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B37C9" w14:textId="77777777" w:rsidR="003046BB" w:rsidRDefault="00260C9B">
      <w:pPr>
        <w:spacing w:after="0"/>
        <w:ind w:left="-939" w:right="-958"/>
      </w:pPr>
      <w:r>
        <w:rPr>
          <w:noProof/>
        </w:rPr>
        <mc:AlternateContent>
          <mc:Choice Requires="wpg">
            <w:drawing>
              <wp:inline distT="0" distB="0" distL="0" distR="0" wp14:anchorId="5D30AEF2" wp14:editId="2FB452B5">
                <wp:extent cx="7164070" cy="9450019"/>
                <wp:effectExtent l="0" t="0" r="0" b="0"/>
                <wp:docPr id="74304" name="Group 74304"/>
                <wp:cNvGraphicFramePr/>
                <a:graphic xmlns:a="http://schemas.openxmlformats.org/drawingml/2006/main">
                  <a:graphicData uri="http://schemas.microsoft.com/office/word/2010/wordprocessingGroup">
                    <wpg:wgp>
                      <wpg:cNvGrpSpPr/>
                      <wpg:grpSpPr>
                        <a:xfrm>
                          <a:off x="0" y="0"/>
                          <a:ext cx="7164070" cy="9450019"/>
                          <a:chOff x="0" y="0"/>
                          <a:chExt cx="7164070" cy="9450019"/>
                        </a:xfrm>
                      </wpg:grpSpPr>
                      <wps:wsp>
                        <wps:cNvPr id="6" name="Rectangle 6"/>
                        <wps:cNvSpPr/>
                        <wps:spPr>
                          <a:xfrm>
                            <a:off x="1955546" y="629666"/>
                            <a:ext cx="292755" cy="452002"/>
                          </a:xfrm>
                          <a:prstGeom prst="rect">
                            <a:avLst/>
                          </a:prstGeom>
                          <a:ln>
                            <a:noFill/>
                          </a:ln>
                        </wps:spPr>
                        <wps:txbx>
                          <w:txbxContent>
                            <w:p w14:paraId="7C6C93EC" w14:textId="77777777" w:rsidR="003046BB" w:rsidRDefault="00260C9B">
                              <w:r>
                                <w:rPr>
                                  <w:rFonts w:ascii="Arial" w:eastAsia="Arial" w:hAnsi="Arial" w:cs="Arial"/>
                                  <w:b/>
                                  <w:color w:val="800000"/>
                                  <w:sz w:val="48"/>
                                </w:rPr>
                                <w:t>A</w:t>
                              </w:r>
                            </w:p>
                          </w:txbxContent>
                        </wps:txbx>
                        <wps:bodyPr horzOverflow="overflow" vert="horz" lIns="0" tIns="0" rIns="0" bIns="0" rtlCol="0">
                          <a:noAutofit/>
                        </wps:bodyPr>
                      </wps:wsp>
                      <wps:wsp>
                        <wps:cNvPr id="7" name="Rectangle 7"/>
                        <wps:cNvSpPr/>
                        <wps:spPr>
                          <a:xfrm>
                            <a:off x="2178431" y="629666"/>
                            <a:ext cx="247625" cy="452002"/>
                          </a:xfrm>
                          <a:prstGeom prst="rect">
                            <a:avLst/>
                          </a:prstGeom>
                          <a:ln>
                            <a:noFill/>
                          </a:ln>
                        </wps:spPr>
                        <wps:txbx>
                          <w:txbxContent>
                            <w:p w14:paraId="2E7CB259" w14:textId="77777777" w:rsidR="003046BB" w:rsidRDefault="00260C9B">
                              <w:r>
                                <w:rPr>
                                  <w:rFonts w:ascii="Arial" w:eastAsia="Arial" w:hAnsi="Arial" w:cs="Arial"/>
                                  <w:b/>
                                  <w:color w:val="800000"/>
                                  <w:sz w:val="48"/>
                                </w:rPr>
                                <w:t>L</w:t>
                              </w:r>
                            </w:p>
                          </w:txbxContent>
                        </wps:txbx>
                        <wps:bodyPr horzOverflow="overflow" vert="horz" lIns="0" tIns="0" rIns="0" bIns="0" rtlCol="0">
                          <a:noAutofit/>
                        </wps:bodyPr>
                      </wps:wsp>
                      <wps:wsp>
                        <wps:cNvPr id="8" name="Rectangle 8"/>
                        <wps:cNvSpPr/>
                        <wps:spPr>
                          <a:xfrm>
                            <a:off x="2365883" y="629666"/>
                            <a:ext cx="1473165" cy="452002"/>
                          </a:xfrm>
                          <a:prstGeom prst="rect">
                            <a:avLst/>
                          </a:prstGeom>
                          <a:ln>
                            <a:noFill/>
                          </a:ln>
                        </wps:spPr>
                        <wps:txbx>
                          <w:txbxContent>
                            <w:p w14:paraId="347B967C" w14:textId="77777777" w:rsidR="003046BB" w:rsidRDefault="00260C9B">
                              <w:r>
                                <w:rPr>
                                  <w:rFonts w:ascii="Arial" w:eastAsia="Arial" w:hAnsi="Arial" w:cs="Arial"/>
                                  <w:b/>
                                  <w:color w:val="800000"/>
                                  <w:sz w:val="48"/>
                                </w:rPr>
                                <w:t>COHOL</w:t>
                              </w:r>
                            </w:p>
                          </w:txbxContent>
                        </wps:txbx>
                        <wps:bodyPr horzOverflow="overflow" vert="horz" lIns="0" tIns="0" rIns="0" bIns="0" rtlCol="0">
                          <a:noAutofit/>
                        </wps:bodyPr>
                      </wps:wsp>
                      <wps:wsp>
                        <wps:cNvPr id="9" name="Rectangle 9"/>
                        <wps:cNvSpPr/>
                        <wps:spPr>
                          <a:xfrm>
                            <a:off x="3476879" y="629666"/>
                            <a:ext cx="112629" cy="452002"/>
                          </a:xfrm>
                          <a:prstGeom prst="rect">
                            <a:avLst/>
                          </a:prstGeom>
                          <a:ln>
                            <a:noFill/>
                          </a:ln>
                        </wps:spPr>
                        <wps:txbx>
                          <w:txbxContent>
                            <w:p w14:paraId="7AEE7212" w14:textId="77777777" w:rsidR="003046BB" w:rsidRDefault="00260C9B">
                              <w:r>
                                <w:rPr>
                                  <w:rFonts w:ascii="Arial" w:eastAsia="Arial" w:hAnsi="Arial" w:cs="Arial"/>
                                  <w:b/>
                                  <w:color w:val="800000"/>
                                  <w:sz w:val="48"/>
                                </w:rPr>
                                <w:t xml:space="preserve"> </w:t>
                              </w:r>
                            </w:p>
                          </w:txbxContent>
                        </wps:txbx>
                        <wps:bodyPr horzOverflow="overflow" vert="horz" lIns="0" tIns="0" rIns="0" bIns="0" rtlCol="0">
                          <a:noAutofit/>
                        </wps:bodyPr>
                      </wps:wsp>
                      <wps:wsp>
                        <wps:cNvPr id="10" name="Rectangle 10"/>
                        <wps:cNvSpPr/>
                        <wps:spPr>
                          <a:xfrm>
                            <a:off x="3563747" y="629666"/>
                            <a:ext cx="292755" cy="452002"/>
                          </a:xfrm>
                          <a:prstGeom prst="rect">
                            <a:avLst/>
                          </a:prstGeom>
                          <a:ln>
                            <a:noFill/>
                          </a:ln>
                        </wps:spPr>
                        <wps:txbx>
                          <w:txbxContent>
                            <w:p w14:paraId="5DE33253" w14:textId="77777777" w:rsidR="003046BB" w:rsidRDefault="00260C9B">
                              <w:r>
                                <w:rPr>
                                  <w:rFonts w:ascii="Arial" w:eastAsia="Arial" w:hAnsi="Arial" w:cs="Arial"/>
                                  <w:b/>
                                  <w:color w:val="800000"/>
                                  <w:sz w:val="48"/>
                                </w:rPr>
                                <w:t>A</w:t>
                              </w:r>
                            </w:p>
                          </w:txbxContent>
                        </wps:txbx>
                        <wps:bodyPr horzOverflow="overflow" vert="horz" lIns="0" tIns="0" rIns="0" bIns="0" rtlCol="0">
                          <a:noAutofit/>
                        </wps:bodyPr>
                      </wps:wsp>
                      <wps:wsp>
                        <wps:cNvPr id="11" name="Rectangle 11"/>
                        <wps:cNvSpPr/>
                        <wps:spPr>
                          <a:xfrm>
                            <a:off x="3786251" y="629666"/>
                            <a:ext cx="292755" cy="452002"/>
                          </a:xfrm>
                          <a:prstGeom prst="rect">
                            <a:avLst/>
                          </a:prstGeom>
                          <a:ln>
                            <a:noFill/>
                          </a:ln>
                        </wps:spPr>
                        <wps:txbx>
                          <w:txbxContent>
                            <w:p w14:paraId="77DD6DEA" w14:textId="77777777" w:rsidR="003046BB" w:rsidRDefault="00260C9B">
                              <w:r>
                                <w:rPr>
                                  <w:rFonts w:ascii="Arial" w:eastAsia="Arial" w:hAnsi="Arial" w:cs="Arial"/>
                                  <w:b/>
                                  <w:color w:val="800000"/>
                                  <w:sz w:val="48"/>
                                </w:rPr>
                                <w:t>N</w:t>
                              </w:r>
                            </w:p>
                          </w:txbxContent>
                        </wps:txbx>
                        <wps:bodyPr horzOverflow="overflow" vert="horz" lIns="0" tIns="0" rIns="0" bIns="0" rtlCol="0">
                          <a:noAutofit/>
                        </wps:bodyPr>
                      </wps:wsp>
                      <wps:wsp>
                        <wps:cNvPr id="12" name="Rectangle 12"/>
                        <wps:cNvSpPr/>
                        <wps:spPr>
                          <a:xfrm>
                            <a:off x="4007485" y="629666"/>
                            <a:ext cx="292755" cy="452002"/>
                          </a:xfrm>
                          <a:prstGeom prst="rect">
                            <a:avLst/>
                          </a:prstGeom>
                          <a:ln>
                            <a:noFill/>
                          </a:ln>
                        </wps:spPr>
                        <wps:txbx>
                          <w:txbxContent>
                            <w:p w14:paraId="04BE49E4" w14:textId="77777777" w:rsidR="003046BB" w:rsidRDefault="00260C9B">
                              <w:r>
                                <w:rPr>
                                  <w:rFonts w:ascii="Arial" w:eastAsia="Arial" w:hAnsi="Arial" w:cs="Arial"/>
                                  <w:b/>
                                  <w:color w:val="800000"/>
                                  <w:sz w:val="48"/>
                                </w:rPr>
                                <w:t>D</w:t>
                              </w:r>
                            </w:p>
                          </w:txbxContent>
                        </wps:txbx>
                        <wps:bodyPr horzOverflow="overflow" vert="horz" lIns="0" tIns="0" rIns="0" bIns="0" rtlCol="0">
                          <a:noAutofit/>
                        </wps:bodyPr>
                      </wps:wsp>
                      <wps:wsp>
                        <wps:cNvPr id="13" name="Rectangle 13"/>
                        <wps:cNvSpPr/>
                        <wps:spPr>
                          <a:xfrm>
                            <a:off x="4226941" y="629666"/>
                            <a:ext cx="112629" cy="452002"/>
                          </a:xfrm>
                          <a:prstGeom prst="rect">
                            <a:avLst/>
                          </a:prstGeom>
                          <a:ln>
                            <a:noFill/>
                          </a:ln>
                        </wps:spPr>
                        <wps:txbx>
                          <w:txbxContent>
                            <w:p w14:paraId="199F38B2" w14:textId="77777777" w:rsidR="003046BB" w:rsidRDefault="00260C9B">
                              <w:r>
                                <w:rPr>
                                  <w:rFonts w:ascii="Arial" w:eastAsia="Arial" w:hAnsi="Arial" w:cs="Arial"/>
                                  <w:b/>
                                  <w:color w:val="800000"/>
                                  <w:sz w:val="48"/>
                                </w:rPr>
                                <w:t xml:space="preserve"> </w:t>
                              </w:r>
                            </w:p>
                          </w:txbxContent>
                        </wps:txbx>
                        <wps:bodyPr horzOverflow="overflow" vert="horz" lIns="0" tIns="0" rIns="0" bIns="0" rtlCol="0">
                          <a:noAutofit/>
                        </wps:bodyPr>
                      </wps:wsp>
                      <wps:wsp>
                        <wps:cNvPr id="14" name="Rectangle 14"/>
                        <wps:cNvSpPr/>
                        <wps:spPr>
                          <a:xfrm>
                            <a:off x="4316857" y="629666"/>
                            <a:ext cx="880900" cy="452002"/>
                          </a:xfrm>
                          <a:prstGeom prst="rect">
                            <a:avLst/>
                          </a:prstGeom>
                          <a:ln>
                            <a:noFill/>
                          </a:ln>
                        </wps:spPr>
                        <wps:txbx>
                          <w:txbxContent>
                            <w:p w14:paraId="44BE5A72" w14:textId="77777777" w:rsidR="003046BB" w:rsidRDefault="00260C9B">
                              <w:r>
                                <w:rPr>
                                  <w:rFonts w:ascii="Arial" w:eastAsia="Arial" w:hAnsi="Arial" w:cs="Arial"/>
                                  <w:b/>
                                  <w:color w:val="800000"/>
                                  <w:sz w:val="48"/>
                                </w:rPr>
                                <w:t>DRU</w:t>
                              </w:r>
                            </w:p>
                          </w:txbxContent>
                        </wps:txbx>
                        <wps:bodyPr horzOverflow="overflow" vert="horz" lIns="0" tIns="0" rIns="0" bIns="0" rtlCol="0">
                          <a:noAutofit/>
                        </wps:bodyPr>
                      </wps:wsp>
                      <wps:wsp>
                        <wps:cNvPr id="15" name="Rectangle 15"/>
                        <wps:cNvSpPr/>
                        <wps:spPr>
                          <a:xfrm>
                            <a:off x="4982845" y="629666"/>
                            <a:ext cx="315321" cy="452002"/>
                          </a:xfrm>
                          <a:prstGeom prst="rect">
                            <a:avLst/>
                          </a:prstGeom>
                          <a:ln>
                            <a:noFill/>
                          </a:ln>
                        </wps:spPr>
                        <wps:txbx>
                          <w:txbxContent>
                            <w:p w14:paraId="0F0C2424" w14:textId="77777777" w:rsidR="003046BB" w:rsidRDefault="00260C9B">
                              <w:r>
                                <w:rPr>
                                  <w:rFonts w:ascii="Arial" w:eastAsia="Arial" w:hAnsi="Arial" w:cs="Arial"/>
                                  <w:b/>
                                  <w:color w:val="800000"/>
                                  <w:sz w:val="48"/>
                                </w:rPr>
                                <w:t>G</w:t>
                              </w:r>
                            </w:p>
                          </w:txbxContent>
                        </wps:txbx>
                        <wps:bodyPr horzOverflow="overflow" vert="horz" lIns="0" tIns="0" rIns="0" bIns="0" rtlCol="0">
                          <a:noAutofit/>
                        </wps:bodyPr>
                      </wps:wsp>
                      <wps:wsp>
                        <wps:cNvPr id="16" name="Rectangle 16"/>
                        <wps:cNvSpPr/>
                        <wps:spPr>
                          <a:xfrm>
                            <a:off x="5220589" y="629666"/>
                            <a:ext cx="112629" cy="452002"/>
                          </a:xfrm>
                          <a:prstGeom prst="rect">
                            <a:avLst/>
                          </a:prstGeom>
                          <a:ln>
                            <a:noFill/>
                          </a:ln>
                        </wps:spPr>
                        <wps:txbx>
                          <w:txbxContent>
                            <w:p w14:paraId="44A5E6A5" w14:textId="77777777" w:rsidR="003046BB" w:rsidRDefault="00260C9B">
                              <w:r>
                                <w:rPr>
                                  <w:rFonts w:ascii="Arial" w:eastAsia="Arial" w:hAnsi="Arial" w:cs="Arial"/>
                                  <w:b/>
                                  <w:color w:val="800000"/>
                                  <w:sz w:val="48"/>
                                </w:rPr>
                                <w:t xml:space="preserve"> </w:t>
                              </w:r>
                            </w:p>
                          </w:txbxContent>
                        </wps:txbx>
                        <wps:bodyPr horzOverflow="overflow" vert="horz" lIns="0" tIns="0" rIns="0" bIns="0" rtlCol="0">
                          <a:noAutofit/>
                        </wps:bodyPr>
                      </wps:wsp>
                      <wps:wsp>
                        <wps:cNvPr id="17" name="Rectangle 17"/>
                        <wps:cNvSpPr/>
                        <wps:spPr>
                          <a:xfrm>
                            <a:off x="2923667" y="999999"/>
                            <a:ext cx="1035691" cy="452002"/>
                          </a:xfrm>
                          <a:prstGeom prst="rect">
                            <a:avLst/>
                          </a:prstGeom>
                          <a:ln>
                            <a:noFill/>
                          </a:ln>
                        </wps:spPr>
                        <wps:txbx>
                          <w:txbxContent>
                            <w:p w14:paraId="05D5714A" w14:textId="77777777" w:rsidR="003046BB" w:rsidRDefault="00260C9B">
                              <w:r>
                                <w:rPr>
                                  <w:rFonts w:ascii="Arial" w:eastAsia="Arial" w:hAnsi="Arial" w:cs="Arial"/>
                                  <w:b/>
                                  <w:color w:val="800000"/>
                                  <w:sz w:val="48"/>
                                </w:rPr>
                                <w:t>TEST</w:t>
                              </w:r>
                            </w:p>
                          </w:txbxContent>
                        </wps:txbx>
                        <wps:bodyPr horzOverflow="overflow" vert="horz" lIns="0" tIns="0" rIns="0" bIns="0" rtlCol="0">
                          <a:noAutofit/>
                        </wps:bodyPr>
                      </wps:wsp>
                      <wps:wsp>
                        <wps:cNvPr id="18" name="Rectangle 18"/>
                        <wps:cNvSpPr/>
                        <wps:spPr>
                          <a:xfrm>
                            <a:off x="3703955" y="999999"/>
                            <a:ext cx="723205" cy="452002"/>
                          </a:xfrm>
                          <a:prstGeom prst="rect">
                            <a:avLst/>
                          </a:prstGeom>
                          <a:ln>
                            <a:noFill/>
                          </a:ln>
                        </wps:spPr>
                        <wps:txbx>
                          <w:txbxContent>
                            <w:p w14:paraId="743C04E4" w14:textId="77777777" w:rsidR="003046BB" w:rsidRDefault="00260C9B">
                              <w:r>
                                <w:rPr>
                                  <w:rFonts w:ascii="Arial" w:eastAsia="Arial" w:hAnsi="Arial" w:cs="Arial"/>
                                  <w:b/>
                                  <w:color w:val="800000"/>
                                  <w:sz w:val="48"/>
                                </w:rPr>
                                <w:t>ING</w:t>
                              </w:r>
                            </w:p>
                          </w:txbxContent>
                        </wps:txbx>
                        <wps:bodyPr horzOverflow="overflow" vert="horz" lIns="0" tIns="0" rIns="0" bIns="0" rtlCol="0">
                          <a:noAutofit/>
                        </wps:bodyPr>
                      </wps:wsp>
                      <pic:pic xmlns:pic="http://schemas.openxmlformats.org/drawingml/2006/picture">
                        <pic:nvPicPr>
                          <pic:cNvPr id="84393" name="Picture 84393"/>
                          <pic:cNvPicPr/>
                        </pic:nvPicPr>
                        <pic:blipFill>
                          <a:blip r:embed="rId7"/>
                          <a:stretch>
                            <a:fillRect/>
                          </a:stretch>
                        </pic:blipFill>
                        <pic:spPr>
                          <a:xfrm>
                            <a:off x="1602232" y="1532128"/>
                            <a:ext cx="3941064" cy="941832"/>
                          </a:xfrm>
                          <a:prstGeom prst="rect">
                            <a:avLst/>
                          </a:prstGeom>
                        </pic:spPr>
                      </pic:pic>
                      <pic:pic xmlns:pic="http://schemas.openxmlformats.org/drawingml/2006/picture">
                        <pic:nvPicPr>
                          <pic:cNvPr id="22" name="Picture 22"/>
                          <pic:cNvPicPr/>
                        </pic:nvPicPr>
                        <pic:blipFill>
                          <a:blip r:embed="rId8"/>
                          <a:stretch>
                            <a:fillRect/>
                          </a:stretch>
                        </pic:blipFill>
                        <pic:spPr>
                          <a:xfrm>
                            <a:off x="1086485" y="2865121"/>
                            <a:ext cx="4989831" cy="4061460"/>
                          </a:xfrm>
                          <a:prstGeom prst="rect">
                            <a:avLst/>
                          </a:prstGeom>
                        </pic:spPr>
                      </pic:pic>
                      <wps:wsp>
                        <wps:cNvPr id="23" name="Rectangle 23"/>
                        <wps:cNvSpPr/>
                        <wps:spPr>
                          <a:xfrm>
                            <a:off x="2442083" y="7147307"/>
                            <a:ext cx="112629" cy="452002"/>
                          </a:xfrm>
                          <a:prstGeom prst="rect">
                            <a:avLst/>
                          </a:prstGeom>
                          <a:ln>
                            <a:noFill/>
                          </a:ln>
                        </wps:spPr>
                        <wps:txbx>
                          <w:txbxContent>
                            <w:p w14:paraId="07EDFB85" w14:textId="77777777" w:rsidR="003046BB" w:rsidRDefault="00260C9B">
                              <w:r>
                                <w:rPr>
                                  <w:rFonts w:ascii="Arial" w:eastAsia="Arial" w:hAnsi="Arial" w:cs="Arial"/>
                                  <w:b/>
                                  <w:color w:val="800000"/>
                                  <w:sz w:val="48"/>
                                </w:rPr>
                                <w:t>I</w:t>
                              </w:r>
                            </w:p>
                          </w:txbxContent>
                        </wps:txbx>
                        <wps:bodyPr horzOverflow="overflow" vert="horz" lIns="0" tIns="0" rIns="0" bIns="0" rtlCol="0">
                          <a:noAutofit/>
                        </wps:bodyPr>
                      </wps:wsp>
                      <wps:wsp>
                        <wps:cNvPr id="24" name="Rectangle 24"/>
                        <wps:cNvSpPr/>
                        <wps:spPr>
                          <a:xfrm>
                            <a:off x="2528951" y="7147307"/>
                            <a:ext cx="247625" cy="452002"/>
                          </a:xfrm>
                          <a:prstGeom prst="rect">
                            <a:avLst/>
                          </a:prstGeom>
                          <a:ln>
                            <a:noFill/>
                          </a:ln>
                        </wps:spPr>
                        <wps:txbx>
                          <w:txbxContent>
                            <w:p w14:paraId="7DDB7B83" w14:textId="77777777" w:rsidR="003046BB" w:rsidRDefault="00260C9B">
                              <w:r>
                                <w:rPr>
                                  <w:rFonts w:ascii="Arial" w:eastAsia="Arial" w:hAnsi="Arial" w:cs="Arial"/>
                                  <w:b/>
                                  <w:color w:val="800000"/>
                                  <w:sz w:val="48"/>
                                </w:rPr>
                                <w:t>n</w:t>
                              </w:r>
                            </w:p>
                          </w:txbxContent>
                        </wps:txbx>
                        <wps:bodyPr horzOverflow="overflow" vert="horz" lIns="0" tIns="0" rIns="0" bIns="0" rtlCol="0">
                          <a:noAutofit/>
                        </wps:bodyPr>
                      </wps:wsp>
                      <wps:wsp>
                        <wps:cNvPr id="25" name="Rectangle 25"/>
                        <wps:cNvSpPr/>
                        <wps:spPr>
                          <a:xfrm>
                            <a:off x="2714879" y="7147307"/>
                            <a:ext cx="134996" cy="452002"/>
                          </a:xfrm>
                          <a:prstGeom prst="rect">
                            <a:avLst/>
                          </a:prstGeom>
                          <a:ln>
                            <a:noFill/>
                          </a:ln>
                        </wps:spPr>
                        <wps:txbx>
                          <w:txbxContent>
                            <w:p w14:paraId="6C50C176" w14:textId="77777777" w:rsidR="003046BB" w:rsidRDefault="00260C9B">
                              <w:r>
                                <w:rPr>
                                  <w:rFonts w:ascii="Arial" w:eastAsia="Arial" w:hAnsi="Arial" w:cs="Arial"/>
                                  <w:b/>
                                  <w:color w:val="800000"/>
                                  <w:sz w:val="48"/>
                                </w:rPr>
                                <w:t>t</w:t>
                              </w:r>
                            </w:p>
                          </w:txbxContent>
                        </wps:txbx>
                        <wps:bodyPr horzOverflow="overflow" vert="horz" lIns="0" tIns="0" rIns="0" bIns="0" rtlCol="0">
                          <a:noAutofit/>
                        </wps:bodyPr>
                      </wps:wsp>
                      <wps:wsp>
                        <wps:cNvPr id="26" name="Rectangle 26"/>
                        <wps:cNvSpPr/>
                        <wps:spPr>
                          <a:xfrm>
                            <a:off x="2818511" y="7147307"/>
                            <a:ext cx="474767" cy="452002"/>
                          </a:xfrm>
                          <a:prstGeom prst="rect">
                            <a:avLst/>
                          </a:prstGeom>
                          <a:ln>
                            <a:noFill/>
                          </a:ln>
                        </wps:spPr>
                        <wps:txbx>
                          <w:txbxContent>
                            <w:p w14:paraId="29FFD84A" w14:textId="77777777" w:rsidR="003046BB" w:rsidRDefault="00260C9B">
                              <w:r>
                                <w:rPr>
                                  <w:rFonts w:ascii="Arial" w:eastAsia="Arial" w:hAnsi="Arial" w:cs="Arial"/>
                                  <w:b/>
                                  <w:color w:val="800000"/>
                                  <w:sz w:val="48"/>
                                </w:rPr>
                                <w:t>ox</w:t>
                              </w:r>
                            </w:p>
                          </w:txbxContent>
                        </wps:txbx>
                        <wps:bodyPr horzOverflow="overflow" vert="horz" lIns="0" tIns="0" rIns="0" bIns="0" rtlCol="0">
                          <a:noAutofit/>
                        </wps:bodyPr>
                      </wps:wsp>
                      <wps:wsp>
                        <wps:cNvPr id="27" name="Rectangle 27"/>
                        <wps:cNvSpPr/>
                        <wps:spPr>
                          <a:xfrm>
                            <a:off x="3175127" y="7147307"/>
                            <a:ext cx="228163" cy="452002"/>
                          </a:xfrm>
                          <a:prstGeom prst="rect">
                            <a:avLst/>
                          </a:prstGeom>
                          <a:ln>
                            <a:noFill/>
                          </a:ln>
                        </wps:spPr>
                        <wps:txbx>
                          <w:txbxContent>
                            <w:p w14:paraId="00610619" w14:textId="77777777" w:rsidR="003046BB" w:rsidRDefault="00260C9B">
                              <w:r>
                                <w:rPr>
                                  <w:rFonts w:ascii="Arial" w:eastAsia="Arial" w:hAnsi="Arial" w:cs="Arial"/>
                                  <w:b/>
                                  <w:color w:val="800000"/>
                                  <w:sz w:val="48"/>
                                </w:rPr>
                                <w:t>il</w:t>
                              </w:r>
                            </w:p>
                          </w:txbxContent>
                        </wps:txbx>
                        <wps:bodyPr horzOverflow="overflow" vert="horz" lIns="0" tIns="0" rIns="0" bIns="0" rtlCol="0">
                          <a:noAutofit/>
                        </wps:bodyPr>
                      </wps:wsp>
                      <wps:wsp>
                        <wps:cNvPr id="28" name="Rectangle 28"/>
                        <wps:cNvSpPr/>
                        <wps:spPr>
                          <a:xfrm>
                            <a:off x="3348863" y="7147307"/>
                            <a:ext cx="429707" cy="452002"/>
                          </a:xfrm>
                          <a:prstGeom prst="rect">
                            <a:avLst/>
                          </a:prstGeom>
                          <a:ln>
                            <a:noFill/>
                          </a:ln>
                        </wps:spPr>
                        <wps:txbx>
                          <w:txbxContent>
                            <w:p w14:paraId="45EBBEEB" w14:textId="77777777" w:rsidR="003046BB" w:rsidRDefault="00260C9B">
                              <w:r>
                                <w:rPr>
                                  <w:rFonts w:ascii="Arial" w:eastAsia="Arial" w:hAnsi="Arial" w:cs="Arial"/>
                                  <w:b/>
                                  <w:color w:val="800000"/>
                                  <w:sz w:val="48"/>
                                </w:rPr>
                                <w:t>yz</w:t>
                              </w:r>
                            </w:p>
                          </w:txbxContent>
                        </wps:txbx>
                        <wps:bodyPr horzOverflow="overflow" vert="horz" lIns="0" tIns="0" rIns="0" bIns="0" rtlCol="0">
                          <a:noAutofit/>
                        </wps:bodyPr>
                      </wps:wsp>
                      <wps:wsp>
                        <wps:cNvPr id="29" name="Rectangle 29"/>
                        <wps:cNvSpPr/>
                        <wps:spPr>
                          <a:xfrm>
                            <a:off x="3673475" y="7147307"/>
                            <a:ext cx="225455" cy="452002"/>
                          </a:xfrm>
                          <a:prstGeom prst="rect">
                            <a:avLst/>
                          </a:prstGeom>
                          <a:ln>
                            <a:noFill/>
                          </a:ln>
                        </wps:spPr>
                        <wps:txbx>
                          <w:txbxContent>
                            <w:p w14:paraId="53802C7E" w14:textId="77777777" w:rsidR="003046BB" w:rsidRDefault="00260C9B">
                              <w:r>
                                <w:rPr>
                                  <w:rFonts w:ascii="Arial" w:eastAsia="Arial" w:hAnsi="Arial" w:cs="Arial"/>
                                  <w:b/>
                                  <w:color w:val="800000"/>
                                  <w:sz w:val="48"/>
                                </w:rPr>
                                <w:t>e</w:t>
                              </w:r>
                            </w:p>
                          </w:txbxContent>
                        </wps:txbx>
                        <wps:bodyPr horzOverflow="overflow" vert="horz" lIns="0" tIns="0" rIns="0" bIns="0" rtlCol="0">
                          <a:noAutofit/>
                        </wps:bodyPr>
                      </wps:wsp>
                      <wps:wsp>
                        <wps:cNvPr id="30" name="Rectangle 30"/>
                        <wps:cNvSpPr/>
                        <wps:spPr>
                          <a:xfrm>
                            <a:off x="3842639" y="7147307"/>
                            <a:ext cx="157759" cy="452002"/>
                          </a:xfrm>
                          <a:prstGeom prst="rect">
                            <a:avLst/>
                          </a:prstGeom>
                          <a:ln>
                            <a:noFill/>
                          </a:ln>
                        </wps:spPr>
                        <wps:txbx>
                          <w:txbxContent>
                            <w:p w14:paraId="30D3929A" w14:textId="77777777" w:rsidR="003046BB" w:rsidRDefault="00260C9B">
                              <w:r>
                                <w:rPr>
                                  <w:rFonts w:ascii="Arial" w:eastAsia="Arial" w:hAnsi="Arial" w:cs="Arial"/>
                                  <w:b/>
                                  <w:color w:val="800000"/>
                                  <w:sz w:val="48"/>
                                </w:rPr>
                                <w:t>r</w:t>
                              </w:r>
                            </w:p>
                          </w:txbxContent>
                        </wps:txbx>
                        <wps:bodyPr horzOverflow="overflow" vert="horz" lIns="0" tIns="0" rIns="0" bIns="0" rtlCol="0">
                          <a:noAutofit/>
                        </wps:bodyPr>
                      </wps:wsp>
                      <wps:wsp>
                        <wps:cNvPr id="31" name="Rectangle 31"/>
                        <wps:cNvSpPr/>
                        <wps:spPr>
                          <a:xfrm>
                            <a:off x="3963289" y="7147307"/>
                            <a:ext cx="112629" cy="452002"/>
                          </a:xfrm>
                          <a:prstGeom prst="rect">
                            <a:avLst/>
                          </a:prstGeom>
                          <a:ln>
                            <a:noFill/>
                          </a:ln>
                        </wps:spPr>
                        <wps:txbx>
                          <w:txbxContent>
                            <w:p w14:paraId="422E38A0" w14:textId="77777777" w:rsidR="003046BB" w:rsidRDefault="00260C9B">
                              <w:r>
                                <w:rPr>
                                  <w:rFonts w:ascii="Arial" w:eastAsia="Arial" w:hAnsi="Arial" w:cs="Arial"/>
                                  <w:b/>
                                  <w:color w:val="800000"/>
                                  <w:sz w:val="48"/>
                                </w:rPr>
                                <w:t xml:space="preserve"> </w:t>
                              </w:r>
                            </w:p>
                          </w:txbxContent>
                        </wps:txbx>
                        <wps:bodyPr horzOverflow="overflow" vert="horz" lIns="0" tIns="0" rIns="0" bIns="0" rtlCol="0">
                          <a:noAutofit/>
                        </wps:bodyPr>
                      </wps:wsp>
                      <wps:wsp>
                        <wps:cNvPr id="32" name="Rectangle 32"/>
                        <wps:cNvSpPr/>
                        <wps:spPr>
                          <a:xfrm>
                            <a:off x="4053205" y="7147307"/>
                            <a:ext cx="901636" cy="452002"/>
                          </a:xfrm>
                          <a:prstGeom prst="rect">
                            <a:avLst/>
                          </a:prstGeom>
                          <a:ln>
                            <a:noFill/>
                          </a:ln>
                        </wps:spPr>
                        <wps:txbx>
                          <w:txbxContent>
                            <w:p w14:paraId="4AF9C640" w14:textId="77777777" w:rsidR="003046BB" w:rsidRDefault="00260C9B">
                              <w:r>
                                <w:rPr>
                                  <w:rFonts w:ascii="Arial" w:eastAsia="Arial" w:hAnsi="Arial" w:cs="Arial"/>
                                  <w:b/>
                                  <w:color w:val="800000"/>
                                  <w:sz w:val="48"/>
                                </w:rPr>
                                <w:t>8000</w:t>
                              </w:r>
                            </w:p>
                          </w:txbxContent>
                        </wps:txbx>
                        <wps:bodyPr horzOverflow="overflow" vert="horz" lIns="0" tIns="0" rIns="0" bIns="0" rtlCol="0">
                          <a:noAutofit/>
                        </wps:bodyPr>
                      </wps:wsp>
                      <wps:wsp>
                        <wps:cNvPr id="33" name="Rectangle 33"/>
                        <wps:cNvSpPr/>
                        <wps:spPr>
                          <a:xfrm>
                            <a:off x="4732909" y="7147307"/>
                            <a:ext cx="112629" cy="452002"/>
                          </a:xfrm>
                          <a:prstGeom prst="rect">
                            <a:avLst/>
                          </a:prstGeom>
                          <a:ln>
                            <a:noFill/>
                          </a:ln>
                        </wps:spPr>
                        <wps:txbx>
                          <w:txbxContent>
                            <w:p w14:paraId="4533EA72" w14:textId="77777777" w:rsidR="003046BB" w:rsidRDefault="00260C9B">
                              <w:r>
                                <w:rPr>
                                  <w:rFonts w:ascii="Arial" w:eastAsia="Arial" w:hAnsi="Arial" w:cs="Arial"/>
                                  <w:b/>
                                  <w:color w:val="800000"/>
                                  <w:sz w:val="48"/>
                                </w:rPr>
                                <w:t xml:space="preserve"> </w:t>
                              </w:r>
                            </w:p>
                          </w:txbxContent>
                        </wps:txbx>
                        <wps:bodyPr horzOverflow="overflow" vert="horz" lIns="0" tIns="0" rIns="0" bIns="0" rtlCol="0">
                          <a:noAutofit/>
                        </wps:bodyPr>
                      </wps:wsp>
                      <wps:wsp>
                        <wps:cNvPr id="34" name="Rectangle 34"/>
                        <wps:cNvSpPr/>
                        <wps:spPr>
                          <a:xfrm>
                            <a:off x="2243963" y="7551767"/>
                            <a:ext cx="3570217" cy="381037"/>
                          </a:xfrm>
                          <a:prstGeom prst="rect">
                            <a:avLst/>
                          </a:prstGeom>
                          <a:ln>
                            <a:noFill/>
                          </a:ln>
                        </wps:spPr>
                        <wps:txbx>
                          <w:txbxContent>
                            <w:p w14:paraId="2656D7E4" w14:textId="77777777" w:rsidR="003046BB" w:rsidRDefault="00260C9B">
                              <w:r>
                                <w:rPr>
                                  <w:rFonts w:ascii="Arial" w:eastAsia="Arial" w:hAnsi="Arial" w:cs="Arial"/>
                                  <w:b/>
                                  <w:color w:val="800000"/>
                                  <w:sz w:val="48"/>
                                </w:rPr>
                                <w:t>Operator’s Manual</w:t>
                              </w:r>
                            </w:p>
                          </w:txbxContent>
                        </wps:txbx>
                        <wps:bodyPr horzOverflow="overflow" vert="horz" lIns="0" tIns="0" rIns="0" bIns="0" rtlCol="0">
                          <a:noAutofit/>
                        </wps:bodyPr>
                      </wps:wsp>
                      <wps:wsp>
                        <wps:cNvPr id="35" name="Rectangle 35"/>
                        <wps:cNvSpPr/>
                        <wps:spPr>
                          <a:xfrm>
                            <a:off x="4932553" y="7497826"/>
                            <a:ext cx="112629" cy="452003"/>
                          </a:xfrm>
                          <a:prstGeom prst="rect">
                            <a:avLst/>
                          </a:prstGeom>
                          <a:ln>
                            <a:noFill/>
                          </a:ln>
                        </wps:spPr>
                        <wps:txbx>
                          <w:txbxContent>
                            <w:p w14:paraId="11EB60C4" w14:textId="77777777" w:rsidR="003046BB" w:rsidRDefault="00260C9B">
                              <w:r>
                                <w:rPr>
                                  <w:rFonts w:ascii="Arial" w:eastAsia="Arial" w:hAnsi="Arial" w:cs="Arial"/>
                                  <w:sz w:val="48"/>
                                </w:rPr>
                                <w:t xml:space="preserve"> </w:t>
                              </w:r>
                            </w:p>
                          </w:txbxContent>
                        </wps:txbx>
                        <wps:bodyPr horzOverflow="overflow" vert="horz" lIns="0" tIns="0" rIns="0" bIns="0" rtlCol="0">
                          <a:noAutofit/>
                        </wps:bodyPr>
                      </wps:wsp>
                      <wps:wsp>
                        <wps:cNvPr id="36" name="Rectangle 36"/>
                        <wps:cNvSpPr/>
                        <wps:spPr>
                          <a:xfrm>
                            <a:off x="3350387" y="7867396"/>
                            <a:ext cx="67498" cy="226002"/>
                          </a:xfrm>
                          <a:prstGeom prst="rect">
                            <a:avLst/>
                          </a:prstGeom>
                          <a:ln>
                            <a:noFill/>
                          </a:ln>
                        </wps:spPr>
                        <wps:txbx>
                          <w:txbxContent>
                            <w:p w14:paraId="32C0ACBE" w14:textId="77777777" w:rsidR="003046BB" w:rsidRDefault="00260C9B">
                              <w:r>
                                <w:rPr>
                                  <w:rFonts w:ascii="Arial" w:eastAsia="Arial" w:hAnsi="Arial" w:cs="Arial"/>
                                  <w:b/>
                                  <w:color w:val="800000"/>
                                  <w:sz w:val="24"/>
                                </w:rPr>
                                <w:t>(</w:t>
                              </w:r>
                            </w:p>
                          </w:txbxContent>
                        </wps:txbx>
                        <wps:bodyPr horzOverflow="overflow" vert="horz" lIns="0" tIns="0" rIns="0" bIns="0" rtlCol="0">
                          <a:noAutofit/>
                        </wps:bodyPr>
                      </wps:wsp>
                      <wps:wsp>
                        <wps:cNvPr id="37" name="Rectangle 37"/>
                        <wps:cNvSpPr/>
                        <wps:spPr>
                          <a:xfrm>
                            <a:off x="3402203" y="7867396"/>
                            <a:ext cx="306505" cy="226002"/>
                          </a:xfrm>
                          <a:prstGeom prst="rect">
                            <a:avLst/>
                          </a:prstGeom>
                          <a:ln>
                            <a:noFill/>
                          </a:ln>
                        </wps:spPr>
                        <wps:txbx>
                          <w:txbxContent>
                            <w:p w14:paraId="057D9E88" w14:textId="77777777" w:rsidR="003046BB" w:rsidRDefault="00260C9B">
                              <w:r>
                                <w:rPr>
                                  <w:rFonts w:ascii="Arial" w:eastAsia="Arial" w:hAnsi="Arial" w:cs="Arial"/>
                                  <w:b/>
                                  <w:color w:val="800000"/>
                                  <w:sz w:val="24"/>
                                </w:rPr>
                                <w:t>OH</w:t>
                              </w:r>
                            </w:p>
                          </w:txbxContent>
                        </wps:txbx>
                        <wps:bodyPr horzOverflow="overflow" vert="horz" lIns="0" tIns="0" rIns="0" bIns="0" rtlCol="0">
                          <a:noAutofit/>
                        </wps:bodyPr>
                      </wps:wsp>
                      <wps:wsp>
                        <wps:cNvPr id="38" name="Rectangle 38"/>
                        <wps:cNvSpPr/>
                        <wps:spPr>
                          <a:xfrm>
                            <a:off x="3633851" y="7867396"/>
                            <a:ext cx="67498" cy="226002"/>
                          </a:xfrm>
                          <a:prstGeom prst="rect">
                            <a:avLst/>
                          </a:prstGeom>
                          <a:ln>
                            <a:noFill/>
                          </a:ln>
                        </wps:spPr>
                        <wps:txbx>
                          <w:txbxContent>
                            <w:p w14:paraId="50BC6764" w14:textId="77777777" w:rsidR="003046BB" w:rsidRDefault="00260C9B">
                              <w:r>
                                <w:rPr>
                                  <w:rFonts w:ascii="Arial" w:eastAsia="Arial" w:hAnsi="Arial" w:cs="Arial"/>
                                  <w:b/>
                                  <w:color w:val="800000"/>
                                  <w:sz w:val="24"/>
                                </w:rPr>
                                <w:t>-</w:t>
                              </w:r>
                            </w:p>
                          </w:txbxContent>
                        </wps:txbx>
                        <wps:bodyPr horzOverflow="overflow" vert="horz" lIns="0" tIns="0" rIns="0" bIns="0" rtlCol="0">
                          <a:noAutofit/>
                        </wps:bodyPr>
                      </wps:wsp>
                      <wps:wsp>
                        <wps:cNvPr id="39" name="Rectangle 39"/>
                        <wps:cNvSpPr/>
                        <wps:spPr>
                          <a:xfrm>
                            <a:off x="3685667" y="7867396"/>
                            <a:ext cx="183032" cy="226002"/>
                          </a:xfrm>
                          <a:prstGeom prst="rect">
                            <a:avLst/>
                          </a:prstGeom>
                          <a:ln>
                            <a:noFill/>
                          </a:ln>
                        </wps:spPr>
                        <wps:txbx>
                          <w:txbxContent>
                            <w:p w14:paraId="6B591B60" w14:textId="77777777" w:rsidR="003046BB" w:rsidRDefault="00260C9B">
                              <w:r>
                                <w:rPr>
                                  <w:rFonts w:ascii="Arial" w:eastAsia="Arial" w:hAnsi="Arial" w:cs="Arial"/>
                                  <w:b/>
                                  <w:color w:val="800000"/>
                                  <w:sz w:val="24"/>
                                </w:rPr>
                                <w:t>5)</w:t>
                              </w:r>
                            </w:p>
                          </w:txbxContent>
                        </wps:txbx>
                        <wps:bodyPr horzOverflow="overflow" vert="horz" lIns="0" tIns="0" rIns="0" bIns="0" rtlCol="0">
                          <a:noAutofit/>
                        </wps:bodyPr>
                      </wps:wsp>
                      <wps:wsp>
                        <wps:cNvPr id="40" name="Rectangle 40"/>
                        <wps:cNvSpPr/>
                        <wps:spPr>
                          <a:xfrm>
                            <a:off x="3825875" y="7867396"/>
                            <a:ext cx="56314" cy="226002"/>
                          </a:xfrm>
                          <a:prstGeom prst="rect">
                            <a:avLst/>
                          </a:prstGeom>
                          <a:ln>
                            <a:noFill/>
                          </a:ln>
                        </wps:spPr>
                        <wps:txbx>
                          <w:txbxContent>
                            <w:p w14:paraId="3B100138" w14:textId="77777777" w:rsidR="003046BB" w:rsidRDefault="00260C9B">
                              <w:r>
                                <w:rPr>
                                  <w:rFonts w:ascii="Arial" w:eastAsia="Arial" w:hAnsi="Arial" w:cs="Arial"/>
                                  <w:b/>
                                  <w:color w:val="800000"/>
                                  <w:sz w:val="24"/>
                                </w:rPr>
                                <w:t xml:space="preserve"> </w:t>
                              </w:r>
                            </w:p>
                          </w:txbxContent>
                        </wps:txbx>
                        <wps:bodyPr horzOverflow="overflow" vert="horz" lIns="0" tIns="0" rIns="0" bIns="0" rtlCol="0">
                          <a:noAutofit/>
                        </wps:bodyPr>
                      </wps:wsp>
                      <wps:wsp>
                        <wps:cNvPr id="41" name="Rectangle 41"/>
                        <wps:cNvSpPr/>
                        <wps:spPr>
                          <a:xfrm>
                            <a:off x="2975483" y="8093535"/>
                            <a:ext cx="740564" cy="187581"/>
                          </a:xfrm>
                          <a:prstGeom prst="rect">
                            <a:avLst/>
                          </a:prstGeom>
                          <a:ln>
                            <a:noFill/>
                          </a:ln>
                        </wps:spPr>
                        <wps:txbx>
                          <w:txbxContent>
                            <w:p w14:paraId="0A2D3627" w14:textId="77777777" w:rsidR="003046BB" w:rsidRDefault="00260C9B">
                              <w:r>
                                <w:rPr>
                                  <w:rFonts w:ascii="Arial" w:eastAsia="Arial" w:hAnsi="Arial" w:cs="Arial"/>
                                  <w:b/>
                                  <w:sz w:val="20"/>
                                </w:rPr>
                                <w:t xml:space="preserve"> Revised </w:t>
                              </w:r>
                            </w:p>
                          </w:txbxContent>
                        </wps:txbx>
                        <wps:bodyPr horzOverflow="overflow" vert="horz" lIns="0" tIns="0" rIns="0" bIns="0" rtlCol="0">
                          <a:noAutofit/>
                        </wps:bodyPr>
                      </wps:wsp>
                      <wps:wsp>
                        <wps:cNvPr id="42" name="Rectangle 42"/>
                        <wps:cNvSpPr/>
                        <wps:spPr>
                          <a:xfrm>
                            <a:off x="3538144" y="8115920"/>
                            <a:ext cx="607999" cy="158130"/>
                          </a:xfrm>
                          <a:prstGeom prst="rect">
                            <a:avLst/>
                          </a:prstGeom>
                          <a:ln>
                            <a:noFill/>
                          </a:ln>
                        </wps:spPr>
                        <wps:txbx>
                          <w:txbxContent>
                            <w:p w14:paraId="5A2C2D40" w14:textId="77777777" w:rsidR="003046BB" w:rsidRDefault="00260C9B">
                              <w:r>
                                <w:rPr>
                                  <w:rFonts w:ascii="Arial" w:eastAsia="Arial" w:hAnsi="Arial" w:cs="Arial"/>
                                  <w:b/>
                                  <w:sz w:val="20"/>
                                </w:rPr>
                                <w:t>01/2023</w:t>
                              </w:r>
                            </w:p>
                          </w:txbxContent>
                        </wps:txbx>
                        <wps:bodyPr horzOverflow="overflow" vert="horz" lIns="0" tIns="0" rIns="0" bIns="0" rtlCol="0">
                          <a:noAutofit/>
                        </wps:bodyPr>
                      </wps:wsp>
                      <wps:wsp>
                        <wps:cNvPr id="43" name="Rectangle 43"/>
                        <wps:cNvSpPr/>
                        <wps:spPr>
                          <a:xfrm>
                            <a:off x="3995382" y="8093535"/>
                            <a:ext cx="46741" cy="187581"/>
                          </a:xfrm>
                          <a:prstGeom prst="rect">
                            <a:avLst/>
                          </a:prstGeom>
                          <a:ln>
                            <a:noFill/>
                          </a:ln>
                        </wps:spPr>
                        <wps:txbx>
                          <w:txbxContent>
                            <w:p w14:paraId="45051918" w14:textId="77777777" w:rsidR="003046BB" w:rsidRDefault="00260C9B">
                              <w:r>
                                <w:rPr>
                                  <w:rFonts w:ascii="Arial" w:eastAsia="Arial" w:hAnsi="Arial" w:cs="Arial"/>
                                  <w:b/>
                                  <w:sz w:val="20"/>
                                </w:rPr>
                                <w:t xml:space="preserve"> </w:t>
                              </w:r>
                            </w:p>
                          </w:txbxContent>
                        </wps:txbx>
                        <wps:bodyPr horzOverflow="overflow" vert="horz" lIns="0" tIns="0" rIns="0" bIns="0" rtlCol="0">
                          <a:noAutofit/>
                        </wps:bodyPr>
                      </wps:wsp>
                      <wps:wsp>
                        <wps:cNvPr id="86136" name="Shape 8613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37" name="Shape 86137"/>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38" name="Shape 86138"/>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39" name="Shape 86139"/>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40" name="Shape 86140"/>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41" name="Shape 86141"/>
                        <wps:cNvSpPr/>
                        <wps:spPr>
                          <a:xfrm>
                            <a:off x="74676" y="0"/>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42" name="Shape 86142"/>
                        <wps:cNvSpPr/>
                        <wps:spPr>
                          <a:xfrm>
                            <a:off x="74676" y="38100"/>
                            <a:ext cx="7014719" cy="18288"/>
                          </a:xfrm>
                          <a:custGeom>
                            <a:avLst/>
                            <a:gdLst/>
                            <a:ahLst/>
                            <a:cxnLst/>
                            <a:rect l="0" t="0" r="0" b="0"/>
                            <a:pathLst>
                              <a:path w="7014719" h="18288">
                                <a:moveTo>
                                  <a:pt x="0" y="0"/>
                                </a:moveTo>
                                <a:lnTo>
                                  <a:pt x="7014719" y="0"/>
                                </a:lnTo>
                                <a:lnTo>
                                  <a:pt x="701471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43" name="Shape 86143"/>
                        <wps:cNvSpPr/>
                        <wps:spPr>
                          <a:xfrm>
                            <a:off x="74676" y="56388"/>
                            <a:ext cx="7014719" cy="18288"/>
                          </a:xfrm>
                          <a:custGeom>
                            <a:avLst/>
                            <a:gdLst/>
                            <a:ahLst/>
                            <a:cxnLst/>
                            <a:rect l="0" t="0" r="0" b="0"/>
                            <a:pathLst>
                              <a:path w="7014719" h="18288">
                                <a:moveTo>
                                  <a:pt x="0" y="0"/>
                                </a:moveTo>
                                <a:lnTo>
                                  <a:pt x="7014719" y="0"/>
                                </a:lnTo>
                                <a:lnTo>
                                  <a:pt x="70147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44" name="Shape 86144"/>
                        <wps:cNvSpPr/>
                        <wps:spPr>
                          <a:xfrm>
                            <a:off x="7145782" y="0"/>
                            <a:ext cx="18288" cy="74676"/>
                          </a:xfrm>
                          <a:custGeom>
                            <a:avLst/>
                            <a:gdLst/>
                            <a:ahLst/>
                            <a:cxnLst/>
                            <a:rect l="0" t="0" r="0" b="0"/>
                            <a:pathLst>
                              <a:path w="18288" h="74676">
                                <a:moveTo>
                                  <a:pt x="0" y="0"/>
                                </a:moveTo>
                                <a:lnTo>
                                  <a:pt x="18288" y="0"/>
                                </a:lnTo>
                                <a:lnTo>
                                  <a:pt x="18288"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45" name="Shape 86145"/>
                        <wps:cNvSpPr/>
                        <wps:spPr>
                          <a:xfrm>
                            <a:off x="7089394"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46" name="Shape 86146"/>
                        <wps:cNvSpPr/>
                        <wps:spPr>
                          <a:xfrm>
                            <a:off x="7127494"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47" name="Shape 86147"/>
                        <wps:cNvSpPr/>
                        <wps:spPr>
                          <a:xfrm>
                            <a:off x="7089394" y="38100"/>
                            <a:ext cx="56388" cy="18288"/>
                          </a:xfrm>
                          <a:custGeom>
                            <a:avLst/>
                            <a:gdLst/>
                            <a:ahLst/>
                            <a:cxnLst/>
                            <a:rect l="0" t="0" r="0" b="0"/>
                            <a:pathLst>
                              <a:path w="56388" h="18288">
                                <a:moveTo>
                                  <a:pt x="0" y="0"/>
                                </a:moveTo>
                                <a:lnTo>
                                  <a:pt x="56388" y="0"/>
                                </a:lnTo>
                                <a:lnTo>
                                  <a:pt x="5638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48" name="Shape 86148"/>
                        <wps:cNvSpPr/>
                        <wps:spPr>
                          <a:xfrm>
                            <a:off x="7089394" y="56388"/>
                            <a:ext cx="38100" cy="18288"/>
                          </a:xfrm>
                          <a:custGeom>
                            <a:avLst/>
                            <a:gdLst/>
                            <a:ahLst/>
                            <a:cxnLst/>
                            <a:rect l="0" t="0" r="0" b="0"/>
                            <a:pathLst>
                              <a:path w="38100" h="18288">
                                <a:moveTo>
                                  <a:pt x="0" y="0"/>
                                </a:moveTo>
                                <a:lnTo>
                                  <a:pt x="38100" y="0"/>
                                </a:lnTo>
                                <a:lnTo>
                                  <a:pt x="3810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49" name="Shape 86149"/>
                        <wps:cNvSpPr/>
                        <wps:spPr>
                          <a:xfrm>
                            <a:off x="0" y="74625"/>
                            <a:ext cx="38100" cy="9300718"/>
                          </a:xfrm>
                          <a:custGeom>
                            <a:avLst/>
                            <a:gdLst/>
                            <a:ahLst/>
                            <a:cxnLst/>
                            <a:rect l="0" t="0" r="0" b="0"/>
                            <a:pathLst>
                              <a:path w="38100" h="9300718">
                                <a:moveTo>
                                  <a:pt x="0" y="0"/>
                                </a:moveTo>
                                <a:lnTo>
                                  <a:pt x="38100" y="0"/>
                                </a:lnTo>
                                <a:lnTo>
                                  <a:pt x="38100" y="9300718"/>
                                </a:lnTo>
                                <a:lnTo>
                                  <a:pt x="0" y="93007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0" name="Shape 86150"/>
                        <wps:cNvSpPr/>
                        <wps:spPr>
                          <a:xfrm>
                            <a:off x="38100" y="74625"/>
                            <a:ext cx="18288" cy="9300718"/>
                          </a:xfrm>
                          <a:custGeom>
                            <a:avLst/>
                            <a:gdLst/>
                            <a:ahLst/>
                            <a:cxnLst/>
                            <a:rect l="0" t="0" r="0" b="0"/>
                            <a:pathLst>
                              <a:path w="18288" h="9300718">
                                <a:moveTo>
                                  <a:pt x="0" y="0"/>
                                </a:moveTo>
                                <a:lnTo>
                                  <a:pt x="18288" y="0"/>
                                </a:lnTo>
                                <a:lnTo>
                                  <a:pt x="18288" y="9300718"/>
                                </a:lnTo>
                                <a:lnTo>
                                  <a:pt x="0" y="93007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51" name="Shape 86151"/>
                        <wps:cNvSpPr/>
                        <wps:spPr>
                          <a:xfrm>
                            <a:off x="56388" y="74625"/>
                            <a:ext cx="18288" cy="9300718"/>
                          </a:xfrm>
                          <a:custGeom>
                            <a:avLst/>
                            <a:gdLst/>
                            <a:ahLst/>
                            <a:cxnLst/>
                            <a:rect l="0" t="0" r="0" b="0"/>
                            <a:pathLst>
                              <a:path w="18288" h="9300718">
                                <a:moveTo>
                                  <a:pt x="0" y="0"/>
                                </a:moveTo>
                                <a:lnTo>
                                  <a:pt x="18288" y="0"/>
                                </a:lnTo>
                                <a:lnTo>
                                  <a:pt x="18288" y="9300718"/>
                                </a:lnTo>
                                <a:lnTo>
                                  <a:pt x="0" y="93007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2" name="Shape 86152"/>
                        <wps:cNvSpPr/>
                        <wps:spPr>
                          <a:xfrm>
                            <a:off x="7145782" y="74625"/>
                            <a:ext cx="18288" cy="9300718"/>
                          </a:xfrm>
                          <a:custGeom>
                            <a:avLst/>
                            <a:gdLst/>
                            <a:ahLst/>
                            <a:cxnLst/>
                            <a:rect l="0" t="0" r="0" b="0"/>
                            <a:pathLst>
                              <a:path w="18288" h="9300718">
                                <a:moveTo>
                                  <a:pt x="0" y="0"/>
                                </a:moveTo>
                                <a:lnTo>
                                  <a:pt x="18288" y="0"/>
                                </a:lnTo>
                                <a:lnTo>
                                  <a:pt x="18288" y="9300718"/>
                                </a:lnTo>
                                <a:lnTo>
                                  <a:pt x="0" y="93007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3" name="Shape 86153"/>
                        <wps:cNvSpPr/>
                        <wps:spPr>
                          <a:xfrm>
                            <a:off x="7127494" y="74625"/>
                            <a:ext cx="18288" cy="9300718"/>
                          </a:xfrm>
                          <a:custGeom>
                            <a:avLst/>
                            <a:gdLst/>
                            <a:ahLst/>
                            <a:cxnLst/>
                            <a:rect l="0" t="0" r="0" b="0"/>
                            <a:pathLst>
                              <a:path w="18288" h="9300718">
                                <a:moveTo>
                                  <a:pt x="0" y="0"/>
                                </a:moveTo>
                                <a:lnTo>
                                  <a:pt x="18288" y="0"/>
                                </a:lnTo>
                                <a:lnTo>
                                  <a:pt x="18288" y="9300718"/>
                                </a:lnTo>
                                <a:lnTo>
                                  <a:pt x="0" y="93007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54" name="Shape 86154"/>
                        <wps:cNvSpPr/>
                        <wps:spPr>
                          <a:xfrm>
                            <a:off x="7089394" y="74625"/>
                            <a:ext cx="38100" cy="9300718"/>
                          </a:xfrm>
                          <a:custGeom>
                            <a:avLst/>
                            <a:gdLst/>
                            <a:ahLst/>
                            <a:cxnLst/>
                            <a:rect l="0" t="0" r="0" b="0"/>
                            <a:pathLst>
                              <a:path w="38100" h="9300718">
                                <a:moveTo>
                                  <a:pt x="0" y="0"/>
                                </a:moveTo>
                                <a:lnTo>
                                  <a:pt x="38100" y="0"/>
                                </a:lnTo>
                                <a:lnTo>
                                  <a:pt x="38100" y="9300718"/>
                                </a:lnTo>
                                <a:lnTo>
                                  <a:pt x="0" y="93007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5" name="Shape 86155"/>
                        <wps:cNvSpPr/>
                        <wps:spPr>
                          <a:xfrm>
                            <a:off x="0" y="9375343"/>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6" name="Shape 86156"/>
                        <wps:cNvSpPr/>
                        <wps:spPr>
                          <a:xfrm>
                            <a:off x="0" y="9431731"/>
                            <a:ext cx="74676" cy="18288"/>
                          </a:xfrm>
                          <a:custGeom>
                            <a:avLst/>
                            <a:gdLst/>
                            <a:ahLst/>
                            <a:cxnLst/>
                            <a:rect l="0" t="0" r="0" b="0"/>
                            <a:pathLst>
                              <a:path w="74676" h="18288">
                                <a:moveTo>
                                  <a:pt x="0" y="0"/>
                                </a:moveTo>
                                <a:lnTo>
                                  <a:pt x="74676" y="0"/>
                                </a:lnTo>
                                <a:lnTo>
                                  <a:pt x="746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7" name="Shape 86157"/>
                        <wps:cNvSpPr/>
                        <wps:spPr>
                          <a:xfrm>
                            <a:off x="38100" y="9375343"/>
                            <a:ext cx="18288" cy="56388"/>
                          </a:xfrm>
                          <a:custGeom>
                            <a:avLst/>
                            <a:gdLst/>
                            <a:ahLst/>
                            <a:cxnLst/>
                            <a:rect l="0" t="0" r="0" b="0"/>
                            <a:pathLst>
                              <a:path w="18288" h="56388">
                                <a:moveTo>
                                  <a:pt x="0" y="0"/>
                                </a:moveTo>
                                <a:lnTo>
                                  <a:pt x="18288" y="0"/>
                                </a:lnTo>
                                <a:lnTo>
                                  <a:pt x="18288"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58" name="Shape 86158"/>
                        <wps:cNvSpPr/>
                        <wps:spPr>
                          <a:xfrm>
                            <a:off x="38100" y="9413443"/>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59" name="Shape 86159"/>
                        <wps:cNvSpPr/>
                        <wps:spPr>
                          <a:xfrm>
                            <a:off x="56388" y="9375343"/>
                            <a:ext cx="18288" cy="38100"/>
                          </a:xfrm>
                          <a:custGeom>
                            <a:avLst/>
                            <a:gdLst/>
                            <a:ahLst/>
                            <a:cxnLst/>
                            <a:rect l="0" t="0" r="0" b="0"/>
                            <a:pathLst>
                              <a:path w="18288" h="38100">
                                <a:moveTo>
                                  <a:pt x="0" y="0"/>
                                </a:moveTo>
                                <a:lnTo>
                                  <a:pt x="18288" y="0"/>
                                </a:lnTo>
                                <a:lnTo>
                                  <a:pt x="18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60" name="Shape 86160"/>
                        <wps:cNvSpPr/>
                        <wps:spPr>
                          <a:xfrm>
                            <a:off x="74676" y="9431731"/>
                            <a:ext cx="7014719" cy="18288"/>
                          </a:xfrm>
                          <a:custGeom>
                            <a:avLst/>
                            <a:gdLst/>
                            <a:ahLst/>
                            <a:cxnLst/>
                            <a:rect l="0" t="0" r="0" b="0"/>
                            <a:pathLst>
                              <a:path w="7014719" h="18288">
                                <a:moveTo>
                                  <a:pt x="0" y="0"/>
                                </a:moveTo>
                                <a:lnTo>
                                  <a:pt x="7014719" y="0"/>
                                </a:lnTo>
                                <a:lnTo>
                                  <a:pt x="70147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61" name="Shape 86161"/>
                        <wps:cNvSpPr/>
                        <wps:spPr>
                          <a:xfrm>
                            <a:off x="74676" y="9413443"/>
                            <a:ext cx="7014719" cy="18288"/>
                          </a:xfrm>
                          <a:custGeom>
                            <a:avLst/>
                            <a:gdLst/>
                            <a:ahLst/>
                            <a:cxnLst/>
                            <a:rect l="0" t="0" r="0" b="0"/>
                            <a:pathLst>
                              <a:path w="7014719" h="18288">
                                <a:moveTo>
                                  <a:pt x="0" y="0"/>
                                </a:moveTo>
                                <a:lnTo>
                                  <a:pt x="7014719" y="0"/>
                                </a:lnTo>
                                <a:lnTo>
                                  <a:pt x="701471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62" name="Shape 86162"/>
                        <wps:cNvSpPr/>
                        <wps:spPr>
                          <a:xfrm>
                            <a:off x="74676" y="9375343"/>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63" name="Shape 86163"/>
                        <wps:cNvSpPr/>
                        <wps:spPr>
                          <a:xfrm>
                            <a:off x="7145782" y="9375343"/>
                            <a:ext cx="18288" cy="74676"/>
                          </a:xfrm>
                          <a:custGeom>
                            <a:avLst/>
                            <a:gdLst/>
                            <a:ahLst/>
                            <a:cxnLst/>
                            <a:rect l="0" t="0" r="0" b="0"/>
                            <a:pathLst>
                              <a:path w="18288" h="74676">
                                <a:moveTo>
                                  <a:pt x="0" y="0"/>
                                </a:moveTo>
                                <a:lnTo>
                                  <a:pt x="18288" y="0"/>
                                </a:lnTo>
                                <a:lnTo>
                                  <a:pt x="18288"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64" name="Shape 86164"/>
                        <wps:cNvSpPr/>
                        <wps:spPr>
                          <a:xfrm>
                            <a:off x="7089394" y="9431731"/>
                            <a:ext cx="74676" cy="18288"/>
                          </a:xfrm>
                          <a:custGeom>
                            <a:avLst/>
                            <a:gdLst/>
                            <a:ahLst/>
                            <a:cxnLst/>
                            <a:rect l="0" t="0" r="0" b="0"/>
                            <a:pathLst>
                              <a:path w="74676" h="18288">
                                <a:moveTo>
                                  <a:pt x="0" y="0"/>
                                </a:moveTo>
                                <a:lnTo>
                                  <a:pt x="74676" y="0"/>
                                </a:lnTo>
                                <a:lnTo>
                                  <a:pt x="746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65" name="Shape 86165"/>
                        <wps:cNvSpPr/>
                        <wps:spPr>
                          <a:xfrm>
                            <a:off x="7127494" y="9375343"/>
                            <a:ext cx="18288" cy="56388"/>
                          </a:xfrm>
                          <a:custGeom>
                            <a:avLst/>
                            <a:gdLst/>
                            <a:ahLst/>
                            <a:cxnLst/>
                            <a:rect l="0" t="0" r="0" b="0"/>
                            <a:pathLst>
                              <a:path w="18288" h="56388">
                                <a:moveTo>
                                  <a:pt x="0" y="0"/>
                                </a:moveTo>
                                <a:lnTo>
                                  <a:pt x="18288" y="0"/>
                                </a:lnTo>
                                <a:lnTo>
                                  <a:pt x="18288"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66" name="Shape 86166"/>
                        <wps:cNvSpPr/>
                        <wps:spPr>
                          <a:xfrm>
                            <a:off x="7089394" y="9413443"/>
                            <a:ext cx="56388" cy="18288"/>
                          </a:xfrm>
                          <a:custGeom>
                            <a:avLst/>
                            <a:gdLst/>
                            <a:ahLst/>
                            <a:cxnLst/>
                            <a:rect l="0" t="0" r="0" b="0"/>
                            <a:pathLst>
                              <a:path w="56388" h="18288">
                                <a:moveTo>
                                  <a:pt x="0" y="0"/>
                                </a:moveTo>
                                <a:lnTo>
                                  <a:pt x="56388" y="0"/>
                                </a:lnTo>
                                <a:lnTo>
                                  <a:pt x="5638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67" name="Shape 86167"/>
                        <wps:cNvSpPr/>
                        <wps:spPr>
                          <a:xfrm>
                            <a:off x="7089394" y="9375343"/>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30AEF2" id="Group 74304" o:spid="_x0000_s1026" style="width:564.1pt;height:744.1pt;mso-position-horizontal-relative:char;mso-position-vertical-relative:line" coordsize="71640,945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CsOYetDgAAZLgAAA4AAABkcnMvZTJvRG9jLnhtbOxd&#10;647buBX+X6DvYPj/xrpfjEwWxaYJFii6wWb7ABqPPDZqW4KkyUz69P14py16JTmONRsqQEayfEzx&#10;8PDjuYp6+/PLfjf7klf1tjjczd03znyWH1bFw/bweDf/zx8ffkrms7rJDg/Zrjjkd/OveT3/+d3f&#10;//b2uVzmXrEpdg95NUMjh3r5XN7NN01TLheLerXJ91n9pijzA75cF9U+a/Cxelw8VNkzWt/vFp7j&#10;RIvnonooq2KV1zWuvmdfzt/R9tfrfNX8tl7XeTPb3c3Rt4b+rejfe/J38e5ttnyssnKzXfFuZBf0&#10;Yp9tD7ipbOp91mSzp2rbamq/XVVFXaybN6tivyjW6+0qpzyAG9c54eZjVTyVlJfH5fNjKYcJQ3sy&#10;Thc3u/r3l49V+bn8VGEknstHjAX9RHh5WVd7ckQvZy90yL7KIctfmtkKF2M3CpwYI7vCd2kQOo6b&#10;skFdbTDyrd+tNv/s+OVC3Hhx1J3nEhOkVmNQf9sYfN5kZU6Htl5iDD5Vs+3D3Tyazw7ZHtP0d0yc&#10;7PC4y2cR4YbcHFRymOpljREzjJGbhmEYoBmMRuSlUUR/ni3FcHmpF4chG60gxAT2SPOS5WxZVnXz&#10;MS/2M3JyN6/QDzqvsi//qhtGKkjI7XcH8vdQfNjuduxbcgUjJ3pIzpqX+xfOxH3x8BW8borqf78B&#10;tetd8Xw3L/jZnAAZNyXfzme7Xw8YY4IZcVKJk3txUjW7XwqKLNaNfzw1xXpL+0luzO7G+wPhsYH8&#10;7lKM21KMB0nRc+Mk8N3zUgziyBtDinSSuoIXK4QJ/XEKyUQMQC9Ien4UJol/VphuEPtuNJo06QKg&#10;wPKDQzNtS5OqCzIAvaTpA3pJjGbOLLCu62HdHWGBpdD0xcy0ApoulMMpNnGNq5p+4gwjPw6wYJ8R&#10;52j6koozELzYIU4ovJY4pbLpJ844gWL8E8U5lvlDxRnaJU7PIE6pbXqJM3CcOEigGl8lOqVlbgc6&#10;YcG00Cn1TT9xel6UBufROa7ulCa6HeIMDOKU+qafOGG2JuF53ZkkTupwz/ymviZdbKWRboc4sUi2&#10;0Cn1TT9xpomXBOcXW98NfQ/gJYGW24tTWul2iNMQCHKlvuklztDznDB5rY6KMtPtkKchJORKhdNL&#10;nvBE/Chiq21K/xFrUkX2XMcPo3Q0fLrSULdDoIawkCtVTi+B+rHjI1pLjVuTQGPPB4LHWm9daamP&#10;Lc9yu1riP08+4KwVeO9O0uBXzVOVz3kj+15t7LPqv0/lT8iTlFmzvd/uts1XmvNBQJx06vDl03ZF&#10;ovDkA0TOY/iI3KbSVgYFufGMXQRgBS35JT4uyOejhu5325JE0wm2yTnvMlJGJykXA9csnfO+WD3t&#10;80PD8lNVvkPvi0O92Zb1fFYt8/19jlRD9esDhWy2rJsqb1YbcsM1bkxSD6Rn2he0l6pjpM/n8g+R&#10;42He0klN7QWPgkItUz4cACeC8cnyNW4CYnY3ke0R6YVeGQjaM9YXeoqusTHGyV9mxnjSU/7Epwuu&#10;vLK5QjukTYlrzBUniYR37yVR6MK6BNdqrgRpkiYkDUJNTidyg4hG9y5NVxknC4n8fveMkCcXBJXY&#10;wzVw2zvw7AWB5/A0QkxyBg61H9Rojes9u5KbsfXFbQRqcJ+9Ye6zF3pJymOVRoF642b5JDd2CBSW&#10;1qkDjRTrIIRCiiI1ZBSo6wdpCs9uHA/aldzYIVCDC+0Nc6G9xE1CODYk/GwUaIDUEXHJRhKo5MYO&#10;gRp8aG+YD+27MawM5kMbBepB5BF09UgCldzYIVCDD83chd5Gke8HSUIEdhahXhrDUBpLoDIiYIdA&#10;DdUVqIUYokP9KEaFBQuKnEFoGIxSwEaTCqy2kExPKwTqGwoscG2QQJPAi3wWhjYK1A3jOBytYMaT&#10;3NghUBgzp1YuHOxBAk0jH47L+SV3XD+UxRDsQagMHanAAouo9dahgYO8Hgk0n9OhqQObaDS3hYXC&#10;7BGoIVLky9hKr8QCYkNe6rxehEpu7FhyDZEiX8ZWegnU85BSEFZuGLrE58SSrUJ/fhg7qBlnZq6f&#10;IBVICS6Nkw4o66dWkQp82SFRQ6jIl8GVXhINUt8LQ+63BGmcsMiEkmhLiVLQ3Eygkhs7BGoIFUHh&#10;DbKK/NDxEx5ZSODEIM53BNEoRjaDARRVcLd77oYBVDJjhzwhh5aVK2MrvQDqB8hjOhygJnn6ThSK&#10;7PwIApXc2CFQQ6TIl7GVfgKNfB/BXGblmgQ6LkAlM3bIE8ZpC6BDA0VJKMqhUPTfXnBRWeCQQgQS&#10;yh0BoJIbKwQaGAJFuDZIgyZemIjIn0mgeFLH5XUjt5eninrZIU9DnAiF+0PkicB7GPB6BRSC+yEz&#10;kZWJGyPwIAqBXEg+oe3fysRVUS87BGqIEwWyxK+fBg3hWQZAIBbUxHXDlMVOlUAjJ0YdI1txXYiT&#10;YeZmApXc2CFQQ5wokJGVfgJNU4gUE4MI1ITQADYRFgKiQUcAqGTGCnkmkUtirMwqoptDzNilIWsu&#10;tDBkRfWugiWJB/GncGJIlLqCGihXT2zDBxJPEps8YBuRB7bdA65txNnq5SBOybYQf7qjCSpmye9I&#10;o+R0hl0eeD82qKWg3SDf7bH1wx8FpWpOtupAF9W3u4NOxVsSrIJSfC+OJW1N0emMCxpxZLRs6PrS&#10;0SGW98UJYZLWzErGcVEf2t2BjAGRQ4ZdZtaoyaXbauy3Dbaf2W33gJgXOxAU5E0bxoEEvVltKz1r&#10;vu5yMlS7w+/5Gn493RKFXKirx/tfdtXsS0a2wqD/2J4du3KT8au8XU7K74F2yO9Z1S9v0qU/NTXJ&#10;esaJye9yur/NaWdWvDdskxtsFQOmxVY34Ez+iN65ODTy9wds0EO7qXGr4v7k7uTT7bbxIPiTkQQF&#10;Sel691pk2bw6gSSbZnRhZXOUDa2ogNbnzXeFJO8HIMm6QUSiQKcDQ8xL9e0xfHhLnZBUdDrjoi1x&#10;1O/cl070kLUxQVJfH34oSMpYkIKkjJ70giSbUURTyrmltKWLhyB5nBb7toynLXk/CDRpNy6HJm+p&#10;E5qKTmdcQFIcj6CpDZD4Xhx1Orug+YH+4/rWLm0pw3oKmjIO9u3QZNOSuyMEpSNpTd4PQJNB5nJo&#10;8pY6oano2B0Z4wJq4qhDri/dBE0iPWmTHlnVP5LWVAFaCc2B8VmEX4lixFxlZ5iDRq2pz7ybG7Ts&#10;5rMrQJO31AlNRaczLiApjhM0Jx/TuOEnfEwSYjsJ+wwMtSunii7nCpaxgwcFUbP8CjxN0ZNr+Jqi&#10;rU5wSv5BKW19Gl1h4SQTPPvS2aU5eVSJGR5WGbXIkrTgKVMNvYxaBU85t85AVFchN9edEixX0J6y&#10;rUEQ1dkX0BTHSYN2aVB7/U7kvVoQldmjgRA1GLdyMrNE2Iiep+zJBNEpkSKdVuKIrV95IoXUDZwa&#10;ucOK4PHwWIg6aVOGk/tgBJ5M144UGOL9ADhZNy4PDPGWOrWnotMZFzpTHHXd2ZduMm8tCQzJhxlU&#10;YEhW//fTnU6SYlcnEzDZZHsF3ictOCBhIWaBXw5MzlEnMBWdtPknv5NWKUylB0cvDKKoQ8kFKW0A&#10;3MQecmSvq7bGlI9x9AMmKkoCDkw5C5XnqWlNll8YXWuyblwOTqUNj7WXqg9imlDR6YwLbSmOutbs&#10;S3d83x+9CMFij7NdF4SXSABAHMafxfusRAGXeKeUfJlVrGlNAzh5tmV0j5P34wr+Jm+pU3MqOgZT&#10;tioJUIqjDs6+dBM4LTFp2xVCwbAKIR2cbD5iFirNyfD6CgoRWGXvFcDJOeoEp6LrC7q+dHaB0+J0&#10;SrtGKBhWIyQrtdn2jEZYpj7eHMP244YRdvNUCocJgCk6crlRqyB3DJFTo1bRiXt2a87+lMf3/tEN&#10;W3vhGQJdJ3FaXBpi2Kp5iBjIKUSZNqCa83ju3RyivCdXgShvq1N7Krpj5oVRK466cduf0i6I2ut7&#10;kk0MTiE67NFc5WJNEJWPjp2GhvoDrz+lXRC1WIu2a4bCgTVDWrZzAukE0unZzuViUa82+T6r3+y3&#10;q6qoi3XzBu/mWbCX3iyekVbBG29ch56VVbHK63p7eDybYCHbr53q0YFVQ1qCZQLpBNLvBlKLjd12&#10;3VA4sG5IS7QYQMrdVZJoObbjbu6R8p5cxSNVTvixyTkFjaZdEsrra9J2DRG26B8SNGIx3dSPQ59t&#10;YmOM6gK+4z2QreDJunHLiK7OuAgSiaMeLOpLd7woTNHcH3WvhLBdQ4RLFwAzwJtz2I5pCphsso2f&#10;BeX9uEIWlLfUGcdVdCyi251o6Us3AdOOEoWwXT+ES0OAqSw8o9bkqQZi1soChjEyobwfACfrxuVa&#10;k7fUCU5FpzMutKU46lqzL51d4LTY52zXD4XD6oc0cAZ46WPLpKX75oyvOVlV6zV2S+AtdYJT0TGY&#10;TppTbN43rCzeYnC264fw9rAhmpMt92Qjky7NyWDM5ujNw0FKc7Ju3FJz6owLjSmOuubsS2eX5rQ3&#10;74nXs5+mVNgb2/uXxbMntQg4jT6n2Ppj9ML46VFsEkue9rSlevsv9Sh21K4fwqUhGlTFP1KTeSuh&#10;MYGU7xA4mbmTmTusOCFqVxDh0oUgNaVVjkCq23E3N3RlTxAk+lZTV7bV6YnqlDr7wswVx8nc7dp3&#10;yGJzt11BhLd0DgKpVubX5Y0yrctUyc1BqrxR1o1beqM64wKW4qjDsy/d5I3akWQhL5c6KfDDpUHw&#10;1GqHzP4oc1fHN3TlBicMqJfDk4FIvkYGOSMBNXFkkFN0UySXzCkMFH9nyrBIrsXas101FA2rGoq1&#10;+tsu7akn+UbUnqwbl8OT6+FO81bR6YwLCIujrj370tmlPe1NtETt2iFculx7GvKgbMqNnwfl/bhC&#10;BRFvqROeim7Snt+iPS2GZ7uCKBpWQaRvcmLUniwsQuGpR0hurj15P64QHuItdcJT0emMC60pjrr2&#10;7Etnl/Z8fcYtXiH4uHx+LKmR/lhl5Wa7ep81mf4Z58/lMveKTbF7yKt3/wcAAP//AwBQSwMECgAA&#10;AAAAAAAhANZ2ZcBWWgEAVloBABQAAABkcnMvbWVkaWEvaW1hZ2UxLnBuZ4lQTkcNChoKAAAADUlI&#10;RFIAAAUNAAABNQgGAAAATeLGSgAAAAFzUkdCAK7OHOkAAAAEZ0FNQQAAsY8L/GEFAAAACXBIWXMA&#10;AC4jAAAuIwF4pT92AAD/pUlEQVR4Xux9d7xdRbX/d5fTbktyUwmd0EFRFARREBAsqIC9F8SuP3vB&#10;8sTey7M+9b1nxYfP3p4oKiJdepUSEnpC6s3t55xdfn/MrJnvOXdy7w0EiGR9/Yw5rLPLzJo1s8/d&#10;8/3OAhQKhUKhUCgUCoVCoVAoFAqFghABQFmWZfcXitljts4rug1bgLjbIJ3XDakMfZl3fYXNnBu8&#10;R6hxIVuocaHjBFyBJGB7uGA6HzBme5wg8g4vrd+KYCc89EiQdpsU2xruR/y5sGNbGZpNAohme1y3&#10;YTMIzH8KhWJm8M/AP//5zwCAX/7yl872jGc8AwDw1Kc+1dni2IzfPJdfGUCSyANdoVAoFAqFQvFw&#10;wCz/YlMoFAqFQqFQKBQKhUKhUCgU2wv0paFCoVAoFAqFQqFQKBQKhUKh6IC+NNwKiMrZlUSKVeRy&#10;ibmUUkpXECqFLWVORb73Nn+fgsrUOkRSqM6zhpwcss1UFFN9wn4J2Shi5KuOGHrIi/+f4l8A3bG3&#10;ufjr/o6/DyF0TsimUCj+JVCWpSsKhUKhUCgUioc/9C96hUKhUCgUCoVCoVAoFAqFQtEBfWl4X1HO&#10;UApbuu38HZUOVmJR2lJMWzDbkpvSca61BUs5QwlBmENTKWczF0UYITZWyGYRId6GyrRVVWwJuueP&#10;svuALUP3pTZXpAO77d2lo7O3tCgUim0OURQhijoH6HTsQjm++xyFQqFQKBQKxb8+9JWNQqFQKBQK&#10;hUKhUCgUCoVCoeiAvjRUKBQKhUKhUCgUCoVCoVAoFB3Ql4YPFKaV37Eu2Ra2+Uwo0xfJrBJHvoRs&#10;7h4EsXGJbem283dxAcTZZks52xL5Mr2vHsYIyTS75ZuzKSGddxmbMltbh+bU2jrCMrZlljZ3Xbq2&#10;4iFDh5x4GnBX5rZ0zU5TShDdcb05m0KheEgRkh2z3LhbdhxKhBI6TqFQKBQKhULx8IC+NFQoFAqF&#10;QqFQKBQKhUKhUCgUHdCXhvcVxPQSQlUeLEWg0PeRlCJQ/PeZK+WsSk5lSuKRGFNZi3GJMjKFz5Xr&#10;teBLM1AmbZnoKDkmkGM8UPjcHAXyzXOWHnp0Z36Yia7F6GYFctzw5QK22RYHZveFbO6krWTrZhdO&#10;YR1OR0VT3C90B0FHIHhM89WUbioCl5xNEUZit302pXtMbLZsKTpuolAotgQh1iAzDJVpqFAoFAqF&#10;QrH9QF8aKhQKhUKhUCgUCoVCoVAoFIoO6EtDhUKhUCgUCoVCoVAoFAqFQtGB7fKlYbfE5r6UAr6I&#10;PC9c4kCZKunj70tb+DiRD+aIppRshuKvy/ebeh0pJRWxsYTR18vIik3ZUttUHzyc0S3L7G6v2Lrl&#10;orMpDt2Szs2VzVViNgid292w+3JdxQOK7pgpAl12X+NvtueG0H1/DR2F4sGF/KbpTnzSXbqPL7uS&#10;pygUCoVCoVAoHp7YLl8aKhQKhUKhUCgUCoVCoVAoFIrNQ18a3leUkSvdTJkyQO7qLLErkpkkov+V&#10;JWAW8adkLwmygkK2TiaQYS4WSF2BK1yHzjoBMRJb/LedtZaSAEgApIimlCRYSlek9t1szvtatiVI&#10;60Lo7qf7ysbqZmxurjhMDcj7h+5r3d/rKbYpdMdRd5ntcd2xvrnSfR7fQ6FQbF2Enpvd7ELQcdvq&#10;s1ahUCgUCoVC8cBAXxoqFAqFQqFQKBQKhUKhUCgUig7oS0OFQqFQKBQKhUKhUCgUCoVC0QF9abgV&#10;UOamRFRCtjibWiJb4iyiEpvSpmKPT7LYlTg3JSp8iW1hm0iHk5KK2EiCLCUNlCpSV9ICtkSuVHKg&#10;kgPVPHKlUpSoFCVqRUSlRK0oUckjV8Q/RVFslfJwhqh/u+WbZSDBzJQSmULK+qkX5sJK9elsIVly&#10;yKbYbtAdFhoGCoVCoVAoFAqFQvGvB31pqFAoFAqFQqFQKBQKhUKhUCg6EMFscL1Vd7Teypfb6hA2&#10;Gm/03b3pN6gdzF6TzyXRtJK4AmzmDWzMrpBT+FZy6Zxs06GbzYUuxlgAUWo/EAmvaE/tozi1Fwpd&#10;jw+fzMy/SeJtSeBc1zZqnMQGH9cw1ynoJt7PU+vJfRXHxusz9eVDDW5FO2sDABLyXxxNjZ68MH7L&#10;KP5S217IvwDyYIdNxdQ7hLs6GIu2CtwfcWzOpqq4hubU52mV4kSx5Zg6BDbTcVMhpzL/ttlqmg+2&#10;/xjFVFNHnCaQz/6KJj1Tty0UbSFMPS62jWu3zTgRKwBUKjPEklQl0A6FQrF58O+c888/HwBwxhln&#10;ONvTn/50AMCJJ57obPI86HwuTB3TCoVCoVAoFIp/XeivO4VCoVAoFAqFQqFQKBQKhULRAX1pqFAo&#10;FAqFQqFQKBQKhUKhUCg6EGE7lCdPB657SJ4sssuCNcFxzfxDr2CdiI50gZFVbEbkHidfpvtGAdmg&#10;A50sUsKQPJnliFJnlu0m9nOS+EoHLuOlqjk3xB4ZkgFz1xf2P/g4cYxIpuFfXRdRSAY+NZb+FeXJ&#10;DGnbbGVcHH9yDnvFdRHZZuuBUA3kdly90PVC54YQOlexBZg6BGbt1NCpAp4jQnBTE11FJPNF7qXD&#10;tdRszxDxFcvZRsfU42T8dsa9mThCQzvL/HGlnRTTCs8H7qNCodgMeLxdcMEFAIAf/ehHzjadPJmx&#10;rT9/FQqFQqFQKBRbhql/sSkUCoVCoVAoFAqFQqFQKBSK7RoRtkOmYWglPLSht6y8hxKhtJwFQL0O&#10;dLF65A68bb9cpmj56yX2pJRe37pkFwEEWYVkkzp02GybJHEFEMyB4IiBJTF3CmtkdmTVJrZgN8pn&#10;clUwoYYcRwRHn9ClnOrnUCw92EzDqTWYNdEreHJmEzww01DqzO2NAjHpjqM2FqnpD3b35iNoZrQz&#10;k+gm5GdGadmnPD4EfG69Ymils/aZ4gGFMI9zGm8C7udQn2c2NvK2nwHrNcO0jjquN/Xc0NwVYiS6&#10;2OmYYPzHbnD4yUiZiSWrUCg6wfP4hRdeCAD44Q9/6GxPe9rTAAAnnXSSs830fFYoFAqFQqFQ/Otj&#10;6l9sCoVCoVAoFAqFQqFQKBQKhWK7hr40VCgUCoVCoVAoFAqFQqFQKBQdiGAkJlM1JvcDW/lyWx0h&#10;+UxInjydrUn63lGr3W2RhjeNzPvYOmX8MOkCOt/Uio1lzJJPoLOWVq47teodCQ1Km0ykUyg49d2w&#10;JDcoSD9b2jtGVJvA7TDSbAIAKhWpvZdUh47nusjnmIwNW704IAMPxVJINvuvJE92SW9C3zFEL86Q&#10;trG+3H4MxcZsMVWoOjOkdnnphdFJZKXrzuLj/X5UT7E1EQirMjDeZBxFAZlyR8TIR0pkFJIdhwPA&#10;HsffSR1mKU8ONKcD05yqUCgsQvJkToTy1Kc+FdhMIpTQVgYKhUKhUCgUiocH9JeeQqFQKBQKhUKh&#10;UCgUCoVCoehABLNaPBNZY4uwlS+31THb+oUYa2Iz6QAMxi3Vhm2RtaX0XrZibTGxdMqWTYqR+zpV&#10;bOKImSk0AX7Y1CqjtEwwZhJkNmlBRBlJkrQKACiJHVnYC3LbhibGzAebgAMA0opJhtDJmTTXDjXD&#10;cxSBXrFt40xD9nbobXvwrlOrD2SWmcdMQpeFhmyuHYErk6m0ySmEZQoAhWW6cq3LgE1aUtC5tVoP&#10;ACAvTGwCQGlpjHHKdTHn5pSCJaXYEQRqr9gChEIohKCfAyfnLZPEJEl4rNqzeQy2bVxRTLrxltDd&#10;XBxTXAnTkCsVrKCdI+i7qGpnB7pvZu/BdUns/BMa7jnNpynXVaFQBMG/Dy666CKgKxHKU57yFKCL&#10;aShQpqFCoVAoFArFwxf6S0+hUCgUCoVCoVAoFAqFQqFQdEBfGioUCoVCoVAoFAqFQqFQKBSKDkQw&#10;kq+AiO2+YytfbquDZTjTQWSuIelNSVK8NiYBAM3mhLMl1gU9TrYLwCaJgE0kAgBo2+vEJBWUzzP5&#10;cZbyZBRWPtqRPMN+dpJV+JOtdBkASiulnSSfNQbmAAAyulnbfm6SkLllNYcFy4mtMJm8AiOGBZJt&#10;SJ489a4hUW8n3F1DJ7NNPrNN2t5xrvTRDO0JxUEIcpkZLueQ+77MbAwlIh2Fr1e77WXM0m9p6mXK&#10;qZW9K+4bQuEUQrBbAye3x808VUmpL6W/Asd3zEPuI8WcxCfNG8EEJ4IOW+C4aeKUFf0dU5eF1CCn&#10;A6s87ykUig6EEr5dfPHFQJc8+fjjjwcAPOtZz3K26X4jbS8I/Ua5P9gav18UCoVCoVA8tHi4/T7Y&#10;fn/pKRQKhUKhUCgUCoVCoVAoFIogIpg3oVv1VehWvtxWR577xA2CUJ3ljW6Q2WaTiwAA2pY5SMws&#10;t7M/sxrl46hnJLr3thVi/VgmUCfrZ2r9HIIvnpn1Y8/leySWWcR1FsZYRPeq182/PQ1vkzZxIgWX&#10;FMVXRpiIbbpeadmW7NOa1IvYQQ9rpmFmr8Rx2OJUMxZCpWIWh1yH/eK+ZvaX/zgrG39nE6tMtjwj&#10;VhLm1Ab6nS0I2yafiAWIY9u/ofsrZoT09KzjjxGKRbkQf2eTo3TGlR3THH+5PTmzx4OOm6mGoVgL&#10;0AUn7Xxa7xUOMtWBzp2uaQxO96JQKDoRUl5ccsklAIAf/OAHznbccccBXYlQlGkY/o1yf7A1fr88&#10;kNje2qtQPJTQ8aZQ/Ovi4TZ+t99fegqFQqFQKBQKhUKhUCgUCoUiCH1pqFAoFAqFQqFQKBQKhUKh&#10;UCg6EMHQJ+8/f5KvsDUuRwzMPMDGTOwBwRwQfHt7bkmvR1tO+urloSXM51iShgBIRYUbapuVcAIA&#10;Ng2bf4eHvG3jJgBAfufdznTzNdcAAG655npnG1tvzqlTIpQ0N/eISGwnCt+4I9mAQRHwT0x1zpsm&#10;UUu94dOPxDYJwmTuk1hM2M+Vvj5nW7jLzgCAOTstdbb9H/9482GuSYgCABgcNP/Om+9tDStp5oQL&#10;0h+kM4ysBDonW1CebDt7RnlyWKgJ+NsbzDJMJRbzgPySrych1nEPOYUkYLf843LzgSXJVh7KsVax&#10;MREHEjmwX3KWinaBx5GA40WuwrbcxliL5OI9Vpa8w64mHgCgd9FC8yH1gyu3cveCblzhZECKLcZ0&#10;YRro3vAJHLr2+/F71zrTvXffBQCYGBl1tsSeI3EIAKWdI9pNH3NVTo7Thc74k0r4eInsAW3SEPfu&#10;sBgAMLB4kbMNzLPzC6El2ynQ+KhU7LYLdN+gjxQKBUDPWn6GSiKUkDyZE6HI81flyVsPD7X8aCaE&#10;5Oz3B9tz7CgUM0HHm0Lxr4uH2+8DnT0UCoVCoVAoFAqFQqFQKBQKRQciACgCr0KD7zKnHPXAgRkq&#10;wmmZbBO7pW0OaHByDyEJ0sKMkAkzOmy4NBvtR1V/k6ql1VRzuockLJmkxCWRvRD7wm4avvEi8y8A&#10;XH/llQCA5siYs9mUIsCYTzCBpt30n6iQC/sGAACTY571Mzlqr5N5ZmCtZhhc8i8AJIltE7HEemvm&#10;ziMjlhEJYGxsxBwWEdvSsn2KmmXrAEhsMoKyv9fZ8n7DOsvnzXW2RfsfCADY+fFPdDbsZ2zoNe0B&#10;AKS2rsROGpkwTMhUmIkAqtQ3gswmYWiRD6S9CbEZo0CgCpGpIymCo9mRbSoZyvmlTQcW9oCCbIm1&#10;ee8BSdOyCcd8DL3peS8GAKy/405n67UBX6FVxdImFalQf0xmxlcJJaEpWoFK23qFWKiMEBOx3mf6&#10;d5QSoczb0TBN3/vxjzrb0kMOBgDkNGbatl9LYqfVxetTp5ngKkxoJSVk234QWGlm6nQ3prrUz40A&#10;MGn6tRgybGgA+MLHPg4AuOpCwzACgHLcHFeluUTik+ec8baJ7c5Ys+cQFVxY0knh617Lzedxl0gJ&#10;eOxLngsAeM173+1sldTOP7zqLnMdzxX20kXh54go5hF5/7F9x6Jie8B5550HAPjZz37mbIceeigA&#10;4CUveYmzyfzNbBh+Nm0PEB/wvCD+4KR7ExNmnhwY8L+H2pYtHWL/sC0058h9+Rkauo7UZbrvAKBp&#10;f4uyLU3N3Ml9KnWRuoPqUKHf43JORqocOVeuy+D7yvVCscQ+letx26ZrLyMUu6G+DNVhW0coNqRN&#10;oVh6MMB1CbGbp+uvUDtmwmx/W25thJiB09VlunYzeLzJOGtJAjsA1WoVADA05BVvclyD/rYaHTV/&#10;V/I8JAiNLYa0LTQfbC1IHWaa/0KYbkzz9Wbr89D17s98IG1jP0u/PZCQ+oeeFbP17baK0DN0tn0U&#10;8stsz91SjIyYdy6ge/C4DMWGjO9++85lW8DsRo5CoVAoFAqFQqFQKBQKhUKh2G6gLw0VCoVCoVAo&#10;FAqFQqFQKBQKRQci4AGQJ0+9nD+XLxyyWbBscgxG3lAVaTCAqpxr1JoAgHLc0FSjhLTIwv4kNcSY&#10;lUvUav4maWmp3+OeQoohKw++/Q5nuv0vfwMA3HTO350tv9PITGvjvjKSiGSgx9NP5/UYimmN3tVm&#10;NqFAPulp5qmV8VUTX+laxVCYmcqcWFrx2OS4s23aZCSH4yRF7m0YiXGdJID9faZevb2+fihMHcbI&#10;B2NWmj0R+Tq3rWR5hKQok5bqnizZ0dl6dlsGABjcc29nW7r3/ubDbrs4G3Yxnwui3zcL00dpnWTH&#10;NfO5beMBFEJxh/DYWDms5CqcIMZJNtnmL+hNNiNOm66Y2wNLOjmxQcZk80j6dcTLk9984vMBAEO3&#10;3e5s/bZJKSXngfVBterjYCKz0nrqyzwT6jyvAVjaNTlBkunMaKsYObuMEwAY3HUnAMBpn/m0sy05&#10;/BAAQBH545pOturrUrV+iwPzQmDqCdLlQ7btB1PlLtOu94TimS8xYuaL1rr1zvS5D/4bAOAakidX&#10;bOz2UNxHLTNG3TYIAHJLtc9jvomJiZgqI4mdUitJBoCeljl3mLYr2P/lzwEAvOHDH3K2asMmZ6Lc&#10;QZCkUHXyhZVD53bsAEDMz4OtgO07FhXbA84//3ygS558yCFmvg/Jk0Oyp+0Fs5XTifxX/gWAX/3q&#10;VwCASy+91NnGx838zHJEPkcgW0TwveQ4PleOGx72vwnFtsceezjbbrvtBgBYsmSJs+25554AgL32&#10;2svZ5FyWcYmMiqVVIr1iefLkpPmN3EfJ9gSz/S3AkHO21nHbK+6L/PfBREhuypA6c92na8e23l6G&#10;jKmQbHLtWp/MbuFCm5gwgPXr/W+9v/3N/A37yEc+0tl23XVXYDNzWGg+f6h8FpJ+h+o3W/B8FZoj&#10;QnEl54R8EIrNmaTcoXPuD0L32FL8K42PEKT+HC/TxTNja/eHPPN4Sw7exkNwyy23AABuvfVWZ1u0&#10;yCSDPOCAA5yNt4Z6KDC99xQKhUKhUCgUCoVCoVAoFArFdocI5s3q7F6tzu4olIHVAHlXzZcI2UIo&#10;LcstnuGFd+C2zhZTsoZs1Ky4ppTgJJbN/ik5wKhl3Vx51p+cbXilYRXuFPs3xbu0zcrDPEr+kBXG&#10;NjrqWYCyCpzwJtA2MUiLGGaRvc5E7leLJ9tmtbZJSQliyzarEpuxYVmANcvKA4DR4Y0AgIRWfJPM&#10;+KNi6w4Aqd2oO839cb0Vm2yFNuwcs2/OS2IpjtjVlLsmfOKXdbaHB3b2rML9DnscAGDw4Ec5Gw4/&#10;3Py7cNDbqqbPM7reqE1WU5njN/CNLLuvWfr+7YkMU47f5ceSfIGDLRR4EmOUwEE+l7TiktmThXEI&#10;AIllO1aY4zgxlWn4phMMk2oTMQ37MnMd9r0wDSsVH1eT7alMw8LWqwwwDTk5hbAsZ7Llth3jNKAW&#10;7WFWIt//uc8625IjzMb4Yaahv2DV1kuZhvcVNv46LFPXe+R79pSLEp4bbSKU5j2rnelTpxlW33UX&#10;eKZhw7JV+ojFW9o5AnZ+A4C8Zri1BTMNbYIlYRcyqkSmrbXNtUeIQb3PS58NAHjTR093tp6eqZt2&#10;l3buimq+frm9b0GZX1Kaq7cGtu9YVDzcEGJYXHDBBQCAn/70p86mTMMwxsbMb5QOFYj9PTSTL370&#10;ox8BAH772986m7AEuT844YGgp8f81mMIq4/vK8eJCgV0D2Y8CCuD2TeLFy8GAOy+++7OdswxxwAA&#10;HvUo/xtO7iHJXtjGTEP5njd2D7FCtsYm/RyTUodQnLKvQnUJsUK2JYTYV4LQ7yu2hcbv1k7MIPEU&#10;ui/3b6jPQ/ULMe6mA58bSnwQSspzfxAav6FYCyHUXhn79bpLpekgLCbQ95xwYfny5QCAyy+/3NmE&#10;1XzyySc721FHHQV03WM6BvX9GZczIeS/6e4biiu2TTd+Q+MjdI/7Ap73BKFYC9Xh/iCUZCjUptBY&#10;EPDxWzreHmxI/UNsZI5d+cztlT7ivgqNs/uDUPKg1avN314yPkG/ue69915ne/azzd9Cj3/8451t&#10;pjnkgcZDe3eFQqFQKBQKhUKhUCgUCoVCsc1BXxoqFAqFQqFQKBQKhUKhUCgUig5EMHTNqfzUEKY7&#10;itivZS5yTvranjtbW1ROfZ9ZWgknAOSyET8xj0VU0Wx7SXDFyj0bJB3GkJW8UiKA5oWGvn31H70U&#10;eegmsyHlIJ3ba+sVbdjgbZuM3Hlu1W9QGVt58ETmpR6TlqaaVTxFObNSgBbRgZs2AUpGCTCy1BzX&#10;puMmrUSwyfR7+29EGT8aNmtMQtLXhk2e0UNSlN6W+V6ksgDQaz82qIPT3l4AQHvUJooBMNQ0Pm+m&#10;vt8ym8SkbeWLAFDYhAejtBH2wCGPBQAsONhvzDvvkIPNhx1pc197vWaFqdZTE2+kVk6Z8DvxbGo8&#10;uSbRVxKLLPhIRDouwQmgsIOBKdFJZPorYq2vTXSDYS8jeNtJzwMAbLx1pbP1ijyZ4iWy/VWl9jat&#10;VCGu+pjMIvM5Z7ewvHoW6BjasemvMfKCyJM/QPLkwcc9xnwgefKEpd9Trgs0bAIjlSffN5QiNe+w&#10;GQd32gzYU9INKR9px3nzHk+D/8xpHwQA/PN8L0/uscf10gSd2GRPEY2Fpp2m2gn3pdzP31empFS2&#10;CgBQy0zsDpMkat+X2UQop5vkLADQ02vlydQMJ59p0FiwB+SF39qhmphrU5XvF7bnWFQ8/CBzMMd1&#10;SJ782Mea5/RLX/pSZ5vt/P1whsgHQ7JOTkgi8xUfJ/4966yznE2uN2CTy4HkUyz/FT9zkhT5PTJn&#10;zhxnE/k0y65EKsXnhqTNcg/+nTNv3jwAwAknnOBsRxxxBACg1/42BMXG/UkEEKoLHx+6nsIj5Nvt&#10;xWehtgv4u4da7jcTZOzx2OdxJrj77rsBAOecc46ziSz5TpusEzQnveY1r3G2ZzzjGe6zQOah0Pjl&#10;LQymk//eF4SeR1sK7t/Q9bb02qFYmu01+Fzpy4dq+4Ot7ZeHCziet7YcW56r99xzj7OdffbZQFcC&#10;tNtvN9uVDQ76bdo+8IEPAAD2398mkN0GsG3PlgqFQqFQKBQKhUKhUCgUCoXiQUcEAGUReI0ewjQv&#10;ofkCctj9sXVQaGQxlPcQtZ+HMr/6Mpmbz1W7GT4ADMrFW3TBy68HACz/xe+d6Y5zLgQAzJv0xy0Q&#10;dt+w31i2zMwqzZx+v9LTsEywsUmftGPcvl1uE6uwaT+PE3Ox1TCrvzklM+ndYQcAQH2hSbcNAHOX&#10;7ggAGCBb0rAbTdP18tLUvyw9+6vZNBtgD6/xb7rXrDBvtYfvusvZMGTa2df05w7YZAMNYsBV7ep0&#10;RJtz91pm5dwBvzl3Zhl6GzeaRCwAMN42fdTu8f7b2G9WxbOlS5xtz2PMyvVOJ/nVbOy61Pxr2wgA&#10;I/ZjX89cZ4tgV/JzWjEgdpODNZV0mF9396jahCQxRWppI7VjxdJdkAbKhGUajHj26zuf80IAwAbb&#10;B2CmIflUEtcw0zCzq4QxJ0exq0OdZEoeQJtHkO1bMTHJiVAWLJvKNJxz6KPtJx8v4zZBS0a0rt7E&#10;sEGVaXjfIB7iHpXRyN6b6kmfiIQ5MOW4icWJez3T+ovvN0zDG867yNl6xsxo6Kc+qrbMnXlD5zE7&#10;32Y2UZGBfJ4ahzGxyOttc50hStx00KkvBgC8+oOnOVujYlk3ua9LO7VjpuavJ7yejBIj1S3TVZmG&#10;CsVUCOuBGTcXXmh+DzHT8DGPMczyENNwex4T0zENmcHgEuERk+GMM84AuhKh1GwyMWYTSXIDZhv1&#10;WbUGswXH7dzOLMXQM1bYD8x4ESYiMxIl0cLQ0JCzCXbbbTf3+TnPMexwSagAaiffX1g1nNhF/BZi&#10;wYTqPhMTRPzBDJ7p2GR8j3/FOJ5t4gNBiPnEtlCyhgcDUofpEruA+jIULwzxwXR9/2Bhtm2TOof6&#10;khOcSB/xOBK28h/+8AdnW7t2LdCVeEjq8NrXvtbZnvzkJ7vPAhn7Mh+B6sIM6geDKSfzFc+nAp4P&#10;tkbszhRXgpkSb0w3T/G5Wzs+Q4zx6e4xXRsxw1yyrULGBbdN+mNrxMiWYNWqVQCAv/71r872pz8Z&#10;Rev69f5vMKkXqwTe9773AQD22muvKcc9VNh8JCkUCoVCoVAoFAqFQqFQKBSK7RL60lChUCgUCoVC&#10;oVAoFAqFQqFQdCACtlyePLuDO4VpW/p2skNKJspOZkHbz6MtT9lu1AxtM2GR6R1mA9h7z7vEmS75&#10;zo8AALu2PH143kZDxS7XGykvAFStjK5/wMtEJMfFuqaXIg9VDWV6pPSU7dTKlxfutruz7bD33gCA&#10;/t2N1BMAsKv9vMNib9tpF/NvSg2O7WfWkYpUj30lUuWOpAS2rpSwAm3bOzaxAQBgvZUR37rCme65&#10;5joAwLrlJikMAKz5540AgEbbU+MHrBS5xyZnAYBkwty3nPTS3IEeI30ZGFzgbKvGTX9toIQp4wsN&#10;RXfgkfs52+5PfhIAoPewxzkb+o0suZz0bYvqkjSB/FdaSi8zra2rWhScIXlyb0Ce7PrBJv0BAERy&#10;IbqgyJNHvQ/edvILAAAbV3p5co9NTFMh2n9kP/cS/T9vmxrGJHsft/WaSZ4cIplLcgrO3RJKhLIg&#10;kAhl7uFmY3yOq0lLnbb5LQAAvVYeisA0E6LGh+jwIdv2AvEQ92hInjxVuAHE9qwKnR2NG4lb8951&#10;zval938YAHDD300CBABojJrj5lFw1Ox2BSxJGbZS4FZAnlwEEvIkJE+utU2sbSJ58qPf8HIAwCvf&#10;9x5nq6dGileSPDmrmnrFJE8WH6g8WaGYHUTyxXKqiy4y2xT87//+r7MdfLBJThaSJ08nf3q4Q6R6&#10;LBsK+TQ0b/z85z/v+Bd0PfapyJjmzvXbsDz+8Y8HAMyfP9/ZNm0yv195fhYp3CglrhPpofwLugdL&#10;pgQihWbccccd7vMhhxwCAHjVq17lbHvb37sdyeICkuXZyvgEWyvWpA4i52Mb99XWloOF4uD+QOo/&#10;U6wJ2PcSayz7bDT8VklbA6F4nq7PtzZCvzEfSIQktALuF/HHdH2FGfpXpI8A8N///d8AgCuuuMLZ&#10;BJK8CLTFAY/VY489FugabyLx3NrxMBPEfyFfzYSQ3D4Uaw/UvML3nalfHyiE5rDZQnzPcyLL07dF&#10;bKkcmyG+4n6b7bmzhTwnv/GNbzjbNddcA3Q9z2VLEXmGA8Cb3/xmgBKNbQvYut5RKBQKhUKhUCgU&#10;CoVCoVAoFP/yiICtwzTk9/alPYKP29J33gkx6lxeE1rAKe2W91HkmVmOJ3bbbc6y4g9mw8mVf/Sb&#10;UO46Zut3m1+l6RszqyoLBvyb39yy9lYNb3C2kdi0tLXYH3d7r6lrzzLLEASwx36GIbfzPma1FQB6&#10;drOswsXEKuy1K7i8mllYz1XoDb9NTuEYh4DL4EE5TxzzrSDWYxyb1eSoQj0ib9M7OtP+B7HdsNG+&#10;9V7vfXDbP/4BABi9baWzrbFvzsdXettCu2qxk03YAgCp3ah7dI3ZoBcA+irm+4I2/r4zN3W+kxaJ&#10;Fh5mmG1PeLFJlAAA8WGHmQ91Xgm3jEX2lbDdYmID2Gs36dW5MA05Xvtt4pWEh4l87mAayrXpgpP2&#10;imOeafimk58PAFi3wsdpiGlYaZmO7eeNhm0iHmYaTthVszYvAQQYXsIqZIQSoRTWb5wIZaFNhHLa&#10;55lpaNgFPv0E0LRsUWYa9kjWosA0E1oFDq2QhWzbDcRF5ILAlBhMPRJiGiY2qVHrLp8Y6XPv/QAA&#10;4KZzTQIEAOifMHPioLB0AVQnjS0i2t6oZRiGmIZlIOgSYi5WsqlMwwNOMeP71H8zdQKAWt1uDsxM&#10;QzsXRw0fbOKPduE5ww3LnFWmoUIxFbJSz4yqiy++GOhiGj760SbxlTINZ4YkJGG/SMIPtv3oR0b1&#10;8utf/9rZJAEKzzPCPthnn32c7RWveAUAYN9993U2YQ4y01CYNpw0QdhGq1evdjZhP/zD/r4DsST4&#10;3IULFwJd50rsHHfccc520kknAQAW0+/dUNIYYf2EGH38+yAUa8KM4cQMksiF2UQS4+zT2SZwCP1G&#10;uT94MJ4f4hf2gdw35OdtCaE6s88kdkPMRbbJOaEYmomJdn9wf/pX6sU+kAQozEoSrFvn1SL/8R//&#10;AQC45ZZbnI2TJAnERy9/uVF0gJiG7AsZq5wYScBMtG3JfyGEmIuhuBKw7+Uz2+R6PH9MN6ZmSnoS&#10;Yj3eH4TuEYoDmYNDPng4IjQniq84hrd2f0gyok9/+tPOduedRgHLMdTTY96DcMKjN7zhDQCAo48+&#10;2tke6ufR1OhSKBQKhUKhUCgUCoVCoVAoFNs19KWhQqFQKBQKhUKhUCgUCoVCoehABMwgTw4wF/ng&#10;EJEzD1oNQhKx4JtL2iw/sXVoDfuNnKsug4OnSTcvvxQAcCltKr3xH1cCAHagRBnzhg1Vd8BKQgGg&#10;ZiVz41aKCgDrrcR3rOGlFLWdjNSi3G0nZ9v/BScDAKr77els2GEH82+HpNXWoUF0byuX3dT08o9G&#10;w2yIWUqmDgCl6whvE0I0k8MDqlQvurVyPgDI7PUmCy/rKK0cu0JXlF6okgQVQ1ayTBJZWKntyp/+&#10;zJluPedcAECD6LaD9r61Ed+XizPjo4ikvpN9hqo73Ocly7db8eHwQL+z7Xe0odXv+bSnORuW2X5I&#10;Sd6d2j5MPB24mZj6N8mBEiUc9j02yQtvBysU5kik5AAikSez1ldo4WOeHn7qyc8BAKy73SdCadhY&#10;rFpJMgDUbbKagdRXMHKJKLxt0tYl7xhItn6h8UY2qSkfFlkp/CgltRncfWcAwPs+9xlnG5BEKDPI&#10;k+s2UuPANBOiWofo0iHbwxpT3dIJ646OnQnosyAKyJMjK/Ft3e43sv/UO94LALjpPJMAAQDm2fhb&#10;UPhxHlmZfU59XvSYMdpmebJLjuMbIqpklidXrTx5iOTJe7zYzKdv/Ojpzlbrtxt50y2y3N6DE6HY&#10;CTCnPRvqdh4IjYX7gu0uFhUPa2ypPPklL3mJswlCkqjtBaGkJ9NtRs/ypx//+McAgD/9yWyjA5IY&#10;8wb0IlliefIrX/lKAMB+discbEb+K9LdkByXn78iYbv1Vp/07v/+7/8AAGeffbazybV32sn/Br73&#10;3nuBLgnl61//egDA4x7nE9dJ2zjWxMYySPmefRX6rSDtFckqANx9991TbOIDkX4DwKJFiwAAg4OD&#10;ziZt4/tu6/JLkb+JJB4ULyxLFJ/OmWO3+gCwYIFJSBhKdLO1wT6VfuPkPCLBZ5scF5IMcrz095u/&#10;CSSZAKhNPBZC81Qoru4PZD7g64qN+2NszCSKHB4edjbpN05QdOCBBwJd7ZC5geXJkghl+fLlzia+&#10;ZP/JdV72spc52/HHHw90xbqMGY7X0HYAWztRiviNE0JIjLNNwPEsWyewTTCdhBg0X2zY4LfikqRQ&#10;HJMCuRcA7GD/3uf5RXweknJzXfj7rQGJp40bbWJTagf3m9SV5z8ZRxxr3KZtEeI/nv9CSb1kTIkM&#10;GACWLFkCdCUT29rzvSQr+upXv+psQ0NDAD03QeOI/X3KKacAXc/Qrf382NL2Tp1BFQqFQqFQKBQK&#10;hUKhUCgUCsV2jQgAylyWRbu/Dtt4XUbWL9iWW2ZWEvHmksbGKyh1+zY7ify7S3k735Fe3n49tmaN&#10;s/VZlhiG/CrNFZ/+PADgNkp6csQOhiEV3esTb/Rbdthki1Z9LAtvuNev7g7NMStZ1d39iuoeR5g3&#10;voOH2wQcALDMJjupEoMwsZXmDTYtZTKjV7Vtu/JV0NvjiuW0sesT+363Y61EnM+LcFMX5ABJFsM0&#10;RFu/kvqoae9BnEIHZirFTbMik9IKWWyTK4BXTW74JwDg7rP8Kvqtlg3aQytkB9fNG/b2at+/aywT&#10;sW5XgwEgWWA+X7/B92VzobEd9MwTnG3hc59tPvT6FQXIyhOtMrRt2ze1iDVl/23QSktqozu2q2wA&#10;ENkhE1MvpZap2cEubdlzaCPxD77t7QCAfMgzMKNx49Nd5tBmx6PGduGf/uhMUofFc/3qUJOTsTgY&#10;W4hVyHCEXfoyt1HWIjZj746GYfuxb3zN2eoH7W8+9HgGw7gwHGklrWrjamsxDUPn3B+E7veQIzTJ&#10;MmQO6eg3Az5VmIYJMahdMpE1fhXuY298KwDgjsuucraeEbNy19f2V1zSY1Yih4fNShkAjFdNnHQk&#10;QnFMw6mVT4hFXmubcbax7mNo35cZJu4bP/YRZwPs3FqjVTE7j2fEt0wbNonPpFnFB4BGjeaBrYBt&#10;Ml4Uiq2ISy65BADw05/+1NkOOOAAoGsDffmdFtpcfHuBtJ3bHWJGCfi4M844AwDw29/+lo4wCCUl&#10;WLp0qbO9+c1vBgDsuadXuISShYTqF2JHClNDvgOAu+66CwBw2mmnOZswITg5ilybGTRHHHEEAOCN&#10;b3yjs4VYj6FN+oU9EmK5XH/99e6zMCBvo+SHoU3mxQfMDhJfMdPm2c82vx0f9ahHOZuAf3cIK4kZ&#10;elJn/htHvmfbL37xC6CrHZLM5p57fHIyYcS85jWvcTZphySoAbFB+XrMQBNI23fccUdnE+aqMM1A&#10;LC32n7SNfSDfc6zLccxUEnDinAsvNAnXrr76amcThhQz74SRw89ciSGONRkDwvgCgMNsksTddtvN&#10;2YRZxKwkZh4JQuwv6cNf/vKXziZMIW6vHCf3ArGzV1KiSBnzV1xxhbNJXDFTTvqLrydsOPbBTTfd&#10;BHQlUhA2JjPlpN943pD7CdMMNA+ceuqpzia+4j4S9t+ZZ57pbBInHPfCpHr84x/vbDJHMCvuj380&#10;f+8wY/J2q8oS1haofhzPBx10EADgMY95jLMdeuihQFefCyOV557vf//7AIArrzTqRND8w320664m&#10;KSQzXWUcHXnkkc62//7m7yNmjMv9Qn/P8PUk/ngu5usIxC88jmRsCTsTdK6wW0HXnjfPqnho/Dz2&#10;saIi62S5CUJMThmrzDaX9nLd19j3OJIEDJt5Hgl4Lj7mmGOArviTZ9Tvfvc7Z7vsssuArmeexB/X&#10;RerKdX7Ri14EEBMddC7fV2KIY/zmm28GAPzhD39wNvn+xhtvdDbxC8+n0v/8XF22bBnQNa9J/Xns&#10;v/rVrwY2E1fsU5kHmB0c8vl02L5+3SkUCoVCoVAoFAqFQqFQKBSKGaEvDRUKhUKhUCgUCoVCoVAo&#10;FApFByJgy+XJnjDrwZK4CStfrVU8ZdtR2InK7uSclExCvuc9SzesN3TWwUFPiZ284HIAwFVnePlM&#10;fO0tAICFQ34D5LmbDB23TfTn1ErhkgV+09x7KqYOd9d8XXY40tCaD3iRlbsCwN6G0p0P+3ski/cw&#10;H2JPe5VcGEXsHZgn5tps8wlOPETyyt+IUKBjM3/pCFbCyPcsR4zsgfyKWGTJIqMGkNkbMjFfbsF1&#10;ySYMfXbAJr0AAExYiu4m72d3FtFtiwsuAABc+xtP8b/nF+bz0w401HIA2LTW0O9X3esly7tYGfhq&#10;ogPfuMkct+CxBzvb4icYWcKuLzM0YwDAUiPNmBj1FPXqfLMJdB75dmwas7KTXk/flbaXFPmSAIWl&#10;9al8ZvmsyLZtAhMAiET2QdRzbLK0Z0oQs/Gq6wAAn3r/B51txPojog1tq5zwxSK2/c/9xlJlgcQT&#10;527JbUKXSZIn9y018uSPfjMgT+4lebLEHQ3gmsqTtxyhcc6QKneMafMPnyry5I45wkrhsd5vKv3h&#10;N70FAHDrP7wMo2/C3LgqxwPos9L10cJLYNJeM49mHVp4uSHf2M7tBcmTM3O9TVUfQwe++oUAgDd+&#10;8uPOhtyOUd6fwSZqKWMaW1ae3Gr7OaJSmTo+7g+2yXhRKLYi/vGPfwBdiVBEnswb6IcSVqg8eduS&#10;J7PETSCSKZb/hhKwiMz1E5/4hLOJzDRUP5Zp7rLLLgCAj3zEbzMRkjFPB97I/txzTWK9C+xvSJDU&#10;jdsr9eJEKNK2xYvN7xhQnTm5giR3YbnaC17wAoDkhtiMzFrux9IvlpoJ3vpWsxWIyKhB8jOWKIoc&#10;9bnPfa6z/f3vfwcAXH65+fsH9DwSeSAoDrg/QpJR8ZskRAHJUSXxEai93Ocig2WpokhAOYYuusgk&#10;V/vLX/7ibNdeey3Q9VtOYoJjQ/zLx0l7Q4lVJAkOSLYqiURA8nPuy1ByHrkfjx2J+//8z/90tltu&#10;MX9z8m8CkZaKjBUAXve61wEAvvWtbzlbSEIu4GQc0raDD/Z/40hdWFot/c/SaukbHgvSNo5d8QHH&#10;q0iVTz/dJ6STMc3jTaS7X//6151N6hBKAnL44Yc72yMf+UgAwFVX+W1xzj//fGAzSXx4bMlY4diQ&#10;mOSEHzJ+jzvuOGe74YYbAAA/+5lP3ClSX44DkaCyX6ReLPkW/+61117O9qQnPQkAcNJJJzmb1Dn0&#10;vAz5iuNK5qlrrrnG2USGy/Jk6Uvuc5nn2SZgn8r45bgSeTDLykW+zPOVxCxv9yDgPvrnP822ZfxM&#10;EX+wX+Sz+BEk/2bpuoxHbofELseBjDeui8x7PIfJdfi+T3/604HNbGvAdZZn07e//W1nk7mQtw2Q&#10;+rH/5Dp8D5m/OTakTbzVxkc/+lGgKxFU6O8UaXvou9li+/p1p1AoFAqFQqFQKBQKhUKhUChmRARs&#10;faZhu23eyvNqRMWysGJiZjlGFrGw3IVSuuKEXW2kVaQrvmdWwG/+2VnO9pjUvGXdwyYSAYDh282G&#10;wXPm+Dew2Tzz1v2qTX5j3sndzareo158orMNHHeU+TDoNzsu7cbGUZ02Am3b7wOOYQZXIcRK2ndy&#10;uhe+/FUijB12tLC6eFF7OhZWx81sP3B/yNd0WOhquX3pHWe0+mf7POJkKxW7YlMSd1FWQ1f4lYJV&#10;3zYrBbWVfnPnkbtM39Ra/npzUrMC0LJJdQBgg6XKber3fX57w9z36W/3G3BXjj3afOBNP/ttH1Ki&#10;hIlJez9iYEYV87ngZDDWf7yFaLArbV1LSlayca1ZHZ/X8PetyJVoRWvyRrOK+caXeGZHr71Le9hv&#10;aFuzrFFmoU7HNOTj5PuORCiWadhKfet6bCKUmZiGo5KARRIVAajau1ii7TaH+7Pq8oCBfSUrWWwL&#10;jNWOsdwNZr5sMiuk5bBfKT39be8CACy/1G8CPT82/VoXtiyAXssSjFJ/43snzQpaxolQJCFOIKNL&#10;lebJRtvE2CZiRCx7wTMBAO/+3GedDcQG9jb5ly5owy4raNU2DZx7P7BNxotCsRUhTENOhLLffvsB&#10;XYlQhJURYgJtL9jWmYZSF2YrCOOEmYbCqmKWmFyPmRPCGGMWm7Bv2Cb3/dKXvuRssrk8x4gkQeAk&#10;DNJeYdaBEojIxvcghggnJBFGCddF2s7MDmkvM5qEqcH1k0QAJ57o/zYQFhszWeQcZioJO4h9Kswt&#10;TmYiCTX4OGFFPvnJT3a2c845B+hiFco9mOEj1+E+FwYL+0B8zteTpA4vfvGLnY2ZeQK5L7N0xKec&#10;2OKLX/wi0JWoReKT6yzX4zoLm4fZkSHWmYDZXxITPBaFLSWMQxBjZyaGtLD7vvrVrzqbsKYYUj+O&#10;IWGLcrIQYfpxf4TGpcQYJ/f4059MckmOP+lLnjfk2sxqlBhnv0hdmeUkrNuPfexjzjZ//nygy1fX&#10;XWcUUZ/5zGecTcYU10Xux2w8iXFhEWMz7D5JQMFxIP5jdlWIfSixyIxdYYgKqxHEOmMGpowLHtPi&#10;A7YJy477XJjCb3jDG5xNxlGIsRZiojGkrszYleQ3IYYt+0/uEWKdcx9J/PE8JIzoE07wyUaPOsq8&#10;GwkljOJ5V/zB95WkVW9/u0kIis0kvJIYkuQ2IAY4J6aReUP6BVQHTlwiMcH3knvI/AuqKzMr5VnL&#10;7L7Q7xx5jn/ta/7vZIkr7nOJHfa91JX9J/3A58o5nADoK1/5Ssd3DB4z0zFdZ4stO1qhUCgUCoVC&#10;oVAoFAqFQqFQPOyhLw0VCoVCoVAoFAqFQqFQKBQKRQciYMvlyVMFZ50o7REF0cwrIqFkCZ3I3jgR&#10;iiToKGjDzrWGHvu3L37emTb9w9DCF2zwx+04bGqzsPS04daIkXHGcz2FeXlhbP2P9ZT73Z5lNkmt&#10;HmOSaAAAdjBSitHCU8DHrD8aNb9Rcn9p6K4RqXCFHd0h2LNNkyYCXt8acHMHYif3Y8jVyX9BCag9&#10;q+R3xIH3xXIu3yRgs0pkjFDSjjQ11xuY6yW3zZah/q5d66m/Pb2GHjtI0lxcazalvfOr33Sm2y42&#10;G7wuJi13/7jph77U08fTXkPlvX3cb2Z9d93UJd3HJqgB8IRTXgEASI491tnEByVlV4h6DS182CZE&#10;AYBqv5FBhOTJAS92oCytPJno8kVu2tFDNHjk9vsxT0Nu3bISAHDSk45xtl3mGKrzxHq/UfJA1dSP&#10;5b9bKk/msMniWcqTHzVVnjwicWqvAQB1lSdvOTom2dAsa9ERgNNEI19CthXY4CVEH37bOwAAl/3t&#10;PGerN21fSpIjAGXLbqBPGyWXfYZC36ZEKH6+8pOifF0hhURP28TJCCXd2fN5zwAAvPPTfqPkntTK&#10;z7ivJMT4kdI247agbRIqVZH/TOOfLcA2GS8KxVbEpZdeCnQlQhF5MidCmS5RwfaCbV2eLGCJmFyP&#10;pXgidQzJPs86y28D9KMf/QjYjFQwlCjjAx/4gLPJBvpcP5Gj8rkij//5z3/ubCIpZFmgXIdlmpJU&#10;ZO+9TeI8UP1WrjS/qUAyubExv9WLSMO4LiJzFUkeAJxyyikAgLVr1zqbSNe4LhIHbHvf+94HdCUl&#10;EAkljx2R0bGcbsWKFQCAZcuWOdu8efOArsQb0jcsnxX/8fUknkR6C+qPI444wtn+3//7f0CX78VX&#10;3DaJP04w8bvf/Q7YTKIHhlxb+g9Uv5AUlH0vSSxY2ieyQOlnkKTv1a9+tbOJ/DxUJ8Y999wDAPjm&#10;N/3fKTfffDPQda70IceVSH1ZBi5+4z4XmSRLeCXGWR76+9//HuiSX8q4ZVmq+IOlr3Jf9pXIYdmn&#10;0g/vepfZugYkBWYpqCS1EYkkqF4scw3NSVJnjr+dd94Z6IpnkVVyO0Tez9JS8SXHpIzfkAyXpeF7&#10;7GH+XpT7g3zJWyLImGJZtMwvoW0XXvQin5DzmGPM33Khc3mbBKkX3/f73/8+QHLwzUHiTuYFUAIb&#10;3sZBfLlq1Spnk37j54LIf2VrCQDYfffdAQAvfelLnU38F0q0xNeTfgvJk9l/ITmxyOx5+wNpm9QJ&#10;1E6OZ4kTnnclJjhOpR+4P2RLFn4GhGT0f/zjHwEAf/7zn51N/CFJu0D35f6QpF+hhC78e0LmQo4h&#10;2UKAE9gIZtqyITQup8OWHa1QKBQKhUKhUCgUCoVCoVAoHvaIgK3PNJTN7yeINVWNzZvVCjGQ0LIr&#10;T8Qcc+8x1/m332N/+CUA4PzvfdfZFrXMdRYXfrVk8nbzJnmw17MAmzYhw+1N/7Z1bFezInjEKS9x&#10;turJTzMfevz1RtumfjElUQHM95tsMgEAWCybJxODRohjnJfEJUWhBa3pXvJ2+naqp/2l/Xe+u/jC&#10;U28iFu5eZ5uBETZkk3BU6rSKVDV+zigbTCaMU2L9ZLauDYqNgXvtJr13+j6/87fmjf3ys83GzwCw&#10;aNScs2PNrw5ldmVk/ZhfcYt2MJsr/3PEr+rt9bSnAAD2f81rnA12ZQSWqQcAaJg38RMtv1KFHtM2&#10;dotjzTFL1oJZF7k4lVhY46Nmhacae+/32XER06pA6x6zSvKsI33q970XmxXL1kbftopNFpNSiGxt&#10;pmFjp6lMw0aAaTgs96VxLlFS4axAFiFWCvsvZAudc3+wta+3VdDhAulY6uBg0pOATa5D1xtaZeIq&#10;G/Fj8KufNyzuGy693NniSTMGClo5zOy47R3wGzUP52ZFLqdxHluGYUTzgYyZGjGye1umzmO0Enn0&#10;O18PAHjRm/wG0r2FZbJwuyu232g+bbXM3JRW/fUid0DAP/cB22S8KBT3ETK3clxfdplh+jPTUBIk&#10;MNOQ2SrbK7Z1pmGoLiF2gTAwmOkg15N4AIBvfetbADGvQCw7ZjMKs4wTEJx88snAZlhdwrQAgB/8&#10;4AcAgL/+9a/OFmIMyT2EbQIAL3mJ+V2/7777OpswSTj5yMUXXwwAuOSSS5xNGGvMPBF2mCQ2AIAP&#10;fehDQBfjSlghIWYH2yQxAveL3I/ZLcKwkTqB2vnUpz7V2Y488kigi1kkfpFECaCkMsxUkj5ntozM&#10;A7z5/lvf+lYAwCGHHOJs0l5mdQkT6MMf/rCzhZJJiI1Zhc9//vMBAIceeqiziV+4P4S5c9VVVznb&#10;//zP/wBdCSEkaQKzkoR9+IpXGOURADzxiU8ENhO7DGEqMdNQWGc8noQlxuNI2FzsA4kNZgcJ+4tZ&#10;SZJsQvoAdD1m6F1zzTUAMf9ADC+ui9g4iYV8Zuai+PxJT/J/f4TmOhlHwoQD1YsZZlIHZrZJIhRO&#10;8vKc5zwH6Er0IOw5YXaCEoLw3CS+5HiReGbGqcTdox/9aGc74IADgK74k+cbJ9745S/N+whm8coY&#10;kPgCzWfCLgS1TVh5oLgLzYn8/JXPHJviUz5XWK0yLwDAYYcZBSUnLZIYk7gBgAsvvBAAcPnl/u8A&#10;eebw/Cw+fdWrXuVswoTlOSzENJR+EMY1aB7iv/NkfmHmYihJiSSo4mejnCusZND89+tf/9rZ5BnG&#10;sSbzLs+dxx9/PNDFrJTnAdf51ltvBbrGr9xDkliB5j8e+zL2mEEosbjbbrs5m/iUGZPPeIZRZ4WS&#10;G/H8LPF8f/6envrLQaFQKBQKhUKhUCgUCoVCoVBs19CXhgqFQqFQKBQKhUKhUCgUCoWiAxGwdeTJ&#10;/PZRThkf9RvB9iSWnmplygDJkyueSoxxQ7lsX+HpsTd83Ujn0pvNRr4AMDcy5zRKf+6Ylc1OUgXH&#10;eg0FvLnUyCcA4HFvtpvg7uE3PMUeVt5AUuQ27AalpO6Qu6XklyLgI1iZZmfyEQNmg07HDGVRiTQp&#10;ZGOEbCHIbfn2U2vK3/s7jzetjKXmKe9C7J/IKWmClYanVtINql/W9nKN6qi5Xl+dNvG81Ugy7j7z&#10;p850x++NZHkObSa8RBxI8ooxK40cbvjYWNdv4mCno492tmWvtBKF3f2m0i7pRL/ffLUZ8KpIfCOS&#10;J5f23ILlyRXjVVZVxlYumRVe/tEX2/Ex7sdM+05D8T/xKJ+8ZWFqpA/lsPffQGw376ZqRjb+SBXt&#10;vn8g5clDNk6SiDbMtv5geXJIHhWC0K2ZTj3bc2eLLaVnPzjgkW59QJbQaC2srWMunhq6cLlJqNnX&#10;X2zkF5MkT6lbv/S5RCJAbrMgNXr9WB3NjS2PfZ0TmwAoKWnzc9uH9Q55somxCZLt3DbXxPMBj/My&#10;kWjSXK9KrctKu6F33cdfVhhpRGrnHgC0L8RUn90XbJvxolDcN4QkZyJP+slPfuJsIk9miQ7LwLZX&#10;hPwXkgQLHmx5MktPBSFZucjK+Ds5VxJwgBIesGxWNskPJWEQ+SdoQ3mWq4nk7Nxzz3U2kZtykgOR&#10;QLPcVGRbr33ta51NEhmw/zjhgUBkcux7qYPI20CSUe5TSW7wvOc9z9lERsf+k2cFS+xOO+00oEvu&#10;J/3GiTJE6sgyNJEDsjxZfM5yYpHm8u8mka1ykpKLLroI6JLnSTtZRnrSSScBAF73utc5m7SJfSvn&#10;sE/Fz+w/ka8eeOCBzibXZpm1+INllSH59H/+538CAC644AJnE7/wfaVvWLr5lre8xX0WhLZskLj7&#10;6le/6mws7RTIuaHx+8hHPtLZRI49OGi2UwKNb5aQi6+e/OQnO5vgzjtNklAA+PGPfwwAOP/8851N&#10;pKwcz2JjifYzn/lMoGveCMlmJRZZgipzg2wpAKpXaAxycgpJtnPqqac6m8hDuc4Clk9LsglOliQy&#10;Zpaay/VEOg+6r/QBSJ7MkBjncSQyV26vxKLMUaD7sRRZxi/fS3zJz1LZRuEb3/iGs4kcmuNFkpTw&#10;fCpjlecIHlPd4PlF5r/vfOc7ziYSWj5OxhRvVyBzO2/jEJJcSzKqj370o84W2sJA5Puc/EaedZKI&#10;CpQwh2W4Escs/5XxK+ME1F6ew6Svub3Szle+8pXOJtL6EFhCLhJpThS0fPlyYDNJs7h/5bkmyZoY&#10;PAZDv8NC23yFnkehZ+N02Dp/RSkUCoVCoVAoFAqFQqFQKBSKhw0iACiZGtWNAKmCD5Y1nA52i/23&#10;PeHfZlZS+yaUF2An7JtSYoVsXG5WLW76mWeYFWf+EACwGzEX23aT/rTPr0CNWlbfnZl/Azt4iNno&#10;dNdjfars+S+xq4PzKMFJ1dRvg70uACQwTLo5vCgrX1OejKLPeCQno/ggxOrqsBWB97acLGY6hPom&#10;YBOw60Md7r/3n0rHIWSb+ZwV/m16bBl3KVHqiszYisyv+vRYdmJJyW9GbfSMD/sV5MXSkFvMxqIA&#10;cOu3zerHmr/7lbRd2+bac2k10W0oupNnkl5rV2TWDfoVl8Ps6tZ8myQFADDPrtDO9atcbdc271z5&#10;VErGGwC5/dwxPqSZlPRkLDPjYnTIrzQvHTQbaqeWaQsA43eYDVRPOdFvJF4dM7E9EFGihzFzzoPB&#10;NPwIMQ17pmEaRsQ0rCvTcIshYwwAcvu56OglqbP3RRxYA5p6FCDDNiFjc5OJyRolNyrs/Bw3aCVK&#10;Vsb4ZMumBSVCgTAMLePQfLbf09wJmwgFtCI51DDnRDW/SlhaVvocm3AJAMYmTf3qdW8rLI0yoRZH&#10;9nMUYH3fF2yL8aJQ3FeEmHKy8TszDffaay+gi2m4pavUD0eE/LctMQ2F9cCsBk6MIAgxi4TlwUlP&#10;vvCFLwBdrDhhujDDQlgjxx13nLMJQy/EjGDmjrCIuB1Sf2HXgJIMvOMd73A2AddF2sZMFrm2MIcA&#10;4MwzzwS6mBhyHWa2CVPo3e9+t7PJWGDWj/Qb10X6jZOjCEIMKWFOgs7lBCKCUAIWhtTl7LPPdjZh&#10;FDE7SJgx7IODDjoIoPuDWDx8L44JgcQks1AlYQnPH/vvb35P8vM1lBxAwMwxmaeuvvpqZ5M44T4X&#10;piEnUhD2VyiJAPelMOSYaXjDDTcAXfcQvzCjThhokggDAI491iiImDEkjEpO4CBjlRmsMkZ5XH7v&#10;e98DANx4443OFmKDSj9IQh5Qogxuh8Qs+0XqwjbxOTOphNUVGgtse8ELXgB0MXZlnPNxoSRNkgDl&#10;u9/1CVKZiSiQ6zCz9+lPfzpA9wexc3l+kTHP400SWnzta/5vIfGbjFnQdYSFDZovmH0YYihLQhJJ&#10;OgUaRzwWhNHJzEVhp/E9JMZ4fEp7eS6WcclzsagOODbEp3yusPAklkDn8Lwm8fnJT37S2aR/mVEs&#10;8xmf+6xnPQug5CegdvC8EXomy7OMk8vwXCiQfmN2piSXef3rTZJGEDub6yfjjJ+1whT+vE02CaoL&#10;j32ZN/h6b3rTm4CuREESB/xMkftxe+Uzj32JtVCioNli6/wVpVAoFAqFQqFQKBQKhUKhUCgeNtCX&#10;hgqFQqFQKBQKhUKhUCgUCoWiAwkAnH766aeHpK4GhRUv+hJFJSKYEjvxl0e7KJGXQDvLkcMkyahW&#10;KibrR9Y2MrWyAEaGgXYL2DQEjI0CY6NYd9llaK1ZjavO/DE2rliOjSuWY9/hEfQVJXZt1NFfraK/&#10;WkVaqaKnXkOzVgXSBEgT3IU2xuICyT7LkCwaRLJoEIe96mXY4ZEHoOe4o9Cz317o2W8voLcBJDGy&#10;Wg1FFKGIIuRJFQViVJMKqqkpSQ6kAMomULRNSQrrksS+co2BZtxCXubI4wyF/V9ZGjmh8Y31nchD&#10;8xIopeRAWSDKSqAoTBG5Nrtd0G3j76z0NCqNLNEVa7PVRQzTFdJvHccCVpJs+9rZ/efx5jiyPEOZ&#10;t1HkGYo8Q1xEQFGiEifuuGpaQ5qkqCQpKmkFlbSCcqIFZDlGmi20bJmo1dAGENUariQokKUJ0oF+&#10;YHAeMDgPg3vsjsHHHoz6yCgGl+2BwWV74K5blmMEQD1O0YpjtOIY9ThGWqmiEgFRliHKMqCdo68E&#10;xkfHUR2bQHVsAs0C2HT7Hdhh5x2B9etN2WVnIIpMH+YZyjxDmsZIohJRFCOKjO9cI+GdHRemv6Oy&#10;RAxb4hgxIiCOIP9L4goqcQUFcqQVE8v91TriKEbULux9YkzevRplK8NZ//sLJIWJvYkNw2g32+ir&#10;1lwcRJamnFC/S2CYzwbc390oo9g0LIqQRxFKAO0kRhkZyXsyZwBlFOFJz3ias1WXLDJXq6bOIa2y&#10;QASYtojVHh8hcufG01Ci+ZvpNnOdLUrur0CJgh4x4LvLUSFbGFPnztkWrmLp/pv/J9/7z9PVhq/e&#10;buXIixJJ6vs3SlPE1RRxNTJZntII7bJEkcZIaomZ7xIA1cSUCEASAUmEMomBOEIZx64gioE4QRSb&#10;f02J/OfEFiRG6lyx/yYxokYNlbTi8rUAANo5UALVNHHtiKIYSZIgjr03cuutLG+bObnMkVq5vYnq&#10;6Yr4j/vNerZjbG3ez9N9tVmU3YbprxM6/MFGsHpbo2KBCxupfncfeUy1KLYEISmPJDS4/vrrnW3+&#10;fLOFBm/mLzK5LZ2TH04IJU0IPbcEfJwkp7j55pvpCINQUgJODnDooSZRFG+cLuB7xHGMOI475Exx&#10;HLs6lmWJsjS/VaIo6jh3fHwcRVFgZGTEHXf++eejKApUq1VXJicnURQFiqJwx7VaLbTbbTzqUY9C&#10;mqZI0xT77LMPyrLskB4ODQ1hcnISf/rTn7Bp0yZs2rQJd955J9rtdoeMamxsDFmWYd68eejp6UFP&#10;Tw+e8IQnYP78+dhrr73cfaX+0m4pSZKg2Wwiz3PkeY5qtYooilCpVDA4OIjBwUFce+21aDQauP32&#10;2zExMYGJiQkn72o2mx33GBsbw+67744NGzZgw4YN2GmnnZAkCSYnJ5Fl2RT5mPjnz3/+M+I4Rq1W&#10;Q71ed9dP07TDp+Pj42i323jEIx6B/v5+9Pf349hjj0V/fz9arZZrB49B8bPY1q9f79rR39+PJEnQ&#10;09ODJUuWYMmSJbjgggtQr9cxNjaGyclJTE5OolarIU1TNJtNFw95nmNkZATz58/H6tWrsXr1auy/&#10;//6o1WruGDkuSRLMmTMHjUYDjUYDZVkiTVPMmzcPfX196Ovrw9KlS7F06VIsXLjQle7YA8np7r77&#10;bmzcuBEbN27EFVdcgRUrVuCSSy7BTTfdhJtuugkXXXQR7rnnHudjmdOSJMHExITrj1arhWaziV12&#10;2cX577DDDnPx0V0YmzZtQlEUuPDCC925GzduRBRF6Onpcb4fGRlBs9lEpVJxtgMOOACDg4M46aST&#10;sNNOO2GnnXZyY6Cvr68jDmDlg2KrVquoVCrYtGkTms0mms1mh0xY4uXCCy9EURRYv369i1MZl2ma&#10;Otv4+DiyLMPjH/945/NFixYhz3PU63U3XqTueZ6740RuWtL8tnHjRiRJgr/85S/Oz3Juf38/arUa&#10;arWam0MWLVrkYuNJT3oS5syZg4ULF3aMy27fF0XRcX+5b6VSwXnnnefuOzQ0hFarhaIonE0+9/b2&#10;Op+ecMIJWLx4Mfbaay9nkzHFx8m46x7TAwMD+Mc//uHaFkURkiTB2NiY6yPx0dy5c51Pjz32WFQq&#10;FdRqNRenlUoFSZJ0jKPrr78ezWYTF110EVqtFlqtlpMvy3+3Wi1s3LgRWZbh2GOPdePoiU98IubM&#10;mdPx/Gi1WijLEv39/W7urFarHf6EldRnWYY77rjDte3ee+91sSr1k/oODQ25+WW//fbD5OQkdt11&#10;V9eXRVEgt88uib/R0VGkaYq//vWvziZzal9fnxt79957L5rNJnp7e53txBNPxMKFC7H77ru7+jWb&#10;TWRZ1vFMkXk+iiJ3/Uqlgkqlgg0bNmDOnDmYM2cObr/9djQaDWzatMnVuaenB7VaDb29ve6cZrOJ&#10;yclJHHnkkc4HCxYsQJqmKIrC9W+lUnH+kTI5OYk0TXHBBRe4c/M8RxzHGBoaQrvdds+6oijQbrdd&#10;XY488kgkSYIlS5a4c2Vuk/5L09SN11qt5uos3zHGx8fdOJfrbSm63/cpFAqFQqFQKBQKhUKhUCgU&#10;iu0cCQB88PTTTy/QyaCKZHW/KDwrLi+AwjLmitIUxOawyHMBmpatFFVSwJY4BooYiMdGgTwzJSkN&#10;q+Xaq4ANa4ENa7H8B9/H2D+vw+7DG7FjmWPHMsfcofWoFW3EeQtZ1kSWNbEpjtBEgXX1GsaTCONJ&#10;hJWNGkZqVez9vJPRv9cy9O+1DHOedASKHRah2GEhit4Git4GJhsNtKsVlHGKIopRRDFqbSDJSyRZ&#10;hCSHYRlGEdIISCqG/JekwGgdaFWB8QowaUuJAkUUISliRKUphl9mGDfCO3OcoChGKUXYOVHiPsdJ&#10;bPqhgxo4TZkJ3cdHU/4TfDvD/4lsiW3x/0MOpEhRiStII1MSVBBHKYAEZRmjLGMURYmiMMwfIWhG&#10;iWGFolpFUqkgqVRQxgkSAOPtCWRFhqzIEFeryNIEjXoNkIIK0D8HvZUaenffA72774HmZAs9u+6G&#10;m26+CWuyDGuyDHP6GmhXU4yt34DxiQmMT0xg574BzElTVCbbGCyAwQLImy2k6zdg9bq1WHPdDVhz&#10;3Q1YfNyRQJEhrpSIkSFGhqiSIIoKNMs2cmTIkaGITIKKAiWKyJQoy1GiQFqpIk5MP8ZRhDiKkLUz&#10;M37yAoVNIlHGEZK0giStoJGb8RRNFEAeAXmE2poR1IoUf/qfX6Cax6jmMeqI0UiryJtt5O0ceTtH&#10;xfWfZ+Qkllkq/8YwSVG6+1yCK48N46yMgGZUIo9KtNMYRWTGdjKnH0UEHH3CU904ry1aYOaFJHbz&#10;QV4UiAsgSSp2BETI8sJ8HUWOeZxHQGanEbFleYG8KFEWcLGTJob9wIyBdjNDkRdI4sRVOor9Kp1b&#10;zbFTVzPLkOUFsrxAM8vQznPk9r+zvEDFJnwp7dRWAiijEiWAvCxNH6M0jEnAcqyF9zQdm9B/Ny3L&#10;raTPkT2nhLP52YRKZP6Nym5b55AXtPMcRVmaEhUo4xJ5WSIrC2RlgTLKjR0lirJAURZI0hhxKjxM&#10;2w65cBI7pmGUWSZe4UtpDywiw0cvEaOIEhRRgpJYiXESA2lsngP2egVKRGWJWhSjCqAKoCdNUE8T&#10;k3jIuiqNIySRmcz8HGb+18rMympZlqhY5jY/36REHSUy/6JwTHpzWKDPZlFMBHXZLIvX/J9BNF32&#10;KvpKTuGIy+1/t2Vc2f9240zGlnxXGh45F56fS3qOS8nKHDlKwNa9BBw7N1hzaluHzRU7MNkYdf1L&#10;/sth4rK0HHiTEEgs5fR1UcwImVcZssH+dddd52wLFixAFEU46KCD3BzbzQgBtj/WoTBKuN3MxOkG&#10;H/dgMA2FdVGv1x0LQfpcWAuw9+vuO2Gbbdq0yc2nV155JdI0xbp16zrYaUmSOHZDmqaYmJhAURQ4&#10;5JBDnG3ZsmVAV5KDJElQrVbxi1/8AmNjYxgbG3OMl+HhYYyOjmJ0dBSDg4OoVqvo7+937KrDDz8c&#10;vb292HnnnV1Mjo2Nod1ud9xD2iYxmyQJWq0WsixDu912/rjwwgtRliWyLHNsI2ErcfuEEbL//vs7&#10;ZtFuu+0GECsqiiLH2suyzN1DmIbr1693/ms0Gogt80Su19fXh0qlgqOPPhrz58/H/PnzsXTpUrTb&#10;bdTrddcOqZ8wlnhMCquop6fH+aWvr8/ZfvnLX045d2RkBK1WC41Go4O1ApsMSVgw++yzD2DZK8KW&#10;YRaMQJhyzLacmJhAq9XC6tWrHbv0sssuw4oVK/DXv/4VV1xxBa644gr86U9/wsUXX4w//vGPuOCC&#10;C3DBBRfg3HPPxaWXXoo77rgDK1aswIoVK9But5FlWQfzEbbfy7Ls6POiKLDbbru5eJZxFAIzofI8&#10;R6VSwTnnnON8MDk5iSRJ3P2zLHOsKen7NE2xdOlSJEmCJzzhCS52xb8h1mie5+6+Mg8IO4+TgQgT&#10;EwAuvfRSRFGEu+++29VFGGV8j9iyKg8++GDXH/vuuy9qtVrHvCX3D7GW+Lj169cjiiJceOGFzs8y&#10;XxXE+Estk7ZG7OGjjz4a9XodixYtmhK7PBdJndk2Pj6OarWKs846y8Wf1DOivxkEVcssjqIIT3zi&#10;E1GpVLBgwQLnAxkDIUg/xHHskrz85S9/cT4Vdhj3eWEZaD09Pc6Xhx9+OPI8x+DgoGuv1InZjH/4&#10;wx+wbt06rF+/3sWLXIPP6evrc/Ph8PAwhoeHcfjhh7v+kbaJP2SukDHYbDY7+mPOnDmYO3cuVq1a&#10;hYGBAQwMDOC6665z9xbINYSVV6vVsGjRIoyPj+PQQw9184YwHHm+Gh4eRhzHOOuss9x1UsuWa7fb&#10;HczKer2O3DIWi6LA8ccfj0ql4hILgeaXbsSWfcdxENlnmYyjc845B5OTkx39G9NzUPp3/vz5qNfr&#10;OOyww5zvJQGL3Ivvw74aGzMJfK+44grnl7Vr17pnlJSyLF1fSTniiCMAm4hHbHwfQcgWgvTV/cHM&#10;d1EoFAqFQqFQKBQKhUKhUCgU2xX0paFCoVAoFAqFQqFQKBQKhUKh6EAEAJOWS8lbJiYiWyD5gpEj&#10;d+mAYkMLzYnVO+I/OlRLc50eS+0FANx1BwBg3Y9/4kybzv0bACC+03wHAPPtuWnFU95XJebzPb19&#10;zjZw9JMAADud8BRn6zv0YABAe+4cZ8tK8660VviGNDL7/pRsEKopOWbItpM36a/mbQBAhSipJg1E&#10;F8XafQpAfMvSjc0rXDYPOSekEArZ7gNarVa3qaOd09kERey/a1s/mxQaBuLfYtxQewFgfstQ3jHm&#10;Kfn4818AABf98AfOlN65EgCweNL0CwAsKUzHjY03nW19tQcAMLLnLs62xxteCgAYOMJLFqKlSwAA&#10;E1bGCgBRZOKPk2jEE+Z+aUnH2SQM44WvS9ljNjxuFb4uc+3X0bC34frbAABvev4LnKmQzbVLH4Fp&#10;YT5XaKxKrWKKIf4sKCLj+zYFZ9PKpycqPvDn7LwUAPDRr3/V2w7c13yoe2p4S+K4SlKGrn9BY4HH&#10;hKsz2VpN45jWpPdLf78d84HwomGEVtucm9OdKzXTb3yPsF+MkfvXyCU7qedGMNmJSiT9P7U/ZhzU&#10;oa8lnnL6Ui7Icgpry+18aWxTZx0j7+yEEah22UR2N/VwRHYOBeBTYXF/SF3INtVTHiwKKXJJ7ENj&#10;S76jGC9txyUkm5F7cJVDbZPrBULISmflM39h4fo3gMAFOy8xtT/Qmlo/9xiieTKyn1nNLNfmKwSr&#10;bP8N3D1U5Q7M+nq5qYXEDdBVMUHI+fZzR9siczLHjVwupjunNnpmaodi9rj88ssBAD/5if9tJnLE&#10;l77UPCPRJUMUTPfcfzhC5iSWB/E81Q0+7owzzgAA/Pa3v6UjDFgqJ7+5li41z2EAePOb3wwA2HPP&#10;PZ1Nnk18D5EKhqR3bfuMBN2D5Uvy/Z133ulsX/jCFwBKlgMAixcvBmxyAkHdJnY48cQTne3kk08G&#10;bNIPwe233w4AeM973uNs8huY5djStttuM7+LYBMSAEBGSUfknNDvVD5O6id1B4AbbrgBsFJ8gfRl&#10;s+l/g0j9eSwce+yxQFffyz02bNjgbKeffjoAYPXq1c7W12d+0wwPDzubtO2Vr3ylsx111FHAZsYY&#10;31faLvcHtZ19/9rXvhawUk+BnMsxJLHzjGc8w9me97znuc8Cvrbg3nvvBaw8T3DZZZcBAFauNL/V&#10;QT7i+0pfcjuk7Ry7HIsCOYflvOKjo48+2tle85rXuM/d4N96mzZtAgB87GMfczZpm4wx0D24zo99&#10;7GMBAG984xudTXzF7ZC45+uFxq1gaGjIff7qV81v86uvvtrZpA4cu9Km17/+9c4msdvx29Z+5vuL&#10;jY+78cYbAQCf/vSnnU1iiONB4o9lne94xzsAAHvvvbezybU5xkNzrMwDp512mrOF6id16Okxf+8B&#10;wNve9jYAwP777+9soTEl4D6SmJVxDGobPw/F54sWLXK29773vQCAXXbxf3PKuTx+P/vZzwJdicgk&#10;Jnh+lnHLct3R0VGga66Tc2ROAcUOt03qz3PskiXm71/2vbSNbYcccghAbQTVgY+TZ8m73/1uZ5M+&#10;Cj232C8f+chHAAD77befs4UQmuskJnge+uIXvwh0+UDqwJJneUa85S1vcbZdd90V6PKz3I/rLHPE&#10;v//7vzvbHXeY91scpxJ/7IN3vetdAICDDjpoynEPFUJ/QygUCoVCoVAoFAqFQqFQKBSK7Rgx7Ar9&#10;1HeX8dR3inJgRLvHxwUQy9bkplRskSvEACrtFirtzpW/9o03o33jzbj+kotdSZptJM02oqxwxWQi&#10;qWCkjFwZixOMxQmS+QtcOejYY3HQscdi/t77ulKtN1CtN8ze67bEpS2U5sPBbsaPhHbXJyS2SBsr&#10;AJIoRhJ1JivgzSy7N7DssMk5XRtpAuxvrsEM2NLj7wO4rtOV7vazD1JErlTaBSrtAg3AFfGtbIra&#10;arV87p2Bfl8efRDw6IOw79FPcGV8bh/G5/Zhck6vK6NpjNE0RmPOHFd60hQ9aYrK2Lgrt19wCW6/&#10;4BJEm0ZdQTMDmhmSrHRFoj2i//EmwK5kGfIsQ5xUXBFEUeKKGymlTYxRli5gcyplFKHsSgwyW/AY&#10;lVJEhUmAYZOglJFhohUoO2w5SuRdqR2mizUe+3JYh60sEJUFmhPjrowMDWFkaAijm4ZdqcYRqnGE&#10;/oE+V8Q/+WTTleboGJqjYyhaTVfq1Qrq1Qp6a1VXynYLZbuFkU1DrvB0JkUSAXW2w/wvjmIqFVsS&#10;VwrLiCoQuyLJQDoH9SyLrUCRRK7ktnAfZUWOrMgxPj7uysT4CCbGRxAhdyUup5aoNMlHUBRUzIAr&#10;aTPwosxQlBlyKpIsh5NrtAOFv5civmJbmqRIkxRxkrgCW+JKxZUkTpDECYo8d0XmZy6SHIX/JzNv&#10;Z1TaEiVUTDKrjuKOm1qkn7lwHPjY8AXVeEqJK6b4h1WJosxNyTNXsqyNLGujoBKXxZSS2CLjjkvH&#10;wzFQJDlVq/QlK3NkZY524UuZRCiTyCS6klIJlIDfBB2Rb5OKpVQqMIX7V45X3DfI2GZ0P7ejKOqY&#10;B7rP4eMU2xbkd4lsJl8UhUsuwhuxS+IP2cg/tYkLqtUqVq5c6Yqcy8e532h0D4kR2VB/YGDAfcdY&#10;vHgxFi9e7K47OjqKkZERjIyMYMOGDa4MDQ1haGgIvb29rixcuBALFy50iULmz5/vkiJIQpFms+na&#10;KO2pVqvuHqtWrXJFzpWEBJw4gCHtZoifOfmI/EaTDeg5UULHc9XeQ67B7C62yRjj+slvTYZcl3+L&#10;hn4vdidZKMsyWD+5F/8eF1vot+jy5ctd+dSnPoVPfepTOOOMM1y5+uqrcfXVV3e0Y968eZg3b15H&#10;TEqf33vvva7ceuutuPXWWztibdGiRVi0aBEWLFjgivQBz03dPuv229YE95vEK48ZQWjuDPl0a4P7&#10;Vwqju07YzLNitnB/+5EPun3xQIL7Q+I+9HwLxcYD2R8Sk+wP+f3O9QvNQ3Iuz5Myh0lSqbGxMZds&#10;iOdYKZJAZXh42I273Xff3RW5P49LsbFfNm7c2ME0h2XrMWOPwW2Ta4Rs3bEym3iRa4RsXOfQfbc2&#10;ZjtmQvfvHp+zuc4Dja0/AhQKhUKhUCgUCoVCoVAoFArFvzT0paFCoVAoFAqFQqFQKBQKhUKh6MDM&#10;Lw07ZESi3+vWEXXKrUQ2lGYtVyoFUCkAjI25svzSy7H80suRrVvvSqXZRqXZxpxGryt5pYa8UsPa&#10;duZKs78fzf5+7HHIwa5g3/1MWbDAlbyMTWkXrsRljLiMOymfUaBYFRpLAFNMLZUoRiWaSnmdUqyk&#10;UWR1SZxMPeYBoD9vbTCVN0SpnQ3YzdWiRLUoETdzV6oAqgDmzZ3nSlZJkVVSIG/6Mn8AmD+AeU87&#10;zpXqst1RXbY77shbrqxqNrGq2cR4UbiS2hJtHHJl3dXXYN3V12DjZZe7gnYBtAtUo8SVuCwRl2WH&#10;0DBOq6ZUfEGcAnGKWi1xRVAWkStREiNKYiBJqRiZfBnFrjjpcICuLDLRImL5MdlCRY5jqWhZIi9L&#10;FEXuS1naYuSpRZl1SVlNKcvclsKV9sQ42hPjiNpNV0Rm2FuvuzK3fw7m9s9Bf2+vK1GUIorSzvvY&#10;yidx7EqtUkOt4qU/aZpSo/y5lRyo5EAtSlwRuTNPaVuOgMw18D3LVqceH5BtRjEm2hkm2hlaKFzx&#10;8UDzrp1T+nv6XOlr9KKv0Yu4jFxhmb0rBZAUnfOa828SuSLS4ST1xSlMuRn2UdFxvUAJfef6gKX6&#10;AtbH25uQghdZu42s3e44N/C4mraPOtAhVTaltP+TschFZPxc+H/dxxcokdlSdPzP9Gkc+ZLGCdI4&#10;QSWJXaknFVsSV2RsdWyhUca2wBfanMMX3rTDlFqcmhL5kkYJ0sg/x5I4cfJ9hms3Schdg3g/gICt&#10;+xkT8XYeVBQKxeYRkpGGpG7dsuKSZLMsNxXpnMhJ582b52SkInGu1+tOxrr33nu70v2bBXYz//Hx&#10;8Q7pa19fH/r6+jqkzTIHTE5OurJmzRqsWbMGd955pyvdcq6yLKfIe7nwbwaRubIEWr5jibF8x/Ja&#10;kfixLFq+Y1v3/SOSzbJN6s5+EYgEkQv3b6PRQKPR6JBkyvUmJiZc6e7noijcNULSZu7f0HF33303&#10;7r77bvzf//2fKxIb7Cups0jER0ZGXBvnzJnjyv7774/9998fRx99tCunnnoqTj31VLz0pS915bDD&#10;DsNhhx3m4qavr89JM3m7Fqkzx+7WhviR+1L6YyaIH/ncrY3p/s7kGJru/nyc1Ll7zHXHldj43G4p&#10;/gOBbqkx6G9YhtTzwZYny/zC95DxwXOT1Jl9KvMRx7Mcz3OnHMfzhUiH586d60roOK6DFJkDeFsI&#10;qZPIlDdu3OjGO885ofER6g/BfYmX6a7Xfc/oPm73NVt0j4nyPmzrEjr3ocLW95BCoVAoFAqFQqFQ&#10;KBQKhUKh+JdGBABt+/qS399G8kKzYzXSfqZXjbndxJzf42elSUFdmZh0tsqEXSW70qeD//1HPgoA&#10;2Hl4xNnmb9gAAJhLqctH7MaXK5r+ev2PORgA8IjXv87Z8IgDzb+Dg86U2SrntBlnnpvGJSadAwAg&#10;tg1OaFP20r78Nawgg8wyG/iNr5zr/AMgsW+O+Q1y8G1yMfXNcfBt99TDthyB298XdK/abAnEb2lH&#10;WNn2tkwadwAoB8yqnE+EDpQtE1fZ8CZn663YRrk+ANb9/H8BABd89wfOtvhuk15+p7b37UBkIn7d&#10;xJizrZ1bBwCkh/gU54/55CfNhx1M6nkAyBJzvyb5opH2mA9tXxeJtbTHb94q0d7Ofar2+ZH9fpRa&#10;fO3NAIDXPvsFzlS0JgAACd23GpnPSemdGtsqzNTluT2gnXi/NG2cNit+RujbeUcAwCe/5tPGzztw&#10;f/Oh5sdW284XaZUSvshYofqhKe2kwE5r5l/qS9h5o5gcd6Y4ttdu+DnCnZtTsiW5hzgDAHr6zL/s&#10;GDfe/HEmtZP/13w26BzTgbEagJwROjrURzzcJ+2dTeIOg8gekTX9mKnaC1VS8otUesz7j/vLIVRB&#10;8Qv7z7Xd17q0E2U5S1+EwF1eZDa26dkjjLIotKkyO1DO4bk2NO8KAl+x7wWdnJzNI3TuzJCr+7vI&#10;deKCVrvtYI14HMncyQ6UuaSkeVoeZh0tkXPJZudExNy/5to5PfPc5QgyLvj5FXyWTYeZHCjfB+4f&#10;tClmRGHHDPfVlVdeCQD4yU9+4mzLli0DALz0pS91tlrNzLtb3M8PI4T8J7YQ+LgzzjgDAPDb3/6W&#10;jjBgRoWwzJYuXepsb37zmwEAe+65p7PJWOV7TEyY3wzMdMoy89uD77Fpk/ldVaXf3u22eYZ+5Stf&#10;cTaJDa7LHXfcAQDo67PPVwDz588HAHzpS19yttT+lpf7wzINAeCUU05xNqkX/84W25w5c5ztyU9+&#10;MgBg7733drbh4WGg6x69vb0A3Qs0X/X39zubQHwGug5fT/wrYwIAdtppJ4CuyxA/AsDb3vY2AMCa&#10;NWucLXSO9Nezn/1sZzvxxBOBrt/g7jc1JQgQW+i6nKzggx/8IABg7dq1ziaJC0ZHR51NfPSSl7zE&#10;2Y4//nigq4/OPvtsAMCPfvQjZ5M5gsfEyIj5FSzfAcB+++0HADjwQPt3HPXrbrvt5mzSl8y8lHnq&#10;j3/8o7NJPHNMSgw985nPdLbnP//57nM3uG1yvY997GPOdu+99wJd/SF9PTAw4GwnnHACAOC5z32u&#10;s4k/+B4SYzwGQ30oGBoyf9cAwFe/+lUAwNVX+7+x63Xz90yTfieKD1796lc727HHHgvMYh4PzXVy&#10;v89+9rPOJn3Dx0k7lizxf0e94x3vAADssssuzhaK3dB9b7vtNgDAaaed5mxyLvtU+oZZpe95z3sA&#10;AHvttZezSb9xnHJ8Cm6+2fxddvrppztbqN/E54sWLXK29773vUBXewU8R3zkIx8BANx1113OJnMX&#10;+0XmCBk7APCYxzwGANDTY/8eJR9wUhKpM8eufL9+/Xpnk+uwT6Wug/SuZXLSvJ856qijnC2E5cuX&#10;AwDe//73O5vcl+8h/cDz2kc/at4Z7bHHHs4WgrQpxEq86qqr3OcvfvGLQJfvpQ7sq8WLFwMA3vKW&#10;tzjbrrvuCnQ9F6SuHEOrVq0Cup6h8rzseI9kY5v7953vfCcA4KCD/PuIUJseTEw/QygUCoVCoVAo&#10;FAqFQqFQKBSK7Q760lChUCgUCoVCoVAoFAqFQqFQdCACgMxyJPkNolMsefakN9KBniDu6Zip/RxP&#10;kCRupaHZ3vOb3zvTJd/5LwDAof1eblC5+x6gi1p7R2puuGmhkTsAwO5PPQ4AsOQ1r3E2pJa2OeBp&#10;yO3Y0EXTmqe4tiYNdbVDZmhPLVmKJxItkhDHhbF10J+tHLuk64XkySGIqoyvx7RYB+6HLcX0Vdhi&#10;hKQ3XP/p4KQUfIlJSw0muW67z/R/Jn0KoN0239fJp9XYXojkq7j1JgDA+d/8tjNFl1wHANhhkz9u&#10;Jxg/Tza9PHljr4mTuwa9pOGI0z9hPhz8SGfDPCORGGn6EVBNDVW8zP0AyaxEtmrbAwDjtnuZ1jzf&#10;0pqjMZIUXnMLAODUk57jbUL7z/x9a9YHJi2GgcQVh7PAhjAALzNsEeO5bWnSzaofM/07GinSp77u&#10;KdZzDjjAfKCxVVpaOMtIW/ca6UvVSiXsf5h/WWo5advUJolxYq9T8fdwsmOWX8plqM6oWmkBSS0h&#10;Pud7DM41/7I0IzBmyoBkWSS5HdMkfZ7OFlqxkX4T2TgAiLCE7+FaSe2oubtQZ4pfeMw6OQJfUT6T&#10;TSpj5e8ASIrsTIgT8rkgEHfhFgvoO4mdkNM65hkJ8umuSz7g68lnHgv236mz22aaMwNC1Q/DxGRM&#10;d3EJRXgrCJEiM2Qws1/cAA9EJY8ZsSVUU5lbO3wl9w2Mj45GSn8EWh7wcwihy3VAbIFbBG2KGRGS&#10;8oiE58wzz3Q2kWKyRFHkbzPJ2h7OCEnnQr+RBA+2PDkk95PfHiz9CuHaa68FAHzuc59zNpHuSt+D&#10;pGn8O/DpT386AODlL3+5s8n9xsb8by75/OlPf9rZVq9eDXTJiUVmyu2QWBSpLGaIRZbiTSfzkvag&#10;q50CuQ63Vz7z7zqRvfF9RRrJbZP7cZ3kvk984hOd7QUvMFvVsPQ1BOkjlleKX+65x/yNBQAf//jH&#10;gc3Ik0XmDZKUvob+3jr4YLNFFP+98uUvfxkAcN555zmbSGhZBi7S9cMOO8zZRHrNcs4QpG3cR7/4&#10;xS8AAOeee66zie85xiXWJDbRJdPtBvfvlsqTWRZ90kknAQBOPvnkKcdx/aRNHHPT/Q15f+TJr3rV&#10;q5xN5MkzzQehZ4Xcj+cIuR/XXeKP57C3v/3tAICdd97Z2ULzVWiO3VJ58ty59nc+gHe/+90AgH32&#10;2cfZppMn8/VuucX8Xba15cm8JcJ//Zd5N/KPf/zD2eR6HGvynuTQQw91tte+9rXAZraZCL1bYJk/&#10;nzMdQn0ksRvyAftU5p8PfOADzibn8Nwp9+A6z1aePN3z7cGWJ8scIXMjANx+++1TjpPY5hiXOH3U&#10;ox7lbNPNBw8GNv90VSgUCoVCoVAoFAqFQqFQKBTbJWL5v9gu1EtxYGMUA1GMHCbxSW4X/u27fVdi&#10;5IiRG3aLLcWKlShWrMQdl1zmys7VOnau1lEZm3BlbqWGuZUamu22K0OIMIQIiw86yJUlhx2GJYcd&#10;Zjb1l9LoARo9mEDkSonElNyQLMocqEQJKlGCJIldKVNb4sQXxCgRI4p9SWGKXKMSJUii2JbIlRhT&#10;ixzHtmi2Kb87+mGa8iCA6zpdkbZxcW2MSl/iwpSkdCUvM+Rlhnaeu1JGkWFzVhJfkgqQVJDnpSsY&#10;mAcMzMOyxz3elWajgWajgdG8cGV4bBTDY6NI2i1X0uEhpMNDqI0Ou3LLeRfglvMuQHHPva6giIAi&#10;QhL7UkaGgVWUpStZUSArCuRZ6YrvrsSVwjGc/LftskC7LJChdCXUB34EczGw1ewoUs+SbTSCs7JA&#10;VhYoCl9kHJe5L8gzW3JXojxDlGdAlrtSnTOI6pxBIK37kkVAFqFYeacrV571Z1x51p/x46983ZXP&#10;v+t9+Py73oePveb1rnz+3e/D59/9Pnzhve935T8//Tn856c/h3P/539dGbrqOgxddR0wPOZLXDOl&#10;0e9LMzelnflCbZYS2f/58R4jLg2bk/3nfE+Fv5fC37vjpG/ouDZytJEjQ9uVCAUiFKhVUlcQJaaM&#10;N30ZGTOlWfhSJKbkVIrUFCS+xKkpkS9RYkocJa64mCvTGUoytci9pO5Rgua6dWiuW2dYqFIEceRK&#10;O8vQzjLDspNiURaFK944Qwkg1Ff8/Jv6HPSIUE4pcSkldyXJMyR5hqjIXUFemsL1k5u1Ml9GJk0Z&#10;GvVlvGXK8LgvG4ZNWbfRl7VDpmzY5MvwhCljLV/kXB5HEy1T2oUvRWlKXviStYGsjazddEX6pSin&#10;lpwLTOHvXVdzaDyIz76HI8qynKIUkOc1Q47jotj2IX3ZbrddyfN8SkI7+W758uWunHfeeTjvvPOw&#10;evVqVyqVCiqVCkZGRlwRLFmyxJUDDzywI6kFLKul1WqhWq26ItfbZ599XBFMTk66UqvVUKvVsHHj&#10;Rlfk/vx7SH6zyL1arRYmJiamFMH69etdGRsbw9jYGOr1uityj2az6UqSJEiSBGmauiLtaDQarvT0&#10;9KCnp6fjelK/3t5eV6SPpF/yPHftvu2221y5/fbbHUtlOsj1+DecXG/lypWuDA8PY3h4uKM/5Hhp&#10;Y5IkmDdvHubNm9fRv6E54Oabb8bNN9/c0bZly5Zh2bJlzhc9PT3Oj9xv4h+G1C/LMlfEt+xTiV3u&#10;X+4vKeJbrsvWhrSH58mQTQr/fSQI2bYWOCakhOYDwUzHcR9KCdVdbKHjHshniozP0H0Z3W2Iu5jj&#10;Uh4o8Fyy9957Y++99+64r9SJx+X4+DjGx8exdu1aV2QOC4GfAQIe+9IH69atc0Xmje75c2JiomNc&#10;yljk2JX2cJ0FM/XHdOODIf7pHlfdsdT93ebK1gbXvzveu8dhdztC13iosZk3VAqFQqFQKBQKhUKh&#10;UCgUCoVie4W+NFQoFAqFQqFQKBQKhUKhUCgUHYgAoLA8yA7iY4iFa18x+m0fgZb9ryo8ZTlt2Q1q&#10;R/xGv5t+9FMAwHnf+I6zHdJvNvNt37rS2XaaZ5Ki3DXmJQ/L7Sa8h73pdc5Wf9YJ5oNs1g8Ai3cA&#10;AIzThvE1+7VL7MJvSmkf5JY1hprNW2mm0kxmsdqLl7QB/LZAI91WEKL8Riw5tN+XuadM51WTVIRj&#10;TcAM8ZrttySne0xaavaGDc506bs/BADov9nH2rxVZoPSBdTB9wyvAgBky3ZztpuXmE1Xn/jWtzlb&#10;z5MeZ47jTCM2aUee+b5vjZs21XtNewCgafdXbRHLf8DGYjrmWzx21T8BAG949vOdrdY2J9U5Uq3f&#10;OhOhhCLZgJNYSMKNjJYPRm1CmlbFHzhv6U4AgE991W/mOnjAfuZDjTbPFelC7DeRXXXhpQCA6y+9&#10;zNn+fs7fACtnEciGvLx5tyQhYjp9YmUDoU1u+TiRF8gmtgCw//77AwCW7mk29QeAZ77yZQCAvOHr&#10;nNRtHeq+31CRCcP7pW0TS+Tk7rQ2dbPhEEIzhHQDC0AkIiYzv/F3f2p8ntCBQyvuAABc8pdznG3d&#10;yjsBAAOSeAZAPm6vQ5OiJHHKJbEQxUSWeBsnaBFUSuMXOgxJufn1qJLWqtr2Y5uScRx46GMAAHsc&#10;YPoKAObZjaNLivHJltlkuSp9BSC2STsyO04AoBIHNryX21F7ZFyw70OjqF2YI3jou8RDdIa4kj3h&#10;csvY5FkAHcBjtmW+Lzf4jc5XrzT9u/KffsysuNF83rh6jbNde5XZmLywiaMAYNImzOnY8Nn+m1Yp&#10;7u1Yjit+TO+7j+mHhTuY5zAA7LH3XgCAZft5KeGS3U0f1QZ9YjPYsVDyths2WVHuEqx434f83Qlz&#10;Dvu+YhOlKe4bQpuGy+b2nAhl9913B7oSoTQaZn5kKdf2BpGsdcvZNgc+7sFIhCLgDe+lrzkBxjXX&#10;XAN0bb7/z3+a3yDcHpGQcqIM+V4SKgDAs571LKArycHGjRsBAPPm+WSFo6OjAIC///3vzvbTn5q/&#10;F9as8fOaxN+ll5rfEwDwzGc+EwDw/Of730jiI5a6hn4rCP77v//bfZbfI5zEQhJ48O+IvffeG6AE&#10;IQCwYMECoCsRgIwtTkTxtreZ35EsjZXkANxH4lNJGgJKhMJ+luO6pb1AZ9KEu+++GwDw5z//2dl+&#10;9rOfAQB22MH87QTAyc25zx/zGPNMfutb3+ps4lNOGCB9vnDhQmeThC/Sz6CkFNxvci5jg/0NPzg4&#10;6GzSpltvvdXZvv71rwMALr/8cmfbcccdga4EGJLM5BnPeIaz8XzWDf7bZbaJUOQc/h373Oc+F+i6&#10;byh5xmQgEcp0uC+JUASveMUr3GeJJ76vtIPbJp+5bddffz0A4POf/7yzSTvYfzKf7bST+VsCNBZ4&#10;XpNz+G/o0Bw720Qo4l9OxCMJWPbay/yOAd2D415inH83rVxp/obcWolQQu2VefcTn7BJODfzTmH9&#10;+vVAl/8ksY8kKgKdy9syzJljfqexr2Ru/fnPfz7lOJ4TxcZz01FHHeU+C9jnguXLlwMA/u3f/s3Z&#10;ZA7h+S8Ua5IIZbfd/N/n0l/sn1B/yHGcCOVLX/oS0NW/gq2VCEWesXIvAFixYgXQNbYktvm5/773&#10;vQ/oSoTyUGPqLwuFQqFQKBQKhUKhUCgUCoVCsV0jAmZgGtKKviWUgN/Jti0PpkbWtG1XNUb9W+2b&#10;T/sIAGDo3Iucba/IMrPsKhsAzOsxb5U3DPQ62w07mxWjo97vVxRwiH2LTkzDYctOqxJLQpg4Hdwf&#10;OYWZhrbxGTNF7L8VereayEtl8ou7jr6C3QLwSrz5zAyftuV38lGyVsy8IXE5M0lhWTUY9UzXoe98&#10;HwBw5X99z9n2blkW4JhfrZu/g1kZWUErD3fsYFbyH/nKVznb4LOfaj70+FjLLaMpL320tYfNiluj&#10;n5iGtgET1OBea6uN+vuOXGdWm954sl+NrTfteCNWUiTMp4BPQyg62FUmkJlp2Lbft1Lv6R2XGWbe&#10;Bz75cWfrP/AR5gOt4o/cbZhtvznTMAUA4NyfmFWr1nqzUgta8eLVHFnlDK0wMibH/bwiqCamDswo&#10;kBUgXkWq2OOiAd8f1Z3NKt0JL3iesz3lhKeb7+b7FW7n014/N8HWvy0xB6C0cVB2bPprv+P5lOcQ&#10;C0e4oz5q2ckmoj5tyLkTxFiz7LS3PNuwEQDg9mtMDPXSqKlZRnRMMSQxURDTUFiABdG6hGnIBO+K&#10;rUJKXZVYtjc/U+QUZpg1bXdNElvsaS80q/Kvfbdn9sZzLXuNWHEtG/dMMhZU2PfNqSu5QoRkQmSI&#10;HDk1+uCszQnP/CybJsb6G36lPkptXYXZCep0Zufa5+W6qw3TBwBu/ueNAICVlkkIAFdeYlaBb7vx&#10;Fmer2RlwsM+w9kHjI7IsXdA44lVlNw8QQ14ClX1VrRpGzPCYn08Le46wCwHgwMc+GgDwiMc91tn2&#10;eIRhIw/u6JksyXzDMhon5klufd874Fem2zY+JyyjFAASy+auW6Yt6HnAMXl/EFrR395w7bXXAgB+&#10;/OMfO5uwI5ihImyp0Gr79oLQM0qeOcwaCPlFmF7/93//52zCtuBnozCKmO0h7IOBAT/2hc0lDFDQ&#10;9TiuhQkkzD/+zGwUOY6foXK/devWOdsjH/lIgJhwALDffmbssw/EV8ywECbJX/7yF2f7zW9+A3Qx&#10;qYSJwfcVdh+zXJ73PPMc7+XntAXfVxKK/OpXv3K2888/H+hiNEn9mVkpDMcQ65YhTBdh2wHA61//&#10;eqDrHlIv9pWMKWboSZKYE06wSisARx55JNAVh3JtYccBwIUXXggA+OMf/+hsd9xh2OvM5pG4Y9+/&#10;613vAkipAfI9J8L5wAc+AHTVWZ45wk4CsVqFPQoAn/70p4EulqKwI4U1CAB33ml+YzJjUpi6zJST&#10;OOV+E388+9nPdraXvcwoTZiVJJD4B42Pj3/c/waWWOS4CrGm5B4nnXSSswn4HtL/PPZ5bhXIXCIM&#10;VRA7TJh/oDZJP7ON2aqve51X8QmkD5kRKzaec2QcSd+D2h6KZ2aNvvvd7wa6+jfEYBXw3CT9+o53&#10;vMPZhNkmDDzQuOTx8aEPGeUZM9YEPBZk3uO6rF69GgDw//7f/3M2aWeIscYxKSxVZuiJL7mfxc/f&#10;+57/e/Wss84CupiaAmFdAsBTn2r+NuX+lfk59NuGx6rcg5/74nOZzwHgrrvuArrGtPTlvvvu62wy&#10;N/BzS85l1p74iMegsIw5hr75zW8CXTEpfc7zqbSTx6DMQzfccIOzffjDHwa66ifn8G9lYZYLMxbE&#10;PuQ+DzGFhY3MTEOZNzgm5XnFPpA+PPHEE51NwM9uZu4LJBkOP5ekrh1qvi1E4M8khUKhUCgUCoVC&#10;oVAoFAqFQrE9Q18aKhQKhUKhUCgUCoVCoVAoFIoORADJk1neM1Vx4eTJnvDp5bx1kIRowiaiuMNT&#10;p695l9n0skqJKJZYaV0vS/siQ/O+e8DTT9ccbuROh7zR0PoBIH6kkUa2KAPBRMXQMJOKl4Ekljla&#10;p9ejjqBLNsldwfJkOY5FJYnoONlXTh9FNkHItpUxkyrrQajCFoPr3LY+55ATsn9CnSSE2g4pcgiZ&#10;PcDKjwEg/6WRL5z/la852w52k+15TU/P7hsw3lo56Wnw65cYWvZuz/QU4Z1f/1LzYcBTiVtWMlfC&#10;28px05K6ld0DwKSNF5Yn91hbddyPo5FrbgIAvJESofRMmrFSJx+IPDnsmKm2kDyZE1zkifF5O/XG&#10;wkoGvv19I/MGgJqVJ9983nnO9p3vmk3F77rZb1I9MGblUWPep7nVlKYkS41j2USW5Rjm+4QSZaSR&#10;Oa60SUgAILG2iKS0LSvlbjX9feUeZcP30aaacX5tkad4L1pq5BInPMfLSY564QvNh8zPV+stRXw+&#10;bfYuPgXLrOU7Z/EgFak7kJPVuIlZ+plkqZggOYSVJ7/rubaeAG6/ylDxe0kSLMmhOhPnmH9z8p/k&#10;k8oprkRGys+Katv8R4VCLbZa37ijIQYZ1WXCqj7GKt52nJUnn/q+dzob5hkJR1n1UoWWvXZOXhVJ&#10;QTXyx0W2fgnNhNPJkwPdgZisbStB6KEELG7CGvNziTu57p9lsmVCa42RuADAhVYu9rc/GmkIAFz+&#10;D7Ohe0TShwX9RtbTR/dtj5n5YtN6L9kbaFi5BneSNI7nCGsryVbYvmFphvRhaaX9AFDvM1KKjPrt&#10;7vVmPh0tfJ0PevxhAICjnna8sx1tpf/9S/wG4bCJoiZbNEfY/qo1vP/EzZIEBwD6bZIflSdvPYg8&#10;+X/+53+cTWRRr3zlK51N5clezhSSNzJEGsRSxu/b5+nvf/97ZxOZFUu/RGrECQ0kwQP7XuRRLAEU&#10;eRRL7KSuoa1AQskLuE8lOQknEXjKU54CkFQWXQkopoPIDNkv59nfFJIQBdQOTtohdRUZKwA86UlP&#10;ArokjxK7LNe95JJLAAA33WR+Z4GkXJz0RDbu54QuksDj6KOPdjb2m0D8xvd9z3veA3RJlqVfQ/3B&#10;kkyR0XHb9tjDJOo78MADnU3kcZw0RtrLcsRQIiORFB52mJm7QVsScFyFknV85zsm0aXIHEGxxlJa&#10;8SUniRAcccQR7rPIly+6yG9rde655wJd4038JzECqh8niZAYY6mlJBQKyfjYJuPs/e9/v7OtWmUT&#10;JwYkxBwPIk/mRCgCHtNSP+4PkRJ2PJPt9ywN/+EPfwgA+PWvf+1sMn7ZV9ImSeQAAI99rPkbm2NN&#10;Yvf44/2zW+KP5Y2SOOmzn/2ss8l9eYsAuR7LzyWxDsdBKDGIQOZBkMRTkouA7sfSeokDrrMk4QjJ&#10;kxlyP5bI3nij2TrmIx8xW66B/MJ9JPflefCDH/wg0CXvlr7kOJC2X3fddc72jW98AyDZLmiO4PlA&#10;pMpse8ITngBQP4Ou89e//tXZJAELx5+0g+cr+Z7nP9kWgp9bMu+xTe7B/Sb+Y79ILPKz58tfNok4&#10;OcGKHMd9JPHO8l/xqdwfJE/mZ6N8ZtmxbM3CMv5QIhS5H8+NEkNf+cpXnO2CCy4Aus6VtnMMSZKz&#10;ww8/3NlkzLP0+jnPeQ7Q5b/QOAptfRIaZ9OB/mRSKBQKhUKhUCgUCoVCoVAoFApLQivLwFbyQilh&#10;soJ94RtiGvYS0xDylv8iv8p18Qc/BQDYaZN/W927yax4zaO3oyMtY1ve51dG5r/WrGzv+EzDUACA&#10;ZDezutbMfAWziln1JpKJq2ydFr/dm1J6ZSprnGWAaciXc/Qb9pgcuGUvbA1mec7UDpo9ZnmLBxVE&#10;snORk5PvpWs4CU1VnMAnh3wv4cyrf1eazYGv+vwXnCm1mzEvLomJBvMWf41lqQHAxgGzGlU9+DHO&#10;9tiPmU1fscDHblNWslK/ypBaWmFCDKm2jcUJYUQCqFnGXQfT8FqzovXGk32Cjj7LLKszPU0+B5mG&#10;HsIoCjENOb5adrWkd9CvDvXMNSy8T9rVLgAY22jG+ff/x2+ae8ZP/hcAsLjf+2WBXbBxyTsAJLFZ&#10;6WBmYGb7rZ15H8SWQVit+QGctU39mEkl7ENaIENh54Yy9ytGcj0Q0/DullkJGsr9zDZqV5kOeYJf&#10;4Xn1W8yK9P6HHeJskBVcWkkThmFJCSakpgHiXQckZIl0gbRizo6JwZUK/3mSYrxlTnrvc/xm9Hfa&#10;RCh9NjkLAKSZOS7ljdNdDb3NPQKYaWjr35EIRVijXGc7T1L3ulHdIr9IApSRqu+4Y19smIavOI2Y&#10;hvONf0titk3Ya/MtIsueq5CfhWnYsaImHyleQkxD+S9OQpPak1fT5tNLlloWCg3BcpVhPUQJsZHX&#10;mNXxM7//XWf7228MC7q5yW9sLLFb5RiyXd0gJn1/j1lxJVIwxjeZeOaxFRof0nhm9kpI8Grn4Dyz&#10;4f26jX6Fe9KOqVq/ZxI07clrx/3G8+gxrIa5O3rmzhOOPw4A8MJX+4QavUuWAADG2n4u7l1o7tsk&#10;Zu8dqwyjaPddTGImEBt9hqGl2AxCK9LCcOAN0YWtxYlQhNnBLDFe8d9eEUr4IewM9o8wDDk5hWzi&#10;zwwVYaEw00b6i9lBoWQDchzXRfqcx7mwFDkxgzA2eKN42XT9uOPMOAaAJz7xicAs2IVcB0EoXiRx&#10;wxlnnOFsf//734Eu9pIwlJh1If5gZozUixlX4mdmIAlzdu3atc4mrJZjjjnG2YQxxqwp6SNmxkjb&#10;mGkoLCdmxYnP2RfymX0vx0nyCVCSA76HsAl5TEu92Cafuc7iq1NOOcXZmKHUDb7elVdeCQD47nf9&#10;800SlzBDVNilzBAVBhxv6h9iwUh/cHIPYf2E2sbMLOlzTtYgCViYVShJBpgxJHHFDCnxMx8XGm+S&#10;yODJT36ys4WSEQgDiJleAo7xUL/JHPKDH/zA2SQmhY0KAFdddRXQNY4kjpmZJWNBmLEghiiz4qQf&#10;vvjFLzqb+JmPEzBjV5iGXD9pO7OwxC9cP2F5ckKSUIyLn7l/JaEFs/EEPEfIddgmjFlmnEpscHul&#10;LsyKk2QxofZy/4ZY6//xH/8BALjsssuc7dZbjaKLfSpMtNBczGNB7sf1E19xXcTGyWVkPhAGLYgV&#10;F4pTZrZJHd73vvc5mzBDecyIT3mcSDIRZsnKPfhZJnXgZ4Act2LFCmeT6/G8K89YHoPCSH3Na17j&#10;bNKHfJzEJ9tkzmYGsDDouZ9lnufETeIDHqvymev80Y9+FOh6HoV+14US+4Tm2OkwdWZSKBQKhUKh&#10;UCgUCoVCoVAoFNs19KWhQqFQKBQKhUKhUCgUCoVCoehABABlafVbHZlBAu8TLRuyRWxGIRD3wEsk&#10;sNps8j585i+c6aZvG5nBzqOeuipSy0avp3ZvrBh66vI53va4zxnqZXSQoeEDAObOBwBkoqEDgNTQ&#10;WFl+KcorUnS5VoZJmQGJZ8du+fyFRfhCs8Mszw3dNoRA7Tvl1dsIQvJkbmNiW+JJtEAiwcb9IR/J&#10;NGETRjRoI1OsMnKDe79tEnUAwEZL518w4WUd+YTZ5DuveEr0qsLQvDeSvOLJ/25iEsv8JsuTNkFB&#10;VPVyklrb0o8p+UMhyR9Inly1ssvquB9Hw9cZefKbTjZyTQDoHzdO6KEdBfKQ5jUoVTY2PrwQeTLZ&#10;Ng4ZfzT6fTv22n9/AMCznn2ys/3h7D8DAK6+zki/AWCiacb3gE1OAACVEUMR76UejhLjhJIiQeTJ&#10;OcmJE3scJ0xpNs33rOCQRCh0mJsIOqSl9rii6ieEUTtAxtxsBsBS4sdIErxgFyPPe9Vb3uRsjz3J&#10;+CMf8xtSJ3OtlJZo35kd6CVRykl56iDqC1JhIIlNveLSGxORJ1tfAABaxn+ncSKUa03f9NMAqbTN&#10;9VKSuCf22hHdQ9CZKKPjKwBAbK+T0Kmp/SwJUQAvHc6o48atjniY5MlPerHZ1PcVH/CyGMw3Y7BM&#10;vf/G7TiPOjTp5no03SOyUl+Ws4t0vENC7j76hkjsdPre3o99LzJxShaCO42M5c+//o0z/eFX5vPd&#10;t5jN9QGgapMb9VAzenuNZIRjd3zMyBxYdly10ud2m2QxVvqf0HiL7VMgIR9If4ASCpXWfyz1GLdJ&#10;oSo1ku3YB2pBCYqiivm+rPg+mrDXGSaJ8URs2rTzPns721OfY8bRsbQFSW2pkR5mdk4xRjvOa7wJ&#10;f+AhoJg1QjKW66838wbLQ0XKxfJkkdRsz/JkkRCx1EjkSTNJfyRxxJlnnulsIi3m64nEieV5LFkS&#10;iCyLJV3SNyxjlj4PyeC4/0T+yzK+o446CgBw0EEHOZvIM1naLPI8llCGksGENtoX+dRq+7cEAPzq&#10;V78CAPztb39zNpGHcjtEVsn3EBv7TxIpsJQsFM/PfOYzAUomAJLi8XEiTWTfS/+zX0477TSA5JUg&#10;KSb7XmSDIj8GtZMTg8h1Fiww2zmANsQP1S8k4eXjZHxze8V//FyQvgxJ3FlCKbEtkl9QTLD0WurH&#10;cSrgfpP+YomxJOL5zW/8s/aKK64AqO4giSpLVV/96lcDXUl8pD84diU+3/GOdzibyNhDfmF56Itf&#10;/GIAwNOe9jRnC0HazhJPTiIhkLjndkjCHpYnX3311UBXjIuUlZOoyPVCMv9PfOITzsbJcQR//rP5&#10;O+AnP/mJs7HEUiCxK8ltQPJWlpuKzzlepJ3clzJ+X/96nyBV6s9jQbYBkO01QBJzlgmHIFJV7l9J&#10;nPTJT37S2WT8cF/J/Mzj7Q1veAPQlbRIrs2JN2T+43PlvpzIQ5KY3Hzzzc4mczUnPJJ4Do0FloHL&#10;Fge8DYZIXrnfZHuGQw891NmkHSFZOUMS53ztaz4pqcQiz+MyF/J8KpJm7jfpcx6rIem/gP0nfciy&#10;bfE5z017721+q8pcga6YFYSetfJ8u/xyk9wQ1HY+LiSzlnHLEnIZFxwbcj2OP/ElHyfX5ufMTL9R&#10;uqG/shUKhUKhUCgUCoVCoVAoFApFByIAKEpDUYmY9pYxV8PCvmJkEqK8U65TMgncajaa/OdXfNKE&#10;9O9m1WfgHv9Gd0HdvOneOOHfiDcXmxWyVbv4FOyP/Q+bvGKJ30wdiV1hKWilNLWbpfoXtXAcSlr8&#10;DvESPMOG6DLCxCCWWJAZSPfbYoSuF0DoFlM5QWFsi+v+zDQkfpeDRJ8woAAAxMxzsNSyFvXRmLCD&#10;Rvxq1xzJmvCHvzjbiu//EABQvdNvjIoxs3LYN+BXCe+dNCsFt/X7VZpjPmVYUJUn+OQoLdkMueJX&#10;/6q5PYcYV6VdfBm3CSkAILVMq+qEX20ftolQmGk4xzING8Q0LBxFiiM64Ctr62CLBRKhyPcTTb86&#10;Pm/QMHt7BvxKxsrbzQbXGQ24RYtNQoPhdX7T3DmWHZbmvqczu+JRWLYYQOOMsjpE0iZiSFVSM+aJ&#10;5ITI+qCkVS6X34liSEhzktAD8ElR1o94xmnvAtPeJg2elWvNiuV+h/g+P/WdbwcAPPI4v8G1sBTZ&#10;qbltR8FziQUv9IR6LbIjpIPtJgldAkzD9z7PMw1vu2bzTMMK9VvFruTzeHNzImc9sWD/ZfZ7Tnpi&#10;CeNIKNiEdZiTD8YtK40ToRz5omcDAF75Ib9RsjANmdnWzE39ImZv2vt2VNm2kxl64vSCGbmWdcjs&#10;vsiey76PxZejfjUWkRnUkzfd4kw//75haV14tp9zNt1r5pfJTTZZGIBlC8xzraCxn9u2tYh127bz&#10;Rb3Pzy+pZfeNTvi61IUlzX0pw4xsqe0bfj64tlGYNi0Tsd7r57/I9uEwsRXGLSOwahnXAJDYZ3yb&#10;rnfPBpuAYI5PltS7xIw3SZICAC845eUAgAFiJEIYi7Ri7h7ugbGlmBmhzbtvuOEGoItpuHSpYdW/&#10;/OWmX0Ar4CEm0PYCYTqEWBW8is8MDMEvf/lLAMD555/vbGvWGLUD+zTEEhPWCPtb6sJsBTmXbcJE&#10;Y/aNJKpYYpMSgRgWzOwQBgazFaRtzDAS1gMfx20SSJ3ZP8zyEAiT6tprr3U2Seog/4J8xExMYYDw&#10;PYSJwawU2fD+MY/xz/hHPepRAMU/yOfM5pH+5+tJ25jJ9653vQvoSrYifcN9JAlBnvWsZzmbsOsk&#10;URGIeSlMJND9OEGCxIHEFwA84hGPAACcfLJXkAibLBTP3H9yD2b4SP25vcJAO+ecc5xNmEXcR8KY&#10;5HsIa4rr8uhHPxoAcPjhPkmd9NGXv/xlZxMW1i677OJswq7iZAhvfrNJcHf00Uc7W2jMSP2+9a1v&#10;OZskh+A4ELYlMw2FmSUJg0AMrtAcERq/PCZCTEhhqjETV3x+yy3+d4mMfU6cI9fjsS/tYCafsIuZ&#10;4XjxxRcDAH73u985m/iX7yHjgll2wsBk1qiAx2qIjSfJgD7zmc84mzDkuH7C5uJEPMKmlfEOGm8h&#10;Ji5D5hpO9iNsRmboSWzzfV/72tcCAPbbbz9nEwYr30t8xUw0uZ4kDQExDP/yF/8bU5h87AMBs7nF&#10;pzwG5RyOvyOOOALoil15LjCkv0L+4/lA/MfM1JUrVwKbaS8nRpIENvtb5dvmIHMIt0PmHJ4nhenP&#10;rFaps4wTEKvwOc8xKijQvMLHCTh2ZYwys1faLkmiQPHM/SvgPpLr8XP1Yx/7GNA154SUCOKPUKKb&#10;2WL7+nWnUCgUCoVCoVAoFAqFQqFQKGaEvjRUKBQKhUKhUCgUCoVCoVAoFB2IAKAoJ0vzH/QOMbN0&#10;cFJ0iY6J5clCOq3lJE++wtBPL/zcF51pl+WGvlu5zWwODwCLreTxtnW0IfCuRqpVHmEo6ACw16c+&#10;CABo93u6ZaWwlEr5FwByS9UmCVvL1llkyoBPisLk+8jKwVi+5d6pkvxD8q6wW1L+jy3FVPZzEKFb&#10;TBV6hCG1n+WtHhRwe6Qd/AbbyQslkw0AiNyUG2ITKYzR2ZtEhjvmqfE7ic70SiO7AoCVX/wqAKB9&#10;9ZXO1mgbeU1fj4+10dLIAlb2+M33d3vT8wEAu7zE05XbDfN9mfrjnDy5IBFg1dR5PKONb21ijnjS&#10;09tHrzEbtrI8ee6Y8UcPqXpzK/ssO+R5oegI2KyjWbIsG7dyHzWt9HD9Jk/jXrrUULaZUh7bxCWc&#10;hCGxksKC5MluQ3SWfdqBWaHNcEN0apEGMT07sbcrSPIt0tKExq/EFUtg2rZeZeKPa1uJdGWO34B2&#10;2M52t2/00usjnmo24H7fx21iHAC9dpP0jkwnsWkb+1SmHFZsidKcFX6SLCYmKbckdAEniWibC73j&#10;uSY2AWCljaEBqkvNHleTCgBIbSVEpgwAsfV9h6rX/pvZZBYAMGYnQE6mU7NdXaFEVSJV7pQnm3aM&#10;2jEBAEe+wIypV334/c6GQdMPOTlG5MlVkuiIPLkg+b5L5EINcUlqSJ4s34bkySnJHCbWmS02euaZ&#10;hAUAcMffzcb03/13v7nzmltuAwCUI35MZ6NmrOw86DfqHlllnol1aodIgUUaDAAbhu18RolGJFlR&#10;RLHrxiPv0yFS7o4+N/9WWLpu+6aQAQWgZ4GRh2yU+wNoTRjpUr1KWzHYcdu28neQxImfvwut5Ow2&#10;SnJQ9Jhzq/O81GPn/fYCALz2bW91tqWPOwQA0Fzvtzmp7WAkVTx+7w9CkqSHM0Q6xPOpyJN//OMf&#10;O5tI1zgRisiTWQa0vfkvBPEpy+lEujZ/vvndC5I1ss9CsqLpMFvf8zMvJEkXSVVoQ37eoF7O5Xvx&#10;OQI5h+snz3GONfmeJahiY7mfgGWaIvli+aXIl/k3g0hy2beSYITlbxLPkuhkcxCZH/s0JKl28x/5&#10;5z3vMVvbsAxNrsMJU0TeLRJOAHjyk802KCynk+vcddddziab/Yt8FiSxe9zjHudsy5YtA7pkrgKR&#10;xYIkbFw/iR2ODTmHbaH55eyzzwa6ZNYi/+b7ShxI8h1QQgaW+4XmIXkOcpxKHfgeIqFlqb6MSx4f&#10;sh0AS/BFmhiSI4akqgyJCb6H2FgyKP3LcSoI3ZfjXhIJcdId2QqBfSD+E5k3yFec8Ej6lX0viZvY&#10;L1IXbkcoCVLIL5LghOdJ6UNum9RFpMEgeSbfQ/otNK/xcfI9Hydy3dD4YOm1jFW2CfhcaS/HhviZ&#10;x4fUT3wBSu4Sui/3r8T9lVf6v2vFRyyllXZyX4psWuYZ0DYKkhSLwTEk7QzN9/I3JSjeOfmInMuS&#10;avEBt42l3t3gvpTxy/HHdRBI2znRiMzFPLYktjnBjtyPx6+0nWXgEqc8J0r9eKsIeYbxPC59zW2T&#10;8cjPHt5aQSBt5/6Qz6FtOmaLrfMrW6FQKBQKhUKhUCgUCoVCoVA8bBABQFGOl+Y/6B1iNnUzf/k6&#10;J9KUvP+sEtNw4i9mI9aLvvAVZ9vzDvNWuW+NX10bnGtWTu4Y9m/T1+9g3pzv/EK/+e+Ct54CAJig&#10;jdgbhf3cJr5gy64oERNDmjFODIuaTZ7BaweJfE/HuY3VeTXWXpqOgntPy8bNL/iGETieXR8C304g&#10;5/DlpPaBWzx04MbJ56CNVrCFlUYsp8yuUAxT69Zbz1ThV6V2HbFv1m/1qxa3ffhTAIBJSoW+Q2Ii&#10;Opv0Kyjtqlm9utuynQCgdZxZkTv8AyYRBgBkPWaVpEh9nIYSoUjylsnc3yNxTEM/jkavNWyPN5/k&#10;2Yxzx0z9eigTRTZLpqFnUE2NLGaJyWpyx8qMPYBXmnv7zfjl1b+safw8MMevurdaZtWlTHydZOWE&#10;mYaS0IJXPjLLruMVLVkl4ZW51PZ/SeO3YhMkVG2CJABI7Ipl0fIrLbll681f6FeRNtrEEuOUUSOZ&#10;Z+LgzmG/yl9ZaFZDjzv5RGd7zTvNRucgZirqNg7Iz7J4xIlkYls/IRICQGHZZhGxzioyJ03S+GiZ&#10;79/yvBc404prTAwxB6LXMv6YaSifhXFoPpt6EenMJQRpUv2Gqua+BYWfMA1rREtP7YODmYaTskkw&#10;MQ2f+HyTCOU1p3/A2YRpmJEDWzYxUp0YKjI1lERtyyTuAkxDx0JkkJ8TuzKX0EpfFJv73fjXc53t&#10;L7/4NQDg4j/5DanXr7wDALDLHB9XC3vMSu/6VX41cVHd9M7EpF/xFcZuSsmXCjtvtKkd45bFO8QJ&#10;CGycMtNQ+pD7MrVNEsYh6PuCmKmrJky8pzU/LgdsPPdI0hUAuR37k6N+jvAsIn/uiF0JX7CjZ3as&#10;sazwO4Z8coBFu5pNyo847hhne+qJZkP5XY7xNnneF1uJabi9JfIIMYGEqcSJUIRpyIlQhLkwW7bb&#10;wxHybOK4CSWRkOOY/SCMBGHDoOsZKwhtVh46LnRf6ZvQBvVcZ7GFmAlsEzBbIVQ/Af8+EDBzQuIu&#10;xHgIJdjhuoSScYQYIFJXvh7Hu0DOCc0B3N7QmAmxkaTt/Pvlve99L9DF8JFrM0NFWES8+f4JJ5wA&#10;bOZe7Be5XigeGFIvbpu0ia8nvwW5HXIc30O+Zz/LdTjGBZxARO4R6jeOjdCYCcV4iOXJjKKtAYkD&#10;7kuZE/m+040PRui3bWg+FT/zPSQm+Pjp7sv9Kz5l5p/UJRRrHC/S19znct9Q3Rkhdp/0f4gZFmLZ&#10;zQSpF8euMNpCzMXQWOD5KjTfy/XYB9L2kA84CZIwNbnPQ8xjiXc+V5LpMIQVx7EudWBV2HTzLo/L&#10;6RjUDLlOiNHO9xCWJc8boToIQoxnZmrKuaF5iOM/xK4XFi/HUqi/xB/sC6lDiC3LkNjm8SZ1Zj9K&#10;3HGdZ5q/uxGaDzjG5Xqh59tscd/PVCgUCoVCoVAoFAqFQqFQKBQPS+hLQ4VCoVAoFAqFQqFQKBQK&#10;hULRgQgASpsIpeMdYm5pkaxKsKzNklj9bZGCZp72OvKr3wMALv/qt51th9vMRpxLmp662lczlN7V&#10;JCNdMWBu8ui3vNof91JDz2/1eGpotbTUZaknAExaCnHd2yQ3yjhtjF+ziVKY+Ok2iO9Qq1l/EDtb&#10;FNDsFkcmnargmD2mMmJnfbmOKgcgvRq4xUMHbpx87miI/IenhXt5sjfllmLNiVDuhaHo9lPHLRm3&#10;8XmX33h0xfs/AQAor7ra2XbrNVGxkTZfLVND8964xCc+WH6AkWo9/cvmGgCQWepynvjNXGulpS6z&#10;3tRWdTzztGtJhJJSIpTha28EALz5pOc5myRCaZA8ubTS4YJ84GWXRBWXU0hyK+BkF0JrHh5iKYCR&#10;PLIk5PZ77gQALJljfAEAUWT6Y92Q33Kg3rCU6Jr3gdCj25TcQ7YDSHh7AUvZbgUo6qmVHwNeupu1&#10;SOZg25RaWSeIoi6SZADojw1VvCRJ5oSNtVGST7fsdfKal01kdXNuq+rrcsZvfgMASOZ5yns6aDex&#10;Juq5yJLbJCMV2TErp3Lro4jqkojcvU3SLyvXPZUSoSy//noAQC/FRp+NlwYljemxbmvYawBeqsyS&#10;1sgO1iZJzYetPJkTZNVE+kqJUCpWnlyQPDmz7R0m/x3+wpMAAG/4yL85GwbM2Cpo4pB8G7UqzeS2&#10;WrlN9gIApQ27nKTITorHNntyzBJtryF3tvU3mQ2Lv/HpzznbZXZLjkV1Lwmp2Apmm/yY7hFJCPXH&#10;HCv7HRvxkpBSYtbOCwAw1jZjYJJlDnUrAyK5gdtgnWQWkuyEbdKFLHuXjxnNu+26qXONNqkum+Ye&#10;ozRHNOwTdf6AlUfD98fQJr/pdZ/d1iCnhGXj4vNePz7GbLyvHvHbARxxtNkQ/00f9Ely+h95oPnA&#10;8mT7sXNO7PzXfD8Vsq0Bw50ydeqcGdvUg3cqQjK0LZUnKzplVCJn4+dlSNIqcjHeAF5wfyTfLLEL&#10;yQsFfNx00tyQjI+lbiIl5HrKPBSSWIXkyQy+tiDko5BUVRBKfMAIbsNiwXLTkPws5CPpf/aBtI39&#10;9+53vxvoktiFZMwiW3z605/ubE95ikm8xr6Yrh3sZ0HI3zNB6heSEc7k5xCkXqEYD9WPJY8C7gNJ&#10;qiA+A12b7+F+dwbqPJP0NeTnkORRELoHyxGlvSxHDM0RUn/2gcTJfYn76fqSIffl64UkqKG2h/pL&#10;bNPNR5uD1Jn7UvzGYys0h03X5zPJcKcD9+V0cmyey0JzWEhKO1vpqyAk4WWE5PsC9ovEXahPZ5rv&#10;Q3Eq1wvFQ+gevD3DdAlsZkJoiwqpP4+Z0PMj1B+hsS/XY5v4I9QfnPhKEvaEnqshzPQ8lHbw2JLr&#10;zfSs3VJM7TWFQqFQKBQKhUKhUCgUCoVCsV0jAoAytzS8jkQKAcjLYjqsGdm3spQIZewHvwAAXP8d&#10;v0o9b5VhHi3M/Jvpht3sfXXh38quWGxsh7/tjc5Wf/bJ9gOvBJjr8AvszLKveLP82L5ZTekFq3zs&#10;eOc+9UW4O4AZKv6dt0fNOiRA4HpQWAah2zIehCrcL0j9O/tDfE4dIwdwUhH5TKa1wn6lC/aNmRWl&#10;ZML34Lp/+wwA4M7fneVsi+qmNiklJKmXZqVg7Vz/Zv+mfRYDAE74zEecDbuZjfubiV+1iG3GCE4E&#10;IIyspmUOAUC1YipbGferV6PX3QwAeOPJL3S2fpsIpdb2qwcVps5YZDYjRE5JY4T0VQYClU11mzhk&#10;eKNfGemvmxWvpUuXOtvNy28FAPTU/GpYxSZGmCAGXLVhmXxUzWZhGA5NTqJi61AhpmFq56SIGIkN&#10;68vxEZ/8odcmoenr874fsglLxpp+RT+1jLaM4mBBw6wqC2MTACbsxxY5prSrVmVCK0Kx6d+c6nzs&#10;c0wijxe+5Q3OhiWWaUgJYoaapq8TOw8CQK9NskGkR4eh9evd57k9ltFm7w8Aa++6HQDw39/9T2e7&#10;deVKAEAfrWI115pV+QU0jlZfaZhF6Sa/0le3DMh+SeICYP2o8WlZ9eeWdTsXOwsNR7pHZP0bkS2x&#10;2VOGa95/B7zkmQCAt33yY/44qQMxxiGMMGKY5ZYRGJOtacdKhe6xZq1hHC+i5DeFZf5WmP1qPw7f&#10;eJMznfm1bwEArj73fGcbuuseAMBgD42FZOqKemwfRG3b9wCQ21XlgV4fG4Vt27CdtwCfQKaXjout&#10;L5mlWLfxFNGqvNRFmIkAUNjn2gQxnlsy79IK8vpNZpzNnetZHIN2VX7MfgdiGjZHfQyNlCbWDtzJ&#10;sgEB3HmXYSgnDWLs2u7KKr7f2ra7NhL7etFOZv551JFHOttL3/5WAEBlZ59YRdQGBTGpIrsizM/w&#10;tmUzdmxSbX3Pa7LuM0+dwvydOp12Pszkd1VgTG9LYB8sX74cAPDd737X2XbYYQcAwKmnnupssrLN&#10;K9ghBoFC8XCCMGd4zIRYHMLyYKbIG95gfhdIwgIQK4SZRcJCednLXuZsxx13HNDFZJktG0mhUCgU&#10;ivsD/XWnUCgUCoVCoVAoFAqFQqFQKDqgLw0VCoVCoVAoFAqFQqFQKBQKRQciACgz2SWz+5sum6i2&#10;Yi/58fJkklV+6ycAgOv/68fONm+9oeLPt3I0kBRvdeQFQ7ftaCRET3jnW5wtfYqRq6FOG7FbyY8k&#10;YgHJk13CBwCpTYbB8uQ0JCcKaGRFrcj3KAI65oq9x1RxgmJz4C4Qn/IbbJ/0gawi8+KTJRSp38ZF&#10;tUi2Wmbjc9TLRLIvmkQ91535v842LzUXrLW8/KNn0tRlXb+X0/1zH7Mp/Amf/bizYdleAIBJlifb&#10;zDkpSVptPghMkiywnprjOuXJRiL25pNe4GyNcTMIG5ToQeTJMSXKyGyWgza5z0uWvQPlIw9zSVDE&#10;0sOiafzCG98XVu/czEjwZ6XNA/OtHBfAyruNHDGmjWUrNvlDRANTZG0diQhsgqKCZMyF3ZS2114D&#10;AKy6G+s2moRLALBwgZGe9s/zySlWrzEJbpYsMvJyABi9x0huc5InN2Xsk/9KO8IT2sYhjUwd2iSH&#10;3WH/vQEAH/jO150NexjpZDv2vhq3Xq+mvh0NG+8sn5bNmmskMW6QDNbB1jlv+xhv2ziIaB+HWmLj&#10;+La7nO0nn/wyAOCy35/tbJNWxtxDG+6O2Ws35vr7T1obJxWRcds51Rr/sRS+lpm5c1PN+37vl1l5&#10;8qe89L9atZJcSt4C+/wAJbrJbLywPFmUtk3RvwPIc+PfrOWltH1WLptM+nEJ+/ns737fmX71ne8B&#10;AGJKcJLaxCCgTZvbuRkziU2WA/jEJrwBcsU+fifGfF0qDTOHpFU/ZiI7LjZs8NsG9NhtA+bZREUA&#10;kE+aa7M0t2XH72Tu25bLg5Bk20nDJhmimKzExjZJc2cxYcbg2KTfPH6HnoUAgIVz/Nhfv3o1AKBC&#10;0r3ETszslwnbH6O0ZYPkOMtoIi+kr2nT8le+4x0AgKNe+QpnK8bNmIkX+rpkdn7M7RwF+K1Mcnqu&#10;y3Yj/Dx3QvOOB9fU3wJOpM8TqiTBYts2iNnKk1/9ap+kTjYmV3myYnvClsqTOWnCRz5inmvr1vlk&#10;cZL4IJTs4nWve52znXDCCe6zQqFQKBQPJvTXnUKhUCgUCoVCoVAoFAqFQqHoQAIAp3/49NOnrIJ3&#10;/zf8IjoouUIRlYgQISkye1KEsYuvQlEUWHvl9ShLoCyB3mYLURShQWyeJIpRAhhGhgIlCpQYnlcD&#10;4gh7HPkExEliEpnsvicAoKR00kUUoQSQlyVKSwDIEXUkWwCAWJKUkH3qeiCBjosi858lStuyzs9S&#10;5B76Bva+wfRgFznDeZeNgaAsuzojMpvqdx+axiUQx0Cz5Y6LV96FuK8Pqy+71GSeiCOkZRsFStRg&#10;0qdHUYSKZfWNVlIXz/fOaaDIS+x7/DHGUJbAoE2qENcQI0KMCFEe2bYkpq4lUNoALPLcVduxb9rE&#10;DlpjmF6/O/NnLsarbeOr1CapAIBY/BSVKCPDkM0jOy7ID2VkYtd4V/5n3VF6F45uGsbExAQWzl+A&#10;RqOBRqOBJElRrdewaXQEk60WJlst1Pr6gTRBKypQJjHKJMbQ2Cgm2i0MF21smhzHpslxZAMNlD01&#10;ZD015PUK8noFE5UIzUqMkaKNcRQYR4GxrI2xIsN4kWE0b2M0b2M8a2MszzDeamI8zzCeZ+jvH0Bc&#10;qyGOY5RJgjJJMG/eHNR6GtiwYSNKxCgRo8hyNJstNOpVFFmOIsuxas0qTDYnEWcRJsYmMDE2gcQ6&#10;SbwDAEVs+t6Sly3sOKfgiqytIHbN3evXYt26dXj8k47E6MYhjG4cQt8euwIAJtuTyPMceZ6jUutF&#10;GqfIigxFWaAoC9QiExyFTegBAJV6DdVaDbVGHZVa1bA0bffn42Mo222U7TZGN21Cc3wclUbVdeZk&#10;0UZeFpgYH0Or3UKr3UI8OoFsYgLRyBjKPEeZ57j4j39Fs9nE7TfejFa7jVa7jZ5KFWmlgt7eXlSq&#10;VVSqVUy0JxHFEYqodO1wiXU6Eux0OM7C+o9irVKY6G0mPhbnH7QPAOCwJx/tzkyEqUtxD+srzhpT&#10;CGmebGVk3DU52XJ17mnUkKYJslbTjYR63cQUYktNTxPcecVVGF67Fv/571/DjTf8Ezfe8E+sXnEb&#10;RkdG0ZukKMsSZVmiVkaIowhRbp4HMWIkaYI0SVDa50hkmSRlXqBWqaKSpKgkKfoavahV68iyHGla&#10;QZpWUK33IE0raJWGh10AqPT3IapWMDw5iSJJUCQJynoFWRphsiwxbsfOvcMbMdSaMOMsLjERl4gG&#10;elH0VBH39yDuM6XsqyPqbSDrraJs1FA2athUtjERl1g7Moyh5gSGmhOYnGhiZHIcRVmiVeRoFTnm&#10;L1iIWm8veqq96O2dg97eOWi3mshRIssyTLSamGg1UatWkFYr6OvvR61RR61RR7vIgCTGZKuFdpah&#10;nWWmj8oSSBMkiSllZMZaWqkgjROkcYKyLBEDWD+0CRNj45gYG8dolmHF8uXYZ9meGFm1GiOrVmPO&#10;woWIohioVfz8bMe0USKYGbVdFijLAtUoQYIIiZ0T0fU8Dz7biWXkwBOpFDk7NCS2IcjzLooibNy4&#10;EVEU4corr3Tf91l258EHH+xswq5KkqTjfIXi4QJhE3bHdRRFHUzDzTFsoyhCURRubJxxxhkYGRlB&#10;s9lEu91Gu91GkiSI4xg9PT2oVquoVquo1+toNBp49KMf7ebEnXfeGXmeY2xsDM1mE81mEzVScCgU&#10;CoVC8UAh/JRTKBQKhUKhUCgUCoVCoVAoFNst9KWhQqFQKBQKhUKhUCgUCoVCoeiAEeqIpmvKN1bF&#10;IwgkQsntxv5Jy2+SvvGbPwIA3PjDnznb4iGzMflcK68EgMR+vCfymwSv2sUkWjjm/e90NjzpeABA&#10;WfMJJoywE2hT8ofcCo+5yondhNwLm4FqqG0CViDYz7xJOn8WSCIUFeXcN5QBn3YoHZ3RvuMOxqQ3&#10;jbjD/IF9pUkOEG/0yT3wf38HAFz2qU86U6Nl45TiqmfCXHBd3UfRdcvMpv8nf8mfi733AwDkFb9J&#10;f9SUivkKFjbpQ5M2/ZdEKIlNMABKhPJGSoTSaxOh1CkRSuoij+LUbiHASYHE1gnjI8qNgjGbeGPp&#10;YpPsBQAmmsZ/TZtoAgBa9nOLkk5kVha6aNnuzrbDI43cdJe9TKIYAHjEIx4BANhx6VJny+w9Vtx4&#10;s7NdftElxnb9Dc627g6TWOXOO291tr0X7QIAaFDSBEnCMLffzxuJ9XNrzM9XPalJgMGJUCbtdVie&#10;LIlQnBwcQFqaRABtuu9GG5THv/yFzvaKT/wbAKDs8THUjo3kdmjMJ5NY1DvHfKCuarXMHMsJYjKb&#10;MKfS59tW2uQ9UY9P9NCymYIqVGeXd8omxwCAH7/pPQCA8375W2frLU2/9lZ9AqA1I0YyH1V9nyeu&#10;SRxf5vsOebz4jw6r20QoQ5QIZa+Xb91EKFIH+Q4AotJcp0Iy5sg+BvO1a5zt+1/6KgDgF//lE0Ls&#10;YvsoHfEx1Boy80ofJesamGsS8GwaGXG20bbptwU2SQ8ATNrrjIz7xCr1OeY5ONT080Fq5aFrhn28&#10;7Lirkb3PW+iv95jHHAIAONCOMQDYTySlO/kx7Qb9vXc702VXGznqP6+5ztluv8aMx39edpWztUZN&#10;0paBuo+/1M5JPT4gkNrkM6PDJtkQAMwfMMlJ1g2vdbaGfbb3z/MJXdaPmYQvE5SUqtf6pej1fh62&#10;ssBHH3WUs73j378EAMhGva/SRcZHGU12myaN73vrNGfbf3kbE/nc8VyiZ4RDRzIgwb9GIhTGrbea&#10;ufW///u/nW3xYpM8ihOhVG1yppS2jumWcSoU/8rYnDwZdrsJgXzPx8m5nPjq7W9/OwBgfNwnvpJE&#10;KJI4BSR3PuWUU5ztqU99asd3CoVCoVA8WNAnj0KhUCgUCoVCoVAoFAqFQqHoQAQAZZnb9fPAO0Re&#10;OJfPvJqeWBZA07MuNnzzhwCAG3/0c2dbstGsqs1lpojd1P6e2LMp1uxmmAbHvP9dzoajjgMAFBXP&#10;eJF1u4zYZKUw/milLxZ2CzEE6tLMEJuNYS9TUntDTMNEmYb3C8I07PCfizWyCdOQIWQp+mqD/Vw6&#10;GiLQV5oYqw151g/+cB4A4BJmGjbN9wOUcGHOhOnfdXWbjIGZhl/8hLNhn/0BAGWF2F+TEkRUQRuA&#10;E1mAaWgZZAAwev1UpmHPhGlTjZiGiTiJ4rSwnzsTA02NXZNOqBO9lvUzMeHH9PpRw6Sau2iRs929&#10;fh0AYMe9TKIiADjw0McCAI486RnOtuiR+wIAKpYlBAB9fYaFRTQ1QJhgI34FfnK9YShNbjSsIwD4&#10;8bcN++Xy8wxTFADWrbwDALDnzjs6G8ZN/ceHPbt0R1v/cWJrwbKhciJcNy17LeOQy81/8PySFKb+&#10;wrAEgHKOYS21F/r2fvvs35sPg73ONmZjLMs84683Npuap8SUk+4tbD0BoDVimAn1Ac+QyiwrLRcK&#10;N4D1E6ad/cSASzcZvzQohr78RjPf/uO3f3S2uTb5yECPr3MrMedUG34sjI2Lfzm+TP3vC9NwH8s0&#10;/H8zMQ0TyzRkpus0TEPuSmHT1ujBULGs9PN+9Utn+55lGk7cY1irALDYMlNL2wcAMLnBxGldErYA&#10;mDfPMOqYQTg8YT7PGTTfAUBr3MwDY8RGSQfM+BijSlfmmXiqDvq4OvppTwMAPP7oI51t592XmQ/9&#10;PjYgTDBSBDiH9Pg6ozD+zYaNfwCgWG3692xioV54zrkAgFW33+5sI/ea+WBBn6/fYMPUYdWd/rjF&#10;8wzjb9NGzz5sWOZgT5+PtbVD5nrjxLbsn2uuHff64zbYPs/p3G/8wMwRg7sbJiYAYIHxeU50QWFJ&#10;8yyYOkaxh2Maks3Fe8cUam0dB9Ictw0ixKRasWIFAOC//uu/nG2RnTuZaShJGCoVz25WKB5OCI0P&#10;wUxMQwE/49/0pjcBACYn/bwmrEMeR/W6ec686EUvcrajjzbJwZjZq1AoFArFgwH+XaxQKBQKhUKh&#10;UCgUCoVCoVAoFPrSUKFQKBQKhUKhUCgUCoVCoVB0IgKAzMqT+Q1iJHJKVpzJZ9aXiTx50kst137z&#10;e0CXPHmHDUaWNY82o4eV9K2OvWRq3W5GQnTUaWZjfgDAE44BABS0IX/bSvtavDN5ZKn9JBWMC9MO&#10;lie7ZAlTlZmdkMuQ7FOktJ1CPJUn3x/MVp5cBuTJkVUrlrRrvYjeCkjGB6C3NPHZIOkrfmIko5d+&#10;/evO1GgbWV5f058r8uT1DSPFAoDr9zRSrRO/QPLkvUzCj6LqZXLluI0/SmJR2stMciKUimloPEt5&#10;cjXzERhLIHOcBoPR+pniXs5lW2YloL028QIArBszfhnJvcymHDDtfP4pr3C2Y55xAgBg7n4+6QkW&#10;GElhizpTZNElyXYqthMj3uRb1KgkFx+59kYAwI2XX+FsX/iIkbKWw14KurdNsnLn8lucrRGbvpzT&#10;8HJduRsnPWla2WJGjomKqbLFODO2FiVCiQdNooy1iZfSnnnh38wHkixvtElvenutVBuACEVzkg6X&#10;dj5L6R5o2e+pMqUkZqh4Y8v2ecqTnfVRQllyfvDODwEA/nnOBc6GUTMvt6zMGwDGChOzTZvQAwAG&#10;euy8zNtW2OcHJ+IReTKpp1GdrTxZkgvRRvGzlSfLGXnHeLPn0nMLNjY+/rrXOdMlZ/0ZALAw9RLe&#10;YoORfC/mfrPx2bQJQsD9VqXENCL/pedgxUrHS5tUAgBWj5ltEoZlggOwzyEmmclzXuXH22HHGLla&#10;ZKW3AACROddIMmrrUtCWCDJHJFUvdZOuKUkqHRe2fzf6rR3uvPJqAMBZv/q1s/3uf83zPtvkjztw&#10;DzMPZGPeL9moib+Uxnlq69fK/LxbFGZuqPX4sVrYeL532G9XUPab8ZY1/O+DY096FgDgNf92mrPB&#10;SqDbNGbihtmKYXjSzxu9dTOvdfwesv922vhXgEBsHbMEfd72EJJfrly5EuiSJy9caLbk4MQMIk+W&#10;hCgKxcMNIkEOJR9hebJgpuPkc0jGnCT+d+KGDSbp2ODgIB1hMGq31wCAPvqdplAoFArFA4WpTzeF&#10;QqFQKBQKhUKhUCgUCoVCsV0jAYAPnf6h04ESMTOBhIYQZOOxsTSUhXZmzCUwec0NiJIEq6+7AWUc&#10;oYwj9I01UQKol6UcZr6LgJHIpDMpAYwP1ICyxG5HHAaUhSm77WnW9YmtxUkLIlvKyDOVoigyxbXD&#10;H18hJuIUhNrLbCOU7n6+sOcUW4rI/s9QX1xvypd04FQvR/b/isiFHyZgYqxA4Wxx3kJRlqgVpWHd&#10;xBGaf7sA+cQ41txwPaLIXL4R50iSGAkxDetZBUCEVr2OOE4QxwnWLxxAHCfY+ylPNglaohiYOwiU&#10;QB4lKMsSZVkiyUyakig2MRLBjLoIQFaUrr3/v73zjrfsKuv+b5dT7rllWqZlUkgvkEYSQocgvSgd&#10;pIj0oDSpIqKoqICgSHlVUEFfpUdeKSIdpUMoIT0hfZLMTKbcetpu7x9rPWv99rlr7p1kbpJJ5vnm&#10;8zCHdc7Ze+3Vzrln/37rSe3QjjKvvBveau40f+mTn3VlDaswjOy0q2y9zWEq13ylvW6jhjGtIE/H&#10;/mVIqvr/jwDM9GYwzAdYu249kkaKpJECrSZaY21cP70DvWKIXjHEY576VBx57DF40nN/E0edcDyO&#10;OuF4rDnrNLS3bMJCv4usKpFVJYrxMeQAhoiRI7JRmrKiQIYKGSrkeYVhWSKJgLKqUFa0JhWlmcNV&#10;hdbqVWitW4MtmzZjy9FHY8vRR+O6a6/Gofc6EtddfQ2KOEIRR2ilKQZFjrgEGs0WGs0WorxAFEWY&#10;nJhEkjaQpA3kuV1/Yt8IhR1rVWzXkUjGp+1DS2SVzAVcM2MuG2AwGGBi03q02220223c/1GPQHdh&#10;AY2pcRR5jiLPEbdaSNMUaWzHiO0bAChJiZY0YsQja1YUmTG8MD+HLBuaKApkeY4hcmSFiSo186Db&#10;XcAgG2KQDdFJW4iTBNgzY1RpwyG+8dn/RLfbxS3XXIfBcIjBcIju9Ax6/T6G/QGGWYZhlmF8zSQa&#10;zSbSNEGz2USz2URkFY68Nsr/suI1qkxv8nhLS1M2SCNXtu40o9g955FGRQcAiSQYoXUc8nlAbeM+&#10;FxLz2VJFwGDQQ1HkKLMcZVGiLEo0RWkYRUAcA3GM4Q03opidxUc/8EHs2r4du7ZvRzk7j6QCkn5m&#10;3p/laOQFYgDtKEFVlqjKEu1mE3EcI67MJvVpmiIbZkBZIU0bbo1rt9topg1kRYkoihFFMfpVhaws&#10;MYwTZFWFrKowPRggqyocddqpWLtxI9Zu3Ij7P/bR2HL00XjsC56Lw088AYefeAKiNZOIJjq4acfN&#10;mOvOY647j/G1a1E1U2QR3FwYlgWyqsKwMvrrDEAWmX8LwJ23jBMUiJAmKSIbWOgBRY6o3QRaKdBK&#10;MdXpYGr9OoxPjuPI447Bkccdg/m5ORx21L2w49btSDttpJ02hsMh5gd9zM7MYL7fw3y/hyiqkFcl&#10;xpptsy7GsemfqkI2GLo+6nTG0EhTdNptNNMUzTRFWRSIEaEsKzSTFM0kRRQ3kFYRojQxfVUBu3bv&#10;xi033oj73e9sLOzajYVduzF+yDqgLJE0EyRRhCQy74lgrj2OY8RxjNQmZ6rN85F/DYu/LPhRXC89&#10;kAkpDaenjZLz5z//uSvrdIwq84wzznBlkpCBFVKKck8iND9Gn2NCr3N/j0SRUxoWRYGyLGvBCU7i&#10;OEaz2ayVFUVhvlcmifuc0bmnKIqi3Bmo0lBRFEVRFEVRFEVRFEVRlBr6o6GiKIqiKIqiKIqiKIqi&#10;KDUiABhUWQUACf2GmFjbndtFHntx2UR2Y/WB32B9zyfMhugXfuzjruzQm43dZc2QEinYHfG3w2+S&#10;vmuz2Vz+4W96nSvDY83G+BVtRj+w9r2cfvasrIWNNyKurD8uNrleAACd1D6/2FlQL3OeJNrs2D6u&#10;v8zbB5T9gBtVkjrQmJNEKLz1dGL/T0Hj4FY7aCNKhNIYmM351+b+gLe+470AgBu//N+ubFVkxme1&#10;xyQ7AIC1mdloenrSJzi5/MTNAIDHv/NPXRnudSQAIEuMjQsAkoEZG3GDEqFYZ+Qg8/VrNs3FhxKh&#10;vOIpPhHKWM/Ur2mTlaBmh1k8TjkBkLQVT+MkYK9pNM3m9l3pAwB7MpMYYUfmk2J85PxPAwC2nHZv&#10;V4bNhwAASrL09+28NKZOg7QGJxOIbV2adpsBgHYGGNJCJMlYKDHOLz//RQDAP/71X7uym2zClA1j&#10;vt/Gc3tASvSQ2PWgonk+tGsIjyv5P1wU26wKOVlkb+6asXbsQ85xZc958+8BAE586P1cWTphEjjM&#10;2qQXANCGGRxjklwEwMDamXJKGjNuEw+UNIZim3CjV/i1OLLWJZcsB0BTLvOmba7sva98MwDg5l9c&#10;4sr61h6fDXxbrd5oNmWft9cIAE07TmIaL6Xtm/rosttHUKFLhNL27Xf8fiRCyeznQiRrPOBqkff9&#10;2JX5E/f8tX3p458EAHzgT9/hyja1zNiJuj5RxoYxk8xmZvt2V9a2VunJjh9rfZtkhZPBtG0CngWb&#10;EAUA8pbp6+19/zk4ucWsL2/763e7sqMecJZ5MOU3vt8+sxMAML7GJ0IpApvzN6zl1hjhDX7V8OOq&#10;qEy9UuqjlssQxIuxbV+y0f/4k+Zz/x/e4+dgf6f53F9t1xQAyGfNJv5t+pwue6ZvYhoc4zZBzIJN&#10;wgSaA2s2bXRl00MzB3ZS/64+0iRBetqLf9uVPeplLzYPxnyCmOnZWQDAxJp1rmxx6/n1iomDr1xM&#10;dIDfmw0lerjuuusAAP/4j//oyg45xKztnAil3TZjVxOhKPdUQvNj9DnAW5X31S6c0Wf30H4fGR/n&#10;zw/zXVCSDYHOEaqLoiiKotyR6CePoiiKoiiKoiiKoiiKoig1YgCo7H/mHruNapFMxBNRIF4UZTNB&#10;2UwwM+i6iFsNxC1/hx9WNZDnOVpx6iIaDBANBsD8go/eEOgNUWW5i2ajgWajgUaaupAEA0wjjtCI&#10;I+RV6UI2yK9fx21jP956t0eSfKx0SKKLvYX/j4anfVArK0ugLNFA4iLKS0R5CWRDFztuvhk7br4Z&#10;WbfrY2EB2cICWknqojvoozvoozE+7mK+28V8t2tUThLNNtBsI04bPsYSxGOJkapIrAAyhjnRBBPb&#10;BCfLwgeyUSJGiRi9wcBFs9NBs9PBqWed6WL94Vuw/vAtwNS4D9sWWRK5iG2qoBRwIU3RQOyiiQRN&#10;JIhKI5SMaDlCGvuwiWyQ+Dj+tFNNnOqjajZQNRtIWk0Xw6rAsCr8MeLIJV0pOGCiNj4tUeUjjWKk&#10;UYyEYvXUKqyeWoUd27a7aCQJGkmCVmfcRVEWKMoCzbThYqzTxlinjSIvXaRJjDSJ0Wo1Xchgj5PE&#10;hdtMPUld+BkTIElcdDoddDodLHS7LlwSq6lJF/KcJI1gxQO3i4y/0Dopz/HzTJIkSBKfTKi2NkjG&#10;Ikpgwsjr+bzyySSfGc1GA8VgiGIwBLLCxcU/+Rku/snPMJ40XHTSJjppEy0kLgYLXQwWupjsjLto&#10;tdpotdoYFoWLOG0iTptIKIZ5gWFeoIhiF92oRDcqkbebLn79uc/Erz/3mTjqvqe5KBOgTIBhMXSx&#10;au0GrFq7AcMKLuKkhThpIaWIkSBGYmeiCVPi510TCTpoooMmGlHiYqbbw0y3B6SJj7IwQSvvmQ99&#10;MM586IPx8Mc91kVzahzNqXHsWZhzUaYxyjRGUZUukmYDSbPhNvdP0xRZliHLMrSaTRfjnTbGO230&#10;5uZcxMMh4uEQa8bGXUzfsgPTt+zANZde4QIzsyZoXZH5m+V9FzJelifw3WcvSsUDGZnHnJBB5hHP&#10;86IoULDSl+Yqv1dR7kmMfs4xPD9kLuwrjUbDxfj4eE1lCKvibbfbtSQqS9VFURRFUe5I9NNHURRF&#10;URRFURRFURRFUZQa+qOhoiiKoiiKoiiKoiiKoig1aj8astEmaE8etfRGVEhvTqcmkU5Nomg1XYiF&#10;LqVoJimaSYoyy110qgSdKgFmF3zEKRCniKPYRZUXqPLCbMRuI0GEBFHd9movI2SnCxLy0yl3AW4k&#10;LiJG5cKVkeWxGSdoxknNDjvWSDHWSIG89DHMgWGORgkXY3GCsThBE3DRmRhHZ2Icg6J0sXrDBqze&#10;sAFoNHxEMRDFyCq4CM6jFYCtoOK1q83f4Ov2DjuU87JAXhZIW20XSFMgTfGAhzzURXPDBjQ3bAA6&#10;4y6qKDKBxIVMpwZFszKRlj6iwgTbB0OIhZgvuDU1gdbUBA479igXUTNF1EyRoXSBKgYqbyViO9Fy&#10;lu99xVl0qT9cH1CM9hXgnwvZog9U3NwLXG/NirzEOAy9bl/H7nJk2QBZNqitG2KJn7l1p4uFXdNY&#10;2DWNcqHvIh4WiIcFGlXiIil9UiFhpGtRAShjEzyu3NCOfAzTBMM0wZYTj3Vx6v3Pwan3PwfotFzE&#10;ExOIJyZQNRouCpurTKzkFSXkYWQO8i4JSWUiLmMXkQ0uG5+cwPjkBKoodrEw6GNh0AcaqYtkfBzJ&#10;+Dge8bjHuVizaRPWbNqEfp65KKLIBlzwii4RQsaD1D2pgIlGGxONNpI8d1H2Byj7A1x56SUuprdu&#10;xfTWrUC/52Ki3cJEu+VsyiklVwqtp8txW1+vKIqiKIqiKAc6+v1WURRFURRFURRFURRFUZQaMQBE&#10;KBGhrOskqtLE6KuNUMeFV+b5Deo769ehs34dovG2izKJUCZ1FUQzTdBME8RZ5mICMSYQY/amHS7c&#10;ia2SC1HsE1uQ0tApCWnj/KICigpIktjFEiKmxUrK0bAsp4hQ9p0KkQlWern2XkbvYTuBVUlNxGgi&#10;rimL2nGKdpzWEuwUNppZ4WKiijBRRUiKykW7M4Z2Z6yW2GfTEUdg0xFHjCgNTZ2zsnBRVkB5uweJ&#10;HanLSK68uquk2OvLaxSxCVY+9fIhevnQzdkyiTAsCwzLAmfd/xwXGOuYoLnfz3P089wpoAoAjSpC&#10;o4rqqkJJdMIvZIWhhEwyGhOSPIGHRrRqAtGqCdz79FNdSNKG0Cb9IeUxt4Ebi4F5HlLFcVkSRUii&#10;yHT8EiEpKXij89A5lhj9Kw5PvdFrjCp6frR8H8aawO+Rc6wU0n+MS+AgiVPi2M3ZrVdf7WJ6+3ZM&#10;b9+OapC5SIsKaVGhhdiF7w8/ADmxiQ+vpHOKOqvU49flaYo8TXH2gx/s4uizz8LRZ5810ljmdJLM&#10;Z1gVyGCigdSF9BErrRuVCVbouTkWmoP0IR/FDURxA/ODnosqiVElcX3AdNpAp40tZ57h4t6nnoJ7&#10;n3oK4rGmi9E2KSK/Du0r3CwpKhNV6SIpCiRFgeuv+pWLG6+/ATdefwPQH/hoNoFmE1VRupDL2Ve4&#10;CTjRjMTdkdH1iAmpoENrmKIoiqIoinLP4O75jVZRFEVRFEVRFEVRFEVRlDsM/dFQURRFURRFURRF&#10;URRFUZQatR8N2WYTQix77GZii6BEY+0qNNauQrp6ykU/L9DPC2RZ5kISooh9sVFFGC9jjJcx9tyw&#10;1QXK0gSdxJl/yOKWxgnS2Cc2AIAiy1FkOTsoHWE77NKMWhWVlWTpjgjayu3L6zbJ3ERJkRUmbt3l&#10;opzvoZzvoZEVLtJhhnSYIeoPXAzLCsOywtxw6GLjEYdj4xGHA83UhZihQzZXctGHx5Dz+y8mZOfk&#10;WOo5DoEttxKLrZUxyjhZFGvXb3CBLAOyDEWv7yJJm0jSJlffM3rSvcUyVImJ2pusFfmo4451IXY5&#10;TrTkrJncISsA95Gz6nFZVSHaS1ITsTMntDiFLIC1vlyirXgWSfASvai9q6Vm3b4TGqehsuWQ168U&#10;aZoiTdNF14wKuOqyK1zM757G/O5ptOPEhd/qwBtOQ7h5bm22e40RO24RA3li4v4Pf4gLjLWAsRYG&#10;eeZC1pfhcOhC6sRWZEl0wn3u2nSZsRNCXj6sKhfjE1MYn5jCcL7rAklsoixcPPBhD8EDH/YQrN98&#10;qAv+3B3dBoDXzpDV3OP3MOh1F9DrLmAsTV20Ww20Ww2U+dDF9pu2YvtNW4FG4kO2MSkzF3v5pAFG&#10;23QF5syBCtuNJWoJ5tSerCiKoiiKctAQ/pVCURRFURRFURRFURRFUZSDltj8TwmfHsTGqCqhAjKY&#10;GFKI+qG2yfzkODA5jnVbNrnoZ0P0M6+QGA6HiIsKcVFhLGm4aGUlWlmJ6a3bXGDHThOsDkpSIEnR&#10;QOyiGZtgRY4kQGDVzf4w0kpmz/jbJtxQSJlTsSrv9rRl4A1VXqDKCyRZ6QILPWChh4XrbnARdfuI&#10;un1MInWR9nKkvRxRVriYW1jA3MICykbiYu2mDVi7aYPbSB/NJjJEyBCNqPOAMq4P3VElzd7UNEFl&#10;lssg4klKG5TkYKmxPnruciQpgaj2oiR2sXrtGqxeuwZVHLlAkgBJgjzPXcT2vwiJizKqUNZld4ul&#10;cMsEj5e41UDcaiArcxfIMyDPkK5e7UKUL6I2LrLcKceqYe5if5AqsgKJUyBIOGUOxaiSh1U6ITVP&#10;EJo0TtFH572t8No5qhAcVQ6OPr+v7E/9gvBYCdBMG2imjfoCM8yAYYYrL73MxWC+i8F8F+ONlgv5&#10;jKqy3IXAnwGLlISRV+/mHLFE5CJqxIgaMU44+SQXWJgHFuadSjJNU2R5hizPaqpHSc5SVaWLwPQJ&#10;N8/okzSQeb5JspWJ9oQLIW01XTjy3MVJp5+Ok04/HRs2bnSxSGUYUGZXI58HgWXeMej3MOj30G61&#10;XDSTFM0kxVir7WLr1q3YunUrkDZ8WBpJ6kLGpiSIi1AuPV5HKzka9zD2eW1SFEVRFEVR7hHs9Xuw&#10;oiiKoiiKoiiKoiiKoigHJ/qjoaIoiqIoiqIoiqIoiqIoNWLszboUsNZIESdCEctyzXPWbgDtBo44&#10;/lgXSbOBpNmo2dry4RD5cIhO2nSRDHIkgxzD6TkXgyt/hcGVvwLmFnzEiQlCjptEsQtnq9vbdQqj&#10;Ni2KUbeRmnLuGJaz6wo8hhZ1TAWkVWQi8tGbnkZvehrXX3W1Cxlrk3HThSRCacepi0E2xCAb4pBN&#10;m1001q9HY/36WiIUZ1eMIhdLD7rbT8g6F7KM8lAOWgADkZcF8rJAP89ddCYn0JmcQJ6XLsSWnSSJ&#10;CzkXW5ala8SqXRrvnwleN7wvkMJcUBGVLmRLhByljzJDXmY+21EUoREnaMRJzVraiIBGhJr9XE4V&#10;skbeHoJ23bIyESBkT67ZmEebhN9MhJ4bfd/o80KwzreRmm3ZnitkbQ5Rm9NLsdyFLAktEsM+MOzj&#10;+qt/5aIYZiiGGdpJw4WMG7a4Sz15vLi5T2M8lPSkbl82sXHzJmzcvAlYNeEiywbIsgGSTseFGfUV&#10;Oq22C2mKPMtcyBYF3PaO0cEQ1edeFZeo4hJ5DBe9/hC9/pAOAkzPzWN6bh5xs+0CWW5ictLHxBQw&#10;MYWxsTEXfp1cvCaNbpswGvI6Jo0SpFHiEsCYHEkFUBWIysrF9m23YPu2W4Dh0Ec2ALIB0kbqYilq&#10;w29fF4l9fd0BxOi2CdEyiVAURblnMDrH9zcURVGUewaqNFQURVEURVEURVEURVEUpUYs/xOjLsQI&#10;3R0XdWEwCQjfgk9jII1x2H1OdjG5agqTq6bQarVdZL0Bst7AJSdoIgZ6Q6A3RJJXLi7/5cW4/JcX&#10;Y2F62oU7sSh4ysqJc0bvkNcUPLcBdwqK0ef0Ptr+MzrkKixWv42qSxyBTmpEMRpRjBSRiz237sKe&#10;W3fh6ssuc5F3u8i7XbSjyEU8yBEP8lpynrTRQtpo4V4nHOsCq1eZSJsuhsgxhFfW3abruI2EFFw1&#10;AdG+qLbgkzWw8qmMI5RxhN5g4CIvCuRFgaIsXYiiL221XHTnu+jOd2vqwxxADmCI0kUZVyhrlR+R&#10;RtkQ1Ra3aYkKJSrEabIoRGGEqsBYs4mxZrOW9KQdpWhHqRsjjei23zdZThW3r2tOJP/tzzrFDbMC&#10;hLqDx5XrmoAw9PawVDuuHHZhKAofts327NrtQhR6aZK4qIoSVVEijWIXIRYpDrFYUVgEFHNVBJx6&#10;xuk49YzTgcHARWNqCo2pqZritCwKlEWBZpS4EPa1fhxSpyz2MYhMZBSIIxNEHMeI45FzicqXqUqg&#10;KjG1ZrULV4fA8r3Pw1kSQkUlxsZaGBtrYTgYuJBxOhj2XBRFgaIogF7Ph2SnWin2qfIHJqPfmW7X&#10;eqQoiqIoiqLc4wj/haEoiqIoiqIoiqIoiqIoykGL/mioKIqiKIqiKIqiKIqiKEqNGAAixIhqhrN4&#10;xOtowtmYiRwxcsQoKJA0TBxxlItk7Toka9ehHB9z0aty9KocUVS6qLIuqqyLiWjoYvqaX2H6ml8h&#10;3r3LBfKhjdyFbHieIHLRiBITgAvZLD1kMzTGRxPyH1umpK0Siv2x5x34sOFuqdhXQq1ljO8Rh7jP&#10;ishFaqPmsePd721EyE3kAxfxjh2Id+xA95rrXGC+C8x3EVexi35mozXhYn7NKsyvWYXOMce6wMQq&#10;E3HqIioKREWBFKULoUx8SNUZ1yo1f56dcXS9URUjqkbmaoCQBVDgxAIhOp0OOp0OohgusixDlmUu&#10;/1CcAChLE2nqotdfQK+/MGKXXDxGnB2RutJDi4570l+vzMuU/osbTcSNZu3iGo0GGo0Gyip3ESWw&#10;EfmoShu0Jixe/hCjRDxyHXFVIq7K0Y5bhNSZ7aZukDOh6bH3w/oOiuLgy/w65ddEX9XYhVhVOQGG&#10;JO/gK5P2SUofzs5MvRRqxxCL+z5ctvRBfCxK/AG4xDk17JYCWVa4kPHaiFMXcloZS41Go34ci9SZ&#10;k55IUpE6buS7OPGkk3DiSSeh11twIfNp2J13MRgMMBgMauvusD/AsD9Au9FwsWjbgtFBMQKv4lIr&#10;LhtvtjHebKM36LuYGu9garyD+dkZF+iMmRgOfNhkSZu3HOpCkLUsqmJnDecygdcIGafSpxViNJtt&#10;NJtt9HsDF2naRJo2kWeli8nOBCY7Ey7hTTHM/IgtKhd+vtN4XmL41Qi9MFR2AHFbExZokgNFURRF&#10;UZSDi/AvDoqiKIqiKIqiKIqiKIqiHLSYHw3Lhg2SQ43eYo+AFItjaKOPhothNIZhNAZELRcbzzoL&#10;G886CxctTLtobVqN1qbVmC9mXWTlLmTlLoyV0y6aN12D5k3XYPqCn7hA3jdBm8fnfRNJBBftNEY7&#10;jYGF0odkZihzHxgAGNhUFhLmP685LBEXMeIiRpRFLoISnwMJlgrtS9R0JosjiqolgjZRD4YZSy4J&#10;BCJU6KNCHymGLpykpAsfdrDRHvhYiE30Ex9xNEAcDWh0DjH7w+9j9offx736AxcbW2PY2BpDXqUu&#10;+q3V6LdWY3tnjYuLJ8Zx8cQ4hqfe2wXWbTSxULjoZEAnAyaRuMirEnlVIkrhQhIKVVHpIqoiRFVk&#10;sn64MIq5qkpcQIIUjpLMJKcYTbzAyRc410iEEhFKp/RJKiDr9ZH1+hhLmy5EHZfGiYtQ4oOJ1asw&#10;sXoVCpQujDbXJ6VJSfVWU0MFJGZe7SMa3wgN+x+PA9cuon4sS3T7PXT7PbRXTbqYGfYwM+yhSCIX&#10;co5GWbpIKhukqJNgBZJQuw5bqaLIXJRlibIs6R1esZOVmQuZY0kSuaB3+LDzqD5cYpQR1y5GUplA&#10;mVLYNZ7kucMkxjCJMUgpkgiDJKqp52SM1NvKlnMbBRR/Qm01sWOzptCjsRoYEksSEnVliJEhRpkk&#10;LmQ893tDF1NTU5iamqolznEJRyjhllBG5aLgOe3WSwoZV1w2KIcYlEOMHbLWhSTzaU5NuJicmsLk&#10;1BQKVC7Gmi2MNVv18SfJPXIfUV4hyiu/+BRAhAoRKqegjVG69ktQUphR0k4SF0JjrOkCaWUiKnyM&#10;N4HxJvrDgQupJ685aWmiQZGUMZKyPiCKKEERJcgpsjJCVkZIG2MuhjkwzIGxsQkXs7PzmJ2dRxw1&#10;XaDZNsELtMWvOHu5t0rfjSS4//04OLCRz2tWEEqiG/48Hw6HGA6HtTJJdiXr2+gap9xzyfPchfS9&#10;jJHhcOgTDwXew+NlYWEBCwsLtdcJfLwQ4oCYm5tzIecVZTYHI3WRY2RZ5p7rdrsuQuOar11CztHv&#10;912E6PV66PV6i96f53ntdaF2kffKNY62ryDP7e3Y+8Jyc3+p2J/zKncsssbzGJK+2texy4Tmx8zM&#10;DGZmZmpzS447OzvrIoS8N/SZwnN5enoa09PTtbLR12MvdQ4h7TI/P+9iX5H24zaV+cvHC9VPUe5O&#10;7OXbsKIoiqIoiqIoiqIoiqIoByv6o6GiKIqiKIqiKIqiKIqiKDXMj4ayIT4b75zlxnsAXQKRgA3M&#10;G5xiNNvjaLbHgVVrXXSOuRc6x9wL48ce6WI3htiNIaLxxMXYZBNjk02gN+siu+5qZNddjf4VV7jA&#10;9KwJ2Xy9M4Z+dwH97gJ27ZlzIURJ7MLbcNmTK1YyY9mKas/5dnGOzDjyYV/G9p79ibsM5/Xk4HYY&#10;jcUs/ayHz5AVA2TFABVyFygKE6PVKYEi9zGsTHgzbIFobgbR3Azws5+66F18GXoXX4Y1swsumoMM&#10;zUGGXpa7aG05FK0th+LGsnIxdvJJGDv5JAzXH+ICcdMEmfWTMjFRFS7KMjdRS6xj/qtdlGs4b8WT&#10;5Cxh/CwctXLuzc4ZSoowalOO4BOC1JG6Es4T6deIUIKVgItv0foBLD1weHVy7+ekCe7ifXKP0Tap&#10;yAbLllKBLZ5is617oAUekPLm0OsY+3o6iasXX7q9uOXsjc7WS+Hani7Y2d75JG695+MZa3MtEYo7&#10;rm8rtraPxnKM9sWiatlwrcvXFBowgfESGrvuuHy8JDVB63ielza8tUrsl1FVuNhXpC6SLCeuSj+G&#10;aazt2bMHe/bsqb036/WQ9Xq1xhJrS1VULqSeVVm5cNZ/sovJBxc3JVv+JULPiZ+5KjIXbruONHFR&#10;VSWqqsRCv+tCFuqFXs/FaPvwfGPLcghpDhmvZRRjkOUYZDmKonJRlUBVAnGUupCEKLV2kQNSQrXQ&#10;/AgxOm73UuW7Ja59FGUvpGnqYtSeGkWRs7gzsobx68bHxzE+Ph58Hdv9xObItkVJTjU5OelC1uxW&#10;q7UoGKlfyJ7M7xFbJZ+Xr11i9FytVsvZJtmiODY2hrGxMVfPJEmCVt5ms4lms1krk+vl94pNk69D&#10;nuP6CWz5Fiso27vFOsrXK/DfKXIMOT/XgeunHFjIvOM+kjEiY2503AmhZHAyrtnaLMflBHLtdhvt&#10;dtttAzM1NeWOwZblVatWYdWqVc7eyyFzNo5jrF69GqtXrw7Obx67cj38vU7GOpfJ67ldZKxzHeT7&#10;Gs/p0LiXdW1iYsKFnEOOMfq9T1EOdJb/ZqwoiqIoiqIoiqIoiqIoykFFBABVEZC3VfbuEt1sruxd&#10;Q96SWB7z/aSxzJRGQzrshRcBAK7/139xRTd87b8BAEc1/etWwygRdu+ZcWW9yUMBAMW9jndlJ7/w&#10;uebBEx7nygpb2T1UmzWrJgAAw66/izfWsnfdIrqzFxsFCetIchFi0vFkU3S+XlHZGHXi/rPid/j3&#10;tVpO1cTqpsVvLgPDRZQZVUS/Q9uymvLMvpWFHDm6gN18X2gN7Z1nfrN9yOMvsx0xHlHpLdcBAHb8&#10;+ydd0dZ//SwAYPOcf91YZg44M/C93jn+OADAN3dtc2Wnv/5VAIDjHvNIVxZv2mQelP7uNBpmXJWp&#10;r/NCaY9Nd3pTO4bKzG82PB7ZO3sLvqx/ya8AAC992rNc2UTPjNk2JWSIKhnHo2q4kbYPUNnn+XW5&#10;TQYwSHwnTR5mrvfP/+5Drmzi1JPNg46/tjm7bkSxL5N7lvU5Y05YU4VJJbjOtgpST9AcTQp/vZFs&#10;CL7Hb678/Ac8CADQnPaK49W2u1q0gbgcO4/98TK71vF5k8JcAaug0sJcZ07judsyd2K7q8dc2Wv/&#10;5i8BAKc9zo+hsmle18/9GOqkprXKoS+LG+YOqlGnGirbSCHdGy8fUteaYFGGy623uqK/ecvbAAAX&#10;fOtbrqw5b8biqpgSX9i50uAzy2cFjb/CrgM8roposepA2m9P27/wxBc+GQDwO+8wdQKAsaZZxzkR&#10;CRI7sugcWW7qFTf8ueRyG6Vf7+M95nPm6Wc+wJWttmtDMuPHy2Gr1gIAugv+86iwyWmGCY0Xe7qM&#10;xoH/XPAkpXlBt+FfeOpTngAAeO3fvNuVDebNBvitQ9a5slzWkoSTdZgTc59LX9fmljzPlQmUFbJu&#10;0FiTc+Tcfrb6Cd13jO3zvV3+7nmnZdbx973m9a7sJ//1NQDAeObPMZab86akapEjFzR4C1vI19aw&#10;4sWo4dURs7ZvhpN+Dh5x1mkAgLf/3QdcGTYcAgDIC58kIW2b9wQ+5WpwU3p4ogk0KA5gWFG0bZv5&#10;/PvIRz7iykStdN5557mydevM+GSHxIp/f1EOKGScsIpQVHI8DkSRxONKEneMqpUAYG7Or7vXXWe+&#10;w11xxRWLynbt2uXK1q416/Nxx5nvbQCwYcMGAMB97nMfVzY2ZuY0K9+k/pwkod1uA3sZw3xtUle+&#10;tk6nA4y0i8BKPzkOJ1qQOkjd94acl1VVogoLtXO3a75bg+rAqk5RV3J/SF+OqhNB52I4GYsqC287&#10;IXcZl4XG0/4gSU54jEv/87mkX3leyvM8hqTPWSkrY4fnlowhHmsy30Ln5fEs7+FkRtJGcgx+nsch&#10;j+N9gZPA8LH3BU5cJPXj6x1VOyvK3Y2VXY0URVEURVEURVEURVEURbnboz8aKoqiKIqiKIqiKIqi&#10;KIpSIwKAKug3FY+TL6nsb4xsiXNWQSpD18h7U5b432LsLtlXjCUZAL7y/vcCAI7IveT4yKa1flES&#10;k+bUFgDAjo6XRJdnnQ4AOOFtb3ZlYjWaZWtkw8iLB5mv9SqRLvNlW6tyRTv6i0GwqP22ao7N5gUR&#10;HC82NBwgBHrXsSjBwyiL3ywlMh4M5nEZaIXFRxg9k2n7kkZWuzStykfrW2cxj7+xtjl6PPSycPz4&#10;RwCASz/wQVfU+snlAIC1ZE/udCYBADeR5H3hCGPDvWbCy9Kf9Od/BgCIT/AWGEzYsZiTLdrK0HOa&#10;DF2x65KlMGhPljE77+vSv+RqYMSePN43bTVWkH3B2QapVW2/Btt+cRc52x9WyJ6MgD2ZTQJiT2a7&#10;aWStm4FhteL25KZYPanVSrInD+218zhNyr3bk7lN99WenFt78jBgT85pU/bU2pPZMirzLDRjufmc&#10;PZkHQsCe/F5rT/7ZNxfbk6fY6hGwJ0fWRsJJZWSbgoL7LWBPbixlT/4zb0/u7KM9eRiwJ0utGpTE&#10;JJox8+xlj/TbWwyuuQkAkE77MXSv9Wbcz894S1xlxwbb2Yf2dDyPBE4SE9sx3iN78viJxwIA/vZz&#10;n3FlkPF8yBpX1LPWlzZtIF7az9has9h/a1UJLQTSbtR+8jIeVwO7/UFM/VfatqSdGJDaOseyUANA&#10;zxzpj178Eld09Q9/CgAYp8/kMTuXa/ZkW5mSBq+0b0wTrjkwhQnZk6cD9uTjHnIOAOBNH/hrV4Y1&#10;qwAAeeXnW+S2A/DI2bhNXQ1qL1xuRh64sB1s+/btwIg9WSxkbE8+5BDznUvtyQcPYjkUyy/I0sdW&#10;wJAtUMaYWBUB4Cc/+QkA4Ic//KEr+8EPfrDodZs3bwZoHIKskzz+ZEy+6EUvcmXHH2+2NmLbolgP&#10;RxN9jL5uZsZsTcHWwpBtUer67W9/25V9+tOfBshaDQCHHmq2W+J5sn79egDAs5/9bFd24oknAgAm&#10;JuxnH1k3uX7S9mwP5feMctNN5nMOAN77XvM3GNvA5b0h++qZZ57pyp78ZPM5vWaN/4yS93Jd1JK5&#10;74SsynfGeir9NT097cq+973vAQC++c1vujLZGoDrKfPjhBNOcGWvf73ZjkTG+t6Q+ctrSWjdkDH+&#10;/e9/35XJXLjf/e7nysQ2zW0m85LHodj2eauD888/HwBwwQUXuDJZG3i+7d69GwBw7rnnurLnPe95&#10;wD5cr2wHwGuOzg/l7sTd49usoiiKoiiKoiiKoiiKoih3GjGsimevYW+km/sKJYASiVUzJFZF1ASQ&#10;VhSNBtJGg95ZAetWAetWoXHqCS5aRx6O1pGHYzpOXCxUERaqCJOdKRflzt0od+7GZK/vYvqaX2H6&#10;ml8Bl17sI+8DeR9lNHQxnfUwnfUQNxIXWWw3rI8iH2UKlCmiInHRRIomUrQp5HobFHcbonJx2D4N&#10;a5Zg9RQRqlrEqBDX3inB40Vi9DWjZ4qRIEaCMjN5RcrMKJSKCBjAx1w+wFw+QBn5iNFHjD7Qn3Ox&#10;7Tv/g23f+R/MXHqliw1VhA1VhGhuzkUzStCMEqTjYy62D7rYPuji+Aec7SI+cgviI7cA7YaPIgOK&#10;DFVVushhooyM8qyMgCiOES3ayDjUCreV+syEncwSK8GitSAa6UMzNOrvqdWoTsX/VSaC0KVVNu5I&#10;3LVxyHgOtEEIfu9Sr7s9hObRUozOv9vSfPweuZ4QodfV2kmeHy3fy/H2GRlze4lQnUv7XxRFLhDH&#10;QBzjyKOPclHFEao4QsmBCiUqFJWPEEllo/QRVyYiCjdHSx87b7wZO2+8Gdg566M1boI6vRhmKIaZ&#10;mzs8f4ZZ4WK0vatAO9XmLXWmPMVztT/I0B9k9c8Ae9xer+eiLEtzB73VdrGwfTsWtm/HrltvdREi&#10;PK7dCHMRVyaSqnLRSlK0krTWzhJZlrk45JBDjAopiX3YC44bqYvCqpl5vgXnUahw9A0cdyPcPAkQ&#10;Gn+1uaUcFPA4kEiSxMVSXHfddS4++tGP4qMf/Sh+/vOfu5DjjY2NuRgMBhgMBtizZ4+Lfr+Pfr+P&#10;RqPh4oYbbsANN9yAOI5djI+PY3x8PFg/fp2cl9e1qakpTE1NBd8bmgvNZtNFmqZI0xTr1q1zIXXm&#10;c0i0220XExMTixSDRVGgKAq31pZl6V7PZcPhEMPh0L2ek5Vs2rTJhVxPp9NxIe3N1ybH4DbYsmUL&#10;tmzZglWrVrkYbR/ltsHr6B21nsr447Eh43RyctJFnufI8xw7d+50IXNQnsvzHGvXrsXatWtr42Dz&#10;5s1OGSzwZ7FEq9VCq9Vy52eV4UUXXeTiU5/6FD71qU/hE5/4hItLLrkEl1xyiTsGHyc0L3mey9yS&#10;MbxlyxY3drld5Bg8L+Ua16xZ4yJ0vcL8/LwLOR7XWVHuTqzU7wuKoiiKoiiKoiiKoiiKotxD0B8N&#10;FUVRFEVRFEVRFEVRFEWpEcNacfYWbNHxzqbSR8jlGsUm2G86lprYstHF5vueis33PRWDVZMu9gxK&#10;7BmUyKrYRVqWSMsSrUHfRX/nNvR3bsPVP/mhC8zsAmZ2YXWauGgkFRqcuYDdQjW7lrUpV4mPIgaK&#10;uObmdTY0ilG31wFHsJMkFjPqqqoWWbWMRc2b1BPXkNyk8t5aM9vgd8aIECNCUqY+IiCJgDT20WhU&#10;aDQqTLR8OFvyry53cd3Pf4rrfv5TpAvzLjoR0ImAuKhcdPMhuvkQw0bsYtBOMWinOOq0+7jA5LgJ&#10;8v+WVYGyKpBFlYuiLFGUZc32nkYp0iit2f0Ebo+whW20r3yw9TBog5QyPodFnuMEDbeL0U7lkxCj&#10;1317EJvyXtyhK0JtzC9hpb09r1tpQsfd+4xentDxhOWuN2RPtkvnspbvkJ04yBLjazmKskBBiW+Y&#10;k+99bxdpq2mi3XLRzzP086xWZ4na0Lfzjj8XZI7VPisCr0vzCGkeYfs117tAnJqgD+OJsQlMjE3U&#10;7XS2X8okcpHbXDe1z3K73UMNW3nuX7G3sb0nTZtI02btelP7X60sbiKNm7Wl6vKLL8LlF1+E7uy8&#10;i6W2UKiiykUZlSijEjF81L572JCThWxFvUHfxeH3OhKH3+vI+vnyDFWe1dqqNt6XmBeO0RePxgGO&#10;tNWoLW40eEyMWr+UlWO0jfc3Vhqx3jJi7ePxIhZZts2KpZGtyGLTE8vgxMSEO4ccYzgcuveGrLRs&#10;lzzuuONw3HHHYf369S6EkF2XkevgNTY0/gU+nryOr1dsiVy/EGIZDb2Ozyv2S25nga3D0n5cJnCd&#10;d+3ahV27dtXOOzMzg5mZGVcnSUIx+l5pH7abSj1D51UODMRmG+ojtvlLny4sLLiQPmcLvryOx0u3&#10;20W3263NXzkXn0PKbr75Zhdf+9rX8LWvfa1mRZaybdu2uZDrYKvv6NpXVZU7FxMapzJneW6JHXtu&#10;bs6FjH/eVkDK5Lol0QpsohOJ0fbmuqxUKModyd6+uyuKoiiKoiiKoiiKoiiKcpASgxQqoyrD0XCv&#10;ZNGTPFkrK4CiwACVCzRiE6LamhzH0Q88B0c/8BxMHXu0i26zjW6zjZlh4aIzNY7O1Djy/ryLdj5E&#10;Ox/iyh9+38VNP/4Rbvrxj4DegotVcYxVcYxBf96FVDmjWKQOqAAUlQmRbuT0hlrjlEDh7y7ub6wM&#10;3CESoxc4GosRjYckP6kQu8uWxB8m6s2UB85ewp+qKn345ACRi5AiZzIqMBkViIqhi+KGq1HccDV+&#10;+bUvu1i45SYs3HIT1nXGXMjdrrG1q1zMlwXmywKDRtPFkSeejCNPPBntI490IUkTaskukhRVkqKM&#10;Exc5IuSIUCGhMKrMsipd7A/7rMy6ixhVlfHVhtSWtTtkgWF4R6sLgcWqN27ffVXF8evuTELtvM+w&#10;TCzAUtcTahdRsxU8T3iFkdfvT50DLHsOuz6H3nXcySe6iMdaiMdaSDttFwvFEAvFsJYcJURI7SsJ&#10;UUIK4JpavaiQFBV+/N3vu8COnSb44mxyEZ4zco1xEruQMl6L5RC1PqpMsIp39K51VVVopQlaaYIC&#10;lQtRibfj1IWcuNh+q4sffPs7+MG3v4Nhd8FFXFUmSEHo1fBLI4lQQqOoqEoXcTNF3EwxLAsXRx9/&#10;HI4+/riafL2bDdDNBiOJvkbG1KIz7QP85gOckEJhVMWkKIKoZUIqO0a+c7FqT77jcpKDa6+9Ftde&#10;e21NlSQKQlbpiGrwIQ95iIuXvOQleMlLXoI3velNLh75yEfikY98ZC35iIxxrvPo9+6SVEaspBL4&#10;dXK8kDKQlUpyLk6kINfDSV74PaNtGWpnLhO4nQWus7yek05I3Vm9yW0+Glw/GQesNJRzhRJbHCxw&#10;34yOtdHP1tF1986E6xeaqyG1qoxhfl1IQSjjisfG6NgEJUe59NJLXZx//vk4//zz8bOf/cyFtN/q&#10;1atdSF34HKL84/EXSo4i1zs656KRuR8KuUY+nlybKBMHg4G7Rm4/OceB0P+KcntQpaGiKIqiKIqi&#10;KIqiKIqiKDX0R0NFURRFURRFURRFURRFUWrECFhxTBgrahD2lrrwb3YmxEbDxTBKMIwSVJ22i84p&#10;90HnlPtgzfHHu6jWHYJq3SHopk0X/bJEvyxRDPouDu2M49DOOOavvNbFxZ//Mi7+/Jcx/aMLXKQL&#10;XaQLXYznmYtqOEA1HGCYZz6KEsOiRFHkLiCRDyiGJjKKA9KefNsZtWKVe3FYiUWtZulaZHPzjjMO&#10;OTC/ToqzInOB/tBEd8FFMjePZG4e2LXLxfzFl2H+4stw2Ve+4SLePYN49ww6jYaL3d157O7Oo7H+&#10;EBezYw3MjjWQr5lyccID7ocTHnA/4F5H+rBJTXJULqokRpXEiChKVChRBX2f3L/yjFjtjN0u0Pqj&#10;jVbrkdDrlH2FW1Rgy+1S1tyQjTnE4lFQZ6mEEHcnRm3KbEve17ZinJ2X2y+0EO0j4XXVHHD95k0u&#10;olYDUauBeKzpol/m6Jc5ijRyMTpuQPXkJEM1C/JIIhSO3twsenOzuOD7P3Sx4+prsOPqa4CZWR/2&#10;zN35BRfzvS7me11kZelCto+gj+RgmV9/CxdimYko5PXd+XkXKYAUQDIsXGChCyx0se3aG1xc+KOf&#10;4MIf/QS9mTkXIdu2JzQzl0YSwBQUUSNF1EhRpbGLzYdvwebDtwDNhou8KJAXRa1duAb7VBN+80GA&#10;WqsObkYtfsPhMDgeRm27IAvtLbfc4kKSn7BdcnZ2FrOzszXb7MMe9jA87GEPw4te9CIX5557Ls49&#10;91yX/OS4447Dgx70IDzoQQ+q2WrluGyhlLrwecXmGGLUxhhFUe0ccly2RIY+e6TNGDke2z4FLpPX&#10;hf5eYJumwK8TiyQfT57jNpDr4PdKgouQ/ZKvN5To4WCD23KpkLbl9TQ0j+4o2FofmquhhCnyOk4M&#10;IuOBLfjj4+OLQuBxJe+96aabXEhyHj7v5OQkJicna2vO9PQ0pqena+0WstGH2lSeYziJicSotTqO&#10;Y2eB5uuQ50K2/NE2zvO89l5FuTtxT/ibVVEURVEURVEURVEURVGUFSQBgLe+/e1vH31CMNuCGxL5&#10;tZ5/HBcJCf1qXyUA4ghZGqNKElRJgn5UIEOFOI1QpCmKNEUap8DYGNaNTWDdUUdj3VFHY7htN8Y3&#10;bMQ1F16M6WGG6WGGwycmgDRFUpRoJA00kgaqMkLSz9FpjmF90sL6pIW53bPA9t1IqxjzV1+P+auv&#10;xyEbtwC7ptFYswaNCmhUwO5bd2A4P4exqVWIIyCOgKiZAmmEPgpkMZDFQF5myFCi2WkBjcREDCCN&#10;UOYDvy18HKFCBaMhWx6+w8F3GEN3P24/vt/ChzTamIr0PCbhSb3MXHCEklSF3V4feW42ZZa7JQkS&#10;oxgpKaGFjUYUOVVVYv/12zcD81WBQVWh3W4gaaZIminK+VmUeYZkdhbo9000W0AUA//7XeCGm4Eb&#10;bsYvPvFp7Lz4cqzZM4/VeYTVeYSNRYSpuIGZrduwMDuPhdl5HLJpMxqTE5hJY8zHFebjCtcUA8zG&#10;JY5/3KOw6sgtWHXkFkw848lIjjkKKKyiNB8CU6uAOEKRJC4pilHiRqii2NQpipGkDSRJiirym+mb&#10;1gMacepCJlCVZU7u06gi83iQu7LBzt2oAHz+059xx4uGmUmmkuXIywJ5WaARxe5cDivf2ZtaTpDn&#10;+XX9LDd3Q5PY3aUbWz2FKIrwyCc90Y3T5qb1ZnCl/szDyoyeJEoQI0KMCAmACFFtLckHmbnbSgrd&#10;NLJ358wbAKtYA4C8qFCWMGGVrUahaYj6fZOAab7rEjF9/v/+m7n7N/AbHicDs1l3zHd1bXKLIvb1&#10;K+2kKWkox5W5TnoZElvGSroiTc0dznG/YfR9H/FQlGWJjUcehirPUeU5kDaAqkJW5K4uTcRAWSFO&#10;U8RxgjhO0Bv0zV1gumsaWSUCz9SiKlGhQkwTPjEi2bqaS5qt23Pv/t7XvgEAuOXaa93LkmEOVECL&#10;jhfbhCIm3YZBxk4Ze3lgGUVerSl9GcXASF0aZYwIQD/159h435MRRRFOfdD93V35dtKsy5OrCoMs&#10;R5HnQELtYpUUfLlpmiBNU8xNTzvFRLszATRSTIyPY2LdWkysW4uv/+d/otFuYde2behlQ/SyIaKi&#10;QIEKjTgy8zqKENlrrp/FwP1BzUFh3l/a40QAomYLzbSB6e48Zqf3YHZ6D5J2G9ddcw3uc/qpQJab&#10;mJy0UrgCSRQhiSIMKyPbjpLIqf6T2LSpOYOhKoyKcDgYurvdhf03iezaU1Vus25E/rOp1+2iyIZY&#10;OzGJ8WYL480W8rkuymGGtIoh//Vu2oZ8bgHf/M8vYOs112LrNddi5/U3oJ2k2L31ZiArgKzAVKtt&#10;6l8Wvg2KAqjMqirEkflMTGKvGkBlPmXL0qvbu8MMgyLD1IYNaHbG0OyM4cptWzHTncf9H/0IHHbk&#10;ETjsyCNw7tOfgkangyqNnIugtWoVWu02usUARVWgqArEccOcn/pNliReY13r1obB4jHhPoB9dxxQ&#10;hL53LCwsAAAuuOACVybfUc4++2z3HlGQsJJj9FgHC5wIIqS26vV6yPO8pkKRtpLn8jw3nx12c31B&#10;2rckZRJvrD/ahzMzM07FE9nEGXzepRgOh27dHQwGyLIMjYaZEwwnBYAdH4PBwF2HqO/keqqqQpZl&#10;qKoK3/zmN2sJBRqNBgq7RlVVhXa7jWazWTveE57wBKxevRpr16519auqyrW5tEGr1XKqNyGy37FZ&#10;2SPty4qmqqoWtaUwqiDkMQ/qy6uuusrV79JLL0WaphgOh66e8/PzGA6HSNPUvW5qagppmuKcc85x&#10;3xnWr1/vjjtaJ66zwKpHGYujisqqqrCwsODUWj/4wQ8wNjaGPXv2uLrAquUSUiXK9R599NGuDc46&#10;6yzXd1IXOS/XazAYLBp/0gZyLu5LHvcLCwvIsqyWkCY0F6RtQv3Gyq7Q6+R5Pq8cm18ndcwy892V&#10;r4nnjCQPkTEXx+Z7NEbOm6apW1NH+5evTeol5+eyEFyXLMvMZz0pHKVveDynaermqnDJJZegKApc&#10;cskli+oYUwIUqdf69etdO59++ulOgSxqvW63i8FgUEv8I8rEb3/72+672fT0NFqtllsr0zTF6tWr&#10;kSQJdu3a5daDww47DGVZ4qEPfah7ncwzeU2em+/WpU3OI+eVuvGY/NnPfoZGo4FbbrnFXZtcJ7ff&#10;xo0bMTk5ifHxcVd20kknodfr1ZSZcuyFhQVXl06nU2uzitZxmRPD4bC2pnKdi6LAwsKCW9tlXvDr&#10;FOWOZO8rj6IoiqIoiqIoiqIoiqIoByX6o6GiKIqiKIqiKIqiKIqiKDUiAOiJdnr0CQAp2dASsQOy&#10;t7S0vztG9PujdTL0fQlmSmN3SYY9V3ZIZCXs23a6srnPfwUAcMWnP+fKmhddCgA4ZeNmVzawNrnr&#10;p3e7srn2GACgOHyLKzv01x4CADj8WU93ZTj6CABARZaLhcTUv0rqEnEAqAq/QWzTysLbiX9v6Z5e&#10;/BssN61Ih1lCHCpbGci6Wd9pvgYnu5F3hMpCLL5aIM/JXlaagZLQ2KhyU9Yt/OjIJloAgKI768o2&#10;pKYvseA3XMbXvw0AuPpz/+mK5i65xDzYdasrW2cl22yR6Kem7GZKGFIddywA4P6/9ZuurPGYR9oH&#10;XrZepm0AQMZ9ZG2pNWJzvor7l54WErEn5/7aGmLN7fl2GV7+KwDAy57xHFc2kZn3dmTeAcjn5gGY&#10;RAtCaa8z1PNspXXWUi5LTX8M7JwAgPHDNgIA/uQD73dlq049yTxo+3beLXOl6duvY6+tZie2L+Ox&#10;Ect6wI1mH+c0ELt2E+4WjeuWbMw9Y9oCAF7wa48yz1HZZN+Mv7a1JAPA0E7gYeJPktt5zuM/LU39&#10;GrT+paW5toLqPG/t2sX6Va7sNX/1DgDAKY+34wsA7DgtqF3E7lxD7Cmj5aNLsaxXtOY0bAentQ2X&#10;bd/s2OFK3vOWtwEAfvYtM8cAoLFgxuIUdUjSN20VVX6z9apl2qXgucWfB1JmdsNASlVp5qYu0y1/&#10;jvu8+KkAgJf98Vtc2diYb0uHHS8V96W9dpPawtC0deHPst6tewAAY3bOAsAXP/zPAICPvu9vXdn6&#10;hlmHJmku9PaYdapJ7ZwGZrr0BxPZOud03rJjznHNTv85eMQpJwIAfvO8l7qyBz/pcebBIWtc2dCu&#10;sTk1t5yXLV1NOV9oQeBRbu1pw6Ffh5pjxoI6u92vsW074Jur17qyK7/8VQDA21/3Bld2y41XAQAe&#10;ePKZrmx623YAQESfq/KYulK+RiCheV7Zz/2MriO3duLm2nWubDY2r3vGeS92ZY9+0W+ZBx3fLl3b&#10;r3HbrPEG01bco9JbNYOn1IHblOayQ6xki4fIAQWvGzvs2vDhD3+YXmF4+ctf7h5v2LABGHnvyn+X&#10;ObCR+caWwdwmFaitxfb7pjwHayUEgE6n48qWotvtusfbtm0DAOykdUOOHbJzTkxMuLKpqSkAwOrV&#10;q12ZWM25foVdD1ot850AVGf+fsWPBTkOj4cbbrgBAPC2t5nPGwCYnTXrKbfV5OQkMNIuL3vZywAA&#10;p59+uivj6xSkjUJtytfG1kRBnufnpF58HaG1Xfr/61//uiv7v//3/wIA+n2/nkpbseVb+ua8885z&#10;ZSeeaD4D9paYRZD6cftJu4Rs5dKnAPCmN70JoPkOOl/oeh/84Ae7st/93d8FRvpe3svnlWsP1SU0&#10;bjjJyvXXXw+M1E/6hq9D2p7H8+GHHw6MjHtBxhxorDFy7VwXubbQ8Zhdu3YBAFat8t9Z5DrlOdA1&#10;8dgQuC9lvvHYPeywwwCbrETYuNF8R+/1/N/YnIBECI3nUNn/+3//DwDwyU9+0pVJO/P4l3447bTT&#10;XNnrX/96AMDYmP07juA2Fc4//3z3+DOf+Qwwch2HHnooMPLehz70oQCAl77Uf0cK2bb37DHf9das&#10;8d+bQuP0r//6rwEAP/7xj12ZtAtfr/TDmWf67zR/+Id/6B6PctNNN7nHt95qvkPNzMy4MhlPvOYc&#10;csghAIAtW/xvGaHv9zI2uCy07inKSrF4himKoiiKoiiKoiiKoiiKclATAUCff6a2+DvrdEdNfm3n&#10;m2yijKFf+IdWGZCTbKBv35R1za/+ALDRqr9g1WcAgF9eBgBY+KpXvFz9r58AAJwQ+7ud6Jo7DtnA&#10;/NIOAGXbPH+LVRkAQHbMkQCAwx7zcFe2WpRlViEDAAstc8eh6JDiIDJlJrWDoYC9E0m/t7ZsG6Sk&#10;/hJCd+BDSsM7ktuuNPQsvp8KDPrmLk3t2kQ1QmXt1CqLSFVTZaa/ZjN/x7xcY+5GDWf8HfNNkb1D&#10;daW5Mw0AO/7uowCArV//X1e2cWDqMsZ3vmyTlqv9XbZrS3Pe/pHmjhUAnPq8ZwMA1j76XFdWrDN3&#10;Krt0B7tl61JRtpAooAhzfUldGurdyo6hku4wtkRpaDegB4CZS64AALzkaaaeADBemPadoLqkVt3J&#10;CTqk51hBKISSo9Re1zBzoEdl44caRcmffegDrmzq9PuYBx1/h2xB+j/2ZaJKYzVWw2p2OFlDaLDZ&#10;y609lVs1T5u6ILJ33LDb38H77Yc/AgCQUpkoDcdIOZZVVl0VUBoyaWHGMb0MjcJcB7ffHml7Uhq+&#10;+j1GaXj640hpaO8IDu2cAICmjCteF+zdUO43txTzWFs8/Lz6lBvQqlVxq59v73vrHwMAfv6/fm41&#10;5834nKC6hJSGmT3JckpDkyGrrohtZVZp2PbnOOH5TwIAnPcnb3Vl4xNe0SaUVn7KKrtcrp4+eyKb&#10;ZKVNLTOcngNGFDT59VsBAC96mlel77n2RgDAFqvMAYCoZ/qrxdch62jpC0N3hqPEXG9l/wWArl1x&#10;F2gCL9g1e9MJRg0NAE/4zWcBAB791N9wZckmc0eaz4uAekMUhCUpCIW4SQqQwHuzaaPKaEz4NrBL&#10;GL77sX91Rf/x0X8DAOy+wbQjACT28znOvEpizJ4vsvMOACr7mJMlpXYMRaxQtm05pDE5Z9t+gap+&#10;9GlmbXr1H/kxtPksq4SY8HfiZ60qqT3BapPFY1cOXWud2norZbauPAnleLWyAw8ep6KI+Id/+Ad6&#10;hYGVhpys4WBFlDY1Z0NAPSSqIFaOzc8bFTyrYGTdYFWNKPQuvPBCV3bVVUbFK0oa0PEkkQ1IwcKq&#10;H1G3nHDCCa7sIQ8xrpzjjjvOlYUUV1IWUvlt3ern/he+8AVg5HpF2XPllVe6sunpaWBERSmKIVZX&#10;SV1FhQNS2rDC6IUvfCEwojqTvgl9H2dCfRlSYe2P0jB0XumPV7/61a7s1FNPpVcsD9cppLiS5/l1&#10;r3jFK4CRMSTXHrre26M0FFg5JmOH63L11VcDAH7605+6smuuuQYYUejdcsstwMh75XNc1iMAOOqo&#10;owBSbALAKaecAgDYvNm71gQZS9jL2F7q2nh+SF1uvNF8d4BNsgEAF198sSuT51l1JuOEx72MDb7e&#10;e9/73sCISvKBD3wgMDI/jjnmGGBkbsk6sNJKw5NOss4jAK997WuBvbTjv/6r/84g65WsZaBr5/Ei&#10;9eLr2LRpEzDSv9JH3B/PeY5xaklbYC/X++53vxsYGX/yPPeHXNMDHvAAV/aqV70KGHnvJdYFJ2MY&#10;AC67zPy+wapCOTb3m4zj+93vfq7s6KOPBkauV1huXVOUlWLxJ4uiKIqiKIqiKIqiKIqiKAc1+qOh&#10;oiiKoiiKoiiKoiiKoig1IgAYWG0r/4IogvOo8rLcmgVKcJ44L7fdMzCy4pZNTAJy8pTWJgoAnaGR&#10;Eifs25m2Mvlrvc3h6ne9DwAw9wMj8QaANQNTryPXklVhwVjOpsk6N7PeWBRuHPeS8rNe+DwAwNT9&#10;vfQXJ1nJL1mW5wu7Aa3YqAEMrc+voBQEa2Cus2kTJTAB5/ey9uTQe/YHOUfQlkptHzrrYhMGkNm2&#10;T8gCIUlyXLIcAIlcG+9ub+XjRebtM8mUbd++L1v4zo8AADf+p7d6VD8y0v41O7yVYu3A9EOz4fuo&#10;1zD1uin1V3TDpLEMHPEEbw899rwXmQeb/Ri6cWDqkLb9ZserbP82ag1kzrG4x8PtzEirRZQIxdn8&#10;B97GsnCRkbK/8KneLtmxlsyOtXoCQGLtpmz7lJ5bri4C21wLm1hgQGUTh5pNlt/xdx9yZZP3NVYP&#10;njN9+56KxkZl15AGWVbFnlwbdHbaljT+ZfUpeSRaa3GbkhZB7AhkRX7BQ82WBMkuY38CgImeOeKE&#10;tc4DQGatoBltaxCyJyd2focSeRT08tzaH4dr/Bj63Xe+HQBw0qP8NgmwNhFOtBTROuqw11vYpBcA&#10;kNtxENc2ozev4yUlkrdwO9vtBbDbJ5F63x9Ye/L//I8ra9okRJPUFg073xJqq67tuH21J3P7tWz7&#10;zdQSoTwNAPDyt/tEKI02WWMFO+4rSrrj2sqXYFCa+mU9b21Z3bG2HrIkwdqO32s38QaAL3/80wCA&#10;zeO+L9s2C8c4XWPTzupY/PRkOwnZkyNKtDTfN+28+lBvmdo2Z8bs1hm/1h1zurGrPfrJ3p58zsON&#10;pXALWQpht+ngLUPcthG5/2x0S79dLwFaq23CEfPYvHfnZd5SeP0lZm363Mf+3ZVd/D2zgfgR9Jnc&#10;tN8Zht3FdklJ1sRUVCa7asQ0eGVrgL61nAPAtE08tJO+Wzz9t8xn/Atf/UpXFm+y1rUxb0nv2e8g&#10;jRYnQrHziErcLAt9SDKBazrQ782GrFqhRCjyOklIAUqEEvoec7AgVj22hIpNjud+yKoXsjyKFfNH&#10;PzLfgQDgW9/6FkAWTtD6wu+VfghZVdkSJ/Zlrp9YHh/2sIe5MtnsX5IsMGy5lXNce+21ruyf/9kk&#10;luIkFmLFZCuoJIzgMrkmTnYhcHKHUCKZt7/dfNauW+cTI4llNGTj4zI53x2ZCEXGAV+bWEbZniyJ&#10;JbhdQu0h72XrprQHX5s85nEq9mSxiIOuLXS9t8eeHEous9t+9/j5z3/uymSMX3fdda5M6sXbiIjN&#10;P2T5Dp2Xx8Y555wDjIxxGffcp3LsUFIJsdSCxuLcnPnbEwC+853vAAB++MMfurJf/OIXwIjNVazF&#10;XGfpG05wIklb+L3yHrY2S+IXThT0+Mc/vvYc6BwrZU+W95588smuTBLshGy4r3nNa1yZ1J9fF9oi&#10;QMYVj115D9dZnuex8cY3vhEYSdQSspj/5V/+JTAyJqUOvMWCnO+ss85yZZKU5atfNcngQLZktlnL&#10;tfHaJFtP8BYVUv8jjzTbqwHAfe5jtlx5+tP934OyBUNovVeUOwIdXYqiKIqiKIqiKIqiKIqi1IgA&#10;ILO3Cmp31uUGVUlKQ7nNzi+0yoScfn9csMqEiO4UyH0T/n0/GtpjZ7RptCgb5TkA3X//LADgui/5&#10;O3jRNebXed7ONrEqxcLJa4DBKqMQ2Upl3Y1mA9UznvJkVzZh78hgo78DgMIoQOYpa/x8x1wBK/TW&#10;wZyjWS2+OxlSDYbuyofu+qwYoh4JyM5YYea63Bc5+NdleVxT2VllCif3iHJzh7R2uaJEpOQPLqPA&#10;JX6T4Iv+44sAgJu/8T1XtmWXuTt+VOzvwrWHpl8XRD0FYGG16Y89a3wiiuRsc5fm6N+w/Qyg8RCj&#10;NB1Q8ptbbSs0rboQAOReIyc+cEpcXxTe5z5QWNikABGN+7hh76RS+/UvM4lQXvS0Z7qypp0XbVL9&#10;pvbSa/lugoqXvcNvLa3ScEgK0cktZs78+Yc+6Mo6p5s7tLWEQlbJVFj1DwC0rKovpoGQilKSriOy&#10;GS1qCT/kMDQARR3EiVBSuRu/x9yVBYAXnPtrAIAGlUkiFFYaDqzSL+cESoG7daI0bFDTNgJKw4WG&#10;eV2xzqvjfvddfwIAuA8l3YG9S13QXEhkZPH5rSqtIhVvlpnriOk6ZA1hNUJsFYkprynSqLv95uLv&#10;e4tRGv7U3u0HgGTOKBemqEMadm1PSNY6tIpeVhoG70fZPuf2E6XhNCkNT36hWZdf9rbf96+bsHdh&#10;6TpKO/erJq1EqRm7FalQ5XS9oVe7TdlkPxEpezFnnv/x1/znzP/7mEnucTXdfZ6wnd3h67BK4ZjG&#10;c2XXxJDSkPtX7gwP6HUzualXRorEsm0UKjklLjnN3u1+4pOf4sse9SjzgO+myzjhPpIqcJmoWTNK&#10;wvAzk3zhY//HJ8XYevmvAACNLt2BnzbjpZz3ipfKqjwP37TFlU3PGnUBjxeZPzz3ndKQ1eu2rEvq&#10;yJ1j5nFzi1G9AcDb/sIkHjr+oUaJCXAb+KLKKntzUvGmiWnn2tLNC+RS2GuqLcWhuXAAEVLKhRKh&#10;yOtYaSgKtNB3moMNVrewUkgQhZIkNmBYofe/NhnVd7/7XVcmqpW1a31CqCmbnEmUSKC1n1UrofNK&#10;X7NCSlQ/clwAeOxjHwsAeOYz/XcQVvqNIuMGpFK9/PLLXZmoKDkpS0jxJ89zQgNR+7DqTMakqBWx&#10;F6Wh9AefI6SakvZjJVJIhbU/SkNRSPE5pG9e+UqvjA4lPFiKULKLkCKMy0RpyGpQUdeFrvf2KA1l&#10;THCSkm9/2yS6FDUbKEkIq+Jk7PJ4kXZm5V3obyZRaPL1yjjhpBOSxILPK3OBx5XA803mCqsj3//+&#10;9wMjyYhEbRbqD1axhdwJMja4neV4vM5IO/O4f8QjTDJASQ6EvYznUNltVRqKEg4A/uAP/gAYqbO0&#10;ByfSkjJem6R9uUzahee+zFWeW/I8rxtveMMbgBEFpryOr/cv/uIvAFKFgsYxf6eWx6wClONw0hNp&#10;K24DuSYeQzLf+HpFYcvXIWv/M57xDFd23/veFxhZs0MqSkVZKQ7sb7OKoiiKoiiKoiiKoiiKotzp&#10;6I+GiqIoiqIoiqIoiqIoiqLUiAAgt/riWiIFp8YN2JNlN3IAeWSkt2xPLuzjIVmMk755z9QYbQYt&#10;bym8PHtQGqlxi23R2+xm8N/1G8v+/N+MZLr3y4tc2cmTRuY7RtLuPTa5RrzG2zqu6xrZ+tgRR7my&#10;w882G+SufrjZ0BQAcIa1X671EvDcqqP3SNYGAKutPTldxp4ckoDfKdg+YsSWzF3OVuVRYnqhuDgj&#10;lqhbi2VEtrZE/GW0ya07Y99bKbrfMHaOX/7Xl11Z71fGrrPOJl0BgMbNOwEAq8kLumrMWGW2WWsh&#10;AFxnLe5HPsrYUwHgmOdZe81ZNnkHgGHHjMUZ2hg/S80YyimVwjqbtKNNDSTO3ZolOIDvft9WkdjA&#10;Br4NENs2ok1ze5ebxAMvoo1vE2sHTMmaMR5bqX2tLovtM0Kom/mtQ3udJdkgV20xGwH8BSVCaZ1q&#10;Nz5u+/FVin2BrG6FTUzE502sRTam0kiSwfCtDBmn9Ga5stp6JRYFsiK/+BEm6Q3bk8fmzfgco+Pl&#10;9uqLQCIUbsWl7Mlcvz2ShGaD2aQYAF7znj8HAJwFTVvGAABaOklEQVT8OJ+IB2N2XSF7SmgLAdiN&#10;0ytaEyvbRzFbc91z/nHk7LJ0XJvMBHt8IpQPvtVYun72jW+6smjGWIOm6L0u6Q4lGRrsoz05lkQo&#10;fmr5RChtf457v8DYk1/6R96e3BB7Mq+dcjqywuf2eiW5DQCX6INrtHunsWNtPoS2o1gwc2/2Wm81&#10;+tFXvgEAeO/b/siVHdYx/dq21m8AaNpr4jEpVaiP3cV1adj1udv3c39gl4O23egaAAY2ycstu8w6&#10;CABx08z9w4862pWJffCIe3n7zIknnwQA2Gi3GQBZgm/Y5pOOXXyFSXBy/fW+DYZ2HCzc6s/b6Nkx&#10;Pu3tjROFqfTGCW+VqexWDGyzKW1/FWQhz+0Y4rYSe3fts8eOxS5tibBjypz3vo/xSYbe+q53mgcT&#10;ZKW0Y6c/8NsBtMcWW0VdUqp9hepcBNbd2PZ2YGYfEITsyTt3mr5me7LYsl760pe6sk2bzHi607/T&#10;HICEbIvMnj3meyxbh2VefP7zn3dl559/vnsshL47yjxny7JsjM9JV6Tf2AItNmG2Gss4YIvxoYce&#10;CgB4+MP93Hr0ox8NjJxX+OUvf+kef/zjHwdGziu2wFDyh9q2GrZM6gmyivJ7pf3Ypvmud70LoLYA&#10;vYdtlWIT5u/ooeQyobbfH3uy2FHZjigWxec///mu7KSTzJrNfSk2Xa4zJ5EQQskk5NrYxixW7m3b&#10;trkyeW/oem+PPVngsfEv//IvwIitV5AEIaC6HnbYYa5MxkEoWQjbQ8ViHGpntgSLhfc5z3mOK5Nj&#10;cxvIe7jvpc8l6Q9o/vL4CyXokHXgOEpiJu/h5BlybdxHYvk/5RT/94y0FSe1EUu42IUB4IgjjgBG&#10;ri00xvfVniyPl0uEsn37dgDAu9/9blcmdZbEOKA1ia3I0h7cbwKPNXnMyWr++I/N1jts9w9Zh9/5&#10;TvOd4Wc/8wlXQ+M4ZG2Wa2Nr+NFHm+9knExHjnfRRf53C6kr2+1l/PH2EXLtD3zgA12ZjNljjz3W&#10;lSnKHclt/HasKIqiKIqiKIqiKIqiKMo9nQgASnuboaZUkh+9JTEJ6AWpv8swsCqJYe33R3tnnW7G&#10;pfPmOG1RVAE+OwqJZeYiu2Fs4dUAq+QFVn0GAFd+/FMAgK1f+Yor22LvyKyiuzm9GfNLfbPpf+1P&#10;xszdgF1W/QgA5aTZGPfQ+53tytY90aqC7u83eMUmc6evR0q0dsvc+aqsEgl05+b2KA2Xe37foP4I&#10;HE+uPKTgYuQoPDakB2vCIrvhfV2zZtuIN7PefgsAoLr+Rlf2y7/7RwDAwi99IpSWvdt56Cp/x760&#10;d2QGtNF+c8LclezT3cRss1HFnfKUX3dl0WMfYx6sp7T2tj/mKZnE0OpBMlKjbGybYzdY8WLbbXHL&#10;jjSBjAMaL5Hcfet5dSTkLjupjbpXXw8AeOmzn+3KmkPT6AndcWvYBCL1OwCh3jRwX0r9ucrDzPy/&#10;oqY0NIqSt//t+1zZ1L2PNw+sYhMABvZOWiIqOgClXUwqvkNbmDMnka91LIpYatTcNgsnKqhs48c2&#10;0Q4AJHZD5XTWt+lvP+ZxAICWVUoBQHvOrA1NOl5s+yNnBTWpboSksEo5atqmVVfZywEAVFNmvAzX&#10;+DH5O39p7nYe+whSMo/bNWno54dbDOkOqMzfkpSGkV1HI0oIIQy7/niSmKOmRthj717SXcwP/KnZ&#10;BPqX//sdV5bOmbHIWqzUqhRZadiNTL0yUmrGAbVWZJWG1MwYy0y9pklpeMZLjSr4BW95nStLm1YR&#10;w2tZasddk67NPs39MW+TirTk9QDmZ83d+EOmvKpBkjmB7tRv/8UlAID3/+mfubIdV5jPoUbfj7+G&#10;nZcpDd6GS3riy0ScWNJd5dQOcr6rHdm72T36/BjYw8Q0t7o2kcvNu/1G9psPMesff44M7Xgf2ORe&#10;AJDZLopavv1KUa5Wfn7cepNZs4+yCcQAYMxWpk1uggmrGm35t6Jlx2mPxnhmT5HT2BX1oah+wWoG&#10;Si7TsOvFQtvXedMjTDKYhz3Tr/fnSpIzmseypos6EwCSmJwPgoxdXhRD2Oblz9CQ0jA5wJWGIVWS&#10;KLz+/u//3pWJEoKVhpvtZ+3KfGe5e8PqFlGXsHozpFQS9dVnPvMZV3bjjea7EasAJWEAK09EifaU&#10;p/gkSGeccQYwcl5RxnBilS9/2bg6WAUo309Z8SJjgtWRkqzj3ve2ThxC1JQg9RArMCXhxic+8QlX&#10;Jioi/q4sdWZlllwnJyCQ+vHYFUVRKOEMX1tIRRRS3Ya+t++P0lCOw8k9ZOycfbb/+0PGEJ9L2oWv&#10;I6RglbZntZt8B2AFl4wDVnCFlFQroTT88z83bgsA+PGPfwyMtIHU9eabb3Zlp512GgDgzDPPdGVP&#10;fOITgb2o2CSJED+W+QTqIz6vqLpe9KIXubIHPehB7rEg18bnvfBCkySMlYaSgIUVndL/kjgKAB76&#10;UPNd8NxzfXI8SdDC/SvvveCCC1yZrMusSBSFJq8Rcm2/93u/58rOOce46lZKaSj9f8IJJ7gyURqy&#10;GlTa5eeUVE6O8z//8z+uTJ4PzUEea7L+PeABD3Blon7mdjnqKOMolM8q7OUz76/+6q8AGpugvua6&#10;hBLsbNliEr392q95d5uMXVFrg1TDrBqVdv7mN73LR8YnjwP5DGAlrqzF0qeKckez+C87RVEURVEU&#10;RVEURVEURVEOavRHQ0VRFEVRFEVRFEVRFEVRakTAXuzJYjGq76pv/uVN8K3ppp4IxdCmMtkoHuTE&#10;q6wFqmz71/Wtdy2jBCyJ9QlNknUTNxt5b/dL/+WKLrKWh/YOv2H7EWNGylvMeNtiMTDn64z7TUu7&#10;kZHT76A2iI83NoijHu0l+Z2HGSsUDvdWLaw2knJEXrZe2XZhy4VvSZJdB1w9LlHGctT8wSOQPVAk&#10;5/xqOW/NVukfOuTphN6dDo1MPybbMaxkG/Y5wNsf5680CT0A4CffMRaZbd//kSs7aquxrJy6yrYj&#10;gN3TZjPuhZ6X+K/evAEAsKPrbUC32AQsa0871ZWd9YrzzINTyD5jLaM9ltVPGVu5JP4AgGxg6l9L&#10;2GMviQyjvnm5/WwDVtyS1loXkx12+3XGdtyf8TbIjn2+RckV5rabNnjVi1/iytp2bLRoXI3D1JXc&#10;oaiWGhtEYPihsgb0jJ7trDey/7f8pbeYrDrSbKi80PSv6zdMK7XtZtUAsHazsWQUtJZIkgO2Q8TW&#10;ylja5Akgm8GA7D3z1o7TpARKDZswZ5zG30ue+gwAQIck/k1rp2wWvv1kunGbFYE5KMlbEhovqS0r&#10;yGYtCSsWKEHMC//A2DVOOMeuHwBya6tl6/XkmLEkNey/ANA58nAAQEXXK+fj9uvOmXkxa5MYAEDU&#10;M/NjUqyy8Ak/YrLXfuiv3gMAuJSsGY2+Od8kJVKSuU+5RzCwA8+65AFwUiVfP2nxhNamln1Tlw54&#10;1OMeAgB43mt+x5Ul1gY+4LnVMRaOyU1mXQCA1iprSWtTIgDbH93Mj6HJhrHNVGTXhbUTtdu+7XGz&#10;sT1d+1NjQwKAP36NsU0nPf/eRt+OK1rbO4mdlzSWxG5S0jgdsxaZnLZEiDvGIsZzcGbB1K81QWNj&#10;0mzfwHacQuYWWW9Ku34PyXac236r7JwFgNImJ8ncdhNAasfaOrL77brBWMjWNrzNa23DPD+3xycv&#10;6ETm+ZQ28+9bm31B9mSxKud0vbJe8GdoYsfiAn1nOO/9xlp/+qO89b9l13v5HAaABdtfE7bNAJ+s&#10;jbdOaLVs+y71gUioPVntyRhJ9iNjlu15Am/6/4UvfAEA8MUvftGViU1z61afoEj6hu2hYtMUmx6/&#10;jpOKiK2S6yKWTUlWArLlheywjGy6/7KXvcyVSXIFtmSGrl2SNEgCDpC1lOss9lYuk2QOp57qv+uF&#10;7JLynpBFlm24oedDhKyb+2NPlvNyghPpa7YyynvEDgmyLLNtUa6Jra9XXXUVQElDQFZLTtYg44AT&#10;98jxQtd7e+zJF19sth2SRBOgscHWdbHjcx/JOOFED9Iu/LkqbSnJT0B2T04ydMstZqsNtnJLW3Ky&#10;H7Eq83XI63hci62WLa3yWXz99eZ7Pug4knQFAB71qEcBI3UReLzIdXK7fOxjHwNGxpr0Nbep1PVZ&#10;z3qWK/v1XzfbeKyUPVnGlST+AIDXvc58R2J7vMDvlfP90z/9kyv79re/DexlPeX6SVs+73nPc2Vi&#10;3eXvDKFkSaFtCP7mb/4GAPCDH/zAlcnzbEmX4/H8fepTnwpQkijQXA0lI+J1TazKb33rW12ZrKOh&#10;NZS3wRDbOc/LfV3XFOX24GeMoiiKoiiKoiiKoiiKoiiK3Pyu+Gd5YXGJ16rV7qwbKvr9sbTKGd4M&#10;P7FvYjWju0Mf+0JRvvn7aEDXKhMatJn6ZNcqK66/yZXt+a8vAQAu+7y/a9uyaq3j15jU8wAwf4u5&#10;sxnRBustqz6I6M7czVaFMk0qmMPONCnuj3iE37wWD7d3j2jjakjCl5j0aVaxUbCaQu6c0Gb5Iuxh&#10;BUOgh+oqUCmyShJu+9jWgcRVGNqOyEkZkSemnWMqk3spLSob7jTKwAlKLODSo9zkN+THN8xGxD//&#10;8tdc0fQ15s7mpswf71ibQGZ2q+/L0t5hWX0vv+n1Nptw4fKu3+h31ZmnAwDu85QnuLLOw2xK+kmv&#10;yBlOmL4pampQQyP3Dd1wAzowyBt059UeJqMBLWOXf4mXZB3Jgr9z+OaXGQVVf5sZhwAwZpVyGyf8&#10;+CtskgPeOHjNIeauZIO6vpoxd6W4rLSquZCSdTk6LXO3Lqe7erO2LhusuhAAqo5p02lKWpTaxBJP&#10;fLZJZgEAj3y6TUpg1VMAgHTxuB/m5k5qQfN8rGmUSh9+57td2Q+/bJIfTZFMdsJee4cSLV1+8UUA&#10;gIYkd6C51aC7f7G9kx/V5pNVB9GckTkVUaPK0lWS0hD2DmSP2r651vTr2Dqj2ASJrpMx3y5y9/Jp&#10;L3i+Kzv7aeYu5pCUhnFzcf0Sq4X9w/OMAgAAdlxqVL7prFeiJVbRtpaUY7fsMHfgZ6f9RvaH2k25&#10;x+gcvR1GJSPqb8Aro1lp6JJdUBk/FtJicWHLJj9as8mruVtjpq4LtA7d1Dd3XB/21Ce5she8/rUA&#10;gJmBv97GmJ379N7KfsKkVCZzPyala9SzqgZSZb7j9UY1esvlv3Jlt15zAwBgisbfIR2rcp/3KvfM&#10;Hq9NyTgk6ciQlAQyL5qU9CROzB3kvlVXg1QoPM+dSoc+NOT5khONyAOag6IQrRL/uoV88Z31MXud&#10;Ca3j6FmFCqmlW1Zt2bTKTgBIbIKlBbpeWUd7pLqds5/xLUkYBOCo443iZO1xZnNzAHjN+83aMGjR&#10;9w17jsS2GWicMpVtGP4KFPNcXorA2hr6mA687IBHkiv83d/9nSsTBc3v/I5XAIvSkJVPtaRLBykh&#10;xZXMVU4W8kd/9EfAiEJP1C07STEuKjJWDIm6hNUoomoJ9QerkWWj/f/+7/92ZfKYFVKiQJNN+EFK&#10;tZe//OWuTNR/3PchNY+0gWzgD1IfcltJ+7FK51WvehUA4IEPtN/v7iRCKqf9URqKyojbSlRJrCKS&#10;84XUbty/Ao8DaT/ut1CCExkHoaQsIUUYJ50QpSmfV9qKlVSiHPvoRz/qykStxecV1SMr/l77WvN5&#10;zoq1kDJa6szJb77//e8DAD7ykY+4MukHVtCK8veYY45xZW9729uAkaQT0ub8XmkjVoNKm7PqURIA&#10;8TlkTofUr3w8+dy99VbztywAfPrTnwYAfO9733NlkgCFP6fl8dOf/nRX9rSnPc09FkI/AYjS8FOf&#10;MklHQWOcx4Y8PuUU87cxSAHH/RGaRwL3kShEQw4Nfq8kqxHFKxNSUYYSq/Dr3vWudwGUnAp7GWsC&#10;j3sZp6z6Dl2nHIdVlHJtv//7v+/KRH3IybCkf/k6nm2TZIp6FKo0VO5g9vHbsaIoiqIoiqIoiqIo&#10;iqIoBwv6o6GiKIqiKIqiKIqiKIqiKDUiGKnuYm3yfiDS6pA8l1nq+YLkwHPWusSi21Uij7Z2LwDA&#10;ZVcAAOa+6u0Bv/qqscbuueRSV3a0TYCxkTZEF9n6dVuNRB4A5qxNbc0Wvznx2BpjL9xK1oKzzjMy&#10;/ehwb90cl/esok1uZcN5tj+1rdSdLIrSGZRvAaGmiuSVtLm9s1xzj8qB6BiltZ+JjRUACmv/Reml&#10;8Ym1pkkCBFNor+M6byfOf2ISBdz0vQtc2c6fGnsotvmNvzfEphe3tL1svdxt7Dpp6nu41zDtezNZ&#10;Mm9pm+fbp5zoyk56ipFljz+G7OJTRjY+IDtsHpsyNpU07P9Lh7790izQfmL1JpurzcuAfuLfK4YR&#10;FrI3rJWwOe/l6C9+vLHrDm4yllAAiHcbS8M4tUErNUe6aZd/3br1xmafUxKGVXZmpHRxhSQ58EW1&#10;8TQK7RCA6Xljq1g17q20kkCmPent0zP22rbP+Y2XpzYYS+uLX/caV/aoF1qrbYfs7NbqXVFjDSVB&#10;AtmoOtb2/vdvf4cr++q/GbtEY9Zbbyatxb1BS1lkLdAFJW7KbR/2+t4Otsra7BOyJ0e2z/muipTV&#10;EHsjte1817TL2Cpvbenn1oJKh0jaxprTpaQTw8K0wXlvfoMre8wrTWKfXuUtSUnL1Lkiq2rLjt3f&#10;e94LXdnuS4yFtjVPG7HbZD/r1vj1b8ecsYhNz3rr3No1pq/bNDayPcYiMW7nMQBE1vPNSZUGdjAO&#10;qX/FnsxtJcl72FrfnzV9MzHu61fa9XaO3rvTnuOJL/QbYZ/3x2az/JmKLD8ds9bkbKm2/7KRsmFL&#10;2bIM22+c4GnmamPf+/O3+I2rL/xfYxPaaC3JADC41bRpQv171PotAICWTc4CADMzps3581AeZ2TX&#10;lUQpBV2H2LvE3gYAPftZVkvCZQ/NZdIPoc/hkizLhbX9DuxnAeCTFcXU6S07Jhr8+WZPXOT+vLFd&#10;49iuPme3JFhNm/nDWrMvvvJyV3Tf+98PAPDuD3vbbHLUYQCAouV7U64pdG21drHrGpepvUftyfuL&#10;fAdmq6BYkC+77DJX9rd/+7fAiHVYLGli2wWAI48027S8/vWvd2WHH24SZPEYF6tjKKkIv04sbldf&#10;fbUr+7d/+zdgpH7Sl2ynk2sSaxwAPOYxjwFG+l7OEUpK8OpXv9qVHWz2ZGkjtqXKsbnf5Nq5DeR5&#10;rotYc9fb74bYS1IRgceaJM3gfpN+4GuUa+O2l4RIy9mT3/jGNwIjiX3kHIfYLVBAyZee/3y/Nctj&#10;H/tYYGR9kXpxu4Tso2LxfO973+vK5HrFLgwaz2wFfc1rzPdXttxKG3Bd5LzcpnK80DrIc0FszNxH&#10;oa0JfvKTnwAjCZQuvND8vcVJT5b6rPuN3/gNV8bzVgj9BHBX2ZO/8Y1vACN9GkrOI9szsD05dOyV&#10;tieLPZ3HrlyvfB4y3LZyPi6Ta3vLW97iym6+2SSa47kl8zxkT+b+5ecVZaXR0aUoiqIoiqIoiqIo&#10;iqIoSo0I5lfvxbcZ9gPexHWU0J0ARp4fshLDKg0lmQoATFldV9smTwAAiPrqWr+R88JXvwoAuPzr&#10;ZjNeAMhuNsqtyaG/WzJuZRcdu3E7AKRWM8YqCbnzMG+VPgBwWd/cMZo6zm9ye/LZZwIA1j/AKCNM&#10;4cnmX5ssAgAgihjauB+SLIHvnoXuHki1uA0Ke01WsQSAsiVwN0tb8h1Te3eQi+SOEiUHuOlfzR3p&#10;hWt8O++8xCRcKG/ym/VusJvlb275u03RnLnjOrPTv25qrVFjDq2yDgButf27hxSYq0+9DwDgpMeb&#10;u9oAgAeeZf7dRAoV21Ql9VFJCQoEp66jDDGcBMEhCjNRigIo7MNB7O+oyiPWqaRWCZaS0vC8J5rE&#10;FoMbzN0kAMAuu4kxqR5XT5l26w392Fiz3tzdmiUVQiqqH+peURaxurDirBkWTuohSMKPiSm/+fTO&#10;abupMyVwqKwSaCdt3h13TNkr3mKSRQDAQ377OebBmO+DwlY2bvhxnYliltTD0h5/8/tmY2oA+N75&#10;XwAArKJ5uT41SqsFuhu7xiYfuXXWlzUnzOuixF93ZVVOCW/8vR9Kw97A1Hn9Fn/XUdpveuAVjpN2&#10;ns/1fFnPKtr+8K994pfTn2XGS5+GcNO2c0UKEFg14Suf5ZV3MxcZpWGnT+PaJphgpeGMHWMzC6Qa&#10;tW1F+lDEC+Z8kzQOItsPPLoGtq51peHexx+rZFtW/9dI/Tnm7d1YVhrOWgXck1/6267suX9s79bS&#10;ueasmpqVbfI506TPo6Zd72tKQzlM5uclZsxcvfh7ZqN1APjMP/4LAODyC37myjaMm/GXWGUnAEzf&#10;YhQOY7S2T9p51LHJO0B3iwekJB3YeVGQIlZet9zd5aVUxiFqqlGrlKwlW7Ezo0VKqrbtL/6ML2yi&#10;FFHaAkBmn58f+nnetqpWTh5064JZV856sN98/0WvMMkXjnzYQ1wZ2naw0XcGoaasDHzNCZWFVCsH&#10;G6L+YqWhKOVe8YpXuLJDDzWOipBC6mBhqYQfrDQUNdIXv+gT9X3uc58DRpR8knyBVUT3vve9AQB/&#10;9md/5spCyDlY5SRjnOsidea5+qEPfQgA8N3vfteVhdYVUcZwwgpJisKvD6mSRHHHSkO5zoNFaSjX&#10;yUlPZP6weklex+8VdRrXRdRIPAfldZI8AZTUhpOKiHqNE37I9S6nNJREKJwYRN7LajxRgvFaK6pD&#10;VlLJHBCVHyjZxXKKNTkfj/sbbjDJyVgpJ8lWONnPKpv8kv9ufcELXgAAeNzjHufKBE4uw+rEUUJJ&#10;aDiZyZVXmr+Ztm/3CRF/9SvzfY0VwNJGvB7Icbjf5Nq5naXfOFHGga40lPnDcz+UCCWkNAytV6H1&#10;OVSXfVUaynuOP/54VyYKcB4PsobxeeU43N5SP0m+AxqfPJ7l85fr8sxnmoSTT32q+RtBUe5oFs8w&#10;RVEURVEURVEURVEURVEOavRHQ0VRFEVRFEVRFEVRFEVRakQwUtnF2uT9gKXpo4SkyYyzJ9PPmbut&#10;hTe1G+4DQANGSt6ihBAdsV9aSxQA4Ea7+e4VRvYNAL/83OcBAFt/+gtXFu009sETN5mN6gFgnU2e&#10;cev1fgPfsm/Ou57ssLlNvHHLvJeP7+gZaXq+ym9Qv/pYY1/efIqxmgDAquOOAgA0rO0UADrW8gOy&#10;q7nHDW8FgLQHt6lcOiUCQGHtrbS5PaTLKZkEbjSJTbbZhDIAcNOlNrnMVp+MI7U2yClJugKgPTB9&#10;nnS9lSK2bdUgZ1/T/k7NVsFpayXcTVbVdLPZ1PmoB3lr2sZHP8I8OOUkVwabTKIgq1tiEyhI8gQA&#10;iCVxQ+hnch798pgSxDhvn02sAbLvDV36E8h0QkIHbMpcoEQUr3r8U0zR1T7pzljX9FebbJCrbaKe&#10;nh1LANAaN9c7M2PtwgCaAVvebbUns3M0iUy7jdkEEgCwbafZpDqnc01tMH00S7aOeWuVf6VNSAEA&#10;D3rRc82Dtn/vwCY9SajPBbaIxz1z7Pe+/vdd2QWf/woAYHPTWwEmrEV2wW6mDQDjtq12UXIP6bfx&#10;SX9tsU02EQUSoTBi266tYM6e7F/fs3bUcWu5BICZBWMt6FFin7bdpqBP2wuU1nrw5nf9uSs78Vlm&#10;vAwT3y4Na2mNKFEGFkxb/d7TbXsD2HORscBM9slGP2dsURMTvv3mSzM+u2SFH7OJhJq87vZNXTsJ&#10;WWntsXmsZfYtbE8WSzqPwsS+yeZlAgCkYk+mta5vLRw9Ot60nd6P/63fdGW/+TZjTy7t+AKAwYRp&#10;q5y2PxBimhOp7UtOiJPYrQsistcisSe2CZwA4PqfmaRPn/mXf3Vl3/zilwEAq8jKvWW9+dyYucVb&#10;kiJrTx8jG4skl+G9IqQ92vS5UNj69SmxT2oT+9T3mZBj71tZReuf9GtCcz+xr2NLnNi78pzeG1s7&#10;jrQZjYlDjjAJTADgmm3m8+XmGT9/n/CMpwMAXvIabz/acB+7xQeveTaZWBWwH4W+2vB3kJCd6WAj&#10;ZNWSz5f/83/+jysTux0nQhF7csjKeLAg33f5uqU92F4mdrUPf/jDruwHP/gBMDKPQvbVBzzAfA+S&#10;pBKg9/B72YIshPpXLK9sD5VEKJ/97GddmdgLeR7J+diO+Na3mqRQoXHAiR7Egvra177WlR1s9mTp&#10;Iz7eRpsA6hnPeIYrE0u6JLsC1WV/tgDghBpiybz8cp9sSs4XsrmKXRiUCGU5e/KznvUsgOzRoLVk&#10;3bp1rkySL4Xs0zw2ZF7w6yTpCY9Jsf1y/WRdq22hYccz9+nTnvY0AMBznmO31qHXsU1Y7OS8vYBs&#10;EXD++ee7squuugoYsUWHrOFSB66zjB3uDzkf22HleV5zZKw98YlPdGXSH0zoc/LuYk9+5Stf6cpC&#10;x15pe7K0/Zlnmi3IAOB1r3sdMNJvMg64LNR+wp/8yZ+4x2JT59eF1kQZp7xuhNpAUVaKg+vbnaIo&#10;iqIoiqIoiqIoiqIoyxLB/Oq++DbDfhBSGi7163foOVaizRdGwZCQWkEepazqgvklPrLJBAC/6b9L&#10;kgIAl5q7alt/cIEruvp/zab22XVeUbd2YH7lX1P5X/bHc1PXpt0cHgCqwqg8GmN0Z8Qm8Jgh1cpO&#10;q36ZoyQM+ZRRI0Wr/V24k846GwBQtP1d44a9+9ca83eW5A4GK3IaVtmB2PfBrbdcBwDoTvs7jNPb&#10;zIb8szeZfwGg2G02TW6RKmnS/q48Wfm2b9mnM9roF1Z12KI6F/YuSbfv1UuVVTsWNskHANxoFUhj&#10;x97LlZ34MHM3ed3DH+bKcKxRZaKmGDLvLRO+22nOEVf+7mQk+jAeavKYxlpulUcFjavUXkdE6pbC&#10;XkdGSkM5R4Pfa5VZrDR8zRPMprU7LzV3HwFgrW3fDt2AmmiZPp+e3unKItu/JZ2jYccBJyooYnMg&#10;nthlIBFFYs8X05vnbb+unvJ3gftW/dejBDuJvcs5axOJAEDXKrJ+/71/6crO/m278XLbn6Ob2eQj&#10;NBcSexdOFF8AANt+7/89n1jlgi8YpeEaGpO9Heau8ipK2zEpiTzoTt/23WYD6YTUWlwHIaQqDDSf&#10;a/SSlIaJVXotkPo1t0eKWv68C/aOZU691LJ1fsEb/GbgD3ytSTwwKH07pzbJT01v0Ded+ZZn+kQo&#10;u39h1rqxnl+vGnZ9jEl5vGCPnVFin0bb1JWVhrF9b4OSSLXsmsgTaWgHFq/jTmlIjRoafz274XM7&#10;8SptUQ0PW77Pp+0Yf+xz/Z3z5/zxH5oHLLixqtI+1WVxj9NyQOrN2K7fMd8ZlgQ8lEBJVN83/eCH&#10;ruifP2iSSFzwfZ8wZdLO6VVODQg05831NkllLGq9zM4TAIhtMqdm6i8kkmRd9HkkKtmopiw2ZXFt&#10;RTBllSQg2ktZy6o8WL3p6kcqJ1mTooa/tsSO04qSUs3Ya5qhJC9Zx5zjoU/wG88//zyz0f764452&#10;ZYVV6ib0eSkJw7iL5CtN6I4+Kw7ku8fBpo5jQqoLUdOw0lAUPpwIZcsW48wIKcwOFuTauQ1EDRJS&#10;p73vfe9zZRdcYL6D8uukP1ih96hHPQoA8OIXv9iVyXtkg3yQsoe/g4vyiBM9yHtZwfWFL5gEY6yE&#10;XLvWJOsS1Qyof0+WxH4A/uAPjLOA/5SQY7MKS65JEgeAFGYHi9IwpEwVxZ1cI0hpyEg/sKJU2oiV&#10;qSHF35o1JuEg98eb3/xmgBKTgMbLckpDSYTCdQmN3Ze85CXASJvJdXD/ymOun4xZVinKcTod//1A&#10;kp5s3uyTz91yi/lbjsvk2KzeDCnCHv3oRwMAfvM3vYuBFXyjXHrppe6xKHUvvvhiVyZtFFIj83kl&#10;cU0ogdL69cbZA7oObivpaz6etOljHuOTR/I1CaGfAO4uSsM7OxGKlIn6G6R25HPI60LjJrR+/MVf&#10;/IV7fMUVxuHHa7a8h+vylKcYF1JIPaoodwSLZ5iiKIqiKIqiKIqiKIqiKAc1+qOhoiiKoiiKoiiK&#10;oiiKoig1Ihip7mJt8n7A0vRRQtLkUBlTVEaanJFtrLTWupSsqpW1RxVkl0ysrLlTkBxYrGHbvO0T&#10;F5ikKFd/87uuaM8vjbWvOW0k4wAwOTTnaA29JaQxMPaKNqmQxaKVkfWxZy14A5Zd203yq5bfkHrr&#10;rcZCmZPNq2pYuwuViVVVLL8AUIm9zCaKAYBxawtt0ub2Y6V5nViNAaDVM9cWd/17sWD6srLJHQBg&#10;YszYAmbIDjG01sP2Wp/8QSzaswXZUxqmkcpDjFUCAI4611iQ1552H1fWlGQxG7xFVrIldMkuKYlh&#10;0tS3X1NGM7vk2YEn2GYr6KfzQWTexPLxhp0ebGMV22XO9mQ7jt35ATTEFjrn7T1vftYLAAA3XXiJ&#10;K1sXm+toDnxFx61dZ2522pWJ1L017q0ZPWv3kyQfoGsqqc9dtci2KPZQSYgCAKlNhFKT2luLviQw&#10;AYCkY+zJGR1vj90G4LV/9jZXds6LrT2Z7PvdgbHrxNSmDduvYlMGAPTN+T7w2je4ou9/ziSYWG/b&#10;DACyXWYObpjwm0rn1ko7RVb43XNmI+yWHZvgjaZdibeqssOTLbRUCqCeSmLcJrDZOe0TZaQ2YU97&#10;0m8vsMdaALnfJlaZ9z77Vee5svu9ytiAFnI/39w4IFu02JPf8HRvP9n188sAAJM8rmxSoIzsoV27&#10;nUGe+guO7Vyl/D+IrYU2IbvzWGStN9RWmYw/ayEGXSfb5EP25NiuTWxXG9p2HjT866Zt5zzxOX4T&#10;6Gf86Z+aB03/OvmsGNJnhfvI4Q62WyzUkgLZ64jpI3L2VvO5MbXKr3VwiXOosbabdfxz//4JV/SZ&#10;T3wSALBgN24HgLX2M6VD7xV7Us0WY8fzsO/XU0EsxGA7Dh0vteOEP2vlEX/8u3WPklwJIUuN2OTN&#10;Y5twhobkjE2sM2vnOwAk1i7eWOctZ49/pkl68utkNW9utsnGeABae/ocWTInJ6Qf/InlmjhJxFJf&#10;c7hdQnaiezIh+1bInizWObYnH3aYSWbDbbvc97l7KmwVZIugIBa7f/iHf3Bl3/rWt4CReS5wO4pd&#10;8tnPtp+lZM9k67DYLtmyLK+T5BOgBApsfxNb4D/90z8tep30PahebBMOWVUlyUrIQvmmN/ntRm61&#10;33cPFnuyHIePJ231+7/vE76dcMIJ7rEQmqtSxnVaag3juSrW4VD/8uvkeKFEKNznUgf+G/B5zzPb&#10;pXD/Sr/ymJQyPp68h18XWl/kPTwXZA7yGJf5EUo8xEmBzjjjDGDE1rtp0yZgxNosiYy+9KUvuTLZ&#10;coCPJ3XhBIZyHZIEB5RYhcuOPtpsz7GKvm9ceOGFwIiVVtqI20/GidhYQckzmNBn411lT/7mN78J&#10;jIzxkD1ZxiLbkwV+nZx3pezJofXv5S9/ee05fhy6Xp4fcuz3vOc9rkzs7qFtIbguT3rSkwC1Jyt3&#10;IvT1XlEURVEURVEURVEURVEU5Q5SGq5EIhQSqACiEqRf54d2Q/QhJ6doWjUeqw+tyiShO0vu3gdt&#10;PI895s46rjCpzgFg+/fNpvbX/fhnrmzuOrPhbqPr78wdNm7Ol896ZVFv3tz1abiULcCqtlFBjTX8&#10;HahqYJp+SHdjV68x6jpRDYKUfEPqqqFVkQ1o03orWkFuk8IAQJXbutB7G1bZ06ZkEm2rJmuUvv2k&#10;/pzoYSE3x45IwZVPmLtvOyp/V++mvlFGVau9Ku7YM08DABx1tkn2AgDtBz3EPLCbQZtCe1eSxtK8&#10;HSZRx9/pq2z9soF/3ZQkieAxJE/zSLeXZIVNAICBbaPSqluxF6WhKPlEBQtS9jToHLEoNOf9HaNX&#10;PsXcFdp2yZWubH3DXNNAxiGACXt3Mg6ofiKrAgN88paSplFQaeie92UitLIiTgDAWNPUZWaPVzgm&#10;VsnJSTsiqyxKOn48z3TNOH7ZW17nyn7tPKOsxIS/AzqUMUR1brgxRoV9M57e+1q/cfq3P2s2bF9N&#10;c2ttYo7doDugM3aD9YiTJY2ZuqaUCIWT3gihpCeSYCIEz9WBTQbDh5D+4KQsmR1XvdzPmZat3yv/&#10;+K2u7IwXPwcAMJt59YhLguRKgHjOHOdVT/V3HWcuNuvZGhrkaWbaSNZQAMhbps1LUuh1JekEqfFa&#10;tg2SoV9z/BrizyG9IAl5UJtni8cffwKM2bHGyX66UmdSGs7btf0JzzYqNQB4/tuswpVel9s776Jy&#10;xshdZ8HfPff1k8RSKam5pVoz271acNW4Vbi2SWFkE5xg4Pv3sgvNXexP/6NX89xoP196t/pEVaKS&#10;FaUPAHTsfKsp+e0YapMCPbPni2lyBZWG0va0vkgb8FcC11b0WStryZASI/XsWs3KY/lM5nY540H3&#10;BwA87+VGqQIAm+99EgBgQMrt1ia78TuJsKYXzGdKmz4DWlbpGgXugYYUQct93Qmpvu7JhNQUojz6&#10;0Ic+tKjsvPO8Cvrwww93jw92OBGFKGx4/Mn34s997nOuTFQ8IbUWr1H3ve99gRGV5+SkWXP4+7a8&#10;h8e49GtIkSiKUlACB1bKhdYDUW499akmoRsAPP7xjwcArF692pXJeXm9kve+8Y1vdGU7dxrl9sGi&#10;NBTVHl+bHO8P/9Am8gJw7LHHLnqdtAsrCaX/uU6icmOVndSPr0NUgCFV13JKQ1GXcr8tpTQMHY/H&#10;vfCIRzzCPZZkMHwd0h5cJgq9Xbt2uTJJ/CLjC/S9idWvoc+DQw89FABw5JFHujJWDgoyf7/yFZOc&#10;D5TYh9WCsjaw8u6008zfQsccc4wru9e9TDJITt4Smucyrr761a+6stDf3XJt0lcg1TITaoO7Smn4&#10;7W9/GxgZkyH3oozF3/md3xl9qoacb6WUhtLOD3mI/buV2pfPIe/hc4Tmr5T97d/+rSuTJDqsGA8l&#10;05F1N5TcRlHuCBZ/y1YURVEURVEURVEURVEU5aBGfzRUFEVRFEVRFEVRFEVRFKVGBCPVXaxN3g9C&#10;hwtJkpeEE5c4KxwdQ6xSKUmY7UMWMotge8gWRZtQxQungVjsy5TwA5JQxW7UDAC4wFjJrvvpT1zR&#10;dReajW+bQ29BiG2igAYnIBiaCnboFB2bHaBBTumIbdOC9UsWZJHN7AbxXCab0Ffkr+wPjD1ZLGoA&#10;0BTbHVk8E+tvLa1NGQBye5ghvTdrG5n0HmrT2ZZ5T+Mw2sD3AWcCAI544P1cGY45wvxrJfcAgM7i&#10;jeyzytpiyPqA1DwuA7918+iS2ttDAAAi26TsSpTHnN9C3lIV/tpie6CYNuSv7Csl+Q5Tq530f9eP&#10;jZc88TcAALut1R0ANo2ZpAB7btnuylaNmxE6RskGBnZ8znf9xtBNa/3jhBpiVWZ7srMvU5kME94O&#10;oMqszbDvB+r6jcYu0SNbxw5rX07sRusAkFjb05v+/O2u7OwnP848mPKWwtJa6tlC6TqMO6RnLCjv&#10;eI2xOwDAxd8xm093d3gryvpx034V2YAaibWu07yctIlGdu32VlCxLDNxwIrMOTM85nVc5QVrA1u3&#10;3lhmAGDWbleQUzInSWazmxKmyHz78w+9z5Wd/uwnAwCmS9/2bdvOTRr58YyxwLz8qd6q0L3cjLEN&#10;ib/Grj1fTtsaYMI8X5A9ebZvrBEVJb+ZTG3iIZ5b7mnfZtIe4UQ8vkzalO3gqbV15DQHe9YCk1IC&#10;oGHLrAdPfPYzXdlz32RtbyUtsjYxDS1rQcRxw6tvw14Sry+DnhlPLbYryXu73qKY2CRNYLurfK7t&#10;9n1+9be+AwD4Adnavvud7wEAFua8fbBpk2blZMvK7HoQ0zqUxtb+RpVO7arI003We1nLAAC2zQv6&#10;DJftDxo2mQ/gP+On5/02HUM7ng4/5ihX9oBzzwUAnH5/vx3FSY99lHnA804+hqipssJcpyQBAwDY&#10;JE081mRrBZ6fS21CrtQJWbDEisyJUMTKqvbkMGJLBNl0+buw2PjEfgcAH/7wh4ER66NYJzlZgySc&#10;+aM/+iNXtnbtWvdYEDubJD9h2L4o9rhtlJDp7//+7wEAv/qV36JHLM2chEHGhiTRAID73c98xxNL&#10;KMPXIfV7/ev9diPT0+Z7xMFiT5b3cp/LOd7+dv+9SWyrIXtjyAbJdl2xMnKCE9nqgt8bsifL+AvZ&#10;iR/84Ae7MkmEspw9WazoO3bscGVSL7bhyvyR4wLAIx/5SGDEzinwOeT50N+efG3SRlxngcdp6Hgy&#10;dnkeiaWULa3yHp6Du+33zcc9zn4XpusMJU0KXQdvJSB23u99z3xPAM1RHgdS59e+9rWu7OEPf7h7&#10;LITOd1fZk//nf/4H2Eu/MbIOLGdPluOslD1Z1kRuR/lM5HEVus7Q1hOSwOaDH/ygKxN7MicAkvWC&#10;3/vYxz4WoHmsKHc0i/8yVhRFURRFURRFURRFURTloCaC+dV98W2GuxpWGub2Md/cE6Uh3z2wN6P4&#10;noTcE+K3yuFSkqK1raqhYRM0AAAye3eQlEroW7VP398B2PEjozrcds3VrmyrTXLRu9krxyZ65q7F&#10;akpKMN43NUx6XkXUsTKdhO9m2g3nc5HM0fXWlBgijeFkMPaOBzdpZtWMXZtoAgAym8ABtDlxY5W5&#10;Y56QMnDa3kCZOsLc/QaA9SedAADYcNJxrmzsWLuJ8CavuHIb4lO/lVYlllFah1juBFF2j9i2C+cF&#10;kUvi/o3tYZYb1NJCfD/ItRofUNRhLGVxSQH4hVJEWiWbwAFWvQcAz3nsEwAA3V1e7VbaRCkduqMq&#10;SrmSxmRplUB857W0d8P4en0iFF+6VCIUVnqN24QLe3b5RCjr1hhVQ5c3kLb1YzVoYt/7mGcYdRwA&#10;/NbrXg0A6A79RuydNV65IPSmZwAAY1OkQrWJYT77b//miv75//wDAKBJA1qUugktZTTC/KPFN/9q&#10;SUyEkKpw8atqjeqQ5BAZJYmYmDLzqC/qZQCr1piyAd0x79v5+ITnPMOV/ZZNKjNPN9srq3odj/xd&#10;6q1XmDXnI3/xV67sym+ZZE69m/w6tGW9UQOzCrBnu3CY+gsX5WrMiUGknWkNq2ozyODbOdCQdF6B&#10;x5/c3Z1b8OOlsoryPq3ZnfUmcdJTnmsSxQDAM57/fADAqkO9ggE2UQb3vbsJHOxUT/CT0ZbxjWQ3&#10;XrgppCyQyAj8OTNt1SA2yQcAbLvSqH3+99vfcmU/+ZFRtG+/5SZXVtj1RdTQAJCLMp+UpKIGrags&#10;sWraiAZ7YpV8kkAMAPr24ZDGgSRSOIJUhWecfRYA4MxzvLL82BNONA/Wkypq3CoWObmM9AN9lMnU&#10;otU0qDJv2LLFo1C5vYiqhZWGog7iZByigGOVzsGWSEbg5Aoh9ZBw4YUXuscf/ehHAQA33nijKxOV&#10;4q3kcBHVEicQkSQR3PaibgkpF1mhIvX7xS9+4co+8YlPAACuvNInaJM/DVhpKGWiJgKAM844wz0e&#10;hRVhUocXv/jFrkzUNFxnUXOxWkcURax2W0rxd1fxzW9+0z3+N/u9hRV/Mj/4zy5RZHGb3uc+93GP&#10;Belrfm9ISSVqKFmnQWpHbmdJ4MAJF+Q4XCawukrWgVBCFx6T//RPJukXJwASRSrPE1GT8Tle/vKX&#10;A7dhboVgZaC0WygRBY9TUWXye6X9uE2lfjMz5rsrSG0WSkLzu7/7u67sYQ97GDAyNuTYXD85Did5&#10;EVXwVVdd5cqk/txWspY897nPdWWSwIPHQWjOfOlLXwIAfPzjHx99Kqg0lGRNoLHBastQ28v8/sAH&#10;PuDKJKnMOkqMGXrvCSeYvznf/OY3uzLpL36d9BuXhZSk73znOwEAV1xxhSuTeRSqMycF4s/EfYHH&#10;lfSb9CkA/PSnPwVGkldJH3FdnvUsk/TwSU96kis7WD9/lTuHxSuFoiiKoiiKoiiKoiiKoigHNfqj&#10;oaIoiqIoiqIoiqIoiqIoNSIYiW7AP3UXw1ksxIbItZTEHGxPtg/J+BW0r0qyARbxplZi3XKGZgCV&#10;fZyTPVksy5ysRKx6bSNpBwAM7XuvusYV3fSDHwEAbr74EleGaWMDWkXmqjm7OXVEcvnSWjvzzEve&#10;89w8LqSebOkir1YZG3te3PJS8VbH1DXteIl6c9zYQsfW+s2sO4esN68je8qWJ9rNfGmTW0zaa7fJ&#10;CQCySJOlWhJpTA/9tU1tMBYntjmKALtJ3RHLYagzZUjkbGuz7mp6a83iJkhNeUvkRI7NY03sxuyh&#10;FNsMW+wEtifL2BXrNwBYC+qQLA2lbY822cphk9VUNA5kqsbWGgwAyALT11pAOZ9HZcvYpik2cL40&#10;pKYB+zu9fbq93owD5+0HnHczJ/vlTM9YjdadZG2J8BNtSEkTmpN27FBdCmtHTTre/iF9ff0vvaVr&#10;w1pjW5A5C3AyBJ7p+8re752EbMp1Au+1to+M7KYNa3cZ0sbGqU1wM6A5vWe3GROHnnmaK4NNTkKr&#10;EGYzc5yJhp/TsbWx7P7V9a7s0Ia1etsEJgAAm5SlZhO2k6B0E8CvIdK24DnI7WLX4IqSJUnH1dsv&#10;1DeBBrZtVfP/2nWl6Hq7xi7bvpMyNgGMrTN2HJ6CcbR40/OlvKxcy6U+GQP7XAeXA/54de1B9i3I&#10;1hS05YVL/kXrM2T9nvbz8kdfM/blb33Tb74/tMmDcrLCZ7ZsSFttiMW82fRryZg9R9T2bdawyYNO&#10;OdNbEB/0kIcCACaPPdqVuQbh7TykI9x2DgBkfvNwkXbj9cD+y10g9mR+a6L25P0itCn8bbUns10t&#10;ZHU7WKnNfdu+nHzk05/+NDCSHEUshWzxFKvyk5/st/2Qze/ZAihWX96QX5JiMGJ5fP/73+/KxKrM&#10;dkmxCLJN7thjjwUAvOY1r3FlhxxitqBhm6bY5Hg8SBuwDVeSRIQsmXwd8h5JusLcGeOPzxGaM9Jf&#10;3/jGN1yZ9C+3n7QLX5tYRcUuDACnnWa+A+zr9fB4Cdk5Q3X+zd80SdM4iY9YpXnsyhgSaysAvPCF&#10;LwT2Yvvkc3zta18DAHz2s591ZTJOuE1lHMh1gyzpkhQGZOecn6fvV7Ytuc4/+YnZNort4mILPfnk&#10;k12Z2J3Z9iwWaZmLoPNyUhvpL36vPL76ar9d1YYNG4CROSP2Wu43mW88Byft1lA//vGPXZkkUOJx&#10;JX3EfSlrw7Of/WxX9uu//uvuscDWbOGLX/wiQGMY1K9cZ6kDz0u5Tl6bpO3ZPivjRRIGgRKw8JYI&#10;0uY8XqQPOTmU1IXtv9J+jFjveQ6+730m+eDPf/5zVybH4TkobfXQh5rvQNhLMhZ5L6+/S1mH3/Oe&#10;97jHP/uZSbjKrw9tG/DMZ5okgM94ht/OSFHuSPbt00hRFEVRFEVRFEVRFEVRlIOGCObuzBJ6irsK&#10;uqtnH9d1KlbdEvjdM6Rn4VfJTQj+zT+2EpCEJVdu03jSrJX2jgwprkp746kcsMLMbsjKCgt5SHeq&#10;sHsHAKDc7Te57e3aCQCISIGEvrm7UNh/AaC0SpKK09HbriwpQUM0ZpQiCSkhRenVkE3pASRjVv01&#10;QYpJUYSN+TtGaNs7JzbpBUDJU1gB17TP2yQGBttvpEoSfQ33W9t2Q5NvgEk3BEZrSafN7U2/0FtZ&#10;jSJv4W2VndCKK1Pad9c27rf1D8mNKNmAS4LAZVZBWFPTyutqai1LsfguIFg9FcruIZImfiq25+My&#10;Vweqix3b2Q4/JhsbbGKJWv3sOeguXH/WJE9pT5oxBwCwdxMzVtnJHWlSNGFg25nlaXInkKVjrg6B&#10;mR4YG8HX1VaEQJsLwePtI6SshNzt5Du6suzSGOrNGIXP2AafPGjnjOmHBiWI6VkdVtuqQgGgZVe0&#10;hiRrApBWdnT36bwyR2U8gCYDL4pSLR6nbimkNpM1rjYXZNxTUagfAuNv4ZabAVJDA0A6btchVs0k&#10;5nyVzCcAuT1hTsresdSuQ8v1pX2eaykfjTXFkB3voakfKgt9ukZ0x9yrY/nzw/7b9WoKN89JGYjK&#10;Xnvm+1zmUUVlWdd8RmRUJkrDRtO3XyJqRp6XonYcp/XeJkxxn4cAMjvuRNEMAM0Juw5wu4TaaLSA&#10;CIyaGqI0VG4fIQWSKF0+9KEPLSo777zzXNnhhx8O4M5Reh2ohJJOiMqE20UUJ6yC+d///V8AwMc+&#10;9jFXJkohUSeBlFmsjHnsYx8LUEIFALjXve7lHo+ydetW91hUhf/xH//hyqanzWd3SBnDY+OlL30p&#10;MHJeGUOidAQp1hhRsL7hDW9wZXJevjZR87CKTZJIPOABD3Bl3JZCSFm5P4jqkcc112uUb33LJ6+S&#10;5DLcLqKQ4/YRVdVLXvISVyZKqpBSk5VhoubixBvSlqyKkz5i9Zecjz/f5DicUEPgJDSSBITbO5QI&#10;5ZZbbgEA/OM//qMrExXgli1bXJnUlcfaAx/4QADAU57yFFcm6j+eb8K1117rHp9//vkAgO9///uu&#10;TNqNk2zIdZ566qmuTNplPbkY5Jq4L0X9ym0vSjBWuIm6mOeMzCNR6TLcflJ/TqAk60YoARWvOTKu&#10;zj33XFf29Kc/HRhpZ3nMc1AS10gyH1Bfs7JSrvess0wiNAB43etM8j4+nsD1k/r/+7//uysTZSqP&#10;e1ZPCqJsZKWhwP0h/cWqUVmHWM0oquuvf927NmSMhdYUToTCn4lLIdfLbSBr2N/8zd+4sosuuggY&#10;aWfpI6k7aF5In2IkwY2irDQH17c7RVEURVEURVEURVEURVGWRX80VBRFURRFURRFURRFURSlRgQj&#10;TV/KHXSXQEYtZAF7svzaGdHvniK25l9CxXjFjkebPwQxmaIi+4Ka+9KdhGpjk46IYxUA4tTK5LkV&#10;pbJs7aus3J8Sl7jHfMCGPXFOlkKpNNsbxYJX89PZVmCfXMPWj6yMSK1sPPizcWA4sOVIbMnUWJW1&#10;1w4Gvn6FZJxhbJX7dL3ttV42LjTtNTXYfSLdUDus+T+c8KNom2sn03YwEYq0BgvPXVfTOQrpQ7Ku&#10;x3Zkhdy6Ifsd25MrK1Hnaeek+NZyCQAQqwf1eSInTEj27xKhUGXEIlgbz7aMJ0MwcYh50/wOs/k6&#10;AEystRYK7nM7PiOyu0gyG7bPNMU+WrMY2zK2fNuxm5ElU9qoOUX2eE4iMUrt2viJpbB14EG0H1S2&#10;32b3GNsVAKwSmwv1eWHtOAnbbMS2QO1S2Ale0KbIme2jjLZOSG1Zmy48lUmw4Lc1QMOOeB6nzp4c&#10;aDQeIu509Ga7/UBJa0Qs46p2OLco+iJ5Xa0u9jqprLAJhXK2CTdMpQdk9cistb4jWyMAaMskCFxa&#10;Dft8RXNCDk27Pfi5Gpjn/DpXNlqAesKehVljvem0vRUllfWZrs0lVeK13ZYVZNNL6NodrhI83+Tf&#10;QA15XjbtJvO0Zmc2EViU+tc17HlLWm3nbHKjha636m9Yv9E9FgLNFvxoCr0u/EplXxGrFNvBxELJ&#10;9mSxyLIV64gjjgAwYt8PefTvwYhdbGrKb8khlkdu01BiELEtciIA2QRfEkOArMqc/EH6jZM6PO5x&#10;JkkdW9jkPVdddZUr++lPfwoAWLt2rSvbudNsi8O2SrFeP/7xj3dlT3rSk4ARi6dYS9kaJxZetlCK&#10;Ffmtb32rK9u+fTswYpsVOBGAJJ24//3v78qWsgnf2YjNkBOhiO1SrhtUZ7YeinXyVa96lSvjfl0K&#10;+a7Flsxxm0wsZDvmNpVEKEzI5ip15kQosg4sN9/lOP/5n//pyj7+8Y8DI/0n52VbtDw+4wyfhEva&#10;hW29u3aZLVzYinzDDTcAIzZwsctyf8h8fM5znuPKZLxzH0lduM4f/OAHgZFERnI+nueydvLckoRC&#10;bOvduNF8NnIyjmuuMck0OYGSWIJDiXj4vHK+k046yZW9/vWvd4+X4vOf/zwwsnWCHJvtujL3ebyK&#10;bZvXxFCyGhm7X/7yl13ZJz/5SWDkOuR1vB2BWIt/4zd+w5XJGOK5ILbz4447zpXJ83wd8ln3X//1&#10;X65M6s9rmNTrvve9rysTqz5b5kOWZiFkK+ekVJL0hq3wcl4ef8997nOBvSS3UZQ7Av22rSiKoiiK&#10;oiiKoiiKoihKjQjml/+A1OCuhbVEA6tQ4UrK/RV/z8xviM5lTnjEby7s/5HkE+b/mH84cYncxaGN&#10;3QurlmLR1MKMuWvBd7Tc3vt0uMyeLy/9nbSmVdVEJOepYJ6PqFsSOSE3jJO18J0+OSGdWBSJlDDA&#10;KUnoZaU9jiQTAIDCvqwg5YncpWmk/i5cwx47ogsWhVkUULfwiMtttUhT40R9ifQVlfGbZegW1EeJ&#10;VcZwU/GxBWmNmriKH1tE3VRRG8h7ueXdYz5G4Cbs0Ca44TtpsRsH/g2iWCtEZQogtUq/KKa7WIv3&#10;AncVZOVTbpWGnKhAxh2rbmUeZT0/ThtOQeAPuNA1dxhb9q42qM0zmiAtm8ChwXMrhFSB7ibK3d0m&#10;J2awx6l1W6CdfS4Yul73Jl+X0qknl6nfPiLd2iN131hARdG3dxHb/Jxdcypqg8qqyeaHflPzvlX3&#10;5TR4m4kZE226+9yxgs+YExSJgoDaTBIJFdQEbg6y2k0EpKQ4La3iL6fjSbU4r5RT17G6VcYiKURz&#10;q2At6DoGNrFU3KQ1JzFjkseBtBpvv+3eUVPVSv2pzA6iilYOXucFN29ZjScEVBcV1VDOVlMZ2zYo&#10;qS6hTeg7VuEdhxYVUSECGFh1kKzJABDL3WmWRksVuH/tuMvpwlObzKTkzwW7Lhekmi9s+8WkPoys&#10;Inq5mSXP85WFykLrc6g5lH1HVA+sQBKFgyhpQGoZUVUAwJFHHukeH6yEVHYh9WaonQVRF4ISaXzp&#10;S19yZaJE48QMskaIygqUWCL0lZ5VK6IqlEQ2IMWfqJ34sSQhASkMWYkW2nxfEuewMkbURm9605tc&#10;2Y4dJhkgE1J1veIVrwAAnHPOOa7MORFI1cNtfkfBSiFBzstqt0996lPASCIHaQNRi3HZa17zGld2&#10;2mmnASPJTGTshFSZ/DrpD3Z8hJJSSDIOUZSCxgn3qSioJPkEADzvec8DRsazKN9YASd9yONPkmtI&#10;Qg9Qe4QUhPy3lcyFW2/1Thh5rygs+TH3lVwnlz3qUY8CADzrWc9yZXIOnkfymK/3ggsuAEaSvEji&#10;F1adyXu5z+UxK3ZF+cuqQpkLrLKTec79G1I3S7txgqQ/+IM/AEbaQB7zGPniF78IAPj0pz/tyqRf&#10;uV1EjXnCCSe4slAiFHlvKGHPZZdd5spYhSzIdfB6IOsVjw1pIx5/r3zlKwEAj3jEI1yZfJbxuvGB&#10;D3wAIJUfSGnICm+Ze2eeeaYrExU0X6+0UWg9CiUd489aSXrDrwupKCUBCicKCs1zRVkpFo9mRVEU&#10;RVEURVEURVEURVEOavRHQ0VRFEVRFEVRFEVRFEVRakQwMtrFXoa7GK6QJELhspA9NBF7F7+w3Nff&#10;Re2b2L7l7Mm+SFxg7OiSvCXWdQoAWLDWRLZqdSaM3D+iZBcLPSNNnp03cmkA2LR+k33kTyKXFLGl&#10;2to+2RIcutrSlrItVeycFdvprN1OklmMPhZyawJsuOwJvokibnyRv5PVLR+ax2y/W7XGWgHoXPKO&#10;ihOISJ2pTNogprZqShKBELWRblsrNPrpsjP7mA0pIWuza3s+3uLmw3Bo6iq5QAAgsnZTtnOWbrD5&#10;MycuAQv1tDxN57LN4qzfAFDYg1c1s7atC5XFdjyJPRoAWtZmKGMJALrWRuqsj/AW94IaIbUJccbs&#10;NYKuM6PEOU2R1XObyWH4cu0c4PHMVyTIW1xSDro2prBtKlb8ZQnVj8pkPRgOvZ2kZS28zNysWSOa&#10;ZNtudcwakffJkm4Tl5TWogsAedscj9IiOdj8VloLeYc3ZbYTqaT2G9jqcTtKrZpkfU2yxe03bJgz&#10;8lhL7Zjk+ZG4j5nF44+3gJAkTUOa55lLRuRPItVii44bstRW6yesZSk0zxmpH38cyvYH9OYkEqtv&#10;YMAELMts6xUKOsfuOWNda3e89bpt97fgo8m6Wwz99YpVma3IS69/fG3239B10ITrz1urYMuPobRp&#10;zsdXJk0/pFKxMJZ03qa1yvNZ5Wxc5q5ocfOFCV2Gsiwh26xY59gyJRZLtiez7e1gRSxxbJ2Tr9Rs&#10;L+N1ShArGT8nSUrEogYAv/zlLwEA1157rSuTJAf8XUosoGxjlmNzXcSWJxY/ADjmmGOAEQuqJB3h&#10;RArLJb4QpF6cTELqItZWwNv32HYnVltOpCCWZk6KcWcQskqHLOYCJ8X453/+Z2DEbirXxH92SVKH&#10;N77xja5M2nxfkwyF7KY8NkLjRRKvbN261ZWJ3ZOPJ+d96EMf6spe/epXu8dLEUo6cemllwIj9uSL&#10;L74YIHsvaDwfdthhrkzsnGzHFiuy2IpByYDEig8Ahx56KDCSxOKJT3wiMLKWiY2ZLcYh5BycPOO/&#10;//u/gZHxInXguSBbA/AcFMu12I9B7fegBz3IlUnSkc9+9rOuTNYITm4k44qt5m9+85sBagvsJWnH&#10;5z73OYCS+YDWKx6TYvXlNn3HO94B7GW8cr+FEtNIkpxf/OIXrkySQnH/yncLnosyZtkKL0lCfuu3&#10;fsuVhfirv/orgCznoD5ka7gc++EPf7gre8Mb3uAej8LvlfrxOJDreOc73+nKpA6hbRfY4v7sZz+7&#10;9q+i3NEs/gtQURRFURRFURRFURRFUZSDmgjmrsG+3su/8wjViMtEecIKldBl8PMO+1vp4psgqEj+&#10;JaoqVpgFjybJBuhJ2fQ/JpWYS3JRS7ayxO+2gfoxcjoWH/p7Gh4rSqor0eybQ9cjKjUAqOx1cKIJ&#10;GS4pXYdcGycR8Ek9+CzmPXyfNuITWoZWipbR8eRefEllTmlDarLxyCpt+LTymIeItD2f3hYV1C/+&#10;vB6pf11JZf6lnA7+2HQOERWw0tDBJ7HtnNC1RVXgTfbpWtIT+7KchpcoDQseqPbNrNQc9k0Fx2zi&#10;BdDdsCgmdaltoz41qqhFQ1qnWlIbO2gTqopUv8EqSrncWvuZ99aUhvb5WuIN+y+3XyyZPritbEcE&#10;hmEYfp2cj8okcUnJySRsu6UN/8Ksb2ZrRXf0W2P2DmRGDWPnWUGJaapJ87rpzN+1FaXkOPVbYs8x&#10;1vL9ltv2k8Q4AJDZdma1pYznFikNm8PF61VflIb0VGrfwvMjtX3OqlYZf9yXue3/hYG/ttS2C48/&#10;UQN02n7zcxGzci0Tq1isn3eJzg4oDWuIWjWgKgyV1T9ezXs52ZSMO1YkzvfNxtsylkBqgaZV/TI8&#10;huR5TsAiCz4nL5B1qpaQyT6uKQRErc+Hs+phpwAFkNhxwOsaf3YuhdSAW0+VhncOIaWcKg33HVGP&#10;8DyXtmT1nChiQupDVp7Ie1h9+N3vfhcA8PnPf96VicKH1XiiGBOFEfaS/OGoo44CRlQ/kijggQ98&#10;oCtjNZIg9WOFj9S15iChOgiiGHr3u9/tyq666ipgpA3k2Kz0evGLXwwAOOWUU1yZjF1ODMLjeCUI&#10;qUYFblO5dk6E8h//8R/ASCIFmVusmpLHL3jBC1zZcccdB4ycN6QIk2OLknA5OPHMX/7lXwIAbrjh&#10;BlcWSiAi/RtK/sDjT+rK40D6kD975Hg333yzK7vooosAAF/5yldcmSjv1qxZ48pkHQol2WCFmdTh&#10;iCOOcGWPecxjAADnnnuuKwslPQmpr5fqf07KIvX/+te/7sqkz7mtZC7wcWXOsDpN1J1cZ5m/73rX&#10;u1yZJFPicSDXxH0pSY3kGKBkLHze888/HxhJyCR9yf0r30tYHSnKOx6v8l6ui7Qvl4nSms8rqkPu&#10;IxlPvEZI+4kCFKQklX9B/cDj5SMf+QgA4PLLL3dlomoNXYeoPQHghS98ITCyDu1rQhJZg0WVDGoD&#10;TqAk44TP8YxnPAMA8OhHP9qVhZJSKcpKsfgvQEVRFEVRFEVRFEVRFEVRDmr0R0NFURRFURRFURRF&#10;URRFUWpEMJLffTUA3XlwjUTVzmVB23HghfI6VpZbHyfbt+SdJW0oH9lEH3wmeUft7NZK2K7ZdQMM&#10;7bt5Q+w8cB0Na9NgObw8pJ95xTVWsB0sdGJK0CLE1pvGSVlcnoplfkoO1BiFLc0yL1sXYskMASC2&#10;bRpT2zfKxZbbLDZydd5UXy6DLdD7bE92b6GLk0vnNhObJr1u8fbl/ihcc3F7hrqghn0B24mFkvzl&#10;ztrJ/REY4g46nhsbVCbOXH6rJEWpN8HiAeATQfhXyiPu8dwer0nHEJF+Tskp2jYZQq3nbR+xpauZ&#10;GFuAdCngrfWh9mPEqlyziwfaLeC+DLPM+QRxe/J5xVLdIHuyUMq6ACCW+Whfb7BlPDg6pv26NMit&#10;YxQtspvmA2tPpkQscmS2Y0uyH54y0jdNKkwC+x8U9tByDNDYrSUKCi0cofXZrqPdoR9ZzaZZE/kQ&#10;Yutosx3bHmdhzttOJsattZne7SxBvMa6JDl0ltAgk4/LgF0pZE9mi3Nl5wVbkTPbBtzjsX1d4Ggo&#10;qX6JfYXfCgJLjuTFMzsMJ9cqemYFrFm1UvuYDijzsqC1WMYk28+bAfug1J7r565o75dTJ9RYyrKE&#10;7Mliaf3ABz7gysQqJbZEjFjcDnZCCSvY/huyjYmNjm2LAr9Xjsf2wSuvvBIY2RhfbG1sHxT7JdtD&#10;xWbKFjux3bFdUt7D55Uyvh65dq6zHC/UBtxWUtdQ+3BSjM2bN9eeA107W/buDMReyxbyUB3EgsrJ&#10;KeQ9bF8Uy/CGDRtcmRCyc3JfSvuxTXOp/mBkTrP9N5TAJmRzlfWCrddyTfxeHjuCvDd0bZy4ZNeu&#10;XQAlTgG1FZ9XttXg7RJkbLNtVvqIx7g8ZkurzEeuu7SlJIrBXvpS2krqDrK8SrIS0NhlO7HU/+yz&#10;z3ZlMnZC84gTiLDdXZC2POSQQ0afqrHUdbCFV6699h3dWnfZ9i7jOFTnENzOMjbYMi/HZhv4FVdc&#10;AYzMhVNPPRUgiz0ocRKfP2Q/l/HE/RtK4iNwu8j5eC2WtgzZlEPjnt8r45TXydAclGOHjqcodwT7&#10;+jeEoiiKoiiKoiiKoiiKoigHCRHML9j7ei//rmGfaxeSslj2UYUgSpC9ETqD26ue6ilH4ZYV5VHt&#10;jrR/2hEHFCwieOGmEKVQsHnoEP6hf6WosFhtFCrz+CvnjfP3BVGzGRYraCQpBiuznFKO77TI9drE&#10;BgbzQk520bAqthruaap76DoDbRrq81ALhA63X4Q6NlQWOnHgOoTQ9TChaxNC7w2dIwSrS6Uzo9q7&#10;5UJofogqmAZHaEPqJVmmgjKuQte2P3A7yjDm9UDukIbuJvIVNiWzBKm1JFFPLRmMOyPNVasYY5Wd&#10;3IlcbowLtfuWobZcYqzVeir0ggCiAGeRX11Jtzz8at++S10lqetqybWWmg2LCQkTl8WO51DtbtvZ&#10;DSWthaPUVLf7Cmfaciwef762vsx9ntLrElLzj7Js84WqsuyblNuKKEQ+9KEPubJt27YBAF7xile4&#10;sqOPPhqgtQy34/uBUofbciW4rf2x3J8Dt/nzV1FGkDEW+u7DhF53W8fzcqy0MkvUaVzPkEI0lEBJ&#10;3sN1WunrvTsi7caKutB4kbWJ16iVToykKAczuhopiqIoiqIoiqIoiqIoilJDfzRUFEVRFEVRFEVR&#10;FEVRFKVGBCPzXazzvQezEvYPtjGHbMJLtehSz8G71VYMbwHd/+vGCsnla0cI2t8MoaEZKmMOdDn6&#10;cvW/q1np+h3odqaVtiff1vYLtc++zo/bQ+h8BxJLrc/L1X255w9Ebut4WY6VboOVrt9KfH4odyxL&#10;2ZPPO+88V3bMMccAak9eUZZa/24P+9of+zrPV3p9UQ4+QmMtZEUOvW6lx99K25Mlqcdy8y50vSF7&#10;7XLHuafC62BoKx8h1FZcttLjRVEOZg7O1UhRFEVRFEVRFEVRFEVRlL2iPxquIBFFHJngstHn9vb8&#10;Skdc2bAdfiDEvhJFkYtQWSiU/aOqqhWNuwujY3QlI4mivQcWR+2/wBjfn1Du2Yz29/5GHMcrGsqB&#10;j/Q9c3dbzxVDWZb7FIpyoDH6WTS6Jh2IpGm6yO0UWjvl81Ben6apfkZapWae57W1KdR+S30/uTuN&#10;F0W5O3Fwr06KoiiKoiiKoiiKoiiKoixCfzRUFEVRFEVRFEVRFEVRFKVGBCOdVs/JbYQbrCjMv5IQ&#10;ZW+EWjnU9EmyzIFuI7GcIloZC8qKS75XINEDt+NKb2y80hzoVqAV798VJjRn9gdJhLJSxNHe78VU&#10;tHLIdYSuh8vSeGXHc+h8BxKh8Rcq21fujtd7ILHS7XegX+/BhvQv98twOAQAfPCDH3RlN998MzCS&#10;COXYY48FRsaI9u/+sdLzrZAvqIT0UaivQmXMcs8ryr4SGuvLla30+Luj7MChRB5c99DfKXKdPGdH&#10;rc73dCSRzHJIW3L/rfTYUBSlzh2zWiqKoiiKoiiKoiiKoiiKcrdFfzRcAapqX2NxkohQKLcd3Whf&#10;OVCoAv+VVYmy8hs6LxfM6Ib1+xvKPZvR/t7fUA4+osAm8qNrFK9T8vrR9yiKotwWeC0Jxd2F0bVy&#10;b7Hcew42RpOa7C1kPIy212goirJy6C8siqIoiqIoiqIoiqIoiqLU0B8NFUVRFEVRFEVRFEVRFEWp&#10;EcFIog8qDe9KW65Km0mhJOn8Ui26XHOn6cpK8ONa2pYDkH1MhLKv1oR9fd1dxXL9f1ez0vPjQLeM&#10;r3QilCzLRovcmOSxuWSZWZoBAGVgI/v94UDvj6XG33Jze7nnD0QO9PVgpTnQx9/Bhsw37hdZwzgR&#10;ytatWwEAL3/5y13Z8ccf7x4rByZLrafMvq6d+/o6Rbk93Nmfhys9nmW+8XXI4+B3vdrfjeZ1PGcP&#10;tkQoIUJjYl/LQglnFEW5fei3d0VRFEVRFEVRFEVRFEVRauiPhitAHEeI4whpBBeN2ASX+eciF6PP&#10;pREQVysb0QEeSxEFNkDmslAo+8doe+5vHOiMjsf9jRjRbYokil1IWQQjA48Owv5Q9o/R/t7fGN2A&#10;fH9DObAIbRgvfc/w5vKh9ygHJqPzb2+hKAcCo58/o3F3gedWmqZI0zQ430Lrqbz+YFQZjrYFlhkT&#10;odcpinLHoN8UFEVRFEVRFEVRFEVRFEWpoT8aKoqiKIqiKIqiKIqiKIpSI4KRA6vPZD/Yn8a7M1o+&#10;2q8a3vEsNfxCUvNQmXLgslT/3h7uLv2/0te9Uhzo7Rdqt/2pc+h4BxL7c22Ksr8UNtESbxgvZe9/&#10;//td2Y033giMJEI54YQT3GPlnsFy66WuV8pdyXLj87ay0uM5lFgqhFwHJz3RpB3hxE3SR6G+Wm48&#10;hN6jKMrtY+lVTVEURVEURVEURVEURVGUgw790fAuJorujFi8eeyBFKMbcnOMvjaK9K7R3Y3R/tvf&#10;uLswWu8DJQ50Ruu7v3UePdaBFopyV5IkCZIkwXA4dCFlPE7lOS4ryzKoDFHuvoyuT6OhKHclo+Nx&#10;f2OlGU10sjfk/LLWqsrQMPo3IP8dGGK0P0dDUZSVY/mVTVEURVEURVEURVEURVGUgwr90VBRFEVR&#10;FEVRFEVRFEVRlBr6o6GiKIqiKIqiKIqiKIqiKDX0R0NFURRFURRFURRFURRFUWroj4YrQHSAB6oD&#10;PBTlrmR0PB5ooSiKoiiKoiiKoih3AfqjoaIoiqIoiqIoiqIoiqIoNfRHQ0VRFEVRFEVRFEVRFEVR&#10;auiPhoqiKIqiKIqiKIqiKIqi1NAfDRVFURRFURRFURRFURRFqaE/GiqKoiiKoiiKoiiKoiiKUkN/&#10;NFQURVEURVEURVEURVEUpYb+aKgoiqIoiqIoiqIoiqIoSg390VBRFEVRFEVRFEVRFEVRlBr6o6Gi&#10;KIqiKIqiKIqiKIqiKDX0R0NFURRFURRFURRFURRFUWroj4aKoiiKoiiKoiiKoiiKotTQHw0VRVEU&#10;RVEURVEURVEURamhPxoqiqIoiqIoiqIoiqIoilJDfzRUFEVRFEVRFEVRFEVRFKWG/mh4MBAFIvTc&#10;XV2mKHcFPBZHx+SBVKYoinIHUVWVC2FqasrF2NgYxsbG0O/3XQyHQwyHw9pxFEVRFEVRlHsW+qOh&#10;oiiKoiiKoiiKoiiKoig19EdDRVEURVEURVEURVEURVFq6I+GBysh6+NdVaYoBxqhcXpXlSmKotzB&#10;tFotF8L8/LyLXq+HXq+HOI5djL5eURRFURRFueehPxoqiqIoiqIoiqIoiqIoilJDfzRUFEVRFEU5&#10;CMnzHHmeB8sk0clwOEQURYiiqKY0lLKiKFwoiqIoiqIo9yz0R0NFURRFURRFURRFURRFUWroj4aK&#10;oiiKoiiKoiiKoiiKotTQHw0VRVEURVEOQkK2YrEfb9myxcWxxx6LY489FhMTEy7KslwUiqIoiqIo&#10;yj0L/dFQURRFURRFURRFURRFUZQaEQBUVVWNPqEoiqIoiqLccxGVYZIko0/hqquuco/n5+cBACee&#10;eKIra7VaAIAoilwZP1YURVEURVHu/qjSUFEURVEURVEURVEURVGUGvqjoaIoiqIoiqIoiqIoiqIo&#10;NdSerCiKoiiKchAymgQFZFXm5+Rxs9l0Zf1+HyCbMtSerCiKoiiKco9DlYaKoiiKoiiKoiiKoiiK&#10;otTQHw0VRVEURVEOYsqydCEkSeKi2WzWVIaw6sOQUlFRFEVRFEW556A/GiqKoiiKoiiKoiiKoiiK&#10;UkN/NFQURVEURVEURVEURVEUpYYmQlEURVEURTmI4a+BYlHmsjRN3WNhMBgAI4lQFEVRFEVRlHsW&#10;qjRUFEVRFEVRFEVRFEVRFKWGKg0VRVEURVEURVEURVEURamhSkNFURRFURRFURRFURRFUWroj4aK&#10;oiiKoiiKoiiKoiiKotTQHw0VRVEURVEURVEURVEURamhPxoqiqIoiqIoiqIoiqIoilJDfzRUFEVR&#10;FEVRFEVRFEVRFKWG/mioKIqiKIqiKIqiKIqiKEoN/dFQURRFURRFURRFURRFUZQa/x8tN3Ea9qYs&#10;7AAAAABJRU5ErkJgglBLAwQKAAAAAAAAACEA0xFJV4KqAACCqgAAFAAAAGRycy9tZWRpYS9pbWFn&#10;ZTIuanBn/9j/4AAQSkZJRgABAQEAYABgAAD/2wBDAAMCAgMCAgMDAwMEAwMEBQgFBQQEBQoHBwYI&#10;DAoMDAsKCwsNDhIQDQ4RDgsLEBYQERMUFRUVDA8XGBYUGBIUFRT/2wBDAQMEBAUEBQkFBQkUDQsN&#10;FBQUFBQUFBQUFBQUFBQUFBQUFBQUFBQUFBQUFBQUFBQUFBQUFBQUFBQUFBQUFBQUFBT/wAARCAGe&#10;Ae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dlP2U/ZVrZQalVEo2VYRKdsoAi2VLsp+yhEoAZsrlfE/jmz8N3/ANjaLzpdu9v3v3a7DZXz&#10;/wCObz7f4r1WXzd8ST+Uv/AaunHmkZSOtvPjHZ2EUTSwRJE38by7ErPf9oHSk/5a2if794tfOX7Q&#10;N4yeF7SDzf8AW3Sbv/H/AP4ivBPtP/j1fbZTw9/adP2vNyng43NPqsuWUT9BX/aE0pP+Wun/APgY&#10;lH/DRulfuv3ul/8AgYlfn/8AadksX/x2i2ffPF+9l8pmVHRNm/b/ALFexV4P5I87qnm0s955cnKf&#10;oD/w0VpX/PfS/wDwMWj/AIaN0ryt3n6X/wCBi185638BNN0Hx5pXhyfxBc+Vf2ct7Ld+VF+627/4&#10;f+APWfrfwHn8MaprEWp3ly+lW+nNqWnanaRK6Sorp8j/AO186f5evno5bhNvaHve3r/y/wDkx9N/&#10;8NG6Z/z30r/wMWqr/tD2P8N5paf9t1evnSw+Eug3/gHxB4og1fUJrTSZ/K2J5X737n3Pk/26if4O&#10;aVo/hL/hKNV1y7fR57zytO+zxJ50sXz7JX3J/cT7lH1DB/D7WX/gJH1mv/Uj6K/4aNg/6Cel/wDf&#10;1azX/aB/u+IdPT/v1Xln/DNtnbeLdQ8Pz+IblNVez+26T91Eul+dNjfJ8rI6fN/s/N/frl7b4UaG&#10;/wARNE8J/wBq6gl7db4tR/1X7qVYt+xPk+bZsrGOCwM/hqy/8BCVSvH4oxPcH+PE7+bt8WWif7n2&#10;f/4imf8AC9Z/+hxtk/7axf8AxFeW6b8BNDv9b8cWLarqCJ4aVJd6eV+9+R2/uf8ATKuX+D/w00P4&#10;l3+paVeavc2GsRK8tmibESVf++Pvf+y/7ldMcuwc6cqnPL3SJYmvCUY8sfe/vHvX/C+2SL/kcbb/&#10;AMhf/EVMn7QP72Jv+Estpv8AY82L/wCIr5/vPhdoeiT6PpWtahqieIJbXfdafaeVLsuP4Ik+T7z/&#10;APAq6XW/gj4e0TVvCujT6vqD6rrN1FFPaebE/wBlRv8Aa2fe+5WP1DB9ZS/8BL9pX/lj/wCBHrb/&#10;AB7+0/8AM2W0P+5KlQp8bNku7/hMYn/7brXjXxE+EGg+Ab/VYrzUdZS3WCVLO+eWLZLOtv5vlOmz&#10;/b2/71dW/wCy7oqapokH9q6z9kv7OW6lu3lg2Wu1Eb5/k/26v6pl8Y/xJf8AgIe1r/ynoD/HXfF/&#10;yOMaf7ksVVH+Mc9zL/yPuz/clg/+Ir5K1Xw3PYeKtV0jT5JdVt7VpUW4t4vkaJX2+b/u0z/hGNX8&#10;i4ZtPu0it22Sv5DbItqfPv8A9yvap8O0Jx5/anmyzarD/l0fVtz8V57zfE3j+5T/AG7eeJP/AGSt&#10;C2+NNyn/ADPEU3+/Lb//ABFfIr+GNaSWJW0+7SW4/wBUjwP83ybn/wDHfm/3az7ywnsL2WCeKWG4&#10;T7yXEWx0raHCtKt7sK5zyzqcI806R9tW3x1vEi2t4otJv+/FW0/aBltoot2uaXN/tv5VfC7v83+q&#10;jod1/e7Yoq9D/UqP/P05f9Yf+nZ95p+0bZ/8tbzS5v8Atuif+z1oJ+0hpnm/N/Z//gYlfnz52yWb&#10;93F5X+xR52+X/ll5NH+pEP8An7/5Kbf6wx/59H6DJ+0bpT/8+n/gYlWk/aH0r/nlaf8AgYtfne9R&#10;b/8Apr83/XWsv9SP+nv/AJKH+skf+fZ+jafHvSrmXasVs8v3PknV60E+MFn/AM+f/kWvzp8JTbPG&#10;/hd1l2f8Ta1RvK/667a+xra22Rf6qvi82yn+zK3spS5j6HAYv67S9rE9aT4rwf8APnL/AN/ayv8A&#10;hdkD393B9j2eQ6p88v3/AJEf/wBnrzpP9msm2/5GDUF/2LeX/wBDT/2SvE9nE9I9g/4XHF/z5xf9&#10;/am/4W/B/wA+kf8A39rynf8Avfenv8kVX7OIe8eof8LggSL/AI8//ItH/C4Lb/nz/wDIteVOm9aY&#10;6N5XzUeziZHrf/C3YH/5c/8AyLVr/haMHlbls9//AG1rxpHZPK/2Ktpfsn/LKKo9nED1X/haMH/P&#10;nL/39qVPijYv/wAsP/IteXpeRPF83yUXLwP/AMtZX/7ZVHsjU9Q/4Wjp6f8ALKT/AL+1Vufi7pFt&#10;96KT/v7XlNzc/wAKxVn3KRXMW3ypfOq+WIe8ewf8Lj0P+KKRP+2qVbsPiv4ev5/Kafyd/wB17j7m&#10;7+5Xgj2a/wDbWsXVU2W8Tf8APKeJ/wDvl0o9nAPfPqr/AITPQ3/5itt/39q3Z63pmqy+VZ3ltcy/&#10;3Elr5f8AnT5f3tW/D1/Lo+s6fqHmy+bBOrt/u7/nqJUwPqDZRsq18rxbl+eKmulcxqVNlM2Vb2VF&#10;soAh2VE9tV3ZRsrUDPe2oe2q26UzZQBn7KPJq3spnk/58ugDY2U2ipayJDZT6KKCgooooAZeXK2d&#10;ncTt/wAsld6+bLl2uZZZW/1srb2r3j4i3/2Dwhd/vP3su2Jf+BV4Ps/hq6RlI8P/AGkLzZLolt5v&#10;3md//HP/ALOvEt++X/cr1P8AaTv9/i3T4P8Anla7v++n/wDsK8fd/wDprFX7fwz7mE/xHwecR58S&#10;Wt/72XbLs3fwVNpWsRaVqlpPPF50VvOjtbvLs3/PWej/AL2vH9bv5X1m73Sy/wCvbb/t1153j/ql&#10;KMP5jmy3BfWKv+E+1fE/7RuleJPFsWvS6RL8mnS6U0STp8iNv+dP9r53rn9E+P15YfDfWPB155V/&#10;p8q7LO7eX54vn37P93/0Gvjz7S3/AD1npr3Lfe/e1+dxxeGg7+y/8mPspYSvKXxH2Vonx1s9H+EW&#10;q+DP7Pi/09nla7Sf+P5P/iEp+j/HizTwHp/hPXNPi1W0sL5LqzuEn2P9922P/eX5nr4y+0/N/wAt&#10;aY7/APXSs5Y+lLT2fxS5iY4Kr/N/5KfdGt/tStqt/d6h9jtodb2qlnfRT/PEivu2VLqv7SelX/xD&#10;0rxcvh+0h1W1V0l2XnyS/Jt3v/wB/wDOxK+D9/8AD+9o3/8AXSso4nDR+Gn/AOTHTLCV5f8ALz/y&#10;U+8LD9pmxsL/AMZ3f9lWz/8ACS/LP/pn3Pkdf/Z3rn/DHxs0PwxrPh/U9P0i0SXS2uJd73j75XlR&#10;E3u/+5Xxfvbzf+Wv/f2jZv8Am/e1f1uhGPL7L/yYx+o1P5v/ACU+4NK/aHsbP4pah4xbSrSaW6g/&#10;dWlxP/qpf43X/wAfqJP2gdPfxDp+qtpVtNqEWopqUtw947vKyo+xP91N9fE6J/rU/eU9Ebzf9VIn&#10;/bWiWPoS/wCXX934gjl9WP8Ay8/8lPtrxP8AtA6V4t1nVb670q0mlv4Hi8l9Rd0idovs+9E/vbK3&#10;X/a6V/Efh3VYtMtE/suCW1eL7Z8ksTIn/syI9fBqQs+xf3tW0sG+9+9qPrFD/n3/AOTG31Sv/wA/&#10;P/JT6q8N/Fex8K+MtY1rTILaG3vYJYordJ9/lIzo38X+5XS3n7Rtncyy3n9lWyS/6f5SQz/J/pUS&#10;K+9P4vnR3r46TSv3v+qk/wByraWH7qL/AFv+zV1MfTqS5pR/8mIp5bXjHljU/wDJT7Ff9pOzuZdQ&#10;T+z7bZqk89xdfv03xNLa+R+6/u/36858a+O4PGWtxXcEUUP+jQWqp5vz7YokXe/+18tfPb6UrxfL&#10;FKkq/wAfm0ywsGS4t5f3vnLOm1/NrtwOZ06FX2lOP/kxy4vK6lWly1JHtqP/ABf8tqN/8X735qiR&#10;9/y+b/vPQ77PN/e/uq/XoV7o/NqtCzDf+6l/561Fvi83a0sSf9taqarqv2Pyov3X2i4bZFv/APZ6&#10;+i/AA8eeAPCuseFbHUPD94l1O8UtxcSt9yXYu9P+AS7/APtlLXzOacRRy+p7KMeaR0UMJKqeCb2f&#10;70Ub1F/y1/1saUeJ9K1PwNrNpY6rqFpeS388u17SVn2bZdvz/wDA6Y77a9vAZpTxtL2tM5qmGlS9&#10;2RoeHnZPEfh+dv4dWs3/APJhK+3fuRRV8K21yttf2kv/ADyvLd//ACKlfdSfJLL+9r8y4ulz4uMv&#10;7p9/kUeTDSj/AHiJ0rH2f8VHK/8Afs4v/HXl/wDi62H+eKse5fZ4jsm/vWsv/jrp/wDF18SfSF37&#10;nzeVRs+0/eo3/aZf9yqr3i2dvLO0uxIl3s/+zQBpIlRPuSWX91WZ/wAJbA/mt5+/+D5Iqqv4hT+C&#10;X901Z+1NvZm6m773lfepro3m1k/8JIvm/wCt/hoTXm8rb5sVHMHsy27/AGb71FtN+9qo9+z/APLW&#10;L+5Ql/s+bzYno5iOU2HRXi/1VUntqZ/ba/xSx0Pra+VL+9jeo5i+UfMn8XlVk6lZ/abOVfK/hrb+&#10;V/8Alr+5qvNbfupU/v1cRGZbPviilX/VSqr76HTf8n/LJqLNNllFu+fauz/vn5KPuSxf6umZH0t4&#10;G1X+2PB+lXjS75dvlN/vr8n/ALJW7srzf4Far9p0PULFpf3trPvX/db/APYr0uuI1IdlNqWoqCQp&#10;myn0UFFejZUr/cqKgAeodlWNlRVqBbqVPuUU9KyAKKKKACipaKCTzr4x3mywtLP++zytXkkLsksX&#10;9yu7+Kl/9p8W+Qsv+oiVK4F3ZJf9V+63V00vhIPl/wCPd/8AafiTdr/z7wKn+t/4H/7NXnG9/wDt&#10;lXRfF2/+3/EPW52k+7PsX/gKVxjv+9lr9gyWr7LCRifGY+nz15SJnua8ptrlr+/lVpf3Xzf+h16H&#10;f3OyylZ/7r15v4b+e/ldq8TiGvz+zierklPllI2P7Ki8r/Vf+RaP7Kg835opPN/661ob6P8All/q&#10;q+HPs+WBn/YLb/nl9yj+yoP4Yv8AyLWgnz0fJ+6oDlM/+yrP97+6p6aVB/zy+7V2n/7G2kbcsTPT&#10;SrP/AJ5f+RatJpUHm7fKqbfvq1bf8tt1AcsSl/ZUCf8ALP8A4H5tSppsD/8ALOr3/LahP9bF+6oD&#10;lIU0qD73lVoW2lWf8UVTJv8AN/1VaFtuT5vKoLjEhTSoE8pfKlrQTRIHil2/J/v1MnzpEzRf8Dq1&#10;bJ+6/wBbH51HKbRiYieHoE+Xyovn/wCmtZVyi/6X/wA9Vauz2K8XyxfP/sVyVzt8q7/2Gb560w+k&#10;0cuIj7h1v2nZL/c/g30x3X/nr+9/2Kq7/wB7Lt/g+T56h+075Yv3X/AEr9mo4nRH5POhqVPElg1/&#10;FC0UX723b/x3/OyvQfB/xv8AFFno3kQeWn9lwI8SXEG/dtR/k/74d64l3+0xRfvf3VRb5bZ/lllT&#10;fXgZjldLG1Pa83LIzp81Ir6rrep+PPEtvqep/J9lWKJX8rZ8sSbU/wDQK07l9kX/ACz+Wqj3LJL/&#10;AL1D3LTebXpYCjTwVPkiRKnzkty+yDcsv3G83/vl99fez3O+WXb/AK1971+fN47PYXH8Hys9foBb&#10;XP8Ao8TeV+9Za+P4lqc9eMv7p9VlMeSnIsP/AKqspxv1nT/9qCVP/QP/AIirr3LJF/01SqV4+y/0&#10;pml2ReeyfP8A9cpf/iK+KPoC7cp+9/1X36Ly2/0C7Vvn3o6f+OVMlzA/3pY/+/tS74E+bz4/9r97&#10;WfMZHKWGmslhpStF+6iWd/8Av6n/AOxQ9hL9nlib/XfY0i/8f312f2+C5ihiaWPylXZ8ktZl/wDY&#10;0+ZZY3/3Jax5Ts5ombeaVsuJW8r/AJfIJf8AgCpVe2sGtvK3Rful8/5P96ug+021z5X72J5f771Y&#10;traLzfnlj2f9daOWZftInOPYSvBt2/8ALqib0/v1FNpr+bK3lf8ALdXSuwezg83b/wCgUy5sIvKl&#10;/gio5ZhzROMewl+zxN5X7n97UU1tsspW8rY6wL/32tdW+m/uol835ErPudNieKWJvN8p6OWZjzRK&#10;9ncrc2aN5v711SnXNzsi/wBV/DUWzZFCv73yl+TZQ/yV1HMVLZP3Uv8AvPUVz/rYlqwnzyyqsVMf&#10;+9QanoHwQv8A7B4wls2k/dX8DJ/wJfmr3Z6+XNBv20fxHpV95v8AqLpXb/cr6jeuap8QDP4KiqWi&#10;sySKinPTaChlRVLUVBIOlM2U+igou0+mU+gkKKKKCiWiiqWt3n2DRru8/wCeUD0EngniS8/tXxDq&#10;E/8AenfbXP3jsnmsv92rr3P+tbzfv1n6xc/ZrC4nb+GB67KRB8NeMNV+0+LdYl+/vvpX/wDH6xHu&#10;V2fLVXVbzzr24Z/453es/wC0/wCq3V9zhMV7KlGJ4NWhzyLWsXOzS7v97sl21xXhhNktw1dLeXK3&#10;NvLA3yfLWfZ6UtmkvlS/un+f5683MJyxUuaJ24CUcP8AEaHzJR9+Xb+8eov9ppZalfz0il2y15Ps&#10;Kp7X1ukPd1SLav8Arai3/vdtM2N+6/e/71Sojf8APWj2FUPrtMf8nlf6r/gdCPTHTZL8s+9N1TfZ&#10;t8sW6WXZ/sUewqh9dpkqfP5VS7/4ai+zMkv+tlSX/biqVEl8qVqfsZG312mTI6+b/wACq0nf/wBk&#10;rN2eX/y1309LmX7/AJv/AJCo9jI0+t0TokRH8pml2f7D1pwp+6/v1yiX9ykvy+W9W01uVItyyxP/&#10;AHf3VR7CQo42mdgiMkX7r/0VVpN1z8v/ACyT/prXFJ4hvEilb91Vi28W3n8MsaUezkdMcfQOz8lf&#10;4PL+9/BXH6qkH2XUN0sv8dS/8JVeebF+6j+Rv4/4qyrm/a/3xN5X73+OrVORhPG0Gi6ly373bJ+6&#10;f+Ch7mJIv3sX3fk/1tZj3P72L+CKhH3xSt5vz19VSxZ8a6NzQ+2b/vUJef3f9TWUjt+6WKXfK9Tf&#10;ZtXvLeKXQ/Dmqa9aS79l9b7Eib76fJ/36l+erli4wjzSkY/Vuf3Yna+G9E0PW9L83UPEcWlahuf/&#10;AETyHlTYuzZ8+/8A23q74h8JeGtK0a7nsfGNtqt3Eu+K0SzdPNf+59+vN7xLyz8qK8s7nSrvb5rW&#10;l3Em/Z9zf/tLuR6i+0tcyzL5sf8AwOuaWJqzlzQqe6bRpx+GUTa1uwewi8r+0La/ilgV1e3/AId0&#10;W90/4Bv2V97eHnW80TT5/wDllLaxOv8AwJEr87Hdnim82X+HYtfoH4Dd7nwR4anb/lrplq//AJCS&#10;vm8fKU/ilzHq4aMVzcsTaRN8tUtV0Sx8SWH2HU4Iry0dt+x61X+SWLfF+9pv2b+7/ra8k7jlE+DP&#10;gl5fm0O23/8AXV66B/Bmhv8A8wq2/wC/VaCO3m/NFVvf+9loJ5pnOf8ACAaG/wAv9lW1V3+HXh54&#10;on/s+KurRP4v3vzUOn8NAc0zjH8AaL9oiX+z7ZP9z5KP+ED0Pzd32OJP9yutfanm/ut9VXTfFt8r&#10;97T5Q5pnOf8ACE6Un3YI/Npj+DNK/is466P/AJa7Vpj7no5YhzTOVfwNpn3Wi/df9dah/wCEA0p5&#10;f9VJ/wAAlrqH+f5aem16OWJfNI5pPhvovlfNFc/P/clauPv/ANnuzvL+4nXxj4ptvNZ3+zw6j+6X&#10;/YT5K9g+WoX2pR7pfNI4/wADeBl8DQXcEWp6prc07K7TanL5rr/ufJWtcp+63eVW19+qr7H/AOAU&#10;jMyfs2+WvqDwff8A9seF9KvPN/evEu7/AH1+SvnJLbZFuavY/gtqv2nw5d2bS/vbWf8A8db/AC9Z&#10;VQPQKZ/HT6Y/3KgCKipaioAKZT6ZQSRUfNQ9FBRdp/8AyxplPoJCpaiqWgArj/idf/Y/Ckyr/rZ2&#10;SKuwryr403/73TLPzfu7pWoh8QHl7/P5NQ3lstzB5UvzxP8Aeqw/3vlqJ3/e13FHwZ8UfB954D8W&#10;3emTxS+V5++1m/gli/geuKuX31+hfifwlpHi2ylsdc0+2v7f+FLiL7r/AN9H+8v/AACvPH/Zm8BT&#10;S/8AIKufm/g+2S//ABdbxxJzypHxe/yS/wCt/e1YTakX/wBqr7C/4Zj8Bf8AQPuf/AyX/wCLqzbf&#10;szeAElT/AIlVz5X3v+QjL/8AF1t9ZMfYHxyk392KT/gf8FDuzxf/AGqvsZ/2ZvAr/d0+5SL+59sl&#10;/wDi6P8AhmbwEny/2Zc/8A1GX/4un9bL+rHxo7s8Uq/vP/s6lttv3m/1X/XKvsF/2afh2ksv/Equ&#10;fN/6/Jf/AIukT9mnwL5X/IPuU/7fJf8A4ul9ZI+rHx1v2f8ALL/erb8H6J/wk/iPStKbULawS6nS&#10;Jru7l2JEn8bvX1an7M3gLzdv9lXKf9vkv/xdXbb9mb4dvLLu0+7/AOAajL/8XR9ZCOGJn+CHwitr&#10;ybT2/s97RFVItW/t9vN3bPnd4vu1avPgt8CLyzlisdQtrO7nTyopk1h38p2+4+xn/gX5v96hP2YP&#10;ADyvt067SX7+/wC2S/8AxdP/AOGXfAX/AED5/wC//wAfkv8A8XXP7SX8x02Pmf4i6J4evPFGtz+D&#10;pbaHw/YT+VFaXE7PLLtT53Td/C9cIjt/F8nzf8DSvtb/AIZa+Hby7f7Kufu/f+2S/wDxdWk/ZR+H&#10;LruXT7n/AMDJf/i6qOJI9kfDTzfvf9bVhH/e7V8vyt3y76+3X/ZR+Hby7v7KuUl/6/Jf/i6qv+yv&#10;4C2/8g+5T5v+fyX/AOLp/WA9kfFNzM3myq3l+b83yebQ/wDqotv+t/2K+1v+GV/ADpE39n3Pm/8A&#10;X5L/APF1L/wyj4A83/jzu0/2/tjUvbh7I+KvOb91/B/eejYyRSt/yy3bK+2v+GVPh8//ACwu/N/6&#10;/HoT9k7wF5Uq+RdvF/1+P81P24fVz4ieZkii2+b8zfLT3T91FX2g/wCyd4H82VvIu/8AwMehP2VP&#10;Ar/eg1B/+3x6PrIfVz4vT/RpYpfN/wBjZWh8OvEniXwN4el0PTNK0/W9PiZpYri7l2OifI+z7/8A&#10;Bsf/AMi19ev+yd4H/wCeWof7L/bHqu/7J3gdP9VFqCf9vjVUsTGceSQRpcnvRPinVb/VfEPiO71z&#10;VYo7O4urVLeK0t5d6RL8j7/+B7KX7S3m/wC9s3V9oP8AsqeB0iiXytQT/tu1MsP2VPAFtcb2g1Cb&#10;b/A949X9Z9zlI9ifKXgbwZqvxF8UW+h6VBJ9ouPnlfyvkgi/jlf/AGU/+xr9DdH0qDR9GtNOgil+&#10;z2ECW8X+4qbUrP8ADHhLQ/BNvNZ6Hp9tptu/3vs8Xzy/77/xV0CJ/FXBUqc50xjyDNm+WJmoRF82&#10;VvuUPcqn/AaifVV+95VYlEqItzLu/wCWtCI3m/8ALXzf9iokdX+7L96tC2eK2+aWWgAdP321qY9t&#10;Q7rc3H7ih32fdioAq3Oyqz3Oz/llVt9r1Vf5P+WVUAzf/FUT7ql8yL0pj3KvLt+/QBE7r/DFUSPR&#10;8r0fMkvzUAWtzVVd6sI6v/yy31Xd2R/mil+9QAI6/dWj7/nUxH3y0/8A5a/8stlADt9dx8HLz7H4&#10;juLNpf3V1B/4+tcLv2LWr4Vv/wCx/EelXjfwSqjf7rfJWUvhA+i6KKKgBlRVLUVBIUyn0ygCKih6&#10;KCjQSiiigAqVPuUU+gkZXgnxU1hbzxhdxff+yqsVfQFfGv7bfhi+sNW0fUPDWn3c13frK959kid/&#10;mX7j1cfjKNB7lUl/1tM+2L/FLX5+eP8AW/Evh7VPKuZ9U02aVd/2d5XT/wBCrgrnx/4hT/mL3f8A&#10;3/etuaQH6gfbN/y+Vvpru/lf8ta/Lb/hYviFPu6vdpKv/Tdqif4o+KP3qrrmoPF/13esfagfqQ9y&#10;vm/N/BUqXP8ACtflL/wsXX3aJm1q7T5vv+e1dBc/EjVdEt/sM+oRX8rrvW+t52d1o9qB+nf2zZF/&#10;rf8AgFI9zv8A+Wtfk0/xF15P+Yvd+b/13aon+JfiP91t1y7/AO/70e1A/V9P9bFu/wBVVv7Sv3a/&#10;I/8A4Wj4l/h1e7/7/vS/8LR8S+b/AMhzUP8Av+1HtJAfrVvqVLlklr8hX+KPij+HXNQ/7/tR/wAL&#10;R8VJ8v8AwkOqf9/2o5pgfsLbX+zym82Tza0LbVf3X+tr8av+FqeKPK+XxDqH/f8Aemf8LX8Vebt/&#10;tzUP9zz2o9qTzH7Spft5sW2WrFtcqkW1Yvv1+Kv/AAtfxYnyr4h1BIv+u7UifGPxikW5fEeqfJ/0&#10;3eo5pBzH7bI7PF/01o3q8Wzypa/FSw+OviyzuIpW8Q6pNF/Ejzv89Tar8dfFV5cbrPXNUs4f7iTv&#10;V80g5j9pUT9180VS7N8X+qr8T/8Ahd/jhP8AmaNU/wC/7Uf8Lv8AHH3P+Ej1T/gE7VHNIOY/bBE/&#10;dbfKoRGT/llLX4n/APC9fHH/AENGqf7X796P+F6+O/Klb/hLNU/7/tV80w5j9pnRv+mlM3sn/LKT&#10;ya/Fx/jr46f7/ijVHi/v+e9Rf8L18cP/AMzRqn/A52o5phzH7Svct/00+Wovtm+WX91X4yf8L18c&#10;fd/4SjVP+/7UJ8dfGz/e8R6p5X/XdqjmkHMfsm9z+9/v0zf/AK2Xyq/HVPjr44++3ijUP+/7VL/w&#10;vXxx5W3/AISzVNn/AF3aj2kg5j9hba5/ey7opame/Z/vRfva/IlPi749TS/t3/CY3flf3Ptjb6q/&#10;8L78ep5Sr4o1T/v+9HtSj9dfO3y7vLoS5XzYv3UvlP8A9Mq/KSz/AGkPFFtpcsTanqE2ofw3b6i/&#10;y/8AAKyk/aH8f+bEy+KNQ/3/AD6XtJAfr3+48qJ1+Si5/wBbE27fX5Gf8NIeP/8AobNU8r/rrR/w&#10;0z8RPu/8JjqnlN/01o9pInmP1tR2SL/VUf2k1fkr/wANOfEjzZdvizVP+/tSp+0/8Rv+hou/+/tH&#10;tJBzRP1l/tJX+9VV7xXl+T/VV+VKftP/ABGT7vii7/7+0/8A4ao+JXm+f/wkd35v/XWnzF8x+qf2&#10;lfN/1tMe5VJf+mtflkn7VfxLT/mY7mpU/a3+Jqf8zHc/7/lUe0kXzRP1FR/3T7afv/e+9fl+n7XX&#10;xLT5f+Ejuf8Av1Wnon7Xvjjzd2q+I7vylX5fs8S0e1MeY/TDeqVL/aSv96L91X5j3n7Y3xB+2ytZ&#10;6vIkTt8v2iJXfZTE/bP+Jaf8xeL/AL9JRzFH6bWzwP8AN5uypfl83b5tfmUn7avxLSL5tVjf/tgt&#10;W0/bV+JFzLF/xMLbzf8AYgRKPak8x+ku/wAn5adcu3lS7Iq/Oez/AGyfiI7fNeWz/wDbKvY/hX8e&#10;/FXjzxV4f8PS6rF/aGr3UVqr+UqRJufbV83OUfqB4Yv11jw5p995v+tgXd/v1p1jeDPDH/CH+HLT&#10;Svtkt/Lb/eleLZub/c/hWtmoAZUVS1FQSFFFFBQyoqlqKgk0KKKloKCn0yn0Ejq8P+Otzs8Q2kX9&#10;21/9nr3Cvn345Pv8X7Vl+7BFUG0fiPz3/bAf7T43t93lebFZxJ/31vr5pvPnlr7w+KPwQT4r+NZd&#10;2q/YIooFi+SDfvbZ/v8A+1XkXxL/AGQovBngjVtci8QyzPYbP9EeBE8359v9/wD26kuUftHy4+xP&#10;mqu82z/llWhf20sMu1otktZT/J/9hQYA9/s/5ZR0x7+K5+VoI/KqK5+f/rlVR02fe/1VLmAm+0wJ&#10;5v7r91/femPcxJ8ywRf79eh/s92EF/43lgniieL7HK+x9n+xX0V/wjdikv72C2/3/KTZRzcppGnz&#10;nxf9si+55Uf3ai+0q/8Aywir7l/4RKx8pNtnbeV/C7xJ89W/+EStEi2rZ23y/e2RUe0L9ifB7/7U&#10;EVM/cf8APCCvvhPDGn+bF/ocCb/7kS/JUV/YaHokXn30VpZ2/wDFL5X/AHxR7Qv6sfA++J/+WEVP&#10;/dP/AMsoq++rC28PeIbKW80yW0vIl+RnSL51/wB9f4a1k8Mae8G7yIvN+5/qlq+Yj6sfnf8Auk/5&#10;ZRJLR+6eL5oov9+v0aTwfp6Rf8edt8/yb/KT71Fz4S0xJYl8i283b994k31j7Qv6sfnEjxfd8qOp&#10;dkX3/Ki82v0IvPDFikW5YIvNb7v7qn6J4YsXl3NBbeb/ABfuko9oX9WPzy/deV/qov8Av7RsVP8A&#10;lhFX6QJ4S095YleO28rd/wA8kqX/AIRLTEim/wBDtvNb5P8AUJR7QPqx+bT23/TCJ/8AtrTHTZ/y&#10;5xeT9yv0lTw3pltF/wAedt/sv5SVj3+peDtEv4rPUJ7SGV9nyeR8kSfc3u6p8v8AwOr9oY/Vj87/&#10;AJfK+aCJNtG+BPvRxf8Af2v0wTwxY+bKywWzxSt8rpElWE8JWaRbVgg+b/pktR7Qv6sfmPvi/ffu&#10;I/8Av7QjwJ/yyir9MLnwZp9zFuaztvN3L8nlLR/wiWn+V/x523zrs+eJPko9oH1Q/NLzoP8Anl/5&#10;FofyE/5Zf8Ar9IE8GaZ5sXmwW3lJs+Tykr8/PHibPFF2qxbIt3y/991tGXOY1KHIY6X8SRf6qn/2&#10;hH/z7RVn7Nn3fnoRP8vUmZb+3wfxQR0PfweV80EVVMJ/mWh0/wCudA+UtvqsT/N5VQvfq/3YqpPT&#10;PmoMTb0fRLzxDLcNZxR7IoGlbf8AwJUSX8FtF5UsW+VW+/5tegfCh4tNluJ7yKJIpbWWJd/8W5Nt&#10;ef8Aiezaz1H5otm75l/e1XMXy+6Spqtn/wA8KlTWIH/5Yb6wt/733o/2f+W1SQbv9sWb/wDLD/yL&#10;R/atj5v/AB51hfN/v/8AbWj5qAN19VsfK/1H/kWovt9n91YJUrK+f91Qn/XKtQNp7yB/+WVRb4nl&#10;rP8AuRbql/2VjrIC2m1/m/5ZVdttvmy1np8kX/TL/rlXcfC74Xav8UfFFvpGny20Nxcb9txdyuif&#10;Km/+BKDUyrNN8u2v1l+HXhvQ9Kl8LzwaVaQyxLa7bi3gVHX7lfCt/wDsYeM/Del3eoT6nozxWsD3&#10;DbJZd+xU3/3K+6tH/wBG0bSm+5sWLb/3xQbxp8p9kzf62koR98UTf3lV6KDAbTKfTK1JIqKKKChl&#10;FPplBJbqWin0AFFFFBQ7+CvH/wBoHw9plzYW87QSw6hdO8X2u3lZH+VK9g/gry/9oG2nfwlaNB5a&#10;TLdbF3y7PvJUSHH4j5l0ez/4R66lVftepS7v3txcSvcP/wAD/u1znx1vF1X4R6x+6++8Wx/+B177&#10;4M/0Pw/afYYvJl2/v/7/AJv8e/8A2t9eWftXPZ3fhLVZYINtxtiiupk+5LPv+dv97+9/tVze0O6U&#10;fdPz91Xw9bXMsPnxfuv79Z7+DNMf/llL/wB/a7XWNKZ7OXyopXl+T5Ei+f79RXOj3TxQ/wCh3P8A&#10;36atjn5Tik8DaY//ACyl/wC/tWk8AaQ/m7opf+/tdN/ZVykv+ouf+/T1KlhOn/LCT/v01MOUqfDf&#10;w9Y+GPG9u1nF/rbO43b/APgFewQ36v8Aulii81v+mvyN/t15ro9myeI7dZ4pYYms7rbvi2f3K62w&#10;uVeXa0v/AH3WcjaJ1qXipF5Xmx/3/wDW/IlaCXKpFEyzxJvZfnSWuPeZUl/1v73+JEp6XmyL+/8A&#10;xr+9rlOk61Hi82VfPj/gTelUPE/hjSvE8UVnqEtzDFEzyxPbyp8s6/c3o33l/vp8rf3HrGs9Yf7R&#10;5vm7P9utBLlni3L5X3vmegCv4G8GQeDIpWe8ivLi42bn+4mxflSu4sLmDzYVaeLYzb9/m/c/2K5d&#10;Ebyvm8zyvuU9H3+Vt+/9ygDtftNn99p4/k+f/W/PT0exeKXzbmL/AH0lrjPvyxL5v7pPuulGyJ/+&#10;Wv8Au74qAOj1jb9jlXz4n3LsXZLvqppTwW0W2WfZLv2fPLWe9t/yy82Xyd2/fQ6Lc/Mvm/e+49BR&#10;2H9q2b/8t4vkX/nr9+tBLmB4om8+JPk2f62vN0dk85l/1v8A6GtPS5lufNib+D+5QSd9/oNzFKss&#10;sX3dn+t+9Xn3iT4XWOtyxXljeSw3E/7rUd/zp8yeV+6/4Bv+R9396rDvvi3eZ/FVhLxkni/e/wB3&#10;5KYHR6JYWelaXFAt5F5UEHlL9ol3/dTbWrbXlnsiXz43if8A6a/drn7nSrPzZWSWXzUn8pv3X8f+&#10;xRZ6JBc28W2+l3+e6Nsi+T5U3u9dnsZB7SJtprcCRbfNi/7+1E+sQPF5SzxJL99vOlrJh0Rb+D7Z&#10;BPI9vt/gi+fcrp/8WlV7/RPsEVveSyyzRNO8TPbxfcX+B0/39lX9Wly8we3iXnezuZflljSWVv8A&#10;nr/FXilt4S8J/EXwVo9j4l0qOwlTfFp3iG3+/F+9f91cbf4f9v8Agr0vW0gsNUtIIp5X+eJ5d8X+&#10;q3P9z/x+vn/wf4/vNEvZdI1Czl/sqWeVIJvK3p9996PWPLySMZS5zdvP2XfDmlXEsE8VzDcL/B5u&#10;/ev8Dp/eWs9/2bPC/wB7zbn/AL+17B4b1u2vLC00PU7yL+z/ALmmam/z/Ynb/llL/wBMv/QaZqtt&#10;c6Vf3FncwSw3cTbGT/7P+7UcwcsDx9/2afDif8tbv/v7VK5/Zy8OeV/rbn/v7Xrr3Lf88pErPud3&#10;/PKTzf8AvijmkHsonkr/ALPfh773m3P/AH9rz/4kfC7SvCWzyJbl/wBw0rb5a+kHml82vHPjT59z&#10;PLtjl/1Gz/Vf7dXH3yJQicP4G0fV/iL5tnpkFt/xK7XzWe4l2fJXcXPwfg1u3tJdTvP3qQIv+j/c&#10;Smfsx2cvn+K5f3n7rTv+eX+/XoCXP+hRf637tbS934TGMTzJ/gVpX3Vu7lNlV/8AhSemeV/x+XPy&#10;f369FuZm82qrzVnzSNeQ88f4Lad5vy3lzTH+C1t+623lzXoe/wD2qY8y/wAUsVP3ieWJ5q/wis0i&#10;2/bJKd/wqiBJf+QhL/36rvnffLUL7U+WgjkPP/8AhWMT/wDLeWj/AIVdEnzfbJf+/Vds7r/0zo3/&#10;AMPmxJTDkOJTwYtncRN5vnf7HlV7n+zNbfYPi74flWLfK3m/+inryfw3bfb7/VZfN/5b7K9q+Alt&#10;9m+Kvh//AK7v/wCinpS+EIxPrbxI66xo13p7yxW32qJ0/wBIl/vJR4AsNXfWdP0/xHqttNp7NFbo&#10;+madsl/ufxO9e1aNYaQmh2iaVDbXibYvNuGi+eVv4mf/AIFu2r/DXnT6Olh8c9H0+xi2af8A2jby&#10;/Z0+5E33nT/0BqxjU5jslH3D64S2+zRRRL9xV2LRT6ZW55g2iiitQGVFUtD/AHKCSKiiigou1LUV&#10;S1kAUUUUAPrgvjHbK/hDc38F0r/+h13tcf8AFe23+CLv+PYyv/4/VSJj8Z85XNts86WCWSHzfvfZ&#10;5WTd/v1x/wAbLZU+FV3tl/5bxJsru7ZGeWJfv/7leffHXf8A8IDe/wDXeKuaR2nlXwE0SC/8eRLd&#10;RRPF5EvyPFX0gnhjSnllVrOPzf4kSvB/2eH2eN4m/wCmEtfSuxvN3L9/+/Wh0GEng/SvN+azj8p1&#10;+/8A3P8A7GmXPhjSrOLa0Fs/8G/+7XR3jweRunliTZ/HXPvc7/Kn8rZbu2/f9/56CDwT9p9ILCXw&#10;pLBFbJcbb1G2ff2bIq8Ptn/dbvN2V7h+1Q94lv4Us5YLb+z4mvZbW78rZL8yJvR//Zf/AGWvCkuW&#10;SKJf3iUEmq7s8UrJLL5v399RI/8Ayyl/8cqvC6+V8/lVyXjPxnP4buIoraz+2earu373ZsrOPNP3&#10;IlSlyHdWDt5+3zf3tbaPs8qJf4/krwpPjBqqS/L4eif/AG/PrQ/4XTrnlbl8OReV/wBd63+rVP5S&#10;PbwPbd7P5W+X919xafv2RRbv/HK8UT4064/mt/wjkTxf9d/v1L/wunXkii3eHI/NX7n+mUfVqn8o&#10;e3pHsu9pvN2/8Cq2lyzxbf3ibfu7K8VT42a5/wBCvbf9/wCpf+F364//ADLkXm/9d6XsKv8AKP29&#10;I9oR2tvlWX+GnpNvllZZd/8AHXjKfGPXH83/AIpeP5/+m9Tf8Lg1x4vl8OWyRf8AXer+rVf5Svbx&#10;PXftLW0UTebv209P9mXf8v8AHXj6fF3XvN/5F62/7/1K/wAV9ef/AJl62+7/AM/lH1ap/KHtInrb&#10;vvil/e7Itvz7KZ537rZ+98r+/Xk//C0fEP8AB4etk/7fKP8AhaniHft/4R62/wB/z6j2FQPaRPdk&#10;1uK20bb+9+2/Ptf/ANAf/e27/wDyFUNhrC2EFvFLLLvineVdn/AFrwp/ip4h+7/wj1t8n/T5Q/xd&#10;8Q+bu/4R628r/rvW3LX/AJSOakfQT69pl5bywNLJbW7q8TJbxbE2b9//ALJTU8T2dtey7p5XiRYv&#10;Kt/K37PK+5/6BXmnhLxJP4k0aK5vLP7HcbmRoUl3/wDA99ar3Kv8v/LX+Gs5YmpAPZxNC/uftmsx&#10;NFFEm+dPuRbP4/8A0KvZv2fvDGmX/wAE/D7Xmn200s/2r78W/d/pUteE/adksX737rJ9/wD36+jv&#10;2ZrmB/gt4U82KXyYluPk/wC3qX5K55S5/eOmJ4p8afg5L8LtZ/4THwrp8X9nv/yEdJ+/FKn8fyf3&#10;q2PBniqxS30rU4pY7/RJ18q1u7j/AJZJ/wA+tx/dX+4/8NfTGt6VBry3EUsUSRSo6NbpLXzZ4htr&#10;P9n6/u7OXw5LqXgzVrPyrr7RL5qWt4zpvuk/2dqfco5g5T3PSrDQ9bg8+DT7ZPm2MnlfOr/7dP8A&#10;+ES0j960GlW3/A4K800p7nwlFDrmhzy634fdd6y2/wDpEtlF/clT/lrF/t/eWvS9K+IWmarbxTrL&#10;FDFL/wAvHm77dv8Acf8A+L+ajlDmD/hGNMeWJf7Otvm/6ZUXPhux8ra2lW3/AH4Str7S1zFEvlRe&#10;V/sfPuqr4t8Q2PhjRpby+vIofl/dI8Xzyv8A3ESsuUD5Z8H+D7F/iD4maKCNIpVsrKJEi+88twm/&#10;/wAhfaK+kP8AhG9I8qVf7KtPN/hfyq8l+DmlS634tlvGi/dW7tdS/wBzzdmxE/4Aj/8Afde4bP3v&#10;+ql/ub61kETJ/wCEb0i28nzdItPK/wCuSVFc+G9DfyvK0q083+/5Vatz/qpV8rf/AHar2yNc+bui&#10;lrADPfwxoaeV/wASq0/79LT7bRNI+8ulWn/fpK1XT91F+62f+z1n3iS20sTeVvipgZV54Y0i2l3p&#10;p9okX8P7pNlZ9t4Y0i5n2z6VbTb/APpkldL9sgtrC4n+xy3+p74vsto8SPF9/e+/50/uf5+9RbW0&#10;vmytLFbQ3FwzStb2/wAkUW7+BP8AZT7tAHK3PgzSEl+XSLZIvub/ACqtW3gDQ3li3Wdp975v3Vdh&#10;9sVIpYmgjSWh7BX83yvkuFXeyV1AfMv7TPg/SNE1TSv7MgihiZZf+PeLZvX+CuE+DiLbfEvw/wDu&#10;vk8/7n/AHr1X9plIkl0TbFEku2VP/QK8q+Gn+jfEjRG/6elo+ycdT4j6wTVb7w9Ldy6ZqtzYSzt/&#10;x7pKjpv/ANxkrb+FEP2/4g+H5ZZZbm4+2ea1xcS73Zvvu9c5eWE9/LDti3pXcfBawa2+IOj74v3S&#10;+a+//gD1nym0vgPqCoqlorsPNIqKKKCgplPplBJFTtlNooKLtS0UJWQBRRRQA+uc+JCb/BGsf7K7&#10;/wDx9K6OszxhbfafCWqxf3rVqBnzRcpviili+fb95K8s+N7/APFB3G6KJJfPi/5a/wC/Xpr/AOt3&#10;RRV5l8ddv/CES/uv3v2pf/Z6g7Ucf+zwiv43i/2LWV//AECvpq2dkl3LFF5v/jj183/s2I3/AAm8&#10;W2L7lnL9/wDj+5X0g8bW0rtFLE8X9zzazkblfVbNbm3l/jilWsK8uWtoLeL915sXyfJ/DXW222aL&#10;csUrwt95Kx9e0qB4ty/PLLv/AOWv92tDI+eP2qLadNL8KefPLMj3V1/wH90lfPmxfKlWvqD9sDbb&#10;fD7wUvlfvV1GXa/3P+WVfLL3P8VBJNv+zRS/7tefeP3/ANPtP+uD/wDodd27r979381ef/EV1Se0&#10;/e/wv/7JXRhv48TCt/DMKz/1u6tBLlk/5a/JWOlyqRbal86vqzyzoLa5Wh7lfNrn0udkstWPtjfd&#10;quUz5jY3qkvyxRUW02yL5qynvP7tSo7fvf3u+Kj2RcTWR1/i+SWrqfP/AN9Vjo//AE1/dVbS52S/&#10;N89ZHSaCPVhHb73m/vaopct96n+cr+VQXEu/adlPTc//AF1quiK8Xyy/vq0La2ZJYm/9DoKKlz/o&#10;0v8AvVE/yfNWhfoybGasp3/dbfuS0jI7r4ev/wAU9L/rP+PqVK6NLlt/+qlf+CuS8Gbv+Ef2pF+9&#10;89/vy10Tvs+7Xx9f+LM9Sl8JoJt82Ld/eR9lfVH7Mzr/AMKM8HqkUry7bh/ki+T/AI+Ja+Skd3i/&#10;1vyO2z5K+rf2bNz/AAM8Kbf9U8Ev/LX73+kS1ym56hc232mWVpfMeX+59/5ayPEnhiz8W6NLp95B&#10;FNbyr/HWvsZ/J82WP/coRG+80uz+6iRUwPlJ/wDhLf2ZtZl+xwXOq+DZW/490+f7L/uf7Nei+Hn8&#10;C/FGyl1fw1qsmia3L886adPsd2/6axP8rf8AfFewXlnBf2EsE8EUyb/44q8F8c/skaHrd7LqGkXl&#10;z4b1D+/aS703/wC5XUHKdLc/DTxGkUv2PXNLmi+//pGnPE//AJCdFrxr4ouuiXv9mQa5FrfiC4bZ&#10;FY2MGz5v9tmd22/3q0P+GY/Htz/oc/xNuf7P+55Pm3Hz/wDj9eofDT9n7w58NJZbzzZNV1Nl+a+u&#10;It7v/wDY1nzcpiaXwW8E/wDCH+EreCefzrh1+Z3/AIm++7/8Dr0D7Mvlbll/io3xPF/yz+Wokf8A&#10;1v8Aq/l/4BWBsV7y2Z4P7/8AsVUtvnl/uf7daD38T/fiqveWe+XzYvNSVP46AB0/4H8v30qk8Py7&#10;V/1TVKlyv72Jv3MtPdP3W1Zd/wAtMCl9mnuZfli2bPvVaSwb7PLKsX71f4P760Ij+f8ALL/vUXNy&#10;/m/6359v/fFdRAb1vJYovIleV/kX97R81n5v72TzX/5eE/u1ElzPbXEreVL5SN82yrD3MGqwSt5s&#10;m/d9x6APAv2nHV73RP3X30l/9kryT4dfP8Q9E/6+kr2D9pm2/caJK3lebvlT/wBArx/4ff8AJQNE&#10;/wCvxaUpe6YyPsW2TfFEq/wV23wc3P8AEO0X/llFayun/fG2vP7Z2SKVYJf3Sfx16L8BEZ/G9xK3&#10;mfutOb/0NKYS+E+gKZT6Ks4hlFFFABUVS0UAVaKlf7lRVqBpUUUVkAUUU+gAqprEP2nRtQX+/BL/&#10;AOgVbpjpvglX+8rpQM+Vb/yvs8Teb+9T5K80+N7rc+CJf9V/x9J/7PXpd4jfaJd8UflK1eafHVNn&#10;gj/Vfful/wDZ6g7DlP2ctr+NP+WvyWcv/oaV9IXL/wCkSssv71v7/wDHXzf+zk623i2XdLsl+xy/&#10;+hpX0XvW5i2t8kqfxvL9+oLiS7137v7v/TWrD2yvZyqsWyX5vk/vf7dV0s/4vv7P7kv3ae9t/rfK&#10;l2SpWBsfOX7Wm5/h34a2xbIk1Zk/8l3r5k3r5X/TKvqv9sNF/wCEI8Pz+bL/AMhb5k+5/wAu8v8A&#10;BXyY/wB//W/va6TmkPfb5UO3/Wr/AAJXP63omn+Ib+3j1DxDaeHkWBts19BLKkvzp8n7pHrd+b+P&#10;5K0/Afwu0/4r+NYtI1DULuzt4LOW632m3ez74k2fN/v1eGlyVOYxlHn904n/AIV14XT/AJqbon/g&#10;uv8A/wCNV0Fz8BILCwt7yfxnaJaXCpcRXCaPeujo33H/ANVX0BZ/sMeF7+L9xqutv8yJ/rbf7/8A&#10;36rtrD9lq80qLyovFHiBIpYIrdUuJ7X7i/IiJ+6r2JY2P2ZBGhH7UT48ufg5pEPnef44gh2bN2/Q&#10;r/8Av7f+eX975Ksf8KW0z+HxnE/zbPk0K/f5/wDv1/sfcr648Sfs9reRS2Op+LPEDxS7HZPNtU3f&#10;Pu/hi/vV82fHjxb4h+F3jfUPDlnrlzeW+23vYru7iT7Qu5N7pvVNv3/9iro4n2suWMglRpQ+KJyq&#10;fCLQ7n7P5XjiOaK4/wBU6aFeujfJv/uf3Uq0/wAH9KsL37HP4z8m43NF5T6Be79y/O/8H92uCT4i&#10;64lvaQLqsn2e1ZZYk8pPkdf/ANt600+Kniq8vLSX+17ma4tZ/NtdkSu6O3yfJ/33Xfy1P5jHmofy&#10;ndJ8KNFSLc3jGXZ9/wD5AF5/c3/3P7qVoWfwf0q/neCDxZczSwf61P7Aut6fJu+f/gKb6+kE/Zj8&#10;VXMH9lah8TYofED2dvLLo1voD+UkrJ/qkl37W+Z/vp9z72ytu5/Y88VaVBqt9p/xZim1CVWuGR9H&#10;2ebKv7pPn3/Lvb5f/iq4PbR/mOzlh/KfKifCvR0i/wCRxuflXf8A8gC6+7T9E+Gnh7xJfxWOn+M/&#10;Ou5UbbEmhSpv2pvf7z7au/Gm88Q/Cv4g634VtvFlzr1vYbIrq7SDyovNZP3qbPn/AI32v/tV51pX&#10;iTULaWLyLydNqyouyX7vmpsfZ/d+/XTHmnHm5jGUqcJfCekJ8ItKRv8AkaNQ/wDCbuv9hP8A2dK3&#10;bP4V6Hc2UU8Xii5mTz2i+TQpd7Mv302b938dHwEfU/H/AIvi0O+1zUIdPis5ZdlvKqP99Pk3sj/L&#10;X0hYfszaZf8A2u8i1fW/naXz3+2L9+X55X+5/HsrjqV/ZS5ZSNoxpzjzRifMut/CvTLaylnn8R6h&#10;DFbr82/QJ/k/8f8A9h65lPB/gx/+Z9lff/1Apf8A4uvtNP2b7O5iu4m1fWZoriDypUuNRR/lb/tl&#10;/crjLz9kLwTYS/NLqjs/z/JeJ/8AEVj9Zp/zFypR+yfMulWdnpUVxBp+oS6laJO/lXc0Hlbvufwf&#10;79Wt6pFub+D+OpvEnh6Dwl4j13Q7OWSa3sNRliie4l+fZvrPR/8Apr/33Xj1PflIIl3fviRVil+d&#10;k+5/v19Yfs2bk+B3hT9196CX/lr/ANPEtfJnyvLF/tTp8lfWf7Nn/JB/CTeb+68i4/4B/pEtYG0T&#10;1W2dfK3NLJ5T/wACRVZSz3xSytFKlVkffLEvmx/P/AkXyLTdVeXyJYoJd8z/ACUAOS5i8qXdFEif&#10;9cvv1Sv7mC5l+Xzf9+hLOJLeJZZf3tVLm2bzZdsUj0wJrBFufNafyvl+Rd8tXX1KD7q+b5X/AFyr&#10;H+ZFlZfN+T+//DUSOr/8sq25QNrerxS7Ypf9/wAqq6PEjxM3meV9zfT/AO2GuYt3lRJLu2VKmqxI&#10;8qrLs2f88axA593ieXc3l+V/crQs5t8sUq/6p/8An4rYdIr+Dyp4ovN2/f8A7tV7mw+wWcK/fib5&#10;P7lIDPubZXi/exSJE/3XSorZGSL/AJZb1oe/s3ll3S/c/v1K7xeb5qyxulMDPubn7NPMrRf8Dqk7&#10;75ZtstS3Lt+9ZIt8X9+q+9UliVvMh+WuogIbyWG4i3Rb4natb7Tvt5Ymi3yxNvX91XP3LskW7zf3&#10;X3K0LZP3UqrLWcizxn9pl1+z6IsXmv8ANK++vGvAH/I/aL/1+Rf+hV63+0bc/bItHZfk+Zk2f98V&#10;5J4DTZ430T/r8i/9DrQ5pH139+3/AOWabf4Er1D9ntPtPiHVZfvulmiN/wB9/wD2FeX7Nn/PP5lr&#10;2D9nhP8ASPEE/wDswJ/6HSiKp8J7LRRRWhxhTKfTKAG0UUVqAymU+mbKyA0KKKKACn0yigB9PSmU&#10;UAfLmsW2y8vf+mTPu/77ry/46/8AIkSr9z/Sk+T/AL7r2DxbbfZvEGqr9/8A0qX7/wDv1418dUZP&#10;BvzS/wDLdfk/77qDogcv+zk+zxbL/qv+POVPn/30r6A+V5ZWX+Gvn39nt1TxbcbvKSX7G/8At/Pv&#10;SvoDfsl3fu/9pEoOsltrnesqeVs/9AatV0l8iJn+dNuxf49lY6XKv5v+serFncy20vyyxvF/ceoL&#10;PF/2w7PZ8O9Cn/eeV/bUX/LX/p3lr5CdF8qX/br69/bDuWf4baUyxbIv7aif5P8ArlLXyN/8TWBy&#10;faKDuyRVt+BvFt94M8Q/2rp8Vs9x5T2/+kRb02Ns/wDZ0Ssl/v0b183zV/4FQB7HbftJ+KraL91F&#10;aJ/e2RN83/j9WH/af8Z+b8ston+/FL/8XXjX2nfLt8qmO6/9NK25TXmkeu3P7TPiqaWLzPsj7P78&#10;Tf8AxdeS/EXb8SPFEuuavJL9rlgSJkt/kTYv3KZvTzfl8yj5fNi3y76uMvY+9EiXvx94wk8AaUks&#10;u2W5/wC/tXdK8H2OiX9pqFjPc213azrcQTJL88TrsZHT/gVaaOj+Vtl+5Uu+JJZf9Wn+/XT9Zq/z&#10;B7OJ6B/w0J8T3l/5KJ4g/wBxJ0/+Iqqnxj+IKSxKvj3xB5USxIiJefwK+5K4G2dXl/6YtQ7qksX7&#10;3ZE1c3tCy7eJearFdrfarqE0V1O91OlxPvR5Wfe7v/tVSh8MWNtFu/e/9/a0P3aRf8tHp/yp5X72&#10;to16kftEcsZ/EbXw61uf4da5Fq+mSxfa/Ia3ZLj502t/+wlerJ+0z4qSWLyotPT/AHIn/wDi68US&#10;FfKqXZ/4/wDwVzSlKcuaRcfc+E9r/wCGn/FXlf6q08n+55Tf/F1E/wC0z4j835oNL8r+HfE3/wAX&#10;XjiP9m8r/wBApm/+JpZUlo5TbmNjxDqsut6zqGqzxRebf3TXEuz++39ys9E3xbvN2Rf7FV0f97/y&#10;0erCXK/7+3+NIqxMSwEbd88sv3k2ulfW37Mbt/wozwp5UW/ZFP8AP/29S18ib9ksTf8ALXdX17+z&#10;Nt/4UP4M/ey/NBK7In/XxLW0jaJ6h9m+zea39/8Aj/uUO7fvf/HaLl/+uaRf3ErPS5Z5dv8AyySs&#10;ANCz3ebu82Pzaiv91tLuX55d+xU/gqVLmJPlXyqiuX/e7v3Xmv8AwUAVbm2Z4oov+WX9+obywjT/&#10;AJZS/wC281aCOqRbv7n3Upm9/Ki/dxPL/wB90wMX7Sv3ovK8r+5THdfn/dVee5jTzVni3y/w/wCx&#10;VF9ryxfutif+y10kDLa8lSWXypZP9ynzX89zF+9i3xRf36qOip5LNFs/ubJaHRkll3Rf990wD5X+&#10;9/qqr72T/VS7Iv79H737yy/ceok2vL88X7mgCZE/ii83yv7j1K9hO8Uv7qL56YkOz5opYvu/x1de&#10;5d/K3TxPWfMWY8O7yvIn/wBV/Fv/AIKsXO3ytsEWz/bov32S/wC3/Fslqr9sV281f3MqfdrQg8f/&#10;AGikjtrPRJV+T5pd37r/AGK8k8DP/wAVvojN/wA/kX/odesftG/8eWifvd/79/k8r/YryLwZ/wAj&#10;toP/AF/Rf+h0pGMj7Atn2Rf3Pmr239nu2/4letz/ALr554k+T/crwy23PcfNJ/v19AfAS22eEtQb&#10;zd+/UX+f/gCURManwnqFRUUVoYBTKfTKACiiigCKmU+mUAaFFFFABRRRQA+iiigZ85fEhGTxhqqr&#10;8n7/AH14p8bHb/hEIl/6el/9AevoD4taU3/CR3c8X+w7J/wD79fPXxy/5E+JvN/5el/9Aes5HXA5&#10;n4Fbf+EjlX92n+iv/wChpXu32bZ/y1lf/brwz4FOv/CR3G6Lf/orJ/4+le6/L/yylj+79ymbkSJK&#10;kvzS74quo8r+bL9//YSq6bvN/wBVL5v8L1Yd1tvleXZLu++kuygg8S/axf8A4tpaN5VykUWrQO2+&#10;L/YlT/2evkz7SqfuG8yvsP8Aafv4Lb4J+JVnnjR5VSKJLj+KXemz/wCLr813+JGsWcXlNFbTRJ93&#10;7RFQc0pcsj1t/n+fzf4qE/8AZf4q8c/4Wpq6Syt/Z9p5X/XL/wCzpj/F3XP3Tf2faeb/ANcqXKX7&#10;SJ7N52z/AK61a37/APlrH8teHv8AF3V0+7p9p/wCKorn4tav/wBA+0+X+PyqjlkR7Q91SaJ4pf8A&#10;nrRvV5dvmy/3GSvBf+Fr6v5sW20tP9z/AC9CfF3XP4tPtP8Av0//AMXV8oe0Pevl83yl816enyea&#10;v/LWvB0+Luuf8+dp93/nl/8AZ1L/AMLd1jzf+Qdaf9+n/wDi6OWQe0ie1v5VtLC3m7Il/jSKorZ4&#10;rmXdL++/9krxn/ha+q+bu/s+081vn/1X/wBnRbfFfVUl+XTrT5Pn/wBV9z/x+o9kHtT3a2uV82KL&#10;zY/K/h31aR/3v+t3768C/wCFu6v93+zbT+5u8r/7OrCfGPV/Kl/4lVp/v+U//wAXRyh7U94S53/O&#10;/mU/fv8A+WWzZ9+vBH+MGuf9Aq0/79f/AGdH/C6dceXd/Zmn+b/sRf8A2dHKX7SJ728y+V8/+t+/&#10;s8r7tG/Z/wA8t/8Acr5//wCF065H8v8AZ+n+b/sRVL/wunXHl/5BWn+V/c8j/wCzo5S+aJ7wjr/3&#10;3/BT/OX73m/cr5/T40648Wz+ztP83+/5H/2dWv8AhceuPFt+x6en/bKjlDmie7Jf75dy/wCqi+dn&#10;/uV9tfszJ9m+AHgfdFLvezd9nlf3pZWr8qrn4l+IdYi8hvLhif5GS3i2b6/WD4Lar9m+FXgpbOWJ&#10;4f7Jtf8ASP8AtklEolxlznazIyRbnilSKs9Pkl2+b/wCrd5fq8USz+bv/vpQm22l/wBb9z+DyvvV&#10;gbFd0e581f3Wz77bKvW3yRbmglff92ke53yw7v8AVNRvZItqx/vf++6AIt/72b91v2Ux3lfytv8A&#10;rf79PuXVIpf+erfPVV7lUiiZpZfK/uUAJc3P735Yo/8Aa/2Kz96pLKzS75f9uKnzXKvFt8371VHf&#10;ZLt/eUwLF5cxPs/2f+mVV3uWuW81/nqv+9eX/pr/ANdaN/2OX5opK6iCb90//PVJdtQujeVvWXZ/&#10;HQ+55Ytv8dDws8srebsloAr/ADW3+ti+7/G9P+0/8tVi/df3PNqXf9pl2rLL/f8A9VWe7skXy+Z5&#10;tAEzor3HzfxU65ttkXy09HV/9f8A6pfvJTLza8u2Dyki/wCuv3KCzxr9od2+waIreUnzN/6BXkXg&#10;z/kd9E3y7P8AiYxf+h167+0O7JYaIzf6rc3yf8AryLwe6v400RvN/df2jF/6HSkYyPrpP9VKrRf+&#10;Qq+kfghbbPAcTN/y1upX/wDZK+cXttkUrRf8DdP4a+k/gtbfZvhvpX+15r/+RXoic1U7qoqlqKtD&#10;AKZT6ZQAUPRRQBFRRRQBdooooAKfTKKAH0UUUAeJfFS/aw8X3Cf8sp4Inr55/aEezTw5F5EWz/Sk&#10;3J/tfPX0B8eE/wCKhtF8r99LAnz/APA3r5v+PHyeELf/AJ5fak/9Aes5G8PhOX+Cd/s8Ryq/yJ9l&#10;b/b/AI0r3N7+JIv3EsXyV8+fBN1/4SOXdF+6+yv/AMtf9tK9oT5PNZYo/K/uUzpNi2vFeLdWhvi8&#10;qLdLs3/34vv1zSfJF/r5Ui/uJTEuVTzd08r/AO/QB5F+2Y7W3wqt7yLy5ol1OLdb3EW9PmSX+9Xw&#10;fc+MFSXb/ZGjf+Aa190ftabbz4J6rKvz/Z54JV3/AMHz7P8A2evzkvLz97SjI5qnxHYP4/8As3zf&#10;8I9oj7n/AOgdFVT/AIWWqf8AMvaA8X/YOSuKd2qq7t/z1oic3MehJ8UVSL/kV/D7/wC/pi0//hbU&#10;XlS7vCfhf/wWLXm/3KHffLu/dvW3KHNI9FT4rrbRf8in4Xf/AH9MWn3/AIh174ipaW3h7wvbWdxB&#10;K8sv/CN6cySvuRP9bt/h+X5f+B151v8A/wBuvrD/AIJ3TN/wtDWIl/js0dv9jbv/APi6xl7htS9+&#10;XKeKJ4M+I3lbf+Ee8SP/AH0+x3H/AMRVj/hEviN5u3/hHvFH/gHP/wDEV+sdzYNbS7vN/dfc/wBb&#10;/wB8Ux4dkW2WX/yLUcx0+wPyf/4Q/wCJaf8AMD8Uf+Ac/wD8RT08MfEtIpv+JP4t8p/4PIutj/8A&#10;jlfrGgbyot0v71KhRG82VXl/2/8AW0cxH1Y/KL/hD/iJ5XzeHvFP3f8Anzn/APiKH8MfET9639h+&#10;JPk/6c7j/wCIr9Wnh/1zebs20Pu8qXdLs2/+O0cxfsD8t9E+KN54M0uXSta8D+H9bu1neX7X4h0x&#10;3u03bPk370bb8n/o2rH/AAvux/6Jh4Cf/uGS/wDx2rf7YafZvjZrH/PVFX/2evCt9XynNKXIe1XP&#10;x4sf+iZeAnl/7B0//wAkVVT462P3f+FZeB//AAXXH/yRXj6TbKEm/df9NaOUx9oey23xv0/zf+Sb&#10;+B//AAXXH/yRVj/hdOnvL/yTLwOn+x/Z0/8A8kV45vZIqmS5/vUSibe0ke1W3xjsXlib/hW/gd/m&#10;/wCgddf/ACRX6F/AHVWvPg34Un8q2s/tFn5v2S3i2RRbnd9if7KfcSvyksH/AHtfqh8DbZrb4QeC&#10;ovN/5gtrL/5CRv8A2eokdNKXOeofaYn+WWKNJv79H2n7TFErebvT5Pk+5Wf9z73l+atW7BG8rb+7&#10;8qsDpLqWzJFtaXZL9/5PnerH2bZLuaWX5vupVL7T9milill/8i/fqW2uYrn73z/7f8dABf8Ayeb/&#10;AMsYU/jrKv7+V5ZdssT/AMHz1qv/AMtVi+SJ/k3+Vveq72EFh5Ussv3/AOB6AMK5ed/Nbzf++Krp&#10;qqp5TT/w/wB/+OtW8eBIpWXzfn/8drHufIeL5fLSgCJLz+78+/8Aufw0PeRP83lSJ/BvqoYf4Ypf&#10;+BpUSIrxSs0sv+z/AHKYGglzE/mt5u+pd6pLtX/Wu1Z6bXi2LLF/uVYe5/1S+bGn+39ygC3v2RbV&#10;8vzfvtTP3s1xu+5F/c/gqK8vIEi/1sc3+2lPS53+VE3+q/hf+CgB6f6+XdLH/tf7dMewleX/AJZe&#10;S38FWkRU+byov79Uvtkr+avlb3/9ArqIPIv2k9ttomiKsWy4ed//AECvGfCTr/wl+if9hGL/ANDr&#10;1v8AaQuV+waJ+986Xz23f7PyV4v4PdX8YaJ/1+Rf+hpQRI+0/wDll/rf96vqD4XJ9m+H2iL/ANOu&#10;/wD76fdXy59z71fWHga2+zeC9Ei/u2MX/oFKJzVTdooqKtDAKZT6ZQAUUUUARUyn0/ZQBaooooAK&#10;KKKACiiigDxr4/IyX+lSrFv/AHDo3/fdfLn7QKI/gpNv8N0v/oD19XfH5P8AR9Hlb/pqn/oFfJ/x&#10;7fZ4GT/nq90v/oD1B1R+E8P8DJeXniO3gttVu9N83cjS2mzei/f/AIkr2BPAF87/AC+Mdb/8l/8A&#10;41XlPwudf+EttJW+SJN25/8AgFe93Oq2L/dnj/36DQ5S58DahD/zOOs/9/Yv/jVUv+EA1Pypf+Kx&#10;8QJ/21t//jVXfiLrH2D4aa3qGmXf737Lviu4Zd/3v40evzv1vxz4ohvZYG8Q6y8zt8v/ABMZf/i6&#10;BSlyH2t8RfhXPrfhDWLWfxZrcyPAu5LiKJ0+/v8AnRURv/H6+BNbtp7C/u4P3r+VO6b3irq7b/hL&#10;Nnn6hq+qJFt/1Sam6vRbePF0qXynnu3lX7z3E7P/AOz1rGJwSlznn7+f5vzRf99xUIkvm/NFK/8A&#10;2yr1qz+JelJ5TXkEry/89vKX/wCIrq9K+NPhO2iiing1Dzf7lvLEn/slXHlDlmfPWz/phL/8TRsb&#10;yv8AUXOz/rlX06/xy8GW0UW/T/EHmr/Gk9un/slVLn49+Cbmyli+x63vb+/eRJ/c/wCmVTzUw5Zn&#10;zv8AY2f5fsd3/wB+q9z/AGSNK+0/EvyH1e78MRNat/xMfNit/wCNPk3yptp//C1/Dz/N5F35X/XV&#10;KP8AhcfhpP8AlhdvL/11WlL2UghzRkfZtz4P0HzfK/4WzdvLt+//AGnYfN/45XkXiH4i6HZ+IJdF&#10;0f4iazN9l+efUbuWL7P/ANcotsW6Vv8Ab+5/vV4ynxg8OXMXy2dz/wB/Vof40+Grbzf+Jfd/J/01&#10;rGPs4SOmUpT+E9zTx/pCS7m8fyeb/wBdX+SqulfFbQ/+EqXStX+IWtpZXXz2eq2PlPbr/wBMrhPK&#10;3K3+38yuv3tuyvGbb42eGn+7p93/AN/6f/wuzw4ku5tPu3i/ueev/wARXTUqUKvu8pzU41aUubm5&#10;j6yTStD+7/wtu5/4Hqdn/wDEVE+leHP3Lf8AC4Lnzfv/APITsPv/APfFfKSfHXw0/wDzCrv/AL/0&#10;P8bPDyfO2lXbxbf+e9c0oxO/2kzmf2jdE/4uRdtp+oXfie3Zd/25Nku/53T76/L9zZXkr+Hr7+HT&#10;rv7v8EFe9XPx18OeVti0i7R/+vzen/oFCfG/w88v/IIu3i/6/K25qcDmlGXxHgieHtT83d/Z12ny&#10;/wDPCrdn4S1CaWVFs7uHau//AEiLZ/BXtb/HXw9/DpFym35P9e71Enxv0C5+b+yrnzf+u9RzRI5Z&#10;Hh9zpU9t5vnwXMO37++L7lEKK8sTfvP+/VfSX/DUulaJ4Q1XSNM8JapDrE6uttq0PiS6SKKXZtSV&#10;7LY8Uv3P4/8A2Su48E/tOXnhjwHpX/CWaRd6rqdxv/06GWCLzU/g+RUq/wDCXyx+1I+UvDGjtrGs&#10;2mnwSy+bfzxW6v5W/bufZX6UeEvg/PYeHNKs4vGOvp5FnEkSJ5CJ8qJ/0y+7XlWiftgeGnuIorzw&#10;5qEML/eu7fypXX/gHyV9JaJrdnrFhb31nc+daXECyxOn8at9yuaR004xOX/4VjeJ5W3xpr//AH9t&#10;/wD41Vh/hpeJ5St4z8Qeb/11g/8AjVdX9pXzdzf990faf3v/AE1asDoON/4VpeI8P/FZ+IPk/wCm&#10;tv8A/GqlT4XXLyyr/wAJn4g/7+wf/Gq63zm8r/dqwkyp/wAta35hnGP8LrxPu+OPEH+1+9g/+NVX&#10;ufAF5bS7V8ceIPN/7df/AI1XZveM9xtb5P7n72qltuvJ9ssUv3qwA5ew+Fer38sqxeM9bf8Aufvb&#10;X/41RrfwQ1Cwgi3eMfEE3+x/ovyf+Qq9TsLZ7OCLyvk/vU+2v5/3vnxfuv7lb8wcp4J/wgF5DL5T&#10;eMfECf8AgL/8aqx/wrfULnyt3jHX/K3/ACfvbf8A+NV6H4ttlub2KWCzkT+86RfJWTvlSL/WyfP9&#10;391WhByT/C68tpd3/CY+IE/j+SWD/wCNVXufhvK/3vGfiR5d38csH/xqvRba8byvNeWPym37tkvz&#10;1Ye2s7mLc0UqRbflRIqAPL3+G8+yLd4z8QJt+7+9t/8A41T/APhXWop5S/8ACZ+IPK/hT/Rfk/8A&#10;Jeu9fSp0liWKCWbd93+Oq9z9uSXa0UiS/cZPKoA5JPh1q7yyxN4z1/5f43+y7Nn/AH6oufh1eP5S&#10;/wDCZ+ILmX+D/j1f/wBt6625/tC58r91J/uJFsrPfxJZ21/caf58UOoQbPtSJL867vub0/hoIPnX&#10;4wW2oaV4gtNPn1zUNVtFXzVS7iiTY/8A2yRP/H65/wAE/wDI4aI3/URg/wDQ0rtfjTpV5qviaXUL&#10;O2uZrSKDY03lfdrhPBj7PFWiN9/beROv/fdBEj7jubmV97L/AK2vr3RLb7Nomnxf3bWJP/HK+Oku&#10;WMUW35JWbZX2WifZooov7ibKUTGoS0UUVoYBTKfTKACiiigAqKiigC7RRRQAUUUUAFFFFAHlX7QK&#10;f8SPR5Wi+7dOv/jlfJ/xX0TxH48S38PeHNKg1K42/apXuLyK32J9z/lq6bvv19d/Hi23+ELdv+eV&#10;4n/oD18P/Hu2ubbSbTV7PVZbO7tW+zxJbxfPsb5qDePwm78KPhRqvgay1BvFWnxWGoSsnlI88Uvm&#10;qv8Ac2u6/erC+P3jCDwH4c+zRTxw63qiuiun/LKL+N//AGVf+2v9ytr4b2ep/Dr4aS654zvJJrv5&#10;72VJvvxL8iJF/vV8lfEvxneeOfFtxqGoS/vbht+xJd6RRfwJXRGPLE5pVPeKiePPEf8Awjn9h/2h&#10;LDojq/8AoKRJsVGfd/c3Vw+sWFnpUX9ofY7aaW3ZH+eL/brY1W/ntooooPKe4lbZEldXbPPpWjRQ&#10;Tz23k3H73/SNOil3fw7/AJkf+5WPLAOaZ5JefEhpotsulWjxf9cpf/i6x/8AhJ9PfzfN8OWj/wB5&#10;/wB7/wDF10HjnREe9ilsfKvEb52TytnzVt/DTw3E9ndxRTyw3br5U8Vvs3qnyf3v/Q6ko83udV0j&#10;7y+HrZP+2txs/wDQ6qJrGmeb8vhy0f8A7b3H/wAXXqfiHwMniSW7g0Pz9S1tH3zpbxfJ/t/d+Wuc&#10;8JeHrbRPEb/255miS2Dfct4t0u/f/wADX/vuteT7RPMc0+q6R5Xy+HLZ/wDtrcf/AB2qia3pifL/&#10;AMIxp7/78s//AMdr6A1XwZofifw//acWq3N5FFA/lXbxRRIn+/tiT/x+vH9H8Aanc2cupvBEmj2s&#10;6JPqHy/I/wD6FWPL/KHvRKqaxpXlRbvB1p9o/wCut783/kWoX8SaZbS7P+EO0tH/ANuW6/8Ajtew&#10;XPiHwn9gisbnxDqj6ftiiZHiTYqr9z59m7bXn/jzwZL4e8RxLFF52n38CS2txcfOksX+/RyxDmlE&#10;z9K8SaV9n3N4M0t/9vzbz/5IovPFumQ/8yXoyRN93f8Abf8A5Ir1bw9o8HgPw5pTanqGqab9vVbq&#10;JLGVXil/29vz/wB/+OvPPiXZ6GkVvLocVy8S/wCtS7i++9EqQcxhWfiSxuZZd3hPS3iX+5FdP/7c&#10;VdfxPp9tFNt8GaN5S/8APxFdf/JFbHw3ez0qWaeee5sNQl/dRfZJfK2I3yO7v/Dv+7XS+P8ASrF4&#10;ruW8+0vqt0v7q789ZUfb8v8AD8v8FEYe6HMeap4ws7mWKJfB2iea39yK6d//AEorQ/tuDyv+RO0v&#10;/gcFx/8AHa2vhv4MbxJ4ot7OeCJ7eCB7idLf78qfd/hRP9ivQL/W9D8Saz9h1Ce7v/srSutxfam+&#10;xHZ/n+eV/vbqvlj8Ic0zxX/hObO2l+bwX4fdk/vxXH/yRW7ba2vlea3gLS/Kb/pzndP/AEbWZf6J&#10;svbiKDy3t93yu8Xz19LeDPBPhDW/hz/aq6vqCaJZwPFfb7x0SLbsZ0eLf8vz7W2fxfumo937QR5p&#10;/CfN9/45gs5dreDPDcPy79j2cvz/APkWtCw8ZrfwSyL4C0B/9u30yV9n/kWtDxb4e0zUriXU/Csk&#10;cOnxKiNaahKvmt/ton3mX7lbXw31jQ/CWl7L6fW4dQadJWuNJn8pE2/c/jTds3vR7IPaHK3/AMRf&#10;sEUMq+DPDcKbv+XjTNn/ALPUuj/F3ULmXyl8PaAkX9y30KJv/Qt9ei/F3wN4ZsPB8Wr6VqG+W6ZH&#10;i+0T+a91urz/AMH2EXhK/tNVn1CK5lntX8pNJn/exbvk2Pt2MjbN9EYx+yEuaPxGhc/FTXEilaDS&#10;tGTZ/H/YFun/ALJXQeD/AIo+LP7Gt/I8UapbJ8/lQ2948SJ8/wBxET7v/AKH1vSvGF7FBefa31B4&#10;Ps8F3dztLt/gRPmeuP8AD2j3154wi0i8ljsIrW62fZ3l2Irb9j/P/wCzvUcsQjPkPVv+E88cebKr&#10;eI9bTZ87I95L/wDF1Xf4keLEl/5G3Wf/AAYy/wDxdbFz4ns/Ku7OWfWX81mWdPtjOkr/AHH3/P8A&#10;N9yvHPHlzfW1/DBZzyf2ZdMyKn8f+49Hsom3NI9V/wCE/wDGzxf8jHrvlP8AddNRl+f/AMfqu/xC&#10;8YpLtbxRrf8A4MZf/i6i8B63Zpo0NnFqd28umwfvX+2eVF8ux9kX/AkT/eb/AIBWJ4ttpb+eKXQ7&#10;yWzi/wCWqXHz0csS+aR0Ft458Yv5s8XiPW32fxw6jcPs/wDH6fc+OfGlt5LS+KNfT+7v1Gf/AOLr&#10;M8E7vD2jarfahfSQ2/n/ADfZ52T7ux/4H+99yret3kHi3RvNs76eHUNqpFNdytL8v9z+Oo5YhzyL&#10;dt8RfHTyxRQeMfEjyu3yompz73/8fov/ABb8QbaLzbzxL4oh+bZvuNRuk+f/AIE9cfomj6hYXkV5&#10;eXkc0qL9+3lb52roNY8Zs9vFZ6hLI8U/+q2f+h1fLEOeQy58c+LLmKJf+Es135vk2f2ncf8AxdaG&#10;zxKlvLPPqHi1PIX97M+o3CJv/wB/fXDv4Y1PyreWXV7S83Nv2J5u+L/Yf5Nv/fFd3Z+J7xIvI/tG&#10;7hT7m9J9lHLEjmkc/beJNaeWX7d4h8QPF/0y1OX5P/H6uunix57eWx1DxRNaOvyul5cPv/3HV64/&#10;WEn1XxHdxQar50Mvz7Hl3/P/AL9eh6Jo/iHw9b29j5V3DLt3/aHn8pPm+587Pto5YhzSOf1XWNTS&#10;KVV1zX4bvdsZLjUZf+B7/nqpYJ4ov7LzYLnVLmJWZN9vLK/3f93/AH6teLfBmqv5U9nLHZyo2yW3&#10;t54rjfu/2Fd2rN8ParP4MsriCXULmG4lnTdaW8+x/l/jdFo5Y/aDmlIffprmlT+VfT6hDL97ZcSu&#10;j1oeDPH+p+APEcWq+bc3lo/yXVvcS70lT/b/APi6talYah4zsIp4p7uaVl+W7efzXT/vp64+589P&#10;NgvIokuIm8qVP9v/AGKuPxBzSP0G8GXmh+MPD0WoWM8U2nzp9x4vnif+NHr57v8A4R+KPB+vXeqx&#10;SeF3srCd7hIn8U2CXDxK+/8A1Xm7t23b8m3d/DXnvwT+K+ofDrxBtWWSa0b5J7R5f9bF/wDFJX0H&#10;4/8AhRF8Ube08WeF9X1B9Pv9v27T7edvKdf45Uib7rJ/Gny7v977+0o8wU6n2ZHsHgx/7Y/sSVvL&#10;fz2t32eb/G2yvt2T/WvXxJ8MbOCbXPCltBLJNCt5axK7xbHZFdPnr7WrjiXUCiiitDAKZRRQAUUU&#10;UAFRZ/6aUUUAXaKiqWgAooooAKN9FcV4z8ZrYRS6fbSf6Q/ySun8H/2VHLzgc/8AGPxJBeaNcaLB&#10;F5zsy7rjzf8AVN/7NXz1/wAK6g1i8t7nU5fOt7CdLhYvK+R2X7leharqUqXEsEWlXM3/AE8eaqI+&#10;6uK+K/j+LwB4Pu9QXy3u/wDVWtv/AM9ZWrujTjEy9pI+f/2oviRvv4vD1nL/AKPYN9ovH++jy/wJ&#10;/wAAr5c+0tcyyzt/rZW310Hi3VW1W/lSWWSaXd5t1M8vztLXK6q/2aKKJZfnlbYtEiIlrREa/wBU&#10;uJ2ljS3VfKid5dm7+/srqLmzbWLyV4vs3mt87W9vEqIn/AN9bHhjxDc+GNJ/sxbPUH0912fZLfUf&#10;s8Tt8nz7Nj/3K8P1jxbrCeLbvU7ae5sL3c8S7JfnRP7j1zSNuY9LufD379LNpYku5V/dQvs3tXj9&#10;zpWuaVrLwNBc2Fxu+ab5oq9I0r+3nuItT/tCRNQaDY128vzsjJsff/suv8FP1Ww1XVZZby+n+2XC&#10;wIi75f4FT5ET/Z+TZRyx5feCQzQdKgTRruCCW0mluPklu7iDzbiL/YR9/wAtZj+DEvPtEGny3N/q&#10;Cr/x728G99zOifw/7bolcV/auoWc8sFnPcw3ErfN9nl2O22vQNN0TxDYebeafqEtncTweVK9vO8T&#10;sjffR9v8NXGQf4ThLCw1Ozv4rO8iudNtH2yy+bvRHX/c/ir0tNHs9Y8OW9jB9keJJ/N+3JAv2hvv&#10;/I8v/A/uVla34P1zVftep6hqsepag372V7iVpZZX/wB9q8/0rVdTS/hsbae5hiun2S29vK6I/wDD&#10;Uf4Q/wAR1+seBnufD13Po8VzqX2VlS6uEi3on/A/4fuVi+DNKW5vX/tWeSG0RX2o/wA+z/cruLPw&#10;lrlnpcsFtq/k6fcf620890R/99Pu1max4GvNK0uWfz7aaWJd+y330e6QdrrHhKz1izt7ySe2htLe&#10;DYs1jBFbo6/e3vt+V2+f79cV4w8DXltolprmkQXd5onz7rt4H8r7+zfv2fd3fL/vVyGlX+q395Fp&#10;UE939klbZ9k81/K+/wD3Pu16f/wgGrw2fkLq8aWkq+V5LyuiOm/fs2fd27vm/wB6iMv5i5R/lOS+&#10;G9tZ6VfveaheR2dwk6+QlxEjp/vujb1rvfEPgbRUlu9T1O8uYYpZ97fZ4ook3N/cRU/9ArkvEnw6&#10;udH8PXd359tNtX7lvXKeGJta8T6paaY15dzRbkSCK4lZ0iVU/gT+GjmKOovNKl8GeIdP1yDQ7TxJ&#10;o86ypBaatE3lS7keJ/uujbkd96/7Xlf7tafwoez8PeU0t5FDqd1/o/lXEEUqbWdH2fvUdd29E+5/&#10;ufxvWnefC68toreKfWrRIv8AlklxKyf98VieMPAEvh7w9NeLeW1/tZN9vb/+h0e79gnll9o29Y8B&#10;+HvD0UU+oXl3DE7fKj7Pn/8AHK4nXtH1jwxa3di2kWk1pq8sUtnq1xBvuEiid/8Aj3ff919/z/e3&#10;f8Aql4Yh1rxz4jt4NQvLu8lVpf8ASL6WWXyl/wCBV6Rc/CJU8pW8R2iIv3ftET/c/wBysfs+8HLL&#10;7IzwZo+marpf/CPQarcvcXSq8tpb/J5rr/vJ83+f7lW9V8B6fpt/aeHGlu31XUp0S1sfKXzWlb5E&#10;/wC+2euS8Z+DJ/CVhFfWOqx3kqTp89vvR4m/vpXP+BtE1Xxz4hlivJ7l5Ug3y3dxK8r/AOx9771V&#10;zSDlItV0TVbP+yYNQ0q202LyPNiu0i2S3UTO/wA7/wB/7jKn+zXquj2ei+M9GtPDkE+oTW9gzyxW&#10;iRRI6ff3un7rd/G/8f8A7JWfefC5Uni+3eI7bzW+fZcffZf+BPXM/FTwwnh6D7ZpE8cyXDN8lpuT&#10;yv8AYT53alze77ocv8x03iHwfp+qwXGh6Z9pfVbC1luPs77N6RKjyvvdUTf8iO/z1xPg/wAPXlnq&#10;9pPqEUkNvF97ZKvz1N8K9KvNbv7uWXzYYvITzZriLf8AN/nfXpqeErNLiLzdRtn2fO0NxuTf/wCP&#10;0ub+YIxNO5uf+E/uPtk93c39xFB5TP5SI6p87fP8n+2/z1x/jnw9P8S7e7/sGWLUruw/17+bFEi7&#10;dib9/wAi/fdK5n4u6PeWFxaS2MUk0Tvv/wBE3fL8/wBypvhXol5c/a/NllsIl2bX8p9++q5pBL+U&#10;teBtH1zwH4gu2vvtOlahas9u8Sf62KX51dH/APH0/wC/td8iTvLceI1llfc0rz3zxReVu/j3/JtW&#10;q9n4esbO8ilnvLSaKL71pcRP83+/tfdXlnxR0S8ttct57bzLy0df+XeLf/45T5jb4DY8Q+BtT8T2&#10;UXiHQ4o5tPtf3UtxcTxROn8X8fzNVvwYl5o9nKt5L+93fLbpsfYtQ/DrR57zRpft3mQ7J/3W+L56&#10;6b+yoE81ZbyB5v4t8T/J/wCP1Icv2iG/uYNKsPtk8skNu/3X/v1wuq+DNX/tSXVYvKe0v98sUvm/&#10;f2vs/wA//Z1k+M9KvE8RytZwSTW8q/8ALvFv/wCB/wDodegeD0vH8KRWd5FGm9vNV3g+dNqbfv1U&#10;THm5ybSryez0aLT5Z/3Uv3/uUzW0XSoooJ5fJln3ou/+KrH2OJ4pZfP3xRN+9dIvkT/fry+/0fUL&#10;DxBdrBaedaSs8q3FvF8m6p941NW28Da5omqRRN5cNrKiOtx5u/ZE38aba9b0rStI1u/ittPiktrj&#10;/llv3pvf/vv71cvpVzPc+HLSzvIokeJnlS48rfL838G//gG7/epjpBNB/r4nhdf+eXyUDj7h2Hie&#10;8l0TW4tDvPEd2+oOqu1p9slfyv7m/wCf5a8l+Ivh6f7b9usZZLmW3XZLC8Wx65y20fUNEv8AbbWd&#10;z5UTfK6RM6V7GmjxXNnbxXmr6NDLFAm57f8Aj/3/AO9sqv8AEHxnl9heT/YrdlvI4fNXeiJ8/wAt&#10;dFeeGPEP+taC5eWJf3tu8Do+z/viuN8SWDeGPFDxQSxTafK2+K4t/uVupqup2FvFE15Kluy7/s/m&#10;vsTd/sf7dEZGZE77/mX/AFq/Or19C/s2fG//AIQ/VPsOpy7NEum2T7/+XWX/AJ6/7v8Afr58/epL&#10;uaKPypW++kv8VW5vMsLiGeL/AIF/tpXZE55H6q+FdKXR/GuleI7GKOaKJvNa0835HZk++n/fdfS2&#10;ieIbPW7OKeCX/et3++lfmz+yp8ePtK2nhPVZ/wB7t/4llxcfx/8ATu//ALJ/3x/cr628PeIdQsL+&#10;WeCKKFE2eVMkv3/76OlYypxl8JtzfzH0FRWB4Y8YQeJItv7uG9Rfmh/vf7aVv1zlBRRRQWFFFFBB&#10;FRRTKALdS1FRQBLRUVYnjPW5/D3hy7vrOKJ5Yvub/wCH/boApeM/Fv8AY8E0EEu/UH/jT/llXk7v&#10;K8srt/ra5q/8eXz3EsrQRTS/fb961RWHjC+v7+KBbOP52+Z/N+6ld1LliTKMjon+SLzW+eVvkSvi&#10;f9pD4l/8Jb4tl+zS79M0tWt4HT+OX+N//ZEr7QvHW5ieJvniddjJ/erzTxP8K/A72TrP4c0/yv8A&#10;Yi8p/wDx2unl5zGUj4CS22Rbpf8AWt89M0e2s7nVPtM8sflI3/PJnT/cfb/frpvi7YWfh7xDd6Zp&#10;UsrxSt8u/wD5ZJ/HUPh7wZeP4c+2Qaho0Nuqttt7vUVSZ9v9/wDu/wCxv27v4K5pBH+Y0Lm88OJZ&#10;StFZxXlx99Yf9KRH/wBj79eNeLdY2apEqxRp9nbzWR4v4q9Q/sTV3gt5Vl0tIpVV136jbo6f76b/&#10;AJa4rxJ4YgvNUl+3f8fCfIz2kqOjf8DXfurGXMdBDZ63qfiSyt52s4vJRv8AU28T7P8AgXz7q09Y&#10;v9Q8SS2n/EotrD7PB5X/ABLIHi8353fe/wDeb5/v1mW3ieDwrcW9j5Un2Tb+9+z/AOtWtN/HMWqx&#10;RNp8tzDCzfM9xF/7ItRGX2SZfzHGaxfy6VrKfuovNtW37LiL+KtW28Q614tit55bOKaK3ZP9Et4n&#10;8r/gab//AGetHx/YeHtbv4m0+W5vP3GyWa4+Te/+5sT/ANmrP0rxO3hjyoIIo3tN29ofuPRKMoER&#10;kaXi3Vdc8T38U/8AYcem+UvlfZ9OgeJG+fdvdP71ca+q3nhjWYp2iiS4tfn8m4i3/wDfdegX/wAS&#10;4Lz5dI+0p9/zXu4kT/vj56zPH6eGtbi0+8s57u51B4Nl550SxInyJ9zb95fv/P8AK3+x/E58fvBL&#10;3Bnh7xJ4h8T6laa1/Z9tePYTxPFaJBut9yvv+dP4lrQ8Qw+I/E9xbtPockMsS+UqW9myb/nd/n/i&#10;Zvn/AI/4awtE8YT+DIoooIo309G3yxeV9/8A4H/errdY+MGn6rb+VocF3bXatsZ7vZ8q/wCxtd6O&#10;bl90u0Z+8ef3Oq6j4G1uKfyoodQtUd9lxFvroNE8Z+JfFuuReI4IIpruw2eUlvBvt4n/ANx9/wD4&#10;/U3jO88OeJNLtJf+JhNrawRJK9x5SJ9z9793+Hf9z/Z+/WZ4b8Z6h4Mt/K0+WJLfdvlieJH83/gf&#10;3qPhlzEf3Sxqula5qt5LeXlnLc3Ev3n8pU/8cWsT+29X+G+sxXkH7nUIoG2pcRI6MrV6n4h+PGh3&#10;+hxWOh6VqFnrcrIkr3csXlRf39m1/m/4Gi1yWt3mh+J/D9v/AGhBdzeIIt0X2jzYkt9m/fv+VN3+&#10;xs/4Fv8A4aPjL5eUl8N+IfFXjPxH/wAJHFFJf6nYNE6ukSvFF/c2J92tXxDpXirxPexT3mkXP2iC&#10;BLdXt4Nnyr/f/vN/t1z+ieLdT8H2/kaVLHDFu83Y8SvvavQL/wDaZsbnQ5oNM0O5s9bdVTzbiVHt&#10;4m/2P4m/4HWPtJQ90OWMviPNbzXvEPwu1SKeD/iW6g8Df8fECSo6f7jfLWh4S8Q+LPGHiO71yzll&#10;vNVSB4mm8qLYsUsTxOmz7v3Het3xJ4k8P+MPB9ouqwapc+K7df8Aj7/dJaP+9f8Au/Nt8rZ/wLza&#10;5HRNbvvDEUsGmT/Y4pW3tsiX5625fth/dOm1Xwx4s1u/8+80q5e4ZYot6RJF8ioiJ935fupXP6rr&#10;fij4UXss9nLLpt3cQfceJJUdd/8Acbetdhc/tCWb6HLbL4ekTXfI/wCPvz/9H3/3/K+9/wAArKfW&#10;9D8SeH4oPEen3epagi3TxX1vOiJuaJEiR02fdR97P/s1Ef3oS5YfCcz4GfxH458R6hqcEX9t6mn+&#10;kSu8SOn937n3f93+7/BXQar4M8Vaxf3eoz6VczXd1O1xO/lbNzs+932J8tUvD2t6h4PilXQ55dNi&#10;l2+b9n/ir062/aZ0iz8FXFjqekaheeM0VktbtJV+wy/c2PL827d/sIv/AHzv+Q96IR5ZnlOt6x4h&#10;+FEsTafc3Nm88CvsuIIn3r/H8j71X599W/hd4n8Q3PijVbyznuf7TuIHla7SJf4vkf8A2P8APyV0&#10;HhvxJoet6NE3jHSLnxJL5/2hbi31H7O+zZ88X3Puu2350+asnRLCe2v7iDw5BLDLL8+y3+/t/gq+&#10;UObkOmvNE1e/v5Z7yC582effK9vF/wB9vsWuZ8f69rnw3li/sie5s4rpvm+0QRP5qL/sNvXd89a1&#10;t8bP+EesJbG80qW/1Db+4u0n2J9z5N6bPmrM0TxCvjCwlbXLOLXtrO7I8rxeV/t/L/sPUR/lkbf4&#10;TM+GniHXLm/1iCCWSaW/XfP9oiSXzV3o3z7vl+8iV2CeGNQeWLfZypCzfNs2VgaVbLo/mvp8X2Pf&#10;977P/HV9/i7/AMIlbpBeaVLqssv+ou0n8rb/AL/yPuqSImV4/wBb1zwHLE2kahc2dpK3zJcRRb3R&#10;f++9rf7lY/w6uZ7+9u7OWW5mif52dJfn/wDHvvVq+HvE/wDwmH2uLXLOPVfm3/ZPNaJP+AbasWaL&#10;YSytp0Udmj/wW/8A8XQBp23hu8+0RefBJ5W75nt9jui/8Ceuc8fvrnhKCLyJ7uGylZ933PnT/b+/&#10;tb/gda1/8S5/B9nF9s0qPUopW2LM8vlbP7n8D7qz/BnipfFWsy2evadba3FcN+6sbiV4k+b7mza/&#10;y/5/3qC/d+yZnw6vJ7yWXT1lkS3b55Xt5f8AO6ur/se8f/lhVGHSl8PS3EEEUUMyt5TfZ9mxtv8A&#10;t0a34zvvB9hFLLZxXkUrLu3y7NqN9x6XvBGP8xz/AI/fWvD0Fu0U9zbae25J7RJfkdK0/hp45vNK&#10;uPIgikmtH2XE9ikrRJLt+5v2VmaP4tXxhey2euSRpbytv2JFv2p/ufx13b+GPCuiXEUWi+KP9En3&#10;JLcf2ZKjxIv3N6N/f/uJ92rj/MEgv/iLbXnmrPody9vuZ1tHvE+X+586pubZ/v1z9nrFi8Uv2yC7&#10;d/l8r7PsT/f31q39npltZStB4hkv7tP9VbpZsiP/AMDb7tcr4k8c/wBlWCQQaHafaJV8r+0Hlber&#10;f7n3fu1fNIzLXidNM1iw8izs7tP4/NuJUfa/8Dp8iVx+ieJ75NZ+0zzyXmoefve4u/3vmv8A7e7f&#10;u/4HXQeD9Ygv7+0i1XULuz092/f3FpF9oeJf76Rb03f991n63YLbX8WoWccV59nn+ZPmRJU/9CrG&#10;XvAdNf8AiefVbeKzWC0hi2/Mlvp0ET/99qm6nWbrcyzQNFIk0X8D/wAa/wB+s3wZ4k0+81SWDXPn&#10;0+//AOXi32I8T/wf8BrovE/h6Dw9f289jLcvEv3nuIl+R/8AY2/w7K6ebmAx7O5l8N38UvmypFu3&#10;70l2bP8Abr9C/wBnL4xxfEvQ/sd9PF/btgqJP/01T+CVP/Zq8K/ZmudDSK4nWC2m1vf81xcRK7on&#10;+w/8NfWulX/2y33LL+6f/prXTGPu8xy/aOlhvJ7CeKWKWRJU+dXSvU/BPxFg1vyrO+kjh1D+F/4J&#10;f/sq8Submea3ligl8mX/AJZO/wDfrjH8Ya5bXEsUssaSp95PKWuapy/aOiPMfatFcP8ABzxDqfif&#10;wRFfarLFNN57xLL5X30X+/8A+P13Fc5qFRVLUVBAUyn0z5aALdFMrH8T+J4PDFhLPPLF5rf6pKAJ&#10;tb8T2Ph6KL7ZLL5rfdRIt71xPjPx5pmseHruxgikeW4XYz3EWzZ/t1wWq+LYtVuHnudQjeV/vOku&#10;+s/7ZY38UsHm200TLsaH7+6uiFOJlzTOSew0/wD1/wDbkv2f+/8AI6f997K6DR9EXR4pW8+SaWX+&#10;N9v3a2kSBNLis1gtvs8Tb4k8pfk/4H96qu/97710xiRKrLlB32RV5T8TvGC6Jpd3eNJH5UC/Lv8A&#10;71egeJNS+wWcv7r9633a+N/2kPHi39/b+HIpfvt+/wBn+f8AgFbc3IY/GeL3l/P4h1y71eeWRIZ/&#10;nXf/ABLUT2a+b+6lrYs/tlnFLF9jtnilbf8A6RAr0PZt5VxO0UaQ/PL5Nv8Awf7lc0jpiYVnpU+q&#10;38un2MX2m7Rd/wBnT7+ypbzRLnRLiKLU4pYZXXetu8Xz7K86vNbvk1SW+guZYdQ3fLcW8ux0/wBx&#10;67/RLbXH8rUGi/tKVoNjPqf+kO3/AH1XNze8anC634bvLm/uGgl86JmfbcV3HgzQdIS3t9P1CWL7&#10;XL91PN+9/sJW7eWep6xFCr6VaWexvv28Sxb68v8AGDz22syxSRS23kfJRL+6T8J6tqvhvQ9Et/Nu&#10;YpfKb7qPK/z1554zs4Ly8il0j/U7fmR/k2v/AMCo8GeHtT1Wy8+Ly5pVn3/6RLvTf/wKut1jSvEf&#10;iGKJbyztPlbfvt4IIt3/AHzsoj7/AMUgl732Tmvh1YaHpUUv/CQ/xsqL+9fYn+27163rHw38NaJp&#10;cup3lnLDaIqbX89/m/ubP7zV4z4t0e80G3Tz4o083+NJd9UvCVtfeIdU+xxSyTf88keX5E21EviC&#10;MjqPH/hvT9V0a3vvDmn3MMUW/wA13i+Rv+B1z/gPSrPRL+WfXIPtkX/Ponz767W5+HWrvLF9ms/4&#10;F3O8qv8AN/HVLWPh1rmlaNd308UX2eJfm2S73raXKV7x6BD4A0PW9Dl1yz0qL+ytu9rtJ22Lt+/v&#10;+evPPFtn4e1vRpYND0+SHUIm3q6RO+5a8/Tz7m8hgi835/4P+B19J/Ch/iX8Iorifwzp+nzRX+1J&#10;/tESu7Iv8DP8kqr/ALCPUR5ftSJ96fwnz/4M0e20rxDFPrkX+iRNvZIvndv9ivojwf4S8K+P7Ca8&#10;0rSrabym2S27/I6v/tpWJ8RdK8e/GDxB/aurwafZyqvlRWlpsit4k/2Pvt/t/Pur518T2cttfy2c&#10;8Gy4in2MjxfPRLl+yEfd+KJ7h48fwSlvquh2cEcOoRK8Xm2kW9FlX+DfXjNh4eb7fC15Lst3ZPNd&#10;PnfZXsHwf/Zs8dfFHwvFq+h6VE+nuzIstxKsW/b9+u7T9if4m+b82lWyf9t1o93+YvllL7JzSeLf&#10;hykW2Xw9JN8uz/Uf/Z1Lc+Lfhv5EqweHp0lZdm/yN7p/4/XR/wDDEPxL8r/kFW3m/wDXdHqx/wAM&#10;PfEj/nhaJ/23Wj93/MX738p8vv4bb7ZLLFPvi3fLv/u7/wCOvatK8W+ArDRrSzn0O5mliVU87yIv&#10;m/8AH67b/hh74if889PT/tvTLn9ifx6n+tl09P8Atu//AMRWMpQ/mCMZfynJJ4/8AW3+q8Lyb/7/&#10;AJET/wDs9eP+LdHs9Y8QXF5pn+jWkrb1S4++v+xX0gn7E/jr77T6f/39b/4irT/sSeOv4ZbR938a&#10;Sv8A/EUe7/MEoyl9k8y8GeJ/Dnhvw5aafPpEt5Kvzy3DxRP8/wDwKujtvGfg5/Nb/hHP3v8A1wi+&#10;Suws/wBhvx/cy/LLaJ/tvK6J/wCgVtJ+wZ42/dbtT0v/AL+vVfu/5i4+0/lPmXx/4bsfE/iD+0NM&#10;li02L5d1vcRfdf8A4DW74A/srwfYSwXlnFqssrb3e4i3on+5XvqfsJeNni+bVdL/APHqP+GD/Gzx&#10;Ssur6X/4/wD/ABFPmj/Macsv5Tik/wCEMTw9Lrks+jQxLB5rWjyr5v8AueV97dXknifRH+K8UV54&#10;c0e5h8hVRvJi3p/sb0T+L79cv8XfA2q/DT4h3ei6vB5N7F+6byf40b7jpXoHwN8PeKtV0bULnQ54&#10;rOLds/0iXYkv8dEeWPvSMJe97sYnO+DNNi8B392uq2cs2ofKnk3EWzZ/F86NXpWlar4Vv7fz559E&#10;02X+K31OWKJ6PEnw08Z+J7+K81CW0muFXZ9o81P/AB+vJ/jH4A1fwfb2k95FG/8AGr28u9P9yiTh&#10;P4QjzQ+KJseM30jx/ZywaVFEnkM6LcJFsRv9vZ97bXP+DPDyeG7/AO2X0sd/sX5ET+/VX4UJqtz4&#10;o26VPLDK6s/2tJWTyv8Agf8AwOvWtV8MeJfEMVul9qv2yKDf5T3Ery7d336n3Q+L3irZ6xodzFK0&#10;/wDZ+my/9PcqRI//AAOuZ8SX+i+Lfteh2cVtNKmzbLaRfIz/AOxt+9T/ABz8NL628L3c7SxzbF37&#10;Ei+5/t15Z4Yubx9ZtGs/+Pvz9mz/AGqr/CPmO28AeD4vBnjTT9T8QQS6lp9g2+WxSLynldfuI+7/&#10;AG9u6vbfDet+DPGGs3EWoQafoPy+atxqHlJE/wDf3ytsVf8Agdclqtn4j1WCKxvNcub+0Vt62lxe&#10;SvEj/wC41Yl54AnuYJVlltnh2v8AJ/fo/wAIo+6dB4w8T+B9E8R/2RpkWn69Kvzyy6Z5T26/7CSr&#10;v3f8Arj/AB/pUHifS7drXSLnSotu+K48r5G/8cryR7aWwv5YG8xLi1b5a9Q2eIXsLSznlu/s7r8t&#10;o87eUm7/AGKiJHNznP8Aw3fQ9E/tXU9cljmltf8ARYNOSX97LK38ez+6ib/nr0v+2PD15YXEVn4O&#10;ubyJ7VpWmt5d+yJfvu/yfwV4/wCPNEvNElt55YJf3q7GdPuPXUfCLxPq9hLcT6fPcw/Z13xXdvO9&#10;vLE7fJ8jr/fXfV8vvF83L7py9to62Gt28U8/2bTJW3/aHi+4n9z5f4q9L8GeHrHxnFM2mTyw6hF8&#10;6WLxb96/wOlczrHhu5ubC4dYvO+Xeqfx1yvhLxDfWGs289nLKl2rf5T/AHakjmPZdNsPEfwo8R2+&#10;qz6fqGlRTtvi+0QPEkqL9903fer7L+Gnj+z1uwt76CX5Jf8AWp9/Y9fD+q+LbzWJds+lWkMu7/Wx&#10;SuldV8KPijP4P8Ry6fffJaSt9xPuf7/+9XdSl9k5qkftH6II63MUTeb9+s/WNEsdVimnngkmlVf+&#10;XeXZurn/AAT4kivLeKBpYniZd8Vx5tdmm2umUQjI0/hp8eLPR7OXw5Z6VJNLYL5v2e4l+zyorP8A&#10;7j7vnr0Ww+N9tc3sUV5pUthE3/LZJ/N2f8A2JXlVzeL5UrN8iL89Ylt4h+2fNBp928X3/OeLYm3/&#10;AIFXN7OPL7xtzSPrW2dbmKKWCWJ4nXerp/FT6+d/B/xdn8DeUuoQXaaOzffeB3SL/bR1+WvfdH1i&#10;x8Q6Xb6hpk8V5p8674ru3l3o1cco8pRYoooqQKviHxDB4esJZ5/+Ap/G7182ePPEl9c38Wr6hpVz&#10;4h3ts+yW/wA6RJ/BsSu4+NN/PbeI4l835PIR1R/4K80fxDKn/PKuiPLyj5ZHQJ4//wCKct54NK1S&#10;a7dnRbHyEt9n+/WV4YTUHie88QwWkOoee0qpb/8ALJf7m+qieIW+80UVaDvLc6NLLLF5Mrr9xP7l&#10;FOMYES5jTS8guXlaKWJIqHdf4Zf3tcleXn2CwuJ/Ki/dRO7b68PT9r2xSWWKXw9qCSxNs3pKif8A&#10;s9be0kT7OJ6b8V/GEGiaNe30ssXlW8HyJ/tV8P7Ly/1u71zUIpZvNbfEiS/w16b8V/jTF8S5bSCL&#10;T7nTbSJt8v2iXe8r/wDAa8//ALbs/KlRotn+5F/9nR7SMjPl5CZ9bW2i2rZ3Kf8AbVf/AIus9/EP&#10;/TCX/c81aY9/Yv8A8sv+B+V/9nTPtOmeb80Un/fr/wCzrLlia80jhbzw3v8AEf2xYJP7M3b/ALO8&#10;q769FtvFVnbLFt0+X/v+lVHudI8qL91L5v8A1y/+zqLfofm/6qR4tn/PL5//AEOj92THmNB/GH7r&#10;/URp/wBt64Tx/bf8JJPbzwRRW0vyJLvl3766b/iR+b/qJHi/65f/AG2h/wCw/wDnlc/8Ai/+21X7&#10;sP3ozw94hg0fS4rOLSo/3S7Gd5/v/wDjlaf/AAnKvF8mnxf+Bn/2FVEfw5+63W1y8O35v3X/ANto&#10;3+HE/wCWFy//AGy/+21HJTDmqGV4w1X/AISHRpbZdPtkl/hdJ9+3/wAcqp8NNVg8GRS+fZxXlxL9&#10;6bz9n/sldB/xTn/Pnc+V/wBcv/ttSp/wi6f8sLn/AL9f/bafLTF+8OgT4tRW3yxaHF/wPUf/ALVU&#10;V/8AGBbyylg/sO28qVdjI+os+/8A8hVjo/g7+LT7v/v1/wDbaP8AikEl+Wzu3l/ueVs+f/v7Ry0y&#10;+aocF4YSLR/GEWpz2cc1pE2+K0efYn+xvfZXuFt8abNIpd3h6281l+bZqP8A9qrj0/4Q7yvl0+78&#10;3d/zyX7v/f2jf4M82Vf7Pu/K/wCuS/8AxdLlpyHGVSHwnav8abF4vl8OW3/gz/8AuevJPHjweLfF&#10;suoLp8emxTqnn29vP5u5v7+9kTa1dhv8GeVE39n3fm/9cv8A7bQlz4J2RP8A2fqDy/3PKTZ/6HRG&#10;FOISlUl8R9N/Df8AbY8E/DrwXpnh6x8HahDb2ECW6ok8SfdT79dA/wDwUL8OPF8vg67/AOB6iqf+&#10;yV8iPeeDki/5B93/AOO//F0PqXgzzfl0q7f/ALar/wDF1l7Oia+1qH1s/wDwUL0j+HwdK/8A3E1/&#10;+NVDc/8ABQ7T/wDll4Ol+7/Hqf8A9z18npqvg5PvaRd/9/Uo/tjwYkXzaRqH/AJUqvZ0DL2lQ+o7&#10;n/goWr/d8HW3lL/f1Nv/AJHqlN/wUCZ/K2+DrRPm/j1N/wD5Hr5ffxD4JT/mB3b/APbWKmP4n8Hf&#10;9C9d/wDf+L/4ij2dD+U19rWPp25/4KCzv8v/AAh2np/v6i3/AMaqr/w8FvvuxeF9LT/uIt/8ar5k&#10;fxJ4O8qXb4en83/rrF/8RUX/AAk/hVIvl8PXPm/9d4tn/oFHs6H8oe1rH1Lbf8FCNTSL/kU9PeL/&#10;ALCcv/xqrCf8FEdQSL/kTNL/APBnL/8AGq+T/wDhMPDieTt8PXPyfe/fr/8AGqP+Ew8Oebu/4R65&#10;f+9+/T/4ij2dP+Un2tf+Y+qLn/goXq/lfuvB2jQy/wC3qMr/APtKov8Ah4XryRbZfCeiPL/13nT/&#10;ANkr5c/4THw5/wBC9c/9/wBP/jVH/CYeGv8AoXrnzn/6bxf/ABqj2dD+Uv2lf+Y0P2h/iXP+0DrN&#10;vqF5pVppV3arsiltJWl+X+4+7ZWn4G+Mf/CE+EtP0OLw9p7xWq/NK8su+Vm++7/JXOP4w8Oeb8vh&#10;65RP9u8X/wCNUy58VeHv3W3w9Kn/AG3i/wDjVHLT+HlMeapzc3Mejf8ADTLJFtbw5pbxf9d5f/iK&#10;4/4i/FGD4i6HLpTeHrSz3/duEnber/3659/E+h+VtXw9+9/67xP/AO0qH8W6H/Dof/kVf/jVHLT+&#10;zE29pU/mM/4aarP8NILtYPskz3H/AC1uIJX+X+58stda/wAXdTT7sWl/+Acv/wAdrCfxnpT+a39k&#10;SeU6/JvnT5f/ACFUL+LdM8r5tD/8ip8//kKr/d/aiYxlUj9o27/4qancwSwNFpbxOn3Pscv/AMdr&#10;zrw3YS+HvEL6vBJbeb99IriBnRP/AB+uq/4S3TPKl26RF5v9/wA1P/iKiTxPY+VKv9mRP/t+an/x&#10;FX+7/lD3vtSNB/iLqf8Az10//wAFz/8Ax2ov+E/1X7yy6f8A+C5//jtVP+EnsXll/wCJRbJ/21/+&#10;wqJ/E9m8Xy6VGn/bX/7Co93+ULVP5jn9VsP7Y8RxavP9mSVWR5bdIG2S/wC+u+vQNV+Luq38srfY&#10;9GSX+5/Z33P/ACLXOf8ACSQeVL/xL7b/AL+0x/E8H/QPtv8Av69R+6FzS/mH+MPEmoeM7CWzvotL&#10;SL+F7ezZXX/gfm1RsLmfw9okWn20Vs8Xn+bLM8Db3/3/AJ9v/jlTf8JPB86vpVt/39eok8SKnmqt&#10;nF97/nq//wAXRHlH738xoWfiXV3+VYrT/gcD/wDx2s/SvDEuleIf7cs5Yobtf4PIV4lb/cbfUv8A&#10;wk6/88I/+/sv/wAVUX/CSfvf9RF/3/l+T/x+nzRKNC5fXHlmb+0Ikl/687f/AOIqW58MXmt+VPfa&#10;rc+bF88T28EUWz/vlKzP+Ei/6YRf9/Zf/i6ifW2f5vKiT/trL/8AF1p7oe8fRv7P3xLlSX/hHtQl&#10;/exN+4d6+sLPWNllF5sv73b82yvzFs/E89hf2l9YyxWeoWrb4rtPndf++9+5a9Auf2qPiJDazeRq&#10;+nvt+7/xLoq09oZRjE/QB/EMCPurKubOfWNc/tzSNVksNQRVtZ7S4i820lVd+z5N6f33ryT4D+PN&#10;c+Ivgj+09cltnu1neJXt4vK3pXruiI1zpd3BHP5Mrt8r/wByiPv+7Ivl/lK/iS88WW1hbweGtM8P&#10;2d2yOl1NcSy+S7/30i/h/wCB7q6X4Xa3qfgC6ivPPjeW4i/4mdjb/wDHpLL/AH0/ut/t15/f6rfW&#10;1xLFPPcpKn8Hm1STW2835pZP+/tYx5Y+6Eoykfd3h7xDY+J7CK+sZd8T/eR/vo39x6v14v8Asx2z&#10;P4c1W+/euk90sSv/ALqf/Z17Ru/6a1zlHgvxp/4qfXN0E8ttFar5W+3i+9Xmj+Bp/wDoLy/9+Fru&#10;7y/V5Zd0UlQveRPL/qpPKrujyGXNUOF/4RK8s5Yp5dV86KJt7W7xferqrm8V7Pyoovv/ANyprl1u&#10;YpVWKRN1ZL2F95u5by2T/th/9nWMv7ptH+8Z+sbn0u7Vf4oHSvnW2/ZOl1WKK+/4SjyZbr96yf2d&#10;v2bv9vfX0heaVqt5ZyxfbLZP9tLP/wC21a0qw+wWFvB5u/ylVN/9+qKPnC2/YzjeX/TPHsqf9e+m&#10;b/8A2rUv/DGemPLt/wCE/uf/AAWf/ba+kLn/AFX3aqfZoklibyv3v8VQTynz0/7FWmebt/4T+Xzf&#10;+wZ/9to/4Yq0/wD6H+X/AME//wBtr6KdInloTb5tWHKfOT/sT2b/APM/yf8Agn/+20P+xJAn3fH8&#10;v3f+gP8A/ba+jn2pLMv36R/kioDlPm+5/YngR/8Akf8A/wApn/22h/2J4El2t8RIn/7g/wD9tr6G&#10;d6hd1eKgfKfPSfsPQP5Tf8LEiT/uGf8A22hP2HoPK/5KJbJ/sf2Z/wDba+i/lT5m/u0Wyb4otv8A&#10;3xQLlPnn/hhv+H/hYlp5r/3NO/8AttH/AAw3+6l3fES0Tb/B/Z3/ANtr6G2L/D/do+VIomoHynzp&#10;/wAMNt5W7/hYlon8f/IOf/47UqfsNs/3viJbf8D05/8A47X0M+1It60zen7qpFynz5/ww3si3f8A&#10;CxLb/c/s5/8A4uhP2GN/lf8AFxLZP49n9nP/APHa+g/k8qn70eXakv8ADVBynzz/AMMNqnyt8RLZ&#10;/wDuHN/8do/4YbX/AKKJbeU3/UO/+zr6D3r5UTebQm3zYqA5T58f9hhf3W34kWnlf9gz/wC20XP7&#10;CUX7r/i5Np5rL/0Dn/8AjtfQe9Xl2/7NSu6+buqR8p87/wDDDcGz/kpFp/4Ln/8AjtRP+wxB/wBF&#10;JtP/AAXf/Z19Cps/iouXXzf9b/FVC5T56f8AYSgf/mptt/4LN/8A7Vpj/sJWKS7f+Fm2z/7mmN/8&#10;dr6AuXXzf9b96jevmy/vaAPn1/2D9M82L/i5saf9wz7n/kWhP2DNIT73xPjT+7/xJ/8A7bX0Bc3K&#10;pTN/7r2oHynz+/7B+kP5rL8T4ki/7A7f/HaZ/wAMJaO/lf8AFz5fNZtn/ICf/wCO19B70f8A4DTH&#10;dfKoFyngSfsH6G/3vifKkX/YCf8A+O0z/hhLQ0l+b4ny/d/g0Jv/AI7Xve9Xiod9ksVAcp4Sn7DH&#10;hVP9b8T7mb/c0L/7OlT9hvwm8sv/ABc27/8ABP8A/Z17g7r5W5f71Su6pLFQHKeFf8MPeEP+iiap&#10;8n3v+JZ/9nTH/Ye8Hf8AQ/6p/wCCxf8A4uvc32vQ7r5sP7qpDlPDE/Yk8EvF+98f6z977n9nLQn7&#10;EngXzYt3j3W5vm/gs0T/ANkr3X5fIibypfmpuxfvf36oOU8PT9iT4d+V+98WeIN+3/nlF/8AGqtW&#10;37E/w3f73ijxT/5CT/2lXs3yp5y/7NSpt8rZ/s7KA5TxT/hir4aebL/xUPi1/l/glt0/9pU//hir&#10;4Yeb82r+LX3fwefB/wDI9e0fL5W77nyVFs/e7GqfdI5Tx9P2MPhX5W5tV8Wv/wBt7f8A+NUifsbf&#10;CZPk8/xa8v8At3kH/wAar2Z9qRf9Mt1RPcqkVUXyHj//AAx/8KU+/wD8JRN/v6jF/wDEVKn7JHwk&#10;8r/kH62/+/qP/wATXrfy0fcliqA5TylP2TvhIkXzaHrL/wC/qMv/AMXVhP2VPhJ5X/Ivao+3+/qc&#10;v/xdeob/AJN335Xo+/5P7qrEeZJ+yv8ACFJf+RTu3/2H1O6+b/yLUqfswfCJIpf+KOleX+H/AInF&#10;7/8AHa9QRP4vK/df36id/wB78ssX/f2gnlPNH/Zj+EnmyrF4M2f9xO6/+O1Xf9mP4YJFL9m8J7N3&#10;8D6jP/8AF16nbf62VV8p3+5/raLxGSKXbFv+X7lBR5v8HPD0Hh7wf9js4v8AR/tk/lO8v8Hmuqf+&#10;gV3u9rb7v+teqVt8NLNIvNi0iWG4f52e381N/wD3y9aD/DSV4vl0q7mlb/prdP8A+z0FhbeGNP1t&#10;pbnUIIppfufP/dq6ngbSE+7pVt5VTJ4S8Q2dvFBZ6Rd+Un3f3Er/APoVS23h7xZ5sTNpWqP8v/QO&#10;f/4itIyj/Kc8ub+Y9A+EXiSDwNcfYfKih0q6b96iRfJE/wDfr6A+1Rf8/NfLWleD/GOt39pZ/wBn&#10;6hCjN800sDxIif33dkr6cjsLSKNUHRQBXLV9nzB75BeeBtDv55ZZ9KjeVvnfypWT/wBAeov+FdeH&#10;E+7pUX/f2X/4uuZ/4XBqCf8AMha3/wB/bf8A+Lqq/wAY9YSX5fAGsvF/feeJKz981Oq/4Vv4Z/6B&#10;UX/f2X/4un/8K08M/wDQKi/7/wAv/wAXXJf8Lq1X/on2vf8Af+KoZPjT4kT7nw51Rj/t6gq/+ytR&#10;74HZ/wDCtPDPlbP7Ki/7/wAv/wAXTE+FfhfzYlXStm5v4J5f/i64p/jf4j3fN8NNS2/9fyf/ABqo&#10;U+PeuJLEzfDLxA//AF7zxPR74Hxb4t+MHirStU1WCC8i8q3aXyv3Cv8Adrzx/wBpDxt5v/IQtv8A&#10;wDWrHjy5abxHrbeVLDva4+R/4fv14+/+qoA9Qf8AaZ8cP/y+Wn/gHFUT/tOeOkl/4/LT/wAA1ryx&#10;3/1tV99AHrD/ALTnjrzdzXlp5v8A15pS/wDDT/jj/nvZ/wDgGleQu9M3/uvalzget/8ADTnjj+K5&#10;0/8A8A1o/wCGn/Gz/wDLe0/78V4/vqJ3o5wPZf8AhqXxt97zdPf/ALYf/Z0f8NUeOEl+WXT/APvx&#10;/wDZ1447/wDTX97/ANdabvpgey/8NV+OE/5a6X/34/8As6E/ao8cJ/y10/8A78f/AGdeKb6fv/ey&#10;0Ae0J+1R428rb5ul+V/15v8A/F0f8NV+Nn/5a6f/AOAb/wDxdeKbv+mtDu1AHsz/ALVHjh/vS6f/&#10;AOAf/wBnR/w1X44SX5ZdL87/AK82/wDi68X3NTt9LmA9mf8Aao8cf89dP/78f/Z1D/w1R4483du0&#10;vft/58//ALOvGty1E7/uvlpj5j2V/wBqvx15u7zdL/8AAP8A+zqJ/wBrHx7/AM99L/8AAP8A+zrx&#10;x3aq7v8Auq1I5j2V/wBrHx6n/LfS/k/6c/8A7Oqr/tY+P/8Anvp6f9uf/wBnXjjvVcf8tqjmI5pH&#10;sr/tY+P/APoIaf8AJ/05/wD2dRP+1X8RHl/5CFp/4BrXjW+h3/2qOYOY9gf9qj4iOn/IQtE3/wDT&#10;mtMf9qvx/wCV/wAhW0/8A1rx/fvpm/Z5VEZBzSPY/wDhqj4iJ/zFbb/wDipj/tS/EHyv+Qvbf+C6&#10;L/4ivH99G/8A4BUhzTPYH/al+In/AEHI/K/684P/AIiqv/DUvxGf/mORfJ/1Drf/AOIryT5al3/6&#10;1qrmDmmerf8ADTnxGeKJf+Eh/df9edv/APEUP+0z8SH+ZvEv73/rzt//AIivKUejf/FRzBzTPUP+&#10;Gk/iN5vy+I5P+/Fv/wDEUf8ADRvxGeXd/wAJRc/9+IP/AIivL9/+1Td9ZBzSPTX/AGh/iM8XzeLL&#10;n5P+mEH/AMRUL/tA+P3+94ou/wDv1F/8RXnW+nj/AJbVrzF8x6G/x7+IL/M3iy783++nlJ/7JR/w&#10;vXx+8X/I2ah5X/XVP/iK8/T/AJY/valTd+5/26OYOY7t/jZ46f5W8Wap5P8A13o/4XB44eXd/wAJ&#10;ZrP/AH/auJSnp/qk/jqOYPeOz/4Wv42dPm8Waz/4MZah/wCFo+L3+94s1t/+4jL/APF1yu/+Fqlp&#10;l8x0v/CwvFXm/N4o1l/+4jL/APF1E/jzxK//ADMes/7X/Exl/wDi659H/iqWgjmma3/CYa88vzeI&#10;dU/4HqMv/wAXR/wk+uXMqbtX1B/+3yX/AOLrJSnptoL5j3j9kW/vr/8AaK+H63l5czI+rRfJLKzo&#10;1fsQiKn3Yokr8bP2S9VfR/j/AOCr6LTrnUpre881LSy8rzZfkf5F3Oq7v99lr9SP+Fx6m/3fhl4v&#10;/wCBy6X/APJ9VL4iInqG9/8AnrL/AN/abvk/56y/9/a8pufjTrieb5Hww8SP/wBfF5p0X/oNw9S2&#10;vxg8Qu0u/wCGHiTb/C9veacz/wDpQlSanqn2lv70v/f2oXdv+eteef8AC1Nc835fhl4t/wCBz6X/&#10;APJtVX+KPijypdvww1v/ALeNRsE/9qvS5SD0rzno315unxR8YvPEv/CsNQS3b/Wv/bFnvX/cTf8A&#10;N/32tWH+IviP+H4d6z/wPUbJP/atMD0B6i31wn/Cf+JX/wCad6h/wPUbX/4un/8ACc+Kv+hDvP8A&#10;wY2v/wAVQB232aD/AJ5Rf9+qPs0H/PKL/v1TN9G+uoyH/ZoP+eUX/fqmfZoP+eUVG+jfWQDHtoE/&#10;5ZRf9+q8s/aN+It98Lvhpd65pGn202oPOlur3H/LLcjvv/8AHK9Qd65/xbommeJ9Gu9K1WCO80+4&#10;XZLbzUAflfqv9p6rf3F5PLbPLcLLLL9/5n2PXnVylfoX4z/ZX8HaVomsanBPrPmwWtxLFbvPE6b9&#10;j/J/qt22vj+bwZYv/wAsoqJe4XH3zym5T/plVV69afwNZvL/AKj/AMi1S/4Qax/54f8AkWo5i/Zy&#10;PL/v0z5n+WvTv+EDsf8Ankf+/tOfwBZ/88pf+/tY80S+WR5U/wD11qI/8sa9V/4QCx/55f8AkWon&#10;8Aaf/wA8Jf8Av7RzRDlkeWfNTNrV6t/wrq28r7sv/f2nf8K9sf7klbcwezkeTn/ljRs/hr1b/hW9&#10;h/zylp3/AArex/55S/8Af2seYPZyPJ9jP81RbNleu/8ACt7H/nlL/wB/ab/wrSx/55S/9/avmiHs&#10;jyn5vNiqpsb7v9yvYf8AhWNj/wA8pfkp3/Ct7H/nlL/39qPaEezkeOun92h0/wBb/wA8q9gf4aWP&#10;/PKX/v7TH+Glj5v+ql82jmiX7OR446bqqvXtX/CtNM8r/VS0P8MdP83d5Ev/AH9q+aJj7OR4e/8A&#10;s1FNu835f++K9rf4Y6e//LCT/v7UL/DTTE8r91L53/XWo5oh7KR4q/8AtUx/kr2j/hV2mJ8vkSf9&#10;/aP+FXaZ/FBL/wB/aOYPZyPFP+WNH/LX/lrvr2b/AIVjpn/PL/yK1J/wrTSvK/1X/kWjmD2cjxql&#10;fd/DLXs//Cu9K/54f+Rab/wrfSP+eUfzf9NaOaIeykeKUff/AOWX76vaP+FdaQn/ACyi/wC/tD+A&#10;ND/55Rf9/aOaIeykeLv/ALVCV7R/wg2hpF80Vt/39pieBtD/AIorb/gEv/2dHMHs5HjX3KPv17K/&#10;g/w4kX+ttP8Av7Qnhjw0n/LW0/7/AK0cwewkePp/rd3/AC1oT/yFXsH/AAj3hpIv9faf9/0o/sfw&#10;qn/LfS/+/wCv/wAXRzB7OR5KiVaRK9TSw8JpL/yENL/7/p/8XT0tvCHlf8hHRv8Av/F/8XUcxt7O&#10;R5Yif62n7P3Xy/6qvUI08HJF/wAhDRv+/wDFVpE8Lv53lajpc2372yVHq+YPZyPJUSpURv8AnlXs&#10;Fno+h3/m/Y/s021tjfZ9j7Kt/wDCN2f8MESf9sqiMg9keM7G/wCmlG1q9o/sGz/59Yv+/dP/ALEt&#10;v+eH/kKr5g9keLpCz/N5Un/fqnokvm/6uSvak0SD+GKP/v1T002BP+WUX/fqr9oHsjQ/Ywtm/wCG&#10;kfBTeV926lf/AMhS1+tCXNfnJ+y1YRJ8c/C7LFs2NL/6Ty1+iCPVxlzmMvdNDfRvqrvo31ZRa30b&#10;6q76l30AS76N9Rb6ZWoE1O31V3/vfejfQZF3fRvqvvo30AS76Heot9Rb99ABc3P7qsm5uatujVn3&#10;NszxUAcV8SL9E8Ia2v8Ay1exnT/xx6+FH+5X3R4/8N7/AAzrEvmypss7h/8AyE9fCT/+gVySOmmR&#10;v/qqbQ9G7/prUnUR/wDxVJv/AHvvRUW/917UADuyRSt9/wD2K8ZvL++v/Na8/st5ZfkZ7jzd/wD6&#10;BXs3X/brMvPDGlX8vnz6fE8v8T/Ou/8A39tApRPH3s1vJbfz5bZ7fcrslpPLE7r/AL/lf/FV6Gnj&#10;nwh5v/IgeH/K/wCwnf8A/wARWh/whGi/9A+L/v7L/wDF1L/wg2g/9A+L/v7L/wDF1nzGMYyiVLb4&#10;heEf4vhvon+3s1O9/wDjVaFn8SPA6S/v/hlpf/ANTuv/AI1VVPA2g+V/yD//ACLL/wDF1L/whOh/&#10;9A7/AMiy/wDxdHNE294sXnxI8Ev/AMefwy0ZP9u41O6f/wBpVhP4/wBMfzfI8HeFoYv+niK8l/8A&#10;aqVsf8INoH/QOb/v7L/8VTv+EG0PzdzafE//AG1b/wCLrQfvHNP4zV5f+Re8JJF/076Zdf8As1w9&#10;S2vjZUl3t4e8N/8AANOb/wBm310H/CDaB/0Dv/Isv/xVH/CGaCn/ADD4v+/sv/xdZ80SeWRz7/EV&#10;kl+Xw54SeL+5caO//oaypXK+Lbn/AIS24illg0/SvKg8rZo0Etuj/wC26ea/zV6Q/gbQ0i/5B8f/&#10;AH9f/wCLpz+DNDf/AJh8f/f2X/4uj3R8sjgvAF/pXgzVLifU9Ij8TxSr5X2fUJ2RIvn++n3/AJq9&#10;TtvjT8NEi/0n4TWjy/w7J0dP/RVZP/CGaGku7+yo/wDv6/8A8XQ/g/Q/+gVF/wB/X/8Ai6PdF70S&#10;3c/HXwBbS/uPhJo3/bxOr/8Ajn2ehPj38O3li8/4N6N/tPbyxf8AyPWU/gzQ0/5hUfzf9NW/+Lpj&#10;+EtD/wCgVH/4/wD/ABdHuj940Lz9oH4cvFKtn8G9GSX+/ceVL/7bpWFefG/w596z+G/hSH/r40CK&#10;X/2qlWn8JaH/ANAqD5P97/4uh/DGkf8AQKtqPdI94wv+F2QJ/q/BngdH/wCxUT/5Kp6fHtk+X/hD&#10;vA7/APcnxf8AyVW1/wAI3pCf8wq2/wC/T1F/wjekf9Aq2/79fdrQj3ipbftA2aSxef4A8DzRf7Hh&#10;ZYv/AG6eta2/aQ8Lp5XmfB/wlN/uWdun/tJ6z/8AhG9F/wCgVbf9+qT/AIR7Sv8AoFQf9+qz9029&#10;427n9pnwg8X+h/BTwlDL/feK3f8A9tUrPuf2mbF/li+FfhCH/uHRP/7JVf8AsTSk+7p9t/36pv8A&#10;wj2mf9Aq02J/0ySj3Q94qX/7Q87yy/Y/B3hCzi+58mgI7r/5FrEf42eI3l/dS2lnF/ct9C05P/Qr&#10;d66j+w9M/wCgdaf9+Epv9iab/wBAqx/78JRzRMfeOPufjH4qeL5dcuUi/wCnfTrBP/QbWnJ8Y/FS&#10;Nu/4SDWUl/2Psez/ANJa7D+wdM/6BVn/AN+F/wDiKb/Y+mJ/zD7T/vwn/wARR7ocszj3+NPiz+Hx&#10;DrP/AJJ//ItW0+OvjFNvleINZ+Vf+eth/wDIVdV/Y+n/AMOlWn/fhf8A4ipU0fT/APoH2nm/9cE/&#10;+Io90OWRzVt+0P46tnTb4j1T/gcVg/8A7ZVbtv2mfH6f8zHd/wDfqy/9lta2n0fT/wDoH2n/AH4T&#10;/wCIoTSrFIvl0+0/78JWhfvGfbftUfERP+Zhlf8A34rf/wCNVzXjz4wa58S4rRPEc/nS2DfuLu02&#10;xXCf3037PmX/AD/fruEsLNPlWztv+ARJTPscH7r9xbf9+lrPmL5ZHn/gO2nfxHbywS3c0USt5r3E&#10;/mpsZP8Ac/vbK9L3/wCXqJNqRbYotkSfwJRv/dbvNphyku/fRUW+jfWBJaT56N9Rb98v9+pa6iz1&#10;v9lr/kuHh/8A56r9o/8ASeWv0AR6+Av2VLbf8a9H/wBmC6f/AMl3r7wR6qmcsviNJHo31XR6fvrr&#10;My3vo31U31LvoAm30b6h31FvoAsb6ZvqLfUW+gyNDfRvqGjfQA/fRvpm+igAd6rv/qqfVS8udkUr&#10;LQBz/jm52eHNYXyo/ms7hP8AW/8ATJ6/PV6++r9/tnmrJ88TrsdK+X/HPwEurC/lbQ5Yv7Pf51+0&#10;T/Or/wDfFZSiXGXIeNO9Rb+f+mVdhqvwu1zSopZWitvK/wCu9eea3ra+Hp/IvIpPN/6d/nrGUZHT&#10;GrE099FcenxIsXlliWC581fvfuqtW3jCK5l2xQSv/sfJWPLIOY6aiucufGCW0W+XTrnyv9iLfWe/&#10;xL09P9bBdp/vwPR7xsdn/dp1cE/xj0NPvSyp/wBsn/8AiKP+F0+HPK/1kv8A36b/AOIrAOaJ3tN/&#10;264n/hdPhx5fmlk/79N/8RQnxp8Oeb/r5f8AvxL/APEUBzRO7o/3K4RPjZ4a/wCesv8A36f/AOIo&#10;T40+HP8Anrc/9+n/APiKYc0T0D/ltRXA/wDC7PD3/P1c/wDfp/8A4il/4XZ4c/56yed/1yf/AOIo&#10;Dmid7/6Korgv+F2eHPu+bL/36b/4ih/jZ4af/lrc/wDfpv8A4ikHNE7jZUX/ACxriX+NOgp/y1uf&#10;+20T/wDxFRP8bPD3/PW5/wC/Tf8AxFAc0TtXSon/AOuVcU/xj8PJ/wAtbn/v0/8A8RUP/C6fD3m7&#10;vNk/79P/APEUD907Z0/ipmz+9XGf8Lq0P/pp/wB+n/8AiKif4x6H97/SfK/65PQHuHa7P3XtUX+d&#10;tcU/xj0NIv8AVXP/AH6amf8AC49D/hiuf+/T0EHcfP8Aw0Omz/rlXC/8Lj0X/nlc/wDfukf4x6L/&#10;AM8rn/v1QVzRO22UbN9cT/wuPSP+eFz5X/XKov8Ahcekf88J/wDv1QP3Tu9n7r2o2fvfeuC/4XTp&#10;X/Ppc/8Afpf/AIuk/wCF2aUn/MPu/wDv0v8A8XQLmiegZ/6aU3Zsrgf+F2aZ5v8Ax53b/wDbJf8A&#10;4uq//C79PT/mH3flf9ck/wDi6A5onpFP+5Xmn/C9bH+HT7v/AMc/+LqL/hd9t/0D7n/gcSf/ABdA&#10;c0T0vP8A0y/8hVL9z/lrXln/AAu+D97/AMSq5/8AHP8A4uon+OsXm/8AIKl/7+rTDmiep76R/wDV&#10;V5V/wvX+7pUr/wBz97R/wum8/dbdI+//AH5//sK25Q5onq2+mfx15j/wte+82XbZ23/f/wD+wq9b&#10;eOb65i+aKBP+2rP/AOyURDmiegI9G/8Au1w6eM5XuPKlvLZP9vynrVtvEMtzf2kEE9tNLcbdz28T&#10;/uv++qOUOaJ0yVKleq6J8GdK1W3ini1i7eJ/7kSV2elfs06HcxJK2r6pv/2PKT/2Sr5ZGPMY/wCy&#10;FYS3PxhinWKV4rWzuJZX/u7k2f8AoTpX3Aj15f8ABbwBpnw60S9sdPluZvPn82W7uNvmt8mxE+VE&#10;+VK9IR6uJgXd9P31SR6tb62Asb6N9V99G+tQLG+jfVffRvoAm30zfTN9N/7+UGRobKHqWmPQZBUV&#10;SvUVSajKr3KK8VPeqtzGvlVQHLaqiJPLWLf20V5FtatDVbdPPl+eT865+8jf97+9agDj/FvhKzvL&#10;CWJp5Ul/hevi/wCPeif8IxrMVms8l5F5G9Xf5P46+zdYmb++1fP37SHw1k17SLfxBHPEkkQ8t45i&#10;zblrklKXMdPJGEfdPki5v5Xl815ZfN27N6VsaJeTvF8ssvm1ztza+TLNubfW14b/ANdNVyCJLc+I&#10;Z7O4iRZZPKT59n8FYV/qst5LLK0sry7v46m1SNbq4lx8nzV0Hgr4b3vjXU0srKe3Rn+49wdu3/xx&#10;6xkQVvA3w6l+JGsxWKzywy7d/m+Vv317An7Hlt97/hI5P/AP/wCzr1r4b/B3TfhpZO28X+oyJtmu&#10;XQevl/L+P+PT5a7xI18qokd8KUftHzT/AMMeQf8AQxy/+Af/ANnR/wAMeW3m/wDIxyf+Aaf/ABdf&#10;TPlr6UeWvpWfvEcsT5k/4Y7g/wChlk/8A/8A7Onf8MbQfvf+Kjk/8A//ALOvpTy18npUvlr6U+aQ&#10;/ZRPmn/hjmD/AKGOX/wD/wDs6P8Ahjmz/wChml/8A/8A7OvpTavm9Kd5a+lXzSFyxPm7/hj2z/6G&#10;OX/wD/8As6P+GPbP/oY5f/AP/wCzr6W8n/apqRrWPMHLE+af+GNrF/8AmY7n/wAA/wD7Ok/4Y2sf&#10;+hjufO/64L/8XX0zspggWT73NbhyxPmx/wBjbT/+hjuf+/C//F0f8Mbae/8AzMdz/wB+F/8Ai6+k&#10;fLXzulHlr6VzhyxPmz/hjnTP+hjvP+/C0f8ADG2lfuv+Khu/+/CV9JVN5a+lb/CP2UT5n/4Y20j/&#10;AKGG7/78JUqfsbaH/wBDDqH/AH6ir6O8tfSjy19Kx5iuWJ87J+xtof8A0MOof9+oqP8Ahjzw+n3t&#10;e1T/AL9Rf/EV9GeUf71Q0iOWJ88p+x54c/6C+qf+Qv8A4ij/AIY/8L+b82r6p/5C/wDiK+iHSoqs&#10;OWJ4D/wyL4X/AOgprP8A39i/+IpqfsheE/4tQ1n/AL+xf/EV9AUvlH+9UByxPAf+GSPCf8Wo6z/3&#10;9i/+Io/4ZI8Hf89tV/7/AKf/ABFe9eQvm0zanlfdqw5YnhH/AAyp4M8r5pdUf/tun/xFH/DKnglP&#10;+gp/3/8A/sK93dU837tRvEvm1AcsTxFP2V/A/wDzy1B/+271L/wy14FSL/UXb/8Ab41exMqSfeXN&#10;LVhyxPjL4x/BOL4dXFveafFK+lS74vtDy79jfwb68sS5a2l2+V/u1+jus6bBLBLZ6hBFc2lwm1oG&#10;XfG/+8rV4r4w/ZU8Oa073Gjajc6DM3SJ4vtUX/AfnR0/76atSJ0or4T5M+0/vdyRbK6Cwdns5v8A&#10;VPtrvvFv7LPibwbI5m1DSrmP1W4lDf8AoquKtra4s7R7f90D/eV2quYxiYbzM8tegfB+2/tXxvok&#10;TfPvuok/8frI0P4Z33ie+it7ea0tj/ebn/2SvqD4Mfs62ngG7t9f1W9XVb7Zvgiij2RRN/fx/eok&#10;EfiPd/D1hp+lRQwRQRJbr91P7tdhbX8CRRL5tclD/qq0tOvjHJscb1ojKR0yPUfCV/E9vLtlrpYb&#10;la5XwlGv2eWulStonKXUuVepUeq6VYSuggsJtoqJKtpQAbKNlMqWgyG7KNlS0yrIP//ZUEsDBBQA&#10;BgAIAAAAIQD05woh3QAAAAcBAAAPAAAAZHJzL2Rvd25yZXYueG1sTI9PS8NAEMXvgt9hGcGb3ST+&#10;IcRsSinqqQi2gnibJtMkNDsbstsk/fZOvehleMMb3vxevpxtp0YafOvYQLyIQBGXrmq5NvC5e71L&#10;QfmAXGHnmAycycOyuL7KMavcxB80bkOtJIR9hgaaEPpMa182ZNEvXE8s3sENFoOsQ62rAScJt51O&#10;ouhJW2xZPjTY07qh8rg9WQNvE06r+/hl3BwP6/P37vH9axOTMbc38+oZVKA5/B3DBV/QoRCmvTtx&#10;5VVnQIqE33nx4iRNQO1FPaSidJHr//zFD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CCsOYetDgAAZLgAAA4AAAAAAAAAAAAAAAAARQIAAGRy&#10;cy9lMm9Eb2MueG1sUEsBAi0ACgAAAAAAAAAhANZ2ZcBWWgEAVloBABQAAAAAAAAAAAAAAAAAHhEA&#10;AGRycy9tZWRpYS9pbWFnZTEucG5nUEsBAi0ACgAAAAAAAAAhANMRSVeCqgAAgqoAABQAAAAAAAAA&#10;AAAAAAAApmsBAGRycy9tZWRpYS9pbWFnZTIuanBnUEsBAi0AFAAGAAgAAAAhAPTnCiHdAAAABwEA&#10;AA8AAAAAAAAAAAAAAAAAWhYCAGRycy9kb3ducmV2LnhtbFBLAQItABQABgAIAAAAIQDme/c0xwAA&#10;AKUBAAAZAAAAAAAAAAAAAAAAAGQXAgBkcnMvX3JlbHMvZTJvRG9jLnhtbC5yZWxzUEsFBgAAAAAH&#10;AAcAvgEAAGIYAgAAAA==&#10;">
                <v:rect id="Rectangle 6" o:spid="_x0000_s1027" style="position:absolute;left:19555;top:6296;width:292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C6C93EC" w14:textId="77777777" w:rsidR="003046BB" w:rsidRDefault="00260C9B">
                        <w:r>
                          <w:rPr>
                            <w:rFonts w:ascii="Arial" w:eastAsia="Arial" w:hAnsi="Arial" w:cs="Arial"/>
                            <w:b/>
                            <w:color w:val="800000"/>
                            <w:sz w:val="48"/>
                          </w:rPr>
                          <w:t>A</w:t>
                        </w:r>
                      </w:p>
                    </w:txbxContent>
                  </v:textbox>
                </v:rect>
                <v:rect id="Rectangle 7" o:spid="_x0000_s1028" style="position:absolute;left:21784;top:6296;width:247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E7CB259" w14:textId="77777777" w:rsidR="003046BB" w:rsidRDefault="00260C9B">
                        <w:r>
                          <w:rPr>
                            <w:rFonts w:ascii="Arial" w:eastAsia="Arial" w:hAnsi="Arial" w:cs="Arial"/>
                            <w:b/>
                            <w:color w:val="800000"/>
                            <w:sz w:val="48"/>
                          </w:rPr>
                          <w:t>L</w:t>
                        </w:r>
                      </w:p>
                    </w:txbxContent>
                  </v:textbox>
                </v:rect>
                <v:rect id="Rectangle 8" o:spid="_x0000_s1029" style="position:absolute;left:23658;top:6296;width:14732;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47B967C" w14:textId="77777777" w:rsidR="003046BB" w:rsidRDefault="00260C9B">
                        <w:r>
                          <w:rPr>
                            <w:rFonts w:ascii="Arial" w:eastAsia="Arial" w:hAnsi="Arial" w:cs="Arial"/>
                            <w:b/>
                            <w:color w:val="800000"/>
                            <w:sz w:val="48"/>
                          </w:rPr>
                          <w:t>COHOL</w:t>
                        </w:r>
                      </w:p>
                    </w:txbxContent>
                  </v:textbox>
                </v:rect>
                <v:rect id="Rectangle 9" o:spid="_x0000_s1030" style="position:absolute;left:34768;top:6296;width:112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AEE7212" w14:textId="77777777" w:rsidR="003046BB" w:rsidRDefault="00260C9B">
                        <w:r>
                          <w:rPr>
                            <w:rFonts w:ascii="Arial" w:eastAsia="Arial" w:hAnsi="Arial" w:cs="Arial"/>
                            <w:b/>
                            <w:color w:val="800000"/>
                            <w:sz w:val="48"/>
                          </w:rPr>
                          <w:t xml:space="preserve"> </w:t>
                        </w:r>
                      </w:p>
                    </w:txbxContent>
                  </v:textbox>
                </v:rect>
                <v:rect id="Rectangle 10" o:spid="_x0000_s1031" style="position:absolute;left:35637;top:6296;width:292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DE33253" w14:textId="77777777" w:rsidR="003046BB" w:rsidRDefault="00260C9B">
                        <w:r>
                          <w:rPr>
                            <w:rFonts w:ascii="Arial" w:eastAsia="Arial" w:hAnsi="Arial" w:cs="Arial"/>
                            <w:b/>
                            <w:color w:val="800000"/>
                            <w:sz w:val="48"/>
                          </w:rPr>
                          <w:t>A</w:t>
                        </w:r>
                      </w:p>
                    </w:txbxContent>
                  </v:textbox>
                </v:rect>
                <v:rect id="Rectangle 11" o:spid="_x0000_s1032" style="position:absolute;left:37862;top:6296;width:292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7DD6DEA" w14:textId="77777777" w:rsidR="003046BB" w:rsidRDefault="00260C9B">
                        <w:r>
                          <w:rPr>
                            <w:rFonts w:ascii="Arial" w:eastAsia="Arial" w:hAnsi="Arial" w:cs="Arial"/>
                            <w:b/>
                            <w:color w:val="800000"/>
                            <w:sz w:val="48"/>
                          </w:rPr>
                          <w:t>N</w:t>
                        </w:r>
                      </w:p>
                    </w:txbxContent>
                  </v:textbox>
                </v:rect>
                <v:rect id="Rectangle 12" o:spid="_x0000_s1033" style="position:absolute;left:40074;top:6296;width:292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4BE49E4" w14:textId="77777777" w:rsidR="003046BB" w:rsidRDefault="00260C9B">
                        <w:r>
                          <w:rPr>
                            <w:rFonts w:ascii="Arial" w:eastAsia="Arial" w:hAnsi="Arial" w:cs="Arial"/>
                            <w:b/>
                            <w:color w:val="800000"/>
                            <w:sz w:val="48"/>
                          </w:rPr>
                          <w:t>D</w:t>
                        </w:r>
                      </w:p>
                    </w:txbxContent>
                  </v:textbox>
                </v:rect>
                <v:rect id="Rectangle 13" o:spid="_x0000_s1034" style="position:absolute;left:42269;top:6296;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99F38B2" w14:textId="77777777" w:rsidR="003046BB" w:rsidRDefault="00260C9B">
                        <w:r>
                          <w:rPr>
                            <w:rFonts w:ascii="Arial" w:eastAsia="Arial" w:hAnsi="Arial" w:cs="Arial"/>
                            <w:b/>
                            <w:color w:val="800000"/>
                            <w:sz w:val="48"/>
                          </w:rPr>
                          <w:t xml:space="preserve"> </w:t>
                        </w:r>
                      </w:p>
                    </w:txbxContent>
                  </v:textbox>
                </v:rect>
                <v:rect id="Rectangle 14" o:spid="_x0000_s1035" style="position:absolute;left:43168;top:6296;width:8809;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4BE5A72" w14:textId="77777777" w:rsidR="003046BB" w:rsidRDefault="00260C9B">
                        <w:r>
                          <w:rPr>
                            <w:rFonts w:ascii="Arial" w:eastAsia="Arial" w:hAnsi="Arial" w:cs="Arial"/>
                            <w:b/>
                            <w:color w:val="800000"/>
                            <w:sz w:val="48"/>
                          </w:rPr>
                          <w:t>DRU</w:t>
                        </w:r>
                      </w:p>
                    </w:txbxContent>
                  </v:textbox>
                </v:rect>
                <v:rect id="Rectangle 15" o:spid="_x0000_s1036" style="position:absolute;left:49828;top:6296;width:3153;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F0C2424" w14:textId="77777777" w:rsidR="003046BB" w:rsidRDefault="00260C9B">
                        <w:r>
                          <w:rPr>
                            <w:rFonts w:ascii="Arial" w:eastAsia="Arial" w:hAnsi="Arial" w:cs="Arial"/>
                            <w:b/>
                            <w:color w:val="800000"/>
                            <w:sz w:val="48"/>
                          </w:rPr>
                          <w:t>G</w:t>
                        </w:r>
                      </w:p>
                    </w:txbxContent>
                  </v:textbox>
                </v:rect>
                <v:rect id="Rectangle 16" o:spid="_x0000_s1037" style="position:absolute;left:52205;top:6296;width:112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4A5E6A5" w14:textId="77777777" w:rsidR="003046BB" w:rsidRDefault="00260C9B">
                        <w:r>
                          <w:rPr>
                            <w:rFonts w:ascii="Arial" w:eastAsia="Arial" w:hAnsi="Arial" w:cs="Arial"/>
                            <w:b/>
                            <w:color w:val="800000"/>
                            <w:sz w:val="48"/>
                          </w:rPr>
                          <w:t xml:space="preserve"> </w:t>
                        </w:r>
                      </w:p>
                    </w:txbxContent>
                  </v:textbox>
                </v:rect>
                <v:rect id="Rectangle 17" o:spid="_x0000_s1038" style="position:absolute;left:29236;top:9999;width:10357;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5D5714A" w14:textId="77777777" w:rsidR="003046BB" w:rsidRDefault="00260C9B">
                        <w:r>
                          <w:rPr>
                            <w:rFonts w:ascii="Arial" w:eastAsia="Arial" w:hAnsi="Arial" w:cs="Arial"/>
                            <w:b/>
                            <w:color w:val="800000"/>
                            <w:sz w:val="48"/>
                          </w:rPr>
                          <w:t>TEST</w:t>
                        </w:r>
                      </w:p>
                    </w:txbxContent>
                  </v:textbox>
                </v:rect>
                <v:rect id="Rectangle 18" o:spid="_x0000_s1039" style="position:absolute;left:37039;top:9999;width:7232;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43C04E4" w14:textId="77777777" w:rsidR="003046BB" w:rsidRDefault="00260C9B">
                        <w:r>
                          <w:rPr>
                            <w:rFonts w:ascii="Arial" w:eastAsia="Arial" w:hAnsi="Arial" w:cs="Arial"/>
                            <w:b/>
                            <w:color w:val="800000"/>
                            <w:sz w:val="48"/>
                          </w:rPr>
                          <w:t>ING</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393" o:spid="_x0000_s1040" type="#_x0000_t75" style="position:absolute;left:16022;top:15321;width:39410;height: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M9xwAAAN4AAAAPAAAAZHJzL2Rvd25yZXYueG1sRI/dasJA&#10;FITvhb7Dcgq9002riKbZSCmUVpCKUfD2NHuahGbPhuzmx7d3C4KXw8x8wySb0dSip9ZVlhU8zyIQ&#10;xLnVFRcKTseP6QqE88gaa8uk4EIONunDJMFY24EP1Ge+EAHCLkYFpfdNLKXLSzLoZrYhDt6vbQ36&#10;INtC6haHADe1fImipTRYcVgosaH3kvK/rDMKuov8yU3/7c/bLtvvPg9uWNidUk+P49srCE+jv4dv&#10;7S+tYLWYr+fwfydcAZleAQAA//8DAFBLAQItABQABgAIAAAAIQDb4fbL7gAAAIUBAAATAAAAAAAA&#10;AAAAAAAAAAAAAABbQ29udGVudF9UeXBlc10ueG1sUEsBAi0AFAAGAAgAAAAhAFr0LFu/AAAAFQEA&#10;AAsAAAAAAAAAAAAAAAAAHwEAAF9yZWxzLy5yZWxzUEsBAi0AFAAGAAgAAAAhAMe+Yz3HAAAA3gAA&#10;AA8AAAAAAAAAAAAAAAAABwIAAGRycy9kb3ducmV2LnhtbFBLBQYAAAAAAwADALcAAAD7AgAAAAA=&#10;">
                  <v:imagedata r:id="rId9" o:title=""/>
                </v:shape>
                <v:shape id="Picture 22" o:spid="_x0000_s1041" type="#_x0000_t75" style="position:absolute;left:10864;top:28651;width:49899;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8/3xAAAANsAAAAPAAAAZHJzL2Rvd25yZXYueG1sRI/dasJA&#10;FITvC77DcgTv6sagIqmriFJQC+LfAxyyp5u02bMhu43Rp3cLhV4OM/MNM192thItNb50rGA0TEAQ&#10;506XbBRcL++vMxA+IGusHJOCO3lYLnovc8y0u/GJ2nMwIkLYZ6igCKHOpPR5QRb90NXE0ft0jcUQ&#10;ZWOkbvAW4baSaZJMpcWS40KBNa0Lyr/PP1bBYT2dbOietB+P2WFcjY7ma7c3Sg363eoNRKAu/If/&#10;2lutIE3h90v8AXLxBAAA//8DAFBLAQItABQABgAIAAAAIQDb4fbL7gAAAIUBAAATAAAAAAAAAAAA&#10;AAAAAAAAAABbQ29udGVudF9UeXBlc10ueG1sUEsBAi0AFAAGAAgAAAAhAFr0LFu/AAAAFQEAAAsA&#10;AAAAAAAAAAAAAAAAHwEAAF9yZWxzLy5yZWxzUEsBAi0AFAAGAAgAAAAhAKkjz/fEAAAA2wAAAA8A&#10;AAAAAAAAAAAAAAAABwIAAGRycy9kb3ducmV2LnhtbFBLBQYAAAAAAwADALcAAAD4AgAAAAA=&#10;">
                  <v:imagedata r:id="rId10" o:title=""/>
                </v:shape>
                <v:rect id="Rectangle 23" o:spid="_x0000_s1042" style="position:absolute;left:24420;top:71473;width:112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7EDFB85" w14:textId="77777777" w:rsidR="003046BB" w:rsidRDefault="00260C9B">
                        <w:r>
                          <w:rPr>
                            <w:rFonts w:ascii="Arial" w:eastAsia="Arial" w:hAnsi="Arial" w:cs="Arial"/>
                            <w:b/>
                            <w:color w:val="800000"/>
                            <w:sz w:val="48"/>
                          </w:rPr>
                          <w:t>I</w:t>
                        </w:r>
                      </w:p>
                    </w:txbxContent>
                  </v:textbox>
                </v:rect>
                <v:rect id="Rectangle 24" o:spid="_x0000_s1043" style="position:absolute;left:25289;top:71473;width:247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DDB7B83" w14:textId="77777777" w:rsidR="003046BB" w:rsidRDefault="00260C9B">
                        <w:r>
                          <w:rPr>
                            <w:rFonts w:ascii="Arial" w:eastAsia="Arial" w:hAnsi="Arial" w:cs="Arial"/>
                            <w:b/>
                            <w:color w:val="800000"/>
                            <w:sz w:val="48"/>
                          </w:rPr>
                          <w:t>n</w:t>
                        </w:r>
                      </w:p>
                    </w:txbxContent>
                  </v:textbox>
                </v:rect>
                <v:rect id="Rectangle 25" o:spid="_x0000_s1044" style="position:absolute;left:27148;top:71473;width:1350;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C50C176" w14:textId="77777777" w:rsidR="003046BB" w:rsidRDefault="00260C9B">
                        <w:r>
                          <w:rPr>
                            <w:rFonts w:ascii="Arial" w:eastAsia="Arial" w:hAnsi="Arial" w:cs="Arial"/>
                            <w:b/>
                            <w:color w:val="800000"/>
                            <w:sz w:val="48"/>
                          </w:rPr>
                          <w:t>t</w:t>
                        </w:r>
                      </w:p>
                    </w:txbxContent>
                  </v:textbox>
                </v:rect>
                <v:rect id="Rectangle 26" o:spid="_x0000_s1045" style="position:absolute;left:28185;top:71473;width:47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9FFD84A" w14:textId="77777777" w:rsidR="003046BB" w:rsidRDefault="00260C9B">
                        <w:r>
                          <w:rPr>
                            <w:rFonts w:ascii="Arial" w:eastAsia="Arial" w:hAnsi="Arial" w:cs="Arial"/>
                            <w:b/>
                            <w:color w:val="800000"/>
                            <w:sz w:val="48"/>
                          </w:rPr>
                          <w:t>ox</w:t>
                        </w:r>
                      </w:p>
                    </w:txbxContent>
                  </v:textbox>
                </v:rect>
                <v:rect id="Rectangle 27" o:spid="_x0000_s1046" style="position:absolute;left:31751;top:71473;width:228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0610619" w14:textId="77777777" w:rsidR="003046BB" w:rsidRDefault="00260C9B">
                        <w:r>
                          <w:rPr>
                            <w:rFonts w:ascii="Arial" w:eastAsia="Arial" w:hAnsi="Arial" w:cs="Arial"/>
                            <w:b/>
                            <w:color w:val="800000"/>
                            <w:sz w:val="48"/>
                          </w:rPr>
                          <w:t>il</w:t>
                        </w:r>
                      </w:p>
                    </w:txbxContent>
                  </v:textbox>
                </v:rect>
                <v:rect id="Rectangle 28" o:spid="_x0000_s1047" style="position:absolute;left:33488;top:71473;width:429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5EBBEEB" w14:textId="77777777" w:rsidR="003046BB" w:rsidRDefault="00260C9B">
                        <w:r>
                          <w:rPr>
                            <w:rFonts w:ascii="Arial" w:eastAsia="Arial" w:hAnsi="Arial" w:cs="Arial"/>
                            <w:b/>
                            <w:color w:val="800000"/>
                            <w:sz w:val="48"/>
                          </w:rPr>
                          <w:t>yz</w:t>
                        </w:r>
                      </w:p>
                    </w:txbxContent>
                  </v:textbox>
                </v:rect>
                <v:rect id="Rectangle 29" o:spid="_x0000_s1048" style="position:absolute;left:36734;top:71473;width:2255;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3802C7E" w14:textId="77777777" w:rsidR="003046BB" w:rsidRDefault="00260C9B">
                        <w:r>
                          <w:rPr>
                            <w:rFonts w:ascii="Arial" w:eastAsia="Arial" w:hAnsi="Arial" w:cs="Arial"/>
                            <w:b/>
                            <w:color w:val="800000"/>
                            <w:sz w:val="48"/>
                          </w:rPr>
                          <w:t>e</w:t>
                        </w:r>
                      </w:p>
                    </w:txbxContent>
                  </v:textbox>
                </v:rect>
                <v:rect id="Rectangle 30" o:spid="_x0000_s1049" style="position:absolute;left:38426;top:71473;width:157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0D3929A" w14:textId="77777777" w:rsidR="003046BB" w:rsidRDefault="00260C9B">
                        <w:r>
                          <w:rPr>
                            <w:rFonts w:ascii="Arial" w:eastAsia="Arial" w:hAnsi="Arial" w:cs="Arial"/>
                            <w:b/>
                            <w:color w:val="800000"/>
                            <w:sz w:val="48"/>
                          </w:rPr>
                          <w:t>r</w:t>
                        </w:r>
                      </w:p>
                    </w:txbxContent>
                  </v:textbox>
                </v:rect>
                <v:rect id="Rectangle 31" o:spid="_x0000_s1050" style="position:absolute;left:39632;top:71473;width:112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22E38A0" w14:textId="77777777" w:rsidR="003046BB" w:rsidRDefault="00260C9B">
                        <w:r>
                          <w:rPr>
                            <w:rFonts w:ascii="Arial" w:eastAsia="Arial" w:hAnsi="Arial" w:cs="Arial"/>
                            <w:b/>
                            <w:color w:val="800000"/>
                            <w:sz w:val="48"/>
                          </w:rPr>
                          <w:t xml:space="preserve"> </w:t>
                        </w:r>
                      </w:p>
                    </w:txbxContent>
                  </v:textbox>
                </v:rect>
                <v:rect id="Rectangle 32" o:spid="_x0000_s1051" style="position:absolute;left:40532;top:71473;width:901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AF9C640" w14:textId="77777777" w:rsidR="003046BB" w:rsidRDefault="00260C9B">
                        <w:r>
                          <w:rPr>
                            <w:rFonts w:ascii="Arial" w:eastAsia="Arial" w:hAnsi="Arial" w:cs="Arial"/>
                            <w:b/>
                            <w:color w:val="800000"/>
                            <w:sz w:val="48"/>
                          </w:rPr>
                          <w:t>8000</w:t>
                        </w:r>
                      </w:p>
                    </w:txbxContent>
                  </v:textbox>
                </v:rect>
                <v:rect id="Rectangle 33" o:spid="_x0000_s1052" style="position:absolute;left:47329;top:71473;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533EA72" w14:textId="77777777" w:rsidR="003046BB" w:rsidRDefault="00260C9B">
                        <w:r>
                          <w:rPr>
                            <w:rFonts w:ascii="Arial" w:eastAsia="Arial" w:hAnsi="Arial" w:cs="Arial"/>
                            <w:b/>
                            <w:color w:val="800000"/>
                            <w:sz w:val="48"/>
                          </w:rPr>
                          <w:t xml:space="preserve"> </w:t>
                        </w:r>
                      </w:p>
                    </w:txbxContent>
                  </v:textbox>
                </v:rect>
                <v:rect id="Rectangle 34" o:spid="_x0000_s1053" style="position:absolute;left:22439;top:75517;width:35702;height: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656D7E4" w14:textId="77777777" w:rsidR="003046BB" w:rsidRDefault="00260C9B">
                        <w:r>
                          <w:rPr>
                            <w:rFonts w:ascii="Arial" w:eastAsia="Arial" w:hAnsi="Arial" w:cs="Arial"/>
                            <w:b/>
                            <w:color w:val="800000"/>
                            <w:sz w:val="48"/>
                          </w:rPr>
                          <w:t>Operator’s Manual</w:t>
                        </w:r>
                      </w:p>
                    </w:txbxContent>
                  </v:textbox>
                </v:rect>
                <v:rect id="Rectangle 35" o:spid="_x0000_s1054" style="position:absolute;left:49325;top:7497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1EB60C4" w14:textId="77777777" w:rsidR="003046BB" w:rsidRDefault="00260C9B">
                        <w:r>
                          <w:rPr>
                            <w:rFonts w:ascii="Arial" w:eastAsia="Arial" w:hAnsi="Arial" w:cs="Arial"/>
                            <w:sz w:val="48"/>
                          </w:rPr>
                          <w:t xml:space="preserve"> </w:t>
                        </w:r>
                      </w:p>
                    </w:txbxContent>
                  </v:textbox>
                </v:rect>
                <v:rect id="Rectangle 36" o:spid="_x0000_s1055" style="position:absolute;left:33503;top:78673;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2C0ACBE" w14:textId="77777777" w:rsidR="003046BB" w:rsidRDefault="00260C9B">
                        <w:r>
                          <w:rPr>
                            <w:rFonts w:ascii="Arial" w:eastAsia="Arial" w:hAnsi="Arial" w:cs="Arial"/>
                            <w:b/>
                            <w:color w:val="800000"/>
                            <w:sz w:val="24"/>
                          </w:rPr>
                          <w:t>(</w:t>
                        </w:r>
                      </w:p>
                    </w:txbxContent>
                  </v:textbox>
                </v:rect>
                <v:rect id="Rectangle 37" o:spid="_x0000_s1056" style="position:absolute;left:34022;top:78673;width:306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57D9E88" w14:textId="77777777" w:rsidR="003046BB" w:rsidRDefault="00260C9B">
                        <w:r>
                          <w:rPr>
                            <w:rFonts w:ascii="Arial" w:eastAsia="Arial" w:hAnsi="Arial" w:cs="Arial"/>
                            <w:b/>
                            <w:color w:val="800000"/>
                            <w:sz w:val="24"/>
                          </w:rPr>
                          <w:t>OH</w:t>
                        </w:r>
                      </w:p>
                    </w:txbxContent>
                  </v:textbox>
                </v:rect>
                <v:rect id="Rectangle 38" o:spid="_x0000_s1057" style="position:absolute;left:36338;top:78673;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0BC6764" w14:textId="77777777" w:rsidR="003046BB" w:rsidRDefault="00260C9B">
                        <w:r>
                          <w:rPr>
                            <w:rFonts w:ascii="Arial" w:eastAsia="Arial" w:hAnsi="Arial" w:cs="Arial"/>
                            <w:b/>
                            <w:color w:val="800000"/>
                            <w:sz w:val="24"/>
                          </w:rPr>
                          <w:t>-</w:t>
                        </w:r>
                      </w:p>
                    </w:txbxContent>
                  </v:textbox>
                </v:rect>
                <v:rect id="Rectangle 39" o:spid="_x0000_s1058" style="position:absolute;left:36856;top:78673;width:183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B591B60" w14:textId="77777777" w:rsidR="003046BB" w:rsidRDefault="00260C9B">
                        <w:r>
                          <w:rPr>
                            <w:rFonts w:ascii="Arial" w:eastAsia="Arial" w:hAnsi="Arial" w:cs="Arial"/>
                            <w:b/>
                            <w:color w:val="800000"/>
                            <w:sz w:val="24"/>
                          </w:rPr>
                          <w:t>5)</w:t>
                        </w:r>
                      </w:p>
                    </w:txbxContent>
                  </v:textbox>
                </v:rect>
                <v:rect id="Rectangle 40" o:spid="_x0000_s1059" style="position:absolute;left:38258;top:7867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B100138" w14:textId="77777777" w:rsidR="003046BB" w:rsidRDefault="00260C9B">
                        <w:r>
                          <w:rPr>
                            <w:rFonts w:ascii="Arial" w:eastAsia="Arial" w:hAnsi="Arial" w:cs="Arial"/>
                            <w:b/>
                            <w:color w:val="800000"/>
                            <w:sz w:val="24"/>
                          </w:rPr>
                          <w:t xml:space="preserve"> </w:t>
                        </w:r>
                      </w:p>
                    </w:txbxContent>
                  </v:textbox>
                </v:rect>
                <v:rect id="Rectangle 41" o:spid="_x0000_s1060" style="position:absolute;left:29754;top:80935;width:740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A2D3627" w14:textId="77777777" w:rsidR="003046BB" w:rsidRDefault="00260C9B">
                        <w:r>
                          <w:rPr>
                            <w:rFonts w:ascii="Arial" w:eastAsia="Arial" w:hAnsi="Arial" w:cs="Arial"/>
                            <w:b/>
                            <w:sz w:val="20"/>
                          </w:rPr>
                          <w:t xml:space="preserve"> Revised </w:t>
                        </w:r>
                      </w:p>
                    </w:txbxContent>
                  </v:textbox>
                </v:rect>
                <v:rect id="Rectangle 42" o:spid="_x0000_s1061" style="position:absolute;left:35381;top:81159;width:6080;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A2C2D40" w14:textId="77777777" w:rsidR="003046BB" w:rsidRDefault="00260C9B">
                        <w:r>
                          <w:rPr>
                            <w:rFonts w:ascii="Arial" w:eastAsia="Arial" w:hAnsi="Arial" w:cs="Arial"/>
                            <w:b/>
                            <w:sz w:val="20"/>
                          </w:rPr>
                          <w:t>01/2023</w:t>
                        </w:r>
                      </w:p>
                    </w:txbxContent>
                  </v:textbox>
                </v:rect>
                <v:rect id="Rectangle 43" o:spid="_x0000_s1062" style="position:absolute;left:39953;top:8093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5051918" w14:textId="77777777" w:rsidR="003046BB" w:rsidRDefault="00260C9B">
                        <w:r>
                          <w:rPr>
                            <w:rFonts w:ascii="Arial" w:eastAsia="Arial" w:hAnsi="Arial" w:cs="Arial"/>
                            <w:b/>
                            <w:sz w:val="20"/>
                          </w:rPr>
                          <w:t xml:space="preserve"> </w:t>
                        </w:r>
                      </w:p>
                    </w:txbxContent>
                  </v:textbox>
                </v:rect>
                <v:shape id="Shape 86136" o:spid="_x0000_s1063"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QObxgAAAN4AAAAPAAAAZHJzL2Rvd25yZXYueG1sRI9Ba8JA&#10;FITvBf/D8oTe6kaLIURXsQVp8dYYAr29Zp9JMPs27G41/vtuQfA4zMw3zHo7ml5cyPnOsoL5LAFB&#10;XFvdcaOgPO5fMhA+IGvsLZOCG3nYbiZPa8y1vfIXXYrQiAhhn6OCNoQhl9LXLRn0MzsQR+9kncEQ&#10;pWukdniNcNPLRZKk0mDHcaHFgd5bqs/Fr1Hw87b8MIfSfS8PWXnLKq6aIlRKPU/H3QpEoDE8wvf2&#10;p1aQpfPXFP7vxCsgN38AAAD//wMAUEsBAi0AFAAGAAgAAAAhANvh9svuAAAAhQEAABMAAAAAAAAA&#10;AAAAAAAAAAAAAFtDb250ZW50X1R5cGVzXS54bWxQSwECLQAUAAYACAAAACEAWvQsW78AAAAVAQAA&#10;CwAAAAAAAAAAAAAAAAAfAQAAX3JlbHMvLnJlbHNQSwECLQAUAAYACAAAACEAARkDm8YAAADeAAAA&#10;DwAAAAAAAAAAAAAAAAAHAgAAZHJzL2Rvd25yZXYueG1sUEsFBgAAAAADAAMAtwAAAPoCAAAAAA==&#10;" path="m,l38100,r,74676l,74676,,e" fillcolor="black" stroked="f" strokeweight="0">
                  <v:stroke miterlimit="83231f" joinstyle="miter"/>
                  <v:path arrowok="t" textboxrect="0,0,38100,74676"/>
                </v:shape>
                <v:shape id="Shape 86137" o:spid="_x0000_s1064"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gtdxwAAAN4AAAAPAAAAZHJzL2Rvd25yZXYueG1sRI9BawIx&#10;FITvBf9DeEJvNauVNaxG0VKxp9JaDx6fm9fd0M3LdpPq9t8bodDjMDPfMItV7xpxpi5YzxrGowwE&#10;cemN5UrD4WP7oECEiGyw8UwafinAajm4W2Bh/IXf6byPlUgQDgVqqGNsCylDWZPDMPItcfI+fecw&#10;JtlV0nR4SXDXyEmW5dKh5bRQY0tPNZVf+x+ngeVrfjq+7dRuOslmG2Xs87eyWt8P+/UcRKQ+/of/&#10;2i9Gg8rHjzO43UlXQC6vAAAA//8DAFBLAQItABQABgAIAAAAIQDb4fbL7gAAAIUBAAATAAAAAAAA&#10;AAAAAAAAAAAAAABbQ29udGVudF9UeXBlc10ueG1sUEsBAi0AFAAGAAgAAAAhAFr0LFu/AAAAFQEA&#10;AAsAAAAAAAAAAAAAAAAAHwEAAF9yZWxzLy5yZWxzUEsBAi0AFAAGAAgAAAAhADriC13HAAAA3gAA&#10;AA8AAAAAAAAAAAAAAAAABwIAAGRycy9kb3ducmV2LnhtbFBLBQYAAAAAAwADALcAAAD7AgAAAAA=&#10;" path="m,l74676,r,38100l,38100,,e" fillcolor="black" stroked="f" strokeweight="0">
                  <v:stroke miterlimit="83231f" joinstyle="miter"/>
                  <v:path arrowok="t" textboxrect="0,0,74676,38100"/>
                </v:shape>
                <v:shape id="Shape 86138" o:spid="_x0000_s1065"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iiTxAAAAN4AAAAPAAAAZHJzL2Rvd25yZXYueG1sRE9LSwMx&#10;EL4L/ocwQm82W4XSrk2LtAilnuwLvQ2bcbN0M1mS2Xb99+YgePz43ovV4Ft1pZiawAYm4wIUcRVs&#10;w7WB4+HtcQYqCbLFNjAZ+KEEq+X93QJLG278Qde91CqHcCrRgBPpSq1T5chjGoeOOHPfIXqUDGOt&#10;bcRbDvetfiqKqfbYcG5w2NHaUXXZ997AXPehv6zP8bTdbd6/Pg9ychsxZvQwvL6AEhrkX/zn3loD&#10;s+nkOe/Nd/IV0MtfAAAA//8DAFBLAQItABQABgAIAAAAIQDb4fbL7gAAAIUBAAATAAAAAAAAAAAA&#10;AAAAAAAAAABbQ29udGVudF9UeXBlc10ueG1sUEsBAi0AFAAGAAgAAAAhAFr0LFu/AAAAFQEAAAsA&#10;AAAAAAAAAAAAAAAAHwEAAF9yZWxzLy5yZWxzUEsBAi0AFAAGAAgAAAAhADYGKJPEAAAA3gAAAA8A&#10;AAAAAAAAAAAAAAAABwIAAGRycy9kb3ducmV2LnhtbFBLBQYAAAAAAwADALcAAAD4AgAAAAA=&#10;" path="m,l18288,r,36576l,36576,,e" stroked="f" strokeweight="0">
                  <v:stroke miterlimit="83231f" joinstyle="miter"/>
                  <v:path arrowok="t" textboxrect="0,0,18288,36576"/>
                </v:shape>
                <v:shape id="Shape 86139" o:spid="_x0000_s1066"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LmygAAAN4AAAAPAAAAZHJzL2Rvd25yZXYueG1sRI9Pa8JA&#10;FMTvBb/D8oReim60EEzqKq3QVjyIf0rp8ZF9JrHZt2F3Nem37wqFHoeZ+Q0zX/amEVdyvrasYDJO&#10;QBAXVtdcKvg4vo5mIHxA1thYJgU/5GG5GNzNMde24z1dD6EUEcI+RwVVCG0upS8qMujHtiWO3sk6&#10;gyFKV0rtsItw08hpkqTSYM1xocKWVhUV34eLUfA2zVy/2mWbl8/N+f24216+uvRBqfth//wEIlAf&#10;/sN/7bVWMEsnjxnc7sQrIBe/AAAA//8DAFBLAQItABQABgAIAAAAIQDb4fbL7gAAAIUBAAATAAAA&#10;AAAAAAAAAAAAAAAAAABbQ29udGVudF9UeXBlc10ueG1sUEsBAi0AFAAGAAgAAAAhAFr0LFu/AAAA&#10;FQEAAAsAAAAAAAAAAAAAAAAAHwEAAF9yZWxzLy5yZWxzUEsBAi0AFAAGAAgAAAAhALYgEubKAAAA&#10;3gAAAA8AAAAAAAAAAAAAAAAABwIAAGRycy9kb3ducmV2LnhtbFBLBQYAAAAAAwADALcAAAD+AgAA&#10;AAA=&#10;" path="m,l36576,r,18288l,18288,,e" stroked="f" strokeweight="0">
                  <v:stroke miterlimit="83231f" joinstyle="miter"/>
                  <v:path arrowok="t" textboxrect="0,0,36576,18288"/>
                </v:shape>
                <v:shape id="Shape 86140" o:spid="_x0000_s1067"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ikxQAAAN4AAAAPAAAAZHJzL2Rvd25yZXYueG1sRI/NasJA&#10;FIX3Bd9huEJ3daItIURHEaWlmyLVuHB3zVwz0cydkBk1fXtnUXB5OH98s0VvG3GjzteOFYxHCQji&#10;0umaKwXF7vMtA+EDssbGMSn4Iw+L+eBlhrl2d/6l2zZUIo6wz1GBCaHNpfSlIYt+5Fri6J1cZzFE&#10;2VVSd3iP47aRkyRJpcWa44PBllaGysv2ahVURXr0kzN/vduf9f5qis2Bs5NSr8N+OQURqA/P8H/7&#10;WyvI0vFHBIg4EQXk/AEAAP//AwBQSwECLQAUAAYACAAAACEA2+H2y+4AAACFAQAAEwAAAAAAAAAA&#10;AAAAAAAAAAAAW0NvbnRlbnRfVHlwZXNdLnhtbFBLAQItABQABgAIAAAAIQBa9CxbvwAAABUBAAAL&#10;AAAAAAAAAAAAAAAAAB8BAABfcmVscy8ucmVsc1BLAQItABQABgAIAAAAIQCRilikxQAAAN4AAAAP&#10;AAAAAAAAAAAAAAAAAAcCAABkcnMvZG93bnJldi54bWxQSwUGAAAAAAMAAwC3AAAA+QIAAAAA&#10;" path="m,l18288,r,18288l,18288,,e" fillcolor="black" stroked="f" strokeweight="0">
                  <v:stroke miterlimit="83231f" joinstyle="miter"/>
                  <v:path arrowok="t" textboxrect="0,0,18288,18288"/>
                </v:shape>
                <v:shape id="Shape 86141" o:spid="_x0000_s1068" style="position:absolute;left:746;width:70147;height:381;visibility:visible;mso-wrap-style:square;v-text-anchor:top" coordsize="701471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xxQAAAN4AAAAPAAAAZHJzL2Rvd25yZXYueG1sRI9La8Mw&#10;EITvgf4HsYHeEtltXrhRQggt+No8IMfF2lom1spYimP311eBQo7DzHzDrLe9rUVHra8cK0inCQji&#10;wumKSwWn49dkBcIHZI21Y1IwkIft5mW0xky7O39TdwiliBD2GSowITSZlL4wZNFPXUMcvR/XWgxR&#10;tqXULd4j3NbyLUkW0mLFccFgQ3tDxfVwswrec33KP+c7c9a/XX2mwYVheVHqddzvPkAE6sMz/N/O&#10;tYLVIp2l8LgTr4Dc/AEAAP//AwBQSwECLQAUAAYACAAAACEA2+H2y+4AAACFAQAAEwAAAAAAAAAA&#10;AAAAAAAAAAAAW0NvbnRlbnRfVHlwZXNdLnhtbFBLAQItABQABgAIAAAAIQBa9CxbvwAAABUBAAAL&#10;AAAAAAAAAAAAAAAAAB8BAABfcmVscy8ucmVsc1BLAQItABQABgAIAAAAIQB+Ny1xxQAAAN4AAAAP&#10;AAAAAAAAAAAAAAAAAAcCAABkcnMvZG93bnJldi54bWxQSwUGAAAAAAMAAwC3AAAA+QIAAAAA&#10;" path="m,l7014719,r,38100l,38100,,e" fillcolor="black" stroked="f" strokeweight="0">
                  <v:stroke miterlimit="83231f" joinstyle="miter"/>
                  <v:path arrowok="t" textboxrect="0,0,7014719,38100"/>
                </v:shape>
                <v:shape id="Shape 86142" o:spid="_x0000_s1069" style="position:absolute;left:746;top:381;width:70147;height:182;visibility:visible;mso-wrap-style:square;v-text-anchor:top" coordsize="701471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Ue2xwAAAN4AAAAPAAAAZHJzL2Rvd25yZXYueG1sRI9Ba8JA&#10;FITvQv/D8gRvuokVCamrSKGl0B6sbQVvj+xrEs2+Dburif76riD0OMzMN8xi1ZtGnMn52rKCdJKA&#10;IC6srrlU8P31Ms5A+ICssbFMCi7kYbV8GCww17bjTzpvQykihH2OCqoQ2lxKX1Rk0E9sSxy9X+sM&#10;hihdKbXDLsJNI6dJMpcGa44LFbb0XFFx3J6Mgu7yge/6UDT7q/7h1Lrd5jF7VWo07NdPIAL14T98&#10;b79pBdk8nU3hdideAbn8AwAA//8DAFBLAQItABQABgAIAAAAIQDb4fbL7gAAAIUBAAATAAAAAAAA&#10;AAAAAAAAAAAAAABbQ29udGVudF9UeXBlc10ueG1sUEsBAi0AFAAGAAgAAAAhAFr0LFu/AAAAFQEA&#10;AAsAAAAAAAAAAAAAAAAAHwEAAF9yZWxzLy5yZWxzUEsBAi0AFAAGAAgAAAAhANiRR7bHAAAA3gAA&#10;AA8AAAAAAAAAAAAAAAAABwIAAGRycy9kb3ducmV2LnhtbFBLBQYAAAAAAwADALcAAAD7AgAAAAA=&#10;" path="m,l7014719,r,18288l,18288,,e" stroked="f" strokeweight="0">
                  <v:stroke miterlimit="83231f" joinstyle="miter"/>
                  <v:path arrowok="t" textboxrect="0,0,7014719,18288"/>
                </v:shape>
                <v:shape id="Shape 86143" o:spid="_x0000_s1070" style="position:absolute;left:746;top:563;width:70147;height:183;visibility:visible;mso-wrap-style:square;v-text-anchor:top" coordsize="701471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y9UxwAAAN4AAAAPAAAAZHJzL2Rvd25yZXYueG1sRI/dagIx&#10;FITvhb5DOIXeSM3+KbIapZS2euGNPw9wujnuhm5Olk2q27dvBMHLYWa+YZbrwbbiQr03jhWkkwQE&#10;ceW04VrB6fj5OgfhA7LG1jEp+CMP69XTaImldlfe0+UQahEh7EtU0ITQlVL6qiGLfuI64uidXW8x&#10;RNnXUvd4jXDbyixJZtKi4bjQYEfvDVU/h1+rYF98ZN/jNC++xllOp13aGbOZKvXyPLwtQAQawiN8&#10;b2+1gvksLXK43YlXQK7+AQAA//8DAFBLAQItABQABgAIAAAAIQDb4fbL7gAAAIUBAAATAAAAAAAA&#10;AAAAAAAAAAAAAABbQ29udGVudF9UeXBlc10ueG1sUEsBAi0AFAAGAAgAAAAhAFr0LFu/AAAAFQEA&#10;AAsAAAAAAAAAAAAAAAAAHwEAAF9yZWxzLy5yZWxzUEsBAi0AFAAGAAgAAAAhACbvL1THAAAA3gAA&#10;AA8AAAAAAAAAAAAAAAAABwIAAGRycy9kb3ducmV2LnhtbFBLBQYAAAAAAwADALcAAAD7AgAAAAA=&#10;" path="m,l7014719,r,18288l,18288,,e" fillcolor="black" stroked="f" strokeweight="0">
                  <v:stroke miterlimit="83231f" joinstyle="miter"/>
                  <v:path arrowok="t" textboxrect="0,0,7014719,18288"/>
                </v:shape>
                <v:shape id="Shape 86144" o:spid="_x0000_s1071" style="position:absolute;left:71457;width:183;height:746;visibility:visible;mso-wrap-style:square;v-text-anchor:top" coordsize="1828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Zz9xwAAAN4AAAAPAAAAZHJzL2Rvd25yZXYueG1sRI9BawIx&#10;FITvBf9DeIVeSs1aF5HVKGJrES9S66W3R/LcXbt5WZJU139vBMHjMDPfMNN5ZxtxIh9qxwoG/QwE&#10;sXam5lLB/mf1NgYRIrLBxjEpuFCA+az3NMXCuDN/02kXS5EgHApUUMXYFlIGXZHF0HctcfIOzluM&#10;SfpSGo/nBLeNfM+ykbRYc1qosKVlRfpv928VHD9/abjdf+iD9tuFMV+b/HW1UerluVtMQETq4iN8&#10;b6+NgvFokOdwu5OugJxdAQAA//8DAFBLAQItABQABgAIAAAAIQDb4fbL7gAAAIUBAAATAAAAAAAA&#10;AAAAAAAAAAAAAABbQ29udGVudF9UeXBlc10ueG1sUEsBAi0AFAAGAAgAAAAhAFr0LFu/AAAAFQEA&#10;AAsAAAAAAAAAAAAAAAAAHwEAAF9yZWxzLy5yZWxzUEsBAi0AFAAGAAgAAAAhADKVnP3HAAAA3gAA&#10;AA8AAAAAAAAAAAAAAAAABwIAAGRycy9kb3ducmV2LnhtbFBLBQYAAAAAAwADALcAAAD7AgAAAAA=&#10;" path="m,l18288,r,74676l,74676,,e" fillcolor="black" stroked="f" strokeweight="0">
                  <v:stroke miterlimit="83231f" joinstyle="miter"/>
                  <v:path arrowok="t" textboxrect="0,0,18288,74676"/>
                </v:shape>
                <v:shape id="Shape 86145" o:spid="_x0000_s1072" style="position:absolute;left:70893;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PMxwAAAN4AAAAPAAAAZHJzL2Rvd25yZXYueG1sRI9BawIx&#10;FITvhf6H8Aq91ayi27AaRUuLnkprPXh8bp67wc3LdpPq+u9NodDjMDPfMLNF7xpxpi5YzxqGgwwE&#10;cemN5UrD7uvtSYEIEdlg45k0XCnAYn5/N8PC+At/0nkbK5EgHArUUMfYFlKGsiaHYeBb4uQdfecw&#10;JtlV0nR4SXDXyFGW5dKh5bRQY0svNZWn7Y/TwPI9P+w/1mo9HmXPK2Xs67eyWj8+9MspiEh9/A//&#10;tTdGg8qH4wn83klXQM5vAAAA//8DAFBLAQItABQABgAIAAAAIQDb4fbL7gAAAIUBAAATAAAAAAAA&#10;AAAAAAAAAAAAAABbQ29udGVudF9UeXBlc10ueG1sUEsBAi0AFAAGAAgAAAAhAFr0LFu/AAAAFQEA&#10;AAsAAAAAAAAAAAAAAAAAHwEAAF9yZWxzLy5yZWxzUEsBAi0AFAAGAAgAAAAhAP16Q8zHAAAA3gAA&#10;AA8AAAAAAAAAAAAAAAAABwIAAGRycy9kb3ducmV2LnhtbFBLBQYAAAAAAwADALcAAAD7AgAAAAA=&#10;" path="m,l74676,r,38100l,38100,,e" fillcolor="black" stroked="f" strokeweight="0">
                  <v:stroke miterlimit="83231f" joinstyle="miter"/>
                  <v:path arrowok="t" textboxrect="0,0,74676,38100"/>
                </v:shape>
                <v:shape id="Shape 86146" o:spid="_x0000_s1073" style="position:absolute;left:71274;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2oHxwAAAN4AAAAPAAAAZHJzL2Rvd25yZXYueG1sRI9BSwMx&#10;FITvgv8hPMGbzVZkqdumRVqEoidbK3p7bF43SzcvS/K2Xf+9EQSPw8x8wyxWo+/UmWJqAxuYTgpQ&#10;xHWwLTcG3vfPdzNQSZAtdoHJwDclWC2vrxZY2XDhNzrvpFEZwqlCA06kr7ROtSOPaRJ64uwdQ/Qo&#10;WcZG24iXDPedvi+KUntsOS847GntqD7tBm/gUQ9hOK0/4mH7snn9+tzLwW3EmNub8WkOSmiU//Bf&#10;e2sNzMrpQwm/d/IV0MsfAAAA//8DAFBLAQItABQABgAIAAAAIQDb4fbL7gAAAIUBAAATAAAAAAAA&#10;AAAAAAAAAAAAAABbQ29udGVudF9UeXBlc10ueG1sUEsBAi0AFAAGAAgAAAAhAFr0LFu/AAAAFQEA&#10;AAsAAAAAAAAAAAAAAAAAHwEAAF9yZWxzLy5yZWxzUEsBAi0AFAAGAAgAAAAhAHDTagfHAAAA3gAA&#10;AA8AAAAAAAAAAAAAAAAABwIAAGRycy9kb3ducmV2LnhtbFBLBQYAAAAAAwADALcAAAD7AgAAAAA=&#10;" path="m,l18288,r,36576l,36576,,e" stroked="f" strokeweight="0">
                  <v:stroke miterlimit="83231f" joinstyle="miter"/>
                  <v:path arrowok="t" textboxrect="0,0,18288,36576"/>
                </v:shape>
                <v:shape id="Shape 86147" o:spid="_x0000_s1074" style="position:absolute;left:70893;top:381;width:564;height:182;visibility:visible;mso-wrap-style:square;v-text-anchor:top" coordsize="563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U+xwAAAN4AAAAPAAAAZHJzL2Rvd25yZXYueG1sRI9Ba8JA&#10;FITvgv9heUJvurGWaKOrVKVF8WSq0ONr9plEs29Ddqvpv+8WBI/DzHzDzBatqcSVGldaVjAcRCCI&#10;M6tLzhUcPt/7ExDOI2usLJOCX3KwmHc7M0y0vfGerqnPRYCwS1BB4X2dSOmyggy6ga2Jg3eyjUEf&#10;ZJNL3eAtwE0ln6MolgZLDgsF1rQqKLukP0ZB3C5Hr+fMpevjcbT+qrYfh++dUeqp175NQXhq/SN8&#10;b2+0gkk8fBnD/51wBeT8DwAA//8DAFBLAQItABQABgAIAAAAIQDb4fbL7gAAAIUBAAATAAAAAAAA&#10;AAAAAAAAAAAAAABbQ29udGVudF9UeXBlc10ueG1sUEsBAi0AFAAGAAgAAAAhAFr0LFu/AAAAFQEA&#10;AAsAAAAAAAAAAAAAAAAAHwEAAF9yZWxzLy5yZWxzUEsBAi0AFAAGAAgAAAAhACu/lT7HAAAA3gAA&#10;AA8AAAAAAAAAAAAAAAAABwIAAGRycy9kb3ducmV2LnhtbFBLBQYAAAAAAwADALcAAAD7AgAAAAA=&#10;" path="m,l56388,r,18288l,18288,,e" stroked="f" strokeweight="0">
                  <v:stroke miterlimit="83231f" joinstyle="miter"/>
                  <v:path arrowok="t" textboxrect="0,0,56388,18288"/>
                </v:shape>
                <v:shape id="Shape 86148" o:spid="_x0000_s1075" style="position:absolute;left:70893;top:563;width:381;height:183;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PiwgAAAN4AAAAPAAAAZHJzL2Rvd25yZXYueG1sRE9da8Iw&#10;FH0X9h/CHexN08oQqaZlTGRjIGPVvl+au7SsuSlJrN2/Nw+DPR7O976a7SAm8qF3rCBfZSCIW6d7&#10;Ngou5+NyCyJEZI2DY1LwSwGq8mGxx0K7G3/RVEcjUgiHAhV0MY6FlKHtyGJYuZE4cd/OW4wJeiO1&#10;x1sKt4NcZ9lGWuw5NXQ40mtH7U99tQqiqT9QXvvP/DCZU+7XTfPWDEo9Pc4vOxCR5vgv/nO/awXb&#10;Tf6c9qY76QrI8g4AAP//AwBQSwECLQAUAAYACAAAACEA2+H2y+4AAACFAQAAEwAAAAAAAAAAAAAA&#10;AAAAAAAAW0NvbnRlbnRfVHlwZXNdLnhtbFBLAQItABQABgAIAAAAIQBa9CxbvwAAABUBAAALAAAA&#10;AAAAAAAAAAAAAB8BAABfcmVscy8ucmVsc1BLAQItABQABgAIAAAAIQA6ADPiwgAAAN4AAAAPAAAA&#10;AAAAAAAAAAAAAAcCAABkcnMvZG93bnJldi54bWxQSwUGAAAAAAMAAwC3AAAA9gIAAAAA&#10;" path="m,l38100,r,18288l,18288,,e" fillcolor="black" stroked="f" strokeweight="0">
                  <v:stroke miterlimit="83231f" joinstyle="miter"/>
                  <v:path arrowok="t" textboxrect="0,0,38100,18288"/>
                </v:shape>
                <v:shape id="Shape 86149" o:spid="_x0000_s1076" style="position:absolute;top:746;width:381;height:93007;visibility:visible;mso-wrap-style:square;v-text-anchor:top" coordsize="38100,930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juxAAAAN4AAAAPAAAAZHJzL2Rvd25yZXYueG1sRI9Bi8Iw&#10;FITvC/6H8AQvi6YVKVqNIqLicVc9eHw0z7aYvJQm1vrvNwsLexxm5htmtemtER21vnasIJ0kIIgL&#10;p2suFVwvh/EchA/IGo1jUvAmD5v14GOFuXYv/qbuHEoRIexzVFCF0ORS+qIii37iGuLo3V1rMUTZ&#10;llK3+Ipwa+Q0STJpsea4UGFDu4qKx/lpFcy60vEtzbJ9vf8yl+PnYRdORqnRsN8uQQTqw3/4r33S&#10;CuZZOlvA7514BeT6BwAA//8DAFBLAQItABQABgAIAAAAIQDb4fbL7gAAAIUBAAATAAAAAAAAAAAA&#10;AAAAAAAAAABbQ29udGVudF9UeXBlc10ueG1sUEsBAi0AFAAGAAgAAAAhAFr0LFu/AAAAFQEAAAsA&#10;AAAAAAAAAAAAAAAAHwEAAF9yZWxzLy5yZWxzUEsBAi0AFAAGAAgAAAAhAA2B6O7EAAAA3gAAAA8A&#10;AAAAAAAAAAAAAAAABwIAAGRycy9kb3ducmV2LnhtbFBLBQYAAAAAAwADALcAAAD4AgAAAAA=&#10;" path="m,l38100,r,9300718l,9300718,,e" fillcolor="black" stroked="f" strokeweight="0">
                  <v:stroke miterlimit="83231f" joinstyle="miter"/>
                  <v:path arrowok="t" textboxrect="0,0,38100,9300718"/>
                </v:shape>
                <v:shape id="Shape 86150" o:spid="_x0000_s1077" style="position:absolute;left:381;top:746;width:182;height:93007;visibility:visible;mso-wrap-style:square;v-text-anchor:top" coordsize="18288,930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4NZxgAAAN4AAAAPAAAAZHJzL2Rvd25yZXYueG1sRI9da8Iw&#10;FIbvB/6HcITdzdSPddIZRZThGDhotx9waM7aYnNSkrRWf/1yMdjly/vFs9mNphUDOd9YVjCfJSCI&#10;S6sbrhR8f709rUH4gKyxtUwKbuRht508bDDT9so5DUWoRBxhn6GCOoQuk9KXNRn0M9sRR+/HOoMh&#10;SldJ7fAax00rF0mSSoMNx4caOzrUVF6K3ijI8/58PDUDOnc/fCzTVb9/MZ9KPU7H/SuIQGP4D/+1&#10;37WCdTp/jgARJ6KA3P4CAAD//wMAUEsBAi0AFAAGAAgAAAAhANvh9svuAAAAhQEAABMAAAAAAAAA&#10;AAAAAAAAAAAAAFtDb250ZW50X1R5cGVzXS54bWxQSwECLQAUAAYACAAAACEAWvQsW78AAAAVAQAA&#10;CwAAAAAAAAAAAAAAAAAfAQAAX3JlbHMvLnJlbHNQSwECLQAUAAYACAAAACEAwbuDWcYAAADeAAAA&#10;DwAAAAAAAAAAAAAAAAAHAgAAZHJzL2Rvd25yZXYueG1sUEsFBgAAAAADAAMAtwAAAPoCAAAAAA==&#10;" path="m,l18288,r,9300718l,9300718,,e" stroked="f" strokeweight="0">
                  <v:stroke miterlimit="83231f" joinstyle="miter"/>
                  <v:path arrowok="t" textboxrect="0,0,18288,9300718"/>
                </v:shape>
                <v:shape id="Shape 86151" o:spid="_x0000_s1078" style="position:absolute;left:563;top:746;width:183;height:93007;visibility:visible;mso-wrap-style:square;v-text-anchor:top" coordsize="18288,930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SawwAAAN4AAAAPAAAAZHJzL2Rvd25yZXYueG1sRI9fa8Iw&#10;FMXfhX2HcAe+aRphIp1RZDDw1U6Gj5fmrqk2NzWJtvv2ZiDs8XD+/Djr7eg6cacQW88a1LwAQVx7&#10;03Kj4fj1OVuBiAnZYOeZNPxShO3mZbLG0viBD3SvUiPyCMcSNdiU+lLKWFtyGOe+J87ejw8OU5ah&#10;kSbgkMddJxdFsZQOW84Eiz19WKov1c1lyDkUeyUP6nqur7c4VIuTPX1rPX0dd+8gEo3pP/xs742G&#10;1VK9Kfi7k6+A3DwAAAD//wMAUEsBAi0AFAAGAAgAAAAhANvh9svuAAAAhQEAABMAAAAAAAAAAAAA&#10;AAAAAAAAAFtDb250ZW50X1R5cGVzXS54bWxQSwECLQAUAAYACAAAACEAWvQsW78AAAAVAQAACwAA&#10;AAAAAAAAAAAAAAAfAQAAX3JlbHMvLnJlbHNQSwECLQAUAAYACAAAACEAoME0msMAAADeAAAADwAA&#10;AAAAAAAAAAAAAAAHAgAAZHJzL2Rvd25yZXYueG1sUEsFBgAAAAADAAMAtwAAAPcCAAAAAA==&#10;" path="m,l18288,r,9300718l,9300718,,e" fillcolor="black" stroked="f" strokeweight="0">
                  <v:stroke miterlimit="83231f" joinstyle="miter"/>
                  <v:path arrowok="t" textboxrect="0,0,18288,9300718"/>
                </v:shape>
                <v:shape id="Shape 86152" o:spid="_x0000_s1079" style="position:absolute;left:71457;top:746;width:183;height:93007;visibility:visible;mso-wrap-style:square;v-text-anchor:top" coordsize="18288,930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6rtwwAAAN4AAAAPAAAAZHJzL2Rvd25yZXYueG1sRI9fa8Iw&#10;FMXfhX2HcAd707SFiVSjyGDgq1WGj5fm2lSbm5pE2337RRD2eDh/fpzVZrSdeJAPrWMF+SwDQVw7&#10;3XKj4Hj4ni5AhIissXNMCn4pwGb9Nllhqd3Ae3pUsRFphEOJCkyMfSllqA1ZDDPXEyfv7LzFmKRv&#10;pPY4pHHbySLL5tJiy4lgsKcvQ/W1utsEufhsl8t9frvUt3sYquJkTj9KfbyP2yWISGP8D7/aO61g&#10;Mc8/C3jeSVdArv8AAAD//wMAUEsBAi0AFAAGAAgAAAAhANvh9svuAAAAhQEAABMAAAAAAAAAAAAA&#10;AAAAAAAAAFtDb250ZW50X1R5cGVzXS54bWxQSwECLQAUAAYACAAAACEAWvQsW78AAAAVAQAACwAA&#10;AAAAAAAAAAAAAAAfAQAAX3JlbHMvLnJlbHNQSwECLQAUAAYACAAAACEAUBOq7cMAAADeAAAADwAA&#10;AAAAAAAAAAAAAAAHAgAAZHJzL2Rvd25yZXYueG1sUEsFBgAAAAADAAMAtwAAAPcCAAAAAA==&#10;" path="m,l18288,r,9300718l,9300718,,e" fillcolor="black" stroked="f" strokeweight="0">
                  <v:stroke miterlimit="83231f" joinstyle="miter"/>
                  <v:path arrowok="t" textboxrect="0,0,18288,9300718"/>
                </v:shape>
                <v:shape id="Shape 86153" o:spid="_x0000_s1080" style="position:absolute;left:71274;top:746;width:183;height:93007;visibility:visible;mso-wrap-style:square;v-text-anchor:top" coordsize="18288,930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0uxwAAAN4AAAAPAAAAZHJzL2Rvd25yZXYueG1sRI/RasJA&#10;FETfC/2H5Rb6phtrm0p0FbFIpWAhth9wyV6T0OzdsLuJ0a93BaGPw8ycYRarwTSiJ+drywom4wQE&#10;cWF1zaWC35/taAbCB2SNjWVScCYPq+XjwwIzbU+cU38IpYgQ9hkqqEJoMyl9UZFBP7YtcfSO1hkM&#10;UbpSaoenCDeNfEmSVBqsOS5U2NKmouLv0BkFed7tPz7rHp27bL6m6Wu3fjffSj0/Des5iEBD+A/f&#10;2zutYJZO3qZwuxOvgFxeAQAA//8DAFBLAQItABQABgAIAAAAIQDb4fbL7gAAAIUBAAATAAAAAAAA&#10;AAAAAAAAAAAAAABbQ29udGVudF9UeXBlc10ueG1sUEsBAi0AFAAGAAgAAAAhAFr0LFu/AAAAFQEA&#10;AAsAAAAAAAAAAAAAAAAAHwEAAF9yZWxzLy5yZWxzUEsBAi0AFAAGAAgAAAAhADFpHS7HAAAA3gAA&#10;AA8AAAAAAAAAAAAAAAAABwIAAGRycy9kb3ducmV2LnhtbFBLBQYAAAAAAwADALcAAAD7AgAAAAA=&#10;" path="m,l18288,r,9300718l,9300718,,e" stroked="f" strokeweight="0">
                  <v:stroke miterlimit="83231f" joinstyle="miter"/>
                  <v:path arrowok="t" textboxrect="0,0,18288,9300718"/>
                </v:shape>
                <v:shape id="Shape 86154" o:spid="_x0000_s1081" style="position:absolute;left:70893;top:746;width:381;height:93007;visibility:visible;mso-wrap-style:square;v-text-anchor:top" coordsize="38100,930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GtxAAAAN4AAAAPAAAAZHJzL2Rvd25yZXYueG1sRI9Bi8Iw&#10;FITvC/6H8AQvi6Zd3CLVKCIqHl314PHRPNti8lKabK3/3iwseBxm5htmseqtER21vnasIJ0kIIgL&#10;p2suFVzOu/EMhA/IGo1jUvAkD6vl4GOBuXYP/qHuFEoRIexzVFCF0ORS+qIii37iGuLo3VxrMUTZ&#10;llK3+Ihwa+RXkmTSYs1xocKGNhUV99OvVTDtSsfXNMu29fZozvvP3SYcjFKjYb+egwjUh3f4v33Q&#10;CmZZ+j2FvzvxCsjlCwAA//8DAFBLAQItABQABgAIAAAAIQDb4fbL7gAAAIUBAAATAAAAAAAAAAAA&#10;AAAAAAAAAABbQ29udGVudF9UeXBlc10ueG1sUEsBAi0AFAAGAAgAAAAhAFr0LFu/AAAAFQEAAAsA&#10;AAAAAAAAAAAAAAAAHwEAAF9yZWxzLy5yZWxzUEsBAi0AFAAGAAgAAAAhAGZZ0a3EAAAA3gAAAA8A&#10;AAAAAAAAAAAAAAAABwIAAGRycy9kb3ducmV2LnhtbFBLBQYAAAAAAwADALcAAAD4AgAAAAA=&#10;" path="m,l38100,r,9300718l,9300718,,e" fillcolor="black" stroked="f" strokeweight="0">
                  <v:stroke miterlimit="83231f" joinstyle="miter"/>
                  <v:path arrowok="t" textboxrect="0,0,38100,9300718"/>
                </v:shape>
                <v:shape id="Shape 86155" o:spid="_x0000_s1082" style="position:absolute;top:93753;width:381;height:747;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HhMxQAAAN4AAAAPAAAAZHJzL2Rvd25yZXYueG1sRI9Ba8JA&#10;FITvBf/D8oTe6sZCJKSuokKxeDMNgd6e2WcSzL4Nu6vGf+8WCj0OM/MNs1yPphc3cr6zrGA+S0AQ&#10;11Z33Cgovz/fMhA+IGvsLZOCB3lYryYvS8y1vfORbkVoRISwz1FBG8KQS+nrlgz6mR2Io3e2zmCI&#10;0jVSO7xHuOnle5IspMGO40KLA+1aqi/F1Sg4bdO9OZTuJz1k5SOruGqKUCn1Oh03HyACjeE//Nf+&#10;0gqyxTxN4fdOvAJy9QQAAP//AwBQSwECLQAUAAYACAAAACEA2+H2y+4AAACFAQAAEwAAAAAAAAAA&#10;AAAAAAAAAAAAW0NvbnRlbnRfVHlwZXNdLnhtbFBLAQItABQABgAIAAAAIQBa9CxbvwAAABUBAAAL&#10;AAAAAAAAAAAAAAAAAB8BAABfcmVscy8ucmVsc1BLAQItABQABgAIAAAAIQAsFHhMxQAAAN4AAAAP&#10;AAAAAAAAAAAAAAAAAAcCAABkcnMvZG93bnJldi54bWxQSwUGAAAAAAMAAwC3AAAA+QIAAAAA&#10;" path="m,l38100,r,74676l,74676,,e" fillcolor="black" stroked="f" strokeweight="0">
                  <v:stroke miterlimit="83231f" joinstyle="miter"/>
                  <v:path arrowok="t" textboxrect="0,0,38100,74676"/>
                </v:shape>
                <v:shape id="Shape 86156" o:spid="_x0000_s1083" style="position:absolute;top:94317;width:746;height:183;visibility:visible;mso-wrap-style:square;v-text-anchor:top" coordsize="746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j6yAAAAN4AAAAPAAAAZHJzL2Rvd25yZXYueG1sRI9BS8NA&#10;FITvQv/D8gQv0m4qNQ2xmxAEQfRio6XX1+wzic2+jdk1jf++WxA8DjPzDbPJJ9OJkQbXWlawXEQg&#10;iCurW64VfLw/zRMQziNr7CyTgl9ykGezqw2m2p54S2PpaxEg7FJU0Hjfp1K6qiGDbmF74uB92sGg&#10;D3KopR7wFOCmk3dRFEuDLYeFBnt6bKg6lj9Gwbg/JMn69mW1k2NR9G/l69f3aq3UzfVUPIDwNPn/&#10;8F/7WStI4uV9DJc74QrI7AwAAP//AwBQSwECLQAUAAYACAAAACEA2+H2y+4AAACFAQAAEwAAAAAA&#10;AAAAAAAAAAAAAAAAW0NvbnRlbnRfVHlwZXNdLnhtbFBLAQItABQABgAIAAAAIQBa9CxbvwAAABUB&#10;AAALAAAAAAAAAAAAAAAAAB8BAABfcmVscy8ucmVsc1BLAQItABQABgAIAAAAIQBzq3j6yAAAAN4A&#10;AAAPAAAAAAAAAAAAAAAAAAcCAABkcnMvZG93bnJldi54bWxQSwUGAAAAAAMAAwC3AAAA/AIAAAAA&#10;" path="m,l74676,r,18288l,18288,,e" fillcolor="black" stroked="f" strokeweight="0">
                  <v:stroke miterlimit="83231f" joinstyle="miter"/>
                  <v:path arrowok="t" textboxrect="0,0,74676,18288"/>
                </v:shape>
                <v:shape id="Shape 86157" o:spid="_x0000_s1084" style="position:absolute;left:381;top:93753;width:182;height:564;visibility:visible;mso-wrap-style:square;v-text-anchor:top" coordsize="182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JvyAAAAN4AAAAPAAAAZHJzL2Rvd25yZXYueG1sRI9Pa8JA&#10;FMTvBb/D8gq91U1s1ZC6ihYKeqnWSvD4yL78wezbkN3G9Nt3C4LHYWZ+wyxWg2lET52rLSuIxxEI&#10;4tzqmksFp++P5wSE88gaG8uk4JccrJajhwWm2l75i/qjL0WAsEtRQeV9m0rp8ooMurFtiYNX2M6g&#10;D7Irpe7wGuCmkZMomkmDNYeFClt6ryi/HH+Mgk2WHc7JxJrdvt3GL9nc7orPV6WeHof1GwhPg7+H&#10;b+2tVpDM4ukc/u+EKyCXfwAAAP//AwBQSwECLQAUAAYACAAAACEA2+H2y+4AAACFAQAAEwAAAAAA&#10;AAAAAAAAAAAAAAAAW0NvbnRlbnRfVHlwZXNdLnhtbFBLAQItABQABgAIAAAAIQBa9CxbvwAAABUB&#10;AAALAAAAAAAAAAAAAAAAAB8BAABfcmVscy8ucmVsc1BLAQItABQABgAIAAAAIQD6CqJvyAAAAN4A&#10;AAAPAAAAAAAAAAAAAAAAAAcCAABkcnMvZG93bnJldi54bWxQSwUGAAAAAAMAAwC3AAAA/AIAAAAA&#10;" path="m,l18288,r,56388l,56388,,e" stroked="f" strokeweight="0">
                  <v:stroke miterlimit="83231f" joinstyle="miter"/>
                  <v:path arrowok="t" textboxrect="0,0,18288,56388"/>
                </v:shape>
                <v:shape id="Shape 86158" o:spid="_x0000_s1085" style="position:absolute;left:381;top:94134;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LdxgAAAN4AAAAPAAAAZHJzL2Rvd25yZXYueG1sRE/Pa8Iw&#10;FL4L/g/hDXaRmSqsaDXKJmwTD+JUxOOjeWvrmpeSRFv/++Uw8Pjx/Z4vO1OLGzlfWVYwGiYgiHOr&#10;Ky4UHA8fLxMQPiBrrC2Tgjt5WC76vTlm2rb8Tbd9KEQMYZ+hgjKEJpPS5yUZ9EPbEEfuxzqDIUJX&#10;SO2wjeGmluMkSaXBimNDiQ2tSsp/91ej4HM8dd1qN928nzaXr8Nuez236UCp56fubQYiUBce4n/3&#10;WiuYpKPXuDfeiVdALv4AAAD//wMAUEsBAi0AFAAGAAgAAAAhANvh9svuAAAAhQEAABMAAAAAAAAA&#10;AAAAAAAAAAAAAFtDb250ZW50X1R5cGVzXS54bWxQSwECLQAUAAYACAAAACEAWvQsW78AAAAVAQAA&#10;CwAAAAAAAAAAAAAAAAAfAQAAX3JlbHMvLnJlbHNQSwECLQAUAAYACAAAACEABLNS3cYAAADeAAAA&#10;DwAAAAAAAAAAAAAAAAAHAgAAZHJzL2Rvd25yZXYueG1sUEsFBgAAAAADAAMAtwAAAPoCAAAAAA==&#10;" path="m,l36576,r,18288l,18288,,e" stroked="f" strokeweight="0">
                  <v:stroke miterlimit="83231f" joinstyle="miter"/>
                  <v:path arrowok="t" textboxrect="0,0,36576,18288"/>
                </v:shape>
                <v:shape id="Shape 86159" o:spid="_x0000_s1086" style="position:absolute;left:563;top:93753;width:183;height:381;visibility:visible;mso-wrap-style:square;v-text-anchor:top" coordsize="182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7JhxwAAAN4AAAAPAAAAZHJzL2Rvd25yZXYueG1sRI/dasJA&#10;FITvC77DcoTeSN2kP0FjVpFCoSoUTPsAh+zJj2bPhuw2pm/vCkIvh5lvhsk2o2nFQL1rLCuI5xEI&#10;4sLqhisFP98fTwsQziNrbC2Tgj9ysFlPHjJMtb3wkYbcVyKUsEtRQe19l0rpipoMurntiINX2t6g&#10;D7KvpO7xEspNK5+jKJEGGw4LNXb0XlNxzn+NgsWYyK/T8XU/i9oXzJe7w2xfHpR6nI7bFQhPo/8P&#10;3+lPHbgkflvC7U64AnJ9BQAA//8DAFBLAQItABQABgAIAAAAIQDb4fbL7gAAAIUBAAATAAAAAAAA&#10;AAAAAAAAAAAAAABbQ29udGVudF9UeXBlc10ueG1sUEsBAi0AFAAGAAgAAAAhAFr0LFu/AAAAFQEA&#10;AAsAAAAAAAAAAAAAAAAAHwEAAF9yZWxzLy5yZWxzUEsBAi0AFAAGAAgAAAAhAPgvsmHHAAAA3gAA&#10;AA8AAAAAAAAAAAAAAAAABwIAAGRycy9kb3ducmV2LnhtbFBLBQYAAAAAAwADALcAAAD7AgAAAAA=&#10;" path="m,l18288,r,38100l,38100,,e" fillcolor="black" stroked="f" strokeweight="0">
                  <v:stroke miterlimit="83231f" joinstyle="miter"/>
                  <v:path arrowok="t" textboxrect="0,0,18288,38100"/>
                </v:shape>
                <v:shape id="Shape 86160" o:spid="_x0000_s1087" style="position:absolute;left:746;top:94317;width:70147;height:183;visibility:visible;mso-wrap-style:square;v-text-anchor:top" coordsize="701471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O1DxQAAAN4AAAAPAAAAZHJzL2Rvd25yZXYueG1sRI9NbsIw&#10;EIX3lbiDNUhsUHESIEIBgxAq0AUbKAcY4mliNR5HsQvh9nhRqcun96dvteltI+7UeeNYQTpJQBCX&#10;ThuuFFy/9u8LED4ga2wck4InedisB28rLLR78Jnul1CJOMK+QAV1CG0hpS9rsugnriWO3rfrLIYo&#10;u0rqDh9x3DYyS5JcWjQcH2psaVdT+XP5tQrOs4/sNk6ns8M4m9L1lLbGHOdKjYb9dgkiUB/+w3/t&#10;T61gkad5BIg4EQXk+gUAAP//AwBQSwECLQAUAAYACAAAACEA2+H2y+4AAACFAQAAEwAAAAAAAAAA&#10;AAAAAAAAAAAAW0NvbnRlbnRfVHlwZXNdLnhtbFBLAQItABQABgAIAAAAIQBa9CxbvwAAABUBAAAL&#10;AAAAAAAAAAAAAAAAAB8BAABfcmVscy8ucmVsc1BLAQItABQABgAIAAAAIQCdiO1DxQAAAN4AAAAP&#10;AAAAAAAAAAAAAAAAAAcCAABkcnMvZG93bnJldi54bWxQSwUGAAAAAAMAAwC3AAAA+QIAAAAA&#10;" path="m,l7014719,r,18288l,18288,,e" fillcolor="black" stroked="f" strokeweight="0">
                  <v:stroke miterlimit="83231f" joinstyle="miter"/>
                  <v:path arrowok="t" textboxrect="0,0,7014719,18288"/>
                </v:shape>
                <v:shape id="Shape 86161" o:spid="_x0000_s1088" style="position:absolute;left:746;top:94134;width:70147;height:183;visibility:visible;mso-wrap-style:square;v-text-anchor:top" coordsize="701471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oWhxwAAAN4AAAAPAAAAZHJzL2Rvd25yZXYueG1sRI/NasMw&#10;EITvhb6D2EJujewGjHGihBBoKTSHNH+Q22JtbCfWykhq7PTpq0Khx2FmvmFmi8G04kbON5YVpOME&#10;BHFpdcOVgv3u9TkH4QOyxtYyKbiTh8X88WGGhbY9f9JtGyoRIewLVFCH0BVS+rImg35sO+Lona0z&#10;GKJ0ldQO+wg3rXxJkkwabDgu1NjRqqbyuv0yCvr7Gj/0pWxP3/rAqXXHzSR/U2r0NCynIAIN4T/8&#10;137XCvIszVL4vROvgJz/AAAA//8DAFBLAQItABQABgAIAAAAIQDb4fbL7gAAAIUBAAATAAAAAAAA&#10;AAAAAAAAAAAAAABbQ29udGVudF9UeXBlc10ueG1sUEsBAi0AFAAGAAgAAAAhAFr0LFu/AAAAFQEA&#10;AAsAAAAAAAAAAAAAAAAAHwEAAF9yZWxzLy5yZWxzUEsBAi0AFAAGAAgAAAAhAGP2haHHAAAA3gAA&#10;AA8AAAAAAAAAAAAAAAAABwIAAGRycy9kb3ducmV2LnhtbFBLBQYAAAAAAwADALcAAAD7AgAAAAA=&#10;" path="m,l7014719,r,18288l,18288,,e" stroked="f" strokeweight="0">
                  <v:stroke miterlimit="83231f" joinstyle="miter"/>
                  <v:path arrowok="t" textboxrect="0,0,7014719,18288"/>
                </v:shape>
                <v:shape id="Shape 86162" o:spid="_x0000_s1089" style="position:absolute;left:746;top:93753;width:70147;height:381;visibility:visible;mso-wrap-style:square;v-text-anchor:top" coordsize="701471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9mxQAAAN4AAAAPAAAAZHJzL2Rvd25yZXYueG1sRI9Ba8JA&#10;FITvQv/D8gq96UaLUVJXEWkhVzWCx0f2mQ3Nvg3ZNSb99d1CweMwM98wm91gG9FT52vHCuazBARx&#10;6XTNlYLi/DVdg/ABWWPjmBSM5GG3fZlsMNPuwUfqT6ESEcI+QwUmhDaT0peGLPqZa4mjd3OdxRBl&#10;V0nd4SPCbSMXSZJKizXHBYMtHQyV36e7VfCe6yL/XO7NRf/0zYVGF8bVVam312H/ASLQEJ7h/3au&#10;FazTebqAvzvxCsjtLwAAAP//AwBQSwECLQAUAAYACAAAACEA2+H2y+4AAACFAQAAEwAAAAAAAAAA&#10;AAAAAAAAAAAAW0NvbnRlbnRfVHlwZXNdLnhtbFBLAQItABQABgAIAAAAIQBa9CxbvwAAABUBAAAL&#10;AAAAAAAAAAAAAAAAAB8BAABfcmVscy8ucmVsc1BLAQItABQABgAIAAAAIQDFUO9mxQAAAN4AAAAP&#10;AAAAAAAAAAAAAAAAAAcCAABkcnMvZG93bnJldi54bWxQSwUGAAAAAAMAAwC3AAAA+QIAAAAA&#10;" path="m,l7014719,r,38100l,38100,,e" fillcolor="black" stroked="f" strokeweight="0">
                  <v:stroke miterlimit="83231f" joinstyle="miter"/>
                  <v:path arrowok="t" textboxrect="0,0,7014719,38100"/>
                </v:shape>
                <v:shape id="Shape 86163" o:spid="_x0000_s1090" style="position:absolute;left:71457;top:93753;width:183;height:747;visibility:visible;mso-wrap-style:square;v-text-anchor:top" coordsize="1828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jpxwAAAN4AAAAPAAAAZHJzL2Rvd25yZXYueG1sRI9BawIx&#10;FITvQv9DeEIvollrWWQ1irS1FC9S68XbI3nurm5eliTV9d+bQsHjMDPfMPNlZxtxIR9qxwrGowwE&#10;sXam5lLB/mc9nIIIEdlg45gU3CjAcvHUm2Nh3JW/6bKLpUgQDgUqqGJsCymDrshiGLmWOHlH5y3G&#10;JH0pjcdrgttGvmRZLi3WnBYqbOmtIn3e/VoFp48DTbb7d33Ufrsy5nPzOlhvlHrud6sZiEhdfIT/&#10;219GwTQf5xP4u5OugFzcAQAA//8DAFBLAQItABQABgAIAAAAIQDb4fbL7gAAAIUBAAATAAAAAAAA&#10;AAAAAAAAAAAAAABbQ29udGVudF9UeXBlc10ueG1sUEsBAi0AFAAGAAgAAAAhAFr0LFu/AAAAFQEA&#10;AAsAAAAAAAAAAAAAAAAAHwEAAF9yZWxzLy5yZWxzUEsBAi0AFAAGAAgAAAAhAPbJWOnHAAAA3gAA&#10;AA8AAAAAAAAAAAAAAAAABwIAAGRycy9kb3ducmV2LnhtbFBLBQYAAAAAAwADALcAAAD7AgAAAAA=&#10;" path="m,l18288,r,74676l,74676,,e" fillcolor="black" stroked="f" strokeweight="0">
                  <v:stroke miterlimit="83231f" joinstyle="miter"/>
                  <v:path arrowok="t" textboxrect="0,0,18288,74676"/>
                </v:shape>
                <v:shape id="Shape 86164" o:spid="_x0000_s1091" style="position:absolute;left:70893;top:94317;width:747;height:183;visibility:visible;mso-wrap-style:square;v-text-anchor:top" coordsize="746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mryAAAAN4AAAAPAAAAZHJzL2Rvd25yZXYueG1sRI9BS8NA&#10;FITvQv/D8gpexGwqIQ2x2xIEQfTSphWvz+wziWbfxuyaxn/fLRR6HGbmG2a1mUwnRhpca1nBIopB&#10;EFdWt1wrOOyf7zMQziNr7CyTgn9ysFnPblaYa3vkHY2lr0WAsMtRQeN9n0vpqoYMusj2xMH7soNB&#10;H+RQSz3gMcBNJx/iOJUGWw4LDfb01FD1U/4ZBePHZ5Yt716TdzkWRb8t375/k6VSt/OpeAThafLX&#10;8KX9ohVk6SJN4HwnXAG5PgEAAP//AwBQSwECLQAUAAYACAAAACEA2+H2y+4AAACFAQAAEwAAAAAA&#10;AAAAAAAAAAAAAAAAW0NvbnRlbnRfVHlwZXNdLnhtbFBLAQItABQABgAIAAAAIQBa9CxbvwAAABUB&#10;AAALAAAAAAAAAAAAAAAAAB8BAABfcmVscy8ucmVsc1BLAQItABQABgAIAAAAIQAiWYmryAAAAN4A&#10;AAAPAAAAAAAAAAAAAAAAAAcCAABkcnMvZG93bnJldi54bWxQSwUGAAAAAAMAAwC3AAAA/AIAAAAA&#10;" path="m,l74676,r,18288l,18288,,e" fillcolor="black" stroked="f" strokeweight="0">
                  <v:stroke miterlimit="83231f" joinstyle="miter"/>
                  <v:path arrowok="t" textboxrect="0,0,74676,18288"/>
                </v:shape>
                <v:shape id="Shape 86165" o:spid="_x0000_s1092" style="position:absolute;left:71274;top:93753;width:183;height:564;visibility:visible;mso-wrap-style:square;v-text-anchor:top" coordsize="182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xwAAAN4AAAAPAAAAZHJzL2Rvd25yZXYueG1sRI9Ba8JA&#10;FITvgv9heQVvuolt05C6Slso6EVbK8HjI/tMgtm3Ibtq/PeuUPA4zMw3zGzRm0acqXO1ZQXxJAJB&#10;XFhdc6lg9/c9TkE4j6yxsUwKruRgMR8OZphpe+FfOm99KQKEXYYKKu/bTEpXVGTQTWxLHLyD7Qz6&#10;ILtS6g4vAW4aOY2iRBqsOSxU2NJXRcVxezIKPvP8Z59OrVlt2mX8nL/Z1WH9otToqf94B+Gp94/w&#10;f3upFaRJnLzC/U64AnJ+AwAA//8DAFBLAQItABQABgAIAAAAIQDb4fbL7gAAAIUBAAATAAAAAAAA&#10;AAAAAAAAAAAAAABbQ29udGVudF9UeXBlc10ueG1sUEsBAi0AFAAGAAgAAAAhAFr0LFu/AAAAFQEA&#10;AAsAAAAAAAAAAAAAAAAAHwEAAF9yZWxzLy5yZWxzUEsBAi0AFAAGAAgAAAAhAKv4Uz7HAAAA3gAA&#10;AA8AAAAAAAAAAAAAAAAABwIAAGRycy9kb3ducmV2LnhtbFBLBQYAAAAAAwADALcAAAD7AgAAAAA=&#10;" path="m,l18288,r,56388l,56388,,e" stroked="f" strokeweight="0">
                  <v:stroke miterlimit="83231f" joinstyle="miter"/>
                  <v:path arrowok="t" textboxrect="0,0,18288,56388"/>
                </v:shape>
                <v:shape id="Shape 86166" o:spid="_x0000_s1093" style="position:absolute;left:70893;top:94134;width:564;height:183;visibility:visible;mso-wrap-style:square;v-text-anchor:top" coordsize="563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mzFxwAAAN4AAAAPAAAAZHJzL2Rvd25yZXYueG1sRI9Ba8JA&#10;FITvhf6H5Qne6kaFxUZXsRVLpSejgsdn9pnEZt+G7Krx33cLhR6HmfmGmS06W4sbtb5yrGE4SEAQ&#10;585UXGjY79YvExA+IBusHZOGB3lYzJ+fZpgad+ct3bJQiAhhn6KGMoQmldLnJVn0A9cQR+/sWosh&#10;yraQpsV7hNtajpJESYsVx4USG3ovKf/OrlaD6t7Gr5fcZ6vDYbw61puP/enLat3vdcspiEBd+A//&#10;tT+NhokaKgW/d+IVkPMfAAAA//8DAFBLAQItABQABgAIAAAAIQDb4fbL7gAAAIUBAAATAAAAAAAA&#10;AAAAAAAAAAAAAABbQ29udGVudF9UeXBlc10ueG1sUEsBAi0AFAAGAAgAAAAhAFr0LFu/AAAAFQEA&#10;AAsAAAAAAAAAAAAAAAAAHwEAAF9yZWxzLy5yZWxzUEsBAi0AFAAGAAgAAAAhAA9GbMXHAAAA3gAA&#10;AA8AAAAAAAAAAAAAAAAABwIAAGRycy9kb3ducmV2LnhtbFBLBQYAAAAAAwADALcAAAD7AgAAAAA=&#10;" path="m,l56388,r,18288l,18288,,e" stroked="f" strokeweight="0">
                  <v:stroke miterlimit="83231f" joinstyle="miter"/>
                  <v:path arrowok="t" textboxrect="0,0,56388,18288"/>
                </v:shape>
                <v:shape id="Shape 86167" o:spid="_x0000_s1094" style="position:absolute;left:70893;top:9375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BK5xgAAAN4AAAAPAAAAZHJzL2Rvd25yZXYueG1sRI9Ba8JA&#10;FITvQv/D8oTe6sYcYkhdpRgE7U3TQo/P7DOJzb5Ns6vGf+8KBY/DzHzDzJeDacWFetdYVjCdRCCI&#10;S6sbrhR8Feu3FITzyBpby6TgRg6Wi5fRHDNtr7yjy95XIkDYZaig9r7LpHRlTQbdxHbEwTva3qAP&#10;sq+k7vEa4KaVcRQl0mDDYaHGjlY1lb/7s1Hw+ZN3+eGwLYq/Ux7H6Tc2N0qUeh0PH+8gPA3+Gf5v&#10;b7SCNJkmM3jcCVdALu4AAAD//wMAUEsBAi0AFAAGAAgAAAAhANvh9svuAAAAhQEAABMAAAAAAAAA&#10;AAAAAAAAAAAAAFtDb250ZW50X1R5cGVzXS54bWxQSwECLQAUAAYACAAAACEAWvQsW78AAAAVAQAA&#10;CwAAAAAAAAAAAAAAAAAfAQAAX3JlbHMvLnJlbHNQSwECLQAUAAYACAAAACEAXdASucYAAADeAAAA&#10;DwAAAAAAAAAAAAAAAAAHAgAAZHJzL2Rvd25yZXYueG1sUEsFBgAAAAADAAMAtwAAAPoCAAAAAA==&#10;" path="m,l38100,r,38100l,38100,,e" fillcolor="black" stroked="f" strokeweight="0">
                  <v:stroke miterlimit="83231f" joinstyle="miter"/>
                  <v:path arrowok="t" textboxrect="0,0,38100,38100"/>
                </v:shape>
                <w10:anchorlock/>
              </v:group>
            </w:pict>
          </mc:Fallback>
        </mc:AlternateContent>
      </w:r>
    </w:p>
    <w:p w14:paraId="0D87ECF8" w14:textId="77777777" w:rsidR="003046BB" w:rsidRDefault="00260C9B">
      <w:pPr>
        <w:pStyle w:val="Heading1"/>
      </w:pPr>
      <w:r>
        <w:lastRenderedPageBreak/>
        <w:t xml:space="preserve">TABLE OF CONTENTS </w:t>
      </w:r>
    </w:p>
    <w:p w14:paraId="329A9C7E" w14:textId="77777777" w:rsidR="003046BB" w:rsidRDefault="00260C9B">
      <w:pPr>
        <w:spacing w:after="134"/>
        <w:ind w:left="2359"/>
      </w:pPr>
      <w:r>
        <w:rPr>
          <w:rFonts w:ascii="Arial" w:eastAsia="Arial" w:hAnsi="Arial" w:cs="Arial"/>
          <w:sz w:val="20"/>
        </w:rPr>
        <w:t xml:space="preserve"> </w:t>
      </w:r>
    </w:p>
    <w:p w14:paraId="707262AA" w14:textId="77777777" w:rsidR="003046BB" w:rsidRDefault="00260C9B">
      <w:pPr>
        <w:spacing w:after="0"/>
        <w:ind w:left="22"/>
      </w:pPr>
      <w:r>
        <w:rPr>
          <w:rFonts w:ascii="Arial" w:eastAsia="Arial" w:hAnsi="Arial" w:cs="Arial"/>
          <w:sz w:val="36"/>
        </w:rPr>
        <w:t xml:space="preserve">Alcohol in the Human Body .............................................. </w:t>
      </w:r>
      <w:r>
        <w:rPr>
          <w:rFonts w:ascii="Arial" w:eastAsia="Arial" w:hAnsi="Arial" w:cs="Arial"/>
          <w:sz w:val="32"/>
        </w:rPr>
        <w:t>1-9</w:t>
      </w:r>
      <w:r>
        <w:rPr>
          <w:rFonts w:ascii="Arial" w:eastAsia="Arial" w:hAnsi="Arial" w:cs="Arial"/>
          <w:sz w:val="36"/>
        </w:rPr>
        <w:t xml:space="preserve"> </w:t>
      </w:r>
    </w:p>
    <w:p w14:paraId="6F400C3D" w14:textId="77777777" w:rsidR="003046BB" w:rsidRDefault="00260C9B">
      <w:pPr>
        <w:spacing w:after="14" w:line="250" w:lineRule="auto"/>
        <w:ind w:left="10" w:hanging="10"/>
        <w:jc w:val="center"/>
      </w:pPr>
      <w:r>
        <w:rPr>
          <w:rFonts w:ascii="Arial" w:eastAsia="Arial" w:hAnsi="Arial" w:cs="Arial"/>
          <w:sz w:val="36"/>
        </w:rPr>
        <w:t xml:space="preserve">Ohio Revised Code ...................................................... </w:t>
      </w:r>
      <w:r>
        <w:rPr>
          <w:rFonts w:ascii="Arial" w:eastAsia="Arial" w:hAnsi="Arial" w:cs="Arial"/>
          <w:sz w:val="32"/>
        </w:rPr>
        <w:t>10-16</w:t>
      </w:r>
      <w:r>
        <w:rPr>
          <w:rFonts w:ascii="Arial" w:eastAsia="Arial" w:hAnsi="Arial" w:cs="Arial"/>
          <w:sz w:val="36"/>
        </w:rPr>
        <w:t xml:space="preserve"> Ohio Administrative Code ............................................. </w:t>
      </w:r>
      <w:r>
        <w:rPr>
          <w:rFonts w:ascii="Arial" w:eastAsia="Arial" w:hAnsi="Arial" w:cs="Arial"/>
          <w:sz w:val="32"/>
        </w:rPr>
        <w:t xml:space="preserve">17-22 </w:t>
      </w:r>
    </w:p>
    <w:p w14:paraId="0722835D" w14:textId="77777777" w:rsidR="003046BB" w:rsidRDefault="00260C9B">
      <w:pPr>
        <w:spacing w:after="0"/>
        <w:ind w:left="17" w:right="-13" w:hanging="10"/>
      </w:pPr>
      <w:r>
        <w:rPr>
          <w:rFonts w:ascii="Arial" w:eastAsia="Arial" w:hAnsi="Arial" w:cs="Arial"/>
          <w:sz w:val="32"/>
        </w:rPr>
        <w:t xml:space="preserve">Intoxilyzer 8000 ...................................................................... 22-30 </w:t>
      </w:r>
    </w:p>
    <w:p w14:paraId="52163C5C" w14:textId="77777777" w:rsidR="003046BB" w:rsidRDefault="00260C9B">
      <w:pPr>
        <w:numPr>
          <w:ilvl w:val="0"/>
          <w:numId w:val="1"/>
        </w:numPr>
        <w:spacing w:after="8" w:line="249" w:lineRule="auto"/>
        <w:ind w:hanging="360"/>
        <w:jc w:val="both"/>
      </w:pPr>
      <w:r>
        <w:rPr>
          <w:rFonts w:ascii="Arial" w:eastAsia="Arial" w:hAnsi="Arial" w:cs="Arial"/>
          <w:sz w:val="28"/>
        </w:rPr>
        <w:t xml:space="preserve">Front ................................................................................................ 22 </w:t>
      </w:r>
      <w:r>
        <w:rPr>
          <w:rFonts w:ascii="Times New Roman" w:eastAsia="Times New Roman" w:hAnsi="Times New Roman" w:cs="Times New Roman"/>
          <w:sz w:val="28"/>
        </w:rPr>
        <w:t>•</w:t>
      </w:r>
      <w:r>
        <w:rPr>
          <w:rFonts w:ascii="Arial" w:eastAsia="Arial" w:hAnsi="Arial" w:cs="Arial"/>
          <w:sz w:val="28"/>
        </w:rPr>
        <w:t xml:space="preserve"> Rear ................................................................................................. 23 </w:t>
      </w:r>
    </w:p>
    <w:p w14:paraId="3A166A64" w14:textId="77777777" w:rsidR="003046BB" w:rsidRDefault="00260C9B">
      <w:pPr>
        <w:numPr>
          <w:ilvl w:val="0"/>
          <w:numId w:val="1"/>
        </w:numPr>
        <w:spacing w:after="8" w:line="249" w:lineRule="auto"/>
        <w:ind w:hanging="360"/>
        <w:jc w:val="both"/>
      </w:pPr>
      <w:r>
        <w:rPr>
          <w:rFonts w:ascii="Arial" w:eastAsia="Arial" w:hAnsi="Arial" w:cs="Arial"/>
          <w:sz w:val="28"/>
        </w:rPr>
        <w:t xml:space="preserve">Bottom and Top ............................................................................... 24 </w:t>
      </w:r>
    </w:p>
    <w:p w14:paraId="08FC576C" w14:textId="77777777" w:rsidR="003046BB" w:rsidRDefault="00260C9B">
      <w:pPr>
        <w:numPr>
          <w:ilvl w:val="0"/>
          <w:numId w:val="1"/>
        </w:numPr>
        <w:spacing w:after="8" w:line="249" w:lineRule="auto"/>
        <w:ind w:hanging="360"/>
        <w:jc w:val="both"/>
      </w:pPr>
      <w:r>
        <w:rPr>
          <w:rFonts w:ascii="Arial" w:eastAsia="Arial" w:hAnsi="Arial" w:cs="Arial"/>
          <w:sz w:val="28"/>
        </w:rPr>
        <w:t xml:space="preserve">Side ................................................................................................. 25 </w:t>
      </w:r>
      <w:r>
        <w:rPr>
          <w:rFonts w:ascii="Times New Roman" w:eastAsia="Times New Roman" w:hAnsi="Times New Roman" w:cs="Times New Roman"/>
          <w:sz w:val="28"/>
        </w:rPr>
        <w:t>•</w:t>
      </w:r>
      <w:r>
        <w:rPr>
          <w:rFonts w:ascii="Arial" w:eastAsia="Arial" w:hAnsi="Arial" w:cs="Arial"/>
          <w:sz w:val="28"/>
        </w:rPr>
        <w:t xml:space="preserve"> Internal Printer ................................................................................. 26 </w:t>
      </w:r>
      <w:r>
        <w:rPr>
          <w:rFonts w:ascii="Times New Roman" w:eastAsia="Times New Roman" w:hAnsi="Times New Roman" w:cs="Times New Roman"/>
          <w:sz w:val="28"/>
        </w:rPr>
        <w:t>•</w:t>
      </w:r>
      <w:r>
        <w:rPr>
          <w:rFonts w:ascii="Arial" w:eastAsia="Arial" w:hAnsi="Arial" w:cs="Arial"/>
          <w:sz w:val="28"/>
        </w:rPr>
        <w:t xml:space="preserve"> Signature Pad .................................................................................. 27 </w:t>
      </w:r>
    </w:p>
    <w:p w14:paraId="53B27C96" w14:textId="77777777" w:rsidR="003046BB" w:rsidRDefault="00260C9B">
      <w:pPr>
        <w:numPr>
          <w:ilvl w:val="0"/>
          <w:numId w:val="1"/>
        </w:numPr>
        <w:spacing w:after="8" w:line="249" w:lineRule="auto"/>
        <w:ind w:hanging="360"/>
        <w:jc w:val="both"/>
      </w:pPr>
      <w:r>
        <w:rPr>
          <w:rFonts w:ascii="Arial" w:eastAsia="Arial" w:hAnsi="Arial" w:cs="Arial"/>
          <w:sz w:val="28"/>
        </w:rPr>
        <w:t xml:space="preserve">Keyboard ......................................................................................... 28 </w:t>
      </w:r>
    </w:p>
    <w:p w14:paraId="016262BC" w14:textId="77777777" w:rsidR="003046BB" w:rsidRDefault="00260C9B">
      <w:pPr>
        <w:numPr>
          <w:ilvl w:val="0"/>
          <w:numId w:val="1"/>
        </w:numPr>
        <w:spacing w:after="32" w:line="256" w:lineRule="auto"/>
        <w:ind w:hanging="360"/>
        <w:jc w:val="both"/>
      </w:pPr>
      <w:r>
        <w:rPr>
          <w:rFonts w:ascii="Arial" w:eastAsia="Arial" w:hAnsi="Arial" w:cs="Arial"/>
          <w:sz w:val="28"/>
        </w:rPr>
        <w:t xml:space="preserve">2-D Bar Code Reader ...................................................................... 29 </w:t>
      </w:r>
      <w:r>
        <w:rPr>
          <w:rFonts w:ascii="Times New Roman" w:eastAsia="Times New Roman" w:hAnsi="Times New Roman" w:cs="Times New Roman"/>
          <w:sz w:val="28"/>
        </w:rPr>
        <w:t>•</w:t>
      </w:r>
      <w:r>
        <w:rPr>
          <w:rFonts w:ascii="Arial" w:eastAsia="Arial" w:hAnsi="Arial" w:cs="Arial"/>
          <w:sz w:val="28"/>
        </w:rPr>
        <w:t xml:space="preserve"> Magnetic Strip Reader ..................................................................... 30 </w:t>
      </w:r>
    </w:p>
    <w:p w14:paraId="36726A6A" w14:textId="77777777" w:rsidR="003046BB" w:rsidRDefault="00260C9B">
      <w:pPr>
        <w:spacing w:after="0"/>
        <w:ind w:left="17" w:right="-13" w:hanging="10"/>
      </w:pPr>
      <w:r>
        <w:rPr>
          <w:rFonts w:ascii="Arial" w:eastAsia="Arial" w:hAnsi="Arial" w:cs="Arial"/>
          <w:sz w:val="32"/>
        </w:rPr>
        <w:t xml:space="preserve">Intoxilyzer 8000 Operation ...................................................... 31-35 </w:t>
      </w:r>
    </w:p>
    <w:p w14:paraId="5E692D1D" w14:textId="77777777" w:rsidR="003046BB" w:rsidRDefault="00260C9B">
      <w:pPr>
        <w:numPr>
          <w:ilvl w:val="0"/>
          <w:numId w:val="1"/>
        </w:numPr>
        <w:spacing w:after="8" w:line="249" w:lineRule="auto"/>
        <w:ind w:hanging="360"/>
        <w:jc w:val="both"/>
      </w:pPr>
      <w:r>
        <w:rPr>
          <w:rFonts w:ascii="Arial" w:eastAsia="Arial" w:hAnsi="Arial" w:cs="Arial"/>
          <w:sz w:val="28"/>
        </w:rPr>
        <w:t xml:space="preserve">Theory of Operation ..………………………………………………. 31-32 </w:t>
      </w:r>
    </w:p>
    <w:p w14:paraId="03F49738" w14:textId="77777777" w:rsidR="003046BB" w:rsidRDefault="00260C9B">
      <w:pPr>
        <w:numPr>
          <w:ilvl w:val="0"/>
          <w:numId w:val="1"/>
        </w:numPr>
        <w:spacing w:after="8" w:line="249" w:lineRule="auto"/>
        <w:ind w:hanging="360"/>
        <w:jc w:val="both"/>
      </w:pPr>
      <w:r>
        <w:rPr>
          <w:rFonts w:ascii="Arial" w:eastAsia="Arial" w:hAnsi="Arial" w:cs="Arial"/>
          <w:sz w:val="28"/>
        </w:rPr>
        <w:t xml:space="preserve">Power Up ......................................................................................... 33 </w:t>
      </w:r>
    </w:p>
    <w:p w14:paraId="5959DF1D" w14:textId="77777777" w:rsidR="003046BB" w:rsidRDefault="00260C9B">
      <w:pPr>
        <w:numPr>
          <w:ilvl w:val="0"/>
          <w:numId w:val="1"/>
        </w:numPr>
        <w:spacing w:after="8" w:line="249" w:lineRule="auto"/>
        <w:ind w:hanging="360"/>
        <w:jc w:val="both"/>
      </w:pPr>
      <w:r>
        <w:rPr>
          <w:rFonts w:ascii="Arial" w:eastAsia="Arial" w:hAnsi="Arial" w:cs="Arial"/>
          <w:sz w:val="28"/>
        </w:rPr>
        <w:t xml:space="preserve">Power Off ......................................................................................... 34 </w:t>
      </w:r>
      <w:r>
        <w:rPr>
          <w:rFonts w:ascii="Times New Roman" w:eastAsia="Times New Roman" w:hAnsi="Times New Roman" w:cs="Times New Roman"/>
          <w:sz w:val="28"/>
        </w:rPr>
        <w:t>•</w:t>
      </w:r>
      <w:r>
        <w:rPr>
          <w:rFonts w:ascii="Arial" w:eastAsia="Arial" w:hAnsi="Arial" w:cs="Arial"/>
          <w:sz w:val="28"/>
        </w:rPr>
        <w:t xml:space="preserve"> Not Ready / Ready / Standby / Diagnostics  ..................................... 35 </w:t>
      </w:r>
    </w:p>
    <w:p w14:paraId="67D135F9" w14:textId="77777777" w:rsidR="003046BB" w:rsidRDefault="00260C9B">
      <w:pPr>
        <w:spacing w:after="0"/>
        <w:ind w:left="17" w:right="-13" w:hanging="10"/>
      </w:pPr>
      <w:r>
        <w:rPr>
          <w:rFonts w:ascii="Arial" w:eastAsia="Arial" w:hAnsi="Arial" w:cs="Arial"/>
          <w:sz w:val="32"/>
        </w:rPr>
        <w:t xml:space="preserve">Intoxilyzer 8000 Data Entry / Subject Test ............................. 36-40 </w:t>
      </w:r>
    </w:p>
    <w:p w14:paraId="60107483" w14:textId="77777777" w:rsidR="003046BB" w:rsidRDefault="00260C9B">
      <w:pPr>
        <w:spacing w:after="0"/>
        <w:ind w:left="17" w:right="-13" w:hanging="10"/>
      </w:pPr>
      <w:r>
        <w:rPr>
          <w:rFonts w:ascii="Arial" w:eastAsia="Arial" w:hAnsi="Arial" w:cs="Arial"/>
          <w:sz w:val="32"/>
        </w:rPr>
        <w:t xml:space="preserve">Intoxilyzer 8000 Escape Sequences ...................................... 41-42 </w:t>
      </w:r>
    </w:p>
    <w:p w14:paraId="7252A45F" w14:textId="77777777" w:rsidR="003046BB" w:rsidRDefault="00260C9B">
      <w:pPr>
        <w:spacing w:after="0"/>
        <w:ind w:left="17" w:right="-13" w:hanging="10"/>
      </w:pPr>
      <w:r>
        <w:rPr>
          <w:rFonts w:ascii="Arial" w:eastAsia="Arial" w:hAnsi="Arial" w:cs="Arial"/>
          <w:sz w:val="32"/>
        </w:rPr>
        <w:t xml:space="preserve">Exception Messages ............................................................... 43-47 </w:t>
      </w:r>
    </w:p>
    <w:p w14:paraId="6778C818" w14:textId="77777777" w:rsidR="003046BB" w:rsidRDefault="00260C9B">
      <w:pPr>
        <w:spacing w:after="0"/>
        <w:ind w:left="17" w:right="-13" w:hanging="10"/>
      </w:pPr>
      <w:r>
        <w:rPr>
          <w:rFonts w:ascii="Arial" w:eastAsia="Arial" w:hAnsi="Arial" w:cs="Arial"/>
          <w:sz w:val="32"/>
        </w:rPr>
        <w:lastRenderedPageBreak/>
        <w:t xml:space="preserve">Intoxilyzer 8000 Printer ............................................................... 48 </w:t>
      </w:r>
    </w:p>
    <w:p w14:paraId="1FA13D07" w14:textId="77777777" w:rsidR="003046BB" w:rsidRDefault="00260C9B">
      <w:pPr>
        <w:spacing w:after="0"/>
        <w:ind w:left="17" w:right="-13" w:hanging="10"/>
      </w:pPr>
      <w:r>
        <w:rPr>
          <w:rFonts w:ascii="Arial" w:eastAsia="Arial" w:hAnsi="Arial" w:cs="Arial"/>
          <w:sz w:val="32"/>
        </w:rPr>
        <w:t xml:space="preserve">Intoxilyzer 8000 Data Transfer ............................................... 49-50 </w:t>
      </w:r>
    </w:p>
    <w:p w14:paraId="07AEF623" w14:textId="77777777" w:rsidR="003046BB" w:rsidRDefault="00260C9B">
      <w:pPr>
        <w:spacing w:after="0"/>
        <w:ind w:left="17" w:right="-13" w:hanging="10"/>
      </w:pPr>
      <w:r>
        <w:rPr>
          <w:rFonts w:ascii="Arial" w:eastAsia="Arial" w:hAnsi="Arial" w:cs="Arial"/>
          <w:sz w:val="32"/>
        </w:rPr>
        <w:t xml:space="preserve">Annual Access Card Proficiency ................................................... 50 </w:t>
      </w:r>
    </w:p>
    <w:p w14:paraId="5E253FDB" w14:textId="77777777" w:rsidR="003046BB" w:rsidRDefault="00260C9B">
      <w:pPr>
        <w:spacing w:after="91"/>
        <w:ind w:left="22"/>
      </w:pPr>
      <w:r>
        <w:rPr>
          <w:rFonts w:ascii="Arial" w:eastAsia="Arial" w:hAnsi="Arial" w:cs="Arial"/>
          <w:sz w:val="24"/>
        </w:rPr>
        <w:t xml:space="preserve"> </w:t>
      </w:r>
    </w:p>
    <w:p w14:paraId="560F95AA" w14:textId="77777777" w:rsidR="003046BB" w:rsidRDefault="00260C9B">
      <w:pPr>
        <w:spacing w:after="14" w:line="250" w:lineRule="auto"/>
        <w:ind w:left="1668" w:right="1627" w:hanging="10"/>
        <w:jc w:val="center"/>
      </w:pPr>
      <w:r>
        <w:rPr>
          <w:rFonts w:ascii="Arial" w:eastAsia="Arial" w:hAnsi="Arial" w:cs="Arial"/>
          <w:sz w:val="36"/>
        </w:rPr>
        <w:t xml:space="preserve">Ohio Department of Health </w:t>
      </w:r>
    </w:p>
    <w:p w14:paraId="2EED842F" w14:textId="77777777" w:rsidR="003046BB" w:rsidRDefault="00260C9B">
      <w:pPr>
        <w:spacing w:after="14" w:line="250" w:lineRule="auto"/>
        <w:ind w:left="1668" w:right="1629" w:hanging="10"/>
        <w:jc w:val="center"/>
      </w:pPr>
      <w:r>
        <w:rPr>
          <w:rFonts w:ascii="Arial" w:eastAsia="Arial" w:hAnsi="Arial" w:cs="Arial"/>
          <w:sz w:val="36"/>
        </w:rPr>
        <w:t xml:space="preserve">Alcohol &amp; Drug Testing Program </w:t>
      </w:r>
    </w:p>
    <w:p w14:paraId="68F4C85A" w14:textId="77777777" w:rsidR="003046BB" w:rsidRDefault="00260C9B">
      <w:pPr>
        <w:spacing w:after="14" w:line="250" w:lineRule="auto"/>
        <w:ind w:left="1668" w:right="1626" w:hanging="10"/>
        <w:jc w:val="center"/>
      </w:pPr>
      <w:r>
        <w:rPr>
          <w:rFonts w:ascii="Arial" w:eastAsia="Arial" w:hAnsi="Arial" w:cs="Arial"/>
          <w:sz w:val="36"/>
        </w:rPr>
        <w:t xml:space="preserve">Phone (614) 644-4609 </w:t>
      </w:r>
    </w:p>
    <w:p w14:paraId="11B71744" w14:textId="77777777" w:rsidR="003046BB" w:rsidRDefault="00260C9B">
      <w:pPr>
        <w:spacing w:after="14" w:line="250" w:lineRule="auto"/>
        <w:ind w:left="1668" w:right="1525" w:hanging="10"/>
        <w:jc w:val="center"/>
      </w:pPr>
      <w:r>
        <w:rPr>
          <w:rFonts w:ascii="Arial" w:eastAsia="Arial" w:hAnsi="Arial" w:cs="Arial"/>
          <w:sz w:val="36"/>
        </w:rPr>
        <w:t xml:space="preserve">Fax (614) 728-9179 </w:t>
      </w:r>
      <w:hyperlink r:id="rId11">
        <w:r w:rsidR="003046BB">
          <w:rPr>
            <w:rFonts w:ascii="Arial" w:eastAsia="Arial" w:hAnsi="Arial" w:cs="Arial"/>
            <w:color w:val="00008B"/>
            <w:sz w:val="36"/>
            <w:u w:val="single" w:color="00008B"/>
          </w:rPr>
          <w:t>www.odh.ohio.gov</w:t>
        </w:r>
      </w:hyperlink>
      <w:hyperlink r:id="rId12">
        <w:r w:rsidR="003046BB">
          <w:rPr>
            <w:rFonts w:ascii="Arial" w:eastAsia="Arial" w:hAnsi="Arial" w:cs="Arial"/>
            <w:sz w:val="36"/>
          </w:rPr>
          <w:t xml:space="preserve"> </w:t>
        </w:r>
      </w:hyperlink>
    </w:p>
    <w:p w14:paraId="380434C4" w14:textId="77777777" w:rsidR="003046BB" w:rsidRDefault="00260C9B">
      <w:pPr>
        <w:spacing w:after="1043" w:line="250" w:lineRule="auto"/>
        <w:ind w:left="1668" w:right="1627" w:hanging="10"/>
        <w:jc w:val="center"/>
      </w:pPr>
      <w:r>
        <w:rPr>
          <w:rFonts w:ascii="Arial" w:eastAsia="Arial" w:hAnsi="Arial" w:cs="Arial"/>
          <w:sz w:val="36"/>
        </w:rPr>
        <w:t xml:space="preserve">badt@odh.ohio.gov </w:t>
      </w:r>
    </w:p>
    <w:p w14:paraId="14690B5D" w14:textId="77777777" w:rsidR="003046BB" w:rsidRDefault="00260C9B">
      <w:pPr>
        <w:spacing w:after="0"/>
        <w:ind w:left="22"/>
      </w:pPr>
      <w:r>
        <w:t xml:space="preserve"> </w:t>
      </w:r>
    </w:p>
    <w:p w14:paraId="1CE59F31" w14:textId="77777777" w:rsidR="003046BB" w:rsidRDefault="003046BB">
      <w:pPr>
        <w:sectPr w:rsidR="003046BB">
          <w:headerReference w:type="even" r:id="rId13"/>
          <w:headerReference w:type="default" r:id="rId14"/>
          <w:footerReference w:type="even" r:id="rId15"/>
          <w:footerReference w:type="default" r:id="rId16"/>
          <w:headerReference w:type="first" r:id="rId17"/>
          <w:footerReference w:type="first" r:id="rId18"/>
          <w:pgSz w:w="12240" w:h="15840"/>
          <w:pgMar w:top="480" w:right="1436" w:bottom="478" w:left="1419" w:header="720" w:footer="720" w:gutter="0"/>
          <w:cols w:space="720"/>
        </w:sectPr>
      </w:pPr>
    </w:p>
    <w:p w14:paraId="3018DB51" w14:textId="77777777" w:rsidR="003046BB" w:rsidRDefault="00260C9B">
      <w:pPr>
        <w:pStyle w:val="Heading2"/>
        <w:spacing w:after="155"/>
        <w:ind w:left="20" w:right="25"/>
      </w:pPr>
      <w:r>
        <w:rPr>
          <w:color w:val="C00000"/>
        </w:rPr>
        <w:lastRenderedPageBreak/>
        <w:t xml:space="preserve">Alcohol in the Human Body </w:t>
      </w:r>
    </w:p>
    <w:p w14:paraId="44A274F6" w14:textId="77777777" w:rsidR="003046BB" w:rsidRDefault="00260C9B">
      <w:pPr>
        <w:numPr>
          <w:ilvl w:val="0"/>
          <w:numId w:val="2"/>
        </w:numPr>
        <w:spacing w:after="0" w:line="271" w:lineRule="auto"/>
        <w:ind w:hanging="360"/>
        <w:jc w:val="both"/>
      </w:pPr>
      <w:r>
        <w:rPr>
          <w:rFonts w:ascii="Arial" w:eastAsia="Arial" w:hAnsi="Arial" w:cs="Arial"/>
          <w:sz w:val="24"/>
        </w:rPr>
        <w:t>Types of Alcohol:</w:t>
      </w:r>
    </w:p>
    <w:p w14:paraId="276DE699" w14:textId="77777777" w:rsidR="003046BB" w:rsidRDefault="00260C9B">
      <w:pPr>
        <w:numPr>
          <w:ilvl w:val="1"/>
          <w:numId w:val="2"/>
        </w:numPr>
        <w:spacing w:after="4" w:line="284" w:lineRule="auto"/>
        <w:ind w:right="1409" w:hanging="360"/>
        <w:jc w:val="both"/>
      </w:pPr>
      <w:r>
        <w:rPr>
          <w:rFonts w:ascii="Arial" w:eastAsia="Arial" w:hAnsi="Arial" w:cs="Arial"/>
          <w:sz w:val="24"/>
        </w:rPr>
        <w:t xml:space="preserve">Ethyl – Solvent, glues, pharmaceuticals, explosives. </w:t>
      </w:r>
      <w:r>
        <w:rPr>
          <w:rFonts w:ascii="Courier New" w:eastAsia="Courier New" w:hAnsi="Courier New" w:cs="Courier New"/>
          <w:sz w:val="24"/>
        </w:rPr>
        <w:t xml:space="preserve">o </w:t>
      </w:r>
      <w:r>
        <w:rPr>
          <w:rFonts w:ascii="Arial" w:eastAsia="Arial" w:hAnsi="Arial" w:cs="Arial"/>
          <w:sz w:val="24"/>
        </w:rPr>
        <w:t xml:space="preserve">Methyl – Solvent, special fuels (Sterno®), dyes, antifreeze solutions. </w:t>
      </w:r>
      <w:r>
        <w:rPr>
          <w:rFonts w:ascii="Courier New" w:eastAsia="Courier New" w:hAnsi="Courier New" w:cs="Courier New"/>
          <w:sz w:val="24"/>
        </w:rPr>
        <w:t xml:space="preserve">o </w:t>
      </w:r>
      <w:r>
        <w:rPr>
          <w:rFonts w:ascii="Arial" w:eastAsia="Arial" w:hAnsi="Arial" w:cs="Arial"/>
          <w:sz w:val="24"/>
        </w:rPr>
        <w:t xml:space="preserve">Wood. </w:t>
      </w:r>
      <w:r>
        <w:rPr>
          <w:rFonts w:ascii="Courier New" w:eastAsia="Courier New" w:hAnsi="Courier New" w:cs="Courier New"/>
          <w:sz w:val="24"/>
        </w:rPr>
        <w:t xml:space="preserve">o </w:t>
      </w:r>
      <w:r>
        <w:rPr>
          <w:rFonts w:ascii="Arial" w:eastAsia="Arial" w:hAnsi="Arial" w:cs="Arial"/>
          <w:sz w:val="24"/>
        </w:rPr>
        <w:t xml:space="preserve">Isopropyl – Solvent, component for acetone, antiseptics. </w:t>
      </w:r>
      <w:r>
        <w:rPr>
          <w:rFonts w:ascii="Courier New" w:eastAsia="Courier New" w:hAnsi="Courier New" w:cs="Courier New"/>
          <w:sz w:val="24"/>
        </w:rPr>
        <w:t xml:space="preserve">o </w:t>
      </w:r>
      <w:r>
        <w:rPr>
          <w:rFonts w:ascii="Arial" w:eastAsia="Arial" w:hAnsi="Arial" w:cs="Arial"/>
          <w:sz w:val="24"/>
        </w:rPr>
        <w:t>Rubbing – Medicinal.</w:t>
      </w:r>
    </w:p>
    <w:p w14:paraId="3E343E45" w14:textId="77777777" w:rsidR="003046BB" w:rsidRDefault="00260C9B">
      <w:pPr>
        <w:numPr>
          <w:ilvl w:val="1"/>
          <w:numId w:val="2"/>
        </w:numPr>
        <w:spacing w:after="34" w:line="271" w:lineRule="auto"/>
        <w:ind w:right="1409" w:hanging="360"/>
        <w:jc w:val="both"/>
      </w:pPr>
      <w:r>
        <w:rPr>
          <w:rFonts w:ascii="Arial" w:eastAsia="Arial" w:hAnsi="Arial" w:cs="Arial"/>
          <w:sz w:val="24"/>
        </w:rPr>
        <w:t>Butyl – Solvent, diluent of hydraulic fluids, used to extract drugs.</w:t>
      </w:r>
    </w:p>
    <w:p w14:paraId="7545A9DD" w14:textId="77777777" w:rsidR="003046BB" w:rsidRDefault="00260C9B">
      <w:pPr>
        <w:numPr>
          <w:ilvl w:val="0"/>
          <w:numId w:val="2"/>
        </w:numPr>
        <w:spacing w:after="0" w:line="271" w:lineRule="auto"/>
        <w:ind w:hanging="360"/>
        <w:jc w:val="both"/>
      </w:pPr>
      <w:r>
        <w:rPr>
          <w:rFonts w:ascii="Arial" w:eastAsia="Arial" w:hAnsi="Arial" w:cs="Arial"/>
          <w:sz w:val="24"/>
        </w:rPr>
        <w:t>Ethanol (ethyl alcohol) is the specific alcohol that is present in alcoholic beverages.</w:t>
      </w:r>
    </w:p>
    <w:p w14:paraId="0C928A76" w14:textId="77777777" w:rsidR="003046BB" w:rsidRDefault="00260C9B">
      <w:pPr>
        <w:numPr>
          <w:ilvl w:val="0"/>
          <w:numId w:val="2"/>
        </w:numPr>
        <w:spacing w:after="22" w:line="271" w:lineRule="auto"/>
        <w:ind w:hanging="360"/>
        <w:jc w:val="both"/>
      </w:pPr>
      <w:r>
        <w:rPr>
          <w:rFonts w:ascii="Arial" w:eastAsia="Arial" w:hAnsi="Arial" w:cs="Arial"/>
          <w:sz w:val="24"/>
        </w:rPr>
        <w:t xml:space="preserve">Ethyl alcohol is not as </w:t>
      </w:r>
      <w:r>
        <w:rPr>
          <w:rFonts w:ascii="Arial" w:eastAsia="Arial" w:hAnsi="Arial" w:cs="Arial"/>
          <w:b/>
          <w:sz w:val="24"/>
        </w:rPr>
        <w:t>toxic</w:t>
      </w:r>
      <w:r>
        <w:rPr>
          <w:rFonts w:ascii="Arial" w:eastAsia="Arial" w:hAnsi="Arial" w:cs="Arial"/>
          <w:sz w:val="24"/>
        </w:rPr>
        <w:t xml:space="preserve"> as other alcohols, but all alcohols are toxic. Ethanol may be lethal in excessive quantities.</w:t>
      </w:r>
    </w:p>
    <w:p w14:paraId="6CD6780D" w14:textId="77777777" w:rsidR="003046BB" w:rsidRDefault="00260C9B">
      <w:pPr>
        <w:numPr>
          <w:ilvl w:val="0"/>
          <w:numId w:val="2"/>
        </w:numPr>
        <w:spacing w:after="4" w:line="284" w:lineRule="auto"/>
        <w:ind w:hanging="360"/>
        <w:jc w:val="both"/>
      </w:pPr>
      <w:r>
        <w:rPr>
          <w:rFonts w:ascii="Arial" w:eastAsia="Arial" w:hAnsi="Arial" w:cs="Arial"/>
          <w:sz w:val="24"/>
        </w:rPr>
        <w:t xml:space="preserve">Characteristics of ethanol: </w:t>
      </w:r>
      <w:r>
        <w:rPr>
          <w:rFonts w:ascii="Courier New" w:eastAsia="Courier New" w:hAnsi="Courier New" w:cs="Courier New"/>
          <w:sz w:val="24"/>
        </w:rPr>
        <w:t xml:space="preserve">o </w:t>
      </w:r>
      <w:r>
        <w:rPr>
          <w:rFonts w:ascii="Arial" w:eastAsia="Arial" w:hAnsi="Arial" w:cs="Arial"/>
          <w:sz w:val="24"/>
        </w:rPr>
        <w:t xml:space="preserve">Viscosity – Thin. </w:t>
      </w:r>
      <w:r>
        <w:rPr>
          <w:rFonts w:ascii="Courier New" w:eastAsia="Courier New" w:hAnsi="Courier New" w:cs="Courier New"/>
          <w:sz w:val="24"/>
        </w:rPr>
        <w:t xml:space="preserve">o </w:t>
      </w:r>
      <w:r>
        <w:rPr>
          <w:rFonts w:ascii="Arial" w:eastAsia="Arial" w:hAnsi="Arial" w:cs="Arial"/>
          <w:sz w:val="24"/>
        </w:rPr>
        <w:t>Color – Colorless (clear).</w:t>
      </w:r>
    </w:p>
    <w:p w14:paraId="7AC88AD9" w14:textId="77777777" w:rsidR="003046BB" w:rsidRDefault="00260C9B">
      <w:pPr>
        <w:numPr>
          <w:ilvl w:val="1"/>
          <w:numId w:val="2"/>
        </w:numPr>
        <w:spacing w:after="327" w:line="271" w:lineRule="auto"/>
        <w:ind w:right="1409" w:hanging="360"/>
        <w:jc w:val="both"/>
      </w:pPr>
      <w:r>
        <w:rPr>
          <w:rFonts w:ascii="Arial" w:eastAsia="Arial" w:hAnsi="Arial" w:cs="Arial"/>
          <w:sz w:val="24"/>
        </w:rPr>
        <w:t xml:space="preserve">Smell – Slight odor. </w:t>
      </w:r>
      <w:r>
        <w:rPr>
          <w:rFonts w:ascii="Courier New" w:eastAsia="Courier New" w:hAnsi="Courier New" w:cs="Courier New"/>
          <w:sz w:val="24"/>
        </w:rPr>
        <w:t xml:space="preserve">o </w:t>
      </w:r>
      <w:r>
        <w:rPr>
          <w:rFonts w:ascii="Arial" w:eastAsia="Arial" w:hAnsi="Arial" w:cs="Arial"/>
          <w:sz w:val="24"/>
        </w:rPr>
        <w:t>Taste – Irritating burning taste, high affinity for moisture.</w:t>
      </w:r>
    </w:p>
    <w:p w14:paraId="7A83980C" w14:textId="77777777" w:rsidR="003046BB" w:rsidRDefault="00260C9B">
      <w:pPr>
        <w:spacing w:after="341" w:line="271" w:lineRule="auto"/>
        <w:ind w:left="19" w:hanging="10"/>
        <w:jc w:val="both"/>
      </w:pPr>
      <w:r>
        <w:rPr>
          <w:rFonts w:ascii="Arial" w:eastAsia="Arial" w:hAnsi="Arial" w:cs="Arial"/>
          <w:sz w:val="24"/>
        </w:rPr>
        <w:t xml:space="preserve">For the remainder of this text, the term alcohol will denote ethyl alcohol. </w:t>
      </w:r>
    </w:p>
    <w:p w14:paraId="256CEFE2" w14:textId="77777777" w:rsidR="003046BB" w:rsidRDefault="00260C9B">
      <w:pPr>
        <w:numPr>
          <w:ilvl w:val="0"/>
          <w:numId w:val="2"/>
        </w:numPr>
        <w:spacing w:after="562" w:line="284" w:lineRule="auto"/>
        <w:ind w:hanging="360"/>
        <w:jc w:val="both"/>
      </w:pPr>
      <w:r>
        <w:rPr>
          <w:rFonts w:ascii="Arial" w:eastAsia="Arial" w:hAnsi="Arial" w:cs="Arial"/>
          <w:b/>
          <w:sz w:val="24"/>
        </w:rPr>
        <w:t>Acetone</w:t>
      </w:r>
      <w:r>
        <w:rPr>
          <w:rFonts w:ascii="Arial" w:eastAsia="Arial" w:hAnsi="Arial" w:cs="Arial"/>
          <w:sz w:val="24"/>
        </w:rPr>
        <w:t xml:space="preserve">, found in uncontrolled diabetics/diabetic crisis, </w:t>
      </w:r>
      <w:r>
        <w:rPr>
          <w:rFonts w:ascii="Arial" w:eastAsia="Arial" w:hAnsi="Arial" w:cs="Arial"/>
          <w:b/>
          <w:sz w:val="24"/>
        </w:rPr>
        <w:t xml:space="preserve">closely matches the signs and symptoms of alcohol. The instrument will detect acetone and display as an Interferent Detect. </w:t>
      </w:r>
      <w:r>
        <w:rPr>
          <w:rFonts w:ascii="Arial" w:eastAsia="Arial" w:hAnsi="Arial" w:cs="Arial"/>
          <w:sz w:val="24"/>
        </w:rPr>
        <w:t>The instrument will abort the test, beeps, display Interferent Detect, print Interferent Detect. Other substances resembling ethanol may also be seen as an interferent.</w:t>
      </w:r>
    </w:p>
    <w:p w14:paraId="5F3B7DC0" w14:textId="77777777" w:rsidR="003046BB" w:rsidRDefault="00260C9B">
      <w:pPr>
        <w:pStyle w:val="Heading3"/>
        <w:spacing w:after="149"/>
        <w:ind w:left="378" w:right="383"/>
      </w:pPr>
      <w:r>
        <w:t xml:space="preserve">Absorption of Alcohol </w:t>
      </w:r>
    </w:p>
    <w:p w14:paraId="085427FD" w14:textId="77777777" w:rsidR="003046BB" w:rsidRDefault="00260C9B">
      <w:pPr>
        <w:numPr>
          <w:ilvl w:val="0"/>
          <w:numId w:val="3"/>
        </w:numPr>
        <w:spacing w:after="23" w:line="271" w:lineRule="auto"/>
        <w:ind w:hanging="360"/>
        <w:jc w:val="both"/>
      </w:pPr>
      <w:r>
        <w:rPr>
          <w:rFonts w:ascii="Arial" w:eastAsia="Arial" w:hAnsi="Arial" w:cs="Arial"/>
          <w:sz w:val="24"/>
        </w:rPr>
        <w:t xml:space="preserve">Alcohol can enter the body in several different ways: skin absorption, inhalation, injection, alcohol enema, and </w:t>
      </w:r>
      <w:r>
        <w:rPr>
          <w:rFonts w:ascii="Arial" w:eastAsia="Arial" w:hAnsi="Arial" w:cs="Arial"/>
          <w:b/>
          <w:sz w:val="24"/>
        </w:rPr>
        <w:t>orally (ingestion by drinking)</w:t>
      </w:r>
      <w:r>
        <w:rPr>
          <w:rFonts w:ascii="Arial" w:eastAsia="Arial" w:hAnsi="Arial" w:cs="Arial"/>
          <w:sz w:val="24"/>
        </w:rPr>
        <w:t>.</w:t>
      </w:r>
    </w:p>
    <w:p w14:paraId="1F8EC458" w14:textId="77777777" w:rsidR="003046BB" w:rsidRDefault="00260C9B">
      <w:pPr>
        <w:numPr>
          <w:ilvl w:val="0"/>
          <w:numId w:val="3"/>
        </w:numPr>
        <w:spacing w:after="4" w:line="284" w:lineRule="auto"/>
        <w:ind w:hanging="360"/>
        <w:jc w:val="both"/>
      </w:pPr>
      <w:r>
        <w:rPr>
          <w:rFonts w:ascii="Arial" w:eastAsia="Arial" w:hAnsi="Arial" w:cs="Arial"/>
          <w:sz w:val="24"/>
        </w:rPr>
        <w:t>Absorption through the skin and absorption through inhalation result in very little alcohol being introduced into the body. It is virtually impossible to have any significant concentration build up in the body in these ways.</w:t>
      </w:r>
    </w:p>
    <w:p w14:paraId="430F169F" w14:textId="77777777" w:rsidR="003046BB" w:rsidRDefault="00260C9B">
      <w:pPr>
        <w:numPr>
          <w:ilvl w:val="0"/>
          <w:numId w:val="3"/>
        </w:numPr>
        <w:spacing w:after="0" w:line="271" w:lineRule="auto"/>
        <w:ind w:hanging="360"/>
        <w:jc w:val="both"/>
      </w:pPr>
      <w:r>
        <w:rPr>
          <w:rFonts w:ascii="Arial" w:eastAsia="Arial" w:hAnsi="Arial" w:cs="Arial"/>
          <w:sz w:val="24"/>
        </w:rPr>
        <w:t>Alcohol is absorbed unchanged, not digested, into the blood stream.</w:t>
      </w:r>
    </w:p>
    <w:p w14:paraId="34E3A382" w14:textId="77777777" w:rsidR="003046BB" w:rsidRDefault="00260C9B">
      <w:pPr>
        <w:numPr>
          <w:ilvl w:val="0"/>
          <w:numId w:val="3"/>
        </w:numPr>
        <w:spacing w:after="4" w:line="284" w:lineRule="auto"/>
        <w:ind w:hanging="360"/>
        <w:jc w:val="both"/>
      </w:pPr>
      <w:r>
        <w:rPr>
          <w:rFonts w:ascii="Arial" w:eastAsia="Arial" w:hAnsi="Arial" w:cs="Arial"/>
          <w:sz w:val="24"/>
        </w:rPr>
        <w:t xml:space="preserve">Only a small amount of alcohol will be absorbed through the lining of the mouth. All traces of alcohol will be gone from the mouth within </w:t>
      </w:r>
      <w:r>
        <w:rPr>
          <w:rFonts w:ascii="Arial" w:eastAsia="Arial" w:hAnsi="Arial" w:cs="Arial"/>
          <w:b/>
          <w:sz w:val="24"/>
        </w:rPr>
        <w:t>15 to 20 minutes</w:t>
      </w:r>
      <w:r>
        <w:rPr>
          <w:rFonts w:ascii="Arial" w:eastAsia="Arial" w:hAnsi="Arial" w:cs="Arial"/>
          <w:sz w:val="24"/>
        </w:rPr>
        <w:t xml:space="preserve"> after the last drink, thus the </w:t>
      </w:r>
      <w:r>
        <w:rPr>
          <w:rFonts w:ascii="Arial" w:eastAsia="Arial" w:hAnsi="Arial" w:cs="Arial"/>
          <w:b/>
          <w:sz w:val="24"/>
        </w:rPr>
        <w:t>20-minute observation period</w:t>
      </w:r>
      <w:r>
        <w:rPr>
          <w:rFonts w:ascii="Arial" w:eastAsia="Arial" w:hAnsi="Arial" w:cs="Arial"/>
          <w:sz w:val="24"/>
        </w:rPr>
        <w:t xml:space="preserve"> before any breath test in Ohio.</w:t>
      </w:r>
    </w:p>
    <w:p w14:paraId="1C049296" w14:textId="77777777" w:rsidR="003046BB" w:rsidRDefault="00260C9B">
      <w:pPr>
        <w:numPr>
          <w:ilvl w:val="0"/>
          <w:numId w:val="3"/>
        </w:numPr>
        <w:spacing w:after="0" w:line="271" w:lineRule="auto"/>
        <w:ind w:hanging="360"/>
        <w:jc w:val="both"/>
      </w:pPr>
      <w:r>
        <w:rPr>
          <w:rFonts w:ascii="Arial" w:eastAsia="Arial" w:hAnsi="Arial" w:cs="Arial"/>
          <w:sz w:val="24"/>
        </w:rPr>
        <w:t>The majority of alcohol is absorbed by the stomach and small intestine.</w:t>
      </w:r>
    </w:p>
    <w:p w14:paraId="76784E98" w14:textId="77777777" w:rsidR="003046BB" w:rsidRDefault="00260C9B">
      <w:pPr>
        <w:numPr>
          <w:ilvl w:val="0"/>
          <w:numId w:val="3"/>
        </w:numPr>
        <w:spacing w:after="286" w:line="271" w:lineRule="auto"/>
        <w:ind w:hanging="360"/>
        <w:jc w:val="both"/>
      </w:pPr>
      <w:r>
        <w:rPr>
          <w:rFonts w:ascii="Arial" w:eastAsia="Arial" w:hAnsi="Arial" w:cs="Arial"/>
          <w:sz w:val="24"/>
        </w:rPr>
        <w:t>Food in the stomach slows the absorption of alcohol.</w:t>
      </w:r>
    </w:p>
    <w:p w14:paraId="006C0FB7" w14:textId="77777777" w:rsidR="003046BB" w:rsidRDefault="00260C9B">
      <w:pPr>
        <w:numPr>
          <w:ilvl w:val="0"/>
          <w:numId w:val="3"/>
        </w:numPr>
        <w:spacing w:after="31" w:line="251" w:lineRule="auto"/>
        <w:ind w:hanging="360"/>
        <w:jc w:val="both"/>
      </w:pPr>
      <w:r>
        <w:rPr>
          <w:rFonts w:ascii="Arial" w:eastAsia="Arial" w:hAnsi="Arial" w:cs="Arial"/>
          <w:b/>
          <w:sz w:val="24"/>
        </w:rPr>
        <w:t>Stomach content is the single greatest factor in the absorption rate of alcohol.</w:t>
      </w:r>
    </w:p>
    <w:p w14:paraId="4CA38193" w14:textId="77777777" w:rsidR="003046BB" w:rsidRDefault="00260C9B">
      <w:pPr>
        <w:spacing w:after="452"/>
        <w:ind w:left="2678"/>
      </w:pPr>
      <w:r>
        <w:rPr>
          <w:noProof/>
        </w:rPr>
        <w:lastRenderedPageBreak/>
        <mc:AlternateContent>
          <mc:Choice Requires="wpg">
            <w:drawing>
              <wp:inline distT="0" distB="0" distL="0" distR="0" wp14:anchorId="33D5A699" wp14:editId="266501F1">
                <wp:extent cx="2208657" cy="2515489"/>
                <wp:effectExtent l="0" t="0" r="0" b="0"/>
                <wp:docPr id="73779" name="Group 73779"/>
                <wp:cNvGraphicFramePr/>
                <a:graphic xmlns:a="http://schemas.openxmlformats.org/drawingml/2006/main">
                  <a:graphicData uri="http://schemas.microsoft.com/office/word/2010/wordprocessingGroup">
                    <wpg:wgp>
                      <wpg:cNvGrpSpPr/>
                      <wpg:grpSpPr>
                        <a:xfrm>
                          <a:off x="0" y="0"/>
                          <a:ext cx="2208657" cy="2515489"/>
                          <a:chOff x="0" y="0"/>
                          <a:chExt cx="2208657" cy="2515489"/>
                        </a:xfrm>
                      </wpg:grpSpPr>
                      <pic:pic xmlns:pic="http://schemas.openxmlformats.org/drawingml/2006/picture">
                        <pic:nvPicPr>
                          <pic:cNvPr id="1037" name="Picture 1037"/>
                          <pic:cNvPicPr/>
                        </pic:nvPicPr>
                        <pic:blipFill>
                          <a:blip r:embed="rId19"/>
                          <a:stretch>
                            <a:fillRect/>
                          </a:stretch>
                        </pic:blipFill>
                        <pic:spPr>
                          <a:xfrm>
                            <a:off x="6096" y="6223"/>
                            <a:ext cx="2196465" cy="2503170"/>
                          </a:xfrm>
                          <a:prstGeom prst="rect">
                            <a:avLst/>
                          </a:prstGeom>
                        </pic:spPr>
                      </pic:pic>
                      <wps:wsp>
                        <wps:cNvPr id="1038" name="Shape 1038"/>
                        <wps:cNvSpPr/>
                        <wps:spPr>
                          <a:xfrm>
                            <a:off x="0" y="0"/>
                            <a:ext cx="2208657" cy="2515489"/>
                          </a:xfrm>
                          <a:custGeom>
                            <a:avLst/>
                            <a:gdLst/>
                            <a:ahLst/>
                            <a:cxnLst/>
                            <a:rect l="0" t="0" r="0" b="0"/>
                            <a:pathLst>
                              <a:path w="2208657" h="2515489">
                                <a:moveTo>
                                  <a:pt x="0" y="2515489"/>
                                </a:moveTo>
                                <a:lnTo>
                                  <a:pt x="2208657" y="2515489"/>
                                </a:lnTo>
                                <a:lnTo>
                                  <a:pt x="2208657" y="0"/>
                                </a:lnTo>
                                <a:lnTo>
                                  <a:pt x="0" y="0"/>
                                </a:ln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1039" name="Shape 1039"/>
                        <wps:cNvSpPr/>
                        <wps:spPr>
                          <a:xfrm>
                            <a:off x="1497076" y="1850644"/>
                            <a:ext cx="320802" cy="123571"/>
                          </a:xfrm>
                          <a:custGeom>
                            <a:avLst/>
                            <a:gdLst/>
                            <a:ahLst/>
                            <a:cxnLst/>
                            <a:rect l="0" t="0" r="0" b="0"/>
                            <a:pathLst>
                              <a:path w="320802" h="123571">
                                <a:moveTo>
                                  <a:pt x="316738" y="0"/>
                                </a:moveTo>
                                <a:lnTo>
                                  <a:pt x="320802" y="11938"/>
                                </a:lnTo>
                                <a:lnTo>
                                  <a:pt x="74312" y="93416"/>
                                </a:lnTo>
                                <a:lnTo>
                                  <a:pt x="84328" y="123571"/>
                                </a:lnTo>
                                <a:lnTo>
                                  <a:pt x="0" y="111379"/>
                                </a:lnTo>
                                <a:lnTo>
                                  <a:pt x="60325" y="51308"/>
                                </a:lnTo>
                                <a:lnTo>
                                  <a:pt x="70348" y="81484"/>
                                </a:lnTo>
                                <a:lnTo>
                                  <a:pt x="31673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40" name="Shape 1040"/>
                        <wps:cNvSpPr/>
                        <wps:spPr>
                          <a:xfrm>
                            <a:off x="1497076" y="2159254"/>
                            <a:ext cx="320802" cy="127000"/>
                          </a:xfrm>
                          <a:custGeom>
                            <a:avLst/>
                            <a:gdLst/>
                            <a:ahLst/>
                            <a:cxnLst/>
                            <a:rect l="0" t="0" r="0" b="0"/>
                            <a:pathLst>
                              <a:path w="320802" h="127000">
                                <a:moveTo>
                                  <a:pt x="316738" y="0"/>
                                </a:moveTo>
                                <a:lnTo>
                                  <a:pt x="320802" y="11938"/>
                                </a:lnTo>
                                <a:lnTo>
                                  <a:pt x="74121" y="96950"/>
                                </a:lnTo>
                                <a:lnTo>
                                  <a:pt x="84455" y="127000"/>
                                </a:lnTo>
                                <a:lnTo>
                                  <a:pt x="0" y="115824"/>
                                </a:lnTo>
                                <a:lnTo>
                                  <a:pt x="59690" y="54991"/>
                                </a:lnTo>
                                <a:lnTo>
                                  <a:pt x="70007" y="84988"/>
                                </a:lnTo>
                                <a:lnTo>
                                  <a:pt x="31673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41" name="Rectangle 1041"/>
                        <wps:cNvSpPr/>
                        <wps:spPr>
                          <a:xfrm>
                            <a:off x="1908937" y="1812798"/>
                            <a:ext cx="19239" cy="86711"/>
                          </a:xfrm>
                          <a:prstGeom prst="rect">
                            <a:avLst/>
                          </a:prstGeom>
                          <a:ln>
                            <a:noFill/>
                          </a:ln>
                        </wps:spPr>
                        <wps:txbx>
                          <w:txbxContent>
                            <w:p w14:paraId="7DED3A10" w14:textId="77777777" w:rsidR="003046BB" w:rsidRDefault="00260C9B">
                              <w:r>
                                <w:rPr>
                                  <w:b/>
                                  <w:sz w:val="10"/>
                                </w:rPr>
                                <w:t xml:space="preserve"> </w:t>
                              </w:r>
                            </w:p>
                          </w:txbxContent>
                        </wps:txbx>
                        <wps:bodyPr horzOverflow="overflow" vert="horz" lIns="0" tIns="0" rIns="0" bIns="0" rtlCol="0">
                          <a:noAutofit/>
                        </wps:bodyPr>
                      </wps:wsp>
                      <wps:wsp>
                        <wps:cNvPr id="1042" name="Rectangle 1042"/>
                        <wps:cNvSpPr/>
                        <wps:spPr>
                          <a:xfrm>
                            <a:off x="1896745" y="2138553"/>
                            <a:ext cx="45808" cy="206452"/>
                          </a:xfrm>
                          <a:prstGeom prst="rect">
                            <a:avLst/>
                          </a:prstGeom>
                          <a:ln>
                            <a:noFill/>
                          </a:ln>
                        </wps:spPr>
                        <wps:txbx>
                          <w:txbxContent>
                            <w:p w14:paraId="0342732B" w14:textId="77777777" w:rsidR="003046BB" w:rsidRDefault="00260C9B">
                              <w:r>
                                <w:rPr>
                                  <w:b/>
                                  <w:sz w:val="24"/>
                                </w:rPr>
                                <w:t xml:space="preserve"> </w:t>
                              </w:r>
                            </w:p>
                          </w:txbxContent>
                        </wps:txbx>
                        <wps:bodyPr horzOverflow="overflow" vert="horz" lIns="0" tIns="0" rIns="0" bIns="0" rtlCol="0">
                          <a:noAutofit/>
                        </wps:bodyPr>
                      </wps:wsp>
                      <wps:wsp>
                        <wps:cNvPr id="86200" name="Shape 86200"/>
                        <wps:cNvSpPr/>
                        <wps:spPr>
                          <a:xfrm>
                            <a:off x="1698371" y="1768983"/>
                            <a:ext cx="458470" cy="234950"/>
                          </a:xfrm>
                          <a:custGeom>
                            <a:avLst/>
                            <a:gdLst/>
                            <a:ahLst/>
                            <a:cxnLst/>
                            <a:rect l="0" t="0" r="0" b="0"/>
                            <a:pathLst>
                              <a:path w="458470" h="234950">
                                <a:moveTo>
                                  <a:pt x="0" y="0"/>
                                </a:moveTo>
                                <a:lnTo>
                                  <a:pt x="458470" y="0"/>
                                </a:lnTo>
                                <a:lnTo>
                                  <a:pt x="458470" y="234950"/>
                                </a:lnTo>
                                <a:lnTo>
                                  <a:pt x="0" y="2349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44" name="Rectangle 1044"/>
                        <wps:cNvSpPr/>
                        <wps:spPr>
                          <a:xfrm>
                            <a:off x="1790065" y="1842897"/>
                            <a:ext cx="94544" cy="189937"/>
                          </a:xfrm>
                          <a:prstGeom prst="rect">
                            <a:avLst/>
                          </a:prstGeom>
                          <a:ln>
                            <a:noFill/>
                          </a:ln>
                        </wps:spPr>
                        <wps:txbx>
                          <w:txbxContent>
                            <w:p w14:paraId="32B8F6B7" w14:textId="77777777" w:rsidR="003046BB" w:rsidRDefault="00260C9B">
                              <w:r>
                                <w:t>2</w:t>
                              </w:r>
                            </w:p>
                          </w:txbxContent>
                        </wps:txbx>
                        <wps:bodyPr horzOverflow="overflow" vert="horz" lIns="0" tIns="0" rIns="0" bIns="0" rtlCol="0">
                          <a:noAutofit/>
                        </wps:bodyPr>
                      </wps:wsp>
                      <wps:wsp>
                        <wps:cNvPr id="1045" name="Rectangle 1045"/>
                        <wps:cNvSpPr/>
                        <wps:spPr>
                          <a:xfrm>
                            <a:off x="1861693" y="1842897"/>
                            <a:ext cx="94544" cy="189937"/>
                          </a:xfrm>
                          <a:prstGeom prst="rect">
                            <a:avLst/>
                          </a:prstGeom>
                          <a:ln>
                            <a:noFill/>
                          </a:ln>
                        </wps:spPr>
                        <wps:txbx>
                          <w:txbxContent>
                            <w:p w14:paraId="5D26B8C5" w14:textId="77777777" w:rsidR="003046BB" w:rsidRDefault="00260C9B">
                              <w:r>
                                <w:t>5</w:t>
                              </w:r>
                            </w:p>
                          </w:txbxContent>
                        </wps:txbx>
                        <wps:bodyPr horzOverflow="overflow" vert="horz" lIns="0" tIns="0" rIns="0" bIns="0" rtlCol="0">
                          <a:noAutofit/>
                        </wps:bodyPr>
                      </wps:wsp>
                      <wps:wsp>
                        <wps:cNvPr id="1046" name="Rectangle 1046"/>
                        <wps:cNvSpPr/>
                        <wps:spPr>
                          <a:xfrm>
                            <a:off x="1931797" y="1842897"/>
                            <a:ext cx="133331" cy="189937"/>
                          </a:xfrm>
                          <a:prstGeom prst="rect">
                            <a:avLst/>
                          </a:prstGeom>
                          <a:ln>
                            <a:noFill/>
                          </a:ln>
                        </wps:spPr>
                        <wps:txbx>
                          <w:txbxContent>
                            <w:p w14:paraId="4906B258" w14:textId="77777777" w:rsidR="003046BB" w:rsidRDefault="00260C9B">
                              <w:r>
                                <w:t>%</w:t>
                              </w:r>
                            </w:p>
                          </w:txbxContent>
                        </wps:txbx>
                        <wps:bodyPr horzOverflow="overflow" vert="horz" lIns="0" tIns="0" rIns="0" bIns="0" rtlCol="0">
                          <a:noAutofit/>
                        </wps:bodyPr>
                      </wps:wsp>
                      <wps:wsp>
                        <wps:cNvPr id="86201" name="Shape 86201"/>
                        <wps:cNvSpPr/>
                        <wps:spPr>
                          <a:xfrm>
                            <a:off x="1698371" y="2044573"/>
                            <a:ext cx="431165" cy="286385"/>
                          </a:xfrm>
                          <a:custGeom>
                            <a:avLst/>
                            <a:gdLst/>
                            <a:ahLst/>
                            <a:cxnLst/>
                            <a:rect l="0" t="0" r="0" b="0"/>
                            <a:pathLst>
                              <a:path w="431165" h="286385">
                                <a:moveTo>
                                  <a:pt x="0" y="0"/>
                                </a:moveTo>
                                <a:lnTo>
                                  <a:pt x="431165" y="0"/>
                                </a:lnTo>
                                <a:lnTo>
                                  <a:pt x="431165" y="286385"/>
                                </a:lnTo>
                                <a:lnTo>
                                  <a:pt x="0" y="28638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48" name="Rectangle 1048"/>
                        <wps:cNvSpPr/>
                        <wps:spPr>
                          <a:xfrm>
                            <a:off x="1790065" y="2118741"/>
                            <a:ext cx="94544" cy="189937"/>
                          </a:xfrm>
                          <a:prstGeom prst="rect">
                            <a:avLst/>
                          </a:prstGeom>
                          <a:ln>
                            <a:noFill/>
                          </a:ln>
                        </wps:spPr>
                        <wps:txbx>
                          <w:txbxContent>
                            <w:p w14:paraId="66CB1C0F" w14:textId="77777777" w:rsidR="003046BB" w:rsidRDefault="00260C9B">
                              <w:r>
                                <w:t>7</w:t>
                              </w:r>
                            </w:p>
                          </w:txbxContent>
                        </wps:txbx>
                        <wps:bodyPr horzOverflow="overflow" vert="horz" lIns="0" tIns="0" rIns="0" bIns="0" rtlCol="0">
                          <a:noAutofit/>
                        </wps:bodyPr>
                      </wps:wsp>
                      <wps:wsp>
                        <wps:cNvPr id="1049" name="Rectangle 1049"/>
                        <wps:cNvSpPr/>
                        <wps:spPr>
                          <a:xfrm>
                            <a:off x="1861693" y="2118741"/>
                            <a:ext cx="94544" cy="189937"/>
                          </a:xfrm>
                          <a:prstGeom prst="rect">
                            <a:avLst/>
                          </a:prstGeom>
                          <a:ln>
                            <a:noFill/>
                          </a:ln>
                        </wps:spPr>
                        <wps:txbx>
                          <w:txbxContent>
                            <w:p w14:paraId="3D37D97B" w14:textId="77777777" w:rsidR="003046BB" w:rsidRDefault="00260C9B">
                              <w:r>
                                <w:t>5</w:t>
                              </w:r>
                            </w:p>
                          </w:txbxContent>
                        </wps:txbx>
                        <wps:bodyPr horzOverflow="overflow" vert="horz" lIns="0" tIns="0" rIns="0" bIns="0" rtlCol="0">
                          <a:noAutofit/>
                        </wps:bodyPr>
                      </wps:wsp>
                      <wps:wsp>
                        <wps:cNvPr id="1050" name="Rectangle 1050"/>
                        <wps:cNvSpPr/>
                        <wps:spPr>
                          <a:xfrm>
                            <a:off x="1931797" y="2118741"/>
                            <a:ext cx="133331" cy="189937"/>
                          </a:xfrm>
                          <a:prstGeom prst="rect">
                            <a:avLst/>
                          </a:prstGeom>
                          <a:ln>
                            <a:noFill/>
                          </a:ln>
                        </wps:spPr>
                        <wps:txbx>
                          <w:txbxContent>
                            <w:p w14:paraId="4F3C1855" w14:textId="77777777" w:rsidR="003046BB" w:rsidRDefault="00260C9B">
                              <w:r>
                                <w:t>%</w:t>
                              </w:r>
                            </w:p>
                          </w:txbxContent>
                        </wps:txbx>
                        <wps:bodyPr horzOverflow="overflow" vert="horz" lIns="0" tIns="0" rIns="0" bIns="0" rtlCol="0">
                          <a:noAutofit/>
                        </wps:bodyPr>
                      </wps:wsp>
                    </wpg:wgp>
                  </a:graphicData>
                </a:graphic>
              </wp:inline>
            </w:drawing>
          </mc:Choice>
          <mc:Fallback>
            <w:pict>
              <v:group w14:anchorId="33D5A699" id="Group 73779" o:spid="_x0000_s1095" style="width:173.9pt;height:198.05pt;mso-position-horizontal-relative:char;mso-position-vertical-relative:line" coordsize="22086,251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RuSirwYAAL4mAAAOAAAAZHJzL2Uyb0RvYy54bWzsWm1vm0gQ/n7S&#10;/QfE99Ysr4vVpDq1l6rS6Rq1vR+AMbbRAYsWHCf36++ZXRZw4iSkL05V11LCYmZnZ+flmZnFr15f&#10;l4V1lckmF9WZzV46tpVVqVjm1frM/ufzxQtuW02bVMukEFV2Zt9kjf36/PffXu3qeeaKjSiWmbTA&#10;pGrmu/rM3rRtPZ/NmnSTlUnzUtRZhYcrIcukxa1cz5Yy2YF7WcxcxwlnOyGXtRRp1jT49q1+aJ8r&#10;/qtVlrYfVqsma63izIZsrfov1f8F/Z+dv0rma5nUmzztxEi+QIoyySss2rN6m7SJtZX5HVZlnkrR&#10;iFX7MhXlTKxWeZqpPWA3zLm1m3dSbGu1l/V8t657NUG1t/T0xWzTv6/eyfpTfSmhiV29hi7UHe3l&#10;eiVLukJK61qp7KZXWXbdWim+dF2Hh0FkWymeuQELfB5rpaYbaP7OvHTz5yMzZ2bh2Z44dZ7O8dfp&#10;AKM7OnjcVzCr3crM7piUk3iUifx3W7+AueqkzRd5kbc3yvVgGBKqurrM00upb6DOS2nlS4SC40Er&#10;VVLC6UFA61rqO+iZphElzcPtjO732CyKvL7Ii4K0T+NOYPjtLbsf2LP2qbci3ZZZ1eogkVkB2UXV&#10;bPK6sS05z8pFBiHl+yXT1mpambXphhZcYeGPCBySLJn3D5SUg2AkcwO3OeAooROHtgV/CF3X0+x7&#10;d2Fx6IeBcRfHY5GKwd7oybyWTfsuE6VFA4gISaDpZJ5c/dV0MhmSTnVaDCUfpCI3BpY0Rmm4u6O2&#10;J4XLp01SZxCB2O7ZF9Cm7asoyLqcdtvR9THV3Kcn4NH0gBppKN1qDY21AuRZav1AUxszSq8rMyQ9&#10;PgiC8G6aR0xpaO1Gwb0ZYpuel+Iq+ywUZTtE+Cj6IexAU1Rj2h4w9vECMwydudaK95jeuIqhMFdN&#10;OVLniFtaiCbTrkzbUj7dbxV0Y2UWFe2auZEDXmmCdCSrpXK+Mm+Rpoq87B4PkoAhGVz7oBq1N0VG&#10;uimqj9kKWACUZIpJI9eLN4W0rhJKRupD/qKEBSnN0bHXzXLunUWkSVFvko5Xx6ZbQLHsOBFlpvJg&#10;L0zHNu2k0ckQKQV7NikRIvWTlFiiavv5FRK5WnC0WxouxPJG4xndIQCPF4nxnUhUSYjkQMQ+HonM&#10;jyMn0qDFeOCEvk87hBa6ZOUhzTmuhi3mekGkYBNqMjly7EYGqb5LTBpJEJKdICTnEG06FjwWRkCj&#10;Hl8g6UCyHzaGIeKRsVhDmHJJHbX7xJHvMagBtLHns7B330O03PdcLcKexgxDcx0HL2PMi5Tp7pUg&#10;dDwX+QMSBMxzFODeSxs5nq8l4MznyqT30h7QmJHw6RDyjeHjq4BAwZAKYpXXJyLSKcGHD3PtJ3J8&#10;g/D/IvhwWRC7wYPwgfRi8sfzwocS5LjwwVym4SOMA6MEE2fmqhGB+36gA10l5IeJYUGFXwF3Hw7z&#10;IA5jTRz4cWxQ3KxsrloCUg9qeDDmfswfhppf8LFX0JwUfMCjNXxQ15RU64I6PV/51nQIiR0eU8dI&#10;bszh8bHyt6ECYbHrocyhNpuHETOeawDEtESTuiaqTSnsK3GBnGBK0DuVbHu9uFa9rKdiivaiazxr&#10;I+R/H3DqsyoECmZ0A2pk00EQWjZ6alvF+wqNF2KtNQNpBgszkG3xRqiTGS3OH9tWrHLV5Q2rdXId&#10;s6D0UeMcMKn7tKzA4zDyNYS5zONBcKsZ9gOOAkafnKDkDBR7FCjHsWlgNnMSNuUhTguNUXW/rr96&#10;Up4PY+6h9FdBGoUcd6TEIUhhUR8HGtqknj+kOGPSo7UJRhLq3LUgh/K8zoQmtd7XIRhegB5DahKl&#10;ueqEOSLsFjXYcqg/0ItPJtxfGmEysZ0nc3zDVv44tfiF+pBzYaMnlUx9E6R7ybRPQNPa+SjGq4Gu&#10;eOS+y+NoP05jP0CHr8KU8Zjyrta0CdPvm01V2zzkt58/m8ISB7Jpn4Cm2ZSHLIy9rkD64WyqPOiU&#10;bIrDsgM27V17mk1jnP8jNnXRe8CmzMMH+Zaq3mcI1P44/2RKpL6VGUqkJ/YxoxLJddDCR7dLJI+x&#10;/gUQD1EW38Le45VInSRUImlBvqJE6ng9XiINhN2iE0qksZpMxWWu4+PTXyUS1eI/+9sOOtI+AL09&#10;WE2D3lGJ5DLGI31eMbQyz1si9a9vTgJ5cVrUv8HaK3t7NUyz6ahE+vFsOpypn4hNcb59IE71qTdV&#10;itNsOiqRDtr0eUuk4ZTzuY2qfi2EH0mpjrn7QRf9Cmt8r04Sh5+dnf8PAAD//wMAUEsDBAoAAAAA&#10;AAAAIQAMW8fr+X0AAPl9AAAUAAAAZHJzL21lZGlhL2ltYWdlMS5qcGf/2P/gABBKRklGAAEBAQB4&#10;AHgAAP/bAEMAAwICAwICAwMDAwQDAwQFCAUFBAQFCgcHBggMCgwMCwoLCw0OEhANDhEOCwsQFhAR&#10;ExQVFRUMDxcYFhQYEhQVFP/bAEMBAwQEBQQFCQUFCRQNCw0UFBQUFBQUFBQUFBQUFBQUFBQUFBQU&#10;FBQUFBQUFBQUFBQUFBQUFBQUFBQUFBQUFBQUFP/AABEIAiMB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Np9H8dFABT6ZRQA+imU+gBlPo&#10;ooAKKZT6AGUUUUAD0UUUAFFH8dFAD6ZsoooAN9Ppj0UAPpm+jfRQA+mUb6ZvoAfRTKhublLVHllk&#10;WKJU3M7t8q0AXKK8W8YftX/DvwldfYYtYfxDqf3VsdDj+1O//Avuf+PVzI+Kvxt8fN5nhD4c2nhv&#10;TG+7e+LLja7f7XlLtZf/AB6gD6MrM1zxNpHhyAS6rqtlpcX9+7nSJf8Ax6vC4fgl8WPGeP8AhMvi&#10;3eWNu/3rLwxara/+Rvlb/wAdrT0L9jf4YafN9q1HSrvxJqB+9da5eS3Dt/wH5U/8doA6HVP2ofhZ&#10;o6M1z440uTb1+yO1x/6KDVyz/twfCJQ3k67dXL/3IdMuCzf+OV6bo/wj8DaCqLp3hDQrPb90xadE&#10;rf8AoNdLHptpBho7aGLb/dTbQB4P/wANueAZQn2Sw8SXm7/nhpLnbUkH7bfw3SdYtWbW/D2/7ran&#10;pMq/+g7q9++Wq15ZW17D5VzDHNF/dlTdQBw/hn48/D3xk6x6P4y0i8uH4S3F0qSt/wAAfa1d8jrs&#10;+X56828Wfs5/DTxsjtqvg3S3mb71xaRfZ5f++4trV5/cfsjHw4nmfDz4h+JvBk33lt/tX2u0/wC/&#10;T/8AxVAH0ZRXzYfiH8afg8f+Ky8NQ/EHQkb5tY8NpsulX++8H4f3f+BV6f8ADL42+Dvi7bSP4d1Z&#10;JrqIfvdPn/dXMX+9E3/oVAHolH8dMooAf/u0yj770/ZQAxKKHfYtNT/eoAE3fxfJTt9N37KPmoAl&#10;pj02igA2bFp1Nd6dQA3+OnUUUAP30yn0ygB9G+mUfx0APo2UUUAFFFFAD6ZT6ZQA+iiigBlPplPo&#10;AKKKKAGUU+igAplFFAA74ooemI7UAPo30yigB/8AHR8tM30+gAooooAYlH8Xy0+igBv3EpP9uj/f&#10;r56+LHxy1jVvE0vw6+GNuNV8Vyjbfann/R9LT+87f3v8/wCzQBv/ABn/AGjdN+Gl1DoOkWUvinxr&#10;efLa6NY/OV/utLt+6K4yx+AHjb4xPFqXxf8AEk8Vk3zL4T0OXyreL/Zldfv/AOfmr0L4JfAHSPhB&#10;Yy3csr634qv/AJ9R1u4+aWV2+9t/urXXeM/iR4Y+Hlt9q8R69YaLF/D9snVHb/cX7zUAJ4L+GXhb&#10;4eWP2bw5odlpS4+/BF87/wC8/wB5q6K4uYrKFp55Y4Yk+87ttVa8Juv2hNZ+JU/9lfCPQJ9Vd/8A&#10;W+JNbt5bXTLVf+BbXlb/AGUqe0/ZetPE2y++JfiLVPH+pu3mm3uJ2t9Phb/plbxfL/31uoA9xtb2&#10;C8h82CaOaJv44n3Uy7uorKF57maOCKL70srbUWvHLj9lHwjYv5/hG91zwDfK2/zfDupyxI/+/E+5&#10;G/75oH7MOla9cwt458T674/trcf6PZaxdbLdG/vskWze3+9QBqa3+1L8J/D08sV5460jzoPvpaS/&#10;aG/8hbq6P4f/ABo8E/E1D/wjXibT9WlX79ukm2Zf+2TfNWpo3w+8MaBDFFpXh3S9PSJdq/ZrOJNv&#10;/jtYPjf4D+BPiK4uNd8N2k98n3b223W9wv8A21i2tQB0Hi7x74f8Cab9v8RazZaPaH+O8nVN3+7/&#10;AHq8ql+O/ij4iSmP4V+DZdUsQ3/Ix+I2aw05/wDrkv8ArZf++K6Dwl+zV8PPCGqJqsGgf2jq0Q+X&#10;UNYnlvZk/wBx5Wbb/wABr1J9qLtoA8TkH7Q6Qeeh+HUxX5vsifbV3f7O6tD4e/HWXV/FD+DvGuhv&#10;4K8ZonmQWctyJre/j/v28v8AF/u/er1z+H5q474mfCjw18WtGWw8RaetysTb4LhG2XFq/wDfif8A&#10;gagDsfv15D8TP2afDPxA1Ea3atP4X8XRNug1/SW8qbf/ALf97/0L/arJsvhZ8XfCFkkPh74qQ63b&#10;wfLBaeJ9GWV9n9x54nR2/wB6o5/jZ8RPhvaNd/EP4exPosD/AOla94XvvtEUSf8APVrdv3u2gDAl&#10;+KXxO/Z/8tPiPpq+MPCSnZ/wlOjL/pEC/wALzxf5/wB9q9z8C/EPw/8AEvQYtZ8O6lDqWnyfxxfe&#10;Rv7rr95WrZsr2y8Q6Tb3NtJHe6deRK8br8ySxMtfNvxK+CviH4O+JZ/iL8IYVUH59Y8Jpxb3ifxN&#10;Ev8Ae/2f++f7tAH0/RXn/wAHfjLofxn8LpqukSeVcRHZeafMf31rJ/cb/wCKr0DZQAU3ZTqfQBFT&#10;v4KfRQAzZTal2UbKAItnz0VLTKAD5qKfRQAzfT/4KKKAIt6fdqX/AHaY9N+agB1PplD0AFPoSigA&#10;eiiigAp9Mp9ADKfRRQAUUyigB9FFMoAKZ/HU1MoAY70I+6n0UAFM2tT6KAGO9G/56fso/wB6gBn8&#10;FPoooAZT9lFecfHb4nQfCn4e3+q71fVJF+z6db95Z2+78v8As/e/4DQBwXxx+KOt634wtPhX4Am2&#10;+JdRHmalqaZ/4lVv/e/2W2/0/vV6L8I/g9oPwc8OLpmkRh7iX573UJR++upf77t/7LXOfs6/CP8A&#10;4Vz4S/tPVybnxlrv+m6teTcy72O/yv8AgG7/AL6r2KgDwv4peLdd8V/FDSPhd4W1SfRXktJNT17W&#10;bRFaaztPuokTN915W/j/AIcV2PhD4HeC/BYM1rosV9qbtvbVNW/0u7kf+95su5q4D4Hx/wBs/tBf&#10;G/XJgr3EV/ZaXGGX5kiit/8A2avoKgCJEX7qotOp+yigA+WonSpaY9ADUp1PooAKKKKAIqKc6U3Z&#10;QAVBLbRX8EsFxGssMq7ZInXcjLVnZRsVKAPBtP8Ahb49+DZu4/hxeaVrfhaWdp4/C+ts8LWe77y2&#10;9wu75P8AZZa2dA+Ol7aeI9P0H4g+EbnwRe6k3lWF410l1ZXUv/PLzU+4/wDstXsFct8RvAWk/E3w&#10;nqHh/WI/OtLlfldG2vFKv3JUb+FlagDxP43/AA21j4YeJW+Lnw6g/wCJhbndrujRcRX9v/G23+//&#10;APtV7b8NviJpHxT8G2HiPRZS9ldr9xz88T/xI3+0tcj+zV4k1LxX8JbD+3bhrvWNOuLrSbyd/vyv&#10;BK0W5v8Aa2rXl+iQt+zF+0M+kB/I+H/jyXzbVcfJZ3/9z/gf3f8Agaf3aAPqmiiigAo30UbKADZR&#10;RRQAUU+igBlFPooAZRRT6AGN0+WmJ/tU+jZQAblpj/7NP2fNRQAxKfRRQAJu/ip9MooAfRRRQAUU&#10;UUAM/jp9FMoAKKKKACiiigAo+5RRQAf71FFFABTKfRQAf+O0UUfx0AMevmu7ST4t/tcyWF982heA&#10;bVJ4ov4XupURtzf5/wCWVfS9fOP7Pbr/AML/APjr5nzSpf2vz/7H72gD6L+/T6ZT6APCNJEXh39s&#10;fWrK3YxReIPCsWoXMX8MlxBceUj/AO9sr3evBJ57bSf2zYnvZY7f+0vBfk2bytt810u9zov+1t+a&#10;veN+/wC61AD6HoooAKZ/D81Ppm/5KAOS8Z/EPT/A9xpUF5BeXl1qkrRWtvZRb3dkTe38X92sd/jd&#10;oT6d4au7Cz1XVf8AhIPP+w29pbfvv3X+t3K7Lt21L8UPhgPiNNoE/m6en9kXUtx9n1Ox+1W8u6J0&#10;+dN6/wB7dWBZ/s8aculeEdN1S+GqWegy3jtFLb7Vl8/cNq/P+7VN/wAq/N2oA3tW+OHhbSPA+meL&#10;pZ7h9Kv5fKh8q3Yy7stu+T/Z2Pu/3a0PE/xU0PwncXUV20zfZdHl1x3gi3qbaJ1V9vPLfOOK4eL9&#10;nOGex8OabeeIbz+yNCtry3tra0X7O/79/wCJ/m+7E3l1Mf2f5J9ATTrrxLLcSL4XuvDC3L23zeVK&#10;67JfvffRUVf9qgDsfDPxX8P+MrrSINJuHuhq1hLqNtIE+Xyo3RGVv9rc/wB3612teVeF/gdY+EPi&#10;nJ4usL+ZIptPe1k0wp+581miLzp/d3+Uu5f73zV6rQAUUxKfQAUx6f8Ax0PQB4J+zdqtro2sfEXw&#10;jqE0dn4gg8UX+of2e52O1rO++GVf7ysv8VdX+0R8Kofi38MtT0hVUarbr9s0yY/eiuk+5/3193/g&#10;VWvit8INJ+J9jHc8aV4msxv03Xrddt1Zyr8yYfrt/vL3qL4HfEPUPG/hvULbXoI7fxRoN++kaukJ&#10;/dNcRbf3qf7LqytQBU/Zs+J0nxV+FOmapd7hrNn/AKBqaP8AfW4i4Y/8C+Vv+B16tXzR8II/+Fd/&#10;tTfEvwXHuTTNZgTxFZp/dd2/e7f+Bu//AHxX0vQA+mUUUAFPplPoAKKKKACiiigAooooAKZT6KAG&#10;UUUUAFFH+zRsoAfRRRQAUUUUAFFFMoAfTKKP46AD5qZsp9MoAfRRTKAH0+mfx0+gBlFPplABRRRQ&#10;APtplPplAD/4fmr5u/ZY3a38RPjL4ojbfZX+u/Z7d9v31i3/APxa1s/H/wCKOqLeW3w58C5vPHOt&#10;qUZ4n/5Btv8Axyu38P8An/Zr0T4TfDiy+FHgjT/D1kxmEC757hvvTzt99zQB2lFFFAHG/EL4U+E/&#10;ippsdl4m0W31WODLQSv8ssDf7Dr8y15n+zf4nvtA1DxF8K/E+oS3PiLw3cs1jPdSfvb/AE1zuilX&#10;d97bna3/AAGvfq4H4i/Bvw18TktZtUtJbfVbP/jz1jT5Wt721/3JU7f7P3aAO+pn8Py14Dr/AIm8&#10;dfs7WCal4h1NPHngFJ4ornUZ4vJ1PTo3fb5r7PknRfl/uvXu9pdRX9rFPAyy28qK6On3WVqAJ/46&#10;KP4PvUfLtoAfTKKKAH0Uyn0AMp9FFABs+aiiigBlPo/joegBm1a8c/Z7jTUNZ+KHiCNdv9peK7q3&#10;X5v4bVEt/wD0NHr2avC/2brpdL1r4n+EZ22ahpfim6vVhf732W6/exP/ALrfPQBj/FwP4Y/an+EX&#10;iBTtXVI7rRZ/9r5fk/8AHpa+jN9fO37TB2/FD4Hys33PEWz/AL68qvobf/doAKfR8tG+gA30UxKf&#10;QA+imU+gBlFFPoAKKKKACmUUUAFFFFABRRRQA+iiigAooplABR/tUUjfeoAWj79HzUJQAUJR/HRQ&#10;AfLT6Y9PoAZRT6ZQAPRRRQAUyn0UAH8FeO/Gz4wXPhiW38IeD4P7Y8f6su2zs0+YWqf8/Ev91Fre&#10;+OHxSg+D/gOfWmga8vZZVtbG0X/lrcN9xf8Ad+WsH9n34OXPgHT73xB4lk/tDxxrz/aNRu3+d4t3&#10;/LBG/upQBf8Agj8F7f4V6XcXd9P/AGx4s1T97qusTfM9xJ/dX/Zr1Cio7q5trZN880cKJ/Ez7dtA&#10;DkqXZXmWp/FyXVdUk0rwVpLeJryJtk915uy0g/3n/iqOPwV4/wDEO+TWfGf9jo3/AC46Hbr8n/bV&#10;vmoA9Rpm+vO0+COiOqPc6lrd5df8/U2oy76hm8GeMvCaef4d8TyavEn/ADDddXfu/wC2q/NQB3Xi&#10;DQLLxPod9pGp263dhfwvb3ETfxIy7WFeGeDda8Rfs8acfC/ijR9X8QeErN9mi+I9Jg+1SxW/8EF1&#10;EnzK68LvVdrV6n4G+Ilr4u+0WlxBJpWu2nF3ptx9+L/aX+8v+1XZ/K9AHgeoftK654h8q28AfC7x&#10;L4nmZtjXGpwf2XaL/wBtZa0fhh8etQ8R+OLrwN408JzeDfFywfbLa0+0LdW91b/30lT5a9oryn40&#10;/B678e3+h+JfDWqr4e8a6BK76fqDx74mRvvxSp/EjUAerU+vDY739oQny20X4fZj+Zpvt15tl/3V&#10;2fLUr/F74leFlP8Awkvwlvb6JfvXXhTUIr1f+/T7HoA9tpn8dea+Bv2hPBnj3Vf7Gtb6fSvEQTL6&#10;HrMDWl6v/AH+9/wDdXpv+1QAUUfK9CJtoAKKKKACmPRv+eigA+WvBb37Ov7Z+kx6Wmy5bwlO2sMn&#10;Rk+0J9n3f7W7fXu80y20bSysqRIu5nf+Gvnv9na4b4kfFH4lfE+I7tHv54tF0V9v+ttbb77r/su9&#10;AEn7SpD/ABN+CEW3fK3iTev+6uyvoPZXgPxuQap+0X8ENN2bhFdX963+ztiTb/6DX0DvoAZRsp9F&#10;ABs20UUUAFFFH+9QAUUUUAHzUUUOmaADfRRsp9ABTKfTNlAD6ZT6ZQA+iiigApj0UUAG+iiigAop&#10;9FABRRRQAUUUUAFFFMoAfRRTKACmU+igDy79on4YXfxY+HUulabLHb6xbXCXljLKdqCVf/sWevHr&#10;/wDam8VaS9j4d8W+HpPh9qzL5Vzrd/E09ru/vRbV/j/4FX1lVHWtEsPEOnTafqdpDfWM67ZbeePc&#10;jigDwyaLwjerb/2h4313xtdTx+atppVw0qOn+5F93/vuhfD3gm2y0nw18VPDj5ria3lb/wAd83dX&#10;Ofs66dH8Pf2h/iV4F0F2ufCtrFFequN32Wdtn7rd/wACf/vivqSgDm/As2gXOgxP4bjgg03e37q3&#10;j8ra/wDFuX+9XSVwWueD9S0jWLjxB4UeOO9n5vNMlOy3vP8A4mT/AG6ltvizo8c622uef4YvG+Xy&#10;tTj8pSf9mX7rUAdxTKoDxFpZiWX+0rRomXcrmdaoTePfDUMoik8QaWjP91HvIv8A4qgDD+JvhqS5&#10;s08RaUoi8QaMfPgdD/rU/jif/ZZa6Dwr4ktfF3hyw1e0wILqLft/u/3lrRguINQtQ8ckdxbyr99G&#10;3q1eV+EtTn+Ddmug+ILYx6N57fZNbi+a3+ZvuS/88qAPXUopkMyTReZEyujfMrI33qen3ttAD0o+&#10;5RRQB5/8WfhHo3xX8NyWF7GttqsS+bp2qxfLcWE/8EqP94fNXP8A7NHxM1D4h/DlRrzKfE2i3kuj&#10;6tj+KeJtu/8A4Guxv++q9gr5lMQ/Z4/aQu7yXbF4I+I9wqecv/Llq/8Ad/3Zfm/4F/u0AfTVG5aZ&#10;sr53/bV8V6xo/wAOtF0Dw/qUmk634o1u10qK6hZkliRm+Yqy/wC1sH/AqAPoumf98181aVcfHj4H&#10;2kFjeWFr8YtDiXy4rq0m+y6mvvLv+Vv/AB5v9qsy78P/ABb/AGmtVl0zxNY3fwp+HsSr9osra5R7&#10;7UfVN/8ACv8AwHb/AL9AHvOo/FzwPo9+lpfeMdAs7t22eRNqcSPu/wB3fXQXWtabbWH26e/tobPb&#10;u+0vOqp/31XmmkfspfCXStLWxj8C6XNEV2tLdw+bK3/A2+asCH9h/wCEEN687eHria33bkspdRuP&#10;s8X+6m+gDmPjD8Xv+F7yv8LPhZd/2vc6k/k67r1p/wAemm2X/LX97/Ez/d+Wvofwj4V07wN4a03Q&#10;dIgS202wgWCCFewWm+FfB+heBtJj0rw/pVpo+nxfct7SJUTP/wAVWjqWo2+k6fd313KsNraxtNLL&#10;/dVfmagDwe0d/Gn7aF3IFDWXhDw4sLN/dup33f8AoDf+O19BfNur5+/ZGs7jWtI8YfEG+iaG68X6&#10;1Ldwb1+b7KnyxL/6FX0DQAU+ij+CgBm+n0UUAH8FFFFABT6ZRQAU+mUUAPooplAD6KKKACiiigAo&#10;oooAKKKKACiiigAooooAKKZT6ACmU+mUAFPplFAD6ZRRQAUUUUAG+vn/APbL8feL/APwxt7zwnOb&#10;Ez3i299qMUe97WJlb51/u8/x19AV4X8ZPjhceH/GUXgPSPCEfjK/utNfUL62uLxLeKK1ztbfvXb/&#10;AN9UAW/gJoHw/wDht4LRtF8T2WsXGp7by+1m4vE869l/vtz/AOO12938W/CNvL5I12C4l/u2iPcf&#10;+gK1eDfspfCeTT77xle6x4c0az0PUrlbjTNKNzBqDWnzPuTeu7au3ZX1BZ6faabF5NpbQ20P9yGN&#10;UWgDk5fi/wCHIU3btQ2bvv8A9mXG3/0Cqt78TdD1KIWzaLrOqxSfwf2PK6P/AN9LXCfELQoP+Fna&#10;pqHizwlqXi/w9caZBFpUdnaG9W1uFd/NXYv+qkfdF+9/2PvVxifCXxh4juNIj1fTbK6uLbwg0Ty6&#10;9Y/2giXH2hmiiRldP3qIy/N81AHp0ieBEYyXHw7v7ZZW+++h/L/47VyHxD8N4UeBtBjtk/iSXQJU&#10;/wDaVeP+J/CPj/xn4b8Fafpvh27hm8M6FBeLLq181u66p8m3+B/NZPKb5fl/1teg6J4h1XR/iZrH&#10;iK+8H6/5et6Lpa7LS283yJV83zYn+b7y+atADtQvPCmjP/avgjX7HSNUT5m095fKtbr/AGXVvut/&#10;tV6D4I8YaX8UPDD3KwK6uDb3dpOm/a38Sf7S10t3plpqKbbmzgm+X7k0avVXR9A03w7DLFptjDYp&#10;K3musSbF30AcRNpmq/Cy4efSUn1Twq7bp9NHzTWP+1F/eX/Yrv8AR9YtNf063vrGdbm0nXdFKtWd&#10;+/7yV5lrFs3wq1b+1rFW/wCEVvJf+JjaKPls5W/5eE/2f7y0AepUVHHMs8aujK6Mu5WWpKAGfNXg&#10;f7cHh46v+zxrd5HtS70ae31K2dv4HSVV/wDQXevfPv1R1vQ9P8TaNeaVqltHe6beRNFPbyrlJVbs&#10;aAMb4deMIPHPgnQ9chmgl+32UU7LE2/a7puZa+cviNeN8V/23/BXhVXMuleC7NtavIv4ftH3k/8A&#10;bevQbz9i/wCE8ziW08P3GjXCr8txpup3UTr/ALX36ufAj9mfQvgTqPiDVLLVL/XdS1l08271RleV&#10;VQv8u7/gXzf7tAHs6U+kX71LQAyn0Ub6ACvAP2lNevPFV1oXwk8PzeXqvih9+oyp/wAuemp/rX/4&#10;H9z/AL6r1rx3420z4feE9R8Q6xP5NhZRGVsH5m/uqv8AtNXlX7OXgnUtQvda+KXimMReJfFRUwWz&#10;f8uFj/yyi/4F8rf980AezaFoVp4Y0TT9I06BbawsIEt4Il/hRV2rWj/HTdlSomKACiimUAOX71Lv&#10;pn8dP/3qACiiigAooo2UAFFFFAD6KKKACiiigAoplPoAKKKKACiiigAooooAKKZT6AGU+iigAooo&#10;oAZvooooAKKKKACij+OigAr5e/ayttPsPG/w31TSJJ4fiHPqKWVito3+utd/zpL/ALHz/wDj719Q&#10;182/CpP+Fp/tJeOvGN7ErW/hZv7A0yGX78Tf8tZf/Qv++6APY9T+F/h3VZBcDT00+96rd6e3kTK3&#10;+8lYsmr+IPhyV/tRpvEfhr+LUVT/AEuyX/pqi/61f9pa9JpHCuu1l30AeV/GrxVPbeCdFvdI1GSy&#10;0e/1O1i1HWLH79rZP9+VW/g/hXf/AA764fX/AB7B4a+H+tW3hLxdqvi661HUYtL0ybZ9tmt5ZV/e&#10;+VL/AMt9i7n/AItmNtem3Pgi+8MXUt74TdUt5W3z6FcN/o8v/XL/AJ5N/wCO1ZsviHo1v5VtqsMn&#10;hy8/ht9Rj8pP+Ay/cb/vqgDx7Svibrdt8OtN16/1DUUu/BustZeI7e7gZJrqzb5Flli/vbHil/4C&#10;9a3h7U/E+sa74K07Utf1G0PiLTtU1SeG3KI9urS2726L8n/LJH2/9917mr2l7FuRoJopF+Z02tvq&#10;QzW27fuj3p8u/wDu0AeBeET4tm+D1/4nt/Fmo3+uWF5dTpFfGLypYra4lXyW2p/HEm3d/er0j4QX&#10;+reIfBlrr+tXgmuNaP8AaMVtH92zglwYoV/vbU2fN/e3VtX/AI28MaIrw3mr6bbf3ofPX/0Gs9Pi&#10;v4QhRFXV4UiX5V2Rvs/9BoA7H/vmo7/T7fU7OW0uY0mgnXZIj/xLVbStf0zXY9+n31tfJ/07yq9a&#10;VAHnngLUJ/Der3vgu/n842SrLpcz/eltf7v+8n3a9A+auG+KllPDpdn4hsYvNv8ARLhbvC/faD/l&#10;qv8A3z/6DXY6fqEGp2MF5A2+3njWWNv9lqALdFMp9ADKEp9CUAGyiiigAqtc3MVpBJPO6wwxruZ3&#10;baqrUz/Iu5q+ZfFetar+1P4guvB/hieTTvhzYT+VrniGJub9l/5d7f8A2f8Ab/ywBX0eWX9qz4oL&#10;qs8bD4T+F7pvscUq/JrF6v8Ay1Zf4ok/z99q+ok242qvy1l+HPDWn+EtDstI0q2jtNPsolighRfl&#10;Va16ACjfRRQAUzZT6KACiiigAoo2UUAFFFFAB/wKin0UAFFFFABTKKfQAyn0yigB9FFFABRRRQAU&#10;UUUAFFFFABRRRQAUUUygA30UUUAFH8FFFABRTP46fQAV8/eJ/hL40+HvxJ1Xxx8MZbK7/tn5tV8P&#10;anKyQ3Ev/PVX/vf4tX0D/BT6APB2+P3jPw6g/wCEp+EHiK2JXLS6HImpJ/4592rejftbfD2+u0s9&#10;S1G78M3jNsWHXrR7XP8AwL7v617VWR4i8LaR4ssHstZ0u01W0b70N3Asqf8Aj1AFnTL+01izju7G&#10;6ivLWVdyzW8isjf8CWpb2zt9QtzFcwx3ETfeSVd6188eK/gBrnwwmk8T/BzUrjTLmP8Ae3Xha4ke&#10;Wxv1/uIrfcb/AD8tekfBn4z6V8YtBmntEax1eybyNS0qf/W2svp/u0AbN18JfCV4dzaBZof+mK+V&#10;/wCg1FH8H/BsKbV8P2Py/wB9N1dp/BRQBkab4T0XRk22Ok2Vp/1xt0WtHyV27dq7P7lPdKfQB5r4&#10;48ETWM8PibwpBBaa5Y7ne2hj2pfRfxRMq/xV1/hXxLZ+LtEt9SsmzDKvzIfvI38StWtvrzDToG+H&#10;/wAVf7PiZk0PxEj3EUR+5FdL9/b/AL60AeoSQrPEyyLuVl2sleffBu9MOkaloUs3nTaJfy2Slh/y&#10;y3fJ/n/Zr0L5t1eWeG92mfHrxRaLtSG8sIrvYq/eZdq/+zPQB6n9+n0UUAFFFFABRQj5qC5uYrK1&#10;lnmYJFGrMz/3VoA8N+PPifVvGXiXTfhH4VuTbanrMLz61qC/8uGndG/4E/3fx/2q9X8D+C9K+Hvh&#10;fT/D+jWq2mnWMQijjTHzerN/tN/WvFf2QbOfxVY+Kvifqvz6r4q1OXyGf/lnZxNtiRP9n/4la+jK&#10;ACiiigAooooAP4KKKfQAyiij5qACijZT6ACmfLRRQAUU+mUAPooooAZRRT6ACimUUAPooooAKKKK&#10;ACiiigAooooAKKKZQAUUbKKACiiigApm+n0UAFHzUUUAFFMfdT6ACiij79AB/BXy/wDHvTo/gf8A&#10;E3w78XdHDW1pe3iaX4kt4vu3ET/cl/3vl/8AQa+nywxu3bVWvmD47asnx+8U6L8LPCsg1GxivEvP&#10;EOq2/wA9vZxJ/wAst/3d/wDsf7lAH00nzpvV9+77tPpIYxHEsa/cVdq1JvoAKPlo/go/h+7QBF/H&#10;Xl3x3TyLPwvquG/0DWrd/wDgNerV5n+0Bp4vPhjqkifftpIp1/77WgD0lK8y1X/Q/wBoTRJP+fzR&#10;5Yv++Xdq9E0u5F5ptpcr/wAtYlk/Na89+ILf2f8AFL4f3m3YjS3Vuz/7yUAenJnb81H+zQjfLRQA&#10;Ufx0O+KZ9+gA+bdWB8Q4pLjwH4kghO6eXTLpIv8Af8p63/uUzZvR1kXfQB4z+x1cw3X7OnhBImH7&#10;lJ4pNv8AfW4evad/z183fs5zL8JviX40+El63lQ/an1rQt//AC1tZfvov+58v/j1fSP8dAD99H8d&#10;RYb+/TqAH0Ufw/dooAKKKKACiiigB9Mo3LRQA+mUUUAFFG+hPmoAKKKKAH0UyigAp9Mp9ABRTKKA&#10;H0Uyn0AFFFFABRTKKAH0yh6KACiiigAop9MoAKKKP4KAD+OhPuUOyoNzV5n4z/aI8C+Crr7DPrSa&#10;lqpO1dL0pftVyzf3difd/wCBYoA9Jf79Rzzx2sDSzyLCiruZ2baq14n/AMJ98WviBBs8K+DYPBtl&#10;L93VPFUv73b/ALNunzbv9+oo/wBmJ/FjLc/ErxnrHjaX732FX+xWS/8AbKKgDW8X/tUfD7wtciyt&#10;dTl8Taq/yrp3h+L7U7f8CX5f/Hq5k+Ofjp8Rjt8O+EdP8A6U33b7xDJ5tyV/65fw/wDAkr2Twj8P&#10;/DngO0W28P6JY6RFtC/6JbqjN/vN/FXSUAeH2X7OV9rwWX4hePdd8YcfNp8Un2Kxb6xRfer1nw54&#10;U0jwfpMWm6HplvpWnxfdt7SNUSteigASiimP/tUAPoplP/goAK5f4k2Kar4C1+1ZdxNnK6j/AGlX&#10;dXUVDdW6XVtJC/3ZF2tQBzfwvv8A+0fh74enb75s4kb5v7vy/wBK5/4wt9lfwbffMgg1+33N/stv&#10;qf4EOx+G9jbPu821lngb/v61R/HaEv8AD+a5RtjWd1Bcf+P4/wDZqAPR6Kjhk82JGX+Jd1SbP9qg&#10;BlP2fLTPuU+gBlH8FD/JRQB41+0N8K9S8YWel+KPCci2njrwzL9q06U/8t0/jt2/3/8AP3q3vgn8&#10;Y9N+MPhUX1sv2PV7Vhb6npjn97aT/wAa/wC7/dr0evDfin8FNWg8UH4g/DaaHSfGqrsubS4/49NU&#10;T+7Kv97/AG//ANqgD3LZ89PryD4U/tDaX45vz4f1y2k8J+NbX5LnQ9Q+V2b+9E38a165/BQA+iii&#10;gAooooAKKKKACiiigAooooANlFPplABT6KKACmUUUAPplPplABT6KKACmU+igAooooAKKKKACiii&#10;gAplPplAD6K86+JHxv8ACPwxTytY1FptScfuNKsV8+7l/wB2If8As1cPFqPxi+LwxZ28Pws8NS/8&#10;vN4v2jVpV/2U+5F/wL5qAPTPHfxS8K/Di2M/iPXrPSvl3pFLL+9f/diX5mrzT/hfHjHx8Ei+HHw+&#10;vbm0l+5rniRvsVp/vqn3pV/3K3vB37MvgjwjqJ1e7s5/E+vs299W12X7VMzf3vm+Va9boA8Mf4G+&#10;J/H4R/iL45vry3fl9D8PN9isv9x2+/KtekeDPhf4U+HlqYvDug2elnZtaWGH96/+8/3mrq6Zv/2K&#10;AH0UUUAPplPplABRRTKAH0Uyn0AHy0Uz+OjfQA/fRUX3/mqWgDzj4Qg2V54y059wNvrU0iKf7j/d&#10;/lWx8VrQX/w98QQ7f+XUt93+781YXhO/tbD4zeNNI+0Ri9ura11BLff8+zZsd9v+9XceJLUahoGp&#10;W21v39rLF8v+0lADPCV2154X0ieT78tnEzf98Vr/AMdcj8KLxb/4deH5V/htVi/74+T/ANlrrqAC&#10;j+OiigAo/joo/wCA0AFMf56fTNm9qAOF+Jnwd8K/FrTltvEOnrNLHzBexHyriBv9mVeleYxaP8Zv&#10;gkUXTLpfiz4ViP8Ax6XzfZ9WgX/Yl+7L/wADr6Ip9AHjng79qTwJ4qvP7K1C8k8J+IF+SXSfEUX2&#10;SZX/ALuW+Vv++q9fhkSZFeNldG+6y1zXjf4a+FviNYfY/Emg2Wsxc7PtMXzp/uP95f8AgNeP2/7N&#10;viL4dXJuPhT47v8AQLfodA10fbdPb/d/ij/9CoA+id9FeHRfGnxj4FjC/ErwNdWtvEP3uveGT9ts&#10;cf33T/WxL9a9A8DfFrwj8SLbzfDXiKw1U7NzQwS/vk/3ovvLQB2NFFFABRRT6AGUU+igAooooAKZ&#10;T6KAGU+mU+gAplPooAKKKKACiiigAplPooAZT6ZRQA+mUb68h+I/xxfR9ePhHwVph8V+N5F/49In&#10;/wBHsf8AbuJf4O3y0Ad3418eaD8P9Fl1bxDqUOlWKA/PM3zO391FHzM3steOf8JT8TPjvII/DUMv&#10;w78GS9dZv4v+JldL/wBMIv4P96t/wP8AAN21lPFXxE1U+MvFn34llT/QrD/Zt4v/AGavZ6APOPhv&#10;8CvCPwwZ7nTrBrzV5Tvn1jUH8+7lb+Jtzfd/4DXpVFMoAKKfRQAz/dooooAKfTKfQAyn0UygApn8&#10;FH+/UV3dQ6fbSTzyRw28a7pJZW2qq0APp3/Aa8H1j9qW01/VLvRfhj4cv/iXq9q2yW4sXWDT4G/2&#10;7p/l/wC+ao/8Kp+L/wASpTL44+Ip8JafJ/zBPBCeU6/7103z0Ae5a54p0fw3b+fq+rWWlw/3765W&#10;Jf8Ax6qvh3x14d8WqzaB4g0vW9v3v7PvIrjb/wB8NXl+kfsdfCvTZRPe+Hm8Q3r/ACvd63dS3cr/&#10;AO9ubb/47T/GX7KHgTWbKGTw7psXgbxBZfNY6z4eX7LNC/8AtbPvr/vUAe076dvrwr4EfFzWdT1v&#10;Vvh34/ijs/iBoS7nlU/udUtf4LqL/wBm/wAqvuHzbfmoA+VPCuqyXX/BRXxhFK25IPCkVpF833f+&#10;PeX/AOLr6wr4a+HusS6l+3l441xWX7JFeRaKzo38flOv/tKvuXZQBw3wXkx4IS2ZldrO8urdv+Ay&#10;vXeb688+Esoil8YWP3Psuuz/APj21q7e9voNPtZbq6kjt7WBWklllbaqKv8AFQBJd3sGn2slzcyx&#10;29vEu6SWVtqoteL6p+2h8HtG1caZN4yt5pg2x5LeCWWJfq6ptryC51fxB+2543u9K0u5udH+C+j3&#10;HlXl3F8kuryr/Cn+z/6D9772yvpzwf8ACzwj4D0hNL0Hw/YabZr95IoNzv8A77feb/gVAGf4U+P/&#10;AMN/Gs0cOjeNtHvLluFtvtSrK3/AG+avQlYHha8+8ZfAfwB4/iaLXfB+kXjt0m+zLFN/39X5q88b&#10;9mjW/ArtdfC74gaz4akX7uj6rJ/aOmN/s7H+ZP8AeoA+haK+dYf2lPEHwyvYtN+M3hVvD0bt5UXi&#10;fRt1xpU7f7X8UX/A6910TXNP8SaXb6lpd9Bf6fOm6O5tJVlidf8AeoA1aKZT/wCOgAooooAK8r8b&#10;fs3/AA+8dXLXl14eisNU37l1PSj9kuVf+/vj+83+9mvVKKAPAP8AhBvjJ8Lfn8K+KIfiFo6f8wfx&#10;T8l2if7F0v32/wB+tjwx+0zoE+qQ6L4wsb34e+IX+UWWvLsilb/plP8AcevZKyPEvhLRfG+lS6br&#10;ml2mq2Uv37e7iWVKANSGZJkVlbej/MrLVmvAX+CXi74Ut9p+FHiNvsCfM3hLxBI09k3+zFL96Kt/&#10;wP8AtDaVresp4Z8VWNx4H8Yf9AnVWAWf3gl+7Kv0oA9cp9Mp9ADKfRTKAH0yiigB9FFFABRRRQAU&#10;UUUAFFFFABTKfRQAyo5GWGJmkZVRV3M7Uk06W0TyysqRqu5ndvlWvnnVdV1P9p/WLvQ9Eup9K+F9&#10;hP5Wo6zbvtl1l1+9bwt/zy/vNQBa174geJPjjrd34Y+HEzaV4ct3aDVfGG3OP70Vr/ef/ar1P4b/&#10;AAu8P/CvQv7N0KzMO/5p7qVt9xcv/flf+Jq3PDvh7TfCuj22l6RZw2Gn2q7IreBdqLWlQAUU+mUA&#10;FPplPoAZRT6KAGbKKKKAH0UUygB9Mory342/GqD4V2FjY6bZvr3jPWX8jR9Bt/v3D/33/uxL/E1A&#10;F/4v/Gvw78G9Hhu9Xkkur+7bytP0qxXzbu8l/uRJXlOn/CXxp+0PJb6z8Vbmbw/4V3iW08DafKyb&#10;0/hN7L95m/2f/Qa6v4S/AZ9F1n/hOfHl6vib4i3i73uJfnt9OX/njar/AAqv96va6AMvw/4e0rwp&#10;pEGm6Pp9vpun267Yre0i2Iv/AAFa16YlFAB/HR/t0bKKAPn39qvwff2dlonxS8MQ+Z4q8Fy/a2RP&#10;vXVh/wAvEDf8B3N/31Xqel/EjRtZ+HFv40iuNmiS6d/aZlY8pFt3t/wJa6m5giubeWOVVeJl2sj/&#10;AHGr81PHvxL1P4O/Drx7+z/FHPcaq2sfZdKaFfv2E/73Yv8AtN8v/f1qAPR/2abG7f4Wy/EG8+S7&#10;1vx5/aDs/wDFF9z/ANDZ6+6krwy/+HQ+H37Ldr4YgVfO0ixt2d9v/LVHR5X/AO+t9ez6VepqGnWt&#10;0jfLPEkq/wDAqAOI8B7bT4keP7T5iWntbpVb/airwv8Aam8ean8VvG2nfAnwZcql9qRWXX71NzLa&#10;2v39jf8AAdrt/wAAX+OvRPHHxCsfhN4/8a+I9Sb/AESDw6l75X3fNdX2ov8AvO/y1xf7EXw+vG0P&#10;Wvip4iTzvEnjSd51aUfPFa7v/Z2+b/dVKAPoH4f+A9J+G3hDTPDmiWqWunafF5Ua4+//AHnb/aZv&#10;mrpkpv8ABTvmoAY/36f/ALdFFAFTUdNtNZsZrS+t47u1uE2SwTx71kX/AGlNfOviL9n/AMTfCHVb&#10;nxR8Fb5bVHYy3/gu+bdY3v8A1y/55N/n/Zr6Vp9AHlnwT+PejfGGzu7VbeXQvFGnN5Wp+H775bi1&#10;f/2Zf9qvUK8V+OnwEPjW6t/F/g+7Xw18R9L+ay1WLCfaB/z7z/3kar/wF+N3/C0rC+0rXLFvD/jn&#10;RH8jV9Gl+8jcfvV/6ZvQB68j5ooooAKKfTKACin0ygArmvHPw+8P/EfRpdL8SaTDqtk4O3zV+eI/&#10;3kb7yt7rXUUygD56uYfiH+zwfNtGu/iP8O4vvWkrb9Y05P8AZb/lui/99V658PviV4c+KPh+LWvD&#10;epR6jZt8r7T88Tf3XX+Fq6bZ89eLePvgRdWniSTxv8NbmDwz4xPzXVvsxZasv924Rf4v9ugD2yiv&#10;L/hP8brT4hT3mhapZy+G/G+mfLqOg3TfOp/vxN/y1j/21r1D5aACihN1FABT6KKACiiigAooooAK&#10;KKKACmU+vEvj9421q5l0/wCHfgyYJ4s8QZEl0Of7Ns/+Wtw38loAwfHGraj+0H4vuvAvhyeez8E6&#10;bKqeI9Zt22/am/59IW/9Cb/Le8aD4f0/wvo9ppWl2kdjp9pH5UFvEvyIvpWP8OvAOmfDLwhYeH9I&#10;i2WtqvzSuPnmfjfK3+01dXQAyn0UUAFFFFABRRTKAH0UyigAooooAPmo+ajZWdrWr2Xh3Sb3UtQn&#10;Sz0+zia4nnlbCIi/MzUAcp8ZPivYfB/wXPrd3G17du32ew06I/vby5b7kSVxXwE+Euq6deXvxC8e&#10;sLz4ha2o8zedyaXb/wANrF/d/wBqsj4QWl58dfGS/FrxFbTW2hWrvb+D9JuV/wBVF91711/56y/w&#10;/wB1a+hXoAfTKKfQAUynvTPlSgAR6KN9FAD/AJa8M8Ufsw6R4o/aN0P4oXN7/wAg+BRJprQ/66dA&#10;6xS7v9ncv/fC17nXH+J/iXpfhq7Fki3Oq6pt/wCQfp8fmy/8C/u0AWviPbrdeA/EETfxWMv/AKBV&#10;f4Vakuq/Dzw/cr/z5pE3+8vyf+y1zt6/jvxvp01vFpth4Z0+6iaJvtztNcbWGPur8q1P4Y+Dv/CP&#10;aXFp7+J9YmtU/wCXeGf7PF/tfd+f/wAfoA8K/ay+F2p/F34qeF/C+mXcNlDeLA2otMzJut0eVn2f&#10;7VfV+kadZ6HptrYWUSwWlpEtvFEvRUX5VWuSk+CXg2a4+0y6Uz3H/Pw91Lv/AO+t9OHwn0u0w+l3&#10;eqaHKo+/Z3z/ADf7yvuWgDtXf+7Tkrgje+LvCTZvIh4s03/n4tYliu4v+Afdf/gNdN4b8S6b4msv&#10;tOnXKzIjbJE+68Tf3WX+GgDaooo2bqAGU+imfcoANleE/tA/CbVb2/s/iP4DH2b4haCCyRR/KmqW&#10;/wDHby/3vl+7/nb7zRQBwfwb+LOl/GbwLZ+ItO/cO/7q7smb57WdfvxNXeb6+X/iNbS/s0fGKH4h&#10;6evl+AfE9wln4ms0Hy2d033L1f8A2b/gX96vpm2miuIllidZYpF3K6N8rLQBaplFFABT6ZRsoAfT&#10;KKKAD5ttFPplAHmXxh+Clp8TILTULC6bQfGWl/vdK122/wBbbvz8rf34/wDYrK+Dvxmu/EOp3fgr&#10;xraJovxA0tP39t/yyvov+fi3/vI1exV5X8cfg2vxO020v9Kuho/jTRm+0aRrEf34pf7rf7LUAeqU&#10;b68m+A/xik+JGnX2ka9a/wBkeOdCbyNX01vlw/8Az1T/AGGr1ygAoplPoAKKZRQA+iiigAooplAG&#10;D408WWPgXwtqmu6gQlpYQPO+P4sfwj/abp+NeX/s6+C9SEGq/EPxQN/ivxS4uDG3/Lla/wDLGBf+&#10;A7f/AB2qvxXuv+Fo/Fvw58NoAz6VYbNc1/H3PKX/AFUD/wC+1e67dibV/hoAfT6KZQA+imU+gAop&#10;lFAD6KZRQAUUUUAPplFFABXzj8XJJ/j18S7f4SabM0fhrS/K1Lxbdw/xrv3Q2W7+8/3mr0r45fFS&#10;D4R/D2/1sxG81B/9F02xRdz3V4+fKiC/Ws/9nf4X3Xwy8BINXl+2eKdYlbU9avTw0t1IdxX/AID9&#10;38KAPR7Kwt9Ms4LO2gjtrWBFjiiiXaqqv3VWrhXc1K9FABsooooAHooooAKq3l1Bp9tLc3Mqw28S&#10;7mldvlVan315e2/4u67JGGRfBenS7G2/8xGVf/aa0AbFprepfEJi+kyPpfh1vl/tAf6+6/65f3V/&#10;2q6XQPDOm+GrUwaZax26P87so+eRv7zN/FV+G1jtoligVYYkXaqov3anoAETbRsp9MoAZT6P46KA&#10;GbK5DxR4G+23R1nRJf7K8RRr8twn3J/9iVf4lrsnooA5jwn4tj8SRXEDwNYatZtsu7GX78Tcc/7S&#10;t/erp64zxr4cumli1/RkC65YKdqD/l6i6tA3/svvXQ+Htag8R6Na6nbbhDcR713fw0AaVFFFABs+&#10;aiiigDI8U+GNP8Z+HdQ0PVbdbnTb+B7eeFv4kavDf2Z/Emp+Dda1r4NeKLhptX8Mr9o0i7lb/j/0&#10;tm/dP/wD7n4f7NfRlfO37VfhPUNFttH+LPhhP+Km8GsZpoV63lgx/fRN+bN/31QB9B/x0+sPwl4p&#10;sfG/hXSvEOmyedp+o2yXUD/7DLW4lAD6ZRRQAfNT6KKAGUU+mUAFFFFAHz/+0N4C1XRtWsPix4Mi&#10;b/hLPDy5v7GEYXVLDPzxv/eZV6f/AFlr1r4eeO9K+JPg/S/EujS+dp+oReaoJ+ZG/iRv9pWG2um+&#10;/XzF4TuF/Zz/AGg5fBUoEXgnxyzX+i/3LO//AOW0H+6/y/8AjlAH1BRTEp9ADKKfTKAH0UUUAFZ2&#10;r6tbaFpN9qV5IIbWzhe4lb+6iruatGvFP2vNfk0T4DeIUgLLNqLRaeu3/pq67v8AxzfQBn/sp6Xe&#10;6voWv/ELV4mTVPFt811GH+8lqnyxJ/6F/wCO173WD4M0OLwx4R0bSIF2RWdnFborNu+6lb1ABRRT&#10;KAH0Uyn0AFFFFABRRRQAUUUzfQAUUV5/8dPiVH8JvhbrniT5TdQQeVZxMu7zbp/liT/vqgDy2AN8&#10;d/2nmldfP8G/Df5Yzu+S41d//QvKX/x6vpKvNv2f/hufhf8ADHS9KuiH1q5LX+q3H8Ut5L80rH/0&#10;H/gNek0AFFeI/GH4teIPBXiu4sNLRWgtdBfV22aVLeu7K7LtfY6eUn+1UWv/ABv1jTXvkittP3f2&#10;Zok8DsztFFPfXDxO7P8AxRJ8jUAe50fLXhGrfF3XfDml/EW1nv7HVdY8Nacl/B/xLLi1+9v++rPt&#10;dPk+VletnRfihrfizx9ceHbfTbnw4n9grfxzataIz+b5uzdtWX5l20AevUzfXnfwZ8Q6/wCLvCf9&#10;sa/e2lzLJczxxxWVo1uIvKmliz99927ZXonzUAcF8RNSu9WvbXwlpUvk3uop5l1cJ/y7WoPzv/wL&#10;7tdhomj2nhvSbXT7KLybSBdiJXF/Cu3/ALVn8QeJpm86XU76WKF3/ht4m2In/oVeg7KABKfsoooA&#10;KKYs0fy/MvzfdqJL+2mlMUdxG8n9xWG6gCxRUaTxvv2SK21trfN92mR3kEyNJHNG6L95lbpQBPRT&#10;UninH7uRX/3Wp1ABXE+D0/sPxV4g0BcJaM66laJj7qyf61f++/8A0Ou2rjNbxY/FDw1ON3+m2d1a&#10;P/wDZKv/ALPQB21MorltG8WSaj4/8SaE0aLb6Va2cqS/xM0vm7v/AEBaAOporxrwH8V9d8ZeLtVs&#10;3hhttMs9WvNP+XR7r51gdk3fat/lbvkpnwk+LHiX4o6IL6OPTrZpbZpYoX068iRG3bV/ev8AK/8A&#10;wCgD2iqt7Yw6hay21xGs1tMrRSRN91lauK+EHjPW/Hvhf+19YtNPs1lnnijisndv9VK8Tb93+5Xe&#10;UAfMX7Ld3N8LPHnjX4L38sj2+kT/ANqaA8v3nsJf4P8AgDMv/AnevqBK+Y/2srO5+G/ijwR8ZNOh&#10;aSXw/eJYaqkXWWwl+X/xxnf/AL+19JWV9Ff2sVzBIs1vMqyxyr91lagC7TKKKACn0UygAooooAfT&#10;KfTKACvB/wBsrwDP4u+DN5qmnO8OveGpV1qwmi+8pi+//wCOfN/vIte8VR1nTI9X0fUNPm/1N3A8&#10;Df7rrtoA5b4NeOP+Fk/C3wv4mZle4v7GN59v3Vl+7Lj/AIGrV3VfNX7A15I3wMl0+STzjpOr3Vkp&#10;/wC+H/8AZ6+laACimUUAPoplPoAK+ev2x3f/AIRDwfBub7PL4mtUlTb95dr19C18/ftiPs8N+An/&#10;ALvi6w3f98y0AfQNFFFABTKfRQAyn0UUAFFFFABRRTKACiih6ACvnL4sI/xc/aK8FeAQvm6L4aX/&#10;AISfWP7jSr8ltE//AAL5v916+gr29i0+0lup5Fjt4FaWR2/hVa8D/ZCt5vFVh4z+Jl8h+1eMdXlm&#10;tt/3lsoP3UKfo9AH0PRRRQBy850C88X3GnS29vNrjaZmXfF872bOy7N393fu+WucuZfh/BY6lBcW&#10;VkbWKS18MXiva7k/gW3t2+X5k/0hP9n56ua74Q8QD4ip4l0a507Y+mJp81vfK/8ADK7712/79c/q&#10;Pwh1TUNf1RItUtU0LUtctdfuI2if7UksHlful+bbtZrdPm92oAraVefCPTbfxhY2dtpsMNhLFpeu&#10;QpbNu+Z9iI/G5k3Pt/u10GqeP/A/h7xZcSXT7NUsY4rC61CKxllis0ZtyxSzqmyP+E/MwrivFv7M&#10;416bVL2x1VNN1XUNcOoS3CR/LPas8LPby/3/AJ4ty1f8WfBnxRd/8JPZeHvEMOlabrd8dUNz+/S7&#10;tZ9qKyr5TIsqts/i+7n+OgD17RdIs9EsVtLC1is7VXdxFCu1dzMWb/x5mp+r3DW2l3c6ozvFC7qq&#10;/wC7ViFNkSru3sv8VJNCs8Txv9xl2tQBzHwrt1tvh3oCRkPus0dv95/mb9Wrqq4P4W3Dada3/hW5&#10;3fatDn8qIv8A8tbdvmif/P8AdrvKAH7KZR9yigDwPw18MPF2kp8NWvL+7uIdL1i4uLrTXW32WsTR&#10;XSq+9fmb/Wov3m+/VX4Q+DdV8EXl7Ne+GLv+0EuNRmif+zbMK26aV0/0rd5vzJtX/gVfRK8/NRQB&#10;85eAPh9488Iy60uo6bbSp4n0iea/mtLzzWXUdzsrurIu3ckvlfJu/wBSlXfhF8HdU8K6xpia1p2n&#10;3GnXXhdLK6ht7CKCJZ1eL5LhN7ee/wDt/wCw396voD79FAHn/wAFfBMXgfwWloNKh0u7a6umkSKJ&#10;UZkNxK0W7b/sMtegUUUAM/jrkfGUfl+KvBs+77t9LF/31E9djXFfEM5vfCTIfnXWol/Da+6gDta4&#10;g+FvCXiHxte3/khvEVj9n+0ywzyxMn8UQba21q7evO9P8PeKNF+Ieuarbw6Vc6RrElr5plupUuLd&#10;Yk2fKnlbX/76WgCjo2ieALDWYNX026khudU1W6iiCahdeTcXv737R+63+Vu+SX+H+GtnwX4k8Gab&#10;4a0+z8O6hY/2RFc/2VbLDJu/0hf+WX+9XG+H/hL4h0/xD4egvJ9N/sHRNav9agnhkc3E7XP2jbE0&#10;Wzauz7Q3zb2+7XO6F+zfq/hfVPCF3p99aQxW+qtqGv2u5ik7K8rQzRfL/rdsux/73y/3KAPUfDHi&#10;TwP4auovCGkavp9vdx3EqLp4udz+azNK6f73zO22u5rwzT/hp410gaXo1m2mrpena+2qNqDyKz3k&#10;D3XmurRNE22Vd7fOjrXue/56AOa+Ifg6x+IPgnXPDeoL/omqWrW7cfd3fdf/AIC3zV5b+xx4su9Y&#10;+Ew8O6u6vr3hK8l0C8Xd/wA8vuf+O7V/4BXvVfLPhWZfhN+294i0Nwyab4/0xNSg/ufaot+//wBB&#10;l/77WgD6mooplAD6KKKACiiigAd9tM+/RT6ACijZ81FAHzd+xfGtjpfxN0yJNkVl4yvVRfRfk/8A&#10;ia+ka+b/ANkOyFh4h+NUStvX/hM7pa+kKAH0UUUAFFFFABXiH7Uyedo3gCLbnzfGGnL+r17fXin7&#10;T0Hnab8PPnZNvjXS2+X/AH3oA9rooplAD6KKKACiimbs/doAfRRTKAH0Uyn0AMooooA8b/at1u80&#10;n4Malpmkj/ideI5otAsV/vS3L7G/8c316J4F8K23gbwfovh+0OLbTLOK1T5euxAN1eR/EKZvGf7T&#10;3w68LhPNsfD9nceJbxG+5v8A9Rbn/eV99e+UACUUUUAFFFFABRRRQAf7VFFFAHDeM9Bv7bWLLxNo&#10;ESzapaq0N1Yu2z7bB/d3f3l+8ta/hjxtp/i2J/sjNDdQtsuLK4+S4gb/AGkroq5nxB4C0vxDOl48&#10;MlnqcX+q1CzfyrhOP738X/AqAOmpmyuAGoeLPBaf8TG3/wCEr0pf+Xuxj2Xar/tRfdf/AIDXTeHf&#10;F+keLrdpdMvo7h0H72EHbLF/vJ95aANyiimfNQA/5t1H8dMTdT6ACiiigArjviF/x++ElX739sRf&#10;+gPXY7K4Tx3cyP438CWKL/rbye4b/tlF/wDZ0Ad3RRRQAUfNRRQAUUUUAFfMv7ZttL4Vf4cfEu2V&#10;t3hXXYvtbIP+XWf5H/8AQVX/AIHX01Xnf7QfgxvH/wAF/GOgxKj3F1p0rQb1/wCWqfOn/jyrQB6D&#10;C++JGX51akxsZvvfN/tV5p+zV4xbxz8CPBOryOHnfT0t533f8tYv3T/+PIa9PoAKKKKACiin0AFF&#10;FFADN/zUU+igD57/AGXOPFXxqX/qdbr/ANlr6B314B+y5tPij41Mvfxrdf8Aste/0APopn8dPoAK&#10;ZT6KAGV4j+1I7JpXw92syK3jLTd3/j9e3V4v+0//AMgn4f8AzKn/ABWel/fb/begD2iiin0AFFFF&#10;ADKKfTKAH0Uyvnf463niTVfjj8OPCOmeJ9U8P6RrMF2942lSrFL+6Td9+gD6IorwI33iP4H/ABB8&#10;IaVqPinUPFfhXxRcvp+/V1Vriyutu6L96v3lf7u2vfaAH0x6KjuZ0treWWT7iLuagDwP4FT/APCX&#10;/HP4y+LGiaSKDUYPDtnM/RFtU/eov/A23V9AV4N+xgj3PwUXXp/+PjxBqt/qsny/3rh1/wDZK95o&#10;AKKKKAH0z+Cn0x6ACiih6ACiihN38VABRRQ9ADEr5Y+NXjufxL+0H4a+HXgzRLS91hWW51/WfnV7&#10;OD+7uidfm2/3v7yV618ffjRY/BPwU2pND9v1q8k+x6Vpi/eurhvuJ/u1ifsyfBOb4WeHL7V/EE/9&#10;oeO/Esv9oa3ett/1rfN5S/7KbqAOhudM8X+B7We50/VY/EOlQRvK1pq3/HxtUfwSr97/AIHVvwT8&#10;ZPD3jVooIpWsL+X7ttc/Lvb/AGG/irttQg+1WM8G3d5kbLXk3wh8L6Z4p+EVjY6nD5yxTTbG3fPA&#10;29vuN/C1AHr++npXnbz+K/ApzdK/izQ0X/WxLsvol/2l+7L/AOhV1PhvxVpniyxF3pV3Hcw9H5+d&#10;G/usv8NAG3RRRQAVwOpXK6l8ZtHs9n/IN0ye63/9dXRP/ZK7qSRIUaR22IvzMz/w1538NIX8Q+Iv&#10;EXjBtwt7+VbSxVuP3EX8f/AmoA9F/wCA0+iigAp9MooAKKKKACkdFddrdGpaKAPnD9jHPh3SfiF4&#10;Id/+RZ8T3VvAn9yB/mT/ANmr6Pr5w+FSJ4b/AGwvi7pC/JFq2n6fq8SbvvbV2O3/AH09e2+OPHeg&#10;/Dzw7ca14h1GDTNNgHzSzNjd1+VV6s3+yKAOior581P9tXwfo7afPqHh3xfYaVfy+VBqt3pHlWkp&#10;/wBh2f5/+A19BBt6bl/ioAWij+CigB9FFFADKKfRQB8+fsqJs174z/8AY73v/stfQH/fVfP37Jx3&#10;6z8aG/6nq/8A/ZK+gaACn0UUAFFFFABXhf7VS/8AEv8Ahx/2Omm/+z17pXhv7U//AB6fDX/sddO/&#10;9noA9yooooAKKKZQAU+iigBh2/xV8/fE1mb9rb4Ox/8ALNbPVHP/AH5avoGvA/ibu/4ax+DrfLs+&#10;x6p/6IoAsftWWjSaF4Buom2PZ+MNNfd/wJlr3SvC/wBrt/K8A+H33Mip4n05m2f79e6UAFcL8btb&#10;Hh34P+NdS3BHtdHunT5v4vKbbXdV49+11etY/s3ePpFbYW07yt/++6p/7NQBs/s56Ivh74FeA7Fe&#10;iaPbM/8Avsm9v/HmNekVgeALUab4H8O2ezZ9n063i2/3dsSiuioAZRT6KACiimUAFFFFABRsoo/j&#10;oAKx/FXinS/BPhy/1zWrtLHTLGJpZ7iX+Ba1JHWCNnZlRF+ZmavlKaa6/bL+JTW0DMnwY8L3n72V&#10;D/yHr1f4P+uSf5+98gBe+CfgzVPjj8RZfjV4xtpYbBf3XhLRLn7lvb/w3TL/AH2/+y/u19R1HDBH&#10;axLFEqxRKu1UVflWp6ACvLvgOGTQvEEO3YsGtXSKn937tenV5z8Hk8lvGEG3/Va/cfN/3xQB6Nvr&#10;wbwl4T0+/wDiV40tm1e50rWorrzbZrS58p3if5vu/wAS/dr3bZXyX8dfg5rPjP4t6l4g8FXx03x1&#10;oVnBqOnS/dS4/geJ/wDf/wA/eoA95Ww8e6Kf3Gqad4kt1/gu7f7LL/wFk+Wnv4v8ZIu3/hBXeX+8&#10;mpxbKxvgJ8brD40eETciH+zfENg32XWNHl/1tncL98f7v92vUd9AHnVx4b8VeO40h8Sy2ui6OTmX&#10;T9Nkdpp/9h5f7v8Au16BaWcGm2sVtbRLDbxLtSJF+VVqWigB9FFFABRRRQAUUUUAFFFFAHztfOuk&#10;/t26VIqhE1TwRLEz/wB5lu93/slYvjOwi+L37Zml+GtWVbvw/wCENH/tX7FKu6KS6d02lkP3vvr/&#10;AN8Vu+O0a2/bU+Gsn8FxoF/F/wB8/NWf4Hux/wAN0fEO3fbu/wCEdtWVv4v+XegCx+3UsUnwg0qO&#10;VVdH8Q2S/wDodfRqL8q186/tzo3/AAqXRNn3/wDhJLD/ANnr6LT7lAAyLQlPooAKKZRQAU+imUAe&#10;B/sn/wDH38YD/wBT5qX/ALJXv9eAfsmvv/4W03/U+ap/7JXvlAD6ZT6KACiiigArxX9peNpY/hqo&#10;bC/8JpprN/4/Xs9fP37XGqppyfC/d/0OFk//AHzvoA+hKKKKACimb6KAH0UyigB9fPHxQmX/AIa4&#10;+DsW1t/2PUv/AEnevoTfXzn8VbgQfth/B1Q3/Lnf/L/vRS0AbH7XqNJ8P9CX/qY7D/0OvdK8S/a3&#10;/wCRA8P/APYyab/6Nr3CgBleEftuytD+zJ4z2ts3LbJ/5MRV7vXz3+3mG/4Zq8QKv/LW5s0b/wAC&#10;EoA940hFj0iyVB8qwJt/75q/VSwh8ixgjXd8sar81W6ACimUUAFFPplAA+6iihKACiivmX40/E7x&#10;N8TPFrfCr4WTlL5yU8Q+JYjmHSYs/NEjf89T83+fugDvid4q1j48+Opvhb4Gu3tfDVodvi7xJaN/&#10;ql+bdZRP/wA9W/i/3v8Aer3zwn4U0nwN4csdC0SyjsNKsYlighjHQf8AxVZfww+Gei/CHwXY+HdB&#10;gMdnarl5XH724lx88rn+JmrsKACiiigAevOPhS23XfHkH9zWnf8A76UV6PXmWl/8Uz8adXtpcrb+&#10;ILVLu3ct8vmxfI6f+zUAelV55q//ABKvjXoV43yRappktl/wJH82vRq8++KCx22reCtRZtrxa1FD&#10;v/2ZUdaAPLPjt8NNa8CeLh8Y/hxal9es4j/bmhp9zV7X+I7f+eq/5/2vY/hf8StF+Lfgyw8S6Bc+&#10;bY3Sjcj8PA/8cTr/AAstdj/BXy/8RPA+u/s/eN734meALSTUdAvX83xP4Xh43r/FdW/+3QB9OvT6&#10;5rwJ480X4leFbDxBoF2t9pl4u5XU/MrfxK391l9K6WgAoo30UAPplPooAZR/HRT6AGUUUygD598f&#10;wt/w2N8Kpfm8p9H1RP8AvlP/ALOmeFYV/wCG4PGcu3/mVoP/AEbFVrxzN537YXwygV/9VoWqS7f9&#10;7Yv+f92jwurL+2p4wbs/hS1b/wAipQBS/bm2v8KvD/8A2M1h/wCz19Fp9yvmn9vO5itvhj4X83bs&#10;/wCEpsv/AECWvpZNrr8tAD6ZRT6AGbKKKfQAUyn0ygDwP9klV+zfFX5t/wDxXmqf+yV7/XgP7I21&#10;LL4qov8AD481T/2lXv1ABRRRQAzfT6ZT6AGVxXxM+EXhj4s2FlZ+JrOS8gtZfNgEUzxFX/4DXa0U&#10;AePD9lHwCi7Vi1lB/sa1df8AxdR/8MneA/8AqO/+Dy6/+Lr2iigDxh/2T/Arqf3uv/N/1Hbr/wCL&#10;pqfsneBY2+WfxEv0126/+Lr2bZRQB5B/wyz4M8rYt34iRf8AZ126/wDi6pP+yT4Md9zal4m/8Htx&#10;/wDFV7fTKAPEW/ZG8Hbfl1fxTD/ua5LU/hT9lLwd4P8AHGleLLe71q91jTt3ky6jqL3H3lZT97/f&#10;r2en0AeJ/tYIH8A6Fu/h8Saaf/Ite2V4j+1im/wL4cX/AKmbTf8A0bXt1ABXgX7baRTfAS/inG+K&#10;TUrBG/2f9ISvfa+f/wBuK38/9nTXn83yfKubN9+37v8ApEVAHvibVjX/AHakqC2bfbRsr+Z8v3v7&#10;1Sb6AH0yin0AMop9MoAKKimkjgjaSVlRE+ZmZvu18o/Ev48Xnxi1a48EeANRbT/DrP5Gq+LbdGll&#10;l/vW9hEvzyvj+NPu/wDj1AHW/ET4y6x478YyfDb4WzrJqyvt1zxKq77fRov4tnZp/vfJ/le88H+F&#10;PBf7O/g6DSrW5j02GVt8txeS77vULj+J2/illb/ZFc98LvhhqPg3wjB4f8M2a+CNCX55J5ilxqt4&#10;/wDE7/8ALKJv++/+A16LoHgPSPD1w95bWrS6jJ/rNRu3ae6f6yv82P8AZ+7QBj3HiPxb4j2J4b0S&#10;PTLVhhtT8Q7kx/uWq/O3/AzFUH/Cp7rVVeTxH4x8Q6ldMOun3jabDH/uJBt/8fZq9FofdQB5R8P9&#10;U1jw18SNW8BaxqMmt2kWnR6vpmo3fNx5TStE8Urj77KwHzf7Ver15dBF9o/aVupP+fXwlCrf9tLu&#10;X/41XqNABXB/Fjw/daroMWqaaP8AicaNL9ttf9rb99P+BLXePR99KAMrwzr9t4m0Ky1W1IMN1HvX&#10;/wCJrC+K2iS674H1KOAf6Vbqt1B8v8cZ3Csf4ciTwx4t8R+EW+S0jl/tLT/+uUv30/4C9elUAYvh&#10;TX4/FHhzT9UiARLqBH2f3W/iWtnbkbW5rzbwwB4C8a3HhqRgmkaozXWmf7D/APLWKvSqAPl/xz4T&#10;8S/sz+LLvxz4BsH1TwBeP9o8ReFYj/x7v/Fd2q/w/wC0v/sv3Pf/AAb410n4heG7PXdCu477TbxP&#10;Nilib/x1v7rVvP8AOu1l3q1fMvi/4b+JP2dvEl345+GNpLqXhi6le41/wYjYVv71xa/3X/2aAPp2&#10;iuP+G3xU8N/FrwxFrvhvUFv7RvkZeksD/wByRP4GrsPv0AFFM/jp9ABT6ZRQAUyn0UAeA+JLZJv2&#10;1vB7/wAcHhG6f/yY2/8As9P8Op/xmZ4wb/qVrXb/AN/aWTfc/tuxbl+W18CMy7W/vXtJ4Y/5PN8Z&#10;/wDYrWf/AKNoA3P2lPgnefHLwNp+i6dqsWj3tnqMWoRXE0Xmp8quu3/x+uei+H37QsYX/i6WgP8A&#10;72hLX0BRQB4MfA37QS8r8SfDLf72h1NB4P8Aj+OJPiD4Wb/a/sRv/i69zooA8M/4RT9oIL8njrwg&#10;/wDv6PL/APF0f8I3+0L/ANDj4Jf/ALhM/wD8XXu1MoA8M/sH9of/AKGzwN/4LJ//AIuq39gftIeY&#10;23xV4DZG/wCofcV75R/BQB49+zX8KfEPwl8O+JLXxPf6fqeq6xrU+ryzaeW2ZlVNw+ZVP3lavZKZ&#10;T6ACiimUAPplCU+gAooooAKKKKACiiigAooooAKKKKAPGP2owB4M8NK38fifS1/8jV7JXjn7UKb/&#10;AAf4ZVev/CU6X/6Nr2OgB9eC/txyMv7MXjHb/F9lVv8AwKir3qvDf20bcXf7MfjlPm+W1il+Rf7t&#10;xE1AHrnh65ivNC02eL/VSW0TLuX+HbWnXMfDG/TVPhv4VvY9uyfSbWVdv+1EtdPsoAfTKKr3NzBZ&#10;QSTzyrDDEu55XbaqrQBbrkfiJ8SvDXwp8OXGveKdYg0fTYs4eZ/mlb+6i/edv9la8p8RftQHxPqt&#10;34a+EGkP4+8SRN5M+oIdmk2Df3pZ/wCL/dSovBX7LTX/AIpi8afFrWz8QPFq/PBayJs0zTf9m3g/&#10;9magDmDbePf2x4w10l98OPhK7ho4fuarrSf7f/PKL/PzV7/8Pvhb4Y+FeixaX4a0qGwgiTazgb5X&#10;/wB5/vNXWqAnyrUlADNlFFFABRQ9FAHnHguFbv4v/ETUChEkCadpqs391Ynl/wDbivR689+EhN5N&#10;411fjF/4iutp/wBmBIrX/wBt2r0J6AGU+mJto30Aec+Mz/ZXxS8G6qvypc+bp8v/AAL7n/j1ek15&#10;j8Wn+1+KvAdhGcStqqXD7fvbEr06gDn/ABf4TtvGGjtZTu0Mqt5sF1F9+CX+F1rnND8e3OgX0Oie&#10;MF+yX5byoNTC/wCjXn/Av4X/ANmvQ6ztb0Gx8Q6dLY6lbR3lpL96J1oA0f4flplcBB4I8SeGItnh&#10;3xH51qn+q0/WIvNRf9nzV+elbxz4p0hEXV/B09yn8VxpM6zp/wB8feoA87+IfwB1jwx4ul+Ifwju&#10;YdH8Sv8ANqOhTfJp+rr/ALa/wS/7ddp8HPj1pPxW+1aZLa3Hh/xbp3yaj4f1Fdlxbt/s/wB5P9qt&#10;vSPi14Y1OXym1FdNuF+X7PqK/Z3/APHqxfif8D/D/wAV/smrpNLoniiyG/T/ABJprbLm3/4F/Gv+&#10;y1AHqFFfPel/HDX/AIQXEWh/GW3S2hdtln4z02Fm0+5/67/88JP/AB2veNP1G01eyhvLG4ju7WdN&#10;8c8D70df9lhQBcooooAKKKKAPCfDf+mftl+MJf8Anz8KWVv/AN9XDvT/AAxD/wAZi+NZP+pZs/8A&#10;0bWZ8FLltX/ag+OWobv3Vu+l6en/AAGF9/8A49Wn4VjZ/wBr7x3J/AvhuwX/AMfegD3OiiigAop9&#10;MoAfRRRQAUyin0AFFFFADKfRRQAUUUUAFFFFABRRRQAUUUUAFFFFABRRRQB4n+1OdvhXwh8v3vFm&#10;l/8Ao2vaa8U/aqfZ4V8Hrt37/Fulr/5Fr2ugArlfiT4Ih+I3w/1/wxdzmGHVbOW1MqLzHu+63/Ae&#10;K6qj+CgD5T8FfHDXf2eNLsfBfxY8O38FhpcS2th4s0i1e6sbqBflTft+ZG2//s12kv7a3wpbCadq&#10;9/rU7L8ltp2k3Usrf+OV7uygptasHxBr+k+D9Kk1C+K20KPsVIl3PK7fdRVX77N/doA8hvPjx468&#10;Q6dPc+GPhtdaDp6x731vx1cpptvAv97yl3ytXC6J+z34z+Omqrq/xT8a6lf+FVbfHoNjE+n291/2&#10;y+8sX+/87f7Fe76R4bv/ABjdW2r+Krb7PbxN5tj4fLb0t2z8stwf+Wsvt9xP9pvmr0CgDI8NeFdG&#10;8FaPb6XoWm2ukaZAu2K2tIljRB9BW1TKfQAyin0ygAooooAN9Mmm8mJ2b+Fd1PrK8SQz3Hh3VY7R&#10;N909rKkSr/E+z5f6UAcr8CC0/wAJvDt7Iux7+BtSdP8Aru7S/wDs9d+9c/4E0iXQPBPh/TJ1C3Fn&#10;p9vBKu77rpEqtW6+1F3M1ABsrJ8ReIbLwxo1xqWoSrDawf8Aj3+zXM+IfjFo2lztY6Xv8Q6x91bH&#10;T/n+b/bb+GszTfAGseN9TtdZ8bzQ+TA2+10K3/1MTf8ATX++1AD/AIeaRqHifxBc+Ndcga3eVfJ0&#10;q0f/AJd7f+//ALz16fRRQAyjZT6KACmU+igDL1fw9pWvReVqGn218jfLtmiV64yb4W3PhxWuPBmr&#10;3OlSr8y6fcN5lo3+zt/hr0SigDhdC8UWnjMXfhjxPpcdnq3lbbnTLtVliuU/vp/fWvPbv9nnXfhp&#10;dy6p8HvEbaEjv5svhTVmefSZ/wDd/ig/4BXpnxF8HN4n0yG809/s2u6c32ixuF/vf3P91qu+APFS&#10;+L/DFrqBXybj/VTxf3JV+/QB5ZYftSW/hm8TS/ij4d1D4dal91b25Xz9MuP+uV0vy/8AfVezaB4g&#10;0vxLp8d9pGo2mqWcq7lubOdZUb/gS0/U9LsdbspbTULOG/tZ02y29xEro6/7StXjur/si+BZ7+XU&#10;fDTav4A1WZfmu/C189lu/wC2X3P/AB2gD2+ud8ceOtD+HXhm913xDqEVhptqu53kbG5ucIv95m/u&#10;149/wpf40aO/k6N8cJbmxP3V1nRILiVf+B/xVVsP2QV8Va3aa18VvGmqfEi7tW3wWFwv2XT4m/65&#10;JQAv7GOkajqWheMviBqdq1g/jXWpdTtbd/vJa/N5X/ob10nhp9/7W3jVf7vhuw/9Gy17FZ2cGn2s&#10;VrbRJbwRKEjiiTaqr/dWvF/B6N/w1z8QGZfk/wCEe07b/wB9vQB7jRRRQA+mU+mUAPoplFAD6KKK&#10;ACiiigAooooAKKKKAGU+imUAPooooAKKKKACiiigAooooA8R/akbzvDfgpVb5v8AhMNL/wDRte3V&#10;4x+08n/FOeDG2qdvi3S93/f2vZKACiij+OgDH8ReI7Lwvo9xqepzCG0hUszZ5Y/wqq/xM392uT8L&#10;+GtQ1/WIvFfiaEQ3se7+zNGZtyabE38Tf3p2/ib+H7q/xb2aND/wsvxPHr83z+GtJuHTSoGHyXVw&#10;vyvd/wC0q/MsX/A3/uV6PQAVyPjnxXP4Tl8NLBBHMNU1iDTZd5+4rq53L/3xXXVz/inwbpPjmxtr&#10;TWLd7iKCdLqLyriWJ4pV+66ujK1AHL+PfiBrOg+JZtG0bTra/u/7AvNXiSZm/eyxPEqRf8C31yOp&#10;/tDSz+FfE/iPRLG2utK0bTLC4WWdmPm3Vxtbyfl/uo6/8CavUdK8DaNpOoWt/b28sl3bWslnHPc3&#10;Us7iF2DMm52Yt8yL1rMt/hB4SsvCOo+F7fR47bQtRne4urWKR18yVm3M2/du6rQBxWufGvXNB8CD&#10;XZbeyeWXVrXTlMun3lokSyvtdnSVd77f9ius+D3xEm+JGgalfTQW8ZstQlsFltHbyp9m071V1V1+&#10;9t2tz8laNt8LNAht4YSt/dxw3cF7ENQ1O6u9ssTbkZfNlatnR/DenaBdarc2MAt5tTuftl0QzfvJ&#10;dipu/wC+UWgDXrkfGHxEsPC00VlEkuqa5P8A6jTLT5pX/wB7+6v+0az/AIieNrywvrHw14eVZvEu&#10;o/c3LuS1i/iletPwT4BsvCMc0+9r/V7o7rvUrgbpZW/9lX/ZoA5+Pwp4w8YkSeIdbbQrJuV03RH2&#10;v/wOb/4mpP8AhR+nom1fEPiUf9xRv/ia9Aurq3sofNuZo4k/vSttWnwzRXMW6KRZUb+JWoA86PwN&#10;0r+DXPEKf7uovRJ8BfD9y3+m3ms6l/e+16g77q9J2UUAY3hzwjo/hO1+z6Tp1vYxEDd5UeGb/ebq&#10;341s0+vN/jPreraL4Pil0XVLbSb2e+t7fzrmVItys+GSJ5EdFlbnazrtoA9F/go/4DXzPqvxC8R3&#10;3wb1PWdK8VazZavomrLp85uLOwdn33ES7HdEeKXYsvyvFt/2lrqNb1jWIPH8/hO+8eXXh2y03RUv&#10;4tUmis1uNRlaV97vvi8rbFtX5URfv0Ae4bt60xK+VtU/aG8XaOPh1r2oNHDoE2kvqPiGJbX/AFsX&#10;npAlwn8S/wCtSXZ/dp/hn46eMLb4O+Ir/wAQ3ESeKbjXItK0pYrPebbz4oZU/dqvz+UkrN/wCgD6&#10;por500P406x4l8IeEbX+1V0vVb3XJdA1fWJrUJ5LxI7qyRS/KrTKibd6/wAf3a1Ne+IniLwxY6Al&#10;hqsXjeabxV/Y85tooopZIvKdvKZvkj81WX7y7aAPd6Zsrzj4PeM9Z8aS+Lv7ctJNPl07WWsoLGYx&#10;s0EYgifazRna3LtXo/36ADZXnPhaBfDHxS1/SE/49dTiXVYk/uvu2PXo33K888St5Xxh8Hybv9bb&#10;XUTJ/wABoA9GooooAZ/uUU+mUAFeI+Bn8z9rP4lf7Oi6av8A6FXuKV4Z4A/5Ox+Kf/YJ0vb/AN8P&#10;QB7tTKfTKACin0ygA/i20bKKfQAyiiigB9Mop9ABRRRQAUUUUAFFFFADKPuU+igBlFFFAD6KKKAC&#10;iiigDxf9puZU0PwajLnzfFumr/4/XsteI/tT/PpHgBc7f+Kw03+H/aavbqACuB+Keo3Nzbaf4W02&#10;V7fUtfn8jzo/vW9qvzXEv/fHyL/tOtd981ee+FT/AMJL8TfFOuMd1tpapoVn/vfLLcN/300Sf9sq&#10;AO207TrfSrC3sbOFLe2to1iiiT7qKvCrVyn0ygAop9MoAKKK5/xT440PwjHGNS1BIbmf/UWqBpbi&#10;c/8ATKJfnf8A4CKAOgqhrer22gaTdandybLW1iaV39q4+bV/GPiyXZpVgPCmmcg6hqyCW7f/AK52&#10;6ttX/elb/gFeb/Fa4sfD02h+CrzXNQuYtSvEvdV1DUZ97vFv/wC+UX5fuKqp8lAHf/CHRJZrK68W&#10;6lCRrWuyfaHZx80UH/LKJf8AZ2bak8W+LtV1DxJ/winhhkh1ARebe6nKu9LOL/d/iatFvib4WtvD&#10;93d2Wr2VzDYQFvs8My7/AJV+7trN+CujXNv4VbWdTUf2prcrahO2P4W+5/47/wChUAWLL4Q6CGE2&#10;sfafEl6R81xqsrS/+O/dWs6/+Gs/gszat4Gkls51+eTR3ldrS5/4D/C1enUUAYPgzxXbeM/D9rqd&#10;vlBKu2SJvvRSfxIa3q8q1Bz8LPHX9qLHs8Ma9LtvOy2t1/z1/wB169VoAN9UrywttStpbW8gju7a&#10;UbWiuEV0b/gNXXqJ0oAo22g6Za6WmnRWFrFp6/dtUgVYl/i+50pNZ8OaT4gWEarpllqQibdELyBZ&#10;drf7O6tTZRQBm32gaZqaut3p9rdh4vIYTQK/7o/w/wC77U1fD+mrMtwunWqTrL9oWUQLv8zZs3f7&#10;235c1r0ygDIuvDOjalb3tvc6XZ3EF8265ilgVlnb1fP3vu0ll4Z0mws7S0ttLs7a1s3822iigVEg&#10;f+8i4+VvmatiigCjaWFrZzXD21vFFJPL5s7xoE8xvu7mx95vlq9RR/u0AFea3jtq/wAdLKOM4h0b&#10;TXkl/wB+U4/9Br0kuqpub+GvOfhSza9feIvFLcxapdeVbbu0UXy/5/3aAPR6HoooAZRT6KACvDvA&#10;Lqf2qfim2/G3TNJTb/wB690rw74e7f8Ahqf4sKq/8w7Sd3/fp6APa6fRso2tQA+imUUAPpm+iigB&#10;9Mp9FADKKKfQAUUUUAFFFFABRRRQAUUUUAMop9MoAPmoop9ADKN9D0bKAPFP2oV36X8P12s+/wAY&#10;ad9xN39+va0rw79qqZ4dK+HvluyP/wAJjp33P+B17jQBHPOltFJI/wB2NdzVwXwH3T/CvRdQlH+k&#10;at5uqS/788rS/wDs9b/xFkkt/h94mlhH71NMunT/AHvKao/hhbR2fw38KwQf6qLSrVF/79LQB01P&#10;plcb4n+I9h4f1D+yrKCbXfELLuTSbD5pR/tSt92Jf9p6AOyrk9f+JOieHbsWD3bahrDD5dK05PtF&#10;0/H9xfuf7z7V96xl8I+KPF7iXxVqo0vTj93RNCndN3/XW6+V2+ibP+BV1uheFNI8LWv2bSNNttOh&#10;P3ktolTd/vf3qAOY/wCK48Yp/wAsfA+lv/u3WpOv/oqJv+/tbfhfwFo/hUSy2MDPfT/6+/u5Glup&#10;/wDflb5q3Lu9g0+2lubmZYLeJd8ksrbVRa80l8Wa/wDFBmtvBu/R/Dv3ZfFF1F80v/XlE33/APrq&#10;/wAn93fQBc+JnxCbRkk0Dw6JtS8a3cTNZ2NoFfyv+mtxu+WKL/afr/DXhPwJ8IeJ9e+NfiGX4qC3&#10;1nV4rZ1it3iRreJVdVV1TZt+dfu/7NexeIn0/wCCHh2G18N6f9s8Qa3deUk93Nvmubh/+Ws0rfM9&#10;dF8N/h+3hKK91DUrr+0fEWot5t5dN/6An+zQBwP7RPgzw7pvg6K+trGxsL2K5TZ9niSJ5V/uf7Ve&#10;1aZs/sy18uPyYvLXbEy7dny14h8QbGLSPjboeoXMltrqajLFbppVx88tr/ton/j1e+UAFFFMegDN&#10;8UaBa+KdCvNLvBvt7qPY3+z/ALVcN4E8ZXPh2a38H+KS1vqkK7LS9dv3V+n8O1v73tXpez5KxfFn&#10;hDTvGekPp+oxCSJvnSRfvxv/AHloA3aY/wA9eXJq/iz4XxLHrEb+J/D8X/MQt1/0qBf9tP4q7rw3&#10;4t0jxbbfadKvYblP4lRvnX/eWgDa+7/FQlMeigB9FFFAD6ZRSO6p95toWgBaK4zWPijoOm3H2W1n&#10;bWL/APhstMX7Q/8A4792suS08beNU23MkXhDSm+9Fbt5t2y/7/3UoAZ438W3PiTUm8G+G3VtQnXZ&#10;fXq/MlnH0b/gVd1oOiW3hzR7TTLRdlrax+Ugqp4a8K6b4QsPsmlWq20Wd8jY+eRv7zt/FW3QAUb6&#10;KNlABRRRQAV4j8PTu/ao+LX+zp+kf+inr27+H7teJ/D/AJ/ah+LDf9Q/SNv/AH6loA9vooooAKZT&#10;6KAGUUUUAPooooAKKKKACiimUAPooooAZT6KZQA+iiigAooooAKKKKAGUUUUAeH/ALVDq+keAkb/&#10;AKHDTv8A2evcErwz9qt9mnfDr5tn/FYWH/s9eweIdWGhaBqOpFPN+xW0lxs3bd2xd39KALd/Yw6l&#10;Z3FpP88U8bRuv+y3FeQfDP4p+GvCvgKx0fxPr2n6Lq+gxf2beWeo3SxS/usojhH+ZldVV1/3qzPC&#10;/wC0de+LtN1GWw8OWuo3lppUWsLbaZqq3SvEzfNCziIbZ9v8FW/+Ft6B4nsLfxZB4Th1LSm1iz0r&#10;TNWu1VJZ2ldYnlTeu5VR22/7Wx6ANhPGXiH4p5h8KW914f8AD7D954j1CApLKv8A06wN83p+9f5f&#10;9l67jwt4T0zwfYfYtLt/JVzvlmY7pZ3/AInkf7zt/tVz/jT4gXuj+J9L8L6Boy6xrd/by3m2e6+z&#10;28FvGyo7s+x/4nRdu3vXFax+0dBpGl6LcHSLeG+vdSutJuYNS1RLSKyngV9+6XY6svyfL/vUAe6V&#10;yXjfx/pfghYI5jNfatefLZ6VYr5t1ctz91P7vqzfKtcRpH7SGmX2j6Bqd1ps9la6pY6jfszyo/lJ&#10;Z43ldv31b+Fq3fBPivUfFWpWGo3/AIOOlxahY+baamk6TusXyskUvyKYmbdu2/MvHWgCrb+BNX8e&#10;XMWo+PmQ2SNvtvDFq/mWkX917hv+W7/+Or7/AHq9PWNY1VVXaq9lqWmUAeNftJT2p8PaVHby58SR&#10;X0MunRQ8y793Za9Y0+S4extWuVVLpo181F/hb+OvIvhfbL4t+K/jTxBqCieawuvsVmso/wBQqM6/&#10;L/3x/wChV7PQB4xqnw+8YaT8TNY8S+H4tJv/AO0VVI5dR3b7X5f4as6rafFjw9Ztqket6frssXzy&#10;aVFZ7N6/7DV7DTP46APLrP8AaA0q5tvL/sbWf7W+42mJZs0u6rX/AAm3jq8jM9n4E8mH7ypd6iiS&#10;t/wGvR9nz0+gDzDTvjnYyxeTfaFrdlqanbJYrZtK4apv+Fq6uE8+LwHrz2P/AD1Kqsv/AH6r0aj/&#10;AIDQByGm/FbwxfaHLqb6itpFB8lxFd/JLE/9xk/vV5fc+C9X+JutReIPDllH4LtV/wBVevuiuLr/&#10;AGtqV7DceB/D1/rH9qT6NZTah/FM8Ss9dD8tAHz9rnjL4mfCqL/iawW3iHTR92+2M2z/AHtuz/x6&#10;ltv2h9eub23s7Tw9bardzrvVNOneX/vv5Plr307X+Vl3bqrWmlWenb2tLSG23fe8mJU3UAedSeOP&#10;iLbWH2uTwLA6BN3lRX67/wDvmuXtf2g9Zv8AS7i+XT9C06KBtjrf6iyTbv8Arls3V7ylYUvgzQbj&#10;VP7Ql0iye/3bvtDwqX3UAeQab47+LHjWwaXTNFttPiZfluGi2b/93zXqppz2rtLB8QIPEt5rsX/L&#10;kd728v8A1y8r5a+h6KAPM9Hu/ENnZLFoHga00ey/hS6uVhZ/+AKv/oVTXPxL1Xw20P8AwlHhufTb&#10;OSRYjqFpcLPCmf7+PmWvQnmjSRVZ13t91d1YXjnwqvjLwxf6Q032b7Uq7Zdu7Yyvuz+lAHQ0JXmP&#10;/CReJ/A2t6LZ+IpLDUdL1GVbJbu0iaJ4pf4N1eo0AMopj7qE+78tAD6KKKACvEvh6+/9p74u/N92&#10;x0lf/IT17bXiXw3+f9pv4x/N/wAuujf+k70Ae20+mUUAPplFFABRT6KAGU+iigApm+n0UAFMp9Mo&#10;AfRRRQAUUUUAM+an0UUAFFFFABTKPmp9ADKfTKPmoA8G/aw2fYPhuHXlvGVht/8AH69r1fT4NX0m&#10;9sbn/j3u4Xik2t/Cy7TXi/7Vr/6L8Nfl/wCZysP/AGevXPE1lLqnhvVbSKBbpri2liWF5fKWTch+&#10;Xev3f96gDG8GzeEfD3hhLHRdT019M0mBbeWWG5ifYqLtHmsv8Vc43gDwXq/ww03w1Y6+yaNp93E9&#10;te2N/F5q3CS+avz/AHd26vJ4vhP43uPCfjDRLbQZLayuvDv2CzTU3svtbTo/yxJcQfei27v9b81d&#10;T4n/AGftSt/Dd2NK1CS81rUdV0u4nmtIILVYIreVPnRPu7kXe3+1QB2Wr/DXRbkWM914v1WHXNGd&#10;kTWDfRJdxLPt/dP8m3Y2E+VlpLD4XeCrBdIZbpZk0C+nuGkuLlZfNup02u1wW+8zb/8A0GuB174P&#10;+LHk8fxebeeIf7SvtEuLO7vpIEllW3lR5fu7FTZ/u1zniz4G+OYrnxXqWgRN/wAT7xNvvtPmnXZP&#10;ZLNFLFcL83yOjo//AAFqAPXLb4U+A9D1DStLmvV3266iltplzcx/NFePulTb94r/AHan8HeGfDPh&#10;HXbSCDxpd6xPYwtp9lpl9qUT/ZV/uqiBWZvk2/PuauSv/AOp23iTxfFfeBI/Fz67q0V7aatLPFEk&#10;ESpEio77vNi8ra23YjV1dl8Morb466l4l/sO0XT5dFghjvPKi3/avtErP/tbtrL81AHd23i3Rb6V&#10;47bV7C4lRSzJFco+1V+90q1p+r2OpxM1jeQXiL977PKr7f8Avmvmf4XfC/xJ4f8AAGtaJqHh/UU1&#10;OfR7+1ieWDTlt/NkV9u2WL9/83+3/froPhd8H9d8E6tK180H2e88JRae93aW0Vr9lnX76usX+tb5&#10;/wDW/wCxQBEniHUfCfxO8Ral4MsLrxLpF227UbeKJtqXH+w/+fvV1q/FjxtqahNN+HV8rt/HfS7U&#10;/wDQVrY+BE0b/DiyVIFh8qSWJtn8Xz/fr0Lf/sNQB5nNqnxP0iyXULrTtG1OFfml060aVbjZ/sv9&#10;3dWTY/tN6FrgWHRdI1i/u3illRXtfKiZYv8AW7ZW+V9n+xur2T79eFeGfgt4i0PxA8sd7p2k6U63&#10;SXUOmXE/lX3mo+z/AEV/3UGzfu+T+7QBVt/2kLm90nw9q1o+hSWGv3bWWnQGWdpriXds2/c+T5v7&#10;1dXp/wC0R4XbxM/hrXJZfD3iOKLzZbG9jfZ/wB/utXmug/shXukXOjyNrltJFpa6dPbW4ibZDdRN&#10;b/apV/66/ZU/77aulv8A9nG/vvFNz4obxTN/bLa+NWigeFXtFiX915TLt3/6j5Pv7f8AZoA6Vf2h&#10;vD2o6bqd3oVtqGviwadJ1tbZlVfK37/mb/cq/pXj/wAWa7olprFh4Pgms7u3W4gRtTXzXVk3L/DW&#10;b4Y+FfiHQB4j0r+2tLfw3rF5f3XkJYOLiL7Ru+Tf5u35d392t74YeEfEHgvQbTR9X1yy1m0sLaK1&#10;tvs+ntbvtRdu5mMr7vloA8/1T9rjQPDtv5ur+HNfsCuqS6RK/wBnR0inRdzfNv8Au1neMP2hfE58&#10;K+INf0Lwr5WlaHePaX8txcRNcRbURt6pv/6apXdt8CdOl1Q3dzeNcwt4hn197eSFdrebavbtF/u/&#10;NuqnoP7POg+G/h14v8HwX98dG8QTSzN5rq72ysirsRm/u7P4qAPPvFPxf8c/DrW/D9jf3emfbdTs&#10;57xrfXp7e1hTY6p5KSp95m3q1aGvftUa34b8Q6fpV94DjtnuIopftF1rCQ29x5v/AD7ysnlN/wAD&#10;da9P8U/Cq08W65outR6xqWk3+l2strFcae0XzRS7N+/zYn/55LVLxB8DNK8V28sOq6zrtzb3VrFa&#10;6hb/AGzbFfov/PVNvy/8A20Acj/wnPxT1/4lDwmun6B4ZiWw/tR7k3T3Uxt/N8r5fk27v87q4Cz/&#10;AGivHehr4Pur0abqOla3p8t7eXc8Dp/ZypOsLO+z+BGdNzbP4q+mk8GaVD4qi8QRwFNTi0/+zVfd&#10;8nkb9+3b/vVykngr4f8AgG109buK2tIrWzudPgS6nZt0E775U2/xbmWgDxG5/an+I15YeD5dM8J2&#10;Mz68t66y2kEt+kvkPt+REdGX/gde2eHPCfiDxdpdvqPi7Vrm3uJ4lf8AszSXltYovl/i/i3VS0L4&#10;ZfDPXdF0jTdKghnsdE837DDb306vb+a25/493zV1V54j0T4f2VlpEYneZV2W2n2geed/8/7VAEui&#10;fDjQtCv0vYbeWa9j+5PdzvK6f7u6urrjdM+Jml3d2LO+judCu2+7FqcXlb/91vu1s3ni3Q9Oi8y4&#10;1eyhRV3fNOlAHAzWy33xv+za6Gu4ltlutIRm/dROv3/l/v16vXl+jSv8QPiLb+IoLaWDSNLt3itr&#10;iRdv2pn/APZa9QSgA+WhE20UUAFFFMoANleH/Cnc/wC078a3/g8rRl/8l3r3OvE/hbGyftKfGhmb&#10;fuTRuP7v+jvQB7fTKKfQAyn0yn0AFFFFABRRRQAUUUUAFMp9FABRRRQAUUUUAFFFFABTKfRQAyn0&#10;UUAMp9Mp9AHhP7VT7Lf4aL8vzeMrDr/wOvcNleGftVQtMvwvVF/5nKwb/wBDr3agAp9FFADKNlPo&#10;oAZTKmqH+OgCO5uorK1knndYYo13M7fwrXl8P9u/F+DzPPbQvCEjbUWL/j4vE/8AZFr1G4tYry2l&#10;gmXfFKrIy/3lavI7SXWfg1rGn6VOy6r4Tvrn7PazO3+kWrt/D/u0Aen6JoNn4e02LT7GLybSBdip&#10;V7Z8lO/3KfQBxXif4n+HfCt+9lqF4y6gq7vskUTM7D+H/ZrN/wCEz8aapD5+keD/ACbf7yNqN0sT&#10;uv8Au/w13z2cE8yStDG0qfdZl+Zas0Aeep8QPE90ghg8C3yXv3W+0TosK/8AA/4qaPC/jfWy9zqH&#10;iePR5cZitNMg3xJ/vs/3q9Eej5qAPOo5/iPbj7H9l0a5lX7uoTyOiP8A8AX+KlXxf4s8PuqeIPDX&#10;2yJvl+16Hul/8c+9XolFAHDS/ELUbv8AdaX4S1ae6b7pvIvs8X/fbVBa/D6+8RSG78X37XbNyum2&#10;kjLbRf8AxVeh0ygDzqf4dXnhm6+3eDLtbN/+Wum3cjNby/8AxLU+bTvG/iY+TfXdp4esujf2czS3&#10;Df8AA/4a7i81G0sERrm4jt1b7vmPt3VJDPHMivFIrq38S0AcI/wy1Gwfdovi/VLDd95LvbdK3/fV&#10;XdB+HFrY382oatdNr2qyrt+03cS/u1/2F/hrq73ULbTYd9zcR28X96V9tRWOsadqQ/0S+t7n/rjK&#10;rUAYOs/DHw/rVyly1n9ju0b/AI+LF/If81q54a8E6T4WMsljbt9ol/1lxM3mSv8A8Cq/q+vaf4et&#10;ftOoXcNnb/35Wqn4e8ZaP4mMy6ZfLeNF8z4Rl2/99UAXtT0Wx1qDydQtILyH+FJo91ec+JfBWjWH&#10;jjwr/Z+lwpNPLL5sXlbomiVPmZl/vV6rXN+JfCcPiM2s63dzp1/Zs7QXVs3zLu+9/vLQB0P8G1Vp&#10;9efalqniLwHF9v1K7TxBogKrO/kLDcQf7fy/Ky13kMsdzEkkTb4mXcrp/FQBL/BRRRQAUU+mUAFe&#10;H/CsN/w0r8amy2Nmkcf9u717hXhfwkZ5P2lfjhu+6h0hV/8AAVqAPdKfTKKAH0UUUAFFFFABRRRQ&#10;AUUyn0AFFFFABRRRQAUUUUAFFFFABRRRQAUUUUAMp9FFAHgv7VVykM3wtVv4vGFl/wCzV71Xmfxi&#10;+GF58SZ/B7Wl9DZromtQ6lKJUz5qp/CtemUAFMp9FABRRTKAH0yn0ygArkviV4Lbxv4ba0gn+zXs&#10;Ei3FtL/Ckq9K62uH+KXiC50zR4NN0t8a1q062ltt+8m777/8BWgDi7H49anaao+h6h4Vnv8AVYG8&#10;qd9Ll81d3+7tro38T+PdeZP7I8NW2j27L/rdZl+f/vha6zwh4SsfBmjx2NlGu4/NLPt+aV/7zVu0&#10;AeZw+MfHmltLaah4MXUrhf8AVXen3SpC/wD3392pftXxOuonuVsfD9oNu5bSaWV5f++1+WvR6KAP&#10;NdP+K95p6CDxN4b1HSrofx28DTRP/u7av/8ACxdT1L/kCeE9Sv1/563ZW1T/AMfruHp9AHAyeO/E&#10;toN1z4Fvtv8AF9nuopaUePNd1VDFpHg/Ukn7vqe23iT/AOKrvaKAOCj8P+PJU+0SeK7WK7b5vsia&#10;cjW6/wCzv+/UyD4hqAjDw7Kf+eu6dP8Ax2u6pn8dAHBaN8MbMz3F/wCInTXtVum+eWZP3UX+yi/w&#10;00/Cezsp3l0PV9T0He3zQ2k/7r/vhq7+j+OgDjLD4YaVHeC81SW58QXe3ar6nJ5qp/up92rOpfC/&#10;wxqp3yaRBBL/AM9bUeU//jtdVRQByemfDTRNOvIrl4p7+4i/1T6hO1x5X+7urqIoUg3eXGqf7q1J&#10;QlABQ9cxqPjzS7S9mtIFvNVvYvkkttPt2lZP97+Gqsut+J9VUjTdAGnI4/1+q3AG3/tkm6gCt8Tt&#10;VM2mL4dsl+0avq37qKH+6n8Tv/s12Om2QsLC2tt2/wAmJIt3rtGKxPDPhCPRLi41C6uG1HV7r/X3&#10;sqbfl/uqv8K109ABRRTKACihKKAD+OvBfgm+/wDaO+Ov/XfS/wD0neveq8b+FfgfXfDvxl+LWval&#10;YfZdM125sn0+4EyuZ1iidX+Ufd/4FQB7PRRRQAyn0UUAFFFFABRRRQAyn0UUAFFFFABRRRQAUUUU&#10;AFFFFABRRRQAUUUUAFMp9FABRRRQAUUUUAFFFMoAfRRTKAOR8UavqD63p/h/SW+z3N0jzz3pTcLa&#10;Jf8A2Zm4qTRvB+j+E5rjV5p5bi/dP32p6jNubZ/vfdVa6quJ+I/gW58erpFib5bbSornzr6H+KdP&#10;4UoAzdX+NOlFJbbw7FP4j1X7kUNpA7pu/wBpv7tPtvB/i/XbeKfW/Fc+mzMu5rLSolVI/wDZ3/xV&#10;3em6XZ6PZpa2NtFaW6fdiiXaoq1QB563w98Q2WH0vxvqW/8AiXUUW4VqJIviYsbW0cvh59w+W9cS&#10;qy/8Ar0L5qZQB5hYax4y8CXMlv4htrjxNpzLui1DTLffLE3+0lbKfGbwmjbJ9Rks5v8AnlcWsqN/&#10;6DXc0hRX+8qtQB5y/wAWZrqbz9G8Oalq+kRJunvkj8r/AL9K33600+MHhiaJTFey3Erf8u8NtK0v&#10;/fO2u0pAihuFoA81v9T8VeP5kttGjuvC2lqwaXUL2LbcS/7KJV+I/EHQ02uul+JIv74b7LN/8TXf&#10;0UAedT3/AI+19BbQaRa+GYmHzXct0tw6/wC6q0W8HjPwZI8S/wDFX6a/zK8s6xXcX/fXytXoVFAH&#10;Fnx1q8w2QeDNW8//AKatEif99b6ybzwf4s8VyJqF9q66FPat5tnY2jb0Rv8Apq38dem0UAcWmr+N&#10;bD5J/D9hqQ/562l/5X/jrpUElj4u8Tq8V3JD4a09l2stpJ5t23/A/urXcUUAZmgaDZeHNLisrKIQ&#10;wRj/AIE3+03H3q06KKACiiigAooooAZT6KfQAyiin0AFFFFABRRTN9AD6KKKACimUUAPooooAKKK&#10;KACiiigAooooAKY9FFAD6KKKACiiigAooooAY9PoooAKKKKAGUUUUAO7UtFFADP46fRRQAUz+Oii&#10;gAooooAKKKKAChKKKAH0UUUAFFFFADP46fRRQAyiiigAoeiigA/gooooAfTHoooAKfRRQAyn0UUA&#10;FFFFABTKKKAH0UUUAFMoooAfRRRQAUUUUAf/2VBLAwQUAAYACAAAACEA60zo+N0AAAAFAQAADwAA&#10;AGRycy9kb3ducmV2LnhtbEyPQUvDQBCF74L/YRnBm93Eaq0xm1KKeioFW6F4mybTJDQ7G7LbJP33&#10;jl70MszwHm++ly5G26ieOl87NhBPIlDEuStqLg187t7u5qB8QC6wcUwGLuRhkV1fpZgUbuAP6reh&#10;VBLCPkEDVQhtorXPK7LoJ64lFu3oOotBzq7URYeDhNtG30fRTFusWT5U2NKqovy0PVsD7wMOy2n8&#10;2q9Px9Xla/e42a9jMub2Zly+gAo0hj8z/OALOmTCdHBnLrxqDEiR8DtFmz48SY2DLM+zGHSW6v/0&#10;2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BG5KKvBgAAviYA&#10;AA4AAAAAAAAAAAAAAAAAPQIAAGRycy9lMm9Eb2MueG1sUEsBAi0ACgAAAAAAAAAhAAxbx+v5fQAA&#10;+X0AABQAAAAAAAAAAAAAAAAAGAkAAGRycy9tZWRpYS9pbWFnZTEuanBnUEsBAi0AFAAGAAgAAAAh&#10;AOtM6PjdAAAABQEAAA8AAAAAAAAAAAAAAAAAQ4cAAGRycy9kb3ducmV2LnhtbFBLAQItABQABgAI&#10;AAAAIQA3ncEYugAAACEBAAAZAAAAAAAAAAAAAAAAAE2IAABkcnMvX3JlbHMvZTJvRG9jLnhtbC5y&#10;ZWxzUEsFBgAAAAAGAAYAfAEAAD6JAAAAAA==&#10;">
                <v:shape id="Picture 1037" o:spid="_x0000_s1096" type="#_x0000_t75" style="position:absolute;left:60;top:62;width:2196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mHwwAAAN0AAAAPAAAAZHJzL2Rvd25yZXYueG1sRE/NasJA&#10;EL4X+g7LCF6K7taA1tRVimDpQQ8mfYAhO02C2dmQnWr69t1Cwdt8fL+z2Y2+U1caYhvYwvPcgCKu&#10;gmu5tvBZHmYvoKIgO+wCk4UfirDbPj5sMHfhxme6FlKrFMIxRwuNSJ9rHauGPMZ56IkT9xUGj5Lg&#10;UGs34C2F+04vjFlqjy2nhgZ72jdUXYpvb6F6Wr0b5w9jUR+zTC9KWZcnsXY6Gd9eQQmNchf/uz9c&#10;mm+yFfx9k07Q218AAAD//wMAUEsBAi0AFAAGAAgAAAAhANvh9svuAAAAhQEAABMAAAAAAAAAAAAA&#10;AAAAAAAAAFtDb250ZW50X1R5cGVzXS54bWxQSwECLQAUAAYACAAAACEAWvQsW78AAAAVAQAACwAA&#10;AAAAAAAAAAAAAAAfAQAAX3JlbHMvLnJlbHNQSwECLQAUAAYACAAAACEAhnhph8MAAADdAAAADwAA&#10;AAAAAAAAAAAAAAAHAgAAZHJzL2Rvd25yZXYueG1sUEsFBgAAAAADAAMAtwAAAPcCAAAAAA==&#10;">
                  <v:imagedata r:id="rId20" o:title=""/>
                </v:shape>
                <v:shape id="Shape 1038" o:spid="_x0000_s1097" style="position:absolute;width:22086;height:25154;visibility:visible;mso-wrap-style:square;v-text-anchor:top" coordsize="2208657,251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PHxQAAAN0AAAAPAAAAZHJzL2Rvd25yZXYueG1sRI9Ba8JA&#10;EIXvhf6HZQre6m5qUUmzSlDEgqeqP2DITpOQ7GzIbjX9951DwdsM78173xTbyffqRmNsA1vI5gYU&#10;cRVcy7WF6+XwugYVE7LDPjBZ+KUI283zU4G5C3f+ots51UpCOOZooUlpyLWOVUMe4zwMxKJ9h9Fj&#10;knWstRvxLuG+12/GLLXHlqWhwYF2DVXd+cdbwDI7Xbv3Y5mVR5OtlrrdV/XO2tnLVH6ASjSlh/n/&#10;+tMJvlkIrnwjI+jNHwAAAP//AwBQSwECLQAUAAYACAAAACEA2+H2y+4AAACFAQAAEwAAAAAAAAAA&#10;AAAAAAAAAAAAW0NvbnRlbnRfVHlwZXNdLnhtbFBLAQItABQABgAIAAAAIQBa9CxbvwAAABUBAAAL&#10;AAAAAAAAAAAAAAAAAB8BAABfcmVscy8ucmVsc1BLAQItABQABgAIAAAAIQCa9mPHxQAAAN0AAAAP&#10;AAAAAAAAAAAAAAAAAAcCAABkcnMvZG93bnJldi54bWxQSwUGAAAAAAMAAwC3AAAA+QIAAAAA&#10;" path="m,2515489r2208657,l2208657,,,,,2515489xe" filled="f" strokeweight="1pt">
                  <v:stroke miterlimit="83231f" joinstyle="miter" endcap="round"/>
                  <v:path arrowok="t" textboxrect="0,0,2208657,2515489"/>
                </v:shape>
                <v:shape id="Shape 1039" o:spid="_x0000_s1098" style="position:absolute;left:14970;top:18506;width:3208;height:1236;visibility:visible;mso-wrap-style:square;v-text-anchor:top" coordsize="320802,12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nwwAAAN0AAAAPAAAAZHJzL2Rvd25yZXYueG1sRE/bagIx&#10;EH0v9B/CFHyrSRWkrkYpi4Ki1Hqhz9PN7AU3k2UTde3XN4VC3+ZwrjOdd7YWV2p95VjDS1+BIM6c&#10;qbjQcDoun19B+IBssHZMGu7kYT57fJhiYtyN93Q9hELEEPYJaihDaBIpfVaSRd93DXHkctdaDBG2&#10;hTQt3mK4reVAqZG0WHFsKLGhtKTsfLhYDfy1zjd5Nk7fP9VW8cdid/lOpda9p+5tAiJQF/7Ff+6V&#10;ifPVcAy/38QT5OwHAAD//wMAUEsBAi0AFAAGAAgAAAAhANvh9svuAAAAhQEAABMAAAAAAAAAAAAA&#10;AAAAAAAAAFtDb250ZW50X1R5cGVzXS54bWxQSwECLQAUAAYACAAAACEAWvQsW78AAAAVAQAACwAA&#10;AAAAAAAAAAAAAAAfAQAAX3JlbHMvLnJlbHNQSwECLQAUAAYACAAAACEA9f+CJ8MAAADdAAAADwAA&#10;AAAAAAAAAAAAAAAHAgAAZHJzL2Rvd25yZXYueG1sUEsFBgAAAAADAAMAtwAAAPcCAAAAAA==&#10;" path="m316738,r4064,11938l74312,93416r10016,30155l,111379,60325,51308,70348,81484,316738,xe" fillcolor="black" stroked="f" strokeweight="0">
                  <v:stroke miterlimit="83231f" joinstyle="miter" endcap="round"/>
                  <v:path arrowok="t" textboxrect="0,0,320802,123571"/>
                </v:shape>
                <v:shape id="Shape 1040" o:spid="_x0000_s1099" style="position:absolute;left:14970;top:21592;width:3208;height:1270;visibility:visible;mso-wrap-style:square;v-text-anchor:top" coordsize="32080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RVxgAAAN0AAAAPAAAAZHJzL2Rvd25yZXYueG1sRI9Bb8Iw&#10;DIXvSPyHyEi7oJEyMbZ1BIRAk7rDDmP7AVbjtYXGqZoQyr+fD0jcbL3n9z6vNoNrVaI+NJ4NzGcZ&#10;KOLS24YrA78/H4+voEJEtth6JgNXCrBZj0crzK2/8DelQ6yUhHDI0UAdY5drHcqaHIaZ74hF+/O9&#10;wyhrX2nb40XCXaufsmypHTYsDTV2tKupPB3OzsDz+bNa8rRIi7di73fxK+HxJRnzMBm276AiDfFu&#10;vl0XVvCzhfDLNzKCXv8DAAD//wMAUEsBAi0AFAAGAAgAAAAhANvh9svuAAAAhQEAABMAAAAAAAAA&#10;AAAAAAAAAAAAAFtDb250ZW50X1R5cGVzXS54bWxQSwECLQAUAAYACAAAACEAWvQsW78AAAAVAQAA&#10;CwAAAAAAAAAAAAAAAAAfAQAAX3JlbHMvLnJlbHNQSwECLQAUAAYACAAAACEAJ2DEVcYAAADdAAAA&#10;DwAAAAAAAAAAAAAAAAAHAgAAZHJzL2Rvd25yZXYueG1sUEsFBgAAAAADAAMAtwAAAPoCAAAAAA==&#10;" path="m316738,r4064,11938l74121,96950r10334,30050l,115824,59690,54991,70007,84988,316738,xe" fillcolor="black" stroked="f" strokeweight="0">
                  <v:stroke miterlimit="83231f" joinstyle="miter" endcap="round"/>
                  <v:path arrowok="t" textboxrect="0,0,320802,127000"/>
                </v:shape>
                <v:rect id="Rectangle 1041" o:spid="_x0000_s1100" style="position:absolute;left:19089;top:18127;width:19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7DED3A10" w14:textId="77777777" w:rsidR="003046BB" w:rsidRDefault="00260C9B">
                        <w:r>
                          <w:rPr>
                            <w:b/>
                            <w:sz w:val="10"/>
                          </w:rPr>
                          <w:t xml:space="preserve"> </w:t>
                        </w:r>
                      </w:p>
                    </w:txbxContent>
                  </v:textbox>
                </v:rect>
                <v:rect id="Rectangle 1042" o:spid="_x0000_s1101" style="position:absolute;left:18967;top:213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0342732B" w14:textId="77777777" w:rsidR="003046BB" w:rsidRDefault="00260C9B">
                        <w:r>
                          <w:rPr>
                            <w:b/>
                            <w:sz w:val="24"/>
                          </w:rPr>
                          <w:t xml:space="preserve"> </w:t>
                        </w:r>
                      </w:p>
                    </w:txbxContent>
                  </v:textbox>
                </v:rect>
                <v:shape id="Shape 86200" o:spid="_x0000_s1102" style="position:absolute;left:16983;top:17689;width:4585;height:2350;visibility:visible;mso-wrap-style:square;v-text-anchor:top" coordsize="4584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uZxQAAAN4AAAAPAAAAZHJzL2Rvd25yZXYueG1sRI9Pi8Iw&#10;FMTvwn6H8ARvmlbwXzWKCLJ78GJdFo+P5tkWm5duktXutzeC4HGYmd8wq01nGnEj52vLCtJRAoK4&#10;sLrmUsH3aT+cg/ABWWNjmRT8k4fN+qO3wkzbOx/plodSRAj7DBVUIbSZlL6oyKAf2ZY4ehfrDIYo&#10;XSm1w3uEm0aOk2QqDdYcFypsaVdRcc3/jALpDp+/53Nah7w9pttu9jNZLMZKDfrddgkiUBfe4Vf7&#10;SyuYTyMTnnfiFZDrBwAAAP//AwBQSwECLQAUAAYACAAAACEA2+H2y+4AAACFAQAAEwAAAAAAAAAA&#10;AAAAAAAAAAAAW0NvbnRlbnRfVHlwZXNdLnhtbFBLAQItABQABgAIAAAAIQBa9CxbvwAAABUBAAAL&#10;AAAAAAAAAAAAAAAAAB8BAABfcmVscy8ucmVsc1BLAQItABQABgAIAAAAIQDOGTuZxQAAAN4AAAAP&#10;AAAAAAAAAAAAAAAAAAcCAABkcnMvZG93bnJldi54bWxQSwUGAAAAAAMAAwC3AAAA+QIAAAAA&#10;" path="m,l458470,r,234950l,234950,,e" stroked="f" strokeweight="0">
                  <v:stroke miterlimit="83231f" joinstyle="miter" endcap="round"/>
                  <v:path arrowok="t" textboxrect="0,0,458470,234950"/>
                </v:shape>
                <v:rect id="Rectangle 1044" o:spid="_x0000_s1103" style="position:absolute;left:17900;top:18428;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32B8F6B7" w14:textId="77777777" w:rsidR="003046BB" w:rsidRDefault="00260C9B">
                        <w:r>
                          <w:t>2</w:t>
                        </w:r>
                      </w:p>
                    </w:txbxContent>
                  </v:textbox>
                </v:rect>
                <v:rect id="Rectangle 1045" o:spid="_x0000_s1104" style="position:absolute;left:18616;top:18428;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5D26B8C5" w14:textId="77777777" w:rsidR="003046BB" w:rsidRDefault="00260C9B">
                        <w:r>
                          <w:t>5</w:t>
                        </w:r>
                      </w:p>
                    </w:txbxContent>
                  </v:textbox>
                </v:rect>
                <v:rect id="Rectangle 1046" o:spid="_x0000_s1105" style="position:absolute;left:19317;top:18428;width:13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4906B258" w14:textId="77777777" w:rsidR="003046BB" w:rsidRDefault="00260C9B">
                        <w:r>
                          <w:t>%</w:t>
                        </w:r>
                      </w:p>
                    </w:txbxContent>
                  </v:textbox>
                </v:rect>
                <v:shape id="Shape 86201" o:spid="_x0000_s1106" style="position:absolute;left:16983;top:20445;width:4312;height:2864;visibility:visible;mso-wrap-style:square;v-text-anchor:top" coordsize="43116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2BxwAAAN4AAAAPAAAAZHJzL2Rvd25yZXYueG1sRI9Ba8JA&#10;FITvhf6H5RW8NRtzkBBdpRTaiooQFcHbM/uaBLNvQ3bVtL/eFQSPw8x8w0xmvWnEhTpXW1YwjGIQ&#10;xIXVNZcKdtuv9xSE88gaG8uk4I8czKavLxPMtL1yTpeNL0WAsMtQQeV9m0npiooMusi2xMH7tZ1B&#10;H2RXSt3hNcBNI5M4HkmDNYeFClv6rKg4bc5GQV4sD4vkxxxX7Xp5+t+nq/zbO6UGb/3HGISn3j/D&#10;j/ZcK0hHSTyE+51wBeT0BgAA//8DAFBLAQItABQABgAIAAAAIQDb4fbL7gAAAIUBAAATAAAAAAAA&#10;AAAAAAAAAAAAAABbQ29udGVudF9UeXBlc10ueG1sUEsBAi0AFAAGAAgAAAAhAFr0LFu/AAAAFQEA&#10;AAsAAAAAAAAAAAAAAAAAHwEAAF9yZWxzLy5yZWxzUEsBAi0AFAAGAAgAAAAhAIUAzYHHAAAA3gAA&#10;AA8AAAAAAAAAAAAAAAAABwIAAGRycy9kb3ducmV2LnhtbFBLBQYAAAAAAwADALcAAAD7AgAAAAA=&#10;" path="m,l431165,r,286385l,286385,,e" stroked="f" strokeweight="0">
                  <v:stroke miterlimit="83231f" joinstyle="miter" endcap="round"/>
                  <v:path arrowok="t" textboxrect="0,0,431165,286385"/>
                </v:shape>
                <v:rect id="Rectangle 1048" o:spid="_x0000_s1107" style="position:absolute;left:17900;top:21187;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66CB1C0F" w14:textId="77777777" w:rsidR="003046BB" w:rsidRDefault="00260C9B">
                        <w:r>
                          <w:t>7</w:t>
                        </w:r>
                      </w:p>
                    </w:txbxContent>
                  </v:textbox>
                </v:rect>
                <v:rect id="Rectangle 1049" o:spid="_x0000_s1108" style="position:absolute;left:18616;top:21187;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3D37D97B" w14:textId="77777777" w:rsidR="003046BB" w:rsidRDefault="00260C9B">
                        <w:r>
                          <w:t>5</w:t>
                        </w:r>
                      </w:p>
                    </w:txbxContent>
                  </v:textbox>
                </v:rect>
                <v:rect id="Rectangle 1050" o:spid="_x0000_s1109" style="position:absolute;left:19317;top:21187;width:13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4F3C1855" w14:textId="77777777" w:rsidR="003046BB" w:rsidRDefault="00260C9B">
                        <w:r>
                          <w:t>%</w:t>
                        </w:r>
                      </w:p>
                    </w:txbxContent>
                  </v:textbox>
                </v:rect>
                <w10:anchorlock/>
              </v:group>
            </w:pict>
          </mc:Fallback>
        </mc:AlternateContent>
      </w:r>
    </w:p>
    <w:p w14:paraId="37AEB0AE" w14:textId="77777777" w:rsidR="003046BB" w:rsidRDefault="00260C9B">
      <w:pPr>
        <w:pStyle w:val="Heading2"/>
        <w:spacing w:after="129"/>
        <w:ind w:left="20" w:right="0"/>
      </w:pPr>
      <w:r>
        <w:rPr>
          <w:color w:val="C00000"/>
        </w:rPr>
        <w:t xml:space="preserve">BAC </w:t>
      </w:r>
    </w:p>
    <w:p w14:paraId="43BCE511" w14:textId="77777777" w:rsidR="003046BB" w:rsidRDefault="00260C9B">
      <w:pPr>
        <w:numPr>
          <w:ilvl w:val="0"/>
          <w:numId w:val="4"/>
        </w:numPr>
        <w:spacing w:after="481" w:line="284" w:lineRule="auto"/>
        <w:ind w:right="5" w:hanging="360"/>
      </w:pPr>
      <w:r>
        <w:rPr>
          <w:rFonts w:ascii="Arial" w:eastAsia="Arial" w:hAnsi="Arial" w:cs="Arial"/>
          <w:sz w:val="24"/>
        </w:rPr>
        <w:t xml:space="preserve">BAC stands for blood alcohol concentration. It is the standard of measurement to determine the amount of alcohol in the body. BAC is the percentage of alcohol in the blood, weight by volume, based on the weight of alcohol (in </w:t>
      </w:r>
      <w:r>
        <w:rPr>
          <w:rFonts w:ascii="Arial" w:eastAsia="Arial" w:hAnsi="Arial" w:cs="Arial"/>
          <w:b/>
          <w:sz w:val="24"/>
        </w:rPr>
        <w:t>grams</w:t>
      </w:r>
      <w:r>
        <w:rPr>
          <w:rFonts w:ascii="Arial" w:eastAsia="Arial" w:hAnsi="Arial" w:cs="Arial"/>
          <w:sz w:val="24"/>
        </w:rPr>
        <w:t xml:space="preserve">) per each </w:t>
      </w:r>
      <w:r>
        <w:rPr>
          <w:rFonts w:ascii="Arial" w:eastAsia="Arial" w:hAnsi="Arial" w:cs="Arial"/>
          <w:b/>
          <w:sz w:val="24"/>
        </w:rPr>
        <w:t>100 milliliters of blood.</w:t>
      </w:r>
    </w:p>
    <w:p w14:paraId="40AC9F8F" w14:textId="77777777" w:rsidR="003046BB" w:rsidRDefault="00260C9B">
      <w:pPr>
        <w:numPr>
          <w:ilvl w:val="0"/>
          <w:numId w:val="4"/>
        </w:numPr>
        <w:spacing w:after="699" w:line="284" w:lineRule="auto"/>
        <w:ind w:right="5" w:hanging="360"/>
      </w:pPr>
      <w:r>
        <w:rPr>
          <w:rFonts w:ascii="Arial" w:eastAsia="Arial" w:hAnsi="Arial" w:cs="Arial"/>
          <w:sz w:val="24"/>
        </w:rPr>
        <w:t>It was believed for many years that alcohol was a normal constituent of the body. Specific analyses now demonstrate that, if present at all, it is in concentrations much less than 0.001% BAC (not measurable).</w:t>
      </w:r>
    </w:p>
    <w:p w14:paraId="3971F762" w14:textId="77777777" w:rsidR="003046BB" w:rsidRDefault="00260C9B">
      <w:pPr>
        <w:spacing w:after="215"/>
        <w:ind w:left="1291"/>
      </w:pPr>
      <w:r>
        <w:rPr>
          <w:rFonts w:ascii="Arial" w:eastAsia="Arial" w:hAnsi="Arial" w:cs="Arial"/>
          <w:b/>
          <w:color w:val="C00000"/>
          <w:sz w:val="40"/>
        </w:rPr>
        <w:t>The Route of Alcohol into The Body</w:t>
      </w:r>
      <w:r>
        <w:rPr>
          <w:rFonts w:ascii="Arial" w:eastAsia="Arial" w:hAnsi="Arial" w:cs="Arial"/>
          <w:b/>
          <w:color w:val="C00000"/>
          <w:sz w:val="36"/>
        </w:rPr>
        <w:t xml:space="preserve"> </w:t>
      </w:r>
    </w:p>
    <w:p w14:paraId="642C3A8C" w14:textId="77777777" w:rsidR="003046BB" w:rsidRDefault="00260C9B">
      <w:pPr>
        <w:numPr>
          <w:ilvl w:val="1"/>
          <w:numId w:val="4"/>
        </w:numPr>
        <w:spacing w:after="0" w:line="271" w:lineRule="auto"/>
        <w:ind w:hanging="281"/>
        <w:jc w:val="both"/>
      </w:pPr>
      <w:r>
        <w:rPr>
          <w:rFonts w:ascii="Arial" w:eastAsia="Arial" w:hAnsi="Arial" w:cs="Arial"/>
          <w:sz w:val="24"/>
        </w:rPr>
        <w:t>Mouth and throat</w:t>
      </w:r>
      <w:r>
        <w:rPr>
          <w:rFonts w:ascii="Arial" w:eastAsia="Arial" w:hAnsi="Arial" w:cs="Arial"/>
          <w:sz w:val="24"/>
        </w:rPr>
        <w:tab/>
        <w:t>5) Lungs</w:t>
      </w:r>
    </w:p>
    <w:p w14:paraId="0FCF05CC" w14:textId="77777777" w:rsidR="003046BB" w:rsidRDefault="00260C9B">
      <w:pPr>
        <w:numPr>
          <w:ilvl w:val="1"/>
          <w:numId w:val="4"/>
        </w:numPr>
        <w:spacing w:after="0" w:line="271" w:lineRule="auto"/>
        <w:ind w:hanging="281"/>
        <w:jc w:val="both"/>
      </w:pPr>
      <w:r>
        <w:rPr>
          <w:rFonts w:ascii="Arial" w:eastAsia="Arial" w:hAnsi="Arial" w:cs="Arial"/>
          <w:sz w:val="24"/>
        </w:rPr>
        <w:t>Stomach and small intestine</w:t>
      </w:r>
      <w:r>
        <w:rPr>
          <w:rFonts w:ascii="Arial" w:eastAsia="Arial" w:hAnsi="Arial" w:cs="Arial"/>
          <w:sz w:val="24"/>
        </w:rPr>
        <w:tab/>
        <w:t>6) Heart</w:t>
      </w:r>
    </w:p>
    <w:p w14:paraId="141E1D08" w14:textId="77777777" w:rsidR="003046BB" w:rsidRDefault="00260C9B">
      <w:pPr>
        <w:numPr>
          <w:ilvl w:val="1"/>
          <w:numId w:val="4"/>
        </w:numPr>
        <w:spacing w:after="2" w:line="271" w:lineRule="auto"/>
        <w:ind w:hanging="281"/>
        <w:jc w:val="both"/>
      </w:pPr>
      <w:r>
        <w:rPr>
          <w:rFonts w:ascii="Arial" w:eastAsia="Arial" w:hAnsi="Arial" w:cs="Arial"/>
          <w:sz w:val="24"/>
        </w:rPr>
        <w:t>Liver</w:t>
      </w:r>
      <w:r>
        <w:rPr>
          <w:rFonts w:ascii="Arial" w:eastAsia="Arial" w:hAnsi="Arial" w:cs="Arial"/>
          <w:sz w:val="24"/>
        </w:rPr>
        <w:tab/>
        <w:t>7) Brain and the rest of the</w:t>
      </w:r>
    </w:p>
    <w:p w14:paraId="624C7F0A" w14:textId="77777777" w:rsidR="003046BB" w:rsidRDefault="00260C9B">
      <w:pPr>
        <w:numPr>
          <w:ilvl w:val="1"/>
          <w:numId w:val="4"/>
        </w:numPr>
        <w:spacing w:after="286" w:line="271" w:lineRule="auto"/>
        <w:ind w:hanging="281"/>
        <w:jc w:val="both"/>
      </w:pPr>
      <w:r>
        <w:rPr>
          <w:rFonts w:ascii="Arial" w:eastAsia="Arial" w:hAnsi="Arial" w:cs="Arial"/>
          <w:sz w:val="24"/>
        </w:rPr>
        <w:t>Heart</w:t>
      </w:r>
      <w:r>
        <w:rPr>
          <w:rFonts w:ascii="Arial" w:eastAsia="Arial" w:hAnsi="Arial" w:cs="Arial"/>
          <w:sz w:val="24"/>
        </w:rPr>
        <w:tab/>
        <w:t>body</w:t>
      </w:r>
    </w:p>
    <w:p w14:paraId="2BB2993F" w14:textId="77777777" w:rsidR="003046BB" w:rsidRDefault="00260C9B">
      <w:pPr>
        <w:pStyle w:val="Heading3"/>
        <w:spacing w:after="0"/>
        <w:ind w:left="378" w:right="385"/>
      </w:pPr>
      <w:r>
        <w:t>The Mouth</w:t>
      </w:r>
    </w:p>
    <w:p w14:paraId="7DADCDF7" w14:textId="77777777" w:rsidR="003046BB" w:rsidRDefault="00260C9B">
      <w:pPr>
        <w:spacing w:after="744" w:line="284" w:lineRule="auto"/>
        <w:ind w:left="369" w:right="5" w:hanging="360"/>
      </w:pPr>
      <w:r>
        <w:rPr>
          <w:rFonts w:ascii="Segoe UI Symbol" w:eastAsia="Segoe UI Symbol" w:hAnsi="Segoe UI Symbol" w:cs="Segoe UI Symbol"/>
          <w:sz w:val="24"/>
        </w:rPr>
        <w:t xml:space="preserve">• </w:t>
      </w:r>
      <w:r>
        <w:rPr>
          <w:rFonts w:ascii="Arial" w:eastAsia="Arial" w:hAnsi="Arial" w:cs="Arial"/>
          <w:sz w:val="24"/>
        </w:rPr>
        <w:t>Only a small amount of alcohol will be absorbed through the lining of the mouth. All traces of alcohol will be gone from the mouth within 15 to 20 minutes after the last drink, thus the 20-minute observation period before any breath test in Ohio.</w:t>
      </w:r>
    </w:p>
    <w:p w14:paraId="0FC372E5" w14:textId="77777777" w:rsidR="003046BB" w:rsidRDefault="00260C9B">
      <w:pPr>
        <w:pStyle w:val="Heading3"/>
        <w:spacing w:after="173"/>
        <w:ind w:left="378" w:right="358"/>
      </w:pPr>
      <w:r>
        <w:lastRenderedPageBreak/>
        <w:t>The Throat (Esophagus)</w:t>
      </w:r>
    </w:p>
    <w:p w14:paraId="581B7FE6" w14:textId="77777777" w:rsidR="003046BB" w:rsidRDefault="00260C9B">
      <w:pPr>
        <w:spacing w:after="316" w:line="271" w:lineRule="auto"/>
        <w:ind w:left="369" w:hanging="360"/>
        <w:jc w:val="both"/>
      </w:pPr>
      <w:r>
        <w:rPr>
          <w:rFonts w:ascii="Segoe UI Symbol" w:eastAsia="Segoe UI Symbol" w:hAnsi="Segoe UI Symbol" w:cs="Segoe UI Symbol"/>
          <w:sz w:val="24"/>
        </w:rPr>
        <w:t xml:space="preserve">• </w:t>
      </w:r>
      <w:r>
        <w:rPr>
          <w:rFonts w:ascii="Arial" w:eastAsia="Arial" w:hAnsi="Arial" w:cs="Arial"/>
          <w:sz w:val="24"/>
        </w:rPr>
        <w:t>The alcohol spends very little time in the esophagus; there is no measurable absorption.</w:t>
      </w:r>
    </w:p>
    <w:p w14:paraId="32068A0D" w14:textId="77777777" w:rsidR="003046BB" w:rsidRDefault="00260C9B">
      <w:pPr>
        <w:pStyle w:val="Heading3"/>
        <w:spacing w:after="195"/>
        <w:ind w:left="378" w:right="280"/>
      </w:pPr>
      <w:r>
        <w:t xml:space="preserve">The Stomach </w:t>
      </w:r>
    </w:p>
    <w:p w14:paraId="3FEAD2FD" w14:textId="77777777" w:rsidR="003046BB" w:rsidRDefault="00260C9B">
      <w:pPr>
        <w:numPr>
          <w:ilvl w:val="0"/>
          <w:numId w:val="5"/>
        </w:numPr>
        <w:spacing w:after="326" w:line="284" w:lineRule="auto"/>
        <w:ind w:right="5" w:hanging="360"/>
      </w:pPr>
      <w:r>
        <w:rPr>
          <w:rFonts w:ascii="Arial" w:eastAsia="Arial" w:hAnsi="Arial" w:cs="Arial"/>
          <w:sz w:val="24"/>
        </w:rPr>
        <w:t xml:space="preserve">The stomach is the first place where alcohol is noticeably absorbed (not digested) into the blood. Absorption from the stomach is slow. Approximately 20 to 25% of the alcohol taken in will be absorbed through the lining of the stomach. The rate at which alcohol will be absorbed from the stomach depends on: </w:t>
      </w:r>
      <w:r>
        <w:rPr>
          <w:rFonts w:ascii="Courier New" w:eastAsia="Courier New" w:hAnsi="Courier New" w:cs="Courier New"/>
          <w:sz w:val="24"/>
        </w:rPr>
        <w:t xml:space="preserve">o </w:t>
      </w:r>
      <w:r>
        <w:rPr>
          <w:rFonts w:ascii="Arial" w:eastAsia="Arial" w:hAnsi="Arial" w:cs="Arial"/>
          <w:sz w:val="24"/>
        </w:rPr>
        <w:t xml:space="preserve">The contents of the stomach, </w:t>
      </w:r>
      <w:r>
        <w:rPr>
          <w:rFonts w:ascii="Courier New" w:eastAsia="Courier New" w:hAnsi="Courier New" w:cs="Courier New"/>
          <w:sz w:val="24"/>
        </w:rPr>
        <w:t xml:space="preserve">o </w:t>
      </w:r>
      <w:r>
        <w:rPr>
          <w:rFonts w:ascii="Arial" w:eastAsia="Arial" w:hAnsi="Arial" w:cs="Arial"/>
          <w:sz w:val="24"/>
        </w:rPr>
        <w:t xml:space="preserve">The strength of the drink, </w:t>
      </w:r>
      <w:r>
        <w:rPr>
          <w:rFonts w:ascii="Courier New" w:eastAsia="Courier New" w:hAnsi="Courier New" w:cs="Courier New"/>
          <w:sz w:val="24"/>
        </w:rPr>
        <w:t xml:space="preserve">o </w:t>
      </w:r>
      <w:r>
        <w:rPr>
          <w:rFonts w:ascii="Arial" w:eastAsia="Arial" w:hAnsi="Arial" w:cs="Arial"/>
          <w:sz w:val="24"/>
        </w:rPr>
        <w:t>The type of mix of drink.</w:t>
      </w:r>
    </w:p>
    <w:p w14:paraId="2EAD0B94" w14:textId="77777777" w:rsidR="003046BB" w:rsidRDefault="00260C9B">
      <w:pPr>
        <w:numPr>
          <w:ilvl w:val="0"/>
          <w:numId w:val="5"/>
        </w:numPr>
        <w:spacing w:after="4" w:line="284" w:lineRule="auto"/>
        <w:ind w:right="5" w:hanging="360"/>
      </w:pPr>
      <w:r>
        <w:rPr>
          <w:rFonts w:ascii="Arial" w:eastAsia="Arial" w:hAnsi="Arial" w:cs="Arial"/>
          <w:sz w:val="24"/>
        </w:rPr>
        <w:t>The contents of the stomach, both in quality and quantity, can slow the absorption rate. The food itself will absorb the alcohol (it will eventually be absorbed into the blood). By slowing down absorption, the peak BAC will be lower than on an empty stomach. Some types of foods delay the absorption rate better than others. Foods like spaghetti and bread will absorb alcohol quite well. Greasy or fatty foods will slow absorption. Absorption begins within one to two minutes of the first drink and will be complete by 90 minutes after the last drink. If the stomach was empty, absorption could be complete 30 minutes after the last drink. Stomach content is the biggest single factor in determining the rate of absorption.</w:t>
      </w:r>
    </w:p>
    <w:p w14:paraId="3FA1F42C" w14:textId="77777777" w:rsidR="003046BB" w:rsidRDefault="00260C9B">
      <w:pPr>
        <w:numPr>
          <w:ilvl w:val="0"/>
          <w:numId w:val="5"/>
        </w:numPr>
        <w:spacing w:after="4" w:line="284" w:lineRule="auto"/>
        <w:ind w:right="5" w:hanging="360"/>
      </w:pPr>
      <w:r>
        <w:rPr>
          <w:rFonts w:ascii="Arial" w:eastAsia="Arial" w:hAnsi="Arial" w:cs="Arial"/>
          <w:sz w:val="24"/>
        </w:rPr>
        <w:t>The absorption rate is optimum at 20% alcohol, which is usually the maximum you can expect in a mixed drink at a bar. Lower concentrations would slow down absorption.</w:t>
      </w:r>
    </w:p>
    <w:p w14:paraId="432119CB" w14:textId="77777777" w:rsidR="003046BB" w:rsidRDefault="00260C9B">
      <w:pPr>
        <w:numPr>
          <w:ilvl w:val="0"/>
          <w:numId w:val="5"/>
        </w:numPr>
        <w:spacing w:after="286" w:line="271" w:lineRule="auto"/>
        <w:ind w:right="5" w:hanging="360"/>
      </w:pPr>
      <w:r>
        <w:rPr>
          <w:rFonts w:ascii="Arial" w:eastAsia="Arial" w:hAnsi="Arial" w:cs="Arial"/>
          <w:sz w:val="24"/>
        </w:rPr>
        <w:t>The type of mix of drink also makes a difference. If there is carbonation present, this speeds up absorption, quicker than with natural juices, water, etc.</w:t>
      </w:r>
    </w:p>
    <w:p w14:paraId="67E76A78" w14:textId="77777777" w:rsidR="003046BB" w:rsidRDefault="00260C9B">
      <w:pPr>
        <w:pStyle w:val="Heading3"/>
        <w:spacing w:after="406"/>
        <w:ind w:left="378" w:right="0"/>
      </w:pPr>
      <w:r>
        <w:t xml:space="preserve">The Small Intestine </w:t>
      </w:r>
    </w:p>
    <w:p w14:paraId="33EC62BF" w14:textId="77777777" w:rsidR="003046BB" w:rsidRDefault="00260C9B">
      <w:pPr>
        <w:spacing w:after="343" w:line="284" w:lineRule="auto"/>
        <w:ind w:left="369" w:right="5" w:hanging="360"/>
      </w:pPr>
      <w:r>
        <w:rPr>
          <w:rFonts w:ascii="Segoe UI Symbol" w:eastAsia="Segoe UI Symbol" w:hAnsi="Segoe UI Symbol" w:cs="Segoe UI Symbol"/>
          <w:sz w:val="24"/>
        </w:rPr>
        <w:t xml:space="preserve">• </w:t>
      </w:r>
      <w:r>
        <w:rPr>
          <w:rFonts w:ascii="Arial" w:eastAsia="Arial" w:hAnsi="Arial" w:cs="Arial"/>
          <w:sz w:val="24"/>
        </w:rPr>
        <w:t>Absorption from the small intestine is rapid, with about 70 to 75% of the alcohol consumed being absorbed through the first seven to nine inches of the small intestine. Alcohol is readily absorbed from the small intestine, with nothing apparently affecting the absorption rate as was possible in the stomach.</w:t>
      </w:r>
    </w:p>
    <w:p w14:paraId="0E951B79" w14:textId="77777777" w:rsidR="003046BB" w:rsidRDefault="00260C9B">
      <w:pPr>
        <w:pStyle w:val="Heading3"/>
        <w:spacing w:after="0"/>
        <w:ind w:left="378" w:right="358"/>
      </w:pPr>
      <w:r>
        <w:t xml:space="preserve">The Liver </w:t>
      </w:r>
    </w:p>
    <w:p w14:paraId="094B9B85" w14:textId="77777777" w:rsidR="003046BB" w:rsidRDefault="00260C9B">
      <w:pPr>
        <w:numPr>
          <w:ilvl w:val="0"/>
          <w:numId w:val="6"/>
        </w:numPr>
        <w:spacing w:after="56" w:line="278" w:lineRule="auto"/>
        <w:ind w:right="48" w:hanging="360"/>
      </w:pPr>
      <w:r>
        <w:rPr>
          <w:rFonts w:ascii="Arial" w:eastAsia="Arial" w:hAnsi="Arial" w:cs="Arial"/>
          <w:b/>
          <w:sz w:val="24"/>
        </w:rPr>
        <w:t>The liver provides the body's mechanism for changing alcohol into useful chemicals. Unlike other foods, the rate at which alcohol is oxidized does not depend on the energy used by the body, but rather on the amount of working liver.</w:t>
      </w:r>
    </w:p>
    <w:p w14:paraId="3499F763" w14:textId="77777777" w:rsidR="003046BB" w:rsidRDefault="00260C9B">
      <w:pPr>
        <w:numPr>
          <w:ilvl w:val="0"/>
          <w:numId w:val="6"/>
        </w:numPr>
        <w:spacing w:after="56" w:line="278" w:lineRule="auto"/>
        <w:ind w:right="48" w:hanging="360"/>
      </w:pPr>
      <w:r>
        <w:rPr>
          <w:rFonts w:ascii="Arial" w:eastAsia="Arial" w:hAnsi="Arial" w:cs="Arial"/>
          <w:b/>
          <w:sz w:val="24"/>
        </w:rPr>
        <w:lastRenderedPageBreak/>
        <w:t>The working size of the liver, in proportion to the body, is much the same for all people. Therefore, the proportion of alcohol metabolized in the liver each hour is basically the same for everyone.</w:t>
      </w:r>
    </w:p>
    <w:p w14:paraId="11B4620A" w14:textId="77777777" w:rsidR="003046BB" w:rsidRDefault="00260C9B">
      <w:pPr>
        <w:numPr>
          <w:ilvl w:val="0"/>
          <w:numId w:val="6"/>
        </w:numPr>
        <w:spacing w:after="46" w:line="251" w:lineRule="auto"/>
        <w:ind w:right="48" w:hanging="360"/>
      </w:pPr>
      <w:r>
        <w:rPr>
          <w:rFonts w:ascii="Arial" w:eastAsia="Arial" w:hAnsi="Arial" w:cs="Arial"/>
          <w:b/>
          <w:sz w:val="24"/>
        </w:rPr>
        <w:t>Approximately 90% of the alcohol will be oxidized by the liver.</w:t>
      </w:r>
    </w:p>
    <w:p w14:paraId="5021E1A3" w14:textId="77777777" w:rsidR="003046BB" w:rsidRDefault="00260C9B">
      <w:pPr>
        <w:numPr>
          <w:ilvl w:val="0"/>
          <w:numId w:val="6"/>
        </w:numPr>
        <w:spacing w:after="26" w:line="271" w:lineRule="auto"/>
        <w:ind w:right="48" w:hanging="360"/>
      </w:pPr>
      <w:r>
        <w:rPr>
          <w:rFonts w:ascii="Arial" w:eastAsia="Arial" w:hAnsi="Arial" w:cs="Arial"/>
          <w:sz w:val="24"/>
        </w:rPr>
        <w:t>The elimination rate, to be conservative, is 0.015 g/210L per hour.</w:t>
      </w:r>
    </w:p>
    <w:p w14:paraId="3EDA1969" w14:textId="77777777" w:rsidR="003046BB" w:rsidRDefault="00260C9B">
      <w:pPr>
        <w:numPr>
          <w:ilvl w:val="0"/>
          <w:numId w:val="6"/>
        </w:numPr>
        <w:spacing w:after="624" w:line="278" w:lineRule="auto"/>
        <w:ind w:right="48" w:hanging="360"/>
      </w:pPr>
      <w:r>
        <w:rPr>
          <w:rFonts w:ascii="Arial" w:eastAsia="Arial" w:hAnsi="Arial" w:cs="Arial"/>
          <w:b/>
          <w:sz w:val="24"/>
        </w:rPr>
        <w:t xml:space="preserve">The </w:t>
      </w:r>
      <w:r>
        <w:rPr>
          <w:rFonts w:ascii="Arial" w:eastAsia="Arial" w:hAnsi="Arial" w:cs="Arial"/>
          <w:b/>
          <w:sz w:val="24"/>
          <w:u w:val="single" w:color="000000"/>
        </w:rPr>
        <w:t>only</w:t>
      </w:r>
      <w:r>
        <w:rPr>
          <w:rFonts w:ascii="Arial" w:eastAsia="Arial" w:hAnsi="Arial" w:cs="Arial"/>
          <w:b/>
          <w:sz w:val="24"/>
        </w:rPr>
        <w:t xml:space="preserve"> way to sober up is to allow the body to metabolize the alcohol. Exercise, caffeine or other stimulants will not speed up the process. While food in the stomach before drinking will slow the absorption of alcohol, eating after drinking </w:t>
      </w:r>
      <w:r>
        <w:rPr>
          <w:rFonts w:ascii="Arial" w:eastAsia="Arial" w:hAnsi="Arial" w:cs="Arial"/>
          <w:b/>
          <w:sz w:val="24"/>
          <w:u w:val="single" w:color="000000"/>
        </w:rPr>
        <w:t>will not</w:t>
      </w:r>
      <w:r>
        <w:rPr>
          <w:rFonts w:ascii="Arial" w:eastAsia="Arial" w:hAnsi="Arial" w:cs="Arial"/>
          <w:b/>
          <w:sz w:val="24"/>
        </w:rPr>
        <w:t xml:space="preserve"> affect the metabolism of alcohol.</w:t>
      </w:r>
    </w:p>
    <w:p w14:paraId="500D99E6" w14:textId="77777777" w:rsidR="003046BB" w:rsidRDefault="00260C9B">
      <w:pPr>
        <w:pStyle w:val="Heading3"/>
        <w:ind w:left="378" w:right="364"/>
      </w:pPr>
      <w:r>
        <w:t xml:space="preserve">The Heart </w:t>
      </w:r>
    </w:p>
    <w:p w14:paraId="34D5F4B5" w14:textId="77777777" w:rsidR="003046BB" w:rsidRDefault="00260C9B">
      <w:pPr>
        <w:spacing w:after="344" w:line="284" w:lineRule="auto"/>
        <w:ind w:left="369" w:right="5" w:hanging="360"/>
      </w:pPr>
      <w:r>
        <w:rPr>
          <w:rFonts w:ascii="Segoe UI Symbol" w:eastAsia="Segoe UI Symbol" w:hAnsi="Segoe UI Symbol" w:cs="Segoe UI Symbol"/>
          <w:sz w:val="24"/>
        </w:rPr>
        <w:t xml:space="preserve">• </w:t>
      </w:r>
      <w:r>
        <w:rPr>
          <w:rFonts w:ascii="Arial" w:eastAsia="Arial" w:hAnsi="Arial" w:cs="Arial"/>
          <w:sz w:val="24"/>
        </w:rPr>
        <w:t>Alcohol has an effect that dilates the blood vessels. The symptoms that demonstrate this effect are: blood-shot eyes, flushed face, and general warm feelings. The result of this effect is an extra load on the heart to pump more blood. However, even in gross intoxication the normal healthy heart shouldn't have any problems handling this extra load.</w:t>
      </w:r>
    </w:p>
    <w:p w14:paraId="0F1989AA" w14:textId="77777777" w:rsidR="003046BB" w:rsidRDefault="00260C9B">
      <w:pPr>
        <w:pStyle w:val="Heading3"/>
        <w:ind w:left="378" w:right="359"/>
      </w:pPr>
      <w:r>
        <w:t xml:space="preserve">The Lungs </w:t>
      </w:r>
    </w:p>
    <w:p w14:paraId="61C3044A" w14:textId="77777777" w:rsidR="003046BB" w:rsidRDefault="00260C9B">
      <w:pPr>
        <w:spacing w:after="4" w:line="284" w:lineRule="auto"/>
        <w:ind w:left="369" w:right="5" w:hanging="360"/>
      </w:pPr>
      <w:r>
        <w:rPr>
          <w:rFonts w:ascii="Segoe UI Symbol" w:eastAsia="Segoe UI Symbol" w:hAnsi="Segoe UI Symbol" w:cs="Segoe UI Symbol"/>
          <w:sz w:val="24"/>
        </w:rPr>
        <w:t xml:space="preserve">• </w:t>
      </w:r>
      <w:r>
        <w:rPr>
          <w:rFonts w:ascii="Arial" w:eastAsia="Arial" w:hAnsi="Arial" w:cs="Arial"/>
          <w:sz w:val="24"/>
        </w:rPr>
        <w:t>The lungs aerate the blood and will eliminate a certain amount of alcohol vapor from the blood, giving the drinker alcohol breath. The importance of these facts will be discussed in the section on Henry's Law.</w:t>
      </w:r>
    </w:p>
    <w:p w14:paraId="11887A4E" w14:textId="77777777" w:rsidR="003046BB" w:rsidRDefault="00260C9B">
      <w:pPr>
        <w:pStyle w:val="Heading3"/>
        <w:ind w:left="378" w:right="364"/>
      </w:pPr>
      <w:r>
        <w:t xml:space="preserve">The Heart </w:t>
      </w:r>
    </w:p>
    <w:p w14:paraId="3BC8B9A2" w14:textId="77777777" w:rsidR="003046BB" w:rsidRDefault="00260C9B">
      <w:pPr>
        <w:spacing w:after="359" w:line="271" w:lineRule="auto"/>
        <w:ind w:left="369" w:hanging="360"/>
        <w:jc w:val="both"/>
      </w:pPr>
      <w:r>
        <w:rPr>
          <w:rFonts w:ascii="Segoe UI Symbol" w:eastAsia="Segoe UI Symbol" w:hAnsi="Segoe UI Symbol" w:cs="Segoe UI Symbol"/>
          <w:sz w:val="24"/>
        </w:rPr>
        <w:t xml:space="preserve">• </w:t>
      </w:r>
      <w:r>
        <w:rPr>
          <w:rFonts w:ascii="Arial" w:eastAsia="Arial" w:hAnsi="Arial" w:cs="Arial"/>
          <w:sz w:val="24"/>
        </w:rPr>
        <w:t>The blood from the lungs returns to the heart and is distributed to the rest of the body.</w:t>
      </w:r>
    </w:p>
    <w:p w14:paraId="1E8657A4" w14:textId="77777777" w:rsidR="003046BB" w:rsidRDefault="00260C9B">
      <w:pPr>
        <w:pStyle w:val="Heading3"/>
        <w:ind w:left="378" w:right="363"/>
      </w:pPr>
      <w:r>
        <w:t xml:space="preserve">The Brain </w:t>
      </w:r>
    </w:p>
    <w:p w14:paraId="22DCF59D" w14:textId="77777777" w:rsidR="003046BB" w:rsidRDefault="00260C9B">
      <w:pPr>
        <w:numPr>
          <w:ilvl w:val="0"/>
          <w:numId w:val="7"/>
        </w:numPr>
        <w:spacing w:after="0" w:line="271" w:lineRule="auto"/>
        <w:ind w:right="3" w:hanging="360"/>
      </w:pPr>
      <w:r>
        <w:rPr>
          <w:rFonts w:ascii="Arial" w:eastAsia="Arial" w:hAnsi="Arial" w:cs="Arial"/>
          <w:sz w:val="24"/>
        </w:rPr>
        <w:t>Alcohol is a central nervous system depressant at all dosages.</w:t>
      </w:r>
    </w:p>
    <w:p w14:paraId="11C74302" w14:textId="77777777" w:rsidR="003046BB" w:rsidRDefault="00260C9B">
      <w:pPr>
        <w:numPr>
          <w:ilvl w:val="0"/>
          <w:numId w:val="7"/>
        </w:numPr>
        <w:spacing w:after="4" w:line="284" w:lineRule="auto"/>
        <w:ind w:right="3" w:hanging="360"/>
      </w:pPr>
      <w:r>
        <w:rPr>
          <w:rFonts w:ascii="Arial" w:eastAsia="Arial" w:hAnsi="Arial" w:cs="Arial"/>
          <w:sz w:val="24"/>
        </w:rPr>
        <w:t>Although it appears to stimulate when used moderately, alcohol has a depressing effect on a person’s inhibitions. The brain can be likened to a computer that tells the other parts of the body how and when to function.</w:t>
      </w:r>
    </w:p>
    <w:p w14:paraId="24625555" w14:textId="77777777" w:rsidR="003046BB" w:rsidRDefault="00260C9B">
      <w:pPr>
        <w:numPr>
          <w:ilvl w:val="0"/>
          <w:numId w:val="7"/>
        </w:numPr>
        <w:spacing w:after="21" w:line="271" w:lineRule="auto"/>
        <w:ind w:right="3" w:hanging="360"/>
      </w:pPr>
      <w:r>
        <w:rPr>
          <w:rFonts w:ascii="Arial" w:eastAsia="Arial" w:hAnsi="Arial" w:cs="Arial"/>
          <w:sz w:val="24"/>
        </w:rPr>
        <w:t>As the alcohol slowly depresses the nervous system, everything slows down, becomes disorganized and will eventually result in the total crash of the system.</w:t>
      </w:r>
    </w:p>
    <w:p w14:paraId="6B705ACB" w14:textId="77777777" w:rsidR="003046BB" w:rsidRDefault="00260C9B">
      <w:pPr>
        <w:numPr>
          <w:ilvl w:val="0"/>
          <w:numId w:val="7"/>
        </w:numPr>
        <w:spacing w:after="303" w:line="284" w:lineRule="auto"/>
        <w:ind w:right="3" w:hanging="360"/>
      </w:pPr>
      <w:r>
        <w:rPr>
          <w:rFonts w:ascii="Arial" w:eastAsia="Arial" w:hAnsi="Arial" w:cs="Arial"/>
          <w:sz w:val="24"/>
        </w:rPr>
        <w:t xml:space="preserve">The highest functions, such as judgment and self-control, will be affected first, vision problems, and loss of muscular control of the voluntary muscles (slurred speech) </w:t>
      </w:r>
      <w:r>
        <w:rPr>
          <w:rFonts w:ascii="Arial" w:eastAsia="Arial" w:hAnsi="Arial" w:cs="Arial"/>
          <w:sz w:val="24"/>
        </w:rPr>
        <w:lastRenderedPageBreak/>
        <w:t>next, and finally the involuntary muscles are affected. Involuntary muscles control breathing and the heart.</w:t>
      </w:r>
    </w:p>
    <w:p w14:paraId="5058116F" w14:textId="77777777" w:rsidR="003046BB" w:rsidRDefault="00260C9B">
      <w:pPr>
        <w:pStyle w:val="Heading3"/>
        <w:spacing w:after="195"/>
        <w:ind w:left="378" w:right="386"/>
      </w:pPr>
      <w:r>
        <w:t xml:space="preserve">Alcohol and Water </w:t>
      </w:r>
    </w:p>
    <w:p w14:paraId="5DA1BA8C" w14:textId="77777777" w:rsidR="003046BB" w:rsidRDefault="00260C9B">
      <w:pPr>
        <w:spacing w:after="195" w:line="284" w:lineRule="auto"/>
        <w:ind w:left="369" w:right="5" w:hanging="360"/>
      </w:pPr>
      <w:r>
        <w:rPr>
          <w:rFonts w:ascii="Segoe UI Symbol" w:eastAsia="Segoe UI Symbol" w:hAnsi="Segoe UI Symbol" w:cs="Segoe UI Symbol"/>
          <w:sz w:val="24"/>
        </w:rPr>
        <w:t xml:space="preserve">• </w:t>
      </w:r>
      <w:r>
        <w:rPr>
          <w:rFonts w:ascii="Arial" w:eastAsia="Arial" w:hAnsi="Arial" w:cs="Arial"/>
          <w:sz w:val="24"/>
        </w:rPr>
        <w:t>Alcohol has a high affinity for water. Blood will carry alcohol to various tissues and organs of the body and will deposit the alcohol in proportion to their water contents. Brain and muscle tissue have a high-water content, so they receive a substantial share of the distributed alcohol. Fat and bone have very little water content, thus little alcohol is deposited there.</w:t>
      </w:r>
    </w:p>
    <w:p w14:paraId="207E63EE" w14:textId="77777777" w:rsidR="003046BB" w:rsidRDefault="00260C9B">
      <w:pPr>
        <w:spacing w:after="510" w:line="271" w:lineRule="auto"/>
        <w:ind w:left="730" w:right="3718" w:hanging="10"/>
        <w:jc w:val="both"/>
      </w:pPr>
      <w:r>
        <w:rPr>
          <w:rFonts w:ascii="Courier New" w:eastAsia="Courier New" w:hAnsi="Courier New" w:cs="Courier New"/>
          <w:sz w:val="24"/>
        </w:rPr>
        <w:t xml:space="preserve">o </w:t>
      </w:r>
      <w:r>
        <w:rPr>
          <w:rFonts w:ascii="Arial" w:eastAsia="Arial" w:hAnsi="Arial" w:cs="Arial"/>
          <w:sz w:val="24"/>
        </w:rPr>
        <w:t xml:space="preserve">Body fat = very low alcohol concentration. </w:t>
      </w:r>
      <w:r>
        <w:rPr>
          <w:rFonts w:ascii="Courier New" w:eastAsia="Courier New" w:hAnsi="Courier New" w:cs="Courier New"/>
          <w:sz w:val="24"/>
        </w:rPr>
        <w:t xml:space="preserve">o </w:t>
      </w:r>
      <w:r>
        <w:rPr>
          <w:rFonts w:ascii="Arial" w:eastAsia="Arial" w:hAnsi="Arial" w:cs="Arial"/>
          <w:sz w:val="24"/>
        </w:rPr>
        <w:t>Blood/muscle = high alcohol concentration.</w:t>
      </w:r>
    </w:p>
    <w:p w14:paraId="2BCC577C" w14:textId="77777777" w:rsidR="003046BB" w:rsidRDefault="00260C9B">
      <w:pPr>
        <w:pStyle w:val="Heading3"/>
        <w:spacing w:after="197"/>
        <w:ind w:left="378" w:right="387"/>
      </w:pPr>
      <w:r>
        <w:t>Impairment</w:t>
      </w:r>
      <w:r>
        <w:rPr>
          <w:b w:val="0"/>
        </w:rPr>
        <w:t xml:space="preserve"> </w:t>
      </w:r>
    </w:p>
    <w:p w14:paraId="59450876" w14:textId="77777777" w:rsidR="003046BB" w:rsidRDefault="00260C9B">
      <w:pPr>
        <w:numPr>
          <w:ilvl w:val="0"/>
          <w:numId w:val="8"/>
        </w:numPr>
        <w:spacing w:after="21" w:line="271" w:lineRule="auto"/>
        <w:ind w:hanging="446"/>
        <w:jc w:val="both"/>
      </w:pPr>
      <w:r>
        <w:rPr>
          <w:rFonts w:ascii="Arial" w:eastAsia="Arial" w:hAnsi="Arial" w:cs="Arial"/>
          <w:sz w:val="24"/>
        </w:rPr>
        <w:t>Alcohol acts as a central nervous system (CNS) depressant, which means that it slows down the responses.</w:t>
      </w:r>
    </w:p>
    <w:p w14:paraId="48627D98" w14:textId="77777777" w:rsidR="003046BB" w:rsidRDefault="00260C9B">
      <w:pPr>
        <w:numPr>
          <w:ilvl w:val="0"/>
          <w:numId w:val="8"/>
        </w:numPr>
        <w:spacing w:after="49" w:line="271" w:lineRule="auto"/>
        <w:ind w:hanging="446"/>
        <w:jc w:val="both"/>
      </w:pPr>
      <w:r>
        <w:rPr>
          <w:rFonts w:ascii="Arial" w:eastAsia="Arial" w:hAnsi="Arial" w:cs="Arial"/>
          <w:sz w:val="24"/>
        </w:rPr>
        <w:t>Alcohol has a variety of effects, including cognitive, sensory, and motor. The final effect of impairment is death.</w:t>
      </w:r>
    </w:p>
    <w:p w14:paraId="05790B30" w14:textId="77777777" w:rsidR="003046BB" w:rsidRDefault="00260C9B">
      <w:pPr>
        <w:numPr>
          <w:ilvl w:val="0"/>
          <w:numId w:val="8"/>
        </w:numPr>
        <w:spacing w:after="24" w:line="271" w:lineRule="auto"/>
        <w:ind w:hanging="446"/>
        <w:jc w:val="both"/>
      </w:pPr>
      <w:r>
        <w:rPr>
          <w:rFonts w:ascii="Arial" w:eastAsia="Arial" w:hAnsi="Arial" w:cs="Arial"/>
          <w:sz w:val="24"/>
        </w:rPr>
        <w:t>Impairment is based upon measurable decreases in an individual’s performance of a specific task, such as operating a motor vehicle.</w:t>
      </w:r>
    </w:p>
    <w:p w14:paraId="0FAED12F" w14:textId="77777777" w:rsidR="003046BB" w:rsidRDefault="00260C9B">
      <w:pPr>
        <w:numPr>
          <w:ilvl w:val="0"/>
          <w:numId w:val="8"/>
        </w:numPr>
        <w:spacing w:after="21" w:line="271" w:lineRule="auto"/>
        <w:ind w:hanging="446"/>
        <w:jc w:val="both"/>
      </w:pPr>
      <w:r>
        <w:rPr>
          <w:rFonts w:ascii="Arial" w:eastAsia="Arial" w:hAnsi="Arial" w:cs="Arial"/>
          <w:sz w:val="24"/>
        </w:rPr>
        <w:t>Intoxication is NOT the same as impairment – intoxication describes a type of observed behavior.</w:t>
      </w:r>
    </w:p>
    <w:p w14:paraId="409BBA03" w14:textId="77777777" w:rsidR="003046BB" w:rsidRDefault="00260C9B">
      <w:pPr>
        <w:numPr>
          <w:ilvl w:val="0"/>
          <w:numId w:val="8"/>
        </w:numPr>
        <w:spacing w:after="286" w:line="271" w:lineRule="auto"/>
        <w:ind w:hanging="446"/>
        <w:jc w:val="both"/>
      </w:pPr>
      <w:r>
        <w:rPr>
          <w:rFonts w:ascii="Arial" w:eastAsia="Arial" w:hAnsi="Arial" w:cs="Arial"/>
          <w:sz w:val="24"/>
        </w:rPr>
        <w:t>Alcohol also interacts with other drugs (i.e., combination with other depressants increases impairment).</w:t>
      </w:r>
    </w:p>
    <w:p w14:paraId="313BD8F0" w14:textId="77777777" w:rsidR="003046BB" w:rsidRDefault="00260C9B">
      <w:pPr>
        <w:numPr>
          <w:ilvl w:val="0"/>
          <w:numId w:val="8"/>
        </w:numPr>
        <w:spacing w:after="413" w:line="284" w:lineRule="auto"/>
        <w:ind w:hanging="446"/>
        <w:jc w:val="both"/>
      </w:pPr>
      <w:r>
        <w:rPr>
          <w:rFonts w:ascii="Arial" w:eastAsia="Arial" w:hAnsi="Arial" w:cs="Arial"/>
          <w:sz w:val="24"/>
        </w:rPr>
        <w:t>If you find impairment and the subject breath test is low or null, consider the possibility that drugs are involved, such as CNS depressants or CNS stimulants, dissociative anesthetics, hallucinogens, narcotic analgesics, inhalants, or cannabis.</w:t>
      </w:r>
    </w:p>
    <w:p w14:paraId="5FFE2C7A" w14:textId="77777777" w:rsidR="003046BB" w:rsidRDefault="00260C9B">
      <w:pPr>
        <w:pStyle w:val="Heading3"/>
        <w:spacing w:after="109"/>
        <w:ind w:left="378" w:right="379"/>
      </w:pPr>
      <w:r>
        <w:t>Divided Attention</w:t>
      </w:r>
      <w:r>
        <w:rPr>
          <w:sz w:val="40"/>
        </w:rPr>
        <w:t xml:space="preserve"> </w:t>
      </w:r>
    </w:p>
    <w:p w14:paraId="34FD347D" w14:textId="77777777" w:rsidR="003046BB" w:rsidRDefault="00260C9B">
      <w:pPr>
        <w:numPr>
          <w:ilvl w:val="0"/>
          <w:numId w:val="9"/>
        </w:numPr>
        <w:spacing w:after="4" w:line="284" w:lineRule="auto"/>
        <w:ind w:hanging="360"/>
        <w:jc w:val="both"/>
      </w:pPr>
      <w:r>
        <w:rPr>
          <w:rFonts w:ascii="Arial" w:eastAsia="Arial" w:hAnsi="Arial" w:cs="Arial"/>
          <w:sz w:val="24"/>
        </w:rPr>
        <w:t>Divided attention deals with having to focus on more than one task at the same time. For example, driving tasks that must be completed simultaneously include steering, working the pedals, checking the rear-view mirrors, etc.</w:t>
      </w:r>
    </w:p>
    <w:p w14:paraId="70D37606" w14:textId="77777777" w:rsidR="003046BB" w:rsidRDefault="00260C9B">
      <w:pPr>
        <w:numPr>
          <w:ilvl w:val="0"/>
          <w:numId w:val="9"/>
        </w:numPr>
        <w:spacing w:after="24" w:line="271" w:lineRule="auto"/>
        <w:ind w:hanging="360"/>
        <w:jc w:val="both"/>
      </w:pPr>
      <w:r>
        <w:rPr>
          <w:rFonts w:ascii="Arial" w:eastAsia="Arial" w:hAnsi="Arial" w:cs="Arial"/>
          <w:sz w:val="24"/>
        </w:rPr>
        <w:t xml:space="preserve">Alcohol-impaired drivers require more </w:t>
      </w:r>
      <w:r>
        <w:rPr>
          <w:rFonts w:ascii="Arial" w:eastAsia="Arial" w:hAnsi="Arial" w:cs="Arial"/>
          <w:sz w:val="24"/>
          <w:u w:val="single" w:color="000000"/>
        </w:rPr>
        <w:t>time</w:t>
      </w:r>
      <w:r>
        <w:rPr>
          <w:rFonts w:ascii="Arial" w:eastAsia="Arial" w:hAnsi="Arial" w:cs="Arial"/>
          <w:sz w:val="24"/>
        </w:rPr>
        <w:t xml:space="preserve"> to read a street sign or to recognize and respond to a traffic signal than those who are not impaired.</w:t>
      </w:r>
    </w:p>
    <w:p w14:paraId="7B63C37B" w14:textId="77777777" w:rsidR="003046BB" w:rsidRDefault="00260C9B">
      <w:pPr>
        <w:numPr>
          <w:ilvl w:val="0"/>
          <w:numId w:val="9"/>
        </w:numPr>
        <w:spacing w:after="320" w:line="271" w:lineRule="auto"/>
        <w:ind w:hanging="360"/>
        <w:jc w:val="both"/>
      </w:pPr>
      <w:r>
        <w:rPr>
          <w:rFonts w:ascii="Arial" w:eastAsia="Arial" w:hAnsi="Arial" w:cs="Arial"/>
          <w:sz w:val="24"/>
        </w:rPr>
        <w:t xml:space="preserve">Consequently, they look at </w:t>
      </w:r>
      <w:r>
        <w:rPr>
          <w:rFonts w:ascii="Arial" w:eastAsia="Arial" w:hAnsi="Arial" w:cs="Arial"/>
          <w:sz w:val="24"/>
          <w:u w:val="single" w:color="000000"/>
        </w:rPr>
        <w:t>fewer</w:t>
      </w:r>
      <w:r>
        <w:rPr>
          <w:rFonts w:ascii="Arial" w:eastAsia="Arial" w:hAnsi="Arial" w:cs="Arial"/>
          <w:sz w:val="24"/>
        </w:rPr>
        <w:t xml:space="preserve"> sources of information and acquire </w:t>
      </w:r>
      <w:r>
        <w:rPr>
          <w:rFonts w:ascii="Arial" w:eastAsia="Arial" w:hAnsi="Arial" w:cs="Arial"/>
          <w:sz w:val="24"/>
          <w:u w:val="single" w:color="000000"/>
        </w:rPr>
        <w:t>less</w:t>
      </w:r>
      <w:r>
        <w:rPr>
          <w:rFonts w:ascii="Arial" w:eastAsia="Arial" w:hAnsi="Arial" w:cs="Arial"/>
          <w:sz w:val="24"/>
        </w:rPr>
        <w:t xml:space="preserve"> total information per unit of time.</w:t>
      </w:r>
    </w:p>
    <w:p w14:paraId="3D4F36E7" w14:textId="77777777" w:rsidR="003046BB" w:rsidRDefault="00260C9B">
      <w:pPr>
        <w:spacing w:after="428" w:line="271" w:lineRule="auto"/>
        <w:ind w:left="19" w:hanging="10"/>
        <w:jc w:val="both"/>
      </w:pPr>
      <w:r>
        <w:rPr>
          <w:rFonts w:ascii="Arial" w:eastAsia="Arial" w:hAnsi="Arial" w:cs="Arial"/>
          <w:sz w:val="24"/>
        </w:rPr>
        <w:lastRenderedPageBreak/>
        <w:t xml:space="preserve">According to the National Safety Council, </w:t>
      </w:r>
      <w:r>
        <w:rPr>
          <w:rFonts w:ascii="Arial" w:eastAsia="Arial" w:hAnsi="Arial" w:cs="Arial"/>
          <w:b/>
          <w:i/>
          <w:sz w:val="24"/>
          <w:u w:val="single" w:color="000000"/>
        </w:rPr>
        <w:t>all people</w:t>
      </w:r>
      <w:r>
        <w:rPr>
          <w:rFonts w:ascii="Arial" w:eastAsia="Arial" w:hAnsi="Arial" w:cs="Arial"/>
          <w:sz w:val="24"/>
        </w:rPr>
        <w:t xml:space="preserve"> are impaired for the </w:t>
      </w:r>
      <w:r>
        <w:rPr>
          <w:rFonts w:ascii="Arial" w:eastAsia="Arial" w:hAnsi="Arial" w:cs="Arial"/>
          <w:b/>
          <w:i/>
          <w:sz w:val="24"/>
          <w:u w:val="single" w:color="000000"/>
        </w:rPr>
        <w:t>task</w:t>
      </w:r>
      <w:r>
        <w:rPr>
          <w:rFonts w:ascii="Arial" w:eastAsia="Arial" w:hAnsi="Arial" w:cs="Arial"/>
          <w:sz w:val="24"/>
        </w:rPr>
        <w:t xml:space="preserve"> of operating a motor vehicle at a </w:t>
      </w:r>
      <w:r>
        <w:rPr>
          <w:rFonts w:ascii="Arial" w:eastAsia="Arial" w:hAnsi="Arial" w:cs="Arial"/>
          <w:b/>
          <w:i/>
          <w:sz w:val="24"/>
          <w:u w:val="single" w:color="000000"/>
        </w:rPr>
        <w:t>0.080 g/210L</w:t>
      </w:r>
      <w:r>
        <w:rPr>
          <w:rFonts w:ascii="Arial" w:eastAsia="Arial" w:hAnsi="Arial" w:cs="Arial"/>
          <w:sz w:val="24"/>
        </w:rPr>
        <w:t xml:space="preserve"> alcohol concentration. </w:t>
      </w:r>
    </w:p>
    <w:p w14:paraId="22FA0114" w14:textId="77777777" w:rsidR="003046BB" w:rsidRDefault="00260C9B">
      <w:pPr>
        <w:pStyle w:val="Heading3"/>
        <w:spacing w:after="106"/>
        <w:ind w:left="378" w:right="385"/>
      </w:pPr>
      <w:r>
        <w:t>Tolerance</w:t>
      </w:r>
      <w:r>
        <w:rPr>
          <w:sz w:val="40"/>
        </w:rPr>
        <w:t xml:space="preserve"> </w:t>
      </w:r>
    </w:p>
    <w:p w14:paraId="6C0828D7" w14:textId="77777777" w:rsidR="003046BB" w:rsidRDefault="00260C9B">
      <w:pPr>
        <w:numPr>
          <w:ilvl w:val="0"/>
          <w:numId w:val="10"/>
        </w:numPr>
        <w:spacing w:after="21" w:line="271" w:lineRule="auto"/>
        <w:ind w:hanging="360"/>
        <w:jc w:val="both"/>
      </w:pPr>
      <w:r>
        <w:rPr>
          <w:rFonts w:ascii="Arial" w:eastAsia="Arial" w:hAnsi="Arial" w:cs="Arial"/>
          <w:sz w:val="24"/>
        </w:rPr>
        <w:t>Tolerance is usually defined as the effect which results from the chronic use of a drug when a larger dose is needed to achieve the desired effect.</w:t>
      </w:r>
    </w:p>
    <w:p w14:paraId="1013B260" w14:textId="77777777" w:rsidR="003046BB" w:rsidRDefault="00260C9B">
      <w:pPr>
        <w:numPr>
          <w:ilvl w:val="0"/>
          <w:numId w:val="10"/>
        </w:numPr>
        <w:spacing w:after="21" w:line="271" w:lineRule="auto"/>
        <w:ind w:hanging="360"/>
        <w:jc w:val="both"/>
      </w:pPr>
      <w:r>
        <w:rPr>
          <w:rFonts w:ascii="Arial" w:eastAsia="Arial" w:hAnsi="Arial" w:cs="Arial"/>
          <w:sz w:val="24"/>
        </w:rPr>
        <w:t>In alcohol, tolerance is better described as the effect where the expected changes in behavior or impairment in performance of a specific task are not observed.</w:t>
      </w:r>
    </w:p>
    <w:p w14:paraId="5EAEC080" w14:textId="77777777" w:rsidR="003046BB" w:rsidRDefault="00260C9B">
      <w:pPr>
        <w:numPr>
          <w:ilvl w:val="0"/>
          <w:numId w:val="10"/>
        </w:numPr>
        <w:spacing w:after="0" w:line="271" w:lineRule="auto"/>
        <w:ind w:hanging="360"/>
        <w:jc w:val="both"/>
      </w:pPr>
      <w:r>
        <w:rPr>
          <w:rFonts w:ascii="Arial" w:eastAsia="Arial" w:hAnsi="Arial" w:cs="Arial"/>
          <w:sz w:val="24"/>
        </w:rPr>
        <w:t>Alcohol tolerance is split into two types: metabolic and functional.</w:t>
      </w:r>
    </w:p>
    <w:p w14:paraId="711BCE1B" w14:textId="77777777" w:rsidR="003046BB" w:rsidRDefault="00260C9B">
      <w:pPr>
        <w:numPr>
          <w:ilvl w:val="0"/>
          <w:numId w:val="10"/>
        </w:numPr>
        <w:spacing w:after="0" w:line="271" w:lineRule="auto"/>
        <w:ind w:hanging="360"/>
        <w:jc w:val="both"/>
      </w:pPr>
      <w:r>
        <w:rPr>
          <w:rFonts w:ascii="Arial" w:eastAsia="Arial" w:hAnsi="Arial" w:cs="Arial"/>
          <w:sz w:val="24"/>
        </w:rPr>
        <w:t>Metabolic tolerance is the ability of the body to eliminate alcohol more quickly.</w:t>
      </w:r>
    </w:p>
    <w:p w14:paraId="52BED952" w14:textId="77777777" w:rsidR="003046BB" w:rsidRDefault="00260C9B">
      <w:pPr>
        <w:numPr>
          <w:ilvl w:val="0"/>
          <w:numId w:val="10"/>
        </w:numPr>
        <w:spacing w:after="4" w:line="284" w:lineRule="auto"/>
        <w:ind w:hanging="360"/>
        <w:jc w:val="both"/>
      </w:pPr>
      <w:r>
        <w:rPr>
          <w:rFonts w:ascii="Arial" w:eastAsia="Arial" w:hAnsi="Arial" w:cs="Arial"/>
          <w:sz w:val="24"/>
        </w:rPr>
        <w:t>The body has a second system which can aid the liver in metabolizing alcohol. In alcoholics, where large quantities of alcohol are present on a regular basis, this system turns on and the body begins metabolizing alcohol faster.</w:t>
      </w:r>
    </w:p>
    <w:p w14:paraId="7EA3EDD6" w14:textId="77777777" w:rsidR="003046BB" w:rsidRDefault="00260C9B">
      <w:pPr>
        <w:numPr>
          <w:ilvl w:val="0"/>
          <w:numId w:val="10"/>
        </w:numPr>
        <w:spacing w:after="21" w:line="271" w:lineRule="auto"/>
        <w:ind w:hanging="360"/>
        <w:jc w:val="both"/>
      </w:pPr>
      <w:r>
        <w:rPr>
          <w:rFonts w:ascii="Arial" w:eastAsia="Arial" w:hAnsi="Arial" w:cs="Arial"/>
          <w:sz w:val="24"/>
        </w:rPr>
        <w:t>Functional tolerance comes from the person being used to the effects of alcohol. Because of this, the person has acquired behaviors to mask their impairment.</w:t>
      </w:r>
    </w:p>
    <w:p w14:paraId="71E81CC8" w14:textId="77777777" w:rsidR="003046BB" w:rsidRDefault="00260C9B">
      <w:pPr>
        <w:numPr>
          <w:ilvl w:val="0"/>
          <w:numId w:val="10"/>
        </w:numPr>
        <w:spacing w:after="4" w:line="284" w:lineRule="auto"/>
        <w:ind w:hanging="360"/>
        <w:jc w:val="both"/>
      </w:pPr>
      <w:r>
        <w:rPr>
          <w:rFonts w:ascii="Arial" w:eastAsia="Arial" w:hAnsi="Arial" w:cs="Arial"/>
          <w:sz w:val="24"/>
        </w:rPr>
        <w:t>As a result, the person appears less intoxicated than they really are. It is important to remember; however, that their mental and physical capacities are still impaired; they simply have found a way to make this impairment less obvious.</w:t>
      </w:r>
    </w:p>
    <w:p w14:paraId="70A5102D" w14:textId="77777777" w:rsidR="003046BB" w:rsidRDefault="003046BB">
      <w:pPr>
        <w:spacing w:after="0"/>
        <w:ind w:left="-1440" w:right="130"/>
      </w:pPr>
    </w:p>
    <w:tbl>
      <w:tblPr>
        <w:tblStyle w:val="TableGrid"/>
        <w:tblW w:w="9352" w:type="dxa"/>
        <w:tblInd w:w="-108" w:type="dxa"/>
        <w:tblCellMar>
          <w:top w:w="16" w:type="dxa"/>
          <w:left w:w="108" w:type="dxa"/>
          <w:right w:w="53" w:type="dxa"/>
        </w:tblCellMar>
        <w:tblLook w:val="04A0" w:firstRow="1" w:lastRow="0" w:firstColumn="1" w:lastColumn="0" w:noHBand="0" w:noVBand="1"/>
      </w:tblPr>
      <w:tblGrid>
        <w:gridCol w:w="1524"/>
        <w:gridCol w:w="7828"/>
      </w:tblGrid>
      <w:tr w:rsidR="003046BB" w14:paraId="1F89A5B2" w14:textId="77777777">
        <w:trPr>
          <w:trHeight w:val="377"/>
        </w:trPr>
        <w:tc>
          <w:tcPr>
            <w:tcW w:w="1524" w:type="dxa"/>
            <w:tcBorders>
              <w:top w:val="single" w:sz="4" w:space="0" w:color="000000"/>
              <w:left w:val="single" w:sz="4" w:space="0" w:color="000000"/>
              <w:bottom w:val="single" w:sz="4" w:space="0" w:color="000000"/>
              <w:right w:val="single" w:sz="4" w:space="0" w:color="000000"/>
            </w:tcBorders>
          </w:tcPr>
          <w:p w14:paraId="076A815E" w14:textId="77777777" w:rsidR="003046BB" w:rsidRDefault="00260C9B">
            <w:r>
              <w:rPr>
                <w:rFonts w:ascii="Arial" w:eastAsia="Arial" w:hAnsi="Arial" w:cs="Arial"/>
                <w:sz w:val="32"/>
              </w:rPr>
              <w:t xml:space="preserve">0.60 </w:t>
            </w:r>
          </w:p>
        </w:tc>
        <w:tc>
          <w:tcPr>
            <w:tcW w:w="7828" w:type="dxa"/>
            <w:tcBorders>
              <w:top w:val="single" w:sz="4" w:space="0" w:color="000000"/>
              <w:left w:val="single" w:sz="4" w:space="0" w:color="000000"/>
              <w:bottom w:val="single" w:sz="4" w:space="0" w:color="000000"/>
              <w:right w:val="single" w:sz="4" w:space="0" w:color="000000"/>
            </w:tcBorders>
          </w:tcPr>
          <w:p w14:paraId="1BF19FBC" w14:textId="77777777" w:rsidR="003046BB" w:rsidRDefault="00260C9B">
            <w:r>
              <w:rPr>
                <w:rFonts w:ascii="Arial" w:eastAsia="Arial" w:hAnsi="Arial" w:cs="Arial"/>
                <w:sz w:val="32"/>
              </w:rPr>
              <w:t xml:space="preserve">Death occurs </w:t>
            </w:r>
          </w:p>
        </w:tc>
      </w:tr>
      <w:tr w:rsidR="003046BB" w14:paraId="6CDA515F" w14:textId="77777777">
        <w:trPr>
          <w:trHeight w:val="379"/>
        </w:trPr>
        <w:tc>
          <w:tcPr>
            <w:tcW w:w="1524" w:type="dxa"/>
            <w:tcBorders>
              <w:top w:val="single" w:sz="4" w:space="0" w:color="000000"/>
              <w:left w:val="single" w:sz="4" w:space="0" w:color="000000"/>
              <w:bottom w:val="single" w:sz="4" w:space="0" w:color="000000"/>
              <w:right w:val="single" w:sz="4" w:space="0" w:color="000000"/>
            </w:tcBorders>
          </w:tcPr>
          <w:p w14:paraId="7EA6728E" w14:textId="77777777" w:rsidR="003046BB" w:rsidRDefault="00260C9B">
            <w:r>
              <w:rPr>
                <w:rFonts w:ascii="Arial" w:eastAsia="Arial" w:hAnsi="Arial" w:cs="Arial"/>
                <w:sz w:val="32"/>
              </w:rPr>
              <w:t xml:space="preserve">0.50+ </w:t>
            </w:r>
          </w:p>
        </w:tc>
        <w:tc>
          <w:tcPr>
            <w:tcW w:w="7828" w:type="dxa"/>
            <w:tcBorders>
              <w:top w:val="single" w:sz="4" w:space="0" w:color="000000"/>
              <w:left w:val="single" w:sz="4" w:space="0" w:color="000000"/>
              <w:bottom w:val="single" w:sz="4" w:space="0" w:color="000000"/>
              <w:right w:val="single" w:sz="4" w:space="0" w:color="000000"/>
            </w:tcBorders>
          </w:tcPr>
          <w:p w14:paraId="5285AA12" w14:textId="77777777" w:rsidR="003046BB" w:rsidRDefault="00260C9B">
            <w:r>
              <w:rPr>
                <w:rFonts w:ascii="Arial" w:eastAsia="Arial" w:hAnsi="Arial" w:cs="Arial"/>
                <w:sz w:val="32"/>
              </w:rPr>
              <w:t xml:space="preserve">Comatose </w:t>
            </w:r>
          </w:p>
        </w:tc>
      </w:tr>
      <w:tr w:rsidR="003046BB" w14:paraId="2D91D359" w14:textId="77777777">
        <w:trPr>
          <w:trHeight w:val="377"/>
        </w:trPr>
        <w:tc>
          <w:tcPr>
            <w:tcW w:w="1524" w:type="dxa"/>
            <w:tcBorders>
              <w:top w:val="single" w:sz="4" w:space="0" w:color="000000"/>
              <w:left w:val="single" w:sz="4" w:space="0" w:color="000000"/>
              <w:bottom w:val="single" w:sz="4" w:space="0" w:color="000000"/>
              <w:right w:val="single" w:sz="4" w:space="0" w:color="000000"/>
            </w:tcBorders>
          </w:tcPr>
          <w:p w14:paraId="0E70ABBE" w14:textId="77777777" w:rsidR="003046BB" w:rsidRDefault="00260C9B">
            <w:r>
              <w:rPr>
                <w:rFonts w:ascii="Arial" w:eastAsia="Arial" w:hAnsi="Arial" w:cs="Arial"/>
                <w:sz w:val="32"/>
              </w:rPr>
              <w:t xml:space="preserve">0.40 </w:t>
            </w:r>
          </w:p>
        </w:tc>
        <w:tc>
          <w:tcPr>
            <w:tcW w:w="7828" w:type="dxa"/>
            <w:tcBorders>
              <w:top w:val="single" w:sz="4" w:space="0" w:color="000000"/>
              <w:left w:val="single" w:sz="4" w:space="0" w:color="000000"/>
              <w:bottom w:val="single" w:sz="4" w:space="0" w:color="000000"/>
              <w:right w:val="single" w:sz="4" w:space="0" w:color="000000"/>
            </w:tcBorders>
          </w:tcPr>
          <w:p w14:paraId="13793FD0" w14:textId="77777777" w:rsidR="003046BB" w:rsidRDefault="00260C9B">
            <w:r>
              <w:rPr>
                <w:rFonts w:ascii="Arial" w:eastAsia="Arial" w:hAnsi="Arial" w:cs="Arial"/>
                <w:sz w:val="32"/>
              </w:rPr>
              <w:t xml:space="preserve">Fatal dose in some persons </w:t>
            </w:r>
          </w:p>
        </w:tc>
      </w:tr>
      <w:tr w:rsidR="003046BB" w14:paraId="2AC8151A"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4E65CD6E" w14:textId="77777777" w:rsidR="003046BB" w:rsidRDefault="00260C9B">
            <w:r>
              <w:rPr>
                <w:rFonts w:ascii="Arial" w:eastAsia="Arial" w:hAnsi="Arial" w:cs="Arial"/>
                <w:sz w:val="32"/>
              </w:rPr>
              <w:t>0.27-</w:t>
            </w:r>
          </w:p>
          <w:p w14:paraId="3286D578" w14:textId="77777777" w:rsidR="003046BB" w:rsidRDefault="00260C9B">
            <w:r>
              <w:rPr>
                <w:rFonts w:ascii="Arial" w:eastAsia="Arial" w:hAnsi="Arial" w:cs="Arial"/>
                <w:sz w:val="32"/>
              </w:rPr>
              <w:t xml:space="preserve">0.40 </w:t>
            </w:r>
          </w:p>
        </w:tc>
        <w:tc>
          <w:tcPr>
            <w:tcW w:w="7828" w:type="dxa"/>
            <w:tcBorders>
              <w:top w:val="single" w:sz="4" w:space="0" w:color="000000"/>
              <w:left w:val="single" w:sz="4" w:space="0" w:color="000000"/>
              <w:bottom w:val="single" w:sz="4" w:space="0" w:color="000000"/>
              <w:right w:val="single" w:sz="4" w:space="0" w:color="000000"/>
            </w:tcBorders>
          </w:tcPr>
          <w:p w14:paraId="79B834A2" w14:textId="77777777" w:rsidR="003046BB" w:rsidRDefault="00260C9B">
            <w:r>
              <w:rPr>
                <w:rFonts w:ascii="Arial" w:eastAsia="Arial" w:hAnsi="Arial" w:cs="Arial"/>
                <w:sz w:val="32"/>
              </w:rPr>
              <w:t xml:space="preserve">Unable to stand or walk, vomiting, lapses into sleep </w:t>
            </w:r>
          </w:p>
        </w:tc>
      </w:tr>
      <w:tr w:rsidR="003046BB" w14:paraId="4054386B"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58DE4FCD" w14:textId="77777777" w:rsidR="003046BB" w:rsidRDefault="00260C9B">
            <w:r>
              <w:rPr>
                <w:rFonts w:ascii="Arial" w:eastAsia="Arial" w:hAnsi="Arial" w:cs="Arial"/>
                <w:sz w:val="32"/>
              </w:rPr>
              <w:t>0.18-</w:t>
            </w:r>
          </w:p>
          <w:p w14:paraId="63A83EA4" w14:textId="77777777" w:rsidR="003046BB" w:rsidRDefault="00260C9B">
            <w:r>
              <w:rPr>
                <w:rFonts w:ascii="Arial" w:eastAsia="Arial" w:hAnsi="Arial" w:cs="Arial"/>
                <w:sz w:val="32"/>
              </w:rPr>
              <w:t xml:space="preserve">0.30 </w:t>
            </w:r>
          </w:p>
        </w:tc>
        <w:tc>
          <w:tcPr>
            <w:tcW w:w="7828" w:type="dxa"/>
            <w:tcBorders>
              <w:top w:val="single" w:sz="4" w:space="0" w:color="000000"/>
              <w:left w:val="single" w:sz="4" w:space="0" w:color="000000"/>
              <w:bottom w:val="single" w:sz="4" w:space="0" w:color="000000"/>
              <w:right w:val="single" w:sz="4" w:space="0" w:color="000000"/>
            </w:tcBorders>
          </w:tcPr>
          <w:p w14:paraId="48780B3F" w14:textId="77777777" w:rsidR="003046BB" w:rsidRDefault="00260C9B">
            <w:r>
              <w:rPr>
                <w:rFonts w:ascii="Arial" w:eastAsia="Arial" w:hAnsi="Arial" w:cs="Arial"/>
                <w:sz w:val="32"/>
              </w:rPr>
              <w:t xml:space="preserve">Mental confusion, slurred speech, staggering </w:t>
            </w:r>
          </w:p>
        </w:tc>
      </w:tr>
      <w:tr w:rsidR="003046BB" w14:paraId="73DD9D8A"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7A05341D" w14:textId="77777777" w:rsidR="003046BB" w:rsidRDefault="00260C9B">
            <w:r>
              <w:rPr>
                <w:rFonts w:ascii="Arial" w:eastAsia="Arial" w:hAnsi="Arial" w:cs="Arial"/>
                <w:sz w:val="32"/>
              </w:rPr>
              <w:t xml:space="preserve">0.18 </w:t>
            </w:r>
          </w:p>
        </w:tc>
        <w:tc>
          <w:tcPr>
            <w:tcW w:w="7828" w:type="dxa"/>
            <w:tcBorders>
              <w:top w:val="single" w:sz="4" w:space="0" w:color="000000"/>
              <w:left w:val="single" w:sz="4" w:space="0" w:color="000000"/>
              <w:bottom w:val="single" w:sz="4" w:space="0" w:color="000000"/>
              <w:right w:val="single" w:sz="4" w:space="0" w:color="000000"/>
            </w:tcBorders>
          </w:tcPr>
          <w:p w14:paraId="34AD352C" w14:textId="77777777" w:rsidR="003046BB" w:rsidRDefault="00260C9B">
            <w:r>
              <w:rPr>
                <w:rFonts w:ascii="Arial" w:eastAsia="Arial" w:hAnsi="Arial" w:cs="Arial"/>
                <w:sz w:val="32"/>
              </w:rPr>
              <w:t xml:space="preserve">Crash involvement increased dramatically (50+ times average) </w:t>
            </w:r>
          </w:p>
        </w:tc>
      </w:tr>
      <w:tr w:rsidR="003046BB" w14:paraId="794418F1" w14:textId="77777777">
        <w:trPr>
          <w:trHeight w:val="747"/>
        </w:trPr>
        <w:tc>
          <w:tcPr>
            <w:tcW w:w="1524" w:type="dxa"/>
            <w:tcBorders>
              <w:top w:val="single" w:sz="4" w:space="0" w:color="000000"/>
              <w:left w:val="single" w:sz="4" w:space="0" w:color="000000"/>
              <w:bottom w:val="single" w:sz="4" w:space="0" w:color="000000"/>
              <w:right w:val="single" w:sz="4" w:space="0" w:color="000000"/>
            </w:tcBorders>
          </w:tcPr>
          <w:p w14:paraId="17F1BF0E" w14:textId="77777777" w:rsidR="003046BB" w:rsidRDefault="00260C9B">
            <w:r>
              <w:rPr>
                <w:rFonts w:ascii="Arial" w:eastAsia="Arial" w:hAnsi="Arial" w:cs="Arial"/>
                <w:sz w:val="32"/>
              </w:rPr>
              <w:t>0.08-</w:t>
            </w:r>
          </w:p>
          <w:p w14:paraId="303B42BF" w14:textId="77777777" w:rsidR="003046BB" w:rsidRDefault="00260C9B">
            <w:r>
              <w:rPr>
                <w:rFonts w:ascii="Arial" w:eastAsia="Arial" w:hAnsi="Arial" w:cs="Arial"/>
                <w:sz w:val="32"/>
              </w:rPr>
              <w:t xml:space="preserve">0.10 </w:t>
            </w:r>
          </w:p>
        </w:tc>
        <w:tc>
          <w:tcPr>
            <w:tcW w:w="7828" w:type="dxa"/>
            <w:tcBorders>
              <w:top w:val="single" w:sz="4" w:space="0" w:color="000000"/>
              <w:left w:val="single" w:sz="4" w:space="0" w:color="000000"/>
              <w:bottom w:val="single" w:sz="4" w:space="0" w:color="000000"/>
              <w:right w:val="single" w:sz="4" w:space="0" w:color="000000"/>
            </w:tcBorders>
          </w:tcPr>
          <w:p w14:paraId="6C7C57E0" w14:textId="77777777" w:rsidR="003046BB" w:rsidRDefault="00260C9B">
            <w:r>
              <w:rPr>
                <w:rFonts w:ascii="Arial" w:eastAsia="Arial" w:hAnsi="Arial" w:cs="Arial"/>
                <w:sz w:val="32"/>
              </w:rPr>
              <w:t xml:space="preserve">Decreasing muscle control and hand coordination </w:t>
            </w:r>
          </w:p>
        </w:tc>
      </w:tr>
      <w:tr w:rsidR="003046BB" w14:paraId="3380EF21" w14:textId="77777777">
        <w:trPr>
          <w:trHeight w:val="744"/>
        </w:trPr>
        <w:tc>
          <w:tcPr>
            <w:tcW w:w="1524" w:type="dxa"/>
            <w:tcBorders>
              <w:top w:val="single" w:sz="4" w:space="0" w:color="000000"/>
              <w:left w:val="single" w:sz="4" w:space="0" w:color="000000"/>
              <w:bottom w:val="single" w:sz="4" w:space="0" w:color="000000"/>
              <w:right w:val="single" w:sz="4" w:space="0" w:color="000000"/>
            </w:tcBorders>
          </w:tcPr>
          <w:p w14:paraId="447DDD65" w14:textId="77777777" w:rsidR="003046BB" w:rsidRDefault="00260C9B">
            <w:r>
              <w:rPr>
                <w:rFonts w:ascii="Arial" w:eastAsia="Arial" w:hAnsi="Arial" w:cs="Arial"/>
                <w:sz w:val="32"/>
              </w:rPr>
              <w:t xml:space="preserve">0.08 </w:t>
            </w:r>
          </w:p>
        </w:tc>
        <w:tc>
          <w:tcPr>
            <w:tcW w:w="7828" w:type="dxa"/>
            <w:tcBorders>
              <w:top w:val="single" w:sz="4" w:space="0" w:color="000000"/>
              <w:left w:val="single" w:sz="4" w:space="0" w:color="000000"/>
              <w:bottom w:val="single" w:sz="4" w:space="0" w:color="000000"/>
              <w:right w:val="single" w:sz="4" w:space="0" w:color="000000"/>
            </w:tcBorders>
          </w:tcPr>
          <w:p w14:paraId="2BA351AC" w14:textId="77777777" w:rsidR="003046BB" w:rsidRDefault="00260C9B">
            <w:r>
              <w:rPr>
                <w:rFonts w:ascii="Arial" w:eastAsia="Arial" w:hAnsi="Arial" w:cs="Arial"/>
                <w:sz w:val="32"/>
              </w:rPr>
              <w:t xml:space="preserve">Illegal Per Se, all drivers impaired (National Safety Council) </w:t>
            </w:r>
          </w:p>
        </w:tc>
      </w:tr>
      <w:tr w:rsidR="003046BB" w14:paraId="586214A8" w14:textId="77777777">
        <w:trPr>
          <w:trHeight w:val="379"/>
        </w:trPr>
        <w:tc>
          <w:tcPr>
            <w:tcW w:w="1524" w:type="dxa"/>
            <w:tcBorders>
              <w:top w:val="single" w:sz="4" w:space="0" w:color="000000"/>
              <w:left w:val="single" w:sz="4" w:space="0" w:color="000000"/>
              <w:bottom w:val="single" w:sz="4" w:space="0" w:color="000000"/>
              <w:right w:val="single" w:sz="4" w:space="0" w:color="000000"/>
            </w:tcBorders>
          </w:tcPr>
          <w:p w14:paraId="74628EF1" w14:textId="77777777" w:rsidR="003046BB" w:rsidRDefault="00260C9B">
            <w:r>
              <w:rPr>
                <w:rFonts w:ascii="Arial" w:eastAsia="Arial" w:hAnsi="Arial" w:cs="Arial"/>
                <w:sz w:val="32"/>
              </w:rPr>
              <w:t xml:space="preserve">0.06 </w:t>
            </w:r>
          </w:p>
        </w:tc>
        <w:tc>
          <w:tcPr>
            <w:tcW w:w="7828" w:type="dxa"/>
            <w:tcBorders>
              <w:top w:val="single" w:sz="4" w:space="0" w:color="000000"/>
              <w:left w:val="single" w:sz="4" w:space="0" w:color="000000"/>
              <w:bottom w:val="single" w:sz="4" w:space="0" w:color="000000"/>
              <w:right w:val="single" w:sz="4" w:space="0" w:color="000000"/>
            </w:tcBorders>
          </w:tcPr>
          <w:p w14:paraId="0412981C" w14:textId="77777777" w:rsidR="003046BB" w:rsidRDefault="00260C9B">
            <w:pPr>
              <w:jc w:val="both"/>
            </w:pPr>
            <w:r>
              <w:rPr>
                <w:rFonts w:ascii="Arial" w:eastAsia="Arial" w:hAnsi="Arial" w:cs="Arial"/>
                <w:sz w:val="32"/>
              </w:rPr>
              <w:t xml:space="preserve">Vision focus recovery increases from .1 to .2 seconds </w:t>
            </w:r>
          </w:p>
        </w:tc>
      </w:tr>
      <w:tr w:rsidR="003046BB" w14:paraId="3EB758F1"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45BF4A7F" w14:textId="77777777" w:rsidR="003046BB" w:rsidRDefault="00260C9B">
            <w:r>
              <w:rPr>
                <w:rFonts w:ascii="Arial" w:eastAsia="Arial" w:hAnsi="Arial" w:cs="Arial"/>
                <w:sz w:val="32"/>
              </w:rPr>
              <w:t>0.05-</w:t>
            </w:r>
          </w:p>
          <w:p w14:paraId="5699BF54" w14:textId="77777777" w:rsidR="003046BB" w:rsidRDefault="00260C9B">
            <w:r>
              <w:rPr>
                <w:rFonts w:ascii="Arial" w:eastAsia="Arial" w:hAnsi="Arial" w:cs="Arial"/>
                <w:sz w:val="32"/>
              </w:rPr>
              <w:t xml:space="preserve">0.06 </w:t>
            </w:r>
          </w:p>
        </w:tc>
        <w:tc>
          <w:tcPr>
            <w:tcW w:w="7828" w:type="dxa"/>
            <w:tcBorders>
              <w:top w:val="single" w:sz="4" w:space="0" w:color="000000"/>
              <w:left w:val="single" w:sz="4" w:space="0" w:color="000000"/>
              <w:bottom w:val="single" w:sz="4" w:space="0" w:color="000000"/>
              <w:right w:val="single" w:sz="4" w:space="0" w:color="000000"/>
            </w:tcBorders>
          </w:tcPr>
          <w:p w14:paraId="634DE782" w14:textId="77777777" w:rsidR="003046BB" w:rsidRDefault="00260C9B">
            <w:r>
              <w:rPr>
                <w:rFonts w:ascii="Arial" w:eastAsia="Arial" w:hAnsi="Arial" w:cs="Arial"/>
                <w:sz w:val="32"/>
              </w:rPr>
              <w:t xml:space="preserve">Fine motor skills impaired (gaze nystagmus may be noticed) </w:t>
            </w:r>
          </w:p>
        </w:tc>
      </w:tr>
      <w:tr w:rsidR="003046BB" w14:paraId="1AC9C741" w14:textId="77777777">
        <w:trPr>
          <w:trHeight w:val="377"/>
        </w:trPr>
        <w:tc>
          <w:tcPr>
            <w:tcW w:w="1524" w:type="dxa"/>
            <w:tcBorders>
              <w:top w:val="single" w:sz="4" w:space="0" w:color="000000"/>
              <w:left w:val="single" w:sz="4" w:space="0" w:color="000000"/>
              <w:bottom w:val="single" w:sz="4" w:space="0" w:color="000000"/>
              <w:right w:val="single" w:sz="4" w:space="0" w:color="000000"/>
            </w:tcBorders>
          </w:tcPr>
          <w:p w14:paraId="1ADBF2EA" w14:textId="77777777" w:rsidR="003046BB" w:rsidRDefault="00260C9B">
            <w:r>
              <w:rPr>
                <w:rFonts w:ascii="Arial" w:eastAsia="Arial" w:hAnsi="Arial" w:cs="Arial"/>
                <w:sz w:val="32"/>
              </w:rPr>
              <w:lastRenderedPageBreak/>
              <w:t xml:space="preserve">0.05 </w:t>
            </w:r>
          </w:p>
        </w:tc>
        <w:tc>
          <w:tcPr>
            <w:tcW w:w="7828" w:type="dxa"/>
            <w:tcBorders>
              <w:top w:val="single" w:sz="4" w:space="0" w:color="000000"/>
              <w:left w:val="single" w:sz="4" w:space="0" w:color="000000"/>
              <w:bottom w:val="single" w:sz="4" w:space="0" w:color="000000"/>
              <w:right w:val="single" w:sz="4" w:space="0" w:color="000000"/>
            </w:tcBorders>
          </w:tcPr>
          <w:p w14:paraId="0302BAED" w14:textId="77777777" w:rsidR="003046BB" w:rsidRDefault="00260C9B">
            <w:r>
              <w:rPr>
                <w:rFonts w:ascii="Arial" w:eastAsia="Arial" w:hAnsi="Arial" w:cs="Arial"/>
                <w:sz w:val="32"/>
              </w:rPr>
              <w:t xml:space="preserve">AMA Recommendation for per se level </w:t>
            </w:r>
          </w:p>
        </w:tc>
      </w:tr>
      <w:tr w:rsidR="003046BB" w14:paraId="26F6C57C" w14:textId="77777777">
        <w:trPr>
          <w:trHeight w:val="379"/>
        </w:trPr>
        <w:tc>
          <w:tcPr>
            <w:tcW w:w="1524" w:type="dxa"/>
            <w:tcBorders>
              <w:top w:val="single" w:sz="4" w:space="0" w:color="000000"/>
              <w:left w:val="single" w:sz="4" w:space="0" w:color="000000"/>
              <w:bottom w:val="single" w:sz="4" w:space="0" w:color="000000"/>
              <w:right w:val="single" w:sz="4" w:space="0" w:color="000000"/>
            </w:tcBorders>
          </w:tcPr>
          <w:p w14:paraId="49EDC216" w14:textId="77777777" w:rsidR="003046BB" w:rsidRDefault="00260C9B">
            <w:r>
              <w:rPr>
                <w:rFonts w:ascii="Arial" w:eastAsia="Arial" w:hAnsi="Arial" w:cs="Arial"/>
                <w:sz w:val="32"/>
              </w:rPr>
              <w:t xml:space="preserve">0.04 </w:t>
            </w:r>
          </w:p>
        </w:tc>
        <w:tc>
          <w:tcPr>
            <w:tcW w:w="7828" w:type="dxa"/>
            <w:tcBorders>
              <w:top w:val="single" w:sz="4" w:space="0" w:color="000000"/>
              <w:left w:val="single" w:sz="4" w:space="0" w:color="000000"/>
              <w:bottom w:val="single" w:sz="4" w:space="0" w:color="000000"/>
              <w:right w:val="single" w:sz="4" w:space="0" w:color="000000"/>
            </w:tcBorders>
          </w:tcPr>
          <w:p w14:paraId="413B9CAF" w14:textId="77777777" w:rsidR="003046BB" w:rsidRDefault="00260C9B">
            <w:r>
              <w:rPr>
                <w:rFonts w:ascii="Arial" w:eastAsia="Arial" w:hAnsi="Arial" w:cs="Arial"/>
                <w:sz w:val="32"/>
              </w:rPr>
              <w:t xml:space="preserve">DOT limit for CDL </w:t>
            </w:r>
          </w:p>
        </w:tc>
      </w:tr>
      <w:tr w:rsidR="003046BB" w14:paraId="260D2919" w14:textId="77777777">
        <w:trPr>
          <w:trHeight w:val="377"/>
        </w:trPr>
        <w:tc>
          <w:tcPr>
            <w:tcW w:w="1524" w:type="dxa"/>
            <w:tcBorders>
              <w:top w:val="single" w:sz="4" w:space="0" w:color="000000"/>
              <w:left w:val="single" w:sz="4" w:space="0" w:color="000000"/>
              <w:bottom w:val="single" w:sz="4" w:space="0" w:color="000000"/>
              <w:right w:val="single" w:sz="4" w:space="0" w:color="000000"/>
            </w:tcBorders>
          </w:tcPr>
          <w:p w14:paraId="6402ECB4" w14:textId="77777777" w:rsidR="003046BB" w:rsidRDefault="00260C9B">
            <w:r>
              <w:rPr>
                <w:rFonts w:ascii="Arial" w:eastAsia="Arial" w:hAnsi="Arial" w:cs="Arial"/>
                <w:sz w:val="32"/>
              </w:rPr>
              <w:t xml:space="preserve">0.04 </w:t>
            </w:r>
          </w:p>
        </w:tc>
        <w:tc>
          <w:tcPr>
            <w:tcW w:w="7828" w:type="dxa"/>
            <w:tcBorders>
              <w:top w:val="single" w:sz="4" w:space="0" w:color="000000"/>
              <w:left w:val="single" w:sz="4" w:space="0" w:color="000000"/>
              <w:bottom w:val="single" w:sz="4" w:space="0" w:color="000000"/>
              <w:right w:val="single" w:sz="4" w:space="0" w:color="000000"/>
            </w:tcBorders>
          </w:tcPr>
          <w:p w14:paraId="5F3F9A3E" w14:textId="77777777" w:rsidR="003046BB" w:rsidRDefault="00260C9B">
            <w:r>
              <w:rPr>
                <w:rFonts w:ascii="Arial" w:eastAsia="Arial" w:hAnsi="Arial" w:cs="Arial"/>
                <w:sz w:val="32"/>
              </w:rPr>
              <w:t xml:space="preserve">Increased crash involvement </w:t>
            </w:r>
          </w:p>
        </w:tc>
      </w:tr>
      <w:tr w:rsidR="003046BB" w14:paraId="5114A61C"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61EE5F20" w14:textId="77777777" w:rsidR="003046BB" w:rsidRDefault="00260C9B">
            <w:r>
              <w:rPr>
                <w:rFonts w:ascii="Arial" w:eastAsia="Arial" w:hAnsi="Arial" w:cs="Arial"/>
                <w:sz w:val="32"/>
              </w:rPr>
              <w:t xml:space="preserve">0.04 </w:t>
            </w:r>
          </w:p>
        </w:tc>
        <w:tc>
          <w:tcPr>
            <w:tcW w:w="7828" w:type="dxa"/>
            <w:tcBorders>
              <w:top w:val="single" w:sz="4" w:space="0" w:color="000000"/>
              <w:left w:val="single" w:sz="4" w:space="0" w:color="000000"/>
              <w:bottom w:val="single" w:sz="4" w:space="0" w:color="000000"/>
              <w:right w:val="single" w:sz="4" w:space="0" w:color="000000"/>
            </w:tcBorders>
          </w:tcPr>
          <w:p w14:paraId="10C42D90" w14:textId="77777777" w:rsidR="003046BB" w:rsidRDefault="00260C9B">
            <w:r>
              <w:rPr>
                <w:rFonts w:ascii="Arial" w:eastAsia="Arial" w:hAnsi="Arial" w:cs="Arial"/>
                <w:sz w:val="32"/>
              </w:rPr>
              <w:t xml:space="preserve">Decreased night vision, glare recovery, depth perception </w:t>
            </w:r>
          </w:p>
        </w:tc>
      </w:tr>
      <w:tr w:rsidR="003046BB" w14:paraId="63B894CF"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20354DE0" w14:textId="77777777" w:rsidR="003046BB" w:rsidRDefault="00260C9B">
            <w:r>
              <w:rPr>
                <w:rFonts w:ascii="Arial" w:eastAsia="Arial" w:hAnsi="Arial" w:cs="Arial"/>
                <w:sz w:val="32"/>
              </w:rPr>
              <w:t>0.03-</w:t>
            </w:r>
          </w:p>
          <w:p w14:paraId="37F94BB7" w14:textId="77777777" w:rsidR="003046BB" w:rsidRDefault="00260C9B">
            <w:r>
              <w:rPr>
                <w:rFonts w:ascii="Arial" w:eastAsia="Arial" w:hAnsi="Arial" w:cs="Arial"/>
                <w:sz w:val="32"/>
              </w:rPr>
              <w:t xml:space="preserve">0.10 </w:t>
            </w:r>
          </w:p>
        </w:tc>
        <w:tc>
          <w:tcPr>
            <w:tcW w:w="7828" w:type="dxa"/>
            <w:tcBorders>
              <w:top w:val="single" w:sz="4" w:space="0" w:color="000000"/>
              <w:left w:val="single" w:sz="4" w:space="0" w:color="000000"/>
              <w:bottom w:val="single" w:sz="4" w:space="0" w:color="000000"/>
              <w:right w:val="single" w:sz="4" w:space="0" w:color="000000"/>
            </w:tcBorders>
          </w:tcPr>
          <w:p w14:paraId="71DA6DF0" w14:textId="77777777" w:rsidR="003046BB" w:rsidRDefault="00260C9B">
            <w:r>
              <w:rPr>
                <w:rFonts w:ascii="Arial" w:eastAsia="Arial" w:hAnsi="Arial" w:cs="Arial"/>
                <w:sz w:val="32"/>
              </w:rPr>
              <w:t xml:space="preserve">More sociable, loss of attention, judgment &amp; intellect impaired </w:t>
            </w:r>
          </w:p>
        </w:tc>
      </w:tr>
      <w:tr w:rsidR="003046BB" w14:paraId="4B257D4C"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3B31B685" w14:textId="77777777" w:rsidR="003046BB" w:rsidRDefault="00260C9B">
            <w:r>
              <w:rPr>
                <w:rFonts w:ascii="Arial" w:eastAsia="Arial" w:hAnsi="Arial" w:cs="Arial"/>
                <w:sz w:val="32"/>
              </w:rPr>
              <w:t xml:space="preserve">0.025 </w:t>
            </w:r>
          </w:p>
        </w:tc>
        <w:tc>
          <w:tcPr>
            <w:tcW w:w="7828" w:type="dxa"/>
            <w:tcBorders>
              <w:top w:val="single" w:sz="4" w:space="0" w:color="000000"/>
              <w:left w:val="single" w:sz="4" w:space="0" w:color="000000"/>
              <w:bottom w:val="single" w:sz="4" w:space="0" w:color="000000"/>
              <w:right w:val="single" w:sz="4" w:space="0" w:color="000000"/>
            </w:tcBorders>
          </w:tcPr>
          <w:p w14:paraId="7D33E6AD" w14:textId="77777777" w:rsidR="003046BB" w:rsidRDefault="00260C9B">
            <w:pPr>
              <w:jc w:val="both"/>
            </w:pPr>
            <w:r>
              <w:rPr>
                <w:rFonts w:ascii="Arial" w:eastAsia="Arial" w:hAnsi="Arial" w:cs="Arial"/>
                <w:sz w:val="32"/>
              </w:rPr>
              <w:t xml:space="preserve">Alcohol content of 150-pound man with one standard drink </w:t>
            </w:r>
          </w:p>
        </w:tc>
      </w:tr>
      <w:tr w:rsidR="003046BB" w14:paraId="6EF99AD3" w14:textId="77777777">
        <w:trPr>
          <w:trHeight w:val="377"/>
        </w:trPr>
        <w:tc>
          <w:tcPr>
            <w:tcW w:w="1524" w:type="dxa"/>
            <w:tcBorders>
              <w:top w:val="single" w:sz="4" w:space="0" w:color="000000"/>
              <w:left w:val="single" w:sz="4" w:space="0" w:color="000000"/>
              <w:bottom w:val="single" w:sz="4" w:space="0" w:color="000000"/>
              <w:right w:val="single" w:sz="4" w:space="0" w:color="000000"/>
            </w:tcBorders>
          </w:tcPr>
          <w:p w14:paraId="7844AF96" w14:textId="77777777" w:rsidR="003046BB" w:rsidRDefault="00260C9B">
            <w:r>
              <w:rPr>
                <w:rFonts w:ascii="Arial" w:eastAsia="Arial" w:hAnsi="Arial" w:cs="Arial"/>
                <w:sz w:val="32"/>
              </w:rPr>
              <w:t xml:space="preserve">0.02 </w:t>
            </w:r>
          </w:p>
        </w:tc>
        <w:tc>
          <w:tcPr>
            <w:tcW w:w="7828" w:type="dxa"/>
            <w:tcBorders>
              <w:top w:val="single" w:sz="4" w:space="0" w:color="000000"/>
              <w:left w:val="single" w:sz="4" w:space="0" w:color="000000"/>
              <w:bottom w:val="single" w:sz="4" w:space="0" w:color="000000"/>
              <w:right w:val="single" w:sz="4" w:space="0" w:color="000000"/>
            </w:tcBorders>
          </w:tcPr>
          <w:p w14:paraId="7E110BAB" w14:textId="77777777" w:rsidR="003046BB" w:rsidRDefault="00260C9B">
            <w:r>
              <w:rPr>
                <w:rFonts w:ascii="Arial" w:eastAsia="Arial" w:hAnsi="Arial" w:cs="Arial"/>
                <w:sz w:val="32"/>
              </w:rPr>
              <w:t xml:space="preserve">Impairment begins, DOT screening level </w:t>
            </w:r>
          </w:p>
        </w:tc>
      </w:tr>
      <w:tr w:rsidR="003046BB" w14:paraId="68FCE648" w14:textId="77777777">
        <w:trPr>
          <w:trHeight w:val="746"/>
        </w:trPr>
        <w:tc>
          <w:tcPr>
            <w:tcW w:w="1524" w:type="dxa"/>
            <w:tcBorders>
              <w:top w:val="single" w:sz="4" w:space="0" w:color="000000"/>
              <w:left w:val="single" w:sz="4" w:space="0" w:color="000000"/>
              <w:bottom w:val="single" w:sz="4" w:space="0" w:color="000000"/>
              <w:right w:val="single" w:sz="4" w:space="0" w:color="000000"/>
            </w:tcBorders>
          </w:tcPr>
          <w:p w14:paraId="78B58CA8" w14:textId="77777777" w:rsidR="003046BB" w:rsidRDefault="00260C9B">
            <w:r>
              <w:rPr>
                <w:rFonts w:ascii="Arial" w:eastAsia="Arial" w:hAnsi="Arial" w:cs="Arial"/>
                <w:sz w:val="32"/>
              </w:rPr>
              <w:t>0.01-</w:t>
            </w:r>
          </w:p>
          <w:p w14:paraId="67E1FA8C" w14:textId="77777777" w:rsidR="003046BB" w:rsidRDefault="00260C9B">
            <w:r>
              <w:rPr>
                <w:rFonts w:ascii="Arial" w:eastAsia="Arial" w:hAnsi="Arial" w:cs="Arial"/>
                <w:sz w:val="32"/>
              </w:rPr>
              <w:t xml:space="preserve">0.05 </w:t>
            </w:r>
          </w:p>
        </w:tc>
        <w:tc>
          <w:tcPr>
            <w:tcW w:w="7828" w:type="dxa"/>
            <w:tcBorders>
              <w:top w:val="single" w:sz="4" w:space="0" w:color="000000"/>
              <w:left w:val="single" w:sz="4" w:space="0" w:color="000000"/>
              <w:bottom w:val="single" w:sz="4" w:space="0" w:color="000000"/>
              <w:right w:val="single" w:sz="4" w:space="0" w:color="000000"/>
            </w:tcBorders>
          </w:tcPr>
          <w:p w14:paraId="6355ADE4" w14:textId="77777777" w:rsidR="003046BB" w:rsidRDefault="00260C9B">
            <w:r>
              <w:rPr>
                <w:rFonts w:ascii="Arial" w:eastAsia="Arial" w:hAnsi="Arial" w:cs="Arial"/>
                <w:sz w:val="32"/>
              </w:rPr>
              <w:t xml:space="preserve">Drinker appears normal </w:t>
            </w:r>
          </w:p>
        </w:tc>
      </w:tr>
    </w:tbl>
    <w:p w14:paraId="491B4BEC" w14:textId="77777777" w:rsidR="003046BB" w:rsidRDefault="00260C9B">
      <w:pPr>
        <w:pStyle w:val="Heading3"/>
        <w:spacing w:after="183"/>
        <w:ind w:left="378" w:right="384"/>
      </w:pPr>
      <w:r>
        <w:t xml:space="preserve">Henry’s Law </w:t>
      </w:r>
    </w:p>
    <w:p w14:paraId="373C6890" w14:textId="77777777" w:rsidR="003046BB" w:rsidRDefault="00260C9B">
      <w:pPr>
        <w:numPr>
          <w:ilvl w:val="0"/>
          <w:numId w:val="11"/>
        </w:numPr>
        <w:spacing w:after="33" w:line="251" w:lineRule="auto"/>
        <w:ind w:hanging="451"/>
        <w:jc w:val="both"/>
      </w:pPr>
      <w:r>
        <w:rPr>
          <w:rFonts w:ascii="Arial" w:eastAsia="Arial" w:hAnsi="Arial" w:cs="Arial"/>
          <w:b/>
          <w:sz w:val="24"/>
        </w:rPr>
        <w:t>Henry’s Law is the scientific basis for breath testing.</w:t>
      </w:r>
    </w:p>
    <w:p w14:paraId="23842F43" w14:textId="77777777" w:rsidR="003046BB" w:rsidRDefault="00260C9B">
      <w:pPr>
        <w:numPr>
          <w:ilvl w:val="0"/>
          <w:numId w:val="11"/>
        </w:numPr>
        <w:spacing w:after="286" w:line="271" w:lineRule="auto"/>
        <w:ind w:hanging="451"/>
        <w:jc w:val="both"/>
      </w:pPr>
      <w:r>
        <w:rPr>
          <w:rFonts w:ascii="Arial" w:eastAsia="Arial" w:hAnsi="Arial" w:cs="Arial"/>
          <w:sz w:val="24"/>
        </w:rPr>
        <w:t>Henry’s Law states:</w:t>
      </w:r>
    </w:p>
    <w:p w14:paraId="2115D3BD" w14:textId="77777777" w:rsidR="003046BB" w:rsidRDefault="00260C9B">
      <w:pPr>
        <w:spacing w:after="334" w:line="276" w:lineRule="auto"/>
        <w:ind w:left="10" w:hanging="10"/>
        <w:jc w:val="center"/>
      </w:pPr>
      <w:r>
        <w:rPr>
          <w:rFonts w:ascii="Arial" w:eastAsia="Arial" w:hAnsi="Arial" w:cs="Arial"/>
          <w:b/>
          <w:i/>
          <w:sz w:val="24"/>
        </w:rPr>
        <w:t xml:space="preserve">The concentration of a volatile substance in the air above a liquid is proportional to the concentration of the volatile substance in the liquid. </w:t>
      </w:r>
    </w:p>
    <w:p w14:paraId="5D68CE8D" w14:textId="77777777" w:rsidR="003046BB" w:rsidRDefault="00260C9B">
      <w:pPr>
        <w:numPr>
          <w:ilvl w:val="0"/>
          <w:numId w:val="11"/>
        </w:numPr>
        <w:spacing w:after="286" w:line="271" w:lineRule="auto"/>
        <w:ind w:hanging="451"/>
        <w:jc w:val="both"/>
      </w:pPr>
      <w:r>
        <w:rPr>
          <w:rFonts w:ascii="Arial" w:eastAsia="Arial" w:hAnsi="Arial" w:cs="Arial"/>
          <w:sz w:val="24"/>
        </w:rPr>
        <w:t>As applied to breath testing, this means:</w:t>
      </w:r>
    </w:p>
    <w:p w14:paraId="18C8EFB6" w14:textId="77777777" w:rsidR="003046BB" w:rsidRDefault="00260C9B">
      <w:pPr>
        <w:spacing w:after="334" w:line="276" w:lineRule="auto"/>
        <w:ind w:left="10" w:hanging="10"/>
        <w:jc w:val="center"/>
      </w:pPr>
      <w:r>
        <w:rPr>
          <w:rFonts w:ascii="Arial" w:eastAsia="Arial" w:hAnsi="Arial" w:cs="Arial"/>
          <w:b/>
          <w:i/>
          <w:sz w:val="24"/>
        </w:rPr>
        <w:t xml:space="preserve">The concentration of alcohol in the breath is proportional to the concentration of alcohol in the blood. </w:t>
      </w:r>
    </w:p>
    <w:p w14:paraId="6FA0CF96" w14:textId="77777777" w:rsidR="003046BB" w:rsidRDefault="00260C9B">
      <w:pPr>
        <w:numPr>
          <w:ilvl w:val="0"/>
          <w:numId w:val="11"/>
        </w:numPr>
        <w:spacing w:after="4" w:line="284" w:lineRule="auto"/>
        <w:ind w:hanging="451"/>
        <w:jc w:val="both"/>
      </w:pPr>
      <w:r>
        <w:rPr>
          <w:rFonts w:ascii="Arial" w:eastAsia="Arial" w:hAnsi="Arial" w:cs="Arial"/>
          <w:sz w:val="24"/>
        </w:rPr>
        <w:t>This proportion for blood to breath is 2100:1, which means that for every 2100 molecules of alcohol in the blood, there will be one molecule of alcohol in the breath.</w:t>
      </w:r>
    </w:p>
    <w:p w14:paraId="0748AFB9" w14:textId="77777777" w:rsidR="003046BB" w:rsidRDefault="00260C9B">
      <w:pPr>
        <w:numPr>
          <w:ilvl w:val="0"/>
          <w:numId w:val="11"/>
        </w:numPr>
        <w:spacing w:after="40" w:line="284" w:lineRule="auto"/>
        <w:ind w:hanging="451"/>
        <w:jc w:val="both"/>
      </w:pPr>
      <w:r>
        <w:rPr>
          <w:rFonts w:ascii="Arial" w:eastAsia="Arial" w:hAnsi="Arial" w:cs="Arial"/>
          <w:sz w:val="24"/>
        </w:rPr>
        <w:t>The temperature at which the breath leaves the mouth is 34 degrees Celsius and the ratio between the concentration of alcohol in blood and air with which it is in equilibrium is determined at 34°C.</w:t>
      </w:r>
    </w:p>
    <w:p w14:paraId="0A89F3FF" w14:textId="77777777" w:rsidR="003046BB" w:rsidRDefault="00260C9B">
      <w:pPr>
        <w:spacing w:after="303"/>
        <w:ind w:left="1025"/>
      </w:pPr>
      <w:r>
        <w:rPr>
          <w:noProof/>
        </w:rPr>
        <w:lastRenderedPageBreak/>
        <w:drawing>
          <wp:inline distT="0" distB="0" distL="0" distR="0" wp14:anchorId="0C084389" wp14:editId="34138F19">
            <wp:extent cx="4549140" cy="2658110"/>
            <wp:effectExtent l="0" t="0" r="0" b="0"/>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21"/>
                    <a:stretch>
                      <a:fillRect/>
                    </a:stretch>
                  </pic:blipFill>
                  <pic:spPr>
                    <a:xfrm>
                      <a:off x="0" y="0"/>
                      <a:ext cx="4549140" cy="2658110"/>
                    </a:xfrm>
                    <a:prstGeom prst="rect">
                      <a:avLst/>
                    </a:prstGeom>
                  </pic:spPr>
                </pic:pic>
              </a:graphicData>
            </a:graphic>
          </wp:inline>
        </w:drawing>
      </w:r>
    </w:p>
    <w:p w14:paraId="6962426B" w14:textId="77777777" w:rsidR="003046BB" w:rsidRDefault="00260C9B">
      <w:pPr>
        <w:numPr>
          <w:ilvl w:val="0"/>
          <w:numId w:val="11"/>
        </w:numPr>
        <w:spacing w:after="56" w:line="278" w:lineRule="auto"/>
        <w:ind w:hanging="451"/>
        <w:jc w:val="both"/>
      </w:pPr>
      <w:r>
        <w:rPr>
          <w:rFonts w:ascii="Arial" w:eastAsia="Arial" w:hAnsi="Arial" w:cs="Arial"/>
          <w:sz w:val="24"/>
        </w:rPr>
        <w:t xml:space="preserve">The exchange of alcohol molecules between the blood and the breath takes place in the </w:t>
      </w:r>
      <w:r>
        <w:rPr>
          <w:rFonts w:ascii="Arial" w:eastAsia="Arial" w:hAnsi="Arial" w:cs="Arial"/>
          <w:i/>
          <w:sz w:val="24"/>
        </w:rPr>
        <w:t>alveoli</w:t>
      </w:r>
      <w:r>
        <w:rPr>
          <w:rFonts w:ascii="Arial" w:eastAsia="Arial" w:hAnsi="Arial" w:cs="Arial"/>
          <w:sz w:val="24"/>
        </w:rPr>
        <w:t xml:space="preserve">, the air sacs deep within the lungs. </w:t>
      </w:r>
      <w:r>
        <w:rPr>
          <w:rFonts w:ascii="Arial" w:eastAsia="Arial" w:hAnsi="Arial" w:cs="Arial"/>
          <w:b/>
          <w:sz w:val="24"/>
        </w:rPr>
        <w:t>When the subject has been requested to provide a breath sample, they are instructed to give a sample of deep lung air, which will closely match the blood to breath ratio</w:t>
      </w:r>
      <w:r>
        <w:rPr>
          <w:rFonts w:ascii="Arial" w:eastAsia="Arial" w:hAnsi="Arial" w:cs="Arial"/>
          <w:sz w:val="24"/>
        </w:rPr>
        <w:t xml:space="preserve"> of the alveolar air.</w:t>
      </w:r>
    </w:p>
    <w:p w14:paraId="799AF954" w14:textId="77777777" w:rsidR="003046BB" w:rsidRDefault="00260C9B">
      <w:pPr>
        <w:spacing w:after="413"/>
        <w:ind w:left="3915"/>
      </w:pPr>
      <w:r>
        <w:rPr>
          <w:rFonts w:ascii="Arial" w:eastAsia="Arial" w:hAnsi="Arial" w:cs="Arial"/>
          <w:b/>
          <w:color w:val="C00000"/>
          <w:sz w:val="36"/>
        </w:rPr>
        <w:t xml:space="preserve">Breath Test </w:t>
      </w:r>
    </w:p>
    <w:p w14:paraId="495C1263" w14:textId="77777777" w:rsidR="003046BB" w:rsidRDefault="00260C9B">
      <w:pPr>
        <w:numPr>
          <w:ilvl w:val="0"/>
          <w:numId w:val="11"/>
        </w:numPr>
        <w:spacing w:after="26" w:line="271" w:lineRule="auto"/>
        <w:ind w:hanging="451"/>
        <w:jc w:val="both"/>
      </w:pPr>
      <w:r>
        <w:rPr>
          <w:rFonts w:ascii="Arial" w:eastAsia="Arial" w:hAnsi="Arial" w:cs="Arial"/>
          <w:b/>
          <w:sz w:val="24"/>
        </w:rPr>
        <w:t xml:space="preserve">Deep lung air; </w:t>
      </w:r>
      <w:r>
        <w:rPr>
          <w:rFonts w:ascii="Courier New" w:eastAsia="Courier New" w:hAnsi="Courier New" w:cs="Courier New"/>
          <w:sz w:val="24"/>
        </w:rPr>
        <w:t xml:space="preserve">o </w:t>
      </w:r>
      <w:r>
        <w:rPr>
          <w:rFonts w:ascii="Arial" w:eastAsia="Arial" w:hAnsi="Arial" w:cs="Arial"/>
          <w:sz w:val="24"/>
        </w:rPr>
        <w:t>Most closely approximates blood test result.</w:t>
      </w:r>
    </w:p>
    <w:p w14:paraId="6C3A3801" w14:textId="77777777" w:rsidR="003046BB" w:rsidRDefault="00260C9B">
      <w:pPr>
        <w:spacing w:after="46" w:line="271" w:lineRule="auto"/>
        <w:ind w:left="730" w:hanging="10"/>
        <w:jc w:val="both"/>
      </w:pPr>
      <w:r>
        <w:rPr>
          <w:rFonts w:ascii="Courier New" w:eastAsia="Courier New" w:hAnsi="Courier New" w:cs="Courier New"/>
          <w:sz w:val="24"/>
        </w:rPr>
        <w:t xml:space="preserve">o </w:t>
      </w:r>
      <w:r>
        <w:rPr>
          <w:rFonts w:ascii="Arial" w:eastAsia="Arial" w:hAnsi="Arial" w:cs="Arial"/>
          <w:sz w:val="24"/>
        </w:rPr>
        <w:t>Easy to obtain with instantaneous results.</w:t>
      </w:r>
    </w:p>
    <w:p w14:paraId="1083689D" w14:textId="77777777" w:rsidR="003046BB" w:rsidRDefault="00260C9B">
      <w:pPr>
        <w:numPr>
          <w:ilvl w:val="0"/>
          <w:numId w:val="11"/>
        </w:numPr>
        <w:spacing w:after="8" w:line="251" w:lineRule="auto"/>
        <w:ind w:hanging="451"/>
        <w:jc w:val="both"/>
      </w:pPr>
      <w:r>
        <w:rPr>
          <w:rFonts w:ascii="Arial" w:eastAsia="Arial" w:hAnsi="Arial" w:cs="Arial"/>
          <w:b/>
          <w:sz w:val="24"/>
        </w:rPr>
        <w:t>Breath units: grams alcohol per 210 L of breath (g/210 L).</w:t>
      </w:r>
    </w:p>
    <w:p w14:paraId="1C511864" w14:textId="77777777" w:rsidR="003046BB" w:rsidRDefault="00260C9B">
      <w:pPr>
        <w:numPr>
          <w:ilvl w:val="0"/>
          <w:numId w:val="11"/>
        </w:numPr>
        <w:spacing w:after="0" w:line="271" w:lineRule="auto"/>
        <w:ind w:hanging="451"/>
        <w:jc w:val="both"/>
      </w:pPr>
      <w:r>
        <w:rPr>
          <w:rFonts w:ascii="Arial" w:eastAsia="Arial" w:hAnsi="Arial" w:cs="Arial"/>
          <w:sz w:val="24"/>
        </w:rPr>
        <w:t>Blood to breath ratio: 2100:1.</w:t>
      </w:r>
    </w:p>
    <w:p w14:paraId="6E21877F" w14:textId="77777777" w:rsidR="003046BB" w:rsidRDefault="00260C9B">
      <w:pPr>
        <w:numPr>
          <w:ilvl w:val="0"/>
          <w:numId w:val="11"/>
        </w:numPr>
        <w:spacing w:after="0" w:line="271" w:lineRule="auto"/>
        <w:ind w:hanging="451"/>
        <w:jc w:val="both"/>
      </w:pPr>
      <w:r>
        <w:rPr>
          <w:rFonts w:ascii="Arial" w:eastAsia="Arial" w:hAnsi="Arial" w:cs="Arial"/>
          <w:sz w:val="24"/>
        </w:rPr>
        <w:t>Blood units: grams alcohol per 100 ml of blood (g/100 ml).</w:t>
      </w:r>
    </w:p>
    <w:p w14:paraId="175804CE" w14:textId="77777777" w:rsidR="003046BB" w:rsidRDefault="00260C9B">
      <w:pPr>
        <w:numPr>
          <w:ilvl w:val="0"/>
          <w:numId w:val="11"/>
        </w:numPr>
        <w:spacing w:after="5" w:line="271" w:lineRule="auto"/>
        <w:ind w:hanging="451"/>
        <w:jc w:val="both"/>
      </w:pPr>
      <w:r>
        <w:rPr>
          <w:rFonts w:ascii="Arial" w:eastAsia="Arial" w:hAnsi="Arial" w:cs="Arial"/>
          <w:sz w:val="24"/>
        </w:rPr>
        <w:t>Urine:  grams alcohol per 100 ml of urine (g/100 ml).</w:t>
      </w:r>
    </w:p>
    <w:p w14:paraId="26BD1B71" w14:textId="77777777" w:rsidR="003046BB" w:rsidRDefault="00260C9B">
      <w:pPr>
        <w:spacing w:after="0"/>
        <w:ind w:left="2794"/>
      </w:pPr>
      <w:r>
        <w:rPr>
          <w:noProof/>
        </w:rPr>
        <w:drawing>
          <wp:inline distT="0" distB="0" distL="0" distR="0" wp14:anchorId="6D6591FD" wp14:editId="6C9E83EE">
            <wp:extent cx="2395220" cy="2470150"/>
            <wp:effectExtent l="0" t="0" r="0" b="0"/>
            <wp:docPr id="2295" name="Picture 2295"/>
            <wp:cNvGraphicFramePr/>
            <a:graphic xmlns:a="http://schemas.openxmlformats.org/drawingml/2006/main">
              <a:graphicData uri="http://schemas.openxmlformats.org/drawingml/2006/picture">
                <pic:pic xmlns:pic="http://schemas.openxmlformats.org/drawingml/2006/picture">
                  <pic:nvPicPr>
                    <pic:cNvPr id="2295" name="Picture 2295"/>
                    <pic:cNvPicPr/>
                  </pic:nvPicPr>
                  <pic:blipFill>
                    <a:blip r:embed="rId22"/>
                    <a:stretch>
                      <a:fillRect/>
                    </a:stretch>
                  </pic:blipFill>
                  <pic:spPr>
                    <a:xfrm>
                      <a:off x="0" y="0"/>
                      <a:ext cx="2395220" cy="2470150"/>
                    </a:xfrm>
                    <a:prstGeom prst="rect">
                      <a:avLst/>
                    </a:prstGeom>
                  </pic:spPr>
                </pic:pic>
              </a:graphicData>
            </a:graphic>
          </wp:inline>
        </w:drawing>
      </w:r>
    </w:p>
    <w:p w14:paraId="3FD29844" w14:textId="77777777" w:rsidR="003046BB" w:rsidRDefault="003046BB">
      <w:pPr>
        <w:sectPr w:rsidR="003046BB">
          <w:headerReference w:type="even" r:id="rId23"/>
          <w:headerReference w:type="default" r:id="rId24"/>
          <w:footerReference w:type="even" r:id="rId25"/>
          <w:footerReference w:type="default" r:id="rId26"/>
          <w:headerReference w:type="first" r:id="rId27"/>
          <w:footerReference w:type="first" r:id="rId28"/>
          <w:pgSz w:w="12240" w:h="15840"/>
          <w:pgMar w:top="1445" w:right="1425" w:bottom="996" w:left="1440" w:header="720" w:footer="707" w:gutter="0"/>
          <w:pgNumType w:start="1"/>
          <w:cols w:space="720"/>
        </w:sectPr>
      </w:pPr>
    </w:p>
    <w:p w14:paraId="0D2836DB" w14:textId="77777777" w:rsidR="003046BB" w:rsidRDefault="00260C9B">
      <w:pPr>
        <w:spacing w:after="600"/>
        <w:ind w:left="5"/>
      </w:pPr>
      <w:r>
        <w:lastRenderedPageBreak/>
        <w:t xml:space="preserve"> </w:t>
      </w:r>
    </w:p>
    <w:p w14:paraId="5ACD3457" w14:textId="77777777" w:rsidR="003046BB" w:rsidRDefault="00260C9B">
      <w:pPr>
        <w:pStyle w:val="Heading1"/>
        <w:spacing w:after="305"/>
        <w:ind w:right="13"/>
      </w:pPr>
      <w:r>
        <w:t>OHIO</w:t>
      </w:r>
      <w:r>
        <w:rPr>
          <w:sz w:val="32"/>
        </w:rPr>
        <w:t xml:space="preserve"> </w:t>
      </w:r>
      <w:r>
        <w:t>REVISED</w:t>
      </w:r>
      <w:r>
        <w:rPr>
          <w:sz w:val="32"/>
        </w:rPr>
        <w:t xml:space="preserve"> </w:t>
      </w:r>
      <w:r>
        <w:t xml:space="preserve">CODE </w:t>
      </w:r>
    </w:p>
    <w:p w14:paraId="0D5DE412" w14:textId="77777777" w:rsidR="003046BB" w:rsidRDefault="00260C9B">
      <w:pPr>
        <w:spacing w:after="95"/>
        <w:ind w:left="300"/>
      </w:pPr>
      <w:r>
        <w:rPr>
          <w:rFonts w:ascii="Arial" w:eastAsia="Arial" w:hAnsi="Arial" w:cs="Arial"/>
          <w:b/>
          <w:color w:val="800000"/>
          <w:sz w:val="32"/>
        </w:rPr>
        <w:t xml:space="preserve">THE SECTIONS LISTED ARE ADAPTED FROM THE ORC </w:t>
      </w:r>
      <w:r>
        <w:rPr>
          <w:rFonts w:ascii="Arial" w:eastAsia="Arial" w:hAnsi="Arial" w:cs="Arial"/>
          <w:b/>
          <w:color w:val="800000"/>
          <w:sz w:val="40"/>
        </w:rPr>
        <w:t xml:space="preserve"> </w:t>
      </w:r>
    </w:p>
    <w:p w14:paraId="660340AE" w14:textId="77777777" w:rsidR="003046BB" w:rsidRDefault="00260C9B">
      <w:pPr>
        <w:spacing w:after="144" w:line="251" w:lineRule="auto"/>
        <w:ind w:left="19" w:hanging="10"/>
        <w:jc w:val="both"/>
      </w:pPr>
      <w:r>
        <w:rPr>
          <w:rFonts w:ascii="Arial" w:eastAsia="Arial" w:hAnsi="Arial" w:cs="Arial"/>
          <w:b/>
          <w:sz w:val="24"/>
        </w:rPr>
        <w:t xml:space="preserve">3701.143 Analyzing blood, urine, breath or other bodily substance to determine alcohol or drug of abuse content. </w:t>
      </w:r>
    </w:p>
    <w:p w14:paraId="25D5519E" w14:textId="77777777" w:rsidR="003046BB" w:rsidRDefault="00260C9B">
      <w:pPr>
        <w:spacing w:after="111" w:line="284" w:lineRule="auto"/>
        <w:ind w:left="19" w:right="5" w:hanging="10"/>
      </w:pPr>
      <w:r>
        <w:rPr>
          <w:rFonts w:ascii="Arial" w:eastAsia="Arial" w:hAnsi="Arial" w:cs="Arial"/>
          <w:sz w:val="24"/>
        </w:rPr>
        <w:t xml:space="preserve">For purposes of sections </w:t>
      </w:r>
      <w:hyperlink r:id="rId29">
        <w:r w:rsidR="003046BB">
          <w:rPr>
            <w:rFonts w:ascii="Arial" w:eastAsia="Arial" w:hAnsi="Arial" w:cs="Arial"/>
            <w:color w:val="00008B"/>
            <w:sz w:val="24"/>
            <w:u w:val="single" w:color="00008B"/>
          </w:rPr>
          <w:t>1547.11</w:t>
        </w:r>
      </w:hyperlink>
      <w:hyperlink r:id="rId30">
        <w:r w:rsidR="003046BB">
          <w:rPr>
            <w:rFonts w:ascii="Arial" w:eastAsia="Arial" w:hAnsi="Arial" w:cs="Arial"/>
            <w:sz w:val="24"/>
          </w:rPr>
          <w:t xml:space="preserve"> </w:t>
        </w:r>
      </w:hyperlink>
      <w:r>
        <w:rPr>
          <w:rFonts w:ascii="Arial" w:eastAsia="Arial" w:hAnsi="Arial" w:cs="Arial"/>
          <w:sz w:val="24"/>
        </w:rPr>
        <w:t xml:space="preserve">, </w:t>
      </w:r>
      <w:hyperlink r:id="rId31">
        <w:r w:rsidR="003046BB">
          <w:rPr>
            <w:rFonts w:ascii="Arial" w:eastAsia="Arial" w:hAnsi="Arial" w:cs="Arial"/>
            <w:color w:val="00008B"/>
            <w:sz w:val="24"/>
            <w:u w:val="single" w:color="00008B"/>
          </w:rPr>
          <w:t>4511.19</w:t>
        </w:r>
      </w:hyperlink>
      <w:hyperlink r:id="rId32">
        <w:r w:rsidR="003046BB">
          <w:rPr>
            <w:rFonts w:ascii="Arial" w:eastAsia="Arial" w:hAnsi="Arial" w:cs="Arial"/>
            <w:sz w:val="24"/>
          </w:rPr>
          <w:t xml:space="preserve"> </w:t>
        </w:r>
      </w:hyperlink>
      <w:r>
        <w:rPr>
          <w:rFonts w:ascii="Arial" w:eastAsia="Arial" w:hAnsi="Arial" w:cs="Arial"/>
          <w:sz w:val="24"/>
        </w:rPr>
        <w:t xml:space="preserve">, and </w:t>
      </w:r>
      <w:hyperlink r:id="rId33">
        <w:r w:rsidR="003046BB">
          <w:rPr>
            <w:rFonts w:ascii="Arial" w:eastAsia="Arial" w:hAnsi="Arial" w:cs="Arial"/>
            <w:color w:val="00008B"/>
            <w:sz w:val="24"/>
            <w:u w:val="single" w:color="00008B"/>
          </w:rPr>
          <w:t>4511.194</w:t>
        </w:r>
      </w:hyperlink>
      <w:hyperlink r:id="rId34">
        <w:r w:rsidR="003046BB">
          <w:rPr>
            <w:rFonts w:ascii="Arial" w:eastAsia="Arial" w:hAnsi="Arial" w:cs="Arial"/>
            <w:sz w:val="24"/>
          </w:rPr>
          <w:t xml:space="preserve"> </w:t>
        </w:r>
      </w:hyperlink>
      <w:r>
        <w:rPr>
          <w:rFonts w:ascii="Arial" w:eastAsia="Arial" w:hAnsi="Arial" w:cs="Arial"/>
          <w:sz w:val="24"/>
        </w:rPr>
        <w:t xml:space="preserve">of the Revised Code, the director of health shall determine, or cause to be determined, techniques or methods for chemically analyzing a person's whole blood, blood serum or plasma, urine, breath, or other bodily substance in order to ascertain the amount of alcohol, a drug of abuse, controlled substance, metabolite of a controlled substance, or combination of them in the person's whole blood, blood serum or plasma, urine, breath, or other bodily substance. </w:t>
      </w:r>
      <w:r>
        <w:rPr>
          <w:rFonts w:ascii="Arial" w:eastAsia="Arial" w:hAnsi="Arial" w:cs="Arial"/>
          <w:b/>
          <w:sz w:val="24"/>
        </w:rPr>
        <w:t>The director shall approve satisfactory techniques or methods, ascertain the qualifications of individuals to conduct such analyses, and issue permits to qualified persons authorizing them to perform such analyses.</w:t>
      </w:r>
      <w:r>
        <w:rPr>
          <w:rFonts w:ascii="Arial" w:eastAsia="Arial" w:hAnsi="Arial" w:cs="Arial"/>
          <w:sz w:val="24"/>
        </w:rPr>
        <w:t xml:space="preserve"> </w:t>
      </w:r>
      <w:r>
        <w:rPr>
          <w:rFonts w:ascii="Arial" w:eastAsia="Arial" w:hAnsi="Arial" w:cs="Arial"/>
          <w:b/>
          <w:sz w:val="24"/>
        </w:rPr>
        <w:t>Such permits shall be subject to termination or revocation at the discretion of the director.</w:t>
      </w:r>
      <w:r>
        <w:rPr>
          <w:rFonts w:ascii="Arial" w:eastAsia="Arial" w:hAnsi="Arial" w:cs="Arial"/>
          <w:sz w:val="24"/>
        </w:rPr>
        <w:t xml:space="preserve"> As used in this section, "drug of abuse" has the same meaning as in section 4506.01 of the Revised Code. </w:t>
      </w:r>
      <w:r>
        <w:rPr>
          <w:rFonts w:ascii="Arial" w:eastAsia="Arial" w:hAnsi="Arial" w:cs="Arial"/>
          <w:b/>
          <w:sz w:val="24"/>
        </w:rPr>
        <w:t xml:space="preserve"> </w:t>
      </w:r>
    </w:p>
    <w:p w14:paraId="03A8DE4A" w14:textId="77777777" w:rsidR="003046BB" w:rsidRDefault="00260C9B">
      <w:pPr>
        <w:spacing w:after="305" w:line="251" w:lineRule="auto"/>
        <w:ind w:left="19" w:hanging="10"/>
        <w:jc w:val="both"/>
      </w:pPr>
      <w:r>
        <w:rPr>
          <w:rFonts w:ascii="Arial" w:eastAsia="Arial" w:hAnsi="Arial" w:cs="Arial"/>
          <w:b/>
          <w:sz w:val="24"/>
        </w:rPr>
        <w:t xml:space="preserve">4511.01 Traffic laws - operation of motor vehicles definitions. </w:t>
      </w:r>
    </w:p>
    <w:p w14:paraId="00645FBB" w14:textId="77777777" w:rsidR="003046BB" w:rsidRDefault="00260C9B">
      <w:pPr>
        <w:spacing w:after="286" w:line="271" w:lineRule="auto"/>
        <w:ind w:left="19" w:hanging="10"/>
        <w:jc w:val="both"/>
      </w:pPr>
      <w:r>
        <w:rPr>
          <w:rFonts w:ascii="Arial" w:eastAsia="Arial" w:hAnsi="Arial" w:cs="Arial"/>
          <w:b/>
          <w:sz w:val="24"/>
        </w:rPr>
        <w:t xml:space="preserve">(A) </w:t>
      </w:r>
      <w:r>
        <w:rPr>
          <w:rFonts w:ascii="Arial" w:eastAsia="Arial" w:hAnsi="Arial" w:cs="Arial"/>
          <w:sz w:val="24"/>
        </w:rPr>
        <w:t>"</w:t>
      </w:r>
      <w:r>
        <w:rPr>
          <w:rFonts w:ascii="Arial" w:eastAsia="Arial" w:hAnsi="Arial" w:cs="Arial"/>
          <w:b/>
          <w:sz w:val="24"/>
        </w:rPr>
        <w:t>Vehicle</w:t>
      </w:r>
      <w:r>
        <w:rPr>
          <w:rFonts w:ascii="Arial" w:eastAsia="Arial" w:hAnsi="Arial" w:cs="Arial"/>
          <w:sz w:val="24"/>
        </w:rPr>
        <w:t xml:space="preserve">" means every device, including a motorized bicycle and an electric bicycle, in, upon, or by which any person or property may be transported or drawn upon a highway. </w:t>
      </w:r>
    </w:p>
    <w:p w14:paraId="25B927CE" w14:textId="77777777" w:rsidR="003046BB" w:rsidRDefault="00260C9B">
      <w:pPr>
        <w:spacing w:after="286" w:line="271" w:lineRule="auto"/>
        <w:ind w:left="19" w:hanging="10"/>
        <w:jc w:val="both"/>
      </w:pPr>
      <w:r>
        <w:rPr>
          <w:rFonts w:ascii="Arial" w:eastAsia="Arial" w:hAnsi="Arial" w:cs="Arial"/>
          <w:sz w:val="24"/>
        </w:rPr>
        <w:t>(HHH) "Operate" means to cause or have caused movement of a vehicle, streetcar, or trackless trolley.</w:t>
      </w:r>
      <w:r>
        <w:rPr>
          <w:rFonts w:ascii="Arial" w:eastAsia="Arial" w:hAnsi="Arial" w:cs="Arial"/>
          <w:b/>
          <w:sz w:val="24"/>
        </w:rPr>
        <w:t xml:space="preserve"> </w:t>
      </w:r>
    </w:p>
    <w:p w14:paraId="4B38DD62" w14:textId="77777777" w:rsidR="003046BB" w:rsidRDefault="00260C9B">
      <w:pPr>
        <w:spacing w:after="305" w:line="251" w:lineRule="auto"/>
        <w:ind w:left="19" w:hanging="10"/>
        <w:jc w:val="both"/>
      </w:pPr>
      <w:r>
        <w:rPr>
          <w:rFonts w:ascii="Arial" w:eastAsia="Arial" w:hAnsi="Arial" w:cs="Arial"/>
          <w:b/>
          <w:sz w:val="24"/>
        </w:rPr>
        <w:t xml:space="preserve">4511.19 Operating vehicle under the influence of alcohol or drugs - OVI </w:t>
      </w:r>
    </w:p>
    <w:p w14:paraId="5F91CEC4" w14:textId="77777777" w:rsidR="003046BB" w:rsidRDefault="00260C9B">
      <w:pPr>
        <w:spacing w:after="305" w:line="251" w:lineRule="auto"/>
        <w:ind w:left="19" w:hanging="10"/>
        <w:jc w:val="both"/>
      </w:pPr>
      <w:r>
        <w:rPr>
          <w:rFonts w:ascii="Arial" w:eastAsia="Arial" w:hAnsi="Arial" w:cs="Arial"/>
          <w:b/>
          <w:sz w:val="24"/>
        </w:rPr>
        <w:t xml:space="preserve">(A) (1) No person shall operate any vehicle, streetcar, or trackless trolley within this state, if, at the time of the operation, any of the following apply:  </w:t>
      </w:r>
    </w:p>
    <w:p w14:paraId="77B6310E" w14:textId="77777777" w:rsidR="003046BB" w:rsidRDefault="00260C9B">
      <w:pPr>
        <w:numPr>
          <w:ilvl w:val="0"/>
          <w:numId w:val="12"/>
        </w:numPr>
        <w:spacing w:after="305" w:line="251" w:lineRule="auto"/>
        <w:ind w:hanging="10"/>
        <w:jc w:val="both"/>
      </w:pPr>
      <w:r>
        <w:rPr>
          <w:rFonts w:ascii="Arial" w:eastAsia="Arial" w:hAnsi="Arial" w:cs="Arial"/>
          <w:b/>
          <w:sz w:val="24"/>
        </w:rPr>
        <w:t xml:space="preserve">The person is under the influence of alcohol, a drug of abuse, or a combination of them.  </w:t>
      </w:r>
    </w:p>
    <w:p w14:paraId="2384EFF5" w14:textId="77777777" w:rsidR="003046BB" w:rsidRDefault="00260C9B">
      <w:pPr>
        <w:spacing w:after="305" w:line="251" w:lineRule="auto"/>
        <w:ind w:left="19" w:hanging="10"/>
        <w:jc w:val="both"/>
      </w:pPr>
      <w:r>
        <w:rPr>
          <w:rFonts w:ascii="Arial" w:eastAsia="Arial" w:hAnsi="Arial" w:cs="Arial"/>
          <w:b/>
          <w:sz w:val="24"/>
        </w:rPr>
        <w:t xml:space="preserve">Note: There must be probable cause to make the original contact. To make an OVI arrest you must be able to demonstrate </w:t>
      </w:r>
      <w:r>
        <w:rPr>
          <w:rFonts w:ascii="Arial" w:eastAsia="Arial" w:hAnsi="Arial" w:cs="Arial"/>
          <w:b/>
          <w:i/>
          <w:sz w:val="24"/>
          <w:u w:val="single" w:color="000000"/>
        </w:rPr>
        <w:t>impairment.</w:t>
      </w:r>
      <w:r>
        <w:rPr>
          <w:rFonts w:ascii="Arial" w:eastAsia="Arial" w:hAnsi="Arial" w:cs="Arial"/>
          <w:b/>
          <w:sz w:val="24"/>
        </w:rPr>
        <w:t xml:space="preserve"> Without impairment, there is no reason to proceed to a chemical test. The (A)(1)(a) is a standalone charge. </w:t>
      </w:r>
    </w:p>
    <w:p w14:paraId="3DF645DF" w14:textId="77777777" w:rsidR="003046BB" w:rsidRDefault="00260C9B">
      <w:pPr>
        <w:numPr>
          <w:ilvl w:val="0"/>
          <w:numId w:val="12"/>
        </w:numPr>
        <w:spacing w:after="286" w:line="271" w:lineRule="auto"/>
        <w:ind w:hanging="10"/>
        <w:jc w:val="both"/>
      </w:pPr>
      <w:r>
        <w:rPr>
          <w:rFonts w:ascii="Arial" w:eastAsia="Arial" w:hAnsi="Arial" w:cs="Arial"/>
          <w:sz w:val="24"/>
        </w:rPr>
        <w:lastRenderedPageBreak/>
        <w:t xml:space="preserve">The person has a concentration of eight-hundredths of one per cent or more but less than seventeen-hundredths of one per cent by weight per unit volume of alcohol in the person's whole blood.  </w:t>
      </w:r>
    </w:p>
    <w:p w14:paraId="2BE35ADF" w14:textId="77777777" w:rsidR="003046BB" w:rsidRDefault="00260C9B">
      <w:pPr>
        <w:numPr>
          <w:ilvl w:val="0"/>
          <w:numId w:val="12"/>
        </w:numPr>
        <w:spacing w:after="286" w:line="271" w:lineRule="auto"/>
        <w:ind w:hanging="10"/>
        <w:jc w:val="both"/>
      </w:pPr>
      <w:r>
        <w:rPr>
          <w:rFonts w:ascii="Arial" w:eastAsia="Arial" w:hAnsi="Arial" w:cs="Arial"/>
          <w:sz w:val="24"/>
        </w:rPr>
        <w:t xml:space="preserve">The person has a concentration of ninety-six-thousandths of one per cent or more but less than two hundred four-thousandths of one per cent by weight per unit volume of alcohol in the person's blood serum or plasma.  </w:t>
      </w:r>
    </w:p>
    <w:p w14:paraId="4C21F534" w14:textId="77777777" w:rsidR="003046BB" w:rsidRDefault="00260C9B">
      <w:pPr>
        <w:numPr>
          <w:ilvl w:val="0"/>
          <w:numId w:val="12"/>
        </w:numPr>
        <w:spacing w:after="305" w:line="251" w:lineRule="auto"/>
        <w:ind w:hanging="10"/>
        <w:jc w:val="both"/>
      </w:pPr>
      <w:r>
        <w:rPr>
          <w:rFonts w:ascii="Arial" w:eastAsia="Arial" w:hAnsi="Arial" w:cs="Arial"/>
          <w:b/>
          <w:sz w:val="24"/>
        </w:rPr>
        <w:t xml:space="preserve">The person has a concentration of eight-hundredths of one gram or more but less than seventeen-hundredths of one gram by weight of alcohol per two hundred ten liters of the person's breath.  </w:t>
      </w:r>
    </w:p>
    <w:p w14:paraId="4DC89DB6" w14:textId="77777777" w:rsidR="003046BB" w:rsidRDefault="00260C9B">
      <w:pPr>
        <w:numPr>
          <w:ilvl w:val="0"/>
          <w:numId w:val="12"/>
        </w:numPr>
        <w:spacing w:after="286" w:line="271" w:lineRule="auto"/>
        <w:ind w:hanging="10"/>
        <w:jc w:val="both"/>
      </w:pPr>
      <w:r>
        <w:rPr>
          <w:rFonts w:ascii="Arial" w:eastAsia="Arial" w:hAnsi="Arial" w:cs="Arial"/>
          <w:sz w:val="24"/>
        </w:rPr>
        <w:t xml:space="preserve">The person has a concentration of eleven-hundredths of one gram or more but less than two hundred thirty-eight-thousandths of one gram by weight of alcohol per one hundred milliliters of the person's urine.  </w:t>
      </w:r>
    </w:p>
    <w:p w14:paraId="24573672" w14:textId="77777777" w:rsidR="003046BB" w:rsidRDefault="00260C9B">
      <w:pPr>
        <w:spacing w:after="305" w:line="251" w:lineRule="auto"/>
        <w:ind w:left="19" w:hanging="10"/>
        <w:jc w:val="both"/>
      </w:pPr>
      <w:r>
        <w:rPr>
          <w:rFonts w:ascii="Arial" w:eastAsia="Arial" w:hAnsi="Arial" w:cs="Arial"/>
          <w:b/>
          <w:sz w:val="24"/>
        </w:rPr>
        <w:t xml:space="preserve">(h) The person has a concentration of seventeen-hundredths of one gram or more by weight of alcohol per two hundred ten liters of the person's breath. </w:t>
      </w:r>
    </w:p>
    <w:p w14:paraId="40D07966" w14:textId="77777777" w:rsidR="003046BB" w:rsidRDefault="00260C9B">
      <w:pPr>
        <w:spacing w:after="286" w:line="271" w:lineRule="auto"/>
        <w:ind w:left="19" w:hanging="10"/>
        <w:jc w:val="both"/>
      </w:pPr>
      <w:r>
        <w:rPr>
          <w:rFonts w:ascii="Arial" w:eastAsia="Arial" w:hAnsi="Arial" w:cs="Arial"/>
          <w:sz w:val="24"/>
        </w:rPr>
        <w:t xml:space="preserve">(Note:  Levels above the listed per se, i.e., .170% BrAC, face elevated penalties.) </w:t>
      </w:r>
    </w:p>
    <w:p w14:paraId="18CE0A8F" w14:textId="77777777" w:rsidR="003046BB" w:rsidRDefault="00260C9B">
      <w:pPr>
        <w:spacing w:after="286" w:line="271" w:lineRule="auto"/>
        <w:ind w:left="19" w:hanging="10"/>
        <w:jc w:val="both"/>
      </w:pPr>
      <w:r>
        <w:rPr>
          <w:rFonts w:ascii="Arial" w:eastAsia="Arial" w:hAnsi="Arial" w:cs="Arial"/>
          <w:b/>
          <w:sz w:val="24"/>
        </w:rPr>
        <w:t xml:space="preserve">4511.19 (A)(1)(j) – </w:t>
      </w:r>
      <w:r>
        <w:rPr>
          <w:rFonts w:ascii="Arial" w:eastAsia="Arial" w:hAnsi="Arial" w:cs="Arial"/>
          <w:sz w:val="24"/>
        </w:rPr>
        <w:t xml:space="preserve">Addresses drug sections. If you find impairment and the subject alcohol breath test is low, call a DRE or test for alternative substances. ARIDE classes focus on drug impairment and classifications of drugs. </w:t>
      </w:r>
    </w:p>
    <w:p w14:paraId="3377D4E2" w14:textId="77777777" w:rsidR="003046BB" w:rsidRDefault="00260C9B">
      <w:pPr>
        <w:numPr>
          <w:ilvl w:val="1"/>
          <w:numId w:val="13"/>
        </w:numPr>
        <w:spacing w:after="15" w:line="271" w:lineRule="auto"/>
        <w:ind w:hanging="360"/>
        <w:jc w:val="both"/>
      </w:pPr>
      <w:r>
        <w:rPr>
          <w:rFonts w:ascii="Arial" w:eastAsia="Arial" w:hAnsi="Arial" w:cs="Arial"/>
          <w:sz w:val="24"/>
        </w:rPr>
        <w:t xml:space="preserve">CNS Depressants, e.g., barbiturates, Valium, Prozac, Xanax. </w:t>
      </w:r>
    </w:p>
    <w:p w14:paraId="172EC024" w14:textId="77777777" w:rsidR="003046BB" w:rsidRDefault="00260C9B">
      <w:pPr>
        <w:numPr>
          <w:ilvl w:val="1"/>
          <w:numId w:val="13"/>
        </w:numPr>
        <w:spacing w:after="15" w:line="271" w:lineRule="auto"/>
        <w:ind w:hanging="360"/>
        <w:jc w:val="both"/>
      </w:pPr>
      <w:r>
        <w:rPr>
          <w:rFonts w:ascii="Arial" w:eastAsia="Arial" w:hAnsi="Arial" w:cs="Arial"/>
          <w:sz w:val="24"/>
        </w:rPr>
        <w:t xml:space="preserve">CNS Stimulants, e.g., cocaine, amphetamines, meth, kaht. </w:t>
      </w:r>
    </w:p>
    <w:p w14:paraId="778DD6FA" w14:textId="77777777" w:rsidR="003046BB" w:rsidRDefault="00260C9B">
      <w:pPr>
        <w:numPr>
          <w:ilvl w:val="1"/>
          <w:numId w:val="13"/>
        </w:numPr>
        <w:spacing w:after="18" w:line="271" w:lineRule="auto"/>
        <w:ind w:hanging="360"/>
        <w:jc w:val="both"/>
      </w:pPr>
      <w:r>
        <w:rPr>
          <w:rFonts w:ascii="Arial" w:eastAsia="Arial" w:hAnsi="Arial" w:cs="Arial"/>
          <w:sz w:val="24"/>
        </w:rPr>
        <w:t xml:space="preserve">Hallucinogens, e.g., LSD, peyote (mescaline), psilocybin. </w:t>
      </w:r>
    </w:p>
    <w:p w14:paraId="177D33FA" w14:textId="77777777" w:rsidR="003046BB" w:rsidRDefault="00260C9B">
      <w:pPr>
        <w:numPr>
          <w:ilvl w:val="1"/>
          <w:numId w:val="13"/>
        </w:numPr>
        <w:spacing w:after="15" w:line="271" w:lineRule="auto"/>
        <w:ind w:hanging="360"/>
        <w:jc w:val="both"/>
      </w:pPr>
      <w:r>
        <w:rPr>
          <w:rFonts w:ascii="Arial" w:eastAsia="Arial" w:hAnsi="Arial" w:cs="Arial"/>
          <w:sz w:val="24"/>
        </w:rPr>
        <w:t xml:space="preserve">Dissociative Anesthetics, e.g., PCP, Ketamine, certain anti-tussives. </w:t>
      </w:r>
    </w:p>
    <w:p w14:paraId="393FBABD" w14:textId="77777777" w:rsidR="003046BB" w:rsidRDefault="00260C9B">
      <w:pPr>
        <w:numPr>
          <w:ilvl w:val="1"/>
          <w:numId w:val="13"/>
        </w:numPr>
        <w:spacing w:after="15" w:line="271" w:lineRule="auto"/>
        <w:ind w:hanging="360"/>
        <w:jc w:val="both"/>
      </w:pPr>
      <w:r>
        <w:rPr>
          <w:rFonts w:ascii="Arial" w:eastAsia="Arial" w:hAnsi="Arial" w:cs="Arial"/>
          <w:sz w:val="24"/>
        </w:rPr>
        <w:t xml:space="preserve">Narcotic Analgesics, e.g., morphine, heroin, oxycontin. </w:t>
      </w:r>
    </w:p>
    <w:p w14:paraId="5CEBB1FC" w14:textId="77777777" w:rsidR="003046BB" w:rsidRDefault="00260C9B">
      <w:pPr>
        <w:numPr>
          <w:ilvl w:val="1"/>
          <w:numId w:val="13"/>
        </w:numPr>
        <w:spacing w:after="16" w:line="271" w:lineRule="auto"/>
        <w:ind w:hanging="360"/>
        <w:jc w:val="both"/>
      </w:pPr>
      <w:r>
        <w:rPr>
          <w:rFonts w:ascii="Arial" w:eastAsia="Arial" w:hAnsi="Arial" w:cs="Arial"/>
          <w:sz w:val="24"/>
        </w:rPr>
        <w:t xml:space="preserve">Inhalants, e.g., gasoline, cleaning fluid, paint, Dust-Off. </w:t>
      </w:r>
    </w:p>
    <w:p w14:paraId="5917FBC5" w14:textId="77777777" w:rsidR="003046BB" w:rsidRDefault="00260C9B">
      <w:pPr>
        <w:numPr>
          <w:ilvl w:val="1"/>
          <w:numId w:val="13"/>
        </w:numPr>
        <w:spacing w:after="286" w:line="271" w:lineRule="auto"/>
        <w:ind w:hanging="360"/>
        <w:jc w:val="both"/>
      </w:pPr>
      <w:r>
        <w:rPr>
          <w:rFonts w:ascii="Arial" w:eastAsia="Arial" w:hAnsi="Arial" w:cs="Arial"/>
          <w:sz w:val="24"/>
        </w:rPr>
        <w:t xml:space="preserve">Cannabis, e.g., marijuana, hashish, Marinol. </w:t>
      </w:r>
    </w:p>
    <w:p w14:paraId="08228BA3" w14:textId="77777777" w:rsidR="003046BB" w:rsidRDefault="00260C9B">
      <w:pPr>
        <w:spacing w:after="207" w:line="271" w:lineRule="auto"/>
        <w:ind w:left="19" w:hanging="10"/>
        <w:jc w:val="both"/>
      </w:pPr>
      <w:r>
        <w:rPr>
          <w:rFonts w:ascii="Arial" w:eastAsia="Arial" w:hAnsi="Arial" w:cs="Arial"/>
          <w:sz w:val="24"/>
        </w:rPr>
        <w:t xml:space="preserve">(2) No person who, within twenty years of the conduct described in division (A)(2)(a) of this section, previously has been convicted of or pleaded guilty to a violation of this division, a violation of division (A)(1) or (B) of this section, or any other equivalent offense shall do both of the following:  </w:t>
      </w:r>
    </w:p>
    <w:p w14:paraId="3053A23D" w14:textId="77777777" w:rsidR="003046BB" w:rsidRDefault="00260C9B">
      <w:pPr>
        <w:numPr>
          <w:ilvl w:val="0"/>
          <w:numId w:val="14"/>
        </w:numPr>
        <w:spacing w:after="198" w:line="271" w:lineRule="auto"/>
        <w:ind w:right="3" w:hanging="10"/>
      </w:pPr>
      <w:r>
        <w:rPr>
          <w:rFonts w:ascii="Arial" w:eastAsia="Arial" w:hAnsi="Arial" w:cs="Arial"/>
          <w:sz w:val="24"/>
        </w:rPr>
        <w:t xml:space="preserve">Operate any vehicle, streetcar, or trackless trolley within this state while under the influence of alcohol, a drug of abuse, or a combination of them;  </w:t>
      </w:r>
    </w:p>
    <w:p w14:paraId="1383D694" w14:textId="77777777" w:rsidR="003046BB" w:rsidRDefault="00260C9B">
      <w:pPr>
        <w:numPr>
          <w:ilvl w:val="0"/>
          <w:numId w:val="14"/>
        </w:numPr>
        <w:spacing w:after="37" w:line="284" w:lineRule="auto"/>
        <w:ind w:right="3" w:hanging="10"/>
      </w:pPr>
      <w:r>
        <w:rPr>
          <w:rFonts w:ascii="Arial" w:eastAsia="Arial" w:hAnsi="Arial" w:cs="Arial"/>
          <w:sz w:val="24"/>
        </w:rPr>
        <w:t xml:space="preserve">Subsequent to being arrested for operating the vehicle, streetcar, or trackless trolley as described in division (A)(2)(a) of this section, being asked by a law enforcement officer to submit to a chemical test or tests under section 4511.191 of the </w:t>
      </w:r>
      <w:r>
        <w:rPr>
          <w:rFonts w:ascii="Arial" w:eastAsia="Arial" w:hAnsi="Arial" w:cs="Arial"/>
          <w:sz w:val="24"/>
        </w:rPr>
        <w:lastRenderedPageBreak/>
        <w:t xml:space="preserve">Revised Code, and being advised by the officer in accordance with section 4511.192 of the </w:t>
      </w:r>
    </w:p>
    <w:p w14:paraId="43CBAC21" w14:textId="77777777" w:rsidR="003046BB" w:rsidRDefault="00260C9B">
      <w:pPr>
        <w:spacing w:after="201" w:line="271" w:lineRule="auto"/>
        <w:ind w:left="19" w:hanging="10"/>
        <w:jc w:val="both"/>
      </w:pPr>
      <w:r>
        <w:rPr>
          <w:rFonts w:ascii="Arial" w:eastAsia="Arial" w:hAnsi="Arial" w:cs="Arial"/>
          <w:sz w:val="24"/>
        </w:rPr>
        <w:t xml:space="preserve">Revised Code of the consequences of the person’s refusal or submission to the test or tests, refuse to submit to the test or tests.  </w:t>
      </w:r>
    </w:p>
    <w:p w14:paraId="779748F3" w14:textId="77777777" w:rsidR="003046BB" w:rsidRDefault="00260C9B">
      <w:pPr>
        <w:spacing w:after="272" w:line="284" w:lineRule="auto"/>
        <w:ind w:left="19" w:right="5" w:hanging="10"/>
      </w:pPr>
      <w:r>
        <w:rPr>
          <w:rFonts w:ascii="Arial" w:eastAsia="Arial" w:hAnsi="Arial" w:cs="Arial"/>
          <w:b/>
          <w:sz w:val="24"/>
        </w:rPr>
        <w:t>(B)</w:t>
      </w:r>
      <w:r>
        <w:rPr>
          <w:rFonts w:ascii="Arial" w:eastAsia="Arial" w:hAnsi="Arial" w:cs="Arial"/>
          <w:sz w:val="24"/>
        </w:rPr>
        <w:t xml:space="preserve"> No person under twenty-one years of age shall operate any vehicle, streetcar, or trackless trolley within this state, if, at the time of the operation, any of the following apply:  </w:t>
      </w:r>
    </w:p>
    <w:p w14:paraId="01D67FC0" w14:textId="77777777" w:rsidR="003046BB" w:rsidRDefault="00260C9B">
      <w:pPr>
        <w:spacing w:after="286" w:line="271" w:lineRule="auto"/>
        <w:ind w:left="19" w:hanging="10"/>
        <w:jc w:val="both"/>
      </w:pPr>
      <w:r>
        <w:rPr>
          <w:rFonts w:ascii="Arial" w:eastAsia="Arial" w:hAnsi="Arial" w:cs="Arial"/>
          <w:sz w:val="24"/>
        </w:rPr>
        <w:t>(3)</w:t>
      </w:r>
      <w:r>
        <w:rPr>
          <w:rFonts w:ascii="Arial" w:eastAsia="Arial" w:hAnsi="Arial" w:cs="Arial"/>
          <w:b/>
          <w:sz w:val="24"/>
        </w:rPr>
        <w:t xml:space="preserve"> </w:t>
      </w:r>
      <w:r>
        <w:rPr>
          <w:rFonts w:ascii="Arial" w:eastAsia="Arial" w:hAnsi="Arial" w:cs="Arial"/>
          <w:sz w:val="24"/>
        </w:rPr>
        <w:t xml:space="preserve">The person has a concentration of at least two-hundredths of one gram but less than eight-hundredths of one gram by weight of alcohol per two hundred ten liters of the person’s breath. </w:t>
      </w:r>
    </w:p>
    <w:p w14:paraId="1CEFAAC4" w14:textId="77777777" w:rsidR="003046BB" w:rsidRDefault="00260C9B">
      <w:pPr>
        <w:spacing w:after="286" w:line="271" w:lineRule="auto"/>
        <w:ind w:left="19" w:hanging="10"/>
        <w:jc w:val="both"/>
      </w:pPr>
      <w:r>
        <w:rPr>
          <w:rFonts w:ascii="Arial" w:eastAsia="Arial" w:hAnsi="Arial" w:cs="Arial"/>
          <w:b/>
          <w:sz w:val="24"/>
        </w:rPr>
        <w:t>(D) (1) (b)</w:t>
      </w:r>
      <w:r>
        <w:rPr>
          <w:rFonts w:ascii="Arial" w:eastAsia="Arial" w:hAnsi="Arial" w:cs="Arial"/>
          <w:sz w:val="24"/>
        </w:rPr>
        <w:t xml:space="preserve"> In any criminal prosecution or juvenile court proceeding for a violation of division (A) or (B) of this section or for an equivalent offense that is vehicle-related, </w:t>
      </w:r>
      <w:r>
        <w:rPr>
          <w:rFonts w:ascii="Arial" w:eastAsia="Arial" w:hAnsi="Arial" w:cs="Arial"/>
          <w:b/>
          <w:sz w:val="24"/>
        </w:rPr>
        <w:t>the court may admit evidence on the concentration of alcohol</w:t>
      </w:r>
      <w:r>
        <w:rPr>
          <w:rFonts w:ascii="Arial" w:eastAsia="Arial" w:hAnsi="Arial" w:cs="Arial"/>
          <w:sz w:val="24"/>
        </w:rPr>
        <w:t>, drugs of abuse, controlled substances, metabolites of a controlled substance, or a combination of them in the defendant's</w:t>
      </w:r>
      <w:r>
        <w:rPr>
          <w:rFonts w:ascii="Arial" w:eastAsia="Arial" w:hAnsi="Arial" w:cs="Arial"/>
          <w:b/>
          <w:sz w:val="24"/>
        </w:rPr>
        <w:t xml:space="preserve"> </w:t>
      </w:r>
      <w:r>
        <w:rPr>
          <w:rFonts w:ascii="Arial" w:eastAsia="Arial" w:hAnsi="Arial" w:cs="Arial"/>
          <w:sz w:val="24"/>
        </w:rPr>
        <w:t>whole blood, blood serum or plasma,</w:t>
      </w:r>
      <w:r>
        <w:rPr>
          <w:rFonts w:ascii="Arial" w:eastAsia="Arial" w:hAnsi="Arial" w:cs="Arial"/>
          <w:b/>
          <w:sz w:val="24"/>
        </w:rPr>
        <w:t xml:space="preserve"> </w:t>
      </w:r>
      <w:r>
        <w:rPr>
          <w:rFonts w:ascii="Arial" w:eastAsia="Arial" w:hAnsi="Arial" w:cs="Arial"/>
          <w:sz w:val="24"/>
        </w:rPr>
        <w:t>breath,</w:t>
      </w:r>
      <w:r>
        <w:rPr>
          <w:rFonts w:ascii="Arial" w:eastAsia="Arial" w:hAnsi="Arial" w:cs="Arial"/>
          <w:b/>
          <w:sz w:val="24"/>
        </w:rPr>
        <w:t xml:space="preserve"> </w:t>
      </w:r>
      <w:r>
        <w:rPr>
          <w:rFonts w:ascii="Arial" w:eastAsia="Arial" w:hAnsi="Arial" w:cs="Arial"/>
          <w:sz w:val="24"/>
        </w:rPr>
        <w:t>urine, or other bodily substance at the time of the alleged</w:t>
      </w:r>
      <w:r>
        <w:rPr>
          <w:rFonts w:ascii="Arial" w:eastAsia="Arial" w:hAnsi="Arial" w:cs="Arial"/>
          <w:b/>
          <w:sz w:val="24"/>
        </w:rPr>
        <w:t xml:space="preserve"> </w:t>
      </w:r>
      <w:r>
        <w:rPr>
          <w:rFonts w:ascii="Arial" w:eastAsia="Arial" w:hAnsi="Arial" w:cs="Arial"/>
          <w:sz w:val="24"/>
        </w:rPr>
        <w:t xml:space="preserve">violation as shown by chemical analysis </w:t>
      </w:r>
      <w:r>
        <w:rPr>
          <w:rFonts w:ascii="Arial" w:eastAsia="Arial" w:hAnsi="Arial" w:cs="Arial"/>
          <w:b/>
          <w:sz w:val="24"/>
        </w:rPr>
        <w:t>of the substance withdrawn within three hours of the time of the alleged violation.</w:t>
      </w:r>
      <w:r>
        <w:rPr>
          <w:rFonts w:ascii="Arial" w:eastAsia="Arial" w:hAnsi="Arial" w:cs="Arial"/>
          <w:sz w:val="24"/>
        </w:rPr>
        <w:t xml:space="preserve"> The three-hour time limit specified in this division regarding the admission of evidence does not extend or affect the two-hour time limit specified in division (A) of section 4511.192 of the Revised Code as the maximum period of time during which a person may consent to a chemical test or tests as described in that section. The court may admit evidence on the concentration of alcohol, drugs of abuse, or a combination of them as described in this division when a person submits to a blood, breath, urine, or other bodily substance test at the request of a law enforcement officer under section 4511.191 of the Revised Code or a blood or urine sample is obtained pursuant to a search warrant. Only a physician, a registered nurse, or a qualified technician, chemist, or phlebotomist shall withdraw a blood sample for the purpose of determining the alcohol, drug, controlled substance, metabolite of a controlled substance, or combination content of the whole blood, blood serum, or blood plasma. This limitation does not apply to the taking of breath or urine specimens. A person authorized to withdraw blood under this division may refuse to withdraw blood under this division, if in that person’s opinion, the physical welfare of the person would be endangered by the withdrawing of blood.  </w:t>
      </w:r>
    </w:p>
    <w:p w14:paraId="3176D5A8" w14:textId="77777777" w:rsidR="003046BB" w:rsidRDefault="00260C9B">
      <w:pPr>
        <w:spacing w:after="113" w:line="278" w:lineRule="auto"/>
        <w:ind w:left="9" w:right="48"/>
      </w:pPr>
      <w:r>
        <w:rPr>
          <w:rFonts w:ascii="Arial" w:eastAsia="Arial" w:hAnsi="Arial" w:cs="Arial"/>
          <w:b/>
          <w:sz w:val="24"/>
        </w:rPr>
        <w:t xml:space="preserve">Such bodily substance shall be analyzed in accordance with methods approved by the director of health by an individual possessing a valid permit. Only a permit holder may analyze the sample </w:t>
      </w:r>
    </w:p>
    <w:p w14:paraId="36EF5E35" w14:textId="77777777" w:rsidR="003046BB" w:rsidRDefault="00260C9B">
      <w:pPr>
        <w:spacing w:after="4" w:line="271" w:lineRule="auto"/>
        <w:ind w:left="19" w:hanging="10"/>
        <w:jc w:val="both"/>
      </w:pPr>
      <w:r>
        <w:rPr>
          <w:rFonts w:ascii="Arial" w:eastAsia="Arial" w:hAnsi="Arial" w:cs="Arial"/>
          <w:b/>
          <w:sz w:val="24"/>
        </w:rPr>
        <w:t>(D)(2)</w:t>
      </w:r>
      <w:r>
        <w:rPr>
          <w:rFonts w:ascii="Arial" w:eastAsia="Arial" w:hAnsi="Arial" w:cs="Arial"/>
          <w:sz w:val="24"/>
        </w:rPr>
        <w:t xml:space="preserve"> If there was at the time the bodily substance was withdrawn a concentration of </w:t>
      </w:r>
      <w:r>
        <w:rPr>
          <w:rFonts w:ascii="Arial" w:eastAsia="Arial" w:hAnsi="Arial" w:cs="Arial"/>
          <w:b/>
          <w:sz w:val="24"/>
        </w:rPr>
        <w:t>less than</w:t>
      </w:r>
      <w:r>
        <w:rPr>
          <w:rFonts w:ascii="Arial" w:eastAsia="Arial" w:hAnsi="Arial" w:cs="Arial"/>
          <w:sz w:val="24"/>
        </w:rPr>
        <w:t xml:space="preserve"> the applicable concentration of </w:t>
      </w:r>
      <w:r>
        <w:rPr>
          <w:rFonts w:ascii="Arial" w:eastAsia="Arial" w:hAnsi="Arial" w:cs="Arial"/>
          <w:b/>
          <w:sz w:val="24"/>
        </w:rPr>
        <w:t>alcohol</w:t>
      </w:r>
      <w:r>
        <w:rPr>
          <w:rFonts w:ascii="Arial" w:eastAsia="Arial" w:hAnsi="Arial" w:cs="Arial"/>
          <w:sz w:val="24"/>
        </w:rPr>
        <w:t xml:space="preserve"> specified in divisions (A)(1)(b), (c), </w:t>
      </w:r>
    </w:p>
    <w:p w14:paraId="17FDD85F" w14:textId="77777777" w:rsidR="003046BB" w:rsidRDefault="00260C9B">
      <w:pPr>
        <w:spacing w:after="286" w:line="271" w:lineRule="auto"/>
        <w:ind w:left="19" w:hanging="10"/>
        <w:jc w:val="both"/>
      </w:pPr>
      <w:r>
        <w:rPr>
          <w:rFonts w:ascii="Arial" w:eastAsia="Arial" w:hAnsi="Arial" w:cs="Arial"/>
          <w:sz w:val="24"/>
        </w:rPr>
        <w:t xml:space="preserve">(d), and (e) of this section or less than the applicable concentration of a listed </w:t>
      </w:r>
    </w:p>
    <w:p w14:paraId="00626213" w14:textId="77777777" w:rsidR="003046BB" w:rsidRDefault="00260C9B">
      <w:pPr>
        <w:spacing w:after="109" w:line="284" w:lineRule="auto"/>
        <w:ind w:left="19" w:right="5" w:hanging="10"/>
      </w:pPr>
      <w:r>
        <w:rPr>
          <w:rFonts w:ascii="Arial" w:eastAsia="Arial" w:hAnsi="Arial" w:cs="Arial"/>
          <w:b/>
          <w:sz w:val="24"/>
        </w:rPr>
        <w:lastRenderedPageBreak/>
        <w:t>controlled substance</w:t>
      </w:r>
      <w:r>
        <w:rPr>
          <w:rFonts w:ascii="Arial" w:eastAsia="Arial" w:hAnsi="Arial" w:cs="Arial"/>
          <w:sz w:val="24"/>
        </w:rPr>
        <w:t xml:space="preserve"> or a listed </w:t>
      </w:r>
      <w:r>
        <w:rPr>
          <w:rFonts w:ascii="Arial" w:eastAsia="Arial" w:hAnsi="Arial" w:cs="Arial"/>
          <w:b/>
          <w:sz w:val="24"/>
        </w:rPr>
        <w:t>metabolite of a controlled substance</w:t>
      </w:r>
      <w:r>
        <w:rPr>
          <w:rFonts w:ascii="Arial" w:eastAsia="Arial" w:hAnsi="Arial" w:cs="Arial"/>
          <w:sz w:val="24"/>
        </w:rPr>
        <w:t xml:space="preserve"> specified for a violation of division (A)(1)(j) of this section, that fact may be considered with other competent evidence.  </w:t>
      </w:r>
    </w:p>
    <w:p w14:paraId="595910CC" w14:textId="77777777" w:rsidR="003046BB" w:rsidRDefault="00260C9B">
      <w:pPr>
        <w:spacing w:after="259"/>
        <w:ind w:left="5"/>
      </w:pPr>
      <w:r>
        <w:rPr>
          <w:rFonts w:ascii="Arial" w:eastAsia="Arial" w:hAnsi="Arial" w:cs="Arial"/>
          <w:color w:val="C00000"/>
          <w:sz w:val="24"/>
        </w:rPr>
        <w:t>A chemical test less than .08% BAC does not have to be reduced to a lesser offense.</w:t>
      </w:r>
      <w:r>
        <w:rPr>
          <w:rFonts w:ascii="Arial" w:eastAsia="Arial" w:hAnsi="Arial" w:cs="Arial"/>
          <w:sz w:val="24"/>
        </w:rPr>
        <w:t xml:space="preserve"> </w:t>
      </w:r>
    </w:p>
    <w:p w14:paraId="48E64E28" w14:textId="77777777" w:rsidR="003046BB" w:rsidRDefault="00260C9B">
      <w:pPr>
        <w:spacing w:after="305" w:line="251" w:lineRule="auto"/>
        <w:ind w:left="19" w:hanging="10"/>
        <w:jc w:val="both"/>
      </w:pPr>
      <w:r>
        <w:rPr>
          <w:rFonts w:ascii="Arial" w:eastAsia="Arial" w:hAnsi="Arial" w:cs="Arial"/>
          <w:sz w:val="24"/>
        </w:rPr>
        <w:t xml:space="preserve">(3) </w:t>
      </w:r>
      <w:r>
        <w:rPr>
          <w:rFonts w:ascii="Arial" w:eastAsia="Arial" w:hAnsi="Arial" w:cs="Arial"/>
          <w:b/>
          <w:sz w:val="24"/>
        </w:rPr>
        <w:t>Upon the request of the person who was tested, the results of the chemical test shall be made available to the person or the person's attorney, immediately upon the completion of the chemical test analysis.</w:t>
      </w:r>
      <w:r>
        <w:rPr>
          <w:rFonts w:ascii="Arial" w:eastAsia="Arial" w:hAnsi="Arial" w:cs="Arial"/>
          <w:sz w:val="24"/>
        </w:rPr>
        <w:t xml:space="preserve">  </w:t>
      </w:r>
    </w:p>
    <w:p w14:paraId="465139E9" w14:textId="77777777" w:rsidR="003046BB" w:rsidRDefault="00260C9B">
      <w:pPr>
        <w:spacing w:after="286" w:line="271" w:lineRule="auto"/>
        <w:ind w:left="19" w:hanging="10"/>
        <w:jc w:val="both"/>
      </w:pPr>
      <w:r>
        <w:rPr>
          <w:rFonts w:ascii="Arial" w:eastAsia="Arial" w:hAnsi="Arial" w:cs="Arial"/>
          <w:b/>
          <w:sz w:val="24"/>
        </w:rPr>
        <w:t>If the chemical test was obtained pursuant to division (D)(1)(b) of this section, the person tested may have a physician, a registered nurse, or a qualified technician, chemist, or phlebotomist of the person's own choosing administer a chemical test or tests, at the person's expense, in addition to any administered at the request of a law enforcement officer.</w:t>
      </w:r>
      <w:r>
        <w:rPr>
          <w:rFonts w:ascii="Arial" w:eastAsia="Arial" w:hAnsi="Arial" w:cs="Arial"/>
          <w:sz w:val="24"/>
        </w:rPr>
        <w:t xml:space="preserve"> If the person was under arrest as described in division (A)(5) of section 4511.191 of the Revised Code, the arresting officer shall advise the person at the time of the arrest that the person may have an </w:t>
      </w:r>
      <w:r>
        <w:rPr>
          <w:rFonts w:ascii="Arial" w:eastAsia="Arial" w:hAnsi="Arial" w:cs="Arial"/>
          <w:b/>
          <w:sz w:val="24"/>
        </w:rPr>
        <w:t>independent chemical test</w:t>
      </w:r>
      <w:r>
        <w:rPr>
          <w:rFonts w:ascii="Arial" w:eastAsia="Arial" w:hAnsi="Arial" w:cs="Arial"/>
          <w:sz w:val="24"/>
        </w:rPr>
        <w:t xml:space="preserve"> taken at the person's own expense. If the person was under arrest other than described in division (A)(5) of section 4511.191 of the Revised Code, the form to be read to the person to be tested, as required under section 4511.192 of the Revised Code, shall state that the person may have an independent test performed at the person's expense. The failure or inability to obtain an additional chemical test by a person shall not preclude the admission of evidence relating to the chemical test or tests taken at the request of a law enforcement officer (Note: There is no time limit for this test.) </w:t>
      </w:r>
    </w:p>
    <w:p w14:paraId="35277045" w14:textId="77777777" w:rsidR="003046BB" w:rsidRDefault="00260C9B">
      <w:pPr>
        <w:spacing w:after="103" w:line="271" w:lineRule="auto"/>
        <w:ind w:left="19" w:hanging="10"/>
        <w:jc w:val="both"/>
      </w:pPr>
      <w:r>
        <w:rPr>
          <w:rFonts w:ascii="Arial" w:eastAsia="Arial" w:hAnsi="Arial" w:cs="Arial"/>
          <w:b/>
          <w:sz w:val="24"/>
        </w:rPr>
        <w:t>(F)</w:t>
      </w:r>
      <w:r>
        <w:rPr>
          <w:rFonts w:ascii="Arial" w:eastAsia="Arial" w:hAnsi="Arial" w:cs="Arial"/>
          <w:sz w:val="24"/>
        </w:rPr>
        <w:t xml:space="preserve"> Any qualified person who withdraws blood pursuant to this section is </w:t>
      </w:r>
      <w:r>
        <w:rPr>
          <w:rFonts w:ascii="Arial" w:eastAsia="Arial" w:hAnsi="Arial" w:cs="Arial"/>
          <w:b/>
          <w:sz w:val="24"/>
        </w:rPr>
        <w:t>immune</w:t>
      </w:r>
      <w:r>
        <w:rPr>
          <w:rFonts w:ascii="Arial" w:eastAsia="Arial" w:hAnsi="Arial" w:cs="Arial"/>
          <w:sz w:val="24"/>
        </w:rPr>
        <w:t xml:space="preserve"> from criminal and civil liability - unless malpractice. </w:t>
      </w:r>
    </w:p>
    <w:p w14:paraId="450ACBA0" w14:textId="77777777" w:rsidR="003046BB" w:rsidRDefault="00260C9B">
      <w:pPr>
        <w:spacing w:after="247" w:line="271" w:lineRule="auto"/>
        <w:ind w:left="19" w:hanging="10"/>
        <w:jc w:val="both"/>
      </w:pPr>
      <w:r>
        <w:rPr>
          <w:rFonts w:ascii="Arial" w:eastAsia="Arial" w:hAnsi="Arial" w:cs="Arial"/>
          <w:sz w:val="24"/>
        </w:rPr>
        <w:t xml:space="preserve">Protected by law when person is unconscious or incapable of refusing. </w:t>
      </w:r>
    </w:p>
    <w:p w14:paraId="4A329AAE" w14:textId="77777777" w:rsidR="003046BB" w:rsidRDefault="00260C9B">
      <w:pPr>
        <w:spacing w:after="286" w:line="271" w:lineRule="auto"/>
        <w:ind w:left="19" w:hanging="10"/>
        <w:jc w:val="both"/>
      </w:pPr>
      <w:r>
        <w:rPr>
          <w:rFonts w:ascii="Arial" w:eastAsia="Arial" w:hAnsi="Arial" w:cs="Arial"/>
          <w:b/>
          <w:sz w:val="24"/>
        </w:rPr>
        <w:t>(K)</w:t>
      </w:r>
      <w:r>
        <w:rPr>
          <w:rFonts w:ascii="Arial" w:eastAsia="Arial" w:hAnsi="Arial" w:cs="Arial"/>
          <w:sz w:val="24"/>
        </w:rPr>
        <w:t xml:space="preserve"> Division (A)(1)(j) of this section does not apply to a person who operates a vehicle, streetcar, or trackless trolley while the person has a concentration of a listed controlled substance or a listed metabolite of a controlled substance in the person's whole blood, blood serum or plasma, or urine that equals or exceeds the amount specified in that division, if both of the following apply:  </w:t>
      </w:r>
    </w:p>
    <w:p w14:paraId="1264F216" w14:textId="77777777" w:rsidR="003046BB" w:rsidRDefault="00260C9B">
      <w:pPr>
        <w:numPr>
          <w:ilvl w:val="0"/>
          <w:numId w:val="15"/>
        </w:numPr>
        <w:spacing w:after="286" w:line="271" w:lineRule="auto"/>
        <w:ind w:hanging="10"/>
        <w:jc w:val="both"/>
      </w:pPr>
      <w:r>
        <w:rPr>
          <w:rFonts w:ascii="Arial" w:eastAsia="Arial" w:hAnsi="Arial" w:cs="Arial"/>
          <w:sz w:val="24"/>
        </w:rPr>
        <w:t xml:space="preserve">The person obtained the controlled substance pursuant to a prescription issued by a licensed health professional authorized to prescribe drugs.  </w:t>
      </w:r>
    </w:p>
    <w:p w14:paraId="45A7E68C" w14:textId="77777777" w:rsidR="003046BB" w:rsidRDefault="00260C9B">
      <w:pPr>
        <w:numPr>
          <w:ilvl w:val="0"/>
          <w:numId w:val="15"/>
        </w:numPr>
        <w:spacing w:after="286" w:line="271" w:lineRule="auto"/>
        <w:ind w:hanging="10"/>
        <w:jc w:val="both"/>
      </w:pPr>
      <w:r>
        <w:rPr>
          <w:rFonts w:ascii="Arial" w:eastAsia="Arial" w:hAnsi="Arial" w:cs="Arial"/>
          <w:sz w:val="24"/>
        </w:rPr>
        <w:t xml:space="preserve">The person injected, ingested, or inhaled the controlled substance in accordance with the health professional's directions. </w:t>
      </w:r>
    </w:p>
    <w:p w14:paraId="5544574F" w14:textId="77777777" w:rsidR="003046BB" w:rsidRDefault="00260C9B">
      <w:pPr>
        <w:spacing w:after="77" w:line="328" w:lineRule="auto"/>
        <w:ind w:left="19" w:hanging="10"/>
        <w:jc w:val="both"/>
      </w:pPr>
      <w:r>
        <w:rPr>
          <w:rFonts w:ascii="Arial" w:eastAsia="Arial" w:hAnsi="Arial" w:cs="Arial"/>
          <w:sz w:val="24"/>
        </w:rPr>
        <w:t xml:space="preserve">(Note:  Even if a person is acting within the scope of subsections (1) and (2), this does not give them the right to drive impaired while under the effect of those drugs.)  </w:t>
      </w:r>
      <w:r>
        <w:rPr>
          <w:rFonts w:ascii="Arial" w:eastAsia="Arial" w:hAnsi="Arial" w:cs="Arial"/>
          <w:b/>
          <w:sz w:val="24"/>
        </w:rPr>
        <w:t xml:space="preserve">4511.191 Implied consent. </w:t>
      </w:r>
    </w:p>
    <w:p w14:paraId="39D6525B" w14:textId="77777777" w:rsidR="003046BB" w:rsidRDefault="00260C9B">
      <w:pPr>
        <w:spacing w:after="4" w:line="284" w:lineRule="auto"/>
        <w:ind w:left="19" w:right="5" w:hanging="10"/>
      </w:pPr>
      <w:r>
        <w:rPr>
          <w:rFonts w:ascii="Arial" w:eastAsia="Arial" w:hAnsi="Arial" w:cs="Arial"/>
          <w:b/>
          <w:sz w:val="24"/>
        </w:rPr>
        <w:lastRenderedPageBreak/>
        <w:t>(A)(2)</w:t>
      </w:r>
      <w:r>
        <w:rPr>
          <w:rFonts w:ascii="Arial" w:eastAsia="Arial" w:hAnsi="Arial" w:cs="Arial"/>
          <w:sz w:val="24"/>
        </w:rPr>
        <w:t xml:space="preserve"> Any person who </w:t>
      </w:r>
      <w:r>
        <w:rPr>
          <w:rFonts w:ascii="Arial" w:eastAsia="Arial" w:hAnsi="Arial" w:cs="Arial"/>
          <w:b/>
          <w:sz w:val="24"/>
        </w:rPr>
        <w:t>operates</w:t>
      </w:r>
      <w:r>
        <w:rPr>
          <w:rFonts w:ascii="Arial" w:eastAsia="Arial" w:hAnsi="Arial" w:cs="Arial"/>
          <w:sz w:val="24"/>
        </w:rPr>
        <w:t xml:space="preserve"> a vehicle, streetcar, or trackless trolley upon a highway or any public or private property used by the public for vehicular travel or parking within this state or who is in </w:t>
      </w:r>
      <w:r>
        <w:rPr>
          <w:rFonts w:ascii="Arial" w:eastAsia="Arial" w:hAnsi="Arial" w:cs="Arial"/>
          <w:b/>
          <w:sz w:val="24"/>
        </w:rPr>
        <w:t>physical control</w:t>
      </w:r>
      <w:r>
        <w:rPr>
          <w:rFonts w:ascii="Arial" w:eastAsia="Arial" w:hAnsi="Arial" w:cs="Arial"/>
          <w:sz w:val="24"/>
        </w:rPr>
        <w:t xml:space="preserve"> of a vehicle, streetcar, or trackless trolley shall be deemed to have given consent to a chemical test or tests of the person's whole blood, blood serum or plasma, breath, or urine to determine the </w:t>
      </w:r>
      <w:r>
        <w:rPr>
          <w:rFonts w:ascii="Arial" w:eastAsia="Arial" w:hAnsi="Arial" w:cs="Arial"/>
          <w:b/>
          <w:sz w:val="24"/>
        </w:rPr>
        <w:t>alcohol, drug of abuse, controlled substance, metabolite of a controlled substance</w:t>
      </w:r>
      <w:r>
        <w:rPr>
          <w:rFonts w:ascii="Arial" w:eastAsia="Arial" w:hAnsi="Arial" w:cs="Arial"/>
          <w:sz w:val="24"/>
        </w:rPr>
        <w:t xml:space="preserve">, or combination content of the person's whole blood, blood serum or plasma, breath, or urine. </w:t>
      </w:r>
    </w:p>
    <w:p w14:paraId="6E225309" w14:textId="77777777" w:rsidR="003046BB" w:rsidRDefault="00260C9B">
      <w:pPr>
        <w:spacing w:after="139"/>
        <w:ind w:left="5"/>
      </w:pPr>
      <w:r>
        <w:rPr>
          <w:rFonts w:ascii="Arial" w:eastAsia="Arial" w:hAnsi="Arial" w:cs="Arial"/>
          <w:sz w:val="24"/>
        </w:rPr>
        <w:t xml:space="preserve"> </w:t>
      </w:r>
    </w:p>
    <w:p w14:paraId="35D86247" w14:textId="77777777" w:rsidR="003046BB" w:rsidRDefault="00260C9B">
      <w:pPr>
        <w:numPr>
          <w:ilvl w:val="0"/>
          <w:numId w:val="15"/>
        </w:numPr>
        <w:spacing w:after="4" w:line="284" w:lineRule="auto"/>
        <w:ind w:hanging="10"/>
        <w:jc w:val="both"/>
      </w:pPr>
      <w:r>
        <w:rPr>
          <w:rFonts w:ascii="Arial" w:eastAsia="Arial" w:hAnsi="Arial" w:cs="Arial"/>
          <w:sz w:val="24"/>
        </w:rPr>
        <w:t xml:space="preserve">The officer must have reasonable grounds to request the test (probable cause). More than one chemical test may be requested. The law enforcement agency designates which test shall be administered. </w:t>
      </w:r>
    </w:p>
    <w:p w14:paraId="493F07BF" w14:textId="77777777" w:rsidR="003046BB" w:rsidRDefault="00260C9B">
      <w:pPr>
        <w:spacing w:after="19"/>
        <w:ind w:left="5"/>
      </w:pPr>
      <w:r>
        <w:rPr>
          <w:rFonts w:ascii="Arial" w:eastAsia="Arial" w:hAnsi="Arial" w:cs="Arial"/>
          <w:sz w:val="24"/>
        </w:rPr>
        <w:t xml:space="preserve"> </w:t>
      </w:r>
    </w:p>
    <w:p w14:paraId="12190EF2" w14:textId="77777777" w:rsidR="003046BB" w:rsidRDefault="00260C9B">
      <w:pPr>
        <w:numPr>
          <w:ilvl w:val="0"/>
          <w:numId w:val="15"/>
        </w:numPr>
        <w:spacing w:after="286" w:line="271" w:lineRule="auto"/>
        <w:ind w:hanging="10"/>
        <w:jc w:val="both"/>
      </w:pPr>
      <w:r>
        <w:rPr>
          <w:rFonts w:ascii="Arial" w:eastAsia="Arial" w:hAnsi="Arial" w:cs="Arial"/>
          <w:sz w:val="24"/>
        </w:rPr>
        <w:t xml:space="preserve">Any person who is dead or unconscious, or who otherwise is in a condition rendering the person incapable of refusal, shall be deemed to have consented as provided in division (A)(2) of this section, and the test or tests may be administered, subject to sections 313.12 to 313.16 of the Revised Code (See Mitchell V Wisconsin 2019). </w:t>
      </w:r>
    </w:p>
    <w:p w14:paraId="665F043F" w14:textId="77777777" w:rsidR="003046BB" w:rsidRDefault="00260C9B">
      <w:pPr>
        <w:spacing w:after="286" w:line="271" w:lineRule="auto"/>
        <w:ind w:left="19" w:hanging="10"/>
        <w:jc w:val="both"/>
      </w:pPr>
      <w:r>
        <w:rPr>
          <w:rFonts w:ascii="Arial" w:eastAsia="Arial" w:hAnsi="Arial" w:cs="Arial"/>
          <w:b/>
          <w:sz w:val="24"/>
        </w:rPr>
        <w:t>(A) (5) (a)</w:t>
      </w:r>
      <w:r>
        <w:rPr>
          <w:rFonts w:ascii="Arial" w:eastAsia="Arial" w:hAnsi="Arial" w:cs="Arial"/>
          <w:sz w:val="24"/>
        </w:rPr>
        <w:t xml:space="preserve"> If a law enforcement officer arrests a person for a violation of division (A) or (B) of section 4511.19 of the Revised Code, section 4511.194 of the Revised Code or a substantially equivalent municipal ordinance, or a municipal OVI ordinance and if the person if convicted would be required to be sentenced under division (G)(1)(c), (d), or (e) of section 4511.19 of the Revised Code, </w:t>
      </w:r>
      <w:r>
        <w:rPr>
          <w:rFonts w:ascii="Arial" w:eastAsia="Arial" w:hAnsi="Arial" w:cs="Arial"/>
          <w:b/>
          <w:sz w:val="24"/>
        </w:rPr>
        <w:t>the law enforcement officer shall request the person to submit, and the person shall submit, to a chemical test or tests of the person's whole blood, blood serum or plasma, breath, or urine for the purpose of determining the alcohol, drug of abuse, controlled substance, metabolite of a controlled substance, or combination content of the person's whole blood, blood serum or plasma, breath, or urine.</w:t>
      </w:r>
      <w:r>
        <w:rPr>
          <w:rFonts w:ascii="Arial" w:eastAsia="Arial" w:hAnsi="Arial" w:cs="Arial"/>
          <w:sz w:val="24"/>
        </w:rPr>
        <w:t xml:space="preserve"> A law enforcement officer who makes a request pursuant to this division that a person submit to a chemical test or tests is not required to advise the person of the consequences of submitting to, or refusing to submit to, the test or tests and is not required to give the person the form described in division (B) of section 4511.192 of the Revised Code, but the officer shall advise the person at the time of the arrest that </w:t>
      </w:r>
      <w:r>
        <w:rPr>
          <w:rFonts w:ascii="Arial" w:eastAsia="Arial" w:hAnsi="Arial" w:cs="Arial"/>
          <w:b/>
          <w:sz w:val="24"/>
        </w:rPr>
        <w:t>if the person refuses to take a chemical test the officer may employ whatever reasonable means are necessary to ensure that the person submits to a chemical test of the person's whole blood or blood serum or plasma. The officer shall also advise the person at the time of the arrest that the person may have an independent chemical test taken at the person's own expense.</w:t>
      </w:r>
      <w:r>
        <w:rPr>
          <w:rFonts w:ascii="Arial" w:eastAsia="Arial" w:hAnsi="Arial" w:cs="Arial"/>
          <w:sz w:val="24"/>
        </w:rPr>
        <w:t xml:space="preserve"> (Note: This is for two or more OVI convictions in ten years, 5 or more in 20 years or a previous felony OVI conviction.)  (</w:t>
      </w:r>
      <w:r>
        <w:rPr>
          <w:rFonts w:ascii="Arial" w:eastAsia="Arial" w:hAnsi="Arial" w:cs="Arial"/>
          <w:b/>
          <w:sz w:val="24"/>
        </w:rPr>
        <w:t>See Birchfield V North Dakota 2016.</w:t>
      </w:r>
      <w:r>
        <w:rPr>
          <w:rFonts w:ascii="Arial" w:eastAsia="Arial" w:hAnsi="Arial" w:cs="Arial"/>
          <w:sz w:val="24"/>
        </w:rPr>
        <w:t xml:space="preserve">)  </w:t>
      </w:r>
    </w:p>
    <w:p w14:paraId="6632D6C7" w14:textId="77777777" w:rsidR="003046BB" w:rsidRDefault="00260C9B">
      <w:pPr>
        <w:spacing w:after="286" w:line="271" w:lineRule="auto"/>
        <w:ind w:left="19" w:hanging="10"/>
        <w:jc w:val="both"/>
      </w:pPr>
      <w:r>
        <w:rPr>
          <w:rFonts w:ascii="Arial" w:eastAsia="Arial" w:hAnsi="Arial" w:cs="Arial"/>
          <w:sz w:val="24"/>
        </w:rPr>
        <w:t xml:space="preserve">(b) If a person refuses to submit to a chemical test upon a request made pursuant to division (A)(5)(a) of this section, </w:t>
      </w:r>
      <w:r>
        <w:rPr>
          <w:rFonts w:ascii="Arial" w:eastAsia="Arial" w:hAnsi="Arial" w:cs="Arial"/>
          <w:b/>
          <w:sz w:val="24"/>
        </w:rPr>
        <w:t xml:space="preserve">the law enforcement officer who made the request may employ whatever reasonable means are necessary to ensure that the person </w:t>
      </w:r>
      <w:r>
        <w:rPr>
          <w:rFonts w:ascii="Arial" w:eastAsia="Arial" w:hAnsi="Arial" w:cs="Arial"/>
          <w:b/>
          <w:sz w:val="24"/>
        </w:rPr>
        <w:lastRenderedPageBreak/>
        <w:t>submits to a chemical test</w:t>
      </w:r>
      <w:r>
        <w:rPr>
          <w:rFonts w:ascii="Arial" w:eastAsia="Arial" w:hAnsi="Arial" w:cs="Arial"/>
          <w:sz w:val="24"/>
        </w:rPr>
        <w:t xml:space="preserve"> of the person's whole blood or blood serum or plasma. A law enforcement officer who acts pursuant to this division to ensure that a person submits to a chemical test of the person's whole blood or blood serum or plasma is immune from criminal and civil liability based upon a claim for assault and battery or any other claim for the acts, unless the officer so acted with malicious purpose, in bad faith, or in a wanton or reckless manner. </w:t>
      </w:r>
    </w:p>
    <w:p w14:paraId="47666DBA" w14:textId="77777777" w:rsidR="003046BB" w:rsidRDefault="00260C9B">
      <w:pPr>
        <w:spacing w:after="305" w:line="251" w:lineRule="auto"/>
        <w:ind w:left="19" w:hanging="10"/>
        <w:jc w:val="both"/>
      </w:pPr>
      <w:r>
        <w:rPr>
          <w:rFonts w:ascii="Arial" w:eastAsia="Arial" w:hAnsi="Arial" w:cs="Arial"/>
          <w:b/>
          <w:sz w:val="24"/>
        </w:rPr>
        <w:t xml:space="preserve">4511.192 Advice to OVI arrestee. </w:t>
      </w:r>
    </w:p>
    <w:p w14:paraId="3F8C65D1" w14:textId="77777777" w:rsidR="003046BB" w:rsidRDefault="00260C9B">
      <w:pPr>
        <w:spacing w:after="286" w:line="271" w:lineRule="auto"/>
        <w:ind w:left="19" w:hanging="10"/>
        <w:jc w:val="both"/>
      </w:pPr>
      <w:r>
        <w:rPr>
          <w:rFonts w:ascii="Arial" w:eastAsia="Arial" w:hAnsi="Arial" w:cs="Arial"/>
          <w:b/>
          <w:sz w:val="24"/>
        </w:rPr>
        <w:t>(A)</w:t>
      </w:r>
      <w:r>
        <w:rPr>
          <w:rFonts w:ascii="Arial" w:eastAsia="Arial" w:hAnsi="Arial" w:cs="Arial"/>
          <w:sz w:val="24"/>
        </w:rPr>
        <w:t xml:space="preserve"> Except as provided in division (A)(5) of section 4511.191 of the Revised Code, the arresting law enforcement officer shall give advice in accordance with this section to any person under arrest for a violation of division (A) or (B) of section 4511.19 of the Revised Code, section 4511.194 of the Revised Code or a substantially equivalent municipal ordinance, or a municipal OVI ordinance. The officer shall give that advice in a written form that contains the information described in division (B) of this section and shall read the advice to the person. </w:t>
      </w:r>
      <w:r>
        <w:rPr>
          <w:rFonts w:ascii="Arial" w:eastAsia="Arial" w:hAnsi="Arial" w:cs="Arial"/>
          <w:b/>
          <w:sz w:val="24"/>
        </w:rPr>
        <w:t>The form shall contain a statement that the form was shown to the person under arrest and read to the person by the arresting officer. One or more persons shall witness the arresting officer's reading of the form, and the witnesses shall certify to this fact by signing the form.</w:t>
      </w:r>
      <w:r>
        <w:rPr>
          <w:rFonts w:ascii="Arial" w:eastAsia="Arial" w:hAnsi="Arial" w:cs="Arial"/>
          <w:sz w:val="24"/>
        </w:rPr>
        <w:t xml:space="preserve"> The person must submit to the chemical test or tests, subsequent to the request of the arresting officer, within two hours of the time of the alleged violation and, if the person does not submit to the test or tests within that two-hour time limit, the failure to submit automatically constitutes a refusal to submit to the test or tests.  </w:t>
      </w:r>
    </w:p>
    <w:p w14:paraId="082AD653" w14:textId="77777777" w:rsidR="003046BB" w:rsidRDefault="00260C9B">
      <w:pPr>
        <w:spacing w:after="286" w:line="271" w:lineRule="auto"/>
        <w:ind w:left="19" w:hanging="10"/>
        <w:jc w:val="both"/>
      </w:pPr>
      <w:r>
        <w:rPr>
          <w:rFonts w:ascii="Arial" w:eastAsia="Arial" w:hAnsi="Arial" w:cs="Arial"/>
          <w:b/>
          <w:sz w:val="24"/>
        </w:rPr>
        <w:t xml:space="preserve">(D)(1)(a) </w:t>
      </w:r>
      <w:r>
        <w:rPr>
          <w:rFonts w:ascii="Arial" w:eastAsia="Arial" w:hAnsi="Arial" w:cs="Arial"/>
          <w:sz w:val="24"/>
        </w:rPr>
        <w:t xml:space="preserve">A refusal or positive test above the per se results in an automatic license suspension. </w:t>
      </w:r>
      <w:r>
        <w:rPr>
          <w:rFonts w:ascii="Arial" w:eastAsia="Arial" w:hAnsi="Arial" w:cs="Arial"/>
          <w:b/>
          <w:sz w:val="24"/>
        </w:rPr>
        <w:t xml:space="preserve">Initial </w:t>
      </w:r>
      <w:r>
        <w:rPr>
          <w:rFonts w:ascii="Arial" w:eastAsia="Arial" w:hAnsi="Arial" w:cs="Arial"/>
          <w:sz w:val="24"/>
        </w:rPr>
        <w:t xml:space="preserve">appearance will be held within </w:t>
      </w:r>
      <w:r>
        <w:rPr>
          <w:rFonts w:ascii="Arial" w:eastAsia="Arial" w:hAnsi="Arial" w:cs="Arial"/>
          <w:b/>
          <w:sz w:val="24"/>
        </w:rPr>
        <w:t>five days</w:t>
      </w:r>
      <w:r>
        <w:rPr>
          <w:rFonts w:ascii="Arial" w:eastAsia="Arial" w:hAnsi="Arial" w:cs="Arial"/>
          <w:sz w:val="24"/>
        </w:rPr>
        <w:t xml:space="preserve"> </w:t>
      </w:r>
      <w:r>
        <w:rPr>
          <w:rFonts w:ascii="Arial" w:eastAsia="Arial" w:hAnsi="Arial" w:cs="Arial"/>
          <w:b/>
          <w:sz w:val="24"/>
        </w:rPr>
        <w:t xml:space="preserve">after the date of the person’s arrest or the issuance </w:t>
      </w:r>
      <w:r>
        <w:rPr>
          <w:rFonts w:ascii="Arial" w:eastAsia="Arial" w:hAnsi="Arial" w:cs="Arial"/>
          <w:sz w:val="24"/>
        </w:rPr>
        <w:t xml:space="preserve">of the citation. </w:t>
      </w:r>
    </w:p>
    <w:p w14:paraId="6E6CE7FF" w14:textId="77777777" w:rsidR="003046BB" w:rsidRDefault="00260C9B">
      <w:pPr>
        <w:spacing w:after="7" w:line="271" w:lineRule="auto"/>
        <w:ind w:left="19" w:hanging="10"/>
        <w:jc w:val="both"/>
      </w:pPr>
      <w:r>
        <w:rPr>
          <w:rFonts w:ascii="Arial" w:eastAsia="Arial" w:hAnsi="Arial" w:cs="Arial"/>
          <w:b/>
          <w:sz w:val="24"/>
        </w:rPr>
        <w:t>(D)(1)(d)</w:t>
      </w:r>
      <w:r>
        <w:rPr>
          <w:rFonts w:ascii="Arial" w:eastAsia="Arial" w:hAnsi="Arial" w:cs="Arial"/>
          <w:sz w:val="24"/>
        </w:rPr>
        <w:t xml:space="preserve"> The ALS hearing is limited to:  </w:t>
      </w:r>
    </w:p>
    <w:p w14:paraId="630D042A" w14:textId="77777777" w:rsidR="003046BB" w:rsidRDefault="00260C9B">
      <w:pPr>
        <w:numPr>
          <w:ilvl w:val="1"/>
          <w:numId w:val="16"/>
        </w:numPr>
        <w:spacing w:after="17" w:line="271" w:lineRule="auto"/>
        <w:ind w:hanging="293"/>
        <w:jc w:val="both"/>
      </w:pPr>
      <w:r>
        <w:rPr>
          <w:rFonts w:ascii="Arial" w:eastAsia="Arial" w:hAnsi="Arial" w:cs="Arial"/>
          <w:sz w:val="24"/>
        </w:rPr>
        <w:t xml:space="preserve">An OVI arrest based on probable cause, </w:t>
      </w:r>
    </w:p>
    <w:p w14:paraId="0565BA12" w14:textId="77777777" w:rsidR="003046BB" w:rsidRDefault="00260C9B">
      <w:pPr>
        <w:numPr>
          <w:ilvl w:val="1"/>
          <w:numId w:val="16"/>
        </w:numPr>
        <w:spacing w:after="11" w:line="271" w:lineRule="auto"/>
        <w:ind w:hanging="293"/>
        <w:jc w:val="both"/>
      </w:pPr>
      <w:r>
        <w:rPr>
          <w:rFonts w:ascii="Arial" w:eastAsia="Arial" w:hAnsi="Arial" w:cs="Arial"/>
          <w:sz w:val="24"/>
        </w:rPr>
        <w:t xml:space="preserve">The person was advised of the consequences of a positive test or refusal,  </w:t>
      </w:r>
      <w:r>
        <w:rPr>
          <w:rFonts w:ascii="Arial" w:eastAsia="Arial" w:hAnsi="Arial" w:cs="Arial"/>
          <w:sz w:val="24"/>
        </w:rPr>
        <w:tab/>
      </w:r>
      <w:r>
        <w:rPr>
          <w:rFonts w:ascii="Arial" w:eastAsia="Arial" w:hAnsi="Arial" w:cs="Arial"/>
          <w:b/>
          <w:sz w:val="24"/>
        </w:rPr>
        <w:t xml:space="preserve">(iii) </w:t>
      </w:r>
      <w:r>
        <w:rPr>
          <w:rFonts w:ascii="Arial" w:eastAsia="Arial" w:hAnsi="Arial" w:cs="Arial"/>
          <w:sz w:val="24"/>
        </w:rPr>
        <w:t xml:space="preserve">The person was offered a test, </w:t>
      </w:r>
    </w:p>
    <w:p w14:paraId="2A9FECDA" w14:textId="77777777" w:rsidR="003046BB" w:rsidRDefault="00260C9B">
      <w:pPr>
        <w:tabs>
          <w:tab w:val="center" w:pos="2955"/>
        </w:tabs>
        <w:spacing w:after="15" w:line="271" w:lineRule="auto"/>
      </w:pPr>
      <w:r>
        <w:rPr>
          <w:rFonts w:ascii="Arial" w:eastAsia="Arial" w:hAnsi="Arial" w:cs="Arial"/>
          <w:sz w:val="24"/>
        </w:rPr>
        <w:t xml:space="preserve"> </w:t>
      </w:r>
      <w:r>
        <w:rPr>
          <w:rFonts w:ascii="Arial" w:eastAsia="Arial" w:hAnsi="Arial" w:cs="Arial"/>
          <w:sz w:val="24"/>
        </w:rPr>
        <w:tab/>
      </w:r>
      <w:r>
        <w:rPr>
          <w:rFonts w:ascii="Arial" w:eastAsia="Arial" w:hAnsi="Arial" w:cs="Arial"/>
          <w:b/>
          <w:sz w:val="24"/>
        </w:rPr>
        <w:t xml:space="preserve">(iv) </w:t>
      </w:r>
      <w:r>
        <w:rPr>
          <w:rFonts w:ascii="Arial" w:eastAsia="Arial" w:hAnsi="Arial" w:cs="Arial"/>
          <w:sz w:val="24"/>
        </w:rPr>
        <w:t xml:space="preserve">The person tested positive or refused. </w:t>
      </w:r>
    </w:p>
    <w:p w14:paraId="544E3665" w14:textId="77777777" w:rsidR="003046BB" w:rsidRDefault="00260C9B">
      <w:pPr>
        <w:spacing w:after="21"/>
        <w:ind w:left="5"/>
      </w:pPr>
      <w:r>
        <w:rPr>
          <w:rFonts w:ascii="Arial" w:eastAsia="Arial" w:hAnsi="Arial" w:cs="Arial"/>
          <w:sz w:val="24"/>
        </w:rPr>
        <w:t xml:space="preserve"> </w:t>
      </w:r>
    </w:p>
    <w:p w14:paraId="57899A4E" w14:textId="77777777" w:rsidR="003046BB" w:rsidRDefault="00260C9B">
      <w:pPr>
        <w:spacing w:after="139"/>
        <w:ind w:left="5"/>
      </w:pPr>
      <w:r>
        <w:rPr>
          <w:rFonts w:ascii="Arial" w:eastAsia="Arial" w:hAnsi="Arial" w:cs="Arial"/>
          <w:b/>
          <w:sz w:val="24"/>
        </w:rPr>
        <w:t xml:space="preserve"> </w:t>
      </w:r>
    </w:p>
    <w:p w14:paraId="54F18577" w14:textId="77777777" w:rsidR="003046BB" w:rsidRDefault="00260C9B">
      <w:pPr>
        <w:spacing w:after="0"/>
        <w:ind w:left="5"/>
      </w:pPr>
      <w:r>
        <w:rPr>
          <w:rFonts w:ascii="Arial" w:eastAsia="Arial" w:hAnsi="Arial" w:cs="Arial"/>
          <w:b/>
          <w:sz w:val="24"/>
        </w:rPr>
        <w:t xml:space="preserve"> </w:t>
      </w:r>
    </w:p>
    <w:p w14:paraId="509A0BFB" w14:textId="77777777" w:rsidR="003046BB" w:rsidRDefault="00260C9B">
      <w:pPr>
        <w:spacing w:after="305" w:line="251" w:lineRule="auto"/>
        <w:ind w:left="19" w:hanging="10"/>
        <w:jc w:val="both"/>
      </w:pPr>
      <w:r>
        <w:rPr>
          <w:rFonts w:ascii="Arial" w:eastAsia="Arial" w:hAnsi="Arial" w:cs="Arial"/>
          <w:b/>
          <w:sz w:val="24"/>
        </w:rPr>
        <w:t xml:space="preserve">4511.194 Having physical control of vehicle while under the influence. </w:t>
      </w:r>
    </w:p>
    <w:p w14:paraId="40CA8FA6" w14:textId="77777777" w:rsidR="003046BB" w:rsidRDefault="00260C9B">
      <w:pPr>
        <w:numPr>
          <w:ilvl w:val="0"/>
          <w:numId w:val="17"/>
        </w:numPr>
        <w:spacing w:after="286" w:line="271" w:lineRule="auto"/>
        <w:ind w:hanging="10"/>
        <w:jc w:val="both"/>
      </w:pPr>
      <w:r>
        <w:rPr>
          <w:rFonts w:ascii="Arial" w:eastAsia="Arial" w:hAnsi="Arial" w:cs="Arial"/>
          <w:sz w:val="24"/>
        </w:rPr>
        <w:t xml:space="preserve">As used in this section: (2) "Physical control" means being in the driver's position of the front seat of a vehicle or in the driver's position of a streetcar or trackless trolley and having possession of the vehicle's, streetcar's, or trackless trolley's ignition key or other ignition device.  </w:t>
      </w:r>
    </w:p>
    <w:p w14:paraId="35F5A99F" w14:textId="77777777" w:rsidR="003046BB" w:rsidRDefault="00260C9B">
      <w:pPr>
        <w:numPr>
          <w:ilvl w:val="0"/>
          <w:numId w:val="17"/>
        </w:numPr>
        <w:spacing w:after="305" w:line="251" w:lineRule="auto"/>
        <w:ind w:hanging="10"/>
        <w:jc w:val="both"/>
      </w:pPr>
      <w:r>
        <w:rPr>
          <w:rFonts w:ascii="Arial" w:eastAsia="Arial" w:hAnsi="Arial" w:cs="Arial"/>
          <w:b/>
          <w:sz w:val="24"/>
        </w:rPr>
        <w:lastRenderedPageBreak/>
        <w:t>No person shall be in physical control of a vehicle, streetcar, or trackless trolley if, at the time of the physical control, any of the following apply:</w:t>
      </w:r>
      <w:r>
        <w:rPr>
          <w:rFonts w:ascii="Arial" w:eastAsia="Arial" w:hAnsi="Arial" w:cs="Arial"/>
          <w:sz w:val="24"/>
        </w:rPr>
        <w:t xml:space="preserve">  </w:t>
      </w:r>
    </w:p>
    <w:p w14:paraId="2C791C31" w14:textId="77777777" w:rsidR="003046BB" w:rsidRDefault="00260C9B">
      <w:pPr>
        <w:numPr>
          <w:ilvl w:val="0"/>
          <w:numId w:val="18"/>
        </w:numPr>
        <w:spacing w:after="286" w:line="271" w:lineRule="auto"/>
        <w:ind w:hanging="10"/>
        <w:jc w:val="both"/>
      </w:pPr>
      <w:r>
        <w:rPr>
          <w:rFonts w:ascii="Arial" w:eastAsia="Arial" w:hAnsi="Arial" w:cs="Arial"/>
          <w:sz w:val="24"/>
        </w:rPr>
        <w:t xml:space="preserve">The person is under the influence of alcohol, a drug of abuse, or a combination of them.  </w:t>
      </w:r>
    </w:p>
    <w:p w14:paraId="3D3B5F10" w14:textId="77777777" w:rsidR="003046BB" w:rsidRDefault="00260C9B">
      <w:pPr>
        <w:numPr>
          <w:ilvl w:val="0"/>
          <w:numId w:val="18"/>
        </w:numPr>
        <w:spacing w:after="456" w:line="251" w:lineRule="auto"/>
        <w:ind w:hanging="10"/>
        <w:jc w:val="both"/>
      </w:pPr>
      <w:r>
        <w:rPr>
          <w:rFonts w:ascii="Arial" w:eastAsia="Arial" w:hAnsi="Arial" w:cs="Arial"/>
          <w:b/>
          <w:sz w:val="24"/>
        </w:rPr>
        <w:t xml:space="preserve">The person's </w:t>
      </w:r>
      <w:r>
        <w:rPr>
          <w:rFonts w:ascii="Arial" w:eastAsia="Arial" w:hAnsi="Arial" w:cs="Arial"/>
          <w:sz w:val="24"/>
        </w:rPr>
        <w:t>whole blood, blood serum or plasma,</w:t>
      </w:r>
      <w:r>
        <w:rPr>
          <w:rFonts w:ascii="Arial" w:eastAsia="Arial" w:hAnsi="Arial" w:cs="Arial"/>
          <w:b/>
          <w:sz w:val="24"/>
        </w:rPr>
        <w:t xml:space="preserve"> breath</w:t>
      </w:r>
      <w:r>
        <w:rPr>
          <w:rFonts w:ascii="Arial" w:eastAsia="Arial" w:hAnsi="Arial" w:cs="Arial"/>
          <w:sz w:val="24"/>
        </w:rPr>
        <w:t>, or urine</w:t>
      </w:r>
      <w:r>
        <w:rPr>
          <w:rFonts w:ascii="Arial" w:eastAsia="Arial" w:hAnsi="Arial" w:cs="Arial"/>
          <w:b/>
          <w:sz w:val="24"/>
        </w:rPr>
        <w:t xml:space="preserve"> contains at least the concentration of alcohol specified in division (A)(1)(b), (c), (d), or (e) of section </w:t>
      </w:r>
      <w:hyperlink r:id="rId35">
        <w:r w:rsidR="003046BB">
          <w:rPr>
            <w:rFonts w:ascii="Arial" w:eastAsia="Arial" w:hAnsi="Arial" w:cs="Arial"/>
            <w:b/>
            <w:sz w:val="24"/>
          </w:rPr>
          <w:t>4511.19</w:t>
        </w:r>
      </w:hyperlink>
      <w:hyperlink r:id="rId36">
        <w:r w:rsidR="003046BB">
          <w:rPr>
            <w:rFonts w:ascii="Arial" w:eastAsia="Arial" w:hAnsi="Arial" w:cs="Arial"/>
            <w:b/>
            <w:sz w:val="24"/>
          </w:rPr>
          <w:t xml:space="preserve"> </w:t>
        </w:r>
      </w:hyperlink>
      <w:r>
        <w:rPr>
          <w:rFonts w:ascii="Arial" w:eastAsia="Arial" w:hAnsi="Arial" w:cs="Arial"/>
          <w:b/>
          <w:sz w:val="24"/>
        </w:rPr>
        <w:t xml:space="preserve">of the Revised Code. </w:t>
      </w:r>
    </w:p>
    <w:p w14:paraId="29BACBCB" w14:textId="77777777" w:rsidR="003046BB" w:rsidRDefault="00260C9B">
      <w:pPr>
        <w:spacing w:after="81"/>
        <w:ind w:left="106"/>
        <w:jc w:val="center"/>
      </w:pPr>
      <w:r>
        <w:rPr>
          <w:rFonts w:ascii="Arial" w:eastAsia="Arial" w:hAnsi="Arial" w:cs="Arial"/>
          <w:b/>
          <w:color w:val="800000"/>
          <w:sz w:val="40"/>
        </w:rPr>
        <w:t xml:space="preserve"> </w:t>
      </w:r>
    </w:p>
    <w:p w14:paraId="7E29028F" w14:textId="77777777" w:rsidR="003046BB" w:rsidRDefault="00260C9B">
      <w:pPr>
        <w:spacing w:after="83"/>
        <w:ind w:left="106"/>
        <w:jc w:val="center"/>
      </w:pPr>
      <w:r>
        <w:rPr>
          <w:rFonts w:ascii="Arial" w:eastAsia="Arial" w:hAnsi="Arial" w:cs="Arial"/>
          <w:b/>
          <w:color w:val="800000"/>
          <w:sz w:val="40"/>
        </w:rPr>
        <w:t xml:space="preserve"> </w:t>
      </w:r>
    </w:p>
    <w:p w14:paraId="065423A9" w14:textId="77777777" w:rsidR="003046BB" w:rsidRDefault="00260C9B">
      <w:pPr>
        <w:spacing w:after="83"/>
        <w:ind w:left="106"/>
        <w:jc w:val="center"/>
      </w:pPr>
      <w:r>
        <w:rPr>
          <w:rFonts w:ascii="Arial" w:eastAsia="Arial" w:hAnsi="Arial" w:cs="Arial"/>
          <w:b/>
          <w:color w:val="800000"/>
          <w:sz w:val="40"/>
        </w:rPr>
        <w:t xml:space="preserve"> </w:t>
      </w:r>
    </w:p>
    <w:p w14:paraId="64E8B9AC" w14:textId="77777777" w:rsidR="003046BB" w:rsidRDefault="00260C9B">
      <w:pPr>
        <w:spacing w:after="81"/>
        <w:ind w:left="106"/>
        <w:jc w:val="center"/>
      </w:pPr>
      <w:r>
        <w:rPr>
          <w:rFonts w:ascii="Arial" w:eastAsia="Arial" w:hAnsi="Arial" w:cs="Arial"/>
          <w:b/>
          <w:color w:val="800000"/>
          <w:sz w:val="40"/>
        </w:rPr>
        <w:t xml:space="preserve"> </w:t>
      </w:r>
    </w:p>
    <w:p w14:paraId="4F27ECED" w14:textId="77777777" w:rsidR="003046BB" w:rsidRDefault="00260C9B">
      <w:pPr>
        <w:spacing w:after="83"/>
        <w:ind w:left="106"/>
        <w:jc w:val="center"/>
      </w:pPr>
      <w:r>
        <w:rPr>
          <w:rFonts w:ascii="Arial" w:eastAsia="Arial" w:hAnsi="Arial" w:cs="Arial"/>
          <w:b/>
          <w:color w:val="800000"/>
          <w:sz w:val="40"/>
        </w:rPr>
        <w:t xml:space="preserve"> </w:t>
      </w:r>
    </w:p>
    <w:p w14:paraId="49B91A16" w14:textId="77777777" w:rsidR="003046BB" w:rsidRDefault="00260C9B">
      <w:pPr>
        <w:spacing w:after="83"/>
        <w:ind w:left="106"/>
        <w:jc w:val="center"/>
      </w:pPr>
      <w:r>
        <w:rPr>
          <w:rFonts w:ascii="Arial" w:eastAsia="Arial" w:hAnsi="Arial" w:cs="Arial"/>
          <w:b/>
          <w:color w:val="800000"/>
          <w:sz w:val="40"/>
        </w:rPr>
        <w:t xml:space="preserve"> </w:t>
      </w:r>
    </w:p>
    <w:p w14:paraId="5D2A9D99" w14:textId="77777777" w:rsidR="003046BB" w:rsidRDefault="00260C9B">
      <w:pPr>
        <w:spacing w:after="81"/>
        <w:ind w:left="106"/>
        <w:jc w:val="center"/>
      </w:pPr>
      <w:r>
        <w:rPr>
          <w:rFonts w:ascii="Arial" w:eastAsia="Arial" w:hAnsi="Arial" w:cs="Arial"/>
          <w:b/>
          <w:color w:val="800000"/>
          <w:sz w:val="40"/>
        </w:rPr>
        <w:t xml:space="preserve"> </w:t>
      </w:r>
    </w:p>
    <w:p w14:paraId="46ECEE18" w14:textId="77777777" w:rsidR="003046BB" w:rsidRDefault="00260C9B">
      <w:pPr>
        <w:spacing w:after="83"/>
        <w:ind w:left="106"/>
        <w:jc w:val="center"/>
      </w:pPr>
      <w:r>
        <w:rPr>
          <w:rFonts w:ascii="Arial" w:eastAsia="Arial" w:hAnsi="Arial" w:cs="Arial"/>
          <w:b/>
          <w:color w:val="800000"/>
          <w:sz w:val="40"/>
        </w:rPr>
        <w:t xml:space="preserve"> </w:t>
      </w:r>
    </w:p>
    <w:p w14:paraId="0A76DDB2" w14:textId="77777777" w:rsidR="003046BB" w:rsidRDefault="00260C9B">
      <w:pPr>
        <w:spacing w:after="84"/>
        <w:ind w:left="106"/>
        <w:jc w:val="center"/>
      </w:pPr>
      <w:r>
        <w:rPr>
          <w:rFonts w:ascii="Arial" w:eastAsia="Arial" w:hAnsi="Arial" w:cs="Arial"/>
          <w:b/>
          <w:color w:val="800000"/>
          <w:sz w:val="40"/>
        </w:rPr>
        <w:t xml:space="preserve"> </w:t>
      </w:r>
    </w:p>
    <w:p w14:paraId="0D23BA60" w14:textId="77777777" w:rsidR="003046BB" w:rsidRDefault="00260C9B">
      <w:pPr>
        <w:spacing w:after="81"/>
        <w:ind w:left="106"/>
        <w:jc w:val="center"/>
      </w:pPr>
      <w:r>
        <w:rPr>
          <w:rFonts w:ascii="Arial" w:eastAsia="Arial" w:hAnsi="Arial" w:cs="Arial"/>
          <w:b/>
          <w:color w:val="800000"/>
          <w:sz w:val="40"/>
        </w:rPr>
        <w:t xml:space="preserve"> </w:t>
      </w:r>
    </w:p>
    <w:p w14:paraId="2EB1BE02" w14:textId="77777777" w:rsidR="003046BB" w:rsidRDefault="00260C9B">
      <w:pPr>
        <w:spacing w:after="83"/>
        <w:ind w:left="106"/>
        <w:jc w:val="center"/>
      </w:pPr>
      <w:r>
        <w:rPr>
          <w:rFonts w:ascii="Arial" w:eastAsia="Arial" w:hAnsi="Arial" w:cs="Arial"/>
          <w:b/>
          <w:color w:val="800000"/>
          <w:sz w:val="40"/>
        </w:rPr>
        <w:t xml:space="preserve"> </w:t>
      </w:r>
    </w:p>
    <w:p w14:paraId="73D310FD" w14:textId="77777777" w:rsidR="003046BB" w:rsidRDefault="00260C9B">
      <w:pPr>
        <w:spacing w:after="83"/>
        <w:ind w:left="106"/>
        <w:jc w:val="center"/>
      </w:pPr>
      <w:r>
        <w:rPr>
          <w:rFonts w:ascii="Arial" w:eastAsia="Arial" w:hAnsi="Arial" w:cs="Arial"/>
          <w:b/>
          <w:color w:val="800000"/>
          <w:sz w:val="40"/>
        </w:rPr>
        <w:t xml:space="preserve"> </w:t>
      </w:r>
    </w:p>
    <w:p w14:paraId="033FB7F2" w14:textId="77777777" w:rsidR="003046BB" w:rsidRDefault="00260C9B">
      <w:pPr>
        <w:spacing w:after="81"/>
        <w:ind w:left="106"/>
        <w:jc w:val="center"/>
      </w:pPr>
      <w:r>
        <w:rPr>
          <w:rFonts w:ascii="Arial" w:eastAsia="Arial" w:hAnsi="Arial" w:cs="Arial"/>
          <w:b/>
          <w:color w:val="800000"/>
          <w:sz w:val="40"/>
        </w:rPr>
        <w:t xml:space="preserve"> </w:t>
      </w:r>
    </w:p>
    <w:p w14:paraId="3E80601C" w14:textId="77777777" w:rsidR="003046BB" w:rsidRDefault="00260C9B">
      <w:pPr>
        <w:spacing w:after="0"/>
        <w:ind w:left="5"/>
      </w:pPr>
      <w:r>
        <w:rPr>
          <w:rFonts w:ascii="Arial" w:eastAsia="Arial" w:hAnsi="Arial" w:cs="Arial"/>
          <w:b/>
          <w:color w:val="800000"/>
          <w:sz w:val="40"/>
        </w:rPr>
        <w:t xml:space="preserve"> </w:t>
      </w:r>
    </w:p>
    <w:p w14:paraId="5DF3D78E" w14:textId="77777777" w:rsidR="003046BB" w:rsidRDefault="00260C9B">
      <w:pPr>
        <w:pStyle w:val="Heading1"/>
        <w:spacing w:after="165"/>
        <w:ind w:right="11"/>
      </w:pPr>
      <w:r>
        <w:t>OHIO</w:t>
      </w:r>
      <w:r>
        <w:rPr>
          <w:sz w:val="32"/>
        </w:rPr>
        <w:t xml:space="preserve"> </w:t>
      </w:r>
      <w:r>
        <w:t>ADMINISTRATIVE</w:t>
      </w:r>
      <w:r>
        <w:rPr>
          <w:sz w:val="32"/>
        </w:rPr>
        <w:t xml:space="preserve"> </w:t>
      </w:r>
      <w:r>
        <w:t xml:space="preserve">CODE </w:t>
      </w:r>
    </w:p>
    <w:p w14:paraId="6EA15B11" w14:textId="77777777" w:rsidR="003046BB" w:rsidRDefault="00260C9B">
      <w:pPr>
        <w:spacing w:after="174"/>
        <w:ind w:left="5"/>
      </w:pPr>
      <w:r>
        <w:rPr>
          <w:rFonts w:ascii="Times New Roman" w:eastAsia="Times New Roman" w:hAnsi="Times New Roman" w:cs="Times New Roman"/>
          <w:b/>
          <w:sz w:val="32"/>
        </w:rPr>
        <w:t xml:space="preserve">Chapter 3701-53 Alcohol Testing </w:t>
      </w:r>
    </w:p>
    <w:p w14:paraId="3F2F9E60" w14:textId="77777777" w:rsidR="003046BB" w:rsidRDefault="00260C9B">
      <w:pPr>
        <w:spacing w:after="220"/>
        <w:ind w:hanging="10"/>
      </w:pPr>
      <w:r>
        <w:rPr>
          <w:rFonts w:ascii="Arial" w:eastAsia="Arial" w:hAnsi="Arial" w:cs="Arial"/>
          <w:b/>
          <w:sz w:val="24"/>
        </w:rPr>
        <w:t xml:space="preserve">3701-53-01 </w:t>
      </w:r>
      <w:r>
        <w:rPr>
          <w:rFonts w:ascii="Arial" w:eastAsia="Arial" w:hAnsi="Arial" w:cs="Arial"/>
          <w:b/>
          <w:sz w:val="24"/>
          <w:u w:val="single" w:color="000000"/>
        </w:rPr>
        <w:t>Definitions and record retention periods.</w:t>
      </w:r>
      <w:r>
        <w:rPr>
          <w:rFonts w:ascii="Arial" w:eastAsia="Arial" w:hAnsi="Arial" w:cs="Arial"/>
          <w:sz w:val="24"/>
        </w:rPr>
        <w:t xml:space="preserve"> </w:t>
      </w:r>
    </w:p>
    <w:p w14:paraId="20DBA4D0" w14:textId="77777777" w:rsidR="003046BB" w:rsidRDefault="00260C9B">
      <w:pPr>
        <w:spacing w:after="297" w:line="284" w:lineRule="auto"/>
        <w:ind w:left="19" w:right="5" w:hanging="10"/>
      </w:pPr>
      <w:r>
        <w:rPr>
          <w:rFonts w:ascii="Arial" w:eastAsia="Arial" w:hAnsi="Arial" w:cs="Arial"/>
          <w:sz w:val="24"/>
        </w:rPr>
        <w:t xml:space="preserve">(A) The purpose of Chapter 3701-53 of the Administrative Code is to clarify and implement the provisions of sections 1547.11 and 4511.19, of the Revised Code. As used in this chapter of the Administrative Code: </w:t>
      </w:r>
    </w:p>
    <w:p w14:paraId="254E9488" w14:textId="77777777" w:rsidR="003046BB" w:rsidRDefault="00260C9B">
      <w:pPr>
        <w:spacing w:after="286" w:line="271" w:lineRule="auto"/>
        <w:ind w:left="19" w:hanging="10"/>
        <w:jc w:val="both"/>
      </w:pPr>
      <w:r>
        <w:rPr>
          <w:rFonts w:ascii="Arial" w:eastAsia="Arial" w:hAnsi="Arial" w:cs="Arial"/>
          <w:sz w:val="24"/>
        </w:rPr>
        <w:t xml:space="preserve">(1) “Director” means the director of the Ohio department of health and includes any authorized representative of the director. </w:t>
      </w:r>
    </w:p>
    <w:p w14:paraId="52A4FE7F" w14:textId="77777777" w:rsidR="003046BB" w:rsidRDefault="00260C9B">
      <w:pPr>
        <w:spacing w:after="286" w:line="271" w:lineRule="auto"/>
        <w:ind w:left="19" w:hanging="10"/>
        <w:jc w:val="both"/>
      </w:pPr>
      <w:r>
        <w:rPr>
          <w:rFonts w:ascii="Arial" w:eastAsia="Arial" w:hAnsi="Arial" w:cs="Arial"/>
          <w:sz w:val="24"/>
        </w:rPr>
        <w:t xml:space="preserve">(5) “Operator” means a person who holds a valid operator permit under rule 3701-53-10 of the Administrative Code. </w:t>
      </w:r>
    </w:p>
    <w:p w14:paraId="1EC426DB" w14:textId="77777777" w:rsidR="003046BB" w:rsidRDefault="00260C9B">
      <w:pPr>
        <w:numPr>
          <w:ilvl w:val="0"/>
          <w:numId w:val="19"/>
        </w:numPr>
        <w:spacing w:after="286" w:line="271" w:lineRule="auto"/>
        <w:ind w:hanging="10"/>
        <w:jc w:val="both"/>
      </w:pPr>
      <w:r>
        <w:rPr>
          <w:rFonts w:ascii="Arial" w:eastAsia="Arial" w:hAnsi="Arial" w:cs="Arial"/>
          <w:sz w:val="24"/>
        </w:rPr>
        <w:lastRenderedPageBreak/>
        <w:t xml:space="preserve">“Oral fluid” means a type of bodily substance collected from the mouth consisting of saliva and other oral secretions.  </w:t>
      </w:r>
    </w:p>
    <w:p w14:paraId="6613556E" w14:textId="77777777" w:rsidR="003046BB" w:rsidRDefault="00260C9B">
      <w:pPr>
        <w:numPr>
          <w:ilvl w:val="0"/>
          <w:numId w:val="19"/>
        </w:numPr>
        <w:spacing w:after="308" w:line="271" w:lineRule="auto"/>
        <w:ind w:hanging="10"/>
        <w:jc w:val="both"/>
      </w:pPr>
      <w:r>
        <w:rPr>
          <w:rFonts w:ascii="Arial" w:eastAsia="Arial" w:hAnsi="Arial" w:cs="Arial"/>
          <w:sz w:val="24"/>
        </w:rPr>
        <w:t xml:space="preserve">“Deep lung breath” means breath collected or measured at the end of an exhalation (alveolar air). </w:t>
      </w:r>
    </w:p>
    <w:p w14:paraId="0EC14DCE" w14:textId="77777777" w:rsidR="003046BB" w:rsidRDefault="00260C9B">
      <w:pPr>
        <w:numPr>
          <w:ilvl w:val="0"/>
          <w:numId w:val="20"/>
        </w:numPr>
        <w:spacing w:after="216" w:line="284" w:lineRule="auto"/>
        <w:ind w:right="5" w:hanging="10"/>
      </w:pPr>
      <w:r>
        <w:rPr>
          <w:rFonts w:ascii="Arial" w:eastAsia="Arial" w:hAnsi="Arial" w:cs="Arial"/>
          <w:sz w:val="24"/>
        </w:rPr>
        <w:t xml:space="preserve">“Procedure manual” means a document approved by the designated laboratory director that outlines laboratory procedures for techniques listed on the designated laboratory director’s permit. </w:t>
      </w:r>
    </w:p>
    <w:p w14:paraId="28D2A071" w14:textId="77777777" w:rsidR="003046BB" w:rsidRDefault="00260C9B">
      <w:pPr>
        <w:numPr>
          <w:ilvl w:val="0"/>
          <w:numId w:val="20"/>
        </w:numPr>
        <w:spacing w:after="194" w:line="284" w:lineRule="auto"/>
        <w:ind w:right="5" w:hanging="10"/>
      </w:pPr>
      <w:r>
        <w:rPr>
          <w:rFonts w:ascii="Arial" w:eastAsia="Arial" w:hAnsi="Arial" w:cs="Arial"/>
          <w:sz w:val="24"/>
        </w:rPr>
        <w:t xml:space="preserve">“Traceable to NIST” means the standard was manufactured with equipment calibrated with NIST (national institute of standards and technology) weights or the standard was compared to a NIST traceable certified reference material or equivalent standard from a National Metrology Institute (N. M. I.) with a reciprocal agreement with NIST.  Traceability is documented by the certificate(s) of analysis provided by the manufacturer. </w:t>
      </w:r>
    </w:p>
    <w:p w14:paraId="3361E944" w14:textId="77777777" w:rsidR="003046BB" w:rsidRDefault="00260C9B">
      <w:pPr>
        <w:numPr>
          <w:ilvl w:val="0"/>
          <w:numId w:val="21"/>
        </w:numPr>
        <w:spacing w:after="194" w:line="284" w:lineRule="auto"/>
        <w:ind w:right="3" w:hanging="10"/>
      </w:pPr>
      <w:r>
        <w:rPr>
          <w:rFonts w:ascii="Arial" w:eastAsia="Arial" w:hAnsi="Arial" w:cs="Arial"/>
          <w:sz w:val="24"/>
        </w:rPr>
        <w:t>“Drug of abuse” means any controlled substance as defined in section</w:t>
      </w:r>
      <w:hyperlink r:id="rId37">
        <w:r w:rsidR="003046BB">
          <w:rPr>
            <w:rFonts w:ascii="Arial" w:eastAsia="Arial" w:hAnsi="Arial" w:cs="Arial"/>
            <w:sz w:val="24"/>
          </w:rPr>
          <w:t xml:space="preserve"> </w:t>
        </w:r>
      </w:hyperlink>
      <w:hyperlink r:id="rId38">
        <w:r w:rsidR="003046BB">
          <w:rPr>
            <w:rFonts w:ascii="Arial" w:eastAsia="Arial" w:hAnsi="Arial" w:cs="Arial"/>
            <w:sz w:val="24"/>
            <w:u w:val="single" w:color="000000"/>
          </w:rPr>
          <w:t>3719.01</w:t>
        </w:r>
      </w:hyperlink>
      <w:hyperlink r:id="rId39">
        <w:r w:rsidR="003046BB">
          <w:rPr>
            <w:rFonts w:ascii="Arial" w:eastAsia="Arial" w:hAnsi="Arial" w:cs="Arial"/>
            <w:sz w:val="24"/>
          </w:rPr>
          <w:t xml:space="preserve"> </w:t>
        </w:r>
      </w:hyperlink>
      <w:r>
        <w:rPr>
          <w:rFonts w:ascii="Arial" w:eastAsia="Arial" w:hAnsi="Arial" w:cs="Arial"/>
          <w:sz w:val="24"/>
        </w:rPr>
        <w:t>of the Revised Code, any harmful intoxicant as defined in section</w:t>
      </w:r>
      <w:hyperlink r:id="rId40">
        <w:r w:rsidR="003046BB">
          <w:rPr>
            <w:rFonts w:ascii="Arial" w:eastAsia="Arial" w:hAnsi="Arial" w:cs="Arial"/>
            <w:sz w:val="24"/>
          </w:rPr>
          <w:t xml:space="preserve"> </w:t>
        </w:r>
      </w:hyperlink>
      <w:hyperlink r:id="rId41">
        <w:r w:rsidR="003046BB">
          <w:rPr>
            <w:rFonts w:ascii="Arial" w:eastAsia="Arial" w:hAnsi="Arial" w:cs="Arial"/>
            <w:sz w:val="24"/>
            <w:u w:val="single" w:color="000000"/>
          </w:rPr>
          <w:t>2925.01</w:t>
        </w:r>
      </w:hyperlink>
      <w:hyperlink r:id="rId42">
        <w:r w:rsidR="003046BB">
          <w:rPr>
            <w:rFonts w:ascii="Arial" w:eastAsia="Arial" w:hAnsi="Arial" w:cs="Arial"/>
            <w:sz w:val="24"/>
          </w:rPr>
          <w:t xml:space="preserve"> </w:t>
        </w:r>
      </w:hyperlink>
      <w:r>
        <w:rPr>
          <w:rFonts w:ascii="Arial" w:eastAsia="Arial" w:hAnsi="Arial" w:cs="Arial"/>
          <w:sz w:val="24"/>
        </w:rPr>
        <w:t>of the Revised Code, and any dangerous drug as defined in section</w:t>
      </w:r>
      <w:hyperlink r:id="rId43">
        <w:r w:rsidR="003046BB">
          <w:rPr>
            <w:rFonts w:ascii="Arial" w:eastAsia="Arial" w:hAnsi="Arial" w:cs="Arial"/>
            <w:sz w:val="24"/>
          </w:rPr>
          <w:t xml:space="preserve"> </w:t>
        </w:r>
      </w:hyperlink>
      <w:hyperlink r:id="rId44">
        <w:r w:rsidR="003046BB">
          <w:rPr>
            <w:rFonts w:ascii="Arial" w:eastAsia="Arial" w:hAnsi="Arial" w:cs="Arial"/>
            <w:sz w:val="24"/>
            <w:u w:val="single" w:color="000000"/>
          </w:rPr>
          <w:t>4729.01</w:t>
        </w:r>
      </w:hyperlink>
      <w:hyperlink r:id="rId45">
        <w:r w:rsidR="003046BB">
          <w:rPr>
            <w:rFonts w:ascii="Arial" w:eastAsia="Arial" w:hAnsi="Arial" w:cs="Arial"/>
            <w:sz w:val="24"/>
          </w:rPr>
          <w:t xml:space="preserve"> </w:t>
        </w:r>
      </w:hyperlink>
      <w:r>
        <w:rPr>
          <w:rFonts w:ascii="Arial" w:eastAsia="Arial" w:hAnsi="Arial" w:cs="Arial"/>
          <w:sz w:val="24"/>
        </w:rPr>
        <w:t xml:space="preserve">of the Revised Code. </w:t>
      </w:r>
    </w:p>
    <w:p w14:paraId="4E3EA3DA" w14:textId="77777777" w:rsidR="003046BB" w:rsidRDefault="00260C9B">
      <w:pPr>
        <w:numPr>
          <w:ilvl w:val="0"/>
          <w:numId w:val="21"/>
        </w:numPr>
        <w:spacing w:after="206" w:line="271" w:lineRule="auto"/>
        <w:ind w:right="3" w:hanging="10"/>
      </w:pPr>
      <w:r>
        <w:rPr>
          <w:rFonts w:ascii="Arial" w:eastAsia="Arial" w:hAnsi="Arial" w:cs="Arial"/>
          <w:sz w:val="24"/>
        </w:rPr>
        <w:t xml:space="preserve">“Impairing substance” means any substance that when taken into the human body can impair the ability of that person to operate a motor vehicle safely.  </w:t>
      </w:r>
    </w:p>
    <w:p w14:paraId="5420CD58" w14:textId="77777777" w:rsidR="003046BB" w:rsidRDefault="00260C9B">
      <w:pPr>
        <w:spacing w:after="196" w:line="271" w:lineRule="auto"/>
        <w:ind w:left="19" w:hanging="10"/>
        <w:jc w:val="both"/>
      </w:pPr>
      <w:r>
        <w:rPr>
          <w:rFonts w:ascii="Arial" w:eastAsia="Arial" w:hAnsi="Arial" w:cs="Arial"/>
          <w:sz w:val="24"/>
        </w:rPr>
        <w:t xml:space="preserve">(B) Record retention periods. </w:t>
      </w:r>
    </w:p>
    <w:p w14:paraId="09727912" w14:textId="77777777" w:rsidR="003046BB" w:rsidRDefault="00260C9B">
      <w:pPr>
        <w:spacing w:after="0" w:line="271" w:lineRule="auto"/>
        <w:ind w:left="19" w:hanging="10"/>
        <w:jc w:val="both"/>
      </w:pPr>
      <w:r>
        <w:rPr>
          <w:rFonts w:ascii="Arial" w:eastAsia="Arial" w:hAnsi="Arial" w:cs="Arial"/>
          <w:sz w:val="24"/>
        </w:rPr>
        <w:t xml:space="preserve">(1) The results of the breath alcohol tests are to be retained for not less than three years from the test date. </w:t>
      </w:r>
    </w:p>
    <w:p w14:paraId="079B61B0" w14:textId="77777777" w:rsidR="003046BB" w:rsidRDefault="00260C9B">
      <w:pPr>
        <w:spacing w:after="0"/>
        <w:ind w:left="5"/>
      </w:pPr>
      <w:r>
        <w:rPr>
          <w:rFonts w:ascii="Arial" w:eastAsia="Arial" w:hAnsi="Arial" w:cs="Arial"/>
          <w:sz w:val="24"/>
        </w:rPr>
        <w:t xml:space="preserve"> </w:t>
      </w:r>
    </w:p>
    <w:p w14:paraId="6EFF4E9D" w14:textId="77777777" w:rsidR="003046BB" w:rsidRDefault="00260C9B">
      <w:pPr>
        <w:numPr>
          <w:ilvl w:val="0"/>
          <w:numId w:val="22"/>
        </w:numPr>
        <w:spacing w:after="0" w:line="271" w:lineRule="auto"/>
        <w:ind w:right="5" w:hanging="360"/>
        <w:jc w:val="both"/>
      </w:pPr>
      <w:r>
        <w:rPr>
          <w:rFonts w:ascii="Arial" w:eastAsia="Arial" w:hAnsi="Arial" w:cs="Arial"/>
          <w:sz w:val="24"/>
        </w:rPr>
        <w:t xml:space="preserve">The results of certifications and weekly checks for breath alcohol testing instruments are to be retained for not less than three years from the date performed. </w:t>
      </w:r>
    </w:p>
    <w:p w14:paraId="5377C748" w14:textId="77777777" w:rsidR="003046BB" w:rsidRDefault="00260C9B">
      <w:pPr>
        <w:spacing w:after="0"/>
        <w:ind w:left="5"/>
      </w:pPr>
      <w:r>
        <w:rPr>
          <w:rFonts w:ascii="Arial" w:eastAsia="Arial" w:hAnsi="Arial" w:cs="Arial"/>
          <w:sz w:val="24"/>
        </w:rPr>
        <w:t xml:space="preserve"> </w:t>
      </w:r>
    </w:p>
    <w:p w14:paraId="352504E0" w14:textId="77777777" w:rsidR="003046BB" w:rsidRDefault="00260C9B">
      <w:pPr>
        <w:numPr>
          <w:ilvl w:val="0"/>
          <w:numId w:val="22"/>
        </w:numPr>
        <w:spacing w:after="4" w:line="230" w:lineRule="auto"/>
        <w:ind w:right="5" w:hanging="360"/>
        <w:jc w:val="both"/>
      </w:pPr>
      <w:r>
        <w:rPr>
          <w:rFonts w:ascii="Arial" w:eastAsia="Arial" w:hAnsi="Arial" w:cs="Arial"/>
          <w:sz w:val="24"/>
        </w:rPr>
        <w:t xml:space="preserve">Records of repairs and maintenance for breath alcohol testing instruments and laboratory instruments are to be retained for not less than three years from the date of service or maintenance. </w:t>
      </w:r>
    </w:p>
    <w:p w14:paraId="6838D88B" w14:textId="77777777" w:rsidR="003046BB" w:rsidRDefault="00260C9B">
      <w:pPr>
        <w:spacing w:after="0"/>
        <w:ind w:left="5"/>
      </w:pPr>
      <w:r>
        <w:rPr>
          <w:rFonts w:ascii="Arial" w:eastAsia="Arial" w:hAnsi="Arial" w:cs="Arial"/>
          <w:sz w:val="24"/>
        </w:rPr>
        <w:t xml:space="preserve"> </w:t>
      </w:r>
    </w:p>
    <w:p w14:paraId="67D83E29" w14:textId="77777777" w:rsidR="003046BB" w:rsidRDefault="00260C9B">
      <w:pPr>
        <w:numPr>
          <w:ilvl w:val="0"/>
          <w:numId w:val="22"/>
        </w:numPr>
        <w:spacing w:after="207" w:line="271" w:lineRule="auto"/>
        <w:ind w:right="5" w:hanging="360"/>
        <w:jc w:val="both"/>
      </w:pPr>
      <w:r>
        <w:rPr>
          <w:rFonts w:ascii="Arial" w:eastAsia="Arial" w:hAnsi="Arial" w:cs="Arial"/>
          <w:sz w:val="24"/>
        </w:rPr>
        <w:t xml:space="preserve">Records may be maintained in electronic or paper format.  </w:t>
      </w:r>
    </w:p>
    <w:p w14:paraId="6DD599C9" w14:textId="77777777" w:rsidR="003046BB" w:rsidRDefault="00260C9B">
      <w:pPr>
        <w:spacing w:after="0"/>
        <w:ind w:hanging="10"/>
      </w:pPr>
      <w:r>
        <w:rPr>
          <w:rFonts w:ascii="Arial" w:eastAsia="Arial" w:hAnsi="Arial" w:cs="Arial"/>
          <w:b/>
          <w:color w:val="00008B"/>
          <w:sz w:val="24"/>
          <w:u w:val="single" w:color="00008B"/>
        </w:rPr>
        <w:t>3701-53-02</w:t>
      </w:r>
      <w:r>
        <w:rPr>
          <w:rFonts w:ascii="Arial" w:eastAsia="Arial" w:hAnsi="Arial" w:cs="Arial"/>
          <w:b/>
          <w:color w:val="00008B"/>
          <w:sz w:val="24"/>
        </w:rPr>
        <w:t xml:space="preserve"> </w:t>
      </w:r>
      <w:r>
        <w:rPr>
          <w:rFonts w:ascii="Arial" w:eastAsia="Arial" w:hAnsi="Arial" w:cs="Arial"/>
          <w:sz w:val="24"/>
        </w:rPr>
        <w:t>’</w:t>
      </w:r>
      <w:hyperlink r:id="rId46">
        <w:r w:rsidR="003046BB">
          <w:rPr>
            <w:rFonts w:ascii="Arial" w:eastAsia="Arial" w:hAnsi="Arial" w:cs="Arial"/>
            <w:sz w:val="24"/>
          </w:rPr>
          <w:t>’</w:t>
        </w:r>
      </w:hyperlink>
      <w:hyperlink r:id="rId47">
        <w:r w:rsidR="003046BB">
          <w:rPr>
            <w:rFonts w:ascii="Arial" w:eastAsia="Arial" w:hAnsi="Arial" w:cs="Arial"/>
            <w:b/>
            <w:sz w:val="24"/>
            <w:u w:val="single" w:color="000000"/>
          </w:rPr>
          <w:t>Expression of results</w:t>
        </w:r>
      </w:hyperlink>
      <w:hyperlink r:id="rId48">
        <w:r w:rsidR="003046BB">
          <w:rPr>
            <w:rFonts w:ascii="Arial" w:eastAsia="Arial" w:hAnsi="Arial" w:cs="Arial"/>
            <w:b/>
            <w:sz w:val="24"/>
            <w:u w:val="single" w:color="000000"/>
          </w:rPr>
          <w:t>.</w:t>
        </w:r>
      </w:hyperlink>
      <w:hyperlink r:id="rId49">
        <w:r w:rsidR="003046BB">
          <w:rPr>
            <w:rFonts w:ascii="Arial" w:eastAsia="Arial" w:hAnsi="Arial" w:cs="Arial"/>
            <w:b/>
            <w:sz w:val="24"/>
          </w:rPr>
          <w:t xml:space="preserve"> </w:t>
        </w:r>
      </w:hyperlink>
    </w:p>
    <w:p w14:paraId="3679ADA1" w14:textId="77777777" w:rsidR="003046BB" w:rsidRDefault="00260C9B">
      <w:pPr>
        <w:spacing w:after="21"/>
        <w:ind w:left="1416"/>
      </w:pPr>
      <w:r>
        <w:rPr>
          <w:rFonts w:ascii="Arial" w:eastAsia="Arial" w:hAnsi="Arial" w:cs="Arial"/>
          <w:b/>
          <w:sz w:val="24"/>
        </w:rPr>
        <w:t xml:space="preserve"> </w:t>
      </w:r>
    </w:p>
    <w:p w14:paraId="7506CBD5" w14:textId="77777777" w:rsidR="003046BB" w:rsidRDefault="00260C9B">
      <w:pPr>
        <w:numPr>
          <w:ilvl w:val="0"/>
          <w:numId w:val="23"/>
        </w:numPr>
        <w:spacing w:after="0" w:line="271" w:lineRule="auto"/>
        <w:ind w:hanging="391"/>
        <w:jc w:val="both"/>
      </w:pPr>
      <w:r>
        <w:rPr>
          <w:rFonts w:ascii="Arial" w:eastAsia="Arial" w:hAnsi="Arial" w:cs="Arial"/>
          <w:sz w:val="24"/>
        </w:rPr>
        <w:t xml:space="preserve">Tests to determine the concentration of alcohol, drugs of abuse, a controlled substance or metabolite of a controlled substance or other impairing substance may be applied to blood, breath, urine, or other bodily substances including oral fluid.  </w:t>
      </w:r>
    </w:p>
    <w:p w14:paraId="20C69C1F" w14:textId="77777777" w:rsidR="003046BB" w:rsidRDefault="00260C9B">
      <w:pPr>
        <w:spacing w:after="0"/>
        <w:ind w:left="396"/>
      </w:pPr>
      <w:r>
        <w:rPr>
          <w:rFonts w:ascii="Arial" w:eastAsia="Arial" w:hAnsi="Arial" w:cs="Arial"/>
          <w:sz w:val="24"/>
        </w:rPr>
        <w:t xml:space="preserve"> </w:t>
      </w:r>
    </w:p>
    <w:p w14:paraId="7E6020E8" w14:textId="77777777" w:rsidR="003046BB" w:rsidRDefault="00260C9B">
      <w:pPr>
        <w:numPr>
          <w:ilvl w:val="0"/>
          <w:numId w:val="23"/>
        </w:numPr>
        <w:spacing w:after="245" w:line="271" w:lineRule="auto"/>
        <w:ind w:hanging="391"/>
        <w:jc w:val="both"/>
      </w:pPr>
      <w:r>
        <w:rPr>
          <w:rFonts w:ascii="Arial" w:eastAsia="Arial" w:hAnsi="Arial" w:cs="Arial"/>
          <w:sz w:val="24"/>
        </w:rPr>
        <w:t xml:space="preserve">Results shall be expressed as equivalent to:  </w:t>
      </w:r>
    </w:p>
    <w:p w14:paraId="48DB67B5" w14:textId="77777777" w:rsidR="003046BB" w:rsidRDefault="00260C9B">
      <w:pPr>
        <w:numPr>
          <w:ilvl w:val="0"/>
          <w:numId w:val="24"/>
        </w:numPr>
        <w:spacing w:after="286" w:line="271" w:lineRule="auto"/>
        <w:ind w:hanging="360"/>
        <w:jc w:val="both"/>
      </w:pPr>
      <w:r>
        <w:rPr>
          <w:rFonts w:ascii="Arial" w:eastAsia="Arial" w:hAnsi="Arial" w:cs="Arial"/>
          <w:sz w:val="24"/>
        </w:rPr>
        <w:lastRenderedPageBreak/>
        <w:t xml:space="preserve">Grams by weight of alcohol per one hundred milliliters of whole blood, blood serum or plasma (grams per cent by weight);  </w:t>
      </w:r>
    </w:p>
    <w:p w14:paraId="2426554F" w14:textId="77777777" w:rsidR="003046BB" w:rsidRDefault="00260C9B">
      <w:pPr>
        <w:numPr>
          <w:ilvl w:val="0"/>
          <w:numId w:val="24"/>
        </w:numPr>
        <w:spacing w:after="286" w:line="271" w:lineRule="auto"/>
        <w:ind w:hanging="360"/>
        <w:jc w:val="both"/>
      </w:pPr>
      <w:r>
        <w:rPr>
          <w:rFonts w:ascii="Arial" w:eastAsia="Arial" w:hAnsi="Arial" w:cs="Arial"/>
          <w:sz w:val="24"/>
        </w:rPr>
        <w:t xml:space="preserve">Grams by weight of alcohol per two hundred ten liters of deep lung breath;  </w:t>
      </w:r>
    </w:p>
    <w:p w14:paraId="6DA38745" w14:textId="77777777" w:rsidR="003046BB" w:rsidRDefault="00260C9B">
      <w:pPr>
        <w:numPr>
          <w:ilvl w:val="0"/>
          <w:numId w:val="24"/>
        </w:numPr>
        <w:spacing w:after="286" w:line="271" w:lineRule="auto"/>
        <w:ind w:hanging="360"/>
        <w:jc w:val="both"/>
      </w:pPr>
      <w:r>
        <w:rPr>
          <w:rFonts w:ascii="Arial" w:eastAsia="Arial" w:hAnsi="Arial" w:cs="Arial"/>
          <w:sz w:val="24"/>
        </w:rPr>
        <w:t xml:space="preserve">Grams by weight of alcohol per one hundred milliliters of urine (grams per cent by weight).  </w:t>
      </w:r>
    </w:p>
    <w:p w14:paraId="35895E86" w14:textId="77777777" w:rsidR="003046BB" w:rsidRDefault="00260C9B">
      <w:pPr>
        <w:numPr>
          <w:ilvl w:val="0"/>
          <w:numId w:val="24"/>
        </w:numPr>
        <w:spacing w:after="286" w:line="271" w:lineRule="auto"/>
        <w:ind w:hanging="360"/>
        <w:jc w:val="both"/>
      </w:pPr>
      <w:r>
        <w:rPr>
          <w:rFonts w:ascii="Arial" w:eastAsia="Arial" w:hAnsi="Arial" w:cs="Arial"/>
          <w:sz w:val="24"/>
        </w:rPr>
        <w:t xml:space="preserve">Nanograms by weight of a drug of abuse, controlled substance or a metabolite of a controlled substance or other impairing substance per milliliter of blood, urine, oral fluid or other bodily substance.  </w:t>
      </w:r>
    </w:p>
    <w:p w14:paraId="71FC0947" w14:textId="77777777" w:rsidR="003046BB" w:rsidRDefault="003046BB">
      <w:pPr>
        <w:spacing w:after="300"/>
        <w:ind w:hanging="10"/>
      </w:pPr>
      <w:hyperlink r:id="rId50">
        <w:r>
          <w:rPr>
            <w:rFonts w:ascii="Arial" w:eastAsia="Arial" w:hAnsi="Arial" w:cs="Arial"/>
            <w:b/>
            <w:sz w:val="24"/>
            <w:u w:val="single" w:color="000000"/>
          </w:rPr>
          <w:t>3701</w:t>
        </w:r>
      </w:hyperlink>
      <w:hyperlink r:id="rId51">
        <w:r>
          <w:rPr>
            <w:rFonts w:ascii="Arial" w:eastAsia="Arial" w:hAnsi="Arial" w:cs="Arial"/>
            <w:b/>
            <w:sz w:val="24"/>
            <w:u w:val="single" w:color="000000"/>
          </w:rPr>
          <w:t>-</w:t>
        </w:r>
      </w:hyperlink>
      <w:hyperlink r:id="rId52">
        <w:r>
          <w:rPr>
            <w:rFonts w:ascii="Arial" w:eastAsia="Arial" w:hAnsi="Arial" w:cs="Arial"/>
            <w:b/>
            <w:sz w:val="24"/>
            <w:u w:val="single" w:color="000000"/>
          </w:rPr>
          <w:t>53</w:t>
        </w:r>
      </w:hyperlink>
      <w:hyperlink r:id="rId53">
        <w:r>
          <w:rPr>
            <w:rFonts w:ascii="Arial" w:eastAsia="Arial" w:hAnsi="Arial" w:cs="Arial"/>
            <w:b/>
            <w:sz w:val="24"/>
            <w:u w:val="single" w:color="000000"/>
          </w:rPr>
          <w:t>-</w:t>
        </w:r>
      </w:hyperlink>
      <w:hyperlink r:id="rId54">
        <w:r>
          <w:rPr>
            <w:rFonts w:ascii="Arial" w:eastAsia="Arial" w:hAnsi="Arial" w:cs="Arial"/>
            <w:b/>
            <w:sz w:val="24"/>
            <w:u w:val="single" w:color="000000"/>
          </w:rPr>
          <w:t>03</w:t>
        </w:r>
      </w:hyperlink>
      <w:hyperlink r:id="rId55">
        <w:r>
          <w:rPr>
            <w:rFonts w:ascii="Arial" w:eastAsia="Arial" w:hAnsi="Arial" w:cs="Arial"/>
            <w:b/>
            <w:sz w:val="24"/>
            <w:u w:val="single" w:color="000000"/>
          </w:rPr>
          <w:t xml:space="preserve"> </w:t>
        </w:r>
      </w:hyperlink>
      <w:hyperlink r:id="rId56">
        <w:r>
          <w:rPr>
            <w:rFonts w:ascii="Arial" w:eastAsia="Arial" w:hAnsi="Arial" w:cs="Arial"/>
            <w:b/>
            <w:sz w:val="24"/>
            <w:u w:val="single" w:color="000000"/>
          </w:rPr>
          <w:t>Breath tests.</w:t>
        </w:r>
      </w:hyperlink>
      <w:hyperlink r:id="rId57">
        <w:r>
          <w:rPr>
            <w:rFonts w:ascii="Arial" w:eastAsia="Arial" w:hAnsi="Arial" w:cs="Arial"/>
            <w:b/>
            <w:sz w:val="24"/>
          </w:rPr>
          <w:t xml:space="preserve"> </w:t>
        </w:r>
      </w:hyperlink>
    </w:p>
    <w:p w14:paraId="6CFCD762" w14:textId="77777777" w:rsidR="003046BB" w:rsidRDefault="00260C9B">
      <w:pPr>
        <w:spacing w:after="286" w:line="271" w:lineRule="auto"/>
        <w:ind w:left="19" w:hanging="10"/>
        <w:jc w:val="both"/>
      </w:pPr>
      <w:r>
        <w:rPr>
          <w:rFonts w:ascii="Arial" w:eastAsia="Arial" w:hAnsi="Arial" w:cs="Arial"/>
          <w:sz w:val="24"/>
        </w:rPr>
        <w:t xml:space="preserve">(A) The instruments listed in this paragraph are approved as evidential breath testing instruments for use in determining whether a person's breath contains a concentration of alcohol prohibited or defined by sections </w:t>
      </w:r>
      <w:hyperlink r:id="rId58">
        <w:r w:rsidR="003046BB">
          <w:rPr>
            <w:rFonts w:ascii="Arial" w:eastAsia="Arial" w:hAnsi="Arial" w:cs="Arial"/>
            <w:sz w:val="24"/>
            <w:u w:val="single" w:color="000000"/>
          </w:rPr>
          <w:t>4511.19</w:t>
        </w:r>
      </w:hyperlink>
      <w:hyperlink r:id="rId59">
        <w:r w:rsidR="003046BB">
          <w:rPr>
            <w:rFonts w:ascii="Arial" w:eastAsia="Arial" w:hAnsi="Arial" w:cs="Arial"/>
            <w:sz w:val="24"/>
          </w:rPr>
          <w:t xml:space="preserve"> </w:t>
        </w:r>
      </w:hyperlink>
      <w:r>
        <w:rPr>
          <w:rFonts w:ascii="Arial" w:eastAsia="Arial" w:hAnsi="Arial" w:cs="Arial"/>
          <w:sz w:val="24"/>
        </w:rPr>
        <w:t xml:space="preserve">, and/or </w:t>
      </w:r>
      <w:hyperlink r:id="rId60">
        <w:r w:rsidR="003046BB">
          <w:rPr>
            <w:rFonts w:ascii="Arial" w:eastAsia="Arial" w:hAnsi="Arial" w:cs="Arial"/>
            <w:sz w:val="24"/>
            <w:u w:val="single" w:color="000000"/>
          </w:rPr>
          <w:t>1547.11</w:t>
        </w:r>
      </w:hyperlink>
      <w:hyperlink r:id="rId61">
        <w:r w:rsidR="003046BB">
          <w:rPr>
            <w:rFonts w:ascii="Arial" w:eastAsia="Arial" w:hAnsi="Arial" w:cs="Arial"/>
            <w:sz w:val="24"/>
          </w:rPr>
          <w:t xml:space="preserve"> </w:t>
        </w:r>
      </w:hyperlink>
      <w:r>
        <w:rPr>
          <w:rFonts w:ascii="Arial" w:eastAsia="Arial" w:hAnsi="Arial" w:cs="Arial"/>
          <w:sz w:val="24"/>
        </w:rPr>
        <w:t xml:space="preserve">of the Revised Code, or any other equivalent statute or local ordinance prescribing a defined or prohibited breath-alcohol concentration. The approved evidential breath testing instruments are:  </w:t>
      </w:r>
    </w:p>
    <w:p w14:paraId="3ADFCEB3" w14:textId="77777777" w:rsidR="003046BB" w:rsidRDefault="00260C9B">
      <w:pPr>
        <w:numPr>
          <w:ilvl w:val="0"/>
          <w:numId w:val="25"/>
        </w:numPr>
        <w:spacing w:after="286" w:line="271" w:lineRule="auto"/>
        <w:ind w:hanging="360"/>
        <w:jc w:val="both"/>
      </w:pPr>
      <w:r>
        <w:rPr>
          <w:rFonts w:ascii="Arial" w:eastAsia="Arial" w:hAnsi="Arial" w:cs="Arial"/>
          <w:sz w:val="24"/>
        </w:rPr>
        <w:t xml:space="preserve">BAC DataMaster, BAC DataMaster K, BAC DataMaster cdm;  </w:t>
      </w:r>
    </w:p>
    <w:p w14:paraId="37098BDC" w14:textId="77777777" w:rsidR="003046BB" w:rsidRDefault="00260C9B">
      <w:pPr>
        <w:numPr>
          <w:ilvl w:val="0"/>
          <w:numId w:val="25"/>
        </w:numPr>
        <w:spacing w:after="286" w:line="271" w:lineRule="auto"/>
        <w:ind w:hanging="360"/>
        <w:jc w:val="both"/>
      </w:pPr>
      <w:r>
        <w:rPr>
          <w:rFonts w:ascii="Arial" w:eastAsia="Arial" w:hAnsi="Arial" w:cs="Arial"/>
          <w:sz w:val="24"/>
        </w:rPr>
        <w:t xml:space="preserve">Intoxilyzer model 5000 series 66, 68 and 68 EN;  </w:t>
      </w:r>
    </w:p>
    <w:p w14:paraId="044740CE" w14:textId="77777777" w:rsidR="003046BB" w:rsidRDefault="00260C9B">
      <w:pPr>
        <w:numPr>
          <w:ilvl w:val="0"/>
          <w:numId w:val="25"/>
        </w:numPr>
        <w:spacing w:after="286" w:line="271" w:lineRule="auto"/>
        <w:ind w:hanging="360"/>
        <w:jc w:val="both"/>
      </w:pPr>
      <w:r>
        <w:rPr>
          <w:rFonts w:ascii="Arial" w:eastAsia="Arial" w:hAnsi="Arial" w:cs="Arial"/>
          <w:sz w:val="24"/>
        </w:rPr>
        <w:t xml:space="preserve">Intoxilyzer model 8000 (OH-5); </w:t>
      </w:r>
    </w:p>
    <w:p w14:paraId="3C8DD60F" w14:textId="77777777" w:rsidR="003046BB" w:rsidRDefault="00260C9B">
      <w:pPr>
        <w:numPr>
          <w:ilvl w:val="0"/>
          <w:numId w:val="25"/>
        </w:numPr>
        <w:spacing w:after="286" w:line="271" w:lineRule="auto"/>
        <w:ind w:hanging="360"/>
        <w:jc w:val="both"/>
      </w:pPr>
      <w:r>
        <w:rPr>
          <w:rFonts w:ascii="Arial" w:eastAsia="Arial" w:hAnsi="Arial" w:cs="Arial"/>
          <w:sz w:val="24"/>
        </w:rPr>
        <w:t xml:space="preserve">Intoximeter DMT (OH); and </w:t>
      </w:r>
    </w:p>
    <w:p w14:paraId="2859D245" w14:textId="77777777" w:rsidR="003046BB" w:rsidRDefault="00260C9B">
      <w:pPr>
        <w:numPr>
          <w:ilvl w:val="0"/>
          <w:numId w:val="25"/>
        </w:numPr>
        <w:spacing w:after="286" w:line="271" w:lineRule="auto"/>
        <w:ind w:hanging="360"/>
        <w:jc w:val="both"/>
      </w:pPr>
      <w:r>
        <w:rPr>
          <w:rFonts w:ascii="Arial" w:eastAsia="Arial" w:hAnsi="Arial" w:cs="Arial"/>
          <w:sz w:val="24"/>
        </w:rPr>
        <w:t xml:space="preserve">Intoxilyzer model 9000 (OH).  </w:t>
      </w:r>
    </w:p>
    <w:p w14:paraId="18E46C39" w14:textId="77777777" w:rsidR="003046BB" w:rsidRDefault="00260C9B">
      <w:pPr>
        <w:numPr>
          <w:ilvl w:val="0"/>
          <w:numId w:val="26"/>
        </w:numPr>
        <w:spacing w:after="286" w:line="271" w:lineRule="auto"/>
        <w:ind w:hanging="10"/>
        <w:jc w:val="both"/>
      </w:pPr>
      <w:r>
        <w:rPr>
          <w:rFonts w:ascii="Arial" w:eastAsia="Arial" w:hAnsi="Arial" w:cs="Arial"/>
          <w:sz w:val="24"/>
        </w:rPr>
        <w:t xml:space="preserve">Approval for instruments listed under paragraphs (A)(1) and (A)(2) of this rule will expire two years from the effective date of this rule, unless an exemption is requested by a law enforcement agency and approved by the director. </w:t>
      </w:r>
    </w:p>
    <w:p w14:paraId="0E18814E" w14:textId="77777777" w:rsidR="003046BB" w:rsidRDefault="00260C9B">
      <w:pPr>
        <w:numPr>
          <w:ilvl w:val="0"/>
          <w:numId w:val="26"/>
        </w:numPr>
        <w:spacing w:after="286" w:line="271" w:lineRule="auto"/>
        <w:ind w:hanging="10"/>
        <w:jc w:val="both"/>
      </w:pPr>
      <w:r>
        <w:rPr>
          <w:rFonts w:ascii="Arial" w:eastAsia="Arial" w:hAnsi="Arial" w:cs="Arial"/>
          <w:sz w:val="24"/>
        </w:rPr>
        <w:t xml:space="preserve">Breath samples of deep lung air will be analyzed for purposes of determining whether a person has a prohibited breath alcohol concentration with instruments approved under paragraph (A) of this rule.  </w:t>
      </w:r>
    </w:p>
    <w:p w14:paraId="5D254275" w14:textId="77777777" w:rsidR="003046BB" w:rsidRDefault="00260C9B">
      <w:pPr>
        <w:spacing w:after="286" w:line="271" w:lineRule="auto"/>
        <w:ind w:left="19" w:hanging="10"/>
        <w:jc w:val="both"/>
      </w:pPr>
      <w:r>
        <w:rPr>
          <w:rFonts w:ascii="Arial" w:eastAsia="Arial" w:hAnsi="Arial" w:cs="Arial"/>
          <w:color w:val="00008B"/>
          <w:sz w:val="24"/>
        </w:rPr>
        <w:t>(E)</w:t>
      </w:r>
      <w:r>
        <w:rPr>
          <w:rFonts w:ascii="Arial" w:eastAsia="Arial" w:hAnsi="Arial" w:cs="Arial"/>
          <w:sz w:val="24"/>
        </w:rPr>
        <w:t xml:space="preserve"> Breath samples using the instrument listed under paragraphs (A)(3), (A)(4) and (A)(5) of this rule are to be analyzed according to the instrument display for the instrument being used.  </w:t>
      </w:r>
    </w:p>
    <w:p w14:paraId="79737A63" w14:textId="77777777" w:rsidR="003046BB" w:rsidRDefault="003046BB">
      <w:pPr>
        <w:spacing w:after="302"/>
        <w:ind w:hanging="10"/>
      </w:pPr>
      <w:hyperlink r:id="rId62">
        <w:r>
          <w:rPr>
            <w:rFonts w:ascii="Arial" w:eastAsia="Arial" w:hAnsi="Arial" w:cs="Arial"/>
            <w:b/>
            <w:color w:val="00008B"/>
            <w:sz w:val="24"/>
            <w:u w:val="single" w:color="00008B"/>
          </w:rPr>
          <w:t>3701</w:t>
        </w:r>
      </w:hyperlink>
      <w:hyperlink r:id="rId63">
        <w:r>
          <w:rPr>
            <w:rFonts w:ascii="Arial" w:eastAsia="Arial" w:hAnsi="Arial" w:cs="Arial"/>
            <w:b/>
            <w:color w:val="00008B"/>
            <w:sz w:val="24"/>
            <w:u w:val="single" w:color="00008B"/>
          </w:rPr>
          <w:t>-</w:t>
        </w:r>
      </w:hyperlink>
      <w:hyperlink r:id="rId64">
        <w:r>
          <w:rPr>
            <w:rFonts w:ascii="Arial" w:eastAsia="Arial" w:hAnsi="Arial" w:cs="Arial"/>
            <w:b/>
            <w:color w:val="00008B"/>
            <w:sz w:val="24"/>
            <w:u w:val="single" w:color="00008B"/>
          </w:rPr>
          <w:t>53</w:t>
        </w:r>
      </w:hyperlink>
      <w:hyperlink r:id="rId65">
        <w:r>
          <w:rPr>
            <w:rFonts w:ascii="Arial" w:eastAsia="Arial" w:hAnsi="Arial" w:cs="Arial"/>
            <w:b/>
            <w:color w:val="00008B"/>
            <w:sz w:val="24"/>
            <w:u w:val="single" w:color="00008B"/>
          </w:rPr>
          <w:t>-</w:t>
        </w:r>
      </w:hyperlink>
      <w:hyperlink r:id="rId66">
        <w:r>
          <w:rPr>
            <w:rFonts w:ascii="Arial" w:eastAsia="Arial" w:hAnsi="Arial" w:cs="Arial"/>
            <w:b/>
            <w:color w:val="00008B"/>
            <w:sz w:val="24"/>
            <w:u w:val="single" w:color="00008B"/>
          </w:rPr>
          <w:t>05</w:t>
        </w:r>
      </w:hyperlink>
      <w:hyperlink r:id="rId67">
        <w:r>
          <w:rPr>
            <w:rFonts w:ascii="Arial" w:eastAsia="Arial" w:hAnsi="Arial" w:cs="Arial"/>
            <w:b/>
            <w:color w:val="00008B"/>
            <w:sz w:val="24"/>
            <w:u w:val="single" w:color="00008B"/>
          </w:rPr>
          <w:t xml:space="preserve"> </w:t>
        </w:r>
      </w:hyperlink>
      <w:hyperlink r:id="rId68">
        <w:r>
          <w:rPr>
            <w:rFonts w:ascii="Arial" w:eastAsia="Arial" w:hAnsi="Arial" w:cs="Arial"/>
            <w:b/>
            <w:color w:val="00008B"/>
            <w:sz w:val="24"/>
            <w:u w:val="single" w:color="00008B"/>
          </w:rPr>
          <w:t>Breath instrument checks, controls and certifications.</w:t>
        </w:r>
      </w:hyperlink>
      <w:hyperlink r:id="rId69">
        <w:r>
          <w:rPr>
            <w:rFonts w:ascii="Arial" w:eastAsia="Arial" w:hAnsi="Arial" w:cs="Arial"/>
            <w:b/>
            <w:sz w:val="24"/>
          </w:rPr>
          <w:t xml:space="preserve"> </w:t>
        </w:r>
      </w:hyperlink>
    </w:p>
    <w:p w14:paraId="5E2B19C8" w14:textId="77777777" w:rsidR="003046BB" w:rsidRDefault="00260C9B">
      <w:pPr>
        <w:spacing w:after="286" w:line="271" w:lineRule="auto"/>
        <w:ind w:left="19" w:hanging="10"/>
        <w:jc w:val="both"/>
      </w:pPr>
      <w:r>
        <w:rPr>
          <w:rFonts w:ascii="Arial" w:eastAsia="Arial" w:hAnsi="Arial" w:cs="Arial"/>
          <w:sz w:val="24"/>
        </w:rPr>
        <w:lastRenderedPageBreak/>
        <w:t xml:space="preserve">(B) For the instruments listed under paragraph (A)(3) of rule </w:t>
      </w:r>
      <w:hyperlink r:id="rId70">
        <w:r w:rsidR="003046BB">
          <w:rPr>
            <w:rFonts w:ascii="Arial" w:eastAsia="Arial" w:hAnsi="Arial" w:cs="Arial"/>
            <w:sz w:val="24"/>
            <w:u w:val="single" w:color="000000"/>
          </w:rPr>
          <w:t>3701</w:t>
        </w:r>
      </w:hyperlink>
      <w:hyperlink r:id="rId71">
        <w:r w:rsidR="003046BB">
          <w:rPr>
            <w:rFonts w:ascii="Arial" w:eastAsia="Arial" w:hAnsi="Arial" w:cs="Arial"/>
            <w:sz w:val="24"/>
            <w:u w:val="single" w:color="000000"/>
          </w:rPr>
          <w:t>-</w:t>
        </w:r>
      </w:hyperlink>
      <w:hyperlink r:id="rId72">
        <w:r w:rsidR="003046BB">
          <w:rPr>
            <w:rFonts w:ascii="Arial" w:eastAsia="Arial" w:hAnsi="Arial" w:cs="Arial"/>
            <w:sz w:val="24"/>
            <w:u w:val="single" w:color="000000"/>
          </w:rPr>
          <w:t>53</w:t>
        </w:r>
      </w:hyperlink>
      <w:hyperlink r:id="rId73">
        <w:r w:rsidR="003046BB">
          <w:rPr>
            <w:rFonts w:ascii="Arial" w:eastAsia="Arial" w:hAnsi="Arial" w:cs="Arial"/>
            <w:sz w:val="24"/>
            <w:u w:val="single" w:color="000000"/>
          </w:rPr>
          <w:t>-</w:t>
        </w:r>
      </w:hyperlink>
      <w:hyperlink r:id="rId74">
        <w:r w:rsidR="003046BB">
          <w:rPr>
            <w:rFonts w:ascii="Arial" w:eastAsia="Arial" w:hAnsi="Arial" w:cs="Arial"/>
            <w:sz w:val="24"/>
            <w:u w:val="single" w:color="000000"/>
          </w:rPr>
          <w:t>03</w:t>
        </w:r>
      </w:hyperlink>
      <w:hyperlink r:id="rId75">
        <w:r w:rsidR="003046BB">
          <w:rPr>
            <w:rFonts w:ascii="Arial" w:eastAsia="Arial" w:hAnsi="Arial" w:cs="Arial"/>
            <w:sz w:val="24"/>
          </w:rPr>
          <w:t xml:space="preserve"> </w:t>
        </w:r>
      </w:hyperlink>
      <w:r>
        <w:rPr>
          <w:rFonts w:ascii="Arial" w:eastAsia="Arial" w:hAnsi="Arial" w:cs="Arial"/>
          <w:sz w:val="24"/>
        </w:rPr>
        <w:t xml:space="preserve">of the Administrative Code: </w:t>
      </w:r>
    </w:p>
    <w:p w14:paraId="3688E433" w14:textId="77777777" w:rsidR="003046BB" w:rsidRDefault="00260C9B">
      <w:pPr>
        <w:numPr>
          <w:ilvl w:val="0"/>
          <w:numId w:val="27"/>
        </w:numPr>
        <w:spacing w:after="270" w:line="284" w:lineRule="auto"/>
        <w:ind w:right="5" w:hanging="10"/>
        <w:jc w:val="both"/>
      </w:pPr>
      <w:r>
        <w:rPr>
          <w:rFonts w:ascii="Arial" w:eastAsia="Arial" w:hAnsi="Arial" w:cs="Arial"/>
          <w:sz w:val="24"/>
        </w:rPr>
        <w:t xml:space="preserve">The instrument shall perform a dry gas control using a dry gas standard traceable to the national institute of standards and technology (NIST) before and after every subject test. </w:t>
      </w:r>
    </w:p>
    <w:p w14:paraId="3CA74A80" w14:textId="77777777" w:rsidR="003046BB" w:rsidRDefault="00260C9B">
      <w:pPr>
        <w:numPr>
          <w:ilvl w:val="0"/>
          <w:numId w:val="27"/>
        </w:numPr>
        <w:spacing w:after="286" w:line="271" w:lineRule="auto"/>
        <w:ind w:right="5" w:hanging="10"/>
        <w:jc w:val="both"/>
      </w:pPr>
      <w:r>
        <w:rPr>
          <w:rFonts w:ascii="Arial" w:eastAsia="Arial" w:hAnsi="Arial" w:cs="Arial"/>
          <w:sz w:val="24"/>
        </w:rPr>
        <w:t xml:space="preserve">A subject test shall include the collection of two breath samples. A dry gas control is not required between the two breath samples.  </w:t>
      </w:r>
    </w:p>
    <w:p w14:paraId="78E1DF65" w14:textId="77777777" w:rsidR="003046BB" w:rsidRDefault="00260C9B">
      <w:pPr>
        <w:numPr>
          <w:ilvl w:val="0"/>
          <w:numId w:val="27"/>
        </w:numPr>
        <w:spacing w:after="272" w:line="284" w:lineRule="auto"/>
        <w:ind w:right="5" w:hanging="10"/>
        <w:jc w:val="both"/>
      </w:pPr>
      <w:r>
        <w:rPr>
          <w:rFonts w:ascii="Arial" w:eastAsia="Arial" w:hAnsi="Arial" w:cs="Arial"/>
          <w:sz w:val="24"/>
        </w:rPr>
        <w:t xml:space="preserve">Dry gas control results are valid when the results are at or within five onethousandths (0.005) grams per two hundred ten liters of the alcohol concentration on the manufacturer's certificate of analysis for that dry gas standard.  </w:t>
      </w:r>
    </w:p>
    <w:p w14:paraId="0C44302A" w14:textId="77777777" w:rsidR="003046BB" w:rsidRDefault="00260C9B">
      <w:pPr>
        <w:numPr>
          <w:ilvl w:val="0"/>
          <w:numId w:val="27"/>
        </w:numPr>
        <w:spacing w:after="286" w:line="271" w:lineRule="auto"/>
        <w:ind w:right="5" w:hanging="10"/>
        <w:jc w:val="both"/>
      </w:pPr>
      <w:r>
        <w:rPr>
          <w:rFonts w:ascii="Arial" w:eastAsia="Arial" w:hAnsi="Arial" w:cs="Arial"/>
          <w:sz w:val="24"/>
        </w:rPr>
        <w:t xml:space="preserve">A dry gas control result which is outside the range specified in paragraph (B)(3) of this rule will abort the subject test or instrument certification in progress.  </w:t>
      </w:r>
    </w:p>
    <w:p w14:paraId="2EF86226" w14:textId="77777777" w:rsidR="003046BB" w:rsidRDefault="00260C9B">
      <w:pPr>
        <w:numPr>
          <w:ilvl w:val="0"/>
          <w:numId w:val="27"/>
        </w:numPr>
        <w:spacing w:after="89" w:line="271" w:lineRule="auto"/>
        <w:ind w:right="5" w:hanging="10"/>
        <w:jc w:val="both"/>
      </w:pPr>
      <w:r>
        <w:rPr>
          <w:rFonts w:ascii="Arial" w:eastAsia="Arial" w:hAnsi="Arial" w:cs="Arial"/>
          <w:sz w:val="24"/>
        </w:rPr>
        <w:t xml:space="preserve">A representative of the director will perform an instrument certification according to the instrument display using a solution containing ethyl alcohol approved by the director. A dry gas control using a dry gas standard traceable to the national institute of standards and technology (NIST) shall also be used when a certification is performed. An instrument in service shall be certified no less frequently than once every calendar year or when the dry gas standard on the instrument is replaced, whichever comes first. A calendar year means the period of twelve consecutive months, as indicated in section 1.44 of the Revised Code, beginning on the first day of January, and ending on the thirty-first day of December. Instrument certifications are valid when the certification results are at or within five one-thousandths (0.005) grams per two hundred ten liters of the target value for that approved solution. Instruments with certification results outside the range specified in this paragraph will require the issue to be remediated and a successful certification completed, or the instrument be removed from service until the instrument is serviced or repaired.  </w:t>
      </w:r>
    </w:p>
    <w:p w14:paraId="09DA09B3" w14:textId="77777777" w:rsidR="003046BB" w:rsidRDefault="003046BB">
      <w:pPr>
        <w:spacing w:after="259"/>
        <w:ind w:hanging="10"/>
      </w:pPr>
      <w:hyperlink r:id="rId76">
        <w:r>
          <w:rPr>
            <w:rFonts w:ascii="Arial" w:eastAsia="Arial" w:hAnsi="Arial" w:cs="Arial"/>
            <w:b/>
            <w:color w:val="00008B"/>
            <w:sz w:val="24"/>
            <w:u w:val="single" w:color="00008B"/>
          </w:rPr>
          <w:t>3701</w:t>
        </w:r>
      </w:hyperlink>
      <w:hyperlink r:id="rId77">
        <w:r>
          <w:rPr>
            <w:rFonts w:ascii="Arial" w:eastAsia="Arial" w:hAnsi="Arial" w:cs="Arial"/>
            <w:b/>
            <w:color w:val="00008B"/>
            <w:sz w:val="24"/>
            <w:u w:val="single" w:color="00008B"/>
          </w:rPr>
          <w:t>-</w:t>
        </w:r>
      </w:hyperlink>
      <w:hyperlink r:id="rId78">
        <w:r>
          <w:rPr>
            <w:rFonts w:ascii="Arial" w:eastAsia="Arial" w:hAnsi="Arial" w:cs="Arial"/>
            <w:b/>
            <w:color w:val="00008B"/>
            <w:sz w:val="24"/>
            <w:u w:val="single" w:color="00008B"/>
          </w:rPr>
          <w:t>53</w:t>
        </w:r>
      </w:hyperlink>
      <w:hyperlink r:id="rId79">
        <w:r>
          <w:rPr>
            <w:rFonts w:ascii="Arial" w:eastAsia="Arial" w:hAnsi="Arial" w:cs="Arial"/>
            <w:b/>
            <w:color w:val="00008B"/>
            <w:sz w:val="24"/>
            <w:u w:val="single" w:color="00008B"/>
          </w:rPr>
          <w:t>-</w:t>
        </w:r>
      </w:hyperlink>
      <w:hyperlink r:id="rId80">
        <w:r>
          <w:rPr>
            <w:rFonts w:ascii="Arial" w:eastAsia="Arial" w:hAnsi="Arial" w:cs="Arial"/>
            <w:b/>
            <w:color w:val="00008B"/>
            <w:sz w:val="24"/>
            <w:u w:val="single" w:color="00008B"/>
          </w:rPr>
          <w:t>08</w:t>
        </w:r>
      </w:hyperlink>
      <w:hyperlink r:id="rId81">
        <w:r>
          <w:rPr>
            <w:rFonts w:ascii="Arial" w:eastAsia="Arial" w:hAnsi="Arial" w:cs="Arial"/>
            <w:b/>
            <w:color w:val="00008B"/>
            <w:sz w:val="24"/>
            <w:u w:val="single" w:color="00008B"/>
          </w:rPr>
          <w:t xml:space="preserve"> </w:t>
        </w:r>
      </w:hyperlink>
      <w:hyperlink r:id="rId82">
        <w:r>
          <w:rPr>
            <w:rFonts w:ascii="Arial" w:eastAsia="Arial" w:hAnsi="Arial" w:cs="Arial"/>
            <w:b/>
            <w:color w:val="00008B"/>
            <w:sz w:val="24"/>
            <w:u w:val="single" w:color="00008B"/>
          </w:rPr>
          <w:t>Qualifications of</w:t>
        </w:r>
      </w:hyperlink>
      <w:hyperlink r:id="rId83">
        <w:r>
          <w:rPr>
            <w:rFonts w:ascii="Arial" w:eastAsia="Arial" w:hAnsi="Arial" w:cs="Arial"/>
            <w:b/>
            <w:color w:val="00008B"/>
            <w:sz w:val="24"/>
            <w:u w:val="single" w:color="00008B"/>
          </w:rPr>
          <w:t xml:space="preserve"> </w:t>
        </w:r>
      </w:hyperlink>
      <w:hyperlink r:id="rId84">
        <w:r>
          <w:rPr>
            <w:rFonts w:ascii="Arial" w:eastAsia="Arial" w:hAnsi="Arial" w:cs="Arial"/>
            <w:b/>
            <w:color w:val="00008B"/>
            <w:sz w:val="24"/>
            <w:u w:val="single" w:color="00008B"/>
          </w:rPr>
          <w:t>personnel.</w:t>
        </w:r>
      </w:hyperlink>
      <w:hyperlink r:id="rId85">
        <w:r>
          <w:rPr>
            <w:rFonts w:ascii="Arial" w:eastAsia="Arial" w:hAnsi="Arial" w:cs="Arial"/>
            <w:b/>
            <w:sz w:val="24"/>
          </w:rPr>
          <w:t xml:space="preserve"> </w:t>
        </w:r>
      </w:hyperlink>
    </w:p>
    <w:p w14:paraId="0CB2CCDB" w14:textId="77777777" w:rsidR="003046BB" w:rsidRDefault="00260C9B">
      <w:pPr>
        <w:spacing w:after="272" w:line="284" w:lineRule="auto"/>
        <w:ind w:left="19" w:right="5" w:hanging="10"/>
      </w:pPr>
      <w:r>
        <w:rPr>
          <w:rFonts w:ascii="Arial" w:eastAsia="Arial" w:hAnsi="Arial" w:cs="Arial"/>
          <w:sz w:val="24"/>
        </w:rPr>
        <w:t xml:space="preserve">(C) Breath tests used to determine whether a person's breath contains a concentration of alcohol prohibited or defined by sections </w:t>
      </w:r>
      <w:hyperlink r:id="rId86">
        <w:r w:rsidR="003046BB">
          <w:rPr>
            <w:rFonts w:ascii="Arial" w:eastAsia="Arial" w:hAnsi="Arial" w:cs="Arial"/>
            <w:sz w:val="24"/>
            <w:u w:val="single" w:color="000000"/>
          </w:rPr>
          <w:t>4511.19</w:t>
        </w:r>
      </w:hyperlink>
      <w:hyperlink r:id="rId87">
        <w:r w:rsidR="003046BB">
          <w:rPr>
            <w:rFonts w:ascii="Arial" w:eastAsia="Arial" w:hAnsi="Arial" w:cs="Arial"/>
            <w:sz w:val="24"/>
          </w:rPr>
          <w:t xml:space="preserve"> </w:t>
        </w:r>
      </w:hyperlink>
      <w:r>
        <w:rPr>
          <w:rFonts w:ascii="Arial" w:eastAsia="Arial" w:hAnsi="Arial" w:cs="Arial"/>
          <w:sz w:val="24"/>
        </w:rPr>
        <w:t xml:space="preserve">or </w:t>
      </w:r>
      <w:hyperlink r:id="rId88">
        <w:r w:rsidR="003046BB">
          <w:rPr>
            <w:rFonts w:ascii="Arial" w:eastAsia="Arial" w:hAnsi="Arial" w:cs="Arial"/>
            <w:sz w:val="24"/>
            <w:u w:val="single" w:color="000000"/>
          </w:rPr>
          <w:t>1547.11</w:t>
        </w:r>
      </w:hyperlink>
      <w:hyperlink r:id="rId89">
        <w:r w:rsidR="003046BB">
          <w:rPr>
            <w:rFonts w:ascii="Arial" w:eastAsia="Arial" w:hAnsi="Arial" w:cs="Arial"/>
            <w:sz w:val="24"/>
          </w:rPr>
          <w:t xml:space="preserve"> </w:t>
        </w:r>
      </w:hyperlink>
      <w:r>
        <w:rPr>
          <w:rFonts w:ascii="Arial" w:eastAsia="Arial" w:hAnsi="Arial" w:cs="Arial"/>
          <w:sz w:val="24"/>
        </w:rPr>
        <w:t xml:space="preserve">of the Revised Code, or any other equivalent statute or local ordinance prescribing a defined or prohibited breath alcohol concentration shall be performed by a senior operator or an operator.  </w:t>
      </w:r>
    </w:p>
    <w:p w14:paraId="4269A335" w14:textId="77777777" w:rsidR="003046BB" w:rsidRDefault="00260C9B">
      <w:pPr>
        <w:spacing w:after="272" w:line="284" w:lineRule="auto"/>
        <w:ind w:left="19" w:right="5" w:hanging="10"/>
      </w:pPr>
      <w:r>
        <w:rPr>
          <w:rFonts w:ascii="Arial" w:eastAsia="Arial" w:hAnsi="Arial" w:cs="Arial"/>
          <w:sz w:val="24"/>
        </w:rPr>
        <w:t xml:space="preserve">(2) Representatives of the director are responsible for the instrument certifications on approved evidential breath testing instruments listed under paragraph (A)(3) of rule </w:t>
      </w:r>
      <w:hyperlink r:id="rId90">
        <w:r w:rsidR="003046BB">
          <w:rPr>
            <w:rFonts w:ascii="Arial" w:eastAsia="Arial" w:hAnsi="Arial" w:cs="Arial"/>
            <w:sz w:val="24"/>
            <w:u w:val="single" w:color="000000"/>
          </w:rPr>
          <w:t>3701</w:t>
        </w:r>
      </w:hyperlink>
      <w:hyperlink r:id="rId91">
        <w:r w:rsidR="003046BB">
          <w:rPr>
            <w:rFonts w:ascii="Arial" w:eastAsia="Arial" w:hAnsi="Arial" w:cs="Arial"/>
            <w:sz w:val="24"/>
            <w:u w:val="single" w:color="000000"/>
          </w:rPr>
          <w:t>-</w:t>
        </w:r>
      </w:hyperlink>
      <w:hyperlink r:id="rId92">
        <w:r w:rsidR="003046BB">
          <w:rPr>
            <w:rFonts w:ascii="Arial" w:eastAsia="Arial" w:hAnsi="Arial" w:cs="Arial"/>
            <w:sz w:val="24"/>
            <w:u w:val="single" w:color="000000"/>
          </w:rPr>
          <w:t>53</w:t>
        </w:r>
      </w:hyperlink>
      <w:hyperlink r:id="rId93">
        <w:r w:rsidR="003046BB">
          <w:rPr>
            <w:rFonts w:ascii="Arial" w:eastAsia="Arial" w:hAnsi="Arial" w:cs="Arial"/>
            <w:sz w:val="24"/>
            <w:u w:val="single" w:color="000000"/>
          </w:rPr>
          <w:t>-</w:t>
        </w:r>
      </w:hyperlink>
      <w:hyperlink r:id="rId94">
        <w:r w:rsidR="003046BB">
          <w:rPr>
            <w:rFonts w:ascii="Arial" w:eastAsia="Arial" w:hAnsi="Arial" w:cs="Arial"/>
            <w:sz w:val="24"/>
            <w:u w:val="single" w:color="000000"/>
          </w:rPr>
          <w:t>03</w:t>
        </w:r>
      </w:hyperlink>
      <w:hyperlink r:id="rId95">
        <w:r w:rsidR="003046BB">
          <w:rPr>
            <w:rFonts w:ascii="Arial" w:eastAsia="Arial" w:hAnsi="Arial" w:cs="Arial"/>
            <w:sz w:val="24"/>
          </w:rPr>
          <w:t xml:space="preserve"> </w:t>
        </w:r>
      </w:hyperlink>
      <w:r>
        <w:rPr>
          <w:rFonts w:ascii="Arial" w:eastAsia="Arial" w:hAnsi="Arial" w:cs="Arial"/>
          <w:sz w:val="24"/>
        </w:rPr>
        <w:t xml:space="preserve">of the Administrative Code.  </w:t>
      </w:r>
    </w:p>
    <w:p w14:paraId="69A70430" w14:textId="77777777" w:rsidR="003046BB" w:rsidRDefault="00260C9B">
      <w:pPr>
        <w:spacing w:after="286" w:line="271" w:lineRule="auto"/>
        <w:ind w:left="19" w:hanging="10"/>
        <w:jc w:val="both"/>
      </w:pPr>
      <w:r>
        <w:rPr>
          <w:rFonts w:ascii="Arial" w:eastAsia="Arial" w:hAnsi="Arial" w:cs="Arial"/>
          <w:sz w:val="24"/>
        </w:rPr>
        <w:t xml:space="preserve">(E) In order to qualify as an operator, an individual shall:  </w:t>
      </w:r>
    </w:p>
    <w:p w14:paraId="4758A0C5" w14:textId="77777777" w:rsidR="003046BB" w:rsidRDefault="00260C9B">
      <w:pPr>
        <w:numPr>
          <w:ilvl w:val="0"/>
          <w:numId w:val="28"/>
        </w:numPr>
        <w:spacing w:after="286" w:line="271" w:lineRule="auto"/>
        <w:ind w:hanging="10"/>
        <w:jc w:val="both"/>
      </w:pPr>
      <w:r>
        <w:rPr>
          <w:rFonts w:ascii="Arial" w:eastAsia="Arial" w:hAnsi="Arial" w:cs="Arial"/>
          <w:sz w:val="24"/>
        </w:rPr>
        <w:lastRenderedPageBreak/>
        <w:t xml:space="preserve">Possess a high school diploma or have passed the "General Education Development Test";  </w:t>
      </w:r>
    </w:p>
    <w:p w14:paraId="2E1C7EA8" w14:textId="77777777" w:rsidR="003046BB" w:rsidRDefault="00260C9B">
      <w:pPr>
        <w:numPr>
          <w:ilvl w:val="0"/>
          <w:numId w:val="28"/>
        </w:numPr>
        <w:spacing w:after="269" w:line="284" w:lineRule="auto"/>
        <w:ind w:hanging="10"/>
        <w:jc w:val="both"/>
      </w:pPr>
      <w:r>
        <w:rPr>
          <w:rFonts w:ascii="Arial" w:eastAsia="Arial" w:hAnsi="Arial" w:cs="Arial"/>
          <w:sz w:val="24"/>
        </w:rPr>
        <w:t xml:space="preserve">Be a certified law enforcement officer sworn to enforce sections </w:t>
      </w:r>
      <w:hyperlink r:id="rId96">
        <w:r w:rsidR="003046BB">
          <w:rPr>
            <w:rFonts w:ascii="Arial" w:eastAsia="Arial" w:hAnsi="Arial" w:cs="Arial"/>
            <w:sz w:val="24"/>
            <w:u w:val="single" w:color="000000"/>
          </w:rPr>
          <w:t>4511.19</w:t>
        </w:r>
      </w:hyperlink>
      <w:hyperlink r:id="rId97">
        <w:r w:rsidR="003046BB">
          <w:rPr>
            <w:rFonts w:ascii="Arial" w:eastAsia="Arial" w:hAnsi="Arial" w:cs="Arial"/>
            <w:sz w:val="24"/>
          </w:rPr>
          <w:t xml:space="preserve"> </w:t>
        </w:r>
      </w:hyperlink>
      <w:r>
        <w:rPr>
          <w:rFonts w:ascii="Arial" w:eastAsia="Arial" w:hAnsi="Arial" w:cs="Arial"/>
          <w:sz w:val="24"/>
        </w:rPr>
        <w:t xml:space="preserve">or </w:t>
      </w:r>
      <w:hyperlink r:id="rId98">
        <w:r w:rsidR="003046BB">
          <w:rPr>
            <w:rFonts w:ascii="Arial" w:eastAsia="Arial" w:hAnsi="Arial" w:cs="Arial"/>
            <w:sz w:val="24"/>
            <w:u w:val="single" w:color="000000"/>
          </w:rPr>
          <w:t>1547.11</w:t>
        </w:r>
      </w:hyperlink>
      <w:hyperlink r:id="rId99">
        <w:r w:rsidR="003046BB">
          <w:rPr>
            <w:rFonts w:ascii="Arial" w:eastAsia="Arial" w:hAnsi="Arial" w:cs="Arial"/>
            <w:sz w:val="24"/>
          </w:rPr>
          <w:t xml:space="preserve"> </w:t>
        </w:r>
      </w:hyperlink>
      <w:r>
        <w:rPr>
          <w:rFonts w:ascii="Arial" w:eastAsia="Arial" w:hAnsi="Arial" w:cs="Arial"/>
          <w:sz w:val="24"/>
        </w:rPr>
        <w:t xml:space="preserve">of the Revised Code, or any other equivalent statute or local ordinance prescribing a defined or prohibited breath alcohol concentration, or a certified corrections officer; and </w:t>
      </w:r>
    </w:p>
    <w:p w14:paraId="1633CBC0" w14:textId="77777777" w:rsidR="003046BB" w:rsidRDefault="00260C9B">
      <w:pPr>
        <w:numPr>
          <w:ilvl w:val="0"/>
          <w:numId w:val="28"/>
        </w:numPr>
        <w:spacing w:after="7" w:line="271" w:lineRule="auto"/>
        <w:ind w:hanging="10"/>
        <w:jc w:val="both"/>
      </w:pPr>
      <w:r>
        <w:rPr>
          <w:rFonts w:ascii="Arial" w:eastAsia="Arial" w:hAnsi="Arial" w:cs="Arial"/>
          <w:sz w:val="24"/>
        </w:rPr>
        <w:t xml:space="preserve">Successfully complete the department of health operator training course for the type of approved evidential breath testing instrument for which he or she seeks a permit. </w:t>
      </w:r>
    </w:p>
    <w:p w14:paraId="5C1C3A9F" w14:textId="77777777" w:rsidR="003046BB" w:rsidRDefault="00260C9B">
      <w:pPr>
        <w:spacing w:after="19"/>
        <w:ind w:left="5"/>
      </w:pPr>
      <w:r>
        <w:rPr>
          <w:rFonts w:ascii="Arial" w:eastAsia="Arial" w:hAnsi="Arial" w:cs="Arial"/>
          <w:sz w:val="24"/>
        </w:rPr>
        <w:t xml:space="preserve"> </w:t>
      </w:r>
    </w:p>
    <w:p w14:paraId="4201D69B" w14:textId="77777777" w:rsidR="003046BB" w:rsidRDefault="003046BB">
      <w:pPr>
        <w:spacing w:after="300"/>
        <w:ind w:hanging="10"/>
      </w:pPr>
      <w:hyperlink r:id="rId100">
        <w:r>
          <w:rPr>
            <w:rFonts w:ascii="Arial" w:eastAsia="Arial" w:hAnsi="Arial" w:cs="Arial"/>
            <w:b/>
            <w:color w:val="00008B"/>
            <w:sz w:val="24"/>
            <w:u w:val="single" w:color="00008B"/>
          </w:rPr>
          <w:t>3701</w:t>
        </w:r>
      </w:hyperlink>
      <w:hyperlink r:id="rId101">
        <w:r>
          <w:rPr>
            <w:rFonts w:ascii="Arial" w:eastAsia="Arial" w:hAnsi="Arial" w:cs="Arial"/>
            <w:b/>
            <w:color w:val="00008B"/>
            <w:sz w:val="24"/>
            <w:u w:val="single" w:color="00008B"/>
          </w:rPr>
          <w:t>-</w:t>
        </w:r>
      </w:hyperlink>
      <w:hyperlink r:id="rId102">
        <w:r>
          <w:rPr>
            <w:rFonts w:ascii="Arial" w:eastAsia="Arial" w:hAnsi="Arial" w:cs="Arial"/>
            <w:b/>
            <w:color w:val="00008B"/>
            <w:sz w:val="24"/>
            <w:u w:val="single" w:color="00008B"/>
          </w:rPr>
          <w:t>53</w:t>
        </w:r>
      </w:hyperlink>
      <w:hyperlink r:id="rId103">
        <w:r>
          <w:rPr>
            <w:rFonts w:ascii="Arial" w:eastAsia="Arial" w:hAnsi="Arial" w:cs="Arial"/>
            <w:b/>
            <w:color w:val="00008B"/>
            <w:sz w:val="24"/>
            <w:u w:val="single" w:color="00008B"/>
          </w:rPr>
          <w:t>-</w:t>
        </w:r>
      </w:hyperlink>
      <w:hyperlink r:id="rId104">
        <w:r>
          <w:rPr>
            <w:rFonts w:ascii="Arial" w:eastAsia="Arial" w:hAnsi="Arial" w:cs="Arial"/>
            <w:b/>
            <w:color w:val="00008B"/>
            <w:sz w:val="24"/>
            <w:u w:val="single" w:color="00008B"/>
          </w:rPr>
          <w:t>09</w:t>
        </w:r>
      </w:hyperlink>
      <w:hyperlink r:id="rId105">
        <w:r>
          <w:rPr>
            <w:rFonts w:ascii="Arial" w:eastAsia="Arial" w:hAnsi="Arial" w:cs="Arial"/>
            <w:b/>
            <w:color w:val="00008B"/>
            <w:sz w:val="24"/>
            <w:u w:val="single" w:color="00008B"/>
          </w:rPr>
          <w:t xml:space="preserve"> </w:t>
        </w:r>
      </w:hyperlink>
      <w:hyperlink r:id="rId106">
        <w:r>
          <w:rPr>
            <w:rFonts w:ascii="Arial" w:eastAsia="Arial" w:hAnsi="Arial" w:cs="Arial"/>
            <w:b/>
            <w:color w:val="00008B"/>
            <w:sz w:val="24"/>
            <w:u w:val="single" w:color="00008B"/>
          </w:rPr>
          <w:t>Surveys and proficiency</w:t>
        </w:r>
      </w:hyperlink>
      <w:hyperlink r:id="rId107">
        <w:r>
          <w:rPr>
            <w:rFonts w:ascii="Arial" w:eastAsia="Arial" w:hAnsi="Arial" w:cs="Arial"/>
            <w:b/>
            <w:color w:val="00008B"/>
            <w:sz w:val="24"/>
            <w:u w:val="single" w:color="00008B"/>
          </w:rPr>
          <w:t xml:space="preserve"> </w:t>
        </w:r>
      </w:hyperlink>
      <w:hyperlink r:id="rId108">
        <w:r>
          <w:rPr>
            <w:rFonts w:ascii="Arial" w:eastAsia="Arial" w:hAnsi="Arial" w:cs="Arial"/>
            <w:b/>
            <w:color w:val="00008B"/>
            <w:sz w:val="24"/>
            <w:u w:val="single" w:color="00008B"/>
          </w:rPr>
          <w:t>examinations.</w:t>
        </w:r>
      </w:hyperlink>
      <w:hyperlink r:id="rId109">
        <w:r>
          <w:rPr>
            <w:rFonts w:ascii="Arial" w:eastAsia="Arial" w:hAnsi="Arial" w:cs="Arial"/>
            <w:b/>
            <w:sz w:val="24"/>
          </w:rPr>
          <w:t xml:space="preserve"> </w:t>
        </w:r>
      </w:hyperlink>
    </w:p>
    <w:p w14:paraId="5B92C0EA" w14:textId="77777777" w:rsidR="003046BB" w:rsidRDefault="00260C9B">
      <w:pPr>
        <w:numPr>
          <w:ilvl w:val="0"/>
          <w:numId w:val="29"/>
        </w:numPr>
        <w:spacing w:after="272" w:line="284" w:lineRule="auto"/>
        <w:ind w:right="5" w:hanging="10"/>
      </w:pPr>
      <w:r>
        <w:rPr>
          <w:rFonts w:ascii="Arial" w:eastAsia="Arial" w:hAnsi="Arial" w:cs="Arial"/>
          <w:sz w:val="24"/>
        </w:rPr>
        <w:t xml:space="preserve">Operators who apply for or are issued an operator access card under paragraph (D) of rule </w:t>
      </w:r>
      <w:hyperlink r:id="rId110">
        <w:r w:rsidR="003046BB">
          <w:rPr>
            <w:rFonts w:ascii="Arial" w:eastAsia="Arial" w:hAnsi="Arial" w:cs="Arial"/>
            <w:sz w:val="24"/>
            <w:u w:val="single" w:color="000000"/>
          </w:rPr>
          <w:t>3701</w:t>
        </w:r>
      </w:hyperlink>
      <w:hyperlink r:id="rId111">
        <w:r w:rsidR="003046BB">
          <w:rPr>
            <w:rFonts w:ascii="Arial" w:eastAsia="Arial" w:hAnsi="Arial" w:cs="Arial"/>
            <w:sz w:val="24"/>
            <w:u w:val="single" w:color="000000"/>
          </w:rPr>
          <w:t>-</w:t>
        </w:r>
      </w:hyperlink>
      <w:hyperlink r:id="rId112">
        <w:r w:rsidR="003046BB">
          <w:rPr>
            <w:rFonts w:ascii="Arial" w:eastAsia="Arial" w:hAnsi="Arial" w:cs="Arial"/>
            <w:sz w:val="24"/>
            <w:u w:val="single" w:color="000000"/>
          </w:rPr>
          <w:t>53</w:t>
        </w:r>
      </w:hyperlink>
      <w:hyperlink r:id="rId113">
        <w:r w:rsidR="003046BB">
          <w:rPr>
            <w:rFonts w:ascii="Arial" w:eastAsia="Arial" w:hAnsi="Arial" w:cs="Arial"/>
            <w:sz w:val="24"/>
            <w:u w:val="single" w:color="000000"/>
          </w:rPr>
          <w:t>-</w:t>
        </w:r>
      </w:hyperlink>
      <w:hyperlink r:id="rId114">
        <w:r w:rsidR="003046BB">
          <w:rPr>
            <w:rFonts w:ascii="Arial" w:eastAsia="Arial" w:hAnsi="Arial" w:cs="Arial"/>
            <w:sz w:val="24"/>
            <w:u w:val="single" w:color="000000"/>
          </w:rPr>
          <w:t>10</w:t>
        </w:r>
      </w:hyperlink>
      <w:hyperlink r:id="rId115">
        <w:r w:rsidR="003046BB">
          <w:rPr>
            <w:rFonts w:ascii="Arial" w:eastAsia="Arial" w:hAnsi="Arial" w:cs="Arial"/>
            <w:sz w:val="24"/>
          </w:rPr>
          <w:t xml:space="preserve"> </w:t>
        </w:r>
      </w:hyperlink>
      <w:r>
        <w:rPr>
          <w:rFonts w:ascii="Arial" w:eastAsia="Arial" w:hAnsi="Arial" w:cs="Arial"/>
          <w:sz w:val="24"/>
        </w:rPr>
        <w:t xml:space="preserve">of the Administrative Code, are subject to a proficiency examination at least once per calendar year conducted at the director's discretion. A calendar year means the period of twelve consecutive months, as indicated in section 1.44 of the Revised Code, beginning on the first day of January, and ending on the thirty-first day of December. </w:t>
      </w:r>
    </w:p>
    <w:p w14:paraId="27FFAB39" w14:textId="77777777" w:rsidR="003046BB" w:rsidRDefault="00260C9B">
      <w:pPr>
        <w:numPr>
          <w:ilvl w:val="0"/>
          <w:numId w:val="29"/>
        </w:numPr>
        <w:spacing w:after="4" w:line="284" w:lineRule="auto"/>
        <w:ind w:right="5" w:hanging="10"/>
      </w:pPr>
      <w:r>
        <w:rPr>
          <w:rFonts w:ascii="Arial" w:eastAsia="Arial" w:hAnsi="Arial" w:cs="Arial"/>
          <w:sz w:val="24"/>
        </w:rPr>
        <w:t xml:space="preserve">During proficiency examinations senior operators, operators, and applicants accept samples or test their own breath or breath samples from a volunteer, perform tests and report all results to a representative of the director. Operators, senior operators, and law enforcement agencies will grant the director's representatives access to all portions of the facility where the permit is used or is intended to be used, and to all records relevant to compliance with the requirements of this chapter. </w:t>
      </w:r>
    </w:p>
    <w:p w14:paraId="165877DC" w14:textId="77777777" w:rsidR="003046BB" w:rsidRDefault="00260C9B">
      <w:pPr>
        <w:spacing w:after="19"/>
        <w:ind w:left="5"/>
      </w:pPr>
      <w:r>
        <w:rPr>
          <w:rFonts w:ascii="Arial" w:eastAsia="Arial" w:hAnsi="Arial" w:cs="Arial"/>
          <w:sz w:val="24"/>
        </w:rPr>
        <w:t xml:space="preserve"> </w:t>
      </w:r>
    </w:p>
    <w:p w14:paraId="5AFAF7B4" w14:textId="77777777" w:rsidR="003046BB" w:rsidRDefault="00260C9B">
      <w:pPr>
        <w:spacing w:after="0"/>
        <w:ind w:left="5"/>
      </w:pPr>
      <w:r>
        <w:rPr>
          <w:rFonts w:ascii="Arial" w:eastAsia="Arial" w:hAnsi="Arial" w:cs="Arial"/>
          <w:sz w:val="24"/>
        </w:rPr>
        <w:t xml:space="preserve"> </w:t>
      </w:r>
    </w:p>
    <w:p w14:paraId="68FDAADA" w14:textId="77777777" w:rsidR="003046BB" w:rsidRDefault="003046BB">
      <w:pPr>
        <w:spacing w:after="259"/>
        <w:ind w:hanging="10"/>
      </w:pPr>
      <w:hyperlink r:id="rId116">
        <w:r>
          <w:rPr>
            <w:rFonts w:ascii="Arial" w:eastAsia="Arial" w:hAnsi="Arial" w:cs="Arial"/>
            <w:b/>
            <w:color w:val="00008B"/>
            <w:sz w:val="24"/>
            <w:u w:val="single" w:color="00008B"/>
          </w:rPr>
          <w:t>3701</w:t>
        </w:r>
      </w:hyperlink>
      <w:hyperlink r:id="rId117">
        <w:r>
          <w:rPr>
            <w:rFonts w:ascii="Arial" w:eastAsia="Arial" w:hAnsi="Arial" w:cs="Arial"/>
            <w:b/>
            <w:color w:val="00008B"/>
            <w:sz w:val="24"/>
            <w:u w:val="single" w:color="00008B"/>
          </w:rPr>
          <w:t>-</w:t>
        </w:r>
      </w:hyperlink>
      <w:hyperlink r:id="rId118">
        <w:r>
          <w:rPr>
            <w:rFonts w:ascii="Arial" w:eastAsia="Arial" w:hAnsi="Arial" w:cs="Arial"/>
            <w:b/>
            <w:color w:val="00008B"/>
            <w:sz w:val="24"/>
            <w:u w:val="single" w:color="00008B"/>
          </w:rPr>
          <w:t>53</w:t>
        </w:r>
      </w:hyperlink>
      <w:hyperlink r:id="rId119">
        <w:r>
          <w:rPr>
            <w:rFonts w:ascii="Arial" w:eastAsia="Arial" w:hAnsi="Arial" w:cs="Arial"/>
            <w:b/>
            <w:color w:val="00008B"/>
            <w:sz w:val="24"/>
            <w:u w:val="single" w:color="00008B"/>
          </w:rPr>
          <w:t>-</w:t>
        </w:r>
      </w:hyperlink>
      <w:hyperlink r:id="rId120">
        <w:r>
          <w:rPr>
            <w:rFonts w:ascii="Arial" w:eastAsia="Arial" w:hAnsi="Arial" w:cs="Arial"/>
            <w:b/>
            <w:color w:val="00008B"/>
            <w:sz w:val="24"/>
            <w:u w:val="single" w:color="00008B"/>
          </w:rPr>
          <w:t>10</w:t>
        </w:r>
      </w:hyperlink>
      <w:hyperlink r:id="rId121">
        <w:r>
          <w:rPr>
            <w:rFonts w:ascii="Arial" w:eastAsia="Arial" w:hAnsi="Arial" w:cs="Arial"/>
            <w:b/>
            <w:color w:val="00008B"/>
            <w:sz w:val="24"/>
            <w:u w:val="single" w:color="00008B"/>
          </w:rPr>
          <w:t xml:space="preserve"> </w:t>
        </w:r>
      </w:hyperlink>
      <w:hyperlink r:id="rId122">
        <w:r>
          <w:rPr>
            <w:rFonts w:ascii="Arial" w:eastAsia="Arial" w:hAnsi="Arial" w:cs="Arial"/>
            <w:b/>
            <w:color w:val="00008B"/>
            <w:sz w:val="24"/>
            <w:u w:val="single" w:color="00008B"/>
          </w:rPr>
          <w:t>Permits.</w:t>
        </w:r>
      </w:hyperlink>
      <w:hyperlink r:id="rId123">
        <w:r>
          <w:rPr>
            <w:rFonts w:ascii="Arial" w:eastAsia="Arial" w:hAnsi="Arial" w:cs="Arial"/>
            <w:b/>
            <w:sz w:val="24"/>
          </w:rPr>
          <w:t xml:space="preserve"> </w:t>
        </w:r>
      </w:hyperlink>
    </w:p>
    <w:p w14:paraId="66904DB3" w14:textId="77777777" w:rsidR="003046BB" w:rsidRDefault="00260C9B">
      <w:pPr>
        <w:numPr>
          <w:ilvl w:val="0"/>
          <w:numId w:val="30"/>
        </w:numPr>
        <w:spacing w:after="272" w:line="284" w:lineRule="auto"/>
        <w:ind w:right="5" w:hanging="10"/>
      </w:pPr>
      <w:r>
        <w:rPr>
          <w:rFonts w:ascii="Arial" w:eastAsia="Arial" w:hAnsi="Arial" w:cs="Arial"/>
          <w:sz w:val="24"/>
        </w:rPr>
        <w:t xml:space="preserve">Applicants for operator permits for instruments listed under paragraph (A)(3) of rule 3701-53-03 of the Administrative Code will apply to the director on forms provided by the director of health. The director will approve or deny a permit to perform tests to determine the amount of alcohol in a person's breath to individuals pursuant to rule 3701-53-08 of the Administrative Code. The director will issue permits in the form of an operator access card to approved applicants.   </w:t>
      </w:r>
    </w:p>
    <w:p w14:paraId="4901CA6E" w14:textId="77777777" w:rsidR="003046BB" w:rsidRDefault="00260C9B">
      <w:pPr>
        <w:numPr>
          <w:ilvl w:val="0"/>
          <w:numId w:val="30"/>
        </w:numPr>
        <w:spacing w:after="272" w:line="284" w:lineRule="auto"/>
        <w:ind w:right="5" w:hanging="10"/>
      </w:pPr>
      <w:r>
        <w:rPr>
          <w:rFonts w:ascii="Arial" w:eastAsia="Arial" w:hAnsi="Arial" w:cs="Arial"/>
          <w:sz w:val="24"/>
        </w:rPr>
        <w:t xml:space="preserve">Permits issued under paragraph (D) of this rule do not expire unless the permit holder fails to successfully complete a proficiency examination as outlined in paragraph (D) of 3701-53-09 of the Administrative Code or the permit is revoked by the director under rule 3701-53-11 of the Administrative Code or if the permit is voluntarily surrendered. To retain a permit under paragraph (D) of this rule the individual shall present evidence satisfactory to the director that he or she continues to meet the </w:t>
      </w:r>
      <w:r>
        <w:rPr>
          <w:rFonts w:ascii="Arial" w:eastAsia="Arial" w:hAnsi="Arial" w:cs="Arial"/>
          <w:sz w:val="24"/>
        </w:rPr>
        <w:lastRenderedPageBreak/>
        <w:t xml:space="preserve">qualifications established by rules 3701-53-08 and 3701-53-09 of the Administrative Code for issuance of the permit sought. </w:t>
      </w:r>
    </w:p>
    <w:p w14:paraId="64BFC835" w14:textId="77777777" w:rsidR="003046BB" w:rsidRDefault="00260C9B">
      <w:pPr>
        <w:numPr>
          <w:ilvl w:val="0"/>
          <w:numId w:val="31"/>
        </w:numPr>
        <w:spacing w:after="286" w:line="271" w:lineRule="auto"/>
        <w:ind w:hanging="10"/>
        <w:jc w:val="both"/>
      </w:pPr>
      <w:r>
        <w:rPr>
          <w:rFonts w:ascii="Arial" w:eastAsia="Arial" w:hAnsi="Arial" w:cs="Arial"/>
          <w:sz w:val="24"/>
        </w:rPr>
        <w:t xml:space="preserve">The director and representatives of the director are not required to obtain or retain permits while acting as representatives of the director.  </w:t>
      </w:r>
    </w:p>
    <w:p w14:paraId="2C7088D3" w14:textId="77777777" w:rsidR="003046BB" w:rsidRDefault="00260C9B">
      <w:pPr>
        <w:numPr>
          <w:ilvl w:val="0"/>
          <w:numId w:val="31"/>
        </w:numPr>
        <w:spacing w:after="286" w:line="271" w:lineRule="auto"/>
        <w:ind w:hanging="10"/>
        <w:jc w:val="both"/>
      </w:pPr>
      <w:r>
        <w:rPr>
          <w:rFonts w:ascii="Arial" w:eastAsia="Arial" w:hAnsi="Arial" w:cs="Arial"/>
          <w:sz w:val="24"/>
        </w:rPr>
        <w:t xml:space="preserve">An individual may use any approved breath testing instruments for which the individual has been issued a permit.  </w:t>
      </w:r>
    </w:p>
    <w:p w14:paraId="743DCBE2" w14:textId="77777777" w:rsidR="003046BB" w:rsidRDefault="003046BB">
      <w:pPr>
        <w:spacing w:after="259"/>
        <w:ind w:hanging="10"/>
      </w:pPr>
      <w:hyperlink r:id="rId124">
        <w:r>
          <w:rPr>
            <w:rFonts w:ascii="Arial" w:eastAsia="Arial" w:hAnsi="Arial" w:cs="Arial"/>
            <w:b/>
            <w:color w:val="00008B"/>
            <w:sz w:val="24"/>
            <w:u w:val="single" w:color="00008B"/>
          </w:rPr>
          <w:t>3701</w:t>
        </w:r>
      </w:hyperlink>
      <w:hyperlink r:id="rId125">
        <w:r>
          <w:rPr>
            <w:rFonts w:ascii="Arial" w:eastAsia="Arial" w:hAnsi="Arial" w:cs="Arial"/>
            <w:b/>
            <w:color w:val="00008B"/>
            <w:sz w:val="24"/>
            <w:u w:val="single" w:color="00008B"/>
          </w:rPr>
          <w:t>-</w:t>
        </w:r>
      </w:hyperlink>
      <w:hyperlink r:id="rId126">
        <w:r>
          <w:rPr>
            <w:rFonts w:ascii="Arial" w:eastAsia="Arial" w:hAnsi="Arial" w:cs="Arial"/>
            <w:b/>
            <w:color w:val="00008B"/>
            <w:sz w:val="24"/>
            <w:u w:val="single" w:color="00008B"/>
          </w:rPr>
          <w:t>53</w:t>
        </w:r>
      </w:hyperlink>
      <w:hyperlink r:id="rId127">
        <w:r>
          <w:rPr>
            <w:rFonts w:ascii="Arial" w:eastAsia="Arial" w:hAnsi="Arial" w:cs="Arial"/>
            <w:b/>
            <w:color w:val="00008B"/>
            <w:sz w:val="24"/>
            <w:u w:val="single" w:color="00008B"/>
          </w:rPr>
          <w:t>-</w:t>
        </w:r>
      </w:hyperlink>
      <w:hyperlink r:id="rId128">
        <w:r>
          <w:rPr>
            <w:rFonts w:ascii="Arial" w:eastAsia="Arial" w:hAnsi="Arial" w:cs="Arial"/>
            <w:b/>
            <w:color w:val="00008B"/>
            <w:sz w:val="24"/>
            <w:u w:val="single" w:color="00008B"/>
          </w:rPr>
          <w:t>11</w:t>
        </w:r>
      </w:hyperlink>
      <w:hyperlink r:id="rId129">
        <w:r>
          <w:rPr>
            <w:rFonts w:ascii="Arial" w:eastAsia="Arial" w:hAnsi="Arial" w:cs="Arial"/>
            <w:b/>
            <w:color w:val="00008B"/>
            <w:sz w:val="24"/>
            <w:u w:val="single" w:color="00008B"/>
          </w:rPr>
          <w:t xml:space="preserve"> </w:t>
        </w:r>
      </w:hyperlink>
      <w:hyperlink r:id="rId130">
        <w:r>
          <w:rPr>
            <w:rFonts w:ascii="Arial" w:eastAsia="Arial" w:hAnsi="Arial" w:cs="Arial"/>
            <w:b/>
            <w:color w:val="00008B"/>
            <w:sz w:val="24"/>
            <w:u w:val="single" w:color="00008B"/>
          </w:rPr>
          <w:t>Revocation, suspension and</w:t>
        </w:r>
      </w:hyperlink>
      <w:hyperlink r:id="rId131">
        <w:r>
          <w:rPr>
            <w:rFonts w:ascii="Arial" w:eastAsia="Arial" w:hAnsi="Arial" w:cs="Arial"/>
            <w:b/>
            <w:color w:val="00008B"/>
            <w:sz w:val="24"/>
            <w:u w:val="single" w:color="00008B"/>
          </w:rPr>
          <w:t xml:space="preserve"> </w:t>
        </w:r>
      </w:hyperlink>
      <w:hyperlink r:id="rId132">
        <w:r>
          <w:rPr>
            <w:rFonts w:ascii="Arial" w:eastAsia="Arial" w:hAnsi="Arial" w:cs="Arial"/>
            <w:b/>
            <w:color w:val="00008B"/>
            <w:sz w:val="24"/>
            <w:u w:val="single" w:color="00008B"/>
          </w:rPr>
          <w:t>denial of permits</w:t>
        </w:r>
      </w:hyperlink>
      <w:hyperlink r:id="rId133">
        <w:r>
          <w:rPr>
            <w:rFonts w:ascii="Arial" w:eastAsia="Arial" w:hAnsi="Arial" w:cs="Arial"/>
            <w:b/>
            <w:color w:val="00008B"/>
            <w:sz w:val="24"/>
            <w:u w:val="single" w:color="00008B"/>
          </w:rPr>
          <w:t xml:space="preserve"> o</w:t>
        </w:r>
      </w:hyperlink>
      <w:hyperlink r:id="rId134">
        <w:r>
          <w:rPr>
            <w:rFonts w:ascii="Arial" w:eastAsia="Arial" w:hAnsi="Arial" w:cs="Arial"/>
            <w:b/>
            <w:color w:val="00008B"/>
            <w:sz w:val="24"/>
            <w:u w:val="single" w:color="00008B"/>
          </w:rPr>
          <w:t>r</w:t>
        </w:r>
      </w:hyperlink>
      <w:hyperlink r:id="rId135">
        <w:r>
          <w:rPr>
            <w:rFonts w:ascii="Arial" w:eastAsia="Arial" w:hAnsi="Arial" w:cs="Arial"/>
            <w:b/>
            <w:color w:val="00008B"/>
            <w:sz w:val="24"/>
            <w:u w:val="single" w:color="00008B"/>
          </w:rPr>
          <w:t xml:space="preserve"> </w:t>
        </w:r>
      </w:hyperlink>
      <w:hyperlink r:id="rId136">
        <w:r>
          <w:rPr>
            <w:rFonts w:ascii="Arial" w:eastAsia="Arial" w:hAnsi="Arial" w:cs="Arial"/>
            <w:b/>
            <w:color w:val="00008B"/>
            <w:sz w:val="24"/>
            <w:u w:val="single" w:color="00008B"/>
          </w:rPr>
          <w:t>access</w:t>
        </w:r>
      </w:hyperlink>
      <w:hyperlink r:id="rId137">
        <w:r>
          <w:rPr>
            <w:rFonts w:ascii="Arial" w:eastAsia="Arial" w:hAnsi="Arial" w:cs="Arial"/>
            <w:b/>
            <w:color w:val="00008B"/>
            <w:sz w:val="24"/>
            <w:u w:val="single" w:color="00008B"/>
          </w:rPr>
          <w:t xml:space="preserve"> </w:t>
        </w:r>
      </w:hyperlink>
      <w:hyperlink r:id="rId138">
        <w:r>
          <w:rPr>
            <w:rFonts w:ascii="Arial" w:eastAsia="Arial" w:hAnsi="Arial" w:cs="Arial"/>
            <w:b/>
            <w:color w:val="00008B"/>
            <w:sz w:val="24"/>
            <w:u w:val="single" w:color="00008B"/>
          </w:rPr>
          <w:t>cards</w:t>
        </w:r>
      </w:hyperlink>
      <w:hyperlink r:id="rId139">
        <w:r>
          <w:rPr>
            <w:rFonts w:ascii="Arial" w:eastAsia="Arial" w:hAnsi="Arial" w:cs="Arial"/>
            <w:b/>
            <w:color w:val="00008B"/>
            <w:sz w:val="24"/>
            <w:u w:val="single" w:color="00008B"/>
          </w:rPr>
          <w:t>.</w:t>
        </w:r>
      </w:hyperlink>
      <w:hyperlink r:id="rId140">
        <w:r>
          <w:rPr>
            <w:rFonts w:ascii="Arial" w:eastAsia="Arial" w:hAnsi="Arial" w:cs="Arial"/>
            <w:b/>
            <w:sz w:val="24"/>
          </w:rPr>
          <w:t xml:space="preserve"> </w:t>
        </w:r>
      </w:hyperlink>
    </w:p>
    <w:p w14:paraId="01C39704" w14:textId="77777777" w:rsidR="003046BB" w:rsidRDefault="00260C9B">
      <w:pPr>
        <w:spacing w:after="286" w:line="271" w:lineRule="auto"/>
        <w:ind w:left="19" w:hanging="10"/>
        <w:jc w:val="both"/>
      </w:pPr>
      <w:r>
        <w:rPr>
          <w:rFonts w:ascii="Arial" w:eastAsia="Arial" w:hAnsi="Arial" w:cs="Arial"/>
          <w:sz w:val="24"/>
        </w:rPr>
        <w:t xml:space="preserve">The director may deny, suspend or revoke the permit of any permit holder or individual who:  </w:t>
      </w:r>
    </w:p>
    <w:p w14:paraId="478515F2" w14:textId="77777777" w:rsidR="003046BB" w:rsidRDefault="00260C9B">
      <w:pPr>
        <w:spacing w:after="286" w:line="271" w:lineRule="auto"/>
        <w:ind w:left="19" w:hanging="10"/>
        <w:jc w:val="both"/>
      </w:pPr>
      <w:r>
        <w:rPr>
          <w:rFonts w:ascii="Arial" w:eastAsia="Arial" w:hAnsi="Arial" w:cs="Arial"/>
          <w:sz w:val="24"/>
        </w:rPr>
        <w:t xml:space="preserve">The director may deny, suspend or revoke the permit or operator access card of any permit holder or individual who:  </w:t>
      </w:r>
    </w:p>
    <w:p w14:paraId="57A7C62C" w14:textId="77777777" w:rsidR="003046BB" w:rsidRDefault="00260C9B">
      <w:pPr>
        <w:numPr>
          <w:ilvl w:val="0"/>
          <w:numId w:val="32"/>
        </w:numPr>
        <w:spacing w:after="286" w:line="271" w:lineRule="auto"/>
        <w:ind w:hanging="386"/>
        <w:jc w:val="both"/>
      </w:pPr>
      <w:r>
        <w:rPr>
          <w:rFonts w:ascii="Arial" w:eastAsia="Arial" w:hAnsi="Arial" w:cs="Arial"/>
          <w:sz w:val="24"/>
        </w:rPr>
        <w:t xml:space="preserve">Obtains or seeks to obtain a permit or operator access card falsely or deceitfully;  </w:t>
      </w:r>
    </w:p>
    <w:p w14:paraId="5A6A6DFC" w14:textId="77777777" w:rsidR="003046BB" w:rsidRDefault="00260C9B">
      <w:pPr>
        <w:numPr>
          <w:ilvl w:val="0"/>
          <w:numId w:val="32"/>
        </w:numPr>
        <w:spacing w:after="286" w:line="271" w:lineRule="auto"/>
        <w:ind w:hanging="386"/>
        <w:jc w:val="both"/>
      </w:pPr>
      <w:r>
        <w:rPr>
          <w:rFonts w:ascii="Arial" w:eastAsia="Arial" w:hAnsi="Arial" w:cs="Arial"/>
          <w:sz w:val="24"/>
        </w:rPr>
        <w:t xml:space="preserve">Who fails to comply with any of the provisions of this chapter; or  </w:t>
      </w:r>
    </w:p>
    <w:p w14:paraId="400A3AE2" w14:textId="77777777" w:rsidR="003046BB" w:rsidRDefault="00260C9B">
      <w:pPr>
        <w:spacing w:after="0" w:line="271" w:lineRule="auto"/>
        <w:ind w:left="19" w:hanging="10"/>
        <w:jc w:val="both"/>
      </w:pPr>
      <w:r>
        <w:rPr>
          <w:rFonts w:ascii="Arial" w:eastAsia="Arial" w:hAnsi="Arial" w:cs="Arial"/>
          <w:sz w:val="24"/>
        </w:rPr>
        <w:t xml:space="preserve">(D) As an operator, fails to demonstrate that he or she can properly operate the breath testing instrument for which the permit is held; </w:t>
      </w:r>
    </w:p>
    <w:p w14:paraId="6381BDE0" w14:textId="77777777" w:rsidR="003046BB" w:rsidRDefault="00260C9B">
      <w:pPr>
        <w:spacing w:after="0"/>
        <w:ind w:left="61"/>
        <w:jc w:val="center"/>
      </w:pPr>
      <w:r>
        <w:rPr>
          <w:rFonts w:ascii="Arial" w:eastAsia="Arial" w:hAnsi="Arial" w:cs="Arial"/>
          <w:b/>
          <w:sz w:val="24"/>
        </w:rPr>
        <w:t xml:space="preserve"> </w:t>
      </w:r>
    </w:p>
    <w:p w14:paraId="035E290C" w14:textId="77777777" w:rsidR="003046BB" w:rsidRDefault="00260C9B">
      <w:pPr>
        <w:spacing w:after="165"/>
        <w:ind w:left="61"/>
        <w:jc w:val="center"/>
      </w:pPr>
      <w:r>
        <w:rPr>
          <w:rFonts w:ascii="Arial" w:eastAsia="Arial" w:hAnsi="Arial" w:cs="Arial"/>
          <w:b/>
          <w:sz w:val="24"/>
        </w:rPr>
        <w:t xml:space="preserve"> </w:t>
      </w:r>
    </w:p>
    <w:p w14:paraId="4E596FB3" w14:textId="77777777" w:rsidR="003046BB" w:rsidRDefault="00260C9B">
      <w:pPr>
        <w:spacing w:after="0"/>
        <w:ind w:left="5"/>
      </w:pPr>
      <w:r>
        <w:rPr>
          <w:rFonts w:ascii="Arial" w:eastAsia="Arial" w:hAnsi="Arial" w:cs="Arial"/>
          <w:b/>
          <w:color w:val="800000"/>
          <w:sz w:val="44"/>
        </w:rPr>
        <w:t xml:space="preserve"> </w:t>
      </w:r>
    </w:p>
    <w:p w14:paraId="581F04A9" w14:textId="77777777" w:rsidR="003046BB" w:rsidRDefault="00260C9B">
      <w:pPr>
        <w:spacing w:after="0"/>
        <w:ind w:left="5"/>
      </w:pPr>
      <w:r>
        <w:rPr>
          <w:rFonts w:ascii="Arial" w:eastAsia="Arial" w:hAnsi="Arial" w:cs="Arial"/>
          <w:b/>
          <w:color w:val="800000"/>
          <w:sz w:val="44"/>
        </w:rPr>
        <w:t xml:space="preserve"> </w:t>
      </w:r>
    </w:p>
    <w:p w14:paraId="3902B10B" w14:textId="77777777" w:rsidR="003046BB" w:rsidRDefault="00260C9B">
      <w:pPr>
        <w:pStyle w:val="Heading1"/>
        <w:ind w:left="0" w:right="10" w:firstLine="0"/>
      </w:pPr>
      <w:r>
        <w:rPr>
          <w:sz w:val="44"/>
        </w:rPr>
        <w:t xml:space="preserve">Annual Access Card Proficiency </w:t>
      </w:r>
    </w:p>
    <w:p w14:paraId="374ED12F" w14:textId="77777777" w:rsidR="003046BB" w:rsidRDefault="00260C9B">
      <w:pPr>
        <w:spacing w:after="0"/>
        <w:ind w:left="61"/>
        <w:jc w:val="center"/>
      </w:pPr>
      <w:r>
        <w:rPr>
          <w:rFonts w:ascii="Arial" w:eastAsia="Arial" w:hAnsi="Arial" w:cs="Arial"/>
          <w:color w:val="C0504D"/>
          <w:sz w:val="24"/>
        </w:rPr>
        <w:t xml:space="preserve"> </w:t>
      </w:r>
    </w:p>
    <w:p w14:paraId="65BBB7E9" w14:textId="77777777" w:rsidR="003046BB" w:rsidRDefault="00260C9B">
      <w:pPr>
        <w:spacing w:after="148" w:line="284" w:lineRule="auto"/>
        <w:ind w:left="19" w:right="5" w:hanging="10"/>
      </w:pPr>
      <w:r>
        <w:rPr>
          <w:rFonts w:ascii="Arial" w:eastAsia="Arial" w:hAnsi="Arial" w:cs="Arial"/>
          <w:sz w:val="24"/>
        </w:rPr>
        <w:t xml:space="preserve">In order to maintain a valid access card, the card holder must perform either a </w:t>
      </w:r>
      <w:r>
        <w:rPr>
          <w:rFonts w:ascii="Arial" w:eastAsia="Arial" w:hAnsi="Arial" w:cs="Arial"/>
          <w:sz w:val="24"/>
          <w:u w:val="single" w:color="000000"/>
        </w:rPr>
        <w:t>complete</w:t>
      </w:r>
      <w:r>
        <w:rPr>
          <w:rFonts w:ascii="Arial" w:eastAsia="Arial" w:hAnsi="Arial" w:cs="Arial"/>
          <w:sz w:val="24"/>
        </w:rPr>
        <w:t xml:space="preserve">, successful violator (subject) test with a breath alcohol concentration (refusals, time outs, or other incomplete tests do not qualify) OR a complete, successful proficiency test, following guidelines provided by the Alcohol &amp; Drug Testing Program at least once each calendar year (Jan.1 through Dec. 31).  If a complete subject test or proficiency test is not provided, the access card holder is subject to revocation. Refer to Ohio Administrative Code Rules 3701-53-08 (D), 3701-53-09 (E), and 3701-53-10 (B) and (C)(2). </w:t>
      </w:r>
    </w:p>
    <w:p w14:paraId="6D8B5C8E" w14:textId="77777777" w:rsidR="003046BB" w:rsidRDefault="00260C9B">
      <w:pPr>
        <w:pStyle w:val="Heading2"/>
        <w:ind w:right="6"/>
      </w:pPr>
      <w:r>
        <w:t>INTOXILYZER 8000</w:t>
      </w:r>
      <w:r>
        <w:rPr>
          <w:b w:val="0"/>
          <w:color w:val="000000"/>
        </w:rPr>
        <w:t xml:space="preserve"> </w:t>
      </w:r>
      <w:r>
        <w:t>FRONT VIEW OPEN</w:t>
      </w:r>
      <w:r>
        <w:rPr>
          <w:b w:val="0"/>
          <w:color w:val="000000"/>
        </w:rPr>
        <w:t xml:space="preserve"> </w:t>
      </w:r>
    </w:p>
    <w:p w14:paraId="166A978B" w14:textId="77777777" w:rsidR="003046BB" w:rsidRDefault="00260C9B">
      <w:pPr>
        <w:spacing w:after="0"/>
        <w:ind w:left="106"/>
        <w:jc w:val="center"/>
      </w:pPr>
      <w:r>
        <w:rPr>
          <w:rFonts w:ascii="Arial" w:eastAsia="Arial" w:hAnsi="Arial" w:cs="Arial"/>
          <w:sz w:val="40"/>
        </w:rPr>
        <w:t xml:space="preserve"> </w:t>
      </w:r>
    </w:p>
    <w:p w14:paraId="12446EF7" w14:textId="77777777" w:rsidR="003046BB" w:rsidRDefault="00260C9B">
      <w:pPr>
        <w:spacing w:after="0"/>
        <w:ind w:left="552"/>
      </w:pPr>
      <w:r>
        <w:rPr>
          <w:rFonts w:ascii="Arial" w:eastAsia="Arial" w:hAnsi="Arial" w:cs="Arial"/>
          <w:sz w:val="24"/>
        </w:rPr>
        <w:t xml:space="preserve"> </w:t>
      </w:r>
    </w:p>
    <w:p w14:paraId="6661A76F" w14:textId="77777777" w:rsidR="003046BB" w:rsidRDefault="00260C9B">
      <w:pPr>
        <w:spacing w:after="0"/>
        <w:ind w:left="552"/>
      </w:pPr>
      <w:r>
        <w:rPr>
          <w:noProof/>
        </w:rPr>
        <w:lastRenderedPageBreak/>
        <mc:AlternateContent>
          <mc:Choice Requires="wpg">
            <w:drawing>
              <wp:inline distT="0" distB="0" distL="0" distR="0" wp14:anchorId="18382664" wp14:editId="3D259794">
                <wp:extent cx="5587188" cy="4408686"/>
                <wp:effectExtent l="0" t="0" r="0" b="0"/>
                <wp:docPr id="78705" name="Group 78705"/>
                <wp:cNvGraphicFramePr/>
                <a:graphic xmlns:a="http://schemas.openxmlformats.org/drawingml/2006/main">
                  <a:graphicData uri="http://schemas.microsoft.com/office/word/2010/wordprocessingGroup">
                    <wpg:wgp>
                      <wpg:cNvGrpSpPr/>
                      <wpg:grpSpPr>
                        <a:xfrm>
                          <a:off x="0" y="0"/>
                          <a:ext cx="5587188" cy="4408686"/>
                          <a:chOff x="0" y="0"/>
                          <a:chExt cx="5587188" cy="4408686"/>
                        </a:xfrm>
                      </wpg:grpSpPr>
                      <wps:wsp>
                        <wps:cNvPr id="5809" name="Rectangle 5809"/>
                        <wps:cNvSpPr/>
                        <wps:spPr>
                          <a:xfrm>
                            <a:off x="0" y="23447"/>
                            <a:ext cx="315420" cy="226001"/>
                          </a:xfrm>
                          <a:prstGeom prst="rect">
                            <a:avLst/>
                          </a:prstGeom>
                          <a:ln>
                            <a:noFill/>
                          </a:ln>
                        </wps:spPr>
                        <wps:txbx>
                          <w:txbxContent>
                            <w:p w14:paraId="3ADB434F" w14:textId="77777777" w:rsidR="003046BB" w:rsidRDefault="00260C9B">
                              <w:r>
                                <w:rPr>
                                  <w:rFonts w:ascii="Arial" w:eastAsia="Arial" w:hAnsi="Arial" w:cs="Arial"/>
                                  <w:b/>
                                  <w:sz w:val="24"/>
                                </w:rPr>
                                <w:t>Dis</w:t>
                              </w:r>
                            </w:p>
                          </w:txbxContent>
                        </wps:txbx>
                        <wps:bodyPr horzOverflow="overflow" vert="horz" lIns="0" tIns="0" rIns="0" bIns="0" rtlCol="0">
                          <a:noAutofit/>
                        </wps:bodyPr>
                      </wps:wsp>
                      <wps:wsp>
                        <wps:cNvPr id="5810" name="Rectangle 5810"/>
                        <wps:cNvSpPr/>
                        <wps:spPr>
                          <a:xfrm>
                            <a:off x="237693" y="23447"/>
                            <a:ext cx="406398" cy="226001"/>
                          </a:xfrm>
                          <a:prstGeom prst="rect">
                            <a:avLst/>
                          </a:prstGeom>
                          <a:ln>
                            <a:noFill/>
                          </a:ln>
                        </wps:spPr>
                        <wps:txbx>
                          <w:txbxContent>
                            <w:p w14:paraId="32873768" w14:textId="77777777" w:rsidR="003046BB" w:rsidRDefault="00260C9B">
                              <w:r>
                                <w:rPr>
                                  <w:rFonts w:ascii="Arial" w:eastAsia="Arial" w:hAnsi="Arial" w:cs="Arial"/>
                                  <w:b/>
                                  <w:sz w:val="24"/>
                                </w:rPr>
                                <w:t>play</w:t>
                              </w:r>
                            </w:p>
                          </w:txbxContent>
                        </wps:txbx>
                        <wps:bodyPr horzOverflow="overflow" vert="horz" lIns="0" tIns="0" rIns="0" bIns="0" rtlCol="0">
                          <a:noAutofit/>
                        </wps:bodyPr>
                      </wps:wsp>
                      <wps:wsp>
                        <wps:cNvPr id="5811" name="Rectangle 5811"/>
                        <wps:cNvSpPr/>
                        <wps:spPr>
                          <a:xfrm>
                            <a:off x="542493" y="23447"/>
                            <a:ext cx="56314" cy="226001"/>
                          </a:xfrm>
                          <a:prstGeom prst="rect">
                            <a:avLst/>
                          </a:prstGeom>
                          <a:ln>
                            <a:noFill/>
                          </a:ln>
                        </wps:spPr>
                        <wps:txbx>
                          <w:txbxContent>
                            <w:p w14:paraId="35002FB6"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12" name="Rectangle 5812"/>
                        <wps:cNvSpPr/>
                        <wps:spPr>
                          <a:xfrm>
                            <a:off x="909777" y="23447"/>
                            <a:ext cx="992785" cy="226001"/>
                          </a:xfrm>
                          <a:prstGeom prst="rect">
                            <a:avLst/>
                          </a:prstGeom>
                          <a:ln>
                            <a:noFill/>
                          </a:ln>
                        </wps:spPr>
                        <wps:txbx>
                          <w:txbxContent>
                            <w:p w14:paraId="3D6D7BBB" w14:textId="77777777" w:rsidR="003046BB" w:rsidRDefault="00260C9B">
                              <w:r>
                                <w:rPr>
                                  <w:rFonts w:ascii="Arial" w:eastAsia="Arial" w:hAnsi="Arial" w:cs="Arial"/>
                                  <w:b/>
                                  <w:sz w:val="24"/>
                                </w:rPr>
                                <w:t xml:space="preserve">Start Test </w:t>
                              </w:r>
                            </w:p>
                          </w:txbxContent>
                        </wps:txbx>
                        <wps:bodyPr horzOverflow="overflow" vert="horz" lIns="0" tIns="0" rIns="0" bIns="0" rtlCol="0">
                          <a:noAutofit/>
                        </wps:bodyPr>
                      </wps:wsp>
                      <wps:wsp>
                        <wps:cNvPr id="5813" name="Rectangle 5813"/>
                        <wps:cNvSpPr/>
                        <wps:spPr>
                          <a:xfrm>
                            <a:off x="1656918" y="23447"/>
                            <a:ext cx="269751" cy="226001"/>
                          </a:xfrm>
                          <a:prstGeom prst="rect">
                            <a:avLst/>
                          </a:prstGeom>
                          <a:ln>
                            <a:noFill/>
                          </a:ln>
                        </wps:spPr>
                        <wps:txbx>
                          <w:txbxContent>
                            <w:p w14:paraId="5B0DB431" w14:textId="77777777" w:rsidR="003046BB" w:rsidRDefault="00260C9B">
                              <w:r>
                                <w:rPr>
                                  <w:rFonts w:ascii="Arial" w:eastAsia="Arial" w:hAnsi="Arial" w:cs="Arial"/>
                                  <w:b/>
                                  <w:sz w:val="24"/>
                                </w:rPr>
                                <w:t>Bu</w:t>
                              </w:r>
                            </w:p>
                          </w:txbxContent>
                        </wps:txbx>
                        <wps:bodyPr horzOverflow="overflow" vert="horz" lIns="0" tIns="0" rIns="0" bIns="0" rtlCol="0">
                          <a:noAutofit/>
                        </wps:bodyPr>
                      </wps:wsp>
                      <wps:wsp>
                        <wps:cNvPr id="5814" name="Rectangle 5814"/>
                        <wps:cNvSpPr/>
                        <wps:spPr>
                          <a:xfrm>
                            <a:off x="1859610" y="23447"/>
                            <a:ext cx="134386" cy="226001"/>
                          </a:xfrm>
                          <a:prstGeom prst="rect">
                            <a:avLst/>
                          </a:prstGeom>
                          <a:ln>
                            <a:noFill/>
                          </a:ln>
                        </wps:spPr>
                        <wps:txbx>
                          <w:txbxContent>
                            <w:p w14:paraId="58BDC25E" w14:textId="77777777" w:rsidR="003046BB" w:rsidRDefault="00260C9B">
                              <w:r>
                                <w:rPr>
                                  <w:rFonts w:ascii="Arial" w:eastAsia="Arial" w:hAnsi="Arial" w:cs="Arial"/>
                                  <w:b/>
                                  <w:sz w:val="24"/>
                                </w:rPr>
                                <w:t>tt</w:t>
                              </w:r>
                            </w:p>
                          </w:txbxContent>
                        </wps:txbx>
                        <wps:bodyPr horzOverflow="overflow" vert="horz" lIns="0" tIns="0" rIns="0" bIns="0" rtlCol="0">
                          <a:noAutofit/>
                        </wps:bodyPr>
                      </wps:wsp>
                      <wps:wsp>
                        <wps:cNvPr id="5815" name="Rectangle 5815"/>
                        <wps:cNvSpPr/>
                        <wps:spPr>
                          <a:xfrm>
                            <a:off x="1960194" y="23447"/>
                            <a:ext cx="247454" cy="226001"/>
                          </a:xfrm>
                          <a:prstGeom prst="rect">
                            <a:avLst/>
                          </a:prstGeom>
                          <a:ln>
                            <a:noFill/>
                          </a:ln>
                        </wps:spPr>
                        <wps:txbx>
                          <w:txbxContent>
                            <w:p w14:paraId="7B13ADE2" w14:textId="77777777" w:rsidR="003046BB" w:rsidRDefault="00260C9B">
                              <w:r>
                                <w:rPr>
                                  <w:rFonts w:ascii="Arial" w:eastAsia="Arial" w:hAnsi="Arial" w:cs="Arial"/>
                                  <w:b/>
                                  <w:sz w:val="24"/>
                                </w:rPr>
                                <w:t>on</w:t>
                              </w:r>
                            </w:p>
                          </w:txbxContent>
                        </wps:txbx>
                        <wps:bodyPr horzOverflow="overflow" vert="horz" lIns="0" tIns="0" rIns="0" bIns="0" rtlCol="0">
                          <a:noAutofit/>
                        </wps:bodyPr>
                      </wps:wsp>
                      <wps:wsp>
                        <wps:cNvPr id="5816" name="Rectangle 5816"/>
                        <wps:cNvSpPr/>
                        <wps:spPr>
                          <a:xfrm>
                            <a:off x="2146122" y="23447"/>
                            <a:ext cx="56314" cy="226001"/>
                          </a:xfrm>
                          <a:prstGeom prst="rect">
                            <a:avLst/>
                          </a:prstGeom>
                          <a:ln>
                            <a:noFill/>
                          </a:ln>
                        </wps:spPr>
                        <wps:txbx>
                          <w:txbxContent>
                            <w:p w14:paraId="2B8CDC08"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17" name="Rectangle 5817"/>
                        <wps:cNvSpPr/>
                        <wps:spPr>
                          <a:xfrm>
                            <a:off x="2453970" y="23447"/>
                            <a:ext cx="461698" cy="226001"/>
                          </a:xfrm>
                          <a:prstGeom prst="rect">
                            <a:avLst/>
                          </a:prstGeom>
                          <a:ln>
                            <a:noFill/>
                          </a:ln>
                        </wps:spPr>
                        <wps:txbx>
                          <w:txbxContent>
                            <w:p w14:paraId="55AF4FFC" w14:textId="77777777" w:rsidR="003046BB" w:rsidRDefault="00260C9B">
                              <w:r>
                                <w:rPr>
                                  <w:rFonts w:ascii="Arial" w:eastAsia="Arial" w:hAnsi="Arial" w:cs="Arial"/>
                                  <w:b/>
                                  <w:sz w:val="24"/>
                                </w:rPr>
                                <w:t xml:space="preserve">LED </w:t>
                              </w:r>
                            </w:p>
                          </w:txbxContent>
                        </wps:txbx>
                        <wps:bodyPr horzOverflow="overflow" vert="horz" lIns="0" tIns="0" rIns="0" bIns="0" rtlCol="0">
                          <a:noAutofit/>
                        </wps:bodyPr>
                      </wps:wsp>
                      <wps:wsp>
                        <wps:cNvPr id="5818" name="Rectangle 5818"/>
                        <wps:cNvSpPr/>
                        <wps:spPr>
                          <a:xfrm>
                            <a:off x="2801442" y="23447"/>
                            <a:ext cx="1577552" cy="226001"/>
                          </a:xfrm>
                          <a:prstGeom prst="rect">
                            <a:avLst/>
                          </a:prstGeom>
                          <a:ln>
                            <a:noFill/>
                          </a:ln>
                        </wps:spPr>
                        <wps:txbx>
                          <w:txbxContent>
                            <w:p w14:paraId="269F024D" w14:textId="77777777" w:rsidR="003046BB" w:rsidRDefault="00260C9B">
                              <w:r>
                                <w:rPr>
                                  <w:rFonts w:ascii="Arial" w:eastAsia="Arial" w:hAnsi="Arial" w:cs="Arial"/>
                                  <w:b/>
                                  <w:sz w:val="24"/>
                                </w:rPr>
                                <w:t xml:space="preserve">Power Indicator </w:t>
                              </w:r>
                            </w:p>
                          </w:txbxContent>
                        </wps:txbx>
                        <wps:bodyPr horzOverflow="overflow" vert="horz" lIns="0" tIns="0" rIns="0" bIns="0" rtlCol="0">
                          <a:noAutofit/>
                        </wps:bodyPr>
                      </wps:wsp>
                      <wps:wsp>
                        <wps:cNvPr id="5819" name="Rectangle 5819"/>
                        <wps:cNvSpPr/>
                        <wps:spPr>
                          <a:xfrm>
                            <a:off x="3987368" y="23447"/>
                            <a:ext cx="56314" cy="226001"/>
                          </a:xfrm>
                          <a:prstGeom prst="rect">
                            <a:avLst/>
                          </a:prstGeom>
                          <a:ln>
                            <a:noFill/>
                          </a:ln>
                        </wps:spPr>
                        <wps:txbx>
                          <w:txbxContent>
                            <w:p w14:paraId="42D0D6F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20" name="Rectangle 5820"/>
                        <wps:cNvSpPr/>
                        <wps:spPr>
                          <a:xfrm>
                            <a:off x="4568013" y="23447"/>
                            <a:ext cx="1093726" cy="226001"/>
                          </a:xfrm>
                          <a:prstGeom prst="rect">
                            <a:avLst/>
                          </a:prstGeom>
                          <a:ln>
                            <a:noFill/>
                          </a:ln>
                        </wps:spPr>
                        <wps:txbx>
                          <w:txbxContent>
                            <w:p w14:paraId="564E3438" w14:textId="77777777" w:rsidR="003046BB" w:rsidRDefault="00260C9B">
                              <w:r>
                                <w:rPr>
                                  <w:rFonts w:ascii="Arial" w:eastAsia="Arial" w:hAnsi="Arial" w:cs="Arial"/>
                                  <w:b/>
                                  <w:sz w:val="24"/>
                                </w:rPr>
                                <w:t>Paper Feed</w:t>
                              </w:r>
                            </w:p>
                          </w:txbxContent>
                        </wps:txbx>
                        <wps:bodyPr horzOverflow="overflow" vert="horz" lIns="0" tIns="0" rIns="0" bIns="0" rtlCol="0">
                          <a:noAutofit/>
                        </wps:bodyPr>
                      </wps:wsp>
                      <wps:wsp>
                        <wps:cNvPr id="5821" name="Rectangle 5821"/>
                        <wps:cNvSpPr/>
                        <wps:spPr>
                          <a:xfrm>
                            <a:off x="5389830" y="0"/>
                            <a:ext cx="65888" cy="264422"/>
                          </a:xfrm>
                          <a:prstGeom prst="rect">
                            <a:avLst/>
                          </a:prstGeom>
                          <a:ln>
                            <a:noFill/>
                          </a:ln>
                        </wps:spPr>
                        <wps:txbx>
                          <w:txbxContent>
                            <w:p w14:paraId="662BC6D6" w14:textId="77777777" w:rsidR="003046BB" w:rsidRDefault="00260C9B">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84400" name="Picture 84400"/>
                          <pic:cNvPicPr/>
                        </pic:nvPicPr>
                        <pic:blipFill>
                          <a:blip r:embed="rId141"/>
                          <a:stretch>
                            <a:fillRect/>
                          </a:stretch>
                        </pic:blipFill>
                        <pic:spPr>
                          <a:xfrm>
                            <a:off x="-2336" y="437594"/>
                            <a:ext cx="4498848" cy="3931921"/>
                          </a:xfrm>
                          <a:prstGeom prst="rect">
                            <a:avLst/>
                          </a:prstGeom>
                        </pic:spPr>
                      </pic:pic>
                      <wps:wsp>
                        <wps:cNvPr id="5824" name="Rectangle 5824"/>
                        <wps:cNvSpPr/>
                        <wps:spPr>
                          <a:xfrm>
                            <a:off x="4507052" y="4209872"/>
                            <a:ext cx="65888" cy="264422"/>
                          </a:xfrm>
                          <a:prstGeom prst="rect">
                            <a:avLst/>
                          </a:prstGeom>
                          <a:ln>
                            <a:noFill/>
                          </a:ln>
                        </wps:spPr>
                        <wps:txbx>
                          <w:txbxContent>
                            <w:p w14:paraId="6D582775"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5825" name="Rectangle 5825"/>
                        <wps:cNvSpPr/>
                        <wps:spPr>
                          <a:xfrm>
                            <a:off x="4578680" y="445008"/>
                            <a:ext cx="65888" cy="264422"/>
                          </a:xfrm>
                          <a:prstGeom prst="rect">
                            <a:avLst/>
                          </a:prstGeom>
                          <a:ln>
                            <a:noFill/>
                          </a:ln>
                        </wps:spPr>
                        <wps:txbx>
                          <w:txbxContent>
                            <w:p w14:paraId="01A8442A" w14:textId="77777777" w:rsidR="003046BB" w:rsidRDefault="00260C9B">
                              <w:r>
                                <w:rPr>
                                  <w:rFonts w:ascii="Arial" w:eastAsia="Arial" w:hAnsi="Arial" w:cs="Arial"/>
                                  <w:b/>
                                  <w:sz w:val="28"/>
                                </w:rPr>
                                <w:t xml:space="preserve"> </w:t>
                              </w:r>
                            </w:p>
                          </w:txbxContent>
                        </wps:txbx>
                        <wps:bodyPr horzOverflow="overflow" vert="horz" lIns="0" tIns="0" rIns="0" bIns="0" rtlCol="0">
                          <a:noAutofit/>
                        </wps:bodyPr>
                      </wps:wsp>
                      <wps:wsp>
                        <wps:cNvPr id="5826" name="Rectangle 5826"/>
                        <wps:cNvSpPr/>
                        <wps:spPr>
                          <a:xfrm>
                            <a:off x="4578680" y="651335"/>
                            <a:ext cx="56314" cy="226001"/>
                          </a:xfrm>
                          <a:prstGeom prst="rect">
                            <a:avLst/>
                          </a:prstGeom>
                          <a:ln>
                            <a:noFill/>
                          </a:ln>
                        </wps:spPr>
                        <wps:txbx>
                          <w:txbxContent>
                            <w:p w14:paraId="0382659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27" name="Rectangle 5827"/>
                        <wps:cNvSpPr/>
                        <wps:spPr>
                          <a:xfrm>
                            <a:off x="4578680" y="826849"/>
                            <a:ext cx="112728" cy="226001"/>
                          </a:xfrm>
                          <a:prstGeom prst="rect">
                            <a:avLst/>
                          </a:prstGeom>
                          <a:ln>
                            <a:noFill/>
                          </a:ln>
                        </wps:spPr>
                        <wps:txbx>
                          <w:txbxContent>
                            <w:p w14:paraId="15B416FD" w14:textId="77777777" w:rsidR="003046BB" w:rsidRDefault="00260C9B">
                              <w:r>
                                <w:rPr>
                                  <w:rFonts w:ascii="Arial" w:eastAsia="Arial" w:hAnsi="Arial" w:cs="Arial"/>
                                  <w:b/>
                                  <w:sz w:val="24"/>
                                </w:rPr>
                                <w:t>2</w:t>
                              </w:r>
                            </w:p>
                          </w:txbxContent>
                        </wps:txbx>
                        <wps:bodyPr horzOverflow="overflow" vert="horz" lIns="0" tIns="0" rIns="0" bIns="0" rtlCol="0">
                          <a:noAutofit/>
                        </wps:bodyPr>
                      </wps:wsp>
                      <wps:wsp>
                        <wps:cNvPr id="5828" name="Rectangle 5828"/>
                        <wps:cNvSpPr/>
                        <wps:spPr>
                          <a:xfrm>
                            <a:off x="4664405" y="826849"/>
                            <a:ext cx="67498" cy="226001"/>
                          </a:xfrm>
                          <a:prstGeom prst="rect">
                            <a:avLst/>
                          </a:prstGeom>
                          <a:ln>
                            <a:noFill/>
                          </a:ln>
                        </wps:spPr>
                        <wps:txbx>
                          <w:txbxContent>
                            <w:p w14:paraId="6C442A89" w14:textId="77777777" w:rsidR="003046BB" w:rsidRDefault="00260C9B">
                              <w:r>
                                <w:rPr>
                                  <w:rFonts w:ascii="Arial" w:eastAsia="Arial" w:hAnsi="Arial" w:cs="Arial"/>
                                  <w:b/>
                                  <w:sz w:val="24"/>
                                </w:rPr>
                                <w:t>-</w:t>
                              </w:r>
                            </w:p>
                          </w:txbxContent>
                        </wps:txbx>
                        <wps:bodyPr horzOverflow="overflow" vert="horz" lIns="0" tIns="0" rIns="0" bIns="0" rtlCol="0">
                          <a:noAutofit/>
                        </wps:bodyPr>
                      </wps:wsp>
                      <wps:wsp>
                        <wps:cNvPr id="5829" name="Rectangle 5829"/>
                        <wps:cNvSpPr/>
                        <wps:spPr>
                          <a:xfrm>
                            <a:off x="4714697" y="826849"/>
                            <a:ext cx="1160412" cy="226001"/>
                          </a:xfrm>
                          <a:prstGeom prst="rect">
                            <a:avLst/>
                          </a:prstGeom>
                          <a:ln>
                            <a:noFill/>
                          </a:ln>
                        </wps:spPr>
                        <wps:txbx>
                          <w:txbxContent>
                            <w:p w14:paraId="173F71D4" w14:textId="77777777" w:rsidR="003046BB" w:rsidRDefault="00260C9B">
                              <w:r>
                                <w:rPr>
                                  <w:rFonts w:ascii="Arial" w:eastAsia="Arial" w:hAnsi="Arial" w:cs="Arial"/>
                                  <w:b/>
                                  <w:sz w:val="24"/>
                                </w:rPr>
                                <w:t xml:space="preserve">D Bar Code </w:t>
                              </w:r>
                            </w:p>
                          </w:txbxContent>
                        </wps:txbx>
                        <wps:bodyPr horzOverflow="overflow" vert="horz" lIns="0" tIns="0" rIns="0" bIns="0" rtlCol="0">
                          <a:noAutofit/>
                        </wps:bodyPr>
                      </wps:wsp>
                      <wps:wsp>
                        <wps:cNvPr id="5830" name="Rectangle 5830"/>
                        <wps:cNvSpPr/>
                        <wps:spPr>
                          <a:xfrm>
                            <a:off x="4578680" y="1002109"/>
                            <a:ext cx="688545" cy="226001"/>
                          </a:xfrm>
                          <a:prstGeom prst="rect">
                            <a:avLst/>
                          </a:prstGeom>
                          <a:ln>
                            <a:noFill/>
                          </a:ln>
                        </wps:spPr>
                        <wps:txbx>
                          <w:txbxContent>
                            <w:p w14:paraId="7E507688" w14:textId="77777777" w:rsidR="003046BB" w:rsidRDefault="00260C9B">
                              <w:r>
                                <w:rPr>
                                  <w:rFonts w:ascii="Arial" w:eastAsia="Arial" w:hAnsi="Arial" w:cs="Arial"/>
                                  <w:b/>
                                  <w:sz w:val="24"/>
                                </w:rPr>
                                <w:t>Reader</w:t>
                              </w:r>
                            </w:p>
                          </w:txbxContent>
                        </wps:txbx>
                        <wps:bodyPr horzOverflow="overflow" vert="horz" lIns="0" tIns="0" rIns="0" bIns="0" rtlCol="0">
                          <a:noAutofit/>
                        </wps:bodyPr>
                      </wps:wsp>
                      <wps:wsp>
                        <wps:cNvPr id="5831" name="Rectangle 5831"/>
                        <wps:cNvSpPr/>
                        <wps:spPr>
                          <a:xfrm>
                            <a:off x="5095697" y="1002109"/>
                            <a:ext cx="56314" cy="226001"/>
                          </a:xfrm>
                          <a:prstGeom prst="rect">
                            <a:avLst/>
                          </a:prstGeom>
                          <a:ln>
                            <a:noFill/>
                          </a:ln>
                        </wps:spPr>
                        <wps:txbx>
                          <w:txbxContent>
                            <w:p w14:paraId="08205EF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32" name="Rectangle 5832"/>
                        <wps:cNvSpPr/>
                        <wps:spPr>
                          <a:xfrm>
                            <a:off x="4578680" y="1177369"/>
                            <a:ext cx="56314" cy="226001"/>
                          </a:xfrm>
                          <a:prstGeom prst="rect">
                            <a:avLst/>
                          </a:prstGeom>
                          <a:ln>
                            <a:noFill/>
                          </a:ln>
                        </wps:spPr>
                        <wps:txbx>
                          <w:txbxContent>
                            <w:p w14:paraId="6F0E746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33" name="Rectangle 5833"/>
                        <wps:cNvSpPr/>
                        <wps:spPr>
                          <a:xfrm>
                            <a:off x="4578680" y="1352629"/>
                            <a:ext cx="56314" cy="226001"/>
                          </a:xfrm>
                          <a:prstGeom prst="rect">
                            <a:avLst/>
                          </a:prstGeom>
                          <a:ln>
                            <a:noFill/>
                          </a:ln>
                        </wps:spPr>
                        <wps:txbx>
                          <w:txbxContent>
                            <w:p w14:paraId="13133900"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34" name="Rectangle 5834"/>
                        <wps:cNvSpPr/>
                        <wps:spPr>
                          <a:xfrm>
                            <a:off x="4578680" y="1526365"/>
                            <a:ext cx="56314" cy="226001"/>
                          </a:xfrm>
                          <a:prstGeom prst="rect">
                            <a:avLst/>
                          </a:prstGeom>
                          <a:ln>
                            <a:noFill/>
                          </a:ln>
                        </wps:spPr>
                        <wps:txbx>
                          <w:txbxContent>
                            <w:p w14:paraId="042FF9D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35" name="Rectangle 5835"/>
                        <wps:cNvSpPr/>
                        <wps:spPr>
                          <a:xfrm>
                            <a:off x="4578680" y="1701625"/>
                            <a:ext cx="992178" cy="226001"/>
                          </a:xfrm>
                          <a:prstGeom prst="rect">
                            <a:avLst/>
                          </a:prstGeom>
                          <a:ln>
                            <a:noFill/>
                          </a:ln>
                        </wps:spPr>
                        <wps:txbx>
                          <w:txbxContent>
                            <w:p w14:paraId="2D9A52C2" w14:textId="77777777" w:rsidR="003046BB" w:rsidRDefault="00260C9B">
                              <w:r>
                                <w:rPr>
                                  <w:rFonts w:ascii="Arial" w:eastAsia="Arial" w:hAnsi="Arial" w:cs="Arial"/>
                                  <w:b/>
                                  <w:sz w:val="24"/>
                                </w:rPr>
                                <w:t xml:space="preserve">Signature </w:t>
                              </w:r>
                            </w:p>
                          </w:txbxContent>
                        </wps:txbx>
                        <wps:bodyPr horzOverflow="overflow" vert="horz" lIns="0" tIns="0" rIns="0" bIns="0" rtlCol="0">
                          <a:noAutofit/>
                        </wps:bodyPr>
                      </wps:wsp>
                      <wps:wsp>
                        <wps:cNvPr id="5836" name="Rectangle 5836"/>
                        <wps:cNvSpPr/>
                        <wps:spPr>
                          <a:xfrm>
                            <a:off x="4578680" y="1876885"/>
                            <a:ext cx="372750" cy="226002"/>
                          </a:xfrm>
                          <a:prstGeom prst="rect">
                            <a:avLst/>
                          </a:prstGeom>
                          <a:ln>
                            <a:noFill/>
                          </a:ln>
                        </wps:spPr>
                        <wps:txbx>
                          <w:txbxContent>
                            <w:p w14:paraId="1C32BD0F" w14:textId="77777777" w:rsidR="003046BB" w:rsidRDefault="00260C9B">
                              <w:r>
                                <w:rPr>
                                  <w:rFonts w:ascii="Arial" w:eastAsia="Arial" w:hAnsi="Arial" w:cs="Arial"/>
                                  <w:b/>
                                  <w:sz w:val="24"/>
                                </w:rPr>
                                <w:t>Pad</w:t>
                              </w:r>
                            </w:p>
                          </w:txbxContent>
                        </wps:txbx>
                        <wps:bodyPr horzOverflow="overflow" vert="horz" lIns="0" tIns="0" rIns="0" bIns="0" rtlCol="0">
                          <a:noAutofit/>
                        </wps:bodyPr>
                      </wps:wsp>
                      <wps:wsp>
                        <wps:cNvPr id="5837" name="Rectangle 5837"/>
                        <wps:cNvSpPr/>
                        <wps:spPr>
                          <a:xfrm>
                            <a:off x="4857953" y="1876885"/>
                            <a:ext cx="56314" cy="226002"/>
                          </a:xfrm>
                          <a:prstGeom prst="rect">
                            <a:avLst/>
                          </a:prstGeom>
                          <a:ln>
                            <a:noFill/>
                          </a:ln>
                        </wps:spPr>
                        <wps:txbx>
                          <w:txbxContent>
                            <w:p w14:paraId="4567F39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38" name="Rectangle 5838"/>
                        <wps:cNvSpPr/>
                        <wps:spPr>
                          <a:xfrm>
                            <a:off x="4578680" y="2052146"/>
                            <a:ext cx="56314" cy="226001"/>
                          </a:xfrm>
                          <a:prstGeom prst="rect">
                            <a:avLst/>
                          </a:prstGeom>
                          <a:ln>
                            <a:noFill/>
                          </a:ln>
                        </wps:spPr>
                        <wps:txbx>
                          <w:txbxContent>
                            <w:p w14:paraId="26B51A33"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39" name="Rectangle 5839"/>
                        <wps:cNvSpPr/>
                        <wps:spPr>
                          <a:xfrm>
                            <a:off x="4578680" y="2227405"/>
                            <a:ext cx="372143" cy="226002"/>
                          </a:xfrm>
                          <a:prstGeom prst="rect">
                            <a:avLst/>
                          </a:prstGeom>
                          <a:ln>
                            <a:noFill/>
                          </a:ln>
                        </wps:spPr>
                        <wps:txbx>
                          <w:txbxContent>
                            <w:p w14:paraId="77541DF8" w14:textId="77777777" w:rsidR="003046BB" w:rsidRDefault="00260C9B">
                              <w:r>
                                <w:rPr>
                                  <w:rFonts w:ascii="Arial" w:eastAsia="Arial" w:hAnsi="Arial" w:cs="Arial"/>
                                  <w:b/>
                                  <w:sz w:val="24"/>
                                </w:rPr>
                                <w:t>Styl</w:t>
                              </w:r>
                            </w:p>
                          </w:txbxContent>
                        </wps:txbx>
                        <wps:bodyPr horzOverflow="overflow" vert="horz" lIns="0" tIns="0" rIns="0" bIns="0" rtlCol="0">
                          <a:noAutofit/>
                        </wps:bodyPr>
                      </wps:wsp>
                      <wps:wsp>
                        <wps:cNvPr id="5840" name="Rectangle 5840"/>
                        <wps:cNvSpPr/>
                        <wps:spPr>
                          <a:xfrm>
                            <a:off x="4859477" y="2227405"/>
                            <a:ext cx="236370" cy="226002"/>
                          </a:xfrm>
                          <a:prstGeom prst="rect">
                            <a:avLst/>
                          </a:prstGeom>
                          <a:ln>
                            <a:noFill/>
                          </a:ln>
                        </wps:spPr>
                        <wps:txbx>
                          <w:txbxContent>
                            <w:p w14:paraId="5A26F1C5" w14:textId="77777777" w:rsidR="003046BB" w:rsidRDefault="00260C9B">
                              <w:r>
                                <w:rPr>
                                  <w:rFonts w:ascii="Arial" w:eastAsia="Arial" w:hAnsi="Arial" w:cs="Arial"/>
                                  <w:b/>
                                  <w:sz w:val="24"/>
                                </w:rPr>
                                <w:t>us</w:t>
                              </w:r>
                            </w:p>
                          </w:txbxContent>
                        </wps:txbx>
                        <wps:bodyPr horzOverflow="overflow" vert="horz" lIns="0" tIns="0" rIns="0" bIns="0" rtlCol="0">
                          <a:noAutofit/>
                        </wps:bodyPr>
                      </wps:wsp>
                      <wps:wsp>
                        <wps:cNvPr id="5841" name="Rectangle 5841"/>
                        <wps:cNvSpPr/>
                        <wps:spPr>
                          <a:xfrm>
                            <a:off x="5036261" y="2227405"/>
                            <a:ext cx="56314" cy="226002"/>
                          </a:xfrm>
                          <a:prstGeom prst="rect">
                            <a:avLst/>
                          </a:prstGeom>
                          <a:ln>
                            <a:noFill/>
                          </a:ln>
                        </wps:spPr>
                        <wps:txbx>
                          <w:txbxContent>
                            <w:p w14:paraId="1B8E1E48"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2" name="Rectangle 5842"/>
                        <wps:cNvSpPr/>
                        <wps:spPr>
                          <a:xfrm>
                            <a:off x="4578680" y="2402665"/>
                            <a:ext cx="56314" cy="226002"/>
                          </a:xfrm>
                          <a:prstGeom prst="rect">
                            <a:avLst/>
                          </a:prstGeom>
                          <a:ln>
                            <a:noFill/>
                          </a:ln>
                        </wps:spPr>
                        <wps:txbx>
                          <w:txbxContent>
                            <w:p w14:paraId="63F0A1B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3" name="Rectangle 5843"/>
                        <wps:cNvSpPr/>
                        <wps:spPr>
                          <a:xfrm>
                            <a:off x="4578680" y="2577925"/>
                            <a:ext cx="56314" cy="226002"/>
                          </a:xfrm>
                          <a:prstGeom prst="rect">
                            <a:avLst/>
                          </a:prstGeom>
                          <a:ln>
                            <a:noFill/>
                          </a:ln>
                        </wps:spPr>
                        <wps:txbx>
                          <w:txbxContent>
                            <w:p w14:paraId="58EEA58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4" name="Rectangle 5844"/>
                        <wps:cNvSpPr/>
                        <wps:spPr>
                          <a:xfrm>
                            <a:off x="4578680" y="2753185"/>
                            <a:ext cx="936235" cy="226002"/>
                          </a:xfrm>
                          <a:prstGeom prst="rect">
                            <a:avLst/>
                          </a:prstGeom>
                          <a:ln>
                            <a:noFill/>
                          </a:ln>
                        </wps:spPr>
                        <wps:txbx>
                          <w:txbxContent>
                            <w:p w14:paraId="1523AEDD" w14:textId="77777777" w:rsidR="003046BB" w:rsidRDefault="00260C9B">
                              <w:r>
                                <w:rPr>
                                  <w:rFonts w:ascii="Arial" w:eastAsia="Arial" w:hAnsi="Arial" w:cs="Arial"/>
                                  <w:b/>
                                  <w:sz w:val="24"/>
                                </w:rPr>
                                <w:t>Keyboard</w:t>
                              </w:r>
                            </w:p>
                          </w:txbxContent>
                        </wps:txbx>
                        <wps:bodyPr horzOverflow="overflow" vert="horz" lIns="0" tIns="0" rIns="0" bIns="0" rtlCol="0">
                          <a:noAutofit/>
                        </wps:bodyPr>
                      </wps:wsp>
                      <wps:wsp>
                        <wps:cNvPr id="5845" name="Rectangle 5845"/>
                        <wps:cNvSpPr/>
                        <wps:spPr>
                          <a:xfrm>
                            <a:off x="5281626" y="2753185"/>
                            <a:ext cx="56314" cy="226002"/>
                          </a:xfrm>
                          <a:prstGeom prst="rect">
                            <a:avLst/>
                          </a:prstGeom>
                          <a:ln>
                            <a:noFill/>
                          </a:ln>
                        </wps:spPr>
                        <wps:txbx>
                          <w:txbxContent>
                            <w:p w14:paraId="0D00767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6" name="Rectangle 5846"/>
                        <wps:cNvSpPr/>
                        <wps:spPr>
                          <a:xfrm>
                            <a:off x="4578680" y="2928445"/>
                            <a:ext cx="56314" cy="226002"/>
                          </a:xfrm>
                          <a:prstGeom prst="rect">
                            <a:avLst/>
                          </a:prstGeom>
                          <a:ln>
                            <a:noFill/>
                          </a:ln>
                        </wps:spPr>
                        <wps:txbx>
                          <w:txbxContent>
                            <w:p w14:paraId="2659EB13"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7" name="Rectangle 5847"/>
                        <wps:cNvSpPr/>
                        <wps:spPr>
                          <a:xfrm>
                            <a:off x="4578680" y="3104086"/>
                            <a:ext cx="56314" cy="226002"/>
                          </a:xfrm>
                          <a:prstGeom prst="rect">
                            <a:avLst/>
                          </a:prstGeom>
                          <a:ln>
                            <a:noFill/>
                          </a:ln>
                        </wps:spPr>
                        <wps:txbx>
                          <w:txbxContent>
                            <w:p w14:paraId="16171215"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8" name="Rectangle 5848"/>
                        <wps:cNvSpPr/>
                        <wps:spPr>
                          <a:xfrm>
                            <a:off x="4578680" y="3279346"/>
                            <a:ext cx="56314" cy="226002"/>
                          </a:xfrm>
                          <a:prstGeom prst="rect">
                            <a:avLst/>
                          </a:prstGeom>
                          <a:ln>
                            <a:noFill/>
                          </a:ln>
                        </wps:spPr>
                        <wps:txbx>
                          <w:txbxContent>
                            <w:p w14:paraId="17E01AF3"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49" name="Rectangle 5849"/>
                        <wps:cNvSpPr/>
                        <wps:spPr>
                          <a:xfrm>
                            <a:off x="4578680" y="3454606"/>
                            <a:ext cx="56314" cy="226002"/>
                          </a:xfrm>
                          <a:prstGeom prst="rect">
                            <a:avLst/>
                          </a:prstGeom>
                          <a:ln>
                            <a:noFill/>
                          </a:ln>
                        </wps:spPr>
                        <wps:txbx>
                          <w:txbxContent>
                            <w:p w14:paraId="608698F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50" name="Rectangle 5850"/>
                        <wps:cNvSpPr/>
                        <wps:spPr>
                          <a:xfrm>
                            <a:off x="4578680" y="3629866"/>
                            <a:ext cx="56314" cy="226002"/>
                          </a:xfrm>
                          <a:prstGeom prst="rect">
                            <a:avLst/>
                          </a:prstGeom>
                          <a:ln>
                            <a:noFill/>
                          </a:ln>
                        </wps:spPr>
                        <wps:txbx>
                          <w:txbxContent>
                            <w:p w14:paraId="16B977A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51" name="Rectangle 5851"/>
                        <wps:cNvSpPr/>
                        <wps:spPr>
                          <a:xfrm>
                            <a:off x="4578680" y="3805126"/>
                            <a:ext cx="56314" cy="226002"/>
                          </a:xfrm>
                          <a:prstGeom prst="rect">
                            <a:avLst/>
                          </a:prstGeom>
                          <a:ln>
                            <a:noFill/>
                          </a:ln>
                        </wps:spPr>
                        <wps:txbx>
                          <w:txbxContent>
                            <w:p w14:paraId="4B5EDD7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52" name="Rectangle 5852"/>
                        <wps:cNvSpPr/>
                        <wps:spPr>
                          <a:xfrm>
                            <a:off x="4578680" y="3980386"/>
                            <a:ext cx="845834" cy="226002"/>
                          </a:xfrm>
                          <a:prstGeom prst="rect">
                            <a:avLst/>
                          </a:prstGeom>
                          <a:ln>
                            <a:noFill/>
                          </a:ln>
                        </wps:spPr>
                        <wps:txbx>
                          <w:txbxContent>
                            <w:p w14:paraId="1DCAD117" w14:textId="77777777" w:rsidR="003046BB" w:rsidRDefault="00260C9B">
                              <w:r>
                                <w:rPr>
                                  <w:rFonts w:ascii="Arial" w:eastAsia="Arial" w:hAnsi="Arial" w:cs="Arial"/>
                                  <w:b/>
                                  <w:sz w:val="24"/>
                                </w:rPr>
                                <w:t xml:space="preserve">Thermal </w:t>
                              </w:r>
                            </w:p>
                          </w:txbxContent>
                        </wps:txbx>
                        <wps:bodyPr horzOverflow="overflow" vert="horz" lIns="0" tIns="0" rIns="0" bIns="0" rtlCol="0">
                          <a:noAutofit/>
                        </wps:bodyPr>
                      </wps:wsp>
                      <wps:wsp>
                        <wps:cNvPr id="5853" name="Rectangle 5853"/>
                        <wps:cNvSpPr/>
                        <wps:spPr>
                          <a:xfrm>
                            <a:off x="4578680" y="4155646"/>
                            <a:ext cx="485447" cy="226002"/>
                          </a:xfrm>
                          <a:prstGeom prst="rect">
                            <a:avLst/>
                          </a:prstGeom>
                          <a:ln>
                            <a:noFill/>
                          </a:ln>
                        </wps:spPr>
                        <wps:txbx>
                          <w:txbxContent>
                            <w:p w14:paraId="69631563" w14:textId="77777777" w:rsidR="003046BB" w:rsidRDefault="00260C9B">
                              <w:r>
                                <w:rPr>
                                  <w:rFonts w:ascii="Arial" w:eastAsia="Arial" w:hAnsi="Arial" w:cs="Arial"/>
                                  <w:b/>
                                  <w:sz w:val="24"/>
                                </w:rPr>
                                <w:t>Pape</w:t>
                              </w:r>
                            </w:p>
                          </w:txbxContent>
                        </wps:txbx>
                        <wps:bodyPr horzOverflow="overflow" vert="horz" lIns="0" tIns="0" rIns="0" bIns="0" rtlCol="0">
                          <a:noAutofit/>
                        </wps:bodyPr>
                      </wps:wsp>
                      <wps:wsp>
                        <wps:cNvPr id="5854" name="Rectangle 5854"/>
                        <wps:cNvSpPr/>
                        <wps:spPr>
                          <a:xfrm>
                            <a:off x="4944821" y="4155646"/>
                            <a:ext cx="517069" cy="226002"/>
                          </a:xfrm>
                          <a:prstGeom prst="rect">
                            <a:avLst/>
                          </a:prstGeom>
                          <a:ln>
                            <a:noFill/>
                          </a:ln>
                        </wps:spPr>
                        <wps:txbx>
                          <w:txbxContent>
                            <w:p w14:paraId="24BF4FA0" w14:textId="77777777" w:rsidR="003046BB" w:rsidRDefault="00260C9B">
                              <w:r>
                                <w:rPr>
                                  <w:rFonts w:ascii="Arial" w:eastAsia="Arial" w:hAnsi="Arial" w:cs="Arial"/>
                                  <w:b/>
                                  <w:sz w:val="24"/>
                                </w:rPr>
                                <w:t>r Slot</w:t>
                              </w:r>
                            </w:p>
                          </w:txbxContent>
                        </wps:txbx>
                        <wps:bodyPr horzOverflow="overflow" vert="horz" lIns="0" tIns="0" rIns="0" bIns="0" rtlCol="0">
                          <a:noAutofit/>
                        </wps:bodyPr>
                      </wps:wsp>
                      <wps:wsp>
                        <wps:cNvPr id="5855" name="Rectangle 5855"/>
                        <wps:cNvSpPr/>
                        <wps:spPr>
                          <a:xfrm>
                            <a:off x="5333442" y="4155646"/>
                            <a:ext cx="56314" cy="226002"/>
                          </a:xfrm>
                          <a:prstGeom prst="rect">
                            <a:avLst/>
                          </a:prstGeom>
                          <a:ln>
                            <a:noFill/>
                          </a:ln>
                        </wps:spPr>
                        <wps:txbx>
                          <w:txbxContent>
                            <w:p w14:paraId="73E02C44"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858" name="Shape 5858"/>
                        <wps:cNvSpPr/>
                        <wps:spPr>
                          <a:xfrm>
                            <a:off x="207848" y="241887"/>
                            <a:ext cx="952119" cy="606552"/>
                          </a:xfrm>
                          <a:custGeom>
                            <a:avLst/>
                            <a:gdLst/>
                            <a:ahLst/>
                            <a:cxnLst/>
                            <a:rect l="0" t="0" r="0" b="0"/>
                            <a:pathLst>
                              <a:path w="952119" h="606552">
                                <a:moveTo>
                                  <a:pt x="10160" y="0"/>
                                </a:moveTo>
                                <a:lnTo>
                                  <a:pt x="911380" y="569548"/>
                                </a:lnTo>
                                <a:lnTo>
                                  <a:pt x="886968" y="522478"/>
                                </a:lnTo>
                                <a:cubicBezTo>
                                  <a:pt x="884555" y="517906"/>
                                  <a:pt x="886333" y="512064"/>
                                  <a:pt x="891032" y="509651"/>
                                </a:cubicBezTo>
                                <a:cubicBezTo>
                                  <a:pt x="895731" y="507238"/>
                                  <a:pt x="901446" y="509016"/>
                                  <a:pt x="903859" y="513715"/>
                                </a:cubicBezTo>
                                <a:lnTo>
                                  <a:pt x="952119" y="606552"/>
                                </a:lnTo>
                                <a:lnTo>
                                  <a:pt x="847598" y="602742"/>
                                </a:lnTo>
                                <a:cubicBezTo>
                                  <a:pt x="842391" y="602615"/>
                                  <a:pt x="838200" y="598170"/>
                                  <a:pt x="838454" y="592963"/>
                                </a:cubicBezTo>
                                <a:cubicBezTo>
                                  <a:pt x="838581" y="587629"/>
                                  <a:pt x="843026" y="583565"/>
                                  <a:pt x="848233" y="583819"/>
                                </a:cubicBezTo>
                                <a:lnTo>
                                  <a:pt x="901181" y="585648"/>
                                </a:lnTo>
                                <a:lnTo>
                                  <a:pt x="0" y="16002"/>
                                </a:lnTo>
                                <a:lnTo>
                                  <a:pt x="10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59" name="Shape 5859"/>
                        <wps:cNvSpPr/>
                        <wps:spPr>
                          <a:xfrm>
                            <a:off x="1230071" y="233632"/>
                            <a:ext cx="958215" cy="458470"/>
                          </a:xfrm>
                          <a:custGeom>
                            <a:avLst/>
                            <a:gdLst/>
                            <a:ahLst/>
                            <a:cxnLst/>
                            <a:rect l="0" t="0" r="0" b="0"/>
                            <a:pathLst>
                              <a:path w="958215" h="458470">
                                <a:moveTo>
                                  <a:pt x="7874" y="0"/>
                                </a:moveTo>
                                <a:lnTo>
                                  <a:pt x="912920" y="416525"/>
                                </a:lnTo>
                                <a:lnTo>
                                  <a:pt x="882523" y="373253"/>
                                </a:lnTo>
                                <a:cubicBezTo>
                                  <a:pt x="879475" y="368935"/>
                                  <a:pt x="880618" y="362966"/>
                                  <a:pt x="884936" y="359918"/>
                                </a:cubicBezTo>
                                <a:cubicBezTo>
                                  <a:pt x="889254" y="356870"/>
                                  <a:pt x="895096" y="358013"/>
                                  <a:pt x="898144" y="362331"/>
                                </a:cubicBezTo>
                                <a:lnTo>
                                  <a:pt x="958215" y="447929"/>
                                </a:lnTo>
                                <a:lnTo>
                                  <a:pt x="854075" y="457962"/>
                                </a:lnTo>
                                <a:cubicBezTo>
                                  <a:pt x="848868" y="458470"/>
                                  <a:pt x="844169" y="454660"/>
                                  <a:pt x="843661" y="449453"/>
                                </a:cubicBezTo>
                                <a:cubicBezTo>
                                  <a:pt x="843153" y="444119"/>
                                  <a:pt x="846963" y="439547"/>
                                  <a:pt x="852297" y="439039"/>
                                </a:cubicBezTo>
                                <a:lnTo>
                                  <a:pt x="904953" y="433934"/>
                                </a:lnTo>
                                <a:lnTo>
                                  <a:pt x="0" y="17272"/>
                                </a:lnTo>
                                <a:lnTo>
                                  <a:pt x="7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0" name="Shape 5860"/>
                        <wps:cNvSpPr/>
                        <wps:spPr>
                          <a:xfrm>
                            <a:off x="2564841" y="227409"/>
                            <a:ext cx="717550" cy="612648"/>
                          </a:xfrm>
                          <a:custGeom>
                            <a:avLst/>
                            <a:gdLst/>
                            <a:ahLst/>
                            <a:cxnLst/>
                            <a:rect l="0" t="0" r="0" b="0"/>
                            <a:pathLst>
                              <a:path w="717550" h="612648">
                                <a:moveTo>
                                  <a:pt x="705104" y="0"/>
                                </a:moveTo>
                                <a:lnTo>
                                  <a:pt x="717550" y="14478"/>
                                </a:lnTo>
                                <a:lnTo>
                                  <a:pt x="47466" y="584806"/>
                                </a:lnTo>
                                <a:lnTo>
                                  <a:pt x="99568" y="575437"/>
                                </a:lnTo>
                                <a:cubicBezTo>
                                  <a:pt x="104775" y="574548"/>
                                  <a:pt x="109728" y="577977"/>
                                  <a:pt x="110617" y="583184"/>
                                </a:cubicBezTo>
                                <a:cubicBezTo>
                                  <a:pt x="111506" y="588391"/>
                                  <a:pt x="108077" y="593344"/>
                                  <a:pt x="102870" y="594233"/>
                                </a:cubicBezTo>
                                <a:lnTo>
                                  <a:pt x="0" y="612648"/>
                                </a:lnTo>
                                <a:lnTo>
                                  <a:pt x="34671" y="513969"/>
                                </a:lnTo>
                                <a:cubicBezTo>
                                  <a:pt x="36322" y="509016"/>
                                  <a:pt x="41783" y="506349"/>
                                  <a:pt x="46736" y="508127"/>
                                </a:cubicBezTo>
                                <a:cubicBezTo>
                                  <a:pt x="51689" y="509905"/>
                                  <a:pt x="54356" y="515366"/>
                                  <a:pt x="52578" y="520319"/>
                                </a:cubicBezTo>
                                <a:lnTo>
                                  <a:pt x="35026" y="570305"/>
                                </a:lnTo>
                                <a:lnTo>
                                  <a:pt x="705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1" name="Shape 5861"/>
                        <wps:cNvSpPr/>
                        <wps:spPr>
                          <a:xfrm>
                            <a:off x="2432126" y="291036"/>
                            <a:ext cx="2313178" cy="784606"/>
                          </a:xfrm>
                          <a:custGeom>
                            <a:avLst/>
                            <a:gdLst/>
                            <a:ahLst/>
                            <a:cxnLst/>
                            <a:rect l="0" t="0" r="0" b="0"/>
                            <a:pathLst>
                              <a:path w="2313178" h="784606">
                                <a:moveTo>
                                  <a:pt x="2307336" y="0"/>
                                </a:moveTo>
                                <a:lnTo>
                                  <a:pt x="2313178" y="18034"/>
                                </a:lnTo>
                                <a:lnTo>
                                  <a:pt x="54206" y="753670"/>
                                </a:lnTo>
                                <a:lnTo>
                                  <a:pt x="106172" y="764921"/>
                                </a:lnTo>
                                <a:cubicBezTo>
                                  <a:pt x="111252" y="766064"/>
                                  <a:pt x="114554" y="771017"/>
                                  <a:pt x="113411" y="776224"/>
                                </a:cubicBezTo>
                                <a:cubicBezTo>
                                  <a:pt x="112395" y="781304"/>
                                  <a:pt x="107315" y="784606"/>
                                  <a:pt x="102108" y="783463"/>
                                </a:cubicBezTo>
                                <a:lnTo>
                                  <a:pt x="0" y="761365"/>
                                </a:lnTo>
                                <a:lnTo>
                                  <a:pt x="69469" y="683387"/>
                                </a:lnTo>
                                <a:cubicBezTo>
                                  <a:pt x="73025" y="679450"/>
                                  <a:pt x="78994" y="679069"/>
                                  <a:pt x="82931" y="682498"/>
                                </a:cubicBezTo>
                                <a:cubicBezTo>
                                  <a:pt x="86868" y="686054"/>
                                  <a:pt x="87249" y="692023"/>
                                  <a:pt x="83693" y="695960"/>
                                </a:cubicBezTo>
                                <a:lnTo>
                                  <a:pt x="48378" y="735632"/>
                                </a:lnTo>
                                <a:lnTo>
                                  <a:pt x="2307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2" name="Shape 5862"/>
                        <wps:cNvSpPr/>
                        <wps:spPr>
                          <a:xfrm>
                            <a:off x="3224225" y="954357"/>
                            <a:ext cx="1339342" cy="654939"/>
                          </a:xfrm>
                          <a:custGeom>
                            <a:avLst/>
                            <a:gdLst/>
                            <a:ahLst/>
                            <a:cxnLst/>
                            <a:rect l="0" t="0" r="0" b="0"/>
                            <a:pathLst>
                              <a:path w="1339342" h="654939">
                                <a:moveTo>
                                  <a:pt x="1331214" y="0"/>
                                </a:moveTo>
                                <a:lnTo>
                                  <a:pt x="1339342" y="17272"/>
                                </a:lnTo>
                                <a:lnTo>
                                  <a:pt x="53080" y="631217"/>
                                </a:lnTo>
                                <a:lnTo>
                                  <a:pt x="105791" y="635635"/>
                                </a:lnTo>
                                <a:cubicBezTo>
                                  <a:pt x="110998" y="636016"/>
                                  <a:pt x="114935" y="640588"/>
                                  <a:pt x="114427" y="645795"/>
                                </a:cubicBezTo>
                                <a:cubicBezTo>
                                  <a:pt x="114046" y="651129"/>
                                  <a:pt x="109474" y="654939"/>
                                  <a:pt x="104267" y="654558"/>
                                </a:cubicBezTo>
                                <a:lnTo>
                                  <a:pt x="0" y="645922"/>
                                </a:lnTo>
                                <a:lnTo>
                                  <a:pt x="58801" y="559435"/>
                                </a:lnTo>
                                <a:cubicBezTo>
                                  <a:pt x="61849" y="555117"/>
                                  <a:pt x="67691" y="553974"/>
                                  <a:pt x="72009" y="557022"/>
                                </a:cubicBezTo>
                                <a:cubicBezTo>
                                  <a:pt x="76454" y="559943"/>
                                  <a:pt x="77597" y="565785"/>
                                  <a:pt x="74549" y="570230"/>
                                </a:cubicBezTo>
                                <a:lnTo>
                                  <a:pt x="44856" y="613933"/>
                                </a:lnTo>
                                <a:lnTo>
                                  <a:pt x="13312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3" name="Shape 5863"/>
                        <wps:cNvSpPr/>
                        <wps:spPr>
                          <a:xfrm>
                            <a:off x="2135200" y="1798018"/>
                            <a:ext cx="2333244" cy="145034"/>
                          </a:xfrm>
                          <a:custGeom>
                            <a:avLst/>
                            <a:gdLst/>
                            <a:ahLst/>
                            <a:cxnLst/>
                            <a:rect l="0" t="0" r="0" b="0"/>
                            <a:pathLst>
                              <a:path w="2333244" h="145034">
                                <a:moveTo>
                                  <a:pt x="2332482" y="0"/>
                                </a:moveTo>
                                <a:lnTo>
                                  <a:pt x="2333244" y="19050"/>
                                </a:lnTo>
                                <a:lnTo>
                                  <a:pt x="54422" y="100718"/>
                                </a:lnTo>
                                <a:lnTo>
                                  <a:pt x="101092" y="125730"/>
                                </a:lnTo>
                                <a:cubicBezTo>
                                  <a:pt x="105791" y="128270"/>
                                  <a:pt x="107569" y="133985"/>
                                  <a:pt x="105029" y="138684"/>
                                </a:cubicBezTo>
                                <a:cubicBezTo>
                                  <a:pt x="102616" y="143256"/>
                                  <a:pt x="96774" y="145034"/>
                                  <a:pt x="92202" y="142494"/>
                                </a:cubicBezTo>
                                <a:lnTo>
                                  <a:pt x="0" y="93091"/>
                                </a:lnTo>
                                <a:lnTo>
                                  <a:pt x="88392" y="37211"/>
                                </a:lnTo>
                                <a:cubicBezTo>
                                  <a:pt x="92837" y="34417"/>
                                  <a:pt x="98679" y="35687"/>
                                  <a:pt x="101473" y="40132"/>
                                </a:cubicBezTo>
                                <a:cubicBezTo>
                                  <a:pt x="104267" y="44577"/>
                                  <a:pt x="102997" y="50546"/>
                                  <a:pt x="98552" y="53340"/>
                                </a:cubicBezTo>
                                <a:lnTo>
                                  <a:pt x="53728" y="81670"/>
                                </a:lnTo>
                                <a:lnTo>
                                  <a:pt x="2332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4" name="Shape 5864"/>
                        <wps:cNvSpPr/>
                        <wps:spPr>
                          <a:xfrm>
                            <a:off x="2394153" y="2171652"/>
                            <a:ext cx="2114042" cy="513589"/>
                          </a:xfrm>
                          <a:custGeom>
                            <a:avLst/>
                            <a:gdLst/>
                            <a:ahLst/>
                            <a:cxnLst/>
                            <a:rect l="0" t="0" r="0" b="0"/>
                            <a:pathLst>
                              <a:path w="2114042" h="513589">
                                <a:moveTo>
                                  <a:pt x="2109978" y="0"/>
                                </a:moveTo>
                                <a:lnTo>
                                  <a:pt x="2114042" y="18542"/>
                                </a:lnTo>
                                <a:lnTo>
                                  <a:pt x="54960" y="477824"/>
                                </a:lnTo>
                                <a:lnTo>
                                  <a:pt x="105410" y="493903"/>
                                </a:lnTo>
                                <a:cubicBezTo>
                                  <a:pt x="110363" y="495554"/>
                                  <a:pt x="113157" y="500889"/>
                                  <a:pt x="111506" y="505841"/>
                                </a:cubicBezTo>
                                <a:cubicBezTo>
                                  <a:pt x="109982" y="510922"/>
                                  <a:pt x="104648" y="513589"/>
                                  <a:pt x="99568" y="512064"/>
                                </a:cubicBezTo>
                                <a:lnTo>
                                  <a:pt x="0" y="480314"/>
                                </a:lnTo>
                                <a:lnTo>
                                  <a:pt x="76708" y="409194"/>
                                </a:lnTo>
                                <a:cubicBezTo>
                                  <a:pt x="80518" y="405639"/>
                                  <a:pt x="86487" y="405892"/>
                                  <a:pt x="90170" y="409702"/>
                                </a:cubicBezTo>
                                <a:cubicBezTo>
                                  <a:pt x="93726" y="413639"/>
                                  <a:pt x="93472" y="419609"/>
                                  <a:pt x="89662" y="423164"/>
                                </a:cubicBezTo>
                                <a:lnTo>
                                  <a:pt x="50733" y="459192"/>
                                </a:lnTo>
                                <a:lnTo>
                                  <a:pt x="2109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5" name="Shape 5865"/>
                        <wps:cNvSpPr/>
                        <wps:spPr>
                          <a:xfrm>
                            <a:off x="3392246" y="2689939"/>
                            <a:ext cx="1116584" cy="354584"/>
                          </a:xfrm>
                          <a:custGeom>
                            <a:avLst/>
                            <a:gdLst/>
                            <a:ahLst/>
                            <a:cxnLst/>
                            <a:rect l="0" t="0" r="0" b="0"/>
                            <a:pathLst>
                              <a:path w="1116584" h="354584">
                                <a:moveTo>
                                  <a:pt x="1111250" y="0"/>
                                </a:moveTo>
                                <a:lnTo>
                                  <a:pt x="1116584" y="18287"/>
                                </a:lnTo>
                                <a:lnTo>
                                  <a:pt x="54730" y="321657"/>
                                </a:lnTo>
                                <a:lnTo>
                                  <a:pt x="106045" y="334772"/>
                                </a:lnTo>
                                <a:cubicBezTo>
                                  <a:pt x="111125" y="336042"/>
                                  <a:pt x="114173" y="341249"/>
                                  <a:pt x="112903" y="346328"/>
                                </a:cubicBezTo>
                                <a:cubicBezTo>
                                  <a:pt x="111633" y="351409"/>
                                  <a:pt x="106426" y="354584"/>
                                  <a:pt x="101346" y="353186"/>
                                </a:cubicBezTo>
                                <a:lnTo>
                                  <a:pt x="0" y="327406"/>
                                </a:lnTo>
                                <a:lnTo>
                                  <a:pt x="72390" y="251968"/>
                                </a:lnTo>
                                <a:cubicBezTo>
                                  <a:pt x="76073" y="248158"/>
                                  <a:pt x="82042" y="248031"/>
                                  <a:pt x="85852" y="251713"/>
                                </a:cubicBezTo>
                                <a:cubicBezTo>
                                  <a:pt x="89662" y="255270"/>
                                  <a:pt x="89789" y="261365"/>
                                  <a:pt x="86106" y="265176"/>
                                </a:cubicBezTo>
                                <a:lnTo>
                                  <a:pt x="49407" y="303401"/>
                                </a:lnTo>
                                <a:lnTo>
                                  <a:pt x="11112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6" name="Shape 5866"/>
                        <wps:cNvSpPr/>
                        <wps:spPr>
                          <a:xfrm>
                            <a:off x="3392500" y="3879548"/>
                            <a:ext cx="1167511" cy="120523"/>
                          </a:xfrm>
                          <a:custGeom>
                            <a:avLst/>
                            <a:gdLst/>
                            <a:ahLst/>
                            <a:cxnLst/>
                            <a:rect l="0" t="0" r="0" b="0"/>
                            <a:pathLst>
                              <a:path w="1167511" h="120523">
                                <a:moveTo>
                                  <a:pt x="1166495" y="0"/>
                                </a:moveTo>
                                <a:lnTo>
                                  <a:pt x="1167511" y="19050"/>
                                </a:lnTo>
                                <a:lnTo>
                                  <a:pt x="54677" y="76908"/>
                                </a:lnTo>
                                <a:lnTo>
                                  <a:pt x="101600" y="101092"/>
                                </a:lnTo>
                                <a:cubicBezTo>
                                  <a:pt x="106299" y="103505"/>
                                  <a:pt x="108204" y="109347"/>
                                  <a:pt x="105791" y="113919"/>
                                </a:cubicBezTo>
                                <a:cubicBezTo>
                                  <a:pt x="103378" y="118618"/>
                                  <a:pt x="97663" y="120523"/>
                                  <a:pt x="92964" y="118110"/>
                                </a:cubicBezTo>
                                <a:lnTo>
                                  <a:pt x="0" y="70103"/>
                                </a:lnTo>
                                <a:lnTo>
                                  <a:pt x="87503" y="12827"/>
                                </a:lnTo>
                                <a:cubicBezTo>
                                  <a:pt x="91821" y="10033"/>
                                  <a:pt x="97790" y="11176"/>
                                  <a:pt x="100584" y="15621"/>
                                </a:cubicBezTo>
                                <a:cubicBezTo>
                                  <a:pt x="103505" y="20066"/>
                                  <a:pt x="102362" y="25908"/>
                                  <a:pt x="97917" y="28828"/>
                                </a:cubicBezTo>
                                <a:lnTo>
                                  <a:pt x="53522" y="57865"/>
                                </a:lnTo>
                                <a:lnTo>
                                  <a:pt x="1166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382664" id="Group 78705" o:spid="_x0000_s1110" style="width:439.95pt;height:347.15pt;mso-position-horizontal-relative:char;mso-position-vertical-relative:line" coordsize="55871,4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NxKUBMAAIyNAAAOAAAAZHJzL2Uyb0RvYy54bWzsXetuK7cR/l+g7yDo&#10;f+IludyLEZ+gTZogQNEESfoAsizbQnWDJB+f06fvNxwOd7mi7JULSAdnHSBHlpbLy8zO7Rty9rvv&#10;Py0Xo4+z7W6+Xt2M1bfZeDRbTdd389XDzfjff/70TTUe7faT1d1ksV7NbsafZ7vx9x/++pfvnjfX&#10;M71+XC/uZtsROlntrp83N+PH/X5zfXW1mz7OlpPdt+vNbIWL9+vtcrLH1+3D1d128ozel4srnWXF&#10;1fN6e7fZrqez3Q6//sgXxx9c//f3s+n+1/v73Ww/WtyMMbe9+3fr/r2lf68+fDe5fthONo/zqZ/G&#10;5A2zWE7mKwwauvpxsp+Mnrbzg66W8+l2vVvf77+drpdX6/v7+XTm1oDVqKyzmp+366eNW8vD9fPD&#10;JpAJpO3Q6c3dTv/18eft5o/Nb1tQ4nnzAFq4b7SWT/fbJX1ilqNPjmSfA8lmn/ajKX60tipVBSZP&#10;cS3Ps6qoCibq9BGUP7hv+viPV+68koGvouk8b/CA7Boa7P4/GvzxONnMHGl316DBb9vR/A6rqbJ6&#10;PFpNlnhSf8ezM1k9LGYj96sjj2sbiLW73oFuRymlTZ6XTAuhllE213gMiVhaF1mm6HpY8eR6s93t&#10;f56tlyP642a8xRzcYzX5+M/dnptKExp3saJ/V+uf5osFX6VfQDiZGv21/3T7ya0u1zQa/XS7vvuM&#10;JT+ut//9FcJ7v1g/34zX/q8xyTMGp6vj0eKXFUhNoiN/bOWPW/lju1/8sHYCxtP529N+fT93821G&#10;8/MCD3kOZ2CmwrQPmYlfPRnA+NeZqU1Z1GY8IpYdcjTPClP7x/8CHDWylKFwVCU56sSIHrVeHIUM&#10;5sc5aguj8ouJaD40huokQ4Om6sXQOqvLsjwmonWty8pejKN2aByFrkwo3aCpenFUFbaoFfRqWuvq&#10;oi4tVMGF7KjzcBrL9vXbUejDBEuDrurH0srWBVnkNEuVyQ1cx0ux1DlqQ2IpFGKCpUFZ9WNpXWSq&#10;xsORZqnOy9xezpRWQ1O8kJ4ES4Oy6sVSrfJCaRjlNEsv6xzVQ+MofJoER4Ou6sfR3Jq6PKp3we7i&#10;cgGMDbHYUAIY+DQJlgZd1Y+lVaZyRPNHhFTZsrQWly/jHsExGxjMkMSMVNBWvXgKFKE0xVGP96KK&#10;F8/SsDhKGN2hlOLXU4Cj3BaQ06PIkcpqU+qLebw2BGQD0bw6CR3h11N4ak1VV4aNqU8eCLZb2Epw&#10;cF1AOzuZORe0Czf7C5HQzXx6jf99rgJ/HeD0r+d0cNf+aTsb+06WvfpYTrb/edp8g7TKZrKf384X&#10;8/1nlyICgE6TWn38bT4luJ6+QCV7yL9C0iJIO1rQwCP+ERSVtnQnvl7R96ij28V8Q+g7Ad/0t58y&#10;MkydDE1i1Zz9+XE9fVrOVntOZ21nC8x+vdo9zje78Wh7PVvezpCZ2P5y557UyfVuv53tp4804D0G&#10;pjQFzax1wc2ymRjN+Uii4httDDQQfP3clBaRHHqaXMsTned1VeUe3Da1UTVLy1sfajcvnon7ExM7&#10;WypAJyEM/IoV9waOc5uVGTlWRDCdwWI7IW8odlkdEIL3oWj0JIahAxl6+V25LZGzZI2eg8GZc8W/&#10;FJaG4H0oLE1iGPCSThPThqWFVca4J6Jh6WV96RC9D4WlSRBDBzKcLKWVLqrcBVcNS5XSpfaW6vxp&#10;WBvC96HwNIligAEniWkBNzmDDoc1TfG0KOF/XAzECNH7UFiaBDF0IEM/MS0BH9eciU2xVKkiy9XF&#10;kKkiBPADYSpFqoc4Bn49SU5bHpLKMg3ggu5vlG9RVTaHHF8GbixCBD8UpiaBDBPI0EtSbVYjw86S&#10;mmTqRZ2kYmiAo4FOTAhqIEMvnrZDGaVKwMkdQb0sT4cGOJrkRhj8+mbla6wu2CI3yveyPA34yVB0&#10;bxJGMoEMp8spWGqKLylA5ckMaCsM4IGU7n07jKTKTBUMQzVyil2IqrxYOFMEBGUogpoEkgB2v1n5&#10;ViX5ubHniwReiS0Mjed71qRPETCUoTA1CSWZQIZ+2reyZY3sJ8EOKsXUrkU9L08DhjIUniahJBPI&#10;0I+nrRBVI0MDFCIW1C5PXbD01jzWqedu2A0fkkVNYknmRCypzVOtS4IKI9gBylflkOMAO5xVULGj&#10;zpuSgQhqnsSS8OtJFhWbwHM5qpFiqjaFoc2KF2JqAFGGwtQklpQHMvTSvjYzhQYMRxZVp5ja1b7n&#10;FVQ32oC0L20MPcSSmsOfvXjaxpJ0nunitRj1vDwNIMpQ5DSJJcH6naR82xYVe4Trbox6WTkNIMpQ&#10;eJrEkvJAhtPltLRGdUPUGrqZEI4LGdSAogyFqUkwCdmxUwTV6goAEm/MA8BwyNTLCmoAUYbC0ySW&#10;xCHmCXsHm01JutbYYdoJZy7L04ChDIWnSSiJ63W8iadGZVT9hOS8AX0vy9OAoQyFp0koCRuYT9G9&#10;bcfX6LI2r0FJ53V8A4YyFJ4moSTe/vc2OcWR5CL7kuQUm4/9AzoQnlLG5DBAbY6Cnuz4wsWtK05x&#10;fSG6twoIylB4mgSSmqOgp/O0yqzijd9fCk+HBiTRSZeEnAYynM7TusqoyEfkI1W5rbCB4kIBahUg&#10;lKEIahJJak6DnszUXFlbdJ2kHDtC4UxfiqkBQxkKU5NQUnMotB9T6zyv6JQsnW5LMdViYwtymZdi&#10;asBQhsLUJJRkAxl6MdUag6KFUORHmdopd3fWcIZtwYByMzgp5E2qK0CK0qLN2aFe/NRZ6Y7kUqot&#10;R+FVh9s0DlKNvQ8oPOFEFFEOVQGBsW1tdJg+cYFRQimkqCiq1t5xeVH89ih/TT+t5E8qQ/piAV2c&#10;uKb7qFP6c4RqojKTx5uxnwhdXaLI6J9r125PtWEVdsohGsBqXBCEiTYtFqt2y1op449pYuO65age&#10;7aWVfG5cv1VV1L6YhtWoQ+UwgFbr6dPtfPr32X/bI+Css4V00WSg6WqJEUOHkCR/UWeFszBYLY9W&#10;q4x2cNOdWY0jh57o8SjxN7nTlti5z3eWmre9SLc1VXlhFBjdglLsOPGdNTwpC0672ZpSObWAFcaj&#10;xFQRnuCe6OGQVvLp55bjSDieV9ca+y/kUZJW8UhyjzY1r6dA0pBnJeupTIWSzTzluoIxaa8HF12x&#10;MFpPrevC+WUH60mOCUIg3nKUwH4u2SAtEzKYh79orGQx5WKFA/ByseKKLQdjynr5HvBBhdHg+HSf&#10;rLg1rxbPeNalXtzuUA7k+nSx3s1Yhkm0nDAHcXNzbQR6sSLJw5jTCUpp36OSgCsevJzvUWN7MV9C&#10;3nSZgQXcX6JW8G7/eTEj8Vysfp/do2qwq/tMP+y2D7c/LLajjxMq9Ov+48rEi83jxP/q+/VN3VRd&#10;P3Q/1yrwXSp3a6pLnplvTPfNXBHv7mSmfjZcyRv1sLFoqecNooSb3Mjr1T7cv0IVcjdNMjp+tY39&#10;odHp2zmLFJMQc5QVTEIA+XqZBKVNlpUsAFTPAZoI62jbBHh1PgOIWCtnuQOVpL73GW0CzwQ2wU+E&#10;5tlofJawsirhzkIPyHPaNBCh8KKokEhhCctRMJSz2ViXtJJPL+yVtpqF3ZRGc8TTap1ULSV2K7FJ&#10;QG2mWg6SS4dZ4UuUEgAl+JNcRIlh1jvG1lTKlJ/seJT4m9yJvDwTAPqq6mjJmgyMo45BWXJUF3Ks&#10;9ndCqSJ9TKSjpC+fCMMK41FiqtSWWYJ7ELBB8fp5Siv59CPYPPP0AE5e8zGt12iYwxizGWmevmAS&#10;cnCOrRjhsnxAs7loCr+tCKVIUMauPw1zVFpnXucYgRV70y18A3/RwJPwLpSsUGt/LC43sLFCjxdp&#10;mOWyoTg3qJPifIMWVWIaepOAneMvm4QDMZBu3i0CvdYhaPSMbclXZBHII44tQnNwuZdF0OSXYBMf&#10;aQK3H889xY1FKBXqA2IQ2hOCap+NE3N2iyAzoSiBJ5K0CICCs342QTrEyqALD/x+kSEWdtSnhdZm&#10;xzGv2OE/Krc1DsyyGrOlRbmkjqKMFQT3j0mjEiMPQKVwnREQNYRj1K5kBWZKe7GwKbalypWCbeHT&#10;uUBHVSUqJR4l/ubHVMpiJbyoipzxdrdZlfndt7YmYCC+qMnauDvrnBzjlMmKKcjNo2dIGsgnTwtp&#10;VO+ioCBLzTviW6ROrYQ8mRBUdaKfHGepvOOOFzBINRDP1QInX3kZWQWHN7mM1IBWwcb7G+tatptz&#10;p+C49Z3CssS2Hp4HnewiRuoMVbKSA3bIYUNUUmaGh2qRI26MmlPdx18avNuCr90WQIt3bEFILfaz&#10;BbnRlEejx1MTTtFJv2ijTDiYCGzJ58bxMJ7dGISpwBr4maSsAcKdUsrWvRYihC7JHiD5JHpU5Ec+&#10;RciB7DhKYdNdEeIkaSSf3NhpaNZPZZE3pfGkVUrDKNQp8vXjSji7MYqkFPAntnJlCUCgYxAM/Fie&#10;GzAOLlwHJsWjxN/8PBEf1myEykoZ2NHIIAB+kovC+8ZCodYHKzZo2/wIJCPr5dHYIJSF8oeajyq1&#10;okalGLeeojKGccxW49RKSkA5PNcCcRnvF5C5llXtC9HjGmUpWousNGoX+qHw5pcTQjG8zIrXjz8y&#10;TqfIgKj9B7NDUlUgCEVg2R4QlRfYOgGpRI38HgYhr4y3ISUMDYfwLXLERE5JgLR4twhfu0WAzulY&#10;BBdIEm7VyyLAq0J1WhYkhL/GekUjZT9RMA8xLEZx4YEFjiEezdktQpgKxQc8k5RFQDOFs4BOGkXY&#10;joFGoUuyCK8G4dbAY2YppyHElxRhk0+xCMBEvKIhIRZIXlqldBoc/VpAdoO3aUQYPywCYU5OyeD4&#10;I8oLt5QMLuZwbvkiHWlOapn0mHnm8wrIVQBEi7rNAHkxKT3F22NmucapczcmSj5x7urACsl62xah&#10;yIHqvwx4YH14Hx71bXFIsBf1gL95JYzMDUretBdS4LVt0h1egBCZvRJ5CO/p2zIL84qJFX/jxcDS&#10;exONOWKS7QER6nnkCGkGeuNUi3AU/fkBMR4X4HqFbkjG+4gDxhTBGnV31CKkJEDY8G4RvnaLAF+j&#10;YxHc09LbImiFykI+M4fMJ8TQaxoxCQADjCZomUwC3NTGkT67SQhTgUnwM0mZBDTT2M3i1MlrJiF0&#10;SYtD3C/tRYDkk1UANjZ5WAJ10/Du05flEi91rXkW8PzhwHZap3SMyoIZUbpCwq6tSBTwd+83kyWL&#10;tQzuzKDNSYUiWY4qqX60eJT4m5guJGs59MGZeuCH7THrovQWoWG9uMFQ6khtuhHprYrpEWMCsj2t&#10;TcbY1FGdVgG94q7ppL/k1KWv1CpwrAa4HE0G0JaKrAH2B5dMGZdUaS8PoVZe+nwAMipipOIB4m9C&#10;tGANcZqnA+CBEWINEDnE9Kzc21kwTezO4QP0r9gCCwpwIIKDYa/EpaknPxDtPZn8lacOoKM7psCJ&#10;ZH9TYGrs/WNpgL9LaVWWlWAK4HfCC2RTACzXAjJlz+T8pkCmAlPgZ5I0BeRi++Ba9O+x6AB6hldH&#10;KhR7WEUZiADJp5gCCu5J3wDnrwImI43kU7SFzf3rDymkyroOXVLDEF7nVVMNFzdyYrEhCm96csNT&#10;2Xrmg+hlIE0hDYDIgSs6HGiZ5JgUkLDeBezsnfbQLQIHpDFoyQ3v5WIrQ6Jki9TBkDFRPPWAzCF8&#10;e8nBLaH2eNwcdiPYGekttRA6QCC3IBqLopwKq2DSUVwFM9Py1bHDx6dBMBS8dT+veIj4G3PYv8+H&#10;HgfAX/GAiKiR73WPisJDE08Gewf8NeCVDAq+Qje8iMJvXEJchfdyvEg7qtjbFYBAuHeL8JVbBOAH&#10;HYvgItPeFgFeJgAjn0BAgszDQU02GaoG7z3xwYEBLBD8zrNbhDAVWAQ/k5RFQDN446x7XrMIoUtn&#10;EZAhfVHUsJuEam6jLbIuQAFebIwMQkZ1s6k11MPBfpCUjuGp+3twe6S5YLyU92SRLSB8uqXWCOiB&#10;0XGjAcvnYv0HaubImIXXNsbCPsbdIovh00sN78UiwLWm87NuTCpj4NzggzFFF7EWFfKh4Jc0lwby&#10;yQ2xXbbmxtpCp3YDsdRKygJ6000HwaFi+Ermir2p5NaAGbgGe9SmHTaY+rQNhip519XBMlIDVkG1&#10;a/j8cShXQSdzSILYK9SA5bVVeFOyiBxGFELEQ8TkQPCV+eAH4TmQtJfMaUoCpLt3vOhrx4vwZHVM&#10;gnvATjIJcDlZritAz7KzRYIEWAS8nx3oq8OLqCKjeLsXMAl+KoQX8UzSJgFvI/Fp0tdNgu+STEIP&#10;vAjwiSMVAGl+uxRUhwibfLLYu23gTFf8SchRLMSx/Ms92HzqQZ/M2HjbCvK3UGtudHQHI9PWam2g&#10;CRDzkY0r6TGNpCuxG552wbYMTY3UNitZT+/2NeyT9dPBLnqEQ7y+eIyYJkwOlFQ+iJjidhUq8cqw&#10;QM16UA67cv1xNyB5DLCLMcB2LG9boClZ/coltHXeDjHfFuGNePES4m/CKMcdZ2GyLN5CpJAU8DGA&#10;tv4pkQFrJJX4AdJVdcRsx6SwgHN9BIeiM5IYkjby6WelDh98afFuCS5lCXAK4eH6+WHjUj4P28nm&#10;cT79cbKftL+7swrXM71+XC/uZtsP/wMAAP//AwBQSwMECgAAAAAAAAAhAGsCgxf9QwUA/UMFABQA&#10;AABkcnMvbWVkaWEvaW1hZ2UxLnBuZ4lQTkcNChoKAAAADUlIRFIAAAXEAAAFCggGAAAAyCtySgAA&#10;AAFzUkdCAK7OHOkAAAAEZ0FNQQAAsY8L/GEFAAAACXBIWXMAAC4jAAAuIwF4pT92AAD/pUlEQVR4&#10;Xuz9Z9Rl15nfB+4Tbnhj5YBEZIAgEQhGMTXZOUgtqd2tljpoWtJItmRJLY9tSR88s9aMvebDeNYa&#10;z5oPs9ZotGxrLMu21FKrEzupA8luxiYIBgAkMlBA5fDmG8858wHA/v/2y/sUzsuqS1Shnh9XrX5q&#10;1z777Lz3vY3//4bgOI7jOI7jOI7jOI7jOI7jODcAWQghnDl1utn9D9cTWZbtTrquyPN8d9J1RZmV&#10;u5NCCCHUWa2/ME5QenOZYez1ejG+dOlSjPOiE+NOR/FwMI1xt9uNcX9pOcbbOzsxzkuVXzd6tqzH&#10;itGGTl7FOG+UPqm1lCZTtK1cjHEV1F8Nxz4rYligzBz9UgaVnzV6djpVnKGcLKj+IVOd2e8cmxxl&#10;BsRNpj4MDepvrL1kQ8F760x9G7JJDIswQjryXMNk6IeyVv/kSA+NxiKBeRJm50/3CPVu06Cn0W9M&#10;bzCfmV5hnoRS66LG3C4zrLV8M8YFyqmD1l2YHlSY9RWjH6YFxrfYUJwPYpgF1aGo0j4pqpUYN43W&#10;7SRXPC31jipfi3HNbqz2xbCp1IYMXVqgHmV+JsZZpvma13q2blS3ulb5FZZJVQxjnGVqc69WnQtu&#10;l5grWYZ6Yh+xyHIVlOVab9acSOYT5yLrgPfmmItLXTWyadRvFfaOKfes164fIYQQapSTYw/lPChr&#10;tAXls6/qTOXXOJeaXP3W5GgX5sOIWyXGK9mikc6YvZah/uyHBm1pQ47+4fpP9ndM1i4PCu4RaCSH&#10;F8dTQNeGKknHuHTYeIUpmlfJvSw5ewD2rGqoAchyvDdpu8rcfe+z57FgWcxTowMYW+VYpHNldidZ&#10;bWiTv6own4y67TWd5PnsPcWqG2mTh/W3sMqx0nlPKbAXc3HXxuWyQnoyH9IbTKQsOcCaJwXWOed0&#10;hnsc10CB4rnV55nOsAZ72dWC/T8ea72trOjcmkx0TjAuCu47s+dkyb11DrSZP98NOUahQL/zbn8t&#10;U2N6V5g2s2fxlWGuwyuAJVZDrR8cA1eNNvvgldDBHY1Y/bbX9DZrYK/nSoO9bHus+ynTrxajke7O&#10;/GxelrPPHp7HZrtwbk0mvHO13EP32E7eu1Jml2PNOSs9Nz4HXi2s914vcE7Mg2LO/T/v+s97fOdd&#10;/+SD2Ryw9tD5vtVxHMdxHMdxHMdxHMdxHMdxrhH8C3HHcRzHcRzHcRzHcRzHcRznhiALbpnylnND&#10;WKaQJB3y5MsMI+1Qtra2Ylx2JDFlnsGOpJ5M7y7IumQwlHSrgQy9nsLSYSJLg6KRxLTf0Zh1OrA6&#10;gay0KSQH2x6qPhX6K7GtADkkL4l9CiTplApnQfYU/P9zZZSqw6LEkoglEkXYJBQdlj/bEiQdPxXU&#10;JDYps6XFk7Hsa+Yh9KSE6GrtF1QlZTXXAPvHetfsNWNarCQYbaFUO2kjJIeJnFbvqpoF/QPmRpld&#10;iHGeb8c4kYI3sNOp9ivEnMy6mPOoQw3LlCaDhVHi4ZDuj/lUazjUkJgXtE+BJUixHuOK8xKWJrRM&#10;SexKsN7yIMuUHBY/WQM7jnopxlWDvqDEvNT+xXLqifYXSuotuxLOIXtOq/5lR4XSFqqqaKWCF3P9&#10;o2+LHDJXDM1kR9Y0LGcMPfcE8QhbQYX5VE9Vn7xGpgn7XOmpelUVomVKKDQXa1i4NLAZ2bessbP2&#10;R649ygaTPoT1DfPQbsGy90ikiIYssaE+HvUcDyV1pvy4LGGzg/NmNFY9t7a09tY2ZI00RJkPvPtd&#10;MU7UypgDdEwoCmXK0c+pY43SS1oVQALN+5EVh8usAWvvt8qyYhuNwWis+wLhHE3sOGivw2E18tOS&#10;IjlaWpRjpaf1USYuK76K6Tll9y3SeWi2yZ+MKOXyTAcj3LPS+cDGz7b+4JzjvkBSqS3vZdiPeN4m&#10;linIb1hxNLBbmIdlCucz7VD6fe2PXC9T3IW5p7DfuGdNx7hjzgHLVuFqUiXnDMeJ43FtpdPagp9l&#10;UsuLNy+nTXqTbjwxsqy8rHKYzuzMbTpTXAHzthMY7WD+cM8y9mKegW3SG3iatcnPdPpvpkOk9KLP&#10;Nfbm457MQ1pHtRj3CdYay+fdgenTKe7ItEuFpeqEnm+0AL0c5n1vNpzfqd3a7LufNeesO4tbplye&#10;eVt2uGXK5Zl3/dO94+rjlimO4ziO4ziO4ziO4ziO4zjODY1/Ie44juM4juM4juM4juM4juPcEGTB&#10;LVPectrJcq9drswyRVzuF63ZR5RxdrqSejIPLVOYXnQlrRpDs7+6byXGUGWFeiSbiFBJPp7XkObm&#10;lA1qLlaQvNaQd00hx0mkcJC5sPwAGVoOSVZGy5QMcv/0N9uRDOsSStgg/0qVvBrXTilLjTopf/bY&#10;J1I7wyaF5JnGZR7/fzpLQrTXvSOxOsB8HaGfa1b/KlmmpBYLlOghhqUPJUGJjI+SxgoS6Eo2JJR/&#10;l/n5GBdBtgqUhQdYhoRKNiS0TDl9QXYaU1j3VLksU+oGliwV5vnuKTPRXMwq2V9cPAf7lVxtqHK9&#10;O7FMqZYRw94FY5A3WvMBfZEH9XVWwzIG1jNVvapkTIOqVDsb9EXZg2Q/8bZB/9I+pZWkXv3Q6aoS&#10;daP3UoZKeWqGfaosYU2FvaADG5DVBexrmGe0SRlj2kwqpU8w3pQEZ6hnDisV2khxhTWJjJz9qTGa&#10;Yi9O9mvs9Yk1FWi4zmkVgLrVU+VhftqPWDYpVmxZrFD23E9srQS3vin6f4q/TCeKORbcR/bt09qm&#10;ZNiySSnoWJPYp+A8xhj1eyq/DBqjJD8syRiHXfkSqTpiWkPweVox0GLNKjMZD+yFhw4diDH7qKAd&#10;TIk2tEinnD2ZW5j4llzekulbcnlLjm/lb5POctiuvZZvthf3r6rWGqtxcHBfSyyHuF/QwsHYW3fP&#10;uTdI6s+1YexTFtgSk/pcLax9h/YpXAvMk9gBXqX71DUD7nJpG7BhtrCAuBbSaf3TJv9e06tKY889&#10;7kosU8hoJBuNeWDN3Sshaa7RLtpRcgsqsDMw3cpvpbMcWj4xP9PT987eC5LPcYZlSrK3trBMWVnR&#10;OT8Y6M7FeUUbUpY/HvMOpXSe2bX5meu7wPhOotfD+7BHpp+72EdKt2zbmD4Zzb5/Xi3msQa+l8zb&#10;ssMtUy7PvOtv7aFXC6v+832r4ziO4ziO4ziO4ziO4ziO41wj+BfijuM4juM4juM4juM4juM4zg1B&#10;FkIIZ0+fme9/Xz9nrluZ3uu4ZcprXM4yxZJu5rQigQR8gF/6prSKdh8VJfvQ8ncgl+1CjtvFMBUF&#10;rUuUp4Ylw4TStlKSfcpiKe+ivL5oIJlCXCRWKqpQVdHSBHIfWDJYlim04Ah8FuU3tPJAbMp6k7GE&#10;jO47/C9eY7CD+sBOxJJM7zU91PgHygn3KDVnOVNYwYwL2U4k8978lXMWijxmfpFI9DAfqoo2GEhP&#10;8kDSV0GiX8s+JMd862SyG8kzWaYkUnDOh1rWQ1WQzUadw7Iig7VLJsmkZZmSLKSQ2qTkU8XdXLYv&#10;nGdVvhXjmvMea6ZBmaGCpUbQPtLpqpwsUFaK/a9GmY3qwxbUhfqxyVFPTIlkDST2OogNe51Elow5&#10;WsJ5pa4p7aS1gGqaYV8vcj1c5LCdQHXGY80V1oEWUVPM9Rr1h1NDai2AudujPBvlF3g2cUOATUqF&#10;fqtYabBcsnz1T5vzmXt3YjuB/qTVlyVpTPs/6YmIZQeSoz8xvIHqQFoGJbLQxJZE/cO2D4eDGFsW&#10;AxnmG10nEvsQY+/b2WCfY42jDlYcdt0LrD7i/sf05E5hyJgt2xrKoaGkDhm06pY9S5t01mF5Wfs0&#10;2etcsWAd2mCVudd0svc86v+qgKQ+uePMPtBrTFJaRNH+IU+s6fje2fVM7RNmY9keJGdA6sOC+LtP&#10;r3F/yXEPOndOdmCLizzDYhiKQv0whXUPy+n1dDaw/hnvuVeQ3sBWoU1+pl/u35J0WBddj3TgYdVm&#10;Lu4V64xqs27tPVRxH/Mv/QzJ/f67T+fabpO/XbqYjuC5mTB7Tab2TByw7z5/OhRvns5yeH8hs3Pv&#10;Pb2hlQjSrfwlbarQgCmsXUZj9fnue8EVYXwnkZ6TxjljYt2dFFewsJsH7ep57WJZXlwt3DLl8sy7&#10;/tbeerWw6j/ftzqO4ziO4ziO4ziO4ziO4zjONYJ/Ie44juM4juM4juM4juM4juPcEGTBLVPecq6q&#10;xOct4HthmVJNNUW7Xcmpx5Bubm5uxng0pH2Eyp0kcnbJYiYDpZeQpHWgOcwDJO+GVcUEVg8T2EpM&#10;IM+sUD4lsuyXolGZfG9p/Ir3FFYNodF4NLR2gJy9po0JJV81pUIqv6k5xpivls9IYttAmxS+V3Q6&#10;ktrWsDewpMV7Tacng/VL6wGSYJYzpT0IJMcV+xYWOjVsMFILFGudG+l4NtkjzHWyt3TaclSV+p+C&#10;xTxfj3ERJEenpU/G+VbLJqRKLCvkJVDBxqeBDUuD8jNImrJdEs58CmuBGr/2PtHcTSwsclk9VIm1&#10;BeTdteqaJWtA7ewuSJaZIZ3rLTT0JcGa5BoraD2B+tRcV1xvqE/yrtmyPloFsP55gUltWBclJHXA&#10;OmnUVzXKyUrZy1Q5bAwyjBHOitTaCdJRpSbWPAWsXdj/ZSJ9x54FaXSFeIo60A6hHsiyp0zWwOx1&#10;aN07LCm4JWM0imn1Xsqntzc0P2l70unIuqig1BcbJO1cJpAiM73fnS0TTsB8Tua8se9zj+t0eIax&#10;jW8e7/67FVu2NdbYWPYAhPY6/S7ncYs1tkc4NhZW24mVXnaMswhYz1rpxOpn0qYc5mGJo0Z7kDFD&#10;kzVDe4kStnYFrPgK7BdlAWutZKcS3FPanP+8p9QFzoM52EWwXV2s56effjbGhw8fjDHzl6XKnExU&#10;z04HeyssTXj/T/bZK0jvlbBha5E/GYvL/BvTR7QQmz3E1xy8evdx1s3DMoV2TsRat1zzlKon1n84&#10;5yvuy3OwDeLZ2CZ/u3TRX4J1H+Fc5NreYzqtnaz8yXlrlJN8vsAe0cWeSGgvadlOWulcR8Md3X8X&#10;0Fcc6sFInwUWYMO0/+CBGBfYx7e2ZGdozc/L02KhoO94DtvnLfoaWPcOxqUxBleLNufwtYxleXG1&#10;cMuUyzPv+lt3pXnz1rzVcRzHcRzHcRzHcRzHcRzHcb7H+BfijuM4juM4juM4juM4juM4zg2BfyHu&#10;OI7jOI7jOI7jOI7jOI7j3BBkIYRw7szZ+RrOzBnLu+x64W3lIQ6fLdNlKPFGFG09xDsd+RpeWt+I&#10;8bmzF2JMj8MKHsQjpOfwOF7sLcU4semeypNyMpb32XQsj7Oq0gNTeJHVueo5Tfxs4fWGqUsfwwIe&#10;cCVieovTWzgrVmJMD256BTdoWAN/0zrxT8NchEcx+ypLjBU5d1X/nGVm8rZNPMTR3uHYHvurAceo&#10;jTcvsTwQA/ziS1hHt/NttNb87HTbF0/1sX3DZvdthXU7yeTfS0/TIpMvfxG0FgrMpWQ+wDebHuIB&#10;XqQVxr3JtI4CvMVzePTTtz2EEIqKHtCKG7wv2Usy1Tvpo0Z+pPTLruF33mC9FR16i6qcpP0oJ4e/&#10;ebLnoc0ZvRuTNYY1DF/yJjHGt+YEfQm53tCnMMnPrAnLPsF7+TsDVQNf9QX1T4Xyp5jT9JKvsb8k&#10;WwrGO+kf+oljH+GKaegtnPxWg9414b6JpnewR1ge4skeQc/OZI+IoelBna7V2euTWD6VGdo1GKmc&#10;DP3M30los8cxR+Jrif5M6kx/U64LFMT5Rlif4RB7AbD2Nast4Tv6SHEJD3XLv9MaMyvO4Zs+HsnL&#10;NDd80y9X71nY82ZvtHlvshcYfrNt/Gyt9JpdYpSfzJUW7+WWWOGcTMcU51Wyvwh60tJbPM81Z7o8&#10;6JPfVeDaQGz8zgPz8KzCzy2kZ5jRD3tNn4zVD4tL8ub9yp99Nca3veOWGPe6Os+7PdwXUE5vQefW&#10;CL/p08bTfK/p3O/a5P/O+9Tsf2NfTxPv49n5rXLeqvQch04fk4jnpzUn9pregY97co/guYp03lkq&#10;/vYSPtNV+E2a3rJ8pdt4vu81vYvfAWiTv1V6jEIYj3UnSj3oZ49jk15+EM/On8xb4zelmJ7eR2bn&#10;58ZcY23zN1y49tJz/s3TWX/+LkG/r7Hgb30N8HsuCwv6bH7TTcdivLKyL8aTCT6bJN+nsN/a8uZn&#10;bHKWYk5Yd4SUN69TNbn6vz9CruQecS0wbw9r9xC/PPOu/3ee298b3pq3Oo7jOI7jOI7jOI7jOI7j&#10;OM73GP9C3HEcx3Ecx3Ecx3Ecx3Ecx7khyIJbprzlXPeWKUb9E1FFIj2czeUsUyi7o33Eq6dOx/iV&#10;Eydj3FDuh3g4kZytLCQZnUwg6YJkMqeEGDKRjHJcSG0zyAmbjuSmw0p5JolUkzI3lZlDQpghzmtJ&#10;wxLJZGc1xrRMaYIkig3KaSDn5uJP5HuQ+2aUYSZ50M+UE+K9AZLyDFYtAfG810AbyxSrDpQHpZYp&#10;inuFxppSSps2eQTnfGrPoDpUlfrcqjPjCS0lupIlVhjeMsjGoAhaO7RMSYC9B+fhqII8lrZCnBuw&#10;J2FMOXAIIRT4a42+HhV6H9tAy54kGbYStAdpaOuBB2gPYklhM9SHW0eOuZ4l1jMYmyHX+WzLlMC1&#10;Xc+eQ6lNCtc57ZYobbWOf8gGkzmNumGX7y6qU7iXT2gXhb6tKDlO9hTVh/Osj+rQjqLgo4hrjEuF&#10;eIp2JXtupbnOFmYc38S+grHKgfI3SV9akq2VZdFB0jkm0vFS3SaQoE8x1NMxZOrYByktpg3ZYk/n&#10;YrfE2E2wPlGHREaeq9KJfJg2GEkeYx4itvpq973PkiszHo14fordZe2FjLLyWnOIK4ZnC/dy6/yx&#10;bHosWxlizSeTRPLNZ5k+W/6e7H3GvNxrOW3yM73hPairuVtxXDDvG1qdYR8sMEdLVKdA3ODMN1yA&#10;0rYklilK597E/u/2Z++tVv/sNX0w0PxfWdGZ/8d//JkY3333nTHu92Vf0emoLaOR9oIFWK80HJfk&#10;Pj+7PntNp61Cm/xperjMv2GudGH11iL/tZDOPaiH04vpbcppk97pwDIFa55WGOlVWn+pa1g14lW0&#10;TBljfSZ2QrgvXEl6CSvLNvlbpccovTOmIL9hXWKls//TewesTtCfVj8z3Sqn5J7FNWx81kus42gT&#10;ZuQv0P+WhQ7zl7C4WVjU3Fta1H1qeVF7EPfr7w60LUH16yZ7hEis1NCNvF/1emoDy6Gd23BHljHz&#10;YM93hGuMeVt2uGXK5Zl3/b/z3L66WPf9+b7VcRzHcRzHcRzHcRzHcRzHca4R/Atxx3Ecx3Ecx3Ec&#10;x3Ecx3Ec54YgC26Z8pZjWTVcL5iWKYlk8s25nGVK8gvmkGW+8OLLMX4RcZFLipTnsG6AlryE9C+R&#10;zrM9tdInkFtvbQ5ivI54awh5c6V6TnJJTyeQNE4TuRzk4JT41rB5QUzJW51BKpzI+mfbpNS0TKEk&#10;HXq/mnYudEBJ7BMU0w6FlgYhg9SelikZZH1z/lVtWgVwv7Dk6yS1JUG7aj3byQ3LlFb2KW/OXve4&#10;RDJlyBunaO8EskRaNeQY+AJjV+JX6dPy1SecPwFWQnBPSS0uUGYOKSXtg0IIocAYTCFj3IGke4p3&#10;55Rr0kqBL0+k3uoLtmE40bu4xkhGCT7qXcCuhDElzZSqpsOHsaGUj2sVZjAss8nRd9wLsPa4x9Wo&#10;f4535YXGr4B9EpdMNtE+yL2/CuxPlUn7lHQfwXihI0r0W0npcmK7oX6oMHZT9E+FfqN9T97IjsIq&#10;k2dJIhVO5McxTKxg0v3lzfeFhnMV/gyJbUsyhSll1z8kFmCcJxj35AyYzj4bMsqzYxR2WW6gQoan&#10;RFJ/pHd7kLIbNilk956YjhPmE9JpOdImP99tnQM17hQLHdgVGNLr3fWehZWHsmpi9VG7dMW9Ptfk&#10;7PoTq55WOs9bC+tZks4h7tHa15inxH2kV6q9C2juYk/lLHQV9zsq58C+5RgnVjkxSuvDf0lHYvb6&#10;X+hTij977K4Ezp+VFVkO/M7v/E6M77nnnhhT3s+x29nZifHCku623LMsy6croc3cuFKmic3I9QG3&#10;2g4tHK/+FDLvzJxbzGONmWXlN+XdssUetFes+lwJibUerD+sNdBuXxbWOWSlW2dVcm4Z5XTL2ecw&#10;sZ5tEy8uar/Y2tqKMecS9ybWeX19PcbMf/DgwRh3YcnWxqq1PbP7lPs060SblKUl2VOtrCpeXZXV&#10;ab8P2xdj3lwtrHG9Xpi3ZYdbplyeedffuh9dLawzYL5vdRzHcRzHcRzHcRzHcRzHcZxrBP9C3HEc&#10;x3Ecx3Ecx3Ecx3Ecx7khyEII4fzZc/P97+vnjPWfv18t5l2+ZdVwtZi3fMKq/Z4tU3YngAo+C/xl&#10;5se/9kSML168FON+T7Ks8RhWD13JkkYT2Y90FlXmlL98PVEbFvqSy25vKc+3nz0R46efPxvjcSZp&#10;1CSoPtNM9hqpnYDmGa0C8sRWYba1CMtJZHq0JcF4NNBSpqOEhxtJICdDlbO6uj/GFfpwZ2szxp0S&#10;/bYg+VGZS2pWQNpZ4l3bm5LjUmo2naItkOxQgrexsRHjffv2xXg8Vj25njc3VWeyf7/ayGe5lqaY&#10;kxP0f4CtQrcryTFnOCWlqfxOWLIkygkvXcKch+RuMtH8ZLx//4EYU/ZcFnqW/dxMZTGwjPI7sE8o&#10;oO+rMFcrzKW1Db3r4NHjMd7aUd9OR4q7Bed/2j9Fo3z9FY396R3JLytO4wrrB3XqY2wKWB2sb8ka&#10;qbukecAx3sGesjOUVUi3A9mnuis0Y9WtC/n+/v2aoxe3NRfXMC8PHTga44VFjf3Z0+diPJ6ozKVF&#10;vXg4Vt1WltXeEvYAtEwZjtX2CmVmsKAqgsrJIW8+WGpOjwawpuhov6thtxJg8bG9pXre/o5bY/zc&#10;t78d4yMHtf+OB9sx7sAqh3M9lGpjYpkCq5MOPBN2BlpLiyuq82ikMsdjlI9yuj3tU52O+mpzU/Wc&#10;YjkfO3YsxucunI8x95cjR47EeDjU+uF84x7RxfqkNQhluRtrazE+sE/pwwHmMGxtrD2Ie9ZkqvU4&#10;wd6R2NFgbhTYH4tC/V+UsF7Aa9vIs8Oufd2Kk/lhsNf7HnMXqPfeSmkHbQksufzufnkDtiu1iIlh&#10;aHbttbOwyrfS5w7uNcOx1luJwaBNSjbVWuqXuOth/d9+iyT43/+x98d4MlH5Be5WvMsk9kaQXtOO&#10;il3FfuPas+aPNT+tdML5z3vEk08+GWPOsZtuuinGvBeQAvkzrHO298rmJ/Zuw/rOyr+7T6x3J2sJ&#10;llFWWYytPclqM/t3d/1mYZVplR9Qf35WooUD83NOsEzmZzlWnfeanvLm/W+NsdX/VsxyrDx77XPO&#10;9aKArVWLtu/1XclYAyv/Xsu0LIOs95I2eUawHl1e1p2On8Wsube9rf33pZdeivGjj74nxuMd3WVo&#10;fWfNn+/4Oz8nG33Ez2/buLfzrsX9kvXeh3vXzTffHON77r0rxrRhux5pMw+uZTJ6IM0B6159vTDv&#10;8Z1391j1t77LdBzHcRzHcRzHcRzHcRzHcZy3Ff6FuOM4juM4juM4juM4juM4jnNDkAW3THlT5l2+&#10;W6a8xuVq2SQ+IHrj174uy5S1S7LL6Pclv6bdSo5f0B5NJN2CC0CY0pak0ruKjiTp25tq2xPffiXG&#10;z74sSXqVSxo1KWRVMc5QN7y4CZBSojMKSNgK2C2QBgLbVO2j/A3Gg3nSX0KHnBBx3ki2Vua0RpA8&#10;rZlIpk97hk4H8vqh5GUNZGH7+5Lv0jqDtie0+KDsbmFB9gaUqfHZM2fOxPjoUVlQcG2zfMuehVI+&#10;CogrSP8nxkRO5Z9Kt2SMJLExQZ5eT/184IDm2NaW2sJfZqdEsQNp54Vzst+4+847Yrx29mKMK9hp&#10;lJgzO1sqf2FZY1H01CdlD3ZDQ7V3e0dzYAE2R/3EYiGd891c9bi0eSHGVU/rs4QdStmorGaifsyw&#10;Nmj1MoRNUndVthWX5HoSllY1h7iuRiP1RRk017uN1km1rXhcKe7txxqgvBN70Ag2JjlshroL+IV6&#10;7AUDWAhUWJ/TAAsh2J50+uq3JazJJtO7phi/DHYrC5XGMqvUz90F2c5cWFMn5l2NN+frIdj67MN8&#10;2l6XpQGtfDodtbeq9d4JZcM58sDGoCmw38FiZYi9ifK9hUXN4xq+PENYSpWwgsmwL7CNq7DKGQ01&#10;FjwzE1sSnFULy7DiqvRsifrTrmQBa2HtktbzwX0al50tWk2of3o4Lymtt2TVGc6GDDZEtExhf05r&#10;nK84F2vY0TSUfHN/3L1Xcn9NJNCz0/k0j8C9ppNmrLrCOeOqYcn925wh7ewHZt8viFW+lT53aP/W&#10;aF8ocEL3cGbkNeZ6rT16uPFqjG85rH3nJ37kozEuM5SfWKZg3Hm2Y6LwnpX0FTL1cOfK0otZxPo8&#10;YqUTrmHeBZ5++ukYs2633HJLjN9ulimMed8OsFjj05cr9w2sdjKddgvEKpO0sb9gH9FuwrJb4pxg&#10;OvO3sUwhe83D/s8xb5IxxmhwafDZxJYI48h0WsQlSwzpzG+Vb5XDz5hWP1jz0BpfK7aw5oZVDu+/&#10;PGN5j7Cw1jNhHlpQ0u5yawu2gsa8HeDzJi1T3vPQwzEej2DXZ6zZtl+5JOPEz9JI52fR1OITVnJY&#10;Y2wbbfEefPDdMS5hQ2mdyW36nbD9e312r8y7/HnjlimXZ97jO+/userfcltwHMdxHMdxHMdxHMdx&#10;HMdxnOsb/0LccRzHcRzHcRzHcRzHcRzHuSHIglumvCnzLv/6t0yZrW/Yq+rkcrXMc8mmKD1/4slv&#10;x3hzQ1LYhQXJ/TPagNDuAxYCVSHZU432FLmsCKaVnl3fUm0f/8aLMX75jKRRVedgjCfloRiPM0lV&#10;p0HS3CZAlojOSCxTYOeSUR5IyxRotVObFMjoGMcohADblgDZOtRfiRRxNFCf57ArWOpDFgq7iKyG&#10;vGxB5Y8vno1xF/U/duxYjCmXo+yOkjrKehlTstbvw14C8lWucz7L9clyKCcsYTVRG9K6Xl/jOx5r&#10;7qUyRsi8YYfCNlJauLwsWx6mj8cqZ/8+WVCwnEtrsk/o9dX20UB1O7SkOVzBbqQLC4qiVBsHE/iK&#10;wI6iztT2nTGlexqLXldyw/FAazxgzoQQwrFDKuvsuVMx7i1pXfU7WlcZ3jcdqKx+V/UewyJjSslr&#10;DzY0E+0pdaHyx7CtqCtJ8Be7ivfhXYvYjzjeZzdk/3LgiCxZAmwl1jfUL1k925Ii4/6lpoR+T/m3&#10;h7KXGu5oXXV66tulvubWaAw7FFi17N8v2431ixgL2OV0+rIHubCu+bHvoNq4vaVx2ViT7czBVUhQ&#10;R2p7kWN9GnYFA9iMdBYkzaWVytq2ylk5dHuMz63pXZ1SY726D+sBlik7Q/RPUNuLUmt4OlU9S8hm&#10;aQdG25OtHdjdwI6GdiubO+rP/oLGpbeg8qcYu60NWXodhDXN9qbKKbAPUtLc4EDnPjhOpOM4a2HJ&#10;NEWeEfaRMSyADh6QfLjCeUZbHlq17LYkabgnGRZiXdSJ6XzHXtOT/64ErhK5YXlxtbCk8NZ9L5WM&#10;z7aYaAwrHGKVb6V/L0nu6rCj6mbao3u51lUxPB/jzUvPx/jIovrh5//qj8W4k2lfoH0K96Ayx3ke&#10;o112DuirDPesLuy9EhsPYH0esdIJ7zVc2y+88EKMec96xzveEePEPgAxzx5uwFZ+a55Y9gaW1N/K&#10;Y8XhMvXIWCcMGm06dpc1C2sdWrFVV+tdVjmMJ7Aro8Uf736JXQYsVpjO/CyHWPUkbfKwn7vJ3qR2&#10;WXs6zwGeD9a50UzRXqMcniVMt/IzvSxxtiPdGi/LxsSKLdsgq5/blDNlnhilnw2tdWulW/CzGz/j&#10;0LKStiI8q2hPcuLEiRi/853vjHGVWDu9+Vrb/fc2FiWsB61UWG/2NdvAPZgWKx/84PtjvLoC+zh8&#10;RrDmjYXV5jbPXgl7nRPXGm6ZcnnmPb7z7h6r/rjJO47jOI7jOI7jOI7jOI7jOM7bF/9C3HEcx3Ec&#10;x3Ecx3Ecx3Ecx7khyEII4cK587P/+/HrhN3yl+uNeVumzJv5WaaoXwpo/0+dPBPjZ5+TXcnOjiSs&#10;C33ZJ1DCVkHDNppKolXnsy1Tel2VA0VXuLSlPF/6qqS2Z9YgS+rfFONhJmuBES1TMsnxK0jtrV9d&#10;L6klgUw3RekNCkotU2KYjFMTaHWi/s9RtxKy+AD5YajU/6FSZ01HsElYlUTu3tsPx/hQT88WlSTN&#10;q6uybTh37lyMrV8qp4XDpUuXYnzggOwBvv1t2eywTP7i9/Hjx2N82223xfjsWVm7bMB+4OhxPWuN&#10;y+HDsM2hZQpscDY3ZbPR6dDORfGXv/zlGC8swHIHA3nrrZI63333PTGmDHZzU/Uv+6rDl7/8xRhn&#10;Y+V/9wMPxvjoQfXnBOuos6h6/tFnP6P0JY3jfe98b4yXltTP587KKuPUq6/EeGtdfR5CCB94370x&#10;XlhQm6up5vpgQ/27fkrtzGDRcM89Nysd074uZONydlP5/+wJ1ePsmspf2a/1/PDDd8b4jpsgMx5o&#10;Lu6clUx/Z0Nt/ua3n4rxux5+JMb33/1AjLcHmvenX1V9KPE9uE99XfZhwbGhOvQWVbd+B/LUjsZ7&#10;ABuTl185GeOFjtr7roclVd0ayfKlRn++9Ir2652x1sbx47IoWV6WDcjWhtbAV778hRh/5EOSlO5f&#10;0RjVU6ylTON1+qzeu3pQVif9ZVnfnF/HPv4N9efTz2uMuK7KDt4LC60CFj1Mn8JWZTjU2HUXVM7O&#10;tiwK+otKp7XTcKw8lPttDjR/egvaW5f3aYw21zXutD06DCul7W3tuQ3OmF4X51MisVYdpjgnalhQ&#10;5bCLybuKA2xLQiJVni0HttJ3Y8mDiZVuydmtmNDyppuhbYBvZSl7Tc8pe2bdKHlHetJaPFvwzsk+&#10;wVznHYH3EVp/tElPnGMSex0lW/nbpcNiAbZzDSyTepnWz2pX6flQe8T2xWdjvFzozvIP/87Pxng6&#10;0r7QCbizZFpXcArbZVmHdPYzGtbh9Q7rilhz2EonlOtzfzl1SnZXvBPdfffdMebnFK5Dvpf2KRXn&#10;IWKms4UN5yf3Ba5rznmkl7RqYX1i9BpWnbi2cYQkNh3W/mLtEW32MKtMK7beRfu+aa0G0BKQcfIs&#10;9nWmMz/vjW1oMxeTNuK9nYLjhxhjbH1mtvqHsL3zgHd1YlmXtImtdiVrz7TBwtzA+k/Pc8UVn41R&#10;epZYZ0zS46wzkmlpktEOZaj9tAsrFZY/RZ1fgWXKHXfcEWNr7qXps+fG5dF40FbKXGOwUuFeS2tL&#10;1ukjH/lzMT52VJ8VaeFi2RtZtNlH5sG8y583bplyeeY9vvPuHqv+s08Vx3Ecx3Ecx3Ecx3Ecx3Ec&#10;x3mb4V+IO47jOI7jOI7jOI7jOI7jODcEWXDLlLccS/51vfC9sEzJc0n2nn1GFiUnT0nmPh5LitXr&#10;ykaj25VcaTxVXaeVJOx5MYkx5RQLfdkPXFiT1HZzoLp95ouy4Lg40LuaBdlBbNaS6Y8yxeNM+StD&#10;bp0HtauE5Dhjv1Nem1ijQIJnWKaw3+vAOkAyibp1IAks8HAHWtNmKgn+aEeS/dVlWTW8807ZJPz8&#10;X5CtRwapM61RvvhFWXlQ1nvs2LEYf/KTn4wxZUmUuH3hC7JheOyxx2LMcb/zTllf/OW//JdjfPKk&#10;rCO+9aQsLu55h+wfNtZk0TEYqB8efliWIyur+nVxjsA3v/nNGJ8/r7n98Y9/Isb/4l/8ixjv26c+&#10;fPDBh2J8372ysngFdhe0bbj5dvVbuaQ+39iSDcPv/cYfxfjeu1Tmxz/64RivrWssbrlTZf6//9n/&#10;J8ZDzKU//xd+LsZFR1YzX/3KkzE+DQn3hbMvxTiEEP78X/hYjB+4T3Y244Ekl889Jfn7E1/W+lzA&#10;PvITP/7xGC+tyBpigLp++RuyZPrKUxsxfu6E2txflkz/wx9SH733QVkCHVnS+hycuRjjky++HON/&#10;9a/+VYx/6Id+LMY/8IkfjvGlNdmJPPGNb8X4GCx+brlZ8cuvvBDjZ59R/ocffXeM778PljodSVWf&#10;/bae/cKXZNOz2NOe+AM/qnnZkytJ2Jpo3v/Kr/5mjEdTbTydrvbBB96tufuu+9WH/93//b+N8U/9&#10;pZ+I8X33aL1VsExZW5dty2f/9E9ifPRW2eM8/F5Z9tSlxuj0Re1N//bXH4/xubPav2rss+OR1m2n&#10;p7bQtqG/oHV+/oL2hcPHjsb43DnVOS/VP7RtWtvUmhwOZVHUW9C7tgeS4u4/oDG6eF7l02Jpqaez&#10;Z4S1Q8l3Is/OYUeBPDXiSa3+mcDKoqLNVql+ZnvHE7WrwZnXRjoeLiMPtuLLlfUGlrQ1yY8zOafl&#10;GMiZHWfvXtN76DvaJIRK9WQ6y6GtEm3PmE63L7acN1TL8sJKZzm0RrDK33N6o3kZMs37BnZuvUz7&#10;0f6uzsBsoLOx2ZIEv9mRZdd/9Z//7RgP1pSnk2nNlOjonJ4boEGtKxgBJGuM97vZU9L8vGOlE0ru&#10;Ox3NpTXcWZ5/XvfrBx6QXRdtMyzbicRWhfMT7bKsdQLmIa0yriR9dx/y3Q3WDMfAWsPWPkLa7FXs&#10;O6tMK7bKTMpvVAdaOHBsmN+qM/NbdisWVv8QK0+OQSswXlZb9vr52epPYvWtlZ9U1ez8lh1Km5hY&#10;1ihWujX3rJhn+17trqy1zfy0bWP+yUj7cg+WcjX2cZZz8pVXY3wUd6Ue7FbakuzBs6dlwmikz0u0&#10;tuQc5fjR1pO2mCNY4b33ve+J8V13yvKSlinWWrWw1libZ6+EeZc/b9wy5fLMe3zn3T1W/fd2kjiO&#10;4ziO4ziO4ziO4ziO4zjOdYp/Ie44juM4juM4juM4juM4juPcEPgX4o7jOI7jOI7jOI7jOI7jOM4N&#10;QRZe85icbahynWD5JF0tLL+Zq8VePdD2yrz753vhIU5PoW9+Q97N6xvyTa0qvbCAV3C/L/+uwQje&#10;h7U8y/rwAZtM5Q+2vHQgxifPyvtrZyzfyj/6nLyP16Z6V7VwU4w3KnnJDrLlGE9y+Z2lHuJqML3C&#10;C/iJZfQKpIc4aOchTt9H1kGZ0FWJl1xWyQ9uqa8+XOrpXfQQryfyTDu+T/38T//uj8R4X1fp9Nr6&#10;zd+UF/FTT2kOHDp0KMa/+Iu/GGOuq4MH5fF7Bh7OX/3qV2NMb3F66v3yL/9yjE/B2/pPPi2P4vc+&#10;/L4Yv/iifKfXL8m/90d+/EdjfA884mhZ+Zu/rjY+/g35GP/Vn/krMX7iKXli33v33TG+7Xb5nh9Y&#10;1Tz81V/73RifOXkmxoePy3/8B378/THef0B99cwT8un71X/9qzH+K//RT8f44ffeH+MTZ9T2k/BA&#10;/8rX5V/97kc+GuPzFzTHvvG1p2M8hOf7xQvybQ0hhL/+C/KSvuserbEu/HW//Lk/i/Gf/M7nY7zU&#10;0br923/zZ2O8ckjrc2uq+f3rv/+lGL9yQX360ll45E+0Bx05rDn3vgc1L3/04/KtvhV+5S8/o/H4&#10;Z//f/z7GH/vY98X47rvk4/q1x78e4299Sz7p996jMaA//Ze/rLbfc6/mx/ve/0iMb7lFfbi+Lq/q&#10;xx7Tuz7/OXmIHzsqP+6f+0XNy6rAOi+0L/zP/+uvxLjT19x6/gWtpVtvU93+0p//CzH+b/9v/9cY&#10;/+gPyq/8+z76wRjXlfaLV07Kk/1f/i/yZL/9bpX/Iz/552O8vP+OGJfwgv9v/x/aC156UWsg5Jpj&#10;O9tqY1FqTMuO5sktN8vr/NVTp2N88LC8889d0B7Bs3pln86JzS3512eF5tgqvML5mwOr+7W21y5q&#10;XI4c1Jzc3tK8nY71GxqrK/tjPICvZ1HqrOI5McX5McY5NIKX6giXgbHhJ7y4pDLn5SFOH+Tdz79B&#10;m/TEcxTZp1PV27oXXQndLnzcDX9aq/6m3ywOoCYxjZ19gbPKt9LJPLwzK3j2l13Nb/pxl1Pta8ul&#10;zpYCXuHdidbPxmnd6f4v//Tvxni6qTXcyeAji7tVBj/xxMsXa6Bq4DWLNVDXmj8W1n3eSie819Dv&#10;djiUH/rXv659/+GHH44x5x7nOcfd8pq2YmKt2SuJd7/LqkeynuGhbJVr0WZNMt0q33qXVefd7XyD&#10;Nr7SVsz8lv94G6y2kAybaN1gDzV8zC0P8TbvatMWq0+smNS4P1qe4Fbcpnz2gzVnrLHmu7gXJHPS&#10;8NC3sOpppfNd/I0o7in8rZPJRHcTnt+vvqp72f79urMs4/5CmgAv8l11s+Y9v5VgOuvK9G539v2C&#10;eyf9x3fwuy+3367fQ3r4oXfFOP31DNFmrhO7jVef3f17veEe4pdn3uM77+6x6j/7WzTHcRzHcRzH&#10;cRzHcRzHcRzHeZvhX4g7juM4juM4juM4juM4juM4NwRZcMuUN8X6z+uvFm6Z8hq07tjNZCK502Nf&#10;+ZrSp3y35Eo15Nq0TNkZSupUQg61RMuUgeSjC8sHY/zyq7LaGAfZEvzen6g+W40sASY9yeI3gtJH&#10;mZ4dJZYp6rAaEsIc8vECsq+clinVbJlbQykixiOxTEFcUy4H+Xsnl+QrZ5dDOtYr9Q8rfcgSp7KX&#10;YHxgYSfG/+Rv/WCMDy3OlvV+6lOfivEzzzwT46Ul9efP/MzPxJj2JkeOaCwOHJANzs6O6vDpT386&#10;xo8/LruSX/iFX4jx888/H+MvfP4rMX7g3bIcOXVGFgiToeTZf+WvyV7ijndIEgiFZfi3/0b2Jl/7&#10;xjdivAQJ4XveK/uN971H8QQS8ZXFfox/7Td+L8YXzqpug4HiX/6HPxfjZqL5f9ett8T4P/uHsq+4&#10;5y5Ztfz0z/6lGJ+59FKM77j/rhg//ZLG4pkXtI6eeUZS9o11SSMp59xYh2VFCOEf/aO/HuOFJbV5&#10;YZ/W0pc//80Yf/ZTsg1Z7GiP+Hv/yc/HeGFZz06wDf1vvyXrjD99TP01yrSee8uy0ShhG3LLYclB&#10;f/L7PxDj996lPr1wRnmePQFLjaPHY3ziZdmqfPnLsoLZ3NDcWlzUHkdZaaerxf0X/5KsQo4ejWG4&#10;cFF9TSuip7+tuf78c7Iiue9eWbj87b+pdbtzYS3Gy4tat3/0afXhrbffG+PPfVFrjHYiH3qf+urT&#10;f/QHMf7JH/uhGH/i+zTvq4n2oO0dzaf/9d/+mxjfee89Mf7QRz8S4ws7mj+nLqnf/od/9esx3tmW&#10;xHUy1eQYDtRvx4/LAikrtFYXFzRPaD9yaV32W2PU/8BByX2nNdeD4v6Sxvrsec2Nfk/pK7BMGWxp&#10;zz2GgX/6KdkYNZX27jvv1NreGajOtHnYGip9e6i6jXF+5D3tyyXO4Aa2MxUOH0vabaXvxpKMkyu5&#10;a9n3QMjQMWaW1PlKsCxfrP4ilgUCLSJo62H99zJW+VY6udz4fbdUtLjoyGaoKFH/4fkYLjZae52h&#10;zqX9hfaO089pn/1v/unfi3E+1v7ebbQGEsuUZO7hHsQYd6sK/TYOKpN2d8Sa21Y64blq2Sp88Ytf&#10;jPGjjz4aY8vGgGNa5rMtU65sfs5OJ9ba3/0uq0419qGswBozyrXeYZXPdGucrHTSxmqjizFoU+bu&#10;PpoFy2mzhq33Wumc6xU+4wTYD7WxSbHaYqVfLWiblWNtW+NljZ1VT6vfrHRilc86ZKhzjjM8M+pD&#10;rDoTqw4DWCNyb+J9lhYjvZ7u6SdPnlQ69qaDh3THsd77HXO4xV7LuIJVKO1T+Fk06V9MEJbDz58L&#10;i2rbx2AJyGf3ugas2NpHrxZt5sS1jFumXJ55j++8u8eq/3xXheM4juM4juM4juM4juM4juNcI/gX&#10;4o7jOI7jOI7jOI7jOI7jOM4NQRbcMuVNsf7z+qvFvOUr8+4fq/aJ6sGQJJHvtEzR34eQbn/lK5La&#10;B8hl81xSx8lYMiZapmzDwqKbq1+WYc2xvS2J+eLyoRg/f0Jy2Wku243f/exXY7wdJHkf9/TsTi4p&#10;7yiH9JTy8Yzth9wKcdFA8hqjEPIa8imkW7Jt2qTQGqWm9AoWNKORJLKUzmaVxqUeS/7VhfS3g3j/&#10;osq8Td0T/uEvfDjG+UjWC9vbGq/f+V3ZiZw/L9sNWqD8+I//RIz/7LHHYnz8+M0xvvPOO2N8992r&#10;MX71VdWT9ikf/uCHYvwN2Jg89bTsQc5fUh9yHFflXBB+/hd+WunLmm8DdVv41G/9UYxfefVcjDc3&#10;JfP+sR//4Ri/80FZNYxG6qv9+zRG/+u/lP3D+iXYGwzUz//Hf/w3YjzYRt8uyWrm1//db8f4ySef&#10;jPFNt8ne42/8x7KXubiu8g/erHXxz/75b8X4209Lyr6ycizGW1v69fWNjbMxDiGE//q//k9jvMX1&#10;vCKbmG8+rvp9/g8lAe9jj/hP/rbqWvawIGD386uf0hz61ouSbq4Nlb+Q0jEMBpLgV9svxvjjH5DN&#10;yF/6pMbvwH7Ng7Nqcji/rnX++7/7mRifOKHyDx3U2Jw+I/noKsb+b/6Nn40xVKiBW83Xv6Z6PvF1&#10;Wc1cuqQ5t74uO4H77pP9yF//a7Ix6UDa2oHN0+Nflw3LA+9+T4w/+6cal9//gz+M8eGDh2M8HWt8&#10;f/CTH4/xB96nckZDddzqqiSrn/7cn8T43vvvi/GBIyr/M1+Q3dXzZ7RXfu0pre2jsBlZu6i1UcHr&#10;6KMf/pjSIf199VWN10MPPRTjL33pSzHu9jRvH3hA82RjW+3q9WRZ1UH8O78vO6T3vl/2Bvv2aeMZ&#10;w9Lk+BG15U8+o/6hRPTRR98X4x1YoyyvaA2/dFLr9hnYIZ1a09k5xTkX+rKOGWc4Vybq84WuFlIi&#10;9YWdSw2bswCLqBBCCDjPLakzrR7a0O7uZEiRW9x5Ut48P8uv8F5Lgk/YlkRuDYl8k1wMkB9FWuUz&#10;nRYCpI1UuEnuQW9OjXviFO3qdjXPpkPd3TrTjRh3J7JqunlJc/2VJz4b4//mn/zHMe5NtQ92M80l&#10;TL2Q0TYEdyj2bSLfx7Ojer6WKdY84Xz4kz/RvvD+98sKzrJM4X7XKbQ3WRYF1vwx52eLdGLZB+z+&#10;e2qZgv0GlinpnsJ3xzDwFQ1sDGvsT0zPE0uTGCbrjXsKy69r9TXLp8a8C1ulfNengTfY3S97oc0a&#10;bjM2hHO95rw39nQLa3ytdKtM6/xok9+yDaITzLTR/YhnL9tO65WGGzDKob0M8zO9VfmoZ5Hs+7P3&#10;4jbzx8rDdH7WZjotU2irwj2IlillV/vO0aP6HMH7gjUfdv+dQ8w1zzXJPY+WLqur+jzJ902n2tf7&#10;fd33aJkymaqcH/6hT8SYVwpaiNI+zdrzrDbP+zun3f17veGWKZdn3uNr9w/nLfPsLT2952JPRKrj&#10;OI7jOI7jOI7jOI7jOI7jvG3xL8Qdx3Ecx3Ecx3Ecx3Ecx3GcG4IsvA0sU8o5yz8smdTVwhIHXC3m&#10;I49RmTVkz52OLEDGsNNogiSWlLJSejSt0mm4sCCZ9Te/8e0YX7wgyev2juRUvZ7kVL2e6sFfgR5V&#10;wxgXmdI7BesnSdNwIunWq2fVnrObknd/+kuq27Qruda0K4n5dq361IXqWUNeRwVkxb7AP1COV5Sa&#10;lyPYlWSQVXYgDeGzlFVSMj2FVGiIiUkbkLIPSWmjfqtHslg4ugpblaFkxpONCzF+z73yTPn5n5Tc&#10;f6mA9Upf5fwP/+J/jvHZc5Ls33fvu2L8ftib/NGnJf19+aVXYvyRj3wkxj/8w5IEY+qG06fV+JUl&#10;tf03f/MPYvz8i2rLaCpLlnMXZSHwjrvVP3/tr35/jJeXNMd6sN/5X/6lbCROvqK5PZ5qTG+/R/32&#10;S/+JrCPOnJfFygh2C5/+/S/H+OVvaQ4f2qf5+ff/4x+L8X6p/sLaJZXz7/7dr8Z4BBuGdz30YIwX&#10;V2UN9N73PxzjTTUlXLggmeS//TXZp7z88pkYUw5Y5+kO+ct//+/GeGEF6wHj90d/LJuRr37hKzHu&#10;YB7/4//DP4rxeKz29BZV0P/4P8km5sKG6nHqgub0YKT5+qM/KqnjFz//H2JcVmrzP/5H/zDGKyva&#10;R0p1XfjN330ixi89q3Hd2VI9T5/SPDt+k+bQD/ywfqH+zju0HzXYa0+dVJm//zuyB2gm6p+PfUw2&#10;IP/632jtPfzwXTH+pV/6yzGm68zWhvrkV37l38X4nnvvj/Hamvbxrz8hq5YPvPcDMf6t3/qNGP/s&#10;X5HlEKX8VaU+OXXq1Rh/6lOfivEP/Yhsat71rntj/Dxskv6nX9M8efZFWPksa4zqidbDYFN5/st/&#10;JFuF7Q3Zquxgvzt+TFYtv/c7qtutt94a4x/7Mc2f/+d/989j/Mgj2h8/+OdkafLf/4//Msa/9Ldk&#10;AfT1r8tW7LHHFP/cX1WeC+dUzye//q0Y/9iPfDLGv/brsrJZXD0Y4x/8Ce07/69/9rkYv7qmM3Wn&#10;A/swnIUXdASHpRVIjGGPEyAptyxTvsOWA/J601oBeXgv4D2EZJAos8xEYo24mRp3xe+o7GskqbQN&#10;YDqo0S/Udu9V4UvFKKtWlpKeJ3J53Cl4m0yks7inZLCIYP/QZojU2Jcb2jzQXoLWLhhHSvzLAnei&#10;CSYa0vNGe9NiozWQb70Q4+mr2gv+T//g52K8UuC+WWLOlNojpqjzuNJ7eaUraHVAGxzMw++0EHwN&#10;S65spVvwrs418gd/oDvOJz+pvYD2Br2e2stnp1Nr5grr85SVTqzPMpY1wG7ptf1vendnQXezFL6b&#10;z+4tndaODSwQ06rurZwMizin3Qr3TsMqhDYMTGd+zss249RmLlp5pvXebK32irWPW7FlmWKdMVa7&#10;uEnTIiajZSWtTmhpQhsZoxwrvU35nFcl5kMw5o+13qx+s7D6jfMttR7B/QJ2I5s72ptuf4csMYdj&#10;2ZDwMwXjsMv2hGup08G+DtsTay1Zc4JYe1CDsbnnbllhPvTQu2N8EZZ9y8v6wEBbGcJ3Wfv99cju&#10;ff16Y971553reqQy6z97z9prunXWzr5dOI7jOI7jOI7jOI7jOI7jOM7bDP9C3HEcx3Ecx3Ecx3Ec&#10;x3Ecx7khKEII4Z/+k3/6f979D9cT+ZzlH/OWl1jigKvFfOoPGVnIQ5a99uc1yVAWQshCHeqQZdlr&#10;788UF0X6/4d5I71pFL/2pwhN04SmacKZUxdCU4fQ1CGMRpP4jum0ju+m9C/Pi9A0ITRNCFU9Cc3r&#10;/3tNctyEEJqQ55PXZMpZHZowDHWYhjpMQyjyUIcq1KEKo6p8ParDpZ0qVKEJVWjCxe0QJnUdJnUd&#10;Xjy9FqqQhSpkYVIsK856oWpek8pWoaN+KfLQZE1osiaEDJYpoY51C00TsvD6nzp7/ckQyqwM2ev/&#10;C1n2mva5yUJW5CEvypAXZQhZCFlehCwvXpNPZq/lzevXO6RpQlHnrylF6td/Ufn1uG6yWIU61jiE&#10;YTUNVV2Hqq5DlmehruvX/oRpqJs61E0dhjtbYTqdhul0GvJ6FEbjYRiNh6GZDMJ0OgnT6SR0Qx3y&#10;PAt5noU7bjkQOp0ydDplePShW0OnW4ZOtwx1PXyjWWF7MAzD8TgMx+Pw2ONfC5NqGibVNDR5GYpO&#10;JxSdTrj9rntCb3Ex9BYXw7Fb3hHyTjfknW54+vnnQ51loc6ycGljO9RZHuosD+curYeTZ8+Fk2fP&#10;hWmzEF48cSG8eOJCWD1wKOyMQtgZhbCyPwu9xdf+NNnrO2URwuPfeD5M6hAmdQhrm9NQhyLUoQhb&#10;w6UwqUKYVCHUeQh52Q152Q3Hb8tCp98JnX4nPPTobaHoZaHoZaHbbUJe1iEv61DV3VC//r+vf/V0&#10;qJss1E0WTp/eCeNxHcbjOowmeZhMszCZZmHYbIeNrZ2wsbUT3v3+O8NgHMJgHMKBI0VYXOmFxZVe&#10;qOph6PTz0Onn4fOf+1LYGW6+9metE8fxg+//UDhy5Gg4cuRoOHysG8bVNIyraVjbOBXWtzbC+tZG&#10;uLh+KWwONsPmYDOs7WyF7lI/dJf64dDNR8Pq4f1h9fD+sLRvJeTdMuTdMrx08mS4tLkRLm1uhAvr&#10;2+HlV0+Hl189HY4evymOaZ2FUHSL1/50snD8piPh+E1Hwmi6E/YfXAr7Dy6Fk2dfCeNqEMbVIJSd&#10;LDTZNP758Mc/GrIyD1mZh27/tSWUFSEMp1WY1k2Y1k149dWXQ5aHkOUhnDrzaghFE0LRhIWlXih6&#10;RSh6RXj44YfCpJ6GST19fW68oTotQlW/phb99rMvhKLMQ1Hm4bkXngnb25fC9valsP/gYljoh7DQ&#10;D+H+++8IN990KNx806Fwzz23hZWVflhZ6Yfnnn4iFHkIRR5CXU3eWFbhnQ/cHXZGO2FntBOaLA+D&#10;8TgMxuPQdLphPA1hPA3h28++FKp6Eqp6Ep555uWwtb0Vtra3woUL62Fzaytsbm2Fgwf3h/5CP/QX&#10;+uF9H3w4HL/pWDh+07Fw3/03h9V9S2F131IIxTD220svPx/WNi6GtY2L4fHHHgsnT50IJ0+dCBtr&#10;g1BV01BV0/DO+94VDh069PqfA6Esi1CWRXjsK58PdT0NdT0Nt96+P+RFFfKiCg+8655QN1Womyqs&#10;bw3CzmgcdkbjsL69E3Ym47AzGYc//dIXwuZgJ2wOdsJLr74c/1zavBTOr50P59fOh8NHD4Wl1aWw&#10;tLoU7rrvzrCwshAWVhbCN7/1zZB18pB18vCuRx4MoZOH0MnDkZuPhTp/ba1NsybUeRbqPAsXNtbD&#10;NIQwDSE89vWvh8F0EgbTSVg5cCCsb2+H9e3tcOSmW8Jo2oTRtAmdhU7oLRSht1CEZ14Zh/7iUugv&#10;LoVXz22EUJQhFGUYDLfDcDwJw/EkTMbbYTyZhPFkEopsELKsDllWh49/7H0hL5qQF00om53QLZvQ&#10;LZvQKXZCv9eEfq8Jxw71w0KvCQu9JtTT9XDk8OJrfw4thNXlIqwuF+GW40dDEapQhCp89tO/F5pq&#10;KzTVVljoF2E4uBSGg0vhkYffHbplCN0yhNHOxXD8yGo4fmQ1PPSud4SlXhOWek04f+6l0OtMQ68z&#10;DY99+U/CYOt8GGydDx949N0hVNshVNvh6KF9Yf9KN+xf6YZ6shUO7O+FA/t74b57bgqL/RAW+yH8&#10;3m//dtjZPB92Ns+HMqvCeLAWxoO18IEPvjP0yhB6ZQgvvHQprC53w+pyN5y8cD5kYRyyMA7rO+Mw&#10;Ge+EyXgn5EvLIWRVCFkVJnk35EUe8iIP24NRGI3HYTQeh24R4vmX1dN4VsUD6XUzjfjn9SMw/nnj&#10;vAzN6z4g3/kne/1sDU0T6kbnbYM4yV9kr5X1xp83/g1pGf1HGlUwa3Ruo9bpHzzK9CabkTdkoei8&#10;dsbnRfn6fasI+Rtn/et/wuv3od1/Xnvfa5tiFvQnbpRZHuqmwZ/XzvW6qUNoqtCEOv5543+vSXNf&#10;+1OgpkXWhDx7zaEmD6//39fb+kb8Wr1ev+uhRk2jckLQfeS1YXvtPvjaULyW2IQqNE0dmqYO3awJ&#10;WVOHrKlDXVexnAb30qap4kwps2losiI0WRHyyUY8TJr1V+Kz3/fBd8c2LubjkIcm5KEJRV7F+dYU&#10;nVjpaZ7Hs24SingHqUMT0/OsivPntX55rfya0+D1HmgL785tsOT9L730Uizntttui31eVRXu8JbN&#10;RkADZv95Lf93/rHS0zwcx/ja13kjn+LX8rCM9O9vtIdFdcpuvGOn65BcnfS0fm+ezvanqAV502DN&#10;KN2y8rDmi/Us81tlkjZ5SFOH2P/z+l/83LQrzYrf+JNn+Xc8853p6f4a99nX+y7LduXhZ14+n6Qr&#10;fzIW/J+Rn1jpnJ9lliUz7I0yrXj33GCeWel5rrYVRRHy/LXvDd74tzf2pVnpjKuqivEU8dLSYjwP&#10;mqaO94OyLJL7Qlwkr5//+je24bV/a5rXPu/Oas/uP3slPpc1Me73OmEymYTJZBKOHDkcqqoKVVWF&#10;uq5jO2mBQisZ9unuP99tHa819rqnXGvMu/7X+wjbvaM1eyXp6X1f7N4VHcdxHMdxHMdxHMdxHMdx&#10;HOdtiX8h7jiO4ziO4ziO4ziO4ziO49wQZCGEcPH8hd3/nfl1RWn88vjVYt4Sk/n+3qz9y+xXBuSW&#10;9WzpZRUk4wmZYqs60yqdhjXKfeIbz8Z4e3sY4/FEv8ycWqbo2WmlX5Cugn7BvFOqTnW9FeOysxDj&#10;nfFSjE9dVP2eP6ln/+yJV2Nc92+K8TjXr0BXhcqZFviF60yyp0SiuKsv3qDM8Cwlrx30e41+H6Hf&#10;p5B8QeadwbaFFi4TjOUOfmG7u9BV3FE9hxv6BezVrt61iiofXtKzH35Uv6T9sfcfiXEzVTk7GOt/&#10;/xu/GeMpflH9oUfeF+P736lf5P7jz/5JjJ979qUYnzp1JsbveIfq8ImPfTzGDz54e4y7GqLwq//u&#10;0zF+5vnTMR6MVf/+svrwgQdVzx/9kYdj3MnVb/VIc+PXf+WbMX7iSdWz7C7G+PzG8zH+iz/7SIwf&#10;evTmGB89eCDGn/r3fxjjjVc1Jz/ywQ/H+OAR9fOpU9+O8WA0+5fVb7lN/VPhl+g/9/kvxpjr+ad+&#10;5q/MTKd90te+8VSM//iP/zjG+w8einEIIfzCz/+s/oKpO5xobT/9LfXjN7/29RgfWt0f4x/9wR+K&#10;ca+rMaDe7DN/+liMXz55LsY336J5c8fdd8W419Nk//f/9n+J8eqK5v1P/sQPx/jwYY3TNpbt1775&#10;XIw/9xnV//TJSzF+6N0PxPhHf1xjecutMQwXL27H+NQr2qe+9tiTMd6/qgc+8Oj7YzwcqT//zb/+&#10;/8X4Qx/Rez/wfs2/1VX1IYYifPrTn4nxxYta28vLmov33XdfjI8dOxbjf/2v/3WMP/jBD8aY+blv&#10;njunMfqVX/mVGN9+u+brxz+udX7o+L4YP3EihuF3/+DpGJ965YUY76yr/KzSmfFLf+0vx3iwpTzj&#10;bY3Xg++8N8Yvvajx3d5SOe//wAdi/Ou//lsxPnDwcIw//NFPxPgP/vD3Y/znPvxojNfX9d7f+q3f&#10;jvFf/as/F+MK8+3Jb2g+/PiP/USM//k//x9jvLrvaIz/4k8rz6/8ptbIY8+cjPHZgTbO7kGtl40G&#10;5+uO9o6lTHtBgePPkpde7t7EewgdTZjO/axqZpfGe4R1D0zPbf6LcdEBr5nAfCe18WyG/dKyNKi+&#10;QzZ6eZpMba9rNSBDDxeoZ464yPSuHF1YWH2FczutP++NOBvRlBrv5VhkGLteofQxJnjT0f4b6kEM&#10;F7ONGHd3Xozx5ITOsf/q7/10jA909GynVF9NcT5PcYca1bDEw3zr4B5aYN5P2eBm9hwg1togVh7e&#10;lxl/9rOfjfEHsB9Rlt/tqj+TuZfMf2GtHQsrv5VurYXdbbf+jbnYNkzXuWDWxxizZN4bcYFnOedY&#10;pvVssm8a5VhjQKz6W+mE75oHVhvb1M06Dxi3+bzd5l1Wnjb9Yz1LrDz4KGn2jzWvrDJJWeqObI1F&#10;hY3ESh8MtBdv7uieu3+/7vg59jW+dzdWe0ibNWClWyTvwjm80Fe93//+98a43+/HmO0ZDvX5jfsX&#10;Yd/ttZ7XGm3WwLXMvOv/mpXd9Us15/pb/f/mO7fjOI7jOI7jOI7jOI7jOI7jvA3wL8Qdx3Ecx3Ec&#10;x3Ecx3Ecx3GcG4IsuGXKmzJvecns/3j/6tFGwrV3IG8Oku5QlkPdc5ZTAqU4tTZJp+H2tqxOvvWk&#10;ZOvjMaSqeMYaJ1qm1LBu6ZaUeklyVXYkS9oaKT67rrp+81lJbb/5nOTpYVGWKaNMFgK0TKkgqa0g&#10;A274/5/CpIC7RmJv0lBu1p0tzc0nkHnB2iKDFpT9VsODYgoh6TTAmqan/P2u4tHWWowXM1lt7O+p&#10;XYcWJaN/5H711YP3rcS4W+7EuCiU//Nf/HKML21qvI7fdFuM77v/XTF+6YQsIr70pT+L8blzF2Lc&#10;zVU+rRoeefihGNNW5bE/+0qMv/5N2fhUuZ5dPSD59G23q98efY+sKfJGkukyrMb4q18+G+Nnn1E9&#10;Q6l6nr4gafft9yn95ltlQfHB98nKYmdNc379pMZioad6dpY2Y/zyCVmmbA0kxVtcVP7b77gzxpxv&#10;X/3q12K8uaVx/MjHvy/GNdbswcOymjl5UnYL3/7WMzFeWtXcCCGEe+68J8YNFkfeVXzhvPrxpec0&#10;Tof3y6Lk7tvvjvHiAuyNIHN//mXNodEUawbzZj/saQZD2V98+Quy7LnjdtlNvPPeO2K8sqK2DbH+&#10;BwO96+uPq/7PP/NyjG+/XfPyve/VvF9eVT8MB9qbzp6WBc/mpuSmRw+onH2rGo+L5zX/vvmE5v2D&#10;Dyn/6j7ZXyz01Yfjsdb/xYvaF4ZDzQnaJKyu6lnucU899USMH3hAdkjHjqmeea7zh2fLpz8t6X+v&#10;p/F697u1tvcfVVu2moMx/sznZQNy7pTmwGRnPcbZVG35wU/Ksma8rTyh0vq59bjqfOni+Ri/9JLs&#10;nL7v+7ROXnlV782w/m++SfvIb/zmr8X4ve9R/xw9KouV515U+ffdL7ubp78t25Znn5UN00//1M/E&#10;+JlnNPemlcbr2M1a/7/xe5rnG2PVc9zRutistHds170Ydzqa/wX2hZzWEQZt702JLBtXBEvqbVms&#10;tKGe0jPCuncpPbVMUbplmZLI1tPGKB1nNclob4J7V03LlMTmTukF7OtyloNhopUKsqQtgQ1I2v8Y&#10;I7aFTTTsZeA4Ejp4doq7aEUZOSxTlgvt172B1sn45S/E+J/8nb8U40N97Wu9Uv0z7WofnMIGb4R+&#10;ox1Nh/cpNCu5Aht9ZdEmD89qyzLlS1/6Uozf9S6dK5wznc5sq796zh4j1nps0/bQMl+Jts2jOZZc&#10;u41tg2XNkdP0xdg7WabVjxZtnrXqbKVbWPmtdAsrP/st3YNmx22sUZhuWXNY9SFt8iSfsVtglWml&#10;t7FMYdxm3hKr39qUyXTahGwNdBdbWtJn7f6C9mVC+6fQck5wj5yH/UjDc7vROfPoo/osd9NN+szM&#10;urEvej3dr9gu5mFbrkesPfR6oc06uSKu8/5xyxTHcRzHcRzHcRzHcRzHcRzHmSP+hbjjOI7jOI7j&#10;OI7jOI7jOI5zQ5AFt0x5U66WJMZi9n+8f/WYt2VKJ5ccdTSSPUkO7VUBe5LJRHkovZxM0544d05y&#10;/+eflXycsky4gCRQklLVkh81sG7pFHo4yySjLUpJjjaGsky5uK30L31N9g7PndSz+fItMR40kolP&#10;M/XRhBYzhgw4h9Q2kexRWgyt8AByqwwWAmUDWSwlzew3SCxrSC8rzMwqU/l1o/Hra/jCZFvjVdaS&#10;Z61g7DuVxuLmw7JJuO2YpG15JjuRpRXlOX3mXIwvXJLFBzXTN98sC4QJ9McvvXQixqOxyqfEfWtL&#10;8ulbIE279VZZFKxfkv3DCy/LgiKUsgfowxZmcUF9cuyI5lI1Vf8s9/TsxobmyelTqs9ggnnbV7t6&#10;K5p729uqzx233Rzj/UuHYlztqPzBjsZxUupdl7ZklcH1zDW1f7/sJfjL5+fPywpiMNSz+/bti3FZ&#10;qg49SM35ruRX5vN0jexsSh55+JisIWpYNE3H6pf1C6rTypLmU7/Qeu52FddYn4Mh5j2k8Guwg+Ec&#10;7XaV58xJWdscPyJbnGqsZxOpLeq2tKJ2nT6puX76FVnBrKxKGrqyqjEoCrV9aVFr4/Tp0zE+fEAW&#10;Lv3O/hhvbWpeZtgXNjEnDh3VmFEd3OmpPtvbsjSiHUJVYe1hD6KlCfPXNaWtaktZKp7i3Ni3TxYc&#10;J2CZxPceOiTrktBRW4ql4zF+/iXt71mDcwL7Vz1SP99/t2xwxgOtpS6PXrSl29G+fOKEbHDuvf++&#10;GF/akPXKCBY0t9yi/ejpb39L6ce0JimbHeGQ7PbV3hOvnorxDqyR3nn//TEej1TnMtNg10Hj9djX&#10;ZW+0uKp9s+pqXp2GbdMEVmIr+7U3lY3y0AKAziBtSaw2LPkl9hXrjmc+a0CbjhROBMQ4n9P02fmT&#10;ew36iNYltEBJbFLwqpxtR/poiv0e5eSwy2FPcY+gTUpm2H3wDtKmbzmOtFJKbQzQxonWOfun6Wp/&#10;rGGZsgTLlIWR7giDF/40xv/F3/oLMT62jLXUwf0I+8g8LFNIm36z8iR2evhcQJuHxx9/PMa33357&#10;jHnO896enNVGna8WVrus9bubNvlynC3zwJJrWzYRxLLsIA2tEbkoW8D3tukrC6v+Vjq5kjxWOrHa&#10;xWetciy7D8Zd2DNZ5ZA2eYg1f6xyrHQLXKNNWKY1b62YtLFMIczDzwu0TOE+tYrPHbRJGQx0BoRd&#10;+xnrxHqw3AnOGatteyXDIT4Z6/58//33xviBB2R5x/awL9gWztedHfUR5+j1iDU/rheu1pwxuc77&#10;xy1THMdxHMdxHMdxHMdxHMdxHGeO+BfijuM4juM4juM4juM4juM4zg2BfyHuOI7jOI7jOI7jOI7j&#10;OI7j3BBkwT3E3xTLc+xqMdvN5uphec1dGSqzCy9eesd2+vCyhtf0cCgvK3qdjuGTHEIIJ07I4/Tk&#10;K/KwpU9hGw/xJshrq87oUyofsLJEeiF/rfWB6rc+lCf4H3/u2RiflE10KFbk77pdq5zEQ5weuYzh&#10;hU2vzTzIO5NeoXTX3YGfWFaos7toS44xy+H9mXq9wX8QfuvjCn7T440YryxojJuJ/DjLih7i8Ikb&#10;yA95sVS7uh14w8EPrtODHx88RCfwrRyO6esJn260a3FB/sz0fysKlTmEr1y/p7Gup/Lv7aH8MQ1O&#10;O/LFzeBNPx7It7nf0RiNR1oni13VbXHpWIzX1tSHaGJYXEEbM/XV9pa8spdg7t6Dx38zVp3pd1vD&#10;azrrKKbXVuK7h76ltx73yjF8j6up8q+syOd5Zwee1XiWPngsJ4QQLp3XXnDvO+V3vL6jedk02Eum&#10;Gu8uvHObMfYF9G+Tac3nHcVZqXaOJnqg6GgNrK5qLLfWOR6aZ1sb8sJnO3ewoPuL8pUf7sBbEHvk&#10;yqLm3GSqeTCdah2urGJv3tDaO3BA3s31RPUfjdRXyyh/a0ve+dNa5aygvfTmr2CGy/1lONR4c+9f&#10;XlY5nGfMzzyJfyS8/+lVT49F1mFhQX6/WwOcAUvyvN5GPywtYC/AXBxuoR/6yjPYUX062HNreGQv&#10;Lyr/5pa8wul5uTXEbwigH9jGrU09e2h5tod7b0npY3pw4vDswFNyiv2Rd4cac37/PvmVb+1oTual&#10;vPK3R5rb69tYL4uae52+6lY38GeP0S6f0ZZXscSPFM8wnW1jzHdY/qiE9ZvAqz6tLO9giBPPZeWn&#10;BzfhfsE9rkGPNQ3Gz/ANL2lcjTxb+N2HxL8b9wX+Q842sn/gOc728v5C2LeWN2+DhwsjT+CZw6p1&#10;8Xsu2B+XS5zDY/3mwPZzn43xP/rf/XiMbz2gvbJbqs/pIT5Bp4/36CGe/H5Ci8luzUkL+n0Tzqun&#10;nnoqxocP67csVle1tpPf/sF+keF3Bshe62nlt9KtObP7s9vl/u0NuE44BLTjvpJ0enzzN3us3/JJ&#10;bMBRt5z7BdrC38uwPK/TO//smPmT/dEYA3IledqkX0keqy1WfmL1CdMtf2arfCvdwspvpRMrD1eC&#10;tUcTq9+s89LKk9wvkM7YWqf8XLA91J2R+Y8c1W/lMD/vjGHXnZBwb1viPWrXZ5I3sPrXImkbfrOj&#10;mqo9x4+rDe973/tizL2csXWv4V2a+/f1iOUB7bxGY5zz1wvuIe44juM4juM4juM4juM4juM4c8S/&#10;EHccx3Ecx3Ecx3Ecx3Ecx3FuCLLglilviiXZuVrM/o/3rx7fS8uUzU3JyLsLkuV0uurDHUjKabew&#10;2zLl2WdfjPGlC7IEqCHZpWUK5UqJnC1Xpilk2Q1sPfJc6Vkp+dTGjiSgm2NJ9n/nD78Z4/Pbksj1&#10;9r0jxpuwImg6kuyOsNosy5cC9il5rnIoXYYLRRhBPp1BslvmsHygDJsvRpm0SSkRNw1tDGSfcGBJ&#10;72rGGqN8KinyPtieZJC2Qf0ZOrB5mcJuoYKFS0A/sE9oWTFBu4ZDjSklcTvbGnfKGzPMn+VF2Xqc&#10;P39W6bBeadCArAvbkFLlDLflp9OHLUw1Uj9UsHY4ePB4jNc30J8oPxQax60drbcCauWlHq1sIOOH&#10;1K9BOQEWDll3tuyZMqPxYLbVCdczJXqU91J6vX5Jc4ljRNuM3ftXhfbsPyjrhsFEcv/RSO9e6MJm&#10;YKL2d7FOWNemUf4MFjkD7E8LK7LX2II9xdKi5tMAVhgLHUz2Sm3ror9omZLnSqdFFC2BFnrcO1Xm&#10;BGuvj3kw2oHlDfbvrMEapk8CqGr17XQMO45F7S89WIv0uhpLWpcwpmUK5xDtPnZ2tAYWMUc5J5i/&#10;LLEvwA6JUPq6uaNn12kJhP13Ce+txpCmwmtiuaf21tyYsR9ZctoCllI57IoKxGPI4Lk2xrCXOriE&#10;OmCtFhiLCSXKGOoJ7BwoE15BmWdPn4nxwf2y9OnmyjOaYG/axjkdlGdlv2yhBpjb2+ieZG/F3DCm&#10;53eQSLQN6XYGyy5rrlCKbI0fD7LJ1JKqpnvYG1jWKIlNAm6IfezNNaxRalia1Y1iGqvlhQot8doG&#10;B8cQPiN14DmgB1KbFBRUqw8zI09mDGADCxGLDJ3C84SdVdCqCeNS0epsojNzudRaomXKxrOfifE/&#10;+MUfifGdR1ROB5YpNSxTphnsvnjN2qNlSoM+N+ceaJOH+y/hPeiZZ56JMe3NDhzQmrcszfL8zaX4&#10;Vj2tdGJZKVjx7ruDlS/9jMd64H1IZY69ptNaiHuTlZ6sGLbNqH8b+wT2tbXHtXm2DVZ+K92SszO/&#10;9WybPFZbrNiaJ5ZlShs7CqtuxMpjfR9h5bfSLfgZ03oXsaxOLPsUqz+Zp806576zg/s+74y33CoL&#10;U+59uy1TeCe0bCKZx1oze+5rto1eNfieotfTfProRz8aY2L1I+81bH+bcb2WsfYI5zXcMuXyWPNn&#10;9m3ccRzHcRzHcRzHcRzHcRzHcd5m+BfijuM4juM4juM4juM4juM4zg1BFtwy5U2Zt7xk9n+8f/XY&#10;LRu8OqhMWqasr8smoL+kdFqmbG1txJg2CZNp2hPf+tazMd7agDwYslvaa1hSIUqFJ5D+T6aSVhUB&#10;vxpdqE7rWypnu5LVw2/87ldjvDaSjLa///YYb4xRh76kpxM0c4L6c56x/gXnH3+JHrIPKJ1DRu8M&#10;2CFQyl/hvUUGmxQox3ul0ruFJGnDrXMxXu6pnCnsQYYbmgcrkHnTsiKHkLSGMHRpRf08gfRnMIBt&#10;A+THK7Dg4LzkL493Ss3FxI4jRiFUsMQ4evhIjDc2NF+XYQuxtqk2VtA9d2BTEaaat6vLsMGAvcfW&#10;BixoIEs+BzuRTl9yvcVlzaWNLY1LIgOaqvwGv1i+gKotQgK4PtZYbKPOVLL3+5JVj8e0wYA1DS2Q&#10;0M+UZPdhlcG+PXRA9ie0qWGfhBBCF7YYZy5cjDHbs7apcvfB1mOCObFvSfY3g23tBVWtWVHDmmcT&#10;niY33SZrpItrmveLi2p/NZYsswePAo4H7SmaUnMrZHpvYgOC9LqePQa0EOjAFof742ik+bEASw3K&#10;ULe21YeHDx+OcR8WNOOJ5t8Ic4J2FFxvbAvPpcRqC3Nl3759Mb54UWO9f78sayhfpSyU7WUeWvZs&#10;DzRGXczvaQOrCVg+7GzCiqen+bOyCCulSvnZz7SOYD/v26/1vIk+hyNLKDrsT1r0aL71cDZ0S43R&#10;xS2cczhvM1hNrW2r/zmHVxeRv1KfjGiZRBcG2A1Np7CjKjS39x+8OcZbjdbmsK91Pi70bGIZlniJ&#10;pPeaCpsVt8IGdmK0pKAlTQGrhxoWaxXOzBpzIsPg8NzmeUXLC5I0IYM0HPM1h9VJlthroHzaGNWa&#10;EzUsmRrca1gm70Tc45qO9uAQYNNFiyVYqWQNYqbDNiTHfkr7J0tqzvHifWeXj0wkh61agXtEhnZN&#10;sR7GsJSiZcrC6GSM15/9dIz//s/LMuWu41oPXVij1bBkmWKPHvJKi0nZwVi0sUwhlizfSidtLFOe&#10;f/75GNMCjWcAbSG4x30vLVOIZV+x+7OP/W96dzb3T2TCsolog9VmjnHyOciwCrHsH67EMuVK8rA+&#10;xNovSJs8Vlus2LLssPr/SixTrHTS5vuINuVYeejcQSxbDsaWZQpj3gFZppXf6mfenWmZcv78+Rjf&#10;edddMWaZtNkLu6yhWC4/n9AyxeoLyyaGmHMIHZ8F1YF3+0984hMx5trmnOP6YV+zPtYau17Y6155&#10;o+GWKZfHmj+zb1yO4ziO4ziO4ziO4ziO4ziO8zbDvxB3HMdxHMdxHMdxHMdxHMdxbgiyEEJYu3hp&#10;vv99+pxJLCWuQ2b/x/tXj92ywauDyqwnmj58V6cPuY4hASLnzksSH0IIzz//coyHO5SwQXKVyKln&#10;z4MG8tQpfr2Z6QtQueVdSaPOXlCeUxdVh//w2adiPC4kJc0WjsZ4c6K6jQMk2Zn6yBK2JLI1/uo3&#10;klNYEiSBibQbGnxIl3PIsAuMU9nA8iKXxGzr4isxrgcXYpxNlGeyJQl+AfnOAmT6DercwJ6lhowc&#10;CuJd7RJw0DFJrAtAKg+EfA3pLJ75K0jrp4i5ogv2M6XdlIVjHgZK4vFiytqrIHlzA8uBpJ61xpFj&#10;WtSyT2D5O43KrDhnUH/K+2kjwfamdgDYF1C7pM8TywCkX4Z0DPgPWGMcg0rtz9DvOWWxHHuskwZl&#10;TmjVRKknZe4sn2sJc72ExwStFyY16g+rE25rhdFJiYSVC8KwWKI8s6BcnLJNQyrMOhO+1nrWwpLL&#10;sl3WOdamfCtPk2PfaSS75atoU5NnWicFLCIC1g8nJS0QuL8kdh2QvnLvqzBvK8yrZOxQfAmroxrj&#10;PsLAcBecYj9Kxw7lJ3YUqkOfll6YD0WOfWSq/tne1pzv9GWDs/8d745xfuy9Md4MsqagvRcXP21O&#10;wq5+gaNWYn9Tlhin5OaFAU82KK7D2ekN9ouiVL0py+7A8oYWKDtbssXq91TmyrLaNtiRJVOWaQQX&#10;F1SflRXl/8Wf//4Yw/Ei3HRc8enTir/wZVnTfes51eeb3zoR40OHdK+hoxaU6uHQQeXZWNc/TEc4&#10;NzA/dh3uM6GtmnVTpsVFiXOGdnSTXP1fdrCnVLI9W5qoU+ozj8X4p37goRh/8ME7YkzrqwGqWeU6&#10;kwPmWweLtahxB8ZkTax+krk3u68sub61h1r7MvegEyc07uTIEdnI0WKFsvzhUJPDsjpg3SjdZ7pl&#10;9UE7A1pf7ezoXkOLLlpuhV11ZVn9PsYMe20nn11v3ifZvyyf0MaE7bHsSqyxsfoxkYDj7jAPWGdr&#10;PllnNbFsN9i3tIJgHo4dsSwimN8ao71aXFjzm+NFrPKtfrgSrHKsdNLAJszCKqdNujV/rP609ovE&#10;Kg/3lHPnZOl59z33xJj2J7vr2YONI89tpls2I1a9rTYTzsUSd0LaoZWwWzx27FiMH3744RjTcnB5&#10;WfZ93HesM2EezLt8y/LiemHe/fPmu++VMe/+n865fOs+Ne9+cxzHcRzHcRzHcRzHcRzHcZxrAv9C&#10;3HEcx3Ecx3Ecx3Ecx3Ecx7khyIJbprzlzFcc0E6+tncg74HjQyIp62BcYBNQ17NlPGfO6tehQwjh&#10;xRdlzTEeUpoHyRttQCxgQ1HBxoCWKf0S5UP2fO6Snn35jJ799BckMx4XB2Pc9GSfsl1JVlqjTFqm&#10;EMpoOKMT+47EPgWSyakkynViLQIJIfsNUApfQlTfDbDXGEhOvHnxpRjX27JMKabKP93ZinEJ2XOn&#10;QJ80kPgXGBfYGFgbEyX+DWwGLCyJEvuZSnlahRguFYnie1pgTqM+Ra1yEvuBZKz1bJOhT1B+jXle&#10;G5YpoYHMGGssx5h2guTEFXp3XEMamEmmav7ifJKudqU7MdqLf0nzqCDrXbvh8xX3ftS74pyusEFB&#10;Ds3xSKS/sICoIX+d1IqnqEVtzNIC9kxcYwXGO6N9Emw3uIazHPmxNpI9GJMlw5xjOemug3IyyPcx&#10;sImsjJOd9iAArgSmlNrCknMybnOOWe+y0mlXNK0lleW8zND2DNZXGdZbFmhdRBsv5emUyANZO/uN&#10;/jg1DlZa8VSJRYTquXlBUmH2VdPR2RMg0a0LnAewBsg5BzhvYXVWUiKO6V8WamNTq/zNgZ7tdiXp&#10;Xb71kRg3N388xpvFoRhbc2n3mHKKWlYM7BeeGrvLeoNEAj07SzInhmPOXT2wsqp+oZXSpUunYtwp&#10;1Uf7V2EH02hejga6IxWF9vUjh1di/EM/+NEYP/TgLTFOGowx+3e/9rsx/uLjunNtbKn+C4uyp5iM&#10;1YdlqbHsdlSHzQ3dR5aXdD+aTLmGrVjQZoz2WoR5SvT5FHelSYEzrcSeQsuU6kyMq9NfifFPfVLS&#10;9A89dGeM60rjMsSeW9HKp4VlSoPziXPmrbJMOXnyZIxpNUG5Pi1T+OxoNNsahFhWAtZez5h2GrQG&#10;GI/Vn6zz0pLsD8Oud/CZBVgjBNydCowZn+U7mE6LD/YvrQuYbo0Z81iWDNazqQVXDOeOVU8L607O&#10;cbEsUNifxLIrYX7rvVZ6m7Gw5iuxym8Dn7UsXyys95rphmWKmd9IJ9bYWf2ZnLvGfsFyaJly9uzZ&#10;GN9+hyyuaKu0G+5nw6HOLssyxbpTtKk3sSxTKthx8e539Khsyd7znvfEONnLFnTfY3qbNXm1aDMn&#10;roR5W3bMm3n3z+wd6Oox7/53yxTHcRzHcRzHcRzHcRzHcRzHmSP+hbjjOI7jOI7jOI7jOI7jOI5z&#10;Q5AFt0x5y5mvOMCWcF0ZkAlBLppI+mBVQqk/q0MJ5MlTkqyGEMIrr8imo5pQJkZt/myJXIJhmcL0&#10;HospFmN4/pJG5+mX9UvOX3z85RhPStmkTGGfMoC1RSvLFMjTE5uUJNZfaPlQTSTzIlUGew30G6X8&#10;Gfqk20iq1c3U3un6iRhvnZNdTLUtmX5nKglxA0lpB3OlzDWO46ny5D3loQUK7UdIYpOCDpqdO4Tc&#10;+Bdao5CcNgnsf4WJUca4hPS3hWUKZd45xr2GtRAl+nUm6V6NOtewasjZFtjRFIhLWKZQtkXLFNrs&#10;WKQ7rtrCvkosaCiHNMaivWUK5j1sgDJI1WkHk1qmsF+UJ0PFm8T7Q306gQVEBYuJmjL3xJJFcYm9&#10;hpYp3EdpmdKg/CynpQn2L45Cg36AVVOFOVGiLU1Ambn2YFqppLI+9AnnCtpewikgsRxpcT7zXVZs&#10;yaFJm3dZc7HXj2FirUM7moZWSrDKyLGvFbn6n/vsdDJ73hNaqSRzEs2qKsj1Ie9f6tKqRc9WqE+F&#10;OTCqVJ/hWGWOh9gjJponqwu0i8FZNVU5nQ6sB2AXsT1Q+Vmhju7f9FCMxzd/MsaDnuwZOO6JFcwu&#10;2enUsF+gpdHuZ94gvbck/xSx5hb3y8lo9nmytKS+ozXKzo7uOE2QzdhCT2uyrjZiPB7JoixvlP+u&#10;O2+K8X333B7jP/fB98b41Emd4Qf3yQLlN3/7D2P8+cdejHHRPRDjMWxSmqDxO3TothhXtdK3NjUv&#10;9+3TWE4rrOGGtjCz+409zr2VJGsYY03l/xhzLs95DqtvaZkyeVWWKT/5iXfF+KOP3hNjytpHtEyh&#10;FRE2xRJ7esewTEmUwryjWXPP2CstyxQLSvdpObC5qTvgLbfIfocWA1yTkxZ7nFVPYtlR0M6g39eY&#10;WhYGrGfY9XmDMS1Tmkrp2I4TrHqzH5M9xRiPvfYFSSxTMO8LWvbMAdbZsrmw6kyseWlZahDLgmKv&#10;+a06EKtdVmzVgbTpH4s29yCrXVZ6ypvXn7QrU1j2QVafsHzLtoSWKWfOaB8/fpPOReu9Yde6ZT5a&#10;ICXvQx6Oh7XmrfnXxjJlOJTVy8GD+n7h0UcfjTGtXVgm9zirnvNgr3Nir1h75fXCvPtnbyt478y7&#10;/90yxXEcx3Ecx3Ecx3Ecx3Ecx3HmiH8h7jiO4ziO4ziO4ziO4ziO49wQZMEtU95y5isOaCfh2jsq&#10;M29mS3HGkB7mhVrZ6Sg/JZkvn3g1xiGEcO7cpRg3sAHIYJPQtPn/6cCuILGkgHVBF9pI2lBc2lB7&#10;HntS9Xvy2bUYTzqHYjxsJEWe5LJJmWSwc6B1gSUDxopM5OmQFueof1bPLqfKaYWhfq9pYwKLj26j&#10;8ehBTpztSG69efqZGNdbJ2PcqSHPgqSshFSrQH2GI9W5t6i+qiybFEid01UDOWrScZCUTmf3T9Kf&#10;SZ9DApmkQ9aG+kzoKIE60CalaCCzSyRTs9tLa50K9gw1pNRNPVs+ybmRw1ahhGUImaKcilJt82TQ&#10;P7RYgSFPxO9qb2JZg/FK7F+M/gm75nEoaOWh+mU1rHnQF8n6MaSbNexTJhx7jgHto1BXWuHkGPsO&#10;1zzmWZ1BAp54z0g+mVqmANoP1FpLSTphOUb5iazPKh97Sgd7fMA+u1csOWEbqbAlhSPJWONdBc4J&#10;zsVQKX+DNUk7lDyxN0A6zl5K2S0JfYDdgiVxpVy3nspCoIAtWfIsbEyaYraFViLvneCMhJ1DNoGV&#10;Cs6beir7h7KrOVz2NE+2hppXNc7v4ugDMR4d/1iMd3qSOlMCTHbLkBMZpyFhT/r9zadKgmWlQrui&#10;Tim7tZ0dSZ2zoLjfV707XaU3texQRgNZqQy2FY+H55U+UP5777g1xjcdk6x6dWUpxhtr6zGuMcZr&#10;GxrXM+sap024sE1wwPUXdN9ZXdU4dTt6b5OvxLhuNCeqins07Sywn3Lvnr0VBJ4JOca0x70bZ9SI&#10;96AC6wT3neVafTt+5c9i/OMffWeMP/lBzdcKFnFD7BGWZUqB+UPLlMC1hCmcnCvG+dTGfsPaT5nO&#10;Nba2prst7QfuvPPOGNNKgBjOAK3qQKz2cu8jXOOs2+7PPrRc4f7RozUC9tTcmIBWvXe/bxbWmFkx&#10;sfIwzovZY3O1GI8xd4E1ZnuFc9cqx+ofa22QNvcIYtXBSrfmgJV/r+m7z71ZWG0nVp4uzvB5YNXf&#10;ai/r2cYy5eLFizFeWdXn8cuNuzVvzLuDkYfltLFMYZ1omRIarbGNDe3Hq2jPI488EuOjR4/GmHWj&#10;ZYp1j5oH1ty6WszbsmPezLt/Zu9AV49593815/6xmHe/OY7jOI7jOI7jOI7jOI7jOM41gX8h7jiO&#10;4ziO4ziO4ziO4ziO49wQZMEtU95y5is+sCVcVwZkQrViynKGkFhnkHP3epL0nTt3LsYvviRbjhBC&#10;2N6W3CfUlNrqfVdimZJBDlnmmkPjSm3Y2Fb82S9+O8Yvn1E5VfdIjDfGkAH3JG8aB5XTyjKFthKQ&#10;1KaWKbPzsE+mmfqthmSfefIgeVYvSAbcbyQ96+zILmbr9LdiXG2dinG31njnU9WtxHtzSPbHGN5O&#10;FxLrxF4DslDaGGAcE3sJribkbxLLFPRb0p+C6Yl7RWKbgTlDaR2sVPIAGxmMNa1Ukt0L9kO0Fkgs&#10;U1DTRHpFy5HEGgRjkUidME9QC6i/E7sYiza7ryWHTCxTkp3QSk+h7UOTS+qZSBorze8cUnXLMiWR&#10;SULSOEZdkzkKW5VkrhiWKTltazjPMllM1Oj4JtuKcciwaEijdZ7VWksBtgSUbWY5rFEKlZ8V6p8M&#10;fZsFWFY1Kj9dP2yXYe1iYM0PYklerWetdIsceyjnAO1+MlhrWeVbcsgOrEss+W2W0zJFa57vqiZ6&#10;dgp5/7TW3p1IgBMJPerA8a1RZ64d1LOLOVlXGt8pLFOKntZgsaD5vAnLlAnOv+LwfTGub/lIjAfl&#10;4RhbcuaJYRMWdt1Dio5iy3KBzB69yzF7nUzGOg+rClZkPaV3exqz8Uhn6WD7lRiHWlYnd98lafSJ&#10;F2Vdtn9R/X7v3bK2ePm5l2J88/FbYvzYn301xg8/+miMT17Smf/cyzrzV/fJGiXksoU5cUJ7x9LK&#10;zTE+cvTuGA8G6v/FFUq7NRcD7kcN7pMkXVc86xT3kvNf4zKEnVadaw7QMmWlkQXNzglZpvzon1Nb&#10;fugjD8e4rmR3M4Ll2IRnSQvLFNoSJcdzYsOEPchYD21ia9+hzQitfp577rkY33///TFm/rTM2XcT&#10;a0+09lArnXAtW5Ypu99rSb0bnI15ozM2M/LvdQys/FZ6mzEjtHPKjHPyajGZXJ2z3UonVnvbPEus&#10;9WOVY6W34UrKt9KJOYeNvrLSE7Bu522Z0sYShzC/FVc4tTc2ZPVZ4B6wuKhza3ef8G58JTYpjC3L&#10;FJbDewotU2h/t74u69gF3Knuu093p3vuuSfGfC/XKt9lWbhcLXb379XGWgPXC/Pun9k3qKvHvPvf&#10;LVMcx3Ecx3Ecx3Ecx3Ecx3EcZ474F+KO4ziO4ziO4ziO4ziO4zjODUEW3DLlLWe+4oP5W6bADSD0&#10;epKmDsaSXtIypduVdOeVVyQNfuHFl2McQggN7COaClYkkCjXTYuxh2VKg3qw52mZMpyobdtDtedT&#10;f/iVGF/chAS3JxnwpR1I7RcPxLgpJENLLFNoAwJLjdyw1Eik7WAywi+/Z5KMTmCZMoUElzYPBWw9&#10;eo0k0LRMyTYknR2ceTrGYftkDMtK8v0whiwZkv2ikORrPFHLmhrjizFN7FDYV7C7sMaUcUELBPYt&#10;LStilFqjmJYpmIcDyNE4pkWQPJ79zDqwzBqWBpSUT/EuWprQOibDQsxYPuZMWc3eC6YF5H0of3bu&#10;liR2ILPXaZKa2Ke0o0G5qWVKDENeQQING5OCGxdtdGCL0WDNjNkbyRqeLVEujHflNexKMNczWBE0&#10;mHRNLgloE7DGQBbU9qzep3/AHErknzn6pJBtAC1Tclj2JOXTMqVWnoC6ZZCdJ2cF9rgssQRQe5me&#10;7NElzwCuc84z7o+cTxhfvhfZO7B2KtD2Al4H2DYTP6EG641ttKTvad1QPvuc/QBNPIupYb3Q1dYa&#10;Kpx50yn2LCzuCudcVaH/K/QVbEmWYHVW0TIF87lcwP7VU4XWh5oPI7Sre+TeGPfe8YkYb2U4O40+&#10;pEw6hNRSJ7FMQfrUsFmxJKxMtfJw/LY2tN8vLWq+loXuQnUjCXQ1PR3jzY3nY1xgzR89onL+3t/+&#10;hRg/+Y2vxXj9wvkYP/rge2L8zLdeiPF7H3lfjP/wdz4d44988sMx3gnaC7721BMxvuceWYW8eEL3&#10;gn//ayqn2z8W46PHHlB6T5ZyWwOMZQOLKNz1aBvG/THtf5yxSO/AKoz7+CjXvKxgadap1d7lTO3a&#10;eulLMf7B98mC5s//gPqQlilDnKuJZQqsWorkvVq39XT2edDGMoVY68RKp2y+251trfX1r389xg8+&#10;+GCMaUuSyu9VZ6sOxLIesOBaHo1wn+L9zrA8CLvqTTbW1mLc72Bfhy0L62d9pqKNi2WxwHRrXJnH&#10;sluwnq1Zzpt36Z6x2tIGq85W3yY2b0YeprfJTxsJqw5tsNpuzY02tKnDXsu36kmYp8Rn1Ta0qfNe&#10;YX2s/StZIzipt7dlQzbEHnHw4MEY7+4T7iXcCzlX+G7eL9rMRWsNJ3cWwzJle1tnFOt2/PjxGD/y&#10;yCMxJtYe1MY67krY3b9Xm937+vXGvPtnbzvE3pl3/8+3dLv/591vjuM4juM4juM4juM4juM4jnNN&#10;4F+IO47jOI7jOI7jOI7jOI7jODcE/oW44ziO4ziO4ziO4ziO4ziOc0OQBfcQf8uZt1/OXj3H2gGf&#10;t7FasLS0FGN6iNPruCz17PPPyzdzt4d4v78c43oq77+GnsttTPIMD3H6zZboo+2h0gdj+fr+29/6&#10;E6VP98e46csj8/wmylw+FOOr5yFOv0aVM4ZndxXg7whf5Qn8aRvUoQzys+yF9Rgv1vI6rdeeifHo&#10;vDzE8x15oJYTjXcFT/O8gTdvV/1Zw3fT8nTi6qjZV5hPyfgmedCf9OnFqxKLcoUhp7cz8qQe4mrX&#10;AONb55jrmTzZC/gqpx7i8N1stH7oJz5lnqSi8m1uMI4FPL4K1L/gOkI5VQG/O3idJpbMCbP3lGQ5&#10;tvAQT5ld5uWo4Vma0UOc06Bmv3Ne0h9UDaX3bA3T6Ak9zrF+aCyd+FbSL7uRF2FR0Wc0hqEo5M1d&#10;JR75WpNNJo9iksGPNzTam5J0kBXw+C7gUQ4P8WT84CEeqtUY5g28muGXnwX64sYw8drO0IecHnnS&#10;n0ovCvprKz1duRhHjlHiBo0xouftGOmJt2gMk9/CCFgnySme/NYB1iH8Inkm0688oD95zmXw/k59&#10;hjVPhrXGMSS+5xq7AmuEcRe/O9HBOizQb5vr8tmlT3oFr/ysj7Onq/IvjnQ2THK1sXf4nTHu3/T9&#10;Md5u5PdZGX6Fu+817N8GvwlCLO/Depcf+RtY51KSijw7W2rngX0660Kuc2A80pk5GOjOs772bIwX&#10;etrX77lL94u/8zf/WozPnnw1xq+8cCLG99whX/bhhubHrcflhf3Ss6eUfqd+A2WzVpmPP/XVGD/w&#10;wPtj/IUvfSvG//43PhPj3sLNMa6CPOBvfce7Y5yXGFecb3XyGyJv7iHO+UcP8S5/LwK/XTKEl/cU&#10;a6bbyG92Jdd9Z+OFL8T4k+95R4z/8o/+uRjTQ3wHd5mKZwDem+M+Qg/xBudBMj3hIW751BLLa5dY&#10;vrb0pmX5X/qSvNQfffTRGNNDlz67OX6HgXVgzPK5Zq128Vn2w3iM+w7KsXzSw67PJ/TRffnFF2O8&#10;fwW/g1DhvoB3s/2sN/uCsH6sE8u0vLkt/+HkWZwhE2Psrxb0Ybe8ni2seWzNid3j9wZW/7fJT79o&#10;qw5tsNbY7nPpDdr0D7Hysy0W1rPEytPtaY206RMrz17TibWXWfONHuI7O9qX19Z1d6bn9m74zOKi&#10;zm3uMebaM+a0tdeyHMtDvMFnlslEMfOznh/84AdjbP1+CrHm7tXCmltXi3nXf97Mu39m70BXj3n3&#10;/3xLt/t/3v3mOI7jOI7jOI7jOI7jOI7jONcE/oW44ziO4ziO4ziO4ziO4ziOc0OQBbdMecuZtzzA&#10;knBdGSpzNJJMcHVVcvrRSBL6ROJaaryeeUZWHC+8+EqMQwhhZXlfjOuKMlq9u0LnpTIISDTR/Jx2&#10;EPDOYA9tDZRnMJUs6X/7tT+O8Tg7HOO6fyzG59bUzt6qpM4TSOGhfg8N5ObtbFJmQwVLFSR/nUIK&#10;X+dK55wrISHuNZLdLzYXY9xsvBDj8QWNWTE4F+NyAln4Du0TNHadruR4lEN3u5QBGisCkuPEPiWx&#10;K5g9ByrIzkhimYKY1igk49yDpHmSQf4NWwXaSOTZbMsU2iSEGtYrmcarwnuTzTpXmQ1sNmiZwjrn&#10;kHaTukBfJVYQFrPLIXR2YH8mjg9oTJo+O3/Y/QzrkUPqTHljDWsUWJdk3CP4Dtgt0Hqh5nth60Fp&#10;eyLBRfmsQ17TTkT5i4JrAxLLfFNxsOaxrFGaAMkrrE4S+WSGOhRatyGjRJQblfaRUKF82BuUBeTi&#10;sKOx5GnEkp0yplTbtvIRljQ3Tdd7uznsZTDY3KMDY54fWD855gzPmNFANhiUtZal1nleUy6uZxlz&#10;LWU4S8eNZL+ctznOgBD0Xr4L0y1kPFRx9mS0AEIXckvJenrXtFS8NtQ+OMbaWTjyrhjXBz4S4+1G&#10;5yvnT4Z50sV8CCGtlGXXYEk9aUNlzddErs0phD7qYI0t9JVpZ6hzcjg6GeO6PhvjjTWdsR3YJN15&#10;u2xGPv6R98V4oaOxPH3iTIxXFmSZtH9R/bizrnoeOqA7ywRn1LCQlcrXvvVYjO+595EYf/4LT8T4&#10;iafUlsNH7o/xq6e1Tz348MdjPBpqj66C1ltFq6CasfqQNm/WvCwrrbG81FiMcTbU2JdpmbIEy5S1&#10;F/40xt/3ntti/NM/obY0U623ERzceC/IYduS3DcbWJ1RTs/LIcvhnsi9MkYh1Jy3tBxgjHdNYBnS&#10;g2VKgb3p85/7XIzf+z7NvQ7yjBPLFKXX2EMtmxDLRsqyTCC0J7EsXGiLEkII+/bpM8VgoHn/1JPf&#10;iPHRg8pDy5QCdjDdHvZR2pVMcT5jn6YdwnSCswJHMsuh7VY1nX0WMT/7MW3z7DPwSrDGydo3Cc9e&#10;68zPsa+xLdZdgFj5OT8sW5U2n5Ot9lp2GsTqn72mt6HNs1ae1X2w+uQ9gtvLHtN5vnYw6Zmecb+g&#10;9R3Sp/yMjHSWs7ml++zFi/oMe8stt8R4992QlinLy7JqtSxTrDvq1bJMmYxpjcjPKbPf9eEPfyjG&#10;/b7u/Fwnlm3VPLDm1tXCOhOuF+bdP7N3oKvHvPt/vqXb/T/vfnMcx3Ecx3Ecx3Ecx3Ecx3GcawL/&#10;QtxxHMdxHMdxHMdxHMdxHMe5IcjC98AyxfrP04kl4bDSyXX/rb4hsboeyQpDBoc2bmxI0kTLlPPn&#10;JFkNIYSlpZUYT8aSHBWQoeaQXzWQU1GiVMOugBKlooQEClLEtQ3JlS7uKP9v/IEkxINGMuZJV7Lk&#10;Ua06h46sBUZSXoWMUlgMfWHYfTSIrV/cZv4aK6IJ6qsK9gaUUhawkejWGptesxbj0XmN0xjS7gN9&#10;yGXHkh/XE/XhQk8SriHsaKaQPacyQ0swY6WDxEpFtJH4tLFhSFGdx5PZMswMNiY0O6GdRrKDYYxo&#10;B2Lug2hvhgYk0jq0i3OPTKeYoFeJ1FYAewGk7AVk8DX6p4Ftw27LFD7D/YZSZJI+PjuPnS5yWEBY&#10;0kVLLkuJfyKvjVEInXK25QutcGilktYBfQprJKanUmG0F1ZELD9l9hxleqfDuTu7vWnb37wPmZ48&#10;a6xVa520SU/kq5BYdzHuXEzpXjx7XIpCMe0KkrGDpVRi/2bYNhFKhbd2tP+26c+M+0uM7PFaWZR9&#10;2GgKWwJarECiW+FsHiFPhTK3Cll3ZDd/f4y3c52phJLsYrcdgHH3YLzbQuHqoLYNR5BeL6r9WaHz&#10;cGPz5RhfWn8+xtVE9ikLfZWz0FOdbzl+IMY/+MlPxPjQfsnc18/JYun+ex6K8X/43c/E+CMf/L4Y&#10;b44kK//Ck38Y45/4qR+L8b/5334zxo99VXeByVhzYn0T87VWPe+97/0xHg54d5M0PUNMyxROLThH&#10;hDKxJcHdMNe83BnoLrPQk41MgTOzxH1nta/45NPqhw89dDzGP/cXfyDG423Z2tA3KINF0Rh7RAGb&#10;jaKndFoL9mBxlezpmOuWzYBlJ8D0eqK5VPZ0TnQL1W040V3gm1/7eozf8773xngES7xOH3Y0OKzT&#10;OzjvKW++NzE/y6EdwHAo2xk+u7AgK57tbe2JYZeFQK+nej/5hCxTFrvq93VYLtx3nyyBbrpJc+Ir&#10;X9HnAt7xHnhAdlDPPfdsjDPcX44c0T63uKjPC0899WSMDx+W9eKtt8r24amnvhXjDmxGDh7Q2qNF&#10;zHPPPRdjtv0d73hHjF9+WXsT++6ee+6J8blzsn86f/58jG+99dYYLy2pLc8/rz2OY3P8uPrwzBlZ&#10;Pk0x3gcP6nMWzyJaXHRh98Px5fwYjWRls3+/9gKeB8zDecnyWSbnKPt5G3kuXdJn2iNHNI7sh1df&#10;fTXGHBfWk/3M9x46pH2f48V6Mg/bu7mpc2Jln6xO+TlxEePI05Y2SbRPqrhuaV+D/qT9E23OrHTL&#10;/onpfC/7h/1mzaXdf1/EPWcL9iu8H1oWUJadEPs9uccaz3ZKxaOBxjW1/lGZ9957d4wfeJf2Kc6D&#10;HuzsLNugFOP+2eJeOoVl4nVJi+8LrmV4x54Hbb5PuZbZvf7f4M1ntuM4juM4juM4juM4juM4juO8&#10;DfAvxB3HcRzHcRzHcRzHcRzHcZwbgiy4ZcpbjyWzv5aB7JSjm0HLnmeU7mscL12UVOv552W/cekS&#10;JKghhIW+5Frj8WzbE0uiVFWSdFkSpRJy9iJT+WtbkuOdXlc7P/UZyUe3YZlSdY7GeNhAYlZIBjyZ&#10;QhoVoxDypPcMGQpl+lZ+2J7QYqKqNQZ8cw7ZU1bDMqVR23tBlinbZ74d4+GlF2O8D3LubLQR42Yq&#10;qdbSgiRoHMcG2t+iVJzMJ8RXkj6GHLJN/jbppAPJ8Txosw+SveZPtOlzwFqD1vq14nCZ59vJAL97&#10;LHm3lW7B9jA3Ze5WOZYVRBtYz3mQQ7a9e8zegOm0AbDalbQR/UMs6xVilgkmlawCSti/cG3zWc43&#10;tquEJN6aG8n8MeYSYf6kb7HZD+DL1SA/1Le76qD0y623N6DFwgi2CnWFgtBvAdYRE/TVFHLLTVqj&#10;vEN2FFuF5OVWfXZj9S+Zzx6BuxCsczo4enNYpuwMZQ+wsa77z2B4MsbdUjLphUWVeeSg7hfvf+8j&#10;Sj8gWXzAeNx9xwMx/rMvPB7j9zws+4vOosbpU5/91Rh/+JMfjvHvfOrTMX72adVzOFAj19c5p2Xb&#10;8I5b3x3j8UT5E8uUTO0KteozxT2FR1Syfgr9Q5br3jGE1HyxC8sUnOjFVHecfQvK/+pzspd59J3q&#10;27/+Mz8a42pb952y4p2U9iOodA/zs6cxHU1U54WgfihgpWTNZ64Ny06P6ZTu0wqCd+oJ7BC++c1v&#10;xvjhhx+O8XiMvRL7Au90Fa1aDIm1tT9alim0xKDFBZ+l5cFgoHUXdj1P+5Vvf0sWJX3cRbfW9Znk&#10;rrvuivGxY7J6evxxrSu25/77ZV3w4ou6M7PvDh+mZYrqTStJWj3cfPPNMX766adjTNuKI4dml/nC&#10;C9prmE6rE9aTtiT33ntvjGkDQksKWqDQEoRl0kqF+S9cuBDjMey4DqF/OCfWMS6WDQ7Hnm05ehSf&#10;12ApwfwshzHL4VqivclwqHl5cV37C61LOPdOnToVY67JA7C+Yf/wvbRhYd1on8JyuC9sbGj/6sL2&#10;KIMl6fKKrGAI9wjaeFh7TWJVipi0Ob/3usddhOURbW12l8/nOXfZp9ZnDbanzR5mfRZKLPtwp51M&#10;NJ+YZwxbUu5N735Q+w7rUOIiuOd7UGN9vuV9FWOAvd/8XuNaxjivrhfcMuXyWJ8pZn/6chzHcRzH&#10;cRzHcRzHcRzHcZy3Gf6FuOM4juM4juM4juM4juM4jnNDkAW3THnrMWTS1zSGZQrTy0KyMEp0zp2V&#10;5O7EiVdivLmZ/iJ8t6Pnr8QyhfKORLqFbu9AdntpSzK6l85IMvWHX9Kvum/VkqHRMmUUJANuMskS&#10;m5r1hDSM0iLIrdmnUOCHBv2bwUqlqWf/qnPTSApXQYZFy5QcdivdWr+q3Wskqds4KUnpziX9Wv1K&#10;R/LPMJKMMYdsbXV5JcZU2mQZZXSqGy1f0MQrSqetQpv8bdJJIuE28sybNvusRfIL73PA+lV2a3+/&#10;XFuSvjbW/zyw7Cys9L22bQrLC8sWxnqXJR9lOqW/V4tE5loaUljD6sSSyHKtErbLym/NDetdjEdj&#10;SVApA7YkvlY/W5YpLJNwT0nqZsyT5JzjuKMfKGgs8IKk/PTknkmN8ptczw7HkvFWPHpgmZLlkn+3&#10;sUwpbv9EjDdyycvZXmvthF3/Zq29eUg9G/Q75ftNUMfksPKY1rAi23o5xusbivNcZ+nykuq81Ne7&#10;br1ZcvnVFVkR9LuSfB89KGuH556RdcHRQ0rff1h3mc88JquQO++7J8Zf+6ruPhvrui9MxpSXa34v&#10;LtwU48MHb49xVetOlOF+FDLsTY36sGo0n+pq9vhmOfaFXHWjHUKv0B2kjy20GkFSD8uUcye+EOP7&#10;36G+/du/8BdiXO/I+q8TVOcMVicjWKbUHdQflilD7DtLuer5vbRM4T7FPE899VSMaQFi7fuWZYq1&#10;bvfaLuZnPZl/eVl3cNqThF17MNv/wvOyH+mi3qOh7sO33HJLjGl/8a1vaW2wH++5R+vn1VdfjTGt&#10;KmiHQquGl1/WXkA7Dtp90IqE3Hxc9eR+9NJLL8V4dXU1xjfdpLX6/PPPx5jrh22hXQmtPGj/QksQ&#10;tp1WLbRMWVvTnri1o3XIPJwHfC/HlGPP+rPPaTvDttAyhdYurPPmptY859b+g9pDhwOlMz/HkXPv&#10;3LlzMeZ40eKD9WS72D9We1dWtKewr5hnjPO5u6i20zLF2iN4P7L2mjb3KeteRqw9jjGtlNhvnBu7&#10;68ByOTa794832KtlirVXWVYyeXJnnr3/DYy96ZH3yKKM69CykW2FW6ZcV7hlyuWx5v/sT9eO4ziO&#10;4ziO4ziO4ziO4ziO8zbDvxB3HMdxHMdxHMdxHMdxHMdxbgiy4JYpbz2GDP6aBtYdgTKhRtKgTikJ&#10;IKVHJ189G+PTp8/EmLYoYZf0dK+WKdOp3mdJlHKopjr4Zfn1TdmkPPm85GxffuJkjNenkhzWPfxq&#10;eSO5WdVIrpRnksIFyKGaChKwwF9+xpqBB0cGn5ccUvgav8xO6kzyrwD5MfukhGVKp5FssFvL2mbj&#10;FCxTzskyZbmUPK2ZSIJXQFK2f5WyO0rn0CeGrIr2I1Dj7jm931E/tMnfJp3MW0Jk7aFt0q08pGPY&#10;ObTphzbpzVTzgekFbR5alBMu8wytKtqUtdd06717TbfmEGWVlny0zXlojT3luG1o8y5iWaZY7SV8&#10;15VYplj2Mm3sU3h2WVJWQtls0s84WNqcVYk9E9eqIQ9mP1AamZcaX+5GubW3opvb7BEV3rszggUI&#10;jy1YpuSFbDAsy5T1TDLy/B3fF+ONXBJ0q25WerjM3L3cM981sB8rYfM2nOhszDPY8XTUdzuDUzG+&#10;dOmFGDeVzt4lWKZ0S91rlpdwluI+1oPke2lBcv/Blu41I8j6867G6fyWJObdBUnMz56RpUGRwxYO&#10;FijVRPGBg7fFeHFB96OmVv80gTGsZmCZwtt9hTtROo5qe9nRuE9HkOwH1a2PfWq8o/vd/kX1z/qZ&#10;x2J88wGV//f+xk/FOAxl7dDFPStHPIANVl1iPXdVt/FY82Gp1L3ye2mZwvKZ57nndNe77TaNKe09&#10;eLbV2AtoNbfXdWedYZYlAfdiWlzsvpfxedo4nHxVdiJhLCuCDLZHtEmh5QjtTVj+7bfLKoi2GLQH&#10;YTm0NGN+Wj0cOKB98cwZfXaaTtXOW2/WOLE+r76ivWb/Ab338CGtzxde1HiPsX7uvEttWbuke/76&#10;hvapA/vVP72+1vC5s7I36S9ozvG9G5vqE5Z/0y20TIlhuHBB/dPtah/Zv1/tGo30uWZ9XfU8flyW&#10;KRcvno/xzo7W4b59shlZXlaZa2uyWGL5HBdar2yjTMu65NIl1c2yf9ne1l6zs6N9ipYpXLe0CuF6&#10;sOxf1hD3lvTe1X1qF+8vlmWItSbZLms9W7G1F1j73WSicWG/cb/bbR/I5617mmV7Yt0t2X7rrsi+&#10;Syz1cKminSjZGWjMaL308CPvivGRI7JVG400L/eMW6ZcV7hlyuWx7iPX4TexjuM4juM4juM4juM4&#10;juM4jrN3/Atxx3Ecx3Ecx3Ecx3Ecx3Ec54YgC26Z8tbzNrJMqWrJlbodybMo83rxhVdivLYmadfu&#10;kZxO9I69WqZYv6jM/AVsUqj239yWzPVLX5eM+ckXJW27NJasLPSPxXDcKH00hRwK8vEm0ZJSSmXI&#10;jAqsH/Q1LVMaaFVZTBMgdWphmdKFZUovSMZ46aQsUwYX9Ev0y6UkgWEkqWkJefPB/ZTdSbaWyOgM&#10;yxeufu4i11o659U8sPbQNulWHralW8yWxCV2Dnhgr+mJNRBfzF9Th4dDYptBb4dd76gxCgUsU9rU&#10;aa/pV1K+1bYkv3HWWdJQYslNLekpsd5rpRPrXWTP6bOrmaRb7+U6LA0pq7lWcQa0OWNoA0SSOlAG&#10;i7me1CdGNtZ6pjSywfwkDc4YkiU72JszheyXliljnNNZFzYepaTstEkZU9oNy5Rw64djuJnLZqst&#10;1pxoswauhIYTJ9M5vzNUH2VBca+nfhyNJf1fX3s1xtNK0vyFvvLXle5Ly4t672Qi+fTSguwKePbu&#10;W5VknzL9c+cVF33ZA2xsa5xGQ/Vbt1Q5Wab7Tj1V2w8eksVCnlis6Pyvat5NYJNCLzvY0XCvT/dE&#10;9Q+l8PUU6w32LEs91WF7XTYSB5dkcTNceyLGK6X6/O//738mxs1IcvyFIAsR2sLtDFUmLVMC5sAE&#10;1jqLhfp2HpYptBOghQChvP/EiRMxpmUIJfrjSvMkqUOMbKx9jVh7N9NHI/Uh7Vx2Q9sDlnXh/OkY&#10;T3d0712CxcfSkuwQOc8uXJAlCKGdBS0strZ0T2ZdeVYwD8eJthsbG7IWYftvPS7LFHLmjPYaWoLs&#10;gy3GiROyjqkqjcfx47I3WVvTe3d2VE+W0+tpPTN/F+fDyor2+I1t5dnc1Lrie6nSp9UJLVPYLn5m&#10;3NxU/x89qnGhBQotU1ZWNNa0TNnY0NwYDvU5cXWf2rK9rc9QXG+0K+H9gtYlnJP9vtpFy1F+luaa&#10;JJw/LMeyYTl/QWdA1tec3H9A5XN+7tUyhXOYc9U6p60z29rXrDxDnsEok2s5XKYsttkqy4rZfu47&#10;xLJMyfB5iZYprOd4onnGMX7gXffG+M4774zxYKDxNu/AFm6Zcl3hlimXx7pr7HFVOI7jOI7jOI7j&#10;OI7jOI7jOM71iX8h7jiO4ziO4ziO4ziO4ziO49wQZMEtU9569ipfuRaAZUqG+k+mkkP1upIlURb2&#10;9LdlubGzA4uOXip1HOyoLP6KemJ7AskR59l0KokZ003LFFgarO9I5vbHX5B09uWzqs/FkeqaLcgy&#10;ZVRLFjeYqMx+B7Jh1odSr0BpOyRcqFtqsYB1ZUiyElmysVLyRu3qNpLj9RrJGC+++s0YDy9KVrna&#10;hYxsLEkW33pwv+S1tEzp5JJV1rRMwdzK0cQabd9regGbijb595qeSPaUfNVos4daWM9yZ+0Yc6ON&#10;Hche0yl9tyxTaE+y2zKFz7As04qkRZ3apJeQ8lu2L1Y5lmUK0ymZZLusX6i39jVLYm7JNokl/2xz&#10;Dlt5rHIsWaxlmcI5YZXDuDD6wapng8XN/IwTaS0sU1h/SwZrWaZ0DHsWKyYsZwiJOOchLSWSfm6x&#10;U7H8EWTb20Od27RMKTqwTOnojKwgoR1NYJkSJHFvboNlSiErlYzrHe3inh5Cek7y35hulWXt6+3S&#10;NTZVo/NtMNa5GmrFnQ7HQ2fm9o5sAKpK0vw81xm7tS5rh5UV9fX2luwQ9u/THeSWm2Q5cOiQLA0q&#10;3I+efOqZGNe58ly8pLtAt6O7XJkr7i/A8qbWeB/Yd3OMpzWsPxrMCaTTRo7WP5x/lmVKDbs4SsdD&#10;jXU71V1jdVH137go+76DK7gzDp6NcT46GeN/+Hd+NsZhrP5ZzNTnvGcNRiqTlin5Avd33X16sHYp&#10;gups7llYz5bsv41lCvPzvDl9WvON9h633nprjGmfxGf5ucDa6606E+u+z72V9g+cA8wfQgiDgfYt&#10;srMpy4jhpixQDh3U/lSW6i/aGNBqo661t+3HvZfWIrTyKEvu64ppo0MLnn5fdeBnIrb/JliCFLhj&#10;nz+v/YX2HYyZh9Bqg5YdtPKgDQXnFuvG8eA4JWXCgofWPJxbtIvpdNRGy2aEdhf792vPYjrnBsth&#10;/7CetP5g27e2lKfBmLJMzmnWgWvAsihhu1g3lsk8LIf5Wf9z52UdM4V94oGDh2PMMeW6te5HjPks&#10;+9C6u1n7xV73Dt55Ga+uygYn7HqeeyT3PM5jq66EY8aYcGwY0yWV3wWk++vsvr79jlti/OCDD8Z4&#10;NNL83r0vvilumXJd4ZYpl8faL2Z/ynIcx3Ecx3Ecx3Ecx3Ecx3Gctxn+hbjjOI7jOI7jOI7jOI7j&#10;OI5zQ+BfiDuO4ziO4ziO4ziO4ziO4zg3BFlwD/G3HsMf9JrG8BAfT+SHttCX/96lS/Loe+pJeVaO&#10;x/LrWl5Ofb02N+TZVVWaQ/S/on9Z6oOocplu+RHCHjhswkP8t//oKzE+s6FyLg7hB7coz75xrfTt&#10;ofIvdtO2vUFGM1LDa6tGX9NHM/GAhe8ZaeBDSZ9OUjR6tmzkdUgP8XMvPR7j4dqJGO/vy5etmMqj&#10;jI5jB/bJlzTAY7WkRy491ji30ETLn7lNerdEP7TIv9d0+h6+VbTZKwmnXob1RWY7xO09nT7JU/iP&#10;ZfQHNHyVmR52PWOV1aZOe03vwauSHm1t3ss2cN4nbeNvBRhnpuWn2AYrv+WHaMXE8vhlOj3TLS/s&#10;BHqyo870CiX0Crfq3Kb+xPIcp3ee5e1Or3n6Qlr1KeGZzDOpMOrAmCNa0WMZcYO9KTkLDQ/xpL3o&#10;nh14rG4N4KU6Vj+UXY1R2ZVfKT3Ehzjz6SFe3P6RGG8W+2Js/WbAbq957sfW7wm08fvfczpWeo3f&#10;yJiw35PzTf6uRaH0ulH/VlOdw9OJ4u0t+gDrvefP6Uw+ekR9euy4PGADzvmDB9W/j3/tyRhXlZ7d&#10;2lDdVvcdinFdaY4e2K+7T12r7YsLOvNhmRzKgh7i2AdnX31CDq9mzu/Un3W2L3YB39Nqqnj/stp4&#10;8bw8xA+tqpxO9XKMd9bkJ/5f/r2/HuMw0v10IdO9L8vUPztD+MiraqG7hDlNP95K6+d76SFu7WXn&#10;zsmbnnvTnXfeGePNHfUD38XPBW18hi1fYitm/fkbRb1eL8bME3b5ACe+wUOtMXqI33pcHvw8PhtM&#10;2KpSPMVv4SwsaP8b4/cErHKm+E0K7uw19qwOfqOhxJ2W7T94QGuevtX8DMZ+ZH+xf6wzkOnWfOK5&#10;R49sa/zoeU3ozU0PaJbJciwf7eR8Ns5kqw7sH9aBbS979EzH5yC8i+VYfWh5TVvrhFh3K7aRfcX3&#10;nruouTFqtM4PHjoSY84la61a9WTb5+0hbuXhnDlwAJ9Jdz3DfCsrOivoW8+90Korx9L6/R7eaTlX&#10;urhD8vcEWObi0uw+PXxEHvnvf//7Y8zfVUt+26YN7iF+XeEe4pfH+iw8ewd1HMdxHMdxHMdxHMdx&#10;HMdxnLcZ/oW44ziO4ziO4ziO4ziO4ziOc0OQBbdMeesxpE7XNHu0TLl48WKMv/mNb8WYcsPVVUl9&#10;QghhY10yRio09mqZQnmH9SzjjYGe/fXf+3yMLw0kb7qAuFyQbHjSSBK8NdB7+33JJ/PAOsRwl32K&#10;qClFouQb6QXkUFwRVYP+QXqG9CxozDqNJJO0TDn13J/FeLwumfGBBdWhrCHJilEI+zGudaV/odVB&#10;l3K5OUisLCnilUAJPaVvtBmYB9aeuNf0ArYCNXTt89iNkv4xZJVcg5YkMVzm+XnLuCzLDkuuaUlA&#10;k/agzYmsEvYplhSWWP1g7X27+/QNrHpaMbEsUwpYgljlJHcEwzKFcl8+y96x6malE8pIrT5nf1o2&#10;A52CsvY3L5PrMOmfGKUk8w3plG23sUzJIGu1xoVsbMO6AxLdISxT8i7aDssU1iexTGmWY9y78xMx&#10;3qBlCu4ItM1geti17/Io5TMZ7VeM/HtNr5BedCVjZpu5thuek6XWZKer/BXuUcPBeow7Jc7bjvKf&#10;OvlijG+6SXLww4cVnz2nc/u+e2R58Y0nno5xqGTtNhyo/AMHZR2xsw3rlQO6+4yGGI9MeyXTF/qy&#10;QJgY+1Tg3kE5Pu4FlmVKgSWWZ1oP0wlsAFY0ty6ceynGh/epvb3s1Rivn3sqxv/0H/yNGGdjrQFa&#10;pnBHomVK1kP5y7iXce9DPa8Fy5QLF2QfwnLuu+++GK9vya6DeSzLFJafrAukW3dzQgsHyzKFeUII&#10;YWuLnykw/yayuRht6t57+y2a37Rt5JyjRc54TCsPvZu2B8zPcsa8g6HJ0ynPcM0DfqbY2FiL8eqq&#10;1vDysvbXtTXlSc4r3GtoG8L7AtNpI2HlJ8yT2EJg/nEecC5yLK05ynKsucU20l6C84Nrw3qWMH+G&#10;fXxnR3OA9bcsU9gulmmtZ+4Fo5HmlXV/tu6AbOOFNZ0xQ1hZHTqsfX+vlimsM9s+gPWade+w7obW&#10;vmaNO+F7Dx48mPwby2K+fft0Vqyvq4+suzTrsVfLFMY93CGHQ81Xlrlvv9Y27VxW92lf+NCHPhTj&#10;un7zOW3ilinXFW6ZcnmSOxeYfdNwHMdxHMdxHMdxHMdxHMdxnLcZ/oW44ziO4ziO4ziO4ziO4ziO&#10;c0OQBbdMeesxJIHXNLBMqSm/60pKNBpK3vPii5L0vvrKmRj3epJhLSxIThtCCDvbkp5RNkjZEOdH&#10;KmOaLa0iiawMAvXTFySr/O0/+FyM16eyQ5kWklxNAmRVO5CnlZI0FZBAJbLtpG5YJ9D+NujrKbJk&#10;tfqhTwke5Fl5qf5tmAcy9yKH5LiS9GoEa5TRmsYvDM/GMBvJCqfX6L2LffXVIqSdnVJjnMNzpAcp&#10;6DwsU9rsQXuFlimJlM/Ysqy9zEon1hy+Eij7L9CYeexGluSTckurH3aPnSWVtCS7VwtL0kn2mt4Y&#10;ckvOre8lVj2tdGLlsfqtjZUK2eu8zLGnWxL8RLoMmadlrZWMESw7mF6iXSzHmp9srdV2K50rYzTV&#10;Pp4ye+/Ik6ffHJa/CeuBkMM+rKt4ApXwlOcxWnxxAguNo++L8XTxWIw5T0YTye/raWqDVXRox6Vn&#10;pjgnaceTQ+Ze5rwLoK54B9M5twLKqbPZMvrkboI6TNGnyb0GY8a7TIDdSoW4aXCGFyqn08F6g+o5&#10;C7RwUd2aCjY3ldITxzHIp7NcdgWhQT9Adg/HnsTmgfdGUgX0Q6O4Qp+kZwLSK1kIFAXm4kh17ndQ&#10;50py9CLIHmS5ez7Ga2efjPF/8Z/+UoyX0bdd9Ek94X0Naw8WN1lXncLxLWrd1zKMi3XmWeeqFQ+H&#10;ulPT+oI2EktLWpOnT5+OMS037rjjjhin81zvsu5Hu8/zN2iTx7KasCzxaNERdq1DviOHHcoI9iv7&#10;VtVHCwuauxUm9RgWUDX2mhrrnPmn2FMazA/aR7IcdgXzZ9jjeBIcO34oxlNYKdKOgzYmlhWJNYfa&#10;0OZZK926E1r5SZt1Ytl9WO+1nqUNBtNprVN2ZBViWb5Z1hrWnLZsT6y7MGOWSWuQbdi8VKX2zT4+&#10;k9MyhX1lWc2wjVyHbcbRWv9WOrHqxni3DRMtRCy7Get7BwurrlY6WcAZRVsl1pPnPy1TlpY15975&#10;znfG+M47b48x+6IVN5hlStZijKxxtNJJm/lzJczbMmXezOP7DmKNUborOI7jOI7jOI7jOI7jOI7j&#10;OM7bFP9C3HEcx3Ecx3Ecx3Ecx3Ecx7khyIJbprz1XOeWKRzdsqO27GxL0kPLlNOnJEelZUqvJ5uN&#10;EEIY7Ej+SgWF9YvNqSSd8kPKDDWfCsiSJpArnjov+dHv/NEXY7xTST42zg/EeJrpV923pEILRan2&#10;5JkkR40h60ukRbnqWSOmFCmxTEG7KNnNOurfAIllBal2kas/i6nkosONl2M8uPRcjPOhbFKy4aUY&#10;9zLVZ4mWKQuSnZaF0gvIzrtYAteLZQpJZPbGlmXtZVY6mUf9aZmSc+opnDu7pYttsORU301Ze8Ea&#10;pzay3jZ5KHO7Hi1TTEsQo+17tUwpkG6tBz7bxjKF+RMptWF3kcinE+m70juw37D6hLC1VtutdFKh&#10;/tyDEssNQMsU1t/q2yHsSmiZkuFsK3o4U3FMV9wfUTwtU4aHH43xZOF4jC37E1rWhJBaptAChVY4&#10;fCaDLRnnCt+RjDH6tAP/EThzhMFUF4AclhqJ7Q4Gp5rMtn1I1olht5JapujZvFAbS7SxKNDxtLyD&#10;Mj9vdF9IbU/0bGLVkKHxiWWKkmkh0Oumd7w3aGCTQos4TpYaeYIhyW6C+qTMNUbjoepG2XlqmaK7&#10;zFLnXIwvnXkixv/4H/zNGNMypRckU28wZ3hfa0rUuaO7LbEsU6w1aaVb+wWtUZaXZelH+wRappw9&#10;K3u8S5fUP3fffXeMc6w7yvutM8yqs4WVn/u1dcff3Q/W3s951sMNaHkRlhGYu5NK82w8hGVEDSsC&#10;rnPYCTKdc7rGGmN+LO0kf9ZgT8mUf6Gv+Z1YOCF/spZQH669tHzsKbDIapM/D9i/cBwynZdR9oNV&#10;TnJ5NfrTSmd/spyCn9GMdnF8WQ7PXtp78kzqwook+XyH/WJCfynMSa4lnm3Mz7PNsgPjWTgayCZl&#10;ewQrMuybXXwmT/ZNYFnH8NyiZYq1nomVx0onfC+tgSw7l3ANWqaUuI/w/sb9q4ZNGvfvolT+u+66&#10;K8bvepfsU6zPUCZumfIdWONopZM28+dKcMuUy2ONEWez4ziO4ziO4ziO4ziO4ziO47xt8S/EHcdx&#10;HMdxHMdxHMdxHMdxnBuCLLhlylvPnKX+c4GyVsp7S8Xra9sxpmXKxQuyJOnAtqSDX+QOIYTxiFIs&#10;pVsSrdQyQemcf8xTdvW+4VhyqBOnZAnyHz77lRiPYI3CuM73xXhnqPLzAvJXyv0hbaNUmDSU1GEJ&#10;1GgLrVf6WGIV+ifvQKJM6Rzk750S+acam+HGKzHePv9MjLOR+icfr8W4j3ouLywq7ssypegovYAE&#10;sgyQs81BYtVmD7oSaJliYe1lVjqZR/3ppMB43ruR1V4r/XJtt9b2POC7LFk2Y0uebcUTSDLfKqwx&#10;sNIJZbHEaq/VP7RGIVYdknnc4l20akr2WWw7bItle0IJLecGy0+epVeIQVJ/o12EUurEaoJWGSgo&#10;KcewHEhi7Gsj2GxtbMpaK2Afp2XKtNK7LMuUC2OdB9Oj74vxsHs4xiXGjmvkO2StPNsRUz7KucVT&#10;hmWNcX42HGM82++qnUVX7d8Zo18w9Ox3zjPam9WwFskhWy9LvYvzjDYpiRUMbAA43Pb9CPMVdig1&#10;JfvIQ8sX2uUEWjKwjfhLtwsLN5C0pYVlSka7nwD7N1hHsN9GA9U5ke9PdUctmvUYL3RlmXLhpCxT&#10;/skv/60Yr/ZU5kKue1YDy4QpfRVyxXUpu4LkXKl1J81Nmfps0rmxa228Di0E+n2NxWgkC5deT3W4&#10;eFF3vXPn1Cf33ntvjIuu7AY4xSzLFGLtaxbccwnLadMPYfeZQPsuuFYswtKxW6pfaJ0x4ecU09KE&#10;c5p7EOYErEIsaw7TEgTWKDntPmifBKsTy7rEshahhUsPNoxWuyyrkxyfD636TPFZjJYmVn+2sYKx&#10;0q16WuNoW9+onpMJbHOwj9NKLbFVxN6dWmJi70P+Luy6xrRY4edK3Gus905hkzJEnae8v2APtaxE&#10;LAtT7rO0JLHWMLHWrZVO+F7udxyX3fsO65fYkhiWKW0+a1h1tdITYKPT6eBzO/sOFqUsczDUHeT4&#10;cVnPfehDH4hxm/onmGfR7DuFW6Zcnt3z72rjlimXxxqjPa4Kx3Ecx3Ecx3Ecx3Ecx3Ecx7k+8S/E&#10;HcdxHMdxHMdxHMdxHMdxnBuCLLhlylvPXuUr1wKUrKH+UGeFs2ckt3zppZdivL0leWaJX96mTDiE&#10;EGqq3KCgoPTJ/uVnyMcw/5JfvoZlyvZA0qrnX5Y09I+/+PUYN50DMd6p9evzTSH7lHEliVkIiCnT&#10;o3yPvxIOmRt/hRzK80SaR5l0F/K6aqLyS1imUPI9rdTebgGZcSW51YCWKeeejnE+vhTjAhLxfqE6&#10;LC0sxzi1TFE6fyi+wC9mJ3MLeSjBvdbS573HzQO2hdL0eexGb1UbryaJtB3tsaw5rNh6llYNbxXW&#10;OFnpxGojsfIwtixTLJmnZS1ivYuWJkyHYv2qWaYkcwDpFkmfGO0ibSxTSnRbUo5hk2JZklWQwa5t&#10;ylqrofUVrETqRulTNIZWHOdHsIi45cMx3il11rJvLWuXcJk92Dr/rT7luFr3i1QOrjIH00GMeRci&#10;FSZaBZsUVp/1pGw9sVtL+iWGVyRRLgu1keUnlimsaCKlnp2HFiuWrVJSJuZxk0ivBS1WctitNY3u&#10;ll1YO4xH6E/cM+tKlindQnN6oaM7zrmTugP+47//N2K82lc5S7TH4121xp4Oy5RpvhPjZB7j/lgE&#10;WEoYc5VY64TpiU0I5hjXPMdofV02Mq+8ovvgAw88EOO8wzFFW3ifBda+b8WE9bTOV7Z3tz2DtReU&#10;WKyTHdgJwkqBVhW0gKJVBS0paFWRlehrWFVY5Uzw4aeBfUJiRZC8V3F/AfMGl+wc9kbcm7g+a1iC&#10;cJ9iegfWMfwsw89rXAR8b9nBuVRorlv1Scqp9Wydz06vYCNhpWf4QMVy2qSb5ZuWKZjT3EN5uGNI&#10;a/zFyt8pNL5T7C81rJqYv8R+x3Tmn+Bz6HCsmGePtca4Js31hT1l97k9izZnuQXfxbFIxmUXbSxT&#10;2E7rTkisulrpCVjzvZ7qRmsrbEdJ/S9cPBPjfftk5/qxj30kxgsLsFJtg1umfAfWOFrpxDrfrhZu&#10;mXJ5rDGa/QnTcRzHcRzHcRzHcRzHcRzHcd5m+BfijuM4juM4juM4juM4juM4zg1BFtwy5a3HkIJf&#10;0xiWKUx/5cTpGNMypa4gm4Nlym6VBKV2lBZfiWUK5VC0TNnYlozx28+djPGf/tkTMS6XjsV4Y6x6&#10;h1KypBAWYzSF9C/nL6GzoZD+Us5Ge5MGMuYJ1xKk513I3+oJpF2QDVOXOJ2qvUWh/iwryYZ31l+O&#10;8eDC8zHOxxdiXE62YtxHPZcXZZOy1JNNimWZkoXZlinMQyXltZBO5r3HzQPLMmUevFVtvJpwjC15&#10;tyXjtuw7GFOS+VZhjZOVTtr0D2Nao1h5kpj7hZUHcZnN7nMLyzKFclRCKTv3dFqjJOeNYRdhtYtY&#10;6bRMmdbaQ5O5B3VvYjtj2I9YlimUf1/akJVCjbOt09OZSssUHPmhgtSflinFbR+K8VbQOWHtrbvT&#10;L2enMgvKni05uGWLk/Qv7BCSOsG2hlh9TVLLFM2bKe4+bD0tTSy7DFbNmk9oSkilzugf2r+hTNYh&#10;PSdn74MWtEOxQd2wgKoR7iN93cVGY0P6X8niZqEr+5TF7lqMz776tRj/53/3r8eYlinLpSTotEyZ&#10;Jvc72FHAMoXrNkx1X8shU2/Tb9a4M517mTUHmD4cDmP83HPPxfihhx6KMS1TdnbU/5wE1h7dJiZc&#10;j8kaQcz2Xs4yhX1a4KzgXd3Kk9jB4O7E/Zg2LGVX/T4eyvaAFogsh/ZUNS1TaKWSWKYofXmZeyfX&#10;MNct50oMW+XP0S6rHO5OGfqtxAbDz35FslfOfi8tRNpYi1jpDW2qDOsSK916L8cxsdzinYjWNMln&#10;HLWd6Vb+LqxmJtg7GlrcIH+Jz9FMp3MnLXoGQ3023Kt1nHXutlnbZPfZ/gZWOmE9LcuU3XVoY5nC&#10;drbZj626WumkxBrodjUG3I87XdWhC6u6c+dPxbjf13nywQ++P8aHDh2KcSvcMuU7sMbRSie759/V&#10;xi1TLo81Rm++qh3HcRzHcRzHcRzHcRzHcRznbYB/Ie44juM4juM4juM4juM4juPcEGTBLVPeelrI&#10;b645KL3CGPFXx59/TpYbL7+suNddinGBn0qeTFJ5Y68rGeoYv3xN6ROlFelcUXoiZ6cEEr+Wvg7L&#10;lG9+64UYf/Hxb8d4Yf+tMb64g3fBMqUoZBUyhoStCJR0QiZNySGKbCA3pWXHlHJCSCZ7lE9O0F60&#10;kTLPyUSyzU4OKVklKfxw/YTiNVne5OOLMaZlykKpvl1akGxzqbca4xzSYpLDMiWbg8SqzT5yJWQt&#10;LEesOljppM0eeiUktg1zeJVlSUCs9Mv1D/9t3jIrS/ZpxW1sUhjvlne/FVh9baWTNuPHuGzRP8Sy&#10;FrH6vMBeaZVJ9mqZErDnJnJa472UtRKrXcRKJ+NKezptzDKcJcmcxHhZFguJDQOqcHFdlhJ1pX/o&#10;LEii2wT1IZ+doMyzA0iyb31fjNcb2V2wbhyX3bJlyzKC+UYj9ZFluUAsOTjHoyg0P5oaNiy42yQO&#10;C7gj0bqMd6cC9mMZbAZ497GokvFTOi1NMtxHOD+KnG2MYWJ7QMsUWtklfQ4bgHStzu7nvYN6Ip4M&#10;dB9ZxB1kDMsU1qGpJUFfXJB9ylJP96DTJ74a4//s7/5ijPf1NL6LJaxOsI0nlim5xrrK9N6q0X0w&#10;h2UKZerW+mefW/sv01kO0629iXmeeuqpGD/yyCMxzkqVyfnZ0P7B2K+tdll5rLbs3gveYPedwOoj&#10;UtK+A3u8Vac2tgo8Q6xzvs0ebO1HtCjodmBblViyoB9p2cG9AMuzgNUG7W+Yzr3MKp/5c8yVMqdN&#10;RQyTPSXj+mH5fC/2muRzKfcgfp5i9xv5mW69N9kH0c/WmkynIvo/px0Fx12ptJEqS61VfpZkv6U2&#10;Fdi7UQ7L51waYw0n9ynjjLTmp7XWrLVKrGetdMLyLcuU3XXg+mQ7+T7am1n7FrHqaqWTPuyEMlwQ&#10;2YZub/b95dLauRizXffdd0+M77rrrhi3wi1TvgNrHK100mb+XAlumXJ5rDF6853JcRzHcRzHcRzH&#10;cRzHcRzHcd4G+BfijuM4juM4juM4juM4juM4zg2BfyHuOI7jOI7jOI7jOI7jOI7j3BBkwT3E33pa&#10;eGpdc8BjraZnGjzWvv2t52L8yiuvxHhl+UCM6SE+GqX+mPSAHAzk/Wn56KW+YLN9zQg9xC/BQ/zx&#10;J1Tvx77+bIyXD90W43Ob8DiCh3inAw/xsfIU9K1MfOVQN/jcNTAd3auHeDOR1xnbWGOljCfysCzh&#10;IR6m8oYdbWjMxhvyEy8ml2JMD/E+fE8tD/GsgEcmKDL4qs/Bc6zNPrJXWOLbyUN8Huz27HuD78Yr&#10;7GqWtRcsD0XLW5RYedjvHOPZLZw/bepvYoyL1XbLQ5we3MTycC7hb9zGt51YHp/0XmTMcqxzyPIE&#10;p/81sfKTtH8EZ/yk1hlGA+gcL0jXzt4W/Xiqc+LCms4AeoiXffxmRQbvdZxnY/Tb2aHqU9z6aIw3&#10;KniRY4w4Frv7c68e4kxn3MYTlXtBiTN2PKQfL+YQzsYqwPe15u+haPzyAvWH725VwaMZQ8n5UeMs&#10;mkytPoF3O9qSoW7pWlKepJ9hvE9PXXqOp3Pa2CP2NhV3ofpMh7rXLC3q3kEPcXqpWx7ii315iJ96&#10;8Ssx/i/+/i/FeLWrPqGHOPukNjzEmwJ+4vAQLyr9xgr96Dl2V3IX4FjQE3dhQe+19tnHH388xu95&#10;z3tizN+7Sfx36c8M2uzLbdKtfrhc+Xwm3b8Vc7/keiNsZ+LljT4l3Lfa3FPSc2n2fsR0FpkXmOtY&#10;b/QKtzzBudcwnd7i9P5OfOKxIbXxKE/SUZ/kA08LT23rREx/r2B2OfRntry8uV/Qs5vlWJ9D+XsO&#10;yW84tHgvy+c8TH6zgvsL9zUj3fIcZ/rl1s8bWPPT2qesciystW2lW9Bzm2tnd334Gwq8V1j7RZt6&#10;WHmsdLLYxZ1irDOK0EOcYzAYbsaY+86BA/qe4v3vf3+MW+Ee4t+BNY5WOtk9/6427iF+eawxmn07&#10;dRzHcRzHcRzHcRzHcRzHcZy3Gf6FuOM4juM4juM4juM4juM4jnNDkAW3THnrMaTm1wuUfFKe9dRT&#10;T8X4lVdOxnj/voMxLktJemiLEkIIK8uS+GxvS85qSZcSuSYkY1Z+SgvXdtSGr3zt6RjTPmX18J0x&#10;PrMBeTosU7o9WYWMhnpvIjOk3I8SPEz1jLI7TI8JlhJtOrqUqo0h24Scm+9NLFMytSWrZJkyXHs1&#10;xtOtUzFOLFPGOzFeKFXR5QVZx/TRJ0U+WwpPiXgie0Qyptae02nD0CZ/m3TaBs3bMmXeEqJETjsH&#10;0rWpvrLklmR3/1i2GJa8uc1Ytkkvc+p99Q/JnNhjehsJ+PeS3X39BlY6saxFCMeuMKS51rP1FLJ2&#10;w+7CmhsWVGpTQtzFuUQ5bTrfZp8x1vhaVj9Mteqc9I8xPyewu0inHvtW/2LVLZmTKH9nR3v9hUs6&#10;A9BtodOT9UIoVGaDtUNbgTM61sPinR+I8aXJbIsBzrHdFkYs15KwW3YQljTaklknljrlUow3NmA5&#10;grO37HCUUX6tO0/dQBafca7HMNSJ1F7p3F/Yxgll8TFK+4T7WoZLiLWuaNXGPuez1txK9n5aHWEO&#10;1YZlEuciSfbZifozsUwZ6V0VzuqKlil99f9CT5Ypr77w1Rj/k1/+mzFexpguwMYgudMhbgqMAGzq&#10;2CdZrTnD/rTsIiwbBtpFWPYME/TV4qLuaExn+V/60hdi/MgjsjdK6oO5ncw3xA3nBtKZn2eDlT7l&#10;Wub9l+t01x5BKXmDtT2FHVSvqz6aTnE3NtY/SdaDkX88xmcHYO1H1n0p/VyjZ7u9xRhntCUx1qS1&#10;91tnEc9DYuVvUybh2dumHyys91pngNUnbc4GxkVH/VPhJE4+7xjvIpxLjHefe7Ow+or1tM7Lfl+f&#10;0ZL9C1ZQE1h9Yckn9kklLHeYzvw1rXVguVMhU5t0lsO20+aN98cMd5MQQujDoqTowB4EZ8UUZ2nD&#10;zy0xSm00aSXbJp0soD47O7Il5dh3e7Sb1TnGMWMePvvJT34yxu0sTWbP0cS3DUzxndD1iFumvLW0&#10;2d+vBGuMZs9mx3Ecx3Ecx3Ecx3Ecx3Ecx3mb4V+IO47jOI7jOI7jOI7jOI7jODcEWfgeWKbMG8ro&#10;rksMydT1AiVizz37QozPnTsX4woyW0oGqYzgrzuHXbKSBvJRyh0o+6IcjNJQyhUTOdVEL1/fkrTq&#10;9/9I0tBzm5BM9mT1stNI0jRpJDGbTFXPblfp07HKp3osS37NHDGmNCXpFWTGpKQlCCV+KDPHi7sd&#10;5S+CJLKjjdMxHq7JJmW6AcuUMX7FeirNex/jtwwJ7kJf9illAUk9qBOJlerJvmogC2+TTguaNumU&#10;N7ZJp9SsgoSQy9mSRraRTFmyR0vmaZVplUOZbZ7NlsF+L7Hqb6WHkMrl80Q7L9qMfZv0gmsMc67E&#10;mrTmIudQwF7IdMo4Z7fE7gsrvQ2WtNiaW+a70C4rf5syrfI7tHYw8lvPmmBtlFwPGGtrDZdGutVG&#10;SnZ51nULxcxvSbITGTnm2zatDtANaZ/gPLD6ykjnXN3Y0hkwxRne6UEuzmJYz6HOjFNr2jcXb3tv&#10;jKveoRhvbUkyzLYfOqQ8Ydfetr29HWNK/Hn3sMbJkpVb9ikN7DKyrs69CpLxrKaunGNJ/TjKT+4F&#10;SqccOpn3lIAz5vwz7g605iiC7jWcl1wPtFujJUXGtgDaTgyHeLYPWfhQczdHfx44ciTGw4nKOX9B&#10;lj05+m0J7d23ChuQsebNpFIfLi5qbpw581KMb7tZNjinTzwZ41/6+b8Y4zuOH4hxhTvRvhVZVmxu&#10;ynql21e7aDNIq8DFnu5KVLLzrOYc4H/T1MYyhen9vto+5SLGiycT9e2TT34zxk88ITvECvsO99BE&#10;lgzrgZpnHrJwzyo4V7F3PHD/O2NslcN0vje8yb+9QZf7QvIvItmDDfk12WueNjFh+gTnDG0SGCfn&#10;kmEvxTOKsVUfKybWWc0jJ9mX0wt3xDrnrfQ2WPZ9TLfyVJi8/QWt/8Qqj2eG0VdJmcaZb1mstKFN&#10;/1hzI9neMS4FzjmmM/8Un48OHTgc40vrF2O8siSLq7KruXrxvPZ67qH7V7X/rm/K6nNxHyw6u8q/&#10;vaE9urugz+YhhHDHbbfHeIg7whA2cYePHo/xzqbuJInVKf6S3vkRYixTa47Z92emJ+PBQhNmrxmW&#10;88gjj8T47nvvivGli+djzHm2b59sYdfW1NfcU2i1MxjNtq+8Wlj7y1VjzpYd8+Z6t0x5q/r/u99Z&#10;HcdxHMdxHMdxHMdxHMdxHOc6wr8QdxzHcRzHcRzHcRzHcRzHcW4IsuCWKW89VyCBeuuARBwS12ef&#10;fS7GZ8+ejTElLpRnMn33r2cnshj8mnFa1mxJMy1TLLnfaKz861uK/8Mffz7G52GlErqSaNEyZZrB&#10;PgVq1k4pCVGFf8gTC47Z0mhCqXNF2wbEJewEkl8VR5lZrrhTsg6SMY/WzsR4uHYyxs32hRgnlimQ&#10;Ty/AmmZ5QZLjxDKlVF9RZpjKrbkdUXKI5BbpVjlWOi1r2qSznLqZLcW3Yku6aEkyLSwJKrEkmSQL&#10;GruU2e2dR3q7cQwhw3qg5JCWKYbS9oqwpKpXMgaUW9L+wrJwsSxZLGsXqxwrfxsrGOYntDSx2mux&#10;13Vi9blVDmH+AlUrsMxpEcH7RZv3JnlQPu06eNZZVjA8z6xfXU/mA+TBNZpu1acVKH9npL1+Y1Nn&#10;AKXBZVIHjJ1Rzql19cnCTZLxTnnWQrbMfjhwQHl2/xufsc5/a8yS89MYA+ZvYC1S5bSMQfkxCiGj&#10;VYNhmWLtX7QWS+rAdWL0e7LX0GoDd6vhpsZmeVHn9nig/pyMZXmzb0Xn/Gik9MGOLGuWlmSTRvu6&#10;oqN+2xnD7gfrobcI+5GB6jYcat4cgEVJH3YiO5sbMd5/UPY6E94ZIeXf2ZZ8f3VJdbtw5vkY/9LP&#10;/WSM77pNdi7VSDLylWXdcba2VYduD3dGzIHhAGugB7sFLHlrP2XcZj9ifloJcZ5zvbCcV155ZWbM&#10;/XG8rTmQ7DU881jnGIXAC4CV/tCDD8Y4WSJG+UwPl3mGTHY0z3iCtDnH2uRhXxPrWWu8rXgBdhDW&#10;2E8mmvc8lyxbKM6DHuaxVQerLdb5yXOsqmi3MPvc47PESie7rTnfgHW27uFWeoO9fnuk/mwzp625&#10;29CqBekdnmcx2ns55vwfa39M7h3Mj/oXvGcZ7apQzhRz77GvfjXGly5q/y3QxuFAewr30JVlWaNs&#10;D3TedDD/ab3COXzffffFOIQQPvnJH4jx/v37Y7y1pXIXFnSOra/p/kNobZWuB6Vbc8iyTOH3Ata6&#10;amOfwjLvu++eGD/wrvtjTKs5WnMtL+tcooVdco/F2T6azK7n1cLqh6uGcd++XnDLlO+O2Z8YHcdx&#10;HMdxHMdxHMdxHMdxHOdthn8h7jiO4ziO4ziO4ziO4ziO49wQZMEtU956DGn3tY3qXEHdQMuU8+f1&#10;i8WpBGi2rGi3xJ3yvSKXHIfP0DKFcZZJykOJHMukZcpFSLf/6LNfivGFbXig9PRLy4Mp5Ka5pFTj&#10;qdpWdiAthASENikZJLvEkuNR6kwrFcrupyh/SnlmprYklim1ZFK0TBlcejXGxQC/LD1W/rKS1Dmx&#10;TIHUeaEvaVueqd8SESElMhn6J8BGB+m00LmS/E36E+GK95ofcB5TUrZ7fr9BG4m+9WwbiSixpGZm&#10;OUY/zDvdHMeQPpPBW4A2F7khtb0S5jEGSS0hG8YWmUjPmc72WvlZZptymL/A/sL0JD/od7XfcT1b&#10;c9qSZFtxaok1O0+bOJFto09on0Ks9raB9jLcC1gH9rMlO2dsyc5DB5Y1SE6eNdpoUUNyO4B0eROy&#10;2SkKLWHDEEq0C/NnNNKZcfKSzr/82LtjPCll1zEcysKALC3JrmM3fKbVPDDWcKsxgD3bkFubsddy&#10;F0ksn5BOssSyS3BsUjsUwTsC54Ql5d+Hs7pbaj5duqC7HG1bFnoa78lItiqDHc2PI8cOx5hWNhnK&#10;p5Q/L2mroj1le4x5gMYc2qe5snn2VIwvIj52y60xnuDCOp3CxihXepkpfeuSyvm5/+gnYvzOe26L&#10;cT2ShH55EZYpA/VDpysp/xh1GMNCoFuqP625Z80raz4ztu4U3FtppUJ7DMrpOY4LyLOI8bL22TZn&#10;UoClDNO7mBvWmcd1wXLCZd5B6j1ampA2efg5pQ3W2FtxiXVl7WvW5yZrfvDsst7bpu3EmqOTCeyT&#10;OMZGW0ibPFZbiNUuKyYD2DlZ1nSWlR3tx6x0WtmlH0eUh/nbpJOSa4xtRP6swNww7onMzzV57oys&#10;VL/wpS/G+Myp0zHu4Fyh3SjLX+zrc/cU9h5J35b6C+fzbsuUD3/4ozFeXV2N8caG9nXOrW5He3k6&#10;J5THmit2/tl2RZaValIOLFPSNTB7jG+++XiMH35ENlR8dozzttvVHSf9nkX5GU/p2TcHrLV31XiL&#10;LDuuFm6Z8t0x31nrOI7jOI7jOI7jOI7jOI7jONcI/oW44ziO4ziO4ziO4ziO4ziOc0OQBbdMeesx&#10;pPjXNqozJWLPPfd8jC9cuBBj2pbQzoTslrtRmlMWs6WklvSP77CkocOR8p85LznoZz73lRivDSFL&#10;6kpOPKhgh0LLlIoyQ0nPEguHGlYwibRFeSilqiifolwuRiEUsJig7HECSxbaS3RpmVJJCj/ckGxt&#10;AKkwLVPKiWTAZa2xX8IYLy3IMqXfk7Q9zzWONdqYJ5patoxr41pLF7T4sCT6jAnnpBVT5mmxe/28&#10;QRt5GeeG3d7vPp3zmenpXjC7nOw7fB5mv6M0rC2sfrGw8lvpxMrTZgzYesvSxJKJt5GhW+VcLcuU&#10;HiyTLIkoseSWlq3FXu1WrDyEfdUttH+xzmxtm3YlzyLLImykrGctGXObvhpXby7Fb1N/1oHyY+5H&#10;m9uwTIEst9uHbQ7q1hQqKLFMWVedm8P3x3iQ6UydTCgZ1hzowoIihHSf4DOUHPNMZn7uQ+l+M3uv&#10;SfOjbWOdh4RzKHkv7Z+QPnu2plAWW8FWJbFSYUm0ZOI6R/4JbDGmE7Vload+u+WWm2I8hjUKrVTG&#10;Q90pOl31FW13cljqJBJf1K0LWTzPkEvruo9sr1+K8UJQnQ+syEplAFuSwUjx4rLuJh3UJ8e9ZrAh&#10;u5if+okfivF7HpLsvh7KQqTfg4XOWO/qwIpkMFV6hXZxDlhr1Vq31t5n7aFWzLtGB3s61z/LpGXK&#10;YBuWOMhDm4d07im27ByYvtjTmt+r7US4zL+xLJ4D1jssq4o2+Zup+vFKLDXoVcn0GnM90NrC6GuW&#10;w7Hp0bqoq3iwpT3iSvrBam8yv/Ew98qG9np7TKcDBdNZib2nK9my+7HuX9Z9zUqvMX/alG/d777j&#10;Wh1hYwTHkfPEWtvWuHNenYUVF+dDf0l3pfFA1h1DnEksh+UnRx7iCdYFraBCCGH//oMx5vcIOzs6&#10;r2glVU0xxsl+rBdyT7X2b+tzUfrZafZAJem7bSVfx/g4ElZWdO498p6HYrx///4YDwZa58ndxLhL&#10;83xoMo3NPLD65KrxFll2XC3cMuW7Y/bMdhzHcRzHcRzHcRzHcRzHcZy3Gf6FuOM4juM4juM4juM4&#10;juM4jnNDkAW3THnrMSQo1zaq86W1jRi/8MKLMV5fX48x5UZ5Lkni5UgsI/LZcvy9WqYwDy1TTpyU&#10;vcvnvvy1GG+MNLfqjiS4wynqU0reNa0gGctVBxpD5JA3J/o90KB/KW+kZUpDiRxkj4lkmjYDueJu&#10;R88WtSRp481zMR5cPBnjfChZcjmRLLZT6dmFDi1TZC/T60n2nENKZf2ivWWdce2lizzT/M4wRpad&#10;A+ewZZNiyZgtLBmZZePBXyDP8tm2BO364c3TbWmg8rexKgi71jaxLFOI1RdWOmmTZ+9jMJvZPRRC&#10;Q7sMpDM/z8O9prP8kvMV6dZ5y7bTboXznvPYkviTNv1pWYgQ5rHK5BlFLBsTWwaLdRWjtO3Mk+zR&#10;eJXVLqvtluULaZPOOvAsIRuwTOHSLnrYByHX5x1nONSZcXJDEuj6kCwoNmpIbmkrkuq2FYcQcNwm&#10;/zaZyqKF94hEZmy8g1ZY5rtRzgRtS8YpRuk+R6szYq2H5C7AOYSqJfYJHG/TMkXkOM9HQ0mm3/fo&#10;IzH+/u//RIxPvfpyjBcXYWcBafvJU6/E+Pbb3xFj1n88gSwetjM9WK+xT5588skYf+lzn43xSld5&#10;fhD1/MyffC7G6xu6vxw9fizG27CL6WCsNy6djfGf/0GV+ZEPPBrjagSLGFjHTXEvy7uS6W+P1Ma8&#10;1AhMYTtDqx9zfzH2Amu/ILQQIHyWexOhBSLz0zYruftgBXBfYHqy19B+w0hvYy+RLIyWz4zxGcGy&#10;mGhTjpXOu7rVF9Z7aY1k3fnTa9Tsciaw16ommHOoQgfnSQnLlClsgNq0d6/ppEGmDJn2ml7zxsNt&#10;Pz3svut0QksTwtOKjzK9zf2uxvy08lv3NSu/dT9K9pQW89O01kP62kV9luwt6MxYXpSNB9fFeKjz&#10;23rviFYquIPwzmV9znrt7+rhMc4f9kW/r7rm2ezvMKx9mp9/rD01vZthnbe4s/EOkp4JMUwoYGH3&#10;7gcfiPFtt90W4yFswKpKa579wH7kdysB1qjzwOqTq4YxRtcLbpny3ZF+onAcx3Ecx3Ecx3Ecx3Ec&#10;x3Gctyn+hbjjOI7jOI7jOI7jOI7jOI5zQ5AFt0x56zFk3tc2qvPJU2difOKE5LGUoFJmQ8uDy9lC&#10;JNIi/mI45CCWDIrvoITIskx59gXZg3zpq0/EeGsCyRWsUQZTSEY7sgehZQrfWyaSRrUrN6RRNfqX&#10;csJpIr5WHusXrVNbkhimlilBkrTRhixThpdOxzi1TJFcvlv//9n7s2BLs/M8E/v3fMacs+a5AFQV&#10;ClUFEAMJgAQoUKIoUoTmoKRwi6KodjskRfuiI9wRjnCELxV94bAj7LYdvrDaDndEi7LYFiVSIiEO&#10;GElMxFBVqDGzxpzHM589+oLI9T1r438z165zdlVm5ftcfbnO+te/hm99a+1d9b07UqkWu/GC5QVK&#10;pkQqHAfDNDKmcJFZU6Nmra/SiRV5faS7QjKFUD6FEiVMoh+PmRqdzGoCP1Ht5MOtbz+TRhHtaMmU&#10;/SGThSiY85I60zSR/K/SQVW7JXUU++VzKlVVUVKHlMiJZCmyIu1evZep13y2gzR6ptpPx/trqLTT&#10;WftPu2SNlGQKyfojmszWEeWcB55VWX20qeSW1PxTMkWh3lVCfxixPpNMQZttpCtXmWRK9Hl3N86b&#10;t66GPTn2wWRfwrnLcTUgLzFC6v703/jMdj/e0YGuypDxlVIM6Gsb8XKMac/qV1hLpG7znM/X7MZr&#10;SakWnv+Mo+zPmCnZKM8kCrgforhqNqL/nUb0f3P9SrKfeCzkbD7/8z+X7FdeejHZ9997d7IXsJco&#10;mfL4Bz+Q7N1+yIxs90MyhVIe3DOMFz/8wbPJ/qMv/V6yf+qpx5L9d//230z2//Rbv53sy+txLz2w&#10;eijZZ87GHXAB8m+Xz0X5X/58jP0XPvfpZA8hlZNJo1EqpBN34M2tqN9eDCmV3WHMSUnaPJk1Xqh5&#10;5rPb29GfTBqlF33mnbqDNVKxWNklqDNgr/DGQ/kFJeVR0m9VR92F1Pqp8zCLBaJNdQYqqUmizu1c&#10;mrL+XSWocQ1lujzXnnuD7+Wz9fXbbZ7z9e3kckX15VkcRzmlQrJ9K2SAlORISbmSoFHtq3KS3dGE&#10;fxIVm1QMoq/yXYxHjDuM+4uLIb9JP9zYiPsIJVPUvqBvV1VVtXBfYL/V9wv4yCb9OLfrfULZs8b+&#10;WSVTxuOYu4cfeTDZjz0W5ydlUgaDuEMtLcX3IEpeZgJp1HlQNCd7QcagWwNLprwz6iOcMcYYY4wx&#10;xhhjjDHGGPM+w1+IG2OMMcYYY4wxxhhjjLkt8BfixhhjjDHGGGOMMcYYY24LGpU1xN97hDbXzU30&#10;+cTJ15N95kzoiVMrlBri1NNSemLVlBbWoE/ttoDPKw1xaoJRp4wa4s+9HGP47vd+lOytEbQ826GL&#10;vT3AmkEjewwNcUIN8VamK4dxQQdsDO3SEeZrlPk6NAehV8o5GeJVDYjGdaD33R6HDtjO2rmwoSHe&#10;6l9Ndgc6l0pDfAlz0uuF7tsE2qiUiWq3MZ9C3E7phqnyWVEaiKqcAn7UEM/7E+NS+oMluoeqvEjf&#10;EPPJfcF2Mg1xMf97Ifs9ACDnFlyvTgOCudQQJyU6lyV1FFoHMChpv1HwrKKkjtKAVH1TGpDqXfnv&#10;FSA2waYepGqfcD5VH1Q7yiZ09axvWdysf7Ypygnbp+6u0n9tQX+U52GJpuyAZwlQY5l1m+9Ai/vq&#10;xnqy2QdqiFOLmxqoO9BbfvtKtNm8MzTEL+xG/YVuzFu7G9qUO1vUW87/xmc2t7eS3etE/4b87YYR&#10;Yiq63cI5nGl5D6EnCj3O7LdCMqVuwIY4RzwrxP+rMhyin3wW68ryidAWzWR3J3GGL+G3RcbDWJsx&#10;9OMfeviBZL/5+mvJfuTRh5LNSNzAObOyGPfA9Y24U3ArcR/yTsffGblyZS3ZJ15+IdlPfij0UD/5&#10;8U8k+6t/+mfJbnTCNzbWwzcuX47fSVleDF9avxR3os9+Ktr8pb/8+WRTQzyDMQW+t7YR9XvL0GQd&#10;RH9KdGRVjFPxl7q71H+lLizr83eAGI+o5cv9XPI7DKrPJbbSu95PqLOsNPiJKiesw3lX66TOavpB&#10;pmmMM0SdmSXP8r1cS2ouU99ZrZOaE3V20ebvJ+WwvP4OXFLe7UYMUvUZ00vK2c5iL+YqGyPOGPoY&#10;tcWzo4Fa5AXlSltcta/O/yF+m0P5ZLZewvfUs/QrPstYw8/pjE08G/j9AuNCG+9Se039fk019TeO&#10;h36/shLfBZAJPo+oeVE2UZ+XJOKc5zZkOfXBj99xNNlPP/10snneKg1x9RsT4+rGv2ezF9S87Ruz&#10;zv9NhjXE3xnq5DHGGGOMMcYYY4wxxhhj3lf4C3FjjDHGGGOMMcYYY4wxtwWNypIp7z0iPe7mJvr8&#10;4kuvJPv8+QvJZhoTJVNGo3A3pu5Np1sydWlnO1KfmPqjJFOazfp0cyWZ8v0fvZrs7/7gxWT3x9HO&#10;qIVUoSHSryAJMhoiXQkyJnkqNdKbUIewlInwo0Z9KlK7SSmSeJpp4aTdif43RpEOtX01JG8omdIb&#10;R2pUG2m9baRbL3aibyuLMVftbti5ZEr0s0PJlCzVHOmB2VzduFy1o8rzMHLjckIpEpUSp9K8VKqz&#10;SnctSVckJe3nHlc/P3spHyNtU9VX8/yT4f0nCqqqqqoWfIvpoFwbysfMLCuTrTFTjpNZJFvD2MTy&#10;7FEhl1PSf5VazPeqcZX0U82PSvMmKq26xC5Jx1W2apM9bmHKVf3sWVUu/FOlqTewN9hnJZmi5FYG&#10;mc8Eqj+UZ8ljQT07gziDNzY2kj1C/O0wHZpNQsaDabanrobcQuuux5J9YSfmaqkXdwdKsuxsUl6i&#10;qlqQTFleiDN5fStSsVlOiZkJJFBGlDfDHHE8WX2sa6ddvzfU/3syydYGa5zVD3tXpIBXLfg6bcYX&#10;pFVzL/E+0t8KKZI7jx5J9pkzcRc4dPhgstevXkn23ffcmeyL50Nm5NChQ8luoT+XL15MdrdHOQ5I&#10;mqxF+2R1dTXZDe6B7ej/QdS5vB7+evzue5L92utvJpt76eBK+MnuVki7fOwjH0r2r/zVv5zsUT98&#10;mrIKrXb4awP7+epm+P3ScsjLDfqUXqlfL6LOdhX7KDNAexl94L17bS3mk7IZrL+1FfuQUirqzkJK&#10;+l9yruwnjGcKFS9VOVEyA0pOjKjYT3taevIa2VmBz0FKhobtcO35LFE+R9TdlTGuk0maBMqHZi1X&#10;khiqb+qOrWQtKP84nsTclrRJ1BxmdwdxB9mLzfsCJcO4vuyzutco315fD7k15fOMI5SaY6yhVBPr&#10;UzKFfaM/T/s85VrYJ7bLsU0/fw1KpihfUT5HlG9JcLbn+zCZGTyjVg9ELP/Yxz6W7IWFOLv6OJco&#10;mcL14PyOJrwH7T9q3vaNWef/JsOSKe+M+lPXGGOMMcYYY4wxxhhjjHmf4S/EjTHGGGOMMcYYY4wx&#10;xtwWNKp3QTJFpf7sF/P+Vl+lr+0X804O4C8tM/WNqUhMg2N9Sp2QS5cilfX5H4XEiJIzyFNc6ufz&#10;emkwDcghqDQo0u9HSpBKN19bj3Sfr37zu8l+88zlZG9sY3U6kT61M4r+7FLqAKlCk2HMaRt7oIv0&#10;8XYz2meq9hCyMgNOC1Jws9SoTC4GqW1YD6aIZ5oSw0id7W/G2Ifrl5K9WEWdCdKSKZlycDlSqZaX&#10;I115grS74ajeP3rdWMd5yFFQ5oHpYmyHv6rdZqoz2qHcz3AY+0SlQ+YyPvUphIyP6lnl5yWxtaQO&#10;+8b3ct6YCjrBz9XzF8i5XgybnE+1jmXl1dTfYj167YhnOt5EBzk29rXVihjJtR8M6JfhQ/SJknY4&#10;R2PEiG4LPsdTYYJGkRo5a3mvi3R2CDExzVO102hijJBtYnmJnxGVFq/2BlPNlZwIUWmqbJ9SU6tI&#10;1R5DEkOlAbMP7OdkVB8LePYSpvhm8yDSlbPzDGfJ+nak/TYhH9JhKiv29nA34lcWazAnKlV+F/Ip&#10;lFLhrmtAPmQwiv3C9OTLkEYZH3og2buQJ8ukaXjmJesvGHPPM12ZKcrcfEwTp+/yfVFajfLDKJls&#10;v7cQ88U5HSBGNLiuiBGMF5PsvIpnN0Rq9y5i8J13hnTJ2nrc0y6vxdl+5EjIoTRwL+iizXE/1juT&#10;helEHaZMHzsebZ499XayuU9WVyI9ezSK9sewGSuppMZU/jH6PEb6ehsLxvmpMJ+78EWmFmcuMI4U&#10;8dEg5FY+/IHw0b/1N3452dvrMberB3BP3IU0Bfq/fBCyM+uxpguU3MG6q1hGW0kgKFQ7RLWZp+VH&#10;eQuyeap9Zat3Ze1jTZVUA+tP35vUXYvxnvFY9bWk32qOKLdQUp/wvconhEpihlrvkvL8flg/dtpq&#10;3lT/W924x2V3mXeRknkglKPiHYq1Z11TOT+Ma/sE28/lK/cftXf2Aj/OUjpRodaxmv4b1xWo55Wv&#10;k5I6JXs4Q/azvpyfXRcW43PHBz/4wWTfd19Ii/UhmcI+U+aWd4FOL875eaDmbb+Y7w7I9/Y8mG/r&#10;859/S6YYY4wxxhhjjDHGGGOMMXPEX4gbY4wxxhhjjDHGGGOMuS1oVJZMuSEqJXu/mHdyAFOdmULI&#10;dBem8SnJFKZ5XLwYKaIvvvRKsplkrNIqKLdQDFLnlJQE/axEMuXqWqSqfvlPv53s02evJnttB/Ia&#10;kEzpj/CL1ZkMCN6FNOAWUpeQcVxBpSOTMegjXXbItMFWvDf7hW6kAWdpoegPMvkzJuNY7+FWyKH0&#10;t2KNeyPIYuxEnRZ+RX11MXxlYREpU+jziPIMoEOZBEhklKSXqVRNZas2lRwCySQHkHYGlYEsnTvL&#10;vsPQmTbPctbP0904b1GJ7UwlaIaVTXn9/Of7i+1HfTUn6hfXlfQFUWtRSr6unMj6SeUbKJOgyjl5&#10;mfQE01mFDEM7S9nHu1A/i2UiLqq5U/6t4PrNOu9sP0vtZmjCP5T8jZI3olyRkpphfR7JSiZJvTeT&#10;AcK0tRDHGbsRlqUkDsvpDpTE6XSQCq6ke7K9zf2DecBeHbeifB3vanXj2Q6keHjGDPuMU2FTuqcL&#10;KStKO1AmaRdyA0wdb2BdhjgntrYi/fbKbtRvHro32f1WvVQbmfZb5dPKlj6dxZT6Z5U9hh/zvM3q&#10;ZzJU4ROcL/ouYw3vL4cOHUr2pashb8azaGs9zuqDhw4ke3Ex3nvqrdPJ7sFHe23KuUSjByH3ce7c&#10;uWSTIfbP3XffneyNtfVkUzJlArsJX28xxkGeKZMTgN/3cNfIZMAQW/uMTfQBzNtoGL4+2Y0+P/bo&#10;fcn+e3/7ryV7ayPuSisr4bs7fdybsLeXVg8ne3MzUs0X6AO4A2Y+JtKJ1Xmg/JmocnWuqPI2pJpK&#10;+kxUn2nPKpkyLS+R+QSep8xVG3ckuJycI1ISU/heMuvnTDWnw2F9uUKtpaJEMkWhfILSRTzP5//p&#10;vh611rIc594IMpisreZHzYkqV/dwheqz4t2UTClBzRvhtY/3I8X1+pD9TUqR1D+fnfN7qFMimZLN&#10;i+gnPZDv4mfXdifm69FHH032gw/en+xcIhKfWeCL/J6p2b7x/W0vqHnbL27sQXtDxe79Yr6tz3/+&#10;LZlijDHGGGOMMcYYY4wxxswRfyFujDHGGGOMMcYYY4wx5ragUVky5YbMmso2K/NODlCSKZ1OpDcy&#10;DYb1e71IoWX5uXMXkn3i5OvJLpFM4YrpOlPMKJnCtEGVrnjl6kay/+hrf5bss+cjRXajH+00M8mU&#10;SMUcQgYkS8lEWnkTKUcd5GG2kLPPNJoBJVM4p81IZ88lUyIFqoX6owbS1tFmltqJtKrBdszJAPIp&#10;3SraH+/E/FRIdV5EumxnIeaqgVzk8SRPYb1GC1usgR1R7B8/RsUaJZvD9llnOtX2GpQHGSJVG9nl&#10;Up6BOz3PCKKv1ssk5P7MOWFsqm8njzBRn3M1GTMVuT4iKQkUla6sUjvV/Ku1nl5TrlO234b1zzPt&#10;mYo9LB9RqgL7hOXL8OkBchpZf9KMF3SRvp8pBWF+6U+swr6ptGSVkj09X9dQ86vKVTvqXW3qPwn5&#10;HpY3EReamLcW5i3vQn07lA1iO6p9DrcJX+wiVo6xLhNICDUp7UIJF5SPUX8CKas2g4Sanyww1I+3&#10;CfmHASRTBhhjI5NMoYwBYtAAebko76J+ux3tbG1tJ7uPuD/MJFM4uYj7iEG7u3GWbECZpn0opDX6&#10;VZxzKl5cL+1U+TRRfqz8XsUqSmHsYr1HmZwVD7iYF/o6yzk0yglQzo53h+FuyNDcfc9dyd7cuJJs&#10;yhK1ceDu7kSbo37U6TTj7re+GfeClZWVKN8KaRGuR6sZPtRbwL0APkHJlHEmIxHj7aDPvKdk8492&#10;KPNCBnAHrlezE/PPI388iDvOYCck9B69/1iy/xf/4G8ne3vjYrIXl6IP/WHcAalksXgg5Gt2N6NO&#10;DzFISaYo3y45D9RZXYJ6L8tnleVS/VRj2atkipqLCdrq8I6Ebs86BjW/qq9Elas+sLxEMkX1U72X&#10;qLhb8qzyiXxcuKsXjJeoPrBcPUtUHVXO+92wBb+K4iLUWUd72qdvhJoTRfZZbNYBFDBrf9ScK3LJ&#10;lLCv3069T6tnKD1H1Jop6ZK8TsyL/Cwj4mKJZAqh5B3H8sADDyT7Ax94JNmUztvdjWfZh+wzdlX/&#10;2W+/UOuyX9CD5oGKofvFfFuf//xbMsUYY4wxxhhjjDHGGGOMmSP+QtwYY4wxxhhjjDHGGGPMbUGj&#10;smTKDbnVJVOYls+xKMkU1u92I3V5ZyfSck+dOpPst2GXSKZMkPJdDNKg2D+OgWNTkimUfbl0OSRB&#10;/vNXvpHsC5ciPXgLmVGNVvxyMiVT6IFMZxsiLakBu4NHkUGczVc/k0wJlGRKG78a3cR4R5AoofQK&#10;f8md8zPa3Up2fyfmYbEBCQGMpRpBFgbz3+7GXDWRgj8UKWxtyn3QxjwouQuWUy6G5W2krw8hD6Dk&#10;LlifshnjQcxDHzI1XfwyewO2amcCmQGWs34DcgV8b8l4OT8cVz5vUd5Binufewfzw1xKvpfzyf4z&#10;HZ3tsD7lQzgPmWQI5qGaSrvP8jupAEEJjkxyqH4ulE+wnO9V9dkf1ufacO2zWEb5BKDOz1nL95Km&#10;p9KquVe7XAuRFqrOBJV6qVKdVWoxY6KS+MlS7bGvFrohEUEJB74rOz8zSZYoZ/1M3ot+W0C2h8W8&#10;jTjlkKaosGe4J7N5Y0yh3AXqcw7ZByVXkB3t8AemvvPZXZxPzaWjUc5bHQ7AIf7RGOV+PoF8THMc&#10;z7OcbbG8RSkvbEO2M2pEv/nuIcp5bnNtGhxPduhjjhjLIbvD+e0gdbmCbNPiUvjuvffcmezLF88m&#10;e2szpD+aWI+lpeVk93eib6srsR5XroT0ypD3FNynKsQv3suuXgn5keWVkJ1i7GNMZEzpUB6L24fn&#10;NmRqSiToeAZ0cL9td/AsJFP6m5eT/cBdB5P9T3/jHyZ7az0kBLs9+AzOiT7Gu4A5H/Rj7LNKpsi4&#10;LGwVR0rqq/hLW0mmKFTcV2eAkkyhzWen5SXY1qySKYw2HBnv2yXl2dmIYtX+rOVjyC0wHmfyLwXl&#10;Td6bUD7Bna2kncyPS8r5GQGlE64XytU8tOAHs84/z6uSch5Foyb2BucnTNkf1T7LOS5qyqn2s6kV&#10;9UmmfDcH1P2UlMQOwu8UGpk+YSmxZiWMJ/xUHuTxsr5NFVMJZeiaOBNUvGzwsphRX97vx3c5A8h6&#10;3XHHHcl+/PEPJfvgwdVkb2+HdB5j6MJCfOYfTN3N9hs1b/sFdthc2MtnsRLm2/r859+SKcYYY4wx&#10;xhhjjDHGGGPMHPEX4sYYY4wxxhhjjDHGGGNuCxqVJVNuyK0umcJ0Qq4F0xtlmjfqbGyEhMabb76d&#10;7PMXLiVbJ2IFSjLlemkYTBtiqi37l8mViF9a5y8kX7gYacBf+vLXk31pPdKJdpn604y0ZKYENSA/&#10;0mYfdqOdxjDsNlO74Vocfx82ZU8mQhKgBekSSkQMxlFnnKWF10vNTAYhAzLY3Uz2ElO1MZYG0pWz&#10;9UP7jU7M2wjrmKXajiL1minTKm1z1vRMylEMkWrO+hVlNigzgLSzESVTIFPTRp5hE3IFqp0xJVMo&#10;OYK88AYlKEQ/1TzMOm8L3UhlH6BvTI9V7+V88r0tSqagvpoHlrOdbB6m5ohzPRrCh5h+zTRRphkm&#10;K09JVSmsTNkdMaULdZqUMaLcRLKqaoT4xVi2uBhrQFRcnLW8BHVWq3JmavawTpNxvRyHsktYWVlJ&#10;dpbujvGqlFJC2SzOP/eqkgRR6fjZuygDNKNkSiYPIOacdbJUbeY6Q5eLeymbc+49jpF7mJIDGFcm&#10;AcQ9wvIwM5kKMqog89KEnEaF9+JlY+giNSA3UlW5Mzb5PMpHA8azKG9RqkK0w3ezT5RMGSNdfsK4&#10;0+A5zPVAO9neSGY1mUT7x+84luwmzo0WtGDefuv1ZF+5fD7ZXciJ8A6ydjVk0hYWDif72PEHkn3o&#10;0KFkc1ybW3EXWNuIdhYXQxKEMbqJeRjizOe5yhtxh/GUPsRzHmNnKvuINuaTvtvtxd2kiz0z6tdL&#10;ptx9JGLQf/3P/2myN9ZinjvoJ9/Vx/nU7S0lm3uPMahEMoWo2KckUJRMikLFbrbJ9Srps+qnkrti&#10;fRWjVTvVdZ6n3YWPEnWnUuXqrqXuqKr+7OW4c+IPeRf4cNiqPFu9fSpnf1hO2aMR+8P7F8p5CjA2&#10;tfm5hv5NP47SrB3VvipnO6N9kmpRkjtq3lgupVFUOT9zYWBTJ+y+UBJrVLxQ5ZQey79fUKtUSv0z&#10;WjKlPi4Snud5HcYmrAfuJlJWSkimqP4M8dl1tx8SKKurIY3y2GMfTPZdd4WUSr+P7whwl15ejjN/&#10;d1Dfn/1Cze1+MQ+/J7N+9pmV+bY+//m3ZIoxxhhjjDHGGGOMMcYYM0f8hbgxxhhjjDHGGGOMMcaY&#10;24JGZcmUG6JSr/eLeScHqPQMphMyBSJL4USdK1dCYuS1195I9tW1kFKZTsS6hkoNItdLw2i3uslm&#10;mk6JZArb3dqKtN6zFyMV9o++/I1kX9lEShDlShqR3t3HL7m3WlHeQVr8oB/vqkaQ10B6E+0REuD6&#10;WDK8qqrakeLLFOI2UqCYSjlAKtmI896M+Wy1wx4jjXm4E6lUy70YYxup45Mx0p65fpCRaXTw69Po&#10;A+UKupDdoGTKrLFD+VCnE/1neqxKIc5kZLJUs3q5C5X6q/qv9qR6VtmKWet0u+EDHJeaH8L6RElK&#10;qHRrtXbT783TqevXhuWUK2A54xDL85RLrhPHwDFHeQuyFYwLbGcwCP9j6uLSUqTjsz77w3RLJaug&#10;+q/mQZWrdFO230T5ImSJKJmiUtOVHyiWlkJmgJTsDb4r28OUNOlhDyAeUTaoRDIlGxdkSbJ+Jisv&#10;V3Ekey+epmTKLn0Sz7bU/QWp+8y4ZX2+d3sjJLSUBApTvnmeZWOhhAbO9dEAclqQjphQd6IBf6Ys&#10;SjWVNoxzj+VDSKawPEtLZrOUZcG72acJykcNxE7IkrCv4RFVNR4Jv2Fswh578P57k/3Kyy8ku4lz&#10;+Llnv5/s5V60s7sT63dgJc7kjY2QPVlcjtTo3QhN1QcejfTp3nLEqd5SpElfuhwyIzt4+OCRo8nm&#10;fY33uLGSTEF9SiCQSUXplbhzjbEuvEON4Yu8F3Sxn0eDmKvRdozr6Ercv/7b/+ZfJHvjyoVkMyYy&#10;RmxjjE3c4ygJRtUjdSdXZ2ZJHNyvzzKqD5lMhahDVJ9VHOR8qrNE1Z/+G58pkbZSfVVzrcZMVB1V&#10;rt7F8glkEkmJP6ly2upurGyFGkurUx8TlU2UpARtrrVC9V+VE55dpGR+1Jwov1Uo/1TtM+byfsEz&#10;b78oiUFqrtS8lUim5HfbMtQzI5y3REmU5PdnNR6OIUp5d1B3Tt5l8v1c/1mXn1/6A8i54rx96KGQ&#10;THv44QeTTR+iBC3v55ZMuT4le3gvzLf1+c+/JVOMMcYYY4wxxhhjjDHGmDniL8SNMcYYY4wxxhhj&#10;jDHG3Bb4C3FjjDHGGGOMMcYYY4wxtwWNyhriN6RE82ovzFstJ9eOglbYlL7eNVSdixcvJvvVV08m&#10;e2s7dKSUhjjJNb6C6+kSdalDDe1J9k9piHM8Gxuhd376fIznT776Z8le34HGL7xrBC2vXWiRUt+8&#10;gz4MdkLPsgEN8Q6mvdVEPzMN8ZijTF0T72pDcLILLWJKqfbH0f8BtAUnaIca4tT+HfZDW6zXjnZ6&#10;0Lyk91J3dwRN1gb0MoeYQ65jZxQ+RHnaEv07pclGu9eLPigtQqU5SHINcehOYj5VH0rGQlTfFCVt&#10;qjrUoBuNqMUd9VW8UJrjSu9OzQ9R8zYN/9aGj04ynXs6FLT8UK70h1m/1Qy9WbbP+q025gv12c6g&#10;H88OhuH37U74qNLsVuXUEFfa30pPsUm9/1k1xLHnFxkXsH5K61X5gVpv+pmK+3xWnXtZH5JVVe3l&#10;OGP6+6UhLvRKOc0qLkgdXZyxdO0R9StZn23iWbo8YR2+dxNnp+rbCGNnf7L+d/GbGzh7+rhGNDId&#10;1no/nL75qT2g9PUZUtUeoL6+2gNUBd+B9jQlztn+ONu3sJNVVW3UbyGuLS5E+UvPPZfsZz7yWLJP&#10;n4rfd3nsA6H9+eqLUf+uO0PXu9UOv580Qx/8rbfOJ/ue+0NP9PU33kz2ocPHk7104FCyT505l+x2&#10;N+IaY2J/SO1vnDnJymN6BxeDbJ834u4zHISPculG8Kcx9eV5fvB8G8bdZ7wb97jDizH//7v/zX+T&#10;7M21+D2aMcbVQUynrnoDv+HSxO+z0Geo8yrjlzg/SckZPms7KkYz1vA3ClSsJyWxT8VZnjEqRldT&#10;bfF53l0ZGNS71fiJGqdiVl1ZdScc8YclgFqDEptQZ1idsepZIv0JB1PJHiDqDk97Phri8A3GF7EH&#10;FGpOaPNzk/JD9ayuH33j+T9vDXE1J8oPZX1ehLLfAKjfIz85D/V3FfXtzLw1xHkK8vdN1J2T65Tv&#10;k/q7N/vDsXBv3HVX/J7IY4/Fb4gsLMR9YWcH3xHgM/ZAxKD9QvnBflHvNfuHil/7xXxbn//8W0Pc&#10;GGOMMcYYY4wxxhhjjJkj/kLcGGOMMcYYY4wxxhhjzG1Bo7Jkyg1RqWn7xZ6SA5jSJFL9mU7EVA2m&#10;36gUCKYMX7hwIdmvvHIi2f3dSLnJs/vjHyxnujhlQrJs/alnFrqLye4jZYxprg2mxUHShOmQG2vr&#10;yT59LtJ6/+Qb30n21m6k6Y0m0f4AczToh91G2jdTfPuQTGki9Y/uRNkTppgPRtH+kClsGC/H3sYY&#10;mabXh3tQhqUJiY8m+l+hnwOk+LYhh9CD5gtT7fqQ2qgaSANGiuUY89nvR/utUawpJVNK0lRL0jaZ&#10;5qXqsP3pVNtr5JIpYS/0lpPNtLOSVF6+V6UBK9SckJI6A0j6jCEx0MT+73QhK4CoO8TawYWzVP9m&#10;FqW50REj+LAsr+TfDh9cRXl9qiDnVMU8onxCPaukPAhTXmmPsnmZAzwfhPyAOutUmmcDp9dSJpmC&#10;+YcbKykbStY0oBvA8o31iKfdXvhiB5JMzJble8cTSjKgEtofMpaJVFPOTwdxTe3hLDUS0itE7c8s&#10;dZnrRTdBeacTMZdtZvIe2TnBOigX94ghzlTOM+eT6bdDnGHZmdeLWMw+j3aj/VyqpJ7pPajmXd15&#10;lN/PfOZgjjY2ryabQ8gkUzJRkPr39tqQlcEc/fl3v5XsIwfizPln/8vfTPbJV36U7GeeejzZr7/6&#10;YrLvv/fOZF+8HHeiSTvaXN8Knzh2POr/3/8f/89kb2PNnnzqY8m+dOVKsrkPu924a1AuipIpPB8o&#10;QUWphty/EUMnESN4F6PD8m7F+W/hvU2mxA+inyuIO//7/+1/m+yNKyGZMoJkShdyMds7kEyBc7QX&#10;og59ZoiYVXKGTe+Ha3CulNxFybNqv2RnJJpR7StbvUudwUqKS413+m98Zi+SKbkv1o+NtpKMUPdS&#10;UtKfXfF5jHF9gpjF8jHOZ1W/B/lK1qdiFcszXS+ct01xDpfIpGTnKlBxnHbJvVrNvyonWjKFfsI+&#10;sJ9RyhiRfc7qU9KQ/aE/cF/Vt6PkwJrTH8T3mVnvmMom2V2yle/5OtS5Xv3EnNYzu2RKoCTcCCXj&#10;Sj43kvysqN9LefyKfm7vhOTb0aOHk/3kk08me3U17gjb29vJ5j1lCKnWeaDmdr+Yb+91/Nov5tv6&#10;/OffkinGGGOMMcYYY4wxxhhjzBzxF+LGGGOMMcYYY4wxxhhjbgsa1ftAMmXeqBSfuVP0C8+sw35G&#10;OSU9mOLSgwwJyxcXKf8QrvHcs88nm/WZwkWYkk05AGTHZeVML6umMu06SHkdUkKBaehI2W8j5Wi7&#10;Hymvm5BMuboZY/hPX/pysrcwnizdGvPIFGim4FECgZIaTCfKU6bqt94YqVScozzdGiDlk2lYlKTJ&#10;MoVFqrZKBR0PmO4b5SotcULdE7xrzBTZZOXr2BTSEapvJfZ8qE9l20FqNFlcjP3GueIvdVNGhv2f&#10;Tv19p2Tph9kSRX+YPszMToZBxhSWZwoRkFI5sHwg2ZevXEz2Csp7C7FHLl8K6QHKY1RVVa2uHEz2&#10;+lqk5q/g+fEwOs79eeBAvG93N+LC+nrEhZWVlWRzDzPm3XknJAcuxnjUfmCbly9Hev2RI0eSzX5u&#10;bGwkm2vG/q9vRp1sjIdifs5BFurggUiBzPdnoFLzSQeSF912+P24H35cQcaAPqHSRVUqL8t5FrGc&#10;sVi1w/Mwj4/RH/ox4zhjN/c5/Yfk6etRh+0osviFckbEJuqwvNWC/2fp5cmsGjg7OW8tSHepeeM5&#10;n1+JEPcpvYJ2dP0YAeMOZVgY+5RkQjW1ZpxHzjtjrWqXfVLyV9kZiOna6UeMaEDug2tD6aJsD6Ch&#10;DtK+e52wv/bVuKd84KH7k/3Jn3oq2QeWQ4LjjkNxl6sgwXHqjZPJXlgJqanmUsSIrX707c3T55P9&#10;xhtnk/38SyGd95e+8FeSffXyWrIZNw8sRexoVNGf3e1I1aZXL60uRSk2xOYuYg0YQd6k18Oc4zLJ&#10;mJ75Pe/S8MUO7pWdZtT5X//X/zzZbfjM9macJQcPRize3IwxUjqG99OFpbgjTG2ahLpv0m9LpLtY&#10;X8l10M/ZDvdOdn/EPS6TJMGcK8kXdXdj+yWSL6rN6X+re28mMyL6RNS71ZyWfJ5UnwtUOcn6gHJ+&#10;HqPMUxPxaMTzkFIqlFgpaGdP5fwcUTCfpGR9p8+NOlT7RNVRcgjqXFWf21V53nx9/RIplewzIL8v&#10;4IE2B9S8EVVHlZNMmQ6xW/nGNEWfz8UaE/XshGsmtGRb6nN+RkmdevIzMOZiE2fXCs7eJ598ItnH&#10;jx9P9gDnLeeUUrPzQM3trUKJ/9zMzH3+36P50VHBGGOMMcYYY4wxxhhjjHkf4S/EjTHGGGOMMcYY&#10;Y4wxxtwWNCpLptyQ66XXzBUpmaLK62GqIyUZOu1Iz2Rqd7cbqTKs//xzLyabqcfjQX1/mFahUixK&#10;6lTXSaOjrdaJY9ja2gob0ha/+wd/lOyd3XoJGKbabW/Xpwp1FiJdOUu3HqLP2A5qLJRMIWqORkif&#10;4qPzSDNU9dWz6r0VJHIocaMoSV9V5fNOUeKvgjMdjTB1n3PF+vRV9rnXC7+S81lAnhocNn8znbI2&#10;FWy17tm6YE0zfxZSHIuQ32A7Kr28qqpqYSGe6W9FvQ7i4vEjkfo/GDDFPPbt7i5lPWINDh0KGROm&#10;T66vx7tWViJGXr4c8i5M02f9e++9O9m9XsTdN954LdmHjh5LNiVWzpw5k2z6ygGk4xPGAsoVZLI7&#10;2VpC2gISKGoPD6i9hHlrUQsLkgMlMYiofa7iu9rzReCM7UBGhvuQ5yf7wDOT5ZxnShrMKnuk5k2V&#10;06/yNOn6+VFrocr5XtUmUetI+K6hiNFK/mE6pqu4y3nnuirJFKKkHjK/xKODESSvshjJfiezmkB+&#10;gBI2jPe9bpT/+3/3O8k+ejBixMeejpTmX/mlX0j2+uWQTHrkwZBYefuNkDpZORSxcnMQ/Rnifvj1&#10;P/tesr/3gxeSfXUtxkvJlHNnQmKlDZmRHrZwB3uvvxv3snEj9szCUsTZIVLKN7GvuPdWF6I+ZbBa&#10;OJ/bHexhnB9UkVpEHKf014MP3Jfsv/9rfzfZPPd4xixDIoaxeAnru7mDGM2zTsQ7JUXCvaT2jIrp&#10;SsaEcJ5VTGzxCBBnvnqXivWqnM+qPk+j2lLxScUwNY8ltnoXKRmPqqM+XyhmrVNSfy+UzG0Jar3U&#10;+amYtQ7v1YqSNhXT514dJT6m6nQKPovNg5I5UXXkZ94Z9/s0yv9UP4iqo8q1ZArXW61N2Xiukcu5&#10;xv2C3490cVg//vjjyb777pCLVPIy42q2u+6syDm8RSjZwzczc5//92h+1O4yxhhjjDHGGGOMMcYY&#10;Y95X+AtxY4wxxhhjjDHGGGOMMbcFjcqSKTdEpWrPnX2STGH/ma7YakbaZp7aHWmea2tryX75pUiz&#10;Zfonfy2clKQYldSZRqXCEZVWSpup/7//n/8k2RchgcAusc3LV64km+mjKysHkr07jDlV6dwT/Dep&#10;krnI6jBNTLRTkh6o5lOlLrJcSaYoVB+6rfmmWJX8svxeYIaP8kmOXaUxcx9SkmEJqeNEzSdRazRB&#10;jvhOP941gfSFGgtTxInyn93tkFiiBIpqh7Io035F2YNqFPvqox9+LNmf/ZmfSfbhwyGB0u1GKvzC&#10;QkgCrK3Fnn/77VPJfu21k8n+2Z/9uWQ3MXdjjIG/2P7KK68m+/jxkENh/X/zb/9Nsn/5V/56sg8d&#10;jT7/4R/+YbJ/+MMfJvvgoUPJZjze2oq5XlxZTjZ9a5SlpEWfMxkJpFJyLfuQlGKbnTbWCamUKgap&#10;mKJsJRuk2ieqTULJFCWHks2DkN+gf6u4X9IfjoXxi+Ol3enE/OxFDkSti2LWsSigHpKNS0k1TKPk&#10;I9T9Z9Y5UmmuuYwDzhn4E6VRRrh3sEn2YaEX8b7bi36++KOQK9nZiJh11/GIF//Vb/6jZP/wz7+T&#10;7I9+9MPJfuvNiGsHDoZkysW1SJnurUSbv/ulP072937wUrIXl6LOpxBz33jtzWQvIeYuQZKpB3WQ&#10;4SDi12gSc04JkQHuvf1R2C20fxj3r0sXLiaboYnzvLsT412A3F2vE3UuXAjZmb/1N7+Y7E98/KPJ&#10;rtAfHlftVn28WMV5fnUjpF2yh8W5raRI1P1CyZuoOKLiKfe2iold6AepNvfSvjo/SuJLVfgOFcNK&#10;6ijeSV+vUVI/q8O4M+uzAtZRcbCEknepuS15lqh2lP8pZq3TxLmint1LuaqjUPNAWOfdlEwpGUtR&#10;HQwxW9/CPav+pt49a7kiq/8uSqbw3r64WC/rNYGQ5kMPPQT7gWR3IefGNieNOJPnwazzfLOxlxh6&#10;MzD3+X+P5kftLmOMMcYYY4wxxhhjjDHmfYW/EDfGGGOMMcYYY4wxxhhzW9CoLJlyQ6ZT9t819kky&#10;hWRjmUS6S55GFmmP58+fT/ZrJyMNdmcn0vLbjRvLXagUC1U+TSb1IlJASUmq86QR7Xzne88m+wfP&#10;Pp/s9fVIZ6XEwhZSi9g+0+V3dyOFqIFUYTXmMfO+gKpPKL0yqurT65StUkHVvlVpp2otiOpDB6m2&#10;JZTMCVE+sF8wDZ6p+OwnU8row0piYXNzM9mrq6vJVnNIitYIU765vZHsRrv+2QbepVK1Wb+NNVX7&#10;d2s93tvpRJrdkSORis95qKbS+u45FlIk/82/+OfJfuCeu5N96lRIoPDZBx5g6l+swdWrIUVw4cKF&#10;ZN9zzz3J5loeP3482Vw/xs677rqrtvw//1HIofzCX/uryd7YjlT+3/rX/99kf+tb30p2G1IBlPig&#10;dMYxzM8WYnYuI4W1xJbP/IYp+Ij3mf/BVmnJah+WxJ3FxYi/bEfJiagYl++HZFZQCsrkDdR5o+rQ&#10;l+gnnHO2o9pnn9V48zFGO4xB3FdsJ5PQQZuqb/q90U8lPaKeVWfGYBz12T7HNY0689U7lGQK+8d+&#10;0879FXMxgf9lfsy1jNLREM9CNqzbjj3MtOTXT4TUydkzbyV7PIi9/fnPfSbZp998PdkPP3hvstfX&#10;Lid7aTlklda3IYG0FPIjz70Q8k9r2zHPh49GTHz0kQ8l++yp08lu4D6yiLNlsRfrMhkjHo0jlvHe&#10;1IdPYNqqXi/iQgPncAMbejxgvIt920MM7UAmZYw6O9tx/vyLf/bPkn3ocMwPpbso9zUe1e+xgysr&#10;yb4MuS5Gx4aQPVH+SbJzGH6u4qMqJyqGZvsTfj6P9pUEVcmdqLpOu6qclJxRqpyoM/B6/b5GUZ0b&#10;d6GsHVFH+RxRzyrUmTBrOwqui+p/ybtK6rRw3hLloyU2Uf5T4nsldd5NyRSFGjvJ5grDymKNGG/J&#10;PFyPkv7NDO8RmZQk11utzWzj4R5YWorzk58jdnbjsxk/v3zwg48me3U17g58tmpCD20OzGX+30XU&#10;Hr5VmPv8v0fzo3aXMcYYY4wxxhhjjDHGGPO+wl+IG2OMMcYYY4wxxhhjjLktaFSWTLkhKuV27uyT&#10;ZIqS9BhGNme2RoNBuMNbb0Va7pnTkepPyZRuqz49Zta0iuvVV5ILKpWUqZUsz1IjW5HadnUt0mL/&#10;0x98KdkvvPRSspeWIs2VaehZ6jlSpkfDsJm2SkmTnHo/U/OSlUKegvVVqirtklRQlVKq0k6Jem+2&#10;LjOmfKk5Uahx7RdDsdbsp5JM6fUiPZ5+u7UVshnLSGsvGbtal2yNkFK+uRPSQM12ff1JgWwD61MG&#10;R/VnYy3ey3lbWlpK9sWLF5NdTcmp/LVf+IVk/70v/nKyN69cSfaXvhT7mfIplEyh7AnTA48ePZrs&#10;rN8b9emEbJ9rxjpvvPFGsikJsHToULK/9o2vJ/s//v7vJ3ttbS3Z9CH6TRcp+4zTTUidjMV2YLzI&#10;stawfh3KcUDaYTSKB5jyuZcYRJtnF9vk2FU6NNtREiVjPDsYhGQC38tnKZnCdlQdtU9Uf9jnMsmU&#10;+jaV7ImSH+DZRpspsewP+8n6hLEvkzMR57fyDXXeV9eRTFEyLkoyhag2CddshEtVvgbYe8jvptTW&#10;EO13mjGPbJ99vnrlUtiX4262uRESHEcOh9TW9iZksSYxLq7rEPu2D+m8cSP2wL0PfiDZnU7EuJUD&#10;EZfHmLc+5J/G/ZCsWlrAnE/glyNIpmDsfcwPrqjVwlL0YeNqxP0jB0PSZBdxcAzplVU8e+lyyGMt&#10;QErlZz79qWT/5S98IdmDIfqJNimZMhwgjRw3Np5vPEuY4q8kU4iKdyq+cB+S6b10DXVuq/KK8lui&#10;TYW6p/BdjKdExY5pVLvq3Qp1n1RnF1FrRq43hmuoOjezZEpJeckczkqJf6hyUlKHkinqvSU2KalD&#10;SuZN1XmvJFNKxqXqKMmU+hP7+qh5Ybnqx554FyVTOEcLC7zDx97e2o7PGgcOxFn6oQ/F+X/8eHw+&#10;smRKOeoueasw9/l/j+ZH7S5jjDHGGGOMMcYYY4wx5n2FvxA3xhhjjDHGGGOMMcYYc1vQqCyZckNK&#10;Uujmwj5JpjANZnExflF4eyvSJ5mKu7MT6a4nTpxI9pXLIW/A1MU2UvHnRZZmLdIbmcah08qRjgfJ&#10;lMWlSC3+yte+muxvfOPPkr2+GbIqTIvN0p6RKtxbjDpZqqrIadRSKkT4IsY1RjvIRK7GFf+B9C/4&#10;WbNCai4kNVpcY5Sr+o1J9FO+l53LxqVSxN55ebNJH71x/bLyQEkIKLmIEkkD7jHKqhAVW8vSTqNv&#10;O+NIKW8wdU+kCWZ7KkvvC7g3uS+WFyNdXEkbsMfb25FmX1VV9clPfjLZ/9Vv/pNkLzJeQrrgxCuv&#10;JnsXUhhLCxEL+6h/9HCk/h+7I6RUtjZi/w+RIn/owMFkn3z9tWTffWfIpFBK6bUTJ5P98Acj/fAc&#10;ZF7+3b//nWS/8HLINj3yyCPJXl2NmMX53dmOMf7g2R8me4h0dkpbUBKEKfvjQfR5gPG2sDrcVy3E&#10;08zvsSxj7nnEQWbpNrjH4Ittto92KE2l2m+2YDfCz1g+GsQcZhI0mB+ek9yf3Cf0e6aRsp2S/anO&#10;s1zWJmyuad4+YjHWcYx9yy50Ohwv5RY4P7FfmpBG6vXgSwgLu7uUrMCaon1K7tAFWvAxrtdwwPOj&#10;qvqQp6APtTuU5ojnW5CGom9NEBf5DuVbrSb2zBD3IkqyQAJljMkeYo/xHpGvX/Q/l++JOtubcTd7&#10;+eUXkv3E4x9K9ltvRtxZQpr0uXPnkn3w8OFk7+LO0lmIlOl7Hnw02Zu4Q1KCbwVSJNtbkATBGi0v&#10;xPxPxvHwYBR+RkmdPuZ/gHsE72I7GzEPK8txznCvduAPHbR/9uzpZD+GtPD/8r/8p8luwS+3t+M8&#10;wNWnanew3xBHlPQNzyTumWaBpI+65yrJFCU5QlRsUnIjtEe79e2r+rO2z3u0uo9cj5L3Kcm7ElS/&#10;iboTKkrqkOz+X/DsrHVUur9qZ9Z1UvOmyhUl75pHHUodqWdLylUd9VlDUVKH9CDvNQ+U/yjUPBD6&#10;vJJMuV47ao7UflZtqXYUWX3cdSe4q5d8/pxVMiX/DqV+jLv9ON8YEx999OFk33vv3cnOzqJGvXTe&#10;fqHm/1Zh1j1wszH3+X+P5kftLmOMMcYYY4wxxhhjjDHmfYW/EDfGGGOMMcYYY4wxxhhzW9CoLJly&#10;Q251yRSmGa6srCR7Yz3SmJmKu7kZaa0vvRTp+ttbkQ7JNluUzXgXKPEnlVZOJkydR0rQ1tZWsr/z&#10;7T9PNuUHmB40RMo+U1JX8MvMbHOyl1/xRqo2soYzH1WSKaNJpO+WSKawfN6SKUwLp3+XlFPio0zq&#10;ZL/KA/okfUBJGjCNWflqloYpUvdU2q9K78vTCbEuGBbXRaVGZe9CFdV/li9BtolwLF2kbTJdr6qq&#10;6umnn072L/+1v5rsLtLu26149zakTtqQdBhDAmJtM9L6D66EFAnrn3j5lWQfPha/rt6BZMTmTsi7&#10;PHDvfcl++0yk41Ni5sCRaOff/e7vJfv7P/xBsikZ89RTTyX70KGQdqGHMjb96Ec/SvbaWsgJKMme&#10;BjUBsFfHTOUVa9xEjMhTf9HOGDFI7DG1t9ttynFQ+iOZUoaJRzhlXjJ5IPSZ5xv9T8mhlEgUKNkj&#10;RcleYjnjSwZicXanEOUNxnSeAZD9GAwxdqz7wiLWCP6zvRN7EKotVasb7xpAnqQNOZNOJ+aN67Wz&#10;k8sz7O7GPuEaLyxEnyhLwndQ7oc+xPqjUfgEfZS+1YDcR7avUJ/+SkkWvCpbA7azsxN3NkomcZ0o&#10;CXL48KFktyGxcuhQ3E1OnX4r2efPnk326sGQglrbjLGPKvpBMqv1jZj/leWQTBlhXVq4gyx0Y+JG&#10;o1hLxq92F+/C/OxisrivmogvTcQU7hOuY7cd7T/40P3J/tSnPpXsp576SLLX10LWin7SpiwRxsgI&#10;x3UcYrwN+CplrSi9MH0GXkNJKak7AuuXoO4UhOWUTFHPqr4pm1DKqkReYhr1bpYzjqp3KFuNk7b8&#10;PFIwhpI6lGcrqT9rHVW/pFzZRM2b8j+FehfXXfWBzFpnVFBfUfIu5T8l81NS52aQTCmZh2x9MSy2&#10;z7UoabMqjBElbam5VuXvpmQKzxPK3zH2jSf1Z/J9992T7IceeiDZmfTnBHfIOVAy/zczJXvgZmbu&#10;8/8ezY/aXcYYY4wxxhhjjDHGGGPM+wp/IW6MMcYYY4wxxhhjjDHmtsBfiBtjjDHGGGOMMcYYY4y5&#10;LWhU1hC/IUrPbu7MQUOcupNXr4SuJ3UYNzZCp/KFF15I9qAPbS5oSjUoZj0nSnxI6RqVaDRfuBTa&#10;kI898USyT5w4kew/+IM/SPalS5eSvdsPXUNqhR+Ahjj1TtXqUQdN6euq/4aV6URyHqC1OaRmN5oc&#10;Q7ushfZZ3qYGqigXkrTViPrAorwF3ToudQPanCXl1FJjObU5K2is59pr77yc/d/eDh8YQy96YSH2&#10;GOsPBtQcZ5tY01HMVbMZfVDzxn6OIdrLdljegVb2EOVjapoWaOuxPmNEpp+MPZhp68Nvl6FBy983&#10;qKqqWlmKv91xLDRy774zNLUn0MWjBvci9MszrUH0le9eXw/d7TNnziT73nvvrS2njt6RI9EfxpEn&#10;n3wy2Vc3ov3zFyKmbG5HDKYONeM34/r2Fn4PYnEh2VevXk328nL9s6N+2Azl3VbMO/VsW1hvxpox&#10;9F2H0NHl+cDyJgLGBL8/wN+kGCNg9NrhQyPo37N91mc7bL8NzWtqUlNHOtOjFr+r0N+JeWu2ow9d&#10;9LMPre02NLjZDn9vQf0OQ8nvPLCcvw8w6+88jIdRZwhd/uXF+P2R3UH4G8fVg4Y429/cDo1+tt+G&#10;hngf52i7F2u02I09y3Xf2Yw+VFVVbe1GLKHvLizHfhj1MS+d6F8HY+A7JujrAHNB3+L1sIUzIb+z&#10;RKXhINaMvz8yQuynXn6zjTnaCX9izGYcffzxDyX75ZfjN2AYs5ZXYk7feuP1ZO9gnZ7APej1tyLG&#10;nb0QMWX18LFkb29F33qI2dga1WAr4t0CNNyHo1hLxuUWxqg0xKl7ugj99NGgXuP/0sXzyT50KM6P&#10;f/pPfzPZn/jEJ5L97W9/M9kHVnkuhY92ocnK3xboiN9q2KGv4mzcQkyhzivtTK94Rg1xdUdW5QpV&#10;f0JReaD0wZWttKM53kxDWNjTnxvUvLBcaYirzw5qLtQYVH2i6qhywvsbKXl2L3XUnMxaX82bWi9S&#10;sl7chwrVZ6Lq9HEPUqj+l1CiP6zaV+VkAb+rMA9KfsdAza0sx7CymBjF0t+mUX5WEkeJmmtV/m5q&#10;iDPG7e7G2cvPaY1m9IFn2t1335nsRx55KNn8nDYcq37uDyXzfzNTsodvZuY+/+/R/MzXa40xxhhj&#10;jDHGGGOMMcaYmwR/IW6MMcYYY4wxxhhjjDHmtqBRvQ8kU94zSZN5s0+SKUy33NlBan1nKdnkzTdP&#10;J/vtt99O9u5OfSpYlpou0pJUioVKT5r+t0qVJKp8ut1rsLw/irFNkILP1KKtnUijf/bZZ5P9zW9+&#10;K9mUUlleiRTzhYWY6yFS6jiuEdOtMacNpLmzbyolkOljKu1+1nKorcg0fabjtyhLgCosZ32my2cp&#10;6JAxyLd5/GM0gvwDUqlZzgwcJZPA9hvoNOtPMl2baJTt8L1MiZ9Qsgbtt1pMy6uXc1D9Zzs6tY59&#10;wJ6CzwyY6gxJFrxKpg9m5QX1xyLNm3UYs35i/0L2ZYR9u7ISa0AZGu43wr193ff9GPZVtcl2SEn9&#10;PtaAab3c27odSFWIuEnfyoBUg4wdUSxEg6qqmmAfQhqFsYPljB2UHKEEB917BKkJlqsYpCREqAsz&#10;obQIYlNTtE8JEfaH7Xcg18FxsZzzQAkRlnP+OV41P+wn2+F4VfslMV1Ju6j66r3KHxZ6cUaWzE+m&#10;7zM1FyXnjzrf1DvUGHhPa0HKqwMnyuIfwvSI8jSYukxKArJYO5B/yvYeYnaW2s0lUzG7inENt0NG&#10;L28HafRtSNBUnE+8DDGlMYpY3BojxjVwHk4Y06O8j9g3YuTBXmpDJqWFNRpCMuXw4cPJfgqSVZSv&#10;OnY8JK7y9HicV4jRjB35XRdxCvOcn4fJzMrHmRRP/Xqp84Dl6uxVaf/yLinaVPZoN9Zaoc5XVU5K&#10;6pDpz4Y8V9V8F1KIAAD/9ElEQVS8qDlVn0HUHKn1mzcD3ImI+nxE9qvOXpi3nICSFlK2Wmu1Z0p6&#10;r+awpLxE8kX5W1F5JtdRj2qHqDq88yo5UzW3ilxuNMjkQ6+D2rfKLpF9mRl+2MJnHH7e4+e6fH7r&#10;/ZUo312ExOLmJs7/VtTh90bLyyG39vGPfwzlISc2GIkF2SfUGG8V5h3j5s285z8/tfcfNf/zfq8x&#10;xhhjjDHGGGOMMcYYc1PgL8SNMcYYY4wxxhhjjDHG3BY0Kkum3Lzsk2QKU6z6/UhppGQKU4DeeONU&#10;simZMhyEm2SpREy9LkgvIypNbfrfJSlUqny63WuwfHcYqfBsh7IKTAmipMnps2eS/fzzzyf7xImT&#10;yT5zJuoMhGQK5SyylD2kQ6v5VWPPcqbpTzOWc7yqPmUGWD+TH2AqO9Lrh5AfyFLZhUTJrOW5XATG&#10;VSCNwpRpVd7rRRqZknBhffYnT59mOmT0k9IrOoWuvpzvzcujfrsVvy4+Ruq7kkApIcsAFDIp1A9g&#10;TGFa5U/Ed6TjU8JiaTn2ah9p+kxzp8oCJQ2qVv2Yh0h/70K6gBJLrN/soN8oV/U5Tq6xkkxRqZqs&#10;Tx9i/Uxqo2AtG/R1/oFxJ5MfCnsM+ZQxJVkwn0zzZHeaWJcskxepvCxvUKpBiLuMx/Q/9ifsDtY3&#10;n0+2E/1XPk1/ZTtqTZVN1Dmp1pHznDfJd9WXK1GcFuanmUl01K9XnsZb3x+uC+uPELNGSB9W9avr&#10;+BD7qvqkxsy+qvoNsX4tdkjkdDMU8lmenzz/BwPuAYyFrwozY5zdJxHvIJnSHIXMSH4HwfmAODJC&#10;rOHSZHMyjljcgJRVm3JF6DVj9Ah9aHXjjG0vhN3thnzKQ/fdmexjRw4m+4H7H0r2vffdnezV1dVk&#10;jyHnQtkMlrenz6Ifk/tGPZzP/MyP8lklU1QMyt9Vf66q+7mKQUTFnRLJFKLaUZTUVzIH0/9W8imD&#10;Qf1nATXXCrV+82aIjViylrPWmXUss9ZXsnD7hdonJf1U+yTbS8nKUfOsyknJ/M9aTlinPXWu1jFr&#10;mwoVg9Q8S3BGZu0k6/pzqOKlstU9fE+8i5IptLvdOM8pjdKGSto2pNq63ThDnnnmqWQfORKSY5ZM&#10;uT4l58fNzLznv/6WtX+o+Z/3e40xxhhjjDHGGGOMMcaYmwJ/IW6MMcYYY4wxxhhjjDHmtqBRWTLl&#10;5mWfJFM4/0z1oWQKU2VOnnwz2WfPnk32ZFyfetlAjqtKgVLpOmTaT/jvkudV+XS712A504AIf3V5&#10;Y2Mj2ZTIOHjkcLI5vxcvXUn25cuXk806WRomus++qf6XzEn+37zoN7OVt1rInyqQHGE5tyelQibQ&#10;jqC0CFOUWU4pklxeJuqwfZaz/yoFTc1DiWRKtxu/1M3+55k5N5439V6myqt2VP+lpAzkbnq9iAUT&#10;puWha9rHAtZhD1RcoNMzhZnxheVVlT8zmsRcd5ZijQeQTBkhBZcjaOV568mcoH9D7M8eUvNHTLtN&#10;VlU1mCaNclU/S6vGuFjOuWO84NooyRTOdbcdsgdExZcmfIUyBpR8GcG3Ot34wwQyDPSzCWQSJjw3&#10;UK5kmwZ9jJ2dEPXZ/hh+Mhqin0wdhc8p/1NrIVPwsI5bW1vJVnOuytXeY3n+7I1jhJKXUjFudzfi&#10;r4q5+Za68XtHWHfKZnG9KMXBcq5vNeUTlOaiMhLXXkmCsR0lFabKme6fnc9Tfb1GS/w/KZwjJccz&#10;orQLfZ3yI5n8C+4daJ+SKT10p0kJG6zlBJIpQ+w9Tm0FiagGZK3aOBsrrGWTZxf3MyTrOgshWddd&#10;CqmTXi/q3HksZFKOHlxJ9upqlHMeeO/lfs6kNdr1a5FL69Tvz/xOFO2ofV4JWSvas0oL8FlKAKr7&#10;o2qHqP7PKpkyK+q9LFeyKNP/VrJYlEzh/Kp4r2KwsvdCydrke/7G9WetMz2ndZS0qZiLHAXI7lAz&#10;rovaJ7RHM4591rmatf6sY1yAVkbJs7PWUWekimuK7L2QTMn2abKuP29KGkXJHpX0b2beI8mUFuQi&#10;uTZdXAbyczLi42OPfTDZDzzwQLKH+K5oHqgx3irMxX/eReY9//P1Hj3/836vMcYYY4wxxhhjjDHG&#10;GHNT4C/EjTHGGGOMMcYYY4wxxtwWNCpLpty87JNkiqLdCpmHq1evJvvEiTeSffHixWS3W5FyP6tk&#10;ikoxvB7Kb9Tzqly1w/L19Rj/4cMhgcL0QMqeMIVocTHkUzoLYasUS2RDlc0L0sGqLM09UM+yNmvM&#10;Wk55iSyBi3MLm+WUkVD12f/hpD5NlbYar0p3U6i01hKfIXk6HfuZzGzmmszjZ4o7ZDMmmIfhkGme&#10;ycxWTJWznbwcz1aUxKkfo4LqFYrFHiVl6n2eMaWL1O7pFF0+M0L6e7sb/R4gTZ+yOyUyQEqmp90O&#10;yRSm3edpjNnuSFZJfc6jkulgSiNXKYvHkHPgnul1Yg3or63Mh2jX9yHbew30p4l1peyE2DNE+QTt&#10;3d3dZJfs1VnPojZkNjiflBkgKjYR1bf9I8bS68X5rOZH9UfNlVoLtqPSihUqdqszoKQ/1XXGmcfm&#10;aEv1VT2rbEJppNw/oq+UIukI2YYx4j3boV9m0ggI8ZRSYR32LVtL1OmJMVIyZYx9QsmUbG1wBjYm&#10;EUMXWvAbxOgJJFYmDbTZipjbRPxqQeKr3Y76Sx30H++lXBHvuvSHpeVov0t5rExKpX7dFfl5ECj/&#10;aWC8iln3Kpk+S6+h6qtyRZO6fwXM2r7ag7SVLEo1Fav2Ipmi7qKqT2q9FbPOS7b2Ba8qaV/VeTfH&#10;Mg/UWa1Q/VHlQ/jMPFDp/vvFYufGMajEB1SdEskUFcvknhKSKaXyNWyrJEbMZQ3eRcmUnPry3kKM&#10;nXfvra2Qjr333ruT/cQTTyS7at7Yh/aCHsutwVz8511k3vN/429u9oaa/3m/1xhjjDHGGGOMMcYY&#10;Y4y5KfAX4sYYY4wxxhhjjDHGGGNuCxqVJVNuXvZJMoXpDVl6M2QSLly4kOxXX3092RsbkR7T7YQc&#10;SJZKdMtKpqCvkEZQKVOZnyFFiylg21uRWrS5s53sgwcPJptSFdl8iTQx0mxCGqEghYvZVkylnHc5&#10;08Ib+BVrlnMO+axKl1M2UeUK7Rs3Lld1xmOmBLIO0+CYyst9EqVKZqOkHVU/708wHNTPmxpjlmIo&#10;JDfIEmSFVCygHEAPv3TP8mrqGUorcCqGWIMx5QqQst+GZAqy9LP6I7RDJ2V9lk+4BjPWb1FOIKuP&#10;/jDdF3IFWZwScaFL+QHGOEisKP9We4/9H4z6yc5CpZDUKGof9vZ2xNPM/0T7RLWZ2ZhayqTQZvuz&#10;ptBThoF1lLQWUWcS2+/3Y/4zKZ59mh/1bAmqTRGOdH1hV9fpnypXzFof15+qakWsytYVEijcnx1I&#10;Z/G9rD+BzbWnNAqhTAr7xvsF6/AMb8P/shOkGXtgREkmyKfkRx36XEUM7TBeQ9KkgtRGNg947xh3&#10;H8q28Hxro80WJJwog8H0b54ti4v1sl6UW1laWU42mVUaRUHJFOXr+2WXoOqr8h78fx6o80NJ5U1/&#10;Nrze366h4rEq51yo/s3qB2p+i8oLZH1UO0TVmXe5Wpf9Qp2xqj+qXHGrS6Z0MznHG1Pi26yj4pHa&#10;U2r+s/cKyRTOlNqn0/9WMYL2XNbgPZJMoaQm7xf4CJaNd23tSrJXV+M8/OhHP5rs3uJqsueBGsut&#10;wlz8511k3vM/3xNAz/+832uMMcYYY4wxxhhjjDHG3BT4C3FjjDHGGGOMMcYYY4wxtwWNypIpNy/7&#10;JJmiUvdGw7BPnz6d7JMn30w207AXepEew5SJJlL39y0FqjDNiqjy6XavwVSkA0j9uXo1UoK2tiJN&#10;n+m17S7yiUAbKa+9Xi/Zl9euJjsfV/0YR5i7knSu8bB+7PuFSjFRqD5LX0TaFtPfSvZ2ic8xFUz5&#10;knpWU59qxnZUm8onCZ9l+6SkHaLGxeVVa5StqZBJkTZeq3yJY+xBpkKNvfqJOYr3DZCyzzr0J+5n&#10;9Q61fsov1dh0/ZATaLYxXxgL547yTEyT5FjUXLchM8C1aUOWQO3VzHchbzCeRH92IUuQySSJNpXv&#10;Kh/d2dlJtoovap7VniejQczVrJIpJX6inlU2oX8qe3ExzpuSeVbrq1B9U3OrbMUQe7bkWVU+Tclc&#10;lLZ1DdanLEmzE+d/JmnCFGgUNyltw3LssVw668ZkMimUT4niagINpwbO3jbkovj/y1AaJZdMqd9v&#10;Tcp6VVjXXcgeIXZw7A2k7E9wn6JkyjC7c6L9fsibLPSQ/o34yL06GqEP4mxg+QD1Ce+Se/E3SqaU&#10;3CNI5pPiWbWHVT+J2pO0l7oRgxTqXaqcqHiqykvarArnVMli0S7pk6KkD6pOBqUIC+rPWme/6qvy&#10;krnaL1Q/Vd8U7PNA7DHFrOOdtW+z1m+heknfZq3DfcG+qThV1H/h86OSZ6/TPyVPV9SnWXkXJVNo&#10;sxnedceT+O6H87CxsZZsnr3PPPNMso8cuyvZ80CN8VZBfU68VZj3/NffKvcPNf/zfq8xxhhjjDHG&#10;GGOMMcYYc1PgL8SNMcYYY4wxxhhjjDHG3BY0Kkum3Lzsk2SKkgPY2Y70z7feeivZb7xxKtlMLVhc&#10;WEk2U/dbSKFVaTkqReF66Y3896wpo2S63WswFWlnezPZnK0WpFGYRsvxU1amhZSjpaWlZG9tRSov&#10;/XWM/yaVp7kmM6Mp0uWHkCuYB2oO89Sr+joqdZT2UKQZqmcVyv+UZIpKLVbtqD6w/dE41kLJKqh5&#10;UJTUV+VqX7A8j6H1/SSqP1l2HymYZ85hFz9xPh2/1Pot9RaSzf3JNWBfMwkkSo6gjnoX65Nc0iRQ&#10;9fsj7Ftkmzc4ZMgnZGOBbIBK7cziLrZYi2mhQjKlJdIwJ1xLzg99BSmsRPkTUf6q0v1Lzn+1jhPo&#10;S1CZgqmjyjdm3duU0FJ7QJ2TKg6yfGtrI9n67lCP6rPaL0TFSoXyAUqmkFnbvx57fb6O7Aynr+Am&#10;QQkR7mc6XQN2G1Jq2XTRV8RYpGQKyifY2+xPj/+PDB4YICBlciWQTGF6OsfbxLhGu3EPqnBOUoaJ&#10;ckutduwZyqcMG7E/mbbdqXAX49yKmN4XEiiLS/HelZW49165Wi99p/anQvohYnGJlBJRcaREfmDW&#10;Pqv4tQjJIKJiyqz29F3gGqr/0+MtGUPJXXG63WvQD5Stni0pV3aGkI9QzFpHzQ9R/Sypr87A/ULF&#10;ghJb+RnL+7gDqvpE1SkpV/NJVB1V3ubZAFR/SEkdLV9VH+/UWhAcl1kf9iqZomzVjz3xHkmmtHDe&#10;8t67sxv3yYWF+Gy1sxNn+Pp6nIcf+chHkn3fA48kex6oMd4qzDvGzZt5zz9uoXNBzf+832uMMcYY&#10;Y4wxxhhjjDHG3BT4C3FjjDHGGGOMMcYYY4wxtwX+QtwYY4wxxhhjjDHGGGPMbUGjsob4rYHUBFXl&#10;ATW7JhDb2trcSfYbb4SG+FtvhYZ4A//NZHFxOdmZbnaBhrjSHLqe9mKmBSY0xYgqn273GtTmareo&#10;wRVzOoa25XAYmpd8Vda+0M5VGrMTaHOyjpA4yvT7aHM95oHSblRwjCU2tZe5itls8llR3uRacJ6p&#10;/5gsXT5r+2Q4irUYDqCRR81U6stialme7XnotrJ81vrUTGa5CqGUr6MerdIKV3uwA/9RWpz0sU4r&#10;Yta07/EZtnVgObReB9DUHw3gWxh+9o5O2E3q8aE+22njtwU4F33ECJar+jvwlQbkVxttrDHWkvuk&#10;yfaFvjPnZ9iPGMq4227Hi7P4InQJJ9A3HCFWtruLyea8VaP4x7gBXd9x9KGkvDnBOdOE74pyvndU&#10;xbyNBxiL8FfOScncqvjO+VS6dUSdVaqf6vznvHEeOD+c5waGyPlk+aiPfSvaUetStaL/qnzWmJWV&#10;V/nfVFujId5XEEdLytmNIfYD1z7THx3DF4dYJ2iot6DN3cnuJvV+wPIRdcPFHWyEvc04skjNbmzi&#10;AWMQf9MA41X3vQZ+vKCBeDdGjB4LjWxqiDc6oWM6pmPyHBtH+zvboYHKMXYXox3ubZ4ZE/SZuqrZ&#10;HYT3AnGPze56Yn44zxX0XEdD+K24/6p4UfIbGspWqHO3gfI2LzNAzY8qV7b6rQyi+jn9bzWnXO+x&#10;0P7nXYj3BerfZ3PBzwVoJzsnRfuz1m8gdhAVO0hJnW43zkbl00TVUfXn/VmmZE9O+801lF+S7HMi&#10;1p0xaNZynjEd+BVjPevPWk7U9ym5lDXmgf1HP9U9mvuC5wfPQv6eCMtL9gX7z3lT81lN3XUZg9vc&#10;Syjnb16UvKOknKj7JD+ZKv9T+0r5dweffTqdWJuNjTg/l1fibj8cxv68cOFCsp944olkP/KBDyV7&#10;Hqgx3iqo+HKrMO/5r49A+4ea/3m/1xhjjDHGGGOMMcYYY4y5KfAX4sYYY4wxxhhjjDHGGGNuCxpV&#10;VVXrl6/M9/9/nzcixedWocn0XkUmmVL/v/srmN7Q60UK6tmz55P96isnk721FVIqLcgKIIupGo2i&#10;TZW6s5+oNC6VuqFS4RRZ8yItm2m0LFcSEGRa9uFGqHYI63A9VBpqJp9AiRK0w2dVur9KeVXvVfC9&#10;lK9h2iBT1lQ6IdMAK8o5oHzCtDuRsqbSCfOM/fjDGH3jfGaI1H1VruQBOkgdz1LEkTreyHMvw4Tf&#10;cg9n7838De2LeVCpfgolO6H8XPnY9L+ztEzRFp+eoN0224VNeReWj7lnmMZNX8/6Fozo60xd5Bp3&#10;+US8qwFZJUXJfhvs7E4XVdXUfHLPqzWjrw+R1t9phxQBpaDa8NEJHIfn3gg+mpv15VSyYPssZ/vD&#10;CfYn2mF5SYxT86zSUdXZq9qZNZ2b5UwzZnpvpwnJBzE/nOcJZEVYznmm32aSaVhflqv6jPv9Pnwe&#10;qdTcSZMJnSCPC4xbmQwFyvO9VP8O9qmknMGwganO+1oPzxOJaEf5BNPK8zM25iSTggHNqv6+xwxT&#10;JZOi4LxxCiktxvOZNFoxoc0m+kZZGHSu26OvoNNSXgJzUrDn1T1O7dUSm2Tp/kLegzZR/VdtKpvt&#10;8AxQd0nKClLegD6m5ln1mag6qj/5+ZTfyzjvHFu7g7MCkkaMZ5Sq4F2UcgvqjsS7ZUn9WctJg3dC&#10;ylkJ/1PnifJRzpvyIdWmBNJZWd+UNt8eUJ9ruK9U/9W+4ueUMfyHUG6Ro8KSVkoWkvUpL6Xambmc&#10;nykYL1he4Icl5V18p6A+c81azjWi9BVR0i5VVUn5FfXMQhfSYgX1y8pj3gdQDcrkNUX8U/fJ7DuL&#10;zI+jPn09++xH/0Z8JNwzjLUf+/jHk720tJRs9oHPKhkmtqn2ralhzvNTFNP3wHx7r/2n3suNMcYY&#10;Y4wxxhhjjDHGmPcZ/kLcGGOMMcYYY4wxxhhjzG1Bo7JkyntOc1Kfmp4lDmSSKUSV18N0tzOn4xeC&#10;T54MyZTt7cjXydJURjdOvVRpyLOXV9f5W5Sr1OhZ66t0TcWsKSPTqZt1lLSp6jCdWKVSqXQllnO9&#10;Vaqtan8vc8hH1RhnhX1TacbqXapcMWDKHWV2CtpR80lKUuXUs+xDZiOdLk+/vfE+mrW83WZKnJI9&#10;qG9n2q3o65yXwS7yDAXKX2lzD6j5VXbJHsjXI+YCP/Au471aY1VO1B7gszwflDwAY9kI8hptyPpk&#10;c7IHWR9Vjuz1qgVJkJL22ecxJFMog8N2stT/gvaVzFa7FXuA66vaV+1kUhZCHoOSKa1MdiKZmXwI&#10;07x5nNM/Wa7kQzJ5DLSvypuQtRgMOLAbx4j8LK9k/CgpV1IqqlyNeVQxXZt9zQJsLSV1uD9VXFfp&#10;oETFr8kINtsUe5J7YNY9Q8kU7knuDe4Z7vlsD2APN9vYk2J+FCVnLOuoNvdSru5cI0jBjTF4Nsk0&#10;+CYmi0cD66t2WJ+SiSynTErW/1wAIhB+oqTjVDljvZKao18NB/leUPG4Bbmy4RDSYoijJf5B1Hqr&#10;+nuBU5pJpnCqxXlSco6pNSg6V8V7GSMmTa4T2tn/qZLSC8omat1bFCMR665Q/qDK1T1uL+SSKVE+&#10;j/nvdLCHC1D7SEFpwDko7lTVVCzYPxiDGHdxXxIxKL+bBNk+B0oyhfe97DNRu97vlTzVR55+OtmH&#10;Dx9ONvfe7m6sE+81fC99ne9V+9P8mDnPz6x7clbm23vtP/PY1cYYY4wxxhhjjDHGGGPMTYe/EDfG&#10;GGOMMcYYY4wxxhhzW9CoLJnynjNvyZQsJRapDqfePpfsN954I9kDpBlm6SvD+naGQ/4kMvoj0h6L&#10;yqv8byqllml3si1RrlLSiKqjygnr9Pv1cg4lqScldWaVTFFtKhkJlbqkbKLelacK15eXpDGqPpek&#10;WKm+kZI6dE/Vf5azb6r/JenZs86/aofSBWq/7KWc6cklabky5b6akuDAmDPJBcGs867mV7Wj6sg1&#10;QNp6K5OVSKZErTcpqZOlRgrJJMJYwFR+pj3m81AvncH/Hs9UTUphKHkdtpNL6CQzq18iCTJBGin/&#10;VwHKDzCd+8fXp58oz+UE4NMN9j+Zspxuwnby8oKYgv2SDwXzLyRZWJ7JD5TsVSGToM7sQR8vFjFF&#10;pfpX1/ubaEuNQdVXY2P9/Jypj7UqBqtywnTzknNGoeKUknajT6s9wDRs+jTLWX80gvQS4gj3gJLs&#10;yEJoJq9D6udEzc+scXy/YLzjvPFdSo5C+aeSqVLyFSzfSzu9Xshm0U/KYll9OdspkYKhXw0GuT/z&#10;He127KV2O9odDEL2SMZUcTaSefhKCbpv9GPGKe5P9rm+nHuSe48xgmtQEjtYnt9Z2M/9Qd2JZv2M&#10;oNop0RmRzwJVR/VzL1B9jHergqHMTLcL6TiBGnsJwwLpxGlmfV/JeavK1bsyCTtIlynZtqIzincZ&#10;0IIUVC6fGnZJvKM8FePmIx/4QLLvv//+ZC8sLCR7c3Mz2ew//UN9/ldza37MHGIEmff8z7f3OobW&#10;e7kxxhhjjDHGGGOMMcYY8z7DX4gbY4wxxhhjjDHGGGOMuS1oVJZMec95NyVT+Mu+b75xOtmnT4c9&#10;QRomU2WGkRGTpVUxbaYkJU6lQ+b1q+xvwyHTYplex7WftTzIUkCmpVt+jEp1IqrOrCkmqr4ur39v&#10;CSr1imuvUkxKUH2m7yp5EGUT1X/aqv+qTVWuGGWSCTdO82LfKFOhfm1bpbIrf1OocTWzOMI69Xt4&#10;1nKmJ5ekRqtU/GpqD2d+k+V3RrnyCeXrqo6SDSp5VvkxUxTbSAfP16MetfYl5cpWYyHKp+nHfFRJ&#10;gqgU7iwUi9RuJc8wa/tDSrJkfsbYRNkG+ihjFlPHkzmV4lovHaPKS9qX+zlLd73xunB+lOSLkrVQ&#10;e77sDI5ydcarGPGTQ2dBfZ/mUx5wDxC1TqSkDmF9tSeJ2vN5jItzZi8yRsqnWT4axYWSPs36rVac&#10;G1kqP+pTDqkk5ipU7FNngELFTQ33A/qP82y/1lc9q1DtELa5uEQ5BPa53n9KyvPPOPX+xnJKOA6H&#10;WTDO3kHf4r7t98MvlU8oCQGi/E/N436RNz/b3KlytsN5494bjeJZtbdLYkfJ3M6Dkr2h66DPnHLx&#10;WZIof1Dl6rPMXpg0ebYj7iRr/+BnHKLGO2v5ZC4xOn8mlxmp3+fKV1RMzdqnBmcB2XjwXZHqAyVT&#10;8s+rsZ+VZArbVJIpd9x1V7I/9KEPJfvgwYPJ3tjYSDbbpOwWy9WcmxrmECPIvOd/vr3XMfTG0doY&#10;Y4wxxhhjjDHGGGOMeR/gL8SNMcYYY4wxxhhjjDHG3BY0KkumvOe8m5Ipa2tryX79tbeTff78+WS3&#10;WpH2yGcpmcIpn1SUc6hP0VOpcqr8L4i28tRHpnepX2AuKQ/yX0KvpyRNRNWZdyo1fuy9qH5J+ifr&#10;lLRZUkeRpY41ox2VUkZUmhptlSKjUGOR5ejbuymZovqjyFPr4llMudzDeylnmu3eUqOnJSzgo2M+&#10;U+83s9qEa6n2j2pH+SXtLmRliOqPKi+hpP9E+dmkYgo62uEeriCfQEdDOjHboVQAy5sNnJM4D/fS&#10;PtsZUhIH7aj3ZunQKM9iMeenCfkH0f6s/c9inJL0KWg/S7MV86/qc/5L5kfVH4gzvvS+oP9W39as&#10;5br9oNWKuc4lnOpR+4qoOup8U+eMtOETkwkkU7D29Okx64i9VLIn2Q7bZ321Z1ifqdQ8P1WcVZTE&#10;RJ7DKlaWkD+LORnVl5eMRa4vbHWGEZYrXyI8n3sLjJW4s4hYoPxH1aeUAJSgsvqjcXxQGQ64l3Of&#10;Y1yk3wx2EUfhx8oniFqnknncE5zTRv05xjkqKVdxmuWMEVwbtbfVecI5aYnPI/uF2j+KkvrZmYl7&#10;aH6PrV93Vf5uwmt4Fi/k9w7vHDWfah5ULFO0hJzZ9Z5Vf1PlRO3zknEqu9+nDK2Ae77gXZR842dO&#10;JZnCZ9V3BINhSPDybFxcXk72k08+mezjx48ne3t7O9nsf7cb3z+x3JIpMzDj9x2zMu/5n2/v9fdB&#10;9V5ujDHGGGOMMcYYY4wxxrzP8BfixhhjjDHGGGOMMcYYY24LGpUlU95z5i2ZQiiNcvLEm8m+cuVK&#10;snu9pWSTQT/cpN1mSiPzXevTaVWqnCqvpv6mUmpVaqUqz9IAQZ5BgX6L1BBVTkrSJFU7qlzB9E+V&#10;Pk1mTf9UvzJNVLlKC8tTtevnSv3SNSmRKFEpMkT1n+R1YEMugqn1fC3LKd3DYVEOhOWjEd/LMdJX&#10;sUmE5IiSEuKWKtlHs5a3IcOk9rVqJ9vv1VQ6PnxlgPRoVafE7xVMM1TtKJt+o+xet14KRjFrnZI9&#10;RlQ/Cdtpdzj2ep/L5W/q94zy6ZJ2VLnaGywfTRgjsDcyiZ4bt5+HmvgHZYNK5oflen6i/njIMQaz&#10;tq/kQzgPSlZkL+VDxjgRC653X9iLFENJ/eu++8eMhZyNYtY6+7VX8/iVzPz+xr2BtWFa9eySV1Gu&#10;2mF9tWfYH6ZSdzqQ5hJroeKgnp8oV/eLvcE5QZv0PfEudQaocXGuVB1S8l5Kl7Tb3EdMv6+/d8xa&#10;znXPt0L8YzSCZEomw5T7HOMZz/bhLv2j3g/UfBHlKyXPzg72ZwPalgVzupdyzifPPbW3dYyAP2WS&#10;F/Xxbi/wXSouKL9X8L6pZI9K1r2kzjwok0zhWrzzcu5hdTaUtKP8s5Xd/evbn5ZhVG2p8nabsh71&#10;dz/uAb5bfd5jnyiZkt07gPLX3Ifq/VhJpuT37WiH9fmu4Sj6SckUrh4lU+6+++5kq8/kPHt5XpkZ&#10;EHO7X8waH2dlvr2/ju9NFxhjjDHGGGOMMcYYY4wx70f8hbgxxhhjjDHGGGOMMcaY24JGZcmU95x5&#10;S6YwveHUqVPJfvWV15O9sbGR7MXFlWQTSqZ0Oki5mcQvDU8qpuvFuuiU7/ryv+DGqUsl6Xi6PpBr&#10;UM+8U9tUSooqbyJvlWlGMjVEpASzfT7bbsf8qD4o1Lto56m8ydwTKqWsBFVflTeQKqx9ut4/lYyB&#10;qq/aV7IHqn2W5xG0/r17KWfq+176/xf/5hji+d0BxpmlKN7Y/4haY+6BLMVXtK/I0hthd5CWqFDt&#10;q3Ki+qzkkEpSvvN0+fo1U2mhyqdLZIZUOyW+qN5bNeGLkOkpee9efFrND9+r2s/Uw0Y8L+kP9e8t&#10;mR+Ws59qXCXtqPIh5CKyVO0SmZPqOn+bta2CcilngWmRdw2gYk0Js55vav/TJ4YVUrWFzyk5BOW7&#10;qlzJLfA6z9R0+grT7pmq3WnynNmv+alfR9XmzOXwMXFdk30gqg7LB4O4n6szgKgzgPVbLfhAh2O8&#10;8Z5X9x1VnsU+bmXhV9OSKZRTYTzr4CAb4nMOpTDUHBHlc2rt9w3EpjE+g+1F8kKtgTr31LldEiN4&#10;jjWEHNV+UXLfUX6vYwT8j5IplP4r2J8lzFq/BHVU7cV/VHnJZ6J51Fdn0vTf1DMs73YXolScY7NK&#10;prB8gs/DE0j5Kb9UKF9hzFZt5jGe8xDw7KW93d9O9oc+9KFk33fffcnu9XrJ5rvYDs8rfv4yN0Bd&#10;JPaJEt/bC/Ptfe7zZL4njzHGGGOMMcYYY4wxxhhzk+AvxI0xxhhjjDHGGGOMMcbcFvgLcWOMMcYY&#10;Y4wxxhhjjDG3BY3KGuLvOfPWEKdezltvvZXsV15+Ldmbm5vJXl4+kGySaYh3qUu4k+yqQX3Jeg09&#10;ZU+j9KwUJe3m5dB3g1ZgVg4NLmWX6E0qDS5FWf+DEfRjqcdNm6g+Kx29Tqdem1Oh5id/bzIz3TCl&#10;66feq97FcvWsKie6DvbebMsrUe9SfrWX+SGtKU29/Yb+v5f1nf53pt1YQYs50+yr94npdq9REkfU&#10;nKr2VZsT+FC7GXYDuoF5PGJ/uJZ4VugeUsc9030VWtXU6WW50j1kjCiZH1LiE+rZvUC5Sf4OwDz6&#10;z/KS9pX/EJa3JzcOQqr/qrwE1bcSOP/Zb1+I7pS+q6SeqjNrOWn9xZW6hljjEv11pYM6GFBbtF6n&#10;V+mscq8q3fr+iBri3P/1NinxY9ZR+6REu5S+wruDukvvpf+qXLVZYhOW5zGC9W98Bqhy5T/0B/Ub&#10;H5TaVGdAdpYghs6Kmh9Cf1D3SuUb039Tz1f8LZLMj5UGMX26Xl+/ZM/vpXxCDXFqGr/z5ZAon1Y2&#10;UXEh22+j+j2/X9CHuN/Uby+p2KRsIU+b64lnP/6B9cU6Zp9JC8pVOyXl9J/Mn0W58sOScnU/VWek&#10;OttUef67AfXvvZ6GuNrbLO90Qv+a+03dmVU7jLvZ+Zz9RomKx+98v/FdUk9ZnMNsh/GV+2d9az3Z&#10;jzzySLLvv//+ZK+sxG/VUR98dzd+k67fj/uI+nxhahBrul8of9sv5tv76/j8dIExxhhjjDHGGGOM&#10;McYY837EX4gbY4wxxhhjjDHGGGOMuS1oVO+CZEqWjjYH6v/n91sHleaZjWyfJFOef/75ZH/7W99L&#10;9tbWVrIPHDic7I2NjWRvbUb6ytFjB5N94cLZZA+G28meTle8BtNdVMpaNZWWoVJnVdqQSnnLUz2Q&#10;loTcQr5LpQqxHZarZweDQbJVfZUGpOaI5f1+/Vyznyq9iTAtiTb9Q6HexfJut5vsXi/SzvL69WNU&#10;aTol6c1K8mW/7Cy1kOmNYk1VKptCjX3fgOQOKembomS/qPUi02PPfQKxJEtLrI8X6h0l5WoPzzqG&#10;vP/h671O1Gm2wpZplUL2QKWqsly1o1JVVbooUx0HiEFMW1Vp6tyTKg5yrvisns8b+5lar2ZnvveU&#10;aT/ebzqQDFLnBMer5AeU5Bbj9X6RSdagb6OqPs6qdb/R365RchdV71Nwz3Tb9anX3GNqT7Kc3Wf7&#10;Kh1ctVOSns557y0uJVvNg5pbtqNsnvMlvkjUPYh9W1kMuT9VX/Vf3d3UPU7FFBVfNFj3SbRfknLP&#10;9VUxXflhJq0h/I3tUxql3Y57XCYXISWD9geeN8o/Var/NEpaZRlxruQ8VHIL2d0Ec632pCpXa599&#10;fsG0b2+FhOWkWb8PlY+qcmUTdQ4T9S5CyRT1rlnLCX2IlDxbUqffp4Qo1hdSJ5RMUeVKYoX127iz&#10;NBsxriGkr3Z3IqaMxmF32uHnnR7nBH6F9/Ls2d2Nz/n0806H8aj+Xqn2y17OMHV2qvp5bK1kW0qW&#10;RY1NxVG1h/O5iHd1WxFfsziH7ynUHiPKX7lXuR8YE1Ws5Rmont3uh3/wM/8TTzyRbEqpMP5SJoUx&#10;Ymcn9hXbnAclc3tTI+44twqj92j+608kY4wxxhhjjDHGGGOMMeZ9hr8QN8YYY4wxxhhjjDHGGHNb&#10;0KgsmfKeM2/JFM7/22+/neznn3sp2SdOnEj2xYtXkr22tpZsSqZUDaa4RHrMzm5IrGxvRznTYFTK&#10;6vVQEhz7ZfPXobP0XaShTSqkTzJ1CeWs32pHneEAKWAi/U2ly40nSG1FFpZKY87THqP90ShSnZj+&#10;xtQupoIxRZZL1uuF1MGBA4eSvbq6nGzKKjC9bmMjpFd2dsKmn3E+s19CF+Vq3lQ595Jax2yexbqz&#10;nfzX2G+MSmVTzDuFqzHe//bZZ5Vyq2wyPfZ8D8czoyy9kdSnQ6o0RlWfe0mlQ6py1X6jEfVbzYiR&#10;eZo76882X7QZQ1WKv3qW72J8ZOr8CKpNeappwHcx3ZJyHAsLC8mmrIqSfOLZQpupnSqdm9uZcW0e&#10;TPvxftPCWZK9i3sbKfRNyhugnPVHk5i3VgN+wjCYuTb8k12ABArLs3YgN0KUT07Pp/obbeXrClUn&#10;L4856uLMz1Oj3/m+zfwVfqzaISV1GI9aOLc5RDUPRI2RtpJMUTGOqHlgOfeASkdXNlHjVdJOqv9l&#10;7UNqarQbxbhjK5mEbidipZJP4D2F91B1n5pZ5gFj7PTiDvjjj5f7Cs8D5QNqXab/lkvqxFwvdOvl&#10;ELghuHotxhSUs/6YMYg+QV+J0qwd1md5Xh/najd8ooGYrfyyxCZKSkHZRLVPm3uYsYnnFc8NVa7O&#10;JXWOqXZUedY+z4BevcSHGq+yiSpXUlMqVmZ7lfKYvbjH8XN79nFHxCBKr7Cc9bPPSrwi83NTQQxS&#10;9WVsEp8Bs/LCZ/huxl31+VDFV9lXrM2oj3GK/29V+Q3bVOfS8nLEafoKpVHVdwq06UNsn5Ipq6ur&#10;yX788ceTfc899ySb93a2s7RUL+HGu/08UPHrluEdfMd2M2HJFGOMMcYYY4wxxhhjjDFmjvgLcWOM&#10;McYYY4wxxhhjjDG3BY3KkinvOe+mZApTTS5fWk/2n//5nyf7W9/6brI3NkICpVFFeszlK+eTvboa&#10;aS2bW1eTffny5WRfuRIyLEzLUWnt1VTaClNziErTU+mUKhVGpVwy7Za/FD/rr0mrX6tW8gyqvpIi&#10;YP+V5AulV5g6y/Is3YqZf0j5WlqOdLEjh48l++ixw8leXoo0qV2kT507eyHZFy6eSzYlU5RMxV7m&#10;TcldsP6eyik5AJS/KWatv19MZRAmZt07hOUqdU+lgl4P1SeoAGUSDcpXVLnyoS5SkVUsYHmW7otX&#10;UZao2eR7I12eUiqKWeOdSp2lrZ4lXMtWK+LyZMxxha3aZzuLi4vJZoolUzsppcIUS54nm5ubteWs&#10;T7mVPG6in7O75Q1R87kXMvkRdJpz3kLKN1OgqxHOAJSzPuPaeACfF/VZzpiSK03BJ1HOM54zpeZN&#10;lU9TUq+kDmH9BmJEp4U9xtToGeOc2ocld+mSd2V1cLaPJjgnZ2ynxObeK+lnEfCnXDIl2lfnj0LN&#10;P+9WRI2XKB/jPaLbi2cXFmM/HDoUd6vDh0OmbnEx7t6DQcS4K1fiHr6+Hner06fPJJvdzKU1onxa&#10;mOMaY8owwX+abUgJiHnYC5Tr4Hk2/dnhGtP7RZ1FPMRbba49zmGesWinjXewFw20zxRwVb+FNkvK&#10;89tL/KvTjrNUrYHyUaLqKMkUospVm5Ql4d2B5EoWqM9lRPOq/qznlarPcq5Miw2Jz+0qXqj5Id1u&#10;yJtwntV+UHEwk39C+eHDEWvWNuPz/85OxBfelXgHHA6jDu8jrK8+06ly9Zl6egdcg/JBSp4k+2x7&#10;nb8pKZX9kkzh53NKIy1gD+efI+rPsVw6h7Kn9efh7k5870J/InzX8nLcyVmfbVJycISxP/zww8n+&#10;2Mc+lmxKpigpNb5L1ZkHKn7dMojz8FbBkinGGGOMMcYYY4wxxhhjzBzxF+LGGGOMMcYYY4wxxhhj&#10;bgsalSVT3nPmLZnCVOQ8ZSrSfr71zW8m+7d+698m++zZs8le6K0k+9y5SL1cPRDtDIYhj7G5Gfb6&#10;eqRw9vuUFVApU3m64vZ2yAkoeQPWV5ImSg5BpcKSElmCLJVapPWoNLeSNB2VXsc5LfnlcSUboFLq&#10;dndj/pky2evFL4zzF6Fpsx0lb3DlyqVkqxS/vcznrJI7qk2S1UdKplrHvZSrse8XWXpp1h/6T/0+&#10;UuXcX3karNrznOf6dMhq6h38S7Ye6EbJ/Ko6RKUKq71EVHpjngLKdNN6yRTVZ2WTkhhHVDuE69eo&#10;uMbwG6SRKnmmbi+eXVwImZTeQuzb48fuTHZ/sJPsrc2wN7dCBmx7K2LWYBj2aIi5Qmpnk/PD8xbp&#10;rnsp5zyU1C8qB4xTXOsWZbMw3jHmgeWs32xHnwe7sXYT9KeJdWQgaaCfbJ9552yHqdclsWD6vlDy&#10;TB7KsTYibql2svJGzEsH+znf2+8c7sOSu3TJWcE6Y8hljDLFJwbRqKPS0EvKVUq5Ki96L+9EkAFS&#10;zDo/hGdACSVxmbF+OIo78/JKpM0fOXIk2ceOhUwdZaR4tzpzJu7nFy6ETJ26T6nxEjWWEe8C41iX&#10;TK6jJJYVlCsJwDGPS9XO9XyIFyDGSLyD0jzcG5T7yPYM6o8m0adOC/cIVM/VILA2KGd9vpcyEbiO&#10;5Ig5Zbnae2oNSuqXlJf4H2twqrIn6dMoznYe/RjFlKyYtf3sjMFdg3JaaoyzllM6gjA28fPXwYMH&#10;a+3sMxqe7XTiM91bp08l+/z5kEllH3j/3dmJuxjh50QVB9V4VbliJD6vsZ3pc1T9TcVI2iouqnGW&#10;tN+BPG12xxb9zO57Qj6F9SmZcvTo0WTzbOGara6G37AdSt7eeefxZN/34APJfvTRkEx57LHHkk1f&#10;LPkMxe8glMzLfqH6cMsg9sCtgiVTjDHGGGOMMcYYY4wxxpg54i/EjTHGGGOMMcYYY4wxxtwWNCpL&#10;prznzFsyhWktTAU5eCBSZZ5//vlk/6t/9f9O9okTJ5K9uoJfn167kuxJhRQupA/3kWLNVHaWq7TZ&#10;qqqq4SgkBNQzTLtjeqNKwZVp69k8hr2X1Bn1LMvVL4MTlVbFVKrhECmNYr+pd7E+U5GU1A77zzQm&#10;psuxn4uLkfqrfqH6woVzKI/2VXoZUfPJco5FrYt6VtmEaeeKknZmLd8vWpQ9ACX7SJWrNFuVNltU&#10;XuV/G+NvWRojuqHmrmQ9yF7qKN9lrGkKiQXV5qwoyRS2r/qp+sDyZiP2NlMgRyM+G+OlRAZDFuMa&#10;5QQOHozzZzjE2QC5qH4/YhBjYi5Bw5gSfev0mIZJn+Pefufle5LlkOUB57zZ3n/JlNEAfYDEAOuX&#10;SKZwKbgus8onvRPJFOWLs75blXcQj9SemRXuSZ5Raq+SkjqU+8quIOKuwT2jytUeY/3xGPc1ymCh&#10;nO2oGMHywXbsf0oI8N7Bcs4PZQB4Z2Y57zJqfUvOlbw8Jn1pme1jP2OQlElhWjt9g/IptPdyxyH5&#10;WUsfoJwGqd8veylXUm0q1v8F0VYuJ5DMXIqFc8E5itKqlTtmMie8b+PZNs7hbMfw2YJytbOzu1ZG&#10;/dypuVbnFWOo2vNqzVS58nUlKTPGTChJGVU+oazSrNI0on1K7nT5mQVSOaQkLhPWZ2wivN8tL4fs&#10;3KFDh5JNmQrGMt4XNjYiXrx9+nSyL12ql7VUfeM68l3b2yELRdScqHJF5raC67V5vb9dI4t/M8ZO&#10;9Zk2+9yOu5bqD+sraRT1ruXl1WRTJuWuO+9JNu+TlNHhGLmun/nMzyT7F37xryT70KEDyebZy+8L&#10;+K5cUrJ+7Kw/D0rW8aZGfJd0q2DJFGOMMcYYY4wxxhhjjDFmjvgLcWOMMcYYY4wxxhhjjDG3BY3K&#10;kinvOfOWTGHKJ9NUKIFCaZT/8X/8n5L90ksvJXtpMVJfdnYirapqMN0tivv9SGu/ciUkVpgyxdSU&#10;6TQYPs9UG5WiNLONNG6m4OepvFFfpTfNmj7F8pIUVpWelqcTsT/TqeR/gZJMYYoSU4tpP/roo8lm&#10;39bW1pJ99uzZ2nL2M5dMiXa2tzdRXp8mpcpL5pmoeZ7VJrNKpszK9N7YFyBpICVTCsZeUq4kd4gq&#10;V+teVXm6f5buqx9JqPcplKTRrO2o8TA1l5S0r+IC7ZJfclfPEhVH2u3Y2zxzlB+USBfQplQA21Qx&#10;lKjYTXs4rk9F3i9U3/aLMZy+ZB3V3lbPKrmOkhRXtq/8sP7JHNV+KSqOlrRbUqdN6QZKuwHlB6p9&#10;tYeJepaoOvVRrcrlBMT+mRV1DiibKL/MfBESBZQNoFTA0tJSsvkspUV4f9ncjLvJrP1XYyHsA+9B&#10;aq2VFAxh3OQ9mhIrqp+qz2rOJ83Y/+1W9KfkDJ4VFYPI9cbCf6tzgHIc12vrGmo/qGfVZwfFrHXU&#10;PUKhxqWgb5GSfhL13lbnxvNZgqqv7nEl/Vd1GoiiC5SCE/X3AuUfuRaMF1lMxPlMm/NDSR9K4mxs&#10;R0ykHArjCPujznYl16dQ80xUnUzmCCh/qK7zN1XOuKv2OVGxU8WCBUjYKPI2KSFW3ybtI0dCJoVr&#10;efAAZXH5GT7aZ31+L/DP/tn/KtkPPPxQsnu98A9+/0Rbfb9D/y6RPd0v5t3+3BEx7lbBkinGGGOM&#10;McYYY4wxxhhjzBzxF+LGGGOMMcYYY4wxxhhjbgsalSVT3nPmLZnCVHOmqTSqSEF5+eWXk/3v//3v&#10;Jfu1115LdrMRaUKbm+vJbrWZlpPMLNX0woULyWZqKtNgptOqmNp29erV7G/XUOlKZXakd43Gu8mm&#10;ZIpK0VRpSUpOgHVUOo7qJ1FpYvxvWyV9U+l1TF2izdQorhPlb86dO5dsSuSosTAdiiFC1Vflak7U&#10;2Imac9olz2aSKZAiIaqfJag01f0il0yp77+a/1lR86zan563bC814xnKHk0QL6efvxGqvtrDe5Hs&#10;YCpiA+cAMv9nniNl04eUT6s0crbD2DFCrJyO39dQ/VHzrOaW8Uih2tTvjfb7wzgD5oFau30DvjRC&#10;2rx6r7qXKX/jWig/UW2qc7Eahd0qkJ3aK8rvSYkPKVpCJ0LNKdE+GqhniXqWsM4Y0mW8E1WIrapv&#10;tNUYaavUaKLK1bhYzlTz5eXFZB86dAjlIaVCeC/lfZP3WCUJUGKreeMZQPds4ExmbOUcspy+TXkD&#10;xn3dhxvbinFWBWfhjR+dmfzOOFvcmf43x9Zs4mzBegzHs67ljfeDmlNVTlSdJmRexqNYe8oS7hfq&#10;s4OyiZqTLEZ04dPic6+KEaqcTPtEHar/qhyhsmqPcW+6cXcySvqv6uT+HH0okjTD2Tvo434Hv+Kz&#10;bFPtveyeCJuf+YnqmypXqLij5q26zt9UuZKqUvXV3shjWDKrxig+yygnyu7n4vM/4xrfe+zYHcnm&#10;2qyuhLQYJVNakAGiZMrTTz+d7P/uv/uXyT53Mb7vWVyM+nwX+8kzmd9R8UxWUmfzQK3jLUNBjLuZ&#10;sWSKMcYYY4wxxhhjjDHGGDNH/IW4McYYY4wxxhhjjDHGmNsCfyFujDHGGGOMMcYYY4wx5ragUVlD&#10;/D2nKTSHM4SWWsno+/3Qo6IWFLW83n7rdLKf/cFzye73Q4+OGk7UVdzZCR1p6j+9/fbbyX7xxRej&#10;/PSpZLNv07pNu8N4N7VGlfbcrDbnrtWO8hE0+JRenvJppdOt6pPp8deh6gyHGIvQd2PflJ6wGiPf&#10;S016Qj1xtk/NMbaZ61zW+4GyyaRZr89GbU7OiWonmwehHameVVp71BNvUGhwxvL+LjTEGQsYO2Yt&#10;B4xBuT4b6zPW1JdzzjM9UQj7UaeWUmeZfi3an9bBzHXx4m9b/Y1kZz9mAJT2XEk5dQO5t+nrLCda&#10;AzZi8GSEOR3V+5zSKy/pv2qHsJ9KE1xpQzaxD1st2jFG/j7DCGNkOdeX7fT71MKlT9T7YonPUaO0&#10;txjrm2nQc3timmctrxhTCuqXlOe/HRHzNhrWrzX9QWmLqjOspB11zqk26ZPdTFu0fh11eZX9TfkE&#10;177EhzKNf1k/aGY+h/pY+zHPiqzJeLYJDXhVrnyC5ap+Xh4PDyexx7gH1LoSdU7SVr8DoPpfUs7z&#10;bdSP3wHgvWNxMfTEWU54F+U9luU8A9QY1R0hv5vQRsxtRt/6o1iLIc7/PvRlGxDwbuC3fHrtaIfl&#10;/W08i/JOM/Yey9uNWC/6RoVjjuVj/mEOcC2UljqZPuem/30NpSHOpVTnrbJZf4j3tgrOaoWuE+9q&#10;ZpujPmYTVV6CGrtqU+0T2k34H89n+vpeyumiLOfv6JSUq8/t7Sp8qb6GjhEllPihmlt1nrNOpxex&#10;Un1uUr9ppPYh66tnifIfourwew11ZkxfHdTfVDl/70Sd5+q8bbTiWbaT3S8aMUe4Asv1biF+KQ1x&#10;vouf4QeD8IkjR44ku78dZyDb4ef2xx57LNn/h//T/zHZKwdCE7wBn+D3RvQnaohTN5y+cuzYsWRT&#10;33we7GV/3hSIc+5WwRrixhhjjDHGGGOMMcYYY8wc8RfixhhjjDHGGGOMMcYYY24LGlVVVVdvccmU&#10;WxHOSJ4CfWOm032uoZIkukgtZCpopxXlr7zySrJffenVZC8vhkxKuxmpL0xrYTrNDlJW+a7f/p//&#10;52S/8fZbyWY68GCcp1sOkC7TRtqNTL8e1qeDMV05A+lv/WHIfUxLNOwHKr1rL7BNpj3N479zqTQ9&#10;MmuaXiaTgDln2t0I9Zmq1exE6nIP6V9MX9veDl+coM9ZqiCkBSaUBEA6JONXB3sgk3MYh69XkDpp&#10;IN1SSaNMkMM5QZonyymB0O0hvRft7PbDh9mOqt/fRXo5U6zZzUwCgFIHNy5nRKLcRYm0gS6vsr8x&#10;rb8rJC9U+tus5SodVNUvKaefMcW3oi3IUiaFbAXrKPkktT9V/1XaZi4vFc8qiRu1xsq3Op3w0RLp&#10;FbbPKwglXKjwM6giHX/E/ierzENV+Qjxi+VMoZ+1vIG56lWQphLp3GpNVTlRUieKkjqELs/1ov+o&#10;dZ/+G59RbSlfnLWcqH2VSb7hzsPzhOWsz3sRj5BsvvapvL0QPqTumWTWq1K/H+ckY0eHqfmMa4wv&#10;Wdys98VeD3tb3FNU/FI2KUn3n53wpRFjH7rAcyKXc9r/8kz2hPcRyk6IckrK5DE91qjEJqpcrZEq&#10;r67zt0zqTZy9TPfn3l5cjs9I+Z084n2DMgb0b3FuZ/OCWECUZMz2bnw2U+MlJXUI5RbU+u3F5rhK&#10;fG7WcirzqT0waznhWDKpjIL4ouaENmMQ28mlMur7RlT7XZwBCvWsQq2vQrWpynkOjSntBNSZV13n&#10;b5TOZDnP7ez8hCwJz/OS8rxP8DOuMfrJ8pa485MWfPHeu+9J9uc//5eSvXblatiXrySbkiaHDh1K&#10;9vHjx5P9t/7u30n2kbvuSvZoUn8O7OWzhpK+2i/m27oe774x5/mZN5ZMMcYYY4wxxhhjjDHGGGPm&#10;iL8QN8YYY4wxxhhjjDHGGHNb0KgsmfKewBlhuo9K3SEqlVUlSTAddRcyCZRAefWll5N94hVIpixF&#10;OiBTbiiHwtEwnWsdKYb/v9/5d8k+deZ0sgdIp/kJyZQRfmlZSKaMIZOSpewzRZkpbNn8Rp3hMNLl&#10;s7Q7gUpLUrAPsz5bQrPJVNX5UtJ/lRqVp0lBqmE30ksnrXiW7YzwWsoeNDuRgsc0+p1+rGmzHfUz&#10;sMmydDRsMqY9ZvsW/RlWQjJFpHwRlX6obPXL71mKPihJxW03kKYqAoxK8yopV2PfOzGGEaVnxOtK&#10;+qqYVTKFqDqM/a0x10kMQFDiZ6qcKJ9TNlHrrSRcFOpdyu9pq1RK2Qfs1e1h7GFKpuwXsg8CVYfl&#10;LfhJo49y+BJRa0dUnU4nYqiqQ0rqcP9S7qpq1c8V25yOd/ybSh/n/YeUzDVR5ZwjJUWUrZ+QTFDP&#10;zgOGmjHlqHjaiTvRzNskkzS6MTqu1c9nu13v92q9VPuq/jzWgvf8yZjSMVG+X5TtyXpKnqWMHFHx&#10;WrWpymdFreP16OAuxH2Yf+YJukJCZIjPM5SJoNwk40UPMoBZXEiWhjJD2fyK4at5UeVk1s/zs65l&#10;SR9Um6qclLS/F1SsVzZRe4N2JsUj2lS2apOUSIaqZ1U5KfEf1Y4qJ82p7xGuUfLsNGqdVLm645WU&#10;k0y2hfUxhKxctMnvbLisf/OLfyPZX/jCF5Ld3wrZzY2NjWR3Ia+r+v/zf+UXkr144HCyB0I6y5Ip&#10;c2TO8zNvLJlijDHGGGOMMcYYY4wxxswRfyFujDHGGGOMMcYYY4wx5ragUVky5T2BMzJvyZQ25j9L&#10;t8K7Xn7hxWS/+fobyV5aXEw2f3G5DzmKMdJgmQpy8crlZP/uf/y9ZF+4eDHZm/1IQ/wJyRT0tYWU&#10;w0yCAymNmWTKsD4dh/PLX3sejSHZkSzNrCkvs9aflXY70jb3gurnXvawStOjZEo1CLs/hnwN6rd6&#10;TCmNVNMhZHeGWHem3TQakYLK1KsspYzpWfwFec5JJsWDtPYmf/m9fg5Vmp2ac5bz2WmpgGsoSYmS&#10;+pSamQdKbmQ/GQxCDkHNqaKk/qxjKGmTNOlzoMRvlE2UPyl5CaJkj2ZND1ZjUag+EzVeRZZ6iSbZ&#10;ijpj90JJP9UYFZRzYqq/CEEZqj+qXPVN1ScldUaI44yh9MkSP6+u43MqFqqxKVT9EtkTPsuYkvkl&#10;6mf3GvHevUCZlP3KtG2K26iUvhPp02od27i7sZxyd2quVJtk1vK98G5Kpszb/7M7HVB7tWQ/q/J3&#10;QklbvVbcMymTssvPIwVSR3wXpVEoRdDr9ZK9BHlKlsv4x88+4l0lPqTWkrDOrPFI1VHlJZSso6oz&#10;6z1uVlSsV7IZhH1WMZGypKodhZoTlo9G+Cws6itmra+YtR3Wb+Mmp+LL9dpX5wNt9bxa45LyElR/&#10;SiRTeFf8u3/77yT753/+55NNqVl+/9KBvC79j/Hxp376k8m+494Hkm3JlJ9EjXffmPP8zBtLphhj&#10;jDHGGGOMMcYYY4wxc8RfiBtjjDHGGGOMMcYYY4y5LWhUlkx5T+CMzFsypSVSTYb9SIl56UcvJPvM&#10;qdPJXsQvqI9QnzIpg2FIFbTbkVrz9plo5w++9KVkr29GyuDVjfVk81fZq6kURfqQTLVluiJSf4ia&#10;3zHkYNRmmDXNRaUHlTD7u26cBjh7m1FfpS7tjZiTXifSVLd3NpM9xJouwBcb7UgL7cNPqPzRhMzO&#10;YKf+l9kJ087oHJnMDv0K6dmTRuyHMcqJem/JuvBZyhXxWabZkt3d2J+E9Xf7kD1CNzPpBaapc05E&#10;/XmUV9N9AhPEpBJK5p204U+KWdskk2wC4H9M1UzWjw/vHzNmOijjI/tDW7SvyrNRMa4VtJ8tnyhX&#10;41LvZXmLKeUoV+1wflje6cR+mOCEVu3MWj5EnGK5mmfVTjafoIuzlzS4XijnHYQpiixnfZ6vs7aj&#10;yrP2K5zfKFf+OT0PJc/sZa5nLefZRZ9jf9pM32ffeE9DO6yv3jtrOWlCdocrpe5NLM8QZ6CUfxA2&#10;4RnYypY3/jGGD6nzlqg6qnwevJuSKeoeqsY7azk/FxC1pqqc7KWOKq+u87cOJFO2IG/CGMa7ACUE&#10;aCuZBL6324138X7Lu5mSwmM8HsDuQFqwBLWWRMkVzPpsCbPWJ2pNyby/j1Dzo2yi4qCyS1DPqnYo&#10;mUJU/VlRMWhWVH/2KpmiJAS5Zkp6StUvKZ+VrB3YlDdpNerf+/f+zt9N9k//9E8nuxrijod1aqMd&#10;9pmfRZ/6qY8m++4HHk62JVN+EjXefWPO8zNvLJlijDHGGGOMMcYYY4wxxswRfyFujDHGGGOMMcYY&#10;Y4wx5ragUVky5T2BMzJvyZTsXUg72d7cSvYLzz2f7EsXLiZ7Aal7/e34RWEu6c5uSFwsLkb9l0+8&#10;muw/+cqXk90fRkrW+YvxrtEkHwF/5ZiotJssjYkSKKjPuZhkKVCoLxKKVZqLKicqxUc9O2v5aBR9&#10;VnWIqqPKZ0WlBOblMSfLi0vJ3twKGR3KoTC9lJIpA/Gr6+0uZFUgmZKnzqE/ymcwJVkqPlPBshTx&#10;+rXeC+wP09RINj/op5JM6SxAMgV7UqXETyCZouKUKq8gNVNSX5VXU38j2TqJOiUo3y05x9SzCo5t&#10;MEK6OdqhJIiSf1DSJao8mx5RzpE00AfVnxH2oWpHlUspDJQr2QnVH7ajJGUmWIDxGO1MkGoapbL/&#10;JeWzSrvMWj5GqnMWjxjX8kmpLVdyRW2k4o7xZlW/pP2sHfyB/WeTyv+r6h2sfbL0nM5a3u3EmTOr&#10;ZAr32BjPsh22X9KfknL6eg9yEUStsZKvUswqJ5Cf1cqGTEq9alDGrDF63qna76ZkSsn9Tq0FUeVc&#10;i5J3kZL6s9a5Xn31t3Yz9tgGJFMok8K7Fu9jqo66g/FOQWkUtqPuHex/5pe4pynU+hFVh/1UqLlV&#10;5USNd78o6cNeUDFOyWYQtaYsp2+osZTugWvkdW4c41T/S1ByI4pZ39Wa+h7hGiXzUBWumRqDql9S&#10;TmYbcS5pksUR3Nn43t/8jX+S7GeeeSbZo92IZRwjbfrfeBB3/sc+8uFk3//IB5NtyZSfRI1335jz&#10;/MwbS6YYY4wxxhhjjDHGGGOMMXPEX4gbY4wxxhhjjDHGGGOMuS1oVJZMeU/gjMxbMoXpE0x32VgL&#10;aYrnf/hsstevriW7h7S/rfVIH+x2o53tnShfPbCY7O//8Llkf/3rX012oxXPnj57Ktnjqf8+MxxH&#10;CngmaYK0TJZnv3CPyZtUUb9VMe07GCK9W02wSkMrSX9RKT7q2ZL2Wd5ArnAmAwJK2lF1mK6k6qhy&#10;lfbEFejAJ3b728mmZErWDiRTFJnMQ6M+zTBbF2TBsc5PpOb/GKb4S/kUzm2UylR2vitrXaTQsz7H&#10;y/KS+iNsvfpV1Kh1J7OmPZaStTqoT2PM6nD8KFZroyQaSurP2n4fkimZLIHYPyVzqtZG7YE8pmDs&#10;IrWbdUokrhRqXCruqL6VkI0X50RjEjGCJ7Q6k2ctb2HlR/AIVZ/lJfWripI7jEExFp6FLGd9zolq&#10;Z9b6Je/lwNSZdL11V77C9S5J9yclvkvYJ6YZqzR63sdYrqTgZu1/CTzG2pP69ptYM3UvLYFjKUkj&#10;V37AdnLJFPpE/Z2rJG4qVKr8fjHC/Itr3NzZy/zkd6LZKNlrqo4qL4XP8664vR130aWlkPWjHAqf&#10;PXr0aLJZ/yKkIbc3Q2JyKPY5UfuEsA/DcX076llSUocxS6HWQ5WTkj6QWeurz2L7hYr1yiYq3tHu&#10;UDZL1FHzrN5L1HWq5NmSOiXzX9IOyeYW92jVznR5ydoQNb9qr5aUk+yzhljXTCIS7XB/UjKFd4d/&#10;8Gt/P9nPPPVUspu4o7KflHxiO5RMeeiDjyb78ac+mmxLpvwkarz7xpznZ95YMsUYY4wxxhhjjDHG&#10;GGOMmSP+QtwYY4wxxhhjjDHGGGPMbUGjsmTKewJnZN6SKROk4jHV78qly8l+7gc/TPbOVqQJdpGe&#10;tQEplYWFaGdzNyRTDh5cTfa3v/3dZP/pn3492b2FSCV889QbyW4iVbGqqmo4iXScAeQQKI3CzBCW&#10;57IhnJn61KXBkCm49dtBpS6V1Ccl5SU2abXq0+iIakfZRO3hvaQ90R4OuXbRDttXqe+0mXa6M4hf&#10;zF5eCCkfRYMp/uhDA3I6+Vwh/RuZ5iP4G59VsgeTZswDZRVYPupDOqYdL2M7Q/y6OstZn+0PkFrb&#10;7MJ/sHXUms5aPi8YOydI3yMcs5KwUFIVXAMVm0vqq3K2MxZiNSX7U1GS/jkrqk2V8q36r2KBslUM&#10;Iqpvct7g7M1mnGmU9WCLbGXW8gljJcpZf8z5KSinPFOvRxmp+jMvk3YSZ6QqHw7ZZn37jIkl5Wwn&#10;S4lFfZWCfj1/4HrTL3u9XrIVyldUOVHvVWNQ8kNKMkX5915ocA+IIWZnY/aX2VBrNm7Ul6s5V+dw&#10;hTirb8Q3L5RMmQdqPhWz1pcOtE/Mmiq/1/1CGbDVlZVk83NUB5e/hx9+ONmrq/FZ6PXXX0/2+bPn&#10;kj2AvAPflY0TMkCZnFCypuNO/RqUzEVJnRJK2lF11D1C1VflhHVm9ukZUbFe2UTdlWjzzFB1FKoP&#10;eX9uvMdU/1X5rKh2VHnGMPYR94uyq+u0q+ZX1S+RRlHlJJO2FJ8/s++NhGQKpUhZ5x/82q8l+yMf&#10;+UiyF7pxP2I7W1tbteXVKHzl/kceSvYHnog2LZnyk6jx7htznp95Y8kUY4wxxhhjjDHGGGOMMWaO&#10;+AtxY4wxxhhjjDHGGGOMMbcF/kLcGGOMMcYYY4wxxhhjzG1Bo7KG+HsCZ+Td1BCnhualCxeTTQ3x&#10;3e2dZFNDfP3K1WQvLkY7W7tR/9ChA8n+xje+kexvfvObyV5chob4m28mm9poVZVr6u7sxDuoxaw0&#10;pks0mqhJ1Yd+H1EaYsomqpyodpRNck2zeu1J1U6JTagbpuqX6HopTbDd3d1kU5+RUFuQMaUDH+33&#10;Qzd8a2Mz2YuLoSGutOTa0DHluPje0SDGOByHz7Q7MRY1P2pu1ZzQpr6k0sHl2PlsSf3u4kL2t2uo&#10;/iubsJwa8fOCWntE6f3NWq7GqerPWt6GFqmKa/RF1R+i/Im20jckKraqPV/iH6SkP9Pnw37As7QP&#10;nf4M6CdX0OyetbzXxe8YiPqTCuvLC0BBfepFlsx5SR1SMv+qTVWuFKmVzys/mUY9X+KXs5YTxtp5&#10;aIir/bZf8CylWn32Ww31IaKa8PdZsvKA7edxJJnZb2Gwjopf2bxhP+gbcVCypqRkD+yFeWuIK/9R&#10;8zBr+awa4uq8UexVX3r633Vk9z3YBw/EZxv6Qa8dPv3EE08k+8BKaIi/8MILyT53LjTEeS/qQ/s4&#10;WydoiFei/3lcq69TMvaSOryLErUn1Xmu3qXusWTWcnK9c2M/ULFezQPJY2J9HCQl55mac9Wf0ejG&#10;60tmLSez1impP8FvRylt7ek4znbVGtCefv4aak6LypOV/75Rhc81Jb6lNMTZ59/49V9P9uOPP57s&#10;LmIZuXo1vvvJfr8L/aSG+ONPfTTZ1hD/SdR49405z8+8sYa4McYYY4wxxhhjjDHGGDNH/IW4McYY&#10;Y4wxxhhjjDHGmNuCRmXJlBtSkqYzK5yRJtJO5iGZwvSJhYWQRnjrjZAreeXFl5Ld3wn5ijFSBoe7&#10;kFiArMUOUpSYCnLy5Mlkf+c730k2U+7Onj2b7GmpjPMXLiSbPrTTj/7xfUxXbrQjrYd1OP6rVy8n&#10;m3M6mdSnWKs0HZXWQ5tpgPNApUmWpNSV1FFp68pWbao0qcG4PhV2Moxyrt3O1nayP/KRjyT76NGj&#10;yR7Ajzvd+hS3rP8Yuuo/XKOaQMagD5/sLUTaGVPEOXb6A+eW6Wh5+nqg5lyl5cmxcK2RlpelxMFm&#10;fSWBwnQ92tzz3OdbW1vJztKTDx5M9jSU16EUTqcX7fJ9Ks2a4+F60OaaHTt2LNmbmyHHQ7/k2FiH&#10;5UtLIRm1vYnxQ7JjhPllP+kTtNUZpcpVWrjan2xHyTxwvYlqU8Ua5cfsJ8e+traWbK77oUOHkk1Y&#10;Z2l5Odk8bymHRDmqVovzGf0cDHBm4pjg1WcwiP6znPWZrtxuh890uzG3rM+zutuIOVFrRDj/nHP6&#10;Kuf5/PnzyT5+/Hiyt7cjFtO3+d4rV64ke2VlJdnsA/u8vhEpuuwP62xsbCS7mtqHfAf7R5uouMt3&#10;c47U/iHq/Fep15SFY4zjvYZ7jH1TsUytK/vMeRwg7iythkQE5cR4VvO9O7gfjnluL0WMfvXVuBOu&#10;ra8ne3c3/J6SErxbLmOvci91OjGHu4OYQ96IZz0zS/YMUeUKVX9c1cfQ/UKNi6i+qXLCO5FCtaPK&#10;SUn/98o2JCAZR0aD2BtHDh9ONu+oDz74YLKfeerpZH/jq19L9uXL8bmDcpOUTOFccL9xf2Z7eyFi&#10;BO+o86BknfaC+r6g5O5QUkfJXdwqqHERtU9UOWngg5B6F8tV3FSxVUniqPqqz2qte5QYEqg2qxv8&#10;7Rpq/BwDPyNln1Nwv+A5v4Lzbe1ixAhKL6l7L9/LdzXQT97NvvjFLyb7M5/5TLIpMzr9fcw1eIfi&#10;GB98OCRTnvqpTyZ7yA/WQM2z+p6FY1R19ov5tq731X5x4x2wN96v8z/veTPGGGOMMcYYY4wxxhhj&#10;bgr8hbgxxhhjjDHGGGOMMcaY24JGZcmUG6JSO/YCZ2TekiljpLUw/Xa/JFMGo+g0U3pPnHgt2d/8&#10;5p8me2sr0gTPnw/JlKWlSE+sqqq6dCkkU5aXI21op8+UnRj1uIq+7iKldjCM8TQb0b+t7UgVXj0Y&#10;6UQlkikq5UKhfpl9v5i3ZIpKkSnZGyXtT5r1KXINSHkw5WsIeYmPf/Rjyb7zzjuTPcSc93qQHxG/&#10;2q3GyPiVpfVhE/f74dOU7uh1kHaGMTKlfDSJ92axALI/3JMNpAS2m5A0wVIwS21cxT9E9lq1shBp&#10;doxBJWtHlD/wWaascl9w/pkaOC1JkMkPYS46iyGZ0O5CPoLp/qOIhVwDzukS5oKpyGtXQsaBadWL&#10;vfr3UtaH5ay/izotxNGmSBnl3DHWspzzyJRG2qpN+jfXjGvAdvguldKo9pVCxVlKYvAco+wO+7a6&#10;GmcGYZ2llVjrPmRS+hOkpsPtKcXF2MS0dpazPmUn6Ldsf4hY0MHebnYgpTCKOgNITUywLdrN8DcV&#10;v4hK+6VNCSDKB6kUaEqA8Fmm9PIMPnLkSLJZn7GAvsp1r6bq0VeY4qvOYbWvlCyRkkxRskFMjaZ/&#10;sz7rsJ8cC/eDSmmmf3NcbId93sL8bOIcW8R5W+G9fdytSB+xlYcRpU7++I+/nOzzF+N+t70VY794&#10;+VKyOQ8dxGJKrPBsp2QKU/+JOqNK0vRVDCVqL5XUH4zq67yblJzzqs68JVPeDXhf4p2T9wVKprRw&#10;Z3v04UeS/fSTIeX3rW99K9lvv/12sjM5J8ju8U7Is2WIfcv7Xiavpz447hM3yzoZTUmsUai4qT4L&#10;qLipYp+S31T1ieoD6dQ/mqHar27wt2vwDsPx8Lzi/UdJ2PE86eE870Kmr9OKOwJvb0PcI1Zxxqq7&#10;Mfv5G7/xG8n+1Kc+lezN9biPsR3ONcfFu9/d99+X7I9/6tPJHtVfObN5KFlXVX8e3PgU2xvz7r+Y&#10;8n1j1s90szLf1vX8z3vejDHGGGOMMcYYY4wxxpibAn8hbowxxhhjjDHGGGOMMea2oFFZMuWGlKTQ&#10;zApnZN6SKSOk8TDN9s3X30g2JVMGkEaZIDViANmGbjfSb1udSK3pQbbg5RdfTvaf/uk3kr12OaQH&#10;1tfjl5IXF5GiW1XV1atXkn0FcgVj/go25q6D1Fkm9baRtr6LuRiNYpydLtNxkJYoUnmUJIBKxWBq&#10;1DxQ71X9JyV1VIqMqk9USh13weZOpI42KqSXYS2YvkrZk5/5ZKR83Xfv3clmiitT2fJoFO2ofipb&#10;7TjKJPTaSGXlr59D9oAyCZRb4P5nO2yfsgqsP6EkC8ZI2QbG5S7lXIQcANdapTeqfXHgwIFks02m&#10;EhKmEk9LpvB9u0jZmyC1sLcUKY0cM/2M8YxzpKQwDuLX3ikPsAQJlBakUSgxpdasD5mEFsa5hJhK&#10;WQW1BkpihvOonp1VMoV7ieWURlB+QJTEipJ5IUznZB/YDiUiFAtL0c72ONZrFzZjDaV1eG4r2aMW&#10;pU7QDuWQWJ/p+pT64XsnjB27MT/tEdusX1P6UskeVvufqbiXLoXEBdeFe/4wJAa4LqdOnUo2JW62&#10;t0MyRfnqtG8oCSGm+HIMKq6rOSJqjni/yuKUkEzhvmX6McfG9GyWq3cpyRS+i/NA+aetQfSzDYmS&#10;8SDa3IHN+RlhXK1WvGsJcfMrX/last86FdIR62ux3msb68keUUaK8j2I40tL4U99yOOp81lRcs9X&#10;6f6E5WqPEZaPbgLJFFJyvxvx/niLSqbwM1WzE2vGPcY71ZGDh5K92I198ugjIZnyxIceS/azP/hh&#10;sl9//fVkb25HHKVPUxqF90Pa2Z0FEgut7P6czH1j3uuk7gsqXpOSOqr99xNq7KqclEimKNT8zxoT&#10;FaoPLG9jXyiu997r/e0aSnqNvqXu57xfZHcW1G8OeJ8EuEPybpnJNorPC+zzr//6ryf7mWeeSfbG&#10;Rkim8N7BcfEuQ/vIHceT/dOf+blkVx3EIzG3JXuSzyo/2C9u3Ju9Me/+199a94+S9doL821dz/+8&#10;580YY4wxxhhjjDHGGGOMuSnwF+LGGGOMMcYYY4wxxhhjbgsalSVTbohK89gLnJF5S6aMkULL1J03&#10;XovUPUqmjJASS8kUSgBQJmVzM1L9FpdD1uLFH72Q7GeffTbZ/e1I0aVvrKysJLuqqmp9PVJnlbQC&#10;pQvakCvoIz2IdV56JWRcdnYiXXFllen1MWamVtBWkgCqvkrRUOUKVV+VE1VHlZO9jFGmyEEGYHcH&#10;qciUFhnGOjItjJIjn/3MZ5L9wH33Jpt+v7kZKdkd+JJKX8tSwSfRjpJnoFRACcp/1DwrOQDarK/6&#10;yfrtVqxFD3IjGZRwYSoiyrN0Y8Qylvc6kXrMFH2uKdd9DRJJlJeoqqpaWQppjp1+pOwtHTiY7KaQ&#10;VmCKH+eCMg6cO6YQKj9mTFWyBGpvTAaQfNkNX1+FfBTfm0n/oJyp3VxvSqaoX40v8b8S2B/Vpkqd&#10;VSmZlJHgsxwv15F1lBRMtn964fe7E6SCQk4r09+CKzI1fQypgE4zfKDVjTq7W5BzQDvtBvYeypsT&#10;zA/anwyxz5Fau9QJn4HSVHanYMztYs9PIJlEaQBKBlEaaAOp/ozFSjKoifReSg8NMc/cd1x3lnMd&#10;p++VjJH0A+5/+vSsKd0le0bFZu5bFTs4ZtZn6jLnguMlSuaG/WGfd/DePhynA8kU9oc2pVEo4dCE&#10;Ty+vxr3uj/7ky8k+ceK1ZK+tx/nMmDXmeYKx0P9WV+M8GHDfihuximsl5eoeqp5VqPrNZsS1dxPV&#10;H6LqcJYnCJb1tXU7qpyU1HknKMmUbL0R5xjDVnBWP/rgQ8l+6IEHk33ixIlkv/FGSFVSzonyKTu4&#10;9/JzIPcY5VM4L+0GpJTmM11zpWSN1WdyVU4Y+25FSsao6qhyoiRT9gLfq84tte4l5bQp/6i43jxc&#10;72/XoDwg4dnIcarzk587BvhepAWpMH52IoxN6p5MqTqW/6N/9I+S/cQTTySbUngco5Ix5HuXD4ZE&#10;3qd+9nPJ7vTq7+rch0qKTK2F8on9Yt4RYt79z2/G+8+8Y+h8W9fzP+95M8YYY4wxxhhjjDHGGGNu&#10;CvyFuDHGGGOMMcYYY4wxxpjbgkZlyZQbotI29gJnZN6SKRXSG5jG8/rJSFl99aWQEhkjZZqvyiRT&#10;kBrdaUdqbRdpti9DhuXixYvJXkTq/vGjx5K9uhppiNVUOiFTbUZIFWS6L9+9CykC/nr7f/jd3032&#10;pcsXwr4UtpJMUXICyiaqnKg6qpyoOqpcoervZewqHZ1p+pRMySQykDrabYfPMX31cz8Xv2j98P33&#10;JZvSP0zgbYn+ZHIFImaNOV6kBzOtTfmMsktQ8g/ZfOK9Km1ePcv57EDmoQNZBe67AWIBpVS4RkyV&#10;YxYmU4MXurFnue6b6yFV0luknFFVHT54KNlDSDqMxX/fZQo+JVC4BkxdpIyBSuVjHSWTwFjLdphy&#10;yHjfHEZ/et16+QemKBL2h6j0TOUrJftcnYeqPlHPqjRMlQpK3+W4OP/sA9eCcisNyrZg//eHIW9C&#10;+ZEGYwQCxoSSKa1ovwNJlq2N8EO204bECssbkEyhFAT7wzEutOplf7I4iJjbbsbLMpkqyCFxz3MP&#10;X1kLSSPKHh04FLJFbGcLZzD7QxmfTBpkHH7LewD9czr1Wq29StOdNTVX7Q2i+qf6Q1+kVBBtzpGS&#10;TGH/Z+1nJlWDeMr7FOsPKFMHX4eSTzXB5XVhKdb1P/zef0z2yZMh2Xd1LeJytt7ZDTTYguwWJVOG&#10;8Bt1jyMlMUutHVHPKlT990oyhai+kWxfsPx9IJlCearsPG9EjFyFvOOBxfC/B++N++edx+9I9oVz&#10;55P92mvxuYufUxgjtyAFN+AMY59TPoX7s9OMfTsH9Yu5o2IxUX6gyt9PlMyPqqPKyTwkU7gu6lxU&#10;azdr+cKUxGId15uH6/3tGuoeznN7aSmklFif43/wwZBVGvfj7OrhIrgEeVrek3l3WN8KyTGe50eO&#10;HEn2pUuXkv2P//E/TvYHP/jBZLP/Bw6EBAqlKTnvWX9wD//kZ+MzOT+/8XMKn1WyeFwLtd7zgGfa&#10;PJj3WOo/Ce8fs35/MSvzbV3P/7znzRhjjDHGGGOMMcYYY4y5KfAX4sYYY4wxxhhjjDHGGGNuCxqV&#10;JVNuSEkKzaxwRt5NyRSmAL524mSyT7z8SrKZ6tzC2inJlMEg0mmYev3SCy8mmykKB5YixfDOO+9M&#10;9vJCpNZWU2kZFy5Hug/XY4hUmwNH8YvK6PcAacD/6v/1PySbKURXr15OtkonVpIXKv2CqDqzpoyV&#10;1JkHarzqvaqc0L+3tsOHOkgRG48g+dCCtAB89Auf//lkP/zg/cmmrEcXaXS5fEXUYTlp4NlOJ2xK&#10;fDDLUMWLknlT8htMj1PtqDaJ6tvm5nqyKUHB93J+lIyBkkDI9iwlQ8TZoFIMq+vMxe5u+Arll/hr&#10;6axP+RT+ujrHwzVgOiHHxjY5Ts6jmrseJGZ68KeWkAooiUEq5VDZag1UHFS2knBQPsf21a/Yq/jL&#10;OlwL5a8sz6Q5mKrZif5TFoLvVXNL6DNMEaV0D1F7PpOpgPQN1zp7tlEv0aPmUK2RGhdTaDc3I0VX&#10;+YlKj2X/H3300WRfOHsm2RwX5417cFomSPWD+7BkLdk/tlMSX9V+UGumJFMY/xhT6QfKb9RYSqAU&#10;Cd+bzS1kdHhWD7DGA5zP3U7M/+/9p/+U7NfffDPZ6xvx3rW1tWSP0H3O5zZSuFdWIjV9L5IpRJWr&#10;/UNUbC2pPxrV19kvlMSaoqQOGU6wz7O/BKpNVf5uwM9UI8i+tPE5ZwmfT1ZgUzLlbsikrC6HrMr2&#10;ZtwvTp6Mz13cS9vYe+uQldvBHThzD8hfTSB518Y5QNmt/UL58X6h7iP0D+UrJXVU++8n1BqpcqIk&#10;U0qeVfOvzj+1Rqpcwb71KP8muN5Yrve3a6jPCLzn8LsNnvOUSfnFX/zFZK8uxjk2wufhXhOye/ic&#10;sgLZph1IL7EP5Otf/3qyP/rRjyb74YcfTjbvL4cOhTTl+mZ8ViLZuuI+9vFPfzbZSysRHzkPvMuw&#10;z5xP7lX2rWSN9kKs7nyY1b9n5cY7YG/Q/+fBfFvX8z/veTPGGGOMMcYYY4wxxhhjbgr8hbgxxhhj&#10;jDHGGGOMMcaY24JGZcmUGzKP9AzOyLwlU4ZIv2U6yslXTyT7NdjsT5vpQJlkCtJaWtFppqxSMoWy&#10;Bb1WpAAdPHgw2Z1mtFlNpexmPoSUqF2MbfFApBANIZMyRHrH/+X/+t8ne3090r63tyJdkek7TOth&#10;GvOsaegqjUmllZGiOnL194eSFBnVT9p56nUyqwbSwno9yFEgFbQL/2gi1ZSSKY88EJIp/e1YU2SX&#10;TkkvINUMPjOZwMbDKjWdEhdM5WeKGFH+Qz9XEhQq1Szrj+gn14JSQgw87LOScOBeYLkaO+UAOC4l&#10;lcE2KW1SVVV19erVZPOZs6fPJfvgSkim3H9/+MQDDzyQbP4KPFMRKWmi5p3pikoOgjGPdSgBQTmH&#10;xYWYLyUrw/mlDyk5DsZQFTuI2qvKZn36BP2G6618SM0h559j53pRAoXzqWRVuO5c62476ihf5LhI&#10;ljoqxs7xsj7Xl89yffks56SNORkj1V/tedpKDkSdYevrIat09OjRZHMtvvOd7yT74sWLyebe4Tp+&#10;7nOfS/aB1dgv3F/qDJ6Orfyb2qsq1qr5KvFLdT9k+ypOqxRiJflCf1WSKXyv2rfsA+vvQKqBfRsO&#10;oj9KMoXydX2c25121PkPv/d7yT57/nyyKZlyHuX9YbTJWLaL/iwuQbZlFO3oG/GNUbGyJG1bzW1J&#10;/fGwvs5+oT6LqfESVYefR94PkimNbsxRrxd74OBqSEbxM8xiB3WWIta0GphrjI1xkdKOu5A9uLQe&#10;d5y1rficMsSsUp7yxx/lq6qqqtYYPncLSqaYvaPWSJWTEskUdV6q+yPLp6XOrqHaISWxtYXzSXG9&#10;ebje3+rg2csznJIphBIlv/Zrv5bsQ/jMMtiM+/zqQtxXKVXHzxf8fMUziuW//du/nezPfu7nkv3Q&#10;Qw8lm1Ay5SIka+UdCvNAyZTVg4ibOMPVfY13ZkumvDP2P+rn0AfmwXxb1/M/73kzxhhjjDHGGGOM&#10;McYYY24K/IW4McYYY4wxxhhjjDHGmNuCRmXJlBsyj/QMzsi8JVN2kNKsJVNeSXYLv1LeaSNlpY+0&#10;Z0im9EeRljMeR8rkq6/Gr6kfP3o42Y0qnl1einRgpt9WVVUdPBgpRBsbMYY2+rSFPi0uR1sDpNQ2&#10;kOX+f/7v/2/JzqRRkOLL9GCmKNNmio9KRSasT0rSxIrqyNXfH0rGSFhfyYOMoZkywh7IZB6GUaeF&#10;1zawXn/p85F2/9B9IY+xzfRvpGHlqeb1aYD0Y/qJ+jXvpR6kLyDPQJvtM5WNvsH1ZT8PHIi0M6aa&#10;KSkFpiWqtLNMDoCaMghCDWyefE6YDhltNiF9w7kdYa2Xl2NOdndj7Ds7sV4TBLlTp95KdlVV1cmT&#10;ryd7F7I4Rw9FjKG8AyUyPvjBDyabv/bOueY+53wRJelA/15dRQok6lDehH3jmu32o067FSnZyyuQ&#10;9RjEu66uXU42lXCWEBMpXTAYhv/1d2Nd+4MYe6aogxjKdlptrDH2areHMwT9p6RWfwc2+sPzp9UJ&#10;32X9tY1IKV/oQjIF8gkjzM8S5m15MdaOKahdjItzq/YkUWmkSvaIfqUkU7g/uc9Zv7sQPrPTxxxi&#10;77FNjkXJFbEO36Wefe6552rtD3/4w8mmxMp3v/vdZHNOvvCFLyT72PEjya6Q9j+C/ywuRMpwNbVn&#10;6NMHD8U+5LrSp5vwuTFkH+jTLOcdhu1wr1aNeBfjPeeRsiRKwoap0ZSn4dqo9HG2qe4gbQygvxP9&#10;7LXDt5RMF2PWEKnqg1HU6UIC7Q/+6MvJvnQl9vD6Zozr7VNnks1YzFjJ86fTQf8nHON870RE3csU&#10;un74IaGKQSbvMWM511rVH1OWo6Cc7fCOID+/iLGrcq5jyd1Tjau6zt8m+Ed7Ic4ByhUdgYRANY76&#10;UIysutgzY9xt1F5toz4lU85DouDK+lqyKetHuRXe09TEUz5lgtg0a3kTsa+k/qzlKh2fa6/8oKSO&#10;9rP9IfM5jIvn2F7KJ1xfUb/BLxIKytlOyRyyXH0+VZIpSsZPrYvqjzrzJsP6c4785Ljq21IwLnA8&#10;lOCkZEof5/8999yT7L//90MyZQXnZH8j7jJ3Hb8j2TwPebe8fDnu/5xH1vk3v/1vk/2Zz3wm2fwc&#10;xDk9CKkTypuNcLa3IB1V4dlPfjYkUw7gcxnnTX0GtmTK3sHOngsqRu8X821dz/+8580YY4wxxhhj&#10;jDHGGGOMuSnwF+LGGGOMMcYYY4wxxhhjbgv8hbgxxhhjjDHGGGOMMcaY24JGVVXV+tW1ekGVW4R5&#10;f6s/b70iao61oKWcSYVRIwvlmWYXdcZQnsmGofy5Hz6b7DdfD73vAfQ3m9ANXIYech96pdTKvXTp&#10;QrIvXw6NSKoCLS6GJubiYuhvdbuhL1VN6aAuL8c7dqBzS23iwSj0u6gv+uZboTn8h3/0J8m+dCl0&#10;+ragZ8W5plYSdVypA0wtLKW1rTSXlJbRrOV78VHVJlHtKw04pSVHWIdzOx7Ua7WuQHuaOqZ/6fM/&#10;n+xHHnoo2RsboSPdakSUoE4y9crox5lOPXRblZZvA5uVOpLUl6PeKlFawdRVYzvUBGZ9zif1VjlG&#10;Qj23M+fOJpt7klr8g0H4Ofcw54r1ueeXlqjbHOuyuRn76PDhg8leW9tI9rPP/iDZVVVV29vRD46N&#10;+rcPP/xwsl966aVkU9P905/+dLI5F0ojl/POtad/81nuGWoFKz/ItJ4r6O5jSqn9TX1jakNS45u/&#10;9UDtSWoxsx1qSbaa6CfKWZ/tLPTgc9D+5kHGGM3yEfSZtzdjf65vhn4qtcipLc7yJjTNqQnO+tQo&#10;J0q7UK21+m0E9Sz3Kv2N8Cyh/5TU34HN+myH9dl/jp1xh7GP8YXx6Hd+53eSfccdoXdJ7WvOz0c+&#10;8pFk/+t//a+T/fTTTyf7Zz79qWRTD3wRGvGZf1ZVdfFS6FweOXws2UP4HPcGz4EDq6EPzD1z9UrE&#10;Ku4x+vr2TujQt9rhi9vbUc65YCzY2Ig4x/1PDX7+HgKf5TrxnOTas02ufa5pXn92Xb1yJdmj3fCD&#10;VZwt3V69fw9xqW11o/7v/v6Xkt1bDo3Se++Pc/tP/uQryT57Ns4lnv+j3Vi7y1fjntmApv7CSsz5&#10;2lrEke3tmLfDh+PM57zxfqfuNSWU1GedbifmKrvDJ6uqRgXlDd6/klVVbcYylKv6qn2WkzZ+i6QB&#10;nW2lJzxq1OvC5nYyqwrtU083+82EbvhAg4fn1N860FPfxucZ/ugQ9X6PH43Y9sYbbyR7RH19/KbR&#10;IWjnDndjbzB2HjwQdXg3ee6FHyX7ypXwXfro2np9fOHebnbwWx6IlxN+KMQUjfCPNs9JSJSP+ngA&#10;5azPdlT7LTzcwLlNHeYS1GeT9wpch6sG4iB13lme76bYJ/zYxN/pyfWub9xO2XsD3llUHRXXVDlR&#10;v8Oi4qyKC7mGOGIK/Ce7s7fq791VVVX4SYoMPs87Evcq9z9/H2mJn6Pw2eSOO44n+zf/yT9O9iJ+&#10;h2q5HfYWfj+N4z94MD4vbYrPqFc3InZ85Stxrj755JPJfuLJ+K0X3kd2d+MM5B2bv9WyvITfZ8Ea&#10;fPiZjyX77vsfSDbnkHGKn4nU71zxd5t4Ps+Deq+/deBZPQ/Udzr7xbznX8Wpeb/XGGOMMcYYY4wx&#10;xhhjjLkp8BfixhhjjDHGGGOMMcYYY24LGpUlU27IvFOyWsg+yGQ28Nq9SKaodL233gwpkXOnzyT7&#10;8sWQEjl/9lyy169GCu25c1E+HtanuPBdx45FCvPxOyP18MCBSJudlnZgStQEqZJ8x5jjRxoHU5qY&#10;3viHf/iHyb5w6WKyx0jv5LvYZpaejnRNpi4TlapOVOqGKidZ6inSjPaLLGU3S6MLVJobKanTa8ba&#10;K9mZLKV5M1LEPvvZzyb7oYcfTPbmZqSUdrCmWR9E35iCS7/M9hX8sDVm+p5K67txHFFzxZQy2pnU&#10;DOaNe0/1WaWp8Vm2T5t1OEa1F1T/T506lWzKvHAsf/zHf5zsaiqt75Of/GSyX3894hmlG95+++1k&#10;M+3umWeeSTalCDLpAiF1kskVYF1Zn+WcX7bPeWRMUfIdhHOkUtiUz7E/tFmf/VRjyZ5Nlu6ziils&#10;n+mQXGs+y/nhuqj1UvOp9pjqm4q5LC/Z/1x3os4JjouwPn2SsZJ9yKUyGO9irTkursXFi3Feciw/&#10;+EFIGt11113JvgopC+7zT3ziE8k+cybuHTzLf+qnfirZjFmUtZqeQ0qLHD16NNnKX7nfeF9Qe5Jz&#10;RF/hOcN534EMw9JSlPNZStJwnSjbwvbpx9zzlI9Rcjn0j6HIER8NYg22sPdG/bAX0DcoMlTDIWSY&#10;cJ8aQUbmP/7nkKz70JMhkfPLv/LFZH//2eeS/Y2vfDnZzz/7w2RfhS9SDqlPyUGc+Tznm4y/2FdD&#10;EcsWcS5twMeixal7BIrZDv2b5azfhIzEBDJvFe+neaNhoiUqI7C808JdBu2o+ixX7yWdbMrRZ2nj&#10;3kq5Fb4LUKJrF/JsGFY2ufhoUlVVVfEjBu94O9vRpwMHQn7kGD6r3HU8YhvjFuMT4+vB1ZA04N5b&#10;gVQQ7zyUEHnxxReTvQHJBMap9bWIC4xZu9iHjFmZJBvWYC/3CCUPptpX52QLkikTfI5lb/jsXtiv&#10;dkiTEiVZrwN1FyB6n9Tbqh2i6sjyql5apGTeSuqU3A0V+m4Vz2Y+CXWWJiR9GOP+4t/xN3X/p519&#10;Jhxhby9F7OgtRDvj3ahz/I4jyf4n//g3kr28ABkWyHrtbMUdhDGYd6Et3NP4OW19K87tP/uzP0v2&#10;E088ETYkU0YYC+nizsJ7Ftkdhd9/6rM/l+xjd92dbCX3qT6LMrYyVqp78n5R76G3DpZMuT4q1sz7&#10;vcYYY4wxxhhjjDHGGGPMTYG/EDfGGGOMMcYYY4wxxhhzW9CoLJlyQ1Rq0X4xb8mUCqksy5AoGeFX&#10;hHe3wr5w7nyyT756Itnnz0aaIOUJLp6/kGxKoBw/Hr+mfOjQoWQ32/Wpe9Mp0EyR2dyJ/vEZlX61&#10;UCCZcv5i9LuFnEvOO1NDlHwEU3zYH6YHqRQTlbqhUPXnIZlC1DzvF81R/bjo97Qp60PZjAcfil+0&#10;zn6JelQv5TPBurA+U/CWlyMNjrD+Uif8jaj+zwrXnal7mXwQxqLkPei3TPujzfaZmqbkkFRaPsvZ&#10;Pvc1JQmY6n/hQuzNr33ta8mupvr00EMPJfutt95KNqVR2G9KOvBZjpljY7+VlATrMP4RJY3AtEdK&#10;I6hU5+wcYOwX8YVwjCpNWq1Zdi6hvpJMYd+UtIiKj5wrlZ5ZktbKPVCyD5mOrurPOucqpVxJoHB/&#10;8l0cC8u5F9ifWSWNlBQH2+ecr62tJfu550LignPFPhOWf//73082ZVI+8IEPJJt9YCyenkPuH+5D&#10;Ps93M/awXMlNqf2wgfcur4QPca5VTNnFHUz5ipLFUXs1l/iqj81c4yyVfBLvHUF6YTKIPdmqcN9p&#10;8N4Bv8Se7+NC9ft/9JVkdyEd8Q/+4X+R7KN33JnsU2/EPfNLv/+fkn3ipZeSfehwtDPAu9Y3I12c&#10;0h/dBewNRC3eqykDuIW7Zxs5+EpCZG9SJPX9mVUaRfVnHv0nKlYqm6IY2Xths3w4UvfuZFbbkCqa&#10;Pj/yuB792IQswdJS3B0OHQp5A8o+XrkS8pENfALlvWBV3EHG2DI8/zuQPTp9+nSyqSrDM4pyYuq8&#10;UrY6w5W8CVHSH+pcVedkVh9yOdv9mMMxYg1RfSspn/6cud9MxrHWak5Uud4nQdF8FiDrT3h+1PdB&#10;UVJfvXfWZ9Ve7jDGtRCzIEl0PckU3gWUlFoTj0/go4u9+AzT7WGfQKLsyNGQUvr1/+IfJfsA5FYm&#10;/ajf34mYN4Rv8XPU9m7ELyXt+j1I23GM/Bw0nkAGFPc99XmK7bQw9p/7wl9O9vJBfPeD2KHaUZIp&#10;rKP2wH4x32875o8lU66PijXzfq8xxhhjjDHGGGOMMcYYc1PgL8SNMcYYY4wxxhhjjDHG3BY0Kkum&#10;3BCV4rNfzFsyZWcz0l2Z+sJfw27jF+0pmXL67VPJ3kYK6tmzZ5N96cLFZDONmRIITOMdQL6Cabys&#10;U009P0KKE8em5AQWkU705ptvJvuP//iPk3358uVkM+dSSaawr7RVfzieWSVHVEqHQqWSlVBSv6T/&#10;qh1VzrSz3e1I7VIpmUyfol8+88wzyb7/gfuSzdSxEdJos/R1rFcm/4AUPK4p+8D2e836XyDPUsrQ&#10;DqGPsX0lxZPtC5HuWpKCpqRR+CwlHNg++8A14ruUDAPThPnsxYsRR1j/C1/4QrKrqXn8l//yXyZb&#10;yRUdPnw42ffff3+yGQtJLjkQfsA9r8ap0nE570o+RkmLcC5UqpqSWKHN+VFtso6KX+xb5n/Cz/J9&#10;FeutJFMofUFbSVYouRvVPvvPdpRfKmaN0Wp/qhhHOBblkyq9VK2dWgvC9l999dVkf+xjH0v2ffdF&#10;zH3hhReS/dWvfjXZPGuPHAkZAu7No0eP1tqMQUoKppqOx6hHH6LkCv1Snduco+n3XWMwgKxMpz52&#10;6H0Ya6b8if1UZ4Jev/o9yXdRMmWCtHKejc0xpCqGkHmZhH+wP31IcGyjz8+/GBJ8L50MKbsnPxJn&#10;+L0PPJjsJz4Y0jm8fz6P9O+zp99O9urB8C0lWcN9SHkmxmLO57lz55LNOmq9yKx16G8sp/TNBBoa&#10;JeWUJck/LdWXsx1VP28/4Gizzy+UfMHnlAbPuWRVmSYL26Q8QfY5CJ8pLl2JWHP+fHyWqaqqGlCv&#10;BM9cXgtplQnG3O3GPYf3hatXrya72wnfomTKIu5IjGHDQYz0nnvuSfah1ZAWyHy3E+3QjymHwLjQ&#10;hWQE77HKV3ilyONRvQ+xPtsv8xWsfQPnMz+74oPBqMnORTuZlEpB+QTtjzD/LG9ALmrW8ortYy1K&#10;UDFClas74KyoO854VH/OKVQ/S5j1WdXnLHpAIrYBX5rQ36bmcDzB+dmK8XO/8Z7ZgtQWtlvVgfRq&#10;B3ItlKQ6dDDiyD/8tb+P8pBSaaM/lO/aHUQc4WewHXy+ZVzgmX/y5Mlkf+UrIV12CPcxSqbwrKOs&#10;yt13353sBx+Ms/rBR+OsvvO+kC5tdus/ExH12UR9dtB+sD/MtgNuPiyZcn1U3Jn3e40xxhhjjDHG&#10;GGOMMcaYmwJ/IW6MMcYYY4wxxhhjjDHmtqBRWTLlhsw7PWPekilZChHbH0VaHuu8+Xqksp45Fb92&#10;3sYvgfNX1tnO1nqktfLX3pl6xLTl7JeDp9IYOAaVSs70JsJ0n1OnQl7jq1//WrLXrkZf+6J99kGl&#10;p7OOkstgyiTZL99S7cyjfL/qZCCljOnKrM+U+NdPvpbsJ598MtlKMqUD383kLvAupsQxBU/JhmSS&#10;ILv1qeyso9LaVYoYy+nP3EsqnV79Ijd9lb+gzlTfLPUdY1fPZjEI7+J8sg7llu66665kHz9+PNk/&#10;+tGPks3UwKqqqo9//OPJvnTpUrKfe+65ZHPtKb9wEGmJHJuSQKLNeeH4Wc73qvlSsipK4kOtH/eG&#10;kmRgHeXHaoyzSqb0MXbGR7VnaLMdpnwqKR/2geVKpkulMXPelE8rZCwDaq7U3BK2XzL/nCvlD6RE&#10;coPtU16CMO2f637mzJlknz4d9whKmDz66KPJ7m9H+3ksDrhGqs/VlE/wfUTJ1ijknoFMyvZu+G6r&#10;FW0qf9LrWr/POS+5DyUz6yfjGsuzs7qKeVjfiHMgk/tq4H40jDjSGMHGcowhwbeLcX3jm3+e7PWd&#10;6NvxOyIN+63T4TfPPPnhZH/+53422RX87NWXX0z2hXNxHgx2o2+M+5zDTDYPsD7nSvmSQq27Ks+J&#10;Oqw+huwHyycT+md9+Y8/8l37S225qi/L0eSAfUA5lTVU+TgXTUnkcom4Z7XD4Yb98KXTZxl3Qk6n&#10;qqpqiLkbDcKHzl+8kGxKKwxxL223Yj+sra0l+/ChkDqhryz04s62vh6SLAdXQprr4YcfTvaBlfA5&#10;xjYlf5XBBYdMUmMPMjqq/nDIOjxX69uhNIp67whSJ+MIa9WQEiV4dMT2RXkT/Wf5qI+7CRyQ9Wct&#10;J+quoe6VClVn3nIFo2H9uEjJealQ/VdtqnnIiTZ55lHOhPt6eo0QCvJzEjEm25NouLcQ+5OfYxuQ&#10;E2vhPFxajPPn7/3tv5Pso0cijvDzZAt7fgd3PJ5j2T0c93zGi4uX42zkHZvj2h3WS6Dde++9yb7z&#10;zjuTfR8kKD/wzEeTvb0RdznKp7FN2tPrUQfrXO/utx+IKHvLYMmU66Niyrzfa4wxxhhjjDHGGGOM&#10;McbcFPgLcWOMMcYYY4wxxhhjjDG3BY3Kkik3RKXy7BfzlkxZXo5fNR4zhRZSJxP8kvGPnns+2W+8&#10;9nqyF7qRGsRfWe9BtoTvHSJ9kqnUTNdhek8LKcDVVPq7WgOmNBHKsjB1++t/+o1kb2xA3gXpu9lc&#10;czwYg5JMYSpPScq+Qo1XodrPUqNFm7PWUag6JeVNpOCWSKa8diJ+MfuJJ55I9n33R2oX668uRao9&#10;054nQuJDSaawzupqpL42R9FPJXehUtaVdIFKp1eSKUwVVPIbbKdEfoB7lag+cF9MS51cg+Xnz59P&#10;Nvcj9w7nuZpKIX7rrbeSzV9CZ1srKxH/2FfKxGTyN8InOLYDBw4km+vEVGq2w/qcdyUtQv/g2ij/&#10;4LMqTikZHdpKMkX5E+ezg/olUg0s516lz7H/fFbJj1BaSK0px6hkfUpSAtmOOjPU2aD2vKpDVPuc&#10;QxXTVdxRMZpwT6m9oCSWWE65tfvuC4mrwU7sRxVHaE+nPSoZGsZ7tss7gjrn2Q7L6X8Ly+FzV65E&#10;WnJ3IWKkelbF0QFkD5RUkBrviFJ4QJ2rY1wo1zbiWaaFt5vRn2aF9oeUiIo6jTb6jP7/f/71v032&#10;0urhZP/Uxz+V7JMn4865tRlSE/fcFanaT384pFQ+8vhjyX7phZeT/fILLyWbsf6OO+5INueW/q3O&#10;Sa6jYtov68jr1O/nCWQkJvgwwHIogBTVb1Q456k1MUGs4eeI7ENIfTmrDCjRAZmAJobL+nLsjMWo&#10;M4RcD6WKhpDHefNUyKScOxd3/6qqqgrSeZTUOX32XJSjryN8hmk168+3Jx5/PNmUgFtZjrh44UJI&#10;snAu7ofkACdG3efpf/TLBiVNNsPXK6wHfYVr2WzEuBrsHHyCPjQaYm0m+ByE/rMd+hzLWX/YiPa3&#10;BnH+Z74C6YVczaXeV5RMT6cV41XyPXspH7OfwqeVXcK863N91bcrJfcFou59CnWfIvkcIu7AV7M7&#10;FPx5kG2Gqtrt19+fJ4gXbItn48py7MMRpJuGo/DjHuSWur149m/+6heTfcfxkHYcbkc7C7gjbEK2&#10;jndXzhdjE2ME72D8TEQZKa4NJW+VPAu/s3niqaeT/fAH40ze2KmXPeT9hXd+rivrq3vZPJhv6/PH&#10;kinXR8WUeb/XGGOMMcYYY4wxxhhjjLkp8BfixhhjjDHGGGOMMcYYY24LGpUlU27IrOlBszJvyZSF&#10;TqS7bCHlpt2KhlqQrPjh93+Q7NdPvpbsFchO8FfTuyKtiH3gey9euZxspjMzPaaaSutp429M/WUq&#10;D9+9uFIvmfKNb4RkytpGjKE/qE+pJ0zZKZEEKEl/J8rPVDlRKZYqXV7ZRJXvBdXmCD/zrVK7mfJF&#10;v3zyySeTfe999ySbadJdyPpkEiK0RQoe106l73cb9XIUXBeVZqRkdvhe7h+mwbHPfBfnTaXrsx2m&#10;7rPNEsmUkvbZJsfLcVF6gXUuXryY7Om/qX4oaQTGLfaJsYbSE5TgYEq9kubgfHEuGKfYZ5XqyHIl&#10;r8Fy+hb3iZK2YN84D7O+i/YK5jlLOxXpaZxnngPsP1GxIIv78Dkld6H2s4rp7L+K79n5zDMZ7ah1&#10;V/ufdVR/1LtUn5Wt1oh16NtKDoz76/DhkMTgHuR+5tgPrYZ/cq9RMon7iP5TTfWJ46FvcTzcw/Qn&#10;jod16EOsv7AcPkTJlIWlKO8zlRrtLC0hdRnlu5Bwo09zLMjazshSmnHHy1Osk1lBLa8ajuMcy+IX&#10;ri9dyKdMIJmyA6mDdid8fWEl1u/3vvTHyd6GLMznf/4LyR6NYu1eO/lqsl998UfJvvv4sWR/4ef/&#10;UpTfGef/W6+/kew33gibvnHw4MFkc/9ksmqozz2sUHtJlWdQxgQyGBNc+sfj8BNeKXhnya8a8Y9G&#10;g05T335JOT91ZZIpQzyLckriZU0CFcuY/s3yFiRTdnfiHvEmZNQoyVZVVdWC7OMAqfyvvRn+MUJf&#10;x9go/HzCOPKZT/9ssnkXPQCpytdfDxkg9unOO0MGaFNI9nDuGPMyySds4uEAMkYj3M2wNtT7oBQM&#10;VG6yhZpg7cfYnyP4ItRlsnaa8DmWs50hJS/aUWmC/UCJkhJpFFU+RCwuqV9Ujv0wEeeqOp9L4kLJ&#10;WU1UHVVOptREamF/iCon6vPyrM+qOaR8ECWSKJnSx76oqqrqQyeJ7+BdMbtfoM6BAzjDIcM0GMbn&#10;z6Vu3AU6OEx/9Zd/Jdl33xVSXkPEJp7/G2txv2Lf1D1teTnOXvY/+4wgPrNRSqUByZdMFg/T+7FP&#10;fjLZD33gg8m+uhmxmecn46n6XMb+qO845gHD4K2IJVOuj4qD836vMcYYY4wxxhhjjDHGGHNT4C/E&#10;jTHGGGOMMcYYY4wxxtwWNCpLptyQklSevTBvyZReO1JTmAra60YKTRe/vK0kUw4fjJTmbaTBLKCd&#10;s2fPJvvKlSvJZurLHXdEatDygUjpYcpwNZUe+DpSXplqw3aZErS0GmlMp06dSvbXvva1ZGdpOvCi&#10;BtK4CVN2VIo1YUoT0/EVs6aPqfrqWVVH2SWo1JOZwS+zM42e0D/eRDq0kkyhHMfOZqSjMtW0jXfR&#10;35h+TB9j3zKJDvwquEplU7ZK/VOw/+yPSvWj77HPSsKB7XBOlDSFkoVhP48dixT3EydOJJvPsg5l&#10;FabTs+66665kX7hwIdnsH+UBKBVy+XLINXHuKJnCd1NSg3OhZJtYruad8Yvtcy6UDE2WSo3x0lZp&#10;uuqX4pXflEimZPIMog9sR/1qvJLmYX3arK/GyD5w7ejrJX6cpePi2ZL5UX0jSjKFsG/qvFGxgLCf&#10;RNXneDn/PNu5FtzD9913X7J51vKOcOTIkWRvXF1L9tpa2IcPHU32wmLM4c52Lq3T7TGlOfq9tR2x&#10;fzREOu5SxL+tTfjTJPyS72b59lb4U3cp+rS2EfGF8Y9zNIR0AesMIdu2vV0vjZDLKsVYstgxinmh&#10;P/V6sX7Z3uhDgqNBmRfErCra73VxVvRjXFvbsWatXrRz4HCs8R/8Sdy/NjDGT//MZ5PNmLiE/bl+&#10;OeLy+dNxpxuPYk4+g3YefODhZDOmf+9730s248KhQ4eSzbOR+4pSPqTk3JZ1cG9vUy5C3AtUfFEx&#10;S9lElZOSOn3I4FCeRd19KH2hxpi9V5xP2zvxuYbyOOdxP6imYjDvh6++9maye5A64mcwJcH1cz/7&#10;+WQ//fTTyaZU5XPPPZdsxjZKpmwgRnIPLGIv0V95dm1thV/21B116vPVNWa9R6jzn+XqnFT3TNrD&#10;MSRNKHkxI+qzjJqHfaMRMZf+re5xJftKjUWh2iwpp2SKeu+s5YTvUvVLPh+pGDGBjA8Z4Yoz7QN9&#10;XqnwbsYL3n8G+Px/6FB8vqAM03AQkinLiyG91uvEHvvrvwLJlLsRC3AXWkY8unLparLV3uN3PCuL&#10;8bmGMYVSYZs70U+OcQuSoxNoHfUxd5St+uznIw7e89BDyb6yVi81ybnlfZJrybuPihfzoP6WfOtg&#10;yZTro+LgvN9rjDHGGGOMMcYYY4wxxtwU+AtxY4wxxhhjjDHGGGOMMbcF/kLcGGOMMcYYY4wxxhhj&#10;zG1Bo3ofaIi3hA7VrcK8NcQ7zXpt0Q70Cluo8+Jzzyf71ZdfSXa3HXU216FZ14nyl178UbIffPDB&#10;ZN93//3Jpi4U7f4o1/U6fPhwso8cP57sf/tbv5XsS1dCs5PawhznmTNnkv388zG2t0+HlulwFPM1&#10;HFIHMSabOqDUv6Lu3qVLl5JNHUqOkygNNaWVpnTTlPYsUe9S5bNS0k5JHeqkqnFR2/4jH/lIsu+8&#10;K/Tpz507l+zFbmijsQ/sTVYOfda8vN5ujmALTUal30vU+iptR84PbbbD+WQ7SkNc6RWzTaXXzTap&#10;R0cN4ZIxcizTPqP6R1vpeiv9Zb6bdfhbAWyT/eMYqE3Ifqt4od6l/Eb536wxQrWZaXkKHXPVt56Y&#10;H8ZNpdtO/6C2KzWmORbWp5YqdRKp95udh/DLbegkspwoHVa+i2NReo7cG2Tav+tQ60ubPsZytq/8&#10;ljFC7UnCsbM+/UTFI9ZnO+N+1Mk14tkfxqmoX1VV1e+Hfmcbv5uyvBy6lZv47ZPd3XjH8nKsX74c&#10;8Y9eL+a334/52oaOdtWK8S8uwxfX4738/1AOHAjdamoLTzA06m5mGp/YJyzvQiv8zTdfT/bx46GH&#10;PhjGXPUW43dc1rei/9Q0v/NwzM/bb59M9hJ+P2YM7dY2dI8b8INv/yC0lM+cD13vz/3czyc709qH&#10;ryxjXFtroaX6+mvxmxTUQ/+lX/qlZH/yk59M9o9+FHfUr371q8nmb01QC//tt99ONnXGGQsYu1nO&#10;/cM1Uuf5CHro1BYnrK9QddhPouqXQL3+xgTnSrIqKCmXvWucPR2oeLQNbe2XX3452dOa77yHn78Y&#10;+uIXLse9fRtz1OrU32cYLz/18U8k+/HHH0/2gdXYVydPxp7h2cUzoQfNccLfs+H4GVMZdyH3K2Oz&#10;iscKniEl9VUdVZ4x9Tlwv1F3QNU3VU4yrflWrCOfVXNOW93vaKvfQymx1Xtzu37v7RdqD+8XjKH8&#10;PL62Hnex6bveysG4Z6rfeiHctxzOBN8d9LqI/fiNtjHO3r/xxS8m+z78/lWzCl85g99AW1mKc5g6&#10;4Pffc2+yObY3X38r2bxHvPpqxKOLiH0PPhK/uzGGT7x16nSy73vggWTv4M71qc98JtnH743+jOfw&#10;/91yL82D/e/xu8u8NcTnzpzXV3Grr7sxxhhjjDHGGGOMMcYYU4S/EDfGGGOMMcYYY4wxxhhzW9Co&#10;LJnynjNvyZQFpOIxXayF/xxCyZSXf/RCsl964cVkN5DHu7EeKatbkE85cjjSeB5+ONJvmD49QEop&#10;UxinU8c5fqazMqXptTciJfiFF6LfTGG/fDlkVb7yla8ke20jUo6bzejfCCnaTD9iqhrLmb5z9mzI&#10;sHDMrK/S2YhKtVNpd6odouqocqKkS4hqR5UTyh5wnpW8BKV8nnjiiWQfvyNSnbkWRw+FX2bzn6y8&#10;nGlweXn9f0PsVDeeH8Ws/kBbyYwQJeMxnTZ4DeV76r2UwWAfWM41VZTMQ3Wd/tE/VHq6SrVjX1lH&#10;yffMOtdKrkTVL0HNQ8malcx1ic9le0OMV80hUziVZArjPvugZFhUWjufVbIhhONSc6viO1FSM4qS&#10;tVDrq3xY+SGfpR/yWfaZNlOGlaQM+0PYn6XFOKcZjdeuxp1iF7I2TfR/YSq1mTt7zD5hPCvwuT77&#10;ij4NuGbJyt/NlE7eu7b6kZa9fCDuNsNdzC9aXVmMOlu7kN1Afb63C5v97+/EnhlV0f/RINo8flfI&#10;zl2+cD7Z3YVYg85CnJNra7EGhw+EBMr61ZCaWF0KP9jeifrNVuyHFezhP/76nyX77TMhafYzPx3p&#10;1pTR6XDsvK/iLkqplvOX4q537nyM8dOf/nSyP/GJkLigfAqlNngvpd9TgkOdgWrPqHOFdrfHc6X+&#10;rCIqfqly9lPFFCVDpuIgL+pdfI6gfEp9b3Q/lWSKolQyhWcOJVMuXr6S7D6kmJqd+hjPNfvpT4Qc&#10;D++iK/ChEydC1kfJaJVIpjB2cu64ThPI/Y0x82PIOYyoyYTPO/xsiWaqClJVLM/UNQraYX+y9sEE&#10;+7kp6uwFdQ4rX1TlZAydGn5+VGe1uoeW3Mvoe6q+elbd6fIx1s/PfqHGvl9wv1AyZR2SKT2cMVVV&#10;VaurIc/ahjQa4Zxmkozw6QliRy6ZQtnGOJO/+Ku/muz77gvJ162NuA8zZn/0qaeTze84zp+GPCjG&#10;triA+wXu1VevRvtvvvlmsje2Yo4qSOSuQ2puiPHeeeedyf78L/xCshch52LJlHcfS6a8M271dTfG&#10;GGOMMcYYY4wxxhhjivAX4sYYY4wxxhhjjDHGGGNuCxqVJVPec+YtmdJC+mGWaoLUosVupO69fvK1&#10;ZL8I+ZQhflF4c2Mt2VcuRlrSJz/xU8k+dizkKyiZwHR3Ot502jnrNZC+8wx+zXgXKVFf+tKXks2U&#10;wKtXQ97ly1/+crJLJFOYYs7+KMmUc+cidYnPruIX5/eS2qZS8ErS+oh6r0JJRJCSNlUdpjH2+5FS&#10;xvdy7CdeeTXZTz75ZLLvujtSuLgWywvh34QyD+wbsypVCjRtSqaoNVIyBrSZHpfFApHSTJQsh/IT&#10;tRYlqP4rm+9VkhtE9fl6ZHJQIoVdrYFKJVeSFyXrRFSaLttXe0z5k7JLUPXV+pWsE2uo+WTcZNop&#10;08gZZymlpOQ+lDQK30UpD9Zh+2xn1nVUflXSB6LiC1H+MKufk1klU7h2jNecQ/Uulq8sh5xGqxlt&#10;bu3EfaEPm6n7nVa+X3gvGg1iPIMRUvDhpR2kRrM+7w58B9thanQHMhfrO5GKvALJlAEkUCh10m7E&#10;udRdCF/c2YoxNxgvk1VVLeyH4QDzNYTkWCPiy6Ejh5J95fLFZB84eCTZk2ZISly6GPIjS73ow3A3&#10;ZChWFqMPa5DRG8GHjt99d7L/7Ds/SPaLr4Ts2aOPfDDZ3JPHjh5NdhsSIs1x+NmhQzGuS2sx/2+f&#10;OZ1s+u7nPve5ZH/4wx9O9ve///1kP/fcc8nmPVbtYbWfVQxVZ+AA66hQ7yIldUjJWFQdRqlJP+an&#10;/sSYakf8P1mqDxXu6YxT/Hzx6qtxN1ybkkyhb124EJIpl66EZMqAkimQ/uH5Qz/41Kc+lWxKpiwv&#10;hXQB+7SzFRJQlEzpdOrjJWcov1NFP/uITfzcOKQ0CsbF8gYlPvAs5UomiLv8PDnCJzjWzz67FrSf&#10;gX7OA3WuKpQvqvIh+q/2jLpfEBU71P1f3dEUqm9qXPsF9848oBTPhUtxzm1uxr5bhHRSVVXVgQNx&#10;Bmaf7enHmN9em5KMycxkiaRkCs7nv/mrX0z2ffeHZMrly/G9xsc+9kyyH30oZGh51zr15qlkU7ro&#10;zmN3JDuXfI24c/L1kJ39zp9/L9mMEb2luMucfPONZD/zzEeT/Yu//NeSPeEcihi/F0r2z17Y/x6/&#10;u1gy5Z1xq6+7McYYY4wxxhhjjDHGGFOEvxA3xhhjjDHGGGOMMcYYc1vQqCyZ8p4zb8mUNn4Bm6km&#10;TLNd6kV639nTZ5L93A+fTfbmesikbG8hFRHpeh99JtJ7+C4l53AFqYpdpA9WU6lVTN+5//77k72M&#10;X3J/6aWXkv326Ughungx0qa+971ICTqDX2buIF15gLQnsr0dKVdMGefa8F3ZL8jDVqlwCpUir+y9&#10;oPqjUvAVs9ZR0gKcZ/LaiZPJfuqpp5J97333JJtrMR5EWj8pkUxhir+SymiN6//bYskaKX/IYgHm&#10;nymTbJN9K5HfYDtqvdi+6puSVchiFuORiAWsw75Np8epdysfVWNT7ZRQ8qxab7WflcyIqq/6oGzW&#10;5/yqFFwleaGe5a/bq7ErKRvKbnD/My4w3Z1xYWsrpK/4LOtThoU2paz4LNNLORYV99l/wvpKloTt&#10;c07UXKl9ouSl2E8VF1TflG9zXEzdVZIpaozLSzH/3d5Kslvt8KUW7i+ULaH0wPTf2s14N6VRLp4P&#10;mYRDRw4nmxIovcV4d68Tz17F/Yf1WziidseQVVuIP+xsQ24Oqdv93Wjnrrvi7NqBTEwbL8ik53bD&#10;748dC2mRVivW+8LFuONMJrE23V7sqzvviPeub8Yc9newllXY62sxh51m+N/GRkim7EBe75774r72&#10;wx+FTMp3IVGytBKyJx3IMzzx+OPJPgAJiuFOSCytrEb6+w7uboePHk/2iRMnks39/4u/+IvJfuCB&#10;B5L97LNx7+WzKl6o/aZisTqrNzdD8kWhYqsqJyrWl6DOUUaI0U7EwfraVTXO+lkf1wg/B3XacY/m&#10;WLgvTrwWd8ONjfCTauoeTsmUK2vxeWZnN3ydEk1KMuXTn/50sinBs4j9z88mu9vhfws4M2eVTBmP&#10;Y/wD2Jxfyj/RR9X5oyi5T5GSNlUdxtbsTfzgS12MGcupIqPqTyDPVNQOgc+U3OPUnU7Zat4Uqv6s&#10;5fvFvCVTKFvCPU4ZNsbxqqqqg4dCFouxmbGH5R3cLxrwiVklU/7GX//VZFMypaqinb/yK7+S7Itv&#10;vZ3sC2fjbL/jWEiFXsIdp494fPhw3HeWl2P8axtx5nz7u/H9yKtvhHTuHXfHHeFNfLfy+IdDrvQX&#10;f+mvJrvRi7u32iZ7Yfoz4X5Tf+u9dbBkyjvjVl93Y4wxxhhjjDHGGGOMMaYIfyFujDHGGGOMMcYY&#10;Y4wx5ragUVky5T1n3pIplENhOWVPFrtIJTx3Ptl//p3vJvvyxUjFGfQj7W8COYqPPfN0lONdTH1v&#10;tiN96OrVSLPtLuSSKUyJZGphlvqPd1Aig/ImZ8+eTfa3v/3tZF+4dDnZC0sHkj0aIh0aqU5sk+Ph&#10;OM+fj7ljiqXqv7JVSp2y///s/Xe0Ztd53gmeL96cKlcBKOQMECDATJAgKYmynNTd4qwZe9b0uNe0&#10;vTTuacvubmvUUluUKcmS1b3cY40kh7bHY0uW43KQliRK9ogWSTCTiIVQQCVUznXzvV+cP9i139/+&#10;+D1V57LqAijW89PSWi8OzrfPDu8O5xLPc8rIGK8FJQlWbPSeSi3+tzllmcA6HHzjQIofeeSRFNMy&#10;5cKF+FJ3BZJSwlqyPnQKUPLmzE6gPXwsyvSDGlM1vkp6yXuU3QLnlJIuqjoQlsk+Ycw68LnKgobP&#10;KmuZon6v+kVZiBA1fqovVPlEyZVJJtUUY1ymXWrs1XgoGT3v57PUb6cmw/JCWYiocoh6LmOup7RA&#10;YL/RMoVr9/Iy7BZQZ/bV0lLsjcqGhWsTrUJ4v8oxld+sA8tXucGYNiZqvVaWKWXqwzay/3k/267y&#10;jTk8Ohb9v2XL7hR3+8hbrn0pKooWxr0oimIVtgl11LuJuvI3k9Ox5/eZxzMzKWY5F2DvNgbrhU4/&#10;frvSDvlxJZpf9HvxD+uwZLh0Me6/66574vqlsGehTQTH7+VXwtbjgQfuS/GWrVH/V199OcWXLsV+&#10;uG17WJRMTW9Jcb+IvpqBrLy9FvPh9ImQUvfaYdvSRz8sLsf9t9x2e4qf+do3U/wCbEmqsMhZgTXN&#10;A/ffn+LbdocsfKweOTE1FbZ5/RpsLcSef+zYsRQzF3/4h384xXfeeWeKv/CFL6RY/ZbjMj4eFi6c&#10;A1wTafHBudFsRD8Qtfeo6wq1n6k1Ra0L2R6GcW+i/wu+j/BlBmR1yG4Zvo9WK1F+qxPzqNWK+NCR&#10;IyleWor8LAbWSL4vcL1v4/zfwwlRrcEf/uAHUkzLlJFm1PW1115L8dpa1IkWLqPCHrAPbw41flx3&#10;u0iJMmOsziNq71JnnDK5WOYe2rzk8Lm8Z2PX+3yBvobrqvzMhUWc3cr0uep/lQNko9dJmXuuBdX2&#10;6wXXVlqmrK4Ptw8piqKYnQt7LWVPx/NYPk4YV1imNBtxz0YtU3bv3pHih9/7RIoPPPdCipcWYp+8&#10;967Y/48fPZric2dijdsOCzFa1dEi7vVDsbf//h/+xxTTMqUHS6Bde25J8Sc++f0pbqL8zRjtzc6h&#10;4SvcjYMtU747bvRxN8YYY4wxxhhjjDHGGGNK4T+IG2OMMcYYY4wxxhhjjLkpqBS2THnb2WzLlEov&#10;Ysr+1lYhHR8LmefifEhxnvvWsymmZUq9FpU4cuCNFL/vPU+meNu2+HIz5aJrrZAMkcZILhmkFJ5l&#10;Ubq0/4149lFIhW677bYUnzp1KsV/8Ad/kOJ+Jf73oG4H/Q6ZJCWNlIxTIsu2HT8eX4Em05BnK1mc&#10;ksgpqR2vc1zJRuVv6n5VPlH1V9dJuwvJJ2S6ZSxTHn300RTfeltIuC5B4l6FDDNro2gvVaHKBkRZ&#10;pihbDiXFU/JVJbcsI1nlc5XUlzJbVR+VD8raQdk88Fn8rWoLGayDmjMsi23gPRxLXlf2Hap+SrKn&#10;5onqU2VposZDlaP6QV0f7NPLqLxRc5jlTMAqgBYlhOVwfWfe0I6DecMyVV/xOsvkGs11nBJ65gaf&#10;pe7n3kDUs1gftkvZjKi5xPbyt6wP84TjrixT1FrA51KKzDFS9eFvlfXCyGjYXdx2W8h+T58Ne4/V&#10;1Xju5GTk2MhI2NcURVGs4jzTarEekXOjo/F7Sp35jO3bt6aY9iaLi2HvtnNn2LssrcT1c/NnUtzH&#10;eWwatiQjzaj36dNxprrrzrBMOXbsZIo5ZrfdGvYjX/ryF1N89913pHj7jqj/sWNhH3HyVJxNxscj&#10;j7s478zMhC3Jzu0h216ZD3s5WqZ0YZkyOhLjfeFS3L/3jrtS/P/7/DMp5tltfDIsXE4ei3PcGPJs&#10;N8bl1p1xHty5M6Tgs3NxD/d/2pgw/06cOJHiGVjlvP/970/x7bfD8uWZqP8CJOvKTo9jV8aubDCn&#10;h6HWbnWdqP1DxRu9P9sukf8FLJC6xfB65vXHXoWrHdiZrMGqsYV5Slub5eV8H+LY0FJveSX2ogq8&#10;jmjfwb2Ldf3oUx9OMS1TGvVow8svh3WRskwZQd1y4lmqDplNF14Q1dmhzLiqPV9dV5TKS7QRQ5y9&#10;614v1BmNlKmzuqcHK58yc0mhzrkqB8rECpapzrY3CisrMb9oYdqCnQn/nlAMWKao/uXZj2SWKe2Y&#10;h80m3pHwt4ZOd7hlyi23xt57620R0xKs246xGYfNba2IfWb+fKxrnVa0me0aHwtLk8npiPcfPJTi&#10;3/0Pv5/iienYG6e3hN3M9p1h8/LxH/i+FNdxrtuMbNrsHB3+1nfjYMuU744bfdyNMcYYY4wxxhhj&#10;jDHGmFL4D+LGGGOMMcYYY4wxxhhjbgoqhS1T3nY22zKltRpyQEr0aJkyPTGZ4nXcT8uUBchgJ8ZD&#10;ynrizZDlzs2ENcjevXtTnEnlYZlC6fUglMXMQqZDqSptUhYXF1O8dXtIoI7gq/Of+9znUlyth0Rx&#10;fQ2SbkiIleye8inW8/Tp0ymmNE/ZDyh7A6Jkd2VQcjl1nfAeJTNUdSZl7mmORl4qyxRef2P/6yl+&#10;+OGHU3zb3ltTTMl0AUuWTE4o+pMyOLadEujM7qI3/H9bVPI7UkbeSEks+4R1ULYHKsfKSLiJyltl&#10;+6Gey7qVKfNK+cP5wDnJtrEs9aV4Wlsouwner/qrjCULr/N+lQdlYpapYlUH1UaiyuRvaW+wvBx7&#10;i+oTSls5dmNjYRtAWxWOC+07OKYsR42Rsh9Ra6vqc2Vpwueynsp+izH7k21h+awnn8V+VjmsxkKt&#10;HXwu68m2MK94j7JMIWPjIdfde0fYDRw8FPv60lLkCe1MxsfjzFIURbGwEOs9rU7GcVbhfwOytBTn&#10;CFqs3H572K1dvBh2KLRkueeesHc5firqem4+9v+1duTu7t1h5bV9W8iMjx0NO7d7770/xQfeCFsS&#10;npHmYAly7NibKd61O847mUi5Eu06eizKZFuazSh/airKn5mKs9y502EtsjwP6zyUP9KM3DoBe5Z7&#10;HngwxV/75vMp3vfKKym+5bY7U3zxXMjcL8LWooE9ec/2sKDZuT3k7zNzcX12NmxYeHbLbCoQv/rq&#10;qylmn//Ij/xIijk3eK7kOZRzXtmt8Trr0FrnPBy+FhN1XlBwfirK7AE5kW+tTrS9Wwyf84RtzJoL&#10;ixXS7UZ7V/Ee0cb8PX4ycnUFVijFFSxT1lYjP/gMxjwTko9+9KkU8yxKW8mXXnopxcvL8Z7CPBtp&#10;DLezIhyDfi/a3O1gzWZHdiNWlilq39PjfXXK5GW292K4aajJd+DrBfdDstE6kwrmQF+8ayjLlI2e&#10;47Ic2GD5iqzMTTG5CFS+XS9WMefPnAkLM9ot7dgVliRFURRzW8IejLDvlCUd14U+bFkajehTZZny&#10;p//En0zxrbfFuaBfxHrE88uuHVHvsUZc5/tnv4v1eC3W+4nROFdXajhbYt155ktfSfGJs3GW6fJ8&#10;m6KiuPPuu1P8fT/4AynuFDivpuj6sdk5NHyFuHGwZcp3x40+7sYYY4wxxhhjjDHGGGNMKfwHcWOM&#10;McYYY4wxxhhjjDE3BZXClilvO5ttmVKDBQglesuQDI+P4PriUoq/+fVvpPji+ZDKTuPLx3P4AvEr&#10;L4c0cPfu3SneuTOkPpmVCKSja6v5F+GnpkOyS4npM1/6QoonJ+Ke2/aGLPk0vi7NL7y/9tprKeYX&#10;6MfGoxzKSqk8WVvD/WPjKW42Q4a5tBRS5PHxkCg18UVopmsFUqo8jSmL47imUMrlKDap8J5ruE4J&#10;C69z7vE6/5e2Pu7hdd5Pe4B2J+RiFfxidS2k8/teijG97/57U3zLrsi5ixfD4qcG+WomJxQyQ2WZ&#10;wrhRhQRa2TBANawkjZVK/FbZUdA6gnOY97TwdfsepHsovqgh31ifNqTOVeTeRm1MlDyT46vknFnf&#10;CluYYuA3tGJojsR843WWq74UT5m7+i3brKTnypJCWViwPqsD699llFxW5Yq6h21U1jasJ/uBfZ5Z&#10;cKAc5iXtUMaw9hW1+O0K9pn6SPQDpZ0Ly3EP95lLi7F3jTbityxnFWtxpR71ZPlr7Vhr2P8jaEsN&#10;7V2H9UIVfVunFU+KimKNlikYa5bTYS6hzFFIdKtcXzBGLdqtYM3qFRgv1KiOvYoOAJ1socLahPHi&#10;dZbTXo+2rKM/61gfVX3GJmNMb9kb6/jhIydTzLzduTPW98F14cyZOJ8w73fuDDuR+fmwQLl48XyK&#10;OR8eeiisW86ejXtWV6MeDzzwQIpfez2sNlbWIi8XViLeszusvG65JeKjb0Y7H3ggnnvoYNihTOMc&#10;dPx4WJFs2RL2IHNz0Y+nz4QNy7ZtYRty+MjBFJ8/H+3iOW1sNCxsakiQo4fjt5V+9MNYE5sLxNS0&#10;E3n4XY+meN9r+1P89a9/M8UPPxL3NGFld+FcjOkCLNAmR2KdnZwM65zV9dgnb701+plrE8d6YiLO&#10;scwN2q1NTUWf/Nk/+2dTfPBg9Mnhw2FHo9ZZte9le/gaDSNI3KP2WKLu4b7axwuGstAoExd47+j0&#10;Iwf4PsKZquXcV29jrR5rKM9ELdgEnDwZc2pwT2X7L16IMWZZKytcm4e3k+vL009/JMWZZQoa/eKL&#10;L6Z4aSn2tBHsVyPYx/gslSsF2szzXrUYbp3F+zt4p6hgXec7ZxVD0K/iTFHi/i7X+zLX0ayWuM79&#10;iu/AG73OvuK+pO7nvqfKJ43sXYNzBuWIdzoeq9W7Ia+r8nvYz/OpxH/AmKJ8NfeuF8rK7nrB9ZeW&#10;KV3k/45de1JcFEWxZWucEbL3N/RXbpmSwoJvsr1unMeaOHM2cI7qtKN+P/wn/0SKb7k19uHDhw+k&#10;+M67bk/x9GTsRfw7zb13xdlptBnn22NH4hxxH2zeuN610S///rd/O8V7bo/nrmPOHDl+LMWPvvvx&#10;FH/8k2GZsgbLut4m/He3tky5MnqPvUHY5PFV3OjjbowxxhhjjDHGGGOMMcaUwn8QN8YYY4wxxhhj&#10;jDHGGHNT4D+IG2OMMcYYY4wxxhhjjLkpqBRvgYe48pu9Xtzof9VviBbQn41k/maAnn2EXm0teJeO&#10;NMNrrk3vQniRvfDc8ymev3ghxfSyG4VH7Dl4dtFHln6X9KxswtuxB+/ooiiKdXgiHzp0KMWTk+Hf&#10;Xa1GG0ZGwh+QXr5vvPFGip9/PtpDL79mLfz76J07Al/iDurX7UYf3X77bYjvTHEbXmG0RGI5vF6H&#10;6SCfS9vAdjvqRq+0Ovxp6XtGvzz6xPbhG0afWPq+8nqnFWNB/1j6wbJ8+uvVGvBVZi5ifOnPNgV/&#10;+gvweWw0om7/2//2D1N87713p3j7tm0p5vjSS1J5LCu/bOXPXEM/TyEn11biWa1W+OXVatFvNPam&#10;tx19Pek/WmBcCL3Os28OYCw6fY4L/BN7qFvm8Rtxmb5SftRl1v3MjxpzVnlxFwPzs4P5UMd3EDKv&#10;VPiplfH+5v30Oxz0LL7esHzl382+YJ3L+IAzZv8ov3berzz7srHhmsJ5Qi9MrCm8XoXfIteUAt6l&#10;XMu4dnBNUWsT7+d1rk1L61gjmMcpKooufXTZPxijBsaF38jg/Txw0Yuc17Os5zzEZd5fh3cp9wCu&#10;9Tw70LOW47K+Gv6SSyvhwz6B72ZwXNR4cVxYH54vOvQ3H411/+577k/xN78Re/Ytt8ReOzoS9xdF&#10;UZw6FWcP+j7PzoYH96HDcRbgdOYce+qpp1L8rW/Gs3u9+MHcbOwzk9PhYb3v1fAK7vQj53Kf7qj3&#10;4cPh8fnhD4cXMT2Hjx87kWK26/3vf3+KDxyI81GrNdxHm+exV18N3/P3PPlEio8djnJW4d/fbUeZ&#10;y0vYk2vIe5wnW6141jbsyc+/8GyKT5yIdv3oX/i/p3h5OXKu6GeDlML5C/F9kIsL4f197GSUeeBI&#10;+HqzzNnZ8FXfu3dviu+5554UMx/27w/f85mZ8Gr/U3/qT6V4cXExxV/60pdSPDc3l+Lb4cnKfYje&#10;/w340bZWow95juAazW9Q8DqshTP43Rz15qT2/Gyfr8RYw7K6aIxEmR2cL7rtiLkG5ecF1J8+vlhz&#10;Vd3U3jy4b3E/pz8473v9QPjfnz0bHvb0lWc+7d0ba9Kjj4YXfgP99eabkYv33RdeviTzsC5iryBZ&#10;+7n4A74jVPB+xP22iwTh2PC62p95nWd+VY76JoV810CZHD2OMD1yy1xnOSM476jy+d2jOnMLMceX&#10;+XcW36/iO10d/vfZuZ1dhTnDd9t8r4q68V2S485y2LI+zv98h+3C+zp77wDqHErKzMkyZ0z1W3UP&#10;z8ILC/HtDn4jotWJ3546Fd/ZKIqiuIC5zbGv4YzEunJereHbVtN4d21gzmTrPebG9//AJ1K8e+eO&#10;FHfxXZalpdhbGvjmwK23x97F80Ud75l9zEme0yZxlvviF+KbbPwmzcyWrSk+fS5y+tJqrH33vyu+&#10;mfD0x6ItsBDP9/AbBfG+c6Ow2bXf7O8MvF39fwNmqjHGGGOMMcYYY4wxxhizcfwHcWOMMcYYY4wx&#10;xhhjjDE3BZXClilvO5ttmVKjdLyEZQqleLRMuXThfIozywTYP7B8xpQbqXv6AzpPSrcmJsNCZHw8&#10;5D6UblA+SqkaLVMoRaaEuN6PZ1FWSTsBZWNAqe3dd4d9B+8ZG6P1CmSbiImyjGAd2t34bbMZdhFt&#10;WkqgfCVny6S2qHNmTYFy2M8cIyWjUXYOHPt6I+6Zng6JO6Wp7MO/83f+ToopyZ6cDPk6pXOqbqpP&#10;lDSXUPpGy5TWesjLO+14bg2SScoh25SadlhPjBHkd6wP5X1FNv8j5ryiFJe2KkWPkr64rPohm/9C&#10;Oqr6k/A6c55lDv5W5WW1HrY7tMKgDU2nC1smSPlqdTwD13l/HbZK7OtKAYkpx4BSwRLXWQ7HifWv&#10;YHB4P6/z/kx6Ldpbq8Yap8rpIj+YNhXkWRXlUxJcwf5AJWyZ6yyHEl9KhXk/bZU4fygJzp6LdWd5&#10;JeZtFf3D+5XkmPON0mjuQ2trrPPwea76rdT9nLiAay7XQWW5Q3kvrabUnnSluXoZta9Q4k7LlNmt&#10;saZfuhDr+O7dd6R4/mJIiYuiKHo4GE1CKn1pIc4ty0thr9HnnISs/30fCCuSl154JcVdzIfpibCA&#10;G5uItX9kPMZ+Ac/KzyxRDu04HnvssRS/9trrKb5wIazqZmfCguOBBx5IMa1XON637Ak7B47N8ePH&#10;U/zwQ1HO+VPHUry2Ev3eaUfuLiyEvLxejWfVYJ3RWou82bY9+uqbX/9aii/Nh+3J//BX/rsUtzN7&#10;kCiUZ7G1lTivrsCa7tSFsLjY91rYwuzbty/FtDTgeeHhh0P+ff/9YdnD88jXvhb1p33K+973vhTz&#10;XPP1r389xTwn0u7mzIkYi8nRyJ8R9CfXaLX/5Wcc7MNYR2jtkr85cU2JPFH7eXbuo31SnWt0rCPq&#10;7KzK5z3qHF3mfDF47lN916NN5Isx50+ePJ3i+fmYz5w/t966J8Uf+UjYHp0+GbYMnJOPwmYg6wu8&#10;p+VjkMKMPizE2tiUGw30kTib8bkqh9R45+9sw8dpozHh+0UZVDnqOteRMqgcVfnHPZPjrt77lA1I&#10;/j4bi4F6r1ZzTJ3heQ/rwP1fjZeKy8A6DFoaXYb9wHsYMyfZVzwHsU/W4ONBa62iKIpDB8MmaRmW&#10;Y7VqlLvWgkUp96L1+DsCbeW4JPVw/iSf/P6wGbntlrA3q2I+nz8f5xda2I1Nxd61dcf2FNMSjNYo&#10;47C2/dqXvpLii+eifFrMzGyJs8YCbGFaOOvei7PDez7wwRT3uphjtkx5y9ns2m90zm+Yt6n/b8BM&#10;NcYYY4wxxhhjjDHGGGM2jv8gbowxxhhjjDHGGGOMMeamoFLYMuVtZ7MtU+r4KriyTOngq8ZlLFM4&#10;pi1IwSlppKRpbS1kSIwpvRjBF5SLAWlbqx2/GRkJ6Q8lUby/Vov6vf56yI8pnaW0rdaLPqJkjFI1&#10;PouSrgcffHBozHsoRVLSuTIyt0xuVsT9fNa6kKoqiZmSy6tYSfnKzHO2N/vyNupAeTnvYR/+yq/8&#10;SorZLv6Wdissn6i+VdJCQsuUyYnI+zbk5X3IxWi5QTuENqSvLcjFlTxQSZpz+4QUDgioEGO9aGP+&#10;E9UnSjqq7FOYJwpV5iC5hBL/An2aW/lgzvQ43+I61wt1f6MR6w77kWN5LdfZFmWdQcuOXFXGfxie&#10;EzV8fb6UBQeey36gVQitSOqQ9av2lnmuuq7GheVzHFW/sXzev7oaklhep22DGq8ylinLy7HflOmf&#10;MteVOLKKW5TkmPOZ80XZm6n5qWKi6tBF9RtjYfu11ol/sXN7WBLs2BGy4tdfO5jioiiK7Tt3pLiG&#10;BXDfKy+leBQ+FN1+tK2Gej/6rsdTfPhgWJH0i/jtSD32ohHUe3IuZMzzsATJJN0Yv8OHD6eYdmsn&#10;jp9MMffMycmw76CVx7FjIQFn/27dElJqns1oJ7ZnV9jTVLsxB1ZhmbK2Hrl7/nzYSPRgXdTrx1qw&#10;Bmn3lq0h4T7weljE8Pz1kz/5kylm/lVwCOYewnNBB/twB+N48lRYVjz77LMpfv75ONPSjob9+a53&#10;vSvFjz8e+UD7vSNHQma/a9euFPP+9fXoTz6L9993b4z7+nJYmoyOcL2OnGGZ7AfOYb4ksD+Zh7nt&#10;wdXPO0Sd9Wg11YPsn3Ug6nyhyHJD/PZKZ7ds7UFZtEw5dDhsgzivaJny0kuxptxxx94Uf+pTn0rx&#10;H33uP6X4vvvuS/G998V4Z+sxqsqxpA0Y29NtwdoKdg4F1ilapmT5AdTY8H51/lRnQqJsPbiuqXFV&#10;DI7rMNQ9qh+IauNG28v5qeYtUX3OZ3FPZv6o90dVjupn3qNsVcrERJVDVI6p/OFaNjoae/D4RMS0&#10;G+ng3Hrq7JkUF0VRPPfsCym+hDV4bDT2c9qVjOB5/NtEsx5rNte/Ijt/Bj/wfR9P8R17b09xH++Q&#10;XHcuXIozxRre84va8HHl33Xaq6gnzrRbZ8MahXtgFbaTqzjnd5D2d2DveuTxd6e4UkT/2DLlrWez&#10;a6/W1uvG29T/N2CmGmOMMcYYY4wxxhhjjDEbx38QN8YYY4wxxhhjjDHGGHNTUClsmfK2s9mWKc1a&#10;SF8o26JlCuV3/Nr5i8+HlOji+XMppmSiDvmNshihPJa/pc1JtxsSumLAWmV0LORRlErxGbRSoZrt&#10;tddeS/GLL76YYvaFskxh/Vhvyrsefji+Gs+Y9yiZmJKelJLpVYfLyvjFeSWjU1YnStqW9ZWQ9aly&#10;MpmnkL8pWR/rQDuUX/u1X0sx6zYzM5PiMpJMJSFUa1Y+XlG3yfGQiPG5nMSV7FnMjRQWnfZwSWmZ&#10;elYzu4ioJ1OGX2Ana6uQYaLplFLnZUb+0F6Cthx8brMJCV0Je498Vc/njpJ3VyvKloX3syy2DZfF&#10;/TWso+p+Xq9kvjWch8Ovd2CdU4MEsgr/C8oweT+v836Ww/rzfqa0eq6qZweyzSa+Ys/7VX/yOu/P&#10;l8T4hzrkqKqcKtbEMs9F6hYd2BWpfmA5lNmrPGE57Tb3t+H9UyZP9P1ol7AAosVNGcsg3q8sg/Rc&#10;vfp1nmVq2GsvQiZ87z2xp27dErYoBw+EnUlRFMXu3btTTHuKI28eSvEILVN6sW9wP7z33vtTfP7c&#10;pRTXqtF+WmE1R2NfWm/HOWdpJaTX4+MhvZ6amkoxJd200ZifD7uS/FwTz+Wafe5cnM24n/BZ3D+5&#10;rzZg63PhbNhFtFvRFloULS1F3RrIm3oj4g4sHHbsDEuWb33j6ynmvv1TP/VTKc4sHBAyv3lG62IO&#10;dHk2wZieOBHWFzwD8mx47Fi0neeIxx57bGjM+2mhsXdvWGh87GMfS/HRo0dT/OabkbtPPhEWK7fA&#10;9ofncNok8FzMvOX4cl9cWVlJMa0FcquDFEpbC2U3QjuqMVjHlbFSIOpcQzKLEXG/OocWV6gTb3vz&#10;aNgVHTkSY3bpUqwFtOB517seSfGf+3N/LsX/3//PP0rxJz/5yRTPzoUtAfO4h32V49rEexrbpixT&#10;ajWsF+KsTlSfqnO+eqdQ/a7ySZ3Pud6RwbG8jLquULlF1D2qvUS945SxxySqnDxvh7e9zDiqdy5V&#10;TzX/9ZwaXjfew+cy53k9W+tFntBOc/uOrSnmmtvHuePcxTgfFEVRfOmZr6T4/ELM8+mpsBNZXF5K&#10;cQN/g+j1o7/qOCvybFzHPsk2fOyjT6X4nrvCfqSenYcjbuNvJG2eaXHOZPlLOEcsXox2TeLMcuvu&#10;sKTjb2m9uob9fx3r/Z333ZPiRx5/MsX9Ht7FbJnylrPZtVdz+7rxNvX/DZipxhhjjDHGGGOMMcYY&#10;Y8zG8R/EjTHGGGOMMcYYY4wxxtwUVApbprztbLZlygik5pRb0jKlBzk3ZT8vPPd8ii+cO5viTPaE&#10;+ivpFeWxzAdakrSyL6UXxfJyfNV5eiYkx7RMIZSM0q5h3759KX7++WgP+6JZiXqw3kq+R3nXQw89&#10;lOIHH3wwxZm8Gc9i+8tYYZDMigS3ULbaz2wDAiVtU+PBWFneKOmMktopqSAtRHgPZX0ci3/wD/5B&#10;iill3bo15HKU2jFmn5eRECrY56Ojw218+h30A4aFliO0+ugLmWTez8PHjlWuZvYmIq9wfWUNEsjs&#10;WewHSh1pCxHl1OvRD7yuLFNoz1Dm+rcZPmdoVZH1FyR7tIypFMg5avPF/f3M/ubq5Ze5XmDN7iJX&#10;anU8S9Sz08Z8hmyT+UTXE5bD+1kfPrdei7Fk/eG2UnR7sNSoY61Eu9hvrL+6zvrw+kgz5PhqXFT5&#10;rE/W/5jDrAIUqEWtGusg+22j/c/+VP2jrqv+4f1cs5R1DG3JOEVo7aLup2UNLXe6Xe4rqKewsuE8&#10;5fVqPTrr0kLYjezedXuKZ2difV9YCAlzURTF5GRYERw4cCDF2KqLXj/ytdMJGwruLdu3b0/x2lq0&#10;v1GPNWwd6+XIWOQlPXhW18OqgueFyck4y9DOgueX1no8l3Jw7qUXIYHm+YrrI8tkzL19fTXqcOl8&#10;WIt023Fm4Xq6uHQxxVyba7BeoWUKJexf//pXU8w6/7Wf+p9STLi+Z3Z8reh/WsSdWwiJ+DRsT9jP&#10;R44cSTEtU2h7srQUuXXrrbemmBYo7E+eQQ4fPpxi5tX994cVD61LjsN65cnH3pXiUVhQKfs9dT4i&#10;tFvhGUGd0ZRVg4r7yIExYduiYlLmXMx6EnVeHkSdRVmlY8dPp5iWKbQlevXVV1P84Q9/MMWf+tSn&#10;Uvyr/+9fGXq9CdsmzoH2eowT2zMyEnM1sy6BxQrtDbpdrLWYM2UsU9gnnG/qnKzGVeWTegdRzyUq&#10;b9R1hbq/zPuXuk54j7JMIepdQ1nKqHLKtIt9q8aX64UaUzV2KibKGoV7EuusbJu43nEtvv2O21JM&#10;ayocU4pTZ8/EPxRF8Uf/6QspPn0h5vnkROwhC0txJqH9Zb2BtQpNpmXKKOYw/xbwoQ+8L8X33XNv&#10;ijtrsS6wzW1aDuFhtJvj30d6uL+9Es/l33u2zoYtzDys6uojOK/ib0VLrSjnQdhFveuJsExpraMj&#10;bJnylrPZtVdz+7rxNvX/DZipxhhjjDHGGGOMMcYYY8zG8R/EjTHGGGOMMcYYY4wxxtwUVApbprzt&#10;vBMsUyi/q0PS/CIsU85DZkQJ1+J8SIkoXaIslBIL/jb/ynQu6aOMa2ExJKlKWkUpMu0aXnzxxRTz&#10;6/CUhtEyhRIltoFQ9vXAAw+kmLJYJfVkXyiZHmPeT/kYvzhNWWUF/chylIVILs8MGRrbzr5SUj4l&#10;r1MSv1x6OTypxyBHZ678k3/yT1JMKevs7GyKFxcjL3M7gYhZByXlU7C9jQbbQmnxcAlhrTbcmoa6&#10;Po5RzvB5ntkn8DLsJbJ2waZmtY06YyyUdYmyTGk0In/4KF6vQOrH8nv4krl6bjHQd/UKxxKSeq4x&#10;sG6owBqC17v4Yjtlj7y/6KHeqB7v7+Hr8Lyu7lfXaWej7u/TqgLPZbtYjqq/6h9aZ6l+4HMzWX+K&#10;iqLCtZ9rH9c1rBfMXd4/Sqsszue4WrQx7iyf9/M616kq5mpd2CepdY35xvWUv1WWBkp+WEZ+TPLn&#10;RqzWZbUOZhJdsU8o+wTGREnuGXNdaOE8MlIPy5BxSJj7GK+iKIo61phDB99I8c7dO1PcaYf1V6sT&#10;8Rj2OtoM9LvoI1imLC/gtxNx7miMR46utuKeDixQqpBY0wmHOVpDX4/iTNWE7c65ixdSzHWQ9gnj&#10;I1FnnifHR6LMhYU4W02Nx9raRv8wJ+bnwzKl241n0TqjtRa/3bFzW4pffvnlFK+vxz20TFHSfOYK&#10;LVO6WIMWYUGh7Dtob0JJPc+Jhw4dSjHPzHv37k3xE088kWKeAWmn8dWvhkXM3XffneInnwx5+Qqs&#10;AdcWI966ZUuKt2+LHB4ZxRhhftICiH3F80U+n4evKersyfEl2XmW66x471PrEe9n/blO0bqvDIPr&#10;pno2bzt1+nyKT54M+5RjsLY5cybehZ5++iMpfvzxx1P8L/7ZP0/xj/zIj6SY48dzNS1TSB1WRNkZ&#10;FXXu4PyyvBxzoCrWWvU+xutqf+CZXM1VVWaWKyI/1PuCYnCML6Ouq71a7duqngru82yLeodSfa7e&#10;QcrMAdXnal3I7KhKjF2ZWMG/EZSZ8yqvaA3CnJzbEmeECxdij2x3opw3j8dcLoqi+MqXv5bis5fi&#10;NyPNqOsyrMW6/BvBWNSDZ/IWbMMmxnF2wHr/vvfEHvLg/bGHTGDf5prd4js81mOek7PzGO7vtzCv&#10;UE+eERZgObZt544U0zJlYS364fH3xj52/8Nhn7K6gmfZMuUtZ7NrX2aeXxNvU//fgJlqjDHGGGOM&#10;McYYY4wxxmwc/0HcGGOMMcYYY4wxxhhjzE1BpbBlytvOZlumNGEloCxTKKGpw2LlJVimnDsT8sFM&#10;CrYG6xHImJREfGUlJDesD2XexaBdCe0ghJRsamoqxbzlpZdeSvHzz0d72IZGMVwyptqgLFMYq3qW&#10;kdqrL60ry5TRUdgJhPIso4y0XX2FXFmvUM5GWP46ZMy5ZJ8WJZCpQ47D/udz//k/DzkqJdDbt29P&#10;Ma1UKA9UUlAl2VOSwEw2pGxJBOxb1o2SO84NzuE+dPZ5feK3mRoacydbixF3sNj0YKHRY5pwDlaQ&#10;J7AAaNRjvGp1yCGrsIXhOgU5XbeHvMJzaflSFEVRh21AlqMpKopOG3XFdX6NnddptcHrVUqUcZ1Z&#10;ryxBeH+Z6w1aAuA6y+9TYkppO6W/JerD++vMdcqGU5S3V92f5SIHQ1isbPR6jfY4DYw7ftpB4vA6&#10;76dFTCbPxtrUwHxTa4FaT8vIsIk6H5W7HnVWa7GSN3Ld4drHdTbfn4f3A1HXZVuydTOucz/oteNf&#10;NEfCPmV1OepWFEUxNh7WJYuwAZmcjt/0e7EXtTpC0gxpdL0CCyisO4vzcc/kVEi0V2DJwj1hfTXO&#10;SHCqKsZgXcLcZa5XYYE20oh6Li4txXWcu3idVjDLOHdl15fDWqwJewYuwjzXra1HOQ3Mq/ysFLm4&#10;e0/YfTzzzDMp5tz76Z8OyxSeF1aX41lq763ivDoyiv7EfqgsAc6ePZti2qTQPoU2L8zjxx57bGhM&#10;+f7x48dTTMuNLbBDede73pXi+XORt+zPLVu2Ip5LMectLWhYz7HxKIdnpdyeIYUDNkZxXc1h7udt&#10;WNmodZBjp9Ysjlden+F1ULkxWL66j8vWy6+8nuJLl8JC4ODBgylm7n70o0+lmPV+7lthz/jDP/zD&#10;Keaax1zswSaK0NomGzPUme+K1WrMVVqmsO+U9VcZCxvuD7o/h+8DROVHZiEIVJnquoLWJcqiRMVl&#10;YP2V3UdudXT1/mcdlI2Z6n/GHEeu6awz389VObnd0PB7FMpyR+WbKp9zjW1R70frsAw5eORwioui&#10;KPa99EqKLyzOp7hei7VzvR1500O54xOwFl3D3oVzxPRUnEGWsD+/98l3p/iRhx5O8Tr2PeYH53Nz&#10;IvqR53COXxt7aQ1LIS3WaJnCum3fFfv2cjvKWYE114dgF7XzlltT3GljQbJlylvOZte+zDy/Jt6m&#10;/r8BM9UYY4wxxhhjjDHGGGOM2Tj+g7gxxhhjjDHGGGOMMcaYm4JKYcuUt5230jKFX6hWlimNRsiP&#10;9j3/QorPnj6V4lxqHmEm74HMK7M/AaxPFxYgxaDNhbABoeRqcjIk07VadBItUxhnUrLecElaJsUS&#10;cq2HHnpoaKxkhpQE8zr7S8nZ2F5Kvnl/F5KxMihJGmOOn5JMsv7Mg0zCJdo7Aim8kgQuLoa0+9/8&#10;m3+TYvbnbbfdlmJapig5nrJJIUoqmMXoc9py0AZDyUIbjbin04q2c26MQT6dyxWH16ffH54DVUos&#10;cb0PC5S8jSnMJjotDeqQ2TcasEzBHOT9lAD3sZj1epSOpjC7vxh4BudhH5LjLtcnSPYaTYwHvIU6&#10;3ZABqvtpE0OZeB8LNeWatH3JZJxc2FEO7WaUfQzXQVrH8DrvZzlsL+1sVLu6HYwT6s/7WU6ny3Fl&#10;/kV/8jrHuMz9XZTPOcPc6na5dsQ9IyMx33i9A/lnFzY7tAFSdj/sn14/8o39zHFpreMe6N3V/ezn&#10;zFpEjBfXTWWlovYYziPapHDt5h6g5NzqrKfW0GxPrUU5rE+vG51CCfOpk2dSXBRFsX17SHyZH6tr&#10;yymuVGMMOt3YN3h2oK1EsxGy5Hot2r8wH2XOwsLi4vyFFI/AhqWDtakOC5SpqekU52ehuJ8Sf+5X&#10;vD4+HlYh3CdpI0c59MRE7Ldd7Dm0UulhIakiMZeXoxy9/0fddu3aleKvfPVLKeb9n/nMZ1K8thY5&#10;t7QQbWHeMD/GJqLttXrU/+JCSN+VPcPycowj++f118M242tf+1qKL1yI8WWf33PPPSl+97tDBk97&#10;gNdeey3FJ0+eTPH4WOTeB97zvhRfvHgxxeznPXv2pHj79m0pZrvY/+xn7ge8nu/VcZ02htnc5v5H&#10;W4K14Wc3Ze3AMSXKMiXb78VZVZ3Riivch8vFt54Nu5z19WgPc4Lj+qEPfSDFp07FO9LF85Erf/JP&#10;/skULy2HDQvhMSdfR4f3NS1TurQWwxpZEWuzsu9Q1l/qbE/UeCvK3KNgPyjUPWUsU9R7gaozn8U+&#10;VHnM3OP7C/de9Z7Fd4cy9WHMOtCSiWcBouZLmZhk+7ywr1L1ZP9n+Y/rLJNrE9foldXo51f2x1pc&#10;FEXx+v4DKb4EC7FeF2sq7fjwbFqmrCxxP4lyZmdiH+aeQ8uUx98Vtls1pC7v7zC3xmL8Ouh37v89&#10;zNVxvDdxz58ciz7is2Zwrjk7j70IZ6tP/okfSvHUXNiAVQrkky1T3nI2u/Zqbb1uvE39fwNmqjHG&#10;GGOMMcYYY4wxxhizcfwHcWOMMcYYY4wxxhhjjDE3Bf6DuDHGGGOMMcYYY4wxxpibgkphD/GroryF&#10;rxc1YZezGR7i9Cijh3jt26nwbXqRDqdOhNfhK/vCf5s+ciPwplIoLzJ6iA16iPO+sfF4BseD/muZ&#10;5ziGjN5/r776aorZhgoth1FXegUS1uHBBx9MsfIQ57PYZnWdc4b+aFkb4d+b/Zb+wKgn+5M+evSq&#10;Ux5wbAt9xng//drYh/ShZX3o23ruHHxb4We3Y8eOFLOv/u7f/bspptfm3r17U3z+/PkU57kx3HuO&#10;bSzjecnrsCWWXop5mcO98/I4ntVAPVXOsy0cX9KAFyz7U/kb0iqM9alUog9r8P6tYa2h/yg9aPPt&#10;gP1T5nqR/bsq4hF8+yDvx+H9zp2DPuX0mOb1djt+Ozoaz2o26RUc/b6yEmstva3pgT4GH8C1NY4Z&#10;+xrJlbnDDa9/viPG/aOjnJ/Mv+vfP2X84JWvPO9nv6n61GrD131VT7aX/bPexiZAg1Z6IGKPpfc3&#10;r/N+en83G5En9GTn/cprXl3PPM0H9s/LqDVIeaOqWHnHqnKIWkMzf1zkDMe6WoFnagE/d/b/dzyD&#10;eRzPqNWZjMPbk4Ox7+N5fXiW4p6RsbjO7xKsLMdawLHkdwDUmj0zM5Pi5ZXwByVqzNTekq3xyKca&#10;/OlH6CuLHKXP/RLOAvSYn58P/256iD/zzDMppvfq3/pbfyvFR48eTXGrFf22ZUt4lC4shA8zfdJX&#10;12JMV1uxT6q2Kw/b06dPp/iNN95I8SuvvJJi+kXPzs6m+M//+T+fYvqSc54cOXIk4sPR3i3TUc59&#10;9z6QYvZ53rfhm8+zDz3BszbyWxCZZ7JaF1JYyneavsT0xOfZkGcWjqPyB2Z75+bC15bP4v2qbsUV&#10;5gY9/r/4zFdTzD3z+eefT/Gdd96Z4ocfjvP/l74UHvn0BN65M8aJ393guauP7zip70Fk5z2cwdpY&#10;7+rw0Vce4upd4FrW+OuFygPG+dhFnbMzOeqpvuekvKrZPxstn+8vfN/mHOA7C8/zzJNnn302xXyv&#10;5HuNei6vM2c4Zwjf0fhbVY56V1L9xussh2uEGpdsjoj9jPest6JMPgvTq7gwH++bRVEUX/h87Esr&#10;7RiP7OyB95wV1Dv7vhn+dsKvNFXEHH7gvvj2xPve894Ury9F3mT9izLXOtFfK+vDvecrqE+d70r1&#10;qENnffi3SPhdgnW8F1TwPZ6nv+8TKZ7dtj3FfZ6Z7SH+lrPZtefc2xTepv6/ATPVGGOMMcYYY4wx&#10;xhhjjNk4/oO4McYYY4wxxhhjjDHGmJuCSmHLlKtCKdVm8E62TDl9MmShtEzJ5E2ZNF1UTkApVS5z&#10;zmUZjeZwaZuyj6AElJYplLxS0lXtDpdSKssUSrQeeCCkrbRP4T2UJSr5rpKhKNkgJVz1Oq6XsEzh&#10;+CnLFClJQ5/zflp28DpzjvlBOSoVMufOnUvx+9///hTfeuutKf7Jn/zJFL/22mspvvvuu1NM6bWS&#10;127UMkWNXbZEwCqkBllrZsMA8vKH939TyAyz3MA8zyW3Ae9vrcU4jqF/6L7BflCyWZWfhP1M1Hqh&#10;rg+S9RFkgKSChbRLyTitKjA2NVgxcE1dX4n+qo9Ee0ZhhdHuYV6tIcb1JmwSaljX6KLB56p68jrv&#10;V/VvVKN/eJ39o56ryqc4j9Yx18syheXQkkVZyijrGGUFw3wYmwzrBdUP19L/rdXYA8r0v8pbdX8d&#10;6w7PDlx2ruU65bd9rnE4O/A6y6H8NisH49Lrx1jTjqZaYO2ghJkWJkVR9Lh/Yh3tFTH3xsdi7vUq&#10;kBZn96OutEZhnvHZWKuWlsMCYnx8+Nkhs2rDb5UlBXOaZxza8Sj7HrV3ZWcNDHJnffh8JvV69CGl&#10;45RbK8uUr3/96ykmv/g3/0aKaQlACyqexbgH7oBtCC1ollbj3MEzC88jPJdxLGjlwXMEz5IHDhxI&#10;Mcv8wR/8wRSz7e9+97tTzDLfPPRmir/4hZDu773tthS/613vSjHz5OjR+C3PPk8+Gc/iWNPmZWQ0&#10;col5xT5nu3g2GR2NsWCeLy6GpQ9zmPZ4PAuwn3l2oP0Ox472OLR5YD5wHNmuwX+XWxdG/Nr+gyk+&#10;deoM4ui7O+64I8XT09G2Q4cOpfjpj3w0xdPT0ylutaNP2Re0f8utS7DG436uoy3YZdVqsMVAe5W1&#10;BftBnf8Jr5c5p6l71HVSxtJE1Z/3sxxlD1KmfPVOxDh/p42Y7yC0TGGO0vbo8OHDKf7Qhz6UYvKF&#10;L3whxZyru3fvHnqdecX1lHOMFl3qXUmd88tYprAPVd3UuxjLIby/i7O2sky5uBD7U1EUxef/6Isp&#10;XoZNV4VnD5xtlmkDiq2XtkdZeuOcw35UlintleH7UhdrMC1T1trDbY94BmvgXZRrRw9WgVxfefZr&#10;0YQDfzf6yMc/luKpubA0s2XK28tm117tDdeNt6n/b8BMNcYYY4wxxhhjjDHGGGM2jv8gbowxxhhj&#10;jDHGGGOMMeamoFLYMuWqKHnQ9WKzLVMa0PRQGkXLFEprqDo/ezokgy+/9GKKWU4FFeJYq1hBSeYg&#10;lAdzPK6XZUqtB1k85CDXyzKF9SQblZ5ksmd06Qi+/FypD5cBklwuGv2g5IGUGW50XNkP6kvlly6F&#10;dPbYsWMpZt8y/uVf/uUUP/fccynmV9qXlpZSrKSRSvao2qVk55S187dwsilyXxVAuwhRPmV2zKUa&#10;bFIKWFDQXoLtoty9vQbrFdS5BssA1T8qrxQbtUwhg3Mk63dc5zOUJUCflhS0wqBFBu0HsO70OhgP&#10;WJ00INNnOby/SzsIPBcuDEUdliaqnqxPmessh64hqr3qubyeb0xxvdEISTCtMPrZ/sB5wvnGvMd4&#10;oRxarGRWG6iaeq6yTGG71iF3Vf2g+lldZzkjsNZR/amu92iZIspvYC3g/bRAox1ImevcY+o4R/A6&#10;pf68znNEdmZB+aSXjVFQ68PmhFYqA1Lc3N4F+VFlX9C2Zvh12rtUe8i5SsT1StSJVKoxzycmhp8d&#10;lK0E90aur5SA5+slcgU5nc+l4X2t1sf11aj/CNY19m2tFvWk5J2WKZfmo420DXn11VdTzN/+zGc+&#10;nWKeNdj2TBYPi4hbbw1rkcwyZSnKYZnLy8spZh3Y/5TmX7hwIcUvvPBCinnWOH36dIrfeOONFN9z&#10;T0jiP/0Lv5DihTNxrv7850Ouv4B++8pXvpJi7vkffirsE9i3+/fvTzHr/8QTj6eYlgy0K6HFTbcb&#10;fU6bB1qs0N2w3YGVGPKWOcZyWLdLly6lmExMTKSYOc8ylXUfn8WcKQbmG3Oi1Yrrp06HZc+LL+5L&#10;Mctlvy8sRBs4bz/+dNgJ8PrqWuRfZtkHS4N83mIv4vzHfkXLlGoV81acJ9W5i/co6w++IxD1XsC2&#10;q+eq+1XMeiprDnXO5/qr6lamvRw7xsqukOVzDdqzZ0+KuabwXfXRRx9NMe2Efu/3fi/FbAvXHdqz&#10;sC1bt25NMetD2wzVh2ocVb/xOvuHY8cxVWOt3k+zccRZrNnkXIg6X5jP1x1apiytx3tRn38XQJOX&#10;0F+0TMnPNphvmMPsx/vvDZsrWqZ0VofnEM9pyjKFfV3HmtJERTvrcT/XEVo70f6uzXM7/tbw4afD&#10;Fmp8Oqx2ejww2DLlLWeza6/OldeNt6n/b8BMNcYYY4wxxhhjjDHGGGM2jv8gbowxxhhjjDHGGGOM&#10;MeamoFLYMuWqbNQeYKO8lZYprVZIZZoNSKAg9aEE+vzZcymmZUr2VXdRISWhI/l1nYZ9SMA5HmxP&#10;Jj8sYZlC+ZWyTKEMmLAOytaD0ijKxFi+isuQydMpaYJlirK5UDI0JXPjOFFazHbRooTjwvs5RvkX&#10;ySNmblGKTMnq888/n+I333wzxWwj5V/Zl7eFDFPFRI1XFXY/Nfw0k/IhJzN5JtVlLD8u5xJRxDXY&#10;bKxB9rswH5K+PlZISgi76JMO7FMIZbz8yjrXCF5XNgll7ud1aedQ5F9yZ78oW5aNziu1Vin5qIqJ&#10;kh+Xqb+qDylzD+e2WptVOSrvGXOfISwxH+74N7yu7h/J5K+oA2W6lNqJuZS1EHXo0LooRTmqf9R1&#10;hcrJjV4nnKpEjVeZmCh5+bWQPQuyf9rpFH3mFebIlaS4tArqx7o4PgHbh37sUbRry9uPuVHAlgz2&#10;Kdm+2o51dGw88nVycjLFZc4v3Oto98P72UbN8HvYRlrwdNtxfwN7S2Yjg7FZXQ3bCtrLnb8QknTa&#10;ABw6dCjFXI9+8n/6qRSvrsbexTayf5h+W7duS/HqStSHdeM5hVYbmYUg+pxnFp5Hjhw5kuKPf/zj&#10;KT4DC5Rf/MVfTDGf+wuwTOFZad++sOV47LF3p/jgwYMp/vKXv5xilvnEE0+kmDYjJ06cSDH7+ZFH&#10;Hkrxli1bUjwzE3J3npVoF0NbBZ4jJifjjExrAHWeZw7TtoQwlzgWrAPP5rxH2QEWA3nPeqytRR68&#10;+FLY+hw9ejzFtElhLl66FH105513pvjRhx9JMZ/V6UacnTnznQkMn8N8Z+vw/FmLPOZ+qPb/Mu8F&#10;ylZRnR3UWVrdr/YT9f6Svztc3XaDMXNOnfNZ5mAOXSa3Ihxun6Lep1jPhx9+OMW8h3YotEnh3GNb&#10;aL0yNzeXYlojcZ5wT6J1EZ9VZkwJ26Xayz5RZZYZa9W39Ub8ln3F96BBy5Q/+k9fSPHiWvRprxvt&#10;53vIKqy2ylim0K+QbbvvnrtS/N4n35Pi3nrcT7qY58oyhX3NM/kILPW6eFekZQrtcrimdDDc9fHI&#10;j6c+9nSKRyfjtxiaK5/T3qm8TZYd14vNrr16R7huvE39fwNmqjHGGGOMMcYYY4wxxhizcfwHcWOM&#10;McYYY4wxxhhjjDE3BZXClilXRcmDrhdvpWUK5ZaNOtoF2Uwd9188H3LAfS++kGJKPuvV4VL/jXKl&#10;NHknWKYo+dj9998/NFZSRCUfUxIz9VxaTPC39OxQUj6Wqb4MzphfZqe0mL9lTlDaRvlrLgWPNvI6&#10;45dffjnFtEZ56aWXUkz4W6JknkqmV2bOU7JKSRxSLyuHlinZ2GXy/rjORblFiRvmWx8WAmfPn0/x&#10;oSMh9aV0vFGHnJZ9grZkuYrxpU1FNlXRnzX2G3OMGjpxf7YJUXo5IM9SFhmUg24GynZHyXqV7FPF&#10;ap9U10mZe4iSK6ty1PrFcRpphDyV5dSQLdzTqiiG13k/v3TPHKWFg7rO8lmOKn+tFfOEqD4hZe4p&#10;k5/XIkWktUYZNvostnGjv1WofYjrYG6ZgvUluz5Ahet9xK02raRoYzZ879WWKRFXkXMj9ShnfDTu&#10;4bngnnvuSTGftbIS+2fWL/1Yd5StEuuvyHMU6w6uUvJdhwdPtxvXa9h/lmE1wbPS+fMXU7xje1hN&#10;vLgv9u2JiTgX/PhP/D9TvLg4n+ICQ8xzRBV7KdfZ9WVYU8CGjWs0+zw7D2N+Ml6DPP7kyZMp3rp1&#10;a4pp5fHv/t2/SzEtYh56KOxKWJ/3vve9KabtCeXr3Ku/+tWvppjnWVovPProYylWtie0stm9e3eK&#10;aZnAtmc2icilBqwX+73of6absjrIz+zDLSh4puN4sa+4dtD+YXBdpk0E3x3OnYuz0xe++JUUNxrx&#10;bP52fj5ytI73KI7lltmwrcjO/L1oQ3Zuz+wWyPC5zX0sP/PH+HXEeV69X/A6x4z9TtTZQZ2DsvOw&#10;+G0ZSw1VT/anOqPx/sH8uAzby7hM3dSZjusjc/fd7w6bJFo4/dEf/VGKWWeuKdxLZmdnU8zcVn3O&#10;Z/H+jVqmqD4k6vyo3k9ZPmH/q/pfq2XKAiy7lGVKG+NRq6P92XsUzhS94Tl3791hsUTLlH6Lcz7q&#10;TcuUVdikrMM+hf2rLFMq2M/5tx/usSyzi/12dDrWwac+HpYpI8hpnhdsmfLWs9m1v17nf8nb1P83&#10;YKYaY4wxxhhjjDHGGGOMMRvHfxA3xhhjjDHGGGOMMcYYc1NQKWyZclWUfOd68U6wTOm1Q9LTrIdc&#10;dP5iSItomULJYLMOWdIGpRS59Cr7VxmUDWcSWcimKHMtY5lCGZqyTKG0TUn8lGWKul9ZlGTyScDf&#10;UvpXgUySZPYAQoaq6qOkgpQKU/rH8nk/y1R2KEomSZkbOXbsWIp/4zd+I8WUst51V3y1++DBgylW&#10;bVeSQHUPqVISB3kZpeYIM1kr/RxoCdKlnQPi9TakmpifPcjRjp88m+IDB8NeZnk1ZM/NZsghKWur&#10;16LPM+sCSm5Rzyzz0G8N5AOvdym5pZSVfcv+Z58MrCmqThxjrpFq/BRqDeN1JcdVz+Jvc2uIuK6e&#10;q8okZe5hPUmZ35JMbo0q1xCzTM4H7mm0OuF13s85oyxW1HVl1cLrrCfloooyfaXu4V51/bj6nkE2&#10;ep2o/NxoDqtndTLbD+zH3Jt7zOG8nPwZ/BchLYZquCgqWJPE2SmT+2YWLbB6QL3ba3Eu6rdj3eW5&#10;4OGHH0wxbT2Wl8OWLLP4wBjnlinD15HMDkX0Na9XMYm7nchROur14MZTx3lvDVZe4+OxD184v5Di&#10;7du3p/jLXw07ii1btqT4r/z3fznFS0vx20o9+mFsPJ7LfqCVR7NKS7BoF88dPCfyzKJylLYhtI47&#10;c+ZMimkXd/To0RTzDHLq1KkUs/4//MM/nOK5ubDZoHXBnj17Uky+8pXoz+eeey7FW7dGn9OSgWPB&#10;M/zSYtgE8Lm8n5YMnJ/rrZUUt1vRD41GtJFrH/c/teaq8yPznL/l/bRPGLTQY79znF599bUUn8A5&#10;atu2HSlmnjEPduzYluIPfOADKeZ7FOfzeivK4TtIH9YF+bwdPs+5T1bR19UqznLi3KHOIOrdRFkO&#10;EnV+LmO1wZhzUtnRsZ5ZH4ozmnqH53X+lmUyn8pYx/D9iPczF2nrw/u5ptAikjz66KMp5vzkGsQ1&#10;i9ZObAvn//T0dIrL7OFEjSNR18vkgzpfsy2ZnRMOhFzre3gpuJJlyuJarGc8e9AyhVaNZSxTet3h&#10;+8w9d92R4vc88WSK+9G07H7WoYVNmfYmRFmmVKNqRb8T5TBHV2Eh2MNhYGwmrLw+8omPpbiB9Zjn&#10;GlumvPVsdu3VGnHdeJv6/wbMVGOMMcYYY4wxxhhjjDFm4/gP4sYYY4wxxhhjjDHGGGNuCiqFLVOu&#10;ipJbXS822zKF0rrsC++wFVGWKYvzIV996YXnU0zJV71KGe9wykjoagMWIJk8CvLjzbBMqeJr0oRy&#10;NtWG++67b2jM+8tITDIrAjFnsuuwRuEsYBaoOhP2A6V26kvllNQq+fHKSsjOKGfjPWzvxGTIrfgs&#10;yv1Yt7/39/5eilnPO++Mr3ZTcsh6Kmlemb7K7qHEH3Wg40OWAxyvEpYpUN8VXUz6CiSxHYz76TMX&#10;Unz8ZEgvu5D9jYxEP7faUf9KJaR1zB/2Aq/X2T+Ieb3PXKUECvcoixU+tzMon6JcFjEthNS4qnml&#10;bB8YM4fUGkaURFnVR1kmEVV/dZ3kdgtBmbWJZPXHTztrsRZn6zomRLZ3UV6K67y/CssEXufaV6V1&#10;Bq6zbpmFDq9zzZWS9eFs9J5B+f71Js/Dq7dFXS+DmiMql1TOM0b3F30MWGaZQtuSASluVi7W10qV&#10;+1JYHVRqtGFL4UC/4NmUT3fxg36cqaZiiSgWF8+nmJYXt9yyO8WrqzFn+iiHVm2tVux7pF/AxwSw&#10;HNXXjGs8N7bDOoNWKm1IoGmZ0m5FH05MhJT67PmQ42/bFpYSz8N2j238b/7bv5jiXg9Wds3o0H6B&#10;MyrmUht7Ly1T2rAZow0bY5591HzgGXNmZibFPNecPx9jTSuOQ4cOpXj//v0pvnAh9mpavj3xxOMp&#10;fuSRR1JMSwOu41xTXn311RQ/91z0M3P4iSeeSPEI7NNqtehnnqfYdvYbrUS2bo0+uXQpzh1TU3F2&#10;Zj8z5lmSz+VZj2dwwn5gzHVw0OKClhQHDhxI8dGjYcc3Nh59zfPSxYsXU8xzKS1THn744RTzPYpt&#10;bsOWiNe5HyprpMzmEfseLVN6WKeUD6WyRlFWKkRd5/wpY4WhYtanjGWKqn/+bhnlqPJVHZiXjNWZ&#10;jteZx1wHl5djneW5kmsK1wVl+cRn0caH9Z+ainWZ8B7OQ2VBUyYmaj2l1ZHqZ2WZpOrJfuv2YF+J&#10;ecTzxZUsU5bWYb8CazSeIduchxu0TGF/3X3n7SlWlinKJrUD+5Tcbi5owialCfuUPvZGdgz7l5Yp&#10;Xfw9ZXw21scPfvSpFFezfZWHufycdkNQ4l3sncxm117N+evG29T/N2CmGmOMMcYYY4wxxhhjjDEb&#10;x38QN8YYY4wxxhhjjDHGGHNTUClsmXJVlCT+ekEJdxnDgj6l47iuLFbKWKZQWjjaCOnL0kLIsF6E&#10;ZQrlg3XYLeRtCZR8jZKmQcsU/mZ1DVJeXFeWKbzn9dfjC/Kvvhqy1UyuSD0VmBwPWa+S9d97f9ik&#10;3H9vxJTv9/AlZ9pl1CgtpA0DJXiUpyDmV7PZFtprsEeVhcUapaq0OkHf9pE3Y5A6b5mdTXETcqse&#10;6rOEMnmd9ZmEvJb5QRkdZTq/93u/l2JKX5kDjJXE51pknrRM6UJehmmV2aSwBsylLv4N60nLFMrU&#10;O5DErsP25OyFkKmfPkdrgPhttR79vLwS0kBmirIDUbJk1W8kk+hjfJUkVklQB/+ZfZfBcWKdOJZx&#10;9QpzDGNDOS7bgHrz6/MdrKksh/ezHJav6snWsl28no0A7qnjWWXaq8rhc7P50I3f0gqHY0wGx/Uy&#10;aq/gWqDmpMo/KfHFJBtvDLc02Wg/q/Ha6PiWuU42+ZgiKSOzV+ss10GqbAntSWilMtgT+TP476Lg&#10;VmcpxbyHfZef9yLuIVcyy5Re5GWtFxL5LqTXt+0Nm5Qd20M6v74S55rRsVinKV0+dy5sHkbGQ26e&#10;7xWi39H2bC3PLIdQTi/26ip+227BhgVWEO3VaPvoREj8z50LSxDaSxw/cSLFrM9f+NE/n+LMkq0Z&#10;839xJcZOWdm1VymjH342pPVHGYuFMlYePD/TDuHcuXMppnXf8ePHU3z48OEU79oVViT33ntvih94&#10;4IEUs39oJ3Drrbem+OLFOAv84R/+YYqPHo3n3ron7r/99pDu0xaG4852ZWtxNfpw+465FG/bsSXF&#10;dcj1uzg3jY1Aor8efdtej/Jn5qJMnrvXcObq4/ze6sRYHIcVSlEUxesH3kgx321Gx+JM28A+sLQU&#10;84Htf+9735viycnIg1tuuSXFo80oZ34+xgNdkdt3oG3MV9JuR5u5nTBf12FjpM5XXDuydwfUR63Z&#10;6h6iznIqVihLE1V/XldnVL4z5u+fOIuhnDKWKYTrAq2UduyIuc11hND6g/OQ93P9Yj2VFRTtK2nD&#10;QusS2q1wTWEby9jUqP2f0DqG7VpaivWd9Wc9af/CfGC/0V6V49vB+ZR/vyiKovhPn/9iirP3Xv5t&#10;A89bb0ce8LhAmxSeq7uZZUr03d2w+Hzy3WFn1e/Eb/nux/bw/bmHPZz1bNAyBb9trQzPP/Y119ce&#10;zgtjMzEG73/qQymuYGFrZf53PE/dIIi5faOw2bUvM8+vibep/2/ATDXGGGOMMcYYY4wxxhhjNo7/&#10;IG6MMcYYY4wxxhhjjDHmpsB/EDfGGGOMMcYYY4wxxhhzU1Apvgc8xDeb3FPy+pCXSL8cxryrzPXh&#10;0O+L/mbKx4wet+SrX/1qilur8PtDOSPwl6TfFetAH7bM0xz3FwM+evwN/cWUtx290r75za+n+MiR&#10;oynuwdeLOUovuQZ8sUYn0HfL4Xf26OOPpfiu2+9IMf0+YRtetLrwxUadaUY2Qj90ejenKPdug21i&#10;1j+dFnyM4TPWxDjRlnV5Mdp1aSF8D0fgKz8zF77hE2PRJ/RVW1kKv0V6RtLTrFqPvm2OhZck/eyY&#10;A/Tg+43f+I0U798fvvA7d+5M8cmTJ1M8PT2dYuV5pzxECXOs04n2jjWQ6/CIo99/FX2eeURyvtGn&#10;D/3Zhf8d43oj+u3N4+FXeOJsjF19Irw8W3166qWwqJdYo5X/o/KpZKw8MVWZKh6E/44+roRzj57u&#10;Za7zuwwVeAhn3uXwy+N1VT6/6dDnTVk58OmkV3CKiqJGT03EdXqFiussR5Wvdpnhu0NR1PuYM+ir&#10;zOtYeMOp8WZMj0zOQ6J8QMvcL79/gZj9WeY6W0sPxy7qxv7n9TLjm/uqDm/j9UKN3fWCc6TTg0dp&#10;tkVyfcnPC/x3vZ7wxcV8y33lsWZn/ojD17NKgTWvgt924yy0uhQ+pTu3hx/s3j2xj9UKnEGKqHO9&#10;Hs9aWQt/1Br8RKvwKO5hTcnOR9h7R7Hf0lu8w8MD2k6/4pGROMvwOwn8LsE6zhr0W+a+/eyzz6aY&#10;e/JnPvOZFNPztpcNPvIDbRyBDzUX7Gol8oN7A/1mN+rBy/MzUWsWf3vsWPhZv/ZafNfmzWNxJj12&#10;MjzWd+8O3/mnnnoqxQ8//HCKuSfxuTyXsS2sw74XXx56ffv27Smmj/mWLXGO4LbVQd4eOX4oxS2c&#10;r/leMD4VZ/Nx5hXnHdcazPNJtIt91VmPOqwjnxcuLqS4GPj+zTi82E+fPp1i+v2+9sqrKeYYsF8W&#10;FuIZd8ITmB7QLH8CdeCaqs5UpNuDFzFzPVv7okx1HuOz8jNt9KN6T1Me/GXO1XzHK+PfrcpnfZSf&#10;rZqTXAvUnrbRd4Eyvuqqngp1v1qziPreCv3BCX3VuS6r92v+7YA5o8aR93ANZZl8R+D+wTpzDVLn&#10;fe6XrMPaWvQJPf2Loii+9MyXU7yG964OPmzSwvNq9eFzr9ulnz3mFd75eSq88567U/zeJ55McaeF&#10;McY7HvuC48pvc8k1he8d6BeuUwtL8e7Nb4Itr8Y+NjET+fGRpz+a4hXkULUWY9mTbwzvYMS6cKOw&#10;2bVXa9ONglz3By8YY4wxxhhjjDHGGGOMMd+L+A/ixhhjjDHGGGOMMcYYY24KKoUtU67KZlimFBXI&#10;2rLeH/6f8l8LlAeMQgZDmRTheLHtX/va11K8AklTFd4LTVhiKJkan0vpxaCtgpLIU37FZ/B6bpny&#10;zRQfOXIkxZmMHvImyr4YU+q1shLWIo8//niK77gjLFPY10yhrC2QZ6p2UVpIyVSzEfH6MiRs7Rhv&#10;9jv7mmXyWZSq0bqEbaekbmwsJK+U6S0tRf8oixtKoFm3xZWog7JM+Wf/7J+l+MCBAynes2dPis+e&#10;PZtiJVNV8tJB+57LKMuUkUbkSYfye0rrKReF3D2TdkJy121HXMACgOPbbES7Dp8Iy5TjZ0PGWxuH&#10;ZUoROdmG3LqBJboCmT1REtQylinqt0Tdo+4vBu8rIeNSZanrJLdYuHpMVHv4WPaXsnAoU77qdyUT&#10;I2X6gfDuCiTctB9RdSaqf4jaD4iS7Ja5X1mmEFU3ou5Rddto/6jxrW7C2YGUyZ+NwhLZFlqmsH9U&#10;Pwz+OzX26p6NjkEW4wDXg2XK8mKsx3u2xZ55x22xj9X7cRaq9GM/Ya6srEeZFVhPVLD/U5bM9vJs&#10;OYpFPrPpwT5WgT0F93Puwyyf9eR12pLQxuzVV8OCgnvyT//0T6eYFhQsk3syx2t0NM4gi4txdqDb&#10;Cs9Bqv5cXzi+au0gvJ9l8rnnzp1LMc+hp86EncaLL+9L8SLOUDtgY/LAAw+k+I7b9qb41ltvTTEt&#10;U3gW24WxOHo0rFoO7H89xbRP4RmQZ8879t6e4tvvjDrM7oyzxiLOyLSOySz92tG3tGFo4zo5cyb6&#10;kGfSdivu5zhOTMR7QFEUxYkTYbNy5syZFG/ZMpfig+iLsbFo8xNPPJHiubm4n2fgvXujL5gTbD/z&#10;Q62p6vzJviPq3KXg/FFWJIzVOXmjqPVbrctE7avqfnWdfaj2gDL9qfpq8D12GGp/Uvmg9h4+K9s/&#10;0Ua13ql3QM4ftp3lcG8g6oyj7E1YDtcX/o2AbeSewTnF+o/AfpN1KGuZwmfzHSnPm+gL9lEH72nl&#10;LFPuSvGTT74nxf02xyPaQ6vTbD7gbzDqvKPyeAIWVlzvayORB+yTma2xxn/4wx9O8RLOKbR2s2XK&#10;W89m116trTcKap29ATPVGGOMMcYYY4wxxhhjjNk4/oO4McYYY4wxxhhjjDHGmJuCSmHLlKuipCbX&#10;xFtomUJ5A+VQ6kvUvJ+yqm984xspnr90KcVjsEmpQUTPcvgsxpQuDErNysjB1HVKq8pYpvQhdWKb&#10;OfaURq6uhjSXUkpaprD+lE9lfY3xzqSkwmaEsrIRSKm665DIdYZL1djXyuaCUmdK0tgntKOhLQyf&#10;xd8quRwtUyjJokScddsO2fC//tf/OsWHDh1KMWXDlMWx38pYpmRWChivXCYZ7WrUkIfCMqVCK57G&#10;cFli0YG0G5YptENQlimHjoec+MQ5SN9gmbLej36gHLCJsShjmaIkpRuVwRIlCy27fzSFzJiUKavM&#10;PUpyrNqp+o6Pyi0BkENC1stY9RdjNQ9Ve1U5hFf7WHdoP6LKUWUqlG0DKTNvCe8vMB/KUKb+Zdqr&#10;coaochjXyni+XANl6rlRhq80RdErhuc5udK5TM0TRZn71fjRMqXfi31saSHW41u2z6RYWaYU+C3z&#10;crWFe3DWKoQsOdvT0JRmjfOTdY59hlJnrhfKBiSbP4BnPFqd8QxJ67Wf+ZmfSTFl2zwHcX3Mz43c&#10;S+OetdWog7IHVOtFNq9EG9X6q+6ndcn582Gnc3E+ztJHTxxP8SuvvJJi2r9t3bo1xQ/dH/YpDz30&#10;UIp3bIuzUmZ9gz7keZbvBbQuOXU8LEZoTcdz9LmLked33BPn31oznjU1GWO9ZUucR2h7wjFdX48c&#10;Y77VkZ9c04++Gf2mzn1FURSX8N6yvBxn1B07or+e/+a3UvzhD38wxXfffXeK+ezbbrstxbt3704x&#10;n6VyV9kblLFMYf4x51T+qXOvOr+o60SuieK6KkddV/NKrf1l6q+uq/nMWJXDcWTOqfMw71d2TkS9&#10;m6jrhOUzfzjn+R6nxk5Zu6jc4z3q/Z/viVwLCMvkvOA+wevTs7HXcry4pgxapjzzxS+lmPVTlim0&#10;y+QYXC/LlGov2sM1j5YpGbBMYb8TlSsNWKOwT4t63MO279gTa9z73//+FNsy5Z3DZtderdc3CnKO&#10;DF4wxhhjjDHGGGOMMcYYY74X8R/EjTHGGGOMMcYYY4wxxtwUVApbplwVJc+6Jt5CyxRCqYyS61Ee&#10;QynVs88+m+Izp0+neAKS1Xol+oqyCpZJ+SrrMNjPShqmLFNYFm09vvWtkEBei2UK+2JtLaRe73lP&#10;SJ1uv/32FLOc9fWwIuH1Wn24pE7J8TJZH/73rNF6yPT6veFjqcabbaS8jtJZWqmwHxjn8jR8qVtY&#10;NdAyJZPLwjaE1ym1/bf/9t+m+ODBgym+5ZZbUsz6s8+V9E9JylSO0TIFw1h0MYd7fYwv81l8Lbzf&#10;hp0QZHC0Q6AlTqMeMsPDJ0KGffzsQorrEyGxVpYpDSzRVdgVKOmokoIOzuHLKImV2hvU9UF437VY&#10;pqjrJBsnIbUt004V1yFRpNyyjMSXqPLVPFT3l4pTVBTdFtZy/BvmhMobBdu42ZYp/e7wvbdMPcvc&#10;UwZVjrpOuAZtBmXyrQy8nz2e5TaKVM+9Ehv9TZn7s72XbcZZrlLEHFu4dCbFe7aFZcRdt+9KMS1T&#10;+l1IjpGX2X6I81UP9iBKlsyzZb3C+Qmw1lRrw+cY5x73dnVW4t5Lq7PPfe5zKd62bVuKf+EXfiHF&#10;lNGr8yHL59BNT8+meGlxuG0b28J+VusjrQWYA2pdVvNBWcqxLWfOhTXKG4fiXMMzDmXt0xNxzt27&#10;d2+K7737nhSzn/fC3oP9qdrSqA63QLhw4UKKT509leKXXn0pxSs4866uRBvV+T0/70de8Z61teE2&#10;ONNTMe48kw6eR3bu3JniLtb7F198IcUrC2Gn8LGPfSzFPFtyLHl9ZibsGmjLoM6W6kyu7C/Uu0C2&#10;j21wLeO4lonLoOYA2eg9KiZlzkfXck+ZWL23MuY4KssUlTPZ/olx4VqsLCL5Hsdy1JxR70r8rdoD&#10;VBsJ1zJaOHGNzq1Ho59pQcX615vDbUVarVh3aGdUDFimcF3Bq1bW/nY77mGbr5dlSqMS41fDnlzH&#10;ekwqWMvUXFVjVqlF/dmnHbwHkr133Zli2sXSMoXnCHU2eUcj+vBGYbNrr9bNGwU1R27ATDXGGGOM&#10;McYYY4wxxhhjNo7/IG6MMcYYY4wxxhhjjDHmpqBS2DLlqgzK7q4Lb6FlCvtfSTvZRsqqpqamUvz8&#10;88+n+NjRoykeq4X8pomYZfK5lE8pudiVULIyXp+eDokyLVPefPPNFGfPg7yJEi32EWVorVbIg973&#10;vvelmLJV/pb2GuyLam34GJTpu0476jw5OpHiAjYdlIao/lV9yK9tLy8vp5hyK/YVoSyW5WT5B6lW&#10;JvHDcsHfMhf//b//9ynev39/iimJZR2UTFVJVjNJmZAoKsuUDu0uMBYF+rmCeZIBeXy3jS/C4wGd&#10;dtSh2YhxV5YptfGwmqFlCuWAtEyp9LE2sc5ivVBSVhWXYaP3F1dYp1VZ6rpCyZKV3JyU6TssBbJM&#10;db1MXyuZmPptqZiSUsy3zbBMUbZHWR8KaXGZ+2lRpChTZ3WPGi+irpeBtkqbQZm6qXvUdWZkJkEf&#10;fnuGyufriZLFk34ReVOrRjx/MWzlaJlyz517UkzLlG47bDSYl61uzCtapnTw37NQlpzlN+dhP/YW&#10;rpRV5E0PHc9yuD+XsUyhJcjc3FyKv/GNb6SYVio///M/n+JMti32cNqM0PqCLVtbHX7uGB8PmzHa&#10;oSg7Cp5xeDZWa7GC96gzyOmzYbOzsBB7OM+thw8fTvH587Hncyzu2BvWfXfdFbJ82s7xrLRzx44U&#10;s0+YA2zv2nKM76XFsB+Ymosz2jL6im3h+NLGQJ1VmQPbtkU9ef/sbFimsM6nTkZ/FgPPPnToUIqf&#10;eeaZFD/1gfen+J57wnqG/cUcYsx5wvFWloNl9iWiclTNjTJ7r+p39W6W7ZliDjDmc/lbZS3Cuqmz&#10;j3ouUXuOQtW/TMxnsd9U/6t2lek33s9n8R5ahqrc4DpOmMMcdz63TK6qNk5MxDsLbYW47qg84XP5&#10;Tso52MZ+yT5s43150DLli1+I+c8+yizKsnkyfIyvl2XKSC3sY2gfVUN9SA1TQM0Hwjr3YI3CnFiF&#10;fSf7/d4HH0jxo48+muLlVvy2UsLO7R3NW3C23Ew2u/ZlcuydjHp3uAEz1RhjjDHGGGOMMcYYY4zZ&#10;OP6DuDHGGGOMMcYYY4wxxpibgkphy5SroqT418RbaJlCyRHlh0qSRVnhDOSuL78UX5A/8MYbKR7F&#10;l49pmaJsJ5Qsj3UrriAlU23g/bTXePbZZ1NcxjJFSUZ5nV+Z/sAHPpBiWqawPs1m9AVtQFooh7Dv&#10;lCSt14W8Dj4j9drw+iu5pbqH/azkb2puc1zZ3uy3sEyhjK4+EvWn1JT3/PZv/3aK9+3bl2LKswnz&#10;RMmVlQxQSzgh54bsXFmm9FEOLVMyGSZkarRMGRsJ2bayTDl0/FyKT5yLr7cry5R2L55Ly5QqJHRK&#10;8qkkrooya2iZcr4bypRb5h7OSTUflJSM5cu+6w2fn+pZhOWoWNWNqN+S7B4UyRHmdVWmKl+hLFOI&#10;2nNUv3Gec76VqVuZexSqH8qUqcaxuglnB6LqVqb+6h7WOBuj6vByrjQXVL+oOm0UNc9pmdKox/WL&#10;50+mmJYp9951S4ppmdJej3MX87gDC6suLFDasDehLDmzIuA87EECjfrX4dVE9xGuU7R5oKRcSdsp&#10;Z5+ZmUnxK6+8kmLad/y1v/bXUnz27NkU8xzBOuRjz9zCWRf7JMeL5zj2cy6JH74WD55RL6Pye6Px&#10;wlLs2zw3HT9+PMUHDx5M8YkTJ1J85kzYg9D+if380EMPpXjPnrDuuQUx7RYIx4KWKYsrMdajEzFG&#10;zbHoZ57dxsbCDqDZjPsJLXeYS9xlmJ/MGdrIXLoYVi1FURQvvvhiitl3O2AZ88H3hnUBrVh4tty2&#10;bVuK1brDNtMyhvk3uIZdhnlJVP6xL9h3vK72RpXf6t1M2Xeo9VHVQb3jZPuDmJPquWpeqfaqvUGV&#10;r37LNvKdhaj71XlQxeodjX2Yz7HIN97PPKFVhrJMUW1X46XGnevL4iLeU1B/5h7LZzlcF7J3drxX&#10;sg6dTtRt0DLlC5//YorZF7RMyc8ew/8Gcb0sU0brYQHDPY1WhFm/4HoZsnmF8wVZwLrOZz30rrBJ&#10;efDBB1O8Rms3cTa5YRDr8o3CZtde7Xk3CmrfvQEz1RhjjDHGGGOMMcYYY4zZOP6DuDHGGGOMMcYY&#10;Y4wxxpibgkphy5SrUkbuv2HeQssUyowoB2o0woaBciXK+2a3bk3xay+/nOJXIX0dg/1DA/YpZSR6&#10;SgY3+M9K1pdLouI6ZVnf+ta3UnzkyJEUZ3YZ6HdKxgj7q9MJCdSHPvShFNMyhfWp16OemeQNX6tW&#10;0j8lS65CStVaiXFtNkKGWkbeSHhd9bP6+ryS9SnLlFoDeYO+HZsMqSnl2RzT3/md30nxCy+8kGJa&#10;5ShZIttVxnqBv81zN/qhAdl5G7K5Lqxsylim9PClblo4jI+GJLDbifsbkNYdPhFS4eNnYw7XJ2IO&#10;K8uUOmxS0JSs7UrWWmZ9L3PPtcqwyjxD3aOuE2WZomKi+iuLIV0sUyZhOUqCq3K9DKp/aI3S5HqP&#10;6xutv3qWWsuI2nPK3N9pxXwmqj6kzD2kzHgpVG5UINHdDNQ5qMzYqXs4KtkYwTKF96tzwOC/U89T&#10;qHuytVmcR3r9qEcztrHiwrmwZKBlyv333JZiWqasr2LNRl52sTZTwr0OyzTKkrmX8mzZ78ReypFs&#10;8GyCIeB8oySdUnXewzpTjk/LFFpW0ILip37qp1J8+vTpFHOMubfn8yfqMDISVgF97L1qz1fzkPfz&#10;zJydv65hb1TPZb8x32iHcu5cWKPxrP4GbAwPHDiQYp7XaA2yFWf7O+64I8V33RUy/ltvCXsfWtbQ&#10;FmIRFotzW8NihHmb2QQiZj8wbzm/eH8fUnyeDWmFyL66cOFCiouBPuKzn3zyyRTfeWuc4WkrwzHm&#10;WZTXWdfx8Tibsb+UTQ+5FssU1b9q/c7PtDE3rvRudhm1F6m1WM0ftQeqs4N6VhlU3YjqE6LmP/tf&#10;WY7wfvUervYelqnqwHapMxHrybmknkv4XLUv8j2ac4H3qLWVewzrzDWI1q6kORrPzc53V7BM+fwf&#10;fSHFrFMfewvh+3+2b2yCZUpmEwVrFD63gXOBmucks4XBOs19/sLCfIrJo+9+PMX33Xdfitsop42+&#10;tmXKW89m136ja+47DbmuDV4wxhhjjDHGGGOMMcYYY74X8R/EjTHGGGOMMcYYY4wxxtwUVApbplyV&#10;MhKUDfM2WaZQGkV5DOVK8/MhlZnD19Rff/XVFO976aUUj9dD8lUX0h3Vh2Wlb8whJRukNJRfeP/G&#10;N76R4sOHD6c4k55B479Ry5QPf/jDKb7ttpBD519pj/s5HvXGcEmWkitmErlqlLO+HOM60gzZMOus&#10;ZHdEWabwfsqtlK0Kx5L3ZPJJWKbwuVOzIbGmrI8y1c9+9rMpfv7551PMcVfyTNZH1k38NpcTxm83&#10;aplSQIqXlSksUybG8OX3G9AyRUmUridqjVGoeqvrm22Zwn6/ljKV/Jjr0bXA+tAaZRxy1gK5VUaC&#10;q9qi5qSyPVDyYD5XlaksU4jKDXVdocZIxWXyocC6sxmo+aXqTNQ9zIZsP64PX2vU/jT479QYq75T&#10;9Va5m8nEi6g3LVPOnz2eYlqmPHBvWDIoyxTWGVvIplumFLBhU/OKNh2sJ8+TPGfSMoX2ddu3b0/x&#10;z/zMz6SYNhfs5+np6MOcqGerhfNIhXL5q1ugjI3FuYnQ7oLl8Ldl1p0yax/v4TjSQkCd3WiTQhs5&#10;nuePHTuWYs5nnps4LrfAMuQW2Kfs2rUrxTOzYZPS6cUaWsX5Tq0d7De2l3sV+7/djrbv27cvxWzX&#10;8eMx7w4dOpTioiiKLVu2pJg2KWzPWD3y+LHHHkuxsrPhuVTZCalxVfsYf0vKWHCoPCNqPykTqzOz&#10;Qu1jCrVXXMv7pFrH1T7Me9R8Y+6q/lf2kvwt3zczqyzcz3JYPi1E2BZ11mPuEa6JzHP2m3oXUDlJ&#10;mxSu3YuLiynmb1k32qHwuZxrLIc5ScuUvJ5RtytZpmT2MXhPY360WthL+W65yZYpPG9ney/qqXKa&#10;Y5ONMaYwx+z8fPQRc+6xJ59I8T333JPiDsppYZ22Zcpbz2bXvsw6/k5G7ZE3YKYaY4wxxhhjjDHG&#10;GGOMMRvHfxA3xhhjjDHGGGOMMcYYc1NQKWyZclWUPOuaeAstU1T9lcRKSfFOnz6d4ldfeSXF1Q4k&#10;Zd3hUjMlsVAyrMF/R0kUbTQoN1P2Hc8++2yK+QV63t/rRvszyTHKoZyo3Q6J2fve974U33HHHSnm&#10;bxcXQ7aayQDhk6AkgUpCSK3TSC1knu0WpFqiT5RdDu9XOUG5CWVrHBeWzzIpKaVUi3XYdUvIdFkO&#10;ZXd/8Ad/kOLf+Z3fSfHu3btTrOTKqi1KYqn6vwL9Wg1xC7nEqcGZXYXNUDbuPcwZzKUeLHeajZBJ&#10;ttbjuavdkFu+ciAkxP1m9BstUyq0OiphmVImJ9U8VxKl60p1+D6j6qpiotqmfqvKUblFa5GGkEkT&#10;1b9E3aPkr9l6JPYKwrHMJJxoOq+r8lW/qT5U1hdlYlU+4xrsKIiqDylzT5k5UGbsSDamWGFUfVTb&#10;y8SUc5dZW7O+FfYShciHHtYjJV8f7BP1bKLk7wqWqdrc68NCoIi1v70ee+OuLSH1vuO2HSluFLGu&#10;r63EGSFrC+1jsGZ3YW/S5WYKeLasFbCY4Rxm3sCGTc039qEaV95DCTrtLLif//iP/3iKaclCKw+e&#10;BWgD0uMa2oD9AM5Eg2fLyyhbOMI1azDnrgbzUO2ljFd4PhL5zOvrOHPxLHbx4sUU035A2Yzw7KYs&#10;Fml9Q2tAWs3suTVsVSamp1JMqwNlt8Bn0dKA8aFDYQtD2f/Zs2eHXt+xI+ZaURTFo48+muK77747&#10;xazf7m1hn6LGSa1JvK5+q/JMrbtl9kyickXFav3eaMx2lbEl5HxW1o5l2qj6ivAeVR/1LNVe1W+s&#10;g1pf+CxlvaLGUeVDmbEg7HPV/+p9kHXgODJWY6GsB9Wc4nNzG1K8v3PeYb9kfZaWYl3gWlMURfHF&#10;LzyTYq439ZF41+JvGrA6zfoalim17EDMtkUbbrsj7NNomVLrx3hUsM/XYY1yLZYptKHq9qNuXMtX&#10;YN/JPfn7fvCTKabV1NI6bGRqyKcb8L+73ewal3kXuBY2t/Q8l25EVP9v9rgbY4wxxhhjjDHGGGOM&#10;Me8I/AdxY4wxxhhjjDHGGGOMMTcF/oO4McYYY4wxxhhjjDHGmJuCSmEP8auivLCuibfQQ1z5pClf&#10;NfoD0aeK/tv0EK/Dw7GMh7jyQxvsZ/4zvcM2w0O83aI/WPhfsf30EKcP2Ac+8IEUl/EQJ33h+6r6&#10;hfWp0kN0HV51nav3NX3ceF35uLFuvId+jexPls/ryrtsdDS82nbsDl8yljM1FZ6U9BD/rd/6rRRv&#10;3bo1xevr4YHG8lUuqljNGc5Veoh3+vCUg10kZ3alNrz/6SFOf+kuPOs36iHea0S/tYr4bYE6NNCs&#10;Kvx7VR4OztVhqP7cLGijq/YcNZZl7ldtKNMXRPmXjWA81LPIRu8p00Z1j2KjHuLXErOfVW6pPlHl&#10;ZM8a/tNSfVLmHqLqSdQ96rryEC8TK/isMv2v+pnrOOMK9rPMlxtrkPLoVfPoSmz0N2ybena/wJrd&#10;j7NJay18N3dvjTX49lu3p1h5iGfUsO42whN1ox7i1X6cWSocM+5MKFOta5lfqxhjjhn34aNHj6Z4&#10;y5YtKf6Jn/iJFNPDVfkM0xe7hnWzXodveJU+rNE/6oyjcp1nrmzcRW6ouUHU3KuJtYl1yLzdU5T3&#10;M/uHZy56uB86dCjFp06dSvG5c+dSzO8Gsf+3b48crjWi/89eOJ9inrn4W9Vvyk+c9WdK8n760d95&#10;550p5nm8KIpi27ZtQ2Pm4kQzzvnqzKPWAjU3OJYqP1QOkTL30weYqOeWiYl6rvJ9LvNuqfYHci17&#10;F2HdVJmq/DL9U2atIWqtUfVR66zKQ1WOaiPro7zgy4yj2j+4pqv+UR7oyjeccWNkuKf58nKsI/wb&#10;QnEFD3Hut1xf6/Vo22Z4iPfb8dsqvuvRyPa6iOkhTlT/Zn2HXYRrNj3E+e0veojzGw3LuJ/fIrGH&#10;+HfC/t8MNrd0vfbdKKj+3+xxN8YYY4wxxhhjjDHGGGPeEfgP4sYYY4wxxhhjjDHGGGNuCiqFLVOu&#10;ipL+XBNvk2UKUdIoyiEoy6HdyGuvvpriBusvLFOURIEM9jPrvdmWKR1YUijZ18TERIo7nagDLVNu&#10;v/32FLP+6+sh18rkSrDXYL/zt0ouW4Msqb0KCVh/uFRTSThVfqj6KDmbkgTyHsrO2t3h47VtZ8iw&#10;OBZzc3Mp/tznPpfi3/7t304x76GdC/NEyR5VrPqHcxUKuswypduL33IG0DIlG2vYyCjLlEY92kLL&#10;lJVO5MarB0MaTcuU9X78tlIPGbOyTLmW/CFl5v+1ci2WKURdL5MT6rqSmPH6SDXkmWUoUyZRdSuD&#10;6jfaLVyLZcrg2n8Zdb+aqwolfc/KxN5FyvRbmXtUG0mZtqh7aJlSpr2EZSpJvKq/mhe8X0ricY+S&#10;8Spp9OCaovpFXS+D6ovsOixT+r1Yp2mZsmvLZIppmdKsxLlGWaZU6rAx2aBlSgV7SK2I/ZaWKQXP&#10;IPhvZFTeqPHm2UTZJ9AyhZYVP/mTP5liWnaoHKKlxuhoWEQwJSrFcPsBJc3nPXwW7T7YFrUGlYkV&#10;HMUa/ok5wPqwnszJNZyzeF5mfPHixRSfg9XJsWNht0ZbFd5PGxNaDGzdvjPFJLMnZB9i7iirQrK6&#10;GtJ9WujdddddKX700UdTfMstu1NcDPQXnzEyEjlEy5Qy+49aI9RveQZW+aHWb8bqt8pyhKhcVNeJ&#10;shliPyjLFDXfGNPyRd2jUGPBmHNAlV8mLtNXRPWVyhn13sfxVf2s1jJeZx04Lhu1ZCGZpafIW5av&#10;+kSt0WXqUFSjjXzvW1mJPWPwXfWZL34pxefPx1qoLFNoh7IZlik9vM7TMqUOaxSul43K8HOUyo8s&#10;J2DJxjJpmcJyPvHJH0gxLUpXO1zXUZ8b8L+73eway9y9Tmxu6Rtf+95pqP7f7HE3xhhjjDHGGGOM&#10;McYYY94R+A/ixhhjjDHGGGOMMcYYY24KKoUtU66KkgpfE2+hZYqC7aKchlBCc/bs2RTvf+21FFfa&#10;+C1k50repOQWg3nCf6YsaTMsU6rQ+KvxppSPlinve9/7UnzbbbelOGd4+2mZomQcJOsjyKQbFciq&#10;aiHzUtJTJXtk+aoflDSP5WTWKEK2tboeErbMGmVbyLBYPu1QPv/5z6f4937v91I8Ozub4qWlpRQz&#10;j1X+bfR6BTlTQ9zlWEO2zdHtQ+KWySSvk2XKKwdC9kzLlFYRXxEvYNtSxjJF5cbgvB1Gmdy+VjZq&#10;mULUdaLmybXAMpsYV+4JKv9ImXvKyK1VG9XYZ+smqlApkUMbjYmqM1E5yjWR17vYx9RzyUbvUWsx&#10;UW0pg7JMUe0lSq7M66OjsXao/t9o/tAyhdev1TJFxWpPU/czlmcYnOV63djTaJmycy7s1spYpmR9&#10;d50sU6r9eFYZyxQ1fiom7B/mE+04KLf+iZ/4iRQryxTu4TxfjIxEXq6txbmsijMR66nGlCiLH2W3&#10;QFSuq35j3FkbbqcB5zVppcD7WzhzKZuXZjNyifNtfj7ykOdlWgmcPn06xadOnUrxxfnFFPO5tLjJ&#10;+hCbBtcXnrVZz/vuuyfFu3eHHcquXbtSTGvD8XGcdwb+Hcd+eTmsWCZH4x7aDyrKrNkcYzUejJVF&#10;hhrvMjlNVO6WQZWv9hCe+a+0fl+G73Rl5hJRa7Raj4gqU11XsA5qv1GWIEStQUT1p+o3Uua3RPUn&#10;UWuTOvuUqacaO3VOWW/H+sK1g3vDIF965ssp5t85+I7EdYtV3QzLlFo/9jr+d6u0ImSf0jKF/aXe&#10;vbM1pTF8n6RlCseGlinT09MpXu9hPHAesWXKd6LWvuvF5pau5/+Ngur/zR53Y4wxxhhjjDHGGGOM&#10;MeYdgf8gbowxxhhjjDHGGGOMMeamoFLYMuWqKCnPNfEOsEzhuCjZFiVHlLLSMqWzEl+cp2WKkvF9&#10;N3IL1nUzLFPwoeXsWazr+Hh8fZ6yJ2WZwjZn8inQV1Yq+K36SnuvG/dPjU2mmJYaSmKpyiTsQ/Yz&#10;5crMD0LZLWVbZGklZKq0Q5manUkxfzs5GW383Oc+l+Lf/d3fTbGyTFFfricqL/X16DdapmQqW8i2&#10;ObN73156vwNaplAedy2WKd169JuyTGniy+wV2rYAJW/kdRUrS6brCtqQxSVQObHZcIwbZK/S5gAA&#10;//RJREFUsDrK94RA5SJR96i1QN1P1NjTMiWzZ0B3qpwoE5dB1V/WWcS0TCFl6lPmHiV7vl5wDWJ9&#10;OO7qLFNGisw19HrlT19eT6GUdg/KHtW/Y/2UdFvtvaqdWZtxluv3Yp1eX409kJYpe2/ZlmJapqyv&#10;hsVKNh82aJnCul2LZQopk0OD4zEMWqZwr/6rf/WvpvjChQsp5vmC8epqnDnr9ZCXt1qQhQvrOPbt&#10;Rq3jlF1cmflWZs+s0iZNzEnSx0LL+iupfBsxz7OcbzzfdYX1FS1QGB87eiLFrRZyG/Z4bAvL5Blz&#10;bDxiXt+5M+yGKNdvNKLPWf9B2OY6ftNpY81rISfoVSMos/ZzbGj9o6xFVP7xujrDl6lPmXuIyle1&#10;Jqq4zBqtnqX6oUxbWL5av9Q+pq4ryoxFmbmtLFPUe64al42ucer+MuO10fWO7eK8UGclNV8Y0zKF&#10;ZWZ2WgM58MwXv5Ri2kFVsLfk77HRF1mdrpNlyngz3tm6eM/vdYbnygje5Yj6OwLHrzka6yvbQssU&#10;nv0+9v3fl2Kupy28N9oy5cqUOStdC5tb+sbXxHcaqv83e9yNMcYYY4wxxhhjjDHGmHcE/oO4McYY&#10;Y4wxxhhjjDHGmJuCSmHLlKsyKK+5LryFlilK3sBxUTIvyhX5lfnX9+9P8cqlkAZToqtkc6o+gyiZ&#10;1WZYplA2rPKVX6jnOH3wgx9MsbJM6UFKlZVPzwSgpGGUbXU7Uf54MyRNSipMVPmE9aRdCeXKlEzx&#10;fn6pm+VTwrawtJjimZmwSaFlCse6jGXK1q1bU7yyspJiZe1ClORQx9GHVc5bSOUq1WgvZzZUcFmZ&#10;tEypwlal14EMsIRlystvHE1xrzGV4vV+/PZaLFOUTFLdo3LsWqHUOxs/cf1aUPuAyg+i+oXTv45c&#10;4Z6gylTXFWotUOXIOjNGVivLFFImV9R4qflJeF2VqWS9fdh9KVTdiLpH5Q9RvyXqHq5Bqo3qt+w3&#10;JY3m2k1UP5fqczGmnL+qboOyR+5p6j5KsVW56rpkg5Ypt+2JPUpZpmT91YAcGmv2tVimFGgX53AZ&#10;yxRlvVRG+n/o0KEU0zLlx3/8x1N86dKlFPN8xz2ce3stk4tH/XkOUrmrcoZwLHj+KpPrRK1fnJFc&#10;98vUjV5/aiwyKw7UbXQ07NNanWgXz1wNyOkJ+4Hj2+tGa3hPrzf8fK3WpkYzcozjzq7lOZQ2BMzP&#10;wXMH7VQazaj39BTOnCtxD6qdocZejbHal5TtCfuF/cvraowH23w9yMYGc6nMWqn2HLVGq3VE9bOK&#10;1TxUe8BGY9UuVX/VV6pMteYyh5U9E8vnPOSz+FvVJ/ytKkf1vxpTZZOi7LFUu1TO8+zANtIyZfAs&#10;TMuUkydPxr/gfos28N1vMyxTpsb4Dow1Qtj6jcLahW1TY8CxHJuId3jm1jJsrvh+/vT3fSLFHMsu&#10;Dv22TLkyaq28Xmxu6fn8vxFR/b/Z426MMcYYY4wxxhhjjDHGvCPwH8SNMcYYY4wxxhhjjDHG3BTU&#10;iqIofvJ//B9/ZvBfXE+UtOhGYVPqD618Xvr1lyIoeYOS9w3K4yqVSlGpVIq1tbUUX7xwIcWt1ZDW&#10;VItvX7vS/1er1VL/z98QJb+iDIK/OXXqVIqXl5dTnMsmhref/TIyMoI2RN327t2b4tnZ2azOl+Nu&#10;d7jUSY334JixLy73T61aK2q1b/9/0fv2b779uwriuD7Yj4PlXZam8Vm8p9frFb1er1hfX09xs9kc&#10;Wv7CwkK6Z7APLz+r3emkuNfrFZ1Op+h0OkVzZGTob0dHR1N9KL1+44030vWJiYkUd7vdLJeGwevq&#10;Hk3Urd/rRp/TL6ICSXNcLaBkT+3s9/tFlXkYtxQFbExqVcr4Uli0IFc+dzHk971qyA87fUgFUbc6&#10;6ywsUy7XcXCsy8RKRnqtsE+z8SsxlGxPmf+/PD8u/3ZYvFEqqGiF//t0L56ruNK/u4yq/+A4Xf5/&#10;rruDa/Dl/8+fi5h7SFzNx+UaYH0K1LtMPwwyOLb9fj8bC0WZtqh7+CxFmXsUyqamQLmDsWJwzCuV&#10;SlGv17/jWuUKOVOr1dL6q3KpYIzn8np2/8C489/xnwfbd/k65wDh/YO/vSrZWa6XntXtrKd4YjQk&#10;zbPTsUfVK7y/ldUzxbVairP9JNtbxOBjo6lA5s25ms1hlEnYb8yDAn07eP5KbcT9p0+fLrrdbtHt&#10;djO7taeffjrlSavVyvKGZV7O3UEbtsgx5mL02+W6FgP7bbcb+zav837Ggzk37P8V3W43nWuy/8f1&#10;TqudzkHddqfodrpFt9Mt2p1O6rfLde31et+2Vev1i6L37Qyo9L/9/z2eTVDn0bGxol6vF/V6vRgZ&#10;GUlxUfm21P7y/zcajaLRaBTN0bhndXU1PXdhcbFYb7WK9Var6BdF0e50inanU/S63+7Ty/9/+X7u&#10;CPV6jBfP0fm4RHt7OBvW67V0T7vdxtjFOGaWPkWv+N+Xk6JSKYpWu1X0//f/Yz37vX7RarW+bReD&#10;s3SvG+sxx4z/XEFeXu7vwf9n21hOu91OMfuLZfIdrF6vZ3Mjnf//9zlarVavyTLlchsGYVt4hu9f&#10;Yc29DOfE4Fy5/P/8dyyTDPbpsP7kfWXiwXEZFvP/B9syDLbr8vOKgXWHcJ9U8WCZ7H+WPyyXeM+w&#10;fr/M5bqNjo6mOd/r9dKzLudlZeCdsdFopDys1+spZj27OP8P1o3rGuPLc/5ye/i73oDlAdtUqw8/&#10;d7RhN1LDnlqpVIo33wyLycXFsPKsVHNrlRiDeH42BrS8zN4DuR7HPTOwB92zZ0+Kq0UttbPTQbux&#10;X1WxNzZqsceyzazb5X69fO3yPU38XYNWKutYXycnJ1N/3n7nnen+gnOJc6zM2eQdzGbXmOOyGWxu&#10;6Tc+qv+Hn36NMcYYY4wxxhhjjDHGmO8x/AdxY4wxxhhjjDHGGGOMMTcFlaIoisX5BWhqIEXp4+/l&#10;13C98m1nlu+4ru5/p12vVvAV+xL3b/R6VVgUXC8G5UWXuSx5Ka5gN8Iv0V+8eDHFr+/fn+Lli5dS&#10;XB2uRCgFnzsIpTytVnwtemRkJMWUClJO9Oyzz6b4zJkzKeb9dX4RmnSjX8anJlPMMXv/hz6Y4r23&#10;3JriNj5R3+9E3OPcoNwqRfn/UqWuk04LX6hHvtJShlLSTFaKOmTyL+QE46WlpRTPzs6mmGWeOHEi&#10;xRyLqampFC8shTSN9ZzbtjXFrM/kZPT/H/zBH6T4t37rt1LM+qysrKR4YmIixQXyrMqcQ1ymTyg7&#10;73fj69zVrM9DKt/H6DE3mGMVTCDapxR4bqMeOb/ajntWY1oULx+I/u/Xot/W+/HbKqxXGpnfQjyL&#10;bef8ZMxyONaMOX+vnSi3z7nE8eO6q8B63BPTn+1v4sv3meQK49cvhlvDVCHCY7/ka56Y3ahc1l7W&#10;H8/ldd5fr0YucqGuYb2ocKsW5Wf1gQ1Dg5YMyKEq9/8sv+M6n8vrqv6qPt1+rOmsv3xuthbgeooG&#10;EHuUcJrIUHOJZHMMKabuJ/n8xI+BmsP0W8n7J8oZHQ2LC457GVT3ZHtbneMe19mULvbdHvbUYsCW&#10;iTHXbGWxpmIlrSSVAucO5OXa6nyKt89F3922J/a3RhUS5bWwc6OzS60Rde5jbLqUJWdzEvtSj/MB&#10;VgoYP96fnXUzmwvsFQ3MQ/QV13jmFtfN5557LsWUiH/6059OMc+ZRO0ntF5ZW4tNkPcT5gbPgOwH&#10;tlfljJpL2T4kzhFZXsHWpoY+l+d2zJNmDeNVw3qN37K9I2Nxnud5bQlWgoR9u7Ac5761tbBJ3LJl&#10;W4rPnTuX4m4n2tXAsxo4s9cwudfaMXb9DnKJ6wLm/Mg4y4l+W0HdsjNUURRNtJ/79srKaoq5H/KY&#10;xj5lbrEfeV2tKTwD812GuajmD6/zfpaj9gq1lqnrCp7DWQc1l8rMDbXmqjxW96vzpzpzyTkJVP1V&#10;mYR9wvrzfvWOVqae6r2Y96j3PsL75+bmUsx3qPV1vOOg7fwbAcvn/VwveJ1tVPVU/aPGl2cHtmtl&#10;Jeow2A9f/MIzKT564niKB++7TLaHYJGgNWqNf1PAObaN395+x20pfvKJ96a4irMrn8Wz7gj2Yf4d&#10;pIZzgcoP9tcE/q6xgHf75dUY++27dqb4o08/nWKexwr2Fc7SPXn6e+ey2TVWe/v1YnNL12vljYLq&#10;/80ed2OMMcYYY4wxxhhjjDHmHYH/IG6MMcYYY4wxxhhjjDHmpqBSFEWxPH8J//07/1Ny/r38u79O&#10;SX2Z+zd6vUK9dYn733nX3x4oxaEMltcp1+P1F55/PsUXTp1O8cToWIopy1ldDUmikkxRGjX47xiz&#10;LFVvlkWZ7smTJ1PcXoeEKMvXqPfEGGTiUEDxtx/9WEiIdm7fkWJKnUebsLlYhwwNUrIeZCgj6Pca&#10;+wX3UI5Xg52AkhxKmYiQnrHP2bccP0rKKAVl/yvZHWX658+HTHoatieUglGq+dJLL6X4n/7Tf5ri&#10;ua1bUkyZXiY/xHPrkJcp2wySSaYhlesx91BmZpkixiWXfGKMsKwx5ylxq9QjP0+cCeui1w/FnNyy&#10;I2R5FxdCQreyHDk8PR7zVtpdgVwiOjxnyHp7uNyV3gC0taFUm/lTFEWxtBj/3GhG/cbGYs5cmr+Q&#10;4nGUm8mMIZkem4jnsa9ZV9aJrEFuvRVfjV/C1+rHRkJWur4a8vTR8RjLFawpY9Nx/eK5GNetOyK/&#10;l+ZhsdCIfu/BRqfdizKnxqdT3ILFT70SOcpyOusxZn3kZbMWc7LbjraP1WMsx0Zj/l86H/XfuSek&#10;l8sLkOkjzWr4h2ojyhxtRB/WR6L80yci12e2RP+vIE+ayI1cjoo1tx5zYH095sk0xmJpJerMdWRi&#10;In47v7iQ4kxOjHWBa9P0RJTP9bTb5voev+V8yNaFmShnZCzqQ4srrqdco9muLbORYyu4Xq9HntRh&#10;Y0C7Alom7NqxPcXLi1GHMVgdsH/WYZPAeG4aY7oe/dZajbgYOAuwHmPoC1pkKQk+UbYbfdokoa6j&#10;cCXqdaN+4+NRzp23707x8vL5FNezuRe/ZbuwjA6ce7GPwSal36WNSdS5Vo+8r9djbsC1Ire8EDYp&#10;ak28BNsTrusHDhxI8Y4dcVb6sf/2L6WY+c384N6irBRqWC+UzYCS5qvzDvcM1kdZ9Cg7DVU+20Jr&#10;LcrdWc4o9mrev4qcUWf7bH0RbVQ2D5k8XsDy+e5AW5i1Vuw9XONomVSvop54Ls/RFVgSNGAdU4F1&#10;DPunGCiLc7iH+rV5VsF8U/lEylhqqHLUmZCUKZ95o87/6lnquYRzXpVJWE9lf8H6c28kqq/UPGTM&#10;3/I9QrWdsXoPVf3P68qygrAfOFfV3qPmqrLcUeud6s/MfkT0yUbXOPVuzjLZdq4dfGdcWIizFeEe&#10;X2vEbxdhBcUylwcsovg3gjfffDPFrCvXFcIzCduTWbLibMw1aOvWsE/7xMc+nuJ1vFM0G1hTa8Pt&#10;k9Q81LmLMeDagXHiu9noZMz5T/zA96eYebCCs2gVY5BZBZuiuMJaeb240Xu8W2IfuhZU/9/o/WaM&#10;McYYY4wxxhhjjDHGlMJ/EDfGGGOMMcYYY4wxxhhzU+A/iBtjjDHGGGOMMcYYY4y5KagURVEsz1/Y&#10;VMMW5YV1vaA3krky7Ct6XNG/i9fpu0XfnRdfeCHF9BAfh1cuvcXoA5b5SIPBPFG+bGU8xPls+oOd&#10;OnUqxa21qAc9xOn1Sr881od+cE8/HR7i9MVUXmnKu7GMR5vya1MeYsonjpTxwmOd1XxTvnWEY08v&#10;yeXlGNOpmfCMZR/S++/FF19McRkP8Sr83JWvGmMuiMpHj37usH8tavCtrPSHe3bmHqLo2xrGCF3Y&#10;68PbLfO1C++8i4vRh/sPxpycntmV4iXYcTca4cfZXo1/UUXr+5gLJPevBfCLY3828W0BlZO0KFX5&#10;PPjPfczbiYlozxp8+mtoJ78DQM/+WnO4R27uQ8n8xjqKdWQG/u6r8CmcgMdhG3OgAU/neXgi10fj&#10;ejY3psKPl9fHx2PdZT0b8B9cW4s1q498GhuLMruZ5zC8C5uRc60WvK378Ensx28b6J/V5RiLLdvC&#10;M5HX6+h/+so20Q+XLoQv8eR0fK+g04rnjk9GW3g/y6d3bLMZ/TY5Ft8uWF2JMeK3Edbb8ItELjVG&#10;Y5+kZze9LTN/SewfzDd+m6KCpWYM3rlNem0ifxbX4BU+Fu1ifeiBXMATM/M0n4p+4Dyam55L8fJy&#10;+OPPwuObbRlBzlyEp/Qk6patg+jPFny52f/yexQDe8Ui/Pv5HRDut2qfJGq/LeghDs/uegXlw0N8&#10;tBm/vf3O8NFfXcXYjOFZKcpzaP5SeKjSB7SRfUMEfYo52S+G+4lXsMZXK/EsDIH0EM/yCcxfjO8G&#10;lPEQ/8s/9mMppr+rKr9Cz+deVJTrVBf9UMYTmKi9Wn1TR52P1DmIfcicpMe/Og8OfmvnMiq3WR91&#10;JlV7Xpm4zLOI6iv2Lds7uP9fRp1VrzS+qs2c/tnZ5hr8b9WawnEi6n4y2J7LqDarPMvPNcPnBvtU&#10;vQuos7HKAxWz/MF1/TLqTMj6KM9utn0G7xcbRfWzGhfV56p/yqwXLEd5iBOWqfzBWb5651fzXL2r&#10;qtxQc5t7jPpWA/eGbF3GOZHLxQrONSyzrIe48g1XZ6fsjIfx4HfA2ObMQ/zj8XcE7m91nKWb+FYC&#10;4bdw8nVt+Jzs4vDKNnY6WNfxjZypmfj+0NOfCK/zivi7TLU+fN8230btadcLkbU3DPYQN8YYY4wx&#10;xhhjjDHGGGM2Ef9B3BhjjDHGGGOMMcYYY8xNQaWwZcpNRSabgeSIsi1lmUL5TRnLFJappGxKujDI&#10;Ri1T+Oznn38+xSdPnkxxLk+P39IyhXJl9h37iJYp27dvTzHlY6wbYZ+WkaGyvWyjkjEq+RRR8jcl&#10;vVSy3syiBOUwhzj284sh/6bkawwSa/YhpdcvvfRSin/91389xbRM4bPqI1EHJXVkzJ5S0j/qbJuQ&#10;l1X54170g5IcZ0/jj2GfQmuQNeRepQ5rjbX47f43whqoMRoS0eXluGdiIuw9KMSrwLtEr63D13R1&#10;f2udcv3h+cylgLLZQdk85yTXlfUWbFIgM+Q9NVjn0KKhQ/kl8nUdvgHNWlynFUkX6wjljWsrsDRB&#10;/rWRl330Y4+yStStAu+cKhS1tPWYmIw+WVuN8sfGYSOD6xXk2eREyCHnF8LaYqQZZU7PRK5cvDCf&#10;4slx7A/dqE+fclGsp7Ty4Po7NhG2FrRSGR1Hu9CfDfTnGG26ML7Li8MtRFgO50BnPRJwZXm41Laf&#10;TW6A69yfxmDhwjV0Gs+tUXKcmWUE7JN1tc6OIT9puQM7JLZFyaE57p1ujNHWLbG3nTh5LMWT49HG&#10;zHoN40urk22QCas1l3OWtmULC7FntLq5RFztpTyTcE9Q67qyClByc67NvXa0k3YlUxMxNnffe0uK&#10;aZlSrUWdV9Ff2bmjjXNKDdY5WJsq8NrpF9xzcO7qR8y1fKSJ+SAsU9i36ixAyxRandEyZefOsI75&#10;sb/0l1LMXOFaTCgp78C2KVuXN2iZkuWiOEMpub86r6nzlLI9YHuVXY86S6r85P0cRwXbourJ+anq&#10;o84CvM72MpfKtFehzrmD5PdhjnUw3pXYT1SuENV3Kj9UOWXuUTAPlKWGel9Q9ozK/lKh5oAqU9W5&#10;zPsLr/O3rCfXfa5Hqm/L9H+Z+qh+ZnuVdYzKJdVexmpM2Ra1xim7ElUH1Rb1XMI687fc81k+x5Rr&#10;UG77EW1Zw7izTNrIFVewTMksFrkP4Jy5GZYpPAfStaXBFwDAdye17pA+baHw7trDvtqClef2nWFv&#10;9qGPPJXiAuPKsanUYi0334kal+sFUuaGxJYpxhhjjDHGGGOMMcYYY8wm4j+IG2OMMcYYY4wxxhhj&#10;jLkpqBS2TLmpYF9RNkC5EuVllDGSfbCsOHcibEhGG7QVoB1CPItSJyWPG4Q5REk6JZeUCl2LZUoV&#10;ciVlmcJnfexjH0vxtm3bUqy+GE6UJLWMPE1JDgl/qyR+ZeSBhH1LlCxUSd6WVuJL35S5NSHZYznT&#10;02HtsG/fvhQryxTmGS1TiJI0s6eUtJA9VYF8n64KVZiRKLliHxJ3yt17FUgg8TBaBXRhp7G4Ejlz&#10;4FDYGE1MhNXBxfmQ99UhB65SDlhE+ep/My2TJ4TrSKcFG5JmjDVTeGUxZPODcF1pdyKfmJejE1Eu&#10;5ZGULlKLmK0psJvodGDrMRKSy0YTcxs2Bn2OTTviEayLfcztFmXo6NI2yhkbhe0G7AGgaCxGRqNP&#10;FuajvawnrTBopTA+FhLiM2fDamcU7Z3bErY758+FrcrcbMzJAn1Fq43xUTyXaQN5Jq1RaA9CqxP2&#10;58oaxqsOmw50Cq1axmFdQiuVRiPGuoa5xHyow5qiPhIx58B6O9rLtVu1i7JtXm9gTafEl23nHtts&#10;Rj5fWgqbijrmyDL6anw8nkupr7JGYxuzOYy8pZUV90uug7TBUIw2h5fPul26FG2k1Le4Qnu4Liwv&#10;x57TxSqv9kAV58TauWXLbIqXlmOeVCux5t15V1imdHtR55GRqOfK8mKK+5g0FazH1Wrc36gyL9Hx&#10;lahbrxd1oGUKy282Yiy7nbierbnYV1XeLFwKW6WpqakUv/HGGynetWtXiv/yj/1Yirlel7FM6WIt&#10;y+xisn012sI9X8Vq3Ln/q/OqshAgyoqAfavO3jyfk0FrscvwfmWZos44Zc6n6tyn7mGfcL3gWKv3&#10;hcy+Spxt1bgMks/niFstnH/6w3OClKmHOsOr36o1uEy+ch1UY6n6qMz7haobY9UWourP+zf6HsRy&#10;ytiJqDqo9ymi+pCo91s+S9nIqFwi19JG1c/KMoXzkPVR652yf+JzM9sT1E2tC6xPZp+C8zLPdLRM&#10;Ybuyc0RRFM8++2yKjx0LOzieV7O/L+B9cjMsU3o479EypY4zbT6WEas9inENfUS7GVqmrMEz7fY7&#10;70jxE+99T4p7or1Fdfi+bb6Nms/Xi6uvXu9sbJlijDHGGGOMMcYYY4wxxmwi/oO4McYYY4wxxhhj&#10;jDHGmJuCSmHLlO95KOOhdElZjFBiSbkSx/FlWFacPX4ixc1alMMylZSNz2J9BmG9KWdXtixlLFNo&#10;3UDLFEr5Mwk42s9nKcsUJW9UMjcl4yBKiqiksERJF8vMH1V/jov6MjglZYy7/Wjv0lJI6uvIOdZt&#10;djbk6K+88kqKaZmyZVtI0CjH41fBiZQTpkhLF9lrfVgm8Avh1UqMi5J29pB7vR5yA7L2ehN5jgd3&#10;uvEPlxajb89fCjnhvfc+luLWetzfWo9nTcPaoSItU66en7RJIKOQf6/TjgJ2F6OwKim6kFXCiqMY&#10;6Eclsx7BvF1ZDQk+JX6UUCrLi0YD62UbksN69GMTX2zv0uoBa2ENY1ZH/TtoZxV2HC3kLiWgzA9l&#10;N5MvI1wTo6/a7ciPiYmwNFhaWkgx7x8fj2ctLobtxMRE9HOvG3XmnJmAZQrtfkYw9n3aX3Qh88Rl&#10;lrMOOSf7meXzOsvvd4bvM5NjsCihvBy3j47HWFBOu9qK/qSVRZWycyEJvnTpQopph1Kvxm/XsW4y&#10;bzuw/ZqYDjuUGhKO0mJapiwshS3HzExY4tBWhLYN3Kt5/8pyzGdKlyfQnz2sqGtrKGcqLHe4H9NW&#10;qIa9bWEh8pN9WBRFMT8Pm46ZKJf7APeoQcuVYTD/sv2TeyZsSTjR33jj1RQfObw/xWPjMa4rq1Hn&#10;ycloTwfzswbLnvlL0X6uzVVYO3DOV7IFGfYDBedq1LlaifEuY5nC6+yfxfmoJ63OXn/99RTv3r07&#10;xcoyRZ3v2Kwe+p95z61LncWU5YO6R9kS8B6ePRmzTGWZwrZz7rF8ZTPAdYHXOW9ZHyWnV3VTZ0+i&#10;7BBYDtvF+cix5v3KPkmdyxgP1lONdyWzIoC9AxaAK5U7DHWuVtYlZd4FVG7xTMR1UKHqVgY1T5Qt&#10;hmqLGgv12+zsjfuZN2VsKvn+qNpSpn/UfGA5nAOch7xfWaaoOvAe5gyfpcpnmapveb/KT/WurixT&#10;OEasA88m2fkda4SyScreK3H+mp0N28xVlM+6nTt3LsVFURTf+ta3UnziRPw9o1rH2f4ttEzhuU5Z&#10;puT5evW5l81DnlHRRlqmLMFq7+FHH0nxg488nGK+T2U5YcuUK6LWxOsFT4M3IrZMMcYYY4wxxhhj&#10;jDHGGGM2Ef9B3BhjjDHGGGOMMcYYY8xNQaWwZcr3PEo+pWRSlDFRusR7Xnn55RSfOXY8xbSLUFIw&#10;9aXo7CvFA+PK35exTOH15557LsWnTp1KcRuyJGWZQrmWymNlmaLkaUp6puR76rlKQrgZUG5GiRjH&#10;hTJ6XqcEn+NNqdaFC/HV76qQGVNe9tprr6X4H//jf5zi2S1zKc7yCbozJdXMZJsp0tLIgvMK9i+U&#10;c1PKVsH//shndWGD0epGTnZgFbIM248R2Js0RyZSXK1Gro6MR199/yf/VIrnZnalmJYYfVhQVIQ1&#10;SgXzoqiILYP3oJzO2vA1pQf7il4/+oHzl/LBYmAMaKNzYT5yKJt7uJ+5yN/WGzE2Z86cSfHsbOR0&#10;H/YmlL/S+oO2D6OUVS6HJVCTaxa6i3YftNrgfKMslnOSUvsdO3akWEn82Q+Utk5MRD6ptZn3c/1q&#10;weaBdhZKnsZ7WH9aLCwuhq0HY0rt1Rxm/1y6FLkxNxdrRAt52cXYjaCNHOsGLXqw5LZo4TIS81BZ&#10;gmVWJKjD7Fzk2ypyZgkWFFu3hCSYuUr7mgrmJ+vA8eWau2PXzhSfPxty4snpsNNZX408nJgK65WV&#10;5bhOKbHakxaXIvfmMAfbK5Aeo6+4Fiwib7kfFAN7+8xclMuxr8F6Kqsf135cZu52sStkOYe9pTkW&#10;43rgQOxRR998I8Vj43H/0nLUbWwMlkat6Ata8IyNRt7T6qTCZMS6C9edooxlStHH2tRFu8R84Bwj&#10;y4sxn3ku4L69Z8+eFP+Vv/yXU8y1QJ1Xucf28Q+0uKrAPkVZKSh5Oa+rcxxR6w5zV1mmcG1dWYF1&#10;nDgHKXsGZY2g7A2y3BY2KeqMqWJlh8g6c93nOq7GWp2dy4zdlcjbEP3IId6oZQrLVGd49S6k3gsI&#10;f6vygzmk6qPWZnXWZcxzAfNb5boqh21Rc4OocohqI2OeoYi6f6Pwt5wD7De2UeWGqgPXYrZl8P35&#10;MioP2Ydl+lzNSbUeKXsf1l+dMXk/z0osn79Vlilr6H/27enTp1NcDFim8ExVg9VmVr9Ntkzhuxbf&#10;x2iZks+f4fuwWsvbeJfh+YVGoPPLsQ+/9/3vS/Gd99yd4o7KG1iFmu9EnSOuFxzRGxFbphhjjDHG&#10;GGOMMcYYY4wxm4j/IG6MMcYYY4wxxhhjjDHmpqBS2DLlex4lU1NSJ0qRKG+ijOm1V19N8ak3j6aY&#10;Uh8lBaNcgXKjQdmWknrxN2UsU55//vkUK8uUArYV/W6UQ8sUJbv9+Mc/nmJaprB/KW1T+apkgETJ&#10;DMvIAMug6kDZ2uA4XYZ9zlxRktcubEYuXQpLgEKM+/bt21NM6fU/+kf/KMVTM2G3wGdVYM+ipJGM&#10;2QtSqom4CdlZn1LkDksa/izS60G63It5OD4ZMuM27llvRRvPXwhLiRPHLqZ4zy0hcWuts41YlyvD&#10;JURsL11S+rSIictFBdf52y3TIZt/6KEHUtzCWnP06JEUcx1ZuDSf4qIoivPnz6d4bCIk1xN4Bi1B&#10;KNE+dSq+IM+5OgULiJdeeinFe24Ji5nZqbBhYJ2yudGO8RgfD3uKc6dDhjnSGL6mUva5c8/uFCsJ&#10;NOfV4cOHU/zYY4+lmPZSlGeeOBH9QIsC2hhQVrqwEPPz3nvvTTFtTFaxLrNv5+ejr7ifTE5Gnx8/&#10;HrZbd955Z4qPHo29hfJ69jnrSUsQWsecOxc2IKz/6VMnU7yyEG2ZmQmrEOZStYb9BlO4i3ydmIo1&#10;iG3nXkIpNa1RtmyJHFtEn2+BTcoPffIHU9xuRzmf+8M/TDFtM2gFw/45czb2wltuuy3Fp5AbM7CX&#10;6WE9XUZe7b0jxut97/1Ait88fizF87B8OQ+rFtqwbJuK+dsTkvJlzIWdO8PmpSiK4vWDB1LMfSDL&#10;IeRcJk/H+t3D6p9JxjHemTQfx4IeFsmVlWhzox7jcdfdt6Q4W+PHI6c7sB+qIecW5iNHaXVSK4af&#10;C7KjdwX2DN3od+6TjTosWXpRppLpl7FMoUXRqzg3cq357/7KX0kx1xS2hesdrflomcK8r8E+hfXk&#10;GqosK5Sklv2Q7Y0oU9laED6LMftWnc9VW1T9+VuuO0Sd+9R1os5Q6llcB7mOZ3NN9D/fTRRqXAbJ&#10;6833C9S7zwkUqDarmKizsWp/mfaonN4oZcab71+cD8raQpWp3g+VJZN6d1VziX2SrdeiD1U91f1q&#10;rDNrCsxn5i7vUeWofGA/q7YT9c6oylf5ptqofqvGl+c+jrV6R1a2rcxznp1pBdnGPXw/PXv2bIqL&#10;AVtVnhVpmcK60nptMyxTuL8VsHPl9bx/h1uUZO/b3OuwvNK6lO+oFxbi7PrRj0XdbtkbZ8U2ys/2&#10;6mL4vme+jdrfrhfDd60bB1umGGOMMcYYY4wxxhhjjDGbiP8gbowxxhhjjDHGGGOMMeamoFLYMuV7&#10;Hsp4lOyMY0QJEOVKlBzRMuXkkTdT3O+ELIfjomSC6svbxUBdWdZmWKZUIEvqoQ3KMoX1oWUKJVCE&#10;civWjWVS3sT72S/8LeWKSp6qJG+EeaBkg7Sd4FhmsjWMC+/hb1n+8mrI35eWIi5jmULp9T/8h/8w&#10;xZPTYXXA/qxC+qaklGR4LwxIbZAzI5Bnd2BR0G7HPX1o7ut1ygBZn4j7VVgUrIVtAxlpRt/iscXB&#10;A2F70KxHn8wvQFrYRB1GI5cUtDHJeog2SZCs8/qunTF2P/Kf/ecpHh2L576x//W4DkkibT+KAXsN&#10;zoftO0OCfxayx5npkGgeOBC2Ctu3h60HLSm+9MXPp/iOO+5IMW1ALsD2YXIsymfez81EmadOhWUK&#10;bStoA/LZz342xY8/EbYn7MeZubDU4PUXXnoxxU9/5KMpXsSX4h979F0p3vfKyyk+cijsVm67fW+K&#10;D74RfXXuQtjUfPzpj6X44jzsL7CW77k1bCFOngxbErZ9ejpsLd54440UP/LIIynev39/iu+5554U&#10;08bkK1/5Soo5RrSO4f28/sq+sMc5D+uVHVhrFmEpwx2KlkOVaoz7BNags2ej31555ZUUK3nwLuQk&#10;83zb1rCd+NSnPpViWo5Q6sv9jOvg1GT0P+2DmOdvvhn7+VY8l3z+8zFHaJnyie//ZIq/9vVvpLgP&#10;S4Jdu8KGiDk8Ox7zqMfFDHAsBi1TXsBYjo7Huvja67GunDoTY5xJySEb7mMN7on9kBZcXL873ah3&#10;rx9jMzEW+bH39rBDWliMMePa327xDBZtWcY+WYFXS6Maa3m9Til1lNntxRmh1Y5yWuuRHxPjsb7Q&#10;koXnQGVpQGgDRMsUzoFbbok1gpYptGcqY5kCt5hidTXmeb0ZdVN2DixTWY4Qyv2VtYCyCuD9nP+M&#10;lX0Ky+SZlGVyn2Q5mS0XzmiqzurMWMZigfsZ84T38Nyqzr/K+kKh6jyI/ndsJ/qlMtyyQ/UXUedq&#10;WpSVqbfqd569lQWHsrZQ+a3qo/KgjGVKmXqyb5nHzHXG/C3PHSrnWB+eGdUYqbnNWOUA66ByWvUD&#10;n6t+y35Qlk+qb9X7jprP6reqniqv+NvZ2dhj1DpImGOM+axWJ367shJrHGvDfqPtYlEUxQsvvJBi&#10;ZZnCPOP75GZYpmTvWjjLKUvaKs6fqg6Z1Vkz+kJZppzH2f4T3/99KaadIy1TmCu2TLkyap5cL4bP&#10;8hsHW6YYY4wxxhhjjDHGGGOMMZuI/yBujDHGGGOMMcYYY4wx5qagUhRFsbp4aXP/+/QbHCVluxFR&#10;MjIlmaLMiPKbs2fCAuDI6yF3p2UK71eyOT7rSigJHmMlVf3a176W4osXL6Z4ZSnktbUK5HLdqB8l&#10;oJTakaefDqnTzMxMilk3ylY3+uV0Sp2U1IM5qspnfdQXz5U8jfVRUkEl7ZR1g+xsdRX1SVFeJiWZ&#10;lLX96q/+aopnt4Q8m22kDF6RSSbFdVJBTaFSL5BK+f/m2IfkkDrvStZixHF9rR2yvMmpyMmF+ZDf&#10;YoiKk8cvpLjbiX6uVkJ+X1SRz6MRL0NySMl9Jptn3+LBlOsX6Lc7brs1xZ/6kR9J8ZFDB1O8CluL&#10;PZDlTYxFe4uiKM5g7eHY3HX3fSnefyDWpFv3hEUDpZKTsI9g2z77u7+XYq5/P/RDP5Ti114LK4/Z&#10;2bBGgXKzWFuLPqqhr2kPRNuA3/vsb6d4+44dKb7v3ntTvLwSv90CK4I//NznUjw9FZYdDz38cIon&#10;sJat0/YAa8QI2nvoYIzNV7761RT/cfTDXnxx/tChQylm7rKNp2FLQguUxcXFFNPiiuvFBz/4wRQf&#10;Phw2L//qX/2rFP+JP/EnUvww2v7aa6+l+KGHHkrx6RNh5zI1GW3f91LYbzzwYJRDm5QL82HtsGNn&#10;5NjFhWjLGweiTw6iP2kjRbuSEdg8vP561LkFa5Qf/s/+dIppa0NbmFt2xfyZmYGNVDtycmE+9kKO&#10;0QrGolaP+X/nnWGN8nf//t9P8Z5bIwceedejKf7SVyJnHnwobHA4Xw7g7PD4/TEuPexVFy7EWsb8&#10;5N5WFEVRg81Stx/590ewd1lciT6iNL/dhfQX5VDqTLgH1hsRd2hFgnjblhiDkVH+NupZw6NaWDsm&#10;J8NaaBVrM/eWap/15H6CONtnaP4T9HvYKyDDVvs/183MugD15zniyJEjKaZN1Wf++l9P8fz8fIr5&#10;3Mwerx3X+1Wem2BNNxL3KzsHnlPUGZUw59R5kOc1lslzkDqLMVZnRqLO2GVsHtR5rcz5XL0TDc7J&#10;Yai6lUHZKlw7UY+5ubAxqNcid9kXrIeymCDKFoeo9xd1nlf2F6p8jqt6v6Ddh6qzmv+cD9n6iPrz&#10;OnOdexffocrMTzVXVe6yzmXKJ2ouMWYfqvIV2TuImJ/MgTL1UahncazVuqMsOnm/mi9qzrPOzCXG&#10;/G2Ww9i/uW/Vsfdwv6ctV1EUxTe+EfZuzMXV9dhvWb8Ozhesh6pfXewVtI95+qNPpbhRxTznCyX+&#10;NpGvO8P7i3mT7UuwhWqMsI+iva1e5OvHPhG2sHPbYn3kDMvyu3p1C86bGbW+XC+uPvvf2Wy2ZYra&#10;G270fjPGGGOMMcYYY4wxxhhjSuE/iBtjjDHGGGOMMcYYY4y5KfAfxI0xxhhjjDHGGGOMMcbcFFQK&#10;e4hfFeV5dSOivMiUbyD91ugRdR4ezgdeeTXF9LhS/obKv+dKKP/FjXqIX7p0KcXLi+G/TA/xohcx&#10;vV6Vl1kZD3HWR8VE9V0Z76ky+arGQHkU8rnKA1L5+vFZLLNSi3h6OrzUVoW3IPvh5Mnw/v17f+/v&#10;pXj3LXtSzLq14DGnyDz1xHVCD/EGvLaZP/zfHOk/3O/hf4vMvF2Dfj/qvN6JPpmYjJxsr8Gbr4j8&#10;fPPQqRS31qM+vW7cUx8JD+3uaPjurcFrroYxotd0Fx6u9Kml910P9R+Fx91jj4fP8JuHw1N2emoy&#10;xXfffXeKZ6fCQ7cY8BRmPtHL+MSJEymehocyvecb8JVnvn4VftkjI9HXH/94+Oi9eSzyb3Qk6r1t&#10;2/YUj41HvS+cD8/CU6fCR3tua/iAf/WrX07x9EyUuXt3+EHT+3AHfMafffbZFE9MxLjefvvtKaaX&#10;7wq8yDlP6Ou7tBTr48svv5ziJ554IsVj8B8chWfvNvgMHoG3OD0dd2zbluIX9+1L8S60awF1mKO3&#10;aIqK4kV4jt97//0pvhNtPwTv4hl4rHe7keurK/Gs+Qvhr92vRE6vrtOjODzZJ6ajbuuYkzSGPnrs&#10;eIrpk1xDHk5NYU5yb0OLH3kkvLa/Bp9uet9umY282rot4tFmtGX+YsyjLbORq7zegKf5li2xRn/9&#10;619P8eR09OeWbTF27PO77gl/f66D586eTfEOzPMu+rmFvZC5zb25KIpiZi7qB4vM4pX94cV+gd8Q&#10;gT9o1td1eLSKPZDQZ320Eb+9NB9tm5uJus7MRt6MjsX9ffh6ry7H/Bwfj7Wg06YPLbx58X2KHNS5&#10;wjV7uJ9trRoe7fRiVZ6x2XclcA/3B36H4fXXX0/xHL6BQA9xntE4Ljx/8Vs1/BzHCNagPr8LI/xs&#10;la+v8rDlb9V5UJ3dCO9hvyn/Xq7dpIxHsTqjKQ9hlefq3EeURzlR5agylb/x9SWevXVr7OH89ofK&#10;IXW+ZT8qD27VR2SjfcRcKXN/GT9xlVucA+pdRvlZ00Oc5xHlIb7RvFRtV3NGXSfq3U15o6s5pupG&#10;1HuuKkfFRNVH5SHbWCb/VQ6o93TCOnPtK7PO0kOcZ/Yqyllbi/3+Sh7i/J7Nylr4jrNtXbwhsm2s&#10;H/voenmIV/Bumf8tB+91JXzceziD1fHNFHqIt+GT/vHv+0SKZ/CdLmZNtrdUhrfXfBu1ll0vhs+w&#10;Gwd7iBtjjDHGGGOMMcYYY4wxm4j/IG6MMcYYY4wxxhhjjDHmpqBS2DLlqij50Y0C669sPCghoJyD&#10;8jtevwjbgv0vhdydUtZMooPfXmt/sq5KisWYFgiUqq8shR3HZlum8H5l7cJ7lHxPST2IkhnyuZRV&#10;KQmbyoky9yu5H6GsvdkMWTXFRGp8aZnya7/2aynesWtnitmfm22ZUkeX5KnEXIdUFpYpPVimZM+q&#10;RNtbrZCyNWB7QMuUXjue9fqrB1M80gzJfaUHi4upyNVL7ZAG9mGTwj7sZzIvyvUg78vaHvUfb4S0&#10;fnw8LANombJte9h1cB7VKnm+cQ5Tsk8ooRyFJJAyy9Gx4dLi8+fCVoEWDa0W2l+J+dPFWD7y6JMp&#10;vv2Oe1L8wkuvpPiVV8LCIc+tKJ9jzP6iXcyePWEPdPTo0RRzzWI/rq7GGFPWy3WaNgace8eOHUvx&#10;bbeFNU2nFWU+dN+dKa7AkuHC+fMpXocMewueNQ8J6yjGdBUy1y7GbivsVuZhscDyZ9H2Dvc9rCPs&#10;25XFqMPkZMyZC/NxvVqLnKnVY81qYc/I5jbnPPKYedjpwIYFlhuk24kx2rv31hQffOONFM/NhmVK&#10;JteFnVMNa8r8hbAP2ntr5FKzEfdv3xpzst2mFHz4mr4Gq4xVxDt3he3P4nJY03RaUc+pkejPZfQ5&#10;LTdos8X9uCiKYgb5xPbzefzNOvo0O59wfxO2Spy3vH1iNHL35VdeTHG9ytwNaxhapnR70b+ry5H3&#10;ExNhSdPmGoTcKmWZktmnDB+/kWbMhwqsgmifwLazP5nTfVjncY7Reolrzc98+tMpVpYpPIvynFmh&#10;Zc0ozqtor7KFUFYW3Ff4XK6h6gylbBgYsz8Zcx9i37I+ypZDybCzc5AYR5XbRFkyqPN8mXLYFnX+&#10;Ve26vsSzaT2lLFOYN+rdhtd5P8eyzDm/TP+yHGVjovKV5XBuqHlC6wn1LPUupuYJ81L1j8oDVX52&#10;dkUblRWMmrdEWaYwVpYpRM2fMu9QKt+IKpPwuorVWlPGMkXNBWXpwftZzuA+fxn2Cc/7Y2NxZq+g&#10;HOYt7QCLAQs42qkoy5Q+zgWcG2zD9bJMwZFHWqZwr1b9m61ZwjJlbS1yt4O3YFqmTMOariv2DVum&#10;XBm1vlwv1GnwRsGWKcYYY4wxxhhjjDHGGGPMJuI/iBtjjDHGGGOMMcYYY4y5KagUtky5KkqWdKPA&#10;+quv2BNKkShXosxgAbYFrzz/Qoq7kEArWaGStQ2iZA1KKqjKVZYpq8vxZfONWqaQMpYpSoamYqLk&#10;bEpuxj65lucqWU8ZuZ+SgmYSyOxL3RHXIVFmn1O6fOLEiRT/8i//coq37dieYtZnsy1TKrAQqEJ+&#10;28/+N8eQtVGyloM+h6y9gvwcG4k+6bZRh14898zJsNb4yIdC7rZ1y64Uj0+HdL+N1G6MD7dJotS0&#10;UYu1g1LCTMaHfpsYC9sD5tsi5ImUD1KaPrhGcF2Zng47AX4dnrLb9nqUxWc3m9GGXAKK/MbX25uN&#10;WAvOX4h6//1/+BspPnsu1pcde8Ja5PSZsGEZHQ87jq1bQ5599uzpFNdgA8D2n4f9yI4dO1JMCSjb&#10;riTTvE4pKX/L8ea6uQ12JdVejMWl02F/c/cdt6S4Abuc06fD6og2SXNzsW5Wq1HPC7D1mJ0N+w7e&#10;3+lEzl28CHuWdVrBwIIHY/rmm4dTzPVl9+6o/9FjsdZMTEY5K2uQyjbQltnon7PnYx4WkLVu2Rq5&#10;TmhFsrISY7qGHN4DW6hsr25Gfq6tYP5gNav2ok8qsOj4vk98NMX33x3WN7fsjvX04qXoW847ro9L&#10;eG4XFjFjE2Gbsd6CTQXWtS2wqbkEa6CpqXgW14XOwP5EaxXm6+h49IvaP7vsI+6HYn9T0Erus5/9&#10;HVyPvJ+eifrUG1EmrXPa69FHU7C2WkfOZZYpvcitzLMrA78VlikN2ABxHnJ9JNyfM4s8WJrQduqV&#10;V8I6iuu9skxRVhPKMqXbjTrUYD9Uxh6Q15UdgrJYUeevTNaP/lGWVVyjuR6pNV21hbBuys4hO5eJ&#10;PiGDe/Jl2CdqrvEetoUouwh1Vr12oj3j2J+rsEYjqm1E9SnXKdVOoqxIVB24n6t8UvaPKl+VvYmq&#10;m4rLzBPmOq9nlkxirpZ5HyG8zvLVWLB81XZlFVpmXhH1WzVn1JzcKKqf1XjxnjLvhtk6LvqB/ckc&#10;ZpmsZ6eHcxDOm/Qz49rHc0RRFMU3v/nNFGe2qrBM4ZzheaGMZUpN/K2Fe+BHP/LhFDf5foUlj5aU&#10;HANapqj8yMaV9zfiWbRMoXUmLVMmZ+K9kVaEpFcMb6/5Nmo9ul5s1i75VrHZlimKG73fjDHGGGOM&#10;McYYY4wxxphS+A/ixhhjjDHGGGOMMcYYY24KKoUtU67K9ZIivV0oOVcZKZKyVVmGRH/fs8+lmJYp&#10;6ov2Smo2KJ/KJUHDx0DJtchXvvKVFPML0pSV1/E/DfW7IWehZYrqi49+NOTmZSxTlKxMyQyJkkmW&#10;KUfJ38qUo1BtUfXMZHd99nPIqvsoR0kXjx49muJf+ZVfSfHO3WEJwvqstSMXFVmdxXVCy5R+N6Rm&#10;mWIdX9uuQH5LyVqBL5bTGoXpvLgQUvzx0ZC+djDfuq347eLFmJ9/8S/8pRRv37YnxfxS+sW1sEMY&#10;mQxJL+cw147x0ZgXhPeP1KPttKlgXjEfKOmlbJ6S+2LgGWPoC6br6GjIJucvhl0Jc2IE1jOUUHJs&#10;2rCkGZsMeePUdFid/Orf/Ucpfu6lV1M8NRPWFsdOnklxt8/yo0+3bYny61iQ2F/sl0lYTLAfKe3M&#10;ZKWI2ddsO+Xcaj6z/EY15ueOyWjXL/3Cz6S4Vo37xyeQW7CFWFwKmerWLWHT8Tu/+9sp/r5P/ECK&#10;e/34LcuvN6Kvzp6BxcdM9FXRj3t+/dd/PcX/5//y/5LinTt3p/j/9bdjfXlp32spnl8My61WN/qq&#10;AfuUDqygepDlN9HP7H/Wv1KJMa1iuRipxz9Qebm8GvOCe9XUGCTK7ZDTV/tx/6f+iz+V4nvv3Jvi&#10;OsZ3FRYuPVjlUAJdRd3W25Dfw7JqfDIkt11YuIzityuLsU9zT6UdwOB+z3MF58ns1rDa4TwZ/P1l&#10;lFRd0YPF0pZtsf/85m/+ZopPnjiU4smp6K9eP/aNViva1m2jv2Dh0OtSDo01YsOWKcPbBeV5Zmmk&#10;+o15Rkl6Xv+wy3n99ddTPDc3l2JaplCyrtYsWqbAiaxot6MOdVhiKYuIMmOtzlMKlsP6M3e5h2W2&#10;R8IijrGyKFP1V2d79VvWR50TFcwH9Vtlh0C4L5Z5H7l2uBZgDUZysd7KpkO1mXA+qP2ZZTInlB0C&#10;n7u8vJxi9le2b4syy+SBso5UZ36OpRpX3s9zjbqfqPdJld/cr1R7VduJevdR819Z0Kg8IbxH5R5R&#10;dVMxUf2mcltdJ3wW36lV36o1guVk9j44X9B+ky8F7H+uv0VRFM8++2yKM1vV9eF2guud4XnJ+mXW&#10;QmLdUpYpDRz4GnwXQNPyHIrnllkj+I6TndnWo87VZsxzWqaMTcb7WFu0ne845jtReX+9uPop5Z2N&#10;LVOMMcYYY4wxxhhjjDHGmE3EfxA3xhhjjDHGGGOMMcYYc1NQKWyZclWUtOhGgfIjyngoRaLMRkmA&#10;WM4aZN60TGnjK8UbtUwZlJEouww1HrzO5ynLlPXVkEM1avgtLFNoIcB6s/yPfOQjKZ6exheY0Y/q&#10;t6SMJFNJ1ShjVOXwt0oSqCR1ynqFsbqfZHWAZQqHvoq8VNK5EydOpPiXf/mXU7xlW1hZZHJUPEuR&#10;tUtcJ7RMKXqR68oypQ/LFHogqD4vihijWhVjjVylZcr6cuTz6RNhF/E//NhfTfFIM+Soi8uLKR6d&#10;jn4enaCELuYzmZ4KqR/nOe/PrQ6GW9YwD6vV4fL7bdu2pbgoiuLc2WhbtYZ1BX00MhIS80XMeY7l&#10;xERINyk57EM+DeV/0cH/frzrlrtT/A/+UVgjfP6Zb6R4fDIsAdZpqTEaawT7bmE+2tVoxBjU69GW&#10;9fVYdzPLBEw33k8LgZGRaC/vX1gIK4ypqZBD0saoCfuBCxfCjqIBy4f/+s+E7cZf/K//yxQvL0ed&#10;l5Fzc3MxV6e3ha3FwrmwB/r617+a4u/7Y388xRfPnEox7XimZ6ZSfBH1nNsaY1Egz37zn/5Gij/2&#10;8ZCF0vriv/qv/m8p/trXv5Xi3bfemeJqLeS05y5Evt173/24HtY9PUxzWimMjkZb2p3o28kx2rBE&#10;zvSQA6Nj0XbuB9PjUbfV5ZAD91Zj3P+P/4c/neI794ZdzNKlyMk9u3ekeOHSuRSPjEdezW5BP8Oa&#10;5sJiPHf7trASWl6JfKjAr4MWMU1YL3Gv4t5cDKydKythZzM1Ff1y/jzWDnH24NpDmbXa97q9KGfr&#10;jttS/E+QW+fOHE/xzGzMq/VWjAHnKtd15jfX76KPfRLrV0a2GWExE5YptDHieqH2KJ4vmMc9WJrQ&#10;ImL//v0p3rIl5vxn/vpfT3EZyxRa89EyhetUH21XZx9lw8CzhorL2B4wf9g/yi6C81bZXRBlaaDG&#10;S92vzoNl7BAI80H1D+9RFijK3kDdf+1gz4fVE9cwNR5qHWGbeQ8tQdg2xhwz9Z6mclqdw/lb9Q62&#10;UcrkRJk5oOqsLFN4v5ozKr9p2aHWdDWOKia8zjormyRVjkLdz+v5e0TAvlVrRJk1TuW8Wtd4v7JM&#10;KbNGsJxsHcfZYWUlckzZbw7+reG55+JvGBdhsbjWij2Z9V7FdbWHMHdpmcJ2btQypYZ1Ku/r4fNH&#10;rf08A1dqcX8L+2odtpO0TGniLErLFD63gzOR+U4G8+96c6P3/mZbpsj1cfCCMcYYY4wxxhhjjDHG&#10;GPO9iP8gbowxxhhjjDHGGGOMMeamoFLYMuWqqP+8/kaB8iPKgZUUlFIfwnLakH/RMqUFGxI+izKh&#10;Ml+NLq4gkVMSPyUP+vKXv5zixcWQaLdg71LGMkXJtWiZQnm2kvsqmZiSN7JdStanZICE5as+VHJZ&#10;JYVV0p8y9adlyuLicoprkECy/ycmQmp+9uzZFP/tv/23UzwxFXLUVdj6VBtXl9pmckhxndAypQ67&#10;DqrU+wUknNB29yB900Q/t1thAdCGbUYd0rqxRvTVicNhKfHf/5UfT3GjApuBSszzxnjEzUilYg1z&#10;hGOxbVvYJywvx9itrsT9e/bsSfGF+bCRUOtOHdYA7POtW8NaoyiK4uz5sNTYtjUkh2srYZFRILdY&#10;P8oh1XxYWYXVUxUyfdjfjE+F3P+f/8vfTvHvf+6ZFPeKkBx2iyinUo8OptRzdATaf2RgHZYR3Ira&#10;8HOp40vxtVr0aQvSzi7WtRpkkvMYm3HYX/C5tKA5ezbsMnbMRBt/95//wxTX+pGv34DNyFe/Fmvx&#10;3Xfdm+KPPv1Uig8fejPFDz/yYIonxmNtPXHyWIpp30M7kW4n+nDnru0pXl6K+XPy5MkU33V32Ju8&#10;uv9Ain/6Z8LOYWUt+nxsIp5bVKOvjhw7k+LZLZG7NchU+9Xh++HYWPTn6dNRt5npsJ3gAjM6FteX&#10;ViEhxt4zMxnztgJrp2on9ur/65/9VIofeTDsgNZXIze661iD2vFbMjMXfbJrV8z/k2ejTyYnYxwX&#10;lrAuwP5oehrWTrA84l5Ce7LiCvYm2bkAc4Z7FPuL6wXPCIpWL8ppjse68Ov/7F+meP5itH96JsZs&#10;ZTXsQQrsJ1XsD5RD16pYvzdsmYK9ujJc5t1pxz20TFF7oDpbFr24nxYR+/btSzEtU37uZ382xbS1&#10;47hkUn5Iu3uwfxkfj/7pob08s5SxYRgZiXnIsxvhb3kOUnYC7B91tlKxKlOdxdR5WZ3v1LlSjbuy&#10;WyDKPoHtUlYw7Cv1znJ94btDXMX2nD2b+ZFZBYicYJt5jmLbaKlB2EcsR+UBz8lq/IjKFXWGL/N+&#10;yL5in9AyhXXmb2l3xT7hc1kfzk/1nsI60MJJ5bHKaTU31LxSMVHvR2V+q+7P3mXEXkhUfw6+k19G&#10;WdMoWxjmFftf1Zn3K3si9S5Jiz72mmpLURTFs88+m2K+I6ysRVmcV8oyhf3IvrgWy5Qm7BOVZUq3&#10;O7zvVG4pyxS+UzRgjULLlAasVFqYk9k6aMuUK6Lm8/XiRu99W6YYY4wxxhhjjDHGGGOMMZuI/yBu&#10;jDHGGGOMMcYYY4wx5qagUhRFsbq4gP8+nf8pP/9e/k6+vrmo/7z+RkHJWpV1QRlJXAf37Hvu+RSv&#10;QxJH+xTKdZRlyuDXmlkPZW9AWBYlKbRMWVpaSrGyTOFvR5shDyqquKcT8qsPfyTk/tOQg7e70R6W&#10;Q3kXpcUsn1YYlDTRzoXlTE2ELJnP5f012IawPlXYLXQgRV5vh+SrARsGls9+6MHmoVaJOrP+bC/r&#10;T3l2C3lA2RnH/cyZkKD/6t/5tRRv27YtxZnEEm1UKHmpul5F/ZsjlMRFn3T78VxK37voB17nb2mb&#10;MTkR43XhXLS9UQt54wxy741XD6b4v/nR/0eKG7DroA1Dtx/S/Xoznsv1YmoyLAp27dqV4vn5+O3a&#10;WozXHXfdmeLWeowp7X24Fqyvx3hduBC2KIPyslOwX3jkwQdSvLZGqT2km8jp46fChgKONEVjJOSB&#10;SyshkxybmEkxqlcUtbj/9/7j51P8xS+HPUinCKlnB/YG6x3kAXKohvnfasXaybynVJtzgzJXJdvk&#10;ddoYUKJMeSrHnjJXzqvHH7onxb/2i38txdt3Rr/94Wc/m2JaVs3MxD2UUnO+/bE/9sdSfPTo0RSz&#10;nLvvDosPrgvcr9jel156KcV33Rn1n50LW5X/5X/5X1P82T/4jyl+4sn3p/jVN2KOzczGurPaisQ6&#10;9GbUeeuWKJ9SXM6BmbmYY6fPRK7u2BEWRb0O9kXa6dQiNxYWwj5obirGbqwZOdBejT78L/70D6b4&#10;3jtvTXGrFftlvYg5PANLE+6pzJPHH388xSdOnk4x5/P8UtQBTSm274y+OnHsRIqrmCNbYEdTFEWx&#10;vh451MT+xuvrKxHTNqiDfWx5mWcEzB9sY9VK5Fa7H/9ifHpniv/pb/6LFF+4GBZf4xMxVxcXY5y4&#10;h4yPxhpZwbNWV2CrcC2WKZl9CmKUybVAyfe5NmXnNUi7aW1DaTqtsH7+534uxZzbPBPWcEbjXsG2&#10;1Bo8J8b96mxIGT3vYduVTQfXVmUJwuvqXK0sAdQ5V1lBqHFR1kDKVkFZLDBWsnzacqm6sT/LWKZw&#10;b2BbNosq7ATKWKao/ZZtVvY3yhpGWViwvzLLCGGZonKd1/ksZdnDmPVRNhfqnZN2VPncxnqKeaL6&#10;R71PZrYNKJ9lsn94P8tRdjFqHVTzXM0ZlQ8sk/VnrOw3Ob6M1dxWqPVC9RXL5FxVViLsf2Vjwmex&#10;vWXWxDWc92m9oPqkKIriuefC9vXcubAEZHvGJuJsw7a18D5MuBZkFjN48ZidCduwzDIFe10TB6M6&#10;DiHMM1qmqJzL1nXaU8bt2TloBO2lZUqtGb+lZUo2h7so1HwHg++015vhs+TGwZYpxhhjjDHGGGOM&#10;McYYY8wm4j+IG2OMMcYYY4wxxhhjjLkpqBRFUSzOwzIlk0/i7+XXcL1SQOZW4v6NXq/BWmAzUP95&#10;/c0Me4SWKSdOhLx5RHz9W0mpBiWl/Bp7ASkmpUi0/lDyLsp0KakftGi5DOUs46hDhRJC1Pvpj388&#10;xXO0AeBX4ymFo9SOMjfKbilVxXMblOPinn4X8inMB0qsqrBMacICpU8rGHxlOpOCof+n5+LL2JNj&#10;Iatag8XKyiJk5yinKqaqkkCuroa1wMh4yMh5/W/+0i+lmDkzCsmXkqPyq93ZPFcyQ1rWoJ+rGJce&#10;1yz8b465TG/4/xaZ3zM853l9fGS4lcXBAwdS/FM/GVYWa7AJmp4M6WKlh/7pD59HtLWh7YmSNLJ/&#10;srmsULL/KwFLgA7sHTiWtA1aR36vw35gHTYXXa5uFUgLITOs1KPff+u3fzfFv/v7f5jiCXxBvjka&#10;FhPnLoTFTBNfbFco2XqZmDA/uPZR/k2J6NQU7J/w24WFsKb5t//yN1P86N27U9wsYJ8gZK5ESZEZ&#10;cx1/3/vel2LOjW9+85spfvjhh1PMfP3Wt8LW5oMf+Ehc/+aLKf65n/vFFG/dHvYdH3oq7LFWYKdx&#10;4ODhFO97+bUU06qpA1lrD+syraY4+2mVUcDeg2u6Gvex0ZiT7VZY4vS7sKZpxxr6Z/7Mf57iRx4M&#10;C5qLF8LqZGIE0t1a1LRJqTn3mwqsEarx20yOjv5ZWo/6VOrRlmY98rOG69l5sCiKbi9yrs35LK73&#10;IV3udjA2WP/6Pa4FkYs801bQ5i07Yg78xq/H3HjjwP4U026qi32b1kVcLzl/lpejj3idfc3rFbXh&#10;ggrsuzhPeugTtSdzajP/eA+tUZ59LuYnr3/mM59J8aVLYSPDdWcE+cf9s9mMunVgJ6TWESVXVpYA&#10;yjJFMSjHH4a6h9eVHQKvqzpzT+Z8o72RsppQ1gvZuSmzfGD5kcOqD1l/tScpSw+WoywlyKDFCv9Z&#10;WUnQJoWwHtkcE2uw2od5XY1rmWep/FC/3Wis2sLnKpsR9if3Z8bKvmfwPfAyqj5yHPmehevsK7aX&#10;9Vdzo8xZZgW2XKRMPhC1RtA2R80flsn7eV1Z09CaSs1h9oOaz2qsld2Q6ucyfU5asP1YW412Xcky&#10;Zd++fSk+eCTOcpN4R+LvG83IlbZYe9j+7O8fOF/MzoZlykdgmcL3f56pePbLbX0YXz2fWp0YM1rB&#10;LOK9fXI2/pbxA3/8h1K8uhprfA9lZm3sbWzMbjbUGeR6wd7PXPPewfD1f7MtUxTOWmOMMcYYY4wx&#10;xhhjjDE3Bf6DuDHGGGOMMcYYY4wxxpibAv9B3BhjjDHGGGOMMcYYY8xNQaUY9BDfBJSn0TWReYiz&#10;/OvvzbMp9b/BYY/se+GFFJ88Hh7iysewK7zOcp/kAa8x+Fxuhoe48vKjlye92NieT3ziEymegYc4&#10;y6e3mvL+o8fXRr3VMk8z4StHlF+e8uajx5zyj1btUh5wmcdfK+rJuq2shRdpcyzGQnmI02d8fHxj&#10;HuIEFrm5RyH8qOn926MP+/AiMwY97C6jrrP+RPn6nT9/PsU/+qM/muLJyfCynhyP/ly+GL7Wlf7w&#10;NZTjomKVPyoPSdl1NrsvM0gbPv9r8PttYx3prsODFH7EffzvxNVa5Pf4ZHiCL8GL/bO//x9T/B8+&#10;9/kU99lH9ShneTU8Jrm+KA/RrInIM3W9ipymL9tII+pwcT58esdG+J2EaDvLH8Hcu3Aucuv/9Knw&#10;nt67ay7FNfowC4/PjfL666+neOfOnSlmHx6Ad/4sPNyZ90eOHEnxHXfcleILZ2IO/P7v/4cU79wT&#10;vtA7tof/8+Lycor5XYgLl6Kc0bHwoKRvY+aXF2GWewV8IdW6r9ayJsax24t8q1biafVaxJ/6kT+d&#10;4scffyDFHfiPr62Gv2QD9YflaDbXKphTrBs9h+mNvtLB/s98Fu0dpIx/LNdLdb/6bTYnRT1Gx6dT&#10;/C/+xb9IMfNyx44dKWZ9uG/zudzreAYhZepG1Dwcb8T+mXmm4rk8f9Xrw/f2ZcwNnole2hdnxW3b&#10;tqX4Z3/2Z1PMbxS027HOsg7Kx7iL75WoM102ZzIvbOwBIjd4JlU5U2YsVPllrjPO9jm0hX2lzl/s&#10;H+XzzDqwTPZDg/sKzhF17J38LevPnFdnZKLOFwrV/8UV+nrQd3wjqLFXObdRv3ZS5ryt8oaovUXN&#10;DVU3xmXGmHUm6qxeBtVGXlf9XCYuQwf7PCmzl5Tpf467etfL3g3FnqH8vis4+KmxVutLmXHnO6Mq&#10;X/W5mi/sk9GxOOsxl9R6XRRF8dJLL6X44MGDKZ6YjrL4m053uD86sy/bJxvD+2gaZ9Sn8H2aEXzj&#10;i32hvx8zfO4RXmeKjuKdmR7is9viGx+f+OQPpHgV7+T2EP/uGMy/6w3/fnGjwHeibG+Oy5uOs9YY&#10;Y4wxxhhjjDHGGGPMTYH/IG6MMcYYY4wxxhhjjDHmpqBS2DLlqmxK/W9w2COv7tuX4uNHj6VYWYz0&#10;hGRt0BaC0qoqMnQzLFMyORSuU46vLGA+/vGPp5jyYCXp4vVMbiWksEpeR0ZGo6+VjI7lK6kjy+f9&#10;bDtRbcxkXpA0q35uQvLF+iyvhmSflikrK3H9l/7n/znF12KZkkkXYa2RyU6FZUqH9inDh0hK2Yi6&#10;R+UG+59jRMn6Bz/4wRTv2hWWD/1u5Ml4I+ZRVUgmSdYnG5SClmmjuqf4jn+HMYCMsQYfh1oF+Qdd&#10;Vr+LMetTngobGkgX19tx/zykhS+89EqKX9kfth7ryJUa+rdAX1B6vrYUZRJal1BWttHrUxMh/7xw&#10;6WKKuYbSGuX82XMp3ro97A1WlzEno3uKMcT93nDZvZIKqlzJ5irWBc7/7du3p3h+PiT7a2thFTI9&#10;HVYWnBujI7FGjI9H/1D6v2XLlhRn5a9HG7ftDBuMtfWYVxXkUrMJexyMCx2K+pDE9rEmZvMKNiO0&#10;x6mg0ArOQf0+5PQF9oZuSF8/8IF3p/ieu+9IcaUf6+Y4cqOOeVejjDdbN1Ef5GSF96N/OrBz4dpa&#10;dl1Qa4/aizJZJvJSPUOVyXhhKXLumWeeSTHPHTwjqLWcdaBlCs8jRPVRmbaQkWrsIcoyJT8fDT8X&#10;cJ5MTU2l+NXXXk4x5+3P/dzPpXhxcTHFtExR9jK5JUi0V1nisRwl31d2AhMTYYGkylf5xutlzoBE&#10;7bEbtbtge3km4lqprHvYFuZDvR7x4mKsrbRM4W+JslVQZ8ky7SWD+43ai9hOZf2h1guFWiPYd8oC&#10;Qu17RL1TqDVFndWJei9QdhlqbNhXap6oOpSZDwq1rvG6Kl/Fqp6KBs56qhzVLvazskNUa4d6/1Vz&#10;j/dz7qm/oah1TeWDqifPvGo+E5ajrJ1Y/sTkcNtSwjKLoiiee+65FL/xxhspnpyJvSsbS1gCZs8Q&#10;ewgtTVnOFM4CH/nIR1KsLFPU+yr/21aVx1n9cX9zNMZjGWf77bvjXfEjT380xWvt6PcucjrLUbxP&#10;me9ko2vKRrFlynfH8BXIGGOMMcYYY4wxxhhjjPkew38QN8YYY4wxxhhjjDHGGHNTUClsmXJVNqX+&#10;NzjskTdeey3Fx948mmIl+VKWKZRtFoOWK3jiZlim8H5KnSjvUvJaSp0ozacshn2hZG6UiSgpmZJA&#10;9Yvhcmslc1MyOmW3MouvYSupXRmZK+H9I5DOs260TGlA2kUZ+d/8pV9K8dtlmdLqQQoqlgslk1TX&#10;Ce9hHnLOUE7P9nIe7dy5M8WXzl9IcWaBUEf/ZBYOKSx6HeQbrvP+ah2yOfYn7md/duEdwesd9G1R&#10;5GVxDBr4knsuGY986vG3HcSU/sFipQo5+OT0XIqXliP/VtZiPWqj3mtcX2qQmI9ASo7+GmtAJol2&#10;0W6C7VXWKOp6vQoLDthucCxpmUL7q7mtYRsyPhpzbH4+rFdGGtnARkibGlzn/x5fyWx6KLeM/swt&#10;Tc6neHY26taFDdA6rEvGxrhPRJmNRjyLViqE8+3iRVjNjIV9wtatYf9wHnYrrQ7rEPeTfrabcr4N&#10;t0zhmFaLuKfThmw+RUWRKe77UZ+l5WjL3Gz07fRkjG+nHXneLyKfmbdVrptoC8edla5jfhXIw2x9&#10;EfvZldZK9pGK1X6rYsJ9LCsfYzAxHRLoc+fCcijb63CmoPUPZdxcy/lcVf8ycnzVJ4yblVineM5S&#10;55fx8eH1pGXK5GTk1mv7w15q69atKf7Zn/3ZFC8sLKS40xleB2WZUq1GW1Sf8H5lF6fk/mNjMTfY&#10;P6o+me2fOGOyHIU6T5W5zphnAT5X2XWoucOYe2oN+1ytOtxKgeOy0fOjsmFkzHIGLRMGrRIuo+rH&#10;vFF2H2q+kWyOISdUmaRMjirLFJap7ieq31UO8TopszapWKHuV/mq6q/6XF1X46LgOUXlj2qLQrVL&#10;1Zn3q/xR85lnLvVcNe5E3aNsv9QcVJYpXDuyvXMs+p/lqH20KIriW9/6Vor379+fYlqmEFqmZGun&#10;WOM3apnS5FmdY4nzFdtzLZYp9WbM55WVOO/tvevOFD/xnidT3MF7WkesO7ZMuTIbXVM2ii1Tvjs4&#10;o4wxxhhjjDHGGGOMMcaY71n8B3FjjDHGGGOMMcYYY4wxNwWVwpYpV2VT6n+Dwx45hK8yHz3yZorV&#10;l+77Qi5CG4xi0OIDEu3NsExhXWk3QXkzY+bEhz/84RTTMoUoue+gdOsyqu+UlKzb41fCAyV1VLJH&#10;lsm6KYuVMnOjTB06q8MtPmiZ0oSdA3PlF//m30wxbVVomcKcURI0QslRJm8Sdh3rXUiIhfSHqOsK&#10;tpeybUruJybCkoE5Q5uHHTt2pJiWKbOQBjL3GpDuddHegtYxaG9mpUALEPYb7ud1VX52/TvKgiSy&#10;hnEVMtFeF79tow2Z3JRS7MjFPsqhtHBkNPJsdCLkmstrkdMt5AfnUh92JVXYA1Swj1XZLegLXmef&#10;qut81vRcWCBdPBf2I+NTUf81fHGeNi8jsJGpwBaH6xqXhQpyIl8u+A9RaU6NPuSZLKcHGx3e34FF&#10;yfh4zAfez7GbQz+srC+mWEkamUuzM2HVwvl26VJYPnDNasHCJV83xX+XkFnHkOFS2dY6pLsof3wC&#10;+xZsTzqdsFvqdSJXa3XMEeTtxESsO3VUgZYhbFXudBT/hjYvtO7pCsm3igdR8uBMfnkN8n0+W8nH&#10;W1wX8SxlncF1nXsvzxrcD3k2uZY6q/rTMoXPIrmFSNST69riYswlnoleeXVfimnD9ulPfzrFtFuh&#10;BRL7RJ316liPVBvVGYp9yP1DnX14plD1UeOuLFNYBzV2Za6rmG1Rz2W+EdqzMaZlyuQkzr/9qBv7&#10;XFs1BKynsklRawHLZD8XA/Vg37Fc/l6tHWXWEVU/ZZmSWS/gt6rN6rfZu5ZYF1SdVUzKlE9Umapv&#10;2T9E/Vblupobas6XGV+ixleNl0K1S9WT/aPqrPKHqPzhusC5l51bUR/OMV7nb1lnVY5al9V11W9j&#10;4/Euw9+yH1hOMWCZ8hosYMenhtvcra6FvV4298Q6UoedI+tKy5SnnnoqxXVh5cn3sTy/h48x4XPh&#10;GphZW66uxrp+/8MPRfzgAymmzV1b7Hu2TLky6v3iemHLlO+OyGBjjDHGGGOMMcYYY4wx5nsY/0Hc&#10;GGOMMcYYY4wxxhhjzE1BpbBlylXZlPrf4LBHjh4+nOI3Dx9JsZKvKcsU2j8UV7Bu2AzLFNaVMmZ+&#10;EZsWHCyflikzkEDxHiUZpdwsl/6GrCyTIglLE3RPdl3JMClho7SNzyKsv5Kzsnz1NXCOKfu2BzsB&#10;1m11PSRcI+PDrUJ+4Rd/McU1fDGb1iJlLFOyfIUMOJNM0uIDdg4t+APQpoIo6aW6TjiO7DdK05mf&#10;me3Mcsj7tmwJmwdK4muVqEPWD+gfWsQo6xjeX1QjriNBKY1S9/M67y+u8O9WV6OdtPLIpIUcP1im&#10;8Hq1GvmdWRfBAmZ1JfquDgsRfrF9iZYpYp7TGmWiiecit8j12ouYK6dOnUox84N5RmhpMDkV6x2v&#10;U1ZZrWAto5ISkvp+gfkDNSuvNxtRn8mpqP/C/FKK19ZjXdgyt23o9aXFiLfvmEvx4nJYnXRhFcL5&#10;SdsG5sbiYtSBbN++M8ULC1F+ZhvCMWWfiKHOlgvcL9wHitHR6H9aa01MRH+ut2DJNMo1nevg8L2E&#10;/10Ft/Zee/iY8n6WQ3sMzhEVD6Lk44yZ00pyrdZj1lXFtExRsm9lx5FJmoVtQxnUuUtdJyPV2HvV&#10;nsl9Y3Q07me7uOfQGuWlfS+kmGeln/7pn04x15FeL/qBY6csImiZwr5VlhhlbEN4HlF2H+qcxTrk&#10;uT78HKdsD9TYlbnOmGcinnPV2Zn14bjn50H2FfYMrE1sr7IMZD3V+ZRwvMqUXwz8RvVdmbWAqHvU&#10;deaEWiOIsuBQlhcqD8qg2l4mJuq5ao1j/Xk2UeUr1HNVv5Hr9SyuKeqdTtmYsA7MB15Xe0aZ3CZq&#10;j1xairNMGcuUwTl2Gc5hxqrOai6ocVH9X6lGnVmOmuPFwN8I9u/fn+JR2MRl8w3nqGzuiX2Glims&#10;0yTsxGiZ0shsBqOdyjKF7yxloGUKz5nr65G7jz35RIpv3XtbivmObcuU7w611l8vbJny3TF8pTTG&#10;GGOMMcYYY4wxxhhjvsfwH8SNMcYYY4wxxhhjjDHG3BRUClumXJVNqf8NDnvkxNGjKT588FCKlWxL&#10;WaZQZlsM/KZZC0nQZlum0I6DMt3JyckUs/wPfvCDKaYMWMl0laQzay8kZmXKqdWj/kqKmEmvIIVT&#10;tidESedUPSmvpQSP9WGZI5B8scz1doz12GR88Ztj9PN/42+kmFYZtDdQY52vHQElR5m8SViFtGFx&#10;0aW1iGBQsnc1WGfmJPuW/cb71TzMZZvD5ZMVIV2qU1aN67y/Q0kmZeEpKooa6tZnPVOUXy8GfsOy&#10;aGGTWZ1w7YGlQZ/SWYxrHXJFlsO4zTygvDNF+Ri3c8+IRDYeXVgUiPRQ40rKXGfd1tbClmgaEk62&#10;i7l18eLFFI9NhLy520GfoAqVCiXfbBhHmSM5/Dqn4dRUrAXLyyH9b7WiLaOjUbdOJ/qW5Y+NxRpU&#10;a2A+IFRztY01bm01yh+h3L8ecWabISxT2FckqwM6l2tQDWtoB/YmzNsl2MJs3Rp71eoa97yoM/tf&#10;SbLZn5heRQ+63HzLj/tZzlthmTIxEXlTRp6uxl7Nw253eJllbMO4R/GMo6TqRNVHrQWK0Vrsmdyr&#10;Wee8bsPHsoxlCq9/+tOfTjFtwJh/3M/Zn3wuLVPkHlBCpq/2zDI5Q9RYqPxUUmpVjqqnimlHwTOU&#10;6k9e5z7Bvh0bo8UF6sZFFCi7GPYhc17Fqpwr9Sf/WY29OjOrPlWo/OBvVR3Uc1UOsf0cG5WXCpVb&#10;jK9lfVRrImOuifxtGVR91Lwlqs4K9Sz1TqfWI/VcVb6yWyGqTKLyc9C69GqoZ6nnqutEtb0MLVgh&#10;qrEYrMMLL8S+RMuU5ljsOdz3miOxDrEfaZnCnKZlCuc8LVNovToKGyrWle8meXuunhPZHKDNHc6Q&#10;tEx57wc/kOLtO3ekuDkW81NZQdoy5cqoNeh6YcuU746r7+rGGGOMMcYYY4wxxhhjzPcA/oO4McYY&#10;Y4wxxhhjjDHGmJuCSmHLlKuyKfW/wWGPnDx2LMW0TCGZjE/IRWj/UAz0+wgkRJthmUJLANaDMl3K&#10;rcn73//+FNNyQEkXWX8lS1ZWJMoypdeP6ySTWwnpKWH5jMfG4mvbuVw2rjNmuyifVtLcOvQymTS6&#10;izoIy5Sf+/mfT3FRi3FnH5axTOH1KiwxMokoPAEoNesgpl0EKSMDVPewvVNTUymmNQ37jf3PcVlY&#10;CMsE3t+AXQR/q6S+zB8l82Q5fBZRUtaszwf6JPt36GvmSiZvxhhnMuNW5CI9HXg/JYrKZqiF5/Z6&#10;EfMe1o3zn/UcgS1UvuUwR3E1+xL91a/3kNPr6yF/n5qKNYuWA8ePn0jx3FzYG3Q6w3NrFblI6XwZ&#10;eaCSozOmZJ/5pPImk7hiLeAavdYKu5U27JlGxpmvkILSZgdrAetTg3z1xInow9mp6MNsrUGcnTX6&#10;+O8VxHxgPDIGexbOW6hXaXezbef2FC8txbpAGwyu17klUxRagVULpypzoI9Fkb/NrAdg80JrnTIy&#10;7OIK/cJY7cnKZmFw7bmMqkerNfxModrAmPnNfpmbm0sx7URUOapuql2MaZlCmN/5+pXCrHyeoVh/&#10;Wqbw+mc+85kU59Z5USb7k3Xgc7l+qXUkyzmgLCgYq3MTUTlD1D1qjIgaa2XJwJh7Es8OfBbvZz/z&#10;DMLnjo/HuYyWQbVqPItl8lnK6iRbH/Fb2hZyLc7WZTDYh7yPbWO8uhp7AvuUY8/r6vxTZiyVZQpR&#10;z1Lt5/1l1jWVQ6q9qi2EY6bqzPxT+wxRea/WMtXeMpY4ag0tU76qv+o39Sx1XZVPyvQVUf2jxohl&#10;KstNzimWwzPj9ep/xrX61a21Bsvft29fil9//fUU10eibZllFCxK2V+0TMlsjMT9E3iX+9CHPpTi&#10;ydHhfcT31XwfG76+qrjAmY1Wky28E33gqbBwmdu6JcUj41E3W6Z8d6i1/nphy5TvjuEnQ2OMMcYY&#10;Y4wxxhhjjDHmewz/QdwYY4wxxhhjjDHGGGPMTUGlsGXKVdmU+t/gsEcWL11K8fPPPpdiSoMoq+pA&#10;ZkMpHiVWxYBsgmNMucnYSHzxmLIsjtnzzz+f4tOnT6dYybgos2L9+PVztuc973lPinkPpW1lpJFK&#10;2srr/G1mSTGK/oVUq4w8kCjZMKFlB/uK4zUzM5NilkPZ2fj4eIr7kJpTMj2CL1r3q1F/9u1fh9y6&#10;Ask05bWUcLMfaImRSdOwImayM2GZ0uphfMVyUUauqGA+KKksKSN3Zfx2rXFl2n6lezKZFeIu25bF&#10;KcysUbi+/P/Z+9Ngy67zPBPcZ75zzonETAAEARAcABAASYAARVGkSEq2JVuuqna1qyy73Irudrvb&#10;IdPdanc5XB7Ksh0ulyva7bbb0WWF+0eF7CpbskzZVsmCxAEASQwkASQyQQzEmHPevPOZ+0firu9Z&#10;B/vN3BeZl8hEvg8jgx927rP2Gr+19gHe98B1J18z2FvU+unDMiWTgzOXCVnyAGuA9zQaMfbc3/I0&#10;gv0Q9zcaHNeo82BA2yb2L9tIC5e4h88dDstzpZKzqhzE6yrHcQ1UKZ99q8aLctGsfM4rsWbqsDTJ&#10;5iisaUizhvrQBidFE+sQ5ednnGBUj/r3BiH1ZzE1TGhlRTIukFNEe5uwJ8v6BJ3VgO0PZbm57Qzm&#10;Uj/mfE2sL8bKPqCYrJOIuT8rybu6zudNPruMKmWq3KaexX1PrQH1LFUm40693GYsk4Vn67a8LRwn&#10;rqsXXwo5Om1Y/iZsz3im6PUgU0eZ6jw1FLZZeT4tl3OrvKOuV7GgU+WocVESf9ZZrY0qKBs5ZcWX&#10;5TvZn9H29XVYuLXjTK1sHqrYB3L+ELUGVVuKiTFQc4KfV2tVncHUGKtcwH7hPXw3Icxfat4wrrLH&#10;MiZqfqv5oeBz1dxVbVH3qP4k6gzMdxCixotUuYcWZeoeovpE7XV8V1WwT5QtkYLrlvOQcWYHItaR&#10;Gjv1zsK+UnVmmdw/uI7W1vPvETZR67QoiuL5559P8cGDB1Nch5Ukyc5LfMdG/TiPm624zmfP4z35&#10;M5/5TIp3L8R1lsPzUr7fln9fQLJ9DC9LjVasE1qm3PfpT6X4qqsPpHiI995V2GhlFnHCes2cZXL+&#10;XWxsmfLuKF85xhhjjDHGGGOMMcYYY8z7DH8hbowxxhhjjDHGGGOMMeaKwF+IG2OMMcYYY4wxxhhj&#10;jLkiqBX2ED8v21L/yxz2yJlTp1KsPMQz70vhwzjpWU0foRp8WXlfpxXl0huOY/aDH/wgxceOHUtx&#10;5s0FTyd+lv6FbAN93B544IEU0xdb+RIq/76svcLjU6E8ypT3p/KnU59lzDYqP0F6iCv/uNnZ2RQX&#10;/bhOv+9mG97o8Ptl/f/qf/PfpJg+4yxf+ctfjh7iav4Q5d+nfBirzLEfJ1X6pJgYgxo8i+lzV2DM&#10;6FNMP/EqHuIj+G7n/ZvCbI7SX5v+aJm3ZZ3e8CksCpRP7+kR9r0aJtoQnoa8v9bEg1F+f4S6DbKO&#10;SLQb8H3FdT53NEbORo4ewUtdeUaqHJT5x2F+0zNS5abcV7G8fDLiTgbPbq5h9Vl6iBPOK9LknME9&#10;NUwOPqournP3HdXRD2PkuDrXRXku4BmK5B7icX+rwz08hcUo80zHs+BrmY8v5yTrwHUaqP6fvK7y&#10;HOMq/sBVco8qn2tblanKZzkqf1fJ2eq6gmW2a+W/RcJ78rqVr1Xew73rhy8eTjHPEX/9r//1FK+v&#10;hxd+Dx7iqm/5rCZ+Q0T1udo/Vaz6XPnlElWmmj8qVj7DWx1r9iHzpvKLV23P6xP90O3iNyWwt7Gv&#10;WKZ6Fu9nnXk2VN7FZHKtqbXKeA2+uKpfqpyllUe7Gj/WddL7fBP1LM6tyfeoMtT8JqqeRH2W6HlT&#10;HrP/1XpQ65mo+aH6R+ULtQZIVjcetASq7SqnqLFQseofNV4sf4jzYP57DnH+VXtDlf7he5nKBSov&#10;qPXLflvfQA7CdbZl0qP/0KFDKX7ppZdS3OyUv3dtt4f43FR8v5A9d6D6pXzeqPkxwJLhb8wMcR77&#10;5IPxvca+q/anmO/Ya9iruc+PcY4w70TlrIuFPcTfHbESjDHGGGOMMcYYY4wxxpj3Mf5C3BhjjDHG&#10;GGOMMcYYY8wVQa2wZcp52Zb6X+awR5YXF1OsLFMopxlCblXVMgUK8EyK1G5GuZTacsxomXLixIkU&#10;K9kXrVGUFJPy/YcffjjFtFJh+6tIRqvIxJQMkOtBlUMpFfud15XEl33OsaSMjs+iHFo9i9K5Fv7d&#10;XCaLbcVnu4OoA8uhZQr9LjgWHOtMdncZWqYolEySKDnddlPlWaof1PViQmZVh0WDGrNsXWGvYH6h&#10;ZQoZQL7PfiwaUQm1tul5QflkvRm5ZjxCmZCh1+FXMsY6H6N4Xuf9UFJmE3NAyxQqfNERLVim1Gm9&#10;QqsW2MLU0Z/s8yr5KOtPAXOukqNvdd6PafGBzsqsVECWI4QctS4+S7kr4Xgxj9c4H3g9ux99W4cM&#10;uBHX67TQEXXO5i3yGu1NMssaaG4HyH28n/XM+798T1X2G9laFvtiMfEMZS3AMwI5V47ZRPUdaQlb&#10;jyqo9cBncR9W7VWfVf3IuIE5l0nBOe+zM1H5Olf30zJl586dKf5rf+2vpXhpaSnF3W6MF88RLH9q&#10;airFLZwXWB/2m7LBUHNLjbW6Z6v7sDqXEfUsVTc196qc9VRM8jowd0c8xj6h5htR85bXaachz8Jg&#10;sv78Z7V+eKZVtoo8j3H+cfxYDi0a+Nkqe5c6U6g1pspUObUKat+ughpLFfP8r9jqGlN9pcpR/aPq&#10;zHgwjHGvguoftc5VnlLjstW20A5NrVuVQ7MzL2A9+W6oPqvGVMG6dXtRDtcm1+Py8nKKi6IoDh+O&#10;femNN95IcXs6zjz8vHrfvliWKW2c/wmtY/OxKZ8H6t27P8ScgAUKv9n59ENRn91796SYlild9AnX&#10;1ago38fMWbY6v7eKLVPeHeUZ1BhjjDHGGGOMMcYYY4x5n+EvxI0xxhhjjDHGGGOMMcZcEdQKW6ac&#10;l22p/2UOe6QHGfLTTz6VYiXv7QuZzeQvq2cSRUiIKNe6EMsUPo/302pD1Y+2Kp/73OdSTInW5C9Z&#10;byKlakLeyLpRAsV4CAsEJQNWUiolx1PlECUpVXJWxpSOznWizymLbbbjno1+zBvW/2/8zb+Z4loz&#10;yuc4qrG+XCxTlPRNzR9lB6Q+W6UOF4KScyrOVZ/876LcBnIBx2ZMGSc+S/kh7RoyASGu0/KCisYx&#10;5s0Q/iMjlD9COWoNF2Nli8O+o6xX7Xvl97dasLyA1cmAPzmP+xuwoMntLFKYlcMcPR6VS2rVuCrL&#10;B8a8h2Uq+a6a9yynVo/+b7Uid4+FrQfJzx1BPTsvRGf1elHPBuYnx4s2PsUY44jzTn4d7YVlyhjW&#10;NyrH5Xkfc5hrB4/lXOUcyNYa1xete7Lnqr7l3C6fJ1n5E+cyJR/n9UlbtvOh+mvy2QnuFRViVaaq&#10;/1Y/q1D1qQ+jnCpnEI6Z2nO43g6/8HyKr7766hTTMuXUqVMp7vdjTqt2zc3NpXgAWzW1HyprhCr9&#10;qfJLlVjlNRUTOd+AWjNE3cPrqn9UzB1zairsEGi9oOZSlotxXZ2FMxsCzENlgzG53qtYOqi9hSjL&#10;FI4fP6vqvbERNmzZ+w7KZ3v4TsE6086Kz1KWFKSK3Qw/q+aomltqLakcxz5RqLlYpQ7sf96v1raa&#10;r+pMTssUVbetr7GgylmJqLao/h8O4n71LLXGMvsQ8SyWqT5LVLvU3O6j/twbuC4WYfNaFEVx6NCh&#10;FB85ciTFral4z19dXU1xAxaCWZtR1wuxTOH7Z9Z3yLX5fEphdj/zSGZ1ijP/EIe8Jt6haJkyv2Mh&#10;xfSU7Is9v6hHv5l3wjmwHdgy5d1RnmmMMcYYY4wxxhhjjDHGmPcZ/kLcGGOMMcYYY4wxxhhjzBVB&#10;rbBlynnZlvpf5mQ9DmnQU088mWL+KjP7sAfZn7IkKSZkE1CAZxKl6U65RQmf973vfS/FR48eTTHv&#10;Z5n8FWzKjHgPZZI/9VM/lWJ+lu2nnQuldiyfVJHvZXI5qB752SpSVZajZGi0iFF1I0o6p6StM7Bz&#10;4Li0OvFcWqaw3/7Wr/5qimmZQhmp6gdlJ3CpWaYo2xmOXRWJuJJY1mnDsA0o2SNR/aCuFxN9TcsU&#10;NWZj7A+0TKnDEoS5Rq43NId1GI6j3ylLHBUxP5TUu4ExyNpcyTqj/PoYz23DEoSyXkpkWU69Blsl&#10;dAql8FznTbRFSd7VWCpJLWNVpsp32f6B8jOpM8rvdCD3T5Guc01cJ2PIUWvMNdlnMceEXUmB+Ult&#10;4ajOXIz9E1ODFi5yHaLMbO2I63VYzXCNMM7LKY/JmNYxokwVF+d4BmP1+cmyNtnq9SKzTCqfi1Xk&#10;sqpu3NNUmVttO7lYlilqzzl0+GCKb7rpphTTMoW2diNYL7EOPFstLISce3V1JcUKNf9UnxCVa1T/&#10;s0yV43TfBqrO6rpC3a+uq3blcQqLDqzvuE8Qtf+xTL4LqLjKOXpyramxYT1ojUDUWKqcqvqL5dAe&#10;hPeo9ijrP76PVLFMUW3ndfVZxWRfl6H6kNdVvynUPaqcKmcKNV78rLJM4RlqjP1A1adKHRhzD6iS&#10;01U5ef9Hu5aXYA1S4Sym8j7hszi3VdtVn/M678/mKg7k8/PzKWY9z5w5k+KiKIrnnw8rrzfeeCPF&#10;jXaM8fLycopb7ahTtq7QzguxTGnhrJidXXE9n0MplH3NmC6JXbxXd/B9yoOffTjFfA+nZcoIdWB7&#10;G63YB8w7UevkYmHLlHdH+U5ujDHGGGOMMcYYY4wxxrzP8BfixhhjjDHGGGOMMcYYY64IaoUtU87L&#10;ttT/MifrcWGZQusLyp5omULZmfpF96IoilG//NeoZ6ZCmqMsWp5++ukU0zKFckUlM1ISVlqIfPaz&#10;n03x9HTUR8lrlQytilxR2ZVMTZdbmlwsGRrbxX5mX2VjjHuUzJD3NKGXofSqPRXywPUerFTw3P/2&#10;b/2tFFPOperG9l4ulilKXqrkukp6qWgU0T/bgapnlbpVuacoiqIuLFOyNYDryvKiWV7VbA5xnrGU&#10;/gjy7iGkpLiL5bRQTmOIksT4VRn7KhLZKjlCSYKzvoWSuoe1wXJUfVTdVH6ctNTahOWo/Kja1agj&#10;R7TiOtcwrUuU5Y6eo3E/Ze1EfTbbY9kWXB/jHER7iXo97mLbadtSR0nKGoXXt7qHqTWo2jvCs5Ql&#10;Qd4W9oSWX6s5d66yNlHtIbzebkVfqParulWpA/dhtVdXKV/FjVH0dZW8QEsAnt/Uc58/9FyKb7vt&#10;thT/lb/yV1J87NixFDdFMqatxQ7IztfW4rpqI1FjVCWPqD4nKq+p+nB81bytgiqfqPK3GjMjMV/Q&#10;uiuT/Yt9hX3Is6E6S6pYjePk37GPWA8+T6HmjZorCrVmsrMGUOWzT9XcrTKHVLtYZhXLiyrPVeuT&#10;bVflqM8SVTeiyidqnmTrGZZy+X61tToTVR8+V+2Nahyr9OHGevmcZMx5WyUPqvaqNqo+V+dQMkLe&#10;Ue/jk7ZItEx55ZVXUlzD/pPZnsICheVeLMuU6RYsSgDtHPOxLJ8Typ5qhP8Wdr0b34PMzs6lmJYp&#10;Bc6TfPdhe/l9SrMd9oPmnah1crGwZcq7I2azMcYYY4wxxhhjjDHGGPM+xl+IG2OMMcYYY4wxxhhj&#10;jLkiqBW2TDkv21L/y5ysRyAZUpYp7MO+kECeyzKF8nTeN9UOSw31vO9///spphyX0khaoFCuoSRy&#10;lCLdf//9KVa/AF5FLq/mmZIuZjJG/Oq1kgoqKZWSrbJ8tovSMV6nlJL38Dr7IZOgCWn+1ExI3tYg&#10;7WKZf+tXfzXFtDpQ7WU/Xy6WKUoOqWSPbDtRc6MF6wioPC8aam6rtqvrk1Bm1WhQyg/JFdqZty3+&#10;oSH6jvUeiLXEOgzGkZsGnBN4FuciLVOag5BYcp6p8VbS2SoSWZVH1JpRUtUR8nK3h723Xr7esrUk&#10;6qak8JSgqjJV/uI9qnxapuTnCK6l858vhpmJTtzPPUaR7T24PhTXRzgHqVyQ5YUaxjRFRWZvUHCM&#10;RDLL5onINcMh5rMYa5YzRC4Wj5Xjfi5436SFwiaqv4iaZzybTHXKbZuqxKoOam2o9qvrCpbfKsqt&#10;F3Qd4p4q9g/PPveDFN9xxx0p/pVf+ZUUv/XWWymeno7zBefK8vJyinft2pXiHmzViOpztR+qmP2g&#10;co3qqyo2GFXOiWp81ZxRsSpT7R/quXwbwEeLGmzYlO0B4XOVJQP7R7WLn5202VJjqcZJlcVyiJof&#10;7DvVF6r9pMqer/qFqGcxVvWfn59PsVonau/VcyhQfUjYdrWulJWHqoO6rvozi+Flkd9z/nFXZRJV&#10;N1WO6nPGvD+rWy3OKZwPfF9WuZ6ottBaQ92jkHXm+RR5R61lfldQFEVx6NChFL/44ospbrTL90N+&#10;/7Qdlimznchz2dwdlJ9fGo3z24NmfdeMMV6BzdiOHTtT/PBPfi7FtH+s45zcxHs4bWgarXhvN+9E&#10;5bWLhS1T3h3lJxNjjDHGGGOMMcYYY4wx5n2GvxA3xhhjjDHGGGOMMcYYc0VQKyYtUyAFyWS0F3Cd&#10;0rkq92/1eiOTKF98tirruRJgj7QgE3riiSdS3F0PaRRl2D1cp9RpUt5I2QTl5rxP2XTUUcNnng3L&#10;lFPHT6WY5VCSTmkV5Uf8xWrW57777ksxJZ28h3NISfl4TxVpZCZRHJXLOZVUk/2mZNiqbisrKymm&#10;ZQotFiifYj/Mzs6meG1tLcVT4le1Z2bi16o3+iHZa6HMv/23/3aKaVeg5GKMaZlSp6QMKSWTHL5H&#10;lilEya2U7FfNvcwSp17e/9tNlbZXuacoiqIG+5HsM7A0ILRJyaWttPuI62sbMf/q3NJw/2gE+fEY&#10;6xBzgtYcHcp9YZlSE5JjruEqliaZrRLWvJKkEyXHzeTWiHtQedfRribseMbYt+G2kF1v0NajiecO&#10;MI6UKONcMEAeHPaRH2FlU8d5pIbuZ64hKndkZxxcH4vzAnO0Qs31Kte1LVT5dZ7LsvKZ7xA3aKuE&#10;/m+gHNqkVMlTrPMQ3ca1UyDnMr8zRxdFUYzr5Xmd10d9SL1xnbZ7zN+0Q8mscISlUQvtyfYNMX5q&#10;bqm1p2yD1HlBwbFhP7ZgO5XbHvBZmOsi12TzBmv42WefTfHtt9+e4q9+9aspfv31V1M8NzeXYs4V&#10;nkF27QqZ9+QZchPWR52P1BipNqqzWLb2RI4m/Kyy/VJ1I1XmD+eJqr+KSZYHAaX72XufQLVRtZf9&#10;r+b8ucphvbkfcpwI3ykYs19YDuvBuqp3FsYsk7YSvM7zNlH2j2rOKfsIlqNsgPbt25di1k2dLVVe&#10;UCg7jiynXMBZtwpqfhN1zwhnjSrnyhoOIbSgYs7ldf53jBxelkOjAZbD66xPli+wbjk3GLM/q5xJ&#10;CctReapKDuKzGI9wHuScUXO7mLBMeeGFF1LcmYn3ec6z/qC8Ly7EMuVhWKZM0zIFZxaujXyfiTUv&#10;LYRwfmm3ovzMMmXX7hR/7vM/meIe3k0a7chZzEfL2JNrjfI8Zc6i5vTF4nK0TCH8bqWafeXFuV6e&#10;sYwxxhhjjDHGGGOMMcaY9xn+QtwYY4wxxhhjjDHGGGPMFUGtKIpi9cwi/vv08/9n5Vu9TmlOlfu3&#10;fn17UdIoc5YmJDrf/z7sSY4eT3ELEuZ+N6RLlDbzF52LCYnimH8FqTMlUZRfNTA9vvPtx1K8vhQ2&#10;HZRu9SGBrqE9lB8ypiyJlilKrphJuoRkV8loqkhhq0gRibpfXaedgKqzkjdWoQPp6PLycorZn9QH&#10;Ts9GfX71V381xZ2ZsLWhbUtmjcJ5Iq4z09AmhTFtGEbN+ERvGPOb/aMkhEqayjmjpOBE5Sl1na1s&#10;FeVSbTW+pMr81HUIVPnq+iS0cVCospQklftM/kvuXHuUekLSCAsXjiVlj8xxzUa5xZJiq/2rUH2i&#10;xlWNMdsyLNCfCEewGaGVRx2S0k4z5JY12C0Me1HQgGsP1ii8XoP3xRhzo0ULF1xnPyhZu5L1Tkpw&#10;N+H9tNxS1guqz6s8lzk0y8XC3oOxmj/59fJ1oa8HLEfNN14fwjKlCX+i9hTmxkQxG73Yz0cD5FSs&#10;Q+b7XEmOnEdbFprD0WIF5bBtXNtK9s37lc2N+qyyB1CfVfOS5bRp08H9im2HHJ+WAFXaxVz53PMH&#10;U7xnz54U/52/83dSfOrUyRSzP7l+aCmR5dZeuaWMmt9E9Xk2L0V/qvJVHfKY+0TsAcqig7Z8zE08&#10;I7B/WGdl76HsR1SdFWPmXJFrVD8Ttd+oM5Qar8k6859VO5WdmBp7VSf12SoWhSpHqvoTdV31e5WY&#10;9dm9O2wV2C7OP8aqHMJ2KTsOlqOtI86fT6uMi3qPU+dwPpfvlcryNTurVrjOcoa0jhPWtCynkmUt&#10;UGdVNaYqR6i5re5X61HNGTWvGjg/KouoybV88GDsS88//3yK+Z1ElkvQj+wjWgVeiGVKC2cq1V95&#10;H5X3F21SRrjOfaYOC8eF+ajPZ3/ycynuwa6UewstUHtDWB3hfRIzzryN2vcuFpe7ZUoNFrQyZ23D&#10;9fKMaIwxxhhjjDHGGGOMMca8z/AX4sYYY4wxxhhjjDHGGGOuCGpFURSrZ05t639gryRclwuTsjuT&#10;Q1nSs888k+ITbx1NcRPy21E3pER1SqZgO1EURbEO6RktU8aQ4JJMfgVJyhOPfzvFG0vxS8iUto0g&#10;36c1B6VzuQw42nzvvfemWElS+QvXSvak5pm6fiGo5yrZGn9NWknPlLRNSV4Zj1HO2lrY2jTR/6zP&#10;FKxR/u7f/bspbnbifkrWqETkc6tYplBOryxThpiTtEw5l3x3E/Yh79l+y5SgQVklZM9Eja8qX80r&#10;hSpfXS+KIpeMTnoolMA6KUm3ipWMdqtSXpbZp8wQtgRb/XfVagzIOfvxbVRe0HGUub4eFkVVUGWq&#10;HKTGRUlnCfO1sgdgjlb3MyaqLar+Spqe5SZhj6HKaWOOZTlL9BtjVWdS5bqqmxoXfpbWGlVy4iRc&#10;e3yekk1vFdVHjIfD8varMVax+qyaE4zVZwmf1YIlzQj9Tqsa2s6wb9X+z3TPMTv0wuEUHzhwIMV/&#10;+2+H7dmpU6dSzPJpFbLWxRkB5Q83Yg5UQc1RdZ1zjFRZGzrmmo/zY3ej3KJAWfdVsTdQ9k8sR51z&#10;1R7O/mEOJSrvqByk1oWab0Rdn0SNWZV5oJ6x1c9WifW8KY/VWUPVrUrMzy4sLKSY48H5p6yjiKq/&#10;ypWsg1qHao6yzDxfl+8zXCeE64r14TpRZ3XVXhUTtTbUmFaZP+qcRVROqVI+Uf2vYoVqI6/TMkX1&#10;1aRlCm1Sqlim0DYsm0N4HvurAes/1nUOa4mWKbPt2Ov4HUkh+ws5EjYp2fpPUVEM8X0M88WOnbtS&#10;/Nmf+IkUd2FHx3bRxqwPm4vRGGeKFJlNVE68WFyelinI+3h/+XHOoPLdwxhjjDHGGGOMMcYYY4x5&#10;n+EvxI0xxhhjjDHGGGOMMcZcEfgLcWOMMcYYY4wxxhhjjDFXBLXCHuLnpYq31ZUM/dOeP3gwxUdf&#10;fzPFNXgv1wbwBKIX2YQ3eJeeZcJDXHmZKQ/x7nL43NLvsN4Kz64xyqGXnPJTrOIhTl9s5ROrfBOV&#10;D6DyUFP3KP845ZHLezKfTnimKc9BPquKP2WBz9LbvYH+5HNb8Ar/B//gH6SY/mnKe7IB/7QqHuKZ&#10;NTW8rUZFlNmDz1V/VO61p8ZU+Ykpf1CFylPqOqkJ3/AqnyVsF1HeywpVzjnJ/MTLvfbUGCh/QV6v&#10;4iGuvFvVvGfdhuPyvEbUdUVWvvDLrBJXodfbmLxUFBX3f7UeeJ39VqUfVI7jWPAe7geqfJUTeV31&#10;W5XyVd5UfZj1j3iuehZR485YjQXv4dgxZ3HuZeOC/NtqYXzFGlT9UFTcf7g+1Tip61WAjabM6yof&#10;qb7O/FFFvxOV14iqw6CHPVacfVjmAL+XkeUXpHuuk+eeey7FN910U4r/+l//ayleXFxMMWEd1uFp&#10;mq1t5FCi+rPKdaL8gRVqLeUx5wD2/H752UrNAXUu4z0cU7WueI/6DR1+ls/d2Ig94ELmoVoXLL8K&#10;k89VdVJ9oVDtn3xeGWoOqc/qeVMec8xUG9W5XcVElc9+UH2i6qxymco7Vcrnde5FLFOtE3VOVN7o&#10;ah0SVX6V64T9zzqo9U9YpjpfqHFUv9Gh6r9V1NhVmbdZferl7+CqnOIcHuLNTnlZ3Pey3w3CPRfi&#10;Ib4wPZviKh7i3Df4Kpf1Y1wuuoMYV86Dvfv2p/gzDz2U4o1ueV7nXsHnDoZob1w2bzM5/y429hB/&#10;d7z77GWMMcYYY4wxxhhjjDHGXEb4C3FjjDHGGGOMMcYYY4wxVwS1wpYp50VJl8xZKKV84fDhFL/x&#10;yqspHvdDVkRZ65iSr3EuNRtS7gPLlBGmk5RuodwqlimN9nSKt2qZct9996VY2SoouwIlkVNzTknJ&#10;aDNyLmnYJnyushNQcsUqsWqjijvCGqWGOuRWKlHPf/SP/lGKl1ZXUjw7G7IzjnUmG4R9Sj2zUinv&#10;/8w+BXTHIY+rYplClMSS/b/dlilwf5HzUJWj5gBjJbe+mIzG0UdqfqsxqCI9VXZIbI+SmPJ+9kVm&#10;RSQsU6qsZwXH7EJykKoPGY0gHRVzRaHaqHIKUfdw3FWs5gPHTq09lSuJmhuKKuOiqIlxIaocNe6E&#10;46L6kPcoeblam7RPqU2cBTZRdSvOMS/5mUzevMW+Vmsgi6EbrlIf9SyFmq+KKnUgo0HcryyBOJb9&#10;Qfm5o84zRSs++8wzz6T4zjvvTPF//V//P1JMyxSVZzf6sZ+36lh7kNrKMaoQK5RtAFH5SM83jin6&#10;GUtA5X1VB/VcdabjPcoyRVlNMK8pyzBVf/aDmtusG8+ARM3nyf5RdeJ9KrcxVvs8y1Tjrc6iCjWW&#10;6rNct0S1t0qfqLmiylH3qz7hdbXPqHv4LJWn1B6uUG1UZ0Oi9nnVXnVdxeosrcZRoconap2r8a3S&#10;lsk1uYm6R7VLjYWyTFHlFEVRHDp0qDRuTZW/z/f6YSGSnatxD3Mh90C2bX7HjhTTMmW6iedybESf&#10;0jJlXC8fS352vRd1Y7uuve76FH/yk59M8TosU9SaLBpoO5bb+Wfilcfk/LvY2DLl3VF+AjHGGGOM&#10;McYYY4wxxhhj3mf4C3FjjDHGGGOMMcYYY4wxVwS1wpYp50XJicxZKOF66cUXU/zqiy+neLARUkfK&#10;gYaQsvUGISUsiqKo006gDrkTplMmlaJ0C9dpmdJbWYuY0sVmJ8XKMkVJ5O+///4UdzpRjrIiUVLE&#10;KjIaNReVbFPJ3EgVOwFl/6DkckTJGxm3hAyLY0G5bLMd4/Jrv/ZrKX7jyFsp3r17d4qVZLJe3iWZ&#10;NQrtU2irAoeLzCZlICSTylZBybB5v5JhEjU31HXC+iupoypHjalqiyrnQhkO43mci2pOEyWnZMzP&#10;qljJa3md92f2KSKvVVk/RK1PZZlSZQ2r52ZjDKkqUfczVvUhap0Q1RYVU17KsegNYIEE6Sufq/YD&#10;1YeKLN+Jdqm+IuNh+f5RpW/VdcL+r9JeNW+zfREfHUDGSxsMNZ8n4TPUHqj6Qj1DzVcVcwtXz6qC&#10;ul/VjajPkq1+lvdLqTo2TbU2Dj7/bIp5bvqLf/Evpvj06dMpbmOf53lNnUc21tZTvFVUnxA1p1VM&#10;1ByrY66PeagYx/1V9gOV44jaq4g6D7LOan2pM0uVvVDNbRVXWV+TbVT9yFhZBan2cy6ynWo81FlO&#10;tUFdV6gxzvNU+RxS14kaS4XKs6pvM6sJMRZ53ikvn3VjnZlHVB2qoPrtQsZXxWSra4CoOc8yaZOk&#10;2qjGnXVQZwT1WaKeq/YexkXt/HNmcoxok3IYtq+0TGF7ur3YZ7K5KNZ5q80cH21b2LkzxbRMqfNd&#10;Bn3KnsvHHuXjTJvNCcTdQfmZ6OZbPpjiu+++O8Wr6/G9ydTUVIqzfRg2prZMOTfZfN0GbJny7ig/&#10;NRljjDHGGGOMMcYYY4wx7zP8hbgxxhhjjDHGGGOMMcaYK4JaYcuU81JFinQlQynRa6++muKXDr2Q&#10;4h6krAvTsynuQ7620YtfMi6KouhMT6e4N8av12M6TUqfNqFlypPf/k6K+6tRD0rnxpD7X4hlyjTq&#10;rKSnSspXRYqoJHIsX0nJlORNSQ55XcnlVUzYLmXt0l+PsWefU0G8gfGamol+/hf/4l+k+ODhkL4d&#10;OHAgxSTrW9gMZH2CW7J+Fv0/LNBGMSeVbY6yglDyY4XKU+o6GYzLLWWqfJaoebvVPWCrzy2KIrNM&#10;UXNa1YP1VnJNtYbVs9Q65z1ZTsGkU+tWSe1UHXg9k3aK/lXX1bgSWqaoPqxSjspxlFJXQZWTjRHk&#10;pWQ4jjqrtcf5wJylpMIsR9WtSr+pz46EDFbFCjVG6jpRc0/FtKzqdWNv7jTL+7Mq7GvOG8rBt4rK&#10;EUTZNql+V+Wo+armBFF9TdQ847MGWANjzC2icivtU8j3f/B0ij/72c+m+M/9uT+X4pMnT6Z4aios&#10;6NbWQrbN+mc5HVJb1Q9qvak+UWtP3a/yrBpTWqZk/40SLFPUOVHtJUTdr+qjUH3CmOuL5xp1xlHz&#10;R/Unc0GVuT2Jqreqk4L3Vzm3V0G1R6Hqr+ZolViNMVH7IVFzS80/xpk1Iua0ahevq/nBOm9sxLuG&#10;2qtV+eoeNQdUH5Kt3qPytWo74WdZZ16n7SdRdVB9VeXdUKH6UOXBrA44h6o5MDmHn3/++RRXsUzp&#10;9WMOZfke48FnXIhlCkdyJObKVi1T+mKfvO32O1L8kY98JMUra6spnp2N72/W1+PM1uwg9w+jzOgd&#10;swnnzHZgy5R3x/l3fmOMMcYYY4wxxhhjjDHmfYC/EDfGGGOMMcYYY4wxxhhzRVArbJlyXpT8yJyF&#10;UqI333gjxS88FzKk7mrIXXfNLaSYlilrG3FPURTF7Px8itcHIVEaCmsBSpEaiC/EMkXZpHBO0zKF&#10;v8BcRe5HlEysCsrOoUpM1FyvItNTkj0lf2UdNlZCkpXJbkeQOmK8ZufnUvwbv/EbKf72E99N8YGr&#10;r06x6p+RkA3WINmpQ7Qm5ZO18jYqCSGhpJ91UxJihRo7dZ3Q8mWEmGx1zqjrCnW/un4WShTPXz8V&#10;E9VOzkvmDkojq6x5jmurAZn7iHZC5dZCam4pWbKS+Ko2quuqrzKp5qj8HvVcxkr+qtqr61PeJ+qz&#10;lJdmuam8eNk/HHdls6Wk2qotKleq8VU5QrZdjIWK2S4lt2Z92HZVT9q8FIPIg7RM4Wcnpc6Efcpn&#10;ML9SDq7GUrVfwT7t96N+6ryg5jdRY6ysJ6rMD8LnZn1ajzHrYTzGsBbjPOhMlY9Tvx+2B+z/gwcP&#10;pvgLX/hCiv93/9WfTvHx48dTPDMzk+Ll5eUUq7U9jfFVuYCw39i3rDP7inNa5eWtjiktU5hPaZmi&#10;rOZYH+5PHFNaUPAedbZVfcIyVd/mcyD6kOUQlSPU3lBlHM+1ZlWuJaoslY9Jlc8qVN2qlKnWP1Hl&#10;XEhM1JxQ11U9ebZS96j+VOcvtR8wl6n7iVr/ylKSqByhxlFdV2cH1edqz69SvkLt/0TlFzXPFayb&#10;ei7jeiNyHJ/Fz07mI+5LVSxT+oPIqVleFPmv2YrrrOv8jh0ppmXKTAv7WIpyy5R8HSJ3XoBlyp0f&#10;+WiKb7vtthQvrcTeu4A6Ly8tpbg9Hd99DOFrWz47rmzUmrlY2DLl3VG+2xhjjDHGGGOMMcYYY4wx&#10;7zP8hbgxxhhjjDHGGGOMMcaYK4JaYcuU87JVic+VBqVEb735ZooPPxsyJFqm7FmIX1amZcrqethm&#10;FEVRzC2EtcpaP6xOaJmiJNR1SFKUZQolTQVkVhRoKNkz4/vuuy/FtExRn92qzE1J25SUbLtR9Vex&#10;Wj9ZG3vlMkbKttch/eUvXf+r3/rNFH/9619P8VUHDqSYUmEldaR9SiYhrGCZwhTH8nm/kiIqOTTL&#10;ryKxqtLPhA4XtHwZj8tliRcilVWfJaqe6vpZ4nmDQXm/K9R6U1C+v7YW+YwSX44xJaOE93Cu97th&#10;qVETY6DmFvu9igxdxWqeqb6ixL/fK5fUq75lzmIuZsx7aHehyq+Sg7I+oWVKEf2gziysj7IQULYE&#10;6+ux93AOqLygxkJ9Vs0NotakmgO8zvnPOc/8xX5jP/B6Zk3RjXJaNXy2Ud7/2Z49AdcS4fOUZYpq&#10;s8pbav5diGUKr/P+TKot7LWqfJZw7vaGsGHJ8mm5PQvPODMzOO/guZzrq6sht6Ydype//OUU/+n/&#10;8k+l+NjxIynmnDtz5kyKVY4rxP5ZZT1zTtNmRM0fjp2S8hPOk3xuMI520YJKnRG4xlg33s+9imPH&#10;z3LtcKzVOlf7nLKdUbmSz2WZrAM/q+a8iifzoFq3Kj+pfE+qzC01PybrV4bKFypWeVD1UZW4ClX2&#10;W3WdcN6ovKlyk8oLKs8qyxQ11mqOcp1wjal5rHKHuoflsPwqqDmv5p5qO1F1JipHVKkDqTL/eY+y&#10;TFG5qXgXlimDYXlepC1J9l7QLJ9b/I7joQcfTPHeHbtSXLD9Yn2O4fFXxTKlBws08rGP35XiD37w&#10;gyk+sxzWKDt2xvc3ZxYXU9yZmU7xaIxzaYrMJuqMcLGwZcq7o3xHMsYYY4wxxhhjjDHGGGPeZ/gL&#10;cWOMMcYYY4wxxhhjjDFXBLXClinnpYqs50qGsrM333gjxc997wcppoRjth2SryXIYButXN7bggS0&#10;N4b8UlimZLIpSFKeePzbKVaWKY025D4p0vJjxvfee2+KlQRPSQVVrFAysaztokwl3yOqjUo+yeuq&#10;jerXxnnP2lLIqtlG/rr1zt27Uzw3N5fiV954LcX/7J/9sxS/jrm4e++eFFMqzHgMGdnGRthXDIRM&#10;X0nZicodW72+PUR7ByNI8StUYav1VHNSyVrVui4mns0x6PVCulgr8lyyiap3letqfU7Wb5Mq12sY&#10;gwaqUMXqQPUDr/N+tZ5VTFQuy58Vn6V1hJI3q1yjWFlZSXEVuT+fy3rSWoDy42WUX0B2ynFX84TP&#10;VTl6fn6+9LqKiepzxioHXSzY55xXys6BKPl0E5N+nK3f7UGNH1FjUOV6U8i1q1BlDhF1NqmSp5Q0&#10;vwGJOOFn1VpqwHJoEVLqkydPpngWFihf/eovp3j3jpBhcz0PsS9l+Q72OpxP/X7I1NXZR0nnVb5g&#10;OcqyRq1JlePyMeKzyi1TVI5QY6psP2g1R1T9iZqTjJkjaNXCOnDOZGONe2g3wOvZea3CeplcO6qd&#10;aryVRQPhZ3kPx4CxmpfkQq6r8qv0keoTwrFR/bbVmOUoOw7WXz1XjUVmU4F3BzVG6syici5jNQeI&#10;stOrcj/tqNQYVRlHdb3KWUz1s+pzXlf7E1F1I+qeMc7+VepZFEVx6NCh0rjRRj7m2oPFZPYujedl&#10;1j/oUo7xDOYiLVPmp2KfpGXKUOYgtLkZMfNrHeO6DotS1uenvvDFFHOdNNvnP2Nn9oO2THlPqQlL&#10;nEsb5AhbphhjjDHGGGOMMcYYY4wx24e/EDfGGGOMMcYYY4wxxhhzRVArbJlyXpQ0x5yFEqvF06dT&#10;TMsUWmJMNSCThOSmCXlSURTFkFKhOuROmE7KWoGWKU9++zsp7q2EjJOSplozZJx8bibvFvH999+f&#10;4kyiJKSLRF1Xc05dryJ73KpMkvXPZGEVUFLNTPaIe6Y7YV3AOmz0uimehtyX/X/sdEiyf/3Xfz3F&#10;L770UoobrbifslvKd7M8lUl2gjrqxnmfzcMU5XI3Xmc5lNnxOu9v0u4C1zkbLuT6Rj9kmBOmQSka&#10;jzkHmNPL788kUJCCs5sp9WP5tN/In5t/hmO2sV4u5d0q6rPKcmSrqM+OR5ELG7CSqI2xDseQ9eN6&#10;Hb9iX4dklFY4Ldg5jAr0KaT5vM7yi3rUmeXTWqSNHDqg7JmWGmh7g/JpWr6kKJ+jvW7kAq4ZlqPm&#10;OsvnWmogj3Rht6ByYhW2mmdVTFSZjJnXtoMZ2F0oWbiSmqt9hdYXjXG5NFLNh8meUn/H61PI95yL&#10;zNPqOuecKj9PkXFXk5ppXIf7WzFE+4f96EdeZ3+xHF6vNcr3MZYzGmB94nprunwf5lmpCzsx2icw&#10;XlteSvHycpz9du/aleK/9Jf+Uor37NyRYmWZQthvPAsMBnE/r6uzTBc5hfWflNRvUsUygag1kJ8l&#10;o720mqJlShW7C2VXoPYb1RbVbwqWz/tp7aAsU/gsZZmixkL1g2rvJCrvKvuLKuXyHpUX2WZVZpX2&#10;qOuKrZap9iJlLaRyvIrVZ9U8zt4dxGerlEObNLWPqfWj5olqo7JAUflC3c85QztHovqhCmxjlXME&#10;71drRNVHvRerMlX5ag63YH/Ke7iHTb7P0iblhRdeSHF7uvz9kPuSskzh3sLtn/fPwkbv4c98JsU7&#10;Z+P6iGdpkQuz9yicC7I+ZX81yvMuLVNor2XLlMsLW6a8O85/2jHGGGOMMcYYY4wxxhhj3gf4C3Fj&#10;jDHGGGOMMcYYY4wxVwT+QtwYY4wxxhhjjDHGGGPMFUGtsIf4edmqH9eVTB/efwe//0yKTx49luLm&#10;GD5smButTvhUFUVRrMErrdaO+5SHOKnhuvIQp0/huA6PLIw3vdvobUmfNXqI0x9R+dnRg0t51TFW&#10;/nRqXiovNuXjVqUceoVV8ZtUbc/ai7gFT7PMmxv+pjVcp49eF97L/+bf/JsUP/X00yleXY9xr8NP&#10;XI1pW9Sn/g7n2rM0cP+IrrLwwsK0zzxQlRcsr3fXo72qnK1fj3/I+pz+0hU8xKtcb+B3A2p4rvIQ&#10;p1XeuTzElU/hOx2Gz43yIyRVvBUVao3V8Vx6rjbgCV5DwhsW8O/E9QbyI68PxuF1ONUKb8VRDX06&#10;xFrFdZZTNJCP4A+o/JAH9ICEXzHXhvI95hrj3B3DF28wYh7BZEF9mFPqTcwZLk/UZ3o6+keNl7qu&#10;5o/Kocq/V52VVA7N9hW0fTtgrlR7mNrnSObDiut14SEO+3ra3WfXi3P8Ha9PtWINDzH2Y3pq43qN&#10;+Zue4Ji7vN5dC9/QGuZfG/sk9zH+jkaf/Yi5wusz8L/lOaXB/TZFeflck9x7eZ37JH93g+O6vhr3&#10;rK2tppgerWMmcKzP6669OsVf/epXU7x7x0KKOc8GLFPMJ/7eQh+/A6D2dqI80LlWlc8wy1S+0OwT&#10;kp012nFmHCPhVfEQV9cV6gyoYvUsrnnG/J0B5QOufouH5Si/X9VGdX0SfV4oR7VfofpItZ/wWVVi&#10;UuWeKqjPqvJVf15IrPq8Sh3UPar/1T3quarOhNfV3FWfVe+z6vdr1Hqu0ieqbvRYV+1V85z3MP+y&#10;z6uUw1h5u6sxmpmNvYT309N7Mi8fPnw4xS/ht6c6M9EXWa6Ch3hWFtqmPMRZ77mFqCs9xBemw7+b&#10;eyl9wPOxR91wfmHf9fkOn+05cf8XvvjTKeZ5mGcBko0HprQ9xN9b7CH+7ih/+zLGGGOMMcYYY4wx&#10;xhhj3mf4C3FjjDHGGGOMMcYYY4wxVwS1wpYp50XJm8w7GUKW88Jzz6f49PETKa4PIduijKdFAXVR&#10;rENypCxTlIyxjutPPP7tFCvLlKIRElaWeCGWKUp6qmR66h6iJGxKpqfkbMrqpIqkTlmmKFkcydpF&#10;uVwfVhBCBjiAFGxpaSnFBebNv/3a11L8yB/8foqXVldSrCSHbBctUzL5obBt6HYht4b0f6tjqmSP&#10;251Dcwkh64yrWbvKr9OqhNdpKcPyc2uT8z/3LOVzS8niVb9v9Trlh0TNdbU+q9CAhQjbO8Kc4/Um&#10;LEF4fTiMOqs+VddZDqtfo9WJyClVchxR856xkjSrPUBZkWTrmfWpIDNU46jaRVS7VN2I6k/KY5UU&#10;/2IxKTPeRNV5q9cL7AFF7fxj8W7gnFBybTWflM1NDcYvGxs4s6Cdai6SKvVRlmwqVvuP2ttpXcTz&#10;TmapxfOFmBMtcS647YO3pPgv/vIvp3jH3HyKaalFCz61bzebUWdaqbXbUX91LlPSfDUHMhn8Fm1G&#10;CPuEeyOl78U4ylT5TuWdKvlF3UP4rEx+LyxNduzYkWLVn2od8R5VPu9/N6jcw+uZ9Y9YP1ViNU6q&#10;r1U5W43VmV/NA1WOilX9Vd+Srd6j6sCYqP4nag5ttXwF17Zat0Q9V61VZb1WZXzVuyFjWqawr5Rt&#10;C9vF5yrLFNazSn7ZqmVKZwp2I7jO3D15lqdlyosvvphiZZkyGpfXlbOD3y8oy5R55Etapsy0sF9x&#10;Hoi1R6utzAqOcytFRTHMzvYR0zIl2zNpOYj7bZlyaWLLlHdH+eoyxhhjjDHGGGOMMcYYY95n+Atx&#10;Y4wxxhhjjDHGGGOMMVcEtcKWKeeliszrSobju74WliQ/+mH8WnN/PaSstExZPH06xaMJacSQch8o&#10;SZVlSiYxg5SHlind5dUUU9LUaMcvKvO5yjKF12mZwnuUnI1UmVtKGqZkqEoKx2cpCZuS11WR4ys5&#10;obpeYz9DU6baVUC2tboa4ziGZPo3fvM3U/x7v/9IimmZksmkYUHBejZgC8H6DHshj+P8mYX0TUkg&#10;VT8QJZNcw7raDmZnQ2ZIKMUbj9lX57+eSaAoBcd1dX/+72rzvKCeXUWSSrY6Nltdw2osFZRx5rJe&#10;zkVKPeN6o8Fn0d4g5mu7HfLPvN9SWGkMOJa0N1BtVP3MWPUV+5z9s9VnqTLZz13YLWwHW7X0UVRq&#10;e/Y3F4dJmfEmauxUTHh1MIi5Wt+OBpzDokHFRM2bfI7GuqqC6heF2s+VXJ6xmme8TtmzKj+LUSRS&#10;QVFHObz/4x/5aIr/wv/lz6d4dirOX6xPd6N838vszdqRjyhfp42UOr9I6xjRdsrIq5yzMmsdMRYj&#10;yIMHA5xnYcVDqtgGKKsDZfmi5rOuc/lzef5VuZio8pV9AsuvwuT6UvUgav1Xaf+Ps3wVy3eiCrEq&#10;h9fVWqrS9ir3qHMWqVJPhap/FVT5vD4zM5P93SbZewTWMFHjQmgXqfIyP6ueq2KeU5QlJp+l+kTV&#10;Tdpv8b2sgk2KpFY+vupZxYRlygsvvJDiZifyTTY22PiycxHuyb5faMZ1PpuWKQ89+GCK5zqxH9J+&#10;rI6+y3Mk+g62h9n3FxjXVVi78Z4v/vSXSq/TSo1jyfHIrEKL+GyFETMXGVumvDvOv/MYY4wxxhhj&#10;jDHGGGOMMe8D/IW4McYYY4wxxhhjjDHGmCuCWmHLlPOipEvmLBxfWqa8+uLLKaaEo4V/D3PyxIkU&#10;9wYhMSqKouhT4lSHHAf2AFKuBSnPdx97PMW0TKF8tNkJmRsFGpR3UULE68oypYp0VsnKlBxSSXyJ&#10;khOq56r5zXIoFVbyclUf1cYm4i4sdUaQndNRY2YubD02IEdbWo8x/V/+1b9K8dPf/16Kz6wsp5hS&#10;M1qmZH2FpmRSO1qmDKOcHvsBdWY5uTsIxlfcP4LxQasRc0/dv9XrhEpEZVeg5iRR19XcVvNTzcmi&#10;4pwjFW7JULe3IHtUnKveZdCioN+HZAwSRZY4ZH/hOqWU/FX6AebuzHTIMEfsFI4H4qwlzB1sIyWi&#10;3fW4Ds8ENafVGqjjyZRqDnrRFrjCZPezfLjCZOW3UGYmC0V92PYqc4yoOcA9QK0l9Sy1Nhivb7Pl&#10;i7IrUHVW1yWQ3G4XeV/HdeY/VW0eY/OY59sYDzWuql/UnszrPew/nGbqsypWTE2FrZLKzZTUt4TV&#10;GTuU+eLDt92e4r/wF/5Cimc7USb7hzmFdeC6ZX1o4VSnbwvgfk47DtZfSfzn5+dTTEk8y2E9uWZY&#10;Ti53FzZY9fKzZCZTRzm8rixTlLWLihVqPivrFd4zaVewCZ+rLFNU3dT1ybWm6k3UWZ33VzkDqzWs&#10;2q/Kr3JdtUX1i7peha3uY1uN1Rwi6rOq/xmz/CqovlWoOqh1S6rYkmxgn1dtVPNW2Y8wVrafKqeo&#10;ucTnsny2kder1E21kXF/EM9l/VWZxYRlyvPPP5/ieqt8rtAyJcupeB7zlrJMmcV+QsuUPQs7U9zk&#10;fEU7OYe63XhWH++0meUNxnWtG3sX3+1pmZKtPeylav3zubZMeW+xZcq7o3y3McYYY4wxxhhjjDHG&#10;GGPeZ/gLcWOMMcYYY4wxxhhjjDFXBLXClinnRUmCzFnYPwPIhGiZ0oclxlQjpDsb6yGJ3ejlku8z&#10;y2FzUcUyJZNQQZb0xOPfTvHG0kqKaZnSaIedwBBlql/Z3qpliloDam6p60q+J/tBSOeq3M86U5a8&#10;VdmmkkDSMmVp8UyKx5D79AYxn+YWQl62jrF7+fVXU0zLlOMnw45ncTl+mX0Iab5qi5LXsW4sJxNA&#10;sg85joz5LMaUDbJvWYcUTVg7bPE6afCX2cflc5WosVZUlS5uoiwAionPDEcxPzr4RfgqTJZ7PtaR&#10;q6qw1T5q45fl603kERTDOcfr9SbWGEaZlkBDSPNzaxGMB65n9jqUTNYopYyb4ESSSUe5BtSc5vUG&#10;x57zhtZFnDcsM65mUlNVHzKC7JR3qDmqULl+u6EkllY8FwvVrip7AJHrDnN1u1Bjqeqt9kYVj4bl&#10;5RDV/irXt1pPoq6Tfh9rDOutiTOXskxh3Rp4Vhvz8sC+/Sn+5V/+5RTvhB0a59kgs4iJMrm2W5S1&#10;Ix+p5lJqTtsTtpd1YDwzE9Z6mfWasEBQ+1huDxB1brfDsqbZiH5W+6eyfOGzeP7i2Kl1q/ZnNfey&#10;cRe2CoR9xc9m4y7GSJWp1shknau0rYodBD9bZeyVzQDZ6hioXFYlT6t2VckjLF/1taq/agtjZRui&#10;nlulH6r0iRoXovqE11dXw8KR467WLT/L9ak+q9a5QrVRxbTNUjYm7E81Xvws1wjfkVW71DxRY5rl&#10;DhwjdM7N58yhQ4dSTMuUWrN83ozG5Tmsgb5gm2mZwuszc3Mp/swDD6T4qt17U6zOt/n4oXzxfssz&#10;dh97Dsf7p7/05RQTWg5yvFkHW6ZcOtgy5d1RvtqNMcYYY4wxxhhjjDHGmPcZ/kLcGGOMMcYYY4wx&#10;xhhjzBVBrbBlynmpIku6kqEspwU5zSsvvJjiMydPpXi6ExIdSm57/bDBKIqiePPIkfgHSGEpB6eU&#10;J5P7QTb03cceT/H6crllSr0Rv7RcxTKFsq/77rsvxZS8qXmjpGqM+VklDWOs5GxKZqh+6V5JXtUv&#10;gyvZMMtnnLWR/Syk17SpmJ4NufLy+lqKv/fMD1L8P//rsEyhh8MZWKaoPqfcXcn3lNUJXUZqeG6V&#10;scj7s1zWx/7fDgbrIeFUqPlcBSWlVPJP3j/5XPX5IlNTcy1hDHgd/z6YLiBZUgFKrs2xJNkYM09B&#10;DsbrG7DsUM+alHpuouYH+4rSSLUGVFuUlJrxeBTrvw6LFTXvVV7g/aofKKOn/JifZXur5K9WDVJ5&#10;jNFF6x98lterSPRVvw0xn5vtrclUOeWrsLGRW5ptovokG0euQZETOaZ5C1hTdb04x9/F9Qbs2tT9&#10;tdwr6LzXCedTlneyNnN+cG1EfdT+sB3wWTMzYV2SWaagnlmuwToZDqPttEmZng4rqHYjPvuXvhqW&#10;KXt27kpxZs+G/bCGM2AdyZ6WKb0BznQiBykpP6+rvWh2NvpH5QV1dlDrPzdoimfxjKnsE5j78rlX&#10;Xn+Vi4nKX8r6jjFzhNqTWGeV9zkWPKdzLinUuBTnODswHg7UOAVqDyFsj7JbVHVVdVPzibHqd3W/&#10;Gm91BlN7mqpnlVjVX805ovKjOkeo8VL1IVX6hOWodcu9jmV2OvEeqs4stGRRqPoTdQ9zHNce68z2&#10;Mk+xzirPKssUdR4kKu9keY2HeVqJiFxfTNikMK7TjgsMhtEX2dxF2/iMbP7hs1MztEz5VIr379qT&#10;YpWzGu14Vgd2ixybDYzfWjdyM5fMNGzAvgTLFNonknorxphtz8YP+1hm35e9KKMSvn7B1+s4z46z&#10;6Y37xbn4UrvO9y/V3u24ztoYY4wxxhhjjDHGGGOMMe9b/IW4McYYY4wxxhhjjDHGmCuCWmHLlPOi&#10;ZHPmLHUhHTv87MEULy2eSfHOhYUUj/FruJQMFxMSp5OnjqeYNhp93EO5GRw4im9961sp5mfrkKrW&#10;ipAfcb4qORjbec8996RYyRUz+bGwYVFSRMZKJkY5m/osUXI/JQmkVKvK/aoOWVtSVBTtZvTz8vJy&#10;/AVkzwWedXolLFD+8T/5Jyleg2T3+KmTKR5MSOQ2yfsHNRKWCRmQ2owhpx8MysdC5UH2bb1ePjdy&#10;OwEg7D2IrD9oZZ4hgcp9akyrPEvNPcWkJDaTWUJmlUv8hCwLv4TO6+NMY1beF2zb7t27U/zqa2+l&#10;+NOfujfFJ07E/KtDMrl7V9gDzM3Pp3hpKeY0rTCIsjRi3ZSdyM6dO1NMqowByddwxG2u1az/Lw58&#10;LttOiwXuAbyH+Zey/i5sanqwDaqS4wjrpqTXKterPDsp690kmwOQr673Ym9bWokceuZM7L07duxI&#10;8dNPPZfiqw/EfGYfMl48FbZnbBedROT6r5BPOY6cP+Msx4l1fc41jByRTUvuaZRGlz+jimVKXtdy&#10;VDn59XKyfs/maArlPqPnaJQzNV1uCTISsm3Cx9JipYG/WFkJy7r/6hf/VIr/xJ/4Eyk+fPhwinch&#10;Zy0shLz86NE4D87NheSbVllqLan1SdT6ZExLpszmBeXzvJlZ9KFPmBc6sBNkHlc2DKy/skxRZ1iW&#10;qWLCMpWVBS1uqpwLVD5VZGd8PFfl98kcqiy4uE+2MAb9Xnye/ZvtgWJ/UH1a5R61zomal8oS5GKh&#10;3kH4XM51tkXZAHGcquQv1T8qVvVUfa7WJ6/rfBrXOa9IZiMlcoeaM6pMRZV6qjFSlpi8X+UCstU6&#10;qLFTfZtZstCSFW1hmSynKIri4MH4roKWKU2MDevB+Z2tN5yBeZ1ziO+HU7Oxpz34qU+meP++sExR&#10;fZG9G8MCgu8O2XzCddpCzS3EO8gXv/jTKabVCc+Qu/fuTfEK3tU5D1TOUueyrV7Pt6jz33+pXa92&#10;pn3312vCEkRZhVwS18Fw4rvAoLy9F+t6eW2MMcYYY4wxxhhjjDHGmPcZ/kLcGGOMMcYYY4wxxhhj&#10;zBVBrbBlynnR8g9TFLllCsf6+R88m+LFxcUU74BMKJNJTciYMhnkWkhtKZXqDsrlY8NxyJUeffTR&#10;FK9Cwsrya4OoN6U/lGgqud+994ZNAuVvSsbIzyqLFSUrU5JA9omSoRElw1LlK0mj+ixRdSA1WOes&#10;rJX/inodv6pNWdj/9C9+PcXT0yGf5tzoCZkhpUv5XIx26f6MOu/cFVLz4SiepaTOlAopaWRumVIu&#10;g61t0epEXa+jXRzTBsqvNcqvU7qXuwFgjsGeSF2niozlTP7aOW2W+Hd99Lt6RiaFFXNX7VeUTysZ&#10;7R133JHif/o//o8pfumll1LMHPHGm0dTfNX+sK1gu9SaVGtP5Y4qUvgq5OukXG7G6xcL1cYsj4v1&#10;o8aUbWk2Qmqr+lz1lcoRjFXeJLx/Uu6/SSZRbkV91iHjpQPI3XfdleJf/MVfTPGJEydSTGuHt15/&#10;I8XZ/sRffgdcq9n8jMsZmcUKupMyZMW59pJz/d0mfIYaS7LVe4YDdX/5elDl1+rlbVFrO5fjls8/&#10;TYzUMNsPUbfM2g7rH4PJOd0Sa++Ga69JMeffz//8z6eYc+7E8ciPtCih5QBtWJrNcksMhcqPqp+Z&#10;u1V+odWJsu9gOWzX2tpaivlcnj15P+FzlX0KP6tyaD6+WM8if2X5MUV67qn5qWxtVL8pyw1lH1hM&#10;nsHAcIAzWCPGVVmmELU/qPlElN2Ear+aE5yLnEMqv5Ct3sP6KPseZfEn+x9lsi1qrijUfOV1tebV&#10;vFdjpOqmxo6frWLtxjL5Wd7POams8lgflsN+VuOo1qTqK5UjiGrvVteX6nP6pSrLlMn1+NxzYR/H&#10;uCE+r6xk+I6kLFM4NtNz8d74qU/dn+L9u2mZgnnPdy22B3t41i94j8jGFc2n/eNnf/In4y/AEqxR&#10;eP/Sauy9HNdGthNcfCbH73KjSi67ELa397cH9shohL0Q17eb8oxljDHGGGOMMcYYY4wxxrzP8Bfi&#10;xhhjjDHGGGOMMcYYY64I/IW4McYYY4wxxhhjjDHGmCuCWmEP8fNSxWPtSqaKh/jx48dTPA+fZ9KY&#10;6OfMq054VdInmj6o693w0Xv88cdTvAJ/PXquTTejTpkXJjzElCfdJz7xiRQrT3DlN6nWhvIfVN5T&#10;6rpC+b4pvzbWQXnqqfur+H1Nt6J/6CG+vh6er+v9GK+1bnhz/tr/75+nuNUKj8n+KObP9EyMb95X&#10;5d5r9MtVXoFFDd58GPbBoNw/MR/riKt4IDca5V52NZSjxk7GKdJeh016iMOfldcLeouj1BEewOtj&#10;+OBVuU6/+KIoihrGZgiHsW4/5gRR660Jr8H8evmanJ/bkWLOA3oC7t27N8X//J/HvDxy5EiK9+3b&#10;l2J68KlxqgLrr9bndqM8ry8WVTwcVZ5SfpnsH35WjYUaF5UjlNdmlXJU3sznc1yn5fPGRuxzH4av&#10;/Z/9s382xaofeuuxjvbsCS/L1eWYq0R5iHM/r9L2GeToYYX9rOqex/uUt61C1VVdFzao8n46JOp7&#10;gpmZ8IDOPUEjBykfWpLvAzEPajCfzzzEBU3ckq03Mbde/9ErKf7ud7+b4q985Sspvuqqq1J89Mib&#10;KeYaZp7l79N0OrH/V8mJWR8KP1u1N6qzIT9Lz3qWw8/SF5vzk2PEtvN+1p/PUj7aCwsLKVY5lKi8&#10;SVh+G+1SZ0CV41gH7qm8Tg909g/7VvknF+dYY6Mh8jQ8xAf98voRtcfy2eqMx7FkXKU99KFmv5w5&#10;cybFiir5WF1nHdT7jhpvlsnryvOeVMllRI0L57GqJ6nSVyqPqDXM9a/6QZ1lOE+y39MS65/lqPzF&#10;uqlzHOupYpVzVf5VHuiqD1U5vGeEdwf1m16TeeHZZ+O7imeeeSbFNZHziPIQ59iwf3m/8hDfs2Nn&#10;irfDQ3yM+w8cOJDiTz34YIrJymq8k+/YEe9BK+txzuR4ZO+H28Dk+F1uqFxzsSjPUpc27BF7iBtj&#10;jDHGGGOMMcYYY4wx24i/EDfGGGOMMcYYY4wxxhhzRVArbJlyXpRMypyFvUNp0MHvh/TorbfeSvFM&#10;O6R+pDUhT8rkga34O8oDaZlCqeDK2nKKv/Od76R4FbYqa7BPWZgOGZCSual5fM8996SY96tylARP&#10;SUmV9JL3U/6m5qt6bpVYSeGU/FhJjgnLb6HKw3G0t9+Pz25grGmZ8g//3/8oxeuQ+2/AYqUrJMSU&#10;hWcypi1aphR1SmvLZfn5/IlY9Q/7mf2QgfqrsSPqOtuVlZOioijEdW4evD5iX2X9Fnc1KHtknKK8&#10;/LMXsE4Q9/ohGa0itKoLYVn5Ks/l05T1Hzt2LMWUpJ88eTLFKyshOaTab+fO+RRncwvSS7XGlGyQ&#10;uaaKFJYoKZ+aN2QwRM6CZLLOZYViLuS6stdR9j203cktd6JP2rAEGnOOMkczJ6Yot/ioIVbXOXIs&#10;h9fV/bm1WPwNJce9XuTBFubADTfckOLTp0+nmPL77lrskaQFK4EsR5RPmXdYoG3Cz7Jd3I+roObq&#10;JFXWTJX5re+JERxVsBkhNU5qoJ7VaKDvMrl/zGPVRpLvFdzPMcbj8rzDzzawrqpYpuzdFVJwnpu+&#10;9KUvpZhS81lhEcPzRZ7vyp+rznFsC8tnrmR/co7yHKqsPLgm2S4+S52tFGpuqHMK7+c6Z32URUEV&#10;yxT2zxTKV5Ysan7yujo/sp/V/apdxTvWDPoLVWri/WQ4KJ9zRL0X8Nmqf3luZ0zUc5XtzvJyvPtc&#10;LNhXnENqLhKVp1VenhyzrZDntfK6KcsUNTeIKpOw/somheXwfrVO1BxTfahyAVFtUblJ5Uo+V81t&#10;9oOyQ1Jrnqhcyev1Zvm64D2TOYg2KYx53iNsp7JM4XXWtYplyt6du1K8HZYpOKoXN910U4o/jj2Z&#10;92/Ajmdubi7FqxtxVszGHnaU28Hk+F1uqDV5sSiftZc27BFbphhjjDHGGGOMMcYYY4wx24i/EDfG&#10;GGOMMcYYY4wxxhhzRVArbJlyXpS0yLyNkNPRMuXVV19NcQfSa9Ke+MVyymKUZUpvGPIjWqasrq+k&#10;+Lvf/S6uh8RnHXFzHDIrzle2hxIwSqDuvz+kTrxfSfMUSuam5IS8ruSsSvJWJVYoSwai5G8sP5Ow&#10;9UKS1ZkWMmmIaqBkLf7+//APUkz7inWUudFVlikihmJP3UPLFCjNi+EwJIGEY0SrFiWJZf9UsUxR&#10;Mqwq17O5iimg7Cty2wnclNlmxOXxAPUXthbqelb+xLPJcFTej2r8VEyFolqHu3fvTvHJY8dTnOUL&#10;kecoGd0BC4FTp0+kmOOh1rbKBWqNqX1Y9QNROYJSzSGsF/gr9ll/cg5t8foYc6sOa4Q2JLKUrLIc&#10;2jAN+8hN44jbLfQPJn6dOZH9EFelPRCvjylpTlF+vyqf92fX8dke7KJmp2dSzHHnHkb7h127QqLL&#10;WZLZD6Df1DzJEOtUfZZ7STbu4n51/VyofbjKvlfpHm4EgmrllLdthByn1mS+zsvbm/cd9mHePqxQ&#10;T5TP5zZhmcS6vfHGkRT/5f/7V1P8M1/6copfe+21FO/ftyfFnItLi3HW43lQ/Sc+6hyk8qPq26Wl&#10;pRQz1ytpvrIEICyfOV3VTcXKFoZUOUsStQ+pPaODfsgtnMrPX6otat9V1gPKnmSyz/l32Z6PiaMs&#10;U6rYOJBz1WMT1X41/6rEXCdEjdlW4+np6RQrmw5F1uei/qoclTfVdYV6FttSpV1qvDjuyjaEZap5&#10;rJ6r1ipRfaLqrOaPul/1G+9Rbe/CfkPNMdX/LF/VrYBdh8rLk32rLFMKsbaJskxhP7L9vH9qNs5p&#10;n/70J1N81Z69Kd4Oy5RuL+rw4Q9/OMUfuuOOFHMMBpiX3PdoS0ra4t3nYlFlDVzKTM6/i0356r+0&#10;YY/YMsUYY4wxxhhjjDHGGGOM2Ub8hbgxxhhjjDHGGGOMMcaYK4JaYcuU86LkR+YsI8hppmfjV5MP&#10;/+DZFL/88sspbojZNmmZQvnYVDv+jrLJ7iBkSRsbIRnv9iN+/PHHU0zLFMo427XyX05XNimM77vv&#10;vhRTosV7WI6Sial5pmSuSpKpZGUqVs8lLJ9trPLL6Wwj+4Qyso2V5RRPzYQkk2PUh+1BDTYJf++/&#10;//spfv3111NMy5Sa+NVrKdODOlaN17iIm/rDeNaFWKawfI5RqxXzM5NbCcsUJTnM7sGwZ/dTfQjx&#10;VRVbC9okUK6X2SdA9sfy1fWsnCIvi+2hTD+r4AXAYmZmQt5Iu4kO5iLrc/JUyPqbaObu3WFPQfko&#10;pyillw20S1mI0BJEjc0UpOBqbHg960IxNgVsUmiZQgnnxYJzVOUyNddVnqU1RQ0WSPl13C9ypXoW&#10;Y5UTicrdREm7M/shjCnzC3MQJb18bhPPpTx+0Iv7Vf1V27P+x0c537iXVEHVoTjH3ynrAqLGmPCe&#10;LP8Jy5StlqmEotm8R77guOZrI4VyPLgXNQoUOsYZobw7izr+gvXnXOT17kbkzT/5J/9kin/2y19J&#10;8fJynAWajfhsdgZBzs3sOFAf1V7CvlJnE97DfK3GVK1P3q/OUGyLshwgql3sK67zzF5GoMokqu1t&#10;0RZlmcJ2KUsWZe2irCaytTnRFmV70uC6xcKiZYqS6as8rexyJutUhjqfq7apuhG1HqrEhHVT7VJ9&#10;otaDmgdE9YOai6r+qg+rzDmi3gfV/OZz1XscUfVhXlDlqLFgfZiDeJ1nW6L6Sj2rSv+oea7KZ6zm&#10;QA/2jOwrPmuyz599Nr6ruBDLFJ6TeX2rlilX79uf4u2wTNnoxp5wzz33pPj6D3wgxVkfibXK719Y&#10;Pt+JtgO1Ji8XVG66WJRnxEsb9ogtU4wxxhhjjDHGGGOMMcaYbcRfiBtjjDHGGGOMMcYYY4y5IqgV&#10;tkw5L0qSZc4yhARoZn4+xT985rkUv/jiiymuQepP6cikZQqlRXMzIfXkdfUrx4NRSHkeffTRFK9A&#10;DkZJ0Gx7LsVK0kV4DyVHSqJFqaqSgCn5GFESOfXL4FVi9SxCiRKldowJ65PJ+oUseenUyRRPz0Zf&#10;dSHtKprx2YVdO1P8P/y//p8pfv21N1NMOdeZ5aUUEzhN5LYhwnIkl2phHGG3MBiXy/KVZQr7Ss2H&#10;Qb9cOKSUV2qOKfir47QAUHYdVaxUlC1HlfJlOUVuFULbmhZ+2RyOFxmZzFDI/QlX/+py2C2xSw/s&#10;j7nIcpbPxJyb7sSc5ppZWVlJMe0paIFSpe8yKaXoO/ZblevKMiV7LmxSBqjbeBv+XTvzvspfaq2q&#10;dcX03pmKcaFMVUlziVpvqj5K8snylXRc7QEcl0lJ8CacY51OWOhwHvZhC8F9i3lqq7AflKWP2ktU&#10;/lLXz4XqF4Uab5JJ4bMkdv41UOGWbC6y/nndYj5Vma+KdjPmBLMfLVCy9YO6ZddxPz87PxcS8Yce&#10;eijFX/jJz6eY84Dlr6/G2W3XrrCdosS/CWu9ra49dT5irD6rymcduJ659thejpeyEFJnKz6LuZJ2&#10;JbT9UjY7LLPK2YTl0DKFn2UdquQ4ZbeiLJ/UGXMyR6j102zA9gyLcoR0ocaefUFYP2XvovqR9eb9&#10;qg5qD6zCVnME68N2bXXuEjUPWKba8xWqH9SzttrnfH9R1ihV1hVRc4D3M1+oHEeyeS7qzOfSFkr1&#10;Q7afi/aqdaHekdUcVs9V+WsD1m7Kamqy/2mToixT1JzLzhQXyTLlwN59Kd4OyxS+7336059O8f6r&#10;r05xlqfQ13xuHwmS4zTVKj/LXSzUXL9cULnpYlE+Uy9t2CO2TDHGGGOMMcYYY4wxxhhjthF/IW6M&#10;McYYY4wxxhhjjDHmiqBW2DLlvCipjDnLAPKj2R07UvzSswdT/MMf/jDF4375L5O3JqRslBbt2hFW&#10;LJTI0jKFsqQRrBS+8Y1vpJiWKdmzi3KJD2VZah7ce++9KaYcTMk7+VzGSj7J5yq5opKeKVmZul/B&#10;vmUb1S+eU3an7FyarYh7q2FHMTMXsv719Shn3Ij7aZny9/7B30/xC4fDmmd1AxYXaGLW/9DjZNI8&#10;IdPL7slsFSLeqmUKx5HlZ5I4qfQ//9gpMnV/gbrxeoW5oeYzURI3lq8kk5NlZmXBTgTTQ1qmjLLm&#10;6GeU0UT5O+YXUryBnNLvRj564FMhRbz91g+leGEhPnvzzTeneHFxMcW0+xkhX7L+bVrEtCCFpeQb&#10;9/OX34cUqMEyZYAFkfUhOpfljykRHZ6/Dy8E5hSVg5hfVK7M5g+sjpScXsVEzVeVO5QMWO0BJGsX&#10;EsOJEyciPnUqxS+//HKKX3311RTzubQlGAtJv1ojqk+q9BvhGKlnkSr3TFLlLKrqqq5TrjzAWlJk&#10;5WS+RIF61hRsfdTcGo9j/NTcUmODIchsT7J9G+u/0Yx7aNmTnTVQznQn1uof+pmfTfGn7rs/xTxr&#10;7N4RufL48eMpVlL4GViyqP5Ra6/KfOLaU2crNXaEn2VcJZcp+xHaG7EctmtjYyPF6qzKdajsE1Sd&#10;p2AFoyxDWGe2kffwjM94HpaM7AdlQzI5ppNWCZu0mrDpwT6pLFNUG/g8tofPVfYX6izNMeNnOQbK&#10;kkGtc1V/dQ9RNhqsDy2BSJX5xHuq1FOh1ray5iKsmzoXcLzY/6qeag7wftaNfcs+UblDzQfWQeVB&#10;NY6cS2p/VnmQqP5X803NMaLsX/rYg3ld5dCiKIrvf//7KaZlSk2cwVRuvliWKft370lxZt+Hc3g2&#10;rsIyhdaLWW7CWf0zn/lMinfvC6sWtqsp9hO+L3CcbJlybib3pYvN+bPjpQd7xJYpxhhjjDHGGGOM&#10;McYYY8w24i/EjTHGGGOMMcYYY4wxxlwR1ApbprznVJF/XcrQXoIyspXTZ1L8ne98J8ULM7MpXllZ&#10;SfEiZN5FURTT02Gd0YBsiBItWgJQRtMfhiTqscceS/Ea5IeZtHBQPkfVL3Ezvueee0qvEyXTJUoC&#10;xvnBOiuZqJKzKlkfUfVUdb4gYFcw6kJCCBk2n9uHeKYNefD/9C9/PcVPPfW9FNMep6hjzgipYCZ9&#10;g05Hth1dOBjEfBuhXSQvp7z/1bMG/fIyKY5Sn5XXsXbGWEi8frHgnGR91Hwjk/lRyfELfL4GKxVa&#10;2KhnUOpYZ4zymYPodFCDRcH6ajzrl/7Mf5Hi22CZ8qFbPphiSotPnI78Nw+rgPVVyMdhA7QwF/Lx&#10;BixThrBYmZqJHNpdj9yX2eKgLdnYow8z6SUkqRw/tqXRQL8xX+N+ZWOipL8cO0qIeZ11UHJ8JSlv&#10;Qjav7iesJ8tR85uovYSoXE9qdUhxMZBPPR0S4IMHw7rsd3/3d1NMuxv2FfuWNgzKbuBiofpKyaon&#10;8wJR98n1f7EQdkVbp7ye2b4t9hnVL/l18dkCNhqiHFqjcJ3T8q4FOyfe39uIXPZnfvFPp/iBT34q&#10;xbSIqMGzguuE9k+0l6rD10qdcZQdAueGWp9cG8pGTp2zqpw7VE5hOeqcyPrTEoAxLUdUjqtijaDa&#10;2BDtZR2YR9hvzN3sk/X12POUnYaKq1LjeQxnxeGgPJersSFqvFUeVXlKlaPmrkL1kWqLukdZiKjP&#10;sm78rNr/s/OdeK9RfV6l31SZVc6obJdaD+p8QVT5anxV/blmuFezbqyPWocsn2tSzVXewzaqetIm&#10;hWXOzc2lWFkDzcyErQjrv7q6mmLe02xHn7DtqvyiKIoXXnghxYcPH04xLVPUOLGdPexF7CPmsMwW&#10;C+f2hx8O65J9u3anmHu1ejejZQpR969vRD/+1E/9VIqnMR78/mVdWG31sT9ne9Gg/LxqfkxU2A8u&#10;NVhjW6YYY4wxxhhjjDHGGGOMMduIvxA3xhhjjDHGGGOMMcYYc0VQK2yZ8p6jZFWXDUJWuXZmOcW0&#10;TJmbCikOLVOWFhdTXJzDMiWToaLrMlmisExZhXQpsxwZlsvllCyOdbj33ntTzHuIkoMq2xP1LML2&#10;KilpFdheFStZfxVkfSD5bkIwUxOy2yG6oYO58a9/6zdT/PjjMc9omYIf1ZYSTj5rjA/w/kwKijnZ&#10;w3xTIp9c1lo+pkr6SukuEbdnqDIppxspbd1FooocVdVzcv5kklpYmoy4llBUbl1wfvmhsivAD7wX&#10;TdgAFLBM6a6EZPIX/+T/JsV3fuj2FN/2obBPYV44cvRoiltTcZ3yTkpG+VnKGImS4BN1XY1TJiFG&#10;25sYlxasC5Ssv4pkWs0b9gOvU5rLz6qcy3XYblFqG/WpYpmS7Umir0iVuc4y1Vj0YWszwhx4+gdh&#10;mfLcc8+l+Pd+7/dSTMsU1bfsT2XbUgVl0UNUX6n5OXmd/zz5d5tU6fcqn81i3F6vQWJdXkxFyuup&#10;zgLcS1X9SS0bhCizVpTv87RPyc4pmENcD21azdEyZS1k7r/0S7+U4vvuCts5nmXqsGrKyoclS28Y&#10;67MOC5dCjCnHTtlOqBzEtaHOhiovqPmT5VMxdixH2bMQZY2Q7Z2ijWqOZWcxcW4aIldWeZbK15wD&#10;fEdQubgqsk6wnqpxbnXjeaofMwsEXOf9bI/a04iao1UsR1QuU3GVean22CpWO+q5qg7sQ95TZY6q&#10;fuN12nSoMrM9FuPIWLWR761qPas+V+uK8VZzjZonak2qOUbU+6kqn2uE1iXsK+Ys1oF2KOx/2pCw&#10;HL7rsT6q/KIoikOHDqWYlil1kV/Ve7uyTGGbq1im7N25K8Xcq9U7SxXLFM7FDViUfv7zn0/x1GzY&#10;2doy5TJG7CuXMqyxLVOMMcYYY4wxxhhjjDHGmG3EX4gbY4wxxhhjjDHGGGOMuSLwF+LGGGOMMcYY&#10;Y4wxxhhjrggaRVEUf/lX/q9/dfIvLibKR8uc5f3UP2zLqD8oarVaUavViiNHjhT1ev3sn7c9zsbj&#10;ceYJNuj30/21Wi33KUMX1ev1dA99hzL/O3jbvv766ynuKz+1cfm/G1J+drx+7bXXZnXejBuNRmpz&#10;p9MpGo1G0Wg0ivF4nK6PRqN0P5n0dysrk38Gg+jrSX+6zT/D4bAYjUbFaDSSMf/ws+Px+B1/X3bP&#10;5p/JZ5deL+Lz7P1RMSzG41ExHo+K0Sjis35o46IoxkWr3Untfe2N14t2u1202+3i1Vd/VNTrtaJe&#10;rxXdfvesYW3tbN03PzseRzyCB+9m/YqiKMbZ/Wf/fzNObcGQDeGlNq6N3767KEbjcRH/2yylKMbj&#10;s3M33ZP6BPdM/ClqZ/+wrKJWS9f5J79H/AHj7EK95OYL+1OrRZlnu/md96g//Ozknxri0WBUjMdn&#10;7dOYGWrIF/V6o6jV6mf/1M+u6dpmHqnViqJWK0bFKPp9FGPDHERf3Ho9ctZ4MCzq9aKo14vi9g/e&#10;UgwH/WI46Bf79+9N83jf7j1nKzkeF61mo6gV46JWjIvhaFy0Wq2i1WoV49Foc+oWzUajaNbP/mk3&#10;W0W7dfbPeBj3tJrNol7UinpRK6banaLVaBatRrMYDYfpntQ5E3/k343eeV/6s9nr47Mzp1YURTHo&#10;FePhsBgPh0V9PIq4KIpiNCyK0fDs/eNRURuP8M/johiNUsx7Nv+uGI2K8XCQyhkN+un62WtnYz7r&#10;bBz3xHPjWcVwXNRGo6I2GhXtZruob/5XAsNxUR+f9aKvjcapb/mnWavn13h/Scw/w/6gKIajohiO&#10;ilF/UIwHw2I8ODtWm9db9Ua6v1lvFI1avWjU6sXo7ftq47P72Xg0OvsH++XxEyfTPD9y5Ggaxtde&#10;ew3z/+3/r53dhzYZj8fZnhS56Z3rr+qfUW1zludrln/GKi/USq6VXcc/M2/yz2g0Tn3BvFKr19P6&#10;r51NDO/8s/mMWl5XllmvN6PMSv9TvVr+v3q9VnLvxP3j+CMzJ+7JvLaxE4/5AfRp8Xa+HJ8NU9zA&#10;maWOMuvIlQP4uD744INFs9ksms1msXf3njTPsrk4Gkb+ZfnF2XPOeDx+O1u/fT/3aMzdyfPVJpvz&#10;/Fx/CNdG2d9t/v1mzOvnYrO8c93HfmBcBuvJeDiM/mQ9eW5tNpvpXMnzZvH2uXTz+eyDzbjdaqUx&#10;5Z/Nsy/Psvx88bYv7+a5cn19vRgMBsVgMCjW19eL4XBYDIfDotVqvePsW8f+PlmfyT+8l2W1mq1U&#10;v2arneLRqPysznLa7Xa6h/01HA7TPXzPmbx/889kezZjNZZsJ6/zXL553+a9ZTHhZweDQRoPjg09&#10;hDmf+v1+uqfAfFXvLwXqzzW/+Xebf3++ePM5ZX82mXxX2Zxbxdtt2PSE3qw/72XdGCs2x2zyT1Eh&#10;F2z2x2b7+M/sNzL5nHHJu17ZczkuXPOjiXdS1oF1mazrJmX3sN4bGxupbrW3c9JwOMzmG9tSe3t+&#10;TLaF9WSfb3S7aXw379v8s8nkOB4/fjx9nnEN5RJ+nu3neyDbTC/2bH4jvvHGG1I8C//ut3fdiWhi&#10;DZzdpNP1NC5ijIpa5Jqbb7453dMQv08xgGc694pREXknm5t4rzZmq4xhfv/jnEnvzK7GGGOMMcYY&#10;Y4wxxhhjzPsQfyFujDHGGGOMMcYYY4wx5oqgVhRFsXrm1Lb+V+llMh8TvEPOcpnB2lNaNNwIeewT&#10;TzyR4mIQ8pv19fUU9zY2UlwURSbNa9SiXM6nER5OGVNv0E3xY489luJVPI8ypuY4nsVy+KxGo1Ea&#10;33///SnudDopzqRRGGPKJxkTypX4LDVXNiV/k6j71XXFpMRsE5ajypT31FDmIPphVERb2K5xI/pz&#10;amYuxY9+5/EUf+1rX0vx4vJSigfDXD65yVBcHw/L20vGqH9vGHOJ10kmuxMWPZPSvE0oIcqBtEh8&#10;lsh7xjHf+Cgsuwu6TosRStwpreN1lpN5lbwtl9+E82mEvJL1biyfTH6VdynklLBbInV8eqoZ+aKG&#10;zw43Iu/8zBe+mOJPfuLeFH/sjjtT3G63U9zF/FtdW0txB/dQYrm2upriFu6ZnZlJMcuhjQH7gd2Q&#10;zQ7MFXU967eNyK3NVtSzg74qsIZrGPvBGDmX04OVw5rsQ5rKcmrNGOx2A3Macyh7LpbqVCtkqj38&#10;xZg5CH3YQl7m9QLj2Mdna+g3Xuf9NZQ5hTEtMO5D7BlrKKffivY+d+hQirn3PvrooylmX21g7832&#10;cNa/wjkuG68twnFRqD2mOMff8Trbo/Z2dV7N940oh9ebTYxZJcr3CkW9cf425mBuyXuCMdYMYT5m&#10;/7RQnxY+y7XB3L+xFjnrL//Kr6T4hquvTTHn3xjnAp4HmyhziOzE3M35yjqr8VV7I68rqTxj9Sx1&#10;v5qfqj48G7JP+CyWo+T6qnzVFnX+5f3cq3i2ZX7hddZB9QPrr56r2jXZRn6G/dhs4PyPHbHfQ35F&#10;vVU5fF4P9kBs/9TUVIqJmmeM2RcqB/G5qo9ULlB9x5jtVfOV5xq+ExH2CWN+Vq0TVX/Vb6pvszmA&#10;mKg2qr5V/axihao/52GWE1F/lq/6RNWfTK6fTVQbiWrvKs6tXM9qvlW5h/Xp9vFeL8aU66goiuK5&#10;555L8cGDB1NMCxHWg2PAZ/fxHsix4fzOcjbObA8//JkU79u1O8XZGYHnWI4x3niy8Zh4d9qEJqU/&#10;8RM/keIm1irX7UY33mt4ne+92TjhXcy8B4h1eynDGo9GMT+3dkK+MMqzoDHGGGOMMcYYY4wxxhjz&#10;PsNfiBtjjDHGGGOMMcYYY4y5IqgVtkx5z1GSo8sFSvEziTVk55Rtd1dDxk8pEaXjxaSMGcIJXs/k&#10;spQNwjKFMvEqlilKisWYUixaplDux/urSB2VPJXXlWxbyVlVzDmn5IRKnqZQ81hdp2XKqBfjRcuU&#10;rL0opjUVsq1nDobc7dd//V+mmJYpdEBREsLMdgbaf9l2eDtUsUwh4wreAvlzy3OoqhqR9SewTCHK&#10;AmWr12lzsl2WKeU9VBQDzmmMDes3wvU6npeVCZuONmSPLZYPif/nHggJ5MOfifjjd34kxcwjPcgM&#10;l1dXUtxpRU5pQGK5uhz31GF/MTMV1h9rsDGZnQ4rFdXXamwyexlhbTHAGm42o+dopcB68rlDWKao&#10;OcHrvJ/2RjVYsqjnspwB4kYt7hlQJs19CfOtiXzK6yPK/ZlTmE/jarZ/0uahQRuAFOX1CXF8Uaxj&#10;kA798Icp5v73ne98J8W0TFEyZu7PTcx5UiGVTdgTCcS8InIvOQf8zHZYpnBzabViX8py2FYRe4iq&#10;G2dIlT6qoXJZHqxD9ozrzLm0QKFlShOfbdPyTVim/Ld/42+keOfsfIo5FqN+zHCerRrcT1h/2l0J&#10;yX4Vub86ExFlCaBidZZU81M9V51DeZ3lMOb96hxEWCb7X1k1MMcpS4ytrkHGXUj3ZR1Atk4n2sl+&#10;b9TL92F1TlPzQ1m9qP5Vc4WoZ6lYWXyomKj5yuv8bPa+h3u2aplC60yOq+qfKn2lYjXPCMdOjaN6&#10;t1KWOKTKmKpcwLiK5QvvV/2Q5VyxRlSfE9WffC4tfVQuIGqOqXxXh0WfsjOatCp99tlnU0z7FFqm&#10;8HlsA6/TMoVrQFmmNNoR0zJl/+49KaZpRPauhb5Qlinq3NVqxxx9+OGHU1xH3bL6C8sUWheyH2yZ&#10;8h4j8vulDGtsyxRjjDHGGGOMMcYYY4wxZhvxF+LGGGOMMcYYY4wxxhhjrghqhS1T3nOqSJEuZSjt&#10;ppSohX/f8uSTT6Z4+fRiijMJJCXok/IoCCcyqdRFskxpjMqlVUrSSSnWfffdl2Il9yNKrqgkbIRS&#10;r6z+QgaoylSSPSUP3JY1TFk4rCZoRcI+7MMmgXL/V157NcW/9mv/PMVLsJ3ow75HST4zaWEFxRft&#10;Nwa0cBByd1JFikvGSvsG6ThR5ZBsnsMyaDtQklsVk8l1pGScDfEMWqbQgiOzT8Gcy6XCKSxqmBQt&#10;2Ko0MLd4/VN335PiL33hiyn+GCxTaEVQh8XHWjckllkbsYaZO1XO4pymlFetfyWvVWNDVL5QsZoT&#10;qg5V7ldyYuZlfpb5VPWbkhCrHK1k8yqHKhmwgvUZYv50sd8efvHFFD/yyCMpfuqpp1Jch/3OmTNn&#10;Ujw9HZY7yyuRQ9mHIn1lyJQluCCLkZI8UYaaT2qOEjUnWGa7dpHyqNhD1PrJBaeB7hPUH7eMkYOU&#10;ZQrLbMIypY3P0j6lBcuUHiyc/vv/7r9LcQPNpVR7CBsm5q8a7HVYnxHy+EjkLDXuROUXtfeoWI2X&#10;ei7vUbYnqpysH5gjxBlHzXl1ZmQs24uYuVXVn6j1pZ6lLFw4dnwfKUqsEjapwy5roxf3NOrllglq&#10;D2Gs9kzeU2UsFewjouaBsm28kJyoxpj3ZxYRwppD7ZNq7Im6TthGngv4Wd5TZe2xXYw5L4lak2r+&#10;qPFSFjSsv3qPU9Yuyt5DrXk1t6u8YzLmGVaNC+9h+exzrvM2LANZjjqXFROWKQcPHkwxLVOIOjfS&#10;MoX1YxsyW1WcwWiZcmDvvhSrvZrQMoWo+2fnFlL8Gdg5FqJ/u+hfzj9ahWb50ZYp7y1ifV7KsMa2&#10;TDHGGGOMMcYYY4wxxhhjthF/IW6MMcYYY4wxxhhjjDHmiqBW2DLlPaeK5OtSpgmZDeVWU42Q3NAy&#10;5dSx4ymm1GlaSMGKIrcr4HzaqmXKytpaiqtYplDGpeSjn/jEJ1KsZF+USSmpoyqfKEndVmWGSs6m&#10;pJRqDSvpHK/LewpIESG9arTiWeyHAcaa4370RMynf/pP/78pXlmPseavZOfSyPJ+GA8RZ5JSSAIh&#10;a6eFQGbFIdpejCEvU/cAMWU2U3hRVCxH3UPLlPKRvjCU3DLrc1G3yTms5joHgSWNOB5inNQ9NdSp&#10;BXuABp5Q68XcnYIE8hMf+WiKf+4P/eEUf/zDH04x51+7ExJWzqdJ2fcm7AdKMpkjKG/k/UrCquT1&#10;amwyW4Va5Dgl1dxqbqqSg5S8mbmD+Zdl9nqxXzF3j8blkmPWQeVo5mXGLL9KndVewvHt9pFD2yEV&#10;fvHll1P8H/7Df0jx9773vRQ32rHmT58+neK5+fkULy0tpbiKZYoad1I+k5T508VFzT81FxXZeoB9&#10;R6uIMasjx2tEYq9gmUKqVF+1cYgiR7B8YsynNmCBslXLlD6soP7RP/yHKe6thpUKLXv6sFjhdVqm&#10;ZFJtLMmByGVE7SVqj1L387qKVf/zOte8Ouvl55HyMlV+UW1R9lKqLWo/6CDPKnsSZZvBPYztZRu5&#10;nykrDn6W7yPFxF6ajR/OdX2c/WpFXFdrj21QuV/do+aHuq72RqL2bXVdzScVq7ODqk8V2w21PkmV&#10;/lHrgddV/6v5vdU1o9qiylRWHmr+zMzMpJioMpWVDdcSY64ZlQtYJlFnImUTtIb3cdaB5fAe1of7&#10;wTqsUBut8ndtrv3J+h86dKg0rmOMibJM6cH6k2fOKpYpn/3sQym+Zv9VKeYZIbN85HzCDp1fL1+T&#10;O3ftSfGDDz6Y4hHGxpYplzEiF1/KsMa2TDHGGGOMMcYYY4wxxhhjthF/IW6MMcYYY4wxxhhjjDHm&#10;iqBW2DLlPUfJvC4XKG/agHRpuh3SmqeeCMuUY0eOpngI6dHMTEigiqLIpMiUsKtfsqZElpKmbz72&#10;zRSvrYUcLJNlQgNew2qoYplyzz33lF4n/EVvJTNU8j3ODyWvo7yJKGmkkjcqqnxWSQLVZ+sQw/Rg&#10;XdDuRJ+3W9FvA8yBHubG4tKZFP/j/88/SfHaRsi8KLsbjssln8o+hXBuZPYbdbRRyN3HwmdA9Sf/&#10;faWqTxXLFHW9Bkl/QxoWMHezDlu7nlnNwP6IzeJ1llNjpxdFUa+XW0mMINPLZLQNSPk4TikqihHs&#10;e0aoB+vUgRSzPsL9vcg185245+N3fiTFv/DzPxfXPxzXKeOkwLyJZ62vcu7Gc6eRU1ZWV1PMub6w&#10;EL8mT6ljPu8Zl0tt1RoeY5xandkUc41l98OGgSgpNeMWbBg4J4aUFvejP2nl1W5D+orc0cX9LYzd&#10;AP1D25wxJaWU/qeoKEaoTw/xFKSya5AlDzAHKNGdhSS4oCwXn13BfjazsCPFL770Sop/+9//uxRX&#10;sUzZsWtnihdPR27l/dtP9Hl5Rnnnf82h/o7Xm+jHKvdXuU6awjNG7RtbpY41oKiyxkiWB7Pimb/j&#10;sw30YQvPytYb7FNosdLHPv9P/3Hs1SuLMc9mZyOPcK7PVLBMKdA/A+RoZTmizlzqLKPu57lP3VMF&#10;yul5hmU8KfcvQ+VxVR9lR6HOvMoGg7lVWabwrKrOtrzO+zObQ1EH7qncC4tzWDdklhc4C2EKVZo3&#10;nCu0SVC2Z6rf1Volap+k5UV2DqrwLBUTlq9sQ9R7EMf4XBYWZag6q+sqVuuB8VbrqdYVUfUkKu9k&#10;5yD0M/ufMWGdWabqQ8IzUR3rgrmVe1sDFiDMBbQSYTkra3FunYZlYBNnjbWVuKc9FWfYuZnYJ1Zh&#10;j8l3Crad83ZyHH/4wx+m+DBi9inHIMsjeL9gfmIuz2xopjh+cc/DD38mxddeHZYp7F9lmTJAm7M5&#10;JCxT9uzdn+IHHnggxewVZZnC7zJomcL5RMuU8pl+aVPea5cRmAOXI0NhmcIstd3XjTHGGGOMMcYY&#10;Y4wxxpj3Lf5C3BhjjDHGGGOMMcYYY8wVQa2wZcr7HiXPumhMWBpswuc+/9zBFL/2yo9SPAVblfGE&#10;LcSgWy4zVJYpfci4KFf85qPfSPHaarlsahoWBRtrYfuyc2fIx1dWVlJMWe+dd96ZYiUHVVJNhbpH&#10;XVfSKHW/GDJ5fxdWOEpqV2Wdc7xIoxFlnjx5PMVzc2H5sLy2nOLZ7HpI6v7lv/yXKX75lVdTTJl6&#10;C7I7Stx6/YgpleO84pzkL4SPinJJNhmjEkrumn+2vJ8zSZyQ9DJW0lGONC1TahQRwValoBXMe3W9&#10;mPg7UEUOynkwyspFn2Z2GVkHp7ANRTBcWLKqXrUncsd//p/9pym+7dZbU7wwH/ecWor53YcUcYh5&#10;STseWhdw1ihbJUodMwlxJhEvnzeNRuS1rD/x79QHtO/BZ9mfdA3KZroYL7o/tJAj1peRCyBBbWGM&#10;NlbChmHfrl0pnurE/cwRUzv3pHgM6wVaPrBC0gaDVl9oJSXBSytRf1r9TNE2DOWsbUT+ZX3mYImz&#10;itz0/OHDKX76+2GT8uzB51Lc7cdzFxejPgs751K80Tt/Xquj8ewGWkRxjeRyzpgbLeTTcT2uj2Hp&#10;w/58xx6GsWEfcWy4lii/7m3EeYEycd5PC67ZadoPQTbMejMHq7lCuD9wzmW2RDE/RpgfmSxePCCz&#10;mOB6Ri5r1qOcJtfbeuyxXKtTODdl9gnNKJSS953zMV//zJ/5Myk+sDfWHqXmPMfRGqnfj+sH9l+d&#10;4uMnwvqHOUtZOCgrMt6vbCGUvYEqk6izEs+JyoKC5dPOgdf5WfansiVRsTpTqJh9pfqEbef9vK4+&#10;O2l1sInKTZPnWXVeZbyMvUVZJvJ53GOr9G9mnyDsL9QYM5Y2QLUoR9VBtV3dQyb7dBNlG8Q5raxj&#10;1BpT85v3sz68h/WhXRzh/exP1lmNr5pzhJZ1mT0eyp+GFRTvYe6bn59P8Srs8Vh/vquyf06dOpVi&#10;9hXfYfks7ovt6Tiz8B1hA1Zz3Nv5TkTbjFWcX7hn1LBPsByWvwHLwC6sVzJbLlisdDfinvX1WGu7&#10;d+9O8eR+cPBgfD/xyithN1enJRif0Y32ZGdazAllVTMzF+Pd7UZdf/YrX07xdddck2KeD2lVk+Vg&#10;WFJm60F8L7CwI87Dn/vc51LcRz35fcdOnJ85dzlOnWb0z4i2ROVVuKRR7ymXDRVy06XMaFh+flfn&#10;6It1vXzHM8YYY4wxxhhjjDHGGGPeZ/gLcWOMMcYYY4wxxhhjjDFXBLXClinve5TE7WLRh2SYY92C&#10;LImSpFdffDnFmZQN0uhiQnKUybLwjCEELZS2bUAC9q1vfSvFlJ5TDr1jNmTiK7AuoM3A0tJSisn1&#10;11+f4iq/+n2x4LjyV7yr8A65+duoubIOmZ6SYarPKmkxr6+thTyLkqyrropf26bsriV+wft3H/n9&#10;FJ86HfLpHuYGJZmcP8NMbhn30DKFksYaOnGU/VZxoGSVSnKsfpNbSTVpS6DKrAk5HX/tnXYU22GZ&#10;UisgUaxwv7xeTPwdyCwB1LykBwfaOWbM8cDY15CExlhvLXgOdLDmZyCxfPihh1K8d3fYA8zNRd5Z&#10;hyUDf7k+lzSXr6XBOOY3LmdtYf6anp1J8exMyHHHeNb6WuTQDdSt2Yy114YNCC07aJ9CKE/LpGpK&#10;to31uX93yDYH3ZDR1gfx3CnM4zFkrWtLiynuoG937tmb4uUucgHl3/zvBrIw/iFb/+x/jFezHnNj&#10;HXUbw6am2YYUHB3UhUUEn9uBpPnMauTQV159HXFYlDGmXHllNeozuxDzgfLjXGaMMcJyqWFt1mDp&#10;kc0GXCfjGnJcIfKdyKfFOdY8Y0rDefZQ17nGupjfs1g/w2H00WgMazSmsAgzRrQZytIfchlyZ7sd&#10;481u5JofIM76gRLzbH5HQb1unH3arfgs28jPzk6F/Duzl0Ce5blsz66Qrf/Ml0IiPhZnyCwXMDet&#10;wjIJ+QupoGjUyy1HqpxHeD9jtQ8TdZ2osxKvXyzLFMbrwvpOxUStQ8aqf/LzSPmY8rr6LK0jSJU+&#10;L87xbNLtRR+p+hFl76LqxPWg5hk/y/sZk+ydaFD+XKLGe6sx26v6VtmSELadc5TvAtn7oBg7Pov3&#10;0DZIWc1UyQtbhbYkyoaF+42yx2E5jPnuMzMTexLX/NpanJXYz+yT1fW4h58tcFZS65z9XMXKhv1Q&#10;xTJJjZd6156ZjhxB+yO2fdK658UXX0zxsWPHUlzDeZK0YNOn8hb7aIjzubKq+ZkvfyXF114dNmC0&#10;jBvikJDNXbzjEVqm8P49e/en+CG8mwxwD615FnbsSHFmgQRrR1rYFLB5Ud81XGrkdpq4HuHlwwXk&#10;rEsBWqb8OHlvnmqMMcYYY4wxxhhjjDHG/JjxF+LGGGOMMcYYY4wxxhhjrgj8hbgxxhhjjDHGGGOM&#10;McaYK4JaYQ/x9z3K++5i0YVxI8d6Ch5lhw4dSvHLh3+Y4szL8hyzsEHPUjxjAE8teo114RH2zW9+&#10;M8X0Shv0wguruxrX+/AK3blzZ1yHd9aZM2dSzOeurISPK69PT4fX5nZA/6sq0NerikfepOfaJmpu&#10;1Sr48fH6rl3hUba4GH6/9Pg+ceJEiqdnwnuZvpKvv/VmiukzfgplEpZfZD6JMS85xzgHMs/Oztb8&#10;4mWfC39s7c1Z7l9H6vAuznwe0fZ25ncf7cr/nem7vz6gsW2F+/X1Qv57XOVPmc/RybLOMoJPOfuR&#10;fcSYvs8z8H2emwmP395G+APeeP11KWZ+yXx3WxF34M1Nj8k6vHm78DEfIAdzTnBO81ld9FWvGzE9&#10;jac64Uk5Ba9gro0NeAXecMuHUjwUeSHzEEdblFcrnRHfhP/10mLkAnq1T6HMpRNHU9zCGj6wNzzc&#10;W51o17HFyOkjlNNALcbYpOpYq5w/vD6EFzZD3l+DYWGV6/lzU1i0Z6ItJ07F7yfQk/X4yei3KXiO&#10;rq6HF+kY/b+Kz3IPk17huJ7t58I3nPTgv03vS6JyXPGOdR7w+gbW5NRUuXcr1xs/y/xC73+uveEA&#10;Xu+YvDXkYO2PGs/KPHvhzcm1x9+PyHyMhWM568D1BpvYYjSM8W7DY579zrpNYe1le7vwyD198lSK&#10;H3zw0yneWA+/UnqR0s+W5aytxP3Zb4L0YpE14SHO9iqf1yzvs3+Et3OV+aZQ85j1qeKvy/MIy+Rn&#10;2T+cb9kcq1BnourP+qgy8/NLeazqxrYrVN2K8/zdJiP4/Va5n/XL1oDwFldzq8ocZTnqs/zdh62i&#10;+p2onKjqVmX8WH+uc5bPfiCqz/lcrgdVTpW2K9Q85m9QZZ7SYp2zvVxL6vcu6PPMOnPNsz68zvtX&#10;1uAXvbCQYnpEE5WbVD/wHu616txXZf4rWGXlVz75+158Ht/59+6P35hh362sx3t+pXrj8Eevd+Uh&#10;fmB/eHzz7CTPRTwXsA4497Lvrrk2fvfsU5/6VIq5MnhunMV5J/PCR/lN/GhKDb7n9hB/D6iwb13K&#10;2EPcGGOMMcYYY4wxxhhjjNlG/IW4McYYY4wxxhhjjDHGmCuCWmHLlPc9W5V/bRVaplAqNw2Z1+HD&#10;h1P8w4Nhn0IovS4mZXTNcqlXfxQiH8rNepD1fOtb30rx8iosTWCZsjAzm+KVpeUUU1rF51LqRAnU&#10;fkid9uyBNB9yqypUkWpmQOKvPsvrW7VMyT5bQVrIFV/FMmVpqdwmhdJ01nJqKvr8xOmQYf/H3/u9&#10;FP/oR2GxQBuAtbWwx6EkkG2B4iu3VQGUjtUpq6btQYry+ufXo7fq+BtKuOqwbchkc1gzWTkcF8QN&#10;IVFsQO52Luuid0sVqeOFMj0da7gmdHq0nsgQ18fjyC+0B6AdSgtdPdWOnEf7lM999idSfP21V6eY&#10;+YJ9pCTvnMeUZA5GlC5jjaFuzFOvvvZGijuwDbnhxptTfPzYyRQ/8vVvpHhxcSnF13/glhR3MWEH&#10;kHBmME8JyxTaY3HV7N0VUt7vPfHdFM/DyuOzD3wyxft2hJXS+nLk9FEvxm4MkWgTFhqsJ22Malwc&#10;Fa5zXvVh59CGxVINa7sPyw1aYrTaWP/QtWbyaVjxHHoh9ttXXok8+J0nn0jxgPMH0tc25kMudS6X&#10;T3Op0eaFo5h1D/cA3DRkl/PDFxElZ6c8mGcYwvOFkj03abXTRCOwHpTlBdezslXgWlV7Kcn2BJSZ&#10;xRjAfh+WLyKHZlZwyImsfx+y+GuuiXx37933pPihhx5KMZ81DbsolRMHmOtt5McerH+a8KxRliO5&#10;ZU3UQfWVOvuoexRqvGgnoCwx+Fll+cLPTtoDlFGlzlulim2GstxQ/a/aS9R581x/l51vkayUXQPb&#10;o94RlEUGrafUGGd7ewXbkCxPwwJNtZGoOa1iwtzHulWZf2q9KZuRKmNH1PpkTFQbVZ5VsVqHRLVd&#10;PYv38Dy4sRH5Tu0fmS2fqM8Gz0Sowzqus0zuf7zOfZS5jH27b9++FCtYB7WO1NyoFdFe1ufo0bDQ&#10;e+WVV1JcTNhxZtYqsEPkXt2eDjtONZ+yusKGiX3H8aNlylXsI77j8UjBnIp9nn03wGGR9fngrbel&#10;+K677koxs0tmI4c1meVs1gf1bGBJimPEJYctUy4dbJlijDHGGGOMMcYYY4wxxmwj/kLcGGOMMcYY&#10;Y4wxxhhjzBVBrbBlyvseJQW7WAxgK8CxpmXKCy+8EPFzz6eY8pvMp2JSogUZLaFlCiVBtEx59NFH&#10;U0zLlD5kt5T4rK3EL25TfsRf+qZEi7/Kffvtt6f4mmuuSTGlW9sBpYtESQtVTDLpFcZJSRGVxLLK&#10;sz54a1g1LJ45k+LTpyNeWgqrBsrOKG/60auvpXgZNglPfe/pFFM6t7YRc4BQQsi2NFr4tfd+yN14&#10;P+tDqwB1nb8QzkzJ1dCshXRPydSGMCnIbCcaUSqvZ3l5Yu1dbNrtkBhuF4N+uZw4Q+j3aHNDarCS&#10;oJQ6+0V1jhT6ced8WHb88T/6x1J824c+mOL9e+JX7Gdnw/JlOIz8xRxHsjVGa44h5gTqf/Lk6RTz&#10;V+brkOA+dzDy9JNPxJo5cybW0u69Iefce1XkuGIK9cd8zfYf1hn2EmqPamC81pG7d87H+n/y8cdT&#10;fOpYrO0/9KUvpvhjH74jxd31sEyan4ty1tajjbTK4arMrXi2dr2P+Tk9HXmkhvXf7XKfiHLakO7S&#10;bWEN+0oHUvzvP/NciikP/o+PhKXU6mp8dkDJN4aC8uGx8DFh0+uwi2GuVxZdtAAaMB1xfYm5cS7U&#10;PkO5Offz1dXY84mSsNP2YGMt+rHVQA4WdghVpPbZnkM7LqznrI0TdnMJ2ndV2Lfzesaez+uUjs/P&#10;hqUZqWH93H333Sm+/UMh1f7E3R9PMdsyO007GligYC72eN5Bzu1gr6NlijqPKMsO1f9suzrvqFjN&#10;JV5Xc4blVJk/LIexOidWWWOqXUTVX81/9meV/s/zUXl/qnjynyf/bpMR7A24Bng/68Scot51+Vme&#10;XdkefpbvMrRVYJzb/WB+YOuqcvZW61/NP5ajLFMy2wlhmULU/CZqvImqM6lSH9VvyrJD9a2aM3lO&#10;j8+q+isLHaJymbIuyp7bjHtoWbO6EXsby1S2P7TZYH2UVYvKKWrsVL5jPNWJcyh58803U/zss89m&#10;f3f8+PEUcwwarag3nz2EuUiVNU/LlOzsICxT9u+N94Iqlil8h+RzlWXKnR/5WIr5ncUYbcnGj3Zl&#10;uF5v4Vzaj+tNvGeKV65LDlumXDrYMsUYY4wxxhhjjDHGGGOM2Ub8hbgxxhhjjDHGGGOMMcaYK4Ja&#10;YcuU9z1KfnSxgEo6ly7BJuGll15K8YvPH04xJVbDXsgni4l5Q8sUPqM3LJeJDSAPeuyxx1JMy5Te&#10;Rsj9WpBo1yn3Qd/R0oBSJ9bn+uvDioDSyL2UQAnUOKnrREkIlcywynWythY2A0piWYNcOZPIU+aF&#10;6yOIkVZWwg6F9hps1hD3s2+HuOn06cUUr0Nu/c1vfjPFnIvLsA1gu1bWQkJPuV9nOubAGuSE9ECh&#10;3CqDCwXkfV5+j5I6Uiqrxk6NVwPPGg1ivVwuErdJ2u1yW6Vsrme/ox5wiWXrDZYD7KOpqZijTcoM&#10;YZ2zaz6slP6z/+Q/TfHtsEzZtWNnimdnY073YMeTyZIhvazDloS2OFxXtEyhlLqD9fOd74Y1yv/y&#10;r38zxc1GWEr8oT/ycym+5eZbU/yjN95Kcb+OdZtJfyHnTNGk5LM8B9XQlulOSNOH/dg3+rBA+d1/&#10;/+9T/N3Hwirrj//Rn0/xL/7J/22K12Cr1B/AKquARVSFXFbA/oX7B68PISltdaKveH8f+xmlsg1I&#10;U8ewiOjSwgHj9SxsyY4cOZLi3/md30nx4nLkXO4Bq2sx95gvKKUmTHeZDFtYrLBdtEbpwmaD12nz&#10;pGyniom/o5VUlo8xBp25yOW99Whzox3zbLodfdrEmO3E2ubeuAS7L5JZWIFcJo6+y/Z8nGsyuTzX&#10;Sfn+z89WkaTP74h2Me+0GtH2tTVaF0X+Yq7kGH/xiz+V4o/c8eEU86y0gnU4BxsjljM3F/YsQ8z7&#10;LmyD2s2YNxdimZLtk8JyoApqT1Zyf6LGS53diLK+oGyeZDlXtFGdI6rcT1jnKmdP1Q+ZJYGwsphs&#10;r3oG5y5tXNT6oe0GLVN4Xc0b5lF1D+cl8wutnbJ3J7ZzTHutrfW1mjdq7HPblihTWedUeS5R1yfH&#10;dRPVn2qdKFQ91bplzDmQ5VDME8bsQzV/WA6fxbnEecuYZbLf2CfTOHvynhWcrVgHjgvf11T91XxQ&#10;c6zK2ib87OpK7OXsn7feirPqc8+FpVxRFMWpU6eyf96ElilsZ3dQ3heyDTi3892VVqpf+dKXU3xg&#10;//4UZ+clWjjyWeK9kfez7+66+xMpvummm1JcYJyyfJGiCWsknIn6+D6lzb23fCldctgy5dLBlinG&#10;GGOMMcYYY4wxxhhjzDbiL8SNMcYYY4wxxhhjjDHGXBHUClumvO9R0sWLBZ0gKP+a7oTc+Ec/+lHE&#10;PwzLCsr+KLkpJurdbpTLAPvwAcjkgZCMPP744yleWglpLi1T6pAlUcK+shLyYMrcKBuilPfjH/94&#10;6XWixkNJr1RM1K+WK3mtkk9SYkUowVPyyTFtA5BRaHVCKTuvLy6G1QmtabJftEYb25Cyn4FMnb8k&#10;fuLUyRS/9uobKX7uUNgJUI5Kud/SSkhTeZ1yt2XIVzuz8cvh7MFcenl+6SgtUIga39GwfKwVmVwx&#10;9zqKeBtQUseLCnRuWR9xPQjLFE7YfL2lMJPgj0ewLoCFRQP9e9XefSn+L2HTcf/996f4lps/kOIz&#10;J0+keAjrDK69wYhybowf7Yq43yJ+8eXIwf/hf/3dFD/27SdTPD0Ta++Wm29L8dzCjhRvrEfeXIcF&#10;xfSOXSnOLVOiE5WdkMpTY+SjUyeOpfijt4f1wtEjseaPvP5aimuYc08/+USKF+bnU/zVX/4/p/jD&#10;d4SVzbiIfla5jDYYzH3qOi3B1P0DtJfPVVYhAySb0Sj6/Onv/SDFzIm/+W9/K8Xc25jXBv3oN+bi&#10;3EqgHJXviLIzYdtHDewlwoJmUopLqyDKjHm9343zxux87M9dWKY0YZkyOx39Qln5jswyJT67eDL2&#10;Me5dtMsZwxom289h20BLoMEw+n1+JvYZ3l8Xwt56ZvmQ/VUiy3ewRqHlWKsV+y3tzXbAMoXtGsNe&#10;6o//wh9N8S033Zzia665JsXr2EvnYGXD8dqxI3IQz2KjQdyzvhr7uZLpc44qywfez3K4TnTOiusq&#10;VqhzFqlSpjqjqXcxlqOeq8rh/VX6hKhnqc/StoBnCo4j+/BcVhnZvEdS5efZXVVsUlg/xrxf9SNh&#10;HXhGZcx72Ef9XvkYZPlIWGeodw3GtKHgZ9WaYd3UOVDZevB61kaxF/G5RFkjqbWk5msV2D+0uFHz&#10;gfabal5xr+ZYMB9l79Lonw7ew5Wtygxybm4NEvfQMoV9yPJZH9aT/c+4ynjxudn7oJhv/V7UjW15&#10;7bU4Gz7/fLwDFkVRLNM6j/kD+2d2RqJ1YYVcSMuU6enYw5VlyjUHDqSYVo3q/ZyWKdl5G+cCjtkn&#10;7o13kGuvvTbFtEwhtKDl+uzgPNJdi7Z08H3N5DntUsWWKZcOtkwxxhhjjDHGGGOMMcYYY7YRfyFu&#10;jDHGGGOMMcYYY4wx5oqgVtgy5X2PkiVeLEbQxFBuNAW50uuvvx4xpPu8vwfZ8iSUiVOK1IO1QCZ5&#10;S1FumbK8GtIzyqRHkLNTJk05G6VwlG5RMvahD30oxWRhISTWSoqoZK7qHsaUy1WRrSr7FCXJYtsp&#10;968yt9SzaGXRgjyQ8qwTJ8JGgnXYty9+hbuPOXDkyJEU0yqAdhH8hXGOL8fxzHLME2WZsrgU0vEa&#10;fo2cPUgLFCXJzOPy/qTMLhtHWKacSx68Sa0W9aRVQ/lTLx6s/3Yx3SmXs2f9pSxThHw6m9+if2fQ&#10;tmlY+XQ3Qt586823pJjWKzMzkB/3Q3JYxxojtIhiDmL9G5DdNmD/8OJLr6R4oxef7fWjvUPYv8Dl&#10;IWt6eyraOzsXeW2Fllei/swdOh+V5/QWbDRoiUE7ihHyIE8dM1MxLu3MbiHW/1UHdqe4GJfL0RVV&#10;creSHBOVT5XUvFaP3FSMY79dXAwbqashiX355ZdTPA/rGNp7nTp1KsVsO/MjUf2jrtOqaQTbj0YL&#10;bcHg1Wrsz7g+mbVor8NH83oDUt7p6Vh7S0shmaZdEe9vwJZoGmeE5TOxD7SbsTY21mMubnQjF4yE&#10;fcpgGPd3IaXubcRexN2lnmmRkbMymxQxBrhnjD2h2UL9sZa4721AGr17d6wZLnnO7//iPw+7qOlO&#10;9PkHbw37FO5FnGfHj4ZNEq/PL4TEnzYDi6djLJSknvNSWabwfsaU4KtzjbKjUKjcQdRa4nV1NiSs&#10;myqTqLqpHMdY9QPvUZYJqj95FlM2KYwn86Z6Nrbkotcrt7BQlhfKMoVnHs5d1Re8zvM8bRXUHsJy&#10;Vlfj/uEgxjizXhP2KWpOsHzuG4T9wL5l+WwXy2R/qrXHurEc9oO6X1msqDWsYqLWGMedVhxq/tBW&#10;Rdny0BaS75LMy5wnbC/3dl7n/bQDy+ZVs7w/eQ/ndma3grm6hHcljpFaR2otED6X8fJSuW0WbVtf&#10;eOGFFBcT74FZLoFdGftxZT32ZJUL2V9VLFO+/NNfSvF1sBOjZcoA53+Wzz08yynC8OPe+z6Z4gOw&#10;Z6FlCsvp0UYGYzOFebMBuzJbprzHiDx+uWDLFGOMMcYYY4wxxhhjjDFmG/EX4sYYY4wxxhhjjDHG&#10;GGOuCGqFLVPec5T06nJhCPktZU/U2fNXsp947NspzuRZkMEXE9Il/h3nUyZtoUQOksBHH300xbRM&#10;6Xch34NVAOX4bA/rQ2kYZVl33XVXiinjUlI+JStVckg1VzqQnlFitgYp2M6dO1NMiRjrsHvvnhTT&#10;fuTUmcUUcywzCTHadfr06RSzzuyT1fWQWJ05HZLANu0NUL6Sl7L+lKmvdaONqs97kKNlfV7EeCkZ&#10;I+WEJ8+cTPEwk2SXS/8yuwvQboekPHsW2s76dHC/ki7yfmWZMkKftDKbgHIJnZJq834+t4rclXXm&#10;/JyU6L711lspzmS30D0PIXTLpYvl8tfM6EZYAlG6SGp4VmZDg3TGcmj/RNsDOkawPpk0MpNJRpxL&#10;I+NZ7IcW5gp/lX5c8MEY4+w6ci6uEuZl4fwzAfJddn9c58mB65Z9yz6vM1eyn9k9pIYy6xzf8lYq&#10;SXmV65TKqlym1oayFhjCMqkYY51jDau9in3LfMQ65HYF5bmA8DrnXra30eYJliGdVny22WTtIu7B&#10;zmDyv+do0FIHf9fvh3R7ZiZkz7TmYZ4eQiZNCyvajzCPZueRftw/04nxZj/+wh/9Yymemw/rj+Xl&#10;2AM31kNG/9prYXPDJs5MR75nGwfoo5kZ2Dlh/o3QRh59un38A9pYwNqG5yPOb+Zf7l0tjCVzOe1T&#10;uIbX0Hbew/pzf6jhuXCIyNrF+a0sEDiO3LuyvCZyMctUuSDbA4TMnmtPWUcQdX5Uz1L7dpX1rGKi&#10;rqv+UX2lUOdxZX0zOda8Lzu3NCNmXmBz+GzORcbMtYT1YB2q2NCwPfxsbnsS5a+twQoSW9pWLWaU&#10;lQrPmcqWSLWrCrSmoJ0IUe8F6p1rbS3eNRYX411G7Y2qf9Tc5fiq3JHtjaKfiTpLs85q/ajcwXqy&#10;Xd1+uT1WAZswNY6qLZNrbxPmbmWTwjrPzsYeSVh/1m1jPa4zn77xxhspnrRMoU1c1tdT5RZZ/RG+&#10;m8C48p7MOmc1LGMI7/nSF386xXt27Uox91tappB6s/x9L7MBQd0+/cBnUrxjx44Ut1EfWt7QMiX7&#10;jgfzY4z3o6Z4D7qU+XFapqh1e7Eo34UvH2yZYowxxhhjjDHGGGOMMcZsI/5C3BhjjDHGGGOMMcYY&#10;Y8wVQa2wZcp7jpIZXi5UsUyh9I2WKZkM/j20TBn34/5GLcqn9Jf1UXYWH//4x1OsfgWbKAmekuOp&#10;e9jX7J8e+oHSKNaZ0qgTp8L64/e/8fUUP/XUUyleEb+KzjL56+o1yKrYb5Qx7t4dVi1sF+umbF4y&#10;OXEdcjGUI+WHUyERy8arHdenpsptSRrtaMuufSFxq1GuSJkkNVmQuI5h0dFuhPStDg+NYS/mHmVq&#10;Tcjax3gWM+6A80dIGjuNaIuSvrI/lUwykyGjHPYh1xHrwLnBX1+nhLYoiuLNN99MMfuXz1DrhHY2&#10;2frJtijI/TBkKk/zagMCu9o4Cq3Bs6M+wnXkzk4n2j8u0KeweaE1ykjYetCqIrNPQV+PkOMK1FPZ&#10;p7CDxllnIfdnlhXoh9KrRWbDkNe4vF2cH3nuKx+XBm2PYKuQzW+kjo1ezDllWaOocg/XSbaHCTk9&#10;YZ1z6XU8d8B5xbmKvMMh4j11IbJUMm+OXfYssUbyORnU0c9rq7DNku0tlwwX59iL2KfMJSqfqf2W&#10;sPwa1tLacuxX+/delWLKtcewK3n++edSvH///hQ/8OCnUtzEXLn26n0p3rU79nNKrLMzyyDqk/Ud&#10;zlO0karV47NchcyznIvtZtzf6cTe1UYdeP/JY8dTTFsclsM6cw0zP1KNT/ungchTaj8g+ZiWz2OF&#10;KlOhyufeqGwPCOeqsijI1rl4F1NtV/Wscp19otaUqrOC9c8tQ8rzwuS4qLNKs8W5wjyNe4RthbLd&#10;IKyHGoPJupah74l6tlqwUupFW3jepu0hrys7F2UnQpRNitq71DxgP9PyQvU5y1Hl8/1zYWEhxep8&#10;y/cOtSer/YOfrbL2VL+xHxirc5CeG4GqM/cA2lpx3+b9HBfGyn6H0AJFlcN+U/aP8h0EZ1iO3bFj&#10;x1L84osvprgoiuLEiRMpzvq9HTHn6BDnc8J68H1kbSPmH9vG98kvfP6nUrx/794Uq72a1MT7W/a+&#10;gPp/5qHPppjroYU6Z2Njy5SLSpW1eiGU786XD7ZMMcYYY4wxxhhjjDHGGGO2EX8hbowxxhhjjDHG&#10;GGOMMeaKoFbYMuU9R8kPLxdomZLJ4yALoQUCLVMy+R1sJIpJyRX+bjssU4aIW42QBFHSpOSsfO5d&#10;d92VYn6WvyZN1Nhn8iz0AyVgvKeL/s3sKfBZ1of3kBdffinFv/0f/n2KKTdbhcQyqz/kpZn8rQmL&#10;Aowd58SZpSizDfmq+jX5BqTdaiw4XnMLIS9n22dnQh7I65SFKUkj5WKnz8SvlLc68dmpNixWWrBD&#10;oaiJsly2C3Xowi6mhjq0YLHSgMUKLSJYPuVrWV9hvDqQr1OeqWwelGSV48L5wDnM+9n/lJ1SwlkU&#10;RXHkyJEU8xnzs+V2CJk0VwjgRpkFBGXP5VLeTArLIlkOLVPQ8XVehwSyjXmT1RISbsr6xvhs1kaR&#10;E7n+x8IOhfYDYz6M/+4c1+uUZA5jzNhvtMXI3U0wRriuJJZZG7P8iPIpvYZ0tt2OuaUkuINxzMsx&#10;xpFsVeqo6qzORFLSL+YeHQc67ZAi59JojpGQNIs+pH0Ac4GC9k+cA7TNytYOBnsBUmrcntWniiS7&#10;eMf8iPtU3iJbvZ7lVKjrb7nllhTv3LkzxR/7yEdTvLAQuW1mZibFv/sffyfFf+mr/7cUs8U33xCW&#10;LF/64hdTfPfdd6eY0IpE2RLQZoS5tYO9K7OIwDweYm4NcJ7K9uEZzFG0po0zF5dGvwsruyb2ik70&#10;VR9zd1CPuhXI45xz6syl9gw17kSVqVBlcm/MrJ3QKfn6L1+3RO3Jqs5V+kpdJ6puag0yVuXzHnUW&#10;Vn1VTHye97XaPENGubRS4ZpR/VilDSxH9QtR45fF2Xk41sBwEPXJzttnwp5qaWkpxTx3KfsONX5E&#10;1VPNXeZo7jO8zvMLcxDzizqrs13Ms4TzKcuJYs6ouch71N5D1HpT84r9SXiPshNR85P7M/tHWaaw&#10;z9l2Vb56d+C84jmf99N+U72DZ+/I/fI6Hz8edl0vvRTvucWEZQrrrSxTmjyro82cN3zn7/bj/U3l&#10;kc999idSfPVVsbfTMoXvL9kZUliF8n5e/9xPhj0LLWya4vsOfp+SzT9bprwrVN68WJTvPJcPtkwx&#10;xhhjjDHGGGOMMcYYY7YRfyFujDHGGGOMMcYYY4wx5orAX4gbY4wxxhhjjDHGGGOMuSKoFfYQf89R&#10;XnOXC/QQzzzcUpR7uNFDnNfpQVVMeq5ts4f4YAP+mvBfpq8x/cGUj9s999yTYnqxVfJfpfeX8NdT&#10;noNt+JLxuT30Q9bXeFa3H+06fPhwir/1+GMpPr24mGJ6EfaH8HEU01j5x7E+nU708xD3DIRXHT1E&#10;d+/eneJdu3almGP32htvpjjzUkc5rKfyE+R1MrczymnTO56+5JgDTfoqwv+N/vV1eK9Po570Cp9G&#10;v01NhxfcDPzrWJ925gmewqIYRbs4V+mBzvrQ147ea/RGpy9hD+trMIr53KjFPe2peFZ3PTz35ncs&#10;pLgoiuLYkaMp5jp84flDKSbZuhJzNLPLBnR9pJ8oyTzEAT3EG3Ci43V6jtfRFtaTHtz0DSf0483u&#10;YPm1mDc5UZ/c247JlW2PuIaxnJ2J8eNzc3gdsfK5RxXovUhf7NwjO4VFAx7C/GyrBV9/XF/vR14T&#10;Q5qxVR9A5j7lq1rFQ5ywzOnpcg/ObE1i3dIjsteNtnOt8p7Z2cgpypsy84LnmkIuUB6/Y+xDHEi2&#10;UXmXFhP3VdkzlV+rOo9l7czGnushrl911dUpvv7a61L8sY99LMUHrt6fYu5Xv/3bv53iP//n/0KK&#10;mbNvuOHaFP/cz/1cih988MEUD3vRX+s97LetmH/Lq6spJpxzPF9k4yc8Y+kt3mjE9VE/xoxjSW97&#10;7j/0Imf5/L2IlbWYu7UOPcrL59nWxzfYjvmjzn3KgzdbM6IcVX/2raonqdIuUmXdqXpWaa86i7Ec&#10;9fsvk2R7QgUPcdV3qp1E+UqrcSL8LOuceRHDQ7zXw/kK1/msNfwOED3EeZ1tYR2UxzfL5/6mfv+C&#10;48eY/uC8rn7PhnmEn6U3Msl+twqocVRt4T2cl7wn82FmvhPzhCgfcKLWSeapLdZJdkbA2T7LLzyX&#10;Vcg7ag2zD9lXvIce4uxDeoiz35SP/HgUZbLt/O2hF154IcXFhL94Ntc7Meey9YC8wOt8p81/ywu/&#10;0YT3MfbXZx6Iffu6a65J8Zi/rYbxYJ+OcdZlm4d4X+CzvvjTX04x69kQa2+A+cT+yeYHzj4NpDV7&#10;iL+TKnn/Qjj/Tn1pYw9xY4wxxhhjjDHGGGOMMWYb8RfixhhjjDHGGGOMMcYYY64IaoUtU95zqkgR&#10;L2VGQhPTEPI4WqZkEj3IaYtJWcmP0TKFNg6U6VGWlckVIV269957U0zrEsq7lERWyU2JkqeN8VnW&#10;WVm7NHDPmeWQTD799NMpfvb5gyl+C3IzSt5W12P8erBPYf9QipRJ29CWjXXYucCyhuPOPmEbKY2c&#10;hm0I265kp61muXxtNIi6KVnoGLYQ/UHIthuQ33aakNlCltigjQHuacMypdHm9Zg/NbSrw7GGFQSf&#10;W4fFSgt9W4PXx5hjBzkg68O1xrXaHcSYUjaX2ZNgHDlPaDfCeq6vhIx/Zj7k8UVRFMdhmcKxnGpG&#10;H0kg8btYEjmVveuQbtJChJYp2bNgK5HZ0GT5lTFyBK1RhK2KIpfvoc4YS/XvzvnZ3kasgay92f7G&#10;/MW1lMLM4iO34KCsHesTgzfmB9DPNeT0WoFyMB8GkLVudRZU2cMpp1V5uYo0mgxgM5bJlWGPwzXM&#10;1FrLbGew92A983qzifmp9jD026ge19nPSubd4HoRnKuflQyVn+H+k0nGRVxFJs51Qjsxjjfz5fJa&#10;5LbFxdh7uY/t27cvxa+//nqKF3bsTDHr+eEPfzjFN954Y4qXFs+kmFZVC3MhT+/2wp5qagr7DNen&#10;GO8W5vHOnVG3a68+kOJ9e/akmHZ0nU48a3UlzmWZNQXqzDrMzcWewD7sTMf1EXKBHDvAsVYxz7Hq&#10;HjVHVR1UrMpUsRojXuc5tAqqLQplC1GljcpigddXYe+jcqU6mxcTZSnLlNEI5/wLsExR48Q2qHtU&#10;PlJxtqdh32vi3Eg2NmLNr2DtMX9xnNT+U2VcM2sH3KNsPYiyyGB9+D6i3gtYH2Wpo8ZCzSfOdeZ6&#10;9qGyhWE/KPs01VfKzqVKP8v5ibNntq5wvUrd1LsSocUl7XrYb4RjOg0rSDUWszNhschxefPNsM2c&#10;tEw5efJkijOLnHaMfdZOWhQKyxRaowyQU2hRwj769Cc/leIbr78+xSOe8TAemX0PzudcD7S2Y7u+&#10;/JWfTTHXVU1YAtEyJZsHPNdhuOs4E4mvhy45Ltb7YBXU2rhYoPqXJbZMMcYYY4wxxhhjjDHGGGO2&#10;EX8hbowxxhhjjDHGGGOMMeaKoFbYMuU9Z6uyxEsNWqZQCtLEuFN+Q8sUyvWGvfJf/y6K3HKB8+li&#10;WaYMEVMCrSxTKHuidOnuu+9OMSVTlHpVsUlRkhop60OfULalyt8FGXO3H21/7LHHUvzDl19K8Usv&#10;v5xiyrBOL4Ukm5K3Juw+MumV+NX4lbWo88JCSN4ow2YfNmGBQInY8nLIUTm3JqWzm4wzX4+gAcsB&#10;JWWl5UhRwAakiXGhjDFFRVFwfFF+CxLXBixE+Evjub0E2sVf/EbxlI6zteNxzI21lcUUN1uoTz3q&#10;M6pBMtiL+vRH0f812h7gp8Znp0LKPhjDtmAc9W9NRXs3VmM+7Ngd86EoiuLU8dMpnpqGjBYWEGqd&#10;UOKXuWsgHlIGzOsonyhJIFxDstGvUcrPsYTlC+14srbAhoJWKrQ3aKDMXOYK2SPqnEmds+t4bmaf&#10;Ete5fLieeTe6vKDNS94u0Yn4cL8HOS7WPx1iRgUln7g+RJ0pcUdN25DHK7a6V/N+JXUmSnKc7Xki&#10;n2bnrMxqCvMZ5WN5FjWMSy4jj5totzTC/Mxk81wviMdifDmOtVGUP4RlFTnXWVJZKPAztGhT9gMq&#10;VrD9V+3fm+LFxcipLCefxyksTp9GDsaZojdgIolyOIcOHLgmxbOwEzlzZjnF7B/auY1GMYdOnXor&#10;xW1Kx2mBJvIFzzu7dkbOnp8Pe5af/sLnU3zrLR9M8fJy1JN2YtMzUeYQtjOs/5kzcQZpt+J6Ni9F&#10;TNSeodYw2WpeUHWogrJ5IOqMuVXLlK3CfJTlWXG2Zf0zqwJha8H1q9a7srgoJp7H/YqWKeNxtKHB&#10;s5yoE1HzjM+lTYRqf5UxzuZQZg+GtYoNmu8v7EfGvIf1YV9J240K9awyJ9jPhBYorA/fd1iOstRQ&#10;7VLWJSpWlikcO2UnouYuUXOJn62yV6n+z8rH0GXjCIsOVb5ql3oWcxD3DGU3xvmgzkecG4N+XOe7&#10;4dGjYbX42muvpbiYWJO5FUm0gfVrTZXbJyn7nj7s+PgeyzZ88r77U/yBG25IMfc9Wqaw/CEGkHXg&#10;uLKvaZmSWe2oMRb7Hs//3LdtmXJuLmT/r0J5Jr58sGWKMcYYY4wxxhhjjDHGGLON+AtxY4wxxhhj&#10;jDHGGGOMMVcEtcKWKe85Smp2uUDLFMqkWkIWTssUSpUGtC2Z7JdttkwZ0a4Fcp9MPoW2UbLLet55&#10;550pZj2VDFDJ4rZKB/IpSqMIf0l7FjLm/jD66pFHHkkxLVM2IGGjbOvkYthXUPbc6sBqA/3Wh+Rt&#10;DtLunTvDwoVSsGysKdWEVUiWX4SdwOlTIaumpEzZyyjLFDKCtHYwDNlpg78EDkuAIcRXI8jgeL1Z&#10;g2yzGfFMJyx6MpkaLEd4nQ4FI9Qhdy6IvmrgL5rR/UWzDqksf1kdlgZDSozZb1j+J4+fSjHvp+VL&#10;GzLE7nqM0Z598av0RVEUy2diDc/OhvyQuwzHjPNjjOvKMiWTmF82sYcAAP/0SURBVDIFCRuHmlq3&#10;9IygBQrkzfzkmBY5tL9BnZsYJ0yzgkugmX027l9ZjjUgLVNor8Hr2f3lfdjPJiDqQLuYzOYF9whL&#10;DdoJtduxBjjaIwgEh7DsGSPuo10jqJXHmNPFKPaAGn1YgMoF6jqpIs9WkmCVB5nj2mKvor3RcIA9&#10;FntqATsdSl85Lp0W7BYw3zhXmWCqrLURLUDqsaf2kR+zeYgyJ+0rlHRe2Q+oHKFi9VkyGJTbvlEm&#10;zjPPwo6wBDtxInIkXVJmZmKfXFiI+6++5toUX3PNdSkeYA4dPXo8xdz/acNSh93X9DTsBCjPhqVE&#10;1idYV5yLap595CMfSfEf+UN/OMW97kaKOXa0TOutxz1TU9GfPZ5NUJ+6EA6rsVPnLzWXiPqsQtUh&#10;26vE2VDNT6JsDNQ59GKh1qeyUiFsC/MjY57dWCapapnC+zi/m7BJ4b6t6qfGTNmDsA1EzQmi5kRu&#10;/Rd145lFWXwwVnYobG92ThbjxLqxvcoqhH3IfZLQFoPvOCrvM97YiNzB+rAcZQtF1Pxmu2gRpeYD&#10;7+c8rvJcdV5Q802Vmd3PdxDmCGGZUmWuqvv5nsi+OnbsWIq5R+7eHed/jh2tfvbt25fiUyfjnMu2&#10;r66GnSbtzIqJfmS9V9biXePUqdifa8JKiWuM17t97l1xjmW/0DLlxuuvT/EA303w3ZtnCp4X2Ee8&#10;n99Z0DKFjMQ8G4l1ZcuUd4dakxeL86/OSxtbphhjjDHGGGOMMcYYY4wx24i/EDfGGGOMMcYYY4wx&#10;xhhzRVArbJnynlNFfnQpU8UyhW2kZcqZMyFvei8tU8Z9xGwD5Htj/Psjyvf43Ftv/VCKlWyV7VKy&#10;MqLkb2P0yeOPP5bij9/10RTffuvtKV5cDpnY/NyOFI8hC/293/v9FB9+8XCKT52OcWq2os4nT0WZ&#10;Z5bCPqUJe4PRiJLAaOPO3btSvGvn/hQ3MmsB/JK26E9KDvsbIZ+kTJJ9yF8Lp4yO5TTEuOTPjTkz&#10;NxPyNVqmNBrlMsw+5ttWbRKUIIo2Mmou1ehjAsuUHQsxn2v1clkr+4cy1QH1ekDlfSWf5v2r63HP&#10;jrmQ+hVFUZxZCankHKTzjcb51xUlhCSzdEBSURJcKXmDVDAbJ1pwCMuRIaxtRmgLFdyNZtxDa5Q6&#10;hjVTfKO5vY2Y9xm0SYGFSE30A2FfDTnnaKMBsrFA3ZQkmLSaMdaZ/RC6doQOHcGyZoixyNuCXE87&#10;F1h/ZPZDtPhAPWkPwhmWrQwsqzpyKMsZcD2kqCjGqISyqej3ynNHE5ODea2OOZntMcjXBWPAIaK1&#10;Ux2Tj+Oo7FNod8Ptv98vzynnsnygXJnwM+wvlS/Zd1VizpUx+nRmJvZAzrkfvXokxTfecE2Ku5BG&#10;93pRz840cjPy90c++vEUX311lLO4FHv166+9meIjx0OSzjUzh/zarMVze73Is+xbptBp1G0GNmmZ&#10;JVCKimJlJc5f/6f/w/8xxdlaQuX27t2bYn6Wz+L9Q1ivcPuh9Re3QNpX0cpLWYJNtcOiixZicBzK&#10;rrN8JhJaizFX0uaFNgY86LL+bBfPcax/fxgLS92f2XhVuM768Hou4485M8R65nX2G9ulrNd4P8th&#10;fRpZbp3IFxiDViPq2oRlyhTaoMaSeU71KdusxoDlsw2cc7yu7ietFq3FQGbVFuXQQoz15LmOZ/jl&#10;5Tgzt1rRb61W2I8MhzE2GxtRZr8f58Z6PcamiXMNLZCYr2lvwvcyZXfBvK9samhfkb3ribPeuex4&#10;NuG4K2sdngyy8whyAeuj7NaU9Q3fTQj3Xp776J7WaEc/851X9Yk6T/HdjWfzTidy6Jtvxv70ta99&#10;LcW0J/nsZz+b4j17Yj84fjzswPg+znmuxnTSbqkpvqs4eTKe8eaRqCufzXmZ9Ts2yo1ejA3tvvis&#10;T93/yRTTMoXfU3B+ZM/F+HGuN2DDyD760pd/JsXsF2WZko0wrXYwn2gPWsOEsmXKO1HvUxeL8p3h&#10;8oF7EqljbY9oZ3axrqfIGGOMMcYYY4wxxhhjjHkf4y/EjTHGGGOMMcYYY4wxxlwR1ApbprznKIn4&#10;xWK75RmUr1NaOzcdUlzOgae+890Uv/TSSyneNR82HsXEr0h3IH2ang7J1RJktJSMNdtx/yOPPJLi&#10;M8vx69Ur+CXruWnIuzAcrU5I6lbWQo77gZtuSfFNN92c4mXYOezZE7983e9DogjJkbKP6LRCVkXZ&#10;1/pqlH96MWRb3/x6tLEZtxd/+Gf/SIp37o7+XToT/UbJ9+OPfSfFzx96LsVLaNfqavxK+HAYn+V1&#10;/ru2Gq0IoH+94cabUtyejl8Sz+T1lJFSgguZJOfccBj9yXsot6akrNeLMZ2U0W1CeamybaF9TW7/&#10;wLZjYkGmQ5n9GJpgrluVI3ILFOq8mHM5Frw/2tugHJqSaSWho2SSkl5h70PrGELbAkJrndwuZkKy&#10;h5hy1jFl6Mg9SupJWwxln5D1Be7PxikuZ2PQEGuAcq3uIPIXLVMoo+daFVNigiiftgTKXobSaOYs&#10;rjFuJ6zD3NxcipfXQlY91Yl9gLlseTnyBcduairup6VRZscl5MQcI94/zNYYxh1711Qb/YB1OMrk&#10;/mg8dZUY0walo5DN1vnfHyDMJKUNlo9cAwn9GNdZnXot9sVsXWVWCvFZ5rtMFp5ZPqGNzHG0lMnW&#10;SPn6Yl7uoRwu7anp2Gt7A9qfRPmVLVOw9viZPIelUOYU9mNumQLpfD3uX8L5gq5BmKJFC2eTfO2l&#10;MLvewFmA9WmgnDZk7i1YPlC2TrIzCOcW1gmt0diHPM43WB9c5/1t5P79e+NMdAvOTZ/8ZMjFedZb&#10;WYocQXuDLF+0I97AGYRzkRLZ3H4oBmlIO4osjH9owoJDSXBZvpTmZtdTWHQa0cYu1sCwF3Wowa5j&#10;GhYuvD6GZQr3lRbtPWjhgnG8kP7pj2E9KMrp8xyHdql+ZirrNGOeN2Bzwnax/EE3P9PxGVOwFmlN&#10;Rbkz2K84BmP6EiAvNmgrgTXQgcVXizYJKGYDFiJ9WIt0Yb0whH0Sr9dxRmK+6ME2kND+gvmbleZc&#10;odVJtxt2a+0pzDmssTOwUuGZeXZmPsVr63hf24i+3bMr3k0aTMzYh6VNIvJ+/i4Q93MvopUi3yVp&#10;QcHP8n7uHzzvzM8upLg2jP48dixsqjJLRswf5uKpWdgDom+PHj2a4lX04cxM3D9CG1fXIg/SxghT&#10;L/uvIWuNaPsapk+vy/6Pvs33rSi1j/lZwxNayNF0D+Q7+wreMWkL84EPxD7xIViA0nqFNmHKpmZh&#10;IcYotzYsinXsGzOY3xyno8feSvFTTz2V4jNnwiqU+ydfKmgrR2uOhZ2xNj5x9z0pvnpfWIjyzEYL&#10;FM7XGvb5kydPppjfg1x77bUp/onPfT7FmZWMeD/i3MrOUDjkNPCeUkf/Xu6WKdvBdn8nd9lDDyeg&#10;LNwu1nXmRGOMMcYYY4wxxhhjjDHmfYu/EDfGGGOMMcYYY4wxxhhzRVArbJnynqPsEC4W2y3PoGUK&#10;ZWEzsBvhHPj+kyE3evHFF1O8YzbkQ0VRFOvrIdNbxK9O790bvzRdh3Q2k25Bov31r389xZRi1ygV&#10;6oZkim3owjaAUsE7P/zRFF93/QdSvAq5YrsNiS9+gZ3yt7mZkN1R6rVyJiRge/bsSfEaLAR+53d+&#10;O66vLaa4txGSugcfeCjFM7NRn+WlKIfS6EPPv5DiN996PcUb6yGF2+iGtI0Sbl5vQMJKeSbtNa65&#10;/oYUr/UoKYMkC/dThpnZIQibFM77tbXok0wen8nFuU5wj5DTM96AzpA2Mn1IYik5ZFu4/DMrC0iF&#10;KQXNbUYgg6VVA+7JbVJ4P+o5iLVWwAKgQeky5HHKMmQEqVx2HRLr3JKEUvxya4Nz5Ucl68vtDdhm&#10;zq1yWZayT5HSvwn55Sb8LO1KMgsXPKyHeZzJ7mmfQDkohlX1Ea/3+/j1eZSj7FPUGKi+pUx3HeuB&#10;Fii0N9nIcmXIememIydSrpzZeiDvtyCdz/pW2KRkNkbo5xHk4k10bhNyVM7R8SjuyfNC+Rpgn6v+&#10;5DDW6lg0yEdjxpjC/QFzaNQZTgryLMD6tFucG1E39jnzZj7/IUtEmZmFBi1M0CdTM7FHcv+mvJGS&#10;4cn1OECSUZ+Z6cymmBLZGi2acJ5hOZlsmJLLInLzgatg/UVLKtoeQT49hDS0T8suzhtYL+zcuTOu&#10;o+8ojc7thKJPs3O4OJO3OuVWFdw3aKtUwJqD+xstOLjevvn1b6X42NGQoLcb0cbc5inqMzcT55e1&#10;1cgLvX7EbZxl+FyWQ4kstdEj+oDw3JFJarnGMNeFBFddz8tJYVHAbiGfnxw77A0oh/UfZjZPOHcw&#10;pYhyMqk/5z/KZzm8vo5zRD7d0K4KOYj5gvOc+4GyQlLWGsVEns72EKyTfq/8XNDEOuSeqc57XDMt&#10;5NSlJdgVZkmMaxJzJTsjpTDfizAgma0P8jTPYLTv4XM5V3qZVUu0i3aL03inyC2fIp7BO8463hFo&#10;yTIPqxCaPI1wZuG4cj4x32V7lDir04qzypxTc4t2H7SXm58Oaw72SQvnZ1pN8Gxfx2bNM9EAOZc2&#10;KR3smVkbN3CeF+8ybMuoiLbPzsb79Qj5iGcl9jnLz631kF8wXnwu+5kuaVy3u3aFzdZtt92W4g/d&#10;ekeKd++Nd+RlvCOzPvOz8f6+cyG3Z62jX7rIMdzrxtjf/t2/+1qKacE5hfVwZjne4WnBMb8j1gPH&#10;+NZbw4b15htuTHGLdpO0KOEcxRmV9qCtTpRPy5RPffrBFNsy5SzZPgy2wz5F7YHmLDXak/0Y4Q5s&#10;jDHGGGOMMcYYY4wxxrxv8RfixhhjjDHGGGOMMcYYY64IaoUtU95zlNz9YrHd8owBdNvZL2a3KDEM&#10;ec+z3/t+il94ISw6ZvGr0cWE3GkWvwbOsrpCotWF1O7b3/52io8ej1/9XoO0aDjAL493Qn40wr8z&#10;uuXWD6X4I3d+LMVTkPj3IIFeWw9JHSWZy8uQNGXSs6APOR5/Cf2lF36Y4t/6N7+R4muuDsnYKz8K&#10;G5pdu+L6+npIyVZXQ1K3e3fIsCnxa+OXwZUslDJSXm9AwkVJHWWS+/bHL2nPQxaXSZcoFYbMk2Od&#10;W3ZQagMZHPpT2UVkUjBRvlpLrVaM0RAy8j6kpgP8Ajvl5XA6ySS01WTGkM1ldiiUfEIOjf6kBLLR&#10;QBtRnyY+S3kcbUXy/invQyVBpZRdWXGca//IyqJcHrYE6tk1yPo4b5TEr9OMOZ2Nh5x/QZ2WCcz3&#10;lNHCnqImrCoym4RmeR+p/WR+IfIUZavMs5Sqco7yfhVnVlNYb8wRrGcfkmzmQVqsUIpMOCXkGqa1&#10;SCb5xBpDPIZmN7NMQf05v7N13me/lc+HVUh5Wf/cPgVt4SLL2gLrAtRnfiFyPS2T1NzInxv30IKG&#10;821xMWy5RtDfjwaIaaUCWA4lwJzntJTo0/6ElixcIxNa1j6l2LSAwGemYWPGfNaEZJzF8tmZpZGw&#10;ChkMQo4/GkW+z2qaSfBRPuYf80UD56h8DKK/qqxnxtlnsTYotadtE/eQzDKlj36A3UI+NsytMRbH&#10;jx5J8a6FXSmeXwhbm3Yzzk0dnstgCTI1Ff1zeilk6rQfaMLCjfNshHGk9QctRFhOC9YuVaxRlOVI&#10;fn8Ki3435kxmg0NLmczmCTloGJ9Vliaq/lUsU5TVTFYO8hpRZyu5X4r9n3NY7XNqXRQTz1bPoFUI&#10;r7dbsIBEd/V78Qza9/AgxZxKG8A2LIqYswccS9zfwFzk/tPrxrqdm6Nlh9iXaH9D2yBhsdLH2uZ+&#10;ODsfe/UAMve1jdjrVO7g0HNtt2EFQ4scxhx72k7wrMS5QlsLvk/xOmPOk9yCKuJs/mCsu7CXnJ6O&#10;/uF2Psi8iwLuAZy7ral47tLSUoppM5a918AmjLCveI6owWLt5PEon+cLrm2Ww7VAOEYcF9affUh7&#10;Fo51ox5tvP7661N8112fSPHtt9+e4ibqxv2S72JX7Y33zaIoit07wkJl5UzUbx1Wm7OwXPn93/vd&#10;FD/77LMp3rE7ymkjfzPHD7DGaPP2mQfCxmTHfOyBu3fG3jgUNoAF1kxmC4U6sO/u+cR9KWY5tkx5&#10;J7ZM+fFjyxRjjDHGGGOMMcYYY4wxZhvxF+LGGGOMMcYYY4wxxhhjrgj8hbgxxhhjjDHGGGOMMcaY&#10;K4JaYQ/x9xzlhXex2G6/InqIkybMkekh9sLB51N88ODBFHcy3+m83kPhi6k8xOmF+eKL4al97MTx&#10;FG+shd9nvRZeXlNT4RXY7Ub5t93+4RTfeNNNKa7DU2/P3gMppqfekSNHU7xrV3iC0U+NnnF7cM9L&#10;L72U4m/+wddTfOr0iRTvWAivuqNH30zx7t3hK0t/2o0NevyGCVyvF+2lBxqvD+Gl2m6Hv1uvF2XW&#10;YSzXh5/74mJ4fM7vCK/DxWX41qUoR83jzMMafqWEvqr0AeS85Dqs5G1Jf+1xxPSCpO85vVRzH2bM&#10;7cy3mb6N9AREPhXGZ/QEzBCe7PS1yzxE0RZ6GtN3Unlo03+XntKE/nJ5HuSeMTkW8XeZrym6nf3F&#10;mOOXzRv4IGd+0yma8DtEO/lZXpdzCKVy+Jbh61/HmlRtoXe28onOPFNxP3Mo14by2lZrQ7Ux924V&#10;dcNH+RsLbfg8E73+OXYYC8YcL3pnosgx1ls2RhikAbyLBxh3tjH/jYKI5+fnU0zyec/+xLqityt8&#10;WFm31bVYY9n6BKoPWQf61PI6vVcz/23s8+oso3x9x5wEWL8DeNbSbpUemvQun/w7eh/Tp5/dW898&#10;zfF7J/BfbaBtWaqlhzIq2EbfccxUv3MdbsDDltmPaz7Lr+hrrv/8dwZU7kBn0z++A49Z9ht/e4Lr&#10;jWPD38Vg/8Cv+OSxUymmr/KHPnhbiudnYp6trUROzPzpUZ+5hVhXZ1aWU1zHODbpsYpJMMIZjdd5&#10;f6OFvsL8GTM/8rczmFS2eH8P57JGO9rYbkR+LPB7H8UQ8w1nWF4f15Gzuhg7XK/j/FLlem2EGYo9&#10;mJ7vmXc85gPPGuo6PZlHKL8FL3he5/1DesEzD0x8hr8zwOtN/K4J68T7a1jneFzutY1yGpjry4sx&#10;RzvwgGbbuvA7Zjn0kmbf8feBuJfmvz0R97OPeF15fNNzvNOO9bmwK9ZeC2NPv2aeIZvwTKcXOXn9&#10;9ddTzPxYwAO9Cc/xhdmow/RcvAe1uOaxxhrIrj3krPWVeB88deZ0iteWo29ZDp87Oxuez3Mz5X2y&#10;jvdNejLPzkV/Li3H3Dh+PN5VmYuz3yLBOZF7DOvD+3mdc5Vn9fnZ+E0pnm2Z37P9jGuqwt7Dz/K9&#10;oNeNcrJ9roixnpuL38G58cabU3zdDTek+K577k4xfeFPnor+5PmuKIri2quuSjHT9/pqjMcU3nVf&#10;eSXeyb/1jT9IMX/75OjRt1I8wlnummuuTjHH9aMfvTPF/B2zW26KdtJznP3I3zrLfOLRzBtvvDHF&#10;n7j3/hSzHHuIvxNxlL4g1HnQnMUe4sYYY4wxxhhjjDHGGGPMNuIvxI0xxhhjjDHGGGOMMcZcEdQK&#10;W6a85yiZ8cViu+UZtEzJpPuQzVAy9coPw8LkmWeeSXFjQrOSSXzRR7zeh/yaUrsnn34qxW+88UaK&#10;V9dDttZGObt37Ujx1FRIjig/vOvuT6T4muuuS3EP8o7OVEi6jp8K2d0Q91D2paw8hrAZeeSRR1L8&#10;/MFnU3z99den+IXn4/pGN9q4c8fuFE9DnjkcxNhQ3rgO2T2l85RJUrrcbsFepgfLB8g8ef3okZCt&#10;NafinuGYcjwhC8tsD8qlXWquDyG3zGxPhIWGkqbnMsCYJ+trkAFDIgrnmMyCIpOpDWKsh5Cs0lpA&#10;WVMIt6LMwiXrk0yKHJd37w2LHlqmZPYk2bhANgcLncwqA8+ldJH14aNYfmZJQE1ykbeBlimtqZjf&#10;lLkry5RsPg3L51YtGyfKiSHvFJYpWTm0pKBcExLTOiyjGoibzaizsuMgWT8C1od5hzY9RNuwnL+9&#10;+bqKz7KcNnIr8yzXFeWf7P98rQo7EVojZDYvkGHT1me9PH/lbU9hAfVqNl603GL92eeE5Wc5AvN+&#10;hIepPs/qxvZyWfG6OHao80hm0QGpdqsBST/2sDok6/wsrU04l4Yj5EFK+rFX9Sihn8iJ/Kd6Zg+A&#10;dYhG19CGThPrDbYhU9jfapnFCuwTMGa5NQz2tGz+RdyDzdh6dyPFzEdcSydOhuUYql90WGfMv5lO&#10;xLzOcWI/0F5myAmF/TOzIsK5ZjCA3VePe0LEO+bjnMVpdmB/WM1l5fcjnpsLuT8t3Gg105yJs9W4&#10;Ef1G2wnaY3BrUbYZtMfob8RzeT/n1YVcb8D2ZJhZjqSwKGB91YRtG6/z/gEtorKmY47RNgPzWV2n&#10;7QSp9TFnQJ1+SNj01XVaHnGPz7Y2cb8sf6Is9Ywa8tMg2ysibLZxpkBf8P4x1oxygGM5tNHp9mF/&#10;hXKUfU+3F7mjib2INmm0+GN9RtgDuc8MkYMyOyHkypl5WIXMhVUI1zbLr6E+feSIZViFrK5jjSF3&#10;cywbrWhABzm6Mx15kNfrWMODXrSR1zm3VtdXUryyFJYj/WHkGpavci7zbHcjxqiGnM73wdNLkd+P&#10;HQtLTPUdykC8I+zaE+99J0+ejOuw4szP6hG3MkvGuM73lOwsTAuk7CyDSQB4JtpAn2D7yM/pw/Jz&#10;6I6FaOOefXtT/MBDD6T4AzeHtSn31JOwoymKophCnXZwHmM98DuIw8+H1etv/Oa/SjGZg30Px2Z1&#10;NebWkWNhpXr99dem+JP335viu+66K8W0TGEf0WFiZiaeu4Hzxa233prij991T4qzd9HsPMk9H2uY&#10;52Fbprwr1PcU5iy2TDHGGGOMMcYYY4wxxhhjthF/IW6MMcYYY4wxxhhjjDHmiqBW2DLlPUdJiy4W&#10;2y3PoGUKZfyjfkipKB1789XXUvz000+neAx5bDEhQxtD3sX2rONXql96KX75+Xs/+H6KKSHqQZdV&#10;h9znGH4Rmuzdsz/Fn7jvvhTfcuttKZ7fEb/KzV97fuONKHNmOqSFJ06EFG7//ii/0wnbgG/8we+n&#10;+IknnkhxG5LJHTtCfvzqq6+kmFJtpdWsUT6J67n0P2RkK/gFdsrc2+0Yox5kmyyH19kntTqli5Bn&#10;QoKXWx2Ux7ltAOY6JLGZPDCzASn/LG0emL8yywpYAjSbmKvQWA3xS+55+ZAxQ1OWSQ4xdL1uud1C&#10;vrbZLsjaVJ9QjtqCfU09+pa/xi77KpNtUjJMmW2UTxlmbpmC+mTSyxS+/c9oJ/8CEnlaOnDMcvsL&#10;0R7KA/GALLdVmIuUECqrE86txcWlFHP9NCiRRz+qfSO3EIm6TU+H7RHXAy1TlE2PsoLgdeZ4ymJ7&#10;tE+gvVQn6kPohME9gJYjei1x3uAeaZ+CdmG/6sC2hX3OtT1AW7Jxp7UG+oS2QZn9iLBwyjTxtA3I&#10;1nzAMrN2wXIksw+pIG+mZJ1zktAiSklox/COytYgbSoaaBdyEG05aCWQeaQURVHj+sez2YZM/4p6&#10;NGgPxPFA2/JyIub1NuwEaHmjbLR4Ruphn+Qa4PpvYz4x+6nxy9yvBJwT0zNxTsn2B5STzZu4nK8r&#10;tIvy+n431gBzxLVXX5NitZb27w1ZPHPBygbmBGwMBmLvIlXWgFqrRJWv9hXCedLpRHt5dmBezvZJ&#10;YWulchzPwqpuqp4KWo/U4DCS2RNx/mCdNriXo/t5dqDFEtddlXJ4fzGxVpkjOMEHyDFDnEWbWLgt&#10;WBSxbXy/4H7COk2145yv6sp6qr7gdd6fWU2Kc4c6B/Xpr8XyUU/uaeuwGcsQc5Frniwuh43Ejp2x&#10;zlGF/MyCnKLWBuE6mZ8PSwyWw/1Z2bOp/mS8irZ0YImjrODYV6ursGfB/FE2GLQcoXXnNddEPn3t&#10;tXjf3ity6Ah2KA1srG3Y9TWxt2friO8vzI/oN1q78HpmxTGOvurDZmt1KdrIts9NL6R4YU9YwXzg&#10;5htT/NBnH07xLTfdnOLlM3HWLoqiWFsJy56ZqTiXzsGGkfni1Vfiu4Zv/MHXU7y6FuXw/Zzw/Eyr&#10;oC4s026/40Mp/vSnP5li5hee5zn2PDMvw57l4x//eIpv/dDtKeb8tmXKO7Flyo8fW6YYY4wxxhhj&#10;jDHGGGOMMduIvxA3xhhjjDHGGGOMMcYYc0VQK2yZ8p6jpJoXi+2WZ9AyhXK9AeSxlNkdezNsM558&#10;8skU99chfZ349e0B5GyZRYGQm/HXmL/whS+keHoW9ikocw9+ffuVV8J+hJKmE6dOpfjMcjxrBr9K&#10;PYTuZmU15ISzs9GWpaWQa1FWdeTIkRT/9tf+bYppsbJnZ9zPco7jV7N37Y57mg1I//HL7PVajFO3&#10;F/XsdSFvHsR4dNqwN8hk7lE+y+F1lvP6a2+meFxAsjeOe0bj8rHO4kyBp+Z3tDeXVZbLRTNpNCxl&#10;VP5iOTXYCWRSM1H/TE4v1j8tH2jPoO4nlOiT3K4AMmPIj0eQ6FMGp2S2HIysXZDN9bpCWptJmiPm&#10;L7pPdn8Dc7eAZG91I+ZTZp8wWcDbKJl4Ng/QfloacT4pmxGOEuvAHMnra6u0HIrx4/3ZZzHEVeZc&#10;H1JwZQOUWwikMEPJ9FkHyjnX16NdlOnOzCC/Q6LcxThOw2qK9yg7kbxu5XOL5YwQN2uQNDfKx2g4&#10;xJzO9qQUZnJoxl3YeykbBjFVs/bKfIdloeYnP8s9gOtI5ceZ6Riv3Hkk5k/W4+iUAeX3tHOB3c3u&#10;XbGPFrDTGvQiXtuIfXcEK5hiYs1z6HkWYL6hrVIL+1UD9lEsh3YFowHqh/Jpq0BoN9OEDJ3lcP+k&#10;zU0Ndg5rkOPnlilxNbPsQb7gGayFNvL+bq/cbo3zlTmohXVC1PyjBwJtAD54yy0pZvm0ZOCzWGad&#10;9lLIFz2OEdY526Lsq1QO5XpW61DtK/J+rO1WC/kX4866Vcn1ClUfVY6qM2F/tpCEsvMR1h1l9k2c&#10;QZhTxhg72ngwLzfamM9Yd3wfGWbzOS8rO9s0I+5vxJxjXflsXmddaTM00wnrgum5mJfHjxxNMevT&#10;gd3SFN5T2LZ1WEZwLbEvuM+o+U2ysReWMsytfC976614l+OanF2IXM41Q7sS5qPlpcjry6thz0jL&#10;lOxsJdYwYzXXd+6ExWV2Poq5klmRiHdPdS5r4vy8uhrvj9wneZbkc5mnWrCjZB/WMR/W1tBX2DM+&#10;8IGwBzl06FCKd+/eneKVldhLNjainP174/2RU4a2Kmuw9yhgb5LZFiJ1cJ5PwzIovx95H3N4fQUx&#10;5n+zQN6HvefuvfEufxP2lfs+8YkU06KrKIqij3Jp90WLUuaqfbvjGR+548MpnoV96mA9+pc5ooUx&#10;WMU7/9//+38vxWdWF1P84IOfTvEachO/O1iHpSYtUxaXzqT4wQcfTPH1N3wgxVwbtkx5J7ZM+fFj&#10;yxRjjDHGGGOMMcYYY4wxZhvxF+LGGGOMMcYYY4wxxhhjrghqhS1T3nOqWCBcCNstz6BEkTK4HqTy&#10;lHydgGTwiSeeSHEXFiNFURQLC/Er0l1IZymLo7CCv6Z95Fg840tf+lKKaZlCqVoLZa5BLnfgwIEU&#10;v/FWlPnyj15N8RSk/31KPSAnosztqquuSvGZ0yGNeuSRR1L8zA++n+JM+odfmaZNCqVwlATSRoYy&#10;QGWTwPFTUDbIcihvpoSQ/cwxGo4gf4NUeDyGlYqU8pavGcoSyRDjkksvy+WWrVbI+tg/6pfuOQ+V&#10;hFPZSwyGIUXswx5gOIp+UBJ6WqPk1gvlcvcs12B+rtN+gDJGdGdmswF53Bi2B5TH1XB9ALuOLB8J&#10;eXaDv1w/kR8p5WUF53fuS3GtDtsDkV9VXlR2Fn1IZzn2SvKaWVWkqCgaamyQR/O5SLuFcqsDWtUo&#10;yXu7HZ9Ve3IuG471TBm2kubzs5RV9yFBzaXLkbPG0CX2+9EWlqOsP7j6srWBOcQ69yCPHfYwXlDX&#10;Ux6brVWML3MQZaqUslIizvwo1yTgusrkq2gL9971dViGMadgXLJ+E7mSw8tnXXv9jSnmft6ZCjsA&#10;SsHZrnxeRd16sNMaId8VNVjoQA68vBwS4B7G7izM8XE1twqKNcAx4zgxpq0H157K5SvLIT2nZQxh&#10;n3LMaM/Wxdkpk+mXL9sMWrJMYTxoY8Q4s/VBn6r8mO0zyMXKfoDx+kr5eeSaq69OcWaVh/XGfEfm&#10;ZuOcuBflbGDe0PZAnXdYPp/LmGuYZGe0CjHJ1jny+BRsADhXWX+2i/XkGHHeqr1B2X6pXK8Y9svv&#10;Z32y3IH5qcY3P69F21lOZtWIfuAcKyb6S/UR7SPUOYpzmmWyPddcE7YMV2Necix5PucYsD60tnjj&#10;jTdSTMtE2j+xv9Q+r8aYbVSWILReeP3111Nchw3T3r17U0xo8UEryB+9Eu8FUzOxnyjrEs5d1o3w&#10;zMJymF84Rtdee22KmR9ZDsed4zg3F/vEW2+ELeQLPwy7Eo4j5+4AayY7Y7fiHvZbMY57Mpsa2HLe&#10;d98nU/zmm1Gfm266KcV816Ct5c4d0RbuTydOHksxy1xaindYlS/U3M7y46j8XabRgMUKWFuNOq+s&#10;RT2vuSHGcXk1+vyjd34kxT/5Ez+R4qIoip34rmEF+/CojzmXHSqiPT965aUUv/py2K3u2RXnW67V&#10;5TOnU8z39ueffy7Fd3z09hTTMmVpJerGz67hTMUcdGY5nvv5z38+xdded0OKs/Ot2K9smXJxUWcB&#10;cxZbphhjjDHGGGOMMcYYY4wx24i/EDfGGGOMMcYYY4wxxhhzRVAriqJYX170f79v3j2wWKA0bXYq&#10;ZGeU2Rx/K35Z+dFHH01xa0LCTakaLU0oN2tA8vrSSyFd+u6TYcVy++0hP5qaiTpRGn36dMiYKOni&#10;r5/feHP8YvU6JEottHMXZExDSo5CYVW0p0Nq9+wPvpfiP/iDP0jx0mLI0DJJM+Sc7B/ayyiZZxWZ&#10;JFGSWvYPpWAf+UhI0s6cCWn7EfySNiXHDfwae6sRz1qEpKyLfuZzKZdfRF/RbiGTGcNaJJfmRl9x&#10;PrQgV/wEfp2cffLSSy+meH5nfPa5555JMeu8a1f8MjnrnFt0xP2vvfajFM/AlocSa1q7jEbl8nJK&#10;TWdnQ4764EOfSfEa5JPrlKn2I+ZYnzpxMsV8LtdptxtjzV9rf/XVkFtOd8pl0gPMt05nQhI7jLm7&#10;Z19YGtXqMd5f+vLPpphzjjmCElnO7+effz7Fyg5FWaNQ2spc2MZcbDO/QNLIPuptxNqmzPWOO25L&#10;8Z133pniV14JqSblrxzvb37zmylmnwzhFcJ5w3ZR7su8w7m7Y0fkIM4VWqawLbTOmJ2J9fNLv/S/&#10;T/GTTz6ZYtobcB0+8sh/THGjiZyC/uQ6PHkypNorZ0KCurYS7brqqpC4M5exHPYt68M8wjnwV//q&#10;X00xx+KBBx5I8csvv5zi3/iN30gxczqtNZj3jx4NOf3yavQ/x5E5kbmP85ZWMJTf7ti1J8X79+9P&#10;8c985Q+n+Kmnnkoxc9xXvvKVFP/Wb30txSdOhe3X0krcP78QfdvdiPl56nSMHaXjRVEUnSlYCzUi&#10;f7faMQ9On4qxvOpAWCxxPVAu/wu/8AspPno0LNO4/h9++OEU/86//19T/MKhwylmX9CGhfOG9gnM&#10;nczfzK/KGo2WKbRY+NCHPpTiX/zFX0xxZnuAeXbrrZFrnnsu5Nxck6dOnUox59k85PvMHew35pHd&#10;O6IttKlj+Yy5l3KO/qk/9adSfPDgwRSfPBn7Ffdzrm2uZ84HnssyuyK0RVkgMV+wnpwP3JNY5kMP&#10;PZRinq3Yb7TNu+OOO1LMMfrwhz+c4meffTbFfBbnmLJhUXYItCpa60Ue6Wf2UjHPaadx441hw3Td&#10;ddelmH3CsWYdbrklzuM8Yz799NMp5pwszpFHWe7sbOTvtbXI38zlyp6G+ZX1Zsz8wnJogaCsXX74&#10;wx+mWNkSkTHmIq1CmO+ZO9gPbC/r/NGPfjTFas2w3w9gr+C7DMvnOllcjHXO+co2Krsb9hvXxp49&#10;sXexnqzPBz/4wRRzHBlzv81tWCKnf+c730nxymrMMWXPtLIc/Z+/u8U9zH3NermtJd+JeM761Cfj&#10;fMHnnjwZZc4txNxoT+P9Gu9or78RNqE/+lG8m9BiiPOKY6HmHu3luht4B8EYdTrlFjrLS1FOewrW&#10;S3hf2Lk79hW+5V69P2xLi6IoPve5z6X4phs/kOJlnGM3YL/SRD++8HzY4qxjLHdjfx7iDPzWW7En&#10;n8a+tLYW5V97Y+yB990X+9XqerSZa2+IMxvX6htvxbvWz//8z6d4z95Yk2SkvguYvPA2tBOBW2GB&#10;13lbppRgy5RzY8sUY4wxxhhjjDHGGGOMMWYb8RfixhhjjDHGGGOMMcYYY64IaoUtU8yFAssUyjmn&#10;2yFjooz01LGQstEypTGhWaHkqgaJCWVfdcjlKON69PHHUkyZ29oGLTuiHMqMepBrULZ23/2fSnEd&#10;lhpzkMhPQ8a0CLnV/HxIwyhR/t5TYe3ywgsvpHgIeWCzFf07hl0E5Y2U4ymqyHSyX5ZG+ZQlUtrJ&#10;e2jhoMjtSuKz3/rGN1K8vBwy5tXVGC/KSympW12JmPXvdMp/KZ51qNWibylrbUCWeNttIR3nnHzt&#10;9Zhvt3045OiHD4flBmW55PTpaCPhPKSUtd2G/Qs0aBwXZUfD9lJm9/G770oxplUxNRvyT9aHlgGU&#10;oy9B4jo9HWuec3IFY0o7jQOQLk7DSiiz6xnlcuDF07AZQY6p16NtH/3Y3SmmvJErgNL8Y8eOpZiW&#10;KexfSv85Dwjz3BBPYzkcj0EvJKBdSnlh90G5L5mfj/bSEmDfvrCCuO76a1L83e9+N8WE84lSZ8pT&#10;GVPWSxuAdjvGm+V0u9FXjUbcszAPOSv67cYbQ+57+HDYTnzsYx9LMecW2zUYxLNoHUMbCc6trC2N&#10;6M+rYMWzth7jznZxDlAGTCsL5jjmo2eeCVule++9N8WEdhecA2urMRajMeyKOtEWym/ZRkqXm83Y&#10;w5hrKL3O9toarX4ir+2ClQrHkTn3wIGwoOGYzmFv5n+eMa7BhgG2BbRnoo1UMTGPla0Px57jx37k&#10;nGbu577NvegatG1lKfplBXmO0nzKxLmuaNvGevKzzEFsF+vD8nN7neivD34w9ivmO9q5MD/S4oP7&#10;DPMa1+TcTKwl2pJkNlJo166FqDP7n2vgxImwy+F6uOqqyHcLOIvxHNFdj7G+/saw5njrjbDamJ6N&#10;/WcHctMbb8W4T7VjDW/00A84L9Rh27SxFvOwC/uxHmyAliHF767HPbdgjOaxbmu0/cAcu/6GG1J8&#10;+FDI+G+BFcSAFmDMZVgvtEzrY41w72xxP8P5dHkj5hv7h+uROYhnSe5btEzh/Zx711wTexvnFc8X&#10;PO8UE/mba4Pnq2EspSwp5XtatIfXOae5D7ANjJmb+Z7CfMx1RRsQWohkFmWijVxXqi08zzMH0SKL&#10;91x9deQ+1nOEfMTrHCfmsnYTZ3J4L7zxath0ENYtey7qxjMdx4Ux778B64f7Hu/h2LH/WebyGtYA&#10;2st6sv/PwMZL5f115AXm3JmpmN/qXePqA2ENmFt0xVqaW4i8eeJMnCUXMIdHOFutddGueuQ7Xl/F&#10;XlhvRZ337Iz3LNqHrsOybh1zcuc83jfxFcHSqSi/O4q6MZ/ugGUK1xfXQlEUxQ3Xxp5ASy3u7es4&#10;463B6vAM9sbHvh5WeM98/wcpnsO+ujAXfc25NdWOXHDXvWFL9JnPhOVNH8kpW1c4s9Hi58ixeGf7&#10;mZ/5mRTbMuWd2DLl0sGWKcYYY4wxxhhjjDHGGGPMNuIvxI0xxhhjjDHGGGOMMcZcEdgyxVwwY0im&#10;KCPrNEPSQ3nv8umQGH3rW99KcTEhk6AMeAYyIF7nr6hTIvfEU0+mmFKyYydCcki5Umc6pGfHjoU0&#10;d/fekOb+/B/74ymewS/Rd2Ar0WqGFIvyMfLNR6PNz/7g+ynOflkeIiXaABSU++OezFJjVL6clXSc&#10;8j32LfuHksy9e/emmJ+lRFRZLPB+9WvvyoqA48jPjqF1ooyMdhpsFxkOoh9Yf9aB7aWUdfEMfqV9&#10;R8yBASw+aJOQ2fJA4nZmETJ7yEi5ljY2QkK4AHkj67y+EXWjZQrlgZxLeyGbo0SZbedn52kNhLbw&#10;nvX1qAMtVjguq5CUKvkq6XTinrNE2zLbjRHsWtohUaSksYu20VqA85IxZdwzc5Ej2LZTp2IeZFI4&#10;WEkRtnl2Kurc68Zcr8NZiPJd1o2WBhxXznWOJS0TOH6E1ivHjoedANcbx5LyTK559u0oqpz11W23&#10;3ZFiWqlwTSpbiD17Q3bLvDA3F+M+HseDaXvCfWIJa299OdbYvj2xNijh5vhubGC8kONuuiksX/bs&#10;iXped11IsmkFwXXF8tfXoz68p9eNfuBaevLp76R4cTnm/AD7KiXf3J85dpwznHt33BGWWNddEzJs&#10;5jJaIDCXcUzJNOyZRjhHrGPv/NGPQjb/+uuvpXhSdTqFtcR5wzZwTnCuX3ddSKavv/76FM/NI4/A&#10;+oNroIfcPAPboDryFK1IOFfeeuutFL/88ssp5njMzseYca9j/3JtML9M4bnXXhtjdtVVIQVn7uig&#10;Xewr7kW0oWA/s860YaDVzE5Yo9AChVYQyqKAfc5453xI4W+6IcZulrkAa6A1Ff1z9M3IcY02Zf0x&#10;jwfoh1PHY868dSw+26WtDzTia8uxHy7DxqhVj2cVtDSaRo7GfrN3V9Tn+g/c+P9n70+jJcvO80zs&#10;xDxH3HnMmzfHypqyZqCAwlQACBADSZHiYnNokVptsd2m1ctuSW53S9aSTHl5Lds/Wt384dWtVpOS&#10;TTbF1RSbJCwSIDEXCoWqQqHmyjnzZt6bdx5jnsM/ROz32YE4QIFEAmLl9/76EDj3xDl7f/vb34ms&#10;9zkuvnVjxcUz89oP4kDBEVdANlqzo3mvHqm/2z1QjT7aF8aH/WwMuR1Lan2lC1qDHfRBnFPiN7i/&#10;EoHCtcnaF4YAYe7xu7jWgiAIbgHBsbKisSMOajDQ3xTyyleuqzBkCtcG90Duk6xHvAfuybxPfs57&#10;45rf3dd4ra5rb9kHhom9Iut0CvfFfpsIJ87BREnn4T1yrLttzb2HkcNYebiIjK6hWdE62d3TXh32&#10;LMCx5X1xfHgNnEfqDNBCHHM++/CaeT18LphbEAaQxzBnOLZbG7pHnp9jm0zoHtfX1108O63vCtPs&#10;rI5hvrVamqMEeuwu++sxzC+eN1uoHd2O7msX63YTe1sN47CEvZa40R7IiM029tSUjomhljVreE7s&#10;AKHZ0HcNUIvZLw/nAGvb+fvV5zz1lHAlRJ0QGcX958XnX3Dx//Jvfs/Fe8DELh/DHoX9uVZTf/HI&#10;o7qGJ98jhEsY1oPIFOZuta68/Kmf+ikX54FwpQyZ8p0yZMoPX4ZMMZlMJpPJZDKZTCaTyWQymUwm&#10;k+kOyn4QN5lMJpPJZDKZTCaTyWQymUwm010h+0HcZDKZTCaTyWQymUwmk8lkMplMd4UigTHETX9F&#10;kbFEBho5g2S4dRridT377LP4XNywYJiXB66px+/zmKviiN24KT4gGZY7e+JWRgKweXGtWztiup0+&#10;e87FP/8Lv+TiKCC/fRC2Ygkx2sg7e+mll0bG+2Cak3nZAZeUXOZEXP+G5XHxcD3kU5GNSC4xub5N&#10;sIubDY1zDwzIXFb8tEJRnMRYVCzPWFzX02rqb3kesmTJJSUHMBLRhZLNR+YouX5kF5ItyvFhzvC7&#10;yBknw5JjSC4hP4+n9F2Hh7q2TE7nJxab99tu6f8gE3AbrLk4OHVk3vlcTF3P3j5yCSzLs2dPu3hi&#10;YjRHchwcPF5nAvkcR+61OkqgVlvrjnO0uire7w3wOsnQ9PjyyBOuzXjC/3dbcvrHwHp99OEnXFzI&#10;6z7Jtqs1da1ercJaZd5QZCtfB++X7F/mWSSue/DeD4B7Jte7Bkbx6TPiUC8vixlLFjFjfm8HTEfe&#10;Sxrs3LC/JVf12vUrLibzkhzQsHcRkP0bgMnK9fnUUx90Ma+TtSmMUc7vqlQ1bimsSf4ta+iNlWsu&#10;vrWiHC3lxPvOpDQ+rGvttq6BfNCxMa2fBx4Q/3HxmFjNG+viznNt++OJcUB+ch3mc1irPeTkrasu&#10;3txUTTk8HF0ryRAP462mEsoZsrU/8NT7XMwcyKPulI/EgqV4712876LRU5wp6Dxrt8TEfeGbz7t4&#10;a0MM52BoH+53UZ+wHmJgK/cDHfPIww8rfvRRF5ewPsmYzGWUH+2WakoRjNYe6ihrKvsUMsTfunjR&#10;xXxHQQR8fY9J2xnNDWVt5p5GRi7zjHUBGG2P08uaXSwq/5ijYe8HYU1p1vnuD80X74t7u7dXgxHP&#10;8T9371kXL06Jl0vucR/5zZ5xwLXHd6zg8w7iJHL3wqVLLl5Hj1lHnWLfSipmGvs5r6fX1nedf0Q5&#10;WchqPZAhfriH91eAwZ/GuuXneYwbGeKVQ9XQ25vKya11xQdlHTPA+oqgPpIh3h2gl8TaXlxUTSyA&#10;ZTs7K554HUz2JJKSvWEEcFq+J4F7QDzus4LX1sgQV9zBuB8cKP8mxvX+GK4x5jrr2eSk3jnEdeK9&#10;QylkXTHmuuL38ru4fsgKXttQ7b+N3pJiP8mazfXGvoBr6czJUy7mvtHCcx3FXoMMa/ZlQUT3i7Yp&#10;KJf1LoyN26r3K7fUc0XQX0zPar7ieDap4/06BeyfrY6ueX5WtZI9fL2qmsXP/fMo17lPsKbEEPP9&#10;D7fXtMb4fhPWSuYDuftkUHt9ZU77FvcAjn+tpprLGtfGewYSab5rRp+zn+2iB2HdD3vnE2PyzXNZ&#10;1QL2ep22EsVbL1HWOFRXJND2rsaTOcz3GARD1xQHT/2xhx9x8fnz513M/YcvM+G7G26vak94+cVv&#10;uvgANXtmUvlaLOmcM9N6flk8pjFinnG+26h//DyC9xj9/M//vD7nOywgY4h/p4wh/sOXMcRNJpPJ&#10;ZDKZTCaTyWQymUwmk8lkuoOyH8RNJpPJZDKZTCaTyWQymUwmk8l0VygSGDLF9FdUD4YaWgM9WyU+&#10;j8ImTWRKvTzaYh0MWVVpP6axgnaqQ9g733rrLRfv7u+5mFb+Ny/K/jo9M+fix9/9pIsffewxF5fL&#10;soPl8rLO1VuyNFWB+/ijP/5fXbyzp2tIAkORTMrid3Qoq2Cvp/sdg4U7EdOYNCoauyjmg5bRWExz&#10;0IGtulLRWDWAren3ZYecm5PtjuiM8XFZRHl+WlvbwAzwc9oz27geziORKbdvyzq/hzH08gHWQtr6&#10;aMkcHxcagWiH48ePu5ii5ZPnH5uUre0Q81WAVZbjyXvpdTVWRIusrekeiUngPXa7uq8U7H1El9BW&#10;+fDDsvpNTures7Di7m8JtzJAvhFPQnQJLXpUrSEbJufowmWtL9p+D4EJoUU3kVJuMK+CIAgmJ3Vv&#10;i4uLLp6fkLWQduUSLf60GcO2Svs47Wxd8DuI+yDSgPgUzjFtybRk8rto4+zU9fnJk0KmzM/LYj42&#10;ppxLpYEr8jA0LvTG4QhjzWtrNjVnzMVbt2Qp39+XzZPjxvvK5ZVPzNcBPIf333+/ix95RIgbjmcy&#10;obkngmdqSvZS2nG5tpkrpZIsuNwpNrdgKV8FWmRXVvkwCz7XGNE0x48fc/E999zj4nEgispHumbO&#10;O3ERPjLFhR5qKo/9hrVga1/24PV1YMJ2sLZp70XOBLBJcwxZIz70/g+4eGlR90v7MO39deQJEU5t&#10;4MASGdXfjX3lZwcd6Tos5Zevqo4c7gvjEwRB0AD6K0CPEQdyoY0aMw5k1OKC9vzjQFLkgaroDTRG&#10;g572xhLwLjngI/rIlRpwAh4mCvN97ZpQPhcvCVdEBAePT2HcmU+b21oz8/Oqj/fed5+LDw60X0Xh&#10;b27XYXOva/64B7IO8sGBCC7WeNaOb35T1nEPzQMrP+3y/N4Y+iPas++9914Xj2W1NlgTB8jvDuZu&#10;chw4NGwzVfR3nHf2XLeBpiC+Z+9A91uvAneHvZooItrgmW+f/slPuXjjtr6LNvhpWO4rNc1X5Ui1&#10;jN+bBCaJ99tB38remWuMeztt8MSNxZKsXxpn9pvLy0IvJZOq9aWScrjZ1PX4CDAiRkbXSqJUeHww&#10;1OtuoefhfnJ0OLpueagnoELYx3INMKe5H3LvZY9KDAvraJh8fJ/OyX6EuByuJWKJiGfkvfD8HIdF&#10;IDjYs3FN8h45bqx9xFo12zpPBuPWj+iY3S31k1u7Wm/Rgea4NKH1nwBSYw9Iw+kJ4DJQ+4o59Qup&#10;rP62XgHmCWiOfEb52mihRnvYCTRj2JO85xRgW9hb8fk5rD5228oramJMfT77IOZhC89lCaKFUOO4&#10;fthX8vr7A60F7g1h6+X11193MfvTQl7XTLWaGgcfj6lc7eIa+sj5clV5zlydnFbdDIaeCTkHmbzy&#10;/qEHHnTx44+rd2WtZV1fmFNPwfr9J5/5/7mYvdDHP/YRFy8uqI4EA+DWkGcewgnFnLWMtf+XfknI&#10;11Zb40UZMuU7ZciUH74MmWIymUwmk8lkMplMJpPJZDKZTCbTHZT9IG4ymUwmk8lkMplMJpPJZDKZ&#10;TKa7QpHAkCmmv6K6sJR6NinYMKlsUvavZ555xsXlfdl4gyF7FO3X3tvYXeTbtWhDJZZle1c2yUZL&#10;VqSDA1kpP/LRj7n4sXe928UB3iC9j+MXj8sCevmKbM8XLlxw8ZsX33Qxrx/0kaAMq+oBbMZElEyM&#10;yWJGe1ajIttW9N8v6yAYGhN+L1EHtE/S2sa/PXZMFnna5eZgC6OVj/JsgLAK0cLZ6uh7Oe88J63X&#10;RJS0WsQYwBIIi1wmo5yjrZX3yHuhMO0ediIPu1+X9sa07qtex9vSYRvOpGXFI35nG3Z3ivgRIham&#10;p4WsKRSEHyiN8Y3qsgcSX9PAec6fOeviNmx5UVqOYUWkvTeKt7q3W5rHvUPZra+vyMbLenHzltAO&#10;nPexCVkY+V1BEATjk7rn5SWtvXl8XgNCiDkdtgaqdVnbaeNcWFLeM5+6uKarV6+6+NqN6y7mOvEs&#10;crS8Twj/koIFdGoStl6I+drtqcbx8zpQB6zHlIdtACKHyBdaL7mGw5ApiSTttTo/c315WSiYNNbJ&#10;ysqKi8+cFnKEc8dr4/fOzCq/ecxgoDkiWqQJtEb5SPeST9GyrzVQLGldsdbQQvzAg0LBzM4K3cPr&#10;57ixjqytCpNECz1xV6mU7LGlItYGzazwrO7sCZ9C/APzgciUHqzXEeyqaewx8aiOv/ec5uixhx9x&#10;Mf92Y0Ook9MnNO/ESLR6uuYvfP0lF2/tqb5zTlm7iVgIhvYH7mm5nMbu4EA1aXJK5+K4J4FYoTiX&#10;jYauaXFO+ffkeWFJchnY0PHfnhB1Qiv85avqHV5+Vbbyak05V8FYnD57zsULi8K8vHXpoosPkd+0&#10;ifNeisCG1SvaZ9rIdaIUuPb44DAzo5rFvZ34BI4/6yavh7VyZl57ctj+fO6MxoF4nXpF65x1n3WN&#10;OAFeg987KH9Y08PEPCTmjb2Jj8TQOU+e1DxGsJ455hxbXjORb6xBL72kdcW54Jgw5n7L8/PevR7W&#10;w+MASQjxnETccJ/w+kGMP8dzbU39AnF3jJmr/Hz4fzPPWGOqqE9h48J6wXvgeub5eT9EBfE8Yagg&#10;D29CFBnOXxwXmquHeVo+pbp75swZF3NM11c1prwGxsxX4hx5PVkPc4c+qzZ6HbLPYg4Rn0Jcweam&#10;MCm8NuY00VFc22G9A1EwHv7F64807zyGfxuJAguDfRvbW9Cso24Sd4PnO97XAN/LsdpcV01hLk0C&#10;kzI1rb2t29Z5dnaEpuN3cc1kMrqvAP0/0XEck2oNz54e0kTH87t4DJ/jgoHG0ENlRYFtRJ70kRxE&#10;IfXQl2XyOg97LqITgyAIlpZVO/kdZWCoOAcf/MCHXPyuxx93MfEpzPtjwAy98q2XXfytF4UQO3fP&#10;aRefWsZzdUP7FZ+1iHlJoD/k2s7kdP9/82d/1sUt/PZBGTLlO2XIlB++DJliMplMJpPJZDKZTCaT&#10;yWQymUwm0x2U/SBuMplMJpPJZDKZTCaTyWQymUymu0KGTDH9ldXpyz5F+1oLFjFauwpZWbKe/drX&#10;XLw/hIugdakFmxvtXa0QCyHtL1/60pdcvA+MQxU4izNnZON8/AlhUqZnZV2qwD7VgaWDdsU///wX&#10;XfzmRSFT+OZ7jhHtZrvAufAN4/GE/t0qhvtKgOWRwOexEIQNRQshY17b2Jjui9ZOWuFOnDjhYlrk&#10;wyyHnuUY6IhKVfYy5gr/ttMBsgJWXsa9PmL8LcefdjziJWgzpjV/fELWS2IPcgV93u/Jyra9I9vw&#10;jRs3XVypwPo/Lvv6xIRQH8RIpFOKOY+vv/Gqi5tNjRuNbbRb52Eb7GN8oli3USBrlmBTP3lKNlva&#10;gXcPZMtrwkaawDG0mr30rVdcnAXapQnr3n33PeDik6dOufjyNVnrgyEb+gC4jzbeKB8AJ+IhU0IQ&#10;QofAFTFHx6c0Nw88oOtbRt7TyvvCCy+4mLWGYv2amZ53ca+j9fDhpz/qYuYi7/25bwgFRUsq855/&#10;W8X48B653rhuiRmhzZixt8aQc7QTj49pDMtlrR/+ezwxQCeWNffz8xqf++8XlmRrS9bffEH5/cYb&#10;b7h4Y4MoEtjRc7B2R5UPqZhqH1EqhaLuZX9fexRryrve/YSLaa3d3RW6hGN744YQQqwLCditi0XV&#10;32PHZOmdmdb6zOR1bZ//8uddfAibfQ91M0NbO66n3YBVGzUig/1gd0v3cgIooQ+8//0uPn1CyIdD&#10;4DGWl/X55rr2iZdeERrkuZeF+ogkNKcTExoH4hYWFxddHARBsL2tdXjp0iUXlyuyZXPNJ5Oae2I0&#10;WOdqtdGfE7szlpdd+fSC6vrZU7rnUkn2ZvYmNfQgL7/6mosvX1F+JIFY6WDdPnD+YRefRv9ye1Pj&#10;e+myMCyscY26ciKIaA2P53GPDa0B3rvXC6RG4wp4/NmzwnHRtv7KK9oTWJfZjxDJwP2ZdeH975d9&#10;/caVVRffvHnLxR7yAdfAOsUaxLpGzAb3f65nnofXfPOm9n/iYrgHZLO6tnP3CnHx6mvfcjHt8bx3&#10;Igceflj5cO6cMDKf/7zqQtj1M6bYU4ftEzFgFbJJ9BoYQ+5PvDbuJRw33te1a8ph1lbmGOfIwzZi&#10;7w+Grpv34yMdXBgKC+C4hPW3YZ8zV3gPHAuKmBheP6+hhGeQOPCAKeT9BPp5YhWYlxyTGJ4v2EcE&#10;Pd0L84kIR9bZGo7h88X0tHBxCWA0e/hbPqNdvz4aRxc2JlNTqsU8/uRJrTHWrCtXrriYc0H0Cp99&#10;iChaOCZ038amnuPYwweR0dfcx7Me0XG311TLvPXZA14q0N/msE8kEuhtD9UL7O3p2vh8zrV3bEH3&#10;wjo1O6f54ufcIznvPIa1lcdwn65WNNecl2hUOcP8DAbME2DhsCelsBbqQEHWh9ZaFn0Uay2fUdsY&#10;owjWxt/4yZ9y8QKwXkSmLM2pX2IPxpze2cRzTRdjGlXe5IsaF45vOkusn/Z2YtI+8clPutiQKd8p&#10;Q6b8hyNDpphMJpPJZDKZTCaTyWQymUwmk8l0B2U/iJtMJpPJZDKZTCaTyWQymUwmk+muUCQwZIop&#10;eLu+FtoY9G8ptAZ6dmNgMKJEphRlQXvumWdcvANLdhAEQTIue9r+viyUtL/Ssse3k9Pa9tWvftXF&#10;xDs0gYn4O7/6v3NxJDb6jefRmM5J7MZRVfamf/N7/4uLD49kS/QspuCe7O7Kgl+vyyo8CYtiMqnr&#10;qZX1XbS2Z2ETjfQ1l2F2Qm/cYBelJZUWuVpVFrNiSfYs2g/ffPNNF/O7eA20W/N7aU3rwOYadh6q&#10;PxhtTfXzVSIKgpbmLNALy0ACLAED0GlqHLJ55fHaujApu7vK1YN92bOZM2fO3OPi06eFJSkWZGv1&#10;EEDwc331K0AAAeFAY1u7g7GFeO/E7LQrslWW8GZyokGIPcjkZd1rYU5vwd57+arsgK2OjvHsfViD&#10;73v/B11M+/e3XpW1PgiC4NVXhBY43JcFNNrTPU+MK49pf/WRN7oOWjHLwE20urIWzszMuPgTn/iE&#10;i9OoR9/6lmzua+uyQIZZw/N5XeegJ6vnJz/5Ey6mHfwa8DEvvviii9Np/a1v/9aaYU1st0bbs3kM&#10;EUVESvD8HDcilvrIxVxG13/hkrAYp06cdnEO97gJ9FIe1tmzp7VmDsuyeZ85rfPcvCVMQvlIxzRg&#10;lyV2ivbSdFLzWAFWgfe1e6D1VgDq4JM/8WkXz80J7cD6/s1vftPF168LicG6wD2mUcM1w44O0lGQ&#10;TKnuZ2GnJR6H+ZbGXhIZoC4jH6JAbmWR20VYsl/4pvJ8Fmvtf/93tY/OTmu9dIGsefkl/e1n/kQ4&#10;h/S4UBDFcY0hr5+IsQLqbzC0L9GiTfxCoSBrNOeedXFyUogfzt/YuL6Pf9uuK1d6de3573+P0GsL&#10;2E8aDf3t2u11F7/0slBYB4eqUyeR3/U2EFGwlfbYvgFhQbtvBqg6YiVq6F+misCDHGlPiwMn1Ovr&#10;GpLo9zhP3IeffPJJFy8sLLj4M5/5jIvbwACEGbS5DtlznkAdGR9T3nCfILLGn2v1OK2G+q92S9eT&#10;SGo8g6jG7fBQc51IEFOhsdoGBnBrR0ifZEJ299KYxvxwX8eksLbDkAP33Xefi+Nev6xri8Pez/7c&#10;7y9GxxRrfQQ5Fv33j5FBEPioPw+Z0tCY3/eA8D5VPCMQX7e3p9r9+lvCKi0B50AsxNSUak0ROdxu&#10;+8gU9sycA+IsqkALcZ1w7Bj3UC/Z33K8uK/u7mtdERvCfZW4BWIV2Avw/OxlihPKdaLtUsgPoku4&#10;//B+K+iD+HkurT1hb0/3kgb2hNfZbqre+f25dIj9qtpW3rBvZE5z3Hj9HMPJcWBeoEceecTFp4Dm&#10;W10VoqSD+s7z83mB38WettlQHYxizNl7El1IhE4X9T2O/D52TPvH6qqu4RD9P8cnDI9H/EsGOBH2&#10;Gt2WxpzzyLHieepAazHPeV/sf3nO114V4o44PY4598sOciONPPT6XPTC+4fKzxjyc/jZcP9Aa75Q&#10;wjPwgnqSsNyNYU/4qZ9Q3/7YI4+6+NaK5iwOLN78jPar1VvqCbdvY83nNKbseSr4vYB7QhwoOObN&#10;0x/5sItbTezVIUiQUITI8Ad/IT6dx7yDsG9ga+H578jnuCLeitcqhXzeB6bmTihsjzX9hYDlovjM&#10;MsCe/YP6fPQvTCaTyWQymUwmk8lkMplMJpPJZDK9w2Q/iJtMJpPJZDKZTCaTyWQymUwmk+muUCQI&#10;gqB2tH9H//v9MNSB6S/0dnAlYf6V7/vfNGBF8L6XFgUew89Hm026LX1OnEmtJptUDMfTDnXtmqxB&#10;b7wh+1QwZGs4PJAFzMOVHOFtzAlZl2JR2Ya+/vWvu3hnR4iFD35YFqJ54CBm8aboWk22JNqkmdPf&#10;+MY3XExbPPEjtFvtw3ZfBQIlHoftCRZF743qsEmmcb/Mjj4wFMSt8Pr5Znm+0Zt2cVqLm03FvZ7s&#10;VrRqhdlxaSOl3Zpj2AX2hH8L+os3DmH2NaJXaCmlXbECPEizJWtqHNboIt46noPNPgubYTylXN/c&#10;Bh4oLisuv5f20jgsx7Ozss2VCqNzhmupQhQErIhEeuwhzzkvGbyZfNBTPrTqOieREsxD2pLn5hdd&#10;3IStdX1duItDrE1a0/dgT8wXZAHcwfjMzsiqePu20CNBEARFWGG7bVjJo8qtTFrrn8gE1g5a/Pk5&#10;raesKZwPHj8BvBFzl7iFLjBAXG8JYDq6A1kpt3Y0FieArbm9Llvv4pzG6ADW6BjWFbdergfW40Gg&#10;tcf13IQlk2PFHKrByk+8VA/7FXeoFPaHLM7Tgb2+hPE5dvy4i3uwy168IvRKD9dWGpddnJ+3Mf4p&#10;2HpZy9JYt7W6cpf28j3kRhv1dAzfS5s+84d2Yq6B+XnNY7uje6zCQvxLf+s/dvGFC5dcTPzW1Wv6&#10;nJZsb96BT+iBs9EBMqWH/YMtAtER7YYs1vNzqgtvvqk9PAvrcjaLuQa+ZmJS917vqE5FYzqe6+70&#10;adm2H3/8CRcHQRAcHWmdv/TSS/gcdmjkFusKLfisl2nk6PY2kBfIiXoDeJqW8qOH+so9kHiNZFp7&#10;C3E59TqwR/g8AZv4Lurlf/5//D+4mHvO9RXZsP/8z//cxcexruJRzWsPaLRcSvc4Pq6+oNnUmt/e&#10;FuaOVnjWFNZT9pbcW1h3eAx7BM5FAViMHHAFv/S3/jcuvn1be1Emqb/93d/9n108hxrawl46jj1m&#10;d1d76QlgAzpYY6tryqUOasoR+scjYAzWN5VLU5NCwUxkNeZp5Bj3Vebw8UVZ4nM5fU6kV/lQ+c99&#10;+HOf+5yLd7e0VxF10AE+gciauTmhb4g62dnVddZqwPthF7h285qLyxWNzziQRFEgoqZmlHs7uM6x&#10;MfVKEyXNF1Eq0YB5FQQp/H/JuNYh62ILuBKiebi3R7jHsg9H/8m61UMcA9JgfV3IpKtXhUMj3mRq&#10;asrF3jWgrvMaoniOSAHrxfljz0IECuvU/q7qC2toEkhJ3mMS+xtFDAjXOcd2H7X7yuqKi7NAwUyM&#10;aY+laqh3fP6cnlDecO/l9bC+8LkpjzXAXo/PTdwbT54S9vDYMfVrk5g7D4mDWsNr295XPd3bU90h&#10;ouS114QQjMaVA0T93bihuh9FznNt+3gZjW0CSA/OKa+T88iY49nraoDY/7LuZzLAxeAY5lsHPRH3&#10;AD7jExHJXyn4vMmeNDL0mwt7oS6YdLxnohHZs3Gfufde4aA+9rGPuZjPdU0ghJJp1aAEc7Gu9XDj&#10;+hUXs3fIYi65lg6wlj71ae0D9z/4oIs59/xpifWlh5EMq2VePXJREGSQQ3wCiPJ5Hn8Q/rn+h/d5&#10;H2MVep638708D+9L4+n/Bmb6YYhYSCpsvn5gn7vIZDKZTCaTyWQymUwmk8lkMplMpnew7Adxk8lk&#10;MplMJpPJZDKZTCaTyWQy3RWKBIZM+dEoFJNCe0bIuA18G6DE48NsHvjcuwa8jT0UkzL6nB0gU/I5&#10;WYNoQe3j2rJZWX341u7XX9bb5IMgCKqwZcOBG0RgCSzvyyZGi08AC9Tla7IixmChfOqDH3BxFFas&#10;Bqz/tC7S6nXzpixpxKQcwB5Mm9vBgeyHRDg0gCXg+cOQKUQdeHYuz24tyyetZLRDUrQ6hyFWPvnJ&#10;T7qYb2PnG8/5vbw2z5Y4UJ7xvmg/9ix4sGdSJKZ4di7kAC2lxFfwDey1hsbfwwxEaZUdnfdBRNfW&#10;C2Sna8mlFxSQ6/fcc4+LH3jgARfT5nntinL1rbfecjHxEsyfTEqf08ZfOdI9EgFAq1y/C2RKSxbF&#10;VBrjT6uZV18Ut2BBTcKaTqtvDzWL+fbEu550cQLXmYCd+StfecbFwZDdtNXW/DXquodcXn/PvOR3&#10;06LJnNuEnZ2WQI4v1wZznWPNvOcc8zztjs7/iU//tItngaSZBc7hN3/zX7qY18lcn5qUHZr33gfa&#10;plKRnb0IJBCvuV7V2HrWU9gzaWH13uoO6zixU7weWpHngKm67777XHz//fe7mDXxhRdecDHtwZwX&#10;xhTHqgF7PHFItNTGUFs7tPViHfKl6L/+67/u4t//g3/r4tffvOBiXtsYcBS8x2RS1/Nrv/ZrLm4C&#10;yZIHiuS/+43/xsXcq4kDiEZ1fua/Z2nG8V7OA5VBe3bEQ1y4MPi//fr/1cVvvSWUyr/+17/l4nSa&#10;61H3UixpTDj+k5Oydp88edrFQRAER0BJXbkiLEO7jT4COZoG0mVsTGsmn1deEhO1siK8GxFWh0ey&#10;uXd7yvVMVmP94z+u/XNzS8d/8YtfdnE6re8Noro27m8lYAPaPc3Zr/zKr7i4i32M2INnn/uai9kL&#10;bKGORJv6rgfv1Tp897tVp4lnYu+zu6v7ooj4qDeEN2CtjMc1L8zFTgf2cuQi0W7EuTz13g+6mNgZ&#10;4hY++9nPujgBXAz31QL2iSbW6vvQMxKHxB5zZx+9XlV1du9Q+bmPOIA9O4W1RCQe6wI1OyXcGo85&#10;d1bWfX5+z2n1IK+++qqLD/e1d1Ksj0S73Xef6nKxqP3j935fOBriHNgLbwJBQwTFIKrjq+iLM9gn&#10;uB+nkT+FnOaL+VZE/xUM7VfsmYkNOtzC3EAD7BvEDNCC7z8t6X+xLyWSgcihtVvqq7kPjwG3QLFn&#10;iQNvlAXuL42xIzKFcQbjyLrAHpIYpg6QD9xL09ivqBZ6Th5PHVWVf6s7wshwbOMeVkni3Hk4Ouxj&#10;vP7ZKfVTHo4GaA7ubwl8r4dz7Or4DLBN65t61gjDZrLGpTLKSWIqe3hW4nz1ozoP13YVfdYKnk+J&#10;i0umdHy9pnnh+owRcYE8ZJ/LWsxr4PxGgIXk58SThGE2vWfY1ug+3T+n5iKe0DXz814IbigY+m7+&#10;TQTPn7xn1hHOMfFmy8Cwvu9973Mx964yeuwMxjcT0TXcwlyyb2931ZP7mDfFH/+kkCmLi8K8NICt&#10;83Iaw8JejnnA2sc89tYDUJD+T1046dvS6HoRAHnh6/v8nOfxkCl4iDdkyg9d/V7IfN1h/Wi+1WQy&#10;mUwmk8lkMplMJpPJZDKZTKYfsuwHcZPJZDKZTCaTyWQymUwmk8lkMt0VigSGTPnR6I4gU96OcP6/&#10;EjJF19YGMqVYlLWLb6jvwE6TgvXo9rrsuq+/+pqLgyAIdvdlXezzjdWwXDVhi+3AQtxr61ppv5ya&#10;kF3uvof01mW++X1l9ZaLJ0q6H+bxF77w5y5+/XWhXrJAI9DGVC7Ljkv7XhvWJVrSwpApRFjQPpbA&#10;fNDGVK7oe/k5LXJ88zhRAbSVnT9/3sVENWxt6Q3bnQ7RGZpjXme3p5ygPbPdG/0m+gjskBRtd74t&#10;brTFah8oG2JkOrge5jrfMt0BWoRzQbvV4sIpFzdb+lu+XfzMGb2JnvZjWrUvAJOysrLiYlr0aJub&#10;m5aln+NP0Ubq5R5QAt2u1kgkhnEACyIKfBBzo9mgrR3IlFld2+GBvpeojMcef5eL83ldJ218X/7y&#10;V10cDGFfolgQna4wBhngL4inILqEYs7RLhtmVeeccV0x7/ldXG8+wkb5l4jr+Fm8xX556biLv/GN&#10;51zMvGde0krOvJ+ZkT2YOVTCuO8fyO57dCQbM++Fc8PacWttzcXj40IUcGx5zcwDxj42ROPJMSS2&#10;iXPBvOR5eH4PCwOEw+SYzt9FPapVZd+tYC/huHX6GhPiXD7zmc+4+P/yj/+JizlfzAfaaY8qysNT&#10;p1RfNta3XOxhT3rAIdFqDus4bcxh+ZNKaA2Hzcv6uua6BgRVIqHz/4t/8T+4+NmvC3v0r/7Vv3Jx&#10;IasxLB9qnR47ppxPp2G/xX0RvRYEQVDBeO0CFcK/SSSI3RAmZWdHed+FFXlhQeiiclnrgTibWk3f&#10;e1TT98aBdvu5n/uPXPzmm2+6+PnnX3Tx1LT2hGqFNU7zNzGl/KCtfHFR17kFJEUX/UWjrfrIPYFd&#10;ZioGfAKQdXNzCy7uhezV3M9v3VIPFYZtY24xb3gMazf3wHnUx/lZ4ZZqZd0jUUFEI7B2JGCJ5xrw&#10;MXLKmY0t9T6LS8dcfIjcayJ/2I4QFUK7+9aGzjle0Jj0sLZZT1mXF+c0DqzRXMPELdTKsNxjnHk8&#10;8437hFe706N7xrFJ1ET0Vvzb67eE2WMv6dn1sXZ479z72e8Q18EaOlFUTQ+Galgck0PsRqSr+495&#10;mBTGLgy6QOr1sTeGYVU49zs7wMfsaa/mvYVhGz2EBbAbh2U9N2WAT2EeML+JDeJ+0gYahdeTz4ze&#10;S/nswx6ByDR+zsfPWlPrlsgUjhWvjd/LHtvDV2BPZq189KGHXTwNHF3Q1TwS5RPBNXP8PVyE0juI&#10;IRd5TB2ovzB8JfuXPjmhEFFZfDwi2onPDtWG7j0GlF0bqEPmRhp7JNctx5w1kXPK+2KvEYZt5DnD&#10;ehOOIccniZrF6yEWhnlLZMrwb1LeuBPBiRzl3zDm3lsFSo3j8qEPfcjFTz4p/BgnsI0cncA+0AB2&#10;i/389p56Fl7PzKz2uqefftrFY+hvPZwT9nOOOxFWsZhifhfHinEypvmIhOJNKBTIt6PQc36/n1O6&#10;fj7/GzLlhy9DpphMJpPJZDKZTCaTyWQymUwmk8l0B2U/iJtMJpPJZDKZTCaTyWQymUwmk+mukP0g&#10;bjKZTCaTyWQymUwmk8lkMplMprtCkcAY4j96eSzv0ZxuTx4nOeQYTyEMpLDvjYAn7jHEKV0DMG9B&#10;rgCGeFP/xxE4WP2OvmtnT8zNlWvingVBEOzs6//rtnRNTbDPyPiLxMTU63fAWQMTbXpCfMHiuK41&#10;Ambh/pGYtOSpbW2J3UqGODmIBbD5yK0jp4sMtT54cGEMcbLIAjCdyT3r4X6T4GIeHoGdDb7bxIT4&#10;qWRzkhVGrhyZdD7HUONGniivmWyxCJjPrAvpnPiDHj8O98tzDrAGGHdDmGZXr153MediAD6YjysP&#10;uX6smXhU81XIaDxjyEOOLTl6vMcG2IJkdnM8yWqmOBc8D8eW40YmK3nRA6z5PsYkAg4jOfvMsRpY&#10;k8zJSfD6yX+ugbNHli3fDZDH/d5eF1MyGGJkx7FmEkl9dzqtddvpgDGPuW+1FB8eap0cHooHy/WQ&#10;Tovr12xqbZN9GI9r3Pn52JjYllNTYquTYZsCQ5wcc/IRq+A1k+vLOU6hZrHWtMAQJm+Wc7aOsWZd&#10;SybBXo3r/JWKeLY8j1ebkOtkfJ44ccLFzA/mMa/fe2cC5p3risdQPN57p0FXNZE88XZbOX17Q2Ny&#10;8eJFF09jHtdua6ze9cSjLuZ629jQ+xbCGOLkS3JP8t8p4UIvrw7BuO7xvROYiyhqU4C1zXOyfnHc&#10;3sL7DW7cuOHiBLikW9vaI8+dO+3i9U1wYVEvOO/pmGrl2VNnXcy9ymPWgkEdfBe+K/+GbFhypffQ&#10;h/B4sna5f7KuX7+pveXa9SsuboNfSlbtpUs6hrWgiN5pc3PbxcvLyy5ePL7kYl7/zIzOw5oVlt9c&#10;Yxy3MVwD+510SmPN95JkwJJmr0GGOL9re1v3xTFkHxHGJWXtIGN+gRztqNZSB2uP4jnJjvbeXcJ3&#10;EWDf4zs4SmBbb4MPflTXMRUcf/0meiick3V2dlpzyneXxNBrHBwqV+89e4+LmQ8JMFw99i1aSd6v&#10;x9BmvYgqN/gYR8RqG9dZqWI/QCnuALK8u6u+Ywv50OzgfRqoO7mC1iDFvYF73vyMWPwl5Eww3Muh&#10;/qVQ82L90Vx5cnfJ141wYPB5z3snjeIGuP5cY42aegqPu433L4W90yGe0v2nMoqzYBHz/U6plO43&#10;Ch4v+yOyf9m3dxo6pj9QnU0n+X4WjVsd73nq9/FsCbB6raX7LbdUL1rICf95SmPCx1g+97FPJIf+&#10;kfMPuZjzwmco7o18wiaT2ntnj8fXVl1j7UNr7z9rYJxTac0LbsurO4n0aEY5eesrK9qT9vdVr3vg&#10;krMvzueVJ2TEc5zDei6OA+eII8d+kznM9eU/0+nuPVY7+ybkG8/Z649mYn83hnjY81IHk8ZzsS/g&#10;32ay+jzsnRQf+chHXPwgePYV/O6Q4rNDSc9IrHm76FnKR+prOBYPP6x3f41PqNeaQj8ywFr1916N&#10;u/fsjVrA9w9wr/BemvC29H0ebwzxd7SMIW4ymUwmk8lkMplMJpPJZDKZTCbTHZT9IG4ymUwmk8lk&#10;MplMJpPJZDKZTKa7QpHAkCk/ennokrchD5lChY1ziOUjDJni4VNC/haWlW5ftplkSjamRk32HlpK&#10;K0eyf5WBUjk6EA4gCIKgVoetF9acOizXyTgwDvhu2sRpY8qmdUwTtvhqXdeRzslytL0hO+sLL7zg&#10;4lu3ZH+lfYwzQ3t2oyFLIK1XwUDjG2brp2ifpDiVtJjt7smSys/n5uZcTDsbrUK0eVG8X1qdeX5a&#10;uzycAyyBtExXKpp72rZ6tC6ijtDWT6tdsw0LISzut26tubgVYsmkRczDqtBqh2lJJXT99xyXxT8D&#10;ezlxF54NG3bXMOQDx6FcUX7S/nl4KJsdv4tjRbslc29tU2NyVAOiA3PUw5zWYf/s0i6KWkDr/unT&#10;QiZwrmmx5JhUq7JblvKyCdKeHARBkElqvOqwH9OKnM3q+2hh5RwTmcL1vL0tSzfzoNsdbSfMZIQN&#10;yGS4NhTPzMjOvrgo7EE+q7+N4fy07HLOymXO9+gxDcM8sN4RVVOral55ntXVVRevbyhXiE/Y2ZXl&#10;m/dYQb7ynPPzwhucO3fOxcQhMCeYN6wvXDNcJx5+COuW68qPUTu6yh+ieC5euODi27dvuzibpUVc&#10;unJVuXRiedHFvDbeL+v++fOyuKawt3k4JNSgNOyxLeQk8UNR7Epx1IhYRDWog9xjnlPEv1zAmBAj&#10;xX1uZUXYDJJaZmDXTeN6xrCOji1o3Jir3l6CHAiG9jGuGa4BKgxhRTzV0dFoJBBr7cWLl1y8A/TS&#10;0aHWAOevjHq8vCQcSqWisUvEdW333nuvi8+cEmaI17O/r+8ltslrvdHLcf8hzmUTtY/ranJSxxzB&#10;ns2ek5gU7jnEQnCc/f2c1mt9znEmwo24qMkx7YcZJFqnNRq3wPllP8X6wjhs3uOo9XX0O2nUhZ09&#10;jefVG8IYEKfDHGOtLBRxnbCgE6Vy5pT2WK6TMBwQUWdhPSYxO9FAx7B3i+BzXg/RWnxMKdeUD+xZ&#10;iEwhqtDHtigfwtYs+4XZWSFTiF4LhuY1hrqYSWmfCTr6vAs8YxfYFw9nhfodxefExHhYiaZqATFa&#10;fMbxnh2qqgtcA+z5iadJ5TRGWaAwcngOiqFG9L2+Rtcc57MVED8JoBFa6Ll4fAwYrXZT+TTA8w5J&#10;kOzd9oCF4+e1inKI+0A8ou/iOh/HWLGGPnDvfS4mmob1wss/5EkYWoN5xXOmMsqrXE45yr6yjLpP&#10;sdbw/MTjcF/x0Hebyivit4j6OzrS/sRnfvbOcTzfsa/kXttHr8HnPg8l4iH6Rj/j8HOK+zfvl3/L&#10;72Jv5SFxEHOsgu9SC4lM4RoOq0NT06o9nD8iEE+ePOniD3zoaRcvL+m5oAps4wxqOce3jZw4BF6W&#10;4zU7q32byJSTJ9V3EC+ZQz8ZJf7JQ8/oe7k2/GdXFw7JH/fvqVA0Spi+3+NHy5ApP1oZMsVkMplM&#10;JpPJZDKZTCaTyWQymUymOyj7QdxkMplMJpPJZDKZTCaTyWQymUx3hSKBIVN+9PoPAplC8fjRf9uH&#10;Ta2Pt7K3OzpnFbb5nV1Zeg/2FDdh7+kP4UBo+07BflSDLY5vQo/D1peE5ZgWVtoSq3XY5fBmalqd&#10;vvm8MClf/epXXUyb+OTkpIsbuDZaQ2lVo0iDCLMNe4KFi5axNDAStFvuH8iyS6vwiROyXpdKslLR&#10;yufZpBD7VkHNHy1lYbiCAd5yThtgIqEc4r3HE7D4ww7NN1rD5Rm0Q94KfuPGDRfT0shc4tvJeQ1E&#10;GtBeRpvtwrhQIfmsrJH8W84XxfHhmNBay3sZn5hw8c6OUEQT+Nx7MztyjMfXGrKgbh/AVg3bc6Mh&#10;OzRzmG8yJ8JlelL2PuJT+L20/eZgpaTNnuL1BENrm2NE0kOnp/tnLtJOSBsnrcvEfXDOmDfER7Be&#10;0LZO6yaxBJwnluACLMcBLHu0d5ZKGmuK10+kCWsi5+wA9vQ60FasEcSDXLp6xcW83zTWJ63zLF9c&#10;J7PzQjVNjmsciHPhmExMqbb2OppTFs5GTXlJW3sRNnoeX4cFnXmShNWc2KyLb77lYubolStCZRD/&#10;srurmhsJdDO0c58F6oBjni/oe1nTw1BKfdTTNCzxfXyvh6YAxqcPLI+3zhtaI9iCPZswkSnXr191&#10;8dSM8pzrjmuYiIg4kDUffNeTLs7Dak68B9cdzx8MrWeOF9c81wBrKo/neltZEf4mFGkGq/fKbaGF&#10;VtfWXVwsqua1gXzLYs64by8vytLM+zy+JJQM99sD1O+ZWdXgqSmtsR5ynSisnpdPUhM4Me4n7ZZi&#10;ojloZ5+Z0Tr/whe+4GLmLu/Lw5IhX9NpzRct+6yzOWDwOjVdQy6DOoh+lf0av5fXH4YfY3wIzFsd&#10;9Ys1a21dNZR297UN5QbnsYn85nrjXsI8L3h4LJ1/YUFIGSJrxgpEU+neuS44JuzheTzHh2uSCDqu&#10;IyJT+Dnvl/lPEYvGWsk1WMyNzo34EAqBY01kCmttJj56LNhHRZgTIZgUzjfHiBgNoo5mp9UvcQ/Z&#10;31Hs9XjAuXAfIDIlBawP8WOUdx6sT86xh6dCj817DMOSNYG+ZM1lXee+3cLexc/3d1XjeB7mND/P&#10;4H6Jqeig/no9OfZDzhefGbmu+NxE9Cfze3pa9ZFIGfZWK7duupg9Qj6n++J3sS6zV83ndTxrGXs9&#10;ztc2cEU8T6nEfkRxGOatA0xlGA6RxxONwhwgApDHU5wX9uNh6Bivb3LRd/YOYX/TRU6EIUH5PBNH&#10;f8U1w7XHezh5+oyLf+onfsLFxG7m8DzJulAADsnbn7EPxNH3EoWTyeraxseVWzNT6t+I7OK+1+2O&#10;/o2AmJEw/M1/2MgU9Caop6YfvgyZYjKZTCaTyWQymUwmk8lkMplMJtMdlP0gbjKZTCaTyWQymUwm&#10;k8lkMplMprtCkcCQKT96haFLQtEoPyCFfa+n0ZiHPv4tpd2VPWb3QPasWlk2rCpsc3XYzlsdWVOi&#10;Q5fTgV2JNj3aEulsicDqlIZ1KcAbz3meLiw+tBARr/HCc99w8c2bsrZlYEWkxeoImBTauGgn8iy4&#10;tGHyzeYhayaCMaHdjzgBWtLh9vOswsRc0Iocg4WdVnNasrw3dwOxwuunrZd2MWJJaA/kG609uxys&#10;zq0W/1a2sEigm8zCPpnHW93fekvYA6JsaCf03uQOK18Kb3XnvdCSmcNAJ2GN5PG0oHLiOZ783gS+&#10;l1bEaoNvitdcJ0Lean7mjGx5L774oouXT8lGurJ6y8W0+lWr+q5aTeuZ+TPpIUCUk8yfGHLDyz3g&#10;jMIQPcnUEDIlqvukjTkJa+H2juy1XIec48VF4QeIdOHY0ZbJNclzcv0z7znftHozv1vA0Dx0j+ap&#10;B1ssr2dyUpZG5hCt10Sm9DAfe3uypG/uyC579oxwH0RtHB4qt2gRvX79uosLBWA6UAtSKd0jcQUx&#10;IFwysKkPcC+FrMZqem7WxUQjRIFYajd0bTxPHsiE3QONz9pN5XoN9tI2ausExvn++zQ+tLu++vK3&#10;XMx5b3d0zr3t0aigfE7HMyfLZY0575dIA1qXjy8fc3G5rFoWgY0/HkMdwf5XPtJ63sNct5qja/rC&#10;sSUXs2bt7mmteXsS1nATY+KtHeRnGrlHlEoYdorXFgRBMDcnTMfSkq6VCIXNzU0Xc0x5LtqS19aE&#10;QOE80WL+yU/J6vy1bwixNoBt+OxZ5RAxbD4GTOski7knSiIZZ1+gsaijNpdKut/l4xqHHHJuclI1&#10;eP9Q55+AZboNBtW1a9dcvI2c5l7BNfA3fupnXPy7v/u7Ls5hT/ZwFGgzPft6FHUEe6O3TyJXGhXV&#10;6zws4mx1uX5Yl1nriSgglotzdPmaUEHMhwXsK0SI/PiP/7iLd/a1ZojBIkrh2a8952Lumam0xsRD&#10;rBG3EGKnZw6wD5ooqTaNT+jeWe+y2KvZM/I8zyO3Z2dVu6dmhQN55JFH9DmQO6wj3M9WV1ddvIdj&#10;uO8mkA/Mn2E0AmsSnzeisPLHIqP7PQ85gu9gfhCjw5xoAPvCOsW+7uHzD7mY93nrhrBNzEuilwYR&#10;LaBWT99FVBXXDOso+zR+zrrLdc41w79NhKD/WE/ZR3A848BlLGKfmQByZHdLPQtzwuuroSb2GV4/&#10;553jnwL+LawX5b5C7KQ/tjo+kdbnq7eAoLsk3BrXLcc8hzrFnDk8UI4Rh8TaSmSF14djjphjRG5F&#10;YsqBSSC3uOZ5Ts4pFcU1hCE0OW7EYFKcX44PMW/skcNymBw/zumwPBwanuv4Nx4CCblFzCvHi8/e&#10;3GdS6FEffvhRFz/15FMunpoajZ4kcjCOviCewG8zqE1J9OR11KlsTmuP5yRKpYB9I4bfUzgmXPPR&#10;EORNqL5vNMqdlSFTfrQyZIrJZDKZTCaTyWQymUwmk8lkMplMd1D2g7jJZDKZTCaTyWQymUwmk8lk&#10;MpnuCkUCQ6b86BWGLvkPApkyWn1YDJttze/q7XUXV2BfpY2Rdita1gZD9xt2HC1UxGX4b6yWjYnn&#10;odUpAds97T5f+OKfu/jSWxdcTKtgOq1roGWUyBReM+3NYcgUKhSfAss7rWE7sBPSxjQzK8shrcK0&#10;c/I8BbxVnOL48Nq63dF2S9ohPURGQRYx3lcLllIPTQFb6Pa2rJc7QGIk4rJzHTu+7GLaG7NZ2df4&#10;dvXbG8pX2u6YM8TdUHFYxzIR5VL5SBZ0jtUM8A+cC741nnMXh+2M1r+rN4SsYM5HcD2cr1/4hV9w&#10;8Ze//GUX/42f/mkX/7vPfs7Fnr0P2KOrV0dbxBMJrUHaUft9XQPttMRpEA1QGpPlMwXsjGdhHMb3&#10;wJa5vq2cOAQOgsgEYlKeekq2RM79xsaGi9fXlR9EJjHXiQrgtYZZSTln3Y7yu34oO+SPfeQjLi4A&#10;A0QLPtEWyYzWG62k33jheRezVqZgf/+1X/u7Lt4HnqHd1vlpf//t3/5tFx8BOdRuyZ5Ji6WHzsCY&#10;cKy4Tvy6KT355JMuJu6C+cB5oYgiIDaDVu029p9ITHP0a//Z/9bFRC+tIh9uYE2WgR9ZWIQ9vqW5&#10;q1R0TJbWcVhf09jDtnd0zbzHJ598t4tTCV0/rfKRGBFIwpXdvq1zbmBM2m2dP469Np9XHr73fVo7&#10;58+fd/E3X3rJxV/84hddvL2n2n3u3FkXtxpAEnGPIdoA+wHzh3t5EATBwsKCi3lNx44JK0N7M2sq&#10;Lexf/epXXUx0A3OOPci//K3fcvHf/6/+axd/8OkPu/i+c/e7+J/8k3/i4mRCc886tQ8sCfEmDdjr&#10;iW1r1TWOrbaOmZsVAmV+Xmv48cdlz2bta3U097u492eeedbFxHQdx35LhMCv/h2tmX/2z/6Zi9Pp&#10;0ZgaWvyZ36TjDeMvvq0Y+tg4Le7oTYjpIXbi7FnlIjEYszOyqW/Dpv6Nbwihx96B/c4DDzzg4i6Q&#10;QL/4i7/o4meeecbFRCb8/b/3f3bxP/yH/9DF3DNo5w7rMfk5ETq06+8faE0+cO99Ln70USFNOOas&#10;HTdWhNB59lnlxqCvtUpEVCavvpLIlBmMM3EAXHdXgeshpi7sudKz7g8dwzUfwzMM96hIX2PNe2BM&#10;tBjxN+ub6h2IOmKtYn/FvPnwh552Me//4pvaczxsBXrjCBqvTk+fx5LozUKQEby2MNwEY/ZQPA97&#10;POYK+yY+K/FeMni26gOf8AT2tw7ul/sw74s1lMgU5kQxp+8lcoTIFD7reVhCjMP996umL59UHeTz&#10;zta28uFzn1OP/eqrr7p4ckI1enpaMbETrFmnT6lmsScfDEbXUN4797BqRXXn4FA5vLYuZOgc9gzO&#10;F2tWGD4khd6KeUJ0FD/n7wV8vuBey/ntAunFOXrllVdczPVFpCrHJBgaLw/jgucQ1kL2/MT3pLC/&#10;eXNJHBrmIIacI9LwZ//mz7v4gQcedHGzpnFnPYqgHmWBCuPzBX+zIEqFz7dJ5FyxCOTLmPIv7Bne&#10;w9kB2fe2ZMgUE2TIFJPJZDKZTCaTyWQymUwmk8lkMpnuoOwHcZPJZDKZTCaTyWQymUwmk8lkMt0V&#10;ekcgU8Js0j8o3enr/4EpDIECK3iYlYqiHSgBC1QbduWjiiw3W7uywe3A9kMbLO3xtFt5yAdYVoNh&#10;u3Jm9Buuaaeiza3bpRVL9iteR6Ggc16DLfOzn/sTF9OixO+q12UJpA2VyBT/enTNtJXFwEwJs/5z&#10;XAa4L44D0Q60Lh8/Lrv4pz/9aRdTvK+XX5HlnfdF0dq6syPLIa2RtCi/5z3vcfHDD8vKTqt2DggH&#10;Ik3egF2Ub1FfXRUCYX5OaJSf/bn/yMVf+YpsyT28/fsnfuInXPwlIERe/KbwElwDtApubOh7p6dG&#10;o0VoUyOCgvN+5swZF+dLQhFQBXx++fJlFx9h3IgQSOdkZaNV8G/8jNAoExN6i/jLL7/s4k98/JMu&#10;/vKXvuLi52CHLpdlS+Q66uB+I32NMy16HdgqWU5bDV3/mbOnXLy0IFtut+sjNGizXEXer23I9pkD&#10;3oH5/eijQgWcPHnSxawRXEu0X3KsuT65P3iW7CHUy7flveEedsXyofI+ldR5HnlM10yLeRNolDqQ&#10;Qysrt1x885biQkG2xx6s/B//2Cdc/MYF2rM1hu96t6zLf/RHf+ziek11sAMbJug931HXvy3Wfj+f&#10;NN9hiJWPACnDOsuasrenfLhy5YqLeU7mSTtQnqSzOufC3LyLI9hjb2Fsif7I42+JDYrAcktEVBdo&#10;mmxO65Y4IVqCufcUcqopP/WTn3Jx0CfKSpNx9brQLi+//JqLGxiTsTFhtrqelRh7LfbO+XmND/ES&#10;RAZw7o6qupc87MMpIMxaIbghoqa8dTQ038QSPPHEEy7mWmWeEZlyHWPEmk2rM9d/DHl86p5zLibe&#10;qHKkvCQ2gHgjrpMk0B/8nPUyByxRHjbpZgvWcyCNcnkdPzY2es+J9PW93Odpi+femEoq9pFy+px9&#10;TT6n7/VxH5oX5goxely3va7WEobKywmv50J/wVrPc3rIMaxJ5jpzuo6/ZY9Aq7yHEEDM49PYn/Z3&#10;tDa6QCx1uiF5gr/lvtruacy5P9P2z3HjXNRQ070x7+kYD2uDOJ/XHsNx5l7rPQtU9F1cXx46LqV7&#10;JDLw7ag/tPWE7UXEpwy6Gkj2wBtbwkoRhUN0QQN1nX+bR93ifU7gb4lAIeZpdkr59Pzz6lFLQKkl&#10;gEYJoro25g3HNKxn8WoNcoLPGqxfly/ruSmVUh0kvoq5xfNzDbC+HFvS8wtzhde/vCxEycULwlry&#10;GGJGuH9yrsN6EIrXzFznMw7XzNramotTWa159uT+d2kuWCPGxoReISqkVtX3Mpc6zdHPhqzXvP56&#10;DXushiFYva39j3uJ/+wMvGFqNB4vrE6lcTzROufOae8klmdzU30x6xevh3s2fw7iHLGX4VwE36Uv&#10;IBqWucI14+VEEzUb5+HeSKQOkSmtlo4fK2nN//RP/00XnwSahzkdx+8IfO7iT0LsLYlM4UFJ7IHc&#10;H3IZ5RnRaxMl1S+uYdbssPX/dnp+rocCamgNefO2FPn+9o2wfcL073Wnf3MNBihIP0T9Nfml12Qy&#10;mUwmk8lkMplMJpPJZDKZTKa/muwHcZPJZDKZTCaTyWQymUwmk8lkMt0VigSGTPmeutPX/wNTCDIl&#10;gn/3oOWIVlbiTWgHomWVFp29A8WNlsb/qCqLVZjthFbCMOteMGSnSqdG2yn5NzwXbTe850iE1ijZ&#10;m579uvAafIN5JinLDr+rUqGFXVgVIlNoEwsCjZGHVQhBpvCaqX5Hx4S93Zt28VZL1qi5uTkX0/pL&#10;e+PunuxpXFe05m1s6M3p1epoRMHu7q6L+b0nThx3MW1SPdw7rY7rG0KyJBK6x6ND2XGjUdlrHnns&#10;cRevr8viSlwErZqvv/GGi2kRoz2Oc8ecLBZlG6wiH6hyVdfJOaX1v+3ZlbU2khlZ3Giz6/aV/2EW&#10;xXXYe2m/5TE7mxrbxXkdcwjskYeXgO0vBUscbfw92NTjcaxHrBFiJMpH+i7eYxYWd+Z5EARBGjbD&#10;I8xHYUw4kRjwDsRoMI+5ZpjrtINybXP+OO5hc0Dx/N7f9jX3+Zzqwva25iYOfArnowVL/QTWfCaj&#10;eSK7pAA7+1FFY0I0ysrKiov5pviTJ067mOucc5HAfHPN9LG2O7j3GFFQiInXqcHyegiE1iwwHfy8&#10;hzmaBbqAnxNRkMrq3pttHdPu6PqZ994egNoXhbWWtlPmTw5YC+5VRCPw7fb8rnZbY8L1FoM9vnwA&#10;S39bx2SzqneRQHNawbUVC7K+Tk5rHTFXY6i/HqoJ9uMKrONcC4WSriHsb7lGuObbTa2RONAA8ajf&#10;LxxVtPfyb/jd25vCgGRgIe5hvtvADIwVVZPGJrR++N29gfJ791D1LJrQHPt9hGKOUbfLNYOaAgzV&#10;OK7hYE97LHuHNNAFtAoTeeGhhbYVnzml/bmBvYi1z8OJAYHC+p2BxZrXVq0o5yj2n/6Y6G+JPWPe&#10;sKYnM1rbu/uqU7z+KvKe+3m1DtQMcB/cqynma5glntfJniKOZoP1sQGMQQHoJR/Xo+N9jJc+JyKG&#10;19bucP9Qnh8cqIYSlVOrjcYN+velMWfbyrk7flx5xfyJ4nj2y+yDOG7NOhEIWiNhKIXhZwruaWF7&#10;eCah8WKPentTfa+/f6q+kFvjIQRwD8wb4nXywAzdd999Lj6+qN7suWe/7uI+rpkYrWweOIjY6OcI&#10;zg3v0UPqhCAieMzFixdd7KGRMCbEd/A87LOaQE10gcUh4m9pSWjExx57zMVEphB3xzpCdEYO4xyG&#10;Qwnr6Zhb3n4FrN9Xn9EcZdLKB+7DYc+tzBPWUK636SkhK7i2J8fUA3Y6un6OSThKRXN3UNG+sn+o&#10;Ghq2JrmfUTyGvTZ/j2D9CsPX8F44brx+5iSvh/dLZMrwbzqheTB6+XzH339bHezhXA/+vOq6Eyn2&#10;hBjTuI6Zn9fz+Yc//GEXnzt3j4vL+N2BqLCpCeVELK57bGKv471EAz7jKKepDHJxakp4vakprdUw&#10;XCznw8NicW9EzHllnQrDG4XKkCk/UN3p31wNmWIymUwmk8lkMplMJpPJZDKZTCbTHZT9IG4ymUwm&#10;k8lkMplMJpPJZDKZTKa7QpHAkCnfU3f6+sP/XSLkvkLQKGHykCEh30U0CuNGXbY/YjB2D2TRadFu&#10;DLsbLZC0wdBK+N2QKbTXcI55P/wOnpf2Lu9N3G3ZdK5eu+ziZ54RMoX2uvGiLMq07BwcyErGz9u4&#10;BtpuIpgz2n1ATAm9R35Oez3vN5GWTYyIDCJTfOSLrLAPPPCAi2mdo6WJx1++rHGrVIUK4TUTycLz&#10;5HKwK8IKTvvnqZNnXEwLPi3TmbQsWUdHwKfEdY+0bRGZsrkptMBhWdd/6pTebu+9nRx2SFoXibs4&#10;gGUtDqs8cyMMiXOEseX3poBMoQWVljuuq8KY7pFrNewN6vmMztmpw9Ya0xgmgesIs6AyHiB/iEyh&#10;IvBJ12E9DrOj8pqDIAhKQNVEY7r/WkPHjcEqGGZX5HmZ3zyeNYhW+DC7tWc5Dtk3mAe0E9I/fgSU&#10;DK+Z1+PZX/PKdVovoyFjyrrJ7TNbUE7w+EpF9TTs7fDFnOqsV7+Af+gNdM4Y8FXYcjwkSK0BrEde&#10;8067/NoNYV5iqINLsJr3YQUdYI8KIsrvVEZohHodWJIQCz7Hh5ZgIlNYoxnnC0CAAYNFC7Fvq3ah&#10;h5Tp95QD8Yji/V1hD5jPuZzGkHiDXFafZzHOdSAcmM9VzEsqNbpG8PqJOgmzXg8CWKZRd3rYs9u4&#10;30xS62L4/6sAqdVoqz610M+kgUwp4P57wNYMuhokHh+P6FoPylqryyeVc7W6roHz2sM5WTvYB+Zg&#10;lyda4OMf/7iLX3/1ZRcTdcScGAwwdsBlEBVSOVINHs8LnRMDXiesrvHaiDdIA0vAGhFmjU7ER+Or&#10;+Lesa6zFY5P63g7u/ebaqotZK1uIiY4hYoV4wLExjQmvmbnOz9kjFHKqp+xDB8QtAAPC8fewKji+&#10;3tDcEbfG8T937pyLT55advHnv/RFF3NMDoH62doSrotoEF5DGN6gB7wB82RqXNfGXmYSn/OchyHo&#10;Qe4BbfRlHkYRODfuncHQdxBzwdpcr41+7rh9+7aL14FPYZ1LY455TdyvmBO8viywSmfPnnXxqWX1&#10;pRfeFM6Rpn6iC7kGonjA4Hzw2jq90X1p2FqNJhTfuHHDxawpXs+J83PuGfNvk0DwcO6JdnzooYdc&#10;fOvWLRdzjvznr9HYEyoMmfLdnlG/LfZ0vJ4+nuF7wGl45w/ZM4kJ5TiUsAb4+YkTp1zMebx0YTTW&#10;hvWi3gTqFLe4ua3x3NlRfQzrfXj9yaTqIK+T18aaWK9hn8Z69OpmyHNxqaT9gP0sRVwfxyH4LrV8&#10;gB41DKPDawqA/vKe20Oe/VLY59mbJWMaLz7fvvvd73bxT/7kp13MmlIGOs7rwXhf6Au8uUFvnEiO&#10;3tPqFa1V3svCgtCokxPax5gfPJ49EdckayKxLawRw3Xd6ftEowR4LqCI1jV9p+70b66GTDGZTCaT&#10;yWQymUwmk8lkMplMJpPpDsp+EDeZTCaTyWQymUwmk8lkMplMJtNdIftB3GQymUwmk8lkMplMJpPJ&#10;ZDKZTHeFjCH+NnSnrz/83yVC7uv7ZIiTX+Wx4AAL64JvRm5ouSxuE7mKVXAP4ylwlUG2S4LvG4mL&#10;EUV2dBdM2QFYs8EQ46/TFFNsAC5eOiH+VQ0cNLJCs+C17m6JrfzlZ77q4vX1dReTl5UAx5Fc5sPD&#10;fRd7rD2wsDy2GOaS/DEyxMP4aB5zGAxx8jVz4CqfPHnSxeS7Foti5PL8p06JPdfpaNzIhr506ZKL&#10;33jjDRfv7YtVS64X74XXSSYYGZYTBTHgSiWxsNvIiS5Y9ZOT0y6u18Wz3d4V525qasrFHEOPBQfe&#10;7xgY3GSLIgWCYlGstr09fVe1rtwj8JfjwJjXwHEIY6nx+vk5GcscN84vv5dreHpyxsXlPX1Ophw5&#10;lU1w/Xq4nkRC18y1wJwnozsWD+HvkbfYRp6AQRkEQVAkgxPs7F5f485x5DsRyDWPgPdHlje3E64H&#10;Muz5TgCeh1tFIiF2nseABme12dT8ZfOa13JN+ZdOq37xnQDMCdYs3i85nVyHZAuWMTdk8/I8fGcC&#10;84wg6jDedBi/M4zHyfXMvCGLkOcnb5ZMY8Zh58nnVRNTSbIqUaND2KvkXFJcP7zf/X3tGXy/QRR5&#10;H8bp5dxxfCLkUcaVD9s74gAnsA/nsHbaLR2fSin3SmNii1Jh9Sud0f0CO+3t2WTcMm9TWdS4nv64&#10;iBzj+mo0VGfZswRDa4n/XxIsTO99E1iT5HdyjyJLfmpK4zIxob2lWlP+dbs6vonaESMnFv0SxWtO&#10;J8ChRh4zF7lHkQkai+m7GtiXyInlHHTQU6Sjmss8+KY9sEU7HR1Pvvb0tPbkFHtC5Ap7Cq5/rhNe&#10;W7Oh7+K7J/z3g2B8wGHe3lO/xmuogmHPusD3lZBXyndzsB9kXfPei4Ndc3ZGe+wMYvbGfMfCAGPL&#10;9ebNF/spLIEEOP0cH6+PQL/Nc5bxLpVtvH+AtdWrTXjPCOeO79Dx5hdjwvk6CT42j6+BU8u9je8f&#10;COPyxvH+gSTeKREMrR/2Fd77ONJ4h0JT+Uq2+jaeBcKYyLwOqolnJ48njJyYmxOPd3lB7yXg+28K&#10;2NvZF6BcBgPMdxS5G8fzWJz9Hhq+Dt5t0W5rXpvIv+1tjUkFc9ZBDY3igsbGtZYy6Gu4DrlmuA65&#10;b8/Pz7s47D09zCeO89upQTw+jEUe1sMfoS7z82ZTMfvNKDbNUG478jYOvjHHhL0b/7bBvgy5EQen&#10;utnRukrndM71TTHEt7ZUF8J6T+Y/GeLe2sYa5jMpUtUbW/ZTYWPO80fwu4ZXm7ivgF8dDI0vayf3&#10;6rDfUTweufcsgFrj5YG+O479imNRyuMZGH9L3jx54j/+4z/uYl4bf9fg56XS6J6CPSpzi3Wa727Y&#10;x/N2Fu8HK+G5bBp9E/sFrjHeIz9nj+Z/jv+DMob4D0V3+jdXY4ibTCaTyWQymUwmk8lkMplMJpPJ&#10;dAdlP4ibTCaTyWQymUwmk8lkMplMJpPprlAkMGTK99Sdvv7wf5cIua9QZMro48Ps3wMgBhoNWeIO&#10;9mWfJDKlDYxBH9ecgDWqCWtdtaLzNGATou2n49ljZWUb/v/mYSGM4B6SsEq1u/rublvWqn6g+OJb&#10;Qn988UtfcnEaVnJapqpHsr/RMkl7Nq1FGdjHaOULm5swZAptWLQT9WFj5PHJjL6XFjZa8/g5z0mb&#10;m29J13dxjdG2WavL6kjbmo/OkHg9HJ+5yVkXE02RLwDPABFH4SFBYNukBY3Wy4lJWQvbtFv2aMGj&#10;hRuWNVgOiUxpd3QN/rxLtFvymDBMAuMC8pPWSFrceLyH5cF6IfZnrKixrVQ078znMOwRsSXMPVpf&#10;t7Y2XOzhFvqw09JWyLlAPFztuOYLmONjx2Qtpi223abdXDWCKAaiVJh/XLfRqMaCWAJ+TpQKP+/3&#10;dQ0c66OjAxdnMKb1uvKV5+H6pDhntInOzmpdzc/JikzbJseK1v9BH5gH2PG5zhlXyrq2aHy0bTXM&#10;Bszv5bpivvJ4fi/vhXgA2mt5zPLysuKl4y6uHGnMmffEDLBucg2HrXleJxFOFPdn2oO7uP6NDa0l&#10;jgmIT0GtDqQZECWFrPYz4ne4VomOOXP6HhdPTk66eAJ1h/PFnBzAstppAx8C9ADnKAtrLcgdHm6A&#10;KBF+1/6+cA5BEASrqzddTNQJ7cGHhxoXolFo7+ZaZY04fVoospMnT7s4GCAPuuoLeJ4k7Olx77tG&#10;7/nc37g/R1ALuJ+zfm3A5n7xrQsu3gJGh/NXr2pMxzLYZ0qyN3MOeF+Li4suXlhYcDGvjTlNhAPr&#10;QtjeyJ6zN4TOckIT1UIStXHNPP/aOjAAwIOw3ySWiNiNPNYS76uB44lVOX1SODqOFVF/CcxdP+we&#10;Q/ZzWrs5Pi2gVzieMV4z6v7W9raLV1dXXcz+gqhC1otMRuPDfpm9MHGIROucOaV1lMSe0Q3BIXg9&#10;qYv8+WU+oLR+h1jXe+jBej390c6O8uPgQHt1HfuJh87Cd3Pdcj1wvXENzE9rf+ZeMTOuGsy9MYfz&#10;8xraqLseqhF7Gh9pWeN4fBd9UH+gcS9XlesHh9ir9zQ+FTz78fyFMdViYrraQP+xv+M+zL2I48nn&#10;NX7OvpqYjk5/NI4jDJniY/0k9hfMy8tXrrmYWJ5eF70hhpx7A+elh2c9nn92SuuHaJ0OnxNRoxeA&#10;3CFaq1bRmOeL2If7yqXbG2suXltT7CElQ/YkDz2KOeXvHZyjMDRKDfkWhmdhjQtDprRCsHPDItIp&#10;BWwY84DXwd6SCCv2umGovT5QUlmccwzPNbzPQ9Qg5v0nPvEJFz/6yGMu9n6PwTNwGF7z+vUVF9ex&#10;P5y7Rz3h+IQQKHWsKz4zJ1CPiwVdJ7FhfI5l3eG+xM855nyGfHsavYbDZMiU7647/ZurIVNMJpPJ&#10;ZDKZTCaTyWQymUwmk8lkuoOyH8RNJpPJZDKZTCaTyWQymUwmk8l0VygSGDLle+pOX3/4v0uE3Nf3&#10;iUyJx2VFardkNSEmhTb+wwNZa2o1WYsifBt2ivYmXU8VFhpad4+OZKGjvZ8atp3TckSbe9h0hL0B&#10;nFavl19+2cUXLwufUirKvkN8yvaG8CC0HNEexO+Nw6JFK5VvUdTxMVgsmcf8W1qsoph6Wsym54RG&#10;4N/SPslxpwXPx7PoeNrNbt265WLvreu4oDDki29n0zG0qRfSGnPa6xYWl0Z+znyliGpIw8rLseXc&#10;7R/KgsY5WlqSvXl3T3biel3fS9vdwb4shLTrhyFQmnXZwnhtHHPm8AwstFwLPIbn55inYM9mDvtv&#10;/Ia3mPZjzClRRbTrcd5X14QtuHr9uos9DBGugQlNqxzPSctgMJT3tNHSgsdxnIDFj2PtvR0e8tc5&#10;8CywUvL8FMedc8N7ow2bGKYWanOYPZPnT9ACjcvh9xIjc+6M7Om8d9onaS3mOi8AbUHrOPfGHhAr&#10;AWy0Yfsnr+HwUPgLWvaJCiFqg2J95DE8P8fz1ClhDOZnZT+eRy4lE7p+onw4Jsxpoi+8uh9DPcI8&#10;NmBl7XRGr2HeF/eqmze1xrzeBzlAtEs+r9oaDDQXFezJXCMP3H/excQbEJlCjFS5rLnL5miZBtYK&#10;eBLuQ97c5YC4qmm9+BZaiT1FEATBG2+84WLmUJgtnuskzP7OsTt9WuuHeJAI+q7xEmuVPodTPWgC&#10;A9JuAQGB3EollceeVRi9VgI9GC3y7HeuowbXmkDbYD3UgRmrH+mYcewPzCeOIcdkZkZ7FOsm10m3&#10;C3wHzhOGT/GOiY/ulbxeo829FDZ9nPPilcsuZp4QM3JUFU6I18O9iLnRR+0mTuzec+dcPDmuNUZv&#10;fTqjedw/EoLCQ9ABIRSNjLYTc6xSwJgx/4+wt3Ev2QWKg73eWkj/S7G+R4Eh8dAD2KuOHxemamle&#10;fRYVw5gz98KeHfjk0yMKBes6CIKgi/7TQ2F4SBqN1+ptPcMQE8Fr2jsQVoY9oYeewxzw8Y1jdxJ9&#10;HRF5eWAbiFspYnx5PdxuvT4Fzxqcew/hwD4Z18x7IQaE+/b65misF48PG5M4EAUD1LI5YGS4b3Mu&#10;eB6uGd4L75fonzC0YxjSMKxm9dE/b2ypv2M/xWtmj8Bc93B04KGxBj1y/iEXn71H9bcCXBG/l+ut&#10;1dL3Hh1o/1xa1nPW9gH60x2t/5UV4TTW19ddXMNezXxmL8Y9rFjkc8foPt/rDXGdYagc3m8ioe/l&#10;uLVxTg9zNJz3Xt1Vvobdm4fRA6bLR1vpOrz9CvtABHUriblPp5XfvGc+L7CH//Snf9LFjz3+uIv3&#10;99W3e8+H2Cv297SeidSbnFQfWBzX/EXQ9xLfl0CR6wJTyT2TPdT4+GiEC/tMr0fgDyFvS9/f8YZM&#10;+e6607+5GjLFZDKZTCaTyWQymUwmk8lkMplMpjso+0HcZDKZTCaTyWQymUwmk8lkMplMd4UigSFT&#10;vqfu9PWH/7tEyH19n8gUWkcP9mWJ2UdM21O7RcshLECwasZTfJs3bL+wpvCN6LQS0vbjW4lkjwmG&#10;LFScY84HrU/xuCw1/Pz555938euvv+7iJFEEbdjWcW+rK7Kn83tLJdkVeW/REGsUUSE8Txw+I9o7&#10;aU+lvS4N/AXtR9kC7LsYq2Ry9BvAeQ20fPE6aR176623XMz7arVHYy7C8C9cSqUSMDUxWdOmpmST&#10;zCJXfLs7LFm4HqJ8eP3e28ZbsOO3NHexmOZubl4Wsa0tWUF5nnJZc7S9KYtoFW9vpyWTf1uDHY1z&#10;Qassx3N+RkicKeBTWAo4v7S7hWF8vDeN69a9eNAFVgBrm2MbQQ7ze2mnvQlrOq2jtP3XGsAzYR35&#10;byP3LbLz8xoXWtI7Xa1/3ifrAseXNYnroYi3vXOdc17DrLn8nN+7vS0Ez+aG4iiYF+02bJU4Z7Wq&#10;scvBtkkLZz6r+IEHHnDxWFG5xVqToR0a985j0ingB6BcTnWwWgfa6W0gUzg+zBVa9m/Dsk5USxiy&#10;hhgg5ijHh5iHfE73norqeor50fZdjknKs82OtuOmM8orrs8u7LH8W1r3iWEhBuPGTVmXyzXVoEpD&#10;a7sJOy3vnfi0AOdfWpJl+p7TZ1zsWeVRN7k3N3EN+YI+TwLzwL+Nx5UP+/vCDUyMq+43cC+evTck&#10;V4MgCK5cueJiYmXCUGpcw2FYFo7LyZMnXcy6EI1hLwKWZGxMdSeHPKBNmn3HANyjPva3NmrwAMWZ&#10;95UEnqbZVJ1a25C1fXNLMWvQ1rb6tImC7qsAhI2f08qhc0CC+GiU0TW039e9eGs4ojFhXeYc0Tru&#10;4QowPo0q8Q/YHFGD1tZVUzY3hQSoN5UDhxXsUSEYBt5XAOxRCWN47uxZF8cxvw2gLwqoy82eroH1&#10;hWuYtZWYF+Yw1z+vOQvMBu+rjetn376+qTxhjeZ3ca/Nw37Pa84CPXDixAkX51KjEVcF5BJREBzz&#10;NvA7xCEQmTKsHrYir19FHI3rHjgWrDfMFa4l3gPXJP92aVEYsxbq3DJqDfu6BPKm19H5iTRijWSf&#10;wnoX9gwVDdlLO0Cd8PxJzDH7SeIH+fzSC3kuYP3KZ4H4AdKQuBji39gXsB8cRuR8W8xF7plcAx7+&#10;jePG3MAxrEEechDIHfa6zCWOD7ETyRTqHfZPXueD99/r4vn5eRc3gDcl2tFHX2m+iJ0cn9QxlSYQ&#10;WljnxOAQ9cc93Mt/IDG5bzPmswx/p2AOcy/kvDD3qGJRzwEeFok5P9ST8rxcqwOgM7gXeQgk9mzI&#10;g7Bc9DEuOqYLjN4ANTWJfml2Vs87/N3oCM9dDzwg5N1HfuyjLl6Y1/opI/88jFFCc8Z+xMN0ATnE&#10;HjKK359SQJq0kEP9gfKDtXx6WrhCfk68KRWOTAn7PEzcKzSehkz57rrTv7kaMsVkMplMJpPJZDKZ&#10;TCaTyWQymUymOyj7QdxkMplMJpPJZDKZTCaTyWQymUx3hSKBIVO+p+709Yf/u0TIfYUiU0aLlqPb&#10;m7I6ba/LAtWEFS8BWzUt1mE2+DLsOjmgO2gHpL0xBxtcq6Nj6nhTdBAEQSYHLAusRVGgUaplfXcM&#10;9ppaRZagP/3cZ1185dJlF98HnMDujmxfnI+rV6+6mJb3iQlZzMKs/P5byIH1gBWJmJce7Ga02rXq&#10;shzR+kc8wDTexh7B9yZh82ribc99zHcLc5OBTY/4kSO8ofrWbSENNmBdjMRlpSrlZc1twtYbwC5O&#10;FEY+q+NpA6RNb4B5mZ6WdYznZy3gKgmrEbm8xrPRQP5FND7VqnJsfnbOxRsbQqk0mxrDg329FZ0r&#10;mxY62ifTsBPTEkdb3rF5vZGb99Juak4nJmQVbMPizvNw3nNFjfk+bMkJWH1pE/Tfju7jCkaJI/7a&#10;a6+5uFLTd+XzssdV6xrnAdyGhZJqSjBUh4hMmZnU/dOSSrQQbcC0B3Jdbe/uuJjfxfXsIWNggRzg&#10;wjl2LNm0ntNuXTmSTTRMbeAQcjldcwooJdpuH3rgQRfThppGTsTjo9EiPJ75ynxKpYHOQG5FYX/l&#10;WNEOzfGkBX99HZgHIA1YOyjiHDgOXG9F5ND999/v4kJO1z9oaf0vzKqedoF5oD34iMikPX1O/MAU&#10;ztMBGiUF2zmvkzWO+w3HZxXIh70DfW9pXLbTw7JqUCTC/UBzQQTFKWAMpqeFi6ocKVd5nTNTWmvc&#10;q2g3Zt3kHE3Ank3bc7+ndRT1+g6NCe3DrEfBUD3mPDFfea4U8pJrkvd5FsgL4lO8fR5FPjLQPpCI&#10;aR0Sr7VyU/iooyN9nkkLE5HKKqbGsGcST8WeiOvt6Eh5sAekAREIHEeiTohA6WCfIYLqAawl4tlY&#10;O9in8PMBsUHID/aTHg4toYH2cQUqrqWCvqtW1XfRFt6ENb2KY4gHqKEX5f7B6yE2qIW6XETvc3pZ&#10;64qWeK4Z7ttN5A/3SeYP1xLnnfsZ9x7m/CHGlmNCSzxxIJwvijgEIpCIZPDRgLrOxTn1d9227pc5&#10;OTOlGsT+eoC1WcN88ZqpOPrZIAiCCMar4+U98gzIxG5HOUq8G+sW57IAJA2t/x4mDuuTmAuiZHif&#10;xBJwHXKv886Pufdqc0v3SETGwoJQCpzLdTwrrq2p588gv3k8cRFcq4m48qwORCFbcg9RRvQPxpn7&#10;0s6urm1yUvse1wZjruGVVd0L1zBjrgdiQH0spAt9pAzWIfGD8RD8BtfJICBCgzVadZnnIWqK1zBA&#10;r0R0GcW1zfWTRk/EnKeI7uMewz7FW/+4X66LM2eEZ+OevQlUE58TG3UgenD8zIyeyzrov4IBegf0&#10;XJzrYGjPZ+336gKfjfEMz14uAuwh84/PbN4zFXpL7iFR5BxxQnyiTOMeiGdqNPS95+4VXudnf/bn&#10;XDwA9qQKdE4iofMUCtrnvbzH8PJeUAqCCHIxDhQpc7TV0lyy11g8pv1hCn2mh/jCPsM14JNUQn4n&#10;w/FhGqBn/oufSU1Q2O8pPzBh3fri57yGH8znYd9qMplMJpPJZDKZTCaTyWQymUwm0ztK9oO4yWQy&#10;mUwmk8lkMplMJpPJZDKZ7gq9I5Apd1p32h7Qh82e9vuwuB9i4aA1mtadS5euuLjLNzbDWtSFLY+W&#10;GO+cuAa+adh7mzLtX/i8DutbBPabRBrWetiQgiAIusCMxHDPnT6tYfqODbz5+pVvveTiNy9ecHEK&#10;lvFFvO390gWhVGiT9O9N1xCDDcjzTEP+W91Hf96HxbwJuxnfPF4qyGKWhk2yDpTKxBQsY7DL8a30&#10;A1iFMrDCxRKyPTXqsuYeVWSLG4PNbf9Q+IQ+xoeIm3pVNqzNbVnZY7D7zcwIJzAO1A7zjOiFABb0&#10;Tlf3UiWaB9fDNUAUxOqqLOv33X/OxSvXr7t4ZlZvPyc2YNBT7tH6t7OvMWl7drHRVvZKWeNTgeWQ&#10;9kBaaOm95L14dkusqwEQQ7Qc0yZJJE6uJAvtBqyyx44tuph4j0xW1jp+78GBxoHj0+8rD/cPhMGh&#10;NZXLvwKUQBZYmyAIgmOLx12cg50wibGgpT4L/MD6tnAoEeBQ9g80BzfXhKT48NMfcXEeiJlr1665&#10;mFbeF198wcWzyO8BsES0DTLXaWEnKshDPkQ0r0eHsIxOyTZ8z5nTLqalkXWHyCG+Uf3Wqu794mWt&#10;h/KR8vU+YFg+8MEPuvj6TR2/saU1fxtYpWpF48xrY11mPnWBeSKCIkA+EcFVByqLuf7geaEdzuP6&#10;W7AKj2WUJ3nkzLXrN1x84YoQWg1YmiuoxdPAG334oz/m4ouXtQ+fOnXKxSsrKy5+7rlnXcwcpi28&#10;A0RUp6vxCZBLDeJxgEaJYh9NA3Hx0Hnhw5YWdP2311UrWZtYg155WTikVeBu9vZVN4l/+af/7Ndd&#10;/M//299wcTqj9fWJT3/Kxb/5m7/p4igwG14/MlQLo2AU8fN2S/OUwH7O+wmQf8ePC5NC/FAPPQix&#10;BMW88uYm0CgvPK9+JBbVOk+nte8dAf9GzEgaduif+bmfcfFv/MZ/62KiCyYmtHcdHemciSRwSDXl&#10;UDKlv+1GtJfGExqHLHAueVi1Z4Dpufce2bOJOirkdI9TU7q2L37xyy7e3dLekkUvMIG6RpzYh55+&#10;2sU3bmh9Njqa32e+9jUXE70wM6Xz1GHBZ55kUAtozWePyh5wYlz28kZNNej8Q8qZGCzcxN14WAXg&#10;Op7/5osu3kJvS6Qc1+Qv/MIvuvi3fuu3XEwEQBFzwX0ozNLvYf/Yt5JKENN9EZlUQg6zj2ZPxHvh&#10;/kfcAPe/N1973cVljLOHx0LfQbxPEARBhLUA1+ohhPA0zJzwUHX4W+5X7PH4t7w+HsO5ITaAvXEu&#10;7fc/3xbHqIp+8gb2bV5nKqXzeKg54CbIHCijB6sC34PW28MPDJDIfNYYAKVCe3rY53HsUUkgboi5&#10;SCTRVwMRxzp+hL79Onr7QzzXTEyovvDZ+PRpobJ+7KMfdzFxFBcuXHQxr62LPZnXuYMax3wjMok9&#10;NhFgHg4Rc1rH8xrFfopi7lE19EGDQOPJnKw39F18nk0Ag/fGm1qfBwc6/tQprfNf/uVfdvELL6hf&#10;vnTpkouJas1mR9esJPAe49iHNjdUr2NRnWe4X6D47BHWM7eArfF+q8DzP7FhrFsU54/7Ej/3nhVR&#10;51iPiU/jsxzX1ST22+PH9dz0iU98wsXs/70eCs/P/G9n+duEj7NDbqGIsuf066MLgx6eqzm0k9hD&#10;pqa1Bsaw39aA7+lhjjJA2XDcmsA2eUgcYozwu0P/u+TN3ao7/ZsotuAhIWneBgIl7POwvYdHm0wm&#10;k8lkMplMJpPJZDKZTCaTyfSOlf0gbjKZTCaTyWQymUwmk8lkMplMprtCkcCQKd9Td9oewJdGD4BP&#10;4b9XDEJsLT3YvFpN2U7aQCbcXpN9lbfSg62Fbzv27QRSNASf0u7JdsLPaRP0MQEu9C00dOh8h51F&#10;98w3WadS+vuLF2Vh++zn/tTFPA+tiDt4k3WtIhsNp6DHAXsbyJSwN5LTEpSFBbJ8KJxF9UjWH8/y&#10;BotSJimb2PHjyy4+qsim1yYmBdcQwEbeAYqgBRs5bV75At5ijTdsl8uyInJsY3GNCa2gxGhwvqfx&#10;BukJYmFgr0/Bqt3Efe3syha3eygMA1dqCrbnU6f0NvNz52SHpA3+v/8f/t8u3gTmgTmWBLbhqKy5&#10;yxX1XV3kPdcq10a9qjGnbY4W6MVF4UqmJ4TloLWrWpWdjnbL/T2NOe3ZtEDOA43wgQ9/1MU9YAk4&#10;F3/4h/+rizc3hUbgOfvIc851E29Q7/ZkayvmhUngWBHzks/LMhkEQXD2rOZvdgrj4iI/j3tACL3w&#10;rZddzLyJxmC/nJTN8D/5O7/q4s/88b9z8eyCLKBPPPGYi//wD/7AxbdWZOU/BFKHCAvau4ndaOMt&#10;6hPA2URjupe9bdX1ySnlzfn773NxCefPZjSOLaylW0DEXLkqfEf5SNdTLMmS+ujj73bxk+990sVv&#10;XXnTxZtbyo9bt266eH9X40DsBC2otFgSjdIFomSAzwvAm3Rayq0eatz58+dd/Oijj7iYCKdsXDmw&#10;syO0zrPPy9Z79ZrmNFPQvBRhaT59j8b/PU+938Vf/dozLn4I11ADKuPZZ3UMLdO8X+49xZLWDxEg&#10;NdSFKPYk2kXj+Pzd736Xi9/7ridczH2XaJB9rJ0XXxAOZAPjxt4kmdZe8l/+V/+1iz/3hS+6OIV9&#10;8fwjD7v49/7n33Ux95VqVeMWBEEQ8/oi5UoG9dvD68BuTjQPa+oxrPN3P6ExIvojC2wTUSHPPCP8&#10;zY3ray7O55Q31ZrW+QLq8dNAggwC7Sf3A/H1O7/3/3Uxa3wVvczhoe5lYly1MhhoTDI55X25rutP&#10;ppBPQBERn3JsTuNz/n5hd1Kws586cdLFr7z0iotffFFIkO1tIaIywM7MLwhrNzsvtMN73/teF2/t&#10;CicSz6iOvPnmGy4+OFDPwpauifFPJjSPvMcjIM0mx1RnG03lYgI9YLmi77r3Xu1VY1irhYLi6Vn1&#10;pP/2j/7YxTdWVDfZ8zJPiFL66Z/+aRe/9aZqMbEhr72s8Wfv5uP98ECC3tPDB0IR3PsANSgKmzqv&#10;n3sz74V9DfOZ+vrXv+5iXg9xK1yb7KeCIes8EQWMazVdaxQ4QeIK+TlxjsTf8HOOSxuIvxj66jxq&#10;E4/vs59njce+sbam/TY+0D0S/5jGGBGlMDxG3xaRY5y/0sTo471nDchD+WF88DjiHdNGrzhA7xbB&#10;H7Taup4arjMJfAqfM7l3ccxL6K3qwKGkklr/S0t6zmqhv+Dz9vIynsWOtAcSoUHkE9f/Hnr1tTXt&#10;E+yBicchFoY9todVxXrmOmHM42NERGCSuFYrwN0RlVMsqq/c2dX+sbZ2y8XsI7hW2Y8k0H/5PT/n&#10;VNd28oSwcw88oH6hXtO8lIqqj6yDw79JVYHd4B5+85b6PWKr+vi9hLgczjdzug/8a9hvJC3vNxLN&#10;RwPPh3w2Yw3yMFeIuZdyTD8I1OETT6jfC9CzEbd2bFbPotTBnp7DxzC+nYbul/086y9/9+oCdUK8&#10;JvFsBfweMTGpdTte0jMOEbxN9HftNte2xofrh7+BcQ0YMuU7dad/Ex29k/zgFLZX+VXBZDKZTCaT&#10;yWQymUwmk8lkMplMpneo7Adxk8lkMplMJpPJZDKZTCaTyWQy3RWKBIZM+Z660/aAGCwctND0Q97m&#10;y3/HaDRlNaG1s1qVFalek10EDjTPOurdIuwitOhFgEzh9RC/QfWAUqFFgbYZ743OsBUFQ5gVomRo&#10;uSK+40tf+pKLacelVY0W80tvCbESi8CWNcBYwy5Dayht6xwjWpqYNxF8Trvc7rZsWJ2mxnF+Rtfc&#10;xudEqTzy+OMu7uKN0M2Wxo3jS2s384xvD+fYTk7KGvmVr3zZxbQr0spHLAYtr42GrMU8f7EgO9dD&#10;5+51cR+4nwZsiQewiO4fKNfbWCfjsBBPT8siTsv+3Jys16eWT7j4j/5YSJCjfVnBaNWMolLW6roe&#10;WrVYTJn3HCtaUHkMbWd8s/zslPKBx9NWScxDC7Zc2sKOHZMF/fSZe1wc8K3usNkxVz/zGdm5t4BM&#10;oWWQ65SWbFrieP20f3K9lI90X8yZYAglQwt7Grnu4WmAInnjot5kP0A9KxQ11ikgYD7yY0LJ7O0B&#10;bwSsAq2IX/6iahBrRAr2xiitv8iJFoozx6uY0/l7fR2/uyVrZy6vtX3y+JKLibw5dkxvmact/Dqs&#10;+avAa0UC4pM0zmMTsltPTGm9Xb1x2cXtjs7POs71Q3tzHMgU5tAAdSoBXBFrYhJ2XCI1DoFqoo1+&#10;aUnjE0HtiIXkzN4+EFE4Jo+cifAN9VhLhXEdw3FYWtZcNGqqmysr111MlBLRMbT3J5FXEVg+A6yx&#10;ItYzMTWVA9W4dBp1Oas1yZ6CqjVgp6/Dzo16USzK1roJJMYjj2nfehN7cCKlXD115rSLV2/Kel0a&#10;kz2W4xkMIQ08TBfygxgArsNMRvfPHGJ+pHHM4aFygsix4ye1n9y8qXUVjehvZ2dUv8pH+q5kUvfP&#10;HN07UF0nSW1jQ6gj5rffryo/8jntLXu72rt66LuabY3b4jHtk7vbuoYcUGQx7ofYn3l8CTi0uWmd&#10;k6gAYvfGxpQ3U9Pa94isY81d2xBmYGJaf8v86LR1fqJ84lENKGul12Njr84B68P1SQzW/r5ynRjA&#10;zXXtmTuoKQmg5qbQq9Iqzz6O/Qv3Ru6LG/gu/m0cPvW381zTA66DPSPPmUjp3iNx1HEX+fulh/fB&#10;57u7Gjf2DkR6sJdhH0G0A3sW4tyCob6A+cHvm8D+5qFkYP3nswB7rWpd65m4mVRGudXE3hLFeHEP&#10;PKoI4bC9qWcEfu8k9pZUSnlZr2PfgFgf88AMcIz4XOehThAP191vi7UyTD1kBXsBivs854V9AXGF&#10;60CLeTi+ovKA6ySGXGH/OcCaj8c0X9zHikXV0ONLqvX3AWW1sb7q4pde0nMo1w/zlXk/Py8E1T33&#10;qD/nnvTSS0KUce7YF3DceO/sN7kXpvF81Okq5330IOppF8+kQJJFsSHs7grhSMRi2O9BrL98puj3&#10;dTzHsIR5mQXSg6i/RFzzS6AmxyEYGjvmegRJ6tdLfc69iMgUnjOsdvL8bcxZvQ6ECNce9skuflPg&#10;POVwPQn0ddQMfl/41Kc+5eITyGnmRyHNe9R3sZal8Hm/PXpxx9CLsRbzeYcxa2IiqZj96vIS0KLT&#10;eh7heXgvcTyXeche9BddzDUxWKZ/r7fTO/xVNDp7fnAyZIrJZDKZTCaTyWQymUwmk8lkMpnuatkP&#10;4iaTyWQymUwmk8lkMplMJpPJZLorFAkMmfI9daftAbQZholvvW0BiVGpyEpFfEIZn0dgmx0Qh4KY&#10;FpEIbJW0tUSjo5EERKaE2Yp4PC1DzA3a3YJhyyu+g/bg55571sWf/exnXUwsC98ufQTESgvWwlZD&#10;3x0FPoXnob1xEOL3C0Om9LvAv8A+tQ+7HI+fndQ9UnzrOvEgObwtvYY3ofP6x8c1DrSk0fJNi3wD&#10;CBQeQ+si7cSHR7Lg0xZLqx2vJwVrZO1A8xLDv9MlYAXN5HTNtDTSOkYkUATflc/JIrp7oDGfQS6V&#10;D3XvJVhKm7jHAJY1YlK6QBGE2XJpD6bdmmsgA9sgrWm3bqy4mBa9bFZxPq/xyaQU8w3q5bKuAcs/&#10;mJxZcDFxCJPIMSJZMrCI057Zbuu+OA60phKtE2Zb7sHuxvMEQ/UjBhtzB/OUBFsgiuMbqJ3zi8LH&#10;ZPOa7/UtWT1zsPvHgcKgzZVom/Ih3ro+pvVGa2EXtYwW6ByuoQIcD63Ina7OU4etOo7alIZtk7gi&#10;7huFgq6tjzEM8Hb7YkFznwDOoQo7J/FJQVR1gfbDJGyJnl0UyIoBMEm043bbumZaf/k5rZQsAMRp&#10;cY3RJsm1nSDWBuOZymBdYb1ForCOAi2gyL9fWrJ5DbRDE2kyNaHxTyZxPNAULaylHJAjrMtxzEUU&#10;tmEvJ7H3NnE9e/uqiUuLMy5ud2ABxrxwX5mBjXl9Uyge1qx6E/gAYstCkAQ8v4eUCYJgfEI5zVo7&#10;Bus8rdIca563VtP4EmPG+rS9rRrRxHqOJmClxhpr1WGXT8nmPoe62+pgXeGecwXVTs7TYMD1rHvk&#10;3Ecj3E+AwjnUHBMX02hpzZxY1vxdu3LVxfyuGOzs+7DI8/rH0Zt0YcenjZxzSbzEAjAgHtoB+Id2&#10;R2ugD2wQ90N+bxe1JoUx6SCneT1E2SzOCWlA5Avt+GG4uH30HeyzikXVfaIsjsrctxXzeOJEWB8T&#10;qDsc50JWY+j39qOf0YhMYX9KvAH7soDrFsgAWtZ575uoCxxP9jjEB21tCR/C62FfybXM3n/4f/M7&#10;OHY3bwjRxDzgeLE3o/2a10T0D7GNrE1EL/EaeA9ra0ICXb8upBbrEdckc511NBHTNRPxQ1wGawHr&#10;NLEYbeCHmPdRoibxOZ8z+bmHpoT88US/jT2z0dS6urmq3pi5lQcqjGumiZ6TlLF4EuuHPQueNTin&#10;8/Oq3VyHJ5bVV1648KaLOad8huU18xiusWvXrrn4ypUrLmZNZB/BfvvcOeFceF/8vcDLvZxyyUMj&#10;8W8PtVaJ7ur2iNDU2uExfEYY3sO/LeYeY6qNfrbTUc7Mzmj8E/HRyJDh72VfQMxV2G8VQ48kTsQk&#10;siZRrBGDQAk4wEkbDd1bD8cTmUL8EOtRBjmUAv4ugT2T9fjMmTMu/vQnPu1i4jW3gFJkrsxOqydk&#10;Hie9cceY8FED9+thEj2cBepLCGoyh/1nYVE4sYVZxdzeWH/524SHTyILzvQdutO/id7p0Tdkislk&#10;MplMJpPJZDKZTCaTyWQyme5q2Q/iJpPJZDKZTCaTyWQymUwmk8lkuitkP4ibTCaTyWQymUwmk8lk&#10;MplMJpPprlAkMIb499Sd5uX0yFjyGKv6nPxXcoAPDsUWJLuwDcZqLCr2F79r0EdMKBbYbryGSERM&#10;LPJfyfsdgOdMedzfuM7JsSUTLxhiH5JhR9bgF77wBRdfuHDBxZOTYrqRF+RxkMHCqlXE1OJ4eQwx&#10;cGX7ETLyRjME+XkhJz4VeZBxrA0yx4iwmp6edvFYUQzEgyPxB5PgpHoQNCge13eRT9cBu5S8wpu3&#10;briYjEJyvchiOzjQvJBjGgnhrQdkT1d0fAass3xRzL7xSbGa0ylx5drgqjWxTroABB6CD845nRhT&#10;nhwciP8cxo5Lgc/srYGBrmGA3GiDdUZ2WRt8TZ4/Bn6/x/7E+DPH2mTfo8zmwAHk53wPAPmDPfB7&#10;V1dXXUw2Hb+XzETeF+8lh5wn35Drgmx6np+8wmGRMU2m/t6mGK0lcOWKJV0rSl5QGlc+xcGJZX1N&#10;okb08F1kH3MsuphX5lC1ovzjOifHlBzqFu6RXOxuT+utj3VLhvgAXDzuCQcHqnETE8oPMrKjMd1v&#10;Pqe1lwBrt43r4Vymk5p7sny72B/IjGd+E8lIDiPziWvG58fq+HgIt5Eiw57cw3Ra9x4DTzwBtmjS&#10;Gyvl6AA1l/PrsderWgNcV1Huydg/46gFfdSXAEx5j2WL/GmDfc18IJMV5SuIJ7DnY2zJmuTccV4G&#10;iLnOyRBve3s7awQ4rzmtBeYtxbFl3QmGGJD8+9KYcp05xNoTxXyH1SqyM/ndEdT7Vk/nLOAdAvUy&#10;2KptHX988YSL4ynNJTnxJaxVbu098MTDeNyRQOckZ7WLeGFOHNDZWbFtJ8b1va+9+qqLOSaNsvJj&#10;f1/1l+8EyGOO2eOxPnpzgXyamRN7eWYGDHtwkhOoO6mEBoj9Dt+102nr2jJYz03spex1jx8/7uIZ&#10;cINXVsQuJguabN6trQ0Xcy0xPwsFjU9pXKxjclKZk+Qhz82Jk8rxnMK7P7ycx3sDvL4jpG7yXQ3M&#10;Ma61XEHr9vwjD7t4Fb0k2d+8d/bjjHnvYfslr4c5yXHgWAVD7Ga++4N16NaK+p82WPgU+2eOI2N+&#10;18KC8oZ15PXXX3cxeeo8TxhznM9mZAWTGz7g+yO85zqNVyaD/CtpzU+M4R1F6OXWV9dd7DF+A+QQ&#10;aiKfJ/k5GeJ8Qgh7rwzHjfvh6m0x3/luF/aQnK/imOadOZQGX9+rTU0+h+oaWDvabTCNs/quep37&#10;BLscKex9QrxmimNC5jjXFfsCMqJ5/v19Pe/4fHbVC34X10i7o2teXb3pYjLE/f1Sz7xvZ474t6zF&#10;XOdRfB5D3zpW0vNyGu9S4nd5774Zel5lvWR+dPEeML5biWuSLGw+F/jvUNLY8Z0gMVxfFO+nqePa&#10;yBDns0wX77/gc28az0FjJeU9x5Fz/MH3fdDFH/jAB1wchtQu4R1LvC++b4nfxec173c11AWf1c76&#10;pWO8GoEx5P5wHAx0zhfFZ0nWRD5TeLXMFATDc3cHFJJuPzAZQ9xkMplMJpPJZDKZTCaTyWQymUx3&#10;tewHcZPJZDKZTCaTyWQymUwmk8lkMt0VigSGTPmeuhP2gD7s0N0ebEC0Ig9k26Blcv9ANu9KZTSG&#10;oYe/9f7dAza10LsKQabwPLSX9GHJpuWbVkda0AaBLD1hFvpg6LszGVmi/uRP/sTFV69edbFvp5ZF&#10;i9/Bcx4dyWKWICaF9ndYqTk3XVj2wjApVB3Xw7mchpUnRjvbjmxlS0tLLj65LIv15p4spnHY9DKw&#10;sMZhK6s2YAWHpTnQLQYVoEU2d2Th5PGdvsazAQxApaHx5PG0oweYY9r6sxGNP5EpyTQQBRifFvEA&#10;sE/T/pmDfYp25QxsZGngEGhNpY3Ms6YCmdJHHkeBAWq3ZR1r4Htpy2POeGueeAxcw+6ucDSTQMeM&#10;A6FDW56H6whBtfD4RErjVse80GZISybtjcxn2iq5Hstl2Qo9VItn9ddYcUyG6y/tspmUrqOyKwso&#10;rXzEVtB+SURBgM+7yKdYUvdPbA3nkuNCHBJrFnEQnJt6S7nSwppJZnDNsEDWa8RiwWpLux9KNhEZ&#10;MSA+Mrge7jOtNo6P6vrDkFq0tjbqujZeT5gF0oth8ybqgH8bZpFvoK5xXsL2H9aCckV5mS+OnqMO&#10;1iQtylPTwjkQRXRU1Tj0sLfzbxPYY/hdPdQ1XmevM9qKzPyvoxYXgZpKICFYC2oV7JHEECEPaRPu&#10;4vPiuM7Pca7XlJNzC0KmsNZU6zomFVdOHtF6jO/iuPE8w3stLcQVIIqSQOGw9niYhZTmgMgL5hO1&#10;vb3t4kYLKKIp1Z1qA58XZePuY8Nl3zEzI/wFa+Hunr4rCJQfUfiYPSQAMBHJhO6X/U6jrvPw+CrW&#10;A23GVSBciCXZx77EvYXIlx76Q44/rzmCbpS1gBZo9kF7h5qjOOoIWw3anpvAAESRc9mMzt8AHiMC&#10;/MOxY0KmlGuaF+YJ13AENYsYDNYv4kFoyWa9zueV90QgcNy4NrgOi9ir2EckY7jOkFrMddFpjcYn&#10;sC9gP9WD2bkcgj3i+Yk/5N7J72JMzEkYbpHnZ70IgiAYG1PdYi4mOH89jQWfHcL6fOJdiA3gGPG7&#10;wsaRx/A8YbgZrrdKXbW/MKF7DBsjKg/0B9c8cYJev4e1TUVDkCBEc4VhQ6g0enjWX+KieC8bW0K4&#10;cE2GzVcdtYDrhwi9KBCCHeAoOEcF9JhExK3fFnKHqM8wrA/7Sh7DHAhDGnkYE+QDY/YLPCf7dq6T&#10;FHpPIuU8TBIQOsRd8b4yeCblMcRyUvxb3i97KA+5hX42jefEVFLjGUO981CTGJ9hMdczGAuuVc4T&#10;ETAd9GlcS6WSntO4D/TwLB1LoN/G+Wvol8KQKc2Gvpc4xxTWEmsn62AbPT/70qeeesrFn/ixj7mY&#10;a5j7P8/Pc1KcPx+ByHnVNfi/h6GX5rMbxPMTzTs3Pe/iY0uj8VV11NBIVPNiyJTv1PAz+Q9afmf/&#10;g9fws8O3pWwzmUwmk8lkMplMJpPJZDKZTCaT6R0s+0HcZDKZTCaTyWQymUwmk8lkMplMd4UigSFT&#10;vqfuhD2AyJReX3EXdpoGbDC0OtM21wTeoO8hTWg50jn7HkpltH3Nx61IPCff+DuA7ScSHW0LowWK&#10;NkRauIZFi9KtWysu/rM/+zMX0/ZFy45vY9L30XpKK2IuPfoN42FWNVp8hlEvo9QhRgM2wDzsph7O&#10;ZV/WP14zLcTlmnKC9qlkTjagGKx/LbwZvA9LeiwBRAFygm+r9tAUNVlbaXOvNzUXMeR3DBZrIgE6&#10;sJp2a4rHYC+bnhKWgNZCYgwqyAHiLqLx0dYrWrVoseLYMveYPzwPLdmZ3GibId9Azu/l28ipAWoN&#10;604C1j/aPOMh9xhHzDVGq1AhL8vnDvItHlO+0SbpYWdgxWNtyhc1R7xf34ao/Dwsa6z41ntuGcPr&#10;i7bEDM6bHGDdIo9Zt1gjxqdGv3mcdr8a7pl2XL5BnrY7zpmHyME9JLAeWI8zsOAS1VQ+0vdub8uC&#10;TxsqbX2DELQI671f44CFAWqDCIcIkCAt2Oi5zuNAHSSio7+L+wPHqhli9+Xao5WXNZE5RJQFlU7r&#10;eJ6TuJXSGFATPD8QZawLZ+895+I81pK3TrCvdHFftNkHfY0J6y/znpgK7kmsX7QNs5axHl2/fh2f&#10;j0Y+sNbQpt7r6jo9BArWfx9mx+Xlky5eXBQ+hWNIPFkAazo7kH2su7C9PAiCoIeexMPK5IEiaGPc&#10;oRbOe+XKFRfv7ssS7OGBsLa76H9KRY3LYVnXnU2rLvawWS/OC8fx6COPuziOPbkBFFmrrdwiVqXV&#10;1vWw1kYHGiNiQyKB7oXiPXq9D/bbPaDa3nrzTRcT8eGND3K0UNBceLg81PQu5jGPuXvf+97nYl5b&#10;Cefc3VZPlwauAK1M0MV6IxqlXtc119F787um52S9JoKmg3vkOF+4cMHFRHSxLyB+MJPSdxG3EGb3&#10;53ydPXvWxVOw67MWNIF8ocKe0YhM4XxxTIgk4txx52HPwnr01ltvuZi1m/tW2P2GYV5YX7hPB0EQ&#10;zM6qnyQqiDb9OJBGxBjynvndHgIhdO+V+DlRCly3q6vCbryJNUasDO+zzV69CIQN5sPDCeBexkva&#10;86enhXYi5o3j4OEWIe5dxKTE3gYmheMZB+KO9ToMU7OJ5zjmFvte7slxPMtwbUTRBzHXE0BZcL6I&#10;KwnDKtbr2hs5d1zP3Eu5DnnNYegu7oFenxUy5vyc38Vc4nrm9fuYRxd+R3/+bfXxjMN74dxxTDjm&#10;HNsM+hqKOZxKAaXW1+ecu++GYeS48LzMOd4n97GweeL3Mc8Y87vawKHwu/gcTrxuCzi7Dp5ZvP0N&#10;Oc38IM6FfeMBECjs2X7uZ37axceOHXNxDSjYsRKQKfx9AffI302YB5x79oRhc5bGPhD2rM7ePpvS&#10;PS4s6LlmZmbGxak0kDh99ImR0fiXu1nD6+cHrdE75w9OYXvz6C7IZDKZTCaTyWQymUwmk8lkMplM&#10;pneY7Adxk8lkMplMJpPJZDKZTCaTyWQy3RWKBIZM+Z66E/YAIlMGsOjRqkk7USgmBW6lQYjVpN2S&#10;5cOnoYy2HBK94lsL9DmRKZEAVmdY4mll4fXQKkO70bDNixbCP/zDP3Bx2FvXeTy/m9Y52rs9K2Z8&#10;tFU47C3HvR7sviGWMf7t9taGiz07HpAXU1NTLp7EG945Xp49HcOVK8gS1CKaA7kbg2UqDtxHALwB&#10;bY9EjkQw3zt7wtHsAOFQh13Me1N0XOPQbeveeV+5pCxvtGdmM7KXEXdRgM2Tc82V6r0Ne18W5eKY&#10;bI+0kYbZYGnTZeyNM9bAFuZ6Z0f2ct5vWC5xvjy7GCxo/vXIMsn8WZyXtZtWOea8b3vW+JfLyjGO&#10;TzDQ9YyNaS5o/yYyhXXTswDinDdWhELa2dW6pv1+WOWyvi9gfeqg9gD7ks/oXCdOn3IxLYFhc+zn&#10;gcaoUpE1t1ZT3k9MKC8HKLa0ntIyOT6pcdzYFjKGdfHGyjUX375928XcVonvqdVVE2nhJPaoDbsl&#10;ETknTwpzce+997s4CRvz0aHOz3wqwGpLayTnmznh7S2oQZ4VHjE/Z56xHl26dMnFtE9TVdp3G4o5&#10;nieWhbLw7OWw4D/22GMu9hAiZY0Pj+9iH+aaZ65GYHfl2LLGZbJAFGBsewPY/pM6fm1tzcVEFHDv&#10;JLahcqRcJVaFWBgiaGoN7a+03J87J6QMbbYczxb+NoX55f7HeWTfxHUUBEFwyPlGPg0YI+fSWc1Z&#10;F3n56uuvufjmzZsuHqD/4di1gSKLBKrxE+PaZxp1Wnk1rx/7sU+6+KGHHnLxzqZq4cSkxr3RZP+i&#10;3GWuECMVCZQHEfSZ0ajm72Bf4xaHBZ+1r4j1RuzOV7/8FRePT+h+OT6Nlq6zmCf2DP1XQt+bSCo/&#10;mCvvec+TLmZPF0Pujpc0VhnkaLej+fVs7XGNTz6nv41iz2w1gQrBuiIaheirw0P17c+98LyLuQ/v&#10;AVHWg1U+m9J5iEwJ60OJInn00Udd3CaSCRoDlovi+cP6DtYaD7eAHoQ9KXFjFNFjzCXiD5l7RKkd&#10;P666zOth/lPDyJS5Odnlx8a0V7Pn7DZ13mTIMwznwMN9YI6psD6Tecwaz7zf2xPGYHNT/TY/3ztS&#10;T+QhU2g+Z+1DjZiZUs0mUiaLfoHzEcUeRUXRfHsIijB8h/doiWOAZyPyhWPCcdsCaod7BWsQc25q&#10;VjnA+aqij+MzGtFxRCwwH4jxawLVwHHjWqV4bRw3zhHvl9gW9onsrcKwH2Gfc+2lMlrP3Oc5Vhwf&#10;fq+X/5hgHs/fNcKQKR72C8jDMHxSqaR1ngGejNfWaun8w/UibNzD1jNrM8eUz+esW0TbsAbxHip1&#10;zAGRIKivLaBRDtFnEhUai+v4Zkf3yec6Pkszn/DzjZffD5y7x8Uf+MAHXHxsUc+Z3p4c1xj6mCt9&#10;QRgyheNJJCPnsoP549yxhvLzFnBo/HxpacnFp88su9iQKd9dd+I3UWr0DvODkyFTTCaTyWQymUwm&#10;k8lkMplMJpPJdFfLfhA3mUwmk8lkMplMJpPJZDKZTCbTXaFI8ENApvx1Fy0fxAPQApXBW5GrITYg&#10;Ht/FiO/tycpSrco2Q2sn/xN/Wnc9pAGRJglgEmDVpnWnh3PS7jKA79GzLtEi1pWlJBqRfeLtWOXD&#10;bFsc22DIcvRnf/Z5F4e91Z0Kezs0bTq0TfGt1rShcbw8DA2s9jyGtsRtWPmasEPRVh5PaCwoXo9v&#10;+9L1Z5Kj3wYeYD7yWZ0nhpxowkJEjE4W2APaGOvIS771evXmLRfvHQhdUCrCfoz5rsFSxqJDJEOh&#10;IMtbEefx1hsQBVyfnKMu7JbVCtEIOoZoAc4j307ujT8sa+221kw2p+s/xPonMoV2zo5nF4PdEuuQ&#10;8dSkLIG0hU3B+kYrHsfHqxHIjRQwNQHusQ1rYRz2O8YdvO2ctsIE5pG1j2thHjiX19541cWbW+su&#10;bsNOzzeiB0NvD6+VFRezyhWO79KicA2nT592cRjSKQ6bXq0mW2IUVt5iUbgGjksVb12vt3QPrKPM&#10;40hM37V3oO8qwsa4dltr7OrVqy4mmofWVlogb62tunisqM+Z0zz+xIkTLl5Y0LgRF+PZ5WPAAKxr&#10;/ni/tGcSOUCbLmuKZykPsUbuHWhvyBU0Fzdu3HDxdeB4eL/83hJqDWtfHfNOzAAxIEshGJAYsFNp&#10;nLNDy25Lazse05gkcB5eM8eTdaqBPE8CL1Wuqc4SffXqq1pvt24pr1hrclmNyT5qejIBCzcwGMRa&#10;nTwl2+nysmLuZwEs9xHMexprgdfjWbJRXzjmQeBjgLrsC5CjXHsd2Iy5V6ytC0t0+fJlF6czugeO&#10;nWcDbqiHGS9pHIO+7m1xQePy/vd/0MXEFXRRO3I57EWoi7G4vpf4BGJJiHNKJrSG9/a0F2VzWv8d&#10;IDJqTf0t5+DmTa2rq9eFc2I94l60uSPMQwT90fiU9rQa7N+0oz/++OMuZp1qNJV/k+NCXzQqqr8T&#10;wO7Qms/6lcParteUc+x9EsC5xNAXVCqqI+2Oxo2orF3UqWe/9nUXl8ZVE+tAXMUjxAZgv8VeSlTQ&#10;mTNnXMzx6YegGlibeM4wpAfrO9cbj+mzk8MaJsKI/QjrF3FOGxvKH+Iu+FzAOsK+g9fD8xMjF3yX&#10;HqmH+6+XlVsprydUXoY9X3h7YwgChT086zqfO3ifxDAQMcMxWtvU2MUzwAABIUTMAMfu1Alh0oiR&#10;6QFv6CFQMN28xzieP/l5KgRf2Qb6M+k9d+g8fGahmLvEjDJXbt/WmLD/bGG+ji8JwRMwp1HviNbj&#10;+PAY5hyRKWE5ymdPPufzvryelAgn5A/XPJ+XvfWJ6+Q6Z19NBGChpPrSxrMJz8lnLvYvYWhEavg5&#10;/9taR//IYzjm/F6uwQz25slJPV9T/F1j+HeDMAQSxb9hD8m16iE1MU+cY84le+Mi9jHuV+yN+fyJ&#10;RzDvnk+fEd7k1FnF01PC/TBv/HqvOhXFHhhDf+T9FoXfezw0D5Apfk670Kt9lIf1xLMY63UT48l5&#10;Ya5z/aSARgv7/ak/0Pc+/th5F2dzWtu8trDfiVj73hZa6A7oTiNN7rT429APU0hPk8lkMplMJpPJ&#10;ZDKZTCaTyWQymd65sh/ETSaTyWQymUwmk8lkMplMJpPJdFcoEhgy5fsSLRO0cNCGEWaPoZWCdsud&#10;PVnfqjXZMGgvoyJ463Lfe1sqrGa4nnqdVlAdQ1sF8SlR2Cppt44M9LfdLsYhK7sIkSm0i9DWEma9&#10;pAUlGLIEdmBJDbNlhdlZ+BZv2sp4fp6Tdi3PvuPZ4kdbrNqwSfE8NVh5PdtmdvQbrT28Du6RuZXC&#10;3GSBTyFSog8LNG3AvQ4ssrC5xmO4F+J+kOsJ2IO28Nb7W6vCM7RojQReZ4DLyQNX0Mb/QRsZbX1h&#10;dlmKORdmM+7AgtZpI+7R/qVx4Arj2vOsZunRNinmwO6u8AP1imywEbza278vrc9sWuMfT2i+SrB8&#10;j8Nyx1rDHI6CMkDL2jhwGqxNfQ+Nonn3xgdjwnVKy/QisCVE9Fy6dFH/A9e2va282oblPhiqPUsL&#10;ekt4vaq1EcXJ+Cbx5SXZXz3rH+aeKCLWSNZ7/m0YGor2cQ8D0tT1V4C2mJtdcHEPNZj3e+mKEA7E&#10;s/Rgadza2nLxxIRygrnI9XD8mMaHFvyJCdnNPdstrNQx3Fca9bGLNUCcAGtoPDUaCcB6fVhWDk0D&#10;KcF6nc2rLtxcFcpiBciUDo4vl4FtQn1Mw55dzKv+Erlz4rhi5gPt3zHU2RLwFVzb3GPDsFx/0Z4F&#10;wdC49VG7D5ADbaBIWr3Rlknm262bwhW8/vrrLmbNJeapVBKCgjnJvYp729S06riHJ+K9Y42kk7pH&#10;rkGqidzzxyoI4vibJvdh7L3tDuoZ8m9nT7V5ETXlrYsXXLyyctPFBViOST2rHxEbprzsNvW92azW&#10;3tkz97nYQ+EAgUbL7rFFjS/3hxQugrUpQM826GG/iqOWwZa8tqnasYa9nWvSQwigvnz+88Ladfqj&#10;994Y+gveL3uxBPJgGbWJ083j05jHYlb3NQksCWs0MWnMIVrcc3ntq17fzr5yX2uji7VHRCH3yVtr&#10;QvEQyba7pzEfL6HPwpzyWYDXw/XG8SQegzZ+9h1c5+y5uFdVgbIJu4ZMTuuftv+Vm1ovRAxwzPk5&#10;x5/7Aec6rFYy5jEeqmmo5+Gexr59oqixIAIxDNPH9ebVeFwTx45/y+eR27eVH/wuv3fQebgnrG8r&#10;h0pTmoMCkCnsAzm+RCxRxBihZQuyKY0h8yAJLAFRO0Sm8JrD0JdRjGEd2KYwtAi3Oq5z9lnMLSK0&#10;vLzEtXFPI8KR6433zp6rh70x7BmYORr2OwLni/NO3AXzmffC76WYn4zLZfWG61vqC3h+xt5+jv6f&#10;Oe/9voB7JwKIY8v5Za/Ke+GYcB0Rwzgzozna2hKykpqZET4kGDoX6zfzhjHvk3gTXitziMeH3UNh&#10;TPPqrRP09tmcxmsBe+PZs+oj5oE6TGCt9vAsx/ljfSEuks+KMT4r8SEeMetgFBgd/3cp9CC4Bv4t&#10;e2mOJ48ZIx4Meeajb3C/Ue75LvSfAQPdSy6LPXZez0HE94TVsjDsEfci5vqdkCFT/nLynyhMJpPJ&#10;ZDKZTCaTyWQymUwmk8lkeofKfhA3mUwmk8lkMplMJpPJZDKZTCbTXaFIYMiU76m38xbxMMuEZ8WB&#10;VWZzU2+97rRlI6k1gJrA8ZT3llx62fDvG7xOvl2Zbyz2LC7AIdAG34X1IgIXBpy4Qa8viwuRKbSv&#10;cXyInQiznQRD9x+DBcd74zn+3rMBAZnA+SBKhTa0557/uot3dmSz2sSb72lDyWdkReIbjw/3ZS3m&#10;98Y5XrjPhQVZvWid24AFktarCdhcq4f6Lr75PQmUSgrWPL5FnZbaLsfde+uy4iNY2GKw2vHeaVNP&#10;EtkBZEqtovGnrToBdAytYyXgEDjXvM6wfPDulzYmoBE8DAjWT7cLRISXl1hXQCPQUk5LI9fh3t6e&#10;i3k810wM5tT+QJ/ngXCgFSyN+uLbbF3ojU8hJ/t6aUz2O1qpaVmjtTue0FjxBfJEptAiTvwTrYun&#10;zpx08R5QBbWmLJ/7+/o8CRxNMDQudO+lYsAAYK3SlplN4y3wyF3a0xfmtCYnJmWRI16DtQnl1av3&#10;Mdj0aGclBqRW0zVsb+meiUxZAuaF2KMbN264uIu1RDvuHvKMCAtvPaB20OrMtZSBXXZmUhbCmSm9&#10;3Z54kBzWM5EpFC24O/taG6urso4328rFbSCHOP7LJ0+5mBZ04j4KRVnHiUwhimjQ0TkTqHFEUxFT&#10;0e3AQov5GodNfWJMmJH3f+ApF3db+q5qVevEs9MmR+O0NnfUOxARQ9xFG/v8I4885mLafqvIvd1d&#10;jVurOzqXjg5lDe72sLfBZptM6joHqGueRRR4IuKf3vOux128sCB8EOsacU5ekQuCIANLKnEWV29c&#10;d/Gbbwk5lMHeEqCG/eqv/qcu/vo3nnPxmxcuufjpp5928Z999t+5OJdErc3rultN5A32lrG88oNz&#10;X6sKV5DJwFrc1zEfefoDLj6xLPs0kSYvvPBNF587fa+Lt7c137v72tv/ze//WxePT6nXYI3jvT/4&#10;0HkX//7v/76LSxPaA5/+yIdd/JnPfMbFlYrmiDZ67pkp7Dkd9BFt9MnYDoMAOTc5rrGdmlLNWj55&#10;wsXMb/aD7I23t7XerlxXLpWPiB9RHUymNO9LS8su5jXEgZcoYz9468IrLqa1m9f2djBeRICwdhyh&#10;P6WFm/iU6WnUdCDZwvAyjZau7eaasHmbxEighxrHvDDm9/Jzfu+lS1qDzBn29RwHrx8cEvuiKOII&#10;0EIc97Br5fgSD+TVTuxF3KM28HxBNAzRHPyuY8eEQzh5Un1UDWiR3/sDrUPmRxh6Io015mFosKdx&#10;r2avyOPzyCcPr4Gegs8yHiIKmEfm0+amxqcMhAtzd2xcuctnS/ZW3H9a6EeI2mhh/+fx6bSuk3iM&#10;ckV1k3M0AMMlDBsShjQIe5bhODPfZoGRO3FCdY3PwhTv680333TxjRvXXDw1yz4R69xD1uheEniG&#10;4vzymZ336+GWkJ9ca6y5u7uK+ZsC8/+xx9TjrK2tu/gmsE28Bs5XMPSMkAOWhLWEz2/EqrC357ri&#10;ffI5KgzvlMqOfpYjyrNQ1PPI6bP3KD59zsVFoO16+KGGyBTeL58n+fzpoTxdFHg9sPcABvH3F+8Z&#10;ErnLXPdQuxhD1kQPnQXUHsVz8ger6EDXw/vyhd8UoqqVs3PKldOnT7uYtYPfG4YHC8MD3QmF1Ze/&#10;LgqboTut0VllMplMJpPJZDKZTCaTyWQymUwm0ztM9oO4yWQymUwmk8lkMplMJpPJZDKZ7gpFAkOm&#10;fE95iBLvbbuKaVFgTIsPLTcbG7ITNhs6vtPR8Z4t30VBECcOZcg2/G31YX3h27/bsEPT1hIDRoKW&#10;L9rIeJ5cQdbAGGzCb2dMiFXwLC5D4rnq9dGWUcae3Qy4AorzwXh9UzZ9vjH8ymVZrGmFyWC8OK87&#10;W7J3EZ9w/Jgs4LTdNWF19BA2OH8eVhtacGqwjA5gN0snR987x4rWJYpWOGbd9LSsec2m7KnED9AS&#10;SOtcKFqoh/zG26ejsNEPkK8c/x7mLpfTd9GWTItStTr6bfJ92P3r3lvOdV9lWLVawGbg5d/BU08J&#10;hzAxoWvgfK2v6+3tm5ubLm62kAM4fwufx+Kj7WVBH+sNKBGOcwK5NDUheynHKoV08LBQceVwtarr&#10;uXlLtsTykfKBryYnzunECWEtji3J3j+AfS0DzMbrb77m4hs3rrg4GLL+Ek8TGegm6BijQ46Yi0ZN&#10;c5wG6mFxUVa4hXlZl4/Naw17ljTY97qYP87xtesrLiYuJxrV97Jm/dN/+usu/tpzX3NxraGxPnv2&#10;rIu/9OUvu3hzR99LcT/pAbESQQ4xb3ptHcP7zQEzUizIuvzLv/Qfu5hW0P09WYtZc2kvv3r1qou/&#10;/vwLLuZYpYCpKmDe/97f+wcuJuKijjX/nqfe6+Lf+s1/7WJa2WmbJwYkgjoYAYokCqvpALbWNmo6&#10;rfwf/YhQE8RaTE4At4Bx457PPemb3xQG47U33nJxFgiQJPae//v/4//pYlqIBzDCJoAS+pf/4//k&#10;4rfT76B0B3GywXA8rdcxGCITSdQL5OQjjzzk4nvvvd/F3FeIOQmCIChjPb/y8usufu75b7g4k1Pe&#10;9HEdxxaFtvgv/v7fc/G/+9PPuZhz87M/+3Mu/s/+0//ExYOu9uE86hm2Mc+6nIprLXF9dlD700Cm&#10;RALlGbf5jzz9QRffd999Lj61rBpxeKhcf+P1iy7+nd/9Ny6uYQ9cOKYcbTR1bU9iLX30Yz/m4guX&#10;hbOYnZ9x8fSM4t/+7d928dqa9sMW+pcYEqrd1MAx/zJJ5StrWZw9FNKDe92DDz7o4jHg2Tj+xFq8&#10;8oowJjduaf0Q4bB8XPb9FJApRKksLmjf4x7GvvXaiuaFVvYw/CD3ag/J4CEKdX7WbmJP+IxDDMPy&#10;0nEXE1PBurkD7NmffeHzLiZyj7V+YkJIBn7Ofo37Otf8LrBZh8D4EZ/y3cQx4j2zV4/iuaiGOeY1&#10;EZ/CuSHqwEc96Tzf+IbqEceRx89gzRA/Qps+kRFEGr36unonfh6gtWcPScwIP+c4ECnXrGmtsq4X&#10;csLrZHO65kYdSE30qOkkcD/AG9y4oV6Ac9zDcykRP2PjWmOcUyI7OL+5guaR63ALKDIf8aPjG8D6&#10;cU6Zxy3gnPicxecg7iUe3hRrJmzNhyGTmBscN94jv/c68U9lHR+J67tSKTzzY/2zxnl4STw/ZjI6&#10;vghk3e3bwuB4yBDMUQ9INtbivT2hF1kX2E8dAu1GDAvngmMeBEEwNiYUyRNPPOHi5WXiHfGcv62Y&#10;dYE1lT0tkZG8Z65tIkS5X0WB7JvCc/jSsp6pxoENisZ0/mRaeck54PdSRKZEY/i9wEVBEKAHYc9M&#10;oU32ciWOTdn77QYPacx11seDXY2ht3+GIFDC/mtf7of8W+63A6Bg+OxNZMrDDz/sYu4HPlpI1xmG&#10;PboTMmTKX05hOWMymUwmk8lkMplMJpPJZDKZTCbTO0r2g7jJZDKZTCaTyWQymUwmk8lkMpnuCtkP&#10;4iaTyWQymUwmk8lkMplMJpPJZLorFAmMIf49RbYV+UBkfIUxwba3xSVbXV11MTlXnZZ4P72upsJj&#10;vgJYHAXnKQJ+rc9nBp+JXDKwhcivJe+33RQHqwsYVDEvxt/ktDiA5In3wWHyTgqRk8ZrJlt8WGNj&#10;+j5ymdqt0UxwbyxwfKulMW23dZ/NtuaVc3b5kriYOztiWA3AVufxZXA6J0rikrXA3T5+XFzGQ7Db&#10;yEGcXRAPrgYOLRmK09Ni5xXAgCUTmPw18mzJPWPutsDsDMD1IwcwDsZ3Ji1OHPl9HHPON78rAjZa&#10;sweONr6X41Y+0Fi1W2LDkSU3MwmG+JjylVzvHsanhlw/Atu9XNb3dpFLyYy+K5PVvT/6yLtcTHH8&#10;r10XC3tzXRw98vK89xWAIlwCH5jzQt4/2e6cazJWyQEsgnv4rsfE7I2i1gwiYggeHYmZuHJTDPFK&#10;GazzhOaXEFdykj/1E590cbag8bx2Xcy9z/35Z13cboNRHvjMbrIS44G4eOQ1xsmMByOTa5hs8STO&#10;n8vr+t775HtczPNwzohuW98Qy/v6TTHEm+DxZjOag1pZfMp/9I/+sYu/8rVnXFxBjThzVgzBL37p&#10;Sy5e39L3EpXIdUiGXQacSG99ovaTjdjBmiGrbgb16GMf+5iLyTQm0/HSRa2HL4OBvram3Dp27JiL&#10;uQeSgVgH0/TX/vO/q88rypt//hv/nYvJH+WaT4Ov673bAt9L/nUa4wbMYFCr6pxHh2Kg85zkD5Kp&#10;TzUw5uubo/sIvldhGu8H4P73X/yD/5OLL14UozidUX3MYg//H//Fv3RxJKY8YU3vdpXDHB+uHa47&#10;EtFZX8hw3NoWU3puTgxdcpjjSc07+5dg6H0n67fFXF9ZveXi06fOubgD7nsWY/HYE4+7+PkXX3Lx&#10;Pffc6+L3vud9Lv5v/vn/y8Vj46qvCbCwB32NRQREzlRiNMuzh/GNY4z62CePytpblvDeg3/8j/+R&#10;i8sHZN5qPfzO/0fc8NdeE3OYTNrSuJijwJ4HY5PqxebIra0o7xeXtG7Xbuv9LLmcxnl1XZ+zZ0ni&#10;fQ5V1ETW2Tz2MdYj1rvDA3FeWXcmJ8X7JMOe5Equn8uXtWZmwHat4Z0ax4+LQZ/EnNZqOiaJ3OXf&#10;jk+oF+sO+N4gXQOfKcK44f47dHQMazTHKqwP91n22CPRX3scVqz5Kt5xkUKNZl6xX+OzFc8fxl7l&#10;8bxOHsPzD7OC2RdxT+P9kG1NTjTF8eJzQRiz2GdSK/94PWT8sk8LY0bzGF4/3wPUxDNOAmzhXI57&#10;ndZAu63rZ59CVng2q72iXlc/ksL7ZriGd3a0DtfWVIsjA81NaUz3MgBnnOL+7M1xTN/L8Tl16oyL&#10;z5y+x8XnH3nExV/7mt7PUhzT+FNf+MKfuziPfpWs6f19PZf1Onhuwu8FFJ+/GHM/v4z3V127ds3F&#10;vHeuAfa8N27ccHEZdXl8TLnHvy0UwQTvKwe4P7NXZS1jzzsDxvUnPvEpF3/60z/p4n/w9/9LFx8c&#10;Kjd81rnyh2uKz7+Vip61WTv4XMx84PgMr2v+9sB3TDBmb8zfbzx+NJ6TL1y44OJbt9TbsCaxj+3j&#10;uY7HFErKyxMnxbA+dUa9TLGgPbnH92jE8d6dvPKMdZS1g6+AYelMeKxt7EthDPGOPk/ifR9834z/&#10;Pgf9H7x31pejQ/U7/K1kwOdV7pnoWXgvPD+54dQgps9Zo/nehieffNLFzAHvdzvv963Rz193QsYQ&#10;/8vJ7xZMJpPJZDKZTCaTyWQymUwmk8lkeofKfhA3mUwmk8lkMplMJpPJZDKZTCbTXaFIYMiU7yla&#10;LGiHYEwbE601tDdfv37dxQ3YvOMRHQ+XumcDanVlJ6LFhdfmHQ/7cCSiY8Ksl23+LayEtKlOTMiW&#10;MzEle3YX+IAu7dD49xZaRGgdoU2qR1/u0H3W6xovKhLo+nitvoVQ39Fo6DyNluxsbdind3dlT791&#10;Q6iDrU2hCKpHQJ0cyT4VAGFBC2Q2I9sQLZbHjstafPZeWaCYQ0VY6io1WYW+8fXnXHz9mvADp0/I&#10;1sPz0GZERw3nmxafsTEhXzi2PA+VAC6Da4PivDRgzxwMYJ+Ssy0Y4EKrQBG0YC3k36Zxv7zmo4qO&#10;p3UuATvXAHgA/lthLCXbWS6rOc3kZCE8eeKsi5lvZSAZaKtswIZFnICfw1oP1bLsgbQTJnEvRK/Q&#10;5kWUimfbgls8GdMYturA1wB7kojLfjgI9L3plMYhgbFqd3XO2RlZ6xvA3dAmeM852QGvAi9z65bq&#10;ZhAEQSyp756dlUVzZ5tjpHntoBb2gSJIwerdbik/WrC5JuEhpLuONk7WUeKjonGsB9TXAFbhVEpj&#10;mgSeptHQmlwAfiALm/Ttde0tPayTBPBJXKu0DXp1F3ZoWu2IAYlGYcfHGmY+NYAHoI6ONC+0c+eA&#10;HGJdyGT0OZEpRFzwvmJRjRtrbrut4zlf3KuJ+Gl2gNPB/TJn2jhPH+stHsX4I2cIZKAdOpXVvB8c&#10;CKtSrWmtFmBvjmOd095LjFkexxAllM9rTPawV01NCUvSwr1z3RIvw9zwsQqo46hlCeQPazRRRe2u&#10;ci9XUu2o1mVpPthX/njzzo0iCIJ8UftVHuMSwzpsNnWfk7j/clnfx56CSC32P1zDIA4EnYHGgqiq&#10;QR85MdB1E/tCFF4f2IB+V+fMpPVl21uyYcewWNmP1Kv62zas/GeWhRMg9qxe01izrtEqPEB+7+zK&#10;xnxY0xiewPGbO+qniL6jbT2Ndcg9sF7lvq1j0qjvzIkSsAdt4Dv29mTN7/aUf826zt/taa5ZR7h/&#10;htU+7m8zM9qTDg80F7EIERr627EJrfODsq6Ta4N9HHtp1nGOG/sCDw0CNA37IPZ9xBJsAfvFGpoH&#10;bq00rnXHPjrqocSUe/zbubk5F/O+OKd8rqF4zcxV3tcwMiUMq8i5LBTUb3vPKsDHsA8/2NMa2N3X&#10;/LFfyBdRj/A8ViNiBvmdSCmeHNea4VgTl8caT6TJbeCK2nj2See0B3r4G2J3MH8cKw+rxvWAfYPj&#10;xh748jVh8biuiDrsddVHtICyZM3NoffO4d7zeY3P+Jj2LiIN3vv+97uYvcm5+/T8xWeN3/md33Fx&#10;s6Vrft/73uti9hREpnDPJz6Fecm85/Gcu008e3JeGBO/wf2f/UUYziGXVz1NZXTOdkfXnEJvT/xG&#10;p6O5rlU1PqWSxvz48RMu5rwQBbO3r+diPyd1fuZVC8/vnEfWF6JBwpCewRDaimL/efq0nk/4fMh5&#10;bTZG/z7E3y94vDd/OY0vry+O550pIGmWT2oPX5gXhjWF/TzAM20U+08JONcYnoOSyMUEGjiSxYhM&#10;QYvn1buIh4hDDQ5BlLBME5/SY1/a0RhubwuJx+eXdthvChjnOM7v1S/8dpUCaoe/vT3wwAMufvTR&#10;R13s/a6B+SWyh+uce/KdkCFT/nLyuwWTyWQymUwmk8lkMplMJpPJZDKZ3qGyH8RNJpPJZDKZTCaT&#10;yWQymUwmk8l0VygSGDLle4rWItrxwt5yTpvE1pasHVeuCANQLcsa1WvDggJbGO197e8TmVKHjTmF&#10;t6aHoUuIWKH4JnPaSGm5IyaF9hLKszHCY+xbGP009G1T+hteNxEzVB/WUFo9PQsbLFdlWCC3t2VP&#10;24ZldHNjw8X7sAHThprPaFziwE3UYAGn5fBv/crfcvGJ06dc/Kd/+qcupl3+wYfOu5h2s9deedXF&#10;fPsx37jNe+eY0F7XJeYCOApe87e+9S0XX70qC2QVdjmuDeYQ1wbfIN2BLTyGNzz3sfZqsGQTmdIF&#10;0oD/wtcHyqfVUl5mYbEsFGX9S2DueKYmxqQLe2AfhrF4jG9d1zG+lXe0Pd6z1sPmRRtZEwiUJCx0&#10;cdjX+Ybtblvn7IQgMQLY8hNR1I4q3sA+UA6nMrL9JoFJyWY0nhFY9Gqw6PIN9fWm1t0e3jI/MyPb&#10;bK2pa8iXOC++WF+LJeU67fVVWHbbsOnmgRbpwhrKsU4DT5NNK3crVVk0W0Bz0LbKPIthDdP6yzxL&#10;BPqubnc0AqUMzADtoFHwb7b3ZHmfnQcWA/WOzsVYmI0Rdb2Luk5sCHEZLN+elR9YCNpZMynNK4/n&#10;nhAH7oIIJ1pcWVOY363maJwAa1wX5rw+viuOMc9nNacJYnaaqkHVCvLBQxTRaq4c4D1uIIcjWPRL&#10;QF9xhvYO9V3ZhK5zDrUsA6TE0ZFypo3aNDGh9XZrTfbsEiz6xI2wpg9QWyPIkyjsqGnkJOtUDMf3&#10;UIM299Zd3I9q3Nqo3UTuDCNTksAP0czbxt8kE8q5mRnhGnrAD3SQyMy/eEzxGsbrnntlXT5qaS8l&#10;JikCu3IMSBbuJ96ajOp/9FCben2tt7GS9tX1NeGTmHOb66qv998nu+/hvnKiCUzP4rTs7KtrN118&#10;9qyQYIkM1gNs9FHkN/Nma1dWeCJiAvR3SRxPnhvHhBb8PHBLtB+vruqaszliiTQOrIMdxLW69gme&#10;n4iyQcizANI4WF4WHoDYpiIwA+xha8SnwaZObBD3FfZivHf29kSmsO8jNoM1kXWTx1eA3+H6570n&#10;uY8SmYhaRoQb/3ZpacnFxE7wu3hfvsVdYxiGsuTxwdDY8Tqocll9aWEMaAjgk/h8RVTI+paeFxrA&#10;/cwuCKkTQ23iePXQs9XQIy3O6W/HgaoknvHsWeE+FmcWXHzhrUsu3gc2iGuPFn+OKfdVfk6cGJ8v&#10;iLkhJoVjfntDNZ44nolJ9EoR9KLo+YmjSKMXG8c+lstpvvhs2ALuhs+ofKaNY50T08EenggXPl94&#10;uYu+g+Ia428KjJnrXPPs9ThfzG8+01HEiRCHxGvO5lB/Y0R9KIc7wFewny8W1S+kkrpmPs9z3+Y+&#10;ypxJZ/Q5+0Q+3zEPidzZ3NKzOce5BNwox4rjGQRBkM/p2YbXlMT93HvvvS5m77C/L2RSoz4aN8t9&#10;gHPAuhgB9mxqSjnN3364r05MAZ9yXDiX2blFF/OZjT0R7z+OPi2Dz5NJ5X06oZjIlADzEaC3TKPP&#10;4u9bnL8YekJiQz3UiYdwcmFQrRELpxrB31mYN7xHIg2ZK0QyJjDvA6z/xx57zMXnz+u3GK5Jxszj&#10;MPTynZAhU/5yYkaaTCaTyWQymUwmk8lkMplMJpPJ9I6V/SBuMplMJpPJZDKZTCaTyWQymUymu0KR&#10;4B2MTKFZjjf4/X7egb2hNCF7UBd2xQbsSllYzQ5hV7p8UcgU2mZooY0ippXKe9M6LGu+FVzH0Lrj&#10;IVaAbeD5aeFIwqo1BstgFjbSHiwu9LI0MCY8v2/R0TXQ2TFs8/DstRARBbSM0tIVNnbtluJOV3+7&#10;f6Q3ca+vr+nzHc3TFt70vbMpi1YG4zWBN9R714bvohWuB5tODm+iX15ednEP47KysuJiWrVobyTq&#10;pALEAq1zfOs6Rasj54z20p0dWaDjcX1OCx7vnbgb5msZ2IlCAQientaSd/2Hul9iG7w3dcP2yM8b&#10;jdHjn8Hb6mm55zX3B1o/PVSJCBAX0YjGqo7vIlrAt+nB7ou3Z/Oas0A10P5FHzlttrQQ8pyUZwVF&#10;3Mf6J2IlldCY0EbW7QP1AWxDgogFWImZw7TQEpVRGFP+r67L+p5Ow845hOCpVGTpDKLKxWJBeI0u&#10;3jzex3rLw/rfAL5nf08IizhqLesW6yXrSxTrIZ3V2DHnOI4xoBQ6LVg98xoL4pxa+N4e7NYeqqWg&#10;nN4A5imf1xojjidCBBXsmX1wALw3yON7WbOzuGaibGjlpQWVuc61MV5UbeLnrN3MIZ6Hdn/adCew&#10;byeBE9lFDY1llFd12B67PaACgEwBHcRb57R/JhK6tq1tzUUBVu0arPi0lOaxlxxWVJc7wOmcAVZl&#10;e0VrZh6W2wzm5fa69rCpKeF0Oh4yBPOOOugjzEZbZb38IVaF/QLO3w0U9+M6TwTjTFsx8S+0oAZB&#10;EIwBqUHUSbOp+RsfE3KAe0IRuBki5vaAGaBNmiiJDu4hktQYdQYai3QSaw9rntcWi+h+fEwH16Su&#10;uVrVNXBvZH1kS9UGcqDT1ljPTStXAva0qImPPPKIi3fQu7Yxl1GsK2yZXl+wty+kDGsWUYHsHQqw&#10;HC8fF4pkbka5yzx45utfczH3z7W1Wy5uNVQjiPKp4X6Ju+P+00X95fVvb2lMzpySfT2H/uLYseMu&#10;5jq/Auxcbkx14QhWcNZB4pA4Vh7GBPsQ+z7iPTJZnSeK9VJvaBz4nMLzsO5HUX+JSSCOgvs854u9&#10;aqEAJBvq++Sk1uz169ddnErpHlmn2tjvh8XzeshI4iaQizPIM6IUWJOIKyPGcGdXtWN6VmgRzhkt&#10;9Xxm2d0SkpHXwL6d+ffhDz3t4pvXtQ/cvKmYY8TzNIHLZC/DfOL8ce7PAKW0vanngtXbeobidxHP&#10;SNxiAnUzkx7dz3uYoar253aXOae+b25a9bqEniKeGo0c4r2z9+H3si5zPyQmgXs+x4rn4RoIe871&#10;caKjsRPMPT4rsd9h3t64ccPFrMsDIMqqNT0LT0xp3DLoj1pALwUDXT/zOY3nAiJDOOYUkXgcn4MD&#10;XU8sqfvlM28NPTJzfn5euKE6xmH4GubnhBlirrPfIMbkwQcfdDF7DYrYSvYa7FE9hCtqUD+ivOFz&#10;Ryqt8S1hXS0c0954bElxoaTaGcPzEXtm1kRia7JYJ0kgU4hYJN6E+JRcWv1UF7iiARoDH/ep+2X9&#10;Zo/N/aqDsSpXVFMO0QfxOZaYFOJTuMaIDU5hbfRxX088/riLH37oURczn7zf0jC2rBGs3QHmmgI1&#10;L3g7EJE+xorY1r+O+lFdvf9EYTKZTCaTyWQymUwmk8lkMplMJtM7VPaDuMlkMplMJpPJZDKZTCaT&#10;yWQyme4KRYJ3ADIlCQyIhwfBXdHa2QdagzaDZEyWEqJF2nVZIGgv4/mTsN+nYFc8KMtmSCvbLVjK&#10;ErCyeKiPjqwUHjIFFg7vfmnDgj2Oos2e90IbVhHW43FYpmjtqjdl9SFSwrdVj742jjktNLSmDP9/&#10;PBdcmd510yJfxduxaRkb4MuTsLbdvCH73gaQKbRoHu7JjkO7Tx4WZd4nLVO0FnlvbPferjx6GYaN&#10;Iz+vAh1BOw7f5OzbHkdbI3l+5iKxB7Rb0YbJ6+e1xZA3zKEebInJnD7f2pddlNZUrttmC5ZVYEyS&#10;eIM5r5+WJtoJCznZer158axduGZYIJt4m/xYSbZWWjj7tKNi7WF4PMuU//Z5nZ/27w4t9B4aSN/V&#10;asmexXunxTINNED1CGuE6wsohUxONjLaoVmbGGeBDOHnvqVf56eljBpeF6Q1EO9UrSBXcF4PVYOx&#10;rlV0z/2+xpHroY+x5jhy/VAx7BthmCiuDSINiHlpwWbIdUuURALf5ddBHc98ooWQ1lYiwZhDtKQy&#10;n9q0fMPm3kaNoxWUFsIIkGAcB47PGMbBs3ajBtGCyrnmNadg2fWwWbieMBszrY4+HgcYDCIfaJ/G&#10;3sjx56Ln9+4fyfLJNZDNa52wv0CqevbVUkrH5NMaB6557+32QAN4GCN8gXc9sJF6+zH2OZ4/AXsz&#10;/7YPbMMRrM5d/OcZNVqyYf8k0ovXHARBMDWuus7r5twPaPcH2oL1vo664K0TrCsiU3LAffU8syet&#10;sGH/7QltwxDqFD8vFJUTW0CXEcnGOnV4oOtMwAJdAI6n29RY5dG7ttFDLS4uunhpacnFzba+qwkk&#10;SyyJGooxJ+aNfQRjiogPzhGPZy/GPTaRUk0h5q0M9EcS10kkCHPmxAlZ0FnXWI9Yv6YnZFNn/tDG&#10;zFwaoIfKlDQv1RpyGMenErCy4945zt4eGYIoY342sN/U0Vs1kUsHqFO8d+5zySjrpsaQxzA/Z4ES&#10;mZsT4qIMtAb/ljH3YDr3+fkwhpFiDY6hhxxH3SUaIs6cdlEQbO8qt3b2hJhpYa/oYh8oYY7D6lkC&#10;+cTnl3xGtYZr0hsX9pYsO3zWwriEjRFREMzvfWCPIlzD2NtT6P34t9vb6u23tjRuA+Clcnl9bwVY&#10;Re4hXq3BXkRkXxzP1Y8+KrxBLq35JVKOA8fxrFe15lkXuAcSMxQFXqLV1hpmb+KjI7XeeAyRe8Sh&#10;ePse+kGiuLy9Cnss841ruB8oPwsT6u2rwEu16rqXYwvKvT7GhD31qZPCfqZRs8qHmlPWCK6vLp7l&#10;p+eEVUqmNS9E7rB3Y475OE39LXv8YOjvqQTQWfybOvaBXFY9MGsK75k4qDBMD5EsrB03b666mLjF&#10;6TnhYFIZ7TOLS8LonT13zsUpIG8yWR3vPdvHldOlgvIgT7wWsZsYN95v0FMu+rXGhR62MeYhhPQ5&#10;n8uIMUoi7+NYb9vbQjXu7ioPkpg7PlezX+UzNnvmCOJPfvzHXZzLjZ5TziP7RK5t9phELLFnJsqS&#10;/R2f0bxnY+I9gegjApF7wPAa+LbCahyP57q9I+KG/kPU6CpgMplMJpPJZDKZTCaTyWQymUwm0ztM&#10;9oO4yWQymUwmk8lkMplMJpPJZDKZ7gpFgncAMqXZkOWI9qxkDJZy2AmisA3Q4krbHG2MAbABtE/w&#10;856HbdD31luyo9y4qjeQv3Xpoou7XZyfFoXIaJRF1OMtQLivMCs47RMdsEdoV8oVZQXJFWStoWgR&#10;iYRgPIjT4OecC14nhjMIhv+/kAztwoZK608dlnp+7qNnZMu4fVNv315bBdrmxoqLfdua5thDlBAN&#10;41kRYYEmmgOWoGE0xLfl4UeQZ/yciAXPehmCVaBtyLM0wZbEz2mX8RAusOl5cxxiz/RwHDi+1pWF&#10;aOdQtlMPt4DjiU+horBtMkfjmBfa6DKp0RiQLJADYTgKrttYFEgD3DsVgdXMGyvY4yP+q6WdsgXZ&#10;3ZjDDVgaazXlp4f3gB3Sy6WYbHA7m3qT+3hRlm/auWhly+aIi9DnRIywFvM8zIduW9dGvEQM+Cqe&#10;JwiCoA87JfODb13nfXJ9cuxoraQVvo+6wPOH4WwoWm3HxoT+GBtTbtE+mYQF8vbGuotTwNlwvHgN&#10;cHN6n9MuT5serXbE1vh1FrmI89AWTssrMTpVoBca2PeINOL1cI6o6WnZ6I8dO+bi8aLmNwyBwlrf&#10;rGsNcN0yn1KolXCL+ogvjD9rB2viYUXWyNu3b7uYmAEqivOEIVxoO+dYdbFnEJ9wHvbYPKzFXEvM&#10;Ae7P3M9Yu1lfuJ3xeJ6f+xxzm8fX65qjfSDl3ryi/qiN+SI+gHswcRpBEAS5HNYM1gNzLp9V3t9/&#10;7z0uZr0nAiaPczKHiPIiFoOWdB/roXuII2+4V8eBNCF6iT3nhYvqG1dW1JvU0APze2tYk8zjJOpU&#10;hH0s7wsInvvvvd/FZ8+ddXEcCDT+5zXZNDAyqKfVMtBc3A+5Z+I8Uf9/OPF4nodrg6iJt956y8XE&#10;JLBecw9gnrEv4Doklod7zOnTQvGcOXPGxdwPvF4G8c21TRfHsLbjKPbxCOziMf2tVyPQD7IXKKCP&#10;SKN2s069+uYbLr6+or6YOJpUSM8b7ek6iVvj+HB9LSwsuPjM2VMu5rzMzQiZQPQN+ymOiYcVHOqn&#10;wvacCB4wougvvIYVf0sU5sqakAb7h+qjKk2tpXII8oL7VQZjxPvnLRArc+K4kBQ8vo0evtXR+Xu4&#10;R15DGMqjiWco5vrEhJAA3APZDxNpwnXIvXFzU7ne7un4vcM9F8/Mac9vA1HItToZgsqanVQf8bf/&#10;9t92cbSv/GAP2Kjqb4l2Q9nx7pcIDk5Sd6B7OaooTxJYzzwP1573zIL908N+hfQpfJ7nPrS1o3vc&#10;3dWzFceqj99BohmiEYimYb12YdDC3nPquPBS3F8P9vW9XP/E8kxMCTtZrmKfR99RmlA+7OwKv7W3&#10;p5xZXdPzexgKxUPZBUEQQ/3gGuDa49+cOiksCT8nCoOfs+/wEJzs53GtjSaea3DPe3vKp2pTuXJs&#10;6biL82N6fpueUb145LHHXcwej78J8d7z6D+LwEixlqfQ18WBK0UJ8vpG9resxXH8JsSa7eNWNFad&#10;tupaOq3vPTxUTjDXyRlkTrdxHg+3CETM+IQQVz/20Y/rczxvVg6Vr97vMqzvOL/3Ww9xzqgdRKbw&#10;WY/P0uyro8DdVdFjD7g3oucPw+OG/ebCPSOEsvWXENcnE8Vfnz8sja4WJpPJZDKZTCaTyWQymUwm&#10;k8lkMr3DZD+Im0wmk8lkMplMJpPJZDKZTCaT6a5QJHgHIFM8uzj+E38PLeL5+hV7dAPgN/qwedNO&#10;Q4s4bUPNlmxAfKNtH7aHm7C4vgkL5/q6rGM+TkDn9O4R10nbQwyoFlpfaIHg+WnJGoMtZ3xKVrM0&#10;bB6e/QgWl1YLVjOMcxgyhW9Bp3VkGDXhoSqIraFtFdZQ2ujardHojzosxLUqbGW3ZXu8BXzK+uqa&#10;i2mZzmRGv7GaOeePhe4lDJkS9rZ3KgyZ8hdL+TsUJSrIs8joXnhfRKZwumnz6niW0tFWM94Kz88c&#10;TWIMD8uymu4dyOrEv+U4045LcZ3QEjhekl2Z418CvoJ21FwGb2nm+NB2jvXDcYjC3+TZd2Fvppgb&#10;fGs85zeGN2nTPsmxogX16EjWun5/9Frgm6K7LX3XeEmWu3hc35uAPWtxUW84n5+XpTkL+xrzgRY3&#10;2kKpAQsDUox24GCortCOm8ab02md53zv78tSd+OGEA2Hh7KterUK68FfA6NrM+17k5Max/l5jdfM&#10;jKyhxC0U80BVAWnCusb7jSBXeAzjbFZ5zPmg/c2rC7DO1sqyAV68ctnFrInMV6KwGm1Yf7F/ci45&#10;LxzbZdg/iRwgOoPnScEq6Fkysax8fI+OT9CLCHF+uX+GrU/mz/Xr1128eltjRRszz+NhvLjmQ/bw&#10;KBAatIt/8qMfczHXIa2sXn0H7iqZAvoCtawNyz331EQSNQ7nGRDPBNt5ACxUpaz83Idd/NkXX3Rx&#10;uaJjmJ8tYAg4v8GwpRNjms9rDYwVZX994N77XDw5of2B406UCnOigxrGtRqW390Q7BFj1iyii7gm&#10;69jTXn/9dRevb6n2e+PVUd40YN/lMQnEWczl3Kz6wAfve9DFswuq9/2OrrPTxz6PuW+0dc25tMaK&#10;xw+6WLdgF6XiqP1cqtgf2rAcc8zLsK9zrIiaYV3g3xJlQYs4awf3UmKwTsJOv7S05OJQTBVyIFvS&#10;ebhPensme2G2DqizvE7m5AbyxMNpIfcuXx+Ndmyipscwbi08+0R6mjti6jw7OtARHB/2FMzPEjAv&#10;fWCSvGeHsD56yHrt7Q94jiJCoJTVHPC/GWt1dZ8b6LVurqvGNzlnOJ4oFQ9zgevmXsRjOF7LxzRe&#10;7CmwnQRTU0Ka1GpaA/W61iHHgbni7zlAr4TUOx+xolrDnOYaI4pobU3jtnuk8VnfEVZlfFLPpWX0&#10;IxyfDNBO1NPv+5CLf/EXf9HFLzz3DRfz3llTeL/ED7H/8p8Hld/ZnOZrfV33QrwncQse6gj7VgTP&#10;ShQRpRzbNuoCESIcZ+KiDoH9aaK/mEY/T3zN1DiQTy7y1/m7Hn3MxccW9DzF60miX+P1T0/pe4mR&#10;qVaBx5nRnsQe4fK1qy6+ief3I6DsWDvYFwdDNZ65lUVuscaXgNEiPo254s0l5pjrh2PB80SBoRuf&#10;0nPEzZvKp609PcsQmZLI6JkigWfU+x887+KlJeGWOAd85uc4pInUxfWnU/ztA/15nGtS52Hd4fn5&#10;vd5vJajlA/REfKYtFHU9PfQ7fA4iMiXseT6Fe2EPEsez98kTwqER55hIhPR96JnDaugA9zLAfhVD&#10;3+djZNAzAjXVRr4Rn0JMyjB+9NvyelvEUSDx2F/zHu+IDJliMplMJpPJZDKZTCaTyWQymUwm052T&#10;/SBuMplMJpPJZDKZTCaTyWQymUymu0KR4B2ATCG6gG9Cp7UQL8AOYrCvDBDT+hPAKnC0LztXIj36&#10;7d/NDmzP+F7a5nY2t1x8C1bqAt5A7FloYYGg3ScMrRGjNQX2dWI26i1ZQSO4x1xRdqBUWnYiWin5&#10;vbS7dLuj30pLtAGvh/LeIvxdkCm0m1G1hu6HlvQeLbi0tsMmtr0l+9g2bI+31265eG9bb7WnPTCX&#10;k0XOsxyFWN75Bt23g0wJs6Qw5zykBux1tNfTZsQ5o+Wo05WVh3YlWmSYl7QT02qaoL0Zuci/zQBF&#10;UkTOHQCZwrdD00bGa6NVmzZ9743f+NupCdnOaH2bmxa+YhL2zHhUliPakjgmtD3VYeujPGwQCQKs&#10;QfrYs9B6eBPMUTShuaaF8/Zt2ek8BIiHeXBh0AaSKWjDVoV759iOjckmeObMKRfPzsnGGOF6RpzB&#10;W7uJu/EwB3BJNbCuaRkOgiDIZDTutHFzgLkPMEd3dlSDL18WBmRnR+vct2KHIFMwH7zudCYMmSL7&#10;6BSQVEXkENcV30pPmzERCLTdMu9ZB+OwyzNfvbfbw+qYSOn6mUOXLl1yMZEDRKNkYEPl3PO7+ohp&#10;V56aEvrjntPCpBw/Litoh9gQvpXes74rTqAm8ru6sAQSqxTh/ol14tVNrNYo9lXuk6urwm8ROUD1&#10;MD5hCCHWCGIhOO+nlk+4+EEgQLhm4rDi8/r5eRyWWGIYOvhe4kZ4HqLdmJ9E0BGx1m7qfmvArX3z&#10;lVddfHNNY0grPtErxZyswcHQPXMNJICquu8+jdEJ5NYExpQIHlqpOx1dd7upew6zkobGyC2v/+Hn&#10;rEGcM9Qg5tbVq7KM0yZeR01hP+kjGWCHRnz6uHLr7NmzLi7CLs5zejiKEAwAEVFh48NrYw/Fz/0a&#10;7cKgidxib79686aL3wCu8BAILWID+F8KpVHXaqjFxTEhBJYWF108j5hINlym96wRR/7EgCir1fRd&#10;HE8v7zEOxKRxfLI5XQPH8xB5gpXq1bIV4Bb4zFKu6trYZ6XiQHThmhPoQbgvnjujvJqc0hpkXSb+&#10;KAs0RYQbL4UaQYxMEARBDLUgwdzCHrh/qF6O/Zv3XAT01N6hxp2Iia0d9bHreL5o42GUqKok0Fa8&#10;zokxjdfJk0IdzEyqd/X6eawB737Z1+FBIoLCwxpE1BmZLHweTmZQH/G9TewD6YSOIT5pa1292M4h&#10;en48T+4ANYNLC+aBbaocqQc+fUK4or/9y7/iYmLqLr6p9c++oII9owP0xSTGn+NJdGQ2q3uslNU3&#10;tYkZCulHmOvVunKP6R0BJs3DXXl4Vl0be0b2toz3DlT7ykDrVBpaz9y3S0XVnTpqx9kzwkh85ENP&#10;u7iL/fIQObOwsOBi9obEbPE5KI59PY3ev1zWNW/tKpcuXrvi4hs3ha+rArnDPSwYqpfsHSaA2iS+&#10;L42+mmiOHBBr3KvZS3v4O2Q1n+WmppHfyIkekFQBUYE4TzKlayiN41kD+xX7oOKYem/mMeeGyejh&#10;gYA9ZQ3NZ7TnhKFzGfOnN2+n9HoEfc69kfibBPZP1kSenufx7hHf2+NvCkC7ET948qTynjmdBboz&#10;ncH6xE+ErQZ7fvZN3IklIlN4TBiWlzXl7Si8F9Ocsnfwx+0OyJApJpPJZDKZTCaTyWQymUwmk8lk&#10;Mt052Q/iJpPJZDKZTCaTyWQymUwmk8lkuitkP4ibTCaTyWQymUwmk8lkMplMJpPprlAk+GvLEAcr&#10;KIz9Ca7SADw0YnpCj8c5k+B0kf1JvlEPvEzyhPfBQCPDimzOzY11F5M7RTZlEvyxKNifZPn0wDEn&#10;B3C8KEZUvSm2EDDbQRJMLHLDyIjld/E6+XkYI8pjJpNZB37SMBudLKMerpXH1Wq6H3LTeF6ehwy1&#10;tVviSq6DWXqwD55dRVwvzkc+L27V22GID8BE8ljhIczoMIY4efAUD/fY8zi/Nwe4HjKy+TlZdfxb&#10;XmciobxJJcUW89Ynjk+lxCgjT7QDju7m5qaLycVsd8RDJVeWnGsy1lvg05LJPDWt9UCeZQY8tCR4&#10;6Om05p3MvihzF4x/Msc8zCUuzuNx4TyNpu6LbOEUWI3pnHKPx6yC8bm9ve3iFpjJzKsurjno6PM4&#10;WHBk5S+fWHLx8eOKyTfr4B0F5O96awEMcSrs/QPpIYY4meDVuuaYNT6GNUmmW72u9UwWNnOOTNR6&#10;Q8dT5NCRDZnNarwmJpRnE5Pi9xXyYjGTIRrFOiEXjzw4csZ5XzFw5VmPyRNkrpBLGAeLkGuy2VLe&#10;cHy2tsRrJPeQTFrOPdc/OaOsoSdOiFe8dOyYi3M4T6kg7iNzjvk0QE5HsdF7tQx7dZvv+2iDFw+W&#10;Ou+li7Ed4L7S4CryHQivvv6aizc29M4KrvkO1ifXAPcV7snkoZ4Fb30B3Mk41htZsGTEci/xGKXc&#10;S5Dn5GPy8z76Do/9ie/lew94/jbG8BsvvejiW+Cwt5CHEXAeuUaCIfY3mZ1kGT/9tBinxYL2hExS&#10;9Z5jx3rf6+k6OmCIe/mNueRYh+2l/Nx7wQOYvexRmVtkhfP9ERtYn17PBk48v5d970Rea+zkcfCK&#10;kXPU98v+Zo/GY/z3rUihfZD3t7qvKnrvbEa1rIGavgou9gEY4h30TQmsvRTW/x7GPw8++PTUlIuL&#10;JdX3GO6dzw78PJHQvZTGwEMFrzhsPKPg7lKsU10wq7f3dP2H7K1QB6P4rgqeF/YP9CzDPGeuphO6&#10;fs5dA4xirtu5GY2bx0PGXJAnmkX/GMf4JJN4bkrpPAk8Kw1rAKhrf6B7GJ8QD/bmbe17tarGIp7U&#10;eVuof+Wa1mQVzya1pvLy8FDHkNnLvob824mS+ojpGfWr7FF7eE5rYA0U0I8U0Xek8K4TFqoWeuw2&#10;+gWuDT4P870hTfQph3gnEM8/AN+d72HokA+M55G9I9Vx5vrYuOrU7pZyem5OderpD37IxXzua6Fn&#10;ZO1mLeC8PHz+ERfPIF/JsG6ir6yDQT2FusB3lPA9IzfxfgOyvFPo3fjeI6499rnMH/Z6fIYnv5p9&#10;bhUc7JUNXdv8vNbCAL9Z8Pniox/6gIufeu97XXz5gljt+xjbsFp/dKBxS+JdbRN4/9MhxrwBDnNp&#10;Qrm9U1HO7B0oN/j7C5+Rg6FxoZYW9D6I06fFjOY+xnh+Tu8KOnVK71liLeS4sx/meTpt1TzW7FgM&#10;z9t4l8QR7q2OcSmM6b0MY+Max5kZ9YrH0G/P4fq5z/Qw9yn8VsTnaj7bkz1NtjjLsdcv8Le3EH70&#10;AL1fBv05xT0h9DcXzAWfpypV1mX89oZnNP7uwGdU7rG1quaXvxnx5jlu/jtlNM68ziR6N/5+wbnj&#10;e5gimC/vN0K+zwlj4r+PbvT69N/bor+9IwrJgTstdOMmk8lkMplMJpPJZDKZTCaTyWQyvXNlP4ib&#10;TCaTyWQymUwmk8lkMplMJpPprlAk+GuKTOnDjgvHWhCHnSseVUxESaMGqxCs423gCogcoSWbtmo4&#10;HTzrUgs2jANYd+kCSGdlO6G1m4gLH60BiwI8FrQDh9kqafWj1ZlYGFruaYHsh1hiaeem/YhjQhsG&#10;xe/lPQ7bMGjR6GAOaBmr1zXWtIn1cJ+0xdBafHv1lotvrdxwca8L+xS+l/dMjAZtMUSm+JaUELsJ&#10;rechth7PYo2Vys/bbdruXehjZ2D5pnUpDO3io1d0bUQI0NbH/Oh2dHyPvBtkCI8nDmFvW/ZG2sha&#10;wHEQI8F7jMV1/l5H8zg2JmRFNqfrTwIVwPEkOmJ8Qn/LsWrC3lgCxoRj5VmURi+HoN3VvNRgd2vg&#10;fml3T6b1XTz/9o6sdbSI1nEe3zLlwiBBRBQQIByHmVnZP/N5Wb46bZ2fGIyTJ2W55xrkMBC5EUO9&#10;np2edrGHnRlCT+wfyebWhM2wh28hDoFIh4PdPRdX6sqzHtZSraX9gUgGziXREAnUhXwGWCVY/Dx7&#10;IHA/c57tXuPO9daoKz/KsOZGMGc8PgLr4sGB9qKjqu6XlsY0LNa0ATZDrLZEGjFfM0CIEFHWxXlo&#10;S56e1L3TotjCd7UaOv/4mOrFwqxsnlOTsojSgj9A7aOiceCQgFjYQg3iOBPFwdwtFnU91AqwXKxZ&#10;RIhwjwnDbHDdEjkwD+sr+xpiMMLQZVTY594eTExCiN7Od3FfYZ8Vg+WWY8t9l3v8cL8Qx3/e4aGF&#10;sB48lA/GlPtqAGtumHq4B45LLgcrLC2mqGFdILW4N3J/Js6ujxqRzynPckVglVAXDmEZ5/7MniXM&#10;8Xq0K2v7FHBizEWu/zAbLWP2R5xLrk8PDwQx7ykeHwcyJYIF5GFVcP2can7OZwd+TvxICvfSQi3r&#10;IA5Do7CXZv5w3seKmq8zp4WRYv9Swzrn2E5MqIYeAG9y4eJlF7/86usunpzW8cSNsY5HsXcS28T5&#10;jSe1prgW8sDvECnBuYPDPajDsp4kOhJIGeKuCug1JtCjTY4r5noM/EcbL7c6WHD1jr77jTcvuXhr&#10;R5gI7m9eLUfNSwD7QMwAaxjPw/2BMZFxrKk8JgAqbLKkPbCPZxnuCVn0bxPAKmTQx/KBlbmexr3s&#10;7mufvHlDCLoKemPu7YWS0B+9Ds6P5/M95HdpUhiATgvP53zmxLoi+iKOfPUwcuiVMngOD5BbXFen&#10;TpxUfFpxqag843NEASiLBlAk33rpZRc/99xzLt4HFoZ7e6EgDAjzpIZzsmbx94UWnn0o5iHVwjPI&#10;5WtXXZwEqjGCTezkSY3Dhz74fhfvYo08+9VnXMxej3swUTBE0PApAW2ohwwjrnMMebJX1h6WH2e+&#10;KWfW14WpDYbyZnFRmJQTS8ddzFryzDO6N/YqRGedP3/excvLehbivse5rByqlyaa4wA4lPV1IZw4&#10;91PogatYPxXgO8an9Ew1PaW+cXGJKMzR9xuGXs0Co0dkCvsOPtfFEyrAHvoLm7KPScPk80ECa5Vo&#10;VOLu+JsL9yV8rTfve0Dl9nqjazQxKUS1zQBXmC9q3bIPZQ/oIf2IE2TfMVC+8nM+aywsaN5nptSv&#10;lfIYf++3Jxd6fUcY+o5izQ075gcmQ6aYTCaTyWQymUwmk8lkMplMJpPJdOdkP4ibTCaTyWQymUwm&#10;k8lkMplMJpPprlAkeAcgU4IoLGWwtQewo5Zha9mH7WYf1oUO3npN6zJterSy0voegWWK9g9a9KN4&#10;kzlfDt9u6tpoS6C1jnYx2hVjGAdaOGgX9d4cjOuEUztowmLVgUepB4NpqCUWFjQqzDJNe4ZvufXT&#10;kN/hvTWb1sIQCzUtcrSP8o3eRC/cvHHdxTnau2BX9MYdXk/Phob74TUnkxoj7/6J5vGsQpL3BuAQ&#10;KzyvjXYWjlWtJutVGm+Zn52V3adQoE0KmCFaOD1kh66ZNqBKWVYw39qua+shAccKsm3Sgsa/jWBh&#10;cWxpgqYlK4ANk9Y8z+0Da04Ha8CzhQGxQrtSFpbYGKYuzE1E21YVb7pnbWpgnXMdVhuyvsVQ4/g2&#10;b9asPrBKfIu1Z19DjegC1RKBTY31yHtrN+xcxFowrxYX51184oTs3zOw7nGumUv/f/b+LNiy7D7v&#10;xPYZ73xvzmPNVagCCiiAGEQSAgdBJE20qLDblGQ51BrcGtpNTeEIh0NhUZLD9qMdfpAe2qEIWw4N&#10;DsmUOtrdGkxNTZEUQZAECRSmKtScVVk537zzcEY/QLn+v3VwvnvXqXtPojLz+z39a+U6a6+95r3r&#10;ft++ACuI25DxV1VVfeMbIfvexVfaO2iAHsqah+StjblK2Tpl8T3008ZWyBj5ZfA+7p+WWjVosrk2&#10;0/aA5XPM0XbnBCxBPvrRj6b49NlzKabcsgH5KOWm78Ei6uuQy+/AHozSU8riKdukbLANySvtRDjH&#10;MqsD4c9A+To3o043ZIZdyPdpQTOD9fTypRhnH/3Icyk+fy7aivJArh2075qDRPlXf+0/pvjtt0MK&#10;zvlAOyfK5mkzRMkk94k21g5KeWntxjWIawfbdm4m2mQI2XwNZw1lY6L2Z8I8tDpQll6Mld0KY1qm&#10;zMEChOu+kouP2mnMwZaIfUyrI8q1O5DaZveDtTyTiWLP55kns17AvWX2N5DaZkdXpPPPU2pZpgg3&#10;IJ9eWI5x1kPf97BvL8G2gkV29qOeHJdb2LeXIf3P+gxtMmpJcQ+2CfPQYoljhWcWNZ5UHtqStJtx&#10;L7R24ZmcNgBMp51gZpu1F+PkzMmQ5u92sPfAzolnZo492mbxuv1BlNPDs8BLn3gxxc89F+vawkKs&#10;s+y7DiwovvbyN1P85a/8ZopvwFbtqWeeTTHPCxy3Fy89lmLaKty5E2fqOdg8sH85b9dxNqQtxBys&#10;4La2Yy9ZQB/RCmkbay7P6ewX2matwKKjGik3swqEbdg/+Mf/bYpX16PveT8XL19KMe+HfU85PvcB&#10;Xpe/zSwfMX+4nzCdZS7Atob2Kfs4Nw65b2BO0p7u1NloxwXsUUOcC9ZgLfD2lbCdfP27Yc2zD6uW&#10;yxdif15Yjuv29rHvcf2F3cKAtp7i2WdSFKYSAAD/9ElEQVRlJfbtbi/acP1unBtPnowxsX43rPJo&#10;jUIbhm1YvjDPJz/1iRR/9jO/L8Xn0Ibch998/Y0U//K/+Tcpfvnll1PMPYnWSLSyo80Gn8UWV2J9&#10;n2tHu2XP81i71Z7fQZ4GnnnfuhJWonwe/Kk/8MUUX7wUZ/Xf+PVfT/EVjI0zsBLh+D91KsZbE2sl&#10;5wLP/+zrc2fjvcbL34yzLW1SVk5Ffp4p+OxfjZxjuV/ltiE452Os8FzEPJy3tEw5y7HCMxLtO27H&#10;+krrwl08p9HGiO+9avBD7WJP4PPkmfNxNj51MvqGdjGsZwt7l3rX0Ia91qkTYd/RbMRvW228J8Nv&#10;1TuhOvZknl84Z/b2Yo2bwdjlOOuIdzHMs7YW4+ydK/E+aHMz9rTt7Zh76+uxF33ipU+m+KWXPpXi&#10;G9fDUmoPZwrWv4U9nPOctr/cSzLrWzx3zOK+fuhj8cy4shTrwtwsxjOeYblGqLN9no4DzDSwZYox&#10;xhhjjDHGGGOMMcYYMz38QtwYY4wxxhhjjDHGGGPMI0GteggsU2oNSqziT/wpKVtdDckev1RMWSWl&#10;L7SFoHwn+wpsNyQN+VdsIw8lEJQ90Crg9TdeSfHsbEg+liG5ocSCXwvnPe5s0Uok0mlXMA8JUB3y&#10;EkqmhpBPUuZJOT3vhfWhFFTJs3KblGjDUcsU5mN7UTa9h3pQ/kJZ740bN1L81lshAbt9M9Lffiuk&#10;badPh9yHMv1Mag9JB2WrQ9wP68mvbGfWKJDFKMsUjiclG6Ssj216505Idu7gi/C0/vj4xz+W4qee&#10;iq9Mq7HL+nBevf56yIxu3wr5EfulDWknLVM6kE9SIjY3F21LyWp/EOOVlims82AYdd6HpJmuSryX&#10;HUiv7uBr6bQxeBrt87HnX0hxDxYUcxgPLJ/WKDdvh2zz9mrEe50YVxwNy/iiPe0uOpBn1mGZxOt2&#10;0c6UYXHe9mHV0oYMi+OcNkGLkPp2OtG26+uQ+kHa9fkf+dEUf+pT8fV1umnsbEb7zMOe5NVXX01x&#10;VVXV7/3u11Pcxvzc2Y3rtfH1c8oAGXO95z5w7Xp8gf7dd99NcTb+cG+ZlFJK/KM3uTZxHO9thWyT&#10;4/7zn/9Cij/xSbQdbGH66Mt3r4RNyr/7H/99ijPnElg1LC7msvJ7cJxRPnn6TMgtKd+9cyfGMe2T&#10;aE2zsBBtWMd6v7ER+WkjxXVzBh4r778ffdTATPn0D4V08bOf+XSKz52mZBf7EhaD196Kvv7v/4d/&#10;kWLeF/dS9jv3p2zPFHA/59mB6yzX9OzcgfZs8hwEiTXl35m9BNZiJVlVY5hy/dwGK2B+ovY2Wgz1&#10;sNZQDtwWcnG2YTViM7S1HnOJ+/Ys1uZ9WKbQAoX3Tzku245SaubfxjjgHauzkLIHoUUBodUO869v&#10;hXyX6bQxyqzmcG48uQIbEEiy5yCB5vpIKPHnuMzsHApsVTg+8vPCeAk0xx/PXC20285WnL9YDuuj&#10;5h7bMD+jRqzqpix01D02sR5tb8Ra04clC22tFpajT9st2Fdh7F2/Gc84axsh+W7h/LUMmxHarTz7&#10;bFipfPGnfjrFPDvQxuAJ2AHcWYv9/9atOG/+9m9+JcW0xJrHPr2zE/01h+egHs4XtDxh+h4s6PZg&#10;E7K7G2VWI79hP/XxzLN0KqwY9vYjjxpDM/NxD5mlHs5IHAe0Z+CzA+cYxxnL4bzifD65HNYQtL+j&#10;LR6XZs5V7l3ch/n8kvUZ9mSeodQ5nJaDbEM+Zz3x5NMpfvq5j6f4X/+7OL80sSSyHNaTtorbOE/y&#10;/NWGBw/HwAzqzPbhvdMGg/vK66+/nmIcX7J22N6O/uW+RwtBtiftENlWXDt4nj19KsrheKONEcdY&#10;bj0a99jF2YGWe9dvxJnr5MkYbzuw4uR1n3wynpU2sD/NYl9ZPhHlXDgX867PZ1g8S37xiz+V4mee&#10;CRup/+v/7f+S4qUTsT7y+YV9wTasRsYQLVbVPNy4G/PkiSfiPrmH8AzMfvrYJ2J8P3YxrJdWVsLW&#10;h5YjXCNeeCGe1Tnm/pv/+99N8Qbsfh5/LOr29pU4356AhdAMnrUuXYr6PPlEzMkTpyK/OrO08D7p&#10;xHLkb8HGjJYpcj9Xlik8l2LP5Dycm8F7Mqx3W7Da4rmRz3Sbm+j3YYxj7mOMvw5bsueei3cBP/GT&#10;YSe0uRnjamklzkqZ3Z8463W5P/GsBEtTriNttM/lczF+Lp+PdYHWRfk5F/sinknz9Wj8ulmhPseG&#10;LVOMMcYYY4wxxhhjjDHGmOnhF+LGGGOMMcYYY4wxxhhjHglq1X22TFFyXKK+OMuYEvGFpZAi3Lkb&#10;EgVaZfCLsPxzf1kHfGqdcg5KgnqwK6D8gzHlHJTirEFauNsJiQu/in7xfEiIMukrrFEo4Rj0on0o&#10;6aOsFcrA7AveTCf84rzK08ZXhPP2CdkZ21l9lbmLtqpGZByUNLHcAfRpTKdc6e23305xZpkC65xT&#10;kIBRQsgvhlMyxS8VUybVE1/0phUO72umHTIuSnnyrwpD9oUvSHM+UFbFMUFZ+N5+yOUo2zwPSc1L&#10;L4Wc69y5sEZgfTJ7iWsxx65fv55ift16cSFkpJT+0u6DX29u4yvz7RlKMoNuN8YKxwDHFq1ROC5b&#10;7egXjpkNWFbsQnbGcd+C3JKWI+dORhuuYlydgBy91oy+49pB+frd9RjnFy5dTPHSUoxPfi2cFlE1&#10;yP53d7DubMTaxzFDW45hN9qBEqjsa9KIaY1E+xDKrZhOCwfab1AWOkCb0FqHc78akfUvLsXY6vWj&#10;LXb3D5d97exGH2fS2czyJoW5NRLaMV/zxlsL5dLiYNBDG0Gmxy+enzoVY4jrJeV4c/Mh5aWbxT7K&#10;h/qwevrZkJtevxb2QKuwmvijf+SPpfhP/ak/leK5hbjWe++9l+Irb7+TYsqqaTnyW78d0vnvQHK4&#10;uxf3MoN5MqyiX2rCmmbjbrRVB+vdzEwsALTjoVR4ETLGQT3yz2Ct5/7JPuU+QThOCMdAZiGCuaGs&#10;S9S5ien93vgNWtl18FrKFoJ5KFMnqnxVf0WHcwHkv4261UfKVNfgGjaEfRShDFWhbF/ILGTDfVgI&#10;qDYlqr0Yd7FfqTxZO0COq8YN2Yd1Vq3KZeX3KBmLKp3tUGLfw/05k1JzbYV8ulWH1JbeBUA9UxCV&#10;Piq1v4dqz5J07qUd2H2sU7qfovx8B9eszMpqH3vpHNayPn6wjjXxzLnzKT53Np47PvpinAefeeaZ&#10;FN++FWv6LqxdLj0Wkvst3MtVyPVff/27Kb67Smu9aJOZFvYAyrNpVcg86K/tzdjDNiGVr0YsUzgW&#10;caSqTuAsx7MTn6k4Li9ciPbiXv25T38mxSsrOL/hvMCzzcWLcd6jzcUv//Ivp5h76ckzIYvn8w5t&#10;tLhm82xC+wjuS1ffj37ieZ77+enTYYeQPfvgvJfPMZ7roj48B56DXcbv++yPpXge55ozZ6Jt+Sz2&#10;Pmw9vvrV307xm2+GhSOfg2bx7MYx0IJVIOcnn5t4TuRzHJ/tdzrRDrRY6eGZiOeyGTyocGw0m9FW&#10;HBvsL1ogfPzjYafH8Xbt2rUU85mXYyazoMMzGt9fbG7j+QhWRA142fDs08M9bmMtWIZFXxPPvwtz&#10;Mb8+8VLcy83rsd5xPPzFv/iXU8z3Jn/5L/1CivkMotb06oB+5f2zb9ivHNOcD7Tj4Hpx+mz02e/7&#10;7OdSzHP79gbsivbGrxd8Ds/PBbEucp7XMc5oo1XDM9gZ7CFPPRvr/cVLj6WYZdaw1mRWZ7Dy4lzl&#10;eyyOlQHan23FPYHX7WOO8bmUZGei8Vny/bkW153Fe4fsORZt20R7su/28OzJ9AbOhrQlrol3kF2c&#10;XzKLQhwYsjGN9b1di/xtlP/CC2Ht8vQzYf+4i7HEccU+oh0V+4g08X5EPXfzt9yTeI+jZ/v7xfie&#10;MMYYY4wxxhhjjDHGGGMeMvxC3BhjjDHGGGOMMcYYY8wjQa26z5YpSq6oJJ8qPy1TVtdCDrUJ64WN&#10;jZAEUgZDMtlmbbysXdmAUK1AeQAlNKwzpf6UHK1thozp7NmQwT37dEhWaF+xDzsEStbv3gkJFK+b&#10;1QdKhOOyTGlActOH9YKyplFfF96HlL0a6TPKOLJx0I/rUQpPuxzapLC9aBtyBjJA1ntxLuQ+7IOl&#10;pZB3MX8HEivWczCIel6FxG9jPfpMSY4pvZrDF7o5FiltuXo1ZI+0hWBbc/xRUq4sAdhnlI7Ozkb7&#10;cA7wi9mU+/FL6A3cS8W5h3bgPW5uhcyL0tENyL8ojezDbqHB9QUSP1qv0DJlbyfKGdbHy7wpw+pu&#10;RTnbWHdOnA55HPtxBu1GqxxKqShT+/Gf/AMp3tnDOoK1YANfsb8OK5sr78V4oBSXli9sZ6jgKjRV&#10;VUGGRRksLWuyr08jD6V+bAfO8SEsnyhJpCyvGhnHtOPZ6cT1+MVztZ9UsDRgHrWW37kT0k3mUTJ6&#10;uBtJyRjHK5xCMjnr8jJsYfDbra3ob8ri/9O2XlUj4+nk6Zh7tCiamY3++NKXvpTin//5P5pittt3&#10;X42v27M+zz//fIq57nz3uyGR//J//I0Uf+c730ox1/42pXZok92tkK9Tpru/Sxk8JPWQRnOt392K&#10;sTi/FONsiH2s1gg5JMcAxy7nLccA24QSWmULUROWKUSdjyiPpaqSeZSdmypToeqmmDR/5k9UQO0D&#10;fIm+h/VewbWNqPthurJGUudYovojW7/QTaoc0hd58t9Gu9Oai2s5xzTTWY4646lxX5Kn5FqtRqS3&#10;sFfXj8kGh/BZgJTMHwXPEbS7uAN7Azr93LgNm0SkX8A5i5Ype7DB4X5AmT0tKxYXY785C9tGnn+5&#10;f1AmvXI6bC2asDTZxJnoyrthrXXzWlg1cF9fgEUH19/N9bCmaIrxtoezLZ8DqqqqNu7GvjozG2s8&#10;rU42cPbbhj3lCdhQcNycPBlnXdpf0EqFVk0cK9wfeE6uNeLeXnvttRSzjVhn2tPQ5mF2Ps7YPGsp&#10;i7jNzTgfXr8efcP5v7Qc53+1rvG5jHWmjdnJk/GsexLPCzubeFYfYp4Lmxc+c+3tRTu0MP5o1UDb&#10;nNyegee4uJdsD0eWXjfu6y6eQe6gDWkJQss6thXHQ2aPCStSngHZDixnCWdhwjM/75HnF1qazMG6&#10;hGsEz/AbmzGP9nvR/lwLuEYPsBbzurkNYQqrZ5/5SIobOIutrcb8X14OK7vV22H714eFE/fyzGZL&#10;7NPVyPzhPXP+5LYhOIvit0sr0R/qjMAz88J8jNFL52It6O5HH/A9CJ/PN2ANxTyscw++UCunYr7V&#10;YbU5A7vSZczJs+ejPmfPxz6wCPubbA/HiyNlmcL0BscKNzVa5PF8KNbTDL7XyP72l3s+z1lR5txs&#10;tEkXlil8FqXdJ/fnTif6q4ezPccx5/lAnUGwB2TnQaxBDdQHy13V4vq1Q0vm2MNoWcU5ubwcz0RM&#10;57iifUpOQb8Admk+fjgG7h8cJcYYY4wxxhhjjDHGGGPMQ4tfiBtjjDHGGGOMMcYYY4x5JKhV98Ey&#10;hXIRyiEY88/rM2kEyKwpoFF4/3rIaPbxJee9PXwBG9IfdV3KswhlRqxDX8g2lISeX3jnl2vbM8wf&#10;Zbagz2KbdCHhopxrBl/2XYLE6u7dkEzllilBbocS/6HzBJRtK4lr1j6QeVCCShuP7/13yBV3t0P2&#10;wbbg9Wgz8O6Vt1P89tsR82vgmTUKLBooe2qgLXK5T7Q168Mmyr66DPk+ZZzbsAFgOYwpK+OYYD1p&#10;vcAvhm/hy+CUnlLaRmkh22QD0j/eCyWiS5DX8v+vcUzQYmVpMSQ7zZlow1nkGQoJ4Q7GB2WAlLXR&#10;AmUICdQMLDQGsFLhF+Q3MMa6sCUZCEuZTDU0wJjEF7AXFmLMkEYd8k+0A9epBXxRnTYpuYwUY0OU&#10;s7MzXiqrJKi8sToGNNcstnOnO16CWuNXo4UkjrI/aiZPQK5HW55R+G/7sExZgRyXMtpNSAs5H0gX&#10;X77m3ONaxd9yu1ISYt4zy+G8nW3HnGE9adPBOb8Lq5DZBbQRxgf7lXYIlPX1IaWkzPvxxx9PMevw&#10;4oufSPHP/dzPpZi2JF/+8pdT/K/+1b9K8be+9Y0Us30oCa5ge7IFG6PFhagDd6Y+2jO3mkhh1p6U&#10;kXJtGlTR/o3meNsz9jv3A+bZwXrEdO4x2d4oLFPU/kmrI05Qqgy5hkr7DXEtNW6VzFj9VsWKNiSl&#10;ZIi+Pqic/Hoxhkg+53m6CQ66xj2G2ENIH7ZPJeWovlEx9+GS9lV5VExZr8rDWJ3bVczzqrLyYfkc&#10;f3k9I38TlinVEPYGVaxxihJZL1H9UoJqQ56baJOwurqa4hrk2bdWwy6O69o5yNob2Ns3uMfiWuyX&#10;07DT4jyfa8eaS4n7AM8yTN/rR/vPzdEOIdpqdTWsYNZwHlfWGqwPLWX6g1j3s2dGlHPrVtjLVFVV&#10;3bh+PcUcQ6dOx3mh2Yqy2L48Q7L/TizF3kWJ+Smck3kmpPSc57HMQgBWG8zPTY1r2V432r0Pb465&#10;hahPfnaIcwevS27cuJZijkWeG/lcw/bkGSezZ5mNOvN8O4d2O7EQ7UY7Iba5Kj9/bop6ss7c/3l2&#10;VfOZZ9o2+oX2CZvbMU5u3I35uYs2b8JOh/XJbVjjHttYC5hOqwP+tolnCsK2UnYluZ0O1lnMPV5r&#10;HfaVG4i7w7gW7zFrf7QJx/AAeyfPoTxvtnCP71+Nuby5Ec/+daxBFax72IajZ5ka/Ao5nvhsyXnY&#10;6Y1fe9iOfAfD6/GZ5zTWnQuwSfnkiy+lmOd5Wkmodydcs3itvf3x52Ralw74DgzP8KfPnk/xM889&#10;m+KzZ8M+pYb5z7Nodmaej/M2z958vmBb8X7Ve7vsDMJtNbPviLpl6bjfGuzWZuc47mk5hgsIu0Ja&#10;02Q2SXh3w3tkP2ZnHOxDvPcdPDMOYY3WwjudGp+JcBZmm9M+hfZbly9fSvECnrk4rlp4Vs2fKeJa&#10;mS0MLIPVeZbzqCes6aYNRr8xxhhjjDHGGGOMMcYY8/DiF+LGGGOMMcYYY4wxxhhjHglq1X2wTFE2&#10;KYR/Os8/qeef3VOOsoMvp1+/GZIdqBWqAb4C3YUMm5+E7eNrrHXIJ1jLNuQNfUomIC3qQRtB2QY+&#10;tlvV8B8D2DngI7+ZtIDyQLbPAG1CuUWjFgVRptLBV4ppe6LtU1BPpJPcPgWSHiELzeRokIhTQrsN&#10;2Vk12t/CWoT3T3nkW2++nuKrV6+mmLIvJR+jTKoDW4Jc6kGZCMaQkIPQYoX33IJUi/mzL5vjfmch&#10;2+S9UIZK64LdvbgXji319e02ZIZMZ90o/W/DsoP9tbsL2xnIsOdmQ7LTmsXX7bdCjsYvs1NaVIN+&#10;kssI0yl9oy0Mx8leJyRHlMGxrfgF+QGkVLk8KK67vR6/nZsZ/1XtJmwYlFxcWVmwDVmHJtqfXwjn&#10;MsV7pwS10Yq23UHfZW2O/2VK6RhtSCg7HWJMktm58eO2Bykxv9pNOS3nZjWyjlKGxrF14VLIDzkf&#10;aFfE+c/5QJkh83AvajTHj4NcJjZ+3DAPrWdmZqKNtvcgaYYVDserksIOsL5Sisg5eXIlJHIkW5sg&#10;c+W1Nje4psQ9UubapVSVcjlhpUBaGH+0c6IslJLv/c74NVpJX9lflBDuoX2Wl0+kOJPsI1ZjgxYo&#10;lCWyzpyguX1CwLmqLCh4v1mbp0ijzmUqVhZDRN2LSqdkleMtg20l0qsqt8hi2w14xoPdTJZfyOXz&#10;dHEPyNPBeqZQct+SuIn1jmew/L4iPbMcKEjf53mnEX3D69axx6pyhjxj42ys9h+Wz/5iOSyf+Rvc&#10;53djracEmmZ27FLaHqh09jv7Nx8y48vnEB2iHbhGc260mrFe34Y1Sh1n+63d2AOu3QjbgFms9adO&#10;nUlxhX6khDuzssDco/Ui9162OWXhXMZ5dqNKndfi/k8y2xz0u9qTmM4+4hqd59FWe+yDlZNhdbCz&#10;C6tG2OLxvEBbmVMnY70/dxp2Amj43JYoyuHZrwc7GObvIj2T5mMt28c+0J6N3/LMTPs72u7xGeH2&#10;7Xim4LMV+5L7Z24DEu3OetJihXZ3HFsrC3H2W5iLPO02zzgcQ9wbI5XjjHuvOtdkaz3ak68O2jNR&#10;/2xO7sAyZS3a7fZaWALNoJ1pU6Oe9WiZwjPpqRNhKcP5SXtG3mO2hmKc87q5LQ+e17Cm0MJhB1aT&#10;axsxp5hew4sQWq+QzPIFz0f9bqQ/+WRYdDz1+BMp5jl0DlY8d2+G1U+/A2tH3O/oeYQWRRwHHDeb&#10;sNRke2WWhmKt4lmR1hPs74vnw6piFmsKx8GMsD1VzyC8Z7Y17YTrfLdE20C8azh9Jtayx556OsUX&#10;L0adZ9AOfBbNbIxgG8Sxy3cKXFOaqBvva7T/7kGLW0V2tmIxmPMtjPV+FW3FtSD/e+Lxe2z+Piyu&#10;y77owOKnjZeBs7ArycYk3lNkezjOZXxPRFuVzK4T70FY/vnzYY/zxBNhm3kSexvhPOcbQz47cF1W&#10;z33ZszPi+8n4mhljjDHGGGOMMcYYY4wxDxl+IW6MMcYYY4wxxhhjjDHmkcAvxI0xxhhjjDHGGGOM&#10;McY8EtSq++AhnvlrwquGnnH0laH3DD2c6AW7Ba/DmzcjfZAZGcZtDRDT55n+Sc06PCzrkWd/Fz50&#10;SG/QfxA+fbXMrBF+RZGa/a+I/f24R/pCzQmPaxqT07e5g3p20eZs26x5UCN6nStvcaI8xLP2Fz6J&#10;ffjgZb7T8Oga/bd+d7wX1g58x99///0Uv/PmWymm/x3bd3k5vALXt8b74rbgbUcPVeVV14VnF8f9&#10;0lL4YtHHiR7imR8s88CLjH7CLP/b3/5mipUXHr226SHIOdaF9x+9GOnrRc+0Gfj6sY/pV0hvuFn4&#10;a/O+6O3IdYH+l6w//biYTl/SbH1BO9OPL/Nbh6dWBW9b+jMS3u/d1dUUc1wtzEZbzQtfbLbzEBOR&#10;PnUt+MhxfAortaqP7xtwLHFO0m+dXtwt+tTBSy33EKeHM7zIMq/MKFN52TUxkdgODazF9N+rRvz1&#10;6PXa7cZ8uHQpvO3Y37dv30wxfes4Z3J/wLg2PUfV3sX5lo1jsL8fvoY7mHt1jF367s62Y6ywbsrf&#10;uQ+fW47FZfjZc0/jfXFOnloZ76O9g7VyDx6Ne1ijZ9BnK6gDxxbvZW1tLcXZ2teGLx7Wnbt3w5tT&#10;rZVM57WG2MOzeYj9kGNuDmsu86tvWXDP4DcEOA6z7VPAb4goD3HG9I5VeVRcQu6nHUyaTrJ5txX7&#10;PaFFIZblLL0a6dfsOy78BgTWv+z7LjynYT9Rfu35vXGPHT/nmV+VSVQ6PTJZf5Wuvmej0uew1uTf&#10;vxnfbiwn/x5PpDP/IjyBuf9wzjA/v/fDdObn91z24a9Z57dF0C/ZN0cK0tm/3GNUfnVOoe8xz0d8&#10;Nung2yXffeuNFN+5E+sdTyPrm3F+4R579uzZFM8tRJtn3z3ZjPWosxfr+Pkz4SF6AX6i9Del1/zm&#10;ZpzdFpdjvetXBZ6v8MfmGS3zEO/RNzvaMFvrcd7hWs9niGrk99z3NvCNosXlOOuytVvwVm5hzA16&#10;ce2zp8Lfmd/p4Fjc3+d+FfdMX98ufGUX5qNNObE4tmYXYo/q4VoD9EGrGXObXtj8xhTP4XfuhIc9&#10;91s+L/BZgGcQnk14FuX90kO8jfTz8L+fhed4H+28B69qbgqsD9dZzo02znQcD+o7ZvRAZ/353Lu5&#10;HfPw+p34Ts11nDebWCPoIc7nuOx7JTgD8zllEc9iPF+wf3lfQ+HHy/bJzt4VnnOzZ4Ro/120P9eg&#10;LXju94c4j+Bsy3vnfZ3FurO5FuNwOIw6PAP/ao7/dva9C6yQOBPxjDb6LbvsWQhrFdcFnlE5B5bx&#10;nRj+lnlmsQYT1unkcqwdvT2MS/p68/yD/uP+nz2OYBxn+ye//YX1qM+5BC//5ZWo24kzsbfQQ/zM&#10;ufiG0OnTkZ91YPuw/ktY406ciOcOzufs/cjItyHuoc5N/D6gylNV0eb8/gj3sZFhk2jiewJ1zPN8&#10;HcRajL2Lz4MDjFeeawaYS3xfSFhmLbJnZ5NszKB8+oBzLbhwIebk008/meLMHxxLIs84vF+OSe4T&#10;/FQL50L9B/S32j+YqxpjjDHGGGOMMcYYY4wx9xm/EDfGGGOMMcYYY4wxxhjzSFCr7oNlSiaRpySI&#10;VgFCakIJF2NaptQqSIWgDuKf7CupRiaDhTSF+TsdSCkKpK+U8ROWOYQkvj0bUgdaWfQgIchsZyD/&#10;YB1mIJli21IaSMXHkFIWpCv7FDLg/0uhRAQlUfbI+nd7kNkfYJlCKckMJFeUWd28cS3F7777borf&#10;f/e9FG9uhuxpZibamnYCa5CPEkqR8rE7vu/pYcH+5nV5z7RMoUxfzZP9nZgbN2+GHO/mzesppm1D&#10;pxPXyi1QQopEOeEWLGh4XydPhgSKMqb5uZDv5fM5fsv5T8kR26eJ/BzTlMEr2W0296Apy+aGsFu4&#10;czesTtgOtEYi+ZpCKWLc2MIiJMq43yVYdCjrhTlYynAd3NsebyfANatJ+ydYrFDqzD6qIP/cwb3X&#10;2zFWm2iHnZ2YI5QPbm5Fe3LOU0rFe+S8bmbSd66/48deVVXVhbMhzWM73r4VfXnqVMiVO7jeJmwr&#10;ZmlDBclYvxvjdQby2qyusJJpN8fLvutYO3Yg5b99M6TIN2+HnVMXg4XlUArHtZz1yeTjlM6fOp1i&#10;Wq+cOxPtswKpZgdyvNs3o25cs5YxjhexhtKu6PZq3CPX69Zs1OH06ajbCmSSbdgwkW98+1spvnYt&#10;1v0u1hdaO1GCt70bEt9sD0cfzWCecBzTfuepp55KMS13aDWR2degbhmwoCDcb1hPZdHDOdbjLo7t&#10;uUH7B27bmGNDyOx5SBjgP2Zpj0VbERYqys+z4D/A/GzIZmm5kUluaVk3YjxDSbey7MjWP2UIh2uw&#10;WUS1Jz4T8riQtQUvltnu4UzBKtOyA+l9Wrhk+238R76V8pwS45hnUXWW5rjMbIaw32ZSXjGm87U/&#10;ys/twcZfN7Omym4sfkvZOceJSqfEuiQ/JdOqnB5kz1BhZ+v+V776uyn+vW9+I8W/8Ru/keJ9rO8N&#10;7NXKyoJ9yjWxu49nKNhRfOLFF1P8ccSZ3Q2aeRV2cbRSmMFzDecd7RxpH5JbgMVYamdjMvIsrcTe&#10;s78X5bz2ZljNvP322ymuRvbPDh4Wd3FGWD6BdQjzeYB680zVh9XJs888k+KL5+OcwrZT0vnMenGA&#10;a1FijvNtNvfmo41W1+Nstofz/xwsSjgmuD/fvn0bcfQr02n9ldtu0FJy/GLJOtPug89in/nkx1PM&#10;NWs3s+mJ5xS2J++LFiIcWz2Umb+bQDtjnVK2KiyTtiHv34hnz9ur0W57sCXifGiJ8znXGp6Zlxej&#10;3XjOrdfjt7QNou0UYVut0PajH33H9SKzScGz+up6jJONnWgHPh81Z6JtW4g37kb+c7Bn4nPNbCvW&#10;gmeffTbFDay5PVgMbaM+bVjuqD2mqvJzBfubz4e0Xt3juwm0I+fqOuxWOM851nmtxbk4T549GbYk&#10;Q6zNvW5cN7OkEFaVvG6eHnW+uxHv1XZ2o79ryNPCejyL8Xfp4uMRP/5Yii9fvphi9azL+cM+5vMe&#10;1wjWn+/GtAVKwLmkoNVZd4B3AcoyFQfLFuZeVk/0L+cwn9E6tJ3ciznGZzFakTTw7mm2hXlFGxZY&#10;7iibF7btIt5ZdLqxzrZxvrh8+XKKX3jhIynmPs++4L3QbjU7r6HNMzs0WKndT8bvWsYYY4wxxhhj&#10;jDHGGGPMQ4ZfiBtjjDHGGGOMMcYYY4x5JKhV99kyhX/Wr2T0lONTjkdp124nJBML85B8Q+5OuQ+h&#10;tIhkckLESnqlbFiyL6fT/kFIQWmnkUmpEGfyW8its68lQ8LRh4SGVhBUT0xsmQL5J/PU0J68bmaT&#10;wraFjI8yz33I2quRes9Dan/9etiDvPXm6ymmZcrd2yHZZzlzc1EO5fVLJ2IMsd59jDOOY8prOKZp&#10;W8G+p3yE5c/hvvj17UxWAjbuxtx4772Q5s3OhnSGljR37sCSAX1AiUxmLQBbDI7LrK2WQl53Al+f&#10;Zh7+v7b8694pzOwKGkynFFzJ0flVccoMhWxzrxtjgFYzN26GpJFrED/nrcZxf4CvQ+ML1WxbzvlL&#10;F0NGdmIlpI5N1PMUxmHWX7Cmyb5cjfWul41VrFOQBuey3KhbG/IpfhGessc1SBE5B+/cifbsZ1K2&#10;KH9pKepPyW0L1i6cRxw/Fy6E9Liqquqpx+Nr15TjUcbN+cP0Lr7iTVsMWj3l1igRt1k/yuWRX1mm&#10;bGyFLPHK27FOvXM14i1Iamlb04DdAvfAOczPGUjn2AeXLsSYe/xySBovnDuT4ovnwxKESucOJMqE&#10;NiAbkC5zjs0vRn/TSoFyeY5v7jOtmcjPMfHNb387xa+88kqKNyBNbcPiZm8XssQe9nOeQbiXQro4&#10;i3XkD/7BPzg2PgGblzMnYz7TCmYL7UMZM/fwTL4rrFS0FQf2/DoXUayh3Lfh1UDHpz7sHAaQ6DL/&#10;/Gz06RAyUpav0lV9SG8XFVIoO5PvuzbTI87PhOPPcn2sBeynPttOWKOpvqnBtobrYmbNwfKzAxbu&#10;i9JfSnmRn+2QHdSy+x2f3sM8GZWV34NrKyXiJZYpPO+xHHVOVlYtmVVDZpnC+wpKLFAGaDeV3sGa&#10;wq5o1bE3IL3IMgXtfxPnuzeuhN3HP/kn/yTFr70RZ972XLT/NtYXnolm0Ee0DFnA2XNpLvb/H/3c&#10;Z1P8sRdeSPEcJPS0ANnZjTJ3O9G/tBVscH+iZQqsTnqwCWnChqyFPZ42J7PzYTGwB9uS198Iy5Rv&#10;f/s7Ka6qqrp67f0Ucz2mRUkLewjPBXuwK5zHHtXANPnMD306xU89FnYCtLngM61aL3hd7plMJ/zt&#10;vJC/z8KOj/lpP8Iz8G08Q72BNt2BfR/zc42bhT2LOsPT7uPixbDLmF+IsQI3EWlpSrimcAwxvYOz&#10;MfcDPrfzXmjJpmw3NnG+u3Ur7NzWN2I+38KzBs/hC+K5b9iN8jPLDZzVeTbmWZoWd7QPY3/xOYI2&#10;HjOtqE+PcxXPlTxz3ViFdefdeN6k5RZtUugZllnBos0XYB/y1BNPp5hnq/0dnJdxpKCFI5/32Yaj&#10;4yd754F/oxUO5y2tF3kmX1iOvsneu6CtT5yKZzyu0ytLcZ48tRBzI3t+g2UKxxAtU7gftvD8ktkw&#10;4p3Wzn7Uc3Mrxs0WxlB/EA1My5Tz5+LZ4eSZ6JvHHw97Dc5z2nQQ9j2tCJcXIs7mNvbbIsuUgjzK&#10;MoXvGng+Z5/SMoVrHO06ud+8/t3vpjizyoUVZw170tx8zJ+TJ+P9yzzOWXRGajaif7tYR27AYpjr&#10;PufPLuw9aVnFufeJT4SV2pNPxT5HWxWWqd5/ZXaAPN/9gP5W+wdzVWOMMcYYY4wxxhhjjDHmPuMX&#10;4sYYY4wxxhhjjDHGGGMeCWpVVVU7sEyhkIQig6L0TDob6QNIPijboKx1ayf+TP/OLXzpejUkONuQ&#10;qXQhe7q7Hn/6n1kF4E/wMwnhTMgMcnlDSHz2IJ+mPIOWIKSNr+RSLkrpGOtA2FbMk8lIKe+HVINy&#10;EUrrmU7JHWHfZcpaUGKZUkEamX3Nm/YMkKbRGoXSrv29kCRWVW5XQvnlu1eupPj1V0M6f/Xq1RRz&#10;rLAtKKFiP504QQsLyu7G9xllxpSA9CCTymx3YEPB+rQh6xtAUku5f6sN2RO+rL29E+P+G996OcW8&#10;R0rkWM+Fhbh35ulAkkVpDr9KTdnTSbQbLV8oyeZ1KXuabcOKCH1dQSrE/2dH+47s/+VBRs85k33p&#10;Hm1+7VrIhq5ev5HizDIF0GajA1uLLr5sTkkTLVPI00+H9O/EcrQtr3sCsjnOjWwNxX01KB3H/K/T&#10;xoPtAMkXJcodLAb8Ijxl/OvrIQu9fjMsU1ZXx0tBG41o8yHWBUoMaXlCGTJtrWj7UVVV9fhjYZlS&#10;R7/yi9uUK9JOpAkrEvYl17l5zJ86Jaz40jfbjvsYy+d1d/djzXv/vRh/71wN26NbkGc28VV37mMb&#10;sBOjjdQc2pFj5YnHQsL2/HPPpXhvM/bbEysxFi9dCOky1ymu2Q30TRu2Le9dj/tqiPWuh/HHtbU9&#10;G+tRD2Nldz/mANeU3/qd307xu1j3Bzid0B6A6ZRktlC3ZdhOnYL09Y//8T+e4p/6qZ9KMSWHme0R&#10;JKKU2c5hfGeWG2JvH5X13qOBe+E+3Mf6WINOmnsGlgVpv6HsOnpdnH1oyzGh7QfTkSNbv2ro64Gw&#10;Jxn1TFHtxXSuSbRGyWTJOOMxvTuIPSpzqsM957L7KF9ZpvDMTNuazAIF/dqElQ/PICw/3/bGX5eW&#10;IBwrPEOyHF6XZzGWz/pk7YN1k3OY5XO95/32+1E3lsP8PFP0OzwjBCWy6pI8PMvkNolRB2V3x3HI&#10;ed7FeNuGfH23F/H/4//591L8b//Hf5/ifexz21ijeballd36WtgJnD97LsVnYNX26U++lOLzZ86m&#10;uIvyT+L8QmuEOs6qezjX9DCPaEfHPYDrQhdrItcdyte5pvO5j3YO770bFilVVVVvvP1Wim/dimfL&#10;PTz71WlhiT18gL4/izWezws/9KlPpfjEUthQcF7tQTrPcUDpfGsWzwWcTBijHK+ZRQbGJZ8p+Iya&#10;PY+hn2g5troaZ42vfe1rKd7bHW+dwWpyzGXzAXU+fz7OdU8/9USKW7ANyOyisLxn1pwYH7T4yKwj&#10;8KxBOh2uKbgu1mWe/2m7wfanDeD6RljNbG9HOi09eTbhswDpoY/4zPXEE9FWl86HZQq3P9oz0Lpv&#10;F3N4H2sNy68N0G643wbiPVgjXcWzwNVrcZ7dxvM8rQfX8b7mHM6bWZvgOeiznw0LJ/Y1n/dp+dLp&#10;xXVncKar4ZmRz7lVVVVDzM82zvB8d8K+vHMnznVvvh3vI06ewJzHPrmLtl7G2XJ+PuYJ19p2hXUH&#10;a+cAtoR81uKzCccl1yY+J2f9ir2d9il3MP/3sK8urUTfrPC9CZ4bH4fNzaXHwqrx/Pno72ydwtrB&#10;Z8IFPBdwHVnM7FkB5m12Bs5s+safm2iNxrNYo8AypYGxla3LsIjjGrGP9JOnYv4vYv3tw7aliXMr&#10;7XE7sB/m8/n2RpT/HJ77VpZhDYzzbB82iVffh6XnO++keB92elfwDu5Hf/SHU/xjP/b7U0w7Jz4X&#10;cI2u477Ybv3u+HPctOEoMcYYY4wxxhhjjDHGGGMeWvxC3BhjjDHGGGOMMcYYY8wjQa2qqmq4u5X+&#10;Xn4LkppBF3IrfjUeMox9/mk7wjok011I05fwJdotyE6+8e1vpfjG+yG9vrsREj9+RnXpZMhOKHGh&#10;XcGZcyHPoISwhzpTeknZxtpGyBtm8EXeK5C497OvVUeZN26EFI9SpKeefjbFlJTvQfpCuTglGZRk&#10;K1sV5qe0M5MuA0qGFVKGjCLbkPfxa+1D3BdleVubIe2gjCS3yqiq2XZIQ66/FzKOG9dConXlnbdT&#10;fPt2WDdQ6kwp4sJ8xJTmNHFDlBnlXy0fbwNAlOQ9+7KugLISSn+U3HyI9Nffia/Ab8FKhdYRHCus&#10;D/PwfufQVk88HjYVbfQL25C/Ve2TtSellJjb/L90tUzCzTIjHlD6LuT1vC7lou+/H5LaGzfCPoVy&#10;tA4kk7tbIetjHsrgKN9TX9jO5LGQrw2wprBftHVPQEmpan9FD7LnJurD6+5Drre6Hmv3rTsx79Zg&#10;6UHJZLZn0JoGErTTJ0PO9RhldpB2VyNWOzX8vo16c6zz2jV+aZ1yQsjioLTLLCloyZJZVcDuh+sf&#10;89OdYvVWtN0712P8ffuNN1PcgL3GPr7Qzfudwxhi+gmMv+c/8pEUnz0Ve28F+RstO9qQttLChpI9&#10;Stg73ZDsUQ4ttpxMmkqGmPUD2iSxnVH+21dCyvfGWxHfXQ/bGcq2767GnnN3I+LPfPLjKX7vjTiD&#10;/Nd//s+m+POf/3yK+RX1EydCOroDuS/nHm2kKGs/CiNOIYlMWg9ZaIntlEpnObTNUrJTdV2V3sDN&#10;9NE+LcxTrt1c07n+ViPrutqH2TccW2xT7idcn7jf0vqDUlvKj4dcSERb1DBRerRM4VFA2NDkaujx&#10;tjhMVzY31NpzHaHNQ6NBi5Jsh07RAGvfIJMWc2xFfm5RucUXFw/G6As07RD2CZlNl7AoUWdajg0V&#10;c4wpe7ZsjIkzIMduZoGIdt7DvvLOu/Hc8ff+wT9M8a99+TdS3MT83OXZAfviCvaGDayDX/rpn0nx&#10;Jz76Qor3YRMwi+esinaIOB/VZ7DXZmdnWBdg/GTtkz1PQc4N2xxaEm1ujbceacKGkLYoVVVV3/pW&#10;rPG0U6FN0tZeXHsWz408Cy3CcvAjz8Rz3QsvRNu1YJlw507YaMxgj1VruTq+qXNdNubQXkynxQxh&#10;HsrZ12DhRjn+a2+8nuKbeObiwsNnBI6PM+fiLJdJ+WnZAXsG1pjLKZ9d1XmNaxnPFNOG9q/r6/H+&#10;4pVXwt6TZ4FLl8NagGd+nqVpX/mH//AfTjFt/3ZxTmQ5+Xo3fg+jE+yJJdhgcD9DOWubUbdr1+N5&#10;/PqtmymmpVwH502ugxwbfFZ6/vnnU3zmzJkU7+7E/XJM8hmN6wvP3Q1Y3zaa+VxQ+6d6Dv/Gy7GO&#10;0DKN735obZFbfMW1P/7xsKc6g/P5Hmxl+GzMtlPvFLgX0YaOzzg8U/GMSqudNZyl+cy2thbpXKgu&#10;wMqyhTF0Ae8OMttQnJ+VFQmfk1nPBazL2V6NDmcf0/a4xNqtjrU7f6eQwiy9Tgs61KeBdYrpHVhB&#10;njode/Lmesyr/+Gf/3cp/s9+NqwaL18Oq6kN5N/FnNxei2fM994Je5MTsEZ75ulYf4e0CW7AHg/r&#10;+Cr6nZahv/3bYV/Js8bP//zPp/gzP/K5FG/i3LGJPeYknv/Zztl6Ic742fO+eA+g3g2R+7dLGGOM&#10;McYYY4wxxhhjjDE/QPxC3BhjjDHGGGOMMcYYY8wjQa2qqqq/s5b+fjyTquHLo5Q0UpZA2Q2ls0rm&#10;SunYq6++muL33gtJIP/MfWkpZM+0PZmdCwnKyonFFDdnIp0Si85+yCH49ew+pBqUBPOr5fNzUf4b&#10;b4c8e6Ydco5Tp0LWc+dOyKR28DXZ5eWQiDQg66sgoetQOgLbD8p7KWXll4MpfaekgRYgSibM9Fwm&#10;HMm5rDjKV/KSbi9kNns70Q6U5ezTomdEAk0LlVe/850UX8PXpa9i3OxDqtaCvJHjhmNiHl9FprSI&#10;Mcdx9hVyQOmGitVviZJxkEwGjL5551pYymxC5kqpU4mUl3ITWg7w69CUQzLOviYvYDtQOtaFxI80&#10;IJocYqxTDplZ/1BeJtJpm7FxN9YCyv06uyFp2oNVCO0x2FZdyDzPno2vhV9Auy0sYp1iW2WSr2CA&#10;PqIdSDZKKANCMstR6ZSOzePr1r1e3G8HVlB7XczhvcizuR2yJ1pNbe8i3ox5TguA2VZc9+zpkNld&#10;vhDWFGdOh5SqqqqqDQurIaSYlK3lbiiwgGlh/CGd+bm/8Uvle7uwH0J+7pO8t5l2rDszsJXaQlvc&#10;vBv74W9/M9a4Cmtqj5Ys+Kr4ENedgQXXM08+leKPv/jRFC/ji/ZDzPkaxlATc4xjjvOwDyu1bj/a&#10;pDVLS40gs6CABDXbczLLFMx5pO/B1mcNktJvfiekyK9+N+Tc5yDPXl4OyfFb+HL6oBt98bFnLqX4&#10;z/2Z/yLFn3wpZK1z2D/4pfsu9y60JyXoam4zP9OHtECjtlPsE4vo32mg5PpHoU4JN2TPHIfqLJlb&#10;xJRJiEdtVu4x6d5LuA+3sB9K2yBxD9LyDvmVNYeKiZKM1jERO7CLKDkHTXotVU9Vpjqz5H0R7dbp&#10;8rwz/rrK6qTkHtV5SrUD+5RjL5e+Rz2Zh5YptIL6F7/8r1P8H/5jWKas4iyzg9+eOBX75+42rBou&#10;hVXDf/6Hfy7FF87HurmxGvvTHPaYBi1oMFe3uD9hD8vsCsQ5MR//4+fI9nacQep43lSWchs4j1RV&#10;Vb2Dtf+1115L8dX3w/bh1t1oa3brIs5vjz8elm4vwN7h4sU477FOPbRLXViX5DZUGK9Cdp/brTD/&#10;+PUya1OcU3jeYfoWzsAbWyFzf/W1sGd892rI8Xdg39FoR5ktPCc/8US020c++rEUn1wM24BqF/YX&#10;45dcuRaTkjzTgM9ftNB787XvpvgtWL7RmraDPjp3Js4sP/TZH0rxT3zhx1K824k27+Bdwz7OxRWs&#10;IPpsE843nCX73Yjb6DvaIfA9EW2J3nj7rRS/9VbEN1djTq0swS4Sz+B8buLzZoW1mFYzfPbkGsc5&#10;P8R8Uev76H+rtZzQXpO2r2+8EXOD4492mZcuxTnzR3/0R1P8GNLffTOsYPleR50Jmc5Fq879M0V5&#10;ehu2p5sb0U93VsN2g+nXce/76I+lUzhvn495fubi4yl+6ql4Njl3Jvqb1iiZ5QvW0DbilZWYG+zX&#10;LFb2jNmayHNWtCHHlrTQE8sLxw+fm1idhbl4jqhqMT/fezf6/R/8g7+X4pc+HlZcH3k+rE6efjrs&#10;aC6dC8udPtZr2rDMzsYeNsC5787tyDO/BMvX09GnWzvR1+9dDVvrPaxB12GfRMvUT3/60yn+mZ/9&#10;6RQvwybl7u14/8LGVeOB6TyXMeY7Gr774/pFxo8YY4wxxhhjjDHGGGOMMeYhwy/EjTHGGGOMMcYY&#10;Y4wxxjwS1KqqqvY276a/T+ef+/NL8ZnUFLLn7OvhkLDxw/KrkF5QUvL++/GVb0rNadVw6lTYjND6&#10;og/59N5+WGVQ8pXJHqAooeyGtidzc5BAZ5K9FFYvv/zNFDfxxfPnIf+iPHALViEttBXr1sf/luhQ&#10;Vok/6++hEg3KYBjzK/bIP5vJPwL+3xBKqUrSWU4fbU4oXdjG12T5BezaMH67C8lXVVXVFr5G+xrt&#10;da6EPcitGyGzaMJ65gRkH5TjZF8tngupUBtjl5JGJYtVshvGlHqyLRRK4ifToexa3wsLgTt3w7KH&#10;XypnHVgmZSjLy9Fu/Ar06dMhx6EMheOYEpZROfs92IZNYSOTSZ1x68rWh/ZAlJdR6sT0+cWY57vb&#10;YZlw7UbIfe7cup3idYxdlsN1imvfxYvxFejLFyKmpQRlkpRVUqZOaxdatVCKD0ePzCKGljLMz3Sy&#10;CBljL/siPGR56K4u7Jzu4IvWV6+FlOomJFB7kFvNQCZ56gRsUi6GhPvShZAPnubXyKuqarXi91yc&#10;B7C5qsOOp4aVi+mUXGfqOtqAIX12Bl82Z1t00Jewm2H5rXbMsc5+tO/GTsgtf/ebscbdvBPjj3LF&#10;DmRoXJGfeCza64c/9/tS/NGPhLxuZzv2ScqwOQ+5tzDOyMbQ+PlGMusiDKI8f1yrj/anZUqzDdl9&#10;O+bS66+9meJ//W//bYq5z58+GxJcWnY1IVf84uc/k+I/+kf+Zyl+6oknUsx9lV+659fY2W7rm7Eu&#10;L0Kyp/bhSdOJsgwpoUQmrMqX+xPSVR7Spo2cQFmMjKJsMZRUkvVjuSXpjJdPhJSXqHLUeUFZpkyK&#10;qrNKn5uJMVpiMzKp1FzlV+mKvO8jbsHWQ1HSDiqd40dKtQ+Q5t9DjZ8Ozmi378S+ehs2jF/9+ssp&#10;/vXf/EqKvwVbwfdvhqx9DucdWpF97nOx3v2BH/vxFLPGuzj7LMxD1s4HPFim7OC5rFYfL29WbUJo&#10;xUn47DCLscr+2sB+ubmZW6bcvh376je/Gc9yL3/zGyluwSKTe8hJyLs//vGPp/gjz8YeO4824jiY&#10;xZnlLs7ntWxlD7LnDrGvklymH+3LsdXrxrW6g+inOvqJB8oOzjW0v3v3SlhWvnM1rD/uwIp0UItr&#10;zc1He15+DGfjS2GlMAvbhgbqWaPFWsE6WJLnoH3jg8LhurER7bCwHFYZtGd8+92wmlnFs8bWXrTz&#10;45dirv6+H/3hFD/1eJxHaOfYhWVNB/ZjtEzh+YUWpbRMmZmJMcxprtYsPlfevhtrFu0T7iCd732e&#10;fDIsH37oh8IW5slnnk4xy79yBe2G90rk1Mmwr1XP76Nr0Oh/30PtRds4SzN+8804i/LZm/s530HQ&#10;GoZ12IENCyl5vlUWH0zf2ohz6dwC9nz+FPlpP0KLjOy5GraEJ86FZcrKqXh3cPlyjOknLkce2uXw&#10;PR+hhTDfTfAdxAzWkZaw2lNnq+zdBOy+1HM1d8qsHD5vZuNHXAvH3u5+7Df/4l/+9ylmHtpIf/Sj&#10;YaXy2IUYS09djmdp2r9yX93ejX7c2Y54FtaLd1djnPzu7309xefwjuMpMVd/7+WvpZht/oUf//0p&#10;/uxnP5ti7p19tMMQ65c6Z/G6fI/Id1t8X6OsE8evAsYYY4wxxhhjjDHGGGPMQ4ZfiBtjjDHGGGOM&#10;McYYY4x5JKhVVVXtrN9Jf8tfb8SfmPPLtZ1u/Ml7oxZ5+AXpXifybEJG8up3XknxbXy1fBay58Xl&#10;kFXtbMVvh5BeLeNLvfVm/On/YADZECTrlF4sQLbFP7WvQYuwvxcystW1sOv49jdDivjqd+PL5LOz&#10;ITX59Gc+l+JLl0IKkkEpOGSGmaQXksMebBL6+AIu5SslNhIt9inyl9hRlKTzi9bZl19hF7MJ6fgA&#10;EghKSigxqqqqunEj7BeuvBVf330PXzZfWw354fJijA9afLRnoo9pczMH64Yh5IE1+lDQJwJjcQgf&#10;ij7kh5SYDYZRZqsZY532QCXlMz2zHECWJuxfbtwMq4prkKfdRfsOIGGZg5T/HKRLp8+E9GxpMeYP&#10;vzbeRsyvW6uvYbO/aY1CGwMlU1MoGb2SPS/iXijB5ZfDb6IN79yJNYtSG5bz5GMh/TuDdjt1KixB&#10;eF+U+FBOpKTF/EKyQkkatYw02mdrM9Y7zk/KoWmVw7G3th6/fe/9kNPeuB1fn+/tRztTunQGcrrz&#10;5+KL1meRzvzVyHrGNj0JyR5RbTFpTDke+4ZjghJrZTHB9F2s8e+8H+Pv9TfDWmwdUlvuXdzfnn0m&#10;vt7+sedDRkeZexvtltkewWqKe0smMcUQamDvZTuwfWi1RTKZZ2aNEjB9gPrcvhUSWdqnrGGv/s3f&#10;+p0Uv/tuWGvx//1TsvqRZ2Pe/pH/6ZdS/IUfCSnfykpI5Tk3ZmCh02IbYo/ZxLxiujJBGcJCrCSd&#10;5fRh88b03H7gg6e3WtjDUJ+sHwvSWX/KUXe247ygbMhoWXGQ9L3EgkPtFerayt4kW19FuopVHVT5&#10;JZYvRJWT1SFFo2M0UNJzFROVpyQmqv752AqGtHMS/cu1m23LmPnXsdcp+S7X1hL7FLIDi49rsD25&#10;izVuDc9HfE65diP22xu3cWbBs8P5M3G+e/HFj45N39+N8udxL7QY7EI2n0nEsbYOYE9GVP9m6TwX&#10;A/Y7pfLsL1oYjK4R7Eue9955J/aKN94OG5BdPMNwlzp/ISTpKytx7uB5ks9v2fiAjLuEOvpPwRat&#10;D8a3HceBOnPWGhGzTXcgYaddwSrsX/iMxy2E55T5pTgzz+H5n/20i/Fdglr7iFpzpwHPQbQByNoT&#10;zzscM5T788z/2GPxToH1V+tXfo/j9wD+lnED9j6sG2OWw/WOY0mts0t4j5Ots6gzy1FrN9t5Ec8I&#10;63fDMkntK6Nr0EH/Ng7OZ/VsxnJo3cB6Mw/XLT5LE+bX++H4sc50lsN1lPVkOmPCchoYBzfvxL7U&#10;xjtCPg8/ASvCJ2EDxDxsZ46VObRh9p4P44Djku+u+C6N9rh8p0ibjgHbLUVVNcAix3dpZX9nHHWY&#10;m497OXs67v27r4WF5vvvxzuvN9+OZ8MKZ5892L+exBz7iZ/4iRR/9rPxnvIt7Hn//J///1L85lux&#10;/9E+aQgL0B3YrfzIj/xIij/xyZdSnFkdXX0vxbSjYf6XPhG20yszca0B34mKNYtwzBCOf3UWG59q&#10;jDHGGGOMMcYYY4wxxjxk+IW4McYYY4wxxhhjjDHGmEcCvxA3xhhjjDHGGGOMMcYY80hQq6qq2loL&#10;D/EKHmK0Ou7BkqrdgJ8QfEk318K76cat8LC7fjV8jLd2w+dmBZ7PFWxf3nnrzRTf3QgvojMnw19n&#10;6UT8duUEfYOiIHr5Li4up3hzI7yabty6neL34bd87Xp4CL/5etSnVo/7vXz58RQ//9EXU8zr0nWo&#10;h0bswxenDT/UXh8+XT14VsK8qFVHY6G/avQQh08S01kOfWHp5VmSznK68I7n/e6ir+mPlXm+wavp&#10;+vXrkT7iAfvWW2+l+Nat8P6jFxs95ulz14CXIX1Nmb4Ar6Ra5rXF/2cU6byFIdpape/uhgdf7pjL&#10;utH3jW5V4rrIMgdvvjt3w2v31o0Yx+ubMT8HGFuz8+HBdRpzbPlEeCMO+1E3+vcqf3rmp589Pbvo&#10;T03vZdqnlXi7Kf805ZdHzzemb22FfyfH1cZGtBvz06+sj28sMJ1+cayP8pdW3lbMP6lnIlHpc7NR&#10;zx6+w8C+y0BfcK3JPAfxbYENeJ3Sw5l9sTgX8Qw860bbJBtDgH2jfPRUrMaNGkP02lO+iaqt87pF&#10;+sxszMPr8I9lfrYXvdKWFuDNCU+9Lcz5JtYy7pP0B2zgXujNm3mIZ9/giJjzR0EPcfrE5m0F/0h0&#10;9cZ6eJRyL52bi/lGvz/OPX7vg9c6fy726hefCx/Dixewh6OerTbuHYeWTjfWL34vYr8TnqDMz+9I&#10;cIrxexT9HtYL8Z0KlrO5FWsWPQo5xtinKl15f7PNled4STm5R3wKq+0dfAsG+4fycz7IC3Z0zbiH&#10;mttqXVAxf8vzwgL8Mom6LlHpRHmIk5JyCL9nw2/YsG/IpOUr1N5ess+rvlDtU1J+SV9zbSWqTNXv&#10;LJ/n8+WlWMv24MG5hfNjA989ml+IM2+tHXtSH3NsG+fwd98JL9KLFy+muM/vFWH/P7EY9Rli4enB&#10;UzpbW1tRh0H2DYTx7aAZP7fpC6u+LaDOVtUBY2W/G/d87sKlFHdwTs7OwMITONsb+dyF/s68bUFN&#10;+KYrVO4Bzl3KTzXz0RXfW1Ae4sq7lffIMjln6qgPvzPE3/LbPIqSMaTyHLRvfHCiTHrnKn9w1kGN&#10;H44xnpnVHGDMfqzjnQXJPb6jnhwbRI0T5Wut9mreV+ZBjfMp24Fl8jkx+14P1q/Zdoy38avy96/X&#10;6n5UzD5THtx858G5xP7L1iB+f4Cm1Flfju8DotZaxnw/wnSWr85Qqg68Fz4z83tlbKvz58+n+Jkn&#10;4xtIly7F+jv6/ah7cKwUeYhzXHKdYv/St74fc5jvNfLv7qF9uNZn3+AJ1DjmWL90Ob5Nwe8P8B3Q&#10;6lq8W62jQvzW2avf+naK2Q5NvLtdx7cabuL7I2sb8Zy1vRVr1jq+b/IcvlP1iU98IsUv4D0on5W2&#10;sfax2Vr4jl8L38r7oY89l+LTJ2I/4PjhOxquNXxGZpszP+cvGT/ijTHGGGOMMcYYY4wxxpiHDL8Q&#10;N8YYY4wxxhhjjDHGGPNIUKuqqtrcWEt/V55JLDLNJKUUIQvZ2w1pwS3YpNy6FX+CT0kA5USEcqK3&#10;3nojxe++FxI//lk8/+R9MIDc7dy5FD///PMpXlwOaeF12KG8+17YpFDmQYuLhfn47cXHwibl4oXL&#10;KaakqQ9pXS6VizrPzISMYXcb8pJh3As1q/VmxG1IspnO/D1IrKFWroaQJTA/0yndG0CSrSR9nf34&#10;Le99by/6lNIxtsnWTsg2rlx5O8VVVVXvvPNOim/ejD7LpFLZmIg25figrEdZGuxth5yiRl3MhCiZ&#10;npIfKVQ5eTqkS7AuoHRpbw8y9C5kQJD1NJtRThuSb9oq7O9HmczfbIaEhe3W7zOmjBntADUnpWb0&#10;Z2jUxqdzLKoxrcZuE1Kefjd+24VdEfNv74ZUqLsfclFKtZTUsVaj9C/qwzWU7cz0AeyEGg3KbClp&#10;5Lj64Ok1LhIgk0AKOSRtVZSEk/NftVWTVlAH0BBSQcqplFRQzStSIkVU96Dko0TVh1ZebDsle+Ze&#10;KiXKmJNcE1nnTOaN+g/64y1osvZBTGmekhnmiHYW/5+ec2AX6zXH9NraWoq5z8zCjmZ9Pex7OthL&#10;HrscNilttI+ySSLck3gW4FqsxsNx0YbtEeF1lRWESifLy2E7p1Bjm2TXxRhozUbb0p1FWSCMztPR&#10;/74Hr6fk/keBo7WPfZLpJW2h5NlEpavyVZnZOoV9lfYpA+6rYt8oscVhOvdDnheYrvYrbfcT5Sg5&#10;N2OVp4RJx4+aD1m/Y//cgcye0t8tpO91ow4dSLVpQTcPCy0+W7H+fFbqwBKDNnizOFeur8bzXZN2&#10;XVgXdnGe4tzO7p39y3GSjSuO50jnHsP9j2dM9u+ohQ5l07wG186dvSi33RpvgZTvLZGHa+QMnve4&#10;hm1uhiQ9h2Md42P81M7ycwzRRot7O63maIuh5gnHCtua984xmllk0JIR7aP6ps7nF5x71bpGJs1T&#10;kn9yok0amU3q4ffCNmF/5Wf+gONH2ZLUcZZW51Nar/WGeK5ZxPsFsVbyusquKHf9GL8WZHYj8FLg&#10;eOPZijY7bCvayDbr0W5q7oyu+2p/UPfPM7ZaC7jWqDnDdK5B11fDypd7sqqbQo05jgn1Xk1ZO7H+&#10;zN+BNdcWxmgH79LUWZo2KU8+HtaFZ8+eTbGyQ6G9prIfqmjhKuyEs3NHjWeW8WcEub9lZ59Ip5UK&#10;xz2tdWiZfOLkyRQvLMZ447P0DCxHVlfDKvexS/Fucg/7//bO+HdytEPswP6V57JGK65Fy50qO9Nh&#10;jcisftEOSO908C5vP+p28XT09QvPjbfT4bhVFjSsD++X7U8On1HGGGOMMcYYY4wxxhhjzEOAX4gb&#10;Y4wxxhhjjDHGGGOMeSSoVd+T4KS/YVdfYOafzu/txp+er67eTfHt2/En+/w6qZJMZZKsTuSndcnV&#10;q++m+PZtyEgge9jbD6nGyspKip988skULy3Hn/iz/B1ICDJJOawjVlZCurC4EJI4/jn+Hi1BIEWi&#10;VIASqPZMtMPW3bCXqSB3q+P/VzTxBfk2bCrqsK8YwqaiR7sF2jZQQ4SuLkmvia/n7uzEvXdgKaHk&#10;4ky/eTvu/fXXX09xVVXVe++9l+Iu5Pu0Rmm0IdMXsjgt9QpZ1uJcyIDG36WWH5WkK6sghSqTDJCH&#10;FiVVA/+fizY3lECLdNokDSCjY3qzhXGJrxbXIL3uUTqLcnjdLD+tbGiZAl8VptdRDuV+NdSzj7nU&#10;goyOVi0D1JP5ed0tWKb0hGUKx1gu2UH9hXRcWaYw/y6sqZSkvESCrtL5FW7aMFFax7Wb82gHciXK&#10;BDnmKVFS8sSmkAOOSgP5hfFMiikmrloXiKoT00fl1+NQ0lBpSYFx3M2kcLEX5RZI0da8FvuJ0sIT&#10;J2K/Yt+U3K+qs2pDWhRlMk9kZ/n5WAzqnKCg24nyBzg7zM7EPKRskFLBUyfDDiWz6cFatod5Tlso&#10;tj/PMorFxbAroLyZkj3V/rlkmuvC+PnAmHske0j1FynJUzL+JyfqP4DseZBJWQPVbtXIPSjrptHf&#10;HDdzOJupOaPO2IT3SVT91bXy+abb7h57kOwyC+cq05U1Cm+R1l/KYk3uSxNapih7HdU+JeOeqPyT&#10;trPq3w4sBJeWwqpxYzvWJkqU93sxJ/e70XcrJ+KZhXsG94BTp05FOsqfgTSaa/fGejzrZeflzO4C&#10;40Hs0yX9m7VzZsU33p6BzcyzxqgLG+ce19fZGdgYYPXkMxvrxDblWZf9zTWMayfnAMktSoFYC7O/&#10;Z8vs+CI5m8MF84T15/3yWZ3Wdtzr2Ca0SaDFAmH+egtWgRgfuW1ToOahSr+fdCH95xhjO2Q2snvj&#10;91WuiRw/LcxPuc/BalKdI7h292DVOjMfY76PZyuOgezZHnYULJ/rCOfkHtYgtgmtmjg2+BxBO5rs&#10;vngW5rOeYHT9VWcqZb/AZz9aXvDszfMe4fmT9n1tnPn7nNoRyn2mBM4N1oH9mtktoh1ou8UzMJ9T&#10;+F6tjTVibzfah+UQWnA8AVtivsM7ffp0irnu0C5HjfX89Vb8B62daDVVYplCa8fsDMJrZc9QUU4H&#10;+zbL39yKuXH+/PkU8zmO2wTnD9fc3Z3Yz+dhF8lr8XmhC5sUWqZwr1rAeYRrzfp69DvXhZm58c9K&#10;fFfK8XPmZNzj+u1493fhbJxlHn88xgbHg7IAIpmFjgDTzhhjjDHGGGOMMcYYY4x5ePELcWOMMcYY&#10;Y4wxxhhjjDGPBLXqAMsUyvfJ2t2QAb///vspXl8LaQTLoSSDUgf1deK5+fgz+lzuBxkApAJ1yLMp&#10;X+GXq/lV2k5nvFxhbiEkAZm0ExJu1mcdcmiWf/pUfBmX7XDjdnylfWdrLcXzLchgINvgV5eb+Jrs&#10;LKRIlKYPIf/oQA4xPxPSBcot+IVdplMmyS/FMp3GIlubkGrA2oH9nknEIIG6AluUV199NcVVVVVX&#10;r8XYoiTixKmQUMxgrFCilH3BHNKZPvqD9ahDU8P7VPLakpgoGYfKT0ry9AaQB2FMZ1Ie2pIgXeXn&#10;2GUe9oX6EjWvpSTiNVi7UArLMa1Q9VQx83MsKjk982TyWLGWcdxTHqiula+zh/edbEMhoZs07nfG&#10;z9vsi9zIz37PZcLj25+o+aLqNio75/zM1rOCtlPXJixHoeaSkl4SdW/ba7G/cWx1ujH+eC/Ly5DR&#10;IZ2yRI5F2hKVtDXT1b7B/YFSxNymZ/y1GpD1ZunCMoVWYZRnrizGvs122IFtmxqjs3NoH8gYZ2cj&#10;vdOJ+cB1ijJD2njNz0ffXbt2NcXnzl1IMduHUkqVntsJIB2S8i61mkjn+YU2VSpd2VpRhl1iv8Xy&#10;VX7eOqejmqdqLFUjc1KdBWhDoa6h1jAV87cLsJJQ+VWsyOahuK5KJ7Lt0H35WhbpysqH8LdqfVTW&#10;WaN9OQ51j0zPLcrG92/JeFLroELVpySd4FEga/9VyJIpL6fMfnsv1js+H23CDqXVivxc427fDOtC&#10;StCb6GueC5YXovz19XgOasC+qsLzI+1xStp2mK2DMZbasI7kGOv2xp9fcsMBLanPEOdA2gPyt71e&#10;1JXPFExnf7eUZYrwfJNWKtkYimvNoo14/1l70f4K+znP9mrd6eO3K0txBuG5o4dnbI5XlrmN5+ch&#10;lpQhbUBp5yjmDCnJMx2wBqEKPZwXmrDfYTvwfMH1cQZziWOa4yE7q+P5n/BdBsdttl7THrMe8QDW&#10;ESRbK/EuIEsXXUFrFD5H0NKH45MWiRyftLugFRTz5HDdySvHd12NRtwDLZO4XCzDgvfmzesp5tkv&#10;X7fiHQwtMldX4z3QHNbUbGZj+qvxPWk6nx3UMy37ktZ/HKOM12Gf3EIfcF3g+zmulbT1uHz5coqf&#10;e+65FF+8eDHFp1ai/QnHilrreV/ZMznnAKzjOFYGKJ9kVrN8JsLa2sMaur8f43v5RNg8r69FO58+&#10;GzaPtLLZxbP6/Fz0VwVruh5spOdnx9tvst9ncG7N331EO/TxLoD324DdVbb24d6z8yPm/BDtv78X&#10;55S5dvx2bzfahOP2ox/9aIo5NjjmeY8cq+p93PjeNcYYY4wxxhhjjDHGGGMeMvxC3BhjjDHGGGOM&#10;McYYY8wjQa36nvw4/Y15LquK+Pbt2ym+cT3i7OvTjZCFML1EKkiyr71mjC9HyYAoXciuS4kvGEIq&#10;SFlFJg/An/5HbfJ2o7SO8p2t3ZAxbN4N+5SlWcjyoDPqQFJSoT7zkE8MKHuiPABSyn1YPtQo6ack&#10;ju2J9CbkDZRPUg49Pxcy5Fu34r74BWV+VXd1dTXFr7/1ZoqvXw/pUVVVVSf7MjtkGbDa4Bfus3GQ&#10;olGJMtMhMelGW6sxyvSSmGQSRUFJOSq91YRUFShJMFHzk+mcz0pKqe5R2mugl3JZUgpl3QjT1T0q&#10;GZ0qk5TkUVLtTGpaYM+iZP/Kmkbd76Tpe3uxNmWyRyE1I1n74IvzJf1Ce5ySsVodkI/tJdTHB5Z7&#10;D5WHcyCTdKL/1FfaKQ8k7Wb06/529MFcO9Zvkt0j2o5f6+ZewevKfhVrKKFcbtCLfqXUlhZlatxk&#10;YwUTnemU4NI2rN+Na7HNZyAJzmSSuC7nFfsxm5O0gqD2D4OJiska/56gIH8P56mS/Kp8lU6J4pD5&#10;USiHtkqnHRrTKf/Md1j++IOncw8mal8cXZfVvzGmbHL09+OYNE+2X6VIo9YaRckeUmJpktczyqSc&#10;nZJvwuuqmKj25xrKmPkzy4qCPbxP26ApoMZVyTlFrb8NzIeGGDVqP2M6n0cysBbsbId8PbO+Qztn&#10;94j9nDTxrFTHHrYLifWAFgXCP0G3J+TrtB6ANVXO+HqOppfMtwVYZ6r82ZjDJXJbvPH3Jv8OTT2X&#10;opPzcZbCaoj9uQ1LBrajPJulaGS+sY/5bAWriuwshvrwTlQf06qlB2uOGiT43MdKUP1FckudoOS3&#10;Mg+sXTivcquz8feirGn53iFvwxSOMH78qHHF/LSmqbUQZ+eI8feeWRhyfIo1keOKsJxsrRTXzc6V&#10;SM/e0dCqLWuf0fVC/dv9TA+UfdI0UPNTxdmcF3Eb1ly0HOXzCJ9luG6urISFyEsf/3iKX3zxxRTP&#10;wDaYz8aZBQ/HDdY+jtEc3C+ti2HhRBujfbzTomUP373RrmhzJ+xieIbnuZ3vDpdWwh5E7Un7eCYa&#10;wDZsLpuU49/FqjMLbTAJ8/S6+C2amcs1Wznb25FOm6RsFg/57jN+wXY+ezasqX/2Z382xRxXfC7m&#10;uqD2gPGz0RhjjDHGGGOMMcYYY4x5yPALcWOMMcYYY4wxxhhjjDGPBLWqqqq1tbWxfyNPy4vr12+m&#10;eO1ufPG8DykCpT+01FBSm0xClElbAiXbJLlEabzMI7NnQN0I6085OiVHmbSAMgyUn8nLIHvin/vv&#10;bEcbLrQjTwtSB/Vn/ZQB5PWhzINfTR4vh1R2DkpSkrUt7otdR6lPF2WurcXXlN+ATcrrr7+e4rsb&#10;Md6qKv/C84r4UjntUyrEWbtk90lZRtSvK+TaNchZaOXBdEpMSvKXpGeKF5HO69LeKGsfzkP8OJPj&#10;QR40wHRjeh82Cc1WtHO9FuOMX2nmnKFCjuX38CVnavP7uG4d5TC9gfuiLI7pQ9zvABIf5mf5TK/x&#10;q9EiP9s/UwTT0gfl9NA+rGed7Yny9yGBUvfL/LzfknSWo+Z8Jl3kPSoyCVTA9YU5lOQuk0NyLR4h&#10;yyeurVD7ElF14trM6yr7LvVV6xZlydCbMZ3Xlf0Eu5JM2oYJl8kJxf6s2rpkX+W1lGUKZdJZfyGd&#10;9kNNVkdIiOmDxfRMwi3sJdT4yWSAYpyodKLKV5SUqahxn0cxtKBR6RX6XeUXLi9F6Sw/S8ca1Oa6&#10;+X2S5sM5rvYtKUeNlSHLn7BNOZeyecIq87xAia84i7J8npUamV0O+wZ7IPpArYOkJF2tier8qSxZ&#10;VH3U2f64KLFtKSGvc9DbhyVWwbNPdpbMxh7GANKVtU6D5ziup7DHUP3Cc/rOHiy6ON5oZSX6NJOs&#10;sz15LsvGmFojVPqIHae0kgikvRaeFZvt8ZaA3U7kpyUQZfT5/YyfPzyrq2cNtlezwXIindYTvK48&#10;12UWWUFnNywQeL+01OT6QtTY6qLPBg2ufeP3djJpegnZ+i5iwnRl96N+Ky1TsPBn5ctlYXyb54wf&#10;YwNsFLv7WykusUzJRhvqqcanGleENlKT0kOdc8uU40PZgx4NrItibSo5a5Wkc36qcwRtEtV5JCsf&#10;9W/OhH1yC+sdn0Fon7K5uZlivt/6BGxSXnrppRQ/9cSTKS7ZW7L3LOK9F22nGnjw4Nhl/fnbtc14&#10;n0easI7hXkKblPy9HSxTluOdFy1Teuij7e2wYdnfi7jFdysD2Jhlz0qHr03KdprWd4R7FRmK/SC/&#10;Ltq/jWcZ7Nm037l8+XKKf/qnfzrFtExR5zXF+FoaY4wxxhhjjDHGGGOMMQ8ZfiFujDHGGGOMMcYY&#10;Y4wx5pGgVlVVdXf1dvq7dUoCrr53LcVvv30lxb0eJAeImT47G5IJhfozff7p/PAA+ds9mpDs5cT7&#10;fimBzmRk46XUjPe6kDRCHsB2o1Sj0wlpDf/cv9cJuUi7BisFqV8LlARVxUrGr/Ioaar67dZaSKyW&#10;l+MLwZTxv/vuuyl++ZvfGJteZfLJqlqGZET1X23kN0Gk9yCFySUyuB98MTjzgBFSISVdVhJoSpSU&#10;5EjJylV+SpSUDUA+ptl/7FfKYlOYpe/vR/s0IMlk+f0+ZWSsG68VcXcQ+TMbIEpkaf1BqxBKozFn&#10;KP1l/h7kqyXlZ/YMMj2SKTWjhJb16cMyhddtwDIlky7Tsib7qvPh9Wf7lORXtkoZQuqo5LdMVxLD&#10;bH0Rdh2cF9XIb4iScSlUOSqdUiy1pnJ9YTncH7K5ivbq7u/Gfyh5eov2YCnM5HiZLA51yL8wnsK8&#10;/pRJArUncM1eXFxEeuTJ1iOuj6gEvzZOGybayGRuMZhvmV0E243jkm3I9kc65YclqHGi4HVLkPMQ&#10;ZGsQ9zPadXDPQDplyVQ6qnRK5ZWNV8l18zUCY68LKb4Yh+Sg9lf/lls0jKeo3ZEna6M+5PK45yb3&#10;f84NrKk8p3B8M51WSso+IbPR4PlF9AHhOaglpMhqvVPnSWXTQbL2zNYprBHoU1UmZdjTgPuYGmMq&#10;XY0rpi8txBqq2kHJnrN1VlimcA/L1kGcF9intOJTfUHLB9oTymcK1E2NpXw/i7hEAn2gFJxnYLHE&#10;LC2FPJ02lxxbtImZn59PMff5XTzj7e7G3t6QlikB07Ozeoqq/AAABpjDTTEPs/5AMdl8FnY5PAe2&#10;0B/sm3YjYt5LZlfQhR0NOmNmMd4dDLinHSEmRRarcr6Nz8Nnxnpr/Fla1adOT0mgfttuHf5uRXP4&#10;/jeoxq9xMk5RjrrfAfqdMH/2XFzAAO+JWvMYPyk6XpSd7VFgz/Sx7mb2o2gXdQYrSVfnCHXuKLOI&#10;jXruYe2oYX/ge8FsrcQ6u7q6mmK+M+P69dzTz6RYjZt8j4q6cd5yP+TefurUqRTz3cRTTz2V4iee&#10;eCLFtFhhmXy/mM9n5EdbcV/h+6/5uTgXdDD2aEW8txXv4ebqeN4WlinqjEAG8Gfib/U+PH6NyO3J&#10;xq9BtDdqzuJMgfHGPnrmmRgDP/ETP5FiNTeVpTQZXzNjjDHGGGOMMcYYY4wx5iHDL8SNMcYYY4wx&#10;xhhjjDHGPBLUqqqq7t66nv4mfXYh5F9vv/F2ir/7+pspbtXjz/q7kEzsbYcsbI5fRcWX05Wck38u&#10;X8efyPPP5ZX8ow7bBlJigZJJuzObgRRmkuwO5Wj4s/tFyBuYTqkc4xqljr2Q1tUpGxB/1k9JgJKj&#10;UWrCdCUnoCyEcYnEmHnm5uZSTAn6t7/97RS//I2wTFldDclHazauW1VVtTAfMhF+hbiC3Cern5B9&#10;UJ6i5KYV+4MSokyuCAFWQTr1O9kYFX4o2Yd4RXpN2ABllhSURkPCIqomvzLN9OXFmM/ZdTG39yAR&#10;Zflt9OtMK+SiLCe3K8CPC1BzW0mmlJSPlOQhfbRbC/OHsvMu7TQo80Ie5qfdRR/9i9GW/R/No6SX&#10;yEizOqN5snYWkinKlUg2JikvQzrb4SDmIcdTEjAyaR5KppU9C+Vy/C3XRY7FLiy45majzG6X8uwY&#10;E1yb2Zs72FsGaOsG96jF5RTne0LkV/2Uya1RJu9lHV9aL5l7XGtIQ8zhFmTYrA/HLvMQ3peKKedU&#10;a+VR0pvYt1R+rrkldl1M5xhTqDFfkl5yFlDrryyftmKU4gqxsyqnlJJ7UGu/TEeVtjEPs32YFgVc&#10;51CmGpeMlRWJsmQiPCNwnaJ1wWx7/FximUpyzHQ1P7nPq77IbBXEesQyVTwN1JhW/UvY18qGYWF2&#10;IcXMw77r9dDmsGEjrIKqT17niDPrEli15XZgeLaCNWJuKRP3pfpa2aSwnGyNnsP5UZxTVDzuv+/B&#10;dGWZwuc33g/3ZI6/fcwNPo/VmuMtPrN+En1GsrMZ0rt7ODugX6VlCu0Q0NY8RzA9s38pKD+z4BJW&#10;JJn9SAPnBTwP8zkus1VFevZMJ067tCVQ5dCmh1XL7XjGX3cX1nd8f6HGnpobahx3heXIcZH1Bfdk&#10;tfbhttRaQziniGof1Q7qnDVsRnvyvdJxkrfR8VCHrQQtUzJ7M1pP8N4mTKct4RDWnLQBLkln+Xwn&#10;N7cU78M2t5TtVKwXbZxfuA/wfMH0+Zk4q6u9gmsT12X2HdcyrtFcUefwTvSzn/5Min/sx76Q4vPn&#10;z6e4DytYWj7l576IcxszPK/hneLSPN6nwpp6fS2euXa2wzKlXRtvmTLEusaBxWeTGi1u8YyWWb6m&#10;aASMB54puBardYTDfIAlugvbFvbvJz7xiRR/9rOfTbFaL/hbdU4cvxIbY4wxxhhjjDHGGGOMMQ8Z&#10;fiFujDHGGGOMMcYYY4wx5pGgVlVVtXbrWvq78sWlkFW//dZbKf7ua2+kuAG5Ra8ff5K+tRFyyDbk&#10;x7RV0FLh+NP8XAqT6ZUijNQRKdX4P8dXkkYKXygDZJEdSNAoaebXxVdOxFdpKV+lPIgxpQj1GqQp&#10;/ZAlKOsSyk6YTkkAv9R7+/btFFMiQgkKLQAYU3LA/JSIdWH5wrbd2Ag5x7Vr18amNxtxrdwOIP9q&#10;MduUtiFZv0Jql0u3xv9/H95bI5PacVTwt+PldSX5S9IpMS1LjzpkdjMc90KSktWe84oyRrYP2pnp&#10;PciV9jAuWX4b/UppFO+L8ikleVGSuhKUxUVJmSV56P7QmolrUYrUxdzm/Oe4VbYKzK/X0PgPJSdU&#10;6ZxH2f1CTsv1V8kklWWKIqsb12Xee4Tf+2/xG0rkOO4VJfXLyhfWJWwvyu4y+R5+y/S9vdgTTp2O&#10;vZey+Lr4Sjuvm1mm9CKd0jBKhXOpeowtZamlbAnquK992L9wPGW2TWI+Z1JYsW93IEXmfpDZfQk5&#10;upJhUm7JOmhrt0iXFm5HSKfEWl2X6WQLX5kvoWT8E2XFocpR6YR5tjbXU1wfcq8dP05GKcmnLDgU&#10;qhw1Vmipl80Bcf5kOco+QlmIKMsUZX+l5gDT93cjvS0sU1gHKVcWlinZ2iHaRN0vycuPcjI5/hTk&#10;8qxnSUzU+KQcvS/sJdhH/T5sSWj1l9UhhXQYzK0sYH1ZR6bMEgd7A8+8fFZqQGK9iTnMhU3Zaah+&#10;z20qopySc5yKR/979N/uQVu/3KqGzz/xW57feG9qHNPGIRsrsFgiWRuJOmdnsz76CdknHZfcZ1Qf&#10;sETVntkZUpCtg1j7szpTjs9NsyC9xEaC6coWQqajnEYb5yzYDGRtK9YLtTdk9kk4G04FNElm1yEY&#10;0nZWjDGmc69SY2bSdL4/yuZgio4XdU4+ChiVVauevwsJmIt3N1l67vjC+cYz3uHlMJ3PZf3M5zX+&#10;Qe0DfO9AuNbw2Wd/N56z1BrdFJYpHEO5JVa8v5hpx7u9fZzpPvqR51P8hR/7fIovX76U4nyMxn1l&#10;deAeuw8rEtR5iZYpC/FsyDbf3UE77Ee8sXYzxT3Uf4C1Y4jJPQPbMzhHVzWsxT3EbNuc8WsB7ajV&#10;Oyyeo5m9V42fa5/73OdS/Pzz0S8lFlRqnRr/S2OMMcYYY4wxxhhjjDHmIcMvxI0xxhhjjDHGGGOM&#10;McY8EviFuDHGGGOMMcYYY4wxxphHglpVVdXGnRvJXIW+2O+/H77Pr732Wor39+i7GV4s9ODJfLoE&#10;mdeO8PujV7Wi34PvFrxhlFed8o+hlx/9bOjZTR+ghYWFiJcWU0yfJHq7bm9H3O2E38/CHL2RwtNo&#10;bm4uxbwufcDpx0VfyHfffTfF//Jf/ssU07+b90WvJnqyKh9D9kurPb496ZvHNl9aWkrxCXivj3r/&#10;cJytbUa96XOV+xTF7zN/KlQvs+MGDXrDAeXvWuIHq3xfVX56salyVPrOXvj3cw6oca98A5VvHccE&#10;xzfLLPH7zK6F/HkdkA7vbHpk05dQ9S/T6S+t8isPbpWeeabhPxot+KTCU0t5iNfh36Wum/kwi/oz&#10;fdL2kWCQ1ek1h/Wdfr/Z3EQ6fbCz70JgztJbcyjSq6qqhpl/Gf6ti34SPnfaj398OsunBzd9a7N7&#10;GND7N4XZmO7juxudXqzlXP56yM+1jPsA6XbHew438b0PrrvcVjlv8zkc1+UczuY/6rbb4bck4h4b&#10;mSkd5jPtOLH+1lFneoJy32NbccwJ+zi5xjHmXkrUnFRzSeUvmZOTlk9Y/xLvz0nh+WIayH0CN5/t&#10;DSMLmPo3lS69MLMz5+HpypuTc4Drn7ou1w6uEbxu9p0bcV8l9cy9QgOeA1nnIm9kpCv/dHUmVGcT&#10;lknysz0HOzuACzAXjA+e3uuiDYVfsUpX/sM8V7bhXZp924XPStl4wBhDlzYyX+tI39mM54sazh30&#10;EM88zTEOBzzjiP1gv4NzKD3EeX6h5zDWRPqnZ+m47hyfTVJUVTXx7Db6vYWD/u0e6nybfY+HZxX2&#10;k3j+ZN/wuUsu1Go+oP5DnrvQGLOteJ7MimcbYSzyLKfXiEjvdrnucP6nMFvL2DfqnJW1c7aJow3p&#10;WM5npQnTBz3Un+MhqxrqXJDeR5V3u/Fsz/1ceQur9xRZv8OLPD+niPFTBPoaY6DJNh9g/RLjMKPA&#10;Tzz7zgNQZebtdjjt9vgz8nEyaZ0mpd2IOVzyLm1SSvZhFSvYf5vb8T2bJsYrfcCz70GgPXnO53dx&#10;+H2mSxcupjj/vkbcF+cVv4fCvuO1dvCtw7NnLqSY691HPvKRFP/+3/+jKb588XyKO3gO6uA9H6/b&#10;xB5DD3Q++ywuxvPaIjzEW/j2R3ZOxDuFO6u3Ury/H3sy23AIb25+B4R7Vf7cOj7On0fGr2XZOTQb&#10;z1hfsIm1Z6MSg3qk8z3Uj//4j6f4woXoL/UcodZWcvwzzRhjjDHGGGOMMcYYY4z5EOIX4sYYY4wx&#10;xhhjjDHGGGMeCWpVVVU7d8MyhXKcO7fvpvi1114fm55LQeP9OmVhmX2F+FN1oqRFJJOpDfAn8plk&#10;R/35fqAlTQF/24bkg/IPStmZnzYJtJTZ2QkpyNJiWK9sbm6mmJYplJdQ5kEJAeUQr776aoq/8Y1v&#10;pPju3eg7lsN7oW0OyeX00S+dbkigcgkd5XfRJpQ0ZJJhyP6rEakK77NGCX7G+P+/UyKTrKGfcilZ&#10;pCp5XUl6ieXFpHJ5pvchKyGjNjTjYD9l8woxZT0c60pKTVSeXi8kSnMYf7zupJY1lOZmEjxar7Bf&#10;JixfWd+g+KqCXJn5e5C4sp6ULjN/B2OSkq+S+qh0db9qfaTdRWaBQok41+is0Tn/x8tvaY1CydQg&#10;s7jJxxUl1NQK1zCFlY1Lvp9wf0DDCJsBKQlG+bRS4d7I/Cy/0Yzr7g9ijlHCxr5Ra2q+Dwd9rKGZ&#10;BLI/vsyc8WuHkvhyvCpLkxKbB2WBwj2A9gOU+DNdST5V/TMpO1BzpiR90jk5qW0WoS3UNCjZS9T+&#10;QVT6fmf8Gp3JKsX4+R5YV4Q1Sol1ibIcUelcayZd/9RaUzI3VFuoeioLF/br5hbOchiLRPVfCcqO&#10;T5U56ZjrwoKqpJ0nTW82IfMW/VVSjrKsGTaifA4rHvyyvQ2LQd6/Kcx+2+tgjc5sT+K5j9tBvxe/&#10;paVJHfVvcM9rwLqLFjGYF332O+13sg0W4xnr2kwL7cO1FecRWs3URtYIdZYm6tm1ifnAuZGteTyP&#10;8EyFfspshoRVaE7k4TNCdhbAvbRreFZCOq1LaGfDs1x2nhJWZ5T1K5sh7sMDMQfyNTRSex2uX4Ha&#10;J9WZX6WrZwGVX6Vn+zPPa7BM7GOu5ut45M/WOGXFg9/SIiJvT4Ea6IDzZLDPG0M6xhvnGMnfv7DR&#10;g/ZsjE8yvkS9D5GsL/pxjs6tE48PdW9HIrOSGH+ePy70c0TUQd2jOuOx/06cWknx1m6869reDvsO&#10;soB3XXzvxfI57nud6GN1jsjXbp6bIg/X+g7On9Uw9sOZ2Xgf9qlPvZTiL/zY51N89nRY/+7txxmk&#10;AwvkPp7vWB9ue+167G8LC2HDPIs6NLj+8jkc/dWDHyXbnxY0fG+XnUb4HJ7Z+EX92W7ZKFF2KNx4&#10;sz0ZeWpR5+ZspLdnIl5ZiXH1Mz/zMyleXIy2YjsoayAFa2+MMcYYY4wxxhhjjDHGPLT4hbgxxhhj&#10;jDHGGGOMMcaYR4JaVVXV3tqdsWqV9fWNFL/22mspfu/d91PcaoX8hX/WT2mEkjQodB4hfxmOtyuh&#10;ZYqS3fBaubwp0mkhMouYNib8rZKgdCBX3NqKtp2fC7uItbW1FC/MhnSkBZnR/k5IMtr4LdNf/tY3&#10;U/zGd6PvbtyOr8/ubIZ8guXwupSC09KEUr8mPnpN9RdluWzPTiesMmjF0YZctDpIXkvpn5LvUAJW&#10;MP4os8ok0AVyv5J0Sm2VpHnS9D5tA4RUU8Wq3VRbKZsUSlLYl4Q2TLTLyfs0xpbqI6LuS0msVZkq&#10;nZTk6eFrz6SkPRkzv7KpKamP6l8J5irbs8G2pWQaRWblwxYiqwPbIUUj6ilAaepoHjXbKENTthIl&#10;simVh2OX9lTsM451wjWPY7Q9F+vCXgdWWLP5WngPlsN6zrRj/WZ6F/nV1+ozyfQR6EKmp6SXalwy&#10;VvOZFkscExyXFS1HIBXOZPQpylH9TtRcKklX5au1jKj0zLZFfvl9PKrOipK1lbFa+7IYM3i/N36f&#10;I6odDkKNPzJpuqJJm77Jfpqh7lPZOXBtUnMvk7xn8neMP9h3cZ3lup7NMTH3mJ9nY6ZT1juk5xjK&#10;4ZpegxXZAGOlj/PRTBv7JM9EtHM4QnpmISAsQZjOcjhZ65kdBX/L9sfaIawyctscXpfp8VvuT9l8&#10;zuy9IrmPc00ms0e/NNAv+x1K4lnP8eOZdcjj8ecRnv1zVLpG2Rj1uxz52SxIZHXCRM/WvyHk5mi7&#10;hYWwyMzk6ZE6skaO70uWyXHW34ctDq35xL5aAq/LcynLVGuQ6PpsPHH+tDC22K/KLjI7cyJd5Z80&#10;vcTukulwoxt5p4D+yvZ8zHOxV3EM5NalZPxY1ekBx89cM95xlDxH8x1BhjjXcPyosZG1g3h3k41n&#10;VIHnPto8qmfz76H+bXw6h25J/rL0IFubVCMdEyXnTyLPEWwfrH2z8/Eep9WMuNuLs8zeTsS05uD7&#10;xVYr2oRrtHo/QtvJ/F0U5hLsmXj+PLFyOsVzc7Fef+xjH0vxJz/5iRQvLMQ7s16HZ7QUVs1W/Adt&#10;odjms83x1sUtWIXl/k/j988ZWNBubMe7xg28X9zd5TtatCH2JD5z0bImtz0OMusy2lFndeYax3T0&#10;KazX5hfi3s+dO5fiP/SH/lCKZ/ASkuuseiel9r/xqcYYY4wxxhhjjDHGGGPMQ4ZfiBtjjDHGGGOM&#10;McYYY4x5JKhVVVXt3llNf9tOG5DV1dUUv/pK2G68/35YplA6wj/9z6Xd4/+8npRIU1Ue2gnwT+T5&#10;Z/2z+HJtD+VQ+k6pJr90O7+4nOJMzonrNoSlRKcff/q/twerkL2Qxw97UefF+bhuZy+kF0qq1ZqJ&#10;/qKM9JXvvhrxt7+T4vfev5pifqm3Dqns/m60Cb8Ivby4lOIO6tzpx31JOU2uMUooyWR1oJQn8qkx&#10;MXF6JtemHGe8pCOvw3jJjso/lXTIVuU9TphOtEwvKJFbKSg1n5SS65bU/yhQaj46ju/BOUD5Eduf&#10;axbXl52d+CK0kr6q6xIle8zsn9BWrCdliUoeS7I5j2vVRJ2VDKuXyR7z+vEa7cbhtjJMV+2o0kvK&#10;JJnktSQP9hbKaFUf5/JaxrgWrAi416kyVV8SNYYox9drd6DaR+0bHB/ZmMA9sg0pvc5kt8ivxhKv&#10;xZj15G+ZXjKmVTtzvjFWdVNWSmoMl6D6V+3hRI1zovJMOtdG8xz0b/dQ41LNK6LKZ7y/P16iSVTd&#10;VDpRslXVdmrfU2M06280Q2aRRcsUpKv8Kj1b72B7kFkvsUlwxuF5geX3caalrR9toYa0LilIZzl0&#10;Sak148INWJ10B7Tfw7hCfqbzfokahyTPc/j8ZH619vF5jWOj7LeHj+Eyxq9Zag0qmTvVaD7xUNWg&#10;fQxtaHD/XHeJWrN55mF6H2OFdVP7BvNwDrM+ueVLoNpIrWUqP8+KCrXOloxptWZxjeCcb9AuR6wR&#10;XGt6+3gO59zDuYDlq3L4zMjzCNuHLajaVsWElin5fBvftiqW10Lb0t6TqLqRkjzZ+SL7l/GUlEma&#10;XLNoy5WdkfMxpv5NPf/PzMR7Gh6vuHYOYAPa62FsIZ35OZ85hvhOSz03qjN8ttZgXtGOVq3l6oxQ&#10;Un5eJtfEFGZ7Bccc05m/pJxGg5ZgKczaOdujaL+Lrp6ZCcuRlZWVFH/6059O8Sc/+ckUz+A9HIvP&#10;bE9hmUL7ypLnCD5btXGP+Xoav13Aezta09y5GZbJV65cSfHubryPnIXdCs8+tMHm+OfexrlXz/oi&#10;8uR9EfWn1Ryvu78fdXvumadS/FM/9VMpfubpp1O8vbmeYtrCrCzF+0uOpWxsp8gYY4wxxhhjjDHG&#10;GGOMeYjxC3FjjDHGGGOMMcYYY4wxjwS1qqqq4fZ+/K09/vR/9258kfQ7r76S4nfeij+134H1B2U3&#10;XViFNOv4AmiKqooyeqbX+GVjfmkdmShvaOMLoz38KXydthbIv7Mf0nHKyGfmQipw4sSJFC8uR0zL&#10;lExWDckaZQDKMqWHOtSRZw5SFtrOEMoqKKWg9OK73/1uir/61a+m+Pbt2ykmlEnwuko2s7UTUgSm&#10;84vTSp6l5D2jMkH+G+UaRMmpVLqC969+q9JLUFLP46JEiqjqr9LJaN8cRkmZRI31EkrufdL6T4oa&#10;34RjQEnflB2CkpEqVJuUpCsJHVFSat4Lf6usHYiq2ygsN5NfivVGxURJTIn6rWLS/GrcKFQ91b1w&#10;zJFJ61mCqkPJPar+4l6nxgCvpcbopL9lnVkfNU/UnqYsa9TcU/J7VT5R7a/GjGpzxsomoGT8lOTZ&#10;294aTaqqA9pqdCwd9G/32N8P+ahqC6artlDrYntufjSpqg64f5Wu4JgouV9VvmpTSnzVb1U6KWlb&#10;VWe1pqtxzFitcceFqr9aF5iu8rPOyo5CteeksBy1fjFPyRqq1qxpoNY7ctD4POjfxqHWXbUWqnMd&#10;f7uwsJBizje2o+on1b7ZM9iEZ0VS0j68llof1Vqp5jaZn481VI0zNXbVukyWl8MCVf1WzfOSOZDb&#10;xY6ftyq9BPV8ruqpYtX+av1Sfar6Qv2W41/lUf1SUj6tddS9j7b/pG1Hi4mS81hWPzG2+Nvd7bDI&#10;LEGVqcrnGFJtqp5FWaaak+qszvJZJvc9tbayHLUvqXtXZw01B06dOpVirrmf+cxnUvzSSy+lWPW7&#10;Wo/UWYCx2m/UtWqw+qnDwmnQjb7e2ooz9trmRoprsI6ZgW0z69Ch/UtmcTO+/WuwHlN5SGZrSfs6&#10;3C7ta5547HKKn3risRSfRB44aFUV3g3zOaDRQN1SZIwxxhhjjDHGGGOMMcY8xPiFuDHGGGOMMcYY&#10;Y4wxxphHglpVVdXatdvp79Mb7ZA6bMAy5ZXXwoLjypthmbJBmSu+0syvNw+6iMf/VXxmtZF94T1F&#10;VVWjpAbpQ0rE8Of1sy3YYOBP9ilTowXK2XOnU3zhwoUU1yhRUJYpQsZA65j9vbhutxPy6RrqP4ev&#10;2yp5r5KOMP31119P8Te/+c0U37lzJ8WUcPO3vC6hbGMfMgzajfBr20oqQw6StfCelVRQyU1KKJJx&#10;HKF8chQZ4zSY9F5KLC+Okq7yHBeq/JI6jMrr7qHSM9mQmLdKlqhkUkTNK1V/NceU9E2VWTJflLwx&#10;+3K1aAeipIrVSJ1YFr+cru5BSdhU2/HaKg8Zres4VB41x1R/E9WvjFXfqFj1vYr5WzVW1NxQbUJK&#10;ZJ6qTNWPqp1VnZlHyeN5LSU7Zboqv0ROX9KeKg9R7cB0tQcTNT6JytMcXzWJKucgVDuqdlGoa+/3&#10;xq9nRP2WqDwl65cau4xV+ZQ6qzGh6kBU25bI/Ykai0T9VuU/CmpeEbWXKqsJ5ldnfqLms8qv8iir&#10;A7V+8brqt8ry5bhQ5wVS2u8qH/uAedgunCdMV3uCsitQa6qyBFDznPXhc92kY0LFRI179duSmKj5&#10;o/qLsEw1T1Qfqb5W5aj1cW4uLAfU/aq1T7UJUWNDlTlp+apMnl843lSsbDa4RvBazD9pzHKWFxbH&#10;pqs2qQ5Y51Tb0cKVeVTfEFU+45MrYdNb8p5Jrd/sD7a72otUf6j1jnOV8+rs2bMp5jlWrX1qP+Rv&#10;mZ/WH2qOETXP1fniV3/1V1P89ttvp/izn/1sil988cUUq/LZzrwXdc4iamzwHtW99DtxLXV2q7ei&#10;f+fa8XzehG12Nk7QtDW8aFX1H9LrBKg5ybe6+72o/+JSWGjxHXCvG/v0pQvnUvziR19I8cpyrAWb&#10;G7CIycZMCv0X4sYYY4wxxhhjjDHGGGMeDfxC3BhjjDHGGGOMMcYYY8wjQa2qqmpzdSv9HXq/H3+q&#10;vroalinvvvtuim/cuJFiZbsxwJd+lQUHGdJLRTDk3+zjz+t7PcgA8Iq/jq+cDvCFUdaZ8gx+ffrk&#10;qfhS6fKJkK/wT+0z+Qq/kIp776I9u92oQx+SAFrNzLRCrqC+Vq1kv5QuvPXWWyn++te/nmIlQWE6&#10;24dlUuZRb8a9U75C6xslxVGynFE5EOUUJXYISrqhrk2UfEdJahTqWiVSz6NQImMuqb9CjbNJY8J0&#10;JeEq4Sj5S2LVp4TjR0mdWKYab0oex/mp7rekzirObKSAyq/Gg5ov6qvjmYRLtNtom7PcSeW1JXkm&#10;RbWLignTR2Wc9yips7oWYzXmSmJV5rRjoupWAstUvy2ZwxyvzM9xqH7LOqh5zropyxSi2o2xqgPh&#10;ddUcVvVUlOQhbXwSXvW1qufov6lY2VCptlMxYXoPt1xy/5PmYV+qtY951PlKrcG8F5VHjQ+i2o1z&#10;Rs2HkvlGlHReofKUpLPN1XVVe5bIzhcXx8v9S9pKxeq+lO0J85fco6r/NKD1mhp7pCRPNZJvfj4k&#10;2mpelfQlf8s+4z2ofUNZT6i+oR0Cy1djSI0Pla6uq/KoMcp09VvVZyq/2ktLLDtK4G9L2NnZSbFq&#10;25J2UHBsEFVOSUz4/E9U/knTlSVRSVyy9wzwnkXVYTS9pF2Yrq6tfjtp/s7e4dZZql2ImhtqneK1&#10;lGUKUe+TmJ/p6hlErTvMwzqr+qg24W9L4u985zsp/spXvpLiH/7hH07xs88+m2K1l7KefJ+n9g8V&#10;E3WPfOda1aKvO7BtZp/yfefc3EKKB2Lu5ef/qNsA7/wG/fG/VWRnPdzu1k5YEs0txn5chyVzZ383&#10;xSdXllL83DPPpPjc2bDBrvAOWL2PmGylN8YYY4wxxhhjjDHGGGMeUPxC3BhjjDHGGGOMMcYYY8wj&#10;Qa2qqmp/L/7Wfn09bFJu3ryV4jt37qRY2aTk8oP4c3n+mb78M/phvJuXefD+fjiMa3X3IaWs4c/f&#10;a7huFflzCcd4WxLWeXY2JFaZLLEh5A2wQOn0o3y2CfMMeuOlIJRYUK6gZCesw5UrV1LMvjt3Lr7G&#10;evp0yAkoI2M/sg68VrM9XtI3hHWMku7yWrRCGZWyKdmdkk2pccN2UdIcpitJirqWkrkoycs0UJYX&#10;iuOqm2qTkpgoCZdC5VHpSgZbIgVXfcqYtkFq3LJMdb9KVkmZoRq3JX2q+kLZM6nyVTmq/YnKUyIT&#10;rg6welJyfKL6rwT2mSpn0lih8qvfqjFNOIayfUz0sbqWomifL2DS6zL/pNflb1WbMOYY4HjLZHcF&#10;vy2xslBSU8LyibqvEtQ6yHqSkjYvydPC2UGNw4PuS+WbdHyU5FG052KfUZSUr/KosaLGn7INYPlq&#10;XVNrikonag4rqwA1H1g3tX6NnhvvocaAGkMqD2M++6h7Yfuoe2Q621Dtw2TSOhOmK5k3y1dnGTX2&#10;1Hg4LtiGJah5NArzsQ9UuyjJO9uU8LcsXz3Lqbmq6sN+4llUjQk1hlS6ihUl7a7ysI/V2FLrkYJ1&#10;Vmfpkvsqya/akOkqD+9FxSXPeiVtopi0PpP2C+dOSTmM1XMT43bj8DVC1e0g+BvV96pOpCQPrXPV&#10;mZOocamutbsbdhPqvpTdCvNzLDKmbVPJObbkWmpMKNRvlU0K829ubqb4V37lV1L8hS98IcXnz59P&#10;MWGZyjpGnQVKxpVqB7ZIvRUWKB1YCPGstHLqZIr5Ho7rI+2oa9madXgf9WBvoiyxs/vFu1vatnQH&#10;sV828YwwOwObsFa058J8jL3LF6OPLl68mGLaWrO/4g6NMcYYY4wxxhhjjDHGmIcYvxA3xhhjjDHG&#10;GGOMMcYY80jgF+LGGGOMMcYYY4wxxhhjHglqVVVV127eTYYqN2/eTP9448aNFNNzSNHtjvc6on9v&#10;yTt45Tej/JZqIj3zfIOvVO5RFHXudsIfMPd2g8cMfMObNXrqwEdHePMp36NeN9LpLURPJqaXeJde&#10;vXo1xXfv3k3xE088kWJ6iCs/RPrdkcXFxRTvd+GTXo3vC+Wlxvsa9Qec1LNQjQ/ltcc6TepbR9S9&#10;lXhDHRfKm4uU1EHlUf6xRPmVEZWumLRMlWdubi7Fqk+V/yNR/av8wSb1Q1M+gyV5GBN1XdVWqkzV&#10;zqocto+6LvPQb035wlYja5L6zsI05qTyblRllsSE7aLqrPpDjSfmYf3Vmqg8Y4nqe+Uhruqjxo1C&#10;1Z/to8pXY45xSTvwXkr2YcYc3yqPKl/5PKvxoO6xZOypWK2PJf1YkmcenoCqngdR8hv2q5ozyltZ&#10;jWNSh/cnUflJSR7V36rvJ50nHKMK9Vui0pVnpzoHcg4o/27u7WqMlrSJSid8DlJ7u7pHdYbiPap9&#10;T7W5GpOq/XmPapwzj/KgV/Oi5DnxKNDfVKHufRSVT92nWsuJ6ns1tkrWeDW2CPtJtZHaB1RMmK7q&#10;QFQ5ROVh/dU4U2NX9SlhHjX/S+aSajf2qdrn1b2r+1X3ruqp4hLUM7+635KY8Byn2l+dv1Q6y+ns&#10;xj5RiqqrQo25krHFdPXbuZnwQS75TpI6W6q1g/nVvah2Zx7lIX7q1KkUq+e1knVEjfujPOupNmd8&#10;/fr1FP/mb/5mir/4xS+mmL7byjOd11XPR6wzUX3HNiFDXGvQwPhBM7dwvlheXk4xzx2sP9/p8rVs&#10;9h0A/ENWZ3qIZ+2cwhHiHxaXl1K8thnftWzgPevyYvikD/FNxu7+ToovXriQ4hde+EiKF2bjzJj1&#10;RYqMMcYYY4wxxhhjjDHGmIcYvxA3xhhjjDHGGGOMMcYY80hQq6qqeuPK9fQ347du3Ur/uLq6mmL+&#10;mT7lCvxT/s7+ePkXpQV8B6+kPCJZsjAXliy8bmZ70h8vb+52Q561t7ud4n3IblZW4s/3W42of7MO&#10;CWQN8oAe5Q3j5ROM97qwW2iMly5QoqBkdpRkUPLB/BcvXkwx8yvrASWnodyihjZhflVPJfkYlS3x&#10;v1U9lKxMyWiU5EqVqeqtJC8qHr2340bdu0LlUelK1jMpas6P2uXcQ0maVDkqXY1pZXvActRYYjrL&#10;V/JvomSPJdcik6Yr1LxgOUrCRdRcYzn8rVq/uN6N3ouS4Kl2VDEpGVtq3SIl11Lpk86xkjqrdY2o&#10;/laxomQ9LakzUfNBxSVjVJWpJJmq/Ox8gXQ1B9gOqs1ZB0pQ1dhWZzHVd6ofVb8wpqyypO9K8hCe&#10;lYgaS6PjWeUjmdRT5C/Z8xXN5njLC1JSjsqjxgFj1X8lv+V6quZJyRhS7aYk02rP5BygHQf7kfZ9&#10;yrJD1ZmU5GGd1bqgxo+SnXMdyZ+VAtWPqs2JGktqLvG+lGVKyf1Og5I9Ut3vKCqfOhNyfKhzXcme&#10;wJj5iZpvqkzOh52dkIwTdb+TotYOtV6oe1Hpqk1U/UvqwHQ1h1U7q7O6ukdl7aZiouYkY2W9oGKF&#10;ajeup6od2EfqOV+tCydOnEixWr8mjVmOmpsHUbL2E1VvNT5KzpNZnw0OL1/1n3ruUveo2rSkTDUm&#10;WI4aEyyTZ0vGap7QPq1kzqu5TZj+ne98J8WvvPJKir/0pS+lmHU4efJkitUZh/NK2QYRtqHaV7J7&#10;RHvuxWWrYW382YpWc7R8qero3974+c/8A1hHk2yOZOM8yldje24h3unu78eZrg7LlFYL71/xzrXX&#10;jX5ZWop3t+fPhEX0c88+neLsjJMiY4wxxhhjjDHGGGOMMeYhxi/EjTHGGGOMMcYYY4wxxjwS1Kqq&#10;ql5+9a30d+h3795N/7i1tZViyhsYUx7AL5Lm0pHDJSyZjAF/Uk+U1KE+HC9BGfRDlsA/zW+g+EyR&#10;AZlKf4AvXXeinAYtU1BQHVUb9MZLnemwUoeMYQ/l1yG5pUyCMhLKLZSU6saNGymmhO7y5cspZpks&#10;Z34+5Aq8FscDJXqN1ngJl5JDKCkLx9Xov3GcKYmPGh9q7Cp5TYnch6h7UOVPg5LyVR6VTtS9k5Jy&#10;FCUyyUljkkl8CvpXjVfVpxyfSv5N1BhWsko1zlVMVJmMlYyUqHYjvF/OBUrB9/djbVXSMZYzOq44&#10;Vtju7GO1xhDVdqqtlWywhJL86svvKlaoMarKUe1A1LhRc6OkPdUcU23FsaLWWZap5rO6F2UbpqwO&#10;Ssof3dPuoeaYkiKr8pW9hGpP1baqX9R4UKj8Kp0Mh9Geqp4H3ctB/3YP1Wcl9SsZ9/3+4eWUXEvl&#10;Ues0Y843JWNWv1XjTM03otYXxjxzKvk0xzTnJCXKXCtp38czKlF9rWLCdLW/kZK9kTA/90aixnPJ&#10;mCe8luoj9i/bWY0xtb5PA9Xmpdctyaf2TKarviyZbyxHrfHqPlWZ6ryk7leNe5WfUGpPVDmTxqr+&#10;KlZzQLX5pGuomjPqt8oyRZ0pCO9LzTHFcbUP3xeo35aUo2LaWqk8k8aEeww5aGyrtjvoN/dQ/cT6&#10;qf1T/ZZ2vKp91RglXBe4lpe8T1Fjt6T+yh5EXVeVP2lfqDGh6smY5b/88sspfu+991L8cz/3cynm&#10;u9Lz58+nmPfL/Zy2KsryhXVgn5bsE3X09S5smOsNvKtD/lYrnsn57Jyd0XCtLspUz9pV7fB1rTcc&#10;P26Zh+0zNxf1zJ6R8Z61gTJbzRg/VRXpvW6MvU996lMp5n7GXxpjjDHGGGOMMcYYY4wxDy1+IW6M&#10;McYYY4wxxhhjjDHmkaBWVVX1a7/1tfS36vxzf8b803b9J/7j/9x/djYsOJQkKJNGRLKUyOTSkRTm&#10;UiFIcDN5U4qqqhqEDKC7D/uXHr5smn3xF3/ij9/WkKdejZc0ZBYrkDFQZTtA7XiPSkZCCcr29naK&#10;KTm4efNmip9//vkUs26UdqysrKSY/bi5uZliSmLU2FCxksGMysKURIbjUlltKAmuqoeyjzmofvdQ&#10;90nUvai2IEoypaRLJRK/kjZRMqxJ71e1IdOVhJCo9lHpJZTUv0RixfGj2pPjlumqL9j+nOeUDTHO&#10;18Tx9VTjR82j40LVgUyaPgrvQd2nGrtqvBKWr+Svah6yTCVFVOvLNFDzTc155ldjVPWTGotE9RdR&#10;11L5VXuq8aDWStZZzRM1h1km86hxotoqO7+IWPUdUe1fMv6V3YWqJ9NV33Fc9YfRtqpNDup3NS75&#10;e0o9WT/V7kRdOxv3g/FrCjlKeklbqHmoylF9r8ZZSTmqj5Wtz3HVn79VMVH3rsonag9gfjUO1W+V&#10;lHp0rB+Gqr/ae3gtVX+mq/qzf4lqQ1KSh2uoahNlO1Ud0BYsV61VRKWre1BjlKg+IyVjouRazMN7&#10;V+3A50P+VknneV4lav1V475kXyVqnVL2o8yj2r+kL1Td1JzhuZ2UvHNRZ7fjouQccRTUOljSd2r+&#10;Zm1SH98vai5UB/S36kvVH6wTf1tipcRyaJmi6qbGpdq31RidlIPa8R4sn+Np0v1E7VFcL0rul9di&#10;HdgvTH/nnXdSfO3atRSTEydOpJiWoLRG4bs0ronqfZNqNzUOFR3YidBSjvVptaIOe6ibes6lxcrc&#10;QrzTzercw7zlu1Ixd7I5j3nL94vZXtKPa7VbGCcYkt39GBu9buxbNdTn2WefTfGlSxdSPH5HNcYY&#10;Y4wxxhhjjDHGGGMeMvxC3BhjjDHGGGOMMcYYY8wjQa2qqupXv/zV9Pfs+5Ts0JqCMhdKL1JUVUP8&#10;uXwXf54+144/te9/75L/6T/wp/awGamh0CGlKZRACPlH9qf5mbSA6UjtwyKmE39qT+nSicWFFNMy&#10;pdaD1AFy34r2KfhfDg3KORDvdeJatExR0hHKDFhPfr2ZErcrV66kmJYplHkw//x8yCEo26BMhTIM&#10;JXdTsZL9jMp4lDSkRIKjpEhKZkhpnqqTqg+Z9J4nLXNSSRDrz/xKeqrkO0ryouRT6h5V+awPKWmf&#10;SfNMWn9VZ+ahBLJE+keULIzXUjImNZ6V7JHtzHKUxHXalPRFKUpiquaMQo1dlq/6QOVnulqbRte/&#10;aZJJTIEaN8yv7lHlUTFR44BxiSUOUe2pxoPqIzUPScl6qtpHrdeqPqr+qu8Uqi8UXONKZMxE1Y3t&#10;1hvgHCTWXDU2Rv9b/Z5nHjUuVbuoa2f1gGUKUWWWXJfpqi3UmCCqHHXdkjJL1jjGag6rmKi2UrEq&#10;U835SdtHnc/525L2UfuwqvNR2kf1i1qzVP1ZZ85hZQunmDSPsogjrPPoeq3WY8bqHEFUurof1Qeq&#10;n1Q5ahwwVmsEYfmTWqaQSS1T1Pqryi/ZV4nKw3HAMaTaXMWqzdWawjqwbup5p8RaQ/VpCSW/VXv1&#10;caHOjGpelJw1svWX73pEH422g+q/kpjXVuWoe2D+rC34nkwweg/3UOlkdF08DLUeKdQ6UjJvVUxU&#10;Oere1ZxUfUqb4Tt37qSYsG5bW1spZvlsB74nU2OGqPHKWK0Li/OxLi8uxvs82ry05yJPvT5+nc3s&#10;WWHz0oDlc962GPOij9ScZ7y2sZ5i2qcszse7WNqk0Bql34l4gPe7Fd7dvvjiiyk+e+5MisePNmOM&#10;McYYY4wxxhhjjDHmIcMvxI0xxhhjjDHGGGOMMcY8EtSqqqp+7Td+O/2dO79O2u/iC6xDSM1qkLbg&#10;z9aHUNowf7sZf14/wA+G+JP6ASUZlJ3iy6OZjATpSvYgpRGwahn08HVV/Nk9JSXL83MppmVK1Y24&#10;D7kvyydK9jA7FzKAHtpNSU1YN9qkbG5ujk2njPGZZ55JMa1R1Bdw1Vd4aZmyvb2dYnWPSkqk+mv0&#10;3xTq90xX0iolWykpUzHpPU9appLIEPaTkn8q2cqk967qoMpRZSrLGkVJHqLyl/TXpPUvsUYg/C3r&#10;oOa8GgPMr/qdEiheV0lcp41q/w+CumfVXorRdegek0o9ldxcrUdqfBwX6roldS7Jr/IQla76henK&#10;bmFSWaUaD6qPmK6kpiVzmHnUmqLWF3W/jFXdFKrNFWqsqnYjamxnZcJ2TrUDOaj+av3m2YZ5VEzU&#10;WpXFw/HjhqhrqZjwXmQdRLuo8tU4UzFRc0z9tmQOq2upPp30XhQl5ZNp7AE8q6v6q3tR7aCuq9q8&#10;pP7qHK2sARST5lEWGoR1ZntWhfeg+kC1FykZQ7wWKWkLUlIH1a+qPsrqgOdDtgPXU15LtSHPn4Tl&#10;l/S3WndUHo5L1f6qTFIyHtQYICWWKaqPpo3aq48LdWZUa6hqE7WG9mhrK/prdO1Q/UeYPu17oO2u&#10;WvvV/FeodYGU3LvKQ9Q8VPNBzSWi1gVVNxWXwDqwzgsL8a6O9k98B6bGBssZHX/3KLl3FddhYD3s&#10;x3hrtsaPMf6WllX7WItFd2X2L7S7HvKFMMjmYbbfxP6h5s7sbORpcp/ei3ecnf2Ia9m758jPOnzp&#10;f/KzKV5ajj4d3yvGGGOMMcYYY4wxxhhjzEOGX4gbY4wxxhhjjDHGGGOMeSSoVVVV/caXfyf9ffo+&#10;LEQGtAShXIF/2k4JB/J0+xG3G5Bh8QvA/CIpFA11xHRPaVT4c39mgkx1UEEuQ/kq0oc93Be+QtqH&#10;rGWAPG+98VqkU/5BiTJtWChrhYwh+/8PaLe97ni7Av6Jv5L3KVkb48uXL6f4woULKabkg+UoaTfz&#10;0G6F9ixK0qMkSYxH5TRK5qLkNaquhPemZGuqTqre6j5L7lnFqhx174yVzQ1R44l1UHJZJeshqg1V&#10;e5ZIAtV4ICqPqn/JvUxaf8Ysn+2p5rYaz5SgqjGg+o6o8T+p3cJxUSIdG+1TNWdUH6v2IqocNY5L&#10;ZJLsA/VbtZZPg4Mko/dQ0s6SNULlOQpqXVP9S0b3k3uo8aDul+WoeaKk3SXto9YUNZ5VXDJ+1PhX&#10;ZRLelxonqi9U3bI1iLZzoh1KUb+ZVGpLVBtlsbBMOUpMJh0TRJVf0n8lZSrUGFV1LrmWio+rfDUn&#10;+Vu1nqr6sEzmL9kD1JpFVP1JSf3VOZrls86cU6MWJeMoGTMqj7KmIqzz6Hpdsg8ru4+j9IFqu2nD&#10;eqpzLOtDSxO2I58nVX41z4l65mKbs61Uf6vxreYhx4HKo8YcUXNGjQfVDuosUJK/hJJ7Uai2PS6U&#10;fY3ql5KzBsuhZYrqI7XPjaLGh5o/x3UPtAcu6Us1/tS+p+6LqDwlMdcFtQ4S1R+qzWnVRFR+VQc1&#10;1m/cuJFividbXFxMMevA9XF0z7kHr8v3ZwpVT64R2XoxiOvOtDnu0eZ45zrAu9h8zxzfbn3R/gNY&#10;aPOdbuZ8zXWzEWOjIdZTrvu0c+F71mYz8rcQN3Dd2XZcaw7WKz/5kz+ZYo7V8aPQGGOMMcYYY4wx&#10;xhhjjHnI8AtxY4wxxhhjjDHGGGOMMY8Etaqqqv/wK/8x/Z17tx9/+t/v4k/n8ef1Df6JfAMSEfw5&#10;Oy1WWrBMYTnMP+DXSSmroMwFlin0VeGXTWmlklmsDMdL/4aUUqA+FaxO5iCZyCQflAcI6UUd+Wto&#10;twrtsNsJSQDLVxICJSOjVIMStNXV1RRTqqFkWErWpiTrlDEoiU6JXGe0DflvSu6kZHSTSj1V/ZTU&#10;RtVNxeq3KlblqHtnOvtJyXdKZF6j/TGOknss6Rc15phHUZKHdVBtO+m9qHHFWI1Pou6dbcWvOpes&#10;BaqdmYf1VHU7LlgHNYYZk9H+VX2gylIxKelj1d9q/ii5vBorSi57XKi+V3VW96vyK9njccFrqbWP&#10;qDGtxp8ao0xX66mah6yDKrMkLhnD6n6J+m1J+UxX40Tdo6pbDV+Bp2VKCSx/3H/fQ40V1dYl5cgY&#10;limUj6ryJ42JrIPoP1UmY3UmZB5Vfgklc1iVr8YT01X5Klao8lWd1bjieqHWgpJ9+Cjto1DnFNWe&#10;apwwVusjUeOZqDxq3yUHnX9ZLn/P9Zvyd9XH6tpsdxWr895xocaHqo96JmIetgnzlIwhotpNnZVK&#10;9lVSMg9VHdSaqNYONScZl8wfNd+IupZCtb9KJyV5jsI0LFN4juA7JtUvo22o+l7tA0SthSX3oH7L&#10;d2xq3qr6qL2F6XyeJKodSmIyNzeX4knrTFRfqHWB8LecV+o9mZp7s7OzKeZ11ZxkOVw3WR9Vf1Um&#10;Ue1PW+g+3inyXSbfrY7viSp7n0pod53tE+LdLcvP9oY6xjmsgZiH42d7ezvFtBJaXox3mX3YTm9t&#10;rqd4bibsUM6dO5viL37xiykm40ehMcYYY4wxxhhjjDHGGPOQ4RfixhhjjDHGGGOMMcYYYx4J/ELc&#10;GGOMMcYYY4wxxhhjzCNBraqq6t/88r9Ndi+dHjx1uvC/yzzE4YFGnxt6JsFHp91sp1h6iNP3CT6M&#10;tKehf0xVj5jeQrWwp6nqrCcRHjx14T3Vgw9QBjwiFZkPEP0l4XXebofPDe9FeRoR5tnfD98geiMt&#10;Li6mmPfLuimvKeZh3Vi+8gFSsfJAGvWFU3Ut8VYaLeseqhx6IqlylP8VUeWre560TNU3yseR/USU&#10;z1hJ3Uran7HyB1SeYCWouhHVj6qPJr0vNT6VP5gak6r92W70fGu1Yr1grMabunfl2TcNSuqg2n+0&#10;3dQYYjsS5U9HVHup/lbrpeo/pqu5V7LeHwVVf6LqoLxC1T2qvlTpavyp9ldjiIyOm3uoMcf8qk9H&#10;PWnvUTLnVZkqLkHN+RJUXyhYf9Xv6h6ZP1tz6SGO79fURJ8e1Faj/30P1d+qLFVOVm8RNwbj71/F&#10;ai1TdVD3omKi6sBY7UUl9SHqt0fZB1Q5TFfjrKR8otYOotZE/lZ5x2ZjBuWo9lExUW2u+k7Vn/nV&#10;eqe8b9W6oJg0j9p3yVE9xHlmZh4VEzWfS84pql8Vqu3Uswz7hjHro36rPMTVuFT3osaZqqfy7FXz&#10;U+XhOOCZWdVBte2ka0rJeYpw7KmxqtZoUpKu8kwbNfbU2UGtoVn74xyRgfdEpah5y2ur9VvdgypH&#10;9SvfdalyFGqdUmOUqDFxlHGj2pOU1FO1v/ot83PMcY5xXWMelsnv7qn6Mw/rwHdyqq9LUGMg64ta&#10;pM/O4p0r8qt2YNzrYd1EfpYzPx/vFOktTrK68TuP6F7V10sLyyne399NcQvt1sbesLu9meIe/NOf&#10;evLxFH/84x9L8enTp1PM+xq/qxtjjDHGGGOMMcYYY4wxDxl+IW6MMcYYY4wxxhhjjDHmkaBWVVX1&#10;7375X6e/be9AntLHn9H38efvTViRDPjn77AQ6Q7iT+1nW7Mpzv68HpYpTMdf/ldDSlMoh0Dc7Ued&#10;65DINBrjbRiU5KBRGy81qdfHlwPXk0Ig7RhGHbq9+BP/IdIJZV7tdsghlESH0ojd3ZAcUBpBORpj&#10;JR1hnMmYeuNlqipW8ptROYqSyBz0m3soKYa69szMzNh0NVYUk97zpGUqeZCSfCoJnpJ5EeZXeYi6&#10;L44nJZ8qsUwpaSuV5yhSanVfjFVfMF2NJTWHlfWNmrdqvBEljx2VFh83LF+1v2qH0TmuxpNqC9Wv&#10;RF1P9beaP2rcq/5WcvlpwD5Q8411YLspeb2SYav2V32h2lnNMTWGiGpPNefVvqckh0SNB9WeRM1V&#10;la5Q5SsmLZ/3qGTMSs4tx0aBZYpa10b7Qo0VNT7UOFPtosZfNk9gmULUmqL2Q1UHNQ/VmCbquqr/&#10;VJ6S65bcl2rDkvqrWI0ztc8QVaZC9QXvl/OE6ao+ar1QMVH1V/dSUv/ROXYP1lk9O6jrkknzqHWW&#10;HGSZwntTZyFlmaLsO8ikfa/69Sh9zOdDwvqovU7ZiSjLFKLmGynpb3VOUfOEqDwsUz3rMVblqz5i&#10;rMphHt4X83PsqbWMfUTUvaiYMF313XHB+1LzmfVRZ41sHuEckfUd3gep/hpF9Z9qRzVGS8pR6wvt&#10;itW8Uvej6slYjaHjQq01al7xvlRMVP+pdlB7mqoby1laWkox10G+V5udxTtOlMk87F+WqepZkk6Y&#10;3h9G+6s5RnLbk/HtzzP55uZWihW0RqFddAl7O/FOlO3Wyp7xo87tZpR/7syZFL/wkWdT/NQTYZ+S&#10;nVMq7IUpMsYYY4wxxhhjjDHGGGMeYvxC3BhjjDHGGGOMMcYYY8wjQa2qqurX/v2vpr89p2y12xkv&#10;f1NSDSVLmJmZS3GJDICKAHUtxntdfMkV8oAG5VMsvz9eRkJ5gJIHkzpkACUyBgU/kNwfwOICfjQ1&#10;+LPUYVnD9F4X7Y9yKFdg+kw7+qXZijx7u5QuR/nMT5mByl+rIMlEOu+L5cBlp6pGpQy4Z47R7Dfw&#10;2mnUQxLEa/d7iNEW83Px1dwB5Ca1ftS1V0V6HdLoYSPKbAwh3apDgoNyVHq/hvul9BoKRZZfNSJP&#10;G/ZA+z3I7jr4ejDseFr18eU08HVrlZ82SbQNYjrtkGifRHsdynQyGWbmmYR2xngoSWc57Hc1Rtkk&#10;qnw1dpUcku3JdmC7DfkldLRbB1ZQtKNifzVh86T6hflnWyGnbbRjjuzt7aU4Q7TnpOncS9jOai1T&#10;a1Y10pecq0oGyD5gW7NNy6y8EGPR5tzgnJFjHX0mpZ5EtOmk6ewDrvecA9nah3SVn30z6GBdE3NM&#10;9XHJHFNjhem8X7U3qHK4f3KMsj7ce1h/1T6qPVkflq/6Ua5xQMkhiTqPKGktKbFGUJJhJf/mOasz&#10;GG+ZomTwo3YO6oyqbFxKYqLOn3XG43+ajUV15uFYUXOg1Qy5v5oDJXNM1Ydtxf2KayLXUK59ah/j&#10;msg1lPnVGs1bUWuxeqbI+2h8+3BOqjmm0htNjAcx57mmqLWA5XBv47myiUMgz488JzIdR1V5rqy1&#10;0P44VzI/13SW36rhfI1yRufkPdScIiV5SuT0B1mmqLWKa9sAdgVZngasKrGUc0xM2vdqDqt9QO1v&#10;HKOzM/Nj09XzIa/bamMco3zaerIdsjOwOEurucH7yvZhYZmi3jUQtf+wTNobqLXjKPtBtkeJc1+9&#10;hfvCWrbXjT2Q50euiTPNmHvKslatlUzPtgkxL0iNayLG4aTpQ4yrOta+Bq14Ma76nEfcq5Cf5XR6&#10;GBucX7C+pd3C9/6bE5rjAPsSKt7HO6RGA/fQoOUQ1lFOZ6Qzf3YW2ov5xnQ+42T7D+6Ha7CyLul0&#10;8nVxErJ9FXs7x+Lc3EKKlUUJxxzvUcXZdcU8L4lL4Bpx9uzZFOdtGHN1YSHul/Vknvn5WJeZR6H2&#10;OmX1xTx9DDiuNXxPxDVF98v48Tk7F+8Cc8avibRPKbl3rhFzuBatpvf3Y47M4l3G8lL0Bcf/xt3V&#10;FOe2YmgrpBpjjDHGGGOMMcYYY4wxDy1+IW6MMcYYY4wxxhhjjDHmkaBWVVX1+nfeSH8jf+fOrfSP&#10;a2sbKeaf0WfyMiFhZXr2pVIhM5o0JvzTeWUboNKPxvj6lEG9UrQb1UqUK+QqpviPwYCSmCiT6T1I&#10;iLqwl2E57TZkcy3IcjNpEfsR6ZAb7Xfiq7q0WNnZja/SMn1tPWQMlPpVlZbjlcjrlcxQyfSUvJ4D&#10;R8nBKONSMrEmLFxUORyYqpwsPUVV1YaUuoeb6cEypQsLjor2D7TggNaxDjuHOiXNlL9wGB8hfXd3&#10;O/5D9NdR0mmho/Kr8aPSWU4TXznOpFqQjg8oY8ymVTREA7JKprO/VDlsT/YX+5flM73b5QQAYr4o&#10;+weVn3YdzK/kwyq9qvQ1OIYymSFkYmpMc87wC+99SLQ4N7IvaFO+f4T0XLYJCsaiSld9o/pApSsb&#10;BrVWUobGfYNy0ZJ0lqPkqGrfy7+WHqksh/uYkseqdLUfsh9V+ZO2j5LxknadMsDjZ9R+YBzqjEZU&#10;nv0+rO9w68dpmVJyD0eBsvhchor1GGNCjUVKrPt92NzBflCNoaOkZ5J9sZ8cJZ37Ycm5oCSdUBKc&#10;M/5+J52TKv9xpffRbrQB4PmR6Vxze7DB6GG/ZfrK0omx6QNYtTBdPTjRroDbVpeWj1m7cR0c33nq&#10;WY8xnz0/iN2FKpf2l7znfK06fExwrnIOc19qNsfLtdWYmDR9aWklUgueD0v2Sabv7cUaka/TlO9H&#10;OuupnkuZvjgXdgWEfaH6mONAjYmZmXhWUuWMjpt7qPGT1Q3ndnVWZ7p6RpDnRFEO8/PcyvKZnpWP&#10;+23Ro5NgXvRpfYN0PguXpHdpf4o1SK01fBZWa9Y2bCrUPM3PWfrf1BxTY1ft28oyJd+Xgg5sYvJx&#10;FumbW3dT3Mxsq+K6L3zk+RT/tb/2v0/x7tZOinmez21lokzO58zmKZKz59Um3vGoezwKytbnaGCe&#10;8GzJZ5xjglYq0yCz0xJrRza0j43j6Re1/ipopVJCZrmF/j2e2htjjDHGGGOMMcYYY4wxH3L8QtwY&#10;Y4wxxhhjjDHGGGPMI0Gtqqpqc3Ur/X363bshw1hbW0sx/8RffWlV5eGXcRVKfqTktWTaMthRae7x&#10;AEkTJDdK6qvagdIC9aVYwj6ibEB9rVZJ0CiPYf+ub26OTaetDb/Iu70dNgeUslUj/cqvwippm7pn&#10;otqxOaEER11LpZeMIVW3EmgJksu24rpqfKivGSuro+MjKrrX3cv+5bhRX6VX/aXSCW0q+OX3aUiF&#10;yVHKVH3a7Y+/FlH1UelErdGqnmQ0PftvyJ32d8KuKf/ye6yjjIla59QaqVD9odJJrZGvf+MoKUfl&#10;UXNAMdruh9HifjW+CrJuROVhuuojdY9qXSv5Wr2SXpOSOVaCKl+lk0zeSxksfiocEIrSK0q7Rf4+&#10;JeK0ecqmLNLrUWavRyn++DZkO4zuqfw31R9q/h8XvG42bnrYE2iRRWsRWmShrbvQv9ISRPXBkdJh&#10;x1EydlUela72geOC1iJEjVHVDiVj97jKYfpeh7ZB48etWrM43tjOTJ+dDTsK9dtJ17shbr7Ti/oP&#10;adsg1laizgKMu11asowvU+0Bo2RrBP82DMtKnXZiAnVtFfOZR6HaSKWTkuc39Vyg+p4xn+VUP6n5&#10;r+pD24m97bBz+D67vENQ5bP+u7txTlT3qNpZ3SPX7u0d2FEAVWbJdQnbvyR/Sfnsrd7O+GdV5slK&#10;YflIVvmbWMsG/C37K0W6HOZnOf2CR/nRdihpI6Jsd9SYU2Xm4ynapd1eTHFm6cC1ths2tCsnwm52&#10;aTner3zh878/xX/z//B/TPHmnXhPwxauVeMt3OpZPaM+nJ/Z8XOANWgKf3er1pfjYkBLoHy0HwvT&#10;rr8Ybg8Mar4cF+qMcPwj1RhjjDHGGGOMMcYYY4z5EOIX4sYYY4wxxhhjjDHGGGMeCWpVVVX9vfhc&#10;795eWBdQdke5OGNl61FHen/KMslp/3n9tBngq8CZTEVIu0mJRIzWJZQcUiqnyldyuloj8v/SL/2z&#10;FL/3/vsp5m8pU6NlCtNHLQnW19dTXCKVPMo4aE/ZDmH03o6bOr/EXSDhIkoGOG1ZD2nNjpc6Hxe0&#10;3CGqTYjMA+kYpeyZHVLB+Cxp80yeKcqctHzGPUjcFKpuROXhXqLyqLqNkv0b+qBZo83C+HVUXUO1&#10;I+MS6y/VB0Tl2d0fb7WjKMlDKJeflJJr9cUarSjJQ9ReN+kap/ZV1e9HKZ/poxYf91BlkqI8mb9J&#10;wFSWMmm6kjRTn6kk0ExXEutef7xlClH9chAsa2NjI/u3aZLVjxYZtJVhs6Dhh7BM6cN6QuU/rvTN&#10;zThzZRYuBRy0Zt9DzYGjQFeF3d2wEyC835L2Z3+p9JJyJr1uZocg9irVziVrYsm8UmuNTIfHyADx&#10;NCxTaDeiylTlj5Jdg52QDdHxa3nJ2UH1wfx82BuUUHo/96AtpqpzSf3VvdAuQo1FVT7JrxWNPjeD&#10;cwrtGcS1FOpelG2Wyk9UG5KZI5yzSlD7nqqbqmeWh+n98e90Mhs87A11Wm7gvYDK39nDGo10tVZy&#10;L1RrKMtptGFfOf7WZf+WUrKOEtUf2VkR9kz1Wsyx/iDO1V1Yi+53wvZkZjbKWVyK9eUP/oEvpvgX&#10;f/Fvpnh3k/skxwGfcaLdaZmSLZCYn+yDbod9Nr6tPsxwT5sG034f9KCj5tFxodbQB2+kGmOMMcYY&#10;Y4wxxhhjjDEfAL8QN8YYY4wxxhhjjDHGGPNIUKuqqlq7dTf9fTq/rkoJLr8mS2lHJmmi5ANZaOfA&#10;/JnEtyC9GkLeTEkD0lX+o6Sr+qv8k6YPerBMQTvzutnXtkU7DNgkSJ+dCQlNl1+BRzuzv9iPHA9Z&#10;/zYj/vt//x+m+DuvvpriHXxtm9YolAxS3jcqQ7p27VqKabmgpG2TyixyOdj436oyVbpCSTQmLUfl&#10;z+bkEVDyummztRtfzP4wk7W/sOug1IzIvitoc2XtoGTSCiXdG1TTlXCpeyeqHVR6VeV90NuPtUT1&#10;gSpLpZPR9WkSSu6/P4w5XJK/JA9R9VflTJreghRZ5SEleUjJHFBlSpkq0vnbaZSf2SGIcsikeXhe&#10;4BGKR4ejpA97caboQ7rM/EyvwV5C5c/amWcNMR9VH5UyqV3BpLBOffZNinQ6VyyeR5h/SAu7FOly&#10;Jk2fnRtvLUZU35RQskcdheysDo7S/lmNud8iWZUzaboa0yVtrn5LaFmjzgIKtQ7yWaM1Q+s+kV/U&#10;U9WHMe06FKr8UfJ7RtyN39dqeOYR6zpR95mtC1OwDSLsp5J9ScWqHUvk/uq3mqgzn/WYTtsGlq7S&#10;2UNMb6H+WS2zMR2octR1aTurUONn0nSi+rEkJnBwzccPbpJ2Wnz2YbrKX8ECpYLFCsvpce3AuYPp&#10;mUUi3kfQVkWh7r065N/uQQtXosa9mofKMqXXRX6+m8HzTqsd12ph256bjzXyP/vZL6X4f/O//d+l&#10;eHct3s1kI3w43vozb5HxlimZPQ2eZaZhmaLa+bjI3rdNgWmfg0rG8FGYdvtPG9X+xz9SjTHGGGOM&#10;McYYY4wxxpgPIX4hbowxxhhjjDHGGGOMMeaRoFZVVTXoQCMGmcQQGoheL+To/GvzwYBWFpGfX41u&#10;tShz45+qQ2qD/CxH1ackXQsTJ0ufdvkV7p1Kh1pmw3C4iIsqBsoVm834cnC/z/5KYdWAdInls5xG&#10;I+Q0zVaU+Q//4f87xb/39W+kmJYplBjNzc2lmNKLdjuX6165ciXFlBkqKSJR6UpK0hcSKKLKVOlE&#10;STSIKkelZ9COB6j7VelF15oCwylLlKZyX7SLgj1APuePhxK7iJIxJvu9xq+Lj2cqbShQ9fw+0Af9&#10;Dufw4W1BSqSkJe17FI6rD46S5yjpsyPr9zhUOUTlUXNAxUT1L2NVjoqJKpOxktkSVT5Refo8f2EI&#10;15D9KOk9zK+S/CXppC7mrLrfg1B99kHKmoQe1wjKx3mmUm2B/Cp92n3QHxw+Rj/MtJrxrKHul5L6&#10;knSWM4TcX5U/aTppwHbqKKg9jHYUJRYaRJ01aJnSno09bBqWKXymIKrO5eB6cOyY1DKFqPPC6HPO&#10;JJRcl2OIbc1nKNmXom+Isl6blPxeog60ZBngfNdAH9HKi+m05lD5acFRYhVWkk5aeDZW/aXGN1Hp&#10;tBktQZWjqIlzqNqTStY4tYbSerWB9x19rB0D9hfWaOav4f1FbrkTHNQOk/bHUc6iah2hZcra3e0U&#10;t9poI2wPS8ux19Ub0UYzWIN//j//n6f4F/7SX0nx3gZtfdg5tLzCe6kUVZllCtd+9nGjHmucLVO+&#10;HzVGjws1ho+Labf/tFF78/GPVGOMMcYYY4wxxhhjjDHmQ4hfiBtjjDHGGGOMMcYYY4x5JPALcWOM&#10;McYYY4wxxhhjjDGPBLWqqqpb195PhjD0H1M+NMyj/LLo0VLii1fivTRp+oebaJ8avQtFm6t0de9M&#10;V/2i8jBd9WOrHf5V/+Sf/FKKf+t3fjfFe3vhU0XfM+VxNzs7m+Kqqqo333wzxarepGQMqXY8ioc4&#10;UXk4T4jKX3IvTK/XwvtrUlT5pCTPxMAfcG9CX7xJUWuQGg9E5kH9B93x9S/xpivpazVnlBekQtVn&#10;UB0+flTdiMpzXL6T3wf6YAbfSlAe4qoPVDqZ1PetpEzS7R+eX7WvSidqDpT8lqj8jYL7Vb9V6US1&#10;f8lvSUm/qDmmrsUypUekuK4qk6g8HOX7XXwfBOm86lHSu1ijmV7n2QHp2d2yHZiOO6AnKD9Uo+59&#10;tD2z9azg98cF+4Dep/Q15b0pn1X6smZtcR89xLlMZ+OgoA1L8kxjH+BVez30u7hfplf49kdJeomH&#10;eIm/Lj3lCcetyqMYnQ/jYPlqbVLlyDURPrL1ZvyWHuIl87FkDeVvVZ1V/Q+CVarhezwN+Pqq+hHW&#10;ryQuYdL7Ue1V0gdEtSk9vlWekjpndeO3YPrjn8VUndV1S2Ki0hWqPvQuJ6r8SdPpBV+CqqdidnZx&#10;NOn7KBnPKp3fUlH9osovmf/qumS0bUf/+x4qnc/zJXOspN70EJ+bXY50+Fl3Orspnl+Iebi3v5ni&#10;Oo75f/JP/Bcp/vN//r9KcXeXYwj3CA/x/Dt3bFP8FvM22z+HUYlpeIiXPOseBbbhNCgZo0dBjdvj&#10;Ytrt/4Oq//GPVGOMMcYYY4wxxhhjjDHmQ4hfiBtjjDHGGGOMMcYYY4x5JKhVVVXtbq6lv9/nn6pT&#10;mqPkypRP8c/QaZExaoVxGJPKCSbNPylKan5sQFqYWalMKBtQ7cD6s0+VjIf9yPyUCbVn51L83/6z&#10;/2+Kv/LbX00xpVG7uyH1YTrLX1zMpVqvv/56itvtdoqVFEndvyK7ZzG+iSpfpRMlpSLqXkrycx6q&#10;3yqZSAlH+W0JTfQvZVjHBdcjhZpvKp18GCxT1G+JkiL3IXEjqkyVTphn0jW0pPyqGpHs9SgDHL+O&#10;qpioa5dIVVWZROWpN8fvk6o+pCQP191JUXUmXKNJSd1K8qgzSMlviboXNQ9VTNS4UtciqkxSkmcf&#10;UnOuoPyrh6OkDzH+S/LXUGeVn7RqOKcMcC/C5kHZFlQjv1G/nwbdAdYIWKa0oMHt0yIP1hxMb8Iy&#10;pdaM3/b2Y58Z4Fagqp44nWRWLYKSsajyTLv9Gy08j4j7ZTur9mG/ML2CZYoqfwjLlJJ00oftkVpH&#10;Jm3DSdevSWGZlPfTMmXSOqiY5ziV56B1geR1ivQG7AfVNVR7qfNYyT0rVB6VrtY7touKVZklfVBS&#10;JttBtVWjEfkHmKuqPVW/qJjnOJVHtYOqAy2W2o3D7QcV6rqk5CxdUo5ivzt+rCrU2FbpJc/yRM1n&#10;9VuVv5SStlNjWsVEjbMazj+DDuYVupuWKSdPLaR4Z3c9xa12/OAv/Lk/n+L/8s9GvL22k+ISyxTa&#10;4pVYpgxg/zgNy5RpUzIGjsK0y5/GOxQy7fdB024fVf8Hb6QaY4wxxhhjjDHGGGOMMR8AvxA3xhhj&#10;jDHGGGOMMcYY80hQq6qq2l5fTdoOJS2iXJn2DDMzMynmn6Hv7++n+KgSlnuoP6NX0pQPNfj8PL9c&#10;n4uLjwdKlJRUgG2rpGyZZcrcfIr//v/rH6b4t37nd1PMMimz49ggJ06cyP77zTffTLH6jZIoqTGh&#10;xtBRLFOIysM5Q1SdVTkqT8lXr1Ws2kSNiWnQpwxrCkx6v0SlE1qmaEnc+HJUnzJWlikqJryukrL2&#10;Boev0ar8kvQSmecHQlim1LC+qvtXqLGu7pOU9DfJ1kixBKnrqnRFyb2X1F+lK0sZVU+V/oNC1Uft&#10;h6RkjCnbJlWmSieUqVawZBg/gqeDWoNKYtqqNFH/IdpcSdxH25n/xj5Ttm/HBXup24flBaxOWFe1&#10;DzNmfq6dagwdFzP18ecUosZlSbpaO44C5wDLpzWKQtWZMI/aG9R9TZpedQ8f62qNVnOMqPQjgT04&#10;P4eOXzdVHdR9MeZzgGqf0XVBoerUrMfzkqqHQu0VKiaq/EnT1TqiYtZHPfOrca/WKXXeU3OJcWvm&#10;cPtH1YakZM6UxETVgfFs4/j3GKL6QtW55L5IF3YX04D9wvGmxi3HEuuv9viSezwqJRalCjUPaZnS&#10;qoV9YrMVeXq9WP9OnQ6L2Y3NOyke4ln6z/2XfzbFf/JP/ukU72/TPhHtBcuU7BkqRVVVox2HsEyp&#10;YMFpy5Tvp2ScHAlbphyIqv+DN1KNMcYYY4wxxhhjjDHGmA+AX4gbY4wxxhhjjDHGGGOMeSSoVVVV&#10;ba3dmerf708qD5j0z+UnLX9SSiR4k9aZlin8QrWS+jNWEh0l16OMUUmOKI9jTCgTarRCVvjP/ul/&#10;l+Kv/PZXU0x5L8tk3fb29lK8uBgSoKqqqhs3bqR4e3s7+7dxqHGg0jOEhOK4UHYC9xPVDiqdTDy+&#10;J6Q7oITr+CmZw6odVDppHEGerdJJSZ6jUGKZchRK2v8DAWlYDevoNEwjpnYP/4lp94GSiT0ocA9R&#10;e6PqI7VnMla/JSXzUOUpaX/1W5mOZXmANUhdSZYj0sk09jC2+KAXe8C0dpuj9LFMR1xrRPkDcROy&#10;HJFOSvKovVqlk4YaOMeEGkNqPhOVh3Og240xpNr/KJRY06k+UutUdr+wTJkGyirjSPWvR/78t+PL&#10;+dAz5X1Yje/7iaqDSifse2V7wnL43Mh0+dvxbisZqp4qnSh7DTUns7UG41vFbdyAKoeoctScVPab&#10;xwYsg7IzhagPKWnPknPQUagXnB5UX1SH/Ns9Su6hpJw8T7TXbHMhxX08G+/ubqW42Yo6nD0XdrPM&#10;/7/8X/zxFP+JP/EnU9ysoo/zJZtWMJgnKaqq4RDvcmDPkp1FYbujLFNU+6h0Mjc3l2I+F/CdE/uo&#10;xIKHqDl5XKh3bCXzR6VnMfZk9W6P+dkmJeu7QrWnrKfIr86Jqi9K+ovpvEe2yfiRaowxxhhjjDHG&#10;GGOMMcY8ZPiFuDHGGGOMMcYYY4wxxphHglpVVdXOxt3xf2N+TKg/Z1dxCepP7afBNGS2pAZZEi1T&#10;FKpM1Z6UkagvgfMeGbfbIa1pzMykuKpFnn/6j/9pin/9N34zxbQ5oQSC5bNuCwshE6qqqrp+/XqK&#10;t7ZCKqQoaRdJgRzkKCgJyP1EtYNKJ9OZb9Hm3cF020fN4ZJ7L8mjLFNKfntceY7CtO06VPsfmfto&#10;mTKdORBMuw+mPYamjZI6q1jthyqedIyq9jyudKLylFimqN+SkjzT2MPqqOmgN16ie5yU9LFqC5mO&#10;+EG3TIHSNnP1Oy5K6j8pHPe94fGv+4R2BWodKUGtWVUf+9lkRRZRsj6WkNWfg0acgx4osiF0+Hox&#10;KSXzcNqoOqh0UiKpV8+TJb99EC1TaHvaxLOxKkehymfM5/ZpMKzBFgpVLrFMIGqvnXStmZT7bZlS&#10;kr8sT/Tr/nbYOJw5eyrFzWaUs7O7FuktjA/k+a/+/F9I8Z/40/+rFG/eWk8xT1u1KvqeC2E9qz/m&#10;D+2ykGWmPZ/iPv5BjelJ452dnRTTPoUxxx+t1Dj/OZdoh8byiZrPJTGZwbs03hfrpqxOmIcxxyTH&#10;gFrjlHUMy1HXVdZxRPUdUelEtWFJO6t0wjqMX7GMMcYYY4wxxhhjjDHGmIcMvxA3xhhjjDHGGGOM&#10;McYY80hQq6qq2lqbrmUK5QpE/bm8+rN+ZfGhyj8uVD2VFKFEekVrlP293RSTEslBCSVf+aY0gu3J&#10;62bt34gyf/VXfz3Fv4J4fT1kOSyfcgtea34+ZDZVVVVXr15N8e7u+DYiqo1UesaEcrBJmYbcPOfw&#10;+qt2UOmkRHpyFHLLlMPvZVI4J0vutyQPaUB2VvLbkjxk0vyTMm27DiWfPDL30TJl2ky7D6YNJZPT&#10;QEl21R7LOaPk2Wp/U5TMw/uZhwwgZe0XWBdMWv409jC6LdAyhfP6OClZh1S7qPQMnq8K5kNRmWDS&#10;/JPu2/Xh4e1zFEr2YaarmGTzfErj5h5qjVB1U6h+yfew+8dx1b8+PvmBYsKmmBjVdvcTVQeVTtQe&#10;y1g9G5f89iiWFyqdTMMyhTGfBVQ5JfVUc7Lkt0chs0wRdVDpqm6qDadCwSKk6lkd8m/3UGNdUZKn&#10;XsXesjx/MsXd3n6Kd3fDOrY/iHciS8uzKW62Yhz/mT/1p1P8x/7YH0/xsMuxiD1/GO91+AyV1378&#10;OY3n/14XcwNWMGoOTBqvrYVdDO1HGHM+K+sPkr9THL9GKFQelU6rYOZhHfjeruQ9KI+2dRxTaF2s&#10;rGBoNUObZI5z9V5Q3aPqO5WfsL+I+m1J+UyX9l4pMsYYY4wxxhhjjDHGGGMeYvxC3BhjjDHGGGOM&#10;McYYY8wjQa2qqmp/ewcaFkoO+b78g6fX6/Gn/4MBpQuUHFHGMF4G0GiElCdXvo6/7nGl50rtw/Pz&#10;a8El+Zsz/LIv5UT40/8hyhFZKkpfkGl/O2QSdciJ6tRVIP8Ask3mb7RCSsEO+KV//P9J8a//xm+m&#10;mFINSiAoXdjfDznQqGXK9evXU8x8CiXFUukZQo5/XCiZzvFxeP1VO6j0+0lvOF4ic1woGQ0paQeV&#10;hzJJhfotUXlU+nExbbuOEquCD8R9tEyZdh/0h+Pl+A8K07ZMKZHpEeaftmWKSp+UknJUHlqm0K6D&#10;tiS0UsnsSpCf8yiz/eijDUX5k6aTIc6G02LScUNUegbKL2nrSdNV36j8Jelsk+GUJ/FR2p+oPHyO&#10;UPd7lPQWzszH1b9KyjsN8r4e34aTksmVC6yaPuwcU7NIpnYWmgA1D1X6pKhyVDqBm2gG58yQz7EF&#10;6Zx7Q1hzMX8Tz89M59mec55rsTqbqPstyfODYlDRNuMB5D5YpihKfqvzxPjr7cQ+0GhG/pWVxRTP&#10;zEZ6pxvvWra2N1L8l//iX0rxn/lzfyHFnY29FHO9Gw5if+NeOszOzHFOG/LMibkx0453OZNapqj1&#10;McsDW48B7Ef4zol7Ka1UaEXC91J8x7S8fCLFnNslsXq+ILQNJuq3Kj2Poy94L7Nz0VbZOza0A99/&#10;9dCetHZhHUqelY6CKl/dOynJw/vieBg/8owxxhhjjDHGGGOMMcaYhwy/EDfGGGOMMcYYY4wxxhjz&#10;SFCrqqr63a98FXofSPb4xfkjpHf2Q5bQ68efqnc78Sf+nW5IOHpdyAP4RVtR/tzswth0lX/S9LW7&#10;IUEZQC4yQNV4X6w/05mf5fAfMgkKbx3pQ+i/atCF1fCVYqafPXM+xfwCcaMesg3mZztQrtNqQnbS&#10;jt++8sp3U/w7v/u7KVYydca7u/Gl5OXl5RRXVVXdunUrxerruETJI1R6xpSlqrZMOZgflGVKyb2X&#10;5FGWKSW/Pa48R8GWKYczbTn7gy5VnbLbgpwDJXNb7T/MUyLTIyp9UkrKKcuDMwKbhNJupFOaTrkr&#10;05l/CMsUVc6k6SQ7E00JNVaIamuVTrI8lARHqnS8K0mnvrkkf0n6AGXmdn/HT0kblvSRytPvd0eT&#10;qqqwHUrS67zuMfUv23/asP1VG05KtoYW2BV82Jl2d0ztLDQBqu9VegmT/jazTECb81GUZKWLuafS&#10;WeSAz2LI32C/IJ1zPpuriJk+af8q6wjC9JI19Gg8eOfQ7GResAapdq4O+bfDKPmtzhPjpjWMdy3d&#10;XthfZEfUWrxbmp2Lf1hajvdhv/C//q9T/If+0B9OcaOC/S2HtLBMyc4dBZYpvW7Ee53Iz/c4m5ub&#10;KV5fXx+bTguUbjf29suXL6eY75CYZ25uLsWnTp1K8YkTYYdCKxVCe2ainimYXhK/9957Y9P5noj3&#10;QmsXxsyf21FH+sxs3AutQmhJfOPGjRSzTT760Y+m+CMf+UiK2Y+qTRizPnmdx7ehetZWa59qZ8J0&#10;WsrYMsUYY4wxxhhjjDHGGGPMI4dfiBtjjDHGGGOMMcYYY4x5JPALcWOMMcYYY4wxxhhjjDGPBLWq&#10;qqr/89/6P403XTkm6OWjfGWU9wwp8dqaBq3WB/cTUumk3aIx1Pj86rcl0JOJ7ca60Vtoby/83Olj&#10;lNUBPl0vvPCxFH/t5ZdTTE9WdV1ei95OVVVVq6urKV5bW8v+bRyqjVR6hhhzx8WD7iFekmdysBbk&#10;Tqk/cErul3mUh7hi0vJL8h8Fe4gfzrT7YNoe4tOu/7Q9xLlvTHoWUOeLbA4LD3Gi2lClk5I8pCR/&#10;vkZMtsdMXv7h+ScG83cq5X8AVD1UOinJQ0rGLpm0/InzT/lvZNQcJmpul+Tv9+IcOw1K6lCC6pf7&#10;6SdOjqv+Bfa9H3rErR0bJfvMtFH9rdIJ+5751RlPPc8zfx3nZ57jVG1UPVU64bOYqr9ad9R+yLgu&#10;+lfNGaKuq+owDYbD8c/tRKWruqkxMw2GbCtxqYPqcNC/3WPS+ynLE+1e78WzAL/v1sQ33bq98Nde&#10;WAxPcPp6nz19JsVXr15LcdXjWMe8HeK6MPbPvp2B8lk3tvX83FL8Rz3K5NrH92qM6emc+TtzvRBz&#10;Vb3Touc10wnrRg/xsr4bn0elLyyEzzvzqHtk3VQe9hffq83OxdiYnZ1NMa+r/MqZh33RbkeZ6h6P&#10;wvz8fIpV+UwvyUNke6bIGGOMMcYYY4wxxhhjjHmI8QtxY4wxxhhjjDHGGGOMMY8Etaqqql/5N/9h&#10;vM7lmNjeDmmHokQ2oGQSSgJxXFB+oP5Mv6T++Z/vh7Sj191H+mQo2ZaKVX0oI6N8Qklc682QHFy/&#10;fj3FX/2930sxUVKq/f2495WVlezf7ty5k2JbphwG6z/+XlQ7qHRSkuco5JYp072WouQeVZ5Gwf9b&#10;VL8lKo9KPy5smfKDZ9qWKUq6fFwoeepxoaTOKiacPyWWKSXzrSQPKWn/kjJVnswyBfOCqN8SlUel&#10;Hxd5+dO91kGo+1TppKSP1RhV6aSkDiqPSqcxAS1TBodXZ2JK7nFSaFc2HITcd9pjqGTdUbAvshjF&#10;HD6SJofXOq761xA3KL9/QNHz5Hh40C1TuMYpW0yi1kTmb9ZRTj/aH44MGepaKp2oc4R6Nmas5i2f&#10;X5qwf1D5S8aYqsPUGYwfn5Oe4Uv6/bjgunk/LFPUexFFWZ5o9+YgLCla7UifmYlnhLX1mykeVvEO&#10;7LHHL6X4z/ypP53i5557PsXz7cUU0zKlVtEqBPMwmydY+4VlSmcfdsg4U5TMgZI8GxsbKaa9BmOO&#10;VzUWaf3BeGcn3vkRNSdVTFS6Qt27To82Zzvs7G6lmO8yeb9LS2FxQ/sa5ud7XLXuq3ef0qJErLlb&#10;W1Fn1W5HaXNl4z3ZCmeMMcYYY4wxxhhjjDHGPKD4hbgxxhhjjDHGGGOMMcaYR4JaVVXVW999O/0N&#10;/gBS2/qQ8skPnt5uxJ/m9/mFWmgyVXpviC+eIp3lzzRnxqar+kyaPo36UxBJ2QkpkSgp+TfTSyRu&#10;zMOvzCppEMv5yle+kuIvI6bcQsnUaJmyuBgynqqqqhs3bqSYXwlWaCnJ+PQMIamBaiiTBE2aPujF&#10;/ZfkL0tH32A8DZGphh8POOYK0lkO9buq/KOkZ2M3RfcXNU5UOmdnTfy/xRrXFK4RBensX+rXs34X&#10;+cvSUyglZfldMs9k6XV8abwkv06v5L9llhEPJOPHkLrfSdPzLj48f0k690nCGYNhdqT0PvalijI9&#10;yuJE+oBzmGsN4gb226w+xzRXOTzVnFTlq/SsfORRLTocsr8OT2c5+TI4vvyjpKt19n6j6qHSiV5H&#10;AyXjVOmkpA4qj0onQ/QNj6s8oh4lvQVrBKbT7or2AyyH6bk9VlA/vAmPBNtQSYVVP6rzedYvuIHx&#10;K+7R0rkJ0FqgybWP95WiquqznqL+tL4gZefZ6aZXB/wb0yuMrZL8k6azjUryT5peghqjKp2o50nO&#10;gZKxzvzKMoVwLRhinpSkc60Z8lkM+ZuwjmA6LZnUGsT0FqwIMivIfrSDKof1zKygRH1K1lydztkd&#10;qGd+nuFpp8FVgmdwboVMP75ngfH1v9+WKYqScvI8cT8nlk6lmNaxC/PRdq1W/HZ3Lywm2u3I8wu/&#10;8Asp/tmf+VKK9/bCFrcS44DjJn9HhbGbT74U1mG7MWAncKzz7Ie5wXS1FrcacY99nl2Rv9YQ6wvS&#10;mZ/lzLbDUqNkzZ00nfc76d7D9lHl93phoaPWaL6T4zs/jsmZmXi3ypj5Cdf3o8S0NCHqDKvKIWrv&#10;4b2MnwnGGGOMMcYYY4wxxhhjzEOGX4gbY4wxxhhjjDHGGGOMeSSoVVVV3bh2M/0tuZLyHiV9fzf+&#10;fL8k/6OQPiJkPBQlAyAqz+zsbIr5pVh+TZYSIH7Bl3mazZCpUNLwzZe/luJf+qVfSjGlF4xZB37p&#10;duXk6RRXVVW9/vrrKdYSjSg3k01QniLkFJSb1Afj7RaUZLckXUmClZxNlaPSM7sfyOVLbIAmTaca&#10;vyT/pOlK2kbU+Fbp0wfzuc+5Haj7nTR92u2fwXSuWUdI73Zg+YBBXK9Bhinkd7kVRFVxqvLfKFUd&#10;ZlYhGGdqLRBr1dTBwJdXFW06aTrbjcp29gHbU7Uz87OcDmR6HFmcGR/m9ApSbSUtLplLKl1Zvqn8&#10;k6b3M8ug8Xec2wodns5yuNeq8kvSa7XxtgqUcKrZcNBaf9C/3aNkbqtyVDrRcvNoC1UHlq/WrBIb&#10;vckZf19KsnuU9KNIglU6yaX8x8+kthBEjwfYyLAczAE2IUv/MKSTmrj38SvB/U2vDvg3prdg6aCs&#10;LdSZvKJMX1hw0LJDPQso6w+VznIyywGBWoNUOilZg1Q5Mh1VztoTlIzFknR6f5XknzR9gJtRaxyt&#10;kXR6xCynjivn5aNfeJ6N1DxdnBNzSmbMhyEdYD2V7wdG1il1/lf7tipLxZOWr+ZYrxMWs8srYTHb&#10;7UY6LTL+1t/6Wyn+/A//SIr39uKsrqANq4ZzifeIPQ39VNKTTj96ujpjPyjkzwLHD+cIYXsaY4wx&#10;xhhjjDHGGGOMMQ8tfiFujDHGGGOMMcYYY4wx5pGgVlVVdevWrVw/csyMylNMTkn7HCUPbU/298dL&#10;a7IvfsMahXYrtFJZXV1N8a/++3+X4l//9V9PMcuh5cnOzk6KWYeTp8+muKqq6urVqynudvFVZJDL&#10;uIPsC8ZKxoTmomWKkuyp9iUqj0onKo9Kz0QyNUhMpPztg6Pr8MFhLUtknqoOKp2U5Jkc/P9EWKbQ&#10;0uC4mE79xTiZwvhRX7FWEtqDYFtQutxoUSoZ6Ywn/Tr8B6nfB4USWbUGHQXeO9f7SW0AMjknJOK0&#10;TJFj6whMpy+i/v3e8deZTGMOUyqvLVMCVQeVTkrykLL8HHvZP4zloDIP+rd7lIwhVY5KJw+mZQrh&#10;PY4fQ0ehpA1VHpVOVNseF0o2T1S6qhvlzeKnDwy0TJn2SJ0W9aw/Du8Q3a/jzxGTnkGISic8E4nH&#10;I1mOSicla5AqR6ajmadx9iElfXoUpGWKuHeS5xmfX5aD5448j0onfJY8fHx+6MC912F5lJ8vyvqd&#10;baTGOstSsUKdBfK+GX+O4HuQ5eXlFPcKLFN++Id/OMV8D0Tqw+Pp+2Et3jmZHwAPePvbMsUYY4wx&#10;xhhjjDHGGGOMmSJ+IW6MMcYYY4wxxhhjjDHmkaBWfc/+4nCdxxHQMh1THSCzUemkJA9lNrQuUBL6&#10;lZWVFO/u7qb4jTfeSPHLL7+c4rdffy3F169fTzGtWra3t1PcgzSddTh15kyKq6qq7t69m+L19fXs&#10;38aRS5dizGXpmSop0muQm2df/RaUtPukUiqVR6VrmZvK/8HRdTgeHkjLFA4mehdM4f8zlshsJ2e8&#10;LG8akkklgfoge4Pqy5qw/lCxQtVJpR8X0y09v3ct1QzUmFO/7fbH21odF6qex0VumXL8c7hk7E3K&#10;AHOVlilKKq/qoNKJynNc6bWCNle/rQ75t3uUjCFVjkonD7xlSsnh5wiUtKHKo9KJatvjgnVQ11Lp&#10;qv5ZmQVz4MMG7/ZhsEzh4qn2OqLSiep7hSpTpRNapihUOSqdlKxBqhyVTh4my5Qab0ZYKeo2GZ+u&#10;8x++x6h0Msys1x4U4t6bjXb2L/c4qN/VPFftxbJKYlWmOhf0YV3CPLRGWVpainS81+F7l7/5N/9m&#10;ij/3uc+luNOhvWFgy5SHhAe8/dX7guPClinGGGOMMcYYY4wxxhhjHmn8QtwYY4wxxhhjjDHGGGPM&#10;I0Gtug+WKUp6bb6HkvKodFKSZ2FhIcWUIlBmQ5rN+Erz7/3e76WYNilf//rXU3x39XaKW/WQIlDq&#10;s7GxkeJmMyRN/NrxiVOnUlxVVbW5uZliVVclUaJlCqE1B9XByjKlpH1L8pTMAVWOSr+flinThhIx&#10;hWoHlU5K2n9i7qNlSsk9Ts54ef+0LVOUDPGDkM357F/GU9KOqn4q/biYbunTga05mLLUdirtjznc&#10;76uxwfmsbFUOT8+XoMPzl6TnlimxRw6F9YUa/yqdqDx6Dx4fE6Y36nHuUKhyqkP+7R4lY0iVo9KJ&#10;LVMOpqQNVR6VTlTbHhdT79/aeCnvhxne7cNgmcKjqOpjNQ/VmsdYjQ+i8qh0YsuUHwBYN7Ntnmdp&#10;WKaUtEOtdng75xxevkonD6ZlSlCvjbdMOQjVLipdze2SPUrtFepa9WbsCbRMWVxcjHS8H5mZmUnx&#10;3/gbfyPFn/70p1NMG11yNMuUuK/hA7iPPVQ84JYpU3lfA9QeNj7VGGOMMcYYY4wxxhhjjHnI8Atx&#10;Y4wxxhhjjDHGGGOMMY8Etaqqqtu3bx+u8zgC0/7z9wedEpnNUfJQTkNZjpLx7e3tpfgf/aN/lOJX&#10;XnklxdevX0/x0kJId/jlY8pytre3U0ypD21RTo1Ypty9ezfFJZYpRMmYVH5KPRXqt0TlKZkD6rcq&#10;PRfnHV7+h5nhVNonKGn/ozDILHqO//8zltzj5IyXf09jLJXMwQ8C6z3ojV/PjotplEmGU7CquZ9w&#10;jmUOQsfEtNu/31Plcz6zjyZLn4ZlCtP7VSfFaoapuafSicqj5raKCdPVl9+JKqc65N/uUTKGVDkq&#10;nUzdUkNIPR8UStpQ5VHpRLXtceH+/X54tyXn6A87vAXVx6qf1JrHWI0PovKodFIbHN4HqhyVTtS9&#10;E1WOSifTODtMH8zhLH38epFz+NqRIexASV7OZOU/6JYpw2GcI9T9qvSjUvKcqfaKIeJGM2Ja2HY6&#10;ccbjexRaUs7Ozqb4F3/xF1P8yU9+MsXqfcpxUasOP8uZKWLLlANRe9j4VGOMMcYYY4wxxhhjjDHm&#10;IcMvxI0xxhhjjDHGGGOMMcY8EtSqqqpu3bp1uMbqCExLnvKwkMlmCiSHk+Zh3G7HF5h5XaZTlvO3&#10;//bfTvHVq1dTTFsVfGC7WlhYSPHu7m6KKelhnrW1tRSfPXs2xVVVVTdu3Egx86n7V/es8hNKPUvy&#10;l+QhvH+FKlOla2sLlf7B0XU4JgrKV3VQ6aQkz8Tgq/GDzKTg+P8/41Tqfx8td1T9VfpBqP1EWaao&#10;WPFB6nQcTNsyRe0z6n6VrEz9dtpSZ1XPoxH3OMxuYPy9H4WSPWBSOGYGg5DBqrGk2lClE5XnuNKP&#10;OjcP+rd7HOUaKp3YUuNgStpQ5VHpRLXtccE6qGupdFX/kjIfFOriHh8sxp8XVN+odKL6XqHKVOnE&#10;likHU1KHycEaPeFZulY73F6CdR4WFJ/f4+F7z7TP//cT5bbAdq7xpcX39QH3XrYX9/bD8+fWM9EH&#10;nD6qTrSPa7TD/oLvZvgeheeF+fn5FP/1v/7XU/ziiy+m2JYpDzkPuGXKpPvlpKh18PCdzRhjjDHG&#10;GGOMMcYYY4x5CPALcWOMMcYYY4wxxhhjjDGPBH4hbowxxhhjjDHGGGOMMeaRoFZVVXX79u3pGraY&#10;A6EnW4l3zqR56OU9MzOTYvpRNZvNFNOD6u/8nb+T4uvXr6f47t27KW42w3+81QrvIl6XHuXtZuS5&#10;detWip988vEUVyOe5RsbG9m/3aMGny7es2ojld7PPKADlZ+U5Cnxj1XlqPT7yTTqUGeRBb6Hqg4q&#10;nZTkOQr0EJ+2B+I0yP3upttWJfP0IOj/1cD/0809xOnNF/lVTFT9PkhdDwf+g/SDHvE4PA64z9Bz&#10;cFLf4/y3bPPxvpXHxXTaP3i4PMRTmKHaUKWTkjykLP94r+zswyTgoDIP+rd7qDlPVDkqnUw6lwjL&#10;v68e4mqwTGEOlLShyqPSiWrb4yLz8hX1UemqbvSOLZkDH2bqwr/3QWLS5zHdr+PPGpzbipIyFfwe&#10;khpCqhyVTkrWIFWOSucSdHjrHA1Vh+OCHuI13g2+OVRSB+Utrsfk+PFGVDrJ86hrfdiIOrN9eC/1&#10;WrzjqGUPn3nfVDhTZWdCpDfq8Q5jWOEdBPIznZ7avDbrxAdi3oP6vhvf0zA/vcX/2l//xRR/7GMf&#10;S3G3201xCcMJzwJ19If5AWAP8QNR6+Bko9wYY4wxxhhjjDHGGGOMeUDxC3FjjDHGGGOMMcYYY4wx&#10;jwS1qqqq1dXVqf59OmUe5vtpNCaTRql0Be1QKL9ZXV1NMWV858+fT/Hf/bt/N8VXrlxJ8RtvvJHi&#10;c+cupJh1Y79TxkN7jBs3bqT4+eefS3E1YplCaxWiLFMI00vyKMuLkt8qSuTyqhyVfj8pkXlOClVr&#10;StpJVDuo9PvJg2mZQruFw8fnUaBEKZtrwhqAjMqbKNlt4N/6nfg95abKrmC03Huo9WIac+DBt0zh&#10;b/n/14///7VPp/0BZbNTqH/JHjA50Sb94YfLMkWRzzvUH5YvioPqcNC/3UPNeaLKUelk0rlE1FrD&#10;9BK7giORDZzjv1ZJG6o8Kp2otj0ulJ2G6i+ixwPKyazLHgy4VU1h27rv8HlMnQVUH7Nf1Zwv2QfU&#10;OFbp2UwtsB9U5ah0UrIGqXJUOpm2fUpJHSZF2qSQAsuUPH18O6uxd1yWKfX64Xk+zNTrh9slHjSG&#10;S+Y536mU5CeqHkzv9eIs1IbN7f7+foqVZcri4mKKaZnywgsvpLjEMiW/E91e47Blyg8YW6YciFoH&#10;JxvlxhhjjDHGGGOMMcYYY8wDil+IG2OMMcYYY4wxxhhjjHkkqFXfs6OY7t+nP+BM+8/3S1B1UOmE&#10;1iVK0seY+WmT8uUvfznFX/va11K8uLSS4kYjpBqU92xubqZ4fi4kQDs7Oyk+e/pUiquqqra2tlJ8&#10;B5YpuURJWKaIdMYDxkLlplDtrtIpgZoGByjAjoUSmae6d6LyZELB8VmOREn7q7qpdFqjtGfm+E/H&#10;DufS8RGDvtHkAJpwMvxAgeRwAJuU8V12JNQ4OAqDOto61z3zPz7ERKUb9fEyUsU08qiYKFlytxtr&#10;XK063HKHZPuKsE9QUnyVn7GS/g450DMPqsPLLImJ2gNUflKSp9cLGS9tJFT7q76oDrifknqU5Ffp&#10;M5A3TwPuY+r+Vbqq8zCzSRn/2+OCUnOOJzXWVd8r2yZlWaMoHU/3i+GQ6/7x7wFsf8VRxj8dX9SR&#10;VLWzSleo/Af16UH/do9OZy/FavwdZLlwD9WO6reqPpOmD3rRCbySuncVE6arfaDktwqO9Fpjuu2j&#10;bI8Uk+Zh9RvCxkSNpTzPeOuPfm/8Wkny9PHXJXk67hfniOOiZA06Cq1m7MFl9zva7uNjUpJeEpMh&#10;rGo4nmiNwudAtmOvH/00NxfPon/1r/7VFF++fDnFGEIZQz5PZfXEoBb1z1LvowXnNFBr9HEx7foP&#10;huNtmB8Upm6PKZhurxtjjDHGGGOMMcYYY4wxHxL8QtwYY4wxxhhjjDHGGGPMI0GtsmXKoZRIpqZB&#10;yXVL8rTb7RQzv5JqU5Z7586dFL/yyispfv31N1P8zpX3UqxksGRlaTnF6xt3U7y0EF9Hrqqquns3&#10;rr0NyxVlk8L0SsgVVZ2o8KGCWOUnJXmUzPBoRP/R5mYalMjcStqBeTJB1uE/PRKT1k2h8vQxaDIF&#10;+jGhrns0IDXn3JmCVHta1Ibx/3Tr2cR9QP5fLySpA9hEDKcgVZ02/T7GaL6IRhip2fynfRXTmb/d&#10;CjuubDbgtyxHXbcOuSLTBz1cGfLVOuxTuFBx7A0qzB94KTG9WY/6M51Tj+ksn+NB1We3s53ibA0a&#10;oH14x0hX+Zk+NzM7Nl3lx3DOrsv0If5jbzfqT1lug/JVpLMfq8K+LxlDTFdjUY3d/b2wW1D5j5Le&#10;hO0O2yJrCZGu5hjTZ9shtx6ynKzPIp40nXYOfdiDDCH55txr1mEzlFc6hSynUeOcSWFVxx2XpLP+&#10;rA/rqfJPns5+Qfkp0uNBrWUqvxrnKr2kHDLbijWCqPZU7aP6RbU/8+drN+9AX5vpA1g3MZ1ji7Ye&#10;6h7Uuqvyq3tW6SyHEvymkPsrmb6yc1D5+TxZgiqHMA/XHXW/Jf2o2pn9qPpXlaPys/4N/IDP0oyz&#10;5yDeL9J5nuJv52YXUkx0O6v0gD8d8iwzBWgdNw2UW4dun7JxTya1LlMxYTrfF8wuhGXKHs4Xuf1Y&#10;rIuzsEz5K3/lr6T40qVLKZ7UMkWlS3CozebPMVFUhyNgy5QfLLZMMcYYY4wxxhhjjDHGGGOmiF+I&#10;G2OMMcYYY4wxxhhjjHkkqFW2TDmU6dgVjKfkWiV5yO7u7mjS90H5zczM+K80b8K2ZH094l/5D7+W&#10;4pu3w+Zk/W7YoeztRR0WF8MahTJpWqlUVVVdv/5+inMZIOQUlGtTbk65otBQ9SFjLGlS1e4qnZTk&#10;OQq5Jct0r0VK7qskz7QtU5QEqqRuJXn2IaGbBlOXWGVz5AcjV/pgRL9mlikPILRMebD64Hs0GrCj&#10;wJzh3IabSL5GI33S/Eznmq7yNyAhHlDK2odElNJoWJQMUbk6LE362d4Tv2V6C5YpJflZ/oCWKbRS&#10;QX16g5D6cyzV0BccVUzvs79SlOdvQeqsymE6yykpvwaZreov9svonqHGUMmYUGMuHyuRrvI3IaMv&#10;yT9p+qAb+4yqp2qjknbgGFV9eZT0BmXhGBNqDPHcp8Ycy2H5tF5Q9WF6Sf4KUl5VzlHSF+bi7K36&#10;9yjp/Q7XiEhX443palyRfjdrrURJOSXXLRnnKn9V2EbDfrQRxwTHItNLxnTJ+sdy1FhRY5TQkkLZ&#10;qpASOwdCuwhFSTmZJQOyM121w6TtxvQe7CVraCvVj0M8W/Uw/zke+HzRx/jpd+NaPBPlz9thccF0&#10;2gbw+a7VijWCDDmIC5DPNVO26ysZG0eBfTGta6k5oK5XNMewbmUWObBAoWVKPbNMib6cnQ3bqr/0&#10;l8My5eLFiynuYv8ntEapauNtN7L5ifNOHdZltkw5mGnX35YpH4z/f3tv+mxZdpb57X2GO+dck0rz&#10;LDB0q5vG2O4I092Bo7/YDrA/EIQbCEc4QBLwzzjsf8GODsLGtBrkQECDohsHICPTogUSQkOpSlVZ&#10;lVmZefNOZ/aH6lzr957az71r5zn71r15n9+nN9+zztprHk7e99nd9roxxhhjjDHGGGOMMcYYc0Hw&#10;D+LGGGOMMcYYY4wxxhhjrgR1VVXVm2++2UFQw7ODDC06R0rKoNLEcK4cykKbIQoq5IjpJ9Ocfvf6&#10;jWSPRzlcjP/bMplk//Z2Dul5+PBhsg8eP0p2VVXVV/7o3yT7O9/+drIXCMdhaA7rX6M+9Ks2Em6J&#10;zqedf12ECByGvCG8fhX/jK+lhj+E6Yl8wlvLRf5d+2vIHpSkL6oXxxvfUN8B3YQQ5fL3LneE1Tuw&#10;LwOcHJyH7fyxj89O39Yf5sklZHO4sex6h4K1QPk596YMxxdzlfmoORzWgkBOH0NcEYIe4j+5FnAf&#10;Qnng7/VyiCuDuJm+xB+ey3YIw//sfNr6p9jzZXm4N4ugdZU/Q/1LWA47LdljeQ4hy3k9oSjUGXSz&#10;TmfU2Ywov2qfkvOR6su2fob7l4wVzr2SMVQyRkvyV+nVc1X6tn6GxBPVp23HZ5TWa0blU+LfHEBu&#10;UQ0lgcqfqPKr7yp/dcpn40nuA9W+yub84VpAf9t1jqgyEz2HMyof5SdqjSv5bkkaxSrfJRsb+ZzC&#10;vqDNOnLPYNtyLe73Wbb8Xeaj2i2eCzLqu4NB8zlLSaaUre+A951LCPuXFNX9FOJ9r7mtiUqj/ITP&#10;2sTvJdwfKK8zgWQKJW+/8Gu/nuwXX3wx2ZRMoUwKbVVOSlJxHwsyWkEyZf3jSZVtXXQtmdI1i6p5&#10;TbksqLWyay53rxtjjDHGGGOMMcYYY4wxhfgHcWOMMcYYY4wxxhhjjDFXgrqyZMqZrBpq87SUPLck&#10;DcNLVBifCvVjiGJ4FkJNHx/mMJ7hZg7v2d7MoUtHR0fJ3tli2GzO8+37byW7qqrqX/7v/1uyxyGU&#10;FOEUQjKlUuUOciv8/6B2ITgl7a7adH3k/CfTEfx8VnNoblt/fLM5x1BzqCDzKQmN7tqvZAxK0uv8&#10;M0OECrcdSyWot5qvRh4//YGq70WnuT8CQoKjrb+t7E5bf1xTLlMfvAND5GNdnn6Oca4yVLhEokQ9&#10;l/4Yetnsr+lnlnwu68Wu5nORviSftv7JbJz9YVyd3c4l/aIkX1R/tc1frXEle20pKhRWheCGcSDS&#10;ECV5sS7all+h2pRh2JHmvmzr5zFIyQ+VjJU4V3EOmnD8Nadfxd9WYqWtv23/tvWrc6hKX+KvsZ/N&#10;KGu1Amp8Ug5Ble00Sr4zneZ1lGOrZC1QZ376laQDUfUvoeS7qvwlqO+29XeNaofj4+NkK8kUwnxY&#10;F/Vd3sXUmCkZJzxvRnmWYbIV6vyl2iTWkWnWM5/PE1XH02j7nbZjuiQ9tzr2NyVQjk7y2BoO8zig&#10;UhjTf+7zX0j2Cy+8kOy2kilzHFhDXVhojJve3JIp7yWWTHk6LnevG2OMMcYYY4wxxhhjjDGF+Adx&#10;Y4wxxhhjjDHGGGOMMVeCuqqq6u7du+3iRa4YbcNpuqakPEzDEDEV8sXwmxAqg9AF+nsI2zo8ziGG&#10;U4TiVAibuXfvXrI3Bvm5165dS/ZiHkOmf/M3/2WyH7yVvx/CsoVkSi3C0FT6fo0QkxCC39zWyq+g&#10;9MzaQIjSfJ77oESeoa2/30OYHsPx+WZzkc+iEjI1zEeEEKvQ4rb+Gd7C3TYkW8sAZAY9SKaEPC8w&#10;GD+xju9NuNKq6GZvHhNt/V2Hy1dcOy8hQ+wnes48/dyjZEcXkinYruJeVyAVQj+j/Vgejp8SuQjV&#10;Dqq+M6yzlEwpyb/Er9pB9aPyx/wz3FNL7NMoCaktSaNY5buroGRlVGg+KWnH+F3VZ0/v55hgVDLn&#10;RslYZ3rmo9Kr8qg5ptKrOaDSl/kzk8lk2bVW1DlUjRlFGG8YStd3byZbjTFFSfrDw8Nl15pgH+e+&#10;qXu5TGqOqXmlbC1L1ExJuxCWnyNO0bbvScl326apRbuVUJKed12VvsSv0nBv5/WIlOQTJT0zUb4y&#10;I/MRaw2Jax8pGUHtKBkPq/A0+bf9jlpH10Xdz32mJFMovcR7+BCStL/6uc8n+84Lzyd7NsX6haq3&#10;lUxZQB60hgSnJVNOR8/VNVGfLat0kbFkijHGGGOMMcYYY4wxxhjTIf5B3BhjjDHGGGOMMcYYY8yV&#10;wD+IG2OMMcYYY4wxxhhjjLkS1JU1xM+kc72fAkrKoNJQs47aV0ofnDqVo1HWrOJ3+4OsX3Uyzv7R&#10;JH/35vUbyZ5THxz6UuNx1r4+OY76gNQQnxyfJFtpiNdBvxy6ldRWFW3Uq6BJ2ZwkoPIhRTpxKwHd&#10;wz41l/gsam09vX8e9I2b0y+CVlhzPmyGOTWsmZ6ilBQ4W8E/p4a4SL+gXp7IR8mh9es8H3pC+28V&#10;utZMC1qBQX/4YhNGfWgipdf69P4yTeS2/kwPc6A5xcVmcwht1HXNMfhnU47R5vTMn35IIC4PlATf&#10;MxD1Ys/W/i7RPe7jvRvMp0Sbnvsn859jb6sHrBfLuR7/dErdTLQ/v1rgj/lnNoZbyVZ7Z6m2oNL7&#10;VRrcZJW9umttUb73hbTdH1QdpzO8i0T22dP7e71c/j50UmtMUJ4jeO6gn/n0epgP4pyixqLyq3MN&#10;n6vSt/dnhoN2+sBqnhD6245PlaeinmOtLPiqyl/5qae7VnDmiWtHLkfJHFNrFf1Bg1fUk6g0oe9R&#10;tFX0b9WzCPugpE3aplnMzl7jVTmVn7B9uB+ovUGtuUw/mWX7xo38Xizeb2kTpSk/Huc8+d2trbxP&#10;khp32DK4/uZ2C+3QwV1Atee6YP5q7Cl/dcpn9JeeQ84irBfwz7FXcL7xfXDDzXznZF9ubO0k+1d+&#10;9XPJvv38c8mez7DforrWEH+HVdbQEkrWqZWwhvhT0W2vG2OMMcYYY4wxxhhjjDEXBP8gbowxxhhj&#10;jDHGGGOMMeZKUFdVVd29+xb+fr85ZPcq+7sJlW/nDzIhBX7mMxpNkj2ZZAkU1mswyN9lCPdslr/b&#10;6+XQrg2E8UxQhLfeeivZ1/f2kr2xkcN7ZpOc59HxQbIHIRy1qv7wD38/2d//7neTzRAcyqTMF5Rl&#10;Yf8htJChi8mqqkGIqW9Ghbkof/fkOk6muV/jGFoPKqyPqHZQfjJfUwTU2U/SMEyN6PLnMTPoQQ6h&#10;A8kUhjqXSPq0ZbjR3AFC+eI981enfMZRvwihns3rYlt/F/sA66LCACnBM0e9LoI/htSGHoCdUXNJ&#10;+Ylag9T6HtZ60bbcBWLIdK5jX4SLkhD6KsL9hkNKpuR8aKu5rfKfQTJlPM37qmr/VSiRW1D9qPxs&#10;f4apBlkY1Fe17TKqfTmGVJlW8auw+3Wh+kCNS4WqC8+BWuLj6f2jUQ79p2QKpUgoUTKDfIKSLqFk&#10;yvGY56BmVN1L/G3buYyc52x6dhmUreaGSlNSX1LkLyg/aes/OcnSiV0xnTY/Q60pJf1BP+ewqidR&#10;+SumlBZbAfWsCe5vipJ5otKUjGPS1k8JCq7XTM/76s5OlqCgP+zDlCLFencyyWNpUOe959Zzt5L9&#10;wZc/mP137iR7gP3wBJIpU9hsqT4kUxZYE3mmiP7m82no3w4kU9Q5bl0oaRo1f5f/rWzShewLW5pn&#10;OY45SqYE+Sjsh9vb28n+n34lS6bcee75ZHOZpkwK4e9AnEn0897OcVZDMqWL3yNUv6yLyymZwnvZ&#10;+sfneaL2gK7ptteNMcYYY4wxxhhjjDHGmAuCfxA3xhhjjDHGGGOMMcYYcyWoq6qq3rz7dv77fYbI&#10;qNBo+9/lXyB0ucTPfMLboeFfIB6F+TAahX6mV/kov8qHMiQhH8A3bBO+LZwhEIiUrUajHOI6XJJM&#10;+T//j99M9oMHD5LdRwBPCG9KVmwkFbo4h9xMP3577XQTIpOZUi7mkoQoYRhUPbR/SVsxLDH0abKi&#10;nAbDzh493k82JX4ews+QOIamjRFOeHBwlOydrd1kcySOjnKIG8MzmWcYn5gzLDOhzAZhH7FtwxwJ&#10;383/GOCl1JRJCtJDyGeI9qF/gdDRCUODQ0hphmGhzIf+ail8rY90c8pHYWGJ4awYH3OGyKJd0DAM&#10;CWRpt7fZx1xTODfa+jMhfBdJKMFDKRjlZxwj/RuDPOZmXNexn8yxD/SwL7FJhv08Ltk1xyePk10y&#10;hwlDFGlz7G5tbSX78PAw2WouKfvRo0fJ5hzjnGf5r+3kfj84yBJf7C+GqVaQ8dqDbNgxykzC2orv&#10;Mgybz2JIM9Ncu3E92ZxjJKyVIuQ7hH8jDduKZaDN/FU/Mo2SDwhrmchnOayypD5qXCq/Cp+OZcLk&#10;CBIfzfNc5cPxR5tpONZLykZYx2jn9uEeyGxC+DTSswu4hg4GeawMh/m747E6p7DMqg2b07M8NfaA&#10;mTgjqHGm2ryk/VV6hRpvA6ytqpyUHGB5KMlE1PmX9eV3afNZTK/G3s5GLo8a2yX5q2epNZqofqlO&#10;eQaTLSo1RpsJ63cBqg/U+CsZB/1+btPFpHltUu2ibNXHJbbqe50/5idkPdj+qp1VGRTXrl1Lttoz&#10;/uRP/iTZX/ziF5PNsfuhD30o2W8/zGeKHvrl4Cjv+XduPZfsQ0iFPrj/MNnv/+AHkv3c7Syfwnw2&#10;h1gjUF0lJVjif5bgeFOotaM647MnlIyzVeA5nGOOZy2ex8ZTnAMxvn/tC7+R7B0x7qNkCtYdUcd4&#10;P2pGSf8R1YbKb06HP88pGRxzOm41Y4wxxhhjjDHGGGOMMVcC/yBujDHGGGOMMcYYY4wx5kpQV8uS&#10;KaaYktCakjQqRITfVWGPyiYqzSo2YTg3WUCegOUf1Pn/YfjW+EE/tsNv/dZvJfvh/beTHULzVNwX&#10;Qs9j2zWHgy89eu2otlsXUTJl/agxugoMq5ojXFHJ17AMMTyoGabZP8hyDnyD9yHe2s1wtMFGDlNj&#10;CN7RKI/Xx49znpv9LOcQ3v6NfmdIJsf93bt3k/0YoZcMif3Jn/hHySYc/mFeZHcghJeibDu7Ofyu&#10;xhzhuFWhqbTVeqHeLK/yIcv+MA5Q0xHD8RE6zzDdkhBtFdbbVnqhyEbVtjZ38j/Acv2foEKdVfkp&#10;66HKr0KdGZ7JEM7+AGMOgy5K0DSPD843SmfRVnIcOzu5rY4xh7/yla8k++/+7u+SvbubZU+UlArn&#10;KscJ0zx8mMObP/PJTyX7Z37mZ5LNkOZ79+4l+7nbt5Md52q2lbTABjSN2Be9QU4/WzSHfwcpHlFH&#10;jg3afBb7hfksS5c0wfRKkoWSOGq+sN2WQ6NDewkpHFWHkvqoeUjJu42N5jqUULIWso3CGCqY/wqW&#10;czzO+5L6rpLvYbupdYRjrqT8al2mTYmF/hDzljJSQPW7Gpfq7F1SftWGhHnev5elAYka97RZTrWG&#10;3rhxI9mqHRSqvvQf4kxE6TW11vMcRHs8Hieb/cL6Ktkm2suoPY3+6SyXT8n0KD/vFyr9cEhZmWQG&#10;2RMlG8R9tdfDWaaXv7s5zOv3EH65t4i9nXNV9bdaN5Vf2pgmPZwp1LhUY1fZRJXh+eefTzbP9l/6&#10;0peS/dWvfjXZ4WyCNjk6aZ57lE9j23Lcf/CDH0z2Zz7zmWSzLkzfBepKfVlYPhc0ocZGdcZnTyhZ&#10;11ehC8kUjr+pqOOiat6fFUHutyVF+RekMe8QFY2xJ9FtToU7tjHGGGOMMcYYY4wxxhjzzOIfxI0x&#10;xhhjjDHGGGOMMcZcCerKkimtKAmnKUlDVAha1zZR4W7KJvK7QjKFkhhHR0fJ3hjG8Jvf/u3fTvaD&#10;e/eTHUI3VXyXJVPWShehS5RMmSBEluODzw3zhG+iF/OHIUSv/vC1ZFOmgoGvISwZodf0M1yRY3eG&#10;5mc4pJo/Y4QNP3qUZVI2+vm7L730UrK/8IUvJJsoyRQ1LcLcQTDVyXF+i32Uvmjud9ZF9ZFa11Sa&#10;0rDz8G+Mg5ohx/SLctCmDIAKnT88ZBvl8ilJAGWreh4eQL4HA4phkgwlp1+VmXCcMQ2/W5JPaH/I&#10;Emxt5RBOtd6xHSgtREkTyqEwDct/G/IjnJNf/vKXk/31r3892Xwu+5H2EHMvzOFZriOf9Y//8T9O&#10;9i/8wi8k+wZCVn/4wx8me3c71yvMB+xVqt2aZ2GE34zhk+1Ynm9PUNIFSgaDqHlHOAeVLARZlmpj&#10;31BGh/OE46lk7VFzWEl5HBzm56o+UG2hQvkJ539J+U9bR58gpctEH6v8mYbh3LQpOaRQ+4MqPysw&#10;RbvVkM1S5Wf7c3yrtZVh56of1Xpassfs7ua1Q8mM0M88mYZnE46ZP/uzP0s25wslIrjO0s88o1RO&#10;LsMUofs8Z5XAIS+WiGp3N8/f2F8sQzLflQ+HEIZE1cN5Qa1PhElUcuWnokvYSkV7qWfxnAZz6UzY&#10;bLO+ai0rWjtEerV2qHWd+d+4CWkxMYcpI6FsNeevX7+ebK5HPHe88MILyX777SzX+Zd/+ZfJfvPN&#10;N5NNKavhoLkdOGd43uEco1zZT/zETySbsF5doO4OlwV1XiiZ18uo76j5sC4WOFezv7mW8yxDyRSO&#10;7y98/teTzTGXU0comUJkfRdnrxEllHy3JM1VxpIpq8N91BhjjDHGGGOMMcYYY4x5ZvEP4sYYY4wx&#10;xhhjjDHGGGOuBHVVVdXdN+77r+pXRIXWEJVGhYKokEwVZktUGpVPW5uoZ83xlnnCEHGGrC9Lpvzr&#10;f/2vk23JlNPpWjKlCxiqPUU4YYlkCsOD2LJs5xk++f/+fQ51JCXyKZTfYIgy7b3dG8nmuGIahm0O&#10;RdjjS8/nUM1PfepTyVbhq2r4qzUlhNPiv0N3t3L4XX+Qvzvo5TkZ2kqERjN9b5DtjUEOZWUYbB+F&#10;oEwN5SuYT7X0DPbNzvXcByr8Xckq0Fbh6a+++mqyGbrINWx/fz/ZDD2nn6Hno0nOZ9DP0gJKPoHj&#10;m32sQpQ5bm7dupVsNa+UBIIKReZYYZscQ4KHIcEHBwfJZjuzXirEmuHN9FM+hbDMDIdmn1LOgXsG&#10;5y2lTtg+73//+5P9mc98Jtk7DJ9GGd73vvclm/OBYdIMvd7knOHaJ8bGdIFxwvURki+U4hmf5PY/&#10;HuV5MTrO9nia2+rWjZvJHmzksm0Ocxtyroa1hqHvmL+c8yynWiNmqOPJUZ6zVVVVjx5j7j3IY+Xo&#10;JKd79ZUfJPtknOt/+DiPy4f7ed4+fPtBo5/pOYcfHuRxz7WJqDOVktpQc56o+Vxko582e7k/OA83&#10;MU96mHvcx4ZIs805AP9P/MN/mOw+vruF8O8tzIddzFv6mZ75XL+T1zie9diGnNtKAo37Ade1N954&#10;I9klslN8lpJhYT737mV5BpaHa6iSA1LrAu0XX3wx2WpchXMK1i+uTbS5FpygrXjAU9IaakwqVD5K&#10;9mMZeVfB4W9zM48zouZtiU24DytUPipPMsZ6V4vvrmKzfVV52vpn2LAe7eexvhC6O6psyibqfMd5&#10;RWkk7tvMk+e+zQ3sYzw77OR5QumVa5BVo5/no3+ItVKtNV2g7hSXhdPm/6VBrJ1KMmWKs6uSTOE5&#10;U46gGrKTgrBOQzKlhJI1viSNeTeWTFmddqPZGGOMMcYYY4wxxhhjjLmk+AdxY4wxxhhjjDHGGGOM&#10;MVeCurJkylOjQrJISRqGiKj0Kmxe2YRhm0R9t61NQqgv3j4fQGg0pQS2NmO4zpe+9KVkWzLldC67&#10;ZMoc44aSKYuCsPOZCA+mhMC//ZN/l+zQF8i/Fm8nV+GKDN/vIdSMUi0LSIswrJc2w7YZms7wZr7R&#10;nrANS0LNemhbBlONRzlclGUbQt4ghGRhDtM/gLxBD3IITF9RPkGk53PrJckUfsbxMdzMbce+YVgs&#10;Qw7p5xqp1trnn38+2SrUW4V0l4SJ057huSwPUfImSnKE4f5ElVPlqSRZOI7VWKet9j0lF8Ew47t3&#10;7yabeVIChX72L0Ojb97MMiCHkCXg2LhxLYegsmzMJ4QxY+/hmKHkyxZkRijnQpuyECpMfQ77/v28&#10;R44gdTKCtMgRpFHmE4x5zGE59yhpQjkkyBtxPgbpK6Rn3fuQW2D+kznW2THmLyRfwppyyjrEMr38&#10;4kvJZnqWlf6wR8FP2bcZ/qykxhoW/AVrs5K5YH9TwkKdKZRfMYAswewkt2+faxbqq/qG+x7bn31/&#10;727ex9Q+yT7mGFV9z7MP132htiDXGiV1wr5QslOkxK/sD37gw8nmXsW1lWULezXGhtpvuGbJc42Q&#10;c1HMa8xbCM9xFKo2ISX3C0pKKJkwtcdUy2unkEwZYn2iJIAqX4lN1NxWNlFpFhBB6LPO6Bs15pRN&#10;6A8yY6B1mZke7TzcyNIOlEzRfXe2ze9yDL3wQpYoVFJKlE8hTH/jek5z+Hbeh2/s7Sb73r17yea5&#10;Q81zSqaoM5d5N89C+9Q4dnHuUe6HslWUTLlxI0tHfv5zv5Zspp+Leb6o8jhTawGpKxS0JUX5F6Qx&#10;72DJlNW5/CuHMcYYY4wxxhhjjDHGGFOAfxA3xhhjjDHGGGOMMcYYcyWoq6qq3nj9nv+qfo2o0DHC&#10;NCocel32KpIpKmRS1ZGh5pRMYegLw2MfPXqU7GXJlN/7vd9L9sP7+U3czMuSKe/QtWRKF+VnOHqF&#10;/FtLpiDEd4KxTsmUt956K9lzBBExzHhjK0sUMOx2JCQ3+Nxbd55Ldg0JAYaUc7xxDIdwaDyL8gkq&#10;TLWtZEpMk788GeV6QdGkKE8S5ibWtceQo1B5qtDd5fTh3xgfPYTmqzWMflVWZas6tM0nrPeiLVhm&#10;Je3SNrSdoZQqtFjlqdpQzcMSVP5KMoUhn5yH9HMuMQ37iG1IGZYZ2pnsbud5yDGgyjCDzAP9RNU9&#10;9GOQhcDawb0Nw2cTEiuqX9Q6zjGpJAcODw+TTdR4oK3yp63kHErGXnXKPKSf4fJqDitbMcd6eYLz&#10;BUvXNk+yXM8nqLYoWQsIS3NtmMd6kLzB387McK6bjLO9gFxGvweJpSH6+CjPT6iqhPT9Qf5g0M/7&#10;M/09xJTXOLw9epwl+GpsjkpeQ0lt0OZYouyRQvW12gOY5uQ4rylq3KtyMh8l/6LSt7UJz2iHkxzS&#10;z8OJqq+yFSy/WiNUu1Wn9EEP42864XcwSIGae0T5leyRmrcsJ4n1zP29MWRbN5dBjUvVB/RzD9Tt&#10;mW01XuNzs3//8VGjvyRPnX8uP/cZ7pmUo2C/MA33D5417tzMZ6veJM/hXdwpKJnCcwHzp/3pT386&#10;2UxPmVHzbkrGcCnqO2pur4sSyRSOlTn2ap7zP/erX0h2OKMmK+ZPyRSi2oFSRwr5XVCSxpyOJVNW&#10;5+zRbIwxxhhjjDHGGGOMMcY8A/gHcWOMMcYYY4wxxhhjjDFXAv8gbowxxhhjjDHGGGOMMeZKUFfW&#10;EF8LJZpSKo3ST1I6dUp3TuVPDVqi8lzFLtEQn0Nj9cGDB8ne2c6aWFVVVb//+7+f7Edv53RB/05o&#10;5FlDfL10UX7qXy/QFwOIi1KfMmidoTxBL5M2dHe/9a1vJXs8xRhFPtRko87jZAZdcuhxUvFxhrpQ&#10;+5vzgZqDSruUdWR5qHtI1PBXawoJWu3QK1Zzm3kqW323i/GzzGAT+qLwq2erNlJ1oyalylOtx8om&#10;wS+081V5SrQzS/STVT7KH7+b5wznCbW21fssOB+ol0///fv3k800t27dSjbnGPUWmQ/9O1vbyZ6c&#10;NGuI8lnU0ab/uefyOwSox8+16egoa6OqcUJ/GAFsZ7Y/bOavdFVpyzVU6NRTg7JUs/cJavyX6Oaq&#10;9XH5uxxnasxdv3492SWoetKeYZ+ZDlDPZJWh5jZR/VfSB2rO19ABPXmU14hBj+Mmz+2oS8x+ynlu&#10;bOSxMoSG+Bia43GV5tpKhdOz/cxniPfQzNADob8Kxrp6l8KdO3eSrdp/eVyeBftihn1YobSaWWau&#10;cbR3d3eT3Xb/Uza7YoA1ke9qUWtNic323NvbS7bqR9rLc0G1XQ9jfTZtHt9kOd82qHWUeao9mf44&#10;/nAuXfC+15y/sonyU6NYzYGSvqR/scj1unYtr9ELCOOqOabzbK4j9wDumTwf8fzPMcexxbP99lYe&#10;9328I2trmM8dfBbLyfLwLMPnqj3cvBu1rpHT0pz22RPU3FgXvUFzGXi+DetIgYZ40BxXdazje9ya&#10;CO1ToCFOStq2JI15N9YQX512o9kYY4wxxhhjjDHGGGOMuaT4B3FjjDHGGGOMMcYYY4wxV4K6smTK&#10;WlAhNMpPVIiICvlSYXbqWSWSKSV5qvz5XYYqUzKF4YmUTHn77beTvSyZ8gd/8AfJ3n/wMNlsL0um&#10;vMNll0yZI4SQUh71oDlclLAfKZlC/xtvvZnsx48fJ5thjHU/j1FKLKhQ4T7CIV+/+1ay7zyf5RMY&#10;3kjZEyUJoMKtVfur4a/aSvm3hgh1Rsgny1MSxqvCV9VziWrnU4G0yBxzYME1QsgPEBWCy3YvLlMD&#10;qv/I5nYOgSQl67Ty02YYcAklZWaaGXSDwhotJFZUe6ryU6Lk0aNHyWYoaEmZKSFwA+HZlGqiNEqQ&#10;T8JeyjnANIePc+i1mucqdF+1SUkIOsvANCxzkDRDW7EMXPvCvt1yjvC7TKPKQ0r6cTl0nOVWklTs&#10;V1LSB2pcUhqiB9kmSnaU1EeVgX7uV0SVTc23MC6rXOYBQqB78BMlVcHnqhB/1d+qnCU2DxIMKeeh&#10;Ts3Dtn2txrTqX9Xmqq8nOBsr+Ye2c5X5MH0YwyvMbfqPR/mMo/bgElvBuhDVj8uoutEeDLhPNpep&#10;9HlNqHZv28cxH44b3AXq5vMkKakL03COyTkJVL+q704nzWVW6ZVNQv5YsyhvqGTVeKclYY1D/jOc&#10;8ynJxnMKx/GLL77YaPO+wPRtz3FXDTUGyGlpTvvsCWq9XxerSKbcvHkz2b/6K59PdolkyqJqvveS&#10;4G8pmUKK8jfFWDJldZ5+NBtjjDHGGGOMMcYYY4wxlwj/IG6MMcYYY4wxxhhjjDHmSlBXVVW9/sO3&#10;/Ff1p6BkDNaFCr9RIX0q5I4wjQozVKhwSxXCyRAXhppNxjm8h3lORzkEjaHvN29cS3ZVVdVXvvKV&#10;ZD96+0H47Am1eIs6pSRi+za3VzU/u41K+klRkmYV5gWhkavQRfkpmbKuIClVSpb/7r0sb/Lmm1lK&#10;hSGKlGegzXF8Ms5jfbauCghU2KliUVAezpFBjVA51Ygr0FUYHOtZY0B1MRsYUkvU3FBrtqTjOdx2&#10;DBWBkElKpihKwpsJ05S04Sppashs6f3jbFS9VKizmqvquco/wb6qJBCUdISSW1C2QpWNqDTLEihN&#10;qO8uo9KV1GEl+s3PJavMAYb7rw3M4fmU7dPBetEBC6ybQX6sg41MzSUlZaHOzGoedj0+O88fki9d&#10;oPbgddI7exkqmsPKr+5jKr3yK9qmb0vbPlDlUf54TDl7vql9TJ131N6wGnjuPNs7m1nWgvIsvFOQ&#10;kv22RPZI1ZFtzvahf1JwF77IqHG1TtTYWhu8HAP2MSVQRlh3n3/++WT/2hd+I9nh7CDOWuuSTFHf&#10;JSqN8j9LdDF+KJnCpaN5JF1t1Pq4/l4xxhhjjDHGGGOMMcYYYy4g/kHcGGOMMcYYY4wxxhhjzJWg&#10;riyZciYqdGld8M/3u7BLyq++WyKZQptv5FaSKbPxJNn7+/vJvnF9L9lVVVV//Md/nOz9Bw/DZ0+w&#10;ZMo7XEbJFFIQaV6EyoZhhhzHlEl5sJ/lex4/zPbRKI/jPsRd+htZAuEIY70t7Dn+D2XwrxBipSQZ&#10;OEfqbiOdzwWovqhZvja6COvrizfLM3qSYXFt/YM6j6GS9G39i2n+YM4QYq7FvfyFEn/Jcyl1otLP&#10;sDKIaNRqayOHoAa418HN3gp+MTZUqHzYS5u/WrT+9tm/InyaZWOoOf3q7CAlXwrKVpJmlfyrwnTb&#10;29vLrrVycny47HoXanwQlUaF2q8G5mpfySHInamVfzjkHDs7fVv/ZJbPllwL1gXHqJJnUPOnZB7G&#10;s/rZ9W3r7/XYv2enL/FzPR1Ab6SD5pfzYnXYRnCLc/Uq5ShZp0ryV9IFdd0sh/BeoeoS/bmdR+Oj&#10;Rj8py/M8ye1/fJDvAoN+Xq95B2E5lUyKGidKMkWlV7AMtKeL5ja/LJzHGFjlPlYEFlXWh2dIJZny&#10;wgsvJPsLn//1ZK9LMoXUVXM+Rd9dU5rLSBfjx5Ip5ai1cv29YowxxhhjjDHGGGOMMcZcQPyDuDHG&#10;GGOMMcYYY4wxxpgrQV1ZMuVMSiRHVkGFSa3LVuVnOIr6LkN0SkK7KJkynYySHb6L8J6Dg4NkX7+2&#10;m+yqqqo//MM/TLYlU07Hkimnc3iYQ9l3d/M445vfp5RSOcphmxOEmm1v5bfGbyH8nm9mV7IHCqYP&#10;4xb+khCrVUZAPcvfZhnWRVfjJ7TRoDl8b10oyQsV1qdCUlV61cVqTFw0/xySKRUkUFT6MM5aplf+&#10;OQIEVfoKEiukJ4L8SyRZgoSL6F9KI7A8JXMj7M/N2VdTSJGxjmFfRNm4ppScBdqivqv8JWuc+m51&#10;xmdPGI3ymaQLdjbz/lCCGisK7mNdwCkcUBOupX8yRth2QfoS/wL+/hCSIB2ciRh2rtZ0NX9K5mEc&#10;wyz/2dIlJf5FXAhhN6cv8Yd1fJL3yHYju4ySOf505LpFyZTm/mtLyXdL1gKZhv0K2RpKqawLdQ4i&#10;spwgpMFchRLh0tg9uw2JSq/8q5HbedDP9wIlXxMkRIUUKVl1b2wirFnwU17uMlIy9lalpD9WokAy&#10;hfJp42n2v/jii8n+tS/8RrJ59qkhu0MomUJkmwappub9sISS9CVpLgtdjB9LppSj1sr194oxxhhj&#10;jDHGGGOMMcYYcwHxD+LGGGOMMcYYY4wxxhhjrgR1VVXVD197s/nvx01VLYU3dYGSHyEqjbKJKr8K&#10;QVHSKMpmPgwpnU2zfEooP8J7jiBNcW0vy1dUVVV9+ctfTvb9N98Knz3Bkinv0LVkihpD66KPANvm&#10;UbkalPKhdAHf2K4kBBimpux5Qf8ypKmEEAXLsOqW+aie4/+GDkVop5KFaOtvKzuh/NUpn1EypW0b&#10;lRDe0g7UOqr8hDId87nIn2sZ2/SC+SmZUpKedW+bvq00iswf83ZrmENQmU3YY+EPaehHv8cwxuaZ&#10;GPJnpqBk/1D1UvOFa27R3IOsUsncVn6VP6XUGLat0jP/qvAZe9v5jFGSvsRPlKRJT4Sns3lL/Fub&#10;m41+lb6tfwLJC1Xfi+fP43K2wHmQlVwT4YxZsL6reRu/27wuKImSVfxxCTo7fYmf687ORh6fNcLp&#10;y/rxbH/bNWV5nqrPOIaGOArRX+PLyj+r8vzpof5Mr/z9Kj9YpV+g0DGfZFY1ZA8W7Kdkla0Fyj+n&#10;xAf8YTZQPgFupueayLE1meY7YY3BxZG4wHfb+uc4xzWP6Kfx53/1e5TNQt+JtUCtKbR5/i+RWGkN&#10;9yfkyXG1LtZWZkEXchTLdP4MznM8i3eQ4TBrC01wNnv55ZeT/fnP/VqyT05Okl3hDhyog15RI2Hv&#10;EpJMam9UflKS5rLTxfjhXLVkytOx/l4xxhhjjDHGGGOMMcYYYy4g/kHcGGOMMcYYY4wxxhhjzJWg&#10;riyZciYq1HldKDkUotIomyi/Ck0JIVN4rgrVogRFkFWZTRr9DHtkGM/ebn47d1VV1Ze+9KVkv/7q&#10;a+GzJ1gy5R2eJcmUEtqljtIoDDtT0j/DXvOY5pu6ae9ci3I/bVCh3SE8cwXJFJWec2RYN//fqJKj&#10;aOsvkq8o8FenfTY4O9xvFUrmsEqj/KRGuH8VQqazW4d8n+1fJdy8xB9CyrM7/K/7DO1QFoqc6TPs&#10;GX6VvuY+Jvxks4dQc7GvFrUD99VetkM+yYqoccJxrtJUkCILoddI3nZOsvzDPtpHpFdSNsrPfOYo&#10;f+tyrvgMlb61P8geZL8aKyV+ysdQbk6lb+snKpSX3cGvXjT/NAwKNcueHjX3wtlTnKsV8bvIXw6y&#10;p/f3KI1WkL7IDybHWZqOqK+29beV2QrD4ZTP6B9gzZtjDNVItIq/RxkNFILpuamV+EO90MeU8ihZ&#10;C0r8JeeIBdqwxM/zzmAQHpbMkr7nfqX6t2Q/aetnx4xOKH2X/UoCRa25Xaw1Cko+Ksm3daHqtS5U&#10;e66Trp+xoJQSfl/h3TXcaTGmP/CBDySbkimUc6vxXbKA3FLJ2OJ5hxR9d01pLiNdjB/OVUumPB3r&#10;7xVjjDHGGGOMMcYYY4wx5gLiH8SNMcYYY4wxxhhjjDHGXAnqqqqq116967+qP4Wu5SKICtVexSYl&#10;ISgqnyCHApuhO0RJplAeg7ITuzt8O3dV/c7v/E6yX/nu98JnT7Bkyjt0LZlCuZwuGAjJDsXZozgy&#10;meSxyBA0jt0Qxojuop/pae/vP0x2W1RYYoiURRlUT4ew0JbUeEv5cpjxOuhq/IcQ1n6WTFmlLRRq&#10;7VTrJVFpKJOyEdZR1csXl4VodNUmCpW+JMxQfVf5wz4xYahzJvRd+KQZFXK8sbGRbNFUoddVmVX4&#10;9/joONlBMgU281QybOq7JeOfKL+C63LJd0vSLFMyhtrC/hhNmiVZSEm5VRp11loFzoEexlMXjMfN&#10;khqrEMLLh93uAUo2UPWXGm/xu5A6ak5+oeH4GVC2bIHzVPYWyV0pf1vZrOXmVJ/RPxBnLZVeSXOp&#10;9G39JXVehHUa62gHc6AEtVdIP85BvBMuqjw3lIwUJVyUP+zDkP5Ski9t/WQ+FXVE3bkuqP2Zaw1t&#10;niOIaluFOteo88u66Pr3FJ4jukKt6+uCexr3fHWPnaEDP/zhDyf7c7/6hWTv7+8nm5IpYfxBMoXI&#10;sYU1npScG0lJmmeJLsaPJVPKUeNt/b1ijDHGGGOMMcYYY4wxxlxA/IO4McYYY4wxxhhjjDHGmCuB&#10;fxA3xhhjjDHGGGOMMcYYcyWoK2uIn0nXmldKQ2xdNinRdlL5KM1REuoyz5qsQXMcQonUxNrZ3kx2&#10;VVXVF7/4xWR//zvfDZ89wRri72AN8dOZQx9Y6fcpzT72ndIfr6AD2hY1MoJeIcqsdCHVCFDpg1b4&#10;NM/Ddj1RhlprVmXO0kI7swvtwxLdt/bzPPcac6em5rooKf8qlNRdpVF+ospf8t2SNNvDrM2p9g81&#10;l4KWPTU4s7uaTvMaJPPhfos0JeXv42HUwVXnC7XGMT3bvET/WZVT+YnSx1bfVf7zZsbzDMdNQf8p&#10;P2EaNQdWIYx16PcqjdxV6ELflfNkjH2sizPR5mY+o6p36qj5E9YF8d1ejwvD+svfzV0m13GGd5Fw&#10;+LBWq/grrsVwq/TLy6z6bIE69KpmDe4evhHWezHnVfoF20jkU2EclPjDfhLG0PopWbPUeU/5yRAa&#10;32FfwmPn1AovPTNjmQAAQ+FJREFU8Jf0i0pf4ieLKe4CHK9iHVdtou4j3CdL7vOKcNYQZeviHN3N&#10;GpTpYo9Zpot9mJRoiId+wpj+6Ec/mmxqiD98mN9zRQ3xQI13QAjCOCvQECfKT0rSXHa6GD/WEC9H&#10;jbH194oxxhhjjDHGGGOMMcYYcwHxD+LGGGOMMcYYY4wxxhhjrgR1ZcmUM+k6xEf9+X4I1Ra2KpsK&#10;a2sbYqVCO1UZasTZhvQIE2RI03yaw7C3traSXVVV9a/+r99O9g++9318gufBq8LrFiVyFh1LplRz&#10;pGEoL0OOVgjxZQmC1AY+WMXPMMCS9CV+EkIIwyftKMmfYWeUMWAahkYzZC3MB7QJ8wkyPi0rI4rf&#10;OoxRPZcjjP8b2g+SNTlVD+OTIeht/X2EIZekV/53f8YP8j+efiaVodbOkvVV+SeQKwhrHOrLUMq2&#10;/n6NUOSC9CV+ljOEBCcrotbKEr8KhVXfJSVpBj2Vf+4v7iUMs+e+t4B0T2wf5IP2pJ/pKQe0qBiG&#10;jdbl3IBeByMya5SH5Z/Ncvo55M16vTxOmI8qZ+zts+ul/DUnc8EeuVheCNVnBX71jBL/DEnmGEMM&#10;31eoc915wrPSQEgOrAt1Xl0XbPOwbxT0Y4mf42e+gCQgpifXgn4vh6CHszHSz+b5PDIQe8O66CJU&#10;m/SGub4dDJ9wzuqKGrIBNc4tRO3hJf4S+cGSfCT9Llo+03X5Z5A3JOpspeRH1LN4/l8XXCuH3AOw&#10;RoRrKMo2wLmmjhtuMme8d7D9kU8/bvrZzN4gjbJgnrw7D5rPL2qfb+uPW8DZ6cv8GXVOXCddr6Nk&#10;iDWVY1fd8T7y0Y8n+3Of+1yyHzzIkim9IeU+c10WuAeq+bMI/uZ26Bfc4lX+yv8s0fX4mWI94m7A&#10;lr3I/q5RY6zbXjHGGGOMMcYYY4wxxhhjLgj+QdwYY4wxxhhjjDHGGGPMlaCuqqp69dUfnudfq6+f&#10;EML9bKLCaZWfBDkHEVJGW4XxKsmU3gDhBwgvZWgd5SWC/MMshwDtbm0nu6qq6ou//a+S/bd/8838&#10;QQjfz24pmYIwKyWpESRNBKqtg59ht6AO+auwL9QLXgVzXCBMj34VktLWH96WDrdKX+InlMFYhS7C&#10;vDXN86FrVKhcW4KUDeakkse4CP7TPlvIyX1JEHNAyce09Q8Rvl+SvsQf1rtpXstZExXSTEr2mS5g&#10;+GeQKAkLmKhvS/8McYxRBoit9fR+SqOo9FE+7Gx/16HOPe7NkCdgefjcIFmztBDWWPzZFvQr+ZuS&#10;tlD+EIYO2aZ1rdOEZ6oS2QCi5hjPPsxHLacqf3WeJCVyC6swC6eN5jG3ir/rOcDzi2r/i0ZQIcIS&#10;NO/gMNad5A7mUr0RPlk3am6sixKpplXouvy9jsvf3Rh6B3UfDOepZJWsENFPaTElRxn9eK5MzyfA&#10;LjjXtPUHGaKC9EX+AP3NaU4bw6d9dl7wt5CHD7PUyZ07d5J9cHyU7PE4S8/+yI/+J8n+H37xXyR7&#10;PIIUUb+5XSiZEqVRAM44ig6W/kDXkiMDyEtedvScv7j+eReHZ6Duld2OKmOMMcYYY4wxxhhjjDHm&#10;guAfxI0xxhhjjDHGGGOMMcZcCerKkikXFvVn/aQkTSeSKRUkUPBWZ4ZezfFchsoOEHLDtyZf295J&#10;dlVV1Re/+MVkf+ubf51shllIyRSE3QV5F9FcBc0o23qxQDhYc5LQXkSVpw5Bcs3wqwwRZ+jJulB1&#10;Xxfrkkx5r4jh9JcQhNB129NrhqGYmHxdhGt3AyZrmAPrnw9dhBkGyYs59oRkRVQ4qlpf1F60LhgW&#10;OkO4KOVT1kXXchFhD29uZtmGyk+6CDVXEhGq35VdnXKeIcvfeYLylxDOSM2PXRurlLMLVDsrui5/&#10;1/l3MQfCeVb4LzI88z8LkilB0qGDfaCLfZh010bv0E35eY7DLAhSHuuh6/ZpvQa1vPssS4WdTUn+&#10;bBPYHbR/2z2jCHl2bq77aWU47bPzYmuYZZtOjo6TvbO3l2yeJ6cY05/6zKeT/Yu/+MvJfnxwkOx6&#10;AHm6UF3cAwvOk5RP4XLfwdIf6GYNyjxLkimXBZ6dg7Rhdq8NtUZ3O6qMMcYYY4wxxhhjjDHGmAuC&#10;fxA3xhhjjDHGGGOMMcYYcyWoK0umXCjUn/KTkjTkPCVT6GdID+0ewhOjZMpWsquqqn73d3832d/8&#10;m28kexXJlADCMuZSuiAT80dbqPwZBijTNPvbhhzVIb52/WFuuo7rYXHJ/2+u6/bpmn7HIWhdsRCS&#10;KWpeXTwYi4g+EGvQKnQSZoj276HNa8hIETVPVJgq/V1IjnDdX0AypYv276T8aDbVhkS1v/KTrkPN&#10;iTqDlJRzGbZL2zqUtClpm39b1DktnM1EG/G7XAtCHWftyq+epWjbnm2Zdbzud92/l0UmJcA9ICyb&#10;669M2/FWziXfh0HnY7SL8odzHPti/XXpun3aj9F27blorctVkj/aJMikrL+tutkDch1L5O5OK8Np&#10;n50Xfcg29SlJO89ja3NzM9kzjLmPf/ITyf7lX/4fk/32gwfJ7g2zJIiSTAk9D2kURfg9qe0UaEkn&#10;axCwZMr5Y8kUY4wxxhhjjDHGGGOMMeac8A/ixhhjjDHGGGOMMcYYY64EdVVV1Q9+8Frz349fFjoI&#10;a7toqD/xJyoNQ7WVTIoKxS0Jy+0N8nfniyzPwufyuwynOTk5Sfa1vZ38QVVVv/el/zvZlEwhUSkk&#10;/6NEMmWBMMn5AmFJInS+XjSHvC+EX8m5qDd3R5kBjulmf4+SLJCq6SLMrQsYqsUwN/lG60tIGAOo&#10;10Xwk0EIGc5wfjGk6b3yV+/6jKG2+YMFbH6d1b8Yfv6red1ZF52EgqL9+/2c/wJrmdo3SImcA6W/&#10;1sf5tX8XkimEbaXmEiUlSvxh7kFOQ+W/in/OPZvPxb6u/NUp6xz9C9SBfsq4KT/DhtU6yvy7QM2f&#10;tjIAKuS4XmrTJlQZ1LmRDAbNocgqvUKlX94r1o16bheUjOeL4Od5sx8+OL+2Wp1cuTCVOtgHKIHQ&#10;BV3vM12Xv2vJjq7ncNu1uPXfJbYekyXpUeaO278beH/kJtBc99POwqd9dl7MJ7ndr1+/nuzDw6Nk&#10;b+3k30s45z/56U8l+1/84i8ne39/P9lVv7ldqh5+BwkfgBL5lG6nmDy/rAtLppw/lkwxxhhjjDHG&#10;GGOMMcYYY84J/yBujDHGGGOMMcYYY4wx5kpQV5ZMubCoP+snJWnOUzKFz5rNJ8kOeSKs+Pj4ONnL&#10;kil/8HtfTvY3//pvwmdPoGwInxFCPUUbLfD/QTO81Zn+EFIvQuEWQa4kw9DwWIbmfGr6OaYZwkYJ&#10;lypLCPRQBvovMgzBnUGmJoTFXxqa16CSkOP3yk+bkikctyX5nKe/etdneW7UKPgciZREw4XwK8kO&#10;MZ5WoYtQ0ND+2Acuo2RKL8hjrb/9uw5lD3s4/bDn3CML/MxnwX6EX6Uv8c/wD0qm0M+e4M5ZL40l&#10;9VmJn89gyHWfMjTJin4yn2Ifbh7qK6HGUNsQYhXW30fvNNdQz2F1biRKMoWo70o/7MsumcK9rmQ/&#10;vAh+zowBeoOyhRceVC5OjXbzqoSuJUfUGrEuui6/uh+ti67n8Hze9pzSdoy1TF9ylrmUMimZuG7m&#10;fyzfHZ5w2ln4tM+6JffTZJTH0O3bt5P9eP8g2RsbG8nm2fjvffbvJ/tnf+6/T/Zkgt9jhOzJItzD&#10;m9MERD5dnH1I2/NOWyyZcv5YMsUYY4wxxhhjjDHGGGOMOSf8g7gxxhhjjDHGGGOMMcaYK0FdVVX1&#10;yiuvNv/9+GWhJCToGUL9uT9RUidKJmVdkikMy6FkCqFkysFBDgG6cS2/TbmqquoP/83vJ/ub3/jr&#10;ZDMcR0mmBObNfkqjTCGZov6fSOa/ODtEMbQX5AQi6CeM6SBLkKwqpO8txsmuZf5PTxdhZAxnmyIE&#10;quuw53URpEXqPH66DhdbFyznEEPmspS/qqoY6skO6STQqgsYJ8Y50LwGrUI3YYa5/ed97hvNa5Ba&#10;Q9X6Qn83oeA5//6c7bP+tuqm/BnVhkS1v/ITJbOxCnzqhKHaIhT3NNS5hXZJG5G26XnW6GId5fmq&#10;RGaIqLNcjTL3W64RJeOGKLkF1V+kJE2Ful+WcwRRIf4XGZ43eR7vQjJFje2VOUfJlG724UwX6zTp&#10;uvyLgvvURWY2a773atq1J+8aRZT8PhIkU4jyPz1y7V6BsG5ifKr19LR15LTPzov5NLfR3l7+XeT4&#10;6CTZYc/vZ/unf/qnk/1T/9l/kWymn1Hair/9iHtHiXyKltRaP12vQZZMOX8smWKMMcYYY4wxxhhj&#10;jDHGnBP+QdwYY4wxxhhjjDHGGGPMlcA/iBtjjDHGGGOMMcYYY4y5EtSVNcQvBUrzhqg075WG+Fxo&#10;plJL9fHjR8le1hD/oz/6o2R/86//Q/jsCdSqCvWn7rbQEOe4mQUN8WZU+9bz5nqSoGMqddlQZqUh&#10;ziLgH/VihA+ay7kKXeiqBc0oaPkq3beLR+6j/uLs8XPRoOQ25J87139bK5wboeCXoxJBmy/sY+vf&#10;07rQ3Zuj/YP2p3iUWkfU2qr2onVRR/HJbHVwprCG+LvhHjCBFnHQoyw4pyz/W9nUsF7+fhvUd7te&#10;O7sYQ+FdGMKvKBlzRKVX/UVUmqAVjvwvo4b4ZSTohgc98eZ+XIUu9rB3yINlBv1euZGtQHd1eIcu&#10;1mnSdfkvvYa4eHeWpOVZo7WGeNEYVmNG+Z8etb6vQrhLQv5ZPUntQ9UZn3UL7pP9YbIXcYODnbl+&#10;Pf928nM/93PJfvGll5M9HOY8p+IdP1Xv7LFVoifeNV2vQdYQP3+sIW6MMcYYY4wxxhhjjDHGnBP+&#10;QdwYY4wxxhhjjDHGGGPMlaCuLJlyKVB/4q/85DwlU8bjcbIpmcL8p9Npsvf395N98/q1ZFdVVX3l&#10;K19J9t984xv4RIT7UBolhPI3t1FvnsdNTMPx1JwPg4bidwvKBtqHlSJ/JVfQOs+z6SKMLIY0dxsi&#10;0wUsfn+Rw9HW31Ld0xfD9sJzySVT4rjnurP+PY1yEesjtz9DhblcMLxRrSMl+0w3oDwdS9Z0IXdB&#10;VNsS1Z7KT7oOxZ9QekycTdQ5ZfnfagwxbHj5+09Yxb/ond0HqxCeVVBfwrbjnOxzDUI+SjJFjTPV&#10;T0SVTdWLqDTPkmQKpcsuDxgz4fy7/sp0FyqPcROW6fU/T82NdaHmz7rovvzd7pNdczklUwjn8Pr3&#10;/C7GZ5Bb6ONej/sBOW0Mn/ZZt+Ryb23tJPvg8VGyNzY2k81yvvTSS8n+pV/6pWRXGCs8/8/E2ryo&#10;zz6r09/cut3T3T7wDpZMOX8smWKMMcYYY4wxxhhjjDHGnBP+QdwYY4wxxhhjjDHGGGPMlaCungHJ&#10;lLpqG0LUDvXn9eui61BkouqiwlFLbIYhP3r0KNkqVP7o+CDZg0EOTRmfjJJdVVX1yivfS/af//mf&#10;J/vNN99M9tb2RrJvXb+R7MePHyebMi47OzkUCZFVVTXJYXrzWZZ0obwL68Bys549vL1Z9WvoA4QH&#10;0l8LiRVKRMTAtpxehQqXhEApTk5Okh3CrRGGpfqbUgFBNmCWa7C9vZ1sKl+oMVdik42NPE6I+m6J&#10;TXp4tXkP4bcqjFy1leoLjsMuUM8lJe2g/JubOdRvrWA+zGYMVW0uxypwzq8PzBNM6DlCFy8yXO+4&#10;ntYdtL9aT1dhQckUhJeq9lfjW/lJiWRNST4qzWRp/1w3av4rm6g1jvaCE6AjOIdZ1rZjK4TsQiZl&#10;hLOD2odVGyk/6SJUmNIolLm7jEywT1K+Ru23RI0H+kvmcFvY/j2c+4ICWAeodmjrD9J9PJ92UIHO&#10;ZKcQot3rcZ8/e9yo9UxRMs9XoeuzYskcKKmjSsM+5rNot52rtCeTZkmTkn1Mp4m3sSeo9Bwn/T7k&#10;Frkfiu9SToCocbjARsS2Uu3GOzVRZSO6zM027+b8HYH7NMezunsej7KsyGALd41CCTPVdrT57NEo&#10;n7XaznmWm/Wkf38//0by4Q99NNmvvPKDZH/2s59N9s/+7M8mO9xTIMcTxn348YM0r3ccciX1rTo4&#10;p5wnlkw5HTX/V+E8JVPUObrZa4wxxhhjjDHGGGOMMcY8Y/gHcWOMMcYYY4wxxhhjjDFXgrqyZMqZ&#10;dBEeQNqG666CqosKaVJhVYThBwcHOdSH8LvHJ4fJZpjUcsg0pVH++I//TbLv3buXbIYH7V3LcihK&#10;6mRzkJ83Hh0nu55CumSSw7gYvsd8lGTKYo6Q6YK26yOsNIRnIZQ/hvsmM4SDHSH0LIQKM/SHoa2I&#10;T1lUqCPmUo1Y3jkiVelX6cOb0/mmb/h7CC2sRbg824H1pT+Ec7EI8M/ZvwXpS/IP/5+I9lQhZW39&#10;RI2fdcHcVX2Vn3I9Kn1Je5b4q+U+wNiKUVDdtte6WLDvRaj2uigZZ22hZEqwO2j/LubAHONyyjEt&#10;JFOIKo/yq/ZX6UlJmqC50wEqZFrZRIUhhzyxRneFKqsqtyL0JewRJNC6kEwpSbMKA4x7UfwLB1tk&#10;ijWIqLmnUO3cNp8SeGwaoPjrf1JZ+dumoUzKyTifqbuQTOF9Ya3gkDGdcgydvQ+UtBdpm74tXd8n&#10;lXScmjOkJI2So1DtpvJU3y1JT1Q+pMZY531tjvsgn8t8KNGjykl7NMrSF0wv5Stb/j4ywhwmqt1U&#10;OVX6ra2tZFPGg2VW85x1ZN1PMGZmmLJcm2pI4kWJmyrMc/Ylv8P7xWBAWRne83OZKOHINYVjgs9l&#10;/Qf9nD/bcXs7/8bx8z//88n+sR/7sWTfvXs32VubOT1/y+BvBBG2A8aiSK7mgyVTnm3U3F4FS6YY&#10;Y4wxxhhjjDHGGGOMMeeEfxA3xhhjjDHGGGOMMcYYcyWoK0umnEkX4QGk6xC3kvKrUCf1VmrC9MfH&#10;CJlEeobrqDdL95a6kfIr3/jGN5J99+7ryX706FGyKZNCe2Mjhx/VCG863M/ffe76jWTPEeokJVMY&#10;Wgz/fJGfG0KUZs1vftf/I3V2nzHc/2SMMLoQOsfQH/YH+5jyMs0hYuz6BcLCWQP6mU8MJ8RbteHf&#10;4HMZoohmoDRHNUf5C/zdSKZkYjuvHxmatgKsCuvI0CWGc9PfR/uUpB9icpekV/5q6bMQrgjpn5L5&#10;czFgpfMYWpyyMjwtXYwhrqc9rLldSKZ0UX6uoROGiIZ17ey6lKQp2T8VJWnW3zoR1f7q7EBU2HlQ&#10;2cIaHef4+lBlVeVWhD0f4cddS6Zsb28vu9bK5CSHnl9GZmLdKWlbUjLW1wXH+gZD1rO7E1QdFSo9&#10;ZQkmOP8u1GFpBVQZVof5Yu+l9F8BJeOjuzq8A+8dXaDqqPykJA0lWUrWaNWe6ru8fxKVj9q7COUi&#10;43Nx75Dlb5YBUZKbQb6yoGyUH1D3eeY/HObyqDIrv4Jlu3Ej37U5Vmmr3w6UPcb9emNrM9mU2Qy/&#10;E1HGs4oSouxLSo72BznN8VHeJ+nv9/LvGWFMlEiU8lw0zM+9f/9+sj/1qU8n+5d+6ZeSvbOTpVEo&#10;NfuB938o2fxtRknSqF8k1NgKUIZFSFJcFiyZcjpt538JlkwxxhhjjDHGGGOMMcYYY84J/yBujDHG&#10;GGOMMcYYY4wx5kpQV8+AZErbsLaLhgqlXhcl4Q0qvEyFLjGNkipR4U1Mw9CFZckUfmd3dzfZb7zx&#10;RrL/7u/+NtmvvPJKsim3wvAghrAdIs0ewqxqhG7PZrn+jBoKoWrZHd6aPZ3m0LzwduwgOdJMlPJA&#10;GTDWKXMxxlusGXLY7zfXnW+95tuwg6RJHyFclHMIYYCsPccxQn/VW7sXqBfbGfmokEA1XpW9uYkw&#10;OkHJPCFMz9A3KbHC8L3Qv9lW/j4kekrSt/VP0Rcc6OzdVfxTzAs2CdOX+KvlZ2CsbGwgzI0yPcig&#10;RJZF+Tf6Of+S9EV+1AYqRtWcb58vyafAX1NOqCB9iT/MVYSt1u/qtdXhGrouFpT+wQY0oyRWQbtR&#10;qkG1G/Npm149l6hQeXy1aI4pf8VzQVj7MiX50B/W9DHHTzeoMdR27Q/lhn+M+cA+IyXPUml4vugC&#10;9Vw1Ri+aX+3/yibqrEFbzbFVCPMZZ0+i9u11+Usk4rQfZ8kex39OpPqrrZ+ySiXpl9dK9dkcfTyE&#10;7AH3YbUet13XK5x1dXme3j+DfGJJ+rb+7Y18llbtoPIpaR/K8VEKQ7WbkuNj+gl0Rlh+VR76Vb2U&#10;v4IE5RQSQqr8fdwdeIOqsU5NKXUyUfnkf8Ry5n+Ecz7KQz/vZSXtwOdW/Txf2C8L3H0OHu0ne3Mn&#10;S4AxPZ9LeVLmvznI83R771qyP/bJTySb+30f5/flWwW3BN7z+Z0+nn3jxs1kDyFvsrWF+sDPfHq8&#10;B6Ju9G/tZgmUw8PDZN++fSfZn/hErid/7+BvNu9/+YPJvnfvXrLVb068nytK5FNqtFXzky42lkw5&#10;f7imWDLFGGOMMcYYY4wxxhhjjOkQ/yBujDHGGGOMMcYYY4wx5kpQV5ZMec9R4SvrgvmXhLsomRT1&#10;FujJKIfoMf8pwtSi3MrZ+VfL4c0Iy2R40Le/kyVTvv3tbyd7fz+HZbFMoW6THM52HSFXC9aTRVp6&#10;M/UT5tNcf77BnDZlTHoIIlKhvAxh5X9b9YIUSfZPUBcVkhXbnWVAuBzC1hgiNhrxzewIo6O0QAh5&#10;yTbTB3+QTMnlZ4hcDHmD3ApCXpSUChmN8lvBFSVzI4wlJJ8xpBF+FcbI8EyGE5aEkap8VvGrcEhV&#10;TlUe5VfPbeuvlj6Lc5I2xmijt71/iDlckr7Mn/8FFaNqwXnFPsCX2/oXnPMF6Uv8bPN+kN0JidaC&#10;CnNbCVRsir5g+1eYG6od5hxvot1KZAlUPspPKEVG1Fxq66dcQcmaVeIP+1/H56CqqzEEKCWzvG49&#10;Qe1RRKVRki9doMboRfMTnu/U2Uq1rZJJ6VoyhShpt5K51IW/5Fwwxx48npwke4FOKunHEn/JGqr8&#10;1SmfcR+eUZIC/pL1uMQ/5zqqyrOCn/eakvRt/Y8ePGz0q/Rq/1T+PuQKpuEuhrmHOdnnms7zOWU6&#10;YZ8cHycbRQ6XE+VXUmHzKuc/DHIR6GuuTcmqqp6QW+R5jeNnYwB5T0qUUN4Dch3D/kaya0qU8t6U&#10;rKra3clyHayvap8B72WwNyBVyudSqvTW7dvJZj8esY/QbuxHlvPFl15K9k/85E8mu7+Ry7C5keVM&#10;luVZw29IWM8GaLvBEGmQfmMzt/XGcCvZw438EEpqziGjs4iLbTJ3ICWztZXz5D2f8FzDPWR7K0vN&#10;Hh0dJXtnM+cZab5XK9R92JIppi3hroGFMKzFa0LdA5q9xhhjjDHGGGOMMcYYY8wzhn8QN8YYY4wx&#10;xhhjjDHGGHMlqKtnQDIlhJ10QEnoyCpcFskUhmQzzfgky2kwpHcMKRGm59uXT05yiOWyrAVDfxhm&#10;NEQo1tsP7yf7rbfeSvZk0vxsypj08Tb5w8McokU5kSj1gpAxvsF8kvM8RqjXaJzt6ZjtmNOz/icn&#10;OaRpOsr1Hc9yer55nOUZ403UC7zlXIUQcxwwfIT9xzRsN6ZX0iVqnKlw5eEAYXeUUmFYH0MXW47R&#10;7e0cgqbKqdpEpVEhYiHsUdS3BNVfXbAcWvwEFQbbNnR5c5hDD0vSK3/1rrJibiNcu7dCu58nc46t&#10;HiRZLqFkSs0PYJfkU+JvO+aK/MhzMmEoO/5WQIR2Mx8VKs/0feRZkr7kuWpNjH3ULW3XJrUmhr1K&#10;1Vf4q1M+o1/JFUSJsmyrPmbfrIJqC8I0PF90wQhnmZL2vAj+AOeMaFvlV+NYnUHWBev1cP8RPzo3&#10;Suql0+R5O8fZk51U0o8lfjV/VfrlcaI+4z6wgDJHyT5ctE7D38U+fJH9Je3DtXVrmM/q9LPduEar&#10;cwGfy3xKzqIqf7U3LHq5bDeu7SV7hnuragdKpjB/JZlybfd6skskUwY1pEuQXtWL55QZ7mKqPAPK&#10;bOK5G4P83B7ud1sb+V5/+7k7yR4d5/P7m/fyXf7kKO95B0f5nst+/OCHP5zsT3zqM8nmvW93N8uH&#10;bGzk71aVvuPxPkzZU66F/D2Cv1kwvdpD1G8//O3gGsYTl+C9vex/+eWXk838T47zfn7tWpaFPXjU&#10;LCmr/kZW7Y1E3Yeba3ixsWTK6ZSMh7ZYMsUYY4wxxhhjjDHGGGOMOSf8g7gxxhhjjDHGGGOMMcaY&#10;K0FdWTLlTLoIDyAqbGZdqPxVvZieEhRKjmIyyvIkDDE6PM4SIIRvUKZkyHI48A7eIr1/kENJGfpE&#10;mRXafCM0n3GANy1vbOQ3LZ/kKlSzWW4XynGwznO87Xk0yuU+hHTJySg/6/iwWRplfz+HLj169CDZ&#10;h/s5n8OTbM/RBxXLg2fNx7kdKHWiwrxos/8I25wo+RQVahbTJ7MaTaJczhOUNArrxX6nn+OVY4Co&#10;MOASfwjxwRvCZwzzFOFxymZ62qpfVqGHKg4YPglWCYOlfzJaTyh+tfQZA/I2hmyj5v67eKByCHmd&#10;4/+q+b/WXMkvhB/jnpIpC9iqL9v62465Ej/bn2F61aK5/WeYk6p9KGsl2w12SXr1XBLrtX64HqkQ&#10;Y3WmUOsabWy7sr+UvzrlM/pn2LfbhsUryZSwrwqpHYXaZwjTqFDPVQjtJkKd1di9CH7CfmTfqXGp&#10;UP3SNp8Swhq3gT1g/Y+SqPoqP6nn+Vw2HLBnMG7hVf1Y4uf5tyT98jhRn80xbhgur/bhBcZBybPp&#10;D+d2uFX6tv4+ylaSvq2/JH+1Xyl/6OMJ/oX1qI8+CvIMWGd59mZ65jOgdBmT8CzAvQFTgP5Ynlzm&#10;63v53jqr8txgOZlPGG8F9UKWYRwOeUfgXQySLCp/+q/t5LveFJIpvPNOMOfZDjWkUTYhmUL/GNIo&#10;t59/Ltknh/kO+wDSUduQWGE597ZzO3/0E59I9o3rt5J97dqN7L+RbUqpVJWWyFT32LDn4/68tZV/&#10;U6Asi7q/xf2E6wI6GRvZoJ+fRQmUWzdvJpv34YPHuU2vX89SO2FugLpuLidRe6AlU64OagysgiVT&#10;jDHGGGOMMcYYY4wxxphzwj+IG2OMMcYYY4wxxhhjjLkS+AdxY4wxxhhjjDHGGGOMMVeCuqqq6pXv&#10;/zDLtEALizqaF84PSnTuVqELvRyiNL7XBbWXS/Q+SzTEmed0nP3U5nn8+HGyqZN480bWsjqB3tUx&#10;9L2rqqr2oJF1hM+2trM21+FB1u8ejbNNLS+W4+GjrE22Ca20Y0iLTiHfFTTE8cFkkkXHR9BEOzrI&#10;z6ImOvM5Ocr+/ccPk/0IZTs+yLrhx9AEr2a5oDXUuTZ72R4dQcdcaGdvbmZdNrZV0Faitm3BGKVO&#10;GnXVqKXG5/ah8z6HJh319dQYDeOvYIwqzW6mUXmqNFx3Do8Pkk29P/Vd9SxVTrahgqsgW4365rVY&#10;Q6mrqLRv1Tpb4leaXWtlnnXKl/WF1wE1BNcF18UpyrzA/1UrPeS2/j76uCR9mR/jlXt12Zdb+ecz&#10;pClIX+QH2xvUlTy7/ZWmufJz/1BFo051yXNJn1/oAK5ZROlvEq4FYY1Dco75rvST1flH2URpn1OL&#10;lRriIU1BX6oxsUr6tv4J97fmZrhwsC5s/6AFy/2tQCN+McMYhX/Qy2eckvYs8c9RtCm0Y2fwl+RT&#10;4lfjZxV/YI7zqTgXrELJOejpyJWbTJrXObUutPXzPTddUEMzem2Ed4U010udA0lJGpa/Bx3qMIdB&#10;yb7EsxvvJkSVTa37ZLHIZRhuQLMb84GwDXu9XLaStu1B31jVcTBo1q8O73kSmuwTaIXzbsI7L/3q&#10;nM/yqDLcvn072Xyf1gHu0bdvZE3w4TDnuYP7+8c//vFk851ye/it4blb+Vnbe/GdWOpsr9pRjSfe&#10;b5lG9SvhO3i2d/OdfIz3a21vZd105jlA2agt3u/lsrHdZ2O8NC3QvH8S5beG+MWE/cL3IaziV2uH&#10;St/WP+/48Kl+j2j2GmOMMcYYY4wxxhhjjDHPGP5B3BhjjDHGGGOMMcYYY8yVoK6qqvr+9yCZogPv&#10;L6xfhTGZdyiRuyAlkhJsc0qmzBBWxRCrGdL3EXKzYKjyUj9OUY4Q4oDQIobRzxCexrDEEWRZaI8p&#10;Y1LlEBkGuTEcmmG0E8iYUN5k/yFkTw6zf3ScJV8WqBfDql5//fVkP3r7frIpwTGC3MoAkiM9xJ5Q&#10;SoX1pewM+49hXsNhDr1i3dmeIRR5AJuSKX2G7zWH+NX9/F3m39/IYV4MR+N3OUbV/FdhMWyTQ/QR&#10;JW4YEkhUnpOTnCfbJ4QBocyjUX4W687wbLZnSeCZDmnK3+0jHDWk7yOMVMiqrALXgrWCug0Rzl7S&#10;Xm2J/dEFGN/oGxVW1tbP+VySvq1/NmMfs/05np7eH8ZoQfoyf2Y6bR4zqr5t/VvDHH7LNb3CvkI/&#10;86GMFOWNGGY7nXUbis/xr9ZcUhJqTjoJ9V+ipByrEOSvCsZEWz/XuLB+ixBW5Vf5c2/sAhWaTlQf&#10;KT/XtUG4I2SUhMhF8/e3cvuoFWsVP8/Ybf08wzevoFUloukDqh9L1ou2d5lS2B811lfOk3XBuin5&#10;gbb+CHsn26pNKfeh0nBUqDNwaMTA2X02RzlH41yeEWTGNnCn4F7EMUH5R94dePfZ3c6yE4RtG+44&#10;wk94j+U+PBMSiLTrOtclyHJgrQ9SJEIyhd/to61UfylZqNk014XTbbpolnYM61poK6wXKAP7iPvN&#10;HiRQZpAJmWI8bG/nu+pzt59P9ic/mSVT7uHu/MJLLyb7g+//QLJ3r+0lu1qqD3/nGPTzmY3lpuRK&#10;kL8ZNPdZiSxOOOuiy6I0iijPdpb7i5JAOSPWUd9lcnpVTuUPFKRR+Sh/W1Q+yv8ssaC0G/ys+UX2&#10;x0/Wj1oTm73GGGOMMcYYY4wxxhhjzDOGfxA3xhhjjDHGGGOMMcYYcyWoq3dJplw+FouzQ7KuMm3D&#10;DFX4kAr5WuCt7AwZDlIQSB9kMxC+shyuF8PKmkMo+B2WlRINQSYFZRoj1HZ/CqkXFgNhZZQ6mZ3k&#10;fI4O8xuxDx/mN2UfUY4Dsip88zjfnP7GG28k++HDh8leVLlejx/nZ/G/syh1QuUI9gfbge0WZEkQ&#10;uBJCrBDCEkLB8CwlmRLfMJ7z4ZuoWU7KBrBPQzg6ysYwbMq/bGzk8LLQ77Apk6LGK1GhNguEdrJP&#10;w9u2kedk2jwmwxzAsxhCGGQwxLxguKJiwQGE/qJfhXa39bNNStIrf7X0GSVTOFa6CHVWfX+1KQnD&#10;XA9KxmhdLJYH2pqJoayZ5X3vLOKcx56MkOblAMR1UCJ7pOqi/IRSBV3INlWFkh2rMMVZtGQ9a+vv&#10;MZSUe2lBepV/ST7r8rM8DNNX6ZW/wtmN9HAWJSqfi+HHuQBnwy5Q5wVSMlcVPH+1peS5Jycny661&#10;MxD7fFlfnu2f46yo0qs5qfwLzCtKTMT8eQbDfSysEbhzifLXmLcx/5K1D/lndzxzDrL8wwTzfHcr&#10;+3kWePQoy1Tu7mYpi5s3byab4ya0J1BzQ0mmhLsr7Ok875PqfhrHOu5TlEYRkinDXj5HsAw9pOc+&#10;x7M3YRl43ZlgCWIa7m3htwBKAPHgLe75mzgHTXCvoWTKHIXgvXt3O8uEPA/JlB/50U8ne7CZ89/d&#10;y9IoHA87O1E2h23Hsct2DG2KPqC+SfhtI/i7lUxRUkFtJVMo36MI5VfnNHEB03XPlKQpoSSfkjSX&#10;hfi7QLNkyuWh235Rd/lmrzHGGGOMMcYYY4wxxhjzjOEfxI0xxhhjjDHGGGOMMcZcCerKkinPPEr+&#10;QaGkUWTIF0IAGVZNW8mfhLCzFSVTmJ4hdapMY6R/DH8IPOebuFHP2TinPz46SPbRfpY0OT7Mbza/&#10;/+ZbyZ4hpI71omQKpVEoM0L/bIb2Rbi8CgdR8jehbeeoI9LvbOaQrBCmJyRTGO4X336OsqFefNZ4&#10;1iy7oyRNSiRTKI2ixoYa32q8EiUpw/RBxmecy6PmCdnezHUJoeMglq05n5gml3OGsEqGXjHybRU/&#10;50tJeuWvdDRetTnMbUQpFXM+cP6o8bcKKsxzXZSEi64C57laR5R/eW98QlynmKY5/SqUlEFRkoZh&#10;y10Rx+h64HocziPZHf7yZBX/gns4/EzP8P0SP/OZcS+CX6Vv66f8QEn6kvKTzap5DHFWcSS29fd4&#10;XoVfpW/rH0D6Tu3zq6DOhgq1HilK5nnbPMn169eXXWuBS6eSVZISIi39Wxv5jEr/uuSNru/lNgpf&#10;5dzAIUqN6eDHw3jOUuUskl4J/jwu397P96lHsJmekpKvvvpqsq9du5bs27dvJ/vBgwfJVv2rUOd/&#10;ZbPu6i4dz/m57swnSC/CvzloliVSkim8izGfWJ5kVmPITnE+T3A3jPtctsPc5j0I4413JcqH7lLG&#10;BPduln93J8vmPH/7uWR/9rN/P9kvvf/lZHO5C7IzS/J1Gxv5fjvAZzxzUgKFyxzrzGcsMFd7dYlk&#10;SqY/aE5DyRTedbe3c7vE8Z3Lw7OPmgMlZ+BQ/gssmUJK8ixJc5GxZEo56hzU7DXGGGOMMcYYY4wx&#10;xhhjnjH8g7gxxhhjjDHGGGOMMcaYK0FdVVX1yvdf7/Sv6kvC6FbBkimno2QYFEqGREpKILyJb40e&#10;j3M4FEOjGM7BMO/lYqrvqKDaxYJyHznf6TRLbdA/wbiZIEJjgvwpk1LjjeczvAV7jDeYHx/kED/K&#10;dOw/yCF+o1Fuo9Eop/n+97+fbL45vR7kuj96lEP/GII/hZyIDOVDn0kbciXs+3VJplD+heGflDGZ&#10;IchHhRkqW8Gxq2y1TpW0IcMAVTga60iJG6bfGDSH623izekMHZVhXgxZFWlY2znDGDv4f1IVorQq&#10;PczVEFrcAWp8XBbUOFiN3P5B0qQsTrqVfzbFPC9IX+QHUZJl/eOV81yt0aqP1LrDPa/Xb/7uuuhq&#10;Dj+hP2xeN4v7UX0G/yZCo0vSt/Uz9L9MJKOdf2srh0bTXxc8Nw6tdvmr9G39A+xvJeUv8ffg30RI&#10;OdP30F9z9Fdbfx/rQkn6tv4dygZ0gFpf1uXf2sL8Aip9Wz/Pzl2hpLmUjFtbf5CMKEjf1j8+zveR&#10;INsQxlwyZXnCjQv+jX5ep0vKE/15D+9BboHpD49yH3//B1kOZX9/P9mUl/ze976X7J29vWRTPuW1&#10;115LthqjJec7ymZQ4oZ3GW6T6p4S93DkA0okU5iPkkzhnYL5qLv9CPd25j/B/Zd3c+55QbYNbUV/&#10;UNOAf3sTew/Ks4275/ZWXt9fuPNCsn/qp34y2R/4wAeSPYE8aQW1NM6LqqqqTbTRAM8L0ipouyCN&#10;Aj/7LMgbcT3jGJojnz77kvtept/L5eE4pl0imbIsGZNpHnOKWkiUKckUUpS/SKPmqkpP1pXmohHW&#10;3F4eA80tddHptv3V/Gr2GmOMMcYYY4wxxhhjjDHPGP5B3BhjjDHGGGOMMcYYY8yVoK4smfLMw1CZ&#10;klAQ9ldJyFcNmY3xJIfrTcaQpkDoEsNs+PZpvMT6nX9DViKE5iDsjm85XiAmaoH4ET6bz5hi3MwH&#10;CC1i9qgzJVMqhKpPRlmuhDIpk5Mc+seyHR4eJvv+w/vJ/qu/+qtk3717N9kM1eLb1ceQSRkiVLgW&#10;/UdUCD7DjzlWGFZJv5JMGSKsskQyhfIvDP1R5WS9KEUSZEmQhmUoGtNinqjvctBsbOS+UDIJe7s5&#10;PPC55/Lb0p+/k22GT7///e9LtvpfTOZfizWRaRipORNhm+tChSGvE477KKu0Hrrex7pGjel1Eea2&#10;WKNX8XNNL0lf5AcMOe4CzoGwhiJ8T/WRWvvo7yMUtwu4tipU+YtA+Rfsr7DiKX91ymfZPxohhLog&#10;fVt/v2a48tnp2/r7fYa/cz1qTl8iNXee7TMYUNLk7HK29c9w5gyyYTwnruDv4Rxakr7Ef56U7GHh&#10;HCHms/KfQD6QqPRt/SXlX5VwRqIf9ip+3ilK0it/xbMx3BuQQwjrKPbPknz43DnTqPLjDCkUpaoF&#10;/iHTY427e/etZD96nCVTXn01S6n87d/+bbKZzx7kUyhBOREyiXPURo4z7FEDIWnCaPySfVtJpgRJ&#10;FrA1zPIY8c6SH0xJjM1hXnN51uDvAtzbR5N8rwz3LA4l3M3nKL+WTMlurnwD3Ls3KAUzy/vQtd3c&#10;j5uQVXvuVr4r/ZN/+l8m+9atW8lmeeJanMyqWmrrPvYotmN/I9tBMgU16rGiah2lvA5bA/5lSZcn&#10;DHDP39zM7bW9ne+TLDPHFvtS3Utj72TUesyzdLxbcq8W3wXrSkNK0qs0yn+RsWRKOZZMMcYYY4wx&#10;xhhjjDHGGHOl8Q/ixhhjjDHGGGOMMcYYY64EdVVV1Q9eeaPTv6pXsg3rwpIpp6MkU1RYiArzCiFf&#10;fGXzNIc3UfqCkh6qDGQ5TI3fUSEORJVb+WciXG4KXZUF9VMI37g9zfVkyCjrTw4PHyf7rbezZMrX&#10;vvYXyX7t9R8mu48wMcqtTCd4azTePs2wYdY3hDSJNumjaxhWNZ9Avgb59AewhWQK86GsAt/YHkL2&#10;MJ7YhkoOhcRQxGzHMLLmupcg58M0tzlD2WLdc31v3bye7I986MPJ5hvSb+xdS/ZwA7IzIpyIL/bu&#10;hXD6Zhg2OO/4/0bbtnM5GLuUZQlvtc8VnV9hfx99XJK+rX/OUFuMLY7LVfxbCP0tSd/W34ccQkzf&#10;XN+2/skJ2+fp+yVGwWc/Q7hL6tvWT8mwkvSU2SpJP8eZgqsFVyblr075jP4hpbPgV+lL/CScr1DP&#10;dTEaZRk2os5UpCQN96suWGUfKCk/z4xEjbm2/rZzoMRPZrPmDziWsCy09vM8W5KeZ42S9Dz3laQP&#10;c4RnQ5F+jnOWykf5q1M+C23E8yHboqAvS/xt1+m2Yw5HcpnPjNKISKTS07+BPo7lQT7ZrddQyC0w&#10;n/E4n/NnWC94F/jBD19L9te//vVkh3sT1vqtnSwpwTsa74AzSmjynM864gyvpM76Qnpl+X6bad5N&#10;lsfuE7Y3cl3ieprLQNnGrY18H1GSKby3n4zzHsP8g8Qo7shUEu3hArlAm1CNjuOK5exjXlAy5daN&#10;m8nm+nIH0ij//J//V8ne3sySMtzPNnifTdZ//Dcc7EveGwfD3I5ME+dA85gOexfHCn/X4P2cNtZF&#10;SqZsbeV6KskUji32ZUxDmse0IkjZErXBgaL8RZqS37FISRpS8nvTRYPjjdJ6Z/fERaRdf7VF9W+z&#10;1xhjjDHGGGOMMcYYY4x5xvAP4sYYY4wxxhhjjDHGGGOuBHVlyZRnHiVXosJIlKRE8OMt05RMGY+b&#10;JUPUGAihR0tpSiRTVEhaW5vhYHwupTDmc9SZ36XcB0Kaxwg9Y0ga3+L99sOHyf6Lr3012a/9MIf+&#10;DTdzmNTRKLdvUK05yf+gZArryBBC+kM7I8CGYVWzcS4/+2wwzP3C8DQlmdLnm8dhh5A9tI+SoGH5&#10;1TgmrLsa00TNEzV+KoQiM5RtwFhBECRTPvKRZH/o/Vky5dpefrs635ZOKQJVc/YjYSRbeJM533Cu&#10;Ml0BhkZ2xYhzA0GR8e3yT+/v1wwHPzv9VfMPMc9j+mQWhawr/wyyTSXpi/z4mwCGr3L2qPq29XP8&#10;UB6E6ZWfEzf6UTGEIsv6ruDnWka/klVo65/iTNF2/FSnfBaegX2sJH2Jn9RiP1kXQRaqALU3Kj/P&#10;Ml0QzlYrtJX6rpJ8KenHEn8XcyyEqYsQdBaBX+3CP+fZCn6Vnv4FpSZWyIfna/rlGg1b+atTPgt1&#10;4LNFn63in4xwjhXpKeFY4g/7DLYHlX/0N7cpY/CZfnszyzOU5KPaOe6T2c87FKUguHa8/Sjfm773&#10;ve8l+y++9rVkv/HWm8m+eTvLa0xmeY2bYryWSKZw3exhLQ7SF8i/DHwXKGlESqZEiaicnudtSohw&#10;/+Baz7vV8eg42eqOzLvwHM/lPYUDkX7eqdm/YZzgN4Xn7zyXbLbzc7duJ/u//W/+62TzfsT6hrsY&#10;z01VVc2p+wL4/RoyFEFONMxJnOXUHRXtwrIuUL4575wo63CQZVt4z9zZ2Ul2vGuhPM+QZIo6B6n0&#10;pCSN+r3pImPJlHJU/zZ7jTHGGGOMMcYYY4wxxphnDP8gbowxxhhjjDHGGGOMMeZK4B/EjTHGGGOM&#10;McYYY4wxxlwJ6soa4s88q2iI0w7ay9A6nQetbGpoZ10yVQayPE74HaV/TWRZRX0INc5m0FajzlrU&#10;E8829a/HJ7n+o2nWNKbm2Bh5PoAW3p9+9U+T/d3vZ128apDrfnR0lOzZDBpl4/x/W9QQJ0o3jOWv&#10;UK+gxwmNbKUhzvypIU6/0hCnbuAI+nEsm9IfVXroasypcRL0AaExpfSmSA0NuqDnNsh1Zz63b91I&#10;9sc+9rFkfxga4ru7u8meYY5x9iidwb5QDmNqpugNqf+MD9aEmner09yXFTQ114XSp70sdNcH7zCb&#10;YR25hFB3rwvUGqRsovbtkCdFBDsg7BNA7edFfsxT1nzewfytCtfytjDHOc4IXaD2NEXbNEqb8zwp&#10;mQ/Kr9D6ye38C5yDStKX+CPd7jEl43+V9i95V8gq+S/fEbog3nMynEmr+Et00JX+uvTzhUI4w1Nb&#10;vEe9X+gSq3dSBD/WiMlIvYcB9VL+7JbtwzVuczNrJvOO0MOdiPvS//Nn+Q7177/+9WRv7+Wz9DHe&#10;NUPd8AnvDuI3Beo5c63kvJrjHUhq/Y1+3Im4t6NR6N8aZu3oEg3xna2s012iIX50ku+YnId8x0fQ&#10;WKeGNuuF4Ub/FBr6O7u5LmFNxDr70gsvJptz587Nm8n+737u55LN912p+9FyvyzEmYrQv7mdxxNZ&#10;YOCHNQzf5ViJ7ZX9M4wJpSFO/XWlIV7X0CV/hjTES+5i6rvKT0r2yYuGNcTLUf3b7DXGGGOMMcYY&#10;Y4wxxhhjnjH8g7gxxhhjjDHGGGOMMcaYK0FdnYNkSvecXXwVgqf8pCTNKpSEAaoyKD9R8iFEpVE2&#10;Q53rWQ6lWqdkipKzICxTCONqWZ8pyl2hrCFPhEMraY45ZANCKBnCoY5GOSTt3v37yf7q1/4i2T98&#10;4/Vk9zdzeNDjx4+TfXKS2304z2FSfRXGBFS7LdCXTLMBCRT2RQ+PYhjT5jCXh+FZPYR/MaySY+UE&#10;IYcMkwzyNaIfVb+EUETYUc6lOZyQIZlMw9A0hgFubeSwNubPfD7+sY8k+8d//MeTvYPvMlx0A+On&#10;x/ZHaBGj1HoiJpvSLgyxYihux8oL6wX1jGFQZ6+pbVFhVutief27bHTcPJ3T650dhrku1rYPg8Hg&#10;bLmCVVB78CowpH/K8O+OJFO6JoS5N3eT6RAlrVfzjMD5g/mm/ByJGzjj0K92nhI/qSsVyr4eeK65&#10;jJSc6U5bp9Q6SptjiGchdXbiuWuGMz/9Kh+mV37mEyQ7cPZbIFEPI43SUzUKEcYiJE3ic7Of5R/W&#10;mAOhHZrTa3+26T88PEz2Bs7AAbQDpSOOIIfyp3/2Z8n+yr/7t8l+8X0vJfsEUoQnJ/m7I0o1Qj7l&#10;tLH1hH7/7DSR3D7hbiVkAzb6eZ/nmXQDd4e9vb1s72R5D47zg4ODZPNeOZ3jngUpninWRK4jM0ip&#10;hPJDhpF3wwEWvyA1g/v1zevXkj2b5PzZJv/5f/pTyf4Hn/1ssodsz2RVFWVL3t2P4jOMM9LDHAjy&#10;mrj3ch1R6xPvXWHuDXNfKsmUra0sN6MkUzi22PdacqR5LJLgp6wSgFKLpCj/FVD5KD9ZJY3yl1Dy&#10;XZUm3OexwGOZXRtdS+vNsReeJ82j2RhjjDHGGGOMMcYYY4x5xvAP4sYYY4wxxhhjjDHGGGOuBHVl&#10;yZRl17soSbMKJaHyqgzKT1Ro4Co2Q5rHRznE7TwkU1SZVLi58lcIy1hA6mSBELnFLKeZQU5kxpAx&#10;IbGyWGT/48McnsZYwfE0p/+rb+S3on/7+99N9sn4ONmPHue2Ziji0X5u9xLJFEUt3q6+s5nDs0h/&#10;kPuFoVpKNqQP6Q+GozFcUUmmUHJE9a+STGFYJfNhmhD6BpvP4jgcQi/m+l4O8WNd2CbXruU0P/oj&#10;n072xz6c5VM4Mxj2OEUoKNMwhJAhtDXj9QvWiFnzlLxU1BhalGKoMU/s787fRwfE9MkMMkkXw5/L&#10;rNOrerXzM6ZRpZ8jRJnp6Q/5J6uqhgiDpZ9TexU/15GS9G39oe5st0uEJVPeW/ribKnOjCU26SRU&#10;GPOZf6NUIi/R1l/N8rwqSX/R/AvIKlBKYMC9B37mUy3JErAt2N+qj9WYICVpiBpzKh8lvcDzHmUu&#10;iMqT4y+m4bjM1MKv0mua00/mufyUdpjgzsUz9nCz+YzNvt6HJMj//L/+L8ne2IIsIc7qlLukfArv&#10;GrzX8Lt333oj2RxLrEuU02iWeVpwrvK5PUpQ5jakZAolNLZxd2M+x8f5Xnl8nGU8eS+rMYEWYm0N&#10;+zahzCPK+fa9N5N969atZE/HuZ15D90Y5Pp+7CMfTfbP/NN/luxPfPzjyX789sNkhxKLufMfPdni&#10;Z5RMwTxhGtatRll1f7N9ud7TzmnCOge5HN5pSyRT2PeWTDmdVdIoP1G/KShK0nCcdC2Z0rV8qNqq&#10;uqbbWhljjDHGGGOMMcYYY4wxFwT/IG6MMcYYY4wxxhhjjDHmSlBXlkxZdr2LkjSrsCwV0oQqg/KX&#10;wO8qWRFlM6R5BDkQyqTQVvInZLkdKGdBVJlUfVTdGJY1x5usF3zLNoowg6yKkuZY0I93uW/ijdCz&#10;KuevJFP+w9/8dbIf7j9I9micv3vjRg43e+v1e8mmlIoaHyrkiy9IZ5rRUQ6vo38wZMgewrkQpreJ&#10;N8UryRSG75VIpqg+DW8/R18wNI/hlkzP8sews0wYx5DcmYxymftoz498JMuhfOITn8j2R7OfzzpA&#10;aCfLPIIsEWdP6MfwSS7nctjwExiKHMI2m6fnSnQXYiXmOUKIa1RoFT8eVZS+rb/HN8IXpL9o/h5s&#10;tJqUyLho/ihpkt2qvm39XY+fKFmTzFOkYNr5g8RYQfq2/tBAl5RQHXMucDxxr1NnH6LSKL86u64L&#10;hs2zBHzqVfbPeSdAX/DMFaQRsreqqqqa874gzpCUwlOo8UFUGo4hdX8p+a6y57i/KGL+zWczVQbl&#10;b39wbH7u1m6WCmRf8vzP+8J4mv2UghhCDqUPP6UI//pb30z2V7/61WR/53tZsvLoKMuJ1Li/8LzJ&#10;e8RwK8tmsPzhniUkU4L8hmjm7Y0slcH0w2Hz/WWA8cy+4/18ijacUTYT9/wZvsu+OBk3y6SOZ833&#10;/w9/4IPJpiTLowdZ6uQGJCg/CknJz3w6S01+5pOfTHaP439CeblkyvlSVVW1EFIhMR3WZsrKsI/r&#10;ZpmU/jD7OUZpM88J1yb4h4M8prfwm4KSTOHYYh/o+1hzO5Dgt2TKu1B+UvJ7GClJw3Gy4B0hWeuj&#10;pDyr0XX+zTSPZmOMMcYYY4wxxhhjjDHmGcM/iBtjjDHGGGOMMcYYY4y5EtSVJVOWXe+iJM0qLEuF&#10;NKHKoPxEhTeoED0lR6GetYDExXiS5SjGoxxGNl8gjI9va0bIFF4uXlVVVc3mOSxrwXB2vNWafj6j&#10;xE89lPFxLjdDwxmiWSKZwjfX87mbeCP08QiSHaj0t7/7d8n+1rf/Ntmv372b7If7j5K9h7Cyx4+y&#10;bA1f+q36MoR5IXxqgLAb+qeQBOF3+4NsK8kU+pVkCmVMlGRKkKYR45L1ZXoV3si68K3dlHkhfFYf&#10;YT2s7wvPP5/sH//xH0/2yy+/nOy97ZyeIZmP9/eT/dJLLyX74CD7+VyWP9gF8gOsS6+H0L1k6dDl&#10;tn6GNJekV/7qlM+CTBJCPdeFWv/WhVqnLwuI9q+i/AU/uGj+DCOFu6Bk/KgxoPwBFWO9JkrKvwpR&#10;2kn1l/JXp3z23vtryphhbbJ/dT/D+ilx1wsTurlfLoI/HEmzWSQzdNX88yk7OH8Q5OIoZ7C0ZM3Z&#10;wpSAwto2gNRBiQSP8iu4lqtzrMpTnvdgx/sk5oaQNFHPUsj0Iv+A6FjOgZMx7lnTnJ73ka2dfFYf&#10;DrNECaU8Dk8gqwIpj53d3WTvwuaZ/+HjfN7+zne+k+xvfetbyX7ttdeSvX+QpQ6HO/m+M8FdQ8k/&#10;ci2ghMYmJFDo71eQ4sBYHQxyO4SxwSEv7oPkwaMs0cn7XQ9lCNIuuNMF/4BSMMmsFpjDvKNx3v2j&#10;f/DZZP+9H8t3qFs3byZ7bzvLhIxwf++LulM+hFI2yzBdmFf4SjiP8fcMPhvtEqR8MF5Dn6H+U85b&#10;IZnC+yrtEskUfZ5srgtRdSeWTDmdkt/8SvJR45P92DzLLzZ1vEyeG+/NU40xxhhjjDHGGGOMMcaY&#10;c8Y/iBtjjDHGGGOMMcYYY4y5EtSVJVOWXe+iJM0qlIRPqDIoP1GhFypEr63dQ+jhZMI3TudwMcqN&#10;hNAlhAYtNwPfls7PFoiLDW/ThZ/pmQ/TU1bi+OAw2SGsDBIoQYKDYV+UdoGfbcTvHo9zKN/OXg7Z&#10;OzrJZXjz/r1kv/KDHyT7m9/Mb0U/PIGcyLg5DE3ZLBvHRx9DJUipiBAWvMA8hIKpcL8ewr8Y2sqQ&#10;xhHeeE6/CvkKYUOUzYD9vve9L9mUTGHoIm0l1cI67m7lMLV/9tP/JNl3bt7K9p07yT4+zv0e50Mu&#10;P597+/btZB8c5hBOhgerduiF8OxmwhhAGOYcfc2QYYZktfVz/JSkV/7qXZ+hvwv2gVVQ6+i6KFnL&#10;Lx7Nc7JMAOci+DOx/M3r3Sqo9Yuo+Uyin/sTZMk6QJVnXSzQPlE+pbQf1WfvjX+OeO1ekAewf51+&#10;tv9ign0P6WvOZ/gp2xCOOMwf6YMKi8hnFT/3upL9sK2/phxgQfqL5g/na5wfKSNHf1xHqmqGscK2&#10;4N475KEWqP1Z+RVcR9WdSuWp9gd1BiZKEkw96116M2uBhRB7bJ3vC0fH+TzMelEiYmsryw9OUUme&#10;59V3Dw6y1CRlGzeR57VrWZqS7fzgQZYWeevt+8n+f//qa8k+wXn+8DDf72ifnOQ7Du8aPOfzLjbs&#10;5TsI/T2M2zCWcIdV9z4lRzOHpOcY5wu27Rj3Nd7BKyGl8sGX35/sl1/OspAvvfhisj/x0Y8l+9ru&#10;XrIpjbK3kyVTKH+0POefoKRQllkUpGN9Fmo+i/blfXgwyPfkHuRp+kNIWGI9G/QhS4pxvIO2oGRK&#10;kOYqOH9aMuUdVkmj/ESt0aQkn7Duh+QYn3RfEiyZYowxxhhjjDHGGGOMMcZ0iH8QN8YYY4wxxhhj&#10;jDHGGHMl+P8B7/9wjLEwMrMAAAAASUVORK5CYIJQSwMEFAAGAAgAAAAhAJN5pRPeAAAABQEAAA8A&#10;AABkcnMvZG93bnJldi54bWxMj0FLw0AQhe+C/2EZwZvdxGptYjalFPVUCrZC6W2anSah2dmQ3Sbp&#10;v3f1opeBx3u89022GE0jeupcbVlBPIlAEBdW11wq+Nq9P8xBOI+ssbFMCq7kYJHf3mSYajvwJ/Vb&#10;X4pQwi5FBZX3bSqlKyoy6Ca2JQ7eyXYGfZBdKXWHQyg3jXyMopk0WHNYqLClVUXFeXsxCj4GHJbT&#10;+K1fn0+r62H3vNmvY1Lq/m5cvoLwNPq/MPzgB3TIA9PRXlg70SgIj/jfG7z5S5KAOCqYJU9TkHkm&#10;/9Pn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QlNxKUBMA&#10;AIyNAAAOAAAAAAAAAAAAAAAAADoCAABkcnMvZTJvRG9jLnhtbFBLAQItAAoAAAAAAAAAIQBrAoMX&#10;/UMFAP1DBQAUAAAAAAAAAAAAAAAAALYVAABkcnMvbWVkaWEvaW1hZ2UxLnBuZ1BLAQItABQABgAI&#10;AAAAIQCTeaUT3gAAAAUBAAAPAAAAAAAAAAAAAAAAAOVZBQBkcnMvZG93bnJldi54bWxQSwECLQAU&#10;AAYACAAAACEAqiYOvrwAAAAhAQAAGQAAAAAAAAAAAAAAAADwWgUAZHJzL19yZWxzL2Uyb0RvYy54&#10;bWwucmVsc1BLBQYAAAAABgAGAHwBAADjWwUAAAA=&#10;">
                <v:rect id="Rectangle 5809" o:spid="_x0000_s1111" style="position:absolute;top:234;width:315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3ADB434F" w14:textId="77777777" w:rsidR="003046BB" w:rsidRDefault="00260C9B">
                        <w:r>
                          <w:rPr>
                            <w:rFonts w:ascii="Arial" w:eastAsia="Arial" w:hAnsi="Arial" w:cs="Arial"/>
                            <w:b/>
                            <w:sz w:val="24"/>
                          </w:rPr>
                          <w:t>Dis</w:t>
                        </w:r>
                      </w:p>
                    </w:txbxContent>
                  </v:textbox>
                </v:rect>
                <v:rect id="Rectangle 5810" o:spid="_x0000_s1112" style="position:absolute;left:2376;top:234;width:40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32873768" w14:textId="77777777" w:rsidR="003046BB" w:rsidRDefault="00260C9B">
                        <w:r>
                          <w:rPr>
                            <w:rFonts w:ascii="Arial" w:eastAsia="Arial" w:hAnsi="Arial" w:cs="Arial"/>
                            <w:b/>
                            <w:sz w:val="24"/>
                          </w:rPr>
                          <w:t>play</w:t>
                        </w:r>
                      </w:p>
                    </w:txbxContent>
                  </v:textbox>
                </v:rect>
                <v:rect id="Rectangle 5811" o:spid="_x0000_s1113" style="position:absolute;left:5424;top:234;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x2xgAAAN0AAAAPAAAAZHJzL2Rvd25yZXYueG1sRI9Pa8JA&#10;FMTvQr/D8gredJNCJU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FkW8dsYAAADdAAAA&#10;DwAAAAAAAAAAAAAAAAAHAgAAZHJzL2Rvd25yZXYueG1sUEsFBgAAAAADAAMAtwAAAPoCAAAAAA==&#10;" filled="f" stroked="f">
                  <v:textbox inset="0,0,0,0">
                    <w:txbxContent>
                      <w:p w14:paraId="35002FB6" w14:textId="77777777" w:rsidR="003046BB" w:rsidRDefault="00260C9B">
                        <w:r>
                          <w:rPr>
                            <w:rFonts w:ascii="Arial" w:eastAsia="Arial" w:hAnsi="Arial" w:cs="Arial"/>
                            <w:b/>
                            <w:sz w:val="24"/>
                          </w:rPr>
                          <w:t xml:space="preserve"> </w:t>
                        </w:r>
                      </w:p>
                    </w:txbxContent>
                  </v:textbox>
                </v:rect>
                <v:rect id="Rectangle 5812" o:spid="_x0000_s1114" style="position:absolute;left:9097;top:234;width:99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3D6D7BBB" w14:textId="77777777" w:rsidR="003046BB" w:rsidRDefault="00260C9B">
                        <w:r>
                          <w:rPr>
                            <w:rFonts w:ascii="Arial" w:eastAsia="Arial" w:hAnsi="Arial" w:cs="Arial"/>
                            <w:b/>
                            <w:sz w:val="24"/>
                          </w:rPr>
                          <w:t xml:space="preserve">Start Test </w:t>
                        </w:r>
                      </w:p>
                    </w:txbxContent>
                  </v:textbox>
                </v:rect>
                <v:rect id="Rectangle 5813" o:spid="_x0000_s1115" style="position:absolute;left:16569;top:234;width:269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5B0DB431" w14:textId="77777777" w:rsidR="003046BB" w:rsidRDefault="00260C9B">
                        <w:r>
                          <w:rPr>
                            <w:rFonts w:ascii="Arial" w:eastAsia="Arial" w:hAnsi="Arial" w:cs="Arial"/>
                            <w:b/>
                            <w:sz w:val="24"/>
                          </w:rPr>
                          <w:t>Bu</w:t>
                        </w:r>
                      </w:p>
                    </w:txbxContent>
                  </v:textbox>
                </v:rect>
                <v:rect id="Rectangle 5814" o:spid="_x0000_s1116" style="position:absolute;left:18596;top:234;width:134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58BDC25E" w14:textId="77777777" w:rsidR="003046BB" w:rsidRDefault="00260C9B">
                        <w:r>
                          <w:rPr>
                            <w:rFonts w:ascii="Arial" w:eastAsia="Arial" w:hAnsi="Arial" w:cs="Arial"/>
                            <w:b/>
                            <w:sz w:val="24"/>
                          </w:rPr>
                          <w:t>tt</w:t>
                        </w:r>
                      </w:p>
                    </w:txbxContent>
                  </v:textbox>
                </v:rect>
                <v:rect id="Rectangle 5815" o:spid="_x0000_s1117" style="position:absolute;left:19601;top:234;width:24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7B13ADE2" w14:textId="77777777" w:rsidR="003046BB" w:rsidRDefault="00260C9B">
                        <w:r>
                          <w:rPr>
                            <w:rFonts w:ascii="Arial" w:eastAsia="Arial" w:hAnsi="Arial" w:cs="Arial"/>
                            <w:b/>
                            <w:sz w:val="24"/>
                          </w:rPr>
                          <w:t>on</w:t>
                        </w:r>
                      </w:p>
                    </w:txbxContent>
                  </v:textbox>
                </v:rect>
                <v:rect id="Rectangle 5816" o:spid="_x0000_s1118" style="position:absolute;left:21461;top:2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2B8CDC08" w14:textId="77777777" w:rsidR="003046BB" w:rsidRDefault="00260C9B">
                        <w:r>
                          <w:rPr>
                            <w:rFonts w:ascii="Arial" w:eastAsia="Arial" w:hAnsi="Arial" w:cs="Arial"/>
                            <w:b/>
                            <w:sz w:val="24"/>
                          </w:rPr>
                          <w:t xml:space="preserve"> </w:t>
                        </w:r>
                      </w:p>
                    </w:txbxContent>
                  </v:textbox>
                </v:rect>
                <v:rect id="Rectangle 5817" o:spid="_x0000_s1119" style="position:absolute;left:24539;top:234;width:461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14:paraId="55AF4FFC" w14:textId="77777777" w:rsidR="003046BB" w:rsidRDefault="00260C9B">
                        <w:r>
                          <w:rPr>
                            <w:rFonts w:ascii="Arial" w:eastAsia="Arial" w:hAnsi="Arial" w:cs="Arial"/>
                            <w:b/>
                            <w:sz w:val="24"/>
                          </w:rPr>
                          <w:t xml:space="preserve">LED </w:t>
                        </w:r>
                      </w:p>
                    </w:txbxContent>
                  </v:textbox>
                </v:rect>
                <v:rect id="Rectangle 5818" o:spid="_x0000_s1120" style="position:absolute;left:28014;top:234;width:157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269F024D" w14:textId="77777777" w:rsidR="003046BB" w:rsidRDefault="00260C9B">
                        <w:r>
                          <w:rPr>
                            <w:rFonts w:ascii="Arial" w:eastAsia="Arial" w:hAnsi="Arial" w:cs="Arial"/>
                            <w:b/>
                            <w:sz w:val="24"/>
                          </w:rPr>
                          <w:t xml:space="preserve">Power Indicator </w:t>
                        </w:r>
                      </w:p>
                    </w:txbxContent>
                  </v:textbox>
                </v:rect>
                <v:rect id="Rectangle 5819" o:spid="_x0000_s1121" style="position:absolute;left:39873;top:2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42D0D6FE" w14:textId="77777777" w:rsidR="003046BB" w:rsidRDefault="00260C9B">
                        <w:r>
                          <w:rPr>
                            <w:rFonts w:ascii="Arial" w:eastAsia="Arial" w:hAnsi="Arial" w:cs="Arial"/>
                            <w:b/>
                            <w:sz w:val="24"/>
                          </w:rPr>
                          <w:t xml:space="preserve"> </w:t>
                        </w:r>
                      </w:p>
                    </w:txbxContent>
                  </v:textbox>
                </v:rect>
                <v:rect id="Rectangle 5820" o:spid="_x0000_s1122" style="position:absolute;left:45680;top:234;width:1093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14:paraId="564E3438" w14:textId="77777777" w:rsidR="003046BB" w:rsidRDefault="00260C9B">
                        <w:r>
                          <w:rPr>
                            <w:rFonts w:ascii="Arial" w:eastAsia="Arial" w:hAnsi="Arial" w:cs="Arial"/>
                            <w:b/>
                            <w:sz w:val="24"/>
                          </w:rPr>
                          <w:t>Paper Feed</w:t>
                        </w:r>
                      </w:p>
                    </w:txbxContent>
                  </v:textbox>
                </v:rect>
                <v:rect id="Rectangle 5821" o:spid="_x0000_s1123" style="position:absolute;left:5389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14:paraId="662BC6D6" w14:textId="77777777" w:rsidR="003046BB" w:rsidRDefault="00260C9B">
                        <w:r>
                          <w:rPr>
                            <w:rFonts w:ascii="Arial" w:eastAsia="Arial" w:hAnsi="Arial" w:cs="Arial"/>
                            <w:b/>
                            <w:sz w:val="28"/>
                          </w:rPr>
                          <w:t xml:space="preserve"> </w:t>
                        </w:r>
                      </w:p>
                    </w:txbxContent>
                  </v:textbox>
                </v:rect>
                <v:shape id="Picture 84400" o:spid="_x0000_s1124" type="#_x0000_t75" style="position:absolute;left:-23;top:4375;width:44988;height:39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52xgAAAN4AAAAPAAAAZHJzL2Rvd25yZXYueG1sRI/BSsNA&#10;EIbvgu+wjODN7tYWKbHbEgqlRRBs7MXbkB2T0Oxs2F3T6NM7B8HjzPz/N3zr7eR7NVJMXWAL85kB&#10;RVwH13Fj4fy+f1iBShnZYR+YLHxTgu3m9maNhQtXPtFY5UYJhFOBFtqch0LrVLfkMc3CQCy3zxA9&#10;Zhljo13Eq8B9rx+NedIeO5YPLQ60a6m+VF/ewlSNpx9ZlIe38vxy/Bjj4tVEa+/vpvIZVKYp/4f/&#10;2kdnYbVcGhEQHVEBvfkFAAD//wMAUEsBAi0AFAAGAAgAAAAhANvh9svuAAAAhQEAABMAAAAAAAAA&#10;AAAAAAAAAAAAAFtDb250ZW50X1R5cGVzXS54bWxQSwECLQAUAAYACAAAACEAWvQsW78AAAAVAQAA&#10;CwAAAAAAAAAAAAAAAAAfAQAAX3JlbHMvLnJlbHNQSwECLQAUAAYACAAAACEAZyWedsYAAADeAAAA&#10;DwAAAAAAAAAAAAAAAAAHAgAAZHJzL2Rvd25yZXYueG1sUEsFBgAAAAADAAMAtwAAAPoCAAAAAA==&#10;">
                  <v:imagedata r:id="rId142" o:title=""/>
                </v:shape>
                <v:rect id="Rectangle 5824" o:spid="_x0000_s1125" style="position:absolute;left:45070;top:4209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VT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yF7VU8YAAADdAAAA&#10;DwAAAAAAAAAAAAAAAAAHAgAAZHJzL2Rvd25yZXYueG1sUEsFBgAAAAADAAMAtwAAAPoCAAAAAA==&#10;" filled="f" stroked="f">
                  <v:textbox inset="0,0,0,0">
                    <w:txbxContent>
                      <w:p w14:paraId="6D582775" w14:textId="77777777" w:rsidR="003046BB" w:rsidRDefault="00260C9B">
                        <w:r>
                          <w:rPr>
                            <w:rFonts w:ascii="Arial" w:eastAsia="Arial" w:hAnsi="Arial" w:cs="Arial"/>
                            <w:sz w:val="28"/>
                          </w:rPr>
                          <w:t xml:space="preserve"> </w:t>
                        </w:r>
                      </w:p>
                    </w:txbxContent>
                  </v:textbox>
                </v:rect>
                <v:rect id="Rectangle 5825" o:spid="_x0000_s1126" style="position:absolute;left:45786;top:445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DIxQAAAN0AAAAPAAAAZHJzL2Rvd25yZXYueG1sRI9Bi8Iw&#10;FITvgv8hPGFvmiq4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nEnDIxQAAAN0AAAAP&#10;AAAAAAAAAAAAAAAAAAcCAABkcnMvZG93bnJldi54bWxQSwUGAAAAAAMAAwC3AAAA+QIAAAAA&#10;" filled="f" stroked="f">
                  <v:textbox inset="0,0,0,0">
                    <w:txbxContent>
                      <w:p w14:paraId="01A8442A" w14:textId="77777777" w:rsidR="003046BB" w:rsidRDefault="00260C9B">
                        <w:r>
                          <w:rPr>
                            <w:rFonts w:ascii="Arial" w:eastAsia="Arial" w:hAnsi="Arial" w:cs="Arial"/>
                            <w:b/>
                            <w:sz w:val="28"/>
                          </w:rPr>
                          <w:t xml:space="preserve"> </w:t>
                        </w:r>
                      </w:p>
                    </w:txbxContent>
                  </v:textbox>
                </v:rect>
                <v:rect id="Rectangle 5826" o:spid="_x0000_s1127" style="position:absolute;left:45786;top:65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6/xwAAAN0AAAAPAAAAZHJzL2Rvd25yZXYueG1sRI9Ba8JA&#10;FITvgv9heUJvulFo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FfA7r/HAAAA3QAA&#10;AA8AAAAAAAAAAAAAAAAABwIAAGRycy9kb3ducmV2LnhtbFBLBQYAAAAAAwADALcAAAD7AgAAAAA=&#10;" filled="f" stroked="f">
                  <v:textbox inset="0,0,0,0">
                    <w:txbxContent>
                      <w:p w14:paraId="03826597" w14:textId="77777777" w:rsidR="003046BB" w:rsidRDefault="00260C9B">
                        <w:r>
                          <w:rPr>
                            <w:rFonts w:ascii="Arial" w:eastAsia="Arial" w:hAnsi="Arial" w:cs="Arial"/>
                            <w:b/>
                            <w:sz w:val="24"/>
                          </w:rPr>
                          <w:t xml:space="preserve"> </w:t>
                        </w:r>
                      </w:p>
                    </w:txbxContent>
                  </v:textbox>
                </v:rect>
                <v:rect id="Rectangle 5827" o:spid="_x0000_s1128" style="position:absolute;left:45786;top:8268;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sk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OIxLJMYAAADdAAAA&#10;DwAAAAAAAAAAAAAAAAAHAgAAZHJzL2Rvd25yZXYueG1sUEsFBgAAAAADAAMAtwAAAPoCAAAAAA==&#10;" filled="f" stroked="f">
                  <v:textbox inset="0,0,0,0">
                    <w:txbxContent>
                      <w:p w14:paraId="15B416FD" w14:textId="77777777" w:rsidR="003046BB" w:rsidRDefault="00260C9B">
                        <w:r>
                          <w:rPr>
                            <w:rFonts w:ascii="Arial" w:eastAsia="Arial" w:hAnsi="Arial" w:cs="Arial"/>
                            <w:b/>
                            <w:sz w:val="24"/>
                          </w:rPr>
                          <w:t>2</w:t>
                        </w:r>
                      </w:p>
                    </w:txbxContent>
                  </v:textbox>
                </v:rect>
                <v:rect id="Rectangle 5828" o:spid="_x0000_s1129" style="position:absolute;left:46644;top:8268;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9WwgAAAN0AAAAPAAAAZHJzL2Rvd25yZXYueG1sRE9Ni8Iw&#10;EL0L/ocwwt40VVB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BJE99WwgAAAN0AAAAPAAAA&#10;AAAAAAAAAAAAAAcCAABkcnMvZG93bnJldi54bWxQSwUGAAAAAAMAAwC3AAAA9gIAAAAA&#10;" filled="f" stroked="f">
                  <v:textbox inset="0,0,0,0">
                    <w:txbxContent>
                      <w:p w14:paraId="6C442A89" w14:textId="77777777" w:rsidR="003046BB" w:rsidRDefault="00260C9B">
                        <w:r>
                          <w:rPr>
                            <w:rFonts w:ascii="Arial" w:eastAsia="Arial" w:hAnsi="Arial" w:cs="Arial"/>
                            <w:b/>
                            <w:sz w:val="24"/>
                          </w:rPr>
                          <w:t>-</w:t>
                        </w:r>
                      </w:p>
                    </w:txbxContent>
                  </v:textbox>
                </v:rect>
                <v:rect id="Rectangle 5829" o:spid="_x0000_s1130" style="position:absolute;left:47146;top:8268;width:1160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rNxgAAAN0AAAAPAAAAZHJzL2Rvd25yZXYueG1sRI9Pa8JA&#10;FMTvgt9heUJvulGw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Jl96zcYAAADdAAAA&#10;DwAAAAAAAAAAAAAAAAAHAgAAZHJzL2Rvd25yZXYueG1sUEsFBgAAAAADAAMAtwAAAPoCAAAAAA==&#10;" filled="f" stroked="f">
                  <v:textbox inset="0,0,0,0">
                    <w:txbxContent>
                      <w:p w14:paraId="173F71D4" w14:textId="77777777" w:rsidR="003046BB" w:rsidRDefault="00260C9B">
                        <w:r>
                          <w:rPr>
                            <w:rFonts w:ascii="Arial" w:eastAsia="Arial" w:hAnsi="Arial" w:cs="Arial"/>
                            <w:b/>
                            <w:sz w:val="24"/>
                          </w:rPr>
                          <w:t xml:space="preserve">D Bar Code </w:t>
                        </w:r>
                      </w:p>
                    </w:txbxContent>
                  </v:textbox>
                </v:rect>
                <v:rect id="Rectangle 5830" o:spid="_x0000_s1131" style="position:absolute;left:45786;top:10021;width:688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WNwwAAAN0AAAAPAAAAZHJzL2Rvd25yZXYueG1sRE/LisIw&#10;FN0P+A/hCu7GVMW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MrxFjcMAAADdAAAADwAA&#10;AAAAAAAAAAAAAAAHAgAAZHJzL2Rvd25yZXYueG1sUEsFBgAAAAADAAMAtwAAAPcCAAAAAA==&#10;" filled="f" stroked="f">
                  <v:textbox inset="0,0,0,0">
                    <w:txbxContent>
                      <w:p w14:paraId="7E507688" w14:textId="77777777" w:rsidR="003046BB" w:rsidRDefault="00260C9B">
                        <w:r>
                          <w:rPr>
                            <w:rFonts w:ascii="Arial" w:eastAsia="Arial" w:hAnsi="Arial" w:cs="Arial"/>
                            <w:b/>
                            <w:sz w:val="24"/>
                          </w:rPr>
                          <w:t>Reader</w:t>
                        </w:r>
                      </w:p>
                    </w:txbxContent>
                  </v:textbox>
                </v:rect>
                <v:rect id="Rectangle 5831" o:spid="_x0000_s1132" style="position:absolute;left:50956;top:10021;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AW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XfDgFsYAAADdAAAA&#10;DwAAAAAAAAAAAAAAAAAHAgAAZHJzL2Rvd25yZXYueG1sUEsFBgAAAAADAAMAtwAAAPoCAAAAAA==&#10;" filled="f" stroked="f">
                  <v:textbox inset="0,0,0,0">
                    <w:txbxContent>
                      <w:p w14:paraId="08205EFE" w14:textId="77777777" w:rsidR="003046BB" w:rsidRDefault="00260C9B">
                        <w:r>
                          <w:rPr>
                            <w:rFonts w:ascii="Arial" w:eastAsia="Arial" w:hAnsi="Arial" w:cs="Arial"/>
                            <w:b/>
                            <w:sz w:val="24"/>
                          </w:rPr>
                          <w:t xml:space="preserve"> </w:t>
                        </w:r>
                      </w:p>
                    </w:txbxContent>
                  </v:textbox>
                </v:rect>
                <v:rect id="Rectangle 5832" o:spid="_x0000_s1133" style="position:absolute;left:45786;top:1177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14:paraId="6F0E7467" w14:textId="77777777" w:rsidR="003046BB" w:rsidRDefault="00260C9B">
                        <w:r>
                          <w:rPr>
                            <w:rFonts w:ascii="Arial" w:eastAsia="Arial" w:hAnsi="Arial" w:cs="Arial"/>
                            <w:b/>
                            <w:sz w:val="24"/>
                          </w:rPr>
                          <w:t xml:space="preserve"> </w:t>
                        </w:r>
                      </w:p>
                    </w:txbxContent>
                  </v:textbox>
                </v:rect>
                <v:rect id="Rectangle 5833" o:spid="_x0000_s1134" style="position:absolute;left:45786;top:135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13133900" w14:textId="77777777" w:rsidR="003046BB" w:rsidRDefault="00260C9B">
                        <w:r>
                          <w:rPr>
                            <w:rFonts w:ascii="Arial" w:eastAsia="Arial" w:hAnsi="Arial" w:cs="Arial"/>
                            <w:b/>
                            <w:sz w:val="24"/>
                          </w:rPr>
                          <w:t xml:space="preserve"> </w:t>
                        </w:r>
                      </w:p>
                    </w:txbxContent>
                  </v:textbox>
                </v:rect>
                <v:rect id="Rectangle 5834" o:spid="_x0000_s1135" style="position:absolute;left:45786;top:152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042FF9D9" w14:textId="77777777" w:rsidR="003046BB" w:rsidRDefault="00260C9B">
                        <w:r>
                          <w:rPr>
                            <w:rFonts w:ascii="Arial" w:eastAsia="Arial" w:hAnsi="Arial" w:cs="Arial"/>
                            <w:b/>
                            <w:sz w:val="24"/>
                          </w:rPr>
                          <w:t xml:space="preserve"> </w:t>
                        </w:r>
                      </w:p>
                    </w:txbxContent>
                  </v:textbox>
                </v:rect>
                <v:rect id="Rectangle 5835" o:spid="_x0000_s1136" style="position:absolute;left:45786;top:17016;width:992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14:paraId="2D9A52C2" w14:textId="77777777" w:rsidR="003046BB" w:rsidRDefault="00260C9B">
                        <w:r>
                          <w:rPr>
                            <w:rFonts w:ascii="Arial" w:eastAsia="Arial" w:hAnsi="Arial" w:cs="Arial"/>
                            <w:b/>
                            <w:sz w:val="24"/>
                          </w:rPr>
                          <w:t xml:space="preserve">Signature </w:t>
                        </w:r>
                      </w:p>
                    </w:txbxContent>
                  </v:textbox>
                </v:rect>
                <v:rect id="Rectangle 5836" o:spid="_x0000_s1137" style="position:absolute;left:45786;top:18768;width:37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i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NIZeGLHAAAA3QAA&#10;AA8AAAAAAAAAAAAAAAAABwIAAGRycy9kb3ducmV2LnhtbFBLBQYAAAAAAwADALcAAAD7AgAAAAA=&#10;" filled="f" stroked="f">
                  <v:textbox inset="0,0,0,0">
                    <w:txbxContent>
                      <w:p w14:paraId="1C32BD0F" w14:textId="77777777" w:rsidR="003046BB" w:rsidRDefault="00260C9B">
                        <w:r>
                          <w:rPr>
                            <w:rFonts w:ascii="Arial" w:eastAsia="Arial" w:hAnsi="Arial" w:cs="Arial"/>
                            <w:b/>
                            <w:sz w:val="24"/>
                          </w:rPr>
                          <w:t>Pad</w:t>
                        </w:r>
                      </w:p>
                    </w:txbxContent>
                  </v:textbox>
                </v:rect>
                <v:rect id="Rectangle 5837" o:spid="_x0000_s1138" style="position:absolute;left:48579;top:1876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4567F392" w14:textId="77777777" w:rsidR="003046BB" w:rsidRDefault="00260C9B">
                        <w:r>
                          <w:rPr>
                            <w:rFonts w:ascii="Arial" w:eastAsia="Arial" w:hAnsi="Arial" w:cs="Arial"/>
                            <w:b/>
                            <w:sz w:val="24"/>
                          </w:rPr>
                          <w:t xml:space="preserve"> </w:t>
                        </w:r>
                      </w:p>
                    </w:txbxContent>
                  </v:textbox>
                </v:rect>
                <v:rect id="Rectangle 5838" o:spid="_x0000_s1139" style="position:absolute;left:45786;top:205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26B51A33" w14:textId="77777777" w:rsidR="003046BB" w:rsidRDefault="00260C9B">
                        <w:r>
                          <w:rPr>
                            <w:rFonts w:ascii="Arial" w:eastAsia="Arial" w:hAnsi="Arial" w:cs="Arial"/>
                            <w:b/>
                            <w:sz w:val="24"/>
                          </w:rPr>
                          <w:t xml:space="preserve"> </w:t>
                        </w:r>
                      </w:p>
                    </w:txbxContent>
                  </v:textbox>
                </v:rect>
                <v:rect id="Rectangle 5839" o:spid="_x0000_s1140" style="position:absolute;left:45786;top:22274;width:372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77541DF8" w14:textId="77777777" w:rsidR="003046BB" w:rsidRDefault="00260C9B">
                        <w:r>
                          <w:rPr>
                            <w:rFonts w:ascii="Arial" w:eastAsia="Arial" w:hAnsi="Arial" w:cs="Arial"/>
                            <w:b/>
                            <w:sz w:val="24"/>
                          </w:rPr>
                          <w:t>Styl</w:t>
                        </w:r>
                      </w:p>
                    </w:txbxContent>
                  </v:textbox>
                </v:rect>
                <v:rect id="Rectangle 5840" o:spid="_x0000_s1141" style="position:absolute;left:48594;top:22274;width:23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5A26F1C5" w14:textId="77777777" w:rsidR="003046BB" w:rsidRDefault="00260C9B">
                        <w:r>
                          <w:rPr>
                            <w:rFonts w:ascii="Arial" w:eastAsia="Arial" w:hAnsi="Arial" w:cs="Arial"/>
                            <w:b/>
                            <w:sz w:val="24"/>
                          </w:rPr>
                          <w:t>us</w:t>
                        </w:r>
                      </w:p>
                    </w:txbxContent>
                  </v:textbox>
                </v:rect>
                <v:rect id="Rectangle 5841" o:spid="_x0000_s1142" style="position:absolute;left:50362;top:222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1B8E1E48" w14:textId="77777777" w:rsidR="003046BB" w:rsidRDefault="00260C9B">
                        <w:r>
                          <w:rPr>
                            <w:rFonts w:ascii="Arial" w:eastAsia="Arial" w:hAnsi="Arial" w:cs="Arial"/>
                            <w:b/>
                            <w:sz w:val="24"/>
                          </w:rPr>
                          <w:t xml:space="preserve"> </w:t>
                        </w:r>
                      </w:p>
                    </w:txbxContent>
                  </v:textbox>
                </v:rect>
                <v:rect id="Rectangle 5842" o:spid="_x0000_s1143" style="position:absolute;left:45786;top:240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14:paraId="63F0A1BD" w14:textId="77777777" w:rsidR="003046BB" w:rsidRDefault="00260C9B">
                        <w:r>
                          <w:rPr>
                            <w:rFonts w:ascii="Arial" w:eastAsia="Arial" w:hAnsi="Arial" w:cs="Arial"/>
                            <w:b/>
                            <w:sz w:val="24"/>
                          </w:rPr>
                          <w:t xml:space="preserve"> </w:t>
                        </w:r>
                      </w:p>
                    </w:txbxContent>
                  </v:textbox>
                </v:rect>
                <v:rect id="Rectangle 5843" o:spid="_x0000_s1144" style="position:absolute;left:45786;top:257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HxwAAAN0AAAAPAAAAZHJzL2Rvd25yZXYueG1sRI9Pa8JA&#10;FMTvBb/D8gRvdaO2EqOriLbosf4B9fbIPpNg9m3Ibk3aT+8KhR6HmfkNM1u0phR3ql1hWcGgH4Eg&#10;Tq0uOFNwPHy+xiCcR9ZYWiYFP+RgMe+8zDDRtuEd3fc+EwHCLkEFufdVIqVLczLo+rYiDt7V1gZ9&#10;kHUmdY1NgJtSDqNoLA0WHBZyrGiVU3rbfxsFm7hanrf2t8nKj8vm9HWarA8Tr1Sv2y6nIDy1/j/8&#10;195qBe/x2wieb8ITkPMHAAAA//8DAFBLAQItABQABgAIAAAAIQDb4fbL7gAAAIUBAAATAAAAAAAA&#10;AAAAAAAAAAAAAABbQ29udGVudF9UeXBlc10ueG1sUEsBAi0AFAAGAAgAAAAhAFr0LFu/AAAAFQEA&#10;AAsAAAAAAAAAAAAAAAAAHwEAAF9yZWxzLy5yZWxzUEsBAi0AFAAGAAgAAAAhAJpoqIfHAAAA3QAA&#10;AA8AAAAAAAAAAAAAAAAABwIAAGRycy9kb3ducmV2LnhtbFBLBQYAAAAAAwADALcAAAD7AgAAAAA=&#10;" filled="f" stroked="f">
                  <v:textbox inset="0,0,0,0">
                    <w:txbxContent>
                      <w:p w14:paraId="58EEA58B" w14:textId="77777777" w:rsidR="003046BB" w:rsidRDefault="00260C9B">
                        <w:r>
                          <w:rPr>
                            <w:rFonts w:ascii="Arial" w:eastAsia="Arial" w:hAnsi="Arial" w:cs="Arial"/>
                            <w:b/>
                            <w:sz w:val="24"/>
                          </w:rPr>
                          <w:t xml:space="preserve"> </w:t>
                        </w:r>
                      </w:p>
                    </w:txbxContent>
                  </v:textbox>
                </v:rect>
                <v:rect id="Rectangle 5844" o:spid="_x0000_s1145" style="position:absolute;left:45786;top:27531;width:93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1523AEDD" w14:textId="77777777" w:rsidR="003046BB" w:rsidRDefault="00260C9B">
                        <w:r>
                          <w:rPr>
                            <w:rFonts w:ascii="Arial" w:eastAsia="Arial" w:hAnsi="Arial" w:cs="Arial"/>
                            <w:b/>
                            <w:sz w:val="24"/>
                          </w:rPr>
                          <w:t>Keyboard</w:t>
                        </w:r>
                      </w:p>
                    </w:txbxContent>
                  </v:textbox>
                </v:rect>
                <v:rect id="Rectangle 5845" o:spid="_x0000_s1146" style="position:absolute;left:52816;top:2753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0D00767A" w14:textId="77777777" w:rsidR="003046BB" w:rsidRDefault="00260C9B">
                        <w:r>
                          <w:rPr>
                            <w:rFonts w:ascii="Arial" w:eastAsia="Arial" w:hAnsi="Arial" w:cs="Arial"/>
                            <w:b/>
                            <w:sz w:val="24"/>
                          </w:rPr>
                          <w:t xml:space="preserve"> </w:t>
                        </w:r>
                      </w:p>
                    </w:txbxContent>
                  </v:textbox>
                </v:rect>
                <v:rect id="Rectangle 5846" o:spid="_x0000_s1147" style="position:absolute;left:45786;top:292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sf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IofCx/HAAAA3QAA&#10;AA8AAAAAAAAAAAAAAAAABwIAAGRycy9kb3ducmV2LnhtbFBLBQYAAAAAAwADALcAAAD7AgAAAAA=&#10;" filled="f" stroked="f">
                  <v:textbox inset="0,0,0,0">
                    <w:txbxContent>
                      <w:p w14:paraId="2659EB13" w14:textId="77777777" w:rsidR="003046BB" w:rsidRDefault="00260C9B">
                        <w:r>
                          <w:rPr>
                            <w:rFonts w:ascii="Arial" w:eastAsia="Arial" w:hAnsi="Arial" w:cs="Arial"/>
                            <w:b/>
                            <w:sz w:val="24"/>
                          </w:rPr>
                          <w:t xml:space="preserve"> </w:t>
                        </w:r>
                      </w:p>
                    </w:txbxContent>
                  </v:textbox>
                </v:rect>
                <v:rect id="Rectangle 5847" o:spid="_x0000_s1148" style="position:absolute;left:45786;top:310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6ExwAAAN0AAAAPAAAAZHJzL2Rvd25yZXYueG1sRI9Pa8JA&#10;FMTvBb/D8gRvdaPY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OVTroTHAAAA3QAA&#10;AA8AAAAAAAAAAAAAAAAABwIAAGRycy9kb3ducmV2LnhtbFBLBQYAAAAAAwADALcAAAD7AgAAAAA=&#10;" filled="f" stroked="f">
                  <v:textbox inset="0,0,0,0">
                    <w:txbxContent>
                      <w:p w14:paraId="16171215" w14:textId="77777777" w:rsidR="003046BB" w:rsidRDefault="00260C9B">
                        <w:r>
                          <w:rPr>
                            <w:rFonts w:ascii="Arial" w:eastAsia="Arial" w:hAnsi="Arial" w:cs="Arial"/>
                            <w:b/>
                            <w:sz w:val="24"/>
                          </w:rPr>
                          <w:t xml:space="preserve"> </w:t>
                        </w:r>
                      </w:p>
                    </w:txbxContent>
                  </v:textbox>
                </v:rect>
                <v:rect id="Rectangle 5848" o:spid="_x0000_s1149" style="position:absolute;left:45786;top:3279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2wwAAAN0AAAAPAAAAZHJzL2Rvd25yZXYueG1sRE/LisIw&#10;FN0P+A/hCu7GVNG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lMw69sMAAADdAAAADwAA&#10;AAAAAAAAAAAAAAAHAgAAZHJzL2Rvd25yZXYueG1sUEsFBgAAAAADAAMAtwAAAPcCAAAAAA==&#10;" filled="f" stroked="f">
                  <v:textbox inset="0,0,0,0">
                    <w:txbxContent>
                      <w:p w14:paraId="17E01AF3" w14:textId="77777777" w:rsidR="003046BB" w:rsidRDefault="00260C9B">
                        <w:r>
                          <w:rPr>
                            <w:rFonts w:ascii="Arial" w:eastAsia="Arial" w:hAnsi="Arial" w:cs="Arial"/>
                            <w:b/>
                            <w:sz w:val="24"/>
                          </w:rPr>
                          <w:t xml:space="preserve"> </w:t>
                        </w:r>
                      </w:p>
                    </w:txbxContent>
                  </v:textbox>
                </v:rect>
                <v:rect id="Rectangle 5849" o:spid="_x0000_s1150" style="position:absolute;left:45786;top:3454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9txgAAAN0AAAAPAAAAZHJzL2Rvd25yZXYueG1sRI9Pa8JA&#10;FMTvQr/D8gredNOi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4CfbcYAAADdAAAA&#10;DwAAAAAAAAAAAAAAAAAHAgAAZHJzL2Rvd25yZXYueG1sUEsFBgAAAAADAAMAtwAAAPoCAAAAAA==&#10;" filled="f" stroked="f">
                  <v:textbox inset="0,0,0,0">
                    <w:txbxContent>
                      <w:p w14:paraId="608698FD" w14:textId="77777777" w:rsidR="003046BB" w:rsidRDefault="00260C9B">
                        <w:r>
                          <w:rPr>
                            <w:rFonts w:ascii="Arial" w:eastAsia="Arial" w:hAnsi="Arial" w:cs="Arial"/>
                            <w:b/>
                            <w:sz w:val="24"/>
                          </w:rPr>
                          <w:t xml:space="preserve"> </w:t>
                        </w:r>
                      </w:p>
                    </w:txbxContent>
                  </v:textbox>
                </v:rect>
                <v:rect id="Rectangle 5850" o:spid="_x0000_s1151" style="position:absolute;left:45786;top:3629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AtxAAAAN0AAAAPAAAAZHJzL2Rvd25yZXYueG1sRE9Na8JA&#10;EL0X/A/LCN6aTQtK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O9joC3EAAAA3QAAAA8A&#10;AAAAAAAAAAAAAAAABwIAAGRycy9kb3ducmV2LnhtbFBLBQYAAAAAAwADALcAAAD4AgAAAAA=&#10;" filled="f" stroked="f">
                  <v:textbox inset="0,0,0,0">
                    <w:txbxContent>
                      <w:p w14:paraId="16B977AE" w14:textId="77777777" w:rsidR="003046BB" w:rsidRDefault="00260C9B">
                        <w:r>
                          <w:rPr>
                            <w:rFonts w:ascii="Arial" w:eastAsia="Arial" w:hAnsi="Arial" w:cs="Arial"/>
                            <w:b/>
                            <w:sz w:val="24"/>
                          </w:rPr>
                          <w:t xml:space="preserve"> </w:t>
                        </w:r>
                      </w:p>
                    </w:txbxContent>
                  </v:textbox>
                </v:rect>
                <v:rect id="Rectangle 5851" o:spid="_x0000_s1152" style="position:absolute;left:45786;top:380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W2xQAAAN0AAAAPAAAAZHJzL2Rvd25yZXYueG1sRI9Pi8Iw&#10;FMTvwn6H8Ba8aaqg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ALwW2xQAAAN0AAAAP&#10;AAAAAAAAAAAAAAAAAAcCAABkcnMvZG93bnJldi54bWxQSwUGAAAAAAMAAwC3AAAA+QIAAAAA&#10;" filled="f" stroked="f">
                  <v:textbox inset="0,0,0,0">
                    <w:txbxContent>
                      <w:p w14:paraId="4B5EDD77" w14:textId="77777777" w:rsidR="003046BB" w:rsidRDefault="00260C9B">
                        <w:r>
                          <w:rPr>
                            <w:rFonts w:ascii="Arial" w:eastAsia="Arial" w:hAnsi="Arial" w:cs="Arial"/>
                            <w:b/>
                            <w:sz w:val="24"/>
                          </w:rPr>
                          <w:t xml:space="preserve"> </w:t>
                        </w:r>
                      </w:p>
                    </w:txbxContent>
                  </v:textbox>
                </v:rect>
                <v:rect id="Rectangle 5852" o:spid="_x0000_s1153" style="position:absolute;left:45786;top:39803;width:845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BxQAAAN0AAAAPAAAAZHJzL2Rvd25yZXYueG1sRI9Bi8Iw&#10;FITvgv8hPGFvmiq4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w/ZvBxQAAAN0AAAAP&#10;AAAAAAAAAAAAAAAAAAcCAABkcnMvZG93bnJldi54bWxQSwUGAAAAAAMAAwC3AAAA+QIAAAAA&#10;" filled="f" stroked="f">
                  <v:textbox inset="0,0,0,0">
                    <w:txbxContent>
                      <w:p w14:paraId="1DCAD117" w14:textId="77777777" w:rsidR="003046BB" w:rsidRDefault="00260C9B">
                        <w:r>
                          <w:rPr>
                            <w:rFonts w:ascii="Arial" w:eastAsia="Arial" w:hAnsi="Arial" w:cs="Arial"/>
                            <w:b/>
                            <w:sz w:val="24"/>
                          </w:rPr>
                          <w:t xml:space="preserve">Thermal </w:t>
                        </w:r>
                      </w:p>
                    </w:txbxContent>
                  </v:textbox>
                </v:rect>
                <v:rect id="Rectangle 5853" o:spid="_x0000_s1154" style="position:absolute;left:45786;top:41556;width:485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14:paraId="69631563" w14:textId="77777777" w:rsidR="003046BB" w:rsidRDefault="00260C9B">
                        <w:r>
                          <w:rPr>
                            <w:rFonts w:ascii="Arial" w:eastAsia="Arial" w:hAnsi="Arial" w:cs="Arial"/>
                            <w:b/>
                            <w:sz w:val="24"/>
                          </w:rPr>
                          <w:t>Pape</w:t>
                        </w:r>
                      </w:p>
                    </w:txbxContent>
                  </v:textbox>
                </v:rect>
                <v:rect id="Rectangle 5854" o:spid="_x0000_s1155" style="position:absolute;left:49448;top:41556;width:517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Yu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JBYpi7HAAAA3QAA&#10;AA8AAAAAAAAAAAAAAAAABwIAAGRycy9kb3ducmV2LnhtbFBLBQYAAAAAAwADALcAAAD7AgAAAAA=&#10;" filled="f" stroked="f">
                  <v:textbox inset="0,0,0,0">
                    <w:txbxContent>
                      <w:p w14:paraId="24BF4FA0" w14:textId="77777777" w:rsidR="003046BB" w:rsidRDefault="00260C9B">
                        <w:r>
                          <w:rPr>
                            <w:rFonts w:ascii="Arial" w:eastAsia="Arial" w:hAnsi="Arial" w:cs="Arial"/>
                            <w:b/>
                            <w:sz w:val="24"/>
                          </w:rPr>
                          <w:t>r Slot</w:t>
                        </w:r>
                      </w:p>
                    </w:txbxContent>
                  </v:textbox>
                </v:rect>
                <v:rect id="Rectangle 5855" o:spid="_x0000_s1156" style="position:absolute;left:53334;top:4155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73E02C44" w14:textId="77777777" w:rsidR="003046BB" w:rsidRDefault="00260C9B">
                        <w:r>
                          <w:rPr>
                            <w:rFonts w:ascii="Arial" w:eastAsia="Arial" w:hAnsi="Arial" w:cs="Arial"/>
                            <w:b/>
                            <w:sz w:val="24"/>
                          </w:rPr>
                          <w:t xml:space="preserve"> </w:t>
                        </w:r>
                      </w:p>
                    </w:txbxContent>
                  </v:textbox>
                </v:rect>
                <v:shape id="Shape 5858" o:spid="_x0000_s1157" style="position:absolute;left:2078;top:2418;width:9521;height:6066;visibility:visible;mso-wrap-style:square;v-text-anchor:top" coordsize="952119,60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GkwgAAAN0AAAAPAAAAZHJzL2Rvd25yZXYueG1sRE9Ni8Iw&#10;EL0L+x/CLHjTVEHRrlHWhWUFEbSK56EZm67NpDZR6783B8Hj433PFq2txI0aXzpWMOgnIIhzp0su&#10;FBz2v70JCB+QNVaOScGDPCzmH50ZptrdeUe3LBQihrBPUYEJoU6l9Lkhi77vauLInVxjMUTYFFI3&#10;eI/htpLDJBlLiyXHBoM1/RjKz9nVKvgrduf6sqymh/X/ZksDbfzpuFSq+9l+f4EI1Ia3+OVeaQWj&#10;ySjOjW/iE5DzJwAAAP//AwBQSwECLQAUAAYACAAAACEA2+H2y+4AAACFAQAAEwAAAAAAAAAAAAAA&#10;AAAAAAAAW0NvbnRlbnRfVHlwZXNdLnhtbFBLAQItABQABgAIAAAAIQBa9CxbvwAAABUBAAALAAAA&#10;AAAAAAAAAAAAAB8BAABfcmVscy8ucmVsc1BLAQItABQABgAIAAAAIQCjozGkwgAAAN0AAAAPAAAA&#10;AAAAAAAAAAAAAAcCAABkcnMvZG93bnJldi54bWxQSwUGAAAAAAMAAwC3AAAA9gIAAAAA&#10;" path="m10160,l911380,569548,886968,522478v-2413,-4572,-635,-10414,4064,-12827c895731,507238,901446,509016,903859,513715r48260,92837l847598,602742v-5207,-127,-9398,-4572,-9144,-9779c838581,587629,843026,583565,848233,583819r52948,1829l,16002,10160,xe" fillcolor="black" stroked="f" strokeweight="0">
                  <v:stroke miterlimit="83231f" joinstyle="miter"/>
                  <v:path arrowok="t" textboxrect="0,0,952119,606552"/>
                </v:shape>
                <v:shape id="Shape 5859" o:spid="_x0000_s1158" style="position:absolute;left:12300;top:2336;width:9582;height:4585;visibility:visible;mso-wrap-style:square;v-text-anchor:top" coordsize="95821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V9xgAAAN0AAAAPAAAAZHJzL2Rvd25yZXYueG1sRI/NbsIw&#10;EITvlXgHayv1VpxSpUCKQYDUCo78q7dtvE0i4nWwXQhvjytV4jiamW80o0lranEm5yvLCl66CQji&#10;3OqKCwXbzcfzAIQPyBpry6TgSh4m487DCDNtL7yi8zoUIkLYZ6igDKHJpPR5SQZ91zbE0fuxzmCI&#10;0hVSO7xEuKllL0nepMGK40KJDc1Lyo/rX6Ng15rv12Jvl4u+Wx42p2s6++x/KfX02E7fQQRqwz38&#10;315oBekgHcLfm/gE5PgGAAD//wMAUEsBAi0AFAAGAAgAAAAhANvh9svuAAAAhQEAABMAAAAAAAAA&#10;AAAAAAAAAAAAAFtDb250ZW50X1R5cGVzXS54bWxQSwECLQAUAAYACAAAACEAWvQsW78AAAAVAQAA&#10;CwAAAAAAAAAAAAAAAAAfAQAAX3JlbHMvLnJlbHNQSwECLQAUAAYACAAAACEArFUFfcYAAADdAAAA&#10;DwAAAAAAAAAAAAAAAAAHAgAAZHJzL2Rvd25yZXYueG1sUEsFBgAAAAADAAMAtwAAAPoCAAAAAA==&#10;" path="m7874,l912920,416525,882523,373253v-3048,-4318,-1905,-10287,2413,-13335c889254,356870,895096,358013,898144,362331r60071,85598l854075,457962v-5207,508,-9906,-3302,-10414,-8509c843153,444119,846963,439547,852297,439039r52656,-5105l,17272,7874,xe" fillcolor="black" stroked="f" strokeweight="0">
                  <v:stroke miterlimit="83231f" joinstyle="miter"/>
                  <v:path arrowok="t" textboxrect="0,0,958215,458470"/>
                </v:shape>
                <v:shape id="Shape 5860" o:spid="_x0000_s1159" style="position:absolute;left:25648;top:2274;width:7175;height:6126;visibility:visible;mso-wrap-style:square;v-text-anchor:top" coordsize="717550,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ScMwQAAAN0AAAAPAAAAZHJzL2Rvd25yZXYueG1sRE9Na8JA&#10;EL0X/A/LCN7qRkGR1FWKIgSlh8RCr9PsmIRmZ0N21PjvuwfB4+N9r7eDa9WN+tB4NjCbJqCIS28b&#10;rgx8nw/vK1BBkC22nsnAgwJsN6O3NabW3zmnWyGViiEcUjRQi3Sp1qGsyWGY+o44chffO5QI+0rb&#10;Hu8x3LV6niRL7bDh2FBjR7uayr/i6gzMj/vz18Je8l9fZPufTOSUoxgzGQ+fH6CEBnmJn+7MGlis&#10;lnF/fBOfgN78AwAA//8DAFBLAQItABQABgAIAAAAIQDb4fbL7gAAAIUBAAATAAAAAAAAAAAAAAAA&#10;AAAAAABbQ29udGVudF9UeXBlc10ueG1sUEsBAi0AFAAGAAgAAAAhAFr0LFu/AAAAFQEAAAsAAAAA&#10;AAAAAAAAAAAAHwEAAF9yZWxzLy5yZWxzUEsBAi0AFAAGAAgAAAAhAEcdJwzBAAAA3QAAAA8AAAAA&#10;AAAAAAAAAAAABwIAAGRycy9kb3ducmV2LnhtbFBLBQYAAAAAAwADALcAAAD1AgAAAAA=&#10;" path="m705104,r12446,14478l47466,584806r52102,-9369c104775,574548,109728,577977,110617,583184v889,5207,-2540,10160,-7747,11049l,612648,34671,513969v1651,-4953,7112,-7620,12065,-5842c51689,509905,54356,515366,52578,520319l35026,570305,705104,xe" fillcolor="black" stroked="f" strokeweight="0">
                  <v:stroke miterlimit="83231f" joinstyle="miter"/>
                  <v:path arrowok="t" textboxrect="0,0,717550,612648"/>
                </v:shape>
                <v:shape id="Shape 5861" o:spid="_x0000_s1160" style="position:absolute;left:24321;top:2910;width:23132;height:7846;visibility:visible;mso-wrap-style:square;v-text-anchor:top" coordsize="2313178,78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QXwwAAAN0AAAAPAAAAZHJzL2Rvd25yZXYueG1sRI9Bi8Iw&#10;FITvC/6H8AQvoqmCpVSjqCh6dF3x/GiebW3zUpqo3f31ZmFhj8PMN8MsVp2pxZNaV1pWMBlHIIgz&#10;q0vOFVy+9qMEhPPIGmvLpOCbHKyWvY8Fptq++JOeZ5+LUMIuRQWF900qpcsKMujGtiEO3s22Bn2Q&#10;bS51i69Qbmo5jaJYGiw5LBTY0LagrDo/jIIZ4RBPw/v6sKvizU8XTe9UXZUa9Lv1HISnzv+H/+ij&#10;DlwST+D3TXgCcvkGAAD//wMAUEsBAi0AFAAGAAgAAAAhANvh9svuAAAAhQEAABMAAAAAAAAAAAAA&#10;AAAAAAAAAFtDb250ZW50X1R5cGVzXS54bWxQSwECLQAUAAYACAAAACEAWvQsW78AAAAVAQAACwAA&#10;AAAAAAAAAAAAAAAfAQAAX3JlbHMvLnJlbHNQSwECLQAUAAYACAAAACEA+w3UF8MAAADdAAAADwAA&#10;AAAAAAAAAAAAAAAHAgAAZHJzL2Rvd25yZXYueG1sUEsFBgAAAAADAAMAtwAAAPcCAAAAAA==&#10;" path="m2307336,r5842,18034l54206,753670r51966,11251c111252,766064,114554,771017,113411,776224v-1016,5080,-6096,8382,-11303,7239l,761365,69469,683387v3556,-3937,9525,-4318,13462,-889c86868,686054,87249,692023,83693,695960l48378,735632,2307336,xe" fillcolor="black" stroked="f" strokeweight="0">
                  <v:stroke miterlimit="83231f" joinstyle="miter"/>
                  <v:path arrowok="t" textboxrect="0,0,2313178,784606"/>
                </v:shape>
                <v:shape id="Shape 5862" o:spid="_x0000_s1161" style="position:absolute;left:32242;top:9543;width:13393;height:6549;visibility:visible;mso-wrap-style:square;v-text-anchor:top" coordsize="1339342,65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F+nxwAAAN0AAAAPAAAAZHJzL2Rvd25yZXYueG1sRI9Pa8JA&#10;FMTvQr/D8gredBNpQ0hdpQhiD/bQKNjeXrMvf2j2bcyumnz7bqHgcZiZ3zDL9WBacaXeNZYVxPMI&#10;BHFhdcOVguNhO0tBOI+ssbVMCkZysF49TJaYaXvjD7rmvhIBwi5DBbX3XSalK2oy6Oa2Iw5eaXuD&#10;Psi+krrHW4CbVi6iKJEGGw4LNXa0qan4yS9Gwee337sk3peHeDd+nZpzXr4/jUpNH4fXFxCeBn8P&#10;/7fftILnNFnA35vwBOTqFwAA//8DAFBLAQItABQABgAIAAAAIQDb4fbL7gAAAIUBAAATAAAAAAAA&#10;AAAAAAAAAAAAAABbQ29udGVudF9UeXBlc10ueG1sUEsBAi0AFAAGAAgAAAAhAFr0LFu/AAAAFQEA&#10;AAsAAAAAAAAAAAAAAAAAHwEAAF9yZWxzLy5yZWxzUEsBAi0AFAAGAAgAAAAhAFnQX6fHAAAA3QAA&#10;AA8AAAAAAAAAAAAAAAAABwIAAGRycy9kb3ducmV2LnhtbFBLBQYAAAAAAwADALcAAAD7AgAAAAA=&#10;" path="m1331214,r8128,17272l53080,631217r52711,4418c110998,636016,114935,640588,114427,645795v-381,5334,-4953,9144,-10160,8763l,645922,58801,559435v3048,-4318,8890,-5461,13208,-2413c76454,559943,77597,565785,74549,570230l44856,613933,1331214,xe" fillcolor="black" stroked="f" strokeweight="0">
                  <v:stroke miterlimit="83231f" joinstyle="miter"/>
                  <v:path arrowok="t" textboxrect="0,0,1339342,654939"/>
                </v:shape>
                <v:shape id="Shape 5863" o:spid="_x0000_s1162" style="position:absolute;left:21352;top:17980;width:23332;height:1450;visibility:visible;mso-wrap-style:square;v-text-anchor:top" coordsize="2333244,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0KdxAAAAN0AAAAPAAAAZHJzL2Rvd25yZXYueG1sRI/dagIx&#10;FITvC75DOEJvSs1aqdWtUURo8argzwMcNsdk6eZkTeK6fftGELwcZr4ZZrHqXSM6CrH2rGA8KkAQ&#10;V17XbBQcD1+vMxAxIWtsPJOCP4qwWg6eFlhqf+UddftkRC7hWKICm1JbShkrSw7jyLfE2Tv54DBl&#10;GYzUAa+53DXyrSim0mHNecFiSxtL1e/+4hR8vJzNyczZhu+fLp27rZlnSqnnYb/+BJGoT4/wnd5q&#10;Be+z6QRub/ITkMt/AAAA//8DAFBLAQItABQABgAIAAAAIQDb4fbL7gAAAIUBAAATAAAAAAAAAAAA&#10;AAAAAAAAAABbQ29udGVudF9UeXBlc10ueG1sUEsBAi0AFAAGAAgAAAAhAFr0LFu/AAAAFQEAAAsA&#10;AAAAAAAAAAAAAAAAHwEAAF9yZWxzLy5yZWxzUEsBAi0AFAAGAAgAAAAhAN8fQp3EAAAA3QAAAA8A&#10;AAAAAAAAAAAAAAAABwIAAGRycy9kb3ducmV2LnhtbFBLBQYAAAAAAwADALcAAAD4AgAAAAA=&#10;" path="m2332482,r762,19050l54422,100718r46670,25012c105791,128270,107569,133985,105029,138684v-2413,4572,-8255,6350,-12827,3810l,93091,88392,37211v4445,-2794,10287,-1524,13081,2921c104267,44577,102997,50546,98552,53340l53728,81670,2332482,xe" fillcolor="black" stroked="f" strokeweight="0">
                  <v:stroke miterlimit="83231f" joinstyle="miter"/>
                  <v:path arrowok="t" textboxrect="0,0,2333244,145034"/>
                </v:shape>
                <v:shape id="Shape 5864" o:spid="_x0000_s1163" style="position:absolute;left:23941;top:21716;width:21140;height:5136;visibility:visible;mso-wrap-style:square;v-text-anchor:top" coordsize="2114042,51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8dxgAAAN0AAAAPAAAAZHJzL2Rvd25yZXYueG1sRI9Ba4NA&#10;FITvhf6H5RV6a9aGJhGTVUqg0IMgjZJcH+6LSty34m6M7a/PFgo9DjPzDbPLZtOLiUbXWVbwuohA&#10;ENdWd9woqMqPlxiE88gae8uk4JscZOnjww4TbW/8RdPBNyJA2CWooPV+SKR0dUsG3cIOxME729Gg&#10;D3JspB7xFuCml8soWkuDHYeFFgfat1RfDlejoJD5VB4rLvJrsyntVOQ/dIqVen6a37cgPM3+P/zX&#10;/tQKVvH6DX7fhCcg0zsAAAD//wMAUEsBAi0AFAAGAAgAAAAhANvh9svuAAAAhQEAABMAAAAAAAAA&#10;AAAAAAAAAAAAAFtDb250ZW50X1R5cGVzXS54bWxQSwECLQAUAAYACAAAACEAWvQsW78AAAAVAQAA&#10;CwAAAAAAAAAAAAAAAAAfAQAAX3JlbHMvLnJlbHNQSwECLQAUAAYACAAAACEA2kyPHcYAAADdAAAA&#10;DwAAAAAAAAAAAAAAAAAHAgAAZHJzL2Rvd25yZXYueG1sUEsFBgAAAAADAAMAtwAAAPoCAAAAAA==&#10;" path="m2109978,r4064,18542l54960,477824r50450,16079c110363,495554,113157,500889,111506,505841v-1524,5081,-6858,7748,-11938,6223l,480314,76708,409194v3810,-3555,9779,-3302,13462,508c93726,413639,93472,419609,89662,423164l50733,459192,2109978,xe" fillcolor="black" stroked="f" strokeweight="0">
                  <v:stroke miterlimit="83231f" joinstyle="miter"/>
                  <v:path arrowok="t" textboxrect="0,0,2114042,513589"/>
                </v:shape>
                <v:shape id="Shape 5865" o:spid="_x0000_s1164" style="position:absolute;left:33922;top:26899;width:11166;height:3546;visibility:visible;mso-wrap-style:square;v-text-anchor:top" coordsize="1116584,35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ahcxwAAAN0AAAAPAAAAZHJzL2Rvd25yZXYueG1sRI9BawIx&#10;FITvhf6H8IReimZbUdfVKKXQ0osHV70/Ns/dxeRlm6Tutr++KRQ8DjPzDbPeDtaIK/nQOlbwNMlA&#10;EFdOt1wrOB7exjmIEJE1Gsek4JsCbDf3d2sstOt5T9cy1iJBOBSooImxK6QMVUMWw8R1xMk7O28x&#10;JulrqT32CW6NfM6yubTYclposKPXhqpL+WUVTMPyZ3p6X/jTUi/yz93O9I+lUephNLysQEQa4i38&#10;3/7QCmb5fAZ/b9ITkJtfAAAA//8DAFBLAQItABQABgAIAAAAIQDb4fbL7gAAAIUBAAATAAAAAAAA&#10;AAAAAAAAAAAAAABbQ29udGVudF9UeXBlc10ueG1sUEsBAi0AFAAGAAgAAAAhAFr0LFu/AAAAFQEA&#10;AAsAAAAAAAAAAAAAAAAAHwEAAF9yZWxzLy5yZWxzUEsBAi0AFAAGAAgAAAAhAOztqFzHAAAA3QAA&#10;AA8AAAAAAAAAAAAAAAAABwIAAGRycy9kb3ducmV2LnhtbFBLBQYAAAAAAwADALcAAAD7AgAAAAA=&#10;" path="m1111250,r5334,18287l54730,321657r51315,13115c111125,336042,114173,341249,112903,346328v-1270,5081,-6477,8256,-11557,6858l,327406,72390,251968v3683,-3810,9652,-3937,13462,-255c89662,255270,89789,261365,86106,265176l49407,303401,1111250,xe" fillcolor="black" stroked="f" strokeweight="0">
                  <v:stroke miterlimit="83231f" joinstyle="miter"/>
                  <v:path arrowok="t" textboxrect="0,0,1116584,354584"/>
                </v:shape>
                <v:shape id="Shape 5866" o:spid="_x0000_s1165" style="position:absolute;left:33925;top:38795;width:11675;height:1205;visibility:visible;mso-wrap-style:square;v-text-anchor:top" coordsize="1167511,12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82XwwAAAN0AAAAPAAAAZHJzL2Rvd25yZXYueG1sRI9Bi8Iw&#10;FITvgv8hPGFvmupiLF2jqLAg6EVdlj0+mmdbbF5Kk9X6740geBxm5htmvuxsLa7U+sqxhvEoAUGc&#10;O1NxoeHn9D1MQfiAbLB2TBru5GG56PfmmBl34wNdj6EQEcI+Qw1lCE0mpc9LsuhHriGO3tm1FkOU&#10;bSFNi7cIt7WcJImSFiuOCyU2tCkpvxz/rQa3d+nuPFG/ZKxafRaz7g9xrfXHoFt9gQjUhXf41d4a&#10;DdNUKXi+iU9ALh4AAAD//wMAUEsBAi0AFAAGAAgAAAAhANvh9svuAAAAhQEAABMAAAAAAAAAAAAA&#10;AAAAAAAAAFtDb250ZW50X1R5cGVzXS54bWxQSwECLQAUAAYACAAAACEAWvQsW78AAAAVAQAACwAA&#10;AAAAAAAAAAAAAAAfAQAAX3JlbHMvLnJlbHNQSwECLQAUAAYACAAAACEAa2/Nl8MAAADdAAAADwAA&#10;AAAAAAAAAAAAAAAHAgAAZHJzL2Rvd25yZXYueG1sUEsFBgAAAAADAAMAtwAAAPcCAAAAAA==&#10;" path="m1166495,r1016,19050l54677,76908r46923,24184c106299,103505,108204,109347,105791,113919v-2413,4699,-8128,6604,-12827,4191l,70103,87503,12827v4318,-2794,10287,-1651,13081,2794c103505,20066,102362,25908,97917,28828l53522,57865,1166495,xe" fillcolor="black" stroked="f" strokeweight="0">
                  <v:stroke miterlimit="83231f" joinstyle="miter"/>
                  <v:path arrowok="t" textboxrect="0,0,1167511,120523"/>
                </v:shape>
                <w10:anchorlock/>
              </v:group>
            </w:pict>
          </mc:Fallback>
        </mc:AlternateContent>
      </w:r>
    </w:p>
    <w:p w14:paraId="4B6145E2" w14:textId="77777777" w:rsidR="003046BB" w:rsidRDefault="00260C9B">
      <w:pPr>
        <w:spacing w:after="47"/>
        <w:ind w:left="7763"/>
      </w:pPr>
      <w:r>
        <w:rPr>
          <w:rFonts w:ascii="Arial" w:eastAsia="Arial" w:hAnsi="Arial" w:cs="Arial"/>
          <w:b/>
          <w:sz w:val="28"/>
        </w:rPr>
        <w:t xml:space="preserve"> </w:t>
      </w:r>
    </w:p>
    <w:p w14:paraId="6DC2D2E7" w14:textId="77777777" w:rsidR="003046BB" w:rsidRDefault="00260C9B">
      <w:pPr>
        <w:spacing w:after="0"/>
        <w:ind w:left="5"/>
      </w:pPr>
      <w:r>
        <w:rPr>
          <w:rFonts w:ascii="Arial" w:eastAsia="Arial" w:hAnsi="Arial" w:cs="Arial"/>
        </w:rPr>
        <w:t xml:space="preserve"> </w:t>
      </w:r>
    </w:p>
    <w:p w14:paraId="6621E605" w14:textId="77777777" w:rsidR="003046BB" w:rsidRDefault="003046BB">
      <w:pPr>
        <w:sectPr w:rsidR="003046BB">
          <w:headerReference w:type="even" r:id="rId143"/>
          <w:headerReference w:type="default" r:id="rId144"/>
          <w:footerReference w:type="even" r:id="rId145"/>
          <w:footerReference w:type="default" r:id="rId146"/>
          <w:headerReference w:type="first" r:id="rId147"/>
          <w:footerReference w:type="first" r:id="rId148"/>
          <w:pgSz w:w="12240" w:h="15840"/>
          <w:pgMar w:top="763" w:right="1428" w:bottom="1016" w:left="1436" w:header="720" w:footer="707" w:gutter="0"/>
          <w:cols w:space="720"/>
        </w:sectPr>
      </w:pPr>
    </w:p>
    <w:p w14:paraId="3D8242A1" w14:textId="77777777" w:rsidR="003046BB" w:rsidRDefault="00260C9B">
      <w:pPr>
        <w:spacing w:after="0"/>
        <w:ind w:left="3552" w:hanging="10"/>
      </w:pPr>
      <w:r>
        <w:rPr>
          <w:rFonts w:ascii="Arial" w:eastAsia="Arial" w:hAnsi="Arial" w:cs="Arial"/>
          <w:b/>
          <w:color w:val="800000"/>
          <w:sz w:val="40"/>
        </w:rPr>
        <w:lastRenderedPageBreak/>
        <w:t xml:space="preserve">REAR VIEW </w:t>
      </w:r>
    </w:p>
    <w:p w14:paraId="4942FB25" w14:textId="77777777" w:rsidR="003046BB" w:rsidRDefault="00260C9B">
      <w:pPr>
        <w:spacing w:after="0"/>
        <w:ind w:left="547" w:right="-2647"/>
      </w:pPr>
      <w:r>
        <w:rPr>
          <w:noProof/>
        </w:rPr>
        <mc:AlternateContent>
          <mc:Choice Requires="wpg">
            <w:drawing>
              <wp:inline distT="0" distB="0" distL="0" distR="0" wp14:anchorId="6634ED05" wp14:editId="1775B402">
                <wp:extent cx="5626821" cy="4558088"/>
                <wp:effectExtent l="0" t="0" r="0" b="0"/>
                <wp:docPr id="78497" name="Group 78497"/>
                <wp:cNvGraphicFramePr/>
                <a:graphic xmlns:a="http://schemas.openxmlformats.org/drawingml/2006/main">
                  <a:graphicData uri="http://schemas.microsoft.com/office/word/2010/wordprocessingGroup">
                    <wpg:wgp>
                      <wpg:cNvGrpSpPr/>
                      <wpg:grpSpPr>
                        <a:xfrm>
                          <a:off x="0" y="0"/>
                          <a:ext cx="5626821" cy="4558088"/>
                          <a:chOff x="0" y="0"/>
                          <a:chExt cx="5626821" cy="4558088"/>
                        </a:xfrm>
                      </wpg:grpSpPr>
                      <wps:wsp>
                        <wps:cNvPr id="5934" name="Rectangle 5934"/>
                        <wps:cNvSpPr/>
                        <wps:spPr>
                          <a:xfrm>
                            <a:off x="2624658" y="0"/>
                            <a:ext cx="65888" cy="264422"/>
                          </a:xfrm>
                          <a:prstGeom prst="rect">
                            <a:avLst/>
                          </a:prstGeom>
                          <a:ln>
                            <a:noFill/>
                          </a:ln>
                        </wps:spPr>
                        <wps:txbx>
                          <w:txbxContent>
                            <w:p w14:paraId="32D8D66D"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5935" name="Rectangle 5935"/>
                        <wps:cNvSpPr/>
                        <wps:spPr>
                          <a:xfrm>
                            <a:off x="0" y="271859"/>
                            <a:ext cx="135194" cy="226002"/>
                          </a:xfrm>
                          <a:prstGeom prst="rect">
                            <a:avLst/>
                          </a:prstGeom>
                          <a:ln>
                            <a:noFill/>
                          </a:ln>
                        </wps:spPr>
                        <wps:txbx>
                          <w:txbxContent>
                            <w:p w14:paraId="74ECFEFF" w14:textId="77777777" w:rsidR="003046BB" w:rsidRDefault="00260C9B">
                              <w:r>
                                <w:rPr>
                                  <w:rFonts w:ascii="Arial" w:eastAsia="Arial" w:hAnsi="Arial" w:cs="Arial"/>
                                  <w:b/>
                                  <w:sz w:val="24"/>
                                </w:rPr>
                                <w:t>P</w:t>
                              </w:r>
                            </w:p>
                          </w:txbxContent>
                        </wps:txbx>
                        <wps:bodyPr horzOverflow="overflow" vert="horz" lIns="0" tIns="0" rIns="0" bIns="0" rtlCol="0">
                          <a:noAutofit/>
                        </wps:bodyPr>
                      </wps:wsp>
                      <wps:wsp>
                        <wps:cNvPr id="5936" name="Rectangle 5936"/>
                        <wps:cNvSpPr/>
                        <wps:spPr>
                          <a:xfrm>
                            <a:off x="102057" y="271859"/>
                            <a:ext cx="1464278" cy="226002"/>
                          </a:xfrm>
                          <a:prstGeom prst="rect">
                            <a:avLst/>
                          </a:prstGeom>
                          <a:ln>
                            <a:noFill/>
                          </a:ln>
                        </wps:spPr>
                        <wps:txbx>
                          <w:txbxContent>
                            <w:p w14:paraId="5C6B2C9D" w14:textId="77777777" w:rsidR="003046BB" w:rsidRDefault="00260C9B">
                              <w:r>
                                <w:rPr>
                                  <w:rFonts w:ascii="Arial" w:eastAsia="Arial" w:hAnsi="Arial" w:cs="Arial"/>
                                  <w:b/>
                                  <w:sz w:val="24"/>
                                </w:rPr>
                                <w:t>ower Switch 11</w:t>
                              </w:r>
                            </w:p>
                          </w:txbxContent>
                        </wps:txbx>
                        <wps:bodyPr horzOverflow="overflow" vert="horz" lIns="0" tIns="0" rIns="0" bIns="0" rtlCol="0">
                          <a:noAutofit/>
                        </wps:bodyPr>
                      </wps:wsp>
                      <wps:wsp>
                        <wps:cNvPr id="78474" name="Rectangle 78474"/>
                        <wps:cNvSpPr/>
                        <wps:spPr>
                          <a:xfrm>
                            <a:off x="1203909" y="271859"/>
                            <a:ext cx="112728" cy="226002"/>
                          </a:xfrm>
                          <a:prstGeom prst="rect">
                            <a:avLst/>
                          </a:prstGeom>
                          <a:ln>
                            <a:noFill/>
                          </a:ln>
                        </wps:spPr>
                        <wps:txbx>
                          <w:txbxContent>
                            <w:p w14:paraId="61B6EA00" w14:textId="77777777" w:rsidR="003046BB" w:rsidRDefault="00260C9B">
                              <w:r>
                                <w:rPr>
                                  <w:rFonts w:ascii="Arial" w:eastAsia="Arial" w:hAnsi="Arial" w:cs="Arial"/>
                                  <w:b/>
                                  <w:sz w:val="24"/>
                                </w:rPr>
                                <w:t>0</w:t>
                              </w:r>
                            </w:p>
                          </w:txbxContent>
                        </wps:txbx>
                        <wps:bodyPr horzOverflow="overflow" vert="horz" lIns="0" tIns="0" rIns="0" bIns="0" rtlCol="0">
                          <a:noAutofit/>
                        </wps:bodyPr>
                      </wps:wsp>
                      <wps:wsp>
                        <wps:cNvPr id="78475" name="Rectangle 78475"/>
                        <wps:cNvSpPr/>
                        <wps:spPr>
                          <a:xfrm>
                            <a:off x="1289101" y="271859"/>
                            <a:ext cx="784857" cy="226002"/>
                          </a:xfrm>
                          <a:prstGeom prst="rect">
                            <a:avLst/>
                          </a:prstGeom>
                          <a:ln>
                            <a:noFill/>
                          </a:ln>
                        </wps:spPr>
                        <wps:txbx>
                          <w:txbxContent>
                            <w:p w14:paraId="350543E2" w14:textId="77777777" w:rsidR="003046BB" w:rsidRDefault="00260C9B">
                              <w:r>
                                <w:rPr>
                                  <w:rFonts w:ascii="Arial" w:eastAsia="Arial" w:hAnsi="Arial" w:cs="Arial"/>
                                  <w:b/>
                                  <w:sz w:val="24"/>
                                </w:rPr>
                                <w:t xml:space="preserve"> Volt AC</w:t>
                              </w:r>
                            </w:p>
                          </w:txbxContent>
                        </wps:txbx>
                        <wps:bodyPr horzOverflow="overflow" vert="horz" lIns="0" tIns="0" rIns="0" bIns="0" rtlCol="0">
                          <a:noAutofit/>
                        </wps:bodyPr>
                      </wps:wsp>
                      <wps:wsp>
                        <wps:cNvPr id="5938" name="Rectangle 5938"/>
                        <wps:cNvSpPr/>
                        <wps:spPr>
                          <a:xfrm>
                            <a:off x="1879422" y="248412"/>
                            <a:ext cx="65888" cy="264422"/>
                          </a:xfrm>
                          <a:prstGeom prst="rect">
                            <a:avLst/>
                          </a:prstGeom>
                          <a:ln>
                            <a:noFill/>
                          </a:ln>
                        </wps:spPr>
                        <wps:txbx>
                          <w:txbxContent>
                            <w:p w14:paraId="6B39A1BA" w14:textId="77777777" w:rsidR="003046BB" w:rsidRDefault="00260C9B">
                              <w:r>
                                <w:rPr>
                                  <w:rFonts w:ascii="Arial" w:eastAsia="Arial" w:hAnsi="Arial" w:cs="Arial"/>
                                  <w:b/>
                                  <w:sz w:val="28"/>
                                </w:rPr>
                                <w:t xml:space="preserve"> </w:t>
                              </w:r>
                            </w:p>
                          </w:txbxContent>
                        </wps:txbx>
                        <wps:bodyPr horzOverflow="overflow" vert="horz" lIns="0" tIns="0" rIns="0" bIns="0" rtlCol="0">
                          <a:noAutofit/>
                        </wps:bodyPr>
                      </wps:wsp>
                      <wps:wsp>
                        <wps:cNvPr id="5939" name="Rectangle 5939"/>
                        <wps:cNvSpPr/>
                        <wps:spPr>
                          <a:xfrm>
                            <a:off x="2453970" y="271859"/>
                            <a:ext cx="609495" cy="226002"/>
                          </a:xfrm>
                          <a:prstGeom prst="rect">
                            <a:avLst/>
                          </a:prstGeom>
                          <a:ln>
                            <a:noFill/>
                          </a:ln>
                        </wps:spPr>
                        <wps:txbx>
                          <w:txbxContent>
                            <w:p w14:paraId="65BB43C8" w14:textId="77777777" w:rsidR="003046BB" w:rsidRDefault="00260C9B">
                              <w:r>
                                <w:rPr>
                                  <w:rFonts w:ascii="Arial" w:eastAsia="Arial" w:hAnsi="Arial" w:cs="Arial"/>
                                  <w:b/>
                                  <w:sz w:val="24"/>
                                </w:rPr>
                                <w:t>Power</w:t>
                              </w:r>
                            </w:p>
                          </w:txbxContent>
                        </wps:txbx>
                        <wps:bodyPr horzOverflow="overflow" vert="horz" lIns="0" tIns="0" rIns="0" bIns="0" rtlCol="0">
                          <a:noAutofit/>
                        </wps:bodyPr>
                      </wps:wsp>
                      <wps:wsp>
                        <wps:cNvPr id="5940" name="Rectangle 5940"/>
                        <wps:cNvSpPr/>
                        <wps:spPr>
                          <a:xfrm>
                            <a:off x="2912948" y="271859"/>
                            <a:ext cx="56314" cy="226002"/>
                          </a:xfrm>
                          <a:prstGeom prst="rect">
                            <a:avLst/>
                          </a:prstGeom>
                          <a:ln>
                            <a:noFill/>
                          </a:ln>
                        </wps:spPr>
                        <wps:txbx>
                          <w:txbxContent>
                            <w:p w14:paraId="733BD49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41" name="Rectangle 5941"/>
                        <wps:cNvSpPr/>
                        <wps:spPr>
                          <a:xfrm>
                            <a:off x="2955620" y="271859"/>
                            <a:ext cx="753235" cy="226002"/>
                          </a:xfrm>
                          <a:prstGeom prst="rect">
                            <a:avLst/>
                          </a:prstGeom>
                          <a:ln>
                            <a:noFill/>
                          </a:ln>
                        </wps:spPr>
                        <wps:txbx>
                          <w:txbxContent>
                            <w:p w14:paraId="0F87031A" w14:textId="77777777" w:rsidR="003046BB" w:rsidRDefault="00260C9B">
                              <w:r>
                                <w:rPr>
                                  <w:rFonts w:ascii="Arial" w:eastAsia="Arial" w:hAnsi="Arial" w:cs="Arial"/>
                                  <w:b/>
                                  <w:sz w:val="24"/>
                                </w:rPr>
                                <w:t>Cord 11</w:t>
                              </w:r>
                            </w:p>
                          </w:txbxContent>
                        </wps:txbx>
                        <wps:bodyPr horzOverflow="overflow" vert="horz" lIns="0" tIns="0" rIns="0" bIns="0" rtlCol="0">
                          <a:noAutofit/>
                        </wps:bodyPr>
                      </wps:wsp>
                      <wps:wsp>
                        <wps:cNvPr id="78476" name="Rectangle 78476"/>
                        <wps:cNvSpPr/>
                        <wps:spPr>
                          <a:xfrm>
                            <a:off x="3522548" y="271859"/>
                            <a:ext cx="112728" cy="226002"/>
                          </a:xfrm>
                          <a:prstGeom prst="rect">
                            <a:avLst/>
                          </a:prstGeom>
                          <a:ln>
                            <a:noFill/>
                          </a:ln>
                        </wps:spPr>
                        <wps:txbx>
                          <w:txbxContent>
                            <w:p w14:paraId="04304931" w14:textId="77777777" w:rsidR="003046BB" w:rsidRDefault="00260C9B">
                              <w:r>
                                <w:rPr>
                                  <w:rFonts w:ascii="Arial" w:eastAsia="Arial" w:hAnsi="Arial" w:cs="Arial"/>
                                  <w:b/>
                                  <w:sz w:val="24"/>
                                </w:rPr>
                                <w:t>0</w:t>
                              </w:r>
                            </w:p>
                          </w:txbxContent>
                        </wps:txbx>
                        <wps:bodyPr horzOverflow="overflow" vert="horz" lIns="0" tIns="0" rIns="0" bIns="0" rtlCol="0">
                          <a:noAutofit/>
                        </wps:bodyPr>
                      </wps:wsp>
                      <wps:wsp>
                        <wps:cNvPr id="78477" name="Rectangle 78477"/>
                        <wps:cNvSpPr/>
                        <wps:spPr>
                          <a:xfrm>
                            <a:off x="3607740" y="271859"/>
                            <a:ext cx="785060" cy="226002"/>
                          </a:xfrm>
                          <a:prstGeom prst="rect">
                            <a:avLst/>
                          </a:prstGeom>
                          <a:ln>
                            <a:noFill/>
                          </a:ln>
                        </wps:spPr>
                        <wps:txbx>
                          <w:txbxContent>
                            <w:p w14:paraId="520C22C0" w14:textId="77777777" w:rsidR="003046BB" w:rsidRDefault="00260C9B">
                              <w:r>
                                <w:rPr>
                                  <w:rFonts w:ascii="Arial" w:eastAsia="Arial" w:hAnsi="Arial" w:cs="Arial"/>
                                  <w:b/>
                                  <w:sz w:val="24"/>
                                </w:rPr>
                                <w:t xml:space="preserve"> Volt AC</w:t>
                              </w:r>
                            </w:p>
                          </w:txbxContent>
                        </wps:txbx>
                        <wps:bodyPr horzOverflow="overflow" vert="horz" lIns="0" tIns="0" rIns="0" bIns="0" rtlCol="0">
                          <a:noAutofit/>
                        </wps:bodyPr>
                      </wps:wsp>
                      <wps:wsp>
                        <wps:cNvPr id="5943" name="Rectangle 5943"/>
                        <wps:cNvSpPr/>
                        <wps:spPr>
                          <a:xfrm>
                            <a:off x="4197680" y="248412"/>
                            <a:ext cx="65888" cy="264422"/>
                          </a:xfrm>
                          <a:prstGeom prst="rect">
                            <a:avLst/>
                          </a:prstGeom>
                          <a:ln>
                            <a:noFill/>
                          </a:ln>
                        </wps:spPr>
                        <wps:txbx>
                          <w:txbxContent>
                            <w:p w14:paraId="63F3193E" w14:textId="77777777" w:rsidR="003046BB" w:rsidRDefault="00260C9B">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84401" name="Picture 84401"/>
                          <pic:cNvPicPr/>
                        </pic:nvPicPr>
                        <pic:blipFill>
                          <a:blip r:embed="rId149"/>
                          <a:stretch>
                            <a:fillRect/>
                          </a:stretch>
                        </pic:blipFill>
                        <pic:spPr>
                          <a:xfrm>
                            <a:off x="-2336" y="684862"/>
                            <a:ext cx="4309873" cy="3834384"/>
                          </a:xfrm>
                          <a:prstGeom prst="rect">
                            <a:avLst/>
                          </a:prstGeom>
                        </pic:spPr>
                      </pic:pic>
                      <wps:wsp>
                        <wps:cNvPr id="5946" name="Rectangle 5946"/>
                        <wps:cNvSpPr/>
                        <wps:spPr>
                          <a:xfrm>
                            <a:off x="4307408" y="4359275"/>
                            <a:ext cx="65888" cy="264422"/>
                          </a:xfrm>
                          <a:prstGeom prst="rect">
                            <a:avLst/>
                          </a:prstGeom>
                          <a:ln>
                            <a:noFill/>
                          </a:ln>
                        </wps:spPr>
                        <wps:txbx>
                          <w:txbxContent>
                            <w:p w14:paraId="59DF27C5"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5947" name="Rectangle 5947"/>
                        <wps:cNvSpPr/>
                        <wps:spPr>
                          <a:xfrm>
                            <a:off x="4407992" y="729996"/>
                            <a:ext cx="65888" cy="264422"/>
                          </a:xfrm>
                          <a:prstGeom prst="rect">
                            <a:avLst/>
                          </a:prstGeom>
                          <a:ln>
                            <a:noFill/>
                          </a:ln>
                        </wps:spPr>
                        <wps:txbx>
                          <w:txbxContent>
                            <w:p w14:paraId="2DCF2A01" w14:textId="77777777" w:rsidR="003046BB" w:rsidRDefault="00260C9B">
                              <w:r>
                                <w:rPr>
                                  <w:rFonts w:ascii="Arial" w:eastAsia="Arial" w:hAnsi="Arial" w:cs="Arial"/>
                                  <w:b/>
                                  <w:sz w:val="28"/>
                                </w:rPr>
                                <w:t xml:space="preserve"> </w:t>
                              </w:r>
                            </w:p>
                          </w:txbxContent>
                        </wps:txbx>
                        <wps:bodyPr horzOverflow="overflow" vert="horz" lIns="0" tIns="0" rIns="0" bIns="0" rtlCol="0">
                          <a:noAutofit/>
                        </wps:bodyPr>
                      </wps:wsp>
                      <wps:wsp>
                        <wps:cNvPr id="5948" name="Rectangle 5948"/>
                        <wps:cNvSpPr/>
                        <wps:spPr>
                          <a:xfrm>
                            <a:off x="4407992" y="936323"/>
                            <a:ext cx="1419655" cy="226002"/>
                          </a:xfrm>
                          <a:prstGeom prst="rect">
                            <a:avLst/>
                          </a:prstGeom>
                          <a:ln>
                            <a:noFill/>
                          </a:ln>
                        </wps:spPr>
                        <wps:txbx>
                          <w:txbxContent>
                            <w:p w14:paraId="18D72056" w14:textId="77777777" w:rsidR="003046BB" w:rsidRDefault="00260C9B">
                              <w:r>
                                <w:rPr>
                                  <w:rFonts w:ascii="Arial" w:eastAsia="Arial" w:hAnsi="Arial" w:cs="Arial"/>
                                  <w:b/>
                                  <w:sz w:val="24"/>
                                </w:rPr>
                                <w:t xml:space="preserve">Battery Power </w:t>
                              </w:r>
                            </w:p>
                          </w:txbxContent>
                        </wps:txbx>
                        <wps:bodyPr horzOverflow="overflow" vert="horz" lIns="0" tIns="0" rIns="0" bIns="0" rtlCol="0">
                          <a:noAutofit/>
                        </wps:bodyPr>
                      </wps:wsp>
                      <wps:wsp>
                        <wps:cNvPr id="5949" name="Rectangle 5949"/>
                        <wps:cNvSpPr/>
                        <wps:spPr>
                          <a:xfrm>
                            <a:off x="4407992" y="1111583"/>
                            <a:ext cx="654290" cy="226002"/>
                          </a:xfrm>
                          <a:prstGeom prst="rect">
                            <a:avLst/>
                          </a:prstGeom>
                          <a:ln>
                            <a:noFill/>
                          </a:ln>
                        </wps:spPr>
                        <wps:txbx>
                          <w:txbxContent>
                            <w:p w14:paraId="7733D4FD" w14:textId="77777777" w:rsidR="003046BB" w:rsidRDefault="00260C9B">
                              <w:r>
                                <w:rPr>
                                  <w:rFonts w:ascii="Arial" w:eastAsia="Arial" w:hAnsi="Arial" w:cs="Arial"/>
                                  <w:b/>
                                  <w:sz w:val="24"/>
                                </w:rPr>
                                <w:t>Switch</w:t>
                              </w:r>
                            </w:p>
                          </w:txbxContent>
                        </wps:txbx>
                        <wps:bodyPr horzOverflow="overflow" vert="horz" lIns="0" tIns="0" rIns="0" bIns="0" rtlCol="0">
                          <a:noAutofit/>
                        </wps:bodyPr>
                      </wps:wsp>
                      <wps:wsp>
                        <wps:cNvPr id="5950" name="Rectangle 5950"/>
                        <wps:cNvSpPr/>
                        <wps:spPr>
                          <a:xfrm>
                            <a:off x="4900626" y="1111583"/>
                            <a:ext cx="56314" cy="226002"/>
                          </a:xfrm>
                          <a:prstGeom prst="rect">
                            <a:avLst/>
                          </a:prstGeom>
                          <a:ln>
                            <a:noFill/>
                          </a:ln>
                        </wps:spPr>
                        <wps:txbx>
                          <w:txbxContent>
                            <w:p w14:paraId="138454A5"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78479" name="Rectangle 78479"/>
                        <wps:cNvSpPr/>
                        <wps:spPr>
                          <a:xfrm>
                            <a:off x="5162753" y="1111583"/>
                            <a:ext cx="496359" cy="226002"/>
                          </a:xfrm>
                          <a:prstGeom prst="rect">
                            <a:avLst/>
                          </a:prstGeom>
                          <a:ln>
                            <a:noFill/>
                          </a:ln>
                        </wps:spPr>
                        <wps:txbx>
                          <w:txbxContent>
                            <w:p w14:paraId="39B0264F" w14:textId="77777777" w:rsidR="003046BB" w:rsidRDefault="00260C9B">
                              <w:r>
                                <w:rPr>
                                  <w:rFonts w:ascii="Arial" w:eastAsia="Arial" w:hAnsi="Arial" w:cs="Arial"/>
                                  <w:b/>
                                  <w:sz w:val="24"/>
                                </w:rPr>
                                <w:t xml:space="preserve"> Volt </w:t>
                              </w:r>
                            </w:p>
                          </w:txbxContent>
                        </wps:txbx>
                        <wps:bodyPr horzOverflow="overflow" vert="horz" lIns="0" tIns="0" rIns="0" bIns="0" rtlCol="0">
                          <a:noAutofit/>
                        </wps:bodyPr>
                      </wps:wsp>
                      <wps:wsp>
                        <wps:cNvPr id="78478" name="Rectangle 78478"/>
                        <wps:cNvSpPr/>
                        <wps:spPr>
                          <a:xfrm>
                            <a:off x="4943297" y="1111583"/>
                            <a:ext cx="292921" cy="226002"/>
                          </a:xfrm>
                          <a:prstGeom prst="rect">
                            <a:avLst/>
                          </a:prstGeom>
                          <a:ln>
                            <a:noFill/>
                          </a:ln>
                        </wps:spPr>
                        <wps:txbx>
                          <w:txbxContent>
                            <w:p w14:paraId="4B060ECD" w14:textId="77777777" w:rsidR="003046BB" w:rsidRDefault="00260C9B">
                              <w:r>
                                <w:rPr>
                                  <w:rFonts w:ascii="Arial" w:eastAsia="Arial" w:hAnsi="Arial" w:cs="Arial"/>
                                  <w:b/>
                                  <w:sz w:val="24"/>
                                </w:rPr>
                                <w:t>(12</w:t>
                              </w:r>
                            </w:p>
                          </w:txbxContent>
                        </wps:txbx>
                        <wps:bodyPr horzOverflow="overflow" vert="horz" lIns="0" tIns="0" rIns="0" bIns="0" rtlCol="0">
                          <a:noAutofit/>
                        </wps:bodyPr>
                      </wps:wsp>
                      <wps:wsp>
                        <wps:cNvPr id="5952" name="Rectangle 5952"/>
                        <wps:cNvSpPr/>
                        <wps:spPr>
                          <a:xfrm>
                            <a:off x="4407992" y="1286842"/>
                            <a:ext cx="359374" cy="226002"/>
                          </a:xfrm>
                          <a:prstGeom prst="rect">
                            <a:avLst/>
                          </a:prstGeom>
                          <a:ln>
                            <a:noFill/>
                          </a:ln>
                        </wps:spPr>
                        <wps:txbx>
                          <w:txbxContent>
                            <w:p w14:paraId="43EC3405" w14:textId="77777777" w:rsidR="003046BB" w:rsidRDefault="00260C9B">
                              <w:r>
                                <w:rPr>
                                  <w:rFonts w:ascii="Arial" w:eastAsia="Arial" w:hAnsi="Arial" w:cs="Arial"/>
                                  <w:b/>
                                  <w:sz w:val="24"/>
                                </w:rPr>
                                <w:t>DC)</w:t>
                              </w:r>
                            </w:p>
                          </w:txbxContent>
                        </wps:txbx>
                        <wps:bodyPr horzOverflow="overflow" vert="horz" lIns="0" tIns="0" rIns="0" bIns="0" rtlCol="0">
                          <a:noAutofit/>
                        </wps:bodyPr>
                      </wps:wsp>
                      <wps:wsp>
                        <wps:cNvPr id="5953" name="Rectangle 5953"/>
                        <wps:cNvSpPr/>
                        <wps:spPr>
                          <a:xfrm>
                            <a:off x="4679645" y="1286842"/>
                            <a:ext cx="56314" cy="226002"/>
                          </a:xfrm>
                          <a:prstGeom prst="rect">
                            <a:avLst/>
                          </a:prstGeom>
                          <a:ln>
                            <a:noFill/>
                          </a:ln>
                        </wps:spPr>
                        <wps:txbx>
                          <w:txbxContent>
                            <w:p w14:paraId="751B996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54" name="Rectangle 5954"/>
                        <wps:cNvSpPr/>
                        <wps:spPr>
                          <a:xfrm>
                            <a:off x="4407992" y="1462102"/>
                            <a:ext cx="56314" cy="226002"/>
                          </a:xfrm>
                          <a:prstGeom prst="rect">
                            <a:avLst/>
                          </a:prstGeom>
                          <a:ln>
                            <a:noFill/>
                          </a:ln>
                        </wps:spPr>
                        <wps:txbx>
                          <w:txbxContent>
                            <w:p w14:paraId="3BE0041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55" name="Rectangle 5955"/>
                        <wps:cNvSpPr/>
                        <wps:spPr>
                          <a:xfrm>
                            <a:off x="4407992" y="1637744"/>
                            <a:ext cx="56314" cy="226002"/>
                          </a:xfrm>
                          <a:prstGeom prst="rect">
                            <a:avLst/>
                          </a:prstGeom>
                          <a:ln>
                            <a:noFill/>
                          </a:ln>
                        </wps:spPr>
                        <wps:txbx>
                          <w:txbxContent>
                            <w:p w14:paraId="4F91DB5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56" name="Rectangle 5956"/>
                        <wps:cNvSpPr/>
                        <wps:spPr>
                          <a:xfrm>
                            <a:off x="4407992" y="1813003"/>
                            <a:ext cx="56314" cy="226002"/>
                          </a:xfrm>
                          <a:prstGeom prst="rect">
                            <a:avLst/>
                          </a:prstGeom>
                          <a:ln>
                            <a:noFill/>
                          </a:ln>
                        </wps:spPr>
                        <wps:txbx>
                          <w:txbxContent>
                            <w:p w14:paraId="6C81C9B8"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57" name="Rectangle 5957"/>
                        <wps:cNvSpPr/>
                        <wps:spPr>
                          <a:xfrm>
                            <a:off x="4407992" y="1988263"/>
                            <a:ext cx="56314" cy="226002"/>
                          </a:xfrm>
                          <a:prstGeom prst="rect">
                            <a:avLst/>
                          </a:prstGeom>
                          <a:ln>
                            <a:noFill/>
                          </a:ln>
                        </wps:spPr>
                        <wps:txbx>
                          <w:txbxContent>
                            <w:p w14:paraId="77D302B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58" name="Rectangle 5958"/>
                        <wps:cNvSpPr/>
                        <wps:spPr>
                          <a:xfrm>
                            <a:off x="4407992" y="2163524"/>
                            <a:ext cx="56314" cy="226001"/>
                          </a:xfrm>
                          <a:prstGeom prst="rect">
                            <a:avLst/>
                          </a:prstGeom>
                          <a:ln>
                            <a:noFill/>
                          </a:ln>
                        </wps:spPr>
                        <wps:txbx>
                          <w:txbxContent>
                            <w:p w14:paraId="5E34041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59" name="Rectangle 5959"/>
                        <wps:cNvSpPr/>
                        <wps:spPr>
                          <a:xfrm>
                            <a:off x="4407992" y="2338784"/>
                            <a:ext cx="56314" cy="226001"/>
                          </a:xfrm>
                          <a:prstGeom prst="rect">
                            <a:avLst/>
                          </a:prstGeom>
                          <a:ln>
                            <a:noFill/>
                          </a:ln>
                        </wps:spPr>
                        <wps:txbx>
                          <w:txbxContent>
                            <w:p w14:paraId="401F9094"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60" name="Rectangle 5960"/>
                        <wps:cNvSpPr/>
                        <wps:spPr>
                          <a:xfrm>
                            <a:off x="4407992" y="2514044"/>
                            <a:ext cx="56314" cy="226001"/>
                          </a:xfrm>
                          <a:prstGeom prst="rect">
                            <a:avLst/>
                          </a:prstGeom>
                          <a:ln>
                            <a:noFill/>
                          </a:ln>
                        </wps:spPr>
                        <wps:txbx>
                          <w:txbxContent>
                            <w:p w14:paraId="41A3541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61" name="Rectangle 5961"/>
                        <wps:cNvSpPr/>
                        <wps:spPr>
                          <a:xfrm>
                            <a:off x="4407992" y="2689304"/>
                            <a:ext cx="563889" cy="226001"/>
                          </a:xfrm>
                          <a:prstGeom prst="rect">
                            <a:avLst/>
                          </a:prstGeom>
                          <a:ln>
                            <a:noFill/>
                          </a:ln>
                        </wps:spPr>
                        <wps:txbx>
                          <w:txbxContent>
                            <w:p w14:paraId="32C8C73C" w14:textId="77777777" w:rsidR="003046BB" w:rsidRDefault="00260C9B">
                              <w:r>
                                <w:rPr>
                                  <w:rFonts w:ascii="Arial" w:eastAsia="Arial" w:hAnsi="Arial" w:cs="Arial"/>
                                  <w:b/>
                                  <w:sz w:val="24"/>
                                </w:rPr>
                                <w:t>Instru</w:t>
                              </w:r>
                            </w:p>
                          </w:txbxContent>
                        </wps:txbx>
                        <wps:bodyPr horzOverflow="overflow" vert="horz" lIns="0" tIns="0" rIns="0" bIns="0" rtlCol="0">
                          <a:noAutofit/>
                        </wps:bodyPr>
                      </wps:wsp>
                      <wps:wsp>
                        <wps:cNvPr id="5962" name="Rectangle 5962"/>
                        <wps:cNvSpPr/>
                        <wps:spPr>
                          <a:xfrm>
                            <a:off x="4832045" y="2689304"/>
                            <a:ext cx="540546" cy="226001"/>
                          </a:xfrm>
                          <a:prstGeom prst="rect">
                            <a:avLst/>
                          </a:prstGeom>
                          <a:ln>
                            <a:noFill/>
                          </a:ln>
                        </wps:spPr>
                        <wps:txbx>
                          <w:txbxContent>
                            <w:p w14:paraId="3F210BD7" w14:textId="77777777" w:rsidR="003046BB" w:rsidRDefault="00260C9B">
                              <w:r>
                                <w:rPr>
                                  <w:rFonts w:ascii="Arial" w:eastAsia="Arial" w:hAnsi="Arial" w:cs="Arial"/>
                                  <w:b/>
                                  <w:sz w:val="24"/>
                                </w:rPr>
                                <w:t xml:space="preserve">ment </w:t>
                              </w:r>
                            </w:p>
                          </w:txbxContent>
                        </wps:txbx>
                        <wps:bodyPr horzOverflow="overflow" vert="horz" lIns="0" tIns="0" rIns="0" bIns="0" rtlCol="0">
                          <a:noAutofit/>
                        </wps:bodyPr>
                      </wps:wsp>
                      <wps:wsp>
                        <wps:cNvPr id="5963" name="Rectangle 5963"/>
                        <wps:cNvSpPr/>
                        <wps:spPr>
                          <a:xfrm>
                            <a:off x="4407992" y="2864564"/>
                            <a:ext cx="1375266" cy="226001"/>
                          </a:xfrm>
                          <a:prstGeom prst="rect">
                            <a:avLst/>
                          </a:prstGeom>
                          <a:ln>
                            <a:noFill/>
                          </a:ln>
                        </wps:spPr>
                        <wps:txbx>
                          <w:txbxContent>
                            <w:p w14:paraId="57F2D0E5" w14:textId="77777777" w:rsidR="003046BB" w:rsidRDefault="00260C9B">
                              <w:r>
                                <w:rPr>
                                  <w:rFonts w:ascii="Arial" w:eastAsia="Arial" w:hAnsi="Arial" w:cs="Arial"/>
                                  <w:b/>
                                  <w:sz w:val="24"/>
                                </w:rPr>
                                <w:t>Serial Number</w:t>
                              </w:r>
                            </w:p>
                          </w:txbxContent>
                        </wps:txbx>
                        <wps:bodyPr horzOverflow="overflow" vert="horz" lIns="0" tIns="0" rIns="0" bIns="0" rtlCol="0">
                          <a:noAutofit/>
                        </wps:bodyPr>
                      </wps:wsp>
                      <wps:wsp>
                        <wps:cNvPr id="5964" name="Rectangle 5964"/>
                        <wps:cNvSpPr/>
                        <wps:spPr>
                          <a:xfrm>
                            <a:off x="5441645" y="2864564"/>
                            <a:ext cx="56314" cy="226001"/>
                          </a:xfrm>
                          <a:prstGeom prst="rect">
                            <a:avLst/>
                          </a:prstGeom>
                          <a:ln>
                            <a:noFill/>
                          </a:ln>
                        </wps:spPr>
                        <wps:txbx>
                          <w:txbxContent>
                            <w:p w14:paraId="7BA8808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65" name="Rectangle 5965"/>
                        <wps:cNvSpPr/>
                        <wps:spPr>
                          <a:xfrm>
                            <a:off x="4407992" y="3039824"/>
                            <a:ext cx="56314" cy="226001"/>
                          </a:xfrm>
                          <a:prstGeom prst="rect">
                            <a:avLst/>
                          </a:prstGeom>
                          <a:ln>
                            <a:noFill/>
                          </a:ln>
                        </wps:spPr>
                        <wps:txbx>
                          <w:txbxContent>
                            <w:p w14:paraId="446BCE8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66" name="Rectangle 5966"/>
                        <wps:cNvSpPr/>
                        <wps:spPr>
                          <a:xfrm>
                            <a:off x="4407992" y="3215084"/>
                            <a:ext cx="56314" cy="226001"/>
                          </a:xfrm>
                          <a:prstGeom prst="rect">
                            <a:avLst/>
                          </a:prstGeom>
                          <a:ln>
                            <a:noFill/>
                          </a:ln>
                        </wps:spPr>
                        <wps:txbx>
                          <w:txbxContent>
                            <w:p w14:paraId="091B42A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67" name="Rectangle 5967"/>
                        <wps:cNvSpPr/>
                        <wps:spPr>
                          <a:xfrm>
                            <a:off x="4407992" y="3390344"/>
                            <a:ext cx="665438" cy="226001"/>
                          </a:xfrm>
                          <a:prstGeom prst="rect">
                            <a:avLst/>
                          </a:prstGeom>
                          <a:ln>
                            <a:noFill/>
                          </a:ln>
                        </wps:spPr>
                        <wps:txbx>
                          <w:txbxContent>
                            <w:p w14:paraId="22CF27FE" w14:textId="77777777" w:rsidR="003046BB" w:rsidRDefault="00260C9B">
                              <w:r>
                                <w:rPr>
                                  <w:rFonts w:ascii="Arial" w:eastAsia="Arial" w:hAnsi="Arial" w:cs="Arial"/>
                                  <w:b/>
                                  <w:sz w:val="24"/>
                                </w:rPr>
                                <w:t>Dry Ga</w:t>
                              </w:r>
                            </w:p>
                          </w:txbxContent>
                        </wps:txbx>
                        <wps:bodyPr horzOverflow="overflow" vert="horz" lIns="0" tIns="0" rIns="0" bIns="0" rtlCol="0">
                          <a:noAutofit/>
                        </wps:bodyPr>
                      </wps:wsp>
                      <wps:wsp>
                        <wps:cNvPr id="5968" name="Rectangle 5968"/>
                        <wps:cNvSpPr/>
                        <wps:spPr>
                          <a:xfrm>
                            <a:off x="4909770" y="3390344"/>
                            <a:ext cx="112728" cy="226001"/>
                          </a:xfrm>
                          <a:prstGeom prst="rect">
                            <a:avLst/>
                          </a:prstGeom>
                          <a:ln>
                            <a:noFill/>
                          </a:ln>
                        </wps:spPr>
                        <wps:txbx>
                          <w:txbxContent>
                            <w:p w14:paraId="679D5823" w14:textId="77777777" w:rsidR="003046BB" w:rsidRDefault="00260C9B">
                              <w:r>
                                <w:rPr>
                                  <w:rFonts w:ascii="Arial" w:eastAsia="Arial" w:hAnsi="Arial" w:cs="Arial"/>
                                  <w:b/>
                                  <w:sz w:val="24"/>
                                </w:rPr>
                                <w:t>s</w:t>
                              </w:r>
                            </w:p>
                          </w:txbxContent>
                        </wps:txbx>
                        <wps:bodyPr horzOverflow="overflow" vert="horz" lIns="0" tIns="0" rIns="0" bIns="0" rtlCol="0">
                          <a:noAutofit/>
                        </wps:bodyPr>
                      </wps:wsp>
                      <wps:wsp>
                        <wps:cNvPr id="5969" name="Rectangle 5969"/>
                        <wps:cNvSpPr/>
                        <wps:spPr>
                          <a:xfrm>
                            <a:off x="4993589" y="3390344"/>
                            <a:ext cx="56314" cy="226001"/>
                          </a:xfrm>
                          <a:prstGeom prst="rect">
                            <a:avLst/>
                          </a:prstGeom>
                          <a:ln>
                            <a:noFill/>
                          </a:ln>
                        </wps:spPr>
                        <wps:txbx>
                          <w:txbxContent>
                            <w:p w14:paraId="50FA074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5970" name="Rectangle 5970"/>
                        <wps:cNvSpPr/>
                        <wps:spPr>
                          <a:xfrm>
                            <a:off x="4407992" y="3565604"/>
                            <a:ext cx="563484" cy="226001"/>
                          </a:xfrm>
                          <a:prstGeom prst="rect">
                            <a:avLst/>
                          </a:prstGeom>
                          <a:ln>
                            <a:noFill/>
                          </a:ln>
                        </wps:spPr>
                        <wps:txbx>
                          <w:txbxContent>
                            <w:p w14:paraId="51EA1537" w14:textId="77777777" w:rsidR="003046BB" w:rsidRDefault="00260C9B">
                              <w:r>
                                <w:rPr>
                                  <w:rFonts w:ascii="Arial" w:eastAsia="Arial" w:hAnsi="Arial" w:cs="Arial"/>
                                  <w:b/>
                                  <w:sz w:val="24"/>
                                </w:rPr>
                                <w:t>Stand</w:t>
                              </w:r>
                            </w:p>
                          </w:txbxContent>
                        </wps:txbx>
                        <wps:bodyPr horzOverflow="overflow" vert="horz" lIns="0" tIns="0" rIns="0" bIns="0" rtlCol="0">
                          <a:noAutofit/>
                        </wps:bodyPr>
                      </wps:wsp>
                      <wps:wsp>
                        <wps:cNvPr id="5971" name="Rectangle 5971"/>
                        <wps:cNvSpPr/>
                        <wps:spPr>
                          <a:xfrm>
                            <a:off x="4832045" y="3565604"/>
                            <a:ext cx="372345" cy="226001"/>
                          </a:xfrm>
                          <a:prstGeom prst="rect">
                            <a:avLst/>
                          </a:prstGeom>
                          <a:ln>
                            <a:noFill/>
                          </a:ln>
                        </wps:spPr>
                        <wps:txbx>
                          <w:txbxContent>
                            <w:p w14:paraId="618DD652" w14:textId="77777777" w:rsidR="003046BB" w:rsidRDefault="00260C9B">
                              <w:r>
                                <w:rPr>
                                  <w:rFonts w:ascii="Arial" w:eastAsia="Arial" w:hAnsi="Arial" w:cs="Arial"/>
                                  <w:b/>
                                  <w:sz w:val="24"/>
                                </w:rPr>
                                <w:t xml:space="preserve">ard </w:t>
                              </w:r>
                            </w:p>
                          </w:txbxContent>
                        </wps:txbx>
                        <wps:bodyPr horzOverflow="overflow" vert="horz" lIns="0" tIns="0" rIns="0" bIns="0" rtlCol="0">
                          <a:noAutofit/>
                        </wps:bodyPr>
                      </wps:wsp>
                      <wps:wsp>
                        <wps:cNvPr id="5972" name="Rectangle 5972"/>
                        <wps:cNvSpPr/>
                        <wps:spPr>
                          <a:xfrm>
                            <a:off x="4407992" y="3740864"/>
                            <a:ext cx="214683" cy="226001"/>
                          </a:xfrm>
                          <a:prstGeom prst="rect">
                            <a:avLst/>
                          </a:prstGeom>
                          <a:ln>
                            <a:noFill/>
                          </a:ln>
                        </wps:spPr>
                        <wps:txbx>
                          <w:txbxContent>
                            <w:p w14:paraId="29AB19F4" w14:textId="77777777" w:rsidR="003046BB" w:rsidRDefault="00260C9B">
                              <w:r>
                                <w:rPr>
                                  <w:rFonts w:ascii="Arial" w:eastAsia="Arial" w:hAnsi="Arial" w:cs="Arial"/>
                                  <w:b/>
                                  <w:sz w:val="24"/>
                                </w:rPr>
                                <w:t>Pr</w:t>
                              </w:r>
                            </w:p>
                          </w:txbxContent>
                        </wps:txbx>
                        <wps:bodyPr horzOverflow="overflow" vert="horz" lIns="0" tIns="0" rIns="0" bIns="0" rtlCol="0">
                          <a:noAutofit/>
                        </wps:bodyPr>
                      </wps:wsp>
                      <wps:wsp>
                        <wps:cNvPr id="5973" name="Rectangle 5973"/>
                        <wps:cNvSpPr/>
                        <wps:spPr>
                          <a:xfrm>
                            <a:off x="4569536" y="3740864"/>
                            <a:ext cx="226235" cy="226001"/>
                          </a:xfrm>
                          <a:prstGeom prst="rect">
                            <a:avLst/>
                          </a:prstGeom>
                          <a:ln>
                            <a:noFill/>
                          </a:ln>
                        </wps:spPr>
                        <wps:txbx>
                          <w:txbxContent>
                            <w:p w14:paraId="7DFCCCFF" w14:textId="77777777" w:rsidR="003046BB" w:rsidRDefault="00260C9B">
                              <w:r>
                                <w:rPr>
                                  <w:rFonts w:ascii="Arial" w:eastAsia="Arial" w:hAnsi="Arial" w:cs="Arial"/>
                                  <w:b/>
                                  <w:sz w:val="24"/>
                                </w:rPr>
                                <w:t>es</w:t>
                              </w:r>
                            </w:p>
                          </w:txbxContent>
                        </wps:txbx>
                        <wps:bodyPr horzOverflow="overflow" vert="horz" lIns="0" tIns="0" rIns="0" bIns="0" rtlCol="0">
                          <a:noAutofit/>
                        </wps:bodyPr>
                      </wps:wsp>
                      <wps:wsp>
                        <wps:cNvPr id="5974" name="Rectangle 5974"/>
                        <wps:cNvSpPr/>
                        <wps:spPr>
                          <a:xfrm>
                            <a:off x="4739082" y="3740864"/>
                            <a:ext cx="1115819" cy="226001"/>
                          </a:xfrm>
                          <a:prstGeom prst="rect">
                            <a:avLst/>
                          </a:prstGeom>
                          <a:ln>
                            <a:noFill/>
                          </a:ln>
                        </wps:spPr>
                        <wps:txbx>
                          <w:txbxContent>
                            <w:p w14:paraId="5676EFC9" w14:textId="77777777" w:rsidR="003046BB" w:rsidRDefault="00260C9B">
                              <w:r>
                                <w:rPr>
                                  <w:rFonts w:ascii="Arial" w:eastAsia="Arial" w:hAnsi="Arial" w:cs="Arial"/>
                                  <w:b/>
                                  <w:sz w:val="24"/>
                                </w:rPr>
                                <w:t>sure Gauge</w:t>
                              </w:r>
                            </w:p>
                          </w:txbxContent>
                        </wps:txbx>
                        <wps:bodyPr horzOverflow="overflow" vert="horz" lIns="0" tIns="0" rIns="0" bIns="0" rtlCol="0">
                          <a:noAutofit/>
                        </wps:bodyPr>
                      </wps:wsp>
                      <wps:wsp>
                        <wps:cNvPr id="5975" name="Rectangle 5975"/>
                        <wps:cNvSpPr/>
                        <wps:spPr>
                          <a:xfrm>
                            <a:off x="5577281" y="3717417"/>
                            <a:ext cx="65888" cy="264422"/>
                          </a:xfrm>
                          <a:prstGeom prst="rect">
                            <a:avLst/>
                          </a:prstGeom>
                          <a:ln>
                            <a:noFill/>
                          </a:ln>
                        </wps:spPr>
                        <wps:txbx>
                          <w:txbxContent>
                            <w:p w14:paraId="5F938FE4" w14:textId="77777777" w:rsidR="003046BB" w:rsidRDefault="00260C9B">
                              <w:r>
                                <w:rPr>
                                  <w:rFonts w:ascii="Arial" w:eastAsia="Arial" w:hAnsi="Arial" w:cs="Arial"/>
                                  <w:b/>
                                  <w:sz w:val="28"/>
                                </w:rPr>
                                <w:t xml:space="preserve"> </w:t>
                              </w:r>
                            </w:p>
                          </w:txbxContent>
                        </wps:txbx>
                        <wps:bodyPr horzOverflow="overflow" vert="horz" lIns="0" tIns="0" rIns="0" bIns="0" rtlCol="0">
                          <a:noAutofit/>
                        </wps:bodyPr>
                      </wps:wsp>
                      <wps:wsp>
                        <wps:cNvPr id="5976" name="Shape 5976"/>
                        <wps:cNvSpPr/>
                        <wps:spPr>
                          <a:xfrm>
                            <a:off x="546938" y="472264"/>
                            <a:ext cx="738378" cy="1765427"/>
                          </a:xfrm>
                          <a:custGeom>
                            <a:avLst/>
                            <a:gdLst/>
                            <a:ahLst/>
                            <a:cxnLst/>
                            <a:rect l="0" t="0" r="0" b="0"/>
                            <a:pathLst>
                              <a:path w="738378" h="1765427">
                                <a:moveTo>
                                  <a:pt x="17780" y="0"/>
                                </a:moveTo>
                                <a:lnTo>
                                  <a:pt x="711236" y="1711830"/>
                                </a:lnTo>
                                <a:lnTo>
                                  <a:pt x="718820" y="1659128"/>
                                </a:lnTo>
                                <a:cubicBezTo>
                                  <a:pt x="719582" y="1653921"/>
                                  <a:pt x="724408" y="1650365"/>
                                  <a:pt x="729615" y="1651127"/>
                                </a:cubicBezTo>
                                <a:cubicBezTo>
                                  <a:pt x="734822" y="1651889"/>
                                  <a:pt x="738378" y="1656715"/>
                                  <a:pt x="737616" y="1661922"/>
                                </a:cubicBezTo>
                                <a:lnTo>
                                  <a:pt x="722757" y="1765427"/>
                                </a:lnTo>
                                <a:lnTo>
                                  <a:pt x="639953" y="1701419"/>
                                </a:lnTo>
                                <a:cubicBezTo>
                                  <a:pt x="635889" y="1698244"/>
                                  <a:pt x="635127" y="1692275"/>
                                  <a:pt x="638302" y="1688084"/>
                                </a:cubicBezTo>
                                <a:cubicBezTo>
                                  <a:pt x="641477" y="1683893"/>
                                  <a:pt x="647446" y="1683131"/>
                                  <a:pt x="651637" y="1686433"/>
                                </a:cubicBezTo>
                                <a:lnTo>
                                  <a:pt x="693479" y="1718689"/>
                                </a:lnTo>
                                <a:lnTo>
                                  <a:pt x="0" y="7112"/>
                                </a:lnTo>
                                <a:lnTo>
                                  <a:pt x="17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7" name="Shape 5977"/>
                        <wps:cNvSpPr/>
                        <wps:spPr>
                          <a:xfrm>
                            <a:off x="1466672" y="469851"/>
                            <a:ext cx="1679702" cy="2050669"/>
                          </a:xfrm>
                          <a:custGeom>
                            <a:avLst/>
                            <a:gdLst/>
                            <a:ahLst/>
                            <a:cxnLst/>
                            <a:rect l="0" t="0" r="0" b="0"/>
                            <a:pathLst>
                              <a:path w="1679702" h="2050669">
                                <a:moveTo>
                                  <a:pt x="1664970" y="0"/>
                                </a:moveTo>
                                <a:lnTo>
                                  <a:pt x="1679702" y="11938"/>
                                </a:lnTo>
                                <a:lnTo>
                                  <a:pt x="41814" y="2014790"/>
                                </a:lnTo>
                                <a:lnTo>
                                  <a:pt x="91313" y="1996313"/>
                                </a:lnTo>
                                <a:cubicBezTo>
                                  <a:pt x="96266" y="1994535"/>
                                  <a:pt x="101727" y="1996948"/>
                                  <a:pt x="103632" y="2001901"/>
                                </a:cubicBezTo>
                                <a:cubicBezTo>
                                  <a:pt x="105410" y="2006854"/>
                                  <a:pt x="102870" y="2012315"/>
                                  <a:pt x="98044" y="2014220"/>
                                </a:cubicBezTo>
                                <a:lnTo>
                                  <a:pt x="0" y="2050669"/>
                                </a:lnTo>
                                <a:lnTo>
                                  <a:pt x="16383" y="1947418"/>
                                </a:lnTo>
                                <a:cubicBezTo>
                                  <a:pt x="17272" y="1942211"/>
                                  <a:pt x="22098" y="1938782"/>
                                  <a:pt x="27305" y="1939544"/>
                                </a:cubicBezTo>
                                <a:cubicBezTo>
                                  <a:pt x="32512" y="1940433"/>
                                  <a:pt x="36068" y="1945259"/>
                                  <a:pt x="35306" y="1950466"/>
                                </a:cubicBezTo>
                                <a:lnTo>
                                  <a:pt x="27013" y="2002657"/>
                                </a:lnTo>
                                <a:lnTo>
                                  <a:pt x="1664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8" name="Shape 5978"/>
                        <wps:cNvSpPr/>
                        <wps:spPr>
                          <a:xfrm>
                            <a:off x="3307410" y="1407365"/>
                            <a:ext cx="1006348" cy="765683"/>
                          </a:xfrm>
                          <a:custGeom>
                            <a:avLst/>
                            <a:gdLst/>
                            <a:ahLst/>
                            <a:cxnLst/>
                            <a:rect l="0" t="0" r="0" b="0"/>
                            <a:pathLst>
                              <a:path w="1006348" h="765683">
                                <a:moveTo>
                                  <a:pt x="994918" y="0"/>
                                </a:moveTo>
                                <a:lnTo>
                                  <a:pt x="1006348" y="15240"/>
                                </a:lnTo>
                                <a:lnTo>
                                  <a:pt x="48929" y="740584"/>
                                </a:lnTo>
                                <a:lnTo>
                                  <a:pt x="101473" y="734187"/>
                                </a:lnTo>
                                <a:cubicBezTo>
                                  <a:pt x="106680" y="733552"/>
                                  <a:pt x="111506" y="737362"/>
                                  <a:pt x="112014" y="742569"/>
                                </a:cubicBezTo>
                                <a:cubicBezTo>
                                  <a:pt x="112649" y="747776"/>
                                  <a:pt x="108966" y="752475"/>
                                  <a:pt x="103759" y="753110"/>
                                </a:cubicBezTo>
                                <a:lnTo>
                                  <a:pt x="0" y="765683"/>
                                </a:lnTo>
                                <a:lnTo>
                                  <a:pt x="40132" y="669163"/>
                                </a:lnTo>
                                <a:cubicBezTo>
                                  <a:pt x="42164" y="664337"/>
                                  <a:pt x="47752" y="662051"/>
                                  <a:pt x="52578" y="664083"/>
                                </a:cubicBezTo>
                                <a:cubicBezTo>
                                  <a:pt x="57404" y="666115"/>
                                  <a:pt x="59690" y="671576"/>
                                  <a:pt x="57785" y="676529"/>
                                </a:cubicBezTo>
                                <a:lnTo>
                                  <a:pt x="37487" y="725259"/>
                                </a:lnTo>
                                <a:lnTo>
                                  <a:pt x="994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9" name="Shape 5979"/>
                        <wps:cNvSpPr/>
                        <wps:spPr>
                          <a:xfrm>
                            <a:off x="2889326" y="2401014"/>
                            <a:ext cx="1512570" cy="440436"/>
                          </a:xfrm>
                          <a:custGeom>
                            <a:avLst/>
                            <a:gdLst/>
                            <a:ahLst/>
                            <a:cxnLst/>
                            <a:rect l="0" t="0" r="0" b="0"/>
                            <a:pathLst>
                              <a:path w="1512570" h="440436">
                                <a:moveTo>
                                  <a:pt x="100838" y="1397"/>
                                </a:moveTo>
                                <a:cubicBezTo>
                                  <a:pt x="105918" y="0"/>
                                  <a:pt x="111125" y="3048"/>
                                  <a:pt x="112522" y="8128"/>
                                </a:cubicBezTo>
                                <a:cubicBezTo>
                                  <a:pt x="113919" y="13208"/>
                                  <a:pt x="110998" y="18415"/>
                                  <a:pt x="105918" y="19812"/>
                                </a:cubicBezTo>
                                <a:lnTo>
                                  <a:pt x="54805" y="33849"/>
                                </a:lnTo>
                                <a:lnTo>
                                  <a:pt x="1512570" y="422148"/>
                                </a:lnTo>
                                <a:lnTo>
                                  <a:pt x="1507744" y="440436"/>
                                </a:lnTo>
                                <a:lnTo>
                                  <a:pt x="49836" y="52223"/>
                                </a:lnTo>
                                <a:lnTo>
                                  <a:pt x="87249" y="89789"/>
                                </a:lnTo>
                                <a:cubicBezTo>
                                  <a:pt x="90932" y="93599"/>
                                  <a:pt x="90932" y="99568"/>
                                  <a:pt x="87249" y="103251"/>
                                </a:cubicBezTo>
                                <a:cubicBezTo>
                                  <a:pt x="83439" y="106934"/>
                                  <a:pt x="77470" y="106934"/>
                                  <a:pt x="73787" y="103251"/>
                                </a:cubicBezTo>
                                <a:lnTo>
                                  <a:pt x="0" y="29083"/>
                                </a:lnTo>
                                <a:lnTo>
                                  <a:pt x="100838" y="139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695020" y="3609672"/>
                            <a:ext cx="3666490" cy="109601"/>
                          </a:xfrm>
                          <a:custGeom>
                            <a:avLst/>
                            <a:gdLst/>
                            <a:ahLst/>
                            <a:cxnLst/>
                            <a:rect l="0" t="0" r="0" b="0"/>
                            <a:pathLst>
                              <a:path w="3666490" h="109601">
                                <a:moveTo>
                                  <a:pt x="98060" y="635"/>
                                </a:moveTo>
                                <a:cubicBezTo>
                                  <a:pt x="100425" y="1270"/>
                                  <a:pt x="102552" y="2794"/>
                                  <a:pt x="103886" y="5080"/>
                                </a:cubicBezTo>
                                <a:cubicBezTo>
                                  <a:pt x="106426" y="9652"/>
                                  <a:pt x="104902" y="15494"/>
                                  <a:pt x="100330" y="18034"/>
                                </a:cubicBezTo>
                                <a:lnTo>
                                  <a:pt x="54198" y="44308"/>
                                </a:lnTo>
                                <a:lnTo>
                                  <a:pt x="3666490" y="81788"/>
                                </a:lnTo>
                                <a:lnTo>
                                  <a:pt x="3666236" y="100838"/>
                                </a:lnTo>
                                <a:lnTo>
                                  <a:pt x="53965" y="63357"/>
                                </a:lnTo>
                                <a:lnTo>
                                  <a:pt x="99568" y="90551"/>
                                </a:lnTo>
                                <a:cubicBezTo>
                                  <a:pt x="104013" y="93218"/>
                                  <a:pt x="105537" y="99060"/>
                                  <a:pt x="102870" y="103632"/>
                                </a:cubicBezTo>
                                <a:cubicBezTo>
                                  <a:pt x="100076" y="108077"/>
                                  <a:pt x="94234" y="109601"/>
                                  <a:pt x="89789" y="106934"/>
                                </a:cubicBezTo>
                                <a:lnTo>
                                  <a:pt x="0" y="53340"/>
                                </a:lnTo>
                                <a:lnTo>
                                  <a:pt x="90805" y="1524"/>
                                </a:lnTo>
                                <a:cubicBezTo>
                                  <a:pt x="93091" y="254"/>
                                  <a:pt x="95694" y="0"/>
                                  <a:pt x="98060"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34ED05" id="Group 78497" o:spid="_x0000_s1166" style="width:443.05pt;height:358.9pt;mso-position-horizontal-relative:char;mso-position-vertical-relative:line" coordsize="56268,4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joRwQ4AAGJyAAAOAAAAZHJzL2Uyb0RvYy54bWzsXetu4zYW/r/AvoPh&#10;/21EUqTEoJlit90WBRbbou0+gOPIsbG2ZcjOJLNPv98heWjJpid2FrCC0UzRWJYoXs7HcyV5/N33&#10;L6vl6GPVbBf1+m4svs3Go2o9rR8W68e78b///Ombcjza7ibrh8myXld340/Vdvz9h7/+5bvnzW0l&#10;63m9fKiaESpZb2+fN3fj+W63ub252U7n1Wqy/bbeVGs8nNXNarLD1+bx5qGZPKP21fJGZpm5ea6b&#10;h01TT6vtFnd/9A/HH1z9s1k13f06m22r3Wh5N0bfdu5v4/7e09+bD99Nbh+byWa+mIZuTN7Qi9Vk&#10;sUajsaofJ7vJ6KlZHFW1WkybelvPdt9O69VNPZstppUbA0YjsoPR/NzUTxs3lsfb58dNJBNIe0Cn&#10;N1c7/dfHn5vNH5vfGlDiefMIWrhvNJaXWbOiT/Ry9OJI9imSrHrZjaa4qY00pRTj0RTPcq3LrCw9&#10;UadzUP7oven8H6+8ecMN33S687zBBNnuabD9/2jwx3yyqRxpt7egwW/NaPGA0ViVj0fryQoz9XfM&#10;ncn6cVmN3F1HHlc2Emt7uwXdEpSSRuZGY+Yf0wu3QSBHLWnyXEoiVhzy5HbTbHc/V/VqRBd34wad&#10;cPNq8vGf250vykWo4eWa/q7rnxbLpX9Kd0A57htd7V7uX9zwyoJao1v39cMnjHleN//9Fdw7W9bP&#10;d+M6XI2JodE4PR2Plr+sQWviHb5o+OKeL5rd8ofacZjvzt+edvVs4fq7by30CyD6PlwDTZ1EUzMZ&#10;gPzraGLowFEWotTWT22e/EJpYTFhaO5LabLsumg6RtvT98tH0yTRNBehKTKZ6eI0pLnJZcEcen1M&#10;3QwbDKZFmRcJgetvB1F1Fo8KmSmb2dOwClnI3lC1zs4YFKoJwUuoXiZ5hSytyGBcnJC/qLEkXu5H&#10;/lrBgmco2hQMlLCNoho6j1PLwpLZ4zDNy1w4nTm5ZZ3aq4FkXWcGw6gwbCEyE5BGLXQWpDLXyhan&#10;zSST2dxCIPTEpmpgbJoDiWNMcfcShSqtkDYHw58Qvdoo0ZvlC5t7WH5MDh2YgDQqoPPY1Gp466fZ&#10;tNBKqv7YNJoGg9CmZAwl3Bl/+xJGVVpK/RlGFf1avtE5GwyqsEcPWZVQjaGXs3hVmawoSJCfEL9F&#10;qTODxz2p1DiYQaCqba6OQXV3L+HUXNjClAHTd2f5Riu+b0g3i+kt/g/BblwdBXpfXxTAW7unphqH&#10;SlZn1bGaNP952nyDuPxmslvcL5aL3Se3xoAALHVq/fG3xZTivfQFXBxixmWek4vqeR4lqOGRv4nZ&#10;wWXpTXy9oe+diu6Xiw1FbylwStehy1iiOAjxJ0btlw9+rKdPq2q98+shTbVE7+v1dr7YbMej5rZa&#10;3VcIbTe/PDhzYXK73TXVbjqnBmdomOLc1LPWA9fLfceozyci3d9IpaDGIKUMfHFz4MvlKrNlAd4h&#10;MaVKlavSWW5vjXe7fvmeuEt07Gqh5DyhrSECon47S6yDIJDq3qrOlbbSB0Tei/cb3b6+ZQB54FdY&#10;HsgTuhqYRu12HqZ5VlgEDogJCmmtdVPinUAqsuj2DQXTZJAKBvJFqrqFqVUGfhG9vsdUQJcb3Zuv&#10;RDHRMJyhoJqMU+VRYF3MqQL/dHkAq9G5RKy+J6saK1MDQ1WD1oe+kra4exGvWmwDkd4ISaLaa6hK&#10;ZMMKP5Krm+BVf/sSWLUwsI5gO0KtJmHNrYEF1R+zDisGSQAmNKu/fQmuOZxpaf0CfBJXafFf2FB0&#10;/U0VIhtWHBLiFqZrQghHXXS5apUlnMEDVxCsqmipv5+AlciinzYQg4kkZwLVqIzOQ9UU1uQwc0kG&#10;p1DtWbVGR20ooCb2yoCBoyY6D9SWbyNyI4PZuXduegY1empDARX8leDUqIYuB9UorB24SfFuQI2O&#10;2lBATUYLddRCl4NaCpV5X+K9gCqinzYUUJPhQmxAu8j+bYtfW5bSHAQh+hW/YmiRJdqmnxC/UQtd&#10;zKlSwC+Vr4hfR+W3LoNcuu0fWwB4ig6FUxMhCBhKUQtdDqpSJXxdIuNp8XtlUKMtPxBQab/DMafi&#10;7lvFr9Qiz14zlK4MarTlhwJqXDpvn7cyUQtdzqmmtCo75tSybMcKr4xqNOaHgmoypuS3B9Da7nmo&#10;lkpmIfqAQ4YJVPNM07J8jCldGdVozQ8F1WRMyduv56Pasn8RUsq1OeBVoQotTY+wRnt+KLAmo0oe&#10;lrNh1XkuOFSYhPXQrbkyr0Z7fiigJqNKJiqi8yRwi1cVDtiV78ytifb8UEBNRpUgK99qASspdPa+&#10;3BocUAijGQqoyaiSiVrock7FSVh16NYY7G1RCHX0ZCthQXdgqCbDSiaqofNQxZHmIhysUylUjw53&#10;XFer+uwVZCMMhVeTcSUT9dCZqFqlyRulTdEpVPs1lfxexwGBSgx2HFfC3TdrVW20SYQgcOajPwE8&#10;tMBSkQws4e5FqLZCECqFqiqkohBFX2o12vMDEcBFMrCEuxeh2nZr6DzGYQhCYl8E9gb3hmo06IeC&#10;ajKwhINDF6GqjdXhMBK2miVQRVquzvnmKxtL0aIfCqrJuBI2AV6EagELqfSna5Koun38or/YPrIK&#10;hfEMBdZkZOnCzD5aF8jHBBVNNnAhilw47tivrfaaBgapL4YGaowsucSISHmI7ASX8CkWYizFF4Bn&#10;XmDb9kFQv8DpT86qJgo6Z+Pwbu2AmD75xIe0wM7JDpFO88GnPcS9OV9NX9Z8SekRP5vZEyd56T2q&#10;lC5HyHLIXZljT2voCT1eIfvhn7UruKOslaIowllt5wigp/sSy3W7ZAEvPOgdgetS8QtcjD83rmLk&#10;ESxDFg5hNNKsOAGC+rnY9Ol+Mf179d9uG1YHKYiXFG2QBzoYlK9S4gyyJz6eZsqHefdPrRFgWtrE&#10;azSFDOhdNNhtqPstVKzyMuRqoldpDbXdbADVV2wKNNJ5WhiBaeWeGmFjqstuQzxqHgkOfYTDAZ1p&#10;wsX40xc3ykLn+zaKjE7lhaFxsW5b/BJycHr3WxiKaYe5Gp8ShXy30Wk+octPAa/XRsKUSHbq3j2L&#10;liYXlAXCV1wqrGe2qWWQCI/WMh21SiVUB2DQHps6+anJlXv3qFkedegrkpnSWRyqEpMOK6gHxOkW&#10;hxeMkjSZP1vsmC+4mumy3lZ+ZhGvuSkW+c/1dc/hyzWxIpqcTpD0d4Yj6y7L6WqxQzbg5WKFLssi&#10;84dX8Woiqel292lZEQss179XM6Q3dRlq6ca2ebz/YdmMPk4oI6n751OoLjfzSbgbhhiKuq66euh9&#10;fyg+VCncq6kq/UhDYXqvcumGDzszDb3xOYeRuReD5szDGFl8ybVcr3fx/TXyJbtuUigmjHYflaHW&#10;6ds1s6nS7PWBkqgkok17VuQLbpUx5MJhokFflDpMcs79JnDeoCD2cu50hhQnPrQGOnEu4qupidgX&#10;6AlkDHVdIYz2WsBzmTAm5+RnLPj3ZZg3uGwYH7GkIH3pJxGX4k9fOhclpdhCWaSGBidz7VyKP31p&#10;C5ERJCGOoNN1t+6UJLQ4NxlkjrVI4taR3zhkXLAgRI2UDAw1slLBuUYciw69y4T1J5Idl7e1V6pV&#10;HLHKsXfYDywzpT+/sK9YlpxLLoNi7SoVW9KGLaaJ9ItFR612KcNNtacTl+BPxgcazdWOtL6wSQ/x&#10;SY4GRAoKgfIa+v2zPBh00Aa9DLQLaPAWCWWhcNiMxoKpgFMc56sShZ1rsc0saANuE6mDsMzgq821&#10;5JzFfoRKKxyF8g91BnYMs6Q7si5VIIjDzELCdWn8fmfQnEvxJ9PwmB+4xFcNQQnpo4TPvG75kjQE&#10;Jt6BhnA8RJrqLA2hKEFKEA7YnFlEUzaqCBz2hlHqVQQsRIrTeUF3fQ3BXYGGCD1JKQhIVgtJQjzH&#10;EvykfuAaSSZgDzmXZ/7hT89peYmTsq5eRLt0tES5EH8GtiQV4mVboSDZ2AfgUl0BwO8YzldVKKVx&#10;ULQlvSjuEkRJoYDTwUNSWaFvEoG5pJhJtingO/KoisJ7oSzaRFbaoLCwRyxkE94/xMax8KZWwp9O&#10;OUs1dKYRE4Q/A60hAr3EhUkCWzyMhwulRpLjIIAnASwEBeu9RTw4AnTsFjAbZGRkM8g3BZFNnrJ7&#10;Bq+Om+o20f0WXsQ04AYN0Gk3qKHAvR4kN61LVYRiSq+HDCjhQx+v0A2ROMwg6mMhWcWc1AgJBoh0&#10;++oyfOEKAQx5oBCcLDhbIUi46ipk94BAhFF6EFkSMIU0GYzkMyAMkiMU05dC4K5AIYSepBQCcjLB&#10;/XfcI5A3OfR2rxNSvA2buaNEotCDGJaeebHpvWuh40GI3ZT7IFO38u63IPXRKYqng5yQeQgrteQW&#10;pKplgxapuzsiptVFYdFiGFe3CWb8ILHyMljAOF7jk/mclCIRZ4IZdrYf7GeKUwJNLw47s4J7wJ++&#10;J7ktQwgPNPM7IE5WXRYyaKjSFkdBle54fe3YxhO0B3Z+WMcADGDrkYUx0yb2vh04W7D4kwRNNUeJ&#10;9gKAGaKynfAWiBK8K+REOHyGEG0IMp1usEu34FthiYb1FD/nzzCpknOey3z1C75wv4Ai6V01gDuQ&#10;K2erASzt4ndbnFCCf2spiOTEErsFCoGlnFN3QUiZGI+4ulsQuwItEHqS0gKIZNCBNkgzHBcNrP2a&#10;DsjyIOspOOoJwOwlyTyn2iR+XqH7SJWld/mx1Zc9iq7Y6H7jKvFDOP49pLrrWvcZSB3iDxr5fLrN&#10;ZfDhvPYosQ01jKzbAvO9bwnRoKBTcuTHdCLwpOyNxMVIS1H43xr7bOm4NOMlkDcNuAP8GTqiMNIA&#10;iXolzIF1hxBlsZmOspnr6w6XCQrzxXtg0AY+tsRaALpTh/i+tTQv2jo3iwGxEHTzY+i20f3GLWYZ&#10;JRkHreA5QR+2q0Wwin7rzD1jduHueL3mn7GSAJG7bfBYfVsecq3UK04rNAUHvcIh6RZ63QZ8xTj2&#10;hR9acTO7GygEAPTbWxhAh1wpvurW+1Xb9KVt3C/64YcM3XpL+NFF+qXE9ne3rrH/acgP/wMAAP//&#10;AwBQSwMECgAAAAAAAAAhAMt3b9A3GgQANxoEABQAAABkcnMvbWVkaWEvaW1hZ2UxLnBuZ4lQTkcN&#10;ChoKAAAADUlIRFIAAAWGAAAE6ggGAAAA4le14QAAAAFzUkdCAK7OHOkAAAAEZ0FNQQAAsY8L/GEF&#10;AAAACXBIWXMAAC4jAAAuIwF4pT92AAD/pUlEQVR4Xuz92bdsyVneC0e2q9l7197VqFQlCTCSkA0Y&#10;STTm2D5gA0fYBx8++7uCYV94nG/4xnf+h/wP+Npj2NgMY2OJThIFAkmFmgESaqtK1e1uNdl9F6WM&#10;+MW75zNX5MrMVbv2en5Xb8aMGe0bETNzrfeZKRljjDHGGGOMMcYYY4y5VgxSSukPfu8PVvFCZDAY&#10;xKRH6MvTd20XDEbDmPQIfW3ou7YJqhyVXrOMCe9RRjHhEdR4qHSyWl3orpeCoz8cjrO9urhJkkFP&#10;U2ezs2yz3yPYw2HxazU0rINjM7wCf2L79sFiHlO6afEblWd/fShzUdU92P28nJ0VXyKjUb0Wp9Np&#10;tpfL0o7ZbJZtjgfznzw8zzbLHY/LWlFjybpox88cJ5ZFmz6+WCw67bp9xa72jj3MQ+oZg61YlTLP&#10;53FT2X190W92B8Z8WHzuvXr2TUdlfbyXWGI7Wg6LP21z1vXB/WV/7H4dEO4vOwVrezw+6Ew3VwDO&#10;g/qM2s/etJdzIrBc7LcOPneo56uYzs/KJny+UOd99fyMs4vp6l4+46TwjEA/UN87VB8qO1s1Kj+J&#10;6fHzmn3ssavqGQlj0ffFZgvUGG9L1dwlniv3UN2++sD9aTDnvOynvn30g88d7M/ua3qHffSBLGb7&#10;Lf+qWIoZaBm/ljxqz2q5NzXmW4k6dklLO7YifDd+t9jvU4MxxhhjjDHGGGOMMcaYxw7/MGyMMcYY&#10;Y4wxxhhjjDHXDP8wbIwxxhhjjDHGGGOMMdeMQerRGFa6ICq9j8vcswlKY7i13tZ8XbTc25JnX1pm&#10;V0+3PmXLGLTk2bvOS0opXYHG8GpVdM4qnVX0r9Ygy6bUJmN91Frbl95w1IvdCdBWHA67fakP5UMq&#10;fT5vFDLeCkzMHrRtb9y4kW3q/kVdTI6B0uolY2ioHhwcZpt6drSVP9AXo34t26R1grt1jDl3bIea&#10;0+l0Uj5wHqjnGedHXRPpE+qENuRvSa80YRfdfrxL9qZ/yf4N6HPdfrMN+zsnytis5t3rpmVOZXrq&#10;ubaj9OWQ81D8aRl9f0fENb8b6jHT88187N9VpqcLrr3DCvqX+0CPkSHLJc6Pvoe4LdjbHosHVnEc&#10;7wyey4o+n1PXmM5xUu8q4DNE/V4OjkX3vXEelK6wSqetnjEPxnjuEKgy1RilcG0feyzPg/p7kG7T&#10;NvT1dVfw6Hvk3N0Be+sD5mKgnjt2yD76YY3hxxOlMaxQ46rS1b7YhypLpl+ijk1Rde+MfR/Yjex+&#10;VzTGGGOMMcYYY4wxxhjzWOMfho0xxhhjjDHGGGOMMeaaMUgppT/8n3/Y+f/RLf/+3ZInbZDv0gxL&#10;+S11teTpo+X+ljw1j8e/kW9PCWlqGYOWPGTv/86fUiUlsT/KfDOEXoX1c5xU2NgQISGT0f77sO+5&#10;GAza/nbV4kMqTwwl3AfLZfec7grOg5JRSCmlyaSENNKHVJgly6WUBEPwmIdjzHSWGf2bn1VoJOeo&#10;Zb5YziqV8uvQV/oufSP6tLrWnb5YVLGKsLvzt6UX4prbRupGodbK9rDt7/3zbgKplZqWOVXpqefa&#10;7tMHw2JHz38voaPwuvu9aXota3Rx/vY5LcS9cdfEvcOQMjaVlMSeaDnHtkWvid1Af1VnRuwn87XY&#10;2/isalP1fBDPU/Hc0nfPRSwR+q+e45V0VnzWV89C9+7dy/Y+2MdzRmTTcb0c++2IklPbJZaSaGMf&#10;fSBXcExcCS1SEi1jqfKofTii7icqz/5Xna57Z1zB3tHC/p9MjDHGGGOMMcYYY4wxxjxW+IdhY4wx&#10;xhhjjDHGGGOMuWYMUkrpj/7XH3X+f7T692+V3sdl7tkISEkoWtvQmq+Llnt1nsfj38i3p1vmgOgx&#10;KKg8e/93/pTScHCxDAPDYhCNW4fL9NIdXq/CSavQ+nGxq/FYFntQjRPTSwNXeOM20/uuMX0yKtIE&#10;Lfnb0rNZheClcI0vC2f6EKFiKj/3iyneGK3yt6Snnmvsh+735dNXi2KPJsU3DiYH2U6p/lPg7GyW&#10;7XsPShjiw/sPs302O8/2/bcfZHt6WMo9PjzK9sFRkZs4nJY8TL9xdJztFMq6+9bb2eb4LWYlZmu2&#10;KDbnenJQwvorGRXMdTUPeD21mrfUc02l78qfVHqUJeGbw4eQ+NgmfYBNrCU/0/uuXWX6FDIPTE89&#10;97Skk1o2pKDmriU99VzbVTqpjlmOU+yzutaQvpij8ob8TemBfT8WqOeRXdI0F1ukr+LDScM971p6&#10;6rm25/QnR0oijOeOUc/iShYihX6rfLRPTk4602O5m8B7Yx/i501QbTqclLNISVK02F2f9wt8tGfv&#10;3RX76hu3vZWYo12x7zWXUkorfEfkd89dso+5qOfhCsZpD30gV3BMXAktUhJEjatKV/tiH6oslb5/&#10;b9J174wr2Dta2P9Ob4wxxhhjjDHGGGOMMeaxwj8MG2OMMcYYY4wxxhhjzDVjkFJKf/K//2Sj/49W&#10;/xau0tNV/Au2kJLoaxNpzddFy70tea7mn+Gvgm4piZYxaMmzd19KKY0GF//NRIXpxlB0xRBvHq6k&#10;JFbFDxh2xzcVD0YlXclQIFK+ojVcWl1j+sG4yAC05G9Lz2ZaQkIghWsjyAgoWY8V9gUl9zGA/IYq&#10;pyU99VxbQcJA9/vy6ZNhkS8YTcv6W5zXsgOv/OCVbH/zr7+Z7b/527/J9huvvZHtB6cljDMhbH58&#10;UKQhjmGPIedw59ZT2f7Aj3wo23/3oz+R7ZRSevFDH8x2Nd/wcY7fyflZttmm0bSMwRjrd75Cmci/&#10;7Zyq9ANISbTkb0tHu1dFAiSFkLwB/OPdSu+7Vu+ZSC/JUi5l0/TRAHI7QUdB3dOSTmrZn9Kftjnt&#10;Tk8913aVXoXTY/8bVmdr7LO6dnH6GGuiJX9beh+1P+6C/T13YK1UhzZt9ufy6atH/Pjie9699NRz&#10;bb/pdTh4bNNueBKkJJQkg7LjZ2WTo6MiVUVUfiU30ZL/MqhymX5+hmeWBi7Tpr34U3WuQ57rkX1k&#10;N6ix3BY2d4lzfR/d2PeaS6mWjtsX+5kLjv0VjNNe+gCWe1hz7wJKSkKNn0pXqP2sr5y+a13Mr2Ld&#10;bdimjbmCPrTwZHi1McYYY4wxxhhjjDHGmGb8w7AxxhhjjDHGGGOMMcZcMwYppfTZT3/2wv+PVv8K&#10;Tvry7P1fsIWUhKKvraQ1Xxct99Z5Ho9/I9+ebikJxabjtC9fYrQxQ9EVMeS8i75QpclBkWE4m51n&#10;ez4voe+8n1ISCWFjDGeez4sPHYwgPVENWXf45KN/J1LXSvoA4dot+TdNv0x4nPInlX4V6PCy7n5v&#10;ml6HCJf0N998G+kpfeUrL2f7C1/4y2z/9V9/PdtvvXU327NZkS24f/9+tqfTIhkxGnWvd87d7du3&#10;s/2hDxVZiZRSev7557P9m7/5m9m+detWto+Pj7Otwk9VO9iHag3tab+t5QV2QyXNEN14DyF5l1l3&#10;G7Pqni/l45umL6pwyzhG3fe0pRemlUTCe5Mhx0nI1qRUy5koSRuVPsIzQUv+pvRsvcMYPqtmbpt0&#10;vgm+JX/0GHWN/Vvh7F9CVqJFHqQlnfJLqfGedys99Vzbd3paYB5E/tRzrSWdz5gt+VvS0yX6sU26&#10;kmZSMl8plNUi9cVxOkd/VN2TISSE+L0Q+VlOfNZvaRPlxxYMw0YdhM8mfA7lOdtip3A/7dPT02zv&#10;iloiSktJ8BPdcdP0xGc7JKv8LekpXFtgUvu+n10W/ay/O54MKQmm72fM9tMHcE2lJEhLHvXdu+Xe&#10;1JjPUhK748nwamOMMcYYY4wxxhhjjDHN+IdhY4wxxhhjjDHGGGOMuWYMUkrpc5/53Eb/H63+LVyl&#10;pyv4F+yWkJC+9pHWfF203KvzPB7/Rr49KkS4oMegoPLsy5cotzARdZO6FSU/Q876/HKBiw9PT7L9&#10;4MGDbM8QWjoYIxxthDBEhB8s5yXc9XBUpCpqtg5+LalDFZrfnX/T9EGMkxQoXyEqz2RyBeHgISy7&#10;0N3vTdM5D6NR6ef9+w+znVJKf/u338j2N77xt9l+6603sk05Eo4Z3w5OSQaGSVIGhaGNTI/zwPs/&#10;+clPZvt973tftp9++ulsx/vXsE3MM58XmZarmOtarmJHMJw+uNKq1onZCXvpQ0rVPrnvNaHkVd6h&#10;+562dICQ4vcSHJlaXgBrP8xPJWeCay3pK6irtORvS89mSimlIfrBa1we26Rzrlvyx2WprlVvZ8dA&#10;cV231NGSzjFKjfe8W+mp59q+01eQBFD5U8+1lvQRJAxa8rekp9iPJWXJuI6yKctqSR9TtqEhf7rE&#10;Or1xVGSkKLk2Oys2pQQPJkXmis/JzH96fpZtzkMK9/Aa06t1hLrjXKyhHAS/v1B2is/xTI/SVMzH&#10;svZzZqPPVdh8Palq7jZN32aPVekpXOOxVu29OyLO1+6AD1lKoon99KEwkHJo7y02lZJQ6Qr1na2v&#10;nL5rXcz2tu4Km7ZpYywlYYwxxhhjjDHGGGOMMebdwD8MG2OMMcYYY4wxxhhjzDVjkHqkJNS/f5OW&#10;POkK/gU7hit10dfWvmuboMpR6TWPx7+Rb8/F4RVqPFQ62ZcvMfyIUhIqXImshJQEWYR0hvnfvX8v&#10;22++9Va2H56VcHyOzRCyEoQhu3yDewyt2hUHB0quYjdQBiClVIXUK19R6Yq9vUWY4z/onq9dQTmG&#10;w8PD6hqhTMnDh8X/VEgiQyA5rpV8ibC35bnnnsv2rVu3sn1+XnyCNseAdh16uf9wo039b1P2Ef4Y&#10;uQrJjX3/XXrfe1MKYcvvVcZYK/viavxpv3Av3Bfj8X7ruIo+PAns8hxTXMVcLCElsY+HQD5PcMwo&#10;HcUzOqWUZrNZ5zXew7JeeeWVbJ+cFMm1s7MiB8Gx5L7PdOZnOfG85rMD9y1lq+cOlvviiy9mm3mm&#10;03J+sN18hovnGO9hWZTu2gdD9eWn5zvSpulXISVRT/fu17mlJNqoJdB2Pw/pCvrwpEtJkJaxVHni&#10;HqtQ9xOVx1ISu2P/TybGGGOMMcYYY4wxxhhjHiv8w7AxxhhjjDHGGGOMMcZcMwYppfSnf/ine/7/&#10;6PZ/Jb8sfGPsu4nqp0onVxHmfBXhayv5tvndsK8+MLJlgLCEG0clrOvte/ezzZD7CcK7KP9wcICw&#10;/iD/8NWvfj3b3/ned7P94GG5f3LYHQ69REhD9cZjhCKMB6V9g54wsDV9PqquqXSyeZ7St0ekJIAq&#10;V6UrVH6VTlrypJTScIi54Juucf829t5DXFJKy2X3/qTqVm3tGzP19m5VB1F11PbF5fTR0g6Gd6r8&#10;26SPp/WesEL0kXpjOeF4KKkQ3sv+qPmJ4ZO8xntGCJVX4dqq3Yo+f2qhpT6VZ4LnDuVzCpYZx6Ka&#10;b5wzqh2kJQ8ZjktYdPeMPEpL/5SftaDKV+kppTQYdvdbjQfTVR6FWjetsjqcU9pnpyXM/irOCa5b&#10;tpf9Y/tUWSyH+4VCzaNKj7TkU3la0uN+tiaOHz+rMVe+QjmCljYRlZ5SqkLlR+Pu+eJcU9qBcgRK&#10;doqSDG+++Wa2OWaUiIgSB0oKSvki61ByFewDbeZh+RyL6K9qDW96tpLbt29nm+uJkhE3b97M9p07&#10;dzrtFGS1eP/73ve+bDMP61YyY8rfJ8PSH47rI3AvRTJHg99ZmF6NJMeV66mkVvmH3I+QHmeBz30T&#10;fA9bzop/0Fc4v2r9qvXU8vwXac23ZjQqPkTJOlXOpumpZ72oe5r2P5zRs1lZ+5wf9bwZUeerekZV&#10;qDwqvWKp27crmtqxJQ0/D2yFmqtd0lKDGkuVHtl3P/bvTW19uIp2GGOMMcYYY4wxxhhjjHmM8A/D&#10;xhhjjDHGGGOMMcYYc83wD8PGGGOMMcYYY4wxxhhzzRgkawxvTUvfWvJYY7iNffVhQF0p6KlSl+v+&#10;/aK1NqLGMPTiTs6LBtvkoFsjOKWUPvv5l7L9ymuvZps6g+NpKXcOMVEuWGqWpWXxs6NJ0T2m6pbS&#10;groMLferPCqdvVsui+5XRN2v0hUt/tRapspXy/p0j7+yVfuYp1UjaXMuLlfVrfqjxiillKbQ6la6&#10;ZspWdVC/TGnpqTLj5xabfSAqv7LJCiJgk2pdp7TC33dbylLjRKi3R8032tSqiuPKuiuN4RF8Fqpg&#10;qq0qXbW7pW8RVYdKp5rZsGEtK1h+1P3itWp/B6p9Kp1QU24wKmdMq9ac6p9KV6j8Kr2mHjN1j0on&#10;at0oP27RnYxrgtQaw2U9n51BdzF1a/W29EcRzxLVV9bR0ld1L1HppCVPasyn8qh0hepnhOW22L2a&#10;rT9k07ZGFkvWwTkqc8p3BywWZU2d4zn2/LyUs1iUs2FMfXJRznxe93M+p5Yw1wh9q9w/haY+0zkV&#10;LGe55Hxxj+BYljzMn8I9vKbaqsaVU/f223ezvcC+NUDzltTB5TspoMufUkpT7Ne89uLzL2T7xlNF&#10;r/jpp4pG8eGNo2yzjoRzmelj6PFOJtiP2PBUv5+FZwjPx5b0EcavJb9Kj6+SqOTn4b+p8tlic921&#10;aN62nNd9qH2lTi9tOj/r/l6kylH05VfvNlBa2+oMqPYw+E29nrAmxL2xrfHzmk33TFUOkXmsMdxE&#10;fL7dBy01tIxlX55992P/3tTWh6tohzHGGGOMMcYYY4wxxpjHCP8wbIwxxhhjjDHGGGOMMdeMQbKU&#10;xKVo6U9LHmIpiTb21YdKSgKBCdNpCal5+PA02+ODEgI6HJQ85+clHJRSEqen5d6UUvr9T/9Btt94&#10;681sM8JmNGG5JXyIwQAHqINjc4gwP4ZWqVCdbWkpqyUPGVQxYDUtZbXkYahYC31lqmtV1BRQc0Fb&#10;+TvztISHbEs1TggJU6E3aixiOj+r8LUWm8Q61tTh3d19iGXyM8dZhdRRekaVq8qUeRDrdXBwnO2U&#10;UlpBPia2/SKUz52cnGR7p1ISY84L+1ru31Uf1LqJqPpUekWVpzsckqgyYzo/q/0p3tOFysPQwRXD&#10;wbubnVJPn4jKo9qh8pOWPOkRnyvpSgqByHUHH68lUcqcsEzeG9cE4f2Ukjg/4z2Xb7eyoy+p9aLu&#10;J+relrNI9UelX4ZNy2L++by7D2osImpP2rRNpLVu7kO1n3J9QKqgirunD1CeIZtV+mDA8wDPpyL/&#10;O585Btwzu9tauxM/cH+/uBz2mfkXi3pcW/pdr81yv6p7MinP6ItVGafFrFQwh+zHco7194hsAze3&#10;km9+Xtp3eFzqu3FUZCXGU7QP5SxTuXc8LOdBLf1E+YK6TZyJFXx8RH/HHjHmXsN9JFt6plvyV/Wm&#10;+vvPEdeE2Oe4n/GZVO37RD139K3fvmtdTA6KJAhRbVL05Veybup5lag9r1orlcxLd5nKbqWvf120&#10;1FHlsZREEy3PBNuyaQ0t4xrzxM+7hvvRvmiZi/17tTHGGGOMMcYYY4wxxpjHCv8wbIwxxhhjjDHG&#10;GGOMMdeMQUopvfRHL+39/5c3/Zf+TblqKQlFSz9VnhhytQ9UmMsuea9KSTC0eViFoGUznZ2VcK8p&#10;JBwYgzvDW2/5RuU33yxyESml9Ok/+KNsP3z4sFxAOBpDl05Pi0QFQz+Oj0toOfOvZgz5KzcwzEqG&#10;faWUFghrYIiDCtlSoV8t+VV6eCFzWg1LPqpMMAR6hLf3Mp35Wc5kiHBIkb+l/NRzbYLwPNVvNRct&#10;6Yx5VPOQeq7JdIQxcpwWXCtinNR4c4ziNd7DOgZ4O3hLel1OWQdqflR6CnXMGf6GN6+z7sNJCcFT&#10;bVXlMF317WB6I9vpET8o+dRbulve6n3yoOxHQ7yZnG8NX/LN7njTfEopLdCPMfxmyAVN+YiSmijP&#10;wHROC9OHXBNIH3MvRHoKZS25zyFdtUmFPRK1JjinKj2Fa2OOOecOtyjfV3UsuMghJVGNt3hOibTm&#10;u4iWcqo8IcS6RfYhSimsUaGyKmxWvameeVqlJGjPzuGLmPeWsVF96AvH3bQfTFdj3NfvNS39ST35&#10;Yj82QZVJTh6eZfsydbXUQckhourrm0dFNRdYL4OEdUBZqHrDKDaf6flMMC7Pt0tIJFA6i+mppw7V&#10;Jsq0bdpWSpGxfKZHma8VnhcqmSaksw4cb7IO9oHPVEpWg7IX8evOaFT2a1578KDIP41xzlKqhnVQ&#10;LoUyIJTDYPkTbp1h71X+yHXA/ULJ+8znta+saVlPfXkqKT18L+Jzn2qr2iPV91DVBzVG6YJrXQzw&#10;TKZgf9TYqPQUrqn2qTrU+FFK4oMvvpDtCZxLyRKpNkSYr+W8V7TksZREGy3yBduiamgZv5Y8aYN8&#10;l8VSEsYYY4wxxhhjjDHGGGPeFfzDsDHGGGOMMcYYY4wxxlwzBslSElvT0reWPJaSaGN/fSjLgFUw&#10;hIyheVOEAi75dmGspjHCvr7zne+UCymlz3/+pWyfnxeZCL7BmKFpJyen2U4Iv6eUBN/2O0eZDOFh&#10;ODjXTfVy6hBeskK4O0PIWVZLiHr9AmyEISGd+ScjhsFtV5ZqE0PdNy2f6amn7jHzUTqBwetbpDOU&#10;X/ah51pLej1+CAEV+dU4VX1IemxVWfQ/Sidsms4IVbYpniWqbrUmWJaqm1ILqhymV2sC4bspaXmB&#10;bdLPsdcwbJGyBpQvWEUpCVzjPSyrRVZBSSQoaZIWCYYUylJ1qDaR6lxneK3wvxb/TuGaku9QZbXI&#10;iVR+CSmJlueU1JivJQ9R+VV6hCFyoxH8Q4QCq1BZJZ0wmxUZKSUFwfwxZI/XVKgtw7tVW1uef1QI&#10;Lp8zUs/Y8H41HroPDEu/eO5a8qSQL47tTsBzK2W7tmXT8FOVn+kqT0Tdw9tXPIuqYrvzM/3oqDx7&#10;LqHJsOT+F7QaVFkU8qFLHByU52y2lflVOsunNIvumx4PVQfbOqSuBKo7hwTdikHPYoMe4Oaq2Sml&#10;IaQeeI3NG0FKYgRZCpWf6czPcijJFf2vb99bo/awTde12i9Ueorn+qzsT0pKQtlE5bkKKYmHZ3g+&#10;a2gfaU1X+75Cza+SkvjYR38827duFXm0GzdqqbQ10Tdie9fUzwHdUhKkpW8yj6Ukmohztw9aamgZ&#10;y748fdd2gaUkjDHGGGOMMcYYY4wxxrwr+IdhY4wxxhhjjDHGGGOMuWYMUkrpz/74z/b+/8vq3/53&#10;RQz/fRxo6TPzWEqijf31AaFcY4YGlbBChhJQwkGFHo5HJez761//enXtpZf+PNuVRMWklEsoJcEx&#10;YDsYMjVA6BfzKzuiwsOYPh4jHl+w6TogfANzH+p+ovKoMVD5VXo/3eEbLGsbu+VN8Jeju91Ehdeo&#10;tvaN32TSPd/qnjo8VthYBwylHlKOYMS3gNd1MQRVhZmqMFoVssr8Lem1zE3tr1U0asM4q3EiDIdU&#10;4ea8N/qfCuer789m/YZ5oNqn+qbSI6pcIvNAMqKSoRG+oUKQdZhz6rnGNpWyVB0qnVRSCAxhjt0X&#10;ki8qXcvQlPRN81fpwxBaWrWpmCOGXkNiYoCCl9jnVotSENNnCAcf4S3qY4Rer9CIJWQhUkppgec7&#10;tmmIcG1KAvGZln6m5J+UDA3TZ2fhOUVI/LSUpWSNWqRMlM+0SjMpmR01Hqoc1Vb6QNXWGDo8Qr4F&#10;xm+A/RDp9NnFOfqAdNZR+bgoJ7aJ/ZhCJmZFSR8xHpuOn/INJaWTeuabkjlMP314km3lf2qPaCl/&#10;fl7WdYrtVf3gGS/WENMPDsr3gEqCqeEsVukp1ecdz1ymK9kGwnQ+0/Pe07OzbMc28fxXocotbYrP&#10;Nl209KGPMeT5WupW333Ips9dkb5rXSwpW9WAalMfqt9MV3lUfZSSeN+zd7L94ovvz/YLL7yQbX4f&#10;UH4VUc+eLWPckqcingd7YOM2XYInTUqiZcxa8kQuc88mWErCGGOMMcYYY4wxxhhjzLuCfxg2xhhj&#10;jDHGGGOMMcaYa8YgWUpip7T0U+WxlEQb++tDWQZDRLSfzfgG2BKawrenPnzY/ZbY8WCa7S996UvZ&#10;TimlL3zhL7PNf+8/GB9lm2WdoA6GyBwdlXasFiUEfDxBOzBkKrQ7+qUKGaI9nZb+KWK5XVR54D9D&#10;hOm2sml9m+YnKv1REL6BMDDVjk3tGMq/f7pDyBSq3fFz/QZjfU8XKiyT9nxewkb5AvERFjzTU6r9&#10;cbkq64svW6dcRSWLgLlmusqv0pcIHY7nBMPzWsZMjY2y1X7BPNH/eI33UBpmMUe/hQsp31J923ZN&#10;qPpU+gHCbuXcwWfoS9U+gPDWlFIaQBOI11iHKkv5H/OzP5RCqPwnW+/AERgiH9OrezhH9K2SKvMz&#10;vaXelFIaIXR7hX4POX4cc65rjivXI/IvZigTUlOTUTkDmX85r1vIOtgmPFKkxLUNH2AYvJKSWEA2&#10;hJIUTK/C+JMOj1eh+S0yAmyrkilQUhIxpFXVzf6pOpQUgkqnjIryV85bavQnTinTmV+Vo9LpG1V6&#10;GI/5efc4KckDNd4tvtHiS6nHD5TUwxkk1NRcqz60lE9fSqEfysdV/1Td80ucRZvS8r1InfGkOuNh&#10;D3F2r8Kk8qxtKVc956l7iTr7SV8eyv6NcPa1PNuoMOyW564+VL+rdDj8gudVA6r8PtR3vhZbU/Ic&#10;TosPfOxjH832Rz9abH7HjuWrPjFdzYW6l7TksZREG3Hu9oGqoWX8WvJcCVcxTg117N+rjTHGGGOM&#10;McYYY4wxxjxW+IdhY4wxxhhjjDHGGGOMuWYMkqUkdorqp0onMUR4H7SEG10OhuFUF3ZO3YddVlb+&#10;xX4IhQS+jXeMEKjjG7ey/fD+g2xT/oD2X0A6IqWUvvjFL2ab/91/MC5vMOa4nlXtKGFdh9OSfz4v&#10;YcsHE4aBZVOGzcdwZhU2z/Tp5DDbDH9WYc5VHSLMmVC6I9KypvadR6W/Q+kf3/S8qkKEEUYHuyWd&#10;ASErhrshPY6quqbSCSULiArDUWMT0/mZYXsqPE/tYSpMkvaQIcycB6yJyo9T7ZuLZZGiWCBUnGti&#10;OID8ifBxJTvQIgkwQxtSmBc1ZkSNjQrBa5GS4L4Tr20qJaH8SaH6PJvV49RCS93MU0lJiLFsCd2K&#10;c6X6RFRbVbqikpLghbgnN+zjKp3nh1oTLeUwf1ynI/EMqMZjm3Tu57RJlDKhH9T7WTarfYHrWkk+&#10;sUzWp+yDAz5btIVJq7BvVcd4DGmNbG0uG5KSlg5ZMnQd6UoCYtP02XkJN2dbW6UkFpSPoawM5pfS&#10;JKocSkYoSZRH21TsSs6kQW5BSW5QOoHpYzxANkkwpLqsFhkGlV+lK2kSJZMxGdXrl9Ir7AfTVd2y&#10;D2IPJ2rfiah8cb9Zo84S9UxV7zX06e65Tj3zzfEYjsv99Bumnzx4mG01rmqulR+ncA9lMLi30eYY&#10;q32OqH1RoeYwovLxOwSR+bnPiTwRPj+p+9WZQWqfK/fev/tWtj/+9/9+tn/mZ34m27dv3852HNdK&#10;IonnRGP/1qj8C/pxdxatX7BDVPt2SS0lwfp44fLpS+yXOn/quabSu+G08KlwgbFsSY/Tq65tk07q&#10;9aT6HP1BXetOb5kL1T5jjDHGGGOMMcYYY4wxTyj+YdgYY4wxxhhjjDHGGGOuGYN0RVISKvx3ZzDc&#10;UKBCMtMF19a05NmGKnR4T+x9HlKq/4VdhIq20e2WDK2o3t4e5qcOL+kOmVwuS8gfQ1Nu3SpvQ71/&#10;UsKbDiclTPIMbzM+RQjUM888V9JPSkji5z73p9lOKaVvfetb2WbIFkPRKUVRU/KrMB+Gu9VhqaXM&#10;0aiMEcO84zXew7Lmc84pQ3sY3tgdRFFLE3T7ZZ+/xvnuoiWPCtNVNolhPvVcFP+YTDC21RvFS/I2&#10;oXMM5VPhlinVYX4qbDSG4a0ZjbvHgKhxUumRapwEqqym+eLb7BkayvGu0lPPte708bj0YYkY+jnq&#10;ZjpdiFIXQ4ZbIv3B6Um2U+ir8mWi3iRN340h513IfaexjgV8ltIBLfPYAkMho18x/J/tO0cIOdOZ&#10;fzqFztCGZ1ocpxZa3vi+cTqeNQ4PixxQHVob12Lp62LBeaRkB84xbN2zWemDOouYX50fDAOOgX5z&#10;zB3nm/NFf1I+SrielB+zzOhnRM1jJSXxyN7zKGpOicoTw3E33TtYrhqPJccY89Vy1kVJuBGei3jt&#10;/LTIaimJBOZXZ52SSKhC4wcYs0U9Luoa0wd4cz3TlzO0YwR/QMi+Slf1ptAPjofsnzr7Ma6ch5bn&#10;DjXXqeeaSm+pQ/VBpSv/Sz11bJOunteJSldrMYVr9dna/X2H+ZVElJJO4F5NebNU9a6+tk06d8Jt&#10;0lNKaVmd0xfvsdug9nm1X3Z9XqOehXj+PiL59ENUmSo9otqr0ok6V0ZYICcP7mf7+LCc0b/5m79Z&#10;0o+Psx2/C/I5mOdutSbE0mnxALWuCVs0EGOxLerZZJdU8yiku7ZJb5ISSz3XVLpAzZ06D1R69B+e&#10;g7uqg1Rzrfocv3Ooa1ukXzzCxhhjjDHGGGOMMcYYY54o/MOwMcYYY4wxxhhjjDHGXDP8w7Axxhhj&#10;jDHGGGOMMcZcMwbJGsMpXXBtTUuebbDGcKTbLZerogtcU5dfz5eoW7SJ955Bu/AIeoxL6PKcnxad&#10;xRu3nsr2W2+8ne0/+uM/zna8RqHBUYKuMPTcBhjLSvtG+A01bittMc4PdPjG1JFL9TXes0KbpiPo&#10;jlHrj9o6rI6ad0hnflVO2mFZzM9+M7/qM8tZBB8dQLOQ16iruRoWn6NuINOpS0idQaar/Co9Ja19&#10;KO/B+qj1M0ubhnBGLveW9JRSWmJsJtCxYzrvYfoIf9tU+dlW6toyfcC2RgEoyjDhmrpnyDZRH5W6&#10;rFybopwRdVYxfo9ImUELfIx71Jgv2CG2CelLaMJyXLldMp3lpN46iq3XHfvAOeVccw11py/OSx9G&#10;U2rWpjQdFU27Oc6T+RlspDM/y2L+lja1pPdd2zR9kaARyfzZqhmOoTEczgMuqSX0sqnNXy0dzOkY&#10;etlKu5SasEobtdJ/CwuB+tAH2KuU/mCLxrB65lO6nZfTGMY6wL7A/Sn2dc2m6bGfSgtS9VtpTbLV&#10;S55pyK/apHQ0U2iT0kFV91dak6Idyq7HqdixD/Hzmpb0ffQhfr7M/WuUP6g1tC9a6lB9ICpP33ci&#10;dc/mcI13l6nS45og6tqmGsNqTmuN4W5/uAzb3r853WOgvv9tg9Lg7TtvNp37eXiu70KVqdIj6rxS&#10;NlH7Bb9TnUFj+OigfK/+5//8n2f7zp072Y7686enp9ke4h0Q1Z7XPXzqK7PMTwZ43hmKZ5NdEn1l&#10;H6yqE3z3XEUfmrSHhb+q9EjfWbFGlaXSif5t62q5uJfGGGOMMcYYY4wxxhhjnij8w7AxxhhjjDHG&#10;GGOMMcZcMwbJUhIpXXBtTUuebXgipSSa2Mz9RuPu8uswzEi3f6iQF8IQ1aPpQbar6ULVB8dH2f7B&#10;Kz/I9h/9yeeynVJKd98sUhIylBqh4XXocDYr+YKqn2JNMEyXYb1Veuq5hvSDSQmxrmUvSjLDc1gO&#10;01X+GJ6zaVktbVJhzi3lMMw5PXKt2x83lUJQkgAqlF+V03dN1cG1OZ1irhm6XvnrxemURInXRgNI&#10;k4h7mM6FoPJzTSwqyYOL25p66q7qgOQBtyGVn77RUj7TZ5B5SKmuezxE2HylRFE+sG62tfLXhnFl&#10;etx6ZR0MrWSoYrZqKQ6aSnKD6ZTuWM7hV5NaSmIMyRLKeiwwtkxn/vEUUj9wFSUnotqq0uM1VUd1&#10;z4bjxFsZMtonLVTJ5kCShelKrqc6o4REkUpX5cTQPMpSUNJhjDBTosKtiQqfVjIArCs+T8zn3WGC&#10;Q0jBqGcYFb7bYvfBNqq+EpYrQ6arfQ62yE9ivapNMd8alUe1u2oT9yzRvkhrvi6qdQdU39T8xjbE&#10;z2v67lmjxk/Ng+rDTqnkny5G9Y0wDyUVIqqsTdOVLxKVrvwh9cyX2tuYh/1WMi289zLfHVWfFH19&#10;3RX7rkOtMzWuqecewu+I8XtHF7IckR5pkZJoodpHcK6f3H+QbX6P/Ke/+ivZ/uAHP5jt6H9nZ2fZ&#10;HkACi4THqsxmO0pdDh/NLCXRxlX0wVISu+PiXhpjjDHGGGOMMcYYY4x5ovAPw8YYY4wxxhhjjDHG&#10;GHPNGCRLSaR0wbU1LXm2ouFf4bdl731Iae1WG7CZ+zHyv0b7AEM0VVgM7WO8JZWh2yokjGFZBwdF&#10;SuL733s123/2Z3+e7ZRSunv3Lj5h7uEH9Xxd7B/s56Aaj+5wMhUiGD/Ha2tUOlF5VHor6n6VrlCh&#10;xrtkOO6eO9VWla6g3EnfvepaS/pE9IG0lNNHX1jnGhWSo9YyWYmw1L72tawDosLMW+5VfaD98PQk&#10;2ymsYdrqreOqXNqbrok43ipsnPb5eXfY1DZjRjgPsT8cJ97PcH+mMz/L6ts/L6I1P9c2UfdvnM4+&#10;UAsiPo9QOoRSIwxD5D3Iv5hjLLHEB5A4qc51UU4ltxVkFyijMsZeNR2VMNUF5QLQptlylm1KOdEc&#10;Q+aG+SnxNJzADuOn7mEdA8qaMEwVEhqbpnPIKumOVIcnUzqE6XSJJjmREeS2sIaWbNOSc8c2ofyU&#10;0gBtovuqdFUWtwjWzTat8Lb5ak/hd4swp3K9qHuQXg+B8HGRzpDTRyToRN2VVIaog+uRfRvC95nO&#10;da3qfeS7mbrG5148r66qeHDkb5A7apFs4r6Reu5pkVpS6QyhpwyAkiWrwtKxFlPPNUrpzOFc1TMP&#10;8k9GOBMpUzDHHoQ1wfJjiL7qR+L6qqaxO71FHm7T9JRSWqHtlcxTttTOsXn6EBuSks6aBwmWVSVp&#10;U1B1LChdFtfXD1HPRSo9oqQktoGSZpSSmEBK4hd+4Rey/ff+3t/LdvxucHJepCR4rXreDH66pnvE&#10;NMq3LCXRxlX0IZ7NXSg/VumRlt8xVVkqnVhKwhhjjDHGGGOMMcYYY8y7gn8YNsYYY4wxxhhjjDHG&#10;mGvGIFlKIqULrq1pybMVDf8Kvy1770NKIQCGbOhmYk5VqHZ0MdVX9XZY2ocIbeHfT1RYdBWqjHn8&#10;5jf/Nttf/OKXs51CO6qQvyrkgJ3q7k8N2rekvEBJV+HPcY2qEHXeo960rsaetOSJbVK0lKXyxBCl&#10;NS2hHxFVh5KSUKhyCPO0hurwHlWHSh9uGCulylHpKaU0mdRhnV2oeVFrkzCsUrVDpaeea2pNqHWj&#10;/JrtVnIMZ7NaWkDJR6i6iRqzVmmSNXG8Vbm0h0OEJzfUoVDlkzjeSkpChU+qMW4Zp03TI/uog+nj&#10;KcMw2f94L/cYjmd3OsuaTIq8AKdiMKDcSRlvpss2VbH4KSWEtVNKgqHiDAdfIv8CIXwMd0Uz0gjh&#10;9HPIQjDcnPmZnnruGUF+gmHcVYgw9wX6OH2/pMr0OKPUYRjVE1PMklrVzfDnJeZlBBmuej/LZlou&#10;+dygfKn2A15T8gIt+Vk320Q/q+n273fovkZfVv2rj+yL26r63LdOW+6p5MfEeqz3au6X7Gf3WMQ5&#10;1ddEupC9oBwLJWKYvqTEBKU4kD4JUhKqrE3TWYeSY2lJp6xL6rk2gRbPjHsjnnlU/qoO5Gc5zP+o&#10;egnWeTVd8BXRP+bfR3pKKS3hW6NUfJnpwvs2Th9h71xwv8SzxSxISXAzkHXAn5ZDnGPie7J6FlLp&#10;ker7KVDPFApV39kDSCvh7Pm7f/fvZvsX/o9fzHZ8huNzEb9/U/5EEf33ItgD3ko/2/DrUTOt3+22&#10;wVIS3emR6INdqLJUOrGUhDHGGGOMMcYYY4wxxph3Bf8wbIwxxhhjjDHGGGOMMdeMQbKUREoXXFvT&#10;kmcb+Ebg9zZqnDZ0MzGnDBupw7OzmVLPfNXhjQizQngdw1QOpkfZVozHJRzt9PQ021//2l9n+ytf&#10;+Uq2Ux09FMKhSzuq8INHQgYfBS/fTas5Qlf5hmkMlLLj53htE9Q8EJWntV51P1F5VB0tIeqxzPh5&#10;Dd9IT1R+la6YTil9otm0XDIUY6BQdan01CglQdS8KBj+3NeOFtT93FOUnIOylc/Rfnhyku3Us05V&#10;3apctpv7H1F9jvOg6qA94Ga1IapMRVzjLeNRt7XkZ1ktUjpqzFryXIa2stC3ScmvpJUiqu1q/Ci/&#10;oe5V7VZlMkw5pZSmCHef4hkhzv0aJSnF/KrdLZIj0S/VePJ5Zj7vXneKWMdFxDYov26ZC5bFMPHJ&#10;tEhJUGJCSeP09UH5B9edyqNQPl75VoxF35C+Pq1RY9Bik74+q/tVv4nyDaLu3RaGZdNuqa8lz2Xo&#10;G+eLYIiwap9K76tXzVG1NoX0nvoepe5VPtCH6tOVU0n1oR8N4eebwrFk/9V5k3rWaQX2pOUAcjji&#10;e7IqR6VH2MZN91ii+nZ2Vr4TraDt8IEPfCDbv/Zrv5btWO9sVu4fTyEXJc5ZYimJGktJdKdHWvZA&#10;VZZKJ5aSMMYYY4wxxhhjjDHGGPOu4B+GjTHGGGOMMcYYY4wx5poxSJaSSOmCa2ta8mzDkyMlsSEN&#10;c0cYNq/CnuLnltA5pp6fl3/pnx4WKQlV3+HhcbYZhv2tb30r29/97veznVJKZ6cIpanCbbIpw3CI&#10;DPOp3tp+cVhQXKMqH4n3rFH5VbpCld9HSx2qb2q8W8Y+fqZ9vugOEYn3d9GSp1VKgqg+KUYNUjAt&#10;be3Ls+l895XVSQg/72LTcYkoH1BtVemKew/uV585ZtuEgzNd3avSI2rt0J7NLh++psqk3edLqh+q&#10;rJZ5JCq/ulelp55+bOOnqxVChCel/MWy7FPxPFVjq9quzkrmbylH+WuUkrgBCYMxJCAoB6HKYjrz&#10;0yaUMlB+ElFjUEtJdJ8Tir76uojl72oulvRFMd7qXhLrVWtHjaWyiWqH8u++daauqX4rVH5l9/WT&#10;n1X/VLpqa199+0aFa6u2km3ztPS7JX2+4LN+97mn2qHKT+EafVZ992F+JZOj9m11DqUL2ngRqu7d&#10;gvVcVaH7tAvUmov9bJn7Fb4nz+lD4vuzKlOl99GyDhRqf6EUxBx+dvv27Wz/xm/8RrZjvTzL1G8C&#10;m0pGbMoQ8gWWktBcRR8sJbE7Lu6lMcYYY4wxxhhjjDHGmCcK/zBsjDHGGGOMMcYYY4wx14xBspRE&#10;ShdcW9OSZxssJdHG6elptinbwPSUUjo5Ock2w1ZkWMOgjP8QoSmTg2KfnpT6zs7Osn3z5s1sM0Tr&#10;rbfuZvvu3WK/Q3e44nLRHXpDuym0pyF0Qd4bUPlUukLlV+mXoaUslUeNtwoDieVUn1vmSNCSvyWP&#10;andq7B9heDaFV1ra0ZInNbZDlcV0lUdJSfTVu+k4qfBzotqn+rBC9rh/Md+m4eAMFWW6Oq9VmRE1&#10;ZvX4tZXVhSqzpQ8pjm3DnBLeyzNHjY2aU2VH4nyvUe1uSV8h7nE6LVIGC4Q8R9kBouRLWAfbTbkE&#10;0jdHa9T8xvNtibecj4cXy0GocW2RkuDzBNvUN49K/oBjw3KJ8hVVn0rn81IK+TbdO6qQXZwH82qK&#10;uudO+WisV7VJhce32Kodau9QbU0997fYROVRvqXs+FnOl7BV+0hf3fuAUhKEodv0v5Z0nqerRb0P&#10;8NqQZ9Sw2KMB9i2kMz/LmZ+X7wrLAfaBhray/NRzjXXPISNX9Q/5uUcORqU/y3m5dwHdBTUWqadN&#10;m6azrRw/NXct6SnON441dc826XzG5Jyyb0x/JwH5OMwYc661SuZJfH9Wa1mlR9Q6VzZRexjtOWSr&#10;zuZlfRwfFEmof/kv/2W2Y118Pjk4OMj2VUpJjJYXP79si3pO2SWWkuhOj2z6vEpUOrGUhDHGGGOM&#10;McYYY4wxxph3Bf8wbIwxxhhjjDHGGGOMMdeMQXqMpCRiqMAalV4hwilIXzl919a0/Cv4NjwpUhJH&#10;xyWs47XXXsv2rVu3sn14WMJF3nzzzWzfuHEj25yTL3/5y9mmhANDLykdkUK++aw79LB6Y/kYYYuQ&#10;kkjjSTER9kl7OOwOle0L0zs/L2EDbJMKn1RUoTqMGuMbUyGT0RIKlGK5wj4+Ps52y5uQVd/UvS37&#10;xrYwvLZvPNa05EmPjHMZf+5UrWWtiT60RoVqx/z8rPygmi9sScvZxf6qUP4TP6vxiPdchCqnCgFt&#10;RJWl0rmnqJBd3su5Y3rLvSmEJap7iJIBYLmUvblz5062uU5pcx9IYU3R5hlwelqHta9Rc63SCfP0&#10;+aUqa5t0tSaYrtZBLL+1H13wXvpALRvSbQ/Gpa1KRiH19Hsy6T4rWyQSWqjqDWM2gruzVLUOiNr/&#10;aNOPVf/7ZCh4T/VGdhESuw/iPKi9QPkc+6DO7AGeheZ4IFF+2YdqRwt966sL5olztyaWo+pQNlF5&#10;lE2Uj8bPVcg5aKlDpRP6bmzHGpWeevpB+QjVBxXKv2l6lJJoCf9XUgi1xETJtJhDeqbanFCXaGuU&#10;HVD9YFmUgGA6JSMmIzx3IL2lnKrenjZtmq6kOJQ8gxynIBm2wu8Dqg5VVku68qeW8t9J6B7bqg6s&#10;x4MRvp9uKI/Wmh4/r1Frlqg8nIdFwnf3s/Ld/Rzf2//Fv/gX2f7oRz+a7ZRSeuWVV7LN50p+76++&#10;34s9j7Zqt3qeW+AZdsrfDAJ8duDZx+cltW+redgpDb+fbcNV9AHqOXtj3/24CimJlj5c/qnLGGOM&#10;McYYY4wxxhhjzHsS/zBsjDHGGGOMMcYYY4wx1wz/MGyMMcYYY4wxxhhjjDHXjEGyxnBKF1xb06LN&#10;sQ1PisbweFLm+t69e9k+OjrKNrX0Hjx4kG3Ce7/61a9m+4033sg29XqodxY/U39G6Qgt4aNHTxdd&#10;zRX0t1o0hlt8PQUdobpNxQ/qosqHWiMSGk7UWVxBQwy+pfofUTpMtKkVrfRNW7Sa1L2tY7kN+6qD&#10;/TuDtqMa/7656ILzwD707VMtelq1nc1KP0/n7+4D6436krxGzS3VD5Wu6q78T6T30ZKPeZT2php7&#10;6qAxXY3ZMOhJq3wt46TWI+2bN29mmxqltKO+GnXeqP1OLeKl0MYjqg8Ktjv6maJlfjelpcy+vvVd&#10;W6P8ienKN5Y4EIfUFYatdMtTT/vU+Sh1QsU4qT5UfQ5NWFEDnZqN4n7SsiaoE6ho0elN4dmEY9N3&#10;z5qWPiiidq7qtzpPlGY1tYQT9fTRJM7JAhqb1JNl/tRzbQSdUFUH0yvN2oa6W8pPPdda0lWbWsZp&#10;RV3bSlG7vraalzlSZak2tfQhUYO3oZzUc43ppHUfvyyxfLVftKw7Zc/n3XuHKpO05IkojVK2adPn&#10;jqtA9VXNg7Ijq8Q9lg558fMS2TRPS/7Uk4/pI74zBsdp9S4ZFKO0ilt0klPSWsktGs3U3a7qGJaG&#10;3zst77FYLrs193/t134t2x/+8IeznVJKd99+O9u3b9/OdtTR76LFr9XZyP12jJewxN8f1DsJ1DMS&#10;7+fzM78T7Y2G38+2Qfn3LrHGcBstfbj4KdQYY4wxxhhjjDHGGGPME4V/GDbGGGOMMcYYY4wxxphr&#10;xiBZSiKlC66tafkX7G14UqQkGLazXJZ/jWfoEsMjGPb0NsJDvvnNb8H+Zrbv37+fbRLHr2VOf7gE&#10;UkopLRgWc1QkEiglUYWUoD/KVuGZKbSvDlthCC/9muGdQkoC9mDJULHusLG+MVIhUbQZQq7C2FVI&#10;Tkv4WhyzfdAXMt3FZfaBs3OEOYvxV7ZCzUkfal5abIaQDRD3qfK3zG+8RmmSy/RvjWoHQ2IZ4tYy&#10;3qkxnwrjVGPftCYQ/jea1qFlqg41ZnJsRJso+6NkMqKUBPMpyYmz0+6QP9VuouaB6aw35lf9jvku&#10;S0sfSF+9yieUP6n8tZREsUeQfqKURJQdIHENr+Feyvs3HQ+i+pxCWH8V5i/6rdqhxo/2Nus6ouYi&#10;PsOs2bQPqu4Ylqr6qvxRSUmwTQtWzTKRXPWAY8n0FOYR9ohSF9navA6Vf4DwbBku3XOtJVyb5ynz&#10;069VOQzVZjnvJKBcSEmotqp0GQ7O6ijZItKrviV9LY7tVRH3MrW2W1BraL7olpIgqi6V3ofa94la&#10;4+petafskhiOv0aNQetc8fvScMR8F++rZFd5Ii33UDJidYozA+lKpkVJ46j8KbXJxLTI01QyNMNS&#10;5umsSEnwGYRj8YlPfCLbH/zgB7OdUkpnJ6fZvnOnSD9WUhLhGWGNGu+ROEPVM/oY6VHCgmuHz0Xq&#10;mYK+z/Zdxbpr+f1sG9R47xJLSbTR0ocr8DhjjDHGGGOMMcYYY4wxjxP+YdgYY4wxxhhjjDHGGGOu&#10;GYNkKYmULri2puVfsLdBhRG+J8D4LxYlpIJhyAyVUJIM3/72t7P9xS9+Oduvv/56tqvQS4Z+DGpJ&#10;ABX+Uc81wjqQfMYQJYbFiHKUlISSlUiPhF+zT5R9oM8x3IYh3dmsfHSwZPjKxWExERVSxvRNZRjU&#10;+JGqDyLPLtl0XbfmX2G+VFg251rJhtThbmU86AMq/6N/++u+pvyM6UuEPTGdfahdvNtf2Yd4bTot&#10;UhKq36oPag1V6Yhxq/pQhQ7XZ8kQ+zKvqXu2yc94POZf8q3ak1q2QY2T8g81dyxnPi/2aFTK5F7D&#10;cup503VwHZycnGSba2qFOaIsUcJ48LzhuUmJk9k5/DW88l7dw3TWrdq0aX72AS+0fuTsZ5vGI8j1&#10;INSMoXPMX52DGCfmn+Mt4MyjpCAiSkZAnX3qzFb7u0rv23un4yKTwPBVdY4R1Sba7DNRbVJ9iNRh&#10;o2X8Vbtb6lNnfLy35R6i2sSQYspHrChHIMa1Wvuhfarffb55EbGOLup9cXPU+BE1BqrPRM1bvKZC&#10;84lqa0u6WhNE9SFdcO2qUHvCLtm0jtZxUflUegt963HfbONPKv0dcP5AzmAfUhK7hPVRSmJ5hv7w&#10;mQLfZ5VsTZNETEppBSmJJpkYkV5L7JT5nS3L89/BQTm7uVZefPHFbN+6dSvbKUg33Lp5M9vn50W2&#10;RcnTqHmk5IaUksCz1gGkmaJM040bN7J9dHSUbfbv9LTIYRD+bsL+7I2G38+2QY33LrGURBstfaif&#10;KIwxxhhjjDHGGGOMMcY88fiHYWOMMcYYY4wxxhhjjLlmDJKlJFK64Nqaln/B3oYYTvqeohr/Yh8e&#10;4i30Z2fZ5liORiUE42tf+1q2KSXBkAv1Nvs+lJRC5ZcMsWEYLMJi2G4VGqnkI+IaoJQE3Y9trd2y&#10;fFityhgvRdgsw4dqeYrudkdUSBltJSWhwiRb6GvTPmgJX9uWw8PjbNejUeZayS1o2ZCSzjWkJRVS&#10;zzWuX/op/ExISTD8WUkIqL69Q6mD/dD3XNzWSr6gWr/d5SiZh5S0NERLupKGUBITKn/1yufw99wF&#10;pQrEeLSkc+44D5QGUuMXI2XH41IuZSbUvlCFpc+RjtAqyjNU5w3GiWF+SmohpXDWoizWoWQbmE7Z&#10;hhYpCSVhEWWQ1DW+3X4+gw8h/2gISQWkc1xZTnVGjUu7+8L1uWcqmQjez/zMo87HFlmDyOG0hF+q&#10;cPyWkG51Prbc24d6dqjOAPqNOHPVearaTTu+Ob1lLlrGvwopbpCPUPtA7Juaxz7f3AWDxv+ZaRmb&#10;FtQYxPFYo8YyflZSEvGeNX3ldqHKJ33lqGvc6isf6M7++MOzHKj5JS15Us8+TNS6a8m/7f7Xguqr&#10;Slc8kp/PW91drXjk/g5a8ijUePdRySIs+AF7dZVc6miRmIhra1MpCeZvkZI4n5XfA0bT7mcFSipQ&#10;5iGFvYffpSvJStxD/+V3merZRHyXrinl3H6qSFgcHNQSb3fu3Mn2s88+m+2bkL1Q3595/rbssVvT&#10;8PvZNuix3B2WkmijpQ/dp5UxxhhjjDHGGGOMMcaYJxb/MGyMMcYYY4wxxhhjjDHXjEGylERKF1xb&#10;0/Iv2NvwpEhJcKonk9Invl2TY3l+Xv59/uWXX872V7/69WxX+c8QXoz0GOpUh0p1h0kyJJE+MB11&#10;vx28BR2Smc2UwltMVQifXDci/LkKW0azVYg/0+PfiVQoP9MnkxLqo+pokUJQbeqTQmgJj99Vuhqn&#10;Oj1V1xh+xfDuFpRfM512fCPumrivKT8jyt+HlV8iXYQdt5Zfr1P6WXc7VLqqr0pHqJjKH2nJxzyc&#10;LzU2pKU/g1Ep52qkT4r8AyWAVAg386RwP0PqeP98XsaJfWLoHEPflXwBUf4Xxz5+XlNJWohwQzW/&#10;Lag2xfbwM+vmGRplAdYwPJHlVOMKuwrXxPzEMEf6KctSc8GxUWtcnZVq3cRxqsAaUXumSieqPs6D&#10;aiuJ49JS32wmQgkZii5kVFrSKT+SUi01wufPIZa5kl1R6SuegVICh/PAOY1jVq7xeYHyRerMZnqb&#10;bJKiJc92bOOj0f/Umm+hd311oMpXayjSkm+OdRfD3feBaodKV3NU73l8Hu7OT1ryRNT+tGm71b1x&#10;P9s3qn3bsul4kG3yqHr7aLmnJY+i717VD6ZvatOD4vPFGuVnq/Dcq/ae6rkD8hbVM+Z5eXbiM9VC&#10;PG/S5jl0dMjfCep2U97i/e9/f7Y/8pGPZPsDH/hAtvnsdXJykm01Tjul4fezbVC+tEssJdFGSx/2&#10;/8RjjDHGGGOMMcYYY4wx5rHCPwwbY4wxxhhjjDHGGGPMNWOQLCWR0gXX1rT8C/Y2PClSEoNB+Z9+&#10;hipWb5UHb7zxVra/9KUvZfub3/xWtjk/qpy+6VEha3zj+4iyAAhBGYqCq3JE+JVKj58ZuqnCVOv7&#10;u8MhK3mGVMISeCtlNeom1e1jaAyHgOkHByVkfIi34LKsJWI8FnxzLdJrqY/uct6Bc8Frl08fYvBb&#10;xkmlv/O5e59j2BNDbZVfErXvMJ1hS31lqmsq9KuSiMH4tfhorHuN6k9qvEfd31J3fLNxF+reiMpX&#10;rWsxTkSFDjN/LcFQhxutqvVSUO1T48f0o6OjbFMmgpIlzP/gwYNsp/Dm5RdffDHb9NMHD0q4HPvE&#10;0D4lnVCH9nX3R81DvKbWgQol5Hwp2YYW+zJwLpQ0k2qTkuig7MfwElIS0R/XsO5Y1ppN944++FjA&#10;tlZvIxdrjai62c8+yY01MSQ2fi7w/O5e/3w25DMVJSMoI8VnJIYn9klJKPkJVUeVTimJ6gzkeHOd&#10;Me6zO/87qGvd6UoyQqXXslClfYt5t29EWs4llV6FPAt/Vfe27m1qbSpUfYpN80fUWuNani0gW9Od&#10;faeofUi1VflAHVnePdeKljwRJXHEdis/U/dG39o3eo/cHYPU/QyjaMlDWvqgfCn1XOMem/DMt2z4&#10;7YO09ke2Q/g7UelcB7du3s72KZ5l5L44r7UCqmdAXKM01tnpabY5L5SS4LPQElJO6pmPGo3LRXmG&#10;rb9r1vfzefrDH/5wtn/qp34q288880y2N923t2ZDH9oU7Q+7w1ISbbT04Wp3fWOMMcYYY4wxxhhj&#10;jDHvOv5h2BhjjDHGGGOMMcYYY64Zg2QpiZQuuLam5V+wt+FJkZJgqN5iUcI0JpMS4kG+853vZPuL&#10;X/xytr/73e9mm6gwvxjGr8Kp1FwzzHyI0JQhQkf4Nmy6dEv6o2GSBRW+VdvZlOFhwyp0E1INuHeE&#10;D3zLM5U0UrjGt7suETJzfFhCZAZ4KzxlB+aUkkCoDtOZn+WouboKlP+o9PiZ9glCwFUeVa6yiQof&#10;j/uuup/QnwawGRrFcsaVDgrqxpz2+Rn9iWXVL6tH+BbyV2WJuskgVv5D+sal71oXDM1nyLkMkROh&#10;w8zPcmKoomqfSlfnGNOffvrpbD98+DDb9DOG4L3++uvZTiml4+PjbH/oQx/K9nRaxob3M3Tu9LSs&#10;lbOzEgp4jvC/+Rzhf/ANJR1Ty9OkSj5GSde0SOBQWkOtO7WuiZqTFEMjsY/Q5v30FdbH8aY9Gpc+&#10;cH5ZTgp1KCmJau9A3VwTm8Iyq3UThrJaI/ADFTKtxlzNEceM46R8gPtl/NwyTvSb8bDUkSD/MICc&#10;wxIyD0s8Iy0Qnnh2UkJ2UwrhyZSfoCwFusF05mc5C2zcKj/bxD5U7UkpDflMTNkLUTfzb5pO5vPu&#10;Z7UoY6bkO1Q6n5NHmFOVX0l3UAIkfm/gNeVzZNN0Ep8v1vTdq9YzWXKvwX4b1/w+UPu42heqPana&#10;X7AOqq0A8yv6T1rypJBPtbsKp8e+zXTV/xGey/cF99jdUvpUr5fuPqkxV+kkPp91oXwp9VzjvrUc&#10;weeChMEa1dbWdLW2SbyniyoP9rCjoxvZpqxYfO5Yw++gKext9JsbR+XZ8/79+9mu5kU9E4Q61tRz&#10;gvyp1Ht8XL4Lp7C+KLVGyYiPf/zj2f6Jn/iJbN+4Wcq6d7eWadsLDb+fbUOLn2yLpSTaaOnDxSvf&#10;GGOMMcYYY4wxxhhjzBOFfxg2xhhjjDHGGGOMMcaYa4Z/GDbGGGOMMcYYY4wxxphrxiCllL7w2S9c&#10;LDpxBShtHZW+KX3l9F27KijV+aSgNCmpX/T1r38925/9k89nm9qWSrOxT68sfu6i0tCCDtUY7kDd&#10;Xv4thRJMo1HRixuNUM54mu0o2VTpPEJXqU/ncQ31lahlxPTjo6JNWY0F9TLRT/b/nYTS4AmdE+m8&#10;Z0HtV+h+Mp11q/xVmzAWqWe+lZYr17UaJ+o6Kg3KSu8RbYo6XErPktpBaq9pSVd52H/2M6L0MNU9&#10;zH/6sOiAMX06KuOxol6rmOtx0AIfjEvblT8JecnaZ+GXrIP9XGEtKy29OKdE+R/nmv7BPBwz+hzb&#10;Qd1YtV9Op2VPSaE+5eOsW+kJ3rhRNN9a+snyz89r7VK29/bt29m+c+dOtuezcv9rr72W7cEA/oC9&#10;9O7dohdH/XRq19+/fzfb1LBj/hTuOTws48m6T0/L+UPNUepUL1HuzZs3s835VVrKXLOcnxTmhWPL&#10;+5nO/Kyb5dK3qHlHm22KfhY/r1Ha48rn6GfUT651pou2tNIwXoTznevg3oPiK0w/OirafWqtsE0c&#10;D84j+0b75KTskdQ3TKFu2pxHavZX2tIPy3hApjE9c7togd8/KfP41utvZns0Lf1/gDWUUkoJ62tI&#10;TVT4+ITvSUD+FdbEyTm0wDGuwwl8HOXMliXP/KyM6yK8h+EAz08TrFOOB9s0wvPZHGuTbVV9q7S5&#10;MchcN/NZ3T7q+VIbeLHE3j0odUwPMAbnpX21TD+eL/j4Rz1pPE9EbcXqWaP78XFj1HMH1w3Hr1qn&#10;QWtbPbeRSj90Ua/zi1BnlHo2U21Ioa2bsoIvUlt/iXWmzlZlp56zueV7keqPfBZC+mxW1sEEz3wp&#10;3B/bu0a1T+nVq+de9aymnvvj54d4h8EY39vYbp4/LJd7MuEeoeibh75ra6p3cRxAn7x7aW5NHMM1&#10;qn0t6cwyHqAPov+t64DX+PSuNKtb6lN5yBz5J9N6H6FPHB11v2Phx/7Oj2T7l3/5l7PNZ0xqlUv4&#10;UFDRcG9KabXC2Aq9YTUGKv2qifr/Xai2qvQrR4z9LonncRfKm4wxxhhjjDHGGGOMMcY8ofiHYWOM&#10;McYYY4wxxhhjjLlmDJKlJFK64NpV8cRISSCsgWE4KuT0K1/5SrY///kiJcGwTOZXIWt9oSZEhiUh&#10;jHGIEIzBhuHnSgoihqirsniPCnPjWKpwuSniCFvCYuIaUO1QIVuq3Ja6FUPIDKQgL0CUfxA1ZiT6&#10;0Bo1v3FOa3/sDhtPwp8I01vysB1KFiLFcFncr9bmAUPRT0rIM8eAtiqT4xLHTLVpU79R41H7Bsdy&#10;s/JTz7zQZmg5y22RklCyAVVdoa0M8Vfh8UreguUyxL9lHpSsQQr3U2Lh9lNFSoLhmpSJYH84TpQ8&#10;UPIC9+7dyzbD9eP8ci4YHqrmgmNJ933wsLSb9bEParzVuklhH2JfGRrJ9rEO9of95L2UaeI52ycl&#10;ocJo1d7B/vFeJXWh/EntI3FOT3HPyVnxLTXXKgyeedS+FaU/1ty9W6RMYnjxU089le3j4+Nsn52U&#10;tt6ADzGPmutbt25lm/P79ttvZ5vtjvIWLXuves5hfewrpSQGkPdRz4Kc93j+qnOX9al2qzBk5aNj&#10;PIAzonMGyZvYPpal1izheHNO1RjHs3KN6ts7n1E3xp/nXQtxfXXButVzlxqLFO5hfZV/iGeyTedd&#10;7SNx722h6R58DxqMyp6yFOHdam/rmwdeU2OpbFI9X8AewmdmZ93nROpZ24T3qHlR91ZtEutD5YnM&#10;Ft3jr9av2i+I8i1FzKPmqLLZbPo+5duAmlNlR9SZE9u+RpWl7h2J0H/OA/PHfa7v2hpV1lY2ml3J&#10;PASfO5+Vc51SEmzTix94f7Z/6Zf+cbb5zKz6Jv+vc9W9D6eUaskJHHKWkuhOv3LE2O8StccS4VnG&#10;GGOMMcYYY4wxxhhjnlT8w7AxxhhjjDHGGGOMMcZcMwbJUhIpXXDtqngSpSQ4riqs40tf+lK2X3rp&#10;pWwzVLElLDqGA8TPa1TI0QhvAoVZSUmQ6l6ESSkpib7wK9Um5ZcqjIbpY/H2YzUuMfxK9YP5VJhg&#10;S32qb1WoUxUKqctV40dUiCHvbSmzb07JCm9Fr0LT8CZzokK8lE3YjtbQXMJ+M08VOodQHeUbRIXX&#10;xTaoEEiifFyNjbKn09Ju5Q+qDanRD2L/1nDMGKbP9ikpiCrPWS3bwNB8JTug9kzC0HU1p2rfiVIS&#10;vMZyGSJHKQnKGSjJDfZHjRMlEpQkQArjwfo4dy3++/CkyFvQt1im8hPaMbyLfWXd7DfD6Tne9C3a&#10;rIP3vvXWW9mu14qWkmA+5afsH31Ajbc67wn7GfNQZkiNh2o3/Yz95DixDyrPG2+8ke3I+973vmzz&#10;fvrsCGHmXCtsK32A8iXsG8vkvVxnqWffiudGF0pKopYv6EbtvbHe+HmNWh9qf1Lrt5KSGGGtnHef&#10;oXEf4ZjzGtvH+5X/MZ3tU2dJ35hVbWyYCzV+pCVdnRnqGTH1nP2Vvy+661aosVF2H+p5a9P0RV94&#10;dweqnD7UGd/nv2vU8xLtU8gmKUmF1DO2ypf7nlfXqPXRkv7I52FZ5+rMUWWp9jF/fBZqQa3Bah4p&#10;BcM2CVeJY7BGpUdapCRaxl/54nDZXaay49irfKp9qiyVTqryKTMJuUZKKKWU0mJZfItSEvT3O08X&#10;ean/4//4B9n+0R/90WyrNsn/6+zbaywlEZNS6km/csTY75L43NyF8CxjjDHGGGOMMcYYY4wxTyr+&#10;YdgYY4wxxhhjjDHGGGOuGYNkKYmULrh2VTyJUhIqrIP/zv5nf/Zn2f7CF76Qbd7LUEX1xvcYDhA/&#10;r1HhL5SSGDJcBFIS6l4VWs90FUq1L8YDhPZgKNScxPZVYZaiHwxNVSE5fXO0hu2own96lmVLWS11&#10;K1RIpwq/TY/0o9THsCwlJaFCsdTexHTOD9dWDBtRY9DS18NpCVtWIfGkJRQ/9YTUt8ydGic1lpNJ&#10;qWtTH009c09brS91L2Gb1FhE92GIO++hVAPboULTGE7f4nOEIZkp1MFy2VaG1LGt7GtLeKyy1Rin&#10;Hv9VflPZKPb8vLSbEgk8o5rCpUMYonorOu9RYbBKioPlsPzXX3892ySGC1P+gOOk/In9VuuA48E2&#10;qTWkxi+FfvNN7Qfjkn6+QNjyrNiHNyATgfx3H5Tw6aefup1t5n94r+R57Y0yljcOy36ZUkrPv/hC&#10;tikZcf9+uZ/9u3HjRrYJzxKOJftP3+DaqiQfwj1qj1D7JNuhJDfmDFFdoBzMD8eiyh/miHO3muOM&#10;Y4g16mBZ3DMH4zJm01H3c9vDh9iP0KS+s0HtT8qXW84rtd/2nVesm30l6v4WW6GeA+LeRtResI2U&#10;hJoHdZ7G/UuNuZoXZZMF+kDfH/K7EpxUpcdrS4Qejwd4BkylrwOEWKt01jFK3LdLOvcRNdepYzzX&#10;qPOY86Lu3XStxHmoro3KOcbvL2yHkh+KzzlrmP/evXvZju1YE9PVWqv2YexzIz7vI72lHJUnwjlW&#10;54H6riCfD7A/DzEGqk3Kjp83tVV/VH7OF1sxwJo7CWfrCmvt8LD4HM/Ng8Ny/v7sz34i25/4RLE1&#10;3evJUhIa1VaVfuWIsd8lao8lwrOMMcYYY4wxxhhjjDHGPKn4h2FjjDHGGGOMMcYYY4y5ZgySpSRS&#10;uuDaVfGkSEkMEIrEMDKGpjL9j//4j7P9xS9+MdvMz3BLhrSSGA6gQkFUWBKlJMbVZJR/vVf3KtkF&#10;JcHQR+zHRVR9QzqlJBLeAKuI4WH8rPqh3r6t5AxawhgusxZVCJAaS9bBN7greQA173FOq2sYzjos&#10;u9ufVB0qD20Vch/DrePnNSq0nnVMpyUsXeVX4VpMj37Gtqs3Om+8lkUfGBqpiP6n6tvGVj6q5o5j&#10;+dSNm9lOKaWbN8tn7qsPHjzItlqbrE9J9BDll3Fd8zP366MjhNdjLthutk/tsdx3KpkW0abedSps&#10;5UNkuSztPjjolnAgDMdlGGsMt2Z9as2qPZbyABxvtUfwbOWYxT7TPzhOylc4fpwvda+SklD547io&#10;e6aUWEAdc7TpCPIHE4zTPYzNLayzW0+Vt4nfu3s322++9Va2n33mmWynlNIzzz6bbdZ9H+uUfqPW&#10;mlq/nHfOI/eBOGbqXOdc0Ga5ag3S56r66Cfoz5jnR7begeN0DnvF/YznDEOE6Q/ch7mn8CzCG+bv&#10;3y/PBH0+Fz+vUWHVcU2tUeeEyq/OjEc+iy8V6v4WW6GeA9QYpY59eQ3voZSEGg/CulXIuLJTTx1q&#10;XpRNYh1rBgzthpwD01chvFjdkxBKvUQY+wrDz3TmZzlDfH+jlFvfeUrUfMfnvjXq2YSoMW6x4+dl&#10;Qvj/HqQkuN/y3r59QK21yk+xO3IPIy3lqDxxjSt5OuUH6ixR88tzmag2xfapa7Q5X2pPUmNDOF/M&#10;QSmJB/CllFIajcs9o1EZD7aJef7e3/tYtn/pl34p22rdyP/rtJSERLVVpV85Yux3iTqLiPAsY4wx&#10;xhhjjDHGGGOMMU8q/mHYGGOMMcYYY4wxxhhjrhmDZCmJlC64dlWIqK/3HKMh3gKOEEP11uz//b//&#10;d7ZffvnlbDOs8u233+5MVyEkkZaQnir0nzFUCP1XYcdKPkKF18Rru6LyYrwBllISHCc1LqlHLoD5&#10;VPhqSyiqmq/WkDA19y3haOwDw8nU/MaxWRPbV40T/Km+v9ufVPvUeNCmLzE9jkUMWV+j7q/HuKQr&#10;32B+zrVqa/ys2qd8Vo2Zshn6T1SZ8XOLzTWh/EaFzbMcFYL37J2ns51SSrdv3842891FiHvLGuQ8&#10;qDxqXONa5meGWVZ7N9YBx6zlXoZrvoXwfcI+RJ9T88J0tSboQzdvFgkCSmYoKQm2mxIOcZ2ybp6h&#10;aszZV65HhvVzLAnPViUNlOLeJsaP48T87B/nmig5EbXOYvsoVcBrnBe2m/VxbNg+Sn9wTp+ClATX&#10;GWWJ3v/+92c7pZRu3LiRbear9km0T4Ukq3WqQk7pZxHl4/Q5tXdwjqrw2Gq/LfnVeaB8KUVJAdEO&#10;ZRPlQ4p7kJIYQGIink8qtJw+pOaF96o2qfS435JFdW2z+9UzlYJ51HNA3NuImnvew8fYlnlU+6I6&#10;05TPpJ46Nk2nxAlR+VV66rmmnilaxkCVWY33UH+XIXGNrIln8Bq2Sd2r5l3ZEV47RxVcg/Q59Zyj&#10;fIV5Wsrpa6taO5SSqOYxW7rcTdNTz3c41T/13KvOiSPxjNS6B7Xk4/mtzi7aqpzK3zFmzH5yVp8F&#10;kymff7rPLkpJ/OiPfijbv/qrv5rtSn6tQqxBS0lIVFtV+pUjxn6XtPRVeJYxxhhjjDHGGGOMMcaY&#10;JxX/MGyMMcYYY4wxxhhjjDHXjEGylERKF1y7Kp4UKYnJuIRuMpSDIZ1nZ2fZ/r3f+71sf+UrX8n2&#10;TbwF/PXXX8+2Cq3o+xd5zq8M7+EbfmcMfyv/3s9yGDqn5CNox5DC+HlNS3iUCqOpciMGT+UnsS4l&#10;F8AxY3itCgmrwqFEKFY1P+hFHKORGI+W0CC2m+VWYbCiz6Qa79Ceuo5yjaG5g0H3/dIvhT8oW4V0&#10;pp7QVxXmN1sylLfM3VD4A1FjH+tSYbe8X4VAEjUecY7WtKyJ1DO2ak0Q5UMq7DOOzRrmf+rWrera&#10;M888k22OEyUCVH2qbjX2alzj+PEzw/QPDspcM7yOezrro2/wPGB4PM8G9oG+HmUUOF/KT6XkwaKs&#10;5Tt3iqQA1zvrU7IQlBOI4db0G15T/sE8nBeeuSrUk+PHc5ltTT17lUpXbWWb1HypfaraI6srKU1G&#10;pSz2g/XR5ppgH5RUA++lLIRaZx/4wAeyncKcUiaCvn82K2P+vVdeyTbbdwvrv2Vt0s/iPqXmiOOn&#10;5EWqNc92VMklXd2r7PiZtnqmUM8Xsd9r6nJK+inDghFCH8vnOKm9lHOhnlMULWdXH0tKiD2yYt6h&#10;tawuqrBocXb39bNlXh5d6e+gxoYo31B+1UpL3fzesMC+MELwv9o7VXq8RpvftdT5rcaAVOc6vpQO&#10;R93PaSmUq+ZbPS8pqQE1xqr/RKWnlNLZrLvfam2yLLVfqucr9pP972ufWjubSklsakfUvLCv6nmJ&#10;6czPcg7xLEha12ZLvv1ISZR55P56ju9HKaV0cFj6d3JCaaIy5tOD4k/ve9+z2f61X/u1bFO2qqZ7&#10;X7SUhEa1VaVfOWLsd0lLX4VnGWOMMcYYY4wxxhhjjHlS8Q/DxhhjjDHGGGOMMcYYc80YJEtJpHTB&#10;taviSZGSmE6KvMDJyUm2KTvAELzf/d3fzfbXvva1bDNk8rXXXsv28XF5Ezzp+xd5zm8VjsrwLUhJ&#10;zE5L+wYIs2A5DA1S8hEqvCaF0BYV3qP8UoXR0B4zdIkhhWKcYl0qDEqFD6nwHBWqo+akCrUZ1+FG&#10;+5CSYFiv6idR45ceqaO0tZ7ri8dAjUdLm1S4WwqhXC33nM0RRrzq9v0YVrhGjX0M62fd3CN4fxVS&#10;J8Ih1byoNcty1BvvU2g728p+sFzueWpcVRg71xPT2f+DMH7PPltC0DgGd+/ezbaqT/kA+6zWE4np&#10;qlxKSbBNBwelTzwb2A6G1HGM2c8qLB/l9Pkc51vNNfszm7N92UzLZemP8mlCqYb4NnblsypEPd6/&#10;hv6k7mW4JceV6RG1P7W0lXPEeeHepEL01R6ZUkpjSBBxT2cdfHZQ0hVqP6N8BOf0zTffzDbb+sEP&#10;fjDbEbbvzjNPV9fW/M03v5ltjt9zzz2XbbX/cWz69iPl40pShHnYJq6hQ5zZLeG7am+PKH9XofLq&#10;3KzWMn0AocArnHXDcfGf2D6ODfvB+ngP88e52Aezefd+zbHZBvZZrRvmSWH8W+QnBgjdZrtVH9Sa&#10;UM8NfbTm6wa+f9YtJVY/L3Y/U8V9Tu29XOeq35uOwWqIvX1YpHQGo7pNLEudReo8UOtDze+m6Slc&#10;Oz0v9annAJ59vFed5Wq/VPMb55So+ar2Noz/xbN4OfjsoJ5V2A/17Mr8LOdg2r3/qfUbUdeYzvo4&#10;fmyTer5V5welJBaQawxKEpWUxP3797JdPRselbPl9u3ye8ev/uqvZptScTXChywlIVFtVelXjhj7&#10;XdLSV+FZxhhjjDHGGGOMMcYYY55U/MOwMcYYY4wxxhhjjDHGXDP8w7AxxhhjjDHGGGOMMcZcMwYp&#10;pfTnf/LnF4pOKP0elR5p0bVQZal00qfZ817hSdEYXkDXjHqCSrfpv//3/57tb33rW9lWGoDKH2I6&#10;PyubUGN4BL3C1arWSOtC6REpOwVNJqI0llpsyJeloeinIrZP6WOxry06eWrtq3TqIY8GdZuUDhvL&#10;oq9Efbs1SqdN0ZInxXyVhhP72q0j1FKHyqP6E/MrP1X30IacVqU9p/K32JFN20TUmqBNn2nVuWR9&#10;9HeuX5bLfU5prhKpI8d6sQ4moRw1p2oMiLqXsN2tOpKqH9RXZLmzWbeGHetTms7Mz7XfivInUuXB&#10;uj4/7z7T1L6v6lLzk0JfOa5KG4+oPbzFT+KcttSn1qnSl1Q+p+jTyKTGsEL1VZVLm/6n5rdvvauz&#10;K2E8WN+D06IZSk1i1aaDg6IByjaxb/GZQ42BGg+ifJl6qgpVpkpPPfOi+tBX1pp6XRd7NsN5gP+f&#10;iWdDS93KjmXtgzmXMHRJ1frnXsr0Fn9X/hBRY6DGbzzoPjd3RZyHlvYp1Fk3giuqd0yofTGOq7qH&#10;Ns9BpRGu5pTMoT2K102k8bTeR5S+rDqviGp3yzyoNd43ZqNJ+U5Kf2/xfZaj2kdUehzveFasUc+o&#10;82X3WLYQx0ah5pGwHy19qMe4pKvng77nuXiWrWEdPDeVD7X4UwU0hn/4E1pKKaUznBkppbRclXZw&#10;yFnf0TF0u7Ev/NZv/Va2+W6Nmu41exmN4SX9aQ86t03juiWD1NPvH6LaodIjrfkuyypdfl3vEuFZ&#10;xhhjjDHGGGOMMcYYY55U/MOwMcYYY4wxxhhjjDHGXDMGyVISjw1PipQEoxIY6siQJoag/d7v/V62&#10;v/a1r2VbhUDR7vMNFWalbIZQMHRbSUmodqgQrcv4qOo3UemUwyCq3XEsVQhVS/gQUe1T6QTqHiml&#10;lCajUl9LOGRLCFRLO+LYrFHpKdX+VNdR0nvv/yEteVSIf7xXzbeyV7h9gQ+x3DWqHKLSU8/9yiZq&#10;raj5vUw4mQoVVxIVMnwcsD62g/2s9pHQvJFYp0T1SdXBdCVBQOI6U/2gPR6XsmopCY5fyTOdMlS+&#10;lLOAxgnLGVQyNLH/HCfuh933qPSz8xLuX4cIM8S6O73eB6JvdF9bLrm3ZbNK59/7q3DmEcN9u9vE&#10;s26xqMeMdayqvaC7LLrKZNIdMqnGiX1gm1hvPJeHCJOs6kD6imGSy1LWEiF8LJb5x0OErlJ2CqHu&#10;wzHWTQiBl9dQ1hJ+dnZWfOv0tPg152E8Ls9XkwnHvpTPcZpOD7Mdr9Gf1JjXMkjd481oyGqOxHjL&#10;+QnXqnGCXNkCIbuqDqaznCHDT7GnzILvr4nb6Aqh9rzWkr6EZFa9P3XvTW3p9ZnNfqhnUfXsxHR1&#10;rzoz+lBnszqP9y0lEc9G1aaYb40636rxwDoYwgdU/tZxVfczBH/TOa38AV2ew5diGL+SkuiT6FrD&#10;/GdnZ9W1NS1jT2I6Py9T8Sclc0DUGCs/bpHMiM+CSkpBrYlz6no0oMavD/qEWgfq+Vb5QG2XPqjv&#10;kZyTOKdxDNewjocPH2ZbrWtlk2req3MP5/UlpCQOj8r5zbOVUhJ37tzJdg3ORmIpCYlqh0qPtOa7&#10;LJaSMMYYY4wxxhhjjDHGGPOu4B+GjTHGGGOMMcYYY4wx5poxSJaSeGx4UqQkGK7AeWFYCN+g/Qd/&#10;8AfZfumll7J9elre+M5QpZZQnYgKByIDhBhuIyVBuy8kTIV47YoYcr4pqk+0Y0hZFy19U3kGVbil&#10;Dt9XoVwqpJ33qhAyEudOUecTITkNoTot9Sk/Iy3lpMZ8q0fC3feL8jnVVhXaV4e+FX9VeaIvqnFW&#10;a5v3M48KfVN1qz6vqlfN6/YRVYfqQ0s6iWMWP6+ppQ2wBhclVH6B+FWeiZMxpCSQzvwsZ8gQ5Ljm&#10;KDvAjVKE2lVhakg/P2foK8Mtu/cBJZ3A0P94jX+/p4wApR6UlATrZh2qbiUt8M7n7jroEkpKghIG&#10;u5KSqDQfkp67EeZuiXRKTzB9QDkC+g2qW1FKgr4B85EQ+Cobzi6URT+bwZdnCFPlPKjxrv2p9OHg&#10;4AjpemxVupSSQPoIkhtVaCTMOcJsOQ8cixTGkNeWs1LfQtTBdM6pmrtVtYdns5JmWFGSItV+Rv+r&#10;+i38kvuWKmfj9MAMIcI8+1SYuHp2UudYy3kVUWeRClenf+yD2FbVPnWmqbOy2s/iXtVBbMcalR5R&#10;37XU860K/Vf+wBD6+NyvpBCUPxG2++SE0kylHDXGKr1vzE7PSzs2lRGgrfxBpat2x89qLqp5gRyJ&#10;osV3VXoK/iHXJtrd4gNKSkI8Vso5SR1juIZ1UI5SjaXqm9rbVvhtYABZkvN53VaeAXTH6neQQ34f&#10;KfkpJfHss89mu6a7/5aS0Kh2qPRIa77LYikJY4wxxhhjjDHGGGOMMe8K/mHYGGOMMcYYY4wxxhhj&#10;rhmDZCmJx4YnRUqC/9LPeWfIxtFRCWn8whe+kO3f//3fz/b9+/ezfXx8nG2Gh5A+P1HXqnSEUEww&#10;GXVYZXeoCVEhQ7EN6g28Md8mVGFPaB5LVO2+DDGkbNfEUCKGN3GOFnxL9wIhV0inPMhgjHvPS0iT&#10;eHl5WuGN5UyPkaUjjHQdtpzNKpSVuxZ7OmI4GdKZn6GvY4aGZuvRv/ypayp9UYWNdb85WPmTSo+o&#10;kK3WdbRG7TVMPzws+0grqk0KhrJtei9R+emv6RJjQ9QYE1VmH5vWx7BCLnk2aTwub3BmOiUV6vDE&#10;bumEd+j2fobm61WB/WXJdjNsttS3qt5CX8oZYk8Zjeq1xWscSpa1wD7Huuuh59qin2QzDbGP6nLq&#10;unmisK0sS/WPdas2sXzWq8biHbjWSuqQcwdzQOkEyluI9AXkHJiuyq/S30nIsI7qnuq5g/PLvU3N&#10;ET90j8V0WuRY0iNj2D3mLemsezIp67RaEwi1XeCZimMxGFVOkEaUGsG1FWVUKOEi0tWc1nNX8jCy&#10;tibM6TZ7B9rakr8tvWaO+eJ+S5t7tZI3U/fynL3MWdcS0r1vKYl47qmza5vnlFqGh36JeaCcjUjv&#10;uzaC7Mqc5xIlSyijQqkbyrRQmqmSIin+TdmArs9rlIyAGjN+J1I+pyQwaKs5TCmlBydlbPryrWn1&#10;5TWX+U6knl2VFMfkoOyxvFf1J36PWtN3L+dUrVPOi5KSqPtTxr72h83anXrmhf2YzbrnWvVH1Vf5&#10;Fp5ZKNswq/bzIFGG85Ftmh50Sz799m//drYtJdGGpSR2h/AsY4wxxhhjjDHGGGOMMU8q/mHYGGOM&#10;McYYY4wxxhhjrhmDZCmJx4YnRUqCb4Ov3moLH6CUxDe+8Y1s/7f/9t+y/eabb2b74KCEQDIUo5UW&#10;H6reZF69ebk7nEf5tApvim1o6Ue85yIYvSKic5pR/WO6CiHbtN2KGNrDeRkxHDJbKS2rNykXxrh3&#10;CHvB8Mls1YGyjMdlehyhYRVyhJArhuPK9GzWc4cQ1+pF18g/Zjg4w8dDA1Ud6p4q4nkLKQmVJ4Vr&#10;LWGCyrdUfbQPpmXfIarMy6DqVrT0janLWf2Wcd6jQoRVO7a5tw/VD5alQpK55Hmsj0YlRJOhhys4&#10;KUMVmb8OvU7V38TrMEY+R5R7dJh4sStZCUSELVeYL4Ty8bwfj0poaIrPAgwdRqgZ61DpPNOqUDuG&#10;C4ryV0Enp3rLNspiW3n2M72KVMQhxXKq0MuGNsWwO5ZFGZ8x2lTJ+LAOkb5g3QixrmWC4Md8hgih&#10;jeoezgX9oKXf1RyhHJU+GoYwZ+EHKr0ac5GfPjCn7+NWpldjUQ9ZmrC9uMax5RzVZvnQMkfcs+bh&#10;DfMF7g+pcY/o3lPqR5uL87elp+paJSXB5x+x96rQdRXKT+kJdY7Fs0CdLZXNuukfe4D9SbEdDWef&#10;kjxgv6vzTewDLf6aUkoDrG21z81wFtVLtvSHa4vp3Ofq87SMU3zur78v8f5uf1LPHS15lG/1zRs/&#10;Pzzt9lmiylUwv5JU6CtTyRmo75vTaf28sEaNQYsdYT+UJIjaF9ScUlKF3zmUXGPfmKl+qHXX4pex&#10;jk4o97Qs/YxHRvWcAzdTUhJ8Dv3X//pfZ/vOnTvZrhH7oqUkJKodKj3Smu+yxGfadwvhWcYYY4wx&#10;xhhjjDHGGGOeVPzDsDHGGGOMMcYYY4wxxlwzBslSEo8NT4qUBP+lX4V7MBTmrbfeyvZ/+S//Jduv&#10;vPJKtgnD13YKQ7yqsOrusJMoc9CFCiVKjfdvCsd4JIqP7VCoNcv0lnXXUp/KE9swGCF0CW+HZVjS&#10;co6wJBQ7GSHMeYxQVITm1y+LRxhTQ3pKUYahTABlL6j3IWUbRB1KYqIpf8+1qh/L7nmvQ/MLcY7W&#10;qLXfx76lJBjmvC/4Vmq1X7APKkxSQemTlFIaYx2o++V4NNSt+kDiPsCy1Nwz9Fq1r2WcWu5VfYu0&#10;5lvDbjNMUoUqqv7E8Yufu1D9VuPdAu+Nc63GVvWDNsMn1b1q7FWbFkHIp7pf7I0qXe2LPFe4L6r8&#10;Kj1dcG1NFaK9KH1Vc6rGTK3ZPr9SZRHVDs4Fy1lAyoDjp6SLeL6ncMZz7pR00gpjpuZO+QD3o9k5&#10;wqWz1U7LWMb1tStY6gKSHS2h3mrfYn4lJUFa1nXqWdtMH+1ZSiKuCbWXqv2vxV6IdbNL2A8V+k9a&#10;/IH2GMMU5TeUlAT9Q/lTHP81fX7ThdqbUrh2ctYthaDaofySsK2V74oxjn1rqYOotip/Ja3pbLvy&#10;J/aDZxfbV69x7BfYh5nO/KqcFNqhxlyNh9rnYh2d8OxZcI3Xc9oiJXF4VH4HmUxKuf/m3/ybbB8f&#10;H2e7ptsHLCWhUe1Q6ZHWfJfFUhLGGGOMMcYYY4wxxhhj3hX8w7AxxhhjjDHGGGOMMcZcMwbJUhKP&#10;DU+KlET15nURoqTCnv7rf/2v2f72t7+d7ZOTk2yr8JCtQQgFfa56k6oIs1LtUKFlqeeelnSVhwwX&#10;DGXpbkdsE9m0PoWqQ6WTKNWQEGrKEHq+fXsFKQm+nH2CBTaclLCnJaQkmB+RQGnF8FORnsI1vjGa&#10;dS+HWAeirLqcYo8Q+tqSznLSJe9ZM9pQhuEyPqPC7ZRNlL/SHvFN3CJPK6odlMlpCcFT4YaqfcsQ&#10;GqrGjKiy1L1qf24JS0097eCeWYd+dfdbzbsqX93bh8qn0hmszXDBao7EOUHU2Mdrau52Bevua7eq&#10;W4Xj0mZIsfKzOAZr1LjG9gz4DIi9VMnvKAmIbSQjVHq64NqaKWRoOGZq/Chbo+ZRhfuncI+yFcov&#10;2TXVZ5XO+UmpTQZEyVUwXdVRlQ+gHlbtTa1E3+yiJc/lwBpGaKpam2xHS+i/kpJQ/tPnS9KHYI95&#10;TuxBViK2r3W/6YLjRPh8FX18V6h5Ueuf+eP5vWa1KPcO4VcxP/vNMVMh+8oXORdqvFV6nEfCa0pK&#10;QkkQqD4Qls/8lFeIY0aUz7Wuo01Q4xdRfWp5jlVjye/S4ynPuvNsM78qJwVJBqLGuWVOYx2dCCmJ&#10;eXCN+vec7j32xs2jbB8clPH4t//232Zb7SnyXLKUhES1Q6VHWvNdFktJGGOMMcYYY4wxxhhjjHlX&#10;8A/DxhhjjDHGGGOMMcYYc80YJEtJPDY8iVISDOtQYaoMvf6d3/mdbH/zm9/M9t27d7Pd4kuXof43&#10;foaXIB3mbIk3rSNWjBICI4Q3MD313MP0BSpsSSccJ64hFbrVB8tSNlHlbpoepRr41vIhxnaOuVjO&#10;0T6M6xgyAqNJKWeON5BTR2EAP2Y5rJfpKdxDH5qMuudCsU0elR5R+VR69Yb4K2BTn61D1rrDw44O&#10;b3Wmr7g3BZ+uamOb2A6RPmfIGmUYkGeMPZLh8KxXhWemnnEiKgRSjStDIBn6FuteE8P3VKhytV9U&#10;66skq7DvlnRVTpSkaSlLphOsf9VPtUeS6NP8rOZuU2Ida+gy6oxOPf1Q/sf0bc6ilnWdUkqDYfFZ&#10;VZZK33S+9sUBnoXmZyW8lmGzHDM+O3ENcp3y3th/fm6x1TgtECpb1SHGO7ZjjUqPKD9QvqJQ/RwM&#10;uh/GV3EjqZ4TeY11cy/k/tn9rLBdeqquMXR7OC594llOyY0lZLiYzvwsZwEZLinREZ/hsLw4ZKtF&#10;95xqCauW8dg0vZ4juhDHUpVFv6nWDYeAfoZk7jp8hoi7kbrG54hzrPk5bJV/SLta7/BX2PExY4i9&#10;l+O0gJxd5YvIX5fVvVa4tphej3epi+W/c63cf3aKfog1scRI0cfnCLlveVYYQbKO5cdthHW0SOCM&#10;0G9m2dSfVP4UrvE5dkFpEpQ7wTNjJevEPRlrhdIJPKO49vkcGs/l8/Nu+QnKKxH1bNNylqi1PMd3&#10;79i++iyDP+G76s2bN7N9fHyYbUpJ6HMs7vs/pPoOGhxNYCmJ7vRIa77LYikJY4wxxhhjjDHGGGOM&#10;Me8K/mHYGGOMMcYYY4wxxhhjrhn+YdgYY4wxxhhjjDHGGGOuGYOUUvrC5/5sv8IZSWsfEqUvptIr&#10;Kl2V9yZPisbw4aTo3p2dnWX76Ogo26+//nq2n3vuuWz/7d/+bbb/43/8j9nmvdTVOz09zfbDhw+z&#10;nYIezOFh0e85ODjINvOwrasVNLoWRcuI+rVL6MFQB43pzD9DOSmlNBmVfrRo2yZqElOLhunozxDz&#10;EDWtdkXT2gQt+ZmH0kep7moaYpxadJ2Zf4XxHnPuRP6W9HhtkIoW14Qa0kqPEWyarrSPVP7Uc02l&#10;Vz4XdAO7UOX0EbVq17Csje1lmZP5OeerpMMdKh9LPddU+gi6Xtuks3yi5jr1jPmm6aoOlV+lp3CN&#10;/aMuOCU9xzgIqSlOvb0WXczpuGjNxf1P6Vy2pFd+g72G86XGb9P0lNqenTYH47eiduZ2qH7spw81&#10;p+dKwxI+JPYIBfujtAsJ86uxSOEa/Ya+vw9a+rwtm9bRl19d07qLl4fr/XQOzcuqCdGPu8+TlvT5&#10;HM8EtZjopdPfAWubWprohzq7Nk2fjvjsVNKZn/rTKaU0WJbPvIfpRO0dStN50/RH9aQvnrv6HpW/&#10;QA1VNU4qPY6fumeCvUOVpdJZh3rugNxrGlR91mO7afpkUr6bqfwt2sOPaIHjuXyxwD149mo5+1vS&#10;qa/dkj/1XFPp9XtOSnrCGtoqvafuXaVPp9SBRjtwNir93/g5Xluj946L62ix53jepB5yCnU/eHgv&#10;2/z9gb9ffOpTn8r2P/yH/zDb6r0eTTT+LtaibavGWKUTNQ8RVZZKv2r28dxBHpd+ts2WMcYYY4wx&#10;xhhjjDHGmCcG/zBsjDHGGGOMMcYYY4wx14xBspTEY8OeowivjkX5d/u7d+9m++mnn842/yX/xo0b&#10;2aacw3/+z/8521/+8pezTV9SIR7xM+tjaEYdWlryP3x4P9sLhDyrsA6GwLNM5o/3UhKDKH9Xfa36&#10;yXBDhvll6+pR/SE6T1zX6J+8p9CSJ87LrhgizOhoXOaoQYVBtlulc930oe5X6VxR9PHV8GKPUmWq&#10;9LSllASp0nE2DJcsP/rW7lHtIy15SNzniCpLpRPmYR2b3hupyoWkCkM/ORUt86v2P2XvltKm0apb&#10;XkDVrdIjm47/5pR5qEI6a82MJlrax1DqnRFiX4fDcp6yTdtISZBNz4nWua7As9MlpuJCNu3zLmmp&#10;uyVPuuzYXgDdaTEqHxh+v0ta/EmNh0qPxPDmXdPSh8imc7dpfrLNvZGWslSe8bj7WZ+0zqli07lo&#10;q6/sRyOsifSIhFqxN5WrYP7xoOzVSmaE5aj0KIexwOIervi9CM+Gok2bpqs+qPyp51rdj3Khfk7u&#10;/j5MVDqJefZyZlf+1P2sr57hYvvi5zVM5/7Xkr/NLn04nRcpiGeeeSbbKaV0cnKSba419pt5fuu3&#10;fivbP/IjP5LttnW6HWpsiMqj0knL73+ppyyVftVYSsIYY4wxxhhjjDHGGGPME4l/GDbGGGOMMcYY&#10;Y4wxxphrxiBZSuKx4UmRkrh582a2X3vttWwfHh5mmyEefDMn87z88svZ/k//6T9lez4vbx+nb8S3&#10;hjNkg3Xcu1feEMrQAIbULvGWTtZHmyj/VhIWqTFsgP3ToS3d5Tz6tuV3n5a1zDzDQVsopCpXpZPo&#10;NzsD4Xbz8yL1MBTCHi1tJcy/6b3pEvdMxnxjdDeqTJV+GVS/W+oYjTjX3Wt2W1raQVR+la7Wex+q&#10;LEVL/pY86ZF83aGpfCty297WPe+0VajiTkFYqvIn1Yc+LnPPZghJD+xZffOrrqn0q5iLOSJfefYp&#10;/1BtVew7f0oprSAlsQ/Uc8ouUb7bMh4tea6CJcLSY9j3rlDjpLjM2Kjn1V3R8ux0mXaT+Ny8Zpty&#10;W+9Vc9RyRpGVcCLVjsvsU+fn5zEppZ77m9IryQicGVFKAjIHlGShHA7TVf4EaQiVzrXJ8lV6Cte4&#10;oFeUpstWLaG2afqYkmtIV/lTz7XuGdJz1+SLDXnSFcjQLLGsVZtUerrg2pqW5w5VjkonlJk8Pj6u&#10;rr3yyivZpoymkpf89//+32f79u3b2W5px7a01KHyqHTS+tyhylLpV42lJIwxxhhjjDHGGGOMMcY8&#10;kfiHYWOMMcYYY4wxxhhjjLlmDJKlJB4bnhQpiYODEnJOCQeGtd24cSPbZ2clzJ4yFPSZ3/3d3832&#10;7/zO72SbshAsJ6WUptPut5TzTaDVm1fpZ5iL83kpd36OMJAVJC3gf5ShWMwgJ4Cwk5RSmoxK+xia&#10;NUTlTFd1MJ2hCOOGNXcVqPWr0smAE9F6T0MesrfwDc5pNRWYU6SyFVUPGFaIZOafw49lOamtrOoe&#10;+NZ0VGReFC1j35en5U3I6n6VTgbj/YT5taQP0b6WdFVO7KW61pKu6lbpqpzWNtH3DyeQ7sFeyvA6&#10;FbrFs4Hhgip9p3AfxhvIdxWWmlJKS+xJLfdsnI69aTJCH3jeZGudUFLoHy17yhJzKtu0cXp9vk2w&#10;Pylfbmmr8v0RN3FRjkxP+hr3rZY9bBv2tia2oK/Pfdf2yVXUexV1HB0dxaSdEp+51/T1bVN/V1IS&#10;3IcHQ+6X8PFqP+tOf+S7o7p2mbJ+CGUeVJ/VuMT86hqfneI9a9S9yqacw2JZ5noZpCRGGA9eY/oK&#10;czSszlA8J4v0AeQfNk2P15b4TtZS96bpU3yva8nfd43pfHbimoiyGZdlb9+DKkp/JhNI04l1sy1q&#10;HewK7jvxu8vDhw+z/eyzz2abewHTf/u3fzvb/H1E7n87pGXuVR6VTlp+/0s9Zan0q0Z9H9kVj0s/&#10;22bLGGOMMcYYY4wxxhhjzBODfxg2xhhjjDHGGGOMMcaYa8YgWUriseFJkZI4gXwE36755ptvZptv&#10;8OT8MjTtueeeyzbv/R//439k+6/+6q+y/dWvfjXbKYRyMKSOvsiwDtrDg/K2ZUpJzM5KyDOlISo5&#10;B4YtzcvSilIS6h5KSSSGyDHcSEpJlPSDUQnV3lW4UStqzap0xap6NbFGlavSyb7CQ6pw7QlD7bLJ&#10;6d0qfTkrfqnyp55rKp1/Oxwtypqgz7WMcUue1DgXrWVl0KE516boc3yBuLq2afoIAeQq/2pYLqhy&#10;tp3TlvSWtqr0lFJaIAi/vlbG/whSEqvl7qUkKGO0S9idJepeYq20jJNKTzucC53O86bYyv9SzzWV&#10;zrpXc8ypbNPl01NKaTosUhKU+FD3tPSB6YtzyPU05L/M+G28t21Iy3P4trT0oSVP2iDfrjmclHDw&#10;fdEyF9uGllK+bR8cHm4uLxU/r1HpVdh8lYfrBskbpi8W9RnDawPsI5umEzXX7E+L3fV5Dc9KdX+L&#10;TZg8w/cXPtumVD8PcnNTsngqfTTAMwHrwMat5PVU/hTv4XnXUNam6eNheU5uyd93rRpXtDueLftA&#10;+ex2lDLn1ddhrqeL/TI15lPPjy33NuXBnMS6KIvJZ1GW9eu//uvZ/vjHP55t7tuq7l3Scs6oPCqd&#10;tPqSKkulXzVxjnfN49LPttkyxhhjjDHGGGOMMcYY88TgH4aNMcYYY4wxxhhjjDHmmjFIlpJ4bHhS&#10;pCTmCP2iHMRrr72W7cmkhNuMxyV86Hvf+162KTdBSQre+/nPfz7b/+t//a9sp5TS1772tWzzjaEM&#10;PaZ0xb2HD7KdEN7Je2nz3/7p37SZJ4YhqHARZStYByUjpmOE5+x9hWta+qDyLBZ1w1U+0pKH0P92&#10;C+Yb/kS5jxZawkta+9BSVsWyrJXBgv50cX2t88B8XNu7gqF5dTjkhmPRSLUeG8ZgV3n62HjeG2gt&#10;sxoPrIkJ1kTCmmB+VYfaI2nHt0TvihX+nr5AeHJ3S2suM4+XuWcTzmeU3NhPqFzr/rQZ9TPfArJN&#10;lCBSPkTUGDNdlaPu7YP3MOqZYfOsjTVskz4MbW25Z9/pbFMcYXmNewSSVR0t6YTSJ/uixbcUrfkP&#10;Dg5i0k6hv16GlrWjutpyL1H5++Q21NnSYpNd5Uk915SUBNk0fYX06nkpSCEoVLkKfjdroXUdkMkE&#10;bWI/+BvCFulDyGG05E+p55pIP4DUzZA7GqX3MF8DnpWcR5E/pZQOppCJabmnJR3tOD/jGOC7BXyG&#10;36WjL6n1QlutiRa7r+41IwzrdFrLD/HzN77xjWw/88wz2f4P/+E/ZPsDH/hAtu/fv5/tq6BlHak8&#10;Kp20/P6XespS6VdN/A1n1zwu/WybLWOMMcYYY4wxxhhjjDFPDP5h2BhjjDHGGGOMMcYYY64Zg2Qp&#10;iceGJ0VKYshwIMRavPXWW9lmyDglI05OTrJNjo6Oss0QjW9/+9vZfumll7KdUkp/8Rd/kW3KWPDf&#10;9RluzLpPTorExKZSEiocKoYhsE9EhbaodVC1Y4VQbUhJMH2XtIQSqnYTlYchwRF1D2nJs6+QczI5&#10;vDikU4WRqHRC32rJn3ry1f6EfbWSkujeb1vGuy/PNlISsj+obg4pieV7VEoi5lf9JiqPSifb5qn8&#10;iVIFy7J3MGS8r69rWKay1T68LezpDG+0pySAardKjzBf39jugsmke5xivfHzGjX+JJ59+2AwQD+w&#10;P6m61TpVdgwVXaP63Ie6Z4Fzmv7Et9DvKj31XNsmnTIMKv8KMjIqPfXUkcS6U/lb0sn5+XlM2jl9&#10;EgZrlJ+o9EjL89k2XOa8bm17gc7V/dyxeZmFbe6NqLLmi4v9qfVsUKh9TtFSH0uklETPY7lEjQ1p&#10;adPlKD2pv2d3yxlsk16dQw3530Fd4zN3SZ9U0kwif/V8e3F6bNN8zs/ddWyeXjg8uJltdeYqicbU&#10;k0+lk5b8Ks8I+9EU+1983uT+fufOnWz/xE/8RLb/1b/6V9nm7yC8d9N1fRla1qbKo9KJmoeIKkul&#10;XzX7novHpZ9ts2WMMcYYY4wxxhhjjDHmicE/DBtjjDHGGGOMMcYYY8w1Y5AsJfHY8KRISRzfuJHt&#10;b333O9l+/fXXs81QPYZgMFzz9LS8Lf3tt9/ONv/dnm9dvnfvXrZTSulv/uZvsv39738/27yffrk4&#10;L2HmN45KmAvbSlu98ZRlsq6+MAQVStPk+wRvrh1Xt+q6t6FFhkH1QaWT4VC/zb7l/l3luQyM2FJz&#10;z5qX8JWWdG7aDC1jeuyZKkul038HSYWNdrdqMOCerFvF4a8jadQ9JX3T/JXkBrLIlyj3XFPpaYn2&#10;IX2INqlyEkKpVfmjalxTWnLMcc+m6axjhVBt1VZVTuq5tlqV0GaG1yopHvXcwHlkuLRaZ/tidl7q&#10;VuOk5lSmX2IuNk8vZY54XmUrxcVV7RG8tuA5mK06P0MuWSrzb5OeUkqzM4Rfcq1RdkD4JeeC61TN&#10;Uct6Z3rqqbuaI8yFkjzYJn0Q29Rwz6bpfI5S+ZWURCUXEcJ29y0lwXQ+h8bzYFecnRW5MgXP39Yw&#10;U/V8uw9Um1R6ukyfVt1fjNS9m5Yf5TDU/cpukvHCfivzNKLuV+mbUvUN6Quc3XFNqLo3Td/m/G59&#10;jj8/L98r90FrOzal2v5m3dIkqu5N01PPHO2KxaKUr77zKmmH+FnJPij5J3Vvk41h4bNTHMvDw8Ns&#10;/7t/9++y/XM/93PZHuN725tvvtmZHsvdBy1zrfKodBLnTqHKUulXzTb7UwuPSz/bZssYY4wxxhhj&#10;jDHGGGPME4N/GDbGGGOMMcYYY4wxxphrhn8YNsYYY4wxxhhjjDHGmGvGIDVqDCudE5Ueac13aRo0&#10;hvva0Hdtzb71P65aY5h6KUrjkXminizHjHo6Dx4+zPZf//VfZ5saw6oOpeEynxf9wIcov+9etpc2&#10;td2YvoRW5exh0XCiHqDSP1IaSX1+1TIGyud4L+0BfIh6nstVGb9KQ0zU2wrLog9wbKjLzPxK/4lz&#10;MhzUGsNqbKkzSl9hfRwnajixfSyzGldRby/sKzQV2SZqPi6oQYn0Fk3Elvwp1dqOSr9R1dHtiSkN&#10;6HSVKh33ZJWe0gALbD4v+Q4OivYfXZN+fXBwlO3lssz7bFbyUEPw9GFZ+2w3x4JjFK+pOWL6ao51&#10;1zCum6YfTup103LPpunUCR1Ny/hxLM4XZbyjnw3GWDsYp9NZ0fcbViLoZYK5vtT+p9LV/qzyp3Ct&#10;L9+aKg8HDdDDF8iv0gehXrVaBtzD0D+WteJeiIXD/CznHFr+K0zkOGhZp1H5zPmm71P7lenTUdlv&#10;lf8xf0v6Muwj5yfQ/0fbW/a5Js1b9I3+PcGDm9oH4jWOLcs6wVyocW3pg9rPYpta7lFzofa/TdOr&#10;vQM+lnraND8rc71pHSyH88D0U2h4Mj2e/eq5QD1jtaD2I2VHVD6ly8486pmWMD+ftZQ2fOy/0oRX&#10;30GGAz4HdD+vqvFQ5wHt+L2GqPklqh20z3Hu8dmT/SQcI9qpp09EtYOovlVlwvfPF2WcqIWewj3q&#10;WTz2Y42qW7WbtOSJLKjZ33D/pnnU2iIxXc1XzLdmLM5ida+ySUzn96IW4v0XQRdSa0jtCRH6GW1+&#10;x3zmmWeyzd8ATk5Osv3UU09lm/eyTL7X6BT3/sqv/Eq2U0rpn/2zf5btv/N3/k621d6j+sD1wbqV&#10;n/H7TtzbOKfMp/a2XdHqGyqfSr9q4lm2ax6XfnafKsYYY4wxxhhjjDHGGGOeWPzDsDHGGGOMMcYY&#10;Y4wxxlwzBslSEildcG3Nvv/N+6qlJFpCNlRYUApjxrCL737ve9n+m7/5m2y/+eab2VYyCqyP5avQ&#10;KvYhhiqptqvwpgHDNc+LPRLTrnxGpUc4BirUh3ZL6FclJYEYowWkJFQ4XkTWgXTez9AUFVqmfE6V&#10;uQzRZ2psW8ZMhTrGcJs1ak2odkeGaPzJvfvZnmCSWsIKm3wX7WCZtCMqfKtq07T09Rz9WUH+gVIr&#10;KwwH05cM9w3ridcWs9K/yUHZU5i+WJV2H0BWYY72zSGFMEGe8QrhUzgzBgljPwhrAvlWCWPAmG7c&#10;Mx5B6oFl8YzaIj2uCbZJtVWVxX4PsF+wb5Mp8iD/fIFQw3D+8ixjWecLyPgk3M+9hnsBz1yu8ZJa&#10;5Wc6V2ZwuaZ7VN3kJqRMqnWAhUDpEyWvUsuxpOoaZVEou8J7KtkguhDSh0PuNXrfWnOZ5x21H7aE&#10;par6VHrk8PBmTHoHrnP4uFrzKv38DGHzkEGh3BElmxbzut1cj7xnOKG/d/sN/YmSOfQn5RtMpy+9&#10;g/JB7oHdPss2MV35n0pnOWzrO3T3b7EotiqrpQ9M5/PSCeUO8AA4TvV5usK14bKUtRhgnDFdy2Gp&#10;m2UxfbAofWA5Kp31xmsTyDDM0ZDVrLSbdY9W2FMa+sZymJ/lsPyU6vFQ/aB8x/lJOTOgNFU5lJLr&#10;WfG5qJJIKPYyfK9hFSOeE3z+5vcOPm8yHev99EGRvxtOythMsCcvuIawTufV+ZHSiD3EPn4wLs8d&#10;S64jrBWmD7nXoMgxzxWkPzgpfYiSL+r5XT2vEvU9T9FyHvTlWVROVPejC1WWSld9UN9Ruj6vUemU&#10;FlLPeepZVaXH5975DJ9xraWsljYl2C3f7+OzBf1MyUaSZ599Nts3b5ZnBcpH3LhxI9v37t3LNqUn&#10;nn766Wz///7f/zfbH/zgB7OdUkrPP/98ttmPU8hFsU/q+zP7ye9m6nsh8/SNmfqOvg+kHwdUPpV+&#10;1fT9XrILHpd+XrwrGmOMMcYYY4wxxhhjjHmi8A/DxhhjjDHGGGOMMcYYc80YJEtJpHTBtTX7/jfv&#10;q5CSYD/ZH4YVqDCGvnADhi+8/PLL2f7mN7+ZbYZmMGxChR6p8CT15tr4b/5KMkGF9PDtrmOEgaq3&#10;vpJN01OPdECLL5JqnBDyM0S461xISfSF6igpBeZT/qSkF5hHSSHw3hj6quaO9yt5BraDKD8hSp4h&#10;zmF1P8O9TvA2WIT/9ZW1Rq0Pjh/zHB4eZptvsY0wvJtjSVmYyWG5/3xZwqkYgcb1UUemYa7Fm+NT&#10;zz2jKcJg8Rb6GbQUDsZ4Ay/Sl5SkmJQ+HAzL2AwY+iZCuOM1FYbMMOeW/Nukn5/Xoa8qXFuFnNcR&#10;tQw747xw7bM/PBsQmlz1ua6D12ZLhPytEPIH1x9B0EH5DdPHA+wvCEFezRGSiPTUc4/yZa5lcn6C&#10;sEC0j/OgpCTUPLzzudhKFqBtLkpDRiOGKmZT7gPxvFd7o3p2UM8Rir6zsovoc2enxZ/qs6y0o0Vu&#10;QUkqcPy4Jjh3nId5FbJcX1OyHgPsZ5uuayULwb49Og0lQflNSx1M536rZB6Uv8a9V9W9abqqg+mU&#10;NTiDK1aSCtyoUqo2DEoTLRlijS4xfQLJoRXDuHkuiXSWw3rjtREkS+bYe9km1lH1T2yGqm6myweE&#10;cA/rrsep3LOas26kY0+mvBS3yAEkD0bY8xP2/CXOiZTqa5U8ELrEdLYp8QxAOo8fPpePh/gexNB6&#10;hPFTBi6FOeISXOI7i5oLllX5DeZI+cD5gvtX7XNEnSHxPOlim3NCpaeUqt8Hlnz+pC/23f9DWvK0&#10;9DOWo77XKKKsY4H9wR4k9naVnlI8K7rv4T6unnmqvTdhD4KmzHxenkHYt76xoK8oKQn+zsB0Ph88&#10;88wz2b59+3a2+T3owx/+cLZ/8Rd/Mds/+7M/n23mT6HtJycn2Wb/2D4lr8nnM36fY/mUuiBRSrDl&#10;u/g+6JtHovKp9KumZX/ahseln3p3N8YYY4wxxhhjjDHGGPNE4h+GjTHGGGOMMcYYY4wx5poxSJaS&#10;SOmCa2v2/W/eVy0lQZiuwg3iv9Gr8fjLP/9Ctr/zne9km+EUDIlgGIOSkmBdl2mfamvVb4QwDxEG&#10;OmSIjQipU+GCMiwwhJG1hHK1hOBV6QwzC3WvUf4QUfk4j5w7zhHzcI4Y/sLyKYUQw3GVfALrY0iP&#10;ekMr72WelvLV22NTuGcFOYNjtoN5KrfEXCPscchQd2wSTD9BSPsUEgwHB2Us36HUMWeoPUIxxwhn&#10;Hk27Q1Erv8S4KlutvxSuKckOhlOpUCyOPefxYAL5CC4KLlPaIXRTvbl5wJBOjMcCIZ3Vm555Rm2R&#10;zram0F7ZD5TFc2aEPWiEENfZeSmIfVNvmK7GKNzDa3xT+wpvqx+O0T6+FR177xJvV2c68w8Rlj+H&#10;DA2jiFPPPQOGYjJ8EtPCDzeOjks6Qpvpi7S5Jhg6GGVkuK88ePCgurZGnW/qrFQ298t6DbHT9R7B&#10;5az2Jx4Z9++zD9wL6DebptfwrKj2IbFOW9K57k4hB8S1wvxcc9Vb3cM13sOyuH65vlT6pnvTZFxL&#10;C7XUwTXPsoaQKWD6yUOEtfJ5hM9Cog/1W+vrutXeqPYnVbfaL+eQkpjx7KrOunqdKgkhGUqN9Fo+&#10;hr6CPUjI0Kj0dyhlUYpLhX0zv2qTCh9n/sUCYeLIH1UHVB0L7O884w8Pbma7ft7n2LNDWJtYHmpv&#10;qqQFUkp6v2F9SG5IPz8vz2dc7zx/6a98hohrguuuZR9Svs/0lv2PuhW1pFGSvkk/a5GPGY8Zjr/L&#10;NVGo6q636E76nl27iN9Du4hlxs9dVHnEjwWqnE3TU08/1LNGi13NKfZb7h1KYjB+1yLqNwR+P+D3&#10;TZZ169atbLM+lvPCCy9k+2Mf+1i2z/GMxLpSz/Mdv98eHR1lm3VT9uLmzbL/sa20Ocanp9hrwnOl&#10;ktboG9td0OdnROVT6VeNWhO74nHp5369wRhjjDHGGGOMMcYYY8xjh38YNsYYY4wxxhhjjDHGmGvG&#10;IFlKIqULrq3Z9795i+iQvbFt+EAVNo+w9D/93Oez/eqrr2aboQsMoWAYSEt4A8MjOCfx3/yr9om5&#10;q0JVEDa2PO8OhxyIsOjaRCgMw7iCnMMEYWQMVxwjVIzpQ/j4nGGpqIPpKtyf46dkOVIYPyWxwHAW&#10;NXctb1Jl+5i/CmvraQfvV296ZR7ey9AeVT5RfpnCPUuER015D0PtGP0mQoFV6CH3i/MzhHcivQpV&#10;DNdUGHIV2st0ZOcYqJAp5mnZX1PIRykJ+hZDvBgGT9+qpCQod3KOOUUIKUM3t5WSGONt8yr8eZt0&#10;hpKm0F4lJcG20gfYVqYzDF5JUsi2Jh2KTvmIRRVCSn/Cvog8DDVmOvOPKCVRSQvUextDwuvlzA9c&#10;/9wnsX4px8K133D2qHWTwtpRe7QqV4VfqjXI0EMS5UHUnEo/QPoUci4t+ZukAgKU06n6KspS61eF&#10;UlOGoSWE+zJSEpRwaZF5aAkHv2opifv3Hnamt8x1lZ70Nba1pQ4VTl/tlwxthvYMz8D4PMK6lSSG&#10;Gld1rrT0QeZP9TU+F7TUrXxfjR99QMkUxO81Sj6B64Xn/Xhc9o76+SqbG/sr21RJPyXd75Z0NXdn&#10;Z0VGj2cUzy4l3VGfQ7XcAs9NdT4qOQd11vFs5LlJWZLYJtVeJRnBNm0qJaHK1+ltqPOU7CpPpO2e&#10;MgbLSvKKY9xSTqEvv5J13Ar4U+27F0tJ8PtAvFbtC8Jmfn7n47MXn4UofameqaaH5XeMNKr3YXkP&#10;vrMcHxcpMqbzXkpJPPPMM9n+8Ic/nO2nnnoq25Qei/PLfqvv6/sgtkOh8qn0q0b9JrArHpd+7tcb&#10;jDHGGGOMMcYYY4wxxjx2+IdhY4wxxhhjjDHGGGOMuWYMkqUkUrrg2pp9/5t3DLnaB+yDCjNlnr5x&#10;qd4Eelbe2P1Hf/CH2X7jB69nm2UxhILlnJ+XclT7VPh4/Dd/Fc6rbIZ+LSAl0TLvKo9KTyGEhf1T&#10;tmp31U+GC4q5VuH+sa2cF2XfuHEj20TVxzpUqBJDhqqw/NhXMbaqf8qXGV6jxpU2+6/akFJKA4S2&#10;jeBbjNpRYfAM52sJweObvhn+V78BvK67fsM6+9c9BoTtruZL2GrsI1z/6g26HH+1Fyi5CaYTvp16&#10;FcMk+ZGSBAxX5JhzXBvyb5o+CH/PZXuXmDtV1pChrPAPprOOOd82j7Fg/qqtKaUFQlZZ1gjhgw8f&#10;3s/2ZILQeiElQWkIFX7KcujHMfRVhaYyvZaf6M6v9raWfUrJRaSwXhjeqM4AVVbL+cF1Vrc1+BnG&#10;vC2EF35ZDX/3eKtwZp2/5uAAYZ2kZR2JtcL02TlC6OH7XO9L+msVel2vU7UmVlU4OMeP80Iba5bN&#10;hhQC0+ty6jpYlkqvt/HudLpQS5tYTt23uixeW+Bt8Kos1Qems/xqvJkONxkF/1vSn1DdHH6g0pfw&#10;D5YzhP9tmp5SSgv6GepmuiprDF9m/gS/ZB8mOD9YDscpfjXjNdaxwv4+g07EcFXqQJaU4AML+Eat&#10;LFL6OYb/Mex7ENYEy+I1VQdVJeq6mQnn4biM8QRf+mp1inIv+5BSStMRzuxJsU/ulxDylj6oOkZc&#10;K0hX5cRr7AfLqu7B3HGuOUct463qZf6Uank/tkmt35Z0tYY2Te+7VqdnM83wGEtZCYV6BulDPSur&#10;Z3n1vVXln0yL77Mu9f0qym2xXPX9TKXzGYnfLfj9g/IM/J57guex0/NyL9d1CnW0oMaMNmUlPv7x&#10;j2f7Ix/5SLbVd6UUJDyZ7zL+sQmt5at8Kv2qUd+Hd8Xj0s/NPNcYY4wxxhhjjDHGGGPMex7/MGyM&#10;McYYY4wxxhhjjDHXjEGylERKF1xbs+9/874KKQn+K3wMzVij3uQZ81chGHgj+B/8/qezfe/tt7PN&#10;+xkSwTAShnIoqYVWVOiskghYImZotijteDQM+R1Um1R6JI7nJqi+VRFK6BtXhwpT6UP5Pu9nSDLD&#10;aFRYtQq1YZ7xmG9trmlpu/JfJTeh2kQfpd/H0BLeP0ZoERUxlJSEknlokZJgfobT1295rutg2Ld6&#10;W/WQYYVzjGVVX7esROv65XyfnRUJF5bL8eeYM4+SpBkjzzlkEep4Q857XO/d11reuK3D4C+fHuVB&#10;WLeSQlBvGlfprGM2o6wO1xP7X88v3zJd+SalJO7dzfYUPjuZHGSbfrmplATrrf1br6OW8av8hvsc&#10;Ql/V/qyI60Pt0dVe37C3MY+SAyJ16GXdbo6hkoxQkjYtb5tX0h0qPXJ+1h36qtaR6oPKr2R/2Gcl&#10;fRKv8Z5qHWFaBg3SHfRLdX4w/RxyGO/QXVbLeKg2sQ65hkT59Vqs61BSJipd1aHS2Va1hw8T+5DS&#10;qo4zz+ZihbWCLi0R0n5+ilBelDPAd5lN0/uuse7qHuxn7B/zsw/zZWn3eIjnl3HpP9NjXD/L0uOE&#10;NkFKYsnnEUpJQAaE28UAkhEjSklQOoHpoW5qiqh0llU9L8EVz09Pss1lMOL5we8o3J/D2TDhMxbs&#10;BZ6ROOIrPn8jvSqVZ0m9kWRzymet8NzLOnjPkGdXtur+zWGzbtVWjhPTKy8LZ+6KzzYD+PWGa0Wl&#10;sxyuIVV+XBOqrCode9UZz2bx20d8ptgUPiNsU5a6l895fL6n3fJ9MSX9nZ51M52SCqzj/n3Km3V/&#10;n339rTezPcc0RCkJ9V2I9fG7pPqOw7bye83f//t/P9s///M/n2313TsF2USW1fKMug2t5at8Kv2q&#10;ieO5ax6XfuqVZowxxhhjjDHGGGOMMeaJxD8MG2OMMcYYY4wxxhhjzDVjkCwlkdIF19bs+9+8r0JK&#10;guEhSsqA/y7fF2bPMIizhyVU6o8/84fZfvtuCbs4nJQwhhu3bmV7gXJOEd4wYftQ9+nDh9leMQQq&#10;zCHf1sq31875turqzcYIMUoizK8h9LotfLIOTVXhzJumD9C3IUNqGsIt67bWIa5K8uD0tMzX0VEJ&#10;DeJ4nJ8XmRHWPZ0yJL4UWr0tNYT5DSnPgGvsEkMMGUo4hSzFCG9zXuAVv0xn+bMFpCTOSp/neKNy&#10;CnVMDrrHbInwSfUGXe5HtTxFaR/TKcHA0CPaKZSrJDG4L0zHZU5nJxgn1D1BnvGkpA8HmF+soRVf&#10;r5xSWmHdLRCbNT0o989nWKcMZYVGx2xexoBh5QxxPUEevjV8xBDhsC0OcbZwjxgwdBjpU7SJ8jQs&#10;Z9N0rtPptJYHIUqCQNlEhd2pkDMVHpdCWBzLPUDbzx6UsD32iWuIIcJcp0yv11wph+uX+VNKaTkv&#10;81WtYZwTKgyZ6Qv6dfewNslKqPTUE77GceW+QJuocM2Dg7J+uR9xf0iNIZ5qf4plrWnxRVKnc32E&#10;5xOG4IrxV2Pekq6kiJgnynWo+2nPsNYIn1+4fY55PsIvmb5CqPuSr7MP10YMg2d4PIZjgYBttonp&#10;zM+2svzqCMB5XT2bpfqaqqOlTapvTK/2P+wP1d6ZrXeoPAXzy3B3htkzBP8cZzbLYR2bpqdwrX6W&#10;Kum1OgvmmnOEkvhMxf1yjC8tfHbinhz3RY4tn6tqeYZS7uIc47oHKQm2NfX0e1MpiUqig98JsF9w&#10;aOgbShYipZTG3Duw356elO9g9D/6ZT3tdIhi89mOvt+6t6lnV8KzhGXxLFKo/Zk8mofjz7Z3n62P&#10;3v8oKo/qcyvq7KOUxGpAqRbMF6ddrPeW9NRzjelcEy3pLIffG+pnE85JsaOEWvWdCrdQ8urgoHz/&#10;OTl5kO3Dw+Ns8/v6m28W6UuWz/z3T8rvD1OUfz6vn3HU96tqTWHvmGDPG2IvpT+9+uqr2f6Jn/iJ&#10;bP+jf/SPsk25iPjsyOfs09PyvVz9FqTO8k3T1fNLUFRpOuNVHVdBHM9do/aUq2a7HcwYY4wxxhhj&#10;jDHGGGPMew7/MGyMMcYYY4wxxhhjjDHXDP8wbIwxxhhjjDHGGGOMMdeMQUopfeGzX7hQ2ELp3qj0&#10;yLa6OxcCrb99se8+DKK45R7gfFHbiRo/1KhhetQu5Oevf/Wvsv2nn/tstqmbTL3S8aRoJNGD5tRc&#10;hd5orfuVzVoXibpf8aPQf2M6dahGA2jMUYcK2oUDiN1Uc0dfFPlTSunstGgQcZxGQ2jT0iWom0g9&#10;ZArtLItG4YBa0YmanyyU2kfR/7imqDtW+jGdFl9hOjWJleYydZKpPTzHPMzCzjSA36zgK+fw0yPo&#10;lB0eF20o5r8PnepD6C6xx9Ss7h6JWuM69fyljXrZ1dwJbTZqPk3QZ9rMw7XcoqOZQn1KF47au5VG&#10;H6iXE0eKY8N+xnLKtcmkzEU9tOUD61hSUxJ6hYtKf7CMzYJtpUZ4pd9Wj9kAvslrKv3m8c1sn82K&#10;juT8HLqBDeVMsIamU8x78DnqhimfoK3mnfpZShNW+VbU3pLXMF+Qf6zaoXRTqcGm0qnZRn3SWdAC&#10;X1FjmLrsnHpRB9MX1AtHP9n/aj0JLTeesynMl9L8Vzq1SvOW5WyaHq+pfUX5FlF7jcqv2qTakBrH&#10;g2OuNAB57wk0PFv26vi8xLq5vmhzLVdzzXGCTZ1QpWvL9EdGmPOF5GpkcX/l41UdGI9KyxXzgBqo&#10;U0vN2UrHtUfDlnXwHuqQKy3cMfZS7keVJiTaRKhJnJLWUdTvscAcoY4WnWRVDtNTaNMcTy7qfRxM&#10;x8ylBdcX5prpx/iuwHLGXHNhXfMaW67qXpyXXKczvN+B73rAeFdzhL1azc9B0BhWepYDvN9CnQdq&#10;7m4elXE6m6Pd0BRnnzlGldhpSmnAseHeSJ1W7mfc86rvBAXlG2SAO6LGMOF+qJ4p1POI0qinzTLV&#10;c288S6r3IVTfeeD7DWeReqZim3gGqDLj2arOH7abY3PysOjDUo+W/se1Qj8e8z0MWCvn1PsO60Lt&#10;c0pDvkXvnv5QjxP9h8/06ERK1fdHft/ku3GoV8zvofR+9T10saBGcDarM3C2wJyGs0H5ZvXcwrnm&#10;Oue5DJvvkmE5v/Ebv5HtZ59/X7bjb1YP8b2X73DhWVT9JoCmKp3plnSesyp/6rnWkr585Hvl7ul7&#10;5twF8f07XfS1oe/ampY8+x9JY4wxxhhjjDHGGGOMMY8V/mHYGGOMMcYYY4wxxhhjrhmDZCmJZvbd&#10;h/ealATDXP7qK1/O9p9/7nPZHk/KmDFMkjb7XYcJdYdfMDykoopdiOEb3X5ahR8hhGJ5jlAdEXpE&#10;VDqJeTieKtRE2SyrtrGUEQpzmT6oOsima0KFVlWhYgg3Og3yIA9Py7zcvFlC9nn/W2+9lW366K1b&#10;t7J9inIOID3RghqLCEPyOEpqxNgH+oYKT2bfuE6Vz8TPan6VfQCZBxLrWKPKiePHz1XIH8pV4YNM&#10;V2HmDDUeIkytCuvtGTPlpypcnbYKJ2OZqp8sh/vlJIwfr9E/1DgpmOccIa5snyozjhlRc8+wb4bm&#10;Kh9Xe4eaO2VHoj9exGqEcpG+WJb9Vs01+1ONRQjNVX6j/ExJVBA1X2oso8+0jmcXbOum9yrivKly&#10;VZ9UfjWuDOMkKn88G1kfw2i5d/MsUnPdsg5UP+OYtaD2WFXHaNh9nir/UWHUqaffyp9UqLeS+1Bz&#10;wtDXoAAmUe1Q46TSW/Ko9BTOtQWeBykXoPZk5U+E6fTXTcvpY4jz4OysW3aFtvJx1Q7OD8/P1DMX&#10;ap2rPZ1MJnxW65ZUIHHvIMrHVbuVr7SMGe1xFeKvnyfUM1wl1SLWvFrjtNUeRDuOn7pf1aHmkfeq&#10;Na76o3wx9Yyn8jOOZct4E+5/bFP0xfh9f43yJ4XyJ8p7qTzKjyNqbcY+rVHzq+qr5rqSm4AdfmNQ&#10;/hHlktZIX8mWXkOf+tSnsv3CBz+Q7dhPymFRSiLNOE56nC9Li59chnrIsca7p3dr9tWPNVchJdGC&#10;Pn2MMcYYY4wxxhhjjDHGPJH4h2FjjDHGGGOMMcYYY4y5ZgySpSSa2XcfrlpKgqEIKpyxT0qCfPnl&#10;L2b7L/70T7PNcAVKVFRlrbrDfCglUYcMZbNGyEX0QYmJSkpiXsJGB3zDtKB1HbSgwgFU6FcF1gHf&#10;Hlu/kbWgQni6Pq9hOsPwVBgO4b0M+aE/8O3P9x7cz3ZK4Q3aInyIdTP8l/mPj4+zrcabtIxFpNot&#10;MBd8e6/qA8dD2bxXhY219C31+AHtI6zfFlRoVNxH1Riq/UmFaMn1Iermm8lVOSncoyQ+OHeUYWjx&#10;d/ZHzSPzT8P4cb9WYYUq1FGFy7EPLfPQN2YqHPL8tKxNpitpDNVu1SYSfU61iajxW65KfQOUSykJ&#10;tkP5ANsU98v4eY1aR2oNsQ/Kph/3rYP6DNb5ulD7c0s5qs9xTpUvq/1C+aga15a2kjgnLe3jM5Lq&#10;a+z3GuWvTI/3qn6oslrsyfioM31Tn+5D7XNqXNX+wnu59w4b/2dGrSnVDjUvpGXsVb0p1aHKS+aD&#10;RJc646PPdsH6OJZq3cT2qfFQ6/HkpJwTLXu92s/VnHD/Sz1jq84MdUYRPn+rOVXrII4fx4A2UX1o&#10;WYOqD9NR6WcsR51xhG1V805Um1R/mB77oPZxta+qNrXUzX629KHr8xrVJtUHltOyPtS4pJ49Vo2B&#10;Gg/FAt+DWsdJofYO9RwW/aML1Z9aSgLzHpaW2ucWG/6ewBFgmfSzX/7lX872j334x7Md+8nvw5Mp&#10;1qmlJJrYVz/WWErCGGOMMcYYY4wxxhhjzLuCfxg2xhhjjDHGGGOMMcaYa8YgWUqimX334aqlJFT4&#10;C8PDGF4XQ64Y1vAXf/nn2X75L/4i20fHJcyZYZJVCAuiGOpwr+72DYdC0qJHSqLFT5ljXL2KGmE7&#10;yMXqqNTQkp5CKPVgVHxrgpCtIWQVWDfDUZZzjBnSW/q8LeoN3zEsaQ3bpMJ/uMzevv92+ZBSeuGF&#10;F7L9+uuvZ5tvW/2RH/mRbD98+DDbr732Wraff/75bKu2KvrGteof0+EHlJJQIcwqbLE1XHNNbKsK&#10;p1LzQiY9UjJdqPJjm4gK32rxLVKNjUjn29v7yuQ9KoSUY8ZwLean5APXDfc83ss2VRIWYfy4X6sw&#10;To4f+8M61BvfVbhg35gpX2b6/Lz7zdrsq+qPCqljugrDTD1tUmtK9hvnBKUkVDipWtdx/bKO2PZN&#10;UGuINsdb5Uk9Y6DWLGmpQ92r9o64j6hQcTUXys9Um1TIrmp3RN1Dm/uC8t/Y7zUsR81Jny+p+1ts&#10;hkBOp+U5T61NovbRCOtT+4IKV2f+FimJsXrGDPB+5X+0la8of1DzqNJTqqUkeKUhSlUS61ijpJWY&#10;HlE+oZ5BHj48zbbyP3XekJZ6Iyy3RdJLzdF4XPIo31D9j6i9jbT4k0LtsZNhGddYjtpXCduq9iSW&#10;q+ZF9Y22ujf1+I2y1TOBWhNKDqyPlrardqj8qn2t+ZUPqr1Hpcdy18yRrNqk0lPPemnxJzW/RPWh&#10;VUqCdVdrXkjYKbpHr/6u8HM/93PZ/umP/0y249hzDVJKYnXOfeTiNm1KbMeusJRETd+1NcrfSffK&#10;N8YYY4wxxhhjjDHGGPPE4h+GjTHGGGOMMcYYY4wx5poxSJaSaGbffbgKKQnCuWOIAUOBqtCDICXB&#10;N9f/6Uufy/Y3vva1bN+4Wd5QfXhwnG3+y7sKtWOUhQpDqqnnp9U3uziYIBwKvkWFCf7X/6bpKVzj&#10;G6PHg+6QCOZnGHxalPbNEaayYmiFCEhR4T/xc7y2hj6wDZyrAfpwevIg2yml9PTTt7PNNp2elnBD&#10;+i/DRokKgVQoX1LpKXjjdIwQYQxlS3iTsol6M3bcs1TIZUvdK+Eryr4MLaGVqq2K6s3s3F9wa0s5&#10;qTFfSwgzbeZXUhKV1EK2fvhZhLUSNZYcb4ZAqrDvVtQ4Ve0Qb6Umlf+peRR+2eon6ppKJ4tVd3jy&#10;NvIFqWfu1RjE+9eodKLyxHS2SdmqTdxj1f6ixluVGdunZASIkvJg3WoeVf7LoPqtbLX/ETUntGOY&#10;d8s6UmXF8V8zmRTJHBW+T9Q5FFFrgigfaDnvuf+NBt1zHfusxknJBTCPKleV2ZKekpaS4DOjqk/Z&#10;hOnqfKNsXJyrlnEilJJQ7avOxwYpA2Wn4IP0lRapDFXu4WEZG6Yr2YHLrAn9PUr7ShdqDxosu8c+&#10;9ZxxTFff4dTzCIn1XUTMHz+vadljN93roz+1oPYConxf5Vft3jR/K6pclT7r8acu4jpomSPpy2Le&#10;iRpjJSWxCFqRam0qKQnahCPDfYHyiR/72Mey/Yv/6B9mO45rdSZOSr8tJdHGvvqxxlISxhhjjDHG&#10;GGOMMcYYY94V/MOwMcYYY4wxxhhjjDHGXDMGyVISzey7D1ctJcH+qJBJpsfwKYbv/8ln/yjb3//W&#10;t7J966kb2aaUhAq5qse4O8RIyxfo+Wn5F3uGUIxEUW3lFPryczxVSLcKjZShMEg/nyOEEcu0Covp&#10;CTNToTS0VegXadkjqv4g1Obe3beynVJKd996M9sf+chHss3QxZdffjnbL7zwQrY/8YlPZPvevXvZ&#10;Vut603ZHWOrxYZFU6QvJ60KFQNFueZt96gmlVmFZtBciFLDFn1r6mcL9bFNLu0nVJlE35VtI35y2&#10;9InrWvVHhdarcNBqTsKai6G6a3i/Gj+2T4W1qvFQ6RE1TpNRGSc1rsqfiGoHxzveq+ogao+t5ktI&#10;Sai9Wsl+xPbxfs6XarfqA1HrWp+nNS11qzwt+5OaR1Vm7DP9V82d2jtYlgpvV2WqPSjScr/ym5Zx&#10;UmNDOz7DqbFV6zH6aRejUZlrNa4sR/llH2pNqDWo5KV4bxUCfvFyegTV15Z+qzFW86PmKqU6vJZn&#10;n5KSUGXFcrtQEg4c4yjdQV/m2KjvBGdnZV3HNb9GtaPaq8Wc8HtM6jmn2Sd1hqo+HByUclqkJNiH&#10;uGaV3yiphpb5VWuwWo+QrIvzwDGL7V2j2qf8QfWBqL035m/pq9pjW/ekNWqMVRu6Pq9Ra54wneWo&#10;50I1xnEs+9q7RqUTtY+cw5/UOJHYvvi5CzWnKp2oNl1GSqI6GxqkJKq6s1XvQffv38/2hz70oWz/&#10;yv/1a9mOPsO+UkpiiT32UoffBag53RZLSdT0XduEi1eWMcYYY4wxxhhjjDHGmCcK/zBsjDHGGGOM&#10;McYYY4wx14xBspREM/vuw1VLSSjJCPazT0riwYMH2f7DP/pMtt945ZVs37p1K9sMy+IbNc/OzrKt&#10;xliFaJFVCOUgKiyE1HkQri18q6WcPlQ/iCqrpT9n1ZtGu1H3pguurVFhmepezq8K/6MLzGfFN1JK&#10;6Tvf+na2b9woMiXHx0Wm5Pvf/362KTHxkz/5k9m+c+dOtpXPqb1NpUdY6o2jm9mWIUMNY6ZsFT4Z&#10;+8YxbwmXG6JJw3eOi5R62q3sPlg371Hta7EJt4XxuIwHQ2tbUWPLdK4JhqkyhE+FiqqxYF0L7Jep&#10;5x76GevgPsz8DGtVodrKjrTMi2p3i90Cxyzeq8aphbo/F4cCqn2O5cQ20FdU2LKyifJX2jGUugU1&#10;Ly1joPxhU+Kc0n/VOUNa2k3UnKi+qXJSz1zwHjV3qg7lD2ofSD3397V9jZrHwaB7vFWbOK4RNQZq&#10;f9pUSoLUEl6QEGl8Llf9U7aa95Y5UenxM88+JSUR71+j9nDaam2R6HMt54+yVb/VHqv2TvoJv39E&#10;lM8p/1N1cMyUj7IujlEcY3VuKIkA1T5FfGZcMxjoctimON9rlCwe61NrJda3RrU1+rR69iLKx9U+&#10;p1DjzfRYpuqHkj+hTyg/ixIua7ie1BpKPeUqmyj/q234MY4AVW8cI7V/csyVZJuyiSpziX20T0pC&#10;9XsbKYmDg4NsUw7x2Wefzfb//f/8i2zHdcMxs5TE5uyrH2ssJWGMMcYYY4wxxhhjjDHmXcE/DBtj&#10;jDHGGGOMMcYYY8w1Y5AsJdHMvvvQGrK2Kxg6chkpCb4V8zN/8L+z/earP8j2zZslxJ/l3r17N9uU&#10;pCD8t3gVJkriv9GrsBXKRNTyE/Ah+FMstwsVNtIHx5bhjZRFoBSCmhe+VZ72fN79tvmWMJrUmI8+&#10;0RIWo0I61VusX3z/C9lOKaXXXnst25/73OeyTf/4sR/7sWx/5zvfyTblS/7pP/2n2X766aezTVSf&#10;SUuelFK6eVhkL1rGieWqMEn6g5qruFZUvhb/PZ6UMCaVR6WreiOqTWqciOz3sKTz7eAMre0rn2Wp&#10;uWA6/Zd7G0P2mZ/hYSosnfa8J/RfhamqdUfUXs9yVGhj65ipPayFFh9lugo1jKhy+3xizWjU7a9E&#10;+QznNIbT8zP7ofaOGDK4Rs0D66ZfKp+LbDpmLaHXavzUuo7tU88ItJX/sh1qzHi2ch7VnMY5Yf9U&#10;n4jK07JHKjs+w6l5VHNBdJsu9iGufSUVkML4q32EqDlt2f/YjvOzej2uUf1JjXOhfICo/Co9zhVD&#10;nav7u6urYJvUeDMPx1XJP8S54vjzmrpf+YfaX9S5rMaS5cdrcWzXqP1FzYsK3yfKR+P48f54bqxR&#10;fVXtU/t+7Q96b1N+QzaVklBruWVfjOPC+5XEAlFrU6UT1W6Od5xT5UMsi+PHZ0ams31qn+M5xrri&#10;2aDKJfW+3+1bagwGCc/iYsxI35ip/ZZjoPx60z5wf51j6+jbX9X9qt1V3bCPjo6y/fbbb2f79u3b&#10;2f7//H//VbbjOqj2SUtJbMy++rHmKqQkWvJ0P10ZY4wxxhhjjDHGGGOMeWLxD8PGGGOMMcYYY4wx&#10;xhhzzfAPw8YYY4wxxhhjjDHGGHPNGKSU0l9+/i8vFJ1o0Zjpo0XXQpWl0slgeHH5jztXoTFMXR5q&#10;DSmdyzfffDPbzz33XLZTSunll1/O9pe+/JfZPn9QtFxv3Sraqqzv1VdfzfYbb7yRbWpyct6feuqp&#10;bCsNokeg7vQKfwNpSG+uYws45kTpHymbDAbQSJqd4cJ++qPGSbVV2aRaB6Na9+r4qPjT97///Wx/&#10;+9vfzja1sqgnxrZy7D/5yU9m+8d//MezTT1jtvXOnTvZps5TCnVTH3pEPwNqPJR2mhqzqA+2pk+X&#10;q8VmfYvTbs1qpculUH1IPfqALXpitKv+jEs5y2XRTVtBe1iNfYq6XEJblPdQ14t7ntJdpC+yTKUv&#10;dyPsG2oMWnTbWlD6d2xT1BWkthvrPjsre5Ly6765uAi2r/VeqSXXMJbUg+d4RG23Ncq/47rhZ6VP&#10;yXFSa0XNF8tkm/rWsvIhNXeE9an8tFU7lA5f6hlblsv72Salf8l7Wf6m+bs+r+H9qt1qHulnzKP2&#10;rLgm1B5DVJsI+6D8Sc2d8un4WY2HKlfNRUs5Z6fdYxHHT607+hY1vLn/ce9Q7WgZpzhm1NTn/FJT&#10;P66dNapc9Uxw69atbLfoAveh9l62Ve3DbJOaE+bv83s1NiwrnndrqvGGrZ5D1ZrtW3N9bd8n43H3&#10;uZIa507B/ilfUetA2RFe41wofyJqLraZ6759hHB+aauzpIW+cSKqTUSVpdLJcFCeEdVZ3Ddmah/n&#10;XHCPVT5afVcQz4zMP1/CZxbYX8I2TNg+3q/8j/YY/sTzQ+1tv/Gb/0+2n3/++Wyn8J6dybTM7741&#10;hvfFphrDyi9V+lUD19gbLX3tXgXGGGOMMcYYY4wxxhhjnlj8w7AxxhhjjDHGGGOMMcZcMwbJUhKP&#10;De+mlARDfxmmwlD5Z555JtsppfTFL34x21/60peyPViUUJDbt0uoGev7zne+k+0f/OAH2WYetuPo&#10;6CjbVfjUFUsk7BIVokRUaJ+0U4lFGC4Ruo70Hy77H8J1E9ugrpX0ell352fXBgP+LarkZ/oSf68a&#10;DItfppTSwVEJDaIcCf2JPk6/Jgz3onzET/7kT2abYTcsk+GTlD5JYS6q0GasbY4k86twTWUT5Usx&#10;NEqFTbXUPT8raxOKJRXc51U5qg8pzItqnwobU2FngxF8S0hJqLriZxWizXQV/kdb+YkKD+O9NyFR&#10;knpC0FQYY8tZzH2Yc6JCsuOY8RrLevjwYba5NtUYx3LXKB+oQvAuEW7JctX4qTrU2Lf0LZ43yq8J&#10;x1iVS5Qvkj4/iW3sQq1zda/Kr9qh7IjaD9WaUuGrysdVGDHzRP9TobmsT7Vb+TttovapOA+qLNVv&#10;5Vssl3WrdaPmMZ4Nyj+IKletD+UPyyXGeN7dvkjLeCg5Ie5/24zTI+OCc22+urgshaqD9s2bN7Ot&#10;JE6izym/Zj7er85W5fvV2Y+6mF/tf6lnnNgOtZZVH9imlvLVOZt6+qHmNN5/EaocunrMo/qkUP7U&#10;cu6pulT+FK61SEmovYOovVNJSdCO+8amdaj8u6TFb/rGfE2dB89CwzJO20pJqHGmnJ/aV9X5pvxy&#10;ge7wnFDyBSnuC9iT1X7BdEpJ8CxR/f/UP/9n2X7xxRezneLvKxM8f1pKIia9K1hKwhhjjDHGGGOM&#10;McYYY8y7gn8YNsYYY4wxxhhjjDHGmGvGIFlK4rHhqqUkGL7B0BSGwjD09/bt29lOKaWXXnop21/+&#10;8pezPYZEwNNPP53t2ay8UfMb3/hGtr/3ve9lm3N9eFRC7VR4Yj+XD4lYLS5/77aoMCui0kdIngwR&#10;uk4piRX+HkQpDqannmv7TmfY3bAOm58clM9vvPFGtr/73e9mm/5xcHCQbRXmy3DIn//5n8825UsI&#10;07mGUk9I0wRhU4NBd1jrNrYKgYp+osKm1P1DCF8sKYWAJajWo2pHbBM/KykJ5lHhgyo8LOFsoJRE&#10;gsSEGosUx0P4kAp3VeFrRPVNhZndgE9HVH3KVtCvVT/V/EQYvsa3Ko+n3XOt6iMcD7aV6Vz7l0GN&#10;WWUjrpDpHI+WEOQY2qzGn6g6ov+uUWGpKnyXvhSvqb4qW+VvQdUb/ViFAqt2qNDNlraqe5Ufp55n&#10;mCpsVMy1yq/6rHyOazE19rtvb1xT39udrurqQ80jUWW13FuPJcrBGb1CvGpcEwq1d6v52macYt/4&#10;eSHWiypX+QBhOp+FVB/6UPdwzKYHZU1sKv/CdHWv8ukI83FNqfoq3+Ljtxj7y0hJKN8i8f6LqNqH&#10;Z/RVj2yf6pOqW425mlOyqR9HtpGSqNYW7mW7Vfm047io81vt9SSWtaYlXeVJob0t9I35mhVi/Cej&#10;8v1+Pi9947MPy4w+w7arceJcqPap802Wj983ZufwnzCUyk9bpCSYf4S9gGOjfPEf//IvZZsyiSn4&#10;6WiMfeucz5/dfvY4YimJzWnpa/fubIwxxhhjjDHGGGOMMeaJxT8MG2OMMcYYY4wxxhhjzDVjkCwl&#10;8dhwFVISKvyA6Qy/YOhCDK3/kz/5k2x/9atfzTalJO7cuZPtxaKU9fWvfz3b3/zmN7PNNzXfeupG&#10;thkCUYcI7ynsgWGFgH9JYc2bpqeea0xfYV5a0gdYZ1JKoqnm1HOtpA+HDH0t6Qy/bCmnCgPB0K/G&#10;tc+NJsU/7t69m+1XXnkl2wxXp8/StxS/+Iu/mO0XXngh2wz5UWFfKayp6g3ko1oSY40K66Id61ij&#10;8qhyUsjXcg+lJKpWiPWh9nlVfoR7j8rH9Jb6aimJMo8DhFKpcMEU6uA1JXnAvaq132tYlwopPhBy&#10;BKlnPFS6Qo2xal/sW/zcBbeIFr8kKkSTbeIbqSNqPNSYq/zzKgSvwD7Qp+knrCuG+POzWhObjpnq&#10;mwrfjaGrajyUj9OOZW2CGvuY3uePa1QflE2YrsI+OQ9RFkJJSbAs3q/mQrVV+QPtKH2k+qr8TM0v&#10;WSFUVrVV+UMsM37uoiUPUe2glMSgeq7pnpOIKlftT2SbcerrP+9WbVd1t8BncdWOmK7qq+ei2JNp&#10;WTcqfJ/lsD6mX0ZKQo2zWhMKhpyrMW6VkuDYKNkq1e4Wqvnh9waOa/V9YnNUm9S+SjZNj3BsVX2c&#10;XyX/pHyR57Xyudh/Jf2j1odCzXuLHYlnxZqWcZZ5IBk4HZe9YzbrHku1ruNntd+quVNruW8vWEMp&#10;ifMzrL8wlGruKCWh8lS+iD4oeQ+m/8wnP5Htn/qpn8p2ZIihsZREd/pVYykJY4wxxhhjjDHGGGOM&#10;Me8K/mHYGGOMMcYYY4wxxhhjrhmDZCmJx4arkJIgHFeGIqi3qjI9pZQ+85nPZJtyEAej8veGW7du&#10;ZZtQSuJrX/tKthma9vQzt7NdywO0vm1+M5+gl6kX8A5QJMMYNk1PKaXRACGKDfcwrF/lZ59HieEh&#10;jFFgQ3hzXGfqGsJcGI/SkJ/pDDmt0vH3qsGkDgdfYcxOTk6y/eqrr2b7/v372T4+Ps42ZSUYrkQ+&#10;8YkShvPRj3402wyr4pqoZU10SNN4UGQs1H6mwhOVTZQUQsyvQqjUPfS5CcOyEHZbhR427PN9xPDr&#10;LlRbY1/XLOH7VYjWpPS/r14VvqVCP1VIZ8t4q7GkrVuqx0Clt9AS7tY372oMhuPu806V1VrfGq73&#10;mF+tUxXOrOpe4m3aREkKqDBRnm8pSEmosGLlTyT2uwvVzxi6qsZA+TJtFR5KVHorm64jlZ+o8VAh&#10;yGpPSGG+eI8qq8UX1Xgr34h7mbqHqDpIPZbdbVV9UP2Jn2mzLNVXNb96XLOZlnjAGgy6w7wjLEuF&#10;kKt2q/a1jFPfmM3DGr4IVR9hOp9/1DxEVB1xv1kzguQTxzL68hrlx+re2M++sV2j0tUYUEpC9lPs&#10;HbEutl2dXbxHtYmoeaBkBEPa+6Qk4niuUf1W+VW6ojU/x0O1SZ3fRK1xziPnp09KgnUo/1X7Qixr&#10;jfLjFjt1PJN00TLmVR5ISRzgux2lJPhdq6+f/Myx4ZhXz5tiHajxJszP795np/heGH5vUGuKUhRq&#10;L6z6Ldqnzpsf+/CPZ/sf/IN/kO0UvyfyNzOMv6Uk3j0sJWGMMcYYY4wxxhhjjDHmXcE/DBtjjDHG&#10;GGOMMcYYY8w1Y5AsJfHYcBVSEpwHSkMwfEO9OT3y6U9/Otvf//73s337RgnfZx0Ml6H0xJe+9JfZ&#10;Zp7n3vdMthnWMh6rv2dcwgegGUFJhiFCXgZRA2JH9IUlXp7SiWEVEqLncRtawnA2ZQm5iNG4SDCk&#10;lNKC0S/w2ddeey3bb775ZrYpJXHz5s1s1/5UfO4jH/lItn/6p3862wxP4r0sP/WEMQ2WF0s9bGOr&#10;cLe4d6oQKlUu18SUdUBKgqhwKBLbRNgPVRbvVxIaVRiXkJIY4W3navxSTyhwS+inGoOWEDcVijYS&#10;ZaaespStoJSB8rO+c4L3qzVxeFykHlSYZCx3jeoP7cPDEqoYy1HhuCo0V/oizgY11y1vHI9vAFfn&#10;sZpfotqtxkmNd+yPHANRLm0VHqrsFmL/lT+qPsX7u1DlqDLVnpDC3PF+FRKv/FL1YVPfSI2+peZI&#10;zbWSklB+1oeqQ+0p6jxomTvKWZ0jtHY0Ks+w8ZlNtUlJT7FutnubcYpzXa071B3zrVFzTVT7WqQk&#10;Ypl6/Lvhdzu1JlhfnKM1rFed6anH59QYEHWuM0RY9V+dE3HeWiQxeI9qE5HrQ0hJSK29nnFS/Vbt&#10;Jmq8t0WVq+aCKCkJjrFa+7GfSkpCjZ9C+S5pTecznBon0pKHUhLTcdk7LiMlQdR5qs43NaeqD1Xd&#10;w2JfRkpiUUkoXgxLVb7FMXv2+fdl+5/8k3+S7RT2a67tQSWJtln73k0sJbE5LX3tPiWMMcYYY4wx&#10;xhhjjDHGPLH4h2FjjDHGGGOMMcYYY4y5ZgySpSQeG65CSoIhDXxrO8NGCMMVGC6TUkqf+cxnsv3W&#10;W29l+87NG9lmfQxjoPTEn//5S9lm/uff/1y267e+Kn/o8YGe0Kc1DJsfLRF+VZJ3Sotfbwp7OewJ&#10;j983qm8toU5kBCmS1BMC+IMf/CDbr776arYp9fDUU09l++HDh9lmyPkLL7yQ7U9+8pPZZgjPyclJ&#10;tvukJOjvYelk1HjQViGahJItqpz4ucXmtjpGqC3XiqK1D/yswsF5fqiQMBWCt1iVwWf6+KCsD45f&#10;PKu4N7JNKmyc6SqkmH1m3VX4qQh9jatahYqqMY/j34U6D9hP2jEcnnIraswmB7VMzGVR/ZlOS/kx&#10;DFOFJCufiz6xZjQo/VHlEBUiHMePn1WYKe+v/F20Q61HFY4c+6DGgCg/U3W02KrMCMe277lljSpX&#10;+YDqA1F7QuoZczXXKlRZjQ3LJ31z2hIyzXta/InPYWosYzvWxPmNn9coqRV1DrK+uNYKJb+Skojt&#10;YZ9aQvyJat+m4xTbRM7RJnVP3/1r1Nrks5Pyv9gHtT/Js6tBSoIoP1b3xvlR46HWAe9XzyP8bqfu&#10;Vc81EbUvqDlVbSJqfTDcPNFfw/cpNWZE9VvZLbTUG1Fzr8Ys7uNruAepeVB9jvOgzng1L/H+faDO&#10;zZY5Unko0Tgdl98flJSEOm8iapx4Hmy6DpRvcB1Ukmnh9we1Xyz7fqfogLnZB7UPHELK89d//dez&#10;ncL3VUtJFFT6VWMpCWOMMcYYY4wxxhhjjDHvCv5h2BhjjDHGGGOMMcYYY64Zg5RS+tLnipTEcojQ&#10;HoTTr0YIg2hIZzkppTRYILxiD3X0hRm8V+jtA0IwKlmEDdMX8zKWN2+VsAK+XXOJ0GvmP5+dZjul&#10;lD7z6T/M9oOH97J947CEiDCk+MZRqY+h/y+99Plss47nn38+28tlaRND9Gsu/hf5Pjj6oyuIpmj5&#10;l/5tGDOUurqyOwYi3GZTmzB9PK5D6tQba197/Y1sf/f738v2jRtF1uT27dvZfvDgQbaPDko45NNP&#10;P53tX/yFX8g2w9JPT4uPHkCOJYX2MWxnfsawrLI21XjIkHG8EZewfarM+Jn2iDIRYl7SvDvOZch7&#10;R6Xd4yHC5pE+GtR/j1T3VG/vXcLPRH6mM3+LlMQB3pC8YPhkmLvZsszveAD5iGlpx3RU5uLkvMiO&#10;sByGYh5Oiv8NxmUsl7OSZzYr++jkkRD1br9pCZ1T0AeUfAvzxLBergOGSTL0eAZ/Ur4v14EIP63m&#10;F/XGvVaFHqqy1JoYoX0cJ/afKCmJvvZxbavxYP6W+WI5SqaA98ZramyUTVQd25avfFb1T5XFPMo3&#10;4tisUVIrqXG+uD6UP7Edyh/UWMZ12iIloUL/SVM7FuXeKpwWezXf+J7C2VK9Df6knMHjaQkXno4h&#10;PYX8rJvnCiWRGJY6Q2jtCnIxcRedUZ6AskHo94h+xjHmHsT1L9L5rLVCmSw/XqskgcQ5odYBUf5E&#10;OTp1bwxJV+tR+SKPdd4bfXmNOuuYf4ZyhrHd8fMPaZGiYN21vFTxy2rPg1/Kc4++0bO3qfur8RBj&#10;U52HWB/1/ow+B+nGEWUQYVI6gM9VA8R6V89bMPmMxHI2TU+hvXOubfRpgHVOucLxmJJX5V7KH8zn&#10;lN4qdbN8pkc5RNYxwKa0WNDuls8h9MVNifeq9UXiPWtUOudlPC5n3aJ61t1cSkKdUXx2Us/D6nyU&#10;zwq493RW5j32uZKPoN3wO0X1rIByldRUJa10UPr5G7/xG9lOKaWbN29muxrbsEe/V3jipCTE85X6&#10;PS+lnmsifcXBEfm7TwljjDHGGGOMMcYYY4wxTyz+YdgYY4wxxhhjjDHGGGOuGf5h2BhjjDHGGGOM&#10;McYYY64Zg5RS+tJn/zwLbKygOTGgRgU0elrSWU5KKQ0hPKTq2Dw9m7UQ1XuUWkMnao2wf7y2WbrS&#10;UaK0yYMHRS/4zp1nsv3Nb/5NtlNK6X/+z9/P9q1bt7JNDeAJtDtX0Eh6++23s/3Hf1y0itmm4xtF&#10;g2gygV5X0ChVVLpATG/4e8iw0gGKc7Eb+jSTdsEK+qskyINtRaUBKFD9VOlDjHdc1tS0e3he/Onb&#10;338l22/At0bQH7xxXHx0grFZQev0/c+9L9uf/MQnsn0T+tjUjZ0e1nrX59QBg58dT0q7KTs2mZT2&#10;nZ4XHdlKVxS6UvcfFm3kp556KtuVbBDGdRzWitQWFD5RaS9xH8a91CemBjLrVukptH1+VjS7OHdH&#10;U+wpGHPO4wJrlnNK3TBqnhN1pqWes0ulUy9N5WcdKp1tou7cwSF0NANKL1KtNaWtJbWudsgA/Wb7&#10;lI8Stlvp1CqtyRTyqTFoGb/ZvPiTyqPSVb0pXKM2Xku7VR6Vv9Ih3ROsQ40rbdVupQGYwtmg9P1a&#10;UPcq31J+FjUa1f1K+5BjRg1BjhPPD6YzP8vhuZI6xnCNGn9lE0i6V3molUrtXI4e9XFTSmlMLUj6&#10;Cu7n7FJvl+mqDqYvcUbNqVGPJlETNqWU5ktoW+LMoY6k0uBnOvNvqsX8yDMYrp0vuvV8t4Hl0P+q&#10;uRbrOoV1QZv6mfTT5axbMz2urzVqPfLeGeaNzxAp1c8j7JPaC1ps9ofaoHx2OpjgmS9bKc3xnJtC&#10;udw7WtpHf+IarNLpi+zDqMwPn0dSit/LsUaoJcx3PWDqlhAWnuL7Ir6qVs9ILGeJd+CwnBHe/5BS&#10;SkO8u4Eaw3x3DUed30OpD630f6kxzO/Y1AXmMRTHT2kM8x6WNeBzIvy15Vwiyk9Sz/pS97T4X1qV&#10;salkbZEuHpceaV/LOX14VMZV7Tvcn9Q7IFRd1OyOWur0D7ZpIL6XM0819pU2PNYT+wB/OMMz6ac+&#10;9alsp5TS888/l222d5Lq9bJrNn0Ga4W/AVa+KHxoW/bVjzXRxwvVkwrs1HPt8ukX7xzGGGOMMcYY&#10;Y4wxxhhjnij8w7AxxhhjjDHGGGOMMcZcMwYppfSlz76k/n85E8OB1qj0SGu+TeC/kQ+H5V/h9/Vv&#10;5PsmhpfsAxU2wbCE09PTbN+8eTPb3/jGN7KdUkqf/vSns818hwfFZqjZYkkpiTez/Sd/+EfZHo7K&#10;v7YfH5fwfUpJjEUoRqQKZ4Oz1L4o/q2+mov4r/u7YR9rgqjyLyMl0V1SWx0qD6nmilISQXbg6KiE&#10;mj2YFZ/99ve/l+0f3C1SKGP4340bRUqi8qHzUt8LzxYpiZ/9xM9k+8aNG9k+Py/rY3RYh+ZSSmKM&#10;kLLZ/RLeczApEiks9+SslEuJiiORh5IKlEjoC+OkjEO9PrJZwdAWDpmqQ4VFKzv13E+b+wjTCfcw&#10;hklVIVficKj6j3CtFK7xzGlJZ1kqvQoFFuksfzoO/acsBee7WlOFaqoZ8teQrsqJo6qurbDfnp8i&#10;RFb0W42fCrFmOveOKn9PWWqOdDrDCksmzoMeC36o27fE5xHD6bNV38P8au5Uuiq/fU4vTp9BzoBt&#10;ZX6V3lJ+SilNEIq+YGgp7WzpOWJ+VQ7XFsthH5ZRSgI2x3zIPQ/pZxizOaQhWDf7zHTmZzmHkPlK&#10;cQyFf7TMUUIoeQzjXqPCfUk8r9Q5o6Q1lAxNLLcL7rEnM/grR4NyDimlBdc/rlUydyJ9BtkkVQ7T&#10;1R4UpSRYx9HN8uwgw7sFLePHc5bz23feMx/vZz6e93xmUeHgqj9KPoL3xvDgqq9iDFr8TPkr9wX2&#10;bQKpBkqiRCkJ+kcc2zVVWDX8d1MpCULJjfi8qPyDqPXf4jcsX4X1V8+qYVz4zHg+p7xDPfdr1LMn&#10;26F8kSg/i+Olnml5D6UkKoTEm7KJWjepRyZmKxvP37Nztol2971xrpQf0KaURLx/DX1FzQOlQqo9&#10;CxIg0QcoWVKNs/gOpvrA/XwEKaK6zNKmU5xd/+Sf/FK2U0rpgx96MdusY7zU8nS7QI39tlwfKYmr&#10;pftUMcYYY4wxxhhjjDHGGPPE4h+GjTHGGGOMMcYYY4wx5poxSJaSeGy4CikJwrcAMzyCYU8HCD38&#10;+te/nu2UUvr85z+fbco+HB89le3qrbl4m+zdu29lm1ISq1Tq5lvGp9MS6sCQqz6qUBpLSWSuWkqC&#10;qPxkiLGPYZLHx0WGgVIS33nl+9lWUhLHx0XiRElJPP/0s9n+uU9+PNuUSjnvkZKY4S3HQ0hJ3JwU&#10;X+Yblg8PS3/evnc323OErBwjHPQhpCQGCIGiJEVfCBnDnnlNzRfhm5qre0X4n5KFiGF+LIt7jwol&#10;bAm/qsJMkX4wLfNA2CKGWCa9Q8j0KfZVpjM8VKWvOK7ZqtNH4ZxYIayYbzlnOueX5+M+0lPPNaYv&#10;zjFHVf8uHg/O0QA208fwn7455TU15iqdc6HGW6UzZDeOH69xTjl+A4aci7KYzvyqHDVvqedaS/pq&#10;jrBbhiovsGZFHxLCJxl6zXFNSZfFdLZJjSvzzxHKP8VzR0t+9jmF9laSPpCGYfoZQp4XCCdn3Qzv&#10;ZvpyVs4hlhPb1DJ3Kp1+Qw4OsMdSRkGFF18ifFKdE+r84Zmh6mY4ffU8TCmi0FbuBdxvuL+vcD/L&#10;4j6n9jM+B6jzhvWmcK06Hykp0BAS2zKW/A7BsVT3ppCP80hYbvUdAu2mNEQVei3mV4X+940FZ/sy&#10;frpmiudQ1sc9iN9rqvMJazmlek2pZyfSIiVByZJq30Ye7jXxuZzEZ841al6UrZ75VH7S94yppCRY&#10;lnp2ZTncI2jzu4KSWonENbKG97Aslb8FNT8x/RwSRGqc1fgpm549wPcgwvzq+T7F9QyZSt7P71fK&#10;t9RcE66t6uyhfFWQklgsuvtBKQmixmyOfY6SmhWQkjg5L7KCv/ALP5ftlFL66E98uPq8ZrQQ5e6I&#10;OHe7wlIS+6HbQ40xxhhjjDHGGGOMMcY8sfiHYWOMMcYYY4wxxhhjjLlmDJKlJB4brlpKgmET6i3P&#10;/Nf2v/qrv8p2Sim9/PLL2abkxI3j29lmSA+lJO7fL2HzlJJYLEsYBMs8OCgh+9Nx2xs0q1CkDaUk&#10;VnVAHuzdEcOddo1aczFEuIXukjQMkVOo9g0w3jFkjVISJwjV2UZKYnla/PJ9d57JNqUkbt8uPj2b&#10;FR8dTOsQHEpJTPDG2oNRse+/fb+kw8cZZsq97eC4hObO+UZryKuoEKg4xtxiqvVRkiWUkiAqlFdJ&#10;QUS/5zUVqhP7sUbtVYqbR8UHFLGc+HmNSufbnElLH4hKX8LHUpxHYT+OVNF1ot2qDyrsToULRtQ9&#10;pKUdfFu1yqPSVb3pgmtrVJ5N06fTWg5nH6h1rdpE1D4Sx1WFh9Puu3+NCo/lODFPa4g661P7pHom&#10;Yxgx4b1sqwpz5nkTUWuixSaDVXebNrUjvMaxVeMXz5k1au6qdIy9ypNCfdz3OdcqDJlzofqmxqbP&#10;j/m58gm2nX1FHspbDNg3htNzjLNVl8P8DLdO4Z5ThKtXBwLm7gTyWZSIUWNDVB7a6rxOKaWluKfF&#10;rhDpfE6u5pTZg8+tIF1DKEXB58cW+Qi2u5LhAQf4jt1H9MdNkOMHVJ7WNTFbdMs7qHNimz1W7R2x&#10;fUquQu1V/L1jhR88WnxR9S22qZJjE+VuY6txpa3mJ37mbwu8n3KU8f41bAclbAjHgnNNKaFYPqUk&#10;Kj/onpZHxn8NpU8oqVkBKYnTWdlTP/axj2Y7pZQ++bPlO231DDLv/v64K+LY7ApLSeyH7icnY4wx&#10;xhhjjDHGGGOMMU8s/mHYGGOMMcYYY4wxxhhjrhmDZCmJx4arkJLgv6qrsEWGVp2cnGT7i1/8YrZT&#10;Sulb3/pWthmCQSmJKqwtlXCKk5MH2aaUxPnsYbYZunl4WMJzLCXRhlpzVyElwTpUO0g1V5eQkvju&#10;q69ku0VKYoQ3wy5Oiu8/d/vpbFNK4umnSzrDx9OkDsGZr4qPTyeQVzk4zvYPXnsj2x/40Aez/cEf&#10;/ZFs37x1K9vHN29kmz5zeKOUee9e6XMfau7jOHcy6F4Han43TU+XCKVpCYuj/fB+2c9UXSo99VxT&#10;+2oLfePRxWJRv31c9XXTclXf9sX5eQl/U+1WfVChh6oPMT1+vgjVpvPzEuZMVLsVfe3pu9bFpvlb&#10;945tODuD/M6Ga5b0zTU/q3B8os5fVQ7zq9DS+GZy0tJvVYcK6+W9TFf3RtkQNZ4qhFeNK+1jnHVE&#10;zYOqN14jTK9CYsW4qpBsZR8fIgSZocOhPdtISVQhyWIM1Bj3rRXlT1VZkCOg1ACfA4bj0jdKbzGd&#10;5VCagPkpeZVSLZNwhrDnxQzrCF1ifUwnapyUTe7fL9JeqWdslW+pdDKDZAbzU0qiml80dRDardYj&#10;7+GcslxKScg8Ir1VSkKhxkaNd8vcEVV+hP1Wa62aI/E8p6QklHyBOktSjwROfX820xLHDIdGjZna&#10;O/p8V425KndTe4a1z+8WzKPmp+vzGqZzLtQ5zX5zHtS8s02U54lnF6UkqrqFloSaF+6RlJKo+g8p&#10;iRmc48UX35/tlFL6x//nP8x25eOL7db2RcSx2RWWktgP3U/GxhhjjDHGGGOMMcYYY55Y/MOwMcYY&#10;Y4wxxhhjjDHGXDMGyVISjw3vppQEQz2Pj0so4FtvvZXtP/uzP8t2Sim98UYJiWdYwvHRU9kmA8Sx&#10;n52VkG5KSZyelbAuhj0eHRUJAb59t48qRGlDKYklJAH2JSWhQlV2hVpzSk6gj+6SekKURB2qTaRP&#10;SuLGjRIaRCmJ7732araVlMTRUZFkoJTE/GEJ1Xn2qTvZppTEc889l21KSazG9d/WKCVxdFjW0emD&#10;EnL+8GGxP/FzP5vtn/rpn8724XHp5+igrIMVQwdHqDuEpmViaArDmDgXzMZ02pQw4LRUVeBDVSbs&#10;6Bu8xtBUhrjiHpXOfV+97TtNyz6yNXFsd41aK5QyST3zRVS66oNK3yU8wNk++nJLuxne1dpu5lP3&#10;tIzrsoTwVbTc29KGq0C8iXuXrBBCP+D8qrmmreY3hvWxrJ4Q1DVVOwjyV+cbQ3yFlIQ6D7s+d6HD&#10;iDd7BlH3niOkPYX2qhBeZat7H9wrcmAtqHLiZ2VXz3lijJlfyUfwbH2AZwjKJcT2qTBkpnPMWN/p&#10;aXkOUGN/mT7z8wzP9aoOhQqnZ/lqXJmHEhvxmpLZYOuGB7i/oW6uRzWWan72BWeoClfHlWr8ajer&#10;oLSEkjCgZASp1rKQjODzFRnjmTm2T/kpiX66hukt+5+aR+WX8TMfO9TcUxqRNtun9hGua6azrstI&#10;SVCaYJC6z+wVOreqvsOyvlLmYMDvoPVYcGhUWUs8/6i6mV7VPeScdudX85N6/IAcHBQ5P64V7jVE&#10;zbvyrRnPj+BznK9KQkicJ0rG4nxe7h1DVof9GY6wVjAUTz1V5BNTSun/+tSvVp/XTFa1xNSu6ZvH&#10;bbCUxH4QT8bGGGOMMcYYY4wxxhhjnlT8w7AxxhhjjDHGGGOMMcZcMwbJUhKPDVctJVG9+RIhZ089&#10;VaQgXn21hOh//vOfz3ZKKT18WEIGOb+HByV8oaoPUSsMx6eUxMlpCeFjCNoxQuv5xuM+qjAjS0lk&#10;lMxDH90l6dAHhsgpVPsoJRGXBKUkzjCn3331lWy/fq/IkbRIScweFN9/+mbx/Z//2U9k+33ve1+2&#10;F5BU6JWSOC71cVO6caOk/+Nf+j+zffPZZ7OdFghRnyBsDEN2gvV3eFgkEvrC+qr1iEuVZIeYF4ZP&#10;VyoArGLINVeSZf64j48ZNlrMJlkKlQ4WZ90hZH0oP323YHhiRIVWPo5U+x/bquQFCP26jnkstpIK&#10;SCGf2MOktAFpubcFVU66RFmPI31zcRFqbGI661Dz2zKnhL6l+sD1qPy4D9U+1YcW1L3xmUOVq+4H&#10;8WxZM6DUV8sY99HQjgpVnypHlankylT+bWG5aj+j3efH/EzpKNpE9UnVAXt1UiThWsKzU/jeocK7&#10;+Uxw96R8J3ikrz+EZyLLqeQZspWqs/Htt9/GFS1hUNnzbhkBJXlACReOB5+TlSRNlB2g5An7eu8e&#10;5E/EnC5E+2grKYkB/CeWX4VxizrU84hKV1INRN0bQ775WUmNEI559N81qn38/qzyROIcr6nbXezh&#10;oIT+12NAm/OF1BXnp6THh+YBviO1lLWs/OPiOvioTykJTgnHrM/nCMdjMilSEmoumL9am/Gs/CGV&#10;vIdoQ0q1lATX/wx7B/ug6p4v2dZsVmWOxqWc0bQM7GRS9+E3/sU/zzbH4HBYvlfvA7XOtsVSEvuh&#10;ezcyxhhjjDHGGGOMMcYY88TiH4aNMcYYY4wxxhhjjDHmmjFIlpJ4bHhcpCRu376d7e9973vZ/uxn&#10;P5vt1BM6djAtofJVfYhq4NtMP/tHf5zthyd3s62kJCgD0EcVVm0picxVSEmwDtUOmX4JKYnvvVYk&#10;TyglMUJ4jpKSOL9f3iKspCSef/75bLdKSRxDMuLhw7K+PvjBD2b7n/7Kr2Q7HZTwsDd+8Fq2n3nf&#10;c9lmLNEJwji5VlRYX7zG0WdIY7VuYKvwK6LuVfkjyp+IKkulk+qNx0gf4d642oe4xtbJ+lQ6aein&#10;JIZJwmZbm9qh2ObeRlYMnUV9LX2o/Bg2Q/t691fkq+YUdstcL6rw55JH+VP3aVP3IYV+jPmW8mzp&#10;sqoAUI4r0lXdqpzUc60lnXNR7UkMlYWtyuFYsG8pjDnHj/1Tc8R06U/Iw7ayDyxnEvyvaq/ot/Ib&#10;1Qc1TkxXvpR67lF1VOOEdDLHmlBngAqdjvs/P6tnV0W1ZpVNqvmp2yHh3Isw0wHbSpv1sd8sJ4xH&#10;J4/0h329eJx2BkPl2W4Rip9S6CvOg/p+9GfE8YMtyuFeU/mMsvuo5kjMi5gvnnUDPKtVc8XvUywn&#10;nmPcOyhRATkxKUEibK4tJSWxnHVLXaQwzkpKQsF1WoXpw5+UzIY6l+NzL8vic7OqT+1bzM/vv5UM&#10;CtrHdqs+pFBHy/2zmWpr8RX+nsDnXiXbwO/kKaV09275HsWToqUspjM/yzk9LVJ4ah5qux6zOIZd&#10;jMflO9X/n70/e7Lsys47wXUnvz7HPAAIAIF5TAAJ5ExSVJIUk0mKLKnVUll1l7XM2mTVausHWZtk&#10;/az/QA9SUywTWSxWyWRGskUNRslEiSpKZJI5CjlgnqeIAGL22f3O/ZDpe/32xl03jsPdAzF8v6fl&#10;+557zj57rz2cG/F9J8rLyDaE5VH9ahibZX0iK4kuxhHhHon1GMCWg7vSrS1/bqUtR2va7TPK35T+&#10;6q/+coqZs7NN2B7uA+V43CtkJbE/VFwRhRBCCCGEEEIIIYQQQtwq6IdhIYQQQgghhBBCCCGEuM3Q&#10;D8NCCCGEEEIIIYQQQghxm1EzeQxXZj/uIWd//UtKpqbcf4ceOO22e9ScO3cuxd/+9rdTbIVXE32J&#10;mw33ulpfX0/x9Ixfrwlv1u9/77+l+N333kwxfV3Z9FMw1Im8oD5G5n8EL5rAF6nZoq/X/vRLFT+Z&#10;6J6ichKdfy89hiOvv73yGK4XV2634aXb8jy9cOVyis9ccH/eFnL84MHDKeZ5O6uex7M45+eefSbF&#10;zMVOB96+s/B1M7Ma8roOz6hez+/p0GGvx9e+9rUUW8vnsK0tv0at6edpw0duaWXZyzFmo3a1Me25&#10;Tebr+ikyqe7bRMdE5WRIG0Qcnllx1fPzRJ+xPFuL0MbRNfaq3CZ89mmV24TPboRym/DZTsvpNVnl&#10;+CrlVnxWp5cmr83v7KK834W3ZZDfZhM+C8qv5z2Y7U9f7FW5TfgsK8/8YT0M73s35Tbhs52Wk2Df&#10;caOTjevrQLQ/20tGA+6l9h56LkZ78Y+ty/wbbcD2yNtm/P47G0MV2rIW+AJ/rH7YM3ZW/J0nvMb0&#10;tL/rIst37MMGePbJ9sN498TWlSspnp7BOeET2lld9XIza8/O+h+ZSSwv4iHhPZTz07XoY/NU7vv5&#10;N69BP9bI15XeqtF7ayKifo/KzcwMY6IKE8/1E3gMvYCrEl0jKp9q+7NCv+9t1u9jg4sJuo4X/DTg&#10;083TD7k5NsuSaASf2wHaj98ZIv/i8mu3fTR3jIofdvj7w9qa+yFvbLh38Q9/+EKKecz0tI8h5iih&#10;z+/Wpv8+Movx1x14eXlv9BjOPLjR5hwHUVxDf21s+JyS+ac3PKbH8OamH29m9tWf+9kUHzt2LMXN&#10;IX3P956ybfaKaM3er98Aq9xHNGajcvKxtWgfqFKP/dgrCCGEEEIIIYQQQgghhLiB0Q/DQgghhBBC&#10;CCGEEEIIcZtRM1lJVGY/7iHn2v9Nfbfwv5FTfk4JT6vlsoIPPvggxd/97ndTbIX9BK0kbOR9QbkH&#10;5S+0kvjh899P8TvvvpFiSh3Y9NNT42XzZf9knyFZKAcYoZxWEg3Ub7/6pcp/6S/vaZuonETnv5ms&#10;JBqUIJvZ1JTnUGQlcfbipRQ3IAeilQTP29/wPJ5ueO7TSoK5SCuJ5ozXwczMGn5PtJIYoC+OHnFb&#10;il/42i+m2CAZ6mxtpXiE8mlYSSyvusyxqpUE2amtRBUZzW6J8olE9xeVkyoqwknnmfTZNlWOEbcG&#10;0Ry7l1QZE7shkr5OyuNJn20zaW3eD65HX4hbFz5PcJlgVpVZHH1WpTyzUcBBoc1IhfKPsc9rNsfc&#10;Jxnv/H42fmkLM/T5ifvKaLxHFhPRvncdEnMzswOHDqV4BJl5DXsv6/iecWVpKcXch21hDzfV8H3o&#10;DKToa7CJmJ+fT7HNwS4Cz1lmZnwYWl/z788tLKY4JGjjEBxPywLaP9iE/qZMv4rtCPfrVSxpohwo&#10;yY4LNoFVzlXlmE+yT65y3pF5W7bxLM1yukEMRz5uonLaM/A8ZmaDvteplg087EdqeJYOzlUzzxX2&#10;df7sncJ8zAYWJWZmfdjz8XcGjruXX341xW+99VaK+X8iy1zehr+DdDuYg1CnIe6/7PfdWElk7YSh&#10;1en4vUVWEo0pr3dpJfEzf+mnUnzXXXeluDHAuNsHyrbZK2QlsXOq1GN/nziEEEIIIYQQQgghhBBC&#10;3HDoh2EhhBBCCCGEEEIIIYS4zaiZrCQqsx/3kHPt/6a+W/hf4SlLj2Q+b775Zoqff/75FFtx3OKi&#10;y5igOMrsJhpNP55WEi/9yN8c+tbbr6X48GGX/jebLveoaiWRSTMy2Yqne2QlUYclwH71S5X/0l/e&#10;0zZROYnOH0nqJhFdLZI575eVRKsF2c+U5+/Fq/52Z1pJ0M6BVhJNvKV3sOkJ28Y88txnn05xVSuJ&#10;TGWVvVnWr3fixIkU/+wv/HyKSQ/jZoBzTrf9nlfXXQJJCeMksvGSfeJEFhPX498Ro5wlYd4E5SRQ&#10;EWZMOs+kz7apcszu2O/zXy+u3dc3Olw/9otgit0zKHkkVfO4ymFVjtktFaYOcR0YTfQ2uDmgqJpL&#10;RjkUo8+qlNcw/1U5vkp5Sbav34duqTpHROS2bl7BGuJBz/dC3BtGe4XIbiKqKW0erHhm6cEyYmFh&#10;IcUjbCR4D03aQVB2vNXxeGYmhQNYQXQ6fkwH1n7DYp2cm5tLcZf2DsVeeZusnaBjZxtHx3B5W113&#10;WXq57y//3iaT0Ad9TaLyiOj4qNzMbHpqqiwyu8Z3tqlyTDQmJn130meOH9Pr+zMIm56/g3CWiJ5z&#10;azXaKHBWMZuedjsTXoPfGcLmpd9nX3s5j8+sIfBDTaTQ5/Eft3zw79NWgtZYly75c+F//a//NcVb&#10;Wz6uOZ5on8FnKp6T47Te8vqVNgP8M8t91Ju5EllJ9OEDQjsXUqv7MaO6f5fPqmZmn/v8syl+8MEH&#10;UywriWpUuY9oLEflJJo79pIq9Rg/mwshhBBCCCGEEEIIIYS4ZdEPw0IIIYQQQgghhBBCCHGbUTNZ&#10;SVRmP+4h59r/TX238C2xtJLIpAuQTbz00kspfvHFF1NsZjYDSRTlGFQ78Hp8gymlKW+86vYRb77l&#10;bxGldGsKb9qcanocSTE+9lnwbyCRxCbX3e1/v0REOReVk0gycDNbSdCChFYSV1aWU3zmwsUUU8N8&#10;4IC/bZo51N9wWRGtJJ595qkUHz9+PMW9nkuJSisJowUJrk0rCb4N9it/+S+nmK8O5rjpj7w9Wm2X&#10;wW3i7btVrSTI+NaPJaf1hrfZfjHA3BMR5k1QTmQlcSMRJNpNRAVl2a6pQxq4HwTLRGX2Pd1vI3bb&#10;FzcEn2SDcQPAoXw97mB0Ha4S7QG5xvM5aqfltJ2Kji+tEGhVkH1GCwOaefQgfd8HK4lRn8Yh+fNP&#10;CzYTU7Ag2NpwiTb3alNNP35tza2+2E58buJ+jvlH+Xijlcu8uedeWlpKMe38Mtjemb4dbcO2DPqn&#10;0fL9X7nvp8w/2v+wL6KYbRn1L6lyjBXHbW1sZJ9tE50rKt8pVc8TH4d72PJ7GI48X6PvRjYFpPzu&#10;Btop6l/2Fy1YWM5rM55qXdvKstn08VE+4zQx1rL0xXBmuv+rf/WvUryx4c9OBw8eTHFny3+8aCHf&#10;Cdul2WYd8vbbqZVEFNMuZoRnQVJveDmfF7tdv08zs0cefSjFzzzzTIqbw/H3uldUsWD4JMhKYudU&#10;qcf4X3WEEEIIIYQQQgghhBBC3LLoh2EhhBBCCCGEEEIIIYS4zaiZrCQqsx/3kHPt/6a+WyjxoDSD&#10;Eo8tSNR/8IMfpPiNN95IsZnZgQMHUkyZ1XAwXrYyGLokogat2btvvZ3i1994OcWUXM3OekxZFs9f&#10;ypuyz4J/A5GVRDWiq5Vtvs1+WUk0aNUAK4klvN357MVLKR6iDRYXXTLUbnm+dtc836fwBl1aSZw8&#10;eTLFg4Hn8dSc56WZ2YjVxf2xK+6973SKv/DTP53iESVDKTLrDlwqRllh9jbsQPZUtjBzIrSMCMot&#10;e4Px/jCqINWJ8ibStHOdkJXEjUSUaDcPFdJ119zoVhJV2PchcYtwPfpi3wkXkJuH6zCsw/3ZXhJd&#10;g9sU3utOy5vY/w2yvYXHLJ/0Wb7TG98DVawkMtsLnh/lnI4219bxV/7c0Zz2uAtriA18h5Z8jLNJ&#10;b8qftQYrKx5D9t2nnL7hrTFz0J+zzMwMVhcXLrltGqXv2T4P1hC0ichjtDctPXALTTzjWbEm8TmA&#10;tgORhUHUd9HzRHQ8mXQMc4I5SyZ9f5sqx0Ry80nfnfTZePx42krw2Z2WKNGelMcwLonsIFjvyAYk&#10;+i7rSjsM1pV2E9PTsym24veLWvGcuM3Wpttb/MEf/OsUR1YS62tuEZPX23O61/NzNqa8vOxDpgE/&#10;o5UEifqIVhLRnrnR9HI+L/JZ1czsjjtPpPgrX/lKiqds51aEOyEaE7tFVhI7p0o9xo8mIYQQQggh&#10;hBBCCCGEELcs+mFYCCGEEEIIIYQQQgghbjNqJiuJyuzHPeRc+7+p7xb+N3JKfhivr7tM6nvf+16K&#10;33///RSbmR09ejTFmXTJXNJEeVOn6zIN3uu5D86k+LXXX0ox3zo6Pz+X4shKouyfTMaUWUZA1vEp&#10;WkmU9R1HdExUTiLJwCdRekZXi6Rf+2UlwcvV2i7zW9nwnD1zweV1fcibaCUxDWlfZ9XzMrKSuOOO&#10;O1I8HLpUpz2fy5toJcFm7vX8Ow895G+Gfe6nXM4z6HZSzPHY7UEOBIlhvTlessfrli2cjdMgDzLp&#10;Iej392ccEI75iChvqujVaSURyZDC81/js22qHLM79vv814vxeXYzMRjs/z1Ec+x+E60fJVWOux73&#10;sO/DTlRiFC0sNxHX4xaqjJsbHa51+b7a4yry249DW4XsgwSH+272NZSJmxUTCb7T23DJfmvWn0d4&#10;fHdpKcXZ81XTn4PWVt1KYv7IkRTb0PeqyzjPzFy+x2y23dIhe56j1QPhfTPnuHaxPGsnjzuU/k9Y&#10;u6Pnyiq2ElXGxG6PGWEvHjHp+9tEx9BSoSrRuaLyTsefFbpdtzZgzHEXtT2PKesdHReN7SjO+9fL&#10;Z2b8Gaw/GF9v5k97Krfta+P5r4nxxXrTGuI//If/kOJVPPPR/oXWE/k+3mNae40yS5V8nst/W0Ab&#10;7HD/3oM1BKvE/mpNYQ7Kjs/zZ2bW2/znfu7nUjzbxHy2D3yyNeDaRM9w+/UbYJX7iMZsVE72/9mx&#10;Wj32f7cuhBBCCCGEEEIIIYQQ4oZCPwwLIYQQQgghhBBCCCHEbUbNZCVRmf24h5xr/zf13RLdA6Um&#10;q6urKf7Od76T4o8++ijFZmYnTvgbLilhoZUE3xy6selv9eW9XvjQz/vKqy+kmHVaXFxIcRPSL95P&#10;eW/ZZ0iWXObi5bSSyB0M9qdfyvqOIzomKieRZOBmspJgX/8Y/4xWEmtbLg06e/FSimnDsLDgb3ee&#10;zd427RK5Fv6t7LNPfybFJ0+eTDHzpLSSGEK6M0T791GPRx59NMXPfuXLKe5uulRxCrLADt6CO0Kb&#10;TU2Pf5Ms+z2SVZrlbwfPyKSEfj3aMOwXlI5FRHlTRUte5R7C81/js22qHLM79vv814sg/24iciuJ&#10;8XPhbgmm2D0jmgaicpuwthAe02zu801UG/5in+Be/Ga1kmC1s1vYr9upMIY+EcE42KerJXLJ+Ph4&#10;Etl+nRtIxGFuYc/CQ3jtaAaqlXZAnHDxUW/T95i0yHv79TdS/K1vfSvFmdUeNh59WEZ85StuJXbo&#10;1F0pNlgF2Mf2eWwbb7MerB6yXA4sNKLyOtqD43qA69KizcbYEGxDa7DIzoB91KNtWkCUT1F5yUwr&#10;sNwAVc61V8dY5eO8zc6d9WfmVsvzg88N3EtHz8mR7YcVx/X7bk8Q9XX5/W3y73r/9vr+vLPV8d8G&#10;NjY8j/ndZiPvt+lpf/Zqt90OgvXo93zc/dmf/VmKz5+/nOLMHgBegDwPrQBnZvxatG0ofyfYKysJ&#10;2rbQioO/ubSnUVfML+W+azjy+n7ta19L8UJ7McX7QRULhk+CrCR2TpV6RGulEEIIIYQQQgghhBBC&#10;iFsU/TAshBBCCCGEEEIIIYQQtxk1K6wk+F+zM9UOJCtVysv/4l3Hf5+PrrGbcmtc+232u2X//5v3&#10;tf+b+ieB7URpPiUhvLfISuLixYsptkJev7XushD+ewPf+Lm+7uclFy+4LObll1/EJ97ZBw64DQDt&#10;KVjv+oT+iaRtQ8qm0P65RcL+9EuVfIqOicpJJBn4JFYSEY0KOueorlE569fK3vqa05hyOd96x2U1&#10;Z89fSPFm36VLi4sul5mDlUQHb6JtYrA88/TTKWauD4cux5mezd+UO0CuZG/p7flYe/Txx1P82S99&#10;KcW9Lbz1GnIlvoGYtPG26iHGcjRfWpETbGeWs8Vph9GAZG2/GAUyNRLlTaQlZ3uEUiBIyDIZq034&#10;DOVWg8WJQVKH8uj4SuUTGX/fNyKhFDibY6O5d6/KbcJnVcqd3Epif4jsevaKcEwUROtJlXJKr/eL&#10;YPjfVNys98AMGOGvYTiGqpTbhM/2vryO8vrw2sf/mOizCuXZA0yF4yuVW/bZCJ+NuEZhbdlNOTW7&#10;Q8PaHZWbWZ3rI9bTqJzfjyTC2ZKdzUeIYZ3AFqPNg5lZo+lzVWd9PcVvwjLiPGz1XnrppRRzzvt/&#10;/k//jxSfO3cuxd/85jdTPAeLvJN33JHiI8fchuK+++5LsZnZCHti2ozRtoFwyS23NglacWQfgMBa&#10;wAoLiGyPibWripXETte6KmtPyShY79g2tM2oUs68bMKHkOXReWzCuXK7D//g/ffOpJgWeXzGYT7Q&#10;doDP/VyX+VxtZvbWW2+lOLKP4PP93Nzc2HJCK4mZWa/f6trVFC8v++8EGxv+TFSv5fnNa8zM+LVb&#10;sAqBq4J9+9vfTvE777yXYlpX8Jx83ulsuI3M7MK8l+PZLJsXzTIriQyU0yYi+m2LY2WIG+K1p2f8&#10;nvuwi6C1iJnZxoZbdvzyL/9yig/M3pxWEiR7zgvG3W7KzXIvwug70RwRlWfj/TpsACfNjdvsbBYW&#10;QgghhBBCCCGEEEIIcdOjH4aFEEIIIYQQQgghhBDiNkM/DAshhBBCCCGEEEIIIcRtRs3M7JXnf5hM&#10;JyLfjN2U24TPWE7vpCrlPE8V34zdslP/o52S3fOE+8n8cunxDH+SWoOeYF4+hDcU/Wfa8OV54YUX&#10;UvzqSy+nuCTzJUV16/hjdtZ9UOmJ02i4n9gFeAy/+KJ7DPf67otE/6KZmfFep2w/m+DXEpWTMn8/&#10;LaK6RuVkUg5tM+k8kz7bphE7kiWi84TljOFdZoVvVhs+vOvwiTp34XyKu/AEmpt3b6gm/ImHfT+G&#10;XmlPw2P4vntPp3iSJ1rm34Ucn591L7m77rorxU99+csp5o13VldS3OYY6voYyu4B34183axoc94H&#10;6z3qe8xy+m/RxyrzUg68pCbVqfx7HNncFuQNqZL7mQVY5CNsxWe5wT5i+DpmBmFojypewlXKb2LY&#10;eryjvMXHt+velduEz6qUX18GNMrbBxp478B+sd/3YMU8UgvWpaicvriE5dF3RU7W11Xms6jcJny2&#10;3+VYUDnn12rlWPHv8LNaljf8jh8/4P6Z18DxI/rrstojLy/rxHPRl5Pv0KjRe3gX5fQFphcwl98B&#10;9gpm5WbFD2zQQzTYp0REI7M+4j2MZ2VpOfv70KJ7thqeo37z//vrKabv76MPP5LiQ4cOpXh2wfd8&#10;7Lwrly6leHPTvUv/2/PPp/jQkcMp/pmf+7kUm5n1Or7XpXfs1PT456LdwO0Oh0ejnXvI9uDFvLLi&#10;e9eZGX8HB58Fua+kX3GVvWCVfKhyTAnvtYr3K32ZWR69T4nH8/w/LvC/B8xZXhv39BE8q+85dXeK&#10;+X4g7pOZl8vLnu8LyNF/8S/+RYrNzP7wD/8wxTxubc19aj/zmc+k+Lnnnkvx5z//+RTzmW1jw/Ok&#10;NeVzR7OJ+QX3SW/uqak857a2fBwcPHQkxfytYGPLn5f+/M/d2/v1199MMXOOv4nQnz3PDW/XfuC9&#10;bEX7R3H02xbLqzxfkYVFv3/mgxXj7st49nzgnntSnPkmoy/YNvz9hudk/diun2Q87hReO3rPzm7K&#10;zeIxH31np+V9jP39okpfXHsWFkIIIYQQQgghhBBCCHFLoR+GhRBCCCGEEEIIIYQQ4jajZmb20vfd&#10;SuLTJJIIR+Wkyn+P3i1VZC67oTHhf5FTehJZSRhlCfxv/EH7ZTIByElfeeWVFL/+yqspLvuhUfNr&#10;NFse9yDrn51z+UdkJXEJ0qrMSqI33kpietolDZPI6gsdVHkf4xjeIP9mEtU1KidVxsSk80z6bJvd&#10;HBOVU1JT6+dWEq3GeCuJDUjyPrxwMcVdWEPMLoy3kujBSoKymGee+WyKT99zb4opWWkWMuxsTEFC&#10;Ndvy/L0Hsp3HILni+O2tuQSoBYngFsYE74FjfJJtQyZjQl0zKwnK/HivGOOUskZSIsJ6cOzbhDxg&#10;eSYTR3k+xsefhwwrSHWi+phVk5NHsvT943pf75PDmlKSd/PcwfVngLG2HzQ+Jo/fe/b7HszM6tiP&#10;ROM0Ko/GrKwkds716OtPi3JtYE5E+RGVD2C9EJ2H+ce1i2v3x+rEdXOf97FhXWE3Ee0JrKhrFtNO&#10;I9vHjpd3k/rHbIN+TC0o73eLPSb3dGjzf/l7v5/iJx9/IsUPP/xwihuw27LoeZHScMjh//P/8X+k&#10;mPf81a9+NcVW7PvIIJrDxqdfCFuJdzDqer5OTbtFhJlZd2MjxZSv036MVhLR3pNUeX6pcswkqnx/&#10;p8dEEvooLv+OYsrYPzx7JsW0kmi18EyA79JyZB22H3wm/wf/4B+k2ArLCVqCXLzoz1fs33vv9Wek&#10;v/t3/26KH3300RTT5oDn2S8ric2O3/ef//mfp/j1199OMeedZtB+tOvhbzGDvsel/WQ4twUxiZ7T&#10;Js2l2/D+afthxVj73OefTfHjD7kdTrfr7Zo96+J5ls9wmYVDMA6q1Hu3XI9rlON2L+D8nNmGjE+N&#10;XVPlHoKVSwghhBBCCCGEEEIIIcStin4YFkIIIYQQQgghhBBCiNuMmslKojKlLHuvqWolQbL/bg4p&#10;eiZFCGQJjBs4/UsvvZTiN159LcV8K6WZ2VTTZRdTbbx5dNmlRDOzLoOnnIWyBFpJ8NrdrstcZCWR&#10;E5WTKmNi0nkmfbbNbo6JymklYYWVRBMSFsqYNiEropVEBzlHK4lW23OoB4kcpRzPPutv2aVMatj3&#10;41sTbBE4Xlrm8UMPPZTi+596KsXURvYgzWu0fKx0B/4GZ5bXWI/AUmYSuZXEeBloDR0zDORNkZyn&#10;qr1FFEffL891LaI315IoL81iWTCJZOm7Y3y73tzsrO9uVyKp7V5RWrvsB/t9D1bMBdEYjsZvNGZz&#10;Oen474qc69HX+03Vvo7WKxLl3GAIK4ngPJGMeFJeRuvmfhBaSVTYE9iE+47aIIK2EuNb26we2UiV&#10;8x+sJQbYP/7H//gfU3zqrrtSvLi4mOIhrL7yfYrv1VhOOfzzzz+f4sOHD6f453/56yk2MzM8O/Uh&#10;FW+gnET7nJ1KlXtbfm8zeB4zM+viPlZWVlLMPTCtJEiU4xFRPkTlJcyVKt/Z6THXw0pi+eqVFB8/&#10;eizFtJLYhL0e7T2OHHHbBc7Vf+fv/J0Um5mdPXs2xQcOHMg+24bfp93EP/yH/zDFx48fT/Fw5M8v&#10;bKf9spLo4lmNVhKvvvpmijnXcAzluej1G9DSB4Mos/UsKOfobaI5j7Cd+v3x7cc2y56LkQNWfP/J&#10;zzye4s8/47YSvZ7/7sL+jfZXZS5vw+OrjOvdcj2uEd3rbpCVhBBCCCGEEEIIIYQQQohPHf0wLIQQ&#10;QgghhBBCCCGEELcZNZOVRGX2W5Y1yUqiihwoOoZWEr2ey6Tabbd5oJXEd7/73RS//sqrKaZkysxs&#10;esq/T6uG3oZLPGglQekHJS+XL19O8YsvvpjiTgfngUxlbi5/I25Eljc7tJIYRI25h1SpR3RMVE6q&#10;jIlJ55n02Ta7OSYqp5XEaOjSFzOzBoSCzN8tSPg+Ou9WEpu0I4GVBOU23Y5fg21GK4nT97iVxAjy&#10;mlYjl+9Rls360RHjKdhHnHrYbSUMUsw+6k2JUp/yU1wrs5WYIE+KJEBZHFlJNCgNYpvxnJQRU3rk&#10;5+cbfs0se3l3/plfm1LM6Fwsz//N088zyIbEeKlYfh7LP8sk5+OvMcrErOOvsbvykkmf3WigLdGU&#10;WZaOmBC4t70qtwmf3Qjlln+GIR9/Zxfl9RrmsOh4m/BZhfL9vgczs5phLsgWEXwnKjdUEOUjlPP8&#10;leq0h+23L+U24bNdlO9ZX9uEz65jeZhLkz6LytlOeKM9z8M8Y/6xXcO8LM5VaWzvUTnrlEmsObYs&#10;Plc0vqrsYwmbPlvKs3p7OMAzkVluFcb1/rvf+raXYx/F55o+ZNjc/3GPyT0iY1rq3X333Sn+3Fe+&#10;nGIzM8O115eWUjy3sJDiyE9jZy2ZP1N2Oju3kuBzHp/hIqK+3mn5RGDJQKqcq8ox0R6blLL3cC+O&#10;mLn8/rvvpPj+0/elmM81tAHYgDUd+4F2EX//7//9FJuZrcGmpNPxvKYNJK9Bq5B/8k/+SYqPHj2a&#10;Ys4F/C1iv6wkuN//xje+kWJaSZA6xmNmr4eBkPUdnj8mSf/L57BtonLCMRTZcbJOLGcbl38/eP/p&#10;FP/MT/10igcDP6bM02vB++HvZdfDXmqndf0kRON5N8hKQgghhBBCCCGEEEIIIcSnjn4YFkIIIYQQ&#10;QgghhBBCiNuMmslKojI3q5XEAG3D/9I/P+/S+jrkNZRcvPX6GymmJMTMrN3yN85ubq37Bz2/Bq0k&#10;+IbMKlYSGxt+TkpkDhyAZGoCWd5QslYhn2QlMfmzbXZzTFSeUVhJUAbGnOgN/LgPYSWxseU5R4kR&#10;ZU+9LuSakHI8ize13n/aZTesw9QEK4ns7bAdv8YXvvTFFB895W+3NvYX3nzbg4Z0wJSGtQOvy9Qt&#10;2zj7G/eR5UpQXm/mktVtdmslQSuEyEqiVuPcy7zmtSk/5X2Pl35FkthMHmx5g1ZJ2WzYZa/AZsfs&#10;ovymso7IyewjCll2IrrvvSq3CZ/dCOVWfMYhFeTsrsqzMVGxTlXu43reg5kZpeiZlB91iqYR/pHd&#10;N6/BawfHR+U24bNPq9wmfLab8r3qa5vw2X6XV8klm9AeUZ7x67CSyK4RWAhxaa1qJVFpbO9VOccK&#10;H0yKPqXNRLW+KMf5x2GV8nOinGTNXfQpJcnY3619dD7FbGNK2tn0tJJYXl4eW849KeX63M/NHTmc&#10;YjMzg1Q88+FCPUKKW70WI+Rit+977PZ8biXRwbMd7zWykuC+knvuKs/Y0XNNVG7l8ML+NkvlCd/f&#10;psox3GNHx5ey98g+Ivr+O2+5FcJjjzya4iiHmHP8DeCtt95K8R/+4R+m2AorifPnPfcjKwne09/7&#10;e38vxQcOHEjx7Nx4q4v9spKwurcBf9d45RX/XYPXqwX2B1WsJCZRPofthKkp/52F98w+LfNpmzJ/&#10;aCVx/IT/nvNXfv4XUpytOcE4Jby3aPxG391Lrsc1yvbcC7iEykpCCCGEEEIIIYQQQgghxKeCfhgW&#10;QgghhBBCCCGEEEKI24yayUqiMtF/k98rJllJfEzu9BP4382H0EexPWglwXvoQxrU33IJyg9+8IMU&#10;f3TWpRyllUQD8u6NTZed0EqiPe1SIsogKDG6evVqimklsb7u56Rs4uDBxRRPIssbyMuq5FN/Ul/s&#10;EVXyKaprVE6qjIlJ55n02Ta7OSYqJ7XMmiCX9+RWEl7+0QW3klhfdzsSWqcwHkDS2YfU5rNPPZPi&#10;++51K4km8r4NmY8VfdpEjm92/bw/89WfS/HiEZdA0T7CYNvQ6/mbaDPpIOeEYH6Y1MaZ/JIEb21u&#10;tHLbjG0qpFnGhCrt+Fw8PpLgMeZbhyMm1W/SZ9vs9B52zMc67jpMVnsE7SNq+6WVutUou3uvuR7d&#10;sN/3UBLdU1Qe1Y/l0XdFTtSWNxNV+7rqceMYoKGyvaqHWVtSZso1rVyU+HewL9gzqvT1hAUxk3Gz&#10;nHYQsNKqBPf60aVR3oXdmJnZ5saG/zEYv7bOzPjzCBliH0pZP+X33a7v53j/lP5zH1nu4Ro4F/fA&#10;tQp7m53mK2XOXewL2zNuxWZmtgHbgdXV1RSzfpT4Z8+eiNlOEVWea8pjIiuJaK9LynONI9tjou+i&#10;fWh5zuizKF66dCnFd955Z4ovXLiQYlp38HmH57mE87DfrMg72kAewTMLpe8817333ptiHkMrCZ5z&#10;v6wk6k1/BtuNlQRdCj6JlcRu4G8fG5ib2L+ZBQFizilWzD3zCz6Gv/ZXfjHF7Avmcm6t4W3GazBn&#10;otzdL2QlUY0q93DtX6aEEEIIIYQQQgghhBBC3FLoh2EhhBBCCCGEEEIIIYS4zaiZrCQqU0X6vxuq&#10;WkmwPQbQRNFKgv8lnVYS/G//r732WoqXLl1O8eXLHvdgMUE5ipnZoOcSIL6ld9hx2fz0zLXfqMm3&#10;2L700ksp3thwGwC+mXNxMa9HhKwkrj0mJp1n0mfb7OaYqJyMCisJys4oU2Punz/vVhIray6PYv4u&#10;LCykuDb0fuggR5964jMpvv/0fSluQ540gzqY5dK0WsPPu9n3+/iFr38txTOoR6ZXavs1aCVBGSEZ&#10;wIaiSruaxTLL7NuQ/tdhb0EqpFnGpOpFaqBJ39mG9Qhzv8KJJh0y6bNtokvvGVHH3QSw6rXsjfaA&#10;t8dD9qrcJnx2I5Rb8RnGBJsse6P6bso9rF6nKvdxHe/Bis+y//JQpZzwGiiu1E5RuU347NMqtwmf&#10;7aZ8j/raJny27+WsR3TPNuGzKuWwsBpxf5+i4nKwNeC+v5F9Iz9XZjMRnXg35TvsazOzGvZIlMuy&#10;fGC+X6pnVknBBiGgaBkv5/3A8sssb+dh1+Xu9RZsw7J2RTz0/WlnZSXF7QOHUtyHHJxWZ9zPtvms&#10;VcUiwswMe9eIsi+uBY/nM1FzKm+zNVhJMF5cdNs/7r+5j6flRil9vxbRPq8sZ3/XaeESfJ+U5xoH&#10;j7kuVhIX/RmdzzK0Cjhx4kSKaRPBnKNVA/vNzGx21q0GeF7mKe0gCH9/oPXEocMHUkzbkP2ykmhO&#10;+e8M+2ElMdrl/60s82Ac/K2Efcf7ZJ04tvi7iZlZD1aJzZbX/Rd/4a+keHrav8M+2qmVBI+v+ky6&#10;G2QlUY0q97C7rBZCCCGEEEIIIYQQQghx06EfhoUQQgghhBBCCCGEEOI2o2aykqhMFen/bqCVRHnP&#10;ucwN/10f8qgqVhIs/4//8T+m+MMPzqSY8oO5aX/zZSnz6XVcXjI378dZzyUEtJKgZIhv1FyB5OqV&#10;V15JMa0kWpB7zc/nb8SNkJXEtcfEpPNM+myb3RwTlZNJVhJT0+PfDP3RBbeSoIQqspJo1jy3NiDV&#10;efKxJ1L8wH33p3gGkkLmsZlZDYkzQPduQZ74S7/6KymeglxrRDsISPX6fcp/CtnjT+hXfHN3JqEE&#10;1+4Js5r5tXcqSaxKJAfK39KdfbQjOCSCpph4/kmfbVNh2O2OqBNvMkIrCZGx3/lUJad3y37fQ0l0&#10;T1F5VD+WR98VOVFb3kxU2JrtmgEk7dwLMc/YlpmEmfLnIjH5dx22EvvBkNZZn2CARFL5fN/HByPs&#10;kXaYZ/Vgxe/CLs/MrNFAX6BOTUjoO9gn8r6nZmFvBvl9B/Z6kX3YEHtbSvfLfTz3nLuRa4/facX0&#10;sbdttHJLM+6zaS9w6JBbaMzyvlFvWgJUuYeyPcZRHsNc4R49ulr5/XFEx0T3EOV6+Xe0B6bVCp+9&#10;aS/A89x5550pPnPGn++ZPzyefWjFMzef3RnTfoLWFVevXk3x8ePHU0z7Av6esF9WEq22f2c/rCSG&#10;12EPy99j2N58hmVdI7tFK6wkOJf+ws/9fIpnMYfx2ju1kmA9qvzWsVuicbOXlON2L5CVhBBCCCGE&#10;EEIIIYQQQohPHf0wLIQQQgghhBBCCCGEELcZ+mFYCCGEEEIIIYQQQgghbjNqdot4DFc55kanCbOR&#10;0gdkAP9R0oAXab3pXi/031mFB9G/+Tf/JsUffvhhimen3K+VvjLtpp+fnjZmZnU4NE213XOqhX9v&#10;qMOWmF5I9KWh/8wLL7yQ4vfffy/F9Etqtfy70XmsaMPBEN46gN9nPJjQF9tE5VEuluVVPHHK72wT&#10;lZMqx+yW0nd6r+n1cv839nGr7XnK8qvL7ll95cqVFDebnqP0Pht04esDH6X77jmd4uc++2yKuxvu&#10;oXbgwIEUWzGGVzY934cNv/bP/sLPpfjYXXeluNfxMduahXcxujHyY8t8sjKPwXxMZJ8xRipHXmi1&#10;xnhP5zDNovIJBNNcJaLxSA+n3Burmm8xvfX4fbYtfQl3SlDtsLx0B6QfY+RDSZgDk3JlPxjV/BqR&#10;j3tU7ygvI+iR90moco1G4OEZfTM65aRrTfpsL2hiHFRlpzUawGP90yRaE6NyEnR1ZdhmUZfu9hrX&#10;IrjsnhLd281EhXSYSJU22O01qlClHvsB723SbbJ69CvmmtbIzIQrzCPBJiKcR4v3WJD8O9deW6Ny&#10;7pN5TOYpWeF5wCas3/QlrgL3fFVo1HwPW86X0T6iPG6bKnvXiKiNSXkMV7gR3oETtUH5/XFUOYZM&#10;Oj76LCrvbHpf0zeWMfMp6h9SXouestF3eA16ypLMSxgew7zeYOD1vnjR3xHD57RyeNDH+I47T6WY&#10;HsOwcbfvfe97iH+QYj4XruE3Cl6bHuFsSz4blOM3an9ej+XRXMB97E77saxT7hPs8TPPPJPip556&#10;MsUbGxspZr3pM836MQdYXtZjP7ge1yjHyF5wvT2GqzA+s4QQQgghhBBCCCGEEELcsuiHYSGEEEII&#10;IYQQQgghhLjNqJmsJG4YdmslUYMklP/Vfw1ygH/6T/9pimklcfLosRQfOXIkxTOwmDh48GCKzcwa&#10;kAWPzGUJvI9G0+PNTZfgRzLfl156KcUffPB+io8d8/rRSoJyilJakUlVYCXB8shKYoh/Myn7Ypuo&#10;PMrFsryK9KH8zjZROalyzG4p23yvocTIinui5Qlzf3l5NcWXr7qVBOvKXG7WPBe3kKN3nrgjxc88&#10;9XSKt9Z9PC3Mz6fYLLdX6Q1cVjOz6JYTDz/xWIqfgITHKOnGeO/0XDaWyYoqSPYmwvSl1Jt5zRh2&#10;GPxqbYSxUoN8ClqYIcrrOP5jn9F7hreUXfCTl3MardEFJTjeLFea8v7q/HdVdl1wPNtpiPmySjnP&#10;02zu4ZhD/2ZN8EnyaYcMOMdmn+wNg2x+Ludajh0/rsbyFMXE12AfIQeypIuOt+yzLM/2gR7khWyL&#10;SXWK7iMqH1EvF973bsrN6hUG9KjSucaXUzYa3fOk9os/u57ttPM+rXau/Si38LNGVte9hz0V54xV&#10;vI/x5fs9rm822GK5lUSZEx9nhB6rB6tJvl9nLk3qBz+O1yDRc0DEkGtuYP3EuFyLy7+32elenNNR&#10;dA+Z1QL2c2Udsr+juApBPTKC/Sm/WZtwHlpJZFNyRHCuqM2i8r2k3/V7oIUIreZoK0ELAT53RuU2&#10;wbaORPYHhN+tIaFoO0ArNtaJ9pXT07MptuK8s3N+XPZ83/JnxO8VBorYAAD/9ElEQVR85zspppUE&#10;x83S8nKKp6enU0wrCVoqTE35MeX979RKIrfWwPyH3yWytqzQJzyPFW0+HHr83HPPpfiZZ55KMXNA&#10;VhL7M7ZlJSGEEEIIIYQQQgghhBDiU0c/DAshhBBCCCGEEEIIIcRtRs1kJXHDQAuGElpJ8L+z11v+&#10;3/vrTZccUF6yDnn8P//n/zzFr7zySoppJXHXXXeluAmZ1fwE2TytGmqQXNJKgtIWygx4P6+99lqK&#10;z5z5IMWLi4spnp93SQllFqWUiuftD7w9svbDd7I3B0OqGMkHovIoF8vyKtKH8jvbROWkyjG7Zb+v&#10;UZvwxmhaSRj6cXl1LcWXL19OMevKfOpseV52IJ05dYePgy9/8UspHvW9TnOzsbypAenNet/zrz3j&#10;8qMvfOmLKb77wQdSPMT47WLcTM/7G3fJsJAMbVPDm75te8L/CZlcsThumxHlg220N09EzQtlnyin&#10;1QwtEsyskn3CXpXXm7wH1JV1KqWr0Wcsp+ayyvFVyoN27Xfyt4+PcG3O16O6f5/VG0B0yX5neQMd&#10;zGrwPFG5TfhsiPrxmEw2FbUHyilJjI6vGW1J8j6NPsvKKbMPykdop1omZmWO89pVyi37bMCxGbTH&#10;bsobsNKpWifed/yda7dfdPzOy23CZzsrj+6NNg+5/UiVe7MJn31a5Tbhsxuh3MLP+rQ+qpDjOy3n&#10;uhcebxM+i+aUCuXReSqV2ye4j12U12u+x4mO59pvRZ342ZCH4Vx4hMi0/9H+m+THoH6AcukfM/64&#10;7Fy8VxDVqdnwfUe0/pJsb1Zxjz2AjJtEdTJcOzomW9f7448xs+xZ0LDvoFXDkPcdlGd1yqZhL4+O&#10;j85vxf3NttweMWrZqD1IdEwp39+maj9WYXbGn8Up34/sI6K6srw8JnsennDcOHhMJo8feV3bbe+H&#10;9XW3/+N4XFlZSXFpJXHy5MkU1xu+h8l+B4A13V/8xV+k+Ac/eDHFtEhYh+0m+2sw8PuhxQTtl8p+&#10;531HvzOwfJIFxDZVcojfZW6Uf9Om8dlnn03x5z/vthI8nu3EPuJzeHR8ld86dsv1uEaV3N8pspIQ&#10;QgghhBBCCCGEEEII8amjH4aFEEIIIYQQQgghhBDiNqNmspK4YWjgf8KX90OZTCYzgn0ErSQoKdnA&#10;f/v/sz/7sxT/8R//cYpnp1zWcd9996V4qsE3cEKGbWZTTZdvtKb82jOQa1MqxjpRQkFZwptvvpli&#10;Wknw2ocOHUhxJMuwop1odRFJPHIJit93JB+Iysu+26YsryJ9KL+zTVROqhxzo9Ms/ulqBAkp7UiY&#10;+ytrLge6ePlSitnec3NuyUAJI2U4d8FK4qe+/OUUU75WSuizt7jCemF20d+au9nxY+6+++4UP/7k&#10;Eynm23g5xpu4Z44n9jXjepEDtUzyR3koYt4Tvw47m4xAZhqWlxqZ6LNMrrlD2S2Pr1c4f3geK86F&#10;xskkvEwiFFe5xk7LPzauUafsDetBR2ZfzzoYxRXOE5bbNT77MUNIdrOjed9o7zr6YYTv1vDv2yxn&#10;utJOxIprVLEgqVLOulY5PiovP9vpfe9HuZllli8cR5EVDMuzewjuOyqPzl/26W6uEZXz2g3I5sP+&#10;Cc5jxbnokLRX7VSlvHRmir4TjrsK9z3o4XrB+auUT/psemrGy4Oc3e/ySZ99WuWTPrsRyid9lpdj&#10;zKfIbBTYBUS2Ayyv4VpDPkMV9Ysc/fL9fv6dawLJeUT2XJd9khPt60v7hG143mz7UsUegHUa71Rh&#10;ZrmVRNbmOG1k9ZA922J/H/VpFSsJlltxf91N33+Pb8kJ7QGiY6pYOJRU6guwurKeYh4fPVNmzwTB&#10;M2+ZV2trbsmXSdwRR+dlnWgvEFk69nqdFB85ciTF/O7cnD8TmZkdPXo0xZevLKWYdTpy7HiK/8t/&#10;+S8pfuEFt9HMLA+CtqRlBH+L6HZpzZAvrtHvDLwe6xpZSVRpb8LjSyuJ3GrE40ceeSTFP/VT/qzL&#10;6/F5m8+5LGe9o3zYL6Lc30v24z5kJSGEEEIIIYQQQgghhBDiU0c/DAshhBBCCCGEEEIIIcRtRs1k&#10;JXHD8EmsJKwBWQgk5/wv/Vtdl2+cOXMmxf/23/7bFA/wpvv7778/xXPTLtkraUBufPDQYoq765sp&#10;pnSki3rwHtbXXRbD+l28eCHF/C/2CwtuA0ArCcYlkZVEKM2QlcSnBuVuzUZ+D6O+5zUlOfWWx2vI&#10;vwuwkuj2PQf4Zlm+MZo5cAwypC987vMpnoaUqAWrFTOzTsclUbPznqdXr15NcR31ptSHx995ym0s&#10;OMY5ViJJUhPjspQbNfGWXsaZ1CmQlx2CxGsELWAN12PKReWlgI+ftdt846+Xl4LSVBpYHkTlGxue&#10;G/xn0ej4H3Pta7OuU7Dlyc81/jwsr3LPlG6Z5W96pi0Ky2uQfaPbrVGHHQvKq7xtPiy3a3z2E/h2&#10;9vxN5rhvXm6H5Q3I/5ivZmZ1HFjjHEPJb5YSPAbnwtuqC31sIpNSZyHWoUK/zM9Y12zc4Tu7KW/g&#10;jd6xPrv4LO8Aj6N2yhqTjRMcny2NFY43sxH7gtXjH1kqBvcQlfdRj+g8Uc6Y5feBumZyeuZflXbd&#10;aXm55ahy3zstj8ZEVKeo3OLPRuiLKjm+0/JhcH6OxUmfRdfIm2z8tXdTPumz/SgPx1xwvJVtGI1T&#10;Pu8E+2SeNk8TyLC92GqUiaO8Uewx8+3J+GtXgXXiMxhpfII9etGciVphn7ANn1OyNgueXzL4XVpq&#10;FeTTnt8TywdZPTyOyqO+i45neT5K83ulBWJElbaJjuFzXWQRUX632ne8Xadavk+Ojo/sCMprb1M+&#10;L0b2EVk+sa8D64DISoLlq6vLKaZFBJma8nu24hnu6tJKimnD18eY+JM/+ZMUv/qqW1ayrq3MJsLr&#10;WsfvAaSJ/fMkK4ns+YzPrWizyEoismfg7x08f9T25d+0kjh+8kSKv/rVn00xbTMiKwkew/NH+bBf&#10;VPk9Zbfsx31wnZCVhBBCCCGEEEIIIYQQQohPBf0wLIQQQgghhBBCCCGEELcZNZOVxA0DrSRKCTit&#10;JLL/Mh9YSfCYDt5EeemSS+u/+c1vpvjKhYspziwZ8JZYvqXUzGz5qr8JdG7eLSd4H72+S+v53/Cz&#10;N4GirpQodLvjvzsz41JtnodxCa0kKklhKEMO5ANReZSLZXkV6UP5nW2iclLlmBsRWklMI6fNzPrI&#10;ZeYpJUBreOvwhYue1xsdvEm17cf3ui7Vyc7Z8mMefPDBFE/DKmBxfj7FVvTpwYMHU3z+/PkUUyq1&#10;urqa4hWMr4OHD6WYY39jYyPFPD8tLPiG6HIeof0LZYyRPHE08vtpwK5jhE6i/LlGaS3kVyzP5NLF&#10;Z82mtznL+W+Y8bko3Rpfnk2dLbQFJGF8I7pZbs/Az/idRtPbkjK/yFKhlr0eHH1U4fhyXFMS1ocE&#10;ejiElQTag9LZVstzOZfUMm84T1Upt2t8Npka7nuE9mA5J4no+PlZlxSWL4WnBJB50IKtDMt5PK/N&#10;cl6bOrABLD2qlJuZDZFnnU1YMAXtsZvy2Wm3sOG9NWgnUrQhP6sj9+uUG+NcLOe9sU4sZ3tE7ZqV&#10;m9mwjzEVXDu6v9xBBGs/rsFy3jNzIGyLsr64D943+6JK3+20vI+1rvws+s5Oy6MxER0flU/6bHrK&#10;95tVzrWb8miuMZvwWZB/vEarCcsh3jfPs9NyKz5jDkbf2U05560qx1vxWTZEWFecl/tsbgkyeAyu&#10;x2mVVgtZeS63zmDdq+yno2NglZTFrEj03fKeg+cOw974Y9+5FlWOp5y+rGpU96gfSVROqhxDJh2P&#10;Z9qQSd//CVWe/yKbh/LZr+px29Ts2nYYkZVEZHFQ7iv5TBHdKym/v012bex5jh93q76LF/35iNfl&#10;7wFlU2SWDLDDOnTIn51eee31FD///PMpPn/+corZTnN4nqOVBG0sehhnbez1J1lJRBYQVawk2PaZ&#10;5V9gScHjyzqx7nxuaM/4fXzta38lxXNzvh+hZcTmplvytdu+jtFKIhoH+0U0VvaS/bgPWUkIIYQQ&#10;QgghhBBCCCGE+NTRD8NCCCGEEEIIIYQQQghxm1EzWUncMEyykuB/N89kBpAl0UqCdPHf+yk/v3r1&#10;aorfe+vtFH//+99P8dVLLrkorSTOvP9Biil1Xrvqbxjd6rj0nfdEWQKlFXzT6PS0SxT4X/jn52dT&#10;TDkF35ppRU5QwlLFSmKIfzOJ5ANReZSLZXkV6UP5nW2iclLlmN2yH9egyn6myOleB2+KxWe0kljf&#10;cikSrSTWNpGL+O7Gph/PXFxZcZuH2WmXrlKOM9PO35RLic38rOcpLRkovWEO9ehZELQr25vnIZnc&#10;iLYwZtagBpDSSuQi5UCZ7AzSekos+bbqzPKgQvmPCyChohw8uEZUHl1jiOOnp71PpqZ87qBUjBYM&#10;ZmbdLtvDY36H5+p0PD8iO4wqthdROedIK+Y2phDL2R60vWjCOqGOy412KhGeJGcuP/sJ9eAt6nUc&#10;z75j+QDy++j4BiXcnFTMrEX5P/J6iu1BiwnK43GuaUgJee0aLSNonVCh3CacK2qP3ZTz/Lw3tt9P&#10;ChBmf4wtj84V9V3UHlWOtwntVKVOUXk2d6CvaxhDUS6V7Re1Oe9jDlYSVfpup+X9Tj63VWnbqF2j&#10;co6hKnWKyid9NuwhrnCunZbzHpgbPL78bKf5xLypUqcq5eVn0bWrnKtKOe8hG49ZmI/T6FzleNmG&#10;9j45yAF4IXDJ5XOTjfDchOLSgi7b0zLnvDSz4WJ5Jp/GaVp4luExTVh7sTyrQ7FORs8ds9gXRNZg&#10;0TV4fLSnH6KupcyZe87o+1nbBPcQfZfs9pho3xzViVQ5psynbap81yoeN+j7/UU2BSQ6Z2RrYMUz&#10;+qT23Ca6RpYbmBcvX/bfFtptzCP4fWNmxp+7uN+24rghBtvKykqKv/nt76T4ww8/THGt5tfj8w6t&#10;JGhjMT+/mOLctg/7msK2IfqdgfnB8sjug7C/or7jd3lvVthj0EqC9ja/8itfT/GBAwdSzHFTxUqC&#10;RLmxl0Rttpfsx33ISkIIIYQQQgghhBBCCCHEp45+GBZCCCGEEEIIIYQQQojbDP0wLIQQQgghhBBC&#10;CCGEELcZNZPH8A1DfeDdUHoFRR7DmU8UfFOj4+mPevTo0RS//vrrKf6D/9+/TPH58+dTPNXIvZPo&#10;2TMauDfK7Ix7zqytud/PAPeX+YPBGmZ21n2EZuHROoC35zx8gOgr3G7mHsO0TKI3TOT9Q5+eAVzI&#10;Il+ZqDzKxbK8iidO+Z1tonJS5Zjdsh/XoB3obDP3l+vC36lGz2p4uK1vuf/RhYvuY7WysZ7iWsO/&#10;S6+r6Tn3eNxYdU9t+rrSf3VxwY83M9vYcF+q6SnPx0Xk7IULF1I8jRyn//cG7oFtzHxfXnYvb+YS&#10;87hVjNkmPmP+Dvvj54jBAD61mJLobR5R2LomPknOZPMcYtYjOm9UTv8y+mSVXmH0FONn/A7PxXmL&#10;RPXYaTn9FLdLHP5br5dH81zYrtHcNr64MqzdVBO+i4HfcFSPEfwiM3B8uYaSqA1YHh3DmJ5tOyW6&#10;t5LIt22viNppUv2iz6LyKLei46NjouMnEY2jiOj4zG898HUsfRpJ5CFYaR+AmC2wm3IrPuPYGbKd&#10;d1g+qQ32ik+SBzshuod6mRucO/gZ5wsvzcoHGNdRH+203MrPyvruMfQhjXK6XE+rjWdv/5k219Px&#10;rVDJYxgG/CyfNL/m7cf1lHOml49g1D+CPzHfnUD/6WbN92f0+A+9/M0y80mug5kHOhqBdWU5/VGj&#10;9zOQLtfcIq/qdfqmXvva8T4F7ZdtILkW7/T8OVXm2zgvneiY7P05yNdJYzHaX0TfqSNZovWH9eM9&#10;s3ySPzH3NtG+KBrzhM8sTfxGQa/dhYPuZXvl4qUUc38/3cqfBYdoW9b9rbfeSvGRY8dTTM/ggwcO&#10;p5h+uS28M4ZexQsLCyne2vDjeQ/l7WftgX6s4jE8QtyAt3f2bIcc4Pjt47vl/pR/9wbj966/+qu/&#10;muJDhw6lWB7D+38fA7yLiB7DnApL7+Hos92Ux7OnEEIIIYQQQgghhBBCiFsS/TAshBBCCCGEEEII&#10;IYQQtxk1k5VEZfb7Gi38Tj/pv6x/XEr8YzJZAqrKcspc1iCtp0ThN3/zN1P84osvppgSCivkBJTa&#10;03JiCAsI/k9/SqAakFM1W5BKQILSaPg9ULbNY6ZKKwl8J5KvsW2oHqwiS4j6KCr/JEQ5F5WTKsfs&#10;lqgto7iKPJvyq/6Wy/jNzJp17+NW23N5hO+vbm2k+NLlKyleWVtNcRcWCezrXh9SDtgrsN5N2Fu0&#10;IY0ys1wKhxxvQT5Eoj5iBkXHkI0Nv+dMHlZIYqNzUe4ZxQ2MTcqy6oGki+3HeWcG0iMrrCsoReK1&#10;m/g+j2nCroO5uL7p7XH4sMvG1lfHl7MO5fidg73I0tJSivmd++67L8WckzJ2bJeAOQvdlsm5zWzU&#10;wN+QoGby0ApjjbRanq+ZVBHHc9z0C1laZHfE79ewSOVzvV+Pfd3Z9Jzj9Xg87YRyyWl+n/XoM/RR&#10;tGZkcx4sacTuiNqYROVmuTS6CpnMHMRXcEo53zii80+Cc2bWHijntWemfC5tYj0c9nzc0FrpY5Yt&#10;yF/u22hLxjmCFlsG+zCWc3/KXdSkvtumyjE24bionETHZCO5bKefUM6XlDrzM5ZTohmVb/Ug20Z5&#10;A+sb25v7l9JCbXbBbauuLrkcOt/DjJczs20490ZrNPf90d6u3Evz+/ws3yd6/XrI5cxiAXBMsB8i&#10;qSzLS7l1DO+D9RhfnllJwEaP5aFlRFRuZrWsDcZfO7JbyGwvMEFxr5p1VzAOSka8b4PlBOrK8ux4&#10;XJt762F23+PveQSZfdQWJT30RZSz2R462CPRSofjhjkd2amVRFZuzE2Om3Yb+160a2QZQaL7LPdI&#10;3JNF+8connTebYbIvyrrSjPra7Ma5j0+X0RzWxRnIF8jmwy2N+0tynMOMddn1nuZ/QnqlCKzBlJ5&#10;Bte4esFtNo4ecZsH/s7SH3r+1LGPt8I+4v4HH0hxGzY0P/PTP5vie++9N8XMS5Lt0WG7xz4p2+Zm&#10;pVzL9hPuH+mSU/7+F30WWypxLfJiHh/PnkIIIYQQQgghhBBCCCFuSfTDsBBCCCGEEEIIIYQQQtxm&#10;1ExWEpXZ72tUtZLIJIb8r+BB/TKJB6QFmRwc0sHf+Z3fSfHzzz+f4rW1tRRbIXOhpIxv0YykLYwp&#10;EaEsuNWCnBHlc7P+lmLKXXi8FXKWSCJMdUr+ttXxb9ckUR9F5VWJ+pHs1TF7SXS9LP8qSIwy6Won&#10;7wfmwVTLZbRD2IaswVbh0hKsJJY9fynF7EDGSQl8pBppBm8ELv/m/U2SHI1jp8csLy+neFL+8TuM&#10;Iwkp22Nt09uP/bgw61YLHI8dzC/9rsuQSmker03bBs4vUzM+v/DNrY3srcBevrLudT1wwN943Fnz&#10;OrE8epuuFXXim4opmzp16lSK+QbjnRLNkZmVRJEaO10DMplpkCo9WLhkElDUibkxKt48H4353JbC&#10;yyn/4zG8Rh/5MMD45XikFVFkK2FmVg/ag2RSLEpFIdfKLEjYD/zuDsut+KyNuSP6zn6X24TP9qq8&#10;igwur1P+/xqieY/S60jGnZXjvJQzZzZBwXli+bNZLHVGOYYR7VKgts4sfSgBpWK83/UvdPsYy/kw&#10;zb5DmyaW06JjyLkA52L5MJDTc+JiOfuH5yk/43dYpyrnis6TT6ZePuzhmOC6NqFO1JBHde1hb0P5&#10;L+s0GGEtZp1w/tlpX5/MzGaxXnE9pix71Pd4gHaqs51wjSbs3nibvS3Mf7Quwj10S5sh5GYf98dr&#10;0+Jka9OvEc0ROy3nnFJa0EXzzW7KS/un/SCSekd7gmxNi2TzuAnmcaOQqFM2Xu6Jt8nsAgBLszqN&#10;r3YG23gStK7I9+heHrVT1qfck8HygOU97Auz59PMYpFrgVkHNo20aOQek3sebHkyK45o/0iiZ4Dy&#10;/tfX3Wpyr2Cftqfd8ib6nYD7wnZhQce25R6T3y/v6VpE7Ze3pdd1gOeGch854O8gnAsKS4xtaPNE&#10;C5LOklsgLuA56Jmnnk4xpzDaCg7q+XramvY2/NwXv5DiLz33pRQfO3oixXwG47MPf+9hv2T2f+g7&#10;5vTNTDluPw2icW3X+GybKseMz1AhhBBCCCGEEEIIIYQQtyz6YVgIIYQQQgghhBBCCCFuM2omK4nK&#10;7Pc1roeVBN+OSfl0E28//v3f//0U/+mf/mmKKVe3QjYwMzPjHwS2DdF/w6e0nPKDZtPbI5Ouz7sE&#10;5XpbSUzql3FUPT7qO1LlGLLT4z8JWRsHRPWIyrO3eFM+WcjAWniD8Qi5QiuJy8tXU0wriU7fZXfr&#10;m358nq8pzN+ejfqVsjnmIz+j9CYiag8SHUOZT2QFYcX3I9sLfp8xJWuUsvFt9qTXcRkSZXTHjx5N&#10;sZnZsWPHUnzpkr91N5tvkGf9IaRzaA723fqWS5fm5xZT3IcslRYRvM+yT2dhXUN53WbHbSmO4p4O&#10;Hz6c4ohsTg7mCJZThtlA3ttEyaXnbCPImxzI+SCTzPKh6/ecvX27mAc4j0eSvyHkzGxzWhENBsEb&#10;ulHeyqxd/D5zu4j8/rnm5G9wR3mKcrI5gjG+wDlsp+U24bNPq9wmfFalnDJJ7kGi46Py0oaGBNuL&#10;2EYgsIyILCbqdUiBg/PEdhHFtXGNGi0McMjWlq9LlNlPz/laMg0riQ4sI/qwKWBdaSFglsv/W7CS&#10;YDmvTduBzPYClgA8T2RTkFl0oIPzdo2vzWvwO9HxVcp5HlokROe3op0atIwI2i+7Py7NlIajj9a3&#10;fL1h+dSMrwELs7l1EfcaS0tLKc6eGwYeD5F/tPepY0/VatBmxPtrpu37fp5n2Pe40/O8NDPrd7E/&#10;wZ6ihsW8RisJWFIxO2pcH7mnR9zP9m28Z1BMHPyrysiuUp6t9/EUtiu45lYhso/I4xRaZwvPe7P+&#10;DGbFXqrZzvcn22R7aK6z6GvuA6J9TT6DjWdSG0f7Kq452VjJngn8HiIriSnsdzKLLKxdtIgwM1tb&#10;cbsAyu6jNhvAema/rCTKv7eJrrHTeDjyvs76AXtE/q7AHLOibfmcw33iPH4riPoxsrEgbIs6rOyG&#10;2fNVPo/00d99fGeA8qx/AyuJBqx3Th49kuLnPvtsiq3mcyotP+vtfL06fsfJFP/Sr/xyig/OHUxx&#10;HbZBfN5hzmbjHf1AO5ssX4vn0JuV6Des60mUo3aNz7apckyeNUIIIYQQQgghhBBCCCFuefTDsBBC&#10;CCGEEEIIIYQQQtxm1ExWEpXZ72tcDysJShpIC/KfP/qjP0rxv/t3/y7FlHlbIfngmykjiU0UNyEd&#10;5jkjK4nFBZfO7ZeVBCXMnyZRn5Iqx+wXpex+L6CMplYoUHivTcgbDX2/AelhZCWx2XVZDK0kCN/I&#10;nFkqIL/Ltuc4YG7yrc3RW6wNEusq5TzPoOf128K90c7Biu+0W14nyvl4rh5koDOzGOMYQ31cg5Kh&#10;OiRTtGO4//R9KTYze/zRR1P81ltvpfid995Lcafn16BUrAtLEL7JnPWg7GnQ8fLpKchgIREqJZmU&#10;s9E+ghJXXuPgQZdlUTY/Sba3Dd+iHs6XU9e2JSmhTM0KufY4Ztp+DebAoAsJI6XdyHWr+JbyjTWX&#10;THLuZd5w3GVWEn2PaZNRj9q7kPnVoN2mLUpuVcBxPv4e2L/xir07orfN3wpE46DKWCmBoraA32cv&#10;oe+yCdfLhyivIwei46PzW/Edyub5HW77NjZcxlnDRmVx0fc/TbyOnMd3MU6bTUh2sXaZmbFpeQ2W&#10;s04jymi5p4K9zxTX5aA9eJ643MK2ZV2j9tvptXn8JtfN7L/P5H2ap6b/EZXzGnVMPJy3elzLYYnE&#10;45kD09OwcbN8f7J81fc/TXy/1fK1nPtsznO0UxvAeoJ745kZrK0o78NKogv7ISvOxWvw2rT3GQyw&#10;92JTIv+4bkblHLLZOluMiWh/tpvyzEKJ5axThXKb8BnX+OhclOwb7aIwJkZ9H8t9nLM78HuYmcvt&#10;SyjZ5/6J+6oBrpGt9y0/vrSk2ga1rsQkK4ku8olkdkfB3it7Lg+OP3jgQIq5dtMiYmPVn0XKz7h3&#10;pQVbcwrrD60Q6ElTIff5PMG9Fsut+Gw34y4qH9VgMUbbPTxDTWPv3cae0iyfZHt8JkCbN/hMzzZD&#10;G/dpc8D+xfl5Hs5Ns1N8Jso3ID2cqof1kW5OkZUE4xOLh1J8GPP+ww8+lOJe3/OHOdeYzvetB4+4&#10;zd3XfvnrKa71/V6nYE8V7eOZ79yX836y34TyhfmmRVYSQgghhBBCCCGEEEIIIW5J9MOwEEIIIYQQ&#10;QgghhBBC3GbUTFYSldnva1wPKwlKGjLbhimXdXz7299O8e/+7u+m+KOPPkqxFfJhyodKadY2kSSH&#10;8l3KFagqYl0PLC6m+Fa0koj6kVQ55npQyu63mZS/4+DxlL7VSx0diKwktiBtoZXE8hLe/Au7BdoD&#10;kMhKYgipXUmejx43IJfj6KAMnuX8F7sRjmF5dJ5NvD22V7z9mOdqo341yoQgraKNQBeS0CbHGsZW&#10;C3LVKcic2X5Hj/ibdc3MHnvssRRTBvXKK6+kuJPZCIy3zahlkmlImyH3ahqkeXizPSlzmnMjr826&#10;Ug5JK4nMBoRjNpJMYhyEb0um94GZjTBG8tEyfh4mkcUEc5dtydznLZRWEmUbbsP72KxgJcG3b2dj&#10;EG3D46M61QsxaiSb57lqmIhoPcE+3YLFyX4RyWtvJqL1IFrHKllJlHrhSOY38vYbZjYq0Wzq5SMc&#10;X69jj8Pz4PyZTQvLzWxYx7mG1/7O5hasJJB/iwdctt3AHLa+4etbD28yb0GC3O/lbcQcr3IfwxFk&#10;/Zh3RrAEmGr6fFtnu+I8tKEJr1tcg58NqMcN6lrlGjw/cwNuB3Fff4L24/FZX+B49l1/4PPL7Iz3&#10;O3Mgm5vMrAOLIz5TTGE+bMNGqdlC/XCuXh9rfwfrHsrZD5yro3uwCX3Ka2fthOvx+MhSYafltEey&#10;it/ZaXkmw/biwGQkLrcJn9FeIDrXkM9gtHkIZPY93MTMvEvaW7AQMTObnnb5efa8iT1SZNfVQF6u&#10;r/ucV07v46hyTEljCvN4sC4R9mkVGthb0CJiddXnZ45RK9omey7HuTg/TcMGboB5rob7GfCZKkX5&#10;MwCfG1huxbMDZqoKq2Z8bR7faMKyYNrXjLkZt53jc1P5uwJt5Gh/R8sSWnH08dsHj2d5dg3s89in&#10;cKyzOViulVYSXeytIyuJ7LcIHM+cOzTtY+3O48dS/OjDj6R4MERfIZc6KDfLn1N+/hf/Sooff+jx&#10;FHNOj/bxGxtuv8gxznmA9oE8/mZGVhJCCCGEEEIIIYQQQgghbkn0w7AQQgghhBBCCCGEEELcZtRM&#10;VhKV2e9rXG8ricy2ATLs1157LcW//du/neKzZ8+m2Io3VmZWAIWgeZvonmglkUmK8c8WvIfrYSXB&#10;t96TqI0jdnr8JKqci8dE7b2XMIf2Cspoark6J6MBaW8N8jBaSVxZWUoxrSQ2YB9BO4JsbGFwUU5f&#10;SpoIc6gGzVE9kOTstE8jWG9KexiXUCbEa2RvkoY8dH1lOcXtaYx9tAfH4yxkVp1Nb+9jR4+m2Mzs&#10;ueeeS/Hamr+t+Yc//GGKKXXkXMV+ZC5SZkb92jTka3VIV7O2oFasIHurN+DblnMrCc5n43ODRG9L&#10;Zy52tuI+jTNlfM5GMslGc/yZctsGyOsa+fHRPJTZY0Cylp2LkzLIpOEgqhMpZX4RmbQSp2pk9gKY&#10;F/g2dzRBjZJ2yqUrlE/67NMqn/RZlXLqqjN7BozBKufh8SWhzC+Q+I9Ckev48lrNr71TS4ofE302&#10;/hpdSOh53+0ZvCm8xnXPZctDjC2cMiu3CW0b9d2QY5B9ivE13XBZcA33xjmM9xyV/5jx7dTrcTyP&#10;b9d8zI8/D6/Nex5Bghzl5aTPdlrexzob9d0crCSYA+XU1tvyvMls2miTwxNH7YETc2ixvN/3D2i/&#10;xvKPz71+37Ua83F83/W6LkOusBUK90tReaew29oXIEvfL6K9eLQWM87sotDZfTw3tRfcSqIBuxgr&#10;rp19H/ZP2XMXjufea2PL57AqfBIrCSv2Kttk9UOb5ePm2jH3ul08izAuifquj/17p+NtMz/vcwHH&#10;StS/JKp3OT7C9RSU39kmKqcNWqPpcxgtCBiTcpzy7+z3B+wB2U5RXka5H7UNt+51zHND2CmZmfXQ&#10;/HxuGAS79Ox3EHx3DnZRD56+N8WPPfJoije3/NmW91NaScwueHv8jb/1N1N89IA/k62tcr71OvHZ&#10;ju2XWZ9gLDPfo1y82agyJvabSW056bNtqhxT7lyFEEIIIYQQQgghhBBC3OLoh2EhhBBCCCGEEEII&#10;IYS4zaiZrCQqs9/XuB5WEn1IXzPZLaROtIz4n//n/znFH3zwQYqtsJKgZH2q6ZKDSfexTSzVGS/t&#10;+TStJEiV9t4tVc4VHVOl7XdLJIHaDZOsJHhPkZVEFzIXWkksXV1JMS0INhFnNgp4NXmWM6hf2cb8&#10;mzLz9oy/BbyK/C3qU8JjIjkUy0uia2TzC+RRA1huTLV93G1tjJf/zePtwpT7P/qIv03XzOzrX/96&#10;il966aUUf/Ob30xxB7IkWkmsbvhbrCljoiXDEHKvNmXOkPI2p/x+SjuCTAIIHRmvxzcb8228mZUE&#10;6k0riWx+plSJtguQbQ/4Nnszo4EEFatR/7K8jhxleWQzQhkdyyeNg6ge0bxfBZ6fucXzZLYVhQ1F&#10;luPBuTgRZRYGfFs1cy77qjcUbQeqlJefDboY28F39rt80mf7Xc63rpd1qsIwsybh2Pnk5ZnVAusU&#10;lduEz1BeQ55F7cFUbOAPthPD/ggS13I9ZY4HfVGjlURQJ46vVsP3hZxfIquAuNzCvuDaHFkhhH0X&#10;XDu7Z+wtonue9FmV8im0U3eA9Q3H11setyApjvrHrFi/+rjXbA/MeZIS6PHtTesJ7ssjK4l875T3&#10;aRUbi6xOI1on8fh8zdkJ/C6fIfYL7kf2i1Jqv020trINuFZmMfqkN4IdGiwBrMi5aG3N1tnAYiui&#10;yp55Evx+J3u24xwxnmifklmDoXxry58non1Q+dzEc7H9e9h78hl7hs8TQT9G46PKPdg1nh3GUX5/&#10;m6h8bt6f49kejHkPtC+wCfXLLc6wngbPRZlNYJCvWZth/ht1vE/Kea6PvKGVxAhjh3Vt0WYD3z3Y&#10;9ueJB+69J8X33Xs6xSurV1JMBvW8TgcOux3M//i3/28p7m34fWxtes5FFh/sC/4OxHa6csXrlD0T&#10;3cTISkIIIYQQQgghhBBCCCHELYl+GBZCCCGEEEIIIYQQQojbDP0wLIQQQgghhBBCCCGEELcZNZPH&#10;cGX2+xqfpscwPbAuXbqU4n/6T/9pit9///0UW+HNRX+rdss9Z6oQeThFHsOLCwspvl09hqNyMimH&#10;9ooq/mBRXaNyegxbP78H3lMVj+Grq8sppsfw+pb74q5vbqQ4954a336ZD2kBfcB6A6/H7Px8ijMj&#10;2ICobQiPifo6KrdyHglierB1trydFubcM6qzOd6jebbtnlTk6c88lf39t/7m30zx66+/nuI//s//&#10;OcVXlq6mmP5WS6vep+0Zvx59r2hz2RgyXz1ut917uIS5Qs+yqWn/TuZ3Fvjn7dRjOPOzwunbrbxd&#10;6/z33WDOjOJG4H3IHMg82zilBp5t5WdsM/qoRX54jKNrZG0TzO3zGHPlOBjCd7X8bJuozYz9Nf6r&#10;e0rpR3irEuUAicrNzCzzLh1P7gPNT24MWD/6fJNyrG1TxZtxYvvtERzjEVE9ovKSKsdFx0TlGZzo&#10;JlDpXAHsR/YR59vMxx7H0Me0zBP6OdKfPPJir0J0n7x25NtZEu1bou/PTmMth48nPYl3Wh77VVv2&#10;WeS5XKWcPtC5NeX446uVW/gZ7yN/duJ4HH8NejrnSyv7x+NR5tseewZXeT4gk/Jmm+yZt+y6gBHb&#10;A2Obvuw17CMiIk9exhybZNKYq7L2kWYw10cxiepd1q/KviO6RiWQlzxP5ONa1m9S3bfJ3jtSYS8Z&#10;7UlJDWNoKhiLVngMj/jM1/A6RXtjxvPwor/v7lMpPn3PvSne6qylmP7TW4M8F7m/+LW//tdSfPLI&#10;yRT38Q6TyFd4edmfq3m9ubm5FK+urqZ4p/PAjUqUm9eTKC/tGp9tU+WYW6O3hBBCCCGEEEIIIYQQ&#10;QlRGPwwLIYQQQgghhBBCCCHEbUbNzOzlH/zo2v+3eJfcCv+VPJIr7BW0kqhKpo6qQBfydsqnB9Bb&#10;Uybwm7/5myn+/ve/n2Ir5NqZxLrp9g6RZIP5MBVIKyjN4HfbuC5lDO22X7eEkqNM6tSA3COTs3g7&#10;7ResR/Tf+3dTHsm5o+uWMgl+lsnJcS7GkSSH44bSHpZn1x4gT6h9Keox6OMasJKo4xpXVpZSfPHC&#10;5RRv9dwqZLPjchvKX2ZmXBZDq5TulsfMPyvkNrRnqaGdFg4spnhjw+0ZNjfdsmBx0Y9hG9OqgjKf&#10;SCbF+tiEvCG5HM3PtQZbjiZsEVocs5Dj0SKG7XRw8UCKzcwWYA3DnGB7rK67VIpSPVrj0KIjk6sy&#10;rXvMac+TLC9xbzYhTzlnss2mIeVl+9Pqotv3fozkifxuo465rVBbjvrj5Zecnykt5T1Qksj1YAu2&#10;IawT+zSv97XzyrY3HGOoIguM5ipK35j7HB8HDuQ5d+HSxRSz72lNxDxjjvLaHbR9vcIcG42/cu7l&#10;3+zH/SaqX1Wi77ONo36Mvst8iMaKmdlm1+fl6DvZHIHLVakTc6Pb9fWD83M0fm3CcVwDKMUkUdtU&#10;ya29pGzzcXBPOgj2BFG9J52fn1WRnFeZU7JjUB7tYcs+zdb7YgxvE+Vi1F9RXT8Jw+ABIbo2qXIM&#10;YTvxu+WzHz+LbE74nSbW6bxObEtYAkCiznWJ6z3LP4mVBLuazwo8F8vn5nz9OPfR2RQfPXo8xc2m&#10;X2tlxfc7c3PlHtMvPp3ZbHhfLy1dSTH3sTMzvsZfueJ7427X1zoeP8LzYpbHKfo40biLYsIcip5Z&#10;Bpw7KuZcA/YRW9h70U+Ie6HIRoH7b+5P+Xxw6PDhFEeWL+X5s71eUA+ea4QEPHjwYIpZD9aP9jKc&#10;p7j2cH2zMRY1e81oYhbtDcwJ9h2J7jM6voVxOtzyfUCRclaDpSafKWpYWzgOsr01pqSDbe+7px5/&#10;LMXHjhxNca/vfc17Xlr3MW5mdvKuO1P83/9f/ocUDzuY0EZ73y87XUtuVKrcR3RMVH4jsvcZIIQQ&#10;QgghhBBCCCGEEOKGRj8MCyGEEEIIIYQQQgghxG1GzWQlUZlI/rJXXA8riQ5kNJQOU/ZOOf0kKwlK&#10;Tyh5aeKNmlXkZXwDZ2Qlwe/eKlYSUT7tVHIQHV9FlpXfcy6FjPorkjpFfc37vFGsJDgO1jddTkVp&#10;1ezsfIop4+p1XD5UyrwpMaZsmTojWklQQsY4sleIpGn8bvR2byvauUr+UaJZz+wIvHzYg9R24O06&#10;RP9wVLca+TilzI+C3h7O1evh/jAv1GFDM4Xx34CMi/NLDTIpSk6zOWHCWsX245zJctoW9ANLgKyN&#10;0Q2ZRQLlhXgLeK0YE5S8NWreHrNzbqVAKSHnzEOHDqX4MPKynAu2yeSk2ZvPy1zi3M3P0B5Nrj/I&#10;U9xfH3lGC5dozHa2vC1WVlZSXI7TS5cupbjV9s9oP8GxzLVyfctle+22t2WtQg5VmUetaE/KQ/eD&#10;aP34eJ9+cqJzRdeOyNaM4pS0Z4lky5XqATsclkeWAtH5S9uByEqCeVbm6TY11In3HZVTispyylXN&#10;zAaYw/gdlu/0GnwDe2b1E8AxUfZP+fc2kcyXRN+N4P00Md9mc3Vh28P7i9qJbc62oYValXatUm5l&#10;X9BugeXBuIvKq1DuNbYp57ZoTJE61mze0Kgc9D8hqne2XgVzcrZnq0i2D4hijKEjR46k+MKFCymm&#10;DQC/y2cwrj1WrAfR/pvHcL1nG3B9ZDtxDeRe9/Ah35PSYsLMbIA9ex/zMLtlxLGC8cVeGWIMcfjy&#10;eMv2XRibOH+jeJamOr45hTYL9nAcK5nlUDCGIpucXmARUeYi+459we9wzusjnp8f/5xCKwlaFPG5&#10;gdctbfH4/f2ghqeCKu1dupVFn+XbTfQFbVFwfJ02DyjP9hMob+I3gxbzuJxeYBlRb9GqbmdWEgem&#10;vF8+89ijKT562OeU/sD7nblYWkmcuveeFP+Nv/U3UywriWpUuY/omKj8RmTvM0AIIYQQQgghhBBC&#10;CCHEDY1+GBZCCCGEEEIIIYQQQojbjJrJSqIyO5Wm7ZTrbSVBKwieh9Lc/+V/+V9S/Pzzz6fYJr1l&#10;NZBiMmZbUuqd58l4GeI0pFU3s5VEJC3YaZ5Fx2cS80DGFMmhys+qSKApS+K5ou+yPJNiQa5ZWknw&#10;+0O+TbqFOiGvaSVx4bzLx7uQFa2u+xugKSvk25kp0RrA1qCUSVJ+RYl6ExJhyrqiHGBe8xien+VZ&#10;uwTSRpswBhlHY7bXd3niADYPgy77nXIt9O/Iy4fdvE6DoZ9rZtrbxmrICeTBsI7vww6igbHcbLsc&#10;kvNUG/YF0f2XhJ9hniNZXkOqyPFBeSjHaSRJzN4YXVyX9Tu44NLU48f9rcWH8aZs2pRQ4nr0iNtK&#10;RBJfUpsgEx/RSoKHYSJu4S3xtAdBt1sP9ehiDK6s+Zil7HZz03P07Fl/+/sG7B/MzM6fP59i9hfz&#10;L1ujMJbXYGPRbOLN0xXmuTCXCqK5cT+I5qBJdY0+i8p5D9ExUXlUP8qArbAdoQ45Gue8WjTnMea8&#10;n91PMA+U9ea1q+yHs++zTl6alWf37KXZ8XybvU04F8ujc9XZX4j7tBwK2pJtEVls2IS+qDImyva/&#10;FrxyDTZIJLvniu3H8qw9ONenKG7vKuVWfDbIJPhOlbbZ6TFRn3D9taKPI/uxBm02Rtxjjd+7Vqlr&#10;mVvblHu4iOh6URtEdbq6vJxirsW0nuF5srW/+IxxdB+0p+E11tfXU8xrZHuTjq+bw46ve61m3pZt&#10;yN3b036uqRb2YS2sj3XI7LH2Nxuw0gn2fyyv044AtmdlKmZWVbAu62JPy71/l9Zs2J9twqKDe3Fa&#10;d7BP+VwdPXfZhLzJ1wnsU7C/pZ0V67SGPVI05pgPZZ7RUmQ/YJ2i+SwqtwmfsZxzbB/3zXmc+zae&#10;h8dzDmeXTLKSqMHOrka7ClpM8LcIVJy2EosYQ7SSOHzQ9+sjo+2ex8sbPteYmT3w8EMp/pVf+9UU&#10;y0qiGlXuIzomKr8R2fsMEEIIIYQQQgghhBBCCHFDox+GhRBCCCGEEEIIIYQQ4jajZrKSqEwkRdor&#10;rreVRCbxwtuSKan57d/+7RR/73vfS7EVfZpJ2WEFEP33+UxKyLdxZrLb8d+dgcTlZraS2I28tko5&#10;+zGSNkcyuPKzqK+rWEmwTsy5SC69X1YSFy9cTjHHwcqaS9F5D1NTnmfZG3ohHS7nNbY53zhNKXuN&#10;0lmOD5xrGvK/EdpvSIkb+ydFZn22fTH+eK4W6sFynovXyN4EDzlfA3I+Nkej5n1Nmd+on9eJthS0&#10;7+C5RrCb4djsoy8GkAtSqsic6wdvII/k5vaxOYntNP47nJMoM6flwaFDLgNjbmVtDCgHXYYU1cxs&#10;GvPeieN3pPje03en+MjhYymewliZnZ1N8eKiv92a5fGq5PdWzvMj9BFloCP0EZX/mX8EpGzZW8Dx&#10;5vOtrks319dd4roBuwlaIn30kb8J3szs3LlzKea5WCfmTfamdtjQbOCt7WwByjIZM08o42Rcst+S&#10;zmiuLsdB9Fl53DbRvUbfjc4TybYnWklAl1nHPFRDOa1uIhkyy1uQObO8twUrGFjm8K3rZmb9gefK&#10;AHMgxyNHWw33M8JA4LWz47HJqcFih5ZcvR6/u/NzcU6uwwpmhHbtY17swyYov5Qfn60TnAfMbIh2&#10;4rmyvuB3ONfssJztxH1HHV44vOcfg31L0EcD7FNYzv1Fbps2Pi/zmXj88VaMC8qkB9xnY+jkKn3/&#10;gOU8Pjs/ju8hX5uQWFNGbcW5+J3MkgVy/zr7utgPbhPNEVWI1lybcK7oelF8+KhbNnFd4tpAawfu&#10;OWhjZsU8ybpHFmU8nvtb2h/weNYJ3WBTiA8s+v7AzOzksZMpPnHC9xoHD7qFVf58hhzHejo3BxsG&#10;7CGyqR3p1MTcwTHRL6xguph7W9hLbWHvGVl6cU9/8bLb0X3wwQcpvnDB9xfsLz6L8JyDwoaLfRTl&#10;XBvWBGtrfg1af9CWkeOUY66Pa0djzooxHM0FuykfdNHeFY5nuU34jOVsD5bzN4cRfvtge4TthDxr&#10;8LeEvPnMaBnRQp7CJieykmB8ZNbHBK0kFue9vN7wOnFcl1YSTz79VIq/+gs/n2JZSVSjyn1Ex0Tl&#10;NyJ7nwFCCCGEEEIIIYQQQgghbmj0w7AQQgghhBBCCCGEEELcZtRMVhKViaSOe8X1tpLI3gYNGQnl&#10;Rr/zO7+T4u985zspLuG5+pCIVGkzyiZyaal/wPyRlUS18uthJcHyyEqCx1CezbpGVhKNQtYSWUnU&#10;pvy8O7WSWFrJ5TbbUEKbyf8CKZAVbXDq1KkUU96zvunn4lgZUvoFqVNzCrYIlIpB6tTZdGkZz1O6&#10;sdQh6+S5aCXD7/BcHUjteB7Kehv4MlWwHE+1Qg7KcU4JYANjk2/ypZQL7gKZlUSz6XWq4w3atCMg&#10;0XgyM2sEn7GPSG/L+3p6ymV+fEv0448/nuI+2pVjdtiDHQP6Z34+l3HSioNSTEo65+cXU9xEytKm&#10;4MABP4byxOg+aQtRQhl8Pq1wzkMu4x4ovY7kkBy/W5veZrSF4Jh9/8zZFJef0cpjdRVyXuQ4rTyG&#10;WHRb077+8Jzsx2juJGX+8bj9lqBF5y/rFNk+lMdtw3LKdFke2bSQaI0aFvXu16g35lyKfU42IXId&#10;5GSF+QI5PoV5jnncQf7x/LOzbs1iZtbpeJ5tbfl3Ztt4ezntLXDtyI6Fsk/aZET2GbSwsE9wDS4Z&#10;tMrIymG3QAk3LYSGsHNowfaHlhRWfKcHK4l20+cnnquOunI94JrD4/O1COdhzrBOxX4kssahpQjb&#10;nMe3cA9Re9NiJ7NRiMoLOMfyWSFa41mePVtASh3Z+3A/wjWD86hZfq4u5vFsbcZ6NwruISKycyAs&#10;p21SSTT37PQaWz0fB5wLadtAC4KFBV/HL168mGKbUN/FRV+/o704998s5xrIefgA5Oonjrg12oED&#10;Xm5mdhIWVseOu23G4oJ/p4F9GMfEoO9t0+l42xgsJmjTwi13k3MHxlC/l206MvsnWiZ0A/uIBqT/&#10;7Ef2xRtvvJHidz94P8W0DJue9f0B+4R2b1Y8x7IetGDiXm1t2fca3CvMtP0Yjjs+Z3CcNmAXwTFn&#10;E+aCvSpnXascXz7LRJ+xfGPN93P8jYPzU3Qezoucmzi3z89gLBbT3AjPiZmdDsu5F8K1Gd9x0MfT&#10;k48+kuJZ7D2n2n5v3Ieubnkumpl97otfSPGXfuorKR5sBevPHhHNkTcbVe4jOiYqvxHZ+wwQQggh&#10;hBBCCCGEEEIIcUOjH4aFEEIIIYQQQgghhBDiNqNmspKoTCR13Cuuh5VE9hZgyhhKuddPoJXEt771&#10;reyzyC5gAAl0Jclp9sZPhylzK1pJRNKCqJ0iouMpWYvsHyKpXPlZJIfeqZVE9N39spK4uuo2EZGV&#10;xJWlqynOJdzerrQBoASqbHvex8MPP5xiSvgoR+ObqNlflAMR1o9ydcrMoryyMveDOZnfp+xsq+tj&#10;gvNFJkcD9WBc803BVtwTpXNsW1op8KxZXfkJjud9TgXz3CRqkWwU98c5jBYdRw77W7mZG3/tV38t&#10;xfOz/jZx0oP9CGXUzan8Hj766KMULy97vtP+gPnRxvg4dOhQio+fOJpiWp9Usfop4aiI8pF1Yi7z&#10;2pR6MjcoOeXYXN9ySex022V+l6742DczO3bseIrbWEPW1/37lPmWMsttllf82h+c+zDFZ86cSXE0&#10;lpmX2bWKvmPb7AdR/5RzG4k+i8q5NkTHROVR/YaFlUkPEs9s/CMbK10jGO98izqtVigz5Xg6ffp0&#10;iq24dhfWPwcgAd9c91zJ1mNK9gN7FUqkOcdy7pyCjNWKN69z3eU+kdeO3uzOe2PbcE2L5nbmemm1&#10;krU/cqjK2rVT+F2u12xvtpFNaL+oj1jOfMpdIvyYqDw6vxX3QSsJ2pSQKm0WHZNZuyBm/7ItrTiO&#10;+cH+5U1twoYhk30HY5mw3lFMG4Xys+j+sv1q0DYks4hCtZn7HB+cR1544YUUm5nNz7tFDdcNth/X&#10;1mj/zX7hPpR1nZ/x8zz6iMvYeX4rrC8Yc68c2iNhfuF52btZPmG/GT7LlOOU1laYGzdhPcVcNO49&#10;cV7ur7jGf3ThfIrfeeedFM/Dnov9S5sCK2xA1pGPV6/6s8l0y9uGFhrs97k530tG/cvjmX9lHpd7&#10;kr2mHHfbcD7jWCnnueizbHzR9g/2IMwhzuHReZijfdgjsb0/ZoPEtRZr86h4/tmG8ztPdc+xkymm&#10;lcQU7PVm57wfV1ZWUrzW8f2pmdnP/OWfTfFTn30mxbKSqEaV+4iOicpvRPY+A4QQQgghhBBCCCGE&#10;EELc0OiHYSGEEEIIIYQQQgghhLjNqJmsJCpTRbq0G66HlUQmtwaUhrOv/rf/7X9L8Z//+Z+n2App&#10;TCbpgeyC5Zk0PJASEaYMZUjTkCrezFYSUT7tVHIQHU/JUGThEMnmys8iORrvIZLaRbLCKB/2y0ri&#10;0sUrKaaVBGXmlFaxOSjF4ttgyzZjmz/xxBMpprSX0n/K9tgevB7bhvdPifrBg/7250l9SqLjeA+Z&#10;9UzL26bXh7QqeLMz5zP2e2klEeUWz0W5VynD24bSrwGlnnw7PSaC7LqBPPHHn43PU1pJcA7rdbxP&#10;D0MSOtjy8r/9t/92io/gmExaCqlxH2/urk3l9Xv77bdSfO7cuRTzPjhPzmCepGT12LFjKWYu1oM2&#10;i9rSLJfvR1CqGFlJUALK9WZj04+hdG51w8cNbSGuLi2l2MzsiSc+k+Ljx91WYhN9xzbL3yiO+274&#10;Pbzy+mspfvXVV1NMOWg0V5cSerbNpDG8F0R1qkq0jpHoGlF5RLZmFJel3Qq1mPxOFuPSrAclnSzv&#10;bLn9AyWknM/uueeeFH/2s59NsRUWC1sbnpsHDhzwcrxFPZOr084B81+2rwnsffg2dspPzXKrIMqv&#10;Oe6yeQ62FNk10K6zU36fmS1MYInCdinly9EaVSXnyE6PN7Ql24I2aWZmvYH/zT5im0d9wTkyy2Va&#10;SXCtC8pLRx9aYDWGuHaFoRaNxyrl0X6xtJLgcVWsJNa7sOLBMhON64iortl1J+yFIqu0aH7mfoQ5&#10;HuUx93xsv3/5L/9liku4bjzzjEvDaWPDPQXl+xxrXFuvXPF9MveY83NuEcFzmpnNzrptE+fGWVhD&#10;RHt/5iXbgPMqv9sInl/CvZmZDTEm6pifOH6Zi3w+4Ly1hvrRwmoDFlZc7w8c9v0V50LOu1bYg5w/&#10;77YUb7zxRor7PeQl4lbd24brz8mTbkEQPQuy38o83sJ6tx9MT3s/EI5k9mI5wqPPWL4C648m8r1J&#10;+zraXKXILLMTQdt0et4u2d6usJKgZQntnIZYD6J9B+PISoKWdfMLPs6WsNdd73q+mpn9/C/+lRQ/&#10;8vhjKZaVRDWq3Ed0TFR+I7L3GSCEEEIIIYQQQgghhBDihkY/DAshhBBCCCGEEEIIIcRthn4YFkII&#10;IYQQQgghhBBCiNuMmsljuDJVfKx2w/XwGKbvVeYJBk81+jnRY/gb3/hGiq3wXop8ayPvzszPKPAY&#10;bsD/l75Ibfhbzcy4TxF9vH4MPHtQmnkMZ/Ue7yG2X0RtRnZTznu40T2Go3xoFLfZgKdnn/fX8vM2&#10;254fV+E/evHixRTTQ+zipUspnplxfzTeP73P5mbcD6zbzX24ej3PoaeeeDzF9Jq9fNk9jZmz9Jrk&#10;tXnMNDzb6P9Gj7ioH2yCTx6/T681eglvwPN2FR6Z9Hjtw6M18xmk31aRu6xTE/MF/Y15DH0as3zC&#10;HJbntd/byeNHU9xs+nnovVn6XGb+dphJMl8zXI9ek7Nt76+PPvwwxf/D3/rvU5z5lTb8WuyHLvK1&#10;P8p9Lt95750UM7fokbsw715yHHfMp8XFxRTzPrl0R3Nn6ZHLa9Tp1Vbztul24bmX5eX4eYeZzLWH&#10;+UdfYa5p9O0zM3vicfcYprfy2qaPZ7YNvRl57WbLj3kFvsKvv/56ijl3RPNfOSbCuXEfKK+9U6p8&#10;P7rXKCaRl2i5H+sO4WEbHJfFKYrrQa8/5ii9GekVe++996b4ueeeS7EVY2T5qvsALiy4d2fmZ05f&#10;4WBOz+6H8yLm28jX1opzRW3AMRj7fvp5ee3ulq9Rmxs+3nldzrfl3GuoB33jS9/acYyCZ44oH7iX&#10;rmHvybWx9EnmZ2yzzFMf98Qc4HcJzzNgLgblH7tL5Gxz4PdRp3d2ngaJbN3MPnEif2N+l/dZ9mmt&#10;5p8NesgJ2FwOsfHbHPqcTK/OZm38XMqY7UT43oFy3snGBHy36S/NY/Cqi7D96FPNtJya8vWjh7ao&#10;wzf2t37rn6XYzGyAC07h3Rpf+MKXUvy5zz2b4tlZ+tf6HoR7aT5rffDB2RSfOXMmxe0Zn/O4t7Bi&#10;78D5jB7DzIlobqMPbxt7MnoaZ88vwbxYUsN3Li2572wdzw3MS/bFJt5nsNX1fcAID9M1+MvOL/g+&#10;/vBhf/cHz8Pzm5m18N6SN97wdxV897v/LcWrq6spnm6O93R+8sknU/zAAw+kOMtpPjehT7jHsTF9&#10;PI7Yt5x9wRkK9Si8vccRncUmzE+E8zVziPfNdT3zZw+O6XS8nb7zve+mmHtbs9xjeIDKs8n47pQa&#10;loM65otTx+9MMT2G6zgTx9/lq/48m/mzm9kv/fIvpfiBhx9OcX/LL16Tx3BIlfuIjonKb0T2PgOE&#10;EEIIIYQQQgghhBBC3NDoh2EhhBBCCCGEEEIIIYS4zajZdbKSKGV/44iOicpvNa63lQQlXqvrayk+&#10;eNDlL7/3e7+X4j/+4z9OsZnZ1hYkXvhv8v2eyyMySd0U5I2BZDKT46GuUGVkcsjZWZe7zBbSlxp0&#10;LlD6hLLWWIo0vl+q5GWVY/YNtNmnSdQGUXnWV/ygkPdQak+pWBs5QWn4hQsXUO4Sm6vLkPXOuyRn&#10;E1YNzPUDcy4VazBJzayGRj900M917IhbGAwhIaV9xNGjfgxlXBynbDPWKZKol3JV5jilVfwOLTc+&#10;OOvSwx6kdpeveJuxXSmbp+QvupYVdcqkqWXn/4TIzoByL0rIerD7eOSB0ym+/7TLvjkPUAppZnbn&#10;nS7l4kzAtqUEMpPOQr771ltvpfiOO+5I8SOPuDxsClYSbKfuwK+1AXm2mdnVFZdGfu9730vx8ePH&#10;U8zcWlryvjsEixOOJ94Dpa+sUyRvt+I43lMDa0AT8YiDPpDvR+3Nvu7DyqWD8VFKwNmnp06dSjGr&#10;QdgeW1t+rtHQ7+H557+fYsJ8iiT6vE/7WPv7cfx+tbXLYZ9Ec8Skcco2zOxfMPcwjurH65Xz0zbR&#10;OaO128ysO/D8Ldtzm9LyZJuo/SLrhMiC4d13303xL/2SyzatOC6ypVhddluUrP0hoS/7ZZsBRarY&#10;U1GuSmsbK2W0gby7yXk8sNxpQore3fS9JKpNV4iMKKfNzOqQteY95OW0yqDVwBALSGZ/gPar436a&#10;tCLq+9wx6GF+KfKV9WVuZVYXqBOPp0VUZFfRw7zPtbE5BZk97sHMrA0bgrULbi2Uyb7ZMWg/wxo/&#10;5DG8B8QcH1m7co0udnE1PIQMMWaHfa9g3/y+WwfcCqFDa4ctxPguLRJoJ7TV9zWjA4l1u52336CD&#10;dQP7R8PaYob+hf3VAPYWA4y7qTlcA2Nl6aqv3c2W13V1xcfQiy+9kGIzs4sXXCrewd7mi7CS+Oyz&#10;z6S410UOoavr6OvVNZ93NmDH9Morr6R4JrA0s2KNm5/3/mKOMz847+RSfvQjKhtZ4ZHM3qOY/9kX&#10;H13y/e3R424jRWuIrY7nB/f06xtu58Dn3EOHfR8/PeV79wMHvF1oAUI7Aiv2FK+/7pZUr7zithK0&#10;ejh29ESK+7B7e/DBB1P8+ONuZUfbtB7mF7YZ9+5mZgNYfdFua4N7/GBOPw7LtqUl5BaeqbjPo40H&#10;7SGz8buZ14/PfJxvM6sv2h1hXuDz33QbtlCYO9netJhYXr6a4rffdRu30uKN624Pq1cfa1G2H0Se&#10;NfDdoweOpPgrX/h8inuw7cueP2Z9bC6v+fxiZvb1v/orKb4Hzz+dNZ9HYnuQG5ty77AfRPvEm4kq&#10;7TR+hhVCCCGEEEIIIYQQQghxy6IfhoUQQgghhBBCCCGEEOI2o2aykrhhuBGtJP7Vv/pXKf6jP/qj&#10;FFshC+F/T+9C2kIpxxTkLJkkNLOSgESVUiJI9vl2Zr6RdWbaZbD2MTmbXyPLJ8hZMnkopGJV8u+T&#10;HFPlv/TvivGq2etOed/bROWEkhorJGXdvssQqXefmfGcWIPsPrOSQO6uQy5IWW8X8i5KPSnHLSVr&#10;zKdDB3wcnYRkjW+3ppUE5Vq0kojk3VWsJErpC+tbvi18m6tXXSp1HrYSm30/78Wrbkdw/vz5FFOO&#10;xnpEb5W2YhyUUt1teK4ojuAbfh+4xy0c7oKdAzl8+HD298mTJ1McScg/lgc/geW0kqCFA+V/2byY&#10;zame61N4g7WZ2dqGt/k3vvGNFEdvZF5b87me9aB0Lsqnsu+qkPeXlw8akLhCv1blepQwRlJ0SuLK&#10;XD99r8vo2L+U4LMNOB4p3ex3vX9f+NFLKabU9sgRlwLyflinMn8yCyYcx/uLcjFrg2CsRG0czTVW&#10;WnZgnEYS+qiukyS/27BOkYy4rB+tUKLzZhJ/EB0fvbWdcy/jN954I8Vf/epXU2xFfdl+zJXIniva&#10;53E/R8q22aYsz3IFec3yJqwAsrykRQz2Z33KsDF8s2tjneQ2qIbyHzN+/I8gPeZ5h5Dp00qCUvIR&#10;95UtvwdaZtjApblDzL1RntiEPI2sJKL9X9jXwbj5WJ3w90ITsmxKmPOOSeEAxbSMyGpKu45IWovi&#10;8j6z/T6tITAmhvjOHJ5HurBzGGH712z4vNVo+XjilTtDWHQMvX9rhQScVhIDyslhHVAzrCd1j/sj&#10;zOlYgDZ6bkGwcNDtBaJnKM4PtPYyM1tednk4P6Ml0uc/75LzyKqBOcp92+qq1/WHP/xhipnf3Cdb&#10;YSXBZ7JoPSnnoW0oiY/WgOi7k/Zj+fj38jrGP9eP7NkT175y5UqKuR4cOeR7xsVFt5BjW3DfX+5z&#10;ea+8BvuX933+otuJbKx7vjIHHn7E95VNWL6wbXifnW5ub8HnF+ZHf4sWE24Zsb4KC6Fgnaa92TLs&#10;6NgenHcGsNLh2mhmZjWMR1yP56J9B/e66xt+r52O9zutJGamve9oJfHWW77Gf3jBrfZoV2Rm1gus&#10;JFjOXOQ6y73r8YOeW1947nMpHsBKYhPjZmrO96or+F3HzOzrv/ZXU3zXXXeluLchK4kqhOvdTUSV&#10;dhq/6xJCCCGEEEIIIYQQQghxy6IfhoUQQgghhBBCCCGEEOI2o2aykrhh+DStJChHphSG9hH/9t/+&#10;2xRbITnif0/fKysJvvEYYdZKlDTN4m2mVshZIisJyiYy+VHN26ZK/n2SY/ZdlnALWkmwT7M3dkPu&#10;NT3tOUErCcqyaCWxCUlOJtuGDCmTgCMZKX0zyyWyhw+6dOn4UZeTR1YSlFlFVhKsB69NuRvjUjbC&#10;HI9k+pSNLa34G4Wvrrn86lJgJbGC46Nrlf0eSQCzOQLHRJLaSBLfxpuNn3j4gRQfgbQskruZmR09&#10;6nI5yg0jeSPrxD56//33U8z6PfCA1ymS3PcoDz7g9TYz4zTy7W9/O8Xsl0h6zHujVC/qL8bZ/Frk&#10;UtSnA8h2RzVIXC2Xfl4LzttlPm2zuuy5SNmcmdlnHn8ixbSSGFWwZ8gsNyBhfvVVf5s4JaRs40ge&#10;S5uGEuZKNA6iukZ9x5hrNOOyT5n7lGvyXFXGBInqHUme87eM5wtcFSuJ8jvbVDmeczLnuaUlnwtf&#10;f/31FH/pS19KsZlZu+37k0y2jHtiedbXwZvMuZ+LcitbM3F+K87VwDzCckpcs77AOliDt0s+J6cw&#10;nzswfrHl+9h6xePyucfbLLLTGGAtHrD9sIPkW+9Z10EN8xQqWNYvmg+jtSuaF6v0XfTdMnfzNZQN&#10;yEZH/dB+UVvmd+3Ee9jxbfHjT67dZsy5YdfX0MEW5h3YObRn5lPcnPJx2sEesT/E2EJiDfu5hD6y&#10;khj2/Ts1PB/UEQ/M52qO2eUtt+c6dtItw7jmRrYSZc7RCuq1115LMS0Av/KVr6Q42i8xz7hP4dz2&#10;ve99L8XtGbfoKC15yr+34XzDOFq7ovVj0l5jm2jvZEVfcD3lOsbvzMKui3Vi23M9uP/0fSlmvTnn&#10;j9D2Zf14HPuIbVZHG7/w0ssppvUE7ehOnz6dYs7VnM9mYWNU5tlnn34mxe+++06Ke7Deo3XFuTNn&#10;U7y+4b8NcG8zP+e/LTQwR7Af+njm49RR9nuzhTmT1mcY21ubfu0D2Ddvwg5jAzYK3a7Xgzk9wNh/&#10;5ZVXUryyjued4lk1spLoZ5Y+KbQGmp9z5IlD/uz4LPpk2PXcoJVEE7+DbGLutMJKgs85A9gmykoi&#10;phy3NyNV2mn8DCuEEEIIIYQQQgghhBDilkU/DAshhBBCCCGEEEIIIcRtRs1kJXHDcL2tJCiVWN90&#10;GRPfMPsXf/EXKf7d3/3dFFshoaT8BU4SmQyHVhKEVhJ8nTEl+3zrdQ3/Ff6TWElk8jVkfibBq7vc&#10;iFTJxSrH2PWQJYxXzV53ovaIysknsZKYmXEZN60kLly4kOJ1SAQ3ICvKZG148znlZw3IfEorCb6p&#10;/eCi20QcPugxrSQo/6O0h3kdWUlQhhjJwcs2zt7+i3vlcZSvUaJ04bK/DXt51SVUFy9eTvHSksva&#10;tiBP6vX8PH1OEGY2GPj1aANC5VgmHR7yHrzeU1N+zMKCt/fCnJ/zjuP+ht8ZyPd4/7QWMDObn3eZ&#10;Ktt8GjI8znOcR2g7QCsTyusefvjhFEcSyyFk0R+bm9A2r0HmdvZDf2PyOmx/aA/CNuig31neR504&#10;97KDpgopKXuYEsruALYtbUj1YDEx5Jvq8d0oXyNpMu0j7rv33hSbmd1///0p5npHKxjCcUOrlTre&#10;oP3GG/62atoxHTniUsBIHlvOI7xX5h+J5MaRVKycC7bJJNwT5o5sjS/eqr5NJA1nXlc5JpfDj69f&#10;KV+eJK/fppSjbhPlGcc18+TqVZeGM3777bdT/PTTT6fYirmecyzvj3mQ9en4rsve4B7JrXn+qN+s&#10;sJLgdyhxJRx3rF9/OF6uHu27ON5rxfjjbfP7Dcx5Ue5T2ksrCVLDeTI7jMyCAfNfMSaifCJR/Whb&#10;ZdgDR/J2fjdri1peB2xbrENLDC/O2rUKtPQglNNHEvjSvoRWc0NaC+H5p4n7XoBdT38TdhDmfTc1&#10;63PkCHuwddiEcY3hXmE49DXdzKwPK4kh1vsBrcVq3JN5Pw5H460kVru+dzp4xOcB7g8Ysy2zPCks&#10;J374wx+mmLZkP/3TP51i5k1kYcM84/n/2/efTzH3fOX8Gtk4ROsdy6vE0XdJvl/K95jRnJ65q3Du&#10;wP1xz8exRquGRx99NMXZHhF7d1LWj/fEevRhF8D57My5cyn+8PxHKaZdwunT96Q4s/3BtRaxt+Be&#10;xszsicceT/Hly77Hr2GuOnzYc/lD1KnV8utduuTPBFwfH7jXLdSyPTPsDzg/lDZQfKbYwnd4f3yO&#10;ou1Xq+1794V536utrvrebmXFbUN4zg+xr/4Iz5R7aSXBvLzzqD8X0gKNVhLcuzem/T57WIvNzH7l&#10;r/1airN9bw9rcDDX3+hE+969pBy3NyNV2unauxohhBBCCCGEEEIIIYQQtxT6YVgIIYQQQgghhBBC&#10;CCFuM2omK4kbhk/TSmJjy2VMfKP6Cy+8kOLf+Z3fSbEV0ugqVhKtxvjKRlYSU5CEVbGSmJt1eYiV&#10;0soKVhKZTABvGiZVcrHKMVZebz+QlYStdzyvIyuJLUpyIOWllQTfGkzZZynLmIFEifHRwy7x+jSt&#10;JCLJH8nluB6vrLnEkPPF6orLr1bXXDK5vgaZ5JYfwzcFm5n1YS/w0YfeR60pWHm0vC2hisvkYXPz&#10;Lms9ctjfznxg0eVyd5zwcs62vOejR4/ik3wOY5tHEn+2Od9izZhvkn7sscdSHMmOa5Awzs16LpmZ&#10;NZreBivL3v49SJK7yOvzGAd9vvUa9zlCbvA8Q0ruU2TWKmT9NUqss3zyc7WmKcHFfVeQolJeO92C&#10;zQvugWNrftbnhBL2aSubRzyf8jGYQruyTJnkWynmtWklwfrRimSSxL+cY7Ypx/Y4onzKc2t8G5fS&#10;zUziivpy7Y++H1lJMI6sJAjntkn1q2INsdPjee1ljDNaap09629mf/DBB1NshUUNrWR4bZazX2qN&#10;8W1GKwkS5UxpfcBr0EqC1AN7FdquDHHaNdxDc8rHKW2WWAuuh1xbzczqrB/mQO4NozWNbcB9L2cu&#10;zqsjbAZHI0hrg7a3so/QTFn7B33B8T8I9iDMB+6Ts34rxkEde2VrY3yhgrSGYEybLN5PdjyuTYk6&#10;pdScH7h+mJkN8f0hql5Hn7ZwvUXsxftdP1cH+7MR1sAt3MMG2pV9SiuJ2jC3uuh1fZ/TxT6H26XM&#10;SiJ7VkBe0kqi41ZO9Zb3Ca0dIjuqMufYti+//HKKmXORlQS/O2mfuM3Lr7o11ZlzPretbvh+zoq9&#10;TXRP0fWifWg2toKYROubWW5RQ3uGbE5CO0ftf+rOO1PM+Z17d1qCcHxE57cJ1kKcD9eRi1dWfP05&#10;+6H3y8KC2yLcf/99KZ7CfonnPzDvdgLNwupxHr8DsL5zUz5vHTjo31+64pZKd97pax0t5d56C3uk&#10;Bd8jMU86feaP15X7MTOz9XUfU7Q5iZ6FaFO3CMuNuTm/h3ffeS/FH354PsXM0fffP5Piq9gH7KWV&#10;BG2a7j5xR4ofefChFI+wbtJKosa5rZmvDX/1r/93KeYeug6bHFlJxERz1c1ElXbKZwIhhBBCCCGE&#10;EEIIIYQQtzz6YVgIIYQQQgghhBBCCCFuM2omK4kbhhvFSoIy9nfffTfFv/Ebv5FiK97OSanJAJXK&#10;5L+QhWSyn0wi5+WUCzYhv6Kmq6qVRIMyOpRHVhJ843GV/Pskx+y7LCFXkXxqlPe9TVROPomVxCze&#10;UB1ZSazhzctDyHYoA6tjPGYSZLxFPbOYKOwjKFk7dafLgSid5ZukKUeLZexeJ0pOOZaz/J7QxjvN&#10;vxHO1cN4H/b8PFs9l+V3YRmx0fH27ndyaWkXVhI8V4NWErCMGEHX2kCS05rgwLy36/yCzxHDQLLP&#10;tigtIijnpeSPdgFRX1ByThnn+++/n+InnsCbhgMpdANz4cqyt6WZWbvtuUJ5GC2BKFteXXUJHm0U&#10;mMuRVUCUM6XcleOl/Gwbrl0Dg3QbixTXg0bD741S4ClIG5uQ1vP4sgp8+zQlibNtzxVamdSQZ23k&#10;2ZXlSyl+9913UszcYMzxyDFeSkvZzuyjbE0L2jiT0Af2DIyZM6zfxyTqgRSWucLv87ysUzQnTZIC&#10;b8PvlnnFz6pYQ0QSa8JrRGNoZcVlrOfwZnZaR5iZnTp1KsWcUyL7CF67Dkkoy3OLBCeaR7iWlJ/R&#10;SoLltJLI+iWwkljFXNhq+/WmmhiPKcrXQ66tZmZN5hNk2bSuGQ7Hfz/KOa4frAePZ/5Ec8qPQaOh&#10;M0aYz+oj9GNmwIN1Ont7PMp5fp4H82INlgpmlvk+DDN/EKyt6DDusRq4BuvUQvWYctGYHXDeye7Z&#10;bATJer2FfQtsR5q0VYAllTV9jepifllHG2wgLzfxbEE7ObiD2Kjn+Wpm1u1iD4P9DHOiZshlWEnU&#10;RuOtJEbwxuAeiefkswz3oeXaQF5//fUU087hK1/5Soqz3K8wF3Jdon0EpfK8lpnZ1atuI7DBvXUw&#10;D7E8mntJtGZEROuHmVkdQ4Jty/bgPHkIe/TTp0+n+PDhwynmPfN5NmrvIe1zijWAecA92dqmX+O9&#10;cx+k+P0PPF5cdCuJhx5y24FpnIeWKotzvtflvtXM7ADOxTHRgv3OoUPeNlcuXU4x24b3w2t891vf&#10;TTH3qn3k2cyM15vntKLNV9c9H9kGXCv5fHX4iFvKbW76+H/hhZdSvLzk63oXFjbf+c53UjwFe4pP&#10;YiXBOaIZ2Pjcf+oej+/1/KOVRJdjqMVnovz59Nf+xl9PcZb7qLqsJGKi55+biSrtxH2REEIIIYQQ&#10;QgghhBBCiNsA/TAshBBCCCGEEEIIIYQQtxk1k5XEDcP1sJLgW6wps9jqupyCksnz5/3NnP/4H//j&#10;FJuZnTnjb+fMpMeoVPZWWsq3KEHbhZUEJSizkJ1Yce2dWkkMR5ARV8i/T3JMlf/SvysKheGnRXnf&#10;20TlpJ5JLPM+pZVEHRKlmRnPCVpJXLx4McWRlQRl2836eDsRvuGYMnEr5LKUVt13r8uBIiuJY8dc&#10;3hRZSbAerCtl26Rs4/LvbSJJaHR89qZ2zFtDSKaGfUipBng7ON6Aa5a/DT6z74AkqgGp6ABSuEEP&#10;0mHOHXhLeQty1VIutw3HfnkMZeNsjyNHjqSYcnJ+nxJLlr/22msp/sxnPpPiaE5otZADhX68iXvl&#10;92l7UVqebBPdG9cAlle1KeFnmSUBvk/55GAEOTiGPCXZlFI3mn7+JmxG8jXGj2m38/FBaSDXnPl5&#10;lyFubfkcsbHhY20WlkVXlq+k+IMP3B7k0CF/6zXHOPuHbcy+smI95fhnDnHMl7YP2/A8bO/o7fSk&#10;LOfflCGy7swP1juaX6J8z+ZbxJO+yzaIrCRK+4lt2B6R/Jf9tb7uViS0i6G9FvcmVsiQeb2orwn3&#10;eWyPyEqC8H7KPs3meszXnA8jKwnunVi/zZ7n2RSkrG3Yv1C62mfuYz43M2vhvE1YSbSxNgyxD8it&#10;KHAPtFrhHpgpxPvseJ1ogdaolWPFrxHNW03YktECglZLtDao4xosb6Kcc1b5/3sy+x3cYA0VrA1w&#10;T8i/BrqizjkCazbzgdZZnAc28DyxUVg1bPZ9Lt2CDUgmsYZcvTmNvdARl5MPIBlfxvHr6N8R9mMN&#10;5itytIY6WGEfsdn1/WMP9821qEkriQHyEvczvejt1Ol7e0Rjc2lpKcUlnJNefPHFFHNO+uIXv5hi&#10;rhORvQ+tsLhesR4N7KNKSXX27BTIrbNnwcD6jHtaMmmvMY5ybeBwodXAGvZt0Z5liDmF+3LW+/Jl&#10;3+vPYkxwHeLcPizsQXjfCwsLKaYNwzLq+tbZ91L87vtuYUUbtIcffjjF01O0kvDGWJj1NYrWWWZm&#10;Rw75WNvc9NzqrPu+iHvgTZQ3MT+zDRYXkFuXPbfYrrTMoO0F28XMbHnFv7+CfSwtI86edSuUw4e9&#10;ridO3pniOp7z3n7brTM5n9Uwx/7FX3wrxY2WtyvHu5lZF8+ukZUE103OT3U8kz50730pvucut6Oi&#10;lQSt/WjVMzOf70H+u//z/ynFtOJooiKykoiJ5rabiSrtNH6XLIQQQgghhBBCCCGEEOKWRT8MCyGE&#10;EEIIIYQQQgghxG2GfhgWQgghhBBCCCGEEEKI24yayWP4huFG9Bi+csU9FP/RP/pHKTYze/9991Sk&#10;T94Q98Fr7NRjuA1/sMhjmB5Mc/B+tMInajcewxFV8rLKMfvGtW/huhC1QVROPonH8Oys+2ytwSc0&#10;8hjuIf/owzk95fnEnGnA/4l+VmZmLfhin3n/gxRX8Rg+evRoium5RV84thl9yTL/MuRx2caRRyy/&#10;E3kQ0YeO/VDlnGRSnSLv09Ibc5vIc5TnzPoO9a5SVyt89tgX9ISmxxyP4fzJefXll19O8dNPP51i&#10;1okxPYKb8Fu2ou83N90T8dKlSymm9xx94ZhDmU88PMsij8LMtzPIGZvQF5tYc/j9qC+ifqQXPY+h&#10;73Pp3cpxznuijx3bksez/d58560U01+W88Lhw+7Vx3pz7WLbl38zZl0j72FCnzyOX5ZH7V2ek9fm&#10;dyKPYeYs+5e5Fc1VVcYpz2NFfffDY5h+8vTn4/zAHCh93x988MEU8xq8dthmI+xNuE/BVMp2iubk&#10;kqz94THM9qthfSTcO9XhoWgYK3Ntz9FpxPT2HcDPl96vZmYteMe2sIGcRr9kfYc9AWnAJziat/ju&#10;gNEW5gfMt80if6J9LMub9MtFvbc2fH6hNzLHE/cKQ84R9LudQLfj3qDcS9FL2NDm9S6OCeIa84/1&#10;Q3kf+ToovDf7TbQZvEjrTezt4GfbgY/n7D13p3h4h8+xV2HGvI5ztmZ9Pm8yRTe8XWZxXTOzLXgg&#10;b3R8nHfR5pkH8gie0H0/V5Zb05jDkPxRLvLdBNw3WDFHfP/7308x17vPf/7zKeb3ua/kGF9bW0sx&#10;5znuD+jHW66nkZ989h4BXI9zdfTd/YLzId+xwD0S22z5qs/vmV8uvIoJxzLHxBzW+3LNZT2ivf+F&#10;SxdSfGnVfe3fftf3IPS1f+ihh1IcegzPjX+XiZlZJ/P69e9srnqu3HHHHSleXBjffvydgHuqxVl/&#10;9uE9L62Ob+8DB/P2Zs524At+zz3+rDXCAslcPnTY9+58H8Rbb7l3M58XB1gbf/jDH6Z4CP/4/fIY&#10;fuS+B1J810lvb+OawT0V1rq5xdyX+a/9zb+RYuacPIarUY7bm5Eq7TR+lyyEEEIIIYQQQgghhBDi&#10;lkU/DAshhBBCCCGEEEIIIcRtRs2uk5VEJOHbKybJ5W4WroeVRA/yBso9NrZc4pGVQzL567/+6yk2&#10;M3vhhRdSnMlDcR/8r/eUG2b9lcni/JgZyF9mZj2mpI6yqtJKgjIcWklkEi9cmnUaQSKyX2TXC/57&#10;f1Qe5TvLB+Z9EhGdx67x2TZVjtkNtUIamklkIR+0TK7ufdcd+vcp+b0Mqd4IskBSRx5nMmfIfEoo&#10;AWJ8792nUrwOKRZleydOnEgxpXaUWVHuRelgKTfcDVGf9gP5PfuE8wCl68zjUmLNe+J4pqSWdWLb&#10;cH6hbDGT8uL4OVgFkEwGW8j6WQ/C++A12C/s07fffjvF77zzTopPnfLcoE0Br0uJYK/jc7VNmCNI&#10;JDOPYrYlv1vlPDbhODIajZdcRlYDJLKVYDn7Z33dpcNmZoa5gxJSfv9j3/kJtKp57123i2G/0yKG&#10;liNkklUKZZIc21HbRO2RrQf4LmP2NetRjlOei9fO1lPOk6hHFaJ5p2o5x21mOYRxxLpyXuX9UHIa&#10;zTu0AaFlywcfeD6UVhdPPPFEinkNnpf1zuxECkulbWqQwUf9znsu+yQb25DLZlYj3fHzH+XJBzie&#10;sGdscQ2A1UKzjnrTJqO8Vs/vu4a94RD2Bz3kbxsWBBwTK2s+NrmnZdsMaKWz5fWgpdnstOeMFf24&#10;BNugY0fcFurCR+dTPBdI+Y8ccruZ5Su+Nzl0wPcHmc0S+rGcI+uwi+t2vX5HD/qcZF3/Totjec2P&#10;72EOWmz5HNTf8j6dhd0W1/tuHxYC5fTfwjwCe5AGxkFv2nPrAp4PGne7lUTzwXtTfHHK22MD3+2h&#10;nTpLPp8fQD/Uy/V+6PexNvD22OT8iSZvwEpiZjg+/0ZTfs8bXV+/ufZwzNGaimu/Ff392muvpZh5&#10;zbmG3+e6wvmPawz7kbZ9fD5l/lkxr3BMResEj+f8l10b8LvRejNxz4HPtjB3RM/P2bmC/X65/mzT&#10;3fScYT0Wsfcs14ZoLx9ZSSxtei6/+LI/h3P/SIsyWtJwv30F56TllZnZ/KznB20V/tpf/dUUcx9b&#10;g0XCfffdl2LaqXFP1ap5PTLLq77nQGZ1VM4joD+E/Q7a9splf+aj7cWBg95O7Mc333w3xcvLbtdR&#10;Q+5/61vfSvGohj0S5l0zsxrWIto7bPVxr8hF2iZxbX38wYdTfBTrRB3z4ibGzRTsQRYP+fphZvb1&#10;X/urKWa/zDS9L2Ql8elRruWfFhOGmhBCCCGEEEIIIYQQQohbEf0wLIQQQgghhBBCCCGEELcZNZOV&#10;xA3D9baSoGx7C2+Ip9SE0p7f+I3fSLGZ2Q9+8IMUZ2+0R6X43/sjKwlKDKtYSYwgFZGVRA7LZSUR&#10;W0lcQTwMpGK0kiC0kijvn7Iz5hatJDbXXfJHK4njx/0t28zdSFqWybIK2fdekeUT5F6R/DmSqFMi&#10;U9Y1smTgnMJ6VLGxiGSLVYQ6pZwnkkNmuch2Qj1oJXHhgsv23nvP335M2wFKAXmeGt5k3sEb1auS&#10;SSMDCwgeU76hehxl7pPws5q3ZSa1hZw8n/L4B8+JORwSPF620/H868O2wsysBencDNYNVMO2IMOu&#10;YU3jmvPBBx+meGPdj+cby0uJ5jaTbBv49m5+FllJRHkZ9S+hHJ5jZZLtQASPYRzJf0n03Sgu2Y2V&#10;RGSBw+txHmZM2ffZs2dTXMqin3zyyRRzbizbeRvWKbKSoCVKdJ4qbW+WW0lkcw/2Z5lVS8Pz9zBy&#10;cf7MuRRPL7tEugsLAkrUuf8bol3Kz+BAYJgOs7o2W5xT/KCtLV9zm20f+wuQd/Petja9Huyrcl7k&#10;312Mo5PHfd7nes81fumyS3m5D1iH3H9h1m0AlmAxQbpFnq3i+6cfuT/FnEc2lrxf6h0fH1tL/qb6&#10;DUiN5xq4bxyfyY4xx/YplWdnWW5/AheG7NlkfeR9sdb2NhjefWeK7ZHTKbww4ydaQv8OYAPSW/J+&#10;ONDGswKefczMugO/v5Wh9+nWyOeX3sDvqYm6zo58bWhgXaqjfps9P2dk4XAVVme0myh58803U8z9&#10;4OOPP55irkXRusI85jzKHXB/w+vNsW9m1oI1zIBrNsZvH4trk74A3MdzLsB4r0E2z/NzLz6ClD87&#10;fyHlH+C8A9rYBDLuyEqCxzPmcystIjg/T2MPYcXcQ+sPztcXYVl0ed1tDmglwb6mnQjn0UOHDqWY&#10;7XrPvf6MYmb25OP+/Zde8mvcf49buLz7rlsvzGBM3f+AW0kwr5euer1XMddkIB9aLW8z7rvMzNrT&#10;nrPN4JmA156GDdDGppdfuODt+tJLr6SYtitTLb/2j370Yoo5D2TPo2ZmmOeqWElMYQxFVhKHYS1k&#10;fZ8vN7D2tLCfPXI8tzH7pV/9lRTzeXiq5teWlcSnRzQHXW+KTBZCCCGEEEIIIYQQQghxq6MfhoUQ&#10;QgghhBBCCCGEEOI2o2aykrhhuB5WEpmch28BhmSfEiPKMH/rt34rxWZm3/3ud1PM46BIzN+cvgsr&#10;iekZvjXT01VWEjksv9WtJLK3wKK80fB+p5UE3zJLKwmogTI+iZVElk+IaSXRg8Sd0q+jR/1N5pQY&#10;MscpR6MEfL/nV7PcwoVzB6/N8Z692R7l/G75N8csJY0ksp4gkSSnFrw9m3ysT4Mc5/cjWf/s7GyK&#10;KSuk5Jx9SusJXndp2WW9Cwv5W8qrGGRElgJReSmZ3iZqs7K8/HscA8joahgstILhvQ0zeShlnF46&#10;gpyZ5Q1IzM3MmpRGw97CIAseorxVx1oCGe0br72d4hG0r5SG0yoksnwo27t8a/k2Uc5FNirs02w9&#10;RM5Rbhl914r68vvROhbFPD6Ko7yMYivmG9aPVgCsB60k2JbRvEqJL9uS68q5c26jQCmqFdLezP4g&#10;sM/J+pceJ4Dy6bI9tpk0FnkNWkkQvi2d7UqJ9TFIc1vf/G8pPrQy3vamjXxvtyAJLpYxyvGnMO5W&#10;MZfytrN+h2S33/ccOHDYpdS07hmiLWeOevnKqkuemWNW5BAtIzjvr6/493m9d995J8W0C+hjf8Cc&#10;O//hR2PL2X5mZucuu2XRwh2+p+hhztxa9X6Zg0y6tuX3tw4riVlY7zSQo/0tr2sLcmnOw+U6ntnV&#10;TCH3YSWxBNuR4YzPn4M7Tnr85IMp/mje63eJ1jvIs9Gyj+uFlu+vhhveb2ZmnaFfe9k83hiOf8Zp&#10;Yp+4MPC25PNcHfXb6vs5OfZp87CKnKPdiRXjnJZUnHseffTRFNO+JHsew9wW7R8pb1+7Aul5aSWB&#10;v4ewehhC7s7+zeTqtIDA9Xgeg+UBy7P9NqT8pf0DpfyGnKOsP7PP4boZrHU8nvPCwUXPV64NnIfn&#10;YGtgxXrCvQCvcXXFz/XhpfMpfhvzCPcdzzzzTIr7qN8snpNpJcG9p5nZFOr00UeeW6dO3pFijnPO&#10;Q2wnWqi9/bbvl+ZnfM7L1ntYMDTQb+Ven23Wgn0Mj6OlCp+jOl2fky5d8nnuzTe9fqsrvn73en6f&#10;L7443koiex41sxHyMbKS4BrVxhiilcQTDz2S4gPzPhcMu/7dTezhGrDYuOueu1NsZvbVX/yFFNN6&#10;pk5LjHi7cEMzaZ9zsxA9t15vxq8GQgghhBBCCCGEEEIIIW5Z9MOwEEIIIYQQQgghhBBC3GbUTFYS&#10;NwzXw0oie2MsgQyCfcX/nv/P//k/T7GZ2Z/92Z+lmHLUyEqiBtlJJj8NrCSmIU2ZmXVpBVtJVhI5&#10;mdTpFrCSqBdvY8+uh5wdoZxWEj3kHGVdVxH3IaciNQwuXpcv2S7vn/lEOdupO11+RVkcJaSUmUay&#10;5UjKFuVJVD6J6Dscd5mkOLCSiGTR/G75N6W5/D7rxONLedk2bBvGM2hXlkcSS6t4r5GsnzGloh99&#10;5LJgSt3vvdff+ExZ4MWLF1PMudDMbATLg0xCyTl9h+XMY64xLI+knlauS8H4mpnhG9y9PJsXC3ne&#10;NpFNwRBxZgnQyvNkBInrVmZp4ddrz/h6wnbq47uvvfRGiudnXebHsUy7mIhyTJTzyjh43xwrpXR7&#10;m8iyhfkXWaJYkfv8fpUxke0DcG/ZvBpIm6NjSnjfVawyIisJHs/r0R6A5ZRkclxfvXo1xWZmjz32&#10;WIqje43mdI6nLN+DNInGR5lXbDNaSbBO083xfc1927EVl+Mf/M73U3xyxec8fpey4zrqVOZuVj/M&#10;I5Qw8y32vMZW1/txgP7l2Jxd8PV3ZcvvYeqgy8E7sPFgblgh89+AJQGtMq7AkoH1O3HU3xjPftlY&#10;83zimH0HkvHj+C4tqMzMzkBmfuh+t7DahK1WB7YXh+Z9fhp1XJ588azLxw3lQ8yrI8yd3K8bLMC2&#10;OrlVA9eQfEx5G3R72EcYbBhg8TF81sfTR4s+ls9gihi1fQ5vrnudZkc+P4xwP2ZmHfN7Whp5vI7y&#10;Pu6hNfQLLg4gb4cNyrDt/TjAep31O/KHaxf3iFbMVbSPeOutt1J8//33p/jUKc+ByKYgsi5qIl+n&#10;sANsZ3ZP+XpAMovBYD/HNuC8Hc1h5bq0zaR1glL+HhJwC2sf68dxx2dM2krweK6hLKfFRmQZZEWf&#10;8jjOeWubnh8fXnR7hg/OfpDihQUfy5/73HMp7qF+bKceLFtoMWFmduTw4RRz3puBrUx7GvsInGtj&#10;w20Ypqb8vLRIiawkuKbRAujjbeZ/1zP7ifFr/9ycz9XtaZ93Opjbrlz2NTsrxxz+6quvp7iNPURp&#10;JUFrogHSsYO5kRaeXGdnMG89+bDbwszPeL1HPeQf10lYpTzw8EMpNjP7wk99OcV8HpGVxI2BrCSE&#10;EEIIIYQQQgghhBBCfCroh2EhhBBCCCGEEEIIIYS4zaiZrCRuGK6HlQRlGtmbsadcxsD/kk9Zy+/9&#10;3u+l2MzsP/2n/5RiSp/4ps5Mog2bCEJJIiWCM3gzp6wkcqJ8Z/mtbiWR5T7ml8hKYgVvMqeVRC+z&#10;MnGqWEmURFYSd570N/5SXkYpJa0DGFMaFVkylDKrbaL8sWt8tg2PafAt24EUmsdXtWrIZMvTPoYj&#10;+WAkPWR5ZO3QbHtusM3Kt80TzoGZzC8Yv1G78vizZ8+m+IMPXAp48qS/df3BB/2t6zxnr5B9ZjYq&#10;2fjwmJJQlrMnOAp4PMt5fpaXK1f0HYP9RLfjUjZ+o0pbZrYXQZ0ymTKkhmZmA8jwKDnnubgmbm14&#10;XZeW/O3s77z+boop7+ab4CkFZv5MkvJGec2xks31+D5zObJwyKSbgeVDKWvjdyIrCfZXNAZJdD/R&#10;/MJjyrUnmmMoJ+UxtJJgvXk8+4F7Dd4PZcS0fPnwww9TbGb26KMuCeW5or7I7i+wVKE1GL8bjaHS&#10;eieTd+NN7bzvyEqCY+jYkkuH73zhNS9fdulwVo/6eMk429LMrA97C9rEHIbMuY89Qh+2D12MgwbG&#10;8tHjPk5pF3MJ+4MR3nI/c2C8XYQV0nxKcxfmfMzTUoTxPffck2K2Aa1JOM7ee++9FN95h1tT3YHY&#10;zOwS5NrLdW+P9QHeYo/7OHLA5ee0E7n4odsU0GJi0PG9/uk770rxHG0bkJe9Tt6nNcqnscefamIV&#10;wXbm/TfPpHjzoNd1+IUnUnzusFtEvTtCTk97+QwcI9o95CLy2Mxsa+Tj/0rN75tWEvi6TZnn8sG+&#10;9xetFzZqnqP1qXwt2oa5xbHMdcyKMXL+vNuGvPsu1iKsP7SnOnDALVIiK4RsHk5RPmbbmBNszLyy&#10;TRUrCVJlT1Xlu+XaQEuqLuaLDqxQIisiztVsg2j/yPodgNUMj6etnRXtxz6iDdfahs8Lyxjj77zn&#10;/c4l+7nnPut/4Dz5czHX3LzNMjsx3NPGil+7jf30BuYt2jwcP+57Ws6XW2s+ILN+pwXDcHz+mFn2&#10;W0EDVmHsO16vXvNj6sjf9TUfd70enhVgmXHp0qUUc+9+GfN5+VsMrST6aExaSXDtmoEVz+y0701o&#10;JTGH8gb6hzs12lY88dRn8InZY089meJsn4MTyEri06Pcc39alM9zQgghhBBCCCGEEEIIIW5x9MOw&#10;EEIIIYQQQgghhBBC3GbUTFYSNwzXw0qCMo3sTaNzLleiTJIymn/9r/91is3M/vAP/zDFlNHtlZUE&#10;33IsK4mcKN8zefEtaCWRgVzO5PSwkugj5/hGXFpJdPvjr0ErCUIrifL+s3xCfOKYvzl8Dm+WZf4u&#10;LrpMkm9Oz/oUY5O2C5EVQpk/5d/bVJHqRVYSZRtsM0mWTvh9ysAor4vk6tF3Wc5rR1YSke2FFdfm&#10;NRjzGNrqUK7O+P3330/xd7/73RRzTj59+nSKDxw6lOIa8tvMrFYbf99RH0X9RaK2JJPOGX/mbTuN&#10;tydTA8n+HUKSTLiOZedHzDWplLpmYwryc8L8oH3ElUuXU2yYO+45dXeKOX7Z7xzvlO+y321C+0d9&#10;yjablMvjiMZ+OQ9EY61KnTg/RblR5T6juCQaj1WsJNgvvE/uJ3gMz3n5sucGpf9mZo888kiK5+Zc&#10;4p7lIvoua2NYofB4WidUsZKgtNZKeTesJNh+bVgfZbYXyP0jKy4jPvqjl1N8+Kqvs6xfNs8jHhV7&#10;4KwNUI/VLZf/rmd7T7/GAOkxNe3j7sgJl9nPLbjlw9qG50kfbXzkqK/dfDu9Fe3B+YZWF5HVyLFj&#10;bmnB3KKlAOv34Vm3dpid9/w5dMBtp8zMVno+lyzecWeKN7Ef3Fzz/lqY9/1IC1L5jVW31qDM2ZAz&#10;Te7vsVdr4BmAx5iZNWGxVUd/1RDXYWnx3ouvp3gNdR19+akUnzvmkv3X+t6PjVkvn+9h7d70+agN&#10;mb2ZWcf8sys177s1xLSSaI/8vJGVxBrsKaZmfd7heKeFCPOe85QV8xnz8Y033kgxx/mpU6dSTNuR&#10;aI0p54ht+sjjcj3luTjfRHusaA9Hsn1AMLdFlOfk8wH3FD3K+lFX2sBF9mHZvcGOhFYQbJcrsCOg&#10;rZ2Z2VHMMdw7sK/5zLKC8XvmjFut8PgvfelLKW7UPBdbLcy9mL/KZ4jOpp+rBauGLmy1aHnH9WCE&#10;uYZ7m0Hf274eWPXR7nKE9a3s9xoexOrZOpFCsxHWK05DaI/VVY47jF+Mg/ff8za+cOFCivmMXe5V&#10;uf5EVhLce87CVofPiJ955LEU8zcRzqM13H8Pe+znvvD5FJuZ3fPAfSlmf8tK4sagyn79epDvwoQQ&#10;QgghhBBCCCGEEELc8uiHYSGEEEIIIYQQQgghhLjNqJmsJG4YroeVhDX8GpSszS+65IoSA74R99//&#10;+3+fYjOzP/iDP0gxzwUVWP6WbdhEkCpWEtMzeLtoimQlUZLJUm9xKwnmPqVifJtsZCWxBClXp3gr&#10;9TZVrCRKIiuJY0dcWro472ONcqUFvMGYb5WOJNnz8y4zLWVg25T5E0mMy+O2ySV/PvJoXxDN7Z9E&#10;Csh8olUG5XyRPDGyeeCcMoO30JNJbVH+vU10PUqKI0no2tpail955ZUUv/POOynOpF6YywbD3ErC&#10;+LZl9EUVOT7hfUZ9Gn23LI+uV4PcbjRwiWENg6U81zhyuSHyDOfPcqOQvjKfaEvBc/H72VvHBx7f&#10;f+qeFN97t1tJcCwzB5jTlJhTRmzF2lVlHLHNohyI4H1G/TYJHheNidIqY5voelFMyvIo3zMpK+41&#10;spLIxh3ugXM1xzivdRVvKX/zzTdTbIWVBG2Dorpm+xdIeXmftJKIpNqklIBnfY+NG+sUWUnwTfdH&#10;IDue+v4PUnxo3feFPCfvrQnt76CQ9fP+DGvO4RNuw7C2hdzCMaMm2gnzwtQc7H1m3ZKBcvDzZz9K&#10;8YnDvhZfQf9aKaXG2KSVRAs2Fpz32QacF2hbQyuJj859mOLNjrf3x6S/TT/vkBYQkJBzL9TAM8EQ&#10;+dDd9L6jlURvy3P/0ftcmnz5Q6/f6mW3OChX3Fnsz2hf0u/4fNhCeXvDx+PyLPL3L302hWdP+Hh6&#10;CfVuLLis/9AAbbHm7dfmA0thJXGp4XVahZVEHzLuaVhJHOp527eRixs1P+c0bEA43tknfK7hM5gV&#10;36ElwWuvvZbiZdgO0Nrg5MmTKc5sWjCumYvM6Vbb24/zkRXf59zDvVr2LBisV6TKuhetgeXaUP69&#10;TWTFM8kubpusTrREwfGZVciqj/2yT+/G3oH9wn7kvZ790Oenixfcvoi58dM/85UUt/ksjf49uODj&#10;pj/w/LZiXuY9rS15nZqwOOp3PceZc7RX4vozBdsGtlOXVguIyzWNdhWDID/4LMhrtGDbsLbm88Xs&#10;rM+3deyrX3zR7ZEuXPC2H9aQP4WVBNecKlYSc23vl3msS089+niKm3gGi6wkOkM//0/9pZ9JsZnZ&#10;iVNuLZS1Zw/7gHI9uUko8+NmRFYSQgghhBBCCCGEEEIIIT4V9MOwEEIIIYQQQgghhBBC3Gboh2Eh&#10;hBBCCCGEEEIIIYS4zaiZPIZvGK63xzB9DRcPuicQvQ/n5tzr5o/+6I9SbGb2+7//+ynmuQaoFH19&#10;6vB7JcM+vfE8psfwzKx7AtXgJZN5cc3lbmZT8FrLPCwDL5osh0byGJ702TZVjtkNtcJz0ODpZCP4&#10;msEnlP5n9OxZXXePr8xjuDPen/cn0+PHmOQxTOjVdBRehAcXfazRZ5CewSdOnEgxc4Bjkz6V9HKL&#10;PNhKouPi78DTCv3ehBcXPbdGmAc4rj9uo+QFDfiOzcIznF5hnY57HLLvOMZ5nvz8njORH2p5/5zD&#10;Mh+6wMuVPmr0XudcdejQoRSzT19//fUUv/rqqym+ePFSivsDr6uZ2QhehpFvYJVxyvvOPAOv/dVK&#10;5zczq9EzFF5o3B5E90Aib9XMowtzQnmeWtA2bAOOTY61g/DPW4Bn9T2nTqWYfc060deW/U7vUSv8&#10;bDm2I39t3gO/m/nUol1J5KnbKPp0wHFBTz8c18b16hgH3S339OTx7JWdlpfTCMcd22ML1476gv0e&#10;tQe9Gbnf4TH0h6XnpxUew/RgZF05X7Dv6O/JXOb99ODHz3WTayM9Cq0cL/gO69TC/TWzMeXtfRi+&#10;s+t/8l9TfBdOzznvxDH37V2c97GVTQRmxpSjZ2Md3pYd+Hs2p71Pa/DU5Xq/gbqO0B59XOv8EvxA&#10;MfYvXLyYYjOzY8fc65h9xzmzxrrCA5T5uoBr0GuWnrCcLzK/TOSJmdlB1GkTDTh/wPcg/ZHPI7Pw&#10;tszGEPJpAT7J/VXP/c5Vz/e3fvCjFH/wiuf+dPEOh8PooyYafdTz+2sibxhfbXtbtn/GPYbPn/Dx&#10;9NK693V90e95vub3MFiBJ3axIenAa3UZfsMbNczDmH2a5nVaxHNDi+8paXlC0GN4E/PIVfjJzmFu&#10;msW+0Mysz3UDOXfuzJkUv/3uuynmXM1zcU7uYM7jeN/AMVMz8MXFPsrK/QJyLtqXRnun6Dy79Rgm&#10;kdcxYXkjeA7Irody+s9PT43fQzzy0EMpNjM7ffp0iukbzbngyJEjKX7jLX8XxfmLF1K8vOTHf+XL&#10;X0wx33lw553uM/vEo4+leGHR89LMbAVewnNz3vdD+NEO+p43rOuBA369c2fce5zeyl14EnNu4xyZ&#10;e1Tnz7PZ2ocxm38nhVm/8LHy6lW/T3oMc1790Q9fTPHVJfdM7mEe7teK+mER6JnXqRe9U2na22YR&#10;4//Jx55McR37Xr6yqdHycbOF+fYv//xfTrGZ2fE7vO+5b+nBp18ew58e8hgWQgghhBBCCCGEEEII&#10;8amgH4aFEEIIIYQQQgghhBDiNqNmspK4YbgeVhKUFVIqsdV1KQFhv73xxhvZZ//4H//jFFOmQYk/&#10;6XQh5cB/mafsltIKShrmFyBBoVQH8s7SSqINK4rcSiKFofyoNhwvu91L9jtnKeuPmFSHSZ9tQ9kO&#10;j68iY68iFSvnjUzi2mLe+HcGQW4xR89+eC7FlGWSKDeGuJ3y3rI2QJ5RrnnHcbeJYPtRKka5F6XN&#10;dYjWOH4pv2KblXJwtnMkqaPEiNJSQnn2aOA32pyCrQTKO10cX6TlVNvvY7PjkrDZWZdTTUOCZpAU&#10;d3A8pWZTU97v05DBDihrxfiI+toq5mlUnsnBEbNd+V1K6pivva7fW2/LjzEzW1py6WF0jctLV1NM&#10;5iExjHJjgPaOjpkI5eeUg6cotxOqkpc8Z1QntkVZ1/LvbdhmtGTgPMJjTmGcXr7sEkNawdBegBYC&#10;tI9Yhoy45MqVKymm/QHzg/JTHsM5hbZQbEtKhzmuuX5aYWewteHXHmBAL857Pk1j/I4gn2T5+qq3&#10;QQdS8vlZr2sf47oLyePcQi6xpsUM51XCPiWZTB+bqigfuGZQAs6ce+WVV1JshS0A53fmAfcmkdUF&#10;4fXYTpSbs996mIdtwrwXxZSycgQf2fR+OfCC33ftHZe333/PvSk+evBwivvoU/a7mVkX69qFqz6+&#10;ZpDLtIC4uORjJbOXwrrJ9XQa68TFgefM0knvn1PPPpPig4fdDsMK+6cGZOMdtD/Le7gG7dvOw6Li&#10;nnvuSTEtSzg2actxFfOOmZlNe3/PnfTjXnjbbYpabc+tEyfceqKLcV3HnHwQ1ky1Zc/XQ22//42X&#10;3D7iP/2L303xacwJZmZNjPnaut/TIsbXBmTmK1zHpj2efcLl+MN7fb59uweLBDwTTM+6lP/KZV8P&#10;5xv5cwPbuQup/Ij2CbApoYQ8W6+QcyPI76dwP5wXOf9xPWwif6y0yEOd1lZcyn/hkufTuTNnU3x1&#10;2dci7oX4HJnVCfEQtiuDwF7BJswdkUUUY45NEp2zKpn9RIXn7Ox6sA3hnj56VmXtDmKNeu6551J8&#10;L8a4mdnKVZ+3eG2u2VdXfJ1ZQvzm22+nuN/3un75i59P8eHDPt8eP+42Ps999tkUX77sdmVWPFvX&#10;sfUaYC+6vOzjiPsUrsXtFsYgzsl969GjR1PMtZV7HO7BrDgusr/k+sg8476ISyvtgM6e9XHzne98&#10;J8Xvvf9+iut4dlmDRZGZWQ0Wb5sd2AzhAXIwxPyC8tP33p3i++9/MMVXMK4PHfJ7oLEWHrvsl3/5&#10;l/wPM5ud87k4e3YPfrO5mYj2SDcT0XPJ9ebmzwYhhBBCCCGEEEIIIYQQO0I/DAshhBBCCCGEEEII&#10;IcRtRs1kJXHDcL2tJCiTzCRTgZT/rbfeSrGZ2T/5J/8kxZRD8uWh/H4XEq9I8jsYjJfN842pkZXE&#10;3LzL46yQflLCTCKJUn0gKwkSHRfZMOx0vEcSCspxfvy31yOSig+Rv5GVxIcf+ptyKe8k0T1zDJXH&#10;ZDlEWTCsJE5CZj6EnI9yL0qN2cYcE9n4hZQqk+8V9Ytk95HkjzHlclXeNj3EmOM9lJIfXptv2aaU&#10;egp2EDw+qgfHfiYB749vpyguYZtVeTs2iY7JciaQWFKWSmmeFRJSyvQ5N25A5sZ7aAR2JJm0lDYt&#10;6NOyH0N4f7xvvBqa8tUoLyN7miin2e9lXZmPUZ9W6SOOO8pgIysJ9smFC/42cVpBWCFR532cP38+&#10;xYTHsx8z2TyuzbnzsYceTjGllOWcnL3FGuctj9uGx3As883k0RvIeTzLI8momRmXiip9yvIsh7AP&#10;i8Yjz7OCvQ95+eWXs7+ZE6fu8bfQs81HkJNH1hW8NvuU99PHfo7rRB9vb7cJcxihDVfUHic6fr1j&#10;L/k+cfTmuyk+ccjlwlOYz5bOuxVCi3J9s0zm28HcPUIuzsBmjG98p4XQCBLr9TWfL9t1HwcfmLfx&#10;l/8//+8U22mX9a5tel+ZmW0hf2kxxbVvBnJyzqsvveqWGw8+6HJhjps333wzxY888kiKybf+/C+y&#10;vx941M/VXvAx8qOXX/LyeW+zRx99NMVTDdgc4N4O1T0XZza9fgtr3icXXnw1xd/4/X+Z4gcW3MLB&#10;zGwWNhFTsCBZhEXClZ6Xry665cbVGa/HAdxn7S6XVb+95eNxdQqTAmxKrkLGvjCVW9LQTqO/Nd4q&#10;bTTlcR8p22uOHyvNDqwkoMvnvJPZ2WC8c662YjyzTjwusinifEtY12wegS69PuVz8rB48Azn0mAe&#10;jsjsokD03ei65fH8uxfsYbi/pV0Z4T6sznkR5UcPH0wxOXXXHSleKCxzLlz4KMVs2QVYfa3BVub8&#10;Fbd9eOudd1I8wNzxhS98IcW0Tjh2zK1jnvvsZ1N89WpuNzbV9jzL+oVWI8injQ3POa7ZzFfm6Huw&#10;GeJaznPS1qXMDa6bfLbj/uLgQe8LXpttwNxnvT/6yPvke9/7XorPfeTPjlvIOe6xS7K9NXIuei46&#10;fdr3B/fe6xZM7CPakkV8/etfz/5m22TP7iPvo5uVcszfjER76evNzn69EUIIIYQQQgghhBBCCHHT&#10;ox+GhRBCCCGEEEIIIYQQ4jajZrKSuGG43lYSmYSC/g8BH3zwQfb3r//6r6eYb2Tv9/y/w2dvzYaM&#10;MZJG9iAha+AtuAcOuqSmB3kJpZSzeAOxFTYCkZUEyWSSt4mVBKlaHx4X9SOJyiPpRybv+gRWEgPE&#10;zA/Kks6dO5fiyEqCZDLCCVYShLKzyEpiAFkl3zR+1113pZjtQcka85Xy00z2nqIfE0nv+J3o7dF8&#10;izWPjywjMisEnHNQ9DvlW/w+JWh8M3d27UB6E9ph4O29WTsFMvFJRNfO2iywLGDM+jGnMzsMSHyb&#10;kD9b8eb6SLa32fHcZ6500faU5s1B/kyiMUsZtRVtGLUn78loKxFcI9pD8PhMMhq84XwvYe6yH9l3&#10;tIzgPdBigv1mZvbQQw+lmHPYN7/5zRRTevzAAw+kOJJDcv5j/j14+r4Uc80s3wIetX82voK1gd+l&#10;bDTqu2zfgPuJrDHMzDa2fBzwLd2819x6Zvz4H2HN4XfZHqxfB3WiZPSVV9wqwIo3r98P6wDKYIdY&#10;D1gnnpdtTAsRHt/t+vEsH47ytS6SX+drsMfMU/b7ya6f9/jLbn/QffWNFB+ccUuBad7bKt4838zX&#10;+3odsvmm33d7zu97dtHlsVuoB+917arbR6wsuxx3YdrPc37Gr3X6f/ofU1x70KW8H9snw/qihrqv&#10;rLusuoecW93wHH3zbbfc+NJXvpxiSv9fesntH559xmXfzOM/+ZM/SbGZ2ZMPuDXMA4ddvv7KD19I&#10;cWvGx86TT30mxW1YEW2u+D1MY6lbwGQ/u+j2V73nf5TiP/2Df53iA8V8PrOF3ES8OOV1Whn6OPgA&#10;+bd2ADLxh33Oq530sfV+39t4YwrzKuT7q+uec4ttf7aw0kpi3efMjCb2XpgWB1iasz0In4nwXBNZ&#10;SbC8XBui+Zbl0bgm0XnyeQDzebbdydeCaI2PiOq0U6L9bLk34181WJbQGovWVoT31mygvdGPTcxn&#10;7baffwu5ND+br1fk8uWLKeZ8vYD5nbY1tJJ4D8/lHawln/vc51JMGyOuQ599+ukUl3ZWNXrhAbZT&#10;ZCURWSeQmfb4tSuyUSnX+8iGimsi9ws8F20YeD3ukd57770Uc991/qLv53rIjfXCZoh5w/NGOUto&#10;JUFbQfYRbUZ4Ts4XpZVEaK8mK4kbgigfrjfjd/pCCCGEEEIIIYQQQgghbln0w7AQQgghhBBCCCGE&#10;EELcZtRMVhI3DNfbSoJQDk743/MpiTUz+43f+I0UnznjbxillQTllwPIw6K3cW5tuRwjspIYBnLS&#10;0kqCsgkogAqZpH+QybKG+y+t2O+cHeAt26Tqdasct//yjViyRslMJiNDnSIriUxiDdktiXIjGkNW&#10;HEcl1uy0SzTvOHkyxT1IKfkG3VOnTqU4q0fQ3JEEpVb0TywXRr0xV2dy5s3xbwgejPzalG7xmJkZ&#10;vNE6RT+G/UKy/JvQ5uOIcpdSwCr3PImoLUlUjyi3ouNJs5bPTSNoPDkmOP+x/XgN9gXn5DVInklU&#10;v6pjgnEbMvGo/Uh47eC70RvYJxHVNYqZ71zraO/BuYbHUxZIewUzs8ceeyzFlH6+++67KV5ddXk8&#10;bWhYv7Nnz6aY1hUcj9OQ1t59990p5nxkE94WzvZnznHupU0JyynvjKBMNJdY5+O00YK0F+OA9aNc&#10;mzLpfD4b378cH5kkE+3N+3z99ddTbIX08xH0L9uyDpku75X5RBYX3Z6B99CBdQwZBXsCm7Ae0Eoi&#10;shk60fF2Ovb62yneePm1FM81vc3mW8gBtDdz0Yr27GOdOXGnWyQcPOJ2BsY5AvHK5SspPv+hj8cG&#10;po4zdT//Z/5f//cU1067rdMW8sfMrNGC1QVi7iloMdHtezt9eP58iucXPTfmYXnAt9BzfpnD+OX8&#10;YmY2PfD7fvL4/Sk+86bPHazTnff6mOc9rK+6NLyB3J8eeKN99IbbYVzB+d/83vMpXoTdhpnZPNp8&#10;COn7/LTf3waeR65MQ5p/yNtp7h7vl8FhL/8QlnXrLW+L5qxLzLt97+v5lrelmdnWmtephzhbZzD3&#10;oLltiPRlG09h2NEOLLKS4LVKK4nM9gbHcX6OLKWi70b7R+6/+53xVmJmZnXsSep0gxmh72FtN6L3&#10;FC3vguNrBtsLbKxZns1tPI8VVlfolyH6gvsowu1gZhdFqzPsf9iP7JNp2JqUe8z1dV/L2bZTtAPD&#10;OrGE48/AFm8de4Jnn302xbQjOHLkSIqf/ozbyNDSyIrnaeZKv+P3R9ubK7C34N4msvRamPP9Ba/N&#10;9Z57Bba9mdnams9P/A73NrSVYHm5txkHrSS+9a1vpXhlzdu4g3apaiVBOO54PK0kjh8/nmLuA2Zn&#10;3VaH/cP7/NrXvpZim/CcMxrmbXszEj0H3EzE8/D1pdoTsBBCCCGEEEIIIYQQQohbBv0wLIQQQggh&#10;hBBCCCGEELcZNZOVxA3D9bCS4FuUKY2sFXKvbXgMZSNmZv/sn/2zFL/xhr99etD3dKL8jW+JjuSh&#10;tJKgbH7xgEtCjLK2CVYSvHY9sMqIJMK3spUEqVqH6Lj9l2/keZn1UfAWZlpJUFZDWRfll5uB7Da8&#10;50CWX/5NK4m5GZf9nMQbgmklQakxJd2UBXJMRLKTrE+KY6L+isYBY84FbHuOZcrGWG+O035RJ8rI&#10;mlPXlpZnbY55i2tM1A+j4Xg5ZCSxmgTbMpZhj79GmTfbRG/W5vnXV3JZeSTN5/WisdJDnxKek3Xl&#10;ehPdZ0km4wRDyM8nfX+bKrlL2BblWGEuR7ZGJLpX2jlQ2nflikvXKQfnGsq4rB+ljseOHUvxHXe4&#10;hJ7nPQ9ZOm0OeA1KL0/CzubyeZ8LH3744RTTwsKKHOLayuuxnDYHtLFg+/G7LI/kp5PG5gjSY9Y1&#10;msMiGWcPdg7ZPgVDJdo70frgnXdcWm9FnR574okU815ppcBrM89Yb7Yx72Fra7wEvnzTPL8T2UTQ&#10;SiKbC3Dew1zHXva9YP2My5znW54btI+YwgTRLqwkMvsi2BxwTpme83G31XOZc9anG36ezrr30SJs&#10;G1ZgD/Ds//VvprgGywLuPc1yWbphj7kBKx7aM3D+5Pp4FnLwRewD2NeZZQRytKSz4vc3NfBrbK55&#10;H/UwjJqzPtf30Nd9JDz3HQ1YSdx9xOeI4SruGZLn+aJPp7AGX7ng8xal/BuwnVunHdic55Ad9GeC&#10;tbb3w/me3+c6520+D8DGqG35Xn9rzeveXfW8oS0X7SMGaMshcojjqQEblMhKIprzSisJ5jW/zzmJ&#10;a1/5/W0imxyevwk7vybaqVGsuZE1BJ8F+fwXlbenfL8eWUZkc1hgPZHVp5gvtrjHwpiN1n7OhU34&#10;ZNDKqMW+pi3RYLy1WrmO9fs+b0V7wE3Y0yyt+LpOS5pl7AmefvrpFN97770pPnzYrXeefPzxFHO9&#10;MTPrdLEvRw41kL98ptrc9HHDtuSeILOU6/t5uL6RyC7BJtgzcE/B8/L5qrTu2oZ99Pbbbon053/+&#10;5ymmHdBF7K9KKwnCukZrKMvvu+++FLO/2N6ZTSfGL/eOv/iLv5himzBHDNAXNytlftyMlM8Bnxbx&#10;LlsIIYQQQgghhBBCCCHELYl+GBZCCCGEEEIIIYQQQojbjJrJSuKG4XpbSVBKRJkeofSgfGvpb/3W&#10;b6X4Rz/6UYop+6GsYwB5WCTf3dhwueuw78fML7ikpIm+nmQlwWs30E6RfCOTUI2uLWnfLfuds31I&#10;tKpcq8oxJZEshkTl0fXyc44/xgp5UxUrCb4tmLJMSoAq1WmClQSh4o1vGr8DMu7OBt7KjTfo3nPP&#10;PSnO5NY4ZzZ+A6uAUSF9jXI/mp95PKVHJBrLPP8A5eU8wjftbkACHdUvqyvms0y6Gcj2uujrenD+&#10;SX3K+4viKC+j46vcZ5Z/kGGamR04cCDFzBXWg7nFOq1B+s46Rdc25D4p24znylWmXt6F/Dy6XtRm&#10;Ufsxjvqh/DuyFIisOFhO+SW/yzdaU8546ZK/uZsySa5jVkgGOc7vustl7WfOnEnxBx98kGK+gZyS&#10;SV6b93ziiEsV+Tbs0kqC533sscdSfOjQoRTzvLw224+yyqhdOVczp9lOpfR6bWO83QLh9ZhDPBeH&#10;F+v0wo9eSvGFCxdSTMk957Jz5z5MsRXz3pNPPZVi1nV2yuWhzC3agHC+5bgmm4GsFUroH/8d5Hhu&#10;xYGxHIybxU3P1yNn3Rbh0Kb340zD14+l8xdTvLXk/TbT9L62on6UyF645N9vzcBqAFYSUw2Mf1rH&#10;bPkxB+a8/TYxT11o+h+Ld3vej2p5A7bafo0BJNZLKy7pruO+R9gUrGHtH8JeoQXLjUOHfG4/uOjj&#10;jDL22bbPI2ZmRw+79cxM28dgDfYJW7jXDcjYt2A/ltklQHJfh5XEFI9Z93ENwwfrYUyYmQ3QRxc+&#10;8jGSrest7Gew7+hNe9xB26/ARmAZ8SbXhpbn1lTTa9jkjRZWIz3Yb9CWi7PLAOMjOxX2Ji2ugdwX&#10;BZZGbIvSCoLfL+X/22TS/2BvyDmP5TyeY4j72cKRxmqwdKClD8uHtLbDpoDljZpfbzfnGeXb3twy&#10;gvPChOeLbbI5EvNCtHbRPoJE+wwzswYeUHmubM+DvdeZc2dTfAHr+uWLPi8++eSTKX7ggQdSzPX6&#10;8UcfTXHJFMYX82wL44OWWZcv+7XLPf42zMutDdjFYI6gRQL3EBwfVrQhn/NYzr0xbZf4LMNxwLZ/&#10;+eWXU/xf/st/STFzqY79yCexkiC8Nq0kuO5Fdn4sp/XYL/zCL6TYin0V91Ldzvj90s1E9DvDzUS0&#10;b73eYCUWQgghhBBCCCGEEEIIcTugH4aFEEIIIYQQQgghhBDiNqNmspK4YbjeVhKUFbTauYRvm+jN&#10;tWZmv/3bv53i7373uyluQaZFuUN/MP7Nq4RvNu11IHuYgZwUMhBZScTQSoJUvW6V46Jjov6NiOaH&#10;SVYSkUSOVhKUazPfz+NNvmt4gziJcoOSrhIeV8VKgrIsyqb4FmHmOK0kKDenNIqyr9JKgmR1jeRr&#10;gUVCdg2OGxzD+WJpaSnFlLSbma2suZSY/ZLlBOatiEh+yZhWElH/RjltRZ5VaadIeh3NQdE9sPzq&#10;ZW9LK+RyPI7lDz74YIr5luNIQhoRtRPldTahbTK7CkivWe9srOH4qP34XcYc7yXRfUTy0Kh+jCmf&#10;fOWVV1JMGwBaEFDqef/996fYinFw+fLlFFNyeRVvIOdYowUE45WVlRS/++67KT559EiKaRfBPLGi&#10;js8880yKOfcs4y3dlHdS3si5gP2Y7RUwv/Bt4pSDcv6zQta/HthKUKbKN9pn0ldIjbl+0LrjhRde&#10;SPHSsl+LfX0Rsl4r+vGpz3r7cZy3YMPFtmG/Z9YTwVvbt2DJQ5qtfB6NcjmPx49f1mO+4/11GnYx&#10;RxGPOr6XfP+Nt1K8teJttjiTvy2edmLTs55PtDY4cYevp3PIlYPIlU2ssx++7/24seJ99+GSj6eF&#10;+3z9rc37+nv5Sj73DiBfb035cbSMOHLseIrnF/3+Dh72sbmA8o1VrlF+HlpJcJ/c3cql6xwjl7BW&#10;DND1G5gvOqhrH/mx3vPx1enC6oI2Bdjmba15neanfZytLvu8Y2bWnvLvryGvuV7RIuU8bL/qsIPY&#10;QNuv4976sJvoY94e1DyenvJcmmQl0V/HGhLsaXu0g+BYwT6RVgHZuhnsDzgXRhZeVsyTkRUFY16j&#10;fJ7bJrKS6ON5zIr1voFnV0yr1qT1CtogKu9jjhiiLet4DhjAyANuE9aHfwTLrZgvplqYM/OuT0Rz&#10;Ibek0Z6A1lHZnhmWQyVclzK7I+QQj3nnvbdTfAl2DhcwVh5//PEUP/LIIynmOHsM5aVlCW0zuJei&#10;/R1/Hxih/aN9FNupB/sCWi3wuZ3rDfcNVpwrs0VAXTk+aKHB46P19NVXX03xn/7pn6Z4CnPbRex3&#10;PomVRLT35F6L8znhd3mf3MP9/M//fIrNzDZgHcd73doc/1vBzQRz5WZlp7+b7Bf5LlEIIYQQQggh&#10;hBBCCCHELY9+GBZCCCGEEEIIIYQQQojbDP0wLIQQQgghhBBCCCGEELcZNZPH8A3D9fYYpkcffXNI&#10;7iGUp8n/+r/+ryn+1re+leI2/LvY772+X49eKjyG3mmdTfgOwT9wBh5E9Aqam/frWuFVVC88sbaJ&#10;/H5uZY9hMqkOkz7bhn0X+Q+WebNN7t013odqkuXOTj2GmcsfwYtrpx7DQzRL2UbZPeG2bxSP4Sre&#10;rFE/0pOObVlDP0ReX2fPnk3x+2c+SLFN8CXN6gSvNdaD90qYG/ROqwU+b1Ff24T2iMp57fJc27A8&#10;Gh+R3xT9Ea1oJ7YlPemeeOKJFNODjNdmO0V+w1E7lR7DUTsxnmp6zlbJRfZ7lMesd5ajE8YpiTwf&#10;o2tzjaGP3JtvvplijgP61H7pS19K8aOPPppiM7PXXnstxR984OOF44i+vQcPHkwx5zbmAL0FP/zw&#10;wxQ30XcPPPBAik+dOpViK+r4mc98JsVsJ+YfPYrZ3vRZZrtm3opoY56HPoGdbu6ju77pXrVX4LvI&#10;POB6QDNMevg2przNeG223ze+8Y0Un/vQ/aDpL0lPYSv65Znnnk1x5ncIr162GXOL7c35km1Gj2GO&#10;j9JjmETj1ODpGTEDL+DFTc/3Q3XMKQM/59pl9/O969iJFD98n+efmVkPY4e50prBuyXmfd2kVzT7&#10;ffmS58MV9MtM08dvBx6ZF4e+tjYWPWfo0Whm1p7zz7h+d/t+7cYU9pJYx+iZOYvvGtseHs3ZejCI&#10;+4SevgcPev5uwDN4C9doH3Rf5vYB9/a9uuHjaX3D8y+7T/iNdrf8/CeP+tzEsWVFzl7GOB01PTf5&#10;LDSDHOIatYb72UDfGd5H0kP7dXp+zBR9vWv5Xr+z5vc02MAaEowPegxnPrLo6xr8WvP97fh1MvMd&#10;n+AxHD2fRfvpaM9CovXUeG9oV5twH4yjvUO0Flcpj+7t4/hxva3xcyz/nxx/roiux/6N4P6AuVG2&#10;PY/jZ90BvL1xzNlzvie4gnnkQ+wP6DHMtZvr2KMPP5ziMs+6PR/zfD/B8hWfu3Of//E5wGM4P999&#10;1+kUcx8f+ebznQpW7G34HoLsfQGAewfmNfdnPOePfvSjFP/Jn/xJittYe3rIh9JjOGqDKJ8ij2H2&#10;V5TvbD/u20qPYb4DgT7uG/RSv0mZPP5vDsp54dMi3iUKIYQQQgghhBBCCCGEuCXRD8NCCCGEEEII&#10;IYQQQghxm1Gz62QlEclCSHRMVH6rcT2sJPqj8XIPWklQikF5AyWPZma/8Ru/keLvfe97Ke4Gcsga&#10;tfUgl+y6NGoIeeIQtgjzkKJR/tKezqUwlIVMNf0+IluTTIrQGy/3iHIxOuek7+679AEqsEjeFUm9&#10;yr8jaRrlnftBo1HI/CDJySSykN4Z6hdZLFBqvLTi8udIEpe1DexYyn7P+ptyO8T33nNPilt17yS2&#10;5UnYTVAmPuiNH1uUd2b3UPRPJFWJJE0s34CcmXPBxYsXU0zZE+0Fvv/976e4lFjzvjc6fg1KnXgM&#10;pV+U4FKOR4lllqOQnEb2AOU4yKwo8Bm/w3MxZjvxPFH9IksF9lurno+JaL7md6Yhj6cNACVrHB/R&#10;taO6ltYTbKfo+5nMEtfmd0t54zbMAZ6/rMc25TiNZHgk6ndeL5NFI69/+MMfpph1unTpUop5zqef&#10;fjrFZmYvvPBCiiNLDEojeX+cI2k3wbZ84403UjzT8vt85NGHUnzHHXek2Mzs85//fIpZX7Yl24bt&#10;R/uIch+xTSQB5dzGnCnXni6sqnKJq8M68fu0aqhhzeG12cbs37ffeS/FvP8zZ86l2Ar7jr/01b+c&#10;Yso7G/ApYl6yrsyByP6FUxj7h3ZeNmF85Tk+fm9IK4QTyEXb8Gvce9RtIpbO+zoxDXuAWdg51AuJ&#10;OtuflgR9rC1cZzgvsD021vy7rZr344FZX2O2an7PV2o+5vptP085v9DiKJvnUKc69p7cO7Dts7UB&#10;lgzM4yb2CsFW2szM5iF1Hm3BigN1WoZl29xR7ztKo5fXkZeYI5hPB2Zdwk0Li4UZl4NvoQ5mZjWM&#10;o/asz59XVtyGZX7W72F6gDbG88FHV3wuXTjklhm0BGnCxmN93XN3CxYYizN+D2Zmw65fo9cZ/zxS&#10;4+YawC3FBnhmacIKj33N8cTcZd6XY5R5xjmJ/cJyzm08hmsXyeZC5MMA7Tppj8T6Rs8NjHkMLQuq&#10;7EH4jMe4nP9XlmBX1uJzodd1hLl3MPR+55pDmwPOO+zH6bYfw7rSSmJS+/G+OWb7ONeFi25LdAF7&#10;imXYLdx1110pvu+++8bGD8E6qnw2GJlfj3uQ6Za3B+fD9XUfv8zl7H5wDwcWfMxyX8TvMpfKPmWd&#10;or0a84l7IfYj+47PHN/97ndT/Oqrr6Z4q+v1WOM+tLBT431Ez9xc4/mcd/q022ywrmyD6PcD7um/&#10;+MUvZp+FVms2fh+wV5S5dbMStflecaO0U/60JIQQQgghhBBCCCGEEOKWRz8MCyGEEEIIIYQQQggh&#10;xG1GzWQlccNwo1hJUEpEGUgpAf3N3/zNFH/7299OcWfLJQoZkOpF0gpaSYzw5mXKWiIriSnItWyC&#10;lUQpB9wmk5P3x0ugyF6V7xejQG8YtX1JJAOLpEH7wa1iJVFDM99z990pnmqMlzafOOESXErGIysJ&#10;5nomRynlYUHfV5H5bQUyXcq1KIFc23C56osvvpji1VWXnFkhuaJ0LnpzcGbVgLmAx7OveZ/Tbc+H&#10;Sn39MYm2f8bv8FyUaFGGyO9G9Yuk4Vn9IHksP2M9eD3KkB+AfJBvro5sANje0fnLOZWfVZGBRlL5&#10;Uka7TdR+UQ6U45TfqWIlEclaaQNw+LBLI2mt9Oabb6aY1+JYOXr0aIrNzD74wN86zs8oD+U6TVk/&#10;24wyyeVlyGlnve2nMcc+9LDnBm1hzMyeffbZFH/pS19KMduScv9oTqFck3Xd2PC3enMMZWs8xlO5&#10;do2wv+D3o3WCOZfJV9s+p8zgbeeXz59P8fPPP5/id959P8W8z3PnXO5rRZ9+6ae+kmKuadON8VYZ&#10;Ub7z3vIcz9smgTayYgyyzVinxcXx/cX8o9x1bdnHxGwbb3Bf9f5t13ycMq5hz2fFeRu49uWrvn5P&#10;L/g44vjnOF2HTUFn0+s9A1l0HbYDSwOv66CJNqYtRNHKXLu4L8/mRvRRZJXUC95gPwd7hsaPH93M&#10;in4wM7OB50p31fticXExxesDrKcNP9da18/V7Xs+UObcgBVHrY8WwLp0aMGvtbric4KZmcF+Y3bR&#10;55hLmMNGkN13YGnBfFrb8rltbtFzYIPlmGP5/6Ba2HetL/n5zcwGGAeZlQTXviHGWmYn4sUDPGu1&#10;YHPXQHtzfub4Y95ne9uiHhzz5Xy4TRWbJh6T2QAg39e3fEwsIJesmJe5vzuPOfOjj3w+pP0Y165o&#10;3uc8Fa2bd95559hyM7NZ7BNnsd5twl4k2puwzaJ1hc/G/Z73T7b3QT6UcI6IrCTYvxcuebueR1vS&#10;SoLtQfsIWg3QSqLMn3ffezvFnGP4zMI+6vXG2zcxN9gejdr4tZz9y34o4XnZfhxTjBewlrO/eAzH&#10;2p/92Z+l+OWXX04x58UO994VrSQIxx33W+wv1ikay8yZRx55JMXcs1lxHOsnK4lqRP24V9wo7ZQ/&#10;LQkhhBBCCCGEEEIIIYS45dEPw0IIIYQQQgghhBBCCHGbUTNZSdwwXA8riUiawrf3Ui7DY8q32P7v&#10;//v/nmLKLmglkcmc8ZbeSMY9wptvjW+ohgRyDjIQyizakGvZBCuJUlY8jsYwl2/tB1XqsRtoJZG3&#10;cbXhzvpFsuD9lj5MspKgfCiT3acolzpRKnYVkquryy5li/Iyo6KVBJ08aCVx7z33pHinVhLZm7GD&#10;PiG16B4m3V9AH23DNyxT3sTxeO7cuRS/9dZbKd7q/f/Z+88gya7rzhddWZlVWbaru9p7gzboRsMb&#10;wRAEQIAQQYoUyaEkzkhXmgm9mXg35sV8edeNYj68uPHuu3dmblzNnRE1lERRoiTKkKCXRIAGIEB4&#10;whK+YdrbalvepHkfyFzrtzdyJRJEV0931/pFIGLVqZPn7LP32mvvLPT/f9K3lFN+vmbNGo0pX5um&#10;7AnPmsssG7B9HZDdVivN5V2M87705oH3+Xaknp4lg/emesK3q0smO50aN7mnJ7tfvHixxtdfe53G&#10;njQvsYtx2p1bSSRySHyecadjf+KNbzt1h/f1bGck6w/PxqIdKwnK8SgNf+GFFzSmlQTlgpw3uWXG&#10;zp07Nebn2e4TJ05ozP5fuXKlxpxblPV299hYy6w9/1VXX6Ex646IyBVX2O9uuukmjdnPbBP7j/Ji&#10;9gHXaEo6aSvhjUk+T8cnTRJeh2yXfZNaSdg5iT0N5lNqp2E58MQTT2i8b/9BjZknx44d01iyGnj1&#10;dddqzDWut9P2Nom9APZkXu6ntan5OaXOdB6wdjCXmZu9vdYm9mWyT0TflCHZpRR/AFYIMmPXL8KO&#10;YArjLllulbH/HIWsvbffpMcl5y32RYzL1ITlWUfV7t2H61cgF+Y+6h11BClIhx+urIkVEfYOnkSY&#10;a3wJn6X8uRPWQLSXEhGp4ecJzInBIcvladhNjKEvZ7Bu8nkWL7RaMIP+q0whTzptLg/0WC08czq1&#10;jqoiT/sXWK6M4Lq0g+gdtPHthW1Imq8WHz58WONuWIUkcnjkCS2/RERmUQ9nHCuJYgFrM8YC3Zd8&#10;3ynB5q4EaxK2ic/DeZmvDd56RXhO8j0POcfjvDfpLFv/daEO0CZMMpucN954Q2PuAbkG0IJpbMLm&#10;aT8sjrw6x/nEOUErJ1ouiYgsX7pM4ysuNfusorOH8fYvrHnFDnz3xDrmWQjUW3xZ9/byBdjs1PAd&#10;ePiErS20kjgNizzuAzwria2bN2ucfx+YnLIxpg1VHfWJ/cQ5yL70bO5OnTALOo4j/87A/uZeRlrU&#10;T29fxHZwXec5nGsPP/ywxm+/bbYatFepcF/YwkrCg7lFu54NGzZo7H1vyOtCg6uuukrjyy67LPkd&#10;r8W+DSuJ9sjnyNnmfOmndJcTBEEQBEEQBEEQBEEQBEEQXPTEH4aDIAiCIAiCIAiCIAiCIAjmGQUJ&#10;K4nzhnNtJUEoceM/l08lhZACisjXvvY1jb///e9rPAlpUCLZrZl0gRKK9J/PQ1KMphYg5zsXVhKl&#10;ul3rbMkH8uvk8uuzTTtWEozzecafPTn9XEsfciuJ5I3JaBP7soZnotyGbaU06uRps5XgOYmEnrSw&#10;kuDP78dKYsWKFRq3YyXhjSOlcq3w5EpV57pTMzbHOQcp36WkkG+kzmsQZYW81siISc2qaBOlZkl9&#10;YU1x6lwJbwTnmLQinxfNYDvynHg3vDz2rpNLEpkf4yMm12Q/sW9YF2/6pRs1ppTNk1K2ayXh1Qhe&#10;q+RYXbRTd/Ja2oDncO3y+lJavOmZtcOzkqAkkVYIlB6+/PLLGvM6lBFTSiki8pnPfEbjffv2abx7&#10;926NOY6U0R4/flxjWuaQqWmTj0+O2jy77bbbNKYUVTJZ4hV42/UkJMK8H98uzjZxH8H5ztrOOkLS&#10;fEhzYBpvRfdyk3EFtZT0oN0LFizQeBqy8scee0zjQ4fNooP3paRVsnq4faf1JeddsYZ1DHnGHPVk&#10;4inNj4+N21hL9qZ21gvmE/v59GmzXeKzFiDZn4BFB2v46mWrNB49aX3TV7L79nTD4kREptDnXFDr&#10;WDena9gTYL8wMmptXbxoicYVrF2zsD3r6YRNSWbP0CDvb9otSAf6gzXM2XtyHBkXC3ZOshefsbaW&#10;cA5tEUQktWPDWBRK1qbxGVgYwFaib4HlPudgL+rTyWM2lwe6bC4XsS7Rim16OpVUV2DtVESfT6Ot&#10;03iG8RrsRPqs5knFzi+h72kXtW61WVONj9o+g3OLthWSSaxpK1GB5UQHbAQ6YCvBtblWw/qD5bGz&#10;037gGsA5ztqZS8aZK976yLWIxz35vbc/oJVEAXYYz77wvMYiIo8//rjGXK/YPtZSrnc8h2sA+4Zj&#10;QjxbjdQCSGTZYpv/WzaZrcK2zVs0Xr7c1jvmPtvUU+Y6bfebQG6x/1L8PYgH84zf547BPuLIsO2t&#10;T2HN4XcIz0pi2xZ7/ry2dXZZng7jfrQrS/ffNkbMWfZHkmedqB2O5QPHnfZSkn2Gec3c9/7OwD0z&#10;28o58b3vfU/jvXv3akzbzdNoU/6dw8tZ5qlnJcHx8r6bpbZYdh3afG2GVYi02FOElUR75HPkbHO+&#10;9NN7r1RBEARBEARBEARBEARBEATBBU38YTgIgiAIgiAIgiAIgiAIgmCeUZCwkjhvONdWEok0F9eh&#10;RINyHsqbRES++93vavztb39bY1pJJHK592gl0QGpDq0keil1ggykC1InaWElkcueG1Am0CnNZc7v&#10;h/w6XjvOFnyLLWE78jYRT6bWjqT7bNHKSsKT3dN2gPnBtlLiSisJT96ZPOcvYCXBXD5bVhL5vRsk&#10;0sHsHG/sPLlSxZG2TM/aOHCeUTL+6q7XNeYbqXO5DKVfXbgWx4jSQ0oSZyGD9WRWlExNTaZvNm6H&#10;dnKc/cp2ePOmnbHzzp8ct5osmWyS9ZrScL55nde94oorNF6HvKScmXnpWUmUqJVt0R8VvLa9A2Pk&#10;rfHse69vvJz2+k+y85LnA6wd3j1Yg3icderRRx/V+PDhwxovXbpUY8oIRUSugVUD2/788ybhZV6z&#10;XnA+UfpPy5bjeKv5pnVrNb766is1ztu0BbLTq66+WuMa+i+Zy7AKoTSXz+ONg9fH3jiIiExBHs97&#10;eOusN+7lHpO40vbiwIEDGj/zzDMaHz/ZfP04fSq1bXjzzTc1vmSr9SUtO2YnbI/EeePZseR90IDT&#10;KekL2AlIi/nCsX/ttVc0/tGPfqQx29S7wGrQwOLFGp84dVLj5QtNzv3Wq69p3N9tfbwcc0JEpICx&#10;Gz5hcuZZtHVixnJuaNkyjY8Nm8XH4ABqJN5uPwurim7Uo06sy7V68zVGsr1GHXYGyT4Ae0/2MesL&#10;5013l62BiQwbVhIduE4RewsRkTHYCS3qt3GkFHu6gr14AXLmxXb+yWFbyxctxJo7bm2lDcg0JObV&#10;acurvr5+jUVEalgrTo9hLJjKZeu/7iEbu4kpnA8LiD70E+vZXXfeqfHkmPXLOD5bgFxfRGQGfTMD&#10;uwqOfLGDNkPNrSQEax2/+9BKgusE53V/v/UZ66i02F94Nlw8h7WQNTmx5ENfsi+eetZq3utv7NJY&#10;ROTgwYMa8/Pcm3h1n22i/N6zE/L2dpxD+Tztgvy/t8fax/Xu8stsL5TbJjbgnK3O2Hhxzg0O2hxK&#10;6mviO5Pi7Wc6BPsLfJ87PGzr9+Fjtqc4if039wQbNmzQ+JJLLtGYVhL5Hoy2Q7SSmMScTbH2cb/u&#10;WZqNj9p6zX0r84cxz5FsjHkP5gdzjp9fssTWIt6De6T77rtP40OHDmlM+xua5OR/i2Eue3tR9ge/&#10;59FKwpsffE7W9rvuukvjVavMvkmazAulntbAs4173wsMb791tjhf+qn5t9MgCIIgCIIgCIIgCIIg&#10;CILgoiX+MBwEQRAEQRAEQRAEQRAEQTDPKEhYSZw3nGsriUTSULd/wk7pEqUVfIO1iMhDDz2k8Ve+&#10;8hWNx8eavxXUs5JI/3k+ZFI47FlJJBKo7tR2wLOSyGXFzSjV5/YtndJmO94PtJJgH7crh/DkL63k&#10;vGcbyvQkk455EuMKcit/o3MD5jXlrt6bmhOJB6wkcplyItujxBNS/g3r12vsWUlQXuxZSXgSweR4&#10;m7WT45jIlnGcfcM38LKPd+/erfFbeyzmZ3OJIO83A6kUpYGUNrMOjU2YrI05SmlZItMtUwLa3vxj&#10;+zzpNWNK1rwx8mSVvJf3ZudDB0w6KNl1WQ95vBPyXd6beXb55Zdr3FWCZJK1GjGv066VBK9VwDyi&#10;ZJy0I5v16lEi587Gmud5b4/2JIlsE/vYWyv37Nmj8RtvvKGxlxuSSR15P0oGjxyxt5EzVyghPXPm&#10;jMaUgy4YNKnyHbd+QOPBQWt3Lt1cvXq1xjt37tSYz+pJN703aHt2Dt5cIbnsbmLK+sabm95cI8VO&#10;2/+wX2klsWuXSamnZ5vXtpEzlg+S1cZVa9dovB7rweQI37zevN3uugSKzhpVl7S/mft8VtrKPP/8&#10;sxrff//9GrN2bNhk0le+qZ1sWm3X3P2G2Wr0d5nsmHVOsrH7yXPWjjOwBJrGM910yy0aD58wWTWt&#10;nGhrVMb6S/uI8XE7h2tXXitojSOOlQT3C3we9jel/0OQoq9eaVLgnrL1Ux/Wt3ye7t9rebpxjY1L&#10;YueCnBjHvOnps3vsP7BX40svMcl5f4+dM3bC6svoKYtnJq3PVq+2XBcRKeI5Dh41SXwiy4bdQnnA&#10;LOwOHLZnOw55dxU5t33rVo0/+5l/ovH4qLVvBLV6LNuPzMCeilYSdlSkVLIaQbuzOuwCCnXLjVnY&#10;3NBKgvnEudzKSiJZQ501kTnu7Q092x/m+74D+zX+1ne+ozEtvCRrL9cu3u/YMRtrrks8h2uJt87m&#10;/dGA+c1nExGZqVh28bvkspVmPXPlTthKYC+UWHVN2HVnp60PuI/v7bV8rWJtYOnlM0uLvQZSSKqw&#10;tDl28oTGtJI4jj5evny5xp6VxPZt2zTO29SLWsC9wxQsY0itZu3zrEmYW51F1BHMR44v7SvzMR2H&#10;JZC3l0rsc5AftFig7cWpU2YL9cADD2hMizzuW09gnuV/i+Gzsn3e3v+9WknwOOf7xz/+cY0Xw9ZJ&#10;Wnx/rtea77/PFt4+5UJjrv/ecb70U/MddxAEQRAEQRAEQRAEQRAEQXDREn8YDoIgCIIgCIIgCIIg&#10;CIIgmGcUJKwkzhvOtZVEIlGANIgybEp+FiywNxOLiDzxxBMa/9Vf/ZXGoyMm8UgkkLCS4D+ZT//5&#10;PKTDzErYIpwLK4mOanP5FTlbx+eKdqwkPGl8/vOFZCUxS7kS5Jo8hzKk45BlUaZH2U7SZ5CM5hJw&#10;9hOtJOpVG4v1kOlSgsZ50I6VRCupfIPmR9+JlxOcmYn0sNvmFs9/6aWXND563ORnbN+p06c1lmye&#10;Uu7F/h9cZPJajuPRo/bmeY4FpY2U6ZaK7z2nPdsbb37wGXiOl6+enJ7PwNo7OZFKX5nLCyF7ZP9R&#10;Lsc5wRy96aabNO6nHJLt86wdWlhJMPcpvaYkrwN1nHhyUuYM1wDPtiKfHzzPm+e8LuFnOTdPnjRL&#10;GraVNevwYZN9vvXWWxrv32+S3Ry+IZ2SULaDUkfmH996T2npdddfo/GqZUs1rkByS3miZLJOPjel&#10;toxPY55zT+GRj1GDduV1HSV+nmtf87nNHE3mI6Y/z+ebySmt7cZc4VykPFYyS5FFkHiuX2+y0foM&#10;55c9T7KPQl4zt4hnJUEZtWR9y/6n1PaJJx7T+Ac/+IHG2yBDpvT14UfMYmzJkD3ntVdepXFl0nJ0&#10;sMf6j7VaRKR/gUnLf/TIjzUemTaJ8DCsoD72qV/VeGTc+r8AK6fKjM33PswtSqQ5N6crdn5ug8S9&#10;BvfiiUwX+wVSwvhS8rximc1TjkMHcrSv2+ZTsk8WkYMHrcYsW2r2Lx2wPOiGTPzIcVtDefzgfrOS&#10;2LbF7Bm6UOsrE2aRMHHG6sXJEzaOK2BBIyLSt8BqxMkR+0wH1qjEzgH1+eQxa+voCdu3ncFeY/M6&#10;s2b5zc/+hsYTsAeZnLZ2T2F8RUSmsV5N8XsK1krazRQ7+L0DNSjJORvfLsdKgvOatTZfhzyJOnOO&#10;9iKsvawjrE/8LNeoRx55xI4fMZuCcm9az7ke8zlYD7l/5DN4e0/PFovHua9hG/K1ZLZq69rIpOVm&#10;Bd9JV2OuXXfddRpfsslsVEq4bm3W2tqNe5dhM8L1tzJj/cK5LyJSLlt/0tImsWCbtTE9g9p26Kit&#10;S7SSWLbMbDLasZLI+2wYdYEWC7NTVgM5XjOwS0n2hhgvPk9vt9V2zgOOI3M33yd7+2/2OT/P4/x+&#10;RbjGP/jggxon+6tZu04Nz5b/LYbPmnwvRC5z/R0aGtJ406ZNGnvWW+wn/p3m13/91zXmdwjJ+iCs&#10;JN47+XfDs8350k/Nd+JBEARBEARBEARBEARBEATBRUv8YTgIgiAIgiAIgiAIgiAIgmCeEX8YDoIg&#10;CIIgCIIgCIIgCIIgmGcUJDyGzxty3yFCH7Hcy+a94HkMz8Bni/5W9AnMPYaffvppjb/0pS9pPHLG&#10;/I8Sv1L6ddWbe0zxnEIdfivwy+3pMm+dzk54DMNzRzLP4a6SxY6VYeJFSH+wojT3BiW5P1MDz8dQ&#10;zoVfzTzyGCaexzCfgd5nJ+BRyOvT9yrx/qE3ajbubBPtHD2PYbZPcM6KFSs0HloIj2HH47Xo5GW7&#10;4+OdR8ejUfia0buKvlXPPP+cxvQopc/YMPy6JLsWfejY//Sa5Ni9/fbbGnMsBgbs/BPwIuzpbe5D&#10;V0TtrbLuSOrrzN/xM/TL9Wo1zxf4TlZn4RmI6yxeZJ5jS5Ys0bizlNa54/A7pY8s+4k1PfGQP2ne&#10;cXfccYfGC+ED+Yt4DLNvvf5jHxSdecp8Zw7Rd9fzGKbPYj5PPY9hHm/HE5reoPT0S7wB4UvKceBn&#10;X3/9dY1FRHbv3q0x1+AjR45oTDz/3+uvv17jnTt3ajxbgQ82fJ+5ztYqaU2oiZ03chpzu8v6adUK&#10;8xMdGTPfO/orFjttLMqd5hHJglmdtXbQW1FqWJNK/npVR57VsJYT5gTjWZgMMzeYZ6xTQ0vMR5e+&#10;nWOjNr4iInv32ZgO9Nv8Wsf1oGj+lJ7HMHPL8+rswNxK2j1lNUFEpKsLXqnId+by448/rvHDD/9I&#10;48suu1zj5cvNp3r3bvPnHUQd3rpps8aVaVszClj36MMsWd88/pOnNF641Pr8+Zde1PjDH/2IxmOo&#10;f2U8Z/JeCuwL9+3bp/HYmOU35+8EvGklyw/Ws2Q9cNZm+qNyDaD/ZTf2uvS/pGfyYLYvHxu13KzV&#10;7Vm7uq1m9g1YfODQAY0XLrY15+BB8z1fhf3IMDxod2zdrvE4/IL37z+o8cJBq0ciIgvgOy3o/wWL&#10;7bwJeFBXZhEzb9D3x49Ym1YM2Vr56U99UuOREaujnDdT1dRjmP7G9BuuYz56HsOFAtbBOta9GXsG&#10;egwzt7iucH3L97lVeGSjHCbfH/kM+fe2BvQl5br8yiuvaPyNb31L4y1bzI829z3mtZhP3EktGrCa&#10;x+fj/jF5/wG/n+Ic7msI18D8u2AV3zerWGfGJixnWQu3bjZf4auuMm/09WvMv5r7uSmsB73wC56e&#10;tHoxPW3jlo9pf0/z/czsLPYa8FWfmrH7HcKeYBjv3PA8hjdvtjrcymOYWzru5Vl7+BzpOx00lM7O&#10;5v7TZ06Z17P3/YP1NffT53iz7adHLBfPnLI5zxxnf/AZjsGj+cknn9SYzz+JOTuOOP+7TKVi92N/&#10;FOH1XkeNGELd2rjR8mxqynKfM6oH3vyjo/bMv/mb/53G5XL63iVeK/UYbr5GnS3OF+/c94uXp2eL&#10;86Wf0koQBEEQBEEQBEEQBEEQBEEQXPTEH4aDIAiCIAiCIAiCIAiCIAjmGQURkZefe+Fd/320J4fy&#10;jue0e94vylxf/781lKW/n3/1T8mFJ08klB1T+iqZRPtzn/ucxocOm5yF9gz8Z/JVyLd4vA65qjgS&#10;18F+kycWIdmjFEhaWElQqpPLZxpQ2ufRTs61c85c4cmi282BVJoKGZ0jH/Lw+sA7ThJpXi5/QfvY&#10;jhqOt3P+4aMmxfKkfUlbkXM5Xj/VKBVdbrLMlZBonj5hlhYbN27UeKDPrBYo5We+U65PculLDVYy&#10;/B0FLInVCB6b+dEBC5cDB0w6SDku828GkjDKsCWTD45Awsv7DQ6aDHH/fpO4zqJG0DqAfZ9IhyEx&#10;pPyxt2yy3ry+Fn+2TIqISE+/ybemJ+w5KN3shsx0dMJkjzzOe/D6U7Mm9WLN37LFpI2U00qWW7Tl&#10;8GxXaLPRgXvz+G233qox5XULFy7UOMkHXEeya7Gfk/nIPkAOMP8oIeU4Uh7LMeVnKUNMJN/Zdb06&#10;mcs9GyRzCusS89izt+B9SS595c+cU7SVYH0aGjIJOOeKV/O89aC7G1YG2UQYhey2DpuJTqyzZdic&#10;zNasz7tgkTCd2Fhgf0DrI1yf5/M6XT2wocik+ex/9hn7n/3E/BgZMYkrx5Sx16+syUePmMWLiMjx&#10;EzaPzsCK46abbtKYc8obL96D7fDWLn42X3M9WwrKjR9++GGNH3v8EY17e6zWLFxk83H9epPBHjxo&#10;lgKsW5QB07Yrnx9JnpYs5nix9tJGirDPGHciT7jVOHnS7I7Gp2zfm++BPaubItZH4tnQbFxv0uar&#10;r75aY55DOyH20wzk6iIiFewFCkLbNXvuyUm7LmX9x2GrxbpwaL+t8ePjlru33vJBjdkXtAShDFtE&#10;ZNUqs5thP01g/eY6QwsHzmVaze1+y+xLuBZ9+tOf1ngcVlhsa25NwHUJrjLJ/EgtvSxxvHpRq8AC&#10;A3NwCnsIMtBr8yOfs7MY+wLGqIv1SaN0r8Z86u6173Zvwbro69/8hsaskWXU270HbA8mWR8yn5K5&#10;5thEcE6cOmXWVjt27NCY9hbMjaQvW1hHJXvlZOwtJ2jBxL3XLTfdrPG1V1+r8QhykbZfbAdhW/Mx&#10;ZXuT37EoYX08ftLm6eEjZjHD7xCssawptBvbueMyjXN7EMJ15iD230dhXZHae9nzjI9bjiffOTAO&#10;/Cz/5sBz1qxZo7FktYDndWEf0MXv+ojz77oNdu3apTEtlGijx3pEq4/Ocvr3B67xnbDbovUMLb1W&#10;r1qr8arV9r1wcsLO4flcf5kbv/Wbv60xzxcRmZm25/b2zXPB+WKR8H6Z6346F7QzFv5fOIIgCIIg&#10;CIIgCIIgCIIgCIKLkvjDcBAEQRAEQRAEQRAEQRAEwTyjIGElMa9o10agQSsrCcp+/vAP/1Dj/QdM&#10;mu9JRxLpf83unVpJMC3ts4MDJpGh/KWrK30DZyIfxJuAPRktoTS/ndz6Rc6Za1mCJ5FuNwf4O88i&#10;4WK2kkik8slrZZv3n2TnMTf5Jt+lS+0N7iuXmayL1iyb1pocl7L5TsiYmN/52HlQJpnMTTvsnlPH&#10;W9d5P8pGafNQRf7x/LyOsJ9mKs3fQkyZH9/OTrU75cW8JiWMad2x9rHO5VJAnsdrsX20cKBVBmOO&#10;l5f7nhx888ZNGtPCQiR9Sznb4c1/yvYq+Cyl+DffeKPGhPIz9ndnMZUh8jz2ZwFzJ7GJQN8k8wb9&#10;xGfwZKneHM/lU/yZn/HGxaMKuwTOfXddcWRcuW2FZ0XBvmS7PRsF5ijPT+YcxoHzIIe5zL7lvRP5&#10;tLPeM/b63jvfs4URSZ2neN7YmMlA+ayU2rKtnIPsj6QWOnnGNtGCRUTk+HGzJ6C9yo2Ya/w828S+&#10;YW7xeTg+no1MbqnijRff2v7UU09p/Prrr2tMawPWHeKNHZ/Ba7e0mNsnIaXmvRcvXqwx103ej9YG&#10;HKPTZ+yaGzbZ+nsSxzmGktmOsO0cLy9vONYcB0q9eT+uH8zp3EJt5bKVGh89bM9XkOZ9SbsA9ivX&#10;CeaZ9wwcB/ZLbg/CtZy/45zoG7BrVauWl2PYO7B93DvRxuhTn/qUxpSee/M3x6th3tz07ISarwYi&#10;k+P2PGzTghZWEuwzzg/mXxk1mZ+f5nct3O/p55/T+JFHzC5maLntVXn9I7AQkKyusK56c54xr/sb&#10;v/EbGvM6f//3f68x84QWFqzbXJPyn4u4N/N00QKbB2zT5dvNbuGWW27RWPAdkW3Nrb4acP/8jv0B&#10;fpfUDmc/cvKU5fuRI/b95dRxO342rSTIGPqMc4p434NYL/bu3asxz2HM/c6yZcs0lmzOz2C8OAdZ&#10;a3hv7kM5h2gl8fTTT2s8OWO51YHvpKdHYBcBGy3J1hm2yct9WmWsgMWg953UWz84h/L1Ptmz4zNz&#10;jbfvvdBgzbxQaWcsvPUqCIIgCIIgCIIgCIIgCIIguEiJPwwHQRAEQRAEQRAEQRAEQRDMMwoSVhLz&#10;CvYTY09ySglOLrGmpOeP/uiPNH7rbXuLOq/ly7Jw7zasJBYuMJkZZSCtrCQ68ZZUz1YhAfduJ7d+&#10;kXPa+Sf97wdPSn4hWUnk/+8ql1w3aMdKgvD8Q0cOa0yZHmU3SVshQ8rxJFQlWEDwrcqelcT6VSYr&#10;ohyqB28W9+TmrfBsIvhpnpOA56YE7y28EfzwYetLjgPvRWmUZH02Pdu8/yl35Zvuq3j/Nq/rjYNn&#10;7eBJ6yWT5DEPOF6ULfMc1sxEyubkPs9nOzauM2lzV2bbQOki28o+p2yM7ZgYMykm++yKK67QeP16&#10;u3cNNYLty2X9vHcRuc/cSuwc0B9sK8fIq1uexQTbl/d3/nMDb70i/CzXq+R5nNrJPON18nt51/Lq&#10;OOsZ5w2P836evDMfR8Lc5HW9ecR2e20iXn/wOrx+LoX0rCRYFzy7GR5n3vAebAdjPg/3S7ntAH+m&#10;DRetJAjHmjH7ic+W19UGXs5JJsfn54eGhjR++OGHNX7ttdc09mqN94Z5r7/Zf/mYEm9t9vaVbBPx&#10;xpHXWbzUnp9rHa0WJJOy8/OebJ7wONclriXeesW5SGm4iMg111xjP8BrKbdwasDr7t69O/ldA+Y1&#10;z6cVB6XQtJXI92D8mWs5LamqdevLM2es/6eQA9wXce+6du1ajWklwbFjG/Ix9fLDs5Lw6nvy3cSp&#10;i7SS4PUHemwO5fnD3OfvaC+y0LHr6Cjb/OL5/3D/fRofOHBA46WrTNLOfjqN736SPau3XyI8zrH7&#10;1V/9VY15zQcffFBjSvT52VbrPcdrOSwJWIcH+82ChLVw2ZBZ5tx9990aL1lofZysXbOOpYxjFyEi&#10;bVlJ8Hg7VhKcs7SSWLnSrGYuv2ynxvk85XqV1Dn0OXPW239zPeD84Dl8Nrab18+tJGhjMevUfcbc&#10;23SU7Fl5znPPmaXKk08+qfEUvpdwE1vFEtNRSPfl7DNvXeO9161bpzEtkdgHzHf2Je1zOIfy7zJe&#10;3XpHPp5l8v3thYq3p7iQaGcsmu9YgiAIgiAIgiAIgiAIgiAIgouW+MNwEARBEARBEARBEARBEATB&#10;PKMgYSUxb/GkqJ78IreSoFTiC1/4gsavvPqGxp5UL5VlzY2VRCJJ7nx3WSbp+NnUeAfe+aSdc6TN&#10;f9L/fuD1PQkyx2e+WkkcPmpSLE927EnCcjxZIa0kKPtZu2q1xpS1rVpq8lDKevu7TZpLvDHNqcF6&#10;IZFJcp7inARYSdAy4u2339aYz1Bw5LR5zrAdI2MmE6QMivJaSh09KwnCHGjn7cC57GvLli0aMw9e&#10;eukljflMrJlsEyW4fGZekznHeP0ak8cuHLC+EBGZnjC5cf427gZsE88ZhUyXUI578803azwFOTKf&#10;jXLB/Hc9Zbsfc6vDkft7dYvHvbcrU8LMa+Z1wJsvnqWSV/86cFl+lvng2TZ44y5NJIANkrerox2e&#10;zN5rN+/Nc/LcJ1z/vXsw9vCknq3qVgPveURESkWbX/nvGvC5eQ7HzrPM4PnevobWCa2sJCjLvuGG&#10;GzT2bCxYO3g/5ngiGXfGlDJsaWEHsXq1rUs//vGPNX722Wc19mq6Z79BWwTmD9uQW5nwup79BPvD&#10;iznu7cRFPIM3ryX7DJ+bc56wTd51uT/wLDM47qx5IiKXX365xoO4Fsfes/jYu3evxmwf9yCsQbt2&#10;7dKYlhZ8hnwu8rrcR9BWYrZq5yxebFL+Maw/bAdtMmhpcc8992jM63M+5fsG9rM3z721wYt70VZ+&#10;llZOzAHu8/Kaypxg39IaYhHGi8d78N2JNegv/vrLGpPFS63vDxw+pPFk9l2Q85a55fWZ9x2Cz8q8&#10;Zp5w7HgO61++fjL3N27YoDHtCBb02bVqFWtTvWrP8OlPflLj9WtN+s8cKiTfW41WVhJJHXKs6mgr&#10;ceq0jd3Ro0c1PnFsWGP2E60kWNuv2Gm1Is8z9mFi3+bYMXkWHxxrrgGsKbyXNze5TkhmY0OLGd5j&#10;8+bNGjMv+wZsrPncXN+ef/55jYv42wJcbuTMqM2tOmx7pIUNkGcHsXHjRo3zmt4gX38a0B7krrvu&#10;0jivbXxWzs187M82c/23jnNFO3vU8512xmJusyEIgiAIgiAIgiAIgiAIgiA474g/DAdBEARBEARB&#10;EARBEARBEMwzChJWEvMKT87jSfAogcjlOZQp/Nmf/ZnGzz73osaeFOv9WEkMDpikhM+QW0mw7e1Y&#10;SSSxMyPaybN2zpE2/0n/+4HXT+TPkI14Mur8d56E15O2EK8/vOOkjjfAShNZYoOkHZSEtnE+rSQo&#10;I/bectzKSoL3S95QDWsSSpo2rTdZG99+vmyRvZWWb6jl26rZPkr5vDknkkr5E1kr5ya1UqCAN/nS&#10;PmLfvn0aUz7lWUnkchyOxei4SbP4fIODgxrzLcxsE/PXy1fC+3p9KSKyc2fzNze/8MILGifWCRhf&#10;5hPzwZOTEbZv3WqTx3YW0/MnYOnj2VX0QZpK2wfaAZEByCrvuOMOjetoE5+BzyxZf7A/E8m+I/30&#10;JOCU0Hr9mssNG7SqNexnxvwM70HJeK1uz+NJw/lZjg9zNF9b858beJ/36rBnneJJ2r25Ii3sKgjv&#10;wf7z7AW8fQfP8dbovI50lizP2B98JsrPk/0BYi/neNxrK+fWiRP2hngRkeFhk/nyd9dee63GXp7x&#10;GTgOnL9ezvCzeZ8RPt+ll16q8aOPPqrxI488orE3vgsXLtSY/UfZNvuPtSN/Bq4nHDtPTu/lO/H3&#10;ocjLZN/RPKelTfsI3oNzzauRfE4+Pz/L++b7tuXLl2o8NnpG44kJyxXWSfbTmTN2PmtsK2uIBt76&#10;lrevnXlUwl5+ZsbGmvsU9gGtJC655BKNP/axj2lMCyrO09wij+3g2LVTk7z651lJTI5bu3kv7vPy&#10;nOMc4Viwn3sxvomFCKwkaPv1x1/8U41p2zUwCAsvWEnk9Z/56633fA7WW29+8BzOA/Yfa4e3/5Ms&#10;P1ifeLwffU77q5HTNidoJbHlErMpmIClgJcbCZldRHJeC8uJBifP2NjRUuH4UYuZG7SSoE3YlZdf&#10;oXF+L/5M25EexzaEliXeGHn7In73Ybs5Pvm+nLWq5NhPMA+YT8xrtvXxxx/XmFZx5V6sUdOW+5PT&#10;Nhcrs+n3pnbsMVjrWbe8dYxtZb7T7u7GG2/UOF9Pvb/neDX9bJF/D71QabV/ulBoZyya75yCIAiC&#10;IAiCIAiCIAiCIAiCi5b4w3AQBEEQBEEQBEEQBEEQBME8oyBhJTGvSORakHJ48rpWkjX+/Jd/+Zca&#10;P/b4TzT2ZKOphM+u046VxEBf8zcqt7KSKHdB1g/ZhCf94pto28mtX+Scdv5J//shrCTaO//IMXur&#10;L2WF+RtdG7RrJZHIgZDKzMstm0w+RCnW0IBZJyxZYm+GXthvkk7KrChJInmOvR8riQqOv/766xrz&#10;rcik4sgwczlO0s/oWx6nlJVvqO7otHntyb6Zu7ym16a8z5YtW6Yxx46WFpS5MQeYTzzOtnqScebo&#10;mpWrNO6ALYmIyDjyxpPs00qCbzxm+xL5JWrv9ddfr/EiWHoQ9otkfciYz33s+HGN2W5P7u+tH+yz&#10;vB0N8pxL1x+7rlfzvDGanjGJq3cd5iI/y+N5HfWeNX+OBl59bq/G2jW9dUJatIl47WinDrdzzVbr&#10;VXe5uUWK1/+Ec4K1xstdL78p0W9lJUH57zXXXKOxl/vsA0pAWc/yutWM3GqFEm3Wgq1bt2r80EMP&#10;NY3Zr5Tme/tHTw7Oz1JSLNkax7fYe/3PMfLGy6sXnZ2Qt9esv9NaoaGIiNTrzFnuJbm2WD/x/NlZ&#10;i3t7aTVg509N2fMXCtbuZctsT3D8uMm8RURKJWvHQD/tNyxvvHxi7jMfOF6eRNqz0slrljcfk3mO&#10;ssWPdzrrLKXu27Zt0/hTn/qUxocOmRUC53s+T99rnWunxlJ+T6Ymms8JWknksP/ZDn4Xoo1XIieH&#10;pR6tXf70S3+uMedZV7e1++hxq1/vqL2oW56lCNvqWUl430n5We6Tve+nue0A6yTvXa/YvbtKdi3u&#10;uc+csNy65557NN68fqPGiYUa8qGdWCT9TpH8zjl+4rS16Tj2UcNHmu/FaSWxfv16ja+64kqN83nK&#10;MU3GQqO0Xu/fv19j2jwk38MxLqw1nIMcU9agfEzZH8tXrtTYmxN8hm5YQ/AeP/jBDzR+8UWzxKSV&#10;xOiI5V8vvo9NT6X2Kl4+ck3jesw119uH8pmZcxzfK6+0Mc2/w/J+bIdng3S2aGdvciGQz5ELkXbG&#10;gnM8CIIgCIIgCIIgCIIgCIIgmAfEH4aDIAiCIAiCIAiCIAiCIAjmGQUJK4l5Bf8ZuSc7pgTCk+pI&#10;9pkvf/nLGj/08GMa8xxPovVerST6ekyW0cpKglIYWknwM55MozprbWont36Rc+ZaluDJJ9uV5npy&#10;Fk/u7pE/dwPvOMlVD55MOmkHjrdz/uGjZgngWUmwL1pZSTC3ktwsQuaHdmzFm40pkVvQY5Kf5cuX&#10;a7xk4SKNKZf2JPQ5tJLgM1X5fM7jHT9l8jVaSVA2xjk348h6cyiJKsIagmNBCRQloXy7MyWT3tzy&#10;3pDMdudvKSeUhPF+bB+fx3vzryfH5Txjn61cZjnQ3ZVK6qZwP7aP85/HKaOdmbRnZb6yDzZs2KDx&#10;1s329mOvpkj2TON4Kzrn1Dja3dtv/UdpOeHzcA55c9yTmzf7uQE/z2fKn6/B7GzzN2DzOsk8cyTW&#10;ucWBV289uxT2N4978475wHz17pvTznMwn7y1xLOS4DNwD8Jxy9+43d9rsk4+k7fPoQyW/bFokdVY&#10;4uUT41ZWErSPoA0NZaAcR29MuU57a7y31nGNyWGu8A3pfFP7008/rbG31rF2UC7MMWG9vfTSSzVe&#10;sMDeFi/ZGLMusI5wfBl7fcDnTPNYQxkctBxIcrSSriu1OvZMddQLTJ2OAiX+mCsdsKcpWVsnJ2AP&#10;guvzrfflbvvsU0/amIiIDB83OXmlwnWm+TxiP33wgx/UeBC2Qd688+a4Z60kLfqf8dQMbaQsJzpw&#10;P1pY/eQnZl+3dOlSjX/lV35F4wMHDmjMNZB5KVk7vHXCWxuSfSLiLto8oL9npuw5ebyVlQTnFz/D&#10;Pp91ZOyjsCah/caX/+5vNea400qC+7+8XzifOQc51t7awLnM2sY8Y01mDUv2m85eS7LPDEL+n3yX&#10;wXc+2i2MnDyl8e23367xupWrNWbOFJ29Ar+XcNwk+06R7DWc7xonz1ibaCVx7LCtK8y/q666SuON&#10;G80Co5WVBPuT/VzB8VHs7ZI+QL+ybjO3uB5yreQend9x8pxjrqxYZVZrhJ9hLvYN2PzncVolvfnm&#10;mxovWLRQ4zOnbd9Qg63bxHj6vYH3Zv+xz7jecR1k33t7UvbNLbfcojEtKfI9Eu/HORFWEu2Rz5EL&#10;kXbGwqlgQRAEQRAEQRAEQRAEQRAEwcVK/GE4CIIgCIIgCIIgCIIgCIJgnhF/GA6CIAiCIAiCIAiC&#10;IAiCIJhnFCQ8hucV9BehFxSh5w69ZxIf16zP//qv/1rjBx78scb0ZOG9Ux+v9+Yx3Ntt3ntsX7mc&#10;+qzSW6u7bM/Kz3i+fJWZ5t6MpJ2ca+ecucLzH/Q80earx/CRY+ZVR785z2O4hmbnz8D7cX71wBeW&#10;47Jlk3k50vNyoNt8uVauXKnxiiXmn0ePKG8uvwPHs6yO5/A8ht/c/bbGu3bt0tjzlPQ8hvM+Y59X&#10;avAZxHXpjUV/ziJ8Ez2PUsac+xMT5rdHz8Hcl9XzA+Z53vzgnOK9vRrLtvL5ly1eonFP2fzKRERm&#10;kKf0Z0s8DtHuxKtzorkXK/3LFi40f7XrrrlWY9bX3HuL/XkcXnITeKZFi4c0pgcb58fp06c1Zr57&#10;tYmf9Y5Li897ddJbu2gHyP7zfHSZS7xm7hHOn/kZz0eR487rJv7dOJ/zlHWO+Zd4HWYwr9P+sM94&#10;vnXt9Cvbyr7g+Wy3iEhP2fKazzE0ZHnGe9OjlMfpZ8nreO1gu+kxTA9Pye53+PBhjen/yLnJ/uP9&#10;mANen3nn5/OA85S/W7NmjcaPPWbvjHjhhRc05vmspawdzEvOZY7Jpz/9aY2vv/56jSW7R16XG3hz&#10;lnOc/eTN/fSzGrq+sa3wzuNx5q+3p+K6x+enT+W9996rsWRrc7Vq8zTxlkdOsG79zu/8jsb0life&#10;Wu6taTlc13ge5w73IJWK9QffhfDyyy9r/J3vfEdj9hlzi16snOP0OpWs/709hZ832Ccid0vO+fye&#10;wesv6EVfZLnkvQOB9Wka48u5duTEsMbsj698/Wsac20o99i6fPKMzd+8TZznzCdvbeCzsnZw7Jjj&#10;HK9Tp8xfl/flfMrXLtaeJYusP9jWiTGrW3yXwijeoXHzjTdpvGLpMo2Zxx3Z/lZx9qSS5xD26DyP&#10;c+LUiD0Px/HoIVtXmH9cYzZt2qTx1Vfa8Xxt8Orn3t27NeZenPWF+zlvf8GYezu+U8Vrg2Q1bNmK&#10;FRqzDi1evFhj7oWY12zfD3/4Q43fftu+79Bj+MRxW9dL+F43PpZ6lRPulfk9j3lNj2G21as77DN6&#10;X3N8c49h7uU5v1rV67NBnlsXKnnduxBpZyz8nX8QBEEQBEEQBEEQBEEQBEFwURJ/GA6CIAiCIAiC&#10;IAiCIAiCIJhnFEREXnn+p3P+76NzacfZJpdmBM1hP1EOyn9eThkI/+l8LmGiLOErX/mKxt/7/oMa&#10;U1ZIKUgqxYQErROSq5+lp4iIjI+b7IFWEqn00uR4ksk3BvrtPOYi20QpVnU2tVWYCyJn351CIR1T&#10;j0Ry5Rz3OHHKpEGU1zB3OQ8KyLO8rnmy1iJymZKrNStXaUwJVLnDpD0bN27UeKDH8pi5y7nsyVUl&#10;k6NRhjeLa03PNperP/3csxqzb1gXEqmYM89ySXAi1yw2/wylTpRhL4QdAdvEeyxZYjYMZyAL5PVZ&#10;8yiPExEZHBzUmGN36NAhjTlG7A/vGXiOJ0vlOUuHTBJXLKQ559VVjl0ZtY3yyWTeIG9ofcLrX3bZ&#10;ZRpv2WJyy9MnTd4pmRx1N6SHvNbqtSZXpz0LJcKvvfaaxpSQsp+Yx5TvU5aa2+QwP9hPlLWyn5gD&#10;tARYsMDyYa7wZH7t1LZ2zmHOeFLPZj838KT2Xh3yLBnY35SV87OUWPajFoqkScR7fOQjH9GYMlXO&#10;L08Syz0Or8l1gvnHscpr74EDBzQeHjZJ9+rVqzVet26dxsxF1ifeg+3gnPDamstxCft88+bNGj/0&#10;0EMaP/ig7e1oN8G5uWyZSaw5tzhveP5v//Zva8z6IlkfsJ85n7289GDOefna3cMcbW6bkv/Mz3s1&#10;nbHXDj6bZw/CHPj93/99jUVEFi2yteLUSVvv2E8cI0qm/8W/+Bcab926VWOOV6sacbbgPqWA9Y4i&#10;2D179mj8d3/3dxpzPt1zzz0aU3LPcWBNkWwsvDHy+sCzLqOVRLJXqzYf0xL2i7n0lz/zOfhd6Azk&#10;6kld6LM5tHfvXo0feNjmOGvh4qW2dyKsX5LNTcr3uc7yudkm1knmJesW1wY+P8/hep9bq+3bt0/j&#10;1dhz8/Mb1q3XmG3qR7/+0vU3aDzYb3ucftROWgXk7WhQyepIMkawOUhsyWCzdmbM7sFnO4N9GPv+&#10;iiuu0Ji1fcel2zXmuidZ7eXaQGsN9h8/z7nC2uF9Z+Fn2Rfcr7NfJa+3zh7pkkvMqo/XZX2hJcMD&#10;Dzyg8YkTJzSenIEdBv495QxsbgqSfldl/3Ec2W7mrGfd460r7A/ucbiHyP9mw2vl9mVzCe/bCu88&#10;7ziZq7WItNOO8518PWmGZVkQBEEQBEEQBEEQBEEQBEEwL4g/DAdBEARBEARBEARBEARBEMwzChJW&#10;EvMK9pMnP/ckBrk0kjKIb3zjGxrf/z2TY1Cm4UmeKxVI10vWPs9Koq/HZM6trCT4HLSSYB94VhI1&#10;SETmisjZd+dcWEmcwtuWKY1i7iZya+RZfn1PNlqCHJKyrLWrTPZI6Vd30SRo7VhJtBOLiNTQO2xf&#10;AVKnWbzJnDLL51/8qcaUSfHNt8nzOzLYXNbP39HGgn1LWxhaOAwsNIk/ZVPsS9YpSrr4pmq2iRJa&#10;yaR3hBLcn/zkJxrTuoLPlrw1HLU0eaM1+o/PQ3lmZ0c6J1irWMffj5UE78FnoNxt586dGk9NpHJc&#10;z/pjYsrOW7HaJJ3sm0ceeURjWkMsXbpUY8on2b5rr71WY1pdPPfccxqLiDz7rNmisJ8oieVxvj06&#10;lbHP+dbpHTWmgXectHNObu3SIP9s/nMD5o0ntWMd4vyldcAHP/hBjSnjfOqppzSmfJI1QURk9GQq&#10;NW3wy7/8yxqvXbtWY9atgwcPasw9xdCQWdXQHoW2Nb+IlcSxY8c0XoE3qrPWJ29Rx7MyL9mORLqO&#10;dvCcfG/HGsOxY82jtcuuXbs0vvHGGzXmvTk3WXv5zG+88YbGH/3oRzXmm9kl6wNPTk68esY5y3xn&#10;DlRrWH+7rf/qMDCo57fF/O/AXqXUiRhrebFk9b27bHnD68zOWFsrsFmrVuzmA7CwuferX9NYshw6&#10;eNDsO+qwWmEuv/rqqxp/4hOf0HjVKqvPrMPs11yqfLag1Hv5cpsf7P7XX39d4z//8z/XeOXKlRp/&#10;+tOf1pi1g3mSPwOfz7OSIN6ej3EZucu6wLWbc7ZcRP5l9032ongO5ngZ1jN8vlrRzuc8ePixRzX+&#10;6U9tnze4yKx0PAsbyWoSc8uzQSLe91CvztFWh3sC2luwnktWo3vK9nnaHNx914c1PoRaXe60mvmZ&#10;T1k+jTk2Pnxmz1ok35fTdo01mt81aCVx+rS1e89+q7cjp2xPy9pGKwnaK1y2fYfG/F4iWRt5rf2w&#10;IGGfp9/FrQ+Yr1zH+B2Cx2krweN5zWf7aCXB/GCfJ7Y8+B7kWUmw5k3hewmLUysrCa5dvDfxrCS8&#10;PRXzjHOQljm0eMprG/FsTuaCvIZ5eOd5x4m3Pz2btNOO8518HjVjbv9aGwRBEARBEARBEARBEARB&#10;EJx3xB+GgyAIgiAIgiAIgiAIgiAI5hkFCSuJeQXHwZOQUvbA8yknkUx6cv/992v89/9gsfdG7FTm&#10;B/l4B2QTsJKYmDC5R2+3SW0oXykW0xzzrCQI25RIK2pzPiUiZ9vgXFhJnBk1iSHlhp4NiiDP8ut7&#10;0qUicpk5SysJSjxoJUGJEa0kOIc82Vcu5aMcjZLGHszlKvSylD+//qbJfz3bhkRG58jJchkdn2Ns&#10;wiSD7D/KyygT7B80KRbv4Vk4sG8oU2Odouwuh/I3WhU888wzGtOigs/mWUl4ckNK0ShpL2S1KZEG&#10;4Xe8Lu+dWElo1J5MauGA9ff111+vcS5LY35wTlG6uWa9vT2Zkrrnn39e46NHTQpNdu/erTHtCP71&#10;v/7XGl999dUaUyIoIvLXf/3XGtPawJMuehYTtVpqizIXeNKvvPY0o51zOB9bne/9zssbTxZMm4hb&#10;b71VY867F154QeP9+/drzDawNomIjJ2yOcx5fvfdd2tMiwQ+9549ezTmWFOqTIk056ZnJZHvl2ip&#10;wpg2MawpXh3nnozt8CSnnIuDg2a9k/+ONYlvNud8pK0H28rrsJbSVofH2d8f//jHNb7uuus0lhaS&#10;Wt6POZHsA3A+1yg+Z7KOVez40EJbb0S4XqV7TH6tKWLN7oSVRGcnbUCsfWNjfGu9He/o4Jptc38G&#10;FhOsO3/1V1bLRET6+qztNUE+TttnKLc+cuSIxv/kn/wTjWlJwTWNeZnbQp0taCXR22t7ky60m/P/&#10;b/7mbzSmBQZzi8/JZ8hl3sybs2Ul0Yt2cw8xO23t4Bra22U5k9ddr02Uvq+GnJxjNz7T3J7qmRds&#10;jnOt5H6Ra3TeF15/st5wbeUz8bm9uso+Y91mHtOqJre6oL3IkUNWe2njs22LWYgdxh5zw7r1Gt95&#10;+x0anzh+XGP2B60nkv13hz1zvqbTSoKfqeMz3JePjJzRmFYSZ07a/opjcvnll2tMK4kdl27XuF0r&#10;idEzdu/EvgTjy3E8g/PZTxx37hG9Na3V94Z+5CbXHO6bmZfsS7bvwQcf1JjzZrqCv5X8AlYSHFPm&#10;PufH+vWWZ966R3j9j33sYxovW7ZM49xKwvvbTl5jzjbeM+R453nHyVw/g7TZjvOdvPY0Y27/WhsE&#10;QRAEQRAEQRAEQRAEQRCcd8QfhoMgCIIgCIIgCIIgCIIgCOYZBQkriXmFZyXB4/yn5pR75LIxSkce&#10;e+wxjb967zc1pkwjeYso7kcrCSnYvWklMT2Nt1NDdteulUR/n8mSmCt8pkRiPeczInK2Hc6FlcRp&#10;yLIoQftFrCQ8KSEcUhKJHK0kKFPpKVnuUmJEKwkvjyn7otRORGQGkig+6wAkTZQPvvTSSxofPmay&#10;fspx2TeJ5DmR3LdnJTExZfOc/UfJFWXYPf0mf+P89ewZKK3iOByHLPCGG27QWDI5GiVvlGI+/vjj&#10;GrP/PUsLtsOrvcy/RYsWadyulQTHgvdOZG0a+TIp9h/zmFYSlNxLVvfZH5R7XnqZvRGbuUibCPY3&#10;r8m+oRyUY7V6tc0t5qtk8nhKBvn5dI2y+cU3pHd1pVYtc4E3Lh55TWoGz8ml1HMB+5/Pc+WVV2rM&#10;vn/ttdc0Zv5wju/atUtjEZGuouX42Ijl04c/bG+b377dpLNsx9tvv60xa+by5cs15n4nseFBHfFy&#10;RjJbFMrgaVHB9nFe87psN/dwnsSc7cjH2tuXb9q0SWPOlfvuu09j7r1YP9l/7Bu2g/P3137t1zRu&#10;ZSXBdcOTpRN+ln3DPmNcrVlcrzJffekl7+3NKU++y5rMtvL83KKnAe1Y/uAP/iD53dGjVmO7us1W&#10;YmLc1hz2H+/x27/92xpTfs6ax1r9XmtTu9BKYhX2SGOwFHj55Zc1pjUQbQN+5Vd+RWPmHK2puK5I&#10;i3nE48ma6O35EPegv9mO6UkbE45Df3dz6yLJ2sGY69gy1C3ebwzfo7in2H/Y7JQeeughjd/eY2sx&#10;9zu57QDzw7Ou8fKd12K94DXZNzzO/QTHlLFk53UWbc3+EKwh3nrDrNJYw+784O0ae3snjhHtQZL6&#10;CluInKSOODW5im82U7AE8awkuEbt3LlTY1pJbN92qcb5mDK3OEcmkE8cF/YZazXrfm5t14DPz2uy&#10;TuW1hs83g3vwPPY/783vOLRgoZUE69wszudyMFvFD/V03Gj14H034fygfZNXg7z1kFYSCxcu1Di3&#10;kvD601tDzxb52Hl453nHyVw/g7TZjvOdsJIIgiAIgiAIgiAIgiAIgiAI3kH8YTgIgiAIgiAIgiAI&#10;giAIgmCeUZCwkphXcBwoo6PMgvIDygVzCTglES+++KLGX/oLk3VR3uRJzqtVSPjwBmhaSczOmmyk&#10;ULdzWllJUL4x0G/nEcpcKHUKK4nzg3NtJUHpOiVrnpVEXtc8OalAckTJFa0k+NluvOGcEiNaSSTy&#10;NUceS2meiMj0LN4uDKkU3+pLO4dnnnlG43EcTyS46JvkmfE8PCevI4nsGZIt3oOyR0qyS2Wbs56s&#10;jVBKxZjSXL6NXTIZHuVhtLR46623NE7eKo1n86wkOO6U+TD/+Pyjp33pK2E73DdlA16n5NgLUNZ/&#10;2WWXabz1ks0aS5ZbrLHss3UbN2g8BVngG5B0UgLKe/MZ+BZq9jctWPI6QKsCznn2M/OJ92M/HT9h&#10;7Zsr8hrzbuTP2gy3Ts0RnGtHjhzRmFLKzZsthzjP3nzzTY1ZE5YtSe1Ljh6yukAribvuukvjSy81&#10;6SxzhfYlrJm0KfHqLWuNJwGVrMbs22fyX/YN55RnMeNJ2jnP2D6S5xKfiTVpwwabm6+//rrGP/zh&#10;DzVegDWDcnXem33g2SLcfffdGq9duzb5HZ/VkyoTT3brjUsyRrAx6+mi5BYy4mxM858bJNJwJ2ab&#10;KIvOLUgasP9YC2nvISJy6pTJyWerzddgb6287bbbNOZYMDe4LnH/fTahlUQn1q4zWFcOHTL7gx/9&#10;6Ecas+5/4AMf0Jh2J7StYa2RFrnizTvPPoJxJ+YZ++9sWkkkVn2Olcl0zXIr+Sz6m+vv408+ofH4&#10;qM1x9p9k9/bsuniOZ8VDGTwl/nwGjgnvRUuevD688bbV9w/edJPGtB05BHsf2qhcsd1qMnOon9YL&#10;sPDivdnWZF3ObCWS3zn1oo7P0Epi9769Gp8+YX3mWUlwf7vjUrMuyucy85fPPY45yBzyaoRnrUab&#10;Jj4n946sZTncq/VgLNjnvAf3cLNVmwd8NlpJTMC2pgL/CFpJVDDu9Vo6pqwrnpUb9z+st1wD2DfJ&#10;HMf4fPzjH9eY8ym3kuAY8x75vuBs462TOd553nHSzr73/dJOO853vO+LZG6zIQiCIAiCIAiCIAiC&#10;IAiCIDjviD8MB0EQBEEQBEEQBEEQBEEQzDMKElYS8wpKcijxoNSBUg7Kc/J/gs5/Vr9nzx6N/+iP&#10;v6gx5UCUQfB+lQqkJnXIG2AlkZyDmG9Sza0keI/+PpNXeNIMSrnCSuL84FxYSZwZNSk5c59xIi+E&#10;pCu/vicxLCKXmWe0kuDcpJXE6tV2Dq0kkrfsQhbEtua2ATMVk/lSatYJOfPwCZNWvfDCCxrTQoNy&#10;Yd6Pz8xx8Kwncgq4B9+ETLsAyss4FqxHnpXE8PCwxpRxUTbGWLK3cfMePI+SNUrTeD4l4+x7jjvz&#10;h9dnGzo70jnhyZuStztDjuvJMjmOZdROT666dKlJ+a+58iqNJfsMJXVHhs16gTL9JbjWww8/rDFl&#10;7JSZMt8pHb7zzjs1ZhtoRyAi8sQTJpH13h7N/uc6k0guIT+fKzin8nrTjPd6Tr6uN8jzKv+5Aa/l&#10;3ZvzP6l/kE/ecsstGnOsf/CDH2hMa5uli60miIgcOWgWFVMTNqbMiU2bNmnMXKa1A99oz3md7lma&#10;W1B5Fg6SWZbs3WvyX/YZJb/e/dq5NyWk3lveJasF3KtxblJa/sADD2jMMWJfcn5wDjF/aBGzbNky&#10;jSlBlmwNpkTWe7s625Gs2e81d9ucE4S/8+ZBO8c9ew+ew+fnmibZeNfxGfYf9wVcizh2vJ/3bMzp&#10;swmtJE6etPWelleUkrMPboJVwO23364xrSc4x3MrCW9N9Mbes49gXELMOTE7bd9lOG49WK/z785e&#10;m5gTE3gmrl21onVsMrcGmvfH089avX3k4R9rnFuUse1evfGsJLw+Yy7Sqob1j/s87hfzPSatcTZv&#10;ukTjV155RePrr71WY1r6TI1aTeL9SoXmY+pZWnCscnuQ3FqiAS1BOjptzp4ZtWf1rCRYO/g8tJLY&#10;vs2slXIrCY4Rn68baw7XH/49gc/KMeU5rPW0JuE18/WAMK9nkBNcx/hMiRUPvgfRmo5WEnx+fs+o&#10;Ve3ZaCUBFzyRbB5xHnhWEvyex7W8HQurX/3VX9WY/Z1bSdD+yZuDc4FXO3O887zjxFtbzybttON8&#10;x9vvk7nNhiAIgiAIgiAIgiAIgiAIguC8I/4wHARBEARBEARBEARBEARBMM8oSFhJzCs8KwnKEijV&#10;ptQhh5IeyjE+94d/rDHfxO1JIGfwhtVK1dpEO4dqFW+6RkypSKmUynN4j4F+O4+56FlJ8C2zc0Xk&#10;7LtzLqwkxidNJkVpJKV2iXUCLtlKWsI864Y0kFIiz0qi3GHnrFq1SmO+rdqTEfO+uWyEb+NNagHm&#10;5t79JqvetWuXxsUumx/tSORqON7KSiKR88JKgnJj9gGvNQv9FmVTrGe8Pvue7fDeAiyZZI2/o8yN&#10;n6dsjP3P+kIZF9vkycBoJXFy2KwqpIXMl/djriQyRudt2nwG9ncXrsnzb7rhlzSWTLLG9eT4KZP5&#10;bdmyReMCnvv+++/X+PDhwxpv3rxZY85TSkj5lnFy+vTp5GfK/JhbnqUS+4yyyszVY07w9k55njaj&#10;nXO8udyqtnkkcxkx78F8p0SY92P+cJ/CeGihSclFRI4dtnpRr9q8+9CHPqQxx5rXOnLEbCi456Fd&#10;iieL9mT5ed+zXtB6i8+9fXvzt8Szraw1lHRznjK/WQtzqwtK6pnvlLXu3r1b4+9///sa87N8Bs5N&#10;3o/n8xlon0F7AMlyn/2frPfvMU/bOb+v29pK8s9688WLiVdvOe7MGW8tydfTchm/w26ov9/WMcKc&#10;5f2Yc2wf43dI4s8StJIoly1/uZvhd4777rtP4zVr1mh82223aUwrCbY7r68cL8+2gXhWCIxpJcF+&#10;rc7aPGAdKRctzu/LNrl7GydXZtGD3F8Uy7bukZOnbe1+4rHHNWbfS7YmensNL+bzsF7QqoZtZY7y&#10;+XkOrQlERK677jqNaTPEfcEdyBXOwRNHbF3helDD2PHeCwds7eLzVOr2nLnFG60k+ExFnNfZbfPu&#10;5GnbR9FK4tRx+77NNu3YsUPjdq0kaN9Ge4YJrNm0TeP8Yu4nlg/IfT4nc4b1jHmVfD/PLIgGsW54&#10;f+PgPaZmrOZx7aeVRLJW4nsJrSQQvsNKwpsTfA7uc7y9iWfXwfWUVhKcT7mVBOcU2zdXdbxBXsM8&#10;vPO84yTfb80F7bTjfCf/m0Azmn/jCIIgCIIgCIIgCIIgCIIgCC5a4g/DQRAEQRAEQRAEQRAEQRAE&#10;84z4w3AQBEEQBEEQBEEQBEEQBME8oyDhMTyv8Px36ENHPyF60uR9zM/TR/IPPvdfNR4eHtY48aqE&#10;bw49zqZnzP+J/pe1GjxAcby3z9qd+zaV4ZvVjscw20SPwrki78/gnZwLj+HpWctjz7s08XiEV1ju&#10;10MPIt57oNd8tjgH16w0X6nEYw4ewytWrNB4oMfy2PMY5nXYbhGRCoyw6E85Br+pXW++ofHeveZf&#10;VsJ8yn0NG/DZOA6JR3PWZ8kYwWuN/rIbNmzQOPHSw13oken5IPJe9DdlTelbMKCxiMjkGHwe0dRF&#10;C8yL9MBh81cbGrSayVzphCHtxLR5f5UKWBvhZTYz2dxj+Dh85ETSOpn4GsJz3fP9E+SrVwtZn5nH&#10;9I//wM23aCwismKFef3Sj3BkzMZo3cb1Go/BN/Cll17SmJ/l2HF8PX98npP70yVzDed5/oX0nWWb&#10;enrts/TFpD/+ez0uLX7XzvGOn23r3nGc53t1sZU3av5zA17Li733C/CaPIfPkK/rDfL2nDpuY895&#10;cOedd2q8dLH5JtKHl16J9Lmlz6Ln6+r5gud73okpux89hnktegz3Y65xDrKfPP9G+gfSO7Ke1e2+&#10;Aat1nDv0b3zjDVsPvvvd72rM6ybrL8ZlcsrmU3+PeSKWyjamH/vIxzS+/KrLNRYR6SrC83vCake9&#10;grFHOSsV7LqFkrWpiJNqBavJHXUbo2Ttxr+ZqWMS5WsXx46/a8e323sXAI9zTUtreysPWsuPWt3a&#10;UeyyPqhM410DOC5ID/bfQK/lSUentYPX8fqVx1v9LjmukUgVz1fEHHzrrbc0/ou/+AuNuV+i9ya/&#10;i3AO5f6a7E/PY9irc95eowvjxXvzewbHtIj6l+dcnR7D/C6D6/aiLkxhf8ua14H9wRT3t9gjDqA+&#10;0A/58cfNb1iyGsEayLrFus+65e1dvf0c5wH7cu3atRrTC1iy+k5f14/cfbfGHLsTeI8D9xfcqxXR&#10;Du+7Y/K9Af2ar2nJWoG84ZpT7rX9+ukR80Z+Px7Dl27dpnHuMez5AQ8iJ3gO3wnCx+nqar4/456W&#10;c4u1M+k/jLVk49WFMeJ4sQ88j2F+z6DHcPIdB/vyasXGt4Z5WuWalK3BzF+Ovecx7L0vhfOJn/3k&#10;Jz+pMedT7jFM723udfMaeLbJ1ygP7zzvOPH2tGeTdtpxvpOvJ83A9A2CIAiCIAiCIAiCIAiCIAjm&#10;A/GH4SAIgiAIgiAIgiAIgiAIgnlGQS4SK4lzwVz/U/Vz8c/U+QwcE1fS6cjXJDuPkoU//PznNH7l&#10;FZMF9/SYfMiT7FYg0yh3UipvEop6xSQe5W5IbSDXEBHp7IRcuMtiSjOKxeaSrQ5IDylxu5Cod8x9&#10;Ps01ueqhA9YSnhSzCvkkc4v5y/j0qMmbaC9AWwnmN5vUSoLDOdXdaTnHPF280GTLK1ea/H78tN2b&#10;EqNFAyYf8ixRPBmrZHI2Xvcnzzyj8e69JnPmPU6PmLSPc6i/3yTCR44c0bgGmwfKnqZho/Czn21u&#10;T+J3iaSzDskqxtoTxXhST0qp+WxFSASrsH8QEamh3vB3/EwBUjOeT2sMns/jlM2zz2gRUYeHRWUm&#10;bd/goOVQTw8tFqx+slazvwcHbOwotaNslHLGiQmTonJ+rFpu8l0Rkdtuu0Pjo0dNwks5+LoNJv2c&#10;hfz5vvvu05i2RpS3M8eZi54MuF082XcSayRSxBpDW5Ok9CI3KBGmzcjslI2JZPLf3rI9H6/Fe/De&#10;AilrAXLhbqynibUG6qUnh89/zutKA+ayJ7H2SPYmuHy7+64jkP+WIV+95pprNF63Zo3G3F8cPHhQ&#10;4wV9NieYW5RhUuLKvuccYk0QETkDaTTtSCivvfxys1IoOvYMfbATSmy4MDdpE0RJ9iJYg4mInIZd&#10;EuXdK1bb2vDjH/9Y48eeMAn56tWrNa5Wbf72d1sNoq3BxJi17+09ZgPwr//7/5fGO3aalYaISAF7&#10;r1NnrBYMLTQZ8vAJkzB3wnqiGzYvk+O2rtCdqqdsfck1nusVa1C+x0zsmLB3YH5wTrFmcg/CPGMO&#10;UfrPmLLvfF/OdvC86Vl7vsoM1yjLre4uex72H48XYSVRg3y6DlsIjhuPt/pdelxD6eiydozA1olW&#10;Rp/7nH3nuO666zS+5RazOKL1BNcSSr6lxRrirSfeXoP0MU+wjyIcd89aRESkXLLaPYv9XFeRNiqW&#10;5N7ekPlU6rJrsg6wdtAOYxZ1R7J932uvvaYx7TvYz6dPmxUC1wbemzCPvfNpTcD5KyIyCHsgWk4Q&#10;bxy9ta4T7eB6ys96+ZNfM1n70M+8Lp/7FOr23v37NR7GusJ6duWVV2rMff/WzZs1Xr58ucYiIrMV&#10;G2POtVdetO/0rD3s/3KZ38st95knQ0Nm08TrMN+955ds7aPFDG1EmOPsc9qoPPbYYxofOmSWcLQS&#10;5BqffD2gPRzWGMnmM3Ofx2nrwePe32DYH7T5/NjHzI6Jn833cLwH16i8xpxtvNp5oZHP2wuRdsZi&#10;brMhCIIgCIIgCIIgCIIgCIIgOO+IPwwHQRAEQRAEQRAEQRAEQRDMMwoSVhJt48mEzhbn4p+pt2Ml&#10;QflBKzkoz5ueNsnGf/2jP9T4pZdf1LgbkhJaSXR0QKKEN2qWIb/ncYFskdI+2kpIbiUB2Wh3T3PZ&#10;CvugVOezXpi5G1YSc28lkdc1T4JGKwnKeYYGTQ5EiZdnJbEY53M+8nkoEaLcSkRkGhJ1vr37hRdt&#10;nu56094wTSkW3AwSadRAv8n26JZQpRUC9Fe8pmT90Vm22LOSSGoVYk8KmNQwTAmOnVcHJKtznsST&#10;Y8Hn89rxntcS2tmgFEr21ueZGcvTas1OZB93QTZKe4sZSI1LBcun5C3qzGnU80WDJrMXEdm2zd52&#10;TSsJWmVs27lV45mqtfX+++/X2LOSYJso5/bkmrl8Kh/jBu2MUQ2fpZXEDNalxGrAsWDgMyTrW/Yz&#10;Y69N3rN6MkTGQwthTwMriFa1zatzfCM7jyfWFeC9WkbwjHwEh09Anoxxue6aazXesGGDxj3YE+zd&#10;a292p5UEJckDeBt7ItdESyjJzvtvBGvL4aMmqaVM99qrzfaC/UHpdmL5MmV5xjwZgL0P14B8HCiX&#10;7cJeilYSTz75pMYvv/qKxpdDnrxwgfXNItjTTIybFJ0y3WdgXfTpT39a461brSZIZrHAPqeEnGs2&#10;n49rovcGdtaOfA424PV5fv4zZfdcA1gLuKegNQnbynmT7Dswr7nvbbUv92q3VyPYjnTNsJjn5FLl&#10;s0Ude+4K7Xewpzh+3Kxj/st/+S8aX3XVVRrffvvtGr/55psa05ognxPtyP+9WuUdL8PmgXsnjh1z&#10;nffNr5nUBeSsN0aE53v7FM/KZBHqX95nPO/w4cMac/1mnaOVDnOI+c6+YR0eHBzUmLYBtEJgrRYR&#10;6elrbr9D2wbPzqCdfOD5zC3v/Hz/wf5nO9gHtD8YgR0JrSSOwaqBebZz506NaVlHKwnuryTbP7KO&#10;DB+xsWPOlkrWBxxHPg/Xm+lpG3fWM88+gteULJ8KOC/5vgR7i2QsMKUeeeQRjZm7rOd1WL/xw1UM&#10;YysrCc4PPqtnJeHVVfbNkiVmxXH33Xdr7FnHSFhJvG/yeXsh0s5YzG02BEEQBEEQBEEQBEEQBEEQ&#10;BOcd8YfhIAiCIAiCIAiCIAiCIAiCeUZBwkqibXJJz9nmXPwz9XbkoJ6MKR9Dnjc7a/KcP/qTz2v8&#10;wk+f17izZDKGVNpn8ohEGlUyyQWPd0CW3spKosQ3suPNxp6VBJ+nUyjFujBz96K0knDk/xy7av6h&#10;n+NZSZwZMwky85Kyp/drJVFGLvPenpXExBmTMfHt77SSoCyIkqtWVhIzFZtH/ZAbe1YSfO7Fy0y2&#10;d+aM2W/09Zlsj3Ky8QnIAkvWL3mbKEebhRzfk94l0j6N/NrGmJLORKbXppUEf8fPM25HquPhtZtW&#10;ErXp9PpsO+WDtIbgG4z7IKscHzNp8zhk393dzeWQRWkufaXFi4jIpZfu0Lg6izHFI63ZaG8H96wk&#10;KBdsx0rCy5NcUteOXZI3l1lfagW7ziTy2pOSe7LUVu3z8OaHJ3n2JKq9GEdKFbm25j93Yh4l/eRY&#10;SeR1skExMYdoTj4fG+THT50xyT/z7Pprr9OYVgW0kqDMfLDf6hmlqMz3xF4G96KVRL5f9KwkhofN&#10;auWqK8yegf0940hzZdbawTzrh9WCZ2uS/64Xn1m+yuTGfGv7E0+ZrcQ62HL099ocHMHaUMPcZ90/&#10;duyYxr/5m7+p8ZWwp5BsbrPtp07hHty3IX95nHWR5yRrD604IEX3pP/5z1wrmZscL8/awVu/eT7X&#10;e36W50ieH1ghW+3lG3jneDL7/N5nixosjkZGbU8mHdZPtCP4/OftO8eOHbb23HPPPRrv27dPY28v&#10;KC1qtFfPvHUiGV+UKuYJ57hnQZDvJ3hdXou57MnxOQe9fHX3IBhrWjtIi/2Pl9dsR14nm8H+Zp8l&#10;exDn+4Bk+0rauXQ618rneYN8zWnAZ/ByphXevEvmKewMJidt7PYfPKgxrSRohdCOlQRtOUREevus&#10;P1gDjx4yuwWO6eSkzVMe53VpAXTmjJ3v1UJ+R8nHhONYQm1ct26dxvwOl1js1Cx++OGHNaaVBJ+5&#10;gL8lcHMxjfVtciL9XsM89ebppk2bNOb5Xl1lH/B74a233qoxya/DusDftTMH3w/5fLxQaXc+n8+0&#10;MxbNdwdBEARBEARBEARBEARBEATBRUv8YTgIgiAIgiAIgiAIgiAIgmCeUZCwkmibuf7n9ufin6m3&#10;8wzttoPn1WomS/jTP/uCxk8/8xONC/j/EJTaelYSnUWTh1D2UMRbwCm/6CqnkrBOvJm8DNkorSQ8&#10;CVRYSZwf5KoHT2bFsau0IROnpGZk3ORGfAM5pUrMVzapVV3j/OjubC55W7TA3rC8Zs0ajWklQenX&#10;0kX2JnPKbCnd4hzK53v6ZmN7vmeee07jk6dNprtypb3puQy5MOc7+5XS/zfeMnn2okWLNM7f/l7F&#10;q32XrbD7pfWluTyPY+FJIBlP4G3Onjw2J5dfN+Bn2AeMPWlpO9LNRK4KC4fJcctFEZGi8/ka5HKU&#10;RtfrdpxWErSboG0Dn2dyzO599KhJ4PfjzdgiIldfdY3GS4ZMSjg2Yf1/2VWXazwDqed9992nMd9q&#10;zjYxhzgPvDzJx5DneX3Oz/N+M4gnpk0OOYU56Mn3vbHO5V38mRJj4j2rl1te7fRsCihdl0wC2VO2&#10;mOd5FhNef79XKwlep4p9gIjImdNWu6uwm7rhuus1vuyyyzSmlcSrr76q8cIBk0mvWLFCY29e00qC&#10;9TWvKaOwKaKVBCXxmzddovHQkNX6GvY/XLtKkLVS+lpyJNy5HJfP0YM8o5XEo48+qvE/fPcfNS5j&#10;3nGhpjUJ7Wy6kBvss3/2G5/VeNuO7fYLEalMW9tHxm18lw6ZxUcH9nklWBCwptDSgucz/6Zm0U84&#10;zuvk+Zq8rR42KlK0dvC5eX6hhvzF+XxmHu/rtv4em7Sxnhi1fhERKcLOpBfztCpWh7g1ZJv4fBwj&#10;tjWZd3jmZB7gFB6XFr9Lj9tz98KqamLK5Nq7d+/W+G/+5m80XrvWLIpuv/12jQ8dOqQxa1Y+TxOb&#10;mHwD+nM4j7w6x/i9Wkl4NS//Ha/FZ/LqOPexucy8Gdy3TWFvTEsAya7L+uTtURNZvyNp9yxYvLHL&#10;LcrIxJS1j31eRFuTNdHZTxNvPfXWiVZ4+wLGtJKYRT07BPuIYawl3N9z3eP3jG1btmicW0lUa/bc&#10;/F40dsauy9yklQTvTZgbq1aZ5QO/N/BetJLIc462f3X0E9ds7lnYVlqL/OhHP9L4CPqSc4tWEtWK&#10;XYdWElOTqNtZ7jM3edyzkvDs65gPm2EDcu2112rMc/Lc5dzJ98RzSV7DLlTanc/nM+2MRboiBkEQ&#10;BEEQBEEQBEEQBEEQBBc98YfhIAiCIAiCIAiCIAiCIAiCeUZBwkqibRJZxxxwLv6ZOp/Bu593jne+&#10;iEihYL/70l/+ucaPP2FvtKYEI5Ue4e3bkPC8VyuJcrfJVERESpB/dHfh7bOwkvDsCLoKvNaFmbsX&#10;u5WEl6e0kiDem6hHIVGlPIlvtE2sJKjualHX2KZyKc3NBrSS4Nt0aSVBaRStJCg95Lzx5IUiIj19&#10;9hnKp5974QWNl6+0+330ox/ReHLW+oalsBOSbL5t/ocPPKCxJ2cUEalDDj02gTeQY94lsnkMQCLN&#10;dSR4jMuQ5lLy12ocPckVP8N8onzLq5+ePIyxZyUxO53Kw1gbWQ9rsIzownNPz1j/8+3iHOstl5hM&#10;bXbWrjN62ubE/v32NuwHHjA5nmSyxJUrVml8etQkhjuutDdlz+IZaCVBiSGtJPjMnlzQs1poBc9L&#10;37htfUZZIK0kZiG99KwTPPuSXN7Fnym/9CTG3vN5uUU66n7uE84X5hmlkZ7FBLYHfo7zOM73nrMC&#10;uwgRkZMnLDdr2CPceMMvaUxJbTdqcjtWEl5fJpJ7zLO8pkygLtNKgvLV1SttrqxaZTGtJHjdnpL1&#10;MdcuQT+xfuW2JKxVVfTzMqwBL774osYPPmTzvAvzLpFSoz+4FpU6LH84Ph+4+RaNL9lidUeyzxRh&#10;ATE5blYKPF6HtQHtRHgdLDdShRSY51dmYGlWhkQf1xGRRN7N31GqPD1pfVCBvU9fj40Fj7NNtCbh&#10;9adhe8Hri6STp4hxYY2tsz7hnC7UGi7yVXyWVjqdqGesQKw0eWXyfucdn4C1xgRslIaHzcropZde&#10;0njjxo0a33KL5dbx48c1pm1SbkHgWUm0U8c9i4ROWGNwLWGNZB316nkO2+7tZ7g+UqbP5/HsGbZu&#10;3arx9VdfrXG+lhw8aHsBrlesN7w3+4bHWY9oHcC1mNdkO9gX3NeIiMxU7Lrspyr6me2gvc+pU2at&#10;lnwPdfo7qcMOrcbXW2dYt2qwdjmCPfdxxGz3jh07NPasJJYsWaKxZFYSnDuzsHNhzi5caH3OfMrt&#10;DBoUi7aHoPUELZE41txzSDZetJJYvtzs6HjdZO+AeksrCY47c45r/Az237NYb6an0uf0bFT4TLSS&#10;4Dz1bF5Yj6688kqNt23bpjFrE+8rLfaSrfLxbJDvby9U5rqfzgXtjEV73wiCIAiCIAiCIAiCIAiC&#10;IAiCi4b4w3AQBEEQBEEQBEEQBEEQBME8oyBhJdE2uXzmbHMu/pl6Ik1x7uedk0uqUym1xX/9t1/W&#10;+KGHTaZBCUYqdzcJBeVApQ6TPfDenpVEV9kkFCIinZAY0kqi3A15IuRAYSVx/pGrHjzpMcfuvVpJ&#10;jOMN35Qn0UqC+cq3creqCZw7tJLg8aFBkzSuX79eY1pJUJa/ZKG9JZpSO+YxpWz5W+i7e03e9MQT&#10;T2j89p49Gl997TUa/+7v/guNH/zxDzSemrI+oyyTtjBf+8bXNWZfjo2mUju++boGQWkidapBCszj&#10;jpVEB2S3PD45Yv1aLNnxVm+S9t4QnMinKU908q8dPBkhocWOZONN+VqlYjKy7i7mvrV7+/btGv/e&#10;7/2exo898qjGtHPo7rRaTUnc3/3dVzUWETl2zKSHfEs8x/fqG+xNyu/VSoLyRErwvPWq1f6DtYPr&#10;DyW/jGeqdk61au3IrQ0aMDdYd0ieM5QS8jOeVQZp9awN2E8L+kwCyvvmElCvP7kG93Zb/lFOStk8&#10;89qT43Lp8iSPeX8PHzfpLK970y/dqDEll+Wi9euuXbs0ppUEa2/SPsrHsR5Q7puPwwz69uiwSX5p&#10;JbFimclgOW+mIK/lGA10W79yjaKFAPsiXw84xtOQndJK4q233tKYVhIdyMuk/tGeApYKBcjpT5yw&#10;+lDEOND+SzLJ9OCgjcvEhM1HfmYWNgw01dwdQAAA//RJREFUJCjD4qQCWTlLfR9slqZhX8B95BRk&#10;1JJdq6+vX+MOrEtsU1rS7YcJWCixP4qwJpmBvUVXl+0nujHnRESmpy0PZmetvZw7ni2CV2tYFz1Z&#10;9FwxNdPc2sGDaxqtJCit556F0nXJ5hfvx/lMSTaPe/WTtjW8H/vbs5LI9wG8Xy4Vb8DPc4y4D2N9&#10;5jmcyzfeaLWzD3U+t0t4/vnnk58b0NKBfUnbAq4rXGcHBgY0PnnypMaeTcHoaPM9s2TWKzt3wsIK&#10;9+ZeY+/evRrTHo1tZQ6wzzy5vmeJ1IpkDUFNqcLC4BhsHoZhhUCrFVqCeFYSQ0NmUyciUsAizP44&#10;OWz3o1VDd7eNC8educL+K5WsJnMPwTnBsc77jN/ViujzlStXaswcIrT6eQCWdxzrpA5gCk5O4Lsg&#10;mpRbSbRjhUIrCfYB+4nzn23i3OSYss/y+uDtP/O+Pdu0U7cvBOa6n84F7YzFu3+DCIIgCIIgCIIg&#10;CIIgCIIgCC4q4g/DQRAEQRAEQRAEQRAEQRAE84yChJVE2+SSnrPNufhn6p78nniy6FzumspJTcrx&#10;lXv/TuMfPgD5+aTJ0Sh7LJdNQpW+xdqumUi6ICGlbKLcTfuHVAJY7rTzunuaSyDDSuL8I58TntQ+&#10;sZLAG2eJJ+meQF62YyVRcewEctj2LseqgFYSfJs2rSQo8VqM8ylVogwpsb3I5izfsP7YY49pPAwZ&#10;3aU7TIr58U/co/GBwyYnG5+w9tEKorfH5LR/9ddmKUM52WhuJbHQnu/YcWtHIiGHlQSpJfYRNhYF&#10;sfMpiatDjksrCX42r4veW8r5mVyi3cBbM7w8JnnuNyjDzkGy8e7r45uQ7Xh/v40LLXc2rF2n8f/y&#10;v/zPGj/yyCMaU5K4ZMgkoGvW2Ge/8IUvaCwi8sYbJj+/dMulGnciTzdvN1k/rSS++93vavxerSQ8&#10;q4VW85Qyacp8GfN+tQItFTSUSv3dJcjME08iKFnOcY3zns+zZ+DxVNaqoXSXTdrI+7a0ksBx3q8L&#10;kmkeZ41gf5Rg+dJOuz1prmRWEpRr3nzjTRqzxnbC2mD37t0a00qCknOuGWwrLS2qiPOaUEXbh2Gl&#10;QCuJQdx78+bNGk9gXeK4LOwzqSzrAD0SmD95niXPgfGllcQbb7yh8T989x81noJMtR1rgoWo87Ua&#10;Jfdco9IxnZmx8xYtGtR4ZAQy4qLdm+fzWrQrY13s7bW6uHGjWTkdOmRj0tlpfXQG67KIyOSkrWWD&#10;g8xxDWV83OTx9TrXEg0Ta6alS81OpKfH6iXvPTRkebl4cSqbHx42OfnUtN2be3TWTI4dayHXbK8W&#10;UjY/V8xMN5fvsxYwz9ats3WJcmvKxL2aLHmtxyAldQ5zitfiZxnTtoZ2CXwe1iw+W74/8MbLq5Nc&#10;+2nJwBzgvXn9u+66S+N+nM9nkMyWjH1Gewz2B8eI/Uq7D7abNZL7XsIcXbVqVfq7KWvvhg0bNGa1&#10;4X5/3759GnP/k+zpkQPsM2+/6B2X7LrMp3asJI5jTGklcRTxFlhGtGslUcN+hm1fAMsc1ogu2JUN&#10;DlqtPn36tMa8zuho83ngzaEc2iTU0f+0j2CusI+nZmzefP/739fYG2uBpQ+tJCqwOmplJcHn8Kwk&#10;vHWa84PXue222zRevHixxpxzrA+SXavVd56zzVxf/1zhfSe7kGhnLPxvS0EQBEEQBEEQBEEQBEEQ&#10;BMFFSfxhOAiCIAiCIAiCIAiCIAiCYJ4RfxgOgiAIgiAIgiAIgiAIgiCYZxQkPIbbJvd6OtucC/8S&#10;z5eV0IeGnkCt/Om6u80f596vf1XjH/zQ/Hsm4LXmeQzTE6dYMM+ixE8RHrL0Vg2P4ZSL0WPYqyMc&#10;O3oMez50nscwPbPoOUZPtffrMcy2Ll5ovoT0mxo/PaIx/TkXwYOSHmx8npZzFnPi8ccf1/jMqPkX&#10;Di4y/8LLdpoP7A03XavxbMX6o1i0uTIyYu3+ky98UWN6iOUew7DllFl4p9Xr8BmtOZ6jjh+b5zFc&#10;QjrB3rSl35bnDed5wbG2sd4m7XM8hj2fwMSDDs8mkvp10hN1fNzGtK+/eY2tIP6t3/otja+88kqN&#10;6fvX223+aPRE+z//z/9LY8k8W6++wvJmBvl47Y03aEyP4fvuu0/j48fNi/Vsegzzd5zbo5gHHMek&#10;/zsxXsitarW5NyXhPG21FjPnvDXKe752fOSSzxZsHPN668HeTHIZH+dx1jC2rxPem167vXmQ99nx&#10;E+ZluGCB1Ul6DK9du1ZjegzTU5Iew6yx3GuwffQY5trDsRZJfRCPnzTvbPpn0nN5x44dGlfgp8jc&#10;WNRvbeXaNcN9VOahSvhMnINLlttco8fwd++3uUnPZPoaFgp2v9SD0vLMa1PeZ5yPni8uP8PaxnN4&#10;P87rJUvMM/3aa61OMbfol0lfS8nWV3pK0sv19ddf15i1lHBMt283j3/6ftL/cvly8yFeujT1GH7z&#10;zV0anxnhnLBcpg8nn5We7rwfx4HPnL/D4Oxh84vfG9hurgEca3qofvjDH9aYfe99VrLnY98wh7xa&#10;wOsyF+kxnH73set4fqitanLiKw7YbtZCrqecs94aes899o6JKp6HdVFEZM+ePRpzD0I/VfY/13L2&#10;N5+Hbdq/f7/GfB7Ofa7jq1ev1lhE5PSI7eX5mQ7EfL8I70dv6sRn31mj2H/eXjyfN8n+wlnLC/C5&#10;rVTs8yfh4XscbWW7t27dqjHXwO3bbH/PNVpERAr2HJwjZbxH4NVXX9X42LHmPtBevm/caP7GPIe1&#10;k/3EmidZntHUvZ390vik+VHff//9GnN+JHt3fG/iu5JmMA4z0+l3LfYB14336jHMfOV17rzzTo25&#10;RoXH8NzRqhZfKLQzFum3pSAIgiAIgiAIgiAIgiAIguCiJ/4wHARBEARBEARBEARBEARBMM8oyDmy&#10;kphrcqnoXJBLjs425+KfqfOfkXvP48liclIptR1/6Mc/0vhrX79X45MnTEpEOVClYvfgvSszzSXc&#10;Um0us8itJLq7TbbS3WVxZ1dziWEiHamyb+Ymt+Y6Z2uQAl2oFKhNbpGbifQOQ5dK+ZvLuGdmLc8m&#10;JkxiNDpq0jIen66YXDCHFga0KuiGlQLltUuHFmu8ZYtJq2YnmksEL91s5/AZKLtjTvNekvXNrl0m&#10;OX0ZkrCBQZubhQ7rmw/ecYvGM7PWH6dhe3H06FGNDx8xKRstJmgRISJSxLjUIe+mJDmxhsA5VdpN&#10;eLkh9gxd+CzHJ82TdF7yd+1IPHm+J2Xzcpd49bkym85rWmXwM5w7UCFm59hxcs/dv6xxKkU1qfGh&#10;Q4c03vWayc0lk3Vu2mgyRkrtr7jmao3LPZa/X//61zWmvJPSQdZ9yndpWcJzcskt5wVjSu84Rsla&#10;h7wZm7T29fWZhI/toPwvl6I3yHOOOcFreTZPvC7H15PvJ8/mWEnkeenOLxwvOJ/nvSl9H+gzSTLl&#10;k3VYyvAZ+Gz5mE5OWR4wV665yvJs1apVGveVLedofdKDvQIlmhwHyjXrHdamyWlrU7534k8jYybN&#10;p3x/Ysxy8dJLL9V4ALLUJB9wUc65Dqef8jFNrE2Qg0tXmGz3zTff1Pj+739P4wlcl/3hbRm9euYd&#10;lxa/c+emI+/mXEnyFddnjnLc+dlWEnCv7nNuslYx3xN7FYwvY28dyttEayEsd25fEm+OezGfgX3v&#10;tVWatLeBJ6GndJtyd1p9sV9pCXL11Tb32Q7aGuS2Jp7Eup3x4j24lnRDfs/5mMjhAZ+H8ntpsUbx&#10;3pSxc+/KvueekW1iff7ABz6gcSfGNG8TrUZow8CaxH0EP8/5wb5kmxhTis9nYB3lmiEictnlOzWm&#10;VQG/uHKPeuDAAY1pL+DVHR5vZ57leOtuEuOy3AMfQ/toJcH+WLFihcaXXXaZHYelx7p16zQWEens&#10;ar7XkMTuzdo3O2t5yfHy7Tfs+pxPHB/OuZUrV2os2ZozhRzyLAOZZ7QWefDBBzXmuNPGZ3zK8pjW&#10;d9OzqAkd6d8fvLzmc3D+M4fYZ/ws96qf/vSnNWZdZH3IrZk4X3heXqOD5lwM/ZTvS5uRfhsJgiAI&#10;giAIgiAIgiAIgiAILnriD8NBEARBEARBEARBEARBEATzjIKElUTb/CISkffCufhn6u1IXjw5WY5n&#10;JfH4k49p/NV7v6Lx8WGTtvCttrOQ8ifSFLzlM5HwQMtxIVtJeP1/tqhDYn7h4uefl5uZU4FCKwlC&#10;KwlK32glkcjNW1hJdBSa21V0d9nxSbwRd8kikytt3rxZ4wrkk2Trpks0ziWQDSjTy99K21k2id3B&#10;gwc1fu6FFzSehVULrSTGp6w/oIyUUrG5FH0WkjNKowrZfOK4TM2gb+uUpjafg56VBKGVRB3XpwWD&#10;J4NthSfjbIek1jgSWq82zcJiJ/9dao9hbSo6Fhrpc9vxmUmTAlKWWcWYlkp2fOS0SfNERHp7rb5f&#10;tuNyjauo3Ws3btCYVhJf+9rXNKa8k3I5yusou2VbOSa57QAtKjypLUn2F7DomZi2z/b02Lzj2HEO&#10;sq28Zi7545h6cne2ldfl+eyPVMbp51ODVvPAbZ/zGa9N/b0meaZEmPnqjUneZ8PHTR5OK4D3YyVB&#10;qSelq2wrfVpmsDbkNYGr1cnT1la+Pb6C+kQriT7cO5mzsOFKbIOc3B8YGNBYsr6dQp4ODtlcO3z4&#10;sMaPP/mExrSSYJs4N0liDYTa5B3/GaxP3JdqmOw9uZbU6/ZsPJ9WCzyf1+GelCOX7yGKRdZxrv3W&#10;Vs41tqm7GzmUZAfXuub39p5ZsnsndYElzJmnnozdW+soTfZqQr5P8+Zz+n0Cc2ranoHfGyjVZl3c&#10;sMHWFa4ZnAee9Y5k9/bk3bwf6xD7JpGSo/PZDraPcNzYx9JCAs7PJDJ7x0qG57Cty5ebjcxNN92k&#10;cYdjoyDZOn3kyBGNWZM8WxQ+Dy0+2D5+Nu+PBrQWyfv1KthW8Vmr6A9+ft++fRoPDw9r7K2zzBOu&#10;bzzuzaH8Z28eCSyLuA+jlcQJtJVWErQvoJXESoz1+vXrNRYRGRk9rTGvdeakjRHb19tr48IxynOl&#10;QXe3zWXCvRmhFYnk/Yl2LFmyRGNaUTAePmF99vDDD2vMtY5r/wQsotq1kmBeM3+5B+E9vHrrWaJ9&#10;8pOf1JjX8eqiZLnJ8/J8DJpzMfRTvh43o/mMDYIgCIIgCIIgCIIgCIIgCC5a4g/DQRAEQRAEQRAE&#10;QRAEQRAE84yChJVE2+SSo7PNufhn6ufCSuL5nz6n8d/+3d9ofOTwUY1TGRPeRk5plGMlURQ7hxKN&#10;sJJIuRitJGgLQBIJZCI/bT6OPO5ZSYyM2JuWKTefQr7meHJSWknMzOAt2wtM8rxp0yaN686c2Lxh&#10;o8a0jKBMinOL7ZZMss9nfeY5m7NHjtk8LZUgq+zgW7ntOOcQa0K1hrmMPqaESUSkWrXzaDVQr9kY&#10;eaWRVhIkGXdI/wXSL1pJuPK9DK828ri3FrVT39tpR+Ed0mHUM0hWiyXWOSemLB3XYV1lDhXFxpr5&#10;N3Imlf8NDpqUk3l9GnNq66VbNe7utZz96le/qrEnD/Vyn+1mnuXzgG9Rp+QvWQOcvmENmq7YZynT&#10;S+oL2tHOm+3z33m5xfzjdQmvm1pJ2DWnINUmef4l6/3Pto7vOO7lbyeeh2PRAzsHvjmdUtR87BpQ&#10;Vi4icviQWTLQSuLqK6/SuB0riV4c96wkEgl9CfYeqF+5jJOyZUpZDx06pHEV9cmzkkhyEesEZdsc&#10;OcpP8zFNahJ+t2rtGo353KPjNs87MQeTZ032jKyx3C8yT5ofz3/Ha7HZ3rW88+vUAqOn2DWzGAde&#10;v4M+PCLJPWpY73iPtOzbD9PTlPI2b9N77b+f/c5+9iwTvJgkeyon9tY6kn+HoCUDr+W1qeJ8B2HN&#10;YzuYi6dPmxyeNZ+1OieZX856792P57N9BUj/27GS4Gdz6wRPAk6bA66PPE68cyjFv+oqq52DfWb7&#10;k9uB8Jm4r2zHeoHPSksKPhvvx3azNnmWUiIiy1aYZQL7k7nFXDlw4IDGx2HV4PUln4fX954znxPe&#10;nEr21lhnZmA5NAybB89KgvYgO3bs0LiVlcTklK0nnDu0GUutz2x8uafiHo5rFK0kuE/h2PUh5/L1&#10;lG3qgN0C13jCPj542NbcRx99VGP2GfcXk/jORq9CWkkUsDeWrA+Ys56VhAetJJhDn/jEJzRmPyV1&#10;J6vt3rXa+W4SXBz9lNeeZrz7qh4EQRAEQRAEQRAEQRAEQRBcVMQfhoMgCIIgCIIgCIIgCIIgCOYZ&#10;BQkribbJ/1n+2eZc/DP1c2El8dquVzX+8l//lcYH9h/UmNIKWkmQCt6Wnsi4ILujNOJsWkkUa8yn&#10;uc+tOSFXPV4wQIbpWEe0glYSKc2Pz+LN7p6VBCVQ07BFyOesZyVR7rTBqNXs8wO9JgHi27SLmHbM&#10;/Y1r12lM+VAi24Ysi/I4EZFSF6xXMAdfeuUVjd94602Ny2U7v4jPVqsmZfOkofIO2e3PwOOLZJ+f&#10;nqVMUsOkD5LYsQdJYlhGdEDSSYsJrxbmeO3gc7NfSTufdWPYahQySV1StyArLkF66NlKlDBG7Cc+&#10;w8S4SQfLyC22aXISUrtMlrhmzVqN9x+0NYBWEj19vRp/5Stf0ZhvKafsrrfXzmf+cD2gBQHnr+TS&#10;SOctzt7b5hN5aB3WEOhjz/KBbeW48V7SRDbZDC+HiLe+MWb9awXvgdLWFr2Q17LvO4v23LSSoIyT&#10;8l0+M2XEIiKnTpoMmW8wfz9WEpR6c4wod61D1l9zbK5E0jene1YS46Nm1UDJbz/yPbHuwNgx30sY&#10;d+Y3541kctdpnNeJvROfe6ZiY0EZNselEzZDhLVJ0Gc8Xsg+S8sSfkZg2+Bdi8eZrxwjXoeuRKyL&#10;lHAn7RGRChazCuTd7Cevrd49OCe8e/O+tUq6oPJ3dOJi3/JaPM5+Slya8Azsv2nIynm8jnWW9ir5&#10;77yxYD9NIS9zC4MGyXxEneJ+jgwMDGjc7nfHpP45tZQkdR+2IZ6VBK/D58ytJDhnPThnve98fG62&#10;ibX3kksu0Xjl0qUa55YK7BvWPc9mw/teSQsgjh3bx2vma0CD3FqJOc69AGsY16VhWDLQCoHtbmdt&#10;9dZ+7/klG5ek1uMZaFtDK4njx8xOic+wFGO3fft2jVcsW6Yxv3+IpPtBri3TEzYuqR2BPR/7hmsO&#10;49FRuw5zhnGrucyfuzBHaIVCaxK2id9xnnrqKY2ZA9wDT7OeozDOopZxPyzZPOUc5h6E+Z7s42kh&#10;4uTDxz72MY3Z1la5xXu0Mx+DFG+ffSHRzli3tyIGQRAEQRAEQRAEQRAEQRAEFw3xh+EgCIIgCIIg&#10;CIIgCIIgCIJ5RkHCSqJtPMnQ2eJc/DN1T1ZE2pUYeFYSu/e+rfFf/OWXNN6ze6/GlIvMQpqfyHAq&#10;kKZRVg1ZR1hJtODd1cjnKZDnvMNK4t3nSD2Re777OFaqzeVKiZXEGGRteBNtTiops+t2lSAJQ/N6&#10;kJfr1plNRHeR88Pyff1qe1s8ZUie3GhszKTJIpJINPn5Pfv2afz8T1/QOKlJkLKxTYwTuSWlsmhT&#10;XudYYxIrCUizvJqUqbeUZBwgiStAdpscd2phTnJvxJ6UkrRzD/ecuvXfTC6TdOShRYwXZcup5YGG&#10;yWcnxkxumUo3zb5kbMzkhV2QP4uIXHvtdRovXWJvvn4ba8O6TWY30dNv1/3qV7+qMd8STSsJ2qhw&#10;HPgMlBFSCinZvKAcMn3LtsW8R/rWZxt3z4bCk5a2Wos9KaGXc/nnG6T1qHmeUOqdz03i3Tv5DOXg&#10;gFLvpL/RJo7pwgVWm9p5y7uIyNSk1SHWtquuuFLjlStXakwriT179tjxbpMnM+c4psnbvdF/lPHz&#10;mUXSN6efOmMWP0eOHNH4xLBZTFx22WUaL4C8O5EXOzZIXahBeT8R/q6Dsm/aM3BOdNozVFnzcE4V&#10;6wFrbJHrMmsT7R8yKwl+hm0q0NoAl/WuxeskawakwBzHOtaJDjxzXud4LX6G1/Keexz7iwIsI5J7&#10;0P4BU2sWeVaFhYWIyCz2Mx2QPbP/vH7iPfhs7O8q9mA8zmf2+lUk/Z13LR6n/RWl/15tI55EnVA+&#10;3grew6t/XptmYbnBeTo0NKQxz+e8zK0kaA3De3trhrcu8R60V2A/LV68WONFsN9gGyRrB2XtvB+t&#10;FNI11J6bfcPj7dgLcG3I+6yzbLWY/cEaRuk/+4PPyn5lmzwLq7MKLYswV46fPKnxyeO2fhyDrQTt&#10;FWglsXK57c02btyosYhItWZ1hXupMyfN3ivdYzXfU3Ed5Lj09Fg+JWOCPPH2aZI903Ku69hH8PPM&#10;S37Hee655zTmWDP/ZqrIV3yPrHAdyr6qMp9oobF69WqNaWlDmE/MOVqnfOQjH9E42RM4dUqyvvX6&#10;PPDJ+/NCpNXf9Bqku7AgCIIgCIIgCIIgCIIgCILgoif+MBwEQRAEQRAEQRAEQRAEQTDPKEhYSbSN&#10;J1c6W5yLf6beSr7awJNt53hWEoeP2lu2/+zPv6jxm2+8pTFlDDMzzaW8tJIg1RmTaJxNK4lEfnUO&#10;rCS8/j9b1KkLvKCwnKvVc9l88qOSyGcoP03mlOVKIgXE+FIGNjpiMSVJtJLI52wqJbTfwUlCOh1p&#10;KiVG/WWTDFHetGaFSaYopWpnXksmdV6wYIHGp/Dm5aee/onGlPKXe0zOzPtRhpT0K5pBGVguQ0ys&#10;KJLfGJ5007OSSChYW3tKViM8K4m8/7x7e3Uyz4l3w7tmEuNBO4qpRN1rO9wjEiuJDkqykz6wuFhA&#10;jkIKWCpZfByyxSWLTHIqInLtNdcnPzfYf+igxusvMSuJvgWWW/fee6/GfLM23+DON6d7Mji2L3+T&#10;O3/25g5jL99LnNiA6xLXGI5p+kbvNGc8SwvvWT0pofdsvOYsZJKtyNvYDKRQAj+byCQ1ShkcsNpE&#10;OTPJJeAz081r2/uxkmDOUQbLZ6Csf8axuRIR6YSUdXTc1hPm6ZFDhzWmlcQA5LHJ+E7b/SirLmPO&#10;Mmcop5Ws9pbxfBPTJn3nOZQzT0zZOX099tmuTuQu1mJvbnm5m//cTl57Oe59P2Df8Jpco7y5KE3a&#10;24D57p3D495a0s664l1fRKQCqxFKoNvpf3ctQpzs150a2eo7hPfctJLowj6eVhJsN3OUtZ1rF69/&#10;EvJ72jlIdl76Hcdi71nZf0mNaMNKgrRrJcF2eOsM5zxjXsezP0hqHo5765Dk9d2Zd8SzZ6CdA5+N&#10;50yhBvGZcxsf2iXx88xMb0y9fE/3RfbM+brUwKtT7VLDnKjAtubEKbN2OIX9OvdOnpXEaqyHmzZt&#10;0lhEZGq6+fefyrTlDfOjr8/WTY4p5yPjoaFlGnt1hPM071eu8b3YD3p5Q4uJx554XOOf/vSnGnNc&#10;Ers8rPEdBbsmrSSq2d8r+HnuV1etWqUxLSb43MxR9iWtrT784Q9rzM8yF/M1g3Pes/cKfPL+vBBp&#10;tR43ePeqHQRBEARBEARBEARBEARBEFxUxB+GgyAIgiAIgiAIgiAIgiAI5hnxh+EgCIIgCIIgCIIg&#10;CIIgCIJ5RkHCY7htfhFfoPfCufAv8bzZiOf7leN5DJ86Y75Af/rFL2j82quva0zoMcxr1mFjlXic&#10;OT5+79djOPEHq9NLbm5yy+v/s8XF4TEMf8OfHdGooyP1cGxAj2FSS3yjATyj6P82csa8qtr3GGY+&#10;2e86hJ5xloscInpPDfaaJxV9uVYtW67x8uUWJ56h8LbK/enobcnfdWAePffC8xq//fZujUfGzM+t&#10;Ax60xVJzX72CU5PzmkI/N3ogpzSvQ/QY9nwQ6THcVbA20V/X81lshef/+H5qrBujW7rh9fwz2Ha7&#10;ru+hrKF0cK6gnyqzzZ+BTzMDf9PLd1yO36Q+dsPD5ns3OmFzaskK81dcsGhQ46997Wsa0yeP/moD&#10;AwMa0x+NuXTokHnd556IeQ428Dw2vXGhZ6N3Tc/zLfFuzfB8Gj0vuNzPtkE7/pczFfgtMzey5cPL&#10;5SQ/OO1wnN527XgM0z+QHsPsi9wXc2bS+ob5QY/hFStWaNwPL2F6DPf3mO8fPYbpycdxpx/q9Kw9&#10;Z74nLeHzE1O2ztBHcf/efRp7HsOkOtXcJ5Qew16+SrbeLRi0OTiNPRZzqAh/fHoML15kc3N20tpR&#10;QN32PDa9uNnPDby55uV47g3cwKsd3vmt4L3ZPs9vl+3z6osXt6TOvOPa0HyN82JvPfXqIp/T82ht&#10;RXItxLPIoSnUkZ4em7/05GRd5TkcU845niNZOziHPa935hD7j/WiCl9WzjnWF8Jr5nOW+0H2Le+X&#10;eIc7HsP052VM+DzlNjy7Jes/rz8Y81qcEwcP2vsIeE3Wdm9O5HWD9Za+zlUnr72YeLmRv0OjgXcd&#10;aTEHk+eAvzs9hk+ePm0x/OqPHj2qMZ9527ZtGq/Ceph7DI+Nj2hMH/zTJ2zucB50wlu+HT/uEbzD&#10;hf3HOcG5mfcf9wULsDfk/GI+MW8efOhHGr/88ssas45wPa3Ao5oew1U0KfcY5hzmfobvOUj2EUlf&#10;4l0oyIGlS5dqfNddd2nM+c65lfcZawe//7XaiwZG3p8XIl7NJH51D4IgCIIgCIIgCIIgCIIgCC5K&#10;4g/DQRAEQRAEQRAEQRAEQRAE84yChJVE2+TylLNNq3+mTlmnJ/ds57hU7Z+R1yFN4fmURvL85Doi&#10;UoI0TaC8m5g0ufof/8mfaPzKK69pzH/OPgU5pCdBkVpzaU9X0c7PJVfdPSap6Ia8orPLGlssog8g&#10;lC7ygebo/5/Mdc7WIA2/sKCkMJW4cAoy/+pOX9aRtEk6IceLHZAPQXI2embU4jGTFVEqVs1sK4r4&#10;mbL+uphMqKfHJDwF5DVlzov6TXpE+c+KJSYloiSpv9/sBcbHrd3lciqTPHbc5GWJfGuJybJee90s&#10;X15//Q2Nq3VIX+v2nPWaSaYqjmw2mctZXrLqedYuicS1iH7F+LKPab3A4yOnTmncgSnOuV9ATcl/&#10;x7xJahLSoEjJLq5Vwg07SqhBzvmU5ddRg6qZmwDtSxLLDWf+p3J//saghG8SkrpZ2P70oN7efPPN&#10;GouIrF61VuNdu97UmPY2/QstZweHTAr4jXvNSuLocbOSoMSQssBkPiL/aA+Qr91ebr1XKTX7ie1g&#10;vjOn+VlPgiwt5ICelQSlh6Sd8ytZjX0/MLeIJ1Us4rnZJkovGVMaSrsTEZFZyLUHBuwzV15+hcas&#10;mb2QUu7dbbnS22tWEpTgcow47jyeyIixvxIRKeL5KHc9DSnwG29Yvd25c6fGC1DfCZ95esKuyb0Q&#10;86cjy7MzIyYXHoSVBMcrkdGiblFquxSyXsF60OEkRJ7vDbzjOZ4ckp9nrnhWK5wfnnw/uVdi05Cu&#10;IaWizVnWXkqMK1WM15T1Ma/D/QjtgLim8TqzM/hF9hw9PbAgwTqT5AHrnx2VGr+PIObxOvomWfsZ&#10;Z99rirSLw3HvWj0LLPcpm+eevgtzeQp5WUDt5Xwfx/xjDRIRqaAdJVpM0V6E319ok4PzmUOVGRtr&#10;2jbQHol4VhCS7Qc9iwXeg3WV8fi42TrxmpxDvP7CBXb9fD7VYG3APTSPl7HvpbUf9zwzU9aOE6fM&#10;smCgz3JgYNBq+5lTlg8zsL9ZNJj2K+/NcfT2qN6ay5jnsM+43ns2Cq2+6/PziTUb94aYyyewpz1+&#10;7JjGtNLiGrp582aNV8KObuPGjRpLth6wDnV3Wl/SPoLPx9xiLnr7ohMnzG7M+7595syZ5GfOi2XL&#10;ltkvWF/Qz3ye7/3g+xq/8sorGnchT2gfmFhyoVjXsfHP7cq4P1m4CFYSK1ZrzL9FsI7zeAF/i1ix&#10;0p7zzg99WOOZWevj7rLtX2r1dP83NWm1ivscz/4kSGk1by8UvL0TaT4DgyAIgiAIgiAIgiAIgiAI&#10;gouW+MNwEARBEARBEARBEARBEATBPKMg58hKYq5l8xcD+VvASSIrpgrsPR6v00qijfO949Lid11d&#10;Jn/53//Dv9d47979Go9AwtjZ1Vy+4clzEtkD/ml/f79JI0RE+iELKcEyohfHe3oguYTsiRIRD0/2&#10;6B0/11C2PVe0I0vw+sM7ngBZ6s8PaJSoVKnFBJThENqicKwnIXsaG7FcHB23OJHyZXlCmWRHyX43&#10;PW3XpaSpConh6tUmMVrYbxJQSnbXrlilMd/KS1nV4iUmue+C7EtEZBYSVEqz2B9jEyYDe/iRxzQ+&#10;cdJke5RuVmcxRpBPMzcowctl7zPwRvBkdJSmjcIqg28IrtVt/k7DnoaJQjsHyjVnIWGcwFhJVhfY&#10;T6mVjsVDkDFOzth1yyV7bl6nE20qlU0eS5sRvkG4XE7HdBCyefbzOHKW1gRlxKylniVDX7fJ5in5&#10;23KJSRKvu+46jUVESnhWyuaPwRpi1bo1GlOi/rWv3qsx5aSevQDnI3P6xGmTWObSV96P8LmZv6xV&#10;3Ms4SvmzCtvEezOmxM2TxHqf5TxoVyrn9UfSN059996+7X2W9ZJyac5LEZHRM7an4BvW161bp/Fy&#10;SE4ppTw5bG9dZ74uh9SWbe1CfrcjHRYRqcALgPJa5u/uvfs03rBhg8a0auB6wGcYOW25T2uhJH/a&#10;G1537Gg/RjpozYRTvPnEsWa/5vOUeHYuHt6c8HKX49iN9ZS1t6OQtm90zPqclhFdZTuvr9dyltuU&#10;kTNWn2l31Fmyex85anLwnm7bE0xNIwd6UpsRSvkpe6ZMmnkwNgmrIKyDBdTI7k5Y2yAHuH+ZpdcF&#10;vmdwbRQR6SqiD/k7fCa5Fv79UoHjhZh2FVWsgTzO83kdWliIiMxyr4J87KK9CPJ6AvWCs4N2M6m9&#10;l2Pzgjbxs/kem/WC88WzMiJevhPO2bRW271yewtaaMzQvojWAZznOJ/WHTO0wMA9mEETtCbAvbgn&#10;za13StjzsG+8PvMsDT1LJNYw9iv3Y4kdQVZfOY7uuMDSZ3LS+oD9t3f3bo2PH7c1jevm9u3bNT59&#10;0vZIXEtyipinXUVa3Wjofl/n3jPtJzuftntF1NhWa4Nn0UW7t0oFY4rP73rT7M1efvVVjfn9pdTV&#10;fA/LMWX+cJ2QbK3o67f5vHK5fYfr68M8x/rB/ujosOusX28WbTd/4FaN6/juMzJq35UGFsBKSERm&#10;pq3tyd/kcp/QC5B29gSBvzaQdMUOgiAIgiAIgiAIgiAIgiAILnriD8NBEARBEARBEARBEARBEATz&#10;jIKElcR5Q/Hd/4X3+6adf0b+fqEE4/d///c13vXW2xqPjpq0qlgyqQkl45SsUTZC+VoNVgP9fals&#10;YqDXpEiUkfX22P0ok65WKRN693zN5UANvOPnmhrejD1XtCPf8PrDO04KsBloRXotSAZx3GtpFQJA&#10;SnzHIMmhxckU7AHy5/dk1bPILcq6mMsrV67UeNGASeEoY1q9bIXGPH/tOthQ4E3XfB4RkSnIECkz&#10;WrHK5E3HT5pdwDe//fcaP/v8CxrX0cfsA09Gx5gSVckkdpTqUTJNC4LxcXuGri5rB6VmdYx7mfI1&#10;aN94X0/yJ03GuIEnfaf8bRQ5ROkcZXu8/vi4PTOV8j3d9mxLFw7ZL0RkyZIlGrP/2Zc9kLlR2kcp&#10;HPuAthd8tokxe54Pf9jeinzVVVdpLCIyPMzxss/s2bdX4xWrLec60O577zUriVN44zbfRs45xPlB&#10;K4lRWKLk8ky+4Zv93470PZGZZnYGc0E77fBk855U2YuJl/eS5YQnzedxyp/PlpVEPk9nxi0P1q9f&#10;r/HatSa/5NvLOScou2VbeT7nBPOJdiLt7q84NydhXbNnj82PVWvMamUF2sG6SMk591R9PXgzeZtt&#10;or2AtzZ7xz27Hu7PvHxiX+a56N0vtyNqRjvWE9486IAFlZeXkvVtkhM4jzWWtTBZr9A+1mfWP+8t&#10;8rmEmflUhR1RB6wA2D5vHST5uDTw6o5nfyPZcyf7M6cOcz/njRfv7cXeZ/M9EqFlAvuf7eOYepZZ&#10;09NWm3IbhgbsC45pPn9Zn/J17d3w+tsbO55DKwnmqGT96X++ea33xov38OaTN2/yPvbaxzrsWT14&#10;fUP4bKzJzIdWlk35HGnA82hFVMO8pnUHrSRo+0VrIVpJ0H4oryOE7aMVjLf2e1YSpU47TnuVxEoC&#10;12GtKBX9nCMcr1IX/gaAMXrzzbc0fvn11zT2rCRoL8cx4ZjmOUeLOPb/qhX2vY01hXtJb391ySWX&#10;aHz9L92gMaHtIe8rIjI1a3MnqYeV91ZHzkfyORU0J19PmtF8ZgVBEARBEARBEARBEARBEAQXLfGH&#10;4SAIgiAIgiAIgiAIgiAIgnlGQcJK4rzhYrSS+PznP6/xCy+9rDGl+R14yyllku/VSqIve6tqPywj&#10;KE/p6bb7eVYSfBOoRy4rbOAdP9eElUQmndMopQZ7AcoKR0csRykXbNdKIslZvDU2eWM8cpmWAEsW&#10;mnyabVo+ZOds2rRJ463bNmvMt9nnUsMZSJ8K0A7zjc58vp++9IrGX/jin2k8OmL9wT5O3pJdaS7T&#10;y1+A68nzaEdw4tRJjdnnlL95kmTK/MZGTL7WjpTyZ7+z2Et3Hu/psfvxumwHc4D9x7pIyWgiycz+&#10;f+7q1WYj0gc7Hd6bsnm2w5VSQqpIOeSKZcs1/lf/6l9pvG3bNo1FRF54wWxH9u41efzLr1o+bdpi&#10;OVtE3tBK4vTp0xr3LzAbAT4n1wyeP438y/cftJJgP/FZeZy5ldilYP7OFRx7T2JIvDXe+2wuC26Q&#10;1zYPrx087llJsF5wjPjZBQvMQoRxPk/rMzZ2q2CNs27dOo1XrDArnhLGkVYSzIGlS5dq3N3ZvJ88&#10;O5FWb1Fvx0piCOvBWsxxWqdwLnMe9Cb7GmtfPg8IrSSIN74JkAJ3Qmos0jwXmVtefkuL9dSzIyDe&#10;PRgnclrE/f2WZ8xd1mdp0T7OKY4Xr+XVGo4pP+tJ1HMJc1LTUcdnIUUnXl+yTa3GqAHzrFXOees0&#10;79GOlUSyt3PWcq+G8Tq0JpDs8xxHz96BY+TVtqmp5vYvxKvJeZ3zrCQ8qwbGbLdnI+WNdQkWYPm+&#10;0htHHvdqvbdeedYsfvua57Fk9+C9OVc8GxWvdvAe7Ptk3+/Mibx9bHvetw2qdXuG6Wkbu0nkw4F9&#10;+zSmlQRzbseOHRqPj1o9y+15vHGkRYI3l728LJaYlxom64RnJVHsSNvn5RzjEVif0Uri7bfNcuPV&#10;N3ZpXMO3RP4dw7NgaFWH2U+0w6KVBMeF+wjv2WgDcuXVZt/Gcyammq8ZIiIz+D7NHAwrifmDV29J&#10;MjWDIAiCIAiCIAiCIAiCIAiCi5/4w3AQBEEQBEEQBEEQBEEQBME8oyBhJXHecDFaSXz5y1/W+JHH&#10;n9CY0nwpmIyBsnlKzikpqc2aHIL2D7mVRG+ZMhTLv3asJIqwt/DI5UANvOM5cy19OBdWEu3g9Yd3&#10;nPy3tJIYG7UcbddKwpNWFYrWjuRNtMhlyqRXLFmsMds0NGCSpMsvv1zjq6+5UuMzZ+xNw7vxlmIR&#10;kQWQNG3Zam+47YW1QRFvn56eNXnT//a//e8av73bJM+EsjGvn3LJXgUSOcoyjx07Zscht87lUQ0o&#10;sfTqXAnyLuJJ0XKYT15MyWDSH1PWvg7HJseTJ1ImXsimxLp1azRmDiWS2Dakjnzu4s+2BiJZ7n/g&#10;5ls0/vVf/3WNKdEXEXn77bc1fv755+34HsvHNetN4l9C+772ta9pfOrUKY09Kwm2j+dTOp3vP+oo&#10;F+wDT1LrST3PhZVEO3Xy/ZD3TYNW8+C9wmdgH3v1klCG2cpKoqNq7aUtD611aLvCXj150qxqyOLF&#10;VodpJcG+8d4mnlt08FkTe4IJy98DBw5qXEad27rZbFdYC9hnlIaX0VbPEiXHs5JoByyh0oGeLWLd&#10;S9Zi9F+7EutkD4hn8upwMkaOvQDPT+TSnSYLprx4AtJkEZEOyOunJmzt6u61sZuF7JsWNj1lsyao&#10;0OaB9g+U/mJ8eDxf0xKbHIwF9xGe5YG3NhAvhzzZfI43573xKuD7QTu0s5Z7OSOZvYBnQUC8+cX5&#10;PzY2ojH3L/m9G/CzbI9ktcOzZ+DnvTFlPrB2sE2pPYOGLUnnka3rubVOA68WeOPotY/Pme//eF1a&#10;grSz9nv35v28PRyv3yqXvH7itViHuJccgb3NoQMHNKatFq+5c+dOjacnLQfyXPTa61lJMPbGpSNZ&#10;D9ivFnd4fZxZSbRT6ye450ab2rGSYB2lBYO3DuVWHF2wVFq0aJHGq1eazRXtJ7iP4D2YQ9dcc43G&#10;Wy81+za2gxZ+eZv4XSvZ71ebz80LCa/WByl5bWxG85UuCIIgCIIgCIIgCIIgCIIguGiJPwwHQRAE&#10;QRAEQRAEQRAEQRDMMwoSVhLnDRejlcS3v/1tjb/7ve9rTDlkFU1KZFxQtiQyJHygUjEJVG8mMaeV&#10;BEUy7VhJlErN30BOculNA+94zlxLH8JKIpMbaZRShzTqvVpJ5LDOJRIqvI03sUJALvP4qmVLNaZ0&#10;sK/LZHA33nijxtsu3aIx35z+6quvaiwishCSpiuvMiuKAuWGkBt1dZvtxZe//DcaP/Lo4xpzzvKZ&#10;2ZeU3NIuImccb9Q9fPiwxrwH5VcTuAcdKrq7m0vcKNfyyPOStYcSTU/+572Ffmzc4v4+ewbmzMio&#10;fbars7lULl8n1q0zSwZK7SmN7HSkfZ5McgYSQ9bqT/3qJzXetGmTxpRnStY3Tz31lMbjk3atFatN&#10;UldE+77+9a9r7FlJ0I7Fs5KYhqQu33/QSoJroicn9aSR7eTT+yXPx7PN+12HvM/zOOeNZyVB+MzM&#10;adpKvGMvA9sbnrcZNgy0laiiHcwbjjUloD1d6VvHFUj/2e5cxsnfcU6NjI1qfPSo2edU0X+XX3aZ&#10;xvysJ6GlvUAruSt5P1YSdbxV3rOS8GwDvBokLWosc4ifaUde7OUrP0urhoWLhzRONqsiUipbXg8f&#10;OapxV4/Vw2lYTHTApqmO2kGpMu/B6xRoMQHrCV5HRKQDe9dSyfqPdgFcT72xSO0crG84Dhwfjklu&#10;F0XOlpWEN44e3nPmawPb7tmc5HnawJPTT0zYnow2SLy318cct/xnb05wj8Qx8qwkmA+eFUQd+8J8&#10;fL1az3Z4+w6OtWftwHO8PvZySbLPs03ttIPj4uUuz+E+nv3q7S0kuy6vlbQJ/d+B+n4SlhFHsWem&#10;lQS58kqznaMVViv7lyQ34RvE/vfiZH7RDwdrBmPOrKS/C3ZNadFPSe2AnQPv9uabb2n8+ltvasw+&#10;Fti9cS/J/OY45nuZMmovLaloJZHMTdgK8h4cl1tuMSu3NevWapxYsDQvTSKS/k0laXtYScwb3rFv&#10;bkL8tTYIgiAIgiAIgiAIgiAIgmCeEX8YDoIgCIIgCIIgCIIgCIIgmGcUJKwkzhtyifBc0M4/I3+/&#10;0EriwQcf1PgrXzOJcPJGXEhAk7e4QvaQSFOQrbSS6IZESESkpwvyHB4/T6wk5nwsmivwzirtyDe8&#10;/vCOk3NhJSGQG7VjJTE9azmXP3/yFl3KwyCppdSMuUxZ0bpVKzVmm1gj7rzzTo1XrFymMa0F9u7d&#10;q7GIyCSutekSk1UL6jPfkD4wYJLsRx9/UuO/+duvaHzmzBmN2R9sN60GxibSN7sTvjV3//79GtOS&#10;gWvJFKRwQ0MLNV6/fr3GvPdzzzyrsScdzFO6A5IyjinHK5eRNaCtB8+57bbbNOZ1HnnkEY1pSZHY&#10;F0ynbylfu9YkZQMDZrfAZ+rCPTwpHPu1in5dsWKFxv/ss/9UY0oyc9gOPhNl8z39JqktoX333nuv&#10;xpT4DwyapQDluJTWUz5JW5J8/8E3TrMPcolsA29en2srCU8OTfJnbeB91js/r8/5zw28dvA4129P&#10;tuxdn7YQtJV4x/qJfQStRrZv364xbSWmUZ+YZ8xr3o9WEmw3rRNIXhPYXubs6LjViBMnTmrMt81f&#10;f+21GrMueH3JNvG+nPs5npWEN74JfKs87p2+eZ7Hm8d5LnoWLl7+enPFkxonoM7zs32wsDl2zKw+&#10;JOv/o0fNSmLjxo0a81rs//vvv19j1mrm35YtZhHFXGS/MHclv1aX7TV6emxOeBYEtCnw+pj09/dr&#10;/IvI5r3rcow6OiAHx/H8ug28OuLlQ17zvXz02s3rJt9fkntYv3Jt9CwE2rWS4N6BdcGzvGKbeB32&#10;AZ+Nn2W3cj8m2XNzv5Xsdbm/cPqJeDnk2csQLzfkHbnVPP88K4m0P5rXC882Kd1jtjcnktzC3riI&#10;7yxHh4c1HkYNGhkZ0Zhz8+qrr9aYNkh5nnk1mlYS7I92xoXrRG8v7cfs2Th7kzUts5Ig3l6+im6e&#10;wVi8/voujd/Y/bbGXAMYT8I+0MuBPJdoJbF0qVkDrlph3+047rT18OxO7rrrLo0XL12icTJ/Ydv3&#10;DnsQ7HvZZ2ElMX/w6i1pXhWDIAiCIAiCIAiCIAiCIAiCi5b4w3AQBEEQBEEQBEEQBEEQBME8I/4w&#10;HARBEARBEARBEARBEARBMM8oSHgMnzdcjB7DTzzxhMZf+qsva0yPqil4ZiaeSnCFTfyL4HE0O2vX&#10;yT2GuzvtPPoWdZfNT4cew7Wa+fQUi3Y/D8/LzDueM+dj0dz29KzSjq+P1x/ecfLf0mN4fMx8IN+v&#10;xzD/Fxx915jLrJEb1qzWmG2qTtm9P/rRj2q8dp2dT9+/H//4xxqLiIzCt/KOD5nP7WJ4YPH5urvN&#10;l/DEKfMS/k//6T9rfOjQIY3pZUY/Y/rq0Wc2hz55Bw4c0HgGeeB51a1Zs0bjDRvMP5lj9NJLLzU9&#10;3sqDMh/jZjDP2Af8LH3X6A9NP7FHH31UY/qQMgdyj2E+N8ee9y7D987zwOP5Rw7amLKtv/zhuzXm&#10;vfK5zHF89lnzdd69d4/Gm7dt1biIvvE8hvvh9cl84r3odz0KL+vc844+bMTzAfQ8AGenU1++uYD3&#10;8/LU87rjce+zns9lPqbvdQ/H/uNnmXP5PZpBj2HG+TwtVOxn5vjOnTs13rZtm8bjqIUnT5q3L+cj&#10;c5wew8k7Dxw/3xz2B/c/k9M2t+kxPHzihMY333ijxsx3Xod7pHrV2pHUgRa+4PQY9mqed5zekeVO&#10;63vuqfhZjrs3t5r93CDxnnTyvZ36znPqSEXm6Ag8oOmXLlm9Ye245557NOZ6z3v/6Z/+qcZcM+if&#10;fvvtt2tML3k+84svvqixiMiRI0c0Hui3+ULf/ZUrzeeSsB1eXWDfeB7D3hooWdtzH+4GNXifeh7D&#10;3lzz8oHnJz6kmQ+nV0s9v2vCvmEfTE/bnKVXtOdXyuvn3q+8Lusc9whsK2OOhecJ7bWju9tqB/fD&#10;0sJjmLns5ZC35nprFK/P463GlOPIfvL6n/fmZ3k+4f28/annWyxt5hY9hgv43nAI8/3k8eMa02OY&#10;z3wt/Oq5dnFdkaxNbK/nMcxc9J6hDi/hri7uyfBsOJrMxcxjmLnCvk3GDj6/E+iDV199TeO399l7&#10;WPi3C76Hgu+r8MYqH1N6DC9bZu+AWbnc3tmRzAl4DDPHeQ6/8/GdG5xPfIa8dnR0WtvZZ+ExPH/w&#10;1k3SfNcVBEEQBEEQBEEQBEEQBEEQXLTEH4aDIAiCIAiCIAiCIAiCIAjmGQUJK4nzhovRSoIy4j/5&#10;4p9p7FlJkAqkM5SsdHaYfKNSMakE5dKSWUkIZAY93XYtWklUq5TRNZcMkVw60sA7njPXY1EotdeO&#10;90M7z+D1h3ecnGsrCebl2KjJ5TwriRzPSqIOqS2lpcxltnXjWrMHoAxsZtwkTR//+Mc17uu3a65b&#10;t07jt99+W2MRkQLq8NZtmzXevdfkVHsgrVq6dLnG191gcub/9X/9/2q8Z4/ZA7CttJJYuHChxpS4&#10;iYjUMDKUN1ESy74pwAaA91u8eLHGlGseO3ZMY8rdPElrLoPzpM5e/lKiybp18OBBjZfCuoPnDA8P&#10;a7xo0SKNaalw6pjJBaVNKwna7PB5mO9sdzfk4L/+67+u8fq1lltDQ0Ma5xLLw4cPa8xnem3X6xoP&#10;LV2icQfa9NWvflVjPjelcxxf5gBzixLwvH1FSOo8CalnhZDIUidS+eVc4LWPcSK5dHLU+yzxrpP/&#10;7OW+J+dj/zPP2rkOa0crK4mOqn2Gcs/LL79c40svvVTjUeTKcUhwKePs7TUrHc9KAqXdlUXn8LyZ&#10;ivXH8eNmH3H46FGNb73lFo0p+WVMmwhaSbCf+Gw5Z8tKoq/H+oz7M09K3ar2JlYPTuzNTU+WnsvM&#10;G9BKgu07cNhsdb797W9rLFn/c/355//8n2vMa9Gy5Fvf+pbG3F9wHGlJQSsJ2gz9wz/8g8YiIj/9&#10;6U81XrLYJMzXXHONxjt27NCYOcF+Yjv4DFwzeI5nJZHP01bj3SCV8ts5Vczx91P/POm/tMgbHves&#10;GgjvceYM1jHYILWzH8nl4J6VBI8nVjfOnOD53pxg/w0M2N5iDDY8kl2LNZNWEsSzkuBaznt7NZnP&#10;xrzMn4fXYn969gdebvF89iWfh/t7Hud98zrqrYOJFQW+D/f2Wr/ux77yFOyHRkfNso314rrrrtO4&#10;hLmV24PwWQmtJHgOY8++pFa35ymVmJdYGzRK+6XQwhvRs+woYh87iuejlcSeA/s1LvdYntFujFYS&#10;zBPPbkPatJIgtCXz7FI+8YlPaNzTZ/OA84/PwPkkElYSwTvX42akK2IQBEEQBEEQBEEQBEEQBEFw&#10;0RN/GA6CIAiCIAiCIAiCIAiCIJhnFEREXn7uhTn/N9j5P7M/2+RyoAsRvlX7QqYLb6997TWTbHzh&#10;z/5c49OnT2s8OmYyF/4z91KZb7fGcUhZ+NbrUiZL6y2bPII2E52wWKDcg29JrbQxFl5Oe8fPNbO1&#10;5pJdT2qXt9uTbjL2pIBniyLkU5LLkhyZn2clQRuFRGKIfOJ1JidMhsO3j09AVpRDyTT7eXzSZEyr&#10;V6/WmPJkzolN60w2yjaNnbJ2UFY0tNjk1pSc/vCHP9RYJLXTuPOuOzR+HvJTyv1vv/1DGq9YZZYF&#10;e/bs0/jf//t/r7H3dusxyLhyiRrluHzWE6dMdkuZG2VWnag1lFNRQsVrUuZH2wXvzfGS2RksX27W&#10;GpRiUUZM6wo+G2VnbCuvz3ZQNk+Z5MmjZs0gWZv4TPzM6lWrNKZsnlLgBEjR//N//s8anxi2zyYW&#10;J5nclRJSSpvf2m3WJitWW5u60A5KrNk3lMh5kniOydHj1k+5zGwWFjUcb+8t2zyHz110aocXe/U2&#10;r71evSZeLfRir03MgVZWCGyTZ6/i3duTXHrt8+YBxz1vX3XKcpDtu/XWWzWmBUkVtYrSaOYu+2ZB&#10;n80tPgPfJs76l9c5tp3njYyZ5PfoUasdBw6ZhcENkP9yjCgRplx1GNehFUcusWYf0krCk7XzuXmt&#10;Cmy4esr2nGNjZtfBvuf40v6lVZ+dgEyadY7zcckSs6dhW3nOww8/rPFbb72l8e/+y/+HxuPjNiaH&#10;j5mlxze/+U2NJRvHjRs3akzLkpUrV2rMfKctBdcJjuMVV1yhMecB5fTbt2/XWETk3/27f6fxKOyw&#10;brrpJo25Xm3btk3jp59+WmOuHzx/69atGrPu8xxaCeV7xGRf5KzrxQ6rw5UKa5KNqVfPvBqU14sG&#10;+RrIZ2KOs4ZxnfDqGWPPSoLjSJhXObyft7aQdvqmnX7qwfqb15FElo7xZj95awDvx+f2LEc8awzv&#10;efKfvdqW52mD/FoN2vmsZ2+Rr+leH/C8TnwfrmJ/NoY14OB+s0Xgmsb6wtpE2598D8f2crz4/duz&#10;VGF/JPNUOA4aJrYSnZ4NSi3Nb46Lt2+pwZhiGnvu5557XuPxaVsbxietL5P+xjcnton3zW1TKrCG&#10;4Hcy2rFxjGglwXWQc+izn/2sxpVa83zi8XyfXO9AfyA3S7V3t84M/Np4sdH8G0cQBEEQBEEQBEEQ&#10;BEEQBEFw0RJ/GA6CIAiCIAiCIAiCIAiCIJhnFCSsJM4bLhYrCUow3nzzTY3/5It/pjFlgeOQ7CeS&#10;pC6TN/Cf8BchD+HbTHMriZ4u+7kbcjG8bFS68dbSi81KolJvLutvJ5ZcAuRIKOZ63p3vVhJ5n3lv&#10;g56F1JbSUuYfrSQ2rDG7CbZp9KSd87GPfUzjtevsfEqHn3/eJFMiqZXEzsvtzeR8s/GuN9/QuK/P&#10;ZI+3f+gujY8dM0uBL3zhCxrv3r1bY8rJaJ2QZxJlvpTR0UZgEnIvypC7IG/kPSid4zUZU9LpvQU4&#10;Z9OmTRqzfd4b2fO3AjeghOz4cbtOCTY3bB+v2V1MZV+LFi3S2LOSWAKZL6XbzFdKCS/dYnLh3/u9&#10;39P4wD6TKnp9LFl/0kpi9949Gq9EjrdjJUGLIuYA8awkcjko3/Dt1bZ24Fu9vXrpXZ+1I6+j/B3t&#10;ArzPeLFnA8CYY+fX1PQz3nW9+uy+pRzn8DqUZVJC79l7iIjMol6zDz74wQ9qzGvVkCucj5xDlJn3&#10;Q3ab1P2aPU8usSbsM7adtiZHjphtAa0krr36ao2TNQpzkFJ+Wr7wmfN5ymu1YyVBEikvLL0W9Fvd&#10;mpiwfmXfcBzz3CeeXNvLWfbB/fffr/FTTz2lMe+9ZcsWjW+++WaNFy8d0vilV1/R+NvfSK0kVsPy&#10;afS07RH+2X/3WxrTLmr4pO17n3/mWY2f++kLGi9ZZPe+7pdu0HjZYrPJGIPkeXoitbZ68umfaNzV&#10;ZXX4qquu0njHDlv7D2Ltp7XGc889pzHz/frrr9f42muv1ZjrB+cT1zHJ8oAxzxs+Zv3UBwsX7u3y&#10;+tTAqy9eTc7tHLjWerJ+TyrPPuBnZ2asNrG+5PdukM9T4tXbRHbv9I0nv89raTMWLvTrCH/22kS8&#10;drDeemua9/xenP/M2Ksv3j28HGDM5/FsSfLvDbyHZzlRwvdhz0ri0IEDdhxzkHuIX8RKgu3oxJ6H&#10;tZSxaxsCKwnaQBaLdg6/x/O+cEgQaVFHmFu0kpjC89FKYnLWjvO7XdLfjpUE75VbSdRm7fnWrTP7&#10;iLWrzZKPVjpVnO9ZdPzGb/yGxrSMYB9zb5tbM0nR2h5WEu+dvK5crDSv2kEQBEEQBEEQBEEQBEEQ&#10;BMFFS/xhOAiCIAiCIAiCIAiCIAiCYJ5RkLCSOG+4WKwkip0mfTgAacsf/+kXNT5y5IjGnpVEgZ4P&#10;oF0rid6ytaPMt3xCrl0umYSiXOabkN99LLyc9o6fa96rlUS7eNKqueBCs5LgG2STvkHIN6fTSoL3&#10;WLtyhcZk7JSdc/fdd2u8foNJWinHOwQ5skhq47B6jVlaDEBujBd/yyncb/HQUo2np01uScnud77z&#10;HY05f9kvlDBJZrcwDbkXLQ+mIfeiZIuWApQzUqLF+/X022dpuUG5Vm7/wM9TEsY3r7Ot+ZuAG3h9&#10;MDo6qjE/S4sIShVHTpi9gmRysQULFmhMSWwfJKs8zvylLP2f/Ya9/fjXfu3XNH791dc0pjwxl5vz&#10;upQk7ztgVhRr1ltf0krim980ufZ7tZJgTaBsm88sWY5znnoyUOYH7035X3u1yWhVh/lz3rcNPDlu&#10;OzE/S2mzJ7mVrE3vVdrryS8Zc35QVs6Y45DLmafHLB95P1pJDA2ZTJ9WEpyD7A+OdV+3xcmzYT/C&#10;vsjbxxxMJMnYL9FKgvY+V+zcqTE/yzpCy4jTJ23e8HnyNhHuqzwZN0nyCfuwWsXizs7m8mzWOcZ5&#10;7eU9+Hw8zrrF+kdLmp/8xOwV2Ac33XSTxnfeeafGR47aulnBvWYzufV1sFX4j//hP2j8qU9/WuMO&#10;PHcP6vBf/eVfasx7TOF5Pgq7qEu3bdP4ENael196SWMRkX37rcZO4E33a9faHuGOO+7Q+OTJkxof&#10;O3ZM469//esa06Jjw4YNGtPOivZw3lyWbN3gPOLc3L/Pcr8f1iSFQvN88vDqMON8P8LP8B7cVzFn&#10;+az8LPPs5EmzdvH2L4T5nePVW2+eknbWA29d6u3Fupe1L/+5gWcp0M4a4LWD8LMkP9+rPYR9+X76&#10;ic/Amu+1VVrkJq/LdYJWEuOoF56VBGNaSfT3Wi7mVhLe83UVrR3ce3J+eONIKwl+dy8U7JmLTh63&#10;spLgXEvGC2vaJOY5rSSmYeVEyzr2dwXfQz0bmXwu05qJNXPVCvvexe8pdYwp5zL79TOf+YzGM5Xm&#10;+wlaTORWEvUO649kfxtWEm2R74kvVprPwCAIgiAIgiAIgiAIgiAIguCiJf4wHARBEARBEARBEARB&#10;EARBMM8oioj86//nf///yX9xtsmlHWebub7+uaCAt1tfyBQyuUKpVJJSqSTPPf+CFItFKRaLiWy+&#10;Uq1JoVCQQqEg9Xpd45rUpV7/2X/J+NbseL1eS86x43UpFe3n9E2ndikeL+KNne0oBryc846fa+oF&#10;60uS/9zAO57TuGaza59tOhLzgxRf1tFcAuXFdecZKpCJz8zM6PNWqpV39EHjv2KxqHFHR4f9rsPO&#10;6ezslFqtJrVaTUodRc1RShr7e3v1uPz8Wev1usxm0tBqtSrValWWLFms1+/p6dF5Nj09LZ2dnfrf&#10;LCRXxWKHzM7OyuzsrHSVy3qtgQUDen6p1Ck9PT0/l0lZP3V2dum8lp/bYyxZskSefvppvffM7Kw+&#10;Z1dXl7bvHbJ+zHlKwiqVinR0dPzsv0KHlIpFKRWLUu7u1nt0I+7o6NA21Wq1pH2NeGpmWiqVilQq&#10;Fenu7tb2lctlbUO1WrVxKxTk1KlTMjMzIzMzM1Kv12V8fFzGx8dlcnJSr9XX1yflclnK5bJMT0/r&#10;dTs7O+0ZkA/sA457tVrVazZyonG9xliVS536PKVSKZkHlJ0J5qrU60mbGn3Gc8rlsnR1dUlXV5d8&#10;6pOflKVLl8rSpUtl1apV2v6jR45oLrKfenp6kjbValbTDxw4oJ85M3JG48FFZuVRhOT0tdfMroIy&#10;8aJjTcKxYl/U6nVtT6WSztk66kpXV1eSQ424Vqvpczd+19HRIb29vXrdGcxH3rtV3PiPP7f63dTU&#10;lI59pVLRuFar6ZwtoIYx3xrPUiwWkzrA//hZ9tG7/cfPvNvn8z5odn65XNa29vb2alwul/V5SC7N&#10;rcy8s67U63VZv369HuuFlF9w/8nJST2/s7NT48b8qtfr0gXbqUb/12q1ZG415lR+/cLP60ozOru6&#10;9PloaTGCeOHgoI51o6ZJJptlu2dQU4pFW2NaUSxgvXLWRJJcr2DPOjszo/1RKPxsnGq1WrIulUol&#10;feZKpaLPxtpULBalp6dH62q1WtVrTUxM2NqF+Ts5Oak188iRIzpPV69eLWvXrpW1a9fK+Pi49Pb2&#10;ao5NTU3J1NSUXHvttTonhoYWyaJFP/vv5MmTUvj56lerVDUu/NwWYHpqSqanpuS1V16Vrs5O6ers&#10;lMuvuNzmV/1n8uhiR4d0lW2sSx1FWbVylaxauUo+82ufkRtvvFFuvPFG+enzL0i5qyzlrrIMLBiQ&#10;qclJmZqclK5Sp4yPjcn42JgMDw/LxMSETExMyPjo2M88on7+3xtvvqFr1KKFQ9JV6pSuUqf0DfTr&#10;GC1evFjXtFWrVsmCBQtkwYIFsmfPHh2LN998U89ftWqV7gOKP6+NtVpNtmzZorlVLBZ1/eB6ODMz&#10;o9esVqtJfWL+dnV16XU7Cj+b9+VyWWrJ96L3Vne8//iZvr4+6e7u1v+6urr03kXUTeZ7HXO+hjo8&#10;MzOj6/fk5KT2ca1mayXXLs5lwns1a3sz+Lv8M43/6vx+5dhsdGCfUsS6x+9H1WpVx73+870Aa0wj&#10;Zs0uYm/MOc7/CNtB2NZazb7/8b98reC9uZ4Ufr5P7+jocPvG6yfem7nQuBb7I/8s4xyOF/8T9APn&#10;BPf0o7RfwxpA24DFixdr27pgZcfnlJ/nJudq479Sh/VlqVTSmOPH/k/Hxvqsq8tqfUeHjUMHnxn9&#10;IfW0P9he1pFk7HDvaaxLhw4dsjHDXrCKfSutB6uwkuCzMQcabWr8V+qw/li8eLE+X29Pj34msZfC&#10;+svr9vX1aT/t2LFDr1OBBUajr+Tny0CzMWn8TmPke0c9/o1oYEQ2BEEQBEEQBEEQBEEQBEEQzDPi&#10;D8NBEARBEARBEARBEARBEATzjIKIyMvPveDrGs4S/KfucwH/ef+FSqHiv7X0QoJvfKcU+A//6I81&#10;fuONNzSenmn+RtFZvF0zkVzh7Z21mn22M5Nl9Zbt526+MbVkDeyGlKary85v8QJZxctp7/i5pirN&#10;paserdrt/c47frYoQsIjTaRczY7z/3exfZQG8XitkMqeGkxO2BtqRyDRmpiynM6fnzJByniqeAMv&#10;34rc32PSZr6te8USews4rzk5Ym8XvvnmmzXesvUSjZctW6bxfryhXDLZ2cZNJrEuoK2zkCgVi3bv&#10;cpe9dZfHT58+rfHv//7va7x3716NkzfPz6ZvP+ac51vppyF/41jTLqGr22KOHaVzlGuNTthbgCkr&#10;7+/v1zgf03379jX9Hd8ovGLFCo15b76RnfnAsWaNpJUGax6fedkiyw3JJIN8M3IiDUTfcCx4vzVr&#10;1mj8P/8P/6PGfFv8qy+/ojH7ledI9hbsxx9/XON9BywfN1yySeNOvD35G9/4hsYnT57UuNxj7ebY&#10;JXMZz8z149SpUxpL9vZpvrmZ18rfVt+AY0FrF+afV6c88pzjzxwjHvekm95eyGsfz8/b8V5J6i1i&#10;znHemzne12dvSOe84fh48lERkZlxm0e8x2233abx0qVLNa7jWswzry4M4A3urFMCWS/nVj4OnC9s&#10;X2fZnu/AgYMa78Mb5jesW6fxggULNGYfMC+nJqwvvPyWrI0lrIP5eQ28HBK8VX5Bv43dyZPHNeY6&#10;xvsyv5cvX66xZDn+8ssva8yaeemll2rMmvyDH/xAY96Ddh3Mh1tvvVXj/j6ro08+afVr79u7NZZs&#10;PWH/ffrX7O3x9YqN0aGjRzResshq5tXXXavx//1/2Rp6xdVXabxt8xaNz4zZMxzYa+uTiMjufbbu&#10;vrXH4iuvuVrjlStXaswcf/rppzXmfHzmmWc0Xodc/MhHPqIx5w3Xt7fffltjEZFLLrG9SrpvM7q7&#10;7Vpjo9xvWT54tYaxm6+Ac1ayOcU1gPOXeenVp/SzFvN+3tz06nMO78fPe59Jvl/heXgd1uS0PtuY&#10;8LOS7Xl4LfYTY+9ZvfWN8Pqc1yS36GDt8XLCi71+9dZNr01sd6s9gTd2/F5NK4kJrEWHD9r6kdgS&#10;4fvLtm3bNB7os7mft9sbr05YJLBfmcveZ+tiz93TY+sVv8dzr5qMSS1dk5jLzD8+RwX9NIq14bnn&#10;ntdYYFE2U7G8LsA6xftbBO+b5xy/223ZYrV7cMDWb65jncXm12Wt/vjHP67x+KTV2PS7ZvP5JyLC&#10;LmT/FavNLW2CFG8NudhoXoGCIAiCIAiCIAiCIAiCIAiCi5b4w3AQBEEQBEEQBEEQBEEQBME8oyBh&#10;JXHecLFYSfAtn/yn95/7/B9pTFngzKxJGigDoeScMsnarJ1Th0S/lMkm+rpN5tKOlUS5bOe3UPoo&#10;Xk57x881tYI9xC8igfDkeefy+c5HKwnK0PO+aMdKgrXKkycvG1qkMXN/eszkQ9ddd53Gl27fqvGS&#10;JUs0fvXVVzUWESlC7nTjTTdo3IHjI5Cp9vWZLHh6itJDDRPuvfdejR966CGNE9lilj6J9AsxpU5V&#10;54YdkIF50j7G3ZBDUq5FGRwlsSIihw8f1pgWCfv32/GFC02SR3nyokU2jmwHJWTMuVzO14AWET0l&#10;a6tkecM+YP+xy/msvN+dd96p8W/903+mMXn7zbc05pjmEnDKGB977DGN90DmvH7TRo3bsZKgbQjH&#10;iM+c1Ac8dG4lMTpu40g4Rnw+9iXv191FOWRzqagnUSV5HeHPHC+SSDRxXbbVnU+IKRnnNVvtqbxn&#10;8uagZ4dBWTXtI5jvSa12+lWy2sjzbr/9do1p+UIriePHzfLAs7ToLVtbEyk15KqeDFtatb3Dnu/Q&#10;IasptJJYhXazvvM6vF9lprnsPYe/86wkvLEm+KgshkXC0aP2PITzl+sbx10yG4L77rtP46uuMouF&#10;DRs2aMzrvvjiixo/+uijGvOZr7zySo0v3WZy36HBhRofO2b2D69l6+kr+Hk5LJzu+ehHNR6AVcMB&#10;SL1fwR742PCwxgdg//SpT39a4+2wzBjFOvS9++/XWERkaJmtP8+/+JLGd9xl9X316tUa0wpq7dq1&#10;Gv/Wb/2Wxr/8y7+sMaXolEhz7Ghh9cgjj2gsInLHHXdozPWRc6qnx+bg7AzXfr8mNSOvq83ILYP4&#10;GdZJzl8+K2sE6x/3F7RUYb5zv0jarcOeJUE7dZjt47xmm1KrAItzGx+vvreqhw28dZPne/sa154n&#10;61fPSoL3y5+pAe/tWSQQ9oW3N/HuJS3uUYGdAa0kpjCOtJLgd5YzZ85ovHWrfVeg7U/eJvYNn6ML&#10;lgfcmzCvOXZJP8FyiNaN1Sq+Hzh9U5DMFgHtYx4wnoGNzxnsSZ9//gWNO5DX7GOuyzOw12MucQ7l&#10;+bBowaDG7PMe7CP4PYB7SVrx0Hrno1hX+D2N/U0ribx2hJXE+8Pb/1xs+CtOEARBEARBEARBEARB&#10;EARBcFESfxgOgiAIgiAIgiAIgiAIgiCYZ8QfhoMgCIIgCIIgCIIgCIIgCOYZBQmP4fOGi8VjmD49&#10;9B36L3/4XzV+/vnnNZ7Fc9P3ZgJervQirMI/r1aD90/mYdWOx3APfH3oeVSvv3u+ejntHT/X0GOY&#10;eJ6Bebv5sxfPNee7x3BedzyP4Y5Sc4+0BX3mP0ivu8WDCzT2PIbpj3j9DddqTA9KejSKiEzDE+uS&#10;zebxSo/hmYrNrxL8bHu7zfdvYtz6oLffjr/22msa//mf/7nGR48e1bgITy/JntvLrVnHG8/zpKPX&#10;JL1ppWjj4HkM0zNQsrEnB+AByvq0cKH5Uy5YYONIPzH6OjLn2BeM6Wm4dKF5eEoL30D2ZZfjG8hc&#10;/Df/5t9ofPUVllv0Ozt0wDzs+DwrV67UWDIv5ieeeELj3Xv3aLxuo3mDltAmegyfOHFC43KP9XE7&#10;HsNVeN3Th1lEZGxiXGP2c+6z18DLy67Su3sX+nXK8K4vIjI+bm1NPGGR7xxT198PsB2eJ2Je27zn&#10;I97n6fvH9tHPl3PF88HmffNnmzhjnnscxw996EMar1q1SmN+mnnGNg0Omk9gEZ9I/C9x3GurNOnP&#10;Bnwnw7Fj5jW7H36RSxcv1phzzVuXYeXY0tuS+dTZ0dzb0svldG3VMOmPYtFi1ibWM/bx7t27NRYR&#10;+dGPfqTxW2+Zv/lnPvMZjenp7nmJfutb39KYfuP0fvzlu+/SeNki6+9nnv2Jxt/+xjc1FhFZsMhq&#10;fQG+nx/6sF2L7xGYnLFaQ8/q737PfIK5v7319ts05l6B79948Ac/1FhEpAwf/f1Ydy+74nKNd+zY&#10;oTH9tdevX6/xjTfeqPHv/M7vaMw5RO9h5sORI+bL/NWvflVjEZFrrrlGY3oUc90sFlHPirZ+c1/u&#10;1VVvT+v57ubetzyP85nrBOcN92esc1wDOfVZ27xazbiVR7jngez61DrPwz7zfGNr9F/NSOqIs9fw&#10;+tWrmd5e2vMY9j6b/8xr8d6eX7E3Loy9dd0bO+9dEtIiJ2bhc+t5DB85dEhj7lu53+Sco8dwvl55&#10;z8p1grnSTl5zYeKcqFSwp8f4JvO34Pvgeh7D03gf0Sn4LNNjuBP7Svrz8k8A0/hOxOdkLuY5sARe&#10;+5fCH76E/uMeurfb1kS+o4OfZb09PWLPk+zps+/MhB7DSb0Ij+G2yMf4YqX5TjUIgiAIgiAIgiAI&#10;giAIgiC4aIk/DAdBEARBEARBEARBEARBEMwzCiIirz5rVhL8p+Yd+FfT7+e4ZDK8dj7zXo+XoGVr&#10;53welxa/m+vjpF71JQAXEpS8UJb5B3/wBxo//ZxZSSTSINhKjE+ZzMKzkuA/7S9Btigi0gcJeXfZ&#10;pBZdJUhhcJy2Eu1IBhKJDPCOn2vqSDRPaudJpvKfPRleO/30XuH8yHuyXqd0jsebtyORQznPUH3H&#10;XX4GrSQo7ZlAXubyYE+y1gO5EiW1A/0mD52dMmnfwIDNmx7k/tS4yfp37typ8eU7TRpK6VE+pjOQ&#10;WRVhqcLKQxnY1JS1lbYSZ05bfwxCTkvJ/n/8j/9RY1paUIolIjI2ac/E/mPb2W5aG7AvKXukLL0f&#10;fUzZtpfTlKKJiBw7dkxj3mN42GTfPM7nYzvYbspMKasmlHrR3qLVOsH+LyH/2Adl2B/wuf+P/+P/&#10;p/HCBYs0PgMJHi1BOCcoL5bM/uCpp57SeM++vRqvWb9O40702de//nWN34+VRCKBz6Y4ZbRsK8fe&#10;k8Syzzw5rie/b6dO5bBNnlWD1wdcWz3ZsSf3zWWw3vPxuPf5dmxbaCnA63jWMZS0ioicPmkWATzv&#10;zjvv1Hjd2rUas8+ZZ2zTogXWJsp/ua+hNJRzPLcv4TOxxrKtJ2BzcBBWEpTZr1mzRuN8jBrQzoHX&#10;z9uU2JE4VhKeXDZZW1mrYbXEtrKOUkI7OGj9/fDDD2ssIvL4449rTJuD66+/XmNaKtFugm199tln&#10;NfZsQ/7Vv/yXGlfwDE88/qjGD/zQrC1ERP7H/+n/rfETj1udW7tutcZTk5a/a9Zanbzvu9/TeO8+&#10;s9DoLNlacseHzEqiu2w1r7fPauHbb5k9j4jIjx5+SOMV66z/h5aaxdQtt9yiMfP62Z88rTFtPZi7&#10;GzeaBRVtIQjr4h/90R8lvxtYaHPq8svN3uKKK67QuKPD8pJWEtzzefXMq0dezPoiTfYnDXg/nsPv&#10;JrwWpfzct3qSe+LV0RyvvntS/kRm76xd3MswLsKGK9/3erZGPI/35prLmsT56Nkjcay9tSHvV88+&#10;izHnAfuM10oshLI+aMA25e1o0MpKIrfBaJDYZuA473fIsZLgurKNVhLYn+b7So49v5PxuWlRVnT6&#10;hpZeddgcwF0vncuV5lYS75wHdoHETg22D8zxU2esP557wf7+UMb+u4rnrHZYW2dnMH/LGFO0jxYY&#10;IiLLFlu93b7NvpNxbeY62I89LW0vtm/frvGHf/lujU+dMXsQ5kxuCeLB8wq15nkapHj794uN5pUt&#10;CIIgCIIgCIIgCIIgCIIguGiJPwwHQRAEQRAEQRAEQRAEQRDMMwoiIq89Y1YSfBNj8mbj93Fcsn8+&#10;385n3uvx93N9afG7s3UP7zhpVwJwvjNbMfnG4iUmp/j85z+v8aNPPKnx5KSdz7fTnxoxqbInJarh&#10;raMdWcf29prEqx8y5K5Ok6QkEihYTFBufTHTShrhWU4QTyp1tnjHXClgjtTf2//XymtSA8rMPZk4&#10;ZVkTkP/kEnDKr9g3lDoNLTKZPmVgtNvp6rLP0m6CFgSUYe7cblIlvnU4l0VS4lWAPoxyPp4zjrnJ&#10;N4UXOyzmM/N5HnrIJK1//IU/0ZiyaMnkVKnsrHmcyMscCaMn10xGC9I5703Xkj0Tc4LncXwpRWff&#10;UHLK5/Guyefs6LRnmJpOpa+0VRjBm4rrqJNrVq7Q+NTJkxp/7CP3aPzRj35E44EBk/uyTexLHp+a&#10;SaWRBw4c0PhpyLhpPzG0dLHGPXgGWknw7fa8N60xEtliJudrUIAMVrLzmH9sH8fFk5Z2wq6Ib4P2&#10;5KpeTufwfl7ue7Enmc5rVQPKer15I+1KeGFHwPnI3Of86MObuHkdzidKSBnnz3Ni+Lj9gD6jlcTa&#10;VSbxJ3xrO+W1iwatVnny35JjEZHnotdnBTwT20FZMM+njQKtK3hvjiPXLk/+nOPlqSfZ57Jcq9hx&#10;2uRwbg0sMMk4Jepf//q9GktuudNrc402SjfccIPG7OPvf++HGrOOdHdbrRkasjfH33zzjRpzzX3p&#10;pZ9q/Prrb2gsIrJjh627+/ZZzdu6dbPG69eb9cLwsFnxfOc7/6DxwoWWc6dP23jdfvsHNWa7C9gY&#10;vfzyqxqLiOx6w9rImnTr7WZLsXih7UFo4XL8mNkjPfmk7dH37TULoDvuuENjjgPn5hFYDv3jP/6j&#10;xpJZza2Ftcv2nZdpvGTxMo07UFNoMUGYl/m8a8D2JXuCrI5wPWCO8zO8Fmsba8QpyPe99cOr1d69&#10;JMtx7tvYVraJdZifzS00GqTts+ODg5ajOex/b19EPJsmPqtnp8G+9NaMfA/HnPBsoYi3nhLvsyT5&#10;rtoiR729gLfGD/RafeI6QVu21996U2PWAVoT9JQtT7iOiYjILCwdcJhrPPOspw/2Xl3IuVpzu44O&#10;9EeS+86eJe+jCtrH8Wbfcm9z4LCtAW/DJqerz9YoWlmOjFsdHhqyv2NMTNk1Ozqb56iIyNpltude&#10;u9L2Hb3oM36/Zd+MTdg9Pvghq7frN27QuN6BvtFIpMj9MGw3RUTKnbYv4P3qtdym48Ijz4/gF6d5&#10;xQuCIAiCIAiCIAiCIAiCIAguWuIPw0EQBEEQBEEQBEEQBEEQBPOMgmRWEnNFO7KL98NcX1/OwT0u&#10;aCsJaAkp6xgaMinmF//sSxr/+Mc/1ngMb22mlcTIiMkIC7B5oGQgkTkngorUSoKSVcr0O/FqVEqo&#10;uufYIuF85BeRYngyq7PFO6wk3gfvx0qCMthxyHfzmuBZSfCNtZRuUurDa3XC7oTS63FIay+7zKSX&#10;11xzlcZ8a3ihlsmvIB+q1uze3puU+Tbe46dM5rx82UqNKaFiW1988UWNP/e5z2ncWU7tLfiW+BJ+&#10;50nvEnmeI7P3JJrlYvN57cml85+T/nPaRBm3J5P0ahivmTwDrCROnDS7CBGRoSUmC8aLlGVyyvK0&#10;H5YHvPdnP/NPNP7whz+sMZ8hyY2iHac8kTYjIiL7Dx7U+IcPmKXI23vf1piWJz2Q833jG9/Q+Cgk&#10;yexLWkmwXz3bhnye8nd8Pu9t6YnsDpeahUwysYtyJKBejubty39u4En8eb4nx/U+O4k6x7mfS0u9&#10;N7iT7q7mb7Tn2PHN8z0435tP3lyWrLZNYOz4+bvu+JDGq1e/u5XE4IBJpml7Q4k56WKftbCS4Hri&#10;zfMzWGcoEWaNuOaaazRmmzju7O/EwgH1WdqssflzNAf5hzecs47U63advv7mFhPf/e7fayzZc4+O&#10;Wd278UazfbjqKlv7mJcPPPCAxocO0pLG2rR4sdnZfOADH9CYVg0vvfSSxk888YTGIiKrVq3SmDnE&#10;9rHOsaY8+OCDGt9yyy0av/766xovX768acz5/thjj2ksIjIxZTnB2rZpi9lb7Ny+Q2P28Q/u/57G&#10;rLHcPx9Ebf+VX/kVjdmXjz9lNhTf/8EPNJasxq5eu0bjX/vsb2g8M00rGc4vGzvOG2+NZp3zrCRo&#10;HSOZfQn7hvfgdWmXwjZ5tkScm56lhWefI9nzcXxZV1l72SY+D2Oek1ot2HOmdmPN1yfJ6gVjPl9i&#10;x4T7sZ/asZLgOLBf8vWJ7eD+28sJb91kn7HveT/aK5BW369a/a5BAecsGrQ9H21yTo2a/cGut9/S&#10;mPYtW7Zt1bgf9jT5N7lu7OloS1bCRodWWrSSKGIfP4scStYY9B9tOjtw/VbrUGod0jznpmbtHgex&#10;nu7du1/jEp6B/TSOOrpgoeXMxLTtqzuYP7CVEBFZu8Tq9ZoVtk70wM4Bbn7J84zCSuLOe35Z49Ub&#10;1mnMjKGtRGfB2tHKSqIKG85aPawkAiOvBUEQBEEQBEEQBEEQBEEQBMFFTvxhOAiCIAiCIAiCIAiC&#10;IAiCYJ5RkLCSaJu5vkcuYb6ggJUEJRGDgyZd/Nu/+6rGP/yhvTF6ZNwkSrSSGBszyYbgzdWetKcI&#10;abOISE+PSUT6e0zmElYSzZnr/P5FOBdWEpThsA8oa+Ob3SccSbFk0lnmE6VYlGjWK80lxcWitYNy&#10;ZsqlN282aSitJLZt26Yxpdo5larJrPh8ydtxR20O0krikk0mj6WkbskSe3svbQA+//nPazx84rjG&#10;IiLHj9vPRbzNmPPck3EyPTzJvpfX3jn5+Z4E32tTO7LHxA7DqfuelLKzy6SrIiJTkLZVpyF9hXS7&#10;B1YUzL+78cZjSp4pr03koGLtmJqx+dHTYzJWEZFxzJGfPP2cxvsO7tN4wwZ7wzKtJL75zW9qzBzi&#10;3KIk3pPvs1/zMSX8jPfGd8YzFevjCtYcr760yq0G3nHJns+Ty/LzniTWk1u7Vg0ZXs4mNhFYZymx&#10;ZvsSqxW84TyRAsImwuubfN7MoF7zd3febjlO6T+vSxuABf2WW5QdMweIZyWRt4/rCX/HPh+BjP3w&#10;4cMaU35/5ZVXasx89erFBKyPWllJeDY5HBf2Ge9XgHy1o8pz2Dd2TmeXtY9z/KGHzP5Bsv48ctSk&#10;wLfddpvG27dv15jP8+ijj2q8d49Jh/k8y/DmeF6T6++BAwc0fuSRRzSWrE7y3rSGYA5xLL71rW9p&#10;TIsTWjXQ3oL1kuv1008/rbGIyNLlyzRObIAg796+1fYItB14+adm/3TrrbdqzP3z3/7t32p8+eWX&#10;azw0NKTxgcM2VpdgnyIiMjw8rPH3f2g2Ex/52Ec1PgW7pO7EBs5k+qw77HvPmsmzL2Cdkmyee7YI&#10;nCuefRjHmpYvnsWOV+da1WS2ydt7Es9mI7EQSj5r/coaVMT3McnazrHwrCQ8Cwevvnixt6fKbQf4&#10;c28v7BOcmumtm5xPnpUEx5ek9bL5WLfCs5LgfBo+dVLjN/fs1ngalgobNpnV3MJ+2Khk61Vvpz0H&#10;rfCKOI01xbOSqCBVkjHCeph8z6s2H9NW9iCVip3HnJjGXm3fflsDDh60tTWxvYCVxCT2t739tr+d&#10;rqDdGNNWVhKrsM50lzDnsc/h84xNWu2451c/rvGKtbZOVDlemI+0kqhM27hLZiVRw3fPsJIIiL/i&#10;BEEQBEEQBEEQBEEQBEEQBBcl8YfhIAiCIAiCIAiCIAiCIAiCeUZBLhIriXNBK0nP2SCXHl5QwEoi&#10;le2Y9Ou++7+v8Xe+8x2NT0OuTiuJyUlIL5E+npVEB94QL5mVBN+qTCuJrs7mkqb5YiXRal62I4Ge&#10;65z9b2klQakYpZvjkAjm/UJpYGIpoFH61mJKidK3T1u/0p5hEvdes8be6H311SYvprSWeS9Ze2ch&#10;ieLzcf5OwOZlArKk5ctWauzJ6Dg3v/3tb2v8yGMm8ZVMYs23CLeDlx7JuGB8E4kgTmmV655ckbFn&#10;JUE8SwpPApW3Q6mkx4ePmxS7jDdJL1xkEuYleKvyZZddpvEHbvwljflWc8pgma+dJRvfU2dMfp//&#10;P+YZ5MSuN97W+MTpExovW2aSZ1pJfOMb39D42LFjGnNuURLP/s4lpA3yPvbk8d7akthKQGJIK4kq&#10;bSXe4/jmY808Zf9zrrA+8fNeDeI85Wc9WwMvjyU7j3Pes5LguPCzJcgekzFp3mXu/JPMSoLP+qHb&#10;bteYVhJsx6lTpzQe6DOrldx6oUEiw26zzzxZNcfrJCwtaLFw8qRJhDl/2Q5Pqsw89nJRWvyO1/Ik&#10;3bSS6CrY83RCjjw5aVL0Al7HPjpqa88DD5i1gIgInEYSOf51112n8aZNmzRm/z/55JMav/Wmyao5&#10;DqtXr9WYVhLj46Maj45aTHsKyfaMtOihBQTbzWvt2rVL4zfeeENj9uvv/u7vakyrAFqfPPecWfVI&#10;Vp+YQ1dde43Gl27ZqjHv9+LzL2hMaHnFuXXjjTdqzGc7ibXhI/fco7FkVhlf+OKfavzRj/+KxqWi&#10;PevUlD1PuWw1hXWHucsaybFmbrAvOT6SXYvneXtDz4KA1gv8bLKeOnYYjPO1wVuvvGf1bBF4Hc/O&#10;oVZrbjnkbU0ka0c7Nc+L/VrT/Obsi3xtaGe992LSas1uwHrrnZMf966brMc43oN5wLXr8LDtl3bv&#10;N9su1oS169dpvGSh2b/UMquGTu7puN7hi1RXj+Vyd6+1qQOWcDP4LpPsAzhG+B7kWUnkY5ruv5v3&#10;8/iUze3de/ZofOwY7OxKNldoJTGDuBN2E1VBTnMvk1lJrFtq9hErl5qthGclwedhuz/6yU9ovHSV&#10;XbPCvS6sJLqwaM5MpvZXtJKoV9G3YSURgDSTgyAIgiAIgiAIgiAIgiAIgoue+MNwEARBEARBEARB&#10;EARBEATBPKMgYSXRNpR1zAW5VOKCAlYS/Cf9nbBqePyJpzT+yle+ovGJ0yZB64R0a3raefs7rp9I&#10;unCOiEi5bJINvlWZbSrDViKsJFI8eROZ65z1JMW/CI7aKLGS4BxnblEmOQaJYI4n4+5A/zHPijCZ&#10;4PFq1XJ/xQqTD01B9rh48WKNb7nlJo3Xr1+vcW02lYfRIoBWEpSHUhJbEMisIHuipQAlnZRxUjL5&#10;wgsmUf3TP/uixpLJNfk2c08amEgVHalZ8lkYTnTBsqDeRn5LC4mhJ3Pz1olW92jgXZ9X7OxI33rd&#10;gzo3tGChxrMVy98BSP4++9nPakwribGxMY15b1oCdJetjtJKogr5n4jIaViT/ORpkzofOHxA4w0b&#10;NmjcDcshWkkcOXJEY84t2l54VhKehDb/2ZOsEspDZ/Cm69EJqwW8JudTfu8G3pvZ8995VhKMPZmu&#10;1zd8ngnIFtkOzsv8d53F5uexrTzOOsQc70D98+YH291KLjiLes3nu+ODZhFAKwnej3Lc/l7LLdZC&#10;9qU3N3lO/jz82euzY8dN4kobAM6DSy+9VGNvrD3pNC1R8t+1Mw9IWhfteG+n1YuBAbOwOX7cZM60&#10;kihByvv3f2+WQyIio2NnNOY6c9llZpfE9Y5WA08//bTGr77yusZk3TqrQbfeeqvGo6N2X9o2PPDA&#10;AxpL1p9Lly7V+KMf/ajGtCpgLnNN5Fiz3vI66b7axj23t9j1ptlSMM8+eIdZqqxbbTZUvBatJJ5/&#10;/nmNR09bf9xwww0aX3ON2VOwHu07aHV+Msu5w4cPa8w15Nf/qa1LlVmbXxMT1n8cX7abcO579gqs&#10;ZbmVBGHOET6rN+e51+J1OCZeffYsGCSbm149ZN/ka0uDxKbAqW0V7CHSdjS/r7So18n3K2ed8Ow3&#10;vNjD6xfJ2uHt7Yh3b69eetY93j5AsutyLJKc5bhjv8U+24/9M2NaSaxcbWvgmhUWzyKnRUSKaC6/&#10;v3TDrqwM+4iePtsb1mFtMInvMpw3PZy/+G5RrzTf6+f9l45d85zg/uzNt97S+MwZ+z5XQS7TSoJW&#10;c7Sjq2PtopVEZ5eNlYjIetjtrVpm3+HK2Dvx+x+fh5Z6H/mEWewsXGrf+WZoWYI1lFYS06idkllJ&#10;sM/DSiIg7777C4IgCIIgCIIgCIIgCIIgCC4q4g/DQRAEQRAEQRAEQRAEQRAE84yCXCRWEufin5FT&#10;1jEX5FKJCwpYSZACvABefuU1jb/0pS9pfOyEycm6ILmanTUZCd8QSij376jhLZ2ZlURft0leumAf&#10;0QVbCcqv5ouVBJnrOfqLcC6sJPhGV/YBJWGelURedxKbCMrAnNrRCdkP82921iRXlD/PQIpFOf2H&#10;PmQy0Y0bN2rMt4lLJm+cnLLnSCRekLJK3fqmDIk1jyeScdQwygV377a3wv/+//2fNJZMdt/Z3fxN&#10;456krObUfY4jx72K/xVKuVsiacdxyXIwySFKsSBHq6HPOyDxKhYgBcR1+HbgKuxwvNyvTqVjumhw&#10;QOMOlOF9+/dqvHSRWUz823/7bzW+BG+opnSYOUSp7eyM3XsacrfBwUUai4hMIp8ef+InGr+1x+R8&#10;27Zt05hWEl//+tc1poSec4sSf8o4Pekwj0tuBeBIaj0rCo4Ra8Q0LCY4n7hGMdc9uX/+M587sbTA&#10;dUk79gLsjxLeIO69IT7/mVYSbJ9X/zwrCc4JX85sn/UktyIiVZzHvrn91g9qzFrK8T158qTGfbCd&#10;Yo318ozVwsuf/HeUlrPe0kpieHhY43377A3zmzdv1ri319rq5SvHLV+vPGk0SXIfz81xqbKGTdnx&#10;hQut7pw5Y3YEfIN7GW98v+++f9RYROTU6RMac07dfPONGtNKoq/PauGTTz6p8U9feElj5ugll2zR&#10;+Prrr9eYdmO0efjxj3+ssWT2O0NDQxp/4hP2JnnPoudb3/qWxnkuN7jllls0plUF+/4f/zHtszJs&#10;gzgPNm2xvFm13KTNCxYs0HjXq7ZHP3jwoMZT47ZvWLt2rcaXXXaZxszFo8ctd599zqyEJLPmWLZi&#10;ucYf+vBdGo+csT7rwB6pVGpuw0DYx8x3r87nljmssZwf7HNaiHj1j+e0qqsNPAuGfF5685xtZX1p&#10;Nf8bePYUtZo9c9ovGoo0aWMz2M+seWzrcdS/90q+hnp4FhCtancDz+6DMZ+zXSsJ4rWPVhKVGRsX&#10;1sU9B/ZrfOiY1S1aSSxfaXN/41qrndOZpUq5A2s57t3baePVDfuIbthK1GC9MI7vMpwTvewnrB81&#10;fO/nnGMsWZ+zaz1LhtdeNzuhyUlYcuFvCxX8DYH2DLQPK8IyopWVxIblttdYufT/z96fRsl1Zfed&#10;6I6MIecZ80RMBIiBIEiABDhWcaiRKpVsuWT79dKy1PbzB3e317I/ab21enl5rbbbLfup3a12S08q&#10;2XJbslqT7RrkqlKVWMWhyOIEkARAYp6BBBI5IefIiMh8H6rz7N85FTsYSQwEkPv3aePGjTucs88+&#10;5wby/79a5ywrCeYvr/tLX/1KiDt6dZ1Ni56GPH7TQL1k3ZbESoLPF24l4ZDq1c9xHMdxHMdxHMdx&#10;HMdxHMe5Z/Efhh3HcRzHcRzHcRzHcRzHcRYZ/sOw4ziO4ziO4ziO4ziO4zjOIiMj7jFcN5an1c2i&#10;Xg+iOxJ4DLOvKxX15jl3/mKIf+d3fifEV66pvx89hisV7VP6NxJ6qGUSH2J6CdNjmN7D7jGsfJIx&#10;ZHlx3Swsn9VPQj0ew7wfeqqNjo6GeAI+vWmbWT5lBeRW5EcGvyl6k01P6znWrVMfWHoMc//nn382&#10;xA888ECImws6niTx6ZqYVN/k4eHhEPOeitPaBgV6b7aolyO/u3y5emnRR44ew3/6538WYhGRixe1&#10;LgyO6LEiL2EjZutbfnH0DJ6E39kcfVyZx0lO81+s0Bn6xxnbM7iOyCOOvp3IM24vGN6FuUziiVhU&#10;b7gMamZjk+738IM7Q/yP/tE/CnEeY+LDDz8McWdnZ4jpdTo5ob5mHE/Ll6/Uf4hICTn+7oH3Q3yx&#10;T/t6/fr1IabH8H/+z/85xPT3ZH2mxzD7OvWhqwfOV1YceQUi6yL/X/jTWV7Alt9wLQ9kyxs4/c48&#10;bA+rHpH2dnhUG2Mo/Yxx5PtreObxWrmdXsU8H/2C2ZZsb3qYS+JfSN/Fzzz1dIhXrtQ85T2whrVg&#10;rUDfVOYf+4fjulZ7R/eNY9Fj8zq87DnuTp48GWL6f1te28wtthPbL8Xyw7RyjueYhd96cby6t2qU&#10;lzlti4kJ9ZM9efJ4iCXxbXzvvQMh/sxnPhPijRs3hpjt8dprr4X4nXf0u+zTzZu2hPjBBx8MMeH8&#10;dOjQoegz5iaP++UvfznEg4Pqk8zxf/iw+h7zHQbsR94nazLfFfCtb30rxCIire3aBry+vfseC/Hm&#10;Ddpm7OvXXn4lxLxvrlO2bNE2Y0yOn9J8PX7iRPQZcygPf+nPPKdrmMaCjsFy9J4EbRvmq1W3rTpF&#10;oncqJH1k1V7uwxzn+dhHHOPcxxpzHCupJ7FVV3ksno9j3ppzIi9b7M8SxncNZJP3MMTfqT7PROth&#10;rF0tX2bejxUTq3+lxlxu5YrVR3b9w7oN92blZS2suZ/ryhz8f3kdJ8/qOvvqoPo1TxW1XXuXLgnx&#10;lo3qOz6Fd6eIiDTDz7sB187tjfAVpscw399Bj2HOy9FMhPljrqz3X8tjOM7l6uOojPdBfHRU/dNn&#10;4NE8BT9fegznUJsmpzX38006HukxXGiM59Z1S9XLmR7DebxXoQGpzPzgO5W++rVfDHFrl/rB8zk0&#10;i/dE1PIYLuRQq7BWc49hh1Sv4I7jOI7jOI7jOI7jOI7jOM49i/8w7DiO4ziO4ziO4ziO4ziOs8jI&#10;iFtJ1E0qrbzZ3ItWEuWyyjQu96ks+Ld+67dC3NevUjtaScxBqzw1oxIUHp/SlHqtJLi9EfFitJKo&#10;NW7qkW/VkqbeDO4UKwlKPcchuUrbxZIS00qCx22EtIfyv6kpPQcl97SS4PE/97nnQ0x5JyWgkkgg&#10;aSVBq4yoDWZUWjU8qvuvXLE6xEch0dqzZ0+Iu7q6Qnzu3LkQf3A4luNSUnvowyMhtqSbkRzfkNNb&#10;Ej7aSsw1GPskc5U1Dqw4sn1AzOMyB1jDeBxKwJkbLYXWEIuIXLl6OcRLu3tD/PgT+0O8e+eOED/7&#10;rEp2ZyY1zyiBtGxU5mbRNmi/piaVUYuI9MEC4sevv6nb+/tCTIuU5latz5aVBK+P9gccc5GMEFLD&#10;VN6a/rsalqQzGvNoA+aTJWG2jpPO/fw3+8L6PmOem23DXOT2tIbNY22XGuemlQTh/UR1EfUvkjwb&#10;VhzMgdbWeByMjIyEmGPqmSefCvGqVatCzOsYGlI7K8tKgjHJG7LvtI5YbcDvTOG6aSVx7NixEHPc&#10;dHSotJRYFgfpNVk5yNrL7daYIC15Pd8E5sruHrVCoAnQhQs6N2SorRWRTZvUNuPP//zPQ7x9+/YQ&#10;b96scmi2x0svvRTiN998O8SsHfdv3hrirVs1juTZsPE4fjy2umAb0JLgF37hF0LMtQPb75VX1Lbh&#10;ypUrIWaO7t+vNZzf5bX+8Ic/DLGIyGuv/zjEHCNPPK3joLOtev28dkXr7enTp6tuf+ihh0JM+w2e&#10;6933Dob4AiwpJMn3ImTctJLI53S+o00JJeOWPY1V5wj7LbXkYd9bVijcJ7LAwbGuX78eYtqAkLTu&#10;z8M6x7lffub5qvq1WtYVrIusq5ZFTx5We7TbyefjdaVV96zaQW50rqxGWuf4b7ZtPTWP8DiW9UR9&#10;Fh3x+oP3x9rNeBZ93dGmdY7Xevz0qRD3D+lzNa0Qunt7QvzAZn1WmECdEhEpZLTv2ZqNsLGglURj&#10;M6ydcvrdKdhJRjYtuDdaSeCnBLN/0n+zu/gdWkkcgVUa68gkfluglUS+ScfQONfJzbByY14lVhL3&#10;LVPbquW9S0Oco90W7xvHopXE1/6bvx3i5g61CarHSmJqPLYH4XorC0sLt5JwyMc/HTmO4ziO4ziO&#10;4ziO4ziO4zj3FP7DsOM4juM4juM4juM4juM4ziIjI/eIlYRTH7fsz+2h/6DEg7YNV/v1Lam/+Zu/&#10;GeILl1WmloMkaWICb8GFVIJylEjGhTevikj0Rt2eTpW1NzXhjbhZzcvo7d0hunupZ8zVyodan81j&#10;SfVuFrfDSqIhkcXNQxkXJbFj4/oWdeai1JCOlbDfkiX6VmC+NTa2oQihrFihb7flcSjfe+65z4Y4&#10;kta2qvRIEluAUlklVJa0nNYBMxUd49mG6tYYfCs8Jbvnz58P8WHYRUjytusJSN7qkfOVIK/jdVhS&#10;7awh/7NiqTGOLKmjVZ/qkbhab72mZUZLaywfh3JMytN67tY2lXQ/sHlTiJctWxZiWklQ8sw2i/NY&#10;r4Nvuk67agJ9euq0SsWPn1Ip9o4dam9RntV7/eY3vxnivj61nqBUubdXLTMoj7WsXPiGeKlhC8A2&#10;533zHJF8F2+utvJkodsl+SyVUN5sKLesF0ogiVWvOT44z06gltJ6hlJo1l5+l1JtSd5oz5ry1Z/7&#10;SohZk7q7u0N86pRKcDvbdXytXKlyUOZMZKmA/mFfpf1Wz3zKnqA1BmX9GzaovQLtC2ijwFrIfGUb&#10;3Soq03rfnA+mizoGS7AQyOV0nL70wx+EWERkcFDtNDj+t2/fFuK9e/eGmOP85Ent0+FhzRXaQbS2&#10;aD780i/9UohpLTI4qJJs2j9Ikpv3339/iGkBwX7nuP7+978fYtZe2g489RTsHww7grffVpsMEZG3&#10;3tF/c7zQqmHLJl0jMJffefOtEF+4cCHEM1OaN7QyeeSRR0LMennlWn+I33n33RBLko8rV6ttxmOP&#10;a5tNTuj5GjDBNUDGzna1rB0s2wDWc46hWqTrgnk4zi0bAJ7DsiOw1gRp3bDuj2ObaxBeX2RJhXrG&#10;6+BxJie1PvMeUisJjgNeL3OW7cFzsG6xblsWExbMv9R+g+3ENbAF29haG1t9zZrHPGP+pbnE+7P2&#10;a8Y9ZWHzwJp36apa0tBK4tqgPnt39ei8d/8GXRdOYi4WEWnKwpqEFk4FPCdz/QObtgq6q1x92EhD&#10;5P+AtXS5+jhN567YsqP62np8StuGVhI8Na+Va1paSczC+mgWv3Xw94rZudjK8tGdarnTgjabK+l+&#10;zQXYVaD92zp1TPzCL/2NEJexwJpFLlZwfVmUi8SZKVqfNcDSYu4e+MUjrZN3I9Yz7+3GGLKO4ziO&#10;4ziO4ziO4ziO4zjOvYr/MOw4juM4juM4juM4juM4jrPIyIhbSSwqbtmf20NewXPwrbYDg/pW23/z&#10;b/5NiM9dVLlwA2Qgk5Mq66CVBOVGN2olAfVL/DbeeyBf6xlztfKh1mfzWPK3m4UlTf4kWFYSGbxB&#10;l1AeRrnWOGRzqZUE25zStgqkjpQwU6IZS9ZUJkU5M4/D/X/+538uxLQKyOHNs5LcB9+iy2NRwjw8&#10;pBLcsUkdd22wM7Ckb5QRUmp4qe9yiCUZz5SmUfJHmRWvtRlySNofRCCPZyHjYl/xDb2UxEkiuaKk&#10;LJK/IbeK6NMG5FY+q+3Nc/D4fCvybBmydMj927vVRkFEZAoS7Qzetrxm7eoQb9mo8nO239iwSqYp&#10;x7XaOyMYKw2UxMZStDH099lz+lb60+dUEs9629Si8Q9+oHJySrppA8DvUoZNGSfzgVJSqWHZYb0F&#10;25KQsn/roZ6anGLm9U2CMsR6SSWK81j12rImGcMYp1UA96ec1Op3SfqI9eYLL3wuxPVYSbQ0qWS6&#10;p0ff4M44spEx3mZfz/wpSU6U8X1aZfD61qxZE2LmO9vPspJgXAvr2uvJ3zxkzpSrT8MmqFisbhn0&#10;3e/91xCLiPT3qzS6gDUgrRr27NkTYsqNDx8+HOJr11RKPTCgNWXFcrUy+MIXvhBizj3Dw7puff31&#10;10MsSR+tXq31ltdkteU3vvGNEFNOzzn0oYdUjsx+Z30+cOBAiCWZo65c0fZ76jPPhHjtKr1WXt/h&#10;9z8I8dmzZ0NMy6tt29TGY+fOnSHmWujcRbWhSK0kODaXLte1yue+qO3f0a7r9bExvVfLSoI5xPqS&#10;1v15OD6s/pGkL1L5/zwcU6xVbA9+lzYHrHPch9eUnpf3Z9klRXMr4qjW4Lo51/H4tHlhva1U4jrC&#10;cWfZ2/D7vFauE632Tttgnlp9R+qpW6Sec1vtZ+1fy+qCWLmZp70Famy0tl6glcTWTWp/M53YbeXx&#10;d4PNyKGOZp1n+FzOujODdexMZJCkZGi1ZFhJ1Jq74jFSfUyMjGkdp5XEHBbsN2Ilwd8r5iS2jtq7&#10;Y1eIaSUhWNc35rT9WNO7enWt8dWv/WKI3UrCpt5acCfjVhKO4ziO4ziO4ziO4ziO4zjOp4L/MOw4&#10;juM4juM4juM4juM4jrPIyIhbSSwqbtmf21NeASlHNqv9fn1UpRK//du/HeKTZ86HWJAn09OQ6UN6&#10;bb251q0kYqwx90lywPrOvWAlMQdJvCW1Y87VayURWUNAIhK9PX5apYeUmpXLelxaSdAWgTz99JMh&#10;XrFiRYhbGiFhSsZLV7deB6VttJIYGtSYVhLdXWpnQPkLJYKEUsPUSoJSXb7NnDJdyqwiWSbGrPX2&#10;aLZZFkqd2EoCsqpk3PB/Tys4VoZSLsRl5gSulVLADGLr+JSolyEVy0PKJ4mVxFxJv3Pfen17/L49&#10;+vZ4Sp5zOC7bg3nN/qWVBG0UypD/iYhc6dd+PH5C7SPOXlB58saNG0NMK4lvfetbIb58WXOFElX2&#10;Na9v8+bNIV61SmXilLSLiBw6dCjEzD+OA7ZBZH8ASWwBckMLq3bebVjzCbHqdRPa1bIHefrpp0PM&#10;t3W//fbbIWZtonWCiMgAbFEo6f7s0yqhX7JkSYhpDXHhgkrfaSVBqwbG7FPWgXr7mjUsGneGncvJ&#10;kydDvHTp0hDTDoO5S2lzLZmzdb3WdmLlQ2lK2z4edzwmagqO89IP1UZGRGR4WOXQOdSb3bt3h3j7&#10;jgdCPD2lY5Z5c+qU1iDO65sgpX700UdDXCnrtXIeSm0bKOOmhdPevXtDTLsA3uu///f/PsSsNezH&#10;F154IcSbNm0KMa/pO9/5TohFRI6fPBFi1sAnnn4qxL1dmjfMifNntD4fO3YsxNeHtEbu27cvxLwm&#10;jjmOxZOwQZFkLZWHddS+Jx4PcUuzjrVKhblSfb3JfOXcYNnwcEzUku9a6zlirRPZHlyTcR6zrCC4&#10;Xkqvz7JBYi1lbeT5eCxeK4/DNmts1Jj2KlNT8TqP98pzM+a8yXxnDeNxCPuBc7FlUZTWOX6f7WzV&#10;Oe6fHmsetiXjyHrLuO70mGz/eqwkWpq0rlpWElcGroV4ALYS3bAp2Hb/1hAXkQ8iIhms6dox93W2&#10;aEwriZmyXvdUSfu3CFu8aDzh3mibNos1bJr7JJ5/qvfR0HVdL3z40Uf4RPefxfPfJOyOLCuJOfgz&#10;MHsakvLwyDa12WnO67EaYJuRx5c4Ppat1Hrxc3/9F0LsVhI21li+m6iV77eT6qPJcRzHcRzHcRzH&#10;cRzHcRzHuWfxH4Ydx3Ecx3Ecx3Ecx3Ecx3EWGRlxK4lFxS37c3tYSbCvM9AuTBdVavK7v/u7If7w&#10;mMokK/hT+pkZvC0e6UO50SexkqA8KgerC0r4CoZ8yIm51ePakiZ/EhZqJWHJ7mglYUnfJJWUYTvl&#10;tZUZHROUxU1Pq9yN0v8s8pLys6985cUQU965rFel05JKVTBmKU+k1G6myDGo56bUk1DWRok+pdrH&#10;ThwPsYjIxYsXQ3zm/LkQR3LtqKZoXMZ1U4JHCmjX2ZLeTySrqnO885rYlpaU1ZIkWlJyEkkVIRUr&#10;VuJBkSvo+SauqxwtizeKP7nvsRBTnrx5/X0hZv5RNs8cx8umIyuJiYlYhnjqzJkQH/lQJcnnL6lt&#10;ECXxza0qd6WVRF9fX4h5TZSo0hLgqadULv3/+af/NMQTsC8QEfmn+Oyll14KMduc+cRzUPKXg5SS&#10;WPPsQrdLOmbvEKyctep1G/prYEDfkP7ii1q3fv3Xfz3EAiuJf/4//o8h/sY3vhFi5oMkNjSU7e5/&#10;VHOftjyUXl+5ohLczna12GGt5vj4JFYSVg1jXEI9o5z8FOT4vG/ej2WlE8mRE2m9tZ8VW9dNiqgF&#10;7AcKb2dntQ4XZ3T/l16KrSSuQwpMvvTlL4SYbVAu6Vg5ePBgiA8dOhxisn27yn137tR4Ylyvifn6&#10;3nvvhVgSSfzy5ctD/MQTT4SYUn7Os1/60pdC/Gu/9mshZs37lV/5lRBzzmC+njunc6aIyJX+qyEe&#10;HFQJOa0kupDjvL6BqzqG3n///RD3XbwU4meeUWuWPXv2hJgWMSdOa74eOhy3PetZzxK1pOL15XOQ&#10;XkcabW0Da6xZcy6387uFgtpZSNJHVu5Hzx3GmLWeUzh+OR65P4+ZXh/HOdeAnE8tmwNr/FrzXqlU&#10;/R6KybMWxwGvz7J84n3TWo3tzfaI1iA4Dq/JWnel8DmvHmodqxrWPGFZgKSf8Xy0N2xBXIRdD9fr&#10;lpVEP2KOuR1bt4W4lDzLzOH5m1YSXa06b9KLcXoG14S4jKU1+4gzQxnPQRWc1xp/6b+5RGJ+0Eri&#10;KKxxaEljWUnkYHMTPTuiHLECFRpjO4Zd96vFUVNOj5XD0yCtHmgdtW7D+hC/8OUvhtitJGys+eBu&#10;4k5Z69f3NOw4juM4juM4juM4juM4juPcM/gPw47jOI7jOI7jOI7jOI7jOIuMjLiVxKLilv25PWTp&#10;scQasiz8P8Tv//7vh/jgB0dCPAMZE990X57T2HrLdi0rie6OzhDTSgJKmEi241YS9XGrx7UlTf4k&#10;WFYStClhPjGPKRGklQS3SzK+IusAtFP0lnK8oZYSt7Exfev42rVrQ9wIWSHldRs3qvRo61Z90/Dq&#10;FSqzTanM6lijFJBSwoaMSoyKeHMwJbuUCzMfrl5VSevRo0c1Pq6SLklksc1tKjknlmSQVhKU5/E6&#10;eH05Q254M60k2C+WdNOKSSTnxvYS2l5EpKtHaxtl3INDKoFe1qNv/n7kkUdCvHf3QyFet25diPkG&#10;8qhdoaPjG+Vp+yMicuGSSo9PntI33ff1q0ya52vrUKniX/3VX4WYOcR+51jp7VVp5OOP65vtf/7n&#10;fz7EqeXLb//2b4f4wIEDIbZkunxzOq0krL4j1pxrbZfks1T+f7OpYG6t534kkSES1jnCuZW2PF/8&#10;3OdD/Pf//t8PMccsbae++c1vhjilBJ+Tri61jtq1Qy0CaDtA+vtVQt/brbYhvG7mXCRx5Tit0afE&#10;kriXUVOYf6dPnw4xv7t58+YQW7Jba06TGvXMqm1W3YryBuu2WMYewmhdODmlEtpXX305xCIi05D2&#10;8lhPPqXjnFJ0XseZ02qxQCsJzm8PPqj1b9euXSGmhdL582p/8+6774ZYkrpCKf+TTz4ZYlo1UC78&#10;gx+obQbr7YYNG0L82GNqg0K2bNkS4tRK4j/+338UYo6jpz6jFhBLkOMcK4P9Kjl/++23Q3z+jNZw&#10;3ttDD2n7sX/OXtA2e+MnPwmxJNL3Fat0PPL6aFkUG3FhTcX1VR3zt5WvqVUD8yOV/M/DeYJwHcWY&#10;52A+WPMN74f7S3Istjltb7gu5XXwuOl9z8PvTk3pWje2YIjrHNuTz2eMOY/xnvhdq+2tfojWdsY6&#10;VJIaxvYg6XeqYe1j5RZhX7FdUtjObKdmbB8f1TrC+fQybGT6YK1EK4nuXh37tJKoJFZsGdTxFlxH&#10;e5PmGZ+daCVRrGh/zcLSLMpd9EMFFm+zpepWLtaYExGZw8Md2/bakFrpHDuuFnbZLOw+8CPAxJTW&#10;JstKIpNDX3OctsQWJds36NxcaNDcLNAap6JtTBu+B3ZsD/Hjn3k6xG4lYVPv2utOJl2ffVp8/Gzq&#10;OI7jOI7jOI7jOI7jOI7j3FP4D8OO4ziO4ziO4ziO4ziO4ziLjIy4lcSi4pb9ub1hJVEuQ07VqHKU&#10;P/iDPwjxT95WKe909PbZEEqxHMtc5okkTDdoJUEJT2MN2crdgtXXn2QsWt+xznGzuB1WEnN4K631&#10;ZnfK68YgB6WMS35GOqvHpcSa23OZ6pLB4WGVQK1frzYRrZALUnrUASn+fffdF+KlPSqzl1SmBukT&#10;JYaR1G4O2yF7GhvVc1PCx/a7BDuBM2fOhPjaoFocSCLNpzTt+nW10+A+7Jec8QZo3gNliMWSbrfk&#10;f1auS3IOK+Zbxy3qGTfWdUClJyIiS5dpH3fijdGVWd1xakylyjz39i33h3j//v0htmR7uazK6wpN&#10;zJ9YinYd/XW5D5LGQY03bdoU4lxBv//yyyonZw4xB1pb1XKE9gDbtqk0kjm3bNmyEIuInD2r0mjK&#10;uHnfHNscm6wFVh/V07+1sOT7twJaSZBa56UMMRo7IYq3s804PtatXhPiaP41bBvYbwMDcR2h3dSK&#10;FStCvGWTSjpXr14dYtoADA8Ph3jFsuUh5nXwfqL+MepASjQfGFYSJePt9KdOnQoxa9vOnWqTQRm2&#10;JbGuNV9ZsZWLVtyc1zabgby4gDGehRyX1gJvvvlGiH+Knpt1fPP9G0Pc3q41j9dx4cKFEH/0odoX&#10;TU5qG2zZom+Opy1CW6vaU5w8eTLEBw8eDLHUsJt56qmnQszaMTQ0FOLXXnstxOxTWgI884zaK/D4&#10;ly9fDjEtH0REZrBWZn8/8bRe06rlOj6i4164GGJa7HD7nj17Qszau3y5jpsp9HtqJUF7oI4uXZfv&#10;f/KJENNKYmYG1laYZ5jXli2CJdm31nlSY+3A3LLsffhd1hfWPGs88Zp4fN6n1LDNsCz2rDpurV9I&#10;BgtwtjHHdfoZr9eysWDMHLXuoZ62seqzJPWM9kDWNdU61jxW/eP+vG7uk0rG03/Pw/yj1cMsbB44&#10;t9I+4grsI67AYqILtmK0kignFht5/N1gE58bcrCDQGpxbT2DATyX1zaIcgN1X2Cph58SzDkz/SyT&#10;qT6eL1zW9eMJ1PEc7sGyksgWMMbxjNiQR17iflpaNa9ERLas1ee2BtxTcx7tBwsNjoNHHt0b4t2P&#10;aexWEjbWOL2bsOrA7ab6DOM4juM4juM4juM4juM4juPcs/gPw47jOI7jOI7jOI7jOI7jOIsM/2HY&#10;cRzHcRzHcRzHcRzHcRxnkZER9xheVNwyHxYaA4FSSb2oWtvUt+2P/uiPQvzq62+GeBI+O3MwhZ2G&#10;fxF9WOg7VJ6O/fNoSdTVrudualKPnwaY7tB76l72GCa1xmWtz+ap5xw3wu3wGKbRtOU9Z3kM0x9R&#10;Ek8wkkUyMn8LWXhUwVtwYKC6F2sH/BTpjdrVpflNP9XWJvU3lOSecvDKorcb75Vef9mC+owVp6v7&#10;WdIH9sSJEyGmH2jqaUovvlyjjs2RkZEQ8155rRmOf3oJF7VelJBDHZ3qTRv5hhlec7WwPProq2ft&#10;Y8UWkddaOb6+1jbt456OrhB392icRZvTu7m7Xb0Pt27dGmJ6R7J/GzIaczxls7HnYhk5Pjik57s6&#10;oF53zGv+FzV9PK9dU588xszxdevWhXjp0qUhXrVqVYjTcXr+/PmqMT1AmU+cG9ge1nivh3rqq6Se&#10;37cAK/9qXZ/lr0gvdUL/W3qarl+rfcdxzfbu6NDadu6MegzTN1FEpIRixb6nnyr91+npR7/2ldif&#10;tcDyf6PHsNUuUqPGRH6bqIWci06fPh1i1sKHH344xLwf+nAyTu+B/2b7M2Z+WJ6PjFsbte847nI5&#10;DHKsFzmuX3vtlRCLiJThlzsxqXMLvXfpG83xePTo0RCfOql+48zFdes0H7Zt2xHifE7nOnqVHzum&#10;XsWStA19ZOkxTD903uvrr78eYqumsH+Zu5wbeRxJvD7Zj3v3PRZienvzuo9/pG3G9hsd1vNt3749&#10;xBs3qtcz/bgHhrWOvvnWWyEWERkc1Pcn0O/0+c9/LsStLbrOoSc0vUTpa8uY98y1BbdbHvqStD/H&#10;h+VpzBzgGGTMeYnHp/80fdG5P9tVkuvg2GYNs3x4ea28Dm6P/Xyrt9Pp0+p5Lknb9vbqOw/YfmwP&#10;bmcfcW7gNXF/XjfHslWzJKlbXDtYXuyWZ3B63Hms/a1jpnU4Xrtqe3Ccj2HdVpzSfbh/5CuMuO/q&#10;lRDT13s7PNZTj2F6CReQT01Y69FjuISXX0yjbpeMh7gM/aThd5v9BH+vSO9xtvPZC7q2Owmf/kJB&#10;5yh6DI9P6hiqx2O4AWOF63ARkY0rtcYKPKE5P1bgn87nriefeTrEOx5W73v3GLaxxubdRFoXPi0W&#10;PgIdx3Ecx3Ecx3Ecx3Ecx3Gcuxr/YdhxHMdxHMdxHMdxHMdxHGeRkRG3klhU3LI/t4c0kLLCmbLK&#10;XDrbVdr8f//xH4f4lVdeCzGlh5UMJJYzehzKbniuYjG2ksjhs05IppshiYeKRJoh8Sjkqkuo7ibq&#10;6eta47LWZ/PUc45bBWUxpk2EASVQlM7RmoCHnKKVBOwSKD0SEamUqsvzmKcV5G8hr7nY3qpWEpSc&#10;bt6scs3OTpWBjUJaRung6tVqA9DZppJMSaUqGLOU4ZHGZpXBDo+ohQbP14hxc+HyxRC//94HIZ6c&#10;0nZqbtL7FBGZnNYxf+2aWk7Mwf6goQF9RPka2rtYhAXGLNoeEmZKseZwoDwtRJK8Zx2h0IcS8gri&#10;AmXBbG/KIRHzODw+/9c2g39RnihJPlUgB+yEfc7qVSpTpX3JJOSnc5D/feUrXw0xpazM6SL2b0is&#10;JHiNI6M6Xvr71SJl7TqV2lGSd/qUWpBQdnz8+PEQs4Y3t2hMuSqtKi5duhRiEZGpSZ1PJmBBxPFB&#10;iXUJUsDIPiKqf+hTSJ5JLauBG2KhBRBYX02vz752jDVjH0qjL17UGrFiqcp6ly9fHmLmD211LpzT&#10;7y5ZsiTEksjSeawO1MA1azTnuNagDJtSaEqVWyH7tuwVGKdydf6bMecGXkcWNfYMZLDXMCYe27s3&#10;xGP4LmtQDrL3NtgVSVKH5jAHlGjXQyk17o91kfc9Dek/27ilpbody8Cg9u/rr+taUESkAnnyOCyc&#10;HnzwwRDT2oC2K++9916IL1/uCzFtANauXRviTZvuDzEtcy5cuBBi2kqk8J727dsXYlpJsP595zvf&#10;CTHl4LRB+cxnPhNi5gzr3EcffRRiEZEz59RupbFFc5a2FBwHrKXvH9Q2O3/uXIh5fVu2bAnxzm3a&#10;9lyjUwJ/AeNdRKQMy5d8k557165dIZ7DAq2jQ9c8nBUtuwTmANdq3M4xRzsHSeYA5jXnQcbcnznK&#10;mOeYwlqotVVr04YNahWyYoXmQDYb12Fa7NHqgdtnZ7kOZX3impTrCNQB4zjj49qWP/rRj0IsIjI8&#10;PBxijinmLC2sLDtA1gvLSsKy9+A46+rSZ01J5nLmr2W5w2uyrsOaA7g+iJ4t6pzv+X2OoxHaXM1U&#10;t9O4Oqjr575rWmtoJdHeqevCbferfVhqJdEKu4U82plWEnOwWKCVxBTsbCbL1a1tWjGG8njWb8Da&#10;ybIQST/jeiuDZ3euNWglwbqToZXEhNbVbIF9p3EO22fxDNXRqjkmIrJmhT6HzaK/uI4ow0qC9emz&#10;zz0b4h0PaV2cxVqL9hG0lWCW1W0lgfaPmMN22oXeiu1S47M6tnPOqGf/BW+XGp/dyHbgVhKO4ziO&#10;4ziO4ziO4ziO4zjOp4L/MOw4juM4juM4juM4juM4jrPIyIhbSSwqbpn0n3/Sj81QgEtjXiV8h95X&#10;mfmf/MmfhfjsWZXBtXaozGpmTiUoo5DvUwbCt3qKiLQ0qWSjA5K6EiQbbXmVy3Th7eeUMDJ3KTGy&#10;croe6ZFUkZrebCxJHLG2S43PuL0e6UM9x7FI24xqEcpkuL0eeFRKlHJ4Ey2lNlOwKeBb4a9DXifJ&#10;W2Z57VlKnXDflO014dz87pKlKm1euVLlSYP9V0Pc3q5jZetWlYd1d2lOSyJNo6TRensyB/DUjPY1&#10;Zc6DAyojfO0nKgWmtKdY0vZrbIylm+Pj2p4XL14OcVen3hOPNYn9M5DkzKFGlMvVrTEEbxS25Ffc&#10;LhLL4+ljkUUt4HbuPzFFaweVcVcwbmgF0QI55BRklXm+dT3579xiSSW8zFnK1Jb3quye8n1an7S1&#10;ar+MjWluUM7cgRpJmW53T0+IJcnfq1c1T7m9BZK6nh6Vfl67qrLvvksqBWyG9HAKsvmr/bo/j095&#10;aypDXH+f2rM0o80jGxHk/vik5i/HYHFC+6gB1if8P3fKJynJZu3MJ2OC0uPYLkW/T+lrsah9zfum&#10;hLYHfURrHOZTE85LubQk8xXrRaFR47mK3hOvtRG1jXLhy3hr+OXLOvYpXV2/fl2IVy1XiTXvX0Sk&#10;GbY3vD7eB7dzvcCYx6U8uYkWVIYVBPMvzTnLWojHogXODCTCA7AWutyn+X7/5s0hbmyCFRbugbUm&#10;l6w5aJ3EesYaOMc1TIjiY2WxDmN7X4a1EO1EKJs9B8uCV16NJepsQ85Le/bsCTHnO+bcu+++G+KT&#10;J0+GmOPu/vvVPmLvnsdCzOvjmvTECbW5kWRs06LiySefDDFr5hDk4EePHg0xz8eYlhkbNmwIMdcg&#10;r776aohFRK5CQt4IeypaSdx3n9oWFJH7Rz44FOIzp06HmOzfvz/E63Ec5h9r/us/eSPEIiJLV6jN&#10;ywn0yy//8i+HmPWTsnnaH1jrUErr0zE4j7WmlxrWSfwOawTrGddXPDdtVJYv1/l3aEhr9b59mn89&#10;PbrmK8OySUSkNZKs6/WNwrKpFf3O5cw0bJOa8Hw0C3uPCmo4j0+bmwMHDoRYEtuMFSvUtor5zrHJ&#10;OZS5zDrMNS3blVY/HFu0X6sFLaZoR8Q513p2Yp8ytmwomIu1nh15LNYUWmldgqVNzhgH14a1vS/0&#10;6Xx6CXHPEm2/B7ftCPFM8vycgX1WO9YRLbC/m4ZlBG31ZpBPUtBr5VzXTPsx5JxlG5I+CxI+/9Ea&#10;izWWFkzRWgZrkwms83J4Vmhu0nXARBHPTbBg4PpKRGTFMq1zzANaVjInmENcc6+9T9c/xLIAI7SO&#10;+GSwNlZf39687VLjs4/fHv8U8fH7L3y71PjsRrYrHDafJtWvznEcx3Ecx3Ecx3Ecx3Ecx7ln8R+G&#10;HcdxHMdxHMdxHMdxHMdxFhkZcSuJRUUtOcaNMJe+vfH/YQYS8i68XXjwmr499b9+81shfuPNn4R4&#10;aFTfYjs2jbdbQx5PyeP4lO4jItKYgyQUsqkc5NYdjSq56oBcZg6yYEt2ZuX0nWIlkZ5vHuu6a2F9&#10;xzoHsb5LrH345tV6Weg3+DZdynl4TZS4jYyp9I0SOklkoGyb3JzKqSzpMaWo1JRQ7rZqtUrw+Ibz&#10;Jd0qxV+2TKWKtGOQJB/LeFswr4Oyp8lplf81ter4vYi3HF+8oDK102f1zb+dnd0hnpiGzAzSUBGR&#10;4WGVeE1N6fmaIfEqFfU7pbLu09YEiVsz3hoOi5jmVo1pCRK91deQr6XUUwsY026hs1Pbj3lCiWUT&#10;5Lj8bpl2BBK33wxkiHzj8SzsNDohP129EnJ82CUw/yhBo4R03759IX7kkUdCfOWK5oOIyOUrKnfn&#10;vV7t0/34dnDmaREWJxMYa12wFmJfz0JqS6sAqy1FRHKwBRgb13ljFnNDY7PODcPX9fus20sx7mgj&#10;wz6lNJRS6MhCIPk/en6Hkl9up01EFrLMqXFYLeEN3ZwPRydVUlxB6aU1U0qlovfHMcKvRHUccyjr&#10;Zwa1jVYN3T06PmhJQTky7y2VgE+MaT+2tmquUBrOXLx+XdcXbNfubq1btD+I+7H62Cfp3GjJ0hnz&#10;K5QXUyZNyw3KopnvnMd43emaI23Dedi//D6387sNeDs9x1pbm46hqSnNuTVr1oT4AiTSf/zHfxxi&#10;EZGNG9XyhTXmqaeeCvFm2GmwVr311lshPoU30rO9t2/fHuLHHqtuJfHee++FOJXQsw047z733HMh&#10;Zr/QNuPQIbVt4FzO/ON98ro5R6e1dwTr5nOw4tm9e3eIWTuWYn1x8B2132CuHDl0OMQ7dqj8/IUX&#10;Xggx8/XwYd3/+MnYfqMPFli0IPrFX/zFENNuamRIbQRyOZ2j0lyex5L7W2txWghIjbFjrdVY27ge&#10;nJ3Vc3P/Zcu0pnD/xx9/PMS0UaBVhdRYl1LKzpxjrnB/zpW8N+Y+z7V8uUrjWZMl+T6vgzWW5+Za&#10;iLWNuc9zsI+4Hj5/Xq2IeA20XRERuXhRxwHnA8sShHWE+zCObBFwfaxzbEuel/0jSZ7xOwMD+pzc&#10;d+lSiOcqeq+87/4hXUtfxBqM6zFaSezYui3EqZVEI9YqtP0qwBZvakbXOdHammuKxuptli9jssM9&#10;xLOmTRnrC7ZfBduPHj8eYlpsCeYrjoNJWK3wWtlf0Xod60jamoiItLTo3Mc+ZS1grnCt8au/+qsh&#10;Ti29nOrUem67W5hNfQI/Je6Mq3Acx3Ecx3Ecx3Ecx3Ecx3FuG/7DsOM4juM4juM4juM4juM4ziIj&#10;I24lsahI5Y03C1pJsK+vj6p8o6NN5VGMrw+qZOj8RZUVfnRCZSAHD38Q4kvXVIo2CSnGGN6KKiIy&#10;i7e5N+VVvtEOiTCtJNog/WC6WrJPK6fZxlYsNWScN4t6rq9erO9Y57CoZ3/uczusJMqQNlM+xOug&#10;fOj6uEplUysJ7kdpy0KtJOZgb0Hp3Oo1agNACd7SHpXgUSa6pFe3SyKboowpljNre4xNqLyuMqdt&#10;8xHe9tsHe4BiSe+/E5LCkVGVg46Nxm02OqZyw1lI5OhnQCuJRkjTlnSrLK6lReVuzZCiRhIvSMgs&#10;KVoqSbIk4PXIySnjZL8wT7gPpfWUn01B5nf8jL7JXURkHLYA7e1638UpSAMh21u/bm2IOyFZpfVE&#10;qajnphx33Tp9Q/KDDz4YYspMRWJLAkr4Ll1USePVqyqfvg9vt1+zZnWIC3nNuQpyqwwJI8cKLTB4&#10;3k5YPoiIdPfqmLo+pvk4ASuTAnKoiPZghSnNaBvnca1WbjQX9JiUCLKNJZG10n6CclzKWhvxpusK&#10;5j3mez6rxynhjeNUr1l1XkQkg8aNJNawfYisPGAFE0mvYRXC7e3tmvu05RgaVjktr6+zI65t5Rm9&#10;pjzenM62pTyZMmf2EeXMlDzXM19b9SH9jPcR2zMg39HGrPW0XqDVAuXMzA3eP/tHalyTdX12LdR4&#10;9Wodv5xLBvFW+NFRtYghr776avTvS5BP9/ZqrX/ggQdCTCsJjpt33nknxKdPnw4x+2Xr1q0htqwk&#10;aPnAWBKJ8cqVavPEt8qz/Y4dOxbiI0eOhJh5yXnixRdfDDHnMda2N998M8QiIlevaV3l+unnv/rV&#10;ELdhnlm9Qq/7j/7oj0Lc2a7nO3f2bIhpH0HbgBnMY2fOnAlxoSmWQr/xxhshXr9J8/eBbSprb27W&#10;6ysVaRWk9YI5zj7luKnHVqKWlQTnZh6XdcuyauDw5/X1YK3G69i/f3+IOTekY4U2ByMjuq7iWpTf&#10;5zVFa1LUAsZcm3A9zPViWkfYNmw/Hovf4VjmdbNdeW+U2dNm46OPPgox+3EbckkSywmOQR6L5+ax&#10;OB+wPVhrmFu0EOB2jl/ejyT9xXziHDUAu5ki1ik8x9VBnSsvwe7tCuxbaCWxfYvW0SL6V0SkmWMN&#10;fZfF8phWErTkE1hY0UqC44BWEtHq2XjGTtfYJTy3sc14HR+hr2lxNIdD8ZqmcT/EspdhjUyfBfnc&#10;xnU984Zj4tFHHw0xbXXS8e9UJ31uuxtxKwnHcRzHcRzHcRzHcRzHcRznU8F/GHYcx3Ecx3Ecx3Ec&#10;x3Ecx1lkZMStJBYVtaSiNwKtJCi3qcyqxKMBghFKfjtaVGbR2q4yupNnVY72V6/8KMRvv38wxH14&#10;I/P4VPz23iIk1nlINJd2q/ytJatymSZIibKQQltyFiunLUlm2vap1PRmY1kWEGu71PjMkpMSazup&#10;Z5/bYSXBt9haVhLR2+xrWElQthe9DX5Wj5XNqiwptpJQWRFl/ZTdrVmrMl1Kc3s6VdJECdPyZRpL&#10;IrmiVI9SNlo1jML24egxfbv41asqbaacLI8xRBk724ySREnkW5RZRdKgWW2nri61BVgGSwC2N20U&#10;8o0Y17g+Ht+SS6f/tiwCuN2KKTtmGzCm3JCSxFJF++3cJZVFSiIzp2RtCm05M6n3d//GNSHuRS2c&#10;Rr2kxI3S5rERlTY2ter1PfvssyGWROJO6fvZcxpfgEw8n9P86+zQ8+UgSSzDSqIJY6UN84cI+1H7&#10;h7khIjJT1vakfUS+oH3UCpnpDKxMJiY1l3N5PUdLi36X/U7pLy1RUjkuKcNKgfkevaEeFg6sW5YN&#10;AC0pYvmknosSy0JO64CISJ71CZYvlZLWxvhN3jrWhlCraLnBNshiUWCNTTKHmioiMjnOuqL3F7eB&#10;bqdNxLJly6pu5/1Y8ylj7s9Yku9bcvcs7D4Ix/i5c+dCvH79+hCzXlhyeG6XOudga80T18IQRu1x&#10;/bpaHqxYsQLbIZEeUPnzcbxFXkTkvffeCzFtCyi7pR0E25LfPQsrBObDhg0bQvzwww+HmH1HuTqP&#10;KTVsgJ577rkQc/xyzv7ud78bYkruacvzxS9+McRsM64zKI0XERm+rvP6tSE93+c///kQs3asW6PW&#10;Qq+88kqIOX/w3Dt37gzxnt3aZiNjKnlmP9JiQkTk1KlTIV6xSm0sHtixPcRrVqtl0RisfljDrLUa&#10;+5fjzLKLSseAZcPC71j7cJ2Yy+n4iOdTzRMeh1YmvCbOH5L0BS1FeG6u5zhncA1C6wRL6s59aA/C&#10;40vynbQ952F/cU0bSfNRe2nzwO+yPTieOBbTuZXjhffE9mA/soaxbXgdHLOEfcJ9aEmxapVawklS&#10;u9kekW0I7GamJ/V+eI4rAzpPRDGsJLpgZUIriRm0kYhIIYO5jLUeNlRFrKNm8eTVABupWYwDtms7&#10;1nzCNYvxfJnmFZ8NLSuJQ7DrYQ7QPpDwu9a6gdfR3qpr1X5YfYiIbNmyJcR8JuvrUzs1Wp585Stf&#10;CTHtmGgz5NhY68S7CbeScBzHcRzHcRzHcRzHcRzHcT4V/Idhx3Ecx3Ecx3Ecx3Ecx3GcRUZG3Epi&#10;UZHKpG8WtJKgZKO7R6VBfCv6yJDKbSp443tHl+5fhlTk8jWVwvzhn/5xiA8dPhziielYoj5DOTms&#10;JFYtU6leo+j2AuRHBUhhLDmLldOWzDRte+v7NwtL+kqs7VLjM26v5x5uZJ/bbSVhSYYoVRqdUGlj&#10;aiVBWwB+h1YSlLmxLaM335ZU0tS7RCW069apxJISo/YWfYvy2rUqDe2BfE2S6y0W9Vr5FmbeA20A&#10;Pjj4QYgp22nEuRshzWM70VaiCOm5iMgQLC0oo7PyjNLcHsR86zCl1+WSXuvG++8PMbHOlf6bsZUr&#10;tOigbJHn4LWyHynRpKS4AXK8mUrcfpevqCUD35I8BzuSGcgN16/VHOpsVbnmNOSg7IfIvgCWHqzV&#10;mzZtCrGIyGbI6JjvfVdVbjc0rNLjcxf0HgZR68uQx0a2HLA7YbtOTWi7Tk5o/c/BTkSSa6J9BJmB&#10;tDSDeWK2QfOJlkOUDrP9IuuUWT0m+zqVvs5B6k2JcJSb6Au2Af+3n9+dm9NrKuCeaeMxm9FvZ+N3&#10;hUsGVg8VWEnMwuaEfUTLiAYUZUzF8djCPrElQ/V2LWLdICKSEc0J3h+lwLQjoJyXNgfc3xr7lmyR&#10;1532KbGsJBrQODwW7RZOnz4d4vvuuy/EvG7WHeYAt0uNOd6qc1bNs2bdCnKD56aU/KWXXgrxYazn&#10;JLH4uATrGVpJULLLOff9998PMe03LCuJhx56KMQ8DudAtn0K529eH+XqlBEfOHAgxJyXmaMvvvhi&#10;iDmnMbdSewvaODQ267mff/75EFOmTzn0CXz3vXf1+ngPnJeeeerpEDfA9ucIJNw/efutEIuINEM2&#10;3wJbhRdeeCHE3b1LQzyEZwXaA9Wyf5rHWn8z5viQpC5bx7WsWijr53zAsdmAtRD7gVYmlq2BJPMx&#10;rQY4Nlk7aLfA8/G4tLCiVQX7nd9N4TXRFoFwHmQtYJvxmixrHI4V9h3vP+1T1tulSzW3uO5lm/Na&#10;U0ugeXitzBnWah6Hbck1rCTnYD5xnTiMfpyZ1vvj8/bVQT23ZSXRDts5WklUEsuXRtq2cA7A3F+C&#10;JQNtqDJ5/W4ZCxK2cVcj7DOwvYSYpP1AJ6loPsU1vYMay3pBKzH2I+0w2A/ch7l75bLW85/7uZ8L&#10;sYjI1772tRBznmF/pdZO89C2hRYkjo21JrubcCsJx3Ecx3Ecx3Ecx3Ecx3Ec51PBfxh2HMdxHMdx&#10;HMdxHMdxHMdZZGTErSQWFaks6WZBKwn+SX82p/2eg0ySslGB5JlSjlyTynOa8ab6/+N3fjvE3/vL&#10;vwxxJF0XkQrett6UV/nH2pUqIW2AzLwZcqBGSI8tOamV05ZkLW176/s3C+v46XXUg/UdbrfOR+rZ&#10;h9wOK4nobbqGVDaSd02qfC+1kqC0b6FWEtxeht0C32hLKwlaFrQgXykvbkykw5TttbaqjI5SLL7l&#10;/OQxlZZOjleX11GuWkA8AOlba4fKEMeScUobgc5OHecUBrGmUGLYBQkkZXuU8xWL2g+rYbORgWze&#10;kmFKnWOecJ+oT423l1MizH6gJUihSftx6Hr8luJrsF7ogpUE5X+shR1t2hcF6voBrQxWrtQ3x/P6&#10;+BZmSjJFRDZuVmsJyugoEZ5Gv9BO5NpVvR++4XtiXK0nLKlnW5vmBt+ynYrMJib0+8zfXDYeL/N0&#10;Q/qeg2S6DxJNWi1QIsi2aYYFBvNh7Lrem4jIOO61Bd9va9PxwT4dH1fJKd/wHdlvQMrKt7/PFPGG&#10;bsicZ8txJS2XKc/V49IygpZNc6LHZR+xT6cnq8uLLfsIHqelReXZIiINGf1+W5uOA9ZPSng5NqM1&#10;C87Ba7LGfj22C5Kcg/fE7axJzCHKwU+ePBli1nrmhmUlkUpXee74OqrXPKsN5mDHxHmF8vPLly+H&#10;2JKAnzp1KsQiIm+88UaIeX+PP/54iFlfOB+/++67IaaVBM9HG4o9e/aEmG1BWW96fZbUnsfivXJu&#10;PXHiRIgfeeSREHOfXbt2hZjXSun+N77xjRBLcqxXXns1xE8/rbYPq7EGvoY6fvyjo7od8xJta9je&#10;GzduDDHtWD788MMQv/b6j0MsItLSrv2YxRj8pV/6pRBPwAZuhs8HKOT12E7Z+ar7p7YDXF9Y32ft&#10;4PctKwnmRqWidZ+16cEHHwwx+5c5JqlsHnMIr5trT+Yv9+E5aCXBtZNlT0OLA0nWvRynhG3O+Yff&#10;ZXsz/2hfwn04l7Ated2SXC/tXDgfsO6nOTEP74F1hHM81+i0DeD+qc2Q9Zw4OqrrgP4rV0JcwtqJ&#10;OXdtWNeGtJW4eFnX2K0Yfzu2bgtxJnnGa43spvR6LSsJPkfNYf6mlQRzt7UBdixo7xnDwiFtMzHW&#10;CCWMrzfffjvE7F/a2fG7tMNhu3IfjiHa8Pzar/1aiCVZN3NM0UaJeUYLF54jfR5xquNWEjePO+Mq&#10;HMdxHMdxHMdxHMdxHMdxnNuG/zDsOI7jOI7jOI7jOI7jOI6zyPAfhh3HcRzHcRzHcRzHcRzHcRYZ&#10;GXGP4UWF5RV7o9BjmH5ak1Pq+VaEb1ghp/5CTYgnptT3anJGPX7yLep39MFR9S/7t//u34X46gA8&#10;0RIPxkacY/Vy9UKbm9Z92uDrY3kMWx60hG1M35u07a3v3yzS883zSc5rfYfeS8Tan9Szz6fpMUzo&#10;5TaOHE09hvnvyEcRvlypz+M89JKi5xY9qdavXx9ielLRQ5segJnEXZU50d3dHeJLl9SD7L333gvx&#10;1Lj6v92/UY8r8KCdgy9pBr5fh49+FOIC/MKHx2I/1QuX1Ke1vR1+xfC0K8PDku1Hjzjm09iIts3U&#10;lNaR1WvVk9PyfEs9vXhca2wzpmcez0HfP/rwsR/pKbdqFbzQ4dU+MKx+ZSIiQ0P67xb4EUY+7iUd&#10;pzncX3NB+2XNqtUh3v/YYyGmdx991w4dORJi+mVK0k70xtzxoHpmzpS1zTi+rlxRL1J6CDai3zs7&#10;dY7ZuXNniJ988skQb71fz3vwfc1pEZE//dM/D/H58+dDzLlrOTziVq1aE+JR+PnSz473zBxlDoxd&#10;Vy/lq/BSHh/THEhZAz/QdevUd3oWtffiRb0H5j59JLk/PezWrNWaUkD+ZCUeBzMlnb+z8AdsbtEc&#10;KhWre+adPXs2xE2oBRy/bPuozeAPSV/1SfgTi4gU8npPzc3qMUl/SsurkufgWKZXZeQZjzGU1ot5&#10;Us87y1fYmqcb8c4Dy2OYfpZsP363lsewdU2E92fN2bFHs+6zbNmyEBPOk/TE5XgXEfnH//gfh3jz&#10;5s0h3rZNvTE5J7J+vvPOOyGmxzDvx/IY5pz7Nnwqf/zj2C+Xbctc/tznPhdi9gv9Tf8S78f4xV/8&#10;xRDzutm/nNfZTqnv8e/8zu+E+B/+w38YYnoAd8HjlV7x/X3qY/qrf+dXQvw7v6Xv9aA/LK+P64AD&#10;Bw6EeOnyOAfeP3woxJPwiv/lX/7lEI9jbGPpFHkMW36v7F9rPcd85ZwmNTyGeb5orYa6EI813Yc+&#10;wSX4m7L9duzYEWLWudQvl/CaOIdyDfLBBx+EmPfGMchxynP39PSEmPfMcSaJly5rDNuWY4r3zXmQ&#10;7w4YGlK/XI4ttjfnN8tXXZJr4nqG2zkH0BOWx2IbsF+4lqbvO2EuWjVfkvtgH11ADSvPaF+zPQZG&#10;tC7QY/jcBV0fNLWoH/Ku7bp2yifzWEte5xCuGfksM41cLsNvmB7DcxgHpBHvXeHzTgl5zPGXegyz&#10;3rAN6B/8Fmop58Rp/LbAcZPHcz9zmjnA+vff/O3/V4hffPHFEEvSd8wn+nkz55gTHHdpLjvVsdYv&#10;dxPuMew4juM4juM4juM4juM4juN8KvgPw47jOI7jOI7jOI7jOI7jOIuMjLiVxKKiloTlRqCVRCS7&#10;6FIZHaXN05CK5X6ahiIiMoc0KUE+nimojGRkUiUa/9/f+I0QnzmvUhsRkdK0ykWyOMfKpSqbKk+o&#10;XKQTkr98Xs93t1pJ8NzWuaztUuMzbqcMx6Ke41jciVYSE9Oau5QCSSIfoowuC5VLKoma52ZZSdx/&#10;//0hboj8BOI2b25WSRnlhrQFWL9WJX9PPvpoiCndYl5PlfW6f/BXfxXi8aK22TjkfyIiI6N6HzNl&#10;PS4luAJpGtuPkitKxcavq9SRssrWdpWBNTTocSgptKThkkivrZjH4hhkDlG6STkkZZWUT5ZntV2m&#10;pvR+RESGR1U+yFqamdV+yWf1XpvQTiuX6HXs27cvxH/za18L8Te/+c0Qb9++PcSUg/7r//1/D7GI&#10;yMGDB0P81FNPhXgl7BmamvU6OFYot2aOPvLQ7hCvXauWCmvWqNXC/bt1nzmMxQzuWUTkvbdUYvjy&#10;yy+H+OAH74eYOU7pej6nY01gUVSBxJL5QNntZVo+oHbct1atKiSRFT+wRcfz3r17Q9zWprLg05CT&#10;nzh2NMSHDx8O8dEP1YJpZFTbZstWvbdOSGIpaZVEWtmAPGPNpCydFh07dmjesC3Zj6wjlmz72jW1&#10;izp7Np7vP/pQ69YMpLYcR5T5UlbNWsrxyFrDmGOc2y1pd/rvdC0wD+sF5eeUVbM+cwxSosrvcmyl&#10;fco8taT59dRGXjcl9Dw314Vs+48+Usuh1JrpyhW1NqB9AmvVxo0bQ8y+Yw2ilQShPcNDDz0UYvYp&#10;rRqOHTsWYknaidLy/fv3h5htxjHBa6JVCOX0f/fv/t0Qs45wTjt6VMe7iMhu1MDvf//7IWZN2Y17&#10;ZZsfeFNtM/4Idf+rzz4XYtqx8Fy8h75+ncf+1//tX4dYROQ3f/M3Q/zWu1qHH3/iiRCPwsIKjwEy&#10;m9H2tnLUsvGpx/pJkty01vKWlQTHeGNj9euglQTXapxbWedoOyU1agfPwVyhrQdrBPOMY4h1nvYj&#10;Fy5cCHF6Dawr/Iw5wTUP1wFce7IveG7eG69v06ZNIebYT+1VmKfvv69zPNePzBvWRZ6b2yMLAnyX&#10;FmBW7axlD8A6wn48DQshWknwOoawlqaVxOmzZ0JMW7fdO9XaqymZG/L4u8Esn4tgSzZZhN0C1u6S&#10;g/VEkx6XbVCAC2EF91DBOLPGuCTPhpxnpnBN7yD3Oa65TzRmm3Xe5Pjg8Wkb8m+//nshTp8FmY+0&#10;n+B+zCeuhWjnYtk1OjFuJXHzuDOuwnEcx3Ecx3Ecx3Ecx3Ecx7lt+A/DjuM4juM4juM4juM4juM4&#10;i4yM3CYriVtNPbL0O51UnnM3QSuJCGynqp1xFjGtJCqM+V8YsJX41re/HeI//U/6pnkRkYlRvD0e&#10;thIb16mcNI83o/Kt962tKjtxbG61fCMDSVK9LHQU8W26lpUE5TyUT6XyIcoyKXlrxdtuuQ/lTdEb&#10;4ssac5+HHno4xJQbFWAVQKlnc6NKoySRRFGmT3kd5bJf/uLnQ7wDskdLIpiDPcCrr70W4h+/9ZMQ&#10;jyZy4Qq0opSjUc6LYRpZRlB2R3kerSSYox1dKh3k/VMKSWmoJPI3SuUpP6cMmfI/yt84R7EfKJ+0&#10;pOTNqEejo9rvIiJjk6hzU5pz7S3aNsyDNrTZcL/KDb+NWtp36VKIv/Wtb4WY0suf+7mfC/Frr78e&#10;YhGRr3/96yGmtPIzT6utRAb2GO+8+1aIn4CkmFJRyrApn6b1BK+PfUrpqojIli1bQrx58+YQHzp0&#10;KMQcEzzHrgdVlipZzcXmJrU+YW69jrYZHtL2fuyxx0Lc2R7Lhc+cUeknrSGYH+3ICY6J7h6VLe7c&#10;qW8dz0GG/fa7KrMfQ53qgkwybTPmKeXNlPuzj5599tkQP/PMZ0JMewvWmnfwBnHKXVnnKMncvk3v&#10;TURk43rNlfFxlXF+CAsNykAfeOCBELMmcw5I7SDmYW5ZEmRKUSUZ84Tnm5nB+IWVDucZ2s2wVlGW&#10;Thkrr5V5KTXsOxizbtUTsw2se+bxWUffeOONEEuS7zzuc8+ptQH7lPu8+eabIb548WKI2dcPP6zz&#10;KeXmPC/zhzYekpyPtYf2OTwWc4Jyd761nuuGz39e51/OB9znxz/+cYilyppkns9+9rMh3oJc4Zz2&#10;2g/VVodtVi7q3Prkk0+GmPWZ93nkqNqDbIYVjojIK6+8EuKuXm2z3eiLWVjVlCFdp5UEqef5z9on&#10;lWpzvcWY8zqxLByasRbicRoa9DpoZULLMI6PdMxynWPZZnAfywKjlu3NPKwd/C5rkCRrNd4TbWKW&#10;LFkSYtrCcO5iO9E+h/fJ9mB7sxamtgP8jOMoWnOjndg2ln2EZb3Dc7HNWHfS5yarTznPDsJepAfr&#10;WB538LrOlecuoeZN6txdhJXJ3t2PhLgNbS8i0pLXfinTLmUK9kAVWEBgHc9n93L1ISvdTboOLaKe&#10;TWDu4vo+/X2E52aeDo1obh06ciTErJm9S6vnYgnHZN9dvnw5xL/1W78V4lUr4jXSrcB6Jr2bSPPd&#10;qY5bSTiO4ziO4ziO4ziO4ziO4zifCv7DsOM4juM4juM4juM4juM4ziLDrSTuIFKpxN3E7bSSyOBt&#10;v69Devgf/uMfhlhEZOCqSuRmSyoRWb1c33bb3KDHykVvmHYriXq41RKRO91KIn2LOmWclC61FDTP&#10;KPO1ZG0yq3fBfWglQRldA26aEvCuDpVeSw25HeWylNDv2LYtxM8+83SIm3E/S5arlQQlaz98VSWj&#10;7x7UtwOPYh8RkVn0GNuM8sQS+ojX3dXVFWJKv6YntI3ZrnMZvBXZkIOnVhKEsvmR6yoL3rxJ3yhM&#10;OSTnJY4VSqwpI+QcQIklpfVD11ViKSIyPq55wBrW0aZS9MnrmpfLYf0xhbe//w//3X8f4l7Is0+f&#10;Ph3i1atXh3gb3nL/ve99L8QiIt/EG+35xvO9j2j+fvSBWgc89uieEPMcb+Ot9adOqr2CJaHlW9e5&#10;nbkhIvLuu++GeNVqnQ9eeOGFEFcwZ7z00kshXrVS+3r5KpXNLlmixzkCCSOl2o88onJ12hu9/bbK&#10;3iXJCcq+29pUWplBjRgY1HPwfMwzSt1X4w3YR44fD3ED2mnr1q0hlqRtae9AyS9lvrRXOXlSZfMX&#10;IHGdRP5dH9M83rpF6850SWvCpfNqcUJrCxGRtavXhXj/frUjoS0Hxy9tBDhmeW+svRy/Vu3gPqxl&#10;UuNN9MzT2VnNOV4T5xnKuHkOWqJwO681XWNaY8RaT1NKzZg1lsfkdmvM0kri1VdfDbHUqJP79+8P&#10;8YoVOu7YXx988EGIo7qN/t2+fXvVmHMA7U5YCyW5P1paPP20zpWE9/P9738/xDwO5dO062GfcJ3x&#10;k5+oTZMk5+B3aAGxGRYQbI9333o7xP1XNM+KkzrXPfrooyFes2ZNiLlWY73kmkBE5NhJtePYhRrx&#10;/PPPh3gc5yuiDvNvmawctbZbpGOC8y7zybKb4bhhLjfiOYX7lCDlZ+5ynLIPU1sEjjteK9dL/D73&#10;5z68pmiNZFgk8FxpG7OdKLunfYRlw8B5he3HWsoxQXsFXjfHbHp9Vn0iaR7Mw3ZiX1j1jNYEtAOy&#10;LCIkuVfeB+NzmMeyWMdyHqSVxPnLOldyDNKubQ+eJ1IriaasXi+tJCrTmr9cl3MdPwu7FMtKoiWj&#10;uTiDfJ2E3Q77Pe1Tnpu5OTis65GjWNswB2jNxvbjsyChhdU/+Sf/JMR5WPjdKqx8vZu41b8T3Cu4&#10;lYTjOI7jOI7jOI7jOI7jOI7zqeA/DDuO4ziO4ziO4ziO4ziO4ywy3EriDsKSstwN3E4rCSmofOPi&#10;JZXL/M7vfT3EIiInjqoEkFL7HsjrO/Fm1DlITSjZdWxutUTkdltJWG9a531OTKvUKbWS4L8p523C&#10;fUxPq80BJVCU2mUhs6IE7cEHHwwx33BemlapF6X4K5YtD7Ek98Fyc+7cuRAfOKC2D3N4S+9DD+4M&#10;8apVq0Lc1qFyuctXVbJ7DDIubp9E+0nylmRK53KGtJJ1kpYHlJ3xPiOZHsY4JYKUQqZQfknZ/ODg&#10;YIjvu+++ELO/2Ke8t/RN6PNQNsY4k9W4r78vxJLkWVuzSuR6YR1w4az27/p1eq05vP2dFiSP7tkb&#10;Yt4/JXXM9e9+97shFhG5CBkjZd8b1quFQf+5kyH+f/+3fyfElP7/yZ//WYhHRlU+TdntwJDKJzkm&#10;OH6/8IUvhFhE5MI5PQelr888pRLwRx7aFWK+XX1gQM+3dJm25fIVKqt++eWXQ0yp7K5dOobefVtt&#10;Mo4ePRpiEZENG/W41/A28liSrPnE+Yry1UuYH5lzu3erpcUY6tEwZOVrYTchInI/LC2OHFHrGcra&#10;N92vdgbM37/83g9C3NGt9i8drSqp/fCYtsHkpOZ0qaL1oa1F7435KiIyNqLX8cJzKkvneDx1Si0t&#10;KHNev359iGM5uNZn1h3mH8cH90mtI1gLSGzhUP0clLsyH9j2tJKwLIPSusMxYllJ8J5YS3ksbqcF&#10;BvexpOi0MnjlFbUfkqQNeU/M397e3hDzHmiJRHsVWjnR7mTnTh2btEQ5cUKtD06e1JolSb/w/h57&#10;7LEQs99Znw4ePBhi1nDew+c+97kQEx6H87UkbT4MaTmviXPAJO7hw0OHQ8z5bey62rzs2qV1kTZB&#10;rDuvvfZaiK/0qyWFJBLw1bCi2LdvX4ivDeo8W2jSvqjHSoLUs0/63MXxwnUB+5p9ZFlJNDXp+OVx&#10;clgL0r7EssVKpeQca9aYZT5ZVhKMiWUrwXxI4djkfBfZqaEucByxbTiGeN+sA5ZVSi27CK4NuVZj&#10;G1hWX9xutRmvj/3I77JWp3lp1VL2bx/m8mtXdQ5gG9Om7TLG3RTs7/i8s2+P2sJ0JPYWtIyo0Dbo&#10;BqwkmE/NovdGq4pPYiXBMds/oG1zCmtJ5lY2r/0YzXU4BWvsc889F+K/9tf+WohphXWrSHP5buRW&#10;/05wr+BWEo7jOI7jOI7jOI7jOI7jOM6ngv8w7DiO4ziO4ziO4ziO4ziOs8jIiFtJ3DGkkqa7idtp&#10;JTEjkImjzb7+7/5tiEVE3nz9jRDzDe5tkKYt7VApehlyILeSqI9bLhGBhL5eFjqKKnPIUdQR6+3q&#10;k5BlpVYSlIsViypFyiOXLWkftxdy1WW3O3bsCDGvafy6XgffFL5yub71WlLZFBqKct7Dh1VOSul1&#10;a7NK/lat0uNS0nW5T20OorcG47tjE3GbXYNEkW9rppyXcjlKOvkmZesN0JFcMERx+1HOSPmeJJJu&#10;ysvYZny7OGWVlhSa/cDrY84xH2i3cf7ShRCLiDQ2a67wLcnLelUqf/WKWnmshL1IS0HvewrtStkn&#10;bUOyGb2+8xf1Os6ePRtiEZH1kBg/++yzIc7D06e3Vdv1sUf17djf/vZ/DfGZc3rcHK6V8uQrfZAq&#10;U8I4g7dv79kTYklsCIYGB/SDWW3zF7/05RC3t2gu/v5/+I8h3rxR5eeFRp0zTp1QqezWbQ+EuL9f&#10;++G9994L8bJly0IsSS5Tyj6NPKAknvnOccMcWr58aYgf2avtwZo1Pq5xuh7Ztm1biD/6SG0f+JZz&#10;2k8c+UitnCj3v3JFZf2sn+PIv+XLtX9oPTECiXlaeztatP1zDTqGed0cd32oVayrHIOsO/yuVV9I&#10;atvAf/NYsSxdt1vScNrZMKbVB/uO15quky3LHcZWrWLMe6AMm/XPmk+Hh4dD/OMf/zjEKbwn2tPQ&#10;3obXTYsF2m+whtOSglYSbFfaLF24ENde9gtlz0899VSICffncWl1wfmNVhKcoziu33zzzRBL8n3K&#10;xvfuVXsgjtOpCa0jHx45EuKha1oXOdexnXbvUisOWkT98Ic/DPHAsLaliMiSpVqHOK89/bTa+DS3&#10;av2bntZ8qsdKwtpukY5TzvecB1lv09o4D2tSR0cszZ+nUNDx+Mgjj4SY+cMxy5yRGlYPHI+WNQHb&#10;Jl4L6nGsmHn1ne98J8SS2Exwrv3ggw9CzJxjPrEuWLYSbFeOX7YZaxC/K8n8um7duhDz++x3thmv&#10;j8dlG/OauL9lT8G8khp9QS6h9szAzoHnHh5Ty5ezWJ+NjKrFCcfpww/q+OVaWkSko1nbhlYSs0Wd&#10;7y0rCT67l/Cwz3trxzPOLNpyukY7kSLWHTzupT61Bjt/8WKIaR3FdSLXWrwH5tzf+3t/L8TMn+JU&#10;PDZvBW4lsXhwKwnHcRzHcRzHcRzHcRzHcRznU8F/GHYcx3Ecx3Ecx3Ecx3Ecx1lkZMStJO4YLAnJ&#10;3cDttJIYn8GbbiEF+s/f/EaIRUT+4pvfCnG5qNKb1kaVK9FKomK85d2xueUSkTvQSmJqRqVOqZzZ&#10;spJogORqbk7jhobqVhLNyFGee9s2lTxTOjg8oHLc1atXh7i3WyXcksjlMhm8FRjnvoS3Hx85cijE&#10;I6Mq/1sKOSjl7QOQFNI+oq1T31TNN3eLiPRdVXl9d7eOR0q8Shi/o6Mql8v+dAoTSWSILbCLae2A&#10;HA19OjGpfUXpZprTzAnKAdnXvG5K+WkfwTa2pOTch9LNCchYB0binFu6tCfElJ124+3YUoKtB9+6&#10;XsBbwNGWlHfTJqMCe4YhvPGekkwRkUcf1bddb9q0KcQnj38Y4i+98EyIW5Ar/9f/9R9CPIo2HhrR&#10;vLkMO4IWyI57l2leNub0Pq8NwG5CRLZtVXuHZUu0/Q5/8H6IaUHwwvP6VuqXXlKZdEuT9ns2izdj&#10;92lOP/KoSrg/+EBtWs6fPx/ipYmVBO1cKP2soLpxfFDiWoR8n/3S1KrS5klITlehzVauUpsRyulF&#10;RDbCHqTvsrZnFtJovpH+wAG1ymCOj41rLnM76+r1Eb0+rglmICvvxP2LiGxFnl25rDYRlDDTFoX3&#10;99BDKqllvU1l3PNYlgokXc/x35xb4jiEUq5oP7IusH7SgmDLli0hZp23rGokqXU8h2V7wWNZdhpj&#10;o1q3WP+sOsd+eO2110JcC9oi0KaE18QxRKk722/z5s0hZp1inb8IOTJjSfKDNki0RSC0Izh0SOdW&#10;XhP75Ctf+UqIOZZ5fWmbUTbO9dNjjz0W4vVrVQ49MabzCaX/gwNqJcE5d9euXSHeulntSzI57d9j&#10;x9RGppxYNXB9cuzE8RBv3a71trlJ73Uqkmt//HrQeha0ttPuRJJ1BGss52N+x6oXSzCv9PRoPIf1&#10;5oMPPhhijgnmMc8ryfrCWrdwnPO+uY9lSWG1E2vKt76lz1aSSP67sO7g+GfMeYLXcQWWVzwm92Ed&#10;scYEzyXJ+ow2Upw3rfU+24NtQJgPlj0cLR/Yh5KcI7U2mecqrI8Gr2k947nHprS+XIClwigsoqZg&#10;hbfnIbXw6kD9EhHJlDVXaPXAtSTXI7RnmKWllzFkm+aQo9heQpuxf9O8pJUE+5v2Y4NYx9JKghY7&#10;lpUE+/Ef/IN/EOIoNxb6sPkJSOfsu5H0mcqpjltJOI7jOI7jOI7jOI7jOI7jOJ8K/sOw4ziO4ziO&#10;4ziO4ziO4zjOIiMjbiVxx5BKD+8mbqeVxERJJUMFSIHefe9giEVE/hCS5OEBld7w7eXdLSojyaD9&#10;W1vtt6E6yq2WiMxBklQvCx1FtJKwJL68z0lIsVIrCf57elplXQLZE988P4eEpxyqHbJvSsW2bFEJ&#10;PGVW167oW9fXrFkT4raWWB4Wv4W5ul0FJW/n8SbkD46ozLSxWcddDpL9mTIkliESachpW05P8S3j&#10;IsMjkKyjPVpaVW43C1nbNKT1UmFva9yEe+vpURlhS7sec2RMrRCsN1JL0i/8zHo7tiWBtKSbVtsz&#10;l2glIWhvEZHepSqRo1SZNhHtzXpNZdhB5JDjS3pUkj1b1mviOODbxCmH3LBhQ4hFRLZu0zylXJNW&#10;DS9+8fkQFwoq2/v61/9tiM+e0/y7cFllge0duDfYlPAt2a2QI2cSzd+mDWqLkEdufnBQ55A25N+v&#10;/p1fDjHb+NxptV1Zt259iCml3rp1a4gvXFR559WrasfAmiIichTfb8R8NYac4JpnHNc0iTeWb9yk&#10;10QJ7dXLeh2tBZXm7tvzSIh5nyIiKyEBv3BB75t5wJpy9ty5EK9cqd89cvSjEF+FJcgMaiRtWjo6&#10;VJrMayok42Al5NpdyAlKsfl2erbH7t27Q0w5M3PXkmpT2lxrHcrPYsuiEMbWGtN63awXrAu0/WGe&#10;sR5REpvWNh7Xivkda40abYdEmFCiz/1p8/CjH/0oxFLD3mLfvn0hpiyd0EqC1jjMoQce0DpFWwnm&#10;NC1fzp5VmbIkfcHvPPnkkyHm/M36eeTIkRDTgoC59fnPfz7EhPsfRM2SZD3T16815jG02fr77gvx&#10;pGElMYQ18yTG0MMPq/ycOZeDrQH7kXYRkki6ZzFcnn/hhRA3N2v+zqCeWX/LVGvczWPtwxyTZC1A&#10;exDmDfuU6wP2y9KlOp/GNhE6Hvfv3x9i5jdzKbX04WeWBQHHvGUlYVnbEMsmo7OzM8RS47i8VrYB&#10;xxTtfXgctjG3c33Fekk7FtpKSGIXwPZg33Htxe9bFmBsY14H75nHYf6k1ls8LtuP888w6uTpk6dD&#10;HK0fYet2ZUCfCSZgMcF59tGH94S4K6mjw/1qJTPHuY9rbljVNMBKJoMcr+B5J7rPSW2bLPKPVhIc&#10;f6llE20s2I+nzmjbzOBYzJsi2imal3E/tGb62te+FmLW/Gym+ri5mVhj824iXXc41XErCcdxHMdx&#10;HMdxHMdxHMdxHOdTwX8YdhzHcRzHcRzHcRzHcRzHWWT4D8OO4ziO4ziO4ziO4ziO4ziLjIy4x/Ad&#10;g+XfdjdwOz2G6Vk0DQ+noevq3yYi8lv/x78J8bnTZ0Lc06H+WK059XAqwMOouVn98BybW+0ddKd7&#10;DNO/Ump4DM/OaJ7m8+rFRX8w+mR1dagvLr3PNm9W36uuLvXevHpZvQTXr1df0UJO/fJERHrgw0kf&#10;P14375vj6+Bh9R8836fer7B1leZWHTczM+rvNVNRT6+GhtgrbGpK23BsTOMsenIO58g06PbsHDw5&#10;J+G/Cp/Lzm71TuteomP/+rh60tGDLoX9wrbhdvpnWmOC9Z2+dfSho48ft8/gXAX4romIZPNaw5rg&#10;jyizer4W+A3nGrTNcvBIo5/b9KTmHL3xmK/bt28PMb06RURa2/VYbLOhQXhhr14e4kJB/Sm//vXf&#10;C/G1AfVXzOT13jZuvj/E1+GRSe+4qQlty1b4BYuIdLRp7s9VkKeTmn/d3ZorP/fil0N89pR62E1P&#10;6jk2rFOf5Q+PHQ3xpk2bQkyP4Yt98BuGn5+IyBRqzMW+vhBv37EjxJu2aBuMjWsfffSRevgODmv7&#10;sX/bW7Q9VsBbcAu8RzPwDBQR2bhRfZk/+ED9W5vgqci/NbhyTf2DJ3B9Z86pT+s4trcZY3D9ej0v&#10;/X8HB/T4IiJZ5ib8Afv7dT/6yNLbkvlLH9h6PIYZWz7C6b8tj2H6m47CA537c845Bx9n+r3Sd7eW&#10;BzLviTHHueUfajFTrO7JSe9NHnNgQHO/lscwv/P88+pPztpree/Sf5TH3LVrV4i3bdsWYubMxYsX&#10;Q3wBnvuS1Ojubp2zn3vuuRBznqBf7JkzuiYdHR0NMY/5mc98JsTWWoFexSKxT+Y1jP+9e/eGmO8h&#10;mMDc/9FhPRbHwdSEjlP6cdMveOnSpSF+/fXXQ3z85IkQi4gUsLbuxBrm8ccfD/H16+ox3t2p7VrP&#10;3zKlOT6Ptb2WhyfHI/uF44B9wXVUT4/eG2lq0pry2c9+NsRc53HMHj2qc4kk+ctawPpOeK1sA44b&#10;1jnmGef+eB2qdVRE5MMPPwxxtH7EeFwNj3p6WT/66KMhpt84az37Ye3atSGm7yx96dl+krQNxx3v&#10;j+1q+QcTth89g1kjeF6uvdN3MvD7qef1PP1oj+FB9Uxn/o3BS/jsRb2OgSFt1+tjWmt279T61574&#10;HkdewvSjNjyGs/AVFqwd+LxOGjhPYPsUcoa+wHl4mEuyPuHccPqs9m/GmPv4OwPHdQ7r0BdffDHE&#10;nCc4xvPZ+FnmVlCrPt0tWM9ETox7DDuO4ziO4ziO4ziO4ziO4zifCv7DsOM4juM4juM4juM4juM4&#10;ziIjI24lcccQyfRSawZIo6PPPq3tYn8WJVMdVhL83wmeIbKVwE4FyGAplaX8R0TkN37jN0J89JBK&#10;5Hoh6cnj7E2QWzc1a0ygYpdZXN9Ct0uNz25k++3mVktE7kQrCUqPRidUViQiMklZ+4xK7/idJsiV&#10;KBujJKy7U3OUckHK0nt7e0N85ZLKzLgPbQNERJYvXxFiyteuXVOJP2V7Bcgep4p6fX/5Vz8I8dWr&#10;amPR2aOyT95PGX4TqSSMEkW2E+PyTHXbhsacHmt4WOV1RcjR2jr0PmkRMzqhkjrKgFPpFq+P8wzv&#10;j23G71syRMo1eZ88ZjQfYBzQUkFEZALywZXo30oJkkTkb0+X3msBUrjZsl4T73MG19fZqfYKzzzz&#10;TIhXrNDzioicPat2AZRxl0p6rL17Hwkx2+D//O3fCvHktG5voQVQu0rlz0Myufl+ldNT8pfaDizp&#10;0bGzcvmyEI9CckkF5C/9ja+F+PxZtZJobVapKPvu0qVLIX5s/74QH/noWIjPnlcbgFOntb1ERAYw&#10;r3XjWrdsU/uOZcvViiOHuYuS2g+PqAyZx9ywZmWIt67SWMp6D5T+i4js3qP99ZOfvBXi1jbtiyK+&#10;fwm2GWOQol+FTJ+1rQF5zbbcAfuMvqta5y5CEiwi0o4xuAISd9ZuSvyZH5Qn01aG10FsWwgd++ma&#10;1N5PxznbfHhEc5H7s81OnToVYlpJcJyyBlGaK8n9RdY1M2rJwjrENRZrHreztjHmdfC8nHtee+21&#10;EEuNNtu5c2eIKddmXx8+rHYnrEGUj2+B5QitUnjPlIazrklyLFo7WRYBvFfagFBCz7b/0pe+FGLm&#10;BvehbYOIyCjGfx7z90MPqwXEyhUq6x/H/sc/0nrBNpvAuoayaq412A+vvPZqiFkLJVm7LoH9xL59&#10;WidHRnRubmupbpGQFUjJ8ZzRgOeSOSyOuZ37tzbFEvrJovZpLqN5XSzr+GiEBV1pVnP5+pC2WSvW&#10;HV0dWlMaMFaeeeqpEA9i/cIVyGHYNIiIZJCbk1jntDI/sK6sYKxlsfbqxZqnBX1Xoj0f7ES4bmO+&#10;SjJeOE5Zh2grQUsV7sMc57jjWpcWVqwvly/rfMMxJ8n1MU9ZS9muzbRVQE0ZxZxh7d/I9S3aglaF&#10;PZifRETyrI24J/Ypx+MxrCPK2H8aVlqcK4dZ/6a1bR7Z/XCIOxIrkhJssuZoJ1RBjLGcwb3yua1M&#10;Szi0WSts7nj8MVo1oC3T5wb+m+ejlQT3qbC/0K5sD27/lV/5lRAzZ1jzacFyq0ifR+5GbvXvBLVh&#10;+/E6Frpdanx2I9sV2jJ+mlS/OsdxHMdxHMdxHMdxHMdxHOeexX8YdhzHcRzHcRzHcRzHcRzHWWRk&#10;5DZZSaSyOudnmRP+Hfnt+BP2G9ku5v8rUDYQSS6RZVY+zBpGALOQgZQh/bfkiSIif/InfxLil19+&#10;OcSUPbY2qXSkuUVlIVlcH8+Rpb0ArolSGG7n/g2JrLwCuRfvmi2z0O0kl6neP6TWW8ZrfTZPPfvc&#10;CKn9xq04W/S2WuN+uD16KzRk/CIiY9dVAjk+qTI1YkmDItkUJP48N21Q1q9fH+Jzp1VSfN9994W4&#10;CzI9EZEmyLX55nqOHcYdHSqPnYadw9CIyh4PHDgQ4tOQ2kYSwVaVMFPqLiJShPyNfTEBiRflWyW0&#10;v9WW0f1Adkv7jAaOX6PfpcZn1naem7WQ+7OmsN8t6wnWvDbIUkVExiCHpDyUknhKgVsa1U6D8ufp&#10;SW3vq3gD9k7YF+xAzP5N24Iyy9guRWWq0yWVKnbBguRP//zPQ3zilMoC127QvB6d0nuuoI3XrFNL&#10;AMqtS0WNJRkXlEz2duqYeO6zz4a4C2PlPK6pq1PbmFYmV/sHQpyFdUxbu5739AWVkn8AqyMRkeuQ&#10;U7a06jk2bFbp9rKlat/RBjsHyiGvXVPJLyXdDZA/r+nV73ZgDly9WttSRKR3iVpujIzq9Z08rdYa&#10;w9d1bNPy5XKf2s2MjKqslfV9BjYU/QPafhzjza16zDLqg4hIblq/v2HtmhCzHvLN8MxfjgOOR9or&#10;UE7KfKdEmmsL2tNIch+UMFMOHfed2g7QAoLj6fz58yFmPV+zRu+fEmTes9SoN7wmq26xVleQT62w&#10;66HdhGVXdPHixRC/+qpaEEgyhinb3bNnT4iZZ4RWEryf08jXJ598MsTrN24IMW1Gzl3QNqa8XURk&#10;AHm6efPmED/22GMh5j2wDY4dUzl4unad54UXXgixZe9x9KjaP4iI9MOqhZL6n/+FXwgxlb1F1P23&#10;3lKLGNoFcB6jhdDy5WpDw3740Y9+FOLUkmZgQG0EKLXfv39/iClrZ9sw57IZ5CJ8fxrwXDLHhw7c&#10;M7dXSrF+d5Y7RiHm8gqOiyVIS5OO09Z2XWvMwBKJc9SqFdp+DTk8y2C+otWZSCzl59ppclxrCp+j&#10;umDBlM1rfeIak/sPD2r/sCa3ob6ksn7WPWutzL7j+Oe4pr0K7X24nbWa9Zx1JJX4R898yEfmFq0E&#10;L1/pC/HmjTrn0v6ptVn7mpZrxSmdDzJZPC/Cqivt00asy3ks5s31MX22oH0b7T5Y59gefE7hPXNu&#10;bMGzsCTzGq0urDmjbKx1aYOWxTNpZLkBWOc4/6ZWkexjWqpwvmPOMcf53ZmK5uiqVatC/Lf+1t8K&#10;MetoAd+dna3+DJBi/d5hbSf17HOjfLpWDzeL6s+CluXpgrdLjc9uZDu4U/qh+tU5juM4juM4juM4&#10;juM4juM49yz+w7DjOI7jOI7jOI7jOI7jOM4iIyNuJfHpgj8vj+W4d8aflH8S5qDMsvo9ku9jl1SS&#10;PE8kT4JcJnrrKLaLiHzjG98I8Xe//5fRZ/NQotkCmWoWzZ+DxMuSrlvSS+6fSnAos7oV5A0rCauN&#10;U+rZr559FkpqH0Fu/tluzEqCFgciIqOjKvfiZ5RZWTkUvfE9hzfu4tzdXSoL3LBBpa/9ffpG5tWr&#10;9Y3jna3xm4Yp4WtpgSwb91SG1KytFXYTkDB2QBJ/FlLbgwcPhnh0XGXlzP1iIpulrI5WD2MTKucd&#10;hHXFOGTYkVUDJGskQ7kXx2b1rjZzQD7ms3l4r9yfcWSxY8TWd3ONsQRv+Uq1FKAckFJA3itzgPJG&#10;Wm70dKpck5YlG9ep9DCSCNeS1OGzEmR7J0+fCHGhWa/pw6MfhbjvmsqiS5gTJ4p6b7TWaOKb2Wkh&#10;gjovyX23oc2+9MLnQ7xr+44Qnzml8vOhayofn4alxfLly0M8OKTyzoFhlebmCzrmaCVx5MNYDi7I&#10;oVlMkJQ6dvcuDfGyZZoDy5fodbANWJua81qDmpEcne3aFpTpiojk8yqhvNKvMvPTZ/Q+BkdUxinI&#10;5euwMunrVxnsBGokc7wCWy32bz6v7TKGdhUR6ULbbkANXLduXYh5T7ReYMz6HEmNIZXnOKXcld/l&#10;MSX5DqWprGHsL+5D+TRtKI4cUQsSymM3btwYYh6/t7c3xCm8V14HYe2I5ORYxxYhW87mtD14P2wn&#10;Wh8cOnQoxCIiQ0Pax2w/WjXQMoc59P7774eY90Y7iCeeeCLElK7TnoZWErTukMRKgm2+d+/eEFtW&#10;EidPngwx5c+0WvrqV78aYtqA8Lyvv/56iCVZR4zDXuDLX/5yiJkrXLv++LU3Qsxr5T5PP/10iFeu&#10;1HHGeY/9mFqqnD6tdlNcdzz++OMh5lijdYI1VxJeq2XlRNLj1CPn5T68b4559hfbkjXIyl0eP7Vt&#10;4Pl4r3yW4fcvX9a1YT1wHqP8nvlKCxBJrpF9x3rBvmaO07aFubJkyZIQnzmj9k2sYStW6Lx3BfZX&#10;6bMV10JTmIt4fTwfayzX2adOqWUb25j9wHMR7p/mGNuPlkVcY9FqhM8Wo2g/5gatJFgv2PabNqlN&#10;Rjo3sA15XNZuK2cZW2OW9hTcznrJOLWSYN9NG+scay2eb6yel7TW+Ot//a+HeBLrTZ53plTfM3xa&#10;Y+axtpN69rlR0ny8K5mL8+Nu5E7ph+q/UDiO4ziO4ziO4ziO4ziO4zj3LP7DsOM4juM4juM4juM4&#10;juM4ziIjI24l8eniVhILtpKYgSwwffss+eEPfxji//SN/xJiSn0oXW9tg2wHbx3O4s2yqR3EPHe6&#10;lYTVrqSefVI+yXc+jjvdSoJ9XctKgnK0Er5Tj5VE9MZoyEtoJUGJ/9XLl0K8dKlKzHvwRmpJ8p1W&#10;ElH+4nzNTbr/8HW9txV4Gznf6ku54akzKr+nlK2StHEH7oltVp7Vayri7dgc/5QIU9JN6VcZb/hu&#10;hszxk1hJWPA7lgTPkuMx/6x6we2plcTKldoXlGsz7u1SiSbleYOwRcgj/1784pdCTOlrV1t16Wt5&#10;JrYHsSSGbJvzF9WCgHYLI5BVX59UmeTZiyoBL+Ot8kuQ78wzjifaq4iILIFssoC3269fo3Lydrxh&#10;fgzjesVSlZw2N6mskLLPvqsqa/3wqNpETOIt4xm8ifzaQGyLcAHjOdOg19fWRvsDtRegxcTaNXjT&#10;OOTFBchVu9pVrjo+rDLnXFZzsaU5tqHhW+nJpT61hjhxQqW2Fy/pm90vXFQ5My1fCk16TZGctKI5&#10;Gt1Do/ZpEVYzIiJdeR3ba2GvQosA5rIl2eV1sL5wPDK3rHmctVaSMRHZvGBsc6zw3JSlc46hlQSv&#10;iXMDr5syb0nulXNAPVYS0XoG69gc+rdU1uNE0l/jLfJXr2ouSSLdpuT84YcfDjEl0OyLAwcOhJi1&#10;kDVi3759IWYdzaBPzp3TOpVaSQwOqqUKrST27NkTYrYlz02J//CwWiXxHj772c+G2Jpj3n777RBL&#10;IhWfQ/8+88wzIaZkn/34ox++EmJeK+/hqaeeCvGaNWrTwmtiu6xZsybEIiJvvfVOiDnf00rCstWy&#10;1k5W7nIMsf2Y9+m6nPtZ6z7GtAFgfWHMfOc44PHZFpbVjNRY87DOsfacOKGWTdzONuD1bd++XbfP&#10;6PH7+rSe/4wdGNqD7WnVC6vOcT1NawfazdBWh21Mu460JvP+uCbmdXAOYP7yOjj+2X483wMPPBBi&#10;1izWOfa1JNdBOxKOnRWrtD4dP348xEMjalvFcUNrDd6PVbOWLVsWYkn61FqjWuu8NGerkcUxrba0&#10;5l9J5xOMebYtvxON+Xz156utW7eG+POfV1uxKYwDtnExWfda1PM7iEU9+9wo9fTXHY9bSdw0qs+y&#10;juM4juM4juM4juM4juM4zj2L/zDsOI7jOI7jOI7jOI7jOI6zyMiIW0l8uriVxE2zkkjPxTcj//s/&#10;+A8hHoH0hnLSlla8dbwMaSTeBpu+GXUe603IlN2kMjh+51aQ++nwronV3in17nczoJVEet5bcRWW&#10;NMqCUqfUSoIyztgWoXpOEMtKgnnS1akyM75Bd2xEpaiUHS/rid80TAlpIywJovxFnMuqXKuEt4OX&#10;ZrQNGiDLonTr0iWVwx98/70QUwotItINKfDVayoZ5FuYozdzw9qF1z0FuSD7hXLLDO6B1NPvnwT2&#10;KWPLSoIx75nfnZtL7gHtwfugNLIJtgUTeCt3G6Sl27ZtC/Hehx8JcSTlDVHcriXYdUgNqSjjiSm9&#10;jmMnVe7aD0noyISOp0uwZ2huVXuB1g61t7gEeTbf+H6tX48pIrJhnUqgl/aqVJQ1cwNk0pvx9u4V&#10;S1VyOTdbXSbeCquGMdSB115/I8S8nyz6R0TkSr8eK8P+RdcXCjpf9faqnQbfKs/x3tutstsliNvb&#10;9DjFaZUwRxOziDTBWmNySvue9jGHD38YYlpJjE/peOSc29Si8zfr6nRR92/I6/0zjzOwsBER2bgK&#10;stslWlMox6XtAMeH9fZy5jG3U8bKfTh+U9sGa0xwnPM7rGEc/5Qn883zvCbKgmutM3huqw2s+sTj&#10;lmH9MQvbn8kpzX1KwDlPsi3SuZFWGbSZ2L17d4hpAcGadPDgwRBTxs1zP/KI1jmOG97/6TNnQnzx&#10;gtrZiIgMwQKCNeJhHLdE654htYz56EMdK6O4pqWQru999NEQX8e6dS3q13u4TxGR19/QGrMWawTL&#10;foO59crLr4WYbcZcpJXEunVqWcK8ZD9Sri4i8r3vfT/E7AtaSfD7rc1ad9L8mMeyV7AsUSJZeQ0r&#10;CeY4z8Hjsv1obcA2juYGzLmsQfXUHalxTYR1n/1ImwLCteqKFWrDMwVLLs6nXM9Kch20wbDaidfB&#10;9uBcQnskHp81kvkwhLGVWgyyzjVjDqHFBPOAz4isWxwHbA/mE9ub9xw9a8IeSZK5j+vjyLKkUa+b&#10;lhZ9if3OPLSnYf+ynTg3MmekzjUqYZ6mOVuNjDHHMPd5/+nYZ3/Rqo99SqL5DbfA47JG7t+/P8S0&#10;kuD+pbI9txKrzaztpJ59bpQ7xcLghnAriZtG9VnWcRzHcRzHcRzHcRzHcRzHuWfxH4Ydx3Ecx3Ec&#10;x3Ecx3Ecx3EWGRlxK4lPF7eSuGlWEil8i+7/+f/77arbKWlqalapTkNFz1ePlYT1RtZaEpxbLRuw&#10;rCSsNk6pd7+bzZ1uJUF5U71WEnw7eCqJmieyHWjQnKPMrBOy+XWQk44OqzyM8sSVkL2LiCxdqpLz&#10;XE6vg5K/MsZXpaztsWadylIvXlCbCF5fNyTclHR+ePSjEFMuKCJyHW3WDquMCnTzkbysjiywZHDN&#10;BVjPfPxhPhHWG7p5Tbwftp9VO2irwXokIjIJSwbKFcmFcyo9JPsf2xfiPXv2hLilEXJNXgfajGOl&#10;Iak1luScktDzFzWHLqEmX76CuF9lkpS1NrZBiol2ZVsyvnBBLSZERFYs0zztbtOcm4U0cPP6DSF+&#10;+CGVrm+9XyXj69aqjP3DD1X2PjYBWXVBZazHT50K8cH3Pgjx8HWVroqIZPOap7zvYlHbL4P/16et&#10;BKXXlDNTKk8ZLK0xmK/NzSrxlaRGfPTRsRAfeFdtYihTbYLdx4YN2paUeo6Nq+w2lgvrXFxo0vbL&#10;cF2UWCTcBwl0b4fKf2k1wPbg2qGe+ZvbKWe25ozUSoL7MTdpAUFYPwmlynzzPOcPyoJ53nS9tFAr&#10;CdYwy0qiCfk+Nq6y6CWwSKDcnMdk/0gyV5yBpQPl3ZRDc86lDcU12NNwzn7wwQdDTAk924LXcDGp&#10;o0MYt5s3qGXCg7sfCnFpWvuR+x//6GiIxyb1uttbdNzte0LtFTKz2iecA197+ZUQi4jkIDnPQTa/&#10;48GdIeb4Z1+//57ar3G808bDspLg2Oe6mpZXIiLf/Oa3Q8z+2rdP5yK2P/Mpem4wxhPrCLcTa30g&#10;6VqDOY5jsW14LNp4cQxyqc/cpfWEZYuXrhf5b8asF9zOumDNxZYNQBY2YeyrhuQ5iOdgO1m2EoR9&#10;zXrGtkn7aJ7IfgjzCtfAktTYKVhpsT1o78C24Xd5DtZObreuiXkVWaMlcD+eu6VN6wLbaQi2Fzzu&#10;4OBgiGmNwe1r164NMdtbajzrWrlZ61l3nmhe4frReCaqZYPEc9DaxBqzbMsSbKh4n08//XSIH3jg&#10;gRDTSiIiU/26U6z2sLaTeva5UW71bxG3BbeSuGnUl9WO4ziO4ziO4ziO4ziO4zjOPYP/MOw4juM4&#10;juM4juM4juM4jrPIyIhbSXy6uJXEgq0kKvhze8qQ0j/Dp7TqN/63fx3ic+fOhZiSukZIVmklkYec&#10;irIT3gPlK+l1zJPKZaz9bhbZ6k1pYrV9iiUzvVnQSiJto/qucGFYEloL9jWlcpK8UTiymTDkf4S5&#10;lYVEibK2jna1CqCVxNC1/hDz+OtWrQ6xJNIxWklEki20QXFaz71ytUp2hwb1jcccZ5Rr5ZtUGsnj&#10;nzytcnoRkQMHDoS4DRLU8mz1McV6EdWRBkjZILtln9IqoF4WmuPMCUteF11THXWAl9DWHr/RmjYE&#10;zOUZSJgpA922bVuIH9urb72nfQTvmPnUmNMaSal8S1Ms3bSkksyD13/yZogpBaQNw8kzp0M8PKoS&#10;+jJsRmi1QPkuJZOs85JYtYwOQ4qJ7bTNaG/VcffUE/q26q1bVD6+fef2EF++qlLPQ4cPhziL8dE/&#10;qG+qfw+2EpJIyytIj9heoHodKeT0HJTHU8pPi5jOTm2zDsTLlsU2NHnYW3AOPfyB3h8l+8yb8XHt&#10;U+Zyqaz3k89r27e2aj7RpoAzQFdr3KcP79wR4vYmHSO8D7YB6y1lzhybzGOOU8uGgmO8XisJnoP9&#10;y+087sCA5s2FCxdCzOugJUNrq0qQU3mwtYbhnMN9WN+jY2EdK6jbE5Pa7xyDPD6vm1J8SSwMDh1S&#10;mwPOY7SSYJ6dPq2149Ilta1hLdyyZUuIeRzaORw/fjzEzHtJJNrr16utwo4dmovsU+5Pqwu2K/uB&#10;tg20IPjgA60Xp2BPIyLyO7/39RD/d//9/xDi3Y88HGLmJvui/6rmFscvz7d/v9a/tWvVJmJ4WNcE&#10;tJKghY2IyF/8xXdCzHGwe7fa9XAeyxrrQSu2bBFIrTWs9f3oGQR9xO/TwoDjrlzW6+M+qeXBPKxH&#10;qZyebcMawbbkd9gX1rjjMbmGzcHGgznK+VqSNuA1WTY5XCPRboH1mddn3RvPaz2bSdKebVir8Lis&#10;6dyf18f2I7T3sfqU15fuw894jujcsD9gH7EnWD8vXrwYYtY/Wr5s2qS2WOl8zzpJ2LasEZZtmjWG&#10;uHqpZ52cjoPoM2Ocs39Z8yJbMvT7F7/4xRBz7VQsw14P10Grnlqk+TiPtZ3Us8+NUs8zyB2PW0nc&#10;NKo/WTiO4ziO4ziO4ziO4ziO4zj3LP7DsOM4juM4juM4juM4juM4ziLDfxh2HMdxHMdxHMdxHMdx&#10;HMdZZGTEPYY/XdxjeMEewzQp5Hb6QkniKfS//Kt/GeKTJ0+GmP5bubz+P0kOF5XLVff04j3QGyb1&#10;QponbQvrXm8W9XgM13sN1n7pPd0MbrfHsOX5S3if7N/IR1hExsbGqn7Gu7DOR5+xBri80nOsvU19&#10;6+gxnEXLcP/UY/i++9QTkJ6eJI/rmJ7SMdUAf1nLV5N+ivT96unpCXHqXXboiHqUvvTSSyEuGR7D&#10;HP+RxzjboKjXzbpAPzErc2vldK3P5rH6l0QeikYc1cgQxXOG1PAjbG1Wn1V6ae7duzfEq5arjxp9&#10;/6aQu7yOQlZzg22ZegpHtRG+zry+A++9H+LpGc1Z+hqehE/ouQvnQ1ws6T3zupta9Z7ZLh3wCJYk&#10;n0ZH1B+wo019UHP0yB3Vcb129aoQXxtQ776/9/f+bogfgp/n6TNnQnwW9zA8puc9c/psiCXxVp7F&#10;XFQqafuxRpD2Fr0HegjS4/UyvFuXLNEa0dmj3rT0qRURaWnW2sP2Gx5Qb9ETJ06E+MxZ9T6dmtB8&#10;KqB/G1AZCwXUPwyhkevqicjvbtmk/s4iIpvhd9oI7z/eBz0sOdbo5UhSn+B5LG9PkvpIss1YJ633&#10;JFi+s/SIpN8woR8tvU6ttYkk92F5aXLMR/6hqEmd8MEvlTF/oFPZfpwP0trJOfTNN9WTnH6+q1bp&#10;eOT8e+WK+nzTG5h+oBs2bAgxj9mE/DlxzPYYptcnj7Vz584Qs6957ldeeSXEzBWuSfft2xdi9iNz&#10;gD7MIiL/K96n8ZWv/kKIn3rm6RCz79jXhYLmO3P/O99RX2B6Aa9ZrWsQtgWvNfV3f+mlH4WYa577&#10;778/xLGPrsbMUWvcWXOotUbn/uln/L7lm2rtH/t5V8999oP1rot07c39eA7Wgmidg2tinvF+LI91&#10;erHyXNPJsxb7gtfH8/GaeG7L65g1mddk+SS3tOjcnz43cI3QjLHNscn7i9oA32VeM46Oj3vmtbKW&#10;pe8mIRx3zBU+J7O/GnDdHGv0GGa9YLuy5rH9JPFrT3NwHvaj5fHMvmDMSs/jWOMsnZM47tjbzCHu&#10;w/ubmNK+YH/9wi9ovWRb0mOYue4ew3cQ7jF80/j4J1jHcRzHcRzHcRzHcRzHcRznnsJ/GHYcx3Ec&#10;x3Ecx3Ecx3Ecx1lkZMStJD5d3EpiwVYSDZCKUNaRykEpp/zn/8u/CDHlrpSLZHOQgeGi8nmVKFD6&#10;xXugZMWSa6ZtYd3rzeJGrSRqfTZPek83g7vJSiKVhFFOSelYqYZ0cZ7IUiBTXeZHK4m1a9eGuAMS&#10;ekrAVi5dFmJJZLezszp22Nc5XAfvryFLuwC9PkqxuH8/pI2Ux7W1xbJ+thmlwGMTeh/cZxo2ApTa&#10;UapoyTItC4xacL96vzNPJHejjA45x2u1JJaVikrZ0vrS3d0dYt4r+4W2I5RJc/9lyzRXsriO6HyV&#10;6vNSKutlHkxPakw54JX+ayG+dPFyiFs7YHlwpS/EtJUoNGlfUw5K6WtLk95/aouwY8eOEF/tU8n5&#10;25CrF2Cdsn6ttl/vErVFKehlyFvvvh3ihyC3fvypJ0N8qU/vc3Ja22UO411E5ODBgyG+2q/jiLUg&#10;16DXxxxainvlfTYWtD0+PHYsxJNFzYE1sGPo7VXbBUlyv6tDc27p0qUhnhzTMXvuvFpo0Nrh4sUL&#10;IT59UmX6MzNaL5uadf9J1DNu3/7AthCLiGxYtSbEeViecHxYVhKs1bxPyk+tMWvJsFMrCY4jrlWs&#10;msIxxeuj9QLPxxpbj2xbkvvgdVh10pILV2Z1XOezer4krQNcm3G+SusIr/21114L8ebNm0O8fPny&#10;EHP+oHz6DOxcuJ1zKK0MSpPaP8ePa45Sni1JX/CaHnzwwRCz5vH6aEtBO4g1azSPaQFEGwrO43/x&#10;F38RYhGRs+f1uMtX6n5f+NIXQ8xcYZsvX74yxJTK/8Ef/EGIt2/fHuJVK/VamdPMP8YiIj/+8Rsh&#10;5nWwL9jvnZ06H3CsMWYuck1gycrZJ+l6LJ1f57HWFJx/rFqQyVSf4zmerDGbXg+v3bLEYN+dPas2&#10;RbQp4TmYlytXag4MjahNULROiWwy7Ha22sOy0+C9cX/LtoG1g7U6tvGIj1UxbMZSO6x5OO54Hewv&#10;7sN25VqX+6d1OHq+xfeZW+OTWmt4XNp68B5YU9g/bG/WzvRZhmPTWkNbc6I1lzA3ODV8EiuJyFIE&#10;2605in3HZwtu/xt/42+EmP1FK4modmCNWAtrjre2k3r2uVHSfLwrcSuJm4axbHMcx3Ecx3Ecx3Ec&#10;x3Ecx3HuVfyHYcdxHMdxHMdxHMdxHMdxnEVGRm6TlcSt5nb8uf0t4TZbSdRjD3DDwAvA6hduX6iV&#10;BPeg7ISyIEmkLd/49rdCzDcsU5KTL+j+WTR/LqfbKdWJpJSGZJz7pJYFVtuQetrDomH24/e5Ueq5&#10;joVCK4n0+Df/bHY/cLsljUrtSyjJozSLo5lSJMqVeK+5huqyRZnTI9EeYMVSlUhHUqpE+s/7yGY1&#10;pmRNcD5KDycn9F4jWWZFpaiWFIb3kMqFS7N6LMqvKc/jWG7CPrxuxpaclMfn/rzuVPqa/nsea8zz&#10;HJQ6UrJGaTivj/VoeFhlnJT/MRYRyTSgNhqSP0KLBOut4emb5OcpwhaC95/KMJnjbOcs7EgmJvRY&#10;IyMjIW5BG9BK4vz58yGemtFjRu2Ee+jq7Awx7QQklXs2qwSV93H4g0MhvnJZLSA2bFC7hWeefSbE&#10;27ZtDfG/+/e/H+JjJ9W66LPPPhviNlhmjIypVYok93TxkrZBZC8AGTul+Rvv2xhiSt1PnzwV4uto&#10;e8lqDqxco3LuznYd+5LkxJ6H94S4E+08eE3tQWjbMDQwGOITR4+G+BSsJKaLOlYKBa1hzbAN6ejQ&#10;3Ojtivu0s1U/Y46zhnFM8I3srOOWlLce2WwkWU4k4PwsrsN6LPZvOvfNw/rO2LKM4HWkb563vpPK&#10;duexzjcneo522BrNlDj2q9fha8iZ1GaI+33zm98MMe0MaGXS398fYtrHsN7SpoXfpYUDrSR4zMFB&#10;zWNJ7CBWrFgR4j17dHxwTTAAeyUel/WPufHzP//zISYc12mdn0Zt/P5fvRTiL7345RAzzygZp5UE&#10;55k/+7M/C/G2bWrh0t6mY9+yB+C8JyLy5ptquUOLqCefVMsd5kRjox4XyyJzbW2t56JnCGNsSY3j&#10;ErY525IxljVSLlefiy2se0jhfqxhke2DIc1nXeD22DKiep1L76aetrXW08Tabh1zodslsZIg1vUt&#10;NLba0tpHatR9qy+4Txm5aH2XazuOUys3JKkxvHYrt6yxYpFlPhn3EN1n8twQWVpgXmI9428CnEsm&#10;pnQ+YNv86q/+aoi5Bsug7Xn/cz/9Cc25E3AriZvGwkay4ziO4ziO4ziO4ziO4ziOc9fjPww7juM4&#10;juM4juM4juM4juMsMjLiVhKfLm4lcdOsJFL5I8/xnb/8Xoi//e1vh5jyEstKIp9XicLtsJKw2oDU&#10;s49bSdSH1Q+WVOyTWEmIYXliWUlk8Tr3KPehT6SVxLrV+vbxSDaWvBae+ZvL6WeRrQJymTLQ8TGV&#10;XzHfK7C3IJaMLsWSZc7AooKy8R7YZsyVYWlhWFIwjqTA7F/dKpVEzlNCf82iL9rQNu2Qq49BHjsB&#10;CXMLLSYg08siNzogyx+BlK2Ia6iUEylkA+4DA8SS51EOTtld9BZm5AP7rgwZZirtI5ZdyrJly0I8&#10;Pq5tQ8sNqm77r13R+KrKsMuzenweZ3RC275hTtuVNg8iIitXrg7x5KSeew7y39Y27a/TJ06H+K9+&#10;+MMQd/eovcKzz382xI/uezzE3/nefw3xy6++FuIdO1SSvXb9hhBLMr6On1ArCo6pGfRRJAsua19T&#10;kl2c0jZbukwl9OMz2uADQ5pzGzbE17QONhOFgubN0h6V7PON9qtXak2iBcn1UT3H2dNqb3H8hFpM&#10;jF1XaX13j9pkrFuncv8l3T0hFhEpTmgedHfqd2h1QXkoayFta2jLwZjy+Hqk66kskGPQsqWwZLSW&#10;lNeqsVF9RvwzNjTGvJaupeaxLHpoJZHPom0w/Vh1Z2hoKMSpJQ1rxxtvvBFitt+mTZtCzJq0fPny&#10;EFtWEpzfaDnS2abj+tpV20riMixmeL5du3aFmPM91wc8FtuA64b9+/eHmP3I+0ytjmaxSqKVxPOf&#10;eyHE7AvOj01NsdXIPLRfowXLetjWMJc4f/BcIiJHj8I+Buunffv2hXh8XOt4tIbWlDNl7NGzhTGe&#10;GKfj1MKyZ+FYYb9wn4zEeV0Na72ZYn3Gsc2xmbb/PJaVRNSWGMvsq/paLMbqI8apHWA10meChdLW&#10;pPlu5YFVP63nPOuaLNuftA+t40bthL7gsWglEVmZ1HF91v1Ljf6qZ9xZY5Dk8F0rF0m6PbpeHIvj&#10;wLLMoZUE54Bf/uVfDjHXBIK2dyuJOxS3krhpYNnmOI7jOI7jOI7jOI7jOI7jLAb8h2HHcRzHcRzH&#10;cRzHcRzHcZxFRkbcSuLTxa0kbshKgsdJpc387EevvhLi//Sf/lOIKTvJ5SEXQfPXYyVBCYAlBapl&#10;JWHdN6lnH+JWEjeGJZOqZSVBSTzlqxnIjyg9ZP7xuLSSiCRhhpXECtgrUBrVUohlppSdFgqa15Tw&#10;lXF9lF+VS9Vz3Mp3S/JcaxywbSidW7FMZbpdPWorMTGm7T0M+TmPyTHL+6E8LIf2piWFiEhpGjYb&#10;yM3uDpWod/WqrH2wH/L9st5PS6Oee2xSrSTy0MfSJmP8usppr1xTOfPosMqORUTmYCXRgAFiSQnZ&#10;/nE+VJeiWrlPUuk5x8WKFStCvGPHjhBb1zQ5qd8duq73evGiyraHh1WGXSzquS9fuRTiseuaGytX&#10;av6IiOze/UiIs1m9v3F8Z/dulYPTeuKtt34S4v/pf/4XIR4dV+nhpvvVuiIHi6K+SJauedKzRC02&#10;RET+9t/+2yHevHlziC9d0vv78auvhvidd94JcXFK2y+SVc5oO82UNMdHkd9Llut17N/3RIhFRPLI&#10;icuX1OKjt0dzn1YS7S1ah3gPHZDpT0/pODh//myIpyZUct/drXYO7e16TFreSGJpMQ3rCuYmc455&#10;OQr7l6tXr4aYcv/eXj1+rXndwqqN/L41vogl5eW9WZL2WlYS/E5Uh7FPtF6iRB3r2Jlpbfs85pho&#10;DYeYNgq0WpDkmi5cuBDiLVu2hLi7W+eDK1c0LwntGSgRZl4yH/ou6jij/Qjnd0mOxevg3My2pMXC&#10;4cOHQ8x5iXm2d+/eEPM4/f1aR5ivIiIDA2q5U8F8wNprzdnT07oOoMXE8eNq/7Bmjdq5rF17X4iZ&#10;0xw36fgYGtR5mve0davWzAqsghrRNhlMcNb6jLll2QBENg/4rtTIU7aZNb5MSwDDSiI9dzXq2UeS&#10;HLcsDIi1PojmfqyRIpuCEP0svF4rrqfvFkq97ZSpVL96q99JPfswB7j2tKyIpEYOEes5mXdj5avV&#10;11b/SJ37pd/5OHhMriesOdqaJyW9P2y3cot9MYk5inX7b/7NvxlizkXRGpvXkVj1OZ8ibiVx0/Cs&#10;dhzHcRzHcRzHcRzHcRzHWWT4D8OO4ziO4ziO4ziO4ziO4ziLjIy4lcSni1tJmBIZEklkEFPWYUlw&#10;RETeOXggxH/4h38YYn4/m4PsBP9nksupnIVyFEsCasn0UilMPVjtQax97gUriZSbfzYbq+/Yv5SG&#10;SiI/orSvAXI+2jZQys/8bcDbbqM39hpWEkthr8C3q7fCvkASOVtjo+Zy9GZtxLy+jOg4sKRvVj7U&#10;koTx37Qg4Lnvu08lq5Src39Kfil75PFpN2GNU45xqXHt3C99M3w1uI/11nbr3o4d+yjElApLDelc&#10;PTWJ+cD74T0T6/5TK4mJCbUIWLt2bYgfe+yxEH//+98PcVe35uwcCkBLq+bvlT6VT5+/dD7ELY0t&#10;IR4cUQlz38W+EB8/pVJoEZGN920M8bbtKmEeGVZLgfYOtS14dO++ENNu4Rvf/HaIaVf00VE9333r&#10;9f7b2tV+ZGxSa0WqIDt37kyIH3300RBTNn7+7LkQwyVCGqGo6+hQ24Y5SGinZzT/1m/YFOIHdmwP&#10;8Zo1et2SyOgbZjUPmMuXL6uUvwk2NsyVNavVlmPVKpXvNzfr/nD3SOqF3kMlsY6aGNX2zMGehTL9&#10;JUvUqoWSeN5DX5/mzciI1gtaAxFrnkjXPvVY66TzyTzpseaxpMNWfabNUArHcDqe57GsZ7iOzcxp&#10;3Nik+1g1lveQWklwDuV9cA5tb9ccZ39ZbcDzrVq1KsS8Nx6ffTJbinOOtkO0Cio0azwDa5fxKc2h&#10;FUu1jnD71LjWzgbYmPHcGaxJ25q1/omI5Bq1za/161zRA8sX3hP7ZXRUx3hXl1q4cH8ex7Ke4Fyc&#10;Whnksnp9zLPOTq2Nc6LtOlWEJVcdMnb2tZXT3Ce9PuZHPbEl0yd0p5rDA491TCtO4WfMWcsKilhr&#10;gmgdgPxj/av1dMprqqe/rPppsdBjphQnPj6feB31xMRa26XrSmJZk0R9DzsD7k+bOmvdZuUQry/9&#10;rjUX3Qi8DlpJMHejfWqsSblf2chl3h/7i1YSnAO+8pWvhJjr7wqePKOcwTrD+ZRxK4mbRvXK5jiO&#10;4ziO4ziO4ziO4ziO49yz+A/DjuM4juM4juM4juM4juM4i4yMuJXEp4tbSdyQlUR0nOS7/LP846dO&#10;hvjrX/96iCP5PlQhhYz+g1YSlE/y3JaczJIn1SK9j2rUs49bSdSH1V9W33F/yo0kkVtTepeFJIqy&#10;KeYTczGLt91y+2xFJWSU6K9brXIoWkk05+O30FOORSuJSIYMmRqvj9dtyZbrGQepJIxtW4YmntLe&#10;TZtU7r5hw4YQ8xyUIfNay9BxZnAuXjdJpaWWPNyykuAb4639LRknrSS4z4EDaoUzPDQUYhERlhWr&#10;HvJeI6ldQa+J9231KfehLD1tS46D5bgn2iKcP3s2xLPoo2JR+245bBuuX1ebh7Nn1WqhuVElzBNT&#10;KsMuTqkU8sB72n7pZ5u3bA7x8uVqbcC63wy5djPue3JKrzvfpDnwX77xzRB///t/GeKWtrYQt3Wq&#10;BH4KcnMRkclprR20RWC9aYZVA+0Shgc1PyYh9d66YX2Id+/Zrdu3bQnx4cOHQzwyou0tydu7ly/T&#10;Ph0eVvn+6dPap53tWoeWL18e4grGOOtLR6e2DWWm3Gf9BrXP2bpVLUAkkezTNoO1oA3t39KifTo6&#10;ytzSe2BNsd6cTlgr0jpiyXb5HV6rhVV7rTHLa+U9p/D+eB2sF6xzkTQa69hSUfuBL23ncdin7BNa&#10;R0hiDcFzc25l7vO+rbrNfuB1sK+jtRq+m9qXcD7Jch5DX9CaaRwWO+24bx6nGfdTYe1FzkxD5l1M&#10;1iC810pZv897ZTuxjo+Pa7syV9gezLPJSdQjWEnQSiiV0Hd2aB1J540A8kkauI6ovqYg1viw5PrW&#10;cSR97jDGlBXz764sKwke07pubk//zfNZdlbWPTCO14Wwi8GcFllxJPXPuiYrtmAfWVhrdGJtlypr&#10;4nms61voPbCdLEuPNO9Zb63czGRRa3hcYy6x1n/W2jNdl9dz39b2esji3GwzXh9rRzqfRuPFuA7m&#10;Mq91CnMUny2ef/75EDMXy7BH4nEasne/fcE9g1tJ3DSw+nEcx3Ecx3Ecx3Ecx3Ecx3EWA/7DsOM4&#10;juM4juM4juM4juM4ziIjI24l8eniVhILtpKgvK6WPQPlM5ev6tvSf/M3fzPE0duZIVlrbODbZKu/&#10;WZbntqRUvM/0Wq17tahn/0jmcg9YSaT5c/PPZt+D9QZi7l/LSoKy2AbIoCwriUgG+9PSLJLKwGAl&#10;sW6dyqpXr1CpNt/u3ZhInWI5r34WjUdDymW9qd6SnFnjIJWsRbI4dAXb5r777qsas80oO+a4piSs&#10;hPajfJfXl94n+5H3RMsOyuxJNB4NmTnzobe3N8S8/5/85CchHh7SN81L0n6MeW5LosS3jltSd+Yf&#10;76GWLJ1S7yXL1A5i165dIS7PaB+dO3cuxFevXg0x5ckz07r/tWvXQsy+piVAres7eVKthS5fvhzi&#10;LQ+oPcFjjz0WYrbN5St6fUPDKpkewdj/lV/5b0P8weH3Q/w//c//PMTMK9ojSZKPM7i/LOWkqBGs&#10;O9z+0EMPhfizTz8T4rVrV4f43PlTIf7Gt9UCYw4ydBGRljbN99K0jpHV63Q8Lu3R/B0f17ZpaVbZ&#10;/PXr10NcaNR2pTVOZ7vabFCWPjVtS9TvX7+x6mfMZcpGe3p6Qsw6fuTIkRAPDw+H2JK7WmM8vT5L&#10;FluPNJrniySuhjye8JipHJfwWJalBWtSdCysYzvbta+ni5gDjbUarSDS2ktbHrYf6wJrjVX3CedH&#10;2igwzxoMKxPuIzX6izlhfZ/tx/7lvXGstGNMsH94z5Lc01yl+nzM77BOTsN6htdn2X3kcnpvliVK&#10;2u/tbdr+/Iz9lc1pu45NaE2nlYRlFVJPn1htkWLNoZGM3bBzoWVEQ0bb0rKSsMZyOq6t62CeEesc&#10;3M4ayfFIK4nI9iyZr6xrsmJirRMXSr3fLdAzEFjPAVbeEGsOsK4prXOR9Rn6KMprzP3RmDKeU4g1&#10;XxHrWlPqaQ9iHTeD79aTl+m9RbmF7VYu8xy0kti5c2eIn3jiiRDz3krwgomuLxfP8c6niFtJ3DSq&#10;VxHHcRzHcRzHcRzHcRzHcRznnsV/GHYcx3Ecx3Ecx3Ecx3Ecx1lk+A/DjuM4juM4juM4juM4juM4&#10;i4yMuMfwp4t7DN+Qx3AtbzF6c42MqU/Zv/pX/yrEkWcc+qIpq95B9XgMW75LvKbUI8m6V3Ij+7jH&#10;cH3Q18fKJ8u79ZdO3CEAAP/0SURBVFZ5DGczmiv1eAwv7VGPW/rdNuer+86JiDQ2Vs/lWZyPPoOW&#10;12w944DkEo83ti291+i1eP9G9QZdv359iNlmqf/jPJmcHr8PXuNpbs2Tevqxv3hP9HKk37Dlm8jt&#10;/C5zhl6OPOabb74Z4oF+9biVpI8acK/E6gvLn1gatG0sn0BrTEjShstXrgwx/dyaCpp/fX2XQsz2&#10;jvydcW56x03Cy5ZtSX9O+oqKiFxBGx46dCjEJfTX5s2bQ7wMPsklpMcHR9SruL2zK8SfeebZEP/l&#10;D74X4v/6ve+GmO135tzZEIuIdHfr9ZaMepFBfee9drfrd5988skQr12tvsKXLqqnc6msHq3HTnwY&#10;4pYmzVERkeuj2rbFKfXl/PwXvxTindvU0/jixYshfvBB9Zamb+/58+dD3NfXF+JZePrRW7WxSXMm&#10;Had8LwB9yFfjvrdv3x5ifn9gQH27P/xQ24D70Is0qsnIS47x1POT/4581VGHOJajNQ/Ox/Fh+R5b&#10;4zpdg/DckRc7jsvriGoN675gbsAsPTGpOcN6xvOyXTiuJfGNt9qGNYL1k/uz79JzzDM2NhZi1oG2&#10;Ds0/jjNJrsNaO/CamPtsP14f831oaCjErEH0Veb9i4j0dOn8T4/hHNYUrJNs/zJ8xZkPPDfzj5aI&#10;kUcw55IE+u2yj6JcbsBzEdblfC6y5m/L49Xav5bHsIXlARx7pYZQsg1atyyPYcZWfUn/Xc/YJNY5&#10;2DaRFzrmaO5Ty2OY12Rtt2hsVE9ji3qOU4tprBeI9axm5ZAVW2tja10oNTyGo3vFmixq4xDF57Dm&#10;AGsc1MozUs8a32oPMmeMIeuY6fbo+ox5l7We43wa77d45JFHQrxnz54Qs82KZa1NvNZcjecr5zbj&#10;HsM3jeoj1nEcx3Ecx3Ecx3Ecx3Ecx7ln8R+GHcdxHMdxHMdxHMdxHMdxFhkZcSuJTxe3krhpVhKp&#10;ZIXStMmiSv7/xb/4FyGmpK4BbV7IqYSqQCuJnEpHGrK4B3TXHOVu+L8X7i/JdySD+0aD8Fj1bOdx&#10;KDW+VVj9dSPQSkLS/KGscA79fQPboVqWTAPaTyDFyrGvNZ4uqqRTRGRiXGWdlHsyNykbo3QukgJj&#10;/0iOB0kTrSRWrlCpZ29vb4hbG2PZLMcLZVYcOrNlbQNuH5+ENQa2N0DCPTf38fIw2mRI0jaMKcHd&#10;vGFjiFetWhVitvHoqNrFUA4Z2Q6gDsSSWG1jWlhI8n22nyWTpKUF5WuUpnV1qe0Ar7ulpSXE7Me3&#10;3347xFev2lYSjK1rZY3Iou+yOW37HNqP92ZJHlMJFPtx7X2ap7t2qaVAuaRtw7zp6VkS4gsX1PLg&#10;+rC2U2+vyqUnRrW9p6Y1vnBe7SlGrqskW0RkybIVIeaxjp1Qa4gPPzwc4pYWzcW169TK5OhptUu4&#10;NqAy8ZMn9ThX+/tDvHSZ9inzqh/7iEhkpcC2HBnSc/D7zPeBa9dCzLnh/k1qx7JqpdaL+zetCfGp&#10;0ydCfPmS2q5Iksu7du0O8fPPvxDinm7tuwpk7JcvXw4xc4B/m/Dyyz8M8YEDB0LMGkmLjTTnOG45&#10;1vJ5/f4zzzwV4k1oj0bIT995550QX7mibcB8t6TkWczx7BNJJK6RnQ4kwlnI7CtYIFRKeu5iCVYS&#10;RdQwWDjksxjXWL80ptJXWsaUYVeBeWaugnkJx2r46eODSNIXLa3a3qxtPT09IbbsMNLay+8T5gTr&#10;Lc/BWkibCMvSg9d0fVwtI5Ys0Zy2rkeSesuayZrOfKK1BtehtL2hxcmaNTpOuX9qobQMte3aFZ0r&#10;OOc0YA3TCqsMQV8PDGvN7O7Qa+Ic2tasdZFy6842PeYcckxEpFzEvIGPStOQepf0HLOwKZnFupc2&#10;Gdwea+sZ6j/mMAfyOCLxd7IZSPC5fsc5yrO4H1hxcPxS5mxJ8SN7AGNtkf6bMceRZSMQPUcZ6zPL&#10;joDzTb3XlO73cVjXSha6XWq0E8nw+YDPAdhOW5MGPB9wO9fP2bx+N5+FbRxyWkSkPKP/LiL3sSyK&#10;zpFv0vpntbfVj6xTnNNSewvOX9Y5GNdjrcHtJdyzle+M0+tj/vJaOTcwZ2n7x7XMo/seC/HuXWqF&#10;xbmOOVPC2sytJO4k4ufKgPHcv+DtUuOzm7Sdv0XUs79Ijc9uYLvRko7jOI7jOI7jOI7jOI7jOM69&#10;iv8w7DiO4ziO4ziO4ziO4ziOs8jIyD1iJUE1/a3CskWwJCzW/pHkwrCM4JudpcaxKMGoJ6asw5Js&#10;WPKQ1KrBlIgYUp165CKWxQS3UxLCNzhTYinJdXR3q1z4n/2zfxbiYydVOtvapDLGAiTWjZCpFPKQ&#10;30MNSnuB6A3dkIZyfxGRcgl9b/xJ/41sZ7tWz7I7FMj8UsmVqRO8ge0ZyAUpaefboykR5v4lyOFF&#10;RCYm1G5hakolntEbu3EZ6ZgKUL4L64UC5LGUTz2wZWuIaUHQ1QqZaFqrEOchm8qinWYqOoamaR0Q&#10;tStyP5JPVh/jVr0UESmgcdg2fFvw0qVLQ3z82Ech5v6rV68OMd8kz7fCU2Y2MjIS4lTOTBke+5ES&#10;Y9Yayn9Zn6y3tlPWRnkxLTPOnFZLhTNnNJakTtYDc9waE1HtoMWJJVFNxmlra2uIN25UG5DNmzeH&#10;OJKoY3zRgmB0VPtlYEClzePjlHTrPeTzLLK6/eLF89guMjioebBr184Q0xbl4MF3Q/zuuwdD3L1U&#10;bRguXNXjjE7qvNTfrxLuccjY29pUVr58qY7TFN43ZeMc8yMj2gacE5sx5tmW0bzZojne1qhtNovx&#10;zjEkiUz/wQcfDPGjj+4LMccgJfuU8vM62nCtK1YuD/GZM2dC/Gd/9mchvnDhQoi3PvBAiEVEsmib&#10;BtTJbFa3d3Xp+HoA399w330hHh3VekFLkJmi1nbWFLpANTerjDWt7ey7FtSeCsZaU17zo4TxMUeb&#10;h4rWEdpFUbKfx2KD22dhSSEiUuE6E+fjdqiqo2NlUffpDkR7H45rWjuwdlhr0vTfjC3LHMuWyFo/&#10;E97zbIO2RQmS5dS+xDofbSmY+xzLXJNa63XG1n2yLUREcvhseFDrCK2Zmhs1z2jXRQurLI7bwPU9&#10;1wFoGx4nx/5FXOsznpvHmpjSfKpwnkFYnuOYQL5jPZyF9J/bc1ijS41zlGa1NlrnaMBanDYZs5Fd&#10;hZ3v81h5n2LN09b3GVOKz+9yO+tLjmM5eZixxjBj5i9rIfPXulfrmNb9p+OUNjuC9Tv7KO47q08/&#10;fjtzxsqzDKzpRETyDdoezD/artBehXOrZXFE6rEbS0nbcCFY/UiysGUslfjchZxjDUrm08jeATG/&#10;3wwrPX6fbfbZz342xBvXq03YEJ4JuNbn7wwZPDdFOVZjPFp13JoTrXtjbB0nxcqVesYgsa6DcDvt&#10;lEj6XWsMW9ZdfAyN8jo6LPOGOb3Q7VLjs5u0PaqrdewvUuOz6tvjYV19/3ikOY7jOI7jOI7jOI7j&#10;OI7jOPc8/sOw4ziO4ziO4ziO4ziO4zjOIiMjbiXxiahHpmbJXAj/5L1SphVCvL8lRVioLMGSACw0&#10;vlGsNiNWn/ItzJQsp1YSlGhT0v0v/+W/DPGHx46GuLmgMtDWRj1uYw5WEpDw1NOultRQqrxl9aYA&#10;6RIlqncVNa0kbj7MRWucWm/1TW1TmJuTkyobLUKGHMnxk5yYhxI+5g3fNp/HcXbuVDl8F94g3toc&#10;S3ii3ER6UNrHYTeD+5ul3B87Zc2xjJqFc9Ua+9NFlY024o2/u3fvDvF9kH3TUoC1YDnsJvgmecbR&#10;m+3HtK8am1V+JiLSgBZhjWE7c/vkOOpTu8p3aQnSBCk/95/CG99nIR8/fEQtM4YGVcYuksohje2U&#10;Sdexf0sjpIqwB4nk4znInvBmdhGRPNp2DSwx1q5dG2LmQSR1hJyK7Vqc0rYpQU4fjQlcN7ePjquc&#10;W0Tk7Gm1KmjAfcxM65zB77z95lshPnOxL8QD4zqurw2prUQLbInWrNX7L6F/r1y+GOKeLpWVi4js&#10;2rUrxL/+678e4pdffjnEv/fvfj/Er/74xyGmHI3WR9OQt1Ow1pjRtmQ1Woe+EhHphpXE5k2bQrxt&#10;+/YQt8CGpaNTx0cvvtvZ1RXi/qtqucFaw+P3X7sW4m/8l/8S4nffU3sPEZFCi461AqwaWNs4f69Y&#10;pvLQNWvWhLgF45+2F8x91p05zBks56VivB4pNGo+0kagCbL+qSltgwbkL2uHwM5BME/MlCGtxbnL&#10;eNV1R1tsLVTB2Ka1SySLxTm4nXWRa7UKriPDuYtST65VEc8maxa2LT9rpJSaknjGXDOHKLZI4DXR&#10;1iBT0GsqVbQt0/meazjGXHtyTcB8stYd1nNDPev+n/6btVRzvw1rAdooWc8NHDfch9dEmwxS6/nI&#10;WhNzP1qWTKHNrLax1t8WtdrPkjPXc774XjUuV19W3lSYm2mbz2Ndt9WubJnOVs2fWKpt14JoP/Qp&#10;5/gM7MOmJnT9Zx2H262axe0//Uy/VEEt/fhMWTgc49bcw+2StDm/z/E1NaVrDSrOrWcWnoNrXcJj&#10;MpYax7Vyqy5gvzGHm6D1jmWHUcB8KIk9AWOuJbkGjHIctfr5558PMe2laIlEi7cx1PM5WpdxXq5B&#10;PRYJ3IfWdlafsIZZlk1SY8zfyG8RVg1nzP61ak0tLAs7rovKM5/8Hu4UrN+8bib1tHk8IzqO4ziO&#10;4ziO4ziO4ziO4zj3PP7DsOM4juM4juM4juM4juM4ziIjI/eIlcTtgH+Cbb3lk1hvgLSkR+WSys9S&#10;CYAl6yLWWzp5HZakxJIDWNur/Xseyl8saYF1D9wnfcvnPJQIUhKXyvwoyWmCDOp3f/d3Q/zRRyrR&#10;ZtuUp1VWY0lyeA+WRKPWPVuSmZtFJKdKtV93CbfjqqOcM2QWlvwxzTnKRvk27eKM5tOcMSYiCSSv&#10;A1Je7k8ZzZ49e0LcgjfxppI1SnNz+D7343VM054Flip8a3gDcsvK9/gN9nGv8jtRncN3lixRKXoX&#10;pOgktiPQc1MSZp2LNgW5QtxmbH9aGzTBeoYybsokI4l1CXUYcvXyjH6XVhKUg5+/eCHE2Ya4hs/h&#10;LdsNsCCiHJdNzu1Zw2Iij3uIrCRYR1jPknHDHO+GpUAPLAXY/pY8jHMArTXYrmzvLN4SPT2pY66t&#10;I5bQj11XK4CLly+F+P2D74WY57g+rG+oHsR3GzvUEiAPqXZnu0oP52CH09+nNhTDQwMhXtLTG2IR&#10;kU2bNoSYsnTOd6OwILl0+UqIL8Oe4coV3T45pcdpadYc6mjSeGpC527KMCWxHWhvVduGNevUcmLN&#10;qtUhXr9R74F9t2LVyhD3dms+sF5y7K9bD+uYUb2+V3/8WohFRA68fyTE7G/KTDnncr3F2sF7a0Y7&#10;9aHvZvCGeFpQNaEtK4k801oDFqd1nE8jzsASwLJhoHVCEXLNGeQMLToKqYSZ6xZKXCmbR2zZM7Ci&#10;W9dKywhub+D8yzmwxrlzqBe8VrYHt/MctIyIrCRyuk+hWWXfPE4qubWkwJYsmDFrnrV+JNa6MoWf&#10;DQ2ovU0+r7lZz7mtc/AeKBGuF+u41vbh61p7rWu14npIn7Ws/prFOsA6hXELgvIXwf2tZ6UU6zPL&#10;7syK64LzOtY4P7NORnuwabKU13MMGmOe453786p5fG6PakfSP+g6Kdm73RTaMH9w7cl1VMrqFTon&#10;PvzwwyF+9NFHQ8w1wRtvvB7iM2fUFuvIEZ0Dz1+8HGLrPptghZD+jjGB9QKxMojbrTTj9pYmnZdZ&#10;Vzl++QyRrvt37Nih8bZtIe7EenNwcDDEXDvR6uvpp58O8fr160Mc2c7h2Wd0Qm3nmtrUvi61kriR&#10;ccc24DrZsqHg9lq10KptbJta36+G9WzMe+Zz8kKPLzWOG7UrB/ldiltJOI7jOI7jOI7jOI7jOI7j&#10;OJ8K/sOw4ziO4ziO4ziO4ziO4zjOIiMj96KVRAZ/Ko23YJrbpcZn2F4pazPl8rpPLquyM8pGyyX8&#10;2f6cSiUyeCd4FvI1SpNTiTolW9bbZy3LA26nvQKPw+18OymlMJS0SvJ9yhosWTqxtkfSAEgzuJ2S&#10;ScpfUmsGXm9ji0pH/uIv/iLEx48fDzHbjP3Ct8lSNprB2+wFtg0VCHcooaeEW0RkDvoyyrgp+17o&#10;9kg0lLyZ964k0VbE/+QY5r0ubDvf4j07S0mTniybZS5qv5cgRxYRmZjA2JlWqfcM3gzP/LDkpxXY&#10;C1BmRaksx9BFyMbyNd6OSzlkHtJDjiNKTYq4jllDDkVrCMs+IpYChfCn/65eCqL7K6EN2IstLSqB&#10;opSS98DaEVlaYDvbOJV9WfIr3hO3s46wrs7grbl5SPgsWS/7pIhaUS7FdW4O1gsNHP+0kqDQj9ux&#10;OS4jyFHeMzqrAfUvfQs4bQdoScC2GYUtQGR1YcUamtJI9pyh3hURkbUrl4V4//79IWb7s19GRlTO&#10;fB1vTs/AtqWlQyWME2MqNzx2XO2KBvvV5qGpUecVShVFRKaLeg6Ujmgu4hxQ5tvZmQ8ZbfsCbA7a&#10;WlQCOX5d5ZaC+tKMe5Okv2lzUsYFcg3T3as2ER1tau2weu2aEPM4tHBZu1r36buqdhhvv/lWiK+P&#10;qdRTRCSLtunuWRLiFStWhJgy0znUeq4VaKNCieWVK2olQVsJWoJEb99OErCpCVY3HNtFrbEtrdpO&#10;FUou0b9sb26n7QprKudM2rRI8hmlmJGNl7Gd5+D2yIKEtjU8N9d2OA7rhkh8bn7G72SymHNwDm5n&#10;/eO1sv0q6LCxSa3bdMxhLEl9MlTwQqcCS+5vrYdJvRJcftaU13WvdT5rfrPOxzi1R6uHdH79OFra&#10;VZpPrGsi1naSSugX2h4WkZS6jNzF+tGiVhtZn9HGzJJbW7EJak1zo9bn9FmL48iyeeJ4tOpZNOcY&#10;NcLabtUyEZE5rBpnorXKwvP347DWEBwraftx/uEcwprEZxar52ixw7UWY56bOVNKrilbR65Y+WTF&#10;XOc1N+l8zf6yfj/gXCwismvXrhDv3L49xLzX8XFdh3Es02Zs6dKlIWYf0RKztwuWYVhHDcLmhusj&#10;SdZqbW1aw2iJ0durFmLd3XoO2l+1tupazapBURvzGSyxybHmH+aBhXXuemLLbiK9Pms+iSzA+DzM&#10;56488ukuxbJPvZm4lYTjOI7jOI7jOI7jOI7jOI7zM/gPw47jOI7jOI7jOI7jOI7jOIuMjNwjVhKZ&#10;SDJuSUWs7VLjM91eqfBP40MYSYPmIP2IpWWUl1R/G/vktMob0j+xp9zJkgOYsnTEly7pG9gpX6Fl&#10;BOUXtJVI30CcymHmmcTb0vln65QARHIA/Pm8JTlg3NYev2F+Hkr0JbWSgLzk4MGDIT558mSIKVVp&#10;71D5Rh4SKkpls3lI0OqQPKZvLbXkV5Y8qp7tka0Ejt+QSjTvYCiFlrlasrvq43Sh2zl+aSXB/T+J&#10;lcT4lI6padQFSudox1JPzHHD8RdJG5mLxhiVGlYS/E4xsbQJ1LCrmIfy3UiKRtueJGctmdHkJCRh&#10;uD7KrPjdOeR7czPktDi1ZR+RvnnekgZyu9V+3IcSuVS+Og9rFuNCXmvTJOT3ktQC0zLC3K7XZ0nO&#10;o+0YQg2ch3SzSGL9IayHaOc8LFwsWRyxtluyXtb8/v7+6LM1a9Sq4Ktf/Wr02TzXrl0LMefNWdSF&#10;BrxZ+zJsIvr71P5gckpztzyD/p3W+jAHqbGICBS40gZ7AVqT8C3n2ZzK6HKYo2iLNYH1RXlar6MD&#10;b9bmeQu0BBCRpla919mS9i/f0p1D3uRglcG3rp88czrES7rVbuL+B7aGuAmyQEo3p7C2eP/woRCL&#10;iFwfUekn+37JErWVWLlSr6OjoyPEkQSyUv0N2u142/zQ0FCIh0fUimN4eDjEI4O6j/xMLaBNDOoQ&#10;xsQMcmIW+1Dym2Huo/4VWF+4jtKtIsnsSOnwx8+a9nZe6xwlriGyt5cTmSPvj9YavFbeH+c0buf+&#10;PMccJaqwe2Odz+XQfonUlX1qWauxbvG41lxCFrpd0s8qqOPGdyy5uyUHt+ZKqz6n261jpfvNM508&#10;dywE656tuTv9bKFWEtb9lOqwdbOOaW1PoXSdWO1K6rm3HNYNqRyZ44jjLsc1Ga6D+7OecX+rNlm1&#10;w6pNIiIVLGL4HH8rmCnBHglzKPsnrSOknnrBmsS6Y1lSWNZq1jO21BjbC41JFg+rLVgP03eJ8zLH&#10;ZnrMLVu2hHjzxk0hZnt04rcC1mS2DW0euE7mbx98huA1dcIuK31u4DnSz+Zhn1rPB7wf2k1wLbN8&#10;+fIQtxu/j0hyLF6f9dxl/e6U5so8Vr20zpUex8qhumpy9ZS7q7Bq780krd3VqN67juM4juM4juM4&#10;juM4juM4zj2L/zDsOI7jOI7jOI7jOI7jOI6zyMjI3WwlAV1w/Gb7j/9T6U+C9Sfs9WD9iTzJQHaS&#10;WknwT+4pS6DtA2WMlDryjZOjo/omb94PZRbczvOmkitL+jBb1mNZb5OMJPGG1DhqA2y3jhnpnBMp&#10;CI917ty5EB8/fjzEkWwip+ejlQTfmluPlUT0dtzbbiWhbRNtv+OhnCweBzH1CMk+fnsD5LuWlQQV&#10;L9w/tZIYH1d5OKXbYzMqAedbkUuQ2MzUYRlhjVNLNpbKRqzxFdUk1LYyZX6G/QFhXYyzvb6azLdY&#10;NzbpuLPuiXL3clnbgJIpSviyGd2fsjvWstQyh9BuhuegdJ3HZRvzu9yH8JijqO3t0ZvZ4zpHawNi&#10;zznV6y2JpIcoHvXIySQZR2kOBkrIFeM66pGQWcdnn6SsXbs2xE8//XSIOb6uX78e4sFBtQtohqXC&#10;+x8eC3H/4ECIOfe04O3bGcwNU7RHSd6i3tKiuUJpPu+0EXNRcUb3mZzSWkOaYEkRyVphbcO25FpB&#10;avQ9+4JSR+7PN3zzLeA8B9csfFs3bT943nQMcf3DzzKw02jv1HG0pEevo7VVpaLp2mse2jOwf/gG&#10;cV7DiWO6thARGRjQ/JgTrGEgbc436nXM0VIJWGtPawyRtM2sGmGNbUveSazxWM/1WceU5DPORVYt&#10;sI5lSVlp9zY+rnlpSWslOYc1Z0dzItqAYzCSxBqxRa125XxHCb3VlrxX6zqsZxErl9Lri9u8+n6M&#10;eY5o3WvsT6x7ILX6tJ58ItY1RfkQIhGZ1X1mURPM7RLXszl6Y+E73G7tz+0V2KjwOHzGpm1Xrbaw&#10;2sDqC2ttZx3nkxCdL25OwHPw/ha2vQFrWF42m2w2uYgKngn4WSaaA/QAZTzbkYxh32b1lzWn10s9&#10;fRTtgxVMb5vOmyPDur7iuo1xOi8//PDDIX5s76Mh5n5ch5Uw97E9Ojs7QxzZMGBNRguvqaLGXK/T&#10;4kRqtK313GXF1nMD7401kvtzrSWJ/QTXatzPug7GHKfm7zqoebTzMn+/qfGsS6xruhesJG4H1vqM&#10;LLwSOI7jOI7jOI7jOI7jOI7jOHc1/sOw4ziO4ziO4ziO4ziO4zjOIsN/GHYcx3Ecx3Ecx3Ecx3Ec&#10;x1lkZOQe9BhuqNPPcqFYXkj0q7F8ZbgPPSyL8KhZsmx5iK+PqCefiMiVK1dCfPXq1RDTB5F+LZYv&#10;muU7VM+9pT5FlqeQ5a9mnS897jyzsRtXVWbgtUTPNkk9eODbRL/IDz74IMQ0n2pq1mM1NmrcAl/H&#10;BngMZ+BHVKZnMrbTuktqfEY/4IVuJ3Nlza1bNSZuCZEnWi1fW/6/Fu9vYdszGfrqMXe1kbNZ+hrp&#10;/qnH8MSE5twkPYbpDVXC+IcfaBHbrTFkbZ+eqe6flWL5K7KVMsb3U4+vjyP2fa+Fnn1iXP3Qc/D5&#10;ptdY5G1ODzac0PIx5I2yPrS1qfco/cRS6CdK7/bmZvUGpQ+Y5dE+MjISYstTjft096hHV7kcj+Wb&#10;NrIxn3KOYu7X70OnfWHNE3mMI+u4nCfo5xb5Thr5yn2YM5L042OPPRbiVatWhZjff+utt0J88VJf&#10;iCcx7hqbdW7gPRen1XecfsGNefv+I+81zBMTUzr+Gxv1O024nwrXIzn6mOo10Qs3B+/7DnjspV7b&#10;bDPL65f+dlybMPcnJ7U96O/HPuL9r1+/PsTc5+DBgyGWZAxGPmqwqsugpnS0doS4u7u6zyDXFNOT&#10;Wi8s78Or/ZobZ86cCbGISKmk99TVpedrbIJH8XWs+5J3Enwc9ayv0jyz/PqsMUustV0OOWdRz/Fr&#10;Uc861qoL1n3SY3gOHulssnQOtO6jnnNb12ptJ9Y8/tN/61grZLUvZorVa6b1fMB6y3UH91moX2b6&#10;byvm+rYe39n0HPNYOUrSuWGhfUGsa4qu4wZ8gWt9lkdfc3sD3tNhncPyN+Z6mOuin8256ustq/0Z&#10;W21GrO2kVv9w7rOPxXtimy9se6mkbcbnA25nu4qI5PM6nzThnQRNmBvyWC/w3UK3Co5/C7stq8Nn&#10;1SceV1/gMydPhZi1hnmVrke2bdsW4kf37g0xaxLXBBNj2mZcs1i/mzQXqr+jwqqX9baF9VuL9f4Y&#10;5jXXHbw3XhOPk75TgG3I++aajOs8+hAvW7YsxCtWrKi6vaenJ8S8vr4+XRfV22ZWvYjaDM8Z2Xxc&#10;k5zqRGtjA29Jx3Ecx3Ecx3Ecx3Ecx3GcRYb/MOw4juM4juM4juM4juM4jrPIyIhbSdSNJQEg/JN+&#10;yhL4Z/uUII8hPnT4aIhTrD+/t/7E3tpuyZyt2DpX+m/GluTIivndCmwYrPYuwfKBsglKIORnLDs0&#10;psT1wIEDIS5DFtzVodLyJshJKZVlX0f3YMj9U9lE2p43A56hUrk7rSRm8f9VtG24VbBfrHFtSSZT&#10;uRXH9iSsCqYh/58q6vjg/hw3zPF65EYFSIxIKvmLpLCQKlu5yO/PlqvLSUlUp4zttcwPWiHH5/hN&#10;72OeEtqS5+DYZB+1NGqNYHt3dXWFmBYTkhyX8ijWEdYFyrIo/aIsnd/t6FBJO49/+fLlELe0az0S&#10;2meIRP+/a/WjTfU5owH2EWzLKB+i+SaWRrLNLHulqQlt/0JWz8HzEea+JTdkzDk3zZ/+/v4Qt7a2&#10;hjiVFc9z5YraN7W06/4ltjdPQWuhGb3PShltjP3hcCCSfNaOvh8cVDkk98k3Id9Raxqb9VoLkEbS&#10;poTyTlo7MEcl6UerHvb29oZ4bExtETg3DwwMhJj5zu9yDPI4HEMccyIiJdQLy/aCElyOU+5j2UQs&#10;6VaZJPcvFDRnuL7idUuS1zzHDHJZMN/RksrKfWu817NeTD+zajqx1phR7TDsn6zjW9trEVvdaJtZ&#10;tYqw/VgjKrOcJyDLN2pktX/PY20nlvWJFbOdeG9pvWxADk2MaY7PzOi98ljMRR6LbWNdR2qtMU+t&#10;PrU+s7bTJsvKVyu2cpRxWvOt/azYOnd8HQtcOxn7SI3PWDOtfaztFrxP5kCac+m/57FqFa+Ducz9&#10;iXXdVp/UGn+0WrnVWPeZtpe1buEalXML5zfLYovntuZrqxZKco5a7flxWN/txLrm/JmzIeZ6jOuR&#10;dD5dskTt1dauWRNizvGXLl0K8Rrss2vngyHmusNa37LtG3NaL9iu6bPjQuu4FVuw7yzbn/Q41vOI&#10;lRNWzD7lOay1/o4dO0LMeY/9K8mzEK+VME+LsMssY/6+W7Hq3M0kzdNqfHz2OY7jOI7jOI7jOI7j&#10;OI7jOPcU/sOw4ziO4ziO4ziO4ziO4zjOIiMjIvLh2wer/63/TSSV68zDPwtnbMnu+CfsMyW8PR7S&#10;Tb5dOP1T+nnSP6eu58/y+cZFXgdlBpRfXrt2LcSUT3IfSuKamvVt2GVIySW5Xks6x2ulRN2SZVrS&#10;FkoMGKd9aMn2SsX47aHz4MWwC4ZvKY7kf7jnWbyhUmrIc/hG9gsXLoS4/4q+ObOnTWUuefx5P9uA&#10;sSXVqUX6ltWbAds4l9P7n6vjDeep5MeSwjC2ZCuWpMQajySWhMXjwMqh9NoXQiqhmqee606tJDjW&#10;KAObmtZzcAyOjo6GOHqDbFbPxzyL5Yl6z82tKvuypErpZ5EWHVj5y725jxkbtjBpX/HfHW18C7Pe&#10;N/ehBJz2L1b+8bs5Q/qaXhOpV6I4j9UevD6rjc1xhukqm9eaLBJbr9h8vHyIcG6t5x5+ZpyinaK5&#10;FjfS3AgrAKONrfa22pjwWlOJqrXuSNcF80TjKBpDmk+RrA1zYGTpg6/S/kpm4xo0i39zDq6gAPJN&#10;65z75mDiwnnT+juAprz2g9UuUmfbWH1hWbtY0lfub60z0tzoaFMJ6hzyjPtZNd2SjXKObm7VNYEl&#10;DeVaNbW64Pl4XErlcwX9jjXX3fHgwuupHSTtU6sWWP3I41q1lMeJ1tKYc2n/cjdD65oMLIis9rfq&#10;qrV/rfE4j7VdanzG7ZQeW/lgHce6B+t+JDmWlTcLPh/3hwXizaTWPc1Tzz1Y2xuy1Z/hpcZ3yEL3&#10;se7H2l7r+PysAXP2rYDzh9Xe6bWaeWPE6fdvBVY73yyy+epWAdY6PrXf4PMBrcis7/B+2mBXQSsJ&#10;WhlY644c8idaFyZYfbTQ7Vz/3SrStV41rHywthM+C8djMW4/1vru7u4QL1u2rGrc3q6/mbW267Mj&#10;fz+z7FKs9ub9pNdnzXf1rDXqiYtT2k6pNeo8tD2U5Lc+/p7AvOYzcz39ZWe14ziO4ziO4ziO4ziO&#10;4ziOc0/iPww7juM4juM4juM4juM4juMsMjJym6wkiCXztWTpjLlP9JbOVsohVaZXKkIaibcW5hpi&#10;WUyhSf/d0oS3lDeqnODIoQ9DPDahf7I9PKhv+B4aGQzxzLSeL5vXe2hr0T9/b2rRP50fG9c/906l&#10;r2wn60/duQ+lipRuWm96JNaf2NdLpVRdlkBpZD3nqCTWEPNQQsJ7K1Xi81r2IHwj+9Wr+rb50UG1&#10;mOhohp0GZSSQU2Vh1cA3Qc9CVj1bgdwgkVvnc9XffM2Git6ITQUadMjcPovtIxNqWYDLi3KfeZlN&#10;3ibO72Tm8H9IeI19Pqv3MCt6f7xVjrtKSS+2VNEcnYXksTKn/dgGawERkTnI8Cw5hhUTbqdkhVjf&#10;pVQktQOhlQTr07kz50PM7xSLtKLQ4xYgKWZtYnuzH7g/rXQy7ESRyD2CFgQZHEvQ12wDjjv+j2Is&#10;d+O5sb16U/4/6H1T6tMMKTbnjArGOfuCcjLKwHgPqfXHPBTX/MylMp+w2fpOljUZ27l/hvJnbK/g&#10;fsqsbZR6oW6IiMzyCLBU4ljhdvoZRP2CHOD2DCTWWciR57B/Q3QX8XfyRr80oDaSOcqyOAYRW9t5&#10;xALyle0qNc7B7WzzEsbsDOdTSBIJ54amAtcWmtO0+skkVh/p/D9P9EZmrC+mZzQuliCdoyWVIfGn&#10;tQ23p/MB10KNsJ/IFXRsRt9BfrC+T89ojeQaiXWfx2/EXMzt2Vycc02wWJnFfWe48GDhQpMXS9q/&#10;lg3X1atqDTaHdrLesk3rMUneth6taTGBcw1DG5AG1ORZjOsb2V7rswVvD5FIlpJnzD9Z1AhaW3Hq&#10;+Zk1HyxBos8ibx3UJ5yjzIUR9me75lDPmE95HJOk8xhTi5/Vsz2u1brZ2r+e7ZJ8RrsZzuuWRJ3U&#10;s8+NYq2xLKL9jfkgulI+K/EeEHOekBrzwULPwbUQrZai57cQxTWFYyieGezPrO20seB2oxRG2yv4&#10;bvTcnqQDnw/4HMDt8XpED8Dt5Rk8Q7DWCM+t2+s5vtQYL/H26sda6Pamgs4HbAteU7S9xrF438yz&#10;WVooGnlZzxrJ3C5x7vMznuNGthex/ov6AfdJ2wbmnyRryShGTbd+72jBnE1pPudoq/5Zv02lMM9o&#10;9WXnX/XtXFvXs7+1XWp8Fq3rjWNZzw31XCutvSLbM87jyVrImh+tczTjN0Cuw5YvX141Zr/TrsP6&#10;TVISG1jL8sSy0WQOmfMe7pk5PT4+XnW7JNfI52HaovA3L65XLeysdhzHcRzHcRzHcRzHcRzHce5J&#10;/Idhx3Ecx3Ecx3Ecx3Ecx3GcRUZGbpOVhCVFst6Czf0pYU7/jHoevvWwqUXlA7SFoGZt7Lr+abaI&#10;yMXLFzQ+fynEA0MqH6QMngrtQk7PZ8kqKR2hXIbSwViWcGO/2Zt/ql4H9X7X2s/6k3krpkTQ2icC&#10;x6c0PJX1U8o/hTd/88/y+RbH4oRuL49pXICEIo83qVIKnI3e2AsJDrQOlJOJiORoJYHPorfN4+30&#10;9WyvUKKUg/wK+Zpl8iLNIsmtiMxSYBaFuL9IDqSxJd9tiP8R4DXxOBNFlTnLz7RT9VxZ6FtB+/v7&#10;q263jsPtqTVBbOEC+T+7BfdNa4hGWEY0o26xnkVSatiAMJfYWamVhG0zQUlP9dpj1V5iya+ozE3n&#10;Av6bMpc2xJR45Wh/AtlOIQeLlER29nHEThrx9fGzWN5dfTstLUqUtNPOAQ1C6RvlzzN4Q+1kUfPq&#10;8tWBEEsiv6I0y5Jl8cJpe8G6ShlhNq9tSWlfLHmM2yzfqPnY1qJ9x/5thvQ/kurhUqO5oaxtOUPJ&#10;PcYZ25vyce4vybF4DvbRNOwFpsbVXoB9UUJd4DqlBRZRPV0q6aLErbUZdgzJkGO94XzF+ythHUEr&#10;hBKsJEqsz8xx/GNoaEg/QFtk0zqQ1T4qYL7L0FIpmou0/acn1JKhhLmL++ca9ZidbdpmbZ1483ST&#10;WgvlML9JYj3DOpfDOixD+wmkymRRxxqtNSbwNuczZ86GmLDWRPndqtctSX5wDonsc1r1/uqRLd/I&#10;9lqfLXx7CBM7EYxrQwLK2kSZqUidElTjHNb+loSW6+8y1ovCOhdfXl3zgbWdtaae/evZLiKRRZQ1&#10;lxNrzibWdmuNbu1fC+s7HDc830Lbz7Iy4fwhNeYDbrfWC5zLeT+lsuYTaxPz1bJsYn5L8lk9EuuF&#10;yr7N/TE+EqcGydAmIRov+h0+m1j2NHnY3EVWVaw1xnbr+CKxJQY/QRUxr2mh27Owf+A1sY2i57Q6&#10;28+qHVa+ci1Zz/bUxofjop7xVc/2CnK3gucPbie0R0nX9KZ8H3ltWUM0F/SZqq2tTbdj/rZsInic&#10;Ws9E1ji6WfYM1v7WdqnxWQlr2nqOtdBror2oWeeSz3gsPsvMYu3O39X4XGj9LhRZD8I+or1d12pc&#10;o7e0xFaW27dvD7FlJWHZR/Dclv0D10LMRdqbRfsn52vCGpj3QUu0SaxpLapnvuM4juM4juM4juM4&#10;juM4jnPP4j8MO47jOI7jOI7jOI7jOI7jLDIycpusJCiXq/etjvPUI3Xin+QPj+qbA/v7VCbe198X&#10;4olR/dNsEZHSLN40DmuILK0hIBGZqeifp5eLem+UiHD/6OWilI3gz8Jph1FLNmH9eTqx2pjnIFYb&#10;RxLfGn1l7WfJ9yMpJaXQxv6M+bZ4/kl+LSsJSkXZBoznIHeYGB4OcZYSMnYkJdnG29gj6Wai+eOx&#10;KImg4wTf1M43u3M79y9n9B+jsMaYbUAbM/94/FjdJGXkeAXn5ndmmPsYQ9yfx+E5eBxeE6WblbnY&#10;qsHYLRJmWdsjSRO2d7RC4hsdH/eM7fFx4j7ld6L8xfYWvCmXMnvKnvg2XSumjImyGMp80jFrjVNi&#10;1dg5ShiNsRlJPQ3JZHpe/rulSe+D7dHRoVIfynvyaAOr5hHWhKgt0I21rCT4mbWdVhK0MKB9QQYy&#10;+DzsGWgVMD2hkp/xSZUCXRkYDLGICNwCIplVORpsOLcl5cI9TE/p/JhHbhXyHy8Tl8RKoqMNVgC0&#10;BMF3IksQtJ8l+Y3qOdqJ9g88TrEc15HKjP6b52BfcGwX0f6T05pDE5DgsT0aC3ruVtgDdLSqbLGp&#10;WduIFh0iElnmpG9GVrTvKLWbKWtMO5sZWEzwmBPjaqcU2ecgl6ReCSok+9y/hDZj7rc0qvStrVPt&#10;I7o7VAbX3KY5wz5NKaPvCcc56xPXpJTajcE2hNunZ3R/wjpMKV8TarvUkMRHssJEYnz3oLmY4RoJ&#10;mPOKsS5M/804XR9Xw56X9DqiOYA2FBXWi+pr7BslvdebB2p6YiVVDatfrO2E92Dtb22XGp9F241+&#10;vBGsHJAaeUOs71sy4sZ89f0ZW3LkdC1jncPC2se6jnpIMzfDMYztvPJ67Bxm8DzG7bQUsI7P7bwe&#10;+Znrrb42vFmwLa1cSvOq1mfVqEQWUdVjS67O7dZ3JZkfbxZztE7Bs0wl9TyoAnNAaowRtn8Z6zyO&#10;L647KNnn/M153fr9JbKHSm7Bej6gpY1ldcPtXPNYz6H1bJcan1nntvZf6Hbeg2UPJ8ma0TpWbNej&#10;O7Ef+VsEbSWY08x35o9lUSIiMjCgNn48H20blixZUjXu6ekJMa0r+Ow+ibUnn3M5ZtNxyX/zNzDm&#10;KXOZOWtxayuk4ziO4ziO4ziO4ziO4ziOc8fhPww7juM4juM4juM4juM4juMsMjLyKVhJWBJo/tk2&#10;//x7dFSljtevq03E5LTK/M5euBji6GbwN+iWXF/EluZzO20BxiZwTcMaT0ypfJ/nzsGSokCrCrwl&#10;m3+anv65dyQVx5+9W1I7S6LEtrdkJFacSt9S6ck8kYSC0hb0jHXdUVzHdXB7+uZ5/ll9JAmFXCl6&#10;YyVkt6NDaiVRLuON77BOmJ7RY5bxhngrZ/hGbxGRiTGVQFu5uVArCR5nFm+Rj2T9DZoD3J7+PxHl&#10;zHOQ+nB7oaDSm1j+zP7CPURNUF0Uxrfy5vDGe5H63oC60Le+Fqdgr2LsX892SaT5HIMtTTrmOc4p&#10;rY9kTJCWc/w25rQuRNIoyE5q2TZEMpk6pFi81TlDIjcLm4K0RszDNsskliqRpBEfsT3a27WdojqJ&#10;+7HOzXvj2LfOm/ap9Zm1vYA+moGFAW0eaOfAvqYlwBQsEianVIpfhFxfEonmLOZZWklY15pDjeB2&#10;vkWYthBNBcxLVluISAPsAlqbNTfZdwXcN+e7JrwxOgvrCl7T+KRKrsZHx0I8BYsJtneqVGSbN8Pq&#10;oaVJr499NGPYR6AkR3YV5RlaNml/MTcKedx/YiVhzd+U2tGuh3k2QzsRysxgMUHLh5mizmNcHzTm&#10;td9FRAqoYXnafaBt2UclzMddsIZg3vA4PD5zgP0wR6uKRFKXR3sK5hzux3XlVFFjvqmZViG0nqFt&#10;EmGu0+onj/olSduSWOZb/Rx3PpgbsO7N1GFlYK3t0n9b0s9a35/HksrH2/Fd5E/yRHHTsC1ibhTW&#10;dObcx/8dkNVOFtYzAEmPmf57Hms7Zc63gnSNZD3/WNiSduQr1rRc/1jftWwl0n9btgUkWucYbWxt&#10;J6nVXATbDJuj0YV9uJ370xpMeN261dxuHV/SzzCf3AqscV0rr6zP0v3mmcYcZdU/yz7C2ic9V/rv&#10;m8Esn/Ow5uEagnM8ryHN0WiNZOQ4n6+4xuTahr+tMOb+9VhJpGtMPofxs4Vu51rVes6tZ7vU+Mw6&#10;t7X/Qrdbzzi0+pDkmUVgV8Y1Y/yMrfvwt8E8fm+L1mSGjQLXiFzzcb0oiQVEPePDWsezhtMaY/26&#10;+0LM7/Ieent7QywismLFihDzPtgefO5K183VuLUV0nEcx3Ecx3Ecx3Ecx3Ecx7nj8B+GHcdxHMdx&#10;HMdxHMdxHMdxFhkZuU1WEvxT5okJlYGOjUEGCrm/tc/4uFo1FCFbpEpyFuKUCmQJseQ5vWVKFvh7&#10;uW7PQvbYgD9tb8CfycdqB/1HmVJP/Pk8t1NCwT+Fl+RP4G9ERmd9d6Fx+u8opoQX2+uxkojuxzg+&#10;/7yf302tJLgf5QGUkzPm/sPDaiXB7TOwHZia0WPShoJyX8rg+GZSEZFmyGXZNnzjO49F+a+1f/SG&#10;eAL5WiTFgKyKchKRRIaCc3B88S2aptwD56B0mBJcSk24P+uAJNfUgLef06aD23nftPXg9lwD5fHV&#10;949sQCCVTe1BshnWCN3OcVcofLyVDpue45eyE+7fjLfscp9Uhpgz5CyWBUYkE4L8ijlAC5GoBiFn&#10;OH4TJwkR9h2uiTWvGVIathmxJDKRfY5RI0kqWVsovD5eE+V8lsQoqmewuZmGfUGJk52IVJAttG1J&#10;6/U81nxANwNKl2J5HW1okCfJuSy5Ha1QaNtQ4D44N/uObUPpP2sE6/nIyEiI05zp6OgIcXd3d4gp&#10;FeM9cP6YxBwwOKbnnqIEDfYMHB/NGENNhnWCSGwxdfny5RAzn6amkR+YoyL5JaTk2Tz6FO26bIlK&#10;09patI7wTcvpv7me4/nY/mwzytosawf2ryWxttYNIiKj6O85WioZ3+E44tgsGeuRtlbNGda/6Pgo&#10;HbRUkGQ/qy7QPod18Y4Hc+XsbDznzMPxZNWOtE/NtaHRp+n356lHfs9xGltJVD/mjZLWzJsF5dqZ&#10;THXp7O3kRudTrpOtY1nbrTa2cin9zIqJlVuUOff2aO2glYQ1F1vb08+sXCZW29RDdPzSx7dFSj37&#10;cR/OGdZ91kN63uh56RZbSVj3UAsrz6y4VKr+jG3ltVVHrfhWwZFGi7LoOgwrifT62LaWlQTXI1wD&#10;8nmTRBJ/rJHSMTgPn2FrUW8eVCOtT7eC1DLh40j74uPgeqdWbbMsO6z2i9bWeAYuV3RtzOcoa71p&#10;XROvJ/2M6zYrZjtZ5+D2MiwDmbtcbz/wwAMhFhH5/Oc/H+K1a9eG+Nq1ayHmM5hlp0GqZ7vjOI7j&#10;OI7jOI7jOI7jOI5zz+I/DDuO4ziO4ziO4ziO4ziO4ywy/Idhx3Ecx3Ecx3Ecx3Ecx3GcRUZGbpPH&#10;8OjoaIivXLkS4r6+vhDTS5heIPTsIBn4lU7DL46OLJkMPUvo9xF7h1ifcfvMjOU7pr+v0/NkDgad&#10;tFLJZuH3kdV9Krjn1HvF8lupx+uF+9P/yMLyc7G2S+qTYnh9Wv5Hlo9Qhf66wMqNEjykJfXxo7cg&#10;PYMN/xn65dLnl/7J3E6fX1oL0u819RguTqoPJb9jHcvyEqZnK/PP8rGJroJ9muQS24yfcXsHPDmj&#10;bxv70+O1TC8ebOf+GXj2Sjrq6GsIP8YsPIa53dofdpRCe2Iep8KdojDOuRyvF8fKw1eYbW71C/uU&#10;+9AbK/JCYowjpb7RzMfI88gY21Gf5tmu/ODjYV4yj3/6GRO4eq2n1xO9vwS+4hzvbBt61k5NqG8T&#10;qaeO1oLfp4eTVfPqIfKtQq0pJ306G3niVyeeP/SarHmlubm6r2M6L81DT9eUqO+Yf5gmmNeWtxvb&#10;0qrhzAHGqcdwS0tLiFtbW0NMj1feN883XdG4f1jXNSXkYgWe87SzaylobjQ16TUV4L0syX2fPXs2&#10;xJFHLj3nIy8ztCV8henpx/Yul3RNUMCaiuNGEp+zyLfb6JeFxjwOc4ZxtFZIcq5S0jygjyfbMspf&#10;tFOUZ+b26rlPf136V8bvqojnrsh7DmOb7YFhelcxi8khg0nQqjXW+i/9txWzTtbjG2ieG/lUaOJ4&#10;vEs7QkRkjnO2kb83QK1nAou0jz8Ovr/DyiHrOqycYRz5eiefWc8pFlGtwQAuTuuzreVZXc/9SI3P&#10;6rk+stD9M3y3RvQCEpsFn6OONrC21zpX9O4VzA32Nz451j1YcYqVf6QB7w7gk4PVBlbuk3R7+u+b&#10;gx6zBWtM690Y1v2n8DmHbcvfVKz3NEVrEKypuO6w1qGc77kG+yRY7W39nnIziZ6pDKzrs7YTK9/T&#10;7TxW9NsO+ojtMYe1OD2Guea21pI8t5Vzaf5ZXsxRThjj3MqnKK7ocaznmq6urhCLiHz1q18N8f79&#10;+0PMd6xYz20WC9vbcRzHcRzHcRzHcRzHcRzHuevxH4Ydx3Ecx3Ecx3Ecx3Ecx3EWGRlJrCTmILHO&#10;QCJ3I9tFRP7yu98P8dDIYIjHRydCTHeHpoLKFmch8aqU9Lhl/Jl2iTKXOiRT6Z+/1yO1oA2D9efp&#10;/C7//Jt/km79GXkOMov0T9gpcZjFfpHcEFYFWVoY4K/1KVnlcQTy7kglRFuDVHhjfGeOFgF1HMu6&#10;N6sfKP2i3GAGUt6UjPGn9Jb0OAfJb2wXQEkJJYwhTGQxlCvE0tc8ZL6WNQm3x/Yn1v5KJEvFWKGc&#10;WyCFoQWBJPIrWhtwe2UG0gocq55z0FojssnAuVLLF+te6xm/xNrfknuQWvLCSLKKuDKr7cTvM395&#10;LEqjeE2UevNcFeQua0Lap8SSKkeyGvR1mV9AQlAuTAkPJdaR7LuGlUQ+pwewLIR43xxrHL+NqHOU&#10;wJdK1Y9J0j5N/z2Ptd2ykrDieuD4LRrtIsl+VmzlNVVd1rVauZ/K+q3zRXWIVkt1SM2sNrOuNZWp&#10;kXR+/TiiY6EmNbW1hXgGuVWuqAyM+Z64CQXmyrFEjbnM/I36zqgFHF6RBQnWTrNzevyONrUDKsOO&#10;gVI2ScbjQiVyteR583B/a01l2VCIiDTl0R6oQ1a+V5B/UV4bcwytNXgHVv7B3UykzrrfjHu4W2H3&#10;WjXIitMxbrUta6xlJUHqk5BivW7I/e8+WNRRh3VrtKrn9lnWUmzn/rSwinoumhsSrM/qqO/1zCuk&#10;nrkrlVFb+1nbrVyOqgTqrWUlcaOkY6ca1ngi3M5KyHXezxA9f+P+jO3WbwWzZVwfbeBw7nqOk3qd&#10;8bNoHXsLmJ5Wu7KF5qvU6KMoZ7OxNdatwFp/3xBRH2EOxPrRGmdpvkZrENNKQscd7cS4D9c5vGfW&#10;BT7P0kLSXNAl1LqPeazttwNr3iTW9VnbySfJpXrGTrTGhK1EVJ+xILbsP/mbhmXlKRL/DsLPrN81&#10;rO08Dinj9xTa3fG3R1ruioh84QtfCPGLL345xA1YBNMurx472eorYMdxHMdxHMdxHMdxHMdxHOee&#10;xX8YdhzHcRzHcRzHcRzHcRzHWWRkRETee+Mn4Q+bu5boG+8qRf3z72vD10Lc0dIR4vHp8arbR8b1&#10;jXgiIj/47g9CPFFU+4jihP5Zc1n0z/7zGbwVGEqfuZL+DXYRf/5enNXfuCv8wk3kk/w5/MfBv1Sn&#10;tDYVKFh/wr7Q7fzT9nr2t7bLz3ymfVHIaV+UaKtQhlwEx8rjT94zkJITSh1SCemtIJvn/5lQ2sJG&#10;qL49toyofhypcax6LCMi2SPVOZQbwY6F9ipUUvESUoWV9Rm3NxUor2VCQI5Rh/UJrRO4HWojkZ9p&#10;m+rUkmlVw7LcsGTRJJXgWDIouGmY0sPo3GxvQ4bEmNLatB/rwTou40rUBAvL18wnuShQT59a7UdS&#10;y4NbgZUr9UiuLPjdnx0T1dtmodsp8zP3AVaeVPu3wsSmNcH/n70/j7Uku+87wV/c5a25L1VZVayF&#10;m1gUJUqiLFGWbIktaWRZHrXgGQ+8tcZ0257GqK2xtVi20QO77Z5pTWOAQQNuDBozMNrA9LS7jbEs&#10;ieIikTQXWSTFfVNxJytrY1ZWbi/z7XebP5LvnG+cvL/Ic9+9cfMunw8QwO/94sSJOGvEjXd+3xie&#10;3rsOL/9SPclYTMOFvTbyQvzL0lFxrHXlecT9UntJOmX4/JDi7fPqo+yXsjmhjlrfKuWkk4d3DVbR&#10;9t4xKoehdezVd077pM9jfdEg8uZVr/68MqitElZ9fY5y5nyvLqzimlROzLnULEkK7a/a91N5kMkR&#10;r0llStJnnkmR3ncnTU/1rIS0/6R/D8PrB14ZvPSev+oa5FdU+XySV8/xawcsnUH8fe1/wfIlKaxi&#10;n1eKqvJNAq9eU3LSlca/+FVKTPHKpv6c8+bi5eX5lZb8TrsnvSMZoX6VhPTSNwu5T8tDXI6URE/m&#10;nUS1r3Tupsj16O9Qb05Wcub39L40DO9Yu8++IwZy4d51e31Ibe/eZUOemY7w8sqx9RlT5d7qIi3T&#10;cfF+/3r9ZN7wnrcmhdfPvHtgFZ6sxBDRIrOqthvRb2Z2uB/fV+o+7/1F1vsOYW0tPicf7EVJmpXV&#10;OFZUEsWScforv/L3gn3y5Olg7+3tBfueQgXkfUfJDwAAAAAAAAAAAAALDy+GAQAAAAAAAAAAAJaM&#10;wszs61/6YljwrGHV+nVN/Ur2+fPng729HaUkNHzt8uXLwTYze9/7opSE5qtLnDUEw/vSdUlSQD77&#10;3C3i8uqehlM4Xy1Vf9W+nC+meulz/ErbXeJt1pBjVLZhVH9fv0yekd7zV+1rSQhQ6QueErKqX2hU&#10;KQnvy42ajydvkYaPe/t8v5xjeBONHJpSld4L3xg1HKhsx/RdsbXlvHZTf9W+UltL6FdPwrU0vecf&#10;aKhYyT+8D9g9bZeT13C/NyY0fVPD15x8tGxmZoWGyGk8WylmTeo1I0TOC81Tf6sRQ028rzmn+3LC&#10;/NTfkDnZ6xtePXl+O0Zeml7byMunlF7DYCXOp6FjJZE18PZ5/qZKvmSkz/FrxNTgnjDn+HdRjm8a&#10;6h/IOTx/X+6tOelL563aJ9fUbOg5pO20sDoXRm85PFnnv+gt+bXvmpm1tC9raJs8g6i/KXN1U8Za&#10;oq8S8Oqp9KF6r44q9uX4G1LJOekHIkuk9V1qByvv0/rwjtG20Jw0dH2goYQZ+Wv6Ugh8MgeWw/bu&#10;Xx99bZiSKf1Sx7VK6Tj5aHozs6Ip5RP5Ha3mfjdKPXjPAfoM7IVoejJIVc8j4yH10dB7Yj3n88Kc&#10;J0VP5VWU5N6l93IN71bJIs/fbkUZrkLudYXc09Sv+ahcRyotpHH0J0/Er5Hr19Zz+oHX/7xn0ly8&#10;Yzx/3VSFM+dck5dGH/k0/Ld0v3HGr5KGq+vfOrb1N7qXlzJqmrbI0aV4efm/U4an934T5eDlaWbW&#10;k3lod3c32HpEWs/3wzufSg55eMfaffYNw7tub5zm2FYhiZGmO8LLy0s/TlvnUjW254X65J8iXltP&#10;Cq8PpP707yO8+49SdxnMzFZX4z1b8Z7J9Jq8uV7ttZU4d+ixa+vyrJCUv9OJ8ha//Mu/HOwzZ6Is&#10;sN4bVtpRrqJMfKaqf2QCAAAAAAAAAAAAwEzBi2EAAAAAAAAAAACAJaMwM7v89a+Etcw3btwIO3Up&#10;s4ZunTx5Mth37twJti5x/vznPx9sM7NPfepTwT44iEufVVbCk5Lwwui6GlLbiNenUZleSHYq5+Dt&#10;80Kvc9Ln+JWm86VCy8wrx99uxpCmnPSev2qflsL76nBRCs2VfIJl5n05uS19UdOntefty/FriOCo&#10;X9ZOl/p7aEhTTqiEFxqkqJSEhj1oCbww+9wQfy+U3wv99/yexISGfa00yyGjGp6XIyPgnVvTq/zD&#10;qPmkUhLlOox5bazFkE7tW0VPzi2h9Y2+XKv4mwMps5N+0JRrFb9VHNMrYjm8a2rKuBu1nrw+U7Vv&#10;Uuco5RMsP3/1V+3z/CqvknNNOf5SqHapj1l5X0Zfzun7a+0Y0uTVtye7ku5zj1HpCrH1PujJyugc&#10;oSHSnkxQ0UqkJCQsVvPqd2LIlfo1fVPmpHvb4i6jSsTck4+GlmvbyXyTk1fO80u/K3OYtltyRy2a&#10;UgdSH+r3vs7cOYjhkP2S9Ekws/Ivq3KUr68lklTlL0Pfvz5ypHQ8KTGvXtM2FfUIa8ocUUihNGy0&#10;JYd7zwReeKKix7bb9X8JvtcTaZKaUMm7OvDDUtN2kD6hfVP0HfolCYfYXu12fBZvSH/V+UX9mn+3&#10;G8vf1fGb1L9K/eXgyRR4z6fHCdX2+qnnP845RsFva/+aFC+N3ot03HXlfBriq9eheaYh957Mohdy&#10;7l2f5/eQx8pKvDBpxfN7eOm9eTH1a1voOwfNNT3mfnjXpO2jeOmr8I7RMiheGbw28fK3pM966XLy&#10;GtU/SeqeO+rOf1roPFQH3nPKcfqAdy+quwyWzLF6bh3z+q7Us705vHsYy6D5b57YCHba53Z24jvY&#10;X/qlXwr2hQsXgl26Z8vv+zJISQAAAAAAAAAAAAAsLbwYBgAAAAAAAAAAAFgyCjOzZz736bCee29v&#10;L+xcX49fr/O+rqeyEBq6/vGPfzzYZmZf+tKXgq3LsdXWfL3l4t7X/7wQinlCv0ZcF+ky9DpQOQOl&#10;IXIfGj5ZaIylhEXrpQ7kS8vttn4ZUsuT/p/D23d/f68XQ/U0PNQLEVa/FwacSnF4oaleXt65SyGr&#10;4m9raK2g4bhl2ZVoW8U+z6/huxoKXA7rjW4NKR7IV8DVvyoh7WZm+gl37WXly4h71F/qlZLGS6+x&#10;m54kSumT8kleioZra/iMF2Kj5IR35hybSznUR+Q+JBw/pw94fSYNUff25fjzzq2dTsrm5JNOX94+&#10;z+/1fS/M3vNr/qX7YXTfg9cPRg3fyuk3VWn8fTq/Dw+bUjy/VwbPn4Z3emNHw9F0bOq4a4mtc7J3&#10;//bK4PmtYp9XvpH9IpFQFUqteHnlkHNszjzn1YuZmUTvu3jXkTM+NBRQ03hzuJePpWWSe/xA7hNe&#10;ub2+m3MdWoa66HQyGmJMqup2Ehwnf6/OPdubX1LpgCP0WB2z6fjtSr4ra8O/ou7hjS/Pf5zwXa9u&#10;PX/dv1nS+vOuQ8lJo/IFWn8qi+e1o+af1r03T6blOMK7Vs/voVISucd66cbxe3Xj1YuZmYkcUSmv&#10;YN1bz/fDu9ZxZW68fJV7yncfvDw9v1WMO++YUf3TwCvDpKg7fxvy7DqPeDI3KV5fyRmbo46J4+Bd&#10;n+f38NJvrkfJSS2PSkmkx+7t7QT7l3/5l4P98MMPB1v70N6u1xZISQAAAAAAAAAAAAAsLbwYBgAA&#10;AAAAAAAAAFgyCjOzz3z8o2Ftsi453tiIy5f167a6lFlD01RK4oMf/GCwzcw+/elPB1vDjzTswluW&#10;r8vIS2k0dEZCngv58u8kSZdwT4JS2LIT+j9J6iiDmZmJnIF+lLocIjdcSkL/P6Gh657fk5649/8c&#10;3r77+3t9kZKQJA1psHH8luzrS314x3j+ZqkMMjZ1rJSkJ6LbC423in3q73W0sSWUKyM8XiUjNMS/&#10;SkpCL1GHTqk3aait+DW9SkA0pY96khGeP5WS0L903tK5sRTK5tiKFy7nhdd4frvPviO86yhdq9Of&#10;vLb2ZCGsYl9O//PS5/mHl6E0J1fs8/wqi5IzJjy/JyVRRVbbOWlGJTcfN50U0Cuf5/fyVL8+K6Th&#10;eHpf0nQ5UhIliR6dYodf0thj1iOnDrw0SikEWQqRHpsjVeDZ+px4nLIOI82n1x1+fcqofkWfh71+&#10;5tWRZfaDXunZNR6fc2zONXnP2OMTr2nQ17GWPpNNhrRuJ035OTSS1n1Ou3h44bVe2byxlabX56ei&#10;2Q52el+7H1XnOMLzV+EdM6p/UuSOiZzrKI1Bqe92W9ohut069uxhfx+R3uOG4R2reGlUSqIK73gP&#10;r6yerXjjLw0rH8hzld7jNVcvLyXnmtJz14F3Du+aPH8VnjSJcpx8j/DKMElyx/YsM640ySzg9SVv&#10;nFXh9bmc+W9cvP7kzQtqVz0bHrGyEt8TaJ2tr8f3IGmd6buqX/mVXwn2Qw89FGylEMmIEgOkJAAA&#10;AAAAAAAAAACWFl4MAwAAAAAAAAAAACwZvBgGAAAAAAAAAAAAWDIKM7MvfPoTQfCirAkb7Z2dnWBv&#10;bm4GW/UuVAvl/e9/f7DNzL7whS8EW7UzPE0/D9XmKFQ7rbMf7EZJQ3ZyeLog46A6VCbauaPqgeWi&#10;Wn+TRTQbe8O1nhqFnFv0PQdSCQMTLWGL9VE0Yt33utIOks89Ir7evgz/QLX+VIu0H9MPGsP9Ksbl&#10;pTczG4g8b7+QcjvHeOdoDKSepO83+jHPusaEjtlU++YIz++NJ/W3miulfR7eORQvjedXvDReGVJG&#10;1RP08K4j15/+fT9KGknaYR28/D3/ccjJy0vTatWvQ6X3Qe86cvxemlH7TErO8aqJ6OFpaaV/p/uO&#10;KJ9D55EcDXmdq7Weor8rmrPNZrkuVe9e9UT1GPVr+pZoDPflWUZuUVl47XscvDrOwdNTzc0zJ50+&#10;B3h9vDTXZOix3Vt/w9c5eMd75FyfZyvp9enfJX3FZrS73Xif8DT4PX1yT+dcdYubRbmOcjTTs/z6&#10;PYiePMeKPyufpEm9fZ2DWE85eY3qH/TlXiftpt8jMCvv028bqF+LpD1loL9ftA/pOBDbyyepstK5&#10;+zJXpXU7DK9fe+NxZSXv+Uzxxovnr5t0nHp41+f5S7/thOGpfdL8vd/JOb/t0ryG4aVp6VzjpBkX&#10;L1/Pr3jztiVtoe8fSuOo4vgjvPGh5GidevmneOkODg6C7V2Td30e6bnSvyfNNDSGR62DUZlGGTx9&#10;3kmi7+HqwBsTaR9L/z4ip197/kmyvx/fM3rPc2prub00mk9fnvN0jLfbov+b9Dl9N/arv/qrwb5w&#10;4UKw9Z7RbDj3bDSGAQAAAAAAAAAAAJYXXgwDAAAAAAAAAAAALBmFJVISuvRZl7DrEuq1tbVgv/TS&#10;S8G+efNmsD/3uc8F28zs6tWrwdZlzXoOL1xJUb9KSVgvhpbVFTZfx5J+T0qiLuoLGZBQQilUecm8&#10;/h8itqMun1d/Q8LgmhJu2eloGfTYNAzB25fhV7kJDXMW6YmBplE5DJWe8NKb2Wo7jiPdp5G9fZXW&#10;UNkLCR9QfyGxkZ293WDX9R8gnS9yxqzihY2U/Kk8iOAdr+SkUbxwMi+ftGxeyEsa/nGEl69Her4j&#10;vHxS/3HKdITKvChePkpOGqs4t5KTl5dmGlISddwntDxeKGmKVwc5lMItM9rkOPh9Uf3iLoWyah0M&#10;9/cknF7vH3f/VimJ4ceoX+9FLRnLvYz7aV31l0NOH/CkJI5Dzvm8MDqtJ6//afp0TvWGhVf/Xv/z&#10;ri8nfFdJ6yLnHPoc0NU60GfjYCXSBpqPPmOLvZqE/mteerWj++N19Dv6zCPllINz5BysYp/KueTk&#10;Naq/341yQNomJbkIMyu0HcXv15P+IX9p39BzaB+NXj8fM+tLQfYOYjlUgiTtm8Pw+rjao0oOpVTt&#10;mxZemHMV3nWrX3/blSQTnbr08qxqq6p9R3j5en4PlZKoC2+uz6GqPL3S78rhc6binds7R6ndnRuR&#10;l2dKTjrvd1fOOxTFuwda8s5nUqTnmHfSZ5A6mEad1fGbRfH6WVq29O8jvHnSs+tidXU12N65vXea&#10;nl+PPX36TLBzpST0XdWv/dqvBfuhhx4Ktp6v23HqCSkJAAAAAAAAAAAAgOWFF8MAAAAAAAAAAAAA&#10;S0ZhZvbJj/6HsLZ4fX097pRl3RpWoPZHPvKRYF+7dm2obcmyaF3W7NnesvBSqImkL0rh/sNDOcal&#10;PhmG7yDhcXVxzzL0OihJGwwPG/CW3msaDZfRL+52OhIeN0lkSb5+xD6nLyqj+i3Z542DUt93Qi6a&#10;4tcwPw2ZnCRem3plUPRYL7TWicqqxKsbpXwOmTuc/uflmZbNC4H2+rhXbiWnXr1j0/HupctBZUqU&#10;nDxz0lhFGJ6Sk5eXxivDJPHOnUPan4ZRVUfeudXvpVHSfjOM3Dy9fYeH8X7qpfH8Xj15YyUNFx41&#10;FFPTl+S2OvG5xuta3hyueP4qvLrJbZcj+v28MELvGnP8eh3at9TOaQfvWDOzg4MoJ6Z41+dd06jz&#10;vnet3nktzVdC/Jsr8TlHnze9Z0+vPnKvY2KUNCBiGaqkoMahag48NirjUarv4c8HVXh1rn59JtC2&#10;02fddN46wssn3dcfDO/LXr/x8MpznHbw8hrVPylWEnkVJefcXhqVkijdM6TOvPBir60syUv3HR4O&#10;n/8U71oVL027JAU4OjljR8/t3cfULvV1qb+0X6qURKl8Tr45aD5enSlV+Xv7PL831+fci7y6TM+V&#10;zitHpOmOS9pGdTCpa/WoO3/LHNfjks4xk0bLUNXn0r+P8Pqy2nrfrAt9j+mVw5ufPVuPVZlUfc+1&#10;thYlLNI6UonHX//1Xw/2pUuXgq3n6xw64w4pCQAAAAAAAAAAAIDlhRfDAAAAAAAAAAAAAEtGYWb2&#10;uU/+8dA4CF2yrGHpX/nKV4L98Y9/PNi3b98O9s7OTrAtWYLtkROO4aXpZSy39461++w7QkOONAxC&#10;Qy68UPIcGsd4T58uK78fOcvtvaX6VWi6hoRG5uAtyfdsDUvwQkCtoo3K1yrL++XwtZXY3/d3t4Ot&#10;IYbaH/T6PNmUtO7rCN/ol/qQhBsdo2/lkNM/vD7q+cvkpPHz8vxKThnGJec6Zp1BhkSPV07Pfxy8&#10;vDx/CQkXnlfqmDceBGUFg4y2G5G66qmQsFTrDQ/xnyQ5/dqbwzz/IlJ3WacR+loKeb5/s88mNclH&#10;KLW0tdwbyvnX3+6TRCVtGhIeOq9MY9zVgUpJKDX0XLMp1FOrhnv0tNC2KMktRPdcUXdbT4Na5vCE&#10;nGencfDkNiZJjsSMV860jj2pkbqeladJWta5xH2fFcuWSousrcf3UP/wH/7DYJ85cybYJSlLlfpS&#10;kJIAAAAAAAAAAAAAWF54MQwAAAAAAAAAAACwZBRWISWhaNj8l770pWB/4hOfCPbW1lawt7dj+L0l&#10;X9jLwVsW7vk1xF9TFBLW1pev96m/at9AQ48lHqU3kBBS8Wv6ZiFLs1sxjfo1BKAvXyS8JzBAr1ev&#10;aUR/ryu146TXrxy6fvPPsboaZRg0/Fzbzgtp8NpX8b7anEpJ5JyvdLy00Z2tW8FuSCihSqp4UhKl&#10;vijnSsM96ggHUimJvvSzvoag9CVNI16D+qv2qb/oSf910g+aErKS4dewr0bSHcr7JC9JmOPvS38t&#10;JFP1e+k9f9W+otC+qcdondftt4p99/eXxqbWR0aben6r6Dee38tL0zfla+ylfKQIfYm5bUjctvqr&#10;9j0wv2remFlyx5sBv91n313KUhLK8P43qr/R0JApTW/uMTn+ht7T+iol4ZV5VL+V9hWlr8EPP6Ys&#10;83J//yJSfnYYXk/j+Pv9cfK3++y7S7+UZl6pvww5z4njUH7WTeeO2UZ/v6idPkvNC3U8J08DpCRm&#10;B6QkZo+653Cze39zT5ppSEl49XQc+Qev39RdT9PAq6e5YkwpiX/0j/5RsE+fPh1sfSfVKOI7rBJI&#10;SQAAAAAAAAAAAAAsL7wYBgAAAAAAAAAAAFgyCkukJLzQdw3fVymJj3/848GukpLIWXKfsxTcS9Pt&#10;Rb8Xbt6T8DD1V+3TcPCWhOZ3VUpCiqbpmxaXgnsh7SVZg+Gr/L/D/UNcc/zNpi4jv3/6QenT2OkF&#10;Dj+mUSrI8P6Ug5d+Z2cn2FVSEooXQqHHtJrxfPu78Rza9xWVR9H8VW5C7fT6RpVXyWEgYcc9kS8Y&#10;SFt5UimpvIq3z5NX8dJrDGOOX7tcEtWf7Lt/Xp5/1DLk+Kv2FTIXeBIutfutYl+Gvzz3Dq8Pr75d&#10;f1pPXv05/obOsU768rmj20uf3aYPyF+WSLCseXy6frvPvrs4U7Lb/0b1N+R+XUpv/jGj+gc9CdHS&#10;Mjvps/xW3ufNHQN90PHy8tIvIJ7UjVcfo/pL0icZ6ava9J5936E3t8HNgpazpvJ4vwMmxWBw/98r&#10;s4r2LJVaQkpiunjTbV3NUHc9ISUxO9Td1tOg7jnczH+HMCly3muNi/dOTvH8VXWck+88UVXWucGR&#10;klBJuPS90frGarA9KQk9BikJAAAAAAAAAAAAALgHXgwDAAAAAAAAAAAALBmFVUhJKBpO/8wzzwT7&#10;j//4j4OtUhJ37twJdi7euT2/0pPIirqkJFaa8et/npSESkao9ITm0+9EW0MR1lfXgl2UvoBtWSG8&#10;5fC34ekPDnQZ+vHzuYuzrxj+pXYNVxgndKEkv1EhJaHpSuFDGcc3pWgrrejXfHZ3d4Ot7biyEvuJ&#10;llO/DGl2vK+K3g+kJPL8o5Yhx1+1T8PBdS7w5po6/FX7PH8pFH0KUhJeW4wuGTG8HRoSDunlk92m&#10;D8ifSkl4bfeg/FX7SuG1KsEkbs1pHH9L5lf1W8UxOX5FpSR0rGgId78xmr9q38T8Oo/Ks4b37GRW&#10;1aYP3m9Wfgh0yz2Gv+jFyslJn9umiv+sq+m13OP4rWLf8f0DHdhzGqxdLsN8oc9Meg9BSmK6ICUx&#10;OyAlMXv497r5YRHaYVFYhP6kUhLl90OxbOl7pI3N+N5QpSROnjwZbKQkAAAAAAAAAAAAAKASXgwD&#10;AAAAAAAAAAAALBmFmdlnP/GxsE7ZW46tYfZf+tKXgq1SErdu3Qr29vZ2sM186QDvfJ7fwwsP0VCq&#10;voSHpeHM3j4N4e2JBISmb4pkRGsl1tNKK34tUPPpHsZjS0u8K6UF5JocqQfPr2F+q6vrQ/1eet9v&#10;VohUge4rnJg17QPavp7kgyf/oH6ts7T+NJ1KPXjHt+T6dneiFMrGxkawVVJFr0nzabfjUn1d9r+z&#10;sxNsM7PV1dg/6mBQki+I/nFDX0cNrx00pZ4y/OVw5mjbPfskL0mY49cw5EIyzQlb9vxV+3Ss5MgF&#10;1OGv2uf5SyHCOidrfWS0qee3CfYnTd8cSN9Xv4RD9iXmtiEaJeqv2vfA/I1EMkf2FXLMg/JX7dOa&#10;HXj3bLHH8TdlTla/VRyT4y+hGlYqm5RRT56/at/k/ME0EykJ9Y87d0zTb2Y2kLbwy318vz7+5KTP&#10;bVPFf+4dPieP57eKfcf36xe05xW/HWYf7Vnp89M8Mq/h2khJzA5IScwe8zzHHrEI7bAoLEJ/UimJ&#10;QUPn21g2fZdlZnbiRHw/pVISJ06cCPbBwUGwmyKJWwIpCQAAAAAAAAAAAIDlhRfDAAAAAAAAAAAA&#10;AEsGL4YBAAAAAAAAAAAAlozCzOwzH/9oELDwdDpUW/WZZ54JtmoMb21tBTtXY1jxzu35SyS6G8Oo&#10;yqdq3xGe5q2WTetJdWcPDw+DrXWzu7sbbdEBuedqVJPX8ff1moJVTt8TzVv1l1pHyuPlY2bWUM1g&#10;8XdFN1nzaolOdUNs1YLMOffGetRJLlRjOOljPdUYlnKrX4/R9tqWvtwQbUBPA1n1gk+fPh3sU6dO&#10;BTvVFM7pc2ORaETWQU4ZvLHv+cvkpPHz8vxKThnGpqQXNKeIFum9s8FdvPr2/Ck6pnKOyUmjlHTI&#10;E43SeaFo1j+up0Hd+myp5nwdqK6tytFOEm9+GrXve+lrboapUdZem89Cqd79vFL3uLaKvjwpvDF3&#10;7/OI9xT9oPzm3pvnlWn0pzrwhnJdrVN3PaExPDvU3dbTwJ9jJ0fd56g7f0vudd75PH/VfTIn33li&#10;XstQ+q5HcX+N4XTsq8bwP/7H/zjYm5ubwd7f3w82GsMAAAAAAAAAAAAAcA+8GAYAAAAAAAAAAABY&#10;Mgozs0//8UfCOuUciYQvfelLwfakJO7cuRNsS8I6c5Z856RpSJp+L8oXeCGdVXlW7TuiKfIHnqyE&#10;0hFJBa2Pa9euBfvm1q1gH0qodi+JACjkHD1tI8evb/zVvyLtqAvSNf1A5RXEnwavNCWd7ut3Ykhn&#10;0WoHe6UZz91cif52I9arSZh0U0KXNBSoexBlOTR9S5bhm5l1B/Gq+h2RkpBl+XqOZjPahYSlajvq&#10;kvwDlf6QOlb5iMcffzzYjz76aLDtPmEex6WQltBx0BjeRcfG6/uKV07PXybvf1deXp5fySnDuGhY&#10;SP1nmxyl/lSSkhiOV9+ePyUNkzki53g3jUhGTENeoHaSMmgo0jzR78c5uQ7qautSdd9fwWpscuYn&#10;r+97fqU/hTLUQiIFU5aSmB/0Pr0YUhKpZ/Lk9OtxkEfHhHRO8Z6iH5TfrF8aF7Fzze99wm2MmcYb&#10;yvefzY9H3fWElMTsUHdbT4Oc55pxqfscdedvFfe64/QB75l4GuWom3ktQ46UxEAeSNJynjwZJSM8&#10;KQmVrG21ypKmAaQkAAAAAAAAAAAAAJYXXgwDAAAAAAAAAAAALBmFVUhJKO12DP3PkZLY3t4OtlUs&#10;h1e8cyuaZpJSEjlh0t1uDH1VmQJFy6kSBLdux7p5+eWXg33j1s1gr23ErwumYV+DQQyT1HJ4tjKQ&#10;zLrdeN1aAq99igoNgqJU0fF/DKc3zwR7IDIRhYlkhNCXgB4NB1V7IGHHGg7RluX2KvVhSX10JF5W&#10;/UUjLp9viZREW+qjJf8+ackXHbU/3L59O9ja7ufPnw/2Y489FmwzszNnYj3loNVdCj9wmqipfVTD&#10;CwdSIM9vFfvEP9AYLSd9qQ9l+L18zPx9bv91/Io3bsqM9z+0QcU4mhdKc6TXDk6ben6zcl6lsPZJ&#10;nWPBpSTmlf5gPqUkSkxBvSBnfvLmOc+vDHrDn2XunfM0ne6bBb9Zd041McpSEl5be+Uex28V+0b1&#10;R44R4ToyOf16HJzH+yFl9urjQfnLUhID6Vz6qKa3ymn6rWKf5zeZn3LSj+O3in3j+L1RPUmOE1o+&#10;Co2KMeeVexb8luzr1VxP06Dutp4GOc8141L3OerO38yXYc2RM03vk5qX7qM/PUikjQqRq9X5TO73&#10;veS598ypE8H+hyIlcULeJ27vRgnUlWZ8l9uXZ4eG/GZOn3IAAAAAAAAAAAAAYMHhxTAAAAAAAAAA&#10;AADAklGYmX3yo/8hrMFeXY1frPOWl7/wwgvB/t3f/d1ga+j/nTt3gm1DlrQfkSeFcP805nyRuhR+&#10;7x1rZla17zuUyiD2Qecw2Ovr68G+sXUr2N/41jeDfXBwEGyVHdDQ/yKJZetLzOpAlpKrxIS+5+9p&#10;uftxeXq7vRbsldV4rTdvRqmL1VVZal7E/A878cuGZmYPX7oQ7IZoGxzuSbiDLE/vW5Rt0CXzRVPC&#10;G1pyrSJD0WzEMnf3d4I96Mf60+X2Zlb6qmNf5TQkWV/aUdt3Q65pIDIlq1Jn2nYNCQfQcaBj6PHH&#10;Hw+2mdn5cxeDreduqPyGXp+0qcpvaCiw9o2ytIbWTV5Ior8v+stTxPD0nuSI59d8ymnMlRfIw0vv&#10;+YVU28VleDk0pHNeaZZC84e39eh+S9p7nD6b46+fuiUMsrviDOINgzT0c5YphQhnPDfMOk25d5VD&#10;FYNpVvGsoXN0Q6SZ1K8SVt687/m985b95Xapg2m0tUpJlIrjSOOM5beKfSP6dU4q9SGnTby69Pwp&#10;qWzYMLy8PH8W6eSbo+/l+EuP+Bnps/yWnEPLKs+SpXu5PmNGr/X1d5dMBupXeQGtVc0nrW1vn+cf&#10;9Ryj+vvJb8ecY0b1LzpeuUf16+/wnPQ5fkvPUTPeu45Jor8x6yKnHN5c6vmnjfcOa57IaYdxqbu9&#10;6s7/LvXXUz3IvVieqQ678t5pJT5X960swffQxShX+g/+4W8Eu9eJ6dor8b1Vv6tzrDyvIyUBAAAA&#10;AAAAAAAAsLzwYhgAAAAAAAAAAABgySjMzD71sT8Ka4tXVlbCTm8Z/osvvhjs3/md3wn2g5SS8K5V&#10;Q1T12DSktWpfQKQJ1D48jFISKxtxyfatW1FK4usiJbF/GKUkuodxuXi7FEZYXi6uUhLlUDGRmJCQ&#10;MpWSsEFcLn5wGHecPhWXoO/t7QW7tRrTN1u67DyW08zs5Kn41cO97SjvsNaM/r7JVxYH0e704/8k&#10;ek7faEgAUEMkLVaasa0bIiWRym8oPQmd60rIQU+Wz2sfXZVz97vSvjI+tN2bhYbQDi/PE088Ufr7&#10;1MkzwdZjmiqz4eRVCtd0vk7aaNX/fx9v3HnXrbhpJFz1HikJVxYgp6xOmjS8NuBcn5dPJXrdaZnm&#10;g7olEqyqT8wR06inRaA5n8PAlZKY0+JYS+Y5776S7lPKMkjD76fdbnye8ca45/fO26uocX/P8fGu&#10;Y5I05Blwnhh1THh16flTPCmJnONz0kyDB3kdo96j0rlgmnjzwqSYRlg+5PEgx8SkqLu/2pT6bE45&#10;vPby/NPmQc5bkyKnHcal7vaqO/+71F9P9SD3YnlXp1KlK6sxzWBQfjd48aH4Hu83fuPXgy1KFLay&#10;EiWCe12tJz13fKYa7ekAAAAAAAAAAAAAAOYeXgwDAAAAAAAAAAAALBkN+85S9aNNGQwGYfPwjoXR&#10;6RXNsHWLdmnrFStxs2bc5Bj19xtt2Vph6/YtbIe9ftgGjWbYTLZmayVsq2sbpc2KImz9fl+2btis&#10;1wtbMeiHrd2ysK22W3FbWwnbmmzrsjWsCFur0Yxb09/ajbitNFfCttpeC1u7uRK2ZrMZNj2Hntv6&#10;g7gJjUZj6KZjpSgKK74T/JBu80rOXJCTpprGGNuoDJytf4xNjwcAmA30OS/nma+KNI9x8oLFIqc/&#10;pM9IOeTkm5Nm0dF6zakPTTNqmwAAANiQ+3od26KRli9nmxTHeVsCAAAAAAAAAAAAAHMML4YBAAAA&#10;AAAAAAAAlozCzOwzH/9oiCdqteJX8fTLl7pM+aWXXgr2O97xjmDrV/S2traCbeZ/BVdDmbywppw0&#10;3tcnG5Jcjy2SbKr2BRqyVFvsw8PDYK9srAf71q1bwf76t74Z7P3Dg2B3DvXrosPr6C6xfAPTrxKK&#10;v1Q38QuDA/lk9KDfjrZTN+vra8FeXZMyF/KZQzNrNqTO+3Ffux/7UFHE6ygaK8Hut6Ot/kL6SVOq&#10;oylfYtzfuR3stjRw+p3qrhZQrmPQjl9oHBTxWrUPrRaxXfryeUf9Gvbe3l6wG42Yj/Z1HUOPPPJI&#10;sM3MLpy7GGwdXw2tMyc8QNtLr1v9jVZVf5oM3nhUvDIobppi+LieKIP662kR8ObwSeL2gzliGvW0&#10;CDTvP3XMJHI7Lc+90T1XtETAqOpZK/37CB2znu09Syqe3ztvL6nx0rWX9swPjUSWal6Y9pjw+ori&#10;9RvFS5OT/7h4554kdZdjGmWoG++3I5RZhLZeFKbRZ3PmDq9PeP5pM416gtlgRrrcMZDfi4P4Hqnb&#10;je+8VlZjmoG8CzMzu/jQ+WD/xm/8erA7h7FCVlfjOz15nZWcO7534hcsAAAAAAAAAAAAwJLBi2EA&#10;AAAAAAAAAACAJaNh3wkZONqUgfPlWk3vHQt5DIq49YpW2LrJpvt6RTNsA4ubFS3ZmnFrxK3ZbIWt&#10;2+2GbbW9ErZTJ0+GbWN9PWyDfr+0HezthW2l3Q7b5sZq2DbWV8K2utIKW7Poh23QPwxbt7MXtsOD&#10;uB3sx61ZWNjajWbYmo1GefuOvETTzBpWhK3VaMataIWtaUXY+v1+2IrBXXmRYmDlY2VrN1thW2m1&#10;w9YsGmHrd3ulbZHJmRdy0tigUf9W9OvfAABmEH3Oq2sDmAY5fS4nDQAAAMC0yHonksk4ebFiGAAA&#10;AAAAAAAAAGDJ4MUwAAAAAAAAAAAAwJLBi2EAAAAAAAAAAACAJaMwM/vcJ/84iG01m82ws9PpBLvR&#10;iO+Qr1y5Eux3vOMdwT48PAz2rVu3gm3J8YrqfHmaXzlp+v3hOp4NSa7HFkk2VfsCDdHqEFvLvbKx&#10;Hmytg69/65vB3j88CPZhJ2rN9mwl2P1EF6RhMV0xkLIW3Wj29cJjfReDaPdik5pm88SrHgv2mTOn&#10;gt3r7Qb71tYrwTYzu33nerDPnToZ7FVpa22WTl/6llxT1/n/RPNu97xrS/ustWN6tYt+Wbd37zAW&#10;tivna7TXgt0btIJ9eLgf7L7YzUYsxNpaPPbgILbjykr0r6zEdtS+cfbs2WCbmZ07dyHYqgPTKGI9&#10;efow2l+176u/0Rperw8SrzyKpnGG+whkZDCWBnDusdIW0hfnCW8OnyQ5/WPWmUY9LQLNjKE5i/Sl&#10;i/Z68Z4zp8Wxltxnq5610r+P0DHr2XqP8sa45/fO20tqvHQfLO2ZDN71TZJG6RlufsgZE8epP+8Y&#10;r0945KQvPTtNYQ7PuaZx0XJ45/P8Xt1747ouvOubFHXnvyhMo629PjdPTKM/TeMcOW3hXYfnnzbT&#10;6LN1M426zGnrcZhGGb7zOnMOkXdY1g52txvf7a2s6n08+s3MLj50Pti/8Ru/HuzOYazzlZXVYHfl&#10;HWD5vUR871T/0w8AAAAAAAAAAAAAzBS8GAYAAAAAAAAAAABYMgozs89/6uNhzbGGHmkYvEpMvPzy&#10;y8FWKQkNrb9582awLTle0SXm3nLznDReyMA8SUn0RUoivYTCZPm4hL6XJSaCacUgXl9DQtcP9+M6&#10;cpUy+O43fFewCwmP39vdCnanG2UlzMxu37kW7BMbcal6oxfP3ZV6PeyJlIQ0V6+Icg7aT1qNaLel&#10;6jdWon+tFY/tqU6GmW1vx+vd70qYaSPWc7cX62ZvbyfYhSzXb4mUxOpqLOf+fpSbWF2J7b6+Hm2V&#10;Yzlz5kywzcxOnonSEhrKMaqURE80QdTfbM7G/328MijlNNEeSD+uZvj4L5OOqu/gSkl4fqUqjdY/&#10;UhI55PSVWWca9bQIICUxG3hSEukzlffsVbp3Sd/3Qs69Me75vfMiJTE7jDomvLr0/Clen1DGSTON&#10;Odw79yTxypGO7fsxqXyOQ931VHf+i8I02jp3/M8y0+hP0zhHTlt41+H5p800+mzdTKMuc9p6HKbR&#10;DkUx/B41+8TrbhTx3ZS+OzqOlIRKRqiUhEpMICUBAAAAAAAAAAAAAGa8GAYAAAAAAAAAAABYPgob&#10;U0ri937v94KtUhI3btwItiElkSUlYYMoi6CheWZmjZKURDymITICahcSrq5SEj0532ueem2wv+e7&#10;nw72zRuvBHtr63qwT52MX0w0MzvYvxPsldV47e1WXLZ+2ImVuSP2vlxHR6QnVDqgJf+2aEp9nD95&#10;Mtgrrdivup1Yr2Zmt7bi9e2KhIZKVxzIcvudnZh+Xcqjdd9uRv/2bpSeUCmJjY2NYFdJSZw6ey7Y&#10;yygl4fkrpSRUhmFkCQhnYI+cj+dP0frXkI3ZaJdR8cJJJ4nfJ+aHadTTIoCUxGyAlEQe3vVNEqQk&#10;hvtTvD6heGk8vzKNOTznOsZFf3d5Y9u7jpxxrW1dF971TYq6818U0vtBHeSO/1lmGv1pGufIaQvv&#10;Ojz/tJlGn62badRlTluPwzTuEw2RHp0v5F0dUhIAAAAAAAAAAAAA8CDgxTAAAAAAAAAAAADAklGY&#10;mX36jz8S1hZryJAuZW61Ygj9tWvXgp0rJeEtVddl8jmhTt6yei//SUpJdPsi4SASBlpnAwnf393d&#10;DfY3Lz8b7CtXoxRHKdRL4/GS8PbC4rlborGwKudrSOBe9yAuN+91Yl4nN6IMwyMPPxrsh89HWYNT&#10;J6Mswvbtm8F+5LGYxszsP3rbj8Y/dEW6LIdvtmNe7/qDfx/sT37m88FWNY3Wylqwz505Fezt21vB&#10;vnAq+l/76qeC/fKVl4JtZnZ7azvY2zv7wT578VKwD2X5/N5elIa4+uLzwf7hH/qBYL/p6TcG+/IL&#10;Mc3qaiznY489Fv1rsTyf+tSngm1mtrsbr0n7X1fCSUtjQtpX+7tn93rlkIM6qCfkUsdykn8NUhKF&#10;ThIlvPBnz58Sr7UU0TSnUhLVZb2Ll8bzp2g6b64fx+9JGsHoVLVp1b4j6paSyLmG4zBq2Py4eP16&#10;UqiURBXedXh+Jec+4eXj+VO5rdJzYmnP/JAzJrz68PzTQNtiGu1Qd1nrmjuUusswDaZRhmmco270&#10;PqF9y5PoUNLye7+Nc+bYeULL5pVZ8eo13bcI8gKLgNeOk6Tuts6RyLKKfTl+fQ/n9XEvn7SOxxlH&#10;Oefw8k/HYx04xZkDYt0M+sN/nzZbWriyLMcTT74q2L/2a78S7Du394K9uhrfQ/V72hb64g4pCQAA&#10;AAAAAAAAAIClhRfDAAAAAAAAAAAAAEtGYZlSEu12O9ivvPJKsJdJSqI3kLABkXDQc+dISbz8ytVg&#10;a72aSAgUyZcHC7modiueb0VkJRr6dfFOPL57GJeet0Xm4Xvf9OZgDzqHwT5/7nSwv/dNbwj2mbNR&#10;LsHM7Ny5E8HeOLEZ7K292G8+/8WvBPsPP/LJYG/vx/OtrsV8dg+ivMJaO17rxnr8quL5k/Fcbanv&#10;bif2PzOzZiPW7Ze/8vVgf98P/nCwX/OGNwX7wx/6QLAPt+8E+6ELZ4L95jfHOltfj/Xx6KNxOf+F&#10;hx8Ktvarj3z0o8E2M/vqV+M1aTqkJHQs5+afEzI0fGCPLiWhlM9bThevHSmJ4f5cvHnfw0tfT39d&#10;TnLb1EuXEzY/Dt55xwUpiTKeX/HGXc6xXhqkJMp4/mmAlMTo1F2GaTCNMkzjHHXjhbR782IVXl7T&#10;6LN147W1V2aPqnr1zgHTZRrtMGq/GZWqMow6Hr30+oypVPVxj1HrY9RzePl7ZZskFU0x48Q6RkoC&#10;AAAAAAAAAAAAAB4IvBgGAAAAAAAAAAAAWDIKM7NPfeyPwjpl/Wp7txtD0XOkJPb3owzAIkpJlEL5&#10;RcKgdH2OlMS3nrsc7KvXYv2ttGK99rtRgsEGYpuVpCRWVEqircu/o3/Qjel7nViXa60of/CaV786&#10;2N29KMNw6eELwf7xP/Mjwb740Klgm5mtrsbzbWxGOYjnrlwP9m+/493B/pOvfSvYK+sx/fpmzFfD&#10;JnqHsQ7Ono7yFvt3bgV7tR3re/vOVrDNzC498liwn33uxeh/1ZPBfsuf+tPBfu5yvL79WzeDXVgc&#10;Bz/2Yz8W7Kek/k6ckDJIP2m1WsH+/Oc/H2wzs09/5nPB1j6ElIQyfFzn4wxmwZeSGE55rhkeOmNJ&#10;OqQkhvtTJhWKNGp6GI/c+tZ0OWHz45B7TaOClEQZz6/ofSInfU4apCTKeP5pgJTE6NRdhmkwjTJM&#10;4xx1o881Xt/y/FXl133e8fNEae5wyu35q8qv+7zjYbpMox283xOToqrPjVo+L33OGPf8Xp5Wsc/L&#10;y/N7+eRc9yRxLmMOGE9K4smnHg92jpREr6ttgZQEAAAAAAAAAAAAAPBiGAAAAAAAAAAAAGD5KKxC&#10;SkLDJD0piXe84x3BRkrCrN+I16FSEs8+/1ywX7l+Ldir7ZVg7+/uBNv65eXiRSP+7UpJaFh/J16T&#10;Kgo0+1Ha4PzZc8F+w+ufDvab3vj6YF986Eywz5zZCLaZ2cpqtLdu3Qn2y9ejpMP7PvSRYG9tR7mK&#10;3YPDYHclDvHk6SjJsL8bl8KvSNEunD0Z7P/+v/sXwf7X//p/CraZ2b/5N/8m2BceeiTYjZUop3H1&#10;WrzWE5vR/9rHLgX7jshKqJTEa1732mA3ilivvUHsuydPxmv9wjN/Emwzs09+6jPB1j6ElMSUKYaH&#10;G3lzipKTxsxskMY9zyE5ZfXSeP4Uved4x4zj9+4fUMarJ6+OU3LS5UoYzBo6lEvPKdE9Uby2mBS5&#10;7eBdh+dXcvpDTj6l+2GSZek5sbRnfshpC6+ePP80WDQpCcij7lDtRYH+mgf9aXmYxpiouz/lSmR5&#10;+3L8Oc9OYAshJWGD+B5JaTRViqjcp5948lXBRkoCAAAAAAAAAAAAAI4FL4YBAAAAAAAAAAAAlozC&#10;MqUkVlai5IEnJbG3F5cuX79+PdhWEXJeCjvTMMEZl5IwkYwoXbf4tT5cKYnVqMdwsBelOAqRI7hL&#10;lAVotWNdrrTi0nOt46Ibr6nXi9e00Y5yEIcHMc+VVryOzfUoG3L6zIlgv+qxh4JtZnbpkShFcfbs&#10;2WB/7auXg/31Z2O5106cDvbtvSgrcftOrKfNzc1g7+1uB7sh5b9wNubzXa95Mti3bpT73MpalIZ4&#10;5stfCfbtnXjuVz31mmCviazH2iCeb3vrVrBVSuLp735jsC+cj3Wzuh6X7R8cxHO96/ffE2wzs5ev&#10;xn6gfWhUKQnti+rvdxdASsKReZgog/uXwZtfUrx03rw1T3hlU7w0nj8FKYnZIKeevPpO8dLlhM3P&#10;IkhJlPH8itcHco710iAlUcbzTwOkJJaTukO1FwX6ax70p+VhGmOi7v6ElMTs4FTlHHB/KYlmSwtX&#10;lplVKYlf//VfDbZKSayI7itSEgAAAAAAAAAAAABwD7wYBgAAAAAAAAAAAFgyeDEMAAAAAAAAAAAA&#10;sGQUVqExrPoso2oMX7sW9VOtQou0pEcm9ixqDHf7on/ZdMojfk9j+Oq1WH9arwMRakvLORCN3WYz&#10;pltpiy6I1nEv2v1OdO9tR83bRx+O2iSdTky0thp1Tn7kT/+pYA96UQPZzOyb3/pqsF//utcG+8UX&#10;rgT75as3gt1ej/rBq5tRu3h3L557a/tOsA/3doN9Yi3qHmuB3vTG1wd762Y8l5lZVzR29w4Og90v&#10;Yl7bhzGvE6tRk/ihk1GLeftGzPehh6KWcEf6w4kTp4L9xJNR9/jhRy4F+zOf/1ywzcy2bsWyqn7w&#10;0msMl3SFczWijn8dOu68eUQpiuOcy5lU5oi8uhmexvOneJpguccfMWp6KKPtkFOXOWlS2scaR/mk&#10;99BJsWh6qjm6tlZxHZ5/HHLy7CU1Po22qJucMeHVjeefBos2JurO3445Z84a+k2AuliEelK8vuX5&#10;q8qv+7zj54lxvjFRVX7d5x0P06WqvSaF93tiUlT1pVHL56XPGeOev+r6vH1eXp7fyyfnuifJFE5R&#10;E+NpDD/51OPB/rVf+5Vgq8bw6mr87lVX3geiMQwAAAAAAAAAAAAAZrwYBgAAAAAAAAAAAFg+CjuG&#10;lITKRPzu7/5usBddSuJQ1mA3Wo6Eg/i1Pr713OVgv/zK1WC32qvBHgxiGbpJCER/4EhJONcx6MY0&#10;fbELi+144WyURdjZ2Qm2ZG8/8bYfC/bmenmZ+7evPB/sH3lrlJzYvhklEi5fjhIaX/1GrIP25slg&#10;t1ZiHahMSa8T5R9WV2LZLp6Nxx7s3g72art8fRceuhjsG7diuutbW8F+/qWXg/36V78m2CsiMfG6&#10;p6I0xI/9WKyP1Y0oPdGWduxKONTeQZTf+ONPfiLYZmY3b8TrQEpCqJSSSP8+Iuc6hqdRKQnFl4yI&#10;fm/euRe9bmeCmXFyyuql8fy5ePO+h5e+lv66gHgheLntmJMuJ2x+HLw+MC6LFjY/K1ISOfmU7ofJ&#10;ZU+jLeomZ0x49eT5p8GijYm687fMOXLWQUpiPLz7bBXeM8w0+mzdeP3JK7NHVb0ucn+aJ6bRX6v6&#10;wSSoKsOo/cxL753jOGWb5Dgahpe/V4ZJMoVT1IS8TzCRTBUaTZX2K7fJE09GSVikJAAAAAAAAAAA&#10;AADgWPBiGAAAAAAAAAAAAGDJKKxCSkKXf6uUhIb7z6KUhMpHKHpsKhfh5ascHkZpg6bKFjRj2Zqt&#10;6Nf6+OblZ4N99WqUktB8dkW+IF3C3+9HWYCGSAdoe7Wkjvu9mKbfi/7zZ6O8wv5ezPPcmfPB3tzc&#10;DPZrnnoi2E8+Gb9+aGZ2+syJYL/lzd8b7HXRovja174W7P/l3/52sG/cjnITZ8/Hc98RSYtiEOvg&#10;cDfKLqy0Yv6vf228pnNnzwTbzOy556KMxc1b8fiTZy8E+0++Eq/v0oVLwe7t7gb71Y/HOvihH/qh&#10;YF+4GOvyqaeeCnZ7LcpKbG9vB/vTn/1MsM3MvvjFLwa75/R9lY8o9d+llZIYlftfnycl8Z3p8a7l&#10;hPkURRx/1SAlkYOm8+bkcfw6X4JPev8ZRlWbVu07ounMHXr/1qE5qr8QSZ50iHvHjOrvO31uknj9&#10;elI0nLZKn6N6Mm/pPs+fU385+Xj+tE2n0RZ1kzMmvPrw/F59W8W+cfzTaIe6x0Td+VvmHDnreKH/&#10;k2QR6sl7rvF+5ypp+fWZu/S8n3HPnnW68pul9JveKbPi1Wu6r5bfLDAyXn+fJGk/mDSav9cvrWJf&#10;jl/ryevjXl2m+eeMo9I7h97wdxGl92f6PkqlsMSv+Yhi6r3v4Zx9OX79iZ2TflS/Vewbyy/vKBoi&#10;JaHpW01pk6J8z33yiSgl8au/HqUktrfi+8eVtSgl0YuvMW0g7VX0kZIAAAAAAAAAAAAAWFp4MQwA&#10;AAAAAAAAAACwZBRmZp/5+EfDOmVdXu4tZ9fw+He/+93B/va3vx1sTZPiLXv3lsZ7ttIQf7o8/YhS&#10;PskScS9fRetDw/ZKYSqtuBy704nSECpr8PLLLwfbZGn/3kGUL9Bl+GZmTZFnaIqUQikcQEJnB1LA&#10;gSwRbzejzMFDFx8N9u6duOxcv1rYKqKESKsVbTOzv/f34rL1Jx59KNirzbhW/eWrLwb7He9+T7Cv&#10;XrsV7Gs3bwT7ypUrwX7qiXh9zUZcPn/h7MlgXxR7IHIbZmY7u/vBvnUn9se9w5hXc2Uj2AedWH83&#10;rkbpide95g3BfvOb3xxsjaV84xvfGOwPfOD9wX755VietsiMmJm127FdCum0heRbDveQsI7SWBk+&#10;bnLwwknsPvtGwcvH8ysDGzNUcXD//33lhAP5fj9/PabfH7Mc98G7vnmjJWPE68vj+KcRRqjnGCf0&#10;ywv7SsN3c45Rcq5pGvXkoVettTSqXyUS0tr2jhnVX3eoolX0FcVL4/kVL809EhPyd2mP9j+nznsS&#10;IpxTr6P6raIci4BX7lH96ae7c44Z2Z/2myF4beX5Ux7k/DQpNGy+LnLaYhxy22scFqEM06Due1Fu&#10;O3j16fmV3HNA/eS016xT95iYBtNoB30fliMXNaq/s38Q/xDp1ZVm+Z1ISZZVnjC68o7DRJZC/U1Z&#10;5zqQ92ct+Y2ufk+GS/Mv+ZNr8srtncPz9+W62w2RId2L7wPPnoryrruHUW7VzOzp73pdsP/u3/u7&#10;we6LZMS+vIts9GOd96VuGkhJAAAAAAAAAAAAACwvvBgGAAAAAAAAAAAAWDIKO4aUxM5OXMqsUhIv&#10;vfRSsFMpCS+vSdlNkVHwKB0ry8Atc7m+LgXX9Pq1Rv3qfY6UhEbEHXRluX3y+ehWQ2QHRFbCC70p&#10;FyeepFXEpernzl0MdqMfZSJ63Zi+sy/tvi3XZ2Z/83//nwb7z/zYjwR7+9bzwV5bj9f9b3/n94L9&#10;9W99M9gnTp8O9t5BlLQoLIba3b7xSrB7spT+4oWzwV6VMAQrRwRYR6Kvt/djuxz05RiRzWi34tL9&#10;UyfjOZ5++ulg/9AP/WCwd3Zjf//sZz8d7E9/8hPBvn0nymeYmb1J8irLR0Rb+0chUhLlceD579+n&#10;vf5j99k3Cl4+nl/JKcO4eOfIub4U7xjvHJPCO++8ofOnMmr9eemnUU/eOUYNa1uEcOkHidcOk2TU&#10;Nj0OXl9WvDSeX1mmelp2plFHOf3Juw7Pn7IIc2MqCTSP5LbXOOT0p3GYRhmmQd1zbG47ePXp+ZXc&#10;c0D95LTXrFP3mJgGdbVD+g7sCJVImBSHh1HXQO/d6e89776udaBtqnZD3pEpXp4e4/YZbw7z/Cp3&#10;2WjEd1D7+1EK9eTJ9WAfHIrkrJk9/fR3Bfvv/vIvBbtzGOus0xHZqoHKd0jdDJCSAAAAAAAAAAAA&#10;AFhaeDEMAAAAAAAAAAAAsGQUlikloahMhEpJfPvb3w72tKUkGqob4FA6NilaznL9eqQk4rv5fl++&#10;3C3nsuRriCYr5vOWycc0e7txSf/JE1Ei4dzpKCsx6LeD3dmP4W7XXtkKtpnZn/0z/1Gw/9pf+UvB&#10;LixKPTz9xtcG+53v+YNg/8G//0Cwt3bi0vgbN64F++SJtWBfeuh8sDdXYl1srMel94e7UYbCzGxn&#10;N+bbkWXy127dCfaWyGOcOh3PUXRjm/79v/+rwX7ssUeCrUv9/+f/5V8H+8qVKKnywnOXg/0Db/m+&#10;YJuZbW/F+lQpiZJ8hMpKiK14UhI5IRHeGLf77BsFLx/Pr+SMy3HxruM45/aO8c4xKerOf1p45fD8&#10;Hl56r30miXevUzy/d93qT+d8b8znnEPzUn/O3DHreHU5SaZRT147Kl4az6+k4XxHpMemfx+hfi/N&#10;NHiQ554XplFHOePOuw7Pn5LOgfMIUhJ55PSncZhGGaZB3feiqnYYtQ699FXngOnitdE8UfeYmAZ1&#10;tUP6DuyIOqQk9F2YjvH02VP3eb+jcqQkvHnE83t17Pmr8M7h+T0piYOD+G5qczNKwB52yu+5vud7&#10;vjvY/8df+s+Cvb8X3yf2RWp30Nc6R0oCAAAAAAAAAAAAAHgxDAAAAAAAAAAAALB8FDamlMR73vOe&#10;YFdJSXh4YYje0nFF0xTd+4dllfJPipazZLx+KYlYzrTuGyIlUchKcE1Xjq6LfwzkgDu3bgd7dXUz&#10;2BfOR4kElZJYaUY5h1s3y2164sTpYP/H//H/Otg/81M/Fuybt6M0xP/vt98R7C9++cvBbq3FLy7u&#10;7sZztKS+11ZjGU6uxa8qrrWkXpIm7HRjfbbXTwZ7aydKQNy4FWUvLl16NNi/8n/65WCfO30q2Br+&#10;99nPfSbY/+1/+/8I9okTJ4L98MULwT44LIcAnDsd669oxHy1T2ibelISJv1P+2VOqGLaz5SqfaPg&#10;5eP5lZxxOS5a3975RvVbsq/u0Necupw3vDKN4/fuJfNEVV8atXxeXlX9GiLTqKecc3hpPL/i9YEU&#10;Ly/Pr4zaL6EectpqXLx5WPGuw/On5Jxj1skt6zjUfY6684d8mGNhkizC2F6EMVFXO6TvwI6oQ0qi&#10;242yBuV3VuVnT+++rnXgyeU1m/G9UF3ktIVXBs+vUhJFITKu8v5wfV383fj+yszsB34gSpT+H/6z&#10;vx3s21tRSlXrpt/TOkdKAgAAAAAAAAAAAAB4MQwAAAAAAAAAAACwfBR2DCmJnZ0Yfv/ud7872Feu&#10;XAl2KiXhLcFWv2d74QCaZhGkJHqdWIa07luFLDdv6dLzeO50Wf4RAzl20JNyyrL1zY0oa9DvxTKc&#10;PnUu2OWvGZpdvvxCsJ9++g3BbhSx3N/3/W8O9g/+yI8G+9KrHg/217/5rWB/9OMfDfY3vvqVYD/7&#10;9a8F+/FLUZ5hfS1+xfH0iSgXYWZ27catYO/KFxoHzXjM5qnzwX7rW98a7J//2Z8O9qc/+bFgf+xj&#10;0f7yV74U7CeeeFWwta0HvXjek6eidIeZ2aWLF4ONlMRwcsbluCAlMZt4ZRrH791LFoVR+5lXH15d&#10;Qpmq8T8pcs7hpfH8x8HrE55f0VBCeHBMsj945PQH7zo8f0rOOWad3LKOQ93nqDt/yMe7lwMch0UY&#10;24swJupqh/Qd2BF1SEnouwi9d+fex7UOPHsRpCTMRPJB+m67HY/t9g6CbWb21rf+ULD/07/19mDf&#10;uK6ysVESttfV60BKAgAAAAAAAAAAAAB4MQwAAAAAAAAAAACwfPBiGAAAAAAAAAAAAGDJKGxMjeH3&#10;vOc9wf72t78dbE1jiV6GpxEyjt3o3V9LpnRsUrQc7ZC6NYb7B1GHT/O5+3dM12qrBq2+279/HTca&#10;UcOkK2IyjSLq7q6sRi3c8+cuBfvMmag3bGb25a9+I9gbomGyfSdq+/6pH476J7/wv/nfBfuxJ58K&#10;9nMvxX5zeHgY7HYzXt+Ll58Ndr8TNVa+KTrE6+urwTYzu3AhXvvTb/r+YL/qyVcH++vfjDrJt27d&#10;CPZHP/y+YH/5S58L9iOPPBJsTb+5Gevs8uWomfzGp78r2Ht7u8E2Mztz6kSwPa3okt/RGB4Mhrd7&#10;jr6SN8btPvtGwcvH8ys543JcvOs4zrm9Y7xzTIq6858WXjk8v4eX3mufSaLn8K7D83vX5/ktyas8&#10;d9z/HN59eVSt4lmkqs7miZxyeGk8v+KlSftP+vcR6vfS6H29LrxzQ8Rr60mS0w7edXj+RWQRyjqN&#10;MtR9jpz+Og/kPO+PQ1U7jFqHXvqqc8B0WYS2qHtMTIO62iF9B3ZEHRrDXjt480CK1oFnt1rxm1le&#10;nXl+7zpSv1cOJT3mCM/vaQwrjUY8b69ffpb+M38mfrvrb7z9F4N95dvXgr25Gd81oTEMAAAAAAAA&#10;AAAAAPfAi2EAAAAAAAAAAACAJaMwM/v0H38krK/2QlHVPo6URLcbZRK8peDj2M3+8CXiSunYZFW3&#10;t8RcqVtKoujG5eLNVvkCV1ox33ZblnzL8QORkuj3Y33r6ne97k63F+zDmNzOnbsY7FZ7PdgPP/RY&#10;sM3Mrt+8HeyVZlwC37rbrczM7NnnolRDYyXKTbzpzd8X7Lf99J8L9vd/f5R8uHk9LoX/wmc/Geze&#10;wV6w2yKx8bY/+7Zgm5l1OrF8f/LlKHtx5VqUuvjs574U7KtXXwr29p3YRq97zePB7vVintqO585F&#10;mY2trZvB3t25E+wzZ04H28zssUceDrZKRuhY04juIkMqpGwfP+zB7rNvFLx8PL+SMy7HxTtHzvWl&#10;eMd455gU3nnnjVRC54hR689LP4168s49qjyDF7Y0aj7LitcO80ZOObw0nl+ZxpjQ57+6mEY55p2c&#10;/jAuOe3gXYfnX0QWoazTKEPd58jpr/OA97wwKXLbwatPz6/kngPqZxHaou4xMQ3qaof0HdgRdUhJ&#10;HKcMekzO8U15B6WM2geqfl/l5OXNc55fpSQGKudQug55nzeI7xXNzN72th8P9n/yi38t2C++EN9P&#10;nToV3z11S4cjJQEAAAAAAAAAAAAAvBgGAAAAAAAAAAAAWD4Km5KUhMoqeMvCvS+ke7Yyv1ISwSxJ&#10;BayIRIKZ2drqSrBVSkKTDQZR5qAnUhIqf9Bqxi83HnTi1w13dqN97kKUOLi9tRvs02ejXIKZWau5&#10;GuyNjfjVw0ZH+pD876FYjbIU+yJjsb2zH+ytra1gnz4V8/zRP/3DwX780qVgf/3LUQri0UceCbaZ&#10;2YsvXQ32s89GmYhLr3oq2LuHch3bURrjxo0ogbG5HkMULl9+PtgPPxwlN/S6T5zcCPb1V14J9ne9&#10;4XXBNjM7d/pMsMtSEmrLGCxJhdx/rJj0Sw83vOE++0bBy8fzKznjcly0Lr1rGtVvyb6cEJRxqLqO&#10;eaLVimPNa/tx/FVhQpPC60/evVUp3VecMd5uxzk83ecdo+RcU939dRp45Z83csrhpfH8Sq58S/r3&#10;Eer30kyjP3ljCiJe+0ySnHbwrsPzLyKLMCam0V51n6PuOpoWdfen3Hbw6tPzK7nngPpZhLaoe0xM&#10;g7raIX0HdsSDlJLw0nl+pdWKv4s0/aR+E1nyLs0jPeYIz58jJTEQ+YiByEqYmf3kT0YJ1b/21/9K&#10;sJ9/Lr6PPXPmbLCRkgAAAAAAAAAAAACAe+DFMAAAAAAAAAAAAMCSUZiZffYTHwvrqzWU1/uStC7N&#10;fuc73xnsb33rW8He3Y0SBFaxhFv9Ocu/vXxUSiInfW/ghxh4xzdX4lJ1XVLe6cV6WlmJkg9ahuef&#10;jxIEKrlhIg9ggyjnsCpyEWZmr37qiWCfOBGlCp584rFg37p+LdgvvBilK+7ciTIHen2HvXjuzmEs&#10;5/bOXvRLvMGFi1FiwszswoWHgt2w2G+uPhflEzZWoxxE12KZ1k+eDPbFhx4NdtGKaTZEPuOJx2Oa&#10;k6tRwuLLz3wx2G/+nu8NtplZq7UW7M9+9pnoX4vXtCNSEs98Jaa5vRXLsLYe/39y4Xwsc38Q2317&#10;ezvY16Udtm/fCfZjrypLXbz6iSeD7UlJlMIagpX20VgG9TdE+qQuvNB8bwx549GjKmxeGcfvlQHK&#10;uKEwE2Qa57gfVddQte8Ir89NipxrmAfqrqdpoG2h5cl5ftFj0zZN/66TaYRbTuMc05zHc9o6JSdc&#10;MSdUcRym0Q7T7LvzzDTaom60DF67e36r2Kf+RagnHdc5ZVY8v0157oDloupeNi8swtxRVzuolITW&#10;Ux1SElVzmOKV1fMrjcZwSbSZR6Qk2u0ot3pwcBDsoohzezO+ajMzs5/7uZ8N9s/++Z8J9s52PL5U&#10;NwPNACkJAAAAAAAAAAAAAODFMAAAAAAAAAAAAMDyUViFlISGpnihc7MiJdEQWQQvTSmfZGV7zjGN&#10;9vC6yZGSeOGFF4L90ksvBdvkC4PdXlz63U/CgjbW4gXv78VrWouqCtaLShT25BNRquHkyc1g6/L0&#10;tY3o1/8R3BL5gzvb+8HuFeX/I5w4cSrYpzfPBPvs2vlg97rxmGvXbwb7zl682KIt8haHIqexFmUE&#10;nnw0SklsrsV22L19O9gXz18ItpnZrZuxHM++8HKwO/24ZH6/E+u5L9IL3/2m1wd763a87v39WB8q&#10;GaH9XevYRObh1a9+dfSb2SMPXQx2Ocw0mGW/2OX+OrzvZ0ZvjIUXIpIzZhUvn2bTDw/JyVfx0nvn&#10;hjKLUE85ZahKU7XvCK+fTYqca5gH6q6naaBtMerzix6btmn6d51MI9xyGueou85GbeuU8j0eKYll&#10;ZxptUTdefz9OH/CO8c4xT3ht7ZU5Fz3eOwfAcVjkcTdP1NUOSEnMCBlSEo1GbJ9USuLP//k/F2yk&#10;JAAAAAAAAAAAAADgWPBiGAAAAAAAAAAAAGDJKCxTSkJR/7ve9a5gV0lJeEv6vTBLLzzPXVLeiZIM&#10;OaRSEjkMRGpAr6/bj/XRbkf5gxwpicGgE+yVVZE4ONgOtpmZSbE31+N1rK/EYzp7sQ7e9Mangn3n&#10;zlawH330kWBvbp4I9u5ulEh45eatYN/Z2Qv21WtROsHM7OAwXtT5M1EWYbOI+V44H8937sJDwT59&#10;PqZvra4F+/qtKNuwvRWvY3019sut61eD3d2P17ctEhhmZq1WzPd7v+8twT57McpSXHklnmNFpDW+&#10;8vVngn3t2ivB3t6O7bK1Feu13HdjO/S60X7Vq14VbDOzJx6L11EOMw1mKeRUpSQ8BiJdUeo0U8Yd&#10;p0JVKHUOox7jpc+5VvDrb57wyuD5q/COqbs/eeedN+qup2mgbTHq80vV/Jf+XSfes9kkmcY56sZr&#10;a89O8dpb7brrqe78bcp9d56ZRlvUjdfWVePAwzvGO8c84ZXNY9T0AJNmEfrgIsyxdbUDUhIzwphS&#10;Ej/3cz8b7D/3s/+rYCMlAQAAAAAAAAAAAADZ8GIYAAAAAAAAAAAAYMko7BhSErrs/J3vfGewn332&#10;2WCnUhJeXl4YXk4opjI4jJIMOcvWc6UkSmF+coyWpzeI17qyshJsLcPzzz8f7LKUhMhQrMf39M1m&#10;uZy9jiwLF6mCg72Y7olHo4TD//3/9pvB/t7veTrYF0RKwtaj1IJWyOBOlEt46UqUbfit331HsM3M&#10;fuu3/l2wX75yPdhrg3gdhcX6sNZqMNvrccn8iTNng33hwoVgv/rJx4P95BOPBfuNr311sEVJwy5/&#10;K/Y/M7NvPftcsPdFaeSbl2P9f+krUf6kITIgWyK/cfv27WBr/+t2D4PtSYjs70Wpi0uXLgXbzOz1&#10;r4nl0H7WbEbbk5LwwlrNho+bumQlvPHo4YXQemM2DQXy0o3jT88Bw/HqcpKM2p9Gpdmc03AjmEm8&#10;eTjn+aVq/vPyrYO687cpzbF1l0PvxV6bVl2D197TvBfVnT/kU9VX5gVvTCie3yr2qV/PsWjklN9L&#10;k5LeQwDGIbffzTKLcL+rqx2QkpgRMqQk9H1grpTE9p0oD4uUBAAAAAAAAAAAAABUwothAAAAAAAA&#10;AAAAgCWjMDP7zMc/GtYpa0i8J/+gy87f9a53BbtKSqLblVh+wQuZyQnFVKYhJdGTcHy9PpWSWF2N&#10;cglaf56URHcQ6+XGrVhnJ0+Xl8WfPhHlGU5vRgmIve2bwV6VQ/7zv/O3g33hfJRq2N+NMhEPP3wx&#10;2KurcQn7ylrMv3+3i5iZ2Yf+6CPBNjP7/ff8QbCvXb8T7MO9+P+GlfZmsDdOx+tYO3Ey2EVT5BLa&#10;cZn7CZG62FyL/XJv60awV1fisb1O7ANmZp1ebK+Dw2jfvB3r+c5ePOawE9tL2/3OnVg2bffyUn+p&#10;/ELCV/rxvE888UT0m9lTj8e/9XxISUTSUCAv3Tj+9BwwHK8uJ8mo/WlUkJKASeLNwznPL1Xzn5dv&#10;HdSdv01pjq27HF6beHaK195evnUwjXaAPOpu62mAlEQeXjmV3HnE27cI9QSzg9fP5olFuN/V1Q5I&#10;ScwIIiXRasV3XoeHUapUFH6zpSTu3I4ypkURz1FYfJeGlAQAAAAAAAAAAAAAmPFiGAAAAAAAAAAA&#10;AGD54MUwAAAAAAAAAAAAwJJR2DE0hlXvI1djuJPovx7h6SrlaPSV6AzXMPbI1RhWVGNYr8PTGNYy&#10;qMbwCy+8EOyupLlw6aFg3xAdXTOz/e2oc7vejlogJ1aj4Eh3P2qKfPfrnwz27RvXgv3Iw5eCvXki&#10;6gqrnsmB2D3RGL5x81awzcy2bke94vXN08G+fn0/2AedeHxDdIz7ogezsxfTFyITsyaiyUUv9p9H&#10;L0at4p3teE27d+L1mJmtn4j6xkUR26Ujmi79xkqwX/r2y8E+dSKW51CuryViL6qbrfI22jcK6a5P&#10;PfVU/MPMHrv0SLBVg0elwjyNYY/BYPiYrUtj2MMdp4Kns5jLqMd46XOuFfz6myc8jeHj9AHvmLrr&#10;yTvvvFF3PU0DTx825/mlav7TvxdBJ28aZah7XHht7dkpXnt7+dbBIrQDzA7pvHXEcfqAd4x3jnli&#10;1HHn1UUVi1BPMDscpw/OGqOOu1mkrnZAY3hGGFFjuNUu16VqDP/Mn/vpYKMxDAAAAAAAAAAAAADZ&#10;8GIYAAAAAAAAAAAAYMkoLFNKwgtt9KQk9vbiMmZLlkUrXhheTiim0ugNT6+U8klWtmcd0xge8teX&#10;MH2VktD686Uk4rG3RH5jRfIxM3v4/LlgtwZRVuHUupzvIB7/6ldFyYgzIhnxta9+Ndgbq1FGQUOs&#10;O/143VKt1hXJDEv2dWQZ+vWb8fpu70W7uboR7KIlUhL7B8FuizTG+lq0D/aiTMTOrSircfGsSEQc&#10;xnzMzBrNePzufpR9uCNd8/SFKEvRasb62L4RJSr6IhmxuRnlKbTOVlbisdrunYPY7x999NFgm5m9&#10;+onHg63jS+UjSv6MkFOVkiiHbwxPPy5eiEjOmFW8fLzQf8vMV/HSe+eGMotQT1X96Qivn9h99h1R&#10;dz3lXMM8UHc9TQNPBiDn+UWPTevCe96aVxahDEpOW6fk3OOrjp8E02iHussAs4PX1ul8loN3jHeO&#10;eUJl57xy5jLu8QA5LMK4m8b9rm7qagekJGYER0pC5XfHlZL4zqve71hISQAAAAAAAAAAAABAAi+G&#10;AQAAAAAAAAAAAJaMwsaUknj3u98dbJWS2BVZBJuGlISXRqQavKXzKe75mvE9eun6JF+VktA0zz33&#10;XLA9KQlz5AjMzE6fiBIGd25FmYMLp6L/cG8n2Kuyqv7c6RPBXluJ13cg6bV9SuduxDXsJ06djP6k&#10;bq5evx3s5sbpYN/Ykn7Qin1rIP+TuL0TZSLaIm+xJoW4s3Uj2Fqes6fjNT37zReDbcny+wsXLwb7&#10;xu0oRbHXiWXtdmN7nVqP9bq/HetJQ0C1/KurUa5D/d3DmP9jjz0WbDOzp1//umB7YcVyOgkGsJJk&#10;hNdfGyJ9UhdaH4p3Td749Wi3Y3+wiuNH98e29soAZXLDgcah7nPktLXXZ+w++46ouww51zAP1F1P&#10;08CTAch5fvHm/PTvqmeVeWERyqDktHVK+b6OlATMP9qf0jnsCM9vFfu8+U9/axXSzSblt4p9o/oV&#10;DQvOKbPi+W3Kc8ci4rXdNP1Wsc/rT9NgEfrTNO53dVNXO3jvw5CSmDIlKYn4vqMsJSFpqqQkfuZn&#10;gn3nTnxvlSUlIQz3AgAAAAAAAAAAAMDCwothAAAAAAAAAAAAgCWjsERKQpd8q6yESg1omg9+8IPB&#10;fuaZZ4K9t6dfxKtfSsKjIcl75h+bk69+0V7Lc3BwEOwVkYPQcMErV64E+/nnnw/2vhzba/rL7VUV&#10;oCXpVppRL6Ety81XRPaiKQe3ZLn9moTp93tx2fr+/n6wt7ejzIOWzczs7Nmzwd7bj8fvSvTG7mH8&#10;Gm9LtB1292P/2NqK0g5NKZvKcqgsQmHxBCp7MeiW5TdKlOoj9utuX6Uk4rWeFomKPZFFkeR2cBDT&#10;r61uBHtlJX5Z0iT9I488Gv8ws+963evlr9j/ipJMRLQbhUq7BNMaEm+kY7NXiqLx+9YsUw57sOR/&#10;WU6YUOH4SwyfX8p4/gr03BIiUmbybZEbqjPr5Eg9jINKiIBP3e1wl3r7rD+u54u6wyF7vXgfq8Kb&#10;Yzy/UncZpkFO2Lbnt4p96p/bcEiBOXZ28PrcpJjGuC6FPOtzrxRtUn6r2Deqv4RIBuo84knKKGkb&#10;er+NveMnRXoddVB3GczM+vI7Snuv98uibr9V7POewoq+t2d+mMbcUTdTGBK1ofOqvkfR+UzHozc2&#10;c9JMo63HkTXK9dddDn2/tL4e5Um7vfi+MX2X+va3/41g/+AP/mCwO534XF+6T9j9nzHnf3YBAAAA&#10;AAAAAAAAgJHgxTAAAAAAAAAAAADAklGYmX32Ex8buiDek5LQ8BeVkviTP/mTYM+KlIRSdWzVvmHo&#10;9ekyfJWbUL797W8Ptbty7M5hrLP0q6UNlRqQ5e0tOZ+ee0WkF7S9VHqiJA8ia9hVwkH1CNJl9CpL&#10;sSfL1k+ePx/s29vxy4h6fV5967n1+vQLjVrf6VJ/pfSlzYz+pLINOyKnoW1x5tSpYBcW67IbL8/2&#10;92Nd9Dsxz1c99kSwzcze+Iang11IDJr2oKIxXEpiYBL+q/EHwkCur+6w7cki4XXHkZLw/K7EhOcf&#10;3kcrcaQknO4+MarGwTxRt4QBYc551N0Od6m3z3r3mHkjve9OGqQkRmfcvuUdXxTTGHf1whw7O3j9&#10;bFLUNa7T3z9HaJjzPNHoDf/9hpREmbrKoP1pIPp+9fTe+mkiJTETTGFI1IaOCR13Osd670qUnDTT&#10;+D3hnXvUOaUqvXeOSaH5r61FSVJ9/6WSp2Zmb3/724P9lre8JdjeO9eq8h1Rf2sBAAAAAAAAAAAA&#10;wEzBi2EAAAAAAAAAAACAJaMwM/vcJ/84rF/Wpcw5UhIf+tCHgq1SEru7u8G2imXN3jJ0L1xmnKXc&#10;VcdW7TvCk4zQY7VudMm3yke8/PLLwe5JOfc7B8H2QqksDUUqhp+7reH4Kj0h/wrQ9A0J/9Nl64Nu&#10;LPPKykqwLVnq3mjFfYdyzP5BzEu/sqjte0rkGc6dOxfsGzduBPvOnTtD/Vq2dIm8tpcnP6Flaq/F&#10;/n7i1Gawr92M51tdjWWwQewDh3uxrfd2Y5mbRUzz1FNPBdvM7InHXhVsbYtmU9qlGetJpST6g3iO&#10;fl+kK6Rem40oy+F176p+n9bnEeqvOv74SN+95wuaOf/LckKURpaS8Bi9zLVUk+C11bxRd8gRYc55&#10;1N0Od6m3z9YzN02fukMuPSmJ48wp3jF1l2EajFoGry6qOc4xswVz7OxQ9xw46pjIxfv9g5SE/9vY&#10;O35SpNdRB3WVASmJ2aOuuWOaTGFI1MaiSUl4c4d3TR5V6b1zTAo9tycloe+yLJGS+IEf+IFgl6Ri&#10;R7zu+lsLAAAAAAAAAAAAAGYKXgwDAAAAAAAAAAAALBmFmdnnP/XxsH5Zl/e3Wq1g61JmlVFQKYkv&#10;fvGLwV50KQmtG0WXbGt6lZJ48cUXg71/EOUjehLYkoZSab6lUCSRkmhKGGJDbE2vUhIq7TCQcNJr&#10;r0TphLakP3v2bPzjnuXt8TpeubkT7AvnzgT70qVLwd7a2gr2ww8/HOw3v/nNwdY+o7IcB1Jn6tfr&#10;sUwpidXVKLewuh5lJVob0f7sFz4f7O1t6dciJdGXU3c7sR2LQazAS5ceCbaZ2aMPx/rQlf4NUU/Q&#10;CIzCJORXZSVESkL7caNQ6Q8JFTlGCI8XCpIzbkZnulIShYyhPEZNb9bvj37MKIwaKjKreP1sUhDm&#10;nEfd7XCXevtsPXPT9DnOfD0K/X45NK0OFqEt0hC+YXjPaSnevgWopqn0J5gN6pqb0t8/RyAl4f82&#10;9o6fFOl11EFdZUBKYvaoa+6YJlMYErWhY0KfbXSOzXmeyUkzjbbWudSbq8b1T+d30V1U5lTfc6XX&#10;pFIS3/d93xdsfU826nWPlhoAAAAAAAAAAAAA5h5eDAMAAAAAAAAAAAAsGYWZ2Rc+/YmwNlmXfKtk&#10;hIbpq4zChz/84WB/4QtfCPb29nawbUiY/xGeTIQXLpMuox6FqmOr9h2haXRpti7D90KDrl69GuzL&#10;ly8He+v27WBvnNwMtjXKS/JVGkLP0XSW8TeccPe1ldh2+/v7cYeEuusS9NOnTgQ7lc+4cuVKsDdW&#10;N4L9n/y1Xwz2E48/FWw9/l3velew79y5E+w3velNwdbr0GX1+rVGTZP2Ma0P7U9abj2mK/IMBxb9&#10;n/nsZ4N9eBiX9DeKdrD3dmKeh4fSdyUu4+zZc8E2M/tTP/CWYJdC3EuSB3o+aVO5VpVCKAqRXhAZ&#10;C+3e3thKyQl5qydEpEpKYgxcKYnh4S/HCzQbXp9ISeQxasjLqCAlkUfd7XCXevts1dw2T9Qzx0am&#10;Efq/CG2h4XyKN/em/vTv4eSkmW2m0Z9gNqhrbkJKIpLOnd7zu3f8pEivow7qKgNSErNHXXPHNJnC&#10;kKgNpCQiuf7p/C66S7sd3y95UqiWSEl87/d+b7D1PZe+e0vLNIzplRIAAAAAAAAAAAAAZgJeDAMA&#10;AAAAAAAAAAAsGbwYBgAAAAAAAAAAAFgyCjOzL37mk0F0wtPLVS1W1Xv1NIZVN9aG6L8e4ekHezpK&#10;OfoYHlXHVu0bhup8aNnUr/W0tbUV7BdeeCHYt6WeOn3RsEs0hpvFcC0qT2O4cLQ0Nf3Nm9eDfWIj&#10;6htru7db0U51o5Wf/XM/F+y3/uAPB/vhhx4Jdkf0gP/l//A/BPuqaBW/UTSGu4eHwX7o0qVgaz4d&#10;6a+rosliZrZxQvSRpUxbUufbovG814nna23Gtvvy178W7HYz+rvdeO4r344a0mZRz+Xc2QvBfuSR&#10;WBdmZufPRM1h1T5VDazBIPYt1RhWmZmGyPCW9GdEY1g1bnVsVWn/aD/wbJ0v6qCkmWzlMo2MozHs&#10;M2p6M09jeMTpZWRS3aF5pW4NJzSG86i7He5Sb58d9Z4+q1TN0ZPAGxPHqb/jHDMvjHqvO86cXMhz&#10;3rzS6w3XYobpc5w+OAp1zU1oDEfSOdX7bewdPynS66iDusqAxvDsUdfcMU2mMCRqQ8eEjjudY3Pe&#10;veWkmcbvCW/u8K7Joyq9d45JofmrLrA+e+q33yzRGP7u7/7uYOv3t1SvOGfc1d9aAAAAAAAAAAAA&#10;ADBT8GIYAAAAAAAAAAAAYMkozMz+5LOfCmunu90YBuZJSayurgZbpSQ+//nPB3sRpST0mnQ596FI&#10;Hmg+a2trwdby37p1K9iH4r/8wvPBTpesNyXstrRP5AVKZRDpgMEgLkMvJI1e95lTJ4N9W+QVvDYx&#10;M9vY2Aj2X/srfzXYT7/+6WA3GnE5/OF+XNr+O+/43WDvbu8E+5HHHg32i89HyY3Hn3wi2K+8HGUb&#10;+hK6v74a69vM7OTpU8FWKY47O1ES42BvP9g9+TdJX8KNvnH52WCf3Ij11OnEsfLSi1EOY309ynI8&#10;8shjwb548WKwzczWVmP9qcxBIW2qwU4qJVGSLHAkEhpFrPuFkZKYCfw688iZX8YhnS/mlbpDjryw&#10;eShTdzvcpd4+W/eYmxZVc/QkyB0TXn16/kXDa4dxy6/HN5vxnj2vICUxO9T9XOCNiXFBSiKSzi/e&#10;b2Pv+EmRXkcd1FUGpCRmj7rmjmkyhSFRG4smJeGde9Q5pSq9d45JoefWd4z6nkVlISyRknjjG98Y&#10;7P39+G5LZW1zxl39rQUAAAAAAAAAAAAAMwUvhgEAAAAAAAAAAACWjMKQkjC7z74jtAy6NFv9uuRb&#10;pSR0ibj3hcE721HiYNAoL2dvOJc3kGCYkkRAN55Dy7a2EkMVtX3XVmKbvvDCc8E+f/58sM+ePRts&#10;M7PLly8H+8knnwx2s4h1s7e3F+zNzSix8K1vfSvYKrFw4cKFYH/hC18I9lNPPRVsrTOt+zRcQb/q&#10;qLIZOztRukJZF2mMZivW/wsvfjvYDz30cLC1D9y6GeU3VEpiZSX2gVR2Qa9JL13Lp/5C2ro8ViQ0&#10;SvpAuz08fMCzUzz5iEWTksgZ+2X8OntQVIW/zBPpGJ40uWHzy07d7XCXevvs6ON6NqmaoydB7pjw&#10;6tPzLxo5z6Ge3yr2qb/VKocJziNIScwOdT8X1DU3ISURSecN77exd/ykSK+jDuoqA1ISs0ddc8c0&#10;mcKQqA0dE/o7XudYHY/e2MxJM4221nN41zGuv+5y5Lxn0fdOlkhJPP10lHFVKQl9Z5vzzmb+ZxcA&#10;AAAAAAAAAAAAGAleDAMAAAAAAAAAAAAsGYWZ2Rc/88mwIL4coj48ZEVD3T/72c8G+73vfW+w07AT&#10;DZtXvPA879xpvkeoBEa6/HscNC/v3IqXxvMr909xL35Jh+fW1COKcZfFDz++sBgOOU+hX55cR1Hy&#10;ewVy/scycPy54drSRgO3vYZfeOHF4y08GfUqTHK+8BgM7h++MQ7TKMMikBM2X1WXVfuOyJnrxyHn&#10;GuaBohhtnM4idYeW2RT6U86YsIrr8PzKNPpszjPgOP7ptHXqmT+cqizh9RnPn+K11zwxjf40r3hh&#10;zqnE3hFef/D8Sm6fG4fmAjR1Tl2OS86Y8K7D81vSnxZBSqJtUSYx572JovVUJWWS0xbjUHf+08Cp&#10;4rmgNCa0D/nDCGpG5U89WdpUpvef/bN/FmyVftXxlTMvKPP/ywwAAAAAAAAAAAAARoIXwwAAAAAA&#10;AAAAAABLxsK8GC6KImyTZDAYhG3hGDTiNiZ9a4St17C4FXEbyFa3v2qf65frLgZxuysfcXcr+2ui&#10;6Mcti3h95Q0AAOpCnw+8zUOfWao2yMOrM8+veO3l+QFgOqTz4bDNS+/5vTQA80DOfSnt5/fr77nP&#10;LQBQDzr++v1+2HLHZTqGc44ZxvhvBAEAAAAAAAAAAABgruDFMAAAAAAAAAAAAMCScawXw2loQs5W&#10;N41GI2zpuXOuIV16PWw5d90Ug8bIm08qK3B36xd3vzp5zyZSEOXt7pdbh28xnaJpVKphmv6qfZ6/&#10;TKwzre+GbOW2KMtPhM367laSjMiRj1DpD29bOAYVm0faE4a38H1J63bUDQAWmnHCtarIfW6BiD4D&#10;6jYq+sw3zec/ALiXnN92ORvMLzntWNe9eNbRcufUk6ZZ1joDmHWO8x7SO2bUcT76UzMAAAAAAAAA&#10;AAAAzDW8GAYAAAAAAAAAAABYMib6YjgN3ckJa5gU6fmGndcLoUiXV6f7hqWBMirP0PhOx2pYWVZB&#10;qdtftS/HX5aPsLAp6vfSTB2kDGaHUlvoBnB80vtSHRvkkRPm7JHWuW65oWMQ8erc8yte3/f8ADAd&#10;0vn0fhvUQ3qPqmNL2/K4bZrmq9sikFOetA7vV5eLWE8A84SOP08KIh3PunnHjwpvKQAAAAAAAAAA&#10;AACWDF4MAwAAAAAAAAAAACwZ97wYzgklSJcvDwtRqNoHw0klCbK2fmP4lqb7zmZWOJtHGgY/PCS+&#10;LMMQt+YcbWldHW1pTd23xkr13T/GBnkMnM0jrefj1nc6DrwNABaZZrMZNpWV8CQmvFCvdOv1emED&#10;AAAAAIDFR38rHEdKIuddrgdvLwAAAAAAAAAAAACWDF4MAwAAAAAAAAAAACwZvBgGAAAAAAAAAAAA&#10;WDKyXwx7esGpxoW31U2qqTFMW6NKp0NJ9w1LAz6qsdvsz8/W6BdhyyFLb7hCcVa1mAEAckjvcXVs&#10;APOG1389v+I953l+AJhN0nvZ/TbII623Orb0N/dx5940X90WgZzypHV4v7pcxHoCmCd0nOpYVL9+&#10;1yT9tolHzvhX/JwAAAAAAAAAAAAAYCHhxTAAAAAAAAAAAADAknGsF8PesmTPPw36/X7Y0pCInNAI&#10;vXbdcpZp14OKEFRt9TIoqrZG2PSaSlISc7RpKVQmojFohM2jsH7YrJAtk7KsRN/ZhtMvGmFbeLLq&#10;duBs0yAdn9MZpwAwfXq9Xtj0GcR7HvGeLdJNQ8Ugj7Tej7ZRSdviwTz/AUAV6e+7UbZx5geYPjnv&#10;FrR9lwktd049aZplrTOAWSRn/KbPpfpbwTve83vwtAsAAAAAAAAAAACwZPBiGAAAAAAAAAAAAGDJ&#10;GPvFsLdEWf3pvjqoKyRimmUoUyUj4PmhDvpFP2ypOEHYRGJj2jQG/bAtPING3OrGla1Ix2bOBgCL&#10;hkpJeLISXqinFw6WbpCH1nNJ8srxl2gUccvwe/l4/qp9D8pftW8W/FX7ZsFfte9B+av2zYK/ap9H&#10;afzKppJ1Of6iHzcvfSP5+TiOv3QdSR0MK3OOv2rfg/JX7ZsFf0rfGmEr40m/1e2v2qf+uPVtEDa3&#10;3HLv0ucOL73mefeXbsQ75kH5q/ZN1x/fAgyK8lY+5sH7031Kv4gbPDjK700tbOU06abvKPWt1PBj&#10;ckhnIQAAAAAAAAAAAABYcHgxDAAAAAAAAAAAALBkFGZmn/vjj4R1x2tra2Fnp9MN9v7+frDXNjeC&#10;/fnPfz7Y7373u4OdSi/s7R+W/j5iINIPnu19OVbTNGSZvJeP2in61Wm9drW73VgfdVB1faXQ+XtC&#10;2/NJ26UOmnJ5FdELS0cakqJ9zmv7cfytVqu0D8Zh3P+hHX/Mzgpen1O8+cXzLyJ111NOGvCfGxYR&#10;r895fmUwBQmivOsYnsbzpzTkfqchkRruPY5/0O0N9Xvp0zBzb5/6W0W8z3jpexImmOPXfIp++aK8&#10;c8yC3yr2zYLfKvY9KL+lddiLY9s7Zhx/8+5PyHv8Xnqr2JeW4whv/OtvC322HsdvFfvG8ovtldkb&#10;v+q3ivobtS1G9TflGfg4bZrj1/kpJ32O34Zcb0QTaqJp+q1i3/AL12dAHR9ev1H/QGSRPL9Z/XPH&#10;OH6r2Fd3f+rLIC/nX36Oasg7G933oPz37tM9w/vZpPDmcCjTbMb26fU64m8Hu9Uqv4v4Z//svwp2&#10;syljuxGfh7vd+P5V/R7jvu0AAAAAAAAAAAAAgDmDF8MAAAAAAAAAAAAAS0ZhZvbxD38grPNeXV0N&#10;O1VKQmUUTpw+Feyvfe1rwX7/+98f7DTc9crLrwRbl5WPbsd8B4MY2teSJdSKn8/oS9uPc8wo1J2/&#10;DWmXOlApCfDx2mLUfuCl54v2MEm8fqZ4fdrzLyJ111NOGkBKwir8yrxKSaTSTM3mcCmJSdHrxefN&#10;ulB5KcWrA2VSaWBxqHsOnMa9qNGbzz6bIyWheGPT86fU3RaFyNzURW5Zlx1PSkLx/F4/Sf11zx3T&#10;wKuD8Yh5lvOf5/qq911BPe2wKMS60fevh4dRvlfHZioR+s//+T8Ptr7z0To/ODgItp6jTJzf65/p&#10;AQAAAAAAAAAAAGCm4MUwAAAAAAAAAAAAwJJRmJl94iN/GNYcr62txZ2yfFnDCjTNF77whWC/43ff&#10;Gezbt28H28ys0Rq+xHlS9kp7eP6Kd6wl5fPSeWF+kyK9pjpIw0XqACmJPLz2HrWNvPSeH+A4eP1V&#10;8fqc519E6q6nnDSwGKGQuXh9zvMrD1JKwvN7lJ7NkmGwaFISOXWTk0YZNT3MN3XPgdO4FyElMdyf&#10;UndbICUxOyAlkYdXB+MhzyCl/Oe5vpCSeHDEujnsdoLd60W73W4HW9+/mpn95m/+ZrBXVlaC3WjE&#10;5+FOJ+aldgm5YdU/0wMAAAAAAAAAAADATMGLYQAAAAAAAAAAAIAlozAz+9wn/zisZdbwgW63G+zD&#10;w8Ng61ftLl++HOwPf+g/BHtnZyfYZmY3t24F21tWniPn4B3bauaFRxyR5qPn9q4DKYk8kJLIQ/uZ&#10;1y6T8gOMS8785PU/z7+ILEI9zcp1jMMihELm4vU5z69MQ0qijrZIpSQ01NkL1x6HOsqQkjPu8tr0&#10;/mlg8ZlGn62bef09sWhSEt95XQAzAFISedRThuH1ipSEj9cXwUr9qb0apSC0P6mURLNZbqt/8k/+&#10;SenvI1RKQseB5nXPQ/R3qPdNJwAAAAAAAAAAAADMHLwYBgAAAAAAAAAAAFgyCjOzT3z0I2Etsy5T&#10;1q/feUvyv/a1rwX7ve99b7BffvnlYKd4y8o9CQfPVgpZdq0hESr/kIZKKJqvdx11M41zVdXBpJjX&#10;0K9pg5QEzBM585PX/zz/IrII9TQr1zEO3jPLIuL1Oc+vICWRRx1lSPHGXV473j8NLBfT6LN1M6+/&#10;J5CSgLrQtvb6h+f3+knqX4S5o54yDK9XpCR8vL4IVupPKiXR7Ub53oODTrCvXbsWbDOzv/k3/2aw&#10;r1y5EuztO1HOV6WA19fXg+2tDR7uBQAAAAAAAAAAAICFhRfDAAAAAAAAAAAAAEsGL4YBAAAAAAAA&#10;AAAAlozCzOzzn/5MELkQSV7b3DwZ7E7nINj7+/vB/sY3vhHsD37wg8F+8cUXg53iaQaPY3saw6lu&#10;zhGeP0XPUY9eTWQaOiy55R6HedUEmzZee4/aRl56zw9wHLz+qnh9zvMvInXXU07+46La/PNK3ffr&#10;WcLrE55fmYbGcK/XS11mmf1dKWkrJodqUT0dz3HIqctpk3NNpefkEesb5pu658Cc/jcurXSgzwmL&#10;pjGceRljUXcZFoXSfdBpGM/v1XHqr3vumAbec8d4ePfTea4vNIYfHLFuDrtRS3hlpRXsjY0TwU7r&#10;8h/8g38Q7M5hN9itVjy+0VDb+20X/V4KAAAAAAAAAAAAAFhQeDEMAAAAAAAAAAAAsGQUZmb/1//q&#10;vw5rk7e2boadh7IsWf26fL7dbgd7a2sr2Oly5c7BXrB1KfSk7KbzittLX0UaUnFE3aEVudc3Dl7Z&#10;JglSEnl4bTFqP/DSN5v1hofAcuH1M8Xr055/Eam7nnLyH5f0/j2P1H2/niW8PuH5lQcpJaF4fd/z&#10;pxHmWlQvXHsccupyGuRch5fGq0tYTOqeA71+NkmQkhjuT6l7bGdexljUXYZFQevJ6x+e36vj1F/3&#10;3DENcp47RifWa7nO5rm+6n1X4PVFsFJ/6valv0qTrLTXgp3+Nvsv/ov/c7B7veH1rNmm4zyClAQA&#10;AAAAAAAAAADA0sKLYQAAAAAAAAAAAIAlozAz+8Vf/Bth/fHh4WHYubYWly/3OlFWQkPU9ct5t2/f&#10;DvY9YQilv6OtS8w9+568voOmWWnHa9L0np27tD0nZGNS1J2/VS4jnxxISeShIQFe24/j169SAoyL&#10;1+cUb37x/ItI3fWUk/+4pOFK84j33LCIeH3C8ytISeSRU5fTwLsOz694dQmLSd1zYE6fGxekJIb7&#10;U+oe25mXMRZ1l2FRyHkv4fm9Ok79dc8d0yDnuWN0Yr0iJZGH1xdBe5NZS95jdvqdYDcbUbK31Yq2&#10;mdl/+V/+82AP5ObS7cZ3tvv78b2uyv+WQUoCAAAAAAAAAAAAYGnhxTAAAAAAAAAAAADAklGYmf1/&#10;/sf/Oaxm1uXHuky+Ka+QNcRgd3c32H/wB38Q7KIoLx0f9IYvsy8Gcam/LjfXw9U/sDpCA/KoO7Ri&#10;UZbbz2vo16IxjXDwusfEIpRhUVAJIQCYzj277vnJiSy9B6+snn9UvHxc/z3XHR1euPas45UVytQ9&#10;JiCPnHZIQ9SVqn1HzKs0nc5Pffks/LzOTY3GYjz/Mcfmoc/7Wmc5kpw6rvU3nPrrkXkokzM/jc7w&#10;Ms+zlMRgUP/v7Lrx+uIkyblfjYpe9UD7kIybbjeOlcceeyzYZmb/+S/9vWBrd280opTo/v5+sF0p&#10;CblhzX9vAAAAAAAAAAAAAICR4MUwAAAAAAAAAAAAwJJRmJm9813vDauZu934JTxdNl0KAehEuYmd&#10;3TvBfve73x3sdFn37nZMpyAlEUnrbF5BSmI2WAQZhkUow6KAlARAmWncs+uen3Kj47yyev5R8fJx&#10;/fdcN1ISy0LdYwLyyGmHqvDbqn1HICUxGyAlsVzob6/SO5gR6897j5Qzd4xLPefwyl/HuaYDUhJ5&#10;5NyvRkWvuid9SMdfT6R4H3vs8WBbIiXR68XcGkWcr/f3D4PtSknouUt+AAAAAAAAAAAAAFh4eDEM&#10;AAAAAAAAAAAAsGQ0zMxOnj4btlNnhm8nTp0O28nTcds8cSpsa2trYWu1WqVtZIr+8A0AAAAAAABm&#10;iqIowlbFYDAIGwDMDnWMzTryBFhEBsXwrWg0Sps1irD1B4O4WRE2K5phG1hj+FbEjRXDAAAAAAAA&#10;AAAAAEsGL4YBAAAAAAAAAAAAloyGJUuWi2YrbM1mO2yNRsPZmmGzQSNs3W63tN091dEGAADzhIaB&#10;1bUBAADA7KOSEbnyER7pswDPBLNF2i7zusHojFN/4xwLkEt6D6pjqxvvXIU1w9ZotEqb7uv3B3Hr&#10;WdiKohm2waAYvvXjxltaAAAAAAAAAAAAgCWDF8MAAAAAAAAAAAAAS0bDzOyg0wtbpzcIW1e23sDC&#10;1re4WaMRNpWk6PV6pW1SNAaDoRsAAAAAAAAAAIxOv98P26SoI0+ARUclJprNZmnTfffIQ3xnK4pG&#10;2MwK2YbDimEAAAAAAAAAAACAJYMXwwAAAAAAAAAAAABLBi+GAQAAAAAAAAAAAJaMhpnZYDAIm6La&#10;FTZohK3RaIWt3W4P3YpGq7Sp/nCZhmwAADCL6H2irg0AAABmH/2NWPq9eAzSZwGeCWaLtF3mdYPR&#10;Gaf+xjkWIJf0HlTHVjflc8VN/Y1Go7SpfnC/Z2Hzxl15PjTZoiYxb2MBAAAAAAAAAAAAlgxeDAMA&#10;AAAAAAAAAAAsGXdfDDeaQ7d+YUM3lYVIlzXH5c3TXYINAAAAAAAAD4bc335euCsAPFjqGJt15Amw&#10;6JSlJKKUb6PRKu3zZCIKa4ZNZYE9/D0AAAAAAAAAAAAAsJDwYhgAAAAAAAAAAABgybj7Ylg/Zadb&#10;rx+2Qa8Ttn63F7d+f/imabq9Iac92hzc5c7lr/XFDWYFlRrRzUtTh79q3yz4q/aN4190vHLPgj/d&#10;BwAwT1TNZd6+B+VPUbkzmD0ag7jl+Kv2zYK/at+D8qf7FgEd/95cMCl/1b5R/coizE2DBdkgj3JY&#10;+nAJiFQydJh8THr8sHzmiyLzvZP3nutB+dN9VelgltAeVxSD0tYoLGxW9OM26Mat6IWtsLjpzFgM&#10;LGz0CAAAAAAAAAAAAIAlgxfDAAAAAAAAAAAAAEtGYWb2h3/4ibCu/7CzH3bqcv9msznU3t/dDfZv&#10;/dZvBXtn+3awzcx2dnZKfx9RDKLMhJ6v3++LX6Qo+sNDEJqtuKzfz2f4sfadkIgjGo34vlz93W43&#10;2HVQdX3zRBpKcoSGuWlIVR1+q9iX428VsQ/0JABJ04/jt+QcOdeU41cKxz9PFM3y/668co/jt16c&#10;I3LSe34bsy288e/5FZ2zHiTe2Pf8i8gylXXZyRmb46LPMLXQiP3Vm+cs877mzY11+20K9TSNtl4I&#10;5H6q6D1Qw+49v1XsmwW/Vex7UH5L9nUHsS30GUHtnN9L3rG9XioTOD28uWAcv1XsG8c/K3hzmOsX&#10;u592NCHnmScnjTeH67FePp7fkn39Tuyz/hHHZ1aexWcdr62ngdfflZw05T6Xpvf2PSi/uT2+7raY&#10;xpiouww2hXKUWrEV37MW8t7zyde8NthmZn//l/9+sK9cvRbsQm5AK2vrwe51OsHuy9pgvXfVW0oA&#10;AAAAAAAAAAAAmDl4MQwAAAAAAAAAAACwZNx9MTzoha1Ivkx3tBWDwdBNKawftsFEv0CpV6KbMGjE&#10;DWaSvvNl3jr8Vfty/D0bhC3Hr/no11k9f7rPy2tUv5dmnhhkfOXZMutjmv50n27pfDhs89A+M6/k&#10;lBMApkPOHJvOYd6+WfDD7KC/IXTz0nj+qn2z4K/a96D8KY1B3BYNby4Yx1+1bxz/g2RSz17tZjNs&#10;jUajtCn9fj9svV4vbIeHh2E7ODgYurVarbA1m82w6bm85+H0eVo3vabC7gbUz1ATQU14fSX9LX7c&#10;NGW0Z6XpZsGf7oNZpugPwqa0ivLW73fD1rC4mfXD1rBe2O4KVtzdSv6iHzbeogIAAAAAAAAAAAAs&#10;GbwYBgAAAAAAAAAAAFgyGpaEYHhL5tPQjGHpvWMB5g0NPdJtVNKQKy/8ChabdN4ctuWQzrOzNt/m&#10;lOc45QYAAIB8vGeEnPvvOMfCgyWnjXLSaBB65+AwbP3DTmkbdLphs24vbEWvH7bmwMLWsmLo5uXp&#10;bXqu7A2WhvR30qQ3gGmjcjutVqsk1+P1zZy5XuHtFAAAAAAAAAAAAMCSwYthAAAAAAAAAAAAgCXj&#10;HikJRZcl56QhTB4WBa+/e37FW85PGMry0rdB2Dy0b+X0MyWVPDna0rxyNo803Sjpq8hNBwAAAHl4&#10;z5vpPfxoS59R73cszA457TJqGt1ag8Ldmn0Lm+f3tkZvELbu3sHQrbd/GLb+QSdsg8Nu2KzTC1vR&#10;7Ze3/iBsjYGFDZaHdE4bNrel++6XBqAuvLl6ZWWltHU6nbAp2k9HfSfAG1wAAAAAAAAAAACAJYMX&#10;wwAAAAAAAAAAAABLBi+GAQAAAAAAAAAAAJaMhiX6lB6pBsXRlmqxoL0CAFBG58ZBYSNtqk/sbb1B&#10;f+QtzWNYXur30PuBR04aAAAAAJgMOc9eXhrV411bXQ3benultK212mFrF42wNQcWNuv2wtY/7Azd&#10;WlbUsqErDADzhDcnr66uljbVGPbewXp5ebBiGAAAAAAAAAAAAGDJ4MUwAAAAAAAAAAAAwJLRsGSZ&#10;cSoJEcKfJY1ujUYjbFXpAeYJb0m+51e8fs+YWF5y+o2S9pWjTWV/dOv1emHz/FX71O+dL6fvjpom&#10;3QAAAGB8vOeO9L57tGn6nGNhdkjb8n5tNGqaw8PDsGn4cqfTsV6nGzZ9ZiwGFjZ9V9BqNOPWaoWt&#10;WTTCpulz/NpfG1bevL4My0M6Lob1/XTf/dIATBKdp7x+1m63S9uoUhI5GyuGAQAAAAAAAAAAAJYM&#10;XgwDAAAAAAAAAAAALBmFmdn73/fhsFa52WzK7riEudvtBrvVagVblzn/9r/7t8G+du1asM3M9vb2&#10;Sn8fUQx6wda8+v3+UL/1dVl1TKPXPbCYp5tPgi69bjTi+3L1ax3UQdX1zRPpMvZ5xCvDqG1Uld47&#10;x6Roxq4/VwykWnQsmpn1a6gynSPqwvsasvYPz/auT9P0enHOU9I+lv59hPq9NK2G3hsiXnolJ40N&#10;ae95JLesMP9Uze+Twhv/46BzrPbXqvnVK6vnnzZ11JMyK+WcdYpuve0A1XjPT91BbBcdKzm/fTS9&#10;dyw8WHLmv5w5TNPoc2u/04l/JGi6nrw3KOT3uvpL+UoXOtiN7wkGjbijVUi/bMXn0JVmfBehfk1v&#10;SV4m7wqq7nfHZRGeYadBTn8dF52fRu37HppmUea/uttiGmOi7jLYNMrh3HP1/eaP//iPB9vM7Ed/&#10;9M8EW9/N9roxr/I48PqsPAeU/AAAAAAAAAAAAACw8PBiGAAAAAAAAAAAAGDJKMzM3vfeD4W18boU&#10;WaUkOhJGoml0ibJKSbzyyivBNqQksqi6vnliEcIrtA947TKuv+6wBKQk8phGCEpTwjS0H3i2N295&#10;ts5NVeNP9+XYSlvC9jy8Yz1/Stre80huWWH+Sef0OqhjfkJKYnRmpZyzDlISDxbv+QkpicUmZ/7z&#10;5jDPr6yvrAS73y1Ll+nz5+HhYbAPDg6G+jW9yqDt7u4GW3/Tt9vtYK/Idai9uroa7PJ7DLOGyEw0&#10;JK86WIRn2GmQ01/rIqe/56RZlPmv7raYxpiouww2jXJIf9J5Ueezt73tbcE2M/vhH/6RYOt82O95&#10;77C8MshzQMkPAAAAAAAAAAAAAAsPL4YBAAAAAAAAAAAAlozCzOzfv/8Pwzrj8vJl+XqnEz6kS5d/&#10;57d/K9iXL18OtlXIMExKSqIU+p8hJZGGCXih1F44FTw4FiV8o26QkshjGuNa55u0TEfo3KvSPXp9&#10;Gl6ntobs3blzJ9g6P5uZnT59OtilMFOZn0thgXv7wd5c3wi2N0d6tpL6vVDWOkjPDYtLblunzwJH&#10;eH4lJ8245JZjFHSOLYWJT/5UZlOqp7rn8WmUoW7qriOb4+eORUHHduk3VU1jG2YDfX6sg04vPpOm&#10;z5Xb29vB1udPlYbQ58r19fVg63Wr5OTFixeDffXq1WCvra0FW0OsVUpCn5/NzL7ne74n2Fs3t4Kt&#10;eem59VpPnDgRbJXD2N+Pz8anTp0KdnruOpjGvajuc9SdP+QzjeeCRSDn96n3vO75la7MhTqfafv8&#10;0A/9ULDNzP7iX/zfBlvnyZV2/L2uc2yz6UnpyO/wkh8AAAAAAAAAAAAAFh5eDAMAAAAAAAAAAAAs&#10;GYVVSEk0m/G9sS5l1uXUGlLyu7/z74KdSkl44RVIScCo5CzJh/kN6VxEKYkc9Do8aQedn3UO0zGh&#10;EhNp2TS0T+v23LlzQ/3Xr18P9umNGFLnfb3cG5tVaZCSgDrIbev0WeAIz6/kpBmX3HKMAlISozON&#10;MtRN3XVkc/zcsSggJbGc1CEloTPeQB7NOr2yNOTtW1GeYXt3J9iH+1HiTPvl2oqESctZ1lejtMON&#10;WzeD3SziyR957NFgv/TCi8FutqOsRLsZbTOzdjuGTz/y0KVgn9jcDLbKsalkhIZ0e3Jvm5JPHe2Q&#10;Mo17Ud3nqDt/yGcazwWLQM7v05zndS+NSknou1Vtnx/5kR8JtpnZz//8LwT72rVrwUZKAgAAAAAA&#10;AAAAAACy4cUwAAAAAAAAAAAAwJJRWE1SEs8991ywLQnNUJCSgFHxluFDmXkN6VwmKQmdh7wwNf36&#10;sc6jKjGhfpWSSPHC3PTrzBsbMQRFv/rclv8j6jm0jUrzsCN1kY5fT5aiDurOH2aH3LZOnwWO8PxK&#10;TppxyS3HKCAlMTrTKEPd1F1HNsfPHYsCUhLLifdsNw464zXXYgiyyjyYmd28fiPYu/t7wS4kA5V6&#10;UGmIRkukz7ryPkD6695OlEDbPBklzQa9ONkU8r6ic1B+33Dy5Mlgn96I9tkzZ4Kt7O3FMnjP0zqX&#10;qlRFHffrlGnci+o+R935Qz7TeC5YBNL3EfcjZy7QNColob+9daz8+I//eLDNzH7mZ3422DduxHkY&#10;KQkAAAAAAAAAAAAAyIYXwwAAAAAAAAAAAABLRmEVUhKNRlxa7ElJ6Bc73/G7vx3sVEpCv/ipICUB&#10;o5KzPB/mN6RzEaUkdL7x5BZUMmJnJ37ZWcPaVD5Cj1W/ykKkY0Xndy13ed6P17e+vh7sU5sxhE+/&#10;+qxhdGl7HeGVP/07vd5JU3f+MDvktnX6LHCE518EkJIYnWmUoW7qriOb4+eORQEpieWkjrGtM15z&#10;JT7zPffC87LHbGtrK9gqg6ZSk2rr86q+Q9jdjZIRGkp96tSpYN++fTvYzz337WA/9thDwb548WKw&#10;zcxeeC5e70Pn476LFy4EWyXUVJpNx5DKSnjvK/R5uC7qaOtpswj300VhEfrTNPB+U3h+JSdNX8aE&#10;l/5nfuZnSn//2I/92WDr3OhJSTQacV4tE883/Fc8AAAAAAAAAAAAACwsvBgGAAAAAAAAAAAAWDJ4&#10;MQwAAAAAAAAAAACwZBSWqTGsftXZ8TSGn3++rEGk+pkKGsMwKp72CpSZV62/RdQYVu0gnT91Xr1z&#10;506wb968GWzVXdNjVbNNdYVVK217ezvY6d+bm5vBVj031SnaF33jxy49Euy1lTjvqw6x5qPofJuO&#10;XzSGoQ5y2zp9FjjC8y8CaAyPzjTKUDd115HN8XPHooDG8HJS99gumrEDffWrXy3t09/32uf0WVSf&#10;V/WZ9syZM8H+vu/7vmD/5b/8l4P9zDPPBPtf/st/GWzNU58jr1y5EmxLnlHltYGdO3duqK3Psd73&#10;N/T5QjWJ9Zrqou62ngaLcD9dFBahP02DnN8U46TR9wTe+PiFX/iF0t/f//1vCbbOq2gMAwAAAAAA&#10;AAAAAEA2vBgGAAAAAAAAAAAAWDIKq5CS0NXOutRcwyk0hPn33vE7wU6lJPYkJFlBSgJGxVuGD2Xm&#10;NaRz0aUkvBC0ra2tYKuUhIbpaZiahsdpGTScRPM0Mzt16lSwH3300WDv7OwEW485c/p0sK0Xz3Fi&#10;I8pQnDx5MtgqLaRU1bG2cdrek4a5Y3nIbev0WeAIz6/knmMccq5jVJCSGJ1plKFu6q4jm+PnjkUB&#10;KYnlpPb5Sd4NfPGLXyzt0nPrM5w+o+qzoT5vvupVrwr2v/k3/ybYjzz5ZLCf+/rXg/1P/+k/Dfaf&#10;/MmfBFvfXaTznEqo7Xc6wdb3Fw899FCw9Tm52+0GW+/3KjdxcHAQ7Ha7Hey60LLWRd3PNrX3V8gm&#10;HS9wf3LGR06aEpLem3dUYsfM7PWvf0Ow9X1CuxXn3vJY835jx3N4KQAAAAAAAAAAAABgQeHFMAAA&#10;AAAAAAAAAMCSUVgiJaHLlxuNuLRYQxeazWawNRTjnb/3u8FOpSQ0vFlBSgJGZeTl+UvKvIZ0LqKU&#10;hM42HQll03nxzp07Q/06J+vc6305+amnngq2prckpE7zvX79erA1HOXRRx4J9vWrrwT79MkYanf2&#10;7Nlg61eoFb2+qrlXy1QHzB3LQ25bp/3xCM+v5J5jHHKuY1SQkhidaZShbuquI5vj545FASmJ5aSO&#10;+akhWfbkufXzn/tc3FEhn6DyEfquQOXRvvu7vzvYv/Zrvxbs173udcH+5Cc/Gex/9a/+VbD1Wfrr&#10;Ijdx7dq1YJuZnb9wIdg6Pe134rPuxYsXh9r6nKx1rGXTeXUazwRIScAkmcZzwSKTM1Zy0qiUhP4O&#10;1/cgv/iLvxhsM7PHH4+SOzovICUBAAAAAAAAAAAAANnwYhgAAAAAAAAAAABgyShsrqUkIhpx3hcp&#10;Ccm+5L8nrkpiZhom4dfi17wGhYSODETGYkS/id88v1Xs8/wLTNaSfCiFgSmF+DXsUP1WsW+a/iop&#10;CS3fOH7rDQ+l9tKX/eVKa8jFl84hfdaTj9jf2wu2F77W7w+XyXn04UvB/r/85n8d7IsX45eWzcz+&#10;xb/4F8H+wz/8w2Cvyjyu4Xk3RGKiKaEmZ86cCfbF8zFMb+PEZrAbkr4r1z2Q+rakvVdaMSQxp3/k&#10;+BXmjuUht629kEbPr+g5vP43qt+SffrM4x0zjr87qP+5Iacux6XucMhplKFu6q4jG/O5o9TvK/bN&#10;gt8q9j0ovyX7eiURK7W1oqfpt4p96s/A++0zjt8q9o3jnwJ1zE9lKYn4TPqZz3wm7jCztZUoqzAQ&#10;sQaVmFhfj6HN3W4Mk37LW94SbH0e1vcMFy7E59jeYXw+VT796XhNN2/eLO3bl7DsRx5/LNjXb8V0&#10;586dC/YjIqGmz8M6f25uxmddpY52SPGkJPJ+s9zfb8nzfs4xo/oLea7JSZ/eV7x9s+C3in0Pym8V&#10;+9znAm8+q8NvFfty/DOC97vD85dwpSSixOLf+Bt/I9hmZo8++miwtRl17h2kHSGQ1P93GO4FAAAA&#10;AAAAAAAAgIWFF8MAAAAAAAAAAAAAS0ZhZvbu97w/LDDXr8rv78fQ5oODg2CfPn062Lrc+TOfjl8O&#10;/fSnPx1sS0IfNEy6341hGhqCoSHk6h84+Wj6viwvb8iyc89ftU/9hSzHzkmf49dvpJYkJkrfTrXk&#10;Hb7u8/wjcqwl+RKXUMJbtj4/aJ/TEADtZ+r3wgRKfXcKIUaKd01eOMmshOoofghEXkBi2R/7uIZb&#10;9mUeMZHPaRYyB0n6UkhnozxuBpJVX87eki8Yv3LtRrCvX7sa7JVmDBfRa9oT6YkzZ04FW0Pf/p//&#10;4r8L9pOveXWwWydiejOzfy1fdP7N/+a/CfbqhoT59eJ169ejtf5UDuOJx14V7IcfjSF4u3e2g120&#10;YljgyY1yCN7WdgwfXGuvBNvrHwNpoxy/kobdwnBy5ipvfrH77FskdIxrf80Jk9Qw77S/6jE5IZ1e&#10;Xp6/YlqdW9xwyAnh5Z8zViwzXSqdNGlyrqEuvP7n+a1iX93+HHkpq9j3oPyWlqP0BJTzu2E0/6Ck&#10;/XH/9Hfx9g3v+4P+8GduDa8t5MZeFCIF6FzrQHQBy+mt4pqO7x+ojOG8Ir9Pv3X52dKu669cC/b6&#10;RnzWXV+PEmX9fnymXWnFvE6ePBnsn/izPx7s8+fPB/vRR+Mz5v/rv/9/B/vUyfgu4urVeA3PfOmZ&#10;YJuZPSLh1p1efGehz4x6HRcuRHm0sgSGPOALq/J8r8/MddFSCavS+xGZt2Tsl557nd846jcz63dF&#10;/k125Uja5PibMu5y0qfP7t6+afq1vktTYcUxo/q9c2h6r63VbxXnaLTi764yw+ezUf09+U3pp7eK&#10;fff3N1pJA9SAvsf0fuPkvBfy/HpPU1md1dU4B7397W8PtpnZm970pmB/85vfDPaJEyeCrZK/pfki&#10;feD6DmmrAAAAAAAAAAAAAMCCw4thAAAAAAAAAAAAgCWjMDN71+//+7C2WJccdw5iSIRKRmjIhX6x&#10;87Of+VSwP/WpaNsUpCSs5hA8S66jDpoTzV6X3meAlISLFxrghQMoVVISOcePQ935T4NGb5JlGN7H&#10;+/3h4SGerWMlbVP9uy+xOn05fut2lFi4eSOGvw0kdMs0ZEXC0i9ciPIR587GMLq3vvWtwX7xpSvB&#10;PpFISZw5H49/53veE+yr1+N1nJDwPJUQOtiP8hF6P3jssfiV54cffjjYKjehX5hWuSIzs+3tWB/6&#10;JVUPr197fqU5vAtAQtqvh1FV31X75p1SmJ+O94wi59SrJem8uszJKyfNouBJPUyKqnv5MHLSWJJu&#10;kaUk5om6+1K9eG08+TLV15/k919JSiI+R3jPZ9449Wx9Npks8pw4p1IS2ro9eRZ//sUXZY/Z9Ruv&#10;BLvdlme9tSixUJLvkLpZWYnh0z/5E28L9qtf/dpgf/SPPhbsrVsSYt2O+V+/fnOobWb27ZdfCvZD&#10;8oxq8dSulITKROg7B+1DKysigTaFuaMlDeP1a29seuMmfc7wjp8Uh4fx3c+8Ut/cEcnpT15beX6z&#10;8nNsV+bYOphGPR1242/VOu51lvn7dFTKckzD33tqH/jBH/zBYJuZve1tcc58/PHHg63Pki/KfK1l&#10;8OaLensDAAAAAAAAAAAAAMwcvBgGAAAAAAAAAAAAWDIKM7P3vPeDYQ1xqxVjK3qdGC6sIRT6lU6V&#10;iPjC5z8b7I9//OPBNqQkskBKYnaoCrE5wgtfU7yl+jaFsNG687chZZo005CSGAyi32v3caUkDjrx&#10;mK07t4O9fWcr2Id7UbpH57k1CWW7dDGGuF26dCnYL70UQ+V+4Rd+Idhf+urXgm1m9sq1KBlxZ2cn&#10;2N967nKwb9+Jfj3Hzna8bg1teVS++KwhePp1Zg0lUrkiM7O9vb1g54Qc5YxHD6Qk8kj79TCq6rtq&#10;37yTfn36CE9KwqtLz19FzjE5aRaRnJDLSZFTxzlpLElX9z17mnU0z+S23WziXfvk276+eorjoC9S&#10;WjZQWYnhE673zK19X+06woPv4Vi/rx482rqHh7EMr1y/LnvKUhL9fvxdvrYS61antn4v/u7XdwOn&#10;Nk8E+6d/+qeD/ZlPxXcLjz7yqmB/9KNRYuK2SLSdPxufQ83MVtbidXTlfI2VeFGnTkXZtTNnzgRb&#10;ZSJUOlP7lvYhLU9dNHrD+7hnK97vmnQ8ecdPirrztymcI+f3yrhofxq1PFXpS5JohcgLDJ9Wx2Ia&#10;Y6LZrOHCE7z69MZdTnrl4CDOL5ubm8HW9Cq9aGb2hje8IdgqK/HII48EW39z673Pu9Z6n0IBAAAA&#10;AAAAAAAAYObgxTAAAAAAAAAAAADAklGYmf3++z4U1hCXwgn6cfm3LgX3vmr3pWe+GOyPfOQjwbYp&#10;SEkMnLCiSeIt/54USEnMDqOGiHhL8pXUX3fY6KhlOA51h6Y2J/q1VO9ah7eXtk+ulEQpTEP+76ZS&#10;Et9++Wr07+0Gu9uL0j19CVlbacX59uKFc8H+ru/6rmArGjby3PPlr0d3ZU5/8cqVYDeaGvIX5YR2&#10;duIXoHudON+22rFsKjehIXgadqd1qaF5ZmaHh7HcaTjbMLw0nl9BSiKPtF8Po6q+q/YdkXOOWURD&#10;7bScnpSE4pXZ89t99h0xqTTzTN33okn2aS9dzjnGYRohnTBLaD+b/Pjw+vH4DJeSKIW+mzzf6u8X&#10;kZvoD+S3pnT9gcU/mo1ESsLJaxx/3eN6Gsjjn926HWXFLJGS2NuLUmQrzfgsubIq7w16MbP9g/gM&#10;3JTfjqurUbKy3YjPjCplefnyC8FWKYj93YNgm5mdu3A22Col0VqL13fy5Mmhtspr6jOt3m80TX1j&#10;QuhJn5PxkfM71JOPSPuod/ykqPv3r03hmaDu/G3CUjel/iHNvbMn7+FqmKpKsq81MRjU/2wz6jj3&#10;0nj+ooj3NO1bOh89++yzwU559atfHezHH3882H/hL/yFYJ8+fTrYnqxE/SMTAAAAAAAAAAAAAGYK&#10;XgwDAAAAAAAAAAAALBm8GAYAAAAAAAAAAABYMgozs/d94D8EcQnV0GmK1ojqT3i6NF/76peD/eEP&#10;fzjYhsZwFmgMzw45WjI5ek5VpJpOk2YaGk7HKfcoLIrGcFfsL3/168G2fpzDGkXMqyvzYl/E3U6e&#10;2gz2n3rLDwZbdXrPno86xE88/lSwzcxevha14N73vvcHe3VtI9g7O3vB3t6OWnJt0Ys7cTKmv3Dh&#10;QvSfOBFsrQutv7RfjqrT5Y0bz6+gMZxH2q+HUVXfVfuOyDnHLDKqxrBXTs+f4qXz/EpOmkVh1Hlk&#10;VCbZp710OecYBzSGl4vBoN4x4fXjSeI/R0Q9xtLjWaG/HfVZLZhWfuZLx5y3b1T/YtEfxPre3Y26&#10;wGZmN25cC/bt27eCrbWxvh6/fVHIs66+c9gU/eCvfu1ysJ941SPBvnYtnuvhi9Gv39bYuhW/jWFm&#10;Jl3FVlZXo70RtYv12VV1jJXSOwfpUPo9l0lqwrqIxrD3O9Qbm977m/TeU/f9VH+z1IVXB5NiGtq5&#10;3vw3SQ460m9qOIW+T6mLKbzuuOe36zC8NvL8yuZm1BLWeU5/Y6dzr16TzqUHB1Fn/S/9pb8U7Le+&#10;9a3B1udB7Wf3LyUAAAAAAAAAAAAALBS8GAYAAAAAAAAAAABYMgozs/d/8I/COvL9/f2ws90c/t5Y&#10;lx/rEvFvfuNrwf7ABz4QbJuClES9QQ93qTssASmJ2cGTkvD6gPq9kIHU7+U1KdLzzSMtCV8bn+F9&#10;XMMNvdCqUl1WSEno332Jyek3Yn/64jNRcmelNXyO7XZiGIjKSuh1vOUt3x/sp7/ru4J9IOEkX//6&#10;N4NtZvaZz34u2K1WDKP7/u+PeT3z5a8GW0NTGv049547fybYZ8+eDfaqhOnptab1NA5ev/b8ClIS&#10;eeS0V1V9V+07ou5QxbrIkZLIqb+cNDZCuiNy0uekmTfq7k/eM6lHThrLfHaYFEhJLBd9uWfXQW4f&#10;HwdvfOh4dGW/BM3Hs+tiCqeonUKeYff24vOpmdnW1k2xt4Ld60a5gFZruNyCykqYdFfN58knnwz2&#10;lSsvB/vCuYvBvnw5Sk88+cSrg21m1u3H59iuxfcGKj+xsRHl0fT3n95XdP7UfqZSEtOQF2hIlXl9&#10;2evX3u+adNzUfa+o+35tQ8o0j6jkxqjlqUqvz6ura1FGpQ5yJBjGZX09/vasC/09rFSNoyPy0gyX&#10;6zlzJv7e1ne0lsjeqHzE9vZ2sH/+538+2D/yIz8SbB3jatffWgAAAAAAAAAAAAAwU/BiGAAAAAAA&#10;AAAAAGDJKMzMPvDhj4aYA11+vLai4R5x6bMubdeQkMvPxrDl973vfcE2pCSyQEpidtDQoJzwHMUL&#10;GUjDB6YRSlM3aZkmzTSkJDTc0muvUjmPISXRNZHcefbZYK9vxPCX27dvB7vfiXPsmoTI7O3tBfs1&#10;r3lNsG9cux7sb3wrzsMb65vBNjN7wxveEOyrV+NXTwcNmd8P4ryq83BTJDcevhRD+E6dOhVsHTdq&#10;e+F4lhkGqnhpPL+ClEQeab8eRlV9V+07Yl7nP++rzTlSEp5/XHLyzUkzz9Tdn7RP59RlThpL0uWM&#10;m3Gou44Whdy2m3UWQUqi34/PIzo+cp4bvGf3aVy3rrvq96dxvpoZxPJoyLIlYc/6DmFn906w9blP&#10;3xusrcXn29XVKO2g7btzO+azshIl0DbWYwi8Sk9o6LWZ2c7OTrBXN+P5VEpCbUXfM2i/KT0by7Nu&#10;GupdB+0i1l/pN4fM714fzx1Ddd8rWu361yXWLWFQd/6WyPN5pG13hOe35Hm1L7+z62j19DdfHei7&#10;wbrQeWtUqtriiL3dOK+qtI2e9/r1+FvfkvlQx+zmZvzt/xf/4l8M9ute97pgIyUBAAAAAAAAAAAA&#10;AGa8GAYAAAAAAAAAAABYPgozsw/+4cdCzIGGM6+vxiXKumReQyV0GfPzz8UQ6T/4gz8ItiElkQVS&#10;ErOD2/+cPuDJDlSF6tQdXuFd6ySpO5RmGlISvd79QxVLVIwVDeVQKYl9+VDx1Ws3gn3iRAwXeenb&#10;LwR7IPPixYtRtuGWfP353Llzwf6pn/qpYD/xxBPB/v/+j/9TsM3MvvnNKDNx5vyFYA8krujmTQnJ&#10;OxVD9XSufuTRh4N98uTJYGv9eVIS6Zdd9QvQ6RgZhpfG8ytISeSRM3dU1XfVviPqDlWsC5WSKIVx&#10;On6PnDSWWZdeXp5/EXlQ/Sm3jnPT1cksXMM88KD60qRZZCkJRf2lOVmfx5wwe31OqYuaH/WnQq8b&#10;60zlJC2RltD3A1u34/OqyjloaPSJE/EZs1HEZ8HTZ+Jz5U2RSjt//nywX77ySrAvXboU7GvXokya&#10;JccU7dhXVD7CC8nW51XtN/rcqn1onHDzXFYa8Vq936fe2PR+q3pjqy4GVv+gcH/DzRGpbMsRXnt5&#10;fkv26fNqtyf+6J4Y05hjp9HSXt16Yy1nPJYQuR6VgtA5SOUkLZk/dY5VKYqf+7mfC/Yb3/jGYHvv&#10;ZadRlwAAAAAAAAAAAAAwQ/BiGAAAAAAAAAAAAGDJKMzM3vvv/zCscdYQiu5hXMKu4RHeF+avfPvF&#10;YL/3ve8NdoqGoeg5vPB9Td+TJdV6HSsSEpKzfNvzW8Vy8bpD/1sTlWAYHhDghVNpWIf6q0JNGo3h&#10;+3q94eeeFNMID5nGOar64KRJ2+6IqvZVvH11h1y2LYZrjc/wax0MhvtdKqQklIH83603iOXY3Ytz&#10;nn61+eAghogc9uKcVw6NHP4VUZ0jy+Fu5bC29fX1uE/C9jqdmJdGnzZbsd1Pn4whK+sb8Uu5GrLi&#10;yUeorSF46d8azlIH7Sn8L7TuMeGNxXljXutJpSRKfbye07n3bGUcfzoe6yDn2clrL8+fi1cHSk6a&#10;uuemaVD3mLMpPTvRFnmMO3buR864Ph46Huutp7S/er8fvTnCe4ZWu9mMof+Kl7+Xj1XI03nh2t51&#10;Kzlpegd+W+t49KQXtL/f3tkO9tZWlC5bW4vPkl67azlXV+NzqMpC6HOuJe8vika8Jq1LzderS+/d&#10;h/q9YyeJSr/VRTouJs00pCS0X3p93Bt3Wn7Prm/+i3jt4M0dSupP/z5iIL+zB04dpPPQEd51ePWq&#10;eH6r2Of5u/IbWH8Pe1KHKtGh84M3Z9kUxrbK9Tz00EPB/spXvhJslY4wM/vRH/3RYH/uc58Ltpbv&#10;n/7Tfxrs3d3dYHsM73EAAAAAAAAAAAAAsLDwYhgAAAAAAAAAAABgySgskZLQpfGdg/h1UV1q7S2f&#10;f+XqlWC///3vL+3TZc1qq5SEosu5NTRFpSRKS9WdJd7e0vbjkC4rnzTTkJLQtivVTUZYRxrSoCv6&#10;yyEYw9tiUnj9b5KkZa2Dcfvj/dCwh7rPVRetwST70vAxUQ5bzOAYUhKNVgxtOziM4U0a1nFwGKUk&#10;ut0YCtOX85VDDINZ8pfDp4JpZmbNpoTUSThaKfxP/K1mtFdX47Fr6zE00pOS8OaaNBxnmlISRTev&#10;7cYhLd88Uve9zipCwiZFXWVQKQm9T9QV3TnO3J1zbF31pOhckNPuXhrPb8k8klPuSaWZJ6bR1tOg&#10;bvmTuvO3Belb06indlvPMfn+m84p4/xmLD+fxeeAbnf4s5CXfzmf8vV5+/b34+91D+98ipfm5HoM&#10;yU7JkVXQa93Zj7/7t7ejrMTKSnyu9OtpeP76jkJtS9IddobXU1rPR3j14V3fNJ7/9vfi74N5RSU9&#10;6kKlRrz2ypHq8tDfTSlef1Jy0qR9eRi5112qA/EfdOJf3vziXatXr2p7x6Z46Ty/sir1pL8jtQ9o&#10;W+t8qfnr+E3vbznX4bWFVzfKwX7sT5ubm8HWMuj7U0veIZw9ezbYf/pP/+lgq9zEnTtRvtKj/rdf&#10;AAAAAAAAAAAAADBT8GIYAAAAAAAAAAAAYMkozMx+/30fCuuadam1SknokmpNo0urr1+7GuwPfOAD&#10;wTYz29uLYdK6hFvPoehSa10W3ndCjXvOMm1vybbnt4rl4nVLGExDSsILm1ApCS8EIK2XRmP4voOD&#10;esNcckIrxiUt6zyShkEc4Y2PdEykfw+jbsmNRm+S7TB8TGg/ziJTSsIGsW7aKzEs5LAXj9ewkL2D&#10;GBJyeBjnxcFAwrBbMczFkwrRL7L2Dstzls5hvU68jq5ILKiURLMV7fPnTwd7dU1kJeRr0HpNOtd4&#10;4YXp33XPsdOQkqh7TKT1VwfTCDmvu63rQqUk9D5Rl5SExzj3KD12GvdT75kxh9z0Ofc7xfN71D2u&#10;p4HK/tRFVXjtpMjtE8dF76HzTH8+p9jSM1anU29bVPWlqufjI6p+Ix3RbI4mc6OkeaZ/H+Hds3PO&#10;l5OmFPnfL6d3Tm3NVpSG0OeWTid2TH03sLYZ5yd97nXbQS5K6yWdqkt15uTl/jZ26sZrdy/9JGkU&#10;eq+r577k9afxkN8cvXrHtSXzeLl/xDpTv/ZRL43aVXXkjdNR/aM+J+f2v9JwNulPznsd7/pyxpB3&#10;bBU5xxRSiJVmnGs8GUNtU31O0evW37Pr61EC0pK5yqsbz86h0YjtoJIPJ09GGZ+0P+j71B//8R8P&#10;9k/8xE8EO5WfuB/1zCgAAAAAAAAAAAAAMLPwYhgAAAAAAAAAAABgySjMzN7z3g+Gtda67LonITwa&#10;ppcuZT6iSkpCl23rcmyVkvCWYJe+aO0sk+84S8e9ZfWe3yqWf3vlnhRN/5KOwfAQB69uJiklUVG1&#10;E6EqfGNSpGWdR3JCzqvGQdW+I+qup2Z/kv+7Gt5vRi7CMaQk7tyOc2lfYtE1nGpXpCQ0POSwG8NA&#10;ComdUVkJDQcvzVPJlKWhN0URj2kV8VqbjehXKYmTZ6IcxspqvB/ol6Q1VMeba9I+M00piVUJ1amL&#10;usvghcxPkmmEzWu/qYO66kmlJEpfYx91HsnEu9+l4+iIUf05X7OfBt715eLdrzy/kpNm3OubBXK+&#10;SD0u+gXtuqhb6mEa8irT6E9dkYuqA29umiil5y0dp1p/k/Kbu28w0OuI/nIzpnndZZL15PWbnD6b&#10;M8+VQq8leVvkMNLyqBSZ0mjGayqK4c95+m6gtRLDuN3n7LKmRbDKv1X9cjYznlG9eqr6PXzENKR0&#10;bFDPs42StvFkiHmW8vfaekxUCkDbVM+tdklqz7E1n9xnTK8/5eA9J3t55vRjM7O+7OuoZKPzXqf8&#10;jmf4OTx7GrRFDkPbdHc3/q5WKS19TtE0Oo+mdX/z5s1g628k7Qdq629btb16PTyMUrmbm/H39rlz&#10;54L92te+NthmZt///d8f7EceeSTYWqYbN24EO0dOrP5ffwAAAAAAAAAAAAAwU/BiGAAAAAAAAAAA&#10;AGDJ4MUwAAAAAAAAAAAAwJJRmJm9+w8+EMRAVO+i341aOaq70e1GHQzVEbn2ysvB/uAHPxhsS3SF&#10;VdNOdYxVs8PTqtQ32XqtqjGseJonVfonnnZQ3dqRs6Ix7JHWi6cxXIheaR1o/6uLtKzziFcGz5+S&#10;k65qHE0C1Q0aH29MDPe75OphicbwWvtUsBuiczuQvDqiN7x3GHWFDzpxvuz3Y9/X9lHtI9UyajfL&#10;Gkmqf7TWFr2ldky30hKNSNFz2zvYju6VWDa9N+ToUKX9Suf6enTNIougMZyjHT4u09AYvn37duqa&#10;KHWVYdoaw55mYTqOjvD0yzxytClnkfTek/49jHHSeP55ItXMq4Pt7XifqIuTJ0+mrokyDd3tnLE5&#10;Lr1uvX12GnNHadzps5c8X43jHyQTd6Eats4xOX79TVVXW3tzkudXctJoVWyux+fFXqf8G6zbH/58&#10;V1h8VhnIjbMnVabPfJ3S85+cXC5E20e1hLUZU41hLcfhgX6zY/i90rMVr/7qfv4zM+tN9Nsrw/HK&#10;Nx6xfctzRz3P/Tla9OOUU3Vq03y83z85tuLpGHvHevawv48omlKO0jgaPg68c+hY9tLURUN0kvU5&#10;R/vAm970pmA//fTTwdbrU13q9P722GOPBVt/h2kb6TGe3rA3p2xsnAj22lrUW79y5Uqw099Np0+f&#10;DrY+t+j3JC5cuBDsnZ2dYHvUP7sAAAAAAAAAAAAAwEzBi2EAAAAAAAAAAACAJaOwREqiJOHQi+Ei&#10;uiTaC+W/cf2VYH/oQx8q7bt27VqwdWm3Skl4S7N1mXehtizH7johyN5y9qql7d4y77pDRBZFSqKT&#10;hBlNmmmEUk+DtD6nhXfe1O+FkSh1h/7Ps5REIWGFjX4M1WkUUibpyqUQ9UEcQ51+DCVXv45fnS9L&#10;4St6LjMrJN6uISdvivyLptFzH/SiHFDRlnzknpETbpT2Je+YOmj06s3fapQwOKLuOrIhbVQHXojc&#10;pPCeU8bFC7WbtpSEx6htlxNuOQ1y+nVVmpzngqrjj/DS1P38Nw3qnpsssx3G5UDCwetgGmUYdZwe&#10;h37NXXYa/anutk7Hu9cunj89/gj1r64Nl9wYNU+reK7KeRb38vX8KsHQuPu6wGyIlIQ+VjUbsawq&#10;m6aX13OkJ6w5vD8NRBpiMFD5JgldL/2G9euifxjvp95vHK9fe3WvTGPumIaUhNc3xyO2S7m/+u1V&#10;B17beXKmngzA9evXg53i9ZUcW6lr/tPn1d2d+AzoPd96v9O0HceVkshNd4SmX21E+QiVV9A0P/VT&#10;PxXsn/iJnwi2lq1KSkJlGLRPeO8uvXlE0evb2oryD6dORflJlc5Kfw940l16bpWYOHEiylV43P+q&#10;AQAAAAAAAAAAAGCh4MUwAAAAAAAAAAAAwJJRmJm9570fDGuZdUm1J/OgIXW6bHr7zlaw/+iP/ijY&#10;ZmbPPfdcsDV0sd+Ny6K9pdmlED4nXKbnLFv37FxK9VFzKGFDwmvGZ3g9eXWgYThemnRZvEaalEMw&#10;6g2lqStEeNrUE6oTSdtrVHKuz+srk2JRpCTW2zEsRL+CXRp3GqojujIDiefrO+NU26oUop/Et3cP&#10;RIqiE4/XnqJfMj/sxBCU9mYMq9Hry+lnuf0kN91xaeY13Vjk1Mc45ISMjkvdZZgGdd0nNNROqUtK&#10;whsTnt/DS1+3pIdVnFvx0nj+FC+E1zve83tMY9zVTd3PsHaMej0OaYjnpEnDNesg5/lqbOQZpA6m&#10;UU8qR1AHVf3VC6VW9PhyXnG+6HRjOLiXjxeqnV6fF66dM4+neR3h+VVKoinX1z0s31uLQkOpY0i3&#10;ib/bjdetUhKl3/0rw8d1T+QjVEqip/IRpefydK6WepKnXS23V69e3XhM49lpb7+eZxvF66fjEeu4&#10;LJGQttfk0blqd3d3qL23F+XyDg5ieu/VzLojETNJdFx785EngZH2Rf17IFKgJ0+cDbY5EqGKN25y&#10;xlDuePLSef4Tq5vBPnfuQrC1TX/yJ38y2D/6oz8a7Js3bwbbq2Mzs42NjWBrXZbkGx3ZEcWrp42N&#10;WAa97pWVOKemz3Daf1VCQyUjtrbiu9kc6p/BAAAAAAAAAAAAAGCm4MUwAAAAAAAAAAAAwJJRmJn9&#10;/vv+MKxl1jCNjiz1Ly1Bl6XPq6urwd7fj0ufP/axjwXbzOzyt54NtkpJ9OSr97oEW8+nIaFd+aJo&#10;eXn68BA5bwn7IIkH9b7EqKRLuCNxWbh8PLWME36uoTrpNZXQkDDNy/NnkFN/SlovGqWg+7wQXg2t&#10;H8i1jupvN+Oyei991T7Pr/Wn4f5Z9T2q38waRQw/0Gsq/7/m+P6WfB3Yu6aSlEESC136yq9TDi2D&#10;d46R/ULhxfAch6T+j2hI6MzIpHlKOQoZz+3mWrC7nXiMSjX0ZTw2WhIWLab2Ex2/OqdqmG1DDzaz&#10;gchEtETyZVVCVbRNdX7uiF3IxOWF3nhzbxW56Y5L3SHIVnmfOD56X0nnYUXTle5pI/pXWiIbkpE+&#10;ve95+9SvoYRVt77jUlVPk+KwJ9IspT2Tw3v2UiblrwvvfJPyW6bUQ9XxR+SkqYu6e+w0xkROO8wr&#10;+rxuVpaP0X0Pym/JvpZIcXnHjONvSo/NSW8V+zx/vxPn2HL6OC/29Zl0RH+RXKDua+kzulyg5lWS&#10;MxBT89HnKNXga+jzUrDK80AvHU8yP5WeGTPyKnUVfT4Tdym95i92T9rkLvGodju+E+jLjf1Q5Cc6&#10;/VhRen/rHEa/yqaV5hSp11I7yoNG+kyv815PrkOf1TqdaHe78o6ip7Uj/UkkTvTcKpmR8zvtLt6+&#10;4b+LPMmNrN9XOX6r2Dch/0pzeNlyyZk79J2SSknos6fa+u5C+773G6cn76PSe6t3jNra99Pjj9Df&#10;LJpGy6ZSBp5tVe/YpP4G0ucaMq5Lz+jyu7wnUoyDnoxNmVXU7+VjFfs8v7JzeyfYjz76aLC13f/8&#10;n//zwf6Jn/iJYN+4cSPYOn+phIMl80VO/adSHkd4v411nvN+S+s7VzOzlZX4985OrAPtyyoxoe8K&#10;PIZfNQAAAAAAAAAAAAAsLLwYBgAAAAAAAAAAAFgyCjOzd/3+h8M6ZZUU8ELqvFAxb3m0mdkH3vf+&#10;YL/88svB3t7eDrZ+8U+XcHtfkGxI+MZqa/hy7NIybX0PLl9LtWSpukaOaF6N5vBwgO5BDAfX6IiN&#10;dQmp6cTl2/sHUXKjIdfRG+jXDMvX54WaqPxETtvpMncvjdeOabuX6zmee20ths2XZAec8CsN5VK/&#10;l361Fev1sBfrVcPkzcqhX15ImB6j4UOr7ViGhoRKaDto+NBAwvJLoUCe36yUl4ZEeaE3nl9DPwrt&#10;G6X6GF4G328V+6Jfwy68fpnj9/LXUBazpD4mhBfCk0c6hobnlcp0HOGFGJXnreEhdZomWyJBrsMb&#10;/4pKeQz6afjg5MkuxzHpppoHc0IpXLiiGbyQulH9bZm3ctJXhTN7x/SK2K9794yje8npr0p6v5oU&#10;ehV63d59U/HGexpypvtyQr/GYbz5Lw8vRM6zvbr05r8qvHSj+jV0UPHSe36r2LcmEi7pmDrCOzbH&#10;n5ZBQyO9NvK+sq3pNZ+cOTznWlN0n/cc6/UPL1+v/3mkt48cyRzP3yzk+U9nFbnnqr90bgmVv+cZ&#10;Sfb1u/KbQJNlhOnm+PXc3rWWylaxz6unw/0Y6l2uJz13LKf6ewO5Weqzj8oRJL8bNC+VmvPy8s6t&#10;/v1uDGfWe4Y+X+X4033efTYnr9KznfQZlQcp3Yc60g4VvwX78gPau8d5Ie36e6Ir9a3zi47l8jyl&#10;+ZTnoIY8z5w9dyHYKiOwuxt/xx/Ib/RyUYf/Zin/9tb602vVMgfzO39r+Hn06zGaV2mu1oaX/jqq&#10;P/1t5ckEFipPN46/3K1HJmeOzbkvafj91u3bwVYJAr3ftFWeQdqhmdw/vHuLJx/h2V76nPGU3u9L&#10;eUn/bbXi+zZ9T6Zl6um4E7urA0Rs9fdVokPHbFJnuk/PoefWc+hcoG390IWLwdYx/lf/6l8N9qVL&#10;l4Kt76wODmK7p1IS+rf3jFSyRc7Tfb4ovcsZ7i+NoXvQ/pFMLEfIOPeehRQnFwAAAAAAAAAAAABY&#10;VHgxDAAAAAAAAAAAALBkFGZm73zPh8LaYm+Z8bh+/erfs88+G+xvfOMbwd7a2gq292V3Xcq9sRrt&#10;g+1bwe5LCIp8/NT6ssx6kIRfdWURd1dDdUrhcnGJuYYl9OXL5E0Jj12XL4f2DuUrmPsiJdGUsIRG&#10;XM6u8gCW1Ke7JF0ohfY4IX9eWIIXupCet/S3GyJSDk8ZhbQPHaFfW/TKaRXlU3/pHKWwEKmP4ZdR&#10;wlEKKIfjJZTCOEt7IlXHH+GF1Ky24/io6z9A3jhVvHb0/FobaSiMX1PHJ+3XdZD2zSPSEPJh5ITK&#10;3ltPw/HrPFKaa8S/Jv1p3DAwDw3fmhQ6Plpyz6ipCFl1PCraDo1eMg9P/nRZ/fI4aFt0RBNDv67u&#10;kVOvmqYkaVQTGpqrYc7eOFVy762LICWRc5/w0Prz6tIq9o3qV3LmWC8fz38P8rypEi7aKjl55aRJ&#10;+1JO3Xr9VNN79zcvT6UqjbfPCy3PuSbFK1tH5AsU73qOw/5+DF33ypBzvnT86t96Dg/vHJ5fyRnX&#10;VflU7TsiLd8wctIo3m+DKkY9h/4m0Pub+r3y5/YB3afzk3e8l5c3DtTe2FgPdjq2qn6HHeH9xvR+&#10;m3m/W738vXBuMytJSZw8dSbYB534DLK/G3+XH4r0x6An93JpO0++oCXn8mRXVO7FKvapX+VPVtrx&#10;HNq3NNdR/WnPWJV3LaV92p8cv3cOpXsY69jrc1Vo3Xp9/MSJE9EfrLIk6a1b8d2R9rNV6e/an7oH&#10;8R6qvSydRbxyjFpWlbHw5q1cKYnSuR0piXtlTO9F69gbp5rGu0/klN8qzqf+hrTwhQtRLkafef76&#10;X//rwX7ooSglsboq8qSSPpWSaDaHS0N4c4/KsXhlHagUUellk85zae+KFDZcIqUwebcolOU8lXg+&#10;/2wAAAAAAAAAAAAAsJDwYhgAAAAAAAAAAABgySjMzN75zg+kUQQT5+TJk8G+fv16sF988cVgX716&#10;Ndjb29vBVumA0lL1vnzpsC8hyCLtoOm7pS/olunIl1Q7crwuW9ewrFYrvlPf241ftdzfidddiI5F&#10;txeP1dXi6+ubwe72Y54SvWJWET7jhUF5dabL3L2l7Z4/DUMq/e1ISeiXVHPwQkIUrQvvWi0Nm3Bs&#10;RWtyc30j+uUy3GsanmWJ9OvMpfCr0p7huBEADhoCNbyXjI+GuShePXn+MnLd9/TvnJoaDa8/TBId&#10;j15f9GxvTKjtpc8l55hp1FPd5JRzXOo+h34pvS680K9JoqGROeTUq6bRr03XhUpJ6Lm90FpvzKbo&#10;vrrbQuemutAvQyvefHYcvGckZdRzaHqvDEpu/l66ceojJ31VaKni9WWv/6rttUPO9aV4x2jop1dn&#10;3rGKW/5u3pjLOZ/n39yMz/6KV9/HQZ+fRs0rJ33an3LIyVdR2b4cvDb1/FX3Ce8YZVJpPHLry3sG&#10;9I73xq8n7dBoDs/fKu53Ss45Njbi7y4vRN27H2o+9/RLkXfQsPlDkS7rSAi5+lUiwbTOorf0y66l&#10;kh7ib2j7iN+SvHLOUcjvoBx5i1H9ZmZrKzLHZhyT41eaUrqcvpFSkvFy5sxSvq3YLnt7UTZEpST0&#10;2E2RodDfufockCMzOS7e/OfJsXiyEunfWjc6Jkx+X+TMKd7Y92ylqn2986mtpWs3419nz54Ntqb/&#10;xV/8xWBrGpWM6Mm7QK/u7Z76j/2j5BcpCY9RpSTuqbPB8HN4UhK+VEg8X/2/MAEAAAAAAAAAAABg&#10;puDFMAAAAAAAAAAAAMCSUZiZ/d7v/fuwfvmeZcrHpCof/Vq49yVVRfPSEIDtO1vBligBdwl7T77+&#10;3E/iJjoi+6BfJPVkGDSc4Fvf+Hqwv/rlLwX76stRJmNvN0pMaD4qsXHzlshndMpL773wGV22rmXt&#10;SCiMfmVRQ3Wq2ugIbwl/+rcuh19t65cch4d4eKEIXsiQps+RwzgOTcnrUL5K7YWL6LlzpCRSNLRF&#10;GR50USYN+zmiFM7jhFxMEq9fKmm/GUY5TVUNVO07HpPsQx46BnPCprxr8sbQccg5Xvt1bzD5uk+p&#10;Ct2ZBDnjetbpF3WN5oj217pYkdAvj5w+6qWpuy9ZMj68e5o3ZqvGuxfCVwc5c/i4aKjepOoprbNJ&#10;lcOrb31uHRfvHPpFek3hph+RNKTTe5bSdCo14rVLVfjqOHjlHkciwUN7kzt3yG8Is7I8mD57lWTD&#10;5Bh9buvI1+1HzcdLb8k56ggH967JS58+q3r7PL93jpz6yLnW8u+VvHN4eaX944jC8SvpfHaE50/x&#10;5lIP7znUeyZttf3f6qPO3Tnn837Hp3PYEd58lO5rS9h8eZ7T36Hx9/Og3MDB0pDssmSizn/D06e/&#10;Y3LyUr9e96h17NV32s9UzlPxjh/1HLsi4eK1XdW9pOe8N9D+pxIQzZXhc7q+y1G5UB3vmo/aVTJc&#10;5WaUOhC/dq2G3IHU3xIZFM1H0xfyLN2U3wfqT/eZ9Ll2U57PMq5JZSr1d6H6tf7U7835VjGXen5l&#10;Td6nnDp1KtjaXm9/+9uDre/C9H6v4z2VyvT6tSclUdjwdzyl+VMl9TKkJFIKG96vPSkJvdYy8Xz+&#10;2QAAAAAAAAAAAABgIeHFMAAAAAAAAAAAAMCSwYthAAAAAAAAAAAAgCWjsClpDN+8eTPY6+vrwVY9&#10;DtWJUf/qatTJ0jS7ots76A/XQStpE4nmSS8RvtJ8DzvDdW57/ag7pFo0X//qV4L92c99JthXXnwh&#10;2Af7u8HW8p89ezbY589fDLZIHt/929FV0rKq3o3q5qhepGqpeJpAJV2eCr2f0t+ik7JzR7WJpP4d&#10;nSi9btVGVjun/KnulXeMp8VViK3aOir74uklDVRDyEmTkur/DGN4CfJI66MOtI08vOvw/CXNnXuo&#10;2je76Bj0dYqG+6v6eB2Uzi3dt5DrO46mdg7emB0HHb8NHZs1VWU6T06aVB8/+XMiTEqvNUXrvN26&#10;fz3l9Hcvjd6j66Ilmm3eOC3dY5x7Q9pndF8dY0KpukdNCu9bEt692MOrP5tCPeXc646DzqWNdnz2&#10;yplj0zq4H+m49jSGvedKry9rPqm+Zx1oW4xaBzm0VddRSfpo6S8d8xn+FdU1FL+Wpq/1neG3ZJ93&#10;bj1mHH9OGco15u/z/AP93eCUexx/O9GRLF2vU385fqXRi359BlGq5jbF26f3EO/+o3j3H29O2NkZ&#10;rjmb4pUj5xxKThmU3N+q3nzWVz1p+QGup9ZLLeTe35Dff9rT8tKbNWS+8Y7RetLf8Tn17f22SOtJ&#10;2dzcDLZ3Di8v73xNqRv97oDXN6quryvatnpf0+eA559/Pti379wJtr4f0XNoPtt78Z2Nou9vDg5F&#10;YzhpU33W1d/6+m7B0wz2NIm99Lkaw945VGPYO7en86saw/2utIPOjJl6wd4+T5dYbdUYPrERvweh&#10;7fW3/tbfCnajGK4LXNX/2u34LrLc34fnlTO39bSeHI3hsj55GU9j2AbDj2k2nfRoDAMAAAAAAAAA&#10;AAAsL7wYBgAAAAAAAAAAAFgyCjOzd77zA+X13DWgYQmKhljv7e0F25OV0DAQDRXtdmM+A9MwEF3y&#10;LkvTk/hbzVelJNR/+86tYOs1XXnpxWB/7WtfC/bN69eC3evF0DeVxjh96lSw79zeCXa6hN0Lz9N6&#10;0vAItTXszgtB8ZbPe35LQ0pkCfyJDW3r4eGdo0pJaDk1BMU71pK212v1zt0Xe28nhpGUVvcLmqcn&#10;JVGFhmCMih6praL+ukNrrSLEy/MrbhqRkijqivefMtrPvFATz/ZC6rz+rXj+KkrnlsO7EvJSh3yB&#10;DQl1ngTahVY0ZK+mrnWcOr8fWt+D5P+5pVB0KdM4fg35y0mfzpH+PglX0v6e0RbefOH5p0GOlISS&#10;E3ppSTp9RqoD71oniZYhp548v5KOM73fpfvuR076tI2OyDk2pfQ8IodrWKEnJZFzPi9N6vfuRTlt&#10;pGg+Ofclj9z0npSEZ3t4ZdP57/65HA/v+SynDN51W7LPO4fincND03tyPbl55qTLqQ/1e31aUb/+&#10;7kzxzp1lSxPpfUKvKOf6vDQpGjI9zvj16m9jI+af4l2v1y7eOdbWYgj4ONedztU6nk+cOBFs/d3a&#10;kNDrnolEQC8eO2jI84ukl6h0azckLL85PH9Nb2bWtOjQfer3Q/w9f7Q9vxeub2bWbsZze3mpXIB3&#10;Du/ZzpvDVQohlWdQvHlOr+n27dvBvnz5crBfeumlYKskhcpo6m82/V2iknoHvXhsWn9eH8/xe+SM&#10;Lc+f7lO71Yp9Nme+8epe6yln/KZpcuatUhmk7dZFSmJ9Jb5jOyXv2P723/7bwe4cDv+tqe/IUtbX&#10;h8urqJREjkyO0nekMwel9yDD3/+ZmdlA5g49nyMloddaRua2kh8AAAAAAAAAAAAAFh5eDAMAAAAA&#10;AAAAAAAsGYWZ2Xve9aGwZttbvj2uf2cnyiSUwgZk2bUu4/eWc5ekJw5iGJNKNZTC8ZyvXvfkK7Fm&#10;ZocS1nDYiflquIOGTen1XbkSwxK+8pWvRP+3o//Ona1ga56rrZjP2dPngq0hNenfGh7gXZ/WUykM&#10;wgkl8MIPcpbCm1kp/L9zEM+tUgBevjlhCeovfRXUkc+wJF/tW4oecyj1tyJhCRoKnfbrI0pflhS8&#10;9HaffffDC9VRf2tVQppqIq3zYeSU00tzr5RE+vf4eOeuC2/ceWMix84dp146z6/96bAb55rhwS/j&#10;k4Y+TQLNUb+ae0/XmhOKRFZIi6GtOI5fZR5y0qe9p2rfEeX6H96vPXLSTIO2toWGZTrjVPHuuem+&#10;VCJp0mjIZF2MGl6neHWZ1mtOvl4az694kh45x1pFOk+upyqM9ggvT8+ftnVah0d4fdPLV/NJ+/Iw&#10;vHw8f4o+d+gxObZXZh2/GkatVF2fdz5F/Z70SVVIfA5aPn3u9a5J8dJ4/tOnT6eue/COtfvsO8KT&#10;0fPq2+uv3rk8mUOrOD7nHNpyDbkLprJLw/CutQpPhsGzlZyyeb+hcvHK5PmVnOv27PTvvd3tYDeb&#10;2l6xn2kYd78bz90XmcqmaD5opLfmo43t+S3Z5+VVehbfj88EpZy0rcfxm9mqSDZmHSP+vthe66Zt&#10;dITKfqhEY4rXr9NyHHHjxo1gv/hilP+8cvXlYOuzlvZ3zX9XngO6eq0qgVHRH3NsxRuPnu2lT/cp&#10;7fb951ilJN2RYet5tS5TqSNvnCulckvyE/K+Y0Xu3+fOxfdqf+fv/J1g6ztJfde0troR7PR6VAZW&#10;y9Rsxvd45Wfd+z/3jislUdjwd6VISQAAAAAAAAAAAABANrwYBgAAAAAAAAAAAFgyCjOz33/3h8N6&#10;aW95vpIu/z6i6ljva4+aTuUZdJm2ho3t7u4Ge/8w+jc3o7yAfmXSkyZIQ+oOOjE84HBf5AnEv3Mn&#10;hqC0V2N5Xnn5arC/9rWvBfvqKzFEQa+704n5azlXilh+/XJq+rfWpYY3qpSEhkRoHd+5cyfY5aXw&#10;cdm55q92GtJVClmQ0Jjt23qOYJbaV/NK8z3CkwEphQXJF4XTrwtruhUJi/GOPxB7tS1hQk6IsF6f&#10;9jkvTTomPLmUSdHpxT7ufeF8XLxwG4+8NPpl0+FzzSTJuaZx8cJ+vPASxQvP8caE4vmtYp/rb0o4&#10;kCTxpExy/JbsGzhf+c3Jy/MrGtJZF979cVK0RH4oRSMUdcyP6h+I5EZO+jQ81tvXl4bx+pnijU3P&#10;r+Tkfxz0v+n6Be2ced+77vRa9W/vmEmRnrsOvLB5z/bqzKtXq8jLY9T0Xii1d6znt4p9q+sxHFxn&#10;kaakH8e/LqGQZmYdlRnT+pQHt1V9TtFnPkmv+WxISLueW8fNQK7P81uyT/PaFDkxvSYtt/q9fLQM&#10;2p9W28NluNJ207+rQniP8PyefEROnilajpzjR/Ur6e+oI6qO9fZ5fo90/B+X4+Qz6jF6P62LnHDt&#10;nOv2+owXhm4V87WSk0Z/E+WkV39V/ylk1It6ROm3p1c+T9LQG6ee5JBSea0V+44Y6MOus77Py8fz&#10;V+EdM6o/fU6sA3321PcdJ0+eDPbt27eD/SfPPBPsl16K8p/6zkD75c6hvGeRuk+lJCaFnlvr1bO9&#10;8Zv+rXar9f9v79yaJCnOM/z1YWZ2ZpndZQ+A1jIiFCFC4tIOOfwbuOBn6Pf5IECEA2RLF46wb3zQ&#10;jUNhIIJFhNEiYJljH32xdOWTOfXWZE13r2Dnfa6yv8qqynNlZdf3pj6nDTW+qHDN2FQeU307yyve&#10;525h7rQzTP363r17TfgXv/hFE2Yb4HOMUhJl+tgm8vUztbbVXnc5KDPIR2RdHO3swnWWYl4awi5l&#10;KVBfmd0YY4wxxhhjjDHGGGPMc48Xho0xxhhjjDHGGGOMMeaaMYiIeOeXv770A/8aV44uLnz+/C3q&#10;03Hl/pKFcUlKJ8yxL+VikT4R5+fidA95+hs7f1MiAOFjuCU8OU7h/d3knvfOe79qwtz1kPfy8me0&#10;AAAaG0lEQVT++uuvmzB3xJ2dJomJUkqCbhB0LaDbCmURlJQEw0omgnXF+KWrDdMx3knHzk5SOlj+&#10;rNOy/Fco9xzlqtMlD6LaJtPBcxYIH9xIdcp7qDSxvCnpQRkKuiFEh4TGOmQu3GPsaCvagCqj6HDf&#10;YLgs880A940LmgC5a8cmUGPTJlF9qnRVuQzlJlR7HZVXZa+hRs5B2aM4lrnmq3OwU3GNndcpx7Bt&#10;sG2JmLHYbTYK16os35TQqCindezRcSyz79LVqb39qnGHKHvt2Eb62ulyvsmWpcYLlQ5VTjXxVXst&#10;z+VvNQ6V56xQkkMqTNT1y3up8zeFkqMiyh4dx2hXc4Kaca63PSIWmCvLftrTHpTeqoiv7NFxrOY5&#10;0ddOsnYm4nwf2HafqJ13rIN6ZteMHTV2FadExZN2tDP1vrMubKc1daHSSlSc4aDdNXmTqDFybeCi&#10;TSmJIeYdNW1C2cnW8kDZAqENWHPvmjhxBekkUhNnUdEnOq/Tdexb9iE5tMRzkO/on3+epEAfPXrU&#10;hB8/ftyEM3mQUSqXo2l6/51AurFElaVap2H8ct1gBcsmlzXQMp28Ls9RUl9qnkdUv6npK2UctUbH&#10;e3O+uktZPci+3sSa3FtvvdWEHz582IRffPFuE+aaHOvkBmSxIiKTcMnmCKLMRkOskQmJVko0DrGO&#10;ls+F2p+BESGlJEK8J1LeguXPtbqOuxljjDHGGGOMMcYYY4x5HvHCsDHGGGOMMcYYY4wxxlwzBtEh&#10;JVF+5t1GTZwoPrVW51TJR4hz50vIFET7LqJLyEWULvCUEVDpoP18kuQS+Gn7L99+uwlnrgjzdO5X&#10;X33VhPewS/TkOF2TEhNRSEvQPUBJGDB/zIPahVVJSXSRfUqP7Uan5+mTfn6erupRfoYv0koXA+a/&#10;3A1WlYGStKD99s20MyXvzWuyvOkacPduclF4cDftiEm3luhwEekLa4u9YwApCbqMLtEWlStpRGQu&#10;qHTdpH2B3ZaVi2Z/O9xashwVx6qudbl9jB1Ma+Ire3QcU3a63cq6QHnXSAWo+0blOZnsABiV7WML&#10;KLd2osYnZScz9gNRTuvW6TbcnPkP7nKaV0TfnZ5rymlb0ANyiQY1F/lW7VKVE+0cm9iHouMcdQ/V&#10;JwZiPrJJNlVfau7E52bXvZTrHFF29SxWYaLuW95rU89TRTm/uIwyfQq2RT6LRqLNEXUPZb8Kql7+&#10;nCh5gU2xudLTbLKOFNuuuxr5gnVhXav81Iwjfe0lKp60I0w383J+0cZV2kbfupDpFvZnISWxrX49&#10;gGQE5SOUhBVR5fHsQdksLy+nmjbUFafvmkDvOJyfAc4Ra64ZEaFkJU5OTpow3y32DtK7ONdgOE+h&#10;xMTHH3/chP/wf8m+3E3XPD5LUqBRroNwNBBSS5Ql29tPEgYnR0mSdLQDiQnIKNCu3j+imBMzTTcg&#10;vSClpziHFu+tam3h9DjVg8pDhL4H7TuQ8hhDF2aEvL3x05814TfffLMJU26V3ZpzR9UeIiIGg3Z5&#10;BrbTGimJrG9BSmK0274W0fkNr6UkjDHGGGOMMcYYY4wxxqyLF4aNMcYYY4wxxhhjjDHmmjGIiHgX&#10;UhI1bhM1cWpRLkD5J87t7h4LxOEX3nN+2o7Py+eLJDtA6YiIiAVkJng/fl6tdpDkZ+HvvverJvzh&#10;xx814fksxf/mJLkGZK4ScBEuZQf4m5+qM00Mq11w6U4hP38XEg5lPWQ7SKJs59ipc7lsTwdR91bp&#10;4H2Z5/Pz3JWD8cq0X8Zikq61f5BcC1jvdEug1MePf/zjJvzw5VeacLkzaenmf1WUWzRdFNgnAu4e&#10;tJcu6dzFdUz3FLqa0KUE9+a11rPniVpASoL/arF2+9rHbOOwq/jKHh3H1D3oij5HmNdZop+OEFbX&#10;UWmN4pi6Fu1sWyNEyrxcNgj7cw01rmZsQXMUCOULVL1Fx7FnaWc97A/h9tVSx230fWbXlOtVYP4m&#10;gzQ+U+Kjpjxq2n7wOU57R/9S92CfINluzv2KeG3UfEmFCe3r1nXN+TXpqKHrXttyQ16h5hB983AB&#10;PEN34Sapc5roKo9t8+e897brupwLbYNnUX6qzT4PqHFO9Udlr0Wdr+ycx075LlJR7eqaXdScs04c&#10;5Ua9SbbXr1M/yKUk+lHTZ59FnxtEe13UpK8mThTv30Sdr+yKIaUCgOofXdfnlRjv8PCwCR8fp3WX&#10;o9MkbcD4lBFg/rm2cHqWJCL+56MPm/DReVoPiEI+4XyazplNIGm6SOsjlIAYQ6KiRoZhZy9JIVCO&#10;qpRQUxIQlGeokWlTkhHKzvsyb5TPiOIeXEdi+dHO5/TPfvKTFP7p6034b37+t034yy+/bMKsU67f&#10;3LyZwlzjiY4+wTeHmvUsSkxwnWa4k8JZPWDsvdAPICWRHYOUBO28Vv7cTG1xW6OwMcYYY4wxxhhj&#10;jDHGmO8oXhg2xhhjjDHGGGOMMcaYa8YgIuKdf/yg/Zt+oNxLSFccfsqs3H76hpWUxDIgHwFJBcpH&#10;UDoiImKJ35kMAz71pyvCCJ98k1//5rdN+L9/97smvISbwGyKz+3hdjKHvdxhm79Zlkyr2vmb8Us5&#10;gxX8zJ1yE7SXLjL8FH8yPUsHuOsmPk9XaWJYfYbPOGdn6V5MU7mDpJLTUPcbwC9hhh1FufMl78f8&#10;3Lt3rwn/6Ec/SvY7Lzbh0k2K7hs19HVVzlw/RB+q7bMqXOZpMyBNkI7YFmW73gbaBSWh6uKC60gL&#10;SoKh69yuYysyKQmEt+VqW457V4V5y1zTxnCjuTz73xmyvn9ejGvCJU+1pxr7dvp1xHyY+tp0KdzO&#10;QE1aiXrGbBI1l1HUxOlCPXOIGtNVfNI3fnTEU3Y17yDq3Np6VOdvCjU2qfuW9vL3CvbtXbqBAi21&#10;dHV7dByjXFTNtfrGr7FHx7EdlFPNtWrspKauIurcbpVd7R6v4tfYozhG1151zjr2IQRPauJHxzFl&#10;z94nhF25LSu7ykN0pInXqrHzOudzyO6JZ51CtcWSmngqjrLnbGdOQGrmyWuDuuD7hXrOqHcfhXrv&#10;3CTDgXAfF9TEKampi5rryjhoc+pZ0kU2D8uOJDiP5XXZ3tUaCq/PNRFKIYz2bjTh43OsgUTE8ZOj&#10;JvzFV39qwn/64xdN+PMv/tiEv/nqSRM+gSzFvTt3m/CM0pzzlAfaR+ynWLuIiBhzoQwSBjcg6aCe&#10;j0p2knYlLUkpylPIdJ4epTW1iIjzWXqPPUDZPnjl5Sb82l++2oRfevlBE75zM8mGBMrj4Q9+2ITv&#10;3LnThDknZRsYYm5Rjou6T2AdCe1GrWdRSoJyH5SSoL1LSmIQ6VrZe1tPKYlcbscYY4wxxhhjjDHG&#10;GGPMtcILw8YYY4wxxhhjjDHGGHPN8MKwMcYYY4wxxhhjjDHGXDMG0aExXOprtFETp4TnbCo8X1Jf&#10;F7rC0AimrvBiljRkn/6GRueC12rXsKXmzASaRf/xn//VhP/13/69CVMPmevxs1m6/slx0qgpNfmU&#10;3m6moSy0UktNkhW0837MG8Pl9SeTVIbUGM50toTGsGo3NXpO1BgmZXx1D9qz+0E4Z393rwmfnZ00&#10;Yeoi3b59uwm/8sorTfj+/ftN+NbNF5pwWadKG7TUjFvR91+cJTWYkO4azcooyibTYhb2jZEVQNmm&#10;y9/rU7br7yO1eSj7yAplZ+2qdrlJOKbU0NV+2xhAV6uuxPqjdaiuDuvhYGcfv3QZrGPfSr+OXHeM&#10;z8QFtP5q0qfiPGtq+p1Kq7JHcazUzt80teVaE6+vnagxqObciIi9vfTM3jYqTcoeHcdoH4t+p7RL&#10;17FH1zHq2/W099WdVfboODamDmDFtWrsRNVVqUms9Bhr7NRdrIlfY4/imNJ8rLnWNuzRcayvnXnL&#10;dHuhq1yjfzkqNIbVvWs0NlVap9S1Fag2p+wlKl5fe8YytdFl2Tm3wLbmHWSOPYgUNe+hyv4sNIZH&#10;hXbsZai0kjJO+XuFshMVh7Vbanu3wet0NT91v6OT9O5+cHDQhPf30xx6jjWe09Ok7avWGcbjpMc7&#10;wfrSaCd/v98ZYV8ovBIM0KcW3A8Le0xN5+k96H9//2GrfXKW1qzOJind0/M01swWxd4zGJRYngus&#10;Q3FUGLL817DPMYe9hXWTl196qQlHRNzD2snhC2ntZAf7O4zxfjXEvOPuYbrul3963IRZ12+88UYT&#10;3ttLdu4fls3HijWbISsS8Jx87GBaU71n74icU7ENCY3hcowcDlLZZOs00a5DzmvlpDaw/VHYGGOM&#10;McYYY4wxxhhjzHcKLwwbY4wxxhhjjDHGGGPMNWMQEfH2P7xf4VOSqHFB6YqjjikXdxXmp8+TSfrs&#10;fwH7krIQmZRE/ok9pSWWcAVZ4lN/9bn4BNf65NPPmvA//8tvmvDRaUofr3N2ns6dz5N9OCg+YReu&#10;/DVlpuLzmvxknuEut+hMxoJSHnDlymU9Lk+rahuErrWqXKK4Fu+t3H8pJTE5TS4oLIP79+414dde&#10;e60JU0qC8ecTtLnivnSHJMq9se+/OJkbjijjrvLO3Q8uD2+O9j4eERFwOd8UpWvGNphOUztYp/xU&#10;3ZUuLytqr18bb9v0dQfvar9tbNstPzrqYlPMJtpVsW959I2/WfA86Nn8atJdjrc11FyXsN/Mxbmq&#10;zxJlj2fUZmtQaayxdz2nVyh7zfWjkL3aBmr+chXU+aoMFOo6V0Hdu+Z5VRNnk2x7jN3+jODZlNO2&#10;77HJ9qdgHtRYyrDqpypcW0Yqr8pOauQFVPpqrh+V8VQcZSfLRfv7yiaprYt16Csl8V2k5pWlJg9d&#10;cbqOtaHiK/sI9hpZCbrWd8FZH2UE+A52Pk3rPWp+xXRn74hIRzbngExdRMQAsg1TSDrQPhjjHpCY&#10;YPzDg8MmTMk1xp9x/WWW+vL57LwJR0QsMrmK1A+mkKVYMN8YFqT8DvJNeaQlyomSmrSXMkgzyHpQ&#10;+of3uLGTpBN2d1P5Hx89acI7ozQ/2IUMxeuvv96EKePKZwbjl+PiaJiuWx5bkT9b2iVgVXsaIj9K&#10;SqJck6OUBI8NB+la+fysPU0DLDxVDC/GGGOMMcYYY4wxxhhjnie8MGyMMcYYY4wxxhhjjDHXjEFE&#10;xLt/f7mUhPpsmnTFUceUywzDyiWULiETSEks6UyA3WDn+Dx/Oc13nFzAnYCyCIFdJ+lysIC7O92E&#10;zqcpznvvf9CEP3/8RROeTFKc46O0m+QIn8gPovhcXLhiqjKrKW+1S2Kta32WJvgEzFEGlJJQdarS&#10;rfLAc/NP4eHeUMRTbSgrA7h1LOBqcu/+3Sb8w4d/0YQfPHjQhOmywntNICFS7nJ6+/BW9ntFnotE&#10;6XaxQkpPIG81ZV+iXB9U+9sKF6Qjyt/rU7pmbAOOEV1t9jJU/6jtszX3y+oX0Tdf8hfp27ZUHGln&#10;PbRHWZvauugD62E0rHOZr6lrhSq/TUKZpxr65keN+SUqr9KOZKgxlqg+q+JHx7Eae00cUj6XFOr8&#10;GjjGbmP8exbUpLUmTknWSuE+yDmmQpWBspeo9Ko6qom/jfGvZNtSEtt6NhBVlptk23VR287WQY2x&#10;DKu5vop/lXSrc5SdbWjAOHSRBip96vrRcUzZSU0csphvty3FFdJUC5/ZdGWvoW+attfn+N7bnqaa&#10;MaUmTknNOX3jjEU51Vwninhqpsc4c8gUEM5NRjvpucJx5Pw8STIwzOuPRnm6sfQR03laTxhBJnRv&#10;H7II4ySjt8Da1ukx5mdYBOB1oA4QQ6wdLcv3Z+hBsE/sDG+02jlWZfNerlKgP40gJUH76XGS5hxD&#10;LmEPa14RxfxnhrU3rMOJph8DtIJbt9LaCuuIUhLHx8dNmPOJ/f2bTbiUGRmPUtrVGJ2PF6k81BpK&#10;JhmB9pdJTEDColyvGA1Tu8na8hDridn8DO0mm9uldLf3TGOMMcYYY4wxxhhjjDHPLV4YNsYYY4wx&#10;xhhjjDHGmGvGINaUklD2EhVPfYKduwNRjiD7zr0JTWeQkkB8ykcsZpCSmKfw02PtUhJMBz0fctfw&#10;9Pn2jYMkKfDeP73fhB99+ocmfHKSPqv/+ih9zj6ZpvyX7hRDug1QUwA7UzLdS7oMwC2BEhVDuh/g&#10;+nTfxxf8F9z6x6P0qfp4J6Vjes66aK/fmjChKxY/7y/Liah2Q5cP7kDJHUZ/9tPkcnD//r0mfLCX&#10;XC6Ojo6aMN1LKCtxcCOFS+jCq3ORyKUk4FaENkDoVqDKWJV3XHAzaA/Xumu3wvbEPJTuLxk8xnxf&#10;3c7+WxNf20Mey9032M/pYs26SNdR7Zj26ZQdVeUtZD7kvTkWNKHtsbeX3GLyMmhvp33tOxj0avpc&#10;Pal01L03xbyoCLVbsLKrXYEZnzehXcUvZW66jq2YYZdo3Wbb7aq9qvZ9sfW2968aO681xc7GHLfU&#10;81fZs/GvOJZJh4hnM+PTzt2quRs2d7ce49mvdr3uOlZj567XS7pD0u0Rdl6HkmHMQ7m7/P4u5Jwq&#10;0tTXzt2+aWcelD068se+ssiLvBU1vsxh52XKciJq/qSe9ypMdiqlbvqDNrttKQmRt7xkI0uTGiPy&#10;+dnl8dezR3asdDvdNGvN/yqpmcfWSEmotObvlFGUbUL1O2UnI0aRUhJ4Noh8tv1eoewkf6a1o64j&#10;iu8p4h2kL+re68Iqzt5fsneNlAf17Fdz8Xxsont8+/UvtjF1rN2upCSIHsMSNXG6qDn/4jvIU6rG&#10;JrrZl1kWkiA1Ul8cC6ZYy5nPUxyWMet0PE7XpBxGKSWhpChoV2PbFHPj27dvN2GuO3EdpJQ8WFHK&#10;mmRSA5BFgOJqzCFhpeartKs5AcNKqrRMn6oj1vXuOKWbazZc6+O9uc7y87/66yas6mR3B7IaxXjE&#10;eUee1iZ44ZwVqmz4PkYpk8CaQSZ5inqLIk2j7Jx2yQien8tbpHRvZjQ3xhhjjDHGGGOMMcYY873B&#10;C8PGGGOMMcYYY4wxxhhzzRhERLzzdx+0f/sM8s+j2111uildJ56iXICycIVEwmRy2oS5HSTTx8/w&#10;F+WO6HSd5f3E+fwEexe7LH5zkqQhPvnkURP+9NNPm/Bnn33WhB/BfvPwxSY85bf9ETGZME1MR7uL&#10;Ot1c8ryKT8fFdZQbTVz4fD4dozs463E+TelgWWofpWTnLph0m8jcDQofa0pl3HohuWP84AcvN+FX&#10;X321Cd+/f78JP/nq6yasUG40mf2C/0sikxTg7p+iT/G6zFsmD4J2OaOb89qO8+1pUv26CrpxCVe0&#10;0tUkh8eYjn52ug+p+KpPlPmXbvBKKmNDdrYBGT86jtXYlSaAorx3Bbm7Z//zL6OjO64HXdFFm1Wu&#10;RLmLoIqTKIfLJdsp8pe5T/a0c6yuiV+Wa9exFVk51bS/nvYuGSSeoyQdlD2ra8gw0JVtDtkBFZ/2&#10;WTYGRcwhdbXATs/KlVW6vnKMYB6EJki2i3WmLRLZTtm8He3qWmqnbKZpHXtEvkt33zSpXb1pn0/T&#10;uTVpKiWe1DHRPXqj+txyWLT9nuTu1u1QGmM8SPNhtqCasa20q3GSZPMiMfZemO9/i9opfMnd1UlR&#10;p0rWjXYlJcFxPHNbpmycmHewv194HmTvByIfG0LNVUlZp0QeY1+hu7WQzMnfHZO9Jn1Xk5LAWEA7&#10;+wr7ON53sndYnHsxHYr2fjQv3hlXqHQzreW7XTtsf0W5Mq/lsW9RdZ31O1kG7WVGlP0p6Vg2FrCd&#10;cdyn7I+QcVRzbtavag9d8xF1DsfhTDqAaRXjWV7G7W2uLL+bNw+bsJIwUPIsTAclJykpMIG0Z1Zk&#10;HHs5tpftJ/vNcoJVjH/M60KWR/tca8B1iSXrPS8Lljnd/Wln+an4x8dpTUnVqar3Mv9ZH8TkZjpn&#10;oTGv7W08a5cce7N+hnKC/INKaxTtjO/lHBbGWPwYQcKUfZxrUC/eudOEH9xNsqA39w+aMCnrkVC6&#10;IitnlCXzNxy32wej9jKgDOkyk86rq9O8bNvPr6G91xhjjDHGGGOMMcYYY4x5bvHCsDHGGGOMMcYY&#10;Y4wxxlwzBvGMpCSUK1eNfATtuRtEsk/Ok5RE7gLQ/ml76QKR36P9fJK5cuATe372//jx4yZ8eprS&#10;N5mk3RC/fvJNE/79hx814XNIR0RETCaTJpzJMAgyCQfEVy4NKkzKssjrIoV5j6xcIfXA+Px3gp/C&#10;c5PP7HP73eQmcAduAi89SG4C5bG9neTOwvKYzlK5sk5f2L/ZhBWqnHJ7e/uJiEL6oz1MMvcm4Y5B&#10;t6fvpJRE6UJ1CcMBd/jdDqq8iarrEhVPudNvipo8XAm62mV5q6nHK/zvWLjqJtrL9c+LKHPRxvUY&#10;217Gqi0t5qqMNkf5fPw+UpsH1XeUnXAczt3g2p/RpRvYilmme1GcD7cz9ZzIwk1Iw7al0lrmX82l&#10;VDqIasubhGXbN03yeQq72vl7kwykK3U7Onp7nq8iK9FXSmIHUhJDuuBWjG2lXUSTY6bqX3yfIFmb&#10;yW6W5lHtJfmULE/CLsF8mPFHcKVW11F9sTxGybFtoPoWUXmIzmMpT3THVRIa2bsdhrM8fe1tozsP&#10;7eNcLsPA89v7ynyW8pmPTe32zvkOJUtQfpn0EeB7cp2URHt5LIQERkl2TKSVZHmQA9rl91b2p7DM&#10;kdcKKQkpEVPhZl9lj45jQkoik5pEmjh2UBKAUowLti1IGFIGICKXVOKxTKYIfYr3yOQIeFmMt1PK&#10;MGCgUs+Jsv0MhNs8OTs7a8JMKymvuyKTpBByQJQdKNe4WH6UPKB9jueSin9wA2sRXAMQklfKHsUx&#10;1tHu/gtNOHsWQfpDhZVMBJ+n43G7nAjXiiJCPrB4DmUiKO1wfHrUhMfjlI7D/SSJcniYyvJgF7IN&#10;GBMGqPhcyiliB7Io2fgp5CUpA5e1GyHLw7m4avtle1XHyngrauax7T3FGGOMMcYYY4wxxhhjzHOL&#10;F4aNMcYYY4wxxhhjjDHmmvH/98ply3AVbgoAAAAASUVORK5CYIJQSwMEFAAGAAgAAAAhAA1RYPjd&#10;AAAABQEAAA8AAABkcnMvZG93bnJldi54bWxMj0FLw0AQhe+C/2EZwZvdrGIb0mxKKeqpCLaC9DbN&#10;TpPQ7GzIbpP037t60cvA4z3e+yZfTbYVA/W+caxBzRIQxKUzDVcaPvevDykIH5ANto5Jw5U8rIrb&#10;mxwz40b+oGEXKhFL2GeooQ6hy6T0ZU0W/cx1xNE7ud5iiLKvpOlxjOW2lY9JMpcWG44LNXa0qak8&#10;7y5Ww9uI4/pJvQzb82lzPeyf37+2irS+v5vWSxCBpvAXhh/8iA5FZDq6CxsvWg3xkfB7o5emcwXi&#10;qGGhFinIIpf/6Yt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yyOhHBDgAAYnIAAA4AAAAAAAAAAAAAAAAAOgIAAGRycy9lMm9Eb2MueG1sUEsBAi0ACgAAAAAA&#10;AAAhAMt3b9A3GgQANxoEABQAAAAAAAAAAAAAAAAAJxEAAGRycy9tZWRpYS9pbWFnZTEucG5nUEsB&#10;Ai0AFAAGAAgAAAAhAA1RYPjdAAAABQEAAA8AAAAAAAAAAAAAAAAAkCsEAGRycy9kb3ducmV2Lnht&#10;bFBLAQItABQABgAIAAAAIQCqJg6+vAAAACEBAAAZAAAAAAAAAAAAAAAAAJosBABkcnMvX3JlbHMv&#10;ZTJvRG9jLnhtbC5yZWxzUEsFBgAAAAAGAAYAfAEAAI0tBAAAAA==&#10;">
                <v:rect id="Rectangle 5934" o:spid="_x0000_s1167" style="position:absolute;left:2624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wTxwAAAN0AAAAPAAAAZHJzL2Rvd25yZXYueG1sRI9Pa8JA&#10;FMTvBb/D8gRvdaO2YqKriLbosf4B9fbIPpNg9m3Ibk3aT+8KhR6HmfkNM1u0phR3ql1hWcGgH4Eg&#10;Tq0uOFNwPHy+TkA4j6yxtEwKfsjBYt55mWGibcM7uu99JgKEXYIKcu+rREqX5mTQ9W1FHLyrrQ36&#10;IOtM6hqbADelHEbRWBosOCzkWNEqp/S2/zYKNpNqed7a3yYrPy6b09cpXh9ir1Sv2y6nIDy1/j/8&#10;195qBe/x6A2eb8ITkPMHAAAA//8DAFBLAQItABQABgAIAAAAIQDb4fbL7gAAAIUBAAATAAAAAAAA&#10;AAAAAAAAAAAAAABbQ29udGVudF9UeXBlc10ueG1sUEsBAi0AFAAGAAgAAAAhAFr0LFu/AAAAFQEA&#10;AAsAAAAAAAAAAAAAAAAAHwEAAF9yZWxzLy5yZWxzUEsBAi0AFAAGAAgAAAAhADtmTBPHAAAA3QAA&#10;AA8AAAAAAAAAAAAAAAAABwIAAGRycy9kb3ducmV2LnhtbFBLBQYAAAAAAwADALcAAAD7AgAAAAA=&#10;" filled="f" stroked="f">
                  <v:textbox inset="0,0,0,0">
                    <w:txbxContent>
                      <w:p w14:paraId="32D8D66D" w14:textId="77777777" w:rsidR="003046BB" w:rsidRDefault="00260C9B">
                        <w:r>
                          <w:rPr>
                            <w:rFonts w:ascii="Arial" w:eastAsia="Arial" w:hAnsi="Arial" w:cs="Arial"/>
                            <w:sz w:val="28"/>
                          </w:rPr>
                          <w:t xml:space="preserve"> </w:t>
                        </w:r>
                      </w:p>
                    </w:txbxContent>
                  </v:textbox>
                </v:rect>
                <v:rect id="Rectangle 5935" o:spid="_x0000_s1168" style="position:absolute;top:2718;width:135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mIxwAAAN0AAAAPAAAAZHJzL2Rvd25yZXYueG1sRI9Ba8JA&#10;FITvhf6H5RW81U0t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FQq6YjHAAAA3QAA&#10;AA8AAAAAAAAAAAAAAAAABwIAAGRycy9kb3ducmV2LnhtbFBLBQYAAAAAAwADALcAAAD7AgAAAAA=&#10;" filled="f" stroked="f">
                  <v:textbox inset="0,0,0,0">
                    <w:txbxContent>
                      <w:p w14:paraId="74ECFEFF" w14:textId="77777777" w:rsidR="003046BB" w:rsidRDefault="00260C9B">
                        <w:r>
                          <w:rPr>
                            <w:rFonts w:ascii="Arial" w:eastAsia="Arial" w:hAnsi="Arial" w:cs="Arial"/>
                            <w:b/>
                            <w:sz w:val="24"/>
                          </w:rPr>
                          <w:t>P</w:t>
                        </w:r>
                      </w:p>
                    </w:txbxContent>
                  </v:textbox>
                </v:rect>
                <v:rect id="Rectangle 5936" o:spid="_x0000_s1169" style="position:absolute;left:1020;top:2718;width:1464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xgAAAN0AAAAPAAAAZHJzL2Rvd25yZXYueG1sRI9Ba8JA&#10;FITvhf6H5Qne6kZL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Ph3/8YAAADdAAAA&#10;DwAAAAAAAAAAAAAAAAAHAgAAZHJzL2Rvd25yZXYueG1sUEsFBgAAAAADAAMAtwAAAPoCAAAAAA==&#10;" filled="f" stroked="f">
                  <v:textbox inset="0,0,0,0">
                    <w:txbxContent>
                      <w:p w14:paraId="5C6B2C9D" w14:textId="77777777" w:rsidR="003046BB" w:rsidRDefault="00260C9B">
                        <w:r>
                          <w:rPr>
                            <w:rFonts w:ascii="Arial" w:eastAsia="Arial" w:hAnsi="Arial" w:cs="Arial"/>
                            <w:b/>
                            <w:sz w:val="24"/>
                          </w:rPr>
                          <w:t>ower Switch 11</w:t>
                        </w:r>
                      </w:p>
                    </w:txbxContent>
                  </v:textbox>
                </v:rect>
                <v:rect id="Rectangle 78474" o:spid="_x0000_s1170" style="position:absolute;left:12039;top:2718;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nW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IoHowH83QlXQM5+AQAA//8DAFBLAQItABQABgAIAAAAIQDb4fbL7gAAAIUBAAATAAAAAAAA&#10;AAAAAAAAAAAAAABbQ29udGVudF9UeXBlc10ueG1sUEsBAi0AFAAGAAgAAAAhAFr0LFu/AAAAFQEA&#10;AAsAAAAAAAAAAAAAAAAAHwEAAF9yZWxzLy5yZWxzUEsBAi0AFAAGAAgAAAAhAAs+edbHAAAA3gAA&#10;AA8AAAAAAAAAAAAAAAAABwIAAGRycy9kb3ducmV2LnhtbFBLBQYAAAAAAwADALcAAAD7AgAAAAA=&#10;" filled="f" stroked="f">
                  <v:textbox inset="0,0,0,0">
                    <w:txbxContent>
                      <w:p w14:paraId="61B6EA00" w14:textId="77777777" w:rsidR="003046BB" w:rsidRDefault="00260C9B">
                        <w:r>
                          <w:rPr>
                            <w:rFonts w:ascii="Arial" w:eastAsia="Arial" w:hAnsi="Arial" w:cs="Arial"/>
                            <w:b/>
                            <w:sz w:val="24"/>
                          </w:rPr>
                          <w:t>0</w:t>
                        </w:r>
                      </w:p>
                    </w:txbxContent>
                  </v:textbox>
                </v:rect>
                <v:rect id="Rectangle 78475" o:spid="_x0000_s1171" style="position:absolute;left:12891;top:2718;width:784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NyAAAAN4AAAAPAAAAZHJzL2Rvd25yZXYueG1sRI9Pa8JA&#10;FMTvhX6H5RW81U1Fa0yzEfEPerRasL09sq9JaPZtyK4m+um7QqHHYWZ+w6Tz3tTiQq2rLCt4GUYg&#10;iHOrKy4UfBw3zzEI55E11pZJwZUczLPHhxQTbTt+p8vBFyJA2CWooPS+SaR0eUkG3dA2xMH7tq1B&#10;H2RbSN1iF+CmlqMoepUGKw4LJTa0LCn/OZyNgm3cLD539tYV9fpre9qfZqvjzCs1eOoXbyA89f4/&#10;/NfeaQXTeDydwP1OuAIy+wUAAP//AwBQSwECLQAUAAYACAAAACEA2+H2y+4AAACFAQAAEwAAAAAA&#10;AAAAAAAAAAAAAAAAW0NvbnRlbnRfVHlwZXNdLnhtbFBLAQItABQABgAIAAAAIQBa9CxbvwAAABUB&#10;AAALAAAAAAAAAAAAAAAAAB8BAABfcmVscy8ucmVsc1BLAQItABQABgAIAAAAIQBkctxNyAAAAN4A&#10;AAAPAAAAAAAAAAAAAAAAAAcCAABkcnMvZG93bnJldi54bWxQSwUGAAAAAAMAAwC3AAAA/AIAAAAA&#10;" filled="f" stroked="f">
                  <v:textbox inset="0,0,0,0">
                    <w:txbxContent>
                      <w:p w14:paraId="350543E2" w14:textId="77777777" w:rsidR="003046BB" w:rsidRDefault="00260C9B">
                        <w:r>
                          <w:rPr>
                            <w:rFonts w:ascii="Arial" w:eastAsia="Arial" w:hAnsi="Arial" w:cs="Arial"/>
                            <w:b/>
                            <w:sz w:val="24"/>
                          </w:rPr>
                          <w:t xml:space="preserve"> Volt AC</w:t>
                        </w:r>
                      </w:p>
                    </w:txbxContent>
                  </v:textbox>
                </v:rect>
                <v:rect id="Rectangle 5938" o:spid="_x0000_s1172" style="position:absolute;left:18794;top:248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0YWwgAAAN0AAAAPAAAAZHJzL2Rvd25yZXYueG1sRE9Ni8Iw&#10;EL0L/ocwwt40VVm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C6K0YWwgAAAN0AAAAPAAAA&#10;AAAAAAAAAAAAAAcCAABkcnMvZG93bnJldi54bWxQSwUGAAAAAAMAAwC3AAAA9gIAAAAA&#10;" filled="f" stroked="f">
                  <v:textbox inset="0,0,0,0">
                    <w:txbxContent>
                      <w:p w14:paraId="6B39A1BA" w14:textId="77777777" w:rsidR="003046BB" w:rsidRDefault="00260C9B">
                        <w:r>
                          <w:rPr>
                            <w:rFonts w:ascii="Arial" w:eastAsia="Arial" w:hAnsi="Arial" w:cs="Arial"/>
                            <w:b/>
                            <w:sz w:val="28"/>
                          </w:rPr>
                          <w:t xml:space="preserve"> </w:t>
                        </w:r>
                      </w:p>
                    </w:txbxContent>
                  </v:textbox>
                </v:rect>
                <v:rect id="Rectangle 5939" o:spid="_x0000_s1173" style="position:absolute;left:24539;top:2718;width:609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14:paraId="65BB43C8" w14:textId="77777777" w:rsidR="003046BB" w:rsidRDefault="00260C9B">
                        <w:r>
                          <w:rPr>
                            <w:rFonts w:ascii="Arial" w:eastAsia="Arial" w:hAnsi="Arial" w:cs="Arial"/>
                            <w:b/>
                            <w:sz w:val="24"/>
                          </w:rPr>
                          <w:t>Power</w:t>
                        </w:r>
                      </w:p>
                    </w:txbxContent>
                  </v:textbox>
                </v:rect>
                <v:rect id="Rectangle 5940" o:spid="_x0000_s1174" style="position:absolute;left:29129;top:27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14:paraId="733BD497" w14:textId="77777777" w:rsidR="003046BB" w:rsidRDefault="00260C9B">
                        <w:r>
                          <w:rPr>
                            <w:rFonts w:ascii="Arial" w:eastAsia="Arial" w:hAnsi="Arial" w:cs="Arial"/>
                            <w:b/>
                            <w:sz w:val="24"/>
                          </w:rPr>
                          <w:t xml:space="preserve"> </w:t>
                        </w:r>
                      </w:p>
                    </w:txbxContent>
                  </v:textbox>
                </v:rect>
                <v:rect id="Rectangle 5941" o:spid="_x0000_s1175" style="position:absolute;left:29556;top:2718;width:753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5z2xwAAAN0AAAAPAAAAZHJzL2Rvd25yZXYueG1sRI9Pa8JA&#10;FMTvgt9heYI33Vis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HMXnPbHAAAA3QAA&#10;AA8AAAAAAAAAAAAAAAAABwIAAGRycy9kb3ducmV2LnhtbFBLBQYAAAAAAwADALcAAAD7AgAAAAA=&#10;" filled="f" stroked="f">
                  <v:textbox inset="0,0,0,0">
                    <w:txbxContent>
                      <w:p w14:paraId="0F87031A" w14:textId="77777777" w:rsidR="003046BB" w:rsidRDefault="00260C9B">
                        <w:r>
                          <w:rPr>
                            <w:rFonts w:ascii="Arial" w:eastAsia="Arial" w:hAnsi="Arial" w:cs="Arial"/>
                            <w:b/>
                            <w:sz w:val="24"/>
                          </w:rPr>
                          <w:t>Cord 11</w:t>
                        </w:r>
                      </w:p>
                    </w:txbxContent>
                  </v:textbox>
                </v:rect>
                <v:rect id="Rectangle 78476" o:spid="_x0000_s1176" style="position:absolute;left:35225;top:2718;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I6yAAAAN4AAAAPAAAAZHJzL2Rvd25yZXYueG1sRI9Pa8JA&#10;FMTvBb/D8oTe6kYpMaZZRfyDHqsWbG+P7GsSzL4N2dWk/fSuUOhxmJnfMNmiN7W4UesqywrGowgE&#10;cW51xYWCj9P2JQHhPLLG2jIp+CEHi/ngKcNU244PdDv6QgQIuxQVlN43qZQuL8mgG9mGOHjftjXo&#10;g2wLqVvsAtzUchJFsTRYcVgosaFVSfnleDUKdkmz/Nzb366oN1+78/t5tj7NvFLPw375BsJT7//D&#10;f+29VjBNXqcxPO6EKyDndwAAAP//AwBQSwECLQAUAAYACAAAACEA2+H2y+4AAACFAQAAEwAAAAAA&#10;AAAAAAAAAAAAAAAAW0NvbnRlbnRfVHlwZXNdLnhtbFBLAQItABQABgAIAAAAIQBa9CxbvwAAABUB&#10;AAALAAAAAAAAAAAAAAAAAB8BAABfcmVscy8ucmVsc1BLAQItABQABgAIAAAAIQCUoEI6yAAAAN4A&#10;AAAPAAAAAAAAAAAAAAAAAAcCAABkcnMvZG93bnJldi54bWxQSwUGAAAAAAMAAwC3AAAA/AIAAAAA&#10;" filled="f" stroked="f">
                  <v:textbox inset="0,0,0,0">
                    <w:txbxContent>
                      <w:p w14:paraId="04304931" w14:textId="77777777" w:rsidR="003046BB" w:rsidRDefault="00260C9B">
                        <w:r>
                          <w:rPr>
                            <w:rFonts w:ascii="Arial" w:eastAsia="Arial" w:hAnsi="Arial" w:cs="Arial"/>
                            <w:b/>
                            <w:sz w:val="24"/>
                          </w:rPr>
                          <w:t>0</w:t>
                        </w:r>
                      </w:p>
                    </w:txbxContent>
                  </v:textbox>
                </v:rect>
                <v:rect id="Rectangle 78477" o:spid="_x0000_s1177" style="position:absolute;left:36077;top:2718;width:785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OehxwAAAN4AAAAPAAAAZHJzL2Rvd25yZXYueG1sRI9Pa8JA&#10;FMTvBb/D8oTe6sZSmhhdRWyLHusfUG+P7DMJZt+G7NZEP70rFDwOM/MbZjLrTCUu1LjSsoLhIAJB&#10;nFldcq5gt/15S0A4j6yxskwKruRgNu29TDDVtuU1XTY+FwHCLkUFhfd1KqXLCjLoBrYmDt7JNgZ9&#10;kE0udYNtgJtKvkfRpzRYclgosKZFQdl582cULJN6fljZW5tX38fl/nc/+tqOvFKv/W4+BuGp88/w&#10;f3ulFcTJRxzD4064AnJ6BwAA//8DAFBLAQItABQABgAIAAAAIQDb4fbL7gAAAIUBAAATAAAAAAAA&#10;AAAAAAAAAAAAAABbQ29udGVudF9UeXBlc10ueG1sUEsBAi0AFAAGAAgAAAAhAFr0LFu/AAAAFQEA&#10;AAsAAAAAAAAAAAAAAAAAHwEAAF9yZWxzLy5yZWxzUEsBAi0AFAAGAAgAAAAhAPvs56HHAAAA3gAA&#10;AA8AAAAAAAAAAAAAAAAABwIAAGRycy9kb3ducmV2LnhtbFBLBQYAAAAAAwADALcAAAD7AgAAAAA=&#10;" filled="f" stroked="f">
                  <v:textbox inset="0,0,0,0">
                    <w:txbxContent>
                      <w:p w14:paraId="520C22C0" w14:textId="77777777" w:rsidR="003046BB" w:rsidRDefault="00260C9B">
                        <w:r>
                          <w:rPr>
                            <w:rFonts w:ascii="Arial" w:eastAsia="Arial" w:hAnsi="Arial" w:cs="Arial"/>
                            <w:b/>
                            <w:sz w:val="24"/>
                          </w:rPr>
                          <w:t xml:space="preserve"> Volt AC</w:t>
                        </w:r>
                      </w:p>
                    </w:txbxContent>
                  </v:textbox>
                </v:rect>
                <v:rect id="Rectangle 5943" o:spid="_x0000_s1178" style="position:absolute;left:41976;top:248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63F3193E" w14:textId="77777777" w:rsidR="003046BB" w:rsidRDefault="00260C9B">
                        <w:r>
                          <w:rPr>
                            <w:rFonts w:ascii="Arial" w:eastAsia="Arial" w:hAnsi="Arial" w:cs="Arial"/>
                            <w:b/>
                            <w:sz w:val="28"/>
                          </w:rPr>
                          <w:t xml:space="preserve"> </w:t>
                        </w:r>
                      </w:p>
                    </w:txbxContent>
                  </v:textbox>
                </v:rect>
                <v:shape id="Picture 84401" o:spid="_x0000_s1179" type="#_x0000_t75" style="position:absolute;left:-23;top:6848;width:43098;height:3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l8wQAAAN4AAAAPAAAAZHJzL2Rvd25yZXYueG1sRI/NisIw&#10;FIX3gu8QruBOU7WoVKOIMOjCjXVmf2muabG5KU1G69sbQXB5OD8fZ73tbC3u1PrKsYLJOAFBXDhd&#10;sVHwe/kZLUH4gKyxdkwKnuRhu+n31php9+Az3fNgRBxhn6GCMoQmk9IXJVn0Y9cQR+/qWoshytZI&#10;3eIjjttaTpNkLi1WHAklNrQvqbjl/zZyzanW6e3yt8gXZupn8lDJnJUaDrrdCkSgLnzDn/ZRK1im&#10;aTKB9514BeTmBQAA//8DAFBLAQItABQABgAIAAAAIQDb4fbL7gAAAIUBAAATAAAAAAAAAAAAAAAA&#10;AAAAAABbQ29udGVudF9UeXBlc10ueG1sUEsBAi0AFAAGAAgAAAAhAFr0LFu/AAAAFQEAAAsAAAAA&#10;AAAAAAAAAAAAHwEAAF9yZWxzLy5yZWxzUEsBAi0AFAAGAAgAAAAhAGh2OXzBAAAA3gAAAA8AAAAA&#10;AAAAAAAAAAAABwIAAGRycy9kb3ducmV2LnhtbFBLBQYAAAAAAwADALcAAAD1AgAAAAA=&#10;">
                  <v:imagedata r:id="rId150" o:title=""/>
                </v:shape>
                <v:rect id="Rectangle 5946" o:spid="_x0000_s1180" style="position:absolute;left:43074;top:43592;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14:paraId="59DF27C5" w14:textId="77777777" w:rsidR="003046BB" w:rsidRDefault="00260C9B">
                        <w:r>
                          <w:rPr>
                            <w:rFonts w:ascii="Arial" w:eastAsia="Arial" w:hAnsi="Arial" w:cs="Arial"/>
                            <w:sz w:val="28"/>
                          </w:rPr>
                          <w:t xml:space="preserve"> </w:t>
                        </w:r>
                      </w:p>
                    </w:txbxContent>
                  </v:textbox>
                </v:rect>
                <v:rect id="Rectangle 5947" o:spid="_x0000_s1181" style="position:absolute;left:44079;top:729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14:paraId="2DCF2A01" w14:textId="77777777" w:rsidR="003046BB" w:rsidRDefault="00260C9B">
                        <w:r>
                          <w:rPr>
                            <w:rFonts w:ascii="Arial" w:eastAsia="Arial" w:hAnsi="Arial" w:cs="Arial"/>
                            <w:b/>
                            <w:sz w:val="28"/>
                          </w:rPr>
                          <w:t xml:space="preserve"> </w:t>
                        </w:r>
                      </w:p>
                    </w:txbxContent>
                  </v:textbox>
                </v:rect>
                <v:rect id="Rectangle 5948" o:spid="_x0000_s1182" style="position:absolute;left:44079;top:9363;width:1419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18D72056" w14:textId="77777777" w:rsidR="003046BB" w:rsidRDefault="00260C9B">
                        <w:r>
                          <w:rPr>
                            <w:rFonts w:ascii="Arial" w:eastAsia="Arial" w:hAnsi="Arial" w:cs="Arial"/>
                            <w:b/>
                            <w:sz w:val="24"/>
                          </w:rPr>
                          <w:t xml:space="preserve">Battery Power </w:t>
                        </w:r>
                      </w:p>
                    </w:txbxContent>
                  </v:textbox>
                </v:rect>
                <v:rect id="Rectangle 5949" o:spid="_x0000_s1183" style="position:absolute;left:44079;top:11115;width:654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7733D4FD" w14:textId="77777777" w:rsidR="003046BB" w:rsidRDefault="00260C9B">
                        <w:r>
                          <w:rPr>
                            <w:rFonts w:ascii="Arial" w:eastAsia="Arial" w:hAnsi="Arial" w:cs="Arial"/>
                            <w:b/>
                            <w:sz w:val="24"/>
                          </w:rPr>
                          <w:t>Switch</w:t>
                        </w:r>
                      </w:p>
                    </w:txbxContent>
                  </v:textbox>
                </v:rect>
                <v:rect id="Rectangle 5950" o:spid="_x0000_s1184" style="position:absolute;left:49006;top:1111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wxAAAAN0AAAAPAAAAZHJzL2Rvd25yZXYueG1sRE9Na8JA&#10;EL0X/A/LCN6aTQuK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JmCr7DEAAAA3QAAAA8A&#10;AAAAAAAAAAAAAAAABwIAAGRycy9kb3ducmV2LnhtbFBLBQYAAAAAAwADALcAAAD4AgAAAAA=&#10;" filled="f" stroked="f">
                  <v:textbox inset="0,0,0,0">
                    <w:txbxContent>
                      <w:p w14:paraId="138454A5" w14:textId="77777777" w:rsidR="003046BB" w:rsidRDefault="00260C9B">
                        <w:r>
                          <w:rPr>
                            <w:rFonts w:ascii="Arial" w:eastAsia="Arial" w:hAnsi="Arial" w:cs="Arial"/>
                            <w:b/>
                            <w:sz w:val="24"/>
                          </w:rPr>
                          <w:t xml:space="preserve"> </w:t>
                        </w:r>
                      </w:p>
                    </w:txbxContent>
                  </v:textbox>
                </v:rect>
                <v:rect id="Rectangle 78479" o:spid="_x0000_s1185" style="position:absolute;left:51627;top:11115;width:49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ZIxwAAAN4AAAAPAAAAZHJzL2Rvd25yZXYueG1sRI9Ba8JA&#10;FITvgv9heYI33VhKTaKriG3RY9WC9fbIviah2bchu5ror3eFgsdhZr5h5svOVOJCjSstK5iMIxDE&#10;mdUl5wq+D5+jGITzyBory6TgSg6Wi35vjqm2Le/osve5CBB2KSoovK9TKV1WkEE3tjVx8H5tY9AH&#10;2eRSN9gGuKnkSxS9SYMlh4UCa1oXlP3tz0bBJq5XP1t7a/Pq47Q5fh2T90PilRoOutUMhKfOP8P/&#10;7a1WMI1fpwk87oQrIBd3AAAA//8DAFBLAQItABQABgAIAAAAIQDb4fbL7gAAAIUBAAATAAAAAAAA&#10;AAAAAAAAAAAAAABbQ29udGVudF9UeXBlc10ueG1sUEsBAi0AFAAGAAgAAAAhAFr0LFu/AAAAFQEA&#10;AAsAAAAAAAAAAAAAAAAAHwEAAF9yZWxzLy5yZWxzUEsBAi0AFAAGAAgAAAAhAOU/1kjHAAAA3gAA&#10;AA8AAAAAAAAAAAAAAAAABwIAAGRycy9kb3ducmV2LnhtbFBLBQYAAAAAAwADALcAAAD7AgAAAAA=&#10;" filled="f" stroked="f">
                  <v:textbox inset="0,0,0,0">
                    <w:txbxContent>
                      <w:p w14:paraId="39B0264F" w14:textId="77777777" w:rsidR="003046BB" w:rsidRDefault="00260C9B">
                        <w:r>
                          <w:rPr>
                            <w:rFonts w:ascii="Arial" w:eastAsia="Arial" w:hAnsi="Arial" w:cs="Arial"/>
                            <w:b/>
                            <w:sz w:val="24"/>
                          </w:rPr>
                          <w:t xml:space="preserve"> Volt </w:t>
                        </w:r>
                      </w:p>
                    </w:txbxContent>
                  </v:textbox>
                </v:rect>
                <v:rect id="Rectangle 78478" o:spid="_x0000_s1186" style="position:absolute;left:49432;top:11115;width:293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3PTwwAAAN4AAAAPAAAAZHJzL2Rvd25yZXYueG1sRE/LisIw&#10;FN0L8w/hDrjTdAbRWo0io6JLX+DM7tJc2zLNTWmirX69WQguD+c9nbemFDeqXWFZwVc/AkGcWl1w&#10;puB0XPdiEM4jaywtk4I7OZjPPjpTTLRteE+3g89ECGGXoILc+yqR0qU5GXR9WxEH7mJrgz7AOpO6&#10;xiaEm1J+R9FQGiw4NORY0U9O6f/hahRs4mrxu7WPJitXf5vz7jxeHsdeqe5nu5iA8NT6t/jl3moF&#10;o3gwCnvDnXAF5OwJAAD//wMAUEsBAi0AFAAGAAgAAAAhANvh9svuAAAAhQEAABMAAAAAAAAAAAAA&#10;AAAAAAAAAFtDb250ZW50X1R5cGVzXS54bWxQSwECLQAUAAYACAAAACEAWvQsW78AAAAVAQAACwAA&#10;AAAAAAAAAAAAAAAfAQAAX3JlbHMvLnJlbHNQSwECLQAUAAYACAAAACEAinNz08MAAADeAAAADwAA&#10;AAAAAAAAAAAAAAAHAgAAZHJzL2Rvd25yZXYueG1sUEsFBgAAAAADAAMAtwAAAPcCAAAAAA==&#10;" filled="f" stroked="f">
                  <v:textbox inset="0,0,0,0">
                    <w:txbxContent>
                      <w:p w14:paraId="4B060ECD" w14:textId="77777777" w:rsidR="003046BB" w:rsidRDefault="00260C9B">
                        <w:r>
                          <w:rPr>
                            <w:rFonts w:ascii="Arial" w:eastAsia="Arial" w:hAnsi="Arial" w:cs="Arial"/>
                            <w:b/>
                            <w:sz w:val="24"/>
                          </w:rPr>
                          <w:t>(12</w:t>
                        </w:r>
                      </w:p>
                    </w:txbxContent>
                  </v:textbox>
                </v:rect>
                <v:rect id="Rectangle 5952" o:spid="_x0000_s1187" style="position:absolute;left:44079;top:12868;width:359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RcxQAAAN0AAAAPAAAAZHJzL2Rvd25yZXYueG1sRI9Bi8Iw&#10;FITvgv8hPGFvmioo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GHJRcxQAAAN0AAAAP&#10;AAAAAAAAAAAAAAAAAAcCAABkcnMvZG93bnJldi54bWxQSwUGAAAAAAMAAwC3AAAA+QIAAAAA&#10;" filled="f" stroked="f">
                  <v:textbox inset="0,0,0,0">
                    <w:txbxContent>
                      <w:p w14:paraId="43EC3405" w14:textId="77777777" w:rsidR="003046BB" w:rsidRDefault="00260C9B">
                        <w:r>
                          <w:rPr>
                            <w:rFonts w:ascii="Arial" w:eastAsia="Arial" w:hAnsi="Arial" w:cs="Arial"/>
                            <w:b/>
                            <w:sz w:val="24"/>
                          </w:rPr>
                          <w:t>DC)</w:t>
                        </w:r>
                      </w:p>
                    </w:txbxContent>
                  </v:textbox>
                </v:rect>
                <v:rect id="Rectangle 5953" o:spid="_x0000_s1188" style="position:absolute;left:46796;top:1286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HHxwAAAN0AAAAPAAAAZHJzL2Rvd25yZXYueG1sRI9Ba8JA&#10;FITvhf6H5RW81U0t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GlQMcfHAAAA3QAA&#10;AA8AAAAAAAAAAAAAAAAABwIAAGRycy9kb3ducmV2LnhtbFBLBQYAAAAAAwADALcAAAD7AgAAAAA=&#10;" filled="f" stroked="f">
                  <v:textbox inset="0,0,0,0">
                    <w:txbxContent>
                      <w:p w14:paraId="751B996B" w14:textId="77777777" w:rsidR="003046BB" w:rsidRDefault="00260C9B">
                        <w:r>
                          <w:rPr>
                            <w:rFonts w:ascii="Arial" w:eastAsia="Arial" w:hAnsi="Arial" w:cs="Arial"/>
                            <w:b/>
                            <w:sz w:val="24"/>
                          </w:rPr>
                          <w:t xml:space="preserve"> </w:t>
                        </w:r>
                      </w:p>
                    </w:txbxContent>
                  </v:textbox>
                </v:rect>
                <v:rect id="Rectangle 5954" o:spid="_x0000_s1189" style="position:absolute;left:44079;top:14621;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mzxwAAAN0AAAAPAAAAZHJzL2Rvd25yZXYueG1sRI9Ba8JA&#10;FITvhf6H5RW81U2l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Oa5qbPHAAAA3QAA&#10;AA8AAAAAAAAAAAAAAAAABwIAAGRycy9kb3ducmV2LnhtbFBLBQYAAAAAAwADALcAAAD7AgAAAAA=&#10;" filled="f" stroked="f">
                  <v:textbox inset="0,0,0,0">
                    <w:txbxContent>
                      <w:p w14:paraId="3BE0041A" w14:textId="77777777" w:rsidR="003046BB" w:rsidRDefault="00260C9B">
                        <w:r>
                          <w:rPr>
                            <w:rFonts w:ascii="Arial" w:eastAsia="Arial" w:hAnsi="Arial" w:cs="Arial"/>
                            <w:b/>
                            <w:sz w:val="24"/>
                          </w:rPr>
                          <w:t xml:space="preserve"> </w:t>
                        </w:r>
                      </w:p>
                    </w:txbxContent>
                  </v:textbox>
                </v:rect>
                <v:rect id="Rectangle 5955" o:spid="_x0000_s1190" style="position:absolute;left:44079;top:1637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oxQAAAN0AAAAPAAAAZHJzL2Rvd25yZXYueG1sRI9Ba8JA&#10;FITvgv9heYI33Sik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J9QwoxQAAAN0AAAAP&#10;AAAAAAAAAAAAAAAAAAcCAABkcnMvZG93bnJldi54bWxQSwUGAAAAAAMAAwC3AAAA+QIAAAAA&#10;" filled="f" stroked="f">
                  <v:textbox inset="0,0,0,0">
                    <w:txbxContent>
                      <w:p w14:paraId="4F91DB5A" w14:textId="77777777" w:rsidR="003046BB" w:rsidRDefault="00260C9B">
                        <w:r>
                          <w:rPr>
                            <w:rFonts w:ascii="Arial" w:eastAsia="Arial" w:hAnsi="Arial" w:cs="Arial"/>
                            <w:b/>
                            <w:sz w:val="24"/>
                          </w:rPr>
                          <w:t xml:space="preserve"> </w:t>
                        </w:r>
                      </w:p>
                    </w:txbxContent>
                  </v:textbox>
                </v:rect>
                <v:rect id="Rectangle 5956" o:spid="_x0000_s1191" style="position:absolute;left:44079;top:1813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JfxwAAAN0AAAAPAAAAZHJzL2Rvd25yZXYueG1sRI9Ba8JA&#10;FITvgv9heYI33Vgw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Hknkl/HAAAA3QAA&#10;AA8AAAAAAAAAAAAAAAAABwIAAGRycy9kb3ducmV2LnhtbFBLBQYAAAAAAwADALcAAAD7AgAAAAA=&#10;" filled="f" stroked="f">
                  <v:textbox inset="0,0,0,0">
                    <w:txbxContent>
                      <w:p w14:paraId="6C81C9B8" w14:textId="77777777" w:rsidR="003046BB" w:rsidRDefault="00260C9B">
                        <w:r>
                          <w:rPr>
                            <w:rFonts w:ascii="Arial" w:eastAsia="Arial" w:hAnsi="Arial" w:cs="Arial"/>
                            <w:b/>
                            <w:sz w:val="24"/>
                          </w:rPr>
                          <w:t xml:space="preserve"> </w:t>
                        </w:r>
                      </w:p>
                    </w:txbxContent>
                  </v:textbox>
                </v:rect>
                <v:rect id="Rectangle 5957" o:spid="_x0000_s1192" style="position:absolute;left:44079;top:1988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fExwAAAN0AAAAPAAAAZHJzL2Rvd25yZXYueG1sRI9Pa8JA&#10;FMTvhX6H5Qm91Y0FrY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BZrN8THAAAA3QAA&#10;AA8AAAAAAAAAAAAAAAAABwIAAGRycy9kb3ducmV2LnhtbFBLBQYAAAAAAwADALcAAAD7AgAAAAA=&#10;" filled="f" stroked="f">
                  <v:textbox inset="0,0,0,0">
                    <w:txbxContent>
                      <w:p w14:paraId="77D302B9" w14:textId="77777777" w:rsidR="003046BB" w:rsidRDefault="00260C9B">
                        <w:r>
                          <w:rPr>
                            <w:rFonts w:ascii="Arial" w:eastAsia="Arial" w:hAnsi="Arial" w:cs="Arial"/>
                            <w:b/>
                            <w:sz w:val="24"/>
                          </w:rPr>
                          <w:t xml:space="preserve"> </w:t>
                        </w:r>
                      </w:p>
                    </w:txbxContent>
                  </v:textbox>
                </v:rect>
                <v:rect id="Rectangle 5958" o:spid="_x0000_s1193" style="position:absolute;left:44079;top:2163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O2xAAAAN0AAAAPAAAAZHJzL2Rvd25yZXYueG1sRE9Na8JA&#10;EL0X/A/LCN6aTQuK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Gf0o7bEAAAA3QAAAA8A&#10;AAAAAAAAAAAAAAAABwIAAGRycy9kb3ducmV2LnhtbFBLBQYAAAAAAwADALcAAAD4AgAAAAA=&#10;" filled="f" stroked="f">
                  <v:textbox inset="0,0,0,0">
                    <w:txbxContent>
                      <w:p w14:paraId="5E340419" w14:textId="77777777" w:rsidR="003046BB" w:rsidRDefault="00260C9B">
                        <w:r>
                          <w:rPr>
                            <w:rFonts w:ascii="Arial" w:eastAsia="Arial" w:hAnsi="Arial" w:cs="Arial"/>
                            <w:b/>
                            <w:sz w:val="24"/>
                          </w:rPr>
                          <w:t xml:space="preserve"> </w:t>
                        </w:r>
                      </w:p>
                    </w:txbxContent>
                  </v:textbox>
                </v:rect>
                <v:rect id="Rectangle 5959" o:spid="_x0000_s1194" style="position:absolute;left:44079;top:2338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YtxQAAAN0AAAAPAAAAZHJzL2Rvd25yZXYueG1sRI9Pi8Iw&#10;FMTvwn6H8Ba8aarg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IuAYtxQAAAN0AAAAP&#10;AAAAAAAAAAAAAAAAAAcCAABkcnMvZG93bnJldi54bWxQSwUGAAAAAAMAAwC3AAAA+QIAAAAA&#10;" filled="f" stroked="f">
                  <v:textbox inset="0,0,0,0">
                    <w:txbxContent>
                      <w:p w14:paraId="401F9094" w14:textId="77777777" w:rsidR="003046BB" w:rsidRDefault="00260C9B">
                        <w:r>
                          <w:rPr>
                            <w:rFonts w:ascii="Arial" w:eastAsia="Arial" w:hAnsi="Arial" w:cs="Arial"/>
                            <w:b/>
                            <w:sz w:val="24"/>
                          </w:rPr>
                          <w:t xml:space="preserve"> </w:t>
                        </w:r>
                      </w:p>
                    </w:txbxContent>
                  </v:textbox>
                </v:rect>
                <v:rect id="Rectangle 5960" o:spid="_x0000_s1195" style="position:absolute;left:44079;top:2514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UNwwAAAN0AAAAPAAAAZHJzL2Rvd25yZXYueG1sRE/LisIw&#10;FN0P+A/hCu7GdATF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5lDcMAAADdAAAADwAA&#10;AAAAAAAAAAAAAAAHAgAAZHJzL2Rvd25yZXYueG1sUEsFBgAAAAADAAMAtwAAAPcCAAAAAA==&#10;" filled="f" stroked="f">
                  <v:textbox inset="0,0,0,0">
                    <w:txbxContent>
                      <w:p w14:paraId="41A35419" w14:textId="77777777" w:rsidR="003046BB" w:rsidRDefault="00260C9B">
                        <w:r>
                          <w:rPr>
                            <w:rFonts w:ascii="Arial" w:eastAsia="Arial" w:hAnsi="Arial" w:cs="Arial"/>
                            <w:b/>
                            <w:sz w:val="24"/>
                          </w:rPr>
                          <w:t xml:space="preserve"> </w:t>
                        </w:r>
                      </w:p>
                    </w:txbxContent>
                  </v:textbox>
                </v:rect>
                <v:rect id="Rectangle 5961" o:spid="_x0000_s1196" style="position:absolute;left:44079;top:26893;width:563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CW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A4osCWxQAAAN0AAAAP&#10;AAAAAAAAAAAAAAAAAAcCAABkcnMvZG93bnJldi54bWxQSwUGAAAAAAMAAwC3AAAA+QIAAAAA&#10;" filled="f" stroked="f">
                  <v:textbox inset="0,0,0,0">
                    <w:txbxContent>
                      <w:p w14:paraId="32C8C73C" w14:textId="77777777" w:rsidR="003046BB" w:rsidRDefault="00260C9B">
                        <w:r>
                          <w:rPr>
                            <w:rFonts w:ascii="Arial" w:eastAsia="Arial" w:hAnsi="Arial" w:cs="Arial"/>
                            <w:b/>
                            <w:sz w:val="24"/>
                          </w:rPr>
                          <w:t>Instru</w:t>
                        </w:r>
                      </w:p>
                    </w:txbxContent>
                  </v:textbox>
                </v:rect>
                <v:rect id="Rectangle 5962" o:spid="_x0000_s1197" style="position:absolute;left:48320;top:26893;width:540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7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DIcF7hxQAAAN0AAAAP&#10;AAAAAAAAAAAAAAAAAAcCAABkcnMvZG93bnJldi54bWxQSwUGAAAAAAMAAwC3AAAA+QIAAAAA&#10;" filled="f" stroked="f">
                  <v:textbox inset="0,0,0,0">
                    <w:txbxContent>
                      <w:p w14:paraId="3F210BD7" w14:textId="77777777" w:rsidR="003046BB" w:rsidRDefault="00260C9B">
                        <w:r>
                          <w:rPr>
                            <w:rFonts w:ascii="Arial" w:eastAsia="Arial" w:hAnsi="Arial" w:cs="Arial"/>
                            <w:b/>
                            <w:sz w:val="24"/>
                          </w:rPr>
                          <w:t xml:space="preserve">ment </w:t>
                        </w:r>
                      </w:p>
                    </w:txbxContent>
                  </v:textbox>
                </v:rect>
                <v:rect id="Rectangle 5963" o:spid="_x0000_s1198" style="position:absolute;left:44079;top:28645;width:1375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t6xgAAAN0AAAAPAAAAZHJzL2Rvd25yZXYueG1sRI9Ba8JA&#10;FITvhf6H5Qne6kZL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pzz7esYAAADdAAAA&#10;DwAAAAAAAAAAAAAAAAAHAgAAZHJzL2Rvd25yZXYueG1sUEsFBgAAAAADAAMAtwAAAPoCAAAAAA==&#10;" filled="f" stroked="f">
                  <v:textbox inset="0,0,0,0">
                    <w:txbxContent>
                      <w:p w14:paraId="57F2D0E5" w14:textId="77777777" w:rsidR="003046BB" w:rsidRDefault="00260C9B">
                        <w:r>
                          <w:rPr>
                            <w:rFonts w:ascii="Arial" w:eastAsia="Arial" w:hAnsi="Arial" w:cs="Arial"/>
                            <w:b/>
                            <w:sz w:val="24"/>
                          </w:rPr>
                          <w:t>Serial Number</w:t>
                        </w:r>
                      </w:p>
                    </w:txbxContent>
                  </v:textbox>
                </v:rect>
                <v:rect id="Rectangle 5964" o:spid="_x0000_s1199" style="position:absolute;left:54416;top:28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OxgAAAN0AAAAPAAAAZHJzL2Rvd25yZXYueG1sRI9Ba8JA&#10;FITvhf6H5Qne6kZp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KNVjDsYAAADdAAAA&#10;DwAAAAAAAAAAAAAAAAAHAgAAZHJzL2Rvd25yZXYueG1sUEsFBgAAAAADAAMAtwAAAPoCAAAAAA==&#10;" filled="f" stroked="f">
                  <v:textbox inset="0,0,0,0">
                    <w:txbxContent>
                      <w:p w14:paraId="7BA88082" w14:textId="77777777" w:rsidR="003046BB" w:rsidRDefault="00260C9B">
                        <w:r>
                          <w:rPr>
                            <w:rFonts w:ascii="Arial" w:eastAsia="Arial" w:hAnsi="Arial" w:cs="Arial"/>
                            <w:b/>
                            <w:sz w:val="24"/>
                          </w:rPr>
                          <w:t xml:space="preserve"> </w:t>
                        </w:r>
                      </w:p>
                    </w:txbxContent>
                  </v:textbox>
                </v:rect>
                <v:rect id="Rectangle 5965" o:spid="_x0000_s1200" style="position:absolute;left:44079;top:30398;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14:paraId="446BCE8E" w14:textId="77777777" w:rsidR="003046BB" w:rsidRDefault="00260C9B">
                        <w:r>
                          <w:rPr>
                            <w:rFonts w:ascii="Arial" w:eastAsia="Arial" w:hAnsi="Arial" w:cs="Arial"/>
                            <w:b/>
                            <w:sz w:val="24"/>
                          </w:rPr>
                          <w:t xml:space="preserve"> </w:t>
                        </w:r>
                      </w:p>
                    </w:txbxContent>
                  </v:textbox>
                </v:rect>
                <v:rect id="Rectangle 5966" o:spid="_x0000_s1201" style="position:absolute;left:44079;top:3215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14:paraId="091B42A9" w14:textId="77777777" w:rsidR="003046BB" w:rsidRDefault="00260C9B">
                        <w:r>
                          <w:rPr>
                            <w:rFonts w:ascii="Arial" w:eastAsia="Arial" w:hAnsi="Arial" w:cs="Arial"/>
                            <w:b/>
                            <w:sz w:val="24"/>
                          </w:rPr>
                          <w:t xml:space="preserve"> </w:t>
                        </w:r>
                      </w:p>
                    </w:txbxContent>
                  </v:textbox>
                </v:rect>
                <v:rect id="Rectangle 5967" o:spid="_x0000_s1202" style="position:absolute;left:44079;top:33903;width:665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5xwAAAN0AAAAPAAAAZHJzL2Rvd25yZXYueG1sRI9Ba8JA&#10;FITvhf6H5RW81U2Fxi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NgH/XnHAAAA3QAA&#10;AA8AAAAAAAAAAAAAAAAABwIAAGRycy9kb3ducmV2LnhtbFBLBQYAAAAAAwADALcAAAD7AgAAAAA=&#10;" filled="f" stroked="f">
                  <v:textbox inset="0,0,0,0">
                    <w:txbxContent>
                      <w:p w14:paraId="22CF27FE" w14:textId="77777777" w:rsidR="003046BB" w:rsidRDefault="00260C9B">
                        <w:r>
                          <w:rPr>
                            <w:rFonts w:ascii="Arial" w:eastAsia="Arial" w:hAnsi="Arial" w:cs="Arial"/>
                            <w:b/>
                            <w:sz w:val="24"/>
                          </w:rPr>
                          <w:t>Dry Ga</w:t>
                        </w:r>
                      </w:p>
                    </w:txbxContent>
                  </v:textbox>
                </v:rect>
                <v:rect id="Rectangle 5968" o:spid="_x0000_s1203" style="position:absolute;left:49097;top:33903;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14:paraId="679D5823" w14:textId="77777777" w:rsidR="003046BB" w:rsidRDefault="00260C9B">
                        <w:r>
                          <w:rPr>
                            <w:rFonts w:ascii="Arial" w:eastAsia="Arial" w:hAnsi="Arial" w:cs="Arial"/>
                            <w:b/>
                            <w:sz w:val="24"/>
                          </w:rPr>
                          <w:t>s</w:t>
                        </w:r>
                      </w:p>
                    </w:txbxContent>
                  </v:textbox>
                </v:rect>
                <v:rect id="Rectangle 5969" o:spid="_x0000_s1204" style="position:absolute;left:49935;top:3390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yQxQAAAN0AAAAPAAAAZHJzL2Rvd25yZXYueG1sRI9Pi8Iw&#10;FMTvC36H8ARva6qg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DG1MyQxQAAAN0AAAAP&#10;AAAAAAAAAAAAAAAAAAcCAABkcnMvZG93bnJldi54bWxQSwUGAAAAAAMAAwC3AAAA+QIAAAAA&#10;" filled="f" stroked="f">
                  <v:textbox inset="0,0,0,0">
                    <w:txbxContent>
                      <w:p w14:paraId="50FA0747" w14:textId="77777777" w:rsidR="003046BB" w:rsidRDefault="00260C9B">
                        <w:r>
                          <w:rPr>
                            <w:rFonts w:ascii="Arial" w:eastAsia="Arial" w:hAnsi="Arial" w:cs="Arial"/>
                            <w:b/>
                            <w:sz w:val="24"/>
                          </w:rPr>
                          <w:t xml:space="preserve"> </w:t>
                        </w:r>
                      </w:p>
                    </w:txbxContent>
                  </v:textbox>
                </v:rect>
                <v:rect id="Rectangle 5970" o:spid="_x0000_s1205" style="position:absolute;left:44079;top:35656;width:56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14:paraId="51EA1537" w14:textId="77777777" w:rsidR="003046BB" w:rsidRDefault="00260C9B">
                        <w:r>
                          <w:rPr>
                            <w:rFonts w:ascii="Arial" w:eastAsia="Arial" w:hAnsi="Arial" w:cs="Arial"/>
                            <w:b/>
                            <w:sz w:val="24"/>
                          </w:rPr>
                          <w:t>Stand</w:t>
                        </w:r>
                      </w:p>
                    </w:txbxContent>
                  </v:textbox>
                </v:rect>
                <v:rect id="Rectangle 5971" o:spid="_x0000_s1206" style="position:absolute;left:48320;top:35656;width:372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618DD652" w14:textId="77777777" w:rsidR="003046BB" w:rsidRDefault="00260C9B">
                        <w:r>
                          <w:rPr>
                            <w:rFonts w:ascii="Arial" w:eastAsia="Arial" w:hAnsi="Arial" w:cs="Arial"/>
                            <w:b/>
                            <w:sz w:val="24"/>
                          </w:rPr>
                          <w:t xml:space="preserve">ard </w:t>
                        </w:r>
                      </w:p>
                    </w:txbxContent>
                  </v:textbox>
                </v:rect>
                <v:rect id="Rectangle 5972" o:spid="_x0000_s1207" style="position:absolute;left:44079;top:37408;width:214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14:paraId="29AB19F4" w14:textId="77777777" w:rsidR="003046BB" w:rsidRDefault="00260C9B">
                        <w:r>
                          <w:rPr>
                            <w:rFonts w:ascii="Arial" w:eastAsia="Arial" w:hAnsi="Arial" w:cs="Arial"/>
                            <w:b/>
                            <w:sz w:val="24"/>
                          </w:rPr>
                          <w:t>Pr</w:t>
                        </w:r>
                      </w:p>
                    </w:txbxContent>
                  </v:textbox>
                </v:rect>
                <v:rect id="Rectangle 5973" o:spid="_x0000_s1208" style="position:absolute;left:45695;top:37408;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14:paraId="7DFCCCFF" w14:textId="77777777" w:rsidR="003046BB" w:rsidRDefault="00260C9B">
                        <w:r>
                          <w:rPr>
                            <w:rFonts w:ascii="Arial" w:eastAsia="Arial" w:hAnsi="Arial" w:cs="Arial"/>
                            <w:b/>
                            <w:sz w:val="24"/>
                          </w:rPr>
                          <w:t>es</w:t>
                        </w:r>
                      </w:p>
                    </w:txbxContent>
                  </v:textbox>
                </v:rect>
                <v:rect id="Rectangle 5974" o:spid="_x0000_s1209" style="position:absolute;left:47390;top:37408;width:1115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14:paraId="5676EFC9" w14:textId="77777777" w:rsidR="003046BB" w:rsidRDefault="00260C9B">
                        <w:r>
                          <w:rPr>
                            <w:rFonts w:ascii="Arial" w:eastAsia="Arial" w:hAnsi="Arial" w:cs="Arial"/>
                            <w:b/>
                            <w:sz w:val="24"/>
                          </w:rPr>
                          <w:t>sure Gauge</w:t>
                        </w:r>
                      </w:p>
                    </w:txbxContent>
                  </v:textbox>
                </v:rect>
                <v:rect id="Rectangle 5975" o:spid="_x0000_s1210" style="position:absolute;left:55772;top:3717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BIxwAAAN0AAAAPAAAAZHJzL2Rvd25yZXYueG1sRI9Pa8JA&#10;FMTvhX6H5Qm91Y0FrY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MJAUEjHAAAA3QAA&#10;AA8AAAAAAAAAAAAAAAAABwIAAGRycy9kb3ducmV2LnhtbFBLBQYAAAAAAwADALcAAAD7AgAAAAA=&#10;" filled="f" stroked="f">
                  <v:textbox inset="0,0,0,0">
                    <w:txbxContent>
                      <w:p w14:paraId="5F938FE4" w14:textId="77777777" w:rsidR="003046BB" w:rsidRDefault="00260C9B">
                        <w:r>
                          <w:rPr>
                            <w:rFonts w:ascii="Arial" w:eastAsia="Arial" w:hAnsi="Arial" w:cs="Arial"/>
                            <w:b/>
                            <w:sz w:val="28"/>
                          </w:rPr>
                          <w:t xml:space="preserve"> </w:t>
                        </w:r>
                      </w:p>
                    </w:txbxContent>
                  </v:textbox>
                </v:rect>
                <v:shape id="Shape 5976" o:spid="_x0000_s1211" style="position:absolute;left:5469;top:4722;width:7384;height:17654;visibility:visible;mso-wrap-style:square;v-text-anchor:top" coordsize="738378,176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DnxAAAAN0AAAAPAAAAZHJzL2Rvd25yZXYueG1sRI/disIw&#10;FITvBd8hnIW903QFf7ZrFBGFvVgQWx/g0BzbanNSm9jWtzcLgpfDzHzDLNe9qURLjSstK/gaRyCI&#10;M6tLzhWc0v1oAcJ5ZI2VZVLwIAfr1XCwxFjbjo/UJj4XAcIuRgWF93UspcsKMujGtiYO3tk2Bn2Q&#10;TS51g12Am0pOomgmDZYcFgqsaVtQdk3uRkG6O9NNmzpJrD5csn3L3eGPlfr86Dc/IDz1/h1+tX+1&#10;gun3fAb/b8ITkKsnAAAA//8DAFBLAQItABQABgAIAAAAIQDb4fbL7gAAAIUBAAATAAAAAAAAAAAA&#10;AAAAAAAAAABbQ29udGVudF9UeXBlc10ueG1sUEsBAi0AFAAGAAgAAAAhAFr0LFu/AAAAFQEAAAsA&#10;AAAAAAAAAAAAAAAAHwEAAF9yZWxzLy5yZWxzUEsBAi0AFAAGAAgAAAAhANqOMOfEAAAA3QAAAA8A&#10;AAAAAAAAAAAAAAAABwIAAGRycy9kb3ducmV2LnhtbFBLBQYAAAAAAwADALcAAAD4AgAAAAA=&#10;" path="m17780,l711236,1711830r7584,-52702c719582,1653921,724408,1650365,729615,1651127v5207,762,8763,5588,8001,10795l722757,1765427r-82804,-64008c635889,1698244,635127,1692275,638302,1688084v3175,-4191,9144,-4953,13335,-1651l693479,1718689,,7112,17780,xe" fillcolor="black" stroked="f" strokeweight="0">
                  <v:stroke miterlimit="83231f" joinstyle="miter"/>
                  <v:path arrowok="t" textboxrect="0,0,738378,1765427"/>
                </v:shape>
                <v:shape id="Shape 5977" o:spid="_x0000_s1212" style="position:absolute;left:14666;top:4698;width:16797;height:20507;visibility:visible;mso-wrap-style:square;v-text-anchor:top" coordsize="1679702,205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tRxQAAAN0AAAAPAAAAZHJzL2Rvd25yZXYueG1sRI9La8Mw&#10;EITvhfwHsYHcGrmFPOpaCcFQyKWHJA30uFhby9haOZb8yL+vCoUch5n5hsn2k23EQJ2vHCt4WSYg&#10;iAunKy4VfF0+nrcgfEDW2DgmBXfysN/NnjJMtRv5RMM5lCJC2KeowITQplL6wpBFv3QtcfR+XGcx&#10;RNmVUnc4Rrht5GuSrKXFiuOCwZZyQ0V97q2CdV+G72N9y6+ffKfrtjWncZiUWsynwzuIQFN4hP/b&#10;R61g9bbZwN+b+ATk7hcAAP//AwBQSwECLQAUAAYACAAAACEA2+H2y+4AAACFAQAAEwAAAAAAAAAA&#10;AAAAAAAAAAAAW0NvbnRlbnRfVHlwZXNdLnhtbFBLAQItABQABgAIAAAAIQBa9CxbvwAAABUBAAAL&#10;AAAAAAAAAAAAAAAAAB8BAABfcmVscy8ucmVsc1BLAQItABQABgAIAAAAIQAnhmtRxQAAAN0AAAAP&#10;AAAAAAAAAAAAAAAAAAcCAABkcnMvZG93bnJldi54bWxQSwUGAAAAAAMAAwC3AAAA+QIAAAAA&#10;" path="m1664970,r14732,11938l41814,2014790r49499,-18477c96266,1994535,101727,1996948,103632,2001901v1778,4953,-762,10414,-5588,12319l,2050669,16383,1947418v889,-5207,5715,-8636,10922,-7874c32512,1940433,36068,1945259,35306,1950466r-8293,52191l1664970,xe" fillcolor="black" stroked="f" strokeweight="0">
                  <v:stroke miterlimit="83231f" joinstyle="miter"/>
                  <v:path arrowok="t" textboxrect="0,0,1679702,2050669"/>
                </v:shape>
                <v:shape id="Shape 5978" o:spid="_x0000_s1213" style="position:absolute;left:33074;top:14073;width:10063;height:7657;visibility:visible;mso-wrap-style:square;v-text-anchor:top" coordsize="1006348,76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8YxQAAAN0AAAAPAAAAZHJzL2Rvd25yZXYueG1sRE9da8Iw&#10;FH0f+B/CFfYiazqZzlajbDKZIAzmxtjjtbm2xeamJFHrvzcPgo+H8z1bdKYRJ3K+tqzgOUlBEBdW&#10;11wq+P1ZPU1A+ICssbFMCi7kYTHvPcww1/bM33TahlLEEPY5KqhCaHMpfVGRQZ/Yljhye+sMhghd&#10;KbXDcww3jRym6VgarDk2VNjSsqLisD0aBf92M8kGevP5N/wYrb8GL24c3ndKPfa7tymIQF24i2/u&#10;tVYwyl7j3PgmPgE5vwIAAP//AwBQSwECLQAUAAYACAAAACEA2+H2y+4AAACFAQAAEwAAAAAAAAAA&#10;AAAAAAAAAAAAW0NvbnRlbnRfVHlwZXNdLnhtbFBLAQItABQABgAIAAAAIQBa9CxbvwAAABUBAAAL&#10;AAAAAAAAAAAAAAAAAB8BAABfcmVscy8ucmVsc1BLAQItABQABgAIAAAAIQA8BH8YxQAAAN0AAAAP&#10;AAAAAAAAAAAAAAAAAAcCAABkcnMvZG93bnJldi54bWxQSwUGAAAAAAMAAwC3AAAA+QIAAAAA&#10;" path="m994918,r11430,15240l48929,740584r52544,-6397c106680,733552,111506,737362,112014,742569v635,5207,-3048,9906,-8255,10541l,765683,40132,669163v2032,-4826,7620,-7112,12446,-5080c57404,666115,59690,671576,57785,676529l37487,725259,994918,xe" fillcolor="black" stroked="f" strokeweight="0">
                  <v:stroke miterlimit="83231f" joinstyle="miter"/>
                  <v:path arrowok="t" textboxrect="0,0,1006348,765683"/>
                </v:shape>
                <v:shape id="Shape 5979" o:spid="_x0000_s1214" style="position:absolute;left:28893;top:24010;width:15125;height:4404;visibility:visible;mso-wrap-style:square;v-text-anchor:top" coordsize="1512570,44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X0xAAAAN0AAAAPAAAAZHJzL2Rvd25yZXYueG1sRI9bi8Iw&#10;FITfBf9DOAv7pukWvFWjiLrgoi/e3g/NsSk2J6WJWv/9ZmHBx2FmvmFmi9ZW4kGNLx0r+OonIIhz&#10;p0suFJxP370xCB+QNVaOScGLPCzm3c4MM+2efKDHMRQiQthnqMCEUGdS+tyQRd93NXH0rq6xGKJs&#10;CqkbfEa4rWSaJENpseS4YLCmlaH8drxbBZvl2uzc9v5T7w/p5bLb2GI1SJX6/GiXUxCB2vAO/7e3&#10;WsFgMprA35v4BOT8FwAA//8DAFBLAQItABQABgAIAAAAIQDb4fbL7gAAAIUBAAATAAAAAAAAAAAA&#10;AAAAAAAAAABbQ29udGVudF9UeXBlc10ueG1sUEsBAi0AFAAGAAgAAAAhAFr0LFu/AAAAFQEAAAsA&#10;AAAAAAAAAAAAAAAAHwEAAF9yZWxzLy5yZWxzUEsBAi0AFAAGAAgAAAAhAJueRfTEAAAA3QAAAA8A&#10;AAAAAAAAAAAAAAAABwIAAGRycy9kb3ducmV2LnhtbFBLBQYAAAAAAwADALcAAAD4AgAAAAA=&#10;" path="m100838,1397c105918,,111125,3048,112522,8128v1397,5080,-1524,10287,-6604,11684l54805,33849,1512570,422148r-4826,18288l49836,52223,87249,89789v3683,3810,3683,9779,,13462c83439,106934,77470,106934,73787,103251l,29083,100838,1397xe" fillcolor="black" stroked="f" strokeweight="0">
                  <v:stroke miterlimit="83231f" joinstyle="miter"/>
                  <v:path arrowok="t" textboxrect="0,0,1512570,440436"/>
                </v:shape>
                <v:shape id="Shape 5980" o:spid="_x0000_s1215" style="position:absolute;left:6950;top:36096;width:36665;height:1096;visibility:visible;mso-wrap-style:square;v-text-anchor:top" coordsize="3666490,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xvwQAAAN0AAAAPAAAAZHJzL2Rvd25yZXYueG1sRE/Pa8Iw&#10;FL4P9j+EJ3ibqQW1dkYZg43hyarQ66N5NmXNS2kyjf/9chA8fny/N7toe3Gl0XeOFcxnGQjixumO&#10;WwXn09dbAcIHZI29Y1JwJw+77evLBkvtblzR9RhakULYl6jAhDCUUvrGkEU/cwNx4i5utBgSHFup&#10;R7ylcNvLPMuW0mLHqcHgQJ+Gmt/jn1Wwr9eHyyk39Xdex3ivSBarSio1ncSPdxCBYniKH+4frWCx&#10;LtL+9CY9Abn9BwAA//8DAFBLAQItABQABgAIAAAAIQDb4fbL7gAAAIUBAAATAAAAAAAAAAAAAAAA&#10;AAAAAABbQ29udGVudF9UeXBlc10ueG1sUEsBAi0AFAAGAAgAAAAhAFr0LFu/AAAAFQEAAAsAAAAA&#10;AAAAAAAAAAAAHwEAAF9yZWxzLy5yZWxzUEsBAi0AFAAGAAgAAAAhAGfxHG/BAAAA3QAAAA8AAAAA&#10;AAAAAAAAAAAABwIAAGRycy9kb3ducmV2LnhtbFBLBQYAAAAAAwADALcAAAD1AgAAAAA=&#10;" path="m98060,635v2365,635,4492,2159,5826,4445c106426,9652,104902,15494,100330,18034l54198,44308,3666490,81788r-254,19050l53965,63357,99568,90551v4445,2667,5969,8509,3302,13081c100076,108077,94234,109601,89789,106934l,53340,90805,1524c93091,254,95694,,98060,635xe" fillcolor="black" stroked="f" strokeweight="0">
                  <v:stroke miterlimit="83231f" joinstyle="miter"/>
                  <v:path arrowok="t" textboxrect="0,0,3666490,109601"/>
                </v:shape>
                <w10:anchorlock/>
              </v:group>
            </w:pict>
          </mc:Fallback>
        </mc:AlternateContent>
      </w:r>
    </w:p>
    <w:p w14:paraId="29A9A06C" w14:textId="77777777" w:rsidR="003046BB" w:rsidRDefault="00260C9B">
      <w:pPr>
        <w:spacing w:after="0"/>
        <w:ind w:left="10" w:right="-15" w:hanging="10"/>
        <w:jc w:val="right"/>
      </w:pPr>
      <w:r>
        <w:rPr>
          <w:rFonts w:ascii="Arial" w:eastAsia="Arial" w:hAnsi="Arial" w:cs="Arial"/>
          <w:b/>
          <w:color w:val="800000"/>
          <w:sz w:val="40"/>
        </w:rPr>
        <w:t>INTOXILYZER 8000</w:t>
      </w:r>
      <w:r>
        <w:rPr>
          <w:rFonts w:ascii="Arial" w:eastAsia="Arial" w:hAnsi="Arial" w:cs="Arial"/>
          <w:sz w:val="40"/>
        </w:rPr>
        <w:t xml:space="preserve"> </w:t>
      </w:r>
    </w:p>
    <w:p w14:paraId="6B7C0AE0" w14:textId="77777777" w:rsidR="003046BB" w:rsidRDefault="00260C9B">
      <w:pPr>
        <w:spacing w:after="0"/>
        <w:ind w:left="3552" w:hanging="10"/>
      </w:pPr>
      <w:r>
        <w:rPr>
          <w:rFonts w:ascii="Arial" w:eastAsia="Arial" w:hAnsi="Arial" w:cs="Arial"/>
          <w:b/>
          <w:color w:val="800000"/>
          <w:sz w:val="40"/>
        </w:rPr>
        <w:t xml:space="preserve">REAR VIEW </w:t>
      </w:r>
    </w:p>
    <w:p w14:paraId="10BA23B2" w14:textId="77777777" w:rsidR="003046BB" w:rsidRDefault="00260C9B">
      <w:pPr>
        <w:spacing w:after="0"/>
        <w:ind w:left="3687" w:hanging="10"/>
      </w:pPr>
      <w:r>
        <w:rPr>
          <w:rFonts w:ascii="Arial" w:eastAsia="Arial" w:hAnsi="Arial" w:cs="Arial"/>
          <w:b/>
          <w:color w:val="800000"/>
          <w:sz w:val="40"/>
        </w:rPr>
        <w:t>(BOTTOM)</w:t>
      </w:r>
      <w:r>
        <w:rPr>
          <w:rFonts w:ascii="Arial" w:eastAsia="Arial" w:hAnsi="Arial" w:cs="Arial"/>
          <w:sz w:val="40"/>
        </w:rPr>
        <w:t xml:space="preserve"> </w:t>
      </w:r>
    </w:p>
    <w:p w14:paraId="4FF821EE" w14:textId="77777777" w:rsidR="003046BB" w:rsidRDefault="00260C9B">
      <w:pPr>
        <w:spacing w:after="0"/>
      </w:pPr>
      <w:r>
        <w:rPr>
          <w:rFonts w:ascii="Arial" w:eastAsia="Arial" w:hAnsi="Arial" w:cs="Arial"/>
        </w:rPr>
        <w:t xml:space="preserve"> </w:t>
      </w:r>
    </w:p>
    <w:p w14:paraId="7D3A7F20" w14:textId="77777777" w:rsidR="003046BB" w:rsidRDefault="00260C9B">
      <w:pPr>
        <w:spacing w:after="40"/>
        <w:ind w:right="-2826"/>
      </w:pPr>
      <w:r>
        <w:rPr>
          <w:rFonts w:ascii="Arial" w:eastAsia="Arial" w:hAnsi="Arial" w:cs="Arial"/>
          <w:sz w:val="16"/>
        </w:rPr>
        <w:lastRenderedPageBreak/>
        <w:t xml:space="preserve"> </w:t>
      </w:r>
      <w:r>
        <w:rPr>
          <w:noProof/>
        </w:rPr>
        <mc:AlternateContent>
          <mc:Choice Requires="wpg">
            <w:drawing>
              <wp:inline distT="0" distB="0" distL="0" distR="0" wp14:anchorId="19876661" wp14:editId="7A6F4CCF">
                <wp:extent cx="6087491" cy="3674343"/>
                <wp:effectExtent l="0" t="0" r="0" b="0"/>
                <wp:docPr id="75174" name="Group 75174"/>
                <wp:cNvGraphicFramePr/>
                <a:graphic xmlns:a="http://schemas.openxmlformats.org/drawingml/2006/main">
                  <a:graphicData uri="http://schemas.microsoft.com/office/word/2010/wordprocessingGroup">
                    <wpg:wgp>
                      <wpg:cNvGrpSpPr/>
                      <wpg:grpSpPr>
                        <a:xfrm>
                          <a:off x="0" y="0"/>
                          <a:ext cx="6087491" cy="3674343"/>
                          <a:chOff x="0" y="0"/>
                          <a:chExt cx="6087491" cy="3674343"/>
                        </a:xfrm>
                      </wpg:grpSpPr>
                      <wps:wsp>
                        <wps:cNvPr id="6041" name="Rectangle 6041"/>
                        <wps:cNvSpPr/>
                        <wps:spPr>
                          <a:xfrm>
                            <a:off x="347472" y="0"/>
                            <a:ext cx="56314" cy="226002"/>
                          </a:xfrm>
                          <a:prstGeom prst="rect">
                            <a:avLst/>
                          </a:prstGeom>
                          <a:ln>
                            <a:noFill/>
                          </a:ln>
                        </wps:spPr>
                        <wps:txbx>
                          <w:txbxContent>
                            <w:p w14:paraId="24F5EDA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42" name="Rectangle 6042"/>
                        <wps:cNvSpPr/>
                        <wps:spPr>
                          <a:xfrm>
                            <a:off x="556209" y="0"/>
                            <a:ext cx="1195072" cy="226002"/>
                          </a:xfrm>
                          <a:prstGeom prst="rect">
                            <a:avLst/>
                          </a:prstGeom>
                          <a:ln>
                            <a:noFill/>
                          </a:ln>
                        </wps:spPr>
                        <wps:txbx>
                          <w:txbxContent>
                            <w:p w14:paraId="57872ACE" w14:textId="77777777" w:rsidR="003046BB" w:rsidRDefault="00260C9B">
                              <w:r>
                                <w:rPr>
                                  <w:rFonts w:ascii="Arial" w:eastAsia="Arial" w:hAnsi="Arial" w:cs="Arial"/>
                                  <w:b/>
                                  <w:sz w:val="24"/>
                                </w:rPr>
                                <w:t xml:space="preserve">Power Cord </w:t>
                              </w:r>
                            </w:p>
                          </w:txbxContent>
                        </wps:txbx>
                        <wps:bodyPr horzOverflow="overflow" vert="horz" lIns="0" tIns="0" rIns="0" bIns="0" rtlCol="0">
                          <a:noAutofit/>
                        </wps:bodyPr>
                      </wps:wsp>
                      <wps:wsp>
                        <wps:cNvPr id="6043" name="Rectangle 6043"/>
                        <wps:cNvSpPr/>
                        <wps:spPr>
                          <a:xfrm>
                            <a:off x="1453845" y="0"/>
                            <a:ext cx="56314" cy="226002"/>
                          </a:xfrm>
                          <a:prstGeom prst="rect">
                            <a:avLst/>
                          </a:prstGeom>
                          <a:ln>
                            <a:noFill/>
                          </a:ln>
                        </wps:spPr>
                        <wps:txbx>
                          <w:txbxContent>
                            <w:p w14:paraId="5368CEC4"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44" name="Rectangle 6044"/>
                        <wps:cNvSpPr/>
                        <wps:spPr>
                          <a:xfrm>
                            <a:off x="2400630" y="0"/>
                            <a:ext cx="631791" cy="226002"/>
                          </a:xfrm>
                          <a:prstGeom prst="rect">
                            <a:avLst/>
                          </a:prstGeom>
                          <a:ln>
                            <a:noFill/>
                          </a:ln>
                        </wps:spPr>
                        <wps:txbx>
                          <w:txbxContent>
                            <w:p w14:paraId="4CF5EDC5" w14:textId="77777777" w:rsidR="003046BB" w:rsidRDefault="00260C9B">
                              <w:r>
                                <w:rPr>
                                  <w:rFonts w:ascii="Arial" w:eastAsia="Arial" w:hAnsi="Arial" w:cs="Arial"/>
                                  <w:b/>
                                  <w:sz w:val="24"/>
                                </w:rPr>
                                <w:t>Extern</w:t>
                              </w:r>
                            </w:p>
                          </w:txbxContent>
                        </wps:txbx>
                        <wps:bodyPr horzOverflow="overflow" vert="horz" lIns="0" tIns="0" rIns="0" bIns="0" rtlCol="0">
                          <a:noAutofit/>
                        </wps:bodyPr>
                      </wps:wsp>
                      <wps:wsp>
                        <wps:cNvPr id="6045" name="Rectangle 6045"/>
                        <wps:cNvSpPr/>
                        <wps:spPr>
                          <a:xfrm>
                            <a:off x="2876118" y="0"/>
                            <a:ext cx="878873" cy="226002"/>
                          </a:xfrm>
                          <a:prstGeom prst="rect">
                            <a:avLst/>
                          </a:prstGeom>
                          <a:ln>
                            <a:noFill/>
                          </a:ln>
                        </wps:spPr>
                        <wps:txbx>
                          <w:txbxContent>
                            <w:p w14:paraId="16F259B1" w14:textId="77777777" w:rsidR="003046BB" w:rsidRDefault="00260C9B">
                              <w:r>
                                <w:rPr>
                                  <w:rFonts w:ascii="Arial" w:eastAsia="Arial" w:hAnsi="Arial" w:cs="Arial"/>
                                  <w:b/>
                                  <w:sz w:val="24"/>
                                </w:rPr>
                                <w:t>al Printer</w:t>
                              </w:r>
                            </w:p>
                          </w:txbxContent>
                        </wps:txbx>
                        <wps:bodyPr horzOverflow="overflow" vert="horz" lIns="0" tIns="0" rIns="0" bIns="0" rtlCol="0">
                          <a:noAutofit/>
                        </wps:bodyPr>
                      </wps:wsp>
                      <wps:wsp>
                        <wps:cNvPr id="6046" name="Rectangle 6046"/>
                        <wps:cNvSpPr/>
                        <wps:spPr>
                          <a:xfrm>
                            <a:off x="3536264" y="0"/>
                            <a:ext cx="56314" cy="226002"/>
                          </a:xfrm>
                          <a:prstGeom prst="rect">
                            <a:avLst/>
                          </a:prstGeom>
                          <a:ln>
                            <a:noFill/>
                          </a:ln>
                        </wps:spPr>
                        <wps:txbx>
                          <w:txbxContent>
                            <w:p w14:paraId="256F50D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47" name="Rectangle 6047"/>
                        <wps:cNvSpPr/>
                        <wps:spPr>
                          <a:xfrm>
                            <a:off x="3944697" y="0"/>
                            <a:ext cx="56314" cy="226002"/>
                          </a:xfrm>
                          <a:prstGeom prst="rect">
                            <a:avLst/>
                          </a:prstGeom>
                          <a:ln>
                            <a:noFill/>
                          </a:ln>
                        </wps:spPr>
                        <wps:txbx>
                          <w:txbxContent>
                            <w:p w14:paraId="6C8F1DF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48" name="Rectangle 6048"/>
                        <wps:cNvSpPr/>
                        <wps:spPr>
                          <a:xfrm>
                            <a:off x="3987368" y="0"/>
                            <a:ext cx="879278" cy="226002"/>
                          </a:xfrm>
                          <a:prstGeom prst="rect">
                            <a:avLst/>
                          </a:prstGeom>
                          <a:ln>
                            <a:noFill/>
                          </a:ln>
                        </wps:spPr>
                        <wps:txbx>
                          <w:txbxContent>
                            <w:p w14:paraId="6D5E638E" w14:textId="77777777" w:rsidR="003046BB" w:rsidRDefault="00260C9B">
                              <w:r>
                                <w:rPr>
                                  <w:rFonts w:ascii="Arial" w:eastAsia="Arial" w:hAnsi="Arial" w:cs="Arial"/>
                                  <w:b/>
                                  <w:sz w:val="24"/>
                                </w:rPr>
                                <w:t xml:space="preserve">Ethernet </w:t>
                              </w:r>
                            </w:p>
                          </w:txbxContent>
                        </wps:txbx>
                        <wps:bodyPr horzOverflow="overflow" vert="horz" lIns="0" tIns="0" rIns="0" bIns="0" rtlCol="0">
                          <a:noAutofit/>
                        </wps:bodyPr>
                      </wps:wsp>
                      <wps:wsp>
                        <wps:cNvPr id="6049" name="Rectangle 6049"/>
                        <wps:cNvSpPr/>
                        <wps:spPr>
                          <a:xfrm>
                            <a:off x="4647261" y="0"/>
                            <a:ext cx="56314" cy="226002"/>
                          </a:xfrm>
                          <a:prstGeom prst="rect">
                            <a:avLst/>
                          </a:prstGeom>
                          <a:ln>
                            <a:noFill/>
                          </a:ln>
                        </wps:spPr>
                        <wps:txbx>
                          <w:txbxContent>
                            <w:p w14:paraId="77BD842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50" name="Rectangle 6050"/>
                        <wps:cNvSpPr/>
                        <wps:spPr>
                          <a:xfrm>
                            <a:off x="347472" y="175260"/>
                            <a:ext cx="56314" cy="226002"/>
                          </a:xfrm>
                          <a:prstGeom prst="rect">
                            <a:avLst/>
                          </a:prstGeom>
                          <a:ln>
                            <a:noFill/>
                          </a:ln>
                        </wps:spPr>
                        <wps:txbx>
                          <w:txbxContent>
                            <w:p w14:paraId="37EB0A8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75010" name="Rectangle 75010"/>
                        <wps:cNvSpPr/>
                        <wps:spPr>
                          <a:xfrm>
                            <a:off x="586689" y="175260"/>
                            <a:ext cx="226064" cy="226002"/>
                          </a:xfrm>
                          <a:prstGeom prst="rect">
                            <a:avLst/>
                          </a:prstGeom>
                          <a:ln>
                            <a:noFill/>
                          </a:ln>
                        </wps:spPr>
                        <wps:txbx>
                          <w:txbxContent>
                            <w:p w14:paraId="5A58E1F0" w14:textId="77777777" w:rsidR="003046BB" w:rsidRDefault="00260C9B">
                              <w:r>
                                <w:rPr>
                                  <w:rFonts w:ascii="Arial" w:eastAsia="Arial" w:hAnsi="Arial" w:cs="Arial"/>
                                  <w:b/>
                                  <w:sz w:val="24"/>
                                </w:rPr>
                                <w:t>12</w:t>
                              </w:r>
                            </w:p>
                          </w:txbxContent>
                        </wps:txbx>
                        <wps:bodyPr horzOverflow="overflow" vert="horz" lIns="0" tIns="0" rIns="0" bIns="0" rtlCol="0">
                          <a:noAutofit/>
                        </wps:bodyPr>
                      </wps:wsp>
                      <wps:wsp>
                        <wps:cNvPr id="75011" name="Rectangle 75011"/>
                        <wps:cNvSpPr/>
                        <wps:spPr>
                          <a:xfrm>
                            <a:off x="757120" y="175260"/>
                            <a:ext cx="789017" cy="226002"/>
                          </a:xfrm>
                          <a:prstGeom prst="rect">
                            <a:avLst/>
                          </a:prstGeom>
                          <a:ln>
                            <a:noFill/>
                          </a:ln>
                        </wps:spPr>
                        <wps:txbx>
                          <w:txbxContent>
                            <w:p w14:paraId="2AAF31F2" w14:textId="77777777" w:rsidR="003046BB" w:rsidRDefault="00260C9B">
                              <w:r>
                                <w:rPr>
                                  <w:rFonts w:ascii="Arial" w:eastAsia="Arial" w:hAnsi="Arial" w:cs="Arial"/>
                                  <w:b/>
                                  <w:sz w:val="24"/>
                                </w:rPr>
                                <w:t xml:space="preserve"> Volt DC</w:t>
                              </w:r>
                            </w:p>
                          </w:txbxContent>
                        </wps:txbx>
                        <wps:bodyPr horzOverflow="overflow" vert="horz" lIns="0" tIns="0" rIns="0" bIns="0" rtlCol="0">
                          <a:noAutofit/>
                        </wps:bodyPr>
                      </wps:wsp>
                      <wps:wsp>
                        <wps:cNvPr id="6052" name="Rectangle 6052"/>
                        <wps:cNvSpPr/>
                        <wps:spPr>
                          <a:xfrm>
                            <a:off x="1348689" y="175260"/>
                            <a:ext cx="56314" cy="226002"/>
                          </a:xfrm>
                          <a:prstGeom prst="rect">
                            <a:avLst/>
                          </a:prstGeom>
                          <a:ln>
                            <a:noFill/>
                          </a:ln>
                        </wps:spPr>
                        <wps:txbx>
                          <w:txbxContent>
                            <w:p w14:paraId="2D497F7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53" name="Rectangle 6053"/>
                        <wps:cNvSpPr/>
                        <wps:spPr>
                          <a:xfrm>
                            <a:off x="2400630" y="175260"/>
                            <a:ext cx="283329" cy="226002"/>
                          </a:xfrm>
                          <a:prstGeom prst="rect">
                            <a:avLst/>
                          </a:prstGeom>
                          <a:ln>
                            <a:noFill/>
                          </a:ln>
                        </wps:spPr>
                        <wps:txbx>
                          <w:txbxContent>
                            <w:p w14:paraId="1D29D7B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54" name="Rectangle 6054"/>
                        <wps:cNvSpPr/>
                        <wps:spPr>
                          <a:xfrm>
                            <a:off x="2613990" y="175260"/>
                            <a:ext cx="427917" cy="226002"/>
                          </a:xfrm>
                          <a:prstGeom prst="rect">
                            <a:avLst/>
                          </a:prstGeom>
                          <a:ln>
                            <a:noFill/>
                          </a:ln>
                        </wps:spPr>
                        <wps:txbx>
                          <w:txbxContent>
                            <w:p w14:paraId="03ECDD7A" w14:textId="77777777" w:rsidR="003046BB" w:rsidRDefault="00260C9B">
                              <w:r>
                                <w:rPr>
                                  <w:rFonts w:ascii="Arial" w:eastAsia="Arial" w:hAnsi="Arial" w:cs="Arial"/>
                                  <w:b/>
                                  <w:sz w:val="24"/>
                                </w:rPr>
                                <w:t>USB</w:t>
                              </w:r>
                            </w:p>
                          </w:txbxContent>
                        </wps:txbx>
                        <wps:bodyPr horzOverflow="overflow" vert="horz" lIns="0" tIns="0" rIns="0" bIns="0" rtlCol="0">
                          <a:noAutofit/>
                        </wps:bodyPr>
                      </wps:wsp>
                      <wps:wsp>
                        <wps:cNvPr id="6055" name="Rectangle 6055"/>
                        <wps:cNvSpPr/>
                        <wps:spPr>
                          <a:xfrm>
                            <a:off x="2935554" y="175260"/>
                            <a:ext cx="56314" cy="226002"/>
                          </a:xfrm>
                          <a:prstGeom prst="rect">
                            <a:avLst/>
                          </a:prstGeom>
                          <a:ln>
                            <a:noFill/>
                          </a:ln>
                        </wps:spPr>
                        <wps:txbx>
                          <w:txbxContent>
                            <w:p w14:paraId="6677D04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56" name="Rectangle 6056"/>
                        <wps:cNvSpPr/>
                        <wps:spPr>
                          <a:xfrm>
                            <a:off x="2978226" y="175260"/>
                            <a:ext cx="405791" cy="226002"/>
                          </a:xfrm>
                          <a:prstGeom prst="rect">
                            <a:avLst/>
                          </a:prstGeom>
                          <a:ln>
                            <a:noFill/>
                          </a:ln>
                        </wps:spPr>
                        <wps:txbx>
                          <w:txbxContent>
                            <w:p w14:paraId="0C391F59" w14:textId="77777777" w:rsidR="003046BB" w:rsidRDefault="00260C9B">
                              <w:r>
                                <w:rPr>
                                  <w:rFonts w:ascii="Arial" w:eastAsia="Arial" w:hAnsi="Arial" w:cs="Arial"/>
                                  <w:b/>
                                  <w:sz w:val="24"/>
                                </w:rPr>
                                <w:t>Port</w:t>
                              </w:r>
                            </w:p>
                          </w:txbxContent>
                        </wps:txbx>
                        <wps:bodyPr horzOverflow="overflow" vert="horz" lIns="0" tIns="0" rIns="0" bIns="0" rtlCol="0">
                          <a:noAutofit/>
                        </wps:bodyPr>
                      </wps:wsp>
                      <wps:wsp>
                        <wps:cNvPr id="6057" name="Rectangle 6057"/>
                        <wps:cNvSpPr/>
                        <wps:spPr>
                          <a:xfrm>
                            <a:off x="3281756" y="175260"/>
                            <a:ext cx="56314" cy="226002"/>
                          </a:xfrm>
                          <a:prstGeom prst="rect">
                            <a:avLst/>
                          </a:prstGeom>
                          <a:ln>
                            <a:noFill/>
                          </a:ln>
                        </wps:spPr>
                        <wps:txbx>
                          <w:txbxContent>
                            <w:p w14:paraId="38799E70"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58" name="Rectangle 6058"/>
                        <wps:cNvSpPr/>
                        <wps:spPr>
                          <a:xfrm>
                            <a:off x="3944697" y="175260"/>
                            <a:ext cx="811175" cy="226002"/>
                          </a:xfrm>
                          <a:prstGeom prst="rect">
                            <a:avLst/>
                          </a:prstGeom>
                          <a:ln>
                            <a:noFill/>
                          </a:ln>
                        </wps:spPr>
                        <wps:txbx>
                          <w:txbxContent>
                            <w:p w14:paraId="5E2AF3AE" w14:textId="77777777" w:rsidR="003046BB" w:rsidRDefault="00260C9B">
                              <w:r>
                                <w:rPr>
                                  <w:rFonts w:ascii="Arial" w:eastAsia="Arial" w:hAnsi="Arial" w:cs="Arial"/>
                                  <w:b/>
                                  <w:sz w:val="24"/>
                                </w:rPr>
                                <w:t>Connect</w:t>
                              </w:r>
                            </w:p>
                          </w:txbxContent>
                        </wps:txbx>
                        <wps:bodyPr horzOverflow="overflow" vert="horz" lIns="0" tIns="0" rIns="0" bIns="0" rtlCol="0">
                          <a:noAutofit/>
                        </wps:bodyPr>
                      </wps:wsp>
                      <wps:wsp>
                        <wps:cNvPr id="6059" name="Rectangle 6059"/>
                        <wps:cNvSpPr/>
                        <wps:spPr>
                          <a:xfrm>
                            <a:off x="4554297" y="175260"/>
                            <a:ext cx="304006" cy="226002"/>
                          </a:xfrm>
                          <a:prstGeom prst="rect">
                            <a:avLst/>
                          </a:prstGeom>
                          <a:ln>
                            <a:noFill/>
                          </a:ln>
                        </wps:spPr>
                        <wps:txbx>
                          <w:txbxContent>
                            <w:p w14:paraId="323E5FDC" w14:textId="77777777" w:rsidR="003046BB" w:rsidRDefault="00260C9B">
                              <w:r>
                                <w:rPr>
                                  <w:rFonts w:ascii="Arial" w:eastAsia="Arial" w:hAnsi="Arial" w:cs="Arial"/>
                                  <w:b/>
                                  <w:sz w:val="24"/>
                                </w:rPr>
                                <w:t>ion</w:t>
                              </w:r>
                            </w:p>
                          </w:txbxContent>
                        </wps:txbx>
                        <wps:bodyPr horzOverflow="overflow" vert="horz" lIns="0" tIns="0" rIns="0" bIns="0" rtlCol="0">
                          <a:noAutofit/>
                        </wps:bodyPr>
                      </wps:wsp>
                      <wps:wsp>
                        <wps:cNvPr id="6060" name="Rectangle 6060"/>
                        <wps:cNvSpPr/>
                        <wps:spPr>
                          <a:xfrm>
                            <a:off x="4782897" y="175260"/>
                            <a:ext cx="56314" cy="226002"/>
                          </a:xfrm>
                          <a:prstGeom prst="rect">
                            <a:avLst/>
                          </a:prstGeom>
                          <a:ln>
                            <a:noFill/>
                          </a:ln>
                        </wps:spPr>
                        <wps:txbx>
                          <w:txbxContent>
                            <w:p w14:paraId="275B153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61" name="Rectangle 6061"/>
                        <wps:cNvSpPr/>
                        <wps:spPr>
                          <a:xfrm>
                            <a:off x="347472" y="349362"/>
                            <a:ext cx="51809" cy="207922"/>
                          </a:xfrm>
                          <a:prstGeom prst="rect">
                            <a:avLst/>
                          </a:prstGeom>
                          <a:ln>
                            <a:noFill/>
                          </a:ln>
                        </wps:spPr>
                        <wps:txbx>
                          <w:txbxContent>
                            <w:p w14:paraId="034FF0DE" w14:textId="77777777" w:rsidR="003046BB" w:rsidRDefault="00260C9B">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84402" name="Picture 84402"/>
                          <pic:cNvPicPr/>
                        </pic:nvPicPr>
                        <pic:blipFill>
                          <a:blip r:embed="rId151"/>
                          <a:stretch>
                            <a:fillRect/>
                          </a:stretch>
                        </pic:blipFill>
                        <pic:spPr>
                          <a:xfrm>
                            <a:off x="345135" y="503428"/>
                            <a:ext cx="4285488" cy="2560320"/>
                          </a:xfrm>
                          <a:prstGeom prst="rect">
                            <a:avLst/>
                          </a:prstGeom>
                        </pic:spPr>
                      </pic:pic>
                      <wps:wsp>
                        <wps:cNvPr id="6064" name="Rectangle 6064"/>
                        <wps:cNvSpPr/>
                        <wps:spPr>
                          <a:xfrm>
                            <a:off x="4647261" y="2903014"/>
                            <a:ext cx="65888" cy="264422"/>
                          </a:xfrm>
                          <a:prstGeom prst="rect">
                            <a:avLst/>
                          </a:prstGeom>
                          <a:ln>
                            <a:noFill/>
                          </a:ln>
                        </wps:spPr>
                        <wps:txbx>
                          <w:txbxContent>
                            <w:p w14:paraId="7DDE0A65"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6065" name="Rectangle 6065"/>
                        <wps:cNvSpPr/>
                        <wps:spPr>
                          <a:xfrm>
                            <a:off x="4755464" y="510540"/>
                            <a:ext cx="56314" cy="226002"/>
                          </a:xfrm>
                          <a:prstGeom prst="rect">
                            <a:avLst/>
                          </a:prstGeom>
                          <a:ln>
                            <a:noFill/>
                          </a:ln>
                        </wps:spPr>
                        <wps:txbx>
                          <w:txbxContent>
                            <w:p w14:paraId="5992A6B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66" name="Rectangle 6066"/>
                        <wps:cNvSpPr/>
                        <wps:spPr>
                          <a:xfrm>
                            <a:off x="4755464" y="685800"/>
                            <a:ext cx="56314" cy="226002"/>
                          </a:xfrm>
                          <a:prstGeom prst="rect">
                            <a:avLst/>
                          </a:prstGeom>
                          <a:ln>
                            <a:noFill/>
                          </a:ln>
                        </wps:spPr>
                        <wps:txbx>
                          <w:txbxContent>
                            <w:p w14:paraId="4C4B256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67" name="Rectangle 6067"/>
                        <wps:cNvSpPr/>
                        <wps:spPr>
                          <a:xfrm>
                            <a:off x="4755464" y="861060"/>
                            <a:ext cx="56314" cy="226002"/>
                          </a:xfrm>
                          <a:prstGeom prst="rect">
                            <a:avLst/>
                          </a:prstGeom>
                          <a:ln>
                            <a:noFill/>
                          </a:ln>
                        </wps:spPr>
                        <wps:txbx>
                          <w:txbxContent>
                            <w:p w14:paraId="3B6C1450"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68" name="Rectangle 6068"/>
                        <wps:cNvSpPr/>
                        <wps:spPr>
                          <a:xfrm>
                            <a:off x="4755464" y="1036320"/>
                            <a:ext cx="56314" cy="226002"/>
                          </a:xfrm>
                          <a:prstGeom prst="rect">
                            <a:avLst/>
                          </a:prstGeom>
                          <a:ln>
                            <a:noFill/>
                          </a:ln>
                        </wps:spPr>
                        <wps:txbx>
                          <w:txbxContent>
                            <w:p w14:paraId="03424E74"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69" name="Rectangle 6069"/>
                        <wps:cNvSpPr/>
                        <wps:spPr>
                          <a:xfrm>
                            <a:off x="4755464" y="1211961"/>
                            <a:ext cx="56314" cy="226002"/>
                          </a:xfrm>
                          <a:prstGeom prst="rect">
                            <a:avLst/>
                          </a:prstGeom>
                          <a:ln>
                            <a:noFill/>
                          </a:ln>
                        </wps:spPr>
                        <wps:txbx>
                          <w:txbxContent>
                            <w:p w14:paraId="21599820"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70" name="Rectangle 6070"/>
                        <wps:cNvSpPr/>
                        <wps:spPr>
                          <a:xfrm>
                            <a:off x="4755464" y="1387221"/>
                            <a:ext cx="56314" cy="226002"/>
                          </a:xfrm>
                          <a:prstGeom prst="rect">
                            <a:avLst/>
                          </a:prstGeom>
                          <a:ln>
                            <a:noFill/>
                          </a:ln>
                        </wps:spPr>
                        <wps:txbx>
                          <w:txbxContent>
                            <w:p w14:paraId="498DA74F"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71" name="Rectangle 6071"/>
                        <wps:cNvSpPr/>
                        <wps:spPr>
                          <a:xfrm>
                            <a:off x="4755464" y="1562481"/>
                            <a:ext cx="56314" cy="226002"/>
                          </a:xfrm>
                          <a:prstGeom prst="rect">
                            <a:avLst/>
                          </a:prstGeom>
                          <a:ln>
                            <a:noFill/>
                          </a:ln>
                        </wps:spPr>
                        <wps:txbx>
                          <w:txbxContent>
                            <w:p w14:paraId="0D37D23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72" name="Rectangle 6072"/>
                        <wps:cNvSpPr/>
                        <wps:spPr>
                          <a:xfrm>
                            <a:off x="4755464" y="1737741"/>
                            <a:ext cx="56314" cy="226001"/>
                          </a:xfrm>
                          <a:prstGeom prst="rect">
                            <a:avLst/>
                          </a:prstGeom>
                          <a:ln>
                            <a:noFill/>
                          </a:ln>
                        </wps:spPr>
                        <wps:txbx>
                          <w:txbxContent>
                            <w:p w14:paraId="650A121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73" name="Rectangle 6073"/>
                        <wps:cNvSpPr/>
                        <wps:spPr>
                          <a:xfrm>
                            <a:off x="4755464" y="1913001"/>
                            <a:ext cx="665438" cy="226001"/>
                          </a:xfrm>
                          <a:prstGeom prst="rect">
                            <a:avLst/>
                          </a:prstGeom>
                          <a:ln>
                            <a:noFill/>
                          </a:ln>
                        </wps:spPr>
                        <wps:txbx>
                          <w:txbxContent>
                            <w:p w14:paraId="2675CE16" w14:textId="77777777" w:rsidR="003046BB" w:rsidRDefault="00260C9B">
                              <w:r>
                                <w:rPr>
                                  <w:rFonts w:ascii="Arial" w:eastAsia="Arial" w:hAnsi="Arial" w:cs="Arial"/>
                                  <w:b/>
                                  <w:sz w:val="24"/>
                                </w:rPr>
                                <w:t>Dry Ga</w:t>
                              </w:r>
                            </w:p>
                          </w:txbxContent>
                        </wps:txbx>
                        <wps:bodyPr horzOverflow="overflow" vert="horz" lIns="0" tIns="0" rIns="0" bIns="0" rtlCol="0">
                          <a:noAutofit/>
                        </wps:bodyPr>
                      </wps:wsp>
                      <wps:wsp>
                        <wps:cNvPr id="6074" name="Rectangle 6074"/>
                        <wps:cNvSpPr/>
                        <wps:spPr>
                          <a:xfrm>
                            <a:off x="5257241" y="1913001"/>
                            <a:ext cx="844445" cy="226001"/>
                          </a:xfrm>
                          <a:prstGeom prst="rect">
                            <a:avLst/>
                          </a:prstGeom>
                          <a:ln>
                            <a:noFill/>
                          </a:ln>
                        </wps:spPr>
                        <wps:txbx>
                          <w:txbxContent>
                            <w:p w14:paraId="32F78DBC" w14:textId="77777777" w:rsidR="003046BB" w:rsidRDefault="00260C9B">
                              <w:r>
                                <w:rPr>
                                  <w:rFonts w:ascii="Arial" w:eastAsia="Arial" w:hAnsi="Arial" w:cs="Arial"/>
                                  <w:b/>
                                  <w:sz w:val="24"/>
                                </w:rPr>
                                <w:t>s Standa</w:t>
                              </w:r>
                            </w:p>
                          </w:txbxContent>
                        </wps:txbx>
                        <wps:bodyPr horzOverflow="overflow" vert="horz" lIns="0" tIns="0" rIns="0" bIns="0" rtlCol="0">
                          <a:noAutofit/>
                        </wps:bodyPr>
                      </wps:wsp>
                      <wps:wsp>
                        <wps:cNvPr id="6075" name="Rectangle 6075"/>
                        <wps:cNvSpPr/>
                        <wps:spPr>
                          <a:xfrm>
                            <a:off x="5892750" y="1913001"/>
                            <a:ext cx="78880" cy="226001"/>
                          </a:xfrm>
                          <a:prstGeom prst="rect">
                            <a:avLst/>
                          </a:prstGeom>
                          <a:ln>
                            <a:noFill/>
                          </a:ln>
                        </wps:spPr>
                        <wps:txbx>
                          <w:txbxContent>
                            <w:p w14:paraId="06CA7C21" w14:textId="77777777" w:rsidR="003046BB" w:rsidRDefault="00260C9B">
                              <w:r>
                                <w:rPr>
                                  <w:rFonts w:ascii="Arial" w:eastAsia="Arial" w:hAnsi="Arial" w:cs="Arial"/>
                                  <w:b/>
                                  <w:sz w:val="24"/>
                                </w:rPr>
                                <w:t>r</w:t>
                              </w:r>
                            </w:p>
                          </w:txbxContent>
                        </wps:txbx>
                        <wps:bodyPr horzOverflow="overflow" vert="horz" lIns="0" tIns="0" rIns="0" bIns="0" rtlCol="0">
                          <a:noAutofit/>
                        </wps:bodyPr>
                      </wps:wsp>
                      <wps:wsp>
                        <wps:cNvPr id="6076" name="Rectangle 6076"/>
                        <wps:cNvSpPr/>
                        <wps:spPr>
                          <a:xfrm>
                            <a:off x="5952186" y="1913001"/>
                            <a:ext cx="179957" cy="226001"/>
                          </a:xfrm>
                          <a:prstGeom prst="rect">
                            <a:avLst/>
                          </a:prstGeom>
                          <a:ln>
                            <a:noFill/>
                          </a:ln>
                        </wps:spPr>
                        <wps:txbx>
                          <w:txbxContent>
                            <w:p w14:paraId="648D1F69" w14:textId="77777777" w:rsidR="003046BB" w:rsidRDefault="00260C9B">
                              <w:r>
                                <w:rPr>
                                  <w:rFonts w:ascii="Arial" w:eastAsia="Arial" w:hAnsi="Arial" w:cs="Arial"/>
                                  <w:b/>
                                  <w:sz w:val="24"/>
                                </w:rPr>
                                <w:t xml:space="preserve">d </w:t>
                              </w:r>
                            </w:p>
                          </w:txbxContent>
                        </wps:txbx>
                        <wps:bodyPr horzOverflow="overflow" vert="horz" lIns="0" tIns="0" rIns="0" bIns="0" rtlCol="0">
                          <a:noAutofit/>
                        </wps:bodyPr>
                      </wps:wsp>
                      <wps:wsp>
                        <wps:cNvPr id="6077" name="Rectangle 6077"/>
                        <wps:cNvSpPr/>
                        <wps:spPr>
                          <a:xfrm>
                            <a:off x="5024070" y="2088261"/>
                            <a:ext cx="1002342" cy="226001"/>
                          </a:xfrm>
                          <a:prstGeom prst="rect">
                            <a:avLst/>
                          </a:prstGeom>
                          <a:ln>
                            <a:noFill/>
                          </a:ln>
                        </wps:spPr>
                        <wps:txbx>
                          <w:txbxContent>
                            <w:p w14:paraId="798AC8E0" w14:textId="77777777" w:rsidR="003046BB" w:rsidRDefault="00260C9B">
                              <w:r>
                                <w:rPr>
                                  <w:rFonts w:ascii="Arial" w:eastAsia="Arial" w:hAnsi="Arial" w:cs="Arial"/>
                                  <w:b/>
                                  <w:sz w:val="24"/>
                                </w:rPr>
                                <w:t>Door Lock</w:t>
                              </w:r>
                            </w:p>
                          </w:txbxContent>
                        </wps:txbx>
                        <wps:bodyPr horzOverflow="overflow" vert="horz" lIns="0" tIns="0" rIns="0" bIns="0" rtlCol="0">
                          <a:noAutofit/>
                        </wps:bodyPr>
                      </wps:wsp>
                      <wps:wsp>
                        <wps:cNvPr id="6078" name="Rectangle 6078"/>
                        <wps:cNvSpPr/>
                        <wps:spPr>
                          <a:xfrm>
                            <a:off x="5778450" y="2088261"/>
                            <a:ext cx="56314" cy="226001"/>
                          </a:xfrm>
                          <a:prstGeom prst="rect">
                            <a:avLst/>
                          </a:prstGeom>
                          <a:ln>
                            <a:noFill/>
                          </a:ln>
                        </wps:spPr>
                        <wps:txbx>
                          <w:txbxContent>
                            <w:p w14:paraId="7F1061A5"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79" name="Rectangle 6079"/>
                        <wps:cNvSpPr/>
                        <wps:spPr>
                          <a:xfrm>
                            <a:off x="0" y="3070082"/>
                            <a:ext cx="51809" cy="207921"/>
                          </a:xfrm>
                          <a:prstGeom prst="rect">
                            <a:avLst/>
                          </a:prstGeom>
                          <a:ln>
                            <a:noFill/>
                          </a:ln>
                        </wps:spPr>
                        <wps:txbx>
                          <w:txbxContent>
                            <w:p w14:paraId="4D042AF1" w14:textId="77777777" w:rsidR="003046BB" w:rsidRDefault="00260C9B">
                              <w:r>
                                <w:rPr>
                                  <w:rFonts w:ascii="Arial" w:eastAsia="Arial" w:hAnsi="Arial" w:cs="Arial"/>
                                </w:rPr>
                                <w:t xml:space="preserve"> </w:t>
                              </w:r>
                            </w:p>
                          </w:txbxContent>
                        </wps:txbx>
                        <wps:bodyPr horzOverflow="overflow" vert="horz" lIns="0" tIns="0" rIns="0" bIns="0" rtlCol="0">
                          <a:noAutofit/>
                        </wps:bodyPr>
                      </wps:wsp>
                      <wps:wsp>
                        <wps:cNvPr id="6081" name="Rectangle 6081"/>
                        <wps:cNvSpPr/>
                        <wps:spPr>
                          <a:xfrm>
                            <a:off x="2542362" y="3361992"/>
                            <a:ext cx="328375" cy="264422"/>
                          </a:xfrm>
                          <a:prstGeom prst="rect">
                            <a:avLst/>
                          </a:prstGeom>
                          <a:ln>
                            <a:noFill/>
                          </a:ln>
                        </wps:spPr>
                        <wps:txbx>
                          <w:txbxContent>
                            <w:p w14:paraId="237D0FFE" w14:textId="77777777" w:rsidR="003046BB" w:rsidRDefault="00260C9B">
                              <w:r>
                                <w:rPr>
                                  <w:rFonts w:ascii="Arial" w:eastAsia="Arial" w:hAnsi="Arial" w:cs="Arial"/>
                                  <w:b/>
                                  <w:color w:val="800000"/>
                                  <w:sz w:val="28"/>
                                </w:rPr>
                                <w:t>TO</w:t>
                              </w:r>
                            </w:p>
                          </w:txbxContent>
                        </wps:txbx>
                        <wps:bodyPr horzOverflow="overflow" vert="horz" lIns="0" tIns="0" rIns="0" bIns="0" rtlCol="0">
                          <a:noAutofit/>
                        </wps:bodyPr>
                      </wps:wsp>
                      <wps:wsp>
                        <wps:cNvPr id="6082" name="Rectangle 6082"/>
                        <wps:cNvSpPr/>
                        <wps:spPr>
                          <a:xfrm>
                            <a:off x="2789250" y="3361992"/>
                            <a:ext cx="158177" cy="264422"/>
                          </a:xfrm>
                          <a:prstGeom prst="rect">
                            <a:avLst/>
                          </a:prstGeom>
                          <a:ln>
                            <a:noFill/>
                          </a:ln>
                        </wps:spPr>
                        <wps:txbx>
                          <w:txbxContent>
                            <w:p w14:paraId="68F2885C" w14:textId="77777777" w:rsidR="003046BB" w:rsidRDefault="00260C9B">
                              <w:r>
                                <w:rPr>
                                  <w:rFonts w:ascii="Arial" w:eastAsia="Arial" w:hAnsi="Arial" w:cs="Arial"/>
                                  <w:b/>
                                  <w:color w:val="800000"/>
                                  <w:sz w:val="28"/>
                                </w:rPr>
                                <w:t>P</w:t>
                              </w:r>
                            </w:p>
                          </w:txbxContent>
                        </wps:txbx>
                        <wps:bodyPr horzOverflow="overflow" vert="horz" lIns="0" tIns="0" rIns="0" bIns="0" rtlCol="0">
                          <a:noAutofit/>
                        </wps:bodyPr>
                      </wps:wsp>
                      <wps:wsp>
                        <wps:cNvPr id="6083" name="Rectangle 6083"/>
                        <wps:cNvSpPr/>
                        <wps:spPr>
                          <a:xfrm>
                            <a:off x="2908122" y="3361992"/>
                            <a:ext cx="65888" cy="264422"/>
                          </a:xfrm>
                          <a:prstGeom prst="rect">
                            <a:avLst/>
                          </a:prstGeom>
                          <a:ln>
                            <a:noFill/>
                          </a:ln>
                        </wps:spPr>
                        <wps:txbx>
                          <w:txbxContent>
                            <w:p w14:paraId="5596F1D4" w14:textId="77777777" w:rsidR="003046BB" w:rsidRDefault="00260C9B">
                              <w:r>
                                <w:rPr>
                                  <w:rFonts w:ascii="Arial" w:eastAsia="Arial" w:hAnsi="Arial" w:cs="Arial"/>
                                  <w:b/>
                                  <w:color w:val="800000"/>
                                  <w:sz w:val="28"/>
                                </w:rPr>
                                <w:t xml:space="preserve"> </w:t>
                              </w:r>
                            </w:p>
                          </w:txbxContent>
                        </wps:txbx>
                        <wps:bodyPr horzOverflow="overflow" vert="horz" lIns="0" tIns="0" rIns="0" bIns="0" rtlCol="0">
                          <a:noAutofit/>
                        </wps:bodyPr>
                      </wps:wsp>
                      <wps:wsp>
                        <wps:cNvPr id="6084" name="Rectangle 6084"/>
                        <wps:cNvSpPr/>
                        <wps:spPr>
                          <a:xfrm>
                            <a:off x="2953842" y="3361992"/>
                            <a:ext cx="155352" cy="264422"/>
                          </a:xfrm>
                          <a:prstGeom prst="rect">
                            <a:avLst/>
                          </a:prstGeom>
                          <a:ln>
                            <a:noFill/>
                          </a:ln>
                        </wps:spPr>
                        <wps:txbx>
                          <w:txbxContent>
                            <w:p w14:paraId="0E5B0A4F" w14:textId="77777777" w:rsidR="003046BB" w:rsidRDefault="00260C9B">
                              <w:r>
                                <w:rPr>
                                  <w:rFonts w:ascii="Arial" w:eastAsia="Arial" w:hAnsi="Arial" w:cs="Arial"/>
                                  <w:b/>
                                  <w:color w:val="800000"/>
                                  <w:sz w:val="28"/>
                                </w:rPr>
                                <w:t>V</w:t>
                              </w:r>
                            </w:p>
                          </w:txbxContent>
                        </wps:txbx>
                        <wps:bodyPr horzOverflow="overflow" vert="horz" lIns="0" tIns="0" rIns="0" bIns="0" rtlCol="0">
                          <a:noAutofit/>
                        </wps:bodyPr>
                      </wps:wsp>
                      <wps:wsp>
                        <wps:cNvPr id="6085" name="Rectangle 6085"/>
                        <wps:cNvSpPr/>
                        <wps:spPr>
                          <a:xfrm>
                            <a:off x="3069666" y="3361992"/>
                            <a:ext cx="64711" cy="264422"/>
                          </a:xfrm>
                          <a:prstGeom prst="rect">
                            <a:avLst/>
                          </a:prstGeom>
                          <a:ln>
                            <a:noFill/>
                          </a:ln>
                        </wps:spPr>
                        <wps:txbx>
                          <w:txbxContent>
                            <w:p w14:paraId="0A002465" w14:textId="77777777" w:rsidR="003046BB" w:rsidRDefault="00260C9B">
                              <w:r>
                                <w:rPr>
                                  <w:rFonts w:ascii="Arial" w:eastAsia="Arial" w:hAnsi="Arial" w:cs="Arial"/>
                                  <w:b/>
                                  <w:color w:val="800000"/>
                                  <w:sz w:val="28"/>
                                </w:rPr>
                                <w:t>I</w:t>
                              </w:r>
                            </w:p>
                          </w:txbxContent>
                        </wps:txbx>
                        <wps:bodyPr horzOverflow="overflow" vert="horz" lIns="0" tIns="0" rIns="0" bIns="0" rtlCol="0">
                          <a:noAutofit/>
                        </wps:bodyPr>
                      </wps:wsp>
                      <wps:wsp>
                        <wps:cNvPr id="6086" name="Rectangle 6086"/>
                        <wps:cNvSpPr/>
                        <wps:spPr>
                          <a:xfrm>
                            <a:off x="3118434" y="3361992"/>
                            <a:ext cx="155352" cy="264422"/>
                          </a:xfrm>
                          <a:prstGeom prst="rect">
                            <a:avLst/>
                          </a:prstGeom>
                          <a:ln>
                            <a:noFill/>
                          </a:ln>
                        </wps:spPr>
                        <wps:txbx>
                          <w:txbxContent>
                            <w:p w14:paraId="64A1BC71" w14:textId="77777777" w:rsidR="003046BB" w:rsidRDefault="00260C9B">
                              <w:r>
                                <w:rPr>
                                  <w:rFonts w:ascii="Arial" w:eastAsia="Arial" w:hAnsi="Arial" w:cs="Arial"/>
                                  <w:b/>
                                  <w:color w:val="800000"/>
                                  <w:sz w:val="28"/>
                                </w:rPr>
                                <w:t>E</w:t>
                              </w:r>
                            </w:p>
                          </w:txbxContent>
                        </wps:txbx>
                        <wps:bodyPr horzOverflow="overflow" vert="horz" lIns="0" tIns="0" rIns="0" bIns="0" rtlCol="0">
                          <a:noAutofit/>
                        </wps:bodyPr>
                      </wps:wsp>
                      <wps:wsp>
                        <wps:cNvPr id="6087" name="Rectangle 6087"/>
                        <wps:cNvSpPr/>
                        <wps:spPr>
                          <a:xfrm>
                            <a:off x="3235782" y="3361992"/>
                            <a:ext cx="219836" cy="264422"/>
                          </a:xfrm>
                          <a:prstGeom prst="rect">
                            <a:avLst/>
                          </a:prstGeom>
                          <a:ln>
                            <a:noFill/>
                          </a:ln>
                        </wps:spPr>
                        <wps:txbx>
                          <w:txbxContent>
                            <w:p w14:paraId="10B85226" w14:textId="77777777" w:rsidR="003046BB" w:rsidRDefault="00260C9B">
                              <w:r>
                                <w:rPr>
                                  <w:rFonts w:ascii="Arial" w:eastAsia="Arial" w:hAnsi="Arial" w:cs="Arial"/>
                                  <w:b/>
                                  <w:color w:val="800000"/>
                                  <w:sz w:val="28"/>
                                </w:rPr>
                                <w:t>W</w:t>
                              </w:r>
                            </w:p>
                          </w:txbxContent>
                        </wps:txbx>
                        <wps:bodyPr horzOverflow="overflow" vert="horz" lIns="0" tIns="0" rIns="0" bIns="0" rtlCol="0">
                          <a:noAutofit/>
                        </wps:bodyPr>
                      </wps:wsp>
                      <wps:wsp>
                        <wps:cNvPr id="6088" name="Rectangle 6088"/>
                        <wps:cNvSpPr/>
                        <wps:spPr>
                          <a:xfrm>
                            <a:off x="3400628" y="3355896"/>
                            <a:ext cx="65888" cy="264422"/>
                          </a:xfrm>
                          <a:prstGeom prst="rect">
                            <a:avLst/>
                          </a:prstGeom>
                          <a:ln>
                            <a:noFill/>
                          </a:ln>
                        </wps:spPr>
                        <wps:txbx>
                          <w:txbxContent>
                            <w:p w14:paraId="0F658A90"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6089" name="Rectangle 6089"/>
                        <wps:cNvSpPr/>
                        <wps:spPr>
                          <a:xfrm>
                            <a:off x="0" y="3560493"/>
                            <a:ext cx="37731" cy="151421"/>
                          </a:xfrm>
                          <a:prstGeom prst="rect">
                            <a:avLst/>
                          </a:prstGeom>
                          <a:ln>
                            <a:noFill/>
                          </a:ln>
                        </wps:spPr>
                        <wps:txbx>
                          <w:txbxContent>
                            <w:p w14:paraId="1350BEB3" w14:textId="77777777" w:rsidR="003046BB" w:rsidRDefault="00260C9B">
                              <w:r>
                                <w:rPr>
                                  <w:rFonts w:ascii="Arial" w:eastAsia="Arial" w:hAnsi="Arial" w:cs="Arial"/>
                                  <w:sz w:val="16"/>
                                </w:rPr>
                                <w:t xml:space="preserve"> </w:t>
                              </w:r>
                            </w:p>
                          </w:txbxContent>
                        </wps:txbx>
                        <wps:bodyPr horzOverflow="overflow" vert="horz" lIns="0" tIns="0" rIns="0" bIns="0" rtlCol="0">
                          <a:noAutofit/>
                        </wps:bodyPr>
                      </wps:wsp>
                      <wps:wsp>
                        <wps:cNvPr id="6111" name="Shape 6111"/>
                        <wps:cNvSpPr/>
                        <wps:spPr>
                          <a:xfrm>
                            <a:off x="840943" y="293115"/>
                            <a:ext cx="770382" cy="597916"/>
                          </a:xfrm>
                          <a:custGeom>
                            <a:avLst/>
                            <a:gdLst/>
                            <a:ahLst/>
                            <a:cxnLst/>
                            <a:rect l="0" t="0" r="0" b="0"/>
                            <a:pathLst>
                              <a:path w="770382" h="597916">
                                <a:moveTo>
                                  <a:pt x="11684" y="0"/>
                                </a:moveTo>
                                <a:lnTo>
                                  <a:pt x="733204" y="557094"/>
                                </a:lnTo>
                                <a:lnTo>
                                  <a:pt x="713359" y="508127"/>
                                </a:lnTo>
                                <a:cubicBezTo>
                                  <a:pt x="711454" y="503301"/>
                                  <a:pt x="713740" y="497713"/>
                                  <a:pt x="718693" y="495809"/>
                                </a:cubicBezTo>
                                <a:cubicBezTo>
                                  <a:pt x="723519" y="493776"/>
                                  <a:pt x="729107" y="496062"/>
                                  <a:pt x="731012" y="501015"/>
                                </a:cubicBezTo>
                                <a:lnTo>
                                  <a:pt x="770382" y="597916"/>
                                </a:lnTo>
                                <a:lnTo>
                                  <a:pt x="666623" y="584327"/>
                                </a:lnTo>
                                <a:cubicBezTo>
                                  <a:pt x="661416" y="583692"/>
                                  <a:pt x="657733" y="578866"/>
                                  <a:pt x="658495" y="573660"/>
                                </a:cubicBezTo>
                                <a:cubicBezTo>
                                  <a:pt x="659130" y="568452"/>
                                  <a:pt x="663956" y="564769"/>
                                  <a:pt x="669163" y="565531"/>
                                </a:cubicBezTo>
                                <a:lnTo>
                                  <a:pt x="721679" y="572325"/>
                                </a:lnTo>
                                <a:lnTo>
                                  <a:pt x="0" y="14986"/>
                                </a:lnTo>
                                <a:lnTo>
                                  <a:pt x="116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 name="Shape 6112"/>
                        <wps:cNvSpPr/>
                        <wps:spPr>
                          <a:xfrm>
                            <a:off x="2347036" y="379222"/>
                            <a:ext cx="278765" cy="418846"/>
                          </a:xfrm>
                          <a:custGeom>
                            <a:avLst/>
                            <a:gdLst/>
                            <a:ahLst/>
                            <a:cxnLst/>
                            <a:rect l="0" t="0" r="0" b="0"/>
                            <a:pathLst>
                              <a:path w="278765" h="418846">
                                <a:moveTo>
                                  <a:pt x="262763" y="0"/>
                                </a:moveTo>
                                <a:lnTo>
                                  <a:pt x="278765" y="10414"/>
                                </a:lnTo>
                                <a:lnTo>
                                  <a:pt x="37593" y="378815"/>
                                </a:lnTo>
                                <a:lnTo>
                                  <a:pt x="84963" y="355092"/>
                                </a:lnTo>
                                <a:cubicBezTo>
                                  <a:pt x="89789" y="352806"/>
                                  <a:pt x="95504" y="354711"/>
                                  <a:pt x="97790" y="359410"/>
                                </a:cubicBezTo>
                                <a:cubicBezTo>
                                  <a:pt x="100203" y="364109"/>
                                  <a:pt x="98298" y="369824"/>
                                  <a:pt x="93472" y="372110"/>
                                </a:cubicBezTo>
                                <a:lnTo>
                                  <a:pt x="0" y="418846"/>
                                </a:lnTo>
                                <a:lnTo>
                                  <a:pt x="5334" y="314452"/>
                                </a:lnTo>
                                <a:cubicBezTo>
                                  <a:pt x="5588" y="309245"/>
                                  <a:pt x="10160" y="305181"/>
                                  <a:pt x="15367" y="305435"/>
                                </a:cubicBezTo>
                                <a:cubicBezTo>
                                  <a:pt x="20574" y="305689"/>
                                  <a:pt x="24638" y="310134"/>
                                  <a:pt x="24384" y="315468"/>
                                </a:cubicBezTo>
                                <a:lnTo>
                                  <a:pt x="21632" y="368518"/>
                                </a:lnTo>
                                <a:lnTo>
                                  <a:pt x="262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 name="Shape 6113"/>
                        <wps:cNvSpPr/>
                        <wps:spPr>
                          <a:xfrm>
                            <a:off x="3133293" y="201802"/>
                            <a:ext cx="816483" cy="681355"/>
                          </a:xfrm>
                          <a:custGeom>
                            <a:avLst/>
                            <a:gdLst/>
                            <a:ahLst/>
                            <a:cxnLst/>
                            <a:rect l="0" t="0" r="0" b="0"/>
                            <a:pathLst>
                              <a:path w="816483" h="681355">
                                <a:moveTo>
                                  <a:pt x="804291" y="0"/>
                                </a:moveTo>
                                <a:lnTo>
                                  <a:pt x="816483" y="14732"/>
                                </a:lnTo>
                                <a:lnTo>
                                  <a:pt x="47834" y="654087"/>
                                </a:lnTo>
                                <a:lnTo>
                                  <a:pt x="99949" y="645414"/>
                                </a:lnTo>
                                <a:cubicBezTo>
                                  <a:pt x="105156" y="644525"/>
                                  <a:pt x="110109" y="647954"/>
                                  <a:pt x="110998" y="653161"/>
                                </a:cubicBezTo>
                                <a:cubicBezTo>
                                  <a:pt x="111887" y="658368"/>
                                  <a:pt x="108331" y="663322"/>
                                  <a:pt x="103124" y="664084"/>
                                </a:cubicBezTo>
                                <a:lnTo>
                                  <a:pt x="0" y="681355"/>
                                </a:lnTo>
                                <a:lnTo>
                                  <a:pt x="35814" y="583185"/>
                                </a:lnTo>
                                <a:cubicBezTo>
                                  <a:pt x="37592" y="578231"/>
                                  <a:pt x="43053" y="575691"/>
                                  <a:pt x="48006" y="577469"/>
                                </a:cubicBezTo>
                                <a:cubicBezTo>
                                  <a:pt x="52959" y="579248"/>
                                  <a:pt x="55499" y="584709"/>
                                  <a:pt x="53721" y="589661"/>
                                </a:cubicBezTo>
                                <a:lnTo>
                                  <a:pt x="35595" y="639395"/>
                                </a:lnTo>
                                <a:lnTo>
                                  <a:pt x="8042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 name="Shape 6114"/>
                        <wps:cNvSpPr/>
                        <wps:spPr>
                          <a:xfrm>
                            <a:off x="3739845" y="2127758"/>
                            <a:ext cx="1230376" cy="343535"/>
                          </a:xfrm>
                          <a:custGeom>
                            <a:avLst/>
                            <a:gdLst/>
                            <a:ahLst/>
                            <a:cxnLst/>
                            <a:rect l="0" t="0" r="0" b="0"/>
                            <a:pathLst>
                              <a:path w="1230376" h="343535">
                                <a:moveTo>
                                  <a:pt x="1225804" y="0"/>
                                </a:moveTo>
                                <a:lnTo>
                                  <a:pt x="1230376" y="18542"/>
                                </a:lnTo>
                                <a:lnTo>
                                  <a:pt x="54835" y="308787"/>
                                </a:lnTo>
                                <a:lnTo>
                                  <a:pt x="105664" y="323723"/>
                                </a:lnTo>
                                <a:cubicBezTo>
                                  <a:pt x="110617" y="325247"/>
                                  <a:pt x="113538" y="330454"/>
                                  <a:pt x="112141" y="335534"/>
                                </a:cubicBezTo>
                                <a:cubicBezTo>
                                  <a:pt x="110617" y="340614"/>
                                  <a:pt x="105283" y="343535"/>
                                  <a:pt x="100203" y="342011"/>
                                </a:cubicBezTo>
                                <a:lnTo>
                                  <a:pt x="0" y="312547"/>
                                </a:lnTo>
                                <a:lnTo>
                                  <a:pt x="75057" y="239776"/>
                                </a:lnTo>
                                <a:cubicBezTo>
                                  <a:pt x="78740" y="236093"/>
                                  <a:pt x="84836" y="236093"/>
                                  <a:pt x="88519" y="239903"/>
                                </a:cubicBezTo>
                                <a:cubicBezTo>
                                  <a:pt x="92075" y="243713"/>
                                  <a:pt x="92075" y="249682"/>
                                  <a:pt x="88265" y="253365"/>
                                </a:cubicBezTo>
                                <a:lnTo>
                                  <a:pt x="50235" y="290252"/>
                                </a:lnTo>
                                <a:lnTo>
                                  <a:pt x="12258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876661" id="Group 75174" o:spid="_x0000_s1216" style="width:479.35pt;height:289.3pt;mso-position-horizontal-relative:char;mso-position-vertical-relative:line" coordsize="60874,36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zKFww0AAONyAAAOAAAAZHJzL2Uyb0RvYy54bWzsXWtv68YR/V6g/0HQ&#10;98TcJ5dGfIM2aYIARRMk6Q+QZcoSKokCRV/79tf3zL4oSiubcgHRCBMg1xIf+5izM7N7dnb0zbcv&#10;m/Xkc1nvV9X2bsq+zqaTcjuvHlbbx7vpv3//4Sszneyb2fZhtq625d30S7mffvvpr3/55nl3W/Jq&#10;Wa0fynqCQrb72+fd3XTZNLvbm5v9fFluZvuvq125xc1FVW9mDb7WjzcP9ewZpW/WNzzL9M1zVT/s&#10;6mpe7ve4+r27Of1ky18synnz82KxL5vJ+m6KtjX239r+e0//3nz6Znb7WM92y9XcN2P2jlZsZqst&#10;Ko1FfT9rZpOnenVS1GY1r6t9tWi+nlebm2qxWM1L2wf0hmVHvfmxrp52ti+Pt8+PuygmiPZITu8u&#10;dv6vzz/Wu992v9SQxPPuEbKw36gvL4t6Q3/RysmLFdmXKLLypZnMcVFnJpcFm07muCd0LoUUTqjz&#10;JSR/8t58+Y833rwJFd90mvO8wwDZtzLY/38y+G0525VWtPtbyOCXerJ6oN5IdGU722Ck/oqxM9s+&#10;rsuJvWrFY5+Nwtrf7iG3hKSEzGXOp5NTcSktmHTC4lxnGSdZxR7Pbnf1vvmxrDYT+nA3rdEGO6xm&#10;n/+5b9yj4RGqd72lf7fVD6v12t2lKxBcaBp9al7uX2zvmLDjna7dVw9f0OdlVf/3Z2jvYl09300r&#10;/2lKCo3a6e50sv5pC1mT7oQPdfhwHz7Uzfq7ymqYa8/fnppqsbINbmvzDQOINNKugyZASKBppU5N&#10;APJvo6mU5lmRQpOxQmUENA3+IfBkNHxaCf/x8RRJPK3F6Y0nk0oYqVKADqyecVyORT1hChPqKcOo&#10;7qWeXGIaAMuWsLYwtnnwTUOoZxyXY8ETSpXAU12Gp8k1Y5g2nnpPkxuTwwQMZW7jwBwLnjqJp74I&#10;T6GE5hqafornwOY2jsuxwJkn4cwvg7OQUhco6cPBGYflWOCEjUxYW3MhnLCo+oy1LXiOO0NZ2zgu&#10;x4In1hgJPIuL8JQaK0+NReyHU884LkcCp8KU9BROXPVLtl6T2wMmgeUKjAG9PbsN7MvADjQOzVFA&#10;miswdKeYusuXgKqM1sYRCilQaaVC86WB7K6MI3Q0qCY4P0I1siu9VDVXOeNuGZpCNTdFxjBtGgrV&#10;2JlRoKozlaT+cPUSTWVCmtdUdVj7K2NnxoJpkv5TkWbppaeHfFFKUbkRgsM6D6WosTdjATVJAqrI&#10;tfQDVTNRFOetr+QgAge0vrE3YwE1yQSqyLj0A7UQSmEg0FompakDW9/YmbFgmmQDVaRdemKaG0xw&#10;z2IqMzUkZS9jb8YCapITVJF76QWq4Ab6eR7UgRU1dmYsmCaJQRUJmH6YHvC8KeNrGMPl4aZJsTdj&#10;ATXJDqpIwfQCVcKdck/ep0AVGW2mDgdq7M1IQAWfl+AIHcvXO55BwqOaV0Ad1vq2hOdYME2wSSD0&#10;Iv/SS1EPeF8hC2ygHvG+zFBEkl2iZnnB7e2rhZGp2JehId2t5rf43wdG4tNJUODbAaR4q3mqy6kv&#10;ZNOrjM2s/s/T7ivEcO5mzep+tV41X2w8KqL1qFHbz7+s5hQbSF+AuI8vNFIi5M+rPJ6giifuImip&#10;8Cy9ia839L1T0P16taNQP9oCoM++yQhnPQoHTfTahZp+X82fNuW2cbGzdblG66vtfrna7aeT+rbc&#10;3JcIg6x/erAQz273TV028yVVuEDFFBNJLTu4YVvZNozafDYqUjGBGQNWcyoTklsP3u5l4IKSJuw3&#10;Kp0JsKmushCIGkIfe0VH2oa5ptiPaNnV4g6Jvj/d+8FV9Ke/XT/YyuNFJjJEjuL9VmJamSgvLeW1&#10;rcDY2Eed5DRw9SJQc0zBfDSMYplyuy0tpgM767GRjzrJaeDqezHVRpnsQ+3Stkzq0N6aLN8VQvh1&#10;ktLA1fdiajTLPtbOe0ukjgXTJKWBuKX3Ysoyof0E48MY32h1xgJqktLQkQTotVKSBw6VcZzIcCut&#10;DwNqNDsjATVPUhq4+m5NFSbn3K9HPkbgU0uljgXUJKeRRx7gck3FmSppPhao0e6MBdTIRBwedcRx&#10;tndrai7yHAco8f5582tvX42qaqnUsYCaDJHBoZl3g1rg2Gh2BKrWSopA1dA51iujaquj5cRYUE3y&#10;SfllfJLiKud0vpnCKVKogoiUdC4yRj5dGdVoecaCapJQwqbqJbqqDE5pUKz5OVRxZs7g9lCgRssz&#10;FlCTjFIe13a9pkqqUJwZH1CRUlWcay0QpDEYqtHyjAXVJKeUx8VdP1QzxJ7S+giqyjNj6JxOZ67E&#10;kBACGyPDwRpNz1hgTdJKOPR2kQXOc6QTeAXWY07/ym41mp6xgJqklfK4vOulqw5OAXXNjJ2XHKxo&#10;jjbfrwxntDkjgRMsQWIv1XEHvfdSOeKeKIqCTK8QmhXFEagIYRQxnO36m6ktkz0WVJPkg1O1/qji&#10;UBX3ljeJKlMITA3TpAFQjTZnLKgm2QcT1wC9TC9iHQxDMMNZXR027qGlsscCapJ8MHEJ0BNUSrr0&#10;CqhMKUFn9uw69fqq2nLZY0E1ST6YuALoharIdKEphuKcW0UIE47RDgbq2BglogxO485w9ZL1jED2&#10;JaRxPA/q0Koa3clYVDVJPpi4EOinqlwoBIqfR5WzwgiMn6EMcPQnY0E1yT0goPMiXaXzGoikdQZY&#10;gQy2ut4uVgeeK0V3MhZQk9wDkn1cAqrnHhACjdB/erOFExuswvtTpph0YRFX201tWexxwIkjbsGf&#10;2nzBEyQmtGxP7xWqkVmBhMiknryAY7X60MKZ55kgm0w2VxU4+Gq19wDP+ZPLB0xjIOQARpLpB5cN&#10;GNeW4dP8ZRs+UtbgV/Nd48wCvUeF0scJcv+GlixjQ+juBimBf6/scw2lcmZMY95PvQmh+e0T6+3h&#10;kzmSKGTuUaVyCIHGMToWngp/d7bcnAmBo2xUsKLFn3VtB0/Pn+5X87+X/+3UwJDI1deQCUTHO02J&#10;BeYIraYCZZGj+O5No6FY7ibCda12orZuLd1vvlg4UebaCdXMnT5AiK4TvGAZXLWtEyd+PMPkbwqW&#10;Med9KY2QGwgndR5JxY8Oksrh4AhPhb+uBszDNXe9Upi/9ZKh1kxizFm5w/kHUswXqGBsfIHYRHRB&#10;0aGz8CuywBKC2oYEci7O4qQ/KRlqRRta7k2MJpeRJRarReEPEiusHVwsYHsTCuIbpLFcDMRrt5au&#10;VHLONKhf104uuFXAg5HVfdo1i8nCTZnPPneqB6Gc+bral26ok2rZMR/VzcqnVej1ljQPdc5nyHy/&#10;wFkcm+t7s2qQEn+92kDfOPjnoGqJ1N775su6JPVcb38tF0jybdO004V9/Xj/3bqefJ5RWm77n0sk&#10;vt4tZ/6qV0n/qFdPlEPvu9M+vkhmX00V6XrqH6b3Sptz/7gxc98al3gf6evR6ZB+H0KJL9maq20T&#10;39/iRwNsM8ni+t7SR+d/qHb6dsWU4oyU2C2xokuIq8xeE3Hs8EGv/ZqZzu4dMdHIuZjTURPyCZIZ&#10;41ISQErhFNTVfEJoCXyCbwjh01p8Zya45rnXyjBS20eCWvhHfdfQM4ZM+6/7BNDx3kgLWJ9oMEOJ&#10;4a8rGcbItwEpQzJnxw60t2sh/CsF2GNrGMA7GZx6xmgKlqZAIX4BrCyDcXgvz32iGbgsiYxwTge6&#10;VXS/uQppdzdz5ktovGjdTqzR8MJP43VhuBVNvIcR4xduMGdnauzKwxmyzvAJD4S/rlFKhJU+Q+yP&#10;HYpvyA2LDN9QyBnhQgeigV+DIyBbKzLFQnin7z3SADvniHsS5wD7io0jI4jHIlOUjOugQi41haFR&#10;hagbPencA+Ho7+HIlV1XoWtdZLrCgK8QXtA4x4Mc1K6N4aHw13UoMe7DA386AfrhlWjEM+c+/khO&#10;AGp85AQiKdXLCQhMeLEgsMMTP/xi3A+BtAsDw7TEtol1Atrg2GzQl6s7gdASOAHfkJQTMBnySmCx&#10;BE0MBvGcEwgFkhOQOfTtNSVDbgNvnxBxip+aefXhoiiks+gaK4MT99LV/GCTFfPzTew5IELy0ILA&#10;1JKVpk5hLlq4g3TBKONm4S22xlTUhfKc2JdkneBX0RNbrMKs25qZWGyG9HNOkFpjjPjJQWitYHAN&#10;9k0NcQQH2q0lWCH3jrPHnTEUHgh/3YMCe6WubDSKuY2AN1wBuWi/pgG16ObjoSMSZt6Nb4XUQBgb&#10;B6ZZ4oikX3UgYNxN8nuJTvEiLBMxc5IdyeFcbeEn+gYzrI6fUAKO08qNGLIzWB2LA0F4TtSiwKLk&#10;1ZGXGP6htD99wR/dF0BpjnyB1cveHJHIRRF+j4ZjxZe740WtM2BcZAJcg/UG+H0tbJT60Xh1bxCb&#10;AnfgW5JyB9i+B6/irMlb/iAWSQ4BKSBedwhIEeFzSAi4gzccAs7Xa3/WXnCYAOuj37BpsOua+Ykq&#10;V1xalxOMGoMnDhNO5Eo69ggcbIo1GWCzlJuN9jJrh3VKVN+Zx6ITiE1yxUbsY4MO1hQSE4k+lIif&#10;oTPERL3uTxFWTjHGwIULkGiBm4yWLUXK4dfgXPkIt8oCe+0cjAF0zuon7mG67Yw3qkKuCz++u46t&#10;+80VWvCMwraojVIc8XyH9wodwvh8YxB969/DEsglcTjBKvTUvaIQnOtfKTIMjVc9QkoDQnF/uoSh&#10;XIL9SUH8kqLluvyvPtJPNR5+t5xS+9uUn/4HAAD//wMAUEsDBAoAAAAAAAAAIQDmPZTQ3sgDAN7I&#10;AwAUAAAAZHJzL21lZGlhL2ltYWdlMS5wbmeJUE5HDQoaCgAAAA1JSERSAAAFfgAAA0gIBgAAAHC/&#10;9+cAAAABc1JHQgCuzhzpAAAABGdBTUEAALGPC/xhBQAAAAlwSFlzAAAuIwAALiMBeKU/dgAA/6VJ&#10;REFUeF7s/VeXZkmWHYjtT7oMDy1T68rSqkW1QKNRDQwWMEMM+UA+4olrnrnIF6q1+IRfMQTX4nAw&#10;M8AQxHQ3Go3WoqqrurtElsiSqSpFZOgID9ef5IOdfW1f9+P3fu5+PdKj6uyHiq+O2bVrduyY8Lz7&#10;nAMEAoFAIBAIBAKBQCAQCAQCgUDg5wotAPj23/79dHfBUdBut3eLjoRWq7VbdCR0Op3dokNiUvwq&#10;+tjKMsLrvydT1JUfFC30douOhOb6l/RVshlHhycC0+5uyZHQtA5bHV13J0mHqV8L3flCMpHuDcYD&#10;AMBoNCpk42n6XdKRLVu1lY6jwra9T5/tTtNvlbWmqZ4VAQCGVj6e5i1xar/5r0Lb035RPhiksals&#10;1v1xIkpqTccAgLlW3rta06o53vsOHSfRaed9gf3T9+qc8PluN68DjmUM1U16Xt9XZetVZQAwHqex&#10;N4W69zWBundUldeN13vWkynqyg+KTqXtHRxVa2K/vnvyiYkmslYpOwp0HXjw+uLDxtmS89j2oaOC&#10;+1NdX6rKtWzi2OGszz4KdEp7zsmB2ttwOAT22XsPg+burgmjYbPruDEbKO6A2r9m+lq11xwG7XGz&#10;c+LdM46CbsP31qbAdTKwux6AxlZ003Pc7dldsWZuqu6KirozfnbYXWui55PJnD60ZHMqyh37mOvp&#10;Xd3ak1foHZHnl+q82+0nWSfXG0w20o9W9Vk6K7zxHQXTyclex8eB0jw2gKbHfNL7V9eeV+7JjhNV&#10;7/PKPJmirvyg8Oa47h1V5U3v/VXvwj7lnkxx0DFXlWGG8t1oVkOBQCAQCAQCgUAgEAgEAoFAIBD4&#10;yNFCMH6PgPxf7Ys+Clu1qt9VZZih/KAIxm8DcL6MHwVN6/CkM36VCjUVClSrlbYf7X/HqLzKniJL&#10;YjxOLCoAmJubAwC0JnkL49evqTJmrdxeZTAWh0ha/cRUGInUyLaYILM0yBZGO9drk5Iscj4LAFOz&#10;604r2xFlRXsi02c5n339suc9y6JCouPL9ahX6T5GxuIs6bK910bVbtvtNBYhIhcsN7XAjj2jMvZm&#10;qu3Zv169pmTsi8q9ldOUjOPz6nl9mQobqKqe9w6V65hbZjd1uqmSqbS8jo4OfgGv2xNnLZ+I1TfB&#10;+G3uzpAwGWetlpjxhReC6vroMl3oXr28d3kzL+0VC71a5ln7aKTl/L233qwy3buKO4Oyp49LpnJP&#10;Jmj30v5YnuP072FksL25rt6ssk4r95ly7yyaVeadd169mWVQj5OKejPKIOevt05mlSk6XDtSRhWX&#10;THRG2dC8hOrqqVlQ7m11bblvFDJpyLsLPEqZbIW79pDDQz2tmkDe//f2z2NbeTJFXflB0elqe+m3&#10;94rSnlnsqXttunSXJYSoq23nsextR/U17VgDwfg9MfCYh0dB02M+6f2ra6+qvKqsSVS9p6oM+5R7&#10;sqNg1jn23uvJmv7vj947FIcpn1VGVJXhADokmtVQIBAIBAKBQCAQCAQCgUAgEAgEPnK0EIzfI0CY&#10;ANbHVvmT6h7MOpZZ682KYPw2gGD8HhKpX8oiUMav1/+WrVFl2ZJJqvE2uZa1NX4d64iUbKeuMJyo&#10;/2lb+tVJc0z2K5CpKYw7rLL9GL9kCXksYK+ey05ShrTpoa2cH75DnmWvfUvQd6R/53qJ4QwAg1HS&#10;b1v01u3v3Tc4DwAwtT72+nlMZNuofXtsM77HY6VBmMZV9Q4j81luubxpGcfi1VNdUzYd5xmbtT3V&#10;lzdmtlmnmyqZh3ZD+4z3Rbtuf6wq99o7CppuT6Ea5FqeyBnYhGyq+5RTr2At6tnLfcWRle45Tr2W&#10;7nsmL8WTZV1lUB5UJp4J1TvfbLLMXM4yr15Zvlema4fYW+twMnoD1NWbVdaTu3AxYj1PvDOmQjYd&#10;5TmpqjerrNMS7wfbiNqi4IPKVH4UmaLt3K25PNTbYFZZz+4jdfU89qwnU6Y9i3UUH5nM5rhqHz8s&#10;momhm/Xm/U1bdSZUlaHRMac+bg93ssjbMw0qaZX+XxnqlVb8bVvaHzMK25SNheNXPUzbNid6nhwB&#10;dTo+KILxe3Q0PeaT3r9Z26urV1d+FMzadlW9qrKjom6Oq97tlTW3tyZ47/BQV0/LvT5WPV9VhkOc&#10;d/vv/IFAIBAIBAKBQCAQCAQCgUAgEHgs0QKA1/7uG9X/OfmA8L6OHgXefx0/Co6T8et9zazrv1fu&#10;yY6CYPw2gGD8HhKpX6W4vg4jTHtcxOhU5qfZCGMCQ1gGKiNboaWMDTLfNAihMcYmwkNZ30ms3pGw&#10;yfhFUr9Mel/gSgzXgiXR0Bzb+Er9r0T1Hszez1uMZAAYGJO3I2txYXGx+M3Abhubm4VoYl8aez3Z&#10;X8Z7dVPF2q1jq1Y9exjZSWD8erKij8pkrKjnsYWxz5ibkJXhCg+Nkv1UwFtPnkyDENY44cwE9TKo&#10;grcveJibk/E2dN5573Z1Y6gqwz5MjKpnqsowQ/lB0VKvjAbQ9L0VAIbC3j+J8GzmKPBs5nBI7XS7&#10;ei9spq9NjLklG+TEjmRlLB8FTemwYAfL+cqWvZvio5ZRqh4uJwqyLze9dzVhgwmpHe9PE+8ddTbK&#10;ZyYjyWdR3GXzs6oPetZ571PZuOE7g/e+oyAYv0dH02M+6f3z2vNkirrypuG9z5MRVWXHgVnn2OuX&#10;J3sUe7UnU9SV865ZV6+qXMuC8RsIBAKBQCAQCAQCgUAgEAgEAr/giP/wGwgEAoFAIBAIBAKBQCAQ&#10;CAQCP2doIUI9HAGOK9CM7kFVZZih/KCIUA8NwPOnOgKa1uFJD/WwPcju0r25nFSs202/J+K6QNdq&#10;dQ+jO3ivJ8nRsn98IWOiovEkJyEbDZIrxNbWRiHb2doGAAzErW11fQtAOfzDYUI9EF49hVfutcM3&#10;TyTZzVHAt47FhX1s4+uL2/3i0lLxmyEgdix5G5BDPXS7eW10Rnv7T3dALznNVMN5mEzrtRiSw3n2&#10;MDJN8FeVFOcoMk0s6NXjmJt+FvvommOu082ssqa/GVeFevDWg0LLC51IuIzqp2dD3Z3BW8eerG3h&#10;CeYXcnsakuYo4P50EH3tgYZdsXrau6pnq8qOAxoFoAnUzfFh0G3vb9eHQdN99Gz0KGjOBpLVadLQ&#10;ptD4mIuwVc0YZNP925nk85ot6yx9VDKiK2EzmkoWOmtonlmR7bqZuTmoa+5+4Jnc6mfbK3oodkSb&#10;Utvi79LdwmR6nyuekTBjdTbKO4gmhMs5Bj0rODjq+nBQRKiHo6PpMZ/0/tW1V1VeVdYkqt5TVYYZ&#10;yo8L3ns9mYdZ682KuvYOU+7d47x6RFUZdiVcnwXN3FQCgUAgEAgEAoFAIBAIBAKBQCBwYtACgO/8&#10;/Ter/3PyARGM3/1RNRYtq6p3GATjtwEE4/dQKFgJ7czy7fSyLsmY2RrsFLK1tTUAwMZWTiQ2HqVt&#10;ShmiW1uJoav2UzAe5WvxyL6IbW/n9nY207M7wvjdMmbwRJLPMfnIWJIJeUmwNNkWmXOaJKNIWCds&#10;RC8ZmJe8i7SM4WESGnE9aWIPJtQT4knbhqzsy34/zxl/9/t57sjWVhbtdJj6qszVFpPrydpum45V&#10;xnpKQyHRxKt3GBmT/6m8eG9DMo5tv3ocn/dsXf+8Z1Vf3pjJPKzTTbWsEBVQZvxR4H3RrtsfvXJq&#10;pC0JBvfWagZen1XmlycmWq+Xy8gCPiqq2DGerjyZsrr78znxI+E9Q1SV4RhYeJ3O3vd5++isMi9Z&#10;oldP5Z5M0emkdaesuqOg6bt10+01dre2/afsCbC/fR8E3ro8OLLeet296+QoqPJ+OAi4lnUvr7Lr&#10;Ry0jFvQu6JQfBk3bdWvGBVy3BxJNMX7ZK/WMm1KJslymzhnDddByEgbrvW8ySfv2VM4XytLvvW1n&#10;deV5aHW4TmbTUR2aWccZwfg9Opoe80nvX919j6gqO27w3XV9qCt/lKjrS1V5VdlhcBxzXHU+1bXj&#10;lR/0br3/2wOBQCAQCAQCgUAgEAgEAoFAIPBYooVg/B4BwoqqYPzW9d8r92RHQTB+G0Awfg8FMk8W&#10;l04XMmXy3nvw0P69v0e2trFeyLa3EyNY2RKMN6u6bNtvlZG1C3mW8WlHLAMwbjHecCEq/k/B2IXP&#10;+OoI67V5xm/67TI7amH2oQxRk5GRBo2dLF/ZNXbQ/Pw8AOD8+bOF7NSpNKeq69Z4r123bVBlkqrp&#10;SMbRsW+RKvPqHUXWa+d1TDnrNSXjOParRz14z9b1r+pZHKcOCwkwVVtvAB6zo25/rCpXxm8TGEhc&#10;a8JjAniyEoxd1W0Ly6qh866JGL+lfZRxHsXDwkNVe5Dyg8Yhq0Pb6ZdKqP1ZZTw3VObVU7knU0wZ&#10;2LK0954czMpknBXN3f1Tv8rtNbNOmkHuVzv7GRSyo6ApNij1tbyynCVmpF58+EctI/pyb/XKDwPe&#10;VZoCvaFm3evqZO7ZcAhwRXT73t93Wa8t3iPkXM/I64p9betdt+6ZkjxhaudczsEBdNrB+D1p8O5d&#10;R0HTYz7p/fPa82SKuvKm4b3PkxFVZdhnP2saXh88mYdHYTOeTFFXXnVPqnvWKz/onWH/twcCgUAg&#10;EAgEAoFAIBAIBAKBQOCxRAvB+D0C9n4p9dg7Xv89maKu/KAIxm8DCMbvoUC2R6ebWRjXb90sfr/z&#10;7ntJduNWISMjWNm4/JCXswMDS0tLwK6vYMVviUNGxu8U8mWMzFuNs1rEIc6yIg6u2qU9o4ypnN07&#10;M0SmEjST7/Zk2ge2qe1NPSoM+6NsMnftpGeVIUqZfilkJudti5sMAA8fPih+z80lxsa1a9cK2blz&#10;54Bdttw11nSdfVeVa1lz+3VC0+3NCm+8nqyuf94zCq/8oF+EPZTNJ9lKSXYEzHpn8MbmycqU/aPD&#10;+8ru7TmeTMH1vkB2PdDYXl3FdHB1JGC5xvilzegce+14Mg+z1psVPhPtJCDbcndavZYPCs+mjoJy&#10;bLj97WdWNN2/8nnG3949Z1aZyo8iy9je2htfj6ZZWjszynqdvXurV0/Nn3JvSQyG2/L/jj7HTaOl&#10;e7UbW/7gMsbJr6s3q6xrFzr1smpR6Xr9qpLJ813x6qHMq1cnI8rrOL1cz1T+7IiXRMECdlj1165c&#10;KiTdbirX2NNdOb+oG7Ut/zzku/f2/zBoeq8Jxu/R0fSYT3r/6trzyj3ZcaLqfV6ZJ1M0fY+rQ1V/&#10;vLJHbTNeuSdTVP294z3ryRQH/ftu/7cHAoFAIBAIBAKBQCAQCAQCgUDgsUQLAL7/rdeq/3PyAdH0&#10;F4Gq/zp+HPD678ncr+cO48571pMp6soPjBq2qvc+T9Y8kr4eB8Zv06zp5pD0ddIZv2NhsK5v5hi/&#10;/+k//5HJMjNlfnERAHDv/mohO3U6xZYdCguYdqNfxIovfuVAvQCAjjA2ipi8BWMBGA1TZ6ct/fqf&#10;6pUZZvvLVK4xzqqZSLPJdJxt1nPYwgr2xYvxW4ojTDaKxG+9d+9e8Xs0SnFOybIGgC9+8YsAgJ2d&#10;FH8ZAKbGttGYnuy3l7Fcv1ZyPstZpc2+ZT/i7zrZ7jLs6hffp+XeecP+q/49GeG1N2tfvfcfFYxR&#10;q2xij1nMudCv5kUfhS1EdoxDPnL1UQeyyRXsw37tsV+evja2M2udTHa1PT6rtlf1Pm+e6mzBkxE9&#10;ac5r25N57aiM81lXz+tXIZPXFnvrjLbstbf7dyOw+4FmqvfWU5UOvf6pHXntedB1ku0nl3cm1mZD&#10;MX4b0aUyI5094Chojm2T2in1j2eqvuKAslRgcyoy1p0qa5E/pV7L4coMh2kPaUu8fN4txtKJ8TCx&#10;MjVXAOvp3a04k5WdaY+UrxO5Hb6nyGWA7F3QkT6w7TIbdLY1TZTO+or1pKh6h+pjZLFhIWaqMnot&#10;6XLyYtrzWTdW/aFk6d+xeIy1rRMTZQvbZVdlrAd5vtfOtkIZn1WZPkuvr47co6nDnnqHeXPC+6Pa&#10;B/Uq+i1kMvYzZ1YAAJcuJO8uADh9+lTxm3e1Tif3n2cu/wWAoRMn39tnPdvjvqL7i3fuHwXB+D06&#10;mh5z0/1rGo/DeJvuY1V7XpknO040rcO69rzxeTJF1b3Se9aTKerKd6PZnTMQCAQCgUAgEAgEAoFA&#10;IBAIBAIfOeI//AYCgUAgEAgEAoFAIBAIBAKBwM8ZWohQD8AMffbLHQq4uv24zyRUlWGG8gPDCfVQ&#10;94668maQ9BWhHo6CpK+THuphKiEV7j14WPz+wz/6YwDAxlZ2BVtYXE71Hq4VspWVMwCAgblMAgCY&#10;CEVcHXKyENFBEe5g7/psSViHyZi/sy5nXQez1jsKWkWmOZHJ7u31oa0VKDPRcJTdNjliXYur9+8W&#10;v+nysrCwUMgY6mEo/aLLqyYc4fR0xEZb5uY60WfNRnq9vF+NC/dEmWO6yMpwZ5WNRuJOWshzBcr4&#10;bEJ6d9mjxmzKqVfXXpWsnPxkb3vVMpVnGces+qeutd7E1o7OCfuoLv/jvSZVwLPBOpkXZoG/93Nj&#10;yutX2jb3aN39OmZLOQlNrqeuryMbc2m50N1a3Kpz/h7pP21Bni3csp1Ec9PRXhn2G5PB043C01eV&#10;TOHJ+guWjFNcznN4nCyrc0Ov0s3hZHbeqWu3ozdPh57LMH8fJtSDq1dx2c6u2rpHHB4M2dIUCtfu&#10;htD0XX0y3Zs4TeHZbR04p+7cCTyZZw/bg2Q/GpaCelA7K5IlSrus59mewpNpO55d8x7UVfd4WzPe&#10;++reQZTP9VSu7/X2HKL0DvutCSU17AOPoFJCXq4n/TvLwhxomKsOQyno3xLOszPLCqjMzsXSGtpf&#10;lsC9S0Mz0C6yIiZFYmKdpzQ+fZZnUBFSRp4o27e9Q5Ml29qaSrijIjyIhG2gqSzO53BMp0+fLn6f&#10;PZt+r6ykkBAAMDef9K/bwYT3rhn/RvbsR2VVzx4GEerh6Gh6zE33r2k8DuNtuo9V7VWVYYbyJtC0&#10;DuvaqxuTV161d3n1FV65J6uCnkiBQCAQCAQCgUAgEAgEAoFAIBD4OUALv+CM37q+Vpfv/RLgJVdS&#10;VLeXMWu9mSGM36q2q8qOB0mHwfg9CoxFcMIZv+1eTtj17vvXi99/+ud/AQDY2slMksWlxCJ4uJmT&#10;NC0upIQSg1FOzoX2XiZ78fWrZEdmZyXWaPqtSc9aYB+zbNavaV69pveuzGbOLLgS49fZf7im28p2&#10;tn93diQJFlmQMo4H9zLjl/JePzMjPve5zwEA2pbQDcKwVBbw1IxASZdk6ug8sZ1ON+9Do6GVOywf&#10;rz3VgfeOEmna5Oyfyopn95HxPTr2qvY0Iw37rc+yPa9/pWw2VTKVO2Muk17t3VKP/fZYVno25KRF&#10;1eeFxybzzhhvndDevHWFfdpmr8a6KGxf1KSFnB5dTyMbU0fGNOWaEJY4n/Xqqcx7B6GsLe2/lwSJ&#10;UD14DGk+ozJPh/vpczfYF2V6dx0ZtSoWiJa8Y2y/vdPpSDK15RmZk2Rdekn9vPp1dqso9Krr/BEw&#10;fmedT6//47GcpQ3cu7x3HAU6T0TdeL19QVHYtbMm6tomtO2tHbIkhYnpvKOK8esl2duv/4TXf2Un&#10;8RhUxm9xZ6ixa08PVTIt8/Ym91l77US8B5TxSwassmcp85Pq5nH2emSnqk3vrTe7zOCcld7Z652f&#10;QK6r9wjW1XOfMu8eoc+S8dsaZn3oGUQU9iEMeq59Jh3U8o7YRH4mj1OTsZ5ZSd5558/n5G9nz6ZE&#10;zIuL5jUCoNtJffDuqHX24+3vdUy8gyIYv0dH02Nuun9N43EYb9N9nLW9unp15YdF0zqctb268Wi5&#10;d+Z6qGqz7nytQjO30UAgEAgEAoFAIBAIBAKBQCAQCJwYtADg9W9/52D/ubgGs/7X7FnhsYGOE3X9&#10;z+XOlwCHNTF7e9WyI8GJ8auoel9V2dFhX7H1HY4OD4Om+x2M38OhYMj1M0vg9R/+uPj9la/8DQDA&#10;QuUBwvjd2s6MpN7cEgBgOJKKNmb/i5fUK2wqy8j+bcn3r04rMX413hrhvcOTQeQek+cocNmDIvL2&#10;prbJlPFbMFOFUUU233CY4/7ev3en+M0xKQvrU5/4JABgYWmxkBHel1KPaaSyWZkd3rOebHcZ9vlS&#10;6sm8tj1Gode2157CGyd/awzFpuD1dXcZ9umr9wyZSMrQYlxXlRW2KawuspR0ifW7aW/1ntV6dfFf&#10;+Z6h2DrZuLPCG+9wmPchT5feM54tEB2Lg41dzx6F8dvvc++qrufZN6Eyjwnr9Y+/vXfob+99TYEE&#10;at1vvb2XY/IYvx68ce7+vReyR7gsMpbrew8m81iQXlzRchzk1BeVjUbCIC4tpMPBY+geBarnwqa8&#10;DUFkbYtPque6hmGnfCp65XahMneDoUz2lMEg7dftrtgeLPdAO7c3MVbmpJV1xHrtntiWxWvVZynT&#10;Zykryceqm/R8z7nL6D2i8MiSYY55N3Lq9S2vAvap58k87wfKRuo5Ufzy901P9ijgsVQJr0+eTKF7&#10;E+vqPjTznmSvmcoyJuPXWzvK+OU9Txm/40k650biWdCfsxj53TzvekecGnN4aSndzwHg6tWrAICL&#10;Fy8UsrNn0h1Rvbl4nuh4uYeojPrSPjR9TwrG79HR9Jib7l/TeBzG23QfvfY8GVFVdhxoWodee3Vj&#10;qiv37o9Vz1SVYYby3ZDrUCAQCAQCgUAgEAgEAoFAIBAIBH4e0EIwfoEZ+uyX7/0SoGxV/5mEqjLM&#10;UH5gOIzfunfUlTeDpK/Su4Lxe0CYDk8447ctLLevf+Obxe9vf/s76YfEO51bSIzfHWH3dnoLAICR&#10;ZCYeFzHfhN1A+1G2Eyk9YltkwOrXsl4nxSRraWw1g/dVzZNB5B7r7DBgd/Z7H0E9lOL5mqwlNkF9&#10;SPLmoq/bWxuF7MHdzPhlO5tb64Xs1Vc+BgA4dy7Hd2P2Zo0T5/Wb7XmxEXU+D7qO6+qXbMX6pf3j&#10;b68PHuNXvwh77RGzttc0aw4z6IQobKWmPotLY7d1meP/ShZxYch5LGDWqyHzueQ7T9a2ONP7oUr/&#10;HjS26qw6ctmlZhdDYVmpHrgWvLbVprx4oYy76Nmjx1pw7VHYd2RXqcxbnx7q1tNRMLUJV72yXx7j&#10;V9/rrc863XiosoGWxpKeevs/y/W9s8naFtNe2b3sfh3jl8+qbKJUwQbg6fIo8ObOi4FeF3td40F7&#10;ccw9mRcr3Yt3PrC9qy22122nu85YGJaTkfVf3sF6bWFB8rDXesxD4MmAfOdRGeGew8K8LfZXZeOS&#10;tZtFRb2eMH65d3n1ZpUNJH66t568s3RWWVNoO/kPPMxaTu8MlXn7trZXteeMzLZQU28q+TGGxvYv&#10;MX6Nvbuzkxm9c/PJRnXeNTfE9vY2AKDby/bP++D5M+keDwDPPvMEAGB+IY99ft7u29JXMnm9/b3M&#10;Opb45A0gGL9HR9Njbrp/TeNxGG/Tfaxqr6oMM5Q3gaZ1WNde3Zi8cm9vJrz6Cq/ck1Vh7y0hEAgE&#10;AoFAIBAIBAKBQCAQCAQCjzXiP/wGAoFAIBAIBAKBQCAQCAQCgcDPGVoA8IPXvnswnnANqmjMh8Gj&#10;CPWwH6rGoi5zWVhNC69uL5dV1TsUnFAPHureW1d+cDj6qtHhrGjabiLUw+HAMAWalO2vv5oSugHA&#10;j37yBgCg10+hHACg00uJIkbq59225EXi1jkcO2uwSMSR39cq0oaIrOQam9BvcY7FjXJGNwqvXlM2&#10;SB3SVVxlCu5J+lYmsWuXbCLJpuLG0rfkNFsba4Xs/v27Up508+DBg0L28ssvAwCesmQeANAy11c1&#10;R07JSMIAMAlJp5/XVc98cpkgRuvpeJkkxpPps3yv1uuqK7bJvaQzfC+QE4SprJgTcZX0nqUiZm0P&#10;EsqEMs0tUyVTucr4HtUN36PJzwrdyOR5eW3oRj8dq5toWk/qGsXf3tmmMm/tzHrWeM960PbYfy/M&#10;iLbH33XJ3Qh9lvpQl1WGwSjZrXiYdsw9XWV031a3cW5dKuOzXj3XRVwmtniv3mnskbaGC2A9eZZu&#10;9p7rvMrVHb8449U1/YCygc5JhXu/FwZA+1f1Drcecl1PD/oIpnZmaTP2fxiy4iAybuET2cundgaO&#10;5Tzjsy2J5dOhUenhMM069MIFHFTG0AV19epl6d/RIPeP4QeK8DEiUxXxHtSRfV7vRl5YGS8xZRH6&#10;wAlTMxUljm1v1bO+bbrWZHGjoe2PMk+s1+lK//iIDKoy+RwkeZ3KbH/ScXJ/0uS1DBFSTmhrc6Ib&#10;kckYMiSVm/6lXt5D1NDYbxmn9aUU2khsoGp/9fZoRSMhtmS9e/c4771EVRl2hSyYdUzUhxeeSJYE&#10;Jh6fi/uZhNUozidJ8JjDE+V1V4QVkhgr2r+ceC2/lzJV20vPPQsAWDm9XMgYEoJhiiB90ORtHKfO&#10;a9MhsSLUw9HR9Jib7l/TeBzG23Qfvf3KQ135caFpHXoheDxUle1GcTbXPFNXTsxaj3BOiEAgEAgE&#10;AoFAIBAIBAKBQCAQCDzOaCEYv3tQ1/9c7nxZUFYIRTO3Vy07EmoYv1Xvqyo7Ovbqy9PhYdC03QTj&#10;93AgA2pjMyWBAIA/+4u/LH6/98GHAID5hcwEmLYSA2CsdlskQsnzsLWTmAlqowXjpGRH3OKyjIxf&#10;/VrWw951Mqv9z1rvMKAOh/KOotcyTvZBGVBk7GnCN1bQxB7z/TT2tdXM6L3/IDN+53qJvXb31q1C&#10;9uKLLwIAXnjm6ULWN332JRkI+zMUhigZWb25nOyjS8av9rWCjaUyL7mYV68uOQ1lmtSqIEM5SXGY&#10;zA6yBjkOAGgbk1oZaHxW39uETOUeo60u8Rr7rXsJ9aCMTtqCx+71vrjrXlyVdKu8jm1u9llXHvOA&#10;zO2hJGMjKVPZQr2eJayxfyF91PY81i774zGvFJk9lZ8dGRu3KwluNLETGZN1jF8mihpNMjOLrF1l&#10;93oJpTzGb5FkSo6QzdWU5FGIXAWzr3y0Um/KCCsZHyDPqqyOFVglG8heUozPYe0eRkZb95jL6f9Y&#10;Xd17jfFbsuuWx/g1femzB5QdZY5VNh7lJE4+8/ZgssYYv/bvSFjdY+4vyqCnR0EhAVpmnB1dn2qw&#10;3DeypJCpR41Xr21zq7Kp9VvfQVufTLKNjszjSWUHXU9eAj8g33l0jdGTYyzKKVjTDuPXW2Mek1e3&#10;d++93pp1WcW2V2siXT1zvT2V8FhYum83ffcv2ivdKffCY155MoVX7p2H7ENpbKb3sZzX44r2dPIm&#10;xuB1dSk2Sm8Xz+sFcp9Sxi+he+aZ5eTFd+nSpUL25JNPAgBOn85J4Ni2Mn4JPcM9vR0Fwfg9Opoe&#10;c9P9axqPw3ib7qPXnicjqsqOA03r0Guvbkx15d7ZVvVMVRlmKN+NvTt1IBAIBAKBQCAQCAQCgUAg&#10;EAgEHmu0UGL86n/Z5n8TnlWW5XVffw8q05hSVfWakpVj9ya5JyvpoeJLsPdf9z2Zoq78wFCGSwFv&#10;zNUyT1+NyCr0d1g0/dW/FKPQ0CYDR/rfhEzls8qUpefFAfXRvN53g31ZfbheyP7kTzPj9+adxCpd&#10;XDxTyEZmI5OpfOE3Rltvbr6QrW9uArvWSxHb0VlCGte3+JInLE7aTClGq8Fbk54MIj/ol7j9QB2O&#10;hGs0senWrSn3R2zKk1k7ylYl4/fBg3uF7P69O8Vvxvi98cH1Qvb8888BAF62fwFgwXTYLzHQE5TF&#10;QV1rfDcyOkosSXtGdcnf+jW2KsasPqssz4K9KfNI5pbObPG0tEN2mMZJblv/exLDr2vvUwZaVXuq&#10;tip2rydTucf4HUmcvmLuhfFL9g5ZytD2pK8L82nOVObpulhPwtTx4uuur6e9QdcTf++3xvgefR8Z&#10;vx3RDW2908nz3jdbn5vLccU5PfqBn7EOVcZ62l6eWtmDjTVVas9Yu52+6FeOFU83RClWsGPr/f5e&#10;FnYRn9HZh+pY2IPNrT0yPuPNk7c+9XfT53FJH7a3TSWO/Mj2er1aTMyY27I4PBnbg8SQL2TSJp8F&#10;gI7N/VTttYgZ3wy4V3pz7DFTvDlW2fZOOj8T9j5/UDQdd7O8nlL/vHXg7Tk6To+d79mot0486F3Q&#10;CNfuO7SvZEzqPBXnj7M2DtI/tx2TjcRGM+N3b9sKb+/lb4+J6e3R3jmsMjqfqJdVW+NxO20S2mfv&#10;3GnaDr35ITz9eTKFsmcJfcbTv2fXU2PZTsWLqSBQC5N6YudOnd6I4TB7Anhj1/4PzLtG+zo3l/a9&#10;hfl8V99cewgAePKJJwrZCy+8AAC4ePFiIWP845HOofVRWfUe+3527B2T/h2QofVou7PJPK8Xr95H&#10;J9O7SZblugeX5TFX15tVdvD+qfz4ZU3PcfkI98Z3cFkzc5Lh7ReEV+bJjhPePegoqGvPG58nU8x6&#10;tlXJFHXlu7F3VgOBQCAQCAQCgUAgEAgEAoFAIPBYowUAr3/72/Y5Tf7LNhmFs8pE3pE4X178tIPK&#10;NFNzVb1ZZTNnl1Z5jazqv+B7ZZ7sOOF9tXXH3JCsyHZdI+OzB/1iMQvcMR8BLgvUxuLF4TuKTOV1&#10;MsZwm0oM0bH9bmm8Uw9q17ugLHeyhbY2MmuXNqzxuXZ2ElNg05i4ALC4fAoAcOtO+uIPAP/h9/+g&#10;+L0zTO85tXK2kD1cS2yztsUShTABhso44VKWcTCWbdmmTDeacl3YxESrzXb210uT8PYBT0aUGDNW&#10;bT/m516InRUsyKyD4Xaau63NPMfKCN5aS/L7d24XslOn0ty+8nKK9QsA8wwl2crPemwV/vbWvsdM&#10;aQpee8qM99jylJFRqrKFfmYsM66iPkuZ7h+ejO2pVRYMf5XZv55M5SqbkhUoMq9elUxBdmkp5rEz&#10;j1XMJZWRRab2yPWu7Xq/y89Yb0fKqEr1WrI/8tWzyiYlNlD6XR4u/4/McbH3Zhnrlc4moXh7zFui&#10;jkFXdd5pe/ztMRS9enUywpsb/a2yqj548NqbSHzy4m5Xc1YyDq5XT8OnFmeynBcaY5lyjatbyKSv&#10;i4uLudzA/nt6VX14tkCmnacPT7/eO1QmociLNeixJXWNefNEO1Q2qLcfcHxc2wq15bHRaMtN7N03&#10;CG+c+4Hv0XqFTWkfTA9aj94i2n/+PeE967GTvfNH4bGYPXhjLo3JDqGdQbpLAT470nt2d9l+Ms/2&#10;PPv2z3+7z+1kfXjXVW27iqXqyergjY/QsrEw/wnvfZ4+PHgeHd4znl4VU1sTk470lUpUxq/uU4Zi&#10;Lpw9WN/FvAxk9kLfsY/9FHqQOOwL8+nOMCc5Ohjv97Of/WwhW1lZAQCsbaYY8wAw30vM4e1h7kPP&#10;Ni+90s8M7v+lvxtMpLcf52/VWWUaH76q3kcmA1A4gInM082ssmLMNfVmlR24fyp/BLKm51gc8vzx&#10;HULWyJwIao6vA8Pb1xReuSc7Lnj3oaOiqv9emSc7CvbOaiAQCAQCgUAgEAgEAoFAIBAIBB5rtADg&#10;9de+2eh/Tva+Zh4FVUyWw6DqK+9hUdWmV+bJjhNN67AO3vg8GdH0Fw0cw5i71XTKjwz86j+UWNiU&#10;lb7eGVwWsFfPYfzubGlMwITl5eXiN1kBOzuZZbK4nBjBb713o5D9xz/80+L32CjLy6cz43dzI7XT&#10;FnZAp5f6MJZM9mPwd+5rjuOb57/FrNiSubc92Rt/cdohQ2GvPo4DVWvCLZvxc6tby5nj5YUc43Rj&#10;IzEsHt5/UMjIAgaAne009+urmbm9aPGWn3oqx22bm6ftZbZHx1hRZCGpzItx3bRMNVJm7yS5MgBJ&#10;/fBYgRqDsCqTvdZje96znmx+TtYxP9ZLl6tkKlfZaGBMwZp6VTIFmVclZrPDdvLYQB7jl0xGvTvw&#10;t7ZXYrybvPRM19osUSesr7qe2K8sKWRaj2/2ZEpH5C9tj8xPlbGexoXWYOSMA62xDFmqTFK+W2Ve&#10;zEM+q7JiLDonjqywM5F580nsx06rsoujMH51byLqmPaZVb9Xpky0KoY/5D11spbN81jPJ8bblnM4&#10;O0Plh9lHlfUtlqfXntcXrz2tR9YcAAy5Zsa5X6zbFRY8Geqqa/ZH9UqZ6pD90fb4DmVwD01vXfH2&#10;m9h57r23Tlaek1SgumF/PB22e7kP8+aB1OlnW7lvOQp0Tjxb8OaT7511jj0Z9rXrpMPJKLMkeaTV&#10;eZ9wjr114unVW3devXKfk3C8s3ccACrP88PIvPtGy144FkYsZbrnbDt7TdV+VVWGfRjvdc945VwT&#10;pdj97Lcos/B0KAWUt38kVj3v/APx9BqZ/QwkfnrJ+8HxE2JcUca5B4B5i/ura//cuXMAgM997nOF&#10;7OyF84B4D0Ji8WtsYe/vOzE5wd56hLJ76Sm4V8uHw3H8Tds06rwPDoqmx9x0/5rG4zDexvs43n89&#10;HQZ1/fPKPdlxIRi/gUAgEAgEAoFAIBAIBAKBQCAQOPGI//AbCAQCgUAgEAgEAoFAIBAIBAI/Z2gh&#10;Qj00gqo2vTJPdpxoWod18MbnyYimqew4hjGf/FAPebxM9Oa5abuBAMT9rRDJw9TlaCe7DRJzlrQB&#10;4hah7hFzCynBzWuv/6SQ/flffa34DSS3t6WVM4Vke8uSPUlyt7YlbpqIm9lwktzBciIloO2lv6Jo&#10;ml3sTkKoB6JqbUDLZ3QFcms5c7w4lxOTbW2l8Byr9+5n2XpOsDEaJl1rqAe65546tVTI5sylbyK9&#10;KEJtiE15srbNmco65p5Y92yVTBdCv5fHTHlb1nZ2h832M7F6nmwqLpCUHaU9SEKUppK7zVsytrp6&#10;VTJFhy7Kjgu+B7VvL9QDXdz07sB62q7uK5TrPk/Xdd27mFRU90LHLCplXXGJ9+pN6NbuPFtKgGey&#10;sbi167HSpjv4IWR8t8r47rp6bA/ick79qht61T5VZwvlxE57bcA7r4s+SHt0Ie9LaAaiGAfyWGaV&#10;bW3kMEbUjVevJK+Rdc1lXkNyMMyHyviEas0Lv8FQIF7YD322qj2V9S1ZGQCMebZo2/YM36sy0UzR&#10;5liSu3mhThjCREOnsJ6GPxnZOu+JS3zRK9Wl/ev1xZOp3JN5etWwK+xPW/Ypbz69OSn6LWMvfols&#10;aOGyvGc9m0n/x5kTOzt6kjyyCDEk72OLdaFwPP3Pah+0LZ1jRhSZSmiR8j5l+7+GcGDIKA3X4NTb&#10;2thOZfKnKEMytRkOCEDHQonoswyRUNpzivHt3aMOA29/PAy4f471DlKcRXvnvdR/20i95OmaAJ33&#10;7aGEyNI7OOtOJVwGE0ppSAgmRtRDcmkxhYnT5G5PPfUUIHcCAJize6qe/xoWJOPw8xOhHo6Opsfc&#10;dP+axuMw3sb7GKEejoyq/ntlnuwoaHYGA4FAIBAIBAKBQCAQCAQCgUAg8JGjhWD8NoKqNr0yT3ac&#10;aFqHdfDG58mIpr9o4BjG/IvM+C3mTtkZNmftTrVeyNr9yt++Vsi+8e3vFr/b7VQ+v3SqkA0H1rYm&#10;3LF+k8EHAINxYnYoP4aMXyaYAIT5KYzf1nhvgo1HwfitWgeoKW/NuE7c3ntzLF+Y+bV54+FaIdtc&#10;Wy9+M7mbMoJZrslKBpaAg8wTAGC+PSYZAXymDhk4mhnGq3dQmWrES+5W/ga6VzZ1EgayXk8ZxLRR&#10;pRodUDY3v5fJeFQ0sb/qXsIERNouf3vv8pidKuNXdY/xqyyIEuPH5CUmKRPWaDKqMncuSZw+Vsnq&#10;7jTes4RXtiBJFWfVoYK6Ux3y92Ha87C4mDw1DnPsee8rGF/72IB3Xnv9L4jxlrAQu9o5qIxQO/Pq&#10;ebr2+qz1ur295Z5uvPlk2/qOkTBqd8Nrtw598wRQlHRd0S8PmpDJ0xHXUVUbAIr9dmDsVwDFfaRu&#10;Hrw+62/aobdOvOSRXjulPccZi2e3u8v2A8/SWW0Q+9gK70lj8SAp7gDKBrUzmSxNINerk/Edyhot&#10;7mczvqOMvbI6fRFaz9MH9ap7OXWozxY2IJ4aOztpryl5dDj9qpp3he6FHrznfZlj63ZH8exH93KO&#10;U22ev9WbQu9xVah7X4see9Je1xLLfeYznylkr7zyCrCrPS8ZXtF/eYeXVNFL9Ocl/d3b+6PBm6+T&#10;hqYZpk2Puen+NY3HYbyN9zEYv0dGVf+9Mk92FDQ7g4FAIBAIBAKBQCAQCAQCgUAgEPjI0UIwfhtB&#10;VZtemSc7TjStwzp44/NkRNNfNHAMYz7pjN+xjPfA3w0d9oXqj18ilQW8uwwlpkXW1dC+mP3FX/99&#10;IfvJm+8Uv7vd+fTvXGbBjYzM1TJmIQAMRon9I+E2MQZZX7lfLYedWcR/nQij8ATE+K1aE15Z04zf&#10;qTDIOHfK8tV4vlubSa4ysu6WllcK2cJiYm6PlSliUzIWxi9ZF1Nh93YYL05k01H67TE2ZpWpRpQJ&#10;TmbZYWRs05OVbK9YM7of7V9vczPHGm0KTTMJihi1Yo9VbCePqaYyxpf2mHTad2U8eozfjnkftISt&#10;5bk9eH31+l2FuvpV5Tp2j3HlMQ8V3t5APXhj8mQe1Eo8poPXngevvM4Gqs5rr/+MWw2gxM4jvD54&#10;MqKOhTcrdEzzFv/e67+iSh8q8571UDVPKisxRJ0+eHbmgfW8tr01Xd9ussRuT+rZvu71z9ObQsuV&#10;lUyw315fPZnXntcHz4OhTufKct4Nb+zYp1/83evt9Sqp82bxZHy2YyxN1NRTbxYOud0WZrDty1NI&#10;vFhnr1Z4duPJGBPW04eC+6yeK0PzWNL97/Rivt9UwXuHB89GPczansZY5jOenem5wvF5Zyo9eiDP&#10;7qdL/vZsHRJfuvitMoMyfvnbG7u+g/0ux4VO/5Zl6f+4uR+OEd7ee9LQ9L2w6TE33b+m8TiMt/E+&#10;BuP3yKjqv1fmyY6CZmcwEAgEAoFAIBAIBAKBQCAQCAQCHzlaCMZvI6hq0yvzZMeJpnVYB298noxo&#10;+osGjmHMJ5bxa90aS1zLyUG/6ThsUF3HZEGQUQfRL8tQYk3l+Xy4lhiMf/ZXXytk12/eKX73+ymW&#10;JIRJUnxVFHrvpsWY1biJkxbZCvl9jPFb+q5FkcT4JeNXbe84Gb9V9l9Vpph1Vt3eO3M8J7HTyKBY&#10;e7BayJTdu721AQDY2UzsTABYXkhzd/Xak4Xs6edeBpDjTKNmfXtjV1lVXMvDYH4+McxLEMZgEYOu&#10;RlasO7JfRVaKBTijDMaS9+tlfZC54slUrrKuMa3q6lXJSmuM9SwTNgBMTDcqY+Q8neJWYRe5ve3t&#10;xJpTT4G2rf3JJH9xH0uMccpZL/22fk3UZtIzHjP7KLI6hpwn47OMGQkAE+krCR8qy+/OY89sumoZ&#10;n8198dvLfcyy9fW032pc7oO3l+Xb21681r2sQO/Zkv5t3rc3M3PTiyE6q4z74vaWMC0rYqFCn5c9&#10;1ZOtrycvCdXXrHNMPSgLkjosMyP3zp03T5lMlOuNRvm3x8pkXSUieXbN/gwG6kHCf6vbG4/TWiiv&#10;MVvbHdWH/k7guVI6w52zRmXLy8sAyuwqj2nlMR299xEeC9KTec8qvPOJ/asbp4c5Y51jV392wyvz&#10;ZBpvlX3wPBT0WZ8Bnf4dT5SBne3V02EVs9mbp7pnvf7zt3pX9cwTSVHEkZczi7KWsFrbGj3W6g53&#10;ZK8xmdbj86VY9VZPZXnbyH319OHJiFL/DKdO5XwbfEZ64ratdsEYwa2erH2L8dtf0JwICZ///OeL&#10;31/84heBXfbNO6B6ZTR9L2w6yu+s6/OjhLfvHQVNj7np/jWNx2G8jfcxGL9HRlX/vTJPdhQ0O4OB&#10;QCAQCAQCgUAgEAgEAoFAIBD4yBH/4TcQCAQCgUAgEAgEAoFAIBAIBH7O0EKEemgEVW16ZZ7sONG0&#10;Duvgjc+TEU1T2XEMYz7poR40vMNBu6qer4S6VTHhlMq4zgej7KrHpBrqHnHzVgrr8Od/mUM93H+Y&#10;wgYAwPx8cr2ciktokYRN3LjXLblYr59lVaEe1HW0cFeXUA+tsbqgJhxnqAeiah2gpnxWi3Z774R6&#10;WLT5AoCNjTQnD+8/KGQa1mHHQm1sree5O72cXAKffe6FQvbU8wz1kOepytXQk+l+0LT7k7fXqF75&#10;tllli+KaW1VPZWPrg1dvpGEATDU5SV1OXufJVK4yetDW1auSqVX1emY36vJvnZ1MxQWTz0p7LXOb&#10;bUkCv9EwlXe62RbarbQ+tb2xJfpTeaed9yRuF5q0sNJtX2RevYPKvBACnqzXFXdXnSdrU8MKUKb6&#10;og7rnvXCD3hzUjwr7+AceyEJPJnah4ZwoNwL9eAle/JWhe7lDDXARJAA0HLqVT3rvWM4VJc+jkVs&#10;Rmw9y/OYPT0sLqZQOLOG89B3eKE7Nje3rUz3sP374oV6UJmOmWGcvNAM43F+H0MzqG7Yn42NfF54&#10;oR74bg0x4YV6YHsPVu8WMj6r+7fnqk+ZVw+SPE3vKHQbV5nXtlev6vzyQgioizrb0f4VSaucM9Ab&#10;p/72zjYvWZz3rNe2157CK5/1WdjdbTTWUA97+6DwZISW8W6qc+OFevDmjtAlNm/7dak9K59qeKIK&#10;mco7ElaAMq/erDLVihcWhP2ek4SY3JsYrgsA+lZ+aindyUvQMFfOPGiohwW7V7blrg5L1Hj6bE6U&#10;17V5YngHAPjSl74E7Fpj29tp39MwKBMJMXdgOGf4pMIWDgNPRycNj+JufRQ03b+m8TiMt/E+RqiH&#10;I6Oq/16ZJzsKmp3BQCAQCAQCgUAgEAgEAoFAIBAIfORoIRi/jaCqTa/Mkx0nmtZhHbzxeTKi6S8a&#10;OIYx/6Ixfvn1H5KkRhm/Xfs9dBi/ymp57/3rAIA/+4u/KWQb2/lr/eJiYgCMlUEEe48wftc21gAA&#10;/bnMLBiD7WT7qWL8Fkxi5ORuikfB+FV4a8KTEbNatNt7ZfgZ+rJXr66mpG6a0A2STGs4SKyL+3cy&#10;C2vOkng8/dzzhezjn7VEHaXETannuiarxnkc+wGhX9XZh7b25YCywY4mmbKiQuLLJja+cr2km47o&#10;jSas7KMqmcpVNtdLa7muXpXMQ0mXxggaSXI3spN0fyHbSVlR40Fax61uHnvXktiMZW1PR/nrO+Ws&#10;B7l7jApWIorV4OmrTJxMQq9eV/YhJvrz6nnJ/7x6ExmH6pqJdtzkQMoiow7lWb67SEQo7/Zkde0V&#10;utRkfbYf1M2xx0rTvYQynTuP0ZYJy6JXWzteUiLdH/k2lU25jkXm1auSqbxORprtWJNW2VjUrr01&#10;USXz1lOZWJ7a9uZO36t65drTOWHdiSSwHDKpojPHXMeQ9nq6dqyP2h77qO3B7L8liR0nZrhMLKky&#10;PdqqZADQtf11qAkgjdE8ltljPZVNjamsz/aM0azv6Jg1qIz9Hilz3Hnv0JjxKuNYVObpQWWck3nb&#10;+yG61n10ME5j0TmhTOvxWa3H+VQGa2FfeneweSy3ZzJh/Oo6mRrTaiiMq4ndKwfq0UEmtbKrycyW&#10;ewTb02dZT9/BeiUG9Lb1tdReKh/LGvNkXpLYna10l1IZn4U878m0vZHNe7cvSc+s/3oH571ryVi+&#10;AHD27FkAwPmz5wrZ0tISAGCkyecMpb4oC870pIxfMnP7yvjtp75evHg+i+xvjF/55cz4/Y1f/wfA&#10;rr8rtraSJ8HCwkIhy7aU9TEzgvEL7LLxJtD0mJvuX9N4HMbbeB+D8XtkVPXfK/NkR0GzMxgIBAKB&#10;QCAQCAQCgUAgEAgEAoGPHC0A+MF3vrXvf072WFme7DjRNHPzOPpf1aZX5smOEyddh0337zhw0hm/&#10;ZMnUgczCOihbiF/zWzJPZBTo3PXnE+P3+vXE8gWA1177LgDgRz95q5C1ezlWV6+XvuJrjF9+VZTQ&#10;gsVnKiEQYTghKyBXJONXv2t5MX49xu9wujeGohcbjtAvcV6MvKa9HzpOHzy4340dxm9b+j+0mGkP&#10;7t4rZBsPE8saAKbGclLGD9lEp89lFsdLn/gEAKAn7AwyxdVWqBtlihBe/EUF50LnpEqm8L6qK3uw&#10;iqnpyZQJU1VvVhnG2hezPaeeJ1O5yjrWTl29KpnC26+rnq2TjYwpqMxUjz3ljVnnjnFw+/29NuUx&#10;SWeVKTOyqt5hZF48yMPIyIDymLeHkRF1c1clU/lY9g2yjWmXKtP5LOzBYfyW2Kpk8sp6Z6nH0vfq&#10;TXX/tn9VHTKkQu7KZJ8t9CDzVCXzmNnemtBnZ13bfFbbK7GmHf0XzzusRd33KOt1JJ5vxbMeM96r&#10;p+8gC74tsZ3HFud7IrG/qf+uxP7u9LKdDXeMzSrzVLTpLNZJiYVqRSLrW/xXbY/Plm0h9UGfpUzr&#10;sd917+WzQO53x+KipwqpDzLDhaeJ2vrYfnv2760Tbz3pOwoNyt2C75goe9fKe908DrVX2kOdzLP1&#10;bctN0BYPEq4TtX96XqiM9Upn3MBsRsbkMfc9jwjdp1h3uK0s5yRzTK9WRvLdlni4kOXs3U311C72&#10;zNLsJegdr2jHaS/9nyT37r9T5HaGo5QjQq97zz77LADgl77wuUL29NNJprHIeR+cm8trmvaqd7yu&#10;c99j/zzmnnrWjBpm1TWNpll/2D2PJxBNj7np8Z70/uE4+tgw4/c4xlwFTx+ebFZ4z3oyhfd3KeE9&#10;68kUdeW70ewMBgKBQCAQCAQCgUAgEAgEAoFA4CNHC8H4bQRVbXplnuw4cdJ12HT/jgMnlfFL6Ndr&#10;j7lVQLPbV9RjXDbIfHfkcz2/oCtbgvjwww+L3997/YcAgLfefq+QdYLxeygcJ+N3YNm/V+/dL2Qe&#10;41fj9DHG78rZM4XsY5/5DACgZ+xvAOj3mRW7EKFj7LBOiameKowtxiAAtIsJz31tkQkr7VHm1VPZ&#10;WFhk1dy+LJsWDJ699Q7Tni8jnL1Q2V1OfLrS3FIusmmmrhYyr96ssg5sHdXUm1XGrWZiDD5In1Xm&#10;jbklDEAyfrvCiHQpYQeUacjGqnqzytoSx9mlxzoyJcd69SbcLJ1nZ5VNS1Tk/evNLBP5aJj3jXbH&#10;xiS2Tpk+O7WdzNW/ELjatp7yes97g8q47jzZRJh5/vrUcsrrZAl6nnB9ezJluXkyxq3XZ1tmS3Xt&#10;8VnvHQm2ntQ2nbOUz2sMfdbrdISRV7yn+llPRuje2jY2q57DPHM9Np+evepVQs8WhXe2E94ZrzLP&#10;Y8WDx8rxZOy3lvG3Vx/Sfx1HwejUexWZt3JX8cbkIbenNlMu2w/ee/MdSW2mug9V5d48aV/5W+vR&#10;blTGeuqN0Lc7SGmJGbx5Unjls9pMHXis78i+PWrZWpAl4a1Frlll0HMPGQ3kYZ6z8kdFaQ8hu93Z&#10;a9rC+O120+/BILGxAWB+IXmMXbx4sZAtL6Y4w8NhZkVzPheE8ct4xGdOnypkK0vLACD3texp4q2N&#10;kjeFY9cnCZ5tHRWPmm15UDQ95qbHe9L7h+PoYzB+S/Ce9WSKqvPSe9aTKerKd6PZGQwEAoFAIBAI&#10;BAKBQCAQCAQCgcBHjhaC8dsIqtr0yjzZceKk67Dp/h0HTj7j1+tfllWxgL24vxqnjF/lOt2cIZrq&#10;2N7OGYr5+32J8fvmm28DAD64fqOQBeP3cHgUjN/9Yvwy0KAyfvvG2lXG7yctXlt/Mc9x3+abjEwg&#10;MzU7XRmTMTrHE2FlOQzRguXpyPQd7rOHYKVRo56s/MF6r+3NLktwP946TFdXpnKHUVtXb1ZZu3i3&#10;Dv7wMrIMPdbQxJjmCXnMXKPKUCxkJdalp+uPVuazKuHqhjKfqZnrZdvc++xhZAVDtMYWKmUiFweS&#10;Yo0qWzsT+/c+WzDWgWIf0hin7eKsyjLPPqr0P/s6VnmdLMHbkzzZtETT2yur2vdc/YvMY/3rnLi6&#10;Zl3RtTd3rOfJtL1iLNIeZaX3GpTI6zF+ydj0GL/KqtRz2Ktbd7bvlmlZ1d3Va0PhlTfN+FVGrce8&#10;PQrjt+q9Cq//BXtd1pjH+lZU9dErq+uXxzYrxil351ax5xQitz3KvL5gHz0cBSTfjSVO8ohrVrcD&#10;/h/Vrw2mLeuOJGf1zmC94g4NQO/beSh7ZS3Zu86uJK+v0SDF+oWw70t2QU9CmRvaXL+X1/Gc/X7i&#10;iauF7MqlywCAXj/X433Vs9vS/M+YI+WjQlM2o/Ds/ySh6TE3Pd6T3j8cRx+D8VuC96wnU3hnB+E9&#10;68kUdeW70ewMBgKBQCAQCAQCgUAgEAgEAoFA4CNH/IffQCAQCAQCgUAgEAgEAoFAIBD4OUMLEeqh&#10;EVS16ZV5suPESddh0/07DjzuoR4Ix6PSDfWg9Yaj5G7d6eVQD8TaWg4HcH91FQBwXUI9vPvu+wCA&#10;O3dz0rAI9XA4NB3qoSV99kI9bK6tF79b1qqGeujZZCyfXilkn/nlXwYAzC2meQWA+XkL9eD035N5&#10;7j9ePQXL6+pNJfGX5yJDWcn9cEZZM6ju/2HQdB/VS70JeC6ydS7I3nwXMjfUw8lB3Xnn2ZnCkzWN&#10;Qv8NmaOuac6T536r8+muMUvCpm7XHWfNePuAJyO8PacplMI6UOb0xZtXldXZzUGhYQ9cXRu8NebN&#10;XZ3dEl5ZSWahIEajvWPXcBJM/DiWegwd0e3ku0q3l/t60LA3XvgNr16dzAu14ck67XQv0feyntsX&#10;sa9SokubEw15wVAKOu91+yzh2WuVLdSt4yKsQ2mDye14/fFkHqrCeczahoZ6GFtIgtK9kOVyn2Bx&#10;KeGxJI2kvCuXWA5f9zNPxveojF7XEwmXNXIy0Hlj9mQFSglrD47CBiRc3GiUQjz0JaQC+zAepbun&#10;yiR6RbYv2aP5zKUL5wrZk08+CQC4eD7Lej1bT+McPox7gP4t4f1ddJJQOV+HxHGeeU2g6TE3Pd6T&#10;3j8cRx8j1EMJ3rOeTOGdpYT3rCdT1JXvRrMzGAgEAoFAIBAIBAKBQCAQCAQCgY8cLQTjtxFUtemV&#10;ebLjxEnXYdP9Ow6cdMZvW5gHhNfliTN33gbQ6mZGLBm/LUvmBWFV3HvwsJDdu5fYojdu5ERuP3vv&#10;XQDA2sONQhaM38PhOBm/OztJl8r43VrPc9Y2nSjjl0y7pZXTheyzxvhdXF4qZAsLaY49FpDK+Ft1&#10;qYyl3fDmxIOug+1hZpcQOo/8XSc7LpQSJDWEWfU0K7iyHHLRoeCxzup0zjGV2WaprrMVnijsNx/e&#10;WOv0QNSVzwJdJ00zMbR/HL/qwbsDVI29jvHrYT+9o9Hx7m3He68n88apMk9HR0HTjF9Ph157Hrx6&#10;Y7kAZJvJ750YdW9cYiimZzpyV+l2hWFZNJnb9mT0vChPE//P3np17Xky79m2XXCmwpbksypTzxD2&#10;UXVDffW6KakWZH50nry9twpqM54tePcl37ZSPU3oVhqeg1n7WGWH3rpz4bB79VnuOcoUJbFfEyPr&#10;fWls88ykuED2QCrnepxNNrE73agl67hieJ7+VFZck2sYv6W5rXif1ttcT56B83OZic/78XiQ2bjs&#10;j+ZaY2LTiTCDOT0dOewvX74IAHjphecK2ZkzKfHwcCcnoR6N0vjm53NfhiP+LXEy4c3dUeGtk5OE&#10;psfc9HhPev9wHH0Mxm8J3rOeTFF1BnnPejJFXfluNDuDgUAgEAgEAoFAIBAIBAKBQCAQ+MjRQjB+&#10;G0FVm16ZJztOnHQdNt2/48DPC+NXmSJkK+gGQFmnkxmxI2N5TOTZra0tYBfjl/F+r9/4sJC9/dbP&#10;AAAD+arf6WUWSjB+Z8dxMn63t9PYlfG7vZHiskEYGMpgIftk8VSO8fvZLyTG74LIlpYS+1fXOfWl&#10;euVv1asXr+9IkHVS2L/zxVRlXjlRVXYYeHZ2VDSxvyrTSOMfNgHOsadzlXm2UmIeMtZlHXXsgGh6&#10;jutwmPc1zZwYN6xD7Z87dxV279lFt8YGq9rz0Jz+9s6d1xdP5s27yrx17D3jwXuft7fWtcd2vPaa&#10;02GC9o9Db7Ukxu8keSKRwWdSAEC3KzF+JWBo7qKe1xyL2ijfs1em9wPvWU+WGa6qc/Yr12vbPUjr&#10;sT3/2dwf1Q3npyd5GRjbtI7xy9/eHI/M+wv7rGPPRgnvHcr4rUOVbWoZvYS893lniMpYr6Qjiw/r&#10;7Vfes14MZf3t6cjTtddXBed9PM5z4qmTz3r6IAtZUbeOvXdoK0Wx9LlTrB3VV/o9drywekr5ZX4J&#10;W+8QxvVgJ/0dAgDL5mX2wvPPFrJrl68A2BVn3eIu9/vC+B3a3xLOPfkkoMr2D4u6ef6o0fSYmx7v&#10;Se8fjqOPwfgtwXvWkym8vZzwnvVkirry3Wh2BgOBQCAQCAQCgUAgEAgEAoFAIPCRo4Vg/DaCqja9&#10;Mk92nDjpOmy6f8eBx4rxy6/WkvnZ635m/ObCzIIUmX1RGkrsr9XVVQDA/dXE8gWAwSB9ub/+4c1C&#10;9pOf/AQAith1CMbvofEoGL/379zNMmH8djvp3R7jd35puZB95vO/AgBYlLi/y8upXNc5dVTHahla&#10;Ru2m0JMYcx4O+vX0UX+xPgw8vR4FTTN+qXPVvSfzbMVjYSkzaJ/VcCA0Pcce01JxmPmqa/OgKGWm&#10;bwB1sUEp07F7NsDfvYZ5C03PsaLENqPMmWNv71EZ9eXpw3vWWy8q82zG65ei6n2qw7p2ZsFkkvd+&#10;nvsaA30yTet8PBJ9II2p2xHGby/bClmveh5OeenRM9LuTjp37Va6P6jMe3ZWWXE/ExnfwXFAnlWZ&#10;3u0KTwfRDfXfbSjGL9vz5thbxx68O5K33vdDXTlBxq83Tn2fd7fjO3RtbG+me5DePXm388brvVd/&#10;z83lOfGe99aqV4+s1/J5l+A9q/rjnV4Zv8XYS/Gl9+pcLLiA/n3B6/NUYk7D7HowyH0dDVNLzB8B&#10;YefrnzMcp9YbGwsbMvauTdCZM/nuefVKYvxeuHCukM1Z/hLuH4B4CTn35JMAbx6OiuM885pA02Nu&#10;erwnvX84jj4G47cE71lPpvD2csJ71pMp6sp3o9kZDAQCgUAgEAgEAoFAIBAIBAKBwEeOFoLx2wiq&#10;2vTKPNlx4qTrsOn+HQe8zOH5y3azMpXPKlM2aFU9RcHulTLG8R2MhGlp8bn0a/2tO3cAAA8frhcy&#10;fkv68EZm/L7++usAgP78YiHrCeO325tPP4ROMZoYs0k/BpqJKOui+OqvHARHsa2CHZPtrD3Zy8Yd&#10;ThNj+aQyfkvsI2H8FDCZZprOyP0jK1r7v72VWC33SzF+89x224klMVWWmMVKWxTG78c/9wUAwKmV&#10;lE0ZAE6dOgXsWud8t+q1KBe6x+JitptZ4GXZVtlIsjtTXs6Unf7V9V5VTzNSV9WrkxEap7EpNP1V&#10;vWm7JtQe675ie+uSMs3g3QQ8ZuRR4MXJVBxG1jQznvDOp1llKh8PhZVm67ujjDBmrdd1Rzaa7TPQ&#10;vbXhO0PTa0RRN3eEZ/Mq856pYmx6a0PhsTe9d3jr0jvv6vowOzgm8S4xjxNtj33w1qfuUWSAYh99&#10;VfXb06HKvGeJqjLsU85+a5nXZwX74zFve+pJZe0UrGdk1mPBSAZcjzHePchITsJUT2XFHUW9zYyp&#10;rO+lbFpjH96YPZkHL9auzp3H2i3sWuybMXR1v+Kzamdsx5s7/U3POOyzPjzb82RERy7KbZY7z3o2&#10;r+xesn+9vZAM4d3wYgQT6jXY6yfPvs0teunlM2FuPnvfkfGr58XE/hYp3cttTHNz4rln7N+JGNrl&#10;i5cAAC+++GIhO7Wc7pQbG9lbcb5r83ggxu/+Yy9j75wdFLPa/EHgzfNJQtNjbnq8J71/OI4+7j1q&#10;4cWqr5ZleXnI/D9769XLZoOnD082K7xnPZnC28MJ71lPpqgr342Day0QCAQCgUAgEAgEAoFAIBAI&#10;BAInGvEffgOBQCAQCAQCgUAgEAgEAoFA4OcMLTwGoR7q3ueVezLCc3l7nOCNzZMdBN7znuy48Kjn&#10;xBubJ1N4dHrPlbwJmcpnlbXEHZbuV+qu3jJXJh0mXWlLLmBWoU3XJwD3H6REbhrq4fqNFOphS1y3&#10;ev0UwuFnP3uvkP3kjXcAAOfOXyhkpXgN5hI41WwO9k3K03lZtr9rjP9s9RxPikQRe9v17MOTKerK&#10;Z4a5n3U6uk6sbUlYx/G1xagKPYibHBNZTJHdw+/fS0ndtrdzQredza3id9+SxKgn3NZWev78xYuF&#10;7NmXngMAXLyc59tzX+3Pp/bUvYlJT6499WQh65ibrrpU0r53drLtsR1N3sZkHyUXKvFVost9ryPu&#10;q2aHIwnh0Omlcq23M0zumnwHxG1yIgnw2J7Wo0zr0S3VvEoBAP1+CoOirsrss47Jc/H17L8xlNbq&#10;0dF0mIJer9lQFJuW3Adio0yGCAD9frI5Xe8ckybyGWxneyVKK9qe13a8PcSbY/ZRZV57RJ0bNH+P&#10;tT37rTL2X122uxrShXKx121zddZ6bHMkbtBts/u5Xnbn5Zpv2r41/AbbrnuHlnMNdiwkDgBsb+ex&#10;EFVzUifjnM3ar7p6apscv+rBswtC7Ye/uQ6wz5rmPuatEwXr6Z7PsA+lu4ozPk+/ng5VxjHrPkrd&#10;aP/4LJOVAjk0idcvz81f61W59up7e2b/CwvJXR679L+xsQHs0hfDKw3kjNzZSed5W8I/0H1e73aU&#10;aUiu0SjZcqeT7ZsyHQb33nkJ7UW1jka5ItdxW/rsqUPnxAsxRD2o3VbBs+U69OwRz94Us5Z79q9n&#10;PH97IUz0HVtbaT5XltNcQ+8RzrNV+gOAoV0+tC98h9bTctqmjonluh+srqewCuV1srePtD0NXcfE&#10;1RrqgfOtCQ/Hdiebyv2d6+DatZTkDQCuXr0KADizvFTI2nYv5L8AMC3FmkvQv9eyu3quV4zP+Xum&#10;BPdvEace4ejqpKFqPzsM6tbTQdF0/+r2Eq//nuw40fSYXfBveCf5qCcDUPwhWRdiqHi+RkbU/Y1/&#10;UDwS/Qk8+/Bkirry3dirtUAgEAgEAoFAIBAIBAKBQCAQCDzWaCEYv48dvLF5soPAe96THRce9Zx4&#10;Y/NkioN+VXnUaGHv13xNBsbxTeWrOb9mTZTGWeghz8mt24ndu2EMTwC4cyclAdsRpkink77w/+yd&#10;zPh99/0PAQBnzqckCwAwVfajwdO/p3NP5sGr58mU3Zu/7u39yuf1z5Mp6spnBpOoWOKLclFm4Ewt&#10;KZ4mfitYJjr0Fr+YZjbQ3Xu3AAADYfxub2XGGhm/U2l7ZyPZw4XLeW5f+tizAIBzF88XMjJARsKm&#10;IFNEu0UmVYnxa2xbBRmDyrok29ZjtZRYbEVCQGBiCUSUmVIkCBPGFdtUpgsZSzrHfNZjKamM7Jky&#10;myxpYmEus7qYNKenCWTYXiGpZ2X2rd9q1Xz+MLIi6VZDaPqretPnifaPyQaVBeyB625+3pJXAlhb&#10;S6yn0loUsNfKnvX078nmzYZ13sma8p6tY+2SeUvWLYR5q/Vob0NlmIm++B7WA4CRlSuTl3ZdSh5p&#10;86jM4B1bM9oe36azflCZMsy8eqovjo/jgPRnKskZuQ97Xj2eTBMlebKuJZc6zLPee7n/AcDQ9uap&#10;eCGwLt8LZM8cz8Oorx4RTMgk9eh1pB5LfK9XbygMeb7De6/nAaXeTupNNNoxVqDIijGLRw3HwnFA&#10;3q1rujgHtA9mF3rfKO5aHjvQQRUTGrva8RjXS0uJzfhw9X4hI2NS7wfDCedJDMNMuCN3Stbr2x0P&#10;AAZjux8oGdEembP7AgBMbYImw9xn6rUrrGJPN7qXe/u6x3D16h0FTOrmtVo1h9in3LMLBe8UdWPn&#10;s3rn8WzPa48yfb/3LO1QZWqHbEf1780dZcryzW06OnD+dtHrdJHYuZSMjWts7z3z7LnTheyJJ54A&#10;AFw+f66QdalLYfmW585s2Ev+5simrrU4sune+6p7Qsm+573vJMCz5aPAWztHQdP9q/v7zuu/JztO&#10;ND3mKnhj82SKw5R7MmLqJG0/Ch6l/rDP2DyZoq58N5xdKBAIBAKBQCAQCAQCgUAgEAgEAo8zWgjG&#10;72MHb2ye7CDwnvdkx4VHPSfe2DyZ4qBfVR41lPFLfepXc2LsfHHXb1oMkTOQGKcfXL8OAFjbyAyc&#10;tbUUV24iMXVGo9TeO2+/W8jurT4EAKycyXFgg/F7QFQwfjEWRqyxB5TRU6DEGDB21yQzZj3Gr8bQ&#10;7XcSE3UizKDhVmrnypUcP+1FMn7PnS1k3X5iXSjzlrrpWBkAnD2bnrn6xLVCtunEmCNbSL/Gkhms&#10;rCeWDyRuaH8+M2rZH32GbBaPcaXMGrapOuK603qU+baXwaXaM5YvAAx2Uv/IOAKAhaXEOO13s94G&#10;wkobk8UnjLa5Xhqfhr8iQ+0wMs5FOd7d4eGxtI8CL77hUaC2QLYf2buoYQVoHNXNtXVgF2NQ7WI6&#10;Tu0oo5oxRDXmOuNFt4ShuP7Q+iPzXsQfrZlPT8a+cO1CYlxr/xgLm/EhIe+F9NGLca12XfRb9ykn&#10;PjbbK+xc+q2sy4PKtC98h9ZTbwW+W2Xst+qG0+PpuhQD0p4thadz2pt1HXvtefV0fF588ll1wz66&#10;e5Iyee1Zba8Yn1OPNoh96lHmzacnQ40OvTlRu2Y9ZTzyOlVax/ZbZR6b0ts36FGgYD09P73Yw3qP&#10;7psO9exbXEr7zmiQ53h7kM5XevQAAEnrY2HoTu0OMrQzCQDGU/vtUNA7co5RpmFKJ7x7ig7s+gjs&#10;0hPh3ac8vTIurddGncwr9+4ChFffkym8+M0eY1bvJZSpDXjPEt6YvH559Ur5FKxt1b13XmsfOCf6&#10;DBngdYxfyry/XXT6i3aE/Zr7JTZl+urK+ckYv09fS/8CwJKdc512flb7z3i/Xlzi0tFma1C2LoGc&#10;d0QwfveFZ69HQdP98/Yjhdd/T3acaHrMVfDG5skUhyn3ZEQwfuvh7EKBQCAQCAQCgUAgEAgEAoFA&#10;IBB4nNFCMH4fO3hj82QHgfe8JzsuPOo58cbmyRQH/aryyCEszyKuqHz84pericNmVQmZP6vG1AWA&#10;9z9IcXrXNzNDdDhM+ugIy4cs4DffeLuQDezT99KpHE8rGL8HhH3hb3X2tqcxfqsYv63yLKf/HeX5&#10;vHP3JgBgaJm/sZuZ0k5sISWXjLZTm08+mWPyPvNsYlGcPXemkDEb+cDJGD+/mBm4Fy5cAACcv5TZ&#10;4Xfv3gV2Ma84j31hUzKmobJkyELZFFbuhtjwtsWnVlYmWTTK5PVYL2RSkaWsUDvzvhh7WdoXjQU6&#10;lP6t2RrU9k6fTrHqtM/K6mJflZXmMXSOgoJltdccDwXtaxOYNcP7rFAWHvW7urpayGhzah9knekc&#10;s1/bm3mNeSw+L16l2jUZw7QjRd28e3sg36frnfW8OI26NjhOtXO1Tf724lXqOKtYazomxgGvYuEd&#10;Bvp+6k3HpGvMe3cxPifmpBKbaSPe2aBzw98qa9qu1X44Vo956EH7742J7agOqSMvRqiC792PGb9b&#10;VlW2G3yf9stbJ4wfr/WKfoupFvHXnbj63jngzbGCngS651AP+z3rxZFn5nPda7h2dP0yVrmuWepI&#10;7Zwyb8+pswX+9u75pfj7wm73GO8ea91jt9NDwKtX9w6vvY4zZg/efCpY7nmQqB64dtT+uf9oXgPa&#10;o8o8ePZY1Vfu6ZjhWfZbx8TfevXptcn43fveOhZwAdlbe+bhNRrlfZl21unmyaOtD4fZ5s+dS3+L&#10;PCmeZVfsvjqvnjV6L7F3j0v30NRvtWu+e2Q5G8rYa//B+N0fnq0cBU33zzu7FF7/PdlxoukxV8Eb&#10;mydTHKbckxHB+K2HswsFAoFAIBAIBAKBQCAQCAQCgUDgcUb8h99AIBAIBAKBQCAQCAQCgUAgEPg5&#10;QwsR6uGxgzc2T3YQeM97suPCo54Tb2yeTHFQOv2jxlgyY9AdTxMksP86Cup9IO5L24PkEnXzxu1C&#10;dudecrff2lEXV0umNZfd0W7fTvV+8uM3ci0rn19MLupAhHo4MLxQD+aL2JqKO9oBQz2Mhtml7/ad&#10;G0k2yG6DpUQineRqPrIQHwAwMXN45plnCtkVC9NwaiWFXgCAU6dOFb8JujMumfspAFy8mJ5dWM7P&#10;0vW1FOrB9Loo9fgOddulC+TWTnYH3Jb+b1i5uq/SpV7dHdXNm6A7I0NMYJ/5ps3pHke3Wn12kS7x&#10;ozxPqw/uAbvmYWVlBdgnhADEhj037qPA2zeagqe3o8Bf54eHtnf//n0AwIMHDwrZ+fPngV16uXPn&#10;DrBrnui625bxemETPHtTV2y2qeEf+Iy6B2s5wbGoTbAPavN0Nde54ZrVenQV1xABanvst+4B7L83&#10;T+peq+8hGFqlCZtW6BriHqJj2thIYYwga98bZ0f26FaRKKi6r16YBS9UgudmTxxmDXlhHfR9no75&#10;nroElt6YCH2W7Wk96tdLdObBsyNPplDXdK4THe/DhynMjuqVa0uf7dg9SFHctaQPVTIFdaNzzXq6&#10;L3iJUhWF/UiyPia40nGynhfuQuvxHXVhOiirKlPoHqXl3EnHoqOW/VYZ65VuNwyZ4zxbsmgbn8q8&#10;d3Tm9yYE9OaOqCrDPjagc0u9eyGQvHnXdeLZmQevHn9re96c6TPst+6PPBvXV1MyUwDotvK5tBd5&#10;BnK/9u4bDF8C6ePWVk5GzGe7kgSZ+tqxJIaQ8+f82RyO7IWnU7iypYW87lQPPNpH47z2x/ZbdcQ5&#10;88PyOPemCPWwL+ps+KBoun/e2lB4/fdkx4mmx1wFb2yeTHGYck9GRKiHeji7UCAQCAQCgUAgEAgE&#10;AoFAIBAIBB5ntBCM38cO3tg82UHgPe/JjguPek68sXkyxUG/qjxqKOO3YArIl2F+uWoLs4Msj3X5&#10;av5gNTEsP/wwJXQDgM1tS5AgCQumRn+Ym8+Mths3bgG7GL+LpxJDsT+fGV/B+D0gOI9Oe23Mltyt&#10;zcwoAMj4HQwyI+P27TTfyvjVr53ddnrPcCDtjFN/nn/+xUJ04Vxi5C0YSwaSkKzVyf0i0+isJdqA&#10;MH4h9TzGL+kXZL9CGIVtSc5BZtZAWE937qf2AGDN2IpdYzMDQH8urZ2tzczE3N6x9SF6HRvd+czp&#10;3P9uL5X3e5nd0uun/ug7mACkYzoFgJ4xBZXjs7me+qrsEbJVlNmpKNa57KlNf7XmvqEMKC/xznHJ&#10;VP4oZEsLmflD74cH9xLzFwAuGMu9I1m8bt1JHhPz/b1MXZ1PL9GSJuvh3Ckjjyw5ZYTR/pWlRBaq&#10;7nveHsj3KWuL7/CYndp/snJ1HB5TkAxKyDr3ksCpXZM5psxfsqs9huJRoHqhXpXZyX0IwnIrJWc0&#10;vXMPAIDJlDrJ+uB7PIarvo/v0Hqe54SHWc8dL3mXZx/ansdIpb48lqrnjaDtsZ7aPNcBkzBBnpl1&#10;bN44IHat9krb074yqaiOifrf3s7szPneXlYy70blpFV7ZeTeqGxkHh/37iWPAYgn1fp6XkNsD1CW&#10;uZ6vaW5feO65QkYd67l55kxiPXrzpPsL7dCrt5+uCdbTZ0ej1L/Tdj8EysmIi7NR7rDTSRrnZCp3&#10;AZ7JUm9+zubEedaTKZOU7U2l3o7dH1SW9V8t89ib7XbW6/37aW7Hcrfm0a3H9sJCstF+P++Pm5vp&#10;/tZqZcUx2RntKIHrLtejzWk9PruykpmwZM/qe/t9ZX2nNre28tlx61ay3TtmtwDQmth5ovqww7a8&#10;HzhMX7MvLeOaVSZvPivzO/I+lNcszzG9oz597QoA4Nzp7IWliXvnrS7XFQAMpU2Ca9HzdHC5dnrB&#10;Kcr32gwcvZw0NH3PrNtXDoqm+1d3Fnn992THiabHXAVvbJ5McZhyT0YE47cezi4UCAQCgUAgEAgE&#10;AoFAIBAIBAKBxxktBOP3sYM3Nk92EHjPe7LjwqOeE29snkxx0K8qHyWoT/1aVXwN7+6NqXb3QWav&#10;3bSv9Tdv3sz1jKEwnOSvzoNBYl0o45df+t/46VuF7OwFY8MJMyYYvwdEBeNXY/y2jC+qjF/2wYvx&#10;u7OTWWy3bl1PJcPMvFJ9ddvJbjjvANAap/e89NIrhezypQvArjW9bHF8lW3Oti9dTUwLALh8+TKw&#10;i91LpuCWMLQ4Jo3xW7xDGL/EVJguaGUG16oxajudrMO5uTTObWO5p9+JVdIu2W3q/0Rir5Fp0uvl&#10;Ncb2+sL85DSqOU6NDTURRslUmMoEGWgaG1F17TGzqmKDHgbUP0lUAMBw4o9CpvJHIcM4r53NnbQ+&#10;VoXxO7eY9sCuMH7XNhMDqi+2xTlR5qbOk8f85HzqWizWtOwHbFPjRnPePQauMmb5PjItIQxXj/Gr&#10;7RWs+n3ij7Lf+syVK2nNe4xfZSyTdalM5GvXrhW/m4QytDwG6OrqavG7ivFLNj8ATMlMLDEF9+rD&#10;0yFlni49eGeNJ1N4NlUHskB17mhn3j6jevUYv4TOMW3v0qVLhcyz+VnvjTpOPqO2znlU/d+4kWLe&#10;6xyTgbyxnlmGK8uJHVmaG7JGhUlaxTgtxey0Z3/8kx8Worff+hmAMiP28qWrxe+V0xYnX8790Xhv&#10;7FXGHX/hhRcK2auvvgrsYtXT5nQvob503r041JwfnRu2p6xuMq4X52UP6OW9kmdou53nm2ftRO6h&#10;We1Z//lM1vXCdqplbG8irh9t28OnJa+p9Ox0qveq/dtT+VjOkw8+eB8AsLio+QrSfG5uasx1O2O6&#10;eY29+26yi+Ew7xHj4u6U9bawkNi6Kys5zwbb03pkYd+/n+PXs88tOdv6fY2Dm/qtLNsHD9Jeefd2&#10;ylEAAJtrab6V8csmvf3A85KoYgOX4MTALc9TgnrBnVpI9nbpYvYyuGYsYEjOCu3DcJjWmPaB52XL&#10;6avLtSsxfgmvntfeyULT7Eh3bo+Apvvn222G139PdpxoesxV8MbmyRSHKfdkRDB+6+HsLoFAIBAI&#10;BAKBQCAQCAQCgUAgEHic0UIwfh87eGPzZAeB97wnOy486jnxxubJFAf9qvKo4WXKVrYQ2RndXmZY&#10;EDeMqQsA719PsV7JDgGAufnEZlLG7/paYpLMafxLe+adt98tZBcup6/m7W5mzgTj95BQOqLhUIzf&#10;VmJ27GwL4/e2MX6F9aSMpW6LsRGzrG1fV19++eVC9uSTKTuyMr3ml5KNeOv8iadSfQibb1OYQSOz&#10;OWUu7RjTQhlmHWGhENSWro25uWyHD9YSm1jLGWNUY0Dyt8d+1Dn2vg6TIacMXcrUHvmssnw5vk5H&#10;xslYwMLczzEeMyN7ezsz2paXGUdR+8e5OLisOpbhwWU59mB1PTf2nSPT+JdV9Q4jY8zDe/cyK4rx&#10;AzV2I5/Vubt7N8X9zfMBVw9ebNDJJO/lNDOV8d2LizkWI21E4xKy3txc7hfbU5vhmOveS5kXuzQh&#10;VVhfz21fvJji9Gq9lrGvFheNvShxTtXL4NlnnwZ2xab05umgsq2tvN4Zz1GX8+pqZnjv7CR9sl76&#10;zT2uEKE/Z+wv2SO8M8Fj6fO37qO6h+xG3TsILdP3eeCepPsa90DtC38rY9bb67nfaexY9kf3d7Kr&#10;lRnPetouf1e9azfIYl1fz/HtPcbv9evpPFTWK2NT8+4DAL0O11vug/duyrwyBd/3t3/7t4Xs+9//&#10;PrAr/vXTT6d1AGGbaxxt/vbG9IUvfKGQ/dqv/RqwSx+0C40FzPaUAc16ah+cW51jlivLmvFp53py&#10;Npc8ZdI9Vc9ctqNrwtNnlf0rZq0HYR3vhvd+hVeutv7ee+8B4gUBAFevJjb3/ft5z/Hijn/rW98C&#10;AHzlK18pZByT2u0TTzwBAHhO4j1TpvX4rN6r2FeNca77Bj2t1FOD96VVYQ5/+H7K/6GM37bdW+r2&#10;Lp4tqsudncSG1n2ItqL2wVwMukfwHVOpNxok27x2NXsZPPPsU8Xv82cTs78ld/DhMI1T+0WGeqc0&#10;Du/cMQTjd194a+coaLp/nq0qvP57suNE02Ougjc2T6Y4TLknI4LxWw9ndwkEAoFAIBAIBAKBQCAQ&#10;CAQCgcDjjBaOgfFb91+fvec9GeF9zT8Kmm4PNf0/DKra88o8maLpOakqOyk46X1s2g71Kz2/uLdb&#10;mXVRMCeEbcs4dj998+1CRobl1mZmQI3sqxf/hTAQNiUWKtkLymg4cy59Qe/PZ/bOROKF0TY9G1WZ&#10;V14Fr74nKzMKq2QHR50NeuWerECJ8Zt02BJ2L6ZpbpXxS3iM3/Eox5C7eSvFmtvayMwOZVOMB+nd&#10;yoy7eC7F5H32+ecLGRlBGn+Xtj6Q2L1kiFx7MjFPIIyqrtgywyAqA5cxgFVXQ2NvKCOGNq9xCSeS&#10;iZnPazuezLNR35YS6trzZBzn/FzWGxn0TzyRmSe0zbt3MxuoJ6wp2sWpU7mdzJjMNnAU1m7OQF5d&#10;b1ZZZsVW1/OYmh6715N5z2qW86p6KiN7djgUtpDZlGZm995BVqv/jiz32bN766ksb83V9WaVeexj&#10;r3/UtVdP5T3xNKEeZmWyK5Oax2bdHFfreq9MiR3ee5U1TcYvGV+Q/uT3+mwRb3+fVVa155wEeF5H&#10;3jhUL2QPet5Jp0/nmKRE3T5aJYPEmVVGKqFnDGPear/4jNryXD/tsxoD1YPXLw9k3n7wwQeFjAxo&#10;ZVWqrvmMsnt5dt9/kFmXPAdVr+fPJ/Y9/4WwQPUdtD3Vh8cI98bJ8tIc2+91iZ19+ky+I7IPavN8&#10;3tOht9Y8zHqGQ2L3a+z2JqB6IAv7woWUGwEAzp49CwB4IHNHZq3a6Fe/+lUAwB/+4R8WMt6/NJ4y&#10;7eKVV3Iuht/5nd8BALz44ouFjOtOn6WuNQa0MsupQ2Xnk5k+lVjGr3/vBwCAkdgo/2bR+9lgkN9N&#10;8P6oelPbzJjNBoiWxuAeJ712e9m2eB8FgOfM0+T0aY3Pb+e+sYoBoGdxqnXshGdFLY/x69zfvbjF&#10;R0Wl/R8CVe15ZZ7sccKse86sOA59nPQ+1rXnlXuyAuIB68F71pMdJ6rmxOuLJ1N452EVnN0lEAgE&#10;AoFAIBAIBAKBQCAQCAQCjzPiP/wGAoFAIBAIBAKBQCAQCAQCgcDPGVqIUA+NoKr/h0FVe16ZJ1M0&#10;PSdVZScFJ72PTduhtkd39047u9IWySHEBen6BynUwzvv5WRsI3NXHks9hn/QUA90tdJQD+++m9rR&#10;RCGnTie3td58TtozsSRkR0UzLhNeG57s4KizQa/ckxVoONTD1mZ2s7xzNyX1G0iCJyayAoDhTnp+&#10;YG7OAHDtckrM9sJL2YWwa0nWevPqxp1+q7t0by65A545kxPInFpJCTS6vfzelTPnAADDsSSdo3u5&#10;6KOFNPaJuO9RR21xv57v57ap6o66chbJObIsR0XI7VDWldAplOmzrY71IR23JVn5Ham8L+vkjoVz&#10;oOsn9nHHVDdLunV67reHgfest46oYvVcPC6Zyj2ZN09ePZVNmApQnqVM52k8TXodD8Vt2WT6rGdH&#10;lGk4Ek+/nkzh6b/p80QT5BwF7Ku6KHvgmL2xezINbeTB05EnI7SMZ5vqVNcT509dj/m8uvwX8+zs&#10;x4dBM+ddRl1yt4NC7dpLvOa7ZydoX/n73Lm092MfG6jCfvXZBy/BnOqD+6unIw1Rsrmx164PGkZH&#10;w6Qw+SgTQULCK2kyQQ03MTD3eE14yPVRshnbf3TsdLPXxHEs12e5H6jsKKEeJiPeUXM9PccYskDb&#10;9uaC71H78ZKnevDKKdOr1sjs2smtWwvvHbp33b17F9gVxoNzoSHTWK7hPL73ve8Bu+4CfJ+GZuAz&#10;mqyPyQEvXcrJzNgvT8+amE9DPRA6d+yrnq/X30+hS1bvp/ECKMLraKJRvlvPH65Zzx7L63zv/rjf&#10;PgCUE7W1LZRCG3nsOqZr11LCvYsX8p7EEFu6ftlmy5l37xSIUA+PL6rO48PgOPRx0vtY155X7skK&#10;RKiHWji7SyAQCAQCgUAgEAgEAoFAIBAIBB5ntBCM30ZQ1f/DoKo9r8yTKZqek6qyk4KT3sfm7TDP&#10;Mdm6ZEFCWBD3V/PX+rfefAcAcPNO/go/cpISUDSWd7C97UFmvDBRxeamMn5T0pB2LzE4gDLjl/Pk&#10;zZfKvHKPmUB4Nu/JPJaALzs4vD4rvHJPVsBl/MoXTmMP+IxfYfC1kt7WHuZ5f7CaGEbDncwyUWxt&#10;JFZJThQGXLuUErM99+JLhezS5ZTwTVm7LWNIaeKjqTHjlFVMFrAmK9vcTmwVzcNVJJ4SfZCFxcRM&#10;ULsdZUbM8kJmTXEJdpSN201tq2xqrCRVP2VevVIyGGP39oQZTFn52VTe6uZ1QqYXE91A2Dtq+0z8&#10;AmHdKQuIrC7Ptg4j88qpGyapO6qMuvFk2GdOWLelrF2Tec8WBgJgZKzd6SivE8r02WIPlGe9d1TN&#10;uzK+VJce09QDGQO6n1WxKQ8Dj5Xg7dWeTEG5JvAhvP1YZVXl2r+qerPKtIxn23469VhpHGeJJTz2&#10;dbIbXr88aLLN3fDa8GSKpljdhL5vP3vYDU///K0MYg9V49uvjHKdW86ZPsM5LiUkK/SV59iIq7ve&#10;l8Y+pScAgFys49wrm9jetbOT92/e5zq2fwBAt6uMdz4vOnfWZZXdeon5PHavMlM9HXvzznr6Xv4+&#10;JUlglXVMW9dn2H99r7dX7rdusU+fPegZ0rbfymAlvPY8GfbRA5m0+gzL1faoD10TN2/eBHYxU+lZ&#10;oe+gjjz963wy6Z+nU2UQK/uXdTVhIO8r2s4DY/q++/ZbhWx9PbWjjF/amecVs58Hxm5455OikAmL&#10;liYzEa80vZueO5+8rq5dzgzpc+eTh9qcJXQDcpt7NejLgvH7+KLKBg+D49DHSe9jXXteuScrEIzf&#10;Wji7SyAQCAQCgUAgEAgEAoFAIBAIBB5ntBCM30ZQ1f/DoKo9r8yTKZqek6qyk4KT3sem7VCHW8Rj&#10;KzGO0vveePPtQvLd734fALC6lhm6A2O8lRhV9q8yfgsWobBQGPtLY7mePZ8YoNN2Zit5MX69+fJk&#10;iirGkmfznsxn93qyg6Ou/165JyswM+NX9ZvGUmb8Jtbo+tq9QvRgNTEytjZy3N/hMLO5N9cT42N7&#10;O7NQziwnFsTVqyn+GQAsniL7VNkUxqIVZgTnYmjxo7Xe3EJm/pC52hfGINeOPku9McawYjzOfe4J&#10;c4Kxf1Xn/O3JFJR5X291bbOeyvi71K6xmFsdHWeSeSwrL66fQllPZJhWjUN/ezJFidnaAMiw9N61&#10;X1+8vhKqD5Z7jDatx73EY0VpPU/XhDfHHrNwQVhu+kyxTmr66jF+mwb7UKdz9t+zef1dxcLDPvNY&#10;JZv1/PTa8KC6pD16cWAh+te1n/Ugz4jHTQbXvrOXOzLdR3MMV91z9n/Wk+mz2tcsV70eTNbtKiOZ&#10;Npr1xliYnkzbo2xpKTMZq947uwzYsRj1qht6kJQ8UqyPGr8zy7Qef8xmj3Vr1mP98xnvrME+a4t5&#10;GXSOh9zPZI9jbPmetsHzSfrK/A4ba2uFjL3pyNpge6qNMdtxGMTad2VYenkBaP+TST7POT7dDvJr&#10;VF977Z8yneNi7Qhbu2u5E0qsS5vvqdyrptnlZK9M5OOR2J7d6ba3cuzenUG6a7Vbee7oODIc5PcN&#10;R+l+NtgRVvqEsZPzPag/l9rRZ7e2k2dXt5PX7KmVdC5pn9m/0TCPaST5Fvg8nwWApcW0buVPg+Lq&#10;+voPUlxiALhz5w6wi+lN6P2G+6h6kXm6rlqD7rrTeSrmO8s0Lwbja1++eKGQPfFk+tvm/NnE/AWA&#10;Xj/1dUcY0oTXu2D8Pr7Ybz8+LI5DHye9j3XteeWerEAwfmvh7C6BQCAQCAQCgUAgEAgEAoFAIBB4&#10;nNFCMH4bQVX/D4Oq9rwyT6Zoek6qyk4KTnofm7bDtmRHLuJkDeQrvbElvvb1vytkX/nK36R6Eq9y&#10;e5AYA8oiYHZ7Zfwy6/LSqcxGzGWZtXjh0jUAwFhYvh7j17NRT6aoKvfKPFmZAVIlOzjqbNAr92QF&#10;Gmb8PlxNjAsAuL96K8nuZ5myLrY3E7tk22LuAkDPWNxkeADA2TP2W3RdMFzF5mmjZCZBGHa9+Ww/&#10;jHPXEfYdY7SWsoRbe22L0YvSGvNZHJmV5tnFbNBnvbmbXZb6vWXMagjjR+tz3el714SFRWhMVW+v&#10;YZvadpVMMa34Yn0YHCfjt4p5q6D9KOO3sCmHfedB+1LYvNPnidM/7BNbls/oez3GqaeHo8CbE/72&#10;2L2eTH9rnGpv7jyZN09ePW/sVfpXePot9qF9YjGzrmdn2mfG4y73gfX2yrR7ZPtr/NdTp1aAXfWq&#10;2vNk3rMJfI/q6OiyPI7cnzoZ++j1T2Wz1lMdZrmu49SQp3/VYZblticFu1rHnuDZnidTMEarZ3t6&#10;3nn2qu0xRurcQr6fFWetxK8F49KL/klCnEi886F5zSxYHH4gP9tRXZtMyea8P5bea/DiDaffqT/K&#10;7h2P0/PKAibjV2P7VzF+61jwnmxSMHT31vPYwp4sgWdM7gPvymSip9/pDjA3J3kxTA+aY4G5ELIn&#10;AArmM/UHeVbfS5my79k/rz1vHBCWv8bp7fXSmHSdjHbSXvj6668Xstu3U14JZfzSrrkOIOuuK3e7&#10;UWGbeUxcEro2vL3aO8O3zbutxDoXW6G+lpfyerp6NTF+n3oie7ydPWMeb84dSTVIeIzf0jXfoMTx&#10;puDp4Sioas8r82SPE6qYm4fBcejjpPexrj2v3JMVCMZvLbx9KBAIBAKBQCAQCAQCgUAgEAgEAo8x&#10;WgjGbyOo6v9hUNWeV+bJFE3PSVXZScFJ72PTdugNd7CTmQf82v+f/+hPCtkf//GfAQD68/kr9o4x&#10;CpTZScbGQGJ78Sv96bOJhQRhGa6sMM4rcOnKkwCAEeOkocz4pW16Nqoyr7wKXn1P5rN7PdnBUWeD&#10;XrknK9Aw4/funQ8L0b0HKUP0g7uJ+QsAm1s59vPI4sMNB7kPrUnqgzJ+ThmDReO7dSxG29Diz0Hs&#10;cSL9Yly6tsRyI+tl2+LeAcCQjJRsUugaO3Y0VRaw/RC9ldmb6d3KeskMo731lEVDvTIWocp8dkyW&#10;ZdaRyEy0spiZkX3L3L66mhm9ZAhp/MvNzTxPHrOJ4/PYTnWyPGZZE5wyL77eIWQF6VtkjOvHGIOA&#10;PKtyRyYk8iI2ohcvUZ9lrEaNb0hZvycsN+ujF7uxFJvPZKU4rybbEnaXHgNevErq3481mmU5vqro&#10;2mGvHUXmxUL1ZJ6te2vHWyez1lPmm/eOWWVsT0kYZH2RuYZd4/P0780dPSbUhrm/6z5fxU72zgOv&#10;nu5rHvvYa68qRv5h4DHV68ZZBXo3YJ9nvPa89yqqnvHgxUpX7xPajdeep39PplheTncnr57eX7Tc&#10;i8c9tpilU7F1Pq/1qtjtyjCmrXjv9eZd4d27uAbnZY7LHgycp0KEiTGGNWY/6ykbtNMhA7oQIbPR&#10;tS+0FRE59bp2Dk9Ke9zeetWyLB+Lh928eTepihhvttfL8Xc55sx0BXqWM0HZ7ZRRVwCwvc27U+5L&#10;33IhaL2trU0AwKLcQagbj2mvck+muHMzeZK9/dbPChlzgqh3UuGtOJR7oWNnHmvO+1uCP+v+ltgZ&#10;pTuxroOujInxlPVycdrYvc8981Qhu3btCrDr/stY2Xu1EozfxxmeDR4Fx6GPk97Huva8ck9WIBi/&#10;tfD2oUAgEAgEAoFAIBAIBAKBQCAQCDzGiP/wGwgEAoFAIBAIBAKBQCAQCAQCP2doIUI9NIKq/h8G&#10;Ve15ZZ5M0fScVJWdFJz0PjZth6NRdh+mu5J4xBWuqL/3+39QyP7oj/4UAHD+YkpSAAADc7HSBA9M&#10;CrIlCRc65ge1vJLdwvjepaXsvnf+Ykp8sF+oh6OgGZcJrw1PdnDU2aBX7skKNBzq4dbN9wvRw/W7&#10;AID7d1LIBwB4uPag+D20ZH/q4t5tJVfEvrlWAsAT584CABYlwR/DMGwPc7I4hnroSFgHuuOPJCTE&#10;w4cpjMGN2zcK2cZWamf5dA4psrKUQo7oO9bXkusiE9MAwNDcKCH2oGaU3bfVtTHV81zEPdmsz2o9&#10;JhJpW0gNAHj2qRQm5c6de4VsfT25R6obuia2OX066b/Obd+TuWEdaGdarwhpsLfeYWRVyXh8Wdar&#10;FwZA57Oqnsq8eadMde3VY3teohyvz+Lpi6mGt6gMm5DrVYUa8PX1aGWeHhYX81r1dHNQWR5vlnn1&#10;ZpXpeeeFetDx0b5U/5w7XYvD0d5QD1Wo3PsB9Ptpv/XqqayunPDPw8OD/VPUvZchBLykipr0yYPX&#10;dp2MCffUpZsu5F6/FF5YhA1LxlmK/GLv8+bEkyn4Di+RG8uwT3gFr+0dS9YL5OS8Wo9j0bnj3dTT&#10;h9652Aftl/csoe9lvQXZF8o6T+WabIuykbnlAyjWHROdoSbsjbe3ejLdl3sWbsrbq/Ud1ft3lvf7&#10;2a75Z0Dus+4h+VkvLBXfrTLqS+8bTIanMupLZQxzVbdXl/904f/xdJ3b3lhPe+Hdu/cLGW1cbY+y&#10;0j1T7Ivw1o6PUmf3xYRhPyS+Q0/iNVD/Y0sCBwBz/TS+Z59O9zQAePbZpwEAXTkHaA7tUgiQhAj1&#10;8Pii6u/Pw+A49HHS+1jXnlfuyQpEqIdazLYjBgKBQCAQCAQCgUAgEAgEAoFA4LFBC8H4bQRV/T8M&#10;qtrzyjyZouk5qSo7KTjpfWzODtPcDrYTuxGaLMGSZQFAfy4xc/+X3//PheyP/jgxfp946rlCxmQP&#10;qj9+hd/c3JB66avV3MJelo9+wT997jwAYCzfmSYlFsT+LAmVeQyLzNLayzZQNlaVrPzs/l/iDoM6&#10;G/TKPVkBl/GrdpR+t0v0I5tPYbq2WokBcvvOB4Vsc30VAHDvXkrCAQD37t7O5ZvJvpioDQDm51JS&#10;wIV+ZsYtWmKPs6cya4T2sCOM8ZH1RxP4oJ36zaRIADA2O3v77bcL2YO1xHq9fDUl0gCAixcvAtJP&#10;ALhzJ41lo0huAjw05gmERdGSBCdkRXUkEcrU+tWVpCWUDbfzmCjznlUZM3+ojL+WhT39D3/rNwFJ&#10;ggIAP/nJTwAAGxt5LS4tZdb9Sy+8COxKmFJpUzOuHa3X79j6rknaNqusSIBWU682oZpBv6h7Zx9l&#10;E0kEWFmv4gu9QrcwEnlKMtMlbR9SD1KXyTRV5tVT2XAnseDq6s0qIxPQ0wtkvWQmmlNPoGvfs0fK&#10;SmW2dhQsn4z0fUmfynxjvzw2v1fPY/wqC0/tn94KHuO33cn9Go9tzGrDpifVlyfbXYZ9mG9FjsPS&#10;s3vXbB5zlilzlUtLj5iDyiZDcTGyPa5XZFIEWpaAS/c97rdKg+d6U/3ntbGXiavJtDwdTsSmxsaA&#10;JYsTAObtfNJnyQxWdqnHcEWJeZ5AG3XIfCX9e+uALOetrXxm0Tb1XqV9oBlq/wtGsKwhj13NPngM&#10;Yq3nJnezRGJ1jF/+1mf5e1uSNA4lcVnb+tBTJrLJhsKGpqyryensX7WEQgui8yqZPrtjTNhSe85+&#10;xd/73e15F5jKOAfmjaRzy9/DYWZrEzpPvJd7ifm0nsdo52+txzuD3qG8s8+bR9VDTsaW+zXaTu1s&#10;beVzgHaj9sMxa3tMcqd94W9vDWkiV3+eTB+yNtqOjlSvPWP3TsSzsmvPP/XUE4XshecT4/eVl9M9&#10;LMHsXySlP3cKmP04ZcH4PXnw1sZRcBz6OOl9rGvPK/dkBR4rxq/ODc/NvX97ebLyPYJ7+N72PJl/&#10;OgUCgUAgEAgEAoFAIBAIBAKBQOCxRQsAfvS91xr9z937fe08Lnhf/DwZUVV2HPDe58kUdeUHRdPt&#10;Peo5PgyaHnNVe16ZJ1M09ZWpbQyYeflMvGPsr3Evs1omnfT79//4LwvZV7/+DQDAlWvpKzWUnSns&#10;Xsar2jKmJYSZsrmeYrBCYgBfu3atkG0bu6E/nxmI5W+Q+3/V8mTeF6ymZE3NCaFfW2kPunY8NgL7&#10;oH3h75bEHCtQYt+l331hUBQx8oRlONxJjI57d24Vsrt3Erv39u0c43drY634TaaD9pWMrH43MyOW&#10;bZ4X5zODhcyJOsZGwYiRsbP8zbfeKmR89vK1FD8aABYXE/tY2yNT9t33hNm8mRlcJJlNlW3GOIhq&#10;CmTtCuPXk41NxxNh9HjtFUwpYcNxjS32sy6fe/oZYBfz5MMPPwSQ4/ZhF0OHTJMzZ84UMg9kYLaF&#10;9TJvsQeHwnLbNoZOry82RSaPMvK5nhzaq6rNo8KOjdHW1TiNzjtGFn8cACa2NxTvFaYR4/VhNzvP&#10;QBbfVNYEn9VYxmS5aZxJ1tvezjoi43oyzM+SlX56+VQha9s6WdvIe6Yy8trW7zo2bqESeXZhLs3d&#10;uuzby4upXw/XdR2nMS0uZ5b49mZiFy6v5L7evpVifitznKwntgsAW/Y+3avVA2Db9hoyKAFgeTl5&#10;AwjJNu+PwhLb2snsfKJgIouuGTtRt++JxaVXGbeGlhgkZW1Zi2Roab3BQBnLSc53QJ5XWX8h2d5w&#10;lJ+lN4PHyCsxzMxbh14LEB2pl4TuvQRZdRpvmHE719aSZwd2tTOw/Z02CD2z5YzZph5ExnpjYfzu&#10;DI0xKzFmeX7pvkfZnLH6AODevRTT/PK5S4VsbOzG4TjbxNQWgo6zbTHjNb4omfYAsLWR+q+ytnkc&#10;lM4d+z2ZZLud2J6rjPwhY9ULO3k0Ts+0Ze9hd8bGHk2y1Af1cOFeoveEnc3U56Hsf/2uxB039vtI&#10;zh3qUz1SRjYnus65xynDmHvm2GFXq42SeTuWmPyZaZz7z/NaGax876lTjElfZvzSllTXPGv1HsS9&#10;kGcvZE2ojPueyvistkfbVNnQ9MBcF5C1qPqg/eheV7IpnjEio42cOpXn5P79FAdXY1zzPL+/mvMu&#10;8JkdYdESeg/y7pn87d159b20Cz1H9Uyg5xE9rgDg5s10hzx7Ns/tw/vpPNS7UXGvLd0p03tUxmuj&#10;3h+9v0HzOGV/ccbJaVTbmthZWvJWPJ3vUBsbSQ8L5uUGuYMNBnn9/tY//A0AwD/9J/+wkLX4npYw&#10;1fnqEkPRxux5MbXlsGwI3twfBTpnu+G9y5Mp6soPiqbbO+lsWjwGfWy8fxO9x+2F139PRlTZNPZ5&#10;1pOVYWOu8XA8qGwq5zW9I1XGent3l0AgEAgEAoFAIBAIBAKBQCAQCDzWaCEYv8cO732eTFFXflA0&#10;3d6jnuPDoOkxV7XnlXkyRf1XodnQMaZV3+K2Qth8435mEWxP0pfl3/3jvy5kX/vmdwEAly7nWKnM&#10;ODwRhlPfpntbmGrzxgDcXM8MM7KGLl3JjN+BsVT6C5kZ4X3j8/ThyY4TTb9P26M9eIxfD/osf3uM&#10;36kwiFivJ+8gS0/pdYNhYuHdv5XZZHcttu+dmzcK2cZmZgpObR41Qz3ZGXPCOltcSGwQZY2QReEx&#10;flUfbFnHznKN8cu4eMoyWVhKTAxtb93Y6B9ezyzmhw8zO5ZfRb1+KdimN3fK3OOzXoZ6RY6BJ6w/&#10;a3plOTNKnria1pGybcimaQn7qMT4/dhLwC4GERnN2v+hsb/UBuecWMxko5XiSxrLqcp+UVOuZdSX&#10;6sM7Y1SX3lol67LM9ktQJu+Ev4WlWqwxZTFbH3d2MhuuYK+XYsymvuqY2IdS/EJjyCljqsTktee9&#10;sSm8uIpkmencraysALsYhcUeIUy11dXEAp0z1jAAdOfSfDOOJJBjU+rMcP+ZF4Z/XxjSZK+RkQ+x&#10;JbKogMx8689nFipZo2LqBWtQ95x5YzeqPlhPdemxv6m38tyl3yrz5kRltM2JMjotQ/y8Ewff23P0&#10;fYyjrSzJpYWkQ51PPqtjG2yRcZjfsbSU9gNlZmvb3FN13XGeVOb1lbak+xDXshcnVm2K7eiaGA9S&#10;vVP9zCwv9DuV+O/GoJPlXvyeqlAsdjyytYNsP2Rwl2JrGjNU9TU19q8yBdfNhueXckx7egj05vKc&#10;MEbnzjCvz7HFGFeGKNHrZX2MdlI9URt6jLMOoFsMOo+zZ/YwEA8Asmi74r1RtUerV0nb4jPruV7E&#10;DFamEdeEeCNQ5nlwKUNrLJ43tBFdJ1V91bVY5WHktaf2XfzWs9L0MLQ1AnnW21NKzGaxFbatts7+&#10;3DKPKwB49913gV3nId+zJrH9ecZ3HA6Xd/f09jjvnlnaS8w2tS96dniMX967Ll/KjP0J92OZY75P&#10;9V943pT23vRv3fmf84XIOCUnBVHYgszN2Lrw1DM538lLL71S/N4yT7GWBNvlfqdecp/8VHrmf/e/&#10;/d8UMtjfZm33Lx+Zu+nedUyUYvwq2+8I8HR4FMy6Pqtkirryg6Lp9ry7/VHQdP/wGPSx8f6dWMav&#10;M86G1jHh7eVeX/buLoFAIBAIBAKBQCAQCAQCgUAgEHisEf/hNxAIBAKBQCAQCAQCgUAgEAgEfs7Q&#10;QoR6OHZ47/Nkirryg6Lp9h71HB8GTY+5qj2vzJMpPAr+YcBQD91pdi/bprvvvCSM2EjlGurh26//&#10;BABw/sLlQkZXq664QXXNTWEs4R96llCFrl6QMZ2/mNuje1zPXIfhOz24+vBkx4njfB/twQsX4MFz&#10;26gL9UC3GQ310LVkNwzVAAA7gzRnD26nBE6QUA93b2W3tcOEelhaTK6gi47buI7Jcxlmqdajvt57&#10;771Ctr6VXOw0nIGXFIeuePfu5YQoqw9zuBJ6GdW5EDYR6sEbU8nF0dyNz6xkl+HzZ1NyEXW9ZOKj&#10;jiRhUldhhnpQl1wmVFEXTU1CRXRtLJroZ3s76VDb61k4mCr7RU15ad4dnbPcK6vDxkZ2Oaf+NQnW&#10;nIUjaUtYB7rn6tFGl1wmCYTocG4uhyTICbvyO04tpzAL6v7OZGX9OXFHE5dowlv7Ci9UCKFhANhX&#10;Df9Avaot8Bm1s+Wl08Cu/Z3qYpgQAOiZW7smc2SyNQC4dz/tMadPp/YAoGVKfvgw7y/9hWRTfdEr&#10;EzGprrdsbjVJkCaTI7gmdG17oQvoUq569mzPS+KkNkz7KbmXmyv/iqxp6ljnqXCZl32DutYEbNyw&#10;GJoDYqOaSKllrsJcu+l30sf2IK/tK1dyiCf230vA5e3bCu9s436hOqKudX+hXvXZInHZID9btNOS&#10;xFkd21vFZZK/JyVeS7br0dDaEXdqz1Wey3KKrA/YfCpaloRPk8VNrA8M5QAAIyYVk1d17GxW27q/&#10;mtaEhtaBJZAbbGvYiaybviWW0xA3zFzKhHSQM0NDbfA987YnQtZOqZ7NJ+8T2Gd/L8J5SMI376xs&#10;t9KcqDnpVle44ztns7cnal/4Hm8f9Z71Qg1Mpb1tS97l2b6OiWF7VG9eqAdvL/nGt75ZyD74ICWj&#10;1fA43n7GJJkTsw8t9/pa93ebdyfzwjBpOdfy+fPnCxlt6glJ8rxi9zMNr1QkG3L0X74fpH/rbGFq&#10;E6Dt8bd335jIs6t2Tr/0yquF7FOf+kzx+8H9tC6ZaBGim/X1fD/4+CfS/esf/fZvFjKGevBcu9sa&#10;1iFCPZRQV35QNN2et8aOgqb7h8egj433L0I9lH57fdm7uwQCgUAgEAgEAoFAIBAIBAKBQOCxRgvB&#10;+D12eO/zZIq68oOi6fYe9RwfBk2Puao9r8yTKbwvMYdB2xJr9IVdskMGoDB+37uZWEK/9yd/Vch+&#10;+rPrAIDTZ/LXeva7J90nq7gj7AUY01QZbWQynDqd2UdkbXX7wjYsfmV4+vBkirrykwSPeeCto6ov&#10;dcoOZDse47cr7+hYgqHJQO3j4IxfJoc7DOO3N5/YRDomj10C+61fgckAuX492SoA3LmfWK/KUCQz&#10;TnVKVp0mkdrcyowNMkQ8JonCY+iy33WMX481x2dLzBRbW8vC8lk0vSn7i4lTepbIDLv6/4lPJsaK&#10;6obsyBKLTNeyoW39UpYnE5sp43duPvdxN+r2vapyT/eeDGr/qlf7V9nQZDDqPPUtuZEyD2/dTkkN&#10;Vdax/UzfwTk7c+ZcIRvZ2iCpD8jsXyY3gzAAx5YkCgDQFpanMfY0QVie2tx41xh+TCIFAO12GtNo&#10;lNv26i0sJOaVJmMr+i/jvH0r9VuT8Tz99NPph7C22PRIvEG6PWHBWd3tjcxwXVhOfVCm+tJyOqs2&#10;ZH0+XE/7z6VLe5mpbWG5UTYStirZXGptbbOBJVljS8aaGytLz5S+I6xc1gOAia3pOVkTA2NVK+mS&#10;Z6MmDCQbUM/NOSc5Hdf5kjB+yeq9I4mgimcm+R2cR2UMenuY9oHndEuyDbaZpEyY7JR1ZKAt8/4Z&#10;7mT9MyHWVOaJz6rs0pWUAEqf5drZfLCXGdyZy892bItTxu+Eicamef+byl452LHnaxi/LdsflfHb&#10;kiRmBJnxTPIG6cO2MOOZOa4la5HJcNUbqmcM7g4HB6BnrOKheO0MLOEbhPHLPQAAdraS7WpiykWz&#10;V93jeG7O21kD2f/VVmhLq6t5P2MyUN1bed4NRnkdEyXWaJF0S/ewXO6xdnnO1Z2l3tng3au8Z/lb&#10;Gb87xvjNT/rg0tmPxUbWpu57fN9Xv/Y3hYz6vyTJ0SjTc51s/5HYBfcXZR0T7jgdHXlntD6r9xvu&#10;vep9xX4/9eQThWxg9qheNmR9e/0q92HvfLJc+8L7nD5Lfek72A73eQBYs73+yaefLWSf/ezni98b&#10;63aXfJjvRmyT9wkA+NUvfQEA8MS1PHfB+PXf5ckUdeUHRdPt7bfOD4um+4fHoI+N9y8Yv6XfXl/2&#10;7i6BQCAQCAQCgUAgEAgEAoFAIBB4rNFCMH6PHd77PJmirvygaLq9Rz3Hh0HTY65qzyvzZArvS8xh&#10;QMbvvHw92hmkL8ythRRnEgB+8EaKkfr7f5pj/N64l1hFp1ZSLFFIv1ryhapl7J0lYaYMthNrZEfY&#10;I4yzOr+Y2VFkQbS7wlAsfmV4+vBkirrykwSPyeCto6ovdV48UGXfeYxfkmiU8bu9k+b9MIxfIeW4&#10;jN9FixW4NJ+ZasoWJRjz0Fsn+hWY8UBv384stw8//BDYFbuUrGLVKcvJaASK0IcAUMn49ebJY6Yo&#10;+GxdjF+i9A7jE3X1HSZT/ZFhwxjb2MWk+uxnPwvs1qv1ocz43QuyccqM36RD7YM3n4Q3nwqv3NO5&#10;B48doHol01eZmi1jQpb7n/SwaoxSAHj//XeTTOKncr1p7F7izLkLxW+yaDck/t+d24mVrvGB5xfS&#10;e3cGWSbEPrTJ+JU1PabtClOqa/1RZu36WpqzjjAK+720Js6dzx4YZ42prM/yHTrvb731DgDg9Kl8&#10;hnz5y19OP4SRzJi7t26kNYldbOJz59PZ8s5bPytkly227KKcE5euJtk7P0vzAAA/efMNAMDTT2UW&#10;VgGJ8XvzZtqzttZz/xlXXBwUinibVy/lGPRPP5faHu1kFh6Zmg/upjkEgNPnxIvFztcVi8ENAMPt&#10;NPdzi3nfY7/UW4FsS927zp9NrFFlzd28mRjoGsuYtnT2XI6X/MILLwAA7ktfb9xI7yMjELJOdA9Q&#10;u2b8+Pl+7v+c2et4mNfd6lqKl76tsS6NyX7tSmb4vft+mu/RIPd/ecXisBdsT+ALv5RYdfoOMuev&#10;v5d0AGGcLiznMTFWdsHy1d/C+NVF1mmnfUBj5LZ5SRHKfr7/ZFvnXUvRQtLRvdW8pheWLL6x7uXW&#10;16HEVn/nZ0lHO8IMJhte7aNvMdXJkASALWHG920eO8YMhjDG6fEDACsraS1rfOnCU0a48WSCnzmd&#10;1z7Pu7HEDOYZ78WsVU8kPqv7N9nLypSeEy8h7tclzxXnLOWZ4XneeGeu96yeO/ytjN+xjWVva/6Z&#10;5N7T5N2bFusdMs9f//rXCxnvDxcvZ9Yo51P1UcR6F/a9F6ub8J5VeOewdybr/YbQfeXZZ9Oeeln6&#10;f+fmLQBA17m3+EzwDK8PXbtzKrOZc6F3s56dgdoG641kHPfN5s9fzH3+jV/LcXpPLae9fn1d46an&#10;eZyTv21+4zd/BQBw5mw+28j41b+pCpTYvamd9mTv3TIYv0dH0+25a/8IaLp/eAz62Hj/gvFb+u31&#10;Ze/uEggEAoFAIBAIBAKBQCAQCAQCgccaLQTj99jhvc+TKerKD4qm23vUc3wYND3mqva8Mk+m8L7E&#10;HAZta2ehm9vjl+j2YmYGfe3bPwQA/Kc/+2oh27SP5cunhM3E2HzC2IDFjTx7Kn/F3jS2nDJ+V86k&#10;r+L8yg5kJhH/hf/ty9WHJ1M0/bWwbs6OArata6fqfe7XO6nOZ5VFQH309B1GeRtLDEXG+L13M7No&#10;Pcbv5lZimQCZ8asxfsn08Ri/yws5vqTHECX7TnXAcZbm1cofPEhMMwB499297EwyfhWMpVfar1rK&#10;Tkpt19kRn1dmisdi8vpfxT7SsbeMbTYVRtV4mNYgmfSKtsy7sm1+6Zd+qfhNcPTKzPLGTDaOxoDk&#10;XqJzyPdV2S9qyrXMyxxOdpLqrZQt3WEddVtppKsSA5XxU5VNSUbq2ka27xvGWL0vNjW0d5TGbiw3&#10;Zdedu5AYpKurmUH8ox//1H4J+6ifxnzpct6Xe/1c3rUYnROZ27Ex48bCAmbM1Y6ydq3eQGL8rt5P&#10;Y1k6le3njHl36LNztl8r4/d73/seAOCJK1cL2b/4F/8CAPDh9ZR1HsLkuv5B8igBgLm5rJszZxJr&#10;8K4xoAHg3IUUU/78+YuF7NOf+RwA4M133i5k3/zWtwEAL7yQMqUrBsIUvP7h+wCA1QdZ/92enTvC&#10;IOPe9dSTzxSyj736MrArZio9HT68nvfCS5czw3t7K+n4ytXMDtvZNhawsSoB4I03EmP5O9/5TiEj&#10;psIeJataGXJkC29u5DFdvZrm4ld+Ja/xf/Ff/1fALnbyd7+b3qfzee+eFxc9n+djW2dL89lWevNp&#10;Hu/fyXFdf/zGjwEAd26m8wIAJsZcWVnKY//eD5L9LM7lc+D8pTTvD+7mvfx3/ovfAQDM99SrIenm&#10;hz9I+oOs3xVh0i0spnWsjN8iprqsu5acT5im36XYmrbcWrpHt5I9dISV07J43EK+L2IGv/d+ZnX3&#10;F9JYJsIRnV+0OPdyD/rxG2mPGMq+9sqrHwMAfHAj2x7ZyTp3Dx/mvWtkrHDdP9fW7H4m8WRpm8oG&#10;PWWxq5VhzFaeeuqpQnbvTvIOOnM676NklOv537U+6B7Aco1ty7j792XPXJa1w74qa51nlp5dPEd0&#10;7FVsJ0+m8M6ssRmIMrjZTjnGbJKV+iLNFf0WG3jvvbRv/uAHPyhkbHPR2N8q81i73PshOvYYv6pL&#10;7wz37i+853j3UQgTX/VAL4Rl6f/Galrz2v8ibncN45fQvvbsXNc7AftVx/ilbnRtPLA7T09Y5//g&#10;N36r+H31ypMAgO3t/AyZ8UKqxy/9cvK4unwl500Jxq//Lk+mqCs/KJpuz7tDHwVN9w+PQR8b718w&#10;fku/vb7s3V0CgUAgEAgEAoFAIBAIBAKBQCDwWKOFYPweO7z3eTJFXflB0XR7j3qOD4Omx1zVnlfm&#10;yRTel5jDgIzfOckOv2lfpdsS4/fPvvpNAMAf/vlXCllrPrE9lix+FZQxYxmnkzC1d/Fsbm/NvuBv&#10;S9boC8bgYnZ6QGL7Stwz7zuXpw9Ppmj6a2HdnB0U2n+2fZyMX9ZTxi9j8irjlzF+73yYWUX37idG&#10;z34xfluWib2O8btszFvNRj9nDCgdL/uqMrKAvXnVDPRvGStQ4/56rGIyO8jSBAAj0QL7fBX1+lXF&#10;+PUYJ157dbZcxFgUpv3OdhqzslULprEMRBm/X/rSrxa/iZ7FuFTbG1rWdR0n2bHK/tq2Pug7PBaN&#10;h6pyLeP7GG8Swk5SW9B+kdlU6r8xqaabeU86ZW0ydiZkLu7bHgYAt26leKJ3H2TG75axnc+ez+wd&#10;xva9JfGxL16+Buxi/L7+evKwOCuxgNfWUtsf+1iOWTs3L8zbro1ZmABji5E6nOT122U2dGO1QhiT&#10;G9uZ5Xn9PYv1amxDADi7krw7Ov383tPLiYHM/gHAV76SYsE/9WQaGwD843/8jwEAX/tqjhO/aXF1&#10;exJbmCwwABjZObJgcUoB4KExrSXcKX7rt/8RAOCesZQB4LXvfRcA8OrHPl7IeD4pO3PNWNoPH2b9&#10;7xRxNLN9LC2lfj35ZGYyPmmZ58cS/HttLcVrfffdzGJ+4omshy3LUP/UU4kFprIz5vUCAD/60U8A&#10;AN/61rcK2eXLmeVMbJu9XrmaYw9zLraE8buyks7rS5dyG7/yq4n9e9uY1wDw9ttvArsY/vTeOG3z&#10;DwBTZpEHsGF9WBCG7qnT6X0PhUn91jup7cko6/+CMXl3jAmt9T79yc8UsqtPpDjOX/mr7HX0G//g&#10;1wEAfbN9ANi0+LXK+D1jsanPXshseTJ+GWMYsucr47fTyXvXcMB+yzlsB6vearvtZA/djrAf7Tc9&#10;CwDgzu1kKz/5CRn+mdG5bnkQIOzNBfGaeu+DxFSfM7sEgFdeTbauLPE1Y8cqY/Pevbx30StD53vL&#10;Yk5rHGqekeNx1tc5s1c9X8+dSTby6suvFLLvfy/1h2cJ5DyUpY/5furjudP5vaeNvav79/17yb7X&#10;bN0AwGnp64ULad/UM4FngZ65RIk16pw7VeewJ1MwH4HHKlZm7YT3L415LF3h3qVn6be/nbwa7tzP&#10;jH3vDqJzT7Cc8X8hOtZ+8dz34vR7Y/IYvyrT8Z23s1G9hJ5//vniN7H5MM13TzxNGLvamzudE7KA&#10;9f7i37/Sv8oq1t8E18u23IkH1LUksfjVX/m14velS8nbQmOR577mg+yll9PZ/spLzxUyMn69v3xa&#10;DuO3zAJ20BBTsM7uDwpv3RHeuzyZoq78oGi6Pe/vlKOg6f7hMehj4/0Lxm/pt9eXmt0lEAgEAoFA&#10;IBAIBAKBQCAQCAQCjxviP/wGAoFAIBAIBAKBQCAQCAQCgcDPGVqIUA/HDu99nkxRV35QNN3eo57j&#10;w6DpMVe155V5MoVHwT8MGOqhK+6OXqiHP/zLvwEA/Kc/S/8CwMJKcp8sh3owtyRxB5yaW/iVC9lN&#10;dNVc0zTUw+XLyVV1PMlj65j7+PQQ+vBkiqbdROrm7KDwkpB4oR70vZ6LRiGT7hXtSaYZ1jtMqIdZ&#10;k7uJJ5yEesjCZXMhXJLkbgz1oGP35pYyulaqTN1EGeqBCZAgLqGqS7o7Lixl99otcyMGgIkp1NO1&#10;tlMV6kFdKqvmrg6cx464pm9tmnv26ezezH6NdrJbtbpe/vqvZ/dEgiEc1LWI+tQ5oZuujomhHvQd&#10;3W52VSWq1k5VGcT1UpPYMVyAriF1R/b6v2jzc/3ttwrZRXMfPncu7XUA0LEQCeomuj1M+tweSJiL&#10;QSpvWdI1ALj2ZHLv/9FP8jvOWYibjfXstvyjnyY3dU0k9u577wAApuNcb2E+tz03R7fmPGYmuhpJ&#10;0ra29adjyfgAYHMztdkVv2smUHpSwjVcvpxcVluyb3A+b9xIrucA8MZPUqiKp5/J4Qx+89d/AwDw&#10;+7//u4WMbtyf/sQnChndtAHg5q2UNO/ShRye4NuvpRAOb76Zdfhbv/1lAMBIzg4myPvUpz5VyGib&#10;DDEB5PAzWxtZr3fvp/1MvHCLkARXLTQHACyvJJvTeg/Xk1vyu+/kUA9PiR62N5ONqGxzPen67Nl8&#10;Rr7x0xTu4LvfTeMFgE99POlpIi98++20n124kG10bKE9hkXICmBqdnFfkhc+/bQlHdrJa4N7ztmz&#10;ed+4cys9o8mLzp7Jc3LrVtLXSBJFLS2nNfhQQpjcuJnm86yFXgCAj3/iVQDAHQl/8tBCVfzX/+J/&#10;XciefiaF2Ph//rf/upB97NUUTkC2fNy3kB1vv53eBQBnz6a5O3cx31UY6mEkMUO4L3BvB4COhCdo&#10;Ie1j6mLdsdBUXQlj1O2k35KjDGymK4fg9777IwDAG29kW16yhGlbkjyqv5jW9pKEenjn/WRfS5YA&#10;EQBesbAmX/1avqcxienSqTyf6w9TiAkA2LE1cVpCAg0tNNOW7WtATrA7lbAmXKuapPcpC2vy6U9+&#10;spD95Z//BSBnBCAJRmXNLlriTF1jF88nWxlaAkQAuH0v2cqqvFfD4ly6lBIdatgYhkrwzlw9B/Ss&#10;IqrO5jqZF+qB51JdqAc9+2inKvvrv05hczQkwdTCovFchJyNKqM+VEb710R67Lfqkvel0nudsVOv&#10;KtOQEUw4qeEmnnsuhTkYyt8GEwv5o2EuGOrBC8egYKgH755cTq6X/vUSyOk9gmEpNiUUyz3bv+fk&#10;3voPfvMfFr8vmz3rvsGxrK/ntXjmbJqn3/i1Xy5kEerBf5cnU9SVHxRNt9f0359N9w+PQR8b71+E&#10;eij99vpSs7sEAoFAIBAIBAKBQCAQCAQCgUDgcUMLwfhtBE232bQOf9H6dxxoesxNgYzfjiT/mSB9&#10;8d6Qr1//5n9OLK03P0jMHgBoG8NszpK8QdgB21uZ5bNsLI7lhcxkuG5slX4vf11/4omUKIeJRQBg&#10;wRKXbAnj1IP3ZcqTKerKD4pH3Z5n956MIGMHwjTpCuuvsFFhQXSN3TgVJtfqQ2Pb3MkJRa5/+AGw&#10;i/E7ERa55bopmGgQW1k2Ri8ALBjDYl6oUmSXeEwYj8WsOmjZOx4Kw+ndd98FAHz4YWaE9S2pnILM&#10;jtPGFgOAnZ08pjt37wO7Eqd4zBrqVZkuLPeSoyi8+SwSKEp9Mn5bwp6aWqI31Rt/9+W99++ncQDA&#10;r/5qSu5WYgnb12Zl25AVsyOsHCaZUhYN507ZQl3ThzJm9RnC2zP5hV/r37iREqupjHorM4T29l91&#10;s2B70Xgt7130XCCDDAD683tZQNT6RKbr0pXEZlIGDpO//eCHKXEXADzx5NMAgA+FQX/nXpqTT37y&#10;04XsL//yLwEAa6t53c3JOpmfTzpWJi+7qIzfqS0aZe3y2fffT2sDAK5dS2zQ3/qt3yxk9y152vXr&#10;md3Lemtr2Y6++92/AwCcPZfZiP+r//K/AgD8gTB+yfT6Z//0vyhkmuCMLG1N9vTTtxLD9S/+4q8K&#10;2Zd/JyWOU0b+DWOhvvRSTjLF9obDXO/UqbRmL1/IydG6c8kWtoUFzKR5fUn2tT20xFjtPA/3bH5u&#10;fZgTpl26mu2HCfcuXM4MxYV+Widq81yXb72V2aBvG8v52eeSzUA8FzTxGz1pzghD9M03LWmbsLpP&#10;n04sz3vmsQEAFy+mdsjYBYB3TOfPPJuTDt2+ned7YT7pUAk4t2+nfl26lJKyAcCNGylh4MpKns8X&#10;X0zJnGiDAPDmm4mtvbyc7Ye2ruvkN38zJXcjix0A3ns/nUVv/SztCwAwNk+I55/PiRGXltN+fEPO&#10;LNrelavpLgIA9+/ls4Os8LW1zBi/eD7NY0tY2JsbKXna2dOacNLOLGHMfue1HwAAet1c74Elshqa&#10;lwwAXDO284fS1zfNc+Xjn8rM2rHte99+7bVCxvPp5u2c0O2SeF/xDL11I8/nypnUnwfGZASAhWXb&#10;y4X1zfWkTN5PfTqx0s8Jw5h2qwYyZ/utkaMBAC3bSc+eyvZx9pz9FttatfP8vnklAMBVSZa4Yp4E&#10;XqIxPVNZruuuikXmnceeTLFh91k9A/k+3kUg94MzwvrXewsToel5/ddfTcmW9R6xbIxxPYt4V7h7&#10;N7Pq2e8VWedMeKtj4hmpXlM8S/kuyPmrz5IRzjMaAD73uc8Vv2k/epch43djI6+xkXnSqOcN5+nB&#10;g2zX9JhQGfcVZfKOLMmad8fQvpDtr/V4d1uzJKMAMDC27dxi9jqilwEAfPkf/RMA5aSWhT5l35hf&#10;SO189nN5TV+4mNZRp7hlZL11Ovnc6XbSGhwbWx8yliL5L9AYU9C7r54kVK3jw+AXbbw4hjFX9dF7&#10;lydT1JUfFI8D47do01nH3rOeTFFXvht7d8xAIBAIBAKBQCAQCAQCgUAgEAg81mghGL+NoOk2m9bh&#10;L1r/jgNNj7kpkPHbFvYdg9Hd3cxfov/7f/e/AADeFdYIY/zOL2ZWDr9CjSVmIBm/faF2eIzfy1cT&#10;M2hb4o+SBTEQ9osH76uVJ1PUlX/UqPo6in3s3pMRTTF+H6wmdpgyfj80JtdhGL9LwrZdNCbJrIzf&#10;Eiy2na41sko3hYFLpq+yX7r9vSxOsiqWlnLsw21j6wHA6sPE+PAYtR7jV+uxbWWhckw6Ns9GWa5l&#10;ZPcqK6RnDBdtj6wcZfxqfL0vfvGLAIDLVzJ7kAw17T9VrDEKB8Zs0n6RbaZs5yHjaDr2rcwlMnS0&#10;/5xPZQuTTXTvXrZHMqVUv8oW4u9TEtdy0d433VBvhdT/p5/ODMuu2aaOnfEXdyQm5qmCpZrtccNi&#10;6f7FXyemFmS/2xGvhi2LA/vSKx8rZJynH3z3+4Wsb8xUiJ1pfEay1nVOuJ40JjLHoqxp/n7++cTI&#10;hDyra4fYEi+P96+nNfbs05m99t/8N/97AMDtm5kJ+847KW6xkFBLMT85f8oYO38hsWe3LRY9ALz6&#10;yRTH9/vfe72Q/djiJD9xLbElITq6ey/Hub16NTF9P/ZyijULAOeMETk2ZhgAwGK49rt5vxpY/HqN&#10;8XvD4hK//25ingLAmXOZ/dhppTl7+tncr0VjzCrI5L3xQdpbARQs7RdffLGQ/d3fJXb1snnHQJj4&#10;6xuZMcj1sbKc38V1vrqaz/XTy2lNLCzmcd66lebspRcze/q73826nltIbXZbeSK3jKX3BJnvAN79&#10;IDHFh+LVc+pM0s0LwiZ+73rSnTK9O7ZHqz4+98UvAHlqAADvvJ/0f/NuZgyePpfYdxcvZhbe+kZi&#10;1t61fAMQryONF/vB+9n2SKPc2cq2d9HaHg0z+3Q8Svv7lct5z5kvGL/ZWH76k58Bu2Ij3za2/1D2&#10;uCtPJltRdvKbP0ts0U9+Osewvngl2fK/+R/+x0JGvW1u6tlb/MS8eTDoPtuyOMT3hfHLu0BHzleu&#10;p8sSg/vF59M88vwBgA+Nhf3E5cz+ntj4duSsbNk+eu5M3jfOG4uT5wsA3Lyb5uyh3BWpI8i+rvuZ&#10;dwfnGeTF3/Xg3Ts8mWJrkPSunkF8x/Xr2Za5t5LZCwCbEsOYXjhvvJH2NQD43ve+BwDozeVzjmft&#10;UGJXc/9XJixlD1fzOrl8Ka03PUMePOBdpRAVutQxce2siccMGcHKFn7llbyHMP40xw4AT1ocfJ5d&#10;ANCzu6vqmn1QJu+1aymWrnpz6blKkPFbd9fqdveuDd7dVi2HAgBMbL30xftRvRr+4W+lGPRd8Qwp&#10;7g9yeDCdwqc+nc+iizYnfbm/z8r4JcS5x2UKHgaevk4SqtbxYfCLNl4cw5ir+ui9y5Mp6soPimD8&#10;1mPvKRoIBAKBQCAQCAQCgUAgEAgEAoHHGi0E47cRNN1m0zr8RevfcaDpMTeFgilTYnmmz84/u5HZ&#10;Af/dv/3/AQDuCmvkzMXE3lg25i+Eidee5i/8c/30Fa1l8RAB4ENj/vSF2Ummw44xJCBf8ycH+M40&#10;6xesWet9VPC+js5q6169wzB+O91UPivj997tzOY7FOPXGBYLxhLHPoxfsnsVHLOOk4wfZZy8bywb&#10;ZS1S11qPrJcOaRgAJhIrbWA6UbYQdahsUPZbmSlkbOgck92oc+fFvlUWKzG0vrYlvf2KxPckyESe&#10;Mz1j15hf/Xhi4yjDlYxfbwvT/k/Ge5k1HHtp7jgkYXYSni5VB5wTZSTxt8Y+JJNI911l9zKWp8qW&#10;jDU1XkvPAsDVS2lPUobl1DZN1RtszlQ2v5jsVhk4K8Zk+66wdu/eS/vs6dMS23E9sbB6vbw2GGf4&#10;//R/+D8WMgiTuqDxCVNq05jPutctMX6zxcEsQdha//5/+p8AAN/4xjcKGW1PWV1FnE+J4d6bM6b9&#10;VmacfvnLifX06ssvFTLaABmlAFCkV5f5UTs7vZL09NAY9xD2/Vf/5m8L2c+MZajscLKmr1zJMXcv&#10;GAv0uady/NeFU4k9OzDmNQB0jF19ekn0Zvvj1lr2cPnp24mR984bKQYrAHSNVQkA56z/r37q44Xs&#10;1EJaq0OJxcz96daNzPJk/N0XXsjsWMZ+1j2Tc/LjH/+wkNEGlhayTZFFqIzfeWPxaaxoMujIqAOA&#10;0VDWrzHeGOcbAB6uJxs5K6xdyjQm7CVjqb4q7PZ7D9JaVuZnx7yDVB8vvGTrUvaSN95J3kTfeO3H&#10;heySxaGeFxbz3XvJ5tQ7o4htLnG5b9/O59zVSzmOLEFW8tZmtvW5btqzXnghs1AXFm0/k/vN+sP0&#10;7qF4ktxfTe2sSYzTrs0J41sDwHvvp3OMrGcgn4v//b/9/UL08vNpzs6ezaxzsskh++uSxfAFgNsW&#10;v35ZvCTuGMv2/v28Jkge/9QnckzSJ6+m923LPrRm8/nKi3nt75itPLS45wAwtTPkgrGoIXPy0PZ0&#10;AHjXWN+Tucxyv2jvhXgzeIxf3QtZrufOrPDuWB5G5q2mZxHPLL2DLJgyGRcXu+4R3Hv/wtY7ZN+c&#10;kzwJHIs+y75q3Fzuqb/8K8nLB9IfZcyyHfXa4bO6t/KepixgQr1tLl/OsdT5Po2hz/HrGb9od0SN&#10;RV7kiJA4w0899QwA4L330h4A8f4pexMlXZbvL+lfndfSvcXAM+S+7WUA0LG4191+tscF84IAgC/9&#10;6m8AAM6cyXoocjWYtxYAtDtJ9rFXXihkV66mtaDx/Llndc17BPswfoux6F3LYQoeBo/j309HwS/a&#10;eHEMY67qo/cuT6aoKz8ogvFbD+fPwEAgEAgEAoFAIBAIBAKBQCAQCDzOaCEYv42g6Tab1uEvWv+O&#10;A02PuSmQ8avfubq99PX6uz/O7JL/7n9OMX5HnfzV/8LVxAo8LdlryTSa6+dtwULDYUuy0d+xWHVz&#10;wlJiJuaxwwSEZO0+6Beq/VD19fEwaHqOm+6fMmHJ1FDGLxkRU2FxkPE7GWTZrIzfaUHtBDqWOnw0&#10;ziyOKsavF+O3FA9XxlLIbB/QeWA9ZWK+Y5m079zJ7BHardYj20NDpk0lhiVae78OU6/KNGI7uk+R&#10;saFzTEaN1iPrRWUaD48YWExPSMb4sxY7U59l/3rG0MOu9fTEkykeJzNrA0Bb4gbvhj7bsq/Sqn/O&#10;scrm2mke9Vn+1nr8rTqiPpTNxLiFOk4+q+1pO6yrmdbPWHbzwWpmYT33RGKRvfyxHJdwOEw2whim&#10;ALBgLEp9B1lY6+uZDXrRmE0DWU9bW6md02cz02vtYWJmaQxIsqZ++fOZ4adxemk/anu0a5V5MX49&#10;vX7ta18DdrGnyATnXg2xqaVlYXp1Unvf+GZm4LIvH/9Yjl94/mwa08OHwji18we7WPIEzWZjIzMK&#10;7xhruj+Xx/TSy2nONA7i6mpiHg5sDiF6U/Y355FsMeh+JXojlG3+2muvAQDeeuutQqb6f/bZxCz+&#10;pV/6pULGPmxJpvhti5N/51aOR8y95OrVHDf3nXfSe84Zix3CeP/Rj35QyApbEq8AjkX1/KTF2tc5&#10;vn0nndfzwrDUGJZj2yPuy5nw3nXG8817/tj2iGeezB4Fr3w8MX37Mk8PjHW/IvHV272k/801iUl6&#10;LfV1KjkAvv/DnwIAvveTtM8DwLIx7cYy9q2tpN+hxWmGMBDv3M7zqRyXT3/icwCARWP4AcApYxxu&#10;rOV948xKWmOf/FRmuC4Z43ckjN+Nh6kP3U4+24Z2/yGLHQDuPUzswte+891Cdt1iZX/xl7MdffBh&#10;midlev+zf/bPgF2xujUe+sA8sc6ezfP5wFjHI/Fw+f4PUpvf/OY3C9mcecN8/jOfLWSnV5I+Vu/n&#10;NQ1bT7/yS79ciAam/w2JMc91d2Yls5OXbB/VdfDGz9KetCaH89lLeU1wj/P2fC+OuTI7eRY19XeF&#10;d43jPUPj65PxS28U7GLU8pk//pM/KWSE3o1o4zpOfx9N4/zX/6//tpD9q3/1rwDZwyCM2tu3s/75&#10;PvUM8uLE81zRuL7KvKUdck+E7MMj8X6YZ3xvifXOOdM7G/MxqAcJbUD3s3MWw1v1Ox4lfWj/ijug&#10;jIneLsr47S8lHXW6enblOfnMpz8PAHjmmXyvKuxM2HxTpDE/9WSOhf3kU4khvbSU733UqzJ+O3av&#10;UnsrWO5yL/SYgodBU3+HHRea/vvpF228OIYxV/XRe5cnU9SVHxTB+K3H3r+8A4FAIBAIBAKBQCAQ&#10;CAQCgUAg8Fgj/sNvIBAIBAKBQCAQCAQCgUAgEAj8nKGFCPXQCJpus2kd/qL17zjQ9JibAkM99MRt&#10;vdtLLkV/9Y3s7vXvfvcPAQCLZ3MShvNXngB2hXqg69rCXG6v00puUnduJNdPAFi9n9wilywBEsTt&#10;tCVu6Duj5D7WkmAUTc13ldvJYdD0HDfdPy/UQ6+717VeQz1wKjTUw/0HyeVPQz3cuJmSgdy/k90B&#10;60I98H2lUA/mzrtgibawT6gHV9eW2Kbk3m8uyOrO8v77yQ7Vjfv+w+RarG6DdLlcF5fysST9aZtr&#10;srrHeyEc+G51F6RM3Qo5Pu0rXfpKoRIseYrKxnSLFJe+viVDUjdWPjNkaIhdemWSFXXN7JndaL+m&#10;0zSWUngF+6394m+t17EuejrSZ9nv0nzaM/rs66+/vqeel1Su1AcnMcwZ+z1ezy7Kr1gSrU984hOF&#10;jC6oO4OsQ4Z6KLnXmg2rfgdmK4uL+b1DSxI4nei+lsaiyX+I6TCvIU2kU5Uc0HN5VtvbskRMXlJC&#10;DW3ABJxemIgdcZlfNlf3D65nd/t33nknlS3mZ9mvwXYOh7E4v7e8pFdLeNcR9/gbt1LYlieupeQ+&#10;APCJT6WEU6NRfpYhEDqyFzKJmYb9IBieAmKjql/qTXXJZGsaIkMTFX3mM58BAPzyL2e3dz6/tp4T&#10;WDHsAxNeQfYstSm6cZ8+lV2ZOc619bzHsa8tZjGSMasb9DULI1EkOpOkUDp23Q861ofN9bwm7j1I&#10;tntXkqONLLnn6VPZnf3qE8mt+cMPshv3Q9NDT+a4bWGH+t1s8ytnLPmfuWkDwN+99h0AwDe/l0Nt&#10;nLmQ9jUN9TAxPSwuZfds3l8eruZwEstLua+27eH0siSFNB1qqIdrV1JSus99NiesY/grTXB64/3k&#10;kq5JHPuW+G4g4SvWttK58voPflTI3rEkds9JCIf/9Ed/DAAYi828+moKrdKRs74rIYu4n50+ncc0&#10;thAPY7kXvv1OWss//Wm2a+YUe+WVHNLirIVp0AR+1yyB34vP56RVbXvHtHQu2pzM53shbe6GhL35&#10;8ds/AwA8zI/i1PkcKsc7S3k+qHs/f3sJUw/qAluC3BO49er5xHuG7svcbzWU02Cc+8qEfH//939f&#10;yFZsjXp7vibAZduaoI39+Y1f/1Ih+4//8ff21GNi0zfffLOQMfmb1mMIBJ4RkPF96lOfKmQa3oL3&#10;JQ1DwrnQPZ+qY1gnyP7EcwWyP2ry0eXltLdpUrmrV9PfLnresa8aFqPTTnrT/ZvveGihSgBgzvaD&#10;dj/P3dTuvADw4gvpPvXZT+WQKIRGLZtYUuwzZ/L94NnnUl/PntkbXqkl67PdSn3V9zKk10TOQM9F&#10;/DA40vp4BGj676dftPHiGMZc1UfvXZ5MUVd+UESoh3rIdhUIBAKBQCAQCAQCgUAgEAgEAoGfB7QQ&#10;jN9G0HSbTevwF61/x4Gmx9wUPMZvy5IE/OFf/U0h+8M//yoA4PKzmdmxbOzfFUlGsW5fw5cWhGk3&#10;TV/V333rJ4Vs05hIpyyhBQD0jb1GxgsAbO4kRkBbkhjUYVZ7UEZBE3gUczzr1zmvXrub55hMh74x&#10;bCH99xi/453MjCDj98HtzHC6eSuxtR7czQnTDsP4XTBWkjJ+yUqrY/yS0axlm9uJgaYsDiY5IgMO&#10;AG5YUjpl+JEhcluYzVOxw5YlHFSWsJcshuwMnRMyTZV9xK/hnkxBdmCZmZL+7QrLZ2sjjeXs2cQ+&#10;g+jyg/cSYwq7WDtXriT23ac//elCxvx/5XW1t19k/Go9j/Hbt73GS7Kj4Dj1WY/xS3ajJtgiK0eZ&#10;mMruJcNRmauLc0mf3UHacwDgYy8mxu/nPpeSOgFA17JV7ghrum16JzMSAFq2uV44n70kbtn6WLFk&#10;MADQ6aT3arIyzomygFcfpvFtrGUW54QURAAtSwqlxOGOsepUxnpMyAUAc5ZU8c79bOtPXk2J7c6c&#10;T4mxIEzBU5Y4EAD61v+hMEnf+zCx6jX/4U1LzFNK/mNMRmXbtmTrykyrvKbJjuxJ8pzN7bQGP/5q&#10;ttvLxuoaSDKtVUsapvbLvdCzM2V6kV2ta5uMNd1zfu/3EmuODD3sWtNf+lJi2H3hCzlJH3WyuZGZ&#10;avfuJFbdyulsK2SyKVONDGrtA21JEwJtWIIw3TcWzM70WW+NefuQx6bXvZDv0T2Ve7j2n/V0LXpJ&#10;CbmWdT/zki999esp+diffOVbheyp5xLTdCzrhfvF8qlse6dXUtstYcR2JaHtB++ls4OsVgBYsAS1&#10;Oxt5XT73XGJNf1qSu7Vb5r0h5+J4mIx9R85XnistW1cAMLeQ+vjeB8kmAOA7ryVPh4IOKQm4dKum&#10;Dd+wBKwAcN4SRUL2sbauCdPn/Yfi7cL9QhiFpyyR25WLeY+7dCkxb194LjFFAeCVl9Pvt9/IrFHq&#10;jaxKSB/URpm49J23s/cAGb/jxcyCXDid76G0Cz1zaT9qe7Qb9ZzwbN2Dd8fyMBmn+dGziH3wksrp&#10;WtQ9lYzb733ve4Xs4sWLAIAt24cg7fTlXkXoPlvc7YZ5b2rZ5qvrybtP85zTfY1J2fRexTOXrGHs&#10;2hfJbn7iibRXQ3Si88T9Wr20nnrqKQDAG2+8UciY/E33ITJ+NSEmk7uV35GgtsfzV/cwMpY3JLkr&#10;k7v1FvZ68gDAtaupr7/+q79eyKjXuX5+Hxm/nU62rZdeTonvLl7IazbbaLYVj/HLsUzFY89jCh4G&#10;s9r/R4VZ1/Gs+EUbL45hzFV99N7lyRR15QdFMH7rsfcv70AgEAgEAoFAIBAIBAKBQCAQCDzWaCEY&#10;v42g6Tab1uEvWv+OA02PuSmQ8QtjgaWf6avX7/9JilUIAF//dmKXPP+Jzxey3mL6wr9kX/oBYMPi&#10;Ei4Zew4ApuP0FfunP8xMhZ2txBhYOZW/kDOG34LEeHxozIKexPXz4NmAJ1N4LMOj4FHPsfelzpMR&#10;XoxfZfySkTIRFgRZIaPtzHyblfGrXyS79p1wKHFAqa9FZfc6MX6Pwvgl20nZNj97LzGHyNaDMEXU&#10;Jl585WVgF+P3poyZo9N2+B5lrxWxNcUer11LbEplx5BFo2wVjkXn1YtLuGSMMMbjBYB1Y/h98pMf&#10;L2Rk9P7NV75SyHTMly8nBpEyXLk3qF7JDCrB+qh9pT702QVjanqMQq2nc0awr8o0OmfstTt3su0p&#10;+5fQOSHTSNk9PdsMp1s5BuHzzzwJAPj85/O+t7iYGIATxlUGinihGqO1a+x1JTkUTC9h87EvyhAi&#10;q64rrNa11WSH7Y4ywvMzU3uRzkyH+hTbY72JzNPAbG5bbO/ZZ1K83HmJOclWFtW+jQ01lDlpGWuL&#10;MdoB4NaHaY2V5t3mU+NCrt7Lc8cYhv1eZl3uWLzCHdmT+hYT9Auf/5VC1rIY3GRUA8COeZDMzWem&#10;HRmPug64BnUtch9S5jjHcu9e3iP+zb/5N3tk2vZv//ZvAwA++ckUgxhiF8Nhft/qg+SFAJljjzHT&#10;85iMFvNW19PY5kdtnnFYyyzmpFddY2RElpmA2X4KxrIw4zwGIBmKCvaRzH1Iex7zUNvg/q56+auv&#10;pRioP30v79UXrqT9diixb2/cTAxYnWPeM/QYHY/y2pkzOzwj8ZTn55LuJsM89pdfehoA8LFX0r8A&#10;MBqlfaUv+9qppaQjZfxOC05NnrvF5cQwXn2Y96Zvfzfdpx6uZhl1qPqgjrY3c72rVzJDd8NY5n2J&#10;AbxjtrSxk9sZW5saj5jxsbsyJjJ+n30qMRUB4IzFDy6tJzvjO7ZOAaDleJLQw+GnP81s4dd/kn6P&#10;Jf5yX+bE8xah3SuLn/alXi9V90LvfuXJFJNh6oOusaHF7tX3sl/6/ql48Pzwhz8EALz1Vo5dzbVw&#10;X2LfcuzK7uW6LMUytvuZeqlcvJj2Yd1LuA/wnNVyMswhutZzm6zcCxdy/GXmWIAwfZXFz3nSexVv&#10;Wzp2xgXWs57j1L2L9sq7D6SPquu2Me11f+Q4NWbwhsUx35F9uWv3r3lbpwAwEJbt2TNp/P/ot/5R&#10;IaO+eJ8AgCmSDQx28py88rE0zitX85qlzbUl9wns7zbdN4Lx2xx+0caLYxhzVR+9d3kyRV35QRGM&#10;33rs/cs7EAgEAoFAIBAIBAKBQCAQCAQCjzVaeEwZvwXLEfmLap2MMfIYM09lXj2V18nqvgocFE3r&#10;8Betf8eBpsfcNMbCghiZcf7eH/15IfvOj9KX9k98/tcKWWsusawWJEP9ljF5F/p5vBNjMf34e68V&#10;sp3tVI+sIMg8KsNs1eJpzc/tzbiu8GzAkymqmB2HQd37Doq69rwvdZ6MOBTj11hdQ2PKAcB9y9a+&#10;ejczqhg/sMTWk6+UfLUySVzGr8UaZfw/1DB+S8xT7tuy1pS9Qbz5drJlZR+RNaIxMX/t134DAPDQ&#10;WOwA8OcS95qsKDJrAaDTS+9bmMssjvurxsYRVv3TzyY2ZUdiSd57kPqwY3FPIe1Nx1mXWzYX85JB&#10;mhnZ+zJ2Mu3+6T/5nUL28suJxfzv//2/L2TKTDxjmaM/++nPFDJ+pVcmT9eo4BrHmSxDlXUtJjLZ&#10;r0DOMK32PWdsqDlZ+0v2uyNMKdJnR8IcaJnNMy4l5Kt0S/rckfexLp8FgI4dzmu3cyzMJ41l86lP&#10;f6KQrRjbVdca18n2dmb9LRuTR22e7N611RyrkIw3Mo4grCK1X8bHHg6yvbU7WQ9kNpGFB2lzKrFN&#10;x+PU17GwH8ks1mOKsRFXV/OaXlhIYz93LjPtHhoLkTHaAWBoWe2Hkk2crGLNWs+9Rhm/d+9me2Rc&#10;xhvXc1zItulLGdLzxvh99vkcS/LddxOzbEGYb2TYrRexfrNtKkOOe8n2psRxthjpug+VWNqGf/2v&#10;/zWwKwO94stf/jIA4JVXXy1ko+L8FRbHOK3zd3+WWW6eR8FktJf5wT3w1i1jDQM4ZWy0scQ8pg2X&#10;xu6AtqW2UGJqmrfOeJD1MbeYnrl9I7MCz11MrMF5YXCz3r3bed7bFke7bXYEABNjuFySmNn3Le61&#10;1vurr/8tAOC1n2ZmYc9iwS4t5XFyb1Vm4fp6upe0hEm3KPeb0XY6N89YbFsAWLC+YprvUB9/JbH0&#10;XnwuMY0BYHsr2dy8eEORXV1iYRt7UBmD/Z7JhMn4psW55XkAAEsWY1RZnAXrT/Yrmy4AwO07aW1d&#10;OJfX4MT8BjrC7r1zL533g53cB57ruqZfej7FU74oLE8ykafGdMUuBixRMMLkXCfb8gc/+EEh+84P&#10;Ur6I/nmJDbuc75I8n7iOIV4WA/FC4Fk0v5j7P7L1IaFSi+5QL3Uy5UXxnqlea7x/eaxcZat2+1lH&#10;3//+9wGJMQth0t68k9cY2fm6R9yVuxoxmeztw/37qZ53h1LWK8vV+4HjVDv72MfTHqcxlN99N8dq&#10;fuWVV4Bd9kO7UO8BtvnVr6ZcIwDw7LOJUa5nljKoiZbtDZeupJwNADCwmPA6d9zPdC3ubCdbKO5w&#10;ADbtTNAY+R3zUlwQ1rmu32Vj9v+TL//TQsb7j945W+1k/2vreZ/9+KspTvhVYfzyWY7NpMCuvZC6&#10;HIknCeH9d4tZZYCfU8D77xsflQx2Z66r543Pk3G8KvPqfVSyKjbtYVH19+RhUNVH712eTFFXflBo&#10;To2MvJ7yPbpaxnscPdZUVves3tWzXP7e0cnfBU8fnkxRV74bOspAIBAIBAKBQCAQCAQCgUAgEAj8&#10;HCD+w28gEAgEAoFAIBAIBAKBQCAQCPycoYVjCPVQ597slXsywmNFl/LSmCtQnYxuP20J9UCZV0/l&#10;dTIN4L8b3tg82XHipIcpOA59nPQxN4dkkH1JdnP9VkqS9D/8u98rZA+2k/vB5aeSGx8AXLya3OzU&#10;pWmul9xgu+Lufe92Supz873kmggAo2FycVxZya5RDEUwGO5NzKBu3CcVTdth8+1ltxO6k0ymkvTB&#10;bKEnruKtaXIx2drMbn5MYHXjvfcK2YcffggAmMo8bUmIhEVz5dPEKitLae63N7Nb6tJCmu9Fcdmj&#10;65268dFu1O2FbkRa7+7d5AKpCYE++CD1W92g6e77xV/6QiH7v/5f/m8AgG9865uF7P/8f/9/FL9v&#10;303ueF3ZK9rW101xx2S4gaV5ces099zS+cTkdOKqt23rpOSebefFsrn1QhKEvPx8Tqjz5ls/BQB8&#10;/GPZpfzTn/40AODrX/96IePcQUKvaKiHwl1QXFDZ714/2xRdWUuuSOY6VQo1YG6HcxLig8npFsQV&#10;m4mnNERJpXutnKMMoaHP6tnN5zWEBqZJx/duvlOIVswN88UXk+s2AFywMAeb5hYOAB3rRN/cxwFg&#10;Yy3ZwMrS3mRgdDEGgLH1gSEYgJzPS8dJd6+dnRymoNfPY2ICNHo5Q9oZT7L9wOyrNE+OrNtJ89MX&#10;1/TCXVkSS4yG6fdAxjS3kOxI93K6AuvZyrAJumbVBZx1+yIbiZ6IIkyNTCdDbJQT+KT2umIrDKGh&#10;yYsYbmhNEmfxzqahHtbXkzvyA0lM9ru/+7sAgImEcVFX5mefeQ4A8Ku/9qVCxvAum5IcsDVKsnUL&#10;AQMZk4ZIYtsasoBu2brfFkmQxGV1Vje/4uxQ13kJZ7OxlfSwbAlfgbxJbG3kfl25ltytr17OIRDu&#10;WeggTVR03xIZrkiypKVTaW8YSTiJntnmg3tZb1//9ncAAG/czO7Z/RULMSF2NrJ1N5JQGdyrNami&#10;LpO2LaiOrMvuJOl4YS7P9zNXkwv+009k9/JlC1802M42depMGp+G0WEIoo7dpQBgzsL6vPvBB4Xs&#10;7bfSfar894X1Qc76tm0Iuu70N+8Zagv8vT3IczeyZJZjW+8AMNdP+r90Pod1uHQhnbV9dZm3Mand&#10;MhTRgoQkYHiUFdMLAGwN0rN/8Ad/UMjumU11lrJ+xxI+pGdjbll4Fsg8qjev567OZz13cHXv955V&#10;d3CCulTb49j1TGW5hunQNc07j8oKl3+5K3r3xuLckQ2S/dKQVyzXPZO/R3YXhDy7d7TlcV64nMIT&#10;aEI3fd+TT6bkqRoKgiF19Bzg3qX6YkgODVnEsesevWjrriNhM3jH0pBRPDjV3Xvdwk08sASDkPOu&#10;bWHJAGB+OdnwjvwtpCFiuAY/9vGcaPfjH0/JPTU8FPUwb/dgANhaT3v5F7+QE+4yJNeqhBNamrf7&#10;ktwf23Zn8PZ5779bzCpTeVMynkt19WaV8W5XV88b36OQlc7hinqzynR9NgXPbo6CqlAPxwGv/56M&#10;cMs0nArvvTPKSqEjKuq5MpWLrEqHXv89mcI7L6ogPQ0EAoFAIBAIBAKBQCAQCAQCgcDPA1p4DBi/&#10;kvvEhfesJyOqyg6C0hcna9OLK+29z5MdJ046+/U49HHSx9wUpvbpUIf77o3E0P23/yEzLNaNOHTp&#10;icRWAoBzF68AAHZ2Mjugz6/1Eoz87s2ULOn2hzlpEuzrpDJ++aV/NMxbChOwlL7Mn1A0bYdNt+cF&#10;ny+x4Yyl3ZNEXGglBoMyWDfWEvviww/yfH54w5hIkuxIk3MsWQIRTXR15lRiTirjl+yMRUvWBFmL&#10;PWFTalIRgqxGZY8w0ZW+lyxg7R8ZJQvGnAWAf/kv/yUAYMsSgQDA//v/8z8Wv2/eTsx4ZaHw66om&#10;YGH/5/q5bbJ2dJ8h60uTfGUGTl4THqtl3tgsLzz3dCHbMSbJM8+kRHKQZDBMFINdNkDG/lNPPVXI&#10;5k3mJUPURCg9+612m5lGwuK34nljqEDmUxPNsO26daBzOyu8NtutNL6drZwIp2Ms4PNnMxv0lLGA&#10;NWHKsrEuz0hyl4mxXZVpXJRpohBnjpkob1Sqlzbhzc3M8tFEbrQf/cLvJdxhPWUZEnVsXK4trce2&#10;ta9zxkbf3Mo64nrzEjxqX7y2NVGRrjeCfdV2PKYDk/DtyNqnjs6cyQnremabm2t5b+L9TJM0bW6T&#10;uZfPpz/64z+2X3kcbA/Ccvv8F75YyIY7aW63xbPi4e2UdOv+7Zy4iUxBPTf5W9cnk2kpe/DOnbRf&#10;KQrmnqMrXSP8rffWHWFzc551nrh+db65rzzxRE7Kxb1S544JJ5UpffbsWWDX/s59g+MFgL977bsA&#10;gJsb+b395TS3PUkSy3U3GsugzENA+6IJncf01BCPpo4xsxe5sQG4djH19WlJyLRo7Fhl+K1vJCZh&#10;T/ZyzkVfzouWJZ56662c6O/HP04JzraNEQthI5bP+vR7Kgx0ndupTaoyicbmCdSfy3rgHq6MwhXz&#10;0HjqiXzuPP1kYnMr+5seH8qkZiLgJdkzV43xvnI66Q8AtgbJ5v/4T/+skN19mHS4dD6fba3+3iSO&#10;undxj1AmaT5z85iqGFUevLWjYCIxPa+5Fyp7l33Re4nuddyf1Nar1q8n88C7GZTdK3sJ+zCi+4i0&#10;rQxoYknuZhzTT996s5Cp7XEvLOncvAp07goPGGUsmz2Wzjbb30uJaO0+qzImVRzLs62WeTYJc3Jz&#10;I82dJvgdGpOU3l1A9kxUHc2Jhxf7+MJLKbkuxPtKx8Q+6h63ZfvF5z+VvbDOX0iM+E1JLDw3l/pP&#10;rwSFMkRPKma111lx0HX8qNHUeHkm63i9/5Z0GDTVR+JRz4nXf09GVJUdBk23hxodeu/zZArvb6Eq&#10;6M0iEAgEAoFAIBAIBAKBQCAQCAQCPwdoIRi/h0YwfpvDcejjpI+5KZDxq3Gy3vhZioH6//29Pypk&#10;g1ZiK5y9lGPzrZxN7MHBIC+ynjFmJNwd7hgb9MGdzFzqGbtXY76R8TtRBo59/a9ZxicCTdth0+2R&#10;2ZNgGi19PTRWjrAIp0h24TF+b36YmOEQxm9LmG8e43cqcUDPnEksyoGx5gCgZcygZYf5qSwI2k2n&#10;m/vKL6HK6GmZfStLhgy0nZ38XjLplBX36qspNm5PYtG+92GOC3z9Zhr/2sPMqmPbbA/yxZVx3qBx&#10;HJVZVjAx98Y4VdAutIxquHYpM8wunE+sqdOnc7xE9u/G9RzX98qVxNyH6Pry5Rw7kfEN9ctxHpP0&#10;wfqvdlswiCw+JITxuyTxfMlaVIYf2/a+WHt60Xq0Be9ZyPMlxnU7PbOznRm121uJUdMVtlzX9rjW&#10;OLOxVizG3zlhjXIZ6aoje7Al8Uy5LgcSb5jzNNjJ+/LYGE4bG5nlQ/uGjFmZn2Rr6Zxwfeg6IdQe&#10;ud50Tvi7vMa4R+e+bFu/GWsWEr9T1wah/SsxD20s+j7qRp8h01Q9Adh/b431JfYz46cpW7Vj62Bn&#10;K9stt0+yuwBgYH1hrF8A+Prf/x0AoCXcCHquQOKNv/LqJwoZY6MPjVEKAKs3015z50Zeq9Snnpvn&#10;z58HdumD+53qX2NrEvutj93IcyyQeL8btocrq5FQxi/3mkuyT5H1qOxH7sM679Qbmb+QuMw6ztde&#10;/yEA4Ma9PCfdpaSvvjB+OXZl/HKcZNgCmUUIZG+Yjqz9tnmazHdyvcvn0p571Zi/ALBgNjAY5nEW&#10;54CwB9kH1SX3iHfee7eQvfVmikWu64mMWp3WYi/ch6vD5ab7xtDGNJhkmyFrV2Mxn15J6+3Jq4m5&#10;CQBPPZHuiCsreS+kE5HGPNzcsbjQy5nxu23s3qWVfGYNRqkPX/2bHJf+1oN0H1m6kD1Tuv28frlP&#10;6Z3B8wrgeafngOfZUoW6exrNR9/BOVNGvnd30LZp99o/zm2J7ecwwgq7lvbYn7r2WD52Yoh6f7Ne&#10;uXq1+P3wYWK0//CHaU1il11fMVvx9iY9d7aMoaug90ZpTM5fCsxToWA8+nKJ7fmjvF+tr6W5WBOv&#10;NDrmMB44JJ6v5hToCLud5/ATT2Vm/Oc+l2L2lpjNpnfV0cA8iz7x8scK2eUrac8fm6cIgML7Rxm/&#10;xT3N8To6aZj1LJoV3jo4SWhqvMH43R9e/z0ZUVV2GDTdHmp06L3Pkynqzq/d8G8RgUAgEAgEAoFA&#10;IBAIBAKBQCAQeGzRQjB+D41g/DaH49DHSR9zU+DiJZsMAL73ox8BAP797zNWITA1NsXymcwEXLI4&#10;bBrfcM5YLacsVisAfPheYqZsPsysy8WFvTHYyPidToR9YV/r9et64HA4CuN3S2KJra0nxu+tGykG&#10;Zfpt8X4lzue2MFeWFxLTStklZ88m1sJIYhRuPkyswNNnMqPNi9dHFqvGmGXbyujhOJVRQvbFe+8l&#10;Zjv2iRnMdgbCABnI+G7dTay0B/dzxufBIDEwPAbO2GF06t7F3xrj12OmuuwdxswWpvQzTycWlrID&#10;OfZ1mU9l0LFfzz//fCGD9JvwviJ7jF++byisbrLmlo0lC4lfqHPMd6gu2bbH4vT65Mkg+izp36jN&#10;W5t5nxoMEytNmexT845Qu+0Y+3FJYlPPW8w9xkiG6KjdynM8tT7k+JzZXneE8ZsZYZl9pMjs6ryX&#10;e/FwyaJUVhGf1fVUFeNXmZgFM1sYoPO2/68LU4qsTK4R7GPfJeahjVn7Smao1mNsaI/xW2J1G3Ob&#10;nilAEda1FGeVa9DTX6uzl51540b2BHjD4lmWWN2iG67Hp57J7K/i8idrbdMY0vfu5JjTG6bDeVnn&#10;ZJnrGblt3hZrwijcst+6mltcYyKjZlTW4R1VZPNLmU1JpqauJ65bnW+OXWMUs1xtj+xwbY/7lO5X&#10;3DfUu+TtnyXvk3vG1gOAjsV/VbY2zBYsnDYgZ2RL92Bhy9EjhSxfAGjZ3WleYvxeWEl724Wzee9d&#10;NPtS7yqeLbK9FHrTPY772OpqPmsYl14Z1YOd1Jcyi7P4WcC732qM8ZGNr7uU9TBkm9LgfD/p84ww&#10;dHk2676Xz7b8Xu5xC3IOcJzzi3kf5R3wuxKX/ua9tA5OX85rqDeX1z73LN03vD3f23/2OzOw+7xw&#10;/u7wZF3z9NEyzpnaLdm/ynzXfZZrR89D74w8aP+9+p5MGf6FvmQfZXvLct+g58GPf/zjQqY4fW4v&#10;i5ljVvsfmW1q//nq0phsfZb6bwxYlXEP12dH9nfHhszJqnlzKeN3Qq8d6d+pU8nm1bND9xDa+vmL&#10;2dPhs5/9LLDL+8HbC/m32fNP5XjWTz6VPCd64onEGNxejN9g/J48NDXeYPzuD6//noyoKjsMmm4P&#10;NTr03ufJFN6ZVYW9N4dAIBAIBAKBQCAQCAQCgUAgEAg81mghGL+HRjB+m8Nx6OOkj7kpeIv369/6&#10;FgDgP/zBnxSynmXFnlvK2e3nLTabMhTn++lr/dnlzEh6962fAgAGWzlOLGNiapZnMgrall0XAHaG&#10;6Qu4ZtANHA51jN+WxbrU8JdFjF9hGj1cSxnXlfF751aKd6vZg5XxSyakMjvOW4xojf+6ZWzi82dz&#10;fECy+ZR5SMaYMiPIltAvnIwfqO8ly+ab3/xmIWN8T43zWbBpZJXcuJdjADPTM+PYQZ6Z62fGEmXK&#10;zMpl+jv9H+0/f7damV3isZQY43de9MEYvyvLmYFDvSnTSBlGW+uJ2fKrv/qrhYzMm9KeaP1SvXr9&#10;Gg/2slT7vdSeMn4LllgN45dtl9hAThxb/t5vH/e+gk+N8T6xfxNMNhQW7cBikgoLaMfG1+/mveu0&#10;Zaufc9ixnfbe+LrKuNsypu+OxPCj/Sir1Tv7PMavjpe607XDeh6TWut5MTHzvOe+dHtJpkx7ZX4S&#10;HrvLY/yS2QlhxmksTPbBi1tcZsOltscWNxEA5oyZWGb9pbGolXhrsWvxv+/dS3siANwzJqbut6p/&#10;2vjZ8/kszYys/Mz2alqjGgd0YGtVz8Mli4WpDLSJzedAbGHBGNB6JT4w49fOCEAqQthmznpT/XtM&#10;TI+pzrnVZ8ng5nmgMrWt+/cTy3B9U+yjQ6Z6Zvy2jImpbNtiCU7zOEq2aWcVmYVAZvz2GQwdwCnz&#10;aDq9JB4A9GiS/WXHYgUrs5+2ou8tvEaEnuzpjXFRdQ1N7dnSeSH2w/coUXAIYw538/uG473eLGSz&#10;zsm+x/fwvZBn9L3cG+Ylliv70rF7JJD/Vvrgg8TkBoAPbxkjfD4zjecW8znHc1zPE75b9erJPEaV&#10;t8/OKhvb2aF7AHWkc0d2rJ7Huk44Fu0f3+e9V+GdpZQtSKx971z0zlL+bplNq0zr8X1vv5O8/gBg&#10;XfJFePonA1zPjl4/zyPRsh2qpFeT6T2Ue76Ce7jG5B1arO+HGpd+NfV1U2Kvw2xe9+C5uWTDyvid&#10;yP7PeV5Yymf3Jz6RYry/+OKLhYxjLt1lrIuXzEMOAJ57PsW2XlnMdyjmrOg6f9UF4/fkoanxBuN3&#10;f3j992REVdlh0HR7qNGh9z5Ppqg7O3Zj7w0vEAgEAoFAIBAIBAKBQCAQCAQCjzXiP/wGAoFAIBAI&#10;BAKBQCAQCAQCgcDPGVqIUA+HRoR6aA7HoY+TPuamwMWrbql/8Td/AwD4j3/0l4Xs9KWrAIDeYnat&#10;6y0kNyN1n1ycT79PL2bXrDd+9DoAYGwJYADg3JnUTin8gPk0afiHLXOx6jguvCcNdS4VB0XT7ZW/&#10;1dElLr/DDfUwSe6dGxLO4OFqSjZ060YK7wAAt2+nsA9dSTahrtiLc8keNNzBuTPJdW081MRfqT8X&#10;L2Q3aLq2q9vmWXuWrq0Q91bV23C4182PrjKvv57sEgA2NlIfbt7M4SsKtzvZCzZGua87lphHXRe5&#10;Fy0v5eRFhLoj04VTE7557ph5THmdeG7tfZu0OXGZHJjr31Tece5c0qsXdgISkuOf//N/Xsjojqlu&#10;ugz1oK6qRRgDDcNgoQo2NrL75NZm0teiJPDx5thzY61yJ/VcUffbxz1dM6SHurPz3dvWZwDYXLck&#10;ZeKKum3u+HP9rKOrl1IiTNV/4SIr4QKK95qrKWR+1H6LsA1yUdDxsa/q5s1ndJzePPF9Xnuqf+rN&#10;nZPcHPqmB4YASL/3zhP7oO159q/hLbivqEs0n9cxeXNcvEVkC4sWAkG2Cj7TFZdz9mUiCR4ZdqAU&#10;7sX+1aSnQ2mcSa/6Fg4Asm+qHpgDbDLS+eTv3Ic2XY8l1Ear2IdzvbzXZFneKrMsaynLvPaG46x/&#10;nfvd8GxK92jKdC+n/r3kejrHhBfeZGcr77d8R7uT57Nj9ww9IXKCRbVRecYSn05lTibjtA90ZEzM&#10;89aXhG8964Pe82lfW9vi1m77eikUi4XM8fa4nS1xQzeoPmi3PdGbhhDge3ROdiy5W2chj31oSdba&#10;YqPsa08MoFgnoiNv3+D67Vm4FEi/NBkix8nkkABw/cZtAMDGOOtjcSnfTZkITc8T2o3q0NO1F5Lm&#10;oH9jlOrbfqFnLkOUaD0mNNR6Ok/eflzYtbPGFFxPpfOO+7GEayDq7p7F+5zkbtpn6vfmrZz8kiEt&#10;IHcs1f/SSpq7ckgIs4tCAsBCOLRkP2b4h7IO9sqoBg3NwBy+9yQJ9aqFehjInLQsrImeDYsWUkz/&#10;nNGcuLS9qdyPX3jhBQDAZz7zmULm3cvatucsSbiLl19JyXcvncvhH3jHmnPmRJMun1TU2dxBUeUS&#10;fxLQ1Hgj1MP+8PrvyYiqssOg6fZQo0PvfZ5M4Z0XVci7SyAQCAQCgUAgEAgEAoFAIBAIBH4u0EIw&#10;fg+NYPw2h+PQx0kfc1OY2veb7e3Mcvizv06M3z/9668VsqvPpq/TvcXMZOwaO1C/8C/MG5tJvs3/&#10;6PXvAACm8jX7wrmUeEoTGjHZyvx8TjaxsWmM3/5eVsJJQ92XtYOi6fbakrCmxUQ0ypZop83SCAZW&#10;nOxiXVgaZPzeuH69kN29mxg4/U5mUGgCMbLchpKs6vTpZAOjQa537mxi9l04n5M5kR2jrJBzxnQg&#10;swdAkZBH9wMm+lEZ2SN376ZxAMCW2dlbb71VyMhGuSMJ3brCgBpPE6vqwYPM9uMzmoCILI7BILOw&#10;mHxGE5gUbFD5pkr2lLI4ORbqBQDm7fc5SygGAOtre5PF8L2ShwiXLydmKgCcPZvm5Etf+lIh6xtr&#10;R9c5bVOZZR1jCnrsqTXrCwDcvZPYP3PC9CLbTxlaXuKvzJjN8+nJCE+2H3gm7yhj1lhuDy1hFwBs&#10;GrNGmUZkMXdl8Tx59RoAoCdrgphIshXqciLsNTJEJ7I/st7yQrYt75zyGL8K6tObJ9UXf+s+5LEN&#10;2Aedp51tMuNz/WKc0gZl+g5vzrRt9lXHWSSFctig2h7LmYwPsod4etOziDLV6aIxkZWdxjWmzMGR&#10;MH5pD5pYqFMwwUTm2Y01M7G9B8j7nrJuW7D/I+z1IqGgyMge14RjxT4qm4TXnk4TzdBjmpY8AKxc&#10;dU07VLYbbUpltBG1W9qSttenh4KwRkltbkkiWiaMkpFjYAx79bAoschNXxPSsZETP06F3c7fbZG1&#10;LOOUrlnuAxtbkmzQOe92LFGdennMzRtbeCOfn9xH1faGlsiwK+/VvZzjUx0OLJHbhiRBHJMF7zCH&#10;dUye5423Lsnc12e5/2tf2mRLSnvvm2fOxnaWzf//2fuzYMuy6zoUG6e/fZs3+z6zMqtFFdGRBECK&#10;5AMkUhRJBSnKEhkOyo8yZcnPEbYiHAqHvhz+cBe2H6V4UlCyRYlPJEGAFEEAREeC6AkQBaDQVBWq&#10;y8q+z9v3p/XHmmOvse+dec7NvCeBTGCNnzo1d7f2WnPNtW7uMceUIqac07pGenHFy2bxYiax0z2Z&#10;rq8sHpnbD9l7ar+Q8avvruuhF392Ci/OZsekW/g3qHeet+b2YhrzPhof9d7rtjfRd2YB2tVsDQEG&#10;Lbsw1wZbm3NrVq4kpdmc4m5MxlDWbn0zGG/NxX3h3FzYtyjjt2jjqWzhyemZcB5pwwCasnZzTdgw&#10;5j4AHDgQsii1kK43TqWy9bXc74knHwMAHN4f7gHZY7GIJGR8NOvoYYXnc7uBt1d5mNCv902M37vD&#10;a79nI7odux/0+37o0Yfe8zybwovb3RAjfkJCQkJCQkJCQkJCQkJCQkJCQkJCwg8ECkiM3/tGYvz2&#10;Dw+iPx72d+4XyPhdWoxshE9/4YsAgC9+9YXMdvzskwCAmmlZAUCxGtgUyh4ZqIUv6K31eL+Xvv0N&#10;AEBBvurvm9kDbNGwLBrDaWgo6jkmxm//UCJrC8iYW0ZCCr8dxm/H9AuXc7pngRFx/erVzDY/G1ix&#10;FYelBABV00VT9unoaNDkU43ffXsC03dsPDAkIP2g7K/h4eAjyqwlU01Bxp4yStaNXaVt2WOMDZ33&#10;ZGl899XvZrbbC5H9S8bvzZuB7QzRr1MGEZk+fC6U1WLasJB5VBZNyW5al8oGGjRt7TMnAjMfACrG&#10;FFHWU9ZfwgA5dOhQ9psM5PHxqJc4Yv2g9yF0TMj4VVYa76eMXzJmy8JM4bvoO3nMN4/dyzbofGG/&#10;qa0XY4m0xYbo8JGpOXs7jnt9I4xnVRg/a8uB9d2Scdq/N/jUtPkWpD361Z7MIJ3ubdsgeDGgkdOg&#10;jPchS7HZjMeZUUG2IRA12cvmH5A4rOdRh7gjjKnY7PhcMuj1fkOWDaIBhuzlhrSvSYal3K8krEyy&#10;nSqi+940tqWyoTlkRgIDALTItlT2pt1vQ1iS9HX1Zc43l7m/Gc8bGze2sOj5jk+Eua1sfo0/nB/q&#10;AxkzS8a7aYxytWX6qXIt/drbs+h53jwhPJu3r/JsQNShbG5IHxqXdrAS53SDTOVmfF7VNJb1WpTD&#10;/VqbcT61jUY5MhDXhpatY51Mmxeo2h6k09B5YPcW36oa47cj7PsNY+8qqaYk8WfInq3j2aE/6pi0&#10;eJ/YfhKQcwxo+6/q15ZLxqKV5XpjNaxVQ1I7gWvIuuy1yMZV34u/pY/KyoQN/Zpj/DbDNVXOYwAN&#10;0/3N2N8AyhVOPIkldq3aqrXQhxnrHMDaurFA5Tzqbddl3PmMqvjRlWvXAQCvnDuf2YYk24Vzeqca&#10;v7pmeT7uzQ/avGOKssUf1QHn2uYxfhXafrK4VQvbW088RhjfKfdu5pDr9egrHniNttXLsGC/6j6B&#10;rG71x4mJmM3VsDir9SDo1+qPmSa+ZElYiMiNZ9F8OTcmNge1X+oWr3Xc1zfCedduxtoVt27PAQA2&#10;cplZFg8q8d2p8cuaJNjC+GUm1YrsiaenQ9bae97znszGd9G2lu05Tdk/PvnUGQDA8cNHMtvSUvCf&#10;IWExZ/cTve2HFb3m0b3CmwcPE/r1vonxe3d47fdsRLdj94N+3w89+tB7nmdTeOtdN2zfZSYkJCQk&#10;JCQkJCQkJCQkJCQkJCQkJDzSKADAay99u/s/J98j7vVfn3uh0ud/n+5X+5Txm32V68+t+9ZGwmOS&#10;7Ab38wXCsz1IdHued8yzKXq9873C+zKs4+Tqtjk6jtVaYA/cuB6+bAPAH/7xhwAA6/LFenTPfgDA&#10;5L7wXwBo2OEB0/UFgJaxuW5dvZjZZm8GdsaoVDEfMLZwTtPQWKGbG7HN1OBqi7Zgv9DvMek3tH0e&#10;Y4O/9TyPAUJbRdg2ZEbk7meM36LoM7ebgcGwuBA1TufnA8P16uXLma1hTIccG1FYpdSwzLEzjOnT&#10;gTDohoNfTE9G9g7bqKyRWm07Q5S+pM8geyrPvgvvp2y+sbHAEFK2Chlyq8bwBIDb9u4AMLtgWsc3&#10;IkPkzp3ADFU9P7ZfGUtkmqi2NtvtaWJuSNV33m/PnsCaB4CDptN75tTpzNYwjTw9b8Q0SbU/lN1L&#10;xvb585FJRbbK8ePHM9v6SmAqq/9wTud0f+1d7szGqt7rpq/aEXom/dXzW4U3D5QRvBt0eM+qsNyM&#10;uafM+JL9D31ef5MlDgDTU4HZRB+EaE8qw69qPqznXbwS2PTKCI/sJGERylxld+X7NRjV5p1XNHph&#10;fhljX0cLzyuKfmq8VmJJ9gwdQ85LbQtjmDKSdL8RziU7E4gsSiU+cMpnbCwgu1azSsiGLgrLc2Ym&#10;MLJvSeV5+jx1GJHTBI/tIwMzY6QBGYOy157A83VlPrPjtQ/vdZ4ovKyB3YC+BZ2XmnVhDN2d2kqF&#10;OHZtKu/Kppi2omauONdmrHVjqAZj6K+OjBPHURm/bZtP1PLdjnCN9m+WPSD3ybSQpY9gsaTl6Xvr&#10;PHZ0l/nOeUa+9bnYmHWRYyTbMySRAUXpB/pcy9jOkHkiW8Bsn1eSjBSep7aKMRR13sWMD1mbyea3&#10;DAQAGB4OsZdZBACwsBD2pmuW/QUAtaFw3quvR01+iCY21zlP41djNI8r4zS/pwjw5tNObS1b4715&#10;qvOYa7JmHujaxnZpW7tlK7AP9HhuPTGN/XnJ5prZuxfYUv+ADONRuR81e/UZPE/3Fmyzspl1v8F1&#10;UPdi9F1qOwMxvubWGPqt+rpp7Op5ZJsru5eM8pKwY1fXwjhdvBL3tZevhL9dVmU/l60xwj4enw57&#10;LNX4LTqZW+tS44KM37Nnz2a2gwdDXQAdzyyDQWpETE2H/fETjwXmL2Tu1Ne2Z5Eljd9HD15/uDZz&#10;9dw+YXsYui94z9sN+j0mP2ztQ497esc8226gu/OEhISEhISEhISEhISEhISEhISEhIQfABSQGL/3&#10;jcT4vTu89nu2B4luz/OOeTZFr3e+V/B5el9tA5l2+gWLX5H1vEo1fGl/4/XI0P2TD38cANCSL9bD&#10;U+GL9vhMYARAGL+Dg5FVwWrXt69dymxztwIjcsxYGpBKxx7jl9V1gVg5Nz83+vNVrt9j0m94Y5tj&#10;PDg+wN8eI6xaEB07Mq/kfkVjKZWEfdRoBnaJMn4XM8bvlczWtOrfTWE0aBvI+M3pxJG51YnshuGh&#10;0MaJscjKIZSxNjQUjqvencfGMonWLdXhw3G9loxfZfuw/RtS2bxIYTkAq6ZROD+vbOjwWxkuZLWs&#10;rkamDtn362vx3uwbbRfZSYODkRFDmzJ590xNAQCGZC7W1wNDSjX1PFaOsnaK1ncXLlzIbOzPU6ei&#10;fjDZ3DqeZPx68+r6jagHvbYW+i3PQt1+DZHzUVuL1KYV7HcDMn43hY3YsjbSfwGgaky1jjH4AGQU&#10;16nx2NdkkjalkjfHbkUYRGQ7iUwszr0Z+l9ZbmTcFYTxi4Iy+xgPtts8lq3aImOv+3lxjsXxIgMq&#10;N+/I9pO+9MbYsyl4XNlanJd6bca6dPYqyghjDKGfQ+YH2foQxu/Ro0czm7L4CcaLPKNqZ+uTF7dz&#10;1HKL0Rn7VeJZm1q5EHaqZMVkOqxi887LxmenNkVbbduP99oTbYXGEvaH10feGqjjTt/s6DzJxkT8&#10;MfulbQ/3y4/gdh/uFZNs6PLtd/yWv9TGZdNjwfuMX+lnGzNde/k7l23jzZMc4zfErKIwljkH9Xkt&#10;ewOdnxxHskIBYM7WxUVZFxn3ONegTF3bC0Kep31UN83S7772emYT2egsziqTlPfRtvK3riEeM97r&#10;6242RbYnkr50+9/R7/b0+TWe0abt52+dT9yDsAYBAFStLgDHEML49fSIlfHL+gi6V/H+5uC1Gjup&#10;4QthL+sehNdr+9dM3zbnw56er67JBmpl6/02TU9c+3ejHp575Vrcq1y8fA0AsCIsWjJ5i6LxP2zr&#10;/qboipeEtU5syF6A7/zYY49ltmPHjgFb+pC69Mr4nZgM1yrjd3TU9MclEyl7Z808eEjRay9wr+g3&#10;e/N7Da8/XJuFnNwasj0M3Re85+0G/R6TH7b2occ9vWOebTfYvnIlJCQkJCQkJCQkJCQkJCQkJCQk&#10;JCQ80kj/8JuQkJCQkJCQkJCQkJCQkJCQkJCQ8AOGApLUw30jST3cHV77PduDRLfnecc8m6LXO98v&#10;9L5eKp8e1xQxolQOqarf+NpLme1Tn/kCAKAyElOyhiZDKvnwRChIAABNS7VigRsgFne7fikW3Vi4&#10;E4rmjA/HtLuqpfLFdGKgbMWvWHgBSFIPRLe0Qj2Pvz2phwpiahrT3zSzmMXdPKmHhflY/I9SD9ev&#10;hjQ4iNRDS1LZtF1le2CFDwZiQSSVehgItlHxFe/dp0x6hMWyth4n2A1esRsWvgCAocHtxWCIlqRV&#10;L6/FolwdFgyS92S/a2EbpkVquiPTMbWITZaSK4WK2B5tK9P3NGW1ZsdFiSJLo9R0V96nKdIXmq7J&#10;froshfs2VkO7T548mdmGTXpCYw4L0WhBGkpsXLocpSNYnEuTrb2x89L3vbRqLwX/fkCpB0rYQOQX&#10;yiL1QJmUthRyqVihlxkr8gIA+/YHqQdtX1ZMSIr6jYwEH14RWYdXXnsVANCS/OVRkz9p1KNkSEfm&#10;TlasykkR72VjgSVPJiKOV7RpyrknsVIzCSEPveKud1x9ij7qrX16Htujc5+FHTuWKg4pHHfH1ilI&#10;XNGChnyG1PTJnuelh2t6ba5omwNKA+g61ymEe6rUw07lPCIvI9piAbru53W3iaUT4w8lEhTeOHaD&#10;t8/slXrpxQP+1DpuLJSmRds0xZ3wi0jFdrE9erzkrE+Etzbn/Nb6Lb+G8L8y79gGlfNwnsv2NZ31&#10;X/tX094JnSdtSqJI9zMGqo/y2bo+wQo/qgTSrTthz7AwF22MhSxoBZEBUOkUrl8q/zBr0lOXb97M&#10;bCsipcR7ayE3zlFvruq7e+PYDd75aikwDjhSD97YqU3Xbr6Ljh3jT27s6APynizWpvIbNSu2XKd+&#10;DIB9B62YpfQ/n6H7BD6jKnsQtkH3JdnfIRJvVU6L+yC9N/cMKqVA/8/NO04JsRVNmikXNyxWqm3V&#10;1trc3qcT+vXGrehTFy4F2YcFKYBHCYeqFKuumvSYSj1ocTf2iRZ34zieOHEisz3++OPAlrnKtaO9&#10;Gdf68YnwvDMno/zWlBWThexLsrnvxOeHDfe6XvRCr7XjYYfXH67Nhja3hvRpuL3n7Qb9HpMftvah&#10;xz29Y55tN9i+S0tISEhISEhISEhISEhISEhISEhISHikUUBi/N43EuP37vDa79keJLo9zzvm2RS9&#10;3vle4bEDcl++nTFzv2ZZwa8vfv75zPSVr38HADCx177+A6iNh+JXNWOnAUDLHjE8LF/rjY325qsv&#10;Zrbl+cA2mByNDGIyQJXxW6mG+yjjt2gsj5awnvrF+H3YoT7DsfXGW8/jbx3rgtlKwvgla1GZAB7j&#10;t74ZilosCuN3bj4w425fj8yIZiswGdpSIEZJgWT6KiMv+3Yo7LXhWjhvWFjk9GVlZ5AlpIVhPBYN&#10;GbUeIybHHjH2hbJpvP5VFlnLChnmGYVkl2Qml2nE85TRyXbpnOjWLg8sAAYp4OYVs2GhIWxha7GN&#10;t25F9uOt66E446FDhzLb1ETody+u6TiR7XzhYswAIFtUX6Obf2ss887zMhnuB1lxN2FrtzkXlL1J&#10;BpEwa6qVMD4s6AYAe/cG9m9D4hnZcFpscNgyK+YWIqvo9XOhv7Qvp6dDn7dzBWxkvtkGoikMddo0&#10;fnq2QYu9ei0Pe/frkKKKWKSxY+8GAE2tVEeQrarxm76uwUI3R2YvysRrs/+NvQvEAjhlYVkVS+E+&#10;eh59ZXwkrGcQ1tmNG8HPIf6lPj82HrICtNAfz8tnFNg8zrEu9Tj9P75nicxP6UMyfZlZALnWm3ee&#10;rd8oSJG3YmF78aL80HLuRFvb/qcgY8zzylYkUM/zri3qnt5+ljQwm00LcZLxK+RGt78Ya7yYAwBt&#10;i9denMrZ7L9tfYYzdtm4i43rgK7hPjvZrpU1nNewKCWkC+/K+DWfazXEz4yhqRkkHuOXKJZlflpb&#10;tUAYi4pp0VNmpBw5dDiz7d+/HwBQ34jFR7k+DdXinuCO7UfuLEUG6+xc3KPwXbVoGGOuFjb1xs7L&#10;+vHmXTebdlHGVO5RYIsxRNviMX61fd18mP0LKVyp2Scs7rawErOYDhwO8W5C9+q2Z1P/4e+y+BH3&#10;Dl77BrJiznlkx4UF7O1bsmwYiY8s7qb9RcZvbj7ZPk3nU9PWhFzxv1Jo96zsdc9fDAWMyVgHYkbW&#10;4Fj0rZL5ZlMDjMQk9smm7I/5nocPR/9/y1veAmxlQFsWpTJ+R8fC8ZNHQzE4yH6jmluHw/N0zXpY&#10;4fnybuD+vfsIwesP12bDnfN5J0bfD7zn7Qb9HpMftvahxz29Y55tN3j4I0lCQkJCQkJCQkJCQkJC&#10;QkJCQkJCQsI9oYDE+L1vJMbv3eG137M9SHR7nnfMsyl6vfO9wmMter+9duW/fIfjn/jY5zLbS68F&#10;Pc6Dx6OmZ3UsMH3Lpu0JAG1jVKnG79pqYHmceyWwhgFgfTmwPabGIsuKX6CpuQgA1Vq4d6MebQUT&#10;8kqM3+3jyd96Hn97jN+iaZgBvj4aCqGPPcbv/GxgjEAYv/O3A5Mbd2H8Kpu4WgosiRxzlewxZfwO&#10;BmbIoDBXPfYOWRIe41efUasZY9xl5e7Mj7R/lVFLpqAyiGjzWagxjvKeAwNxPrHdOibZs5VpR7aN&#10;sKdpqzeiTizboP1BFo2nEwhEppdqAb7yyivAFj3lfTN7gS19Q91g6jRC+uPatcCcAYANywpwQpMb&#10;rzybwtOr3A1WhSlFFrCugJxPqrc5UA39OjUVtNABYGraNPfEFRo2Jg1h7Q4MBibX7GzUv7xqLOuZ&#10;faGfIWzi4RyjKt6cP1WTmrZmW7SAbaOh2rE101fP6ck69ysau1cJliVjQKmtnLHzJA7ds8ZstMdr&#10;kWmf6vTlFoVaxWpTBn22bsozqEWqjF8yEyct0wUAZmYCo8pj/JLNGX6y42IDyTgNx8O56tdZrFS2&#10;FjMAurt/hl57jJ3Gu52CvpCzSZzimk2WOAC0bc54tkpR9EK7XKvPIPO8LLrotGlcIAtVtWPZXyVh&#10;m3NM9Frd/zY3rV3OOpwfz4CWruH2W+csWbQFYQoyCUTHq+04Qcb0krlBpm9TGb92v9w7CTOeXaw6&#10;rC2yNx2WcI6VTnay7BmyNkiGy6atDTrHrlwJa8KBffsy2xNng8ZpPsMi/B4eiCzITcu2uHQjZqbc&#10;NlYr5BrdM3h7I7KJtW/8tXs7us43Oca9j/dOeg/vucr8JONX11eymD1/XF6OTF7GON2rcMxuyt5u&#10;74HAuD569Ghm455B6zfkM7cC+C4VOcb1f9oyhNQGADVjAivjl0xlMpIBYHE57EP1PXXeZrC5lR+b&#10;7XFvfT30w4D0b9l06ZdX496HjN8r14LWLxB1wkfsbyIAKLD9Ojc0m5F9KM3iHmvPnlgXgIxfzRxa&#10;3zCWtmQiDQ2Hfju4N86dw4dDFtyoaA+zrxPj99GD1x+ujfFbjvXr35K85+0G/R6TH7b2occ9vWOe&#10;bTd4+CNJQkJCQkJCQkJCQkJCQkJCQkJCQkLCPaGAxPi9byTG793htd+zPUh0e553zLMper3zvYJf&#10;pu6mRcfneUwAZRaQAPDBD3w0s124GrRbT5x9IrNVTIeyKF/mC9XwbLIqAWBhPrAHLp0LLEEAqK+F&#10;L9vT45GpQLaQakEODAZ2hjJ+OU8eBOO315h9v6E+w7Z646nn8bfH+C20hb1jP3P3o8avsIU2NsLY&#10;5Ri/s8E/FuejXl+LjEJhJSg8xm+kGsVrRk0vuib6bmyjVug+cCDoT4+ORRvPUzZKiTqf0h/0f2Ve&#10;eeA12r8NZcyQ7SRMKfqrMixKVp2azEgAIN11bSWySys1Yx/JtawSrfqLZJVUpco5mfGVAdE4dRjQ&#10;/K36eTkfMFaSvvObbwa9WdWlPXwwaAFq/Nk0PV9lYfM+CwtRN69h7HBv+nkxTEGbHuv3+lQiQwsA&#10;yBTUOWaMU/WfqmnMKkPL04qk79Ul7pWNLXxbGPTLK4Hlc+R41PCbGA/9WhYmvTf3Nb5nPqrsQcev&#10;yXzrdR7Hx2OMF4XttGnM8157mp3GYB1jj7HP+7gV5aX9vGbfvqhff8f6fU40Qq8aQ52MTEjMybGn&#10;yELNqXoGW8YM3+IrEdKv1D+W29BFOg7D2Os3zxcUHqPwXqEkO5F5zuBJNauNLEPvPOr+Q87LsSSd&#10;+zEW5sbEbF4s8UiCRdlPZDHT6XMIE5Y65eF3aLfayEr2tLV1vcsijTB+yQrMzUWzKbuX79mWv3HY&#10;b0JszlpQ0L2irB3sV2Xock2riXZviddLf5BZrNqm2djJ89ivOsdeffVVAMCgxMknHw97zmHJLGuY&#10;3q8ySUu2Vl67E+93Z1YykOxdVL/e09Bl7NK+7sai3amtKLYsC0p82Zu/3vz0GL8TE5ZJIm314t7q&#10;amDJIrfniW1YXQ9rzLmLIcMPAGpD4Xlnz57NbHwuxwHyDGXvZnMss0RW68F9gUkMYR8DwKBlhmh8&#10;pza0rp8FW5OL4gMV29spqOeb3x+E/+YyAGy4y9JvAwPh748N0e6/fOkaAODC5UuZrW573OHRyCaH&#10;tVVZyjwPMt4l0Tpm3+i+9sknnwQAHD9+PLOtrYdxLMmcrtbCS2kW5bFjRwAAe6e2s6u9uPewwVuz&#10;doN+sze/1/D6w7VxWdF9zvapcV/wnrcb9HtMftjahx739I55tt1AdloJCQkJCQkJCQkJCQkJCQkJ&#10;CQkJCQk/CEj/8JuQkJCQkJCQkJCQkJCQkJCQkJCQ8AOGApLUw30jST3cHV77PduDRLfnecc8m6LX&#10;O98reL+7FTZiyoK2i+OoKdvr6+G8P/ivH8psN2ZDqtVjTz+T2UpDIfWuJKlnRUtRlqxB3L51HQBw&#10;5fxrma1pxQlmJmOKGtPeJLswk3qQTKuYupikHnL/1d96Hn/n0qDNtlOph6KkbVLqYe7O7cxGqYeV&#10;pVg8hMXdCpLCrqDUQy6WsMiUpecBwNREkANRGQNieDimf7L4hRYFKVjusaZ38nGaxtqy53lzQ3Pi&#10;eI0WrBuoxufxeFOKnmQpr26Kcnx3+nVjUwqdWFGOajmmC7Y5z6XfKvZ+eh6fsbAU0ygrlnbo+UxF&#10;06qd9CZNs5y7E1Jo70jxHBZ/0b5es9TScSmIRX9sNGKaaKnCd+nu34Tn397c6Bc09bKTSSVowbTt&#10;6aRM1c6nZwebpuG27HhLcrFbNng3boV5Fc4L/z158nRmq1labH1DA6S0gSZpg9df3lrkpTzztyep&#10;4Ek9aBZ6oRSewYJcCm+8PJvCK76kqdG83it4mH/3cN7oaPTRxcVQfFSLF128eBHYUgzp0KEg9VDO&#10;Ff6yHzoOWRGyaMr5Oi1amI9SD5Io3bDCq1rYrts8UXhz2hv33aCkz3DemftZtbEwmHeeympke2GZ&#10;J979uJCVpN/YX7n3tdhbdAq5FXIFCINNC5x6afva/UWLpWqjdEdb7t2hhoNIKVUYV6StLAql7WeM&#10;yBWPovNJLG9ZH7IwIBClI1TqAc6+sSFrN9e2AZHxyuKBttWao3/PZKnHuU6y/pB2nXv9DQDAmhQS&#10;PXQgFKjauycWt2Kft2W+U+qhrkUal8O+FdJ+nSe06R6Ex9fWrIDWljWtG7w5SFvO5+kzYmMb9B6e&#10;HIOuw0O2B9f1JBsn3QfZPXXPwyJ3Gh/vzIV1/eVzr2e2lbWwhp997Exmm56eBrbEW7ZxcS7uN7Ln&#10;Sfsp63D8SCwWpwX+KOmh77xg13CfAwBrJjNRk78/hqzQbm6MbZ+h705FCO23g4eDLEJR5sHgYCjW&#10;1pY5dv1aKB547sL5zLa+EfZsKvXQsn4dFTm7NSsgBx2nobi3YBE7XdtOnToFiOQDpLib/ltGqRz6&#10;a6ga/ePkySAPccQK9EH+1tOilg8r+r0+eWvgowSvP1wb460Tl3cL73m7Qb/H5IetfehxT++YZ9sN&#10;ZBeRkJCQkJCQkJCQkJCQkJCQkJCQkJDwg4ACALzxYmD86hcGfu3cqU3t+uXe+8K/UxuRK/rQB3hf&#10;eXcLFubx+uZ+bOzDXuft2JYYvzl4xzybotc73y/0a3GOIeIUsuC5WpBhdTV8if7DP/pYZrszH74w&#10;n332LZmtNBQYBcr4rdTI4oxfyW5dD0Vxzr8RWQStzfBle68UpWBbm43YZn4NF4Jldl6uOI7DIrsf&#10;9Bqze0V/WhWh48m2apv5W8/jb4/1x4IziESp3P2K1q8FZfyuB1avx/hdXY5MHRZ360ihMy14RN/L&#10;td+CjDJ+91hhipoVRIPEHy34QhbKwGBkhfDeWhClYuyNTaGRs41knwGRuad9yXmiBd1GhLFBpq+y&#10;AjOmPTtYmCaVSmRn8J2WlyNrmkwjjbcZc0UCcpYhImO8YW0YGonvPiAMaYLX6DqrGQDE6GhgvwDA&#10;3Fwo4nf58uXMRsav9vXSQmBO5hiznL8OY1+nn8eA6ubfauv3+qQMP8Yd3VuQWa6xt2AsPo2t9Auy&#10;rYDIzlD2FAu9Xb8esiWAWMzm5MmTma2T+cB2th7uJZ5JHCD4LupTXhE1wisYWCzH5zdbVrRQYrXX&#10;vp3alKnGOeEVQ/IYv4pIaozHyParCZv/4qVQ8EiZgMeMJcaCkRD2b7MZx51xL+fL4kBeAcWsj2We&#10;t1sM0rGtjFl6b6/oWcH6Rgt1Vu2d1cbfXvEfZXFu9wAALOiJyKTNzROuWdEU260+SBawjFfLK6po&#10;v/Ps3vBb9/nZ/JW9Ba/JF2UzmzQ6Gzt5Dy3+xqJnJel/PlvXu+yWzhjr+kr2b25/w3VRWMcte15b&#10;/LtuWTF1KcC2Yb9DacWAzDNlTSoqi9ye16nH92w0Q+waMFYlZA3VeZcxJiuyD7VuUNaxty5euRIK&#10;Z92+GViVADAxGhiTx4/FopZcPzU7hgVTa8J0Xa/HdZhj67F7lR1LsKAYZP3yfE9jYcaAdvZaem3F&#10;8Y/M98SPuA7r/ZSlyrVWYxJjoZ7H63Vdn5qa2nbe5WtXw39vhHEAgMtXg+3UqccyG4taalv5jBtX&#10;47VksOr6SUbwY4/FYnE63pPj4W8CHadl20ew0BwAXL4e2jU0FvclY6NhnPRaFqCr1+MM4HFdGw4f&#10;PgwA6AhbfsgyDllsFQBu3Ar73vPnQwYIAKxthPccGo5tqVvAmJgK+1IAWFuNbeA1Y1KMbcP2Cuor&#10;R46ENea5557LbJvWr1Vd2+x5VlMWAHD65AkAwAkr8gbxAW+t9Aps7tSm9t3YFNoP/YC3b3mU4PWH&#10;ZyN0vej5bzo7tHGv0uu8ndqYwdPrvG42tbN9avPO26mtV4bRvdp20z61q63bmHDf1MvmXbtTm4Sc&#10;hISEhISEhISEhISEhISEhISEhISEHwQUAODcdwLj1/uas1Ob2nvZyA7oaTN47JHdoN/3g9zT7Rth&#10;pXWzedf2y6ZMgX7gQfRhv+GxhXaDfr8zv/xpO3MsA/uyr2xE2pSt9dIrgdn0++//eGabORS+HJ88&#10;G7/6t+1jc3U4shaplToxGb9iv/jNFwAAF16LGr+jpl06Wotf8NkfmXad+Bw17qBfqoURo33pMQUJ&#10;j1GlNmUA9AP84tqv78zdvu7eD8giBJBpkmq/ZaSdVqRcr60EtufcrcjSWFwIWq/Li5ElQ8avfmVX&#10;Zhb7OsfqsnEuyNiOGbO8IlSGAdMxGx+JDItJY48rm5I6wtqGWiUwlvRrOPU4W8J8a2bMK/EZa5Yy&#10;vlQjstUIjI1M11fnpbCwoq/HazP2mszFyPqLz+O1ldJ2ZrPqtrU6poMobY1M4+2ahQ1hgKgeHqF+&#10;cfNmYL0oa2RoJLBtPHavvlOmUSh9VLT302XFY0Bl7+n0W6957M13Be/txXmvP3pBfWQr1B/rdm/1&#10;29XVwOi5di2ypyYnA/OdbCsAWFoO+ou6/lNfFNLvuSwQpw9bJvrpsddy/eGwS7uNiY7xYNVYwM4Y&#10;67Xsa7Xp8zwm8m7QMb5Cuxh9hj66YdqNALC0tJ3lfupEYF/n2me/tX0MEfk1Kb6fMuIInluS16xY&#10;fNS9GDl8LelYaq4qk7Rmc3VEMh3KK8F/Dgtrbv12mNs1mYwFi10r65GxVh0LTEyNmY16ZB6SYTwh&#10;LLiWo4FOtsqKsdgAYMCYjEvr5t8ARibCnkL3L/w9ZlqcQIyVGyuxLUOlEPfGRB+1LixJYszeiRrP&#10;EDYlGZIA0DS2HgCMDoQsiiXRNh20563Nx/WwaO85MhD3PMvz4TnVAWFn2k+y/wCgZtrtJbsvAKyS&#10;fW8sRwAoH9wHAFibjLbLllmxZPMPADZsLW0Jy7ckev+1ZpgLg81oK5lPtYqxXR1zbA2pZARplM1s&#10;ylS3/yorl/u8CxfCHhQyxsoQZfbJqozDiO0pC8ZMBoBCD814b6+Yn6MBd1sz7he6DyK8WMgYouus&#10;F6O1zbRpponHWCbo8wCwtBoyti4ZyxcAXnr1FQDA9HTUWKberK4r7Mv1tdj/r78esvy0lsGyza3h&#10;weij3M8BQKse3nVqIqx3AFAzJvtr52PW4PThsA5uWC0JSD/5Yxzfnfsg1W5mHw1Ku+h7uuYyk+qb&#10;3/xWZiOLljUZAKBdDM/oyB67IJk53H/qkBQL4dySMIzZ1h99+zsy2+RUiIVNGWPuj1lvAACmLGb+&#10;yLOxNgu7ZlPY8t1Yhju1qX03NkXHYSXvBp7/7w7b5/Fu0O/2aazo9W86O7Xxb6Ve5+3Uxr9Zep3X&#10;zab2XjbOu1627DlubZbMdM+23dxP7WrrNib6d243m3ftTm3b/2JKSEhISEhISEhISEhISEhISEhI&#10;SEh4pFGAMH6/V/C+0Ho2otux+0G/74ce9/SOebZ+Q/+lX1lA+tXufvG9aP9u4THBdoMH9c53Y/yS&#10;BaeMGY8Z9+2XzgEAPvjhz2W2vYcCs+nwyViJF5XQ/lIlPm/TGD/jpssGAG+88l0AwNXzsQruqGmz&#10;DouGotcflDQkKwvyVb/D6tfYoqXnsDgIj03h9dFuoPPkYWX8so1FYbm1jBlUlhcg41f7en05MN/u&#10;3I6M3yVj/K4sdGf86ph4bMSM2S2M38nRwJAqy1dKsnbHRXeW2nBjw5E5SVastoEsjzxDMTw3x4I0&#10;JpvqEvK4MpKV8ds2Nl1DGNKxr2Vekt2jvmLPUR/MfFSYvLwPdQLVlmf8WhtFU5X6izruHBPVfcr1&#10;jeO8rPSdq3xuzDfVAmb7lTGb9YP4VNQ8jPDmMX/nxy78VptXhd07T8F7e3Hjfhi/3aC6iozHWq19&#10;xara3xJWPRmH+/fHCt08r2IV7bFlPea7qO8VrJc93/NYtNof9Bv6L5ThmlliHyvrmR7nsbpz847x&#10;XWz5Nlj77zKO94rsLuXYhxXLRNnYiAxXan5eFcbvwYMHAQAVZXU5fuQx/DyehLI8svtodoHNGR27&#10;TZs7Lad2RUXGc9jYYWPCth1aCLH8qDDVmndCLI/eGBnhs8uRCduxtXvDshwAYEB02BvGxhyU7IKW&#10;MairxmAFgAnL1NB3qpqW521h3tZGQnwh4w4yL4clc6i1Gd6vadqeADA2FK4d0HlgbGhlRlJDNMcq&#10;tvcbk+ySlvRhcy34SH0tsk+Hbd1ZNUYvABQ3Q1u59wGA+nKInwNDsT8alTBmq+tRL7/C9Crxs1UT&#10;p16Xa0vHgj82jkR25pWBEPPnBuM6u2xjQp1gAKi24r0HGuHc4XrsL2o/N4Tx25JaDluhezbqUOsY&#10;09VbMjcYf944F/eKiytB8/7UydOZbXpmD7BlnKrme5VWtJGljLvEdQ/eef2KNfeKnTJ+dc/Atqqe&#10;LzWMdR3jeePjMTtvZT3446rEvVeNtav7NOrODsmcYFxeMZ8GgIsXgw5uUZiuq0vBr8dG4nP174WK&#10;MWX3zkQfZubWuUtvZrbJg+H4mjC8m/XtWU4di13ZfghAyZju5Wrst4kxxqE41ivW1umZqNPbaoT7&#10;vPzKy5mtYTGnVIvreqES+rwjrHrIb/Z/W9jQ7MOSMKA5ts8+/VRm2zMT9gK63ysZZbYt2vKT46Ff&#10;3/J0YGgDQM32Cpt93tM8CBSkPkg/0P95vD1W7Ab9bp+3n9stHoU2doPXfs9GdDt2P+j3/dDjnt4x&#10;z7YbbN95JiQkJCQkJCQkJCQkJCQkJCQkJCQkPNIoIDF++4Ju9/SOebZ+IzF++/td40G9c25s5Gsa&#10;vxwrw4U2ZQd87YXA0P3oX3w1s00fPA4A2LM/foUv1uzrtYgzra0HdsaQ6NhdvRj02hZNOxAAxowd&#10;OCzneeyvTqZFt/2dOsI0Sozfe8NOGb9ljq2wJdaWgpZhL8Zv2zRm79ZmMkhy88oYEcpymzH9SWUd&#10;k2GnGr9TpoGqjN+y6Z3qPKg5jF9qYqqNjF+1Ufe3KDRYbWvbmL4tZeVQP0r8MWNAZZb4nJweK58t&#10;beB9KvKdNbu3805aoZ42Ba/1WMCQ+K59uGzaoHNzc5mNLNsZYeoUTJNSYw7HuyzjzvFUZmS3eaxg&#10;H+k4ubHEeXcP+jz+1vjYD7AaO6Tyea5/l0Mc1crye/fuzf0XANaMFVgVTcC2zBOPTVGwOUYfxF36&#10;0Ot/soVzmsIcM7F5aBt7p6z1CJxx8uKyNyb9Av27LMzUqPEbmW9kV1++HPUvqY/J6u+QftN57LZY&#10;mF58V2+H0RbGfgNhHon0KlqmC6kMS5LWhoztBgBjxoabFJbkrW98EwBwQJhog6aNOy7UbDL2Nu0e&#10;AFAxLcyG6AhrBs+m6YWqduyG+brG6L0HAoO9IdMzi4/CyOtY+onORGYwDNeEsWxs3LL0+oStDRdv&#10;x7GrDYdrVM+XPqwZA/RHZeS3GrEfhoyd11qP/Qrrp9uXo0b3+mKY0wMSZ2FzYqCmjE3LGtmM+sbV&#10;YmjroPRb3fprSTKuikcD47d2NtRkAIBXm2EcZo35CwArFi90X1UWxu9gI/SDMn7pUxuFOCfI+PXW&#10;C8YZIK5zuTWQ806zFTLGb8g6A4Drt24CAA4fjtlmZNp7sUC1qXWdJrx1wLMpeh2/V3j36xYLPZbv&#10;1t8E44+ye714xueodjXX6fWN6HvUNJ83/wWA6enAgD185Fhmo0buou0NAGB2dhZALukoi6MD1bgG&#10;Dsn8pQMpw75j8+TC5UuZrThof89YZhkAFC2mlmU+VY19XyhHXxkwNm5FtLX3Tod1dVMYxKtL4V3G&#10;JiMjuWzx9o3zb2w7j3+vAEDHsnqU8au1SrI1V9jQTIdRLW/+TXL6RPgbDAAOmJZ31bSPAQC23241&#10;JNPB6i48IbVZmGGh80hMugAA//RJREFUcfthRWL87g5efNgtHoU2doPXfs9GdDt2P+j3/dDjnt4x&#10;z7YbePvWhISEhISEhISEhISEhISEhISEhISERxjpH34TEhISEhISEhISEhISEhISEhISEn7AUECS&#10;eugLut3TO+bZ+o0k9dDf7xr9fmemTOSKZUkaBVOGNAWMttXVmJ71pb/5FgDgU58PaaAAMLUvpNkN&#10;jMT0rAEruqXF3TYsPVGL1Ny8eiXYJMWUxVg0xYv9kStOZKlPmpLINIV2Pd6vX1IP2nf3iwcp9dAv&#10;3KvUQ6/ibovzQcZjVdIBe0k9cJx0XhWsPVoA6uB0SEWsb8biOQVL6ZsYjamv05ayODoU0tsgUg/a&#10;hooj58HjLWuz2trWLwDQMefsiK0g9+6YT3lSD4oszd7xUc9v1cLjJXEq2rZfmasngobNfY0LvLYs&#10;xa1yMcRuqtcsLoVxvno1pk5zHA8cOJDZypb6rVIJvLemU2fpmPLuTBXOh13+T2xLLMwXxyT6tc68&#10;7dfmv1XTvt3WtEJKavPO26mtJsWo1tZC6uuGFb4CgGUrosWiWgCwf39IRd2zJ0o91C3esggjADSl&#10;uAtjvfo/+1jnHfuwKf7PlNaOSIWULC1VZSIoz6E2z4fb8i7dcLd4QXj37ge04F51IKRGa/Eopklf&#10;vXo9sxEze0LqLWRNVbB/8zb9nzAW3rszLgNAuxR+t6WvuTYWZI2kvMJgTuohzMEpKzIGAOuvh3Tl&#10;keW4/o+aZMGwtLlNP5LFuTwQ4qw2eUPu0zE5hMFaLGbGfcGePaE4FwAcOBTS9pfXRVbD0q2rozGW&#10;07ahsctiCdsHAKvLJjEh/TE2FdKbW7VoG50Jtpu3gkwRADTsGWPjQRoCAArWaE2/brckvdzmRFkK&#10;cNXXwhxclOKM7Y3QxglLvwaAgXKIjwOyYao0bZ2TlO1yhzEzyk0sWLw4Px/S6QFg2fZktcej1MPs&#10;aIitKvWwStkMm+MAUG3Fsa2a1MNQI/YXm7iSk3oIRndO9ogHjCs677g2XLCiYABw4UKQCqOsCgAc&#10;PHIYADAihfIIb64pvDmm6HW8H+Ba6vWLYqdSDxrL2Z96HtdaygrpcZUO4j5vaT5KOM3Ohb3dpStR&#10;toTSEU8+9Uxmm9wT5B9WTCoGANYtZtZkn79p81znkywxqG+EuVWRPQiL292xwpMAMEbJAimk261f&#10;tT8yuSmJ1bTpeXyuFqzlNVeuhL9rIO1qyl5vzGJcU+a2xk8+pe1IduX6xtp11OIkABw5eggAMCrS&#10;L612iAcdkeMZtMKPx4+GYnwAcPhgkNahbNnDjCT1sDs8CBmFR6GN3eC137MR3Y7dD/p9P/S4p3fM&#10;s+0G+hdOQkJCQkJCQkJCQkJCQkJCQkJCQkLCDwAKSIzfvqDbPb1jnq3fSIzf/n7X6Pc7k1XnFocS&#10;JoDaeO78fCjYBQB/9flQ1O3LL8QCG9MHjUEin+ZHJsNX8AH7qgwAHYSvzWTdAMCNK6E4REUYMWT8&#10;DgqDhf3RUoakFUtoG3MT0v6OsLES4/fewDYqs4Bsv16MX6+4m8f4JSv2bl8XOT46r0rGOi2XYhuO&#10;G4N0zQpeAUC7Ee49ZoXfAGBmOjAsRoYiC4i3UU9gjQ+NW2xjjt2b2eLoxVeRd2rH37ylx/jN+R7b&#10;pWxnx1+JonNMGb+Ed15RipqQAdqUucjnKvslF0OcAnlkwpCNBQAbm4FxMmmFlCBjq0VlWPCtKoWg&#10;yO7VPmAhsaL4Ah23o2PCn8KsGbTikbnUA/q1Z1P798BWFBp2wxi6q8KUWjUWcLUS4+PBQ2EeTE7E&#10;YjythjGqyvGdmsIU9Bi/HFsyGQGAQ9vUQjksOiMxn0x7ZapnPqdj5/hhi6xWYWJ68K5V8F36tR4X&#10;WLBR7letBR9tWpyBrK+3hCHK4nsnT8XiOWTDbQpbqUNW9F3YiMoEI9p2DdsHAFKzKEO2NkqxuLKN&#10;XU2Y6qPmC2NSaHH5ldcBACVh+O0zn5uQ+dk29m5ZiwmVw3na9snRwMIDgFY9vP+wFDJkgb/BochU&#10;GxgPMfzOQmzDYj0wE0f3RTbivBWcakmGUWUwtFGZ8fWN4P+6txgaDfHg2mxcs8amxgEAt+5ExmzD&#10;5s6oMH47VsCsVPQZv51mePaIscQBoLEejm+sxDWr2g5jMmJtBoCK3bMurN0JiweDEqNtW4WS9P+a&#10;jefrsg7PG6t35InTmW12NDjNPIvxAlitWPaXcHW0CF+1GcZ0QBi/zKhYKUhGgfWNIpu/UtHLn9Oh&#10;3zQ2Va2Y321hSp87F3xU1599VhBwcjz6W5HrijHRzZr98tsQ0O3Yg4C3J/LakO1BnLVXj2tmAtdx&#10;vYa2tbW4xvDa/ftDXwIAbJ/X3IjnrayEGPfqG/HvAa7njz/xRGab2R+yHlbX4lrfJANXCpgxzubW&#10;f+kOZtcwWwvSfs1WZFxRm8f45XvqeUSuAKfT/zyurHSed1uKVd+4cQMA0JFUtU17bkPid6sVf8e/&#10;Dbb7KDMd1XZgXxynk8dDBuaeqcCyBoB6I8TMosTCqi0Ye42NDQCnT4fYwIy8hxmJ8bs7PAg27aPQ&#10;xm7w2u/ZiG7H7gf9vh963NM75tl2g/7sxBMSEhISEhISEhISEhISEhISEhISEh4aFJAYv31Bt3t6&#10;xzxbv5EYv/39rtHvd64bk0eZe57Ol37t4RftmzdvZraPferzAIDXLwedSQA4+tjTAIBGK7I9BscC&#10;i0YZv1VjlczeiIyNKxcDK7AkWlxD9rV/SFg5bWvXThm/EOZSvxi//RjjB8n49d7pfnCvjF9lOO2U&#10;8auMH8L70qisCzJ+K6Xow48fPw4AWJgTZpbpwI1PRMbvvqnA+B0ajgyzkr1LQViLRWNg5HzB2qpM&#10;Uvpj7jxHr1d9j9BrWvY89Wv+Un/jb2X0cLxLnl8Ke4SMGb0fr5Wpk/m8MpKz85y2AEC7C0Pz0qVL&#10;2e/VtcA4GRSGH/uBsQmIjF/Vl86+GYt/l8iKlccX7X+Uhc2faut2bUfoRQXx9cyeu3X4n4rME57n&#10;XXs/NrZxQ5hSa8a4GhuJupb7DgRG1ehw9HkYQ3ewGl+0ZTqlEF/SuFG2mKogm1W1mH2t2u3+T+gz&#10;+JtMbgBom54o54MZw39VR5i6oyr8mNNGDO+UnQegY/M3YyTfg40DXhZNUjK8msI4YqtnZ2N2zLXr&#10;Yd187rnnMtvgSBifurFkAaBD35Nxz82rXHvMxHkp83zMtFmVBdzK+iHeo2jPGRDC1KAxSUdljFfP&#10;By3V9p3IXnviYNBPPSDM/YKxyEqqqWpj0hBWcaUa535r0zKQhKW6aYzDhsS4pjH659bi2tGy99xj&#10;zDYAmDM96+JwZAoOGltYJbgZu5RpTH/UGgXVofB7eTHuc+hmFdEfb7RDW1WTvCN+Qbbl5ExkJ4PH&#10;xQdAJp5kiMBi5p3XgtYyAFz94pcAAJPiH+3NcD+yWgGgPByYrbdF+359LLzTnmcjE/NcPfTbougb&#10;r1oMaEqcLxnLFwAq9rsmNs795UL0H4/x6+52snmnxmBbX43ZYRUb92Vj0gPApUth/7gsGT/jNu5T&#10;pvMKALD1ZHAk+i0KwlB34O2ndmrbDdiXve7L87x9q/72NPS9WN6L8cvMrkonXtuoh3Xp9TfezGy3&#10;bS929GTUkj5yNOzTqLsN2fMMDEYWNmOr7j11z9MyBr3amFWirPuWZRh1dB9kc6ZijHYAKGZ1HuJ5&#10;tJWEWbtsWYot+TulUglzvtGI+xcOxeJiqHUBAJcvWx0TWVvLwyFWqgZx02IJZOw8xq/qY3OclN17&#10;4sQxAMBBY1lDMh20PkbN5tPQQIx7Tz/9JID8nvhhRWL87g4Pgk37KLSxG7z2ezai27H7Qb/vhx73&#10;9I55tt1g++41ISEhISEhISEhISEhISEhISEhISHhkUYBifHbF3S7p3fMs/UbifHb3+8a/X5nfiFX&#10;BqV+Nfc0ftkGrVD7oY/+JQDg+kL8Evfsj/4EAKAubLKy6UeRRQUAgwPhGdftCzgAXLsUWEUVeV0y&#10;fgftizqUvaCMsIyZkqMtAgCKotmVGL/3hm6MX9WO7abxe/tWZImT8bu2FNk7HuPX+7qr/loxv6gK&#10;S+yZ02cBAHdux+dtrAYWCpk/AHDAGFeDg5FFzjsru6HTjGwWokVtX9U9Nb+gVnH4bf8Vn1HmIRkn&#10;6gPUuctp82X9H9+9UA6/lR3L4yXx74yYKn1Jr9V5QDZLjtnh+A/fpXUX9oI3nzbroQ9V527TGH7K&#10;jCOzL9df9k7afvqhPqNs/crq7wBQNGYkGdoAULAFKBtDRN1NPa9k3uDdD3I97we5nteqTa+9Vxvb&#10;BwDVwdBfzc04x9ZN43RqPOr5Ts2E34PCqqTuZkWYd8pY4nFl73rrADUbVYt5eCjMRT2Pv3Xs6I+5&#10;2MR+F8ZvB6ENWk2cpynhtWLMPbVpKGlm7xzfqU3t5Byjdmc2zmqdi1FTUudsuGZRshreOHceAPBj&#10;735PZhuj7miO7WxxwfpgKzzdY9rK0tcjNhdLMqVbmW/Ge9CHK8KGG7J3GTLmLwAsXQxrM/8LAGcO&#10;hurxU6NRh3djOfhjWTSn181fN4UNNzgedHMhcWxkJN6HfrMu17RtjW9VY8yfOBxYiPvf999lNqxb&#10;v6vQsV3bECZjy3y0IH67aKzeMWGIknm+IW2pmk6vaqau25wYHY1rjcZo7p1OnTyZ2ahPWhMfLdO/&#10;dKxtfJZeDjq2AHDzL78AADhUjHF0ZSmwdjcsxgJANWP8xndfMlbvxNnIxJwfDG1YlqyAVVtrmrpv&#10;EnJduRXOrUqc4i/V+LXTcmxKxgNdNwvGdCzk9PKDbXEhMujbNhYb65HFfOdOyCxaEg1o6mgPCwOd&#10;rl4XrWJlUxI7ZTv1e1+o4L01Znp7O57n7Vv197D5AqStyvjlmqx+y/MOWA0FAJnGb1lY6U2LFxd1&#10;T2+atnssCwUAHn8iMEkn94bMKyAy1E+feTzauM8R/fS8Tm/47+pq8HlIzRDth1FjEbc0s8Linu55&#10;yCDetDVVbXpetWJ64aJzPzxkGQWS6Vguhb5cWo6M35de/C4AYMN0dgGgZWuMMn7rMibZ3x/C7iXT&#10;11tzB2sxHpw4Eeb3kUMhVgPA5nqIUwM2NwCgYvfT2g/PPvtMOG8g3s/bqz8MSIzf3cH7e2u3eBTa&#10;2A1e+z0b0e3Y/aDf90OPe3rHPNtu0N/VMSEhISEhISEhISEhISEhISEhISEh4fuOAhLjty/odk/v&#10;mGfrNxLjt7/fNR7UOytzSb+k0+59Tb5wIeioAcCf/NknAQC3V+L7vue9fxdAXuOXDLl1YZyQ8Xv1&#10;YtT+vG5sojHT1AOAYTI7pVqux/jtmP6fMn7ZZtUMppYrZJy8/tV3T4zf+2P8ri4G5k0vjV9PQ8z7&#10;uusxfmvCBH/L2aBXePtGZPyurwRmxcSEaKAa43dYGL/FTFM1toWMDjKOAkK7ctqx2RFh/TlfSkvG&#10;AIGMjzKNWtavWnk+Y5KKZl2xHK4lcxYASub/OVaxtTvXlcaoIksWAEp2v8jVAgpm0/Oow5fT2VM2&#10;rjEXydSBsInmZbzbjDUyh8gw0jlBfdVN0aYcGgjjvlPmvoJjomMzYPdT9Lofr/d81KsIvhso84pM&#10;QmVo8fiEMBSnpgLjV+cLoX2ZY+PaUCgLm7/1PGo/boje5rixN3P9kfWRsoq3z4lsHIXNRP/X+/Fa&#10;HROybdWmz6CfehrE9wXzR63cXnSqyHdsHiyIz3/3tcDU/Fs/9dOZbXwijFNV2IjU+G0Lczwnvk0I&#10;Szi+f+yvmvWnxrO2tV91i4utcF5FYs6AvcuQZDwUTafy5uuvZbbH9gcG4MRAZBFurAb/Gh+N/lhA&#10;6C+yPgFgYDKye9frgTU7OBZjNMzH50Qfc8n0rFvCaNv/WNALHT4bKtADQKseziuMxLldqIU2rFkG&#10;Au5Sy+COaTEfnIkMxY3VcD+NTYNjYS4uzUcW6vJaYB5O2vzDFkbwvJ178nRsK8xH28JGbBt7LRfj&#10;LE5tvB73X1c+HTR+T4zEvl6z9U6fOzgW5ue8abACwO12OD5y7FBmmze3XpGUqzXuq2SOFWUjT73f&#10;kvgPsVaQdYJZEnK8Y/sy1aGGrVm65lJrf9YYvQCwbn1dX497ytWVoPe7Kj7DuVGWNWnDYma1Fv1N&#10;I7m3TuzU1o99YS/wnby458VMtedivl2vsWtoKMQiPY+s6UOHoq9QL7cmawzXJc0KvHg1/B4Whv/T&#10;z70FAHDkRGS+F01r9/TZyPhl5kRDGL8FEaatWUaL6hHPzYU9Z7Me3ynLzNFxsn1NVbICaFMmL2N+&#10;3CMB62s2t4T9uncmZB7oeUODIcYtWuYbAHzpi18GAMzOxQyoNctK07+ZdI3PMl+U8Wvw/JF7PAA4&#10;bnUvjh0JeuwAsG4s+RFZd7hXaEl8fNtbgx796Gj8eywxfu8X28duN+h3+7y97G7xKLSxG7z2ezai&#10;27H7Qb/vhx739I55tt3gwa+OCQkJCQkJCQkJCQkJCQkJCQkJCQkJ31Okf/hNSEhISEhISEhISEhI&#10;SEhISEhISPgBQwGPgNRDv9N2uj0Ldznu2RT9pmJ76aH3ilw9FEGSerg/9PudmUbEFF1IihS2pLIS&#10;TIv88pdDqhIAfPwvQnGR8UMxPWv/kZDGWK5GP6pbCtPQSEwZWl0JRVSuno/FYlaseMeIpBtXWLhG&#10;Cp2wuFVb04MtVb8uKTWcGzXpPqltlMGbQ55tp/DGS2387Uk9sOAMpA3aFi/NT/2N9l5pMb3aSLCN&#10;RSk+w7TNqqQblywFbGM9FtqYu3UdADB7J6a1ra+GcV9fjucxfUzTzDVVNStcJrFp01L5KNsAAGeO&#10;nQIA3LgWngsArUa49/Rk9PXhwZA2q1IPLP5SrsS+3NgIKXG5dHV7d53i7P+OFHxj+mRdZEYq5Zh6&#10;zEIeKuHAfl3bkMKINo8GrUAJAEmDjY1gG1WVgm0syzNK1kYWNwm/w7XVqowxU241hZcFQOTlcwVH&#10;7Nks1AYZs7qm4llBmFVJ0+V5w1Ioqt2wZ8tLlUwOY0LSwlnchWmqEF/WImSMd0x1hDxX55iXFuvB&#10;m9Neqq1n8+Ddz7NpMRsW69H35O+DVnwLAOrmjytr8d1XJEV2eTnIEui911eDTaU9WIBrajKml+/Z&#10;E4r06PytmDzB0lJMu+a9tfjVqN1vw9L4AWCgGualylxo6itBCQeNC9pWT3aDa5te440JfVzHjinH&#10;6sojo8Gn9H4N8+/llSiHcf1WiIHTe6KEwI+/KxR6a4uUAwsndnQdk3nesXMLEo+z+COKFhsli1OS&#10;etzYCO/Sqcf3HbKYVJN06gHGTEmrhu0PquI/Jw4E/1q/FlPwWeyruRHHrlIMz1gVqYHaRIy9TQsc&#10;IzKn16zvWOwOAGDxaXY99uvEkZBiPX4qpDQDACjxoHsQKzy1rgWeOO5S2K64EfxsrB3bh7L9FnmT&#10;hhUXq2hBOpt3C8tBcgBb5gQLx6n0iO5riJKNp/rv4lzYGy2ZHwHAnTeD7MPMSFzbWLhpXfp/zOZq&#10;2wrSAcCyVWgrjMf2U/ZhETJvRkJMXViJcaFSiu0fqYX4s7YQ33lychIAsCyyMpQxamvhUkqJSHwv&#10;sICiyA5Rhon7CQC4dDG8u57H+zRt3Yb04YqMSdHan5tXshnz9l2MA55NwbnoFYBUeGsM47uur97f&#10;El77utkUej/2jbaBbVUJpMHBsG9XX872ZJ34nixOq2vRhSuXAQCLJpcCAM889ywA4Ll3vCOzlUy+&#10;5eSZUKAXiHviYnm7/BBkn7G0FMeWc2zT5jEQpW3GJL6U7Z6rtsYBQLMZ2q9Ff7nH0vWJsmc1k48B&#10;4v54bCzOp4Ltj3UNvG5SMi987fnM1qyH9+i0tks4QfaQnEOQMWuILAVtNSl4PGkFRE9LQUmO53At&#10;/j3G9XXV9gEA8PjjjwEATp44ktk2TK4vF8Pst7aZvqzneWt4v9BvqYf+Q/bJDry56tkeFLxYtlt4&#10;f08S3rt5tp3Cu9azPUj06kOvPZ6N8GK/wrvWsym6HfeOeTZFtzH20P2NEhISEhISEhISEhISEhIS&#10;EhISEhISHjkUkBi/2+Ad92yKXv8if69IjN/d43vtN/cKsqKUeaWMX35V1+fynT7/+c9ntk9/7m8A&#10;ANPHns5sew6dABCLQwFAy75kD49GRh4Zv1eMtQIAa1b8ZEzYBmS/eIxfq0sDAGja4fjNGRmz8HvN&#10;+FV0GzudJ/ytzWMbtC3dmID622t/t7bgLsfvlfG7vhZZUfO3bwBbiruR8buxEhkU98P4bRg7Y68w&#10;6B47Htjmt6+H50JYLWQ+AMDIEAvDxXcaNhaETl0ya1u5AlXGpJMTWViNxc8gPq9M14Fa9P+1zcCK&#10;0aJ5JWMbb0jRNrLl9TxYMbyhIWGbsY0SZMvWxEox9mtGLpTzeO2ajJ3HcOI7ky0D5Iut8Fz98j1o&#10;hZ/I3oH4mTJAysZSGRyJzGaeV7J5DADVQmjrsBWcgbB8yEaFFKQhkxXCYvJYT/qe3rzbKZTh4t2n&#10;2z29eawsGrZf34nvokzXjPkjfXT5emDLff4rX81si0txvHlPvQ+LS2nxxbI5UKUS5+KkMamPHInM&#10;oLNnA1toeno6szWsiJeOexavpJBYwYrTaOGdirHWWVgSABrG6lJbjexMAGW7vmWMKgBgzbSs4I+w&#10;prSQIa+tSkHGlgXDdSkcNDBkLDIpmMaYuSQsyWs3Qv+PTwR2NAC888ffBQDoCIOSTF9lI+ZYr4y5&#10;Mu+KZmtKiJhv2dgKi7+C8C5FqbI20ArXVqU/Bjat+JX4HqNnQXzvyGQY24WrsZhmxYp9FWRxHqqE&#10;uNeUODq/GteEZic8Z7Aa4+OKMX61UGTF2KfLDWEO7wns0tagvPxw8IGWZC6t2xg3tAgf56IWK9sM&#10;xxu3Iktv3IpIaabApjF+lRm5aT68IWuXZiHw+hwz3tqYW+PtvxpHee26+NTM5AwAYHwk7uPqNic0&#10;bjCLoi3zaZUsWymAt2kFd5dknAanLEvC3hdAltkBADV7lw3J4BkdDs/blPtk64msh20yHCUrpmA7&#10;IE0kKVmRuPlb0WcuXwr7xqquw/YzF0vsfspCZYxWm4LsXy0w182mu7a6xQbuCcLv0K8FyQji0Or9&#10;yBDV82Kh1/gM77le+/L8qnCuktKyLCHZiDKuDwxEvyUDtmoFdaHrjrqF+bD6/1WLe3NLMW6cfCzs&#10;0555+9sz24gV3z16PDJTS7XwvKow1QuSHcG1W7NUls0PN4TxXrCgX6rGeFC1mJsVThPf1H1cyWaj&#10;/u1asP2I3o9ZA6MTkX1P5i33epDCw9/4+tcz25oVAW1JNoKukSz61pZ1jvHCY/zy3SAZQY+digUl&#10;x+3vPmXu89mbEuOOHg3r+dkzMZuiaW3RfQ59wcuw0b2W7i36jcT43R16sVXvB97fk4T3bp5tp/Cu&#10;9WwPEr360GuPZyN6/TuSd61nU3Q77h3zbIpuY+yh+xslJCQkJCQkJCQkJCQkJCQkJCQkJCQ8cigg&#10;MX63wTvu2RS9/kX+XpEYv7vH99pv7hX0GWo9AcDCQmS4kCnmfa391Kc+ldn++qvfBgAcPPO2zDa+&#10;9zAAoG0sTgBoG0VkTNh8K0uB3Xv53PnMtrYUmHsTwpKhxm9JWU/GSujF+OV71mSOfK8Zv93uo/OE&#10;zEnV+O0Gjx2ov/W53fyn2zFIGz3Gb0W+35WNFaiM324av/fC+CW7IKcXZozffTNB4xEATh0PGr+3&#10;bkRmENkZqkk6aEySmrAW+eyisj0sFuaZFuHdlela4tjlGL/hPGWYqXb2hrEfc8NtLKF10fhdXAn6&#10;dU1hNPB5NXsPAOgYc6UoTlW0+5Vl7Mo23gU5j9cqe41axgrGg6IwI7UfCO2HtvW/jh19rq3z0tqo&#10;PsDfJWHllJqhb0ZFh4+MX20/2b8a1/hcZQarn+0U3pymzdNz9M5XsF3eXCTzEZKhoYxftt9bt2dn&#10;Z7Pf33zxZQDAxVsh7gLApmibkq0ghKps7jRNHxXIa3QSdWMJKbv3icfPAAAefzzqvzP+K9OOuoZV&#10;0SXcXAvvNzAQfaFWCWOrOocNY2eqrSqM34oxHNtN6X+LU0qMI6Mqx/w09n1JfJ3dVRRmarkSnqdD&#10;XCSjsB7ZWFeuhlg4KOzMt739nQCAis5jW+d0bctYvkDGCvQYvy1xvbp1Q0d8aqAUnmOk+XB8MzR8&#10;UHTAB+1dGsthXgHAiGXw1GU+Tds8WrwR43t73RiPbWHqGtO40xYW6nA83mkFfyjKerJKhqC857Cx&#10;AjeESdoybdC6ZBi1jf3b1vXCYkhLYglRlM6m3vm4ZFMwrigLb93it7dH0nVdYw21SDXGMV5ou9oW&#10;6zVu8HdOw926c8iyKoCoad8S36uapr3qsa9Rc1dYwAtN0ygWhuKwaeNrPYW6zF+yBsmMBIAh21e2&#10;bI0GgI6x+JX1R2Yu+xwAimT8ZpbI2p2XzKGrl8O+sSpxr5pRfmO/0aYM6Jqx4HP7ppxWsNmFeZsN&#10;Tw9b2xi6XHsBoGRrm25hvWsL9tZ6Xp3ZP3Ke176uNrEPiK5r02JvQzIYaNOxa5vT8d2AyBwuFiQj&#10;wuJn08YaAG7Ph0zCm7Mxo3Byb8h6ePItQesXAA4cDvrS+w/HrBGyZweNtQrZ90HWPjLtAWBjPYyz&#10;svMZM1uSOVThnlL2ZFzb1sW/i+YjNd0b8eXFf+rWlmGZ75wHus+ZvXMHAPCN57+W2RZuBVtb9ooa&#10;a5rG6tV9KP9O8FjARZmrzJQ8czqsxwCwbyZkCui6yJjDNR8AxifCuzzzdLy2ZHFW9xvZfk4Yj96e&#10;x4tn/UJi/O4Ovdiq9wNvP0t47+bZdgrvWs/2INGrD732eDai178jedd6NkW3494xz6boNsYeur9R&#10;QkJCQkJCQkJCQkJCQkJCQkJCQkLCI4cCEuN3G7zjnk3R61/k7xUec+hekRi/31u/uVfwfspAVGZZ&#10;xrQTX6CO1oc//OHM9uJrFwEAR5/80cw2OBE0V/mVGogakcr4XZwPX7lV47dubZiU8/jFWhm/HRMv&#10;zbFQ7BnK+M00fmWOfC8Yv961auNvnSfUMnSal4PnCzu1Kbod12MZkURYZ/fK+PU0fjdXIyOjF+OX&#10;fqr+mjF+9x3IbMePBn3p+TuRXUJN0r3TUVuTjN+ysMl4b2Uu0W/zTAZjFuQYv+EaHU+P8cvqzBCm&#10;17qwq+ZN41qrwi/bnKCmJCS+eGOohB+yVXL62GbT89j/3v08v1U9UwWP5/V8Q/9XhTHDvtH4wi5W&#10;thAzEgoiJLhvIjAmD+8PrBUAmeYk/RIAho0Ft7oR9f+axhAdHovxpWOsl47q2BrLU7MWivLOfI7q&#10;xHo2Xq82Pkfvx/NKFKAV28aq6JkOBRpn3VhNALBheqeqRbtsjNlzr53LbN9+9XUAwDriHBoYjXqE&#10;I5Zl0RT2FJnUa1L5nD4yaExLAJgxpu/CQpx3A1bx/Omno/77448F3V/1s431MD61ijC9KU4tvkCo&#10;z3DO6v10rlJzUFmG2TyX+3jxmtBrGw3z23JkzcHYfEr2IDuM7F2I1iUZwgDw5NPPAADGJ6cyG1lk&#10;eV1fmZfGsMzNVZ4rl2wau1b7o1IKzy404olN04QdG4xMtUHT1NxcjXGo1QzxurEe4/veKWu3sq1M&#10;43ewIlrd1P0VdtpQWeeW6UZK7F1ZDM/WdWDA2NJc/wFg2TIA2rI2NI2trfuDFgOezDvGx5KMHX2h&#10;rJrBdh9lFpJBqv2bseZl/1eRNY2tKchxPk/1MTPmsMPc03W42Ai/K0XRQOXeQtj8bE9bdhebRjlt&#10;SNwbMkb1LcvGAoCSse5L0r+qqco34ZoKyRhrCZOUjF8yCyGZBAWlMdt5JfHvosXCxdmwZwSASxcC&#10;47ci04DrubIWy7Y2K4NywLT9lWm8G+T2S9b/auNv7+8C7zy1ddNF9dbrXvBYmZ4+vOfXeZv9kDSD&#10;TJdc/HZ5PWR2Xb8dx47z9+SZs5nt9NnAKlXG7/TevQCAoeGYJbFq9wOAtbXwO5dhZK+iGr/MOtL+&#10;5/7LY+zrXGQfayYP1w7tN/79pLr61PfWa7mmfvPr38hsd66FmhQ6N+oSa1q2b9T9DfehmpnF8VG3&#10;YBtPH4vayYcPW1amaN/zPM28KVnMfO7ZJzPb8Eh4P32n+Nz4YM9ntK97sSPvFYnxuzv0ezzQIz55&#10;7+bZdgrvWs/2INGrD732eDbCWy8U3rWeTdHtuHfMsym6jbGH7m+UkJCQkJCQkJCQkJCQkJCQkJCQ&#10;kJDwyCH9w29CQkJCQkJCQkJCQkJCQkJCQkJCwg8YCkhSD9vgHfdsil5U7HtFknrYPb7XfnOv8FLF&#10;vWJa6gssFPTHf/zHme36bEhvOvJEKFIDAJWRkPabFcxBLAgwbEVGAGDuzk0AwNXzQS4CADrWBpV6&#10;oJxALk3I0vd6ST0w9YLFaoBHS+rBG3fP5sE7z7MpvOM7lXooWTrmTqUe6msxhd2TetBiLEzP1uNN&#10;KzSyf//BzHbwQEgTXF6MbaBcwMF9sQjc0ECwVaQAC4vUMP0XkvKXT4+0tDaReuB80VFn6lxdChpt&#10;yBwbGQ+p1bek8N0rr7wCAJhbkAJclqKqqX+cC16cKUpKGY/mZB0cG8d93IqHBWyfKJnfiuNqMcLM&#10;x2Ve0m+Y9ggpvFKVtMiWjaemEbOYWbMR+23U5skTjwfZAADYuyekhK5vRvmQkj23KGnhm+vhPmUr&#10;7gNIkTvpyqzIlGdDTJnuaLEbs7Wl+AwvyRXSs47fqU3vR5s+t2A+zPcFgIuXQ0z99jdD8U0AuLMU&#10;5kR5NMoKlAZjnKXfrFgxQUhaakv6nzF8ZDReO24p+DeuX81saytBHuKJJ57IbO98+1uBLUVFOd6a&#10;Kt6QcSToo7om8bfGLS9FWVNyPRkjXq/zicc1brdMFqQishpFS43VeFW0VPKynHfLivpwPgPAkWPH&#10;AQCHDoXCRgDAPN1OrspefD9P6iG6cLSNV61Aq5xXNUmAQif6f6NuvqzvaWnE6404F0u10DfLG9E/&#10;RukDEgsb6+HaoYEoHbG+Ft65KNIdhXqM0TWbowOSZtwxmQDK3wBA0fqkNhxjyaKtN1WJXU2bJ02N&#10;yBaTiiKnUraOK+ViYfif6nCMTYy9ucJkjIUiqeCtnw2R9xkeDO1W2R5KEKjfZvdRyQj6qxTqLFia&#10;vWaYUtqo5KSwt0XaoG3v3kC0sV8XJAY0zRfGpTiqzpO6FSKtOIVSW5JKns1FSaNvs7ibFRQDgAKL&#10;lGaW+JvFfwHg0sUg9SA1/TI31JT5SpfibprS3wve2HrgPtrbA+o9vD2494xu6cPe+b2gUgREbu6b&#10;r6ivZ9Ijcl4mX9TSmBnmL/eyALBp/n9rLs7jefOvvQdj3Hv8qSAncPR4kOsCgOn9YV0fEUmilbUY&#10;k5aX42+iY+3KFUczf9BCi9yzaaFRvqf2Efs4F9+dfRcLN+oxFoXU9Y7+8dJ3Xsxsl9+8BCBfOLVu&#10;EjYA0GZhREfqoSXzN5NckHGijx/eF/fJJ06EPi7E22XnDVSl+J/JkD399OnMNrN3EpA9OeRalX9g&#10;X+o4aL/ey9zbCZLUw+7QLc7cL7rFJ+/dPNtO4V3r2R4kevWh1x7PRnhxRuFd69kU3Y57xzybotsY&#10;e+j+RgkJCQkJCQkJCQkJCQkJCQkJCQkJCY8cCkiM323wjns2Ra9/kb9XJMbv7vG99pt7hXc//cLv&#10;+cC1a9cAAO9///szW6MQvmgfeCwwuQCgNBS+CCvjl+SlgWr8SnzrRmCH3bx0JbPx6IQUgiKLSfuU&#10;xSFa8hrdGL9DyoJ0Psp5c8iz3Q+63UfnCX93HAaIN153A5/njaGHnvfO2JvCINoh43f2ZvAZj/Hb&#10;lOIbLFBxN8Yv7XqcjCVl/M7sCazeVSkcNz4e2CJHDoWCFgAwOhSYalowsMZCUTJcHnuHv13Gr/Ql&#10;GQ0NYfw2pIhNdSA874033sxsL3z7BWBL+9vWN3VhflZq4XmthrDEzP/LiKwLsACIOFqRjCphjhXt&#10;pZWdwemmDLnsNlI8R30481e5N+OKMn4XFoIPDAtLj/1KlikATE6G7IH6RizoMj4S7vPYqcgMevaZ&#10;58IPKVTUNLbZ0IgwWMymhSe5KHW0kBvfWe5XkKJQPFdtHKd8f20/L7unFoEjk8exKbt0ox78Qm30&#10;Bb32W9/5JgDgq195PrOVyTa0Al8AsGqFvQBgYWEBALC8EvufRZKGh2IfkvGrjJ8xG5P11Tj3lxfD&#10;/fYbawsA3vmOdwAADh6Mc5as7gMHYpHG+bnQBvUZsqd0nWJxH2UPaYwg02piIrIV6WcaX8j60nnu&#10;FYFjD6/MR0Ykz1tejgXwNuohbui1d+ZCf8xbvwDA0HCIQ2fOhMJGQCzopXMot/bZYqpxm3OwpJkJ&#10;9k5DlTh2hXa4T6cd21XfCH335vnAoASAN40xvtmOrLO9R0IxxTvLsYBfx25TEIbf6lLw0ZFhYemZ&#10;TdmZS0ux2BMLg45ZXNbf87Oxv1r14K+Te0JcAIBFY5ZXzL8BYMMYpE3xFfZhWeZn0fxbGb9Z4SZZ&#10;Ptdt3uV8yxjV6jNlZ83Vorn0Z2UZZn4o48k26LhnxaikCGLbWP6bMo9rlTBPyGqFrGOM/ZBnaMHR&#10;mhVkbMl5dSvA9vjjj2e2U6dOZb+zTDGJn5yrWpuxbYX9Wo34PM7bgrSB/VnWAqGcs5IJcOViYElW&#10;JKOjyjVZx8Tmk65tHMf7YR322i/xnuoXHhOsW9aOXns/bewGxluFxlT2k8ZH/s4V6rI1TedTxuiU&#10;d2Kh17mlGB+v3grFzKoy30+dCRk8p6Xg28y+sHaMTcQsFc18WlkJ8V8Z9Nxi5RjLtu7rOsD5pBlG&#10;vGbY4jJkvLnWQPpD4wGPax9xbdA+53Nffz0UWwWAl7/9ErBlrLUocLMV5pgWset0LAvBYfzmUgAM&#10;Y1Ig7/TJMH9ZABcANq1grDJ+643wTqdPxPX66LHw29urc95D+lJjna7nOh/7gcT43R28GLVbdIuV&#10;3rt5tp3Cu9azPUj06kOvPZ6N8NYGhXetZ1N0O+4d82yKbmPsofsbJSQkJCQkJCQkJCQkJCQkJCQk&#10;JCQkPHIoIDF+t8E77tkUvf5F/l6xU6ZgNyTG7/fWb+4X6jv6DP7WL1gXLwYW0B/8wR9ktpGpwNKa&#10;OvpUZisOhq/qyqqjxi/ZFwBw7Uq4352rQQcWAIbtK/KIaEWRlal9So1fZfxuGuNEGb98v2Fhdn6v&#10;Gb/dxk7nCVk2vRi//K3t89raax53a5cei22MfdiN8bu2Gpkd1Pi9fSvoOUMYv63N6B87Zfwqo4CM&#10;3wMHok7c2HhghmwYewEApqeC7fjRY/G84TFgC+M3Y1lJV0ZtRGHSWV8ry61cDu3LjaddWxfme1O8&#10;c9F07l74RmBnAsC58+cAAGXRutwwfdUN6Y/J6cCqXxdmcNHmVlmYgrGF4j/GGinJedRBVFYLp1up&#10;EM8je0d1LfWdszkq+qTsO9W5u3UrsP0mpsJ7KFTTc3oqsAxX16JPDVUCq2hwKDJX/9ZP/BQAYP/B&#10;fZmtbiw4ZfySDaSxiWxcZfx2swHRSTx2by+bx+5tGRvOsym7d7MR2DNk9QEApX2FTI7nv/5VAMDn&#10;P/uFzDY0HuJyYTDqHG6YZi0AbBhTn/rLQNQLHRgQhjH11YVhUzVNW9X5nJ8N2tVVmSc//qM/CgB4&#10;9tm3ZLbjx4PO7enTUbP5hW+/DAAYGoptZQxQphDZlGrTGEGGkbKJyapSX+d9lHHFeKC6hcwGGB2I&#10;vjdUC+2am4tM2NtzQQ9f4+iiaSxfvx7XOzKDn3vOGOtQxq+sWTnG793jtqJsTMhhYXo1VyyGCOO3&#10;1Qgv9aUvfSmzffX5wBSvDcU4dOB4YHotrkUGbtVYpWTmA0B9PfTh3j2xz9eN8VsyRikAfO2VkN0A&#10;yQ4aG4iMsKMW11fm49zfNPaYjueiaWvesSwCAFg3bcpNYQdWqH1LmjKAkmVRaMwv2l6lUIvn1Y1d&#10;N2VrCQCMma61+l7ZxknHndqfADAzE+JZXn90O6OTa4zqp5M9WBNm89xy8OElYdoP1UK8U5b+5lro&#10;/6IwBgdtTmtbrlwJLFr1+fmF4Ndve8fbM9t73/sz2W9PE5bMStU3zjR+c4zfMO4FXU/snUvCOibj&#10;ty1awNcuh0wxZTYPGBta+5+MYG8/sSLr5264SLr/Yt95GrkKzuncXsvu02tvR/Q6z7NpfGcbPL1z&#10;Bc/TLA+uDS1hzHKN1y12w/5P+/q8+dm6+MLBI6E+wxNPPZPZpmf2AABm9sX5rjqxa1YnYnE5zrHN&#10;9WDLZTDa/oe1HSDjpPOPPqr9wXfX+zG7Q5m8ZL6rn7H/x8bCfhOiM3zp0uXM9pWvhPVa21KXedmy&#10;rLGmzIm22fKMX9uvytrMMelIxhgZvwf2xn5dtVii+412Jzxj/0xs/5mzJ4Ete3W+uzKl2V/qb15/&#10;9QuJ8bs79GKr3g+8WEJ47+bZdgrvWs/2INGrD732eDai178jedd6NkW3494xz6boNsYeur9RQkJC&#10;QkJCQkJCQkJCQkJCQkJCQkLCI4cCEuN3G7zjnk3R61/k7xW9mII7QWL89tdv+MW63eN7id/v4SuU&#10;HuqQXSq+oywP2hvyFfWN8xcAAH/4B3+U2WYOB53N8YOx6mtpMHwdVnZGiZXnpSrt5YvhfnM3IgNq&#10;zBheVatcDsSq5Lk+NZsUFM4qeNeF+sb3GLJqw8D3hvHr+aja+FvHi9plyvj1WCHZtdI+77eOp4de&#10;bdyKnB6xPUNkbqPGr2hd3jHG75wwfskIbhqTFXK/uzF+yfKoif4Y27P/QGCKAMDwcPCfDasIDwB7&#10;pwNr5IQxCwFgZCgwD9SnPMZvweiU+iWXLCyNk1HjNzOhZSymplRS35BKzW+efwMA8KUvfzmzke06&#10;ORX1MckuWV2PDMVDhwL7Tpm3bENNBoXvl2O0kb0j/kHGb17jd7vvkcWhzJRWrr/CuapPyneq1CIT&#10;8+rVoO89OR0ZdOzr27OBLQkAe/aEsVsytiQA7NsTWL3KDH7f+94HAHjLWyKTlIwSZYASBRFyzsZO&#10;57v91gigM4NszJIXkxx2F98NQFaNW8kBbfMRz6bXtiymVqvxncia02u//vXA2PzUp/4ysw2OBDZO&#10;U+43aixgABgcDHNM2ULU52vbMyBj3xRdRfrKxFhk9CzMBVa3zpOfePe7AADvMK1fiN7vfqnwvrpp&#10;bKZcf4T/0f5tm0br3WI1/bGXriVjjbceqhY2RUvL0kejw4GBeft2YDhD/Dvqo0eGMTNnILrKb3tn&#10;7I9s3olv7ZTxS0Y+ABSNaU2NcwBYmQ/svEoxrodDA6FvPv+Zz2a2v/6brwAA9u6PTN6h0fCeK+tx&#10;LpLxSyYrACwvhGdMjEbfun0t+AIzdQDg+kpkSC9aFgh1cwHg7Mmwp9hYiYzC9dXQh4cOxZi/YJrg&#10;NzSrxFhmuoYwu0M1SenreY3f0MZ1SFaAxUfVpiardU3aR/8huxhbGL+8xssgUdvqxvb2cw0cHo0s&#10;eB6dX4xr7ogxgkeNWQgAa8bm13YND4UY0jTdZABYWQr+qP72yuuvAgCeffbZzPZLv/RL2W/GpEYj&#10;zom9+4M/rNl7QOevxA3GEo05ZPeytkP4bftVmbPXbI5RlxjiP7pmcR43pC/LxlztONksCmbH4C4x&#10;pqAixgYvTnm6v9766vnCgI2793xv35ez5TTjg133hd7fKdy35OKs/VdjedV8qWlscgAYoU9J+1nX&#10;YH0t7n3euBj0xOeEpT+9N6zrT71lO+P34OGjmU11ejfMd+/ciXrhnG+5PuT+X2oTkL2sLGZeo/OO&#10;46NMY9YhmJyMGUscY9UM5h5E1x/GY838+OIXwx5QdX0bsles2xzjXAPi/kAZvxwz3ReSbbwucerU&#10;iRBbjx2LWXAriyFG6LzjVnJiLO67n3wiZObkGL+mgT4qsYn9oYxfXYs2NnbD+N0+FwrCaH44cfd1&#10;GzuY3w8avdiq94Ouf0867+bZdgrvWs/2INGrD732eDbCi88K71rPpuh23Dvm2RTdxthD9zdKSEhI&#10;SEhISEhISEhISEhISEhISEh45FAAgDdf/E73f07uM7x/nfZshLJt+oFuz7pfKHtpK7zneTZFr+M7&#10;gc88fTgZv72+qny/oCy9rPK8fC9pG4PFOU2+0SOrtlwUti2rKJPdgi1MgLWN8MW7KpW5P/qJTwMA&#10;nv/GtzLbxExgaY3ti1/kh0xTsL4ev+aPGhOg04wVXl958UUAwNJCZO6NjISv00PG3AzgezrjJBqc&#10;GbNZO8T+pyCahh48n/Jsil7Hd4LcPDEmV/dvhjtHP9qnyOmeWSuFmI2O+dTqYhzPG9eDjtns7e2M&#10;X2VfkGk6IBqPiqppmir7jqzS4yeD5hgAVMqBlbEh2nHT04G1dkI0fqmz5jGDNEbxnVUPlBgQzVrG&#10;ENUt49oxYIxAAHj5le9mv1/4ZtD2nTMtVAjDsiBabpVquM+KsUwAYO9MeKcl018EgMnxMHeU8dux&#10;cRoQJh2LoCvTi/2gzKt3vvOdAIA33ngzsy0Z+1gZMYOi67ZhrPWGjC3n7arp8UE0KZetKjcAHDsW&#10;GNkXLgf9v2ALY3ZFdMAnRgMLaHIysgwZwn/hF34hsx09GmLSlStBCxIADhwIrKK6sM3JiCGzGohM&#10;LmVXUgMXMkfHhFVXNhbuurFVoTFVJjqf3RSGXNHicEFjnMUucQWUTUN3XfqSMtVV0z4GgJe/G6qE&#10;f/ITn8psr7wafG/fvthvGvPJaFIdRLJ6yFKG+Lin0Ue2HgBcvx4YeRwHAPiH//AfAgBOnAiZIhA2&#10;1HNvizq3l65eA7ZotJLJpXqJBw8eBrawaCvCRCL7ano6vjOZSLOzMU4RQzKeGTPedEMBoGiMjgHR&#10;LT6wJ7DWz52LbXjzzTBnJoThRObTy98J6x6E8UudYwDYY5XsyUrElr4uVYNdx47ZIso4qZnWq9rI&#10;9FX22sZq8CW2GQA+/vGPAwAOHokMV/abPnd4JMQ2ZQfSX3W92DS2n2pUlkU3OrLW5Tj1pSV2EXXJ&#10;6GDMLJnONKQ9GrdXl7frOJdt8mj7M5beRGTpcR6otjCh70l2jGYj7N0bxhPiA9oG+pky6PhOGpOo&#10;V61ZGdRSnzGfAYDrNnf0fmRkk6kIADXrL2UjkrWuLD1eo+P+W7/1W9lvximNP5vGVqwNCivQ2t2U&#10;tSPT+5X1gvteZnoFW/ALbRf7RvuffaQ2MjqL4h+cL01h4VVMqxsANozFur4W2dojtt7XN2MbChYX&#10;ufYGY2jrnVtxXaf+t+qAU+dex7Nm+x9lXe6zrJhhicscT+5jAKBuLE/9e6YomW7cE+nx0bEQn3J6&#10;xDYFdbwXTEN3fT3GoT2ToV0VzUCwi1ckO4n9r3ut119/HQBw3rL+AKBq8epp0X8/bLq/M/ujdv8B&#10;y3aCMMq1/sGQZbZceDOwigGgYvO8pvUPzEd0LnLua3+wH5QZzLmlfuYxXAmtb5Ax0MXnP/OZzwAA&#10;loS535Y1N8aBGB95z1WpqUHoOsx3aci+ZN++0J9nz57NbByfZWFhk20+OhgzjB47FfSB98xE5nXH&#10;siMKWhPBJrL2ZVEY9p1sTyT+o3UUiOyeub905XdAqe1cuwv0Ym/eK3oxJ7/fYPbU3eC137Mp+v03&#10;KDWs+4Ve7b9X9Pl2ffdB9Hhn75hn2w36O0sTEhISEhISEhISEhISEhISEhISEhK+70j/8JuQkJCQ&#10;kJCQkJCQkJCQkJCQkJCQ8AOGApLUQ1+QpB52h0dC6qG13Q9bljajBc6IjqbcmPi/Sj0U2yE1pyjp&#10;M5oqudEM9mIlppL96Uc/AQD41sshTQsAZg6FlN2xmf2ZjUWE2pbODQCjQyFNqrURbS+/+B0AwIoU&#10;P6kNhmuHRmOKLAvadRDbx/SfkmRC8D1LbmpC9BmvQJ7nU55N0ev4TvAoST1QIgAA61ihLFIhnXZI&#10;JVtejOmMlHqYuxnTHtdYHEgLgFi6Y60WZRG0/dWKpUDKXC1Y2vLxkzFtfHgo+M2GFJBhgTBNpx42&#10;eQK9X0lSG4mGpRZ5BbtycYNjJ+/Ea9oyyF95PhTdAoA3zoVUxEz6AsCGpS4yNREAyhYIVpdjCt64&#10;FdFamov9OjYa3qksw96x9g9KARw2O0uzlbRqlS544vGnAACvvhHnO4usbWrRIUlj3DS5j44UEaIe&#10;yPpmTGldWQ3vubYZJQuO2vhcuxZSlQHgqEk9XL8e33NkMKQY1qpRYoLv9DM/8zOZ7YknngAALIg/&#10;xnHPTGjUt6d3VkxSQdNdtbAKfVPTP2kbtBgGADcs3VdTclkQRtOu+Wy9H9M7NdWKKaY6N1i8Tp/B&#10;4mJM2QeAL3wuFO+an42yKzWTDYBcr6nfvLf6NdPQNaX1/Pngy1NTsVgf7/PWt741s/38z/88sCVl&#10;nimrpx8LRWMAoDAQ+n9uMUghAMjSQDW9lnHj1q1bme3QoSD/AACz82HsS1LMLPZ1TE3nPVfNL4FY&#10;ZHNc+oPPm7A1DgBGTZboxrUoR8LCPUNS0JCyE2+8EoplQVLrtT/2HQy/c3IMKiFjMhO5NGNKk4iv&#10;DFjMzMknmD9rwUOO47lz5zLbn/3ZnwESO7HFNwneT9Ol2QZNb/b2WCsrcS+QxUppK99P5yD9XtPj&#10;+VvnBNugEhn8rX2Uyfs4a5G+E/tL+4Pzk/MBcj+VWThlqdGQZ2v7+WxtF++tMYmFkbQvGUO06Bxt&#10;OsaUQLhwIabWU45Cn8v3UykfSqxoW37jN34j+815roWbWD+vLfem/EMvqQcWMvZ2L01JV+d84nyA&#10;+pz4Av22LFIODVunGrI2b4r8z7DJ9jQbMR7UN4N8wf69UpDUdmsvfTvKn71pMgYvvvTtzHbzRpjn&#10;HAeIhExO9sOkGZhiDwAwv9Vxp3zV3gNx3z1jRU8Pi6TVzL4YVzKJAdvbA8DAUOivFZEO4jyhZBvE&#10;R9ek/wes/UX5+5Njp3OC85jFFSHSPOfOR3kZ9sPhY1Ea6LEzZwAAB4/EmL7/cPT1hvnkoklRAEDL&#10;/qa5djlKPA2VTZpB2uDtjzkX9Bj7PVfYTuY3wfbrPOE1ej7vrTHna994AdCioFvmJcekLsUSeU+N&#10;cXw2pdgg91FpL/rP6dNRJo3rjRanK9u7D5Wi354+Ffxr/4Eon1Qq2zsXRIbG2qDvmStym8nv6YaV&#10;sd75K6ige3A7Ln/nllrb9++7Qb/T7PudMt9vJKmH3aPPt+u7D6LHO3vHPNtusH0nmJCQkJCQkJCQ&#10;kJCQkJCQkJCQkJCQ8EijgMT47QsS43d38NgoDwMeJOO31CHTQmxSxKZlX8Y3GvHm7/+TwAI6fyUy&#10;xo6cCqy6wYnwBRkAasYiUMbvsDG4NpZj0ZNXv/syAGBTmGMskJQYv7tHP9qn6MX4bbcC82BpYTaz&#10;kfE7b4VMAGB9wxgFDstKGb8KsjvzhUuCvyrjd2gwFFnRolAshKKMX7IbezF+yUhVtpvH2ipYQTVl&#10;hZC1dUeKSH3pbyLj986csBkNZENXZd3hvN1Yj0yMij1vU2wjVkROv9C2jflcNQYrEFlKbWX82uA2&#10;hI11+FBg3ly7EZmMLKqkPlqW4kt1su/Ksb8qdrzRiu1ateIvbZmXh44EJglZkABwxNg/t25ERufY&#10;UGD8xuIgkcH71FOBpQwpTjc4JO3bCD46OCg2G+NcQSAtWENITPXWDLJttDAfWUDKviPzSpk10f9j&#10;u8joyTNmQrt0bvO4x4xkER0A+OrzfwMA+Mxf/kVma1lRLWzxZ4L39N7XYwIoc/UxY/D+yI/8SGZ7&#10;8skngS3vybZOTAUmNAAMjFiBUGPm6XnKkKtVWeAm9qUW02LxH43/ZKONj8Xn8T3n5yMLm8Wexkdj&#10;4Sayq7Sv2A8sCAVlQ7NSkjBcr16MxQtZeHBiIhbKOXQ0FDQiOx1bGPbcQ+mYtMzn1EbGr8dAU3/k&#10;uyjj9wMf+ACwhaHorSe8n/ooC6p5/qEsX2Woe8wWPs/zPT2fv3X+EuorXtaGzhnCY+4x/mubGd+V&#10;ceex5vfvj6xMjzXtFZkig13fM2PuyXlk2TKLAMLQ1XdjLLl5M+7d2H7tX84Nb34q/tE/+kfZb855&#10;fee2xUplqnuMX7IQ9U8Yr7hbBplPHuOX7VbPY59XpUBV285o1OV+spaSuTo+Kqx1u6bTiu3/+te+&#10;CgD45Cc+mtmq1p+a0cH4o6xosnt1TmRFbmVNLVnnKIuWRbIqA/G8YWPoHj0eGb+nHovFu5iNsW9/&#10;KMgMACOWObQqRdvYnsGh6OtkUmvR3Pq6rZsyPdnXurcgmFUE8e/Xz72R2WZnw75xdCL20TNvCYXe&#10;GBMBYN+huMZULY4p43d5LYxjrkiZFXXT4rWc314hQJ07nHcaD9iXWnxR1yCC807nE2OvxoJvvxiK&#10;sX7nOyELElvmJefgwlzcW3uxl0x9Fh3U8zTDi3Hq+PHIruYapGz/tsWaSju29fix4D9H7b8AMDRs&#10;/duJftRub/cB3bNFdq9n274eJMbvg0Vi/O4efb5d330QPd7ZO+bZdoPtu7mEhISEhISEhISEhISE&#10;hISEhISEhIRHGgUkxm9fkBi/u4PHKHkYkGP8suNM5xAAWtZusnMVvRi/ZfvdEUZVUVh6KIcv1LML&#10;8Sv27/3hnwAAFlbjV90TZ58GABQHIzugaFrByvgdsFuvzEc234U3A8OoIF+UyPgdUH2xxPi9L/Sj&#10;fQoyTwCgaG1VtgcZv4vzkd1Lxu/C7chU2DCtPGX8kmUwMBBZbgpq/Co7o2Q+qozfUjHYPMbviRPx&#10;PLKT8gzi7bGe91GGHL/CKtOrbFqpej+y+V59LbJaXnwtatrVjQGr+m/LS4GlUhO97UzDUlgcjXpg&#10;27SEnTFkLNYcG87aXxFmNhlj1LaFMFw2Vm1shEWmfVky5kxN2FO6Rq5bnxRM1xcA1jdCG9vijyvG&#10;jimb9h5Er3BhPrJ3DhwKen6zt6NPzUxGnU2CmrzDA5Gh9e53vxsA8PQzgWUKAAtzgX3N8wGgZL6s&#10;DJyW9Y2yXypVYQbZ+ykLiBrAayuRBXT8WGAqKTOITDDVC+WY6Hnsf2WX8jydB2SC6bVki6pv3bkT&#10;WFaLC1HzeENitKdZyq/9uXlnv9XX2U/KED10KDCCPMajpwmrutAVG8eRsciEJRON2qQAcOpUYBUr&#10;u061hxkDR2Q9WTeGd5FCpAA2jRnPcYX4eKsR51PZ2j80Gtc7stersn5yPm0KC5hM2DnTfQaAN98M&#10;8UAZYccsnik7kEx6AGgau1fjO9cRZarVyqEPta8JjWfs/8uXQ6wGgD/4gz8Atowx44oyQHhc5w79&#10;R32PDDllN3psFm/N8hgnns3T3fSYwQo+T+/H3zom3rzzmPZkRup7kskIuU+OmW1jofehr+zbF3Rb&#10;IeuNN3e0//XZBNuVy1Kxd1dmOWOA15c6x372Z382+00Wv879pmWUVaUP+834ZR/pJoRjptrC7JsB&#10;y4hRNBoxfuucmL8T5ujEuOxDbU34zF99OrN96L8FZrzWyhgdDn2tDGhqGMcMhMjaVS1s9rv6AteY&#10;utVQAKJmOeMWACwshHWzJL6wf3/Uw52YDFl573rPezLb0aOB8Tk0ErMayFyVrs76piGsQO4VNOuL&#10;/V+Q87J5IvGdz1DGL3XimTEIAE8/8wywhfG7d3+cE9MzYQ3dFL9eMcZvLiPCGM2alcH51Gsucm3T&#10;ddHT6edx9SOOrbd+6hy7aHrEX/jCF7adBzn3lmRfsd3afr5TS/Sq6f8dGVDaDhyIfUnmfi4DgHMs&#10;3g4HTdv39GNxPz01HdbDVjv2EfdDGtNzITgxfh8qJMbv7tHn2/XdB9Hjnb1jnm032P6vLwkJCQkJ&#10;CQkJCQkJCQkJCQkJCQkJCY80CkiM374gMX53h0ef8ZuZsu8pvRi/1PhVPUrIF/miaSdeFD3f//z7&#10;HwQAdMrxi/bxM0FTsyFV09nUljDfqkbNXbgdv1jfvH4NADAiTJGSVVqvDkYWSmL83h/60T6FVgom&#10;41fZHq1m+No/Pxv1WMn4XbwTWYab9cC6UKY3WRW9NH6ViUGN3xOnYmViVgpWlio1P0+ejOd5Gr8F&#10;Lw4Ym0ify6+wOQ1I0wNVFvB3v/tdAMDXvxV122aXIuOkbYwfZZYtzgd2mLKAyMIaFibMqmnaKbtx&#10;aCC0wRv3igg0s69zbFZjGDdMAxcASmUbY2W/bIY5phXSlSlALVJdNweNbVkyTUMAmF8M+sYDtfhO&#10;45OB3bm0FBlrZLzNzkaW5IyxB4dqMQ4NDIb2zN2J7Lq3vvWtAIC/877/LrNtmi5hU7RtYTFQmTp1&#10;Y3G2hF2nusDUMFTGT9sYLkb+BhB1sZWFR59Txi+ZeAsLUfeZ/a7MMbKK1EY2kF7Lr/SqSUoGTlNY&#10;Yh7TUecEWUd6Htuq7EG2QdmIZAAqs0lZUwSP16XqeNkYvx3ZMHB8qGEKABMTwRc8JiPEx1uiL12z&#10;+9SNiQ4AC8a0P3ww6hZWTT/z9s3INmfF+Q3pjyVb54YHY+zinF5ZjG1lbFiej+P0xhuB8ab9dvKx&#10;04BUXgeAhmrV5hRMAzzGb7UU3lPvzdilY0L2F3U3AeAP//APgS2ME/qAxjiOp6cFrBkWP/mTPwls&#10;aZ8Xpzyo73msY/7We2891sum8PaD9C/tDz5P34NrwoULFzLbX//1X2e/ORYaeznHtA/HxgID833v&#10;e19mo0/p2OlYELyftottVV/gtd79MjYtgOvXw57tG9/4RmZ7i2mvAsDf+lt/C9iiM9yxzeu8xCSP&#10;8ZvpjsoaQn1d1zsczWyP8asjnOmsyvpJH6jInlJ1tleWrN2SZfPXn/8cAODPP/KRzHbpQmDs/8xP&#10;hT4AgJu3Qn/peHLdUYbukGXJ6TiRCdtsx3jGOabzftRqYGjmzepK2AtsyDN0zWVhhrNPhLockHF8&#10;8uk4nowHS8vbNWs1QyfzJekjXqtsVc6JsmQm0nbx4sXM9sorr4Rj8p6nTSf+uOzxlPF76MhhAEBB&#10;nrdsWSxDkv2zthRi9NpKfCfunTzGr5dRo3stvmcu68vmmPoRfcCbdxpLVoyJ/Fd/9VeZTY/Tr+/c&#10;in+P0W+8zJvGpjDL7XiOVW+2qanYVrK/de+5ZnOssxEvnhgPe/HHzsQxOXQ4sICV8UuNX+1LZdgX&#10;QN+UmZ4Yv983JMbv7tHn2/XdB9Hjnb1jnm032L67SkhISEhISEhISEhISEhISEhISEhIeKRRQGL8&#10;9gWJ8bs7eAyPhwEu41dAbd+8xm/43YvxWzRGQUXYEkKKyjR+X30j6v7959//IwDAyGT84r7/aPjq&#10;2yhEJkCmRWasOQCoFMOz7xgDFADmZwOTakaYTTAN0cpAZEskxu/9oR/tU+QrBYc+VMZvsxFYBnN3&#10;IivBY/w2jPnjMX6rxjTfCjJ+VcuQGr/K+C2aHyrjl6xRZaCRCal9RMavfuEsGX3T++qZ05Az1qhW&#10;TX/xxRcBAN99PWhZA8CmMZKByPhVptr8QmCsToxGJsbNm4FBpAxAsh6pTwthhWi7eG9ls5J9oiwU&#10;slmfezZo6gHA8nJgQWofXbwYxlMZa60cKzCcq+tm01geOnY3TbNX2SU1G/sl0Z2dmQrvvLAY/Wfc&#10;9FWHhO00MhLixU1jpwHAwYNB3/Dn/s7fzmxTxsZpCSuqbTrnyiDeYIX3nC5efKfr10K2AhmbANAw&#10;7djRkRgLr1wOuoXKqiNbl0w6CKtbx5jMoRwzyBg46jO8n57H8fHYu8qa0MrbRWaTyJanaqx6MvgA&#10;oNMMvxvCShs2bW6y+gCgbP7tXVuh6DuAms3jddGcrhrz/8KloH0IAGdOBybsmrCG5+8EvV9lzVNb&#10;GDJPqH8JYVOq721uhv46c+ZMZiMjW5nUZ58KeqYtYTGt2rUD1dgGxotVY5pBxmdFqs2fOxdigz6D&#10;jF9qk2PrHLM5r/OS8UfZVWWLhRq7yLTTuegxqf/oj8Jar0xqxlFlbdNvtf/po2SQAcDf+3t/D9ji&#10;t3pvtlHb6q1fbL+ne63gffQe2jdbkWNK21z12Hx6P84t7Q+2Ref2X/7lX2a/OaeVPchrNEZwffqV&#10;X/mVzJZpvUsbPP1R+rXGA81OIcgu1ed67aP281/8xV9kNmbRQMbWY/yq39ZbZCPGfu3G+PU0fjvN&#10;+B70Pd0a891Vrz/TzdUsFXvusNSmqEsfVqthvBs2twHgf/rt/xEAcOVyZKkO2DyanIgauZcuBbZ3&#10;jt1u/x0SPWXOu7m5uLaRwfuMadsCwJ35cPz6zRuZjeNTlXW9Ytly+tyO7HXpz6qH+/jjjwMA3v0T&#10;kbHMfdJmPc4r+uiA7Ms5n+rCLiU0vmRzUcaYc0ezDMj4nV2IGu57LeZQRxoA9h+J8Z01AAalXxnH&#10;tB8Yc+uS0cS5o/OJvpJnqYb+0nhAXWy1cY5pLKQ/5vatdm9dmxdsnfj85z+f2ZR1TyxbphTkep3b&#10;HKe2ZDTRpv9MwDYMmx41JF7rPF63GFGoxz4ql8KNVOP3xMkwJu1O7A/+u4TGl7W1OMdYjyMxfh8O&#10;JMbv7tHn2/XdB9Hjnb1jnm032P6vLwkJCQkJCQkJCQkJCQkJCQkJCQkJCY800j/8JiQkJCQkJCQk&#10;JCQkJCQkJCQkJCT8gKGAR0Lq4e7H7gf9vh963NM75tkUvY7vBEnqYffISz3wfyS9PJN6yEzZ8bzU&#10;Q/itUg+dRki5GZZ06YakNTcs7ffF74biFQDwX//oTwAA0/tjCuf4zIHww1LxAaDRCalRJUndpdTD&#10;zSux6MmSpXTtlSJHLXOcJPWwe/SjfYpeUg+NekhNm70dUxIp9bA0G9P3mpbyuVuph3Il+K5KPZSt&#10;oFHd0vchaame1EMO1l+a2sK0aq8Yj6awzZkvM10RIgMwL2nmjUJsf8MGWuPPihWK2jMV58SbF4Jc&#10;AKULIKnhKg3A1EZtP22a1s70IfWPUZNPeM+7fzyzzc0FOQZNe3zhhW8BW4qVqQ+XrMhjrg9NQ0ZT&#10;L69dCz6i7SJWRSJmcjwU71pcjimOlHpoiz9OWKrt+qqkR9p7/tg735GZnrNiNtVyfCfKZWjxmWUr&#10;7qPpqaKKgxe/HQr2vfDCC5mtY8XTGs3Yhv37g+9pOibTdDWN65pJR2jKP/12yorZKbw0eZ0bXorY&#10;0FCYGzru9Yakvlqxs6bIP5RNeqcoxQGLFj/bEql4XknkMHi4Yf0COa9Sk1Rg84+6FmgrWWG12ZgG&#10;PTEWChqtrMUCPVMTIS1V0/21r720d/b1tF0LANVq6JvHrJgQALztbW8DtvTXhK1VVYkfnZLJAMiy&#10;wzHWYon0/1Up+MbiRlevXs1slHrQ4n+MTQBQMN/VuNGweKdtLVrarCdxoHORBYiY+g8AH/jAB4At&#10;qczHjx8HtvQv44DGQr6L+i3lAPRabT/HR8cpK0ok78TrVYqAMgd6nhfjPLkG/tb202e0rVnRMIlr&#10;7FeVWeAc1Pj4sY99LPtNmRHtV6+tfPdf/dVfzWx37oR4rO3iNfPzcX1lGrquWTFVX/Z7Nt80BnNd&#10;VP9g6vxHpKiZxhrKUWiKeLES2r8h79mP4m66J2ZhTS0GxnevyHhmqfcSwNn/gyLPsipjVrFCxyzK&#10;BgD/7//X/xOQOA8ATStIec3kMCB9WBM5m7ZJVJSl8mfV9t46D971rncBAP5X//1/n9n+7b/9twCA&#10;N87HvTh9QVG02FqWsalURN7C/IyFLCFj//Z3/lhme8973gMAGLfCmQqdJ2y3V7isKm3IJAmkeKc3&#10;Tyh7c8WKPgNRskOlLw4cDQXdAGDP3iCHs0ekRzgfdZd/+2aQlOA4YMs8IrzCiF5sorySzjFKM6iN&#10;/aVzgzFA59CcSVF87Wtfy2y3b8eCtrx3U/6mYr+qJATjkyzXWR+XZH/D+U1JEwA4fDj0q0oMca5W&#10;2rGt62shHpw8dSyzPXYm/C4Uoy+U7G8DjTnLUjCQe/Uk9fBwIEk97B59vl3ffRA93tk75tl2A43L&#10;CQkJCQkJCQkJCQkJCQkJCQkJCQkJPwAoIDF++4Ju9/SOeTZFr+M7QWL87h4+4zdi58Xdwm9l/Lbr&#10;gTEzNhKZupukIALYtCI833rptcz2hx/8MABg76HInBwYD8VAaqORHUDGb02+zlWNmnvtYix0tWhF&#10;K/bJF+ZNKwRVHYztSozf+0M/2peDMgGNdaaM3/pm+JrvMX6X5yKTkcXddBQ8xq9+aRyoBRaNx/g9&#10;efpUZttpcTcygxR8mj6XzGFldZHFoeyXy1dDESplbFy5EmylcjyvqcVWzNc1/vA5bDMAvPrqqwCA&#10;Q0ci057MUGVnEMoGpQ8o64IFd8rl2JcTE4FN+a53vzOzkVE1NhLYLQDw/PPPA1uYOrmCUvauygJq&#10;WyxRFtnly6FvlG3msfnGxwJTZnklspQmpkLMWZY27JkO56l/zFsBudOnIyP8fT/9MwCAKXtfAIAV&#10;xtLCQQt3AttG360mLOFvf/vb4b8vfDOzlY3lNr8UWar/2//dvwAAnD8X2Vr0lX/0D/8Xme31c4Ed&#10;/n//v/7fMtu6FYsblKJzR44FHygbIw0AlowlrmtE3fy/I1kco+OBabQsjFNdJ0pWjK1k7wEAFSvu&#10;1urE8Wxsht+bljUCAC1bO4ZGZDzNtmFrDQBUrZBbsRzjBu/HAmUAsLBozPd9kck1Z+OpTK1/+S//&#10;JbDFZ57/6lez3+98Z/BnZVj+6Z/+KbClGBtZekePBlYrAPz8z/88IIxYAJjlvDsQ2ffVoRBLlE3G&#10;uUP2IuQ+a1LwjexYst0A4ITFM53bLDwJxIKTGjey8ZbYRcavx9LzGL/KHGNxN+1XMj/1GTyu8ZQF&#10;m7S42z/5J/8E2DI/FVlRIofxq3OQ52n8IVNZiyp5bD59563Qa/kuHtNF+4j38xjmLDwGAB/84Aez&#10;3yzk5RWk0/fkff7FvwjxAxLX1R95P2X8kimu7eL6qusA30X9g++u/UFffv/735/Z1C9+/dd/HRDG&#10;IACMjIf5tGDX4i6MXzJmlS3Pfa9X3I1MXMg7NyVukIlZk/fku+jfHnx39TfNnllfDv6lRfr+3b/9&#10;NwCAJXknZpiMWDYFhKl54MD+zMZ4rfs9Mn41Ph44EDLofuqnfiqz/eHv/wGwhZHPDIVhyTzgGOez&#10;k6LPF4zxrOPNtj529onMRnb+yVMx+4HzVmMOfVj9NpuL8gweb0qhPN5P25plP9zYXvT0CS3uZgXd&#10;AGBqTxiz4yfj3s7LFLjwZsia0jWS81vn+U4ZdlxPdJ54DGi+p2aY0abnFWycvvOdkEkE2T9CfL0o&#10;7Ha+H+en2oYGYv8zRijjl+0mKxfie/wvALSZKVCI/r0wH3zm2PE43x9/IuyxiiX5m8/YxBpzFm1d&#10;B4BKmXsFmRSJ8ft9Q2L87h59vl3ffRA93tk75tl2g+3/+pKQkJCQkJCQkJCQkJCQkJCQkJCQkPBI&#10;o4AHwPjtN3uzzx8s+v4FBACK8hW8H+hHH+qXbX3nfjB++41+vO+DgDJ+YwtjB2aMX22+afPm+t9h&#10;/Jbtd0e0UIvGxoIwfj/68c9kti9/LbDbDh0/k9lKg8awGAssPAjjd0CYGBurgSl1xxigALBpWp4j&#10;wmApG5OhWBH2jr1Mqx1ftGPtV8Zv0b4IV8Tf6Hv60cpj/H6/oOPE3x1pv8deIO7GVKBdGU4eu4G/&#10;9d78rXMis8lX+KKxkyE6qxvr4Wv+wlzUJpu9E9i/i3ciC3JtPbBpVOOXTJFx03TFlra2muF5qpVW&#10;GwjspNNnIjNldSUwMciKgzDPjhw5ktk8dkbJ+kvffWA4+KYyuMgWUibDt74TGKBfFbYhmR3KwC2L&#10;X3vgvcvCJCGDbv/+yCAillciA43PU//2mGWRdRfPa5ju8ujYds1dZWN5fqQodAnwyrocMGa3MgUv&#10;GitHtUHJTlokqxVAxa7ZI4zIVjO0X1lRQ8boHBuLbJvHTwdfecfb3prZOsYiaFNvEsBl01PUPu8I&#10;i/xb3zKtY2HPvv5mYG0u2zwAgH/3H34HUMYRgKIxh7Vfm9aGf/M//nZmIzNYGb+VmrHNha3N+ymb&#10;KWPPKovD5mymqwmgI42gdq+GxwKDkth4nl5LnV7V+OW1dRsbIBJ1emkBkw3HNgPA9atB+/Gpp57K&#10;bP/lv/wXAMAXvvCFzPaN5yPr/r3vfS8A4FXR3v7d3/1dAMDiYmRJcn7/xLvendnIUlV26SVrw8R0&#10;ZCLv3R8YUsqMz3Scpa8Zj+trkeFHNtZl0QidNw1OZf1tCjOOGr8at8n41ZhfM0aVF9+VqebFiA99&#10;6EMAgEuXLm09lJtjZFjqPRjv9BnPPvssIKxh3GVNU3gxxrN5YOaEtoHP0/FkDFcWLX3B04HXddZj&#10;FfPdVat7dnY2+619R/CdlDk5MRH2U5r5QW1QXZ80pvYD7C8dT7Iyb968mdlUk/rXfu3XAABvfWuM&#10;qasb4T2VqV63NUYZvw1jgSpbnrrqJbk2W68d1ujtudi/XC/GxmNGR9a/sidgvC2LGKruxSqmxa/+&#10;+jv/7t8DWzIKnjhzFgDw5pshYwMyB/fuixrdzLxgFgcAFO08jXt8z72ytjHTQRmb1O5VPXy+u6fP&#10;DGGR1ySrimxp9X/qnP/Tf/pbmY1xSucTZ6IyiBm7qsI0zo7L3OXzND4y1nzn5ZcyG9u/X1ioTz7z&#10;dPb7gLF/qfUL2VPoXFuYC7Fe11zOX/V1/tbYxPZrtoIy3gkvm8ID76fZTqyvonHjK1/5SvabMalW&#10;iffm+2ncYH9pPY6MnezoPTdlbSZj/9ixqN1Ljys14zOY2SdDjLe9PWgw790X9+fr6+E8jaOrq7Hf&#10;mJ33w8L47QVvbfNsRK/1817R5VH3jX73Yb8Zv73g9b9ni+jvmPS7/9Cz/Q8e8qdEQkJCQkJCQkJC&#10;QkJCQkJCQkJCQkLCDwIKSIzfviAxfneHfrzvg4DP+I1okcGlGr8Z4zd+KWKXK+O3RM1GraYsX4RX&#10;1sOX4A//+acz29e+9V1gC+O3MhwYP6Wh+FW3G+N39kbUrWoY+2FUWH8lY0T+MDJ+PY1ftt+LGx57&#10;V+H5tXeNxwjzbCVlBzqMX1b79Ri/S7ORXUfGL+RrJhlaExNRZ09BdoAyRCvGXFGN3/U1Y74ZMxLC&#10;9FUNwkx3rgfj99rN0H5lC5NBoaynr33j6wCAN9+MWq5kbSkDJM/4Cu9fsDkLABtWtVnZxHMLoe8O&#10;HYjtJ5NKGT1FY6To2HkMFranI/OgZayjoWFfY7mbTVk0Hkr2HGU+kz0zPBiZRhcuXAC2sLrZ1hVh&#10;SRaMAVsWjdZ6PfiPat8OWR8yzgDAWWMz/cLP/93MtmwsJWWTXbkc9AYP7I2Mu0HRzfuWafsqU/P2&#10;bGBmbYiubtX6U1lRv/zLvwwA+OY3oz7wyy+/DGzRlCTbOOej5rfqoxwTZQfwtzeP8ywCWSe8tcOx&#10;FUG9ymijnq/qA/M8ssnVpufxGc129A9qCi8sR/8+eDCwu27ciBriHJ9jx6Oe7HNveS77/eqrgen7&#10;+qtRq556uuPCCrxzK9zziSei1uVv/MZvAFsY0nPzwVdaMmcPHg6xYXoyMtXJJlNGG/uf+qEAcOdO&#10;8BmNJWTNvec978lsbZl3HuN3sxH6WGPNYHW7jjmvyTH3HP/56Ec/CgB47bXYb2Tpqd45oXObxzWG&#10;/dzP/RywhTXXa326V5uCLFVPg1PZejzusSSV0eudxzZoW9i/2h+qY0qWnzd/dZ7TpuexPXo/7eN+&#10;gM/V9tMv1EdVi/QXf/EXAQDvfndky69tBiaqjtK9Mn5V4zfbx8l5HIs7VisCPRi/uicg43dwOPZf&#10;Q9hkzFxh+wDgv/7X/woA+NxnPpvZDhnbX9nQddsfHDx0KLMxbm+Knu+AzSeTVgdkf9AR3ytbrNEM&#10;KfqF7ic4t3SOKbudzEvWFlCbjjfXnX/1r/5PmY3PU39s0h8la5DtUS3mrD3S/sxvZa1kH77yeow5&#10;jPU6nprxcdg076dnIrua75SbJ7ZX0PdkHNB4wL2dxkJvT8xnqOY356/GHMZMjwWsccMSZnJ6vZo9&#10;Ro3fsmTAsN3aLo637tX5ThWh6Ea2c+wjavsq47difquM3047XNOy/wLA08+EvwmPHY/6y3Xbk6k/&#10;1uuyHoL22P7E+O1tI3Tc+4Euj7pv9LsPE+N39+je/geP7bu+hISEhISEhISEhISEhISEhISEhISE&#10;RxrpH34TEhISEhISEhISEhISEhISEhISEn7AUECSeugLktTD7tCP930QeJBSDwVLzypKMl5Figjd&#10;vBNSjv7so3+R2V56LRQoOnwiFLQAgOpISGdvSzpPN6mHuZsxXZCF5Typh0I5puUlqYfe8NI3vHTS&#10;XvDS2vi7V3E3T+rhzu2Qur48F4tWbFgaqEo9MB1teDgUsMGWNg8OmKSIFLIYHgnpf57UQ2UgpttR&#10;puGQpF6ybzSVpmj31ndn+ifTzAHgpZdC8ZEvfelLme26SULo/dhWTQecmogpi21LZ99ciwV6Vi19&#10;T9OM71jxmj1TsYAJ/UYlBArFkOqWi7dOqpD2IcHzWhIjth67G0ryPPZrzn8sJuk7sQ1auOzKlSAD&#10;oyn4vN+aFDHadyikd9YGY9yoW1phTeIQn3HnVkzD3WdFc372b78v2qwwzOpSLMpGqYeJ0eiP09NR&#10;guKrf/M3wJYCLMVSeHZbUoqff+EFYItEyU//9E+HY88/n9lYAErTLKeng+yJN146Nzg+3jhpDMjS&#10;dTUWyDrBxbmtPmA2XU88G8e4IE2lrANlG9RWLIvPOOetmeSJHQIAHDkY5i8L6wHAndsh1oyMRMmQ&#10;Z54MhWYgRZduW4FEiJSIzulLJjNy6lSMJb/5m78JIL8OL1kq8/xClKA4dCjEl5lpKeZkfayp6ez/&#10;zdUYD5jCS5kTAJg1aZe3ve1tmW1Qii+hZOMoY0upB7UN1UI6sidFoHGD/qXz81Of+hQA4AXzX0h6&#10;tqYyE5rKzEJEWnjsH//jfwyIT2NLCjDRa53qdjyXhm5p197c0XaxP/TdWWBJU8U5f1Vagc/Q+7F9&#10;+m75VOft48Rr9Hm06Tjx2fpO/ZZ64P08OQ+V/fjEJz6R/X77298OSCFFANhshj6piq80TMpFpR6a&#10;9WBTORWm/+vOJ9vHyXxiv6rUA31z3GSWFJ7UQ5ZZvgXs/5oUPP7sX4VCx5/8eJgbEB+gZAsArK+E&#10;GHHoaJSHYrtWKXMFoFILD68NqWRR6JtNkTaqWaE5lWXjfFOZAk9OQKUDKDugNq43unZw/f1n/+yf&#10;ZTZvv9S2vx2GRuIaSakqLURHf6WEBwDUzK9LMsqUWFH5pNfOhfitUjdnz8a/P07Y3k+Lu7EIovZH&#10;0Z6j/UVZBPV1vp+379bYQxkvvR9jiMZHzidvbPQZlHpQ6S6NvZkElKS601e0XWyPSj3wPK+wHSW+&#10;AGDv3lCwVCXRWHi72IjjWS6FG61JEdsTJ8Pa/ORTsdBywR6YLx4a7xMnn/R1knroaSM8H90Nujzq&#10;vtHvPkxSD7tH9/Y/eEgESEhISEhISEhISEhISEhISEhISEhI+EFAAYnx2xckxu/u0I/3fRBQZlbR&#10;qaDUMnpVb8Zv+K3sXjTDl96SjEdtIBZoe+PCJQDAn374k5nt0vXASjt0PH7VrY0G9lTkvABNWJED&#10;+Tq3vhJYTItW7AvSnvHRwOYEgIKx5hLjNw8vbvT6cudd48E7z7N5jF/6FgCsrQYmydydyLBkcbcV&#10;K4oEKXCio8CiGwWpdKJMgZk9ofCEsqKmpgND4fSZ6I8ry8b8HIpFysj4ZfEKyJzXPmRxN/3KumaF&#10;wciWgRTlUsYmGUTK7iITTNlkI9IutkFZIxkDTYaWBVPIMoGc57HXeoHn5eKyzUX9oM6+6eVnLqtU&#10;bHz/XJy1ew5IwbSbNwN7c2wsxqGOTZCGML0mp0NBLy1Od+t28DNljpHhPTIUWXEs8nLkSGR/v/td&#10;Pw5sYUJdvRQYv2QmAcChQ9F/vvi5zwMA/vzP/zyzzRwIDNKOFMncsDg7L/6/shJYPUVjaAPA3r2B&#10;LTo+HlnFGxuBGVqrRZ+J0UFiYca6jzaybQpCwTWiKArKIhDGvjfeHpvY8weynHr5oOd7/E0fBIBl&#10;K6o0PinMPWOM3bwVC+DNTAUG6Xe/GwqPAsDifMwumJoI7C9lTu6dCdeoP169HNjmWjjof/jn/xzY&#10;MsfmzEcWlyJzb9++4BdTE3Hssj6S4kWMDQWxMRuAxf0A4LYx/JXZNmNsLCAOpPZh3fxMbbVy8Bsd&#10;Lx7XOMW+0cJHzGb43Oc+l9meeSYwqZWRz77R57JIkxbhI+NX2WQay/sBHU+PKeP5N6HvTiagjjuL&#10;simbj+uTxm/avP7F1hhoYHzU57H9eh+PdaxrSz9AZqL2B5/3xhuBfQkAH/rQh7LfJ06cAAD86q/+&#10;amYrkNEvftE0Rn9L7u0xfjNWrzNOyhr1GL9sqzJ+6ZvK+G1ZNtrCUiw6OzAc13iy/Aclq+Ti+bAn&#10;/tIXvpjZLp0P64Qy9m9ZdsEByTDKCpbKn2pZZoXz51tJYuH6cvCviuzzuR/RcaJvKYNVi4XSD9Vf&#10;eR+d04yBf//v//3MRnAeQPqwI2sMbfrnCvtfMyfIAi4Le53jruzpF198MdhkjI8dP579PvPE44AU&#10;pAOAianQ16Pyd8W6ZVloMTxmJmgfZu0Shi7br3GDv5V9z/7VWMh4oPGIfc4CcQDQNL/W9umaxoKk&#10;9Y04dryn7pMjuzfGBb6fFlCM7Ynt4v5SM2H2TIWCpYW6rCvV4GeLS3FM9syEdfatb4vZNkO279J3&#10;0r1Mu0V/lj1DYvz2tBG99lr3ii6Pum/0uw8T43f36N7+B4/tO6CEhISEhISEhISEhISEhISEhISE&#10;hIRHGgU8aoxf1bm7T/TtK40xO4HE+N0t+vG+DwI7Z/yqNbyLnt2N8au2gcH4hfwb3w5f2lXjd2E1&#10;XHPgyOnMVjF9rw1pKxm/VdPwBYC15fB1eHkuai1WjLk0YZpcEPZA0bR+kRi/wF2+0vWKJd7xndpc&#10;tON4lssWc4RZsLpiOs7C+KXG79pi1AOrNwIjRbVhCWX86tfO48eCz902TU8AmN4TmJ/HTwbGEQAs&#10;LwVGxOBIZOqQ8btvXzgfd5nzZPwqg2JiOjAe3nzzzcz2jW98AwDw6quvZrbl1cAS074k+0jZKKoN&#10;SsaSagCTUaMsFDLBlHXssYXpI9qGnY4tz6saIxYAWrkoEtDrGWyX2shCUbZc1MOLLKy5ucC+Gh2N&#10;TJgW9R7lfpsb4dq9e2O/1mqhLxsbkTXHfiPDHACq5XDe5GRkOP3dn/tZYAsD8cbVwABVhtPRY5Gt&#10;SL1HZfweOxV8tCUsoFIl+NSyMETn5gOj88D+yKypGfO5UY++59kyKlVugd1ua9u8FJl1dMiWMP1N&#10;ADndSI6tx+71bBqTPK1R+oKyojK9R8dnIPuYdbIghQlYseP1Rmz/yFCY57l5IMym1bUQd6YnwzwG&#10;gJqNicaSRdPaffrppzPbP/9nvwVsmZ/U215ejc/bZ0xv1fjN5oH0b/buwviljyq768ZtYwxKhsKJ&#10;kyez3x1bJ7RfyfhVlBB8XceJ12j847xU///Od74DAPjIRz6S2cigU71qsgs1ZrK/yKiDMH4ffzww&#10;9HCXGKzYaewitP1k7HksPY1DPE+Zs552bzcmoF7L365/qwanjB3XAbVxvum9vdjbqw/vFzrfyWQ8&#10;fz7UeMCWuEfm4q//+q9ntky3VtpKxm9bfIVMX4/x23Fijsf4pSY2ZGwnyLCV/lLGL99vcTlmBwyP&#10;xvW13QzPof44ALTqoV1Xr17LbK+8HPYAZKZCagDoeE7tCe3Zsy9q0Zarof0bsj5Rc1XHtbFubH55&#10;d8bbvH5qABnr2MK6z/pG2L08fupU3EP9wi/8AgDg2WefzWz0W8064p6nEZuV7WE7EuO4xjB+K0ry&#10;nvQz1dpnX164HNjWADC9J8bZs08+AWyp3zA9E45TsxaIbFeNSczw0bjhrVn0PS9GKCPf0z5nfNRr&#10;GT+pRQwAhVKIKxpzdL4xHq8ux/2jx/DOtHtljaSN7HpFSVI+ub/UffJhY/8q49eWTywtC1t+MLTl&#10;bW9/S2ZjFpP6Y2L83h3e33iejbjX9bEXujzqvtHvPkyM392je/sfPB7MjiUhISEhISEhISEhISEh&#10;ISEhISEhIeH7hgIeasbv9q/rDxXjV1Bk1dc+oR99mBi/u0dvxm9odyvnU8GWr7jOI/FrWdG+wneE&#10;lasav1/4cqha/5GPfTqztUvha+3eg5EdUBoK12zKd5wmwhf0slUaB4DVpcCUWpmPLKtBY2BMCgOB&#10;7N7E+A3Y6de5XnGFx/W8XtcQWRscxq9q/K4YA2DW9FZxF8Zvs0UdsvhuZBuUpYq2squefCIwCZRl&#10;Oz4RtDoPHIrMydUVY8cKa5SM35mZyLbhnNe5XzSWh7Jtq4OBWfNHf/RHmY26ecoomTRmsDJAWJ36&#10;vOllA8CksFXK5uOsIg9hgyhLgu1RFgrbXa1sZ4kp9BqCX82L4nwFG8/Iwoi+2ctPvOPaEjJqlLFM&#10;1rfqX5KNo4zCjC1sTF0A2DcTmL4Ls7HfOIzKuiHzsG1MMwAYrIXxjLq4kfGrmntzxrpUhtO+/dF/&#10;Pv7xjwMAPvvZz2a2g6ZfOijagnM2tp7vKfvIG2O+i7KFOMY61h47kL/Vl9vN0JdtYQgVhNXtMXk9&#10;29ZjuIuf0aZjzPmh8y5jwsrcL9SCr6wIs5b6zOVKvJYsOPXBoYHIKtqsG+NKGIUDZPyaFicANIwh&#10;dXBfZJH/5m/+Zvgh7zlnzODbUn390JEw7kcORUY4GXnK0svGZD32P3306tWrme3K9cAo1PnytOnr&#10;QvZQ2ucNWceJYsaeimBM9Ridyhy7dCnErA9+8IOZje1Xdjd9VJlqvJ8y6d7+9rcDAI4dO5bZtII9&#10;4cUSRbfjOp8YQ5QRyd8aI3g/PY/9qrHc0+pkX+o4ZOw6uZ9eQ7vH1NR27VQz25t3uwHfydsTK3uU&#10;WS+Qd/61X/u1zDY+FfZ0ZenDFvefGruMiZnTH7W56jF+lc3Ptirjd6cav23by2gsyc2njRA3N9ai&#10;Xw9Uwr1Los1+7UrYCyhj/5vf/DYA4LU3Xs9sq6vBNydmIhN5iHr/FF8HULL2UKMdAAaq4by6xA1C&#10;Mx0InYu6t6CO700Zx+npsIf6+Z//ucz2S7/0S9lvgnsZ1QLOdMVF075o+whll3LshmRPn/m/xFau&#10;v/qe1LZ97VzUl9Z94WNnzgAADloMhmRY6b6wYZrxuq9ivLgfxi8zgbx5rHMn/v0R35Ptz7GFB0Os&#10;12fofPv6178OAJifjfrHjLMa94jG5vZMsLpkQ7Fd1WrsS7abPgEAp0y/u6xs2k4Y2816zITpWJWX&#10;J5+K9TbIItd1pSI+kBi/efTaY21Fr7XhXtHlUfeNfvdhYvzuHt3b/+CxfWeRkJCQkJCQkJCQkJCQ&#10;kJCQkJCQkJDwSKOAxPjtCxLjd3fox/s+CDxIxm/JbG3RBqxUI8PoU38VmGwf+2SoXg8AQ2OBtTa9&#10;P35db9sX3FY5fvUn47dUj1+YlxcC03d1IX6xHjHGg2r8Nq3ZpapUrk6MX/crnc6rXnGFx71r1Nbt&#10;eR3Tn0MPxu+dW7GSNBm/G8uxsq/H+KV+pGr8KrPjR557BwDgW9/6Vmabmg6M2/0HoxYmNX6HxyLr&#10;kozfPcK25TvnWLT2Wxkgr78ZGCdf/vKXM9v73vc+AMCv/MqvZLbJ6eDDQsDFK6+Fit9/9IE/zmyf&#10;/euvZr/Lpnc2b7qhELaF6oqS/TVgmoC4C0uP7JOijAn7UMe4acxP1S8sGWtndT2+e8GOF6Qct+dn&#10;bRlHj5HaMnZtrsq2o3W5vBZ8RHV119eDbUi0hyeHA+toaTYyvd72th8BtrCVTp8OmrslVpgH8IUv&#10;fAEA8Du/8+8z21ueCbquJ0VHdWUlsBHpOwAwPBzb9d/+238Dtvgj329qT2TMLCwFHUHVa+XcUg0/&#10;Mqm8ueixFtVHs6rdPZiFbcvAKEhc1vm7G7Ddylji2HqaqoqMZWUsXwCoDAZmXHkgsr/phoPUDxUW&#10;8PJy6GcA2BTG2B6r8L60EI+PjYTnLJimNKSfKtK+f/Ev/jfAFr+9cSvol9+YjRXNDx4LPnLsyNHM&#10;lrHWHT3f+lpkY3EeaCX7i1cCu05j8NvfEeIfADRNuFn7smlMGPUfMn51jpFlpv7jaY3PG7P593//&#10;9zMb76NjPGlaqqqXTNal3o/X6NzWdnlxhfCOeTb1dbZL5wTfWRnonDvKkqS/av/zXfQZvI/HIPbW&#10;TwA4deoUAGBuLvoPtUYVnl4o26pt8BifuwHbrWxz9qE+V9cdHleN34NHjG0p49S2Pamu+9SCVU1Y&#10;snrbTqZDS5ik9Ns787EvPcYvoYxfZi+NS2ZQXd6Jf6hs6HpodVVGRmI8WFsOfnHtamRnzs0Flu3z&#10;33g+s52/EPYRa5txTqxvhN9FmcdDI2F+qP/UTMdc2arsDx2HkrHNdJzINIbsLS7IusM9zHvf+zOZ&#10;jT6q9yZzWP2iYv25IkzSTLdYYhwxOiAZPzYXm5KRwjVQdfpvWVbGy6++ktk0rhw5GmLuoaNxnSbj&#10;97Bl4EDeRecLf2t/eYxfIjcmNj89Rp7GJm8/xLidy4SxTCT9W5QxGLL/vGPrDySW6nl8dtMyXdSm&#10;6yLB2giQ+KLaw48bo3qoFMducyP4ockSAwA2NsN+6eixuM959tmYpUJ05A+eTpt9LLE8MX572ghv&#10;DdwNujzqvtHvPkyM392je/sfPB6ef31JSEhISEhISEhISEhISEhISEhISEjoC9I//CYkJCQkJCQk&#10;JCQkJCQkJCQkJCQk/IChgEdV6sFSfu7HxvRZtXnn5eyeTVAo7lDqIUu12noA2fsCQLG4Pc1lp2A6&#10;lKawt6kr8JBCfYYtVcJ+N5va+21TK9O4FG2mFW49EDPVAABF+rKliAJA2d5ZUz5LVrwCAD72yc8A&#10;AD7x6ZAaDQAT0yGFanJvLJrQKYV0pY7kuLNwUqcZU7aW5kzqYTGmJY2a1IMWjGBKqEo9MD2IMhCA&#10;FPWRlCC+Z9kkE4It/NaEiYdJ6iGHcmhXS1MxmOIoNra+I7GJ45mzS5oIbd55JbkPn6PpmLSp1EPF&#10;CiRpbMqkHq5vL+62LimHLOSi8iVMjd7c8FN53vGOHwWkcAoAHLRiSocOxxTr+aXwHE1XY7r+lBSt&#10;4LNLfA9J71uXtN9PfvKTwJYY8a//9b8GABw5si+zfflvvglsSek/fjQcvz4bZS7+2f/wv89+F23u&#10;XLsWCzux3YtSlIVphbliIE46MlP1OA+gxbQyS5R6UGvJzuvo+mTrQD4l23xBAjwL5UDmr6aDs+/G&#10;RH5jdTX0ia6vlHrQNGeeNyxpuhMjwVeeezqmEv7Gb/wvAQCHD8YU37m5MI5j4/F+6+uhjz78oT/L&#10;bB/60IcAkYsAgI61//Enn8xsQ1LU6oN/8ifAFrkGvsvkTPQzr/AKz6tLARYWCpyXtOU9U+E+WuSF&#10;8VrTcD2pB/pFLlXMxqkkY+PtBXRM+NtLK8zJCtgYe8VuNKWV16h/0FayIkYA0C6H1NKR0TieAwPh&#10;PvpOfHctSFOyOApJgy3LnmZsOKR3z96O8gpM827XY/v/1b/6VwCA/XujRMwbF8J435qP8iz7Dx8C&#10;ABw8GNdFppzre7Jv2pKuzvbP3opSCRcvBomYtc04xj/2Yz+W/W7Z+xcldrWzOR/fvWL7QpWEqNq6&#10;umFp5gBQKlHqIaaSr62FZ//e7/3nzLa5GdqqshozMyHGXbt2JbMd3Bf6QSU5Zu+EcVCbFh4kevlZ&#10;N5umoTMOa+yi3+h5nnQK16LXX5fiXEwRF98bsmJUKlVVs/TrQZU3Ef+vsiCZpGdv2r15LQCM2b03&#10;pY+WbE1YlJii6f/9AOOGFtjkM3TeeUU0VfqIUg9DQ7KPsyHTmJPFKSnaRnkUT+qhaUW6IH6tUg9s&#10;lxblJCoyDiz4OcYCa1skN4YHTQJC/t5aXw/rSU0KVDUaoY167fhYkBm5eCmuDTdNsuDy1Vjo9dXX&#10;gnzBkowhi82tipxB2WTUuBZC/F/jbcVy73VeLa/EdjFG/vIv/3Jm+wf/4B8AADZFmuGcyVJMSOwd&#10;GTd/lGJ36yYZVJU+pNTD+qoU/rIxHheJDEqrbMo6xjFTqQcWgFSpB5WVOWAxVyWZKPWgBd8oi7Ah&#10;MkeUo9iUItRg0WsNL2aLMTbKJtSs+C+kcKwW2qTEkD531NafCZMhAuLfzbofXV2OfvHFL34RAHDr&#10;VtwLMI7Nzsa1iH7BAomI2zisr6rUQ5hP3jzWuf/k2ceBLWO3smSyH4OxrWvrYZz27o3r8Nvf8VZg&#10;y/qv/lpoeVIPzt9m2d8Ysf9diSrv2l3gQaTZd4OXgu/ZCG8N3A26POq+0e8+TFIPu0f39j949HeW&#10;JiQkJCQkJCQkJCQkJCQkJCQkJCQkfN9RAIDzL/WX8dvrX7O9rySejfCPqY3P25ktz6a9+3l5+3Zb&#10;R/7dvNOV8atfDIwpki8fFf4jzL1iZzvjN2th7lMoEdtStK9uLTlNGb/u5fcIf0zuB9YfwuZrGx1B&#10;v0qwZzyb2vtt21L5S34HZMyJ3NjxV+xz77yBwfBVd1aYhZtC1vrjP/0IAODLX/tOZjt6Ogj9Vwcj&#10;w2VwOHx1XjfBf0jBjDUrkAQAN29cA7YwcCasaI4W1OEXLiEnR0aYFP6iTX2Zcz9XKMRsJSk+1y90&#10;yy7w4pBnyxU7NKZyrjCiXbJTW85uTAW1kQEd/if8zrH+zKbnsVBgUSuXWb+zUBsArCyG8Z6VAhTz&#10;VrRoYyWylJqNwH7QZ5C9UK/rTIg4sD8wO1g4BVLUbe++yLLdMPbGsDGmAODoscD8mJ4JxQkBZOzH&#10;lrLqS2E8WSgJAD784Q8DUmQEAP7jf/z/AgAOHYiM3+++9iYA4NixY5ltsBb6S1/p//B/DGxhAHjj&#10;XGAELUvhOzIFlQFFdqeyM9hfygImu7Ap1Hja1PfI2i0WZT7Zu5e0YJTDGu3YxCxYYUkAKEs85vzW&#10;ZY7MrLowecgiU2b2lUuhqNWJk7EP2e/VamzXkaPBF2aEWfv/+L/8n4EtcfTzn/scAODUiVi07YQV&#10;gfnSl/86s/0nG88D+wNzEwCmp6YAAIelYNeEMbkA4L/8z78HAHjlu69lttGpwFianAnsXQjTR1lY&#10;JeuuCn8A6LTDcWUBs5DRojDaeB8Wt4TGVGG8ZOfJdK+WzVea0ReUDcr7qK+QoaPMVSK3bpqPeAwF&#10;PY/P0DWcz2iI37LYIP0SAEbGg69Mz0QGbtUKJK4La0ubUGJBRGk+1wdllt24EjITTh8/kdn+0T/4&#10;VQDA4YORTTZvTN9rtp4BwMRUyFjZdygyfivGdFRmNmNrVeYd26AM/8sXAuP3jrCAn7IChACw355T&#10;F5/i8xYW4po7MRp8WNtQs/4qie+RtajL2Q0rVvX883+T2a5fZ1zXMd6+gyF7zc1U0z2IsNs6dr36&#10;Xraeiy3bHzhraa5Qp1OkyfM93sdjy68I69JbF7OYKbGQNm+dhcxBXWOydVrO4z2VZdi0eKCMwoIV&#10;We3VR15/efCu3XoMW+IBix8+9dRTmY2/ydLHXe7NcSprH5K1KM/wMkkYuzaEXUpfV9Yi10qNQ+y3&#10;lmQxaV93nCrUbHfm3wLvbxKdd0VnnK5fD5k+V65EtjzZrMogvmaxqdKj4Bj3Dsp+ffrpGDdOnAix&#10;TceRbEz14Toz9aQPClxixG15nmYesDXaH/xdduaiN2cVZKFeuHAhsykTn3j88cBMBYAzVpBsVPYW&#10;+4+EtX11Xea0zTudT4vzIQ6vS7YFmdQ6P7ln5t8/ALC2EvZxS7LXHTOmrBZ8ZfZJbs7ampzLEBF2&#10;+7lzgYX94osvZjaeq4xaZf8Sm7anaLXi88qWFePFPS1mOjUZ1raTUjxvcCDEsKWFuC/pdCzzRljM&#10;x7Kip/FanROahUN4c0tqC2fw/gZi0dN+wYuBu4EWQe4H+t4+Z++2WzzsbfTitsJrv2d7UPD23btF&#10;t+Z77+bZFF7c7oZ7OzshISEhISEhISEhISEhISEhISEhIeGhRwGPBOO3v/8+fa//On43eIxftWUM&#10;DGFYZBqvhfgVIfuapqxRR6fE/RLX3v7Fjv+erx/MWw8741fYL/39nrRbyHt2wldnHQWOp7JeM23W&#10;3LiH/2rfD9TCl+qVjfhVeW4lfg3/ww/8KQDgO6+8kdmOnHoMAFAob2ceFtqRPTWcsY8ii4k6lVV+&#10;PRe2n3755Re9HIuGjAFlbJjN1YtzvmI/CoxfvlM/5gju8jyPiaHI+lVZUeZLuRBggYPsXQBYXgi6&#10;hXOinekzfgM7IGNSCFuF7DMgz/reb4xf9Slq+yoDcLMZ7q2M38OmNzi5J7IR2DdFYXFUqsEPm/KV&#10;9aMf/SgA4M03A6MXAH7hF34JAPCzf/fnMtuRw8cBACODkYE7txiYFt8QXeL/9LtRM5PahMrQpU+p&#10;5mSmey3sGNpUH5sspRyTZKdfyK0fVGOOV3o+ozZ/XsbnkuWh+m4bpms5IuN081pgNh0/HvoSABaM&#10;YTkyFs8bHA0xZ89M1CD8rX/6vwYAnDl9KrNVLIZUpa1k4P75h6PG7wfe/0EAwIwwwulvTzweNX7H&#10;xuLzfud3/iMA4LXXAxMHAA4aw6WjGQz26IrEuErZ+lr7aD0woFdFP3V9Ndg21yMjPDIA4rVkvqnu&#10;Mhm/yhiglqtmThTlt/oXQV9Sn+LvXIxwzvOQxTjHR9VX20bRrQzEtYZ6imWxVQcCg7Us+ssFYwtD&#10;nlfSrCjOE4k1t28ENuupw5Hx+w9Ms/TwvsgEpz++/nrUnJzZF+LP0dORWU72tzI7PZ31umnpbgpr&#10;8Y1XA4v82uXIBDxz9mz2+6BpCm8KU42M3zXTIQWA4cHA3Npc366LqmsXfYQxGMJEvnQpapJOTsb4&#10;SXga0YT6R3xaHONV0X3veiOB51+0qa/z/fQ9+dvzW2/PUJR5THRbM3vZAGDd4p73PL2mG/te42jV&#10;5oJDUM3Ppy7rgD6X7EHtS6+PqNGq9inLkoDorNaVYWnI+YXDzM7GU97T0w7nNWuihcq1hjqq2ML+&#10;JcjMrsv81Owfj53swfMpZqnoesK9rjfuikz7VjR3+beX1l3w/Mtbm709qmafcM7reVkbZIwJb+6U&#10;a9vniaLbXNRx99rPfdDlyyEbCABeey1m2fC47hnI+J2QeEXGr8Zj+grnJOR+6m9ZPHBipuqFs1+1&#10;33hczyP072xqSmsWivoHawl87Wtfy2x8HvWLIb6n17I96ntefOFxbevkRPDbk0fjGli1TDbVhKfm&#10;7rCtxwBw9GjItHtM9mQNyWjS/T9BX1eWb8H9g4hjEd+pZXR0LxbeD7rFzPvB9tm+O3jxYzfo9/vi&#10;EWijF0cVXvs924NCYvwmJCQkJCQkJCQkJCQkJCQkJCQkJCQ89CggMX7vGx7j10f8QlJ0GL+e/qvH&#10;+PX+nX6njN+OfL5rF3f/xabbeN0L2Cpl/D5U6KXxS8ayMgHMpow7oiO+3GyE4yVhT128EivG/v4H&#10;/hsA4PZiZOWcfCyw35qI407GXsMYawBQNf2oO8b2hDJ+qTMpbMUc28P0Fz0mgMcsVHjMlIyVUPre&#10;MH57xR8ia6u8Bt/J/cB9H/Daov3m9aHHuiDjt5Xjw5tNGL+Li4HxqxXqyfjdNPYihMmjvkCtWtUh&#10;03Gc2RN0U1dXI2Pg6LHAzpucjkwjavyOiE7ZocNBA3jKWHiQvimYrwJA1Zgr+pX1j//4jwEAV64G&#10;PT4AGbPybW97W2Z764+8A9iit3bpSrjmddPyBYBzb8bfZPp6TEt9dzI6VM+XLBW1eWPnMZI80A/X&#10;hP2S6Vo6TJ2cH4mbZT4nvkfmk/YrdRn1PmT1KFNqfj74FCuSA0DT1i9lcp00xs9bn3tLZnvu6WcA&#10;AEvGRAeA162S+pc+/4VoM4bl/r1Rm/fE8cBSeetb357ZhkaiZuBv//ZvAwDOnYtM8MeeCDqDa1q5&#10;uhr6qya+XjA2a0t0BNdWgzYrK2YDwMZaYPoWRFiR8VHHxGPvsFK5ssmJisRCzeTpxsxSeHHW8z3v&#10;PP7udW3TNI+HjMkKAG1jTa83I4O1Ug3HJ0RDcVDmPucq2c6Q5xSlEMHszcCUOn4kMsd++RcDs//Q&#10;3qjdu7AYWPoXL0bNySnLJDh6MrKFx/eEmKQMM76xrmOsDj8kGSnf+ea3AADn34hs8iNHo9b0kWPh&#10;d1M4RMXBcL1qk44Oh35YM1Yx7tLXDdOS1DhEhrpqMnoMwKITV7xYE21x3MnQCsctHne9tjs8Vmgu&#10;TnW5j7tWym9uYfU87xravGNQDXdnj+LNaQXjZ12Z3rbeePNUn8FrPdafXss+8vrSyziB+IXeh++p&#10;LFreW/V8vZjDNirjl8/zYhNrC0A0YVWnlL91TNiulvSHaoR6cYrwxkltXK+feOKJzMbjylzlvXNM&#10;e2NxKitXs+SILIY5Y6fo5Wdkd+rYLi+HPb/qxbJf9Rm8hhlcd4MXc7xx985j+7XGgmr8cn+wZ0/M&#10;+jp9+jQAYP+BWPvh0PEQM4dG4p6B2WNzc1GrlhkR2m+MgbrXok3Zsd6YsC6DzhfOLd3/zkyE9q8K&#10;e139gjrQX/hC3LewDZo1xb+z9HmZ3r/4P9voxQitJTFi2VWnjse6C+VKuJb1HgCAUvwaNw5bDY5n&#10;n4na36qpzdouub9fnT9+3GzjzKbz1569w+yRXvDm/m7Qn1ZF3G2NuV/0+33xCLTRi5kKr/2e7UEh&#10;MX4TEhISEhISEhISEhISEhISEhISEhIeehSQGL+7gNzHSq562jYZyxcQVq98YXNUbXfM+OXXubz4&#10;JwCgLQzijmj8tiPFOLNJLdgd2fJjcvfzdmrTMXE+OD4ccBpWYPtzGr/ht/fRU2/BD2dDY1Ej9Gsv&#10;xIqxv/f77wcArAlj7PCxoGG4JAyi4cHwRXhmMrIui9Yu/UrPasX6NZmM31z/2/z1mDoPG+PXa8O9&#10;IseM3/3t7gle+z0bGb+5Q4Xwdb1ej76wZJWoZ00vEwDm56jxu12nVDW+6AOqU6rjODkR/EtZZ6fP&#10;BN3L0ZHow2Q6jk5E2xHTdxufjIzfdju0v0SqgjBY1huR9frpT38aECYFACwtBlZGVRgZQ9RoE/YL&#10;2Za1AWGFiB8uGwua1doBoGXzt9UQVlctXKNa2GsboT+1UjZD9G4qz+9U11Lhrblq6jRtvCtx7nNs&#10;de6TgTMxEcdpZSX00cGDQS8OABiS9No7t8L47BXm59GDYdxXlqJubsv84+qVqF26vBCOHzsWWS1n&#10;zwa21rPPPpvZBmUc/z//hozfyOA+eSZooKMa+5DV0LVC/aZlR6wbswqifde09gFA235XhJXe0bLq&#10;W6DjQN/LacxasFG9YY9AoewvMqDUBzh/ld3Da7y47bGdtK18Rkkyb8hyVn9sm7+uSx9Rz3d8Ouo5&#10;jo5H/+HckW5AwQZF18j524H1deRQ9LO///O/CAA4fCAyfldszK5fv5bZho0Vte9QPG/EqqFzPgMA&#10;zF8HZQ1s29wYMeYyAHzrGy8AAF5/5dXMNi2MtpOmmVgQPe6mDVlVfHTQtPhVw5LxlVXdAaBl2T+s&#10;/g5ERpUWXq9Q2z+XHcYTZA/C/s1tQhicom29LvqvjD9eTBJbm3tAuTVtup5ky0g7nkhbLkPBsREt&#10;2edkkPvxuZ7Nax8khqtf8NxiWeYdO1406OkrDWH8cv9QkFjIuNhr3nHO6nzneXot57EyHjX2erGc&#10;mS8NmXgZI1L6hjaNG1kbpa18hp7H5zF+Q9YLZfxSX1ffnaxp7Tdl/HoMaUL7y+tD7nF17eC+5dVX&#10;45zmvTVLiDbVbV3bCPOScVKhjPzV1bAn0PfUrBgyQ/V57Cfdly8tBQb1tWsxxpEVq/euWezNZ7Ns&#10;h7d/8Mad8HyUbQKACxditsVVy8TSdzpxImReaJbE9P6QzXNAYjT3G7q3Yz/o2kafUgYu26X9xvHx&#10;bBwbiC+MDMWxmR4L+9uVpbgnUB++eTPsqT/72c9mNvZJrk6Cnad+68199rvH+FVfHrBMklOnok5v&#10;1fY32ucVW7uXZK+1dybsxd7+9rdmtmpF5o55ixd7I6M3wmP+6rrTadu+wLvhfaDvbEvH13cDb9+9&#10;G3ixbrd42NvoxR+F137P9qDQdx/ML6vb4L2bZ1Pc679p3tvZCQkJCQkJCQkJCQkJCQkJCQkJCQkJ&#10;Dz3SP/wmJCQkJCQkJCQkJCQkJCQkJCQkJPyAoYAk9dAfMJ/UgSfl0EvqwesPL/XCTeyx83KyE1LQ&#10;rcPfej+mDu7QVpDiYt3O62VjGx/ImPQZngwAZR3yUg/2X2dcdWYwY2JUJBo++8WvZL/fb8XdSrWY&#10;crbvUEidWtmI6fYjgyFdqSI+SEkGLZrAtCothsAUPK//vVRDpsrmbALOfVfqQYrn9AteG3aDTDml&#10;v7fNYadtzp8X+rNciTamnDdE6mFxPozxHUs3g0g9bFoxL0i6fclpS7Egqd3iwsOjwVd0bB9/MhSN&#10;GKhFn9qoB9/UYmDHjh0BAIyJ1AOLTHSctDCm9gHAyy+/DAD46te/ltlGRkIKnqbEra+F52qK5saG&#10;perXYorgyGhsw/WbQf6kLcWqana99k3LfFjn+aZdM2DplgDQsqJhHU3xZRpuZonzSLK9s+ocmuLI&#10;uaMFo2jTOev9LkjaNQuWVKoxBZLFtvRar7jI8nJIkTx0MIxhOB7GO0s9B3DbpB4qkhq9sR58riwS&#10;AvusEODCbIxNc+ajTzweirNBCsScOBnkbbBFquI//If/AAB49fVYgOvg4SAtMTAe/ZGFTRsSMxfm&#10;w/NWl2P6asf8sahOb3OsVpPirZZWrvGRv3OyAjbi6t0cOy0W5KXO6ZiojxOe1AOv8XzBSyfV+MJ0&#10;WG1Xx6RY6k2VQTHfEykNFO23pJCOiNTD2ESQgMinkoffJdlH3LbibodE1uEXTerh2JGYMly31GoW&#10;BASAweHtUg8TlubaFn/kew7KPGDeXUXm2HdfegkAcO7VWMRoYCjGlVNnzwAABsdiii+LWg6PxfTg&#10;ghUC1HTwZiP0/8BgbEPV/HpTYnnb5B/0vPo6fVj2j9n+ONqKWbTZfp7G28W16P/M/1dJGk+GIfNx&#10;kVegbVDirCe54N3Pk4Tg8bIUGs1G5z6kI1TqgenxvaQeMtkK8R/K/6h8S4N7QGdv5M07L43ei8E6&#10;Xzw5A703f+ckYqohZjm1JXNt4O+C9r8923snLfhG6YlFk5jS32PDcW5QOkifS6mHsshXqNQDY5sX&#10;H3tJPXCP+9RTsagVwVR8SHtUHoq/tWBto2X7CCnEzFii17IAW70e9xOeBIXKZbFvVBKC0jAq9cBC&#10;zbruMI7Vl2PcuPdij9uh6wrHWN9T23Xx4kVgS4w7eDDE4eMm+QAAM/v3BZsU4GQ/qCSd9zz2q/YR&#10;+1j7l/7qST2wYB7k3uO2pwWAKVuz1u1Z2CLhwEJ7WtyN7VYJFha78/YH3r+N6HmenArbf1KkHihB&#10;QRkIAChbnFqwAs8AMGbr4tvfHgvk7hFJJsazOMsjPFmHYnu7TWWHOm36wPb3vB/0O82+m8/fD7zx&#10;3A28WLdbPOxt7DUmXvs924NCv30QyLacLrx382wK799vuuHezk5ISEhISEhISEhISEhISEhISEhI&#10;SHjoUUBi/PYHwgogHCKb+yXMY4Z6/XHvjF+5r1yaMX53Aa99uwJZQw8xIpMk9p8yAImsuFvOGsZd&#10;maSbdWP+DMWvyp/6q1g44CMf+yQAoFSN7LWpmRkAQEPYSUMD4Sv4+lIsXjBkDCItKrO2Gb7G6lds&#10;/s4xO4x5qKyFbLwdBoiCc/97xfj14LXLA8/TMWFb+8X43WlbeiP0Z7Um7D9jHW1uRIbCkrENbguD&#10;YmE2MEXW1yKLlkVqChKrOWbVSmRttSReDQ4EX6F/AMDTT78F2OI/G5vh3nv3hmIeAHDiRCjaNT4e&#10;2XCNdmBdaB+1jGW4IAwiFtD4yEc+ktkGjPmhxVZWlkM/TFgROgjjt74Z2SNaeOr2ncA6LUi1GxY8&#10;1HVsfT3MrbqxmSGskZXVyJoji1nnTqMRrvG+HOu7c5ljsUaoP8qywWv03Usyt8g+KYptZCQwW/Qa&#10;rqttcXYypXT+zs4GnzqwP7BpAaBRD9dqcZSy3W9oMLJf6IfDwkyh3165FAvEnDh2PPz3ZCzutm9f&#10;YAipH5Wk/b/7u/8FAPD6m5HxO2PnVocjO7NYDu9Xdxi/61LwkIVJNL43beyUyci5yOJtkPFWFmGp&#10;GPpB5wvHsybMQg8e0079keOj48Tz1Ke67XW88ziGANCy9UJ9uWMU9Yowqlq20m0KM7gqfsGib2Oj&#10;sdgj36Uo6/6dW4FRdWDf/sz2937u7wIAjkvRv6YxYV+xTACI3x48Glnpew4E/2lKDOP45Biixnoa&#10;kqKPl6x40YU3Y+FAZek99kRgpvMZALC8FnxJi1qSQd2QPmQ2g/Y/1+Eci9NitLLcVqXwUDf4e88A&#10;FgoFYoYCEPew9+N7/O1du9M1UJ/B9lfiI7JCRL3Q63lkD3rMJW1/t6KKWtyNMUnXym5/A/VqH/ds&#10;WriJRa20fcrK9IpHZXN6IMZCD9k1xk5XeGxK9WW2S9mUzDIbludOToYYkGs/mdLyjF7F3WLciPfh&#10;b7WxXcePh3UFEiN0HpOlSjYntJCYMPxhmVZNZWeSmS3PrZgv6Dt1pP28fsr6AwCGbH4PaaaStfG6&#10;MGuvWwG0urSfRd0qbRknZ951m4uer+pexStox+xBADh/PsRIMpIh431U4vb03vC3y74DMb6zPZrh&#10;xXHUNtC/c7HQirXpuPMa9Vvuh5SRzPNGhZW+xzJT1N90DpLJ+61vfSuzXboUCtSqT/G3Mpa7xUwv&#10;DinYR4cPx6KnBw4cAABUJMuGhTw3bB0CkP259uxbwj4dAE6ejHOCRY3zf8eGi/JrSOzjzEL27wNk&#10;/Pbqm+83vLmzGzyI933Y2+jFJIXXfs/2oOD93bZbdGu+926eTdFtn+/h3s5OSEhISEhISEhISEhI&#10;SEhISEhISEh46FFAYvz2BbH98d3v/ka94faHS0Ps9i7yZaYkX+WUCXyfcNt3X7D2PwKM36w/pf+E&#10;KJghY4x1o90A6Ji+4YYxewDgI3/+8ez3Rz8eGL8ra8K8zfTp4r1LCLaZsch0HDOGn45T266hri8A&#10;DI6EL+g6J/i1XLUds/s4jB6PMeuxNCrCqPpewPNRz+a1351q9wHvefeH0J8VYy8CyDR+lfG7aGyb&#10;nTJ+VceWrIqaaUZjS/urlcBIoXYgADzzzLMAgJaM96YxfsnYBIDjx4NGpzJ+W8b4LQqjpGPvqZqB&#10;VWMXfuYzn8lsly9fAbYwO1bWAttAWYRDxqanriYAlESTd201XKNfdTfrgXGlDJalpcBwWZe+3jCW&#10;0/4jkQnbNsYy3w0AWsYOy385vnsMJpMIEl86ot/tMZzKxvwBgIK9v2r8Niy7gDrCkGtUn/nEqaCn&#10;q1q6ZFyrxu/8ncAqGRImLMdiQFjp1MsbHY7nXboQGELrq5El9ku/+PfCeaORgUOmjmpFq+/9p//f&#10;7wIA3rwYmcNHjweGUUv2DOwmZfzMzwVt58Z6tJWZCSO+TLYrmVyQ+ynxgecxxkLHRDVCObYyxiXR&#10;P2Yf6rzLYpKzr9ppfNHz6DfeM5T11zHN2nJR2MnGMNL4yPVLY4CyDKuDYez3GUsJ8mxlk83Nhjm2&#10;byYyvP/O3/k7AIDjR6PGr4U9XDof2FYQBrLORTLMlEWYrWmqT2uspyFhyM/fDnP/4vnoWzduRW3Q&#10;s088AQA4eirqVc6bP1OzEwAqNrY6VzmflCVG5nyO5Wbt8rQ/FarNSnTzGbU1TbsUACi37LE8Fbxe&#10;20rbTjWnPd/TPQPfqaQav9tf5b5An/OYS94+SNvK91ON36rpvuq7s2/0Wt5Pn+H1Jf1CdUP5O7ef&#10;68EebNveui3zlxrGOqd5T20D76P7W56nGQDUGl0VxibXTWVLTk2Fvam+E6FxQ1nTbIPnZwovBvJ5&#10;ugehTc9nX+tc5PvpGLMjVtbjezJbhNrekIyJgmR0KFOd73fmVNCvB4CSrWkVGZN1yyyavRXWKQC4&#10;bvFncy3GgLJllbQ2ZN7Z+/Wadx7Yv3oef2tc0DhExu/ly5czGzV2Dx6K8Zh/a+SzjsK9dVy9MWb7&#10;9VrWctD3JMtW78G26NygT6mPDtq+UPXftR/ISr569Wpme/PNN4EtDGj6uM4Tz5c1XnQD32V6Kq4r&#10;Z84E/+nI2tax7I2izKGNzbD/Un/7kR8Je3ZonMosyDKG83/bbl8HogawxJwO33n7GN4PvBj9MMHz&#10;1d3gQbzvw97GncakXrYHhcT4TUhISEhISEhISEhISEhISEhISEhIeOhRQGL89gVe8x1TdwiNplt/&#10;dKQ/yIJQBk60yZcZYfxS+1c1g+/VptW4u53X02b/VZZe1NKNL8VK1J5N7Q/WZq11GNP5r6Pbj3tY&#10;N0bPqjEVAeBjn/rL7PfnPv9FQJiMELZidSCy9Kql8IV64XZkSe6ZCCw5slEgX6LHTMMU8tU8zwQM&#10;Y6GMh8wfZe5kX+vF9zz2Dm2PAuNXq3/3A97z7g82d1RPi4xfYS0uzgetutvCTouM38hWbRvzTVkc&#10;UUctsnIhTNOK+V6lFsfxLc88BwBoCKN20/R084zfoCs2OhrZa2x/ZUDYqtZfyytRN3fdmJovvvhi&#10;Zvv850Nl5ampPZlt2DRElX3B46sr8d3XN4WhYz6pa9ad2cCW1urfdPuSaZwCwKowVolCcfvXYboA&#10;NdhykPHM4rZkABS5ijgMLTIztqJldvXrRiPcXNlVXKHIyASAp54MbBAd44zxeyBqzA3XtmcULC2E&#10;+FNvxL4etJizZ0/MRjj/+msAgKPHIhvoJ9/zEwCAzc3IJCLzmrq9AFCtxrb++//wOwCAK1cC+xsA&#10;nnjyaQBAQ5irJA0uL0a/mLsTmFR1ed6QvXNZGLhNMkTFPzzWWt10YtWPqLusNjKS1kQXuiI+5TH7&#10;eL3eh3sYnb/dYq/HZFRkGqHiexXbZ4xaZXAAKBqLeUl0BMl4K4vPlIQ1RZ87IBqFZB5q9XXO273T&#10;MW68973vBQAcORLZ5p1meKfrV4PmJeSdVHOXjF9d28i+rgnrn2t3XWLE8mIYn8tWsR7C7gKAx86e&#10;BQCceSowfyGM3/HJyMxamgvxWLNsyDzvxfhlXKc2KbawyAiyY9U/PF/Ijomub0NiIZnn6h/dWKqe&#10;n6mupcfS81i03v1Ip69I1kIWH52/L7x3vxu85+10nnB8VOOXWQg6NpxPej+yC9WW3U/6jQxvbR/v&#10;p+fpe3rMyaZdX6xG9j3juvo/39NjI2o84L2VqUg9fN1b3LJsI42TZNvqfOfCqP3mMX5zLGb73WuM&#10;2cdsH2QOah+SuZrtg8VfV2QPwvGu1qI/8v20LXpvQlml/O2xPdXf+J6qncwsKH1G1eJxsS1zzN79&#10;fhi/hM5ZtkVt2oYLpod+7lzU2udz9u+Per7U+11Yjv3q3Zt+qO33WPrsS72WMVX7l/HTYwarpj1Z&#10;65Nj27XoIfdWPWJP35gseI/xu1Nd7hxsnzwif8s988yTAGINAgBZtpn68tJyWFOPy/r54+/60ey3&#10;hwK1e9XmpkDyvDgmLabj9Am95vm94mG/n7de7xYPext7xSSv/Z7tQSExfhMSEhISEhISEhISEhIS&#10;EhISEhISEh56pH/4TUhISEhISEhISEhISEhISEhISEj4AUMBD0DqoRd12zvu2Yh+Sz30KkChbfHa&#10;Rdq10q/LlrrYaMbUi057e+oc38Wjy5dKMTWK1+gz+LutkhA8LAVkYnpwvLYJSRGz9OIozn7vNti7&#10;qc07r7dt6494654yEZImTbvaygVLD+px3k5tMQN4+9jlsrjlmq3oyLcWjvH8Ykzn+sif/3n2++Of&#10;+BQAYFPS6CtWTGmjHn14gIWYGtHPBmsh3YdpR5BUt+GRWECJ6VJajIJgOq4i92bic9vgHGtbiu5O&#10;4M27ndp2BWv33UcwoNdzex2/VxStRSXp104nzOleUg+Llm5cl9RixhIteMWUOcofAECpEtPoauZ7&#10;YxMxbX/v3pDKNzk5mdlWl0Ia+FEpyHTYfg9Jka+sEFpre/qqSm4wLe/GjZja/TfPfx0AcOlSLPBE&#10;iYqyFGlqNUO/aYGkhaU43womWaNp1/ML1oe3Y2EVpn0WRQagVgvxOpdub3E2H7dDGyhtocc17ZoF&#10;p7RYU4wr29cnjSXqb217J83Oq1ZDuiML5QHA/HxIAyzKGD/x+DPAlvRypsOOmpQGAIwPh1ii6+am&#10;+VKlEm0Va8PVa7Hwy5TFofe976czG+NUQdasW+bDzzwT2gQAd+bms9+//W//DQBgdjaMFwCcPH0G&#10;ADA4FNu6tBRSM+dN8gQAVpZC2qymSlZsblWtgBlkbO+WYh1tFjfkWMvWYe98qX+HXEFYJ27s1Oal&#10;Gd8r9K5Dtq4w9gCxYFROHsd+61t2pH0t+3ngcJT2YLzYsCJGkHHctzcWgfvJn/xJAMDjjz+e2bh/&#10;uHH5emZjF9dESmZqX5B60PWO/lqT9OuRQUsFtlgBABtWQOn1V17NbC+98t3s96DJXzz9XCyUMzYd&#10;3mnWYjC2pOfeKzxlGMapnE9ZvNA9JWOIJ2eQVcfbUpyx4Kx6np95NkLjKM/T89n/GjO77cFbJqEC&#10;SWFWP+f6pdfyPfU8L03dS4VXeHv07J1EPoQFAws9JDJ4rSddkBu7Lv17L+AcLVlRVrUpvPhEeD6o&#10;6fGUbtC/qSjZovsNrie6Dhesb3JF8SSKZHsBp7+0zd44DQwEv3blK5z3VRuvaTZjqn6NEjxSTMuD&#10;5/Peb69gXX7PEH5713o+VSjEvx29fqNNr6WP6tzgcW0Ln+HNIQC4fj3E4Ysii0OJCr3maVvHPQkV&#10;bwy1rZ5UgieLRHj95tkULRvvUZPdwV3kWxSUmdJ9KKEF8Lx57vkyoe0r2ZwYqca+PLA/SJgd2Bdl&#10;sG7eCvtj/ZtvaCjMA5XQ+tmf+9vZb659uno7zcn9vU9wz6Ons5CkF2d2Cn13r292Axa17hc8v/V8&#10;q5fvEf3Yw20F76nP5dzy2uLFIS/eMsZC5rQnb6KSP96c7reUQr99ptf9vOOeLY/t/b4b9H5eHtt3&#10;OwkJCQkJCQkJCQkJCQkJCQkJCQkJCY80CvghZPx6XzO7PX8r4vXxPtmXTWV7kjUqDK7sK58yP/kV&#10;RAopef8mn30hcQpQeV9zlLfYFmZZZM9mJmHZ7sxWkWJD3c7bqa0g786+UbYBvyB6NrWrrWR+0+u8&#10;7jb5am4MxTy2j8VOUbUCOLeFifbnH/tE9vsTVuhtcTkWE2g2QntWN7QoUWB07NsTi+fQNiJsJzJ+&#10;B0fiF21+tdMv82SzKBuUveB9yXXnzn0wft37CLzjnu1eoe+kTLWt8J7l2R4IzA+HhLHZNqbs2kos&#10;tDQ3F3zpjn39B4B5Y/xurMYCLGQvDArjiwzvkhTU0f4gk3ZIir+xaIuyQcdGgp9pcbd9xkzQr8St&#10;dmh/qxPnFVmx+iV9bm4OAHDb3gMAXn7pFQDA9euR2czCXzqe9fXwBVqLlaET34/QL9UsiMHnAsDa&#10;ms1BCUCcMxsbsV85U3JMXosR+S/pd//KPWAFWyD+lcuS2HIMANrymyxmXUM2jTmnhT9WzB8GpFAk&#10;i1aN2BhCGANaoKrqFMUji1aWBgxa4b5VOwYAM1bo7Sd/8j2ZrWIxpyIMydnZwLg+ffp0ZluQ7Ij/&#10;/D//HrCFmb1330EAQLsVG7FmxTHZPgDYsOJkHSkCV8mKW8W+JLFP2T4ZC0L6l+yXXHEiJ1hy3Mu6&#10;bhSiL3hFRYsZyzbavPPaxljtdV43m6JqA3m3NZfw1gb9zeMz+2Khn/Epixfi12u2ph04EBm/P/Zj&#10;PwYAOHXqVGYrF4NPvflqLLbGuTgmRQRnDobnKeO3wYKlMu6cb4ctewEAViwr4LXvhjiDLYxfxpPH&#10;nohM5ImZUFB1VQpdFWyclTW9U3hsS48llu1VlPVh7+cyQdTG4oVAxmb01jTPpuBxfR7HRItb8TyN&#10;tyyWpIWsyJZTttDe/WE90X65cu0qAODGtcj+3rRigzPTsfDn0eOhsBRkX7giBQrrG4GdSiY3AExN&#10;BAa3Fshdt5i5tBLbWrbjHpvSY2f2Yv15jMhe8MaHRaCFyB730c75aovrjpxgaEpBQDJ+lbXFYqDK&#10;+OW6o5kkRWZTSBFhD54PezYFWY/aLv72/v5TW3aesANrthB4GTq5gsAstCjd68XPLCtTz5W/E73z&#10;uKfOXWtrQ1v+Rs7WJ6eP1B+zDC+H8atzkffReaz3IcP78uWY1cNiZ7puPnbGsnFkD8J7esxs9UeP&#10;kc9279iXPVtmAVqWfaIxRzMY2A86P69duwZsKWznxS5e67GwvXFSlGzvX27Gv8dmJsP6qVl1ZPUO&#10;DsV4Va+Ha1pSjPKXf/mXs9+a3RSxva/dJNYsKzaa2jYm+b3R9vfzbB48lvVukJtPDrq1yzt2P7G6&#10;G/r9vhCfc/3fmTv6np6P8rc3Jz3/1mfofXhuv/vQG6fdoNf9vOOeLY/t/b4b9H5eHttHLiEhISEh&#10;ISEhISEhISEhISEhISEh4ZFGAT+EjF/vS8W9/It5PFe+gljzS+X4HhvGNpsTXcKlxcBuaKiOo30y&#10;0y/f1Nn0vrTkvjAbvK85HaXWCuMk++ovh+/V1qyL5mGX83Zq028QPKwe0c2mdrWRSd3rvJ3aojae&#10;9/mzF6wt8gJkPzblK9n581En68rVwGLRL2J1+zKu+lGDA4HBuzAbmBYAUC6GL6/KdOQXaP3C731t&#10;Y2tyX+84ds48zbEbnOPE/5+9P22W5LjSNMHXfLn3xoqdIEgQ3MkkmWSycmEmk6zcmFslszOzuqqm&#10;en7BiEx/mPkJ/Y9apr+0jEiPjIxUd3VWrlwAECB2Ykcg9ribr/NB9ai95v66qrm7ecS9gfNQjOF4&#10;dTE1VTU1u6ZHj2aMHIFCWqwIV9q6cPnNwrV0TUpTtI1Xwu6ZMfnqMt+xM7KWmEULroaFYrQMZutG&#10;86/b5/LZuEgmmw1roTj+mJ9pkM++C2Q1ejf6jmVfY5ejlTn3veTjl6xozKKG+55ZFR2f1hYP1z4K&#10;1r/37tXWdWa5yvfsJPrCZl/Fe8O6rNY+M7I6NgtXtvYwf389smRPftgb1r1qbFDaMmYdyJY/Vr4e&#10;dUjhbo2sfGvM4gsAxtFPOFvt3IkrCSbUyGbBzc+dw3vRkoQsdcwn+D5ZjJjVHFvMmsXvUfSRDOpm&#10;X/rSF2stXuflq+SLOVoSPRUt/QBgSqsG/uvf/58AgKPojxUALl0MfW5vWOdj1z6m/jMnCxijF28y&#10;eoSn+ld+yMyHL8C+fes6n0ap8W4Rz9Fv+Iqsy2LvAiV/86bxvbNuWqU1MIuNxkMwwONj0ui37KPx&#10;mQQA+9EqiVf6JMvyR+vVA1/8YugjTz0V/PWCLDZPj2rLQ3tfuvL4o0l7/FMhzTD6OQRZms7Id6xZ&#10;AV2Jq2QA4DjeG++8VftufOud2qJtHi0An/5sbZ186ZFgEc8+y/f3aquvHI1XtQxpdRhD44WRe5+t&#10;6D1zSK2m2tlo+xzjeDY+smb1f/Nm/U5svtvZh7vd+9/69q8n7dnPfQ4AMKB3ltdeD1bfb8R/AeAo&#10;vht9nqzhvvHNb6bfn4p96ZVXX03ayy8Fy2621v50XLHy3Odra+En4vjYp+fYyMYS8Wwo/a2Rs/hV&#10;da40rNDt7u7RChL1Hme/7b5iTeXLK4zS84TeLcyCm/1V2rsuP0OSX0gxFmPFuXPlYuzcJetqy0e1&#10;SXNVQOxzfF91ZPFr/aZx/wkt9/cTry5RK0KNtha/vNrPnn38twJbsx7Fe8b83QLAu+8GS3yz/gb5&#10;6n/kkXp8t/dHfr7aublN7Hz8/sKrBgzVL3J9hrWL8W+lOfUZtQcGl+HDD8OKs1deeSVpNnZxWkNZ&#10;RObGagAYxDv5sYv1eS/E9y5eVWf7I/Bqso8//ggAMKD3tP/hf/i/pN9PPBFWqZTg53Qi9jl+zzyJ&#10;VvJs8Wuo6yxp3De7IPeMQ4vyLGrcnothq7Rcu/OKyK5QZczdE6qsjKXh8d3OUVrhot6ju25jVeZt&#10;KOWnwpXWZLnet6F8vibLd6fjOI7jOI7jOI7jOI7jOI5zrqnwCbT4zZ1rFaU0p3F3cLZ0uflx8BH5&#10;ymtvJO2DD8IM3MTMgQDYhMiIrGj3hnFXWrYqzswUscmIms3h4udmjttqykeVitdW67HP4Pgvt3pO&#10;Y501s2YsxctqVFjbXVVZM5VZ7sN3oh8ts2gEgAnvOhqtisyiF2SFyBa/tY/O+hxmUMbWCNZveNbN&#10;ZuPUTDTP6iuStYSoD3W/rLL4VXGVpmgbL0ej/GYlTlruHLkwtAhfl4PoFxqoLXm5PZNPSZ55jZ2B&#10;fdaZf91+9JcJKiv37wlZkyUrYhqPh8NQHraCOIpWHmwhsme+vxq3QSwX17VZMZPfU4OtWsyKk9nf&#10;C9ZEZo0K1Jayc7JYOGT/dVHv031uVt9sDW3agMqfroUtqc1/elLqtFrjUScwJh+KNcvjxyrqPlen&#10;MUuCvdheAHASnzfcf8wHI2unJyEej1On0bJ8SJYkc7MMovbcPwjtfkQ+MY+Og0UYW3/14phz6Wpt&#10;JW6WM3tkBcFluHEz+Ozlccr8UM9n3P+XR3hrbn616JmP01pK1jPNZ24cI0hJ1r/UR2eZWf1hw/Rk&#10;eexlss/9juESV8KSVD0tZ6aJ/Q0AJD/5PB7Y7wlZPicLErKctH7b8JcYu+Zp9N0MAPM4aPX263jD&#10;C7HfUB+dxD7ao2sbxHcPtvg1i+BjsgA1yzYAmMUy7l+q0yCOO3xNw3QpXJcm1lpt0Z+Pl3wxU/8x&#10;S2/5YiW0HuVnvksDov/Hf9tqXF9VfAaxha7Fm9KKlONoGXdKFnKj2BdsBQIAPPpE+M398uOb4R37&#10;MPpkBlmQXrlYvzc9Ea2/Qelv3A7jCwDcuh7yOaJVARfjypbL0ZIbAB65HManAa2kmkQL6oY//PQe&#10;UWvpccH3cXzvYs3S8pPBnkUqP9b5mWXp+8O6rGrvhfT3AhUr995iKzvA9yU9A83SkZ8h9n7A7wk2&#10;BpxEn8yraP4ds1wupZk/+pL1mqHicT+zFRrLZ2qS6nJFmdM7Fr1vqzQ5S/HGu3r8ly0y7W9Gdb18&#10;DmWVbr9ZUz53eTw2y1vz6wuyhGVfwbZqg/cKWNfil60Def8SQ/WFnMYrLWwPF7Yk5pVz1nf5OWbv&#10;KGbhDFrNYGGMahOlMf34wJse15b2w17oA489FvyQA8B+HJP29uo6mkzDtTxJvu//7u/+Nv1uX4eh&#10;PzTDbJyivhK/a6i/CTdBWYhuA696VNe5Lsonr2rPttouUGVU1640g8tq9yx/g7B2UquJ1f4YoDGm&#10;63q43/mpcKU1WV3Xm1A+X5Plp4vjOI7jOI7jOI7jOI7jOI5zrqnwCbT4Lc22rvq9qPGs1jjOFp7E&#10;nUEB4N23wyzgSy/X/n+ufRRmAyvyu9XvhZm6EVmx2S7h/CXffjd9/MaZaFHmiqbwe+RfzwxEeLZz&#10;XW3IFrqZeK01auKMsYrUWGfNrJJL8dpqZilTns1c7q88K2qY9Rr3R/abk3bxpcqx2WjuFxcuhBm4&#10;MVt05mb9hSWX6ufKN5BCpVXWIzkLOKzKR2hMKXxtzrjF795ebf04jVZpPKNqFqR8P5kVMMczX8Cc&#10;X2U7V1OfmVJfGUVfsDz+2LhiVnMAcDH6tTQfvuE/QpqKHKhaGdU9xpZJNrPMPtB7VTgv16+NmWzG&#10;2Y/xpmSFd4F8FOfGFdbSNVN9zKJ/VfYJN4+J2vrwU7sM8zUp35/qntbU+ZgVjVlor2LYX/a3Zefr&#10;R2takFVdwzI4+p+uyLTf6pof4WZFOyDz6Vkcuw4u1haUd+8GC5dR7KsA0KMy9GJZ2YrMLMHZssMs&#10;6PiesHpPfpVR+z4t1W9tEU/lj0nY350a8y3vPV6h03ieB9Rzn1Fa12NNX/RNZYWa1+pVM2wNUr+j&#10;LJ+DxwO7zsb1xso+oL5svp/HVK/mh5dXMEzjvTqkdrKx6+ROsEQHgEEMN9/TAMDLpubx/p3STT2O&#10;Ywxb/O6ZJZ6yhi5otd/lWpumlWIUL/n3rjWzcud3QGWtPZnW76sGjzn2HiHf2YTG7xamNfpRbBN+&#10;f+xF/+sNLd6sN24ES1zQ+9KE3pHG8Zl2gX0jxnbieFwLNl6zn969aFFoVsoAYP5c7RxA7U/f+hGo&#10;jviZlcZ10qwplE/YxsosG7tEWvV+y7rSzCIZi/dRC63RfSI8tiY/95SHvWfwCiOLx5aiyZ9sweJX&#10;ocrM5MJLY6tiRqsxc6hxTf1e529Qw8qqVufx2JqLp1DnVXWk/ANzOO+JYL/5/eDyhbCaiP2YWn9Q&#10;fkBzdYCF8uRQ+SguXgjji73HYOEc9p7BZbX3qsPD2hrXVoa0LR8j2ymOERfpfWkvri7hdx/ba+Lg&#10;oNbMCvixx2u/yt/97nfTb34vXqTRL8QeEuq7zCCWi5+5uf7dVtsWe1apv0vV+UqaUfJPq9IozZDt&#10;3xHqvKXrVGmsr6vvA2rPIB4D+PosbudW3R3XYSk/Fa60Jsv1ug3l8zVZvnMdx3Ecx3Ecx3Ecx3Ec&#10;x3Gcc41/+HUcx3Ecx3Ecx3Ecx3Ecx3nIqPAJdPXAS57tvGyiXjJ1T0tpaHnWIG4qcu3j60l7LW7q&#10;9urrbybt7t2wjGRAGy4M+mHpy5g3CTIn6Y0lN6Es07ikowFVkVpm1qc6tI0gSsubcxov98rFK2vh&#10;P7j+0wZJtEFMTmN9l5otY+RlLJqQlpfl2X80lrHGOuTlNtxOanO1mS2jbqz5i3nTRi25MvLSS7W8&#10;w5a3NlwIiBFC3RuGWsLOy6AVKj+lMaXwNvCClbR0sZCtOm9bbTNC3R3eq5ehpSV4dA7bbOuANngw&#10;jdvE+tGEN0kzlwSUX/TuAKB21TGlyrG4jQ1C4hLb6aRewmnL+/u00VJy7k/jWVqaTH3Z7oMTWkpo&#10;m3jxeU9PQn/lscRcG/AyRLXMUlFaPmNpOZ7Kr61mqCWCpbKwCwqDc7ENGZrPk/Cbl1qZ+xC1PKvh&#10;4mMQn1n8LI13ErtwSG4WeCmz5UcuIaxNhrR5oXHa6KN12/Zj2/I1mVuQC7TJl202Z2UB9ce0Cya4&#10;Dpf7R6PebByj+8B+zkBLYC2YdzS0jc7ovLah4SqKbR/J9alNUP1QuQswrXQdtiwWAPqxj/C9aucz&#10;lzOsMfPo1mFyuvweNyVXMsrVw8zGTL5fzHUEucNKS0OT0lzen/Kkvj6JfZw35D2I73lqyXyJ5SvX&#10;qLxNU33CNtsDgHHcIBSo+yaT63sqjDdfTPc511v83Rhz4m+1ND3uYQTQsuYJbX5pm0zaRmxA/eyw&#10;DfqA2jUHaIM23sjt9CiMGw03HdGVDG/kZi5AuE+No9ubkmuGnKsHjmdub1RapbHOmp1HtZN6DihN&#10;PVdYU/0rtaPYSKnxnhB/c50zuXK1vSZVPo5nZVX5cVlVuEqr4jFWHlUupTG5a9+j56KFq/tJaQoV&#10;xuUrXbPF5fH9+F5YIl5aDq76ipWbXeGxy4g26Pqt68M2nDw5qTeo5L/BbPxR75J8TVZG5QZAl2GZ&#10;Rp3aGEF1dPEguMTiejs6ikvw5+RiLT7I+P3rwqW63tTz1Ziz652YnN1XyZRza5/6fKrPt9XU38Db&#10;cIFchanztdUMVX8qLZPLb90+3Qbrt+p8XH4Ll+9klPbZZ58FFjZpvHIlPFM5XnL5I8aHXdL1+Ur5&#10;qXClNVlui20on6/Jcq91HMdxHMdxHMdxHMdxHMdxzjUVPuEWvzajoWY5QF/SlYUCW2oODoKlw+tv&#10;1da9L730SwDA++9dS9pkHPLrk8XvfBbOPSILBbNoY+uReTQzsE2FACQrDTYqMotOtnIYoJ45y23O&#10;0VYzawjWVLy2GluJzWOEiswqchrru9SUdYZEWPfaHAvbNgzNuTnN1hyQs37rk41NueKGWaNRrd05&#10;vAMAuPxo7cDfzi1ngpQVB5Esgimt3Z9cHYa6d5UVElvrMSq9kQtDi/A2cJvkLH7VuZTGqBnhzYj5&#10;9Or72Nq2Yif7ZhnfmFEMWtWw0ghjyIRMeu0XXxNbaad+Su1Yxd98vkHMe07WZGbJaysjghbSTMgy&#10;OJWfVwDE6+MNNGxTun7cSA4ATo7D+dhKYH8/WEaYJWgIXx7rK9uEiVD3Dj8n7DdbgDQG4kipjyyi&#10;Nk1QZWFt+awAxKY+bDVi5eeN+ezZxtYqtpFI2lcKwCRumndKY5NZ3V2Iz0KQ9cv4pK5/ZfW3GAYA&#10;+xeDlTLvDMcW6PYM5TTjcWiLPlkTV73wuzEmxXF0ZtZ6BD+L6jFYtAlvpGSrLsjit06x3DoVnbcv&#10;B8s86/apTVi+4noljNqYzCy+V9HYcC/WMV9H6g/03qKsVcwicjqi/mNWwrxhYMyHXhmSxS9o4ykr&#10;1wVehRUfALaZFwCMeLOwmPeANtKZRNNyfl6rxVltm1s9a9XzJJefHDfIjHZOw55twsfI9EIz1Go6&#10;ZeXJ7Wm/1Xg2pHvn4oUwlk9oo63jaLXLY1jqP/SeM6DnxDhaDDc2PYt9gK3NU57UH21FRLLyRb1J&#10;HPczazt+f2+rqZVlOQ2UnvuM1edwr64b1XY5rWFVHDVlNdrYVM6eNZSvpeHyWV/gv1NyZeHfKh6j&#10;Ngiz31x+ZW1u8bgv9PtxEzJRltLzWo3VjXeszDUpjbHVXn0ug8hPnUNphhpnOJ5aEcSovNOGmaKv&#10;qHGD37VUvMZG2JtCzzFbrXD37u0ljX/b5m2gsnK8UdyA2/7leKo/Mqre0qbF8/rd4uLFsFEex7O/&#10;De19BwBmtgqLxsfJjN/Ll8tgzOi9K40/1HYWyn9XzMbhHb1SD74N4DrsgoN4H3eFeoctkavzTfIr&#10;wRsAGurZbPcb33f2dwDHe+655wAAX/3qV5P2hS98AVj4u8HuT/X8x4oxugvUeLQNpfxUuNKaPNhr&#10;Xh7dHcdxHMdxHMdxHMdxHMdxnHNNhXNh8bvsK0ezPPOqYMsTm9XlWQ4ui/ItZL9P2c9ttIB9+ZVX&#10;k/bSSy8BAO7cvpe0wTBYRZlFLwCMojXRmCx+zTdlc4Y5lCv5JwSSD9rGTGL8nF+xPx7yX1d/729X&#10;XyqempnaZBbBch6QFd6ZhSwTctQtthyfLTYuRH+WJ2Oa1aQ+pawRLl0KM7175Avz8DD0L7YaUf5a&#10;zbdzv9Evwm91/5nPK4Z9LCd/rJSfadL/nLCqxIpzG7kwtAhvA/duZfGbO0cuDCssJzYj5DON/i0B&#10;YJbas6Yyy3gxotftVaNmCtnKtzEWmkbW/mbx26d7Yxwtcyu2uoy+N5uzz+HcPKtvqxl45tj8Xt25&#10;EyzbQRa/PYp3chisSntDslaN8e7evZu0K1eiJSldH/dr8xs5JcuycbQOG7K1c7SE3R/U96LVEbd6&#10;qje6+XM+y826KKrx3zqejf/JEgRAT4zR3Lbm443r2nze8rPPLNoaFr/RX/SIrCSr6OP3XvTbBwC9&#10;2AfY4vo0+nXlZ9bVS8E32D5Zf0+jOfHd6KcOAA6itTbfi8endZskKywa98yfb58tUm1VDFnp2djK&#10;VulW/j0q/yD+HlO9maVvw/ou3oUNX52pzZbHgB5ZGyqLXzWulDR1L68L9yJ77KzyK2ooy1S2pLI0&#10;XD7rI9wvzHKer+ngYugDbLFk7197dN9ZGdmK8zS2N/sQtbzZz32yDKX+vTew8tVl5nfAnt37F2qf&#10;fON4HvYde2EvlJ9RdahQ9Zp7nnBZ7Rx8b6R2IIvfMfmDNItf1Y/aaspKT1mIqrTc7n37Tf69L0SL&#10;X34vOY335T49V+ydmeNVbHUU87Z7GwD6MXxC77U2drE2sFUSlJbHAUNdX1tN3eeq3tRvpfE7pd2X&#10;Nl6xpnyRK2065va0ull+B+Tn09TGWaos9f7I/qerdG4+n6XnkWo5nml8u9j7p1lGglZysGbx+F4z&#10;C29uLatf1V6clsPtN//9ZPcHt52yIjY4v7S/A41NFqr6VluNy1e6PntX4Hhmmduweo3jLI8RNvay&#10;Bb1pNsYC9d4ncjzj4olVmSqe0oZxtcjN2zeSth//XgeA/QthjDmidx77fnDAf48dB4vgxqq7+G7B&#10;e7ikv9Go+tP1kTX/LP3dT/UR67DxTIpZp3sNwMk4jGEXyXcs9yzzy9/42zGdb7lf8D1t8Hv+xYN4&#10;TWq1mRibVD/neI2+sgVWal4lkStX6V608FL5VH6LYYw617ZYnmocUvcxv/sri1/L5nvf+17Svvud&#10;3wDoGQ0aQ/hvPq6vrq25DVWv21DKT4UrrcnyfbQN5fM1oVHIcRzHcRzHcRzHcRzHcRzHeRiosAOL&#10;35xVwnrEmSfym2ffqtUO0k0fc8vhaWqNZsAvXA7WX8e04/SUwi/G8Osf30zaL37xCwDARzdqX0Dv&#10;XvsYADCr8j5kaqtdnlEKv5VlRPMq1Mx2O5S1JVsApo3KG+WK1l/UnOabb0YzemnGWvjJ6tF56xmn&#10;OkM7H5fFJhXVDBVTCu969syMFcSkp0b4++S0NiOsZqJXIiwxrN+bBTEAjE6C9dSB+ckEcBqtZxp+&#10;mqL1JvspPbh4GViY9a/hawrnZatFtTO40ehbpFvbqTYstbEuY0DFZ1S4Gru2KV9XWB/hlQKa1fWv&#10;2OQe4Z19DVZ4B+Esmb7SFj6TWQiV7k/VTnzfpfGnpcZWHCqeWXHUFkxIls2s1dZOy/eYsqhirXWd&#10;C/i+tBzVDHLznl1+nuTh1HYWpeVptK0YX5NFW6P4LftZssKuJRvzG9raZV2Oz9bH3B9zKzCaz+ZQ&#10;1kbbibFrG1QZDBWmNHBrF8Yald5WqbS9MnUGNR6o52yyMl3R/5XG/vkNtkob0uoIw/Lh/NQzRvWF&#10;hv/gBRpp479Wf6u0yZQt2ben1MZtsRLy6oFUX7wqysZWtuQy6zr2JUorUmZxVYPyybuJllYJib7A&#10;mmp3lSb3TrMJzTax83Fft/C8ltKys/cu8pMaUNnfSnxXZzS+qee2Mko8sDltz7TG35NcngDfM4uo&#10;NlQa01kbp79pV48LWFEepRm5MKwIVxrXmhoblI/rnKZ8XKv7U6VVGqedxxUftvIKaP5tM43vbPwu&#10;oHxrW55sCZt6P/UzlVaNZ1aLDatLDs4wjxHFbRB+x7FUPSM1yxHZx2/aT0E8iVX/YFR4Z/dJpFmv&#10;y6gyKM3IhWFFuNJ2Sdfnu3QxWI8/9tijSfvLP/tzAMC3v/3tpN24UVvOG48+WqexFZy2ugorymoa&#10;9zz1rmjaVIwz26DGrW1R17kN65ax7fu04ziO4ziO4ziO4ziO4ziOc06ocC4sfsnKTe4gHX4rTVlC&#10;8dfxveijrbFjMyUZRF+777z/XtJefDH47v34Vu038oPrwfp3Rv6IlcWGwr7+8yxA1zMCTd88sW54&#10;BjH5favrZh5nONm2y1zt2U7voFk55beqYQ0a4bKka2/rP3eNemFfNV1gZ1Y+3TZh3VmaVdiM8QXy&#10;DWq+nw4Oap87J3FGu0fxhnF32Lt36p1qzWLpwqUrScuhfBFKa86OxgXVB0r3WC6cw1Q8ZY21GLb4&#10;e1f0yX9tF3TVB5mGb7MzSNftVHreqf6qtLao8iutLaosSmO2OZ/TvO8alpqZdwZuk7No8cuo8NJY&#10;o9IYubBdUOr/CpVGWYOqeOoZo7ScBdQmdTQjH79dUGrjdeF3uNx7MmuqHtrW4Sao+06VS2mLYdhB&#10;Har8VBmYXHjX+cn3xxVpzHJRhTG8j0vSRJpkBS/CGNWncmlyYei0D4bzNNtk+dmgyIWrMKUxxfA1&#10;+00uDCvClWbkwrCiTXQa+htZhgfYf33SCmlNU2HDHdjpqXt5behvvTq/fL7q+oxc2NYIi9/S+XLh&#10;KkxpTCm8a7pu4wvxb9ArV8LKYAD4wQ9+AAD4rd/6raTZihu+r2y/FtAqY14VperGNB6B1Xhsmlv8&#10;lul+JHEcx3Ecx3Ecx3Ecx3Ecx3EeKP7h13Ecx3Ecx3Ecx3Ecx3Ec5yGjwifR1QNZiVtZp7QEwJbn&#10;AcB4EvL55WuvJs1cPdy8Wy+Pv3H3GAAw79XL6C1vzk8t3+va7FvRtASP9cXLCqOrB97IzeJNaeOA&#10;6Sy4EPj4ow+TZhuO8AZhaRMSWu2ilrHkrl2FrUqr4uY2QjkL7O2VNupaj0Pqj8bly7W7hln00/H0&#10;pz+TtC9+7WsAgIo2UDRXD7HrF5FL9YSrh55Ytsmo9izFs3tLLf1gcuG5MKy4ZxfDFn/vCnf1sD1d&#10;t1Pb/FRf3oa2512HtmXcxbk/Saxy9ZAba0rjY3fvXQFVBkUpnoW3HWva5tc1bcuHNcpg8Ta5r1Rf&#10;WKeMaHNe8ZzehnXLV4LfnVWfL15fZJs6LJFr41JZlbZJ+VQ+RqkMRi6M4fLl0uTCGH5/LKYRS7UV&#10;adOqQn68MVWOXBszpXBDuRXYjHC+Zpuszrtt+dr2GbQIN8zVQyl+KdyweKX4pXDD2qQUP1e/jIr3&#10;sLt6qP/mXs5XXROjwrt+p+HxQ53PyIUxbe+TXNiu6WSsoTYexDFnb6/+1vWNb3wDAPDDH/4waV/4&#10;3HMAuZ1c/G0btzY2HhT1ZBq/can3L9Pc1UOZju8qx3Ecx3Ecx3Ecx3Ecx3Ec50FT4bxZ/FrInL5w&#10;x9kInjnIWfyiX5fPZkMq27UMwIBmMm7eDhu4Pf/iC0l75ZXXAAC3750k7WgczjOnzd3MWqGxiZqw&#10;4jC6ngVowm0SZ15pVq6KlccWv/O48cfxcbBmBoCj43sAgLfeeD1po9EIWLD4NW0+Wb4mNUvWqA+b&#10;XaKN4WyjOamxTjNTe8PoSJytWkS8tlpl1ubc91K9rq+dntrsl4rHekkLTMhE12a9etSvbx8Gi+Bn&#10;PvNs0v7N974HAHjs0SeTZlal/bixYYm2Fr8VWe8oSv1fhbNFkKHuLSMXtorcPasstHZJjzZV7AJV&#10;p9ty1i1+u4bH913U56ao/niWyvdJhttBjSGltrPfq/LpApWf0oxcGFZYJZTSlMK7RJWPUe3EKE3d&#10;b0ozVB5MLlz1D0ZplXx4b06pDtdF/S2hrkNpq1gn7qaoc2yjGbmwRdQYociFq7BSG6s0hgordUFO&#10;0/wbL6DyVJu7GRx/uXfp/NredwoVXqrD9oS8m1Z9y3mrMhgqTGnMJuFqczdDxWdUuNKMXBhWhJcs&#10;I+s0y9eh8pPxtrD4HTQ2aO+GTvphYXM3dS1GLmwnFFYM5MqjwpTG5MJzYV1S6tetoDbux+8fc/oO&#10;8vTTTwMA/uAP/iBp3//e76bfxt274XsaAFy+HDaHm47rldmqTkzj3q/GY9Pc4reMeu45juM4juM4&#10;juM4juM4juM455gK58Lil/1aCqvLNS1+K7KaM8vU4V5t3ViRRfA7730AAHjhF8GvLwC8/at3AQB3&#10;jmpL2EkVrITZ4tfqQVmK8Bd/NcunZjS2QbbJrJ4JMn9E/UF93skkWPDevHEjadevXwMAvPvu20kb&#10;x3jjk2Ufv2oioodlq8V5w0I0tmfF8VZrTb3Wjo+tPJz3suVtTuN+Zha/PRFPpS1pw2RRq+KxXtIC&#10;ewcX0+9ZnB2ekuXDBx9fBwA8+VSYnQOA3/7+9wEAn376s0m7cCnkU/Vry/cc0mJDWPzOC3261OdV&#10;eFvNyIWtwtKotOre3iVu8Xu2uR99oC2qbc9S+T7J8Ay9GkNUO5XeGeQzfgtUGYxcGFaEl6wSVBoj&#10;F9YVyjJm1Xlz7cSoa86lUfcso9pYpVH9Q0ELgjpBXe/9QF2n0lCo/01oe82ryrNILt6qMKUrzciF&#10;oRCurjcXH4Vw+f64Io39jafCGGXxq9LY3aTCGNVncmlyYVhRh5sRzqMsfktlyIWrMKUxxXBxzbk0&#10;uTCsCFeakQvDUh0GdJr6OnS4Ia63kNY0FXYeLH5rljV1TYwK76R8jLD4VedlcuEqTGlMKbxrVL9e&#10;G2rjYeyGvPeT7Vf0O7/zO0n78x/9KQDg6tWrSTs8PEy/zeJ3RN+NVN2Yxr1fjcemucVvmeW3SMdx&#10;HMdxHMdxHMdxHMdxHOdcU+HcWfzGEC5xsvhd/urNFr+zOEnAfkFPzeJ3v7b4PRnVMxmvvv4GAOCV&#10;14JfXwC4fv0mAODOYW3xi/4FAMC8qq89ZxXCX/ztaz1rKs02NPwM20+aFZ8j+JvlphuNwkzM+++9&#10;k7R33vlV0D4IVs8g697pqN6xsZ6BWK6PpsVvvPaCxa/5IG7mx/W1bPHbTxarnPey5W1Oqzi/2bKm&#10;fAG31U5PYn2peKwXNJsInsTyAUAvXvtwWPvHvnscfFJ/+pnauvd3fv/3g0YWvxcvXwIW7oMc0mJD&#10;zAJPVli5KS1377CWZgNFPCYXngvDGmVR4V3DqxHOKmfd4rfr2da27d42Xlu6vg6sUcZdnPuTxKpn&#10;fW6s4TT2e1U+XZArC1MKN1ZZOS+SC9sl6/TptmW0a24bv9TGyqe9sU75jbPu43eT/q3qjX939/dJ&#10;oBOLqgKqbVdd3yK5MKYUz8LbtnHb/NbqgsJiz2jUh7D4VVSZMm7T91ah+uZ2hHzsb7DA6msvnXeT&#10;8uXiNtqkg37TyC8Tj8nF47C297Gtjl2F5cl/n6awLSx+++2qby3a3stZ6G+9emzNX6eRC8NSv+6A&#10;zPjBlMqVaydFKV4pfBu6buO9no2Fy/fOF7/4xaT96R//CQDgy1/+ctJ4HB0Mwne9CX03UvWQ7ifS&#10;1Hhsmlv8lun2DchxHMdxHMdxHMdxHMdxHMd54PiHX8dxHMdxHMdxHMdxHMdxnIeMCufC1QPnF5fb&#10;c4mVqwexzMLg5XKjcXRxEM3OAeDGrTvp9/Mv/gKgTd4A4PAoLJm/daeO198Ljqo3cfWglg10V4cB&#10;XtLUi6b6DXPzKiypGCQzfuD45AgA8MYbtZuL119/FQBwdK++djPzZ3Nzy5vdOuSuaTYPLjcCVi6u&#10;t2WtWa3Lyw8mE1uS0+gsG2t98xXCfcv8LGygDcwVhYrHekmL9wS7ephMQzx29XAal7995rOfS9q3&#10;f/M3AQCPPvJE0vYvHAALm8XlkEv1hKuHZWUz1P2kNCYXzmEqXu4+LqXtGnf1sD1dL7MpofqF0tqi&#10;yq+0tqiyKI3Z5nzOarcHakNYg+tcuYfKPV83QZVBaUYuDCuWo5XSlMJ3zSb9XL3blZ4T6h1Qaeu2&#10;sToXc9ZdPay6Txa1Ur3x75y7jE3oYjmyujZG9UN1fSpeiVwaFVZqY5XGUGGlLshp1J91Ks+cq4fG&#10;/dQICaj8cu2j4jMqXGmbEfIpuXrInU+FKY3ZJDzn6kHFZ1S40oxcGFaEl1w91GmWr0Pl90l09WC0&#10;dYdRopPyMQVXD7lyqTClMbnwXFiXdHIesbnbgDYaPzkJ38RswzYA+P73fhcA8Hu/93tJe/TRR9Pv&#10;UXSz2qdvZqqspvEIrMZj09zVQxn13HMcx3Ecx3Ecx3Ecx3Ecx3HOMRXOncUvhxjha3fVsNhcTUXl&#10;G0/jTGnPNgID3v+wtu7915++AAD46ONrSRuNw2zWjVu3kzYUFr/KeidnocB0bZUwoxnhfrIaJGuK&#10;OO3etPi9BwB49dVfJu2Xr7wEADg9qje2U9ZHRr+qLan1tYe6nM5qB99Ny9uoZGZCsUI35+FdISZw&#10;t0LNWm1GyGfQry1078WNB/t9qoNB6ONf+vJXk/Qbv/3bwILF78HFsFHhpOUkkrTYULPAK64317bb&#10;3Cel+lXhauyyeCq+urd3iVv8bo/qR7tE9QultUWVX2ltUWVRGrPN+ZzVlozqncHgOlfPXDV2bYMq&#10;g6HClMaUrBJUeqXtCj6X6t/baIx6nqhnoGpjlXYxrKQxZ93il63w1LXbb/WewGXh8K7fC8dx1WCp&#10;rtui8lH9Q/UzFa7yY0r5LFJqY5VWaUapCzb6f/yZyw9Y3+K3lF+uDlVapTGl8PaEfDax+FWakQvD&#10;inClMeta/CqNyYWrMKUxm1j85vL8JFr81nWYv04jF4bCfbcRG1j8Ks3IhWFFuNJ2SSfnozYexDHn&#10;4GA/aUdHYXU496fvfvs7AIA///M/T9pnPvOZ9PtOXDF/YT+sMMaKsprGPUH1C9Pc4rdMt38pOI7j&#10;OI7jOI7jOI7jOI7jOA+cCufA4rf8fTp87W5r8Tum2dHHnwyWjh99fDNpL/zixfT7vY+uh/BrtcXv&#10;zTt3AQD9QT3jMa+CNSW7GVZf9dWMnorXtVXCZHSafl+5FKyTT0dstRvq5OLFevblo2vvAwCe/9lP&#10;kvbhh0FrWlOEWT6eg0nXZH5x+dpZQ0g7b1iILteHqiOlMWpWaBsabnUjuXPkwlah+oWycOF7rIr3&#10;x8m9ul9funwVaPg5Bu6dhD7woz+tZ+A+9dnPAgAuX3okaT3z3dPL98FUFmqGVNY1LH4NVV9KY0rh&#10;65Ibu9S5lMaUwteGLPIV6nxKa4tKq7QGhVn1dcmdT40BSrvf5MqMFuE51PUpbZfkLO03Yd0Z6xJd&#10;18c27aXg5zuXVVl5GlwGZRlcslh60HRdh13np+p8W3L9WpVfaTtFPKe3oes6LOWnwpXG2H1Sup+M&#10;0v2p0mxDrs+surZVOgr5bUIpP1UWpRm7sPidjlf7XW60eyMkoNpTnc+0XNjib0Odg1FplKb+VurC&#10;4rfkt1qlVRqTu2KVVmlM18+79v2a//bNlXE5v20sfitaglnqPzk4be6aVRmUpp8hy5pKq7RdMqO/&#10;h7vGrmXVShPD6r/xN3zUuu7TKLRxa4SP3+PjYOWLBd+9xjzW9R/+4R8m7Uc/+lH6neqBRgbz+7u/&#10;X39bs/Lfuxu+uwHAhQthVbL9CwC3b4cV+INhvXq/CzqpvwVUv7ifqOee4ziO4ziO4ziO4ziO4ziO&#10;c4454x9+5/GYFQ6LlyfF6lXpOBmPcTIe4+jkmI5ROo6Pj3F8fIzTyTQd09kc09kc8/nyoViMsyre&#10;Lqnm9TGZjjCZjjCdjtNhdTmejNJxdHSEo6MjnJ6epmM6nWI6nWI2m6Rj8dpWHYqqqraavcyxeP5t&#10;j2k8uOeZxkebsFIeq/JRmpWP+/VsNls6hsMhhsMhBoNBOvr9Pvr9fmqHXbXFwwr3D+eTieoDi2PH&#10;Yv9YDFsMX6RtPOd8sNj2i23L47EalxfTeb9wPil8Evv8Wb/eXbTJNvnZey0fvV4PvV5v5ZhqLL43&#10;78LiS9F1HXad3y446+W7H7Rtp1K/bUvb8zllSnW5+A63qu1yeZw11Jg4Ho8xHo8xmUzSYfFu3LiR&#10;jmvXrqXD6oPTqHwMHsutvjjeearDB80Z//DrOI7jOI7jOI7jOI7jOI7jrEuFM+3j11ieJWlsmCl2&#10;zwx2kQt+WeehXKzN4gzM2++8l7QXXv5l+v3hRx8DAG7fO0za6Sjs4jvYu5i09A1dOILlWQg1I6G0&#10;rn38zuPOw0C9k3Ow9A0MBqH8s0mtvfHGawCAl3/5i6Tduxd2YuypOm/t23O5f3BZctbbqq52CTfn&#10;xMq1gZ9VQ4WtuibTOY39bmixkPNRXa+D/h4AYEZtsh99O//w39Y+d56Ku2zuDWtfOXbNVT/vK8fK&#10;8Enx8cuUzqvaqRM26HtKy7FOfBm39TjQLavuo13Ds9+yPiK5MKzoM7lryoXtGvfxux2rxpm25Vbl&#10;aZv2QaHKvA1d57eL+sv1a1V+pe0U8Zzehq7rsPTubOTCFlE+ftXYa6gysKbSbIP1mdI1lcKNXB/c&#10;BM4vV4ZcGMPvj8U0Ld8t2G+kodoOoq5VGdR4LfNbCFv8bXT3jF8Otz1XFOX8Arv08VuKVwo3uvaH&#10;WrpP6nK16/8yHv3drPpPLr8B/TGq4m2i5cauUtqEfIYsayqt0nZJ1z5+S22nNFXnppX64CZ0kie1&#10;cTUNY8OEvhXZ9yr+bmXj+qc//emkff/730+/f+d3fgdYaJOTkxMAwN5e+H7Bv8fR/y+oXnlcNv/A&#10;Q0rbBZ3U3wKqX9xPlp9mjuM4juM4juM4juM4juM4zrnGP/w6juM4juM4juM4juM4juM8ZFQ4d64e&#10;QlGXjeWhlxeIiIPhQfp9885tAMAbb76TtJdfez39/ujadQDAvWiCDgDoBXP2vb06n+k0lGu+XARp&#10;1q00poultD1aBsRLnyZTM5mvC2uuHu7evpW0X77yIgDgrbfeSNrp6TGwov6V9we1rEHNN7Crh7mq&#10;xA0o1XEbuP/Yb1U6fZ01pXCFlb+UthcLVs3rJQ7zWdSquq6feia4dfjt3/ndpD35zDMhHuolGufJ&#10;1UPXqLErV4ZcGFqEr0vVXy4fo86nNCMXtjEtl2O2xcrYxf28C0pLgXJ1rMKUxpTqQYWX8lwXdZ9s&#10;Q6kOHzb4+a7aqy3crtvkcx7puk/vov5yearyK43J5bcR4jm9DV2Xr5RfLnxVmI01XNf2W9U/52O/&#10;V+XdBbmxsHReFZ7LbxNK+akyGCqM3x8VnEb9jaHy7Mf3XhXWzG+5PVWaHCq+0phtwpthKt5y+7TP&#10;L1Byo6DSKK1BJryUVoW31RQqntKYOryu31wa5XIjbM+9oFEe9lvlu1ctvzOoeOr+VOdA4T1O5a00&#10;/QxZ1lRapTGl8HXZpauHLlBtty2dlJHauDcLdcjfaazc7KJhQN8ejO9+97vp949//GMAwMWD2s3k&#10;6ekpsNAvLc851c04ui5V19br4NsZc2bbZAuWW8ZxHMdxHMdxHMdxHMdxHMc515yTD79zOhQzOcO0&#10;il6vl457h4e4d3iI23fvpuN0NKqPyRin5MQa0YH1YDBA1e+lYz6frzzOAlbmwWCAPir0UWF/MExH&#10;v6rQryocHh6m4+joCEdHR8GCLx69qkKvqhaucbbyqGbzVsdsNktHsCc+G0c1Xz769+kYoIcBekt6&#10;f16hN0M6MKuAWYV+1UuH1SX39cceewyPPfYYhsNhOvr9Pvr9/pnrr2eJXL14ve2eelz45FLqZ6Vw&#10;52zRfN5tTlf5OM55oTTW5cKwkL6L435QOlcpfNeU6iMXtopcmtL5ptMpptNpY3y0Q6Wtqiod/M5s&#10;h2IxD4bza4sqF5MLU3Sd3y7IlaFUfkWuzjfJb5dwec5SuRwnh30z4G9KPN4tjqP8TenDDz9Mx0cf&#10;fYSPPvqokebg4AAHBweNvG3cXsx/8T7f29trWBw7q9FPNMdxHMdxHMdxHMdxHMdxHOfcUuFc+Phd&#10;pmpp4at8tA76+0l78ZcvAwBeJx+/H34c/PoCwLUbNwEAY5qN2z+4DMTZRWNyuro8m8zkdVGH7ON3&#10;f1jPhEzHwU8vz46cnB4CAF555ZWkvfnWqwCAe9EPMgCMxsHXsfLDq/xvmf9ZZi60yXyyKEkWZ3nu&#10;J1X0XVoqQy6cw6xfrIpvOvcf+93sU6Gv9Aa1z+nTUajPCxcuJu27v/07AIBnP/f5pD3y5JMAgNFp&#10;7fuoP4z+fqMv61VY+R6kj99N7q0cdt+VzlsKN9rGa0tvkPdfpM6nNEONM+vUqYzbsY/ftuSuc5ew&#10;tWWuDLkwrLjfc5Ticbhq520oXcu6dG2x2nX5SnW9Lqvao225VXnapn1QqDJvQ9fX23X5SqjyK43p&#10;+j5Rz+lt6LoO2+ZXisfhVodc1/Zb1T+ntd+l821D2zYulcHC2+bXlrb5tS1fycdvg8y7RaOdpqvL&#10;yG1so7Bqd6bk83Zd2uZXrkN1nUoLlPNr12dUPkpj2Ednjlw+HKbaLHd/NvqHCC9Rp6mvI5fPbCb+&#10;pqU/klVZVX6mKR+/zCaaqkOjlDYhnyHLmkqrNKbUD9dllz5+VV0qTV2zaV1fb2dQG+/17Jrq6zCf&#10;u8rH7507d5L21FNPpd+///u/DwD4ve/Vew5dvXo1/TbM72+f3pmtnngcPTgI3z9OR7aHVTfsok1U&#10;H7if6L8+HMdxHMdxHMdxHMdxHMdxnHNLhXNg8bs8ZwI5o6RQFr+TcX25P3n+5wCAN95+L2k3796r&#10;f98KsxUT+kJvFr8821DN8pZ469JFHbLFr+1yCwDVfHl25tbtYOX8/M9CfQDA+x+8DQCYTOoZlOOT&#10;YBk8EOVTsxg8GajCjdKkipo5U9ouscna/ooeaeTKxWFWH8ryZBU2+8R1OY3lGQxrS/ajUWjjq1cf&#10;Sdr3/+0fAAAefeyJpF15/HEAwMlx7cd6uB/7xSfY4pfJlSEXhhbh63I/LH4ZVb9Ka5CxytmE3PnU&#10;tSltl5Rm/Y1cGCi8NMOcqw+sCC+187qUrmVdSte8Ll2XT9XpNnD5Vv3OYeXhcnXdxl2zyzrsgq7L&#10;V0KVX2lM1/eJek5vQ9d1WMovF74qzN7bua5zK304H/X+pdJsQ66NV12TocJz+W1CKT9VBkOFlSx+&#10;G3Ut4qo8cxa/jI2YKo9dUrL4zZWnGabiLV97+/wCm7Sx0picxW8xrQhX953FU/FZU+El6jT1deTy&#10;URa/80Lb5Mo/ECtlt0Wdx1BhStPPkGVNpVUaU+qH67JLi1+j7XuYujalnQmojYexG85mdV3aeDYc&#10;DpNm4/rJSVglDgAXL9YrkJ977jkAwF/++V8k7fOfD6uR+dvUvXvhe9ygX//ta/c+j6OWZhStj7ti&#10;F22i+s39pF0PdRzHcRzHcRzHcRzHcRzHcc4N5+PD77xaPtBLx2JQOGZLxyzOQx2PTtNx7/gE945P&#10;cHwySsd0Oqdjhul0htkU9RF3GRyPx+lANV8+jAelEZPpKB1WflT1cXp6itPTUxwdHaXDrm1Ou47a&#10;brlV1UuHIqXBLHvM5lPM5tPYMuGYVeEoaaWjquZbHz06+vHgeqt686WjTVgjXOxWyQejtPqaa6p4&#10;2A6c/X4f+/v72N/fR1X104EpgCm113yOCn1U6DfusfooYNcn2uO8YvXiOAp1ry7ew4v37GLYYvi6&#10;8P3rnH24vVTbLfaNxf6xmM7b3XEC9/t+6M0f/FHN5qhm8yX9rBy58vGfLhXm9SE0g/+GUPFsR/mq&#10;h3SotPa30Gw2TYf9jTOdTtLBqetjXY319bX5fLbCpy82es++3/dJjSrrsjafT9ORi9edtnz05vVR&#10;a3XfzWriryaOZ/XfTLscbzH+tm226p3iE0f6W3VzrdEmIp76G1/Fm2OKORaskelbwYPWuB9OptNw&#10;TOpjPgfm82CBa8d4Fg4bi3u9XuM71PsfvIv3P3gXN29dT8d4corx5LRRBhujua4tP8bO65Rp8SXH&#10;cRzHcRzHcRzHcRzHcRzHOU/4h1/HcRzHcRzHcRzHcRzHcZyHjApnenO3sBRhOLiQlNPTUwDAoPYh&#10;jWoQin9ycpS0eVw3sXdQb3g1Q9is6uWXXk/aG2+9CwB474NrSbt3GM4BAEenYWOzPjmW7g/D9Y3J&#10;ibR5WODlGvZdvblUZbXGS1D6fbtAXhKwOq3SOO2UNmi7fDk42J5S+d94I9TJyy+/nLTr10Od9Mh9&#10;xHAY64GWAdjyI95QYTYPy6PUspSwbCZgy01Oyen6PJa/R5uomV979mTBTrftPHy+g4OD9NtQPVMt&#10;ebHzcFgVL53Poa7PzsL3geXDWlqWUHDar8rHVLFgo1G9JG00CXXznd/4N0n7je/+FgCgN6jrpb8f&#10;7q2Ll+pN4A6Pw300o/q3MlR90mJn500E57B2p/ZMdUTO2em31YmqL0W5/jcnd14VpjSGy6f6gEpv&#10;aVT/Zqf3CpVfTtvF0hh1vrNE1+XrOr/zwC42POiSrtuk83Gm+aLQCd29dwW6buOzXr7zQNd12PX4&#10;f7/bRN2XSmNyY4NKqzS+fQe98C7D8awe1LsKnz+9V5Gm2sTSqrKgEM5/uyhUGqUZXbfxZFz/baL+&#10;3qka7uuWtd5c/L0ztfDl/DbR6kvOx8trtV6Xr9Y4Xv3+nNdS2kx7YUV7Kq0tKq3SGpjLDF5WHtuu&#10;scw9ozX+7pzFe6ar/ET5G39vxr9zmlpIX9HfcPMYgePJv19lfsuaocaFbcndy6o+lNao/8SyptIq&#10;bZfMacO9+jtE/h5Tml2f/e3NmorXVtPjAlJc9Z1HaZy2LuNyfu21Gt1lrD7q8pt7Hf4+wO+99sz7&#10;5te/lrQ/+ZM/AQB86UtfSdrJSXw+TJef21P65mR/G08mvrlbieVWdRzHcRzHcRzHcRzHcRzHcc41&#10;5+LDL2+21usN0OsNUPV76TDnz1P6X2/QQ2/QvLyT01OcnJ7i3uFxOg5PTnF4corRaJaOyaQ+ZtN5&#10;ONImADPM51U8yNn0gnP2wEzMfN1HjRxk84ZlxmQySYdt7jaZjNKhHJPXdcAby4QJ56a27IQ+bZhG&#10;zr7nvQrzXoW9vb10DAY9DAY9VP1gZRsmrMI1TeeTdPDGfVbW/qBKhzlM56Our/qoNxBYHcaHbTTH&#10;m80pjfuj0qyOppilg+tuVgGzqlmvpjEWxvVqdTkc1kcd3k+HbfLWaLcZECZDe3RkaDiDjwdrqQ8u&#10;b1jER4lGGUX/ehCUylK6vsXrKeVTiqfC2mqO4ziO47QnPUtn9VEtblpWOLZJu8lxv88nD9uITWxk&#10;FQ7bWCuv1e/rzFnUWO9a2z2ld09Noazp74YHr1Xz+dLBm/RpLfRlrXHe4eA6zMVzuib0wea40Qwr&#10;32MPSmP9wWv679nV3wn4O02TkPeNm9fTcfPmTdy8eTN9jzo9PU3fXXhjOPuWMRwO0zEajTAa8eoR&#10;ZxW6pRzHcRzHcRzHcRzHcRzHcZxzS4Vz4ON3Pqsd+pq/qv5ePXswGh8DAE4n4V8AOLgY/Jjy5OS1&#10;G3cAAD//2S+T9vZ7wY/tzRuHSTsl37ejSfAJMzDftgAGe6E8E/KbOxB+WtvOjKp4betQpU3wDMus&#10;9gNzcCH4Pb5763bSXnrpRQDAm2++mbTR+AQAGr52Z9FHDvtqSWUo+EKJrtDQp/zQD9fJ1zuN+Uxi&#10;3YP8G7G/FZ516sf0rKk6tGIvz1g14WtOWiz/jOrcYnErVOY/qkdlsb5M2ZprHtZ6NBdjefaorKZx&#10;6cwnMs/jDKPv3m/9+m8k7eu/9usAgKpPfmIHoS8M92q/v4dH4T6qyJG2WYr32MdvFS6g2Rdi/2j4&#10;+I1pepQf+/uN16fai/u3/Wat1I7r0ja/UjwV3lZT97Rpg0HwU74KlZ/C4qlzbUvbMjwoui5f1/md&#10;B3bh96pLum6Tru8T9/G7PV2X7zzQdR127TfyfreJui+VxuTGBpVWaXz79s2Z4Sz/rmK/c+fHivOp&#10;/JhcOPv4VeFGLozprI3jO+V0xD4Z83mX6s7orIyRrvMr3XeqLZSWyIWtSKs0RSlePpzqzfxxLln+&#10;6TyUxuTCVZjSGhTaWKVXmiIXLxfGlPrMJuT6tSqX0lR7qvtYpVXabgjlqcgnbBdlbDsetaXUxqos&#10;SmO6KSN9lxDfumrqbzb2WLTvBFj4lmHfFAYWEcDv//7vAwB+8IN/m7SrV68CAE6P6+9tB/thn6oB&#10;faO4cyd839vfz++Dsy65e2RTSm22a7p9i3Qcx3Ecx3Ecx3Ecx3Ecx3EeOBXOgcXveFTPEhwcBMvE&#10;wX5d5KPjuwCA0TRYqALApSuXAQCnJ/Vs8pvvvA8A+MWLryftvQ8/BgDcu1vPJkzoC7+2+A2/x2QZ&#10;rCx+t6ETizyaies3LIyCfu2DD5Py0svB4veDDz5Imp2bjDyTDxVpsUQWDzaxU9FsTj9a9w64f9hv&#10;KqtZ/PJMi5WF64Nnsu6nxW+RtMvwMnxeNZHE9aWQ5bZdaynt1UefBAB8/de+kbQvfPGrAJoWv/N+&#10;sCCterV2fHIatI0sfuPMasPiN4TzeZXFr7q2Uh9Qbdw1qlxGLgw7KF8pv1J57gelMj5ozkIdnXe2&#10;ei7dB7pu466vVz4/t+TMX/MZL995oOs67Nqapev8Sqg+oDQmV4cqrdL49k3vivT+a6i0Smu+F66u&#10;Q5UWGR2F60UhrQrLlW8t4jvlbFxbiSkrvLa0rcNNKFnirUupfKrelZbIha1IqzQjF4a1wuvrrOz+&#10;EBaiKj+lMblwFaa0Bh23SS4MhXAVVuozm5DLU5VBaao91X2s0iptN8S/Szu2+O2aXHtgRVmUxpTG&#10;/3bUf9Npi18rN5U/ju+8r1SPfpvOKz6++tXwjeKP//hHSfva174W4o2X62YYVywDwFFcqTwc5lfF&#10;rkupTTah1Ga75mz/he44juM4juM4juM4juM4juOsjX/4dRzHcRzHcRzHcRzHcRzHeciocA5cPYzC&#10;ynMAwIULYdMq3tzt+OQeAGA8q03GL14O8W7fCm4gAOClV98AALz1Zu3O4MOPwwZnx0d12jmZxpur&#10;B17i3huE3+NxXbAhujUvN1Pwrcz0aQlG3I8OAHB4GOrknV/9KmmvvfYKAODmzZtJs3Zktwfm6kHB&#10;JU2uAXp1vfRjHQ7ZZ0J0/zAeU75xHR1fu5WFtcbv9KtGbYTV2FguouqYViQkBqJbq7Q2n1Iy55/P&#10;ltNu4uphFs83m9f1+qlnPgMA+MpXwzIJAHjqmWcBAP0BuXqoQh1x2tPYFlV0AwE6r3L10KfKMlcP&#10;c5Crh3idFbXHeXL1YKjyMSq86/KV8iv1uUVK+W3CLvLsEtVOznqs28/uN123cdfX664etqfr8p0H&#10;uq7Drpcxdp1fCdUHlMbk6lClVVrTc1r4D+UeTKVtqzGlcEPFU9er4jG58M7auGNXD7kyb4u7etAa&#10;o8Pr63RXD1pjcuGlPrMJuTxVWZSm2lPdxyqt0nZDKI+7etgU/ptu+e+7eXLtSOUvunqI3xSo+PZ9&#10;7wc/+EHSfvjDHwIALh5cStrJSXDr2ucN42N+pTpcl67zQ4s22zXLLeg4juM4juM4juM4juM4juOc&#10;ayqcA4vfybjObzgMX/jZ4nc0Dk6dJ/N65ngQ4127dj1pP//FywCAD967lbTrt4P1KxucolfPkJjF&#10;LxtimsXvaFRvJqcsftvOtKh4bWcZVNpEVdfHhYPawvL9D94FALzx6mtJe++99wAAx8ehLkGzEmz9&#10;auVS5eOSJGth6gv9fihD0+I3/HN6WtdlFTWLz785P/6taqGtxa/BdZmz+M3WOZDmU3hWx36zxlav&#10;Nct5q/OxZha/01ldH5/74pcBAF+I/wLA1cceBwAMhrVD9Fm0yJ6RQcMkzszzZnH2k29tm8nrU1ls&#10;5s8sf8PveM3UnsriV40bxToUdbMNqc8X8i2FG9wH1Syf0lTeSlOo/BQWj++xrthFnl3Sti7b0rbO&#10;nfvHWW/jXVj8Os66dN2v1XvhLlHlVxqTGxtUWqUpi1/1zsjnUu8vSuuatnmX4ll4Z20cK2w+YWva&#10;fN6lMu6KSfw7sCtK16HClZbIha1IqzRjnTbO5VNbAtI9IyxEVR5KY3LhKkxpDQrXrNIrzWhbh7k8&#10;QOGleJuQK6M6n9JUe6r7WKVV2m4I5ena4jcXtgml/FS40pjc824TqviBRp2X7/fa4rc+fw+UJvab&#10;g2G9Avn0NKyi/7Vf+7Wk/ehHYaO3Lzz3xaSNx2GFPq+aPjg4ACiPrsjdI5ui6u5+svylxXEcx3Ec&#10;x3Ecx3Ecx3EcxznXnIsPv71efUynY0ynY0wmk3T0er2lYzweYzwe4/DwuD7uhePoqD5OTkY4ORlh&#10;MpmlYz6r6mM+Xzpmsxlms1lDU+TCqqpKh2LxnKvOpTRFr18fR0f3cHR0D3fu3EqH1SvX9Xw+xXw+&#10;xXRaH1a/knkvHVZ/rKUDy8dgMEiHnYPraLEOFg+Lx31A0ba+sszm6ajmYWKrhyodpvHBadoeKq3U&#10;7BgM03FwcICDgwMMh8N05Pota9b+zQsI9OZ0xNZbvNZqHuyW7VDnKJXB4D6gjl2hysLkwlah+rLC&#10;wkrXyfks5reoz2nc4j7gOI7jOM5mLD5nz9tzNVfms3BNqgyL9b14OLulVNe5MCeQq6NS/TrOeaTR&#10;r+P3oNksGNvz8f77H6bjtdfewGuvvYHDw8N07O/vY39/v/FdC9VshfW5s4j+OuY4juM4juM4juM4&#10;juM4juOcW87Fh1+24mSrNTsq9JeO6XSO6XSO0em4PkYTjEYTnJ6O0zE6nWB0WlsPTyaTlHY6nWM+&#10;r+KxPKt8nmbl2Hrw9PQEp6cnODmpD7uOYl1nLBAVpTqyMLZM7ff7S35CF8vBVoucd6n8Fn9Rb3PM&#10;p/EQ7b8Yd9Njmzy5jfvDAfrDAdDvpWM2n2M2n2OK+gh+jmaY9+qjtpgOYc1DkQ+v5lU4ZvWxWH/c&#10;hqvg61u3H25D2/IpSmVdrINV57E8SvFUWFvNcRzHcZz2bPMsXXz2b5pP15ylsjjng7PWh88jXn/O&#10;eaH5t+3qv/+b40K9yts0W50/Ho9Tfnfv3k3He++9h/feew9HR0fp2Nvbw97eXmOluK1Kd8qciw+/&#10;juM4juM4juM4juM4juM4TnsqAHjjhZ+f0SmmYCVXYZiUixcvAgAOj+8lbTw5AQDsX9xP2gcfXQMA&#10;/OynLyTt/Ws3AAAffXgzaVPLez5IGnq1dd4s+gypevVsxrxa3uFVSJ2gZv/YGtYsCTle+k2Fms2O&#10;0u+f/OSfAQBvv/mrpBk8Y2I7J1bzen4gdz6OZ7Clo5V7b0B1HS9lOh3VWtz+lf302m/WOG9lTzkc&#10;1v3G6Fuf4rTxd0OzKuTyz5dntLQlZyijDquxHSlntGvk3l7dh61ej4+Pk2Z1uL9fx5tMQ7wLjz6Z&#10;tG986zsAgKc+/QzFi23br+t/EHfUnMzq9rQdjHvcThFu4VRvVC+1liTMYzXMqzr1ck3q+lLaLlnl&#10;GxoryqI0hu9Va09ub3V/W56qr5d2l1blUZqRC9uURWv9s0aujTdBteE27KJNLE8uq/VDVX4ug9UX&#10;ayrNNthzR1270rBCN43vsTPJDnyR2X2nns2MqhuLx/EHYvzfBtVejCqr0gwOy42ZTG4M3iY/rLif&#10;uh4Lu7ZoUde0Dbn22oRSfipcaUzumlVapcVX1PDb3imXo8m0SmNy4avCVukohGFFuNKMXBhWhCvN&#10;KozrUr8Zrk/uecJYuXg8WPc+VtemNGaTcKUlcmEr0irNUM8IRqVVGren/e2lnn0qrdKY3Fio0iqN&#10;Kb0VqvRKM3Llw4q0SjPa9uWSxuTCVZjSuD3r8G7aWL3TqPuTf1s9cX1VNjhPuE22L2MubBO6zg8t&#10;7uV1KfXDHM2U4Vp5/Lf2ns7CtycAeO655wAAf/ajP0na17/+dWDh2ux+6/fpu4/4JrUuu2iTXJ4q&#10;TGnbsH2tOI7jOI7jOI7jOI7jOI7jOGcK//DrOI7jOI7jOI7jOI7jOI7zkHEuPvya0+bpdIrRaITR&#10;aLSwqVUPVdXDZDJLhzmBPj4+TsfpyRinJ+Ng/m1HS+bKcX01q48dUZEDbdt0izUFh9vBG7mNxxOM&#10;xxN9TQVU/LZl6YJSmfl8HLeTo6rdFhhLcRaWnyxqilKZecM6FW+KClNU2Ns/SEc16KMa9IGqSses&#10;AmbxGtK1VPO45G6Wjm3aq831rkPbOnxQnPXyOQ4K9yWPP7l7n/u6OrZBnVdpjDqv0j4pLLYH1wNr&#10;ql4X238xfFeosj4oSte+WLerylzKxzl75NpzE856fg87i/dpqe4Wx77FQ9Em33VoW9a2dJ3fLjgv&#10;5TvLZXyY4frfph22SevsigpAlb7fVVUP/X4f/X6/0d7Xr1/H9evX8dZbb6XDNn47ONhLh23y5pRp&#10;/+XTcRzHcRzHcRzHcRzHcRzHORdUOAebu03j5lUA0KvCF/3pvN7kqD8I8U4n9QZhL//yFQDAiy/+&#10;MmnXbx2GeCd1ftMqOu2nzd3YqnPei87Aq9opuG3uVpFX6mq8m2/o62wuYqR4tLnb+++9lX6//Mtf&#10;AAA+/vCjpCWn2nJztyQlZ9pq0yq1wQCX39IMe7RRQvw5m3H9hnOoa1caAPTi74YmNiWyJlN12Ygn&#10;tosbZJq4md9yRHU+szjnNqxoAzRLo9qYmSH03c996WtJ+/yXw+9HHn00aSfjcH/0BrXzc5shm9Lm&#10;btbGahMstYGfqit22D6PmyXOKGnJRl7WVyQXti3qmhWlMqj+au3I7ana1tLyOex3acMIVS6lGbmw&#10;TclthHIWaNvGbVFtuA27aBNDlVVpqgysqQ0jSmlymiqD0hQqnjrHmWKHq4S6ous65PxUmxm5MKb5&#10;3Fw9ZjLrjsElTaVlreuxpjT+r4u6pm1Q9bENpfxUuNIYu+ZSvFy42twN9A6lyOXHqD6qKIUbpXgq&#10;XGlGLgwrwpW2y83d0t8uhfHA4PLJskZyYWgRbnR1vkTH+annO6PyUZra3G2O/Bim81kmNxaqPJTG&#10;2EhdilcKN3Llw4p8lGbk+i9WpFUakwtXYUrb5eZu9vzkePa7lJaxzd2qKZdr+zLmwjah6/zQ4l5e&#10;F/pEkWdxeTQWvh/EflPRc3M4DN8jJtP6W57dR1/98peS9hd/8RcAgF/7tfqbx8nJCQBgPqe/P8X3&#10;inXZRZvk8lRhStuG7WvFcRzHcRzHcRzHcRzHcRzHOVP0AeD/+T/+3/+nxYCzgc0Y1L6WZrMp5vMZ&#10;ev1+0gaDPnq9Hu7cu4vJZILJZIK333kHp6en+OD9j5NP2+PTCWazOWazeiZiNu8D8+BnJEETFfM4&#10;K2QzRuE/bAal1qp5+r+kbYN94e/TdZqPV/X13+Jw+Gw2w3wOzOfAe++9g9PTEU5PR7h27Rom4ylO&#10;T05TeL+/PLNmM0V8RTlrUKaq5tG1bB0vJJmjX1Wx7uZAtAbl81a95dnNxf9e1Nj/LR+LcDNmEb6F&#10;YlElHK91H4gzYlze6XRG+YR8B4MBetHHr8UPbRvLNdxD1evhmWefw97+Hvb29/DIY08Efzl7w+TP&#10;N81Ac5tE68wZzbqtqjsAqNRcEd8aMR2ntuCGJX39c+W5UAjbBep8SjNyYWhxnyhSHVLe9lvd+4wq&#10;j9J2yf0+37qc9fLdb+x+56OE9UMVV/VbZpW2qCuNUfdCrlxnitYPovZ0ce3cB1T97pLc+XJhoGsu&#10;9b0cfO3b0FU+ilI9PGjOevlKlMqf7jF+51n4l2mbX0kzcmFoEX6msAprlLmb8m9j5cb3b5uxMBeG&#10;FeFKY3LhMkxphEwTyYVtT513umfEs69UBhWutK0o5Jc7nwpT2jbs4nnSCaI9u7qPc6z3nA3laRZ1&#10;92U8C3TdD1vXm4rW+Ahgmw3VY/VkEvby6vf6qNBDhR7mcd8hzOdpv64nnngMd+/ewVOfehKj8Qij&#10;8Qi9tJKc/+Zu0zc+eaz/VcJxHMdxHMdxHMdxHMdxHMc505yLD7+2W99gMEgzPKzNo+Xj3bv36DjE&#10;3buHmExm6ZjNwqGwPFbNjjTCq9kD8dHHZciVdToNsyYnJyfpsPq4e/cQo9EEo9EE81lVH/PlI3SP&#10;Zhex81Y9cVT1YRa9rFUVwtGjI2l1Porc9XbFYt0uHpP5bOmYYr58zJePyWy2dIxnU4xnU8wqpIPz&#10;tnD0e+lYOhfm2N/fx/7+Pi5euJyOwWAPg8EetWEvteuiJUOo1/qYVeFQzOfTdAQfSc37oJrNwzHv&#10;paMXj1Xk2pbr/0GRO3+pfIt9aNvDcc4Tqt8u9unFcOeTQ6kPtAnr6nA+ueT6wCZ9JBe/6/zQIvyT&#10;xqLFbjurwMBiulVpc3W+TRuvSpMLU3Sd3y7IlaFU/vtBqQy5MGc3LN6bqw5n19jf/6VvYfU3CMXB&#10;/sV02Ip9+4Y1nU4xHA4xHA5xdHSUjrfeegtvvfUWPvzww3RYPKeMbgnHcRzHcRzHcRzHcRzHcRzn&#10;3HIufPz2+7Wl73w+RxUtfk07OTnGdDrFr955O/kAef+DDzEajXB8VO8OOBrPgXmF+Sz49cW8wrwa&#10;xPPUx7zhtDT+JgvIebW8W2cv+S7pZqbJZhHZR6jNLrJ/V5vZYh+3p6enmM1muHP3NkajEUajET58&#10;/wNMxhNMxhPcvXs3+DqezNI193o9YF4FX69WN9H3SkV1M5uFa+8PxJyBmPnkmbdeP9Rj08dvXbep&#10;jSn9Io38qG56oh7U0Yv+okvIGLGcseSYUzzWMI9tVTU1IFZt/M9Z9Oc72Bsm0+fJeFK3czz29/as&#10;BBhP6nDjkceewGA4xKc+8yz6gwH6gwH2L10Ges1rncymQBX9+sbzWfhkPqvLGmn4sYvxVL3052Ff&#10;60YY+fKxbBpWxIU2aNNGuyBdZ+H8pXDjrPv4LeW3CbnznQW6Ll/X+e2iTQxV1kqMkwouV26cVeW3&#10;MWvVoc6p8mFUWUvXcGZYsaJiG7q+7lL974rSeVW4XTdf/7p1wX1akTvvomaHSnOW6Lp8Xeen6ndb&#10;2pYxG4/CUgkz0VHIj8Ny8ZhSPAvfRR12ghWL9pcoVuIa8H3IdVCqN4PTrFopukgpbwsvxTNK8VJ4&#10;IZ7ROr/OoPxS3vlz5MqQC9ualnmXylAK35Szex+r61Xa5pSuXd3njH3LWFi/3Pivh5VO+mM1T5/I&#10;wmrfxTxFvc97y/piMgBXLl9Oq/dPTo5RVRWm02laod/rh/eoyXicrIAnkzHu3LmDxx9/DHfu3MGd&#10;O3fw3HOfBwBMp3wSUS7HLX4dx3Ecx3Ecx3Ecx3Ecx3EeNvzDr+M4juM4juM4juM4juM4zkPGufjw&#10;aybfvNxmTstE7927h3v37uHjjz9Oh2kcz8zEGQtrisHVQXB3IMLvI3zt7PDajsXlTFVVYTweYzwe&#10;pzq4d+9ecvkwGo0wm84xm86jGbwdtgFYXV/GYv6rllM04thGbbYRXsWOwNWxPqqszGKZS0cJc73A&#10;G6spzbpPI148WBtPJxhPJ41amNNhm7zZOWa0wVy9K16Fg4sXcHDxAvr9fjrsmlQdNTbSi23Dm7bV&#10;m7fVpZnPZ2m5zCLqHCVKaXJh94Ndlo/zzh2O0zXcv3LjHo+Lqj8ujp2r8jEW+/Y8uizKHW3p9XpL&#10;xycRu/bFdlnVNovtsdgm9xvVzwwuo9IWw0ospltMu9j3F8MNDs/VtXM+aNvebXlQ+a0K/6SgxkIF&#10;11fuyFGKVwpX5OKfhfy6plSGXNj9IleGUvmd7VD1W7q3nbMIb/QWDnPPenx8LMdtex/lPnDz5k3c&#10;vHkT77zzTjpu3rqBm7duLJ7QEXwy/0JyHMdxHMdxHMdxHMdxHMd5iDnjH37nAOaYzmbpMMvH8Xyc&#10;jsOTYxyeHOPO3cN0nJ6OcXo6blpd2sxBbdCLHmboIVgzJqvGap6O3hzoLUziVbPe0oF5PDqGZznM&#10;ylfNfjGTyQSTyQQnJyfpmM2n6ZhjgjkmqX7DEWxO2SbVmFczOhr7dgGojU+5XjnndFhYr0pHsqyh&#10;eDlWXTvPEOVmAWfV8mE00vbEEbE+0bNN3OZ1P2GtmtWHSmv9sV9V6WAsbeOap7Nw0IzZ3t4e9vb2&#10;gKpfH5HZvD5SvvNefaAfjlm1dDDVvEJFFvDz+TzdJqou10G151nirJfPcUrk+vDiuLlq7Gzc+yKN&#10;OjiNHWoGX5VPaYwqq9I+KSzWPdeDahNmsR0Wwx8U97Msqt6YxfpZVa5SPmcJfh/xQx/8Hmeagt9/&#10;c5qt/grb6a6O11YD5VnEXtrOgpbYbuWfYnEcXOeeXLzHV93nObZJu4r2+am6XNbqlX3Mcry8xrrS&#10;iLTysx27qMOueWDlU3W5rsb6NlqDTPtvwDb12+g/dji7pfGAUn2Bx4hw3L59Ox02Rttmb4PBAL0q&#10;HP3hXjpGkylGkyluXL+ZjmsffYxrH33cPF22r35y6f5LpeM4juM4juM4juM4juM4jvNAqQDgjRd+&#10;fianQmxW+2Q6Ttr+hQsAgHv3DpP2y1++CgB47dU3knb95i0AwNHhadJOTsPs5v5+yAOoTzKrVn0D&#10;D7MFzRn25eqqVs5mb8Z4HK6ZZ6gvXbpEMQKnp+H69vb2knbt2jUAwL/+5B+TdnjvZvo9m48AAJNJ&#10;PRMyjXXMvv3s3Owz0bTpOOSxCpXWfvb7tUWqxetXg6QpNpn1Gw6HwEId2u+GFrPmc9hvtnwexiQl&#10;q4EK9fXVLPev6TTU9WBQX/ugX7fjZDIBABwdHSXN6u6ZZz6btM8893kAwOe++M2kzWJlV2T9a320&#10;UX6yZDZSG5M/7Cpasxfr0tqdmmsezxG8GQe6moPLtYUKUxqT62cqrdKYUvi6VKvMjTZkF/5Qdf/f&#10;nK7rsD9Yzi/X7qtIYwSlVWVdV9uFf1V1PkNdu9IY6zfq3lfnkmOr0Lqi636trmkbFvcaOItYm5Ta&#10;uNSe1p/5ua/aW2mq3tV9Yu3N7W75cTzTmu8l4fcu7rtcnrlrW4Xlp+K11frhtR8AMBnV79Zd0PV9&#10;t4v7JNcmm5D6P1W1vVOyFW5OU2nbaqyrP0PCerr4exbqk6vArD7nlHn9rrj8/jid8kksI2739bRd&#10;tHEONc4ojcmFqzClMfZuD7pH1TirxlQ1nlX0Rt2z37wC1azeWmqxmzQ0jsd/F5mutIa1HS87XEDV&#10;l9IYVUdWN6reVP2yNmtc9DKqPEozOu/XDcvF5fuptt7Oa/zXV92VOO/Yng1r8NUap+3Rs2URVVdK&#10;Yzobq2PdNf98Ws5blUdpRmfli+TOhRXhSmPUO4Ch0iqN6YtvBvFT4kbw+ewdcTSqvy+ZtrcXvueA&#10;vok8euVq0r7zG78OAPjrv/px0h59NIQfHh4nzb6V2Tc2ALh37x4A4PHHH0+ajdHTiaqPza8XLcaa&#10;dSm12SLdvqU5juM4juM4juM4juM4juM4D5wK58Di97SqZ0f3Dw4AANeu1bv3vfSLXwIAfvWrd5J2&#10;88ZdAMDhcf2l32Yh+/39WovM1viCX0+M19VWz6p0OwPEs4YH8dp5BsdmLcy6FTR78eprLyXtjddf&#10;Tr+ns2AlzDP3k0mYYWlOYIX/ULP+4zHPWCzPPiqLgX4/lLvXqy1cLd7+oG6TNHstZqKlRjpbRJr1&#10;LGtmjdiwnBQz1vPosLZp8bvcxmYJy5azyTqD+lTPZqd5riXOgLMBRcNiI+Y56NVte/nKFQDA5559&#10;Nmmfeib8vvToU0mbxnpXs9xMTlOzmbn4qzS7X9haZTnnzVDnNlSY0pjczJlKqzSmFL4ubvG7PY3x&#10;oIO8VZ/ZJF9Lo/Lbllx51PmUxlh+nK/SDM7PfpfOsQ1d92t1TdvQuTXQDlHXzppqT2WV5ha/TXLX&#10;toq2dZSDLX5nk7ofKmvRdVm3LCV2cZ/k2qQt/C6T+r/QFLmwLjFL30a7TsPfUqvuVSM3lqv427CL&#10;Nlbk6j0XhhXhSjNyYVhxzepZyvmkfsZa/Puk1/gjYvv2KbWxuj6lNTiHFr+lMuTCVRtvhGzPZU2V&#10;RWlMrp1VWqUxbvG7HblzYUW40hg1hhsqrdKYfsfv1nyf2OpnXhFh8Deuk5MTAMCF6AEAAL70pS8C&#10;AH78F3+etM9//nPAgnVvXR/1dZiF8cWLF5c0/ffs6jptgxprtqHUZot024KO4ziO4ziO4ziO4ziO&#10;4zjOA8c//DqO4ziO4ziO4ziO4ziO4zxkVDgHrh4mg7p4/WgK/sYbv0raC8//AgBw/Xq9gZly9XDx&#10;wmUAwGy2/L37rLl6MJN3dnJtGi+ZNDN53iDMtJu3riftpz/55/R7Ngtm9HpztyRJx/Drunpgtw62&#10;QkC5ehg0NncL+bGbCKU1N9Szc9cXMBjYRmm1VqfndlpOW290QWnTOhHSsq4eaDmpLUtiLfa5MS11&#10;4KUyBxfDMoZHrz6WtMefeAIA8PSnPpW0Rx4NDsmPRvXyiJmY08kt+diGUr5p45F+XaZu7pL8uVWY&#10;0hi1ZKKUxlDxlLYNXbt66Lp8ANArbNS4Lp2XUSydU+dgTYUbqs8o2sbLnWtTVJ5ty6Pimcb5qg3f&#10;DM5DLcfs2jVD1/mpa9qGzpaB7pBcHXLb2W/VxkzXrh44vmkqviqLurfV+beldO4cbeMpctfSeITQ&#10;8mt39dAe5daBN21T5NpkF6RN3biN4xLT0r1qqPskF38TdtHGRqnOS+GGGuMUpXCDr7ntPaPK4K4e&#10;dF9u1FH8rfoya7b8unTeUrjRWb+W7bmsqXIpjcm1s0qrNMZdPWxH7lxYEa40Jje+qLRKY7p29cBu&#10;GGzjNb53rI75/dFcQbD26KOPAAD+6Ic/SNr3vvfbwIJLCPumNhzW7kXVGHF6GlyiDskNac3qOm2D&#10;u3pwHMdxHMdxHMdxHMdxHMdxOqXCObD4ne/X36dH0dL0xReDlS8AvPhC2MTs7t3auvfO7bDB2QlZ&#10;zD4SLSfH4+XL3dbiV80ebYM5smaLX5uNYOte9aVfWerwLI1Z/PJklVn81pauSNekLG/ZWljFU5u7&#10;KStglV+KRxu5zeNUXZ8cbZvGutJmNGNqeW6i1dOF9TmqarmujWa9LbM3DJv18ewWt2e9YU1dXzbD&#10;xW1sZRg12mQZ1Vdy5GYKS/C5rEv1h/V15EvanlwZVZjSdom6F7eha4vfXdCnzQjPJMKComQNovqN&#10;sjgxSpoKN7ruM7vAxiyul20sfnnmvgvOeh12bSmyC6xNVF9VfZmvSaXp2uL3PKCuaRtUv1bnME2F&#10;8SOELbS6sPhV59uGzqzmiK7vPbP0bbw6R0r1UQrfBrW5m1n8qnuVy5J7BnbdJl3nV6JU5ypcaUYu&#10;DCvClaZQ8RpafJep+N1fvN+sS+keKZZLccYtfqdx48NV5Mqjwkp12BrZnsuaKoPSmFwZVVqlMW7x&#10;ux25c2FFuNKY3PuSSqs0xlYvdwWP//bdi+vVLIL53cfeJZv3dPj313/t60n7q7/6SwDAs88+m7TD&#10;w0MAQL9f/51q+bH1cVpN37eV48x2deAWv47jOI7jOI7jOI7jOI7jOE6nVDgHFr+zYW0pcv3mDQDA&#10;88+/kLRXX3kdAHB4GHxyAMDR4QkAYEpfws3idzRanqVZbfG7XDVqZl/NHm2DzW7wzIf9Zotfi8cz&#10;FTYLcnBwMWkzYQ3K1r3mz1dZ6CqtZPFrkzMqbXO+IaRt5Ben5ZL/XNJ6ZPHL03emz2l21NKzhlmc&#10;JS7EU/nNB7G+eNqQyxipZ6FkR0mYn+Sm9S63STjPdFKfz/pAw2JjGn4/cjX4sF6H3EyRsi5qC+fr&#10;Fr/d4Ra/22N+8bCiPyhrEKUZuXsIFK7iKa1r69ddoCx+29aRqo+ur7nr+65rurYU2QXK4le1nerD&#10;SuM2UeFKU31JaWcVdU3bkLv2tm3Cj5A+rVhyi9/NUL59c/WQC+sUa9ANfPzmxnIVfxt20caKXL3n&#10;wrAiXGlGLgwrwttqDdziV/Zl1ux36V1FWfyWypALL9Vha2R7LmuqLEpjcmVUaZXGuMXvduTOhRXh&#10;SmPUGG6otEpjurb4Ve+FXAbz58vawUFYLc1/N4zHYXX8px6v90T68Y//HQDgN3/zN5Nmq+j5m5Na&#10;YW/oPWu2qwO3+HUcx3Ecx3Ecx3Ecx3Ecx3E6pcI5sPgd0+fpV18P1r2/fPnVpL3//ocAgNu37yZt&#10;Ev34Dmjnvr0986m6fLnbWvyaxWxX2Bd8m4nAipkP2wVR+Sa5cOFS0kYnNJuZsVLl2aHax+yyRaqy&#10;MFbxcrNNoLrktNEoF31qE6XNe1TWWCUWDxR3yj5546wzx8ul5XPM+3E2qmB1WbFV8gJcH8fHcddI&#10;auNGPaTZxFqzuNbuAGCGyMdHwa810N56J9c+uTCmFM/auOrTtdXBW5E7twpTGqPC286mqXhdWzJ2&#10;bfGryrwt2ifS5nRdxlId5sYupbUtX9t4u7BWVedW16JQ8exZxGFWbhWfz6+scrq+T7quQ1V/29B1&#10;frvA6pDLar9L5Vd9gFHplabyUfdnrlyqL6hrUufaBaqMChWvbRlVWoOHv4b/19VJWpM77ybswhq0&#10;aystZfGryNVNLmxjYoP26XLt75TGirHMubm/2e+u26Tr/NYhd+1qjChRiqfGGjV2lfIx0rtMXLqY&#10;9B0AAP/0SURBVD0YxO37d+keUeVTWoMzbvE7mdR/0+YolUu151bI9lzW1PmUxuTaWaVVGuMWv9uR&#10;OxdWhCuNyb0zqLRKY1bnthn8/eP0NHwTUe9s/M3JLH739+vveycnYY+vi3t1ft/73m8DAH70ox8l&#10;7dKl8F3s9LTOz76n2N81jP6es10tuMWv4ziO4ziO4ziO4ziO4ziO0ykVzoHF7zF9Hf/nf/0XAMDb&#10;v3o3aXfuBEvHjz76OGkVgl+Oy1ceSdpoFL7m93rLPjvWmbdp+Iw1bc0v7iVsFvzy5dpvq82GsB+S&#10;ixeDH1+eebLw/f0LSTs55tnMZcssNQOas+DimRELb2vxq+qqR/5fLZRT5rSGTucbRCuyGZ8v/mZN&#10;pU1+bEibVdFaIin6+pSmGAzCLBNbu3E7npwEP9WqrjnebBzCr16pLbzVzKsqV66dFCpeSbP7mC3l&#10;l++gzVDnNlSY0phcuOq3SmO6tmQsWauuS9cz1gAwHNSzsF1QquN16XXUJOpezPUfhYqvtG3J1aE6&#10;n9KYrn38qhn+beg6v1z9bULX+e0Ca8dS26l2V79LVoZKU33JNLU6Rt2L6r2k8fyMv7vuMyXU9SqN&#10;sXBVLyVSffAp2P9r/tStKJV/XXZhDdr1My9n8Vuqj1L4Vqxp8dv2nu66TbrOr0SpzlW40oxcGFaE&#10;c72q+leaapNkDeoWvwCVW9Wl6suslSx+c+VRYUrbCNmey5o6n9KYXDurtEpj1N+dhkqrNCZXvrVw&#10;i1+JSqs0ZnVum8F7Vt27F77l8Ypm+310dJQ0S2OWvwBwehq+l7DF75NPPg4A+Ou//uukffnLXwZo&#10;jyUAuHAhfCvjby32W69g3a4W3OLXcRzHcRzHcRzHcRzHcRzH6RT/8Os4juM4juM4juM4juM4jvOQ&#10;UeEcuHo4pCUY/+X/+N8BAB99WLt1MBcO77z9QdIGg2Du/djjTybNXEIMacM3o2iwT8stVGWta2pd&#10;wpYQPPJI7arCTN2Pj4MTawC4cuUKsLBM0VwE2GZ2ADCZkGl53NxNLQFoq7GjbeUSQmlWR1xXaUM1&#10;2kQtxzr1bEsEOI0qg1FcCjRbXgqk6kZpCuu3jY3aaNmD1SE7PzfXAVz/1i+GVb2GXZVBXVNO26SO&#10;1Hmtbafz+h4q3m8tkeeLqDClMblwVR9KY9zVw/aU6nhd+rYb4gZ5q/isqf6zjdYVqtyGOq/SGOXq&#10;QY35RmPMF8sxu15m33V+ufrbhK7z2yXq+cmo5wDXv/3mZXQqH6WpvmTaJ9HVg5U1Vy8lrbFpLr0X&#10;duHqoWt24Qag62feuq4elLYLqlgufmVwVw+6/pXG5MJVmNIYHmss7kZtEht3Hv+WCOL2/bt0j6jr&#10;U1qDh9DVg9KMXNhayPZc1tT5lMbk2lmlVRrjrh62I3curAhXGqPeAQyVVmnM6tw2g8fC27dvA+TC&#10;lH/fvXs3aVZGdvUwGgVXqFcv1i5Ox+Og/e3f/m3Sfuu3fgsAMCffk/Ydjd9R7bvKwX5dlprtasFd&#10;PTiO4ziO4ziO4ziO4ziO4zidUmEHFr/8Bd82JGOrxf39YBHGM702K8EWcuNp+Pr+k1+8mLQ33vwV&#10;AODdd99Pms0EnJ7U+Q2HwYpyjzY4m07DZfKXfmPlvI2YbUuVxVbAyXS1G3KzNCpMacw0Y5WAFemV&#10;1haVVmlG1acZcBFNpVUa08VsHFvB9KtgjavOu5m2ffkC0dKuMY+zPKdTLk+TkgWUSqs0a0+2jOns&#10;ygtlfNB0Xj4ac1Rdr6vxTKH9VhooDeenrDynk9VjTa4sqyiFr40Y07ehZNWtZmOVtku67oddt8m6&#10;FsSgOlSWUqU2edCsuiZD9Q+l7RI7nyqr0laVb5W+iMpTaUbbfNvS1gqPKfVXtiA5K7DVE1toKYtf&#10;dc1K2xVqY1tlwc2U2k6l2YYu3jOZXH6r6l7qsUGrhqXlct4qrdIMrr9cXas657Rt20GVRWmMqsNc&#10;mlwYqM9xvHWtS/m3Kh+jyqM0e5fhDfzU+41KqzRDlS8XHy3Cu7b4VeTS5MIAoBdXJqr2ZFS4iqfq&#10;kFFplGbt2bxflvNWaZXG5MJVmNIadNzGuTFiVVqpWx12PBZ2TelcKlxpO6Xj83VX/pDPPn1Lsjb+&#10;whe+kJQ/+IM/AAB84xvfSpqN7/a9Erz6Oq6Qb7K6X7bBLX4dx3Ecx3Ecx3Ecx3Ecx3GcTtnJh9/5&#10;fJ6OXq+HXq+HqqrSMR6Plw6LP5lM0nF4eITDwyMcH5+m4/Q0HNPpNB3hMprnqI8+HUErUs3qIzGr&#10;j6Ww8wCXfxKOs6phEo+8Np+P07Ecb4KqmsdjSse6Wn30qyn61RS9+SwdA8wxwBw9TNLRn8/Qn89Q&#10;zcfp6M3CwZrFa6atj3W1s4Ddx85u4LEtpzE8HueOTVjMY9N8nE82m/RfRS6f80Du2pzdsti/Ftth&#10;+d2y2c8W0y6mPy+c9/I/jHTdHuehjbsu3+K9y/fvor54b98Pum6TrvNbrJ/FelrU29Rhl+VDoQyL&#10;+mL5SmXh+izFvV+cpbI4zlmA7wn7vnj79u103LhxAzdu3Gh8fzRms1k61BjxsLCTD7+O4ziO4ziO&#10;4ziO4ziO4zjOg6PCDnz88uyTfTFnv1z2hZ19/NrOfezT68Nr1wAAz7/yStLeib59b94Mu/8BwGg0&#10;AgBMxrOkmY/f4V69I5+dz3z9MrOiBW8drnzQnkkfv3RNU7BPEbt+ng1Nv7KaSqs0lVZplrZq+GRc&#10;zi/Fq3iugtsxxOVqqLvhcry2Gvu926tqP9WG+cvj/lPFvsCalZp72TBe84xOwv73rEsVNSt/FXxn&#10;B23Zx6XqI0oz2voFzeUBAIi+s9zH7/b0lptV0tYCgNtukzT2m7Wc+yLVV5TGlMLXpjjWr0fbNm5b&#10;v7ugbRnb0nWbmD88la/SsKI+Tev6ertmnfuuFL4r7Lyq/pW2qpyr9EVUnkoz2ua7DeucQ5W15Ofx&#10;QbDKx++6/hnvB8rHr3r+MFZWLrP6m6Qr1m3jUl2q8itK4crH73y++uFczC+ixq6ufPyWylAKN3Lx&#10;VJjSGCsrx+vKx2/u3LkwANLH77zxt16TYn6RUjwVrjRmPl2uL0Up3FD9x1B5KI2Zz/P3saVX+Sit&#10;NC6oNEpTPn67uI9RiKvClNZgzWeI0ph12xirdPfx2x0dn6+78od8evQH6GwW3h/29sL3QAD47ne/&#10;CwD40z/986Q9/fTTAICTk5OkuY9fx3Ecx3Ecx3Ecx3Ecx3Ec59zgH34dx3Ecx3Ecx3Ecx3Ecx3Ee&#10;MirswNUDL3EYDsPyeDbZN3NqjnflyhUAwNHRUdLeeOstYMHVw4cffQwAuHv3MGlmNT2NS0kAYDAI&#10;pt2DYb38vXbivPy9e7WrB9NpaY6w8p6bKM3C1ye3xEGFKe08uXpAY2lu0LRbB5Uf63VXrtNz916O&#10;l9NKrh5s6Qh7+jCN63wzVw8hdtnVQ8in6h0saYzqI0ozVJjSGBWebg0KWnW3rYs631mi6yXng+Fy&#10;fmqZB2sq3Fin/lRcpeXc3qj4SmNK4WuzcqzfDG7jXF0/SLruh852lPp0qR+p8FKe62LnUPkqTZUJ&#10;GX0RlafSjNJS2nXhc7Uts4LzYXdmZ4VVrh74XcfI1UMurCu4/qxeuX5V/7BytX0Gbksu71wY07as&#10;uTAshgtXD+rNK5enClPPO+W6gNPm2k6dg9k2PIdKqzRV1m1cPZTGBVUGo9nGoQzs6kG937TObwNU&#10;eqXNJquvWcVnVHjbdxqVVmvL7ckoXWlG6fmk0ipNtWcX93EJlUZpDdzVw1aUzqXClbZL5oV+/eAI&#10;9TAbnSZlfz98s2EXDp/97GcBAH/1V3+dNHP/wPesfS/sVdHlQ4PV/bIN7urBcRzHcRzHcRzHcRzH&#10;cRzH6ZQKO7D45a/PZvHLs3P89d24dOkSAODWrVtJe/GllwAAL70eLH8B4OMbNwEAx0f1V32DLX57&#10;vfCVvh8tf0Ff8Pv9ZcvNh9Lil2Dr03kvXguVtTIzkIKWZh8LmkqrNEvbm5OFasv8eCa0MgvXgpbS&#10;t9WIgZj5sVqf8YxL/D3n/OJMI/edYT/kx/HY6mZuFhu1JOyegbn9F1n8guszovqI0oxcGArhHOYW&#10;v93RH+Sv18ZeNQOoNFW+VXW6Sl/kk2bxy3Re1o5Q7ew8OFb1E3WPGrkwZPLcFDufyldpq8q3Sl9E&#10;5ak0o2RRtS5cztx5S3A+ba/9flKy+C2VuRTeJedhc7cqUx+qrtpqzGbhy/Vgb146fk0u/H5Z/K7S&#10;UQgrodIqjVFl7drit1QGGR7fZZTFr4xPlMJzqLRKY5TFby5NLgyFdxqVVmmMWeGV4jG5uKXnk0qr&#10;NP2+ejbb2C1+t6N0LhWutF1y1i1+p6f198VHHgmeBO7du5e0flxp/cd//KOk/dmf/RkA4OrVq0m7&#10;c+cOAGDQr78h1qzul21wi1/HcRzHcRzHcRzHcRzHcRynUyrswOKXsVk5+8oOmsXn2RyzDP7ggw+S&#10;9rPnnwcAvPFurd24dRsAMB4t+/7iSVQ7b4+se83i1/z/BsLsRdNIjWc0lmc3zBKTv/qfRYtfviae&#10;EVAWyyq90tqi0irNYEvXbLxM2CLrxG1DT/j4VcxFn6mpw+oZ6xXx5UyvIPa5Plv8ijkdVR9KU+Ti&#10;5cLA/a1Xx2t5ZeeenFXCJpQsfo11ZwBB7cjtWWpbo3G+zBio8lMaUwpfm7b3Vcd0fh1r0HU/3KR/&#10;5bDyqXyVhhX1aVrJ2uZBo8q+ilXXj4WwXbWxKqvSVpVzlb6IylNphrKa65rc+RdR13kW+2HJ4leh&#10;ro0phW/KefDxq+46dT5VLkUp3CjF0z5LV/fHcn4hnP+WM20bi9917pFcGXNhKITnwrDi+bSNxS9b&#10;sucolWseV3Iqi19FMb9MeC4MLcKVxa8ilw+Hqedd27SKkhVeKf0ipX6t8lOatuBenbfMg+BwNX4a&#10;Kh+lNXCL360onUuFK22XzDp+78q18XqEeujRfXzhQtjj6/S09hAwGo0AAL/2a99M2r/7d/8OAPDV&#10;r341aYeHYR8xt/h1HMdxHMdxHMdxHMdxHMdxzjwVdmDxyzNxNmPPs8TqC7/Fe/PNN5P2k5/9DADw&#10;0a27Sbt1J/yeTuoiW97K4ncwDF/8scLS2HjoLX5ndbnOusWvlTQXHx2Et4Fbf47gk7eYr5hxr4Q5&#10;TcpHhAWW89Fa7OsVz0wt90NVbqXlKMVX4W7x2x3J1/WKus6h4qvZf46nfnMaOdOYGQNVGZTGlMLX&#10;Rtyf2yDrgFDlV9ou6boflq55XVT5ShYzxjZpHxSl9i/VrwpX9bANdg5VVqWpMiGjL6LyVJrRtcVv&#10;aSwsYemL4+MDZh2L31z5c2FdoXz8cj9X7WPlUlaoWJFmG9Rdp+qmi/5Rit8MXz6fevPK5anC7rfF&#10;ryoDo8K30RR2zRx/lxa/uXI1wjI+fpnW+a2pIaMvMqc9eBYp5aHC1X2s4ilN0bUV3ib9WmltLX5l&#10;2siqMFWHhkqjtAZu8bsVpXOpcKXtkrNu8Xtxr16ZfXQUfPsOBsv7M126FPz/AsAPf/hDAMAPfvCD&#10;pO3vx2+H8u/Z7crc9Vizbh9QV+Q4juM4juM4juM4juM4juOcYyqwxS/PFNpXbjF7WIJn5M0Xb9Wv&#10;Nfv6zh+pj4+PAQAvv/pK0n7y058DAO6dBN+8AHD7TviCP5/WifvDmB9b/MYZ2r292u+pzbKqr+Oz&#10;4nXSjLb42H8WLX75uz5VF+ZV0BsWHtEas6TZZZY0lVZqArZIMdT1Ka1rGlbTVp9kuZquRWn9+kJ0&#10;vDiTS+eo4qwV0vxVc25pbjOXop8NKp7VWg5X9aW0tqi0SlMWv58UurbC43FK1fW6mvKh2LSoSj/R&#10;j31qSmOhFWdK/bZCbRG0SK4sqyiFr01xrF8P9TxhVPmVtku67oela16XthZVjO6vy/36LFJqf3XN&#10;SmN21caqrEpbVb5V+iIqT6UZXbcxW2jl+hZT6q/qXeYs0bD4tTGcXkjSfgUFLb3gdKxNxtTG8bHS&#10;5+dL/FnRi5o9I+e0KpCfm7347jTn1TMxfVut9AJspzM/u+F3+rWkcbwqvp9zPHsL5HjNFYemcx8N&#10;6ef8h5F4f5xFP7Elzd49B73aosri8SlMa7w8xzrscdvF+6kzy0hC5ZlLkwsD/81q10bXnK4XdM3U&#10;ZxrXHPXpmPrFFm1if5f2hPUio65Paca69Ydtw4WlaDZ+gzqeusfSPdG4d5aZWWL1HYT1llrDqE/E&#10;S32poNUWv/nnnaovpTHqmWaotEprYO0o6pDvnZzGadPfEi3za+iiDquCpaW6PqXtitK5VLjSdsnZ&#10;tfgNPHqltuR99723AQCXLl1Kmv22b44A8J3vfAcA8Bd/8RdJe+bpTwOr3jMbY7Aif01u8es4juM4&#10;juM4juM4juM4juN0in/4dRzHcRzHcRzHcRzHcRzHecioAOD1F34S7YR5KYR9Eyaz+5bWxFNaUnHp&#10;ylUAwMmodmY/jcsBLlyoza/ffvd9AMA//vM/Je2ddz8EAFy79nHS5lUw/R+k5VAAohsJXgJmK26U&#10;CbTSyuSXiSCWS6FM2ZXGqKU2hkqrNP6u3+/XbgBmUedliGKFUlZjJ+nzuISf462tUXOq9tlEUw69&#10;DVVfSmsSl5hQtMwqxbSEq6klKS2LUWkBaNcYYmmj0fVS31J9qHClGb3B6ntkU3Ln2wSrw1LfSn1B&#10;xAPpvYb7jS2wvkQ3j+gCWXqirLxRi6KxmZwtbxEa5zyx84jlMKX2KoV3wWze7YZBuXEGK/JTmrGq&#10;T21D12ND1+Sed7tA1b/SjPtdvk3ouo27vuZc/WJFv1eaUcrvQdF4v8lsaNQ1qj6UxkwntRu1+h2X&#10;x0K7mLxmaZtdZjm/erlyXkv5sTsDsSR+XQ2ol94338/ic6ylxn8P1Ne8HK+5PHu1xmnNFYXMb4Pl&#10;zc136xiPspmaCwF6oTD3Fvw3lWkzclNgLjTqMq+jhX+Tm7wVqDFAaUwpfF1mM3tnWG4nq7+SBqqH&#10;5t+qy3Vj6Uta7QYgf70qXGlGLgwrwpXGzONYxPFmsT82/p6M4Tx2pfc0Gg/SZu3iu4W6x0rL/FN/&#10;pPu9NE4pTY17SlNplWZpS99fVP0rjcmFqzClMf1UyOU6VG2itNLYquKp+lJaqfwqXGmGekdS/ZYx&#10;TYWVNn3chHSf0PnsXVGVoXF/KvdVIo2h6kppjCrDNszpOWYbtN07vEMxAo88Er5NAsDeXvgb7jd/&#10;8zeT9p//038AFlw9jMfhfen4+DRpFy5cAADMJnU8LsPly5cBAHfu1GXIvaur+lLaNqw+u+M4juM4&#10;juM4juM4juM4jnMuqQDg9Rf+pdXn5ObM2momtJPY/oWLAIDRpE47jV/4+73wNR4A3nj7LQDAv/5L&#10;2NANAN7/8CMAwM2bt5NWRcta/mLedvai66/mDcS5DVUuRoWrmSRDxVcaf9dni19lidcFugzLyHjC&#10;8HCd9lJxc9aMqgxK2yWqzIwqj9KM3CzSJuTOhRXhSjNy7bEpufNtguVXahs1Z6bS2Hi1LckKgTbI&#10;K29I2aStxS+P86X6TfVF9TFLluzLeTOlvHfFWbD4NVSY6kfbos6zDV3nl3ve7YJc+VXY/S7fJnQ9&#10;/nd9zapeS309F67yOwsoi9+StVYXqPpQGhemaWG03N4qvdKMUp9R7Sm1eIrG+/vq065FrvyboKy6&#10;1TWlVV8ijOH+kyik0XmGcvHqSHv2cXzVZlZHqq7kZjdbMJ3r9wR9TYFcGFqEt4PqxdpYvHOpcymN&#10;UfVaSpMLV2FKY3LhKkxpTCncam7G68Nsg2tKa9a/XEepP1LS6SxY36mxlfOz+6lxDrMApWaw8q0a&#10;Z9T1Ka0tKq3SDHWdjEqrNCYXrsKUxvdEP1lkd3OfqLFpG0rnU+FKM9Q7F8dXaU1TYbvgk2bxO53V&#10;bXLxYvj+eHpab+RmqzfMGhgAUIVn2re/9etJ+rt//zcAgKuXQh7Mycko/d7b2ws/yMqX++2Fg+DZ&#10;gC1+UxqBqi+lbcNyr3Ucx3Ecx3Ecx3Ecx3Ecx3HONX0A+H/8j/+3/2kxQFE1PDmuZo4KVRWO2Tx8&#10;/Z7O5pjP4xG/8J+cjDAejzEej/HOe+/i5OQE77zzHkajEUajEY6OjzGbzTAa1X7Iqjh7LWcDSbvf&#10;syo5i18mN7uhyq9QeSgtGnQDSzNTKu569Hq91MZ2tCX1Az6qZW2dPFV5culVmNIeJKo8SjNyYZtQ&#10;yk+FK81Qs6PbkjvfJljfK2HjUFNT/W/e8ihch0338xgRtd58jirmkDsUqk1WjfPZum7UR7j2UKom&#10;zbpZ1tTRNXNh0bxYnlWovqHqUJHLFy3CzxJdl1XV6/2gdB0W/qDKtw6la1mXrq+Zy5fLOxfGdH29&#10;XdEoVbyW+13SfN3U9dus69X1ns+vpm3bFeOp0yltA9peS2va/q1RCo9Y6Tg/VeLi+WJ7NtMupynn&#10;E9jVWMirhUp5l8K7hc5l5y2ZXbak67GQyaXJha2ilKYUbsyreeyM9fuqon7VrWMEC91540jntcwq&#10;nafSGoniYe/TKxI8cM5osRr3RO2DuV2fKNG2bz0oOn+W7ACzPm3cT/F3qfyq/ktp1qXr/Nhn/N7e&#10;HqqqQq9Xod/vo9/vo6rCStfpdIrZbIbZbIaT02OMx2Mc7O/j6OgIR0dHeOTRq7h58yaeeOwxTKdT&#10;TKdTDIdDVFWF6XSGavFvVKqq2WyGefyW0Kv64RwnJ0kbDod15AdAu79YHcdxHMdxHMdxHMdxHMdx&#10;nHPDTix+e70+er0eer1esvRFVVtkIlpn3r51N1n3vvX2r3BycoJrH13HZDLBZDLB6WiE+XyO8Zh9&#10;Mq62+C2hZi92Sa5cubASKq3SeI6wEb7KidEahJmT1ZZ7ClX/jVnbiEq/Sls8n9IUKlxpDxJVHqUZ&#10;ubBNKOWnwpVm5MLOCqqPGs1+tjxnxn3Pjlx+TfJ1M7ext6otH6p5OLZBtYmQGqg0Teve8Js1qw9G&#10;afeDri1+VXylMblwdY6zRq78ZwFVh6Uyl8Kd3aLazFBhXbeXOscmNIwCl19vHjhcbc1r3vz6rS04&#10;v23qs4pHI4ezVInEPPokVXAdqOKrOlJGpZZWxWdUezZ9MgZN5dMoa+a52LXfzVnh7xFVVkaFK219&#10;qD7sp2qcHZArvwpTGpMLV2FKYzYJt3dYFcb0bMWY6MvcH1U+qicpzZhV4c/h0AVjfrkED5AzWqxP&#10;tMUvW43agVju+YpVy7Y6ud+vv5Ol72Ud+08H1aEay1X5GFX/pTTr0nV+QP2tsdfrxbaoLXCtb/Jz&#10;bDw+xXw+R6/q4eTkBCcnJ+j1K1y/fh1f/MLn0zfJy5cvxzzDN7B+P1jzAs0uz3lXVSjDZDJJ5Srt&#10;C7Nrlr9eOI7jOI7jOI7jOI7jOI7jOOeanXz4tS/hbBU6GAzSYV/eb9++vXSYz9/xeExf6POoeKap&#10;436RO9+DKI/jOHnm82rpCMNkb0FfvncXx5nF8Dyz7FHNw8R68Jxrx2wnR6n8pXCFiq+0h4VSHeXC&#10;nN3gbXL28Da5/yxaJ3XBotVTl3kb6Rl4xg5Frt+W+ryiFD8XzudT8ZSmaBuvK3LnW3Ut55nSNeXC&#10;FA8qv1Xh9bhQH7358rH47huOZh7rjC+zavlwHOfhhC2ozaMAHzZ+2LdJ/j55fHycjjfffBNvvvkm&#10;bt68mQ5jOBymQ6HGwlKa+8lOPvw6juM4juM4juM4juM4juM4Dw7/8Os4juM4juM4juM4juM4jvOQ&#10;UQHA6y/8i16bsUBFSy5y9Pq1KfMkbnww2DtI2u3DQwDA8z9/KWm/eOVlAMCd20dJOxmNAQCjEW/u&#10;1o//LjuqZszEmk2t7beKvzUtnWWXwtug8lAaf9dvbEY13/57v3JOvWqJzyIyXmjWBvqaNCqu0gwV&#10;prRdIuuBUOVRmtHrbd+uTO5cWBGuNCMXtind59muDtuet9TG9TI2Pm9G67cbg9vS79c3XumacuFz&#10;KuvM4olxJpcHWoR3wWzOz5NwPr53VBmsHXmJoWmltEYujCn3mfVpe+62dJ1f13A75cqaC3O6pW2/&#10;LsWzcB67umCd5cM5elR8cwWwyiXArsjWIRWmGW/19WfzI9rWYdv7btbRJkFM22tpS9trRstN4Lj/&#10;GKq2Stcxn4eNggb07j9H0NRzTMHtZL8nk/r52QXTefv7OFdWDsvFa09dR6lNquW2VudSGlMKN0rx&#10;LLwUzyjFWzc/FOLO53V9TWPfa9Zr6Jvcz2QZhKbGEBvaVJlYs/Zktw9z0bZMKc91UWmVZpSeISqt&#10;0phcuApTGt8T/TRSLdelSqs0pvXY2pLS+VS40gz1NzfHV2lNU2FdXy8oT75frNzqHuJyWVrWmpuF&#10;NlHXpDRGlWEbev399Pvk5AQA0rMQAIbD8LxptF0VwuvNCYFefCz9zY//Kmnf//73AQAXLlxK2unp&#10;KQCgor93R6NR+j0chPLw+2puEz9VX0rbhuVe6ziO4ziO4ziO4ziO4ziO45xrKuzA4nc2p9m7ONu8&#10;d3Axae9fuwYA+Md/+Nekvf6rNwEAo9P6HEcn4Ut62GApsK7Fr5rZVrM0WyPKoMpl5MJKqLRKW2nx&#10;2wGqDnUZlpHxRH7rzHKouDmLIFUGpe0SVWZGlUdphmqTbcidCyvClWbkwjal6zxtfGFK7VSzPNYU&#10;y5dMFCheRqsa0/7txmPDxmJG3SOrymxWvavCjTSXKSx+GZVPW20bdmnxa6g8mFx4+/7WHlXGhxll&#10;OZGrc7QId7aj1K9z4SpMjV3boPrMJjwoi19VR0pbXZjl61fplWaU6lDdY0ozzrvFL59LVbsqS87i&#10;V8VnmuGhXG0tfhtljW3CbWO/77fF73rXvFpbn7qO7rfFby5chSmNyYWrMKUx7cPreLO5WcFRvcal&#10;ntzPVH9UmnpXN1T5GmmXg93idwEVpjS3+G3C8VVa01RY19cLypPvsYfZ4rc/qL0LHB2ZB4G6XgeD&#10;5Tbr9UMZ+/SsHE/C98dvf/MbSfubv/kbAMCnP/2ZpJn1br+qV8GbpTEADPp7AIC9vfAvAIzHwZuB&#10;QtWX0rZhuQYcx3Ecx3Ecx3Ecx3Ecx3Gcc81OPvyOx+N0zOfzpeP09BSnp6e4d+9eOkybzWbpmE6n&#10;WV8YOexcD5IHX4YZHXM6tofbM6cxVVUtze6YxocKU6jzKc1x2qL6m9IM7m/qaFDNlw8VJjW+l+NR&#10;haMXB/LSYK5OoVhZ/pbMZ1U4CvWxGLbqOI+c9/I/jHibnD+8vZyHjV2MQ13nd9bZRR2edbq+3l3l&#10;typPC2u+h4r3WgHnnTtHW+bV8uE46zKZTJYO/oal6PV66PV6GAwGS4ezPTxG2N/u/X4/HYZqM8a0&#10;t99+Ox23bt3CrVu3Gt84DWvXXq/X+HZl+XQ1dnVB6VuB4ziO4ziO4ziO4ziO4ziOc86osGMfv5eu&#10;XAUA3L57mLSfvfgiAOCF519O2kc3PgYATMj1xTSVir9Pb/+tevHLfhdUwtfLrlDWh0pjBoPav0gX&#10;dO1fb5LZ8Rgrrk9pTC5chSmNKYWvSyk/Fa60B0WuLCpMaYwKVxqTmz1TaZXG1H7D+H4O44U6V1Nb&#10;HlfmpNm52S+U/WTN8uS8bVfSHuU3nUZfe3Taqr/su2kSd1bu94ZJGw7Db/b7a/6QeHw8OKj9JQ2G&#10;YXdS9vFncXk8mEW/bfcD1Z4lzfwcrqKUfhHVL7Yhd66zgvJt5rRn05VM9xPr183xanl8MXjc4Osz&#10;nS1aLL3Kpznuhd+ct2ldv4N0dR83fLTG95rSKou2WD2oemsLu3pv+mtdfn6tS2OcFfW5rnYexhn7&#10;c0f1ea6PYT/0f9YsHqdln7yGpVB1hZV6LAO/Wws/pjptIBfWFafj7s9h9cl1nRu7+DqtTXgn+K59&#10;/HZN6XwqXGkGjwu2Q/3+fnj/W+T4+BgAcPny5aRdvBj29Ll580bSppPwfsnvXzaG2/toiBfKZecF&#10;tR2/j9q7evO5E9Kqa2s8x6I/zooG65MT8wfaDaXvDKqMSjNKzxCVVmlMLlyFKW2XPn5L4etSapN1&#10;KZVPhSttl3T9rrk8em5H120ykz7j63M098mJWi8+Kzko9uv9QZ3ft7/9bQDAf/7P/9ek2bh34+Ob&#10;Sbt6NXz3BI1n3O65PqDClLYNy28YjuM4juM4juM4juM4juM4zrnGP/w6juM4juM4juM4juM4juM8&#10;ZFTYsauHg4uXAAAffVwv+fjXn/8cAPDaq28l7drN6wCA8aguSn8Y3BPMG57Xt/9W3bVpOfDgXT0w&#10;KtxdPTTJhWFFuNK2oZRfLjwXtgty58uFMaV4m4TnlkCo+IwKr6p6yVmNLf1bPldTo3ElrhnhZTbD&#10;YbhneMmzpT85OUna4eFdgFwvAMB0fAoAuHkjjJOIm2hiYTxLS+fofh/uh98XL9ZL8Q7iUryrVx9N&#10;2v6FsIxub69Oy9c3FcOmhc/o/u11PNaoetdtt6wZjTCxXJNpnU9ElW8b1DnOGudhCfZZpuvld7vA&#10;+nVXrh74ncHSq3wYK4NaJtd1H+zqPt6lq4dOykiFafbD/Li4LuuWVcUv9Y+zgP15ovooo/pA/fys&#10;637YE+/WIj9GnU+5esi5OdJ51Fh4122yC1cP6m+8tuNFnbbOI9WheHdQ9aa0XaLOpzQmF86uF27e&#10;DEuY+b310qXwdz0AnJ6Gd1N2zXB4GFw7Xvvww6SNRuG9djSq33XtHZb/xLf3zyuXH0nak08+CQB4&#10;5JFaM7cO/Fzp9UIZ+dpsjJtSnzA3EdwlZmksXG7jTVB9kFH1rzRDjR+MSqs0JheuwpTmrh5Wo8KV&#10;tku6ftfsdvTvvk26dvUAc6kI4Ctf+QoA4Mc//u+S9qUvfQkAMBktu7ABgCq6PuR2z12z6h9K24Z2&#10;T0LHcRzHcRzHcRzHcRzHcRzn3FBhBxa/c/qebFa7r71RW/f+y89+BgD48IPaeu3jW8EieHRan+Py&#10;1TC7N5nwebf/Vp372r4p99Pil8nNvnNYv68sGTena4vfeiM/jbpOpTGlcCMXj8Ny8TahbX6leKXw&#10;TSnlq8KVtgm5fDis7UxY2/y6tvjlscaGCE5jG0rcvn07abduh7Hw3r17SZucBmuKCwf1BhuT02A5&#10;wZYWtpFbY4iL17e/X2+MsX/xAgDg8ceCJQUAPPPMMwCAx56oNZ4tPh2Fmc/GRnTxN28GMujv3uJX&#10;kWtjRhlUKUr5WXjb8rWldN6zQFvrKUfTtRXGLrB+zf2xrcWv+s19xtKrfErjuypXF6hzbcIuLX5z&#10;Y05rjZ5TK59fG9L23brrtnuQmLWiuqbGfTAJ97xqE8Ysfjnecs7lfFJ70lKdLix+ux77d2nxq9pE&#10;aeraeXO382Txmzt3LozhTdTM4pfbncPt3fWjjz5K2q1btwAA9+6GfwGgVwXr3uGwthxWf0daGbmo&#10;k/gHolkIA8BXvvI1AMCFC+FdFgAuXroCLFgn2/cD9czt96kvpBMut/EmlMZC1RZKM0rPEJVWaUwu&#10;XIUpzS1+V6PClbZLVL/fhuXRczu6bpOuLX6no7CiAQA+9alPAQB+53d+N2l/9Ed/BAB45Eq9evbO&#10;nTvp994wjJV8neoZZKj+obRt6PYJ7jiO4ziO4ziO4ziO4ziO4zxwKuzA4rdH1qWjOMv9s+dfTNpP&#10;X3gBAHDndu3D8ta98IWcffw+8tjjAICTk9qirYtv1V3PMAD3x+I3N0uQC8M5sPidFeaR1PUprUQu&#10;TS4MO7B0UJTKkAvPhW2Cyq+tplg1a5VLnwvDijxzaXJhANDrKWvVMF6oc7FVSIM4dchd5vj4GABw&#10;505tBXH7TrCmuHs3+D8D+fY132kAMIuWDpOTkAdWWLWYpYP5MAMA9EMhDvZry4gLl4KPX15M8elP&#10;fxoA8Mxnn00a+3Jj3+2GWfxyGWYrquSsoCx+S/0iF676xTbkznVWuB9j4cPMLt5Busb6NffHXLvz&#10;NfE9ocYp1cdNU2GKru+7rvLbpcWvvXdxWVW5Vf+yeA/S4jfXxkor5XcWmMZVNsqHNZd/Og6rYliz&#10;+6nhR3u5OdPbsWprRrYnO+ePVkzr5dNEtdM2xIVEnZIrf3uo3qwOO7L4LYWvSym/XLgKY4vZ5COX&#10;LAfZou29994DAFy/Xq/gtT4+oHete3dD+N6A3hXjz8m4rlfrX/v79eo2e5HmeI888hiw8I76yKPh&#10;m8Hly/V+FsNhyKfxjiq6cJV8eS638SaUxi5V70ozSs8QlVZpTC5chSltlxa/pTpcl9L51qWUnwpX&#10;2i5xi180+uO6Fr8V/UFrKx2effa5pP2H//AfAABf/mLw/wsA165dS7/N4re538/q73GqfyhtG1a/&#10;xTuO4ziO4ziO4ziO4ziO4zjnkgo7sPjdI8uyjz4Os3z/+tOfJ+3l114DABzeqy3aDk+DJdtsWn+L&#10;Nh+/x8d1vC6+VXc9wwDcH4tfozTjrsK7ttDtLr9Qb/fL4tcopVXhOWunXaDKYKgwpW1DKT8VrjSj&#10;NGuVS4sV4bk8VXxGhWuL30DzXGEMKVn8crj5Svvoow9q7VYYH09OeKfjsMKB/ZlNR9Hi9zTslgwA&#10;c7bkMXrxmuZ1X62i2cWl6P8MAC5eChYRMxpPbTbz6Wc+k7TPfe5z6feFiyFN06dwuE72+TadrG6T&#10;s4Cy+GVUvzBUWK4PboI6x1njfo+FDxu7eAe5H+T6Jt8Hyvq3bZ/hc6jzmdZ1HXZ1H3+SLX6VdVGu&#10;DRd/L5J8q54x2GJwNAnPZn4ntr7euCeEj1+L13ifVs910caM6gNu8bstVG/n0OJXaUwp3DDLW7by&#10;feONN9Jvs27jfR6sj1TkU/rja+8AAPZqY2J6JpDF+yC8g7PF72Bv+b3crH/36XvDlavBz+bjjwfL&#10;XwC4GlcOc37RSB/TWV3mXrLsW27jTVBjMKPqX2lG6Rmi0iqNyYWrMKW5xe9qVLjSdol6Jm9Dt6N/&#10;923ctcVvH8vx+W/pv/u7vwMA/M5vfS9ptroXAIaDMO7w+Jj7fqb6h9K2od2buOM4juM4juM4juM4&#10;juM4jnNuqLADi9/hXm399dIvXwEAPP/iS0l754Ng8Xbvbm3lNoozb/1ePStX9cPU4HjMMxbbf6vu&#10;eoYB2J3Fb2l2vRRu5GYYNqHr/OYVTQML1HUqjbFZklK8UrjR+TV3XL62FlVdkSuXCuNZKxXOlMKN&#10;ruuw3ye/Ygs0Z93CGFKy+L1160aSzLfvx9fr3Y9tR+QT8t1rvn3Zx+84roh45oknam0Uxs9TMpkx&#10;a1zW7NovXrmatMtXwozl5cthVQUAnMS05lsdAL7yldpv0eNPPAUslGsUZ5N5Z2W2Nu6Ctv267axo&#10;RSZ5uX6RC2Panrctbc/7IGnbJo6m6z5zFuBrUtfHfUaF58Zy1ux31+9xqkybcL8tfo3WGr3HN62B&#10;tq9PdT6FamPFebD4NUueKvrSx6rrE9di8RrxhcWvyK1Y1/Zuwv1xThaYi5Tzy4dvyniqrq4bVJmV&#10;ptqLLcPm0Vq7K4vfBzV2leJZOI/VNua8806w2MWCxa9dC/uttPfaWzc/Ttp8Ft5h2eLXrHD3yKJ3&#10;FPv/yXG9smwqynXpYniH5b/LDi4EjS1+H3syvLdeie+8ANCLe2Cwxa9Z9rX9zlGi1MaqLZRmlJ4h&#10;Kq3SmFy4ClPaLi1+u7ZW7ZpS+VW40nZJ13W4PFJuR+k+WZeuLX6RfH/XZR3EVQkA8P3vfx8A8Cd/&#10;9KOkPfVUGHMAoEIoD1v85vqAClPaNvhfb47jOI7jOI7jOI7jOI7jOA8Z/uHXcRzHcRzHcRzHcRzH&#10;cRznIaPCDlw9VL16Lcff/8M/AgBeff3NpN26dw8AcP3jsBwEADAI36AP9sMGQgBw7ygsDWGz6i6+&#10;VXdtWg7sztUDo5YjGbkw7GBpbtduD9Crlwkp1PUpjVHm8bk0uTDs4JrXLR8K4V23sSqfQpVJaavI&#10;xc2FYUUZc2lyYdiBq4fXX381SScnRwCAu/fqce/WreD+4e7deuMMcww/mdZL3WzJa4830Ihl4Ha3&#10;sXc2r6/Twi9crpe6mauHRx+tXUccRxcOF+LGbwDw7LPPpt9PferTAIBqUI/vNpY2NrYpuG1Zl0E8&#10;n2prRoUrjV09JK3QL3Lh6hzbkDvXWaHrseaTRtd95kGirkVpPEZYOMdTaQy+J+x3Lv4mdJXfLl09&#10;dDI2UGF4A1G1PLcLNqlXS1MvHT5bsKsHY2o7RlH5ub164lrUfaCu2ZRSXTbD47OZ8uvC1UMp3rrs&#10;0tUD0/bvvvrZRu15zl095MJVGGu2RJndO7z//vvpt23sy2k+/PBDAMDdO2FDYwAY9sL75Zg2B65i&#10;VbOrh9NY16cndV+9dOkiAODxJ+v3VdtEmF2s7A1DvKtXa7dmjzwe0jz6aNj4DQAOLoR4w7jxMQDM&#10;4yaNbb9zlCi1caneFyk9Q1RapTG5cBWmNHf1sBoVrrRd0nUddj1al+6Tdena1cMsbrbO9Ogb59NP&#10;Pw0A+Hd/8VdJ+9736o3exqNQ//yulfv7SfUPpW3D6rM7juM4juM4juM4juM4juM455IKAF5/4Sdz&#10;ACAjMTljU38NXw5jpvRx+v/z//3/AQDefve9pJ2OQ/r3P6g3OTKr3stX6s2GPvr4etAu17N3NfzN&#10;2srTTmtOMKyO19SVVnM/LH4NZfWhNCY3w7AJ3Vm/xnLRrG2COqTNDEuNdd6QwZqMp3FiPJVWaZy2&#10;b7M8Ir9NtFz5ULrm5s0K7KCNSzNxuT6nwpTGqHClMbmZMJVWaUy/b5bny3WprHsbWmO6MNTdz3/+&#10;81qZhJnDw8O7Sbt+PYxxN26Ef0Gbpw33aNOKvVCu2ajeWG1vGMIPDoL1AgD04zg6os3djqIFMV9T&#10;P+b3xS99KWk2lzvYr60vHnv8yfT7U09/FgBw+ZF6jDbrXnZc3y/U8brYpiGqrdtqTdbv10ozyudb&#10;j3mPz2V5t9VY3502iJujlOLtTmN9uW2URd5Z4qxuWqVZrv85WTfmtEBIPxjUq3os7ozqwbTm7RT+&#10;o6KHc30r1ueYxbG3R8/FdTU25svFY11pjfqKeVasiXeBdbXSu0pO47SjuEFoV/A4qcbFdbVB40LP&#10;JlW0GmTLKmVlpd7PzJKU4/MmWUbqWaKukNGBetMqgDo5bcCarIB5U9YYb84DqVlA8aWJ/FprkXEj&#10;Q8bi8rjSTqvi84nfz+x1tvkeF9KyFZhZc7Fm724KVfdKY0rv1uvC57OcG0OEKI/SbOyyVWcgS7Vf&#10;/epXSfv443rTNluRdXQUVvICwK1bYQXbkBZ/TU6DRo8BPPF42ATpMbLkvXcvrIzj8x0fhffei5fr&#10;1Wj78b2X/xbd37sEALh0KfwLAFcefQwA8Nhj4V8AeDRuYHzpYr0p8emhlZ/6Ed8nsQ+31bibqXiz&#10;eN+VNPm+Ku4ndR8rjR906f7mh1+M21gdkNGaFr+qTwVUf1Mao8bRs0Sp/Cpcabuk6zqkJ0IndD0W&#10;8mpXRRrXaXy395aK32HtPrbVHvQM52e5Ff8v//Ivk/bjH/84/T6+F96xbON1LG6GvoDqH0Jag+XE&#10;PLo4juM4juM4juM4juM4juM4DwEVALz50gtzABhNa6utYbQmY3+IJyfhyzXP6g/36yk9s/p64flf&#10;JO2VV14DALzz3gdJOzkN8cZj+hIdZ4+Gw9rabBa/VJdmmNWsltIsbcMHZS4/0pXWmAwnnx+LKGsx&#10;pbVFpVUawz5JukBZLzCqPEozmrMcNutSn6OefVca6zx7tKyZJYCKt0l+ubRKa1uWpl7SArOO5+Jy&#10;7YUV4UpL0Mwex7O+pNI2LBlietZylucqP6Vx7Vd9s/ao49mMKc9MDmO8fr+ONzqprSTu3QvWDWy1&#10;MIhxLQwA3nrrLQDALPoXA13f4eFh0p7+dLCIGI1r7VL0U/bZz9Z+eB97NFhQvEfj7YsvvAQAmM7q&#10;c3zmM58BAFx9tPb7u78f/BvfOwoWFwBw4WK92uJr3/x1AMATTz6TNPPDNqdZ1v295b6uZjFztG3j&#10;TVB94CxRUZ9Sz6esxjpp5g9PxWv4PM5onLa2SFFj1/pa/XzKx2s7Fs4bY+Fy+Lqs239XE8rc8PfZ&#10;eE5sTndlDNT3nar/tlqtTyYcrtpuPY3faZRF1bpaWwst1pWm66FbTVktttWaL9Q10resGCtzWtNn&#10;8PbU70jd0fV9knsVLp5LhHdtocWrcXL3U1uNDbTsHZfbSb2rz2ahDJzW+uawR20snk/qby+l7dSS&#10;MVqel95H7TffI+p3qY1Vv5FazHrCFRtXDPEzxt6xp7EdQPdq0+Iu/K5o3HjzzbA/zzvv1O+yfJ/v&#10;RRNerkMbYsx3JgA8+URYKfbHf/yHSbOVaZfJkvdTcS+J/9f/8r8k7X/73/4LAOCJmAcADIbhfZX/&#10;FrX3X/M7DADz2L94v4pnngnvsOOTegVdbdlXl7lH4/80Xl9Jm8V+00fdr1W8tprdJ1WP+8zy/VmP&#10;9XmNry/3N6h6diiN05b69bp0bQ067zo/cU8yKlxpBl9v7jnLqPxYU2mMUlrN6nCVVmlMrnybUDhd&#10;tvxNQlsc0d/DTz4ZVsDaqlyQtwIbUwDgz/7sz9LvH37/9wEA77zzTtIuXazHJ8PGzGZ9hbrh56v6&#10;XpK/77jPh7x5NHAcx3Ecx3Ecx3Ecx3Ecx3EeAioAeC1a/E7I6mwQ/UvyV+XT02DR1tjBfVh/O7av&#10;4D/9ae3X8rXXwk6gH3x4LWnjUfgCzRa/VZwdYz9wNvnBVhUKNaOgNKNkrarSKq1BL3z1V7HUjIbS&#10;2qLSKo05Cxa/hgpT/lMZlYZR4dZmKozJhefCGBVPaUwpfF1mNMPcBaXy5cJl2IrZTDWDZfB9pyws&#10;ctagKj/GwhvzYdGyg3cKtp3ZzWoFZAHSI+vMyWntw+f4OFjmvv7aK0lL5yN/cWYR/MF7tQ90m2F8&#10;6qlgvQAAf/THPwQAvPpGsN4FgBs3gp+1X//Gd5P213/9NwCAKRle/c//8/8MAHjhhXpcfvLJ4OOM&#10;LX7NyvP2ndpX23C/9kX0tW9+BwDw6Wc+n7TZZNn/rvl1U7unbkJprFmXUr94UMxj/fP1muXhtuRm&#10;hFV9KI0hQ55O6KqN7f5lH+hJ24Li8781oeL67Ieso/ukuzIGOmqSRK4PboKtCOsK1edLdVoK7xo7&#10;3ybnVWn64j5W9VDC0jStS7fnXFj8trx/1XmV1rWVW+f3nSif6jPq2lizd/6GH2e22hXpjVwYVoQr&#10;zciFAbX1bLP8y/ei/eb6UHWj6pBR5ZFazFpa/IoBfE7W/navTull0drk3p16Vdrbb4dVaR98UL+j&#10;cvkP4p4Q7Jt6by9oe3v1351/9If/FljwK/722+8CAL7whS8k7Tu/8W8AAK+++mrS/tf/9f8NAPjJ&#10;T55P2oXon5f9+T755KcAAMNBsAYG2lv82ooHXuzEyPoXWo628ZvxYl1Xy5b7pfxK4apv5tLkwnCf&#10;xpptcIvfJqW0mtXhKq3SmFz5NqF0vnXhdxpbmWDeD0DjLPsQ//73v59+/8mf/AmwkM9B3BeA21sv&#10;xFr+DmvfSvk65TWnZ+lyn19+MjiO4ziO4ziO4ziO4ziO4zjnmgoAXnnxZ3MsfH3ukyWvMR7H3eZp&#10;Zo93IL97N+xW/0//9C9JM4u2j6/fTNpsatYBNLuBkGc/+s4M4fELeWOX82XU126lGXImNBN/ERk3&#10;Wvwq1IyG0tqi0iqNyfkg3gRVh4piuWJ4yeLXaJsfqD+vk2aRxkxLy3g5jSmFr8v9tvg1SvFS+IrZ&#10;zF1Z/DIqb2NOYdOYdS/OyAGAGfU2Zp9tN3qy9uHdPyfRqvf5n/80aeYX7dKF2hrBrHvffzdYPgDA&#10;rVu3AABf+uIXk/bf/8d/DwD4+Mb7SfvVu28DAE6P6pnERx8Jlrx98mP+/vshzfWPP0qa3W8XLtW+&#10;hsaTML7fuFmP1VW/LuvXf+3bAIDPf/HrSdsbBmsL3v27l8zIdHsvaiqMKYWvS9f5dcWDsvhl2tZN&#10;zuK3bR5M2+dJCbf47Y6uLPaNrq13JtpEYmP4WVKqy1L4ruj6PlYWv4q219t1G58Hi99KWNQYpXOp&#10;cKVtQ9s+0xZVPtZUuCaOheSLtuFrV9A2b4tXil8KN7ax+FWUzqvCpRZPU7L4TWlp13rrF/auGrTw&#10;jvoO7U3x0Udhv4gb1+tVuw2L34PwjnjxYthzAmQZd+lSvWLsT3/0xwDlBwDX43cB218CAKbxJXw0&#10;qss1jt8KXnst7BkEAK+/FiyRH388vPMCwKOPh70wGuNQ/Nv3ueeeS5JZBo+Oa8u9/fjO35XFrxoL&#10;S/3CaMSL74C84jD393KuTIvYeUppSuFG12ONqsNtcIvfJqW0mtXhKq3SmFz5NqF0vnXhcdR+89hk&#10;5R8M6r+5v/71+m/kv/zLvwQWVjX04zjMVsBpHxai1wvfRbmO7G9tvtdkHbrFr+M4juM4juM4juM4&#10;juM4zicH//DrOI7jOI7jOI7jOI7jOI7zkFEBwMvP/2TJxthcPbDpuS0DMcftADCa1qbK166FpSD/&#10;8A//lLT33/sQAHDnXr1hEOYhb1vSASBtPtarajcSZk7Ny64VyrRbaYY0i96SeVqStvwtXZ1PaW1R&#10;aZXWoOMlc2ppbqkMuXC1dCUXHy3Ct+kDKlxds6HiK22XzGl5/64oXVMuvFqx/GQbVw+qTVQ+hgrj&#10;hRCT6MKhbzuUARjEpXONssRxr7GkhpYe23lee/WXSfvoo+Bq4cJ+PcbZ8pC7t28n7YMPwlK4HpX1&#10;W9/+ZtD2a+373/9dAMBzn/tS0t56Pbh/eOGFF5N293bYqGM8qjeyuHs3LLE7GYUNOwHg+CRsSGeu&#10;JgCg16/L+pWv/ToA4OtfDy4fAODqlbC0bjSta7FukuVlS1z/SlsMQ+E+3gR1vjNBXFrPGwt25eqh&#10;iyVzttwVQHJ10rYuS/FK4e0JdTfn5cMduHroiiou8aoyy+XOCuqZvA1d38f3Y3M3plR+FV7Kc11y&#10;m6epsZVJ4y0VUy1rVtfBmgo3cmGbsAtXD12Mhcy6rh6UxpTC12WX+dlvrlPTGu9G4llvrmQqc5sV&#10;/qP+HSmVX4UrzciFYUW4cvVgtNVA178q3FDhUovVOaZlv/b3Mtd1ah9y9WD5mQtH0MZrL71Yvz/e&#10;vh3eFe/eqd8LeZnxML4rHxzUbsOuXAmbBrOrh5O44fG3vvWNpP1G3MjNXEMAwM9//gKw4NbBXD28&#10;Sy7Rqvhcv3rl0aT1h+HbxPFx/V67dxBcUPBS60ceCRsxHd8LZcIOXD2UlmK31mKB2CWHWr6dK8uq&#10;MHU+Y1UaQ4V3PbZ2nl/HrihKqDpSmuGuHran6z7D3zvNXSNfk3L/8OSTT6bff/7nfw4A+IM/+IOk&#10;9eK3AuXqgeujFzem5Pcg+8zAadN3EPH8XNi+Hkh/JTmO4ziO4ziO4ziO4ziO4zgPDRUA/OJn/zTH&#10;gvWcWbzxrJU5F2dH7HcOa0vet94Kztb/5V9+krTrH4fZwuPTelaxiptQ8Yf5frQsq1Bb2p2chNnH&#10;wV5tdaZQMwpKM7qeYQDY4ncZdT6ltUWlVVqDTPk2QVlaMrnyqLBce2FFGkaF5/JU8RkVnrtmFV9p&#10;u+R+WPwyuetTYffL4tdQ+TEWzvNh42jJyxv9sNN2wyx+eXwc0OkszeuvvZK0X73xJoCmhdDFi8Ei&#10;Yo82zLRZxVu3biRtuB9mHb/6za8kbRTjnZ7WZTAjvSFt5jiLm87duV1bbNy8GVZnHJ+EDTkB4Pg4&#10;bDTH1hIDmu38whe/CgD49W//VtKeevKzAICTU9p4IlooqPpnzX4rbZfcj3NshLD4VZYdm9DFLHjD&#10;iiD+VHXZVmNK4e1Ztvg9W/PboR2aFr/bt80u6KLP7JLu+kxAvS8ojSmFd11GezYw6hxqbFWssm4z&#10;7PrUdSqta0rl34Su+7UqoaobpSnaxmvLLvNT72S5+m2+r4V4jT5IFku5cufCsCJcaUYuDEB2hYtK&#10;qzSQrvJhVHqpxWzY4tfeXfkc6T1VbNg5Oa03ODs6Dn/P/+M//mPSTk7Ce+Fp/BdL1qzhX35PvngQ&#10;3mv3D+r3WrOofeLJYG0LAKcnYTzjcW0c65q1QT+8hx4e1ha6Tzz1FLBgkXfvMLy78jvsU089DQD4&#10;0pfqlXEXDsKmxEeU3yBa160aE2X9C824Hxa/ufOjRbg6Xy5NLgyFe38TOs/PLX4blNJqVoertEpj&#10;cuXbhK77DI9rZtXLY4490+x75WL47/5uWJn74x//OGlX49/9PEbwBulGbfHLY3moT06b+w7iFr+O&#10;4ziO4ziO4ziO4ziO4zifACoAePGn/zjHwpdts/jlWTfz+TYk67SPrn+cfr/0UvBn+dIvar+Wd+4E&#10;i7LReHn2azarvztbnmYNDABHR2HWzqzdVqFmFJSWY51ZBxV3lvmGruIrrS0qrdKYeaZ8m8AzDLlz&#10;58KYtjNUubBVlNLkwjmsbbycxqzbR4v08pbx69J1m3AP5DTbWPxaGpWWyYXzfFiaRYt+fUEWFP1B&#10;fQXz6NPW/J4DwIB8ie4NQ5qXX/xF0l559WUAwIx889jM4CNXrybtqWjJYD7wgNoK9O0Pax9ngzgu&#10;XrnwSK0NQh+4fTP49QWAax++DwAY04zk/n4o3+0715N2OgoWHTxjOhzUqzue+cznAADf/TdhBhMA&#10;nv3sFwEAh8f1io5efI6oedfS/aS0rrkf59iIHVr8th1r2sYThkOJB9vGu7H47a7MsT3J12JXbdxd&#10;GQNdW0607Vtt4VUZXcAWFCVy18JheUuM9cn5+GXa9oVV1m2L5K6XaRuvLW2vYx3Waec2sC/+RVR9&#10;KI056/edKh+fo/35Qj6rLH4Vubw3KUMuHoe1fd5ZmlVlsd+lcUGVS2rx1Dwu9Onvc8PC2d198k0Z&#10;V3oBwN17Ya+J//Jf/kvSzNJ0ShanzT4QysXj8bAf3gH7tAzu8UfCO+7jT9Q+eT++Fla1cR0+8alg&#10;ocvnMP+XDctgcR/fuR0slq1eAODLXw4r1T7/+c8nzco6ppVq5sd51Zgo619ohrpP2o5njXjxnlAW&#10;v4pcmbDYr1uWJ5en6t9doepwG6Ytn59tKdWfqg+lGW7xuz2dP99prLZx9OLF4DecUauxQL7F/+Iv&#10;/iJpX/tS+LuZsW+fzfoIv5t1GP/GKdSrHiNCmvzTx3Ecx3Ecx3Ecx3Ecx3Ecxzl3VADwwk//fo4F&#10;vxSDOGt4Sr55bTKCLX5/9e476fe//stPgYWdN+/FXTMn0S8F6Is2W/zaufnr+uE9s/itrc4U6su3&#10;0tqiZiCU1mC++hu6Squ0tqi0SmOXIbu0+DVUGZhcuGqvXHysEd42niIXxqh4SmPUNW/FDi1+jdI1&#10;5cK5x3C8Lix+GaUZKoznxewcU7LI60frXx73zCqALX77dE8Mo8Xvu796O2n/+pN/BgDcu1Nb4yZL&#10;DCrFY48FH2h70WoCAObR2rh3UGvjmGZ0XM9wjqLl7WRUa9O4a/MJ+TM7PAyWHY8+Uu+6bLs7cx1V&#10;0S8bADz+WLBE/s3f+n7SvhT9/h6f1DPpVdxZeSa9H7ajUQbRZtvQdX6d8YAsflWY0hhlAWX1Wmo7&#10;pXVHnA3fou8pOi/zObD4LfWBdenaeud+X+8m4eo9aRuUNYs6bw6Oz9Zt69anin/W2xgr6nAb7Llf&#10;aodSuNF1+dqety1sXdq2fawMXBZbQcorpZTFb6n8KlxpRi4Mq8Kj31lGPe/0dS7/Lo0LqgxSi6cu&#10;WfyaNdpArGQ7Pq7fC2/fCXvy/B//5X9Pmr3jssVvs4+GcrHFr13fHHW88Un4e/7pp4NFL8fjfYPm&#10;8aKOjmpL5P0LwScvn+PmzVBWW50MAKenoYxXaQXdN7756wCAJ598MmlWXz1aYWzvNKtaRta/0HK0&#10;ja/i2R5L8b/od0ClMVaF5e7fVWkMFa60bej6eeIWv01KaTWrw1VapTG58m1C189PLp+1D1v8mt/f&#10;VWO6xf293/u9pP3oD/8AADCgVcSDQfz+St8SZ/G5w/2iF/fv4bFQX7O6d0J+uqSO4ziO4ziO4ziO&#10;4ziO4zjOucU//DqO4ziO4ziO4ziO4ziO4zxkVADw/E/+zzkAHBwcpABz9XBCGwKZtTFvAvf6m79K&#10;v//hH/4BAHD9enDYDlquwa4e7Hszmy/v74clx2wubWkHQ3b1sGwWrkzJldYWZXqutAZn3NUDf+Pf&#10;vGZqVpm1G6o8SjNK7aXSKo1RZcylyYWVUGmVxpSueW3ug6sHRl2f0gxuDY7XtasHQ4UpjZnGvMdT&#10;2vQhJmm4wolaY2kOLa0wtxC2sRoA/Nf/+n8AAO7erl09VHGt7WxSL9Ww88zGdRkmcR1a/0LdxvdO&#10;ohseutEv7MUxnLSTe2GDzRld03Av5Bc9UgAARnFzt+amSXWrXbkcNuX4zd+ul6x87avfAgCcnNbl&#10;r+KyvcaQ3xLV57rexKnUBx4Y58jVgy195bpU9WpaKV7XzHn5MO/0siGdldnWk87U0qzt6KyMkWIf&#10;WJOul212nZ96X2BUfSiNKeW5LuoZaGyilVw9rKvpJYebo861LV2XkV08LaLqn1HhXZev6/tEuXpQ&#10;4ztfm/3msqTNwnv0fG/p6kFpTC5chSmNsc181XWyZvlwfs1rDnrpnUaVR2nGaEKbDNN7qpFz9XB0&#10;FDZEA7l6+Ie//29JM1cPo9PgqgFLm0yuvqbZvI5nrstOKR/D3JsBwDhuBM/1dvFycN1g7h04/MKF&#10;2l1ZFcvA7iS++c1vAgAuXgruIgDg6Ch819iLmyEDQBX/hl91N6v6V5qh+gXTXgv10Qzr5j7Jja8q&#10;rdKYUvi6dD12uauHJqW0mtXhKq3SmFz5NqHr56eCv5Xad0r+PsBjoY293/52+FsZAP7zf/jvgQUX&#10;N3v2tzsxji4bzeUDyCUEu56sN5ZT9wvVf3y+rhrjHMdxHMdxHMdxHMdxHMdxnHNKBQCv//Jf51hw&#10;WHz7TpgFNMfFAPDII2FW7saN2qL3v/1j2LAIAF577XUAwM2bYeMgZrPNxUKa5sZwy/moGYOc1pyt&#10;PJvw7MEiuWtj+Nu/OcwHOjGAkudjVLjSjF5VW5ErVFql7ZLczFWpLCpcadvQHy7PGDGq/ErbFUNh&#10;EXDm6C+3SRVn25qzqOE3tyEbavbjyoQP3q83uvzJT/4VAHDto4/qePF8o+N6ZYUZwFy+fDlp03ia&#10;I95gI46F0SAgirGspFVm6UvWF9U8zBAOzXQZwHAv/OYNPU9p/P/sZz8PAPg33/1e0p793JcBAFWv&#10;Hq9OYz2x1aWy6rbfXK/2e5f9klesnClin2rOWKsZ3PXp2vKwa7pvk7N9vRO6j7tq41wdqvtJaYxt&#10;ItEVpfOpcKUZc1oloZ6l62q5c50V7H08dx3raF1bx6jzbYWwAGVUmymNSRuqUllzzydGPZ/MUlCh&#10;yqI0Rp3Dfpcs4FT51XVsAz9LrP8oSzWOZxrHM0vSxn1MJuiq/KpuclbwpTY2SvlNafXVIio/phSu&#10;UNeiNKNHm/Ba+dW9PaB4Vq7Tk3oTtcPDsDrsn//xn5L2/gfhHZZfIdjK9uQobA7H5TNLNtswGKit&#10;ptnA29qk8X5ShQiq3RvE59Pdu6HMoG8YX//GryXtueeeAxYs5Cw7trgbn8YN31bcz6oMSjNK7a7S&#10;Ks3eD5phSlumFJ5DpVUaUxqfuqBUhlx4vkXWp3S9qixKK5FLkwtDi364LhNaXXAWKdXHuqj6U+dQ&#10;zxr+bd8MAOA//t3fAgC+//16o/R798I4/PjjjydtL37Tee+995L2qU+F1QzsjUGN9TVUVrf4dRzH&#10;cRzHcRzHcRzHcRzHeTipAODVl/55jgUr08PoA4dnNC5cCD5y3n//w6T9wz/VFr9vvfUWAOBOtBZm&#10;lMWv+pLeJKSJE4WR5TTlfM4fOesdRl270qZnwOLXUGEli19DpWWKs8SRUj4KlV8un1wYWoSvi7L4&#10;VWVWGmPhXZfvPFn8ch2Zxa+yzFNWvkBtuXLz+vWk/exnPwMAfPhBPXtn4+tY+D1jP0KTGG/Uq2f2&#10;pvF81bSu17mtjmC/cmZpMautVuYIs7YXDigtQt7sg63Xr60knnvuSwCAb37r3yTt009/DkDT4ncc&#10;+01XFr9dW6t2nV9nxBnh5v253Oc24cxec0T5B9wGXuFytlDtqbRuyI31uTDg/lj8ttUkzRdDYMNn&#10;1iZpHhS1L7eadcvP8UsWS+uyblmK7MDi16xj1LNIacXnE5bHLlUGpSns3V+dt9Reqvxdr3AsWfwa&#10;PKZbWdgyySx+B/Se0JXFr7LqVvkZqq6bbbycxlBpGaUpVDylKZr7AgS4TSyf4bAe060d2Xev+ft9&#10;8fkXkvbWr95ohGHRh2VcIcbVau+uPF7ZYjrVxtyn7FtBqV77ce8f7lOPPhr2ofjyl8NKNAB4+plP&#10;AwtltjSsDeZWN8t1yaiytNUYFa40ez9gi8EcOo+abcJzYVgxDuRQ9yJTOp9Rimfh+bOtj7retmXZ&#10;llw+HFaq43Vxi199Do6nVrvw/ftbv/EdAMDf/u1/l7SLF8MK39GI9xdafge/dCnEYytgthKuWS6j&#10;W/w6juM4juM4juM4juM4juM8pFQA8PIL/22Oha/UY5sR69UWXza58dprYQYQAP7lJz9Nvz/4IPiu&#10;PLy3bL3GBjjqC3qt1TMoVfT1M53x9+nltAr1Rd5oa027Di0n41qj6sjIhYHCuc5n9I1/V8ZQbcul&#10;qMhqIhsvE7ZImuUTadpqjOpTuTS5MLQIX5eqv9ovNKOuQ9F1+QZn3OoQQMNqoWbZoqQXI/IsXmOH&#10;9Pgfd2/X/s5ffPFFAMA7b4eVEQAwPgnWEqej5TGTd2Ae27hIxkWzGDyf0b0TxYbfX7sPol/foEWL&#10;3wt1nxmN4yqPaPkLAFevBAsKAPjiF74GAPj8F7+atMcfC/6GqkHtK20Wnbh1ZfHLvtm6oG3/v+/E&#10;vtS0zl22KNiEru/lrunaIlkYYpwRzHqH26Obwub6dS4MK8IflMUvkwtvjLccsEAuD+as3yMo+nKr&#10;aXvN7WI9QDaw+FVwPLPSUs8i1QdUWtb6wionV65cGFb8fWJpOC3/VuU2HnaLX/vNZeja4nd/GN6T&#10;VNspy1qVH6PqS8VjcuHs49ewlV4M+/i19pmQH97j4+Cv9zqtVHvjzdcAAB9/+EHSmvtAhPdG7hf2&#10;zsbXuR+tjdu+3fD1zuJIxZr5O+e9MD4VrXufffbZpJkVMPfHSeyHvDLooL+8YlKRawdGjdUqrdIU&#10;th/IKlQ+SmNUf1WUwo228bpg1blW6Si8J2wCt3HuvLkwRo1NjMpHaUwpz3UZj3l/irOHqo+2dVBK&#10;q8IN9axBY1ysR7unHgtj0n/8j/990r7zne8CAO7eDWMwAJyehGfk1atXk7a3F/7WLvv4FWV1i1/H&#10;cRzHcRzHcRzHcRzHcZyHkwoAfvniP8yx8NW4irNjQ7Lkun077J75/M9/kbQXXno5/b558yZAX6kb&#10;kPWa0fxCvvx12ix+Z3OezQxp1Jd31lS4oWbUt0UUfyvUDEVbzWhY9pL1ThcWv6p+c2VBIZwtfnPk&#10;8sBCuCqjsWp2JqdZfiqMyYWXzrsNc2F5UiJXR1373dzFLFPXdWjZNetl2S6hEpZ7PRFvSj7O3nj9&#10;VQDAm6+9nrTbd8KYadYLTI9m7JIV7lBY7k9JiyLvNJ58FLMZcBUsYkZkaWw+fg8u1mP+pz5dW048&#10;+9nPAwCefOqzSbtyOfgWGu6F3ZQBAOajUPT1kmWn1TvXf9fjda7PP1A+wRa/XZfvrPv4nZG/7a7I&#10;jdelPq/C7f2rK9Q5FCqe0vZoe3gVvq7WdR/cJbnrWEvr+JpLdajKo0jxCha/m5Cz+FWw1WJbi1+F&#10;unalWVlUmNJKbJImh/KV2vjbMZa/rcVvw1c3tbelUW2jrGxZU2mVZnAd2W/Whv3lNlbxVF0rTVto&#10;LaPSKk1Z/CLtTVGn6ZMvYHvPYItf29+B30c/+DD4kvzo/dqn5J07d9Lvw+j7l/35prqmok7pPEbu&#10;7ubLVPGsGZ9++lNJ+8znwvvqE088kbRLl8LeRI2VY3aPUTMM0vMu/47KqLYwlFU3o9IqzSi8OidU&#10;HkpDoYyr0hgqXN1bhorfFSpvpa0u3WaUVlOoMhgqrPT3EaPSKy3XJptw1i1+2z4HGKs3rj/7reIz&#10;Klxrdd7j4yMAwA9+8P2k/ft//x+ABevew8MwHk/G9TUdHwdL3099qh736vF6uf2b71Dhd/te5jiO&#10;4ziO4ziO4ziO4ziO45wL/MOv4ziO4ziO4ziO4ziO4zjOQ0YFAK++HFw9jEf1uoe9g+DonJfg/+pX&#10;7wAAfvbTF5L2xq/eTr9tU7fJZHn5QHNzt2VzZKUZc9QbEAlLdmnentPWMadvSyXOtw255c3KjJyx&#10;cK5z3mhpV6tg25arSSwXLU3PofNYra9CxVdaW1RapTGl8HWZCXcZ25yj6/ukv0VZVrHN9WnsPqbl&#10;IukXszzGVbRuzIazk7ikAwA++CAslXv9leDyAQA+/Oh9AMAobvIGWgbeWLISm3YaXTSASlqRK5xe&#10;uo/I1UMamur8kluKfj1u7R+EpXCP0zK5T3+2dvXwxBPPAAAuXKw3fLtwEJal7F+oN9jox0082NXD&#10;Npu7dd0Pu86vM2JDJdccgOxnm9D1fWIbC3ZF123SX3HXnhUmc1oi2NFy9k5cPbCLmPvg6kFpTC6c&#10;XT0YKr4aXx4m1DWpcVSRD12f0jijyqO0hFimuC1tXT2oOqxdPdTxlauH3DXlwkDhuTItovRcPttQ&#10;2tzNzsfxTON45uphPqH3JrG5m0K3yXIdcB7qHcQo5hefySrtJqgl9qr8TC68XNehjrn4Fm86qZdu&#10;m6uH48N6g6GTk/AOe/t2cEsGcusIAHdu3wr/kvsH2/yN/47tx/cbdR1cr1bqRl2LZ+R+/Ebx9NNh&#10;g2H+zRu+9ffCe+3eXv0dwcrVeMZN7HzLdblLVH0orTT+qTRKY9bth7kwFOpLpVUas25+yOgAID8g&#10;bYFy2ZI9fyG89B6s0iqNydXhJpxHVw9qfGSsDpULIRWfKYXX1Hk/diW4RvzMZz6TtL/5m78DAHz+&#10;88GlIgAMh8HtIrfxRx9+DAB45JFHkqZcRSbEO1S+lzmO4ziO4ziO4ziO4ziO4zjnjgoAXvvlP86x&#10;4Jx9/yA4ROeN2l588SUAwAvPh38B4NqNeubP4k6nyzMQTSvT5VmmpPHX6Wh9Mp3xjHrIqDTLodgk&#10;TVu6tvhtOKKP5GYWVNguLX7V+ZhcuAqb0QZVKtzIhWEhvBR3Xdrml4u3y/Ipi19F2/OWZh/XZRcW&#10;v92Usb53a2ugWrNSc73No3VvwzqTd4qIeR7HjS8A4OgoWE68/dYbSXvnnbCKYnRSb7Jm4zCPx4O4&#10;qdtoUlsQp7FyXlsyVHEur7G5Wyw3GdMky5qLVy4k7VKchXzyySeT9uiTtTXFxUvB0ncwDM8GANjf&#10;uwLQChEA6MexS82yqvbicXmXY7SRs4x8oFif481u5LNyfdre82056xa/A3renSniPdvjFT3CmmkT&#10;urbewXzZknEbSufLhaswZfHLqDQ5VP2dJ9a9XgCYbZAmB9/Hqjym5cKAVffEstZ2XON4tiFP23cx&#10;LpeyBu1h+V3dUNfJqHD1fMqVDyvq1X4rq7Rt4PJZXba1slIWvzxWt7X4VZZZfO327sR5bGPxOyOr&#10;ZEPlY+TCsKLdmVy4CivVdb0J1XL9zmyTPQCjUdg46CS+qwLA/n7o32b5CwC3b99Ov48Owzvu9evX&#10;k3bvXtDYyvbwbp0mh5W6cX/GfsHa05/+NADgypXwDgqyguPzzuPG8mx9bL/7/fre7c1Cv15npUuu&#10;nXNhjGpPrS33QRWPKYW3febl8uEw64cqfklT4eq9UMVjcuHzltfbli7qDxSurheF9LkwrNEP2zKZ&#10;1OPFWYTbxOpTjY+M1SGnVW1raVUeq6jbp87vQvx7fkb39Oef+wIA4OLFerXCc1H73ve+l7RBP4xt&#10;/H2Ax8BE5h1K9zLHcRzHcRzHcRzHcRzHcRzn3FIBwCsv/bc5FmaGzeL35o16lu6f/ulfAACvvlJb&#10;rB2d1r4lRqdhVrFk8WszV82ZijjLCprVilZrkynPwK3+0t72K3zbeOvQtcWvmvlR5VaawXU+o3rr&#10;wuK3bfmYXPguLH6V5YSaHTNNhTG5c+fCsCJcadugLH7VOZTGlMI3ZSD6zLaofrg+dbsri9+e8D9u&#10;himNWUGavZvPg87WFPv7wV/PzevXkvbBBx+EeDSLav7RxuT3d3AQ2nY0ri2IrZkq8oFu1gp9stZT&#10;7Vn14nhLFjYXLgWr3UuX6tnDwUFtEby3H2Yi9/br8OEgPCeqXm05Mdg3/2n1ee13qb3Uvaju44eS&#10;2M+a/mnVrO2Dp2uLX9VHt+HM+vi9zxa/RunZJsPvs8WvoeIpbciWgmv2HxW/too7u1g9qPKXUGmm&#10;mT6zCZtY/CpN3xP2bF6+DqYUvo01qCxrtBQskasPRj0jrVxcvlK57HduXNgEfh7b34z8t6OVkeOZ&#10;xvG2sfjl61QWujmrbpWvqrdmGy+3k0K1p2KbeErjPqOsLtPYFt9LQfFsTwkAmER/v3NqpytXwjve&#10;KFoDg1avAcB8FuKyFbD5+2XL24sH4Xep7Qxup1kcD1g7jX4tuZ/ZPhV8Xoh72659MCC/v1X8veIP&#10;ZNVvDBWmronJhauwtudQ2ipycXNhWBGeKyPHV9piGFa8+5fS5Oja4rd03ly4ClP1hxVxlaZYleem&#10;TKdn+z2pZPGrnq+WZhOLX/u9qj3qfOr89mO3ntD3AVute/du7V/9c58L/n7/03/6T0n77m/8JrDw&#10;virfXTPvUMs14DiO4ziO4ziO4ziO4ziO45xrKgB46fm/n6PxPbq2Tvvwg9o67b/+178HALz1ZvBL&#10;CaCxu63NpLPFr30F57yTRjtbK5+ZszgTPB6TFUH8ut4TFqysIfr1YWM9izcg33CmqXisa61OVGv1&#10;lZqfzV1qvWjlqbUkYUpWjfNYT+qa22qlOszVv2o7MbkiWTV7pXTzk1yaacxpjJrtUeTC1UzR1pA/&#10;V8PuHbZ8Myu9thr7hN1GM9TsLaiP6Hssr/XjdZbi5TRmOlu2BurHe4e11GfIWsKsfDn8ow/fT9oT&#10;TzwGADg9rv353rgRdujkvCfjYOl7clyvptg/CNZ301ltBWz3fG9eW9uaxW+vYi3k3ehvMe3Fi7VF&#10;73A/WmTwdZIV+XAv+AC+dOlq0qpeSD8lv7TD6BOOz6csqtRMqboXG9YbHaBmcs8S/f5yO7HPZmt3&#10;pbG+S+08ourrQWlNWLO462u9nlno1lr9fractukzsC5jFrsWvo6cRvqczcTX1FR+/B5hzxv1TFVj&#10;jkJaTZwx1NilrkmO+YIJPbO6QJ2vNL6rd61aq8un8jbatjFoRY3y+6e0Ull5kaKh4ilNkbNWXYWy&#10;nLTf7Nu0C7iOzIJX9cuyxW9MS38H8mX2bJxq/J0VIsx4jIt/b7Jm8XhYs/xYU/nZT36f6/etDrl+&#10;7V8qS0aL/xX/5fYMmoqnNJW2R3+P9eLfXhzP/HJySmsffg5Ym4xP63fUq1fDSq+Tk9ril38fREve&#10;Y3qvvZssfuv30KO430VF57NuY9bfAOQzyx4JfB/sx30luE/1ByH84sXwrgrq/1OqTNtvZDgI3zkA&#10;YD4P9WGWd6toe18q39qlMSAXrv5+ysVHi/AcKq3SJHTP2q0w53tWaPbHGWt9e6cR+cmPC5ye/9iL&#10;dG3xW0LVl9KM5t/NdM3pJ0eI9dV4hts11/GqtKJiOe0mWrKOpepNK2Bbaqx3rTX2SIm3zKCiZ2DU&#10;evROObFnEN2ypnE8WyHbp7+LTavoQqeUkenszeD0OIyFV6/Wf0vbmGX+0QFgOAzj0x/90R8l7Q//&#10;8I8B+ka7mtV9PT/COY7jOI7jOI7jOI7jOI7jOOeOCgBeeuFf5gBQDZZnaF966aWk/eSffwIAuHHj&#10;RtKOj+qZv6nY4dVgS16jOTsd01C8aZq5rL9sT+PsBU0iZOZBtTagmTPb1Zhngho7HVt4raBns3w8&#10;8xez5C/9NlOwiWYzFObbiOO115KEfZrZTNa/NDNiGs+gpN1QyQeXaU3L7PCvSqtmZJR16TqzrDmt&#10;LSqt0naJuk8UpXIpawqb7FSTom21/WFtaTmL/YPjtdVsfoktTxp+wGM/tD4DAHvRwoI1izeOPsUA&#10;YH8QLArUrGJbrYEYp4yG/3GDyqJMiE/JcsJ8qbFl2Wgcxs9xtPIFgMko/J6MyTIiWkmwJcMkmUvU&#10;5zVrCe4zZgnI9S99H8VwtrDd368tggdx9rG2fkG9AzLNinZtYZSbIW9Lw9Kb6iaNZwUrDiuDsqhS&#10;PqNUHmUt9m/ardU0nmG2sV5pWPFMGEYfzOzT2dKzpp5FNmPd0OIlc33kxjNVv80+GstMeeSsyUBp&#10;2BIm5SP2GeCZe7sW1qy+lMZ1rdKmuqHhQMcL5Vp9j1hcvuagsd/xXDz22WjjLKc1v4asKcsrK6Oy&#10;DG6rsc47qNflruMprS5jrfUs3op+sSncH9v2vXXSLFIeD5bJ5a3GSaUxauxSadS9qiw6R9HvZgl1&#10;DqWp8pXqyFD5YY30bePVKx3peR3bifOw+mLN4nFadc1do+pmG01Rimfh/L7B1r/2sjZli+A4lqoV&#10;jvxCN4jPO06by4/TpvxobB2NLM3yeFsal9M7EuljerdTY5zF4xW19d443C+X45mmzlt6DhtmFR9Y&#10;HnN4HLLf/F5rPoIb/oPHwS/wHPx+s/zssGtpast9yVZ0qrGJ7yG773r0fcNWCnId9XvBglitoNyE&#10;3FjNqGtj7O+OpsVvPk1b1EoBpSly/afUnuresbZgTVl/q/zK90mALeOtndV1Km0TVD5KMyt4s0QP&#10;IvUf65MbaOlPVNLSqiqRVu2zpfzFNv6mipfUVmNdrQAvfVOouwX1lajN6btWbtVdW61+HuTjKa2p&#10;L9chvy/Z3/a84tP6yre+9a2k/emf/QgA8JWvfCVp5lP9qaeeStqtm8HnOp/j4CCco5sRznEcx3Ec&#10;x3Ecx3Ecx3Ecxzkz+Idfx3Ecx3Ecx3Ecx3Ecx3Gch4wKAH7x4k+XbM/NUfsvfvGLpD3/s58BC64e&#10;xqe1GbEtV1JuHRom2dF8mQ3xTWMzeNuEbBaX7QRt+2/VvDTBzsfLMpQpPpOWk7L5e1wqxGbtpXwM&#10;FU8tn1gXNo235Z0ALYFgdw3CnN42aFOb5ikT+5LJfm7Dt0ab1MGJUn2o8NxmLSq+0piuN5lS7a5Q&#10;5VKaLX3qCrVUqW2ZOZ6VtM/3Medjp6FbW23EkVb40pKJ3AYgbTVmIJZZqmUxtUP95ToC6uUy7MLB&#10;lr3xss5JXFrdcPUQ+61aOjqZLI9Tan+e5vK3sGS74dYh/r58uXYub+3D/Zz7lC39rjeR0v1QbYSi&#10;Ngloq9XLs/Lx2mqzxngW/mn0BbEyx/qcbSTDWuqr1L/aauq8XKO5ZURqCRLrrE3H8bda0kqanWfG&#10;y71i/2dtfxhdEXFdx2fClDpkdrkXuXGxZ0fjloz58TnU80Q9d5o+XcLvPm3wYNfCqw9VvdpKUFXX&#10;qk34vDKe/cvuWUTdtNVU3ag24bS5DTE5rTVPc9maaUmS51DPeNVOHE+9g6h4Rl+JHWHjLT8D1ZJi&#10;ppQmh4qnNKP0HC6FrwuXxX4rrblEfJlcuVTY3jAuv6ZwFU+hyocV6VXeWU24fVLxVpXBUOdQ8bZB&#10;vcfdD1Q9MxbO95KqQ5WPqlfW1HJ1lV/bdlL3u8pPnZdZpbdBnU9pCnVNhgrj/ErhatxLv+e1W4ej&#10;ezctNGm58qvrZOx9VLWdetdVGrt6mE4sn+Xr3YTuNmMLWqMd+NvDFlieqq5L44a671T5c22s2q6E&#10;ym/V70WtwioXWwGV1lBhuXFhFTo8lq/x7Sxf/9ugyxDIhQEL7347QpVBaQrRJFvRtl+ug32POzw8&#10;TFpd7uXx8Qtf/HzSfuM3vg0AePLJJ5NmfOc730m/L1y4BCycw/p/x1XkOI7jOI7jOI7jOI7jOI7j&#10;PGgqAHjpFz+bY8HC7MMPPwQWLH5ff/VVAMDt28FpMLBgnRG/Tk/ICjghLH7lF3yhmeXvLlBlUeXi&#10;mZ00A0AWS1OzCCsUte3sgSrDNgxpY5WU9xabu6lN25SmNnJTWmNDvUiprkrhyQK9EK8UbqjZvW0o&#10;tbEql9KM5qZQ29PWgjhXpkCccad25zS2cVLDgj4ORaypzajmk/C7tLlVTmOSFQHfB7UZYS1GmpY/&#10;HB4yYMfqFpc3vFBWwLaRm1yFIAYYtlqwem2OV7ZpAtV/rEtuY7Os5Y2n1IZwzU1DAtyXB/1oMczt&#10;qTYJuI8aWy3yJlPWl9SGXrapGQBMbEMYam7TbCNOUFrOL3cOHS9JmPVivBnF68d4QmPd0gLA9DRa&#10;uFK8/jzeTyLttKovtJqGemDtIG78aM89oLZWmLDFr1kBsyVp/MlGufaMYc2eE6s2ZKwN8WtxFvv4&#10;fFKXtRetk/d6tSW7XctsRHUUNY7X24vlonhWr1Z/rKk2YU2XuQ43na+5bR2axhtimsZp1TnSM5lv&#10;7Tg2qXjqvEoDl4feN3Q9tNOMfp/qbTl4bdR4y+Maj5+5d4G2Fr+5MKwIV5p6j1CaQpVVnUOhzlGy&#10;ElNplGbwRqKqTVRadR3qt8qnrabgalN1qOpGlTV3jk3gdwtVrnVZZaG7SC6MUfcd/2ZN1ZfS+JoN&#10;Vf+qjKqOctabpTKv+m2o8ylU3kZuPGJUWkXb/LCiXEmjF6bpOL4L07uYKo/KbzEMK9pE9YW22qTb&#10;P59kHZauSbPcb7uy+LU65DIoq3X7XarD2TRcs0pbQuWnUPmVzqc0RS6eCmvbxgoVT41R25KrT1UG&#10;pTHiT9CtKF2zKo/SDN4crQty59qUYdwonb/ZHByEvzv29up3Hvt+MKcxwL4Z3Lt3L2nf/nawAv6T&#10;P/mTpH3rW0Fji9/JOFzLcq91HMdxHMdxHMdxHMdxHMdxzjUVAPzy5efnWLBOe+mllwAAr0YrXwD4&#10;6IMPgIUvzfvR8gc0s3B4527SEsLil0maCFMzXsryp63GFqfK0pWtYywuW9GYdRJr02j9pWZD1CwZ&#10;o7TSLEgb2ApmIPyrrpppN6xcytpZzXQp1LUpjX0Lqjo0VFqGw3NlVPkojemiTZjS+YxSPAtXM+Db&#10;wOOBsUlftn7Ivi65rNZO3AfNzy1rFo/Tdt0m/exc2PI90hibGrPw4XfTajqkZysIu745ORtV92Id&#10;b7n+e2RxanWj22m5bcZjsoyM9cv3Deet2rau/zpNW0vxtqh+uA17F2q/kYaqL26H3JiZG2fWI+Td&#10;tFZart8qDex83rpctUX2slanRfLVzJrlyf3RLrl9H10OY1S4qkMVT6H6JfcZ81lts+yga+H+bzPp&#10;HG9/P/Tlo6OTpKk2aa8FVvmLV3WY0xh1/1rdcL+1/sV5mGU/j63T6H9cWdBX9MJkqwc4XtJIn8bV&#10;GQCNgWzxbn6XyXRYaYbyx74N6t5m1Bih+l6JXJpcGFaUS5GLx2GbWPxaGlVf+/v1vbMYtopc+Oh0&#10;9T4NWFHWXH5YWMViqHwMGUZ93ax2Su80dt9xvVkavme7fqcp1YcKV5qh6iMXH4Vwzk/1qVJ9qH6r&#10;ztdWU6j9QlQ9GLkwLOSn4pqmyqe00n1nv5XGKE2h8lEaY4Z4KoxR+SlUva1LF3msQvUZJnd9Koyt&#10;/tQ3kU1Q45T9bn/f0TtDumR6rotrUai2UJrKT2mMve81462+PpWf0phSeA77s25Kq8i6IleuXBgo&#10;PPdNZlvU6gxGlVFpBv+d0gWl+2ATbNXpyUn9d4W9b/N7hFn/7sW/Q0D3LO8L9MgjjwAAfvCDHyTt&#10;Rz/6MwDAjPYTsfN2++bsOI7jOI7jOI7jOI7jOI7jPHAqAHjtly/MAeDo6CgF/P3f/z0A4M0330za&#10;4d1g6Xvnzp2kHRzU1lM2O6MsfuUXemEFzPGqOCPTA8+chXCegLAUbbUhzfgn37J0Xi6ppa9oRv7/&#10;z96fB9uSndd94Dp3fPfNNVehUAAxUyRkEBBFcJJIigySIAhYBIhAk4BIkKY5SLTckqx2Rzgc4Y6w&#10;w25F9F/sjmiHrY52uNt2h2S15RZNUBxBgCDmqVCowlRAoYAaX735vTvf239kfnuvPGedzDzn7PPe&#10;ufet3z8375eZO3fuvXNnnv2t/e3l2CZvlPJaKG+V8k4rZHnNQMrzmLJW11N5jW32SrTdS9s+0P59&#10;4VVR5yrbONoUsF3pqP2llYyBuhbTtT8orYw8efLksKmBah/D+xpQFfdVx7BNKX6LM/oYZ0RcLXWb&#10;FdWxjecqnd8zHaW0o3igSuGXFb+jZSSfcVLmqfrsSif3JXn/ODXjtJRu18v0HMe9KpUkl4PqM4Ou&#10;9qjOaWOfYkBHW2nWQ7QLzjNfI+y5/cQqsqUUv0rNospNofZH+Stl6jiPu+oPwra5uZlsoYZiJW+o&#10;e1nxG/fHx4XHfXs7x+LK5cDv1OivuM2o46qy5u8mRrUzZRveB3o/NZ/fapu/T9S3SqggV1ZyXvNx&#10;XP7RD+XrtinM2b63x+lE/zhaXsqmypBnbpVAxUJVbZVR+1W/oY5juvYHqu5Uuwja9mHMs9WVl0kV&#10;v4zKj7IFm5tZ1aLed7wdqPzxdlceg65yCLa3qzxybMFZvmlUHc+CKiPOQ5RNl60NdZyyKfi7WtWZ&#10;snXRt+5UHpWt7zdI3+uqOlb9NqPyFTYuw7Dx8X1tgerDVPvgbZU299v7EeNdrK2h8tBF2zk6L6Pw&#10;7Lt8y/3aWBdcx615aNkHLv/WHyfToeo2ttWzJtso1efebmVTvxv6wnlR/WgX+ti6jTbGkkbbraJt&#10;v/oO7kI927HOwwHNsDyk33qz0DePbfep9pVSAau+kFHXDtQ+ZZuF0ukBwEF9ywexdgyAvb3qHcPv&#10;642N+rcLxf2N9sPHheL31a9+dbL9u+/8uwCAU6dOJduZM9VxZVqWMcYYY4wxxhhjjDHGmIXBA7/G&#10;GGOMMcYYY4wxxhhzzBgAwFefePQQQ6EePvjBDwIAnn766WQ72Kv0yRcvXkw2ntYbku39HZ4WOSqT&#10;TjYR6oGJqQ3Lhzm9mP7Ms1NDct7XtrpMoR4isAPnhSTseR2dbFyuJfgs2VfTItS0SDUN91bYVpfy&#10;1Isoay5zVf5xf2p6h5oarWjbB9rPC+opVDrKxqgpBG3ntO1Djynd86IrX7G/KzTDpKg2oejKX7As&#10;wgoMbwfqeVLtsXSd7NPU70BkL/dDjZ2jeW5Osxndr2bzNPuLJjFlH3TtJZpWFc8l50vVY9gi2Duj&#10;6qOiSrstPQBYXek3lfZ2sRfzbKi81PTh8eVQEfesFgtiVHkFal9jZq5sZ/UuYeuCz2m7T85X21RO&#10;9Ryrd4O6BhPnqJAEqi8AncN9QGzH9GvQNFg+LvLPz6eqz9hWz5Mqj762rn5LncMoW3yLqXO5DFXd&#10;RX54urq6Rhtddazex4wqr+F9DVt7chPD1+hqtyo/6pwo93HpBF37AxUuQNG1P5jmuLZ6UnQd17Z/&#10;nxYmaeurma4QAaq/Vvek+r2geVzVh6i+UJUbo9qMOm4WuIzUfca26iO6jlO05V/t47A3vF/1/13X&#10;DuLcvs+Vuk+2tdVnX9s4VBsY3seo9NR0bpUHda46jn/Xh21cPbQ/J5T/mMYuQj0oVHqM2t9mU/fJ&#10;4dQODsYvZtqw97SpBU7VcY2FS8VxaYFTcW+zouq2rbxUH8f3GaEeWFOo2rBiHveXqcuaQz0M6m1R&#10;1l22qKe93VxuacFbcRzb1HG3K9RDV5mr/aVCPAR9+3SZF2FT7/dFY2uzCutw5syZZFteqQqWP2ki&#10;9Nr161WYXQC4dLkaf+Vye81rXgMAuOuuu5Ltl3/pfQCA06dPJ9vdd98LNJ5OY4wxxhhjjDHGGGOM&#10;MceCAQB85bHPH2JI8fu//C//CwDg2WefTbZQzjz33HPJxqPrKgB+jMiHk4NtyqPExOJuOOR0KxuP&#10;WMe4d1/bCg2p78d1afQ82eh89kksCw/tQHkxW2THh5yiOG4QVxbnTmPjRVt6l7+6z57eu6Dr+K79&#10;gTpO2Rjl6VLnKJuir2eqL6rMFSp/ylY6f2oRlL55VsexulS1PdXO2KbarVL8zEQsQEGoslaq3MZx&#10;taeXy1Cd01xKsom67u6uatPt6kFFlCG3GXU9pqFgqFH1HIuGlaJLHTkp3C/EPXepyALVbrs8zKqM&#10;lC1ouTwwpp6UjVEKKPWMBeo+2RaqBZVeW/lhzL3HOUp5Mq5fU4rlsLGKRuVL3ZPqh5TKMFD30WkL&#10;lU/jOH1/kxLfZ6ysjbbeqDtRHm1lqfoodZ9ddJ3TtT9T5ZHVoKVR9d6lclPlqlTO6nkL2vaho4za&#10;9mHM/q5nYngfOvKovrkYlXag9i0vjc5ImRV1n5PamJhM13lcSx/St3ynQeWFaduv9qk2rY5j2vYr&#10;dSlvq/5fvXfYxjM+grZy5euq68U3iLoPda46DmRXeem6p0Cl3fe5U+cqm6oT1f/xfiblm34XL6WZ&#10;YKPPwTSo6/a9z7xN95G2uf45r2HvZ2vOphs9Ti1cmpSpDVnlaHssTVcbVu02t1FW/MZxo7M7u9py&#10;W93NTnVPgyUuy/FlrWyqnrps+Tdfuy0se/TdWkrx21aeap+yMaUVv4rOPLTs7/o9Nimq3c7KznbV&#10;X/P4wNZ2Nf66u5vfXWfOVAuzcR6inzp79myyhSL4gQceSLa//zv/IG0Hp09X55RpWcYYY4wxxhhj&#10;jDHGGGMWhgFI8bu5uZl2/Mt/+S8BAC+++GKyRQxRVvyyFzu8rMqL06X4Hd4HIMdHidg7QFPZOiVd&#10;3i3lzVSeLnZ9LNexWXgkvfd9Ckp7GVZXOb7h6D2r/ChPXWwrrz+j8q9sgdqnbEzXfkXbOW37QIqq&#10;UigVnqJrf9Dl9Z8U1SaYSdv36upoPHDQ88b3GQoLtsVxfK5S0cyC6l5U+StnrDpuZ2dr2DSE8OaL&#10;uFABx/gNVFkzXfsDlf+mrcpP13F191KMvvnvC7eZyDfnP7ZV/6hsXYpklX9lCw56Bi9V9YAxdvWM&#10;qXsP1H2yTcW1bHsWu9JTeVA2hSpL9Zx0odIJlApM0Z1nlY6yZbrTrAilw+5u/l7i7SDH8x1tt1wG&#10;q2vt+ye1ddH3PqNf7FklU9H2/sGY+KNKJRzv5K57a9vf9YypslY2hUpPff8ykR/Vj6rvQpUG07af&#10;n+PIF3/nqOcy8sXKH86rmpkYtNUDxuyPtKNPBJUDX7etTc3zm0Z9F3IeYlvdm7Kp9BhVn8oWcD2p&#10;9wSj2l5sc163tqrvLnWfCr6W+k3Ydi7T9ziub1X+yhaocuHyUPsVbcfxdeO4vnXT2Cbl587e6Dlt&#10;qHtn1LOv8qXyr0i/7zjG7wyo6ykb07W/NErJrtp/bKs65pmAahaOej4DdV2mdHk0Zl2Kem67ntqn&#10;1KXqPrtsh/Vvq52d9r51GlQdK9r2p7WwxtzLLKj02vKCHvtLovI3K9tb1Xc5x9+N8dODw9wGzp2r&#10;YgDv7eVvlojMsHFyNDb+6173umT7j/8P/0cAwLVrN5ItZiGU/cIwxhhjjDHGGGOMMcYYc9sZAMBj&#10;n/7EIQCcOlXFkwCAxx57DADw4Q9/ONkuXqxWk2MVyeZOjkexsbEBDMUKjpFo9uYoj5IiRtrZkx4i&#10;W+WN6us9msSjrvIYNnYerdSKX3F4A5VewPvi3rvuM5CeOHZUCO+WQnk3lK00fa8x7jhln6SeMaZc&#10;mTJ1km2qjc5C6fQWAVWvjCr3WVCKX800Zd3znMhEZzClydq3oqt8m7TlnxU4o17wWVAqsllQSsdZ&#10;KJ2/CbutqVHPTl/bpH3rrWaydn0rEd8+/TudW4qq94Wi0T/O3h7n0aZLv5MXvk4K04y1WNH32R5X&#10;VmX6/1yv464zLeXfJ2XbdZfid1JKlx/mcM+ln+O+bbgvi54/AAgxaNmclmOatTLaKP0cz4PS9dz2&#10;2HU952q/UtSq4/ralCKZiXPUucqmUMcpm2JpDk9H32v3Jc1wGd4xJSp/ysZtNfLA7/LYz3Wsxl0C&#10;vkZsq9lOHO9codJWNmapXhhgeTk/MFeuXAEAnD+fY/fGWirb2zkaw/nz5wE6HgAefvhhAMA/+kf/&#10;KNnuuuseAMClS5eS7eRGpTBueUyNMcYYY4wxxhhjjDHGHEUGAPDVRz93iKGR7QsXLgAAPv7xjyfb&#10;5z73OYDiJwHA0mr2yLA9iBH0aRS/WKpGzfcO8nERa0SN1ve1KY+/Oo5R+5vhYtQIfzWunlfvbLex&#10;DyW8j3xcFKE6l2PXhOKObayabvNGtO1Dj/0laLtG2z4M7e/r9Vf1rQjvo2oLKg3Oi/I8qXNmobTX&#10;f67wwxOqngWwDZLCiOtG2WZhlnrq16b70vU8TZdXlUdVhv1s+TFpP66vrfnYxT9cDpPZBo2Az+OP&#10;629jovz5Gm02tvezqfeJOu4o0WzXbeV1e2yHWHw1UOn3U3EaMdBnb6N9vxcmofQ7eeHrpDij76fu&#10;d1bFfMuK3ydlr1M6vdIsev7uRErXSen0AOCwnnUqfyrfLugd0vyOC0bf3X1tTXXp+OO6bRV9+71b&#10;T37HLdVjNmqGcVebUvvVPbf95sa4/ameVXqj34psy9/HuU7Cxq93dZxKT9Xx4KCOCU+HlVL/jiun&#10;adktrGTntZPa8qrGdlSsdy7rOKfr2061mdjuWttJtVFlYzY3q7FSjvG7u1vF8eW11s6erfYvr+T0&#10;dnerKAv3339/sr3nPe8BAPzgD/5gsl2/XkVeuHE9p3fmzDlA9i7GGGOMMcYYY4wxxhhjjjQe+DXG&#10;GGOMMcYYY4wxxphjxgAAvvHYo4cYkidH2Icnnngi2f7gDz8IAHjhhReS7cSJE2n78uXLAIDBSg6l&#10;EHJpnvIWQc8jbMM4DuupF3s0ZaJEqAcOGN52HCjfytaQ/u9XtsZM8iQ5Z8l+yNH7Ta/l4yI9dS6H&#10;dYgwEWzbP+S067wKObqy3QqWxHVVXpRtHF3y/jbUdULyr6YjKJtKQ9nuFA64jHgqUEzDWQDbIE0J&#10;Gn0Wm7bbxfRterr8j7brblQbV2V4e2wHu7w/trlcJ7MtL/NUoPHH9bcRaqG/NhvbOdRPvEP5PRHX&#10;7jg3HUeo/m6RaPSzbeV1m2zN8hP1vgCohbUWiQPZz0zPPN7NpZ+T0uktOmraJqNsqozGfd+XIKdX&#10;5jlW9zQLpcONlM5f6fQwh4W1VHjAWSjdBktTegE/AFhaGf0Wm4Uy7Ya+bQ5VHavvs3625mM3/rhu&#10;W22Z4ffsOMq0w3yjg6XYHq3jrmup/arviuPU8Ri7vyq7AdRicdyOquupUA/quN1d7mdU3Y2mp2yD&#10;2rZMYzulQj2UZhFCPUR/zM9E7OfFxSN8i1oErqv/iLx09f0qHWVjtrercA1872tr1XaMowLAXXdV&#10;oRl4jGJnpwoT8fM///PJ9q53vQsYSu/ChYsAgAFy/jc2TgGydzHGGGOMMcYYY4wxxhhzpBkAwJNf&#10;/MLIMHsEHX7ppZeS7UMf/gsAwBe+8IVk40DE4Z3Z2c/ewhg1Zw9sqE+VN4cJxe/uXj4uq4TzmHUs&#10;XNbXS8MKLXUcL4QWWVS2hneCFqALQvDDymYlAopzhTCoqYquj1PpcVTwpVDCkI3LOoLscxlmdXC7&#10;rc2rNY1tULeFUClX1DZevGWpyouysT3fG7BUezq6bH3PXV2uVPDq3ANarCflcYr88f2Fva8t0us6&#10;7nbZGqobuufcHkZtSt3Ox+V2M3puX1t4W8ehnllVn+qeG7b6Lz/6E9sa1whbMo2x1XnJJn2NlGe2&#10;cRsOW96vbFGcfcury9b2nPS1cb0rL/0SletBfX5f2+pSfp+0Hdfflkw4qAt4id9PLTa2s+2wfoey&#10;bblu/8pG2aL0sm0Q7yKyxb3EfczTxnZlW6aW3VZet8s2oL4w311bL3XrbVHszTqezMb20jYm93u5&#10;Lcg+uICN7bfaFjffddykNrYvhC1t5IqPLf7OUd+F6VuMGspcy7D+23ncnGxsVzb+hGo7rq9teUAz&#10;JluO62tT363ouOcuW9xz13F9bXHPXce12Rp20TbVcbfLdrBHz13LcWzvsqWFvzq+t/vSparrR76n&#10;9CTTfc5C1/jGpDRnlpWhTWHZH6r3WvHb/N02Stt1G78TxXFK0au2m7aqbhsL+EUb7Tx3vK1rZkFb&#10;/pms+M37FknxyzlpU56re5sGTkcpdJXiN7YH9H5Si8Cpc9v6krZ9GLNf2ZhQ5t68WS3ABgDr6+v1&#10;PlYsV+UQCmEAeM1rXwUA+MAHfiXZYqE3/m1brxfYUAHH/vE1aIwxxhhjjDHGGGOMMeZIMgCAb9SK&#10;Xx4Bb8TjrPnOd74DAPiTP/mTZHv8yzkG8JkzZwAAN7ayCjhG7vdi+Jm8JDyqvy+uF+zX8XMBZLUr&#10;eeUODmvFL3tRa68/20LCssQe6/o4yl5Kj+3Kxq70GOHne1JKGK2Uqv6q4/ZZ3Stsce4hqXtD7cQ2&#10;jvGbvBHs2QyvLqspwlsrjittY69/eDm0kisfp5RgbItjS9sOSX6krttm2ydlcCgF1XFs72tTZaOO&#10;u122Zkxv3o5nJ5dDm43PzR7c0fSmsZH4MRFX4JwoVaVS9jVt1V+lXutv43INWzKNsUWdsK3627TV&#10;ec6mobYZtrxf2Qb1P33Lq8umlKnquDYbV2yKd0v2AdVTqJxvny2ZWtU2ysZ2toWCp6HAEUrq1A9T&#10;w8jpJdOYWSrVP02V+HxsbFe2NOulo7xuva3eoBlCzTJcHFs8wDmnqsdst7G9tI3R/e1kNnoMWo9j&#10;e5etRN/Ftshj13GT2ti+GLbqb3zzso2/c+JbjN+L8Y0V7yEAjffYSv39r767prNVf1W5TmNTszPU&#10;cd1lWNmiDXYd19fW9znpa1P5Q8c9d9kW8blje+kyvF02tnfZStOlqrvdlFb8rqyw4jc/M7NQRqGZ&#10;7zP9XuMGXtN1LbU/xqSU2lbZQOWu0uNxnrZ0+qanbIqu42IGWMyALknp5yTVCSWr7k/ZmNjP+VPn&#10;xH6l7lWxew8PRo/jdb3iHHXuNGWlzlE2ZmWlmj2+u5uVvJGfs+eqcVQAuHSpirhw/vz5ZHvve98D&#10;APibf/NvJluMqXJs9pMnq6gN3A/duFGNzZbpPYwxxhhjjDHGGGOMMcYsDAMA+PaXHz/E8MhwHXti&#10;Y2Mj2WI0/s/+7M+S7cN/+ZG0HSPWmzt5FDvSZMVpGp3muLNipD8hjuvy0rTZlIeB711tK1sDdiUN&#10;0XpvY/a35V8dz/eUtjnGb8cYf5uHom1fKZY5/6O315mHrv2BOq7N2zOLTdUT29gLVQKVh0UgPIMN&#10;VT95hNvKqW0fhryAJQj1TiPuL6mJyjBNerPU7WgZZkRfJrz1FePsaNxTY5ZFAUq362lKv42uOF+T&#10;kmOrlyPeWdOUpTqnGTt/8ZhHGZZkYcuP1cmi723X9yob28vYtIqsrW/qh77f2VDPzizMI4+LTGPl&#10;c1GWyqbKaJ7fXZnZ2yAA7O7uDptmomtV8kmRv38WjNL3XPodXxrV5meh9Hc15vDOU8/+5Ii2PPb7&#10;dzJKPyfLS1UM0EVGxfZta5tt+0DPMR+nfhs21jAS+2N7/yD3rW3H9U1PtcGue2rdX/y3Znl4LG8Y&#10;VUat99ujr44yVnF6lWpXKX75uHj/s62tv1N1zKj9ysZsblZjpGfPnk22+M2yvJLzEmuo/fAP/2Cy&#10;/dqv/SowJj7w1tZWsp04cXLEhsPqnsffrTHGGGOMMcYYY4wxxpgjyQAAvvOVJw4xNDIcsSJY8Yt6&#10;FPvrX/96Mn30Y3+Vtr/61a8CAPbIIxCeExXjt0vxm0al6dyIhdLlWZjFptS92gOU87W3t5O2A3VP&#10;Qds+dORLncsehry6IatkSMlTl6zySijbPAnxDit+A5UXZZuEOJ/TUbbhfRhTrm3ndrUzXm2xBCoP&#10;i0HdB1C/wC1YlY1q48rW5qnrC6t7Oebt5PTNS9/jBF0e4Va1wug+5aGXkvuxRJo5X4O03ZHX28Qh&#10;xYwvQTllR5UOe3xLoZ4dRd/jFreOqzLkxZsXkaZoYjEzKxVa0f9wP9NmY3tpG8cWFFmdlHLPcabE&#10;+4np+3weF1Qb7PudM66s+p7fTm4rZdLLLLq61Cwe49r6tJRODwCWY22drm/YnhTpWxszD2s16ETf&#10;v+MpXYZLg7K/FzGHvku9QtvKoW0fxtSxGgdRYzbNtCvbwUGOgXpY29Tvzq70Yrsr/4E6rpFemtGU&#10;77drlnZfStexUvy23Z8qN0bVMRP571L8pvEZ5Bk9fWP8qrGdQNkYtV/ZmN3d6h1/4sSJZFupf/fx&#10;b5dHHnkEAPCOd7w92d785jcBAJ577rlkW1urYgZvb+doCxHjN1TDALC6Ul2vvcSNMcYYY4wxxhhj&#10;jDHGHDk88GuMMcYYY4wxxhhjjDHHjAEAPPX4Y4cAcO3atbQjJMgRNBgkI97ezWENHn300bT9+x/8&#10;A2BIzh2ycJbO79ZTmXhKk5SAxwaFegibko+zTU3bi/3quio9dMr8czo5TAZdt17k6JCmkwzqaS4H&#10;4PAVlY2Pi6T5uEhPnctz1JdQS9hpcTcst4/xt0nT2/YBKDJ1pxnqIcohp5sX6+FrUbkOQrZPZVhP&#10;E+SFftRxYes6bm0tZPnZtrRUTSFoLiZU1ye1j9wc87mrq/FscVtV93c8bONCPaB+ng64D4hnLFvk&#10;cSsR/D9Z2pcaUrZGfTYuWBFVy7NO22xsT89nw5ZME9iqdBq2uow5VEU+V9mSKfc1B9mYjqNSUvfX&#10;tFXpRP4AYCn1Z8kk+7hbaeM63tvL223t9XbZVjr66mmIPly9Z6exLS2JBRmirNWU/9I2titb+SIs&#10;ipgtVxMZ5wNupS2jptkvFjn/8cw3+9vJbBz1pu04tnfZYnpz13F9bW3flH1t4+s97Itgq+A+R32H&#10;KltX36X2z0LqW0VZT2ObtI7Zrmx923Vf28pSnnLedlxfW9xvw9Zxz122uOeu4/raSjzHbE+/0TrK&#10;pq+tdB0f7PE34Pjj2K5szMpKNR1Z7ZuGrini/ch5PsCih3oQ31yd/WibTf/Obf8+ULaMGHZJqPJQ&#10;NkZ9t8a2CsfA28206zZMdatCPajQniq92FZheRrHid9eB/XvK/Wb74D6hd50PE/qHdmf0bSXVurf&#10;3KLuVBkpG6PKkIk6i7EWAFheru5peTm/i1RYh3hmukI9RBmpsurqZ9Q5ysacPnUKAHDlypVki7C6&#10;Z85UIRoA4Cd+4icAAD/1U38n2aK8DmkcMBZU5/K96667AAA3b46G8G2/I2OMMcYYY4wxxhhjjDFH&#10;jgEAfOPxLx5iKAjwyZMngaHR7t3dyiN2kkakv/Wtb6Xt/61W/D7zzDPJFirhOBe0qBuP9KuA0eER&#10;OagDIVfU3sUOL0L2Nox6E3j0P/K1t5/zx/kKb4/ySnDZbN2syo7v87BWlg1osZ5wiu5SkPHV2pOx&#10;eqLyiALAUu0COiC30HJ978rGTh913O5ertvwlnD+4z4j6DTIO8CJhyeDvSXhHGMvWaTNyrA4l8sy&#10;LSJ4ihYRbPVScl643sOe89Cm+O2yRXqN41I55Guoc5UKWHlWla3rnlttDRXe6HFKNa1sce7+PpfH&#10;aHqT2tgLRiKPpLLdJ6Vpm43PXamVpuq4vjbuP5ZDuUrqBXXdNhvbQ/2K1pLpb1vhZ7b+q47rtIVS&#10;ZI/6upTnZJL3N52tunpc91bbcinwc8f2zhIba2sqI8cf19dWevG5W8doWc/PxnZh49kuBVDfGLPA&#10;795m2pW9+d3Sz9b+Pulry3SpFialdBky8cw3+ts52djeZRvELK2O426lrVHv3Em3PU+33HZ0SGot&#10;UdbT2JZr1VfXcaptKlu0wa7j+tpKp7e2nH/37PMMx3qTbXH+IX2krIQal2wHu1Xaqrxul43ti26L&#10;Nth1HNuVjWn8vFpAWLFcgi6lYBn4GpH/vja2z2LLqJnWs6DSUwpcPi7s6tzmN1S1vzETVZybbDwT&#10;srZ1fSNFKgPOq7AFB/R7jFHXyXlVtmxcrmdoNBdHq2zdC5yNXvcg/d7J6eXxNq6TamxHqadBx+7s&#10;ZEWqUuMu1eNVeUFp4KCux32avblfX2+VohRE5IIYzwQthMb3qfIf+0M5CwAXLlwAhvIXURFu3LiR&#10;bLz/9OlqvPSQxr2W6rGVU7XyF3T+m9/85mT79V//dQDA2bNnk+3pp58GANxzb87X9lYed+zD6JNr&#10;jDHGGGOMMcYYY4wx5kgzAIAnv1zF+A11LmiEnEfFQxHMo+eXrlxO25/61Kcaf0Hn7IR6lFSem9t5&#10;pF8pSXd26lFsViXUnkSlHmFbGsFnD3KN8kCEdwJD6YQ6NalfAeztVfli5WpyFlJeV1crrwrHSQ44&#10;vbge33ukzeWv4pC02li6NyAlcu0tkeVF6rXIw+5Ovs/IN6vmchnm9MJ7tLqS7z1sfN29gypfrMJm&#10;pfIsKC9Za3l12JSXRB4nPGdteSnFYUd66nrKFiiV+yy0XQs9nmmFSrPrnEAdt9KMKrxwqPudBeUV&#10;P+6ULkPVjmZhcGQVv7efFFON6rhEaRav4zFtsO91+h43C+PyOC23Is+LxqLf8xJ9s5n+qPDXJfoZ&#10;HIHnrnR6/O3PaStlX9D1vc2/r8zklG6DALA8Wo23nXk+x7dG8btYlP49odJT/YJSkqpzG3FR4zhK&#10;R50bNlYGK9K5QhnMeVXP1lKtrF2msQ9WiEZ/1vxNXp9D40YRR7sxI7s+ha+bZypzXkbzlfJPtvX1&#10;SqUacWVB+dqvx3PAs+nF2B+Qx9yafXVVxvzsRB6VrXlP1TZPNoixNx6zDBVwV9zfuB63hRjPjHi8&#10;oHG+69evJxvnK663t5PXRjt3slIB72zlMdeXv/zlAIC3v/3tyfYDP/ADQGMNsXydu+++O9k4WkMf&#10;7ryeyRhjjDHGGGOMMcYYY445AwD41lceP8SQ4nf9ZDWizSPXMdIcMTIANGLpPf/88wCAP/iDKtYv&#10;ADz33HMAgC0a7Y4R9KtXryZbjLTH6DkA3LhxE0COmQoMDeeHSXhV0jbF7QmbiuG7tzeaP95mWyh+&#10;2VOxHiuWUnnFvfA9BY1YwHW+2KPRpvjl43Is3VEbB1VaX8v74155dftIW6mON2/mdhGeBz43eXtI&#10;qRZ5WKH4XZx2sH9YleE8Fb+qDJVNeZSYZWFT6SkFgkpP2WbhTlT8qv1d1wnUcUvhHl1QVJ5nQXnF&#10;jzuly1C1wVmw4nd6jorid1x6fdumOq70s6yuMQvj7vk4s+j3bMXvdMxTKbjoz13p9Kz4XTxKt0FY&#10;8XtHUPobRKWn+gWl0FXndil+29Lm9WFiPx8X27xelTounq1GH1arbZeo9XH+47c42wZ1HG4eV4mx&#10;puY4Tr8Hr7lWyRCNfVV/zaWr7jOVG6mAVT3xuGOogJvlWp3Dz1PcH787Yj/PsFez7mP8Uql71Tha&#10;o8zrOmMFcTAuxm8ofvdpzG+tVlyfWMv5+pmf+RkAwM/+7M8mW9wfj5U2xl9rVFtv487rmYwxxhhj&#10;jDHGGGOMMeaY44FfY4wxxhhjjDHGGGOMOWYMAODprz5xiKEAwivro3Lomzcj9EIeL17fqGTMIDn6&#10;hz70oWT77Gc/CwC4cPFiskWaLI2OczkswvZ2hF+g8WmxuJuSmad9YnE3JqYEbW/n4MgchiFgSXmE&#10;uuap8BHqQeWLj4u0GwvD1fLx5jWa+0DlriTqbEtTCajYTqzn/RHqgdXhcT7XbcjHtzZzGIyQ5W9u&#10;Znl+DuI9Oo1ieSnXp5r6EqEe1k9k+XpkS003Ypva30Wco8I6KBuzIvIvp22IqWcqPWWbhTsx1EO0&#10;UZX2NLbB/p01RbCrfM2tx6EepkfNVlvE0lTTx5hpbKX7azM7k07Bu9Us4vTro8BR6WfmQelvBod6&#10;WDzUu2ZWFrGvmedzrH7vHndKv+9UeqpfUCEE5Ln1eEPTNpqOSk+FepDXEMepcSHVrx3u5Px19XHq&#10;GVVpKn1nnKvS0+Mg2ba1U4chrUNNNKDQqoG692o7QoTm79aDOtSiCsfKtIVmiNAKoPFEtkWoBH7v&#10;tJUlj0mqUBpqTI9DS6Rr031cv3QFAPCjP/wjyfaud70LoEXeAODChQvAUB4izMRLL72UbHy9Poy2&#10;CGOMMcYYY4wxxhhjjDFHmgFI8bu5mVWvMQLOgYR3xWg8748R9Kee/lay/emf/ikA4Ktf/WqyxWj5&#10;NilrQ03MI+/Ly1V6O+QFUYrftEt4FpTiV3lzeHE39hbHPfF9hldihxasi4W/lGKWg1fnxdFGPU/N&#10;e6/KSHl9+BpxnFIBN9JbyvesvD0p7cGo953zGnV/82ZWh2fFbz4uzo06xBgPaHjbDjmoef1XeaOU&#10;bXg7iLyq4+S9C08XH2fF72y0XQs9nmmFFb+z0VW+5tZjxe/0zFPBUxIrfu8MlFplkVhEFd5R4Kj0&#10;M/Og9DeDFb+Lh3rXzMoi9jXzfI7V793jTun3nUpP9QtqTKftXPBxQqHLx8U2K34DNXMb4tnh9OIc&#10;Na7Cz0jjd2m9rZ5LOe5FtuXl0XNVeqofzdu5LS+tVOpSXgxOlVvc0/5+Hufj8opF2xSNPr9WEav3&#10;gOLwIOcrxu1Onz6dbLG9sbGRbPEO6irLUN6q++QxOLXoXIwRAsDJ1aoMf/l/90vJ9kM/9EMAjYWC&#10;oiLwYnKRHo/XqmgBbdx5PZMxxhhjjDHGGGOMMcYccwYA8NSXv3SIIQVrjGhzbInBSjWiPc6bGqPO&#10;u6Sa+/jHPw4A+OQnP5lsV69eBYY8azHKzXk4caIakd/ayjYezU82MTKftkXMET1SPnoc6P5Z8buz&#10;Uyl4OUbxQV0m7EWIczlmcCh+WQUc5akUO8ojoxS/bFOemyXyVg2Wqm2ZDil+27xLXCfZs5PzH2mv&#10;rOT2wx6RIBS/129cy7b6r7o+07U/yl15sFR5dSl+V0X+1XGq/FVelW0W7kTFr9rfdZ1AHbdUq/kX&#10;FZXnWVBe8eOOajOzULpOrPidnhAhcB2XKM3SdTyuDfa9jjqu9LM8Lo/TovJ83Cn9Di3NSvUTwEzI&#10;PJWCi/7clc6fFb+LR+k2Ayt+7whKf4Oo9FS/IJW8LeeCj6Oxkba0VYxfpfjlZq6Oi76Jx4Vi/4m1&#10;PH50KM5R3xOh6AX1pc3xjfg7OuYRY0Hg/NO9p/zTg7K2eqreyunlc3L56rJkxW9lv379erJFHpZo&#10;qEX17+qdkOqTiijG7VgxG4rfU6fiPprjnEHkn+spYuny9SN/jegIom7Pkur4x374RwEAP/FjP55s&#10;9913HzBUHpEmv89i7PD8+fMjtr7ceT2TMcYYY4wxxhhjjDHGHHMGAPCNxx49xLDHtB42Z1uMirPX&#10;YYfUvSr+Raw89xcf+XCyPfroo8CQByLS5NHu1ZVqtHtrl7y3IsZvbEsvgIjxy6PjkQeOQ8Kj68pj&#10;sF/fM+c1zmEvQpzLo/+hbGab8uZEGXL5x7aK56u8OTyqv7KU04nrcD2Fp4hXB8xxT0bP5TKKdDi9&#10;yAN7UsLG9RTtjOskUpHeObKp/UzkVZWhLC9ha7R/K35nou1aGFOHysaoNLvOCdRxKyKO0yKh7ncW&#10;lFf8uKPqfRZK14kVv9NzVBS/49Lr2zb7HjcLpa8x7p6PM6XfoaWx4nc65qkUXPTnrnT+rPhdPEq3&#10;GVjxe0dQ+veESk/1C2osQJ2r3sf7FGtWnRu2LsVv2Hap74l+iPsjNd4T566vnki2g4N8vTiHFbPx&#10;jPJ40Ora6JpP0aKbMWirtsm2SK+x3lKM7ezTvR/UYzrUvuNcbvO5D2l/8C9fvpi24xzuf5KN1MmK&#10;FA2AogLE/bEaN8byeEwvxr04/1En3M6U4letAxYz+0HXee2rX51sv/ye9wIA7rnr7mRT43KhTub0&#10;ImLBuXPnko0jJfThzuuZjDHGGGOMMcYYY4wx5pgzAIAnv/iFQwyNWIcSk70SStHL+5fXqv28Kl2M&#10;WH/ow3+RbH/4h38IDI3qx7UvX76cbOGO2yXPR5vil0mj9ULxqzzD169XcYcxFLs38sXxNFZXqxF+&#10;Faf3xInssYnrcHnENpdh8rR03FObMlV5Wvg+N+o8Y0yc4ahbXv0w7n2fvD1xDucv2gDblDcq4DYT&#10;8aBZabwvvGmxzbYu1XHA5aDKq83GrImVE1VZKwUCb7fZZuFOVPxGWavjprGttmfxtqPa5SyUruOj&#10;gGoDs9DVrifFit/pOSqKX6UsYKaxlc6jut4slM7fUWDR+1crfqdjnkrBRX/uSufPit/Fo3SbgRW/&#10;dwTq9/csqPRUv6AUuupcpbLlGL/q3LDtkTI44OOiz9micZUYL+EZ3ir/g0E1TnJIYy2qj2vO9haN&#10;V6xpNRhUaXI/u7Y2qlJdrlXAfF2l+D04jFnc+TjVR+cxmVzmqlz5eoeHo2NJsa3G8phQ/G7eyOrY&#10;SJtnnses/LNnzybbmTNngKFxqChrNQbK9alUxfz+efjhhwEAP/yDP5hs73rHvwsA2N7MeY1xRy6j&#10;WDOM6y7alBq/68ud1zMZY4wxxhhjjDHGGGPMMccDv8YYY4wxxhhjjDHGGHPMGADAN7/0xVGddgtq&#10;egRzfTOHNrjvvvsAAM8880yy/fEf/zEA4LHHv5Rsakrc5s1KBn24lOXtIeeWUnAh/Wd5eOznKRgR&#10;WuLq1RxigqXWSpZ/6lQVrJmDK6uF3CKkQgRj5v1NmX91Tyx5Z8n5MCqsgwpT0LBRuIwoa85r2DgP&#10;Kmg1S86DuM+trVzvcX8sQc+LxeW8RKiH5WWSqospMiGd57LkgNYq/xy2IlBl3VaGfNyiL+6mym2R&#10;UFNvZkWFelDPbNBVT9jLz8QiwnlV9zepzdPRZofTU8/0pDaHepge9W1SojTVM2SOF6X7hXmg3nfB&#10;NLbVwZ3X/5eA+5mokwhRhhm/QdRvoUVCvbtmQZXRcYenbKv772ubF13XUm1A2RiHelg8uup5Utru&#10;WV1L2ZhoU9wnqvc0t73Yz+Mbsb2ykscy4rgIa4rGImr5GpFHvmpcj8N4pjGK7Tx9P8YoeOp/nNsM&#10;21CV28Ge/i0R280xilFbLIDG50ZYB85DhFTg8Zz1E1XZcL6i3HZ38rlr61VYBByKPoxCTXTV7WEd&#10;OkPV3cHBaBhPTi+2VZ+zt5PrU4UajfQijAIA3HPPPcBQ+IcYu+I0rly5AgB46KGHki3ycu3atWTj&#10;8bu/8Tf+BgDgH/7u7ybb9UtVOnUUjplRz0Qb459SY4wxxhhjjDHGGGOMMUeSAaZQ/DLKY9YIrL9c&#10;e8PJY/P5z38eAPDnf/GhZLt6tVpcjRdHu3qlGkE/IFVCOGeUR0Z5GJTilz1BMYLPi7tx2srbsLFR&#10;5ZG9AzHCz2lvb1fenm3yAO3uRtnk9Ab1/bHzYm0tPAbtx+UA23zvo7ZlPqlW/yovAXtQwtOhPFPs&#10;ZYq6ZS9N7OdzI21uH6H4PaSGpBYpi2uwyrcrYDp7dIZRqgt1n3xcm+K34XWrbcpjxyjbTLR4WxcB&#10;1d5mRZVh3+so7/Sgbo+lUPmbBdnHCZtCHVc6f0eBvu2jL7OUqzqOZ2eYyVDfIyVqW9WxOV6U7hfm&#10;geov+rZNdZwXd5sO7meiTrj19G1L6huk77nm6ML1rp7LQO1TNtUvzIK6BqOup2yMFb+LR1c9T0rb&#10;PatrKRsTbWoSxW+kyWMFWcmbTOm4fVq0LWxqDGhHLCYfs53ZFmMa6FAQK5bGaDHzeISyZSNNjk+E&#10;4reZh1HFb2wvLef0otz3aBLK2mq1OBoOR8c8FOMWZYty4PIIFTDndX8/ZsnzNca3gd3tXP5K8RvX&#10;47HGu+66Cxga04uZ7ryI2vnz54GhsadIh4972ctelrZ/6Zd+CQDw2le/OtmwW89QH98UJkI9E23o&#10;VmaMMcYYY4wxxhhjjDHmyDIAgKd6Kn67DooBefb6RAzd8/fcnWwXL14EAPybf/Nvku1rX/saMBRP&#10;9tr1GwCAPbrwfv0Pe4DaPCgq5kiofAHg+vXrAICbN6u/fBxoJJ1t6+tVHk+dqj0fANZrdSl7AnZq&#10;z8PObvYKRf4jFgsALA0qTwvbVlcqxS/bBqi8F2yLmMcHh+SNqovmkBW4VERLtWekGS+m2o64MWxT&#10;3pwBuSriOI7nmzwtVP7h/eIy2tuv0mGHhfJdKE8ct4HY5npS3p64l4aXTCh+Y5vLaEWUh0qvr604&#10;Ld7WRWBSr1QfojxVH6Bsqvwb9bTgil8V/6/vNdRxqoyOO6Xb4Szlqo6zCm965qXgUfVkjhel+4V5&#10;oNqh6n8U6jjPLpgOpfjlGL9B3/pi21Foh+bWoNqPQrWpWVDXneQa6lgrfhcPVc+z0HbP6lrKxqS+&#10;tUPxy9dNylsR43e3VloCQFz6oCMPce7mTlZ0hpqYVcUBt6m4P77PyJ8aw1quZ8hj+Hdpvc22PD6T&#10;01bHLa+M2mKbq6ut7lgjurpSrXGFQR7vyeNHo2mEuhhDdRfbSoncOC5s9VgRgCSVbdxTvXu3nmmP&#10;sfmpDuQ4vLFeV9cs/gcffBAAcONGNTYJyiuv+fVTP/VTafud73wnAODSSy8l24l6TSsrfo0xxhhj&#10;jDHGGGOMMcYUYYCCit9gaWV0Fbwz5/NoeIzCf/SjH0222L506VKyhRiBB7O3a48Nx4mN0W7l0eD4&#10;InHchQsXkm1zcxMAsL1d/eXjMMZjs7paKXRPnMgxZFdWK+8Ae3HCu7S3lz0QkTR7aZbr0X92TrTZ&#10;+NwYu484KACwV68MyYrfQwrSslSfrxS/zTi3o56igOP5hkqb1drJU3dACujaO8YelP26QJaWcqyZ&#10;g/qeVH0yyoumPEqKhkesvmeOd6PiG4fil1EetuxNG3/8XBDXWyTa6mNRWKIVXkug2sAs8LOj2tKk&#10;tqNQJ6Upfc9cx0rBMKltlWLam8mYl4JH1Zc5XpTuF+aB+tYNprEN9hf/nheRefUzOAJ9Ten8qTZ6&#10;3LkTy3ARZzLN8zku/e1/FGhrh6rNKxsT6SnFr/rNDUpTKX55wmSOX9v+my/OvUlrNUU8V47xG3kY&#10;kGpXocYqlOKXW2JKm+4zK351OQQR91fNaObjVbmmcaElms29Uo17LQ3yeE+aIc2TrOsYwDwG16zH&#10;agxpn5S8ofhVx3XG+K2Lbm8rj7fFvah2xjPUT58+DQwpfk+erJTNHAs40uP1o2J9sh/4gR9Itve9&#10;731pOyID7FBbWY0xrtFsTcWk367tLdQYY4wxxhhjjDHGGGPMkWOACRS/CnXigbDyCH4oQ1+6nNW9&#10;f/RHfwQA+OxnP5uPW69G2tkjEIpf9ubEaLfysLHiNFTCL774YrJlFWqO36I8McxKrWheXSWF61K1&#10;3Yw7W53LatwYa+eshtpVqXuXaYXFlZXqGmyL9FiBG4rfgz26953sbUhSaqaOxctlmFWv2ZZjuSRT&#10;UsqurGZjlBvHwIltzuth8j1wgUR5ZJvyZHHdqHqK+lb7lFeLPUBphUvKg4rxG6i8dnniiiPa/yIx&#10;qVfqdmDF7/Gn9D1b8bs4zEvBo+rLHC9K9wvzQKlygmlsVvxOx7z6GRyBvqZ0/lQbPe7ciWVoxe/x&#10;p60dqjavbEyk16X45bKO/TwrPH43LZFyNfZv0xhFXEetH7S1m4+Lc2/evJlscS+qTbWVS0WUQ259&#10;vJZTsol7Vmk3bLXylmc083YQ+edz47jV1ax6XVqqFb80SzuviZRMUGNTjbjGtRJ4bzffc6xVxd9i&#10;SvEbyuDmvVfn7Iu4ywpWQIeCl+P0hgqY1/KKeufyu/vuav2y9773vcnG6t/vfOc7AIDzpCZGPY5p&#10;xa8xxhhjjDHGGGOMMcaYInjg1xhjjDHGGGOMMcYYY44ZA8wh1MMOhRgIuXQs8gaSqJ88U+0DgI99&#10;7GMAgD/5kz9Jtt16QbKdnSwV36q3ecpzSNSV3H93L4dwiFADvLhbSM851ENDji7l7xECIcu9I9QD&#10;K65VEO9AhVRgW2w3FheLkAokM498NaXx1fYhTePb2aIpCfsRVFtMn6DpBXnRs9Gg4CdO5DAXacoB&#10;nRtpc6iHPPWCymNQpcd1vFSHtFD3qfLM+7m8VKgHNbUk8s/Xi7APjYDo9TUaUyVnsKm8zMSCTy1S&#10;z8GsqOczUDZV5mxbPiybR5WHWeD2H/S9hjpOlcdxp3Q7nKVc1XGLOCXyqKCm2ZWobVVP5nhRul+Y&#10;B6odqv5HoY5bUmG/TCfcz+QpvqPlq8pc1aGymeNL3/pW7edWoK7bN88Yc+wihrCa1/cChn7PLyqq&#10;nueFahPKxkT+1O9+zrsKt6ZCPSwv53GLFMKhXqgNtGibGrfYp9GuuMaNGzdGbBzqVN1f5LUZHrL6&#10;e3DIYQpGxzea9VWPu5BN1ecAMV41Opak0uPjYhxkZXk92ZZXqkXPlmglt5y/ZEqosalquypXrqco&#10;r0Z91+EfVFkygzpuwv4elWGMhdG5qizX16v748XdIuwDjwudP38eGArx8bM/+7MAgF/4hV9INl70&#10;L9rSKVoQ7rAe73KoB2OMMcYYY4wxxhhjjDFFGGAeil/ylkRg5Bubo0GweXT929/+NgDgQx/5cLJ9&#10;/clvAABu3NhMNrW4W6THHpTwGGxuZY9MjMK/9NJLyZaUwaT4VR6Iprek2h6QB3N1rVIvHx5kL0JS&#10;3gpPBaenPEDKlhdbG/W08DXSdTmoNt1fKH75PpOHpV7kDZS2WtxtYyN7gIII1g3KAy9sF3lslEet&#10;+N3aym1m7UTlUYpFAEHpcdtir1CUCS/QljxwYzxOgVJXK8VvLO7GKO9RbDc9eqOuMNUuZkLkb5FQ&#10;ZT8rqgz7etpVfhZd8avuV9kU6rjS+TsKqHqfhVnKVR1nFd70zEvBo+rYHC9K9wvzQPUXfdumOs6z&#10;C6ZDKX659czyDWKOP+pZVM+2sjGxv3Q76rquyr+yMVb8Lh5d9VwS1T6UjYn8KcVv1+9rHiOKsY4D&#10;Gp+Ja+/SOMjmZjXWxIrOGHM4XMrnxrX5uEC1KUaNGcRI2iHyOA2PrulzRm2DejyFCcVvcyypGt9g&#10;28pKre5VM59pUbwY6zqo02Vi0bVqu34vUt/E9X1YP2lqvK05ZhN1N/pk8r0v1ekd7PNY1+gM2bhn&#10;zkvcMy/uFureEyfywnax/5FHHkm2X/zFXwQAvPrVr062559/Pm2fPFmNZ3E4gKX96tpW/BpjjDHG&#10;GGOMMcYYY4wpwgBzVvymWCKkGo2RdvYsxDlf+MIXku1DH/kIAODylWvJtl3HD2ZvThCeDQDY26/S&#10;4xgs4c3Rit+cHqt/c9yT7FnI8VHy9TZOVurlLsVveCiUkrfhvRCK39hueniqbb5GGv1n7wsrb1ti&#10;/EY8lSaj+efySJBaODPq7Wl6fap72qF4xBsnKpU4e1qSgruuQwzVWXimIlYLKK/sDYl0OA9Rrtwe&#10;Y3saxW9bPTFd3s5J4bYSd8w5vt029nhxS4ljp7GlGD5UvlFPbItz97nMxfO5JHu0xYHbkWo/k9qO&#10;giqhNMo7qtprXxu362hzfFxfW+6vRvtg9gyHokDZ2F7a1mQx203ON/U1o13vxKhnyNxmDsu2QdUv&#10;LBpKrRJMY5PfNKJfuX027lvDlkwT29heyrZXZ7HrGzBQ3+psU+fMhPgup+U4Uv/Y17ZMKvG24/ra&#10;+DfTwkNluVT3Pwc9bWzvsh3WBdVpq9uKWvthFrraYFe/orDid/HoqueSqPahbIqmArR+XsTYCChN&#10;FeN3ezuPGQzqGLWcdowvXLuWx5xipjgrfmNcIGICg8uSjmsr3+a919uDnOeIWcs00xv/juGxMNUO&#10;l5ZG14taXa1mWPNM6zQOQorftbVKwRpjNxjzHss2VgHnvIZdjkOJ+uYZ5Yr47c4z3dU3XRQX5zXq&#10;kxW/99xVbd93333JFu3jV3/1V5Pth3/4RwEA169fTzYu82iHy9T/xXtQVPFUqPtsY7RFGGOMMcYY&#10;Y4wxxhhjjDnSDADgG489WmjcuYJHn0PJy/F8Y3SdR8hD3Xnx4sVk++jH/goA8IXHHku2q7Unhr0E&#10;MXK/W8f/BY24b+1m9fGlS5eAoWtEOnuUXjPtyj3A3pfszSc16ErtJSFvrFKDttmYULAqrxbblFo4&#10;tpcoz3s7eZVBFTMllQOtiBi2ffKgRFlvb2flbb6nfL2UBwoDI++99kztUQs8sV55lDheb3hNWPHL&#10;Hr04llXCcR1Ohz1cQaTDHqC0miUdz56wYVQdKhujPHHT0JaKUr30tR2SClsdF57NLltOj9oRFY1S&#10;0fS1LdXqE3Ucr67aZmMm9Zx10dUGJqWvh/w4or3Jo+XBZa6UVwfUb6Q+qaMNt9m6npP+tkiHvN31&#10;cUoppWxsL21jBuk919b73HraynAWVF/NbU+1w7CpfSq9WSnddy06jXh2BdS/d1r5jYNLMkrkltuS&#10;CnL0OVb9Xl8bAKDur1UfN40ttcMCbbAodRkODkaVUt3vovE2Vi7F9xS/A8Om3pV8bth2Oaa9KEP1&#10;DaVs82SQVGv5PuMdmN857Ta2l7PF39F4m7Mwj/JdHn0N3nYavyXqd3KuuePPPOq5JG1KdvVdhRY7&#10;ACzVcWwB4EY9lsCzwmObx6ZC1cuzf2OcgccjiiBmZ4DqqTF2ImxpHyl+47tGjWXwmEZsq/WnIp4w&#10;6B0YcYIxZk2kyBev87QX02PIzueEMpujBrR9l3H7iO319Y1kU+fGLfG4VuT1zJlqtjkAnD93prZV&#10;fwHgbW97GwDgJ37iJ5ItZqhvUbxnLuulQbXdyEvLOi6q/Sobo9pAG6NvWWOMMcYYY4wxxhhjjDFH&#10;Gg/8GmOMMcYYY4wxxhhjzDFjgDmEemDp9s1a/nzqVJZQhww69oGk82z74peqEA+f+MQnku25F18A&#10;AOzujYZ1YNl9SJ85hMCFCxeAMYu70UwlKQ9n1PThmO6lJNdd8nx1jr5Gv3Mz+T5OrIxK//k+UzmQ&#10;LD8dR8G5w7a1lespUMHIx01dSNTTlrie1lartsBy+ZDxczB1zn9MNeCpC2HjUA+xzdJ5teCbOleF&#10;iQhUPSgbU3q6b+mpVF3Pgbo/ZQvUolWz0nY9NT1C2Ziue56UtvxNQ1f+jyPqnvvWk3rGBtzZh61n&#10;PanjVP6mQYcpKJN2GfK9Lx9EuY6W7+1kXmXIYYUCblvRLrpsgUpvVvo+E0ef+A5yqIdji3iO9VLS&#10;k1OmnvkbfLFDPSzxdOkCfaF6B/YtU+4LD+sybMyAFe8TdT1lKw79dlnaj3Lrd5+3ihSSY5B/p5TI&#10;4TzKt/TvkxI41EP5ei7JNKEegkYorvo2Y1EzALhZL9rWN9QD910xXhULv5Wi0T923F9fIh1OW42X&#10;xD2tr68nW2yrRe75VRLtqFHm9bYaZ+LtCO/ANhXKVaXdtFV/D+ihjss1Q7XGvpyXwVK1febU6WQ7&#10;e67a/tEf+sFk+7mf+zkAwGtf+/pkS2FSd3Ke+blaWa7KmNuK+k0QqHpXNmbS53j81Y0xxhhjjDHG&#10;GGOMMcYcSQaYg+KXF9i6Vi/GppSYrN5UC2c9+/xzAICPfexjyfbYE48DAG5u5tHzSI+9NDECfkCL&#10;CTz//PPAkOI3eSXY9UfEfh5RV6ProWYciJVwus5VtlBIq3O7bAF7Cfa3ssIoKXnJ45EWcmsE4q4X&#10;gSPFb05z1C96KI7jPKTrkSf9sF4lgxd4WF4aDRQe6YzzAIYal1W5GxtVkO8u1a5SK8RxfC7nZxhV&#10;/srGtHl9pqG0R12VS9c9Beo4K35npyv/xxHVlwzvY1SZs009JyodhTpOXW8a5qVWLQeV4R2m+FV1&#10;rNqCQh2n0puV0n3X4hLfPFb8HlvEc2zF74TcAsWv6tuUTfZ39W+zWEAb0IpfRqYzL6z4LYr67rrd&#10;WPFbvp5LMu73/jCqz2Hyot65fwnFL88UjxnnPJYU+/n3eihheRGyvrTlVY158LaydRH55rRjvI3H&#10;6uKeWPEb4yB876fqcRWumygHLo/Y5uP43Rv5V0pY9Y7h+1Xv8EFdt/xdGO+W5lBLdS6nF4rfUxsn&#10;k+3U6eo+f/X970u2d73rXcDQAnJXrlwBAKzU41YYyt/6WnUsK8vVOFSg6lXZmEmf4/a3rDHGGGOM&#10;McYYY4wxxpgjxwC3SPHLI9zhbeDYHjHSzwrLrZ1KEfzYY1WsXwD48Ef/EgDw/AsvJlt4MtSI+j55&#10;5r/97W8DNELPdCl+9Yh7HtXfPwhPR7apUXhlC3jfmTNngCFPS2yzLe6dz83b+bjdmxwbt/rLnpi9&#10;vSr/HHswtvdJqRmeDI6Zksuon+L3EOTFq1USrPgNm7ontrEHK7aVV06pzZl8TzltFeO3b9212Zg2&#10;BfE0LHEZFkC3+VkY9dLNE5V/ZWO69t9uFj1/80B5d2dhlWaBqPKc1FZKuT8vtWo5qO+9wxS//P2i&#10;3m2xrRQN6rg2j/+0lH5OFpf4FrDid9FQ/eRU1M9xc92IMmmXqWf+Nr2zFL+liBi//A455Gf6dmPF&#10;b1Gs+F085lHPJVF9ddc7Ru2Pet5PzzGwWc84Z8VpqHuV4peJMYWutRpUXhTqtwSf21YOapyEifE4&#10;HsuIsREeq1PjEXFdvv5qfRzbYiyPyyON94wpg8grnxPfxSovPF4V23y/S/W7g2eQ5G9E/i6vzuX8&#10;h+J3fTWPFa2fqMrrvb/47mT79V//daCRLnDp0iUAwMkTeR0zTvvEeqUi5nak7i9Q5aVsjKr3Nhbs&#10;S8UYY4wxxhhjjDHGGGPMrAwwB8UvexZUfJTYr1bua4yEL1Wj2ByT908/9OcAgC9/5avJFh4bVhDH&#10;NbZ2szfh6aefBiiOC9NcCZC9A1W+lGrnEPl6h4f1dQbtHqCga4ReKXmV4lcpYTP5uLMb59L2YX17&#10;fJ85xi95VWqlryqPGzcqJfc4crmNxuhR3gul+OXjVJwaVk0pxW9sK8UvHxf3x2UY5/C5Kt+BKn9l&#10;Y9q8PtNgxW8TlX9lY7r2324WPX/zQHm7Z8GK32nJ/dmdpvhlVYJ658Z217tZqRxKUfo5WVyiXK34&#10;XTRUPzkVVvzOzhFR/C4t5e/4/TEzL28LVvwWxYrfxWMe9VyStr66613D+6Oed3dzX7hdjxfxWlMx&#10;lsSzx2Ob04uxh7b8YUwe22yNPIvjmKg7NfOZ6zVUvWqmOI+hxDl8XaXa3a3LS421cHox1sI23k7P&#10;G5WhyldcW6mJmVD83riRlbX53ZKPj9ntjfjRg2p7mX4bLq9U5fE33/LmZPsP/oP/AADw0EMPJ1tE&#10;NWDFLxNrVnGeVf4DVe/Kxkz6HC/Yl4oxxhhjjDHGGGOMMcaYWRlgDopfHn1WHoMY6e88biVidmTb&#10;pz/32ervZ6q/APDcc88BQyP4kfblazlWSxzHKw/GdSdR/CZI3TtYim1WuEaafG4/26D2PPBAfs5C&#10;Pi5sBwesno6/+eSTq9kbEYpfJt1nIxbK+Hvf2hpVTWvExYjI4177YVJRpbxL7P2K9qBi23Dbi/vj&#10;tG+F4rd0nMfBfkchFqCtDBh1XCFhZAN1nUDtU7Z5Uvp6pdM7Cqh4ToGyqTJiGyt+A3WOQh2n8jAN&#10;81KrliPf552m+J2l3tVxKr1ZaVMRHC+q8rTid/EoVoahVm1Ua5lnpkwe8zN9pyl+ue9SfZuyqf4u&#10;JqgtL7Natb0MVTpzw4rfoljxu3jMo55LEs9713Pfub++zZ2dPGYTil+eKR7qX47xG4pfHl9qU/yq&#10;vLBN7Q/U2BPD9aXUsSpGbpzTpThtU+1yehHjt0tBHNtKGQzKF4/HqbHBoLNs6nfH9nauz5WVGL/J&#10;5+7uVnXcmHVXK3759XhQz+J/6P77ku23fuu3AAB/62/9WLJF+1kejN47AGxtVvfHY0l8z8Ooe1M2&#10;RpVXG+1vWWOMMcYYY4wxxhhjjDFHDg/8GmOMMcYYY4wxxhhjzDFjgDmEemBCKs6y6thm6fPwPgBp&#10;cTeWmT9/4UUAwCc/9elke/zxx4Eh+XRI9p99oToeFIQ5AniDJNQ8S17JqllKHXJ0noaWQj00FneL&#10;A1hW38+2ulqFJGBbhEU4qBddq7bj76iN72P3Zt6vpk/EtpLTq+NYsp8ZPVeh9u2mqVS5rJV8nW0s&#10;p4+2xGEdog1wO4tQD5z/yA+3M4d66EaVh7IFssnMSNv11D5lmyelr1c6vaNAIwh/je5/RlFTmtSU&#10;w65nNVDHlaqTeYUpKAdNM7vDQj2ovlq9K7tsgUpvVtR1jifxfeBQD4tGsTJ0qIfZuQWhHoJp3sex&#10;uFuejqtDPajrKVtxHOqhKOq763bjUA/l67kk6jlXNkbtj3rmMAC7db/IY04xhsShHmKbj4u2Iq/V&#10;YYttdRyj9qvxj67QDHFPfG5s83GRDo+hqNARGxsbaTtQ37ptNobLVZVN5HVcyIhMddxqvZgaaByN&#10;F4mNUA+cr8FStX1IYyh7+1W5rdchZwHgPe95DwDg7/29X022YH83n3v69Om0feHFiwCAU6dyuFUO&#10;LzKMKiNlYyZ9jlXpGWOMMcYYY4wxxhhjjDnCDDAHxS+PPp84cQIg9SVvs+cgPAs8En5Qe/gb3pJa&#10;BcyLu33yk58EAGxubibb1atXAQDf+s4zyRaehQjWDRr158Xd+HrhWVCeEXY6LCV3Zhl/YdsIf5f3&#10;KO6JbSvI+U/3TB6PKBv2voTSjhV3Kl85D6PHqbwyYWPFb1ZU5wJW6bGnK5S8rNBVit/Y5voM+Hoq&#10;PZX/QHlclI0prfqy4reJ2qds86T09UqndxSIPomfp7ZFALiMVF/IyhN1/qS2Mgqy+alVy5HL4E5T&#10;/Ko6VgoKJmxqn0pvVuaR5mIS5WrF76JRrAyt+J2dOSl+G0opocZS/V28f/ncWNwtz2604ndSrPid&#10;DSt+y9dzSdqe83H7lL1N8cvjG22KXx6b6qv4je2+x6lxCdB+9RuIFbpK8Rsz3Pm4GHvjMTjeH6ix&#10;ojZb11iR+mbmd0ecz2mr+4yxE04vLrdMY11ra9X4Iyt+9/ereuRrLNdDMaz43dmtyu1gN0cS+Kmf&#10;+ikAwH/4H/6jZIuy3tnK7ePee+9N209/6zsAgHPnziVb2zeIKjdlYyZ9jkffssYYY4wxxhhjjDHG&#10;GGOONAMAeOrxx9qHkyeER6fVSLSyqRHtUPyyR+DmdjUKv7mVFcRPPPEEAODP//zPk+3pp58GAOxR&#10;sqH05VjASTm2lNWX7C1pU+2wwjW8EQeHo7GMlRdEeW6a3ovqOBUbmWk7l70KZ0+eTNsR44Q9WJFH&#10;roew7ezk68Y57H2Jc/g+lVo48qPqekBlLvcL75BWYef9bWWt4uKwulfFtonjlNdKtQ8u/8gL31tp&#10;xW9pj7qqB0btV7ZgHorfNs+ZqhNlY9rSm4bS6am+VbVHRnloIx1ug6rfUPWpnie2qZi8s6DuaRaW&#10;Qmo0BnXPyqZQeVU2ld4BqnJj73QJtWo58n3caYrf0qj6Z1SbUTamK81FQuW1v636u0TfbCXUlupa&#10;i0bpPHJfH+1rGvVm2Pjcmaif4729/K0eWVHfgOq6XFbjtqcnl0usvVGiDRZlTorfUkSMX1b87ouZ&#10;l131pdpo2zeIOl7ZWPE72Bt9rywCd7LiVz3zk8KK36BE+c2DedRJiTJkSs/Oa8vfuH5B2aOer1+/&#10;mWyh+FXvBp49fuXKlRFbwPek3ottv//43Nje28v91sZGpVattitlLp8TYzHc16k4vRFvlm0x1sHl&#10;G3XXNS7UFjOY01P1Pm67zRaoem1SnXtAsXaXl6t7Xl3lcRzxzTCoy5B+Gx7Wv8f2d/JY4w//8A8D&#10;AH7zN3872SKqwcZ6HmPjMcZBrUDm39ptMX5vBeOfKmOMMcYYY4wxxhhjjDFHkgGOgOKXj9/eq0bK&#10;9ygWx1NPPQUA+NCHPpRsoQK+vlkphEExX9lDktKmeHFd+dOe6Co/7OHpq3qN6/F1wxuhvEd8nFI8&#10;JM8TqY/XaP/BQWVXeVAxZvaStzt7hVS+2IvRpnZWsF9Mla/yKLEHJfLN+VfpxPns/Yp4vvEXlA6X&#10;dXjJlNeqq82oej+Oit9A7Wtx3k5NX49qm41pS28aSqfHtN2LKn+2xbbyqE+S51nP70PbfU6DFb/T&#10;Qu8dK35nQtU/o9qMsjFdad5uVP6UTdE8Lt659K2yaGrLmr7315dbkZ7q0xWqn+9qo72pn+P4Vq2o&#10;8srXiLxynmO/et8Nb09PzoMVv9OhFL8c47etLan6ZJsVv7Mhy2NGSv8+6dtPtWHF7+xlyMxL8dt1&#10;rtpupF2/O3j28o4Yy0j7SLEZil9eG0r1L3E9Tq/tXaPeWTwG0UWMUSglr4r7q1Azyjn/kS817qLq&#10;rmusi1HlFfekxnZUG2AGgyqPKwMeV4n2k/OwvFylw2NFsUYXvx5D8btMawt83/d9HwDgd37nHyTb&#10;3XffDQDY28n3zuV6olYC8/jYuDK5VZR96o0xxhhjjDHGGGOMMcbcdgY4Yorfnf1qJH1lNcdjvXDh&#10;AgDgIx/5SLJ97GMfAwC8ePFSsinPTnBIY+B9PRmcXozwq3P7eoAYpVoI2PuiPGLZk5K9DkuH2YMV&#10;sYn5nPCwxCqIbOP8x/bubi6PKBv2coR3Y4+OU564yMNOvdJi13EqzxijfA6UB4s9a6dOnRqxRTp8&#10;buznPKh8BZx/dU9KXT0LpT3qqu0puo6L/aJqZkY906ouFOo4ld4slE6P27dqU8P7xqHuXZ2jbOpc&#10;tpW+Z3W9WVCKX3Wfiq7jVF6VTaVjxe/sHHXFr2orCnXcuDQXBaWSUfehaB5XbSelJbB4asua0nUy&#10;z/RUXSibykPY1PFTUT/H3BceHlY2lWe1LgcfN257evJ9WvE7HUrxe0gq/vbfNqO/SZRNodqoslnx&#10;W5bSv0/Ub71JseJ39jJkSit+1W/krnTUTOv9+t3Bs4S2RYzcSJtt169fB0j5CwBbW3kmeRB56HrX&#10;xDWU4jfGIjA0nhJlw+URcX8jxizGqHtVuYaN71ONYUUeOa+79RgcnxsKaVZKx3Zz7CxtprUaTpwY&#10;VSfzWEzY+N7VeM9yXbfrKxQzfj/eFzQWVp/CazqtrtX3Se/19P6s2w4AvPWtbwUA/MZv/Gay3XPP&#10;PQCA61ezIpzZOFHV6c2bOb506eduUm7v1Y0xxhhjjDHGGGOMMcYUxwO/xhhjjDHGGGOMMcYYc8wY&#10;4AiEemB2DyrZ+PqJSuYOAJubmwCFdwCAP/7jPwYAfOs7zyRbSLvVlEMO9cDThOS0gXqbj9vbq2Tt&#10;6j4YNR1AwYGgAyW7V2WZpP311GEAOLGSz9mvwyrwPUWaPO0qJPZ6qlUyJZsqo31aGE6VZZy7XZcf&#10;21QZqSkkGCP9V9M2Yn9MkwCAM2fOAENTJuLaPN1ChXpQ01hiW035YJuaxjILpadSqfJXNqZt/zxm&#10;N7RN6ZuGtvxPQ+n8qcULu6Y4RntUbVQdf9wZ0MKgJeA2o/pjZVPtzKEeZueohHq4E+F3qXom+tuq&#10;NncUQj2U7l9Vv3EsqZ/jWIgFAPbrKaaqv20s1FJ/aIx7L5YpQ26XddtbtDY4p1AP6pnsW6aNb2IR&#10;6kEt7qaup+qT02577lR6ynaUQj0sLeVpy4uVw0zp3yclpks71MPsZcjMK9SD+u3CNMdiqjw0Fi6r&#10;x41WVvJzEqEe+DiV15iif+lSDht67dq1keNUPxSo8lBjFeo9BhqL4TGKGI/gc9QYS2xzeqreVfgH&#10;NdYV43JcbirUQ4xhRbiFcXBXvbpalUMjDIMI9RC25nHV9hqFvVGhHlbqsbBGWZ6owoYu19+WQO7/&#10;dzZziIZf/uVfBgC8851/N9kiL7y4W6N86+8CLq/bzWjtG2OMMcYYY4wxxhhjjDnSDHAEFL+8b68O&#10;tLy6lr3EMZL+uc99Ltn+4A/+AADw1Se/kWwnT54EhrwSwXSKXwq+fRjbox4slZ5SI/B9Rh7ZcxCL&#10;mSmvkCpTVo7de/5c2t7eqRTSmze3ky3KkK+XVbR5EbXMqLdqIPwI7O2Ja7CaOcpQKX6VV5/p8qLF&#10;Np8btmgLGKP4jWuzlya8S13XVShvYNc5k1Lao67KnGnbr/YVvl1gqI2UQOV7Fkrnz4rf2bHid1ry&#10;fVjxaybFit/ZUf3GsaRF8ctlGt9QvKhN2NQ3O4qVIbfLuu0tWhu8hYpfRpWvtNVlyCq8fSXBJFQ6&#10;Qds+RuVf2az4LUvp3yclfj+p5rao5Sfb6IyUKEOmtOI3xjzUbxeG+/c2xS8v7rZT71czgrlcYiyG&#10;Fb+XL18GJuhz1LiEWpCU3208HhGLvrHCNeD7jHvhfKk8hk2VvypLzlcs7sa2OI7PPagX0ebq4nKI&#10;e97ezudEkSwvjx7H54bamRfDO1FHAVg55N/I1bn8myoUv40F5OrF3ZTilxd3+0//0/8UAPC93/vX&#10;k+3q1asAgNMnq3EkDNXt1SvV4oA8y1zN6L+VlH3qjTHGGGOMMcYYY4wxxtx2Bjhiit+D+tTB0mhc&#10;k6985SvJForfx574crKFyjNiAjMH5PpTCjrlVWHF72Cp9ngc5JH8GNXn0f3wHrFNeWniuiquSXjB&#10;eD8fp5TBD9xzd9re2toCANy4nstBqaCz96td8Zs8WHRc2FiVE/fZLMuqHLb3WAVcHacUG6qdgNoU&#10;ty0VozjKhhW/ypsW1+E8KO+j8hDG/i6vW2lva2mPelf+g7Z9TOHbBYae1aBvfvoeNwsqf7PAbUZ5&#10;bYf3jUN5mFW/rGwqbbaVbtfqejOxRwqoGnWfCnVcqTK04nd2joriV7UJjGkXCnXcuDQXBX6XBn3z&#10;3Dyu2mb1Tgm1Zem+GmPqaRZKp8flqtJWNlVn6ptnJurnmPtCFeM3vsn42y3ePw3FF22XqedcBqkd&#10;FmiDRZmT4le937lOVBsIW+O4ugyXl7Na+5Cf6RbU9dim2mig9inbUVL8Li9znOTZUXU4K6V/n6h2&#10;OClW/M5ehsytUPwG6lyMG2eoVZvc9e/V/6j3gYqbG8pOkOJ3ezvPmlao8QE1ZpPGUMjGCtFQp/I9&#10;xzgO32eczzNgYj/nNc5lW9/vs606lm3fLoKbGN1eumf1+4mvG/vZFuURs7UB4NSp0wCAVeRxqHg3&#10;83dEzCJqjJnVsYVXl2kMq979vd/9hmT7x//4HwMATp6srgUAV65cAQCcOXU22Tjty5eqdnPuXJ51&#10;H+V/uyj71BtjjDHGGGOMMcYYY4y57QxwBBS/7BFYWq1G5OvwIQB5Kr71rW8l2x/90R8BAD77hUeT&#10;LVQBsUoj6LrjFL8yXkzEPTnMKtlQ/O7tZQ9KqGjZqxI2pUBQHiz2HChPUZRllzL4zEaOhaLyFWW4&#10;vJQ9RZFmQ1lTs7aW488kL41QAatzm3Vd3efN7ewBCWWHLHOqG+UpYtSql2Fjb1psc3kpFYHyXCqP&#10;nspLW3qlKO1RV8+ksjFt+wvfLjDGWxuovCjbPGnL36yodhao+2Sb2h9M0i7V/U1yfh/a8joVQvHL&#10;qHJVtqCrH1I2dU9W/M7OUVf8Bqp9KBvTlebtRuVf2RTN4+KbJ3+rlFBbqr5sVvreX19Kp6faTN9y&#10;UP18sfzVz3FjHY0UpzHnOb7pOV5f5Itn1fG3bpk85jxY8dv9bRG2xnF1GfKMwgE902rmYpzP6rS8&#10;eny2qTwGqs0rmxW/ZSn9+6Stjvtixe/sZciUVvyycjVQfYkaF2BbKH730nMMHNb54eMiTe5zghs3&#10;bqTtUP9y3N9A3TuXs+rXYj/HrOVZLHEOv9Ni5jrborz43MgrvwNjDGxnZ/Sh5GpSzWN5VRgFUQ7j&#10;xkZim2eb5zGnfJxqF/G+P306K29D8bu0n8+Nb0ReKyB+X3G+1tar657ayDPB109U5/7Gr30g2X7w&#10;B38QAHDjRp4tH2W+VyuhMZR2/dnS+EZxjF9jjDHGGGOMMcYYY4wxRfHArzHGGGOMMcYYY4wxxhwz&#10;BljgUA9pWg/ydK/VWi7Ns9FiesGzzz6bbH/8J38KAPjMZz6TbDGliEM9xGJxIccGgD36Z2+nkmTv&#10;0OJj+7v1tIGDLJ1fWqoXbdvPtr1azr1NUvaw7fP04Povl8Bufc6AJONLMTWByyq2qUxX62kBjdAF&#10;NMUhL06XbSFNX1vNIRxyYPXRqVbnzt01YqtnUwANmX/OgwpVEbd39ca1ZIt8sRxeTefqmpJ44kR1&#10;LzxdJGwc6iGmRajpHUzcE7fflbgBqqflqKdkAQZ1GbFNHceemLB32YICs/gaqGeSUfuVLVDTRmal&#10;rQ2ovCjbPGnL3zSovjXaEZCnL3FRxyIG3Gnu1+nwcXFuatNkAx0b5wI5Tbat1s/RAU2VXKqnwU5j&#10;G9SddNdxbbbG1P8FDfWQbEt5X7yfyNRqY3tpGzNYtGnNQ+SQDznUQ1c/eitt/MzmnOpnrM3G57a9&#10;T26Xje1sU/1Pf1v1d205T2dseyb62g6pX2g7ju232jaoY5x1HdfXtjLIJbsfX6D7uSbDxuVwuFQl&#10;wOeGjc9tK8O+toPd/O28X7ckfnbW6u+5k/VfAOlDY5emtm7StvoWa2vD2pbzsIx43yWTLOt52djO&#10;tgT/uCnwkaimh/P7rO3dpvaB2pH6VmdbnN815Tl/y4/mVb2PlY05TO1at4Z+NraXstWWlfzbRbWF&#10;SW3Rz7BNHcd2ZWMKNL0Gqh3OwmHdDm9VzU1q62qj01C6DFOoB2oAS4PJFmhjWzz7qn9R547dX7/H&#10;dndzXzio+wiVjgpPEP0MAFy/fh0A8Nxzz40cx0Q6jYXEWkI9cOgCFeqB7zMWCONQCQGnHXnksZN9&#10;ek8HS/U7nO8jyuaA+4P6VA6TEs8221RXz8R+juYR98ljV1F3ql1waIzT9YJruzdzeaytjIY9jUXb&#10;lpdzHcd40PnzeYG2c2eqtP/ZP/tnyRZcuHAhbb/85a8AADz3TB5/5DI8c7pa1I1Dl95uyj71xhhj&#10;jDHGGGOMMcYYY247A8xB8VuMWrWzu5u99WsnKsXvzZt5MbDwDPOo/gf/7R9Xfz/4wWQLbe31a1nx&#10;u75RnXv9erbd2MzXW689Bje2srdn+2a1/8Sp7JFZrhW/N7aycnWzDga+QyP9oaZjf8tBvZ+PC1UD&#10;q3xCqZAUfDRyz+nFuex1YKd/IL3v5AvQ+ytOnMhBsJOKlmzhcVKKR66ntODedi7f8Eyxh0otsqe8&#10;fEzsP3s2e3HCo8YqAuWVCxunu0b5DpZC+RGKF/Zsky2O6/KSsVc87F22QHvq2ssozlEeTlV3s8AL&#10;tZRC3dMslE6vNNEHNG15O7yjXbZoR6n9jmlbqm122fZrlRarLpNClJQAbTZ17iy2Zg9ZFuXpZ1Sb&#10;UraAZ0m01Ymysb20jTk8FC+UGWgrj6mgTLeVV18brybbdlxfm3ru0FH+R9HG9qyaay+b3jaSmLUe&#10;19PWt47ZfqttUYZdx01qY/sstpWQ0/B1WC0U6h1WBofSWJT/Rv29DwDL9cLOVy9fSbatnepb/I3f&#10;873JduJkpd75+le/lmzxuwEANm/U3/od32eRH7ap772DegagKtdpbOq66jhV/mwLllfav+kntfG+&#10;+J5mtW18t/N3vlpg6O67z1cb9C7Z2cy/w+655x4AwCteUSmqAOCFFyql1fPPP59soda6fPlysp08&#10;Wf0WWV3N9R6wQk7lNbb3qbD1JKGqXHkx1jZbRd1WmhVe/x09rq+N38eqLUxqW2Y1f8txbFc2pus7&#10;6XYTM1tD+Ysx99zXpt7x6ri+Np59V4rSdZKVvvy9ze11MmKxef7dH30N90M8K1n9fo1Z3HxOjKM0&#10;06nOVb+l1WLz3/nOd5Kt7Vwm+hdW9MZ4REPpSvmPe2abUg7HbPYrV+gduTV+ITGRPWljIovcdGJc&#10;S7VRznN61yMrh0+ezrOvb96sxoFOncpjSTHLnxXX0b/fdVeeeZ4S3Mr1dOpElTbX3fp6Ve4PP/xw&#10;skW0gHjnAMB/9V/+F8DQ+JFkitmPpcdWJmXyHBtjjDHGGGOMMcYYY4xZaAY4Aorfra3sBT59uhrp&#10;39nJI/jhYVlZy97dL37xiwCAP/q3f5JsTz31FACAwrwk7+/V65U6FwB2d/IBKyuVd4A92uG1Xl7J&#10;xba8UuV1czMrfsP7wt4GFVMnvM4qRhV7jGK7y1ugPE+snlXk67SrAwL2pIfi9+RGjrei8h+wVys8&#10;Xdt7o3Fq+NwoGy4jLtc4tqFyForf2FbxfJXil9NbIzVLoMp6eN/w9q2kq60Eql2qupuF0ipBTHB/&#10;fSl9z6VZIlWUQuVf2YJy7ZK86+m5HK0bdT1lmytKjjIDXflX5a9sIe1gxe9i+WZzfaZnuVBZyvIw&#10;x4rSfXVpjkIbPIpl2NU/Buo4VmfGe+XBBx8c2X/p0qVkCzUQfx9eu5a/y1XcyLTGBamw1NoPUf78&#10;Pa3ueRZKpzfLt506jssj6uxGPbuRbWfOnEm2iEfJ9bC2Vr3n9rbyuXeFChjA+fPVdtQnAFx8qarn&#10;iLEJivPIKre9ek2T9VotBgBra9XvFPVdzrZoUze3ctvbOFEpm1kNGqh2q2yMKtfpqO6z8W1d4J2s&#10;2sysdJXJbYFkylk1WubeS91vUgFTeqXeAkXyyDPsUnpdOexXxqH4Vb/7+RlSit9GTNt6ASJ+f8Zs&#10;6mY61bnc/mM/v08ibVb8qmdazSaO9wr3TTEmwmkoxS/fU6TJdRhjTtzPxrld/Z4a81DtY4PyHah7&#10;ly2AZsoEK2t59nWUzUmKdRz55xkdMauH12q6Xs8EeuDc3ck2qN8DXJ/3338/AOBrX8szgl796lcD&#10;AP6L/6JS+QLAQw89BAy1vVLc7u+4fk+fMcYYY4wxxhhjjDHGmCPDAEdA8bu5mT3CZ+qV9njMOjy0&#10;rPgND/RfffTjyfbhD38YAPD8ixeTLUbe90hJF14TANjarNJmJUBc++q1nM7Gycpjs7WVPdERk4S9&#10;NMrTEvuVgpVRXgJ1nPLSKMWvOrev4pdjVIXXhRW/HEN3GLXC5R55rMPG9xFlw3FeWA0SeVWeunPn&#10;qlUVQYpfPi7Kla+n4uesUMymQNXn8L7h7VuBqjtlU/kKmzp+Nkbb76yodj0L5e+5LEdB8ZvrpL2+&#10;y117QgooYpiu+1Dlr2xW/JrjjPp+WSSOQhs86mWo+kplC/j9HorOmGEG+k77vu/7vmR7+9vfDgB4&#10;5plnku1f/It/kbbjG7IrLm0ostimvtVLqyO7yrAEbWXOqOM4f7HN3+VxDq+4HmXNv62i3FbGxCD+&#10;nu/5HgDABz7wgWSLmI7/8//8PyfbZz/7+bQdRExhTm+/Vn+xLb7vuY7jncvto/lOrlBlo1DHlavj&#10;uCcrfqfCit9h0+TMUfG7NKjHB0R8XX6GuhS/EeOXbSqHca4aR2iohet0XnzxxWSLfPE11EySeH/x&#10;GElct9FfUTptil8+J/phnoGhnmWl7g0bHx/7+bhYQ4rLI7Y5L7G3kd7yaNqs+I18c9oRN5j76HgP&#10;sGp681o19ra8n/OwUj883/u9eQ2AUGnfd999yfYP/+E/BAC89rWvTTY1LlSK2/0dN9oijDHGGGOM&#10;McYYY4wxxhxpBjgCit89iv8a3uGIvQtWflIM1ogL9Y0nq7i+APBnf/ZnAICPfjyrgMOjtLqeVQQc&#10;H+XiS1VcEY4zFfFtn3v+28l25mx1/s5O9mhHLOAuVaKKG8Zq1kB5iZVNofKgzm2uNjueXQqUHB6s&#10;jRO5jMLDxd4S5U0Lr9U++d/iXPbwKMVAxA0D3YuKP8aK34g7xvlib2IQ3rijpPhV9blINFc6LoOq&#10;u1lY9DI8SorfedR3EQrnq6sMVfkrmxW/i0tXHU/Kot/vPLjdKocujkKdLHoZKnURl6sq47Cpffzd&#10;GrF9+ds4Yvv+6I/+aLLF9te//vVk+/znsyr04sVqpl58n/N2Vzy/yCPXQ3M24OyocpgFTk/1Y5Pa&#10;WN0b965m0PG3mYozub5R/W5Yr2PvAsBd9+ZV1SMWI9dtfMt/8IMfTLbPfe4LwJCCLv2uYNVcvXYL&#10;5yvyw7814v3LeT3YyW1lsQilHf2+K/BOVs/xrKg2dds5QorfxjOWd99+5qj4HaCqExVfl/s1pchv&#10;qIRrxW9jVnWdV64npYQNGirU+toxswA0HsHjEpEOz1IJlapSFbNNqZyZOJbLId5jnIfmbIYm6j4Z&#10;tT8Uv+q93rCJ8uUYv2HnMZYbm9X4Dr9T77mneicsU/+u7hN7VR3fcyaP99x1uprh/c1vfjPZXv/6&#10;1wMAfvu3fzvZvv/7vx8YKv8YB2wrv2m53d9x/Z4+Y4wxxhhjjDHGGGOMMUcGD/waY4wxxhhjjDHG&#10;GGPMMWOAIxDqYXk5y8Njobc1mh4U7NRSb9CU/licDQCeeOIJAMCf14u8gaaDXbueQwiwtPvmzUpK&#10;3ljMoQ4PcXMzL+S2WivTd3fzlKCYktYVZkGFelDnKNS0MGXb3+83hU35AlR6HOohZPkn1qtF3kDT&#10;rtSUIbbFNi/u1raoxrhQD1GGnHbkIRZ0w9CCE4GaRhHXbqQ3GL2XmK6gpkSwTe0vjaqnRWIeU/9V&#10;3c3CopfhUQj1kKf99OvDbjmF22FXGaryVzaHelhcuup4Uhb9fufB7Z7e1sVRqJNFL0M1fZWZ1Mbv&#10;9wi3xs9iLAbz8MMPJ9vLX/5yAMBLL700chwoVAGnE9fjUA8xnbQxPbg+js+900I9cBnFNF0OsxBt&#10;tDENt4bLahCh+VbyuVdv5N9UEcbjh37oh5LtrW+tth977LFk+9SnPgUMhaA4d7Za/EctJM22KBq+&#10;p6jvAX1rrcZ3fucU9luNQz3MhEM9zM4cQz3gsDqOx0PUbz7+Zo7+rhHmZb86p3FuXZ5qPIJp64/5&#10;vRJjEzxGEedyqIfYbtSnWEhMhbfgc9TibtGPdYWJaKOr3W7U4zN8XOSr8U6ttzl/je36UA6tmha+&#10;W6f3RJ0Of/tEefDibmdOnQYAnD9Z/QWAF77zLADg1a9+dbL9/b//9wEAb37zm5Mtxur4/RT54vdF&#10;KW73d9xoKzfGGGOMMcYYY4wxxhhzpBngCCh+19ezR/jKlcoLzIu7xSj95nZW94YHen0tq1CvX6+8&#10;yd/41reS7fd///cBAF94NHuQT5/OHoPl5SqdCxcuJFt4B06ezF6cnd3K28wL0YX3hT1PMdLPI/7K&#10;prwMyhOjvFHKm3Bw0O71yemM+gL0NfJ2eNJXqU4i/5zn2FaeIl7cLepOKX5ZRcCLfCiP2cZGVfes&#10;8mXPW6DOVYHT15dHg3yrexreN7w9L7je1fWUTdWtUrWUwIrf2TlKit8ur39bvuZK4XbYVYbqPpXN&#10;il9znFHfJYvEUWiDi16G/K2r+sWwsXKp7biXvexlyfblL38ZGPqGi9lcb3nLW5LtV37lVwD63geA&#10;f/7P/3nafvTRR4EhtVD8huDyDcUvLwIXbaRLJTYLt6IdqjJXqONYFaXU0+rbOb7F+bir16r6uVT/&#10;BYDBWn73fdcrXgUA+N//o3+UbD/5d34SAPCXH/3LZPsf/9//EwDgq1//WrIt1Qsxb+/S77Ht+vfY&#10;IT1D9ffUAXJel+oFpdaWqY7jN4L8zmlHHafKdTqq/FjxOyVHSPHLYwKl3gKqbU7MHBW/hwdVemo2&#10;NJdvrrt8T/zbMBS/jfdTXZ5qQXguF1VGcRyre5XiN94nSvGrFg3jmQe8HenwOZFvpYTlPPN7MIj8&#10;N8twvI1Zra+r3oFs61T81tunz1az80Ez9bkML125XB1H43J33303MJy/vaoc1qltPfJwNfvnP/lP&#10;/pNse+QRAMC3v/3tZIu0r1y5kmx5nK+aaVSS2/0d1+/pM8YYY4wxxhhjjDHGGHNkGOAIKH5XVvL4&#10;dHiY2bMQCtHt3ezhiRH1tdXsaYlzdmrvDwB87nOfAwB85C8/mmzf+c530vbOTnUse03CG9GIa3UY&#10;6t5Rj42K1dKlAlYxU5T3JeBzw5PS9FSNehiUJ4t9AXp/BavSUl7pXOUxbvMoLa1mr5u698iLisWF&#10;ofIMQg3Cyg6usyDlgb1V9fU43Y0I5EyoexreN7w9L5QXSdWDQp1bPs+j15gVVe+z0NbmF4GjoPht&#10;s6m8KNtcKaCIYbrKUN2fslnxa44z6h2zSByFNrjoZajex+o7SCl+VT/K33jxDR6KHZACipXB73vf&#10;+9J28N//9/992o7YfVyWoe7hOLHxnc8zyyKPDfVd4Top3Q7VN2Dfa6jjWL0WMS65POJ63BZi1h1/&#10;f1+8XM3ePH3+fLK98d/5d9L2/k51/qWrWYV1cr269tm78jkP3vcgAGD1RP7Of+rJbwAAnn4m/5Z7&#10;5ulnAABXKKbkctQn5evEapXOGs003d+uZhqq150qI2VjVFufjqrtWfE7JVb8DpsmZ46K34O6WStV&#10;a/O90q743dmrxg34ftsUv9x3qTKK54OvEe8OVqvGfu73YjyCbXFdfteoGc18jspDHMdlw3GIA9U2&#10;lU2hxmfUO7xvekzMDOEyX1qp6ifUwKBZODwDPGL8vvfvvivZfv0DvwYM1XHEjmd1b9Q3xwK+ePEi&#10;MOV9dFH6m2FS+j19xhhjjDHGGGOMMcYYY44MAxwBxS8Tnk0ehQ8PxO5+Pj55QepVIcGeaIrndL72&#10;Nn/q059Jtn/1r/5V2g71L3u5t7YqT0zEGwaAjTreLyt+Iw9qhUXlpWEvQOzv60GZRvGrOCQPqCLS&#10;XFsbjZXL3lPlJWvzCq1tZG+9ItJTSmm2sy3iwKi4OKr9KBUHe91O1WoDRt3T8L7h7XnRiF9UX08p&#10;a5goV9V+ynv9+7XBSVAKo1lQ7XaRsOK3AAUUMUxXGar7UzYrfheX0vnrajPHkdutcuiidB3Pg0Uv&#10;w9KEAggAzp07BwB43etel2yhnmJVU3yz8bfBPffck7ZjJlgofwDgmWcqNehzzz2XbKEI4nTiG1Gt&#10;P1GK0u2Qv2tV2pPaeF+0R46/GLbLl6vYjKB6jDoEKeTuvf++ZHuY1NzptwHFFN7YGI23GG2Af1Od&#10;Pl3V8ZNPPplsX//614GhVeSXBqNxNqP9HFB6J9bG/z5pK6txlOv/q7K24ndKrPgdNk3OLVD8qt/9&#10;zd/Xo31cI14uzfIOlOI36L7eaN8U/Rm/i0KZyueGalepd/m6HFs+8sDvnUhTxQLm5zfS5Lpu68u7&#10;jos+XB3HqDEIta3epWyLMTr+9rl+syrjH//bP5Zs//B3fxcAcP5UVgbfqOPHqzq577783on88/v/&#10;gQceAIZUxaW43d9x/Z4+Y4wxxhhjjDHGGGOMMUeGAeag+C3l6QpPUtObMH6k/HDQbxx7sEyxeeuR&#10;95tbObbX5z//+bT953/+5wCA559/PtmWau/SjZs57m94KpS6V43us2dHxQLm7enJ1z04GE1PeWn6&#10;xvhdreNgMRzjV3l7wqbaxx55rENdzR6xKA+OwcZlGOewMptj+5bgxMpofOBA3ZOyMfPwqs8L5flT&#10;7aMt/o9qg7Oi8jALbempfco2TwY0q2Gx4L4mthc0rwUUMYxSVCkFPSP7x7r/bL4uyvQR6h00OTmN&#10;QZRhobJUZXSc6bpf9e5QNqYrzdtNmTY4P+ZRfot+z5w/1b4mtan01LcA09Znftd3fVeyBawuDYUO&#10;x/39xjeq+K733ntvsrHiN1bzZsVP5ItX+n7xxReBof49vkn5+7y04rc0Xe1a1YmyBep9xwqtsLHK&#10;KlRTobYGgAceqMr/208/lWwPPVSprABgY6OKC8xl/cILLwBDvwNe8UjVRkKhBarvZ599Ntm+9a2q&#10;blmJHO9f/q0R+d/bI6X3Sij7yryPy1E9M+l9jHLv5DsCUvzmmVZl6rjtGZqEyCI/Y9FT8rOtnvOw&#10;qX0o9RtUzMzm9qh+E8bMYu471XjJ8tL439x8T/yajfM5nYN6ljfnYTTXk6PGKFScXjXDm4l8jaun&#10;cfY+cH4ClZ5qr+odHvnnmLvx3gx1LgA89NBDAL1Hh4myu5/e09Gv8/Xi3fGa17wm2f7JP/2nAIAf&#10;/pEfSbbPffrTAIBzJ/P3QYmuUJXVrLSlqfYp2ywUeOqNMcYYY4wxxhhjjDHGLBIe+DXGGGOMMcYY&#10;Y4wxxphjxgCLHOqh5hA8lWpUJh/0DfWwuZ2DYUdoAF7TLKaKAcDHPvYxAMCXv/zlZLt+vQrxwEG1&#10;I2A029QiE0rSH9L5cYG9J0XJwhvB/9OCAKPH9Q31sJKmPlF9N6bNjE7vUNMGggPS5MeUFp6GoqZR&#10;cDoq1IMK2j4LDvXQ3iYwpo5j26EeZsehHgpQYv4Poaa+qmnLTDwTDvVQocroONN1v+rdoWxMV5q3&#10;mzJtcH7Mo/yO4j13tbNAHcfpqW8BRZQRnxu2kyfzYl7f/d3fPXJcTDHlBVg+8YlPAADe/OY3JxuH&#10;BnjVq14FDC0cF9/tPC01FgHj/j22eequKsNFoit/qn6ULeD0YpvLKN5pXCfx3X7qVBW+AQDuvfsu&#10;AMBd57Jtn74Rv/iFRwEAq+v5t8ZS/T7cpt8Bb/ze7wUAWrIbOLVRTfe9eDkv4PfSixcAAJvbOV8r&#10;9VTy5VVa5K1eQHdnN/9mWlqpwsb1/Y1566ieE4d6mJIjFOqBvxUX6q3SM9QDo0I9xPZRCvXQqBMx&#10;jqNCgLYttqZC5mDMPanyUu/SCHnZ9R4I1G93tsW98EKd8f7k8a84h8NhcP8f6XDriPf9D/3QDyXb&#10;u9/9bgDAG97whmS7evVq4y8ArK9W74mD3VzWJbrCvuU2CW1pqn3KNgujT6QxxhhjjDHGGGOMMcaY&#10;I80AR07xOx5W7bZxg7z/4YFgjy8H/3/88ccBAB//+MeTLVQGa2tZXRqeh+2t7IkOjzd7QdTIvfLm&#10;8DmBOjdsah+7O5Til8nnj/oCVNrLtEBe8gqJxd26vEfBIV1W7VfeLfaOhdJ3bS2rA1S+Z+FOVvwG&#10;ykvJqHsOW7MNlkHlYRba0lP7lG2eWPFbgBJuYMKK39lRZXScGXe/qv9UqOPGpbkolGmD82Me5bfo&#10;9zxLO1LHqe89BZ+rvn9j/4MPPphssRjbN7/5zWR7y1veAgB4xzvekWwxI48XfPu93/u9tH3pUqUC&#10;ZWVWKIJ5QbKkSOI+ur6nRa9Xpque2lDHcXpRhlxGsa1mP/L3+ZlTlbrrDa99JR2X1bi79azH3/jN&#10;30y2e++qFgL6l//ff5VsO5vVOS+RuvebX69mbW7t5t9je9vV9gHd0tpynR/+Fq/rdmeP6ng5ZoaW&#10;eR+Xo8qjFb9TcoQUv0y0zK7+NmxqH0r1Yx2KX5WH46L47SLyqO6Tbeo41W8zXfuDSccZutpUzJjg&#10;2Th3nasWdbt48WI+rn6n8jt8o1Yf8/43vvGNyfZbv/VbAIC//r3ZFgt6qvcJ2+69624AwOaNm8lW&#10;gr7lPAltaap9yjYLk7UIY4wxxhhjjDHGGGOMMQvPAHeg4neXvCrhgd4/zP4fjscSMb8++tGPJluo&#10;gCN2CgBcuVLFA2PFb3g0OF6v8vaE14JtAY/0x3Zvm1JoAa3Ky/DEdZG9o5lpFL9pe3n0usrLwd4r&#10;VvxGHBmlvivF+vLoPQeqzSsbM6knbhHoKtPYr++9vI+1Kz+T0pae2qds88SK3wIUVsSoPkep15h4&#10;Pqz4rVBlZI4XZdrg/JhHG1z0e+b+R93/pLa+6ypwuSilV2xfuXIl2V7/+tcDQ0qjd73rXQCAn/7p&#10;n062UPSyuvQ//8//87T99NNPA0Pf5bx2xDDqfvk+F72OS8Pf3fFbicsg3m38OyrKl8tydblqexvr&#10;uSx3d3Kd3H13peB6//vfn2xx/n/33/13yfbCC9VvNK6T+D3A36GhHlQxmxtKwPpW+FPrcFDdsxW/&#10;i4P+jTEhc1T8liKy2GijeXdClYeyMapvm5ieil9GKX6VUnfRFb/q3hTNvFZXVjZ+J6m02RbbXcep&#10;d1tbvXddY1D321y+ofi9eTOrbeP9e/58tQ8Atmj/XXdVMd5/+7d/O9ne+ta3AgD2drKS98knnwQA&#10;nDlzJtlipv72zTx7P/Xl429tKtrKalra0lT7lG0WFquHM8YYY4wxxhhjjDHGGDMzAxx7xe+oX+dw&#10;KR8YI+m8SiwrBUKN++lPfzrZYnuL1L03blSeh53t7KkI7w3HIQkvOHvD4zj2zEQZ8kh/bCtlBNvi&#10;OFb8NstBlEm6zqgvQHkbplH8KoVrOm5ldJ+KG6a89ZhDm1NY8atRbZQJ2zxuV11vFtrSU/uUbZ5Y&#10;8VuAwi5hK35nR5WROV6UaYPzYx5tcNHv+VYrflX/GNtK/XXtWjWTDrSOA58b12OlVKiOOHbghQsX&#10;0nbcM6cTNl6BPOBv9ThO/Ua4U1CKXzVbUc1q5LKM98kSvUNW6HdA1DeryK5ereI3c91FnYWCDAAO&#10;60C+3B4j3802Wl1Pf8PS78T0Hi7zPi5HVQ5W/E7JEVL8NmYZ5N2Jtn55HEXKkBS/OT2Vw0w8vpw/&#10;NZax6Ipf9e2v+5KMKnNlY+Jeusqrbx4C3qfGbFS+7rqnmonB79z11fw+DGLGRkNxTHmNWTr/7jve&#10;mWwxS/5gN78n4j3AM30i31uk+I13TNc3yKS0ld+0tKWp9inbLCxWD2eMMcYYY4wxxhhjjDFmZjzw&#10;a4wxxhhjjDHGGGOMMceMAe7AUA/7tewfJJPfJwn6xsZG2o6pXRFgGgA+8YlP1LZvJtvmZiV739sd&#10;nd7EU55Csq0WPuApY7HdJe1vWxijK9SDlo+3T/0LSod64MXd2sI6dE1DmCdrS+OnEKi8KBujyuOo&#10;o6akxPayWMBvVtra6DS0paf2Kds8caiHAhSeCqmme6npV0z0DQ71UKHK6Dgz7t3QtxzUcePSXBTK&#10;tMH5ocp0Vhb9nlWb6VsO6riub5o4h89VCx7Hfl5A+eLFi8BQqAF1vfieVt/JoIVhOJ24Dod6iPP5&#10;Wz36eg71oBbPWSRK1zGnp36T9K3jOOfajavJxvV5//33AwBeeOGFZIvLPPjgg8kWv5XOnj2bbJs3&#10;t4Ch9NQU4FhkSt0nMzgcbWeLQVUgd2KoB/XsT8wcQz10tam+RBa5v4qnja+hrqeeRaZIGXaEelDX&#10;judOjVswS/WiigpOl09VfdIihXqIMldjGer4cahjlW3StFW+2HbqzGlgqC+PLofbaLwj+f35197w&#10;hrT9K7/yKwCA++65N9mizjbW8nv/+vUqvA+/B2Kht7vP5/A+V69W7xHVz89C33KbhLY01T5lm4UC&#10;T70xxhhjjDHGGGOMMcaYRWKAO1Dxi+U83p28Fku5CBoqrPpeeIGBL33pSwCAT34iL/h28WLlbdjd&#10;yd6NNsUve6PUAgmhImh6tapz+DjlSY9tVvweHnIZjpZJvk6+9zYvw/LyaND1LsVvm40d6uGxUd7I&#10;cd60OJbPUR7EWbDiV9+TaqPKxgt3lKKtjU5DW3pqn7LNEyt+C1BYEaO8/koBxcRzZMVvhSqj44zq&#10;RxlVHsrGdKV5uynTBudHV/lOw1G8577tqO9xCqX0UjY1M47zHH0vK4NjP3+zh8oXlDardkPpy2nH&#10;Nt+nUmvxt/ci0lVPqg0oW6DSU3Wn1L183P5htb2+kRftuXz1StqO+uF6ih8KPDtya6tS954+XSnR&#10;AGBtrVoQqPlbbnTWYKDqHQfZFp+uhV53BanK0IrfKTlCit/Gb9u8+/bTU/HbfMaq47q+kxdd8ct5&#10;iLT5Gsqm7jPg951Kh9uAehepZ2LSbxB13cY1Vqp+lPvgUPrGQmyghdceeeSRZHv3L/xC2n7Tm94E&#10;AFhbyWNJzzzzDABgmRbWvO+++wAAq8ukeBffB7EwXON9UYC2+pqWtjTVPmWbhdFWYowxxhhjjDHG&#10;GGOMMeZIM8CxV/wylZdgYyN7/3f2R+NzhQcZ5FHguL/hlfjLj3402Z5++lkAwPZWTi88EOwZSd5w&#10;ijOMWsW3V3vAQddterXqc8mTvrcXNr5G/CXv0WHebvMe6H3ZPxD7OZZLUErxqzxZcc/s4WFCscH5&#10;4nKfFvaMqNgxybm+RPfUYuM2ujyoUmcbO+vD3mW7lahnW7VR5cm14nd2rPhdPIopfmubdtDzsxMH&#10;KBvbuU7SVrKp4/rarPidDdWPMqo8lI3pSvN2M6ny5FbTVb7TsOj3zPlT7WdSW1d6Qdc3Q2xfvnw5&#10;2c6dOwdQzD9Q/8nf56EM5ti7vD9USRzPN1DfjKwginsa9x26iLTVA8a0e2ULuNwibf5NEmXIZRn7&#10;uY5D8buzl889Qb/Nop65/OP7nu/pzJmqXfDvNvUbIhSd6p3LRB4P6VtrtV6fYkC/0dR7sd3G9rK2&#10;o6D4Vdk6DGVfx48cddxSreBm2+Bg9DiV3kAMFgzEujWz0PYMTcNh/XsR1BKWqf0exjdlsmQbH8ct&#10;Mz4MVWudxjagmdNBlIPq89l2GHVHKAVr0Ewv2+X7ZE6KX34PRF5VDPrGdet8qRkR6p2EMW1Jlevw&#10;PowZq1HnRB45r6p/jNkz/B4+ebKatRHvaAC4Wr+7f+InfiLZ/v1/7zfS9oULF4Ch/N11tjqf83ft&#10;2jUAwAG9J1S7iLyqe5uF0umhI021T9lmYbT0jDHGGGOMMcYYY4wxxhxpBjgCit9i1LFo9vfy7e7s&#10;bwNDXoemorby6LAnI2KHPfrYY8n2qc98FgDw4ksvJdte7aFgz3coGFbXsxd7Y73yllwjD4ryXmiv&#10;eWyN+uKWWFVMMX4b9hrlUUg24R1Vx8/CPJQx4RVqegZHPY1BUx0w6qlbqr3+oyWdPatdtoZ3NDx2&#10;dFyXBzfOb3h163RWKAaxuj9lU8+qUnGUoBlnev6o+1U2pmv/pJROz4rf2YlYf4tKs82oJ77Nxvb5&#10;2Th+vDmeHOSPi8VESchmoHRfPQ+KfyeJb7tStH1bcFnHNt9b2JQqStmY+HbjmRisECodA3DRKd1X&#10;82+lqCf1jd1Q3Inv7lTv9NgptZmKa9lU7Y7G7lXtYhZyV9P+Xmy3ZXsze9U//F2SFbx8n5Wt+f1S&#10;p1f425rrKZ4jLl9V32xLzyCpVOnHauIg7q+hFB21HaR0uI+I/GTbUj11tPkbt7axWjhNMaX06hma&#10;o7mcDtX/zQLXe6h/O4TNrTYAWKqV1GrW6TS2/Z79gXrXqu/yaEeqL+lKr0HULeeLdk9LVx2r/cqW&#10;oGekazwiUGXNNhW/XtHW3/JjHDF5r1/Ns3Fe+9rXAgBeeOGFZHv1q18NAPgH/+AfJNvZs2fT9o0b&#10;N4Ch93SRTzqePi5Q5aBs86T0+2lS2kvIGGOMMcYYY4wxxhhjzJFjgDtJ8VvDo+2hHuDYKqwo2N6u&#10;FMFqVeCnv/PtZPvEZz8NAPjmt76VbNevVx4Nvt71m5WNWVmuFAgcoyq8aM28VtXEtj3h4QmWG7GP&#10;8vZSI05VhTo/UPuUbRbm4QFR7bDvdWQMmZYYtepaysZEGSqVw/B2G5HOmhW/DdT9KhvTtX9SSqdn&#10;xe/sDAY6jtbtR/Xli1mGpVVkZvGw4nfx6Pv90ps5Kn4D9U3DZR3bXQquvscp5RLnQa3VcJwp3Vdz&#10;Wary72sLxM8RoOPbdBrbIqHibqp23WULVlbLtmmuL6Wy5v1KZRjlz7MQsT++Tg5oPZQE2SL8K7ei&#10;uB6fGSJhrv+lurgafUB93GE9CxggxW+h90qxNlj30U1F7PjfopNQIo/8Cok4vbyGUbQP1ZYZlRcr&#10;fitKKH4ZVV6RNj/n8a7kx3NnsxqneujB+5Mt1rPiWPrvf//7AQA/8AM/kGwv0Yz4iAus+rOZsOK3&#10;k/YSMsYYY4wxxhhjjDHGGHPk8MCvMcYYY4wxxhhjjDHGHDMGuANDPTAhuVYLFoDCL7BcPo7d3M6h&#10;GT7/pS9Wfx99NNmeffY5YKg8dnZ2gKGwDgdiup1ayG2vDtfQWHxOSPtje6kR9D5tylAPQZfkPfZ3&#10;HTcp85C+R7mrvCqbardsc6iH2XCoh9lxqIfZcaiH2Sk9fdgsHg71sHgU/04S356lUd8YjPqmjG0V&#10;cstMRum+mr8LVd2Gre+37GCM/qitXTDKtujhPFSe28qIUceVrmPOn5pmruqEbXEsL+42OND1DPQP&#10;9cCoMnSoh8kokUd+hRzUXYMK9aDaDNPWb9wpoR6oOcpyUOeqcmVb31APKqRLWqSRnsXlOrjKubOn&#10;ky1COPzUT/1Usv3Wb/0WQGNeAPDMM8+k7XvvvXdkfxEc6qGT9hIyxhhjjDHGGGOMMcYYc+QY4A5U&#10;/LJHY29vb8TG3uLd3V1gaIQ+FL9LK/m477xQqXs/9olPJNsTT3wZGDo3vOXXrl1Ltt29av/6+nqy&#10;Rb743N1a7cce9916W3l9uhS/XV6Otv2lPRal05sHSy0LKKg2r2xMlK/y7A1vtxHpWPHbRN2vsjFd&#10;+yeldHpW/M6OFb+zU1phZBYPK34Xj+LfSbdA8TsNbd9GysbEueqb+E6kdF89i+JXHj9Gf9S3HtVx&#10;i674jd93GFM2sa0WKFTH7e1Xv1PnCV9X1YNiiZZeWwrlKinyovs55LRjU6iAWfmr8hC/c/m68ZpY&#10;5nKrbU3Fb9iSaSZUW5+KY6z4VW2ZCZsVv9EGRs9V5cq2tbW1tB20lT/3nUrx++B91aJu33rqG8n2&#10;ute9DgDwO7/zO8n2mte8BhhS+XLaJ06cAKz4vS20l5AxxhhjjDHGGGOMMcaYI8cAd6Dil/MX3mv2&#10;YnNMlPBQhPIX5K1dWcvHhYfrM5/7bLJ97rOfBwBcvnw52bb3qnQait/d6tonT55Mth2hNFYxflUs&#10;4GBAsXwPab+K8dvm8VD71PVmoXR688CK39mw4nd2rPidHSt+Z6e0iswsHlb8Lh7Fv5NKydsKE98g&#10;fL9hUypIJupxnCJMnXOcWYS+uq3Mxyl+g6PwXE6KWlOG77OtDavjVlp+m5Riqmeo/s0KACu1YpW7&#10;7aT4JUVh2i0Uv4xqF5F243dU/Tdik4KO4+7Pit/p4PLa36sKlhW/be1W/d5VebpTFL+hiscEZaPK&#10;lW1K8atI6t4Oxe/pjWqcanvrZrK9//3vBwD89E//dLJF3N/t7e1kO306xwWO+is9zmDFbzftJWSM&#10;McYYY4wxxhhjjDHmyDHAHaj4VZ5L9kqwoiBUuByT6ebNytOxvJq9tmsbVbySbz/znWT77Gc+BwB4&#10;8sknk+3azRsAgOvXryfbzk6VdsQ8AYBdEeN3v1bg7EUgnTHer4AVvwccl4vOH6av56O0l0blf1aU&#10;VzFQNnXvbFtey/U9jEpP2RiVv3HbbUQ6Vvw2UferbEzX/kkpnZ4Vv7Njxe/sLIKKzMwXK34Xj+Lf&#10;SaXkbS10latSM8W2ioXK3+dtjFOE9T3/uFC6r1bfjIquek+MaYN9r6OO633t28QseVbHDQo3ac5f&#10;PEd8XfWssi2OPaTv1dWl6veTUvw2rhebqozYRGriYZbo3Ij728hzbbPid/Y8dil+VfsJutpRYMXv&#10;+LLhe0rPHdl47ahhOL14L6r1rljxu71ZjWG9/W0/l2zvete7quNILXzjRnUcq3x5nC3qT93TTFjx&#10;20l7CRljjDHGGGOMMcYYY4w5cgxwByp+OV7vxsYGAGBzczPZWGVw5swZYMgjEMdyjN/wUrL36/Ev&#10;PQEA+PSnP51sFy5cAIaud2Or8oI0vJ4R/0Qofhsq4FrVqzwWS+R126WVEyPGrzqHadtfWg06Dw+I&#10;yn9ftYfKjxW/s2HF7+xY8Ts7VvzOTmkVmVk8rPhdPNR3yUyUkre1wOXa9s2jYvfyN0jbtwqj6lHZ&#10;7hRK99WqzGdiTBucpc6K57Ew/BszUO2/yxbs7efftCXg8lMKS94f+WFb1N3BXn5+15bHf3c1rldv&#10;qjpstIiW9tHIX32YSo+x4nc6uLz2duu2Qra+it/WdnSnKH5pu6tsgsY9ibLmmeTDqGuwajcpfmlK&#10;wctf9iAA4Dd/499PtoceeggYWs8qxtYY7vfUt0ARrPjtpL2EjDHGGGOMMcYYY4wxxhw5PPBrjDHG&#10;GGOMMcYYY4wxx4wB7sBQDxxg+ty5c8BQ6IVYvA0U6oGn1+zUYRPW6wXdAODqjWqxtrvvvSfZvvHk&#10;NwEAH/7wh5PtmWeeAQBsbW0l29Ub1fVYBq8k+zHLm6e/pakQNAkmyp8Xd9vhxevIHiipu7IFpcMA&#10;zEP6Hmmq6QyqjXZNmVhZ7zdVqc3GqKkO47bbiHQc6qGJul9lY7r2T0rp9BzqYXYc6mF2Sk8fNouH&#10;Qz0sHsW/k0rNaxao8mz75lHT2udB6e+aRad0X831quppUhv/HGlrM+Nsaj9PV15EVLiGrnsKm9q3&#10;tDxavrPA9RXPy7h6V7+p1HT81TrUQ4ReYBrn1puqzTCDenE3DisQNPJXX0+l1zh3tEpmQl1vKo5g&#10;qAde3K213Yo+n/MU5zjUw+gzFjTuSYxb9A31kMI6iFAPS9VQIQDgfb/0XgDA3/nxn0i2F198ERgK&#10;7xCLyj3//PPJ9sADD6TtGIfrrLtJcaiHTtpLyBhjjDHGGGOMMcYYY8yRY4A7UPFbCvZ0be3WKuDa&#10;y1FRHfD4448ny19+9KMAgIsXL+ajak8eB8YOjxmrE/b3as8ZXVd5juOcfQr4f0DpzKL4bfPeMWq/&#10;sgVdHhDVppSNaVN2qHOVrUGLV12dq2xMW3lgzPnKFiy64rfLx6ryp2yMyn+gzlW2vqhzlW2eHAXF&#10;by6T0byq8lI2pq2Op8GK3wLcgWrLRafrHToxhdWgnD/1TE9qOzgCM0hU/mchZoWpdKexlVZ18zdD&#10;fJvyN6r6XlUKrthedOXmUaC04le1qZmgfobTVteJ542fO6Vyu+PaTeH3cSm4Djfrma0nT55MtrXl&#10;asFs9VtjdTV/p0Xd8kzZ9bU1AM0F0GM27spKXog7VIg803d7r/ptzGrIrtedao/KFnS9G3pTZ2xp&#10;iRcXH+1HbxeNcqvVlqz4Vc9nbKvnnW3xvlPq3nHfOyqdyGPj3Ze2pqerjlX7ULZgecxz3FZe6v3K&#10;tnjerl69mmwxThXPCwCcPn165LhHHnkEAPDQA9WCbgDwD37nd4AxXY4qD2WbK3eg4nfS/LeXkDHG&#10;GGOMMcYYY4wxxpgjxwBW/BZh76COg1THkgGApVqB+cILLyTbpz/zGQDAV77ylWS7ebPyYnK53diq&#10;Yg5z3N+k+KXR/cHy6Ni9Uvxij+MCj3pXlSdd2Yb3jaNtv9rX5QFRbUrZGOVFbjunbR9waxS/Xee0&#10;7bfit4k6V9n6os5Vtnlixe/sWPFbAOXun4GuNmC66XqHTkyXBGpCVB33fbbVcaWVjF2o/Csbo/I9&#10;C+qd3Pca6jgx+WsmVHkola9CtV+VZzMZpZ+T0nXCbZDTjm11PaUA5LbXt80dG+b4PlblPw17O9Xv&#10;0bVaqQsAq/VvFnU9Vm0f1vW9u5t/0ypVd/q9THmO63Gb2a1/r7OqmNfJUahyULZA9YVTcYQUv4d1&#10;0GQV41f174x63lV8aaUgVjTqhsZlgvbc9GOiPAyh9q1Qtaq0Vf+oFL+qDDm+7je+8Q0AwPnz55Mt&#10;np1Q/vL+D/zKrybbq175SmBMl6PyrGxzxYrfTtpLyBhjjDHGGGOMMcYYY8yRYwArfosQXi9W6EJ4&#10;JMPT8pGPfCTZnv72MwCAc+fOJVvE++X0dvZGPV2qrEN93KX45XSUVy5s6ri+dB2vrtGGut9xhKer&#10;65yu/cGA3XEt9E0v7rnr+K79gRW/TdS5ytYXda6yzRMrfmfHit8CKHf/DHS1AdNNaRVBacWveo77&#10;1rs6btDvdVwMlQdlY9Q9z4K6nrIp1HGDwtoPdb9926VSaao8m8lYdMUvx5nmtGO7q13ENttK53Hh&#10;OQLv4/16HRyum2VRx+urlUKX18tZEZ39tWvXqg2a9Rr55j4nZsU2YgaL9rF30H7Pqk0pW1CsDI+g&#10;4nePZPzq+Yxt9byzTal7lU09+426qRW/jXTy3qnpquO29qH2jRtiUMeq/rFN8XvmzJlkC+X8zZtV&#10;3G0AOHv2LDD03P3Yj/0YAOD9v/y+ZLtcr0+luhxVHso2V6z47aS9hIwxxhhjjDHGGGOMMcYcOTzw&#10;a4wxxhhjjDHGGGOMMceMARzqoQz1VIJmAPlq++TJk8kW01P+4i/+Itk+/4UvAkNB7+M4DvWwvVtJ&#10;9rtk4hHq4YBCPSxRDatQD5GmCvXQdb2gS27etr8xNadQ+2nLd9c15P56cTe5bw60XUftW6XpUKqs&#10;lU2lEzaHemiizlW2eeJQD7PjUA8FUPO8ZqCrDZhu2t53U1E41ANPSVT1PaltqWWx1XnQlpdxlO67&#10;AnXdaWxLg9FwZLPACy6pb0rVRqNdqCmr5b9B7jwWPdTDfh3CDkNpq2nL6trRnlVbv2Mo/D5Wz+k4&#10;+pb7ah1yofFbrz53ZSWHMTh5YgMAsLGWp5xHv8LXunH9emVLlsz2Xv7tu1Nvc6gH1G1ra6taWB0A&#10;1jfy73SFanvKFvQtl06OUKiHeuih2OJuAZelCvWgaKQzp1AP6p5U/pm2/av0TaOOU30hvzdVGcaz&#10;deXKlWR7Zb1AW4QUBY1Tvf71r0+2972vCvFw17m8CNxO/cyoLkfVibLNFYd66KS9hIwxxhhjjDHG&#10;GGOMMcYcOQaw4rcMtUeJvS/b21Uwe/Y0DlYqz+WXvvSlZPvYX30CAPDiiy8mW3gpIwg3AOzsVOpf&#10;VkGE34BH/GP//kE+d5UW/oqzutS9yrMW210ehrb9bfvQY39flFelrW227QOApdVRr3NpuvLQtt+K&#10;3ybqXGXrizpX2eaJFb+zY8VvAZS7fwa62oDpRr3vZsKK3wZteRlH6b4rUNedxmbF7/HHit87gMLv&#10;Y/WcjitfZVe2kIPy4lEnT5wAhhaeuueuuwEAd53Ni50v1fXOCt1vffMpAMCNzbxAVVx1N6SnAG5u&#10;bQJDquJB3U+lBeIAnKuvOw7V9pQtkGUwDUdI8RuLu7Hit20cQT3bqkzVuaqNMo10xIzs9rP7wflS&#10;+Q7a9oH28+JuA3qmY3+Xund4H8Pv5niv3nPPPckWz8dv/uZvJluof194/vlkO71xGhjT5ag2r2xz&#10;xYrfTtpLyBhjjDHGGGOMMcYYY8yRYwArfstQe5TYqxKKXx7dXz9ZxS/i2Cqf+uRnAACPPvposm3t&#10;bAMAdnaqNABge7tS8HLc333h7VaK37Xl7C1UMX6VFy1sfY9TtO1jSh+HCY5ta68NjyS741oocV2m&#10;67jkLaweZ2BMHpRNpR228mqbdi+Xyp+yMSr/gTpX2fqizlW2eWLF7+xY8VsA5e6fga42YLoprSIo&#10;rfhVz3HfelfH0QSXW4LKg7Ix6p5nQV1P2RTquEFh7Ye6377tktVMgcqzmYxFV/we7Oc6bnxv19td&#10;7SK22VY6jwtP4fex+vYf9yyq8h/eBwC725Va9/TpSjEIABu1+ndtJX+T3Vsrb++/775k29+tfvNe&#10;vHgx2a7XMX6fffbZZDuolaZrpCqOeL8n6t/eALBx6hQA4ObNrBZeojwoVJtStkCVx1QcIcVvqC1v&#10;p+JXpRN5LK34Vaj8M3L/oMrNCn3UsOJXzYpR6ShbjBc9+OCDyXbhwgUAwMZGfibe8Y53AADe9ra3&#10;JVv0A1cpPvDJ9SoWsOpyVJtXtrlixW8n7SVkjDHGGGOMMcYYY4wx5sgxgBW/RViqY/fyyPt+rc5j&#10;72nE+2XPzZe/+nUAwMc//vFke+FCFe93e7tS/lbbo3F/+yp+BwdcxeM9cMrGhI1Vx8P7xtG1vw11&#10;rrIxbfu72qjaHzF+FepaysaoazBt+9U+K36bqHOVrS/qXGWbJ1b8zo4VvwVQ7v4Z6GoDppvSKoLS&#10;il9Vx32fbXVcaSVjFyr/ysaofM+Ceif3vYY67rBwEaryUIpNhWq/Ks9mMko/J6XrhNsgpx3b6npq&#10;xiG3vb5t7thQ+H3M/Yx6ptmmyl+dE98yJ09kleFOHbP35vUbyfbgffcDAL7nr/21ZDt7uooBfOnS&#10;pWTb3Kxi9z722GPJFvF+N05WqkQA2NqtZs1unMq2c3fdBQDYrvcBwKAj3rlqh8oW6DKYgiOk+B2g&#10;KsMuxa+i7XlXbUu9L5hGOvWMbLU+0iyofkbln5H7a8XvMv2G76v4VelxeUXsXo6tfapWvHOM39/9&#10;3d8FhtKLcZ5Vjo9dx3FWXY6qY2WbK1b8dtJeQsYYY4wxxhhjjDHGGGOOHAOQ4rfhuakHkPva2L7E&#10;ysN6Ux236Da2d9lW1ypPF8fkXRpUXhLlreLYKs++8AIA4BOf+ESyfe1rXwMAbNUqX9CKpru72Wu1&#10;J7xp4dVir8L+blYOR4xfRnkMlC3g+1QFolQGbek1ClOgzlU2pm2/8pIpG7NSK375zsJzEsrrLhuf&#10;u1xfT6UHAIf1/i5b0HjuxL0rm7rnsCl10WyMtgl0lJey9S1Dda6yNc+t/qudmpWtPoW92G020Pml&#10;bMHhwip+M6p/CVQbVDZGtdFZ0MoOfqKijG+Pra38Fg714mRbT7ragOmmtIqg6508KZw/9UxPaju4&#10;xc+JaqPKxqj8z0IocFS609g4vmoJ+JtBqZSUQiraRSP+Yr3Na2aY6VDf4rOg2tRMUD/DaavrxPPG&#10;z51SFN4x7Sa9a0frWL+GR58/RdeMzoily3bVF/K3zPWb1wAAZyjGb8TuZaXjj/7gDwEA3v/L70u2&#10;N/3AW6sNUh7+X/6z/wwA8JGPfCTZnn3+OQB5Bi4AXLxaxyddzvd+9vw5AMAO/Za+/94H0rZCtUdl&#10;C1R5dCE/oWrjUVD8xphHl+I3ttXzrsq063nnbZVObO/u53Y9/gu8v22V+pmwxW9StvG5bb/h+Tnm&#10;V6V6l6r7hGhzEVP72rXq+QOAl73sZQCAX/3VX022V73qVcDQs//SSy8BAO6/v1LhA8DhzmhfE6g2&#10;r2xzxYrfTtpLyBhjjDHGGGOMMcYYY8yRwwO/xhhjjDHGGGOMMcYYc8wYAMBTX/7SIaCnN/e1sX3R&#10;bSuDPN7ddhzblS0CcldU8vgDmkoQcyB42tHy6howJKe/caMKUn/9ZhXKAQD+9b/+1wCAnZ0c6uHS&#10;5asAhXwA8vQPlnrv7lTTVw7BUyFzXmP6jZoqoabbqalizekY1X5Wr8c1ZHriusv1FBFGHadsDNsi&#10;qLmi61y1f22tqruusB8lbGzvsgUcDL4EasoNo8ooUPsGwoaOcuiyHezVbbnjuHYbNdyD8enx9LY2&#10;G/h8WlRR1V1fW6DKdRZKTzk5CugyVBO5+tmaoSPGH9fftvioKdtxLypUhS7zjHrHzFYeKn+Lwzye&#10;O10n01M6DEBpdJuZnq42qt6HysZ0pTkpxdsNv+jM8UR9SCwQpZ8R9Hgubzdd+VNlomzxjlyiOo7f&#10;Acv1QluVrbreIT3vh/WPWu5T4hKxCHllq4wcxmWP3vF79Tfz/n7+rRq/b/cOc4jBnXr/ykp+T60t&#10;V7/RblzN09B/+id+EgDwH//Tf5psL3v166oN+j38r//FvwAA/Lf/j3+ebDduVr+lr93Mi8Ud1At7&#10;bVP+IuTb+noOubi+VP2+W189kWwnTuTt+B3PXWaUjQorME3Xqr4KI6Elqk/1faPalLIxbeH81LnK&#10;1vg9Fr/x6bj4LpHnUptW4wNtjDtO2XM95TKUv7PqtqJ+j6kQpitL7en1tQVra3nMIhYvBJVNLMoG&#10;Go+4cSO39fiNff78+WSLsKJPP/10sn3gAx8AAPzMz/xMsl25dBkYevajzV+/fj3Z4rqLSvRr42hr&#10;H9OgzlW2Bo2xw1vPaO9hjDHGGGOMMcYYY4wx5kgzAIBvfKVS/N4plFPG5FH7pcNqsbODg6zkDe9q&#10;IyB37SFij8DubrW9u5s9kh/56McAAI8//niyXb9RKX3Z43L9+k1gSEG8urIOANjarvZVsFd3VPGr&#10;vG1K8Rv7uQjDJs8lz7C6RmwvD0a9SOo4ZWPY1neBB5WOok1BvAjMU/HC7yQyAADIwklEQVTbVkZt&#10;+8B13H7YVLR5rPsz+mwod6y6T2VjuvZPSun0iivIgOmkDreQ0mWolAyzUDo9zOGemwuNNGlea7TP&#10;V2j1prL1pdQ7fj7M47kr911TYcVvE/VcKhvTleakFG83C95XmwKIb5lZ6Grzk1K8Tc8hj6Xpyp/q&#10;N5Qt3pErNLszJrQO6B2YlI6khovfp9zPq2vEN3Yoeytb/r25X1+b9+/tV7+H9w7yb9qD5Sqv6+tZ&#10;UXjf+XsBAFcuV2pDAHjVy18BAPjA+/9esv3oD/8tAMDZe6rjAeD/+V//1wCA//H/8z8l23atCL5w&#10;+VKy7cTs01rNCQBrJ6rfyCdOnEy2lf2qvE6skQp4vToO9PuPZ/kFXJ/xHlbHKbpbf5X2yuGtUfy2&#10;naP2KQU0K37VOYp0LrVB1R6Dtn3jGS03pi2val/pb64TJ/I4CM/sjjEfvt71q9UMcLaF0pdVu5s3&#10;qnGgN73pTcn2C7/wCwCAl7/85ckWil/Vlht1MloMC4UVv92UbbXGGGOMMcYYY4wxxhhjbjsDWPE7&#10;A3nUfqn2bCp1bGP0v3bHsldlMKi8M2z75re+DQD4t//23ybbpctVHKTTp08n2wsvXAAA7OxUHlbe&#10;z7FfmkrkxVH8BkvIHqqgy/PXtV956IK2fePoqyDui8rzLJRW/DJteW3bB9q/QjGSSqE81pPD7duK&#10;35lZcJdw6TKcpi9po3R6mMM9W/E7G/N47sp911RY8TvZs6iOVWnOQvF2s+B9tSmA+JaZBdXOZ6F4&#10;m55DHkuj8te3r1Dv176KXx3jN6cXafM1Yibq7m7+jcl1dlCr1/icUPzu1n8B4OTZMwCAF196MdlO&#10;RYzdvZzefXffAwD4uZ/O8Uff+D1/HUBe0wMAPvnJTwIA/n+//2+Sba1O7/o2xUet/x4u53tfWqkU&#10;lKyM3KjX31mv/2JI8dsW45ffvUdR8dt1XNt+9Qrhe2o7l1Htf5q+of16o+XGtJ2r9inbLJw8mWNK&#10;37yZZ2xHrGkuoyuXKlX7yZNZtR6KX1YLnztzFgDwm7/5m8n23d/93QCAa9dybO39XVqfqiZU7nzd&#10;/cPJ6+RWYsVvN+1PgTHGGGOMMcYYY4wxxpgjxwBW/M5AHrUf1J7N8LaCvEHstdqvvau8uuRK7X1k&#10;Ren1m5XH5kMf+lCyfeWrXwMA7O5mr6eM8Vt7MXd384qqHD9YqbAij5zX5P0Vil9Wlyovcbb1U/wO&#10;DscryDDmHGVj2vazp0557fraZqEtf9NQWvGrvK1deW7bb8Xv7JROT9XxzCgJgOlNufdTpnQ9W/E7&#10;G6XrA3NoN3ea4vcoULzduK8+/ohvmVko3c+U+YZrUvpbfXGp+oPlw/z7L+6df2OG7fAg2+KdrBS/&#10;XMfb29XvyJ2d/HuS3+eDlbqsScUWv0d39vLvzrN33wUAuH79erZtVCrgrZtZoRtrgbz771ZxSAHg&#10;l977ywCAe++p1MAA8MEPfhAA8N/8t/9tsl2t0758PSsZ92qF4jbNij2o1b8bGzme7/l6puzaSlYB&#10;83o6x1Hx2/Y+6To3tSlRHhzjd1K4bfXNn8qrsrHiXe0P2vahx/5p4Ri/PIs7+kheZ2id1OqBao/v&#10;ePvPAwB+/uerv6Bn+uLFi8l2+uQpYGgcKto/P7NLK2VnPpfGit9uRnsPY4wxxhhjjDHGGGOMMUea&#10;Aaz4nQEata89m8sURyg8J+y12qu9q2wL9RR7WnZrtc2zzz6bbB/5y48CAL7yla8k2+pqFYOIPQyb&#10;m5U3Z20te4fCwwNAxvjN3t+cr6TQlT7JbEtePpEeK37VcYFS/KrjxqGOVd5C5anLHvLRffNE5XkW&#10;rPidFm7LVvzOjFVkM1Hu/ZQpXc9W/M5G6frAHNqNFb+LR/F24776+CO+ZWahdD9T5huuya3+lr99&#10;VP3BMsXdjN8BfRW/e+J3GxO/HXcpbiiX79p69S3AzSJmmG6SSvjmdqVg5GucOVXFHz3cz/k/d6pS&#10;3n7g7/1Ksv3ar/171cZGjmeKOj7pP/6P/kkyferTnwUAPPP8c8kWXdz2flZFnzhZKX3vu+++ZIuf&#10;7mur+duGYwArJW/cCz8T8Tu+byzU7qOqjN0qxW/bOWofv0Ji/75oR33ha6i+QeWBbWp/ZrTcmLZz&#10;1T71vMwCjx+x2vzq1avAkOL3gbrtXr58OdkiP29605uS7QO/8qsAgDNnKnU9ALzwwgvA0DU21qs4&#10;wjx7POIHX6rjCQPA+kaOQ7yIWPHbTftTYIwxxhhjjDHGGGOMMebI4YFfY4wxxhhjjDHGGGOMOWYM&#10;4FAPM0By7ZZQD8xuPaWlOYWhyg/nK0I9rK9XoRwA4C8+/BEAwF/+5V8mmwr1cPFiJf3f2Mjn8kJv&#10;cSyfk8I6KJsI66BCPTD5Gv1CPYCmIJVCTWNpQ03lmCeyHGZgnqEe2vLatg+036EeZqd0epM+I71Y&#10;8OnDpZ/z0nVSOn+YQx4d6mE25vHclfuuqbjTQj2o566r3TLqWJXmLBRvNwveV5sCiG+ZWVj4Nj2H&#10;PJZmlr6ieVxVdksH+TtYh3qoFyajadD7dcgCtbgbLwa+VYd42KNwgSur+V1z8mQ19Zt/+8Y5m5t5&#10;0bbT56uF2XZ28lTyWNRtYy3/Vn39614HAPjA36umqAPAT73z71YbFG4C9cJs/6f/6J8m01/91V8B&#10;AL757aeTLRaYu1xPlweAvbrJnTqVp63/te9+PQBghRav4qn1OYzB6O8irhMVEqKN7tZfpT2PUA+q&#10;HSpa01ka3cf3NMs12s5Vx3fTr9yYrv0l4fESDs1w48aNen8ujzOnqsXYeOG1V7ziFQCAd7/73cn2&#10;5jd9HzC0kFs83/fQYol7O5UtwkoAwIkT1fPBfbQXd2uizlW2Bg71YIwxxhhjjDHGGGOMMaYkA1jx&#10;OwN51H5QB45n75DyFIW3sOkRqPLDx4fi9/TpKtA9AHz5K18FAHz0o9Uib6Cg27x42/XrN9N2cHCQ&#10;vaxxbc7DpIpf9kwp1HFtXpDD/cnrRJUv01dJ0JYvput6k9I3f30prfjlcmkro7Z9oP3L7YdNhRW/&#10;s1G6DQJYeBVZ6ee4dJ2Uzh/mkEcrfmdjHs9due+aCit+m6g2rGxMV5qTUrzdLHhfbQogvmVmYeHb&#10;9BzyWJpp+g1l04rf6rhDtbgbPe+RBS7/g9q4u1MtxAZS7x6QCnj9RF707MypagEoVgGH0jeUigCw&#10;Xc92PXUyKxlDrbhM9/bAffcDAN72029Ltt/4tV8HAJx5+cuT7cYzzwAAfu//+n9LtlgM/Tu0uNuN&#10;zer38IVLWfF44cVqe3Mr5+9Nb/p3gKGZumrW7h6VdZQd181xUfx2nZvb2aiNF3druwYT53Zdt4v2&#10;6/UrN6Ztf9u+aVhZyfnjRdZikUFWoO/WYz7nz59Pth//8R8HAPzkT/5kskX3z+r7UPJyerHAIh+3&#10;U/cDd999d7JtbpPqfgGx4reb0afAGGOMMcYYY4wxxhhjzJFmACt+ixAeV6VwbYz+1/Fw2FPEsZiC&#10;/dqNxh6ZS5evAAC+8IUvJNuXvvQlYCjOy36t1GFvq1KDcr7Cc8ne35T/nopfTi9vj57LJNuMMX6V&#10;563tem37xqGuMQullQ6qjmehqzza9qt9SxRLrBRW/M5G6TYIYOFVZKWf49J1chSw4nc25vHclf6u&#10;seK3iWrDysZ0pTkpxdvNgvfVpgDiW2aR6HqGpqH0c1earntW+Ve2QMX4bSp+6xi/dNlQ98rffGTb&#10;2qoUgId7+RobJ7Pi99yZswCANVIr3rxZ/fa8du1asj134QIA4OzZ6njQtV/xyCPJ9sqXV9sP3Pdg&#10;sr3hdVX8XX7HnTpVKYf/9E//NNnOnKvS3iW15Kmz56p9dN3gRn1vAPBnf/ZnwJDKl68XZbNbz+4F&#10;5Z/r5jgrfpWNXyFx76z4jTJS11Ll1hwbqbbVucqGFnvFaLkx6v6ULWjbNw2nT1fqeQD4zne+k7ZD&#10;cXvuXNWWAeB6HYv3r//1v55s73znOwEAL3vZy5LtxrVqbChUviAF8UsvvZRsZ09Xz9Pa2lqyvfDC&#10;CwCAR+j5vHSlWkNqUbHit5v2p8AYY4wxxhhjjDHGGGPMkWMAAE9++bGO4enJKO0FKU1pZQwALNNK&#10;n230FljUiqqIrwQA6xuVxybiGAHAX3zowwCAp5/Oq5gGvDoje3Eidgyv3KqUJOG12NvPx4XCcnW1&#10;XaGbPR6j3mSFivHbdjx67C/dDtvKSNG2D2PiR83C3l6OyxX33uU9jW3l9efnZJayTOeSYkChykvZ&#10;mLb9ap+y9VX8ToO+XkbtV7agqx7UucoWtO2blkGLP1FdT9mYrns2tx7RFY6h34FLtCJ4pt+5Co5l&#10;eKeg3k8zseBlWFrxy+UXfU7XO5D7LqVsKv2tqd7h6roB51kpqnZ3snpN3d+ktuJt8Aigyj1oK6tx&#10;tKU3DYOyTbCR/8ir+n5k2p6nO7HNlO4XVqlJRXnGrFFw+S9TTM+6njiWaKhZ+fP3yuVqHZl778px&#10;Pre38gzTE/Vvyx/7Wz+abGfPVerBxx57NNkuXat+j77mta9Kto2NjWqjji8KAN/+9rcBACtLWVX8&#10;/l9+HwDgR3/2Z5Pty5/+LADga1/7WrJ96YnHAQAvXczxfG/cqGL8vlTfB2gm7csezkrGV7+2UhVf&#10;ulTNrAWA//V//V/TdtTZy17+cLJdqFXM6T4o7b6xULtbf1V3e5v5d3ionfk3fMCq0IjReuVKvqdQ&#10;ew5vD6P6KWXjz4QYHxjQb9tYf4hnZ8baRfwbOPKq+g+Fyguj9rfNVJsG9Rue8x/bysaEbW0t549n&#10;e6c2RfF3H7jvPgDAu9/97mR761vfCtDaTwCw3PMF0Pcnb+nPQlUes0CTH4rQlT+1X9kaWPFrjDHG&#10;GGOMMcYYY4wxpiQe+DXGGGOMMcYYY4wxxphjxgAO9VCE0qEeBsvVFAxeoC1CPbDc/1Of/DQA4LHH&#10;Hku2OIenUPF2TA9RoR7UNK79gzwVKE3lEPMCtLy9fQpYoEI9KMaloeyl22HfKWkqL8qmponMwj6F&#10;5Ai4DFR5qGmiYSudvwFN51KoMlI2pm2/2qdsDvVQFod6OP707Ap7TWSEQz0Uoe/7qTcLXoalQz2o&#10;fmiSb0VV/qX7rkhPva9V/vn6KtTD3u7ovMi+eVbHqTwcd9ruWZWRsjFt6U1Dz5m+M6HavkI9T6Xv&#10;9yigymEW1upFw0G/0bpCPcTiYxzqIbZ5evjlK9W08Y31HC5wd7MKnwAAd5+vFk37sR/NoR7O17Zn&#10;n8sLVB3U05svX8lhGCKsw4P3P5BsjzzySmAoDEHk58UX82JUr3jFK4Ch38jL9ZT4s2fPJ1twg/Ic&#10;ZbSylhe8unS5SueBh3Ioh8985jNp+8UXX6w2qKxjSv2ZM1XoBdCzsLTS7/dT95NTXW8Vue42Nk4B&#10;Q2MB8Xv+5Mm8QFjUZ4RbwFBYigivwLQ9j2offyZEO1tdX0+2CFPAbT7KiBelj7zwImSqr+xrU5QO&#10;9aDKg/MS28rGpOeTugVVj2z7Wz/yIwCAv/N3/k6ynT9ftXsO9bBUt58u+v7kLf1ZqMpwFhzqoZuy&#10;bx9jjDHGGGOMMcYYY4wxt50BrPgtwnLPAfy+3pJB7S1kb+Zq7XFdJ2/aN77xDQDAxz72sWRLwfEp&#10;OPjmzRxovq/iN1CK3wOyBdrLwWpKtb/moN072nrumP3qXmahTdWgrs+o/aXbISt+ladRodRCsc3t&#10;R+V/Utvy6K4GbeeOo22/2qdsVvyWxYrf409LVzhEvwOt+J2dtvfTVCx4Gc5T8av6HGVTfVdXOrMQ&#10;6fE11Ds84Osrxe/B/ug5Kh2FOq70/R4FVDkEqjyUjWlLbxrmqfhVeVU2dc+qLd8plP72Xxvk30/R&#10;H+xRuaZnnxSPSvG7s18vsEULMe/t1krMNVoIbC//1njZ/dUiU69/3WuT7bD+LXL9+uVke/q56nfp&#10;ww+/LNnuuusuAMB5WpBsuc4jv8/Onq0UxOoVd/NmVvKGmnW5njELUj/u0n3GYudbO/k+nn2hOu6v&#10;fe+bku3JJ58c2b65NaqyjfyB8lNa8bu/lfO/vl7dJ9dd/Dbn8YGAnzFW/LISeFr4MyEWbdukdDmP&#10;wzbeF0pfXpzu8uXcfgLVlzBt+wf0nJRA9V1d79zYVrbV1Zy/xqKLdTt7y1vekmzvfc97AAAPPfRQ&#10;sr30UqWI59m6VvzORlf+1H5la2DFrzHGGGOMMcYYY4wxxpiSDGDFbxFKK34P6zhCrMqNc0+dquL7&#10;gBTBHIvo0UcfBYY8oVub2QM3qeL3IFSQ7E3eG40NxGSPx2jBKG/I4LBf7B11LsbY1b3MQl9FlcqL&#10;spVuh1wnbV5Fzkts872FjWNshU3dhyoXdY2VDs+jSlvZmLb9ap+yWfFbFit+jz/9FbWjfYNCq9L6&#10;navon7/jg+qHZ2LBy7C04vcooN7hsyh+eWkKdf6kttLfNEcBVR6BencpG9OW3lQU+pYx5Sj9nKyT&#10;kjeUn6z4HcSzTzF+92vFL/8OjN8Q+6SEXV6qjlulc5eR1Yjf9fKXAwDuv7tS7wLApZcuVMet5Lb+&#10;sldUsXM3TuYYrqFMXFvNKtVQpHK+YhbrV7/69WQLlS0rWF/72tc39gHAxYtVTGE+LlSll65eS7bL&#10;16pZsavr+fc1r53z3HPPAQCWV3M5ZKVm/q107VqVZmnF712nc9ziUK5GXWPMb/jY3xhH6Ohf2n47&#10;yr6LYh7HLFFW/AZcRpGOivu7tZVnJ/Os00DlQdkUpRW/fZ/jvvk7dy7Hik4xpQHce++9AIBf/MVf&#10;TLYf/9t/GxhSRUdbf/jhHKd680YeB2qj72ui9GdhV3ucFCt+u+nXao0xxhhjjDHGGGOMMcYcGQaw&#10;4rcIpRW/sQIqs7tfr7hK8VvCixYeUQD41Kc+BQD42tdyfCJevTlWz+QVPcMzqLx8SvGblJEd3g0+&#10;TpGUIqD4UUP7umzjmOTYaVHXULZbAcf4DVR9MkotFNsqxq+6N6U0k+lZ8TuC2q9sgapDRp2rbEHb&#10;vmmx4vf4019RO9o3KKz4nR3VD8/EgpehFb8V6h0ecN9pxe98UOURqHeXsjFt6U1FoW8ZU47Sz8n6&#10;Uv79lGZlcvdYqzIHy/m6SvG7GzF+9/PJS6i+ife383FLh3n7Da96NQDgoQeqWL8AsLdZxcG99767&#10;k+3k2UrNeOp0Vt7GtZ/8+jeT7ZnnK2Utx6o9c6Y69+TJKoYs6HcuPy9nTldKXlaNXqrjnr761VU+&#10;QbFSVzdOJtup85Wq8sukKv7CF76QtuM6p87kPMSsWo7HGuW/dmI01q6i+y1W1d3yQa677bou+N7j&#10;9xqPDyjFLP/uj1jHfVF9F38mRJ1tU5uKts7XjW2evRx5jTi1GFJut6HypWylvwu5rNtQeVGcJDU8&#10;9xF/u1b3/tzP/VyynT5Ztd0LFyp1PagMOU7y1ctX0nYbfV8ThYuw+PvOit9uyr59jDHGGGOMMcYY&#10;Y4wxxtx2BrDitwjzUvxyXnfqlVQ5rk942Nj2xS9+EQDw8Y9/PNmuX8srkYa3jVf05POHYWWNUvwq&#10;ssdjtGCUN0TF+FXHMbPuL0HbNdr2zYOuGL+KyKOK8cveTHUvk9qWR3c1aDt3HG371T5ls+K3LFb8&#10;3gmMr+Mmo/2/RD5vPc8VlFZ2HAWs+J2NhhJW9EnKpvqmrnRmIdLmdGdR/B7sj56j0lGo41R5HHdU&#10;OQSqPJSNaUtvGko/J4y6F2VT9xQ2dfxxp/Rv0BPLWbm5W0veWPl2uFz3GxSP9aAuf1ar7u5Vvwn5&#10;dRyK3yVqRhzj93Wv/C4AwMMPVIpZADjcq85hxe9B/c0Qv2NBv0V5xmrEYX39d393sr3mNa8BALzy&#10;la9Mtv/tf/sgAOBkrXwEgLvvvgcY+m370gtVrFSOMRsK4hu09s3F69cBAF/6yleTjeOshopydT2X&#10;dcRX5fYdae/1lB52P51VnZ05kZXG16+Pxm2N32tqfIDvncuGVdVB3AvfU6uNHt+ozz36Fjl9uso3&#10;f59cuVKpULnuYjv2YUz+gq5+Q+2f53dhXI+vq2zqPRzs7ua6CVU6APzCL/wCMNT+X3z+eWDod3q0&#10;US7DpY6ZtoH8BBeULkL1bpiFno9db7ryp/YrWwMrfo0xxhhjjDHGGGOMMcaUxAO/xhhjjDHGGGOM&#10;McYYc8wYwKEeirB80O+eD3vq6QcrVXoceD8C86uwDDxl4plnngEA/NVf/VWyfeup76TtmOrBAfBj&#10;uo+SqKtQDwcHeaqPIqczKmlX18DBaJB0dZyyjWOSY6dFXUPZFH2P60tXqIfYVtN1VKiH0s/xgBaM&#10;UKjyUDambb/ap2wO9VAWh3q4Exhfx03an/mEfN56niuY55S+RcWhHmZD9TOTlKn6ruzq2yZFvcNn&#10;CfXAi/4GqhwU6jiVh+NO2z2rMlI2pi29aSj9nChU21eo56mrPI4jfcurL7OEeuDfmHv14m44yG0w&#10;Qj1srOZp97y428P33Q8AeOSh6i/oW58X71parsINrKznBazuu7c658ZmDl0Qv28jRAAAbNf9FKf3&#10;1FNPAUMLlK2vVHnkZyg+LXihs2iHN3byb+CP1ovFXb5+Ldk47djmUBWRDodS2NioFq/je2pj9IkY&#10;pqqzjZVcbruiPKJN8TT/KAe+98164T22z/QMUpu66667AADPPFct0AcKfXH//bl9xNgDt70oS16s&#10;LNLrQuVf2UT3MxP8HKvrhY33KVvw0EMPpO2f/MmfTNtvfetbgaGxn6t1mBEe+4nQGFevXk22E2vj&#10;w2Uw8hNcUPqzsPT7zqEeuin79jHGGGOMMcYYY4wxxhhz2xngiCp+lyjHIbbta1sZ5PHutuPYrmzM&#10;oKcbpK/id2298sRdrQPOA8CJE5XHj8s3vHfhVQOAmzcrT+NnPvO5ZPvs5z6ftpXiNzxvylNxQAu5&#10;hVeOFwTIPstcrm2Lv6lrtBwOjDmHUfuVbV50XUvtV7ZZKK34ZSZ9ptmjFOce1As+jENdV9mYtv1q&#10;n7J1Kn7j2e5rI/shO/biWDouqXE6bHFuVz2o+1O2oG3ftFjxe6cS9T6FN1u+F6dIp86DalP8jo73&#10;8O2yzQOlppuJnt80t4vSSkZW70zzXlSK2tJ1ot7hsyh+d3foO65WbjWa6IS2Q5rV0/aK7LJJWp6n&#10;hq3+y62Xkw57KZsq90C9u5SNaUtvGtRz0lX+bTZWg0a9L9NvKtU+DuoS4/YRNj6Xu5w4fxFspSmt&#10;+F1bycrU9BuNZ4bG87mUZ1Ye1Ere3Z18XCzutsKLite/Ewf0MbtLatb7765UmW94/euS7fzpSonK&#10;v0tPnTwLALhy7Ua21YpVVqGu1sriU2ey4vfSpUv1vqysjeckFLYAMEB1fyu04FUsfsULtT3xxBMA&#10;gGeefTbZ9uoyWqHF21h1HEraa/SbPC34JhZP67u4G6PGIwL+jXz2bFWW3/Pdfy3ZHn7k5cDQ76z1&#10;jWrM4PzZKp8YUiwnNSipduN5XFrJZbhStxu2xXExExkADmvb/+t/+B+S7Ytf+AIAYK0evwCA1bpO&#10;TlH7eOC++4Chr76teiyDbcvxe5Js/DQd1vvZlo6lMlRlPantJKnX9+v+jI8L24D6TGWL9H7pve9J&#10;trd8//en7bvPnwcAXKe2F2ptfl/EOA4rwTdv9FOed75/a0r3i6Xfd1M8dq105U/tV7YGVvwaY4wx&#10;xhhjjDHGGGOMKckAR0Dxq7xfyhPd16Y8zOo4tivbrUB5V5Q3QdmYf/1v/k3afvIb3wDIMwmKX8Qq&#10;4PAcs3f6xo3KW8sezigQVjeGyoDzFdvKtkT6jLAptc24+1QK176MSxNj8sretCgPPi6U2RyPJ/K1&#10;szOqyi3F5vZo3anYU5yva9eqeFbsJY7jlhuamVFa64RVITUD9SATKp0u2ywKKNVmdlLML+VP7mvL&#10;9hVSYrQp45sxSSP/ozZG3Z+yBWqfss3KUh1PrhQqpvkshAKEmaYc4hyV3izs743W9ST0vRd1nLIF&#10;6hmTL84pXpARm6zt+uixPyGKcEDTdg5qj3tf29IhPbN1P7Zcq4vYxufuHdZqSmq++/U/Syvlfe6l&#10;VWSRXiMGZGOmT0UoTziOoFLPqnNngb8PVJ8feeB3YNhUW+7dtqag63rq2ur9FH2NOn4a2/Iqxb2s&#10;/3Ir2q+P7WsLNRaQlVfKNvqmBAYqr40YxKPPYjxPzWe2+qsUVQBw6kQVEzGUV6Bj2RbXiTyD7iWe&#10;dwDYjm+6Kfo9RdSxeu9xW+DnKZ5RbusR+3Fvh9YJifKnrEbcVy6vvfpjXtl4xmScy9+KKr1UrqT4&#10;VQo5kHpwv8431936SnV/W7v5OzqOW6vVjZWxug6fG/lRtma9V3/5uL06PX7XR/3wN33AsWHVOaX7&#10;whtbWUUb71LOQzyfO9QW9verPCyRCnilVnSqPp+fWX7VRLPn30Wvfc2rAACvf81rky1SWKvrEPRb&#10;ifO6tFT1SbtURlHGXG4PPFDFQ+XfscHT3/pW2v7IRz4CAHjyySeTbWenqs/NfJvqk4GFsFA/16LL&#10;4p87sblOP5Gj2Ekwi+X6O3lnh06uy5U/oaMLvPvcaJv6b/7v/3WyveJV3wUA2NvO7XH9ZPVbbotU&#10;n0vU50dbV+2f40HH8z1gFXD0A/zM1oX4wX/7R8n2f/4v/ysAwMapHIv2h976gwCArR0ag6jbxT4N&#10;JMTvUjX+wrbG+EG9qT5NQ7nMNq68mIXAtpQfssW5fN1QQ588kRXo8Zuc++C3fP/fAAC87Wd+Ntle&#10;Wdfd1s2sfFf3PA2lZx3darq+YYY55I67APMov7b83wq4LzfGGGOMMcYYY4wxxhhzDBjgCCh+lwsP&#10;uJdWxtxqurwFsZ89Rk989atp+4uPPQYAeOaZZ5ItPKocaym8iip+kVKrzGJbJU9i23Hj7l2pY9hr&#10;Pcy4dAK1Pzw/ysPP143y4thTUZbs/Y9YzKU4e57iONV5DEUvqDxYmZVUJeTNDKUIe4kDVScNT6go&#10;t7Cx4rftON5WNibqhNUxsa0UM3zvsd1UZIxvM9MwTV+o7jO4fj2v1qravLIp4hpcHsWYxT19C2DV&#10;SLQf5dXl94RSCsZ2acWvnOZBdNWtQrWLNhuj2iOHdCyBKn91XaZt/8ZK7nuDtuMZdRw/J219E9tU&#10;+YZSkN9NpeL+qnzPQijHVN/K9xTtn21cn6ofLkFX+Qdd33ttfcCshJKNyyD6H85r5LErr32Vgqoc&#10;Au5eGquqZ/MIbekxnD91T6ofVe/rw3p7nfrW9pLJpHZIymCGVY+BrvvR8yP/MRMAdG7p55iVjFE2&#10;41T1yhbH7t7MM8FUn6T6/EA9Y111HP2Byl+jL6zTG3dP6vs9vq35GzyOC/UohhSkw/RtyywcW12t&#10;0htQ/qJO2vKJoe+DaCscO3YW4lm+eq2KPwsAK/W9qzLgcot6VH15xLMF3aeqY1Ca/Hsm0jxd/5YA&#10;gB/8gbcCANbrsgT91uDfSvHeUd9VXHeh5OXfrJFXjuf7jafydrBWN7nG5++g/of6jbZng1FtivOv&#10;2nqkzf1e1FmUAQDsH1Tt61WPvCzZtmsl6T/5J/8k2V7/+tcDQ9eNOuaZvFHmoHyp/PO9tz3nh2Q7&#10;d7aK9/zFLz2ebL/3e78HAHjuueeS7Z577gFoxixIMc7XiHah+is+TuVVndNUllfH8bMa+/m42FYz&#10;hyLWMgBcvVr9NuPrxj3df//9yfY93/M9AICHHnoo2eRM6kLod9vRQbVNZQus+O1m9M1sjDHGGGOM&#10;McYYY4wx5kgzgBW/R5o2z0GKVwPg27R66RNf/nJl+/a3ky28tawyUGmHd1XtU+oAtqnYdmlfHW8K&#10;Y85V5yi47bWpGVV6ysaEF5a9yY888ggw5KmLsuTrh/JWeUxLce1GXvEzPI3s6Q3vL3spw3b5YrVq&#10;LqieIp4aOuqksZJ3y3HrJ7Q3M/azZ63NxoT3mvcpBVFsK7Unn7vOgbkK0Fft1rfP3N3Nz2eX5zto&#10;K0t1/Kwc8PLDBSidR35WVey4uB4fp1bQbVP8zMLB/mg7ZyJ/48pF2eM+u5QRAd+nek5Kq7ojL+oZ&#10;Z/ruX9pvf8ere26Dj4/y4DajnnMV+3awUqXTeM8WKsu+atC+xD2pvlz1Ody/dCnybgWR14aSVLSf&#10;yL/aNyuRpioPJvoa9U3QV3HSt02z4peVdnGVvukwcQ6XdbQRvifVVqLdchkd1LYzPGtK5Ev1hWl7&#10;jHIv1JuqXTcZ7UNSW6HZS8lW6DmOOmElY5SNWrMBrL4T/fYq3YcqL/V7SLWBSJtnkcVxXMdt9a7q&#10;iZ8Hzkvbc6KUq9y/qGdG3VMbHOP0IGa1URpxjbZ8Yuieogx1e5uceJZ36LswFL+ch8grv3eiDLms&#10;ooy47YUake+TFalxHfW9zc/s9avV75PR1oYUKxcAIhl+pcY21+r991bf/tzO4reNmqXKeb777rvr&#10;47Ky88RG9ZupubZGRtWZalNh4zaqlJxRnpxutGH+Zjg4qJXZ9Bv5wQer+MZvf/vbky1iHnN7UzN0&#10;OW3VbwTqWVXPOci2vVXd08tf8cpke+GFF4Ch5/O+++4Dhr5ZYj+30cirysu4Pkztj23V56s+k58J&#10;ZQv4ulHfqj9VdczPU5QRt9FSqHwfJVTbVLbAit9uRluoMcYYY4wxxhhjjDHGmCONB36NMcYYY4wx&#10;xhhjjDHmmDGAQz0sJKoM2+Thah/PWBnQ9I6vff3rAIAv1yEfQIHXOai/mooSqGmlXdMo2mxrqzl/&#10;6nrqXGacfRxdx6v9Tz31FDA0hee9730vAOB7v/d7ky2m9UQAe9D0OJ7uwmEYSrBxKgftf+mllwAA&#10;f/iHf5hsf/RHfwQAuHz5crJFO1tZytN1zp8/DwC4eikfp8o/TQGnUA/Jpup4XddxbKvpNfJ6ZItp&#10;aFyuMd2LF9CIKTT87KuQEO1L3EwO17F6pvvagu3tPAWv71T9eFbV1PSo65IsLY/mZxbU/c0CT7GK&#10;+uFnOq7HbSqeaS7XKENeLKMEW5t5qlugpq0p2/B2ENPneJ96D8Yzxs9EtBu2nb8rLyRZAvU+CVRf&#10;jBY7AJxY5oVtxj8nXeUWqL5JhY3hNGJaJE/zjFAPe3u5DY6ZWToxKtzELMRUcjXVTbUjPk6FNuAQ&#10;QyVQYQW4TUd+GguY1TY+LrbbQkNNSywMw9NXeTuI9xO3lWjffJ9qwaagqy0r26Ur9I4X+9U5bTZV&#10;ripf3Fbi/vh5isXdTlMfPNpbtedl3OJue3ujz4nuS0bPT/mnxd3iPkuFeoh+g9tJlA1Pteb3U7Rd&#10;Va4bK6NtRtVJX6b5pmlDTh+n55bT6xvqQYWVUfkKm9rHM4aX6u9jrmH1fAYqzAWj+tRZuLGVF8la&#10;FmFjIo9cdxHOofHc1ffEbe/ixYsAgCtX8rn8uESXJW6z8QSt1Qt482Oin7sK1UbZFvcUYe1Av7nO&#10;ncvfJyqMTg5xkEyInzEc6kH9TmFUvmKbj4/2qN6R3OersBkR6uHMRm7TP//zVYiHN7/5zckWdcZh&#10;OuJ54rAwvKBa2Nvujbfls0q2G9era7/iu16VbJEfvqdIj/MafRg/21y3baj8K/j9qc4JG+9Tz2rs&#10;5/4qfgdwuIZ43mLhN1A5cFlGelxPpVD5P0q01ZPCoR66Gf2yMcYYY4wxxhhjjDHGGHOkGcCK34Wk&#10;rQy7vAXJa0VJrJIHPDyDrO4Nhejzzz+fbKFwfeaZZ5ItFi5THnXlHe3rOVO3q9LjNNR+tqkyVGWn&#10;bIpQ7XIefumXfgkA8JrXvCbZwsvHnr9Ll6rF0+bh0Quu38ye3PBsRh0CwOc//3mA1N0AcP16teDC&#10;zev53ETHom1RDn0Vv4fIHl+1n8s1tlV987nhSWXVZSjLWGEW7bVL8Rve9VLKX1ZOqPbY1xaohVCU&#10;Z57LrU3xy8qIUmyRKrkEfZ/PvnBbKaH4VYqfWWDFb5uiRNmYLptKJ9oNt5XY5jZVWvGr3g1BV/2r&#10;/Rsro4tkdJVHm41R/ZBCqVBjwaDDQ+rX2i/Xm678TIpq31FPXEaqH+JzYlt9M8wC94WhnmmUdV0e&#10;StHGx6lzSxHfAErxy9eL41h1rPLflkf1bDPKtnfQ3nepPmJ4H8MqpqCrXar9oQpcoQW24s7V8co2&#10;TvEb6s1u9PlAU/EblFL8qnLt6nNkXxPH7o7WsUpH2RRKNcfnKtvwPkYpMdGh+OVnP7b521rNplPl&#10;2mZrCseqf/bF92gXqq8sPbtgazffb5Qhl2X02/ydE9uqf+dz4zj17Qm6P+6noo9j2xotFh3EuZxe&#10;lI1Swqq2opSTjCrrOG55Ke/b2xv97aJ+fzAq/2FjNWt8c6p30ZkzZ5It4PdF3N8bv/sNyfb2t/8c&#10;AODee+9NtvgtF39B5cbv3vgNP2xvQ/UvSTVNttX6u2uJ6jryo953/GzEDE3uX9TsGFUPyqbg8lfv&#10;NvUto2yB+vbnPMd+HgtQ9x6o+52Vtm/ro4CqW2ULrPjtZvyXjTHGGGOMMcYYY4wxxpgjyQBW/C4k&#10;kccuz0DbflYSXbmSY8zcdW8VB4m9fZEOewOffvppAMC3vvWtZAtPuopFx7QqP8XxN25kL6U6LraV&#10;d5rtfE5bPDyVB0btD88x5yFiLLHXNjycXEbhLee4s8W9e6yOqdtPKI0B4PHHHwcAPPHEE8kWKual&#10;WtEAVv1tZ3VAwOWSyv9g1CbLb1WoUcbUt0pHHcee1DYiPdV+ssqX+4bCnc4EtPWffO/KC6/OjXOU&#10;emEe3swzZ3MbL0HpPHIZxnPJapYoQ35+49lXbZSPK8HB/uizwyilAqPscX+qraj3obrPxrNY+PlQ&#10;z7HqQ5i2/ctTeP1VuQXqWm3HjyOyNY8Yv9Pkp41Q0Cn1N1+rS3ml2k8J1DPb1ZYD9RzwfZYi0ua8&#10;qjJUira2d9Y0da3O2SfleRvqXIV6x6jyZ9R7LL5HDvdJoSXSUddI26T45f07O6NKUn1/49vSPs1e&#10;SvsKKX6jHPj7NWxK6QrKP6sb0zNB7xNVXpM+n6qsZPkT6hz1bHQpfqNMVDmw4lddL2jbx/ArJNrM&#10;nlD4qT5n3DeLUsSXYIm+rSM/fK24Z86Xqvc4jtcBifS4bfF27O96nmIdka62F9td6cXvV77P+H3K&#10;fblStcZ+/u5YGkT+Rq+FKdo1/76L67ASPdLjOLaxn/v8+++vVL2//iu/kmz33XcfMOYaavYap8ff&#10;q33bo2pTqd1zGnWfe3Mr5yuO49mFUSfq24LLWbWtYFz7aDtWzahR7VG9x5SNZ5XG/vhNDbonFauY&#10;6049Y6UY1xcdFdRzp2yBFb/djL6xjDHGGGOMMcYYY4wxxhxpBrDidyFReWzzEqh97Lhkr8X6ycoz&#10;zjGIYpu95srLd/78eWAoPnCgvLbKm8ao45QtzlUeQpBHU3m0FbK8hI1hlUGgVMDscQ3imWBva2mF&#10;0dqJ7L2OlVs5XxHv95Of/GSyhXfy1EaOe5pU3x0xfhOk+G07bv2EVomrY1U66rg2xQDbovwbqqLk&#10;Tc7H5Toe33YmQXnU1X10EecolTjf06R9r8rfrOzsjuZxkeBnUPUbqq2oco06Uf3CLAwK+WM5z6Ek&#10;UcoIZWNUe11aHj1uFlRfra7LtO0/uTqq8umiLT21r6+Ny3Seit95od6zfE/Rh/DzwuWgnrESTNPn&#10;K+Kc0vkDKRSVWkg9d422Up/D53bdyzCqPTJLK1ql3Qd1vIp5yKj+RdlC8XtAz8lkdz5e+bO+XvUN&#10;qvybjF4x7pkVv3FuKcVvfIuzUjHqnb8tVcxV9T4/sTz63aWeHYUqI/4GUekF6twuG+dfKePjeeJy&#10;iOP4t4v6TgpUXhXcfFZXa6Wx+GZXZT7uOYjfC+qcWdg9GG0LqqwV6jhWm0f/w+2Ny1+9E9R9bt2s&#10;2rWqb+7XlE3dUzwnrKZUeYnZmPwei984rPjd2R79jmsrN0a1KV5LIsozfpeB8srPeexnJen3f//3&#10;AwDe8ba3JVvkn2foxjn8uz6eCb4uzzpV+VZE+at64hi/62vV9a7XdY0xbSHalFIQs03NplN1otqw&#10;guMfx3HqO5/z0HYcl6tqZ3Gf3DfFfj4uzmW1cCnm8V1zK1FtVNmCce/9aZlH+bXl/1Yw+mVjjDHG&#10;GGOMMcYYY4wx5kjjgV9jjDHGGGOMMcYYY4w5ZgzgUA8LSVselUxc2ZgdmjJ3+lw1JURNG+NpM2Hj&#10;6QwqKLua7tXXNryPUWEb+LpqwRSeYtUWKF1dj1H7I22ewnP1al40L4hpHZxGPBM8Ba30dC+ethn5&#10;4kXnYsGGD3/4w8n2/PPPA2gu7vbcc88BAE5T+AdF3B/PcFTlFrbdPT39ru2cLpuaChSotqcWyjk8&#10;zLb9/dHpXrMwbvrztLa2fgF0nEpDUbqvBoYaRAFKPyfThFhpK8+2NjgNvLhb23XHoc5ReVTH9bXt&#10;04KIJWirY3V9Ru1fxWh66ji2qf2BWhREvZ84jXi2+Bk7rBfg5MeuVKiH0lPSVBijuIaarsvwObHd&#10;9j6eBu4L4xp8XTU9NbZV/tQzMitq6nFbn9vVptSCtardhk3ta0ALwira0lE2RpW/unf1PEX4qAEt&#10;PqfefOoZS9u0uBuzXS9ay+eoqeRxRb7PyCOHekgLfxZ678X7SS3uxt/sXF5qenyaTk3F2lafqgxV&#10;3TX6M1F3bWmra6iQFegI9aC+/dUiXozKV5uNZwwvL1d1rEI9qH5t3DeGWiS2BIOV0eeKmbTelU09&#10;B7zd1S7W63AZqj9W12NU/qPN8++x+K3Kz0n8puU2E+EQ+Nz47hqXl775UvcebZMXdws4DEDk+zWv&#10;eU2yveMd7wAA3E3hH+Ia3EdE27pw4UKyPfjgg8DQ79S+C+mqe1ehGXhxt82b1W+85bquQQvRcXlE&#10;yAV+dlTbS+EkRP5UmfO2OofDXATqOKZtP9dn1DGH2ohzOXRH1DGPq3AbKE3p78JbjSp/ZQsc6qEb&#10;/WVkjDHGGGOMMcYYY4wx5sgygBW/RSh9z6U5GGSFQgmUx0J53ZQSQJ27J1QJfG4oZ5SN7Zx21Iny&#10;Tqt8dVG63XD+S7BP6pi4P85zeCe/8pWvJNvnP/95AMDli5eSLbyiu1ujCl1Vx4c9F4E7JJWMQp4j&#10;bEzbfrVP2XghtyguVjSqewr1ACs72BseXnXuF6L8OZ3w2LMtjuM2mjz7peSB86SQ8inQdTY9pftq&#10;1ecopRQT56h+qNTibnOlcB2X9qo/eE+lMgHNauB6uvvuu4EhdUw8d/fff3+yhVKG8xcqFVaItr1r&#10;GvW/PKoiPAqP9CJS+v2pntNZKd13LTqln+NTG1nFeb1+Flll9cpXvhIA8KUvfSnZHn74YQDAATWP&#10;Zj30refx/fDBIN9ntJtSit/SLNEMkjsF9a2uvuOG9/F2UzhW/yP6CNVvKBvIXrrvWl4ZvV9G5UfZ&#10;AlaSxrcuKxlZORnHvuIVr0i2Rx55BADwxS9+Mdk2t6vnlhfYimeZlZ9KFa36FVXHgbo3ZWvQUSXq&#10;fGUL+PsgVJ6sOo7vDLWg1zvf+c60/Za3vAUAsN+yYOG0qDJUKuw22wHZlpeqez4c5HTbzmVbbLNN&#10;qemDcWU/zo4xz/5xRz07i0TpOuH3fgnmUX7F73nCPI4+9cYYY4wxxhhjjDHGGGOONANY8VuE0vdc&#10;mtul+FVeW3Vul+I3tlVsPt7PaUedqHSU0k6hPJKlKO31Z8VvtHG+t4gv/MwzzyRbKH6f+fZ3ki3U&#10;qvs72TvdVp8Rj294/7DtKCh+r1yplM8rq1m9G7Gb2IMfSl9WH3Haof7lc1QMuojzxMphpRYOxQBV&#10;8cJySOW5iJR+jlWfY8XvZEzqse5i50ZWJ6n4l2Hj64ZK6YEHHki2L3/5y8BQzMCoT9UXqv6l8b1R&#10;K34bMfJHm4fpQen3p3pOZ0W1h+NM6ed4d/Nm2g4l7+tf//pke+Mb3wgA+MhHPpJsoaD7xpNPJRvH&#10;uLz33jwboJ3x/bAVv8cfVvzGY8wlOU1/oX6TlKC04lfFO+f32L333pu2Q5UZs2gA4J577gEAPP74&#10;48l29Xr1XHJs03iv8my5uLZ6vzJtv+PVvSlbg47XiTpf2QLe1xa3m5XU0Z+97W1vS7Zz585VG2Pi&#10;Rs+CKkOlxm2zKcUvlnJ9xjnqXGVjrPidHfXsLBKl68SK325GnzRjjDHGGGOMMcYYY4wxR5oBrPgt&#10;Qul7Lk1pxS8T3gv2Ykxq2yfZk1LDqVW7+yp+2aZiBbd5X7heS9dxacUSK37Ds8xKtfA6s4c5YnA9&#10;8aXsmU9qtI7YvX0Vv8HBYbvHWp2rbEzbfrVP2Vjxe/pMtbrqzk5W8oZSmuNzxb3zaqwcGzQUET/y&#10;Iz+SbH/6p38KAPjEJz6RbJHOmTNnRmysgjh9uloV9srlrFxaVKz4teJ3Uib1WHexTH1hrNzN14g6&#10;iRW/AeANb3gDQGolAHj00UcBAJcu5Rjo0Q+ovpWJNsBt4bC+7u5u7vut+J2O0u9P9ZzOin7fHF9K&#10;P8eveuTlaTtWRuf4ovHeZMVv5GFvN+eFZ9vcvJm/f9oZ3w9b8bvYqHaolIfD+3ibFb8H9TduV0ne&#10;rue9tOKXyy+2+Rnib92A1azxXfztb3872fZqKR7PkmtT/DKqXNvyr/YpW4P0OtFlqc5XNkV8H0Qf&#10;BgCXL18Ghr5B3vOe9wAU1xcALl6s1iFYm8O4hRoLaVPjKltfxa/6JlY2vga3i2HGlf04O8a0o+OO&#10;6gsXidJ1YsVvN6NPvTHGGGOMMcYYY4wxxpgjzQBW/Bah9D2X5nCpbCGyx0J5L8IDoY5Tx3fF+FWK&#10;X+WVZlvySHYcp/Kl6lPZZqG0Yml3P6vOwjvP6t64P/aof+1rXwMAfOoTn0y2ULet0Mqsqk7StlD8&#10;qrLaP8iKWYVqF8rGtO1X+5SNFb/Xrlde+OXlnP8oLy63uD+2pVhctP3CCy8k2/nz54GhPLz44ovA&#10;UD1FXCte7fe5554DADz0YFZALSoHh2XbtWpLs1A6PdVvKCUDo56n9OwcBX9sYXWbfi6n58RKVorE&#10;s8UK3VD1stomlMH8HF+4UKltbt7MsUYjnZgJAOrLud6VSma/vs99UuFZ8Tsdk6ocbgel2/WiU+p+&#10;o3s5e7p6JkHvz7vuuivZQnn45JNPJlsoCp9/rnq3Yiiu6MZGTrOd8f3wUVL8lv79VKqO50lbHtX7&#10;WNlY8Vv/VG4oftU1wqb2Mep6szBPxW88T6zoZdW9+h0T38X83K2dqNau4PdwnMt5ie9fVnuqcm3L&#10;v9qnbI2Xb7PCR1DnK1vA8WnjnrkM45uC1b3vfve7AVrnAxSfnL9purXn/VBjIeq7pc3Git+V5er+&#10;Dum3Y5zT9W0U22yz4nd2Fv07qXSdWPHbzehTb4wxxhhjjDHGGGOMMeZI44FfY4wxxhhjjDHGGGOM&#10;OWYM4FAPRSh9z8WhqWk8tX1alFSdbWpqjpKjH9RTqHhxNxWOIbZv5+JupVFTpGZhZy+HUoipVryQ&#10;QtxLTGkGgGeffRYA8OlPfirZvvnNbwJjQj2oMudQD4q47t5+nuKlUPWgbEzbfrVP2fh5uPueapr3&#10;5maeohbT1Xhqd9wTTwt/+ctzGIaHHnoIAPDOd74z2X7/938fAPDnf/7nyXb9+nVgqE+KxaN4uldM&#10;aX3h+ZeSbVFxqAeHepgU/VxOzz3n8iIq8Yzx8xvPJ0+9jL6Sp7EG0U+CFmppW9CNt/ne9lJ9U986&#10;2jxMD9T3xKJRul2XpvBjXPx+l0UGeap4PL8cFikt5jjmNbSyMrp4lGZ8P+xQD4uNeucGKv/KxjP/&#10;B/W38OhRzXNVOspW+jfoynJ7eqo8lC3gEGYRkoBtvN32m2qJwxMs1b8D6Dj1G0iFegj4Gm35V/uU&#10;bUmGetBlqc5XtoDzH9/0fL933303QAu6AcAb3/hGAMBTTz2VbOfPV98yAwrlp1vi5Kh2qMIwtNlU&#10;qAe1uJs6t+s7WbWBQB2PFjvGPIvHnUX/TipdJ+Pe+9Myj/Irfs8T5nH0qTfGGGOMMcYYY4wxxhhz&#10;pBnAit8ilL7nIghVQsXsBaq83NPYDmrP5eFB9uzt1zb2YqjF3ZT6lNOOe25crz5OqYmZW1Gfyts9&#10;C/uH7eUV3lNedCAWPnriS48n2+c//3kAwP5OVhArxXUq8/3RdsblF9u7e1lxp1BeMGVj2varfcrG&#10;z8OLF6pF1FZXc3sMBVEsmAdKRy3wBOpjYlE2kCKYVcKhRuTF3UJNwXmN/asrOQ+LymGB/mWelH62&#10;VZ/TpWSIc5RK5k5U/JbmYCc/l6Gc5wXaQinIdROqnI2NjREbH6f7kIqub4tQOw0GtHDNaPMwPWir&#10;h2konR7mlGZJFvwxBg6yyi3ew/wsRv/JM5vi+2ZpkL9zWKF440buB9oZ/ywfJcXvSuEORn0vLxqq&#10;H45nUT2TbEvvZiq2NsUvo9JWqG+CWSit+OVv2XgH8kxBRqlBY5ZcLOgGICl+D8Xzy21K/U4JeJaN&#10;quNA3ZuyxaJ9ALC0H9s6XXW+sgWc17gnVrB+3/d9HwDgF3/xF5Mt7vnrX/96sj3yyMMAgL2t/Buh&#10;uyX2Q5Whqs82W1/Fr/omVjZ1DcW4sh9nxwTP53Fi0fvr0nVixW83458qY4wxxhhjjDHGGGOMMUeS&#10;Aaz4LULpey6CUCVUzF6gymPBNqXAVR73ECMc7Oc66av4VapdTjvuWR2nlHbq3HlSWvG7spZVLRHz&#10;jpUu0e45Rl54mJ97Jsew/Ku/+isAwJWLl5Ityou92KnMOxS/6bq7WZWj6GpTirb9ap+y8fOwuhZl&#10;lPOq6inS4XbE/UqUK6uEQ/3LysMzZ86MHBcqYi7DiDu6ebM9TvIiYMWvVjIwqv2EzYrf2Vmr1UUg&#10;hf3Vq1eTLZ5prqewqRkRbFN9nHqHBI3j0jsp7y8syLtjUGU9C6XTw5zSLMmCP8bY383K/RS7lx6e&#10;eJeqPnh5KX/7cCzvffpeaWd8P2zF7/GHFb+pzYh3eRfq/V+a0opfnskW9X3q1Klk4xlqMaOGv2Ev&#10;Xap+O7Did3m1eocOSPUazy1/Y0e+br3it87X4f+/vTdrkmQ5z/S+3GrtvfscAAcACSMJcEBwDgkM&#10;OYQRBCCSAIc2VxJHY3NBmWQj0w+Q6VI/QaYL/ZS5kFEXkkHizGAwXAY7DvYD4ABn6726qrqqctWF&#10;+xv+RuWbHpGZXt1Z3d9z09Gfe3j4Fh6e5a9/rtNV9ysb4Dq6efOmGZ0tYGb2+c9/3szMPvWpT1U2&#10;/G7jHQx7+6Feu9O0A3NTFb+DfmjvGZ0Pk7uXbbhW8RSL6n6R3S7B9/gi2PTxunSbuOK3mcVvleM4&#10;juM4juM4juM4juM4jnMp6dglUPx2Re54cR0L2m1tPVqNysVju7Ixpctcmk6tErE6wH/3X842q6kI&#10;5m2zWVh2qSmboq1+b6DmnxarIbRyM4rLOEoFzHal/Gir+FVwu+birYJSkq7D3pW0Iv/gwQOzc/4q&#10;sXrKyjcoTp88Pqhsf/u3f2tmZu+9/U5lU4pf5F/VOb9jsF0GxW+3F8KHpPhF2Xn1GdeqPhi2QXXE&#10;KmzkB37UjNLkvOKdqakgxHu0EagBcg10m61O6bFa9X9X/D5fpuP03m1vh/ft6CD40zYz29oN7+L+&#10;Thozj0+jX0L4qbOk7OsZqZTit5Rto6jGmY7oWxPvHZDysBtVT7zrQs0tNsG26ahxQc3j2tpsmozZ&#10;eAvqS9mQZlO8Z2m7VJCPXygLeczEe4QdMUbf3OOjpLhjBR3HTSzX8ev+X8O/m/ruvDSKX1JhI4/c&#10;55Wi8HwYX3O1nQ5jP+R5bXVB9+ZsbOe5HYIqS3sb6BVW/NYV8uF94nnrw4cPq2soffnsCoTv7ie/&#10;wOP4G65Lc1jkeshK3vhvj57XifV1RvPkQVQOc2/EvexHOGerNXL1UlMb85gZdxE12ZDk6dM0/rz2&#10;keCn9/f+6euV7U++EBS//N15chQUvx945dXK9uDBPTMz279Cv+UKjeVKUavUuDkbj4X9QRij+QwD&#10;9d7l0mOUDSzqv4vsZnrO8KKzseN1pHSbuOK3mcVvleM4juM4juM4juM4juM4jnMp8T/8Oo7jOI7j&#10;OI7jOI7jOI7jvGB07AJcPTShpPjKBlQYb3XAVoPSNrYrG9OVG3A2FGyJYif2S9pmtb1u8/Fm8NPQ&#10;YMO9vNV9GuNFzxBmtE1IuXfga5bQjybzDUW7arIoKf4sI6eX8YWNUf2aUfcrWyKFqfroxa1RvH0G&#10;9Y5DBczMjo/Dlud/+Id/qGy//OUvzcg1hNHhBUdHaQs1wken6XCI6iClC9hrqtwrAFVXysabxabY&#10;Wiryqu5VNoa3dGP7HNrBqP65HGoblHI3odyW4B5+BmxN78vLwqVwpbDpiPdj0+nQtk4cxPSsbRij&#10;F439uflGk83iAURN8draCu8QLz7WqC6o5nGlbWxvtMVvC88cMPo8Lxuz7BbBF5YFBzotovbewdVZ&#10;4felFP2G3ybqvVS2i6K/lQ4Fq7vOCnOj2nbw+C/3W/z2GgzSnOcTn/iEmZn96Re/WNl+8IM3zMzs&#10;u9/9bmU7eBwOIWP3Zzdu3Ai2wzSv7QxCHqf0Fsn3PWNje59cRuTGmrY2riPVD9X3RtmAClM2pm24&#10;cj+zig3t3hQvZ2Ou7offLuzGYtBNferK9WtmZjYZpt+qRyfhcMmtXnJfsbUb+srwJLmX+VB09fBv&#10;//v/obLdvHPbzMze+tnP52w7g+Rq4/Fh6Js728lthkLVv7Ix+N1Re8fibwz+rYHfE/y7Qv1O6faD&#10;ew625e5toin/LxqX4Xv8LL8Nq1C6Di+ivM/bHUW7t89xHMdxHMdxHMdxHMdxHMe5NHTskip+N43S&#10;ByhsOk2rILnwWlhU/PJKPw6BU+reMUl2VTinrRS/M6wSZ/JnC8KV4lfFA7kwW9Cvm+7JhXNyqE+l&#10;JOWVV9QbH35ydhbUuv/4j/9Y2d58802zc4eLQc3K9+IwOaRh9Iw+KZJLsemKX7WyXeujUfHLinf0&#10;Cz5gA9d8WB/qHcpro3bn56o8LLtC+CLhit8CiPdjo9jw7zEd0ViMEu90XckYKFWVTWPlsvTWL+7F&#10;QwdObSIl+szLiKq1Uu9JaTZd8csqWp7PIQ+9Xsp/X8xl+lGVyYrfD33gA2Zm9slP/nZl++mPf2Jm&#10;Zg8e3q9smC89uHe3slVz2FH6TTLthPnXrNDcQc3JVmEdxS/Ihdma4RyWi7cKpdPDb3j+fVQ7TDnC&#10;v1XxO4fj7e3NK3M/97nPmZnZn/zJn5wPqnZYmpnt76fDZsEk7uSZ0YFpSrOXq49FYTnFL9eD2i0K&#10;W62N4yGD6veHK36buQzf42f5bViF0nV4EeV1xa/jOI7jOI7jOI7jOI7jOI5TlI654rcIrvjVNMWD&#10;39+6ejesqPIqxjqKX7ZB8cuoPEqbeIaiKRygXzfFbwoH3W4qW05JyqvTsHFd4h72hfaDH/zAzMye&#10;Pg0+rYzu4XbCqi4rfquw2XKrUm3YdMXvzk7yX8dtAdTKN+rw5s2ble3OnTtm59TV8EvHPsnQPpwv&#10;PINtaLPLMLaWxhW/BRDvx0ax4d/jeR3R+iy76q9wxW9hXPH7QqJqrdR7Uhql+G37LraNtw5jqkyc&#10;5WH0iRkMgt9Qq82X0k2DOF9ixe9f/df/TYg1S+rMv/tPXzMzs4cPH1Q2qDfff++9ygbF5tZ2mrud&#10;jUJmLqviFzTN99Rvkrb3KJSStBS5567EKPQ9+Hi2c3N2zL15To/fH6wCRv/58IeDX18zs7/6q78y&#10;O5f248ePzRYohPl3zdbWtpmZncX8BRbXZVO9cLj6HaAUukrxi2u2QfHL6eXubaKpLC8al+F7/Cy+&#10;CetQug4voryu+HUcx3Ecx3Ecx3Ecx3Ecx3GK0jFX/BbhZVP8KppWRmR4VMTUfXvNK0mrldVCit+a&#10;TeRL2aZLqksZFd7Ur9U9QIX14mqr0Uo1r0QD5WtJ1fVbb71V2d54I5yI/M4778zFUz6D4f+XWeTj&#10;V5VFoeLlVrpUfGW7SMUv+9+FCppXu6EeUKvrr7zySmV77bXXzM6pXx49CidS37t3r7IdHh6aLVBC&#10;qzZu6oMvIq74LYB4PzaKDf8ev4yK39J0hQ//jcMVvy8kqtY29T3pbehrgjrsdNOchuernThfVOpA&#10;7rf9TlQo9lMD3L8f/Phu9dO8Cjujbt1Oqss7N2+ZmdnR0VFlw444fu5oEn83FJo7qDKtQm68bprb&#10;NYXnaLpXhfMctwTqGeuw3Q3tzopeqHKN5syvvvpqZcPvLPbTe+tW6FNf/OIXKxuuuZ9hd97Vq1cr&#10;G34v1Hdlhr5SP7NmXlmraAoHbRW/6rcj39tW8btKvl4GLsP3uOk37/OmdB1eRHld8es4juM4juM4&#10;juM4juM4juMUpWOu+C2CK37r5FZJamFREcMrFs9L8atsjFL8qnggF2YL+nXTPblw9vGr/O/iefxc&#10;pMdKC9wLH7JmZj/96U/NyNevkc8rVqFC1cptg+d1G5a5VNmUjcmtdKl7le0iFb/sv4v984KtrXha&#10;NKWDtrh27Vplg/qX40Hde3BwUNnwDFUv3CZ4RinlyWXCFb8FEO/HRrHh32NX/K6PK37Xp0SfeRlR&#10;tbap78mmK357/eDD1M75+LU411fz5PGEzq6I5WM1Iuahu9vzc9Ntsu1E/6k8N8M8ic+p2N6N87hZ&#10;mblDqXlX2/Fa1SHIhS2i6R4VvumK351e6BfcNphjG/3OYT+9+I3E93zqU58yM7N/+S//ZWW7fv26&#10;2bm5+u7ubnUNoALmuf/RUVAT97eSEllp9nL1sShM/SYsrfhFvLaKX/6NU+o9uSxchu9x02/e503p&#10;OryI8jb8KWRpli3zy/VWOY7jOI7jOI7jOI7jOI7jvAT4H34dx3Ecx3Ecx3Ecx3Ecx3FeMDrmrh6K&#10;8LK5euA2yUnhc2FmtparBw7HNduG43n5O27nfOFa2ZiJOChNoe4FHNa2X+fSMwrn5JruAVW9Utlw&#10;zTYcIPb1r3+9suFwMd7+gy1zqn8scvWg6v982PnrnA2oMGW7SFcP3B9xEATfg61MKh670Njf3zc7&#10;t/UJ8fCv1foCbb+K1+p9edm2Upm5q4ciiPdjo9jw7/HL6Oqh7feuLR3xfd843NXDC4mqtVLvSWm6&#10;NGcGbd/FtvFWYRq/w3C/ZmY2maWaVS4cQO3w2ngPx8Pcifs3Ds46PQ3b6c3MOnHA272Stt1fie65&#10;uOzHR+mQ3hKUmndhvK7NQ8nl23natqeaPy4iF85hpcoMcs9dBbgOqh+slp4Bt2z8uwiuHj72sY9V&#10;tj/7sz8zM7Pf//3fr2wPHjwwO9cf4f6BD4BG+JUrVyrb48fBPcT2bvgNYGbW6cy/E2CZelEHrynX&#10;DM/C1YP6HVi6z2w6l+F73PSb93lTug4vorwL/hSyMsuW+eV6qxzHcRzHcRzHcRzHcRzHcV4COuaK&#10;3yK8zIpf0LQyIsOjIqau7Fxe8YtwTqet4hfp1PMwn9ec4lfFZ1S4qkNG3QN0WD7/yoays4JCHQw3&#10;HA7NzOzv/u7vKtvbb79tdi5drF5jddw4nXFSpjK4X+WvqU2UDagwZbtIxS+TK6fqC8rGh02olfTc&#10;CrlK72XEFb8FEO/HRrHh32NX/K6PK37Xp0SfeRlRtVbqPSmNUvwy6r1UttJA8cvZ4/k98sAKTNR8&#10;7fDgeAurEdW8FgftdnupbKOzMCedUouOzsJcl3dS7QzSfLYEuXnaMijFL/phUxvmwpvUmUwunMNy&#10;8VahdHq92AU43e3tdPAg+hcrdPE75w/+4A8q2xe+8AWzc4e3PX78eM6G57CCGOHcb4fD0A97g5QX&#10;aPaa6qApHO8Wx1Mq4LaKX6jNVf9RNkb9Pir1nlwWLsP3WP1+3SRK1+FFlNcVv47jOI7jOI7jOI7j&#10;OI7jOE5ROuaK3yK44reOWiVRtraKX1yzIoBXRZVqF4pftj1Lxa+yMcXqMDIj/2hq9VTZzofxNSse&#10;sDL8ta99rbL97Gc/Mzu3Yo3VcF7ZrtTYo6CkOM+y+WKUDagwZbtIxa9aieN+izrmvoC65nhnZ2e1&#10;ML6uK2IC/FyVR6ykq/y96LjitwDi/dgoNvx7PP/Grk+Jd9kVv4Vxxe8Liaq1Uu9JaTZd8Vv38UsR&#10;InUfv6Hmaz5+Y/nUzqeHDx9WNqg3eTca5q6qvHzGwixKtLoif6tQSsmYU/wyqnzKBpRf5Vx8KxC+&#10;LKXT29/aMaNzSmxBn+LnfvSjHzUzs89+9rOV7ZOf/KTZgt15V69erWw4I4X72a1bt8zm+m3IV/1z&#10;N99/VH0oG4NnczzklfuAUgGr+sj5+K3FE/lSvwNLvSeXhcvwPVa/JzeJ0nV4EeV1xa/jOI7jOI7j&#10;OI7jOI7jOI5TlI6Z2U++/52if9JWq4XroFaHNo3Bhv8N/VnXoVolUTYoYmor+EJPgXubFL+88oEV&#10;UrZN4v1N98q8KltExVc2Rq3SNN2TC5/SMlKuvTkNVXZcs5IXK8O8Ev3Vr37VjPxXGakq7t27V9mg&#10;/u2RIplRK73IQ03JkCm7QsVXNu5vUJuzonGd/Ckbo8KVDbA6ACpgjg81C9vgn5lBO3EblwJ9T5Vj&#10;FVvue6L6ubIxC7rhxsBlR1na+kezBX1T3bMOncKfu9L5m2y4GnRQuLzWUIdN7xi4SMWvet464BT2&#10;UuTqb2U2XPFbuk1Kp7epcKuizKXek9IMCg/WpdoYit/dvf3Kdv/+/eoaPnnxr5nZ0dGR2bl5EHY8&#10;vfvuu5Xt+vXr1TVA+9TzH/KgytShiUInnp9RSvFbCozXPHaV6IdKadmk2GwKV2kCFV/ZmFy4ClM2&#10;5s71m2Zm9tZbb1W2a9euVdc7O/OKYPjz/dM//dPK9uTJE7MFO/EYlR9li3+msU6PFOiZRuY0UOeL&#10;5o+45nDku0nxCzi93mBxmVXZlI1pCl8W9Zt7HUrnT41Dm0YujypM2ZhnXYcqXNlALmxVZmqiHVHP&#10;UzZm2Tqcf4sdx3Ecx3Ecx3Ecx3Ecx3GcS03HXPFbBFf8Nq9KyPAlFb8s8uF7cK0Uv/zc8SQYaypg&#10;ca/Mq7DJeJFcmC2x+tiUDsJLK34VT58+ra6//vWvm5nZO++8U9mQ9sHBQWWDurQz0epS3MP5SmVq&#10;aJMMKr6ytVX8qryoPDNtbUwunNXV8AfGygIoYpj9/aCoYZ/NUG7fvBlUDhdBrhyLUPcolQHI9XNb&#10;EO6K3/UpLCIrnj9X/NZR75WyKSFCRly0FOp56+CK3/Up3Sal09tUuFWrucAFdJ8SbKriF/QGYX5o&#10;ZvbkiPyiRqUj1+vwNOxe2o7qSzOzK1eumJ2b3+R2Mk2jejfgil+FmnPxM9RY2RSu0gQqvrIxuXAV&#10;pmwMzunhePXfpYFf//Vfr66h9P2N3/iNygbFb9PfQXL5qYfFfBVS/Kp2WEXxq/Lvit/1UOPQpqHy&#10;qGwgF2bPoQ5VuLKBXNiquOLXcRzHcRzHcRzHcRzHcRzHKYr/4ddxHMdxHMdxHMdxHMdxHOcFo2Pu&#10;6qEIL7Orh5wMPRdmZsVcPSiXBW0Pd1vW1YMMI5rCQVM8Fa5sYEKuFHLtzWmoesM1H6DBBxqAN998&#10;08zMfvjDH1a2w8OwVe/k5KSyYesQu3rgPOB6FVsOFU/ZlKuHWc02/9yc7fx1zgZyYQwfdIJD23iL&#10;Yy4ddgmBQ+C4nUrRdjtVro8yJeJxmLt6KAC5QimB2n64Du7qoY4aF5RN7UDL7CpdCvW8dXBXD+tT&#10;uk1Kp7epcKtWc4EL6D4l2HRXDzzPnNE7OIW7Bvo27G2H+c+Q5pKYc/IhtjiIq9Ym8T8q/7W5W7yH&#10;P3Gb7uqBv58l+qEaC9m2SnjuG6/iKxuTC1dhysYMj8Nc+NVXX61scNtgNH/+0pe+VNn+6I/+yOxc&#10;/zk+PjZrcbgbaMpXB+9vl9MLNjXH4/RQ5/w3GfU85daB869cRsh03NXDWqixadOovncNeW0KB8+6&#10;DlW4soFc2Kq4qwfHcRzHcRzHcRzHcRzHcRynKB27AMVvbmVvFZb9a/bz4GVW/CpyKxS1sKiIqa/E&#10;za/K4Z5pdHRvC1S7nLZS/OJwN6UWZpvK/yyzWqjiM03hOdS9ynaRil+sYuOgNqMDwr71rW9Vtrff&#10;ftvs3OEaeF6PpJYq/0pxzfHUPcoGVJiycX+bTmO+xeFuKi+LVpDVPYpcuArjlXkc5Ma2GzduVNfg&#10;0aNHZufaBAeiqGesizoQA3C/VH1U2VQeVTyQCzOzMpKYC4TLi7I0KS34Hlf8mk0Lq0FLs1gXszq5&#10;NlbvkLIpIUKp10U9bx16eujdLF4yxe/LArdq9a0v9J6Upk9z5k3k5DgdSHvnzp1kj7uRHj4O8xez&#10;dODb6TDtcsLupY/82scqG+amdcK9U9HnG9+DOHfdVMUvzwFL9EP1LVlm7qbCc994FV/ZmFy4ClO2&#10;GqMwb93d3a1MPL//2MdC/2LF74c//GGzc8pgzLOV4rcpDzo82JoOd8O9nEbToWy45nCl+FXpKF42&#10;xe9loHFsW5JcerkwWxBeuo2bUHlQNpALW5XSit9lyb/FjuM4juM4juM4juM4juM4zqWjY674LYIr&#10;fptXJWS48PHbyajJWMjFq3frKH6Vj1+lmoOPX0aWKZILa4O6X9lAacUvpwEfv1BXGPmW/e53v1vZ&#10;fvzjH9fCjO7d7ul3BPnhfOFardCqeAoVpmxK8cs+flNYsuXyzLS1Mblw5aeX+zKU2Qz8AvO4DH94&#10;qn7XhZXFQPVHpVBYlqZ7ZbhQS2wS3P5KkaHKpN5plU4pCruNLJ4/V/zWUWOKsikhQqnXRT1vHVzx&#10;uz6l2+RlgVu1mgsUek9Ks6mK305U0fbpW8LzkYODAzMz+9hv/kZl+8sv/4UZze3NzL7yla+YmdkP&#10;fhTmnmZm165dMzvXTsovKphGH75mCxrSFb812yrhub8LqPjKxuTCVZiyMXuDsJsRO+TMzD760Y9W&#10;13/6p39qZma/8RupP6K/8hwcOyVVP2Ny+amHxWvh41eh1LtsU+3ANvzGUH5/m+ah3f7i851UfGVj&#10;msKX5SJ+72w6Tf1wWVR6ygZyYXYBbdyEyo+ygVzYqrji13Ecx3Ecx3Ecx3Ecx3EcxylKxy5A8Vv6&#10;L/il07sIXPGraVqpmNm82jan+F3k41ep3HKKX1YltlX85nz8Mrky58JszfDplFXTi9ub08gpfpWv&#10;Vo6HVeBf/OIXle2NN94wo5OW+XqX/D/V6jVer2NTqDBla1L85p6rbIvCczTFQzgrqVX78Co9QF/n&#10;Z2Dlnv2ZlULlS5Hro4qm+E3hoLPhYzW3E8rUpLTge9TYpe5Zhx7LtArQ1P+XhdyJbyS9wuW1hjZW&#10;9atsSohQQkFmC563Dv1SGYuUzp+ZvXSK31wffJHgVq2+9Rta9F7ZJi7WxlD8nhynueLNG9cpRuDO&#10;K69U15/61O+anZsH/ehHPzEzs0Pa7XT/fvDxW2uTWfhmTVjdiyB6D2bwqUrh1nJO86y5KMWvUoVy&#10;u6s+0BSu0gQqvrIxuXAVpmwMFL9QmpuZffazn62uv/zlL5udKwd+2+DMDCPF79nZWWXLPTsXFoj9&#10;saWPX6X45f6h2kHdo3z8NrbxS6b4vQzfz+dV5qZ4CC9d5qb0VL6UDeTCVqW04rcp/DzzI4DjOI7j&#10;OI7jOI7jOI7jOI5zqfE//DqO4ziO4ziO4ziO4ziO47xgdMxdPRTBXT3UyUnPa2FxK+Qqrh6Ue4Ka&#10;W4d4qVw98HZ0bIVX6dW2gGW2TOTKawvC17EpZrS/OdfenJ6qN1zzdrr9/X2zcy4csKXpyZMnle17&#10;3/uemZndvXu3sj18GLbdNR3uxnmArVb/oh5y21hUfGXjjZuTSSwz9cFcXlSeGWVjcuEqjNsVffi1&#10;116rbL/9279dXYMf/OAHZmb2zjvvVDZs7VLbvtZFtYkqSw6Or/KY69+5MDN39VCC/mDxlr5VUH1m&#10;HdzVQx31/imb2oEmdpWuhHreOrirh/UpXeZcH3yR4FZFHRbujsXYdFcP01E4/NfM7Ma1q9X19nbY&#10;en/z9q3K9uEPh8O2ntA89Mc/Dq4eHh48rmzYSltvk/ANrX0r47/190DMD+Lvhk0D4zXPD0r0Q+Uy&#10;jNtd9YGmcDWPAyq+sjG5cBWmbAwOC+X59Oc///nq+uMf/7iZmR0dHVU2zFvY1QPm5crlWVMedDga&#10;OX+4G+5VbhtKuXpQ99bafcFvPFtQNmVjmsKXpfg88xJ8P59lmXNhtiC8dJmb0lN5UDaQC1sVd/Xg&#10;OI7jOI7jOI7jOI7jOI7jFKVjZvbm9781s3Or2PiLcFsb23v0F3fYVLy2tp6l1apqhZP+wH1RNrYr&#10;G9PrbPbf0Dsq0xeIWoFQNsCrUusofmur+XHBdUzyL6zC8uFu4zEOd+PD4kI6tfQyK2eqbMrGqPSa&#10;7mkKB7lFL1UmVZes+L11K6gu7t27V9mg+OV7v/tGUPy+/ctfVbb79++bmVmP2pWbGPlR+ZrNUpuo&#10;ss+iEqNJ2QGm4mAPZjpOBzKAfP6STT1P2RgVrmyg20sFRf1DGWMLlBpox+FwWNlw3bQ6ugqqvs6H&#10;LWNTZQIq/8rGqPAOdaBZ7JzPy6Y+sL0O1UG08b1TPoxwEtJhWxfvRO0dDPevYtvqh77H7x2CV7FN&#10;4xjcFK82bkS7slkcv9mm6vpZ2yyOPxfxOVb9GjS9YwrMeVT9t7XV7LJNKlNrG+jVj19am6b6WAlX&#10;/L7wTPC9E/3/WdjYrt6TlfpgPAhNsV4bp3S78fs0I8XvgA6HOj0Ndp6rD7bCXIf77SR+7/pbW5VN&#10;HX41E/PCaoyrvQfz916s4lc1Wjuq36Vdkec1YLUnqCk7RR9oCldqUXTc2s9nZROoZwAZRnWk3pPp&#10;WZgn//mf/3ll+6M/+qPqGmke0yGC2AmJubiRIphtCpVHZUN/7JLiF72xXm0hXp93h8W584Dn0BRe&#10;XZFtK7Y97jW+n5XB8Xm16WpNlVxHlU3ZmKbwZeHfqmrMXNZWak4DW5fGHjXWr2JTv5FVvLY2lFnF&#10;49/XOZs1lFnFa2urpxfK3qHv2dTCb40mG+7lP/6p9HI2tss6pDcYwVP6FuVsVHQzzEHIpOLB1jC0&#10;Oo7jOI7jOI7jOI7jOI7jOJeNjpnZT77z9zM79xfp3F/rlY3tg15a9cn9Zb7ZFv9Szq5y4qpdTWEb&#10;bSo9rHYY5Q9qJVv43HStVjw4LngWygllA7kwM7PuGqvKilX8FwFVV/24km8UXluZF8pUDlf3QOk4&#10;IcUv7uf8T8bhnuksKQsg/uXnncb0eJVGocoHcmG2YngnrrnWVtSFL+OqjmjlG/eodMd0LxSirL7A&#10;vfyM9+8HRfCb0e+amdlbv/yFmZntbydFxtlZUtaqvjk6C8/rD2hFLPavk5OTyrYd32VW5E/jy8qq&#10;D/SBCdlUmTuTWD5SfwPVH1UatsAOm+rDHB/lVAqKCfVRqH/39vYqG/saA1AgPH36tLIhD23f2WVA&#10;mk3vpyon+hTblDIeqPwrG1PfnRHfHV79jau1l9HG9ou0QVWSLGkV+VnY2N7aJurrWduUT/tSqDEH&#10;qHdC2ZhqvCJbrk2Uje0dHj/jvypekw3k/KRtCqV3Wql51zrkdlOsQq4PbgpN/X5VVP+HGrjJxvdK&#10;JV38V9nYXrNhrIlqpuVQb1ygQzswAc+11Le+uuYfUnFOtkUiQcxlbUE6mJbV047zDW5WHnNhQhY4&#10;PTGPq8rCaVS+S+drXfX5uo1bLVBTg9J3dZ6UjvIdi+sBza0Vqs8va1PzUTM9Z1P3YNdRjVjHPE7i&#10;91Vu56eZWZfU4WAa/1jA9Y8xDopYM7NZrDfsNDIz+8CtO2Zm9t/99V9XNt5Nh99A2P1odL4J/y7a&#10;2dmprtuQq3OmS7u+8LeMWhWJv43A526/m+5lP7zbg9BvuC6r+1lFLlSeSJPTGwxSfZWAd52WgN87&#10;OWYuaUM/YhvPczDW873oh2pnvLrXGsb/pnjII/f/6tlC/c33Ij/8jL3Yv0f8twXspKZ5Le7l57Ia&#10;Hc9W9SrrgdKGTc0pJ9RntvdCf9zqpfHxNO4wYU8C/e34EaJP5fFpUPZ3WPEbx6l+h/7GGW1q7s92&#10;rkM8m/8WM8A7Su8TdrUpjwMT/rtJ/HuPiqdsXOeO4ziO4ziO4ziO4ziO4zjOC0DHzOzH3/6HmZlZ&#10;j9R124PwV/0B/hJuZt34V2peQZ6M0l+2x9Pwl/YB/XU95/+i2Rb+HZ2l1TSsQvU7aeUGf3zvGS0d&#10;x6NsO1P+K3zIN9tm3fhcYWN7kw35aYq3rI2P5FXxujOsHMzfy6uo43Hy74m1keb6X2zr8YoHlE20&#10;gpK7t+4zJfw7GvHK2XzbVeWb8OpLKjPsbDs9DqpStLuZ2XQU0h5NU32Mz0I42xCP1e0nlMcczQqA&#10;gPR5Rah7lA3wqi78pzFYXVKryawigNKXV1uVQrQ7CH2A74UP4J/+9KeV7Ve/Cv5+T+k03PEw+XXD&#10;CjNXxyiGsyJpECPA9xuH86rWLPabCS2HTyfRRu0J90wd3sEwjvVW22YQaFLq5trG6H6lOGGUWqJa&#10;z6R3ejIN4yLHU37F0I5SBdGQ51Ko+gL8HqAsbFN1BFRfVjZmkA92WtA0djl5cn16VdS7BdQ7oWxM&#10;Lr1VKJ7eS6j4Ld1vSr/Hpdv4Imjq9yVpqg8VXip/SvHLftrnEc8VytkO+5uPSJ+6oqtyeTHvomML&#10;avNWNWdA96/Nu+Q4MG9DHhvncSo92sV6HtWGfDZFnfBsnqedDcMONj6DoRvn6ur8BlaXYm7Hit9c&#10;/1Fhq9ia5mxqDtudLa5Djlftwq3lYb4z4bcZK2zHk1Af/NtlEOuQ00Mdcu/+s899wczMvvylL1W2&#10;QT/VK9TEV/avVraj48MQFv1Mm5kNooT95Gn6nZLbOtzhXGRsPfKfm0S5pNTtByPnGXlhG58TMhqG&#10;etjeSeFbUO3SWDGOv31n1A6Ix320tJaw1A4XVHvp7ye/i3ocmLfl3i3szmSbmVXjcG0+kbHxLgLs&#10;0OB43fj3m6Z7q7GQbO+/F37jz/jvgHHXNNuQHv1Zonou23d3gp9sM3oOf3eWtHGbbMX+z83+9Gmo&#10;42Hs+4EQ4Sz6+TaKt7WVxhcMcb1eGr971fuU8sLjP3zQc997ehzGBrYh3pD+NoI8np2lXc6wTeJY&#10;Z2b24MGjeMX9G/mZt5V9Sx3HcRzHcRzHcRzHcRzHcZznTsfM7H/9X/7nmZlZd5D+NL8b/8rdIwdM&#10;g7jiNKa/Zs+gkCN7n33RxFWjLq10LWs7fBz86Bj9gR95MUtLxk3PnUDpSn8AV/FgY3uT7eDh4zmb&#10;itfW1ot/k2+y4V5e+EhlSfFu3LxWXZdQ/I6HrCIItnUUv7duBv9KHIzyBlsoC9tUmblu0Ec4Hu7v&#10;xNVR475EK6HoS+yDZYyVG7Feolb2GBV+cHCwMIxpCodKgopenTyLZ5iZPT0Nq0a8kgj/sOwbdms3&#10;vPv8XKgRWJWAUE4PK+188u3x07gqTvcOY17M0omx7Ot3GFe4OO2tGI9X86EyuEjFr1SFZGznr8/b&#10;OCy3As1lr/ydsYo/rvjxqrhaTcbzWD2NU5tVPkvRVB+gSSmSu1eVV9kYV/yuT2ml4MtG7r1fFfWe&#10;NL0LQMVT6a1D8fSUMm/DcMXv5qH6+rMgVzccVip/SvGbp11fUD5+1b1K8Vsjzmk6FLG04rc+B1G2&#10;+WcgvVp7kd/FHOmefOGvXUu/x07PwtkLPK/d2QkqSo7Xj79Z+IwLKASH5KtW0bZPqXhqTsbjRlsf&#10;vz2b340GavO9eFnPy3x9Dsehvq5fv55s8TcG7wrc2Q+/cervX7i+ffNmZfnRGz80M7MP3Hmlsj15&#10;khSYp6ehnVjthza5fTvdc+VKeF5dGR9/o7W01d+nYONdsVAUQiVotKuXPxFJeTifnpnZ4WH4nba7&#10;m1S7Ozs4MyTFg8qQlYyIx2eM3KT6LEFuzFyF2i7WWshqPH4c/u7DtM2zetfYR3L9fYqqXfpN29aG&#10;/lr3mY13dv7e+m4F9JtUW7u7QaHL8dLYyr9F4+966nr87ij1rHonkMe2Nt4BsBOV7H1W7sedsvzc&#10;7W1cp8wOo/IW5TVL6l5OD2MA38tq3HH8mwLP3a5du2F2fhxFfdHfoZRNHUxW7RDgNhbxYGv3NXMc&#10;x3Ecx3Ecx3Ecx3Ecx3EuDf6HX8dxHMdxHMdxHMdxHMdxnBeMjpnZ//G//e8zM6sdZIV90OQBISmG&#10;aft7l53o4/CoeWXxmjYS5cetc+xWoNr+TFt+qu1NwqYOJpMuCcjeZMNheE3xlrXx1m4VD/Wg7uVt&#10;hsNhOOgsEOJ2qczYFtbWNjyhg9CirUdtkru3w20SL8e0VanqZqKNuZ24blQ9HD0J21hqh1vEy8ks&#10;OfaeRsfkOJzQKB6/E4fHYYtV/Z0I+eFnqHZCQdmGQwtV29XsNdcY8za0Z09sjaptI4qX3E6TmO8x&#10;HdI4moS2vX41bEcwMzuNB1CcnqZ2RzxuJxwQWXN+HrPFW+xPniZXEGhG7q9nJ2FbFbtcGERv8OO4&#10;xcvIZcGUyj6F2w9261DY1YM6qE1d17awRVvT4SJqmxy2sdS2bUab2nbH4HmltwkvAvlW9dFUTrVt&#10;MLd1Sm2XUjbGXT2sj+pnTnue1bu4SeTe45XgucCmwnOAApSuw6ax0mlG1WGunXJhtiC9dRjTXLc2&#10;J52j3fvU1tVDbaIcqc1pMO+KW2/jf6orNWdo6+pBVXHO1UNtPMb8nROJrh6atkFXcD3zOBXt7J5r&#10;Fn/fYi5rZnb1athefPVqOkgM+eHt5Y8ehUN9tnfTdnvFsn1KxV80z1RzNmUr7ephEuuNXQ3AxQPX&#10;L1zX8Tb/GzfCb5vXP/W7le3OjeBukJ+7RQfVD3biAe7x96KZ2Sj+Ztzupy36eN+uX0kuKHK/h5t+&#10;N8/wu4i6Xi4ep9fph7L06W8e/PrCjrKZme3Ev2XgGWZm0/j7kG2Ix/fu7+6GeJVFvyVtbfhN2xSP&#10;Rx/YlY0Rw9PScJ9S47qyqXcLv9P71N/q8cI1mzrxhD9lYzefyqbSSwdi8vhYXVW20QhuP1KtIh7b&#10;8FwcVMk2tk8m3DohIY6HPLa1PX0a/3ZgZoOt6CqB+v8U30N6d3rxPeFvyWgc/mbGfxvBgXScHu7l&#10;9KpnWDr4jr8x0/jHh9r3ULjpUDb0bLYlly/qrZi38bvhOI7jOI7jOI7jOI7jOI7jvAB0zMz+w1e+&#10;OjMzG/OqZ7xmWwero5WlrjKcxes+rQbmVl8abfEv2oNe+su2WiXDShcrSaFk5FUy2AbdtEKlVs54&#10;VQv2JptaEVPx2tpQPhWvWgFsuJdbKjmgtkop2KElr9mSti61VM6m7uUOVK1TkA3NyG2Ctmtqp6rd&#10;aTWTbVitHUa1apNtQit2nV48EKuypMwq1W6TCnhnK6yOqnuN7m9SAUNFcHgYDlEzM+vH1TR2Qg41&#10;Lit0odqF834zs7NRWDVXeeFVLaxs8wr4WVwl4/Rm0dH5G9/5ZmU7PEiqhUlcQeQuOjrD4QzUh+Ph&#10;ZE1quXUUvxZXHzv0XKXuVSpapSSpKRmiTaXD4B6leGDFSS9WGB/aplaT8TxWQeBaxb8IVNlB0+Fu&#10;OVQ8ZWNc8bs+rvhdD/Xev+iod38t6Fu0sdC3vQSl67BprHSaydVhU3up8Fx6q8CK3ywt36f6YVQ5&#10;5stRL1sse03xm1BzBjUXyyl+Vf3W52zhXjV3Y6o7aoc1or7EO662rpJ9MKAdcXFL3PZ2Uo3u7wfF&#10;79ZWmr+P41yd5/lHh0Hdxod8KVSZctSVaPNzMqX4VTa+p99JZTkPx9OK33l6g7jbj9oTCszanLgf&#10;rrkOPv7xj5uZ2X/1+S9Utr2dUOc4MM/M7Op+Olxv70r4vcYHm2PnKAvB8ZtqQOpN/G5TO1abbLh3&#10;dzspm2FTu2L79PeNblQjcl749cVuV+7X1Y5osaOW762eTfFm8feT6PIr2XpR0dkUT71u0tbykMa2&#10;cJ9X75iyqX4N20QPhWls5vlES1s1Pop4M/4DmbgXttohteLeKf48wH9ric/le2u7ReJzetRfq2fz&#10;O7Gkjd99qIq5GSaxkpXSmG3YWTwY8LiFhFIbJpUztyu3+3x7Q9ld/+6EeDh8LlwjjOq16vgpr+mb&#10;zGVC3czbyr4FjuM4juM4juM4juM4juM4znOnY2b2j3/37ZlZfTWkH51ZsA0rKPCtY2Y2Jd+ssG/T&#10;X8izqy+NtpDeydO0wonVJfbTiz928+qXUksqm1qJUwrMJltO+bmKTfmsrfLIKyg5G68I1FTCvAKw&#10;GrzKmlvBYtTq1ySuhmDFyKgvKP/M0kZlZtskqrBVvarVTBWPVxUPj8LquhDbVur0RbYuVnO4g8dV&#10;enUv23GvmdkktinbsLq0G/0rmZkNz4JP3pOnybfzEEpeek8G2+E92t5O90IdfnKS7oVqhIVqWNmu&#10;Vo3JBr82ZmazuIL1xre+Xtnuv/9edX16EvLa49XYeE+XVs4GUXHN/nPYxxKA4pf7GwQRE6q3FExt&#10;Ep/LzaTUvUp5otS/akVYxVPUVRchHq/8daNShNMYj+eXjOE7jtO7SMUhntOkogFKSaLGD4WKp2yM&#10;K37XxxW/63ER75/q97n3jlHxVHrroJ6xDtrX6GZRU9QUoHS/Kf0el+4zF0Hpfog6bEq3KRyUrkP4&#10;IW2E1VMZ2ip+m4sb50gcjybAqC81x6rNLVoqflV6OcUv7xSs5jQNP1qb2y7k/+wsza2zilmqHJSd&#10;d27BtjXI+/ht2/cQrz73DNcqf3ytdp5xOgOc+yH6GcerqrWhLrej71726QlYKY3ucfPmzcr2mc98&#10;xszMfv/3wr9GO0Tv3buXbHDqSX/fwA5FM7Pd/VDv+G1iZrZ3JSiHx0Py/zrfVSobn5PU1lb9DQbb&#10;FhfYcO6SSs/M7PrVoGjmv+ngfv7bD8pXU8zGeHzv7k5UMtIzUOZnYWO7spX9eupxg1E21a+Tj9+k&#10;+meUyhO6zWa/4/Px0riXv1cpSXF+j0qP1arquXWtaUiz/j3Bc1K8dH87G4+PlU9eGq8wTimbahv4&#10;DTdqT/UbnttajZ88X03tmVD+fLvd8N7xNA02jpfOXppvd2XjVnAcx3Ecx3Ecx3Ecx3Ecx3FeADpm&#10;Zv/w90Hx26UVO/jT7PDKXvzL9YT/2k3XsA/odFL8TZr/vt3aVkkn6S/WSyp+WZ6ZU/cqG9ubbFiA&#10;aIrX1pZXoeZtVVnYZvNKwHUYDpM/XKBWSxRqFaw/SIrTKlS03SLFr1Jco48oFTCUqUY+m9gGFSuv&#10;ZlY+fqmYSmms2lPlT9m4H+YU6jXZcVzRGVOboCl6tBLdj76u+CTMUVyhG56l1enROKSzvRVW1M3M&#10;zkZBoXB2lp5xFuNxkTpRLdyllfJ+zMwPyMfvL996s7o+eBhOJu7x6Z/xheJVLfh7YlUr1MRMXvGb&#10;bGrVbVnFr1r54+u2il+1WlhfNcS9qbxQ/HJ66r2E+oHzgnvavrPLUKljRH00ldMVv5eD0krBl43S&#10;yk1r6Pfqm6tsTC69VWh63rK44nd9Sr/HpfvMRVC6H6o6zD0jF2YXUIesgMoilJgKlT9VprY2VX+2&#10;YM4gFb8iTfWeIJq6V83J6kLimBee7EbdVP3E9YCqIzOrJsvs41eVU5UJqLSjO0qzhntVmLLV557h&#10;Wql8bYGCTs3jKsWvgOPNqnqdLycz2A7zWlbk7ezMK59x9tDrr79e2aD4Zb/K6ALs5/POzVvV9Shu&#10;S60p1KMC9vDxQWXa3gu/ZSek+EVfqrtKjfVKNsTr0V9CYJvR7mrc26ffct3o83i7n+q5H+toi34H&#10;wuexmdk4/p5DesbP5h3geA7ZEI+HDZzTMv+WrGZT50qpeJQFoRklG/8ey3evVjS9xznq71hok+mE&#10;M0UliJWsfO0qn7z1v/3EvxE1+OTN3dv0DGVTvoWVj99x/JsM22q7OHA//x0E+ebOF+PxeVa5NmEb&#10;vpEq3s5O+juIIveMRXSjv/N6HsL1JJ6JZDQmadV0qrfBAOMY1aWI54pfx3Ecx3Ecx3Ecx3Ecx3Gc&#10;F5SOmdl3vvvDmVmzog3wSoXy61MaTrbtM1T+cc3+f0qxzF/724ByNpU3H57KPonqTDOzTm0FoBxq&#10;lZhRKyNY3a0dsJhZj1imnuH/tfY8kYecioAPyx0Og9pSrRQ25aspXJG7R4VFAaiZmc3iCharY6F2&#10;5bZRK/PT6oRLWiGMdTQmBTTywO8Y6pxX4cfRn9npcVoV/+mPflhd371718zMOjVHzyFNKH/N0jIl&#10;q1oHtLoHcorfum2+IavnkZ+s3FiibEbP4fFR1Zfqj+rdh6pkTO/xYGved2/Oxy8/Q51+XArkR71P&#10;TeVU/TGHiqdsjCt+12eRSstph5pXrUuu36vvhbIxufRWoel5y/IyKn5bqzdbUnr8L91nLoLS/TA3&#10;FqpnKRtTug5ln2mp7lWo/DV961WZYcP85DwqndxcnVHjK6K1TY/P3qgrfeuo+qjZxL1qJxiDcDV/&#10;5PZMarl8e6pn5Gz1uWe4Vipftqu/BfA9pRW/3ahc5fq4evW62bnfCJ2Yry996UuV7fXXf9/MzN56&#10;663KdjX6u+V6uXLlSnX95MkTs3P5ghrw8DCdQ3T79m0zMzuJZ5cwqkzKpmB1sno3VHuq+TRfI5yV&#10;q+pMENUvcA/fO66k5/N9fhXUe7wK+KnHdVgCNbaqdlDU2z20w2RM7zGN0Yir2lHZGNVXcuNeU3qq&#10;zCqeyh/TFL4qfAZQXSkbUM9T/QzxuLyw5b75tuDvAvyIrQFUxPPfAW4TVUfqnVZnHeXI595xHMdx&#10;HMdxHMdxHMdxHMe5dPgffh3HcRzHcRzHcRzHcRzHcV4wOmZm3/7O99pp058TcHy9ySj5+PMnacsv&#10;yr3DItR2B2WrqLVxWI9Q2xDUNvnz10A57M5t0Vc2dvWAw8CwFYlRz2dUuLIxufBaWNxKVnP1ILYN&#10;yHJGtw5qqwMzweEWlB7qdzRJWyvgaoC3HsDtxNnxUWV7561fVNdvv/22mZmdnhxXtk50cD4eJpcR&#10;3ZgH3q6jtjiobSzK1cNYFLkb3xNVb8r1hbIZ3c/jQlMfPk99y02I16dDGGon0J2j7XjUtNU3l79F&#10;5N47lV7TNhZVl223wKgtOR3qrwhXWy9VO3E8tcVR3Zt7t1T+2KbKCdS7yNf8XN6O5zhtyPVb9R4r&#10;G6P68FqssV39mSG2eTvtUePjuqAflvo+5d6TVYCbLHaBgPF70XNVHhB3RJNY2PjwXfVeoh64PtL1&#10;fHqMuheoupxEF2rnwxX6+zr/vUM6qo74W5mbW/D5QhNsH66d7BVQ9y4qR6r/1K+Te65kQ3tz/uG+&#10;gPOPPsIHm6v6V/McwO7BcK3mNAz3TbhOVC47OP87dFg0UPXV6c67GlD1iW7N7hgm8VDuR4/CgdFm&#10;Zp/93B+bmdnnP//5ynZ4GH6L8LwIh9s3/b1B5YVBeNPcGqj0lI1R9abaWPU3Rs0Lc2nrNqH3Tj/G&#10;bEGZlI1pCl8WTm9+xHyehHzNpvN/B3nZUeOPsgF12OY65J61KmlYLNPGy+axzFMdx3Ecx3Ecx3Ec&#10;x3Ecx3GcjaFjZvbt734n/rmY10DwN+G2NraXsgXqh3jMh28CpVemykArcc9gfatp1SEb3qD4VYqM&#10;RddAHXSFdJQSgG1IjxW/k/gfpfhlVF5AU54VTfFwgExbxS/bJvEQNZUvPsgNqHpTil+u++k45G8S&#10;D3kzM3v84H51/YtfBPXv40f3Kls3qjjGo3RIwyyqgHe30+GMz0vxq1SVqv8wsKl7VHwGq5hX9/cq&#10;20y806rdlQ0oZYcqO9uVje+BiqBtHpSKoGk8VQoEZVPplVb8KgWRKifbVL4UKh2gys7XbOOyOE4b&#10;cn0m1y9tQXhTX18aV/y+8BTvMwvSzPV1RinnVF9fhxs3bpidOxwK1/ytUco+Dh8Nw/X+tXBolZnZ&#10;FN8nKu8kXnOtoEQ9Lm98xowO4cWhSTWRVdyVxLZxvGcyosOGY1636NAv1TaM+jYrxW+uPdW8RH3r&#10;J3Qw48RCvrmYKq/qu67i8a41/K7geFDPcr4w1+WiVXMeypiamwKVL1VvKs/c35Tit+mAsGmccKs8&#10;1J4Xfws2xcOcHgesGfX5D3/4w5Xtn/3zf25mZq+++mplQzn5d8ruXlIO51B1o2xqrGDUPcoGVBjb&#10;1LwP4YvyolTaqq5VOik89Z/KJlSXKv+MCle2deD05t+O50nIlyt+A03f1Fy4K36bKfNUx3Ecx3Ec&#10;x3Ecx3Ecx3EcZ2PomJl9+7vfin8u5jUQ/E24rY3tpWyBjrEfmvnwZSm9irS50ErcgusS5FYbcmFm&#10;pJ4lxW/lS1eszCvbonBWPwCs9KpVbr4XNqn4pe6jyqdsChWvrU0BH7hmZh1RH+NMOeHrl1FqWvj6&#10;Narfmsok3lNT/KKuJ6nOJ+OU9i/e/KmZmb39q7cqWy+qjcej5ON3ePrU7NwK/4QUwUC1p1L8KkUE&#10;UP2I46uyK9UIA1tTPL3iHuJt9WlFWKxsqvfgfFiTbRHLjpucdi5fSlmgnqXiKQWCsvG9UJMvCgeq&#10;f6g8qHsVbeM10VSHyqbK4jg52vYZ1R8ZhKs+uhau+H3hKd5nKE3Vb5VN5YFt6p51gI9ffv/wTWNV&#10;Jc+D1O6TYVRYztj/K7I9pW9ztGnVLs1VYrwZz+MQTvG6cY7SJz/CuBe7v4zzSq9Ir7a7c57ZbH4u&#10;pub04zi/rH33RdLqXuQL82UzM+vF+UuyLGB+TFJzBlZa4jEcDzuxuG9hTs0b8eBTddBL6VX5pzm4&#10;GoMXqUDt3HPVPEddc5lwzbZuTVMe6MQC1NKTPn7nG69LSnGA9L785S9Xtk/8k98xM7MnT55Utr29&#10;sHPujHYh7u4lFbaiaRw4jwpTNiYXrsJUezbNf9V1aVsTuXi5sFVBb76ItMuANqN38jLMbwqT+5bm&#10;wphOzQ/7+vOvts9tJrVn+glapo2XzWOZpzqO4ziO4ziO4ziO4ziO4zgbQ8fM7DvfCYrfGakTOnG1&#10;oa2N7eVs4d8uKX6hEOXVabVinbPxymMuHtubbFhBb4r3LG2sNuGV+2ehQsmtQMiwznwbsyqhUqSS&#10;rVIbUJlZuQp1AdcN1AocDzZOD8/heMMqPeqjqiyRXJgtCFc2RoWjbdUqDsfHdU3dEG0cD2VmxS/C&#10;OR58ACvFL9twPSO1B6tVfvlW8PH70x9/v7LNomJjSorek6fHZma2s0VqCVIOV7ZYPs5rW8WvKifi&#10;qTItUvzimleYVdsBXqVXK/e4rCmcY6dXK+5tbUrVzTStkKtwpKn6nqoDla9VbKreVP76LXQ7y6Dq&#10;UD1X2RjUDecfyh/2xayUOk19U53e7Dg51LuqbCAXZi36/9JcBkXMM5hrvcg09alVKN4PCwPFL4/Z&#10;avzm746ab3SiIvLpWYoH2xYpMTv9cE+PfhdV5zuQunc8CwrS3a2kjES8GZ/zEPPS43qO36y+mOec&#10;HaU5Te0eQVvFL/z+1ojvopqXKMUv5sZmZoOd6HNXzAvr6c3nv97fQpn521yFkKpVfePT8zi9mG9W&#10;Zou5Fq6b5lC45vypeZV6L3mOAh/G8P9r5xTgQCl+tY/feVt/EJ7BeX3tteDblxW/d179oJmZPXz4&#10;sLJB8cuKZJyVwjSNFU3h51HxlU2h2mkdG6Nsah69SjrKBnJhFwE/b74HP09Q1/PvvRnNdXg+cZlt&#10;bG+wVe+liDebUv+Jtsvg4zf5cl7Q3kuybB7LPNVxHMdxHMdxHMdxHMdxHMfZGPwPv47jOI7jOI7j&#10;OI7jOI7jOC8YHTOz7377OzMzky4c2trYXs4W/u2KwwmUa4a2tpfG1QM7tqY267JLg4I0yc1V+BRb&#10;fcidB1wNcJtUbhiU+weycz3A1YOKp1w9yHiU4FBs7VLkwlWYsjFtw3kVRx3uhvKpLWC1eLHIw2Ha&#10;gofQWjzhAgEHStQPdwv3nAzTQQrX9q9U1/fuvm9mZm/++EeV7ejgsZmZjYfhQDczs+FZ2ALZ444h&#10;tvSpLXhtXT0o1xdq63zOZgvq9XwY0+TqoR8v2WULeRxJtiW3ZKk6WFRHsCuboqmfAZVXtqltjwhX&#10;9daUXmlXD2ob7jocHBxU16ovYEulqheG65q3NDpOG9S7CnJhtiBcjUNrwVv/NhXe5ugsjepH61K8&#10;HxYG3xP+zqp5FYNvAX+L4NZhOEnlxWVtN2w8yK1+4Ft8Nn/D8e805QEHubGLBszVJ6MUD7YuPXjQ&#10;DfmbnKZy1g53E++OmoNMY37YhuzU4kVXFXX3XLo+zdI82MzM4uFp6nDj2nwo3sT9tj4fmZ+jpO/5&#10;/DdazWVq25tj/k+jGzSzNC9UW/WZ3JyM+1mTuylcs1uH3d1dM3L5YGY2HiqXWPP10fZwN/w2u3Ll&#10;amX73B9/3szMfuu3fquyDXZCXhj8trl27Vplm4xO4pVuu5xtFVQ6ygZUmOofbW22oO1z96g5Zz3e&#10;fDhQ+WeawtcBr8xFPqMIC+c0sPOYeJltbJ+3SXc2FA8uf9S9tTYW35BlUe/ISvDfNmfz49k6LJvH&#10;Rb3McRzHcRzHcRzHcRzHcRzHuaR0zMy+++3vLffn4mfMxq/SrPAX92dDWu3o1lZd1l8FaUtTvSC8&#10;202rxZO42sP3qtVpdc02pfxU8XI2VgHjnIspKcYVuTKrZzTRFA8q0JpqXdyjyqlUwKCmjIhF5ngT&#10;ofjFdV3xG+Kd0mEkW4N0uNvZSVArvPWLNyvb27/4uZmZncYwMzOLB4iMhliZN+tV2Ul9WrV7acUv&#10;yqfKbnS/sqm6blpd73TDPX3uP9XqKNnEM3I2VoKqcZZtSlEL2KbqX+UBqLI3PVfWUcbG9w4o+7l8&#10;KXWDKhMDW12RNN/PVL5wzQcf4t66Smk+vSZFMN/vOMug+jnTFA7UuLEWC9UxG0QBxcnLTNu+tQxI&#10;U/VHZVN5YJu6Zx2QNs+hYGMFJVSVzOHhYXX95CjslvrV+w8qGw4oPjtLc6izs7ATiz8r+HT0sdWI&#10;5grXrqfdWsjD1avJpg7OStBDoI69AMVvN6qYa6rpSVB5tlX8zqCENrOzWG9K8VvrH3FMqs9fUplg&#10;v3IlKU1RT7X5hkiHFbegKss47abr9sI9av6i5qs1xXIsC/qENcyrjPLF7Q3leW1+Of8aVQrRWl7F&#10;QW5K8TsahwQ/+clPVra/+PJfmp177igq2ff39yvbo0dhV9XVq8nW66BuREYb3vNc2CJy96iwJhuu&#10;lY1hG9pe3bOKLf5JST6XaQq/KGplfz5ZyHMZ5jTPCfUdZnAIXOm+1fTclZhhfCrT3svmscxTHcdx&#10;HMdxHMdxHMdxHMdxnI2hY2b2xre+v9yfi58xHV4qFKvAy7LsX8cvL6muOjWV78WXP1fHHDarVgjn&#10;/WTW4sVrtqmVakYpD8+H2YK0K2UBr43EVeeaL2CBeh5QYcrGtA4nH2319g4oda9Ke96iFb+ow5qq&#10;QilhY/CUVuKGZ0lpsT0I9Xr3/fcq23e+8XUzMzt88jDFi/7kDp88qmxtFb/KBhUwA8WvUmyyAkeW&#10;U6h7F/nkA1A6sOIBaoWaTzVckmoaEgqVV9W/2XY+zBas4HO+VF7VPSiz6meqvzWpCFAPTfGUMlip&#10;XrZ7yabqC/ercqq6ZhVWTh2u6prbOLdS3VR2dS/bVNs7zrKo9xfkwmxBH12Ly6COKTBffZlp6lOr&#10;oNJU3wmFGkdL9+ucz3j+rjx9ms4/ePgwzJPu3btX2R4dhO/O3vWgwDUzO4uTMT6/YTSK30CqFhSJ&#10;Rbv4VJEY1JDVq9fSN/D27dtmZnbr1q3KBrVlTdgZp0bj4zSnKaX4xSy2NgeMPn6b7sU9rO6F4pd/&#10;D6h+1Iu+gFlx2u+n3YzoZ9tbSa2N9ua5AHxcct9S/WI8Du24FXeEmSUfv5w/zEFYyTuKc0k19zk6&#10;Oqps58PsXF6RL86fUifvboedTGreUvMN21Lxu7sXfPt++ctfrmy/88nfNTuXfyh+t7bSTir0/0H8&#10;7WFmNuiFemA/1Iqm970pHKh4ygZUvTGpLheHnUf1YcRV81+ZB/oOKx+/i55tDWG2IH+rAJexTc97&#10;3mx6/p4HuT6gwup1OB++LOoZq0H5qhS/ZVg2j/NvqeM4juM4juM4juM4juM4jnOp6ZiZvfGtH8zM&#10;6p5f8Rfhtja2F7PFlbce/dV+GleBu7TKtKwtugKp2WQ8sjfZcKqtqpvnZatb+friUSsQygZY8Yuc&#10;dsgJzwSNRm1X2Sgut0m6JcVD27EtH49X0sMqTe3ASUGunByWi8c0xosr2vBxY5b8aal7WbGswkGn&#10;QQUzjr6FZ1ENYWY2moZrtiHe1nZSOTx68qS6vn4l+Id7FFUrZmZf++rfBtuD+5Xtyk5QlTwkW/Jd&#10;ndp9FlUtXDaoGtiGk6b5jVGKX6hsxrFsRgoK5cuYr1mhg5XImloiKkT4RGRcs4JiEO8hgYJsO9ia&#10;+hlsJyfJ1x9si1TMSuWsFLOD7ZB/+CA2M5tGeTXbAK/QVqpiWh1V6pGculepEtiGOjfON2Tplnz7&#10;KcWDauPvff+NyoY6gprGzGwcL2uCpJg0uVC0Xj88g338wocinz59LZ5izfF4V0xVpAn51I59Kv9G&#10;O047cmPKIoqrWWpztvAvCd8uzMZ2ZashVIvO8wXfr6ZvB2iaR+Be+RuhsuTn6qwknY7CN6S3RXPi&#10;aHv/fpr7vP3WL6vrJychP6wJ3bkS/vfwKH0HpvEx/EnFbxd2wori8TcLNq6iKKKtiZmuXw/f1w99&#10;6EOVDerfwSB9e2fD0A5dZIrzYnaupgKod/Udrs/ZQsZUe9bm/vGeEc9pMLej9Gaxwvh8D6TN8wTM&#10;2VhdynM7zGVOniblLXYMDbrU3vHZnDanAzDPGI6S+hsn3o+Hqd1Pzk7NzOz0Kfl2HkXVN0u949zn&#10;yePgA5dtW/2Uv70ryTcu5iO7+0lZjrhc//04eeW5HWA/yG0Vvx/56K+bmdm/+lf/bWVDHR08Tr6u&#10;8ZYNY58wM7t57bqZWc3Hcxfv74IxW/UloMKUjVHhygZqYbFNOvTuYPtjW5uZmU1COrMuj12xrile&#10;z+J7SzbE49/D3VjXbKuGFfKZnbPVfl/jt61IT9nYLm2Z+t0EFuYPcx3um8/JVn2rGuJlbWxvsFV/&#10;12iw4d6FdbgiTfPalajyTflfg2XzWOapjuM4juM4juM4juM4juM4zsbQMTP79je/NzOre8PA38zb&#10;2tjepb+4w6birWTDX/X5r/9L2rrkRyoXj+3NtnCtVqGel41hNWgJmlZV1AqEsmHlo6YsiElzm0xx&#10;YqOwsZ3bZBpPfWUbJDrqXrZVJw4ni87/GjSlp8KVrYLLmVFLNNly1NQv8KNGaslKTUwqArTn8Vny&#10;K8dq1sODoP7d2UmKhrd/GdQsf/e1/1TZhqOgWhiTf7oZlBqkxu3EPHJeZ3G1v2aDeoRaeTgOZWFl&#10;B/yiHZFPPdxTO7WY3gkoMWr1FTv5/m5SRuzjZG6qL6gW9qJPNDOzSfTlxid5Q9nBShc8j5Ui6tRl&#10;hCt1L6tVleJX+ToekZriyXHwr8YqVCg2kGejfHO9oezbpC4ZR+UqlwmXNT/Ilb9wNTale1k9e/gk&#10;5HVCZdqOSlpWeN+9e9fMzN5+7/3KdngY+mN/QN+OWP+8U2BWyQcpX/G6Rz7RUF8zVqHEf6kZKtvt&#10;20G1Ymb26x/9SHV9NZ4YPqP8I1/8bYBavqasieG6DhM1VcYG0mFfkQVYdpxspDZWO6uA3RlG/VGq&#10;fFra1DdLxiO7sjHp7d5Mup2yvub4W1SCJt+76r1UtuLwPDNe698IlalS3dX7TLTRfAOfyP2rYSeU&#10;mdkvf/ErMzN74/s/qmx8RsE2lLQkQe9thzHw4Un4TplVYsqar12obGtjPpR2VJeqf+Ozz6107WpQ&#10;sH7oAx+sbHfu3DE7v0sl/mYaD1P++BOJx8k5G/WzapcZxRtGtavyoT+k+c0wzu3G9IHF71cu7nac&#10;s9W+6/imUr314/e819P+bnHN6l3ML7cHyYZ5HqeNe/mdwL1DbCsys5NhUPUOqd2hduWdeLCNTpP6&#10;+GQYrlEOM7NTKINpnt8l5TbmaoO4I8/M7Nb1G2Zmdv16mqNMYjpX4g4/o/kl+x4eDEI6XHaU+erV&#10;lN5f//Vfh3j0ra92jNXmiuj0KT3Vl+stPo+aEykbaBq71L3KBjp8NkWM1qXBBD+Nm2zYSW2WhjG2&#10;9aDapez3MX/ncSPG410v6DdqJwx20jXZ1L1tbWyXtoY2ee5wBdeAnb+v7WzwF94Ur60t/TbOx8vb&#10;kr2u5kfc+XjtbWUpPaexWps8Hxb1MsdxHMdxHMdxHMdxHMdxHOeS4n/4dRzHcRzHcRzHcRzHcRzH&#10;ecHomJl9K7p6KEVuu8ImUCx/crumsj1/Sm9/U3XY9Ixc+HQyvwaRi28twnmbOsA96l61pYxRtnVo&#10;Si8XXgtr2Q9bp5dB1RHb1OEn2NVwQtu5uv20veMsbknjLXGPH4ZDTL75zW9Wtrvvv2t23v3AadrO&#10;VoEt7rxFI9rqbhGijbZZPj0N29E6dAAYthTz1v+q/9NWJd6u9jS6hWAbnn11Nx2MgS19A9pat7cX&#10;thVeo3ioT3YrgPTUYWsM8lrf/hau+T1W6al+wTbETQflmQ0noQ75TsQbkpsOuO7g9PpxWx67pYCb&#10;jvVcPSQmtEe2E9c+eesltuE8eJQOG3zr7bDV9uBxcveBZdNBPJzFqB6mtG18gnrlbaLxZnaLhHe2&#10;T+8uDnzjA1EmOLyQhrfd3VQPH341bLF99dVXK9sWbc0EvZhXri/l6kFtrXvOO5UacVcPLz7K1cM6&#10;lGrjujuVzeZFdPUAcmFr0+DqIUH5l9t4o4068GgUBvZd+v6/925wNfSzn/28sg2HySUQ6h0H6Zol&#10;F3n96HrBzGwST2PjZoK7rJotXqsiXd1P7hp6sbPvbiX3VTduBldDt28G9w5mZru7MQ/0zRqNg0uC&#10;Hu3JZvdQqBI156zNAWMeue+No0uD2vwG87iaq6rYdvQMNbezeLAzg3v4Gf3YX3n+olw97O0kl12Y&#10;I7L7Mxz4xu5n1JwNh7a9+/57lW0oDuHFPeqgXOm6i9xhqHLye4lwzv/NmzfDv7eSa4ZunHft78+X&#10;ndPe2wuuIB4/fky20L/+8A//sLJ95jN/YLYgX7W5YhzjmuaFTaj7lQ00jV25ezkM7wEfgMdzMdA2&#10;PUaNkYjL9+Cay6TSzJVZxWeawkuQy99GMJsfZ9ZFtfGy8PwK6YlPw0o8i3Zfh9JzGivUJuuw4W+B&#10;4ziO4ziO4ziO4ziO4ziOsywdc8Xv6qjl8GLrIGUpvcJQW5HMpJ0LY1jxm7snF3aey674BU3x9MF9&#10;i/thY3oxXLWxqqMmGw5COyWFSv2Ak5DXmtI0Huj1k5/8pLJ965tfD2GU9jAqa2tlEupeiwdmyXh8&#10;kFtU2/DBKVBQ8CFwUE6w7fj4eO76lBTJePb+dlI8QPG7Rav5OPziZjyky1jtQeoYpdBVimugVutZ&#10;pZG71xas+lftze0ZVaojUpKcnAR1D9fR05NwsBq30yAqrTlfaKdSit/RWcoXnsOK31FUC+FANzOz&#10;t999x8zMDp+meyEKZyUGVL1TPmBDZGcWFd58iAouexQfB72pOj87ofeJmuxjH37FzMx+8zd/M4WT&#10;Wh20VfwqVJk2CVf8vviUrsGLUHZsurLisit+QdP72RS+NELx20hO8UtzkGH8PuGQKzOzJ0/CAbgP&#10;HjxK8Wj3zMnTMM84OUk7jCw27bhPeY1zxdrnID6ad5UMcPgoHVLWjR+HV26F74uZ2WAQxtn93XRg&#10;19X9oM7c204qYNTX8DQpSc/OwpxgEA+hM2seF9WcRyl+seOmpgKulM1cH/MfMjXPGcUJoZrr8rdy&#10;IA7S5bkM0ryyl9TcaEe+B9dTOoxNvQvHJ2H++97ddOjsSJQTeVRzelb3svoXqMOBGdzD4TduhMPd&#10;WPG7HVXTW1spHspeKZzNbGcn9Jv798OuPzOzj3wkHF77V3/1V5Wt3w9zNi7TZVL8glwaZlYpz5sU&#10;v6ApPQ5HH6nNAUVfaWsrUeZc2Lq0zd9zwxW/G0fpOY0VapN12PC3wHEcx3Ecx3Ecx3Ecx3Ecx1mW&#10;jpnZN7/x3aJ/ft70v+AXy59cnVa25SmWx0jpVYum/OVWNFSY8vHLqHsYFa4Uv0DFVzamdB0qmvIg&#10;wzP9UMYnmsKBiqcUoriu2WJXYcUv+8vd2QqKCPjFNTPb2wl+5N6Pfn3NzP72//3/zMxsPEqqltOn&#10;SUEK4BO21l5C8VvFI9VHJypcDo9TXh5Htc3ZKClsqv5PfuBYgaN8l6E/7pKSB0rTLvlyu3r1qpmZ&#10;3b4WVBNGagpa9Nd1LdoJeVCKX1bM4l6lFDG6X737rHzub4e8npDaGYqlR4+SYgmKX87z7nZo953Y&#10;/kYK2FKK311SIqHNVJm5PR89Pgj/HiS/cyfDoJTh/EPpy74W4Vuwznxd4vrsNPU9ZIGTgLBmm0TR&#10;+7upvl69HXwr3rmTfCxux3eMgdK+x3mIz2mqw5r/w01Equs2CDlmO6uC2uRWX9bGTk6z8ciubJeJ&#10;TVfGK4VW0zOawosT32VW/iq/6N04JtX6DGw8nEZ1KfuEn47CXVBzmpnNxin8KCo/x7SbxQbxO2bJ&#10;hjx2yWdtL35gB930jdiKSl5W/EIFzD0d3+ZBL+2YwTkEPepbOE9hEsthZjaJu7pqL07DuKgUv1Dj&#10;1ufnIWO860jN37HzRv1WqM3d4ned00A/43jw8csqX77GPG5/d34OwopZ9PvJKOUf4dy/D4/DHAr/&#10;mpmNRR0h3zUFdKwbnudA/av8EnP+1PyAy3ntWtitduVqKuduVOjyG4A0OW34XcZuODOzz3zmM2Zm&#10;9sd//MeV7ego9Hk1R90Exa8KUzZGhed8/Kr4TFO46sNA/V7geE33ABUP5MIuApW/TaJj8/P0dVHj&#10;3rKoHX7rp3o5uIj5RIk2WYfNfgscx3Ecx3Ecx3Ecx3Ecx3GcpemYK35XR65OK9vyFMtjpPQKg8pf&#10;08pILlwpfnPxrUW4WsVvugeoeKXrsAmVB1ALa9kPW6eXgePhmm2qjqAGHcIZ2zm/YntR5Xn89LCy&#10;QfF5dBSUomZm//Hf/wczMzt4/LCynUSlQy3/GR+/bMM13wvF76OD9Nx7Dx6Y0QnKxv2flI81v3NR&#10;TcEqCIRvk4qmUjqQLzf4+H3lxq3KhnR2dpOyRtW/IrdarxQsDK+QQ/nB6eAeVvxuxTwekT/fB7EO&#10;8W8ID3XMz4DvO5zibGY26AkVR7xsq/ilw8Lt6n7yrwcfzOzbrhvbhNM+i8qbw8PUR4+fBh+FrGKG&#10;CIvTg+qo1j9iPFHlduNGUHwblblDinDU+RU6HRunaJuZXSE1EdgazPsOg+KX6ws1XOsrIo+u+F0T&#10;OWY768J9FSqVtrbZhMbCTDy2N9k2ncuo+GVyz8uFFUW8y6ovtLVBPXsadw2ZmfU6oZ0G2+n7z/5f&#10;R3H3EvvpnUY57pirMF532Ld8VU885se5ERcN3wvSC6XPQLq3i3kJHZQwjYrfWnqx8DNRfwy3o1Kz&#10;ToTidxK/l+o3QCfOJ4zuZdUr0uHvP+aFav7IwMdvk+J3e5DaEXlUPnS5jbE7jOvj4DDMofCvmdlE&#10;zAvVXBH5r9dluOb5uZo/ct1grr5P8yrM3wZbKR4Uv8Nhmkdj3sLPOzwM88Y//MM/rGxf/OIXq+tE&#10;nBvx/GXDFb9MLrw2x46XSvHLtE2PUWOkam9cq/FY1b9iUR5AU3gJcvnbBFzxu3mod2RdSrTJOmz2&#10;W+A4juM4juM4juM4juM4juMsTcfM7Btf/07RP2k/i5WbdSiWP7lSrWzLU3plSq18r0PbOmxaLakU&#10;g0Lxq2ibnl1AmUunhzpcpkwS0Q/hU03RmJ5AKQaWtcH/qZnZKfnL3e6HVU74xTVLZWIfZz/+0Q/M&#10;zOxnP/tZZXv8IJz8O6P3DsqtaVT5xv+YmSW/cpQv9qU3noQ8HhwEn65mZgdR5Tkcp3vBhCQsrPJU&#10;K3qw7VS+zkg5QcoO+Pj9wC3y0RpPPd7dS/6BVV0rFXMOzrNa1VcnTfO7X6lGqB7g45cVvw8fBpX2&#10;Jih+k8LJrBeVT90+qXvi/dyG6qRs+AeEEscsKZ+npHbi/gWSimN+3Ds8DkpiI195W73UDicnIXxK&#10;fZn94eF9YhXNNCrCmHUUv6ya2kRmShKzBqpPrYUYs53lUP1yHdSYvS5KKbNRbLgynsfH3DctF3bR&#10;0NewZl8VKET5zAN8e1k9yuM76onDMV85oXnrLI5jasxX8whWnMLGalWk0ycFcdVmlB7mzkpd2os+&#10;gRfB+cJ3uEnxO4r55nj4ZnGfGo1COL6pDOZcZma9eC6DUvxy/uDjl+dNPD+o2pG+50iH76nmzFT/&#10;nB+AMwceP0nzVaX4rdqzIf/VnLjhtw7Pu7BD7fr165UN8xE+k2InqqZP6QyDW7fCrjZ+HrL4l3/5&#10;l5XtD/7gD8zM7Kc//Wllu3o1PE8pTjdB8cvk4uXCrDZXTJU5y+y4akqPQXvX5ntijFjHpmgKvyjU&#10;fHuT6HbSWFGKpne5DbVdKrHtynztnu+3+3lRok3WYbPfAsdxHMdxHMdxHMdxHMdxHGdp/A+/juM4&#10;juM4juM4juM4juM4Lxgdc1cPqyO3ayrb8pTeklBaWt5Uhzn5vgprcvWg7mFUeOkyl05P1aEqByPD&#10;M/1Qxieaws+jto+prWIq3RmtM43poDfklevj6DBsXeP3YHgWtuN94xvfqGxv/exNM6u7ekjb2sj1&#10;QtwyV9vqNgvhnNfhKFwfHYVD48zMnsRrHKBi1BfY/QOnXW2HEVvrduO2QVvg6gFb5z54+5XKhm1+&#10;fFiGrOOWNqC2afGWQ946irbg9LDdlOvmbBxcdvDhNDgU7cmTdAjJyWlwBcFtvLcTtgjiwBC7AFcP&#10;k1HKF7at1g7hiy4Q+H1HmWt5qA4rSW5L0paoFE9tMe3EfNfyH8PhWsTMbHsr1McW5Q/9aETl4Lx2&#10;Y1m5nQbkygIoVw9VGNnUyFz6+1Qad/Xw4sMHWaHPr0Op7zt3Pf7mOcujxpnc98xahJcGzb1aH5wf&#10;B/rR9YFy9cD1wVvmMT9gdwCPj+L3dYtcBMQt4vXxfd6Ga+VOZUIuJlDXHA95VGPmlFx3DeOcoUcH&#10;j3JtqLmkchkxjge58Vzr7DR8k5WrB87X07MQj109wDUDuy6Au4Dac6ObLH5uk6sHfO+3ojsmo/Lx&#10;XADPYVcPmBNxfTx8HA6WPR2muQAOwKsdMIt5Grt/EvN31A3blIsvvoZbhxs3blQ2uCvr9VM8uHrg&#10;eQvS5oPhfu3XPmZG7h3MzF599VUzM7t7925l29sL8+RaX471v2muHkBTfBWuXD3gG6PiM03haqzE&#10;PbX5KsaDBX0AqPFaxQO5sItA5W+TcFcPLwcl2mQdNvstcBzHcRzHcRzHcRzHcRzHcZamY674XR2p&#10;2lG25Sm9MlV6haGpDtUqjrKBVRS/ysaULnPp9IrVYct+qO5VthwcH9eseIBNpdvpptVMrkscuMZq&#10;lfv37pmZWb+f+sWNa0GB8R+/+u8r2w++94aZWe0wu2m8rik2o7pEqThr+Y+HlPDhbo/i9cnZaWWD&#10;ypMVv9yeUHmwDc/hw90qFS0pYaB+4MPdKrWHzfdBtQrfdrVeKXpZecLKFcCqERzId0aH9d19EFQZ&#10;E6pX1NfpKdXhKFxzXneiOon7wlZUq9ZUHPFyFcXvoEf1EO2yv9IBZngOx4OiZmsnHUSnDlGBgrje&#10;z8K/nK9qVb2b2uTpSajfLpUJaprt7RSPD0YcRxVTrR7o8D3git/2qDpaCzlmO8vQL3xyWqnve73r&#10;xfGdTU5rmsYZNW4r20XSy/bDprzMjwNQSbIKdTDAdy6lx4pgzBlYXXr/UThQdftqOCDUjA7YjSpZ&#10;W1BfGO9w+KlRW2zRnKBSksZvjlF6PHfA97NHKv1x/P6MpzR3q670XBLvKN+jDnc7jd9N3omkOD6N&#10;8xf6fqIu79xJ8y88Til+2daL9bZo1xTsfEAeysdzGaQ9Hqa5llL8PohtzPNQKH5VXlkFDOrzqnDN&#10;fQ9zMc4f1zXKx4pfqKW3d1LZofjlVj6OBwB/8IMfrGyf+9zn52zIN88LZ7Ev1+YqMf+bqvhl1L3K&#10;llP8MupeZWNy776qV7aptHPjtYqvbBdJLn+bgCt+Xw5KtMk6bPZb4DiO4ziO4ziO4ziO4ziO4yxN&#10;x8zs6//l20X/5F56FWdj0yPVTlq1KLUOUpZiZY40rdKocGWrmM0rCzk+rpW69Pw1yJVZxVc2hp/9&#10;LFD5UTb0w3rY+nltqt+2NjAaprC64jdc19SsUZECNbCRugRKUTOzr371q2Zmdhh9ApuZnT4NKoKa&#10;79WYr/394I+MbY8eBT9pRuoRvncU8zcltQ2UCo8OHlc2VlMoxS/KeeNKUuBgBfrwUUpnby8oSD/6&#10;wdcqG5Qik2mqD6DUvcqm3gdW737gAx8wO6dW4XZCmvfv369suB5sp5XqUczjkNJGfdbUwsOgKuFn&#10;wPcd+/jd2Qo2LhMUUDU1TVREyLJTtyQRufRhCLJCLoLrVSkxFFLxG9dhz2IfNDPrdGKZKF56XnrH&#10;VdvWEIrftmOEqiNWfZWg9Nja780rqph1bCXorOYQ9FLDirESTM/mx8J1UGq4VeAxYGsLOzUa3s/n&#10;xKRBEbkspRVVPC6ob1uORXPF0v2wD1U3PUOPZ/PvPIpS+4aIswfSmQ0qXT2ezOK3g78n6ruzLH1S&#10;ASvUmAmbfC4pGWfiO8bpQcHL84jRSKiA4xkSvMOoUuhSOwyHwcaKX+WzdtAPSlM1J671LTHXUvMR&#10;nGXA8D1VmqTMRp/i+RLmpPD1azRf5fFM+SMG/Fxcc/0i/0q5zOGYtxqppW/fuVnZtmJ//NWv3pqL&#10;99GPfrSy/cmffMHsnHod+eb23N1NfoGBUqYqxa+aEzeNK2qOpWwgF7YMbRW/q5Ars8q/sjHcR86j&#10;7lU2Ro0l61B67G/K/9KIv4OsS4k6VL+F5keS1Shdh2qM2zRKtAmzrIJ48VvvOI7jOI7jOI7jOI7j&#10;OI7jXEo65orf1XHFb6ONyYaLlS61ur5IxaHSVmVW8UAuzJ7DSpLKj7I9C8WvsuG6yYb1pY6l1Val&#10;+GW6URrCdY7TgFnJ8Pf/8J/NzOy9996rbCdHh2aWfP0a+cNjJUMv+nrlfgK/Yaz4PYlqED45GcqD&#10;45PkZ4/zhTTZJxnKeYV8wiLe0ychz0bKiY984EOVDelIZY9oJ4V6H7ju4dtOtYdRHh4/Turkd999&#10;1+ycj7luPJV8JBQnnDaU29zGSvF7/Wo4vVkpfll5AsWvKmdd8cvrneHZnVmyzZb0v6rqv70ig8az&#10;qKSaTlOZZlAxzz/COlI+pcsfD3M/R7tyqsd0RJnXIac8WYUmH7+qzXKUVooo5f6LTilFLcD7bgve&#10;j2Up1cbc9SYN/XBZSr8npRW/pedISi3J45sa69QcZNF1CTqz+N1hv7lx95J6Fmc5lSnFq+qw9vsC&#10;38359MxSXJ5joeuNSd9TQvHLcxrA7x8UtWxT9QBGtR0u8+3JQNXLY8loEsrOc4snB2E+xfM4+BTm&#10;PgW1MCt+oTS9ciXMO8zMdnfC3Ej1I7YhZS6H6sP7u2kOCDgd9IHpOJVJzaFwfgD7MlY+fnHd9v1U&#10;O71q5ylQmXDNc7Zbt26ZnVP8Pr73wMzMrl1L9fqpT30qxLt9u7J95CO/ZnZO3Ys+xypg7IZS40Gt&#10;/oXiV42jysaovqlsIBe2DC+y4pdR4blxYxVKfeOByvNaiL+DrEuJOnTFb1lKtAmz6Df7Iha/9Y7j&#10;OI7jOI7jOI7jOI7jOM6lxP/w6ziO4ziO4ziO4ziO4ziO84LRMXf1sDru6mHu+jy5sBpii4N6xiqu&#10;HlQY0xQOnvUWApUvZXterh5QH002rC/1u2kbEA7fMDObTOe3m2ILUtriaDYeh217vM3vzZ/9xMzM&#10;vv/971e2hw/DgWO8JXEY3TTA5YPRtjE+lOLoyROzc894cnQU/03uGLANDVvt7Pz2w+hSAgeFGG3H&#10;2B2kfKGehk/DQWdG+fnQnVcrG9Lp9du9x01th2t2lYCtetzP1ft2cJAO0rt3757Zua2Gw0lsJ9p+&#10;gns5D9jurlw9cL3duHbV7Ny2tH48oY3z34uuEprGOsRjuuTqYbqkqwccxtNMPl24euh0eCvtfF7B&#10;IlcPio7cIpzPz3n4caVdPZTegjcZL5+/XL8pnb/2faY9pb9PufpYBX5XS8DboEuw7Ha5NnTom1eC&#10;0nns9wv36wvsg7hWNkZ9a9QcpRRw9aCex/MXwJ+fVKZ299YOwCVSNVB9ROOUHogDRNdB1TkfQqbc&#10;Saj5COC5g0q7NmeI/V+5euB2fXIUDt9l115Ih8fyUZyHsksI5bpgfze4J1BtzM9F7S7qo9Vvkphn&#10;o/zU3FbF60GP5jcxXq2Oog8ndjk2yfR/NZ9TbYPDixnl3sEoPzzfvnkzuHi4eet6ZRsehznu66//&#10;bmV7/fXXzc65COj1wjXPM+F2A+7IjNx0qPqt5S+6P1F5VvcuQoUrG8iFLcOL4uqByaXDYapvrkPp&#10;eVyuHCsh/g6yLiXq0F09lKVEmzDLzgsXv/WO4ziO4ziO4ziO4ziO4zjOpaRjF6D4LU1uVeq5IpVh&#10;yvbi0bRikQtXYR2bXylsu2J9/roNTfFVuLJdJOp5ynZRil8GafMz0BZKIVpvm7iiR8vUTYpfrAJy&#10;OpNJUG9A+Ruuw73f+OZ/qWw///mb1TWYxkNBWNmh8j8QqorDqH649yAoiY0UEbwSyungObzCjDS3&#10;uvOrurNRqgMoJ25dTWoJKGBp0b/x0A2A1UBeFVRlv349PI+VLnzABg51e/jwYWWDoqa/ld7f49NQ&#10;NxNKW63qQvXIbawOd9vbCfXB5VSKXxz2pOqA6Yr679SWtMU71vZ9kt8EkAszWodNB5hABaxpSi8x&#10;i/2/Tvv7z1PV9fmAFVl2xboJPuSosok+2NZWWkXQVrm/DKXzqOphHUq3Mav5QE1lGLPf1sbqulw8&#10;tksbvRU9SrMEpdu41yv1Bgeaxt5l4TZGf1TKPaZprlha9WVxrKnNv6ICdkrfkg52B9FJm10odLna&#10;MNfib0lMj22qb1bpkW2S/YYsT9Mhjbl3Z4lNKrIdMYbUDjOLc0keX87ifIr7D8K5naD45cPdAKsX&#10;twdhPlKf187nDzXN/VJdq8PdVF/m+lJzNvQv3nmGK5VeU/6VDTQpfvngNcwlr98Iu7XMzP7Jb37c&#10;zMw+/enfq2w3btwwO1f/g7gjjvuZUpJWvysINUaow91wrWyLUOHKBnJhy3CZFL9qV0/unlzYRZAr&#10;7yoUz/8FKH5LIF61NX49XCxq7No06n+rWZ9ly1z2LXAcx3Ecx3Ecx3Ecx3Ecx3GeOx1zxe/qSHWX&#10;sr14qBULZWNy4c9K8ZuLlwuzFuGlUc9Ttsuo+J1G/1xGK/v1/M8/bxR9wrLiFyqOX/7qF5XtnXd+&#10;ZWZmjx49qmwnJ8G/GCsHOr2Qn5Pj5B9tFtNjVdBxvPf9e3crG9JmpQWDfPGKMBQRfbHetkWr+Rjv&#10;dqKvMyMFbH+Q7sXqOq+y495avUXVC6sqUOfs8xi+hdnnMSukHzx4YGZmR9HnsdHzegNaqY5FmYq+&#10;ymO5UvxuD0IdsY/fQVSlKcUvtycUe1rRxQqQFJ6USNwmok2lVCnEk88T3waZRO1ZIQ+TCac331cS&#10;889YxKyrHt7+fjuXf/hJzuVuGZZdsW6E2lOpMpa1lVaruuJ3fWpjCWyVZXnbFo2juXhsVzbue6Nq&#10;J0eZN0Up35Yn5frsLO3oKIEcC9eAvz/oj0ptyDTNFUvnsRMVhfCtamaVD3S2Idc8FveiQnfGKuAY&#10;PKF26kBBTN8V1Td7VB8zjF00bivl1rI01V/u3eH8gUoJ3QLMt+pzzvDvmGzDIeaKSTV6Ngp9ifvU&#10;ydMwJ2Ib+kpNvRjnrmr+yzaUmfuluubdBbCpvtxW8bu9m3ZIod3XeU/q8/dwzWmo3+Rswxxy/0qa&#10;x/2LP/uSmZn9s3/26cqGnXM8N93fDyrh2lw9Ppvnq1AGq/qt5TW+n031oWyMClc2kAtbhsuu+AVN&#10;9zaFlyBX3lUonmdX/K5N6XnwRVD/W8f6LFvmsm+B4ziO4ziO4ziO4ziO4ziO89zp2AUofkv/Nbtp&#10;hXlZiuWP/W1VKz/L/eX9WVGszJG26TXFQ3i3k/xDnQ/ja7U6ff46Z1Pk4uXCLhr1bGW7KMWvehbb&#10;lOJB2bC+NLC0mjmmE9mhSOW2xevE6STFb1JxnJwExQDfe/AkqHF/8pMfVbZf/CIognmFdrAdFAV8&#10;gvGNK0FtwM84ODw0M7O79+9VNvi7HY7nfRDyNa8wQ8XaYQlOZG8rnYhclZlU0VD8bm3Pq3uVkoHV&#10;dVCzsKoFdc55hupikc9gqKYVfKp0byvcz4pfPKe2Qh77Ldt2Yj2w4nc7qonbKn71qj7Zaj4PVdx5&#10;pCopynHq3ycVL5ZzvtnPxQ95aav4Vae+L6JP/SYh8pqhpj6K7+/i3C2HbrPVmYxlZc/RVrFROn9Q&#10;u5dEjdfrUDq9nBpoFVhNWYJyiuTUV2aVL/sy/adMm+g5lPZtvhzLKk+WQX1D1PuLMnHZ1BylGN3w&#10;DVLPU+1Vy3+U96pyMCkdTm/+Hk4HMVklXAKltGeaygIQbxbPbjCzmo9iPKeWHimjwVS+WzFtqn/M&#10;1XjH0pODcM1nGeAeHq8mo/l5rWpjKJo5z3J+Rmc6YP7Az8O8BmcecLzatyjWR23nmai33PdLlUkp&#10;oBlOT50hgbLs7KbfdZ//7B+bmdlf/EVQ/pqZPXnypLoGW1thrqvmoTwv7/dD2mo8qNV53IKm2qFt&#10;X7UFcZUN5MKW4TIpftFmTfGawkHbeG3Z9PQuQvFbIo8XqfhV48s6FP++XwCly7xseovfesdxHMdx&#10;HMdxHMdxHMdxHOdS0jFX/K6OK34XkgtXYc9a8ZsLsxbhzwKVB2V7XopfXDfZsL7Up9XMcVRQmJmN&#10;xkFpyvd0hbJjHFVyrCzoRT+9zOHRgZmZ/fCHP6xsP/jR983O+RKbxJOhod41M3v9dz5lZmYPHz6s&#10;bO++/36wPU4+g6ESZsUvA8UDlwl+z8anSU2B/nxtb7+yQdUwoXiVArZBvYPnqfdE2ba3k9L4MCqb&#10;WXnC11DFqPAnR+Fe43aqKbhDO/FYDrUT23Da9f5+qo+t/rxiA4rfmgqYFBHzkEqJfHBKtZCo425G&#10;8VsnxJNBIt0aMV9dUsbDxqfDV0ENit/a+0S+oRMN+YlAXcJugqfD0MYq1VXIKU9WYUaSGDWO5VDx&#10;S+dvEncvbDKllRPlFLWBExrLlSJlWUopktlfeL/yJ16m/7ASb3VSu/L474rf1ej2Qx3yGK3yAFT+&#10;VTmYlB6/Q6lP5dLpCn/i6ygGa/Un5mlA5aVuC2XqTvW4oMqk0sQ3vB4vzjlrfrvD81hl+vBBmPux&#10;CngS4w1oPoF3WrUnA8Uvfy/U9RWa7ymq9p6kulbK2srnMfU93NGkcFV1CdRYWN9xRfUa+wN2kRml&#10;PYi7v8zMfve3P2lmZv/6X/+ryoZ6r49Dcc5D/axSQMdzMszMJmLnnFKJw8evKnuuDs6j4iobyIUt&#10;w2VU/DK5e3Jh1iJ8WTY9PVf8rk/p7/tFULrMy6a3+K13HMdxHMdxHMdxHMdxHMdxLiX+h1/HcRzH&#10;cRzHcRzHcRzHcZwXjI65q4fVaXT1gL+rP3/brKbVrzYDrWxrSi9tScvbALbjMGqrntqufv46ZwMq&#10;TNmeJyo/yvYsXD2o57a1YZvclNw78OFu4+guge/FOz+j/eUIV1vdRqO07ReuEp6epsPIhsPgpgDu&#10;FozSe/AgHdr28MF9MzP7xc9+Xtl+/vNwze4MsK1tFN1FmNW392MrHLuWgBuD06fpILTxMKRzPR4q&#10;Z5YO/hjyvdH1wdPTdBAdys7bAbHlr0cHmPXi4Wh8UEg3uk8YnaWtw6fD8LzaNkTayvnoQXB/gXvN&#10;zK7FfJ+N6OC4uI19aqmdcMBGj7adoo35gLar+1fMzOzKlfCv0djKW5awDVNtZ2TSuDFvM7Nqm+j8&#10;CGfWle/QvK22hT12AunqQdxbJ+Si35139cDDbcq/HguVrXJJojO2NL2YIXb/sA6l3QDUtqLGumNP&#10;G1O0U0tbOqQr2brUKG1t2N6s+uqmgW8tbytFe7e1sZ23Tkv3Ia1t8+/RrBtsnSnNN5a0TYb0PmXi&#10;sV3ZGJzhV3/tEI/L0c42GGBLdD5eW1vtUKhqu/h8f21r4+3IuXhtbTwuqO+Aeo8w7i2av5T+PdGN&#10;3y8+zBQdt/YNhAsQ6szd+F1UNr4X6c34Nwe5FKm2g3Mdxm/39lYaC2cFxv/Bdtpur+o/Z1O9cdCj&#10;cog2q32vMSZROVW846Mwx9reS4fEot0PDpOrh3t3H5idc/+AZ3A/YZcFFdPwPC4v5iM8L+n10vwG&#10;cU+P02FyuX5dG3+quUyqRcz3alv/qwMDU547+LZJ2/xzcVAu29jNQt01Q0B9w/vkYuqffPwTZmb2&#10;b/7Nv6lsmFPuX6X5XmzGcaxfM7PtQXj2DrXnyXGcR1OZqv5P89ZqLlyzhXv4fcAlf65rr0u8v8mm&#10;3kXYVLy2NuXqoflbudhmZtaPdaO+3TOqr5yN78U3vlR6vViHKj1lY7uyqbFpHUqnh/n+PPPf7ra2&#10;9M7n4+Vsl9/VA9crwp+Fje3Jlv5+lo/X1rZsepxTx3Ecx3Ecx3Ecx3Ecx3Ec5wWgY2b2j//wraJ/&#10;ci+3ChKyVfsLvlB7qOcpG8iFrYpME6s3nOeWtupwmoZ4bW1Q3NXsvLpU2DaDWqHBBppWfVS4sjFq&#10;BRqoe5WNkW0cUfcqG6NXplYA9U8r5Go9TuVH2YAqr1JkMEp9AaZRiWtWX9GGaoHvGce6YWV5lTZl&#10;axzbeEzpod2HdNgEDsU5iapWts0mKd6jh++Zmdk3/svfV7a33nrL7JxiFs/gQ0G4trBSvbOzk8Jj&#10;HnuU15pCB7YY3qX6xy2nlNdpXC3HgSLGrU59q6pLeh9g2yJl5AT1L+41M+vEcO5ZeDar8KBKmtXU&#10;ZPPlRHuy4vfG9VtmZnbz5u3KBrqkhEVd8jsEFTn3o143pM3Kk8koqW1QGqWwaCuOqr8n8+/dsqhD&#10;S9YlKZDWz5+ZmcU6ZlXFOqjxYh2GpMRHynWFHNq9nY3PVMrFa7JhrMb4UJLSdYgpCKeKXLe1sX3G&#10;u3Xivypekw3Wbo/7crjuUl1jTGpr2xmksToXj+3KxvRnYfypjxHhuv55XWzjmu1X36Bkw0FWfC9s&#10;9UNS8Yxk64pDnJRyhZWCOdveXlLupbFmPr22tq3t9G0Aal6iVIsM25TiF+EqHZUeVzbUj3X1WriG&#10;6t/MrBfLx91ExduJqm51r7IFO2yc1xB3EA9CDfA7sxmcnfFBlymvx3Fn1MFBOKzXzOw07ixK70Hi&#10;jA4+vHs37Nw6Pkm7q9BOZ3Qg79u/etfMzE7O0pwA85GT07TDazsODdx2adcRKU6r7yxFrI0LIe6E&#10;JqxQ8T+lnWBHUbHMUyjMOev1FTiLBySbmW3tBHXslHapYC529eq1FG8rKtVpXEb+93eTole9B+qg&#10;XVYBY8cN98YvfOELZmb2T3/39yrbjWshP4fxsGQzs+1Y/91+UhhP4y64bty9Zma2HfvAlPMVq1Up&#10;SWu2qKSe0o6NnFqV7W1tUNOyTcVrsiXmjU3qY2Xj30/YLci2tqppxON7EY9t1bPp3pxN3ats6l62&#10;qzJzXymB/DZcBBhDaL7xLG21+o/f/VJfkmJ/B4n0+G9dFTwG43ntbE272/O2ZK/vVEO9zte1qv8m&#10;W/U9aYgHG+fUcRzHcRzHcRzHcRzHcRzHeQHomCt+i1BT1BagtHrnIsp8nqY858JVmLIxTeFK8Zu7&#10;JxdmC+owd08uzM7363XAO7Hxit+kyODVWKX4nUAJU/NnNp8fKH4nFAZfe/D1a6QAhG/ecB1sk2nK&#10;1/33fmlmZv/5P/2Hyvbee0EFzPfCN+82+T3jFX6spPdJGVG1D7VTp9ZmEVF3sIxpmKkUuoSqd9WO&#10;QLWnsp2/nrPRuAwhGCt+VdrQg7DvuJs3gtL31q07lW0clStdWqdUZcIYXFejhLR7Peofo6SsMQt9&#10;oEmpmbNVfhob4rW19aNKuSmesrG9tI3beHcLvvaSLa0jL29b3g8Z2+dte1eSsilXX21tg17qo7l4&#10;TTbUYV0dqsq3vG13F7658/Ha2jAGq77Q1sb2K3vJj7mqm7Y264Qxf8BbJ2plWQ3eebAOnFeoT2r5&#10;j8gxTNgYfA9VPLY1hYOnp0npmGpwvm8qda+yqXvXsdEnVaK+SU2oe1A3qo6a6rXaOXQ+YEF8ZWNy&#10;bcyo8FpeYx3yjqZObRfOavD3dT1COnREQa1PYb51+DSpQaGKHdEZEWjPCbXA3bt3zczs4EnakQWl&#10;N/u1fv/9983M7Ohpeg+gVh1OSC0cFb/TbppTgmp3plmlDuMuxuFm8eyH0zTnxPwG/5qZjeN5GHwW&#10;BnwF83wJY9bhcfJRvBWVt2Oar6JP8RkX/XhWw5Se0YlSU55337oVdmHt7yT/unymBvoDn8sA2+lJ&#10;Omfjf/y3/5OZmb322mspXvz34DC18V6s7F5UJJuleXKfVMU5/68z9vsLm1ABXybFL3bcLaJpPFDk&#10;xhp1fkbTWKjGBhUP5MKaaLqXw5NoM9lqr+WKNOXhRYF7XqcTlfZkW4difweJ9KzMPA6o+cIqqP5W&#10;JmX9t64c82+p4ziO4ziO4ziO4ziO4ziOc6npmCt+i1Ba8XuZyK2I5MKYJmUhyIWdB6sgTfc0hQP0&#10;m6b4TeGg2EoX3okNV/yyj1mVDtugZlXxoBA2qsOZWMMak7IDfYFXxsbT2D/IH+jPf/ZDMzP7yv/z&#10;f1c2qExOSR11Fq/v3EnK1BkpJ0ZnUdHBfi2Rf1arRLlLbcUOfre4PqCKJuUq6kj1I247KF14NR7X&#10;/AzV3k1U99O43Iv+dKexfsP1fHsC9oN859YrZmZ2O/5rZvaRj3zEzOoqSeQV6hwzs62toAZhRQzC&#10;2Q/yzjaN1VE9CF+LZlb5UXxetskw9cdcPGVjO9uqIaIhXs7G69Pwa9jhNWvEU87VGmwdvL8N8aSz&#10;N7LhlO5jnPjdUF9tbdvsbzATr8mW5jRcdlE+VeZnYONTzpFH1Rfa2tgO36VsU/GabKjD0zP2rz4/&#10;Bi4L7+hYCxqnMGZx7hVtx172o7kylL+z6DOVgX/gQKhrZauXKtgGg/Se5OK1tdUVZPPfRfU9UfMJ&#10;JqdyY1sunNU76vsLVBqMCodNhS0iF3dC6swSil/+5q4H2nb+u87XfFbDkydB2XpwlBSio7izqxMV&#10;rEZnL9y7/yDFi+nw/PHRo0dmZvaElMFgGucGZmaDndincE4JzdlompPmo7WuR314FuqOlbxnpyFf&#10;N24EZa2Z2f5+2B3x+FHyb3wS1bPsoxo72bpUdvjuhRLdqOy7kC5bUvfyzjjU+fUraXcG1L37pBa+&#10;fj2F4znH5Kf3lVfC/O0Tn/hEZfvLL/+l2bkxDPPks7j7zsxsfzc8p0f+fKsddPQNwe8d/jRUnyBW&#10;q0Ybx1P+aftxTsPfQPGJbG2r/OI2xGuytSU3BiwKy42Fm674ZRrTqdTeKZ5SYC5L43NfELg7uuJ3&#10;NVR/K5OyK34dx3Ecx3Ecx3Ecx3Ecx3Feejp2AYrfcsQVPf6L+4Yqfusnt65P6TyWWrVoS+55KkzZ&#10;mFXCc6sgKj6jwnNtouIzKlzZVuKSK34Br/zlFL88BiTF7zx8L+JJxe80qQ1++MMfmJnZ//U3/2dl&#10;A1wfZ2dBBXGDTkl+SioUqCi4zJVChJXBUYnBqguoG7g+oFJBno3qSMF5xSq8WsFn9Y6Kx+oStZpf&#10;QW3S34q+9ETZuU2QByg8zMxeeeUDZmb26u2kpL56NapLqH8jLztR5Wt0ojwriCu1M70Psxn56RM+&#10;RJVf0ZyNl3Jz8dra1vEZzHa29TqhnZvi5Ww8piR/hMmm/MS2taWuno+n/IAqG3w7W0N9PWtbUi3y&#10;2KrKt7yt28W7nI/X1jaZxDFY9IW2NrbP6HOs6qatDXkcDFi5z2VZjXJKxkQvnh5fJ9g6NVnXfP0r&#10;G3ygzrgyRbzUv5QtweM7clOr66gKVG2ixqnxkL7xou2WtfXom1P1LzHetrYtGAtRliZblUdywgl/&#10;rHxqN5TeM4oHm4rHtkH08d4Uj3fAwF7zHQ6bnB2tTun3hPslzxnQTt1+Cj8+DqrX+w+Skvf4NNg6&#10;Peorse3fvRt8+JqZHR4emlndx+9hVPo+fByUv2bp/IZenMeE/8TzIOi9q3ZECMVaGovNurEcbJ+Q&#10;Y2Ook1/7UNjZZGZ2+3ZQzL77bsr/48ePzc7VP1TAWzTn2doJ/Wc0SnkdnsV4tBsK4w/HG0RlJBS7&#10;ZmaPDx6anVOwXrvGit9QX3ymw6c//RkzM/vyn/15ZYOiluemaOPBdsoXVMncTtN4aj0rm7XiN+aR&#10;nlFdsS3exOrefhwL6+97dSnVuDlbKcVvVb7aN3Ae9XtN2Rj1Owz38L24Vr8B1G8NRVNeVHguf4tQ&#10;4amPpDClwFwW9awXEW6F0opf1cbr0I27KkpRKn+qv5VJWX+Dcix+Sx3HcRzHcRzHcRzHcRzHcZxL&#10;if/h13Ecx3Ecx3Ecx3Ecx3Ec5wWjY+7qoQwN2zCWpXQeS8nVczQ9IxeuwpSNaQpXrh5y9+TCbEGb&#10;5O7JhVmL8NZUWxs5vfn3RD1P2UBTedW9sKkwbB0+D7at1tKOh2jwFgbsmuRtrmqLw6zaTp3Sm0zm&#10;XSpUrhcojbffftvMzP7mb/6msuFwt93d3coGVw9c54hntKWObcnVQ8qDcvUAVxC1+ohNMaI+nduS&#10;pVBtp1w9sI2v1SFx6nnYmjmapkNZOqI/YCvclSvBRYOZ2Ydeja4e7qSthteuBXca/KRB3DbIbbK/&#10;F6758JB+fEa97NR/xBbZZW2zuA2xKV5bW5+2hubiKRvb19k+3Ggr7FZAbU1X8epr1bDP2+pjzeL6&#10;el42bNmPVrrOlTlvK90mqQ7pGaovZGxsRx9km4rX1jaezB9Mtg6lt7CbmQ2EtmL5vp5sOVcPbFPP&#10;UK4e1HdauVxQbh2US4i9nf3KpOIta2O3SMu6nVA2o/vbunVoiof6n9LBX+retja4y2iKp1xZ1Nok&#10;tn3pfp3bzr0K2GJvPK+id76/nfIPtxqPDoLbA6MD39gN1jC6Irr/MLmEeBDdQ5zQM87OwhyFXT2c&#10;nYSDe9n9wMjCWDMlt2CYNvL8EfOhXi+NdexOpRfHwDMc/kv5unUrHe52/fpNMzO7e/duZUPZOR5e&#10;6cOnyc3Yzk7Id3LHZDY+C2WquXqI79OE5i+D/nzb7u4G1wvstuz0NM1r79x51czMPv3p36tsr7/+&#10;+2bn5nFHT4KrDR5zruyG8WL3Sho3MM/HwXXGc6LaoW0hIr+Jvfh+8rbqXpw5sk19swbx4OT5NzsA&#10;e1tbn/Kai9fWNuMDNmP+1fxb2RaBtlC/IUrZFLnwXBjTFI/D3dXDevAswV09rIbqb2VS1n8HyTE/&#10;yjuO4ziO4ziO4ziO4ziO4ziXmo5dgOK31F/I5d/Dayvt0SRWXZQN5MJWBYcJlKJ0Hsu1yXI0PTen&#10;EFU0xaurPOcVv4pcmhzWtk3aplcMvBMbrvjlRSmVTk2xFNUztfrHYWxcNhzwQPdCCQCVL19DYWuk&#10;suXVstPTYPva175W2X70ox+ZmVmHD8KJfevRwUFlYyXM3l44sOyAwtEfWd2L/HBfVXUHWL2D9lEK&#10;XE4D5asdFicOu8O9rFBR6l954Fs8FMSoLSY0fkPFEYW6ZmY26IX0rl9JB4V86AMfNDOzD7yalCI4&#10;rG2L1Cjbg6Bc2d9Jit/dqHSpqZih9qC88OFvSim1rA0HjzTFa2ubRGVPUzxlYzvb1IFGKl5rW1Qe&#10;smKm2vWygq0DdV5DvNrOGtjJhkP8lKJW1VdbW5/Uqrl4bW18+E+pOjw7jWNbQ7ycrX4IIt7pZJN9&#10;IWNje+k65Pe4xPSLvw3rQOd5pQN+xGk9te9Y5lQfjre9FdV34t62NmYq5kjVu2ipjyibehehSmSb&#10;itfWVp9/VVdztg6p4XLxzMzGlYqYv7OIsLyt3w/9mg+KQrWzDQdKTWvvU2wnijeLSvumeLAZxWUb&#10;57okpRS/yOkuHdA6HCY1Lg5P69OBXmjnp1HBanRo28lpUtFCwfv0NMW7d++emZk9jspTo7nYQUzD&#10;zOw07tLqDdJ4NYxK3zEdODaL/WhESmMoSWfU4Vj5CcXqZJjmgFDrXttPO5929sP88ZjyivkUx5vF&#10;eRcroDH3pGzZaBzqlRW/vWquWJlsMAjfpeEw1eXOVrDxvTdu3KiuP/XJ3zEzs9//9Osp/HpQJZ8+&#10;DYfKGdUDzzn3dkNZOO3T2Gb8+2M3HgBcU3FWGed3n170c9TCxDewFxW/pSj1nqQdBSm9WbzOldda&#10;hCtwD9/b1pYrc1NeVLh6hqIp3BW/61H7AhZW/JamM+W5//rkfo8vg+pvZVJePo+L31LHcRzHcRzH&#10;cRzHcRzHcRznUtIxV/wWobTi97KT6wMqTNmYVcJzil8Vn1HhuX6j4jNN4WuBd2LDFb8LXPxW+Wb/&#10;aR3h99cqVS/Z4j01n4dR6jCh9CajoGCo+9IN1yPK2Gwa1sLuPXhY2b7yla+Ymdnh8VFlg5Lr/XvJ&#10;BxuUFmZJUcv+5NAfuV+Ooh8zVV9qdX2H1DE5VHrKBnUFs2gFH9dNit9KTUw+D+Frl9W421FJcuNq&#10;8OFrZvbah4Li99U7tyvb1f3g/21nKylwrkV/vuzjdzuG1/I/X+SaEjkJ7dI9UFW1tY1JvZOL19a2&#10;1U/ql1w8ZWM72/pRYdoUr61tVFg1lxR7+Xis2Ej2eduU/BtCRanqq62tRwriXLy2tpnIcyBX5ryt&#10;W8np8/Fa21CFDX0hZ2M7lIxsU/Ha2kY0lpegtC9UM7NeHB87rBSsyrK8LW3a4O97eIby+6viMWp8&#10;ZPWsesfS8JpsiNeLuzjYpuK1tdUUZBllsLJJlbKRT1P+LSEUgG1to+iTV/m45m+g8ivaib8bar5G&#10;ozK+7b1sr9viv6KN10HNC1cBqWzTfKJDYwj6/2RG80LhwxXq1JPTNNeC39wuqYXfe+89MzN7+933&#10;KxtU/scnyWft4UHwGdyhvjyMlTih9xj+p9kGf/8zerGw6yj8J5ZplMqEPPLcDjaOV80VJ+l58GvM&#10;Zz/sx/kSFNNmZuNxKCcra+HTlseFrTgn43lVP8a7c+dOZfut3/qt6vrXP/prZma2v5/uwY4W7is4&#10;l4HLtLcXFL88pzw+Dgpo3tGxvx92hdV8QGNsoG8DUH20bpsfH6s8UB9ch5z6dRkwV5ha6o9Q/DLN&#10;ZW4H7lG/P9TuQiZXZhWfUeHcL4CKx6jw1EVSWIk/2ahnvYjwG+GK39VQ/a1MysvncfFb6jiO4ziO&#10;4ziO4ziO4ziO41xKOuaK3yKUVvyWq8PARZQ5h8q/soFcmC0IVzZmWcWvsjG5OlT3KtuFcFkUv1FN&#10;O0el7mXVbsj/bEZ+F2OaXVLCzKqTf1mVE+8VPn7HQ+XjtzLZ2TA8Y//q9cr27/7dvzM7p+6FOuyd&#10;d96pbLvRL5uZ2cOHQTG8xX4o44Og3DDyGcf1pVbXcb3FiqpKKU2KE1HvKj3YWEEBVBq2IB1cc1+B&#10;CoWHxEFUumyR37zdqNC9cZ0Uvx/8kJmZfeCVpPiFWu7KXqrL69eCAmRvJ6lktoRir6a2iUxJIYI8&#10;svJtWduE+lQuXltbh97jXDxlYzvb4EexKV5bG3wm656yPIv63LIgi312Jh1R9dXWNiWVUi5eWxv7&#10;nC5Tcq2OWRZqYil8Un0hZ2M7Tldnm4rX1sbjqMjq0pRS/NbrcP47DJq+pYDDlm1j9Q1nJlGtyqh7&#10;lE2x7OnSTcDXf83WUG9Ntlw7q3ubGNA3Dah02tp4V9J5VHxbYCctY3U1H2t5cqq+ZeggN1GNauf8&#10;/eI95zkKytmn3T9QYZ/GXV1mZk+jb9kdUq5irvbTn71Z2c7OwrMPo8rUzOzRo+AfeEpv8iTOGXiK&#10;PcPOpvrhFeGfZOHNUJXycEjq5MF2UOGenaTdVyfRhzHOMjAz6w1COXlOg3oYkQp4Nyp+cdaFUZ+C&#10;otdoLOFxfns71P/1G+nchU/81sfNzOzXfi0oe+3cOIR5O5TGZmZXhE/ecRxr+HfZtWth7sfv0MlJ&#10;qBtOD+pftI2Z2fZ2atuKldS/gR6dIVGCUu9JW8UvUGVTtkUgLt+j5v7nw2xBOGjKgwrPjdUqvi2w&#10;u+J3PXg8c8Xvaqj+Vibl5fO4+C11HMdxHMdxHMdxHMdxHMdxLiX+h1/HcRzHcRzHcRzHcRzHcZwX&#10;jI6Z2d/9568vpxNuICf3X46QrZqcXrh6WJaLkOfj0IGmtCHJ5i1xuGbbslv6mmjKV2ly0nMVpvKn&#10;tvSxTW0rVGkrmuKpcGVbh2LpreHqAeTCmHXapNOlQ6s4HWznjC4CzNI2NeXqoUOHfVSuHthNBA5R&#10;m5KrBxzuNkzb6bD9bUKHDnX6YfvY0dO0bfD+/ftmZvb2229XtrffDdsGeevZkLYsoj8fn4Qthwxv&#10;84arB97+No7XNRcO8RoHZJilA+Z4OxSuefyotvSJd+yE8oc24bzwteojalvY9m7YllfbAoZDmsi2&#10;F7c43r51s7LB1cOdWzcq2/YglIldPVyJbjW26PAW9BneXo366sY0zMxGIypTXPvkmpkiHbJVJa/1&#10;20CXypSLxzY8Q8XDgVBsU3lRNrazrR/7QFO8trZxdUjZZoG89tWWT7rO1eGzsKH+2LYJcF5zddjU&#10;P1SZVV9X8draJl0aH+ezujRqfFsF3jqNbdmlZsTq+7oO3c78Vlr1jWfUdx/ktuauwjquHlSYXcDc&#10;ujTLuiizBXb0lBkdfDcfa3lK1Z9y9dAVrlHqW2RDWdT7Xr8zxDsj9w9np3EOSPNMzAGPjtLBvfcf&#10;BTddTw6S7e69x2ZmdhJdQ5iZDePBuENyzdHDPIfmJdrFDfXh6AsC94YIcW7Hc4E4z+jxfCNej3nu&#10;H9Prk48JHOp29Wpy4XD7dnCn9cqdW5UN4RwPrqfYFRvP49Af2F3DIJafD3vc3gpza84/0lHuw2o2&#10;MU7pfth2pJ3vQN2qvub74EWg5uPKNo3z/Fk3uUGp5q0iPtMUrlBz+vNh56+BbpOAiq9sDFyPqPFt&#10;0XdAjf8YL7g/qq33y1Lub12BpvpYhRJ5rNd+qMNSb0npOU3P5l0vrUOp/Kn+Nt+rnw3r9wjHcRzH&#10;cRzHcRzHcRzHcRxno+iYK37LEFfVm1bE1GoUVhTYpu5dh9LpqRU4hYqnbCp/jat44lqlrWiKp8KV&#10;bR2KpXdJFL/TmV4NhqqHFQXdSmWQV/xWKmFWI1SHbswrfiejdKiGUvyOomN4EqHY4dNw8MeDBw8q&#10;23t33zczs/ffD/+amT06CKoQM7PTqAY5HSbFCepmQqoWpfiFGpTrFW8HH3IExS+/O7mxV7Udo9qT&#10;QdpKTczP3aID10AvBrMq5OpeUIDcupnUvbdvBvXJ9avpYI/bMXyHDibZiWphVrVUBwLSoU+oG85f&#10;p8P9cL6+FpXfGsKaWOfedckpMdrCuZ/Eant+JdKgN/RoGJr/sjw/UF+oP7ZtAlxXqMNS9Veq/yOV&#10;aY/GswKZLJU/Fu7hen6UWQ31fV0HpaRrWw8qXu77swpNit8ci+KVzmNplOJ3UVmACkdPKa34LVV/&#10;F6n4xaFttXg4oI1qAXXNB+qdxfyMRynFvf0wB0G6RnM8vrcjdjapeddu3BVlFLdDk7vKJn5P4hnh&#10;On7Xu3TwV7xFHSxZm6dFFfDObtqJtxMPkzs8PKxsALu27Fy+MLdgtf9WNS9M846trfmdYGp+llP8&#10;qufWads35zvQpit+px3aMZlR/CrbIlRc1ffOh52/BrpNAiq+sjWh+ozKVy3t2LZTcXDyOqyS/xyl&#10;xlamRB7r342yil/17VoHV/w2U76XOY7jOI7jOI7jOI7jOI7jOM+Vjrnitwgz8ed81IN6Hq9yKMVv&#10;aVQe1qFpFSRXFhWm8qdWylW9nbfnyMXLhVmL8GUpll5G8dv0jKZwoOq/rQ2MJ6mNa/esofiFqoHv&#10;NSgdpineFCqOSVLgQqlBLt/s+GmINyF1MvrZkNS7R1EFzD5+Hz5O18fHMfzgoLJBXcJ+507he5hU&#10;I6ru8H6MTpNiGQIM9e4wyL96X/b3k7I291xboOzANY/5B7HMHG9/N6iAr1+/XtnuRN++t8nH3I1r&#10;IXxvJ6kbdqO6l33g9Sq/eJWpokN9AWViFV6/n9KuFESi7EwuXI2FTW2SC889a1VySoy2cK7gl1Ap&#10;r54n1TtBY+EmZRG5Qv3ZhtVhTa0a67BU9kr16yoV6tIl6rBU/mrEOiw1I1ZjzTrMarsfArmxiVHx&#10;StfhlL7hQD1X0TbeupRqW4B5QlNdNoWjp5RW/JaqV634TeHiJ1VFXckLRWQyjUah3/RoDoI5yoh2&#10;BEHBOyKVdZrnpHlCNypqR8N0L+aD/E6ibriOpjQfQdynT59WNqDrdT5tpqoHamNsr+pHpahRX2EF&#10;fTU3onThk/wOzckQzv6Geb7Xi5Ow2k4wPLvmZzgofuGX2CjtuuJ3fk6p/qYwGMzvLFvnQ9BVk8kL&#10;RLWnss1im0yj0jLYQn2o+ExTuKpX1YfPh52/Brl5poqvbAzGQvXcRf1DhV+U4rc0ufp7ntS/G2UV&#10;v6VxxW8z82+94ziO4ziO4ziO4ziO4ziOc6n5/wEhMsxfhGJ7HwAAAABJRU5ErkJgglBLAwQUAAYA&#10;CAAAACEAcXmcCd0AAAAFAQAADwAAAGRycy9kb3ducmV2LnhtbEyPQUvDQBCF74L/YRnBm91ESZvG&#10;bEop6qkItoL0Ns1Ok9DsbMhuk/Tfu3rRy8DjPd77Jl9NphUD9a6xrCCeRSCIS6sbrhR87l8fUhDO&#10;I2tsLZOCKzlYFbc3OWbajvxBw85XIpSwy1BB7X2XSenKmgy6me2Ig3eyvUEfZF9J3eMYyk0rH6No&#10;Lg02HBZq7GhTU3neXYyCtxHH9VP8MmzPp831sE/ev7YxKXV/N62fQXia/F8YfvADOhSB6WgvrJ1o&#10;FYRH/O8N3jJJFyCOCpJFOgd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5Z8yhcMNAADjcgAADgAAAAAAAAAAAAAAAAA6AgAAZHJzL2Uyb0RvYy54bWxQ&#10;SwECLQAKAAAAAAAAACEA5j2U0N7IAwDeyAMAFAAAAAAAAAAAAAAAAAApEAAAZHJzL21lZGlhL2lt&#10;YWdlMS5wbmdQSwECLQAUAAYACAAAACEAcXmcCd0AAAAFAQAADwAAAAAAAAAAAAAAAAA52QMAZHJz&#10;L2Rvd25yZXYueG1sUEsBAi0AFAAGAAgAAAAhAKomDr68AAAAIQEAABkAAAAAAAAAAAAAAAAAQ9oD&#10;AGRycy9fcmVscy9lMm9Eb2MueG1sLnJlbHNQSwUGAAAAAAYABgB8AQAANtsDAAAA&#10;">
                <v:rect id="Rectangle 6041" o:spid="_x0000_s1217" style="position:absolute;left:34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24F5EDA1" w14:textId="77777777" w:rsidR="003046BB" w:rsidRDefault="00260C9B">
                        <w:r>
                          <w:rPr>
                            <w:rFonts w:ascii="Arial" w:eastAsia="Arial" w:hAnsi="Arial" w:cs="Arial"/>
                            <w:b/>
                            <w:sz w:val="24"/>
                          </w:rPr>
                          <w:t xml:space="preserve"> </w:t>
                        </w:r>
                      </w:p>
                    </w:txbxContent>
                  </v:textbox>
                </v:rect>
                <v:rect id="Rectangle 6042" o:spid="_x0000_s1218" style="position:absolute;left:5562;width:1195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14:paraId="57872ACE" w14:textId="77777777" w:rsidR="003046BB" w:rsidRDefault="00260C9B">
                        <w:r>
                          <w:rPr>
                            <w:rFonts w:ascii="Arial" w:eastAsia="Arial" w:hAnsi="Arial" w:cs="Arial"/>
                            <w:b/>
                            <w:sz w:val="24"/>
                          </w:rPr>
                          <w:t xml:space="preserve">Power Cord </w:t>
                        </w:r>
                      </w:p>
                    </w:txbxContent>
                  </v:textbox>
                </v:rect>
                <v:rect id="Rectangle 6043" o:spid="_x0000_s1219" style="position:absolute;left:1453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14:paraId="5368CEC4" w14:textId="77777777" w:rsidR="003046BB" w:rsidRDefault="00260C9B">
                        <w:r>
                          <w:rPr>
                            <w:rFonts w:ascii="Arial" w:eastAsia="Arial" w:hAnsi="Arial" w:cs="Arial"/>
                            <w:b/>
                            <w:sz w:val="24"/>
                          </w:rPr>
                          <w:t xml:space="preserve"> </w:t>
                        </w:r>
                      </w:p>
                    </w:txbxContent>
                  </v:textbox>
                </v:rect>
                <v:rect id="Rectangle 6044" o:spid="_x0000_s1220" style="position:absolute;left:24006;width:63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14:paraId="4CF5EDC5" w14:textId="77777777" w:rsidR="003046BB" w:rsidRDefault="00260C9B">
                        <w:r>
                          <w:rPr>
                            <w:rFonts w:ascii="Arial" w:eastAsia="Arial" w:hAnsi="Arial" w:cs="Arial"/>
                            <w:b/>
                            <w:sz w:val="24"/>
                          </w:rPr>
                          <w:t>Extern</w:t>
                        </w:r>
                      </w:p>
                    </w:txbxContent>
                  </v:textbox>
                </v:rect>
                <v:rect id="Rectangle 6045" o:spid="_x0000_s1221" style="position:absolute;left:28761;width:878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16F259B1" w14:textId="77777777" w:rsidR="003046BB" w:rsidRDefault="00260C9B">
                        <w:r>
                          <w:rPr>
                            <w:rFonts w:ascii="Arial" w:eastAsia="Arial" w:hAnsi="Arial" w:cs="Arial"/>
                            <w:b/>
                            <w:sz w:val="24"/>
                          </w:rPr>
                          <w:t>al Printer</w:t>
                        </w:r>
                      </w:p>
                    </w:txbxContent>
                  </v:textbox>
                </v:rect>
                <v:rect id="Rectangle 6046" o:spid="_x0000_s1222" style="position:absolute;left:353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256F50D7" w14:textId="77777777" w:rsidR="003046BB" w:rsidRDefault="00260C9B">
                        <w:r>
                          <w:rPr>
                            <w:rFonts w:ascii="Arial" w:eastAsia="Arial" w:hAnsi="Arial" w:cs="Arial"/>
                            <w:b/>
                            <w:sz w:val="24"/>
                          </w:rPr>
                          <w:t xml:space="preserve"> </w:t>
                        </w:r>
                      </w:p>
                    </w:txbxContent>
                  </v:textbox>
                </v:rect>
                <v:rect id="Rectangle 6047" o:spid="_x0000_s1223" style="position:absolute;left:39446;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6C8F1DF7" w14:textId="77777777" w:rsidR="003046BB" w:rsidRDefault="00260C9B">
                        <w:r>
                          <w:rPr>
                            <w:rFonts w:ascii="Arial" w:eastAsia="Arial" w:hAnsi="Arial" w:cs="Arial"/>
                            <w:b/>
                            <w:sz w:val="24"/>
                          </w:rPr>
                          <w:t xml:space="preserve"> </w:t>
                        </w:r>
                      </w:p>
                    </w:txbxContent>
                  </v:textbox>
                </v:rect>
                <v:rect id="Rectangle 6048" o:spid="_x0000_s1224" style="position:absolute;left:39873;width:879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6D5E638E" w14:textId="77777777" w:rsidR="003046BB" w:rsidRDefault="00260C9B">
                        <w:r>
                          <w:rPr>
                            <w:rFonts w:ascii="Arial" w:eastAsia="Arial" w:hAnsi="Arial" w:cs="Arial"/>
                            <w:b/>
                            <w:sz w:val="24"/>
                          </w:rPr>
                          <w:t xml:space="preserve">Ethernet </w:t>
                        </w:r>
                      </w:p>
                    </w:txbxContent>
                  </v:textbox>
                </v:rect>
                <v:rect id="Rectangle 6049" o:spid="_x0000_s1225" style="position:absolute;left:464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77BD842A" w14:textId="77777777" w:rsidR="003046BB" w:rsidRDefault="00260C9B">
                        <w:r>
                          <w:rPr>
                            <w:rFonts w:ascii="Arial" w:eastAsia="Arial" w:hAnsi="Arial" w:cs="Arial"/>
                            <w:b/>
                            <w:sz w:val="24"/>
                          </w:rPr>
                          <w:t xml:space="preserve"> </w:t>
                        </w:r>
                      </w:p>
                    </w:txbxContent>
                  </v:textbox>
                </v:rect>
                <v:rect id="Rectangle 6050" o:spid="_x0000_s1226" style="position:absolute;left:3474;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14:paraId="37EB0A8B" w14:textId="77777777" w:rsidR="003046BB" w:rsidRDefault="00260C9B">
                        <w:r>
                          <w:rPr>
                            <w:rFonts w:ascii="Arial" w:eastAsia="Arial" w:hAnsi="Arial" w:cs="Arial"/>
                            <w:b/>
                            <w:sz w:val="24"/>
                          </w:rPr>
                          <w:t xml:space="preserve"> </w:t>
                        </w:r>
                      </w:p>
                    </w:txbxContent>
                  </v:textbox>
                </v:rect>
                <v:rect id="Rectangle 75010" o:spid="_x0000_s1227" style="position:absolute;left:5866;top:1752;width:226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QxwAAAN4AAAAPAAAAZHJzL2Rvd25yZXYueG1sRI/NasJA&#10;FIX3hb7DcAvd1UmEthodg9SWZKlRUHeXzDUJzdwJmalJ+/TOouDycP74luloWnGl3jWWFcSTCARx&#10;aXXDlYLD/utlBsJ5ZI2tZVLwSw7S1ePDEhNtB97RtfCVCCPsElRQe98lUrqyJoNuYjvi4F1sb9AH&#10;2VdS9ziEcdPKaRS9SYMNh4caO/qoqfwufoyCbNatT7n9G6r285wdt8f5Zj/3Sj0/jesFCE+jv4f/&#10;27lW8P4axQEg4AQUkKsbAAAA//8DAFBLAQItABQABgAIAAAAIQDb4fbL7gAAAIUBAAATAAAAAAAA&#10;AAAAAAAAAAAAAABbQ29udGVudF9UeXBlc10ueG1sUEsBAi0AFAAGAAgAAAAhAFr0LFu/AAAAFQEA&#10;AAsAAAAAAAAAAAAAAAAAHwEAAF9yZWxzLy5yZWxzUEsBAi0AFAAGAAgAAAAhAL4nOJDHAAAA3gAA&#10;AA8AAAAAAAAAAAAAAAAABwIAAGRycy9kb3ducmV2LnhtbFBLBQYAAAAAAwADALcAAAD7AgAAAAA=&#10;" filled="f" stroked="f">
                  <v:textbox inset="0,0,0,0">
                    <w:txbxContent>
                      <w:p w14:paraId="5A58E1F0" w14:textId="77777777" w:rsidR="003046BB" w:rsidRDefault="00260C9B">
                        <w:r>
                          <w:rPr>
                            <w:rFonts w:ascii="Arial" w:eastAsia="Arial" w:hAnsi="Arial" w:cs="Arial"/>
                            <w:b/>
                            <w:sz w:val="24"/>
                          </w:rPr>
                          <w:t>12</w:t>
                        </w:r>
                      </w:p>
                    </w:txbxContent>
                  </v:textbox>
                </v:rect>
                <v:rect id="Rectangle 75011" o:spid="_x0000_s1228" style="position:absolute;left:7571;top:1752;width:789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50LxwAAAN4AAAAPAAAAZHJzL2Rvd25yZXYueG1sRI9Ba8JA&#10;FITvQv/D8grezCaCNUZXEduiR6uF1Nsj+5qEZt+G7Nak/fVdQehxmJlvmNVmMI24UudqywqSKAZB&#10;XFhdc6ng/fw6SUE4j6yxsUwKfsjBZv0wWmGmbc9vdD35UgQIuwwVVN63mZSuqMigi2xLHLxP2xn0&#10;QXal1B32AW4aOY3jJ2mw5rBQYUu7ioqv07dRsE/b7cfB/vZl83LZ58d88XxeeKXGj8N2CcLT4P/D&#10;9/ZBK5jP4iSB251wBeT6DwAA//8DAFBLAQItABQABgAIAAAAIQDb4fbL7gAAAIUBAAATAAAAAAAA&#10;AAAAAAAAAAAAAABbQ29udGVudF9UeXBlc10ueG1sUEsBAi0AFAAGAAgAAAAhAFr0LFu/AAAAFQEA&#10;AAsAAAAAAAAAAAAAAAAAHwEAAF9yZWxzLy5yZWxzUEsBAi0AFAAGAAgAAAAhANFrnQvHAAAA3gAA&#10;AA8AAAAAAAAAAAAAAAAABwIAAGRycy9kb3ducmV2LnhtbFBLBQYAAAAAAwADALcAAAD7AgAAAAA=&#10;" filled="f" stroked="f">
                  <v:textbox inset="0,0,0,0">
                    <w:txbxContent>
                      <w:p w14:paraId="2AAF31F2" w14:textId="77777777" w:rsidR="003046BB" w:rsidRDefault="00260C9B">
                        <w:r>
                          <w:rPr>
                            <w:rFonts w:ascii="Arial" w:eastAsia="Arial" w:hAnsi="Arial" w:cs="Arial"/>
                            <w:b/>
                            <w:sz w:val="24"/>
                          </w:rPr>
                          <w:t xml:space="preserve"> Volt DC</w:t>
                        </w:r>
                      </w:p>
                    </w:txbxContent>
                  </v:textbox>
                </v:rect>
                <v:rect id="Rectangle 6052" o:spid="_x0000_s1229" style="position:absolute;left:13486;top:175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2D497F79" w14:textId="77777777" w:rsidR="003046BB" w:rsidRDefault="00260C9B">
                        <w:r>
                          <w:rPr>
                            <w:rFonts w:ascii="Arial" w:eastAsia="Arial" w:hAnsi="Arial" w:cs="Arial"/>
                            <w:b/>
                            <w:sz w:val="24"/>
                          </w:rPr>
                          <w:t xml:space="preserve"> </w:t>
                        </w:r>
                      </w:p>
                    </w:txbxContent>
                  </v:textbox>
                </v:rect>
                <v:rect id="Rectangle 6053" o:spid="_x0000_s1230" style="position:absolute;left:24006;top:1752;width:283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1D29D7B2" w14:textId="77777777" w:rsidR="003046BB" w:rsidRDefault="00260C9B">
                        <w:r>
                          <w:rPr>
                            <w:rFonts w:ascii="Arial" w:eastAsia="Arial" w:hAnsi="Arial" w:cs="Arial"/>
                            <w:b/>
                            <w:sz w:val="24"/>
                          </w:rPr>
                          <w:t xml:space="preserve">     </w:t>
                        </w:r>
                      </w:p>
                    </w:txbxContent>
                  </v:textbox>
                </v:rect>
                <v:rect id="Rectangle 6054" o:spid="_x0000_s1231" style="position:absolute;left:26139;top:1752;width:428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03ECDD7A" w14:textId="77777777" w:rsidR="003046BB" w:rsidRDefault="00260C9B">
                        <w:r>
                          <w:rPr>
                            <w:rFonts w:ascii="Arial" w:eastAsia="Arial" w:hAnsi="Arial" w:cs="Arial"/>
                            <w:b/>
                            <w:sz w:val="24"/>
                          </w:rPr>
                          <w:t>USB</w:t>
                        </w:r>
                      </w:p>
                    </w:txbxContent>
                  </v:textbox>
                </v:rect>
                <v:rect id="Rectangle 6055" o:spid="_x0000_s1232" style="position:absolute;left:29355;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14:paraId="6677D047" w14:textId="77777777" w:rsidR="003046BB" w:rsidRDefault="00260C9B">
                        <w:r>
                          <w:rPr>
                            <w:rFonts w:ascii="Arial" w:eastAsia="Arial" w:hAnsi="Arial" w:cs="Arial"/>
                            <w:b/>
                            <w:sz w:val="24"/>
                          </w:rPr>
                          <w:t xml:space="preserve"> </w:t>
                        </w:r>
                      </w:p>
                    </w:txbxContent>
                  </v:textbox>
                </v:rect>
                <v:rect id="Rectangle 6056" o:spid="_x0000_s1233" style="position:absolute;left:29782;top:1752;width:405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ngxQAAAN0AAAAPAAAAZHJzL2Rvd25yZXYueG1sRI9Bi8Iw&#10;FITvC/6H8ARva+qC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BAsrngxQAAAN0AAAAP&#10;AAAAAAAAAAAAAAAAAAcCAABkcnMvZG93bnJldi54bWxQSwUGAAAAAAMAAwC3AAAA+QIAAAAA&#10;" filled="f" stroked="f">
                  <v:textbox inset="0,0,0,0">
                    <w:txbxContent>
                      <w:p w14:paraId="0C391F59" w14:textId="77777777" w:rsidR="003046BB" w:rsidRDefault="00260C9B">
                        <w:r>
                          <w:rPr>
                            <w:rFonts w:ascii="Arial" w:eastAsia="Arial" w:hAnsi="Arial" w:cs="Arial"/>
                            <w:b/>
                            <w:sz w:val="24"/>
                          </w:rPr>
                          <w:t>Port</w:t>
                        </w:r>
                      </w:p>
                    </w:txbxContent>
                  </v:textbox>
                </v:rect>
                <v:rect id="Rectangle 6057" o:spid="_x0000_s1234" style="position:absolute;left:32817;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14:paraId="38799E70" w14:textId="77777777" w:rsidR="003046BB" w:rsidRDefault="00260C9B">
                        <w:r>
                          <w:rPr>
                            <w:rFonts w:ascii="Arial" w:eastAsia="Arial" w:hAnsi="Arial" w:cs="Arial"/>
                            <w:b/>
                            <w:sz w:val="24"/>
                          </w:rPr>
                          <w:t xml:space="preserve"> </w:t>
                        </w:r>
                      </w:p>
                    </w:txbxContent>
                  </v:textbox>
                </v:rect>
                <v:rect id="Rectangle 6058" o:spid="_x0000_s1235" style="position:absolute;left:39446;top:1752;width:811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5E2AF3AE" w14:textId="77777777" w:rsidR="003046BB" w:rsidRDefault="00260C9B">
                        <w:r>
                          <w:rPr>
                            <w:rFonts w:ascii="Arial" w:eastAsia="Arial" w:hAnsi="Arial" w:cs="Arial"/>
                            <w:b/>
                            <w:sz w:val="24"/>
                          </w:rPr>
                          <w:t>Connect</w:t>
                        </w:r>
                      </w:p>
                    </w:txbxContent>
                  </v:textbox>
                </v:rect>
                <v:rect id="Rectangle 6059" o:spid="_x0000_s1236" style="position:absolute;left:45542;top:1752;width:304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323E5FDC" w14:textId="77777777" w:rsidR="003046BB" w:rsidRDefault="00260C9B">
                        <w:r>
                          <w:rPr>
                            <w:rFonts w:ascii="Arial" w:eastAsia="Arial" w:hAnsi="Arial" w:cs="Arial"/>
                            <w:b/>
                            <w:sz w:val="24"/>
                          </w:rPr>
                          <w:t>ion</w:t>
                        </w:r>
                      </w:p>
                    </w:txbxContent>
                  </v:textbox>
                </v:rect>
                <v:rect id="Rectangle 6060" o:spid="_x0000_s1237" style="position:absolute;left:47828;top:175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14:paraId="275B153D" w14:textId="77777777" w:rsidR="003046BB" w:rsidRDefault="00260C9B">
                        <w:r>
                          <w:rPr>
                            <w:rFonts w:ascii="Arial" w:eastAsia="Arial" w:hAnsi="Arial" w:cs="Arial"/>
                            <w:b/>
                            <w:sz w:val="24"/>
                          </w:rPr>
                          <w:t xml:space="preserve"> </w:t>
                        </w:r>
                      </w:p>
                    </w:txbxContent>
                  </v:textbox>
                </v:rect>
                <v:rect id="Rectangle 6061" o:spid="_x0000_s1238" style="position:absolute;left:3474;top:34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pxgAAAN0AAAAPAAAAZHJzL2Rvd25yZXYueG1sRI9Ba8JA&#10;FITvgv9heUJvurGHEKObINpijq0WrLdH9pkEs29DdmvS/vpuoeBxmJlvmE0+mlbcqXeNZQXLRQSC&#10;uLS64UrBx+l1noBwHllja5kUfJODPJtONphqO/A73Y++EgHCLkUFtfddKqUrazLoFrYjDt7V9gZ9&#10;kH0ldY9DgJtWPkdRLA02HBZq7GhXU3k7fhkFh6Tbfhb2Z6jal8vh/HZe7U8rr9TTbNyuQXga/SP8&#10;3y60gjiKl/D3JjwBmf0CAAD//wMAUEsBAi0AFAAGAAgAAAAhANvh9svuAAAAhQEAABMAAAAAAAAA&#10;AAAAAAAAAAAAAFtDb250ZW50X1R5cGVzXS54bWxQSwECLQAUAAYACAAAACEAWvQsW78AAAAVAQAA&#10;CwAAAAAAAAAAAAAAAAAfAQAAX3JlbHMvLnJlbHNQSwECLQAUAAYACAAAACEAATfrKcYAAADdAAAA&#10;DwAAAAAAAAAAAAAAAAAHAgAAZHJzL2Rvd25yZXYueG1sUEsFBgAAAAADAAMAtwAAAPoCAAAAAA==&#10;" filled="f" stroked="f">
                  <v:textbox inset="0,0,0,0">
                    <w:txbxContent>
                      <w:p w14:paraId="034FF0DE" w14:textId="77777777" w:rsidR="003046BB" w:rsidRDefault="00260C9B">
                        <w:r>
                          <w:rPr>
                            <w:rFonts w:ascii="Arial" w:eastAsia="Arial" w:hAnsi="Arial" w:cs="Arial"/>
                            <w:b/>
                          </w:rPr>
                          <w:t xml:space="preserve"> </w:t>
                        </w:r>
                      </w:p>
                    </w:txbxContent>
                  </v:textbox>
                </v:rect>
                <v:shape id="Picture 84402" o:spid="_x0000_s1239" type="#_x0000_t75" style="position:absolute;left:3451;top:5034;width:4285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bCxwAAAN4AAAAPAAAAZHJzL2Rvd25yZXYueG1sRI9Ba8JA&#10;FITvBf/D8gQvpW6UIJK6ShEUIXho9ODxkX1Ngtm3YXfVxF/vFgo9DjPzDbPa9KYVd3K+saxgNk1A&#10;EJdWN1wpOJ92H0sQPiBrbC2TgoE8bNajtxVm2j74m+5FqESEsM9QQR1Cl0npy5oM+qntiKP3Y53B&#10;EKWrpHb4iHDTynmSLKTBhuNCjR1tayqvxc0oeKbFsV28u/Q6XPZ5fsubQz4MSk3G/dcniEB9+A//&#10;tQ9awTJNkzn83olXQK5fAAAA//8DAFBLAQItABQABgAIAAAAIQDb4fbL7gAAAIUBAAATAAAAAAAA&#10;AAAAAAAAAAAAAABbQ29udGVudF9UeXBlc10ueG1sUEsBAi0AFAAGAAgAAAAhAFr0LFu/AAAAFQEA&#10;AAsAAAAAAAAAAAAAAAAAHwEAAF9yZWxzLy5yZWxzUEsBAi0AFAAGAAgAAAAhALK4lsLHAAAA3gAA&#10;AA8AAAAAAAAAAAAAAAAABwIAAGRycy9kb3ducmV2LnhtbFBLBQYAAAAAAwADALcAAAD7AgAAAAA=&#10;">
                  <v:imagedata r:id="rId152" o:title=""/>
                </v:shape>
                <v:rect id="Rectangle 6064" o:spid="_x0000_s1240" style="position:absolute;left:46472;top:2903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ixxQAAAN0AAAAPAAAAZHJzL2Rvd25yZXYueG1sRI9Bi8Iw&#10;FITvC/6H8ARva+oi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ARQEixxQAAAN0AAAAP&#10;AAAAAAAAAAAAAAAAAAcCAABkcnMvZG93bnJldi54bWxQSwUGAAAAAAMAAwC3AAAA+QIAAAAA&#10;" filled="f" stroked="f">
                  <v:textbox inset="0,0,0,0">
                    <w:txbxContent>
                      <w:p w14:paraId="7DDE0A65" w14:textId="77777777" w:rsidR="003046BB" w:rsidRDefault="00260C9B">
                        <w:r>
                          <w:rPr>
                            <w:rFonts w:ascii="Arial" w:eastAsia="Arial" w:hAnsi="Arial" w:cs="Arial"/>
                            <w:sz w:val="28"/>
                          </w:rPr>
                          <w:t xml:space="preserve"> </w:t>
                        </w:r>
                      </w:p>
                    </w:txbxContent>
                  </v:textbox>
                </v:rect>
                <v:rect id="Rectangle 6065" o:spid="_x0000_s1241" style="position:absolute;left:47554;top:51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qxQAAAN0AAAAPAAAAZHJzL2Rvd25yZXYueG1sRI9Bi8Iw&#10;FITvC/6H8ARva+qC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B+DO0qxQAAAN0AAAAP&#10;AAAAAAAAAAAAAAAAAAcCAABkcnMvZG93bnJldi54bWxQSwUGAAAAAAMAAwC3AAAA+QIAAAAA&#10;" filled="f" stroked="f">
                  <v:textbox inset="0,0,0,0">
                    <w:txbxContent>
                      <w:p w14:paraId="5992A6B2" w14:textId="77777777" w:rsidR="003046BB" w:rsidRDefault="00260C9B">
                        <w:r>
                          <w:rPr>
                            <w:rFonts w:ascii="Arial" w:eastAsia="Arial" w:hAnsi="Arial" w:cs="Arial"/>
                            <w:b/>
                            <w:sz w:val="24"/>
                          </w:rPr>
                          <w:t xml:space="preserve"> </w:t>
                        </w:r>
                      </w:p>
                    </w:txbxContent>
                  </v:textbox>
                </v:rect>
                <v:rect id="Rectangle 6066" o:spid="_x0000_s1242" style="position:absolute;left:47554;top:68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Nd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4SeDvTXgCcvMLAAD//wMAUEsBAi0AFAAGAAgAAAAhANvh9svuAAAAhQEAABMAAAAAAAAA&#10;AAAAAAAAAAAAAFtDb250ZW50X1R5cGVzXS54bWxQSwECLQAUAAYACAAAACEAWvQsW78AAAAVAQAA&#10;CwAAAAAAAAAAAAAAAAAfAQAAX3JlbHMvLnJlbHNQSwECLQAUAAYACAAAACEAjt5zXcYAAADdAAAA&#10;DwAAAAAAAAAAAAAAAAAHAgAAZHJzL2Rvd25yZXYueG1sUEsFBgAAAAADAAMAtwAAAPoCAAAAAA==&#10;" filled="f" stroked="f">
                  <v:textbox inset="0,0,0,0">
                    <w:txbxContent>
                      <w:p w14:paraId="4C4B256B" w14:textId="77777777" w:rsidR="003046BB" w:rsidRDefault="00260C9B">
                        <w:r>
                          <w:rPr>
                            <w:rFonts w:ascii="Arial" w:eastAsia="Arial" w:hAnsi="Arial" w:cs="Arial"/>
                            <w:b/>
                            <w:sz w:val="24"/>
                          </w:rPr>
                          <w:t xml:space="preserve"> </w:t>
                        </w:r>
                      </w:p>
                    </w:txbxContent>
                  </v:textbox>
                </v:rect>
                <v:rect id="Rectangle 6067" o:spid="_x0000_s1243" style="position:absolute;left:47554;top:861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bGxwAAAN0AAAAPAAAAZHJzL2Rvd25yZXYueG1sRI9La8Mw&#10;EITvgf4HsYXeErk9OIkTJZg+sI95FNLeFmtjm1orY6m2m18fBQI9DjPzDbPejqYRPXWutqzgeRaB&#10;IC6srrlU8Hn8mC5AOI+ssbFMCv7IwXbzMFljou3Ae+oPvhQBwi5BBZX3bSKlKyoy6Ga2JQ7e2XYG&#10;fZBdKXWHQ4CbRr5EUSwN1hwWKmzptaLi5/BrFGSLNv3K7WUom/fv7LQ7Ld+OS6/U0+OYrkB4Gv1/&#10;+N7OtYI4iudwexOegNxcAQAA//8DAFBLAQItABQABgAIAAAAIQDb4fbL7gAAAIUBAAATAAAAAAAA&#10;AAAAAAAAAAAAAABbQ29udGVudF9UeXBlc10ueG1sUEsBAi0AFAAGAAgAAAAhAFr0LFu/AAAAFQEA&#10;AAsAAAAAAAAAAAAAAAAAHwEAAF9yZWxzLy5yZWxzUEsBAi0AFAAGAAgAAAAhAOGS1sbHAAAA3QAA&#10;AA8AAAAAAAAAAAAAAAAABwIAAGRycy9kb3ducmV2LnhtbFBLBQYAAAAAAwADALcAAAD7AgAAAAA=&#10;" filled="f" stroked="f">
                  <v:textbox inset="0,0,0,0">
                    <w:txbxContent>
                      <w:p w14:paraId="3B6C1450" w14:textId="77777777" w:rsidR="003046BB" w:rsidRDefault="00260C9B">
                        <w:r>
                          <w:rPr>
                            <w:rFonts w:ascii="Arial" w:eastAsia="Arial" w:hAnsi="Arial" w:cs="Arial"/>
                            <w:b/>
                            <w:sz w:val="24"/>
                          </w:rPr>
                          <w:t xml:space="preserve"> </w:t>
                        </w:r>
                      </w:p>
                    </w:txbxContent>
                  </v:textbox>
                </v:rect>
                <v:rect id="Rectangle 6068" o:spid="_x0000_s1244" style="position:absolute;left:47554;top:103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K0wwAAAN0AAAAPAAAAZHJzL2Rvd25yZXYueG1sRE9Na8JA&#10;EL0X+h+WEXqrG3sIMbqK2BY9aiJEb0N2TILZ2ZDdmtRf7x4KPT7e93I9mlbcqXeNZQWzaQSCuLS6&#10;4UrBKf9+T0A4j6yxtUwKfsnBevX6ssRU24GPdM98JUIIuxQV1N53qZSurMmgm9qOOHBX2xv0AfaV&#10;1D0OIdy08iOKYmmw4dBQY0fbmspb9mMU7JJuc97bx1C1X5ddcSjmn/ncK/U2GTcLEJ5G/y/+c++1&#10;gjiKw9zwJjwBuXoCAAD//wMAUEsBAi0AFAAGAAgAAAAhANvh9svuAAAAhQEAABMAAAAAAAAAAAAA&#10;AAAAAAAAAFtDb250ZW50X1R5cGVzXS54bWxQSwECLQAUAAYACAAAACEAWvQsW78AAAAVAQAACwAA&#10;AAAAAAAAAAAAAAAfAQAAX3JlbHMvLnJlbHNQSwECLQAUAAYACAAAACEAkA1CtMMAAADdAAAADwAA&#10;AAAAAAAAAAAAAAAHAgAAZHJzL2Rvd25yZXYueG1sUEsFBgAAAAADAAMAtwAAAPcCAAAAAA==&#10;" filled="f" stroked="f">
                  <v:textbox inset="0,0,0,0">
                    <w:txbxContent>
                      <w:p w14:paraId="03424E74" w14:textId="77777777" w:rsidR="003046BB" w:rsidRDefault="00260C9B">
                        <w:r>
                          <w:rPr>
                            <w:rFonts w:ascii="Arial" w:eastAsia="Arial" w:hAnsi="Arial" w:cs="Arial"/>
                            <w:b/>
                            <w:sz w:val="24"/>
                          </w:rPr>
                          <w:t xml:space="preserve"> </w:t>
                        </w:r>
                      </w:p>
                    </w:txbxContent>
                  </v:textbox>
                </v:rect>
                <v:rect id="Rectangle 6069" o:spid="_x0000_s1245" style="position:absolute;left:47554;top:121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vxgAAAN0AAAAPAAAAZHJzL2Rvd25yZXYueG1sRI9Ba8JA&#10;FITvBf/D8gRvzcYegkldRWpFj21SSL09ss8kNPs2ZFcT++u7hUKPw8x8w6y3k+nEjQbXWlawjGIQ&#10;xJXVLdcKPorD4wqE88gaO8uk4E4OtpvZwxozbUd+p1vuaxEg7DJU0HjfZ1K6qiGDLrI9cfAudjDo&#10;gxxqqQccA9x08imOE2mw5bDQYE8vDVVf+dUoOK763efJfo9193o+lm9lui9Sr9RiPu2eQXia/H/4&#10;r33SCpI4SeH3TXgCcvMDAAD//wMAUEsBAi0AFAAGAAgAAAAhANvh9svuAAAAhQEAABMAAAAAAAAA&#10;AAAAAAAAAAAAAFtDb250ZW50X1R5cGVzXS54bWxQSwECLQAUAAYACAAAACEAWvQsW78AAAAVAQAA&#10;CwAAAAAAAAAAAAAAAAAfAQAAX3JlbHMvLnJlbHNQSwECLQAUAAYACAAAACEA/0HnL8YAAADdAAAA&#10;DwAAAAAAAAAAAAAAAAAHAgAAZHJzL2Rvd25yZXYueG1sUEsFBgAAAAADAAMAtwAAAPoCAAAAAA==&#10;" filled="f" stroked="f">
                  <v:textbox inset="0,0,0,0">
                    <w:txbxContent>
                      <w:p w14:paraId="21599820" w14:textId="77777777" w:rsidR="003046BB" w:rsidRDefault="00260C9B">
                        <w:r>
                          <w:rPr>
                            <w:rFonts w:ascii="Arial" w:eastAsia="Arial" w:hAnsi="Arial" w:cs="Arial"/>
                            <w:b/>
                            <w:sz w:val="24"/>
                          </w:rPr>
                          <w:t xml:space="preserve"> </w:t>
                        </w:r>
                      </w:p>
                    </w:txbxContent>
                  </v:textbox>
                </v:rect>
                <v:rect id="Rectangle 6070" o:spid="_x0000_s1246" style="position:absolute;left:47554;top:138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hvwwAAAN0AAAAPAAAAZHJzL2Rvd25yZXYueG1sRE/LisIw&#10;FN0L/kO4wuw0dRY+alMRHdHlqAPq7tJc22JzU5poO379ZCHM8nDeybIzlXhS40rLCsajCARxZnXJ&#10;uYKf03Y4A+E8ssbKMin4JQfLtN9LMNa25QM9jz4XIYRdjAoK7+tYSpcVZNCNbE0cuJttDPoAm1zq&#10;BtsQbir5GUUTabDk0FBgTeuCsvvxYRTsZvXqsrevNq++rrvz93m+Oc29Uh+DbrUA4anz/+K3e68V&#10;TKJp2B/ehCcg0z8AAAD//wMAUEsBAi0AFAAGAAgAAAAhANvh9svuAAAAhQEAABMAAAAAAAAAAAAA&#10;AAAAAAAAAFtDb250ZW50X1R5cGVzXS54bWxQSwECLQAUAAYACAAAACEAWvQsW78AAAAVAQAACwAA&#10;AAAAAAAAAAAAAAAfAQAAX3JlbHMvLnJlbHNQSwECLQAUAAYACAAAACEA66LYb8MAAADdAAAADwAA&#10;AAAAAAAAAAAAAAAHAgAAZHJzL2Rvd25yZXYueG1sUEsFBgAAAAADAAMAtwAAAPcCAAAAAA==&#10;" filled="f" stroked="f">
                  <v:textbox inset="0,0,0,0">
                    <w:txbxContent>
                      <w:p w14:paraId="498DA74F" w14:textId="77777777" w:rsidR="003046BB" w:rsidRDefault="00260C9B">
                        <w:r>
                          <w:rPr>
                            <w:rFonts w:ascii="Arial" w:eastAsia="Arial" w:hAnsi="Arial" w:cs="Arial"/>
                            <w:b/>
                            <w:sz w:val="24"/>
                          </w:rPr>
                          <w:t xml:space="preserve"> </w:t>
                        </w:r>
                      </w:p>
                    </w:txbxContent>
                  </v:textbox>
                </v:rect>
                <v:rect id="Rectangle 6071" o:spid="_x0000_s1247" style="position:absolute;left:47554;top:1562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30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JhH55vwhOQswcAAAD//wMAUEsBAi0AFAAGAAgAAAAhANvh9svuAAAAhQEAABMAAAAAAAAA&#10;AAAAAAAAAAAAAFtDb250ZW50X1R5cGVzXS54bWxQSwECLQAUAAYACAAAACEAWvQsW78AAAAVAQAA&#10;CwAAAAAAAAAAAAAAAAAfAQAAX3JlbHMvLnJlbHNQSwECLQAUAAYACAAAACEAhO599MYAAADdAAAA&#10;DwAAAAAAAAAAAAAAAAAHAgAAZHJzL2Rvd25yZXYueG1sUEsFBgAAAAADAAMAtwAAAPoCAAAAAA==&#10;" filled="f" stroked="f">
                  <v:textbox inset="0,0,0,0">
                    <w:txbxContent>
                      <w:p w14:paraId="0D37D23A" w14:textId="77777777" w:rsidR="003046BB" w:rsidRDefault="00260C9B">
                        <w:r>
                          <w:rPr>
                            <w:rFonts w:ascii="Arial" w:eastAsia="Arial" w:hAnsi="Arial" w:cs="Arial"/>
                            <w:b/>
                            <w:sz w:val="24"/>
                          </w:rPr>
                          <w:t xml:space="preserve"> </w:t>
                        </w:r>
                      </w:p>
                    </w:txbxContent>
                  </v:textbox>
                </v:rect>
                <v:rect id="Rectangle 6072" o:spid="_x0000_s1248" style="position:absolute;left:47554;top:1737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OOD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SNh/B8E56AnD8AAAD//wMAUEsBAi0AFAAGAAgAAAAhANvh9svuAAAAhQEAABMAAAAAAAAA&#10;AAAAAAAAAAAAAFtDb250ZW50X1R5cGVzXS54bWxQSwECLQAUAAYACAAAACEAWvQsW78AAAAVAQAA&#10;CwAAAAAAAAAAAAAAAAAfAQAAX3JlbHMvLnJlbHNQSwECLQAUAAYACAAAACEAdDzjg8YAAADdAAAA&#10;DwAAAAAAAAAAAAAAAAAHAgAAZHJzL2Rvd25yZXYueG1sUEsFBgAAAAADAAMAtwAAAPoCAAAAAA==&#10;" filled="f" stroked="f">
                  <v:textbox inset="0,0,0,0">
                    <w:txbxContent>
                      <w:p w14:paraId="650A121B" w14:textId="77777777" w:rsidR="003046BB" w:rsidRDefault="00260C9B">
                        <w:r>
                          <w:rPr>
                            <w:rFonts w:ascii="Arial" w:eastAsia="Arial" w:hAnsi="Arial" w:cs="Arial"/>
                            <w:b/>
                            <w:sz w:val="24"/>
                          </w:rPr>
                          <w:t xml:space="preserve"> </w:t>
                        </w:r>
                      </w:p>
                    </w:txbxContent>
                  </v:textbox>
                </v:rect>
                <v:rect id="Rectangle 6073" o:spid="_x0000_s1249" style="position:absolute;left:47554;top:19130;width:665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YYxwAAAN0AAAAPAAAAZHJzL2Rvd25yZXYueG1sRI9Ba8JA&#10;FITvgv9heYXedNMK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BtwRhjHAAAA3QAA&#10;AA8AAAAAAAAAAAAAAAAABwIAAGRycy9kb3ducmV2LnhtbFBLBQYAAAAAAwADALcAAAD7AgAAAAA=&#10;" filled="f" stroked="f">
                  <v:textbox inset="0,0,0,0">
                    <w:txbxContent>
                      <w:p w14:paraId="2675CE16" w14:textId="77777777" w:rsidR="003046BB" w:rsidRDefault="00260C9B">
                        <w:r>
                          <w:rPr>
                            <w:rFonts w:ascii="Arial" w:eastAsia="Arial" w:hAnsi="Arial" w:cs="Arial"/>
                            <w:b/>
                            <w:sz w:val="24"/>
                          </w:rPr>
                          <w:t>Dry Ga</w:t>
                        </w:r>
                      </w:p>
                    </w:txbxContent>
                  </v:textbox>
                </v:rect>
                <v:rect id="Rectangle 6074" o:spid="_x0000_s1250" style="position:absolute;left:52572;top:19130;width:844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5sxwAAAN0AAAAPAAAAZHJzL2Rvd25yZXYueG1sRI9Ba8JA&#10;FITvgv9heYXedNMi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JSZ3mzHAAAA3QAA&#10;AA8AAAAAAAAAAAAAAAAABwIAAGRycy9kb3ducmV2LnhtbFBLBQYAAAAAAwADALcAAAD7AgAAAAA=&#10;" filled="f" stroked="f">
                  <v:textbox inset="0,0,0,0">
                    <w:txbxContent>
                      <w:p w14:paraId="32F78DBC" w14:textId="77777777" w:rsidR="003046BB" w:rsidRDefault="00260C9B">
                        <w:r>
                          <w:rPr>
                            <w:rFonts w:ascii="Arial" w:eastAsia="Arial" w:hAnsi="Arial" w:cs="Arial"/>
                            <w:b/>
                            <w:sz w:val="24"/>
                          </w:rPr>
                          <w:t>s Standa</w:t>
                        </w:r>
                      </w:p>
                    </w:txbxContent>
                  </v:textbox>
                </v:rect>
                <v:rect id="Rectangle 6075" o:spid="_x0000_s1251" style="position:absolute;left:58927;top:19130;width:78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v3xwAAAN0AAAAPAAAAZHJzL2Rvd25yZXYueG1sRI9Ba8JA&#10;FITvgv9heYXedNOC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PvVe/fHAAAA3QAA&#10;AA8AAAAAAAAAAAAAAAAABwIAAGRycy9kb3ducmV2LnhtbFBLBQYAAAAAAwADALcAAAD7AgAAAAA=&#10;" filled="f" stroked="f">
                  <v:textbox inset="0,0,0,0">
                    <w:txbxContent>
                      <w:p w14:paraId="06CA7C21" w14:textId="77777777" w:rsidR="003046BB" w:rsidRDefault="00260C9B">
                        <w:r>
                          <w:rPr>
                            <w:rFonts w:ascii="Arial" w:eastAsia="Arial" w:hAnsi="Arial" w:cs="Arial"/>
                            <w:b/>
                            <w:sz w:val="24"/>
                          </w:rPr>
                          <w:t>r</w:t>
                        </w:r>
                      </w:p>
                    </w:txbxContent>
                  </v:textbox>
                </v:rect>
                <v:rect id="Rectangle 6076" o:spid="_x0000_s1252" style="position:absolute;left:59521;top:19130;width:180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648D1F69" w14:textId="77777777" w:rsidR="003046BB" w:rsidRDefault="00260C9B">
                        <w:r>
                          <w:rPr>
                            <w:rFonts w:ascii="Arial" w:eastAsia="Arial" w:hAnsi="Arial" w:cs="Arial"/>
                            <w:b/>
                            <w:sz w:val="24"/>
                          </w:rPr>
                          <w:t xml:space="preserve">d </w:t>
                        </w:r>
                      </w:p>
                    </w:txbxContent>
                  </v:textbox>
                </v:rect>
                <v:rect id="Rectangle 6077" o:spid="_x0000_s1253" style="position:absolute;left:50240;top:20882;width:1002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798AC8E0" w14:textId="77777777" w:rsidR="003046BB" w:rsidRDefault="00260C9B">
                        <w:r>
                          <w:rPr>
                            <w:rFonts w:ascii="Arial" w:eastAsia="Arial" w:hAnsi="Arial" w:cs="Arial"/>
                            <w:b/>
                            <w:sz w:val="24"/>
                          </w:rPr>
                          <w:t>Door Lock</w:t>
                        </w:r>
                      </w:p>
                    </w:txbxContent>
                  </v:textbox>
                </v:rect>
                <v:rect id="Rectangle 6078" o:spid="_x0000_s1254" style="position:absolute;left:57784;top:2088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7F1061A5" w14:textId="77777777" w:rsidR="003046BB" w:rsidRDefault="00260C9B">
                        <w:r>
                          <w:rPr>
                            <w:rFonts w:ascii="Arial" w:eastAsia="Arial" w:hAnsi="Arial" w:cs="Arial"/>
                            <w:b/>
                            <w:sz w:val="24"/>
                          </w:rPr>
                          <w:t xml:space="preserve"> </w:t>
                        </w:r>
                      </w:p>
                    </w:txbxContent>
                  </v:textbox>
                </v:rect>
                <v:rect id="Rectangle 6079" o:spid="_x0000_s1255" style="position:absolute;top:3070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4D042AF1" w14:textId="77777777" w:rsidR="003046BB" w:rsidRDefault="00260C9B">
                        <w:r>
                          <w:rPr>
                            <w:rFonts w:ascii="Arial" w:eastAsia="Arial" w:hAnsi="Arial" w:cs="Arial"/>
                          </w:rPr>
                          <w:t xml:space="preserve"> </w:t>
                        </w:r>
                      </w:p>
                    </w:txbxContent>
                  </v:textbox>
                </v:rect>
                <v:rect id="Rectangle 6081" o:spid="_x0000_s1256" style="position:absolute;left:25423;top:33619;width:328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3TxQAAAN0AAAAPAAAAZHJzL2Rvd25yZXYueG1sRI9Pi8Iw&#10;FMTvC/sdwlvwtqZ6kNo1iuwqevQf1L09mmdbbF5KE2310xtB8DjMzG+YyawzlbhS40rLCgb9CARx&#10;ZnXJuYLDfvkdg3AeWWNlmRTcyMFs+vkxwUTblrd03flcBAi7BBUU3teJlC4ryKDr25o4eCfbGPRB&#10;NrnUDbYBbio5jKKRNFhyWCiwpt+CsvPuYhSs4np+XNt7m1eL/1W6Scd/+7FXqvfVzX9AeOr8O/xq&#10;r7WCURQP4PkmPAE5fQAAAP//AwBQSwECLQAUAAYACAAAACEA2+H2y+4AAACFAQAAEwAAAAAAAAAA&#10;AAAAAAAAAAAAW0NvbnRlbnRfVHlwZXNdLnhtbFBLAQItABQABgAIAAAAIQBa9CxbvwAAABUBAAAL&#10;AAAAAAAAAAAAAAAAAB8BAABfcmVscy8ucmVsc1BLAQItABQABgAIAAAAIQCxOw3TxQAAAN0AAAAP&#10;AAAAAAAAAAAAAAAAAAcCAABkcnMvZG93bnJldi54bWxQSwUGAAAAAAMAAwC3AAAA+QIAAAAA&#10;" filled="f" stroked="f">
                  <v:textbox inset="0,0,0,0">
                    <w:txbxContent>
                      <w:p w14:paraId="237D0FFE" w14:textId="77777777" w:rsidR="003046BB" w:rsidRDefault="00260C9B">
                        <w:r>
                          <w:rPr>
                            <w:rFonts w:ascii="Arial" w:eastAsia="Arial" w:hAnsi="Arial" w:cs="Arial"/>
                            <w:b/>
                            <w:color w:val="800000"/>
                            <w:sz w:val="28"/>
                          </w:rPr>
                          <w:t>TO</w:t>
                        </w:r>
                      </w:p>
                    </w:txbxContent>
                  </v:textbox>
                </v:rect>
                <v:rect id="Rectangle 6082" o:spid="_x0000_s1257" style="position:absolute;left:27892;top:33619;width:158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OkxgAAAN0AAAAPAAAAZHJzL2Rvd25yZXYueG1sRI9Ba8JA&#10;FITvgv9heUJvuqmHkKSuItVijq0RtLdH9pkEs29DdmvS/vpuoeBxmJlvmNVmNK24U+8aywqeFxEI&#10;4tLqhisFp+JtnoBwHllja5kUfJODzXo6WWGm7cAfdD/6SgQIuwwV1N53mZSurMmgW9iOOHhX2xv0&#10;QfaV1D0OAW5auYyiWBpsOCzU2NFrTeXt+GUUHJJue8ntz1C1+8/D+f2c7orUK/U0G7cvIDyN/hH+&#10;b+daQRwlS/h7E56AXP8CAAD//wMAUEsBAi0AFAAGAAgAAAAhANvh9svuAAAAhQEAABMAAAAAAAAA&#10;AAAAAAAAAAAAAFtDb250ZW50X1R5cGVzXS54bWxQSwECLQAUAAYACAAAACEAWvQsW78AAAAVAQAA&#10;CwAAAAAAAAAAAAAAAAAfAQAAX3JlbHMvLnJlbHNQSwECLQAUAAYACAAAACEAQemTpMYAAADdAAAA&#10;DwAAAAAAAAAAAAAAAAAHAgAAZHJzL2Rvd25yZXYueG1sUEsFBgAAAAADAAMAtwAAAPoCAAAAAA==&#10;" filled="f" stroked="f">
                  <v:textbox inset="0,0,0,0">
                    <w:txbxContent>
                      <w:p w14:paraId="68F2885C" w14:textId="77777777" w:rsidR="003046BB" w:rsidRDefault="00260C9B">
                        <w:r>
                          <w:rPr>
                            <w:rFonts w:ascii="Arial" w:eastAsia="Arial" w:hAnsi="Arial" w:cs="Arial"/>
                            <w:b/>
                            <w:color w:val="800000"/>
                            <w:sz w:val="28"/>
                          </w:rPr>
                          <w:t>P</w:t>
                        </w:r>
                      </w:p>
                    </w:txbxContent>
                  </v:textbox>
                </v:rect>
                <v:rect id="Rectangle 6083" o:spid="_x0000_s1258" style="position:absolute;left:29081;top:3361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Y/xQAAAN0AAAAPAAAAZHJzL2Rvd25yZXYueG1sRI9Pi8Iw&#10;FMTvwn6H8Ba8aaqC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AupTY/xQAAAN0AAAAP&#10;AAAAAAAAAAAAAAAAAAcCAABkcnMvZG93bnJldi54bWxQSwUGAAAAAAMAAwC3AAAA+QIAAAAA&#10;" filled="f" stroked="f">
                  <v:textbox inset="0,0,0,0">
                    <w:txbxContent>
                      <w:p w14:paraId="5596F1D4" w14:textId="77777777" w:rsidR="003046BB" w:rsidRDefault="00260C9B">
                        <w:r>
                          <w:rPr>
                            <w:rFonts w:ascii="Arial" w:eastAsia="Arial" w:hAnsi="Arial" w:cs="Arial"/>
                            <w:b/>
                            <w:color w:val="800000"/>
                            <w:sz w:val="28"/>
                          </w:rPr>
                          <w:t xml:space="preserve"> </w:t>
                        </w:r>
                      </w:p>
                    </w:txbxContent>
                  </v:textbox>
                </v:rect>
                <v:rect id="Rectangle 6084" o:spid="_x0000_s1259" style="position:absolute;left:29538;top:33619;width:155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5LxQAAAN0AAAAPAAAAZHJzL2Rvd25yZXYueG1sRI9Pi8Iw&#10;FMTvwn6H8Ba8aaqI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ChTK5LxQAAAN0AAAAP&#10;AAAAAAAAAAAAAAAAAAcCAABkcnMvZG93bnJldi54bWxQSwUGAAAAAAMAAwC3AAAA+QIAAAAA&#10;" filled="f" stroked="f">
                  <v:textbox inset="0,0,0,0">
                    <w:txbxContent>
                      <w:p w14:paraId="0E5B0A4F" w14:textId="77777777" w:rsidR="003046BB" w:rsidRDefault="00260C9B">
                        <w:r>
                          <w:rPr>
                            <w:rFonts w:ascii="Arial" w:eastAsia="Arial" w:hAnsi="Arial" w:cs="Arial"/>
                            <w:b/>
                            <w:color w:val="800000"/>
                            <w:sz w:val="28"/>
                          </w:rPr>
                          <w:t>V</w:t>
                        </w:r>
                      </w:p>
                    </w:txbxContent>
                  </v:textbox>
                </v:rect>
                <v:rect id="Rectangle 6085" o:spid="_x0000_s1260" style="position:absolute;left:30696;top:33619;width:64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0A002465" w14:textId="77777777" w:rsidR="003046BB" w:rsidRDefault="00260C9B">
                        <w:r>
                          <w:rPr>
                            <w:rFonts w:ascii="Arial" w:eastAsia="Arial" w:hAnsi="Arial" w:cs="Arial"/>
                            <w:b/>
                            <w:color w:val="800000"/>
                            <w:sz w:val="28"/>
                          </w:rPr>
                          <w:t>I</w:t>
                        </w:r>
                      </w:p>
                    </w:txbxContent>
                  </v:textbox>
                </v:rect>
                <v:rect id="Rectangle 6086" o:spid="_x0000_s1261" style="position:absolute;left:31184;top:33619;width:155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64A1BC71" w14:textId="77777777" w:rsidR="003046BB" w:rsidRDefault="00260C9B">
                        <w:r>
                          <w:rPr>
                            <w:rFonts w:ascii="Arial" w:eastAsia="Arial" w:hAnsi="Arial" w:cs="Arial"/>
                            <w:b/>
                            <w:color w:val="800000"/>
                            <w:sz w:val="28"/>
                          </w:rPr>
                          <w:t>E</w:t>
                        </w:r>
                      </w:p>
                    </w:txbxContent>
                  </v:textbox>
                </v:rect>
                <v:rect id="Rectangle 6087" o:spid="_x0000_s1262" style="position:absolute;left:32357;top:33619;width:219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10B85226" w14:textId="77777777" w:rsidR="003046BB" w:rsidRDefault="00260C9B">
                        <w:r>
                          <w:rPr>
                            <w:rFonts w:ascii="Arial" w:eastAsia="Arial" w:hAnsi="Arial" w:cs="Arial"/>
                            <w:b/>
                            <w:color w:val="800000"/>
                            <w:sz w:val="28"/>
                          </w:rPr>
                          <w:t>W</w:t>
                        </w:r>
                      </w:p>
                    </w:txbxContent>
                  </v:textbox>
                </v:rect>
                <v:rect id="Rectangle 6088" o:spid="_x0000_s1263" style="position:absolute;left:34006;top:33558;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0F658A90" w14:textId="77777777" w:rsidR="003046BB" w:rsidRDefault="00260C9B">
                        <w:r>
                          <w:rPr>
                            <w:rFonts w:ascii="Arial" w:eastAsia="Arial" w:hAnsi="Arial" w:cs="Arial"/>
                            <w:sz w:val="28"/>
                          </w:rPr>
                          <w:t xml:space="preserve"> </w:t>
                        </w:r>
                      </w:p>
                    </w:txbxContent>
                  </v:textbox>
                </v:rect>
                <v:rect id="Rectangle 6089" o:spid="_x0000_s1264" style="position:absolute;top:35604;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1350BEB3" w14:textId="77777777" w:rsidR="003046BB" w:rsidRDefault="00260C9B">
                        <w:r>
                          <w:rPr>
                            <w:rFonts w:ascii="Arial" w:eastAsia="Arial" w:hAnsi="Arial" w:cs="Arial"/>
                            <w:sz w:val="16"/>
                          </w:rPr>
                          <w:t xml:space="preserve"> </w:t>
                        </w:r>
                      </w:p>
                    </w:txbxContent>
                  </v:textbox>
                </v:rect>
                <v:shape id="Shape 6111" o:spid="_x0000_s1265" style="position:absolute;left:8409;top:2931;width:7704;height:5979;visibility:visible;mso-wrap-style:square;v-text-anchor:top" coordsize="770382,597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SzxQAAAN0AAAAPAAAAZHJzL2Rvd25yZXYueG1sRI9BawIx&#10;FITvBf9DeEJvNbtbUNkaRQul7UVwLZ5fN6/Z1c3LkqS6/feNIHgcZuYbZrEabCfO5EPrWEE+yUAQ&#10;1063bBR87d+e5iBCRNbYOSYFfxRgtRw9LLDU7sI7OlfRiAThUKKCJsa+lDLUDVkME9cTJ+/HeYsx&#10;SW+k9nhJcNvJIsum0mLLaaHBnl4bqk/Vr1VQm+32+CyzopoV3ee3fz+YsDko9Tge1i8gIg3xHr61&#10;P7SCaZ7ncH2TnoBc/gMAAP//AwBQSwECLQAUAAYACAAAACEA2+H2y+4AAACFAQAAEwAAAAAAAAAA&#10;AAAAAAAAAAAAW0NvbnRlbnRfVHlwZXNdLnhtbFBLAQItABQABgAIAAAAIQBa9CxbvwAAABUBAAAL&#10;AAAAAAAAAAAAAAAAAB8BAABfcmVscy8ucmVsc1BLAQItABQABgAIAAAAIQAyILSzxQAAAN0AAAAP&#10;AAAAAAAAAAAAAAAAAAcCAABkcnMvZG93bnJldi54bWxQSwUGAAAAAAMAAwC3AAAA+QIAAAAA&#10;" path="m11684,l733204,557094,713359,508127v-1905,-4826,381,-10414,5334,-12318c723519,493776,729107,496062,731012,501015r39370,96901l666623,584327v-5207,-635,-8890,-5461,-8128,-10667c659130,568452,663956,564769,669163,565531r52516,6794l,14986,11684,xe" fillcolor="black" stroked="f" strokeweight="0">
                  <v:stroke miterlimit="83231f" joinstyle="miter"/>
                  <v:path arrowok="t" textboxrect="0,0,770382,597916"/>
                </v:shape>
                <v:shape id="Shape 6112" o:spid="_x0000_s1266" style="position:absolute;left:23470;top:3792;width:2788;height:4188;visibility:visible;mso-wrap-style:square;v-text-anchor:top" coordsize="278765,41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iqxQAAAN0AAAAPAAAAZHJzL2Rvd25yZXYueG1sRI9BawIx&#10;FITvhf6H8Aq9lJpdDyJbo0hpqVdXbXt8bt5uFjcvSxJ1/fdGEDwOM/MNM1sMthMn8qF1rCAfZSCI&#10;K6dbbhRsN9/vUxAhImvsHJOCCwVYzJ+fZlhod+Y1ncrYiAThUKACE2NfSBkqQxbDyPXEyaudtxiT&#10;9I3UHs8Jbjs5zrKJtNhyWjDY06eh6lAerYLl3379tfpvSvPze6j3/i2vj7tOqdeXYfkBItIQH+F7&#10;e6UVTPJ8DLc36QnI+RUAAP//AwBQSwECLQAUAAYACAAAACEA2+H2y+4AAACFAQAAEwAAAAAAAAAA&#10;AAAAAAAAAAAAW0NvbnRlbnRfVHlwZXNdLnhtbFBLAQItABQABgAIAAAAIQBa9CxbvwAAABUBAAAL&#10;AAAAAAAAAAAAAAAAAB8BAABfcmVscy8ucmVsc1BLAQItABQABgAIAAAAIQAYCeiqxQAAAN0AAAAP&#10;AAAAAAAAAAAAAAAAAAcCAABkcnMvZG93bnJldi54bWxQSwUGAAAAAAMAAwC3AAAA+QIAAAAA&#10;" path="m262763,r16002,10414l37593,378815,84963,355092v4826,-2286,10541,-381,12827,4318c100203,364109,98298,369824,93472,372110l,418846,5334,314452v254,-5207,4826,-9271,10033,-9017c20574,305689,24638,310134,24384,315468r-2752,53050l262763,xe" fillcolor="black" stroked="f" strokeweight="0">
                  <v:stroke miterlimit="83231f" joinstyle="miter"/>
                  <v:path arrowok="t" textboxrect="0,0,278765,418846"/>
                </v:shape>
                <v:shape id="Shape 6113" o:spid="_x0000_s1267" style="position:absolute;left:31332;top:2018;width:8165;height:6813;visibility:visible;mso-wrap-style:square;v-text-anchor:top" coordsize="816483,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6LgxAAAAN0AAAAPAAAAZHJzL2Rvd25yZXYueG1sRI9BawIx&#10;FITvBf9DeAUvpWa3RSmrUUQQehDEXaHXx+Z1s3bzsiRR139vCoLHYWa+YRarwXbiQj60jhXkkwwE&#10;ce10y42CY7V9/wIRIrLGzjEpuFGA1XL0ssBCuysf6FLGRiQIhwIVmBj7QspQG7IYJq4nTt6v8xZj&#10;kr6R2uM1wW0nP7JsJi22nBYM9rQxVP+VZ6tgWpVvpvcx3++Jdrw78+14+lFq/Dqs5yAiDfEZfrS/&#10;tYJZnn/C/5v0BOTyDgAA//8DAFBLAQItABQABgAIAAAAIQDb4fbL7gAAAIUBAAATAAAAAAAAAAAA&#10;AAAAAAAAAABbQ29udGVudF9UeXBlc10ueG1sUEsBAi0AFAAGAAgAAAAhAFr0LFu/AAAAFQEAAAsA&#10;AAAAAAAAAAAAAAAAHwEAAF9yZWxzLy5yZWxzUEsBAi0AFAAGAAgAAAAhAMHvouDEAAAA3QAAAA8A&#10;AAAAAAAAAAAAAAAABwIAAGRycy9kb3ducmV2LnhtbFBLBQYAAAAAAwADALcAAAD4AgAAAAA=&#10;" path="m804291,r12192,14732l47834,654087r52115,-8673c105156,644525,110109,647954,110998,653161v889,5207,-2667,10161,-7874,10923l,681355,35814,583185v1778,-4954,7239,-7494,12192,-5716c52959,579248,55499,584709,53721,589661l35595,639395,804291,xe" fillcolor="black" stroked="f" strokeweight="0">
                  <v:stroke miterlimit="83231f" joinstyle="miter"/>
                  <v:path arrowok="t" textboxrect="0,0,816483,681355"/>
                </v:shape>
                <v:shape id="Shape 6114" o:spid="_x0000_s1268" style="position:absolute;left:37398;top:21277;width:12304;height:3435;visibility:visible;mso-wrap-style:square;v-text-anchor:top" coordsize="1230376,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HcxgAAAN0AAAAPAAAAZHJzL2Rvd25yZXYueG1sRI9BawIx&#10;FITvhf6H8Aq9FM1uqYusRmktgpceqh709tg8N6ubl3WTavrvm4LgcZiZb5jpPNpWXKj3jWMF+TAD&#10;QVw53XCtYLtZDsYgfEDW2DomBb/kYT57fJhiqd2Vv+myDrVIEPYlKjAhdKWUvjJk0Q9dR5y8g+st&#10;hiT7WuoerwluW/maZYW02HBaMNjRwlB1Wv9YBceX1dJ8FDs3+sR4Pu2jrnT+pdTzU3yfgAgUwz18&#10;a6+0giLP3+D/TXoCcvYHAAD//wMAUEsBAi0AFAAGAAgAAAAhANvh9svuAAAAhQEAABMAAAAAAAAA&#10;AAAAAAAAAAAAAFtDb250ZW50X1R5cGVzXS54bWxQSwECLQAUAAYACAAAACEAWvQsW78AAAAVAQAA&#10;CwAAAAAAAAAAAAAAAAAfAQAAX3JlbHMvLnJlbHNQSwECLQAUAAYACAAAACEAJRHh3MYAAADdAAAA&#10;DwAAAAAAAAAAAAAAAAAHAgAAZHJzL2Rvd25yZXYueG1sUEsFBgAAAAADAAMAtwAAAPoCAAAAAA==&#10;" path="m1225804,r4572,18542l54835,308787r50829,14936c110617,325247,113538,330454,112141,335534v-1524,5080,-6858,8001,-11938,6477l,312547,75057,239776v3683,-3683,9779,-3683,13462,127c92075,243713,92075,249682,88265,253365l50235,290252,1225804,xe" fillcolor="black" stroked="f" strokeweight="0">
                  <v:stroke miterlimit="83231f" joinstyle="miter"/>
                  <v:path arrowok="t" textboxrect="0,0,1230376,343535"/>
                </v:shape>
                <w10:anchorlock/>
              </v:group>
            </w:pict>
          </mc:Fallback>
        </mc:AlternateContent>
      </w:r>
    </w:p>
    <w:p w14:paraId="482BDC65" w14:textId="77777777" w:rsidR="003046BB" w:rsidRDefault="00260C9B">
      <w:pPr>
        <w:spacing w:after="0"/>
      </w:pPr>
      <w:r>
        <w:rPr>
          <w:rFonts w:ascii="Arial" w:eastAsia="Arial" w:hAnsi="Arial" w:cs="Arial"/>
        </w:rPr>
        <w:t xml:space="preserve"> </w:t>
      </w:r>
    </w:p>
    <w:p w14:paraId="55B2EC93" w14:textId="77777777" w:rsidR="003046BB" w:rsidRDefault="00260C9B">
      <w:pPr>
        <w:spacing w:after="0"/>
        <w:ind w:left="750" w:right="-2658"/>
      </w:pPr>
      <w:r>
        <w:rPr>
          <w:noProof/>
        </w:rPr>
        <mc:AlternateContent>
          <mc:Choice Requires="wpg">
            <w:drawing>
              <wp:inline distT="0" distB="0" distL="0" distR="0" wp14:anchorId="1AE29C89" wp14:editId="029BE6A6">
                <wp:extent cx="5504739" cy="2512743"/>
                <wp:effectExtent l="0" t="0" r="0" b="0"/>
                <wp:docPr id="75175" name="Group 75175"/>
                <wp:cNvGraphicFramePr/>
                <a:graphic xmlns:a="http://schemas.openxmlformats.org/drawingml/2006/main">
                  <a:graphicData uri="http://schemas.microsoft.com/office/word/2010/wordprocessingGroup">
                    <wpg:wgp>
                      <wpg:cNvGrpSpPr/>
                      <wpg:grpSpPr>
                        <a:xfrm>
                          <a:off x="0" y="0"/>
                          <a:ext cx="5504739" cy="2512743"/>
                          <a:chOff x="0" y="0"/>
                          <a:chExt cx="5504739" cy="2512743"/>
                        </a:xfrm>
                      </wpg:grpSpPr>
                      <pic:pic xmlns:pic="http://schemas.openxmlformats.org/drawingml/2006/picture">
                        <pic:nvPicPr>
                          <pic:cNvPr id="84403" name="Picture 84403"/>
                          <pic:cNvPicPr/>
                        </pic:nvPicPr>
                        <pic:blipFill>
                          <a:blip r:embed="rId153"/>
                          <a:stretch>
                            <a:fillRect/>
                          </a:stretch>
                        </pic:blipFill>
                        <pic:spPr>
                          <a:xfrm>
                            <a:off x="-3936" y="-1963"/>
                            <a:ext cx="4008121" cy="2474977"/>
                          </a:xfrm>
                          <a:prstGeom prst="rect">
                            <a:avLst/>
                          </a:prstGeom>
                        </pic:spPr>
                      </pic:pic>
                      <wps:wsp>
                        <wps:cNvPr id="6093" name="Rectangle 6093"/>
                        <wps:cNvSpPr/>
                        <wps:spPr>
                          <a:xfrm>
                            <a:off x="4012692" y="2313929"/>
                            <a:ext cx="65888" cy="264422"/>
                          </a:xfrm>
                          <a:prstGeom prst="rect">
                            <a:avLst/>
                          </a:prstGeom>
                          <a:ln>
                            <a:noFill/>
                          </a:ln>
                        </wps:spPr>
                        <wps:txbx>
                          <w:txbxContent>
                            <w:p w14:paraId="62833A92"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6094" name="Rectangle 6094"/>
                        <wps:cNvSpPr/>
                        <wps:spPr>
                          <a:xfrm>
                            <a:off x="4279392" y="3751"/>
                            <a:ext cx="56314" cy="226001"/>
                          </a:xfrm>
                          <a:prstGeom prst="rect">
                            <a:avLst/>
                          </a:prstGeom>
                          <a:ln>
                            <a:noFill/>
                          </a:ln>
                        </wps:spPr>
                        <wps:txbx>
                          <w:txbxContent>
                            <w:p w14:paraId="23D490C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95" name="Rectangle 6095"/>
                        <wps:cNvSpPr/>
                        <wps:spPr>
                          <a:xfrm>
                            <a:off x="4279392" y="179011"/>
                            <a:ext cx="56314" cy="226001"/>
                          </a:xfrm>
                          <a:prstGeom prst="rect">
                            <a:avLst/>
                          </a:prstGeom>
                          <a:ln>
                            <a:noFill/>
                          </a:ln>
                        </wps:spPr>
                        <wps:txbx>
                          <w:txbxContent>
                            <w:p w14:paraId="4B198685"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096" name="Rectangle 6096"/>
                        <wps:cNvSpPr/>
                        <wps:spPr>
                          <a:xfrm>
                            <a:off x="4347972" y="354271"/>
                            <a:ext cx="935626" cy="226001"/>
                          </a:xfrm>
                          <a:prstGeom prst="rect">
                            <a:avLst/>
                          </a:prstGeom>
                          <a:ln>
                            <a:noFill/>
                          </a:ln>
                        </wps:spPr>
                        <wps:txbx>
                          <w:txbxContent>
                            <w:p w14:paraId="1E333C3B" w14:textId="77777777" w:rsidR="003046BB" w:rsidRDefault="00260C9B">
                              <w:r>
                                <w:rPr>
                                  <w:rFonts w:ascii="Arial" w:eastAsia="Arial" w:hAnsi="Arial" w:cs="Arial"/>
                                  <w:b/>
                                  <w:sz w:val="24"/>
                                </w:rPr>
                                <w:t xml:space="preserve">Magnetic </w:t>
                              </w:r>
                            </w:p>
                          </w:txbxContent>
                        </wps:txbx>
                        <wps:bodyPr horzOverflow="overflow" vert="horz" lIns="0" tIns="0" rIns="0" bIns="0" rtlCol="0">
                          <a:noAutofit/>
                        </wps:bodyPr>
                      </wps:wsp>
                      <wps:wsp>
                        <wps:cNvPr id="6097" name="Rectangle 6097"/>
                        <wps:cNvSpPr/>
                        <wps:spPr>
                          <a:xfrm>
                            <a:off x="5052441" y="354271"/>
                            <a:ext cx="518047" cy="226001"/>
                          </a:xfrm>
                          <a:prstGeom prst="rect">
                            <a:avLst/>
                          </a:prstGeom>
                          <a:ln>
                            <a:noFill/>
                          </a:ln>
                        </wps:spPr>
                        <wps:txbx>
                          <w:txbxContent>
                            <w:p w14:paraId="72585690" w14:textId="77777777" w:rsidR="003046BB" w:rsidRDefault="00260C9B">
                              <w:r>
                                <w:rPr>
                                  <w:rFonts w:ascii="Arial" w:eastAsia="Arial" w:hAnsi="Arial" w:cs="Arial"/>
                                  <w:b/>
                                  <w:sz w:val="24"/>
                                </w:rPr>
                                <w:t xml:space="preserve">Card </w:t>
                              </w:r>
                            </w:p>
                          </w:txbxContent>
                        </wps:txbx>
                        <wps:bodyPr horzOverflow="overflow" vert="horz" lIns="0" tIns="0" rIns="0" bIns="0" rtlCol="0">
                          <a:noAutofit/>
                        </wps:bodyPr>
                      </wps:wsp>
                      <wps:wsp>
                        <wps:cNvPr id="6098" name="Rectangle 6098"/>
                        <wps:cNvSpPr/>
                        <wps:spPr>
                          <a:xfrm>
                            <a:off x="4653153" y="529531"/>
                            <a:ext cx="293464" cy="226001"/>
                          </a:xfrm>
                          <a:prstGeom prst="rect">
                            <a:avLst/>
                          </a:prstGeom>
                          <a:ln>
                            <a:noFill/>
                          </a:ln>
                        </wps:spPr>
                        <wps:txbx>
                          <w:txbxContent>
                            <w:p w14:paraId="40C70C2E" w14:textId="77777777" w:rsidR="003046BB" w:rsidRDefault="00260C9B">
                              <w:r>
                                <w:rPr>
                                  <w:rFonts w:ascii="Arial" w:eastAsia="Arial" w:hAnsi="Arial" w:cs="Arial"/>
                                  <w:b/>
                                  <w:sz w:val="24"/>
                                </w:rPr>
                                <w:t>Sw</w:t>
                              </w:r>
                            </w:p>
                          </w:txbxContent>
                        </wps:txbx>
                        <wps:bodyPr horzOverflow="overflow" vert="horz" lIns="0" tIns="0" rIns="0" bIns="0" rtlCol="0">
                          <a:noAutofit/>
                        </wps:bodyPr>
                      </wps:wsp>
                      <wps:wsp>
                        <wps:cNvPr id="6099" name="Rectangle 6099"/>
                        <wps:cNvSpPr/>
                        <wps:spPr>
                          <a:xfrm>
                            <a:off x="4874133" y="529531"/>
                            <a:ext cx="292921" cy="226001"/>
                          </a:xfrm>
                          <a:prstGeom prst="rect">
                            <a:avLst/>
                          </a:prstGeom>
                          <a:ln>
                            <a:noFill/>
                          </a:ln>
                        </wps:spPr>
                        <wps:txbx>
                          <w:txbxContent>
                            <w:p w14:paraId="2591EEC8" w14:textId="77777777" w:rsidR="003046BB" w:rsidRDefault="00260C9B">
                              <w:r>
                                <w:rPr>
                                  <w:rFonts w:ascii="Arial" w:eastAsia="Arial" w:hAnsi="Arial" w:cs="Arial"/>
                                  <w:b/>
                                  <w:sz w:val="24"/>
                                </w:rPr>
                                <w:t>ipe</w:t>
                              </w:r>
                            </w:p>
                          </w:txbxContent>
                        </wps:txbx>
                        <wps:bodyPr horzOverflow="overflow" vert="horz" lIns="0" tIns="0" rIns="0" bIns="0" rtlCol="0">
                          <a:noAutofit/>
                        </wps:bodyPr>
                      </wps:wsp>
                      <wps:wsp>
                        <wps:cNvPr id="6100" name="Rectangle 6100"/>
                        <wps:cNvSpPr/>
                        <wps:spPr>
                          <a:xfrm>
                            <a:off x="5093589" y="529531"/>
                            <a:ext cx="56314" cy="226001"/>
                          </a:xfrm>
                          <a:prstGeom prst="rect">
                            <a:avLst/>
                          </a:prstGeom>
                          <a:ln>
                            <a:noFill/>
                          </a:ln>
                        </wps:spPr>
                        <wps:txbx>
                          <w:txbxContent>
                            <w:p w14:paraId="20F37B08"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01" name="Rectangle 6101"/>
                        <wps:cNvSpPr/>
                        <wps:spPr>
                          <a:xfrm>
                            <a:off x="4283964" y="704792"/>
                            <a:ext cx="179957" cy="226001"/>
                          </a:xfrm>
                          <a:prstGeom prst="rect">
                            <a:avLst/>
                          </a:prstGeom>
                          <a:ln>
                            <a:noFill/>
                          </a:ln>
                        </wps:spPr>
                        <wps:txbx>
                          <w:txbxContent>
                            <w:p w14:paraId="64E7C68A" w14:textId="77777777" w:rsidR="003046BB" w:rsidRDefault="00260C9B">
                              <w:r>
                                <w:rPr>
                                  <w:rFonts w:ascii="Arial" w:eastAsia="Arial" w:hAnsi="Arial" w:cs="Arial"/>
                                  <w:b/>
                                  <w:sz w:val="24"/>
                                </w:rPr>
                                <w:t>Li</w:t>
                              </w:r>
                            </w:p>
                          </w:txbxContent>
                        </wps:txbx>
                        <wps:bodyPr horzOverflow="overflow" vert="horz" lIns="0" tIns="0" rIns="0" bIns="0" rtlCol="0">
                          <a:noAutofit/>
                        </wps:bodyPr>
                      </wps:wsp>
                      <wps:wsp>
                        <wps:cNvPr id="6102" name="Rectangle 6102"/>
                        <wps:cNvSpPr/>
                        <wps:spPr>
                          <a:xfrm>
                            <a:off x="4419600" y="704792"/>
                            <a:ext cx="1385636" cy="226001"/>
                          </a:xfrm>
                          <a:prstGeom prst="rect">
                            <a:avLst/>
                          </a:prstGeom>
                          <a:ln>
                            <a:noFill/>
                          </a:ln>
                        </wps:spPr>
                        <wps:txbx>
                          <w:txbxContent>
                            <w:p w14:paraId="04A35FD4" w14:textId="77777777" w:rsidR="003046BB" w:rsidRDefault="00260C9B">
                              <w:r>
                                <w:rPr>
                                  <w:rFonts w:ascii="Arial" w:eastAsia="Arial" w:hAnsi="Arial" w:cs="Arial"/>
                                  <w:b/>
                                  <w:sz w:val="24"/>
                                </w:rPr>
                                <w:t>cense/State ID</w:t>
                              </w:r>
                            </w:p>
                          </w:txbxContent>
                        </wps:txbx>
                        <wps:bodyPr horzOverflow="overflow" vert="horz" lIns="0" tIns="0" rIns="0" bIns="0" rtlCol="0">
                          <a:noAutofit/>
                        </wps:bodyPr>
                      </wps:wsp>
                      <wps:wsp>
                        <wps:cNvPr id="6103" name="Rectangle 6103"/>
                        <wps:cNvSpPr/>
                        <wps:spPr>
                          <a:xfrm>
                            <a:off x="5462397" y="704792"/>
                            <a:ext cx="56314" cy="226001"/>
                          </a:xfrm>
                          <a:prstGeom prst="rect">
                            <a:avLst/>
                          </a:prstGeom>
                          <a:ln>
                            <a:noFill/>
                          </a:ln>
                        </wps:spPr>
                        <wps:txbx>
                          <w:txbxContent>
                            <w:p w14:paraId="348E98D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04" name="Rectangle 6104"/>
                        <wps:cNvSpPr/>
                        <wps:spPr>
                          <a:xfrm>
                            <a:off x="4279392" y="880051"/>
                            <a:ext cx="56314" cy="226002"/>
                          </a:xfrm>
                          <a:prstGeom prst="rect">
                            <a:avLst/>
                          </a:prstGeom>
                          <a:ln>
                            <a:noFill/>
                          </a:ln>
                        </wps:spPr>
                        <wps:txbx>
                          <w:txbxContent>
                            <w:p w14:paraId="7E0F61F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05" name="Rectangle 6105"/>
                        <wps:cNvSpPr/>
                        <wps:spPr>
                          <a:xfrm>
                            <a:off x="4279392" y="1055312"/>
                            <a:ext cx="56314" cy="226002"/>
                          </a:xfrm>
                          <a:prstGeom prst="rect">
                            <a:avLst/>
                          </a:prstGeom>
                          <a:ln>
                            <a:noFill/>
                          </a:ln>
                        </wps:spPr>
                        <wps:txbx>
                          <w:txbxContent>
                            <w:p w14:paraId="30B119F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06" name="Rectangle 6106"/>
                        <wps:cNvSpPr/>
                        <wps:spPr>
                          <a:xfrm>
                            <a:off x="4424172" y="1230571"/>
                            <a:ext cx="1194667" cy="226002"/>
                          </a:xfrm>
                          <a:prstGeom prst="rect">
                            <a:avLst/>
                          </a:prstGeom>
                          <a:ln>
                            <a:noFill/>
                          </a:ln>
                        </wps:spPr>
                        <wps:txbx>
                          <w:txbxContent>
                            <w:p w14:paraId="27A0A8D4" w14:textId="77777777" w:rsidR="003046BB" w:rsidRDefault="00260C9B">
                              <w:r>
                                <w:rPr>
                                  <w:rFonts w:ascii="Arial" w:eastAsia="Arial" w:hAnsi="Arial" w:cs="Arial"/>
                                  <w:b/>
                                  <w:sz w:val="24"/>
                                </w:rPr>
                                <w:t>Breath Hose</w:t>
                              </w:r>
                            </w:p>
                          </w:txbxContent>
                        </wps:txbx>
                        <wps:bodyPr horzOverflow="overflow" vert="horz" lIns="0" tIns="0" rIns="0" bIns="0" rtlCol="0">
                          <a:noAutofit/>
                        </wps:bodyPr>
                      </wps:wsp>
                      <wps:wsp>
                        <wps:cNvPr id="6107" name="Rectangle 6107"/>
                        <wps:cNvSpPr/>
                        <wps:spPr>
                          <a:xfrm>
                            <a:off x="5322189" y="1230571"/>
                            <a:ext cx="56314" cy="226002"/>
                          </a:xfrm>
                          <a:prstGeom prst="rect">
                            <a:avLst/>
                          </a:prstGeom>
                          <a:ln>
                            <a:noFill/>
                          </a:ln>
                        </wps:spPr>
                        <wps:txbx>
                          <w:txbxContent>
                            <w:p w14:paraId="283171B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75012" name="Rectangle 75012"/>
                        <wps:cNvSpPr/>
                        <wps:spPr>
                          <a:xfrm>
                            <a:off x="4569333" y="1405831"/>
                            <a:ext cx="67485" cy="226002"/>
                          </a:xfrm>
                          <a:prstGeom prst="rect">
                            <a:avLst/>
                          </a:prstGeom>
                          <a:ln>
                            <a:noFill/>
                          </a:ln>
                        </wps:spPr>
                        <wps:txbx>
                          <w:txbxContent>
                            <w:p w14:paraId="2E96F2FC" w14:textId="77777777" w:rsidR="003046BB" w:rsidRDefault="00260C9B">
                              <w:r>
                                <w:rPr>
                                  <w:rFonts w:ascii="Arial" w:eastAsia="Arial" w:hAnsi="Arial" w:cs="Arial"/>
                                  <w:b/>
                                  <w:sz w:val="24"/>
                                </w:rPr>
                                <w:t>(</w:t>
                              </w:r>
                            </w:p>
                          </w:txbxContent>
                        </wps:txbx>
                        <wps:bodyPr horzOverflow="overflow" vert="horz" lIns="0" tIns="0" rIns="0" bIns="0" rtlCol="0">
                          <a:noAutofit/>
                        </wps:bodyPr>
                      </wps:wsp>
                      <wps:wsp>
                        <wps:cNvPr id="75013" name="Rectangle 75013"/>
                        <wps:cNvSpPr/>
                        <wps:spPr>
                          <a:xfrm>
                            <a:off x="4620073" y="1405831"/>
                            <a:ext cx="439448" cy="226002"/>
                          </a:xfrm>
                          <a:prstGeom prst="rect">
                            <a:avLst/>
                          </a:prstGeom>
                          <a:ln>
                            <a:noFill/>
                          </a:ln>
                        </wps:spPr>
                        <wps:txbx>
                          <w:txbxContent>
                            <w:p w14:paraId="111AA83D" w14:textId="77777777" w:rsidR="003046BB" w:rsidRDefault="00260C9B">
                              <w:r>
                                <w:rPr>
                                  <w:rFonts w:ascii="Arial" w:eastAsia="Arial" w:hAnsi="Arial" w:cs="Arial"/>
                                  <w:b/>
                                  <w:sz w:val="24"/>
                                </w:rPr>
                                <w:t>Heat</w:t>
                              </w:r>
                            </w:p>
                          </w:txbxContent>
                        </wps:txbx>
                        <wps:bodyPr horzOverflow="overflow" vert="horz" lIns="0" tIns="0" rIns="0" bIns="0" rtlCol="0">
                          <a:noAutofit/>
                        </wps:bodyPr>
                      </wps:wsp>
                      <wps:wsp>
                        <wps:cNvPr id="6109" name="Rectangle 6109"/>
                        <wps:cNvSpPr/>
                        <wps:spPr>
                          <a:xfrm>
                            <a:off x="4950333" y="1405831"/>
                            <a:ext cx="304647" cy="226002"/>
                          </a:xfrm>
                          <a:prstGeom prst="rect">
                            <a:avLst/>
                          </a:prstGeom>
                          <a:ln>
                            <a:noFill/>
                          </a:ln>
                        </wps:spPr>
                        <wps:txbx>
                          <w:txbxContent>
                            <w:p w14:paraId="238CC68B" w14:textId="77777777" w:rsidR="003046BB" w:rsidRDefault="00260C9B">
                              <w:r>
                                <w:rPr>
                                  <w:rFonts w:ascii="Arial" w:eastAsia="Arial" w:hAnsi="Arial" w:cs="Arial"/>
                                  <w:b/>
                                  <w:sz w:val="24"/>
                                </w:rPr>
                                <w:t>ed)</w:t>
                              </w:r>
                            </w:p>
                          </w:txbxContent>
                        </wps:txbx>
                        <wps:bodyPr horzOverflow="overflow" vert="horz" lIns="0" tIns="0" rIns="0" bIns="0" rtlCol="0">
                          <a:noAutofit/>
                        </wps:bodyPr>
                      </wps:wsp>
                      <wps:wsp>
                        <wps:cNvPr id="6110" name="Rectangle 6110"/>
                        <wps:cNvSpPr/>
                        <wps:spPr>
                          <a:xfrm>
                            <a:off x="5178933" y="1405831"/>
                            <a:ext cx="56314" cy="226002"/>
                          </a:xfrm>
                          <a:prstGeom prst="rect">
                            <a:avLst/>
                          </a:prstGeom>
                          <a:ln>
                            <a:noFill/>
                          </a:ln>
                        </wps:spPr>
                        <wps:txbx>
                          <w:txbxContent>
                            <w:p w14:paraId="070AAA7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15" name="Shape 6115"/>
                        <wps:cNvSpPr/>
                        <wps:spPr>
                          <a:xfrm>
                            <a:off x="2600960" y="1408244"/>
                            <a:ext cx="1822831" cy="158369"/>
                          </a:xfrm>
                          <a:custGeom>
                            <a:avLst/>
                            <a:gdLst/>
                            <a:ahLst/>
                            <a:cxnLst/>
                            <a:rect l="0" t="0" r="0" b="0"/>
                            <a:pathLst>
                              <a:path w="1822831" h="158369">
                                <a:moveTo>
                                  <a:pt x="1821815" y="0"/>
                                </a:moveTo>
                                <a:lnTo>
                                  <a:pt x="1822831" y="19050"/>
                                </a:lnTo>
                                <a:lnTo>
                                  <a:pt x="54678" y="114804"/>
                                </a:lnTo>
                                <a:lnTo>
                                  <a:pt x="101727" y="138938"/>
                                </a:lnTo>
                                <a:cubicBezTo>
                                  <a:pt x="106426" y="141351"/>
                                  <a:pt x="108204" y="147193"/>
                                  <a:pt x="105791" y="151765"/>
                                </a:cubicBezTo>
                                <a:cubicBezTo>
                                  <a:pt x="103505" y="156464"/>
                                  <a:pt x="97663" y="158369"/>
                                  <a:pt x="93091" y="155956"/>
                                </a:cubicBezTo>
                                <a:lnTo>
                                  <a:pt x="0" y="108203"/>
                                </a:lnTo>
                                <a:lnTo>
                                  <a:pt x="87376" y="50800"/>
                                </a:lnTo>
                                <a:cubicBezTo>
                                  <a:pt x="91694" y="47878"/>
                                  <a:pt x="97663" y="49022"/>
                                  <a:pt x="100584" y="53467"/>
                                </a:cubicBezTo>
                                <a:cubicBezTo>
                                  <a:pt x="103378" y="57912"/>
                                  <a:pt x="102235" y="63753"/>
                                  <a:pt x="97790" y="66675"/>
                                </a:cubicBezTo>
                                <a:lnTo>
                                  <a:pt x="53636" y="95755"/>
                                </a:lnTo>
                                <a:lnTo>
                                  <a:pt x="18218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6" name="Shape 6116"/>
                        <wps:cNvSpPr/>
                        <wps:spPr>
                          <a:xfrm>
                            <a:off x="3820033" y="555058"/>
                            <a:ext cx="788416" cy="229870"/>
                          </a:xfrm>
                          <a:custGeom>
                            <a:avLst/>
                            <a:gdLst/>
                            <a:ahLst/>
                            <a:cxnLst/>
                            <a:rect l="0" t="0" r="0" b="0"/>
                            <a:pathLst>
                              <a:path w="788416" h="229870">
                                <a:moveTo>
                                  <a:pt x="783844" y="0"/>
                                </a:moveTo>
                                <a:lnTo>
                                  <a:pt x="788416" y="18542"/>
                                </a:lnTo>
                                <a:lnTo>
                                  <a:pt x="54891" y="194826"/>
                                </a:lnTo>
                                <a:lnTo>
                                  <a:pt x="105537" y="210058"/>
                                </a:lnTo>
                                <a:cubicBezTo>
                                  <a:pt x="110617" y="211582"/>
                                  <a:pt x="113411" y="216916"/>
                                  <a:pt x="111887" y="221996"/>
                                </a:cubicBezTo>
                                <a:cubicBezTo>
                                  <a:pt x="110490" y="227076"/>
                                  <a:pt x="105156" y="229870"/>
                                  <a:pt x="100076" y="228346"/>
                                </a:cubicBezTo>
                                <a:lnTo>
                                  <a:pt x="0" y="198247"/>
                                </a:lnTo>
                                <a:lnTo>
                                  <a:pt x="75438" y="125984"/>
                                </a:lnTo>
                                <a:cubicBezTo>
                                  <a:pt x="79248" y="122301"/>
                                  <a:pt x="85344" y="122428"/>
                                  <a:pt x="88900" y="126238"/>
                                </a:cubicBezTo>
                                <a:cubicBezTo>
                                  <a:pt x="92583" y="130048"/>
                                  <a:pt x="92456" y="136017"/>
                                  <a:pt x="88646" y="139700"/>
                                </a:cubicBezTo>
                                <a:lnTo>
                                  <a:pt x="50367" y="176301"/>
                                </a:lnTo>
                                <a:lnTo>
                                  <a:pt x="7838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E29C89" id="Group 75175" o:spid="_x0000_s1269" style="width:433.45pt;height:197.85pt;mso-position-horizontal-relative:char;mso-position-vertical-relative:line" coordsize="55047,2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gsVdwgAALczAAAOAAAAZHJzL2Uyb0RvYy54bWzsW+mO20YS/r/AvgOh&#10;/7bYzW6yW/A42MQbI8BiYyTZB+BwqBERiiRIzpWn36/6kqihbckLSIsoBjy8+qiur66uLr377nlb&#10;R49lP1Rtc7Ngb+NFVDZFe1c19zeL//z24xu1iIYxb+7yum3Km8VLOSy+e//3v7176lYlbzdtfVf2&#10;EQZphtVTd7PYjGO3Wi6HYlNu8+Ft25UNPq7bfpuPeOzvl3d9/oTRt/WSx3G6fGr7u65vi3IY8PaD&#10;/bh4b8Zfr8ti/Hm9Hsoxqm8WoG00f3vz95b+Lt+/y1f3fd5tqsKRkX8DFdu8ajBpGOpDPubRQ1+9&#10;GmpbFX07tOvxbdFul+16XRWlWQNWw+KD1Xzs24fOrOV+9XTfBTaBtQd8+uZhi38/fuy7X7tPPTjx&#10;1N2DF+aJ1vK87rd0BZXRs2HZS2BZ+TxGBV5KGYss0YuowDcuGc9EYplabMD5V/2KzT+/0nPpJ15O&#10;yOmqYoX/jge4e8WDr8sKeo0Pfblwg2yPGmOb978/dG8AV5eP1W1VV+OLET0AQ0Q1j5+q4lNvH8DO&#10;T31U3d0slBBxsoiafAupRwuaOLIvwWnqSG2pJx6X9DwZ6Lauuh+ruib+070jGZJ7gPzMqq1UfWiL&#10;h23ZjFZN+rIG9W0zbKpuWET9qtzeliCz/+mOWbyGsS/HYkMTrjHxL1AdoixfhQ+Gyh1hRPMAwZkR&#10;lTeJTtJFBJF4w3TqBMKLjIhjxThzIiMyobOMSAjA56uuH8aPZbuN6AZEghZwO1/lj/8aHFW+iWOe&#10;JcRQCLpIlGFPBs82PL1i3Ekq8+sm70qQQMPuME5jHSAmfuXNfV1G5i3W49oG3Ro+xy0RM55qbvjF&#10;E5Zori0knmOpVAp21KhYKgTn/wu78lXdEC+bluTL8p3eQN08hXQ3Pt8+G0FmFh16d9vevUC8N23/&#10;x8+w+eu6fbpZtO5uQW4AYNHXRVT/1IDlZHH9Te9vbv1NP9Y/tMYuW3r+8TC268rgu5vNEQYszweq&#10;8Ho7AVUQ14kwCMARoPJMA0kDapJJp2QeUZkmDLMYRHkax+bztyrA6Ygqv5RrQVTOIio9G05GlGU6&#10;Zv9fmBqbsdObP7+WwsFY7zrR0vQ0TBOR6cxpqRQ8O8BUJzLlmOhCiqpMgHpNoGazoJr44GjTK2PJ&#10;hUCAgfgjmQFVMoWg9XKgGhm7JlARu8xoanBCx1nfVCZMItwCqJJrPJCi5yvvUblORHo5l6pMTHZN&#10;oGLPNwNq8ELHgaoywZIvgcp12CmcP05SZudyPaCyGAH7K1Dp7SmRr8SuSCqIx2c09bKxrwph/HXE&#10;vgx7izlMgxM6TlG5SjSZV2CawXliYzOxvoiHtbygSw2R/LWAipB1RlGDEzoOVIHkDKn850BNFHT1&#10;gtFviOWvBdW5bBJDGvEk8ytSnmjo4mdQvbD5DaH8tWA6l0xicfBCx2nqXjJJqTj+WjrpvAlC5Cad&#10;gF4LpnPpJBYHJ3QypuiLDc2BTz1U1DODGiL5awF1Lp/E4uCDjgNVcMFcPonxJJaHCSXGtEjT/Ujp&#10;vLDqEMtfC6zg9UykFNzQUbDKhHPmtjSzsF5WV3UI5q8C1EziwOw1qvb1KaGSkKlOXPqBiViqw6RS&#10;mgkFWx+yv2fWVTPd1aQfCL+ZANi+PgnWFJUhmc0qzcIqEi2EP1CltNKZcQ0B/VWoa8riuVwhvT0J&#10;VS3jLyprEiMBfEHPGkL6K0GVzSYL8fYUVCXLFGyw2a3O6uqFPWuI6a8F1LC1MSUvUcpYYMFRoRKZ&#10;U2SVPKAKJ3EkELuDGqY4komu/IfB56bGDuwVPxQPtvqHevmKH1TW3dnaH7zb+LviufG3VCP0xSI/&#10;VG9RPxqUbiOUrgRSNri3lNDnLUpafmtNw5EK2NCMKbCBMipGukHrrk3dHLS1q0NbpmPp2/tW/tqZ&#10;kaVIM/ghassEDiWJUxjcN/JX2xiZ3IzbvA5LoDRm173Xuni4rYrvyz8m5MSpoPNrmgEnLT5v4AdU&#10;HHPajxlDLZMByn+UGeJK8xFKmhopwGzTWaZPvmeCE1jXM6VDub1hdZaiHsyO6qEHIIYbOonDjFJL&#10;s/N6NeOUJ07OYizEUL/HjmlDlSWZ5YOMkUA5YPTcMjRLtWWOyBRQml2E0LGtxvJrwGGJxBEDLVDi&#10;QNIXtk0nmD4FriVOFojxJiLZDcp5YjmaopZoghOK57Cno/lS7CvnUZqyQiYmqYseSNlL38O38VdH&#10;1Yzo+xZF3Q6lFVhSKCO5QckMbjs1rhvSN9BZ5CjyXaMW0dTzbasR1b91tYV48izew+VVPdowvtQl&#10;6WTd/FKuUZlmKlLpxdDf3/5Q99FjTrVk5p8tFqy7Te7eOrxdU6dkGIf622pHNyQzXeeGtCt1jalf&#10;acqLD4kpHDW2xhiVuli0rzQGU0InM3PbjKF/g/poQyYF/G61u9ifZqenM9bBMRYyIsEXnJYNSaCW&#10;iNmsNqBSWDot8mf2mVKCJrH7K60yr5e+8vhsnsBTAkfAuSGE8NkZeasNmUpQwWuW4yndNfFq4Zva&#10;pZHhVahBOTA408ZSKG/4tFCw11bWfCN/9YYCuULrBrixNgetZ40L8ljM94Gnm1oXlgjUspEJ4bB5&#10;AATTB9PDmFKuJ2dae9qms0yfHJ1IcjvLxKHbsL77wyKFDQNv5rT8nnzE9s1/VLCiboXTWaZccY5A&#10;I97wNtc38FcHjBTwnDQx41Lb0+A9rzGdw3XRnHaLpgtyeq7wxH5TsPLOhXIu+MRNKKXd6Rrqe3nw&#10;19Mppk92UM0RjNgJkzjG3HvMAS2OcSxJERHsf1MK7tb10zCnR/ANeyrKRtLastStbY8dB7x7Lf++&#10;wV/OgH5rEox5bN3IOZyB+ZkEfh1inJr7JQv9/GT/2TiP3e9t3v8XAAD//wMAUEsDBAoAAAAAAAAA&#10;IQC35Qq7CLMDAAizAwAUAAAAZHJzL21lZGlhL2ltYWdlMS5wbmeJUE5HDQoaCgAAAA1JSERSAAAF&#10;IwAAAywIBgAAAK8wt1MAAAABc1JHQgCuzhzpAAAABGdBTUEAALGPC/xhBQAAAAlwSFlzAAAuIwAA&#10;LiMBeKU/dgAA/6VJREFUeF7s/deWLMl15olvD5HiyDpVBVQBKAAECQKEIlHQJNhNkAtUvfpx/hfz&#10;Bv0I83+GuZ+Lvmiu4ZrVa3pADVUoAIXSWh6VKtRcmH1mn0d8YeYR4ZknT539u0nP7Sa3Cfdw29vM&#10;zHEcx3Ecx3Ecx3Ecx3Ec5wJozMx++v/802L5BtM0zbJIyrqi4irZeTEYDJZFO9F32fsq3yIWi8s3&#10;76GofZUPDOfLkt3ouz1q6an7Svaw0Ff7Piz9b7EoTn+yLZXsYeGi9bcpfet2OBwui3aiVF9VdiVj&#10;Sul9HOm7/zmXi1J/VveUjLns/aVWfqfMfN7zC+Al51HrL5e9fS9zezTTfnU3m83SNd5L+P1EyaAf&#10;1hOux8ODJMM8Pbecx3Q6NVtKD+9j0+lZkh0fH5uZ2dXr15Ls9PTUzMxGozz/Iy7uMcO9cbqezUL5&#10;Bs1+ki3Ejw/V9iVZ7V1OodKzJrZrMyHh+raWaQhU+VTcuizofDzIOrVFkC2ofReLfL0smzWr9xi0&#10;5fFJ7gej0cjMzG7eeCLJ7t27Z2Zmt+/dT7IbN0I/WUxC/wqs119XLvtcxeO3DwbN3rKoRb2ftCnd&#10;q3G53/Icx3Ecx3Ecx3Ecx3Ecx/nY0JhbRu5M32Xvq3wPi2WaW0ZeLvpq34el/9VWc1RbKtnDwkXr&#10;b1P61u1FWEaWyly6Z2vS+zjTd/9zLhel/ly6Z2vuX/b+osrsdOeyW6P0zaPWXy57+17m9jhPy0jM&#10;q+r9iHWC9mMZrqdnOT1YtTWUHOLyOxDyYwu7ySRYCHJLwKpyNM7zP8qM8EZpN6Oc8Twmvbd3Jclg&#10;2TfADxMzm0VrOpbNm1AKJYNBI8s4XMxCxm3JBqGAk5NgERpkob6Dea7vfBAyHC6oblGmwo2bbMmo&#10;wsFaUcVlGZjNau+uaENSTFQS/9ZDf+G54PDw0MzMTk5zW6LN9/ayxe0k9rF5k8v3icdvmZnZndsf&#10;JlkfXPa5yi0jHcdxHMdxHMdxHMdxHMdxdsQ/RjqO4ziO4ziO4ziO4ziOcyE05m7aO9N32fsq38Pi&#10;Jutu2peLvtr3Yel/NdNy1ZZK9rBw0frblL51q9yQdgH1rZWzdh/0rb/LTt/9z7lcdO3PpXB877L3&#10;l1I9nDqX3TWubx61/nLZ2/cyt0ffbtrcFngvUu9HcJe1Na6hmJMHFHU4DO87rM+zs3A4iTo4Zzhc&#10;ndfPptllN7mRj1bfo+bzXD6k135OhOs5uxlHH+oGvtRmtoguxQPLFYFMhZtPqa8M4nsghYNMpadk&#10;81mu7wLu3GQjpmS4bNg9PIY7o8NgIFPhVB4cDsxnqzptE/tTrLeZSTdtOOAfHR0lyfXr183MbE5R&#10;z86ia/4ouw+jP81I9+NxcEdn/fXBZZ+r1FjcBXfTdhzHcRzHcRzHcRzHcRznkaMxt4zcmb7L3lf5&#10;HhbLNLeMvFz01b4PS/+rreaotlSyh4W+9dc3fev2IutbK7u6X+t/Hzcusj2ci0f1ZyUDpXu2Zsx8&#10;nKnp4+PGZbdG6Rtv38vFZW6Pvi0jua6wiOT5FffZMhIytqDM1orZUmu8t2pheXJyYmZmH330UZLh&#10;+s6dLEO4k7PTJMMBJ/y6gL7UeoeIln1ct1ETDtORB9hwfeNfllm85qeOCqdkiFuTIe44HvpjpsOV&#10;ZFw+yPaixaBRHiqcKktbFq5Hw3yQjHoON7CIJMtIBGv/7gvtdkqH1eztBau82SL38ekk9Cc+wAbX&#10;6CNGFpZXDkIf6YvLPle5ZaTjOI7jOI7jOI7jOI7jOM6O+MdIx3Ecx3Ecx3Ecx3Ecx3EuhMbcTXtn&#10;+i57X+V7WNxk3U37ctFX+z4s/a9mWq7aUskeFvrWX9/0rduLqG+pzKV71qH/fdy4iPZwHhyl/ly6&#10;Z2vu18bPxw2lg48zl901rm+8fS8Xl7k9ztNNW82raCtuM4TDoSFmZqNxeIYfn91NssUiuJBOJtkV&#10;986dO2Zm9tprryTZ888/b2ZmL7zwQpK98847Zmb2xOO3kuzWrXwNJpPgxg0XX6M6sWs57u+Nsrsv&#10;GJLjMn6PdJXtDbNb9WIQhHx2C2QcV8qaeHgQHWqj8pVxC/leO8xu6UhPhVN1a8tC++7tk5t7pIlu&#10;8eEaf3NcG4b7LEOcz3z280l25UpIe39/P8nQ7ebJedzs8CCEG49zOBx0s5j1Oz4u+1zlbtqO4ziO&#10;4ziO4ziO4ziO4zg70phbRu5M32Xvq3wPi2WaW0ZeLvpq34el/9VWc1RbKtnDQt/661sXH5f0SuH4&#10;Xq3/fdzou/85lwv051q/rt1/WCiN82247NYZffOo1ffj0u+7ctnb9zK3x3laRioZrnlOw3VLFs3t&#10;9q9ky763337dzMxeeilbQb766stmZvbKK1n2uxeDReSrr7yWZB9+9IGZmf3hH3wxyT71qafMlsp3&#10;fHxsRlZ1ZmazebDEPDk+SzIcbDI7y5Zkm87TKrzqyyqc0l+bIGslFw/YUeG7ytg6tISKKxlka1iL&#10;VpX5yJvcD9r1jfdTeDOzUNHP/t4XkuRzn/ucmZl9/etfT7LHbz1pZmb3ju4nGXR0sJ8Pq1nEH5ez&#10;yWp77IJq38uEW0Y6juM4juM4juM4juM4juPsiH+MdBzHcRzHcRzHcRzHcRznQmjM3bR3pu+y91W+&#10;h8VN1t20Lxd9te/D0v9qpuWqLZXsYaFv/fWti4c5vdI9W3O/1v8+bvTd/5zLherPSgZK9x4G1Jje&#10;hcvuKtY3j1p9H/b+vimXvX0vc3ucp5s2rlk2HMaDVeJfo/Y7O8tu0GeTEzMzm8zCgTJmZr/+3a/M&#10;zOy5nz+XZG+8EVyxP/rooyR7//13zczsvfeCa7aZ2d27t83M7A++8PtJ9tnPPWO21H/u3w/uu9eu&#10;XUuy6TSU6+hecOE2M7t69aqZmY3iQSxmcIxus2nb8+E8JarPhPjjCO7Gm1BKu1af2n2wiHZqk3kO&#10;r/KFS/aiyW2UZUlkaIbTk9yHfu/3fs/MzP7Tj/4iyb761eCyPSX368kkuCZzn5xMgjv6eJQPtenD&#10;tu6yz1Xupu04juM4juM4juM4juM4jrMjjbll5M70Xfa+yvewWKa5ZeTloq/2fVj6X201R7Wlkj0s&#10;9K2/vnXxMKen7ikZU+t/Hzf67n/O5aLUn9U9JXuYqI3vTbns1hl986jV92Hv75ty2dv3MrdH35aR&#10;3BaoNz+Px+NwYEnbCi1YA969ezfJ7h2F6//7//m/k+yNN8IBNu++9XaSpfzIcu6DD4JF5EsvvZRk&#10;b731lpmZffvZbybZF74QDjthazBYUF6/fj3JcGjL/Xv3kuz6lWAZOZ+WLcmUdejyPYb10hWVTqb8&#10;LlSOu4p6Fqk0uspm1P3w262dRwjQtoxEwJwefgtyHvv7warxT/44t/kfx/a/ceOxJDvYD4cVHR6G&#10;NjUzOzsLfXLQjJKspssuXPa5yi0jHcdxHMdxHMdxHMdxHMdxdsQ/RjqO4ziO4ziO4ziO4ziOcyE0&#10;Zma/+Mm/bm9bKVCmwrvQt1tXzZRUlV/Jzou+6vuwuMnW3LSV7pWsKyqukj0s9N0effGw9L+LRvU1&#10;JQOle9tQmv9UXkrG9N0efZevdn9TLiI9uIsoXXB4pXuVntMdpXOgdKtkTCk95+Lp2xXrsrfvo1a+&#10;vtv3stO3/vrmsrfHZdbfYJbLBndpuCUbPf/hXm1mNhoF11XWO+JcuRJcXs3Mjo/DgS98KAtcZ5GG&#10;mdm774YDZ37+858n2fO/+bWZmb3+1ptJdjqJh5PMsysp8mD35nvRnfrXv/rlSrivf/VrSfbMM58x&#10;M7MplQ/14PTguro/yrLT03CwzojCDXpoZn7Wq36zqQyHvRjVg9sN+XF7QMbh+nbfXQxCHspNm1ks&#10;Yr7kpj1HfalucOfmfvreBx+amdmTT3wiyX7/98MBRl/44h8m2V/91V+ZmdnpSe4He3sHZmY2OeO5&#10;ZfVduG9Kbako3duG3tObb77tQIld5vrzbz3HcRzHcRzHcRzHcRzHcRxzy0iJKr+SnRd91fdhsUxz&#10;y8jd6Ls9+uJh6X8XjeprSgZK97ZBzX+lPEr37Bzao+/y1e5vSt/pQX9cb1zXdIHrvsv0KFPT+TKl&#10;e7YmPefBscvqveKyt++jVr6+2/ey07f++uayt8dl1t/VaAFmZO2HvwxbzuGa6wXLuTt37iTZwUFI&#10;e28vH2Jx//59MzN79dVXk+w3v/mNmZm9+OKLSfbeB++bmVkzypZuJ7Fc/DQ8OTkyM7PhMIe7dy+U&#10;4Te/ej7Jjo6CteQ3vv71JHvmmWfMzGwaDysxM5tOg/WltIwkq7uzk5MYLutlYFEf+GFilq33tpAt&#10;orVfLRxkCx4GyWqQrRtDPZVlJNcX74tsDVnypFHU3lnwO21O9YCsnUcsK1lGpndXYRl5EtvFzOyt&#10;t94xM7Nbjz+RZH/0R39kZmZf++M/SbK//du/NTOz46Pc79GfFnP+7dHv7xCF0q+SgdK9beg9PbeM&#10;dBzHcRzHcRzHcRzHcRznUcM/RjqO4ziO4ziO4ziO4ziOcyE05m7aK6jyK9l50Vd9HxY3WXfT3o2+&#10;26MvHpb+d9GovqZkoHRvGzD/1dKt3Qd9t0ff5esarit9p6f0l1xdxLOK8++7LE7//U+1ofPg2MWV&#10;SHHZ2/dRK1/f7XvZ6Vt/fXPZ2+My648PsIGrLrvsouw1l108q1iG69u3byfZb3/7WzMz+9nPfpZk&#10;cNlm9/DxfnDtPpvn9E4m8XAZctSGm/Z4SK7gR3fN1rlpf024abcOsAlu2uPBqpv2Hrlpn57i4Jws&#10;yy7R/L61mazdldeHaxp2f10fbmH5MKLSATbc5pDtcoBN5z5P9UiH1TDRPXtm4h7c4ok790Lbm5m9&#10;/PLLZmZ24+ZjSfbHf/zHZmb2/e//aZL9l//yX83M7N7d0JfMzOax3zWt9l19j+4bpTclA6V729B7&#10;eu6m7TiO4ziO4ziO4ziO4zjOo0Zjbhm5giq/kp0XfdX3YbFMc8vI3ei7PfriYel/F43qa0oGSvf6&#10;ppaXuq9k50UtL3VfyXah7/RUf649o0DfZXHKuq/pW90vpedcPLus3isue/v2Xd++6Vt/l72+fdO3&#10;/vrmsrfHZdbf/DRbBY6j5R8fVgOLuAlZD0LffDANrvkAkddff93MzJ577rkk+/Wvf21mZu+8Ew4X&#10;MUob+ZuZjfbC9Z2jYIFoZnY6DeHYMvLsLFoyUplxSM5vfpXzPToKVm9//PVvJNkzn/202coBNsGS&#10;sGUZOQ/39+gwHVhxqncrZaHYVVazjGzioS3KMlLJ5vNsUYh6sJUjyr+NZWTXfl0M1yrzKrCWnNMB&#10;NrCWbKcbrk/OsnXt7373OzMzu3H9ZpL9ybPfMluyjPz7v/97MzO7eyf0GzMzJL1olU+1db8oXSkZ&#10;KN3bht7Tc8tIx3Ecx3Ecx3Ecx3Ecx3EeNfxjpOM4juM4juM4juM4juM4F0Jj7qa9giq/kp0XfdX3&#10;YXGTdTft3ei7PfriYel/F43qa0oGSvf6opRH6Z51uN8HpTxK96zD/U3pOz3Vn7vmUXuWOZujdFpq&#10;j9I9W5Oe8+DYxZVIcdnbt+/69k3f+rvs9e2bvvXXN5e9PS6z/q7uHaTr4+PgEs0HyeDZwy7ZcOmF&#10;S7NRnH/6p39Kstdee83MzF588cUku3PnjtmSWzDcwuFybWZ2/zi4VY8O95PsLObH7zOIsz/O6d2/&#10;Gw6raR1gcxxkf/KNcICJ8QE25KY9j67gI3GADbuRo77NcPXdKn72iKDtu8lmM+7LQdY0nMeqLL8e&#10;rKanXK1rB9hAv+yajett3kWUDKi6tcPHspKbdnbdTqIEbxPw4ksvmZnZY489nmTPPvusmZl9+7vf&#10;S7K//vHfmpnZEW0JkPrklNtDtXW/KF0pGSjd24be03M3bcdxHMdxHMdxHMdxHMdxHjUac8vIFVT5&#10;ley86Ku+D4tlmltG7kbf7dEXD0v/u2hUX1MyULq3DV3TK4Ur3duVrmmXwvG9Urht6Ds91Z+Rh8qL&#10;n1+1Z5mzOV11qtoG8L2u6TkXwy6r94rL3r7qcIPLRN/667t9Lzt9669vLnt7XGb9HQyztR8OfmGL&#10;x+vXr5uZ2Y0bN5Ls7t27Zmb2q1/9Ksl+85vfrMgQDtaQRnPF/n62eIQVGh+Sc3IWrNQG+2SNOA3W&#10;iGzFly0j8wE29+5Fy8hf5rKgbs9+c9Uykg/xQd1Hw/x8LVlG1g5g2ZSufaX0bhAI73ycXraMzDIk&#10;Mxxm/UHG4WYzWKVyfXGf30XCWORqQNa23OxKSAjWkGaWrCTbNqTh/u3bt5Ps5ZdfNjOzJ578ZJJ9&#10;61vfMTOzZ+NfM7Mf//jHZmZ2cpItgg8PrgbZJI+Fi0C1v5KB0r1t6D09t4x0HMdxHMdxHMdxHMdx&#10;HOdRwz9GOo7jOI7jOI7jOI7jOI5zITTmbtorqPIr2XnRV30fFjdZd9Pejb7boy8elv530ai+pmSg&#10;dG8bSumV7lmH+31QyqN0z9bcV7Jd6Ds99GdOF9cqL+WmXXumOd0p6VK1B6Pul9JzLp5dXIkUl719&#10;3U37403f+uuby94el1l/i7NVN1R1mAlcn83Mfve735mZ2X/8x38k2QsvvGC29HyCyzMfTMMu4AD5&#10;sRv0YBTSuX0aXL3NzCazkA67UCPtPXIzRll//ctfJBnctL/1zXCAibGbtijfiHSQXMtHuXzHZ3DT&#10;zr8V5udke7VN/1ngx9Ei1wPjZDbL6eGnzpDc9Zsm3OdhNZvFg31G+SCj7Dqd6w1Zyn9NuIZcwJMs&#10;Ol5TVHLxpsJEN+2Z0Au7aePgpFtPPJlk3/lOcM/+zrfzATY//vFfm5nZ8XF20z44PDQzs9PpxT7b&#10;VFsrGSjd24be03M3bcdxHMdxHMdxHMdxHMdxHjUac8vIFVT5lSzBx9pDlCSby4ZU31K4rrLFoFD2&#10;Lei7PQaiOVolhpVQRVbSQS2ukqW4C2qPGCAuTj1QGei7Pfri4bGMpPEr9Ny3zOJ4rMkQd0C9cjk9&#10;XqXsKkN6KhzKUZOpuG1ZaKMFzY1dZQMLq3UqHE8WJVnX+m4j6zu9Udx0nGVDrOgL3c/TzGS2mK2u&#10;Vltc1a7l2122mocOd3Gy86T0fqDeA5SMSdaroh6XQ7Y6ZnS4ByXrt/+pMaPCdZX1P952lzHKMhJT&#10;Jj+PH5QMVji1cF1lFtu3Fq6rDCg9PygZU5qvLgO7WMtcBJdRf+iH42G2dNvbC9dnOJzFzF586SUz&#10;M/spWUH+6vnnzczsDlmhzWMdOW4T36P59ybCLajNIOMhsYgFnDXZknIyOzFbc4ANWzLevxPK9dxz&#10;zyXZ0b1gGfntb30ryZ555jNmZjY7ywfYzKYhPbYUhFXg/igfugPLyIatAsWY3hR+1qt+010W0mmM&#10;6xHnLdI98sMhQizjcOoQH51vbF+6p2SJloXk6v15PJiGVQsZg5Kmg4XoUKWbN28l2Xe/Hywiv/ud&#10;7ycZLCPZ+nd/P1hGTqbUT3to3xpKR0oGSve2of/0VpU2mNN8MAj67SozMqwuhZOyJHEcx3Ecx3Ec&#10;x3Ecx3EcxzlH/GOk4ziO4ziO4ziO4ziO4zgXQmOPoJt2b+WLboQN7QEKU2HyHNxYNuJNdwvhusqU&#10;efUu9Ka/iEqP6wE385oM9eXNd0t6qcuCcNxk0/d5bJt63POXAbi1XjZgAc7DN/fJy0A0D4+bcZuZ&#10;zaMfFM84cAToKmvIlF6FW8R+VZOpuMuy7KTQXTaKDaLCoRw1GccdRim37SC6fs7Z/bqjbC+6Js3I&#10;3aOJibNsCHduGhSjJriztLam6NttD26elMcwOqpwOMhq4ZIOskjquasM/W/K7j5wxaG23IuuPyxD&#10;uMk8u0ZheCi9cN1KMo47nwRfDg6HZ57S1YyeXykPHmM9uwH27QqD9xelP1U3JeO40JVKT+leyTju&#10;7CyMKd7gX/WrrrLS/NJZRvPBMOpD1Xcb2SJuel8L11Wmx3T4u42sj/IxQyGDuy9v+VCSKVfhyyrr&#10;2w1/2nP/60PGsEvtZaTv+bQfcpny86MfPU4m4dnJv2vgZstutADh+TmGd4LHrmUX1pdfftXMzH75&#10;s58n2fO/Da6u7739TpLdPzk2szyPGD9T4tgw6lfcpxCOZQjX/l2FMZbzmEyDCy7/Xoeb9pgOsLl/&#10;Pxx683x0JzczOzo6MjOz737720n2zKc/ZUb6MTObT6HbnMdsFt4nxuPs0n5yElzGue+p35ldUa7R&#10;ql93lkWlDgbsfr36O06VuSRTW3Iol2xGu2mHeuKwnPAPZDl/aIN/8+C9k3WFZ8rRUWgXowNsHrv5&#10;eJJ989vBTf9738sH2Pzd3/0XMzrkyMxsEPsTdef02/w8KelPUft2peIqGSjd2wb1POFt6ZIbfkWW&#10;ttSihxVkKpySlTXlOI7jOI7jOI7jOI7jOI7TE425ZeT2FCwjd6Hv+j6MlpGMuq9koL/Vg5DHcMCr&#10;mX23zfZgVeOyWkam1bUhraqsb7YHQFyREZaRu1Drf6rvKtl5UZpfVDmUjMmr1OvT3QRYEagVXZah&#10;XFw+1K21etuz5YjKd/keXysZM5uW+8u2qFV8zh8bzbMM4eaLvBN1a3U8yVbrAUr3zMym05C2ajfV&#10;N1U/YNhiow/67i/KMhKo+jDqvtJRSeele2ZmU2wCT6vVu1DLrxN8eJXof7ugrEd2oZf6En2Ujy0e&#10;lGUkUP2Lqd2/jPQxfnms4gAPNX4fFNy+bhm5DblM8zmdutADpecqnn3cRxGeD36Bh8dP/z1bQb77&#10;9ntmZvbyyy8n2dtvv222dLgH5g/1/Fdt0VXWJqTNh5WgbtIyckQH2EQLN2kZ+a1nk+wznwkH2Ewn&#10;+dAT9e6gDm+BZaSy/NqF2txS11ubtjXk6rtrCRVOla/2/qT7RkhnMaBnUXwOq3zjGXNmVIYZz1Ex&#10;7XvKMvKxbBn5rXiA0XdblpF/Z2Zm9++HPmI0VtwycjeGq92lhcpPyUDpXo2yphzHcRzHcRzHcRzH&#10;cRzHcXrCP0Y6juM4juM4juM4juM4jnMhNOZu2jsj9p3dib7r2ze966+SnrqvZGAXU2EFu09cRi6v&#10;m3aA3bT72iS8D9IG3uRC0ge1/qf6rpKdF6X5RZVDyRi18fYulNy0FVw+7aYNN6x++h7KxygdQabv&#10;ZZ1NJru7ZTLIT7lp1XRVctlR9WBq9wHcqmplUSg3pJ69eGUem9I6FKNSJ1Dq43yvq65q90EP1T1n&#10;+i1gH+17nvRevo7bGHTtf5edPvTXOhDnktcdB/b07ZLaF5ddf7wlSR9cuXLFjFyFjdyQ8Vvi+vXr&#10;6R7m8zfffDPJXnnlFTMz+8n/+89JBlfsO3fuJNnxcTyshnSMeZ9lGBOqLZSMKd/P75I4aGY4zIMH&#10;btr8zgQ37V8//1ySQT/fpgNsspt2SMPITRuHhlnLTTu/UyU3bTogRtVjU5m6x3R95oLBYPXduZYH&#10;2CaciqPrhus8lzZxglF1nNGEiXRm5LsN2f17ob8auWnfvJUPaYKb9ve++4Mky27a+QAbjKNz2uFo&#10;LSX9KUq/tWxNXCUDpXvb4G7ajuM4juM4juM4juM4juM8cjTmlpE707b8AsoarJuMV3NK4eqy86F3&#10;/VXSU/eVDOzydb5N0Cmv9F1GLrtlJC/+9dUyfdKM8sbXix7GT63/qb6rZOdFaT5V5VAypj1f7Y6y&#10;RNartwGuD8rKh14sLKzY92VhpcoHlK6UjNGGPKgT3+xXlq0zV8MpPbeIh51gtZxlrcNHMDeRDAf2&#10;cFyEq6U3j0akC9o4f5QOGFutxzayWdp5vRyuqwx6XlA9FjDLJhnqy3VTOhjEww1U3Jr+VHvkti7X&#10;o6tskawkyuHKsgqibl1l6EO1cA9K1nf50NfmJGuEbBDjzqj/QdY17mWQofi1cCWZ0l9Nzxcpa3jM&#10;pOYiWXFsXaysn/ng/GR9WNIy6tkJGd5V+J3lgw8+MDOzf/mXf0myf//3fzczs3vH+WCas2l4j5me&#10;4X0mW5+N+CV7EPVNFtHTOKnAitaMrH8pXEnGHggLHBaCPrrmABtYS45blpF3zczs17/+dZLBMvI7&#10;zwbLODOzz3zmU2aUhpnZTB5gE/MQB9iwXub49UEnUeGZvOBHLsYbhcNBPQ3VF+H495eSwWS5HTfe&#10;IgtPlI/1vItMtZsKp2SpH5DVMG6z7nHNXR7p8biaRdnx3WwZ+cJLOMDmsSR79tvfMTOz7383H2Dz&#10;t38fLSPJqnIYDx3l/nwRlMa2ovRby9bEVTJQurcNbhnpOI7jOI7jOI7jOI7jOM4jh3+MdBzHcRzH&#10;cRzHcRzHcRznQmjM3bR3RrspcplhC9tN5m7abdR9JQO7mAq3CTptuWmzy8wl4bK6aaMVxB7NlwK4&#10;ZLObNrudbEut/6m+q2TnRWk+VeVQMkZtwr0LpQNsWJZdsnP58uEeSWTzRdxIvunnoJiSPkr3mAZu&#10;TusouOjVZCU33q7uh1yP+Xy1rMrdN8WtuArDDbWrmza7LSs37b3BXrgQZdlGNp3E60q4kmw+yLKS&#10;rmou2aqNVPuW8lA6bYWz6Iol4m4j68XNuIV4vyrFvWBZL/XtOT3eEmAWXQFZBpdBuB+yjMPBVbEm&#10;U3EflAwul7VwJVl+n7bklt5yjS7o/sJlGL4Vd+QHJXvU3LThInzz5s0kwzvNW2+9ZbbkovzCCy+Y&#10;mdmrr76aZO998L6ZmTV7KK/ZZB7ckRdTeh5G1fKBLgu4aZML6zS6c6u4/HjIj5sslLKoxwGeva0D&#10;bPL7IA6w2ad37KOj4Hr+/PPPkyweYBMPMLE1btrzyYZu2lSWOd4dd3DTVi7Z7H4NZapwbVn4W3OX&#10;3kXW3eU+XrTCRb3w2BAH2OA6vaeQSza/q6N89++GdjYz+51w0/7mt4Kb9g/ITftv4KZ9n9y08Zs8&#10;HU7ZrtN5oX7bKRko/dayNXGVDJTubYO7aTuO4ziO4ziO4ziO4ziO88jRmFtG7sxDaRmZlkNoSaGj&#10;rOE8CuG6ymrpJSOiigxx4yJgS6bCdZUNhzQ8eEX6knBZLSNBOifjshFXNAfD/STKC3w8R6D9u8na&#10;i0Or4fL0U5apuKsyzqybLFsyroZrT43rZUzpQJdtQHrKMlKhD7DJ9xd2Gm/2YxnZN8Ohen5sD3Sg&#10;9NJarY6r3tLalOYUZRmpLHS6WueVLCNV3Iu2jMQBO7VwXWULHGCzhRWkCqcsI1W4kk5Z94tFtDzh&#10;cDtQGqudYWsTt4yU4UoytvaDZeQ2VpAqXB+Wh+cp66N8bDl3GS0jB1SWbNVF4YQF4IOSXX7LyHSV&#10;ZCpcV9n+/qEZWQCamb355ttmZvb888+Zmdmvf/3bdO/tt980ax2cZjbaC3P33ZOcxhSHiZDFY8ky&#10;ki0ZYRmpLB7ZMhJWbVVryVhvtozEATZD+v06PQvvXnt7Odz9+/fNlqxDj6Ounn322STLlpH0/J8E&#10;S0ttGZnf40+Pg2UkvwOp59Kmsm2+RZS+N7TeCSAT+StUuL6tfGczKl96t871UXVLzxsqC8p6717u&#10;z8ky8ubjSfataBn7ve8py8jQb4x/c7hl5E64ZaTjOI7jOI7jOI7jOI7jOI8c/jHScRzHcRzHcRzH&#10;cRzHcZwLoTF3096ZoSpfcvcgN4uOsuSGRTIVriorwuFgq9tN1rT8bteH6yqrpdck++uyDHGzW0iW&#10;qXBdZcORSu/y0Nbf5UMNj8sADrAZ0ObayU27NrYKMt7MWYVLLpIVmYq7IhMuXDVZyc1THXahZMx5&#10;uWkzMP9XbgDKHZnP1EkH2LTc0rdHlQ+o8tWoHmazIdCH0guXDy44LEv6o2cQu49lYt9o+cYgv9yv&#10;8tyUZfDe4bgIxzLM4wvaXR5xWTYehPHbtPbnWC1LV1kfboXs+jlP7dstD66byiNv47Iad5v2SPnx&#10;fPCgoXmm/TwHq3XrKlM6UOG6yvL4KIfrKiv1jW1k8OqcU/vC9Zhlg6jzGbkOQsbhcFvFvQyyPsrX&#10;GgvpeU4yoeeLlA1orkvDl8OpejwgWdftJx6UrI9tEVh2905wJ33+18El28zsuV+Gw1reeTccYHN8&#10;FLeOMbPTs3AwRyqHmQ3ib447x3eTrHRIyYC3z8EBNi236ni91WEmShbqPYzPXmsdYJNl00k3N+2T&#10;+93ctGfTzdy0+2abbweld8I5uRmDrnmocHCV74tWerFfqfdKZh47jHIZv3s39+cX0gE2ZTftvy24&#10;aS9oy4KLQLWlkoHatysVV8lA6d42uJu24ziO4ziO4ziO4ziO4ziPHI25ZeTODPstXu/17fubc9/6&#10;q6Wn7isZ2OXrvGI4XJ/XZeDyW0Zy/6ssxVwgaVWZVnLZqHFbav1P9V0lOy9K84sqh5IxJUvBbRiN&#10;guUX6xHXyoqPy4e6sYXYHBu/iwN7tpGNx1jlL4cryzJqBXkX0B5qBZv1h1VvpVNu0+lkfflU31Ay&#10;BvlxOBVHtbk6dGcczWBXU9iO2vjtAqdQmlNUXkrG9D1+1Sb6l4mWpXkP1PSxKa1N/nug1v6bUppf&#10;VF5KxpTSuwz0Xb6aPh4ELWeFWN+LOMBhGy6j/pi++8t//+//3czMXnnllSR75513KEQbWHydnQWr&#10;PzOzwSg8086itaHRvFV7bgJ1gIhqCyVjSvfZCjJbRuZ3B8j20zsTWUb+5ldJdnR0ZGZm3/qmsozM&#10;OkiH5FC1Mf+Ox7ksJyfRMpKatqSrGojb34E4oWDcRi0PJMhEmUsy1lUfTKZUvtT/sg4G0VqSH9Gp&#10;r5HuIbtzL1tGvvgiLCMfSzJYRn73+9ky8u/+br1l5FQdrniO6LZclYHSu5qtiatkoHRvG9wy0nEc&#10;x3Ecx3Ecx3Ecx3GcRw7/GOk4juM4juM4juM4juM4zoXQmJn98p/+bXvbSkHNNPWyo8ygpflp3LSY&#10;N6FFVNZBdh1cTZdJ5s0qrx3o+4CEvt0y+06vb/21NtDHhtU7wJs5qzZX5S+5aOgN/rdH5b8dYXz0&#10;PR/UxlFn4vgdjnP5ZtHBsqYD5bYBmXL7UWVWMoUqi4qrZJui0qjJoAMup3KnBSouy+CmzdTKsDFi&#10;4/musrRpO8kai3OYiCsPAOK4oh5Kb2quuAiGhX1IVFmUjEGb8zjBNesCzwWWIRy7xja0sX4f9D1f&#10;TVsH6+yO0pUaR7hWzxaWjeIBXrVwSE/lwTrrexN9uLRtg+qLfZev1F/U2K6h3L5VPbrKGnK164N0&#10;eIDIiyndV32tL1TfVZTC8SsV2hfvBlaJq8aHmsN2gR8p8+lqf9mFbfrsMn3X9zxBWZWL6/5+PhQF&#10;/f69995LsuefDwfTvPTSS0n2wgsvmC2NY7hgIw+eg1QfwqYjZydcptV5RscNqHtqrtquvVefQcjv&#10;6tWrSfb++++bmdmtm9eT7Pg4HNjzj//4j0l2eHhgZmZf/+rXkuz3fu/3zMxsMs2H/dy5c8fMzG5c&#10;vZZk0CUfjnLtWrg/m2w+15f0od5Nu9JKN77/cRvhO4J6L1JtySBt/i2t5qiuMvQ1HPLZvs+y0Mel&#10;m7Yo81FsezOzn/zkJ2bkmm1m9sUvfjHIvvudJPuv//W/mrHrvdEhOfR7HAcFqroxJVnX3+ZqCwQ1&#10;z6nxtgsqj10YyMMpt2eX8vWrKcdxHMdxHMdxHMdxHMdxnDU09ghaRqov44xa7cd1yxIqLk9OaeVm&#10;MQhfhge0nf4cK6pkwQEZH00P2ZAsGbFCy5tTbyobLGi1pBCuq6zv8vWdXn+yIBws8sbIORyXOa4S&#10;dpSNYFllZnMcHkBLS5BxXCyFD2CBZWYWNw+W/Znjwgqro2w0zKtDpXBdZW1Lj/V66SpjHZTCdZaN&#10;s/7mqXxJlMYlj2noXsl4nKt+hXCq/3F6kBXTQ54kS/EoPZZ1DadkKu7BXrAeSPOc5TKzTJU51bdS&#10;DxVXhUtlJj2izdvpQRb77QaycRwfKhybrKi46LttGfS8mp6SpTmjEq4vGVTOMrSvaiPV5qqNZmTx&#10;lp6D1L6jeDANx039qrICi1HOobrKLKZdC9dVBpSutpFBVw1ZrEKnLFPtkdsthxsNgrXHnJ8j8XnE&#10;fS3Nu9THh020FKn0+11ks2mwDmqHC3+Vrmr973A/WOGouNvI7t+9Fy4qc1NXWanf12QpPWrLQQyH&#10;e7tSshxi5HtJhO8pS9Bd6JpvUUZVnMVrNY5UX6s934rt1lHGLIT+SnFrsq7P/Qclg7VbLVxX2fQs&#10;HrISrfOM5oizOPeYmb31xptmZvarXwdrSDOz558Lh7C8/uYbSYb0+PkG69UkE+90/O4HT4vJKc2/&#10;eMcQlmk1GZ5IbS8qlG81XFfZaJRl01mw/mRr0g8++MDMzB6nQ0pgHfq//tf/SrLDw0MzM/vG176S&#10;ZJ/97GfNzGw2y21w716Ya6+R9SXmDz7gBNaZZyf5t3lXSvPb6enm6ZXJfWSBNqKXByXDo7uh9oBs&#10;RAcKobPX0pujv1DfwJw4EwfEKEtB7lbof2pePaXx9K//+q9mZvb1r389yX7/93/fzMy+9Z1vJxkO&#10;sGHdz9KgyX0NlpFMybqRgUy1vZIxpfsqr12ovfduiltGOo7jOI7jOI7jOI7jOI7zyOEfIx3HcRzH&#10;cRzHcRzHcRzHuRAaewTdtHkTWrVBrDLtVa7byU17HszTzcwWUTaicHD3HfKmzvHvquF793CdZcm8&#10;32yeXI+TKHkId5UNyZ2gFK6rrO/0epNFbY6a7LacwpH5+hyu+TvIGvgCVcINyeUeZdHwTVSqmwwH&#10;GrBMhesqa5luR1c7VbeuspYOCuG6ymyQXWHmsXx8KIbqp4vodqX6LsdFONXXVFwVrpQe9wGkxzIV&#10;bhTdGVQ4pM+yWh4He6G/zHi+jNfU8tKFFXMd5khbE07JEFfLcnpDC+VrpQeXZ3ZH7ijbi27aKhzm&#10;f5ZxuGF0v2rJUOYt0rsIWbOIG6u3woW/fKiD6i/ou6qvcVwVTvVThONns3rfUO54XWVwg66F6yxL&#10;7ZtlSlebynisprmEXbdFXOgvuTmZ2XiA/pxElncPWe0bvFMI+jP309lZiKzibiMbxbRV/1N6qckm&#10;0XWvFq6rTPVTFa6rzGL/q40tyFQ49EOz/t20S9Tc0tT9vg8UUnkoSuF4/OLVbMoKLLQRj0v0DZYh&#10;rmrLrjKGt3oCmAX4TleZeq6qcA9KBrf0Wriusls3bpmZ2dFpPiDjw/fCwSsvvfpKkr3w69+YmdmL&#10;r7ycZB+9H9yQOS7mYtU3ION2RPu22za2Qf5pmd8JuENgTsTcbGYLTN4kQ7jphGou4qbD9irpJZnl&#10;sQs3bT4EBG7Vj924mWQ4zOef//mfkgzPyD/5Rj7A5umnnzaz9u8HHH5z5ZDcc+N9duOF23f7AKDd&#10;6e+w1VDm9kEocG/O7QtZ0+R8mzgPDeL2Kiyb0mFlpfTqspDewWF2h8foUd9KWltYxLqp+fXl1/LY&#10;+dnPfmFmZl/5ypeT7I/+6I/MzOzP//MPk+zv//7vzZZ11YR3+sks90l1gA1QZa6F6yorfUMaj/m3&#10;9O7s4gatcDdtx3Ecx3Ecx3Ecx3Ecx3EeORp7BC0jt0F9HU8HjYx56TL84UVULDh0lWGDZpapcFVZ&#10;XF1Lhyu0wrEsfM3uKuOl2lK4rrLeDyTpTRb+NvO8AgULrqruCzJ1SIkK11lG+lOrrA9KlqwgxXwg&#10;69FR1p/+wj/zhseb6gfr+6mSqbgsg5JUOJVecbyRwiFL8Sg9luEAJZapuF1lg2TdyOHCX+h9E9l4&#10;iEMxslCFK220b7SSPIiWke1wq/XoKlMH2Cg9d22jfKBBOb2uMpXHTrJo/YDxEsKFv+oAByVj3asD&#10;HJSs1L78PFbzCySk5c6ycbR+qIXrKgOyHjvIeHykQ+DE4Rn64I3MeLB6oEve0361b9DQkofaTE7R&#10;X1bjbiMbDdE3qM0LfaM2b/R9AIbSswrXdXzgAAwVl2VqzCAcjwhYP5D6zg31nqxkTN8H2PQB63Q+&#10;DP9Mqd1gjajasjYu+7C8ZuCF0JaFvypuTVYaW1373zbpdZVBp7VwRRm9Q+Lqdy++mGQ/+4+fm5nZ&#10;r3+bD6v54L0PzcxsEi0AjeY/nq+m0TK8/YwPueA3Yzpjxsxm8DyY5nZMBkYTKmdL+W3UGFMyHOxi&#10;lq0RSwdwGKXTtvwKBTw9y4fGzOehHgcHV5JsOg26OiQLu/t3bpuZ2b/9278l2dFxsKD88Y9/nGQ4&#10;9IarcRotUPfJ4gyWfZNJViqsM9XcwnpMzxRqKshUuMlptrQshWNZPhRzNRwfZJTmEiFDcLM8l/Dv&#10;IMj2yKstZSfS6yqbtSwtQ4LcD2boz1w3cYBN0gv1tV/84mdmZvaZz3wmyf7gS39oZmY/+tGPkuwv&#10;//IvzMii1sxsEufQ4TBYwJp1t4zcVKbGB4crWUb2Z0kb2MXyUOGWkY7jOI7jOI7jOI7jOI7jPHL4&#10;x0jHcRzHcRzHcRzHcRzHcS6Exh5BN+3JJJtaw4yWzWlRfjbPhdktm6HOoqk67aFqU5jsknn4acxv&#10;RvmexU27ORwOgJjTht7IjTW6sWxBB/bEKg3YjDyaUHeVGZn2lsJ1lQ2p1KVwXWW9pYcLsvRX7sib&#10;ysaD3NdUuOVDSqyy8TVvbozbuRYPTgba80HQqqpHV1nXg1+6ytidBu4EA+pDJZlyvVCyWlzcVnGV&#10;CwnSY9fFFJfUDRmHGw/htrwaFy4lLFPhWDaI16Ta1ELbyMbxgDEVzmhOVnGTyzjLkitVlql6dJWV&#10;9NfSi2gjJctuo6z72IjCxbsmQ8dW6W0jG48gS6Kii55yXewaV8k4vZZrUkS50ZTSq8l6cQMkWXLj&#10;qYTbVFZzB1Xuw9lNO8v2RuEwgDm7KC25FRqNI+5rwwZbKmRZ39tATCfhYIKaDkoyjjuKz1+V3jay&#10;+TToaJt+r2Qlt9Za3VI4AgfYXATKzU3JGDV+LxUjbNtA9RDjSLVRmq/O0U2b3SsBXgHo1aGzrHSA&#10;DR9SV5J1TW8bWd/baLzx6hvh79tvJdnrr7xuZmbvfxQOsjEza+Kc2IyoLaNr9Rm5bo/inKgO5kpu&#10;reSSjbhzOlwmPTOm5bGhxpaSgTt37qRr5aaNa+Vyyr99cT2b59+083mo23icD7CBO/cQW++Y2f1Y&#10;hhdeeCHJ7t4Lrts//GE+uORwH+mg1cwm8VmA9zyz7B7OHqL4Pa90kQ5io/boKsPhhUbti35Rk6n0&#10;+LdgOvCIDqSaRv3VDtSEbI/0nH4fUlzkwTKZR9T53l7YwoVpuyjHd1eapNJWBBwuyrj//e53vzUz&#10;syeeeCLJvvzVr5iZ2d/8zd8k2Z//pz8zWzroDO73vEUZ95Nluj5j+NsQfrfy71f0q9ZBxmLMAE6v&#10;D3Zxg1a4m7bjOI7jOI7jOI7jOI7jOI8cjT2ClpGjaHmzDnx15y/xp6dhRYY3UZ3GlYSjuOG40SoD&#10;b/w6nUXLSJLNsKJAH5IXWK9TS6HbyCJNI46Xp1UaHDTSVRYXwFoyFa6rbADrCpKpcF1lfaenNkHe&#10;BdX/uq7ctFYs49/BgA/YCX95BX1TWTpApBKuJgO8WtK01qS3o6uuaqCoYsi0rE2bWCmWYW2dVwQh&#10;U+Ha6z7dwiFflYda48/psY5DOKRlZjaMln0qHDafZhmHy2XJsvE45osxZHnFsmmb/IY/ZG21yMu3&#10;RVlaAa3I0vg9R9kwWn6pcKq+SsZx8/zCgwd6XpW1u//6cH3JsqVDluVpqCxT6SEc16OBZR+Fm8Nq&#10;jB6Sg2hJ0NJBul3Ot6tsliwTyuFKMrZ8nUbLORVuFxnrQOkFOmX9QfcsQ/uqcLvkq+JuI0N7qH5f&#10;y1fJ+m6PUTo0IMuU/pTuU3/pqPta3VQ4JVOW3H3Iapb1+RWX9BffX1R628hUHgjHj2EVV1muw6pL&#10;tZFqS9UnWYZ5rdZGnWWxCA3L1AtZR1kDJZEM1Uy/USzHrclUeirfrrKk8kq4oox45533wq2WxRf+&#10;kpdaQcbvTer9Cu9m+XCPXI5Z/H3IRkUoi3rf5xNdcMW1goU7yxBuQr9f0SnZyjB1VMpjBitN9gqM&#10;14cH2XLuLFqB8Ssk3vX4NwCsxY6OjpLs9CgchPPkk08mWXpvot9ki6h7/k2WrC+FbZWy1FJWn4zS&#10;PTg5CQfo2Jr7JZm+l3WP+1w3dTiKAr+JuHxA1bfd19fr6CweRmdrrCoha1nNCstI9IN33nknyd77&#10;MFgd37p1K8m++tU/MjOzv/qrv0qyb33n22bs/WFmo+itc0b1hRW6svStyQC+85hpy0gVB3VXlsMq&#10;/C6ottoFt4x0HMdxHMdxHMdxHMdxHOeRwz9GOo7jOI7jOI7jOI7jOI5zITT2CLppc/lgEs3mucfH&#10;x2ZLZuSQsZv2JLoP3T0lk/H0fZdNe4N62Z0WRcgm/Tlc29IV/7BOu8oCw0HedDdTi7te1l/5gox1&#10;UArXVcZ6LoXrLGv6ddNW40OZkTPKvB40lQNxNpXtJ7ezcriaDO4x2LC9L5R+dmFBmyDj8CDeGBnu&#10;IixLrsbsQhJlrU2VozuuknFc5ZKCcMltmWQlF+WaW7ByM1au0cqtWqUHl4maexoch2rubrmL53qU&#10;XBJVHhwul5/7IdLbXAaXK3Z9L4Wrp4cyl8MpF3kVrh9Zpj0/R0Q/UH1IyRCXpq20tQb3NWwHwjL0&#10;e46bN4tX9dhclp9v5XBdZZNJdFUTOlB6qcmgUx7n0F9t7CMu6xTbLLCrYamvcb/Hs5Zlp6fYtmY1&#10;bndZRm2ir7aBUHOikim97CKb4TAKoWclq21TcXoS9SfyVe2rZK18o07VgRrbyIZRp7VwGJc1WenA&#10;j21kUK8Kt+AxU5Bxn0wHMlXmJtUealymbY5E+3aVDah8edhSuOLYKsvUcwvzgZoj1NYuSlbL92Jl&#10;maOj8NuudYhpbDc+oGUaD5jhNse71Gic01Vjerkt+Z0O6an3vBm7p6cpuZtMeaefHme31mYYysTu&#10;r+mgJT7gJHZYHNRllg9vvXp4PckmcVuzGR3Eg37Pv5vB/n44OM3MbHoaysWyyTTEGdB2Rihe+2CQ&#10;kN+YD5cRrrOg5rasfmNBprbY6hpX3ctbwmiXbFV+UPvNCFT5OF1dvtAnxmP6LZhf1pMM7vp1N+1w&#10;n93Ij8/CuNvby+1269ZNMzP7whe+kGSPPxkOuMFBj2Zmh/uhXMNZluEgTdaFcrVWMsTpGo5B3ZV7&#10;PeuvD0r9YRvcTdtxHMdxHMdxHMdxHMdxnEeOxh5By8j33w8bpxqtsMDyka/ZWhKH2bRXAMJX8tNF&#10;XrmZwyKotcgQwvEK1GAU4oza5iFmZnZ2kvMtrXLVZSG/UZNXHnK4XJZFXIXrKktmcJVwXWWsg1K4&#10;rjKsZNfCdZWNR/3Wt71oHBpswJZzsMSjuFhtYt3Po/UXjzfcZmOJTWVD2vq6FK4mA9y+KWWqW1pB&#10;7iirWRl2leW9o3N906beZF2brX4ovbjS196AOrRRV8tcdYCNku1ygI2S5fJlmbKE6irDpKNWatVK&#10;olqpZRksFFRcpnw/ly/P2VTmHSjlq+4pGTPe4zYPqFV0patzg8cJxi+Pp4gqi5IpWpYocQ7juFhp&#10;ZplcrU73uX1Xx0dXmRofKlxZljmjg/D6AP1Zrdirdy813thqZ38c4irrZJYpa2d1gE0/B8SQZBit&#10;Zaj/qflFyZbvLV9vDekP74lSz4Qav6VwjCpzV9k8ztlseLULGLeqnEztPugarivqwEGll5KM32Nw&#10;MIJqN1V21ddYpuJsCo9y/DZp/ebYATUXg5oOanH6oB9rI2qPODC436g+pEA4Dn8QD3VReln+u3wN&#10;8G4/G9B7DDzsKDgOEKnJsrEmCaNl5Ih+lybPIAo3iZaRC7KMxOGtQ8zNBNcHloRnZJGJA3uuXbuR&#10;ZKen4Tc3P79gRTcma0TcPzujg0uijC3suKxJFsvFo15Z+ykZrvgQn3S3Y1wVjr1Oct/guSLUQx2o&#10;qX6jqLg8W+DwJRWu/TsjwO2h+m6yCmzVDXmQDuL1eJ/LjLkxiZIMY8jMbBZ/+07gMWBm167Gfhet&#10;Z83MRuL3MJ5VNRnyfeyxx5IMfZetddHH9qmvDZCeeJ5wP83viTx7byZrGx6uD1eXRYlbRjqO4ziO&#10;4ziO4ziO4ziO86jhHyMdx3Ecx3Ecx3Ecx3Ecx7kQGjsHN23e5BUuBPhrZBLL4WA623KDLmwCqsIp&#10;k+K7d+8m2Ycffmi25JKNcvEGu7jmTXKVy9h8GM2MedPdeFuZw4/FQSNz2pT1LG7GyuFgcs/pSZdY&#10;bEbM7gfR/P5gfCXJctysK2z0/aBkNs+6z64IVI8YhWUIN2QT9CgbkUm7Sm8WzZZVeuR9Jd0iSvXo&#10;Kltgw3uztHk6h+sqSy5FwjVPbRNQk0EdvJ0A3EX4EBrIVHocF+UbznN75PFDdRPuBNp1IJRBuSxw&#10;3K6ylF5rIOE655ut77ksUQe8+beIu4ss9UnWS6pHbD9OoiBjV8g8hXG9V8N1lbG7LVAucGh7NXfz&#10;vKrm+11QZVHuc13DwX2IZRiDKg3l1sKyYdwGQsXtKmOUm7uqB1DuNLyZPlxw+qpvqSyqzIySoT0G&#10;2N3ezIbD8G7BMvTdeTpBIm8gz7LxGC44XGaMwdWx0C7SavnwnsP9Xm37Ah3xfI5rlpVcCJV+lIzr&#10;MZ8FN2N1IFNXGbuqw/WsdthFScbs7V81a7WB1ot6DnK/A1ofARVeydrzaXxW8WEm6d7qWKjNf3j/&#10;VNsYqLmW46b3VBq/4/1r8WpVP9tQ0l8NpUuUWY19lZfSKcvUIRMlVB4MDtdQ7SF1TzLVbsqVrVSG&#10;0j0zs+l0NT2g4ioZo3SqZIDTU88FxK2FU+VCfpxvckuvpAdq9RiNwnw/Ocu/xfDbj8OhDbktkZ/K&#10;ow/wm9Asv59j24B1stK7vZKpw2+6yrjrqbbS/SXI1Hu80l3ehiWnp56bKq89mgtwn9PDuw3PjIvY&#10;pkPqS5Cd0QEsOIV2xM9mpE3lg4zTa+L7yYTbF/Xg/TTE9lJquyr8htkbZ/fm6Sw8R3DwEodLh1ha&#10;PgyQ84V+z2iruu6stqFCuUtDB/y9aB7TG7UOAA5lHRhtgQO9UDcoPUdaYyai5hR2/4f7+PWr4Z3E&#10;zOzgSvi+cvXwMMnG41DW5E5uZrN50CW3Bw7IotfP1EY4RMuojSZnOSB+N3A4vIOkQ/Us62VEBzzh&#10;GTk95oOgdkeNwa7083biOI7jOI7jOI7jOI7jOI5TobFzsIysrVCrlQz15RoyXolSFpSwjOBj44+O&#10;jszM7Pbt20mGa7Z4RDr8JR4rnJyH/MIev86f0Mr+TKzwpBUZiqtWBXCfyweU/tSqYksWV07GY95k&#10;eFXPDw7oanV1gyn1DYVaGVdf7JXsIpCrf4X6rAMrO61DkASltNU9lqmxqvQm+19c+Rwbt8dquL7p&#10;nnYcRy3LyLi6JtJQ402h9LMTLeuuQCn/0j3rcH9T1HxUslRgVP+qxdkU1TeX7/F1LZyyTFNxFJv2&#10;DZWukjHKMrLUHlwmZTmSrB+oH5Z0peaKTettG8QZwkOByqKer4DnX2XNpCxvFKX77bIEKwTOF9e1&#10;vqQsAGtxllH3Gj6YJr2/bP5cUvex4XutH6i+lsPldGfJ/Gf1PVC9P3GZSn2odM8q99maMxWB3l1K&#10;9VX9QOmA66bqC2QebGlheP9bbatdUG2/DSi/6vcsU/kpPfdjWZ/Tw/t4rSyl9zoVXlHLQ8nygVGr&#10;sF5UWZRMzYlKz6CWXkkvCpUHy9T8rPIFtXrgIJDWuIRKaUzj91TrdTtarLFVtIqbLNsKlm7qgDj+&#10;XZqnRA6HPHgeRN1Ww7WbYjVuyUtJpTeIVqVBEsOxhV2U8WGcpUM71eGotfRUvskarOW51E0HqW7i&#10;IMrJJLdzfu/I9YCuOA91sCXmt5blKy6EDtRBqKy/dNgqWb9NomXknD3xoBeyjMxnXJKe4yE0c7Li&#10;K+mqq+z0NH/bgP5YL9DVjA5WUfpDXByGZLZmHAkZfu+1+mT63UfvGFEdsJw2M9vbC2XY28sWqElG&#10;uo+Gr/bUJ+lAnHHIjy0t8a1CWYfyex7mJmWdz3Me4qp3DM4D1/OT1bl2F9Tc3RVuDcdxHMdxHMdx&#10;HMdxHMdxnHPDP0Y6juM4juM4juM4juM4jnMhNHYObtpsNloyJWUzVMiUKana/Blu2EYH0+Cv0cE1&#10;9+7dSzK4cbMJqzJrhUzVo7V5cTw05u7R/SRLmwcLdwHlVqBc0E9p09iuZq/KTQHXyrXnMlGro9Il&#10;UPe6umkztfsPmlL5xrAJJ5RemNJ9ZTKuXF2YUv+rUYqr0lD51yjFUXnUylKKo9wod4EPpVpGlYNR&#10;9/ueD0oHEKj5XJWJ6Ud/eT5PZWCXK9Gmy/fWydT9Uv9iVNz5rFt7qLgK5aZdqq8a2yybRpedvtI7&#10;pI2+gQqndKpkacNv0ddUX1cuLMqVUKHqy6j72Di8a76chhozKg5Q+TPq/kC4ZytUXMVV2twdoMzc&#10;fkoHqh+cxIMlVPvW3JbANv0KlO6Z5Y3kFbX6Kr3gmuuxqZs2H0bArmd9oOZ7sItMtS/LVBzAOig9&#10;P5SeGSXLbbT6e4XLhGuWIRy3uWpDFbckY5C07AeiPkrPnK6KW5pzmK7p4VrJapTc5pV+VB7qoKyW&#10;XuKhELyFD9yvWwdVLbtfU7hd3LTTATHkpp3hsqM+JBKHIeYtsTjgZnE5HA5X3Cd3VRw0siAXW8ga&#10;1nes5pDnJVSdVYaDbiiuSk+Fwykm3PZNahjSs3BBV27ukLGbNrqLctPm/gVZax6O3w5a30BwQTpQ&#10;9UWxBlyPWD6WTeP2Z3M+ZSje5sNgmuiP3Go3uJuTbFDoG11l3IeGUQcD2vdgEbeP4a0nIONwzSjE&#10;PaMDgLvmC5nqL1Nu3xiO800H57S2jIn14P4yCGV+/PEbSXblahgrN2/eTLIbN8J9fifGPMRzLvqJ&#10;enYwm86rg2m/7walvGqUa+Y4juM4juM4juM4juM4jtMTjZ2zZaRasSp93VWr5CyDxeN7772XZO+8&#10;846Zmd25cyfJYAWprC/VV2OVr6qHWqk9OjlOMsDh1Ko28lCblHZdhVSrgFpGzcurdQ+atBK4vj/Y&#10;mjoBdU/JFOorvpJ1Ta8rqh8wm8rUhu043MYsr7JyN0gWvCRDuCFt+jzHytKMxodIT8VFHpNJtvSd&#10;xxUjpVMlY9RcAkr6Wb7OwlBWZTmixn5NBvRq9uZgUZ7bEgxivu0mXZUhJsuGsf/VwnWVzbHhPcmQ&#10;h5F+lEyVeRb1V8u3KKN5bhSbl2V58ZvatCDjRVQcGIWxEf4J1yxT6aW25NX0GXRAzxbcS5LNZTXd&#10;42rO4wTPILL+wPODu3qp/6txx7IrV66k62XUOFUyBVuxoFzqXUM96zvnIerLqPuwjOQ8lLUQqM0z&#10;pfcDlT+j7jetTf4D6KfCeKAqu3YlWEaq8TGjg3PwTGGZGkezuMm/eqfaxjKydn+Z0j2ztpXEMmos&#10;1PofPGNqFmwK1a9woFBfKMtD1U9LMkbVTclUXKU/dQALUO2hZDyjIt+apYqySEcc1hn3WVDSlZK1&#10;WS1f6beEKjPLVB9SMlBrNxVXyRRKB8oyUuULavnisAz2qMI7NaeHNlS/KVW+fTDniVWg+vDyvfOE&#10;z4xRZVFlUG3aVX8qnJLBvHDespwLqDIpVLrqcNkapT4yE+/2u5SP5xbVXxFHPTfV/Gb0u68PanMP&#10;6q7GGIdr4kv9qfxdSnOZOtwIFrw0tgbxHaQ9XcZ/xMFIOMzKLL93juig1sUQYyH3l/2DMKfAGtLM&#10;7LHHwgE3+Gtmdu3aNTMzOzjIVseYm5Re1PuE6hut+TJ2sWa+6lW5C137riK3muM4juM4juM4juM4&#10;juM4zjniHyMdx3Ecx3Ecx3Ecx3Ecx7kQGjsHN21lKszmmzCB39sL7kt8H+7VfP3hBx8kGQ6peffd&#10;d5MM7tnsHqlMxhUqnIpTMi1n02242JydnSUZzGiVyxiXuWQCXjO71UST4pab9mrdHhjJTJr1st7d&#10;gindV64pjGpfoO6V8toG1Q9Uvl1l7F6Cu3B/rcm4ZpAll04jF07KF7KWVmLanAdswadz7tdBpuqh&#10;ZAzuqwOKGDWml+8F4phmk/uCy7Ya+wxkfblpA3WADWTsQaBkMMffJlxXGVw5VLgFuyh3lC3i5tUq&#10;ve6yPAeMhyhflg1jW/FMgV7PslK4GfWlJl6zDOEW1FeQ3oL62XARDzghd9ly3coyuCaxTkcx7Vpc&#10;tCUf1jAahwD8HFFjAqhnKctK87NKj0n3uX2FS90u5eMD5JZR6THq/nAQyqfyVdTqUXKTVZTumZkN&#10;h6F8c5pnVB9X40PJDqNbcG18wCdqSv0B4bBpfSBccz2Ui1dXV83a8wOoNlKyrIXVfBnEVW5VnC7e&#10;HWv9ANe6X2XZ4WF00+5pix4835SeVflqMtVuKm2lK+V2u+kBWUrGZBe5/B6DfFWfZBnCKTdtVUel&#10;AyVjBvEwCuVmqeZaVWblKqn0ovSjyscyFVelA1rumCI91K2WL1D5suz0JLQrb3ekninK7RXpcDj1&#10;fr8tzSiXSelsU1lpi4BtqM1lqiyqrXBdCr9OVrrPv8Nbv4M3RLXz8j1GhWNyerk9VDpKptKGjPuw&#10;mgMQjp+BkHG/VnH7gL9xlOYeNcZaz/p4aOssHjQVrsPfhl5o8c7PsnQAFblzN/EdY48PZIoHALXO&#10;qyoceDSksuDl+uQkH7SM5y+PQTyr+FCbT3ziE2Zm9sQTTySZct0GtfEG1JhZTPubq6ySf41+S+I4&#10;juM4juM4juM4juM4jrOGxs7BMpK/uuNLOH8xxX3+io9wsHw0snh8/bXXkgwH2Ny/fz/JkHbLQizK&#10;+Es8vrbzl+nSiof6kqxWvdgS6t69e2ZmdvsDqsf9IOPNdGdx5RrWKSyDZZBZtlph6yhYvLAM4Zq4&#10;AXyQhS/xI8oEsgFv8vrAZOHvcJHbDdZBrBfUl2VKL5Ap/bX1sl7WNQ8Vrqtsm/RUf0npcX+Of1V/&#10;Zkr31UpVbfUF6bXGDAobD60JwnhN/QArVQtUaI0McXEgBMtUeixT4UBDGw+r9ZmSrhiE62s1EQu5&#10;LWvTSMm6UVkettUYhCruLjL00ZqM46p69FO+3AbJMnKQ599y3LIM5VN1UzLVHouGrDCasNpZs4zs&#10;qhdlGQk9q7JwmZGHsowcNFmGFf22tUEoP8fFJuEsw4EBbE9XSq9tkYm5juOGPJTlgxq7av5iWcmy&#10;WaWnZDyPqHeGvHn6qg6UjOtW0p+yW1Q6ZckulpGwZGTZOD6PVFxlGaksKLmE02mwbhmSGmENxqot&#10;6YD733iMA11Ww7FMtRFvep+FiLt6Tz03azKFer6Wyell46p+nkvKMg3UZKX76h4DHfHzVVlG1qxH&#10;lmXqHjMchfatPddVPVQeaj5Q1PQBRhi/Fb3gmtNVVqlAxVW6Uu2rdKCoxVUy1f9UOFCrx3QadFWz&#10;slY6VSjrw03BNDMgays84/HctsrvAiUb02FbKlzX31pAtbPSN6PaCtfKio/pKgMz8spCyvBOYRmP&#10;SMjysyjLrpLVNSz6ORy8YDgPyFrpxbjwmrA1+iuh9MffVJAH6xT9mvso4rI1onoHUv1lUxn/5sYh&#10;NPDaMerP6lsJh8NDbRHnPqMxI1uTX5BFq+MAGxmXZLCgrP3ehGw4zjJ8i2JrXcCHOt66dctsyTLy&#10;+vXrZmb2zDPPJBk8i/mAOrQv9yH13EK46Wm3vtaVrn1XwZp3HMdxHMdxHMdxHMdxHMc5N/xjpOM4&#10;juM4juM4juM4juM4F0Jj5+ymrQ6wAWwKDJfsd955J8ngsv0RuW7jUBuOC9NkNrNHvsrcWJl1K5Pn&#10;rjJ2BT+O5btz+3aSvff++2ZL9Tg6PjZDA0QalJ91BbPvtj9S+JMl2SmnZVoedDAm/6ZFdNlqyN3o&#10;wcnCX974dQHXsiTJdasdwAK9sA6UXlRcdSgLwrHuVdzzktXqm2Tsv1ag1u+VTLkOqLGsx0cM19o4&#10;H+mRqFy7FVnD5vqFcCzLxRL1pQNs1PqMqq8C4bq6YXVlIMuMC6pj/MulRR9i2QLuRiRTcTeVpcOO&#10;LDcwy1SZUx/nfog+lyXFfKWM+txwEJ9BJEPXbHldwkWZZF3DoY26x819ZBTdtDH32RqdlmSsgzS4&#10;SKdpDhP9hdNLfYPcWodRb8pdWroAV9y0RyNss8DzQpz3RXoqHMums1W3FzWvKdTY7upmp/JQMrU1&#10;RKm+NZly01bhSjKmiZvBz6kXlftuWYaxsEt6zHwa3q+4HnDTVn2y1v/glq70x7KubtoDcn0sUXqW&#10;skz1oa6yDOsxlr/1HL486HeH1bopXSnXWTWmN4fbHPNfuXzKHU7VrStd6zEeh/mU+6bSlUpPlQsy&#10;FbeWhqpvLc6yTIVXbV7LF9TqAVdZ5ebOIO3a+50qw7ZM6SAvNC+/D0LGU7ySWXS/3iaclEXY7Ruw&#10;7lRblvSo9M5sqlveggb1aL1Pi7ql5xZv4xVlVw+zO+10Hp8p/MzCFmr8GyXKFvFwQKN6Kv0pnSmU&#10;Lvjbi5oblZs2UG7aw71VN+haHyrJRlTfQXTTZl1Bz3Peai3KONwAW1Oo3758ME30FR/MKZzYsgvu&#10;1/ndymw8DuXb38+u+ftjbA/Deg66wnYPZpYOOzu4wm79oU6s5+SuT+0Bt2vebgTfuNhN+7HHHjOj&#10;A2+MDrrhvsH5AXfTdhzHcRzHcRzHcRzHcRznkaWxc7CMVJuj8hdTfHXHYTRGFpFvvfVWksEyki3E&#10;sPknf+3FV15eVUEevPqCDT/Vl+JtQN1OaUNSWKnxJqXvvfeemZm9/vrrSfZ+tJZkq0qUFeW0NatI&#10;ahVQrfjhGl/4Lyu8ygDUqg9Tuq9W3BS1r/i43zW9XVD1qclae/ICOqBiGZUes2m/YlRcrECeHR+t&#10;hGNKMnVvm9XTkiwffJCp1VfpBahVx10olV1RumdryrwLqj2UflSbljaK342cRoMDlHqyDEKdavUA&#10;rIO0Wk2Dd5AOs1mdZ1Rb1WTofzuVjyzJ5vF5OWBLN9GWQI0dlqn5tFSn0j0zs1F6vvXTvur9QNUT&#10;6HtUR2FNB1TcmqyP8nGRSpb1Nd1fBLAoYYuWTftzjVKdSvdsyRqlhOrPSlYqs6ovk+4rM6aexket&#10;DCVKutxmvlL6U3GUrCuwcmEjJsyx3FbKC6xkiaR0oerGJBlZ9eQDmVYpprFGhjKrsqi4rFtcsww6&#10;UuEYpK0s61hWSq+ULl+z7PDwqtmSF506eBVtWPt92wdI7XTSzepf6ULR9dnRVdY6WFXoVulFtRWu&#10;Vfm2Abm2ygwrSJEvU6oHtz36IfdNpKf6iJor9qJXAqN0plBlZ1l+lyv3YcD9fxrLx9Z5hdeYznD7&#10;ogz8PoiycjjIOBzicm9B3fngnJKO1COSD5I5jIcV3bx+I8lgecjfaKDnKX3zOY3zB6w/zfJ7Fute&#10;vQuj7sqCEgfZmJk9/fTTZmb2hS98IcmefPJJszXlY5L+VqeXnejadxWrmnAcx3Ecx3Ecx3Ecx3Ec&#10;xzkH/GOk4ziO4ziO4ziO4ziO4zgXQmNm9qt/+Y/tbSsrwPQXm3Kamb377rtmZvbaa6+tyPgAm+T+&#10;QqafbIJbQpnnAjZHLpkKczhlKtxEE9wpfdK9H11S79+/n2TH8bAaHNJjZvbBBx+YmdltOujm9PTU&#10;jEyBbcndG8AEt3ZQUHK3kP6827OLKa5ib3/VVH0X+i6fMqXeBTbTVgcsYbNa7sMIx7JBbP+WSXsP&#10;Ta3Muhk1tqQsNsPihA6bim4JarwpFw1lms/9vuRS0bUftA942B2Vb02nyi0NZv08fPtoX9XndkH1&#10;zeQKIfpFra3YxaAPeh6+0v1FtbnSgWrnUtdQ+lMyhSqTKnNNtp8OSMiykg5UP2BKbq2qzHXWu+0p&#10;lMsf59v3fH8Ra76qvkqWyTo4kwfEhDLXdKH6C+bpWlvW7oNhszoflOu2OaoeSpbv5WdV6s89bQOh&#10;+qQqA2i9k4o5R833XfWn8i3FLd1bhyrfLqD/qbJsIzs9DYdSqvmFZaq/qLZk10eg9NxVNo8HaCjX&#10;Ri4f+qkqM8ctzc8KpT8Gv3/Uu1xNV+r3meovSi+gdM/Mlg4wbKPiKpmiVjeg+lKSFbbQsDXpAXVP&#10;yXZhX2yxVcujdF/9LlCoey19iy5ZeneupQe6Pg9rssQkjzs1jrrKFCpcVxn0x2VPB9OIfsqo+kJW&#10;09+mDPgAuzgP8vsd5oqzk/Bthe+zSza+uTz1iU8mGQ6IefLxx5MMv01aLu3xmn/XD+Nv+JOznC90&#10;pZ7XDHTF9YCMnx04zJldt3HADR9089RTT5nRdwUzs3v37pmZ2d4460BRakuFqk9X+u0ZjuM4juM4&#10;juM4juM4juM4a2jsnC0jseLGX0xfffVVsyXLSFgN4tAaM7NxXKFT1pClr7M1um6iqiwjWxvTRsvI&#10;E9pG9W60iFSWkfgabVRPlsEKEhaSRl+zsZmqURn48BvE4a/fV66Er/1nZ6srie0d7KMuO8oGfOBH&#10;IVxX2XzO5dvdumDTld0afafHfVet8qr8VLjhOI4P2iT3IqmtggziivPwNNd3FPvukFZUF7HNZ1Na&#10;CYoyDjcchTGqwnG/UjLV/5o45Ecx3cDu/U/NTUrGqFUzFHVCZdq9dPWybItaMVV9pLXaGq+VrC+0&#10;VSr0zPe6yUYjWGrxyiXquRq3bXEG65TyHFBC6VTpXulxG9mADksAUClbiEEHbUvj9TpQuqrJ8mFT&#10;NCZiYRp6UYC1C8tw6MN8Qc/1aAKwoGf4cBCfoWzpBh10lRFKv6puXWWlvlbTFWRzKvNsHt4dlGVk&#10;rV+puqnxpsIBfS/rcW+wakmm+pXSQUnGfVfJoOdauPGeao+AGquMuq+8XJROAaeh2m02C+mog9pU&#10;/qo9lIxR6TwolDdRCV32VX2rcCwrPcta86mwDlL6VTLA94bDMF8pi29ljajKrOIyqu5dUWVROlDW&#10;gwjHv7uUBw1QOlMyRllGluKU7hn9Biv1AzWvttolHrbS7stol6y7PA+xPqFHbrMga88Bu6fXPkEk&#10;ysgscRFlDT0X5zESyxBuPKSDNwrhqrL4d0aH7pVQbapk/Pt6F1I/iNZ88Z/wh98h4vtLTQYdzCZ5&#10;7Cq9qLhKhriT+OwwM3rW5nBKVuovSqbi1mQDpDejd+f4HYHnL8wV82nuqPh9ffPmzSTLVpBPJNmN&#10;G+HgmsfjPSMPX2V92ZrfYh78jUYdoFRCzR/8bQCWkex1jANsPvnJbOGJg25u3bqVZCjrQHidMGoM&#10;KBnoWjcFt7jjOI7jOI7jOI7jOI7jOM654R8jHcdxHMdxHMdxHMdxHMe5EBo7BzdtNuOE2Sabqz73&#10;3HNmZvbKK68kGcxpj47CATBmZoMYdxiKaWbZ25JZNoFX99bJSq4LakNodhewcbg+JZenu+IAG9SJ&#10;XbLv3r3bumdk+ttyVY9m4bxxKUx12b0P+uXy7e8H1+7794I5b5uyGXRJVjP131R2eIVNhbMut0W5&#10;OV8m2JxbucQoFxblmpLCRfPvvuBtAkpm16V7ZpbctJvjXMfRIMiyq6Yl1xBWBWQcbjgM+WU3WUv9&#10;pWb+D3cC1XfPJmEbBZbtQmuOECi9KRmqdEzbGLSq2QGVLvpNbW4EKg2Wqb6pXI+Acj9g1JjYBcyD&#10;LUouthXZbBqfN+yjJMJBptyHOdxkksdbF5SLF6Nkm5PHzuF+2OS61W6x+GlLBKPOSQ/pBumQDHFr&#10;4brK8gFKWabc4XOdcplzV8syuD2254LVuGVZRvZnoau+ZUpXWUbvNhbfzaifKndfXKvxW5MpSvf5&#10;0L39tMk66RYu1JX+11VW6s8sy32Xxn6D+TmHU2OwqwzuVzWd4lq1ET/nshtq1p/KV6HaqKusK3J8&#10;7IA6IEbRtcxZV93Kqdqoa15M1ziY61S+3M5qTKvydW2PruXDbxNVFlVmBnH4nbjUd1UaStZmdc4G&#10;tbjqvtLpMnrMrsowF5hl19nWgaR4j2i5KMe5iV1xY7i0BQnJVHo1WRPHQn5WWhofvK0LtgNpKG5J&#10;Nmry+z5kKr0hudbrcOFvq3+lq0ypjdS9ltttR1R/XZVYUX/1+vatvyDjsZHcvnlbA4QTfY37C/qk&#10;6lcqbk2G/nd2FL6jmJktZqFt+PeImsvwfPjEE8Gl2ci9mV23cajNzevBXdvWPFuQH88ii9jmnH96&#10;7RDjnCnNHxyef6cDbOfHh9rAZftzn/vciswW5W8lqgxKBlR9urJ+FnYcx3Ecx3Ecx3Ecx3Ecx+mR&#10;xs7ZMhKWfbzC86//+q9mZvbyyy8nGazZOBy+sY5w0oTlxWy1olaTKZRlJL5mK4ufltVdtIxcxL9G&#10;lpFsBQkrSZbhmjcoRlnff//9JMNKDH9hx/HyvHEpys8rN5NJKP/eHn3N39S06jyJjQmLt8DqSsbH&#10;De5Dqn+qldJSuJYFL1ZfKPimsoO93K8gG9BanoqbNuclGVbaZifZsm8UV/HZehB1q1ki45qtiUuo&#10;FajWyk0s7JjGbx/9T1lGqhUjJWOg5zM6LGF5vRIrcCzjGijZKFoZzKhPNWgDkqk8hvGaZfNomcZ5&#10;IFytLMi3Fm4X2Txu6s2LsjAC20Z2MA7zb3uRN9ZDxMVm9CzjcGnjbRKp9lC6V7JNdar6EK9C4zmi&#10;5qBtUM9VNT5LMgbPUHUAi7IyZ9R7Qi3OpojF+Z1QFk6K0n3W1XwR9Lcgy0i8c6m+y4cCoN+zbByt&#10;39VYqI2ZvKF/boPhAM+jLOvaF0vh1L2uMh5JybJ0i2eHShvvd3xPHe6hyH0366oxWC+RrNA3GJWf&#10;koHSvXWo+WAXlNUd6C4TZUrWQiYt4ZPVT0WmDshS4VQe6oCsrL/Ve0ypzbvOf0pXNWDBU8qf4TxU&#10;nNIhIqp8SsZUbidUOkqmyrwsqz3TIJrMuR+iH3D7YF7gNNbL2NOodPhIV5nKQ1k8stXdLFrJSUs8&#10;qq6K292yL/xttQ8s3UWbMaX7mJsZ1X6KVrio+3ZcVY/NZEd3ydNShMMzXsVVMtXmyrus/WzG++Jq&#10;3ZRM5VGTDaKLwmxKXp94j6Y+pKyED6+E94lPPvlUkj355ONmZnbjRj6s5sqV8N3kxrVsLXlwENqf&#10;dYADeNvvea1/zHL324mWpWXsp/z8RH/iORJWkr//+7+fZF/5ylfMzA+wcRzHcRzHcRzHcRzHcRzn&#10;EcQ/RjqO4ziO4ziO4ziO4ziOcyE0dg5u2gxciXmzzX/+5382M7MXX3wxyZSb9iKapMLtx7J1c8tU&#10;FNc1GWBTUuXypNy0cZ9dbIfjcD0f5W+694SbNq5xaA3L+BAalOWDDz5IMtzncMoUt3SoTevAD+Hm&#10;sSm9HRATTcFncePZy0pv9Y0oNxRl3lzrp6pvA/K4Sy4LXWWTkzxWS+H4YCklA/N44IeZ2Si6KO3i&#10;pq3iKpQrTFsW4k6mqxsB70JXt7Nam6uaLbvNs+l/V9liFsbdnHJQsuzFkyMPsWUGydKcTHnsIrPo&#10;qlkL11V25SBs6lwL11V2fD/M8TU9I67SKYfDoU4cDjpQcZthnsNVe0zPwnyqytK1zCzDNh+qv24D&#10;P6OAHp/rZewGk920c7hd3LT7qieYzahde0BtAwFqZVf6m06j/vgAG8zjYpzX5o3xMB6oUelXpXE+&#10;J2H2TFptSzX/12TqvqIcLusvbfPBbreiX5VkDNpXhVPhmfSewG6MQn+1fgJq+S2jyqzge6X+vA3K&#10;lRLUyqdk2Z2VXe+CLtvu3OtlHDe7yq6m11XG7Ted8v0A7qv6sEz1AyWrpVOSqf68KbX+otJWMkXL&#10;E3qJWhrqvjqwB3SVgfmA2xbXeRznvlaWIS67ySo3bchq7tyQcXrpgBN2941usixDON6foyTDQZgs&#10;U+mxLN3j9ERbgdI9o/u1A2xKbangZ66qR0l/SrY/zluylcIp2dLeQeFe+4Ed/672K9X/Wn1DHEiq&#10;4m4q44OCkUfr8DbRn+Fq/YnHP5Fkjz8e3LOrbtqH0U2bn6+LVfdwS2Wh9q30sRLoV2q7PpapA3vA&#10;5z//+XT9ne98x8zM9g/CIT3rUGVWMrBp/2dWR6/jOI7jOI7jOI7jOI7jOM450NgFWUayNQQOsPnd&#10;736XZPjaenx8nGTYWbhmGQlYpu4rlMVZyTKyZY24F65Pp3m15CiWn7/Y4/rOnTsrMs4DK378dfvq&#10;1atmS4fVwBKEdYX6cjiUtaXTHlArk7vQt+XhZU+P21fpUvVdVQakM6xY/2wKWxaUVjpK94zu82oi&#10;6sEWS6iv2pyXw0FXbGUNlM4YlIXLjOsrV64kWR+oetTmJmXJhfLxAV6gZLlUk80mYS6exU2gzbSF&#10;k4oLSzy2zlMWTiXLPk5PWecpmbKsKstohRArtTLc5rJS+bhuJR2w7GAvWG6yNVipPVj3sKrsahmp&#10;0lPhWHZ2FrwVWgeNFMaT6t8sU5bDai5ReeR7OT28W6iyKJkai6rMfVFYrN4KVVato1UZYEv36Swf&#10;ogdK80vNMlL1IRVXhVNzyeQs9Bfuf6V2q8nUfUXXcHt7q89mVb6uMrzfMSqc6uPqfXYyWa1HqW8w&#10;XXUAVN0YJatZL28Kv3sDlW+JdvjQx9niUbWHQulZzX8KFTfD708hXE2P6hAk1YdK1l/btG9p3mVU&#10;fRFOvVMxXWWKGXnulCilx/fU+6Sq2zJKP9M5tQW/0yxRKput0SNQz8iusplIT9G1fOp3joqrZEyy&#10;ymtZ+62i0lEywL+vQSm8Ve7D8hH/raOURo2ucVU49duS+4GKo+YZUJujuoKU7x7Rt434rpLeiSk/&#10;zhdt+OStcGiNmdmtW7fMzOzatWwpiOub128kGeJy3TCfswwWr/SaKg9FUzpSc4WaQzHP1OZGHPj6&#10;6U9/Osl++MMfmpnZ1WvZElSh0lMyoMrelX56huM4juM4juM4juM4juM4TgX/GOk4juM4juM4juM4&#10;juM4zoXQ2Dm4abOppjpY5Wc/+5mZmf32t79NMrimwKTUzGwU3TKVm3aNkikpo0zQlZs2zHzZTRvX&#10;p5PsVoMDeNg1GnXiQ23gSsImttDV9evXk+zxx4MpMcvgRsHuKEiHXWzhPsSb5OpjMTajL1Pr2P2W&#10;NpDePW1l6n+Z4PLhmvurOuBBbQKOcC2z9HTVDyWz69I9M7NF7HcnZ3ksNPGwJ3UITdcDbFh/CKfG&#10;e8tsXpS1Sdpire2uQS6zmksg4zJhTLX6RnSJHtGhQJj/lBulch9Wsvk0lEW5abNMuQUrN22kx3kg&#10;PeWqyTKkV5OpuGVZrsfhYRw7JCvHLcuUG7RqD+WmndxaKfKV/eAGwuecqPZAHspNu9Yeyv1VlS+7&#10;09KzLz7y2DVaPTeVKwlgmbq/C0ivVj41VyhZ/+w+pzA1V7tl9D3uL2I+2rQ/k0zNOaX+VxtvZ/GA&#10;HXZjU+2m2lDJlP42J+tvQBvmL6N1X0a9X6l6IG21lQnni21NVFmUTOW1jaxrG/WNqlOJWviFcJ8s&#10;uSIyKm3lpq3CKRnge7M4ftUWL1w+5Mv9X7kx4veFqptqSyVjkB/nq8ag2mJAvT+pPJQMlO6ZlQ8Y&#10;q8VV93FQKddjuS05nupLszifnlUOV1T5KxlQet+F+5UtwFRZlKyE6l9dZU3Pbtpq7Kp8azIwjYef&#10;2Jr7QN1TstpvXxVHycBYbCPGqLiqP5d0sA3oxcPDsMWRmdk0vncMxbjjfPGN5NbN7KIMN+2Dg3wA&#10;0I0b4b381o18gI3adjBtE0RVG43jb5j4fhRYnQdLqPcABm7aalsN/g2K+ejpp59Osh/96Edm7qbt&#10;OI7jOI7jOI7jOI7jOM6jSGPLlpGwHqGj3zeV8bHnsMrjTYJ//oufmpnZb3+TD7A5Og5Wg8dHeSXo&#10;IH6F5gMc0op9R/hLLVbb+Wt16yCGiFrJQzpseQjLSF4tOYub/Z+csLVksIy8f5+tJUN900a7ZjaK&#10;VmOHh+HQGjOz69fD9dWr2TISFiAcFzL+6D6ZxBVx3iS3sAlyV1gHOxH7TtOUV3MeNHKFQvT7rrL9&#10;eGCFmdlwFFduaAXvbBIPjKBmg/Ejh5vF9t0f99QeEVXf2oqHug9LtLNFHgtNrO+I8kCPXNA4msXV&#10;F16Za+I1r3whXEOrNUqGPLhm8/jf0HL/g4yNiaHyrjK25J7ERpzHQ2PMzKbR2o3jNqMQZ39EB2TF&#10;+g5o5b6JNcEcy1bPSpbGGMnQr+a0KqtkiEvVsUEcqyxTq4+llVBlMcAyZRm8OTnfpNKGBhTmTl7O&#10;7CiDJRSfK5SsbEXcOR98EDsiz9MH+2Gj7Hm0FLM17YH2Zd0Po9kiy9KcQ3M95o0FPQtKMo47ncfx&#10;S30IG5s3bI0T/7ZaPLb/nPqBCqdkiFsLhzFRsxJG0yiLYLbs68My96JR86+SZajd5mFMD9kCuxBX&#10;WTgpywNGzQNKBtigJR3iwP1ZzC8lGdPVMgGUdGFmNhpmawqg5jVl+aXS7jr/Kau2kmUkW5Y2yZqT&#10;dYF0WM9Ih9sc99hKKI6Z1iEvIa6ScXqjEfpLuSxdZbl5V8O1radXdaBkeM9X/Ur1pVr7qvcroMLX&#10;ZMfHoX05XVxz+eRBCzEdjqvGTGlslcIbzQd8GAu6BHsrDPE7gN9V4u/GGT0HEa7t6RDrS8+ykozJ&#10;v99W9Vyrm4K959bBaajfmzgYht8dVnuaLouSlVBlqbUzrvcPV+e+Wv6l+/AstEq+rKtSOKW0Uv5W&#10;uc/jrpRv7RkJpvOyZWRXGeh6eFdXGbyAbM081FUHkCnL0m1YxLKc0LecMxxUSVlMo1cFWz8PhyHu&#10;4zfzATaPPRasIPOzyOzmzfDN5datJ5JsPA7Ph2k8VM/MbBKtl/HbyMxsvBfCwUvJzNJzkL/b5Gdj&#10;npfwjMrPIn5u5XAHB6GsmP+Nwu3v528Md+/eNjOzp5/OB9j8+Mc/NjOzwyv5wB6F6hNKBlQf6crq&#10;zOw4juM4juM4juM4juM4jnMO+MdIx3Ecx3Ecx3Ecx3Ecx3EuhMbM7Ff/+m9kdwmzV/5Oub0MZqiD&#10;QTZh/eUvfx7//irJYE47jZsxm2WXpxG78apN1Atmo8wiunG1vRiDjNNQZvMwP2UXpLxZLJtkB7Pr&#10;ySSb56JubY+O8I8yxWVdwaSYzYcRl02PkS/rHp4XA7XhvDAjVy5FvBGqkpXMcms6zbIcTrkeKfcm&#10;oNq+tonvpqh8a/2+JFPu9dzmyiQb44j7UBN9OeEyaTRmGF3+QOme0X0O11W2QGHGuVDJ3YZdUmP/&#10;5LJj+wS4TK6TIS5vvZDmBsoDLpytbR6ibDQI20GYkfsnux0IGdxOWXu4e5bc4swMesmSJBuw7pUs&#10;siBTf8wHwyFcgXg8hb/sioZwiGfU1/KcUY7LMoSbzbL7BtwKlVsGj2OMS+USxnGxITOPY+V+qOYU&#10;3G+5lsd25voqF0LohXWFeZdlR0dwJaLBGMdqzXVRrf8Nmuhq3ZrzoKskorjlfJWroYqrXCZzetT/&#10;0UbUNfEMxfNzExm2Ijihg99SH6dtUw7i9hPYwsAsb3dwShv7H8SD2rgW2KIBWzaY5c7LMoTjuAi3&#10;qpXsHsQyDsdbSADeLiLJxHyp5mIVDpuoqzZimYqrnqWDuE1F231o+/RwGGGpPnytZAy6c62+QKXH&#10;MsxXKj31fqLCMeNh0J/Kl1FlUeGUO63KF9TaA89Drhu2TZrO8hiErLZtA7ZS2tvP8/PeOLhrctyz&#10;06DnGbnnYlsJbPBva/LFNhWqLLVtSFC+2hYmcKtT4dR2Rqo91PjgeVy1OeKod9xWG5UOnKHfRGdn&#10;q279ql91lZX6GqPCKRncs+ek00FstxkflAa3ana/jm1ekyEuDk00MxvGtuRwkDHscglUuylUfbu0&#10;rzqQp/VbKz7zeMsG1EKVqausVN51MnUf8O9hNW+hDOo3I4dTfR2osrCsFEcVXb2nMmocL9/bhFKc&#10;rltydKWUl62pr5IBPMttje5VXDV2cM3pqXDQufru0KobvtuQ7KVXXjYzs5dffjXJ4KKstsO7di24&#10;Zhu5ZF+/ng+ruXUrXN+4wYe8hL7DcwbevfNvslz+kzN2oY79iubu9Oyh7SPwzONt2iDjuPiNMx7l&#10;36+nOCxWpPfUJz+VZHDT5gN7FKp9lQzU+l+J1dHmOI7jOI7jOI7jOI7jOI5zDjRmZr/6139Z/6lz&#10;R/AVlVcZfvnLX5qZ2XPPPZdksIbhlQIY5Awtf3GGjC0jS7A1hyKt0pBMrV6pFR4cPsIbFsP6prWi&#10;JVbY1eoLZBxXWRMhHJcPebRWGaI91oisUpRlpPrSXVqhUPVQX8TVCorKV1o2ifrW8gD9W0b2+82+&#10;pr9SPZVO+YCnRowLlR4o3VuHKvPyPbO8wTivVudNfFfrwSQLALG6zDLVh1R6QOmZrVJBKQ1GheMx&#10;A1S+SsZAdnycD75a1gHnr+aZ5fBG44N1puaPrtaIWC1UbaDSq7UfaM21QqeqvrlNcx7TaMVZ0xXi&#10;cl6l+Ve1PaPuJxmt1MKyhXWl2k31EZVHHweIMBgfKv8aKg6el3jmGz3zWPcIxzKE47h70TKSUXWD&#10;rHTP1oxPRfl+7s+wllRPETUHKBnTt2Vks1gdW0pHQKXH4L1ElV3VTcmY8X7oz7X6ApUey7jvADWv&#10;qbQVh7F8quy1sizfM7IeUfVVqPZgGRxoOA20kXpPrekA9w8P8yb5ysICB+fw80tZAqlnmcq3K+pZ&#10;0hXVNih/1/KpOZtl0L16vnHZ0U9ZhnCwMLWlwzKXUfWpoZ61pfqqe3yo1zR6w7Q9BFZR6SjU+FWU&#10;607zViyWOhyV01DlU/MQ2ov1iHQQrqtl5J174aDTdag6KtkuqHoDLrOyblRzHq45XOlgE5V/17E4&#10;psM9VVupuKUyqwNiaqg8QN9tpfpcDZRPzZucXh/6y4eplcOpObRVn/hN44yeJ2+99ZaZmb3zzjtJ&#10;hvw4LtLmZ9bVqzgomA8PDtaSV65cSTLUl+cgyFQ9zsirLR1AKerGlPSs6sHfn1i/AHGfeuqpJHPL&#10;SMdxHMdxHMdxHMdxHMdxHln8Y6TjOI7jOI7jOI7jOI7jOBdCYxfkps3mviU3bTZ/hUv2YLHqhtUV&#10;3jgfKDNyVgDKPKUdRJVpKqxtRy1T5lVTdR03RGaTXVyfnOCAhCxTrhO1PNL5IcLUWsVVJsCqfK02&#10;EibUylS3ZHrMMpXe8j1bU1/V1/ogbWp+Dqj6qrorXaVNbamNSqh0lUzpdjvQr8ptrkC5lEk7y1R6&#10;pbRVfVsb4ndEpVNCha+1OWTz2aoO0j3h6qLqz+nDrL+mM9WvlL6xIXRtTlkuO4fj9ODKp+J2LbPq&#10;NxweZWWZ6l8qPZUvKN2zNfehNlVfJVPU9KJkoHTPzOzgYNVNtisqDvofu2yi77KeEY5lyr20fbjb&#10;7qi+qyjdH/BBUMn9b/W9g1FtrtjFTRvXfOgZ3BNVWylUeixT6ahwy/eWr8HeQagvDg1jSnmtkyk3&#10;T6U/lTbgg8YWs1XX4671VTI1P5dQ+mMZ3LRnND9j/lNb/Sh3PS4L3q/QD23N1hB4j+X3WeWmrVD1&#10;UCgdYWsNdY9l6hkAVD+oyYB69qj+pw7D5PaAuz7LEG5vL7vXJTdt9o0WqLIqSu/PtTTSfZr/cEgN&#10;tu1ZRylt1W5MKS6DcA0d8DCGy3tH/dX6QclNW407wP0G7XxGc0upeLVxApTumK7pAK6jmj+Svnm+&#10;jDIOh+tN898E1Vaq36gxi2vlnstsKmMX2z5QB8So+YhR7YZrduNV7abqVspXla8rKvyUynL7djis&#10;hl3pUQblbs7poR24PVB3lqn3TwV0NKVDVEt6YUp65vBIp+amDZSb9v5e3mpFodpXyYCqT1eyVhzH&#10;cRzHcRzHcRzHcRzHcc6Rxh6AZSQsIpVlJH85B820/CVZyYA6wKa1KiXiosxsGak2502HcShZZfVF&#10;Wdyo1QPcV6s0Kg+V15APOBHhVJxdysdxllH5ltqvRqnsfdG3ZSSXeZfVklm0PBzEg5TWodID6l5t&#10;9VTpXMnAaEArxIVwDMql+r0qM6PKomTZHprqG1fvVR5dZWrVW4VTMgb9bjTKFihgESc2WMeamWG6&#10;YpnBAoCsErD5fS1c6vckQ74sUwdGqfkI9VVzAKNWHVV6av5Q85ayNEIfV/nX+pxq303hfNUcivZg&#10;q13VHqrdzk7jgQGV9lVtiXAc9/AQq+OrK7WMaiOFsgJSlpHq8KBsWZLzGA5X+5/SX1fZ6Um0fhB6&#10;qcVVeobp64DnmbgOzFbjTYN5shxuPIZlZNbfIprNsAzpcdx8GBHpD+8HPPbjbbbGSRaUFVlKmrxS&#10;dklvKOaXXcD8ovqpkqn5gMlWpll/qh5dZRatKZROlUzpmWXTOFZq85+SKX0gXMnyy+idntNAHI6L&#10;90n1DqRktfIpyz41N3WVwYJR6Uqh+gvLUF+2jMQziudEWLlwXsoyEnPhQhRJ6acmK70/q7gM7s9p&#10;fjHMj/zsKaRTumdr2heotmSSjCwj98dBlwNheqjSU/1AhVPjA/e4nWX4eIDNcFye+9R8VEL+vhZp&#10;qD6sYKsspZ9SG9TCAZV/V5myZKzlq8YsrnnMltJTMgayvi0j1WGX3K8g4zKhD/M8o+b4rnUr6a80&#10;b9qaPJbvGT1p+bcH5kseW9Avh1P1VeVTv2vUdyClU4RrPa+TPnh+RTpZhkOQWVWQsRcQ3uHwPmhm&#10;dnqK9l/N4+mnP50kf/3Xf21mZmPx25KptcMyagx2Zf1Tx3Ecx3Ecx3Ecx3Ecx3Ecp0f8Y6TjOI7j&#10;OI7jOI7jOI7jOBdCYxfkps0mr8pNG+bjyozcJqvmvtIEmCxES+a+E3IDVPfn0X2TTXHh2sMuhDCd&#10;bZncY7NmYQZdQ5m4luqr4LwWs3DNHhNA1ZtBHsplg3WgXAyVDCgTb5UHUyvrMirfXcjuc/3A9VF6&#10;VuVHnJYpvXDTTp6XIg2mdF/1V9UGqi0ZeOfsDfMmuetzbaP6/fK9TVDlS1sqWO7P7L6YZav5lWS1&#10;/gxUGm2i+f98NT24ZbYPxVh181Th8hpUN5ly/WRK9VV9RMlYF3CFUW4jCo5b0qnKV8lq6ZXquw25&#10;bqu6r7UvwrX77Wq7qfRKfYPj7u2vtrkeT6s6VcD1R7Uv6xbhuA2Ui81wsHp4htKL0p+SnZ7Ctasc&#10;TuUB2YB8JuezkN6Aj8mD7jlulNGuKjLcaIhtFqgtcVlJbwDXbZINh6KPY6YWLsDKVbirbJv01HhT&#10;41Kh+qLaZkGFU3nk5xL3KxEu/uVUUyieX+JfDjeDGznJ0oE5lbhKxlsaLKPmPyVj4A6n2kWNadYP&#10;fgfw7wG4UnI49Q6p9KzKXHpWdEXVW+Whwqkyswy/cdhFE/rgskMvLEM4jptu06BR5eoqU3oGKjyD&#10;++ymjalT/T5TlO7ZGvdJFack4501+nbThv54fOAa4Wtu2oPonj2hA2x26dWq7ArV9iVZ6R7TNV/W&#10;i0qnJCvdM+6bNJ5UuVT7lfKo9RElA2oO3QUuH9JWbtqM6pNq7u5Dfyr/mq5UHpDxIWoYKxwec4Vy&#10;N1fvAQzKyumpOGo+UtsOZVWyTjF/JJHNYj3mdPjNPO7BtbeX64v0xuP8/ntyEty0G96aL4Z7+ulP&#10;Jdnf/M3fmJnZML5Lmllr64okKuheocZHV1ZzdxzHcRzHcRzHcRzHcRzHOQcaOwfLSPXllFfyulpG&#10;JiuIaf7aOoxflfkLbFpVofXg0lf8M7Gp7YwsGVRcfOlmq8DpdHXj7ZJlpPrar3SlvrQzatUYyNUN&#10;ykIYfklKK0Fq9UqtAiqUDri+Jb0wpfLV4m6KsgbrC1WPUp1a/Qr9PW52bWa24IMTIio9JQM1ywKl&#10;XyXDUvjBkFZzcOhDIX+r3C/dM7qv+lqrnNBVk+eDruvPtTL0Q1zZJMuv5abhcpTmBTUP1vqc6geq&#10;v+LgHDXuW/1VzIMqvWUrguVroOKqdsb8ovqokjFKL2p1VKHiKobRslmVRcm2aTeVDtD3chrJCqzj&#10;w0Onl1ErzqpPqv6c2peqiENZeG1V6aWrTOlPoeJmGY23SXhP4OCwwmELoq6ycazvjNsoXrJsCCtX&#10;GpYjYRmZxy23echX9bVa+9bub0rqL2RVifdAtraCtRPLmmhdwO+GCNdVpvJlJpNgKdg3SvdKVtM3&#10;LCNZLyX9sQ6gPw43PY39md47xvGQOtaVRc+cCR0EqdoDcVX5OL1S+7JsdhYtCkXdVHpdZVxm1E3p&#10;SvUXlqF8rL9RHJC1PBCuYYsW0b6qzEp/SoY8anrumsciPd/Kz81SPy7dW0c5Tp4Ax+KASrSbqptq&#10;c5al36jUvpBNYQk1pd9pUVfQu1m2jDw6K88t5TpmEI4PYCmhnm2KmpccUOVUz3p1eKFKr6tMvfeq&#10;9w6mNNcqVBq1PJSsb6DT2m9zlEXpqvVtowf9KQtFReme0f1muFo+rgfyLdWbr/k7lTooC+/+XLfS&#10;QYtjcQCV6ktcFsRV7aHGL5f55OTEbI3uP/Uptoz8WzPjd2dzy0jHcRzHcRzHcRzHcRzHcR4N/GOk&#10;4ziO4ziO4ziO4ziO4zgXQmMPwE37V7/6lZmZ/fKXv0yyrm7aQJmhKre+mZBhY2gjs9spuZKg/Gx6&#10;j7jKTRtuJmabu2kzkClTZg4Pc2AVjl0IcT0erpr2KpSJrZKx/pQZtIqj6qFMo0t6UW2u8u3qZteV&#10;Rrhx7ALXEWVWdWOk/mJfa4QpuEKlq2S76E+135AOYFH1Xb63DUp/qq9J/bXcT1fLr+pUoqsbb1f2&#10;96+k6+W5hOutDvxAONWmyn2D67qcl1HaPPfMpuE+y1QbQC8sU64kOCBBzedcN+V6gTw47uHhVQpR&#10;p9YPUT6FiqtkzN5edCOP/dHW9Feg+jrL8AxVcZna/cxq3ylRq6+6r/qzqhto96Fu859Cpa36mqJ0&#10;n6eUYdo6I+sR21XwthpdZcMm1HdO/QW+fipu8i+kuFx2Vd+Syx1T6qd90aD8XD5cc3+Jf+dcFsx/&#10;JBvGuqlwXAukp2SsF+XOtQvK1WrT9mDSXNhRf60UhP4W6C80/0KnHBfhpvw8FOmNsY1Gkuhwqnyo&#10;B8vUAUCplqK+SsZxUT6lg67l4zzmeEZRXFUPFRdXczpspYnXC7ItUemVylcLl/Mt1zeNI94uKB6Q&#10;1ZqvBKrvAr6nnhVdSc8UdknEAU8kK+ml67wx4INDYnr4PYo+YBQXY8jMbBj7HNy6zWhbJoHSnZIp&#10;N08VTqHCtZ/Dq3MU7qt3OfX+qd5Td2nns7MwlxqVRfUlRr134Fq9c6o0urJLXAV/nyjVowbKxfVV&#10;banKr3QFGcctlaV0z9bcL7VvTQeqvhgrHF79hlFu2mB/P483vMeofl8qE1+r31i8zZ16d8D1pz/9&#10;6ST7m7/+u3jP3bQdx3Ecx3Ecx3Ecx3Ecx3nEaOycLSPV11tYRqoDbNjqBF/RZ3S+BNJTX2D5qztW&#10;Y9WBLmzZB4tIXlFAuNYmzLFOyjISmxjHf8zWfNVm1Ff85Xt8zTJ8TVcr8lxflPVg75BCBJT+mNJ9&#10;biOEU6sgDMqvVlXYMnL5HsPpIj+Vb9+WaX1bRipUPRipvxhsGFeeGZUGU7qvdN8Vle5UWNJyOBVH&#10;gXKp8LX0oDeuG2SsvwWfjJFkq/ooyQ4ODpZvtVBxy+Typbkp/lVjgmXL4Tkczx+QcdnUKqAad4vY&#10;EdWqndJ3LT3Mz2quUKuKDOY8nqdHBctw1VeUjFH3N5aR5UjW8+qzSvUV1ddVP1BxmdJ9vqfqgXVM&#10;tirOB33lupVk7QMNuqWX1085PVW+7eH3g2VUXkrGtjJ741CPgbAwLbXBOlT74lq1m+ob/EybTEI7&#10;cLghDlPggzziPNSy0MHBFiRDODLeSpaiSsZxVTjQ7hurdQM1vah5Q4VTbaPy43kKIBSnAFnNukxZ&#10;xEHG1ogqrrIoRD1kPxD1YZReEKf1vh3nW373Qhx+LuB3gHp35TzUc0uh+oFqN8Wm4VT5VH/hsij9&#10;IhzXDdfcN8ueDklkw2H8bUWWLSrfrrKu789Kf6l8bBmJYonDFVUajLqv+o6qh+obCdLV9Cz03YHQ&#10;n4xLqPJBpt5V0M61cYIDbCaz/B5TyqsmA6V7tuY+ZOoeW1qqOQX1Vb+vOZyK2wftd/vVeqg6qbbH&#10;tTpgp0bfdSqh8tpFpt7Bd9GferdS4WoyUPvNgWuVHoN6cvn298PBqy0vMPFdCX23XZbwl38LwoGW&#10;w+Fa1UOVk+uG+xxXeW2hfJ/5zGeSDJaRxt823DLScRzHcRzHcRzHcRzHcZxHAf8Y6TiO4ziO4ziO&#10;4ziO4zjOhdDYObtpw9SVZb/73e/MzOynP/1pkt2+fdtsyZ0bJtGnx9k0GiapbAIPE9tTOvwG5qot&#10;N+3o0MKmpCgXh5tE122WqYMR4GbWknU8wEbJcK3cEHZhQAeI9EHJTNcqprrqnpLtQt/pwQ11HaX8&#10;1L2urkcKdW8k3LQZFUfJQK183REuKa3DYrajVPbt6Dc9NT5UmVmm7sMBjw82uYyU3KC3QbnCKJ2C&#10;0j0zswYupwKt94y6X8uvGyIN4ca2Db2Uj102Fup5hPtc5m6y4RDbcpTDdZXNF8G1Jh10svR+UEI9&#10;h9W2IUD1Bymj7R6aWFbVLtvI+B1pa/iwhkEcv/ScW9XyBcvEc0LpZRv6e74FVHroirzVT1fZKM5X&#10;tXCdZR3HQlf6agegxo8C+ap3ZkbJLhN9l2+OA1h6si3p5/dHHhOTuM9W5TW6M33Mfzy9DJLe+tFf&#10;Vzf3TtA2GarXlMaOuqfcZHeB55au4xPlUu+/KvwuzOa5vqW0a2UG+J7RF5wXdNB1vlYu1OrdWfWD&#10;rrK+Kb1bbUOprTZB9d2SC7V65vO8NByGNlzMKFx8v+f0sM0Bu3Org3MUGMscDulwPdAnvvjFLybZ&#10;f/rzv4hXZTftTVF66cruuTuO4ziO4ziO4ziO4ziO43SgsQuyjOQvpi+++KKZmf3sZz9Lso8++shs&#10;zWahZyerm4UyCMeWkfhqjANqGF49SCsKZMmgNuNWG5fCMrK1GiEOsFHWF+pLfF9f+Ze5CMtI9RVf&#10;yRSqTS8T+SAFlpXrVrqvVg9K4a1ynwyCWpv8L6PSUDJVvu0I6cwGvFqHtLnNN5O122N9uLosoiy/&#10;eJUIFmsdZa0DjwrhWhvOoxFFuIUp/V0etKUC6sHl7SabRUsPdcAJh8sWyyq9VWoHUamxcG6QFWSe&#10;T/tpWzU/bw7pcY7V7PW63YS+LW/S+GjyOEFbqjatPXN1f15Fpa1ki3gIQSNtW1ZRZWJq97uRyzkc&#10;hAPuFiRr4jy0oH56kbL2fBDnAfFsU/pWMqa/51sgvcuRDCXYRoZDaGrhSjKmn/H2YOC2LL0z9zMm&#10;LoZeyspWzINu89VFwlaQ8+TZ0UO9O4zvbpD+4nuBmF4eGNDfTMxVqv5Kpugaritdxyejns19lwuw&#10;V5EqC1D3lKxXq9cluuqlpOea5aFKr0TflrSb5l+jVt9N4XeDXSwj00FtPD5iX2QdoPxsGYlrTk/l&#10;q/piV8vIP//hfzYzs6ahZ4dbRjqO4ziO4ziO4ziO4ziO8yjgHyMdx3Ecx3Ecx3Ecx3Ecx7kQGjtn&#10;N21sxsmyl156yWzJTfvDDz80WzKJhcnn5GzVHLl14Ew0JWaTYpimsrsATF3vnxwnGfJQLtmT6F5l&#10;a1y3k5v2GW2SKw6bKJlVK1nfpsxt98Tdvz8r8/VamUv3L7ubtnKDKdXHKveVKXMpvK25P8DWArRJ&#10;Lrx9VXiFCqfKtw1zuE2Oc39JsqoL9XpZb27aySxdbeJbiVuQtfvLarjsfrwaV8oanlP6aZudIdfK&#10;PGdz2VCPzWW5+2VZySVbu3MTsU1VX2dK90v3dqWv8QbU/Lw5PE76ddPuZ76nrVbitdqiQrWb0g/L&#10;lFurSgeoewPuu3iPEOVjVDoK5Z6zMbQ1RWPxHY3at+RCfREynl/mc96m4vLSeteMTb2NbD4N7VsL&#10;V5IxXbcd6Eo/4zej+nNpLKh3ZiW7rJTqtg3pfagHNzvr63lE4xcvpXyo0i700b68tRHctPvSX5/j&#10;g3+DQn+1/lO6X7q3DeoAG+4/qq1QBo4LmQq/HaEMfKidopSfuqdkfcNtpNpLzXlAvbswKk4Jlf9l&#10;otK8RVTdam7aSvdIR7lp75MbudI90lZu2nxYEsKpscX1wPc2DodvV1/60peS7Ic//HMzfnZYP/Pf&#10;Ls+O3XN3HMdxHMdxHMdxHMdxHMfpQGPnbBmJDTpZ9uqrr5otWUa+9957ZmtWlaa0h2qyWiQryLN4&#10;cA0fJDOjA2kAviDfPbqfZCgXx8X1GWWsLCOxYo+VbLO8Isj1VV/T1VdyyPpeyW6s301eu6JWHpSs&#10;b/rOQx1gw5TyU/dqqwcqDuB7aVWIDmlaH/PiSRYvQ17dLde9CyX9bAQsc+Y83lbnn03h8Vsa53VZ&#10;aNf26i6uoQO+92Bkw2GU9dC2RrpQOmFK9xdkhlEbv0D1KyVTz6hdaB2AlljV88XKMos59NdPvfvR&#10;H60QG57TuR5NgzxU3bIsd6EsGwxQ39W47e6wXtbKY3Ya7tA7Se6Tq7K2hSfqsRpOWQl3lS2Sfsxm&#10;E1z30S59kcs8SAqmNhdzhJIt37Oe+p/yuOmL2vvBpgyprfug7/dTNf+VdKranFGyy0SpbtvAv4/6&#10;oA/9sbWzDWP/6+n9oPfxES3/lVXxNvTRvphfJuIA1lr6pfvKCnkXOC81/6q+hDgcF9cq/HaEPtLS&#10;xYb9T5Wlj2fHeaLKzKg2Wr7H9H1ATM1yc1MW/O1FUBoLCtYByqranMMhD9YVnpEHe9m6Mb8T5jIN&#10;49y4R+H29kI6LEO40Sjngarl91Wz0Shcz8hbchHfO7/0pS8n2Q9/+MN4RXVzy0jHcRzHcRzHcRzH&#10;cRzHcR4F/GOk4ziO4ziO4ziO4ziO4zgXQmPn7KatXDpee+01syU37XfeecdsySQW5q+zaTZrTS7U&#10;0TWbr1ub/QpzUXjuHR+vHmAzJXN4uIBzHpApN+22eXNIT5mq12TnRdP0a2rNlMygS/fOk77zZZdP&#10;RSk/dU/1TUbFAS3Xhvh32HInvEyEes7oAJZFD74wJf1sRPSFyYejWC/rMzVXBDXmSzJZX3HQw4OS&#10;NWjfHtqWUTphivepTdG+NXdtqWdBrX03RbpOCT1fqIzIel699+Dg/hfHMR8eV6qbkLW2QtghHA6L&#10;a1oH2EQ37Vb3Qp/cXqbcyLvLMni+zXt2592NrL90KNsWu9WrMS3H2w6gzSuvCZ1RZd4FPkypD/qe&#10;/0pu2jVdqGdA7f3qQVOr06bw76M+6Kd8NCdG18GW6/YO9DF+uYZw0+6LPvsfzyl4pVHto2SKPnTH&#10;qANs1O9cRo1tXPenu5CO+m1eo6RLNVddJvrbImq1LS8jY/F9iVF9TZHeIam+yk1b6QX3cXiMmdl+&#10;dKceD3P5EG44zPMNtrhSstEop4ciXLlyLclGo/XpTaf8fhzK+uUvfyXJ4KYtdoHYiV3G72V6+3Qc&#10;x3Ecx3Ecx3Ecx3Ec52NMY+dgGcmozT/ffPNNMzP76U9/mmRvv/222dIXbMTlDZqxMsEH2OCarRvx&#10;hZY3AMaqEFs8pnBkVYn7yjKSV0ZgGdkmpKeOYGcZrtXKA+fbB4NB/sJ+XnRdeVAoHeyC6nO7oFYP&#10;SvWxyn21elAKb5X7tH9tka56LuW1DXqcbE/f5WtbRu5OzXKkazvA8mohrNUePFSHBu272q93oaan&#10;0v1Wmy7Wr57W+pK63/f8UqjGpQAbYPdFqd22IR9Wk+mah2pfFVeFA6V7Zma2CONj0NJjKHPtsBol&#10;y4+PcriuMlguXVYWeAEkyyqMQR6LypJBjdWTk5Nl0U7Me17TV2XehSYehNYXfZdPWWthTFXHVoTH&#10;rBq/H2eGAz4kYXf6aN/WQYUDtGE/z5G+23cQD/jcwvBa0of1HCwiGxz+U0GNk66yXahZjam2UmMb&#10;1+q30XaEdDi99rN2PX3rqATnpfRXYhv9dU37vOj728ZQzFWq/ZSuGNUn1TuG0p+yjMRhNnvklYr3&#10;Ez7opvTOwr8jIbt69WqS7e+HeZ+tYRGOn6mQfeUr2TLyz/7sz8zMbDop95dNqfW/Eqst6TiO4ziO&#10;4ziO4ziO4ziOcw74x0jHcRzHcRzHcRzHcRzHcS6Exs7ZTVuZv7711ltmSwfYvPHGGyvhYH56epZN&#10;P2F+yqbwkLGJKO6fTFZdrZWb9hn5gis37STjfOcxziznu4guMWzOizzah9+smpEjjnJb2YVFzwfY&#10;lMyc11G634dbCLOLqbBiMGA3z1DWUn2scl+VrxTe1t4P6fDG4MrjWJmWKxnoqz3gFdG03Ix3T1vr&#10;YhtWx2Af1Ny0FbpO0eR+Sjq7LC7b53iATak9VL9VMmYxh86y7rS+A6V71uP4SPTcprXyd4Ladz6P&#10;z8Ge2rcXaKLDAW180FjJ5Yn1o95PSv2vplvc50NDmuie3T5IBG2+KsM7BMs4XN6CYDXuNrL5IL6z&#10;JMmDhw8AsriFDh9gk/RMY7Ek43br21VshoPQxHYBDwr0uXDd7/tk32CM1sZlV0rj9+NI327afcBu&#10;2piuWq7bDxh2ye7bTbuP/odHGb/Pq1RL40Pd6/vdRbmwqt+0TGme7u23b+xrbR2salDpSMmAOpB3&#10;Fzgv9c5S0p+aL09Pw2F56yjVTcEuxX3A2+vtAsbqXPQXVUelKxVOuUarPs7gPtymjVy292mLvOEg&#10;6JL7kHLTxn12+4aM4x4eHq6EU+MIcb72ta8l2Z/+6Z+ancO70C5zX78zk+M4juM4juM4juM4juM4&#10;zhoauyDLSAaH1XS1jDw+WbVk5C+wSoYv8LxZOawkefUAcZRl5Okpy0I6pxOybowb08/OcnpqdQjX&#10;/LVaWXMi7jaWVZr4rVlY9u2CalMlY0r32/WFPricm8lmM+7O68PVZYHROK945HpwfbCyz3FRhtVw&#10;83kuX1bLariu6c1iPwyS1ZUiUFtxA72tnkaLr1HrAKXd0y71pc0Ibb4gy+Y+rL9q+iutzLVkcVl8&#10;OuH0VuM8GKgvDfo9wKa0ulbqt9a6TzojiznQWJxz2Foj9le2wEpWi2wJWojbWUbkTepXy7kNql9t&#10;TtbBfIHnL88tyIPbo5ssN2E5XFmWGTZhfunLMlJZZ5R0qu5xKw/j7Va3EuUqlZnpwzqDrZROJsdR&#10;lvNNlgdUtYuU8VyC4aEOAFJWpErG6TUN3jdW0+sq4zJjuiq3WndK819neL6C3tQ8tIUsjbNKuKKs&#10;Ap6hamzV6EV/ArZSw1DZRmbx/a8WriTT71FKtjlq/tsU9taZxvZg2S7U3q+6wM0xjM/zHl79zLbs&#10;s8ugzSfUFrkf5PrnQ1lYJ0HPeZ7LsvbQwD+rcbvKuK7q+aWeZeqZi+s++h4zGq32lQGXeUPZlCz7&#10;IOPW7ioDfKhOH/pTfa8mU/cBtwf6H4+TTWVD+k1bCleTgZYlY7yv6qZkDGTqMBjVxxmUQVlGHo4O&#10;criYnrK+ZBnSgeUjy7g9cJgNW0bigwKHg3Xr1772jSTDATanxz0f5rfDs3d1pDqO4ziO4ziO4ziO&#10;4ziO45wD/jHScRzHcRzHcRzHcRzHcZwLobFzcNNmU02YvbJpPQ6w+cUvfpFkcN3muDA1XfBm3NEM&#10;lTfePD4ObkbTKZl4D0I43jAVLttncUN0lt2/fz/JkN4ZuWTPZiEddgGG7JRcvFF+dcCOMvFlveCa&#10;48J8V5n2svmwclXH5XiUzX3x/VmZLSsZA5mqB1OKW2e9i0FX94SaTMVVsiQh0+2s3XJcJUNsPhAH&#10;LmVs3ZzdzFbTY70MISP3SXWAkmqvUpuXwm8mQ/lX3bRVvgz6ca0efcBu2iW9KBkDGZvIl8Kp9FR4&#10;nnOWw6nwSmcsU6b0KpzStwp3cGV1k2sVTsmW79kaN1QVV8mW75mZzeJ82opbcDUc0NQzaEJZ2HUb&#10;cXdx5261/TDmIdpSyWr17ZtJdOOt1Q2yml6wkTdvKTGPl9j6JARYjZvyYL3EurcPytoeNT42paWC&#10;+L6h+m6N0jjvi0l8LrEbJR5fykW0JoMrlnJNnbMzc0HG7MUBySrAFiZttYR/+H0Ralay2tYBSqac&#10;7fA+ptq31pdU+3btGyUW7NPWqG00MFY2l6kDlLrK2u9DgTSXiHvboPTXVQbYDX8Yn0fcT/HOIPtu&#10;/O1hZjZAfxGyvsYHklEHsKh3DEbJSodMqPAqD9bfJPbFuRgfqg1UekrGqHRKMj4g63C4eoCNigtK&#10;92yNq/FynOX/l2XqAJt8l8cJ6tFNxr8f1O8MhMtjN8s43Cw+u1vbjK02y8aott0GTH/CS7vl7oux&#10;pdyCeaxBNqKXw03jtsLFth6QUI1f1U+AuscydR+U7hn1v5lo3671VbKDvezKXEqvq4y/i6BO6pnL&#10;31kQRx0kw67R6juL0hvCsbv03jh+t6HwB6MgY3duuFCPaSuzdIANHR4E2ZR+qz7++ONmZnZKhzQf&#10;Xouu25QH5vOvfuOPk+zPvv8DMzNb0OHQrN8HgRiqjuM4juM4juM4juM4juM4/dPYA7CMhBUkW0a+&#10;+eabZssrLfGr8owsGWE5wZaROJAG1hVGX87bFpTBCvKju3eSDFaIpyd5NRBfkqeUIMLxquEk3ocl&#10;pVGZW5vpwwKELDewwALLGzOyKBHhYE1iZjYchbTzinLOo6WDqIRBk+O2LQ4hi+lVVh8hU5ZLjIoL&#10;1L35nKxhIiocU7qvylcKb2vuL6L1xf3TvMlrWvWhNlLtBmsebiPI9vfIUjXKuN2SJVAlPayqDVh/&#10;yTKS+p9YAVWWlpCpVVFlqapkrfWNqL/RONd3Ueh/alVPyfpmRHOTWh1S42P5HsOHZgEVTo03FY7B&#10;fbVqB1or7MLCVI2Pkr6V3lvWGqlJee5GuVZlfMCECoc+pA6iUHFr4a7sXzGztjWEsowsWfuxbHIW&#10;0q5ZAKq4KRxZyuBQNNUfaqg26u8AtMDePvrLahuxrOvBIDgYrmtbqjyGLSuleK+Sb1dZ13p0le2P&#10;sEpN4WL/m5N1aLLspH41iH2IrRZR37YlY+z3W8iOJ/H5ofppzzK2hlVjUMlsEvTBm/1DL6wr1I11&#10;qvQMmdKLao/WwRsi7ii+m3FctFEtPVUPlYeKW5SlQ8UsWYXOk4Wk2QD15bJ0lDXQqQgHiymW6bhJ&#10;ZEOD5WEm9qCtZE2cC1W4Gc2TXeNOhLeJeq4q1HMd1jcqbu35q+IMuLCQxb9KBwsqiwo3jPdV3K7h&#10;ZtS+R/GAz5ZlqagbUM9BJVOo9JSM3/OaaMnIzw/Vx5VM9fFrh9dWZMvjA/+vk2F84NDVNlx/VKQf&#10;WbYgL8tw2FnDhwmhvlSPTWV4t2KZCleToS3zs5fal8Kp3+ZIj3/DQ9b6fb1hXBVuTl6VdDeh+q6S&#10;AX63L4Ur3TMa08Px6m8FppSOusffY3qB3qOVdyjgOQO/ndRhNfydCpaO6mAa5anK6Y1iua4ekHVj&#10;lHG4sbDS3B/Hw2/i7xajfE9Jf7du3TJbOnz5yvUw94zJAhXfqb7xjXyAzQ+++z0zM5se8/tJunwg&#10;qP7vOI7jOI7jOI7jOI7jOI7TO42dg2UkfxFXR5e/8847ZkuWkW+88YbZ0ldtpDOJezPaGgtFyLCP&#10;kFE6R0dHSXbnXrj+6KOPkgzpnJzl9PD1nldpUr60NIK9QSa0tyQ2MRrQ3hKD+EW8JsPH+6tXw9ft&#10;cD8Ih3FfsXAd6sn1xSoXL0ZAf43xnm6r35/V6uPyPYa/4qv7oHTPOtwHKpySAe5rpXCle2Z51WXK&#10;Ky3JgoH1GO7XLAWVNSLCKWvEWh6wjBxzH0J6HVfmlOXm8VFYyWaZCldNLzLeP0jXc7HnFtpBWQAo&#10;Wd/sj1b3PFRU+0ukFm7T8caribjft2UkUPqWeqdltL2D2L7oF9z/hIyto5TFFPpQLVwpD5bN0jye&#10;ZSXrN2Wxx+HGY2HpFuOy9ZayJ1GW6dlSJbelaleFaptS+3Ynp5ssfUmnyvpN6V6FOzwI+9rU2ldZ&#10;lkKG/XLNzOZTXK+2xzYy1eYqXEnGVjbplYHr0dHKZhjry7JFrG8tbmdZ3DOtZQFYqFtNtov+ELeh&#10;PR6nwhJZ6UXVDXrubrFXlqm4o+jdwnl0zbdrPTaVmZFlZCoDlQ/jjevbUaYsN7vKcnpJZAPMu/S+&#10;g+HN4brKsFfZNjKVHqa1rpZ9jJrH1Z6MKp1SHi3LPrWPpKgHZFwPFW4cf2vUwimZ0mnakzaLynUj&#10;nSn98Z76QKWjQDien7EnbetsgliB1t6r8TbLEG5O6U1g+V8Ih/9b4Wjo4PYJvfvlKHmc5EjdZF1/&#10;Z6hwSjaI++AFUF8Ot5lM/aZV4WoyWDjfvX03yQYinLL6RHrtLhX+2SOLM5WvSk/JEHfQsjyEnlsZ&#10;r5UpapaHKh0lA2puKYW3yv0D/FboiSmNWcxXvGermmeUFeTy7yqj92js62j0bYHDqfSGsalv3CTr&#10;xjhWeG9JWEHyb9C0j2R8LzMqC7/b37x502zJgxeWka3fALFu3/zmN5Po2WefNTOzs/v5WdT66fIA&#10;4JHvOI7jOI7jOI7jOI7jOI5zbvjHSMdxHMdxHMdxHMdxHMdxLoTGztlNG+av7Dr7/vvvmy25ab/2&#10;2mtmSya2iHs2zabH6XCZlql+CMcm/Sdn4f6HH36YZLejyfb772fZBAfYRNN6o7Rb1sbC3XwYzWif&#10;/MRTFAzh2LQXOsgyWPQql92zWPZwPxRCpTcYsLs0Cpu/L2cT5SRqu9ZGlCuEknWlFFfdU26FKpyS&#10;KdjVvxSndM/Mspt2PDTJLLtU1NwJctKcRwg3b5m+r8ZVMpXeIF6PqCy4u4ub9i7hWptDRxmbr3Ox&#10;gDLr7yrrg4NoKl+ja/48hylUv1MyoLZFWP7LcDmVm0IJFVfRCpc2kebwQcauTyUZxx0ll4V+0stF&#10;zbIhXANFF56Sm7aSIS42cTczG8Cti9KDjMPluEnUef5TqDbi8dYHeT4t67SrbJzG22r7sgxzbFsV&#10;6Pckmq6WT6XXVTbBgS6VcF1l2GJFuQGye19y3eM+KWTzWF/lBriNDI8j1Z+3kdksXNfClcYM+wwt&#10;YnqtviHq0VXW1d2yJOO4w/gOV8tDyVR6yW25Eq4ka+lqFt+f2YV6B9ScA9Q9JWPyu0U/81YpP3VP&#10;yZgmbos0a43zQC2uojQ/q/SUjM87wnugCtdV1hUVtyobww16NVxX+HmoDqgA3fPIaezT76hlaump&#10;+8oNf1twiKaZfnfeFFVeRt1XMuiv1BbbcO/evWXRTlzdW3UL5tGH0sOtuyabkhs0ZFulF+fiYzqg&#10;CG7G/MhI0zn9ZhSPyM7huuYB5rR9HRBnrbXcuSHjcJg7T+7nbfNUuE1lM3bTFgfYKJl6t4as1p/x&#10;/Yddt3EgGf6amY32w/2Tk9yfD68EF//r168n2c1r4fqQtjJLv+e5v8RDaq9cyW7fV6/G7Y4o3LUb&#10;Ib2Wy/heKMu3v/3tJPv6179uZmZnR7QFmPg2dJE82Nwdx3Ecx3Ecx3Ecx3Ecx3lkaOwcLCMVbFEI&#10;a0W2jHzllVfMliwe8XWXjy4/jdccDiur/FX7zp3wRfrdd4MVppnZBx/eNjOzjz4Kf83MmnS0eraO&#10;yke65y/d+3Hj1YOD/GU6WbQsct2UZeRoFGTKklFtCsxxlWUkPnqr9NT35XYeq6iVghJ6pSxTSk/d&#10;K60U25o4QN1TlmkqHKPuw7JvQUsyaTN2YVKlrAeVbDQkS7xCOCXjfFHiOe1ZnGrBbY6+0VHWtE1z&#10;zMysbXy2Pi7LYLExGNJKFXRKfajWn5bZNHyN2gE2m+a3aXgz3f8A31u2iFTxlG5ZVotTQoXTK/ah&#10;D/FhMHlu4s60Gi7PxavhlKyWxx5Wx2kcDzC2xHLrjC2hY9JzPogCB+yQpVFaVaT01OEPKV8qXz6A&#10;bbWda6j27Ru16bg6pKSrLFv+k/6idRkfAFQ6ZKgVF8mx5RfaYwuZOnBGhdtU1v1wjyxTfU3JVNyu&#10;Mpz/UwvXVYYxUwtXGjOtPiQOKCqlV5OVdM/jvGvcYTzARqVXi6tkfbQvH9DRxAMgB61xtD2luaZ0&#10;z/h+amce5/1QKkPpntF9fqadkvVSF9Tzl2ELmi6oNJhhtKThR5mK01Wmnj0qXOnZw/rD+3jlZ0hn&#10;+ACILqj6sGUYnr8DeslVdVIyxf3795dFGwNvk4YOLu2DWh1K99W9tiXZ7vOLaqttSO07W21TziHV&#10;iMds/KvC7VPfm++Q3iz+c0xen/htxOF2yaNrOJUH9Dem34K42sbSErIRHbaqLDc3lXH/m8V6KMvI&#10;2pyMfnf7dv42BAtnPhQI17VvDCjfYpTzwnv0jZv5gOJbNx8zM7PHooWkkaceDsExs/xNgIq+vx8s&#10;LfnzCSwjWQeHV8M3q+9//3tJ9sUv/mEIl96trP1N4wHwYHN3HMdxHMdxHMdxHMdxHOeRwT9GOo7j&#10;OI7jOI7jOI7jOI5zITR2Dm7abK4Kc1HepB+msOym/dJLL5ktu2mPgkkvm8niYJr2QTchHMf98KM7&#10;ZkuH1dy9G1y3B+SSDbdr3lT06pVwvUfuaSj/ILrkMOzijbKw6zGulTuyMhnm+kKXKj3l1tfZzL3i&#10;YluSDditphBOuftyOOzTOp1QWyLKDunVwnVNL92m6sIlqqbn2n2g2k31EwVcssYD6n9w0xJ9gym5&#10;2BwfHy+LJCous2hCu+4fZAXOohtczWxegXrUNhnelDG5DpRQelTw5sZ9cHSUN31e7i+qTEq3LOvq&#10;5tS1XYZ7wV2gL/pu31lMT+lKoerNslL7qjyUrEX0a62NWYVq3771p9wolY4UKpyqW6k/Myq9QTrg&#10;pB/UgUK7oNw8VT0USh+85c22sBtl0/F505Wu/a+rDibxfajmhqpQ+iuVT6WrZIx6Xqt81Vitpb0t&#10;7KY9wPzX2mtle0plVveUjO0gWu9hPaDzC6h7SsZM474NrTGzQ/u2D9+so9LgsQA37RoqHcWm80st&#10;3XQ/HXRn+dAd1mkMxjK4esId1NaE65oewjHJlZPdjBGJ/CLT8GFfSRFuhC21CuGqvz0iXO/c/7i9&#10;UahuMrUtmJJx3LwNTpbBpb0196FuNFCwxVVX2cn9kxWZCleT5bJkkXJSzofKlWWIe9Y60KVbegjH&#10;wwQHuQ0O8rt43m6jrPtSu03ot3QpnJK15uRYj9F8tc1r5VMy5DFrvautpreLLP+25PZYlam4kF25&#10;kl2op9GFng8UPjkJv8WOjnI/vXcvfGu6fz//bj4+DeEG+3kuxWs0//66ehi+P926fiPJbsZvUdeu&#10;5O9Pe/FbGNcCBxnz++r16+FQG/6GdP1mSPtP//QHSfb5z/9evCIduJu24ziO4ziO4ziO4ziO4ziP&#10;Ao2ds2UkLBjZmuTOnfAlmS0jX3zxRTPaNNTMbBSPJJ+c5a/9x3Flgo90bx0IEjk5CV+Gj4/zF+xJ&#10;/Cp/7Vr+Cr2/FzaT3qdNpVFWPkAkr6avfr/l1QjUnVeMSlYfSqYsb5TVjJIxqiylVYGuMrXK0Lae&#10;WY2rD9g5n/T6iouVquPT0yTj1d1lVBswuF+zfFXtK4mrxlf2w2qImaWV31rfKK3iq/CMWgmXsqjn&#10;tmVkWGXi8CVLFVWPUvhtGHW0bFFlUfAc1jfLfUOVQ7Upy7paRhahMTuhjaqBKldX1ObQuwDLL144&#10;74rSc6l9a/XGfbZsGccDzlRUlZ4ca0K2G5zv6vgAqnw1MH67jqdafx4Ji5JdUJZuu4D3GKZreym9&#10;KNmm8Fg4PgnvSNuMD4WqW0mm7vH4mOGAJ94QvxBX9SuWlSzTVHqMuq/6i8pXlVnJ+oAtIy2Ot9VS&#10;bkeprKV7tuZ+thLrp4QqD1C6Z3Sfx8JAWAqWxiDnsekBClsR0+MxA7ZJV8VRMoUKh/GBQ1nMzIaw&#10;ZGRryVj+GVtBxjHPsulpeH9utVG8rdJTMiaPX36vjGWuHI6nDmg7PcX7QZatHsZW/j2Cuk3luxCP&#10;k9X0SrL2qzP6JrfZatySpdtQ/LYckIUVDmXpKhuR52EpXE2GskynucKw9lP1VTJVXz40VoUr6apl&#10;sRfLPKE+gt9L/G6drHW5fDGcOlQ0WeWSTIWr5dHAmpO+vUBWi6tkyHdG7aHK0lWWDpWthRNlKXlf&#10;3o0HHxuFY0/QIQ4jJtlsHt4nztK4NzuNVpXvfPAeycJ3hMU063QY87hGhyVfuxqurx5k2d449DtY&#10;SJqZNVEH+yS7cj1YdsKC08zs1q1bZmb2wz//syR7+lOfNjOel8wtIx3HcRzHcRzHcRzHcRzHeTTw&#10;j5GO4ziO4ziO4ziO4ziO41wIjT0AN+27d++aLblpv/DCC2ZLLjSjcTgYgU2tT6fBFHZB31EP4kEz&#10;4xjezKyJNrZ84MxoP7gnzqZksouykrl53K+6ZVaNcHt7fKhNiMNuF8o9Z1OZckNV7g8qbpuQTmtD&#10;/vaOvlWUSwm7GQOdf6Z0f39fHIDBJsM4NIZPkkE9KBzMltmtf9O40lR5TK7bsd/xRtjoJsnbwiy5&#10;c7NMhWuinTZvQg6ZygOu2cZtQ2bf0DO7Eyg3ELgTcFeDTLm5KzeGuiyM5cEoy2ZNHN/URNh4WLle&#10;DKndYJq/mGYdKBeNrrLkasKuDXDH4P4S81UyHBjEMvbsSQceUbhNZSrfJCO/I8Sds3Kjvw/LhnFO&#10;zBtm57hKpvLgZh7GvtZ2m4plofSUDO1bC1eSJZeNdeFi+6KfcTiWoSycHtyGqnkUyqJkPA8v4Iq1&#10;hV6waTvLUOZa3KIsScwsbm+i2pfrpsqsZKrMKhzymC7IrTY9m3O7jQY4MIDyQPm2kE1O41YSlXBd&#10;ZdhGhsegcu/L8zOlF+fiPIfznF2O21V2OgvXSve7yGrjDf1AyRYk22tC+3KbQ3/KjZJ1pfSXt9VZ&#10;1YtKj8OpdsvP2nK7Ib15dOuyNfVQeaiydJUl97pKuK6yUvm66y+Dd3X57rUF6p0VlO7ZmvuTWZwP&#10;yN1Xvb8jbs1NG+/jpXfiGjTt2jy+/6n0tpF1fb9XOlAgPfV7RcVVLu0swwE7Km5XGYPfnKrtmdJ9&#10;vlfatmHd/+tkU3rf59G2Leq3pULVtSWL833Dbrc90LV8XZkLN3dVN6Z0n8tXCle6Z5aPvpnTu42K&#10;UUpH3VNjR1G6x9QO91TpKBnou315uz41fkqy0j2jb1e8bRTqxuEg43DYXoEfaTjIcHqSt32bx+9Z&#10;vN3BOD5nxq3ihTywvYWZpWftPn2fuHYtHIhz7zi7mz/++ONmZvbn/+mHSfbUJ582M7MFH37W0/N3&#10;Wx5s7o7jOI7jOI7jOI7jOI7jPDI0Zma//vd/W/8pewvUl3H+Ig4ryX/4h39IsjfffNNs6Yvznbv3&#10;zcxaq6nDvWBFd7AfvgCbmR3Gw2f297PV4jBu+NmyiAODfIADyspFTjL6Vpu/puf0sOqNAwjMzBZp&#10;k9xVHTBIb6uDSyJdw80XeaVTHY6DlUFuI6w+cj2wwnntWtgk1Wg1ANapRuncu5e/zuM+h4OFLMuy&#10;XlYt+1qHy8RVgdamwEKW1xNZz6gTf4uPK32cR/pLsrhS1FqhiCsZI1plgEyF41Vt7GCr4vKG/ZNo&#10;rsub30LPe7QyArOZdn+GDnJZBsiD8oVsFi1ljOJyenOYDrcOuUAbkU7jJSyIzSxZB7EFYLIYItOr&#10;ZFkkZGwpWLIorMpivgvKAwuBydrKsmWnKjMbgsziKufeKFv6qnxLOlBlVju1K8tIyGqWkcp6K+Ur&#10;rCCVjLswxioPuwb/UHcoydLm3WY2x2o7hRvgH5JhaM/Z8gZWfCQbjmGZlmW45HxVHkPMByJfjot6&#10;1PLIt7NsPAxx2aAC/a9lTYdhwtac0QqSrY9h2Tfay+MEfWMyo8OzYltyXORxFldsjcrC7Qtd1fSn&#10;2nc/ejBMZjmPWbRW43DQPcvQvrNorWRmNkL/o1XyAQobdWtmNk4WvJRe7GtnVBaEm7AFWwzHi8cI&#10;19D8hnynNDFM45w8xG7lZjYcrpYZ826rHnjeUNxpegbwKEQ9u8lYp+P43jSjMmMMTkkH4lEqx8ck&#10;buSuxkdtTKdwVOY9WK6TXubx2ci6Qt34tSh5yJBVG+IqvbRfqdbLOC6ejVwW5JGflSbjonycB+Jy&#10;mRGO01P9ZTQKuhrSO8Hp6XG8Yl1B6auymnUjZMrqU4XT6ZEkWr6yB496/1SWKoDfo9UBRV3flZFf&#10;65EbDwjgmuHdi/NS+aJOXDeE4zKh/CzDtbJ2aki2F9u89V4pqP0mAafxwMaWR1WED29DerVwfPgM&#10;6FoWheobygJVWTGpfoB3dO5XuK61keqTKN8uoP819DsIMqU7VW9FzTKtFFfdG7V+A4S0a/outRVT&#10;kqm4KrzRb5k+wNhgVB27osqsZEzpvrLKZVRcJQNqri2Ft8r92thQcZUMwFN2HZu2jaovs2l6fOAt&#10;ntMD9m7EeyzXMcoGrXeHcJ/neDzX6fUzeV0M+d0/9okf/ehHSfbMM8+YmdmEx4dbRjqO4ziO4ziO&#10;4ziO4ziO8yjgHyMdx3Ecx3Ecx3Ecx3Ecx7kQGjtnN22YtbILw95ecJv7x3/8xyR7/fXXzZbMYO/f&#10;D2aoxyfZtQxu2lf3rybZwdXgsn1wENy1jVwH2CwYbtfsxgsXAmycbmY2S+Unk1y42JKLKNxUoseV&#10;mVk+BIQ3Ho7JKJfdmnsu4rY2rO4sCya4IzIVhvkuhzs+C6bn80luo0F0c+cNbJHH0V1yv4665zKf&#10;RTPjPVIM0uN8m+j+kg51IB2wruDKzHFzu2WhkindK10pF+o53Dfm7IYS20i4Iuwi62pez24WcNki&#10;D77kKqH6hup/SlbT8xTm5h3zaJu2o/xc6M1kNTf8rjKMVe5/6O5DdtPGEBAu3mxJj82ocWCFmeVD&#10;NUTcmkzFxUFL2H4iHbxkORwf/gAXdCVrHWYV46r0lIzd2NoHHq1HuTgomXKRUmMH8PMG42NOstEe&#10;DsCgekTUs4rHonLNqrk6LaPybRH7Ic/TyfWdXWdTtjl/hOPpAwd08PYICDed8uEE4f6QXJmRBz+v&#10;2wc81VFtxOD5357LVnVaSwdgzlmQywnS4zRUW6p5FeHYZUeVD+8Wau6ek2sitthgd0bE4b6B/FiG&#10;cJyHKsumcI/E1i28GXwaR5SX6sdKp6oeoGt7MNiapGt/YFR6fR+Aoeqr8lWoeQ3pcZvjPreHcilD&#10;3YbU104nJ2aW3wd3RbnldiXXk/tz+Nt65orxgTmJ663GR98scFAldQPMNVN2m4/vzxxuHN+B4ept&#10;ZjY9i66FPN/jvYld82PVeS6BjPUyar0PtVF9tybDdkzKpZKfCygD9wfIVLiW/qKsNh8ANSeyTLn+&#10;KlTaSc+VeVXFRX4cV+ltW+bUr5P+2M0zynjHBCVLfahjXBWOZaA96lbbVKF0pvqDasvUl8Rcq8Kr&#10;Mu8CH+5Uq2cXeLuFBHXDtNWJkOUtTbIsbXFUCVdLL2031DrABnomUUGmtvHicGr7MBWuJGu9+Bby&#10;7SrLW7hkmQqnZKp8rT6C7VeyJLlps+s2flQ29O6PQ+im8VuN0ZYBQxrA+PbC7/54v/+Lv/iLJPv0&#10;M581y1ldCs7vCe44juM4juM4juM4juM4jkM0dg6WkQxWsXhFAZYR//N//s8ke+2118yWVktO40bo&#10;d++Eg2zMzEbRMvLKQbaM3I8HoOzv54MjsFrXsigQq9BzrAaolSBevY0ytvxKB6sMeIUnftVOkvwt&#10;fUD5NrFcfKQ7djGf08qv+g4Pqx+VR0sWV8L5a/r+YdD9mFYzT+IX9uOjoxXZhNoNx9VzHteuXzdb&#10;CjeIK4NPP/XUiuw+HWozHIWy8IEf2QKVcsFqMVs8osZCxnFLq38qXEsW2386ybI5H9CyhFopU7La&#10;yqmKoxjElaX5Im/iiz6p+hrLZH+Jf0cta2JckJ5xzUtBGFtZQpbIFC7CB93kYlGZ0W4tfYd08gEO&#10;Wbac8zqZSo9XBHFoAA6OYBmnh1U9XkmDTOWhyqJW0lS4kq7aXSX8wwca5DxyZvmAoizLeXCh1ufB&#10;pPYlqw5FqV/zPWUZWbKaYJR1wyDOdaofsgxp8zND5avKp8qlZLIMyRKK01ttD9WW6oAOjA8+9AT9&#10;WR2owXGRB1u24Fkqyy5kCtYF0qvpR1lLJMsvHhNxDKoDCGrtq8oAGceV/UpYZSl9lCwjGehclbnl&#10;4SHy2BS2UkIeXENlaVTKV40F1pnSn0JaZEaLM85D6R6ofLns6vmLtFV/UJR0YWvSUXmocOgHXE6l&#10;U9XH0/iInihmZqfxcCZu811Q80FJH7X5NM1XZBmJ+zymSwctqjbtWj4mjX2eE+Nl9pjKFk0Ttk5F&#10;380SG8MKl8snwkFDLEMeKhwDS8v2b5P1fa0mU5a5y/cYNf/Be4ZR7cFxSxbLqv1UegxkKr0WsUrq&#10;ucBxkZ7Ki8MpvW0Kfm/y+RKdPbpEuOwMk4UlmfKOYhl6JY9FaKCmb6VHpVOg7tXiKlkfqEOqtiHp&#10;UlhubnOwJWR8VlgpXOc8Wp6RUdbRo4sPBt1U1jUPa3lloS/y+It5tB5+68MpmYrbVcaS9viJxAYb&#10;InuScXhYRk5Og5eD8WFK5PGA72wty8j4LsCWkU8//XS4YJ0+YC5PSRzHcRzHcRzHcRzHcRzH+Vjj&#10;HyMdx3Ecx3Ecx3Ecx3Ecx7kQGjtnN224dBwfh8NozMwOolv1T37ykyR75ZVXzNj01JI3Q9tNO7r2&#10;7o9DGmZmewfBzRcbsZtl19SW4Ww03YabuK0xQWerYZDdffNNWKPz4RBwnVVm4sqUv+aKo1Bpa0I6&#10;0xlvuhvvUB4nJ8H094jctNFe3B4wUed6QDaZZFfhK1fCoTZPkZv2448/brbkqgYXQxzGEWQhbeVK&#10;okzz1SbIyt1CUbpnll2y5zP+Zl+OA0pt1NXlTumgXbfwdzbJbYTbNdcoBcqiNqhX5VQyTXnNQ5VL&#10;yYByFapRSo9d85WulNtNqf/V6BoOKBe0Eip9lqn5paQfda+ry5+Ky6j7KJ9qg9rYRj25vjgoS80f&#10;jMpD9Qc1D6q4qnwKdUBH17gqHPSn6lFD6Q/9T/UhpVNVJpYhPaWr2qExmJv4WZ8OjiCfNlUPUCsf&#10;yqXiMiodBQ6G4XGsxrRyQ0UerKtauTYF25vwe4/Ko6sMZVUutiq8cj1uHaaXtotYHR9Kpvoky9T4&#10;VekBlR6j3EtVemouUfnhXYr7iOqTSqdpbNGBKafz8P63Opp0/goOp9zDlV6AmofaYz+MZVUW1YeU&#10;mza/s/C7KCiVj0l9iGSIywfJJFnl+a/aXI19FVfJFNPT0L5Kf6qvKRmjyqzGUal8fA9bNPFhP3BP&#10;bWgrkRFcQnm7F2zBQW7fmA/aXpGxfCRLh/0IGTNLB77lPqTegdHW3OaqP2/zfrpM2hpgRgUWbaXa&#10;T8lArb+C0j0GhzYyakssuQ2akO0SV8lUervIWu8YIhzmCBVX9T31sUF9i1Cu9ErGB86Wvm2ouCrc&#10;JB6IYlbaSMqM95wqydQWYCo9lpW2pWu9L66qstiP1b3ae1ZpHmQZ9Nuaa8UTGH1iSFkNRH3T05va&#10;Dd9m+PvTaXTTHseDis3M9uL2heym/clPfjJcKKU9ILr9QnEcx3Ecx3Ecx3Ecx3Ecx9mRxs7ZMhJW&#10;iPfvZ+vGw8NDMzP793//9yR74YUXzMzsHh1wMhiE1am7t7NsNAzpHZB14yhet6zusOLWWi0JX5fZ&#10;MjKtWtBXa6WMvHqw+v2WV0uSTHxV56/kakUN91kGVHpVWawvjnY3sn68e/fuikyt6LFOsaJ79Wo+&#10;POijjz5q3TMqw507d5Ls5s2bZmb2zDPPJBnSHg7JojVaSdZWb5GHWulTK8+MSg+oew1tkptWyITu&#10;FSpcbcUZcDhlTYRr3tS2ictbKpyqm8pXrQorVFwlGzTl9FQcJQOle0b1VPVl0ngTfU31P5Wvst5S&#10;4XaB22M5bf5/+d42KJ0pWZuog54OsFGWkaX+XyNZSFT0g/yURRKXBZY3nL+y0OlavnSIWgXVN7uS&#10;+rooE+tF9efhaLX/KysRhSqzKgvSVofQMMkycpj1PIsHOKg8GOShnhkM8lBpMCquYhHzU5Y3nIay&#10;/AJclq75luAUcNjENumqOGhX3uxfWSOqvohwHHd/FC3nkkTnC1QeLMMm76q/qDZX/Z5lpbi1PJRM&#10;HWCDenC+ykIx1Zd0ezqNnhNifq6VWaEOcUAZanpR7WGLMBZK/YGvlWUk60qVr1YnkOohgvOhLKof&#10;dKVrWRQqv8XZan13Ab+POC+Vr3oGKP2N9kN6bBk5xyGE1CeVZSTCsYUW5n7OQ1lBwoKSLVqVddp8&#10;EsrPzxT1DEhW21Rf3Oe+y4e1bgvqMY1lMzNbiPGh+lJJpqyGFaq927J4TYdnpLvcbwoyLqUKV7KI&#10;Y1nXcH3IVD12kQ3IKxCaVFaVNatP9PE0hraIq/JN47QSrmsefPAgwqmDZFUeStY6QCxS77ur4L56&#10;Bql5sCaTE40Ah45x8EHsCa1DfCM890yiRyTnexIPK4b3sZnZ4bXwveZHP/pRkj355JNm1vZA6Vjk&#10;c2NV847jOI7jOI7jOI7jOI7jOOeAf4x0HMdxHMdxHMdxHMdxHOdCaOwc3LTZbBQu2ewWDDffX/zi&#10;F0n2q1/9yszMPvjggyQbR5fsOx9md9/xOGzGuR835TQySW0dYBNdy9hkfbEIJr0tU9zo1to2bV9V&#10;B8yCW6a4sJilTUAXMWDNLFiZ90NWcstkWekec+dOcKU2Mzs9xcE02Vx/Og1uBZO4kbOZ2dlZcP3l&#10;DZRR1JOT7IZwcBDa6NOfzu7X43EwFX/rrXeSDLr/1Kc+k2TXrl0zM7ODg3DgjVl26VWuPQplLs1x&#10;lcsCKN0zyy7PLRf06JagTMZrpupKVjJ9b5lpR9cVNnNX7nC5TtyvkDjrEZ13VYZDoljGruqQoa+H&#10;a7iMsU6RHrtpx/RozMyhU5LN4qa8KtyQXRuEbAFXddpSQcnQvnyAEtxO2H0Cbd4a50I2R5k539Rf&#10;xJwjwql8R4M8ryEP5Jv+J1kqG+XBsmEcYyxDviou72yt0kOfm1MnRpQFuVxBxnsmw02BZdj8meNi&#10;Y24cRsMylQeT5gganwqMJ55v1OEUGG8cLrkP0zNIxQVZe5kZzWXo9+i3ZmYjtBu3RwyH8cLhprS5&#10;PMbHYEz9P8Y9owPOUjI0JMY4gCCOcTMzi1uTsOuiavMR5is6qADtiw3Wwz8hnQkfchBlqh/wnDyJ&#10;BziwDGVmPS+iS8+U3aDhapglKW564JnZEH08SXJcbjeeTQH6n3IDZJSLMmi/x5T7cRd4moY+1LO0&#10;hurb6rkE9yJuI7iDsgzhOO4edMXPV/EOpN6p1JgG6h1D1Yddo5RrqnKXLrnxqnc+lqHuaoscTq/o&#10;NkrzZHbNXA3HQFa6Z2vqtCn8njCN751KL7xVA+rB9VXtW5Kpuql243kN7161NlfgPsctbVnAMlyr&#10;cdnKN44LfvapcikZ4Hv4bVU7TAwydv1N4Wi+H0Y37bNpDodDx2pu2gjHcffitg08h6V3ZYqL1xEO&#10;l2T87hrz4MM/sHVUfnfOcfCuu06Wf0exzqAPyHg+WpVBMhFbgKk+XANx1LOl1C9szf1UKnoPXH43&#10;ZZl611XvxDN2SxfhNpaJd3vjfDeUzaakiyhbtF9eV2TpgBEuH3RKfQ5ReBxDpg6cUTK8M7GM0+t6&#10;qA1QrsIK1UeUTG29U+vPpft8AJaqh6ovZEp/6X21ErerrKUBGitJFAPgdxDTGh9xxPEWEOl5SLkc&#10;RzdtHCJsZnbjsbBFHrtpP/HEE2ZmNqNvOe6m7TiO4ziO4ziO4ziO4zjOI0Fj52AZyV+/Yf3Gh5lA&#10;9vzzzyfZz3/+czMze+utt5JsfxwsHo/uhgNWjKwleYNOrOTt7eWVZKwM88oWvkzzh3ZYmagVSV7Z&#10;wtfn9qpYXNWY5Xyb+eoKtlpVVKvQuFar+Gp1lJErprH8r7zyyoqMLd2wEerdu/mQodu3PzSztmUk&#10;LB5ff/3NJPv0p582M7O9vdweV68Ga9inn/50ksH6klckcZjNeBTCG9W966o2g7rXwgEVriWL/WUw&#10;yO2XLOySRK1r9iODNY6Z2SJesyytnMc+Z63251U49FmVy6oM1sdG40dZRrZWcudhxVVZS8aFbEjN&#10;zKzhcMhDyGgIJtmA6yZkuKyGQ1loNQyyAZVlFgvRVTbkfFEWCgcLQg5Xko3jQV5GeVgcl2ythoU3&#10;tlBEeixDem1LxlC+Wlwlw8pvltDm39xfCzKOi42++RCGEQ4qYGshzAs8V4gxnSz2xLzJ413NPcq6&#10;UR0wAYtItoxUm+ArJrEtZ2yNszrEbIR+wN01dYfcD8bRqmMax6TR2BrGOdwsxz2N87+Z2SKWpaFD&#10;z0bxGhvFm5nNYZVFMsRQ7cYyxJ3yYTU4nILSQ1sOSM8pPdIpNuFuPTNgcUs9C1Y2rGdlUQNLI151&#10;h9UOp4eD6/hgBqTH5cMBNqpvMMoyctNn2jZA51y3kmVfbcwAZRnJ9cZ7G8vw7pgsp8xsLHSl9FF6&#10;p2IZ2qFWD9RdWcSpdzp+70XdWabaUs0vSlc81wBVFqTDzYHxUdIZXysZg/xUOJYp/eG6bSkYrofk&#10;AYB2UJaRLFP5qkNtoMuSHm1Nu8Ean8d5V8vI1J8pPdSd+5oqH+qkfkvwoZnKGwCo9quBMrDFI8rP&#10;6UF2epqfHykcWebaKNTzlNPDNelgP45LvOuamc1je5yQRRAspTkc3ouVTFmut35PRWs81iMOT+Vx&#10;hHdgvOua5d9Hs1muW34H5jkCCUHG86WSBfiAjkXrPTXKKv1vGTVvMSo9JUOZW89X4c0E7wz2SCp5&#10;M83OaJzg95eI21lG785az5vJ2HsQMvWbR3mItcLhDr1nLZBfxcOu5E3H80LuhqvpKRmnB0ZksYf7&#10;uj9kSve1F98q6l7r2RIveQ4tWUYqK0glUxajXWWtfOM3A9YEDYuEnLvxntCyjAyc0FybnlX0PnsU&#10;D7O9eu1Gkt249ZiZmf3lX/5lkj3x2C0zM5tHS0pb0/4XyWptHcdxHMdxHMdxHMdxHMdxzgH/GOk4&#10;juM4juM4juM4juM4zoXQ2Dm4abMp7vXr182W3LQh+81vfpNk//Ef/2FmZq+//nqSHewF993pKbns&#10;xE3g2S14fz+Y97NbC/aF5YrBnXA8XnX7YXN8bJg/IDN7mPq3zdxDpMGcDpiItzkczJaV+bJydVG0&#10;3ApEeiptyN5///0kg+sFu1bggBs+PAjhHn/88SR76qmnzMzs29/+dpJB5//wD/+QZG+//baZmf3g&#10;Bz9IMhx68/LLLyfZH/7hH5qZ2WOP5TxwgI1ylVSuYAqli5Jubd19uPUPsgtGdu1dDa9kjLqvZKB0&#10;LxD7aZMPnEHduZsqF2q4DrD7NVyyeWyVwvFahsojuWkP26NwGdRT1VfJau2r0lMyoHqVyqOrTPVT&#10;lW9XmTrgYfmvrSmLqrcqH1D5M+p+PihldW5kWe5DZRn6EBcTG8qPossXy5QrFafHribLqD7C+lZu&#10;lOqACbh+4lAOvq/0zRucY3N+uGubmTWY4ylfdbAKBjofygJ3tzN6DiPGgF1eY5xjehZAhgPgzPLG&#10;/nwgDjZK50No4HKiDhniAw0W0+jeR4cSwJWUXVn24rN+uEfuzcJVDW7f3EYYC8oFk8cJ2pfbEpuE&#10;q37AcZULJmi5jMd25Tw2ddNmlKvppiiXIXb3KbsAd3s282bramsDdYANwrGL6GE8UK2l03jNMjU3&#10;qXcljNVaevlZmnWA8rFMHfiBuitXdS6n0h/y3cZNG7TSi2MVB7YFYbjPMhz2oGS8+f7pSWgbOntB&#10;xsUcN5vntpxGl9h2vwpxuY4oP7cb+oQaH6rt1fxcGne2Jo9h/L3Ah2thvlLzH8sQjuNiXhvQ75D9&#10;uJcNz3U41IDTw9zZanNx8IR67neVIW0ev6qPQUcnJ8E10KhP8gFKOAzojMY04nI/Lc0HXBZVZjV+&#10;Fak/8byKpl6topwjVJ/k+Ur1sU3BazTrPfUDPghFHY5SkKkDXdQBLCquOtCFty5IW6zwMxJzXpKY&#10;YZse3lIHMSbUzpCpuCxT4SCr9YdN4X4IuD+o542SJdfe1hZMq+MYqPcABvfVc6JrXEmcb8zabsjL&#10;FNOg+2ruUXQN1zpoLFLTvZJtSqlMZrn/wV3bTLvIJ8QLGT+u0Td4PsDvBj7j6v5JOKAYWyGamT32&#10;eHDJ/s90gM3jjwXXbaNtB9xN23Ecx3Ecx3Ecx3Ecx3GcR4LGzsEykr8aY6WMN28Hr776arr+6U9/&#10;amZmb76ZD0fBl9qT+3nlbT+unl05zF9+D6+ElWmsUBuVQX0RhyUl01oZxHdt3pA0foHn1W+kt0cn&#10;dGAzbl5ZBS3LTbHKplYk1Sob0mad4vr4OHwZNzP78MNwCA1bQQK2UDw9DXE4LtTxzW9+M8me/ESw&#10;YPz//W//W5Lhi/4H776bRP/7//7/NzOz5557Lsm+/OWvmC3lgZXST386H3QzPghtyCs8WHVkXamV&#10;brXSAT3XVt2he9W+fAiS2mgcqE3K1QoPx1WrNKVVJF7pwwbdtDiZVht5BRQWDCxLFgxitXNCm0gj&#10;nFpRVempcDggyajuSn/Kyk+tfnObQ+esPxUO+XEeuY2SqBfaVh+xPSptWQrH43x5JV7Vu6tu1aq/&#10;WvHjfl20xqFscRjBkCzs0NfSSruZzaahLHOyukvW0ZTeeBQPuxhT/495KIsftuSBZRrrRdVT6QXW&#10;GmzxiHRUWykZo1bqj47CAW2wwDHTB6bM4yo1W7ANo6UgH7aC59HphKxJYjJ7cX41y8+3E9rEGrLx&#10;fq4vZHfv30uiKwfBa4HD3b0dvR/oMJjrV8NzejLL7YuytKwqsAJPcVEP1gsOiOF+D8scpXtlGcky&#10;NRbxHsHWLngm18aberY0celaheNxpKzuVB44vI/LjDg1S7z0jkHtgfmFRlEqP+tAvdOog5vwvqGe&#10;aYzSPerJsit7oT04f7Qh102NS4TjuOrgHMTlcqr2AGruVH1N9ReOi/uqzUs642uWqXkcRhd8yAas&#10;EQ8O2JI7XKsDOths7OwMdeN3JbRlEiXLdQ6HAyC4X6Getf6iUPpD3dX7sdJ9a6yKPnnvXpj3xvQM&#10;OI5zNh+4deUwzIn37ueDIBHu+o18oAAOtOK4OIyN88BvHT78C3GVdShbKKI/X716NcmgI9SHw92g&#10;8t2P5effIVeuXDFb0tW78Z2fdY9w/JsD9VRtuo1MWa5jLKu5jlHz6elxSE+F53DqvQrtwO1xGPsB&#10;p7dscavyar0vxOcg1zu9C7CHU3yYsoHYAmO1dWBKkA35QJcYt2GbpEJ6c/LcgIzLB+9BeHWYkccG&#10;1RcyDoe4tUM7IVNxOQ8UtT3eQ1z1LqzmADXX8hyvqPXdZVplad3Zjr7L1yhz4R1o9XGBKouSwY6u&#10;9S4H63zRbpwGrlU/UGNc559R9xc4QIl+r+C9nQ8ZQhloBOY5iryAION5Fe/P947IMl1Yin7py182&#10;M7M/+09/nmT4PcOHPvVhGal00RXWgeM4juM4juM4juM4juM4zrnhHyMdx3Ecx3Ecx3Ecx3Ecx7kQ&#10;GjsHN22m5Kb92muvpWvlpg33sEncMNvM7CC62MAU3sg1gF3plKsLrpUZr5IxJdNedkNRbozK9UOZ&#10;feNauXNxOJjqcnqIw27QH30UDqbhQ0XgyvHee+8kWd4kOpsAwxXiytV8mAnclf/bf/tvSfalP/pq&#10;uDjI7iD/5//xf5iZ2f/1f/1jksEN5O7d7MKClnnsVnYRuRI3XmX3EqBcmZTbDbtMKN0rdy7AeeBa&#10;uYMo93BuI8TlPFRb5j5UHoKqHpDtD3O/V+Fwreqr8mV3H6DGh5IpptPs7qPc8IAaWyoPliEO1wNp&#10;Kzc8ziPPTatbIexCSRe25r6SAe5/6NvKTVvpFulyvVX/L/URNSbUvKrGWK0suK6NbTXuVD1Aq1/H&#10;jZ7VmGAQh/WNZwo/v/g5A9Q4VmNL1Q39sFY+pXug9KzGhMpXud+q+Q3u5EauwqwXuPdxe+DZrFxY&#10;1Tyo2pxlqr+ouQJwOJWvmlNQJ9aLcrtFP1HPa96cH2OVD99BOE5PufAhHOcBN2PVR5T7pgrHbto4&#10;ZIDzUGNVlQ/hOA/VHqr/qfZSwDWVd2pHGTg9NR+ocYlwatscVV/l+sb54lo9/xmEU+VTbc5lVmMf&#10;6aj3k9aBUfGv6hs8l6l3dMD1xfsn16PUDzhfxK29o6n+V3q35rKo3xybumlzesotGHMhtznmRH5/&#10;Qlwc2mmV8cF5lPpzrZ8iPd66CnHYRR558Ps2ys/zPfTHeWAbKAa/y9jFm/MDqn1V3dQcgfqqeZcp&#10;jZl2+NXxi2vOv9QeHBe6KrWRmh9adRVu2nBHZhlQdWSUDKh7nJ5qFzV2gApXkwFVFiVjVHp5jK2+&#10;x6hwCs5X9VdQSsMq91V6u6CeVYwqi5Jl+i2fmn+ZTWWLeZ4DgGo3TiPFFTI1jyhUmZh53IqK56gZ&#10;tqcS/Y9dpFFmfl+E7IS2XkJb3z/O83TaAoF08IdfCW7af/7n2U0bB6UNZ/3+9q3ppUQ3zTuO4ziO&#10;4ziO4ziO4ziO4+xIY+dsGYkVIV6lxFdbtoz82c9+ZmZmb7zxRpJho89FPOTA+ACbaHFhtBrX1TKy&#10;tiqrVrAVSO/sLK+EYqWDVzyQnvrqrqwvOF+sdHM9VDgA6xQjy8j9/WxF+v7778dwd5Pszp1w8MCM&#10;rCWgSz6AAtaNn//855Psr/7qr8zM7Jt/8q0k+x//43+YmdlPfvJPSYaj5o+PVze2vn4jr8oexhVa&#10;tnwFyqJFrY4qixtGWUZAxu2mVq12OcAG5VMWCqqfqhUeZT1wEA/34PtKL5we8lD15VVtxFFlUf1P&#10;wRvnl8YC60DpHtTCqfZFfhwe7XV4mK1/+6CrXrrCbYm+w30IIJzqm6wztcJfalM1hmr9FXl0bWeW&#10;qb6uxp3q16CVR7T4VnM8gzich7KMTAd+iHqo8cR5Ia6yPFTtoVDtwSBftopBndShLIzsBzE/tvhR&#10;elEHpcFaiMusLOyU7lU/Vv1fljmixruaMziueo4oi4PSPMPpQS+q79bKp+Zz6FzpR5WTywc43HFs&#10;Vw6nrOSWD8+ySl/k8inLZuioNo5OoreHal81ppWsFhf3WS+op9Kpmptqc6Iqi6rv8r3la4B0lJ5b&#10;fSOGax0qEtOrxUU/4P4Aizn1/sRAb8pKTr2jqbHP9V62LrM1OkAeqh6qnKU+bFQGbjd4IPE8pCyq&#10;EVd5+qh+ypTKxWVRlptIT/VJ1Xe5fZPFDf2WgIzHPu5zengusA6gKzXeavOfal+EU+mpuUTpkfW3&#10;txeeUVw3Zc2p5hekzXmouuFazSUI35qjomVkSz8xD5apuqly4lo9NxU1Par5TekC16rMKpwqk5Kp&#10;uEoXCzqgo1QWBeer+lcpbukeo+b1GqW0a+mpuEqWKae3KTyOS+2m6iF1v1h9n6ih8sW1ej4wqqxS&#10;hkNeqUywjOTDl4A6PGYYD2s0Sqfl0YJ5umIZ+eWvhcODf/jDHyZZMwr1dMtIx3Ecx3Ecx3Ecx3Ec&#10;x3EeOfxjpOM4juM4juM4juM4juM4F0JjF+SmrVyZXn/99ST7+c9/brbkug037fkkm+wqN+2uB9go&#10;U3mYsyqT9prZL9I+IzdtpM35Ih02AYaMy6LiKrNh5c4AV427d7P79e3bt83M7PFbn0wyuGkvsJmq&#10;mb322itmZnb3bnDXNjN77LHHzMzs2vWs5y9+8YtmS670X/rSl8zM7BNPPpVkOIzoww+Dm7iZ2TPP&#10;fM7MzE6Os8vOh7c/MKO8zMwOrwX3bLh1G7lsqz6kzIJZZ9AR6wr32TUFMk4PembXBuXKBLgtkR/3&#10;oZIrjjIZV24CyjVlSK4IKFfNhUqNBVVmXNdkQNVjPs/6Uy4kSEeNVeVSwfkqc37VvsiPw6PuBwfZ&#10;nbUP1NhnNpVxPZZd1Tge6q3aW7ULU8q/JlP9Rs2hqp1V/0c47iOqbp3HU9z0WaXHIA7fwzOFny0y&#10;j3jN4wkyHotqSxHlcg+UvhlVFrQHH5qAOvGhBHC7VjrlcTIXLnpqnlFlQTile/XsY1QbIRyHL+mv&#10;VY94rdqNQb61uKiT0h/Xt+Smzemp57rKQ40FsKkejdy01VYEDPTM/UDlBxnnq56bSge4Zh1MOm4n&#10;UNIVtwfyUGNLuWpyHdXchO0Q1FynZLX6Kp0CVV8ui8oXuSl3aQ6nXOmxzQL+GrndKj232q3g1s/5&#10;olyqbqqNlP4Y5Mf1UHUrtQfL0O9Zhjy4vqqsgMcT4ij9cR4IV5sPML9wG6Es7JqPfsXbd0AfnC9k&#10;fBgmnhXclmreRb7ch9VzRvUXtX2Hqi/CqbHFqLZU/WU0WnUtV22u+qRqI6DyVfmrdJt4AFXrOSfy&#10;wrUaO+r3ktqahVHlVGWGrKR3vuYyqzw2RcXVsjw3qme4ajc1hwKVB1O6r+4pGVO7D7rqVN1Xssyq&#10;fnaBx7HKt9RfGMgaW31PUZTSYPhZWkLFZRnctFk2jzKVg3LTHgjZdLGqF3bTnsT5guvxlW98zczM&#10;/vRP/zTJFnEbCHfTdhzHcRzHcRzHcRzHcRznkaOxc7aMxEqaskJ78803kwwH2LBl5GwSVqemp3nF&#10;SllGKmuT0qq7WlFTK0sM4qr0+IAOZbmBtGtWAWqVBunwCqdapcQ1HzKAlc3PfDofOANryfFeLssb&#10;bwSdf/BBsJo0aq/5Iuv+s5/9rNnS4TIo853b95IMFq9PPvmJJPvGN/7EzMwW86znt999y8zM3n33&#10;3SQbH4R8cViOmdkTTzxhZmY3b95MMqwCc7up9lWrYWq1tdQe3C6Iw6uOgNsc19v0K4VcPY3XA9Kp&#10;Kh9kSi9c5tIqq5Ixqh5ZtjoWOA2VntI9rjm8anPUnecc3Of0sPq9t9dtda0rapNwpT+lA9W+LFue&#10;X1S91eoj15vjdJGpe4zqu6o+ChVX5Ys6sc5U2mq8D+NqohrvCg6nLCNL8zS3PcJxP8Rzi61YMGfX&#10;2l6NMQXqxtbl6Bt8KIE6WADXXMez+OzhlVrcV9ZHak5hHSAcP79gsaHmadVWHE7FLemqFk5ZC6lx&#10;BGpjG5uOq/7HeUBvSgccF/mpcc79DzI1X3K4mWhLThsgTskiytY8R3Ctxq+Scdxp7CeqPWq6V88+&#10;FRcy9U7F/RnpsX5wOIkqC6Oeaar/qQNJMH6UtRPHVXmgfdkqSrWh6muYp9SBggzKwHngmvWn8lD9&#10;Ss0bKAPHRRvx+zHKso3+UFbWH+ZJlqn2RVy+h+uWhVusZ228qbZUfRzp8W8iwJbw+X0nP8uQL+se&#10;bc4ydWCPqpuai3FfzWFM1/lPWfepeUPlocbbdBr0y/VQc4TqL6rvqnyXUeVs9aloudTqN6I/qLkW&#10;6ai+zrpTuuDrLjIucymcmvMYJQPqnpIpLsIyUsmY0v3SPVtzv6tMocIpWWZVP7ug5k3OX5UFMnWP&#10;D7BJIhFOyRSqfIxKR8ouwDISsGXkmXi2fO1PvmFmZj/4wQ+SDOm4ZaTjOI7jOI7jOI7jOI7jOI8c&#10;/jHScRzHcRzHcRzHcRzHcZwLobFzcNNm8+aSm/ZbbwU3XaMDbF55JRymYmY2PYsbYJ9k1xnlpr3p&#10;ATZswtrVJBvXytyc3VCX3ShtnRl+hMPhml0r4H7CMrXhN/Tb1nO4fuzm40n20UfhUJnJNLu13LsX&#10;XKwnkywbCDeBK1dXXXaQ3ttvZVfrs9hun//8F5Lsq1/9qpmZHR4ElyYzs7v3Q77vvJP7wb3jIGO3&#10;G/QXuEMZuWzfunUryeCWyK7qqn2VrAS7iChXWMC6Uub/yq1FmaDjulbm5LIj3LS5fLhWLhWqPytX&#10;HI6r9FZKT5n6c3ql8qnxwXVTulJjQeke9RzGzcL7QrnscN2UTpUMcTk9XCv3nK56VC53qn8pSmb4&#10;Kq7qw4xKT5UFdVPpKbclTncPmzVTv1FzMeDng3LTVvWAfnnewrOP84LuuQ0wnyu3Pa4H8qi57ZXK&#10;zG5amCfVXMXM43zOeZTqplw1+dAE1IPDQW9cFuhAuZsxau5RdVLthnAcXh3eouZplYdqj+QSI+Zk&#10;1b4sU/M5UOOc3YzVHAFZy0033u+r/+Ga46pxjnAqX64vtglQ8yDXDelwekCVRelFHdDBcZE29xHe&#10;DmEZ1hXSU89/BuE4D4wf9Y6r8mBdTYRM9V3Qmjtjfjx+8R7G9cBY5ncvdciLekbhunbYCg7k4vZF&#10;fvx+jHblPFS7qTGl9IetLbi+0Av3IeiA88A1HwYDvaj5gNNT85rqL6inOsBGtQfrBeFU3bh8yk0b&#10;4XgeRzuouYlRz/iSjFFu2oDDoww1nZ6crLqW41r1UwY65XlDhQOqjqqccNNmfc9E2ZVuS3MylxNx&#10;OQ2krdJlVLsApUdG5bt8b52sFFeVid20VdurdIDqhzxOSpTStcp9dU/pYBtUXCXLrH9ObINuo1L+&#10;GR2O2jf+Dt5GV6pcoJaGug83bcNf0mQjysdu2ijLMHyeazFLx9HlcOymfSq+t33j2bBF3ve///0c&#10;bhqfQe6m7TiO4ziO4ziO4ziO4zjOo0Zj52AZySsyWInh1Ux8tX377beTDAfYsGXk5DSsWNUOsNnU&#10;MlKteCiZ+sKuVlXYolCtOKuv7tALr1xixe/DDz9MMmUtAV3ySih0wHrZ24v3aXUIq8/vf5AtGVFm&#10;PohnGr+c86q/Wr1FWT/4IJcZ7fDkk59MMlgyHuzn8p3FPJ58Mltu3r4XDtiBxaXRyrSylnzssceS&#10;DNdqZVpZCam2VKuJXN+S9YWyPOC4SE9ZRtRWFFRZUj+d5HognFp1L63YMmqVV+mFyX1otW68uoYy&#10;cxpKp4hbs4YBLCu1+UVYRnK/UvNLSaeqfVWZS/2L01XWTKUDF1im+ibS4fRUXKBkNVQfUbKu5YNl&#10;JMdVVjHIg+/BMkdZ2TLQM89RyoId1oM8d2O8sRUQ8uN6IG3uDxgz3NdxrZ5FrCuUj8uMOKyDwTzE&#10;YR2oQ3fQrzg9WMrwcwmW+C3rLZpzgJoXoHuuB2SsF1V31W5q3lLPOVyrvsaouRar2QPWqagH0mOZ&#10;shQsjQXWI+qkxjTrHrCecc1x1dhSc44C+ao5h+uGfDk91In7Fa45HMYUjwVVX2XdgjqpcFxmpM1j&#10;QR2mh/S4PVBmzkPpRfX70jzE/QVpcx2V1THy43wRh8uH+5wvLBS5bphLau9AKl+kzRZvKAvPiZhD&#10;uM2V5xD0weGUZaR6h1OWbsiDZVwuAOtBtnrHNeY8W9Ov1LwBuC1RBtYz8uD6ID317sAy7jvL8DMK&#10;+mUd4D6PS7yrs34QR+XLZUbbqPdAjotr7s9qHCldqvkeyajnB6ehnguIo+rG4YDq/8iDZYt4qSwj&#10;VZuxrJSvKqfSo8pDpavguCqdUh5MqXwKXb78bNklPVyr5yZTSq90j1HhlE5VOK2DjIqjZJnVd5xd&#10;UHnVygxUOH4FU3pRMjUGgSpfVxmDuwP6mYHxy4VGOsoyctTkuSf1PzrABvMGW0aeCE+kP/7WN83M&#10;7Hvf+16SHZ2G9/fRPD8P+6CmlxKrs7XjOI7jOI7jOI7jOI7jOM454B8jHcdxHMdxHMdxHMdxHMe5&#10;EBo7Bzdtdrvp6qaNA2xefvnlJIOb9pzcUPtw02ZTdZi/sjl+yXxXmQDfv383yQCngbTZPBxubnfv&#10;5rhwhWC3B+iNXSbgDscy5ebRNEE2Jf1dvRpcbD788P0kmy+C6TkfJPPGG2+YmdljjwX3aqP6su5R&#10;/uPj7G7+9NNPm5nZU099KsnGo2A2fHCQ49ogpHd6mjf3Hh+EvsF1Q3u9/34uM/oOu7lDV3/wB3+Q&#10;ZEiHXWegI+UupVzG2DUFMuXmqdw8GOWWVupXyk1A9dPju9lMG/eVewnLlGsIrmtueHwN1NjKblqr&#10;0wvrQLnnAG6jZRdlI11xmZQrHeqm3JZGo9W23AWlU6bUlgxkrKtltyA1z7BsObzRmFBtyjLotuYi&#10;pdoNqHoxpftKPyo8lwXXrfJFpwnWoxq/St/KPVK5cEGmDm/hcOoAG8z3LEO+rPvSIQI8X6KsPDei&#10;fNxWSAeudUb5cX33oq8JP1/ZLRLcuHHDbClfPB/48DHI1FzBukIZVFup+ZVlpfHBqHkLqPHB5Pkt&#10;55Fc+WhOQdrspo1w6v2EZQjHOiiNVX5WqecIZModudXm4hALNbYA51FyZVM6rdUNcJ9DH+P+jD6m&#10;DktSLsVcZtUPUrtRWdRBMtAbtxvi8rscyqy2JOCyKLdb5FFz01Z9CHpTY4HrhnarbduAuUY9mxn1&#10;roQycPlQBjUGlQ4YtCXPu9Av1xfp1NoN6ahxxPMa0lF65q2NcM1u2hwHqGcPZKxblIHbCG7z3Jao&#10;r2pf1pV6f8J9fs9Xv03QT1mGZxTHxfOF64F+xW2KfqWetepdneeh2pwEkA73tfE4jOmu/VnNTV3L&#10;svx3nazkpq3gPqX6l5KpuULJgCrzNvluKmN9Qsbhlf7ydR5PfaSn5m6mVI+uKJ2qNFQ41TeZWjqr&#10;rPblXSiNjeXrZZm6x8n10b7qGVTWj74PyWhM8y/KJeYK/omMNmQ3bcgm81w+PCvuHeX3dxxgw8+5&#10;P/n2s2ZLbtr3T8I87W7ajuM4juM4juM4juM4juM8cjR2DpaRDL40s+UGVvf4K+o///M/m5nZq6++&#10;mmTH98Nq3NlxXsm7ElfjeOUNaatVRbXqzvmqzb2x+s1xUQ9eqcqrJaur35wH0sGqoZGVH1ulIL1b&#10;t24lGVYJWX8oH68aI257VSCuANDqEL4/Lxb5C/t0FvR7dJRXb2G9cvfunSRTG7CjXNevB6uYcB1W&#10;aq9cySvEsIyEtaaZ2SIeez8a5W/ii2gtyai2RBnee++9JHvnnXfM1qwaP/tsWB0w6jsvvPBCkkHn&#10;n/nMZ5LszTffNFtjjaBWVbjN0Q680oL7qp+q9JjSqs+QDihCXF4hU2UGaiVDlY/TK6XD6eXrXGZV&#10;X2WlocqMazUGVflK5eTrQTzghFF6Zkr5cpureihd4T6PaVyrVXoVntsNIC6v6ELG4ZUVC+D6KMsC&#10;zAGqLFxHtZF9SY8sQ3pq5VdZM7EMlpEcF2VVZVYybj+kjbnFyPKF53NYjnBc6I/jAmV1wmVG2uqA&#10;hDt38jyNvgtLRaN24GcQ6qbanOe8CVm9L8Ptq3SP+vJ4Qp1Un+T0VJ+ELjmcKr8aYyUZg/IpaxfV&#10;h1iG9Hij8aQPMZepOU/J1DzYldpclufB1fGm8uL0ULeaTtWcXJIx6Bt8T723wTKS64HysaUA0lMH&#10;pqh5SOmP+xynDVRfU+MD18piRFmNsdUnz1MA6XB6bJUHMG/wezT0wYcHQs9cXy4/UJaHaSzQ8wvp&#10;cD1wzeHUvKH6hqqv0r0ab6VnFJdFtZHqB8qSG+FYZ8pyU41zoOJy+TDPq3GkZGqssgxWkFwPlI/L&#10;UrIi5XyhN47bdT4FXD7omXWAMqg2Z1R/mUxW+zNQ+lPpqnCKUhot4jtpy0o5/q21H1+XZKBalkjX&#10;cDVQFjXncTnVfIkyqD6inktNk+dI1fZIR/V1DofrbfRckimdqjyUjCmltwvs1da1LGouwzU/cxWb&#10;lp+/J5TmGabU5qp8qr5VWfx7eIW8NHBfPEe6HmAz3MvvBLdvh8N+GzqAFdaXPG/8zX/5OzMz+9zn&#10;PpfDxfdTt4x0HMdxHMdxHMdxHMdxHOeRwz9GOo7jOI7jOI7jOI7jOI5zITR2Dm7abKoJk1l2M4YJ&#10;KYf7l3/5FzMze+2115Ls6F5wS2M37cOYDruXKLdqZc6tzK9hlstlgRsAmwyXTMZPTvLG6mpja7i9&#10;fPDBB0mGfNldBa4zrCvl/qLcQUDblSSWv+XGq9yvovl6PMjGzGw6DeVjV4h53DyVN5JHGUajbO47&#10;GsXN7werJsCpTGY2t5Aeu2nDo5zLhzzUIQ3sdgjXcj4ECe6L7Pr+hS98wWxpo3HArk/oL6wDZYIO&#10;VL9X5tzKxYBlpbSVGfSI3PBV+ZQMqPRUWZSM01Ply7LVMaPGZU2GuMpNjMui6glUfYdk5l6uR5Yp&#10;HeCax6AKB1R6ykVYlQWwftR8oOYtXKu4qm8q9xeWKXdaVRaUvaYfVT6VB1DuNCwbx6RVW6k+x22g&#10;5lo8v3j+wPYcPDdibuc2Q934+YX8+IAEdYgF3LS5LOoQAdxnN0/MYTyXldw8OY+FclGahnrwhtrz&#10;ScyDXJRtFq5nyXHFbBheO6rhkpsKjU/EndNwQllY1sxDOpwedgBhGcJx3INxeH5x+RCOyzKOB/uw&#10;DOE4bnvEBkr9T41L7rvKbRlxVB9X88fyPGIdygJq402lreY/NfYVKAP3Sbw/8byG9wNOD2Xh9yeM&#10;FXbJgk65vojLeUDG4fi9ZBnWhdIVrlUb8fhF+bkepfHLeSgXVsxNPA9BB7zlA+YkpRfWM8rKZUIZ&#10;lJs26wxpb+OmrZ4piMv1RVzuQ6pvq3lSbb1UelaoscrplcY+lw/huG7qeQ7U2C/pzNb0P6CetZwv&#10;xg/XTY0P6IXjchygdFCC00MfZ10pcJ/jDofqd8qqPkDpnq3ROVD3lKx0gI2aK7qWSfUbppSOusfv&#10;LKoeQMVV9WDUXAa4fyFf3a9X5y1GjUUF4tYOsNmUmg5K7atkpTbYhtZv80gtX+hSzUdd9afyUCg3&#10;be4vKp3/j70/a9bsuLIEsX2+6Q4RNyZEBCaCBAhmgiCZTE45KdNUKmZLsn5uybqtzaTX6n7p39CP&#10;Lf0BlUltUulVZppeJL1IqqGzsqtSSpIAJwAEScyICCDGO31zP7gv9+XfWdfPiXtvBMnGXjDYPbGP&#10;D9u3bx++43v7Vn2OZ95H94WqA5SGrp3D+G1Enys3bex1mTbayut/Cn5M14yhDp434Kb9pS99KafD&#10;1VWLfnNtXyhZ9EVb0xwOh8PhcDgcDofD4XA4HA6H4wmgsSdgGalO8vgkVF0S+o//+I9mJ1hGHh+Q&#10;xYiwjMRpsTotUV/si9MmcVKEkzn+yot0TMtf+/PXdPDCFjIff/yx2cZF4rCquXbtWqLhtJpPv9Vp&#10;oTp5AMpTgfB+tWx/cy5PZKIMYkCZgPZpFOpTp5rquzYHzskWmfQlPp4a8AH/MlpLqtMwthRgi1IA&#10;py642NXM7KOPPjKjYDRmZjdv3jQzs2984xuJBpmypSUHgADUqQpkybqk+FcneEpPFQ1QJw8TskBV&#10;eRWtBq4D7VSnSF3lZbnk0zAlv5qOqzHNQB1KLkrOCqNRrhd51OmaKk+Vq9J1AemUZS6XoXgBWFaA&#10;snzAM5er6gI4rypP5a31n6qDoYImKMtIlNPF3xZZrgFKjqoPMBfz3IM5AgEzjMY+Wwqg7VwH0vEc&#10;j2c+lcV6yelgGcnzrwrehrWR11m15oI/1nU8cx8pK6VFnGtndNK9gtUOpUMprK1baBPrC/oyUcwM&#10;fUSkIfSJ8i5hCZUoOi9oK+7z+Jdp4E+l43oVL6o89M1K2khmqHlQBXVAf6g5VI03tR8r5oNolarK&#10;U2NVjbdCN+T+4PHA9eKCdh4LKpAHxqia6zjoE8aCsoxUcy3XocYH5gFVr6J1AelYD9A2nod6z/ex&#10;f7mPoFcsF4CDcCmrQEDNk8xTrY/49wD44v0TntU+iqHkrKxb0F9qj8Go1avWN+4PZamqgrz0Xd8U&#10;f6p/UV4xZirjVo1fpmFvzfWrsaAsI1Ev50XbVP9yvbU5jIH2dpWnoNsbxoCSC+uBkp+qT80RNah0&#10;yamNyofVE/Ok9FTN3aCp9Krdqo21ttoJ7VColcdlKF6ALh1BnhW5PCBdLT1DjSfe39Wg6lBQ3x8U&#10;FH9PA/CQPAlKpmoOAE3tDVTb+tIYNb1SUDx3WW7W+pXfYfwWcxT4EmOQLSMBFcCGLSPxjYn3laiD&#10;Zf8//g//p2Zm9txzzyUavHnW7aXyTOgre4X2audwOBwOh8PhcDgcDofD4XA4HE8A/jHS4XA4HA6H&#10;w+FwOBwOh8PhcDwVNPaE3bRhlqvctNmU9Ec/+pGZmX3wwQeJpty0t8XF23CVUG4NbDqL9+yeUzMz&#10;7jJfBxqyscXl33fu3Ek0uL0wz9evXzfbcPVDHepCdGXyrFDyF/LMZ5mWXLdX7HrUdsNbR3fpmrt2&#10;SWu7Tw4a5W5Ol0ULN+35qu3ao0zZ4c6i5MIyhWv8u+++m2jomxs3biTaiy++aNbD/V+5kkDmzDNo&#10;Sv+4PTX9YygawAFsVDpVRw3K9UK5DynZM7Jc2uON86LsvnVwXdkdo+66Aig5d7lpP255ao5Q4Lyq&#10;vXnMZP7AS30+avcFo/ZevVN1MJhnQPUV0qk6GHCVUDqi9IH5U/23HftX1avmeK5DuUeCP54rkIfd&#10;PJTLn5oXUDavS5h7eC2Aezi7USLd3t5eouF6CQ5EodxQlfs15MzpMIeyO8gqBo1ZcAAbBJJhd+QY&#10;0IXiltkgOjMPaNyNh2ER4HSqPOSF666Z2TC6s3BeVW9fGupgWlri6bLwWjqmJTdtoQeMPB/lBVG5&#10;b0Kv1FzB/abWJegnr0GQX9dYVeNNzUPK9Ve1ty/my8A/X82CNnHbwLOar5kntEONVZapkh/KZrmg&#10;bCWXvn2u5My8KD1Q/YHngpc4jrjPUbYKJMNuzsolFlBXTXC9mM84L+Y67kslKzV31sD1Yp5U+qzG&#10;DEOtH3CH4zqQV41VTgcdY12DrLrctGvrFb+DrFR6hmqbGr/q94caC6p/IRc1XymoPmIoHcd6pPRe&#10;Qcml7Mt2vymdrNXB6HL13ITkL5JYJovIC8tTzUeqD9R8jvb0bbcai+r6F9UehpKj4kXRAJZLbQ5d&#10;LHJetYdE2SxT0Dgd8vLeqy8U/4B61yW/GlQfnQWzWT+3dAXVDkXr6nNFe1JQv81Pg2KPGZF6Rowt&#10;FcCG3bQBdtPG2sx7cMwRvL7+8H/yH5jRNyczs8E4znnupu1wOBwOh8PhcDgcDofD4XA4vmho7ClZ&#10;RvKXWpwc8cnNj3/8YzMze//99xPt4FE4AVOWkXzSjZNG9SVbnRjxaY46MVXlqBMUtI1PD27fvm22&#10;EUQFlnr8ZRoBbGqngfzcRdOI7Z3m/siBZHKX83MmIk/7K766hFZZRq5XmQbAMtPMbBWtL9kycrFu&#10;W+soqNM/ZYECveOLh3/1q1+ZmdmtW7cS7aWXXjIzs9deey3RoFd80okTbD4RV7oBHtRJvDop7urL&#10;Wp837eI6ocoBWH5Ip+TcNWaALstI1Ze1ccl1QfZdp/0qb25brkOdwtV0UZWn+FMnRkoGqr0sl832&#10;qhNsBspTfJ4X2GoQQB2KJwUlM6apdgCqr5g2idZsPGZRHqfDvMY0yF7lZQsSPHN/wEJH6aE6geW8&#10;qEOtm48ePUo08Hf16tVEg2Ukr0FKpuqUH3Mez/FH0zB30l3wNoxWgUxropXhYk3zh6AdHwRLI5zO&#10;mplNomUkl2cx8AbnRb1rslBUeaPRveSvKx1oXEctnZKLQpeeqnlQWUyhb3iuwHs1jrgv8cz6NxmF&#10;8ds13mpjmmkqkEcNqjzGdB7WDx4L4J/XZshAWbnwfhHpOC/SMe9qXOKZ5YI8Kp3aEyhweZhPVX+o&#10;9YHlJ2UZ9V7NOWzdCLl0WdKiDs4LnrmN2GczTe2f1LyLZ1Wvmk9ZVtjrdclPgfMAal8JHrg8tInL&#10;AP/cDli0KKtKzqvmCEDxqcYqA+VwO8AX16H0D1CWkVweZMXzFd537e9Unyv+UK/ij9PV5McA+33z&#10;Kr1S+ncW1Cwj1TzDUOsIaCq90mtF6xqfQJceAkq26relqpehdAnP83lbN7t0rqavHOBU8VKTlUrP&#10;ddRQkyPjca1yuzAc1utVbXrc9nbJSpUDWl+59AWXV6tX8VfQYjHc3vMIYIPAM0Y6i/2Rmdk80vB9&#10;yczsf/Qf/NDMzC5fvpxoycJydr7yUzLri/rK7HA4HA6Hw+FwOBwOh8PhcDgc5wT/GOlwOBwOh8Ph&#10;cDgcDofD4XA4ngoaewJu2gyY1LNLB0yx2U1BuWk/ehAu4J8e5ls2awFslMmucmthU2Zl4r35zsj8&#10;lM208fzZZ8E128gFg9v7zDPPmG0EVkF5XAdcidjMHzwr03fV3hLRVJ0C2MCdmpubeSDT/OhCXQa6&#10;EebFkQcOTNPEgCrsup3dHjLPy+iSPRxm/hDAhqFMu5V7ANqBC8eN+oHdGBHY4c0330w09NvLL7+c&#10;aDdv3jTb0FO4inH/Qgbqonvu35q7T1/zZtnndEmzKkfRajrE6dX4UO4ONazXbfcwNS6Vm4WqQ7VH&#10;mc13IdebZaD6Q5WneFYyrbn7sF7jWfUHA+8Vn2p81uR4XsCY4PaATx6nGB/MJ/jqcu1Usq3JgGnj&#10;mEW5xTEvWBe6+FNBbTiADMDu1ADK4atCICMuT80fan5DO69cuZJoWEeUOzcD86ByTb11J69psxhA&#10;hGVf09eu/qi5GSuoscj1Kh5qUGORofYT4FXxwjQ1L6xjABGVl4G8fecFrgN9qOYj1R+FjgvXctWO&#10;zXd2QjtUUIOzYBnd9NUekucXNabxnl28N98xeAzW1muWi9JxJWe8V/M051UBgNT81xejQXtsKV1T&#10;Ol5rB8sKedV8r8Yq11FzzVR9yVB6quYXpcdKd5WcsTdkXtT8DP1jmSr5qfUSz8yTcvEGuF68V3JW&#10;UO3gemtziepfzos83DbkUe1loDz+fab2DGp+Bjgd8rJ+6T4/eZxz+tqYYVnxb8SToPhgqAAYcPPs&#10;4hO8sHxA4+BUgOKFaeo9oHSkrx6qctVcwFD6qvoFzxzARvGi5Idn1Y4u+ak2qTqArn3v4+K83bT5&#10;m4CSH6BkoNY57iMljxpNvVPlqXQKqn8Zqry+tCKIY6LhoT1++waw4SuLMPYOj/N8Azfta9euJdo/&#10;+dt/arbxzWxrNwbda6vzmdBX9grt1jocDofD4XA4HA6Hw+FwOBwOxxNAY0/AMpJPS5SlIL7e88nq&#10;j370IzMze++99xJNWUbuxEAB/JVXBbBRpzTgSwWw4S+6yMPtwFd+Dgpw7949sw3LSFjI8JdpBBTg&#10;UxCUx/zhPZ8+Kl76f8UP6RbFYQnKaZ9asAXbMloosmUkylZWgWwZOWhwsqpOfXI71jFIDltGHs+D&#10;VSi3Q50eoQ/5JA28cF7wypYROE35/PPPE+3tt98229CNr3zlK2ZmduPGjURDoAp1Ib6yjOS+Uqff&#10;eFan1V1IukERFLQenDy8+44Z1j9FU0C96hJkVa/ScaXrylJApVM0JQtOpuQH9OVZzRvcp3nMtE9y&#10;uQ6lG5t1MJ/q1BjlKp4YNXl36ZKyFka9fFKLtYD7D2uACtSi5K34Yyj+mmjZx/MI+GNe1IX8ygpS&#10;9R8sE1nOWB+YhvmDrScwb7DlPGTAcwrmHKYhHecFX2wZCfmy/BDAhvttfz8EjfvJm28k2ie3Q6Cv&#10;tmR1f6g+YECWKp0aT33HhELt3UlQlkF9x1vSDcoLy0gFpeNdMlDp8Mw6qfIqma8EfyqvoimodUHl&#10;6VueiQBUyopZBZHCWFF7CLXPUnMYlwf5Mc9qPgXU3NlF48BYm1CyUjQGLF9ZN1QfAarPFZRMlWUO&#10;14V28j6L59ZNsGzRXywrpfeb7zafgdr45fRopxo7LANlsaesG1G2Wo+4vWoNQNncXuRR/ab6r2sO&#10;Uxaeau+KNjHPqj/g6aX6g8tDO7v2d6oOvFdjn8tT43c0CmO+Sy5K9mp/hfYqfQHUu2JeiOwV8o7P&#10;is++UJaHSkeULimoYD0qrypDyUChS+cAHk94ZstIlKPqVfypef808utLU3zVaOqdGjtnwYyC86q+&#10;VPMqoPhTMj0LRqP2PNhVB/hX85HqX0ZN9oxsGZllhfHbUF6UoywjORgiaMcUrAbrzcFR9pRCkKvn&#10;nnsu0WAZyfuK3b0Q4GZ+UG/v46JLLjWcrEkOh8PhcDgcDofD4XA4HA6Hw3GO8I+RDofD4XA4HA6H&#10;w+FwOBwOh+OpoLEn4KbNZuxwzWNXDOWm/eMfBzft3/42u2k/vB9comdkCr69FdyzL3AAm+haU7hG&#10;xb9Ma2CKS64kSLdm0974d0TtmEfz3bvk2nv7dnDPZpe7Z54JgVKuXbueaFtbcEXMrr2gLRa53oOD&#10;4Fa3uxtMaM3Mmmi/yy7PoHEwGLhTs/U6zJVLN+02svl1VoNEGzANzyRnmC2Tq3B+16Yx0uthZno6&#10;DbJkc1+4GLIZvnJ/ATjv5cuXzczs/v37iYZyEFjIzOytt94yM7N33nkn0V544QUzM3v++ecTDdcD&#10;7JFbZAMXFuIFF8kO2WUBLh2Jks2queNAY3NuvFWnB8PoFm/U9r6m6sqlQpmvK5pyO2Cg3vG47UKl&#10;6mUo/gB1zQLzp/LWzOtLGtJlCopp6EJhBL0ZUHAApBsOWU/hKpT7A+lGIw6WAJny2Ap52PVNuQUB&#10;yrVIpYcrgnK3UPLm8lQdGJ/sao25nXnHPMljFnn42gMEaOniT/WzRJwAlVsX8we9Um1jFwfkYZni&#10;Wg6m3b17t0WDOzUHoYE8MFcZuT/xhekqSA7SMX/oI7hc83vmReX99NNPzczsX/7rf5Vo/+7///8z&#10;M7MlOWovl5hn2M0DZWddx7rFawvWheUyyx7TFas1rv5gWp4uc73jcegjXPthZtasQ6az0AYj0r8Y&#10;lG0VA7uZma2iCxjTMBczz01aG3kOCOWVa+7JNM47n4f6VDqmqf5QKwgCnBTjLf5dEw1rmaJxDcs4&#10;PlS6LpqqF+ORx68aq1ibmYZ0nBdzk3LT7gpgg2eWVaLRXmkY9WVNtEHUqxXpGlRnSTq0MwlzIadT&#10;eUHjOlS9i2kYK8MJyWAQZUD1psecLKXj8kbYb1A65J0t89oMXgbjrHOreeD/+DjPf1euhLlT6S6P&#10;87xXJhnE+WU0ynWoeQPpiquI4hxWBtgLPPPVMpivmD/UwXubyQTzaHuszud5Hr9wIczjimeeE5GX&#10;aZm/XK+6VgL6qYJTMX/K3RXlKLfXQu+T23xbfvitZbyexz2OEV9FoIdVeOZ0k7hHGo4zL8eHYR/B&#10;tHHccxU/OWJ5CIBlZjbE/oqCFio3bXUlANDlpt0V5ET9+yQafkcYyYqHSZJfbGsXDXIyyzIodETQ&#10;0B9Kl3gvjvkPAUxPolmcw4rfjJE2GuZrMlS6RZxfluR+rfJCX3nfvcB47/itDxqnW8A9nH9vYozR&#10;mIDeq+8OnA550R4G64H63aL0RKU7D/D8gN88/Pum9juIXZTxW2Y2448R4JX1qk1T5SEdr9fgldf1&#10;2vzG4xg0NXYVun5zrCKvPIdiDNJ0aQ3+EddyM7NB+ubTns/5W9NkO+x7i98Ssf9ffOlLifZP//aH&#10;ZmY22srjA1cHHj+iYFvEw2lxFv07e+0Oh8PhcDgcDofD4XA4HA6Hw9EDjZnZWz/68ek/Z4pAKPha&#10;bvSVmq0vcJrCX41/8kawjPzg/Y8S7eHDEMBm/2G28MAF4xc4gEj8Os5fVsHVqDwebdFGsbxj+roM&#10;y7QdsvS5/dlnZmb28YcfJtoqftS+djVYQxp9cb60FwIamJnh0IBPcxAghk99Vut4gh1Po83MhtE6&#10;A0FhjMrjL9kobxFPno1kzyeNyqJQnRTgSzyfLOCEtghWE/N2WSypkxs888m5+rL+uDS20ELAIabB&#10;wojLQDs/+ijr309+8hMzM3v9j19LNFwMe4mslAZRbmPSZ1jSLulC3CHeswzi3+KcBfLroEG+fU9z&#10;+oJPZJRuqNPg2klRafHQBvKqOtTpVdel2Qq19+r0TM8m/Whl4KZAyxZOWR6KxuXldInU0nv+txp3&#10;anzidE1ZPjCUdUCyuKC+Rx+pOYDTKSjZq7kC5amAAVyHOh1dz8MY7OIZKOe8eCJONNZJAOubCiTD&#10;41NZpaqAAQBfqJ3mSyHTor0xHVubwkqS+QNNBZ34v/7f/2/p+V/9t//WzMyWbCkQg57A8tdoWmOR&#10;4sScabBWYBosgnnvgNkOp+rhOfxd0b5jHeWxZkvBaCJzGtowjssFB2+LVhU83EcY50RDuhU2B8Rz&#10;GQII7WQdR0H1dJCpkgvTkFfJmS9HH8FKjnUIFiVsQYSNB9GQbsHtFXmTVc1paOhfXjfjs5o/GGpO&#10;VNicV7tovKRlA7e6XvWlraIFoErHujaI/+B0ioYNI48ZPDJN1YGxoOpVeYtxibEg0q2JNsF+ki2W&#10;hD5Dd5U+l785kIfkJ8bWedAULypd15hWtNq8wbqp9mN4HhXeHFFWZPUJNeHxsR29tpgGS9GijtRH&#10;eezD2nRB/TbZCRbLB0d5HVzFdW3Ae5BYNlsDQifgVWSmLa+RV1lZw1rIzJK3EdNGk/x7ZhNq3lA0&#10;BvqD1+5ND66uNRx5eQ2HZ0JDFo+gkeGyrRHwi71sIu3wUf4tDdqYrNos/lbk9QE/UbleYBY92czM&#10;JpPQl7z/zZbNmRdYBPPUPYuBUtgrEHrF6bKusV7jb643zfv0Wxq/69mDDTTuDeiQ+nbAecGWysse&#10;cUinaDwW8ftaWfZ16RzmA7YUVGtkbW+t9u9qT8otVr9lIDb1+wbW3gFKgm2a+m0ESrEniDyrdZtR&#10;e68CaapvJSwryFfNyZNx26MK+y0zs61trH1UXgxSw9/M4DXFAfaACxfzHIF58tU/+lqi/eDP/yyk&#10;u8Qet1GfZzy4uB+ePn63tTscDofD4XA4HA6Hw+FwOByOLwz8Y6TD4XA4HA6Hw+FwOBwOh8PheCpo&#10;7Am7acOElc1fk5s2uee+8cYbZmb2/vvvJxrctA8esil4MFNl83V1uTLAtOSmQObXMGtWrnQMBKu5&#10;c+dOooGXG1duJhpcgNkdDjxwucq0FzTlmso8ozzOq9yv07Nwm2fTbWWSDZpyWWRXSaRT/Kn+UK5W&#10;DQUKUGbkNbNqVQfTIHM2b1byg0k09y/ctC9fyObNL7/8spmZXb+eAxShPJYL6lPyU26RXe1QUHp1&#10;HlDuPkonlb4o9HXT5nprrkc8Vuv1nvzO6H2Hp99jQ9XLtNr4KGntOQIOCmpMKDmquqAvSrYMVQfA&#10;5dXmqK5yVR3Iq94pN23WQzUPruKl2aq9imeGmo+U/LAe8boEsL6CL86LuYJpqE/N0ywDpOM5ANcY&#10;8Bp0cHBgRkE+jK6w4GsPUN7/4//1/0y0v/uHfzAzswWt9avops3uubgwn4MIqIABh/uBly73XEwb&#10;KsgB0+BuxtqCy+IVjX0r8cTpcJk9Lq03o8vsKW+6pJ71JsqPXdpRHteh6u1LQztWPD6gL0RLXPFY&#10;FfPBYBXaUQScq/SlChLB/YF+43ToX0VTesDpanqgeFF5+9bRRUs8cyAZHgMRat4A1FrAwP5ApVO0&#10;LixjMm4HXOlVv7Gs1PhVclF9VEvH2ELwEbEuKBdDhpKBkp9C13tg08WW0dUfiob1SrXnNLT5rL2m&#10;YM5ht80JXHBpvRzGfuW84+hGW5QXm1Gu51GHuI/iM8UNsVVcrw6Pc7AO9JHaV3a5qar+UPsMQOkV&#10;0w6Pw+9LEYNT9p+iMXLwlPZvMeRVe2f1W0Gt9ao9jNpcgd/eDNUeVQfTkls4uejD/ZrLQx7uH/zW&#10;Yhl0XbfRB6UsQn0zcgteIKCR0C8G+Ff7RfXbTUHJtAAmQvavT/t9ll/gtQwGizGR5QdaDqKl8yo3&#10;d+VqrfRF7ZnxrPq8S4cUlNwUDViRazHGL4tUXWOgaMi7RUFF53Fd53TNKMiIr0BAXr7uYBivfpiM&#10;834bejehAEC72+H3woTmaXwru3EtX/9382b4xsTfMSDLyU6moT9eefWrifa9H3zfzMx2LmZe3E3b&#10;4XA4HA6Hw+FwOBwOh8PhcHxh0djvwDISliLjSf6S/NOf/tRswzLy3r17ZmZ2tJ8tS1AOX+75uJaR&#10;TENePvHAaQCsSczMPv30U7MNK5erMXDNtb1nEg3WKMwfvmCrYATq9ECdmqm2cV5pERRlz4cq4IHT&#10;oWx1SsknR30tN5WcAdVeowMeZTGqTlMUz6CxnJXVEQJ4MHBBLPf522+/bWZmdz4JfW9m9rWvhYth&#10;X3zxxURD2czLxYvZmhI4jEGSlCWjkhWj9l7J5yxQfck0ZbVY4w+Xn1sHr1314plP62r11t4ZvS9P&#10;Hc8ObqPioTamS1oYC+XpbTlvcHpVrqIpywxlgdB3HKs68Mz9p6BOphV/QJdlJMrjMTaIJ+KqHX1p&#10;DFgS8iklLCLZEgVzLOsr2sTtwJrG9ap5EHm4DqTj9evRo0dmZKVvtG4xzzXLyL/7+xC0xszs7/7d&#10;vzMzszkFJTiLZWTfACfK2qqvRRfK4+BtihdVL9ItOUBMrLerbcpSUFkU1qzGFE1ZBXbRanIpeW7T&#10;kK6rDlWeaq/SDdVeZbUIXVO60VWH4hmBePryouTCY3UdAw+gLjM9foGuORbzhUrXteaivmLPF3k5&#10;zThSfTk7DnOJkp/qI0kjpEARQn68T0Xb1JrBUJZzQNFvom+S/OidKk+lq9EYKghBLa8qo0wX2sS6&#10;gbWi8NaJcyHTYBlZrN1x31HuveI71snIQvkbIf6+yHbZ1kRro6NpXqOUdwGeuTwle0VTexClL4rG&#10;8/wm1BhjqPdYn2uWkWpfpNrN6ZQ+KN1QssCz+g2q6i379OS5bMTBkIQskJd1Dr+NlbdaX6875qU2&#10;VxyRNe4Ka4FoG0PJT/VXDUpWDNTKwb0QrJYD2K4ttImD3yLQrQpqOz0my81ovc9BcpNFP1nBNSkS&#10;VZvGMsU+u7Cspmeg9i1CpVd6o2gMvF/B7N/yesRrDNa3LhrypjWfaClwn5kNx0Hmae9neY8JK0cz&#10;s+3d8Dyjn/ppLFDe7Un8nkXfxxAE+Stfyt8YvvSlL5md4GU12sp6ALz81VfS83e+910zM9vazd+k&#10;UiA0t4x0OBwOh8PhcDgcDofD4XA4HF80+MdIh8PhcDgcDofD4XA4HA6Hw/FU0NgTdtOGuTKbZCc3&#10;NzIv/fnPf2624ab92WefmZnZ9DCbHtfctBWUqbUyX2dzbbjxImiNES/cjueee87MzC5MskuuctdD&#10;2TWTcCNZ1dpjpzGvJ4tn5aYNKPdrZQ6v0il3iy5T6+R2QDfEKlnhmctTJuOol9uGfuB2QP+4PLjX&#10;c15cE/Dmj36caDdu3DAjs2kjF2+WAeplGtyvukz4HxfnXZ7qS6YpN+0acLG1cZ8LnpU7huJFubkz&#10;anqn3j1JN21A1dtNi+O3KC+6GMR0ai7rokE3WY5qPsA8pPqZxyf44zoeew6gNqJepqEc5abN/CmX&#10;nZ1xmLPVXKbaocDtgEs0r0GY99V4Zxdq1Q6+wgRIc7eQi1pb2H0Dz3xVBPqa24ErKZg/8P/WO+GK&#10;CjOzaZQl3D3NzNaC1kReM8VsGOtj2oUoqzXxgnRMgySX3C9CLnDvVPrXNW/V9FTpi4Iabww1tmq6&#10;xlDp1JhRNEDxx7Tk3kRr6Si6gC2jm5iZ2Tq6ii2im5iZ2RguZeR9NYz/4LxNdBXjvIPoFrSiYDDI&#10;yzQUw/sEpGMa6uB68cg08Mx1qLzgj+uAXDiATXIF5/ERXctxWb5ZdmtFwCXjS+/pOoHVPMioK90Q&#10;rvSkcg2CNFC9uEpBjSOmoWQ1fnlcLuN8welU3hqNkdzwGdGNfEEutKptigY3OJZfX1mhXqYhr0qH&#10;IAdGfc48Kz2YHrYDpihe+tKOoyuq3j8lUmpHMU8SD8BiHtaPct4I9RV5IwvlGgoZJJI9iu2dLXI6&#10;5YasXDjVOq3mUzXvYi5UvyWYdjzLayegyusL5aaNNVbtlcAL78fwrAJWdK1Lao7HM/YkdkK9ysVW&#10;rSkAXPqtgz/uZ3WFAN539a2qQ/ZzLIb3J6rvVXk1+dVkYSe8V3UAzN9ogv1d7vNVbMg8rglmZssl&#10;9nI8dsLzJLr9mpmt0zzE8utH27wOyiy7gqt5hgH5Kjdt9VtCyUXRGHA9h+s9o69LNl8LAlqxFsXJ&#10;cUwBZ0YxMA27cw9iUJuLuzlg5O7F+D0hBgc0ahO7eGMMsJs2rv975csvJRp/bwAwp3AgaOgTu2l/&#10;97vRTXuHdSP8XfFE7W7aDofD4XA4HA6Hw+FwOBwOh+OLgMZ+B5aRsDzc2s4WHm+99ZaZmb333nuJ&#10;BsvE2VE+FUA5p7GMVCce6lTl4cOHZmb28ccfJxqCj+CrtZGV3Gid2wErF2W9wl/7cQqoeFEnhJxX&#10;nfCoOlLb+JQ8noIp6zJ1Ma2qV51oqdMSdWrCSCdG52wZyenUSR/ScV51Ugtrp3/4+/820WBVCatY&#10;M7OXX37ZbEMuKI/1AHxx284D6jTxLFCWQ+oEW40tdaLFAWwAlY7LU/XWTk8ZNb1T756GZWQXFF+Y&#10;W8uxhb/hoWvcqXLRfyxHZTmnxlgas9RGlKPqVSehDDUWlGUkwOOpr2Xkha2wVqg5hWmqPiVTlI35&#10;wWg94jJghdA193CbAMWfyov3yvqS10g172MuU+vS5/fuJloTT4ZVAIyuIC8qiAVOmruChajgI6kO&#10;5jk+8mk1ZKDWB6ap/lV6UFtfOa+at2rzlapL0RQULyqvGpeFnOPJ/oAs2IdNoPEF+6to2bSM1k9m&#10;ZqNB6MuG5/iYhfOul4Evzpte0xQxwD+I1uTb5RNq6bgO1Mu8jIfRckmkU/ytyawi1UuA1WIxv2Df&#10;QTRIqCHdGGEt5XkSfchzcXzP6QZ4z/0b/654HoqWNGoc8fjtG8RHjd++wYPYGgWAtV9Bi3+LN9Dx&#10;DpqSi6IhL/fRGvMuyQ95mabSgabKY/52YRlONPDC5Sma6l+e+/tgzb/Z0G+sL7Mc0AxI8isQZcA6&#10;Liw3Jzu7ZmZGhpFy7sS6r9Y3XrfU7wEF1KHWfW6vsowE1HzaBcz9ytJRlQeaSs97A9UeNe+rNQ3P&#10;rCtqj4G1Sq0tSt5LsthTbVNQ6VTZij/V3ip/Ip3K2yU/gIP9KajyNt8x2DISfT2M65OZpYBQM4qE&#10;slggwFkeJ/iNteBBFscn/76B5TJVK2nIO6W5QPFfo9Xe8TPT1PhUNDwvi/YG8AqNt/DaYRqng57A&#10;6t8sewNM+HsHvMUSJaeDx4+Z2U70tNw/agdbZctIzBUTGudX9kIAmxeefzbRbt68abYxN07j7wuK&#10;r5PawZaR3/ve98w2LCOTRSmb57tlpMPhcDgcDofD4XA4HA6Hw+H4IsA/RjocDofD4XA4HA6Hw+Fw&#10;OByOp4LGnoCbNls3wzSVzc3h8ry9k12333nnHTMz++1vf5ton376qZmZzY+z60zNTVuZBStTdXah&#10;gtk6m8jfvRtc1FC/Ef/PPptNZ+Gmx27a4I9ddhVfytUV6ZTboTJbVubrCl1u2sir3K8ZKp2SqTJv&#10;B5SpNV9+r9qr2pZMnoXLHfOCdrJ7Alzp+eoABHPgvOjrn/3kjUT79a9/bWZme3t7ifb666+bbbht&#10;oh2sp+BPtUfRGLX3NTfA04BloNwOFU0h6/PmGw3WG/Sr0ivW+5qu1d4ZvV9GF73fP4R2luMt/FV9&#10;gOeudqNfusZYrTxOr1y8VV6l/4oX9D3TkPc0AWy24FYo2shQ84eSM9yveWxjLulyfcezkqlyh+fy&#10;0LaudJALywrzH7sZKfc+VV4T/UBUIIWuABMpyAE193EDTKg6eA5AXrrtQ+qf6kvVH0pPQFNrLudV&#10;VxvU9idqLDAUDfzzO7VuAkoG7JEziBfnqwAxKgiNCjjDeRH4hYPVoBimoTwVIIZpKuCMCn4DWhfP&#10;qIN5QXCe+YrGRCxGtZdlCrfl4jJ9jAXhBt1QEBq4QSuacpdW6RSN3apncZyrACw8ttRYrY1LRVN1&#10;qHmDMY7jo9BT0Q7QeD+rXMsXs9iHPL/A5+YCuQAA//RJREFUNY5oyKuummAaghqo/lA0VUfRH8fB&#10;LVhdZ6Hc3LvSpTGdSXJ9KaI4AMJNe64C2MS/5fwSZFTsx5JuZJ2cg5YoGiqwCcrGmmvEl1pXGeC1&#10;a55EAIouqLlVQe1BNq+yUWtQLb1RuWoNUrx1yQfoWoNqSGON8g7Ib3Q8Rl/m+ufz0Jc8X4K9rXil&#10;TngfZMDpQGM2kZcDuqC9CN5lJ8iqb3tRXlf6rvebYC/j/JuH9R+/13PC5TLInN20EWBqeztciRCA&#10;PFkuyiUbdbA7N2ioyyxf76Dkp9qtdE59F+G8NR1nWnon3LQVL4zaex6DSKeu+lEy4LZN4m+Dh4/C&#10;lYRmNGeTPi/xHSauO0b794sX8veE3V3u1wAEqiQ1SDL66te+lmjf+8H3zcxsss2BkQIPDW8E3U3b&#10;4XA4HA6Hw+FwOBwOh8PhcHwR0NjvwDISVmg7u/lCzXfffddswzISAWT6BrBRX6uL09b4Vbu4BDR+&#10;XWaLkVu3bpmZ2b179xLt+vXrZmb2/PPPJxpO6y5MLiYa+FPWKww+GQOUJQ3yKgsZVa46DeNTVFjD&#10;KKsY5pmfAdSngrLIekV/qFOQAYWmV+lUOwF1+sInKOCVT1Yhe9Yh6AHXhUtjP/s06IOZ2Y9+9KP0&#10;DLz66qtmG9aSsJJka0kEbuITFEC1UdEYXe9Piy5rU2V1pJDHYJ3PWh3qVKo4ia/wUHtn9L689Pn3&#10;CXF8FHIpZaVk1tVuzCUqL6OmX1wH5hI1155mXlDpQDuNZeQ4npgruSgZKBrnxVoBC2sjPe06WUU5&#10;rMOQH5eHetWl9sxLbZ7md6gPc5CdIA/MgzzHg6YCUfSl8Ro0GcWyhdWTsgxSlkusG8jLlpFom2qj&#10;0kmG6nPUp9ZhTqese9gCH1B6r8aboqnxocoDVHvZKnUwCs8rsihMZm9s8QgrSLIURDrOOxkFPV6S&#10;5eEqWh4yDafyfLI/jFaLiqb4YxrKY/7Syb9ox4KsIMEf05QMEn8k0/Ew9G8xXwnrwZrlIfeHyqto&#10;sDBuyLILwXSMrCXnMYANjyM1ttRYVeNyPo2WTcJCsS+NAavFYhwJ62klPyWXebQ8ZBkouaA8ttxc&#10;RytIpq1ikI6ufqvROK8qT7VN5VXpptHSjKHmNQU1byga9iIFTaYLKAIApfk+yx55eB3EesVzJ+Zb&#10;/n2G+VTNa2rO7mqbsrhSUO1UNKBm6di1J9hMbyfIrO9vwRqNod4rmWXk9On3HFn2jcdxzaAJBJa3&#10;7JGEACzzOe+f8Mx606ZBN9lSEDTVt6odiqagfrsxlPwU1pH/NUcfwbtygotEam+kNeRS2MSJYXqc&#10;1y/QOJ0qbx3XUK4XtKah9ZVFDppor9IXPPNeSMm8lpeRaKRDam1ReQH1Ts09DIxbzot0TIO19WBM&#10;3pJxTeGgT4u498eaYFTOgBoEOfP3hBSAkvY7yPtK/CZhZvb9P/uB2YZl5DLuo7EXMjO3jHQ4HA6H&#10;w+FwOBwOh8PhcDgcXwz4x0iHw+FwOBwOh8PhcDgcDofD8VTQ2BN204bLE5u/7u/vm5nZ7oXsJovA&#10;IOym/eGHH5qZDmDDLm3KdFqZ4IIXNpGHqSuC6piZffLJJ2Zm9ujRo0T78pe/bLbhpn3//n0zM3vm&#10;UnDhthNcB5XpsTLNZ5c8AO+7TPNRHtcLWpebNsphOdbc/7rctAFlaq3aMZzkulS/PS4NboVmZpcv&#10;XzbbcNNO7vUXLiQaeGHT7EuXLpmZ2YAunP2Hf/gHM7pqwEgnkN7IrZ9dwW/fvm224c6tUGuboqm+&#10;OguUC0mX66pC5rk9RzBUHeBBuWkrWXTxUnv/++6mzdh001by6QJ0nMe7mkOV+4HqK4wnlrHSkTQf&#10;iXlB9amq9zRu2ttwEyPU5i3FMwPzC7ucgAeuF3l5vgR4rkd5PFcgD8/TeOb2Qh6sByhPjVmeB5X7&#10;MNZB6Q4i+ojnc9WXKo/SDQVVnloPU3CKcwJkz/yBh5rrnVFeNbaULJSsFI3xuONI6TNcuMyym0+X&#10;Czp0jPUKebg/oMdqrVduc2reVzwrPVAyUHmVrjEvqh1AlwxG6zj2yM1J1aeg+ku1TfGl1gDoGrtu&#10;o21FUBbRH4oXJb++4xfoSrea9rvmA1B9rmSl9ErtlVReJW8ln9PQ1LUmgNJdhqIhCFFxxUVEX1kp&#10;nhlwjy3SifIAdtNeww2fZI96eR1Ef/Hcifd8vQjml/PSl648j0uDjvF8uvnbjnUTUGsL7x2Ubtb6&#10;T+kS7yfU2MazkpmaKyaTvE9QV3+hLzkv9iBMg8xYTuBF7WMYNf5Go5xeyQiovWPwdQFKb/rT4lgg&#10;1/JlHMDcDuTleUutQYDiT8lP8VT0eXTTns/zuBtEV3rFCyOtN2I/oeZVBcUfI21fRHFdfVl7z3tw&#10;6CKnV7+TVBDkNBcP83eqBDG2cC2Jcf+SmzbScV/mOTELAWt84ab9/XYAm3nsG1w7Y2bupu1wOBwO&#10;h8PhcDgcDofD4XA4vhho7AlYRsJ6x+iLLp/wwPri4l4OV/6rX/3K7IQANtPDfOICi8iuADa1EyP+&#10;Og++UL+RBdtLL72UaM8884zZRl5Y1o0tf3FWp01A39MmZV1zlvJwmSrTTgPkvXgxB+zBaYA60eqy&#10;2kqnJXzhvGgnoPpXnRJyGaq9SqbKygDv93aynr799tvFX6NAN1/5ylcSDXrKFrw4EWRard8Y6pQL&#10;NKUHDGUVgLxcL/ROpWNZqT5S4w3P+dJpLWc8K8tcxYviefPk2U7Iy0A5w2GemzLP7XYoGaj+UFbH&#10;ql+6ywt5ynFUplP1K3D9yjJDnZj21S81tgHFk6Ixavyp9iqeGbuT9ulkLW/XSTL465qPlKwAVe95&#10;AWua4q+rL5Vclst2e/GsZMUywJzH4xNrt1ofeO2TJ85iLA7HYd7gvDJdrI/bodYv8MfzEdqkrD94&#10;b4N2KIsfhupzJfvNd3ZCeWdCnJ9Xq8wz2st1Jas74gWyVHOy0nGVt0tPVXuVjPpC8aKg2pbHeSLZ&#10;hUneH5wH1H5WyUq1A89F4JcoPx7tqrzNd5vPgJqLMbaUTJVuFP2LIDRi7lT6xzSk47GP8asszRhK&#10;r5BO8aLWdZ7DaumUtZ+aO5mmZAmw/KaLUJ+yRCrmDVjcUB0IIqLkw3OYGtPKKh9g+S1Wsc9PMYfV&#10;5gM9Lts0hhozANeh6sWzGm9d5Sm9B9AetR6yd15tT9zZ97G8Lj6VHPFey6Kt131/C6p6+Xe9klWN&#10;F5V+NsuWggoqD6De9ZULAzIox3aURxF0p91HOm9b5/Cs9id9UeoG9IB+V8Xf6V1jV40dpVe1tjFQ&#10;jpI9e8VwAMPTgscRdFatN4qXoh3xm8uUp1X0G5GS9WUMnGaWA/FsxeBPRntMHluY9/kbHIKZvfzV&#10;rybaX/zFX5iZ2dZO/h00jwFzONiUW0Y6HA6Hw+FwOBwOh8PhcDgcji8E/GOkw+FwOBwOh8PhcDgc&#10;DofD4XgqaOy/p27ayiweJsDKlPrdd99Nz3fv3jWjoDV2gps2eNgaZF5qUObcytyXTYVrJtl9y2uG&#10;5/vNmQO/wGxYuXn0Nc23tpeHNNfmtimzb9WviqZkqkyy8cxu2u+8846Zmf3yl79MNOjGyy+/nGjQ&#10;DdZTmNCrgBbcjhq6TORVe2vuHVwv+lC53ZzFlJ7nCJTD5Sl3H+WSVeNZuWlzXtWmzF9bpmpsqTGo&#10;aH1dJVTesr2q3vBXyVHxpPRBuVyhHNW3DFWeyqNoQO2dUf921YVn7ls1jkfRMYLzqnSKL8WDWlsA&#10;RVPgumpjX/GkaAy1HiqZ9tVr5aYNqLzcHowFHhNYw9X6wOsI8jAt8cxrWnxeirmnaw5QrmUqCA3K&#10;Uy5oyk1breEMRQNq7+yEdjwuuIYBAmCQS5bSDbX2oJ3c50qHam1SawbrWq29Sie7UOOFoXjJtFzG&#10;zqjf/q8v1PhVQDu4X/DMbtqAKk21ras/ADW21Hyq9m1cHty0VR1K/1T/cV6MR7VPYCg9RR6Vnucw&#10;pOM5AuWodIpnNT7UGFN9xDQEsOl01Y19VLY3/OW84EG5aTNUnyf5cbCk+Fe1V8mlq72b7/i5S3dV&#10;OWnM0DulpwqKf0CVJ/sl1q/25xyMU6UD1BrJULoJ1Pjk90qOE7oCBzzA9T8A7eW1PvxlGtKNx3yF&#10;FfZZWVaKBldipqE8pbdKPozae/VOyYWhdB1tjzcYmBkFeuoYJ4oGqN9BpwP6P+sB3LS7oPQFYL1S&#10;/CuaKsfimlGMI5FMlVeD2repMhRPPA9i/Z2tKC/Ky5Tknr1iN+2Yjt20sc7w+MUzX3OHa5FeeTW7&#10;af9ZdNPeJjftmbtpOxwOh8PhcDgcDofD4XA4HI4vKhr7A7WM5CAg6iRZnWypL9w4efrNb36TaPv7&#10;+2YbAUmuX79utvHlHPVuD3cSDVBfztUJsTqBYtS+zjOQV5XHB0aqnMel7ezk9irLSKRTli9KBs3o&#10;5LrshJMWJT/V5wpKpuqUF88Xt3N733vvPTMze/PNNxNtb2/PzMxeffXVRNvdDbrNsgJ/xQmK4FXR&#10;av3BQN6utgFKfsq6QdEYqo8yL+0xqKzZFI3rwjPXAb1TJ4LMs5IBypvP26enDCVTpUO5vPbpM0Pl&#10;BV8lf+0xjSw6fbtfFK3WHoaiKd1UUHmB2juG0k0G2s5rC55Zl9bpFLCtD8rKQOmXmldPIz+A61C6&#10;q3QEz2ocK11S86Uen+06mJatEfr1Pa8FyvJQWUKDZ5azWlsAtoxcRlaXZPsFXllWbMUEqPkDebp0&#10;A+m4XCV7pQc1Wdbe2QmW9Y8LtiIYwDxD1Kt4V/3LNPDXrVehPqWTrAcqIBNwGprqI0DRlAyYNra2&#10;Xp0FtfGtZMrpU9uEZWRaPAjcXsic+xLPKp0aW2pMM1SfN8t2eWib0g2Gkgt4YB2Sc0hFHqpeWJ0Y&#10;lc1jUdWrrLtrexsFJftSFoFW1BvHNJc7GoVAm0yDNTnzB2sZps2X7TVqEK27uDylQzZs91GtvQzV&#10;H2ovoNLhWa3djKHgpVYeQ7VD5dX9FgC9l+OY0oOm6mR5q/pVHpVO8aloeJ7LehPJllFvmAZWRiMe&#10;O2hblsEaFvuUdxX1ehUt48J76H9btuNBfQ1XqL1XMqilZxTjJLZzzZZzFdswNXZUn6q95OkQZNoI&#10;c0Mlg7Ogbxmqver7U19ZKfA4UvOMKk+VncYHWRumfSXZRqKOLsvI8TDMyWwpPYsBbE5jGTmfBT1p&#10;Yrlm5paRDofD4XA4HA6Hw+FwOBwOh+OLAf8Y6XA4HA6Hw+FwOBwOh8PhcDieChr774GbNtwelGk5&#10;Q5nYPnjwwMzM3n///USDqTO7aSNICZvxJnNaEcBG8cI81UzflQmwojGQV7kkrMh9TZUHKLcaVS/L&#10;HvIo3TyiObJw2WH+kGcwrtcLKPnJ9oq+ZzkrGSie8Z4D2EAnf/SjHyXaZBLcX/74j/840eC6zQFs&#10;UF5fs/TToNY2JVOlp8pdSukB01CO0mdWK+WSolxmVR0K4Fm5qXDemhvZdJrnF9U3iocaTblpq/5Q&#10;bjmlnNsyxWslnxqNoeTzpNBVh3rfd26EzNhNFutMocPRDVDJRdWv6lU0xctpylOuNSinS0f4PYD3&#10;XIeSKdAtlzjX8joSH/kKkHWUMwcvWEYXeaYNcVE7uVqD1pV3gGBElHcR+UIgBwaPd+gJt02tX337&#10;V+lf3/4AunRD5cF6cxaw99VqFlx/irbhmXUj/l2QrJZwwyfaFvgT5XFr8JYDD8Enb0XtnsBNO1F0&#10;uhqN8ypeVF4lg6HQA4uudixTNQ8oPG66rrGK5+Le/MhzcV1P5FWN3wVFVYD7GI9BpOMxCDey4TiP&#10;BTXO6caWhHXsf3apxDhS+0WmYXyrcdd3/lNgmSIPu2mDFx77alzCrY7zKjdtxT+g5gNcncHgOQxz&#10;IdfR100bwTWK8jjSRsQwunNzeXI/JprWV+9Vf4HW9XtA/Q5QYyZF8SHU6u2C0jXFC6D2g+CvphdW&#10;6EO9LrxX65zSLy5D0YBJx+8btb4inbpep6veWj+rvBxzpdZ/tXdG7/m37+a7LlqJ0K9TuiIq9wfP&#10;PXjPehAaxQGA8FtBBQ9SeVWwH5VuSFeoqf5QOqTGmKKpvEpuKm/WtbZecTq1bwNUvaynSq9Qjtrz&#10;cTrMlyu6wgXp2E07ySCuqWb52ogxr69xfBwdHSUafmeuScmP52037b+IbtoTd9N2OBwOh8PhcDgc&#10;DofD4XA4HI4/QMtInD52WUaqL+zqK/mtW7fMzOyTTz5JNHz1fvHFFxPt6tWr6RnAV3S2jFRf+9UX&#10;djwrPtUJgKIpqFOL87aM5L5UbUM5nC6fZGReID8OYKP4ApRM+5709ZWzOp3kADb37t0zM7N//+//&#10;faKh7Ndffz3Rrly5YnZCoCXm+bxRO2Vl1OTCqMmFy62Vx2qFPGyxVLNuYKDsrnoVD8r6Es9HR/lS&#10;YCWrvjTUy5ZuSn5qHlI0nHaWtPQY/83v2nUpPmv6p2THUOWpflGoved3OPHrapvSdSXHrXj6x207&#10;y/yrUHuv5n1FU/WqtimaghoTp2kvTl75omyc7hZBY6IVVWGhCGtJSpdOhtkyMtI47ypaRjIN6ZpR&#10;HsfJ+kJYRvIJ9uNaRjIgZ3UirsZbrV/shP7oS1MWWI8LtlDD/Mc8Jys16iNY/iE4hpnu3xEu56d9&#10;IPqNaU0MOMB5VXnb49Bepqm8igaeFX8qL1sUKp6Rt+hfEdwDUPOCojH6zqeA0lemDaK1omqbkoEa&#10;v0xLFqBsuRH1hcelorFVSEKsQ3kt8DyJMVq0LabjvGp9U/OughrTyMPrOp6LMSOs8mEReXx8nGg1&#10;y0g1lzBkX8N6dZl/J6GZRR1RD5iGdCwzGOkUVkKx2oK/GICEacizWmVZIcAIQ7VDQckA9XF/qEBB&#10;6DfmT+01F2S1WoPiWdGU/m3O411rrqIhr/qNx9isi8Frh0qn6qjtlWbLLDvwyunU+op0/PsQ66ry&#10;ElG8dM0LCAyzM6l7LdZoCqpvGaocJWdgTL8tU9uoitU6yIMD3SCoTGN5zgON864t/oMt3uIejsur&#10;peP9jtIN1Sagrz4r/WOovEnXaE8KGo9tPPett5gH01yW60B5LBeULfVUWEZiD2HMS4dlJOpzy0iH&#10;w+FwOBwOh8PhcDgcDofD4Tgj/GOkw+FwOBwOh8PhcDgcDofD4XgqaOwPwE17dpRNt1EOu7/C/FWZ&#10;3bJ5rnKF+OCDD8zM7LPPPku03d3A17PPPptoly5dMts0748m5WNrm75Lk12iATWzZH7uct8AVB3K&#10;TZvxuDR2iVEmzzAp5j5HHmVeT9bmsl6A60A5Xe51ij9Fq5mCX9jKpv4wk/77v//7RMMl5d/61rcS&#10;DW79LAO4SCg3Xoai1dqmdJz7CFDyY6h6a/qn0is5U1Y5BpXbkuoj1V7Fi8qrdBc8cAAbVZ6iqf4A&#10;VP92uQ4oWaZLpIu+LOtVZXTVBf6UbGvtshP4VDSg9s5OeK/ctJXeqH5R5e1Owlqh5h41DpT8VL1K&#10;Vkqmyq1F5WWofqvxotqteFH1qvI4GgdcOXFtQHhuy0DJtDZmVb3KFVK5yfCYgDu36ktO19dNG3Vw&#10;20BTbtpKpmr+Zaj+UOWodMzDacEuu4eHwYW0S1aA4pnTKZrSU9U29CHTsIbW5HMSTb1XbVJQPKu8&#10;g+gbx67vKu/mu81nQPGsUJUfFTvA3qtd1amAOph35f6qaKq9w8g+glPZCelUe5GO65Bum/FZzU0M&#10;6D2Xp/JijWIa2qtcxrFH5PfcRjW38/Mmij6Prnmli3L4W9Qh3LQR8KJo2yI8Mw1u2sX+KV6fwOXl&#10;fXk7KCC7ayvZK6hxBLlwe9EfvH6AF6WT3I4puT4CffVPtaPLlXcTqo1A0QfxWemwystQY7bWHlWv&#10;aut4O/++UajlVXtx9XtOtbeLPzzvTLIbdDEpgiT4AtQ7Hsc1mSteFG37wsVEy2On7SqseOH68azq&#10;YCheNt8x1F5D1aHyKvkomsqroPJSDJ/0vmsOVeNI0RRfaqwqvlJ5wk2bA7VhYl2LOWPE18PEfmD9&#10;U27auBbkZXLT/vO/dDdth8PhcDgcDofD4XA4HA6Hw+FIaOwP1DKSL+JVFgp4Vl/JmYb6Hjx4kGh7&#10;e3tmZnbt2rVEu3gxnGDwSQFOLZpF/RS1dnrQhb5f+6t1UH+cB9SpMZ8OqD7CKRjzl04PxCW0Ciqv&#10;Oklj/tSJR+0kTdXPlpGo7+/+7u8S7eDgwMzM/vRP/zTRoDt8+gdrXnVJs+pTBW4HwDyrk19AyYqh&#10;Ttdq+qdkpcrlOQJ51akol6fGEZ6ZF2V9ofKq/kUeWAfwe3XypfhT7WU5K/mp8jQC/2W6dn2Aqqsm&#10;W6X/Sr8YivdaO2rv7IT3fS0LFC+qvdvxon01fyhd7yoPUPJT+tAF8KJk2sWLSqdQ40/pC1tGImCJ&#10;OoXm8tQpPtKpOtSY5b7HKS/rJPKM6HR5XbGM5DqUtR/q4zkZ6xbzgnJUUDbOi3aoC86V7E9D6+rr&#10;PuAajmbhhH0wbHsycF1Kvqp/a/qs0DUu1VpWg5IfQ/HyuOOooTVtJObkWnldckl1iHRMU2MazyuW&#10;aczChkFKRuhDtTZz/8I6Q/GnxrlKx1akIxHURslAlQdwe2rrB79Teopxy+NX6T2sUjBHMVTQB6Q3&#10;ml+62oZn1b8sv/UiWmmyRZVo2zCOb6YtYjmFNVZsbrH3ium4fxHApigP8ykFNoHFq7KMVHqoZKD6&#10;XO0N1Z6vC3OyNgJUfQCXq+arvvUCqi7QeG1BHyn95jFb05uvfjVbTKk+UO1RNDwvYoCVQGvzBbDe&#10;AF11AF3pVDvWcbI72ier13OwjNzZIUvLCNV/imelmwfHmT+8V32u5iA1ThTPXbLafMfAnMHoaq8q&#10;R9FUOYqm8oI2HJNeibVKyQWyVGsByxl5u3QXUP2xWuW8GKMcwEZZRqa2kSiQVwXtcstIh8PhcDgc&#10;DofD4XA4HA6Hw+F4DPjHSIfD4XA4HA6Hw+FwOBwOh8PxVNDY77Ob9kefmpnZ7Dib/GcX4Ow6Cyta&#10;mGaH52D2OhjwBaL4m2m/+c27Zmb26FFwtTUzu3IlBKu5dOlKou3uhvrG42zqCn+Gwmw+trcwyY5+&#10;Mn1NezmdMhUGjfNy2zMtlMPudYqHvkBe5kXRVJAhuK5w/crdAC5FQ3LdWVpI19AN7Mk9AD4lZraI&#10;biB8QSyCL6wXuS64HXJeFE3eiQnb21nXLJpE/zf/5t8m0v6j4OL/ne98L9GuXQu6w7q2tRXkspqT&#10;bsQKRw259iQmWM4w108kKfu+btrQz9Pon3IpApR+sRk58ipXMAbKUTxz3sdtL2MQZb5m0/wYTal7&#10;vEW9ovbiucvUv2950LXS/UWki0AdXX0FmnIbUXJiKN55ftlEU3t5gg4BzEt2AW7PGVIfeEzEuaRv&#10;gInToCY3JXu+OiMFEUgUsyHGIuUFrQwkE9rbFVxG6QvQpS+z6HLXDNvpuFzl6qLGu3IBBtidEc/K&#10;XVq5aa9pPgdfXfXC7YXrgCuWCkTFV48A7KqJeouL32Mf1fqA0ZWupmt9wduF5IZf6AH4z3WhWh6D&#10;SDcknyKk69JT7Fm4vFod5QiBnrKswH87naJxXtShylP8GdHyfoP0HlH5aEPRwA2KaEjHa6RKN8T+&#10;oCMvNjKruGcy6l8OZJj9bnl+iWM1BjoxM5tEV9zBKI+jw/2wVy6C5GC/RuUl91yVjjCJ8iv2g5E/&#10;nnPG0aWMaUi3wJ6O5gGuF92q0jHPqGM0yb9XwBfPk5ibjo9D8CdOp65o4LZhP1msoZX1SM2xTBvA&#10;lZPqgLs089zXTRug6TTVW+xjOBBDxGwZ5kyex0dRd9akk3jkK5oGUe+Zhn1x3hPn/TPThnEsFFc+&#10;xbEwX2VeUr00h2L+LvoDcwSpGrzM1zwnxrWbackbnec/zEOgkXKmOoTCcr+otQo8q/20Wv+fe+65&#10;RAO69oFqb4pnUof0m4x/p2EaHA/yeEK/8e8g7DHQj2b5dx/0gmlch6Kld3QFE+Tbtb7W3qt3fces&#10;kmn6LUr92hXED1DzB0P12+Y7flbp+PermqNUvbX2MpBX/TZi1HRyTPux2m9p1g3MB6x/SnebUXjm&#10;8qBr5VQW/sHpmjjnsf7V3LRX4qof5abNY38Wr+fgfcdxDGbG1zEoN+1Z3DNz/7qbtsPhcDgcDofD&#10;4XA4HA6Hw+H4QqCxJ2AZydej44uuspZo6GTrww8/NDOzn/70p4kGy8j1Mn8ixin0aJS/iI9GoTy+&#10;bDWfcPP31sADfw1+/30EsHmUaLBqu379ZqLh5J8tEFHvbJ5PR+VX/N6WkWgbn0YEWtdphPqqjfr4&#10;ABOn/OpkRNWhTi04r0pXs4ZR5R2T5Wt6R6LCyX+yGChoiZQOFtlCBtYA61U+ecDl7oUUIy986I4T&#10;8xGdvty997mZmf3yF28l2q1PQqClv/zzv0y0K1cum5nZNlnSjiehXwekkyuMHxpGa3F6OoD+0alK&#10;PqnKclY6BtTeMVSAHUbfPoelDU5rzLJMWdeUNZbU8Qg+dVf1Ml8A2q6sLwbrPN5guaHapnhSMlXp&#10;ToegFMMm84wT+NppZpdszwNsgbAeh7KV1Qnr5ngUxoKyHOF2wKqR59DlMp5m0jiG5WjZV3HMUr2w&#10;vCH2ep/eAiy/wlK6glp5fIh/DKttYVVUWCMm3Uwkkm9uxyTKd39/P9Fgpc4eCtOj4KHAl7KjbQ8f&#10;Pky0y5evmm3ISllp1E7vlf510dRaqvptAOsomrfwvpiPRH3QRbZ4VFZCKm+tbbweL1Nnt+duRq29&#10;rEvoS+YTz1wu2sYySPMgHe2v1u0T9rzPeXwa2C+tmNH2nE5ZSypati7ol7ec/jH/5XTKIlNZQdZp&#10;uTy13iiLLlhdsOwVDZZAsMwwKo/nXWVdNhkGPR7Qxf4IcAIvkfCPOI5IDWGxAasOM7MJrBGJ1uDS&#10;fbaqjHMTW/rAG4Xrzft3ssgAL6T3qIM3ZOCFeV5FCw9Y5BnVAU8Zs1wH05LFPLUtWblSvfNYNqwN&#10;jfYgvBepzX+sI5iD1R6DaWo+wDhnb45BHB8s00K+EWruVPylwGG016ytZepdm1Ja62JILSkACvb3&#10;7EwxihZ1TJtPQx5lTcw01LEgy8hcb043n7XHgppf1Fyi1l/ML7xXadOybFFeaYUWaNNp/m15FqCf&#10;2TKytgZxn0LnCv0Wuj4eR5nR2jePFo/JUtzMxltxTqF06KMVTHVJX5hWS1f+Ptx8yPNQ1/qqAFmp&#10;tZTzqjGm6sh5M38IDKY8Mriv0B+8/qM85k9BtVPRgCXJWUHpkKIBXfw9Lor5Unwn0LoR+4YGPGjl&#10;Uh/azrqbPBMob5rXClpIN9oiy80oZ/a+TLLHeke0hpgBrdi/C8vIwxgQ6SuvvJJof/YXf25mZrsX&#10;syfyMq6HRdvEN6THhVoD++LstTscDofD4XA4HA6Hw+FwOBwORw/4x0iHw+FwOBwOh8PhcDgcDofD&#10;8VTQ2B+Am/Zgmb+ZwpSd3RBqbg8MZVb9/vvvm224pV29GtzSbty4kWhoB+eFm/YimqKH9zDTbpvd&#10;wl3bTjC/hsl/6VoGd4F2Xm1WS6bHkReWM/pLmYyrOhSNZatoyuVEmW6Dtpgp9VN6pdBOx7qGtq3I&#10;HUSZped2EDG6IQ1j4Bkzs9u3b5uZ2VtvZTftO5H213/5V4n2zNVrZma2w0F8ogsQX3oOFP3RFlUK&#10;ZKFlyhnaOqHaC9TedYF5kW748bm4V7ript0XHDCipmtchxr7cCXmS7OzK2zbZaYMxgIdy/XCnY+v&#10;i1DpHpfWJDdKS/cSqH7rOxbPYkoPsGvgcCe0Fy45ZmbLeDl0MRZX7TlUufteuRyuOOB0cG9i1yfM&#10;axwwDW523PdDzKHsRlFxnWGoeSutX+JdXxqPiTmqLfQrgK/YUHqdA0JkOcON9+BRvnok85zbiHmI&#10;3c53tsLz0VFw9zAz2929aHaCrBSNodquXIpVujR3d7g8waVzqS4B77i+AfsIdn/p60qkeE6gvjyK&#10;boU8f6i8fdurgsEhnZKpqov1pRmgDvZRakP1r6IpN3cFxZ+izY+D+1pXOjUuVTrua0C1Q+n45juz&#10;HAQEwc/spPVQ9IMqG+NX9a/a23AdyTWfXLwX0dWTy0vuvqL+rvUDbVNXIDB/KvgCyuEAY1iH+WJ/&#10;1W+qPxT/ihc1jgDVXnbThksvu2mjbepqCKWTqo4uGiDbwXoQ5ceBG9E3zEtNBpyupht9aby+qf1s&#10;TZ+ZFzWOeP9Xg6ojuRwTU4u4ALNbuoIavwpcXx9ovW674mrn94C+vD3//PObJIm+c09DV2JhXlW6&#10;xFC/pXHdgRrv6joSxQsD3TugNVe5aSvZA2odKfuoXV5NVoycN9PO4qYNqPmDoXgB1LvfdzftWl0M&#10;1TZF435D2X3X8GLMRF3j9mJOLD7HAOJ7EbtpAwMKLocxw9dfHMY9/Svkpv2Dvwxu2hcuZDfteWzn&#10;aE39Ib8nPR4ed+5jnL12h8PhcDgcDofD4XA4HA6Hw+Hogcb+ACwjh9GixsykZaS6qF2dEOCLM186&#10;rSwjr10LVm1sGamsEWAZueQLksVpSfpyLi0j26fL6sRZpev6kp2+sJOcu6wfAHUio/hTJ7qpfylv&#10;TS4NBRDJUHql0E6nLvZd8+XZ4kQkt5feCcvI9z/8wMzM3n777US79/ldMzP767/IAWxuPHPdbMPq&#10;qBH1AuWpSkBxCiMsCjMULUO1F1DvVB2cTumGOsHGM078GEqvGIov0FSAHVWGonUBWQZkZQBaU5yc&#10;R70q2Az/GMaL9plW9lFfWgAHZKpBjUVlIaFOVB8fpK8NAiTkcmFtWvAyCBY/TBPdnOba4pQNQRM4&#10;KEEKYJNJSg8RIIt1SumXgtKhmmVfbxpZUY0qAXGUsQaXl6f2LBfIb0oW2JAL1iyjdZAtxbbH4cJt&#10;DjqVZEkWqLW2KTkreau8DJUXOsFjIllGinmf9wlqXYJcOICNmq8ULzUUfTQK/csWQkp+KFtZWqh6&#10;u+RXz5tpaT3n4A8iD1B7ZyfML8ijeFa0bPFrtppFqxmqtppX7P2UfBiqTarPE42Kg5WVmne79koK&#10;2DPwOgdrMJYt2sR1qPlvOg1WzqfRK8UznnlsqX2+snpPPFN5qxjoRu3pmb+qpSXJAFDtVZYbXe2F&#10;ZeSS8irrJPCqZMW0vukAlkHqN25blJ/SA4bSZ0DNQwyVt0YrIPauKq+aN9SYVvs/VR6elR7wlmoV&#10;A6SeJWAPA3UovQJUn3L74QFSzlsn19vFE/DCCy9skgqgPiVHRTME36MxyzyreQbvub3Yi/AcoMbs&#10;41pGjshLCZaRKr2CWjPKPmr3m+IPUGvVYpHTKctI6A3n7Tv31NAlgzR22kNSQslKQc1LTxK1dqp3&#10;Sk9ZpqCp9hZjWoxVfP5B4DRGEYg3lqMsI4vAanHMcNAuWEa+/PLLifZnf/UXZm4Z6XA4HA6Hw+Fw&#10;OBwOh8PhcDgcAf4x0uFwOBwOh8PhcDgcDofD4XA8FTT2B+amjeAQyqWDTYCVGS3AFyB/8EFwu+1y&#10;01bmxXB5Y7dvuANLM3Iyg83mvm2eVTtUui6zWnZNzlD9FaBkpmjK9UjRGJCBMnMfNtlFLuNkPku0&#10;0ynz9bMEsFlS17/z63fNzOxXv/pVoh08DIEi/vLPwkWxZmY3o5v2zs5Ooi2iu9mFCxcSTUFd+L0m&#10;F0kAPLPnalvyur1A7Z11vGfdUO5hSXdFEXyJr7rYFy4VcMFkWlc6VR7kx5fkY/iwmXsZ7CnSKqb5&#10;Cn3TdSIy2NA4T1OJ6Jeswzm9cv86iyl9Rq6/GWDO48v8w981KfMgtmNNfQCXhTVHaok+VGoO5ToA&#10;dmVWbi2T7TAG1bhSfcU09V7JT+mIyqtouL6D3cQGPKgraMT8l2WV301GQb7sko33KgjDcklBk2Je&#10;DoqBNVe5QTOUm5Zy51JyAbgdqjy4Ka7JZQzg9irdAC9KLkUdgpbcaQTvPF/X9I7zoryuetFfyi1T&#10;pau5P9oJ/XYWKDdKQPW54oXdtEex+3lqTmsKXx2AuZHkjXKYtpxHd1+ew+JjX1rhch+vNmBe0B9q&#10;fCgZcL8hL+8rsWdV6dTelNNhLCvdZai1QtHQvzxm1JhW7oRAMWYQSE7sIbvGAspRPJcyiHOEkIHq&#10;D+5LpFNu2mqNUuUp/lQ6ha75D3ufrjoAJQOGkh+e+9IYKZiI4I/bptzwlfxqfck0JSvQOIDNehV5&#10;EW7aXXVsvjPiuSZ7xVP5uyU8c7uLK2oqUPwByk1b8dkXuELDNngFVHsBpdfMS+qrjnGngO5t6BdR&#10;EUhzA10ywHv1+5XXO8Wf0mHQ5vNc3lnctIFaH5yE2nsOYNMloz5Q/D1JqLYpGqDGsfoeo9pRjOm4&#10;ZyjGNK59o71NmisES+ymncYRrUs1N20OYONu2g6Hw+FwOBwOh8PhcDgcDofDQWjsC2gZyScPsIx8&#10;8OBBoinLSHWhNiwjjylQAKwROViN+hKfT8/aPHPbaukk2IqqYhmpylA0BW4P+lJZaTCQR52GDSyf&#10;sGcovVJop+P+TScKpwhgs4qnEFPL5f3y7bfMKPCRmdnsOJxo/dn3vp9oN68H3dm7eDHRpofhInkO&#10;agOw7KE6TGtznMGXwdeg2q1ojNp75g96wCdGsEIckNWiOgnCKZKicaAKnHYO6QQ7Wa2wZSQsKPmi&#10;YJxKUV4MqeWALMPUEZVAbawo/T8d4nxgWV/QHerUX0GdrJ4HOBjTII4PDuS1mAf+lkvu1Nj3ZAU5&#10;HgarosEozwGwBC1OGtMpeXtsqzmALZdmCH5TsS7m5/OWVReuXrq6SZJQfd0Ia4lJXJeURQFjHWV5&#10;cHCQaLDAGtIaNLfQr8MJBbqJcxjPZQgCo/Rf8t5T9koP2BJ6gRNisoxEOWy9pfgCjdMhr6qXZYr3&#10;qh1rDhoXT6754Fm1E1D1Mg0n4mrNZf7qlpG0T0h7lX7rSBdUfYCSlbKYGtHcvYV5g1QI4mVrF+gE&#10;05AOFvRG65JK10WDVcOSRTWO/Il2KGsYloEaF6ApKxwuD33ONKQr+6Bfv9b6g3nGfpeDPuFZ8aKs&#10;Jbi8JFPRXk6neIGsuA6M5a5xpGSfyhZ1IJCNEa9cr2onwDyz3Dah+FNy4XTjuJ52ja00N4k6mAa9&#10;UvLpyqvyrCJNWb6yzDCvMQ08c15lea10TelG4rmY/8LfLstIJXuAafj9pnRj8+/JUO/r9dZowIsv&#10;vrhJ6kR1rYpW5tYhHwWlr4WXYSxH6X+n/ODVRgFilGVkrW1dAA/KMpJlUBuLfS0jOW/NMrKrPbW+&#10;Ue+6vmM8LrgdTwqKT0VT6Oo3tQYp4DdoMVfF4DNsGZnKI/bAg7KMZB1WlpFHUYfcMtLhcDgcDofD&#10;4XA4HA6Hw+FwOE6Af4x0OBwOh8PhcDgcDofD4XA4HE8Fjf2BuWkPBu2L85WbtjIHTqauxAvcbZWb&#10;9vXrIQiJneC6gHqPjw8Tra+bdjb3zTzD9Fe5jKl0EsJNG5chW1FeLqNaHkHJr2bKzFB5Qft9d9N+&#10;MMtujD/7xS/MzOzOnTuJBpfV73z7TxPt2eimffXylUQ7Pgpu2spNh2UGDrhf4HaqeJ+wi2vxJkDl&#10;AdS7ghfIT6Rj/pQ7AczR59McMApvlc5xHapePPM4r6VTOl60Lc4/6ya7hizF1Qa1tqt28Pg9G0I7&#10;h4McBCl5isVxtCTeoIc8IoaRP6aNMScTDVLpS+M5fnEcxge7jcyOg0yPqO+nx+GZXbcxnw8avpqi&#10;PdfiWc0fDMx1hUsOxpvQB6UjClxXbX5TUO+4Jsjl5NoDcjnECx7JVePibgiQxbI6PAxrFAemgR4c&#10;xXnJKM/elb1Eu3gpuHeMtnIfIQgXB+NCsK6uoDFwR1KyV33A8lOuYHAVY/3D3MOu5co9N10lMaZA&#10;I7HoBbvAx+simIZ07P6P8thNu5mgbW29ZxqCPfF6rWiL6HrGefOYYZc2/OX1sC3nxRzltPWaofpG&#10;QbnqqP5VczKe2U17GOeLYbvYAn35q60PfWl8DcQc17hQOrUeKqj1S10nAPA71V7lxsh7R0CNo75Q&#10;AWxqbtqqjqLP4aZN+zbUwW3EflvVwWNfXamkeFC01L9EQ1+zTFW9qi8VlBs50DXXKdpWDKDE2lAb&#10;Wwzlbq7SKSj+FRaxDvX7jOWn3LRVoDSVDrx09UeiCTftpViBZV5BY6BtzN+mnGv5zCzN7eVc2s7T&#10;lyfgS1/60iapmp6h5kEOYKPchpUuoU1cHnSDg8uquUzRJOKaPJtm/tT1VzUomaq5R/GnZKrkh7Xc&#10;HsNNG3UoeXMdigeg9o6xalch0be8vrLvi67yFF+KBvA7NYeCpurlvOmaMdYhEUQ1lU3XDqU8RUDQ&#10;qFe014SeqAA2X/3qVxPtB38ZAutevJj36u6m7XA4HA6Hw+FwOBwOh8PhcDi+sGjsD8AyckC3hSvL&#10;SJw0dp0C4osznygoy8grV4I1G1tGojz+0o22zefhRIMBC4Tw3BavOvHA13a2nFNf4tVX+YxcHurt&#10;axmpTlUU7+rrd1feGm3QtC0F2dKnjnY6ZRmpA19kpFMQOiiAZeSth3cT7We/+LmZmT28n/VlFPvw&#10;G19/PdGuXw3WtVev5uAUh/vBgoyDPtROX9j6Aqd6Sn4TYfnAUO1VtBq60it9HsR2FCdB4vS5BtVe&#10;xYuiqXFS0OL8syTLyFXUJ1UvQ40Z1ZdnQlSA8SifaK0R3CVaaqUAPpYvQWa9QcAepqEPmKby1mg8&#10;7obRmpTnweODcEJ39/7DRLt7N4yZhw/2czphLTnZwvhoz2UlAg+qn9n6bbqIFz3TqaLqP6Cr72uW&#10;SwxVtgKC/ShwGVkaJ6c3MxvFSWwYA9kYBZ3g9sCiZn8/9xHmzmeu53nrj18Ll2GPJrndu7vBWhLW&#10;kEbzmrKMZCirp8fuDz5JjoFrij1GLIcD8SDQFwIqMG1AfboV119Ot4JlC9HAKQcuGcVyeEo+mkXL&#10;UxLFICagqTENtDX1L6x2FG3FVpBx/HC6BhWy9SXKo3bksdfuK9UfitYXhT6rNSM+j2jSGcdn9KlR&#10;OSqvWku5XmWZ07e89Ex5U+Au2s+qvKhDzSlMw95W8afGgiqviVb1RhZfXXlVOYBKx+Nc8bxpDcZQ&#10;ewJOp/hTfal0UdVXgyqDAVXkIEjgS/GsoPSvC6o80EjVbHuyVbxjsP6pdUsFw6jJo/bOTnivAm6B&#10;L96rp4AM1A78FuLfRGotU7qm5Jzy0EYfQU5UABuG0kkFZR3XN2+G4l3R2uWqOkD78pe/3KKpvEyr&#10;jTu2jES7WeeUFTCsH5XOKV44nZItwPxhzLJlJPZ/SkdVvWpsF3UIWSlaDWwZCbnwmMCYYZkqXa+h&#10;i5fae/bwVFB5FQ1Qsj8LWC61emvvGCzTmt4rFHNPXCsKLz5hGZnqIPbQv2vyYkp7llEu73ED2Lhl&#10;pMPhcDgcDofD4XA4HA6Hw+Fw+MdIh8PhcDgcDofD4XA4HA6Hw/G00NgfgJt2s8imscNhMPvuCmBT&#10;M6flS3JrbtrPPPNMooFnbgfqVebcXWbBNTeera3gdsG0vqbCDGVujryq3r4m6Cqdco9QclG00TC7&#10;LSecs5t2GRSg3TdJBqSTcNP+8PNbifbTXwY37f2HjxINrrBfo0tjL+9dMjOzaxTAZn8/uKfCjdJO&#10;6A9cvsxupUl+fIl1dFWEm6JZae69CdVuRq2PVF6lk0qv4OLIeFwdZvD4BVR5isaAeXupG9FEnupV&#10;pudqzOBZ8Xw6BFmOhhTABq6cog7FU5prxZg9G7JMFvPgNsV1DKOb4DQGFzEzOz4Oz8fkOrOMLsrr&#10;wn0/6hC7VcfylLz5aoWkc5lkg+jaULppozyWRahXBQFh2mSC+Yrn1XZ5NRqDXYk3wa6pGWI+p2Yc&#10;HMTrIHayaxtcOri5w2Fo761beX67d++emZldvZwD2Nx8Nsxh41HmBWsUu8/BJatr3Kl0SncVMBZZ&#10;h9N1AjwPxnJUMDi1HqoACWoOUHl5zkvlRNmamS2je12pBye3l+tV869yceRnQO0x1BwvpjfJV1+a&#10;gmqv4i/RaD7YjtcJwKXeaK/Hez61D1RubtDdLl5UXjWfYljw3kHl7SsrVQf6TQX8YN1AvaNhHpez&#10;eKWHguKpiwbdUXJmXqCTav0s5BxfK1lxXqXjKsAJAkEwam1S74qrSeJ7dtMG1FrK5amyETBMvVN5&#10;FY2xHX8TKV6UPnMZ0CclW4biZfPd5jOA/uA+Qjrlps3AWOXfRJCf+s3RFcAmgTYNi3l0ey3uzAiQ&#10;eQnqPdqr9FnJR8/JQS6Fm+djumkr3pSbdtd+v8o77e+Qh/sZ/cblYX+iximv12rNVes/wPxh/KJv&#10;zeoBbLg8Va+Si+LhcWl8PdGTctNm1HhR+ENy01ao8aLeqf2dmt+UHhQ6FNcKHgvYEyo3bb52KPXv&#10;oh3Mid20VQAbd9N2OBwOh8PhcDgcDofD4XA4HI4ONPYELCP54ze+7KtTr9E4fwuFdcYbb7yRaO/9&#10;9gMzMxsbX5QdTnzVJfnqSzd/mQYvjx5lq7aPP/7YzMzu37+faBcvXjQzs5s3byYaTnj45A1fptk6&#10;BDyoUxX+wq5O4vFeBbDpOp0HlAw4r3pf45lx3jRgsVLfxNt6JSEsKNXXebZs4j5sI+ddRkuWt377&#10;bqK9/etfmZnZeJj16tqVEOzhgPQKAUb2dvNpBC7eVn2prHr5UAryg5VNSBBPX+ikJV1+S/JGebIO&#10;cerIY1X1mzoJ2nzH4DpgXaDqVXnVqRSCZxidrqqxoE4YOd3h4aGZmV3cyeWpU1HFn+o30PjEF7yi&#10;74342tvL1megcboLF4LuTKf5hGw+C/2L+UhZdLF+4T1bkyIvLAw4Hc89aLeygJkiKIeZDaLF4WKd&#10;5b09jsFMKFiTrUMd//F/8p8m0oN7Yczs7IY514i/8Xa2CN3ZDrJg/objUN72dqZh7mYdOZq2LTeV&#10;1WK2Oq1bRu7sBF74UBYW+8Mh6yHWJZ57Qn0LHhNxTHNgq3TxOwXeUtYrSTdjkB4jveb+nS+CTr7/&#10;2/cS7dKlYL0Na0gzs3/xL/6FmZl98nFYe83MXn7pWTMzW1P96CPWNeguy1mtm2rtg35y/4LG4w48&#10;HzzKQZAmUVacFzJgGsBjAQF41P6ErXHUvIqymYZ0nPf+gxAgCPpqNI44r1q3kE6NQeUBwPViHmLZ&#10;o73Hx1k30F+8p0LZnBfv1R6I86q5traPUesS591JAa0yVF5lJaesJdP8QjwrGp5Vusk4lzeOY573&#10;BMr6F32k5mfm+eHDoC9q78pAP3B/KDkntSLLByXnzXebz08K41NYpAGKP8iDZaDkooB62QMF8/Ih&#10;rc2YQ7h+zAesL2nfRn2kLMJUf6i2qXQX4vhgmdX2aAxVHp55fkmWOZQOsmSa0klAtUfNJcyzmv/U&#10;uqBQe194GMV1H4GejPWA5uRaeQy0SclUQe0vec+Q0a9Pa3jppZc2SXIN6qtLs8P2OtLVblUentU6&#10;fBrAMjIFcbP824N1TrW3Bs5ba4eSgaJxABvsn1gGap0Dz2r95zUDtNO0F/x1WUY+LpgXtU+o8az2&#10;Dl3zOaDaq2iqj2o6zM/Fb8aoa0XbRACbNIe2WbFGeHMez/PeFfJb0u+ug7jnf+211xLt+3/xZ2Zm&#10;tr2d94ZN1JP1jPacbhnpcDgcDofD4XA4HA6Hw+FwOL4I8I+RDofD4XA4HA6Hw+FwOBwOh+OpoLEn&#10;4KbNAWxgNqzMr5Wb9ptvvplocNMeRfc+s+ymzebIMHVVZrdsxguzVlyga+SmjeAiZmY3btwwM7Nn&#10;nw3uaUb1sYsFTInh3hee2ya7MLlnk11lZoz37GoFmjJRLs2H2+bXeB4M2qbbDGW6jWeVXqErryon&#10;ycoyfxlKrwSEm7ZyW8KF0Pxeub7NZtkV52AaTJ5/9POsk7/9MAQ82p7kProag9Q8oiBI8+hai8v3&#10;7QQ3xpopOF+YnmTaTlZcfosgDiuiYTw2ZB6Oy7A53XIZZHTxYnYfRjruvtWqXYcqbwXbc3YjT/3K&#10;Mgh/B3SpOFx/h+T6Btr+fh6/i+ieynlR3pIu7kewDk63nIW8kxGNt8h/l3uOch/CuOS82S0y6xX0&#10;D27YRnl4foF7GKdbRDlPolwG5Pq5wmXiFDwDLgGz2LdMOyBXzWHsDy4PshhOstsZ6i3cBSZRh0kW&#10;BwfBTXZKwWq+9c3vmJnZ/+6//t8n2m68xuDBg3zFwaXL4dqD8TjrSPSCLqDGApYZ9hLD1MlDrEbr&#10;AupQebvKUF4M8I6gu8wNaoAxaWY2mQTZbwtZUOwWwx3Xs2l7Hrx7926iIZDWj378j4n2v/qv/tdm&#10;Zvbu279ItN1JSLeiuRGuiLwuwX1Ouc6q9Z/nPOTltQ80Hk9w0+b1GvMf3LWNXNSVmzbzoty0UZ9y&#10;02ZeIAOmId2EXIuPjkM7yj0LnjkvFCDTkG404rk7yG1BF5zjXHlM7sOzGdwesx5sbYX2TuPaZpYD&#10;r4zocnS1J0hXBxAN7eW2IW/XOqf2MXjmYFNJvkRDfewSi77mfsN71knMp9L9mvQFz0xDup24DzUz&#10;292K9ZLssaYMKOjTsIlzNgeCitdZjOIYMzObT0O/DWl/jPL4snp0K7tppTpoXC4X7fVL7Td+V0ic&#10;FnuWALX2Kt6Zptxkla4pqH3WMOqJCrbC5ak9AcBzRNdcuElT44OxDf0s9mNtuQGqPCUr5Sqp2stA&#10;HuXOqlwqWS593bQVau1V7zhgHuZJ3m+r+U/9rlFQvG7KuatczNnlPlRsHh4TL774YnpW9dbazQBt&#10;FffQRm1Tv2kZKW/RtkBj2al6a/wVtFjtPPatUf+qvIzNvuJnxbOicblKBrm8TMOepa+bthqfyk2b&#10;+avJT/F5Hq67DNU2rhe8qPlDzVFqTmGo/lU0QMmgbx2FnCtu2vitZSwDYim19xRu2rhK5Otf/3qi&#10;uZu2w+FwOBwOh8PhcDgcDofD4XAQGvsdWkaO6TS4FsBmuGJLi7ZlZO3Ugr9qZ+u3/HX5vffChf4c&#10;1AYWkWwZifLYcgn1gic74eQBNP1lP5ESjU/28+lBLk+dKAD6xKN92qTS9aWxTGvpVH+odOumberD&#10;7a1hbWQSFMH15lPerH8q8BCsJB49ytaNtz6/Y2ZmP/nlzxLtzr3PzczsAgU92bsQgmY8oEAQR9Ey&#10;jC+rhXUcX3SPPmS5IKDFPFogMhqyekPbJkL/iqywpuCTj0jjdKt4wtIYneyKvLCkUeVxXlhxTMls&#10;axX7iy9GTn0o6hhESw+mMc+gDQdZhxR/Kt0gyv7KXrBsNbMUNUid8PB4Uyf2alxinuI5B2XDKotp&#10;PE9CP9mqFye+Q+gVWQulISNofGE7aIccxCLSWL+SxRmdqE1GQX7TebaS2z8KVmpXrgWLRqN27B/k&#10;Or75jT81M7N//s//t4l27XqQ/eFh7tSd3SBT7oJoLFRY6OIojadBZEEAKTOzyST2i5hSuDw8KxpD&#10;qEYxfjdRnrCHv2x5g+HLszmMXLhYdA3bXeD1jC5CBxakcxd3gwUWpzt4GNa8f/mv/j+J9s//N6Fv&#10;Pv3ko0RbHYb+nR6HOc1I11n/lcU50qnATAzoCwfxwZhhiyRYRh6RdTSs0Hk+V5aR6Icuy0jUpywj&#10;+cQeY5tpeOa8Dx8FXhqyPITFowpuxDSk48BISDcrLFVDfbxuwuKH8yLQEuddLNsW+wDrtXqvoObB&#10;vpB5SG6AqkPNyXjmdNA/3kPWrCC5LxONLMivXQg6uRUtl83MdiZBr0ZbmbYVrRvHZNp8IQbm4nTr&#10;aMk4pP0x8q6xtplZg7WKrCVHcb3UFkY8Dwk5R6g9GkPRHhfFXBzn6q56FdAObk9t7a61m1HofdQ/&#10;XkPVfhZQdTCN5wugxp+iDagveY8JgC+Vl2nK6kdZfKvfMMoCUM2Tq/jMdaEclp8K0IY86veekj2j&#10;9n5F746j5TpbRgKqjC6ZMq+AygMoXcIaUOpKm5fHBQdlVfWq369KBsCArHGVDqt2q3rxrII/KT3s&#10;pEVZsWVkLRaL0k1FUzwrXmoyY7BXJfYs/FtBrWmoQ1kPqnm/L3+KVvwWPAdw25S+KJ5BU3ql5i/V&#10;DkbXe0DV0VefiwBZEcoyMpUnrNqVZeSUAlWCL/ymNjM7it+nXn/99UT7wV/+uZmZbUUPDjO3jHQ4&#10;HA6Hw+FwOBwOh8PhcDgcX2D4x0iHw+FwOBwOh8PhcDgcDofD8VTQ2O+Jm/bt27fNTnDTbhbZrFW5&#10;aQPqQldl2sumzO+++66ZmT18+DDRnnvuObMNN22AzVDhsjObtk2K4fLKNOYFJrZsZQwau6plU+FE&#10;qpo3K7dlowBAyqS4Zhqt0inTaJW3yzw8PQ/arnTsblY1jab2Kp7R13zZv3IJhD7duROuCzAKVvPL&#10;3/wq0eDaurudXWxxgfjD+9nF+zi6aTPvKaiN6F+WFdxV5hS8Ai4GrLuj6DI7gw9r0XY2LYf+5bxZ&#10;vtyX6COWN8YRm+u3abK86FI246A26C/ymQBtwC4BcKsmN23Q9qJbnFm++J/zgq0RuWQvVqHPOR1c&#10;NCd8TUDki3VIIY/ffib87IIEGrukKD2Am/t8ka+GQP8rXYcOMw3lKddZvnJCuT2iHDVODqJLidE8&#10;zq5PmIuP6YLz0TCMk//0f/G/TLS/+et/YmZm3/vBtxMNbvjKrUYFrVmIscNyhKurmo+YBp7VXMYy&#10;xbyv5Kz0hnVEyRkB1XZ2sjuoChYCdzdWM6Vzly623aCbWM5bb72VaP/4jyFwzb/5N/8q0f71v/7X&#10;Zla6uV/ejUGY9vNVJuBLXZiu1mYOGqfkhzl5dzdffwGXHt477O2F4FqHh9llHIGotkSwsNO4aaNe&#10;1nv0r3LTVnq1tZPzHh7DXbo9BlkGKoAD0il3eHZ9h9x4nlHtyPMRB78JWCzbLlQMdrECkI7rVW0D&#10;mFZ7z29G0b2ocH1CoLEOGpYlnjdw1QRfSYGrU0YUrAv6NCb3JtAQyMvM7OpeWI9SIBEz24nXuOyQ&#10;HmzHPcOFC1nHL8QrXvhy+XkMRDYmV/BJDJiHQGwBoVHcVQj4xlfBjMR+rbqHFH2kaOeFRlwxoeoF&#10;mGelpyoPoNIrsMtukpW4Iqdr/VD7BAXFV1/aSC2KEUpWXTTlpg2Zcjtqbto8Hyzi3No1/yEv05Sb&#10;qvotCai+lzR6ns9jv5EYlVzw3LWeq/oA9U7RsMfmPsiBKE/ub4ZKd+VKvpII9ar1S/PUhnLT7rsn&#10;VvqloPhTNC4Da8CAfqOo/WTffgbUFQtcr2qHogHcvcpNW63/SgZqfAIqneJZ8XnebtpKfgqKPwXV&#10;XpVe0bqg9EDpi5IfpuRCJyOty00b/cVu2qDx1W1pDaJvIMdRd775zW8mmnLTXqNNc5KLu2k7HA6H&#10;w+FwOBwOh8PhcDgcji8CGvsdWEbia7AKYPPmm28mGiwj1zMur20Zia/PxWmcuAwZYKuKjz4KF/Wz&#10;ldALL7xgtmEZqU7AYHEwPc5fpsGLOo1IwUCKE4/2V3JlOccHAIkHKk9+nY/PjZHlV4Tir+u0Cc98&#10;UqDqrZ3cyC/nZBmJ4BuyvYRcXtvijNODV7b6wOkM6xBoH30UdM7M7Dfv/dbMzN79MAQ5Mssnbmx5&#10;gOMtBK0xM1tEK0i+aBzRKLhedUI8h2UkjRkEtSnyxhPs4yPS9Sg/PtGqBXTpSqeCy4CmgtAo2oW9&#10;y4mmLB4Ho5BnEi/pN8sWj0zDIecqXvBvZjaJwQDoEClZFG7HIAJmZkfT0DecDsEw1hRgp6bPXYDe&#10;8Skm5hU+EVSna8qaLFlK0cnXJM4NOD3lcjFvME1ZAQPKyovHNtqt5iMO+HXt2jUzM7tHAZxQ3s5O&#10;ttK7ffszMzO7GtObmb3+jT8xM7O/+Sf/w0T7m7/5G7MNK6Vh1HU2lMU6w3MFrDo478ER5vaT55HN&#10;5xpNjVmlNwrIOxDWWxzUQc2h0KvRmMZxPFGdz/P6NRqEdDx/fPzxx2Zm9v/9l//vRPt3//bvzczs&#10;17/+daJ99lnoI1iPmZlduRytER+FQDZG7WS9hW6otXl/P+eFZaRar2H5aKTjbAF48WKwJJvReo0A&#10;GGxprCwjAZYLLArZGgFjlgNMAdwfyjIS4LwH0Zp+ICyDOK+yDEr6wkoewfsYWLwwDe3EPGfUNq4X&#10;AV1Yzmo+QNk8b0HmsOqwEyw8ga4xo/Iknmn4Qu/70tjSDVaNTEvWCmT9hnRDmkvGcWyxXHZjX+9E&#10;60Uzs50YmGb3Qp47Qbu4ly0jL0Yr/51dWvuiBfmEg9/EtYz3zAjuNozrp5nZGEFyRqQvUQZDsS9S&#10;eqX6g2lK388CWPapvlc0tR9UlipdQDpVnrKiGhQBqNrjV1vlh3TKKpCheFBQ6SA/fqf2GIq2+c6I&#10;V6UH3A5lGQkZdFlGqjpq85/aUzFUnysawG+S5wSJReVV8lOyVNZfahzVEXSorIteb0DxoWhYP414&#10;YX7V7z6FVDbtnfvKR8kCz+o3I6OWl4HfaaMYsM0sBxA5C2reAZvPNRqAYHRG66vyWGL9r8mK5xYl&#10;FyU/1eepvHLDfWawLBR/NSj+arK1E+pQNAWUzTJVczdQyDTqX8GzCGCTIALYmPi20WUZOY1z7be+&#10;9a1E+7O/+guzDU8Lt4x0OBwOh8PhcDgcDofD4XA4HF9Y+MdIh8PhcDgcDofD4XA4HA6Hw/FU0Njv&#10;iZs2AtgoN+0luUHDTVuZLXMdeFZmo5yOA9cA169fN9u47Bdgk/YhTMDZhTXyokyokxssyUC5aatL&#10;99k6OJkm93bTZneKtnsJnhXPiqZMrVW9Ki+ng5vUoKm7aSvT6Mxz25RZuY+wqyvysivJgwch+MwH&#10;H2SX7I8+Ca6Nnz26n2ipbGrb9Ci4tyGQQniPtrX7l+tV7nDQsSm5BIDGl6gjgM2KArWgr1Ufqf5Q&#10;LgbsrqdM1dWl4njmdMjLrpegcb3KFQFyUS7tzB9ciJkGwP3QyAWC08G9mMc09ETJSum4Artowj2V&#10;06OdXAfcHVkGCBLD+oI2qcuuIWdOj/aye46SFeYc7hfwp1y8MV7MzK5eDm74jx7kuXR7O7gi3rhx&#10;I9H2DwLP9x9mF2/wP6TgI9+MLgavfO2VRPvu979nZmavv/71RLt646rZxlwBF5fZglxxLwX+mkI3&#10;MU64HzE38pwS5LFm//50hpf7Lwdz4vUmpOO8KTgU0W5cDPwdH+YgL8fH8ZoHatvWVgwkc5xdcT94&#10;L8xX7733m0T7zbvB7froOJf30YefmJnZL375s0S7cyusuRwUI80prJvRNZWD0ADqegFF47zQ4eIa&#10;ijgG2aUYusGux8lNm92l4tjaJh1CHuWmzXlVABuMDw6mg3HBclFu2ki3czHnvXs/XF/Aaz3msmI9&#10;7OmmiDrY9R3jjPczaCf2M7aRB5iMgwy4jyAXdn3H1QxMQzouV62/QG3etBPeH8W+VPMvyx7y4/kc&#10;z5wOOqHSMSD7LjctuLKxruEqAkVjvcJY4DkW6xLSG+XhdOgHrgPvt+iahdU86AEHsoHuKr1iqP5Q&#10;sjoLhk2UM1Wl6lVQPIOm9KWr3DTOqVhM2Wpvw+Wpq6HU+K2Njy6o9uJaDhUYgdOrvICac5Ss1B6N&#10;gXlUuWlzepSj5j81n7Ls+f0mFM+MpAdEG4/DOONrG/Lvi1wXnlUdTFNy3uRZlVHmC+nL+Sbk6epT&#10;1fcAzz3gSc2DXfyBr2W8jorfd/GnxiKeu/L2RdpmkdjV1QsK4GWzz2zDhVrpJp778t7lpo1y1Jyh&#10;+FP1qr5kmtJ1vD9vN211hU9XO/Cs+OtCLV3tnZ3Qv0q+QCHTnm7aacwQK2gnB7BBOTxHAeymPYvz&#10;7p/8Sbj+yiiADbtpI0fDS5a7aTscDofD4XA4HA6Hw+FwOByOLwIa+z2xjLxz547ZCZaR88Oct2YZ&#10;yRYPeC6snmI6thJCOv6CrU6wcQpdfiUPPMymbEkT/q7ootF06kNHv+rUHVY6ZVCAmFecFGjLSKaF&#10;v+XpRqhPnfgpWvFlP9XRpjFq6YrTAzRpTe2NVjp8IKisETLPWfagsaVAsijkY/cItuZAICO2jIRF&#10;y3RF+hfLntPp1eF+sCjBZflGp/1rkilORPjkS1lQ4PTjmNLx+AEGUU8Op9S2eOk+60s6VRFjQZ3q&#10;qVN81knwypYboHE6WFRBFmaWgk106UY6MRJ6zzyjXu5LpLt6NVjOGVn1cLprN4MFyv2HOfDKKo4p&#10;xR9D0QCeX+7fz1a1gJoTlR6A5yFZvu5dDpZjeMe6BEtuLhenrZej9aJtBJsAwFMxPqPusoUpZPvg&#10;Xm7X89dumtE4MDObz4OusY6MouXaaCu3Ee19uJ+tJWEROqSTvO3dYPFz5Uq2nHv+S8+bmdmrZEH5&#10;1VdfNTOzG8/l4GOjOI83VN5kEi2Itig4RbSQKKcb/COPY8z7nA7rEtNgBblc5v5YLEI5A7bifxT6&#10;aHGULQCPDkO/cuCtxTzk/ezzYNFoZvb2L35pZma/+tXbifb555+bmdnhUe6P/YdB72ezrC/JKpUs&#10;9nZioAwEXTEzm2wFWTENeqBOusv1K6RjncP4ZT2FJQ17I4A/ttjD2EKAMLNsfc7WYKhPWe/wmIFl&#10;H+8dYBmp9J7XyGQdQvMq0u3u5bwHR8FasaFAI8oySK25SKf2OxxE6vnnw1hA3xvJ97nnnks0zEcI&#10;2mCW198HZNkMOfP4RV6mIR1bSrPcNlGzLDCe42l6HWBdpfUVsmLZQ4eUXnE6yJKtt5QnjVqDAFg+&#10;mJnFIW0D0j/UodZXZVnK8z7GAFvYw+qd1xbsT3mfmiwoKejOJFpkwILOiAceH3hW7WWdPA/LSJ5i&#10;EeSP90+19ZVR6yO1hiuazEvBLrAnXYq8XeWp8av2s48LLgHBFKXFjWqb4JmBPPwOtNNYRi7js9pX&#10;ch0qABCgxhFDtUPRAH4DD7ezWEYy1F5qU1+UbMu+atclulLmVTSA5xS0p+grYRmpyktrn7CM7LIk&#10;Q9ksW9CUBaCCKpcBy8jZNK8FGNOdeSv8qbVetZfrUPqSaTlvX8tIpUM1KF44r9J1vD9vy0huh6pX&#10;yRRQY7ELSkaKplDjhaH0BfuDQvYVy0gOdIvylGWksu5drvP4hWXkt7/97USDZSR7QC3Qv0sq0C0j&#10;HQ6Hw+FwOBwOh8PhcDgcDscXAf4x0uFwOBwOh8PhcDgcDofD4XA8FTT2O3TTZteU23c+NTOzN9/I&#10;F+y/Fy/nnx5lc1WUV5hzR9dPdrWCqXN5qXRIx66TcKNVbrDsbnT1anBzZDcyBBRYWzZlhnc2mwJz&#10;8BQApr+l+0H5zsyqbtqqjoIWn0fDLGe4DiqT5y6aMkdWUGbQNdqKvolrubS/mcM0WfHMbmTzRdAD&#10;1hcEsrh7926i/erd4Ob44YcfJtp+dJs8mmYXQ1wQz0EV9mNAjhG5I8M1udCrJL8si52dUF4RJCT2&#10;L5vrT+Ml9IXsY5tm81xeE11O2A0POlR2W/hHCsJkltw1L13KOo68XB7SqbxFOpiqJ0rpigUks3TS&#10;caUHeM+uEphD2E0QeTh4CgI7cICH69eDm/b+NLuBwk2b3QRhGq9obHIP2oXt7Apz525wm2TdGER3&#10;4flx7t9J1IOdSdbdew9Dm+ACbGZ2Kbpbox0qIA/Pg3BLxzt+z2Myud0IV352DcQ4eng/u4juxD6f&#10;jMglO87TPP8igA3zd+FScD88muZ2XIyu6MVcFvuFXYrhYj3ZzvWOx4G/FbkkXo8urJPd3C9X9kId&#10;l69lV/6rMdDNzsU876f+IBeH1Ty0qRnlOuAijL410vXZMssA7sUow8zs09/81mzD5Qlr1GeffZZo&#10;9+6F6wT297MOH8T+PaTgN5Abzz3oj8uXczCpaXRlZndfFdxjGN20D0lfcQUDt3e9CHmYhnSH1L+Q&#10;6XGc04zycn9AVg8P8tUKe7uhb4ogYFEn2U0b87NyI+d5FfOuctNmvQeUmxbzAhoHsLn/MMwB7KY9&#10;jjyXU3L4F7uDIh2u5DAzW8X6HlC/vfTii2Zmdited2NmtoSb9gsvJNr9uOZhnTAz290K7fycrl64&#10;dCHQxjS27n0W2sE0pPs8Xmli1OfsUoR5kt1fazTGGAFOhHuTgtoT8Fyi3LnR/2pvo+pa0nU4s+in&#10;zcHlasGwOGgWrovAvGU03+/GqynMzC5fDuOCx+/eXpiv9uhKANB26CqMyxdDnjFfoSKC32CsqDWX&#10;XeTzGGjLitHetWms4/6dgbmTXWex/qq9MEPtj5UeqH2HKs9i3yxYN+Iz04Yxb0N7TYxfvr8DgYS4&#10;1XjLYx80lY5xFjdtJRf0P9NQzqnctKO+FHkx/1EdcOeeU94UAJLaAVrOaWlvzTTk4DpA43QrXKlE&#10;6WpQ+sI0jK2anJVsVbmLRV6XcgAbHp/4y5pxcrpt2pviKrFFXHvNzJZxr8KiQN4B7alAw1oUaFFH&#10;qF64S3OAjhzDj+bpyHPhrpo7sEUrAn6gvaKOKe2zanJWUL99VV5FU/OMovFvKBVkU4074DT6qnhR&#10;v/XxzFdEnQeYF9Sh9lRqDWL++l4VomSkaIDqS0atfwv5Vdy0+bdgaq/Y9/B3oxrPS6oX1zp969vf&#10;SbQf/Pn3zcxsQL9X0vV17JrtbtoOh8PhcDgcDofD4XA4HA6H44uAxszsnZ+cxTKyDXVZuPoSz1+/&#10;92MAg1/+8q1E+9nPgpXk4UE+3cBJLp+8HR2EEwX+kgzruCVd2P9oP1gaHVIQC3DAF36jbA4+so6X&#10;ibK15B+/9rqZma0G+XR5tW6fYKgTZPWlG7Lir8u1kwIG+FOnOXz6UrM4UycPbD2gTiNqJy2M2ikS&#10;TnZPQjpBIWsEnJgXsohH50WAmGj5wu397H6wNvr1b36TaO+//77ZhoXdMlo1ULWJF3XyuxLyUeAL&#10;7JX8+tJw4ns8ywzuXIjBOmKQjfAc0m1vZ2udbHGb08ESA0E2zMwuRgsfBCQxs2TtASsMM0tBOo6O&#10;suwvRku0ySjL/uH9IF9lkcFBLjB+2coVVn6FFWkEW3cBuPTf6NSRg2HAypnnDVjNphN5M7sTrdMu&#10;UXm7cR64czsHE9m7FKztcOpvFITomNp2OdYLqzYzs8P4/nkKNvEgWj9OF3kMIkAB9JkD8sCSi/UL&#10;FpRs0a0uyoblJFuOYuxfv3490dBHPBfs7Qa53LmTg2eAF74wHZZ9zB8C6zykdkDH2ZoT/TadZTki&#10;QBEHelKWoBZP9I8o3Y1nngmvONhKrHeXLOLWsZ1rnmfiHIBgVkYWMHOeAzBX0HyIwFcs+0fRqmxM&#10;FmKQM6dT6wPmoa3tdlCgBw+ytRpoPH/AkoCDe6G+S3tZXzD298n6EnlHtG7idHdMVllIx3l3oqXl&#10;p7dvJdqVaJV69Zncb/fvBv7nZFl6YSfov5orGGgnz9N45jUDutg1ZlCfWnuZF4xPnt8ODqLlPMlq&#10;KwZzekRWn9vRYnSbLHhhdc/Wv7NooTqjeeHq5cDrMe13jg8DX1zeMlqKJKsTM9u7EOatz+9lT4HL&#10;0XKYZY991sVozWxmtopWNdy/4OWAAjKh3itk+YogWAsK9vfczRB46oMPQvBCoznkmSs5761bQXdU&#10;kBeew6Abqn85wBn0XvVlYd0d55eG5o2Hce3hORFDlK0gsdvEXi28D2OaLb6Rl4N1waqSLShv3gxr&#10;BVtQYo1nr4C9i6GdFy/m8rCP5aA2o3HgbzeOT6P6imakOYT2qdF6qZhfZBCO9j4Q4P0drKY4UBDm&#10;FxUIpfCeEZaWar9dmH9tgN8cwmKdeMYaj/0C0wbMH97zvjf+LUQaO11Z8XHeVJ6AslRUVkfKykr9&#10;bmAoS1qArcqVhxnrO4AlR1m+skU19IppsKJnGvKylbUqD9ajTMN+l+WivLEgI5aP0r/SG6+E0ntF&#10;A0qr+1Avex/laplf8JnLRR/s7ua9DfLyfv/4OP6WprxpDqDfCtjvK49HttBVQTsUTXkfJd2g8Zx+&#10;97G1ZKU8bsd5QOmF+p3GUL/dFOANo76fME39hkc/qLF9JlCfK/4VTemz+sagoMpTtBq60tfe196d&#10;Buo7i5KP0iE1J6vvJ/wbAWP/r/7qrxPluz/4rtmGxW2yjORAhueArv6toT2yHA6Hw+FwOBwOh8Ph&#10;cDgcDofjCcA/RjocDofD4XA4HA6Hw+FwOByOp4LGfk/ctOGG94tf/CLRfv7zX5qZ2ZTcUBGMZTFv&#10;u+at6bLwUXQNnR1l09T7D4Ib0rDgJeS5eSO47ZmZ/c//o/+ZmZl950++lWhw433rl5m/n/wsPO9c&#10;yq5lCGbTZYoLKLNbTgeaMvdl1Ex7Oa8y8VYm1HAPUO7IDNShzIxV2xQNF9QzjcvDpd7sxgNeEXDE&#10;jC43prahnAMKUnI7XvLPwWo+iS6DB+Q2l9zDZ1kGiVa4ZEVehOxVe5UeKPl1IV2IOyQ3LXLJ2wS7&#10;Myodgssbm30rVzXwx1cWQB6cd2cn1Dci9wkE32CXIswRbEYOdyB2C4J7MbvcIS+716EfOAAFXImU&#10;Gx5fx4C8XC9cwJmGvHA9thNcPgGuF3JjWaFtz0T3YTOzWXS9OIquM2Zmk+iiDvmxm7ZyEYVLItyh&#10;jeTM7lVwSWV3d7h+KHdG1ofd6KbNslBu2rgCgV1JIAtuB3SJ64X8WEfglqmCj7AcDw8CjV30IQ8e&#10;B+h7yNFOCGyBuVOtaZxO0VIemrcQeIVdNZWc0efFPB3dpXhs49J7lgv6gd2qkI5lgHp5bA8s8Md5&#10;oePcl3jPawveK15u0xUHl+IVB9zncFvienFFA48dtbao9RB6xfwp90Plps0ByzbBYxtt4zkAesc0&#10;1Mflog/5GgqMC+5flMdrEPSZxweeeQyqPoK+c2A/jF+WPcrj6y+gnywD5C3dhwLQz0b1cR/dvHnT&#10;jNywjeTB9SKwE8sFOstu2pAzrzeQH/MC/VRrH/OHdnJ5M7i+854l9o265qbvHMHrF78HoJ/qypNr&#10;1/LVGleuBXfuPXLTRtu34xptZnYhBtPhsb89abtxbcUAVXyVyYDvsomAmza7XgLsTgu5qP0dAzrL&#10;cw7czIv9jHDTBriPkEPtt5gynYY+LFyABS81mtpvqT2f4kXtIdVcx/XifV83bbW3Z0Cvuty0lYuy&#10;ctNW7azJgKHqAJScFa1E+zeRWuMVf+r3lNLdTR42/30SWLYKKEfJTNF4TcN7FciLofazyKP69ixg&#10;3VTyVm0C1DhRbtq1Mhiqj86StwvYP3N/QK/UNxVeg2pj4kw4Zzdt1ZeK1gVVXg1d6RQv5wGlk4rG&#10;wPzRJRfkVXvhv/qrv0q0733ve2Ybe7RFXGt53mrX8PhQc19fZE4cDofD4XA4HA6Hw+FwOBwOh+MJ&#10;orHfgWUknvmrLCwAfvnLYA1pZvazaHk4pwt2EYwFl7gbnXSzZSSsTA4fZYubz+8Gizi2jLx5M5wg&#10;v/yVlxLtn/2zf2ZmZle/nGkW6/j0vWAhaWb2f/o//1/MzOzhEZ1kDMNJM7cNqH3d5mdO1/druvqy&#10;j2eVt4s/ZRlZ++rdVa86QcT7IYkFebmmTGvXsaTgIzgEG9KJESy9Pv3s00T75NPwDOsKM7OH0SJy&#10;RgEAUMf0MFubJF6EJQNDyVn1rypPQcnPhuF5ZztbjGztBOsGVQefait9gZUJn6DAKkWdnLMFD/jn&#10;U71JtKoY0GXTR0dhHKlTaD6Vxakfn/7hBIj1Cjyo03m2CAI4XeojKg/WP2yVgjbxWEC9bImEdMwz&#10;rGvYAkpdNI/3bJU3if1xcJjnsOGG9SVb+6F/VdAfZcXKskB7ue/xXllCcd4LMQAGW1WiPu4DFWQI&#10;vHI7oJN8io++Z3kjL+sc9JAD2MymgWcOTpWsYkn/kZf7APLgvoc8+EQS5XDfpvlDWIiNJ2RRGNcy&#10;jBejNvG8gP7lsQjLyHJsty0AwTNboE6nbSsv8Mo6FKsoxh36Va3hLFPwxe2AfHn+hb6wtRr0hXUN&#10;5SlLbeYvrQ8kKzxzOmXNjD5na2Lop1pLWXcxLyhLPLb6gHxZn5FXjV+ea9nyD1DjFzLi8iBLbi/e&#10;8/hUFqjQSZ4PUB6PQZTHfYS28zyEdrC+wDKWrTSha6zjGMvcDvDMcy3qZdmDZ56b1H4H7eA+V3P8&#10;OtrYMQ26xrwgL5eH+lgPMFa4vUjH+gz+lU5euJD76GL03Ll0Kc+nkDOPtysxz6XLee27GANGsfx2&#10;YzAlDtSG4FvMiwmrKRVoBO3lQEZqTCuLoGH0quF0ai+V6hV7tQLYFxFpFj1jlGWk2seoPV8hF4FO&#10;viJUOcjbZRkJqP2HSsdA2V2Wkbqcky19uvbRCsoKTMkFqL0z+k2pxhFD8af6V+muSleD2juAxnwo&#10;XVd8AhzYCn3FdUC2hfVx1BeuC30ufkbKfu6iAeo3CkPJFlDyLoP4nFweo6vsGlR5igawnO/eDZ6b&#10;6jcKjytlpYz3evydAedsGcmAPrFeKX1GXjWvqvoZ6r2iASw/xbOiqfKUnqo5oPYdhstVNID1BfrE&#10;lpHf+c53zDb3hm4Z6XA4HA6Hw+FwOBwOh8PhcDi+qPCPkQ6Hw+FwOBwOh8PhcDgcDofjqaCx3xM3&#10;bbgyKTft43iBtJnZYBBMlOfTbJoKVxhcmG1kynzwMLvm3fksXIq+Ra49u9G15yIF/vinP/wnZmb2&#10;13/1P0i051/7o/BAAXH+j//1/8HMzN59/+NEm2yFcpS7HstAmewqqHQqj6pDmfSq8gA2sVVm33jP&#10;eVUdgDJHlqbWdOE4yivcN2IxRb1wmaHb0ZH3gFyj4Ar4/sfZvR6BE/bJvW62hBtU2/3vaL8dvKCr&#10;bco9DHlYN2qm6qoOLg9u2pNxdisdb7VdOZXbF2icDu/ZZQy8Kv1TOs7tgDjYTRtBMxgqL+pgmeI9&#10;u+nAVY31EGbrLCu483He5K5HLpCYh4oAHpEH5RLNdeA9twOuxsrdkfsDMuf2XkZQmRj0x8xsHeWi&#10;XBIhM3bphGm+Cl7EslDur8plF3lZRy5dCi5/zAvKU21k+aBflGsKu4MqlyLVDsiPA6EsF0E3OMCO&#10;0huUx30PntkNFemYF4wF5hlls1tt6vutPHYQZI3dtNFe5k+5ac/jeCpcF+MVJYVrZXSNZl4wFtkt&#10;XV2FsJgFHpgGGTENLsWqf5ln1Mdu82gbyw/6pOYjBvqceVFzhXJ9R3nKxZZdWMELj088qyA0LHu4&#10;P3Nedb0EaDxmkJf7CHJjnqHPPEcBPH4xH7CLMnhV45dde6CLanwoPVXjg9umdA288nUC6AfWIeTt&#10;muOBwh0p8sp51TqM95x3852Z2XwR+GI5Ayw/lK10jWUP/osxKNy0+f0mRqMsZxuEZ3bdxrp07TK5&#10;bl9pB5G6eilcVYBgdGZmu9vtIE1bce4aUTBCuGmrObbgPe7l1B6IZQ/dKea6WF/XvlcG0RHppJu2&#10;CIgD/tV+VtG4vbLeM0DpM8AyBdSeVLl3Mp9oUy2YiVF9pW4GGpenxtt5yKU2JuyE9010RVXv+oLz&#10;QpZMU2vUJpQOK9kqOSpwXXhmN23MocoVvNxPBPmovTNPjar/QFNtY4DG60MNSo6KxvZWfXlRYxbP&#10;rP/Iq+Yt9ftL6Tq3VwXsg96odUmtIzV9OA3WQn4MRVP9oGRa+8bAQB6et5RcalB8KpqaB9X6r9DF&#10;C9rRtT4ASk+VDrG+QD/ZTfvb3/622cYeYxlXuGJflJ5Ojy4Z1NBPyg6Hw+FwOBwOh8PhcDgcDofD&#10;cUY09ju0jFRWRdIy8ihbD+DEl78Gp8vlyTIynfY/ypYgn30eLOIO6dQdpwsvvfh8ol2JJ8Q3rofg&#10;NmZm3/jGN8ysDJzzb/6bf2tmZuOdfOK8vROsBviUXJ1o4Ys0f5lWX5XVl/PaV3QlZ4bKC3D62qmF&#10;Oinoqku1F+9VHUoWxVf8eJq+bnI65PnNb3+baLgU+KNbHyUaLEtmpEPAgi5dB1/z47bVFuuusq7B&#10;CQXTwL+yyGAZqNMZVS8sIwdNPl0bTUK96kRV6aQ6VeH60a/qpJT7XOnpMka+GJO1RNOEPKrPOa/S&#10;J/DAllLKQhGntsryj4GTostkAQVLFm4v8rK1DvqSrYRQHlvDIAgG6zPe8ymr6o+rMQjLYQz6Y2Y2&#10;i21CvSpgBVs95RPs3Aeol3lS/acslyALPmW7fDnwqawWCwui2DbuW7znOsAXW3jiPVuSob3cDmVh&#10;Nz0O9fa1jOTgRX0tIyFTzouyOTCIsoxsouUwW0aqeVBZfs3mgQfWVwSw4TGGvMwLLCg5UIu0Xh22&#10;g1hhLuF6eVwCSlaw8uPxBD1gC0C0U1n/qvlIzR9dlpHIy3qKdirLSK63Nh/xeMN6wzToNvOngt/A&#10;kpX1Cn3I87nqX/DC8wz2Stw2NfeAV5Y9+OL5BX3IbQNfPDep9R/g9mJ8s0wRjEpZfSprCbWnYt1A&#10;fcqCsly/gh5wecX6GzGfh3J4jUEeVYea91UQEM6r9glqPk16v6S9XHQtmUzyfIrANDxPXonzAAf/&#10;unGtHehm70LQxe2d3N4LsTxu20BYxEG+ah84F/sOlve20Gfk5TE9iAGFGLUANorGgGUk6wbANDwr&#10;2pME2s6yQr1qL8njDeB0Uqaxv1RepaflOG/rAerjOvC+S35qDKp0QO2dmaUgJ116UAPnxbhkGeBZ&#10;6QjyKlmosa1oSmZqjKm1XnmlcD+DxusD+hx7jZNQk716p/pWQeVV/QerV+uQM6Mmvy7LSKXXioa8&#10;3F6s9ZwO/aDGIvOHPlRyOQvO2zKSodY00Lhc1V48q/oZ6r2iATyX1fSAofTgccdlrVx+5jrwrPaQ&#10;bBn5zW9+02wzSKgIOHeyVPqD+Xtc8IrhcDgcDofD4XA4HA6Hw+FwOBxPDP4x0uFwOBwOh8PhcDgc&#10;DofD4XA8FTT2e+am/dZbbyUa3LRnU3a3bLs3wTVpFd1CjUxhp4fZNBUXxOJibTOzSXRr/VZ0wzZy&#10;X/v0408SbTYPJu2FK9o61HHxSnbnvriHC7+zKxNMV9mEFW1nk13ITZn2KhoDMlVyZtTyKhNgRStd&#10;Atv1KihTa/CiXIq5vFWbZZvH/j+eZjeyaTRVZx2CG9m9R9lFE+5jS2FSPCMdgo4N6Zs9+Gfdhek+&#10;m/BDRsrdQclU0RSU/GxILoviGgOUx26voHE68Mp14D27BCIdu3dAHoXL3TTIeUgG4ChHuXwo9zWW&#10;BcaUCgrALnLQHU4H/rgOvL9ArqFKLuCZ24v37L4GGteL+lh+yt0Q6did9UJ0zVyu8lx3EMtGvTwf&#10;oV52dcWcolxsGegDfgdeeK6Fezi72O7tBV4Wi9xXtbmM+xQ07he0iXUJ/cft4P4AwD/rwypm4YAp&#10;kFExz0S+eO4GLywDuMxy/ShHufEoPtlNe72IrtvEs+q3vm7ao1EYv+xiizHN+rK1FcpjV03WXWA0&#10;CDJVAUm4XvDK8weggrwot26eowDOiz5iHVducUrXlMuimrcgA3ZpAw/cv+gv5abNes+u0wDayfyB&#10;xnnhusV9hPJUkC2l49w2lMeuuEo/AZ6rMC7UpfssFzWXIQ/rrpI9+GMZgFcEo7MTZIXxxjqU3Qnz&#10;OFdXTSh9Zv4B5C3dWoPs1VzHUDSA+UNfqrHI6cC/2nsVbRuHflvRPmY8CLJnWWEd3NvLenXj2jNm&#10;FPDGzOyZa+GZrw64HNeAMjBSaO+IxiX6nPdPy8i/cvfl/tiJ84aaY4t5kvZDAK7CUFDyY8T4Z71R&#10;6+eT0DeP4hU05eKq9pJd7tw1mqqD02le2ns5tb8DWBYYC0xTPABdclTvsW9h2So5q7xIx+nV1Tib&#10;v3/UvKXk0xdq7lE0XkfUFTTqdyl4Ue60uIrJOurt6tMaVDrVV4qGgLdM65LzZl/ZCe2o1atoDNBY&#10;pmqfgLlO7ZmZF6xVPF+eB1aIHtvRDobqL9A4vZoDVH+o9qJvVP2Kxqi95zVI6YHa29baoeZa1Q5G&#10;TYeYpn4jYM/Hbtqvv/662cZvNlzxVuhzfntqqP7ri7YkHA6Hw+FwOBwOh8PhcDgcDofjCaCx34Fl&#10;5OY7OyGAzc9/Hp45gM32dvjyuyJrIXzxXYgTnuUsn26jjsOj/IV4fz9aVS4yzy+++KKZmV2mU6QH&#10;D4JlHZ9ePHwYynn1j76eaJevhFN8ZZ3EX41x4sFfppXlBt6rUxoG5Mt1gKa+vjNUXvW1H+n49EV9&#10;sVd9XWvHEfXR5rv4D7MNCw5YUCAokZnZg0j76KMcrGa2DHoCy1aj048FyRuyny/aF8nvRJ0z4ot1&#10;F/JgmjphRF7Vz0pmDHWqksqjC9tRL592omy2WgBNWUZyO3B6ynmhu2y5gbxsNQPrjAamaWa2eyGU&#10;o6wMuQ7IiE+qcKrLFisY02zhAf74JAiy4jpQNgelwrjlcY483JfQPx7nkBuPGfDKVlbgmduh2tbE&#10;0yseb49iXpTH6ZXFFPqZ5Q1ZcXvQz5wXZXMdqLcMlBEsVtRcxjRl2Yd03H/glccEZMDlgWduB+sf&#10;MB4H/kprziBv7itlHaoCuoAHNed10RQmsZ+Zd/DCcwXkxzTMV6wj29uhHG6vygsLSrY0wpgurDTj&#10;FNFlCY2y1Uky65Cao5QeoGy2zkM6tsrCPKNOoVn26tRWtQN9zlYkfS0j8Z7rhdy4frST0ykaLB2Z&#10;F9DYKht5kvcH5eG24f3NmzcTDfJVVhWsQ5A5p4O1Iveb2p8gr7L2U/xxe/HM6zrazrKCPrFuQO9Y&#10;78GrCvbDYz+tX9Qe5GXdBa1mSclQASM4HcYMy16tzSlwI/GH9w8f5rY1g1C22hMU+5hoLcmBtDDf&#10;8/r1zJUQ1IZp158JFpSsk5ALWyqinWV7w1+1LpTzWiiv0NM4pjivsvyPcfPkXMw0BLph8P5qE6q8&#10;LiCP2supsdO1piAP9yXAeq/SpT2kSKf2qV11AGW69m8J9fsC9ar1g2k1mSv5KRpjGYM9Kf66+ki1&#10;A8+1dnSVgTYq2SqeFJSceMxiHuI6VP9i3mD+0A7+HQ4o/tTvIMW70msFTleT33CY12u85/YqGaFe&#10;lkVub65DQY3PzXcMLg/rOqerWUYyf+hL1X9nwXlbRirZcxmqPECVq6DKUDQF5m9zzG4+A0r/8Mxr&#10;ldJ71Sbk7ZIL1jyuF3sftox87bXXzDb2O80o6AnX367h8dE1PmpoS9bhcDgcDofD4XA4HA6Hw+Fw&#10;OJ4A/GOkw+FwOBwOh8PhcDgcDofD4XgqGJqZ/Rf/+X/2X26+OAuUOXfTNOn/zXdGpuB8SfmdO+H5&#10;6OjYVquVrVYrG48ntl6vrWlymfP53JqmsfVqlWjj8dgGg4FNRiMbj8f535OJPf/Cc3bt2jW7du2a&#10;vfba1+3ll1+2QTOwq1ev2dWr1+zmzRu2t7dnl69csd0LF2z3wgU7ns5sPNmyy5cu297eJdvbu2QH&#10;R0c2nkxs98KerddrW6/Xtr3dvuRdmSPDnJrlAbkpM15FU1DmvLX0DGUWrMobDodFX/LfTRqw+W/G&#10;bDFP8oNL9oDqwP+z2Sylu3v/ns3mM/vkk4/t4PDQDg4P7datW/bo0SPbPzq02WJus8XclstlML2G&#10;n05sU9M0hUn2YrGw9Xpti2X4u16vbbVa2Xq9tp3tHRsMBq3/mTfbNHmOZaAc/p+BPFweyh8Oh61n&#10;RVss2yb8yr2DXQxR14rGzCCOR+5fjEvOOxqNUn8AyDsej1Pe2ezYzNa2XM5ttV7Zar0qAhlAPnjm&#10;OpbLpa3X6/R3vV4nNy3m+fDw0FarlY1Go5RuMpkk/pBuHfV4a2uraO9wOLSHDx7YYrGwxWKR3K4P&#10;Dg5Sf6HsyWSSZH9wcJDKhI5BnphrBoNB4u/ChQup3sViYU3T2HQ6TTzv7u4mPpF3Np+n8oDjmAeu&#10;49zPx8fHSY4oF2B5K5dnjK3CPTeWPZ/n8Yl6ue+Xy1VqP9Jh7EAvjPSGxwD4Gg6HKS/0eh3HadM0&#10;Ke9oNEryWa1WxTgYDAZJ9lzHahX44flj062U+WLXis3xwWVPJhMbDoc2HA5te3vbJpOJjcdjm0wm&#10;NplMbERrD/63OL64P2wd9Aw8rFYrm8e+Xy6XiQaZ8JhYrsIzy3k+n9l8PreDgwObz+c2n89tOBwW&#10;MjEzW8T58fj42KbTqU2nUzs4OLDpdGqDwSCNCVuHfuV62R0ItMVikfqdeUYayBF6xzTwxuWiz7G+&#10;c7qdnTwnYzwNNubkhsa90ZwCHvE/ygTP+De7e6qgBOCVx4dtlIO6bGMtxTxppH/QO053dHRk6/W6&#10;FQBrtVrZ1tZWqhd6wvMW3qPM9Xqd5qPd3d1EOzo6stVqVYxB/M9zFPMA2qNHj2wV+xn1LhYLWy6X&#10;xTi6ePGiDYdD2ZdcHuR8+fJlG41GNhqNbGtrywaDQRGcZ2dnpyU/9APPYaBt6u6aZLHamONRHs9x&#10;AMYwz7vb29s2GAwKWaHfuTzoJ89DaMPOzk6aS9axz7h+zGtbW1tJLqBj7plMJra7u5v6aWtry7a2&#10;tmyxWFrTmK1W4W94hq4ubLVa2mq1tMV8bovF3GazWfp/sVjY0dGRLZdLOzw8tMPDQ5sdT+3Ro0e2&#10;XC5tf3/f9vf3bRDXuqZp7Pj42I6Pw559Op3aar2y2Xxus/nc1haDD67D3L9YLGw8Dm3Z1AfbGG9o&#10;M9PWNHY30zFO3n2WUOnWknoywPtJUO+hB11AXlUGywXgdKijbzqm4VnxybJXdazX5boTaGV9XC7P&#10;48O4F2Uaj2X8D2zSWV4n/Y9e53K4TYBqO/JgvK/jWrzJM/Yo+As6/uc8kB3aCqD+k/jA/+CF9w6Y&#10;k3d2dlK6zbKZD5ZFsVeJQL+E+US3ZfN583/G5ruT/ldAX232X+iLcp/C6ZmmwPXhGf3H7cL7huSm&#10;eGEdQb9wOcd0JRDSocxNmrXGWN5LnSced+6zE/QTtJPGlZLladtT61PreM/vmJ9NGkP1OZ7zONH/&#10;b6ZnqPI4j9J7/L596aWXUh3PxCtUeD/R0BxznlDt6Iv2quRwOBwOh8PhcDgcDofD4XA4HE8AjT2B&#10;ADbqiy+fVtcunH/jjTcS7e23f2VmZvuPQnoGf8/FF2I+6QGNL9gFbUIXauN04erVcCm3mdnObjhZ&#10;5svg7969a7YR7OI4Bl558YWXEq1p2haP+V37C7tKx3LBM5+CoB0LurRbfTlHXk53HmD+arJnqPau&#10;B+H5kC61394Nlldcxp07d8w2LrAHDYGFzMwOjkM5OGFiLNdZBrD2Y54h38lWO0DBJAbAOC/wyX3t&#10;VIUB/lgPIMu1OP3jQCRoJ1uWwAKQA7rgPY9VPqUFUMfmyapttA0BMubT3B/rdcjDbVQ6DnAd0GPm&#10;DwEROB1bEgLoc9ZdtH0xawfSYP1D2zgvoPhjq7taeaovOd0iBv4ZDLJMlxv6wnJUY0z1H2TBUHk3&#10;320+A+CZ2wNZMX9qXkAeli3WB9Yl9DnXD9lyHwBNk3mZTEJ/3LuX5wr0PQfKQEAIni9hZcQyA6/M&#10;M04dub1syQsgyEUxn89DXhV4g3nBmGZeDo8CzxxIqYlW4KX1KnSJdS6kq/WLmdnAskUnkOYeai94&#10;5fJU/wJq/VLplI6zbiirRaRj3cCzmnu4PORlOSMv8wfdYBraxHkVf7X5nHVcrQUYH1euXEk0BDvh&#10;ICrXroVgekxDOs6L9xx8BDTWIegz01ReNb+oMYN0XB7e87qEdGi3UX1MA3gs4NJ2Lg/7A5Y9rAd4&#10;jUS9vJaiPi5vOwZ8+fTTTxMN+0nm5fbtEGyP1y+kY48grF9ch5pfEIyCxxHaO6Q9SxP3B5xuOg1t&#10;m07z3gvtLeaDWB/r5MULQfbctpvPXDczs2effTbRoH8qGNEezXXoBl631TyQA+xk+al1phE8S0Tr&#10;ULX3Ksdde19yFqj1ClA8KxpDzRFqLlF7AVU29lTlXi48q/WX61fz2mzW3o+jHDUnKp4Zar0ClCwY&#10;6j32V2qtULwoGXBevGf5bepp37oYSjfxzDLBs2rrpkcI/918BlQduez2Ws/tVu1AOTwfqT2k4g/o&#10;kgFoHMAGUOkYSjeBrnprsmeoNmHtYd0AD0yDLvE8iHrV2DhLey1+z7AT2qt0UrUNNLXnUzJlKP5U&#10;eQqqPEUDpAwItbY9DXTNG/gN8cMf/jDRsMfgtk0XbY/Hk6XydFCXvMPhcDgcDofD4XA4HA6Hw+Fw&#10;nBP8Y6TD4XA4HA6Hw+FwOBwOh8PheCpo7PfYTfudd94xM7M7t7N7XXIvFa6QcEGywhUnkZJJ6vFB&#10;du2BW4sygy5MnpvwPB61XXZffDG7aQPK9F2Z8yoam9OCF6ZBpl1m7srE+zzA9aIOZd7cZb6+ik1n&#10;5VvGy64fPnyYaJ988omZmd26dSvR4EK/f9Tuc0ZyCVi1Xe4Y0I2t7aynyTWUvtnXTNUZNdNy1ecM&#10;lKfSSdoom1qjb0q3zZAHbqhGbWO3jdq4ZCjzetW21PTobmxm6doElVfJiuWs+q3mKsRAOcxfcp2h&#10;AEC1vlSyUDqu3PCV+4QqrxgfaWTk9qAU1QeAkiPTaq4NiieGeg8e1NzDUHMA0rHOYRwzrTYPdo3F&#10;ySTM2Q8ehLneSO+VCybrGcaJmvOYP+VGCTdL5g9urSzHJo4P5ZbJvOA9u8EeHQeeeRxDROz+qteH&#10;8h2D0w2btos8ngt9Ff0LqLzKZUfpLvOH9zzGIA+lm8qthYE+VEEvmD/k5T6HbjANeTgv+kHNPaq9&#10;CixTjA92jcbczn0OV2ymIR3nRXl8TQDysK6hvUzDM+dF27k9KvgI8qorEHgsYMzw+o762AUd4LGA&#10;/R3TFH+QFdIbyYDXUvDAtHgbSbFnAf/sBoWyORAQyuErJPCe86qxhfdMS20jnVyvQzuX0S2Z0yk9&#10;5f5YRb3nMYg9MO/pr+wFfYJrtpF7GF8JAHd4uJibmW3Hq3FYLiib9WUcr1fidHhfzDliPlNzknLT&#10;BpjW9+oloKs8Nd8CqjxFY6BsNccqGkPRMKaUmzYDcyK3B+XxnIirec6CrnZ0ybwG9C+vD2q/CF1j&#10;GtKptUW5aQPqtxtD1YX2cLvwzGWouQLgsaPkWIMqj7d5SudqUO1QdXSVp2QA2miU5yhVR60+pXOq&#10;DkXjchX/oHG6s7hpq99BipfHbe+647ev0l1VHqBkpWgMVR6ea79l7ITyFA1Qv1sYqk1A7d15Qe1J&#10;mWfs69hNG+sv8zdbhnKK36rp6XeDuuQdDofD4XA4HA6Hw+FwOBwOh+Oc0NhTsozkExmczqvTtjff&#10;fDM9v/3222Zm9vmdHEgGJ9x80g3wKTlOsPlEAXzxKRWsKdlqTH1tH49Dnt3dbAGANl26kGkK6sv+&#10;5ruTAF7Lk8Yg074neer04ixQMu1rsVSc0sQANkcxEJCZ2f1HwboA1pD8zAGF8il+zosT/cEoywq8&#10;LhbZOgQ8s/5BnziADd6vlplntKnvyaa6zFmdzHTpgcoDGp+QYQzw+MB7ZUWiLkFWJ2lMq+mzOjUb&#10;wnTETFpGAurki4E8bOmj5pBafzDQhwMKh6X0GVA8M5CX66+1Q8mZ0QwxfjNtM4CNgrK2Yj6UfBRq&#10;dTBUHUrXVXlK3srSTaVTfYTxznPU1lYYCzzHqyARGB+cN80Bok/PYhnJvA+j/vFYhG5yXvDMc880&#10;BgdgKyoUXVg4YSwSz0in9IH5Gw+D/Pr2JUPpOsDtwHulu8yfmleVVQqgTpIZKEdZoak5nuWHPMwz&#10;6lDWgyyfs1hGQofYGhFBJ7heBAspLGljOpWXx0JeN7MMwLOSKeeFrLhtkDO3UVnnIR3vF8Efp0vB&#10;x8RejXVDBcNCO5gXlMcBcSA35gX1FftPCpKYSFEGyqKFy0O/slcPrCXVPMQ8Y84pxirmCBozaQxS&#10;UC+AxxbaWwQoOg7PLGelpZNx29IcVhpsLfnss8+bmdkzz+SAkZf3Qh62Nr2wE555TkTbmIagNmrf&#10;UczZUQZMU3OSGoPDpi17yFyl53JR32nmTgWVDuWp9VLRuoC+7tq7Qj/V2ljOa+32ngWqHUqmQO2d&#10;mfW2jFRjUI1zQM054IXT47lLv9Raimel/6rdPHYAlY6h5A0aglRaB3+Mmm6q+ZyBdF11gHbelpGq&#10;n7vKA5QcuTxY1qs1Q63Das/SNb8pmuILtFW0qrcTdE2VB6j9OUOVp3RX9Qeg+oOh+FM0oItnQPHC&#10;6Hp/WvBeDm1nnuGNwJaR8EJgnuYpOCqN3/T0u0E/yTscDofD4XA4HA6Hw+FwOBwOxxnhHyMdDofD&#10;4XA4HA6Hw+FwOBwOx1NBY78nbtrIo9y0Dx5l15nFom2OrIJxoF52u0G9bKquzNZh/srmvKiP3bSS&#10;O80sm84q89y+NIDbBhltXoBsPUz9kYfLOw+wzGA2fBqXu0UMVvPBxx8l2u17n5uZ2ScffZxod+/e&#10;NdtwHwLg9mvEA1mWkytJ3RUMz+xSnEAFKnN4JV+0nWWgTMCVCTqelfm/MpFXrqasLxgXnFe5eEEu&#10;Su+V2by6OoD1YLEMujGZ5HGuylNm88pNBWB3c/Qbl6H0BDrL5aVgIlQ92sRzU032qn+5fuWOiXI6&#10;x0wPN23VL9zGmhyV3FW/KBpDzU1966ulU+OK61Lulsr1EwFsuF8gF+XqwvOqkinAvPR1086B1XI/&#10;T2JgBi5PjRPwwPxhjDHgOsUuHSindL0r3/Ez87c1bruN1tYbpimZAp36H8th+eE9t0PpCcrjOhQP&#10;6H/WA+Th9CiP+0i57SEP13vebtooj/c70D/mGe+ZhnScF/Mgy0DJvjYuOS/qU7JiQEZcHtJxebyH&#10;A/j9JpSsGGi7mid5jgB/3A6kK4IHxKti2M0Ye00OugN3Kc6LtjGfcHVm123wrOTCNKyHnHeI9/Fa&#10;HDOzwaDdH+g3lsF81p5P12r9itEIuZ8x/12+mgPYPHvjObMNN+2bz1w3M7O9S9nF+3IMiMN7G8iN&#10;923D6HrOOpT3fKS7ggYoPSjGanTTVms90wCuA89Mq43zs4DLVesWntU6rGis9yqvmieVXLD3Vrwo&#10;WtecqOZxxb+iKdTctJkX6HbZtvb6ptbazT0Sjx2lk0oPUa5ar/vO0zz31NIxav0yHNb5q0H1Pctl&#10;8x2jbx3KTburvYBqr+KvL1Q7eN6HmzbzB73hekFTa67Sg9MAvFJsT9m/tTqU/BiqP/CsylVlqLmA&#10;ocpRNEDVoWiMrvfnCdYDPPM8gwBxf/u3f5touJKH+cS3F8bJUnk6aK+kDofD4XA4HA6Hw+FwOBwO&#10;h8PxBNDYE7CMVODTTHWpOL7avvHGG4n2zjvvmG1YRuIUHxaSRqc9fDKNUwMV1OYeBUIBX7N4AsxA&#10;SHTji8Hpy/R2tLhZieAoXail46/9kJGyLFAneVwuTib6ngT1hbKq6Hty8+jRo0R7sB+ef/X+bxPt&#10;s/v3zMzs3ufBQtLoAnuFJVkG4ZRJndzwATb42uKL0JNVYJZVsvAYnWyFcRqoE2fuN6Ub6hQJNLYe&#10;UDJAe7leyFRZ0nD9eM/lqdNvoDi5iX3Dl1ybtU++1IkbeFCna2p8sFyUvkBGXF462SeeUd7mSbad&#10;cILH5SGPssDjdGinOh3ndINh6LclB1CKf5XMACUzpV9dfVCjMUbjth6odDW9VlDzlpK30tflIpc7&#10;jJaHjNp8qawclAUl64iyjMR4YpqyjNyK8wu3F++ZP+hL0R9RI1iXYIlcWC6JdoAFNadwvZNRGDtd&#10;642y9lMn9nhWclZzCrcX9am1RekX16GsGlAOr6+YQ5X+cZ+rOQL1qRNspWvFeO9oO6D0T83Tam5U&#10;eVVf5vUwl6esDJGO82IssBUO6mNelD6r/Q7mc6Yhj6IpvWeatBQQvIBX5hljmuW3iEGkLl3Mln2w&#10;cuG16Pr1YAHIeZGOeUEdvFfCPlXtvVgG0KF7Dyjo44WwLy7WBWvPnXAAKfUlvuM57CjUy/rA+3EA&#10;7ZzsZJ6vXQ7BbC5fDsGVzMxeevFL4d2VYA1pZOHBAXF2YiCywjJSjcF56Eul99wOSEONwWKd+T23&#10;jFTjV62Nql7IQ82xhb5EGrdDzZPIU84v7XkX5Sn+FI3Bc3oNau5UtGHaZ7XXN5YBxhnTkE6tZTwu&#10;IQ+84/Rq/VJ6pfpK6bWi4VlZRqp0qg+UPuQdaf/+q9WroN6pchXO2zKS57waD7V3jC7LSOgQr1/g&#10;i/VL7bPOA6exjKzrS4bqD6W7gCqjay5Q5SgaoOpg1N7X3p0XuL3QHd4L37hxw2zDMpK/iwHLaAdZ&#10;9CW9/12gPeM5HA6Hw+FwOBwOh8PhcDgcDscTgH+MdDgcDofD4XA4HA6Hw+FwOBxPBY39nrlpcwAb&#10;uGl/ficEMLHCPSLnVYBZPJuwor5jct3GRd+/+c17iQb3l1dffTXRrl0L7iUyOAVFwBgIST6u+S6b&#10;4oJndWE7mzcrU388n7fpNptfq3rBK6eDCfpHH+VgNR/fvmVmZnfu5/59cBD6AxfAG7tMJEo2W1+Q&#10;izx40e40iZRd88iVBOlWq7a7xYDcPFVfKpoyBQeN9R5Q/da3XHaJQTtUEBceg3jP1xjAhYPLU/UB&#10;Xfyt1nAdzDJt4ljhvMpcH1Cm/qpeZb7OUK7qwILSZ31pn9Mo9wTVb8xLrRxVXoFY3nqded4MYKPA&#10;PKF+JTNGjSdFY8BNu+h74TqmeFB9r9IBqm0MyXMMrjAetwNvcV9hfDAN8wy7R+I961LNTZvbhvHG&#10;vCOADeut0lcOhgEg4BaP4+3t0E7llly6dIa/yj2N5TxsQnmq7xlK11R/KNc20NT45Lwom9uheMYz&#10;y1654qIcrlfNHyhPrS1cHtqk5iOVt2t+q8lcyYWh8iKdyqvGApcLl2PmWY0ZtJddAiHn0rX3ZP3k&#10;epGOy1Ou4GgTjwV1XQ/clrjP0TYuD7rDa2l28ab5JboFb23lPRr2LywXXPvDNBVUEWBZqX2g6l+U&#10;fXCUrzbCFSVrCmADN+1C/2LANAaCezAO9ttBd+CmXegB7aWAne3gdn1xN8+ncNO+wUFtbt40o6A/&#10;ZmYXd0NeFdSmGDPRt1DJhzGsjGkubzQIMldrT9e4U26HXXlqUOnUvjf9NhFt4zLwrMpVcxPPp+h/&#10;zos85Tze3tcBiheGojFfm1DpGer9eNyew9SaouYmtZahjvNw01Z7YqVfnE71KZ7V70gF5gXPilbu&#10;7U9Ox6jxp9IzVDqVBzT+TlCrl1Frh3LTVvUzVL0A6wF+I3O6vm7aeM/lKb4UTfEF2oqCt9bawciy&#10;b88fSvasu7X5UvHO7VVQvCqagqoPqL17WsC+hMf0s88+a7bhpq1+h8SfRGV/pKffDU6e1R0Oh8Ph&#10;cDgcDofD4XA4HA6H4xzR2O/QMpK/6OJLs7KM/Ox2DmaSLRlyXnU6hPLGdOKcA92E020jy8if/exn&#10;iXbvXgii8tWvZctIXKjNgRF2ogXKkqzzlGXk44K/9kNGSlbqJI+h0p0HlJz5FARf29HPZma3bgUr&#10;yPfffz/RPv3sjpmZTemC64NpsP7hEyh1goL3DZ3MgQeWFWh8mJpodLqR07VpC7rFV52qKJo6OVGy&#10;UlAnQbW881nb6oMvzoes+DJ41UcYW+pEi3mpnZBxXjwfTXMdw2G7Hap/QeN6kYdP3XEiqHSSgfK4&#10;XrSXA9gAfU/m1Kken1jWZNVZXpJB1udNy8guPtHevv3Xl8YYjkLZShYMxQvSqRNdpYcMxZeSwWIe&#10;6mCLGlgZ8jyDscO84PSRL4GGzvW1jGSaCmAzjqf3bPmIvKxLsKLiescxWA2P491odVSzPDOzNCdy&#10;OtVvtmpb2Txuf3BeyFdZk6j5Tek4z/HoQ5YLnrk9qI9pqI/rTWuLGEdKBl11QL5d5XW1HUA67je0&#10;t9D7+J7LRTqlG13Wg9grMQ1jiq0HwTNbE4MHTqfkrCxj8Z7Lw1jgfSXq5bVPrYfYB7IOoW28RgI8&#10;tmCpx0E5RmEbXQTTU5ab4JXHOWTA8wvq4/YCap3jvsTzeKtt4cmWkZAzy7uJ81A5tkO/sR7OY7BH&#10;rncW90g8n06Pw7Oy8NwhK9JLF0Mwm2dvhD22mdnzzz9vRvtuM7NLl0KAm729HPxmdzvon1pzi/EW&#10;+4jHwig+FzIQ6wcC2Kg5T9HUmFU0BZVO0RjQNW6HsviuzS9cR20uVvMa51V6pQLY1OplKJqaIxRU&#10;XkXb2uoXoA3yYJrav6AO1R9412UZqdYWJbM0tjtoeFa/I1UbGUrHAU6uZKtoqjxFA1QZDORVazPb&#10;Wyn5qbKVXPDc1zJS1dHVlwhYxrT0G0Xsj1m/apaRqh0MxUt6Jsv4WjpVh+oPNU6UXBi1dqh9DEOV&#10;p2g1KJkxut6fJ1im2K/xmMa6+cMf/jDR8J7lDMtIxuNJ5fzRnnkcDofD4XA4HA6Hw+FwOBwOh+MJ&#10;wD9GOhwOh8PhcDgcDofD4XA4HI6ngqGZ2X/xn/9n/+Xmi/MGu1EotyqYut6+fTvR7t4NgU3Wq2Bq&#10;Oh6Pk6npfL6w5XKZzH7X67VNJhMbDoc2HA5tPB7baDRKro4W3Rnm87k9fPjI9vf3bX9/35qmsdVq&#10;ZYeHh6mO+Xxuo9HIdi9csPV6bev12gaDgS0WC1vbylbrpa3WS7ty+bKNx2ObkZussH59bLAZsXJ7&#10;GAwG1jSNrddra5pGmjFzOjbPDZdJrzc4PZm2ahpbNxb/X9m6WVszHFozGFgzGAS/9EFwH11Z+P/R&#10;4SObzqd2+85ntn94YPuHB/bRpx/Zw4NHdvuzz+3w+MgOj4/s0cG+zeZzmy7mNl8sbL5Y2HQ2s+Vy&#10;aYvFwlarla1Wq9QHTMPzaBja2DSNbW9v22g0stFolPQgPw9sMAj/Iz2bJQ8GA7Omsa2trEOT7S0b&#10;jce2XK5SXotyXi6XiS/mEf9b7MfhcJjqGw6HLTeIvibj4Jv5R3mHh4e2XK5suVzZ9vaOmTWlu9R0&#10;ZqvVyra2Sre5pmlssVgUOmQnmMMzDTyX7V7aer2ywYBdUwY2GDR2PJ2mdHCD3zThb6I+AyfJJZSR&#10;887n8w39Dq5x6EP8D3N+6M9qtUpjCvU3NFa4bSbqBbju5WId5qrRxBobWGMDW63WZuvGVqu1rddm&#10;obgwoJpmEMdceG5sEOgx7zrmbaheLZUA1VeKpmSraH0xaobWWGO2Nmvif+vV2pp1YwMbJNqgic/r&#10;/L+tzJp1Tt+sQzm2NhsOQrmNNTZshqGsNSg5b5q+1pbSDAch/cAGtohrxGQySf0MfVgsFqmf4c7A&#10;skA6drdUblW8DgGqPJW3sbWtbW3T2dRW65Wt1isbjUe2trUNhoPUuOlsGmiDJtFGo5E1TWOz2XGi&#10;bW1tpfHEut3EOSP/O9TPOrw5lszMlqt1WEcbcLq2QRN0cmVriN5WcU5cWUi/Wq+tQfsHYb5dm2EQ&#10;2HK9atGa4QBDIq1GXAeu1uCxCJky7aT5BX83ofqy6CMxjgAuD/JTtL7lKXB5aBvrLuYyXh9UO5CX&#10;3aUw103ns6R/49GI+i38d3x0FNI2RunGtl6vbbaYpz5HH40mY7OmMWvi2G8aW6yWqX+Xizhm8pBP&#10;eUOfh/+Gg6Cz462JNYPGmkFj0+PomjoepfJsHR5mi1kqb3trx5pmYPPlnHiJ8/5wkNIdH4U1amtn&#10;u0jXNAObzmepjp3tXdKhQBwOB9YMGjueHttytbLlahWV2mxrZ9sGw6ENhsOkz8c0zpFusr2V2nZ4&#10;cGCr1couXtqz4Whow1HIOxgMCjlb7Pvj2dQWy6UtlktbLcPadunypbSfPZpNbWXl+jUcjK2xgQ2H&#10;o7D2NKENm/oY1q1yj7O1FfZZg8Eg7bcGjdl4ODQjmq2WNhoObLle2mDQ2GAQwuY0lvXVzGz/YN8O&#10;j45sMBja4dGxHR4d22Rr246nMxuOxjadzW06m9tgOLLZfGHjUVjPF4uFDUcjW65W1lhYu3n8cVuG&#10;cVwU+zGxp+Ln9P8Ak1EuD0/QH55R+DnliDqVJt0T0p2Ghmtm1rHd6/Xahtir8pyIuomXxsL8sCb6&#10;GmtApK9jGjOz5SrP2ZiTmBfo2GA4TOXNZlNbrVa2XIexEcZH1Csa54EbMxtk/gaxDyyOjWYQ135L&#10;wz2O/cgLzSWQFa8fWfoZ43HYF0Bn8GzUbn5mGu8XAeTdXIP4XdeaC/C4W238xliv16E/etCQl8cd&#10;ZMLXVUE/IfekG5ZlbJR3SL+/VrY2a/I+YL1e22K1tNV6ZWvad4f1I+8hzLDux86LQL8V9cYkSVcM&#10;+lK2I8s7JwPWXJ5KEMH9DNT6isHlog+LvozPjOPptNXeQeyvQr8ge9KvxXIZ6CIdtwI0xmrdlnOi&#10;UW7wu8m39RgneObfzfw/oMoGVHl9++O8oHRC0c6CVfze0tAPm1Wzjt9e4lrUmM2Xc1s3axuOhom2&#10;d3nPbGD28ldfTrRmOLR1U+630/jYrPx3iKzNDofD4XA4HA6Hw+FwOBwOh8PxBNHYUwpgw6dEtS/s&#10;HODkxz/+sZmZffZZsJC0eKJrG+UB6it5cRosLj5Gng8//DDR7t+/b2Zm169fT7Rr166ZbVh44tLx&#10;OV3Kfh5QbVOnbAzIkmWAYDpcHILtLJZZ9k1M2FBQoKYJNEqWLmjHRedmZjCE2z/Ml7J/9EmQ5Ucf&#10;fZJo9+6FIEQHx9mKFBdvHx1mGsDtUJfzQh6TrcwLWy8B+ZSG2ls5uQm2EiWNy13Hi9qZFzwzz6k8&#10;0W9dlyCn02U+1cZJd8FzoK0yKxJqnK3t5EyHhyE4gBUBlNpWzAyUF2wfAsCzGpcKxemf0GfQlEwZ&#10;an6p0ba2s97X0q3Vrb+EJlrcqEua1QmjklXRtjguZ6QvNah+BvgdW4TWaECnrqenDKXXNRqj1gcK&#10;XeMEObkM8F8r107gGXk3rcs20ymZprx0qT/mJiWXmnysaEfmRa1zZ8FqFeXLco5/Fzw+oRuJEq2l&#10;zGzAASZEOpS3ZvnFZ04HGgPBKRiQm9Ih1l2lB5Cf0o2+NAbmTsWLop1ND9q8cF41PpbrqJO89q2i&#10;rKha2PZxIJRRXIOYtpzF+WqY9QXpuI7VPK7rREM6oz3GbgwwMaeFbrCO6UjVm8jsdEGeKmgAD4lY&#10;zKrJejCMCdYUgXAUA5dwXtB4T3V48DD/I+JqDHTDCR/GfWVD4/Ni3EPuU5Cca1eumJnZnc9z4Mad&#10;GPxmmwPdxKA7PAZR3owu9kewHw6Is72dywGwH1P7LL4kH+VwUCDo3YS8L1axnAcPs3yO0E4KjDCP&#10;m8xJDEZjZnb1cghWc/PmzUR7MV7O/+yzNyhdkNUu1TsaB553iDYZZ30C0NU8X2IuwZgwM5tMguzV&#10;XDdnWeEdjS0EySkUBmO1Y65TcyzyIpCdmdl23J9yuia+v3UnBIk0M7sSAwDxXLwXAzY9jLpklFfN&#10;u4q/LpoqD+m4HX3zbiEgA9GU7Gs8F2syLLQ75tPa/MxQc7Ca7wFVRqLxvIoySOfQ55ATp+O1EjKA&#10;DhjLnvQG5ZG2pryqPM5bS8floY9UHRPSTfCn0qn2crqEuI51QfWLojFUvwFKl9RvmTUV8Vn0BOV2&#10;bMUAcdznmHOwtzLWe6pD9a/qD9DSXGX5t8likfOq9j4ujYPk1dIpmnqnxmdfqPSqDobKUxvbo0le&#10;g1B28fs/LkIciG8W9y/Lef6utHMhrNesQyiHg/h85zvfMTOzP/1u+GtmNhqG9aGY89K8IUfNqaFk&#10;0Bfny4nD4XA4HA6Hw+FwOBwOh8PhcJwA/xjpcDgcDofD4XA4HA6Hw+FwOJ4KGnsCbtpsDgqzTXal&#10;q5m1spv2T37yEzMzu3P7XqLxRe1ArbwuFz64pNwhd4bPo3sM3LCNXLaZlly2Rb1nAfOnTJSVKbGS&#10;AVz31tENwQyXopbm4ZALuziEq05Ls2C4rjSjbB7+KLp3fPJJdsl+78MPzMzs83vZvR4uQHMyKV7A&#10;zHiaeU68UDuUmTtkwG7acCXSsmrnZWRarhc0djuAt7cyD1f6p2iqfoZ6r2jJQbYwtW7LD2BXzgRy&#10;Vct52v3Bbu7Aap37EmCXJzwfH2Vzc92ONjT/gcZXJdTSKR1S/TaesA9f+a54libt5NoQ27aMrvwM&#10;dvFGeXDrDs/hvdLdJcl5sw9r7T+JplzC1dwIFHOActOOciEPx2p7VB1MU/xzfZvgvGn+IPcmMNal&#10;Dwo1nvu6abOck/yKfkTezAt0Q9FYB9ZxIi/1AvWxzB6XlrGKNG5H1vVcLz8DGKs8L7CbCqDkW0Mh&#10;Z/SR0D8F1iWlB9xOQOmJogH8rq+bNqD0mWmQc199VuWx+18xViIed7wxTQUoRLquuQTpcB2PkZvs&#10;kq+WifVxX6Ec1i/Ig3lRY1WNc9W2nC7zMouux3yVyU50r+O2wa2Zy8MVMDx2sMd89OhRomFvw1fG&#10;wP2aZQAXauy3wnM7CJfaK6nrcJScMaY5L+Ss9IbLg5ve8TTz9/Aw6sso83dhN7Tj6tWrifbsjbAH&#10;fz66a5uZPftMuD7p4sWLibZ3IcgefWBmthPbXqx5sQsLPcX1RNSMwSi6BXfoLsByqV3VofRKoWuc&#10;Q99Z79H/t27dSjRcNcUugReimzZ0yTZc8jeh5pcuqPlUjbfNd5vPAO//NqHSKxqjiZ2t5mfVvwzV&#10;DiWjzflepSnKiI9MS27aQh8UVLuLK6dEGxVfQK0fT0NT6LpiRvGnaAD69jRQ5fZth+ojljN+X3N5&#10;n9/L3zkAzOfsiou5R8lK6bCiMZQO43nV3qpJnEYufVHL07feLqAc1vFavQoq/brhq++iTPmKprgI&#10;IcimmdnDR/m7CXD9+jPhgfZqyk37u9/9rpmZ/Ul01zZer+m+GejiEFcwnROUDPrifDlxOBwOh8Ph&#10;cDgcDofD4XA4HI4T0NjvwDKydprzwQfBqs7IMvL2rfyluHZarb7KFieh8Zlp+KrMp9CwkuTLVp99&#10;9lkzM7txI1+ejROKkTihOAvU137VXoY6BYHFC1tGItCIkhX3CltObtIeHuTLrj+NJ6/vvfdeon1y&#10;O9Bmi3ysApmrU3JbZvkpayKAeYYMcFm50QmAylu2ro0s07Zc+PLg2ikSQ/UHntXJrkrHUOXlTuL2&#10;4rndXlWuSjfZap+Ms+WVOumDDIbDLAv05f5+vpy/r/wUavJjIJ068VU0VpcsI6VDbSjrxhVZ8OR+&#10;a7dR9QeXl2nt8tS/lY5spjfiU82N3BeqPGWVJYxmZZ+qvt98x8+qHWrtUHmZNhiF5wUFJXjc8hjQ&#10;a2UVyDKtWcUU1kewOCdBDmIAj3Iqa49tZRmZm8Rta+et05gUaANEK6M2sfyUbmCs8phlq61NKH3t&#10;AgKrFH0u14AApVd96+1Kl95TX2JOVHmLcaR0V+xZcCLOeZXFFKDKY9pwEuZ7JZe+44Np2FOdl2Xk&#10;SFimoT6WC8pTlrfMC9qm5MLlqbGv5LuK+nzxYjsoDO8hASVntlgCD2zxAP5ZBiib8+L5+DgHFMSY&#10;Vv3BUOu6AuTCAXEArlelQx892s+WePcehOeVCETFeZ+5GoLVvPDCC4n2pefCvvxKDPpjZnbjmWBN&#10;Cas/M7O9nfDMMhhFKxPV54Wexu5iWm28qXWVaUq+ahwBXeMcZbOuPYxBgz7++ONEg0VpYTEanzkY&#10;kYJqZ1+aapsav0pWKq+aw2roSqes59AONVZVeapttX5T5TKwXSzmN5EOUPUrmrIa7+JFyRvPai+u&#10;5MOovVfzEkPxp5DaFoOk2Qly6QuUp/hTPKm+L+aP+DuT5Xc3BjjjvJjPeS1AOcrav4uXGpRc1os2&#10;jdG3bKCvNSdD6Smg+oNR63NF6yoPUHkVolOCWcFLbgcsIx/S96ePPg7fUthC/atffcXMzBoKCqg8&#10;GZRlZPod4paRDofD4XA4HA6Hw+FwOBwOh8PhHyMdDofD4XA4HA6Hw+FwOBwOx1NCY0/YTVvRam4K&#10;7Kb9xhtvmJnZp5981kqnTMb70tgUV13+jEufOajNc889Z2ZmL730UqLBTFa5aSsZKKh0ytRVpVMo&#10;8wY5b0U3JzOz2Ty40bCr3CL2R2GiHF1YELTGyBz47Xd/lWh37wYX+lu3byfawXFw+ShcMGLQG3bj&#10;OYwXvzerdhAaNlGutX0YXTCNTN6V/DYDf5yMtsl4Q+XV9KovlMuY4lmNk8KkPb6GS2f8V/zbzsvI&#10;5bTTjegifqA0pW+7Y6qxBXP0o6O2q1qX/JQ8FE3lVVByxjO7QGR5tM9pFM/KTZuGDNWb89Z4UfWy&#10;6/umDFhH6uW20eUOBXAZNXeQQj7xdREoK7rhddFG0R0YrixmZuvoSsXzUa0Ovui5iXMEl2er8NxV&#10;3rAJMlJ1cN5VvAqD3SjQjiJYCNpBrhWIlhCrMjOzQdSrAfV9A91gv3i4abPrNh5Fut40AgKcKP0v&#10;3Bm5TRGY69gdqRxvJZReddGUG9kI/Uayhzv3koOURT2g+FKpP5iGYBenoaELl/GKFDspHXSXdUi0&#10;A9eucDv68qzKgyuYmksUTekBQ7mRoY+UvjAN6dhNGzRWA9Xn0Cvlpq2CnhX7k/is5kQ9/xHPq9AO&#10;dhWGyyz2OEaBQ3icgFcOwKLc3AF2xUU57MqMPLzPmkza7tSAWiu6aNibsUwhK5Y9aOxGDkxnOd3+&#10;YdiLTsmlEvyzbuxdCG7wz8crk8zMXnw+7MsRnMXM7EsvBNqlS5cS7cqly2ZmtjXOvGBccp8rvZ/F&#10;8dYlF7RX6RXrKfqNaSqdqkPR4GrNe3oE4WQ37VdeCa5+rC/oQ9YXLnsTiheGokGWat5Q403RVN4u&#10;9E4n3LQV0LaucvN8lWUBGWz+3UwHYK9SuOLGv0oWSmaKth8DjjJU/V11pHlazFEMJStFA2rvGIpn&#10;hRXNM4+rS0rX1VzBUONT0mK1/Dv3frxagXUD41O517Psa3uqs6BZ1fu3rwwApS8qnaIx8L6rL2t9&#10;rtKrelU6VZ7Cct3uI1KhdM3cZ3G+NjP7zW/fMdsINPaNb7xuZv3dtL8d/xrLnAKwIs+I+DsPKPn1&#10;BYnF4XA4HA6Hw+FwOBwOh8PhcDieHBp7ApaR6vSAvx7zl38A7z/88MNEU5aRgPoyrU5uFNSJAvN0&#10;O1r58akiTr3ZMhLlqK/9DPXlXNEA9XVZ0RSKcpvQpvGQgweEE1B1gs3tmM7DKev9hw8SDZdis2Uk&#10;Tv4PyAIAgSK4DyDf41k+2cdJ7mCdT4dwUsSn6eBLyYBiKqT69ClRW+cYuex2HeMOS0al4+BF6aTS&#10;f9U2hSJdPF47jWVk5rWdjk/YYa3V1TaUo+SypIAuNai86gRZ9a86Ba6NsYCok8Vl/wFsyajKSXXQ&#10;eY5Kl9vUnhNVe5UFJVtGbr5TNFUuAzQ1h9bboMsDlJVXl6WWSjeOg1pZfnVZtaG8wiIunj6uuB2w&#10;UOD24Jl1Hc9EQ94FnUiCxumSxbzIy6eZsJaE1ZrRmOYhlq1weUyg7ExT6fS80I+m5nPoibJ0Yx1R&#10;AWyUnm6+66Ixks5yn0dZ8kmysnyFhSzTYOXKNJVXWfWqdLCs76oX5THPtXYoS1+mJYNXkkuqg3RS&#10;ra/ZAjDTavMGI89bed1Ua1/VMlLsqdQaxDTsaYr1K77n/YRqB+pTOt4ll2EcH5cvB+s7ozXl4CAH&#10;aoFFGucFzxxsBdaPbMGGNY8DjYBXtqBA2bxGbm3lgCWAakdtXDJgiaf2kGzpA8h0k8zzcbSIPDrO&#10;/XbwKFhwFRaecQ5hC9TnboaAkkx79eVgAcjWkjeuh2cO3gLLddYDWJizTs5jFAIlF6apNVTpaV/L&#10;SKCrj5SefvZZ+M3Ev2H++I//2Gyjj8ALj5nd3WCBqtrLUO8VTbVJ0YDaO9sYo4Cqty8Gce5kdPFQ&#10;A/hjnjYtIlm/1O8BFeBkXdEvNW9xOjyfxjJS1VHTVwWVTtEUL32hyltO22tBl6xqc2MXeqeL1fFY&#10;fBj7Rq2Hytqf26HenwdGTduqvUsuigYoXWeoPlQ0QNWl9F7RGKApOdbSd9EGo7yGZ6+GLIPJVhjf&#10;d+/dS7Rf/+Zts431/5vf/IYZ6Y2d8O3qe9/7ntkJAWzW9EPJLSMdDofD4XA4HA6Hw+FwOBwOxxcW&#10;/jHS4XA4HA6Hw+FwOBwOh8PhcDwVNPY7cNOuuSmwm/abb75ptuGmrcxAkVe5BSkoc1ou9140mf30&#10;009b75955plEw6XjbE4L9DULVu9UIIAu02hZXnTThhugmdlq1XY5gdwW8SJ2Ixl8+PFHiQb39fuP&#10;gru2kRvNlNw8wD/c+4xMirleuJ6Nmuyyo9y00ZfKZVe5aStT69KNsS3zjLZslZt24WYp+kO58IM/&#10;5WZc5ymjSBdttjmIinKzBHQd7XR86T7AgTSUSxug3PB0vRmQH8ux5irBrlsou8v1YvOdUXnsoqT6&#10;UiGV0+HOndGWlWobezGAVgtgo9CVRvVLTWYMVTa7RJ8H4JqkxruSmWpH4WodA9j01S9VHtMgP54D&#10;VtHVi8WnxklyTeVL8+OjctNGEKjwDHdaXh9CHqYNh3D94bGt5oV+tHlcF8Rw3xjv7blkiDleuGn3&#10;RVd6DEHuI+VGpnRb6VXNlUiVoVDWG/4qXVPocoerzbuq3K68KUiT4E/JQslUyUWtfWp9UG5pnFeN&#10;S7xnGuZx5aatXJm75KzaBLCsRnHPoNyqmRfUwfWiHG4v9i9cHsrhADbYIzGfqJfd/zAfcDrUy3OY&#10;2ncqnsGXWofZDRr9yq7lKd0uuaXHaxGm0R3azOzoIOxBeC+yjvyxXK5c2jPbcHN/7Wt/ZGZmN2/e&#10;TLTnnwvPHNRmEgM7FroW5z3u3+WiPQa6xtkmjd+p9Vfpn4Kar1Ae9zmCb7Kb9uuvhyAI3JfQJx6D&#10;KuDQWVArT8lR0Rjgvysd0JVuKF6rfsOzKo9pij/Id/Mvp+P0yo235qat+FTgsQio9qg6WG9qdTBU&#10;OkUD1HrDqOVlpL6ioFigdbUDPKjfeEpWiqb6o5j342veFz2KV3qwDJCXf9Oq/sA47uKlBpV3aO1r&#10;N7qgygHUGqNkpXhWNKUvKp2qQ0F/O2ijVgZjNAlXXhit4bxXRwCb+w/ydXjvf/Brs411DgFsOGim&#10;+qaiAtik+cjdtB0Oh8PhcDgcDofD4XA4HA6H4wlZRvJJo/pyDRp/XcbX248+ypZ4sIy89WkOe67K&#10;Q14+ZUiXdvJpk/hqi1M7fofT2M8p3DqsAplnnLyytSTQ9SW+dgLQdSKj2qHKa2LEiNISr30yhy/2&#10;CFBj1N6PPsknq7CWNLpMX1lGqpOl2TLwwLoB2Q8H2WoBfaguQmeekw4hKsYJJ5JAaWHUlnmmtdN1&#10;9YeC7A9R79kQyuOgJ+mNqEvRGHg/nebTU8iZ24t06oSx7KO25UuNB6XjisbWIao8RVP9peso3zGU&#10;DBTYUlXpAaDapk7MB+v2mZEqD6i9M5oPVLq+NMY6jsG2xEoomSqouVvN+wDzpywFEDmHg98ovVZQ&#10;/af6ClaBXC3mMs6b6l3kegerwPOQ29HEvDS/WdSDtdF8FE87mdZY1L9oGR8SRB06BW0Zy+4a78ri&#10;WwWwwelzl14pqDxL8MCBWpQeCCi9UjRVjqIBvN7AqlyNd6V/XK7SP7XOPW55CGRjlgN5nKa8mpyV&#10;ZSSXpy5gRzplGcn6x/oEYF1Q1ohsGQkouXS1TaYjjxIA/HPboPe8t8Gzss7ndNhn8V4EgUY4L573&#10;9oLFoJkla3s1fnnMgj/uI+WpotYPZQWu9oHIM4xWiWZmszh3cr3LWeCF13p+BrbGgS/u3xefe97M&#10;zF544YVE+8qXv2y2sVff2Ql5WJeUnsJymKHGBcDv1LhIe1ehVyw/hdq4hD6Ymd26dcvMzD744INE&#10;++Y3v2m2US/0isebstwEFM8MReOyN6HaoWiMcy8vvlZtO01/IC/TNvcbap/HqFlGqnGswOXimeeK&#10;zXf83CULRauhxqfRe2U5x1DlKBrAwYkUz6CVv1vCM8+NoKm9AQPlMU9qbsRehdMdRKtVVQdb7GG+&#10;4nEAi1c116q+ZCgdTs/L8+lfoG86Ri2PGndngZI9Q43VGpZkeZj7n3RtHXSMA9h8/Mn7ZhvW/q+/&#10;/nUz67aMRAAbZRnJ2xS3jHQ4HA6Hw+FwOBwOh8PhcDgcX1j4x0iHw+FwOBwOh8PhcDgcDofD8VTQ&#10;2B+Am/btW3cTbdPc3ag+5abNUKbWMIXl8mD++oAuFX377bfNzGx/fz/RXnzxRTMze+mllxIN6DKN&#10;VibUgHJ36zLrRzmFKXh0tStdZ0LZfJEx3K/h2mEcrOZhlkG6JJfc4UBbkHm4cnWBWTDnTa4/69xv&#10;ygQdYBP0pEPCTVvlVW7auo/a6dQF7KrfGMr0HShcL8T7x6WthRsvQ/GqaABfsAtdZJ1EvWr8sss4&#10;dI1dDFS1SqaqvYC6ZFilZ5oa+3itgmtwOyAPVYeSY183bQbKVuO8oYuHN6F0WNXFNCW/Wh71jmd1&#10;jMG2dLqhZKrmD5UO4PktPRdBdQK37Kat5A0omTJQh5yPKL1yz0nzILlpjyzOeXCvPkH2WTfb7VC0&#10;M4HctJN7GE2r4Ivlp9Yt5abNgS8AJWclA4BbmHigPq/mFbJSNIYqpy8NAagQHMNO2McASv/660Ei&#10;JTBLqrytGOBElaegxptud9tFict9XDdtptXctNmdF+WpIIMMJRfkVe1lWhOvoGEXSNTH6Q5igALm&#10;Bc+8r1QywNVBzB/2rhzkBWOL3ZFnMTCMckfmtUC5QWOPxjzjOh92I0PZLAP0K7t4g3+udx2vDGjI&#10;dRvbOk6HtvE8g20dy+rShRBY8ktf+lKiffWVV8zM7Nlnn020CxdCsB128VZ7RwS6UWPiNDQ8K11T&#10;Y1/lZWBN4f5A8M333nsv0eCmzUB/qQBPipfT0NR+4yxQYx9Q8lE0hnLTrvUHI8+77TqYtjnfd/Up&#10;tp88dlQAG8XTZl38XIy7Ci+qjmLOizQ1XhRPjNr783bTHtF1JKodAMtA/eaBTPvyx3LBM9MQvJXX&#10;Prhpq/5gXvD7kcvDb1S1B1P9xkAdai88P267fTMel6auX5P6L2TAAE3pn0rfBaX3CqrsGu14lmWK&#10;OZYDkk5nod9uxe8tZmaf3gpBnC9fvpxoKoANdJH77fvf/76Zmf3Jd76TaOh/d9N2OBwOh8PhcDgc&#10;DofD4XA4HA6LlpHvvvnG6T9nCqivo/x1Xn2Bx/uPP84BU376058G2kf5q7E6ZcPpkfrqzsBXb3WZ&#10;PvOH8tiC486dO2YbQW1wknzj2RDIxsxsZyectl68GE5njerjUws8c73gn+sFL5wOefmUBu+5bWwN&#10;CNx/EKxMcXJqbAV5/36i4aSFT8tR33SR+0CdGKX+pVMGddqfTpHGQWanAlvwRL1TJ19dlpH5HT+3&#10;T9IgD6WHrH/Iw3JBHmUpoHjue1pnwqLqNKdhoHG9KKeLP7RzSRZfyxUuxG+fJqqTry4aoOaPs2BB&#10;PCdwUCAxjmoYj9sn96odfWnb47ZVj5JP7UScUZsnVXoF7gFcwsw5lc4pmkKtf7kMVR5o3H2w0GUD&#10;01pe9Y7RV0Y1cFCiZhnHbIeFc1+cB3/KMrIIdHMGnAd/XAL0mfu8Vkft3ZPAfN62ODsLlGWQapOi&#10;AfxuFAN0qHlDlaHGINNgAXCa8rDOMG0R9xvKMpLLw7yh5g9ev1COshRkJCtmqkNZuaxmoX+72qFk&#10;pYCyuR3KCgJQ9XJ7dnfDXpT3rnjPawH2J9jDGllEcnBD8MJ5s9UHyUXsDVX/P3P9hpmZ3b2bPaCw&#10;/+S90mQU6uA9KfbKLJfJMPTr1atXEw0Wkc8991yiIcDNjRuhfqN2rIjnUWFlH5DWGdEepqm+hjxY&#10;VugP1edcntpH45nTffbZZ2a0tzcze+2118xO2Ksry8jfdyg5qzmC+yDtU0kGYzH/AV37Y5UnrUeV&#10;dGpeKPbswnJuKepXez5Fw7NaO84Cpd+qbYqXLtmquUzNqwqpnEX7t8dZ+FOWeKo8Bmj8DnsVrncm&#10;ftfjPcsANE6nvicomfalAc0qt1el60sDeJ5Raxr4V2szl4e8xZgRclZQ4wM0rld9Z0EeVQf/Nkee&#10;Zpjbm+f4nG42bwcA/uVb4bvXl2PQNTOzV1552czMDo6yFwQCljEv3/72t8NfCmADXmbTXG/ax8Tg&#10;mecF1ed9cb6cOBwOh8PhcDgcDofD4XA4HA7HCfCPkQ6Hw+FwOBwOh8PhcDgcDofjqaCx32M37Z/9&#10;7GeBJty0uY7HddNms1Zl3ozyuA64qcD9oaDdze4vX/va18w2LsoGz9zuvb09sw1ecIk5X0SN92wq&#10;nILGiMtqS1PmUC+7FD94GILVwO3cyD2GL1FXl4Unc994YbtRfdy29ExtU+4lyQx/1HZDVVB6pVwH&#10;lQm1cllX5vUia3EpO8y4WV8gF3YfggxYJ/FcXMAeK1Tm5sosXbnYDKNbUkAoR8mgryk996Xiz6I7&#10;qeJPuZHjkt5INTuh3pK/8i+DLwA+G6LZfNuToxtC74DCHUM1IEK9EyQbsP9pxPpU4WICBtEt6byw&#10;irJgjpT+AbV3doJcuvJsgtMv4zUBpZt2fu4DLm+1avP3uOA+RQCb83LT5jniPNCMIq8VnX8cnDd/&#10;6I3iZgXRwX1pSv/OB+cjP8WzQq0dXMJQzAdqj6ZQrAsRql5FAyqvzMxsMsGF/bmuvOblzBiXK5rQ&#10;m9g2Fhnyjka8F8FzuzymIS/zYtGNXO8n6n2l5KJc0JVLG8B9gGeudzAI5fH+DnsRdoPGPodpSMd5&#10;1dVBAPMMXpkXtI33gQ8ePjLb2PfimetYzIIMOGAP+OIgg7h2gAMAwBX7+eefTzQEuGEaXN+4HZNx&#10;4HVQjJo2anuqcv0IclH9pvqcaWnPTHmVmzb29+ym/fWvf93shD3kH5KbNtreNRYgFyV7zstBTgAl&#10;g1r/Mu1xXaHlHBGvBuByF5FnNca4PYo/4HF564Ka87qg+AON54W+cyjA5aZnctNW5eFZ5VU0Ned1&#10;8afeKzftufiNB3AZyMPp8LtLyVZB8cTA++WsXZ6Si9I/xQv/Hla6i3rL6+YCjdOh7V368rj9y+Wp&#10;39wA60GtP9hNG+Bry+CmfURX8739zs/NzOzll4NrtpnZV74SXLbZTRvXqTAv34mBa74Z3bWNf5vP&#10;s/yQx920HQ6Hw+FwOBwOh8PhcDgcDscXDo39nllGfvLJJ4kGy8iPPryVaH0tI9UX8fS1X3zp5q/p&#10;+CrP5eFLN1+yjedbd/LpI3i5du1aosFKki8GV5ejqlNPQJ1m8ukBntkybToNp8Xv/PrdRNs/CNac&#10;9+4FC0kjC08OnKNOBVCvOlFQNJZpujCVTzJwGtzULVoBeZojrHWU/vW1jCztuwKm82wZCZ3gPoKM&#10;2IISNO4jFRhJ9bk64VGnSGhnturQ/ZH6jUzDlIwy6rwki0JxUlVaRoZnDuCg6q3RxKvCouV8wOOt&#10;PfY02noHqIA9CutKGWZmTTw+LSzm4rMaC31p5wIedz27o8YLv1Pzs4LSG4DfjCYnM1gr4ySo9etx&#10;0XAAm/h8XpaR542l9euPvqjpwWkwJ0t9AHV0zauKl/Po39r8cFaAP8X7aTASllV9x4WSad/xC8i1&#10;imjYM/C2CNZ+vK6v43zJ82/TwDoqp0NetrAfDsO6zumyGuS+RLrRKDMzSP2R8yq5VNdmotUCYKh+&#10;4Tqg70ybTsOemddmBKZRAWw4L2TPexbex25C7U9UeTwuUTa8hczMRqPAF1s8gv8iyEC09mBryQcP&#10;Hpht8Hn5cghmwwFsvvKVr5iZ2UsvvZRoV65cMTOzCVm+bm/FPR9Z0IF/1ZfK0kfhNPOQ0ivIlNMr&#10;y8jXX3+9lQ5jVQVVPC8onT0LlCWo0jX1OwrpWAbKMvIsUGOwBjW2leUcLCO7fpMpHcHzeVtGKgux&#10;Lii5gMbzkSpPyqpCU5aRak+goMqrpbcTeFZYxR0ql4cANmrcKznzfK68JBVq/Kt3MQZpASUXpimd&#10;BJTloZovVR+peavLMrI2B6h28Pjoyx+gvEj520YuJ5cHy8j9g4NEe/fXb5mZ2auvvppoL74Ygq0d&#10;TdvBjXnMfO973zMzs69/85uJBr7YAxDtcMtIh8PhcDgcDofD4XA4HA6Hw/GFg3+MdDgcDofD4XA4&#10;HA6Hw+FwOBxPBY09ATdtBsw2lVsrm9PC3Pa83LQBZTbKZu7KbB15uDykY3eQ+/fvm22Yzn7wwQdm&#10;G0Fj4A7CLiLK7PvixYtmG/zhmctTblAwxYXLtZnZgwfBFfujT7NMD4/Chd+PHoVLw41cYVTwETZR&#10;xrMyGVdQ/avMqtcxgIOZ2VqYiiuksoWbtjJzZ9NoZY6eabk9yeybXHbgis39AXmwLoHGMkVellky&#10;lya5KBNwQJmWczgCtF25crCZttI/AK5tJdo8KbN5VS+7w9VcmJUuKdr5AW1qt60/2rpWyrT9PkHo&#10;bgEECqKLh5uKT7TqSwU9PgL6ltEM2nqIQDZmZni9jhexM40DyQyj7hbBZRCIgmjIu+TxKdKBBaZN&#10;tsO4LDQp8nxetPbsUaehb83MMCQKLcR71pGetOEgrlsd6frS4D50XqjNb6dB0mfSteQxy/oH6Xek&#10;Wy9DeUVAnJjuNDR0sNKD09D66t8gra8ZzFaiVca8mn9r6Y3eq7yKxqiVze8wD/I8pHQ3zZeCNkRg&#10;JjMbDaObKqXDtSZcB8bWaJx1eBCvIyldwcN71R6WgXJp470AoOSmyla0g4Owv+NyEbBE7cu5Lrzn&#10;NUO5WitaWhfEPoHrwJVGHADw0aOwT+Wrb+Bazu7c6CN250aQSZbFZBLy8vVJcM9+5ZVXEg179L3d&#10;HExnaxLWjxHPJWIOU3ugtIcU/aJoXVB5IHuuF+7ZHHATbtose+RRV1ydF5TungXqGgM1joCu9gzb&#10;WWQeRQPUuxpN8V6MkzWtyRF93bShm6yjeFZzy1mgxgHzgudi7o7PnFeNE9WXoKk6FJq4ltsJ9Sr+&#10;AVVuF60vf8pNG/2r9udqXlVu2n3d3LkOxTMwtPo3FZW3RuP21uZL1S/qu4j6nqD6V41FxR/LT61V&#10;KIfrxXvmL7lG07cNfDPg38MI7no/Xi1iZvbe++Favddeey3Rnn32ptnGlXEAgq6Zmf35n/+5mZl9&#10;9Y/+O/b+c0mOJMvSRZc5CQYOJJDIBJIhaWVWdWex7unpqurumTtyRUbuk8yfeYV5uJFz5szpmuLJ&#10;KzkFZ4Egzu4P1WW6zH2FmSPCgURV7U8kBIZtakq3qqmb7q36ai1jur1KvrPkPIebdhAEQRAEQRAE&#10;QRAEQRAEf3NUeMIsI7/99tta9s476YjzL78oMmcZya/Zy1pGqkw3bia6Qku4kqzPMtyNW+VQm9v3&#10;kmUiN5CGbNCtq7LPP5+OalcZ60A3Cye6ksE6UOu87bwBqqZ740a61lXj3b1k2akWniyHWy1RGa+H&#10;cmCKw61yudU6ZIvD6azEt7gm5Fc1apmxLnMrS12WkYXFVRBnGamrUiyTs4zUNmqzjHR15fLp9FkP&#10;sGHZ3SqSP8BmcT1iNCrPOmrdkGAu3Vk++GI9bwCfWFzJdXTdXw1Z/1Rd2g4RMbrWpO2+0b+u+HJe&#10;NofJqkNl9X876sndd+Ovw+lmjeSdfaFxgEO+VAsxWqZ1WZIN+9mS0YTjinL6T7puWKEZ2SxbNnWF&#10;W1bm8vywMqVvrV3Zzqojj1NW6NDSh0bHiFXgvBvaSqayimOZyFy4o8h41omz9P2+ZGqx7N+XCdf3&#10;3Zii8P2l4Zz1D+PWOYGzsNvdWbQGcDXtDqtx4XjQjR5C4w6wYTh9djBI88X+oISrJtnyQLpOqyeI&#10;qRdXp67unUxx8ezspPmdznVdGzFubSOG02f5TNecxcXHvq+yk8eSR9D9+8kaUsMdO1YsFDc3kwWI&#10;Psu5cuPgxjx/UavK8Tg9o4faPP30M4B4Lun1+bPpwBvIATZDmQc667yHtfTpovX9KzBuTZeWkfp7&#10;4C051IC4Q4EOk9c2nE4eBVf3bnxx6brfIQ9rGenuKa5/zNOVd1pGajhnOcdr1xedt1Vbng6D0xXN&#10;s6sL1yco0z47f69L5tDDidrS1fiYZ6c/bu7iytspy8lpumxfDefyzPv629JZRpLOvLTIhr303UNx&#10;4Vy/03AON14Sp1fO8lDD2b6d+4DTP5c/HQfdu9mlQVx7qGUk31Vr2dIe8j3m+o0bteyrrz8DAPzw&#10;hz+sZWfOpIPV9LBGpnHq1Kla9k//9E8AgMvyTmOfWpPfkazLsIwMgiAIgiAIgiAIgiAIguBvjvgY&#10;GQRBEARBEARBEARBEATBY6HCI3bTJmom69wEaR67rJu2mgXThcS5azm3IE3XbehLs1Z9luEaZtDZ&#10;1Uldnu9uJ1cT3TiarhIajpuOXriQNiYFgHPnzgFykA0kPc0z3ar1EJob2cyX7hkAcPNmykPjEJVR&#10;MhVWV3De7zK/ZrutZTfKLjTPzk2ArmJ6gE1JreDarb42rq6aZ5HOCxqUuBe7wu5+cdt3usZ6URcD&#10;ytScm22pbvNapjYZcWbQ6+vF/NqZljMv6qZd6mjR/J8b3h9EbYZv3L6njY2303XTor29HdpgkQaD&#10;xT57OFLGijseFtygD8ToHRmPnavJvAT2NIlGuFzeh3XTdjLFufYQ28cEJ5vU5V2sExfeyRR3v6tM&#10;xIbLvqnqrkps+A5c/o5Cb1mdW5JV52/S8Fs/Ooep8zY28pjcFa+772Srpu3QrsPgXIRcOZyM6L2x&#10;OSzBvXOJPuvS4LtxWdct52qlB3UxGueeqNg5hkmX1/oOd/NAN04W9+si683S+KfNwrgP46bt6ty1&#10;OXH10mhf46LMOZ+6vnFu4+pK3aWZF3eAgiuH1oFzmxvvpfrTvHBbJJ0LM2puSQQpr5ZtNEkBdb5N&#10;V3VN9+TJ5Pr2zDPJXRtymM2li0/XstOn0oE568OiL257p9o1T9qDdaV14NqI17YvGH3QZxm3tsd3&#10;36VDP/V3iLr9Eeem7dJ7kmhz01Ydauu/Dbf0vBVLV7nbxkTFjU2kbTxqjJc5CS3PpOVZzZPTOcra&#10;8nYYNA3NVxuu/ihzv41cOTQON66SYVX6E8NpH3N5aWsj7WPz9/TayRRuN6R5oZu24uqA8albMK9d&#10;eZxMabvfm5V+YsvRMpa58MpR3LTbnnHvm642J26cVlx7MJxz055V5XsR31u6bRndtL/N4zUAfHf1&#10;KwDA22+/XcuOH0/vXz3Yit9w+N0IAH7xi18AAJ5+9tlaxu8SG+vloBvmL9y0gyAIgiAIgiAIgiAI&#10;giD4m6PCI7CM1C/P7kup++LM1S6u6AHAu+++CwD44vNvapk7BMQdYMP7mpZbGXErum6VnPe1bP28&#10;UqqrpLfupiPadTNurvboZtLffJPKpOlyI9I33nijlm1sJKsozTMtIrWuaBGpK6H37qW8HDtRVpdH&#10;o7RCrFZ89QpiLSn5cqsRXZaRbuWBMr1HSyW1jJwt+Wx9LRZqlDn9clZbnkV93RuVunK6xvT04CNn&#10;GcnVWK171z/cypKTkcFgyU2LjWWkVhXD7e8vrv7NW+QBqC0VmjIV5nRRVoyWb4dFXP89GnklrbFJ&#10;86L+OZ2oMRaS3hJqUU+d7jbIdT7e0fgOLruNw+Dqr62PuXgbBz1Mk770ZNXOPUPa7mFBh7px8akV&#10;ZH+4WN42XHyKq7+j4Merw7Oa/JU4Vm0Z6d6vR2FAa4kl1aarfR9W/7rY3188kO4ouPZ174dWmVQB&#10;LSNd3+/CpUG64uAzqv+1pYV04OEwjc+TbPGWrrO1v6TrrGZcGpQ5CwrF9UumoU44gyqPf9IszjKS&#10;uPKqjM9oOdra3M3RmvPeFB+9cXDAQXy0ftRneV8tI5k/Z5mj7eGs0FzZJnlOqtAytq3ckLmPzsF3&#10;8/ylcXDjrvF2yocR6SGSL7yQLCMvXyrWki9cuggA2Fgr8yzOy7UcbZaRzpPG6aSW11n1OH3mXFTb&#10;g78N6DEFAD/60Y/qa8JnVE+7+u3Dsur42jzgVJ8p0/Td/J2WkY7D5N2NTW3jJGWNcStfapsujkbl&#10;GdURNw5SpvGtAk132bpqqwPNn+s7vO4a43m9Lr9V+Yw+6/Jcv4NM+7kDdpS2sinOMpKWrwrvuzHA&#10;jb+uPI5lw/Wx3G9LN5a5cjfGfWMZ6fSZMveeU5nTF45rbnxzdeAsHrUcrm8xnDustuqX35Z376bD&#10;jbe2iqfbzm6ylvzq669r2fUbyRP4pz/9aS3b3EzP6AGetLRU79pf/epXAIBzImNejm0lC3+VhWVk&#10;EARBEARBEARBEARBEAR/c8THyCAIgiAIgiAIgiAIgiAIHgsVvgc3bZrWajiazesBLDzARt203QE2&#10;zvTemQ87E2Bucq355GbYGp/b8LuXD9LYFTdeukRPxyXc9ZvJVWL7XnHd5qEoX37+RS378ycfAwD6&#10;sunu6bNn0r8nkws3AEyR4t59UNxbdveTS4qmy81O9/aKuwrLoe4MLHvPmC0702jnJpHPiABQXCSX&#10;lSG7EQHlUBvFmVU7GR0ZGgeSWOeGNhb1VfWF+ufMwxuHG2XUdJttrvXnTNqd7jqTcTKWNid6AABx&#10;8YmojnuQ3ZcOxLhsW7IbcqUHJBi3ZoczoSda90cil2NtTQ6IaV2f6cp7us/N9xtYl2wnU1Jejq0V&#10;9zq63Dn9X1bm+q8L5/JUwhU97LPPSBl7Wf9mHbIqt4HKhv18kELHs5TpoOLiY//UsYWPLCtTt+9h&#10;L6WrMhduWZmp5iPhxoiHp2SqX+tLW99YHqdXD4u6ZHM80HdLmz47maLj5CoYT9pdux4WfR+RZd8Z&#10;vJ7Ie66+L3Xh3JGIxufSoHtsr7foLqXx8Vl1fSvuw6UcV79bPIiP93VLjDI2atlSeuOZzneSTA+h&#10;6ffTu1vjK27hOpakMukQOszx6O41zsWW6PvLufby/aHl6OX+6OrPxdecn6SM6WEw3FJGw508eXJB&#10;xnDqps37bpxxru9aDhZzMinzoorzT6mrac6CpkE3c83LXj785tatW7VsuJHqb3+vtDnnYQ033lyn&#10;Wi/PXX4BmHPTfvO1VwEAGxtlXkQ3bZ2ru7Z0rupTzsH1twnLKXXAZxr1Us/byrN0Ude5Jg8CVTft&#10;v/u7v6uviXPTXjWuDxwF1osbh5ybtqbPutK5el33AlVWf0osK5uMsh7ob4nsCs7fZI0tRfJ8g31c&#10;ZY0tnXLf7+uYnMvWJeOzI9lKihqkrfOwMqc37v3q3kGqw5RpOMatbeXmrm4c5PW6tnPOi9Zz3W7i&#10;qs92m01K/igb5fEGBzxLmbYvn1UZw6luFjftIuNtfZfyHTUalfJy+zX97VbeZTp+JN3U38gM1/zd&#10;nFgfLP6WOUxbkkZ5cxtpu7GNnFu1a1/t78u6abfNbdxYq+VwzzKcbtNWu83neQUabtrl9xzdtL/4&#10;6vNaxoOHf/7zn9Uyzgm0iRjfxYtpGxEA+Nd//VcAwLlzT9Wynfzd4dSx8g2JeeXvpVXh2nxZVpuT&#10;IAiCIAiCIAiCIAiCIAiCA6jwCCwj9Ss5vyCrzG24zC/O+nX5//yf/wMA+PSTL2sZ77uVQbVIYnwa&#10;jnRt4uu+mDsZv1L3ZcV0jyuwutqfv97rqtTN27cBADeulUNobt5Jsnu308EzALA/yatsebUNACbZ&#10;MrInX7Up03BcNXB5V9zXbCcjrk4bVpVcgdIVMq4o1JISTq2E2tLVcrB9dSWjl1cTJ7Ki5Swd3cqN&#10;XaXJ93X1u+IKp7MsEYsq5lXzzNVJt5pT9UsajI+rqJA6b6w65rWE+/eTda+G01UupqGrQ0yjaW2S&#10;rmkhoeG0zSfjxfpz9PJSYF/KQZlryy4Zcf1c9aDNKqVB7j8nT56uRa7dXBouf7QA0c30y7123Zi/&#10;p9c9momYtuzKk8NabrbQ1c7lfglXZf2byXLwsrK1vLo7VUvUfKkyPqtLar38H+myfrzKyXVZLS4r&#10;6+eRzYXrsrR0B+y4MWr+3kHoO3SermcdzhqhjS79c+3RhubZPeusM45CvQpt0nX158YKlbVZknVZ&#10;FLhnOL4smz/FjT20llBcOHa0hiyPoc34Ul76YirIetHy0rLDeWlofHfuJo8StRJ68CAdCrS7W959&#10;D7LVys5OsjYAgO3tZKW5s1fCrQ2TVdtoXPrJXs7LLM+jAKCXrRrUgpJ1oBaUm+u0dFjUzQbZWrvZ&#10;brRUKTJaTnA+AxnidH7ivIT4DmpYKFapHSqdx5j2dbrLS5Xdv58sMmgdqNcarrYUFKvUfi/VqY4p&#10;DEfrVEhetF607MRZvjAPvWzBDhkT1YKSFrxqqfLMM8ki8vz587XslZeuAADOnTtXy86cSR5La3p4&#10;YJ4bah3wcK1Gm9OTReeLvK1tbtrDHfDo+tbHHycvK50fPPfcc8ABdaW4wzBcXnjtxiuV0dOsa7xy&#10;fd/pqdMDPuvGU33W6YubW9dWhTq/yv/qQSP8jaCyvaxXA5kHrmV9Zzj9fUgLWbXi429kLSvzPBC9&#10;5hTIWfGpBSB/X9y/mw4/hTyrv2+of07mLDfVute9m+fnq5B6dr89VB/cs27e63SYuDypJSzz72Tq&#10;NsZ225S5M8PNpI0oc5aqQ2Od18tjMwDs7qZ32t5e+T7B9wwPcQPK+0iLNh7nA1PUy9BYPJb3g3qR&#10;8rev1EFuD63nVdD17cXNX9pkeq+M+9JnH1KH3NzZ6Zcby9zYQ6tEABhnPdG87I9Sm7/zzh9r2Sz/&#10;Xn777bdr2ebW4pyUHD9Wfq//5//8nwEAJ8WTlge16Y8OjiuubEfB5W9ZVqtpQRAEQRAEQRAEQRAE&#10;QRAEBxAfI4MgCIIgCIIgCIIgCIIgeCxUeARu2s5UU01YnZs2TVe73LRpyqzxOTdt50JAukyFnemq&#10;k9H6eSpuPLVLtqTBMvGwHIi7yI2b12rZvXvJhF7D0VyaZtg4oEyUjccl3dr9peObc1t8Dnevy7Wi&#10;TTYR9yZnfk302drM3ZhkO9N8xaVBs+WGy1O+3xPzdeJMspuHUuT/GNftnrgo0fVM9YUuFeruS5lu&#10;oMzN29XUn6b24/0SH9021L1juJ7iVjcjHsikzzJdddtguKG44Q3WsvuVpMHLSxfKBru93NZOD5aV&#10;qXtYXadGD9yzKiN02zuILl2cx23IrLi8WFn+d/dBcTtkM7SVUXG67tySlsU942RHwbnsuHIQVwcN&#10;Gd3nFh89FG3ldfecTDeintUnryyOKQ695+Jua9/DyB7WVact74pLtwunB85tbxWsSv9WDedKLi9O&#10;5vKiMnVNJvYZcyiauoXNyxpj8tzBWxA3M5dnpcqb9+s7l23eOCAuzw1v3y3b3HCeded+cU+8fj1t&#10;ED/KW+BAxxzJH+vZbaGieeHhArPGBGCxD9JFrlm3i3OVrc00j232u/Ss6joPQtH64yN6kMG6uPgR&#10;p8++HRZlPCxB38Ocq2jZ6AaveXZuc4N+ikfd8PmMzoHqQ2PkWc6t2faQ3xfqCs586e8LnWeTEydO&#10;AABOnSpubi+//AoA4MKFC7Xs4vl0rXXQy02pdUA3bT3kgnSNG9Q71UkXzukk3bS1ri5fvgwsse2G&#10;296pbb7hdEhlrCM7ZzZzdZeG4p5x8VGmcTg3bRfO1TNxaWh5qcfONZTh3DtL24XXU5mLU+b02o2N&#10;Du0npKvcTmbOOiluy43xaLG/E82nm/MxPVePzsW2kb8cj4ZjHWm67nefw+XFtT3RvLg6qH+/zkpb&#10;cmzSMYpx6yE+jEfzXG+J0aGbzJeb07l6cfp/FDQNV28uz07mcGVrrXtTB/oOaiu7y1+jD/LAI5mf&#10;1G7agxIvt5nhYc2J9OzbPy4Hjrmtg5g/56Z94kTZeqw+8CvctIMgCIIgCIIgCIIgCIIgCB6DZSS/&#10;vOoX8TbLSP0yTcvITz7+opZx1UA3v22zjHR0WUaStjiAsjq0L5uZj3I5tRzb28my6c4ds2J/d3FD&#10;bc0f6+0wlpF8tueWsYS2+JZF68qtVLmVVTKW+lt2FcStbri4HW4lg9eNdHlfFs1c/tpW1VwpdJVm&#10;nDerbVpapDLpCiitG9VqkTo22S19gVYaa2q1mK0gj2+WjdqPncwWAMfTvwCwvpU2GlcZ8ur8UCwe&#10;K1pGGhkP8gBQW4I02shYgrh2czLSsCI14dpWyJye6gbPrn2dLjpZW16crO2eMhDr2jZc3tt0U3Hp&#10;LitzK4xHoV7JM23QVe+ubmvrlBXRVqeufpxMRwYePqaHYrTh4lMZx4WuemmTKa68rh2Wlem7kbi8&#10;OFx8ajWwClatfxzvXdm6nnWytv7m8txlLbErh7sQWkG6vCjOMrK2FNS85Cw085ficxYeDQvAFosW&#10;ndowf9pCjG8kh4B9+umnAIB72+lgHMh87P79IqsPiFksdn1wDwDMsrm6q3ttK47jjXo0h9qsryd9&#10;dnObRluKZSdx1lPra8kyTdNgPJ1zoPwOb+p9CqdWi64P0oJS243l0DnQ+jDNS9xBRhov5/daf7T0&#10;4twZcmBKo+5zfeiztIxUC0mGO3bsWC27dDkd/PJsPtwGAF7IMrWgHJq+0DjIIsODQFzfarQ5LXKN&#10;HqjHDeeE2kaffPIJMKcHtIx0VmpOd92Y4/LsnlUZ29CFc+8WxY1/7hkXnyuHs4wkrmyKK5vrMy5/&#10;87g8ufmqWkYynLOM1PSdtR/vax9zZSTunsrcT0paRmq6LIfWN+NxlpFdz1LmxkaH1hXTc7+vNV3G&#10;59qjLS08xLP1/UkJx3mRmx9pOfisa3Mtm96fx5XDvQtWjYvX9Z0uGdF6IU43utqDaP9YFpc/Wkaq&#10;jJaRVe0JVQ7b67KM5Bjq+seJ4+Ud5Cwj2X/UMtK1wypwbbQspYWCIAiCIAiCIAiCIAiCIAgeIfEx&#10;MgiCIAiCIAiCIAiCIAiCx0KFJ8xNW2XOTZtuGWpOy/jUTduZMjMvy7ppd5JdJXYnJT66aetGwXfv&#10;3gUA3Lhxo5bRLWj7QdlYvXYLEhNad4BNG+4Am1W7aTvzZpU502jK3LOj6aJ7jqbv8tKWhsqIi8+5&#10;Mbhw2ZOqiQnnnp2avGs4bu6t5ubUA7r3q0zdljbzs5t9cb/eStenTxcz7ZMn0wa3x48fr2VbORz/&#10;hfQfdVFydera0NdB6gs88CbhKnMR1+ZE66AtnDPNdzJdk3HlcDh95nWXC9DDytQdbz5fTuecTHF5&#10;n793kKzr/irRvC/rVuBcMIamPY6Cc4N2tN3XW3TTXvYAG9cXNS33fnN5cc86nCuMy5/Tv/l7kPw5&#10;vXKyLpbVjWVxm4W3lc3lWWUPOx64+BTnEks0f5xzOfdm5+6jLzoeiubGy6b+pbJpPhl1I93xYhvx&#10;Wc0L+5bO78rG/sUVd2dnUTYaZVe1SZkr7e9nN22R9Xup/u5sl21zbt64nf69XeZo9++m9+99maMx&#10;3d1Ryd8gb4kylS1KiNbVMLvdNupqtuiWPhgs1jOvG/qXXc81PupG48ADcwAQ43EyRc6tq5nm+Zqm&#10;4cYIzlk1DeZVy9av8mF6xu1b8+R0g2gf45xK65TpaT7p2s2DIyHp0dUbAE6fOQsAuHTpUi17+coV&#10;QA6yAYCNtexGLtXILUK0vJOsO66f62FJdM/WZ/mbQ59lfFpX3IpA28i5aTs9cO9QJ3O4cbJ2ExSZ&#10;c23kta2XxviyOJa4crj4nJu2S8Ph0nDlYDxuqwnWo+s7Nv1xicP1HeLq0clc3R0G/qTUPPO3r+vv&#10;rr673kvuWf8OWqw3llefZdzLpqvxujp34dpkSh1uWvJXbyli5m+uDrR9WQ43Nmq4Npy+rBqXhuuz&#10;XX2M141DXlvqvktGVDfacPWjMnpEaxoTlkMODNzeTu8eddPu53fA37/9o1rGNtf8USdOiks23bSP&#10;i+t2uGkHQRAEQRAEQRAEQRAEQRAIFR6BZaTDWTKqjKtDuirwm9/8BgDw8Z8/r2VczXTPugNs3Ndv&#10;t3pwGHioiB5gs5/j1k2xb968CQC4fv16LeNhNrp5PL8qa/7KisfiATa6WlOeXdyc11r2Ce5rtpOR&#10;rlWGZWXEHWDjVksUFx+vXb24VZUuGenJQS2kmrY/62RkIu3LVQstLy1BtC9Qt8+dO1fLzp5KKyJv&#10;vfJWLTuWD6lxVpBu42utK16rVS9lujLHa7daqMyy4vEAncTiKpej7b7mj7jwqhtuRbWsUpdx42H1&#10;z63QLru6prh+QU4eL9arxOWJ6D0Xr1t5deGWlT2OVba2/uTGgEbbG6udo7AKy0g1nxlma5eu8jqd&#10;47WmpavFxNWbS8PB91FXOHffyfj+72q31voTVq1/TFfz7lbnSUPXTHu4Z0jbPRxwv9WSRuCzzsqA&#10;Fnk4IM923M8Whc5KQ5/d20vji8u7PjscJj3VZ5k/nQOVDf01vvTMRKyJ93O6d++pxWPyQLmXLRAA&#10;YD8fCjEWj4xxtkDa2S/vlu276TCbqzeu1bLvvrsKALh9O1lSAsBejsa9M7S8bDftv2wHLa97V/Ew&#10;OMWlsbZmLCOzzYHVA5NnhZaRzTZKedX5BPPgwmm8bgyrZikezbPbsJ96oDLmoVHenBdnReI8UOi5&#10;BJl7af5OnExWJhcvXqxlr7z8MgDg+UvJ2hAATuaD/wYyX6RlpLbR3k7SsUb/ze8ATXdm6spZRk7F&#10;eo589tlnwNy74Lnn0qE7Df0zeuDa0vVzN07y2rW5C+fGbpeG4vTUxUeZxsGyaXvwvktLcWm49wLr&#10;Svs0wzFdZwWs1OGlqC59V0ZXDspcfbv6VNz9NstIN/919b2shaJ73zT6RAs270YPu2TEWYC7cMsy&#10;yFbhEH1x9afl5bWm6/qxo61sSpu+HIWuenbl4H0n028+pE3/9dqFc+V1deVkyiyP06q7PMBG5173&#10;8lzl3XffrWXDYdIxtYwk7rvX6VPJch9iGXnsWPKGhJZTD90zdb8KjhLfcj06CIIgCIIgCIIgCIIg&#10;CILgiMTHyCAIgiAIgiAIgiAIgiAIHgsVnjA3bZXRTfvPHyWXA4iLZnHdKfGp6bsz46a56rJu2l0m&#10;pzRV3xN3n92cL3X9oJu2HmBz/35yARqNk1uIom6UxXS7yJivhktHlk3ksAs++yjdtJ2M1003oxbT&#10;aHFBcibZznSauHQVZ47sXCva6OcN6rvoSXQuDV4/kINpdnezS1stAZja00+fr2XPP/88AODSM8/W&#10;slN549pnniruQ84tqK3uXf1pntva0smUaVa8fdHncljH4XGuEorLS5ub0dpa2vAe0m7OhcTpixtn&#10;Vs3M9H33/4dt51XR1j8PA3XX9Z358uOAsjVk0hdWAfPQVY9t9/XeWj7giW6N6Xpx/CDOZUdl7B/u&#10;Wefq4upZoeviqmjriwplLk9K13jwsLj6c3VFXDlU5p51MtfmLj2G0zRcnbqxydXzzm56H7lnNQ66&#10;aTv902d5aIzi6sVtf1LG3xKHS8NtzdPPLspaZ5wn6pzqyy+/TPdExnnl9k7ZNmf7Xpqj3bpTXLJv&#10;3Uhzubv3i9v3V98lN+5dKfco95mJvNmHubyNbSPyO7LLNY9u2k4f9F2/nrdE0bmwc9N2LoEubneA&#10;TdsBO029XywT7zf0Krsqal6Y16YLegqnMuLe1zou8FmVMZxuqcTDbLgdFACczNvh6BY5L734IgDg&#10;xfwvAFw4k+6rTg7z3HFN0nVu2vwtofVCN226ZuOA/ks3bb33xRfp0M8uN23WgdZf2zYabkxR2uYC&#10;XWOdw40b7hnK3PtNn3Vu2sSVV1l2zJ6/pzg3bTff4bM92Q6KMhdvV18k7lnFlcPhzkTlFmXu97X7&#10;PaJ5cXro3kFORlzeD1Ne16a81nZz+uBkbQx7ZaxYtn1Zfy5dfbat/V0aGp7puXBHwb3nnN53yYjT&#10;K8WNH22yrvehk5HGGGXctHmAzWRa5h137qRtZN57771atrGRdOLv/v6HtYx1oH2LunjmdHkv0U17&#10;c7Ns01bnK9y0gyAIgiAIgiAIgiAIgiAIHpFlZOMLcf5S2mUZ6WTOMpIrlmoZydVOZxnpvn67lRvF&#10;fd21shz1rlgu3c+rrLrBOS0iVcZy6Fdyoqv4/FKvB9gQtzrkDrDBZDHvii2bkTnaVhmWlaFfZG7l&#10;pm1lxMWnz7oVo7ZVAY2P1CvUACpk6waTrlLHPVlcWZqMiv7xIBxdTb9wPllE0hoSAC5fThulnz19&#10;ppZR36d7ixYFrmwNa4S8YuPqr7E6b+rKxU1Zoy6y1cdQD9ToMtOdw9Wt9o82vXLPOnpVsVpwK1Cu&#10;Tl0arDd3gMhRUGuO+fZwbdFVF5ubm8ABzy7bzoobh44C21fTcm1AXBuojKuUbjX/MLg0HG33e2Ix&#10;Ncj5c5aRbmXalVfboO39dpj25djkytMlc/dd/lw40pVnF99ROHbsGLBK/TPPuP7r0nDPOusC4ure&#10;WZYobTrm4lOq6mALIxde02K76Xju6uDEiXQwyL4cLtN2mIk7WGUqWaFMD0KjRZxaPNIy0ske7BRr&#10;4W+u5fnd3XJwDi0o7z8oXhDI7/petoTGAe1Re7SoDol1XCGVXa0vNjaSlb++g6gvWlfOEok09Xmx&#10;LdfWU/126YY7rK7WSVHrQbYOcnqoZXMWe3zGWbTonMpZ+rg8b2evFZ2rb26l8YDjAgBcvnQJAPDS&#10;Sy8V2dPPAHOHB64NFg8UWmzxQqNsvLBtXxjnA5lUl2gZqXVAy0hNw+mBq+e63Yy+do1XZNmxzqXb&#10;6AsmDcq0fV18zjLShXPpEpeGK5s+y3pz6TOcq4tpbluVufI47wDX3115HF3hOJfSNNosI1VvGLc+&#10;6/qx0zk33yFOL5ZtK/esqwNnGenKobhy1LJ8eBcOyANxeVH4rNa9e8bVM9H8Ua9cuKPgdMPpvZMp&#10;Tub6rJO5ORpx75GuvLg0+L7WOp2yjSblW87t22me8MEHH9Syzc30DtcDbFhvWn8c28+eeaqWOcvI&#10;GrGMJE5fj4Krn2VZzF0QBEEQBEEQBEEQBEEQBMEjID5GBkEQBEEQBEEQBEEQBEHwWKjwBLtp//a3&#10;vwUAfPThp7WszU1bXSHUDJ7QZNaZCivO1NTKcjG3xX3oXnbz4KE1EDdtPdSGhwI4N201FX7S3bSJ&#10;M412ZunONLo3LG1Fs2Fn+t6VJ8btTK1dfA5Xjrw/eEPm3LSd3tMNG0DtpnXx/IVadPp0PoTmYjmE&#10;5nx20z55PLmn4QA3DHLy2Mn6mmXXumK+nGuI1hX7hatnJ9PyOvcJbrrfMPU3btpOJ5zM4dM9uD2U&#10;emwaLeqGc+/Q+Jy7TZv5/1FwLkWuT7gyurpwusRnNY5l01i1Wzrr0aXr0nd9tuHW2OHm9rC4cZd0&#10;tX25X/Srosu2HNrBPrOsHnalS5YNp7j3pdMrp/8uPRfO4drcydy7/ihwHtHVF0hXHTh9ceVwsvl7&#10;UB03+evSF1fnOpcibXlo3lssG92HtF14rfmje7Z7X2ud8cAUDcd4XD1r/sr8qejw5vHkbqtpuDbi&#10;XFMPHvz2228BALduFZfsKo+n3169XsvoJnv9epFxzmfTlTHKhau3mmjUfaoDHc9Z9+qeywNanL4o&#10;rMumm3vKQ8Ndeu3g/tZM4+D5hNKfpvS4fQjE3Vzz6eb+rCOd+7ttm6hrdMOGlEndr6knN2+ngwUA&#10;1BP9YT5YADKHe+Xll2vZ85fSVjqnTpT52MZaekbrdCuXzaGt4rYVcbL9B+n3h+oLD2la1k3b/RZz&#10;fcuNJV1jmAvnxtO28UplTp8o6xr/3LzNjSW8duOCy7PKWJf6LOvUva9dHLzef1AOUmJ8qkuMV/Wf&#10;z+r2F7zuele694OTUQ91THZu2syLG/O0rXit8bk2cHrocDrCNDR/zg2Zcbu5vdaze+c6XeKz7n04&#10;Gy+Ww/UdxfUnoocNumddPTMezR91zM39joLTDWVZGWlrP0jdqw65MYXXLn+uXypOT/m+1jTopq2H&#10;FtNN+8MPP6xlW1vpPRhu2kEQBEEQBEEQBEEQBEEQBI+ACo/AMlK/troVcX5116/4DKdfun//+98D&#10;AD75OK0yQ1Z5u1ZH3aqAW1FwX7/dSoZdbcqWLHd3ymorD7DR1XRe64bpjG9/VGS8ryu6ZSVj0eLR&#10;rQJCDkaoEctI92zbSpC2B69dvbgv4m7lwa1Q6AE2Lp5lZUTL5spLula0WM6RWM45XaM+T+VgGuoJ&#10;NzCHrMD//Cc/rWW0jDx96lQtq1dPpYj1im7qsgCASW7r/kA2q58tltOtqBJtX2cZ2baKpFg9mOW6&#10;F9PSfm5rd8hAYxWpZdXRlaMLl2eihzC4cjhda6uXrtXnR0V7GRf12pXRjSlOpqzaMnLVcBV/MeeH&#10;YxXlrcQGZpKt2bVu2S9dGzm0fVeRP4XvWk2jbcXZoXlfdf5YV64vOpw+a/6cZZDr78S1kcrcs07m&#10;nmVeXf7c2O0sBZzFg8rKHGPxXe8sKJweqMyNz7P8LnB1pTiZw9XV/L35a8L3tMuz6ibrSOepPNjk&#10;zn2Z822nOZ8edEPPGLWM/Pabq0l2q3jNsO5pCQgAO3tpHqj54wE8E3MgHq0XAaBn3qXDbFnqLIJU&#10;D1j2Zh0s2ivs7Kay6xyI1zoe0JunS4dObaU5kLYVxxznAaUWlExP5+Usp5bNWZCV+V15ltaXbAMA&#10;2M2HFall5FNnzgIAXpBDBq+88CIA4OKFp2sZLSOVU3mu58ahxnia617rajxd7JfDPH/RuvrjH/8I&#10;ALhy5UotY7pubHKWka7vKO53khsP3NyaaLpsB60Xl4az2mob9xoWS7lMmoYbi52MuPHFyTRd5lll&#10;xI2/lI12ih5S71X/XfvxWvPu6sKVjWh57Fw8z6ZURstIdyCZth/TdWm4+tF8tumD00Mdu4lL1/XF&#10;rjZ14YiGc3lmmUa7i3qruDZyMofTdZdnp+u81meJK6/Sdt9ZWraFR8d9ZwnqdNzVmWtfN3dZFk2D&#10;7+vGe4n9W7wDb9y4BsxZRr7ySrK2P32mWNjz24G2B8eLF54vh6j96le/AgBUcigr3+ej/XZd+75Z&#10;7PlBEARBEARBEARBEARBEASPgPgYGQRBEARBEARBEARBEATBY6HCI3DTVvNXmsyqeSlNYdVtmTJ9&#10;9g9/+AMwd4DNKty0FWe2zPicSbaa3e5n97p7uylPAHA7H1Kj7jk8uEZNihnPeFLK4dxLihn5okuC&#10;N79eNKvWM0Pcs6wXZ0buzII1nKs/hzOXrtNQf+QlcW1JnGm54vLM66a7QyrvQNygSU+y7Ez9tzaS&#10;K8WlS5dq2bPPPgsAeEbceLa2tgAAm+KmVedLDr9xbhZ0lZj1i0k23bSdPmu7Eefq59rS1berP5VV&#10;OS/DSs3m0/2+yLh5v5OpatSbt0u9UObCOZl7dtiXbRHozCvhKGuoac5fT9zm2/K8ahnT1Q3tnYzP&#10;qoz13NgMP5e3Lv9DyIZZ/7rSXVY26CU97Qq3rIwbRz+x1C6sMp5zTNG8s48VSdE+6Z981oU7jKw+&#10;rEvSoKxSd6Qsc/FpOfr5GRfuMLIBxzV9t9QXogg5D65OncyVtysvLr41zkuWjG+i7y8TH5/VcFO6&#10;Vet7nf9KG7GuVEZ9qd2IAEzocifvQ6eTTjd8++Z8yUEtrq+6MWxzPb0b+8Pynlsf5jFb4ptlF2bn&#10;sqvv5rOnkltwYy6X55P6/nLvXKJN9PV36VCbu/fu17LanfteObTwxvV0KMp3331Xy27dSrLd0eJ8&#10;tjGG5evOdzP1SsLRTdu5S+ucwLlpa9S1LE9+tE7dNgF0zXdp6Fwdk5Q/fc8xPp2P8TeCurSzrrQt&#10;mYbbdkBhvtQ1j3Wpdf/t1eRKp3pwKh8uqPO7Ky8ld7nLz6R5HgAc30rudTq3OXEiPWvbUtzi63oT&#10;HXdzTfaZ0V7RoT/96U/AnJv2yZPJ7a8xR8vl7XLT5rXqGvPnfjdoONa960dPgps2cb9NunDzXqLp&#10;urwQ5sXp60TalHqv+u/az9W3m/s7XHlcndVzYqmnvdx+2hfdOFOPbyaNrnp3+uD00I0LbWXrks3f&#10;wwG67mSt5LHvYVg2btdurmwuz7zuqoM2mWNZN23XHg5uqwHJs+q9K5urA167/nkY3PvauWlfv562&#10;bvnoo49q2auvvgLMuWlzawaNj/38xRfKGE83bWDxnatu2m3t+32xmpoPgiAIgiAIgiAIgiAIgiDo&#10;oMIjsIxU+KVZV324gqGWgm7TeG7C/P57f65ltIzUZ5nGspaRXV/JGZ+G4+qCWmTSMvL+Xvk6fzVb&#10;ROoBNvx6r8/SKnQyLSs3rJfGClS9ElpWFNxKWinH4opfT5Z5H6dlpMra2mOcV9DdPb1ui+Mg2JZa&#10;Dq6W6SoIdUdXbnZ388blvaJX43GORyznuFJ7/PjxWkbrxxdfTJuaQywj3YqlWtixnrVsTidpBTkd&#10;lvagTqquOasF1oH2Iz7j9aqUl3XZ2ebZGmYoax4V21rqz1lG9gapTLSSA2RDd3mUqq0yZ91YdwEj&#10;U8vI+q6WN183NC23Q20ZJM9quJXIZqVemGdnQVTXQYf1UZtMLR5dONafe3ZVslVbRhKuVh4Vt7r7&#10;sPRknKalkUIrL2eV6sqrbU4LGRfuMDLXHnVflXTbdLJLr44ic+k6mcuLs/Rl3bt+5GSubCpz9efy&#10;5/Li2tzphpO5PLe1Gw/HAMqhYzykDwBmnDt0pNHLwm59SeHUGqx+D8q4Ty+Djc1kZQYAJ46ld+36&#10;ZrES4mFxOg9cX08HiDQOTTLvLdJ45x4crMFefufeuXOnlt2+la7vPygH3fD+N9mSEgC++PwrYO5Q&#10;m3ruJfU8yZXp5gQNawnOCWS+OBguzoHqe2IVyLpqWgqmf/VZHkKnVkecR+jcgU3IeKGWkeLNsb+T&#10;8lrr0gF5ZbtqfETHZDdfZF1p2Tj3cnMb7Qu376aDibQvUNeefup8LXs5WyG++Fw51OZcPuhGdZL6&#10;3Ji7cg5kLAAb1r85rw1rp9z3J3KA4jvvvAMcYBnp5v7abs5LjdeaZ3coi5uPO0u9+Xt4CMtIN1d3&#10;72Q+q+myHM6S0v3m6MLNj5lXjWNe5nTOWUZWcmCVsypmfFp+xq3lbmtTlxcXTuHYrmWkZaTLi7Nk&#10;VJhuV73zvvsN5Swj9XeQK68rWxs65rWNKa4cjT7LeoFYiM/dO0jm4nZ6xWuXrotvWf3vyl8bXb8t&#10;5+/ptQvH70E4QDdc2Vx8Lm7Sdu8g+FtD8+IsI69dS14Sf/5z+cb1+uuvAQBOnU4W9BBraG1LXr/0&#10;YjrwBmIZOZPfjGEZGQRBEARBEARBEARBEARBIMTHyCAIgiAIgiAIgiAIgiAIHgsVHoGbtjP3bbhv&#10;GBNqmpKqWSvdtN9958Na5ty0aRrtzNcVZ8brzNKdaS/zr+nu7qdrddP++tvkgnPzZnG7cZtxb28n&#10;950ZSr3Q/cSbli+a8Hvz60VZX74581nXHkdx01acGXQbhznAxuHa1+ka3ebVvJ4u1trm+zupffd2&#10;ZHP5bP7MDWUB4MKFCwCAy5cv17Knn05u2nSNgeinc1epXQMP0D/WZcONfJJcBnZk8/udUcqzHg7F&#10;a60D6rFuAEyZuiKw/Z0eqMzBA2x64hpN1211gZtlN6SBHnST3bSH4q6H7M7XF2fm2hxe4pvQ/U/S&#10;paxx8FB+tj8rabTF5/Ls4tNyuPgeVubWjNrGty6W7ZcOl0aXHjwsR8mfw/W3o+BcvB6exf6u7hvL&#10;jqHu/qrbo82FalnZo+Rh28PVmZM5XNm6nn3Y9nDxqWxZ3WhDy8FrjY916tLVKnDvKtVt4t7N3J7A&#10;uVUpg35yUVL33M3NfPCbuGkfz27cZ8+eqWVPP30xyU6nQ2sAYGcnvQ/X18p8cWM9vc/7+bAXAMAk&#10;5W+c3bABYEJ3eHHjPX0uueLyoEKom/b9cqgNr7+7ljatB4AvvvwamDvw8HY+9GZP3utUocq4Imob&#10;0ZVYdW6Qy6RzTdazzpk5B9d5EcvZfP+n+nAud9qWw7VF90mi8x13gA3zp886N1Wm69y0ncuzy4uW&#10;g3Mkdcme5vnGg90yV6JL9JmTp2rZiy+8AAB49Upxm7uYt+vhQYUAsLGW9Fh1ndvSNObgsn0BcXOb&#10;enuHvLUCALz77rvAnJs2D87RtmR7aR0wD+73RVedurGJcbt+rum67YT4jD5LPXBu2pquc5nlfVc2&#10;xY1DDvcs68WNsW1jrZab+RvIXJfxav8k7h3o2kpxc3teu3I16iTPf/XZffM7l2heXB9sm2NoXubr&#10;ERKf+92nv2+Ie6cpLg1eq1sw09W6XXbrgnq8nB3cLjggf8Tlz5XNxddVpy7Pjrb8uXtOT12eu2RE&#10;v8cwz8vWvUuji2XD8bebps/tvvQ9fPVq+l708ccf17If/OANAMDJU2Xbt7ZDxa68lA68wQFu2tTJ&#10;8Whx3H/YuemjZPFtFwRBEARBEARBEARBEARB8Aio8BdmGcmVjqMcYKNpuJUg9yytxRoWZ9ky8vZ2&#10;2uAaAL69mla9b926VcuYhtYBy6FfyblJqZatfMVfXIVurlan+4/DMlLrrw33FV+hrFJrhLl7et0l&#10;I64culpHvdNyqKUjGe/lw2C2S3ucO/MUMGcF+dxzzwFiIQkAx46VzfZJfXBOXgXHAfrHfKmMekeL&#10;WgB4sJdkN+7crmXuABu3MTjrw4XTdJ3uuhVV1w60kOnLLVb5QNqol6/7qldcrSuSsp2/6sFDyjQ+&#10;rlT1ICu1ecVXrTTqzbo7ZDxwQA/dceEeVjaTkyDc2ESWvbfsalhbfIpv+8OzbP6WZdX5Ww2ljKzn&#10;qsNC3JXDyVaNs3RYFqdDq25f9z5y9eJkjrZ3y7Is299cGk7mcHW7LJpGVaXxSmWlDhYtGRQxAq9x&#10;zzjddvmvD3OSlX0gW2D1ihUJ86z9aJAPmlOLgqfOpXfyuTPFgu3ypXTAyPpaiW89W0bSihBAfXCY&#10;qtdwyENeinCYLdjUo4Dzu22xptu+n6xqrt8shxt+/e03wNyBh198lWT3totV5e5ufk9LZvrDNGfW&#10;divv6VIvPHCmyzLSeW7QMlLf/6PsfaG4OTgtI7WdGc94v9TV+iDPvcTaj/HpwUPuN4Kbn3AupzLn&#10;ncR6cxZk/WHRjVG24tT22NlObbm1XixzL1+6BMxZRj53Kc0TT50q+kcLXy2Hs6gq739pX2MZWXct&#10;kb333nsAgJdfLnmh94+b++sY5WSurtjWKnPtwWs3L3dzUpW532yrOMDGlW3ZcdehOu4sMufHOk3L&#10;1RllazKXdBaAxOXdWSMepi7K/ETKkOfJ+vvhKJaRTG++nvSe4upWy8Zr/b3UVt6u+CjT8raFczJX&#10;Nj3Api1/Slsa7lkn62pfl1eHyx9x91xeFJc/JyNurOgqh4vP6YHDPevgOK1QMp2V/vHdd+ld/8kn&#10;n9SyH/7wLWBuHsO2du328pVXaxktI2UoCcvIIAiCIAiCIAiCIAiCIAgCJT5GBkEQBEEQBEEQBEEQ&#10;BEHwWKjwCNy0FZqDqgk6zbTVHZmm92omSzftD94vm3u2HWCjG8k6U3ZnxkszVWd2qzK64OgGtnTT&#10;vnqruNjcyO7Zupk5y64msbXrrJjs1ua0xszduWk7s37dWJ0y56btzJu73Cicm7Yza6asq0553RuW&#10;dJ0ZNK+dibcLp7g2d2Ur9Sf1ki9PbhRz6SsvJreXV18tptFnz6YN7BsuEPlflbF96UoN0QNtS5ZD&#10;dZyb2qteUf/oHgFxI1B3Asat9VO7SxlXF+1Hru5dXbn2qCtQNquny5i6c1kXpZZ0nc4dhX5/ue0d&#10;FKdrTnYU6gNsxGVxwZ07u8uoTLy60cuO6Srj4QEqWza+xyGju1lXuDaZQr1efCN8f0zlsBqOuzOR&#10;uXZz5a0PLxC3kLb2PYzMtYeTtemQyuii6Z49jIzbIrj8ab24PLt6djIXnyube5bt4fLi4nPldXXq&#10;wh1Gtj5MrqbctgIAZnmsnegYP81ulI08L5YDea6i8fHgsq688NAz7a0V6J67uNn/TA7tqPu5vEd4&#10;WIi6+775etognm6rAHD2TDr0Rg+cO5YPyelyZX5wPx1Wo+HYp/X99WA3b+tzu2yr8s13aQP7azfK&#10;ATaf50NtVHYrH4gzkTrtDQ7e1F6nv3SRVzdt4txum/Pj9IzOT+r4tH3NHLI/SDI3F1eXYrpp81AY&#10;yDN6aJHbxN/N33nt5nxKqauSv9rFVg+PyePL/QeyRc79dK3xXnzqPADgxRdfrGVXnkuH2pw7d66W&#10;0Y286+AL9ovGHNy4aXPMqccKAO+//z4w56bNrYM0PueuxzK5OanmmX1K23zZeaVLd1k3baanaWhe&#10;CcNp/trmlU6Humj7faHMh+vSYcrW+4t1ZvuTQcPx2uXN4cqjMuqm/kbZy79l3O9XbQOXf5bXuXBr&#10;WzmcjlC2rJu2wmfd7+FldaTtnrKWD2fDQ+SP5XT5c33W6ZXi2ndZXP6Iu+fSd+GUrvvElcOVyfU3&#10;Xjd03KTr6nT+HqCHjxZ4V7/5fPttetd/+umntezv/u5HAIATJxe3etM0qAevvvJ6LaOb9nhcwtXj&#10;pbhpU+bGze+LxVEhCIIgCIIgCIIgCIIgCILgEVDhEVhGuq+3+kWcK2R6GAxl+uwf/vAHAMDHf/68&#10;ltEyUS2/mMayB9go7iv5/D1IemoZuZMPEPkqH88OAPfz/Xv3yqE2mtd59Ct521dqZxmp+SsWjyUc&#10;7/fE9OBRWUZ2rUYQtxqBbC2nuHBdMgdX6TRP1DXXvqpDJ7eS5cQrz12pZZefSRuSP/PMM7WMK8SN&#10;ldq8DtJYEczXahnpNrpnXnRV7/bdZBnB8JCya9loaak6x3w1Vm5y2d3qcledOv3zssX4qmwt0WUV&#10;wHg0vlqfjf4pTifn7ylqceOedc84/euqt8MykzUjdmVnVeSsspzMWYi5+Cjrst5yabhwj1OmqMXN&#10;E4NYQfKwJvDwDgA9ylQP879qccZDmpxVm1YFnz2MjHnpSrfOqeTZlWPMg7JqiU93WVlb/tSyr+1Z&#10;zR8P0nLxHaa87lm2kYvP5U9lLj4+62ROh1Q27Kf3l7PcnMiBeM7iEfl+89k87ksV1JaRRdRqLanr&#10;5LNpGp/7vWIlV1uwabJmLsdYdAzf2kiWaXqoyLNPXwQAXLyY/gWAc2eSx4MeRlcf2iHL+JNRmgfq&#10;gTj9QapTTZdzAn2HX79xM/0rh9p8+XWaT37x1Ze17Kt8qM2OWCLRYq9R3irlYTCU+ptl74tpmXfw&#10;GWdxprLJJI2dOjeld4Ozdmq8N2U8q2X5fl9OPqJlpB5qU98zlpGaFzdnprWWPsvDIXV+1zYHUr1f&#10;z+2vv1doGanzk9PHTwBzhxu+8sJLwNzhhidOpHCaF2dlyD411j6YaVRt7qt8DwPABx98ABxgGal1&#10;xnZrzNFyG2m9sJyaZ9av5pnP6GFOzjKSz7jfF65NnZWf0wPVP2cZSVy6bi7n5nRubqiytmf4rwvj&#10;0tcDbFhuN/91c1Qn0zrjfVe3Lo0G2VJfLSPpoaVtz3K4sULL6/TLtYGTuTrgtf4OavtNobTVi8bH&#10;cO53s9MHl65aRrr3F681PqfXrk+4+NrK69rZ6amjK5yrgzZcXpbF6YHi9ID5c2OPaw9X3kY952RV&#10;hzjn0m8+X3+d3vGff16+cf393/8dMGcZ6dJl3K+9mjw9IJaRI2MFGZaRQRAEQRAEQRAEQRAEQRAE&#10;8TEyCIIgCIIgCIIgCIIgCILHRYVH4Kat5q/OHJ/m+u4QGjUb/f3vfw8A+OzTr2rZKty0u8xua5Nd&#10;cY9gXtVN+0F201Z3Gm7iqy626pZDWAda3v3s7tMw7TXQ/dW5GjTNtLPrglhG874+68zNndk3r50J&#10;v5O5NnD1PDW+lc4Mugtupt8Xt9v79+8Dc+Wgnjiz+TN5I3sAeDa7Yv/w1Tdr2bGNZDpNtx+om/Fw&#10;0fV4X1wWHmRXbA13935y51e3furY3Zx3SDk0z2s5Dd4DgPE49Qt1TaUbHA96AGSDdtkInfq+s110&#10;nM+qC1DtVifPjumaJ4fV0M2ov7aoV6prvHauDQ3Td2Ne73RtWVmhXXfdMy5/vG72X+l8h0TdtAuU&#10;aV2wTjXNFI6HDqhMw81Ko7bK+KxuG1Hc3BfDHUZWmrc93LKyigcA6UD4BMkm2W3D6ZzTPcW54nQ9&#10;c1hcX3TjdFc5Vu0awvGjK3+87sqf24DfxUf0WffupgvmUdy01a16woMelozPuaBrnvd2F91jLarH&#10;NW31sRi+oZs5PquvcmjX3l7uH5B3RnZH5iEpel9ec+jleHT8231AN94yXzx+PB1cc/5sef9fvPgs&#10;AODpp9PBJABw7ly6Pn4suRYDQD/7zKrrbD0fk/pxB8Tcu5ve3bfulENtvswu2X/+9JNa9nG+3t4u&#10;c0keZqPvQx5qsyYu42VuWNp5yj4oeRnwnSwF4ft8rO/cfHtto1T0Zp4P9aQ9+Owou3oDqOcM2o+O&#10;b6btcEa5nfW+ulq73whuGx7OzVxfdPNZpXaBlDlalWX6m+PBg9QOU5lnbeWDaXQLn5dfTG7aTz/9&#10;dC07ffo0AGB9WA5VYjkbhwfmIrkxR+djnOtpeT/88ENgzk17aysdyKTldnVEjuKmrXXF9NycT8vm&#10;fsMQ9/vCtaXqQb2lgqRL3G+nrvcHceO9e390vWfmcWkNpNz13Fm2OOA83s3PdcpH2d5O2WqAz+rv&#10;Auq9pkGXbBefHp7pXPTdnJh14Opb+zvva1tRps+21a37jTeZaLrMv+aPeS59kdm/c6f8ThsMknBt&#10;rfwW5Lirh2JyrtxMN7/75DdUKW8tqt+hZW5f0h3krUAg+RuPtbypbGUeX/KiMpZX02Bdav0Rp6dK&#10;233Xt10/UdraV+NrC6e435HMs36Tmr+n106m8L2vB+ct66b99tt/D8y5absxiuNauGkHQRAEQRAE&#10;QRAEQRAEQRA8BBUesWUkv1K71bPGim7+tP/tt+UwmHfeeQcA8N3VtMk39AuxWGDVlpFmg2S3+qJf&#10;znm3sVKWLcR042iu9ty5d7eW3b2brr/95mot45d13ezaWVrQKsDlT+uKq9nuC3ZzBSA96zaOtukf&#10;AV3laltl0PyxTLryy3h2doslHqnMd3JXV42Vm3z/5Im08gwAt28niwOuCkPSvZ03j4dsXP/222/X&#10;srPZSvLEsbRyDwD9vAKpbURLx9raEMAo686erJzTavbGrZIuD6a5dTP9C9GhRho5zzz8IYVLq/P7&#10;+d9E1nG1WqQeS5/hyo2Gqw/d0VV39pCOZ2d59VSfLZv4FhnLoTrEdlUdb9OhrlVRl4Zbwa7y6q/s&#10;69+B6FqLTHXcnqhSs/hsk9zmUs8Flk3jWE5Wukx7uGVlq7aMLKu77eGWldE6qivc9yVj31kVbqWW&#10;uHtOprStNLtnnexRsur0Vh0fPRTcQS2HkT3sAVROpnAcdO9XlbkxuW38VatJPussVVy6Ss8c1FLx&#10;5aL9PI9DtBxJ18kyQV4F2N+nxUh53zDc1maxzNnKFntnz5X5xAvPJ0u3y88lq0kAuHDuKUAONYHM&#10;uTbXi9UM3186N+R8Td9Vn332GQDgu2tlXknLyC8+L15Ct/NctDEzlHKSCslKR9PoZ0WgdSUAzPL7&#10;dyoWsGv9VKc9ORBnayPVkYajMWWnLP+rVq6DHq2IShpOr9w41CZTXWJ7qA6xPvR97Q6SKVYkZaJw&#10;+3aqe/VKoSXe2bPp4CMAuHIlHX74+uuv17KLF5Pl5ECsz3iIlOaFfVXL4eafrF/Vq48//hgA8IMf&#10;/KCWMX/6e8AdvkjcnN4dPNiw5szhtJ6dtdFRcPPjxpwr434zubmhKzvzr/dcfKxTTd9ZglIn3ThI&#10;Wfd8NV03ungO15dws3ytMqY2kd8P7PsaXy+XY10PkmF/krrgbxlnneqs1dzhRYqrA6JWtrzWelFr&#10;SsJwa7lfQepcLRTLO0DrPv2r1o2UjUb6G2XxWda0WhnyWWdpuSeHmZZWWoxvWZkrW5dlpJORzbXi&#10;AeDGWkdbOPd+d/MtN+9QKGvTJb3ukhHVNddX3ZzFwTm9hhvkPnXvfvmtv72dLG1pyQ4A//qv/5Iu&#10;1HvK9C2W/cpLr9SyX/ziFwCAY8eSpwfES5fzGci7wvW3o9DW9l2sNidBEARBEARBEARBEARBEAQH&#10;EB8jgyAIgiAIgiAIgiAIgiB4LFT4Hty03Wac5Msvy2EwPMDm9p3i/lKbyXa4adMsXF1JazNt3XTd&#10;uHSMssmzyvZGyXz3dnbNhrhpX/v2RgmXXQjoQos512lSu5LIZqZMz9WVuojU5vpiYsu65AEm6TrF&#10;rabHq0BNcZ0pM9Fwzj2ivhbfMT7T5aZdm1qL50Rtui2uwiy7mtwzr7rpMzf6VreWzbwh+aZsZl6n&#10;K66V3PS5krLt5Ha4JxvO38/u6DduFH25nw+r0Y3p2W7OhHq8Jy4L+cCj2bi4wcyyS7bWlTMtdzJe&#10;d7VvXQfybN1u8qyTOT1gPM5N2+mLMwXXcG3pNp/N15PFem6yqNuFxXt9cRP0LD7jXS8Sja5lXCke&#10;FjfuHgXXHkfBuUP9NbPq+nPt62Sk7R468ueedTKl6/73zarzN9aX1ApYdf6G2X1M43XvB4fTDfd+&#10;cLL5e0pbvHqtMj7j3Df1/UAXJX22nkOKeyKvT5w4UcuefZaH2pQDSXjQ3eZacRfckGvCOWsjz6Yc&#10;3127BgC4ebNs5/Lp58l1m/8CwLUcbie7nQPllQbZMqaapPpQN0EeWqDpTsx+JeWwhBIf3SL1jIty&#10;QJCZJzQdyRNyQFGvdtlefIcr7r3uwnFerm3JQ23UpZMuym4u0tANHgQpad3bTu7ZelBlleeYqi/P&#10;v/gCAOC1116rZc9deg6Yc13d6C8eBtPPVdnIS85DT8KxfnfEHfph3bT1NwrL6eb0WldtB8RonvXQ&#10;T+LabVmcG7Tbwof513Iw/+43lsJ4nBuyGzcabvPmdxzDOf3itZvrujZw+q8yP9dNqMs877ttCrrc&#10;3qlDujWAe2cwL8u6abvyarrutyzzrOVl/oa90t+dPrTl2bWHc+l3dLURx8tRHlsSi2V/WLq2TFhW&#10;VtPx28g90yZz946CHhDj0li2zefv6bWTuWcVfh9Q3R3mvKqb9v376V316aef1rJ/+Zd0CI26abst&#10;99iPnrl4qZb9x//4HwEAFy6UQ9Q4/q6Ly/2yevw4ade0IAiCIAiCIAiCIAiCIAiCFVHhEVtGErca&#10;ovALMlf0AODXv/41AEDOACmrU2IZybjXZCWUMm6iDcmXHkzjLCP3syWDymgZeetO+arNFdjr35UV&#10;bK7cqGVk21doZxmpKzLl63wJxxUWDUfUMpKrnbp6tWraVgjc6pDL81QsR+pnxALMrfDV6dYb2ReZ&#10;bgxOPSiHYpRwFy8U64Y333wTEMsHZU2sIOvVF5Xl65FY4d5/kFbMb9y6Vctu51WQWyLbNyseTKMc&#10;vFH0QFewR9kisic6tArLSIUy7QtuBcqv/i22uZO5+HjtVnxdfEpbXprhc16knpdncYwjjTTciREW&#10;xreYFx2u/hZw74/g4XH9Wem6T1wfIy4OJ1O67n/frDp/T7pl5Fq26HLjb1daTjfcYSFt8XWP04ll&#10;LRScRYvKXP7aUOsLHk5y+nQ51IaWkZcuFQuF82fPpQs9SG4/vbsbh4AYi5sHeb52717a3B4Avv72&#10;G0AOsgGAzz//HABwIx/SB5Rz5gYDsdTK1i3qHULLHK3TZS0ja4vCfmmjfn292EYNjwdaSco7t+0A&#10;G8XphgtHjxanL877QnFpcP6nerC7n+ZeahnJKSatMAHg0nOXAQCvvFIOGbjyYjrURq00t4Ypz6qn&#10;tIxU+vm+euGwTqk3EEubN954o5Y5K0gnI65+NH/O6ti1h9bRKmB6zvKwoc+5rVXmnnXlpEyfZR9d&#10;dn7ixiHWj6ZJmQvv2kVx+jqfll5rfGw/Zw2ueXF9h9c7O3p4ZkLTZRpa364OeK2Wm3zGtYE+y3Du&#10;G0M/H96FA8rR1pZOr/VZp+tO5vUrf8doHF54cF6WRduSuHpeVlZNF+vUhev6fUhcfTs9VZyOE32X&#10;Mu6uMYDXrhza5pQ5fXHPav74WaLLMvL27fTt6OrVcljdP/9zsm5Uy0imq/2DZT+2VSzx//Ef/xEA&#10;8NprxSKez+ihceW7yMHfph43peaDIAiCIAiCIAiCIAiCIAgeIfExMgiCIAiCIAiCIAiCIAiCx0KF&#10;R+Cm7UxYnZm2mrXSXPT999+vZf/7f//vFK5X3CNqM9kjuGk3No01JuPOTZtuGTfFJeZOdtm+ea3I&#10;aAavbtpqqjuPc9NumPvWZsElDud6xPw7N21nSn8UtF6c6fSyMjKSPBN3gI2jMi6264NFPRiNSv0d&#10;P34cAPD6q2VT8ZdeegkQFx9F9oIvdS7m9aOsu3e3y0bd124l82t1yabr9vZOCTcxJu31tagNdahh&#10;Ms5DjWbF9cK5aTtTemduPn8Pct/Fp7g+zWvV0/l7DwOfcZtru/iWlfWtrqms1MehWdZd2xxQ4+r7&#10;KLg6OAqrzt+q4wsKXXXr7rv+S1x4J1Ocq85ReNL1ebKK8UNYdf7c+OfSaKtnP2cpcdTb65j3iHtn&#10;uLT0Wabh3lVd8XFO4NLQ9yvnpDp3PXbsGABga2urlp3LrtvPPZcOJgGAFy6na4YHyoF5+ipgzTfc&#10;h3O+dHudG3k+oRvdv//hBwCAz78qhz7uj1J99HXSMjvYnVbnnyUPpU5ZdnXTHq6l+Bru5ubQNh66&#10;2NiCxrhpb66zLhfz59pScTLi3EpVh1gf6n7Na3V33L2f3OXV/Xp/nMp2/346yAYA9vIcU/Xl4rPJ&#10;hZ8HJALAa6+keafq0PH1pCfaRnTTbugu74vMHWBDPek6wIZt6A6wceg95tW5S2s4d4CNw405jjb3&#10;cB0PnFu1y3Mb+qybgzu9cro7Xy9t91Tmtm9S2uJz9aOytnBurHVjtx4ow2e79IHPurrV+Nw47dqA&#10;abhDctTN2L0zXNmI6wdd4Vz9ufLWv+d1nF7xPIG4vCwr21pPv5UVF05x8ZGuuZ+rcycjri2dXrl0&#10;Xf60L7h2c/3dxVNv3aZbYuRtOdRN+/r15J6tW1n84z/+Q7owbtr6LYf6ru7XP//5zwEAP/lJ+hcy&#10;hozz3ACyRYg7EOoouLpYFu0JQRAEQRAEQRAEQRAEQRAEj4wKT5hl5IcffljLaBmJqqxS1l+mj2AZ&#10;uT8pq03cCFq/fo/yCoWuvuzspVVqPZCElpF3bpaNxvmleTQqq5QazzxuZVq/zpeVm8WVIPcVf3+/&#10;rKY/qgNsur5+t61kOOS8mRK3sRBz8aplJO9P5cQjxre2Vla1X3jhBQDAD14vm3ufPHkSmCtbvTpu&#10;ZFoD97bT6vjVG9dr2Xf5WlfOR1nvJnIiCdNzq626Klrrp2yIz5W0ScOyNN3XcrgVI7d61SZzK0uK&#10;69NO5lg2HHGbNLtnl5XxEIEGqn9tVo1GT7v6RzuLK6VHi28RHTdWQZduBN8/bTrUdg8d+uKedTJl&#10;1fri+vRR6Mr/w/KkW0ZikuLTWnRjcptM4dzLWS2491xXeThH63qnLatXtChQSxqWw+VP9Z+Wc2pN&#10;x7nD6VOnatmLzz0PAHj++fQvAJw8njaa1/c6D7Vx1kmaF3pVfPXVV7Xs3fffAwB88OePatmduylc&#10;X9uov2hBwTTc/JPeFQDqg3DU8rGfr5sHXyxamtFLx22Sr3qzsUZvlMU66NI1J6OVibavazfWubN8&#10;Udkgz6nUa8ZZRj7YTeXVPJ1/+gIA4MqVdGgNALz+6uuA6A0AnNpK1/psL/dL/e00YN/SPpMtaLos&#10;I91hNQ9rGakwnOav/t0l+uysb1yfX1bm0iDaZ5xlJJ91v0cVl64bw5iGytp01/12c9aDDpcn0tCb&#10;HJ8rY9eBHy6N+byrTNvWpUtcH3O/b1w9ut+5Ls9atvp32rjUi3uW167cCvOi4Vw7Ew3n001lr+Sg&#10;sVVYRrpvDS4v7l2q8L6zjDwKbWkdRNt9La/TZ5cecf1TZS4+935w8AAbHVfXs2X93XvFk/abb9L7&#10;XHX8Jz/5MQDxIsLYreAAAP/0SURBVJA6UAvKup/JNxBaRv7sZ+kgG4RlZBAEQRAEQRAEQRAEQRAE&#10;QZP4GBkEQRAEQRAEQRAEQRAEwWOhwiNw01ZotulMrdUklrJPPvmklv3mN78BAOzsGlcScdNm3EO7&#10;ge2iOfJY3FDaDrBRE+AHu2njUHXTvp0Ps7l3u5jO0ixX3bTbTHon02LG69yCill1yYsz62ca++Km&#10;XVzGSxqPimXNc51p9CSbrEPLa6pM06jNqpd007548dla9tZbbwEAnr2YNhfHAXVam/pr+xn3hJu3&#10;k058ey1tRgsA17OM7jxKJZsWs821jZx7SV32Djdtd4CNc0VwMteGRf/aw7n6a3Nf0Dic64p7lnnu&#10;ctN2JvcuPsrUpa24Siy5TmPctJdnuTS0768CVxdHwenDUVh1fIGnrZ71nnO7Ii4OJ1O67n/frDp/&#10;07ZtHg7BqvM3ywdv6LjgXO6WHafpLufcpZyLo3PX02d7OQ9abhfOvVtcXVHmXHad25dz/9Ny091W&#10;6+qZixcBAK+/8mqRPZ1k+ux0nNJzfUzLxvkB5xqQLY3eee/dWvbdd98BAEbZxRcA0MturZW4pef9&#10;i7S8PHBGq4zZ0jro9VP+tf6cmzbzzHjR0KvyDneHEDq9Wva9zny5e4rTSeeGd3wjubS5A2zUbW5n&#10;j/VXKvD02TPAnLv+m2+8CQA4cybdA4Azx08D830wt2HjoCDjpk13vl2Zk9JN+803U1qQetG5K+N2&#10;7rau/lx/0vGA8ak+Ozd911fn781fE+ZL0yVufNE4+IzboqErXaL3nJs20XDzeXbjqtY3n9UyttWZ&#10;Putc0V0abb8PdY5NvXFj1J5sDeDc55lX9/tG9cKViX2w0Sdy3Bqe4ZweOjdt184ufcX1hTa608jv&#10;r0a0Zcw5LC6fXXnRsY7U4aT+XNyk7R7kvntfKy5/beFUJ9vmBMp8X5y/Jsu+H1wa7gAb56b92Wfp&#10;e9cp2eLlhz9M3yd0CxWmoYeBsRwb9QFwwD/+Y3LPfvPNH9Wyup/Je5bldWPz98ViCwRBEARBEARB&#10;EARBEARBEDwCKjxiy0iiX87dKhK/1H7zzTe17I9//CMA4PqNchR6/WU6ryhD4lbLyHolqMMy0m2O&#10;TstI/WpMy8jrN2/WMlpG3r9TvlbzGWcZ6VYPuiwjyxd4yXOOR+Njunt75eh3rny5L/dHwa186UqB&#10;W2lpW43Yl7qq45OVfbdaQnpmU/a+bMXP1ew38mo0ALz6arJWGGSLAcgKi65+l/YoesXDgNj2AHD1&#10;1g0AwE2xmt3O+jKR1Q3mTw+wKZaRRl8Wi9uw0iwrQbqCkmRu5atL5uq3re4VtqW2r1sNc+nyGbeS&#10;6/Ksq9pE+0Ld90Xm9I/0GxXNvC6G85hw1lrShLMyh/anxb7114YbP/6ama24Td17hnT1Y3e/L+Pf&#10;PC68kyld979vVp2/J90ysspeJjo2cixuWGXla/cOV1z/ZZ6d5ZKzmmnMEfMJd+5d1fVucXVFmVr2&#10;sbzOWsfVgca7cSxZJgzkJL6TJ9JhNc9fulzLnr/8HADg7NmztWxtsGjlz1jGUjb2aR6kCACff/45&#10;AOCP7/ypln322WcAgPsPSrhxngO7d/NhLCNZzKZlZPYiESt+5+HBelbLq+l4sY3cGObmvS5cmx5o&#10;eJaJm/nrtebv3q0052/MDfM8Sw+H3MsWxqpDW8ePAQCefvrpWvb3P/p7AMBTTz1Vy86dLDpBaBmp&#10;eaFl5ET7WD7A5nFbRvJa9YrxaZ7bfoe4+JxMacufG18UZ7lJVE+dvrh0naVUmZcvxuesFnmtZeWz&#10;Go73Xbxu7Hbzac07dddZN6qu6zVhHrSO3W8AhtMxntfuPaHPMpzWC9vPtYHCcsjPa4vTrzacznXp&#10;K2k+m+uv4QK4WB8Pi9Nrp1cuzy7vk/1FWRcuHuLavIu2+PS95Pqd0w22g3sfOt09jGUkLV71WVpG&#10;3rlbvhP8+c/Ju0HfD2+8kQ44c5aROzvl+w7z8NS5dEgaAPzzP/8zAODSpWKJz360NhTL/hUfXLMK&#10;Ss0HQRAEQRAEQRAEQRAEQRA8QuJjZBAEQRAEQRAEQRAEQRAEj4UKj8BNW82RaV6qMrexMM1tr1+/&#10;Xsvee+89AMCXX6VNuaFmssZNmy4MKnNu2hMU2cO6aV+7kVxyIa6623eL6axz03Z1QFmXm3YxoV4s&#10;r+LctGl+71ypjoLbNFbNkZ0ptjPh5/VANj+vTa3FTduZlhN1065lEuz06bQx+I9//NNadjFvLn/v&#10;zt1aRlcE3Uj27t10/9ix5HIFPazm229r2bWbSSe2ZXPZ0TTrad5cXNndL7pR3NIW/Qn64vZFJqKT&#10;43xwjaqDM7nntbZLW50q7r7TZ2fmTpnTDY231gOzzYLLs+pf3c8lL2261shzVhTVl3ZXicX2sLKj&#10;uGnrZv7Z/SrctP+6+b7dtJ1MWbWb9qpZdXqrju9JdNPWkaeXtzXR8dK5WzoXRze3ULe/eTTvzk2b&#10;7kMN16g8h3PvNJW5d4sL59xz2Wd0zsf4tA7ce6kapPrQ+DbX0vWpfLgNALz0/AsAgCsvvlTLTh5P&#10;cwutg4FLg26HIvv627Sl0Z/+VNy0P/zzR4DMXQBgdz+XSbalKe/mxfmnqheb2rlpa70UN21t39SW&#10;mme6CjcOoWue4gAc8F5345qTUYdUT5l/LQfR/LltAoY5ic3NzVo2zb8hGu6nec6q+j9cT+VVl+yf&#10;vP0TAMCFC8W9jm7ajXlMjk/d4fkbZyz5cwfY0IVf3bRZ56ty02a96RjANLR91bWQuH7pxjUXzrnq&#10;EudSqTg9YNwanjJNw6XLcE6HVMZwbXNdV7ddabXl043Trl10qwE+s7VVDsWg/mn9UF80XT6r+sC8&#10;uq04HPos8+XGDy2bq+96nF78WWX1Zlk0f23toTA9fbbKc4L9idZFieewOH1Rln1HkmGvvNPc/WXr&#10;wIUjy47xbfcg+ql66r41ufjYNl3fNh7WTVvD0U379p2y1d+HH74PALh8uWzn8uqrrwBofhsiOpYy&#10;L89dTvMKAPjFL34BADh79nwtY1/d2jxey3jwmpu/HQXXRsuy2pwEQRAEQRAEQRAEQRAEQRAcQAUA&#10;H//xD4ufdo+ArnzwS6mu7rnVEq7Y6Krid98li8g//DFZSALAjWyZONorK3n112z5Ql2v7MtqcL36&#10;15dvsOYr+STf1hWj23fTITrfXbtWy7j6vL+j1mrpmqvCkC/n7iu0blJaVqYXVy24kgKJR7/YM6/7&#10;+yXPbSseirvvZMRtknsU1ACQ7XDv7v1aduxY2gTcrXicPnmmllE3ttbLRq0/+Ulahb58uWzoyvwf&#10;2yyrf0TTYLrbO6VOv/3mKgDgq6++qmW3sm7sj4vu0vq2YRnZS2Vzq0MzWSGr261xME3WA7H0pWxX&#10;rHDn7+m1W81pa2fIM/qsX+lLMo2PdelWEx1upUqfdatXbiWmLX8KLSN1jGhfnVzsv07W2JO6ZjGc&#10;lRnLSD2gSMeB9H9TLiNTnP49SbTpyJNAV/0+LMUy8klqF9FDa+n718uq9e9xWEa2jeduHKT1HQAg&#10;W/Gvi9UMPQUaFmwZtaJ6kL0BGtZgxkquTlcsgjiOazjGXVvzARiJFwxxFh5O5urFWfDw2r2/tL87&#10;i1HOJzUc5yCbcvjDU2eS9dsbr6UN6gHguXzATaMceW7TsIjL1+o5xENUVPY//+f/BADc2y7zp2++&#10;S3NWWunhgDkk86DvGMpG+XAWAOj3F9uS3i1ujuvqT9/hs3yAkobjtRtru9qXbaPP8r6++9z8hM9q&#10;3a/leZv+rmHda7hxjprzUKBYUNIbBwBeuZIsX15++eVa9vTZZCWpeV7PFumavyl/I9QSYG09hbsh&#10;Byhey79T3nrrrVpGy13tv/XhBlIO9uWu9nCy+XuQ/Gvdu3mlG7uIxsd2cP3Xta/iLCOXHTeIS9fp&#10;mpM56y2Gc1bors4aY4WZyzE+N+67OjkKqjeurly/a2t79+2ga77PeLRslPVmpZ0fFU5vXD9ptkcK&#10;p5aR83N7xZXbyZzVaVu7zF/PywZVaV+He7YNp69HwXkyaJ5YR9rfKXP9yPVZF87ps4ZT71tCL9zt&#10;B/dq2TvvpEOaX3vttVp26dKzAJrfhjgm6zyLZfqn/5AOrQGAH/zgBwCAoRxWw3FltL/YP7ReHK59&#10;nYy03eticeYQBEEQBEEQBEEQBEEQBEHwCIiPkUEQBEEQBEEQBEEQBEEQPBb6APDf/9t/+x/zN47C&#10;bDZDVVUNk1fnvqGmruqyw2d3d3fR6/Vw9er1hqyqqsZBHmoqz79+v5/+7fVq2XQ6Tdcic380sVWz&#10;753sBq2HlNA1ejYpaTP/s1lOK9eBXitTOZhGTYU1viSrg9XxqEls2Xh70Uz7UTCbzRp/Dlfe+bqu&#10;qgr9QR+9Xg+9Xg/9froej8a1bDgcLtQj22Y4WKvzsLe3h6qqcObUaaytrWFtbQ3PPvssBoMBTp06&#10;vZDGoL9ooqxl6feHmM2Ae/ceYDyaYDya4Pa9uxhPJrhz7y4msykmsyn2RvuYAckhu+oBVQ+zagZU&#10;FWaoalnVS/nXNNLBRLOG303akHxOxmcaz2Y9zW52B3FQ+yyDM6vXtpiXNctG3V3UA4eLz8mc+4nS&#10;k/5N5vUn/T/99bMbVoL579X3y5/DyG11m3BOVs3KX00ZE6tqvgyFNpn+HUUfAq9zD001M2r1JLXL&#10;TP4W391/zcz3l6P+Ya7PHvWPeXTMh9VnIGNjT5/P48Hmxgb6/T76/T62trYwGAywvr6OwWCAwWCA&#10;yWSCKs/BptMpptMpdnZ2MJlMsL+/j8lkgslkgs3NTTsnq2ReVlUVBoNB/U7m33Q6Ra/Xw2Q6yWNd&#10;OsyuWuI95u47meaNuPpse3bWqzDFDFPMMJ5OMJlOMZ6MMZ5MMJ5MMJ3NMBqPMZvOMBqNkjtslQ6v&#10;W19fx4OdB3iw8wAba+vY3d1Fv9+v63SQ60jfc8jjNuc4VVVhbTjEoD/AZDqt5zvXrl3D+vo6xpMx&#10;hsMhhsMhth/spPl1o8nTnEnflVU1S/U9ndb3eZ2zgKpKc3Xmr7Rr1quWdy+Z1XPknMZkUl/zj+H4&#10;r7bFQdfkwYMHtT7WdZ/nMlqnnAcOh8Na76nva2trtWz3wQOMx2Ps7+9jPB6nv8m47g/U+9E4/bu9&#10;vV235WQ6wXQ6xcbGRh3u3NlzmM1mOH36dF2241vlcIE6f3n/ooYesE9JPfey2zx/o0C2T9BDcuiS&#10;59xZ1RWWv5MU/n9evgx1nzHt5trPoenOzO/Led0h8zrZ9sz8szDj13wcbbhwmsZ8nNrOvB6NRrUu&#10;Ma/z8c7HwzT4nP65Mdf9zcfZ9jePGz9UNpmkPjEej+t8jcepPx2UNnHpufar62DSHFeO+qfpU6bM&#10;/19pPpvqYzzVsa/U0fzffDvO/zGMY74umY95mf7VuoDyvm7764qv7U+fJVqP83XBss5kHNB4NL75&#10;+8p8GvNQ5u5hLs/z6c7ynM+xL9uq3biRvm2dO3eulp08mQ6104MtOWb38vcLfVddufJy/a4/f/58&#10;fq8N6rxwLNFDgdvq5fvib+tXRhAEQRAEQRAEQRAEQRAE3xuPxDIS5su0rvoQ/ZKvK3N8ZjQaod/v&#10;4+rV6/WX+p2dHVTZMlLjnk9vMEhfhge98mV/SsvIvIpbVWmpt5r7OsxNp3VzVGcZyc1EZ1P5Im4s&#10;I/llfT4dAJiKVRvrQ8OVZ2tRXV6tv6NYRtZ1YWTu76CVgsMyQ1nxQC7z/n453Ihl5WrIbJasDabT&#10;acPyYDweYzab4blLl7G5uYnNzU08/fTTGA6HOHHiZL2iQF3qz61EsmylnKlNrl2/gb29Pezt7eHu&#10;vfsYjca4f7+sfo/GKa9cDamqql7VmFs3A+b0fsbTThp1mutBDqupZlNUmOVw+a8CUAGTRnztqzlt&#10;uGecbF5XDqJN7x0ajtdOpmOJhtM/vTcfTmVVVaFX9VJF1qYj1QGWkeZvZmQWabf67yB586/XQ22V&#10;Ml/Orj+Ha9NgeQ6q14fCRvGktsviu/uvmfk+dNQ/HKLftv0xj5pXlbWVg++5nsgG/fQ+VMvIjXyt&#10;z+7v72M2m2F3d7d+D+scie/V9fV1VHPzE767dZ5Hjwd9J9PabKSHheQVfdc73FjWJeP7Q+uL1xrO&#10;WZpUtOirUtjZbNaYv/AP2XqjJ3MXZEunagZsb29je3sbG2vrePDgAY4fP16HW19ba+QNADCbYTad&#10;Ypyth3q9HjY3NzEcDtGrethYX8fG+jru3L6DY1tb2N3dxdpwiLXhEA/2HmA4HGA8GdfvkTTvmGWL&#10;xua7hfOo2WyGySRNOfQdRL1ozLtR1a+sXPyF/9d/01meW83y38GWkU7Wxfr6OtbW1rCxsVFbjK6t&#10;raW6EssSWptw7jgej+t53u7uLnZ2drCzs4ONtbUyZ+Qcsp+uGWev10OvP0C/38doNKqtiate0u8T&#10;J07U4Y4fO47JZIIzZ87UbX588xhmc5ZXg3ywHvUVnGHM132+vWrLSP0jC3p5ANpujFvb7mHaEybd&#10;asHDqOgIYR1pXc2Hn3+mjfk4DsKFceWdr+NGO+c4RqNRI58zYxlJOZlkS2NneUir9Yb+dPzB5JV/&#10;tHKcTqf1tdYt/69yvZ7P//w7p2ppv/lr6rLKJuODrQ0P81eJRbem1SWbjwf5ncFvDfkpue7Gpbcs&#10;83U8/1fXORb15DAwb/NxVQd8T1BZmw6pvkD6zXxeXb7n64//ttXlfFoHpauWkfPl3J+zjASA8+fP&#10;1+FOnjyBqqoa34Y4Zg8G6R3Tz94rw+EQr7zyav2Oe+qppzAYDDCVbwdg+WaL7fsk8bf1KyMIgiAI&#10;giAIgiAIgiAIgu+N+BgZBEEQBEEQBEEQBEEQBMFjoQKAj//4B2+TugLUvHQebiyN7LKDOdPZe/fu&#10;AQB+/X9+X8uuXr0KAHhwf7uW0bxdN2VfW1sDAAyzqwMA7O/vp4t++QY7Nea4+/lQmV1xe7h5+xYA&#10;4Or1ZFYLAHfv3k0XkxIfyzQe57QOcPdhOSfTUgd0edK64rOVHGjB8qq7xc7ODgBgf7/kWU2PVwHj&#10;cea9XWm03R9JXbFse7tFxvTUjYFt2Us7DQBSb//4s5/XssuXLwMAzp59qpaRnvhKMm51O9sbpetP&#10;Pvuilt3JOkndTOHopl3KyLYZS/uiSm3ZdCfIbSgHGc0muc3pwq3PiPk163Qkrvl84iATdNKmk+7Z&#10;LthGLrzqi7tPNFzdp+dc6WG2dNB/9dq5vbhwAwlXMxMdbxwmM4eGo6iljN1oXtj3F9M4CjpuPIkc&#10;rf7+Qmjo1GJffJKoqtzfjK7/NbLq/jZtGz8OwcOO025c7YtsYy3NvTbynAkyf1L4zuX2NCrTMaV+&#10;L8n8ju+b9fX1Wnb8eDq0Q8dzzmPoZgoAu/vp/ZaOsUkwDX2P8drVi8qYnqbLetH4WCaV8ZlqIPOO&#10;XH+6lw63gFkflnrczNfHNjZr2QvPPQ8AeOO112vZiWPHgLk8u7JtbG0Bc/X8pz/9CQDwwUcf1rKv&#10;rn4LALh9504tY7tpO1NPtrdL3eepCIaDxfdm1/u1DQ3HA+Tcu9m9/104lVE/dR7N3xcaH+uykRej&#10;G2uNA+4Skzw3Y7wAMM3v7tu3b9ey/byFz5kzZ2rZsxefBQC8/npp88tPXwLm8rzRT3GrjDnpSf44&#10;r7xxK/1GAYBr164BAN56661axr5X/w4S3VE90DnwPG3jzEEwbtdXm3Phg+PWNmI4526u4VhvXc+q&#10;ThCnx07maHNLd/Nup+uUaVtR5uqpa9zi9enTp2sZcfG5vCuU6djj+mIbLl6Hi8+Nje4dpD+/VkFX&#10;XhzumXpuL++RtnlgVxrE9V1Nv62NrGyq+UssqxtOpuMqZa4tu2SkK742XDlU5urD4fLHQ5C1D46z&#10;fm4/KN8OPvroAwDAG2+8UcsuXnwaADCelL5ff++QMeLUqVMAgH/51b/Vsueeew4AsLOzOG5gtvgu&#10;7aord9/JSNu9LhZH4SAIgiAIgiAIgiAIgiAIgkdAH4/oABvCL6Xzqz5V3vxWZbO5zXknebPu7+QA&#10;m+3tbVRVhf29xS+/Pdnotj7ARjY4neTN0Xu66anZRJVftXXVZ2c3rdi7A2wq+eLMMujmo4ybaTK/&#10;VVVhqhZx+Vm3KWvKanPz0cZX9yMcYLMsTLcvG85rmebz7FYepnMbHM9mM4wnZcN0PjebloNkJnlD&#10;ZrYp0+j1eo1DXk6fPo319XW8fOUK1tfXsb6+jq2tLfR6PWxubi3Unz7LuKeyeff97QcYj8e4dv1m&#10;vcH57u4I08kM+6O9UgaWVzYgrlfrpqVs01kqh1IOsJEVYuZLw05nwAyoZhNUmKHCDNO8Cb3uVess&#10;fZnmfNoHybSNWNddtIV3MoeG47WTda1ku2cP0tWqqtCzh9WoDOa+3luCqhw41PoHoBxekx9dsv6W&#10;xbV58JhpNCnbI/XnJ+OvZLDiCQkPo+9/way8v602unrcOuh6/s+NfXqAzebaEP1eDz2UU0Z6VQXM&#10;phgO+ujl8OlAlEG+HmBtOMB0Mka/18N4tF8/O9rfw3Qyxv7eHibjcf03nYzTgS6TCaaTCYaDAWbT&#10;dELKbDrBbDrBaH8fs+kUe/vl4Ab3OnRjmHvPuXDI8koOI2Adanhn8VD/X5/t9TCbzTDQw0xynev8&#10;c22QDuyZjNJcYjweYzgYYG9vD6dOnsT+/j729/exubGxME/i4RA6NxwOBqlH5vbqVRUe7OxgfX0d&#10;165fq/Oxu7+LwaCPvf099Po99Pq9dOheBfQH/frdU+V/x+Ny0A2nmLReBIDptBwiMP+ncuaddcZ7&#10;888OaG1q3uEKZXrP6fZsNkMvHzZDGecMWqcOPqPPTvJhifo3lsM6JpMJJpMJxpN0iMf29nYt29nd&#10;refmbN+TJ05iMpng3LlzdXwnj5+s800GedxtWPDmPGn+eFjiqg6w0fvLcFBdEqar4VQvlkHbnM8w&#10;78q8bszL3LNuPrksGjdRXSPz5ZzXWf7NU2Xd7eUxBnPzc44L/FfvaZrsJ71eb0GX9U/jafvT+OfL&#10;4P60n7Y9MzVtquU56I/h5un3BnX9reLPpTFfhvk/0nw2t2Xj8LPF38bz9d31N982TFdls7nfaXq9&#10;IJsu3tO4nUzTmc+LyvX/88zX4UF/jvkw1QGH5CguHOOfj2v+j2EaZaqvyvMcV/f2ywGAt2/fQlVV&#10;uHDhQh3u+PHjObx4POZ+oYdSbWXPiJdevFI/e+LEiZTGnjv4qmkZOZ/n75vDj8JBEARBEARBEARB&#10;EARBEAQPQXyMDIIgCIIgCIIgCIIgCILgsVDhER9gQxcF3eiZLgG6ETqh2Svk/m9/lzblBoCvv/4a&#10;AHDvTj48Rp7hpuEAsLGxAcwdYMP4+txwXNxa1TVhd5Lcs7mZOg44wOZO3hC8jxJf2wE2WjZymANs&#10;GI9uVruKA2xc/hxdm8Yyz10yXvf6Jd0eXRzEWp8HCdEsGfLs/m6pvxdffBEA8KM3y6bdm5tps/hT&#10;p8oG4kxjvF+eZZ2rTn7zXTos6atv0r8AsJMP1tkdLdbzVDYgph6MZBPaGRY3lq43Mha3/rrNzYbM&#10;lbj1T6i70ryUuXpeVqZ9gXWlutH2rIbjs4o+M497VuPgterf/D29VhnjbspyfHII0vIsupOQRhmX&#10;PryC8S3W2bJ+nm11qzhXmCeJZcvxfbGS/DXGc14/Se2i/Sm/j5bUw6DJqg+wce9pNyYTNw72JU8b&#10;gzR/GcrBfnxvHsuHqUDekTovunHjBjB3aAfzoPMTyvQAG77PNX981z/YLe/hSdY73Y6E8elY1iZz&#10;9aLvEfdO4XtQ46vzqocgZqesLamraX52IPPPE1v5/ri8X08eT25Vr7/6Wi27kucxjcNRch44r4Xk&#10;WfN3/eZNAMCvf/N/atmX36U5M+ewkMMXte4Zn25PNB6lvGr18brxmssq2Ze5HOPrmges5/m40+tl&#10;5wQqazusRnWS5XTtq/qwOUx6r/HxAJvGXDgf9MXfBQCws5f0mf0JAC4/mw5V1MNlXrz0AjDX5u4A&#10;G/7GGahuzFKZVnWAjd5fBtduyqoPsFH9nMfpi+LGA7ahylw4xu3ScDJXXheHqz+XPuPQ+bkboxxM&#10;wx0kexRUXx1t5XBt73SgrX4OkvF62Cvvm1XgdM/lT3Fl48Gle/mAq8RiG7bF7e6595jTtS5ZfW/J&#10;A2y6ZMSl4Z5V2mSqQ64cLhxlrg664uO15ol9sNEvG47aid38bUEPsPnss08AAG+++WYtu3DhPABg&#10;b7/Ms8p3pfL+On8+hfu3f/3PteyZZ54BAGxvl+8T9UFe8juXY5SrW8XddzLSdq+LxdE6CIIgCIIg&#10;CIIgCIIgCILgEVDhEVhG6tdRfsnVFXF+vecqOMzKEcRK7Y9/er+WffnllwCAu7fL6iMZyqoPV5DX&#10;+kXG9IYbJS8Ts9q0k60auQk0DrCMrFeXZyUNlnc0Kiv7rA+3UqeWkcyDrm6UL/Xliz3jaRywcwTL&#10;SLda4WTErTwoLt22cMO1Un913GKFc+9eWkng5qzK7oNSz1xd+MFrr9cy1tXJk6cXZLsPysoDVw+0&#10;zT/57HMAwM3bZSVjbz9vRi6by9KySS0jqQdjaV9U6b6uPHOFzFlG9horqym+Sldk8rVaRvIJV/cq&#10;YxquXXT1hbro2tytNjmrBcWlRzQNZ/HgrBbm7+m1kzVXuXJ8YtnsWVyxLCze44byB+PuU7ZYZw1Z&#10;7heuHp2MtN170njS87qS/IVl5BPLStpXWLVlZJslj0PHQY5/ahk5zOPgerYAg1hEqmUk09X3F63A&#10;tre3axnnJe4gDB27aVWj7xHO+XbFa2GUX3AzOUDJvb+czL37mC+1EnIWQwynz9Z1KZaR42wld/Lk&#10;yVq2m+djU7GCfOrMWQBAX5pqfZisxl56IVlDAsAbryUrSa37Xi67ysZ5zqD5Y9v8v7/+dS374LM/&#10;AwBu3y1zZrabziFZB9pGI8538r8AaitIhTKtx7W1NAd372vOZwBgOFjUZ+KsUlSf3fyEuqhWW7x2&#10;edH4mH8txyRbNzatINO/KquyJeP9+/dr2YN88KX+/jl35hwA4Ic//GEte+nyojVsm2XkUCwZV20Z&#10;yd9J7jdAl8zdd/28zTrO4X4Xds3vXN8nGo71q3lxFodO//ism+u68ro4KHNjmcYxfw/yjJO5crt8&#10;KsxLV5uSrvhc/lzZ2vLcln4Xa/1iSb4K9LcRcXXl3kHN8i5aRnIe6OLrkhFnqerCLSvT30aujY4i&#10;m78HqaMuGa+dF5/qpK/7JHPjh8bn6pnXbqxQ3eCcQN8PD/Kc4P528er98sv0jUHH6aeeSu8HZxmp&#10;0DLyX//lP9Wyp59+GgDwQL6L1Doxd9DyMrhwTkba7nXRPpIEQRAEQRAEQRAEQRAEQRCsiPgYGQRB&#10;EARBEARBEARBEATBY6EPAP/9v/23/zF/Y1XQnLXhatDvo6oqTCYTVFWFqqoaprj8o/lrcjmYAZjh&#10;3r27qCpgZ3c3S4Dk3jZDVfVr2XDYT1e9Xi0bT0aYVTMMh2t1urNqiqrKLq8VgAqYTkaoMMO+mN0+&#10;2NkGMMO2uPbSXSBZV6dUptNJ/lfM66spUM1qt1CVIZv+VlWF2WyCqkJ2eUnxzWapbEoy5y5pATOM&#10;xyMApc4eBmee7WRkOp2WdsIUM8xSxZEq1SXLUlVAr99Dr1c1//q9LO/VdcA/LfLOzg5msxnW1tbq&#10;dJna3t5+Lbt08Rn0qgoXL15Ev9+v9ayqKqyvbzTjBzASVzAg6d7u7i6m0ymm0ym+u3oN4/EYe/uj&#10;Oo3xdIwZppjIbvqsqlTW3JZ1uyYT8F6vh35vgH6vj9H+Hpst/1VIu8EnBezNKlSoMJ2lrfElJUxn&#10;FWZIfww/yS3Q1JJFljWhVt1lXTl96Iqvy4VjHk3DpbsKWVPX8nXnmkxbOd09J1PcfbbnIo1qnnvU&#10;tUGXzLVl8JiRJijNoe3Wy4G+L1mhvLdCbw5DVR1cy4eRDft99BrvmDSCUUb6VYVeVU8oAACDXg+9&#10;euxLf2zd/qBXD0P93hCzGTCrZhhPJhhPJphNgclkillV3jdrw3Wsra1j89gmto4dw9axY5iMpxgO&#10;19Af9jFcG6a/wVot6w8G6a83QK/XT9ub5HxOxlMAFSbTaV02vmvNsNaga9wjk8kEs9nMumnp2Oie&#10;re/3Srj+oI9+r4etra163rGf54aj/VE9nzieXaz7gz6qXg9Vr4d+7lsnTp7AdDbDdDbDqVOnMZlO&#10;sb6xUdfzYDBA1ethY3OjnjfVbuRs46rC+toahsMhvrt+DYPhEIPhENeuXUOFCvuTUT0X2d3ZQ4UK&#10;o/E4tfMM6FV9YAYMh2voVT30ql5dT7ujCaZ5pr02SHO5lGRqo36/j16vh+FwWKextraOfr+P4XBY&#10;10v916sw6Pcx6PdFF0t8bX/z80XMvdd7vR4GgwHW19cxGAwWrpmH2WyGqqowHo/rNhqNRhiPx9jf&#10;35e/PYzGI0ymU4zGY4zGY4zz32RW+geQfsfs7u9hOptiOptif38f0+kUvV6vTuNYPsjowoULWYOA&#10;0/mARXXr6/X7mFWpX9cy44rIGbhue8XthjQN/gbT3wic62m6ziXQwbrnv/MybQ/M9Sdeuz7m0DRG&#10;ozQf1zrQuT7/WDb9veL0hc9qXvjsfJ7n09X2YHwafv5a64fw2oXXvJN5XZ//g2kHPq95JwzT9efS&#10;3d/fx2QywWQyqfV7OgWm01n+ozyNMemPZcovG3nDuXBAz8r4bKlKlem7bTb3V+qe3w4eRlbqIA27&#10;vZ7q3iyPY6oP6RuDPgskXewPexgM+vkvjU/6NxwOG/8OBgOs5TFe/yjT8e1h/1SHKBv0zdg994z+&#10;2yVT3eE15vSU/xJeOxnf5XwOovuKPlvaz48BlLk/Fx+vOWYA5YAz7W/7PNR2VLbJuJu3Tnn66afr&#10;NLa20mFn6ZtOgnHru/TEiRPo9/t46cUrdZ0eP34cVVVhPC7zp8FgkPNeyqH5f1JYHJmCIAiCIAiC&#10;IAiCIAiCIAgeARUewQE2q4KbRP/m97+rZe+9nw6zuXOrbAK6NkjfVOUMEGxtps2a19fTV2YAuH8/&#10;PbO1dbyW8dCAiRgycuPQ23fLRtQ3b98AANyQg3O4UfZMNinHNGVav5Jzs9q0EkTSff3azgNOGl/Y&#10;jaUjH9ENU8sBNno4SmrWqicbb5uv+G30+iV/jbxm+OG/qkoa3JxcV1hZDo2DqwY7eyUcN1vd2yvl&#10;YOP0ZfV2L68CP3X6qVr293/3dwCAK1eu1DIeZDTolw26682pxY6Eef3uu+9q2VffputdyR/rfCIK&#10;k6xXm6sgkxy3tl99qE0+IEnvT0ey+W0O12ijrBu9Sg776aU0dvbL4QHujAm3CuJkpKm7i/riVqrY&#10;rtq+PCNB6yVnuRkuX2s4Fx/RdPkMV/31WvVFV+DmWR8ubnLdWPlCbqOOOiBaDl9/6bqr/mh907Bk&#10;KHcPjcvzUeg5pXtEuLw7mbLqA0ScDq2E3McBlM2mvydZ0WDRzdVW48rQ/vYkwvzp+2aW3x8qq+tX&#10;re5olSoyHoqi3Y7PdskgFv2E+evLu35rfQsAsHGsjI2UJX+axGQ/5WVvLAf2jVMa43ywhobbHRXr&#10;rdFueq+qjOG4ATyA+uAaHUN5rWNj25issLyNMd4868Zk9x6p8gEs7h00EG8YPqMHLfJQkY18kA0A&#10;vP5qOsDmxRfLoTZbW6nu3QEFjTrIevXt1TKP+c3vfgsA+PSLtFk+AIxyPd9/IIfz5XmOHvDI+aTW&#10;6EysNAivhzLXZHlrHZZ38mBYZJx78b2I+blPpuhpSYP13LBAkTkwce3bJlNOn9TfCwmWjYcIAsAk&#10;H7Q0ksMNy0GGpTwXzqWDB97KBy4CwHOXXwAAbK2X/nZsI/120cNvWL+qa/uTVN5bcoANDyj6wQ9+&#10;UMtqS9oOHWd7uPfcqmTuvp8rLcrm781fz9OYf5r+y/KqXvFa02W4rkNMtL0OC+NTXXb6r9fEjY2U&#10;dbV9W7vY+l78eTo3e2D96TjIeBbD6W9khqsP0APs7033bP27vjFyJZmqEn+bd8n47GBQxmkXrhzM&#10;tVg2l2f9jcy21HHV/ZYhrj3cXMi1qZM5quliug73zcK9r126bX0XHfe1/piGyuxv6YzTe63nNr13&#10;MqWpd4lejvvTzz6uZffupXH67bffrmV8Dw7XSl5YJm3fZ555BgDwn/7t/1PLzpxJFva7eW4F0aEd&#10;OdRmc5PWl4tj2VFw9bwsi5obBEEQBEEQBEEQBEEQBEHwCIiPkUEQBEEQBEEQBEEQBEEQPBYq/AW4&#10;af/2j3+oZe99+AEA4O7N4pKwtpZNp8V1lqbO6+L+wgNnrKuLuIgw3J37xYXlxs2bwJwrxP2dtEl0&#10;JZauzq3AmfbWiIscTYXTwTSJNtcKdfdtc9OGuPa6vLh81Sb88rm6mPUv5kXjKG4CiybUyiy7nk0n&#10;JZH+MOV194G4buU6WO+La0ou5zNPXaxlP/7xjwEAl555tpbRTbvXL23u3LTZ5t9eu1rLvvnmG2DO&#10;TZuuOM682ZnIazhnvk6Zhiuu4O0uaFO69c9Km0+z34RrX6eTSpvMta/S5vIxMG68LpzKnDuNg+Gc&#10;i9yybtprZjxw9efqwNWZ6kFb3euzrg64H8Okdv0IN22XdydT/mLctJ9QBo2N3J883Lj7JOHcgtvG&#10;j65xUN8Ly9Clr4xPw3GOxPcnxLVHx1o3vvFd6rYoURcqvsN1zmLdqvIkxLl9db0jHa493LNuTHbt&#10;0fYOci6iGm49z13rOSyAV15K28y8/PLLtezEiRPA3NyVLtlOH9Khj4nf/Pb3AIDPPy9u2g/20vzq&#10;/oOyxUs9PxY37b3cNk7/XDm0vP3cXFqn/TyWcIsZANjPbs3qpu1g3M5N1Y0Bru7ds1oO1767D9J2&#10;TY1+ZNKbmu0ERmbOd+bkaQDAm+Km/cJzySW/4aadXfM31trdtEfT1Kdu5t8oAHD79m3gADdtzYvT&#10;cadPDvesk7H9XTjFjSVONn/vIJiG0wNNn2OOy5+mwXrR+nH50r58EF15Jy5PDjeWuXrsGt/acGmM&#10;dhd1ReNz9e1k8/fwEPlzZau3RpPtTYo792I5uuqK1+7d58Iprhy8Vl1qG6NcHbh0XfoOF59D3bRd&#10;ORxubtOWv6PI3JxAZW7Mc322ja5yOFnera8hq3L7fvb5J7Vsezt9Y1I3bX7/UTdt972B29H96pf/&#10;WsuO5UPy1E2b49HuTplnUbbsWL8sD1u3yuIbNQiCIAiCIAiCIAiCIAiC4BFQ4S/AMvK9jz6sZX96&#10;710AwM2rZeW3bfPsgTm8pfG1misUS1pGcsURAO7lVeX+tHzTdWm4r8X1fWMZOZENsNu+XC9rGTmT&#10;Hedd/tyKQ70KIp+rKdON7lk2b6GwmPfGqgUtE2dltanqpwQf3E9Wp5C4NwbFKoDxPHfxci372c9+&#10;BgC48FTaIByyAlDJJsj1CopYRrL+vpGN37/99lsAwN7+Ynu4dnGrehqubZVGZeWgm/Z0J9kKUq0M&#10;aBm57OpQW9vjIfTFrXbyupetSVXmwi0rcyvdziqlyzKS14MjbFrsZJo/yrTu3bOuvGEZuYjLu5Mp&#10;YRl5NMIy8mgwf26scLrrxiiVuXcPcc8qTuasEeuxUa3f8sEMavnDcFqO3Xy4nMrcO80dCMHrxtiY&#10;53Du/eXnHYt1qizbHq7u3XvEWbRwTurmBFqnG7lO1eLxhcvPAQBef/31Wnb6dLKm03CTfOid1gHz&#10;oFZyv/1d8iz65JNikUGvnrsyx+XcsXGAjTnMhG3UKK+zBM3v/cb8N1tz8lA4AFjf4iGTpe4Zj3vX&#10;O5nmz3k+uflOm0xZHxrrJDPmOMtIHlyjspPHkpWrWka++PxLAIDjm/mQKLGM3BRrSR6IpGXkATbO&#10;MvKNN96oZW393OH6h8JnXXuojPrZNTYxDTdXcu3icP2yS8a4XbqKGyPc3NodNkLa4nWoZbrLp5O5&#10;+Fze3fjWhtOH/Z0ydru2d2OjC+d0adly+DrIOpcPF0uk+64cTqZQ1ta2itN1V16n1+5Zh8tz29zg&#10;MPT0t7nRFydzuHqev6fXXbJl4TNaz67P8tqlq7SFUxm/bWgatIz8/ItPa9nOTvqGRK9OAPX3H7WM&#10;dO36ox/9CADwDz//D7WM+rm3V/ol5208tO5R4vR5WRbfqEEQBEEQBEEQBEEQBEEQBI+A+BgZBEEQ&#10;BEEQBEEQBEEQBMFjocJfgJv2V98ld1kA+F0+zObzj4vLCc2fj23Q3UPM8aVkNCV25rfqpk13lS43&#10;bbq69CaLJspdZrz1PXFXIe4AG8dolNzJ0eGmPZ0tfnPuMuuvTcvFJZsMs9sKDnC1YnzuoBstzzjX&#10;+WQsZt/ZTdsdYLMlG3kzjeefSS5NOMBNmy5R6qbNZ7XNt7eTufTXomtXr6bDbEbjRRNvLUebGX7D&#10;rdo863SDbdOoK3OozXSWZaJDkyxzZukuXaW0W2kPlz8Xzpnr1/Vi3LQV5zrj4iNuw3nnpu3CaRvV&#10;90x5lWVN84mrP9ff9FlbXupQuGnXuLw7mWKGvyPhdPKvmXDTPhrUl8OMH25ccHMCF65N5nDbgmjd&#10;0gVIXdXc+Obc5njt0nDvSK2XXj64zsXn3mmuThWWqas9XP21vavcO0jrz72r3AE2F89fAAC89dZb&#10;tezcuXML4cb7i3Mv3r9z504to5v2xx9/XMvubqdDWW7fLeE4dyxu08VNW3EHfvAd2pDl936jTqf5&#10;WrYn4iETPTlswula2ztcYXqu3dzhEC4NfbZvtvmY5ftaNk5zVCf3jWv0qeMngbn2femFdBjBia10&#10;AAEOcNNe9gAbHrSprv5uDunGA9c/3ByIz2r9Ob3nbwTXZxQ3ljgZcfG5Nnd9UMO5scSNsa5eGE77&#10;YFvZ3P/n7ynqpu3GqLaxdtk0XH4dLo6Z/nbL8bj6dv1Ow/FZ1/aKK5uT1VuE5d+TiUUdcmk4GM7l&#10;WXF14GREf68/LC5910+UtvK6e30sbnnR1e8eFqeny8qUtnrWemGf1cP0XL21pev0VMPRTbsxLuR8&#10;ffHlZ7Vsfz9951A37dEob5cibtpMT7fn+A//Ibln/+CN8h5heqNRyR/dtCdjyV+ug6O0m8PV47Is&#10;tloQBEEQBEEQBEEQBEEQBMEj4C/iY+TJkyfrv1OnTuHUqVPo9Xr1387ODnZ2djCZTOq/qqpQVRVm&#10;s9nCn8JwXX+aHv94zzH//PxfG/Nh58M72feFy8t8fevfQWUirNvBYFD/ra+vY319HRsbG/UfZRqu&#10;3+8vbDA8nU4X/ojmaz7MdDoteUYyIV7V32w6rf8o6/d69d+g38eg38facFj/ra+tYX1tDRvr6/Uf&#10;62BeL1U3D/qbD9/r9Wz9tTHftjOzWjWPCzcfh953MmW+XAf9uXqhzMXnZPrn7gVBEMwzP3Y8qX8c&#10;//Vv/h3R6/Ua78jxeIzxeIz9/f36bzQaYTQa1ff0b/4dq+/Zg8b4J535ejzoz+Husa50Prts/cy3&#10;Va/Xw3A4xHA4bMjm81YdMCdoC6/txnxqW/OexsO5GvM0HA4X4u3668KlcZS/trqfz9syf21oOFf3&#10;D0vXs9qGbeV0zJfroL9VMx+//s3r7fyfy9N8HPP355mPsydz54Pmz/Pxzqc3/0c4lo5Go7qPKS59&#10;yrRN53/7QNp+fjw+6M/piMuz4tJwY4Ub8+bD6ziof0zftUcX7ln3N1+37p5rA/1z6Wr7uvfmfF3M&#10;t8P833w+5vMyf0//9Lf0/G9q/XNtPq8rB/3N53f+b1mY/rJxK05GXF3Nt+P8n9bH/J/CfCrzaWn9&#10;av4pO3HiRP135swZnDlzppEe9UVljEPz3FYH3xd/ER8jgyAIgiAIgiAIgiAIgiD4yyc+RgZBEARB&#10;EARBEARBEARB8Fio8BdwgI2eD/PRJ2kT7t/++69r2bffpkNHTh0/Ucs2N9Mm3NPx4mbNPbO5rDvA&#10;hpt8A8DNvCE0N4aGHGAz2S2blBI10XXmsDTX1QNsGE6te2mW7+LQA2wePEh52dsrMjLD4obzGp+L&#10;m/mv5HM1ZXqAzThvmMp/0dhQeLHuFW7yOpuW+IbraQP20V7ZXJbPHpONvFkvzzx1sZb95Cc/AQCc&#10;OHa8lpVylA2/+9l8fywHBd29exeYO8CGG4JP5AAWpqvuEk6viIbjtW6c2/as4tptmnVnZz8dXgQA&#10;47yZubYH09O8uDYnTjfUvNzlpa5naWfu+96TpGy4h5Rxk3RIW6psmDf5deFcfDDldXWwrEzTOEr9&#10;xQE2i7i8O1kDcwjXUWi00d8AcYDN0aC+uLHC6a4bo9yYojiddM86ODbNuxBhrm45hmr67gC78v5f&#10;LK+m4dJ1z1b50A4Xzr3TXP0oLJPLX9eYzGdV5t5BvHZzTQ23kTeX14NpOI/94Q9/WMuefvppYO5A&#10;i8lo8UASblavBy3+8U/vAgA++uijWnb7Xprv3Mn/QtpQD7DZy3NhrXum19CXXG9a3rVqsV76eSyp&#10;ZFLAA2xUTVmnGt+y/ZzpufZVnL47PdhYS/E1+pHRg1meLGu8Y6PPm2upDbV9eYDNSZm78gCbDTm4&#10;cZDT0Dpd9QE2beOVwvZgW+m1thV/T7lxTXFjhJO5Pshrpy8uLcWlYcchE4/TFx0Lj4ort9Y38+T6&#10;p/7OoEyfdXlvw9W3HmAzf0+vnUyhzOVPoawtjnSdwo3kNx5nzy4vTqbU5e3QBycjrjz375dvDHzW&#10;6bB7j7i0usZI94yTkUp+mzt9cf2kjVWH6xrLiOvbbpxx9bfss40+mL9t6AFF0xzuq6+/qGX8RsJv&#10;FwDw4EE6TDdPewAp25Ur6T0BAP/0T/8EANjaLO+M3d10IM5wuHjwVa8q74xVjlGKe6cuy2LNB0EQ&#10;BEEQBEEQBEEQBEEQPAIq/AVYRmJQPhHfunsHAPD7//ObWvbBBx8AANb65csvLSNnk8WVJfv1O3/J&#10;hnzNvnP/Xi27lVeadcWZlpG794plWtvXef3aX39Nn5Uv1JT1+yV/dhU602UZWa8i9cpx8G51w61C&#10;1KsvUlWUDQZFyGd1haKswJaVOdJY4cntOtov6Q/WUl7VMpJsyQox03v2/DO1zFlGErWM5KqyWsPe&#10;uZP0Si0jubqs9cN03cqC0ysNx2fb6nv+ep5Gu+VgXBkHgPE46a6uyPDarZS6vGg53ErQsqthLAet&#10;Idw9HLCC3bb6R8tHHGCVchTLSKJlc+V1/chR93OzkqbP2vLm67CMLLi8O1mDsIw8EmEZeTSYv64x&#10;hXSNjW0sG05xYxSvXV40z84zgs+48dKl0TU2piPk/LNPgmUk3zOrsoykddxbb71Vyy5cuADIvBYo&#10;c1utF7771IPnnXffBwB8+OGHtYyWkffE+4d1qZaRu3k+qfWs16Sfy6llW89zrkYdTLMeyLx3f5Ku&#10;m6++xbp3MgfnwJqumye0tZumMd5P1iaNccboAS0jG/3D6LizjLzy4ssAgBNbx2rZ8WPpen1YdINz&#10;qS7LSP5OcZaR7reElsP1feL6gtaL6x+cd7q2VNwY4WQuXcbnZA7X9xttadJ1Y7bLi7MEJW067GRd&#10;Yxnvu/7prNWd5aGrC8Xlmdd9lLn4/D29dnqj8L7TzcPlL4VTy0jKXP6c3rhwLn8arq1OnV7r73Xm&#10;Qfu20y+HS7etHF2ymklJt60crl0Uxq2/QduweTG4uu/qs8viyubmHS4NWkZq+05yuK+/+bKW8Rfd&#10;j3/841pyP393cpaRakH585//HAAw2i95Yf0eO3ayljEPffMdyOnzUThKfO0aHgRBEARBEARBEARB&#10;EARBsCLiY2QQBEEQBEEQBEEQBEEQBI+FCn8BbtozcVueZtl7f/xTLfvtb3+b7uUNvSEbfaubNl1Y&#10;nCnzUdy0t28vbkLrzIydua9z0x6IW3qbO+1+dh9Bh5t2r1/cPB7WPLcnLo4sU9/INL6yqX1xFS5l&#10;ExP0Ybrevl/y3M+yvZ0iY9zOTfvShWdr2U9/+lMAwNnTZ2pZqYNiokw9UDdttus3V79bkGndu03A&#10;6zTElJ4y577uXCUOR8p/Jf1jf5LqnBvZ6rW6bjuXHeZF3aBrPZVwTiddOagb3HTd3dPrLlcJovnj&#10;Myqjjjl3bpdul5u26zOUuXIryz5ry5uvw0274PLuZA3CTftIhJv20WD+VE+daw9R/XJuj668Lp5l&#10;4XjpDj1z8arMuWmryzFx7xEnc2Nj9uy1z7r3sMuz4trDPevGZNcebluQVbhp/+AHP6hl58+fBwBs&#10;5UNNgHJAnNYL41aXXbpp6wE2nNuqmzbjUTftnTx3cG6gWgdruQ60HBsy5yKT/aRXo3GZ3w03OK9b&#10;bDc31jqZwkN8lC6daKNnDr6YmTxM8zipdTXK19pGJ7ZS+3a5afMAG+emrXNIummraz6v33jjjVrm&#10;5nyuLl378lr12bmQuj6zajdtN5dz/ZLXru1d33fjqpu/K8yLtodz056vl7Z789eE+XR5cv3T1aP7&#10;7eHCKa7tKdtcK/rqyrGsjvCav2PRkb+ucZozZX4vALC0m3abLmk9O1z++Ix7VylMV98PTtfb6sVt&#10;l+LK0VXeGnHTZnqu73S1B693dsqWdvP3DpK5+IjWFfPXtTVaWx3os66eed0py1nV3+HjnJdvvv2q&#10;llEn1U37bt6KUA95Y/5+8Ytf1LK3334bAHDvbjrwBpKHkyfLNxD2KXXTXlafHxatg4dlcfQNgiAI&#10;giAIgiAIgiAIgiB4BFT4C7CMHMuKKa3pJnvFyuvTTz8FAHzw7nu1jF+D1wblazC/ersv+2olx6/F&#10;27vlKz4tI2/cuFHLuAl4b1K+2LuVAveFvZaJZWShPMtVNn2WqwFTsZja3k5fx3XlgeVVy0jiVmYc&#10;M2OLZRYQbXl5bH1TVsJxk1fMxFoyW4X2q7KCd/durmeaSIg1wjNPXaxlv/rVrwAAp0+eqmWsN3eA&#10;zVg2N261jBwvrh64tlTc6gtxqy++/tplE+QVUNGXabXYXsyrbh5MvVJrSeq9rk4ui8sfkQWeGrfy&#10;5Vaq3Iqq4jamp3XGspYq044VS1c2JyNuBf0w1DHTBAarsYxsw5VHcfeNyj1RTKX+VgF1bll9cLru&#10;ZKuK7yirk471fDDcqvLnnjkKqy6vWo+sAldeN5Y52bK0Pdt2T3H57Gpz94yzoLDWAy3hVDZqef+6&#10;9FXmyr7s+OzeQdQNlTE9PVyG7yCnm2q5N8zvJc3zuezZoZaRTz31FHDAATb6LONWK7n3P0gWkXqA&#10;zbfXrgJzcwe+/3mgDFDeQc7aROt2YCzE1vIcTmW07FOrD1qRaFO5dnP65/TKWRO5cci1r0uX5zXq&#10;fKIy74AxD+dRHc//aho8wEYPKHrphSsAgFPHT9SyE8eTBaVaRtL7S9OlN8yXX5aDEWhBe+nSpVrG&#10;Z3TOV35LlDyzfTXPDKdtybrqao82S2mdk7rfZ25+R+8vlfH3gHsPanyuzVkfGp+zlHK/xVg27dP8&#10;LaZ9leWgpZQ7uMTVrdads0J3ZeR1V591YxPrQNN170M+O6hKONcGbqx14ZwlvtMll2fS7McpHn4v&#10;SCzW1cOilmRurOB9d1ioG3tUb9z4xms3lrlxS9N1VruMT+uRssY4na8ncriso60u3T3Ns7PqdXlx&#10;44yL25XN9Q+Hez+49mjTSQ3HbxtathvZW+Hb776uZefPnwMAvPxysowHgPE4teFgWOqKafzzP/9z&#10;LXvllVfSxayE47hSVar3ibVheu9AfuOr9+D3TSlFEARBEARBEARBEARBEATBIyQ+RgZBEARBEARB&#10;EARBEARB8FjoA8B//2//7X/M33giyBazDcPsHoUzVFWFqqpw584dVFWFm9dv1DKaK/d7xdyXpq4M&#10;U1VVMa2tipzhxpNJLdvd20NVVdjZ2alle/v76VoyuBCv4GSoSjkc82bhVVXVps4zcS0fj8eopNzp&#10;PuNeNLPvQutlnn6/18iz/tuUlbL5sqd7w8E6+v0++v0+prlM08kU02n6m+R2WB+uYTAY1H/9fh9b&#10;G2VD9+effx7Im6nPZrPGH5DywDqZzWaN7dL3c1s+2NlBr9dDr9fD/v4+er0eZtNpo2xkvrwH/c2H&#10;r3Ib9nqpHnnd9sf6aVwP0vUMU/R6FXq9CpV5lmkgm8n3ej3MZrNaxviqqqrTGA6HGA6H6Pf7GAwG&#10;jXyqqfpiPS/Sc0p0ABrPfNz8Y74hZv9azyxfxXaei496xWvFlUGfn5cpLtxKkOpbZcxd+ey6T1bs&#10;Bb1yHsX5OvN187BtT12cZT2ljLi+xT99XvWeLJuHZenJ2LnMHyR/vJ6XrZJVx+nq9Ci4/Lm6cLKj&#10;sGw5XLranvN/8+Hmoe4q/L/KeT2ZTBbS0L/RaFzPAzh2u7+u+/xrg+9Lvu/4TqSM1xqO78n19TKP&#10;GQ6HjXev/vF9WlUVhoPBwv3jW8fQ6/Vw4cKFWnbs2LE6LT6LWWpjrVO++x48eFDX3/UbNzGbzRqH&#10;2mxzKxaZk7BudMsiovXGuZf+DfK8YSDlGfSSjPFXVYUe897YemRRh0i1hA5r/FVV1e2g+eT1sjL9&#10;Wxs255z9fr+eZ83qOXaF0XiM2WyG8Tjp63Q6xXgywWTu7/ix4+j1ejh//nz97KmTp4Hsts92W1tb&#10;w2w2q135kacClczTer0eZlWaE927d6+Wra2toaoqnDx5sk6DejIajeo0KJ/K+4bh+6L32o5a7/Oo&#10;Lmo88/d4rXrl+mbPzO+meT4+n795tEzzfyw3y465NHitedLfYoRl47/IZevleTqhPuzv7y+MQ0xL&#10;y6Dp65/WIcOx/PyjnPXEa+S+y3B8jmH0/zpGUabU+ZiZ31Xyx7Gdz/B6vlwMNxqN6n6i4Ynme/5P&#10;y8GZ8qzSd9li/T0smgb/2C5aXpd/1Vftv8ug9c9rJ5tJ/9U6mcfVg41PuqR7hrTdg9zXNCjTZ7Ve&#10;VfYwzOdF66vrrwuX5/n0UGtfc/zgYXD37qdt5wDgxInjqKoKp0+n8T/BNiwS5u/555+vr8+ePZtC&#10;S/IcoypzaGw/b7cEcefXMer7ZjHHQRAEQRAEQRAEQRAEQRAEj4AKf2EH2FT5gBPIpuaff/45MHeA&#10;zb179wAAA7GMdCtb/Kqtq7PcWPXBXjmW3R1gc+d+SgOjxa/k+rWcX8etLB9C0ry/mBf9ws7VFD3A&#10;hhsj6+Ej/PpdyZHuxH7NNzJdweb9tbXyhb2tvJo/Vwfc5HVtWKwbt3dS/meTxXSPrZcNWCk7fawc&#10;VsPNXc+c0lWGRK9f6mDAlWZa2cqm099dv1bLuAn8SA4ycuV19aarMfOyVcGN3/dGRU8drHvVf+qG&#10;2+RadY33ddNzbpKrVriufUnX6ourF13hJbzW1UReaxpsX5UxnD7L+Poic/l3bT5/T3HjzGFgzHqI&#10;1KLtwGpx5VHc/b+1A2yoN11jgKNtXHDxuXjdsyrT/rsK1vI7dFX5c88chVXH1zVePSwuf27MczKH&#10;C7eszOH0xeW5rc1V5t4FZU5Q0nLvG/fssgfYuHw5XL1Qpm3P63q+INf6HuFhD3roA8Np2Zg/3TSe&#10;Vm8a3/mzaVP71157rZbRcqJx4EE+wEbTYJ51nvre++ngmo8//riWXbuZ78sciO2xlzfQB/wBNu7d&#10;3MvXWo6BMUmvz62Rlwbn9NosbtxwuDYv1iHlWRdf25xAWR8uWr/xFEet+5Fpj5mpl3Onk0XL66+/&#10;XssuP/scAOD4ZpkLnzyRDrPZ2pCDULKbhMbHA2y++OKLWkY9eeaZZ2oZ21APT2GZdM7idJzhXF25&#10;fq4yN54ynJt/6rNufsdwrq/qs+63E/Os5SCubG7OrGmwL2ufdjo5P4/WPLn5KtH6adNhlbXVrY5l&#10;bkx2Yx7T0HIxvp4cPuryr3GTtvjcONM1jyfNtHLZGt15MS8Pi9aLyzPbV/WGeVUdYTzabqwP905z&#10;Y1mXvro+y/g0z5S5/j4trwKr16TtHg5Iw+kfceOw4tJrqz8XXnFjmXvW5dmNefy2ob+R+Q3p62/K&#10;QWPPPZcOGGseNJbi00Pe2B56gM1LL70EAJBzeOv0evLNh/nSA2x40LHq8/fNYo8OgiAIgiAIgiAI&#10;giAIgiB4BMTHyCAIgiAIgiAIgiAIgiAIHgsV/kLdtKvsEgEAX331FTDnpn07m8T2ZSNPZw5ME1Z1&#10;06ap87Ju2tO9YifrTHvrNJxpr7hpFxbz4lwN1A2arhfqpk3ZYdy062vjpj0YLH7DdmVb1k170C/m&#10;w3TT7sl3cpZ3a624KNEc/uRmcmUBgF/84hcAgAtPna9ltVm/uGnXZv/iokQ396s3rtcybvi+ajdt&#10;F15xJupORkazRbcqxZmW00xfzfpdG827l0D0St19nHsC43PuGw5XV23lhtx3LjvO1UTD1e4OHWm4&#10;9nIyonVwFJjC43DTbitP2z3gb89Nu60+3L0uHXZuS64vEo2vzU1rVQzzO9SNeV35c/3YPfMk4VzA&#10;HhVduuHuLysjbffQMV65tnIyxblbuncQw7l3RiMNsxm707+2fDn9c/1I3w98f+h7hK52qiN0iXXu&#10;hC5/jWeza7c++8yFpwEAL7/8ci07efIkMOcKjmmKT+uUcV+9erWWvfPu+wCATz/9tJbduJ22oOlx&#10;2yN14xU37WnOs3NX1frjVicqGxpbB7oZ60tjuJHqT9XUjRtOj9tk7lnn2uhk+ux0nOY2jXEhXzfm&#10;VLk9lMrMRc7kw2rUTfu5S+nwReemvSnbE9FzT/NyFDdtt52AcyGt59EdY6Prv64vMJzr+4prD6J5&#10;4bXGQT1VmWtzXjt9UXdWvSasK3XBJa7PMC8ufcWNl64uXN6Jq2/nZuzScPNkN3YPe+U3mSuHG5Pd&#10;2O30wZXNyRyzWX63NH4RLeoX6YqPaL0wr05HtK7c7xHKNF1XL+5d5XTYtZFz0+Z9zbPTSeemTVyb&#10;Km33u8rbRlc4d39ZGXF17/RU65nXGo56p7+b79xNB9d88eVntezll5Or9YULF2pZL3+XmEjlczzn&#10;Nw7Igb2TsaSbdVLdtJm/4aD0VX7vCDftIAiCIAiCIAiCIAiCIAj+5qjwF2AZOZFFi1n+atyXHH/7&#10;7bfAnGUkLRh7XImVL8Tu63yXZeTtO3eAAywjxzuLywddX9Prr+4dB9jU+TPPquUhV97UMpKblHZZ&#10;RroVgPraWEbqAph7tpR3cZPcxopCbobhoGzQPZqkZ9YGxQKAzw6kLVm2ExvHaxk3d730zLO1rF4d&#10;EsvIuv3FMpIrGPXG7tLW+9laEwBgyqvXxK1i8lpX/9yKnHt2/h5ES6Y90Y36qtDWRpoX20YmHOtK&#10;V9h5rStBzqrS5WVZXL3wussykjJnvcI2PYiHzWubpdHDwFQflWVkV7na7uu9njmo4Eli1ZaR2j/m&#10;cX22rR4heuj6p3tW03CWAm35Owwcd92Y15U/12efdJyFx6ppq4+2e+i47+45mdI2Xrn2dXTprpsD&#10;Ocsc9ywtI53+OZz+KctaftHaqcsykjKXrsuzhqNlpB5Mc+lismbjBvUAcOzYMWDOMpLDmquL7777&#10;rr7+7e/+AMxZznHu2h+WsvF9vTsq72tnGcn3uZaDlpGNesm2Dg2LG2MZ2V9j/dWiGlenziJIcTI3&#10;TjoZrxttlA+wUSa5XvSAgr3RorcJJ8uqQxfPJ8vXN954o5a98NyLAIATW6mdAeDE8TS3XR+KNax4&#10;hJFRtqBxlpHPPlvmwsyXzseoT9oHXR24uidOxxU+6/q5ytyzDpcXl8a8NSIO6OdOD4i2pRsn2a46&#10;r2R6zvrMzUOJO3DGhXP13dVWroxu/CXOMtLVxeZa0Vfi8qK4dF3bU+bK68I30033x/kwkMRiOZ2u&#10;O3hf02X+3W8oxekc49N6dmVbtn2d/j+JlpF6r63OXR042u4pLlyXzLWHG7d4reFoGam/ke/mQ5U/&#10;+/yTWvbWWz8AAJw6VQ7iHWRvhX05mPZ4fhf88pe/rGU89Ga0X/SvjDPlnUH9VMtI5suNL98Xi2+W&#10;IAiCIAiCIAiCIAiCIAiCR0B8jAyCIAiCIAiCIAiCIAiC4LFQ4S/UTVtddq9duwbMuWnXG3jLptI0&#10;o3WuBhMx56ap67Ju2qMH7W6ozoy3lnW4aTvz62LmvmjWr27a9XW1uElplzlyLTOm7c7c3T3r3LQV&#10;mjKvi6k/3YbWh4smxXpoEWWbg7K5909/+lMAwJUXi3tT7ULVW6wDddNm/V2/lQ6tAYDr19NhNvsP&#10;tmtZW10pzvzfuTs4nPm6k9V+TVK0xZwUXJ6drCt/vN9wUWpx0+ZhUjggDefu4PoMr9WlzdUz+7ea&#10;oDt3mtr1wripHIWu+lsWlvxRuWkrTodJ2z3gb+8AG+qm69tduH5HfXW67urepasy98xR4JYoq8rf&#10;qll13N9XfC6cky1L27N6bxXjleqBi29Z9yYnm5iDQYjTNee+puG2ttIhIV3Puu0+eK3hOMfQshFN&#10;w/WVjfwu29wsW9W8cPk5QDaoB4CNjTTP0bxwCyJXp998800t+81vfw8A+PLLL2vZ/bz1zCC7SOMh&#10;3LSJlm1gXAKXddMuh0ws1o9rI5W5ubw7YMe1b5tMnz22WeYbZJzrWedAozw/bYztub263LSfv/wC&#10;MHeADd201wZyGEF2BVfGsyT7/PPPaxnnSHTlg+iGumg2DkTKsK21DoiTOb12OD3VZ9vi1mfb2k3D&#10;sZyahnOTbkvXzUkVFx91QuuZabC+u9y6mb7qjauL8ltwsX66tilyh60QV7daF7zeWi/bZDF/bgxV&#10;XLquDXjfpevy3Ozvuf3MATYureazB993de/GRlcHLt5Vu2lrXpybNuNzuubyrG7abf287R4O0F2m&#10;5+rFjRWKK+/8vS5cPSuuPZgXlz8NR73jQTEAcO/+fQDAJ5/+uZb9+Md/D8icBADW19MY8WAnhQeA&#10;06fToWe/+tWvatnFixcBAHu7i770A3HJZlsPxHWbv9Nd//y+WHyTB0EQBEEQBEEQBEEQBEEQPAIq&#10;/IVaRg7zpuYQC7YP33u/lvFQm5lY0/HLtVuN0ANs+KXbWUbevFks52gZuXe/hHNf092qQC3Lq5pN&#10;yrNcPdBny8rSomUkD3YBgPv5S/yylpEuf84yst9fXHnwKwuLqxYKVw/6vfIVf5hXBYZy4My9vPGr&#10;HlrEvPZEObjS/PbfpdUGyEqkHmBDenmjWEj+b94pVny0uH1wN7V9CpfK5OpP4eqMW9E6DO5Z9g/2&#10;CcWFV1yeSds9yH23YulWkrlxr95XiwKu0qhVpVtdZny0ROlCV/p47VYTuw6w6arLedxq3WFgrqbS&#10;jxZ748PD8izbzg6997dmGelw/Z10jRXUSb3nVluJpuFWl91K8lFYtWWke+YoaJ9eBa4Nj0JbfO6e&#10;kylt9df1rLu/an3h+NelL7x28w6l11+cvzi9oh7o/M71D1oZOtw7Q+Nz1ia0QtNxn+VwVinKZs4L&#10;D6gBgJeeT1ZyatVmLftzdPqO5PVXX31Vy3iAjVpLbu+meeLaxqIFxc5+2XTfWUa6A3vcATaDPEFp&#10;tBGrQF4aPMhw1jhsgrJSZ21trjK1CCMunJO5NGaTRUtLHmCjdT/JWW3UQZ5/6pyFlpGvvfZaLbv0&#10;zGUAwNZ60c1j2Vqm6wCbNstIPcCGdalzL/UyIVom4sYN4vRa4bNubqi4uneWSEyv0RfyM5oXNw+j&#10;bqiOuLy4dHntdEjzQi8hrUeGc5aRLp+87+pWZUzDzZPdWKZjn7NQJPqsaz9ebwyLRRfj0bI5y1vq&#10;n8bH9Fw7a3nb2qVZV/l+v5TjYS0jXThX99qfnG6y7zt9VVx5ee3y59pI9cC9qxifq2cN96gsI7vy&#10;R5YdK7TuXbsdpZ5duGX1j9829HvMdvZU/fPHH9ayf/iHnwFz74fNzdRH72/frWXnzp0D5iwjL1y4&#10;AADY3Sm/m5n/4bD0c9aRWkZS5ur+++LJyUkQBEEQBEEQBEEQBEEQBH/VxMfIIAiCIAiCIAiCIAiC&#10;IAgeCxXm3LTp+qmebd+3bCrfTCkb9IrJ8+0byXX6vffKATZ0SdHDKehiOxgUc1XKnJu2bj56K7vq&#10;3hA3bboPP7hfTHGJM4N2soapsBxmQ2hGq+FoYjudLpoy6wE2xU178ZuzM1G2+RPHUMqapve8v2gO&#10;vyw7e8XUmm4EPTa0HIDCTdIBYJDLNN4vdfDcc2nj93/5ZTFlZnw8GEdRs+UqR33nTnEpvnbtOwDA&#10;rdvl0KK6XtT9v0V3+1r32Z1aZW3PLitT6PJUu0MdIKNrtwvHuoWYm1dyiABl7lknU5N7munTlQVi&#10;yq4m7e5AnDb3P6e7SpsJvzPldywbzrkVHIWJcdNmC2lKDyujq5nKNFzFuhUZwzXqOCvicrXzeGho&#10;QO40rhyHkbFeZqIP/XytMlfPfFZlgzzGd4Wr674j3bZ2W1bWIAdw/a6tr+n1sn3nMKza1WTVeV02&#10;Opeuk3EcdPeUtvt6r228aovjIJybp9MXpztOtnUsHZLg9Mq5ljk37cPoiHvWuZbx8BktN8vRlS7d&#10;tI/nw0oA4MoLLwJzLrZ1XmSUZRqNLU9203vzi6/KYTV/+NMfgTk3bc651jeKe9honPRgZ7+8h6ka&#10;uiXQ2hpdwIreVHkC1ZeRt5rlsotLdm+aZDrXHaynPDjdUJkbS5weUJ+7wrXJ9NnjW6m8mpdR7oPN&#10;rWUWf0vQ/U7d8F56IR2w+Morr9Syi0+ntl6Xw2qcmzbnV5rncXZv/+yzT2rZ+nrSyWefTYccQNpy&#10;NCpzL4bTLZUm9De3b4blZBof89rleun6CsO5LRCc26vTIYXtoG7abl7p3DF5X3XDjRHUCTcO1ttG&#10;GX3V8tB9XufJrn6cq7BeE+ZZt4NgubVu2/qEc9Nek99QlPVlS6z13Lc5PgDA/n76Xa0qwK2/2IcS&#10;7MflWcr0WY5NRW+LrDdcrDM3Lqhs/t78NWE763cCtqXqF9tSxwC2tdNrp8MuL66NtO3d+5DxOb3W&#10;cHX+9hf7kOL6GHH3dLx0W4/wma6xguXV+FxbOtmy9ezCuXGB1xrOumnnA2k++uijWvZP//SPwFwd&#10;0E2b35cA4PyF5Kb9L7/6t1r21FNPAXP6V+Xf7qpr7FOqk6P83cSNKd8XT05OgiAIgiAIgiAIgiAI&#10;giD4q6YCgD//qVhGtlk4LSvTTZarfEiIs7aajcvXb67uabh+L33d3d8vK0y0ahwOy5fk61fTQSPv&#10;vPNOLfv666+B+RWAvBpbQVbO86X7+q0rWw/yF+6bt9JhOQBw69YtAMCde9u1bJathFx87kt8U8aV&#10;pcWVAs0Lr93KiFpG8sv6WHehzbjVA5c/t4Kim17zcI2prEpN8qqUe1bTIGNZDatXGs0KhVrnsY50&#10;1Zirjj/96U9r2QsvpM3g1aKA+dcVt529VG8q++KLzwAAN2+ndoYcatTIy1pe/RPZ7iit2KzJ5vsb&#10;x9JK92S/tIfrR21Wi/0l7c+cBeWyMrU6pjWnCwe1lsz9Vy1GKXMbyrv+4Swo3cbcPLAKB+ipi8+t&#10;aNV6JQcZOZzOOhlxK3lHQfs5Uy1NUPLRJtPcrkKmqJ4+ieyNU3/TbNbji46D9cWizNXBX7OsAS2c&#10;VoS+355E2vr2YegPFmvVWVqQtnuPgmXf/21jqD7L8b6rHp1VkZPR8tDh6qpLRmsjZwniZF3WA4Ns&#10;haDh+KymO8pWHCo7e+o0IFYOAPBiPsBGD5tgnZ/IVqIQi4jGJv65zn/9m9/Ust/9KR1gszcuViR7&#10;e7Te0sMX0r9TsXSbZGtJzukAtE4e+nKYXj/PffpyiARlPQlHPXHzWSdTnI5xzqDhnV65+IjGy0fU&#10;2oTP6vyEllnOwk29ia5ky8jLl9OhNQBw4XyyYDwulmtsa80z9UDn4Lvb+WCEP/+5lp06dQYAcO5c&#10;+hcoc9vBoMTH31ZqycjfMJW0b6+X2k1lDKdWsxwaVCY/txZwbeBkCu87Sz19tq3/avu6AxHZrmp5&#10;xXi0LdkeasHIuFUP5suk6fOe5oNjqCujjr98VuNn3DousDzOYk/rx827HfXcWdJlvvQ3FHVtOCz6&#10;yuR0mjzJh0Q17aNSAOpZuk514GT6LGWuHPNtMS9zdUrU0s29+/iM1qmzxqVuuHepk7k0uvLsZETj&#10;a0t3KIfLkq742uYJ2h6sI6dD7nefhuOzmq7D5dXJiPZ34sJ3lbf2KJTx8utv06Fy9PQEgDfffBMA&#10;sJWt4CFjifbf1157FQDw05+mA28g8yIdN5yVt6urcX6vr6+VuRXL2Qy3OB7wvuoz86Dj1cOyOEoH&#10;QRAEQRAEQRAEQRAEQRA8AuJjZBAEQRAEQRAEQRAEQRAEj4UKAD58p7hprwI11XSblDo3LWtum93D&#10;qnH5ZkoTcDV/pdumHmDz7bffAgDG4prS5r6hG2q7jX1pnn3zZnERpfvuvbvFdJvmuWqyq9ekzTRa&#10;TbydeTPz5VxOdDPT+/fvAgD2G644i2a0zgyZuHKoWTDzt6xLrEMPGSLOHVnzSR0aihs0ZT/84Q9r&#10;2RtvvJHuifs/41E9pEm0pnHtRmrrG7fKoUX3d5JLjJpQO7c0tpemQbNqt8F0F20m9z1xkV8Fbe4l&#10;KnOm6ipz+uxwfYHXTq80f+7ZNp1s5Dn3VTU3r7eaEJzuOhlx/f0ouPprS7/tHh5B/oYrXtNaRf70&#10;cCfqq7at0+s2NHxX/X7frKL+GswWt1k4Cg9b948bt63Ew7M4HulBHq4OnMzh3AqPgnNlc+OqHUON&#10;rnGu5N4Fru+4+ZirCyfrwj3D8uq46ty02/KisET6rNOhcX7va7rnTic3WnXTvvzsJWB+O5y8pZG6&#10;rI/NQRms+//97/9ey/782ceAbB0DcUfTuUhbm+u7lOXsal83Z3Eyd6iHaw9eu/gU1768dmm4+FS2&#10;u5vmfNqmvN9wXxunsmue6Wqvrr2vXEkH11y6lNoZAJ566gIw5653fCu5bGue2R4a396D5Nb38cep&#10;nQHg9Onk/n/27NlaxjxrOagHXf3S1QufcfMsddMu2+AsjhWu/ZxMcelSps+6355Ey+v02bknsh0a&#10;88Vc3mUP0mir58ftpk0dcr+DtNyuPVw52trAHd6i5Whz7+waZ9ry0hav4sroUDdt4tJ37wKtezen&#10;X/b96trcwfsuLYXpaVqUHcZN28XHa9efND73vqFMw/FZVz+Ky6uTkVW7aes4+MVXnwMA7t5N32UA&#10;4Ec/+hEwd4Ad+6Dm5cqVKwCA//pf/+tCOP3mw/rV9wPnEc15Qnpn9KpFnVR9cf2NuHdpV3u00a6l&#10;QRAEQRAEQRAEQRAEQRAEK6ICgA//9KfFz55HQL/Ktn1Z7frizE1qN/rl6zy/6HK1EgCuXr0KzK0M&#10;cpNQtaB0qyTMw7KWkbdu3ahlt+6kNNQycjRdfLatDtzqgVvlcisFbsVPN1Le2UkH6zzY1U13Uzwu&#10;L13t0ZY/Vw63WuLod3yJr1ckxbrRraqQl154sb7+2c/Shq8ba0WHWEdqeUA03Z18WA0tJAHgzv10&#10;KJCukLmVKraXthH7xbK6objy1itfK7aMdCtpLl2lrRyqG66u6j5o9MWt1jmrE/dspyxnQdvIWUYS&#10;VzbHUVaHHG6lytF2T1k23LIM1AxxBawif5ol6ktb22JF6T4JrFr/ppPF8eCvGWcp+PCUNqjfM2IZ&#10;SdxY6mTKavJX0Pkace9wJ3PjKvPnnnXjuUPr4GE9CdrixQHvIGcV4N6DLu6RsToacsyR8jqrhQvn&#10;kkXk+fPna9nZbC2p85PJKD2r7yrmRfXhxrV0mOP//f/8P7Xs6s0k25+UcM4Cqq2NtNycvzg9dXWq&#10;eXbzmPl7kGecZWRXGzl9ce1GXF5UxkM4NC3eb9RVtozUcLSMVIvWN15L3jrPPPNMLTtz5hwwd2jR&#10;sc1kJal5YXqqQ6PdVF5nGXnuXIpXcZZwiqsPB+vU/TZRi6DekP1icR7YhQvnxhfSpUO8r8+6tmQa&#10;WjY+q/2c97UenU4Sl2fmz1lGav9chWWk+z3i9MFZRro0FOar2XdSOVRfmZ4bUxwuLZW13XdjmaPt&#10;nqJWaG5sJF16yGtXpxpf21xOn3U6TJkbtxwurUG1ODdoiwMd7xFnGaks227Mg9ObrvwRF06/nzi9&#10;J07/NM/OMvKTzz4F5GBhAPj7v/97AMAxObiM8eg3Br4rfvnLX9YyWlPqO4P1oVaVjM+Ng/lz1YG0&#10;6aTTF/dNZVkWtSEIgiAIgiAIgiAIgiAIguAREB8jgyAIgiAIgiAIgiAIgiB4LFR4BG7aam5Os1zn&#10;WuTMlpvmoOnfyW559tatO8DcQTJ00+ahNZD0NjeL2SjNbTWNWtbhpk3z3S43bbrCuI3BHWrqyusu&#10;k1hnfk003f39ZFJ+b/t+LZtM0n1n3uzMuV3+nAm1K6MzZXZsGjNjV15103b5Y5ufz65PAPAf/+N/&#10;BAA8dba4q9D8Wc2bqX+NeumlNK7flDa/m/RPN6F1bkssrzPXV5mrP1dXfKYRXz7kZzZZNJc+Ck6v&#10;tGzObN3BcKqTzvTdxedM3ylzmwy7OluWXr3Bercr7zI48/Wj4OqHuHI7maLj7mHpSRI8XGFVOP07&#10;ClU/uyRINbo6Wla2atra90lAzj9bCavQvyefxXFrWTdtxd1fef/gHMi8gw4j4/xPZe697vqWKy+f&#10;deEPI2P+3DvIpd9VXl731A0qx+PmveqSdelicr9SN+21Qcpf46DA/I7XdKkH6lr2yZ//DAD49W9+&#10;U8vuPkhuYdxCCAfMcV29ETe36ao/5q9Lxjpy8bk5qZMpTv/ayubiUxnnzI5GvLkq9VkeSKNt/tYP&#10;3gIAXLiQDq0BgJMnk1u1urNubSTXbi0j20t1Y7KfZJ9+mtwAccABNsyrjr9tda84vXe/B4qs6P1g&#10;nWVaHP8Og/vt4vTPzbdd2SjTeN2Y43UjhdN+TtdkV1fE5dMd8vI43LS1PHxG68KlQdrKiAPctJep&#10;H8X1XSdTnL66Z9rCufD628OF47XWFetX65731eWfz7p3pKbh2sPpsNNX96wrJ2V9FJ10z/La1YEr&#10;h+u7iitvG13xPSzut+Vhyks3bd0m8KOP07t5ezttnwdx09ZvEYzn/v3y3ebkyZMAgMuXL9eyZ599&#10;FgDw3HPP1TK6bmu9sExajlrv8iHROKAcrj3aZG7Ln2VZ7aw2CIIgCIIgCIIgCIIgCILgACo8AstI&#10;93VZv87zq6yuFPDLqq7mjEbp6+43n39dy2gZefduskqEbAh65066B4lbLSOJW7VwlpH6hZhlun37&#10;Zi27na3k7twuX7p3RymcloPxuC/sXatxbvWRedY6dSsPXNFVy8j9bC3pLDc1Pl43vvbnuFe1GsF0&#10;T8ix9m7jaIZzqznTvLE75BmuKEMOsLly5Uot47Prw/IVn6uSqrv9vPH2nXvFCpI6xgOSIJsaa7sR&#10;p2u6AkrcKoPTFyfDdDHdo6BpLCtru7/sJuldes/7bnNth7tnZdly7iDcM220rfIeBqf3jrZ7yqot&#10;0550y8hpXqVUXF1R5u49Sh5Wv7pYdXyrPsBm1fq3albT/mUMqMeDFVlGOtlRcP3N9YU2mcON5y68&#10;e4+ozL0/SFdenKzNMtKh4zmvafmAA97nDKfvqvVs8ajWarRu0ING3GE19T2ZF/Wzp4jOe//whz8A&#10;AD7880e17P6DNP9Ty/C29nDzQGdR5dq3a77owrn6c3rA6y5LH/f+5X0tB6/VOonXmgYPgmyLFwCq&#10;XMH6LC1VaNkCAD9884fAXJsfO3YCmMvL5nqyltE0WJcabjpK+frss89q2Zkz6RAk1TXmX/PH+Fw9&#10;K2xr1xdUVsYI0dM1tu9i/R0GptGV52VlrA9nheh0TfXe6bizzJ3XHY3X/R7mfff7UONy+s90V20Z&#10;6cYjpw9abmcZ2RXPMrhxy+HeD4eREdURF84949qI184ysk1vcEB8xOmG02GnLwply1pGKk4PeO3H&#10;isVwDhfO1c9R6DrAhtcuLyor84OSv/c//ACYS+MnP/kJcMAcTC0jqSenTp2qZbSm1DH+0qVLAICL&#10;Fy/WMlrla12xn1dYtNZ1baB14OYElLlvf8uyWANBEARBEARBEARBEARBEASPgPgYGQRBEARBEARB&#10;EARBEATBY6HCI3DTVnNQ5wpBk0816eSBIOr+ev/+AwDA9W+u1bIHD5JLrG6QTJNyNX+l2ehgUL63&#10;Mj11C6nNT8WFypkZ06xV3cPpvnvzRnHj3dlPedC8MD5nLq115TY7p0zzwjpV01nG0zRbTtfqpr23&#10;lw5voWsxDsgfrzU+55LQZsrsTLidCfDWZnGrdmm49qCsEhdlyga9Yj784osvAmIODXGdkb1lsZnz&#10;oDpJ99297HoP2RKgqaepfrtc31kf2hfm73XJHFqOVaB5du1Futqc1+4AG8WZubMtVQ9cOOLSdWk5&#10;GQ8qOgj7TMbdW7XrQBuuLpxMcXk+EiveJqAr/w/LzBR32TRcuFXX36rjW7X+FVeO1axdrrq8q0bf&#10;3YentMFwbdEtzdFWL3qvzW35MNDdx+m6ytz42/ZM2z0cME7z3aOytvZwaXTh5k9EZYxb+5ObixQ3&#10;1IK+t8iJreQupQeXPP3004DMSQBgtJfmG5oG56yNOUY+1ObLL7+sZf/+7/8OALh5+1Yt285uxjPz&#10;nnP1p+5XzoXUjS9tdeVcTTVdpqF173SDedD5iWtLN2dua+uudIfDlIabn+tcrpcPA9D80T2bbtMA&#10;8OYbby7INjbSQTf6bNsBNpouD7D5/PPPaxld9zQN53pMmbav0wnXvm0yHf+cm7ZLw9EWzv1eUfis&#10;0wM35mjfcvXMcKrP1AmtA/ZVVy+Mw20X4HRU874KN20tD12n9Vnnpu3yzGdcf1cZn3GH8yht7bws&#10;XXG4+05HnIy4sc+1s3vW4dy0XXwON245XXe/QR2ubIdx03Z10FY2J3M4XWtLvwsXrvH7/yHLq/mj&#10;m/ZoVOYudNNWuI2c69MPHqTvX3qfB6JB0l1fL1sR8uCyp54qh/hyOxB15z5xIm0LMpO9W9z7lenq&#10;u48yN4Y5HVqWxRE8CIIgCIIgCIIgCIIgCILgEVABwId/enfxE/ER0C+1/HqrqzQ82vzmzXIYzPXr&#10;14E5i7P6y/CoZG9vL8WjC2H8kqxftfl111lGOitNtYxknvUrOL8M37tXNgu/ez9ZyV27WlahH+wl&#10;i0Nneahfkpk//eLMa03XWUE4yzq3Gtzvp3i2d8oXdm7GrV/d3Yop8+BWtRW3+sJrt4qgMK/6rF1l&#10;4Gq6+eru0u0ntQZk9e9Xv/hlLXvmmWeAOX2hZYLWX10vg9JuOzvJslT1lBvI8x4k/65ONQ3ed+G0&#10;/tpWm7iR/aroStfh8sxrt1ridMPVvVs1c33Cpau4/BE94MTdJ+6ek7nyrhrXHk72OFi1Ze6q689Z&#10;RhLXfo8b7furYOX1pydfrIAnoc4fJ+PJ4qbebXXQdg8HWJYcBTdutMna7kHmJ+5dpTI3Jru5Q9d4&#10;30ZbuK53BvPqLDK6ykHUIohWarSGhGxI37CQyRaPOj9xnhucw7377ru17H/9r/8FzOnIbj60sMsy&#10;ktc6HjFfmj/Oc7razeH0oG38c2m4OZ/KaOnrcOV1cwwNR8tIZzWj7TuoFq1I2b56WM0br73RuAcA&#10;w2H6zaTl4AE2KnMWe84ykumpZSR/I3TGZ6xXXb3o9aKs1GkvHwTpDrBpj8PjrDmdda3LM+87ndP2&#10;pU44y0j3m03TcOMfYRwuXoXpa3ncnNiNPUzXWUbqQTLuIC9nGcl67rKMbMtfl2WkK++jwrXLsjJX&#10;zxqO5egaU4jWBe93PevavE3m9EtpS3dQFX1pS8PVi4tPob6orjGci899i3DfQhSXrpMRd4CN1p/T&#10;T1deTpn1O9CHH6VD5bQv/PSnP10Ix/T0ewLHJvWgYDz6vY350zGK70Melgc56IYWkhpO358sm9YL&#10;xwitF7ZDl661cfgngyAIgiAIgiAIgiAIgiAIHoL4GBkEQRAEQRAEQRAEQRAEwWOhwiNw01ZTTZp3&#10;8uAPiEs2/4UcYKOm8jQRHaKYCtM1RQ+wYTh9liasm5vFhNW5r9V5FTdtoia5NAu+f78cVsMDbK5+&#10;V9zN6abtXHade7iaHjvzV8rUtNiZJjtXJrqoP9gteaGbNl3lcUC6zJ/WmQvH6y4ZcSbSmndnBl2b&#10;/0tdMZyaPPN6IG7LPFzmP/3rv9Wyl156CZhzVafLjKv79c1itkx9pr4CwK1byU1f67R28TZ1quXl&#10;fefCr3XhzP9rvZIDe1aB5tmZoLs2dCbtDmfWTzTetnSdrrv4lpWpmzZx4ZaVaZ9+nLh2cbKuNnpY&#10;6Fb4pLKsm7ZrSydzdXoUVt0eLs9HYW93sb8dBff+epLQecQqmGFxPGhro7Z7eATji75DCXXc6fph&#10;ZG3xKe7d19Y/DtN/nUugC+fyzGdV5uZFfJ/TvRpycI0eYMP72qZ8n+sckhvXu0Mff/3rX9ey/+v/&#10;+r8BACdPp4NTAGCU58qujPp+ZR40nHPTdu3BZ1ybuzmLylg296yTuXZTmWsP5t9tuu/maApvu3FB&#10;XeSGvdSPNA0eKHD+/Pla9urLrwJyuA0ADAaLh4nwABvNn3NPXNZN29WL+23iDupxbdlOCVfV2xwt&#10;PuvGAydT2A4NF3njJuji4X1XB+7QUXVr5jOqB66u2P6aPtvV9Sfec31RdanNDVr1huk6N+2Gvi7p&#10;ps1yuzxrGZmGPjtfbnS4abux5VHidIS4e06/NJwb39r6jovPPet0yY2DzpXejWkaX1u6XW7arr1c&#10;nl1dUk+0D7lwlGk4Pqv909EWn8O5aR+mvOUAm9IH6aatfZAH6+r3MaLfJ+jGffny5VrG9Ny8Q+uK&#10;edDxku/c119/vZbxG4i+M1i/2qfdO4jh2g4b7GKxZoMgCIIgCIIgCIIgCIIgCB4BFQB8/N4H9Sdd&#10;99WYX14bX37N6jzDffzxx7WMlml64AdXfF0cbnNgtYwkahnJL79u5XJtbfHrrVsJnc4Wv7preblq&#10;sLtbvlbzYJi7d4rs+q1kJclDTSDP6qoFZa4OHC4vbuWh2X4p3Hha0mD+1YqPX7P1WdaRW1Vxq2bO&#10;ss/lWZ91q0htuBWAvsh4X60Rvv76awDA85fKisI//MM/AHObilM31gZl9YArE1q2Y8eOAXPluHbt&#10;GjBn6Uud1PrjM64OFKbnNn3W8Lx2beT6sdJ1f56u8G33Xf6OgluNVlx6TkacpZbrW27l0JXbyVz6&#10;bmXT4VbjiEurS+Z07ii05e8wrDp/bfG11TsOuL/q8rbF19WWDo4vLu/LypocnL/D0Fbew7DsO/T7&#10;YsXFXXl5u9v/+6Utf233cMB9Z/3Dd4qGd5Zz7l3A94daMnAOopYMTz31FDAXn5uz3NtOc2bdSJ7z&#10;E3phAMDvfve7xr+Q+bZudH8ne/O4ccPNqfR96CwKacXh3l8qc3NI1x6cf7pnNV3mRa1hXP6cdYbL&#10;3/y9+WsymyU9cfFqu6318xxS8kcrWD084Jmn0wGKGm5jI1mqNOZ82cPH6WSjvA9SvjjXBYDnn38e&#10;mGtL1qla3DIPqs9u/v6wsM4gVkKVOelOy+bmVG2/dbrqhdeuTRX3u/Eo0IpJ29L99iRuHs9werCF&#10;03XWhVpgufc/r1UfXN0yXac3Xb89GE/X7xs+434zuvo5Cq7Punpxda/wfte7170feO1+P7j6c7qu&#10;8BnNpyuHC+fGZOLSmo3bw7k8z99TdMxzz7bVldMl1XsXH+mqF8p0LHDfgdw7iDQOl8sesspv83v6&#10;xRdfrGWcH+iYzHGD73KIJaNaVTpc2Z2M6PuL9cHDbQDg5ZdfBsTCH1J2jdeNeWRZfVnsdUEQBEEQ&#10;BEEQBEEQBEEQBI+A+BgZBEEQBEEQBEEQBEEQBMFjoQKAj955r7aZdC6QNL1Us1a6pNy4caOW0TVZ&#10;XUlofqouLDStVVNNZzZMq9wh3Ma5iy427mCL4bCYgrty1PHJJvPOPJfX6qbNg2Hu3S0mtjfvJHd0&#10;dUtnfJquM0cmzhTc5aVbluKZzEoazL+2B03ZXV5cu7h2c2buLn/Lml8rbWbV6qZNmboYsJwbw2JW&#10;/dprrwEA3nzzzVrGzcTH+4s6pO4Erj7coTbsC84FRONwrhLOXcq5Sjg9Ic4MWmm733ZPceGczNXZ&#10;UXBjlOLSczKi9ezy/7Asq8+r4DD5PcwzbayyPHgE+WtrD5d3J1OcG89RcOOlw913Mpa3qxzuvpOt&#10;es3S5fmvm4P170lg1e3hdejwuPhcnpeVtc3vlLZ+ruFd/k6cOAEAePrpp2sZN4jX8LzWd9DufppP&#10;cEsYDaeHlPzmN78BAHzwwQe1jHMRdb/iATYK8+/y0uU+6eYivHYumi6c8txzzwFzLpV0UdN5KuPW&#10;/NFlTN3DulzZCOugSw/6/VQv+vuCedC06Kat7vUXL14E5ty0z51J2wN1uWn30s+zRhs5d2Tnpv3C&#10;Cy8shGO7OZdAbZc2vV+eEt84//44jJu2kzGvmk9XL23l0PjcPNrpwbLQZVF1g9fMk6bp3KoZTn8/&#10;uDKyLnRO7PoY43Mu3ooLx3y5OtM6dmOAS8ONM07mcPowf09xbevGazcOKpS5uu3SV+ZBn+X9Lv13&#10;sM5dnp0OOZnDpevctB1ddcBr91vLhXN15cK534KuHIp7p7GO3HYHmpdl3bR38jtct1n4/R/+AAB4&#10;9dV0gBnkvaDvPvYBPdSG44e+14krr5N1wfLqwWo8eI1zFwA4e/YsIO82va/va9du8/eUgzUzCIIg&#10;CIIgCIIgCIIgCIJghVQA8N7v36k/U7ov7Pxiqoee0CLy6tWrtYzWgO7rslu50a+jbmWklk3LN9Py&#10;NXtxtdUdEc9VzXS9uLLENJxlpGNvr6wq0jJy+375qn3rbrKIU8tIZx3XtgLg0nerAirzKzb5y37e&#10;QBqSf10d5dd7V3/uC7ZbOVK67s8zkgN2iFu16OeVYpU5ZlIXXMHQ9uDR9f/yi1/WMm7aqisUXI0Y&#10;9Iq+sK40f1wJ13Zmv1BrSaJ5d32B+qmrSHxG29lZeBAnU9ruO11S2p5199ra6jA4C+iuNNruO13T&#10;8MvKiOu/Xbh6I13tMY/L098ybfXn6srJlLbV5UdJm44oy4brKidZNtyytLXHYVh1/lbNqsvbZT3y&#10;sDzp+XNzkaPInL5Q5uZj7lmNg/MDWkNC5hhqZbC2keYT+qxLgwcOqmUk595/yNYVAPDbP/wemDs4&#10;j3Hr3GE4LNfEpetwdcW49VlnRdKmVxovy6bWJrQAUesy6pXGy7mAs5DRcdpZfPHahVN0zk9oUah5&#10;pmWkthstX9Qy8sSxpCdqBUnLSM3fspaRo91UB+4AGze36bKMdDo+f69bVnRjf8LDodp1jbj+q1Cm&#10;ZXP14vq0m28zHpeukzm0Dvg7QC1k9Rpzc1h32CX72FEsIzU+Zw1GnH65cO63h4Zj/azKMrKtDbpk&#10;xJXjUcI8uLrSenFtRFw5XFu6+tNwTtaGS1ctI5luV3wsW1d5bXqmLZ2MuN9aLpyrPydz3640Pta5&#10;O6hFn90dpX57+1b5/f/Hd/4EzHlk0nPCfXtRK0OOB2oZ6cpJ2u4pg0HpH+4gY2cJSstItfB86aWX&#10;6utlcPl7vD01CIIgCIIgCIIgCIIgCIK/WeJjZBAEQRAEQRAEQRAEQRAEj4UKAN757R9rm0m3Qea1&#10;a9cAAJ999tmCTM3IafaqprPOpNeZ8dJs07lRVOKBUUxsF814nam6HnTDvFj319nis87keX+/bEjq&#10;3LRv30tmueoWTLcI57bS5UJAusyWvSybGUsTjEaLG6vyWtuSdan5c200f0+vXf05mbppU+bcS9RN&#10;25c3yyTPbGseKKOyn77941r21ltvAXMuNrX+SXM4lwr2GZUxPacHTk+1nll2p6da3jZXCUfbPch9&#10;p6cOF5+TuTHgKDg3bcWl52TE3XN62iUjrg4Up7vz97pkxOVJcbK2+J4EVp2/ZeNzdUX03qpdf9ry&#10;13bvcbHq8i47vixLW7s9Cay6DVfdHqtm1e3h9MXVqRtXXThXfwyn72bn+kv3LHXT2lxPLphPPfVU&#10;LaMrk77DuV2Oe1835gQ5nNbjV199BQD493//91r20Scf19eEbs1aZ2triy5ly9aVk3Fe5OaGrq3c&#10;2Kkyl+e2+afWn3NddQfYuPI690nnbs6tntwhOdq+64Mk083+eTiPbva/uZ7mixrf2lrSoYbrZc6q&#10;1pUr73gv1RV1BB1u2ur+t6ybtuvTrh+VZ0s90037MAd5Of0jTg9cnrraly6Impb7Leby4uqFaTg3&#10;bcahv7/cbwqWR8cFV0Y7fuS8azjX73htf3NLOKbh3G5dXrRu28YDl5dlcW3h0P5J3LNOpvB+V55d&#10;XfHatVEXrq7cGODCzd9Tli0vJos65MYU13dceZd1qz6MzN0nWgdt5XDtpvG6uida3r1x6tM3rpfD&#10;nP/07jsAgB/96Ee1jNu5KKwr/Z3LvLp3m8PVhZNtbBT3a+Zft6pzz/Cd8cwzz9SyK1euAHJwmuL0&#10;T2EaiyN3EARBEARBEARBEARBEATBI6ACgPf/8G79+ZMrOPp19PPPPwcAfPTRR7WMFl+68sBn9esy&#10;7+tX6LYv5xqOzx7GMpLXk0n5usxwbkVBD7BxeeE1LQsBYDcf3373TllpvPcgbcZ961b5In7//n3g&#10;AIsut6LgVpvcCkCXjCuReoAN60OtINnWulrH+241TNuc6XWt9LStRoxn5VnKNJyjLuekPOu+4rNs&#10;fZOurmC//fbbAIA3Xn2tljE+tYzsVwfny1ky3rt3r5axz1AfIHrqrDBUT1kfTl+G62V1g7i6UNru&#10;u7Z04Z3MsWy4ZXGraw63ImNlq82e1V1XB67/OmyeW2TunuJ07ShU/cXyHoVl23dpprkfd9RL133i&#10;2vcotLV9F8vmeVlcXladxqrrb+X6smLcKvqTxKrbw70/joLTyaPA8mo+OSbqvIh6pe91ekGo1dPZ&#10;06fTv9kaEgC2jh8H5nSTaag+0GulsXF+ng+pV8Wf3nsXAPC73/2ulnGOqd4c6+YwvbV8gI173ziZ&#10;6+8qc9Z0zvKlLQ2FVoMNy5I8b3PtofrqLFXKb4SSZycjLn9aNs75tc1poaJ52VpPh9CcP3++ltEy&#10;Uq1maRmpejUcLsbn5iWuvH/NlpEuXaLpu/ZlWzprJy0v21L1gPedbrh6cenqoQ/z9ay/r9ssIzWf&#10;bVaL2ncoc/1Ey8P7qoeuTdv6dmMsM33H1SNxbeveHV317WSk693rxqj5ewfh0nV14CwjndWdg3E7&#10;Xe8a80hXGq10WEbyWtNg2Vy/6/oG4mTuvqMtnOtbbmzs0l3XHkTLyzHv1s3ikckDbPitAfJO0bHC&#10;zROYrjs4x5XbyRzT6eJvQX3nspyaP45d+j7ke+7nP/95LXP9o00/F2s0CIIgCIIgCIIgCIIgCILg&#10;ERAfI4MgCIIgCIIgCIIgCIIgeCxUAPDROx/UNp00o7x7Nx3EAgBffvklAOCbb76pZTT1d+bIal7q&#10;TGKJPktTTWd63J8umtOqyb8zjXZu2i5/jM+5abtyjMfFhJVu2vfvFffm+zupXtRNm+42av7qcOa5&#10;ztzWmQ/zuhk+hxPLWB5qoybjdM/mASsQU1w1q2bcbaa2B+FMvGvT6MXoGriy1XnJLpgq0/qjm/SJ&#10;7DYFyYO6q3AD1p/9+Ce1bGsrud2sD4uJ8sba4gaybFd1d+Cz2ubsU9q3WM/qtuHcaJ05PK+dm7bS&#10;1jbu3rIype1+273D4Fw5FKefxN1z7lCKy3+bzI11inu2jbb4XHm6WLVb66rdtJ3+H4W29nX152RK&#10;W3schmX1oStfZNlwy6a7alZdf6vW51XjNtE/Cl3j38PS5cr2sKy6/zqcjjuZg3rvXKi1bqmneqgj&#10;XaJ1I/kL2QVXw1W5Thvu18bNmFvoaLjtPIf89NNPa9nv//RHAMAXX3xRyxifumn36nlqaYP1fICN&#10;m6s7XdJ6dPO2VY8bzIv2E7qFqXuY01PmRcvBeZ2GZ9yaBu936c2DB2lbHc7pIO5y+uzJYycBAM8+&#10;+2wtu3z5MjC3JdBGPqxG8zIYpHI28iJzW8I8a9lGu0l3vv7661rW5qat8/x592EN5+pleVnJO7dh&#10;0sNE29D4XNzLvj+cbvBaZe4AJfcbi2j6vHZ5duHaXHYVN993+sp8ahx8xum/hnO6xLg13ba6cL9V&#10;XT06meKedXroxqNl24C4chxG1pauG2tdm7t2U1w5eK117/JCNF5eu3CuHNV0UTdcOKcvrs31dy5x&#10;+XMyxZXDhXN5Zr25OtU8u7wQV3+N+UQe827eKFut0E37Zz/7WS1jPPoO5zcDdYNmHtw70OHyrPC+&#10;fs9iXvS7COtF3308nFfrim7a/+W//Jda5nTX1RtZ7KlBEARBEARBEARBEARBEASPgAoA3v/9+/Vn&#10;VH55VestHmDz7bff1jJa0+nXYLfy675ME/1668LVKwD2I+/i6opSVozKijNlLn/T2eJqvl9ZKvHR&#10;MnLnQZE92Ev1cvPmzVrGaz0gxtWHsyhwX+eXlTnLyPpQG/mqzdUK/SLOvOqKfdsKmcOtoLiVKohl&#10;FS0F3KqKrhQzDz3Jils9YP6H5nAZXSHmKsRrr5UDbF57+RUAwFNnz9WyQW9xVYWozK2+MH+aLutc&#10;D7Xhfbdi6tq8N2hfLWlrr7Z7igvnZI5lwy1LV3yubzkZcYcSuTSczLFsOKUtfw/LYdI/Er3V5R0H&#10;6P1R+EuxjOxK191fVuZwemJlHe/ah2XZ/C2Ls7R4kuhV7ePzw+LaKFi+XjgncHrjvBuOi1cFZWqx&#10;dyZbvbk5S0OW/9V87o9TXnSe9clnySLy/fffr2UfffIxMG/xmOcsrj81rO7y/ErHVabnLHM0Pmc9&#10;RcsNN9/RcMtacZzOBwCpFwnnnypj/nQTf1q1qcxt8u/ag3FrGrzWej5zJrWvWoc4a+czJ88AAF54&#10;4YVaRitJtZpdy1aQzjJSmcnhjMTV896DNH9Xy0jmwVlPdVlGrub9Jnqf1clZRmpfoN653w0qc/lj&#10;PMtaNqmM7aCytt86Tse7rKzmLeFcvA5XbpUxDTdn8r9fFy0jXX26cUGpf5tLGq4N5sut166t3G/z&#10;rjpwMtI1BrmytaHlcHXAPGi8fEbHFJbdWQo6nH45masDV0bXx2zdG8tIR1ff4bUbz104pxsunOap&#10;rZyurly7KW3pOhp6n79jfPvN1Vr2znvpff5P//RPtYzPnDyZrOoh47O+b5zXbBsun00Z22hxPNBD&#10;d4m+v65fvw7MzVnoWfpf/+t/rWVtde/abXEUCoIgCIIgCIIgCIIgCIIgeATEx8ggCIIgCIIgCIIg&#10;CIIgCB4LFQC88+9/rO03N08kc8zd+8Wl+IOPPwAAfPLhJ7Xs/m5yK90cFvPN4WZ2jxBv40mVzECr&#10;STHLdLJpL5mN9uSwmhpjcqpuAM70k0yni6bRzixdD7AhahJLdwZ1097fT3Hvienxzn66r27aNGtV&#10;9wiXB+c6Q5ypsMqcaXRdR1WpK2dGzvyrmzbzujtaNKt2+dO67ye1sqbgSi0TN+1J3vjVmfo7txV1&#10;03bQjUdd5Bl3X9rgbjZNvnD+fC37xS9+AQB48VLanBUAJqPU5uoKRBNmrdPaPVzC0d1LzfW3t7cB&#10;OeQI4rKtJu2ufWs9WKzaBt0m2w9H27PunpOtmlb96oCu9020f1LvFmUuDbfdglK7QJhnncy5LBz0&#10;/4NkSj2utfkvHwKNjaU4jGxGXReZC9cma2A6iKtn0nYPB4zdq8blYVmZy5/TiWVlU+Nex3FXDx9b&#10;VoY8jneFW1bG901XuO9L5vTvKLg2PwrufX4UnP4dBVfe+t3n3ocdMrrGqYxujOoaxUNH1IWK73p1&#10;sT2WZTrHcK7MyNda3zt5Wx991//vf/9/AQDvvfdeLbt+M80Pto6VTe2Zr31xlyJajtl00U2Q6blt&#10;eDTPzi3YuXe6OTjr17loqoxztH6/PEu3ZecOreXgtdNhzR/jcW7Liptn0SV/c7McWjSoFvN19uxZ&#10;AMBLL71Uyy5evAjMHXg06C3mpd9fdC13813XHnsP0ly9eYDNiwCAwUDbKKW7s5PmnACwlg/T0d9J&#10;DNd0q2Y8mqeDZfrsLA+K7t2iMjcvcnpFmT7LdmubKykaH69dfC5/WvfUK9dntG+xvzHervLwuquP&#10;MT6n/y6fGo73u/qsy4vTw/JsKQd/L4/HpV0o03DUF+pjgnWl8/NFGQ9LcuHc+HEUdOxhfXSNKW1u&#10;2vrOIDOZL7iyMQn203SfbVRkpQ9qnhbrz8eX8tCbLZbH6anra07W5abt+rHri7x2cwOH013XtxSX&#10;P1cmF45u2p9/lg5/BoD3Pkhu2r/85S9LuKwb3KoE8vtf3+GsN7edh9KWP8fubvnmw/ebfgdiXWle&#10;rl27Bszp8+tvvAoA+Ld//c+1jHXq6tmNOYstEARBEARBEARBEARBEARB8AioAOCj371bfzqd5INc&#10;1gZlJe/9D9MK7QfvfVjLRpO80jMuX13rj+1iFjDLVnmVfGFfVkYaqyDmI2/5ylq+phP35XwyLStW&#10;bjWuyBa/iDe+4vOwFZFt76ZVSrV047VuDMrV+WVX8hQXzslq8ibpkHDjvFoOAPsTZ+GZ8rcnlpH8&#10;Eq6b7rqv3/VBM2Zld6CrwXnVaiSrsm7lvF6lkTQoc6vuWhe0ZNAN5xluVw/syWVfk5U0rmb///6/&#10;ZVPWE8eSdeOxY8dqmdMxrigM+4urTbohPtt/LHXPlRFnLal1X6+KaqfIh4m4PDV016yoUuY2gO/C&#10;6V/JVslLz9iuuby2yXTFeRU4Kwe3yupWGBWX5xqxTm5H63GxLWcNk6smzrq7GV+W1G3Vkacl8zzo&#10;p741zlbNQOn7MzncZpgtUFXGcCMZjxiuy+KMMq5Cqkz5/7P3Z0+2HUeaL+Y75zwzgIORAAgSAAdw&#10;rCp28ZLFIqtudatLpjbrF+lRD9Kz/ieZ9DdIbaaHe7tUrdtd1VUcwQHEPM8HOHPOmXpY8UV8a69f&#10;rrXPyTyHaDP/XnKlrxg8PDyGvcI93KbYivF5f0hz+JwtUDph7F3MjcEvIoi/Oo6tL+t4B5obB8oS&#10;WVbwEW3NIJqXp3qpPK3H3T/ds9OIP2rH4X5ZR6wOaseitDHrDJ83aQ4lmtYyms+pPNJnH4M1b6U0&#10;UHkEf3caVgaOJfEMeWksTsEtWQQFsJN1W0TE5cuXI+Yub9ceyC1a1la7fYKvzarDx47WLd+LfHKl&#10;85r51a9+VWk///nPIyJiZh4jKq8f9KR7nlkAO5L9tWvdPgLzmm6QlSH1x/nz5yPmLCPUdqepbLcK&#10;lJxdBrdvd3ubmU3eszjeeqVvUdg9ezukEr7fPijrjFt4KI/3pcpTGyMiVkqAu2XrD1k3+j7wqac6&#10;D5pnnumsEsOsV12mkofzTBYjdaxCHzhtd7uT/ZUrVyrtmWe6gAJu8ag9zf5+22vK0satJZXOf//I&#10;asppStezgiwTn9NIJ2mtHZOBQzQf+5Iv/Z6i8ui3hOuuyvO82heTJRzNxcQf/Uah31AkHypXzyRH&#10;GicO+g1AukZzTy3PtgZNXxsve3udbsqLMEz/yLrRLYTJsm91tcuzWubciKiWfV6vrC8PYQ9LOkWg&#10;dNQfDpK9ZOr6pbVgb3v4W2bx3x5D2pkz7bfl7m43r3l56+vS4SZn9dHe3nCf5/pA1uWSAY0dB41Z&#10;otE3BpXn44PWV9JTwduheml8eF7aY4yNwd54L7up9957p9Jef7PzLP6rHzfLSK2H7jUrXnzdlDzc&#10;mnhM12hMe5+TRfetW9166TLw9UPY3ev0ymX67LOdN8BPf/o3lSb05t+yrvdR5r95ciKRSCQSiUQi&#10;kUgkEolEIpFI3Avkx8hEIpFIJBKJRCKRSCQSiUQicV8wi4h49de/q/aWMjV1V81XX301IiL++Mfu&#10;As4wM2M3z5W5KJl6nwTuut03YRaGpuoEuYG4CSuZw7srgqA29czxiynuzE1di5v2tWvXKo3ctGWW&#10;S5faUjumZErvqxujuWUIblK8W8zhyU17u/yNiNgrvPoltFV+ldJ4WTKT4moa7a4IcnEwd9G9OXeG&#10;8Lxmjkwm3uQCIXcg12elc/cc6bPXIZftRx9sQW2+9c0XIiLia1/7WqXJ1JouN66uhr1LaJsZtNyG&#10;zpn7kPL6RbKff/55RERcv9r06nbRtRvmYiOddBnoua/j3TO5hnj/zr+bojnqMGpdNIqp8gRyOTkJ&#10;jvYXq5fRGic5k5vAoi7P5CxZblHogca76ui/G6ZbW1uUP6INocvJfSySzpEbFrk4kPsLtncEXsfy&#10;UnN3EEjXiEYYS0fviOYgN7YvEuhqBWGqbQTNkzRHEY3mLadp7qa8pDdT5eH4PQFW14+/dJz4mwK1&#10;TWNmqjxqr1y2KSeVRzSHXIqm5Kxn0n9Ppz2D7wnGXIqn6njggQci5tyvdXWK1vKY4Mvf7RUXRN9P&#10;KJ27I4tnD274x1e64JC9YDUl4GHPLW2100nfx5Crla6x8D7as6t2BL13+ZFrqurwMaF0vg6TC5/K&#10;oT2au39JRu6mTWuFriihtcJpFy50wQDc1U/i8P6QDOg3jOvGCgSgUj9IlyIivvSlL0VExBNPPFFp&#10;7sYtkIs8tVfPNK85drY6vdMeMcxVnFwm/ZobtcNlJZyEP6fRfk15vbz5d/PPArlojgX/JHdMp6n/&#10;Sa98bJGOE5qOk94P9zZqI42dqTme5jxqo9pBezSXmd5TeT4HqLylo+Fa6XVUd2TTOZpnxvTLadQH&#10;JCu5ePeuBBrZz5JMHaL5+kBzD/Gs9vrvqqqvu+P1kuxF8zqU1+WiOjxdCxY21H+6/op+0/bWm9L2&#10;RfuX1lRvt+pzWam83npY+Pe8ej+lGzTeaEzTXEZ9TuNS1wO89957lfbWO29GRMSPf9wFxg1bj3zv&#10;oHas2lWJFHBOc7cHtVHbiD8PUETjTd8bPOgZuWnv7XdrhV/F8eyzz0bMBedpZbfyKs3mDcltqBmJ&#10;RCKRSCQSiUQikUgkEolEInEPMIuIeO03v6+fdPUV2k8QX3vttYg5y0i6sJq+Vp8GluzSS/+SO4/e&#10;O7D00fv+6dnwJIjqqCctfoJSkq2stdNqyeX69euVJitJt5a8dauzZvMv4nQCIEzJdOz9wd7w67Zj&#10;r8hg1766k2VkPbWwdPWkwGQqXvxEuZ4YVUqzxFhablRZRtJpk58O0QnA2Kmo9ymd5qhtnm6l9MO+&#10;Xb783Fe6i8FfeKGzkAw7Ed9cb6dmtRyzjCTopGrTLqsVz94eOr0V3vng/fqsNvlJt05VfKwKdHpK&#10;cqQxMTVmBAWEmMKYDjsWTbco1pZbvwlUR2/s1+fWH6LRCSPNR4xhvWurzUqD+BLGAth4Pl3u3cPC&#10;/A3T6WSOTt1JR5ymdJ5XVinUVqJRHY49O32eB6WfwliAp6ny6D3qyxcIY5aR1B93A5rXBJcZneiW&#10;+DU4Pok/0henaW0+Lcxq8Ifj5XgcKA9ZblJ7p9ouLBWrOwflFcbehfUlpSP+iOZQe+m036G1zMen&#10;1leXmQLTUGAVB1n1CL5H27qtQAHDec1p2hP+7ne/q7Tf/r57dqs2WUF6XrSQKftO2i/290XDdV/8&#10;kUy9PLJEojFIejVOG9bra5DS9dpWPKSo3D6G6WYlCI3rl+r1dM3apMn5/EbnteJ5tUY9+uijlfb4&#10;449HzFlLKh2NWZIf0Wh8OG379tAbS5YqvucjCy2NAddxkstYn0/xN7Ze3g0ky0UtI1321L/ugSSQ&#10;/mkMTI+34W+Y+TmR5EgWXbRnd9mS3hCfevbyxNPUvk3lkSXZcrS+VV6vQ/3iNKUj/hyi0e8+5494&#10;lnfjlGUk6euYXDwAFqUTnBcad3p2ryylo7Hj6xPNJaT39JuW9F/8k254udRHek+WkdS/pPcOsoyk&#10;dYl+1+u9p6M6aGzrmfp8SjeEXrqylr377ruV9v6HnZXkj370V5Wmel1+lT8LrEo61Lw+PZjTsB3K&#10;2w8Y1dXhPMtbV0GiImLUMtI9iJ977rmIiPjJT5rVZ8NQb44OWx3CMFUikUgkEolEIpFIJBKJRCKR&#10;SNwD5MfIRCKRSCQSiUQikUgkEolEInFfMItj3LTdheWNN96ImHPTlkmnm5fK9NdNP08D7qYt9Mxv&#10;wcWQzHNlpk0mtn0M31ObFCzEL7veKZeFu6uX3HPcjUI0dxGQCS6ZQzuIF6Fnwl8e3U27ysXM19WO&#10;XXPnUTAbuWtHROyV9+Te7LSjg05+K8U1Jtws2M2Hy/OqBdQgN20y1x8zRyZMmVoTTdwvu3lzcbuW&#10;S05ExPe///2IiHjm6S9XmszI3UWZTOSrKbjx3syqWx9pPJ4/f77S5DLwWQmQFOZWf/PmzUrTs8Zs&#10;mK7RWOCxM8SYHjrITZvyOo3eC8TzSXBmvQteEN4fwAvRyE3b54MKmKMYw3YflPEUEdVVrcLKJZkd&#10;HVG9QFuYP0rX8UT1O0ivKA+5qwhEI1eNma0Z7sYwjym3EaKNuXURxt7F3Fp7GiA3npNgf3fopkr9&#10;sChNfcTjaQhyp3GZbu90/UHlUbnU56RDp4W1dZgPCogXB9HudHwQzcutV4BYVYolMkXTerhougOf&#10;38q85jQqT+5I5Kbl1wlp3nVXOtE8nZ7d5YncIenaIe1zesEIyjUuvjZrjvjoo48qTZfZ//73v2+0&#10;csWKrxlLK2XvAC5jPRkUN21yY3Sed3Y6N3LPqzyk655XPDhNvNL+ydOJF+evuX2D/h21PiAd15xO&#10;brfuQnrzZid7n1dVjF+LJJ5d9srjcrmw2QWhcV4uXrwYERFPPvlkpT322GMRc/onXXM3S+kQzTk0&#10;3qfmta1bXXv9aii5zZHLrOuu+PK9M7l3En+ka8Sfj7150NxENAfVi/pS0rlukN5rrFJ76XoCB7VX&#10;8iO5CFSXl6/33lekG5SXaFQejVk9e13kpq2yVy04ILnsShauXyqbePY5hX4vKS/NPf3yur+99Qau&#10;ZBNcBvRbUO/9ygGSH7VN710udQ4wd1W6akBt7wXUKjTnj+YU+j2svLRH9PTkak1yG3OrJrd+ckd2&#10;kA6NlUf80dhyUB+JRnowRSPITVtXHEZEfHb1SkRE/OVf/k+VJpAOKWCbw/tcMvAANgL1pbtpq+2e&#10;TmujBzilK732D7q+9jVcAX1/9KMfVZpwZNf11XZC4KthTyUSiUQikUgkEolEIpFIJBKJxD3ALCLi&#10;td/+oX6W1ZduP1V8++23I+YsI2X551/EdWrgX29PA3SBPn1Vd8x0PA/o80dfurvnqa/fgp966kuz&#10;n8BKVn5yebVYs924caPSFHTE2zbGw9i7sPcHe8NTKbeM1IfrvcOWTkFqdvbbl3G1zYOj0GlrPVUx&#10;9trX/ib7MctIOimYsowkvVM5lM7roHQzvbdiD4qV0Nmz3Wl5RMRXv9oFtXn++ecr7eGHH46IiI21&#10;No7UjvXVdpJBpznixa0lSQYab2fNIkPj1/tIFpGuk3pPJ1DelwLJaoomjPXLcTR6L4ydtN8NluCU&#10;hnghGllG0onk4paHw3b3LCMLxuTD1pANfvHwKBbkWRYrU3Oy4LxTHvUvy3sIOmH3cm9DgAkad5SX&#10;0lGwC2oH0Qg+Bk8DfoJ8Gjhty0jNPVP9S7KnPlpd69qrIHPd83DMClP9S3nuHE0nYfiibixKW5Q/&#10;Skc0mk+157JD7eppMUXb3S5rj+0xlouXxGy5yWWlRB5ymtJ53rXNbrwtgYWT8649q9O0RvocofFG&#10;66GDrO60vrrFmfZXvjZrz+xWkJ9c+TTC9n5ha+2FCxcqTd41vg5vF5pD/Hl76WL/3eIt4TSydtJ7&#10;1xGtZWSF43nFi1sOkVVK23u1sVoDllkANtXra6ksRUiHHWtrnb64XLSGUnAql732db0556Crz9v7&#10;0EMPRUTE008/XWna8/lvJ8nDaWTFRPOQ4O2lvasC2HxRLSPJ8p/Szb+bfxZoPznGH8nUIXm4vpIF&#10;pTDVH2RlPQ+SLVlqkWUk7XeI5lBen+fG+oDKI8tID2BDVm0ki7F2uB6SFZ/yug6If5eprLb896v2&#10;vSRnB8lF9Xl66nvqD70ny0iX351aRno65Z0aO+KffktTedTnpOveNr13Gagc12fSU/HgeqPynJex&#10;8enQ+0XnBaepXpcL9TmVc1Q+fniwultbnYeiW0aqnbQOH+y3OsYsQXt7TRiDTX5N11Sep9Pc4JaR&#10;FMDm4LDL44Fuvv71r0dExA9/+MNKa+NoOGbSMjKRSCQSiUQikUgkEolEIpFI/MmQHyMTiUQikUgk&#10;EolEIpFIJBKJxH3BLCLi9d+9VO1BZbbprmi6eNvdtOUS4K4uMscn0+yTwN20ySRWGHPNDjPTJhNv&#10;d20kM+0xuDsImfZKRh5URK46HtRG7rTkhuAY44veuZt2hblBCQcmA7ls77v7RnnvARzoAttqMm6B&#10;S8SX13oo8+Hehaldnp67NJiWk7m+8pKptcuFTK1JbsulnP1yQX1ExPkznRuPmzfL9UeuOxER3/ve&#10;9yIi4mvPNddtXWy+ud7GFpn1V1N1kimYh7ubtmhkzu15yQ1KcqHxS7Kaoo3hJOno8uWTYGU2dFOk&#10;eqm9FNDFXdUqFnR5JjftVXPrn0efz2FeageZ3iMW5Hl9rXMhmdI50hHSV80vnm5sTiRXEi9vaWmo&#10;L+SqMebS4fCxPwbKSzRykz0JqI4ToQQVmQLpGoHkN9a/2Ee21m9vH68vxBOWZ7TT7o/94ua56Nnv&#10;VP/RNQGC56XxRjQFwCBM8SJ4Ol9TBBrnNAbrs7t4l0AtQekMahPtCby9tE+Yf+fPTqN2XL/a7YU/&#10;++yzSvvDH/4QERGvv/56pVHAQ5Wnd2Hrr++tb5cgNN4O6Sm5aTtWV7v5r+daDnLhuXM4PuiaBcHT&#10;kSt4c6+rpLp3XF5pecm9XsHbyPXY+2hjo9tnOS97JYgjXSvlbtrao/VkUMavX80jl+wnnnii0h54&#10;4IGIObdkcick/aOxQGOVaDtbnW74b4lnn3024pg+dxmIV5+TySWV9EDPU/yNzaekQ0RziFeX6bgb&#10;YwOtC6K5ntI4Uh7XNeKV5j+B+nmM5v1H41N8Ul7izfue3hMvJNuqDxaARbw6z4vqkuCyo/mjNx+M&#10;QL/13U1bWakdDtJhaodo9FuV0vkY07P/9qA5WfMHzSmejmQv0PgkXXfZS088L/Wb8lCfk556HVTe&#10;2G9QWkc8L/UbjRk9T8lFvNCeYGzsRDQ37RdffLHS9ot781/8xb+pNK2ldJXF7k6TAV0ZI7gbtPSK&#10;3Nw90I3kR27a6+vt9yv9VpSbtqf75je/GRERP/jBDypN9frWvo6VdNNOJBKJRCKRSCQSiUQikUgk&#10;En8qzCIi3vj9H+tnXn0d1QlhRMT7778fMWcZKcu++2EZOTPrIzpNEfjdMK+fZMgisk8rX9jtQm2C&#10;ylsqARzimJMWycMtCskyUu/JcsRBX+UFerdnFooCpfPT+QMI4iNLRg+6o5MC+sLup3B0slRPkVaa&#10;zFQenTb5qYBodGpBdTjoRItORlZ0glItW9oJhV8EfeXKlYiImJkFkS42/9Y3X6i0J598MiIiHn/8&#10;8UqrJzdmM0qnQ+KPTpuO7KJbnXi4dd7YKZLLT/XejeUhyVk4BAu7sfQOSuf9dhpYX2mWKncKv4hf&#10;wJNxkAFjOC6nTuKFsXcO7t9F+RtCejp1+qh+cxqdXNI8TXlpXqBT/IMyfheVzxSoHNJTohFQX04A&#10;Oj09CRZtL4HSLaobhNavTTdkUeVjcaw854lO5ynIxZ2j6d+5s7K8Gu4NiL8pLLrOCbTOeb1nN4s1&#10;WKU0ULlEc5Dlhp6nxnRdmyslYl8eLZCO1n9a07yOsfHh/JGForxXfP1/5513IiLi3XffrbSPP/44&#10;Ym5fJF1zy1YF7/HyJN+tEnhm/r2wut5ZOpAlvrfjXPHmIItCmotpn+XpVB/t+bwO5XWrD7XdL8nX&#10;HpgsI3veMLbPFqh/Nd+7HuyXPbCvC7JQdYtH8eo6frYExJHlY0TEI488EhERDz74YKWdLx4qbvmq&#10;+qbmeNXn9dJYpfYqwNjnn39eac8880zEMfV6v9F+VpiaJ0k3iGcKSHen6PfvcP4b489B/CkdWeD5&#10;OKL5ReVQv41hik/RvH4an3qm+klvpn6bqxzayxGtGElFmFyoDsrrqPO+tVfw9Govecn19bDwYt5+&#10;FMBmjBdaRxw0FklWSkeWkWvLbS2gOqjPiWfxQPMv6bCXIVl6e8n6nfbWVK/qIzl7HaK57pLsBe9z&#10;2mOM9QfJz+VC45j0WTTqq94YLJaRL730UntfWPizP/uLStM3H18jVfbW7TYn07qk55kKnpij3DJS&#10;8vBvNHre2GjpZBnZG1vlu5ine+GF7jvHn//5n7d0JY/W4/A+MovqOudUSiKRSCQSiUQikUgkEolE&#10;IpFI3EPkx8hEIpFIJBKJRCKRSCQSiUQicV8wiwXctD/44IOIY9y05bYS5oLhpp+ngaViXn0cyMxd&#10;kGm2o2/OPTQPr6akC7ppu6emzF/dLLia3Zqs5JoiOYaZ7JLLhGPMDYDeTblp69ndtIWeCXV5dJ7l&#10;OuUm6HJrcvcmMg+vMloemka7mTG5Dojm6fTsPJMbA9XRTJmHpuD7202f5cLnl3LLfWfndutfuW5f&#10;PN8uR3/uueciIuI73/lOpcml5/zZc5WmcUTm62RavjJrPJObALkxyPTc+43k10zBx2nkOlDrnQws&#10;NSxv/p2D3YxPgIMh71NofA3N9dEN8ARu2ouCxr5Afd/HovwNIZ2ccu8bc6MgfcU52fIqHbktOc3d&#10;EwQqr86DMMY8HfUv6akw9i4WeH+noMuwTwK6NoR4XpQ2NpcRzcugcadgNu6mTf0mUHnE58lgrkxa&#10;OJ0GfC1Kk4ym2kEyIL1fWxrqs0B1EPwduVgJ1B5H1QOjbe1366+7aVPbxAO5ZNG+w6/N0V7F88qF&#10;1dPpyqKPPvqo0l555ZUBTWPQ3Xi1/9s292vV0WvHytCFioJ2yE3beSbXMrnhk+zJlc7TqV6fA7T3&#10;8T4nlzuB9M8vxlcAmf2D1l7x31urSgAb51l7gf4aMHQ9PixX6LgL9blz3Z7L3eapHZtl/ZBrdlgA&#10;G5UR9pvJ3b4F54XqEO5m/B6U4Dzac4a5aft8qrJdppKf/zahuYR41rPzQjzTNQInAdVBmJKvQHOE&#10;0rn8NAZofqNyCWPpxt7FMXsb6hdaX/VMv6scotG8QLT9nVYH/a5SeYvuDafWf7qGSmV73oODcg2F&#10;BUIjN23iheZQkh/pn3ghN3IvT8+rS8O9GpU7NcYEGp/Os+qlOdTT0XqodPT7i2TlvKg+/yZAekVy&#10;Fui3Oem4y0U8UH9M6Z+efe1TOz2d4O3Vb14PYLey1snye9/7s0rTlXe+Z1fbb95o+w6tUV5v07X2&#10;+0ZtonGkdbF77vL6uqR2LuqmvbnZeCY37daXQzmnm3YikUgkEolEIpFIJBKJRCKR+JNhFhHx0m9+&#10;Wz9d0kmjLOFefvnlSnvttdci5r4a64TTL4DXF13/+k2Wk3TJsb7aumHV2MnNpBVk+aJLX43dIom+&#10;sI+dRuzttPbQyY14dlndvHkzYi4YjE4Nrl+/XmljX7qJFzoZ0amwg9o2iXLK5Kcg1252/Lv1gL7s&#10;71k6tY0u2N03ixY6LRF/floydvpC7fF0i6LKb9dO5+feObze2l8Hw37zi9Cff/75iIh44RvfrLRL&#10;ly5FRMS2WVpqzPipu9Jdvdr0hU7m9OwyFUgPTieAQ8OKBSii8TsmS9J7ykt6P0UTlmM4VqfQ5Dbk&#10;z3mu7W3TKdbR8g5PXmleWxzDPtcYJD4cYzJz3Ol8OdUvdPIqEC9Ec9B7qnf+3d1gKi+917pA7xxj&#10;PDvUH2RB4f1Bp884/5Z5n06NvTzx1bdSGlpzqL2kG1M0GnfLxbLe5dL2BI2mvN5uPdNJ96KY6g85&#10;WPhF4yRnlTMlA/HMcmlQebxXajzPyho1Vd6iIN0gjL0/sHfXtrr1aH2zWbBpX+lzheolKw2vS2sp&#10;1e97008++SQiIt54441KU7AaDzx4KCscK2/My4TGR1gfkWeMyqM9kJcnCwv33Lh5vZOfW/HJQtDL&#10;057UZaDy3FNK+1PXIfHg9Sqv61+znhpam/gaiXpaAtj05Az9u7fX1eH1rq93+uLtGLPwdL16+FJn&#10;3ar9VkTE5cuXIyxoTdien+TifTSqB4Ymq9ZHtAZcv9rpovebLCPdEkl1eDqVM1UH0cbg/UH7zpNA&#10;/LvM1F/On3QD92PGk8aCpyPZ07xLGHtP8iOaQHM30Wh9mJoraM0b01eSjwewEQ+0jpAukV7QOHCQ&#10;HlJ52jNXpwSjkbypbf57Xe9pnFB/EH+kF0tHw70uyc9Bcha8Xko3lqcvvyFNcFmpPKfRnEx6QDKl&#10;vALJlH4rUL2OMR3SGhjHjCOV53IRzdPtFit/eU1ERDz15S6A7eXLzcJea4brfdW/3VYeWaU2XRvm&#10;9T2QaLT/9PKa1Wwlxd5etxfp7d/35T3d9mM/+tGPIixwb/RkP5RVmN5XXauURCKRSCQSiUQikUgk&#10;EolEIpG4h8iPkYlEIpFIJBKJRCKRSCQSiUTivmAWEfHaH1oAG5lMulmm3Ebee++9SpPrirsUkxuA&#10;aG4uS25aSkdmxjNzMyYTWzIllhsXmen2zIyLD1XftFd5K2mUtrXVXCFWyuXjq3ZZqD757pu77+3t&#10;zq359s3m3rxTTGI/v/J5pR0UF+YjuwRUNL/l/UiX89r3ZcnIzYfHQObNRHPduLXV8e8XYO8edO3c&#10;NTN3vXfdqG4U5oZKZu5j5tykB04TiEag9h7tN0EvLVhO1TFz0xbt6rXmmn/xQuc69czTX660b36z&#10;c9l+7qvPtnQXL0bMuQ7INX5trZlLHxX2lrqh3aOFjSO5fR05f4W2tuK6W8abD6NC8zqI1sbqUKZ3&#10;gzF9pv4lM3xHNQ83k/ExvXfUvDb1EH81710EsKE67hzDzGOyuBvamMzGZOfPTpvKM4+xdzHnsjCP&#10;qbyLgtpBZVPbSJ8FKoNoDr0nVyuvn1xilM7X1P2RIG8Ecj/08sbyLgqXQXPTbu1YWpLbnutkl85d&#10;RHW5tgfUaO4szqf4H9L6gXOGcl4qgTecZ96zdJgaR9T/ek/vptzIFADjyPRQY4Z0sy/7Tlbe53J1&#10;Il2ntjlEcymff6i71mTfrrDQnpQuYHeIL3dH0lr62WefVdqHH34YMReE5uOPP46YCwyiNdd1eAZ7&#10;zbq+Qht7fQ/9QXkOyhgkF3QvT25fvaAhxVeRdGhqvqI5QlfFuLwpuAe5gjW3tFZXvTbE7mNCXkrR&#10;Xoeee/1Rxq/Xu1mC+LibNrlVi+YBBR57qAtWo2uowq7a8Wtz6DcMjQ/JhWgOapvg6T/7tNNP7w+5&#10;afu+nH6fqZypcU76MgbStdOC9IXk53WR7iqdy0997elo/qu/V6A/HCp7aq4TSLZ6pjWc0vXmnpHf&#10;S95uWjNINwVy/TzaX6xvSR9oXaJxQHmneFYxB7399LAP6npjfTrW906jdhB/AukAuWkTKC+BdJP0&#10;xXkem6No70y65vWSTAVavzwd0caw6PggEM++n1BfT82NgrdtUTdtuhZRfJGbNrXN3a9JT0XzdMrr&#10;+wTl8SEoN23XFwWaO3u2BYOTm/ZTTz1VaU1PhnNOumknEolEIpFIJBKJRCKRSCQSiT8ZZhERb73y&#10;Wv3UTV/C9WVVgWzCLvL2k2QPYiLQF259BaYv7P4FVl9tt262071Fv367tUKj0Rf77rl3iiVrSbv9&#10;dlFalA++q7P2xflouSv7aK/Vsb3fWVPubbXTzJ2D7iv0h+92p/QREftR+sO6hWiHS0V+h/Z9uVhj&#10;eXvbV+ihzHqWc3BCoWddHh8RsbXTtUN/IyL2yhH2jp3ASjdubbe+bIEbKqny1+uP8uxf++lUj059&#10;6MSU6hhrrxu1kf5VAM90+uIBmWpgn92mBzptf/LJ7iQlIuK5556LsBPviIgHH+wuVt/1ADvl9GN5&#10;Zqd1y+XUESwZ/bBQFpSylHEa5Z2kFcEtQXAokotjrC9pTpkC9lfByqxduk/8VT2wMtppYqPRiXgt&#10;78hkOtreYXlex6iFZbHAmkJPX0YwMx26U6iNY22dfxZobBPG3vs7Was7iK8x0HxEujl1sk/zwhjG&#10;2uigdEQj3SRZeDu0vE3lpTGrceI0WeYQf6QbU+mqZRVYRpIlo1tBkmWk0nl5ZC0pK0gur6VbKeNo&#10;qh2kGyRnurSdQPJDWil6qn8F0nsvzy2vxkBlC9WaPyJuFO+LJRvHkoGf7I9Z8/je4f3334+Y27tq&#10;P/vpp59WGllBKuiJ74F2drs9zZT8FJSH+sOxuj4M5khWGtpnOapcLBrM8qyj0f6J9tvOE9U7FvjF&#10;QWtpa9NQpr62qeyeTAsLZKHl/K2udpZubt149mzngeKWkTRn671bPD756OO9d2GBa7wOkoFoPmbH&#10;rFy8vTQf0Pj99OMu0BIFsHHLSPHiFpSiTVn/UL1joHXhtED7MapDPJCe+lwhvXc5Sx5kyUV95FB5&#10;NB/Qui/+XH9E61k4j4DmClpHxnTUn11mykvjLg7G85IOC94HZJ1H8hacZw7u0f11y0h9E5jqF5pT&#10;iBfSOaIJpDcePJMwVt7YO8eU/tMejeYK8UztIF2jfvOAWlQe9Qel0/OibXNQ/9KYoXSCy0q8TFlG&#10;Pv1MZzX4ULG0j2P0vpa313hRfc5fm5OHeUl+i1pG+u/NMcvI8+fbGvnjH/84IiKeeOKJSmv9NZRV&#10;WkYmEolEIpFIJBKJRCKRSCQSiT8Z8mNkIpFIJBKJRCKRSCQSiUQikbgvmEVEvPHHV6r961hwGXcD&#10;0OXf5Naii7/DTFfdDFVuGW4CfO3atYg5t4J6EbV8nw09E2C5d5ibIgWmaS7Zbt48NCmW25Wnaybe&#10;Zr5e3Ursm27xwZVrjNOqv1tE7B+WC7/NFPeguHJ+9qkHsOloh/uNP+X18g5Le2c9V81StrmRydx2&#10;ddlN2juau9jKzJdMmd1kV324u2+XmZcANjtGu1V048btW5Wmy2IVCMgxZfbdTJSHZtpOG3OB8PLI&#10;JFvPK2DeTCbyPa0CnkXzgEziywPJVNdtM/vW5el+Qexjjz0WEREvfOt7lXZU3HyXPZBMcW9bsz4X&#10;zd25Qu7cNmSkYk5THVM06d+yyV6+VmRy7yA565nM5qkMojn0fn2lXcQrGuUlXfOmNZrNQyqvjE+n&#10;OVp7ndal291rrg2jWNBNuz//9dHX6+PTOWgsUBsJlNflNw9KTzQHzS9j/Uw0h8ax80nuFgLNZeRu&#10;4SDaoiD5UXtpjkKUeYHGrNNozNKYIDdeai/RBH+Hbo9ytTZRSA0O7QqXw+JWfWRuo6J53qWyBvRu&#10;LlBAHFtf9/eKu4/Vobm4x99I20hfXM7UvwKVO0XTvs3LXSnrgrtG6+oPBWeJaOuW03ZKQD+fZqor&#10;+F3Qlovbsq4CCePV5aK9owem0V7Urxh66623IuauFVJe0isa5+4SuL3TlTM1PoazEPcNuWnTvKHA&#10;UqRXzvPBdqef7pJFrqTabziN3OFb4Lx2vYnclcnNktwdSRpTAWx0HdLU+JCbtrvSnzs3dKtWHc6z&#10;9lkKchQR8cyXuj2Xt1dl05UJzgutC16OQPpC87J4dvmQm/aXv9wFRJxy0xZf3keql/SK+oVAvP+p&#10;QOPXaXp2vaLfA6RrBOkYlUdl0BqpZ3LTJh2hMeG0sT6leh3ifcpNm+ZL1Uv65WOC1nBqm+B5JaP+&#10;lR1dOZojI6L+hqd+oX4m+U31vUB95KgyMDdtGls07ogmTOkLgcohkAzulEZB5igd9dFUf0jvXDdo&#10;n6ByqM89HdUrkI572+Sm/eqrr1baM1/t5uQHH7xcaYLzrP5wN23RnJfWb8Mxy2jpSIdUNrlpO38H&#10;5fvThRJ8NyLiJz/5SUREPPJIC87TZDmUVbppJxKJRCKRSCQSiUQikUgkEok/GWYREa+/3Cwj9XXU&#10;v5jSqYW+AvvXYPri3C6XH5Z348aNSnvzzTcj7CLxiIjr125GRMStG+10j76Iy/Ll0CzOyBpGFpS9&#10;gDOi9crTF/FKQstIne7eum2XssoyMuyEWIE8zHLpQJZSTVSV5un2i2XkkVlG7pUv0zNrB+WtFqN2&#10;0fnaSvd+bWV4St4LegInFHr2S2j3Sl+TZeRu+RsRsV2sIG+Wy+jDTm339tqJLunQ2MmEn1BIx+i0&#10;ZCodnf6p3tUaDIFPFAhVT+E0p2/925WjIAdO6wWXAb2XNcq5C10gm4iIBy8/FBERTz/ZLCifePJL&#10;3btLD1Ta8mrXJg+coz503cDANLK+nAiSI8u+mVl9KpiNy49kSe3Vs+vG/Lv553kavfMANqQvemY+&#10;h7yQrk1afVT+XF+6sldWbUxXixKnjQCtJYk25El5SWYON6691yDZOej9IQR6EKhtUzTNC97PZAEj&#10;eF46bSVrhDEQfw5Z7dCYoLxT6WRd4DkpHc2NRCNM8TUPf7dsFt+CvCo8CI3Wbh+zRNsr1o3eLcvL&#10;3ZzY76ruHw9go249srVP6y/JZarvSc56JpkSbQraw/m2CJw5FqZtrnWWQR48QN4ATouyLrj1CqXb&#10;LvsD3zvIk8YtHsdobgVJY1Dj1q3ptE/1dOg5VHTMdcjlIWDfAE28eB09uRXQ2GrPTa/2bnfyc4s8&#10;tc3roLZpb+h5aT+mPGQB5daDku/6ettjXL9+vXsYC84Wccxa1sF53tjoAs24FeSZM91l+2SV6NZE&#10;Dz3U7Z8UHDAi4qnHukv5KQgNWcg4aD8hGbgcJTcqg/rXaZ9f6SyB5WkUZhnpei+9IsvInq4VXqbq&#10;HQO147QgHqbmRD2TpZSnU176rUO0KSxiGekgHdGz6+aifCrdVB9QvZIL8U6/yWaHQ9m6vIlnwfuA&#10;9k3K4+2gPqU5aqX8zvUgX2OWkUQj/SKaY9F0wqKWkdRHlJ70hXghfaE+mprfqA4qR++JZwf1Oek4&#10;0cbk4qA6SAakB4LLRXnIMvK1116rtK882wUVc8tI5aU56sC++ZD8Gl+L6Qb97uP1uqUbs4y8dKnz&#10;IoiI+OlPfxoxt24Sf5WWlpGJRCKRSCQSiUQikUgkEolE4k+F/BiZSCQSiUQikUgkEolEIpFIJO4L&#10;ZhERb7762tAO1UCmuHp2c1VyAyAzVLk43LzZuWFHRLz++usREfGHP/yh0t55+72IiJgdmdk3XWKt&#10;IC9getw3sT2+mb22QfAbKu+wPN/abm63ApvJNlB5BDJHJhphSQFEjJXV8s/6ajNpl3n7mvlbin+S&#10;gbt+iIdtuzx7q5j2upv2XnF/vr3TXLzlrrxt8iP3f3LLJRcDwXkeM3Pv9WVpB5otQwAbqtdRywb5&#10;uSu4Lh0/MHdp8aIgAnGcW1Dp16NZM82Xi7zXIdN9N6H+0pc61+0nn3yy0vTe86q9Pn7JJZVocsk+&#10;2mvliUb94ZCsaExvbraAM/Pv7obml3BTO8iFpPE3dOtH/bMiSHfamB66lZw95+2VPIZlIMC1bXfX&#10;XEgrhmOC8gq9NhZfTe9H6lOCyvHyXP/GMFaHv1uxIBzzQH2YgOYI78dF5yPS60WxKK/kJkZ5SX7K&#10;466z9R2UMVUu1SFQXpIVp2vPJMqxeh1Uttaek/Rvb3yUOdlZovKIZypPWFTODipnea1bHzwAhlw+&#10;3fWT3De1LrkLq4Ia0p7F19cxFznXtdfe6PaGHhBPfURzBe1JnWfl8bySS299LTReD1t5R7VN1t7y&#10;mvrFacPeaDx4X9VActA24rmnf8WV8nB/KHvnRfsEKs/7ja5t0jPpl6dr62ujtT4frqW9ebKsR14e&#10;jaPz57vgM66T6+uda7S7MSrPmTOdW3fYBfx+Ef8D5zp3NNoTUP86VIen0/zsMiUXeeWhOcLLu/Z5&#10;dy2Bj9Wnn346YgE3bbqKgHSD6h0DteO0QDousK4dv/6Hje/eeIO9nJ6n5KL6xsqjMpxP0VyHaUyM&#10;uZJOgXRTcN2c570H2zuTLKhsAs0zBPHscqEANnI19d+gFKxWz1NrFaUTpvZZY/ArogSSH9Ecoi1a&#10;/5hu+jOVN0Uby0tjcSov0QTvI5KLMFWenknvvX9Vh8/Jeu/z6s5+Nxe/8cYblfbs81+NiIgHHuiu&#10;AgnL43KRbrubtuqgev3qQOJP6Adk7sqm/dPqauNFbtq9PUH5Pvbgg5cq7Wc/+1mEBYCLnnyH+4l0&#10;004kEolEIpFIJBKJRCKRSCQSfzLMIiJe++PL9RMsfV3W12I6SSbQCQ99+fUvzh999FFERPzud7+r&#10;tFdf6U7Et2661Zj++ulQ955OMhz6oktt7H8lH34Rx6/ppZjeJbn1aQj6Ek80CqJCJzfURm/bUrlY&#10;fc2CZ8gykgLYkGWkB1ERvI790vZbFpTlxtatiLlTKVk6bO2209vbxSJy205vdbrbC5IDp8ZjoJNk&#10;B9HG+mMJ5LLcC9RyfHlkGalL9cMuM9el/2H96zKQXHoyKEFj9g9a/culL916UP3rOqTy/OR8twQK&#10;ePqp7lQ9jjlpIWsEouli/+WDxrMsI+8Gavu5c+fmX01iVHfgdHdKh5q+DOccPK2bupy/wvWlK0cX&#10;BncYKwfOlsC6cckCMjV0fPbktGAAG7XN5VTnjxHZ+bPTpk7HBSqbaAqQRe+mQHlO23KETtsFkj3R&#10;HFprac1w/sgyQul6QUXK+/FaG19TMli0f8fb2epYXS1zp+n6FA/zoLqoDKdRnqrPFplurQT88uJU&#10;Dp9gj4+PMb7o3VR5Wqd3/QL2YiXp1pLUb2SdJ48Hko+D3hNtdb2zHlkqQdfCvDncQoZkSfJQO2i/&#10;2N9Xdu+dpno3N9t6fetWt9/xOZ7qpbaRtbHWa08vy0jfRy8Vi2+0lvCgcbJCsACPNOeQDtWxb7xI&#10;Ls4LWSeJL69L+rS/3/SqWgraOqc9sOddmg2tcFWf0y5e7AL1eTtWyn7X+VNfXrzYWVKGeYw8+uij&#10;lbZU9i+9vQ3o/Zj8nKZ63ZKmBpHy9pay6feUgywjn3qqC2C4qGWk9y8FHaV2jGFqvjoJaA4T6Hem&#10;9xGNc+nk1DxJMqA1lPiaB+nNFE08k/XWFJ969nQ0X+o91eHp67PtnZXH61B/+PgUL/47V8+umwKN&#10;O5oDfGzL8tp/g9aAmqCPNL/R/mlqzaC+p/4QyDLSMZaXaM4LvRdI16kdtE5QXgeNHQKlo/oE0mea&#10;L2kcUf+SjlP/et6xcel7pe297re7B2SWZeSlS81DUXloLfW4m2TBqHpdZMSf4JaRpOPKu7bWxtaY&#10;ZeRDD7WAuH/7t38bERFnz3aB4qInt+H8m5aRiUQikUgkEolEIpFIJBKJROJPhvwYmUgkEolEIpFI&#10;JBKJRCKRSCTuC2YREb//zYvVDlWXVy4vu7tFfao0mTy7iajcpT1AgtJRXncXvHbt84iI+MMf/lhp&#10;f/h993zzZnMBlumqm9OS2W11kzLXrcXdtGWeOzRbpnQelEVvvY6xvGQa7Sa7Y+m8PMHrlZv2eisu&#10;yr2+sbrcZF8voQd3ZPpaff78+fos8+EbclWKiGu3bkTMXTgvdyQ3w1fgH7l1hbkmu3vJTpGv96/g&#10;MpCM3FyfoIAbk4AL05eLRMgU3NHMkYd97unF85FdLj8WxMfbe1C0bXWtc/WOiNgvakIm6A7pmOua&#10;nt3cfAykfw4FUDojN8qw4FDWlYcal+5SXPpoubhmOW1vx66LkIuwj/MFaUKv//Te+6389V5uNBuX&#10;SuDucAri41cWFFrvCoTiyrk8cxl0f1ZWnWfVN2wHAtp7UFz4qP/clL/RhukcTa9bOs3tThPP7tou&#10;1XRaW3uabGc1iJTrssbnsA5PRy4LAo3dKRrNQ8JUXsK+zZNCU6XWtkVpa2X+O/A1ozzP3OWpPDtN&#10;6Txv1ZfxZiwMmgeFKRq939mW/I7v5zuBu4AJtOYirc4MTX4bJUBMGeI90D6B1nqaw0kuJB9aI22K&#10;iiW5kZdrPzqaxtaQP9f//bLg2E0ccaEE3CK3PpctudyRq5XWub67quaSJpe9EijtoOeap/JaO27f&#10;7vYbS9oMRcTaSnGXMxXa3SnrsLkUL5d5bcPctA/KNRDuml+vuDBaDb7ogVrKoPL5b3Ozc3VyWp3r&#10;Vlo7VsSzB84pj7398XZXn1/dItdo32MooKS7hCmPX41SXSpNzuTaS+6TNBdvb3d7PdrTu+5KTzbs&#10;ShvJSq7PYbx6Xl21s2GBG9W2hx5qAQXk3vzYY49V2q0bnVzIXZR0nPaGJBffZ+mZ3A5pfDg++/RK&#10;xF26adOVAHq/6PxC6Mt+yDOt04vSDspk4+ND+wMPjKTrO7x6Gh94BRJAbac+9z2I5kSnzctvSkco&#10;HbmS0jghPdQzuWU6qA6Bfisc7bcyNAd4Xumuj0/xQvrvOiz+yPWe3LRpnOzZ1Q8Sh393UB/1XVi7&#10;PNKziKiBKtW3YfrnS7Nobb/a6ujTStui0ebfHYex9zzWGmg/QX1OexvCWDqi+dwzxouD9Fky8Dpo&#10;P1H1FOY354WCWFHb2nhvfSCeyU373XffrTQKYCN997bVa0ssgA2NLT27yGjeEK2vz5qjhnPOom7a&#10;ly83d/O/+Z+Lm/ZmCwbX5GZ5RUs37UQikUgkEolEIpFIJBKJRCLxp8IsIuK1P75kn7D1mdW/U94Z&#10;bW+vfb3ViYJOMCOiXl7tpxFK9/vfv1Rpv/zlryMi4tPPrrd05esufSHuWYOVEwo7OK80PyGu7+Dr&#10;vH8RrxYF8OXeL36nr+l3SvOv1fTFXu/9BJsuQt3cKJetm2nkarEGWIcANm4tKRB/O1vNElSn0LL2&#10;CjuZ+OxqZ+0aEfHhhx9GWMAWT3fDypNl5PXrrc+vXv0swk7uw3hZL20MO1HY2WmWlnyqYupeMNYf&#10;m5vNElQmJVO6ofekL35yo3R9axOdwrX+bacgXkf3d8msmGVFQu1w0AlPO0EZnoqeBL1TFem4buSP&#10;CB0Ori61dhwWS8YjOx3aPeh03NPty8rEWCbakSwteyeRXR3EnwcAWNySsbTJzI40xS2ZXaVoVJ7T&#10;ZM1Jc+xJzpHUzzTngbriCTvRyJLHLRo030+lk8VPPzjQ8Xn7Fghd/zqNxiCdLi9Ko8ukKR3RCDp9&#10;9PSyWvSoJ3rqBb3QPGO0mgPyusqNledzhgJH0FxBbaS5keag0wJZ854EvobOg9pLNNfnvf2uf5fB&#10;8tDlMmbl4jxJ/5w2Vp7rP5Wn9z6myQKF2kn9qzxenvYYxDOV6yDVmZV53C0PZWUoy5YwSxanyTJG&#10;60lExFKxZFxea/xJrzQ+O3Tp5EEUEbFWAsn0bpwv6WgO0163e9bfRrt8+ZGIiNjd9SB+pRzz6tA8&#10;6XOd0u3vtvaeOdNZK8xsXVLQxam5UUFynKaAPWu2l9Oe2vXloGy+e/sY35AXbBdLVZojXIfWi1Xj&#10;Wdu/nz3T7T83yt4vjNcVW5tF21xvPD/6cCdnWRFGRDzwQHcpP40PssZyudS9A4xfbwft78iylMYg&#10;jfMPPvggYm5vTf1B+1TV5/zJYojGqtdLv01oftHY6u9dVW8loUeErHk84JHGr+fVWHCaxqCPfZXX&#10;1/tepoi5MTWG1l9U3nDenf/bo8GyswPWW74/V/1otQjrsH4jhVlluUWXyiNrZq9XOlKDYxloHXGa&#10;yqEAnTTunEZeb2qnW19qzvN6yUJRfeR7iDGLx9u3G8+ywnWLM83ZXp7WCq9XMvC20VjU8/Qa2fHg&#10;eUVzXcdvJTAv0FxMmOJrHqRrDtH8HdEEmqMoHf2+dl7oN69k4Na6mmNJpj7XfvBxNyd//PHHlfad&#10;7307IiK2toblOTR3N48fRtOX4R6NZNDX8a5tu9uNFwWf2d5t30+k92sbbd64fbv7DvPkU09U2t/9&#10;7/5dRPT3GBXuoVjqndm8UXW3UhKJRCKRSCQSiUQikUgkEolE4h4iP0YmEolEIpFIJBKJRCKRSCQS&#10;ifuCWUTEa3/8PdhW3j3c/YDMw8m1R7Q//rEFsCE3bXlPulktuSORy4Se/eLS+XdxDH9k8iy4SexY&#10;vVM0weuQLKlt5ObhpsIb651J+7mNZtq+XC5A94u86QJggXje22nmzcrrpswyM3aer1692tEsUMv1&#10;m12gm1W79HS3BHOQK1BExI0b1yLm3LRl4r9vLhgN1EdDOfdM+Iv7U888vLiC9YKojHy/p74kkA45&#10;VA6Zlvf6vLhazcJccQr7pC8OMufW8xR/d4o9u/SZyla95B5J45yuWVgUJAvznsRxSXnG5Efzi4NM&#10;6IkmyP3wtEByFsbaehx8HC2CqfLG5t8p/qhfBMo7BcojGtXhGH/fxsFBddFrdY21w0HjSfP4VF5h&#10;Ss6zQ7kZ3bmcqbzTxhQPY7RFQXlJBu3Z+resUcsWMGXc7bGSauCVKTdtcs2jfRG5UZIrnd6TG5SD&#10;+re6HYK7HrmlUf/1MFTx5vpTr7JoAWL2LWiB3JbdVVNruLtpi+YBMKqbtqXTnkDX3UREKItf2UFj&#10;UDLy/lAf9cZbyeMuiSrP82qd8TVS6TzvYQns09vvFPdr6tMef8WtuqdDpY7emNA1I96XQDsAfbl9&#10;o9vrkf4pGFdY4Bpf/89udM/uorlerhtynhWc8eLFi5X2xGOPR0TElx7v/oa5qjlUCo036l+H3nvb&#10;cC93ym7aclMlt1eXC/G3qJs2zS/K4+XJlZf2pNTnDtXhsqK5aaw/aA/ZG2/R6Viv/2xeEcRrvw4o&#10;D+a1FrS1K6MnH5ULgTXdTVu8e3tUx5SOSPb+O5wCedDco/K8XnLTVn3ebuoXleNu2nTNmHimtYrg&#10;bZP+O6hfCGP7Twqw43KhYEi0viqPt4fG4hjPxJ/nFY30wHkea+9pw+UneNtojJEMxmTlNIHWTZp/&#10;XS6SgeupdIxk6mNGbtqffPJJpX33+9+JiIidEhgvrDznT/P43u5wnNPcTYGRCOSm7de5aF11N21d&#10;H7O63tZXXYP35DNPVtq//bf/NmKOP2HpcKiT6aadSCQSiUQikUgkEolEIpFIJP5kmMU9tozUl1o6&#10;9fKvy/oi/dZbb1WaLCPffLuFR28XGrc6/Gu2MHYqQF/O6VRgiibQ1/6pvPQFWe/9CzudoiodleEn&#10;LevFMnLVPpavlRN9P0mmy+XVb9QO/5qu+m7fvl1p+sLu7dDJl/P86WdXIiJi3y413y996ZfLbm11&#10;X+LdWvJ6sZa8caOzrvR0Z8+2k3OSvdA/lR3qaX3vwVZq0IzjTyCm4H1JJ6WCy0p5/BRTlpGHB42X&#10;MctIkgG1g9KdBEd25kFl08mXQGPGaSQ/kiXJQOWt9KxhhvwRjXgVjU6ax9I7qK7Ttowknogm0Bzg&#10;NLI6HiuP6nUsOp8LU+Xp5JDyUtscROM6FqM12PisY3V46jkFkgsFVxgDycBpMjTz8ugEW+jlhTWK&#10;8pwEMNyxHXfal5SXyqC5p19uJwOyjKQ53mlKR2szWcM4yHKJ5kvpC7UD10PAlFzIQoag97105VL0&#10;/uXopY+MJbFwcNDW171iFbhnlpHabhxY0BhFFTvsBb7qng8tMM1SsbBbUdCaiDgqclaAlTCLB7L0&#10;8f6g8aG9FO3RXM5aZ2js+96rWjFBfzh/WmZo/Dqfq6Vtvo/ZM5kLFPyG9rM72yUwnfF8puwh3dpP&#10;lpFuAbVZaL19b7GM9HacKRaUjz32WKU9+cSXIuasJVeLPHpjv/BP48PbRnME6TNZ+4nm6cgykuYm&#10;Cg6pPTjpH1nWebo7tYx0Gs0bsqynPSnppINkRVbWNL9QXtpDLi8NrZMOSxBE4q/f510dLlNKN28Z&#10;2X9XdAQsI7ftdxCNRZXnOqL6aZ7xOYXGIpUnmqfTs/o25mQqUHslK//drN97tMZM9YHe9+YF8M7r&#10;rSlztN54h3EskOVcby4rbfJ6xbO3Q3lpbKNu9HSuy0trB7Vxqm1EI9D7O6WRZSn1pctK70k3SFaU&#10;zmVF8wLppHh2y0gKYKNn70uyjPyzv/h+RDRvjbA1z3mRHu/vtTpUtqcT+gGZhmj9O9QhD9SquWFn&#10;r7VXlpHLq61t8jJ55rlnKu1v/uZvyrvWNiEtIxOJRCKRSCQSiUQikUgkEonEFwr5MTKRSCQSiUQi&#10;kUgkEolEIpFI3BfM4h67acsM1c03yYxWeT7++ONK+8UvfhURES+//Gql7ZZgGO7GS+4CApnnkimz&#10;Y8xsmWgEMoMmNwUqz02FyaS4mrpaO2TG27vIe7Uz39008+GV1U727hKzqJu2+Hc3bV0U7KbM1L8q&#10;xy8fv7XVuSNdLS7XEc312F1d9exyUTCb69dbcCO5ce/vN90g+QpkHk60fgCbDiQX6nOqf8q0nGQv&#10;PfBxpMvl9/eMl1L0FH8C0cjU+iSYLQ3lR6BxSTL1sS+Q/BzUH3qectNeFNRvY/1LIP5O202b3DsE&#10;4m1KJtVN2921xfOCNHdRWl4qcxMEp+hdLA9BLBRgwuHuCfOYatsYSFaO8ffeDvFwfL84pnger3cI&#10;0jmvoniixay4xsYx86XA5TUarQ8ngYqTy1z3LL5cVhqLRikuLn7VwMpKt4bKRaV71t9GU14vb3lZ&#10;Ls+NtgRXgEhuPha1xpNrmeclF2C62F/zuJdHblB6T2sfzVuejvpf9U65edK6pDweDEbu2T29l+u2&#10;Rx8r2DO3aq0VvmaoDpoWqD8UdCXMjdflraB8vvfSM8mZ+tfTiVdyi/R6VYfLmfaLY5fu92QKwZJq&#10;fxhtF/QUZVnGHrkxen+srZbANOZmfO7cuYi5QBRrK93Y6smguGSvuK6VJrnb5sMPXY6IiKeeempA&#10;872wXO5dLivWrwLp/dS8LNR9NLgJuh6Qm7bgdZ2Gm7bXK75ID7zP6XdX3TP7XHfKbtqk93VMGy/K&#10;478lqI9Wlju5uVzITVv94DS5LHpepevPk/32ov7EcN/tAWxo36Z2k1t177dCeSY37Sl9EHA+mrXy&#10;aK0Xf16e3vscoD6aWqtoDVLbe1c6lOeT/JYhXXGobNcvtWlKpqIt6qbtvJCc9Ux6dRKQDKjeKZrg&#10;3wlILtTnRCO5jMmP5q3eeC/v6co911PSK+9/4b0P34uIiCtXuqvoIiL+4t/8ecQxbtq99bCM0YP9&#10;1jb6jtYwHFuO1h9D3ViCPf3ufpNB3e+WvUFE1CvtnvvGc5X24x//OOIY/tJNO5FIJBKJRCKRSCQS&#10;iUQikUh8oTCLiHj9lC0j/UuxviQruEjMnc4IOmnxgCQ/L5aRL730cqXt7nTp/Au7n9gI+tpKp0N0&#10;6uMY+7pMNDqNmDopGKP513k6zVQ6P1WRnP00eHmlnL5YHbIC89NglUMnk36ioGe/rFz1eQAbKkdf&#10;/v3dzZtdX3927bOWbr/THdchtd150Xs/UdDz1tb4Jbl0qjLWHyvl0noHpSOaQzSSz6Lo1VGaRJaR&#10;jjH+iEYnPSfBzm7Tl6mxMgbldd0lCw+iCVQ/GNecCF7v2KkegawHPADQaeJuZNZO9lu6ZtXouqS/&#10;3p4hrQaisHrb+uC8iIdFaQ26CNoveqY+oHWB5g86/aPyBH7XZFBbYZZ9Ao3PKRDPY6A6ejpcTjHp&#10;FPVu5lWS853D9KpalAz1z2kKPrJsA160JTv5nRWrPA9cclAu+ibd9fKWi6WWl6f29qyFiqx8vC9q&#10;GUnWMGSNQ+um3nsfaL4nfaGxT1YLno4CYIy116E8PsfPyn6jp/9gGSle5F0Rtk/0PZX2LDPgz3mq&#10;AWJMLNoL9NfwYf+SjpNlE+mG2unrsPjycsn6kqzB1N7eXq6MC5cp6ZpkRPriNLKC1H7MeSEZnD9/&#10;IcKCzIRZRvp+drWOVRtvIL8oY/XBBx+spKef7CwiH3/88Uo7u9lZXfb21jC3rxcrQ5rXFgXlnfpt&#10;sui+XN5kZBnmeem3hODp9J702dtB84vy9Pujy0t7m15fQjtVB1lG+vynvF4HWRhjvaccwIbmYhVD&#10;c6x4Up1O2weZOWi+FJwnycDTkWwlA+eT9EbPa8Wq1NM5xB9ZABJ/PlewvMu8bzTpg+u/aMSTg8ob&#10;g/cB8Sxab06BOmje13tPR3xVfQHdoHXHQeWN0WiuoLlsiib473XV4TzreYqmvNS/1B7nRW2iPvK+&#10;VH0+PmRx7un0bcvTvfVuF4j52rXm9TlmGen7kzHLSJIpBaZxNNpQN1bLfjVMlvuKWNlRC63xvLHR&#10;8feNb3+j0n7wgx906WBPl5aRiUQikUgkEolEIpFIJBKJROILhfwYmUgkEolEIpFIJBKJRCKRSCTu&#10;C2ZxD9y03RT37NmzEXOBRmRO7ea0dPHrL37euWn/4le/rrTtrS7dlJu2QKbgUxdCj5kZU7q7MWWW&#10;SSzVQe4KPReC8uzu7jIfdtqsmNiu99zIOplPuXiJL6pXgVPCzIuvXr1aaepzr+Pzzz+PmNODDz7u&#10;Lt72C1MVfKbvpj2U35hJuwIQTKVzjzu1jdrbS1hApuCL0hykG2OgdhyYb3aN8wH1Tumknk/bTVtu&#10;shFRL8J1/sbGApnru+vWmAsJlUfyW/KAKnPv5p8Fkp/g8lNecnly0HgTzYOywB3Edwwy+ZfMyO2B&#10;XZVaXl0H0XfJHsqHxhjJj8bs/DsHleE0XWNAbtrk+kE0x9h6Q+mJ1nfTHur/2JhwGpVN16BQOuoj&#10;PVs8oVgq+rdkgagWlRXVQenuHDZPHxV32p6bu/hq6cS/1sDuWcHbGm1nZ1ieXGGoDh/OqoPmD5oD&#10;fCxIr5xG7lxacykInddLY5r6jcY8gdylxJfTxty0fZ6mdUbt2Fgd7mMUKMZBMnWXIrlQbe20/aL2&#10;Jb0rbUo523Dti0N1uJxXSwAWGkc0fj0vlScZef+OuaG6TMltU3vl3lq60qWjPurpJMxD5AK5vdvp&#10;pF/HJP68bdqneiDDs5vdfpECsPTc9eWa77Ivfel7TQW1eeKJJyrtqS89GRERFy50LuERLUhSb3xA&#10;v8lN29PRmBFfNL+Rbni/qTzvI3LTVl6vn9y0JT8vj9wTx+YDGlveDtpn0Xz1p3LT1jzpeam9UVwG&#10;e/1WguJRX/YxTEdjWtWJ5jITz+6mLdqRlaE8Xq7a7bJQOnIf9vEkmsuH+pR0TrTV4uI+/16g+WhM&#10;l5xn+p1Oey/pves/ua3TXEwyHRvHzp+enSeSFfEsuVC9rpvEg+qgPqLyHNS2sXTe3jH5LUojHaH2&#10;9tYqGE96pvIcJCuaB/XeaarXaZpXfW+gK+pcVm++82bvXUTEn/3F9yMiYteuLZOeel7Nb/67WWOB&#10;+nzKTVvw3z+CgsKF8+Cb/zK/+dV8Z892Mnjhuy9U2ne+852IOVkJ6aadSCQSiUQikUgkEolEIpFI&#10;JL5QmMU9sIx0q0WdRHqIc1nO+ZdufWn205Cf/+svIyLi179+sdLqSbedwNKpIn3V1rN/1aYv5/QV&#10;fywdWaJQuqnyBLKs8rxqB1lG+umi0l2+dLHSZACyvDo8VXSoPjq99TDvsoj85JNPKk2Xj3vb3n//&#10;/YiI+Px6u9D16tXOWvLsebsEuZwO9k6WygkBnYLIsiV6J27Dkx42KRt+sXeIdlCsNSMi4BDpjk+b&#10;6KSW0jvG+IvZ0GJpihfSSYFodwOy0uydSBeoPqrXdZNOv2kckazGIIuLOEZ+Y6B66RLkKQuAqms+&#10;X5WgACSzk2D8lG0oO9Ilt4xcKVY2LZBIg5dH/Uv16pnrHfYL5T0ya+Gjo+HJqjBVB+Whk25KRzTC&#10;UrEoJb0mmoPq0LpA7wgoP6PJMtLLI72m+qi8U0GxXImImJXnnmVJUUXXSVkYy5I3ImJ5qVs/PEaZ&#10;guR5HVF0iMprAZz6VsyC1qMpSyPpVU/2JZ3n1Wm7W39Qn4/Nq9SXpAcO4kXPrgeawzyd6vOxQ5aH&#10;slbcXDOrRQVbORhaaSyBdZTPoZLV7e22X9T8vHm2C2ASNic6T3p2WTS5tfaurHX7F9oruZzJepX2&#10;WZIlea94X5JlpNK5bsgqlPbHTpMVltehsl0GKttlpf24X8QvuBWk9oZOO3+mo/l+FvfUhS/nWXri&#10;Vq6XH3woYi5YjQezqSjrvltUqWxfw9Ve6l8HyVRw+dG41LPnVb29PoJ1QXtvl8FJLCPr2DIa7b1I&#10;N2iOOG3LSMllynJ4zDLSx1aJmdmjaT3wtlF7ydNM6M+xfRr1/YEFjlBdPr+pXi+XrGdVHs1lPq7I&#10;MnJsb+P16vlofziXkT5QX02NCZIpzckavz6nqA6Xi/LQ2uYQz9Ret3TTHOE8U/8Sz6TrNBZJ9oKX&#10;R+OJQOVR2aL5t5zTxhgvTqP+EGgentIrjS0cgzA3+logXXOaZOR533n/nUG6736/sx7c3m7jsgar&#10;sbyax/d2h7yQFS5+7zA0mQ73Yx7ARnq6vOr619Wxs9d4vnChW6+//f1vV9rXv/71iLl2CGkZmUgk&#10;EolEIpFIJBKJRCKRSCS+UMiPkYlEIpFIJBKJRCKRSCQSiUTivmAW99hN++LFzkXY3Xjlpu0mxTKp&#10;d5eJn//85xER8fZbnYtvWNnupi0zz6kLjavpO7gkTJn2kgl6NTkF82FKR3U49J5MhZ2mZ2+vTNSd&#10;l4Nyqbi7ocqtoOdCZQFuBHKPqDybm/a1a53b9aefflppMsm/ceNGpb3x9lsRc/zJvfMwzK0V3CPE&#10;g5stiz83PW59XklN9kDzb/HNxcZcNcrrw5572PH9NkUTvC/JrYVM7ZXH86o/lpaHAXvI1J9Aekj1&#10;nwTbZuJNZdN4E1wueqZrDLxcqoPGYH0+aPWSmwDJb7Q8w6L9S2NftFkZJ6cFMqWndgvcxiazVV35&#10;YG6tJAsCpSMexlw1vIyqQ8WtNiJiqfrgDuVOoDocY/IjjL2LiJgVn2Jqh48JkpXgdZB+EQ+L6rDu&#10;W6A6puYZKo9odwzTNQ0td9NWH5H8aK6Yaocw9i6OeX+w39XLV4o0WYhnp9H8IXcactP2dpAMFh3n&#10;NBcTL9qDUL29PUapz/cTPo8L2v+d2Whr2rKCB4Gbtu+BZqU+H59yq/P94rUbXRA97UMjIlbXu/rc&#10;tVF7UtJXl8/qelcOrc1TfSQZeL1nznTu4y4fyc3zUnl1r2R51zc7mTrPpBt6ct1QHzpNcnGXbHLP&#10;rn1Z2uO0Neu3SxcfiJiTlQLT9Pgrz65XZzeGAXGeefrLERHxyCOPVJreu5ulbhq5dOlSpYkH1xe1&#10;3fu37T+HsqL5l8bWVNvGXHA9r35b+W8nPXte6QatX8Qz7Vm8HYteK3Habtp0FYFo3jbppNNUn+fd&#10;2e7e9/RvrePFeSZ325WVYXl6318vu7+ikRzJTXvF3KqpXJp/xbOPSXLTVh0+V4zpRs+NvdD2iuzi&#10;mDmF8qqfaUx42yRTT0dzMrlpU72C5yWZ6tllKpoHYCX9V9tcBuLZaZRO9Xm9ep5arwVKR21zjNF8&#10;HiRQ3jHQGCf+iOYQjeYU0iuau2n+pT2JjyPpms9HGlvO53sfvhcxV8e3v/utiIjY2mrl0XUkctPe&#10;2R7ud3yf0Np7vHz8mQJQupu22rlS5r6IqN+LPADgpUvd1Yvf+l7XnoiI559/PuK4+SPdtBOJRCKR&#10;SCQSiUQikUgkEonEFwmziIhXXvx1/ZRMX9vvFH7ifOvWrYi5r/26xPrmzZuVJvhJxm9/+9uIiHjl&#10;5TcsxRDEM30lF/yrMaUbozkonX8JF1Sfnwooj39JHrs82KE6vF46AdrdLReX91gf8kftqPyZJaBo&#10;+4oOYP36+ltdKPuIiDff7J69PLXNrWZX17uTr8ND+9o/FgTDrJ0az0P57O8P2ziD7+50oat/n9fl&#10;rR7AJnSZ/og+TNGoryidY+z96ko7ER8D9S/RnD/pGp3gkeVLT5+LnigQS0zUS20k/XdQHmHsnWN9&#10;xU7Ey0kRjdVFL/p2GbRTqeEpK8F5PpSumSWyQG1TuXQq5jSao+4cPi+U57uwjCRZSP9IR6ZQy7O5&#10;4qBavg7nDwfJyvtNUN8T7w6qg7C5ViwA4KSW6vBy6TRdJ5we0KBaMoAVBFk8uI6sRPeerOSdP7LS&#10;EK9eHo2dRVEtBTxozFJX3u3bbT8hKwk/edZexNsrGbkVv06/aRyTrLw/mvWR626Xd2O9WYhpfnFZ&#10;LNoftP4Tf7Is8T5SfV4vWaqQ9YDKcwsUGqta4+UVE5bHLS0kc5ez+mNttc2/Dz3QBR9ZtqBZytNr&#10;R+HP5255bnz88ceWruPZ9yK7JYqF667KofnU023tdLxMWZJRv9Faqvc0/1GfOy80H2wXDxkFqJl/&#10;P48pXVPQQponfbydKeNI+/2w3wY+N83K+HCe1kbWYddxBau5fPlypT388MMRc7yovt6epTTJ20tr&#10;gHTN9VS8OM9j8x/puFu5CG7dqPLIqsfrUHBIl0u1QDUZqE1UnkN5pnRXID1wmhn8VagfvB04pks6&#10;siCiNcVp1Ec0Pg5KEJZeuqImU2NBlpGuV+LFy5OFkcpwude11Na0KkfYY9N85CA+9ezzr/YCLm9a&#10;R/Tsdam82WHjj9pGfSBZeR2i+ZhQfaSHDlqXaA1XXirD9Uu8+vqgvQNZq7tcSE/ZorZru6fXe9Jh&#10;zzumB6QPBBrHhKm92lh99I7GNs3xJANPR/snApVH8znpBO2BVJ/LT7rmVvdvv/d2xFzgtIsPdBaF&#10;Z0rAtjB9cl6kzwquGBPzm38DoX5tugFziSUXD7e3O12PiFhb6/TUv/k89FDnyfDDv/phpT355JMR&#10;x80RB41W5zqzjBTaDJFIJBKJRCKRSCQSiUQikUgkEvcQ+TEykUgkEolEIpFIJBKJRCKRSNwXzCIi&#10;3nypBbAh01qB3hHNTU7pwlmZU8v0OY4x2X3xxRcjIuLtt96tNH0/nTLdJnNVgd5N0ei9QLw4TTKa&#10;ct8gs2A9P/BAZxobZuLtQYFUnpuq72x3ZsPL5mpN/aW31F65ijptyQJqyAT9lddfq7S33uqC1Xh5&#10;+6Vtbvq+Ulyxjo7Mj6O4evbkXVwuiT9yvXQXuQozZW4yaHnJzF3PR4duCj4se1HdEFwP7hRU3qy4&#10;UfZo0A6HyiGZuvsE6aTK67k8FRqZw8stLqK5bJOOEy/E+6IgWTkU2GmpmwYjrO1+IblAY9UhXv0d&#10;6RX1P/FaaeamLflReppniDbl2rAYfM4tvJibtkB8ToFcPwWioY5MuGkTqK+IRn0vkA471A/LrnNz&#10;LlxxzPicfxfH9K/mZHeFJLcW1Tc1jldn3Vgg/Xe5kOudyhmTmYPaS2PHXdpi1q0f7qZNbopyUfP2&#10;apz7XkRrKPWH5xUvzrPa6WuQrg2ZctOm/qA69Ez7nl4QhvJMY9/rpbmO0qkcCkjiPEv/KJ2Xp2t6&#10;6JJ8v1j94cudq9NqGSdhbd8zvSI3WdXx6WdXKk087FhgNfUbuQ667JvMWx17pa9JTx1juk1zGPX5&#10;WBn+7LfXyD17qg7JwPtIzz5+1b/e5xpnPuecLePI9UBja321jcuV4j7mvNR5ElzzfI/7yOXOJdvd&#10;tFXflJt2lPWfxpH3H+2BaKyS/tH8J74oWILzrPJoHvK+fPfd7veRu3hLBs4f9a/Kcb0nPSEZEVDv&#10;ixu0g9YK4k/pptxZSc4CjUuvdxbDQCkKhkay97xy03b5qV97dRR/SOKzlmuqWfP2yjh+HDtUB81b&#10;/vuLxjbpw0nctEXzvCqP5loKHOV5SQ9Vjuu/9IVkRX1Ka667jEtudM2N10FrqfJ4f6g+r5f0muZ7&#10;geb9KYyVRyB5U12L0lw3JGdK53zSuFMeGu8O8T81V9CYof6ldNI1v3bwzXe6q+oeffTRSrtw6XxE&#10;RGxutmsMF3XTpjVIuBs3bWF/t+mz6j20q/I0v9283fbH5893/Lub9tNPPx0x10eVF/u5WWk2b4i/&#10;4cqRSCQSiUQikUgkEolEIpFIJBL3ALOIiJd/86vh59QTwE8o6Cu0viT7yQNdti7LyDdea8FR6Eu3&#10;vraOfRV2nMQyiOpwjPHioFMQPfspoC4Ld54//fTTiIh47bVmjag8+kIdJtOvffUrlUanTfWUAU4j&#10;yDLSLd2uXOksDn7/x5cq7Z133omIiEMoT5ayERGH5bTQL6aXxVX/ZGTYh2NyRstIgAe1qV/n4WR3&#10;2SzTqD5h7F0c8570k2gClXFg6ownv9DnpH+1f+20Tnrn6VSOpxPN+dOYX99s+kzzAY1pgfR0CiQj&#10;ogn7u8NTKbrQmsaqQ+lofqH+mELVcQgMM/83jtFh9ZHXqdM44oNo/bE4lOOSWSwJpA8Clec0PzE/&#10;DezvHX96Svo1RaO+F2g8OcgiRCWTXKg8KtdB64jqpTqoz3vrdbFSozHreUnXlMfz9qyT5kD8OZpF&#10;QZPfQYmQsLPTrCo0jl2XtN9w2evZLUZkVUS8kG54OprLdne7+WBtdRicwtNJRjR+HarPZSqaW2aQ&#10;NZjy+ByldF6v3rulinh1y7QLF7pL2X3Pp7xer+pw/mSN+tlnn1Wa+mHFzIQeevBSxFxe8YqWFqYb&#10;4v/GrWa1cP369Yhj5mkFwQnj3+vg9XA4ttq7ob7QePPyaA8ikE4SzfdtK2Ue8G0UrcNaF3xfLssJ&#10;2r9PWUFKJzydLCJ7lley2CiWimEy8jlMenf+fGdhEhasxj2HBNcXlUOWGzSf99IVy3qaiz0dWZCR&#10;nMWL65/KI2sx71+V7fW+/XYXLMEDBXk/CNp7Oy+03xHPpM9EI33u0Q46Xj2v+Pd2jK0VrkM0xxJN&#10;cF7qHGG0leWh1fb+QTcG+uO8y9O3Gjy+HY6jo442xufyynAt9VSLzh9Uh2Tv65z4pH7xsUP7sVp2&#10;6Vun0brkUNtI1z0ICPUVzXnK6zqsZ7L49bzUV7S20Nyocnq6BLKSXtE4prZRv03l1TO1x0G6c6eg&#10;eqdogrdjbJ6ZyktymX/nzy5TyYjkTLrr+xiqV2NFwfIiIt54uwu6/NRTT1XauQsK3tb2T8SLdGhp&#10;1nSJZNWeh2uao8mypav6stfmPNF299s3GgWw8UDGCmDzg//pB5X22GOPRcyvm4UXD2BTaRnAJpFI&#10;JBKJRCKRSCQSiUQikUj8qZAfIxOJRCKRSCQSiUQikUgkEonEfcEsIuKNP/xuYNtJ5p5kIkrp/JJX&#10;mbC6CTy5KBHtD3/4Q0REvGMBbMjslkzeBTcblRmquwqPgUyFpzAmF5IfmQrL9STMzeiVV16ptJdf&#10;fjliznz4q1/9akREPP/885X2+KOd6exuCWQT0YJ1uCsTmVXvy9Qf3LT3zC/4jTc6c+Tf/O63lfbe&#10;++9HHNMvO/t+AXBXjl9ML5CspmgCVNtLR+3Vs+tLdSWxYBNU3xiN3rlcqN4xvSMZxFHTA5XjuuFl&#10;C+RSIZrnpUuuBXKzcKi8lbX2TjSfD8gE/TTkQjSHaAd7rT/k3kFu2l6G5EE65PMf8UzuJwLR/EJh&#10;yWr+b1he7ws9uxzJPZHqHZOj06pLj123oCsQZqZ6svQ/LC5LERGH5UqFI3NIorxEq36Hfs0DXOlA&#10;7SV9oH6pc4DJj/pe8P6gMUMuSlF48TrGxonXW3XY6lLZpAfEs8uC5oWVInSaK5zn6l4Crhqel+Qs&#10;TMmvtc36o7hp7+83FyqB5j6H6nP3K7k4UjucP4H7o8l0d6escxOub8pL+ud9KbnQZfpeRw0WYi6O&#10;1B9yp3WeVPaNGzcqTS5+PjdeutS5ULuL6FgdZ8+2y9u1D/voo48qTS7UvuaePde1w+uVG7fvTyrs&#10;WhW1w/d8atOOyU88u/wk8/3D1g65NfmYkZv2ouPD+5fmcdJZopFOigd3q1oq9Xo7JBfXIVzri+u0&#10;t5dc8y+U/nf3YLoqQf2mOSUiYqnM7d5G9bXri9yzVb8/+9UBgvelnqdkr/e9uQkC3UgeU3Ns7Q+T&#10;qXih8mjsu1xo7ny/7LfJRd77zec4QX3jfURz3EngQU4qrfBP66rLSjL1OUzvad1ymuCyov4lN+09&#10;c1UUaO1WYBqvV23qj8vhdQdCneMn3LQJqtfrJznqvesA9bPaRle8ePr6POGmTXWQHCUDvxaExpNA&#10;8naeNcZ8fCqd56VrN8bS0bcDGrOORXWT5nPqX9JhPdNel0AyJXh7xuqdohFI9sKYHMPykvxcViRT&#10;6o+xvM4L5R1z0/7KV9oVeZtnFVSxrZvEX/3NZm7aY/wtblM47Eu/Dkdj79qN7mrAiIgzZwrPG23+&#10;VQCbx596vNI05v0aCMHdtCst3bQTiUQikUgkEolEIpFIJBKJxJ8Ks4iIV3/z6+En+wmMffX2r7c6&#10;sfQTGTpp0Zdu/7Kvi5lffqlZBQr8hbiBvs7rmU43CGNtvBPQ13TiWfCTJZ12/tM//VOlKXDND3/Y&#10;Qqt/61vfipg7HVJY+aNyKhfRLA78xMitJAVZRvoJu3je2mlfv3/zm99ERMQvf/PrSvv4k08i5k7d&#10;j4q1gve53m+stRPssROAqROj9m54Ikjw/q2nk3CSNjsaysfLHevfKZp4oBMoB+VVvZur7URc/NOJ&#10;veeVjvl4E83rp3Gp92Tp43kPy6Nb9o3V65A8pqwvx+Sy6GmY9+9GuWDfT+L5pHvIs0AWCKRr3udV&#10;1/ykT2NmRH7Eh5dLVnI0JkjnSI6qz2mywui3R/rgdXXvZSXQPXfvDw+bPqhoz6vy/MB0rA63KdA8&#10;MzV/1NNC0DmXn8qjMev9oXReB1kFrBTaqp1SKo/PoeK/pyOQTrpLOkdjyHmm/pVlEFk8eHmLXhqv&#10;vC4/vfd5Qc+eV2WvWhA1WUZ6Osqr+crbQUEdtOb6/CY4fyqbxpan2ysBslwuZLlB45Isl8jaT3OO&#10;lydrRbcao72Xxq+3V/wrgF641aL128WLFyPmLCPV566TqsODj0jmH3/8caXJugDHpe0TVktQJTCE&#10;rutOWDu9PySr7d0mP72ndVN7oYiImdYMH4MQ4ITGqvqQLC1c/5SH5hca+15vXRds37ZTPFDco0Uy&#10;8D7SOO+N6ZWhdeMlsEaUBaOvm8vF+tF5rvOfWUbOStPd0nLMCpKsL70OtMgsuuPpaH2jtZn6V6C1&#10;1kH7J9orCaT3Xofk53k1flx+Y9aX3r8qh2RwWlgqVjDUNm8HrT2SletVT2cLVDbNoV4H1RuFv974&#10;Per6i2TfH7/DfZjWwf5eoJtraF6oewyzjFQdQ43rt3F0DoD1mvTB2yO98bVA72mfcLQ/HE+ejvqD&#10;9kCiuWUVyZvK03uyjPT0tPZJVk5T33hepXP+VC+NY4KXp/po/ad0BNJrn2fm390NjeYCqpfyEs1B&#10;eipQvaR/XseY/GjMkC55eSR7mqOkd+5F8ta7b0WYx2pExNqGxlabywTnpepVNN0QiCeyeHS0socy&#10;3dlq+lzH41LjRZaRV683q8933una9v7HnUV+mLeue/UKS4fDepdi+M1nmCqRSCQSiUQikUgkEolE&#10;IpFIJO4B8mNkIpFIJBKJRCKRSCQSiUQikbgvmEVEvP3SH6pdJpndymzUTYpFc3Na5XFTZpmw3r7d&#10;gqioHDe7dRNX4ebNmxER8d/+t+aiTPyN0RyikRslmewuCqrLobLJxHZKzsr7D//wD5X22WefRUTE&#10;f/yP/7HSnnvuuQhzpYqIePBid7n86krrI6qjuQQ0GdQANm7SXi5A37UgNP/1n7u+kbt2RMRnn38e&#10;ERFb5gYluL5UN+3iGhvHmFCT/BTwgtK5cwOVJzgvyyWIDsllZclNirt0zgu5J4yZhzvGxpGnV3lU&#10;7/nN5spEbn1j7kPu8iL+3dSf3IzEn7tF6JlcgHYOmh7sQb3kWkCuHNQ20g21g8z6ezpUnteWhu3o&#10;uZsVXrw/qpsK9OmtW7fqM81N1S3HZEU06cR+NPlIfprDXHbixXVJsvJyyf1UoDZ6HSTbM2c6F82p&#10;9gi9OQXcZLR+9MfnUB9o7BDkIkX64DSV4/Ih12PxR7y4rKiP6pxicjm70bk7Ur+4K65k5DIVzdc0&#10;chOjttV5H8aO6+v+bjdWSX4ue42ZXqCRkbnH65DeeTvUduevuZENZW9e7nW/4TzLjdH7Q3sM13u1&#10;w90e1Y7e1SMlD63Xnk4BbFxWkpHLiuZ9tdfnI/Ev3sPmHJepXGfdhZr6g+Y8yfzzspaHuWx7f8hl&#10;1mWldno7VIe72Oq9X/yuNnm/ad/RXyPLcy/4nZ593eyeD+zqlqUScGbLAvvt7hRXf5tKlqpCtfJU&#10;rwdQOiz9IXdeB+1Jab9I+wTKS3sCGpfupn1zu7uY3gPYSId6ulZc370vz252/eW6cQ76nIIgye2b&#10;1qP14v4dEbFchH7RXPjPg/u/dMfHjOBjWrz6XLdc5guac1wGtKZQ0CKB1jwH7bPqGgDrh/elQOkc&#10;V65ciThmvvKxqrbT/snXGXJ9F4hGcnHayqzrL+LFQfpM8x9dfzIGGkeOQwvCIsyKq2J/zoG8xU2b&#10;1qjeHFaCqymdl1v3Suamrbp8RqH2ksxoz071CrQ39LEjXlyH6/NEABvxTO11PRSN3KA9L8lAeV3/&#10;NUc4z1WmsN9xKB3t5Xx/Iv5pTnHQ3K2yfS4TX7QWOE3lkV6Ptec4Gr0Xxt45Fk3nstez08bg6UjO&#10;JKsxmRJ68z7Ikn6vqA99P/bmO29GzAUUXl7tyl5eHu7BCe6mTf3bZD4+R7X2DsfRxtpwX3n1etvz&#10;1cBbtp949NHOFfu7f/7dStM6Tb99ly3AbtXdDGCTSCQSiUQikUgkEolEIpFIJP5UmEVE/N/+r/+X&#10;+qmYvrrTCYXe05ddv9ha791iT1+S/euyTt395FzPDxQLv4iIlVIenUjSySSBLkB20Bf2+XcOkpVD&#10;eegEgNrh/L300ksREfHiiy9W2iOPPBIREX//939fac8880zEHH+68Lt3SakuFV8Zfq32y+D3yhf4&#10;nlVU+TrulpH/3//ff4mIiN/+9reVdr1Yud64PfxK7pfQy+JmY3UY6r5/ktHxQqcqspDs0nV5PKBF&#10;K294ytE7rSunkr1T6FmxFFhr+kyWkZIRWijAKaHXQeNINGovnXae22gWBdXywE6SdcpJpz5eHlnc&#10;0CmryvE6yDJC6faO/ES1O1n0k3jpu7dXeb08PcviJ0ymdDJM1pf9/uj+rs6aTqpNPoepXjpxI3jQ&#10;B+pfOhlWH9Fp8Zj8/KRWPHldKs/nGZffPEive1Zepb4DswI6d7abZ1ZW2imv2uP1kl5Tv8hK3vOq&#10;HX5iLxqNnV4Am/1OVvs2b41ZLZJe+wm2xkfP8qbw6u3Y2uosksgS39t26XxnBeT1Cm4pIP3zelWf&#10;p5MMvG2iUZADgst0r+gajScHWRSSlY3KcZra5u2Q/FymKo+ssn3sSIecZ+0nfO6RVZ7zQvOM6qD5&#10;1+tVO7wOnRa7TElWtHdQvZ5OcItCWTA6f2qvW5eRVZl00ec8ycP3bZrXXKZqO81bNH6dRrLSc88C&#10;VfrswfRKlBq3htV63Q/4pb1Xk8vaWifLW9ttf7K7272noFlHM5vrixWfx/w7LPOKggPGnD4JtHdU&#10;n3t6Gltj6xyt4W7JsFWsG3zFEvveb2eKhbbr/bkzw8A0m2ABrUA3NKZ7a0+pwy0yNtc72gXTU+ms&#10;z1FktaU2uVwk0978PGIZ6SDd3dvp5u+x9PPPgvSYLLTI+4L2i16u2ua8fFICRnpwKLICV9k0X9GY&#10;dtDcRKB9EVlGCt4f4s/TqQ99/jtJAFKiyTLS38kykvTFZa/5gvYg/XHZ3wPQftDnMkFzXxxTP/0u&#10;oHlB6cji0fWL1lLB9zF6pgA21M+0J6X9k//2EH/UB05TOb5+aWzR3svHGO2Z9ex6pr2Ig/Y2Xrag&#10;tnm/abzRWKT+JfT0tTzTHEXpiOYQjdpDoHoJNA86VI63m8peNK+eqYwpkG5IHl6e+tD3Y2+8/UZE&#10;RHzzm9+sNAWGcctIWjMEsoykPf2seHpMQd8uuueOl1s32njT+PH9zupqKbsEUw2zjPz2979dadoz&#10;EH9kGekBbITFVphEIpFIJBKJRCKRSCQSiUQikTgh8mNkIpFIJBKJRCKRSCQSiUQikbgvmEVE/J//&#10;j/+ngQ0rmbUSzUHvRXMTVpmDuqmt3j/00EOV9sTjj0dExCOXO7PQiIjVYsvu5s3kEij0eCrmpwf7&#10;jXZkLj2VBubSYzQy8fa2kfmw4O3Qs9yrIyL+03/6TxER8emnn1baX/7lX0ZExHe+851Kk5ksmb7r&#10;YvIw/pbMVFguCXJ9iojYOyzuJeaOuV9oO9vN1Pp//cf/NSIifvf7zp08IuLWrc5F7vqtdkG8HGo2&#10;Npobvky2pwLYNPP/ZgJc06Gbtst+aFbd+q2S0N1MblrnzrX+OJTbl7tLlecDM1FWoBFPd1jqXXNX&#10;CfWHm53L5N70heqQyfjGyvDiZndrkcuCjw9y71B5CpAU1kfkBkUX2LvrltxOvD+2i5vxrl0doEBH&#10;R/vmolT6Zs10V1cLPHTpgUqT657n3SlucwflGoCIiN2DcoH43tCEfwnctP26iNW1rl4a0w69//ST&#10;Jr9qlj7hpqI6aPy67LdLMJa97e6vB4mqMjAfQsnPr2W4dL7TZxvu8iCo4z6iBWbYNleXfbk3mxzP&#10;l/J87KyVqxdWyqXNEc3t4PDIXIpKOQdW79XPO9dQv9B9daW4Bq7bvF9o5KqpuT5Mh91lh9xBSa+l&#10;B+5Sp7XKdV1t975SEBV396E149Kl7hqSjY2hm/ZOcREMy9tzUyw6vH27uRFpTJNLjOu12ulTj/jy&#10;vqyXt++1MSvXRQ96tl7m8fVNm3sKbVbm0oiIfblpmww0T265m3aRn+bSsLlz1WR/trRJF4RHRFy/&#10;2q1BO8bz+XKdwG1zz736WXHTdh0qenr+YnMb3Vzv6tgr80hEhG7+8HpF83ZUV2dr7+Z6J6ONM3Yd&#10;RFFkvy5F8ts8a/NRGdNXPm/zzKcfd66a2zYfqI6z51s7VJ4fQ0s33M1Nc48HHpTek5sk7YGm3FAV&#10;XObIXIr3yxzmdSyXq1129zxvl4dcWA88gE0JPuIu3ho/fiWAxoq3Q/qJewdfC8p6s2LzrsqhfYzT&#10;6n7M5mfx4vtFyc3Xa41LH+d17Nu+bVaC/MyMPwpWI5dsd9M+X57JJbu3fkl3QVael+q4UPZXTtPV&#10;PQe2P18u43LF1oDm8ubzfZdnxQI3rhS38P4VPkUuRlN5CmgYEbFb1lpvW3VBAzdtT0du2gIFnFnU&#10;TdvTffTRRxFzv53Onu1ctnd3m47vlCBNdBWBAhU4jdI5TZOIX4EklXUZSKY9+Wnsm/uf9i8+VhXo&#10;aM3WFO19aP/i5Y3RfC8nnn3sC+Ty6ZCO+VggN2mXbxyjN739pfTe1s32W6alqwEmyu+SiKgB+/b3&#10;nfeOl/VyJUJYX/av1+l4WV1tc7fySn+i56bd6qX5TXDZ0nULkgFdcUTwd5pffG+jtad33Ufhy/tF&#10;8P2OynbXbF214jyrXudlrGyXi+TneqD35KJMc4/Xu6isxvJSGT1X//J6ZgNP87PTDsvem2h79u1g&#10;pqvRtGePiP3y28D1SjRPp7yaR8LXff9mUeYSTye2NBeEzRHaL4Sl89+gVId+b13/vOnua292btrf&#10;/u63Kk2ov1GOG/ulr52m8aPrZPw99aWj6dCwDtdnzSUeTFp727MX2hUgX/1qdyXgn//gLypNY8+v&#10;Wah7G3M3rzSPFKh384REIpFIJBKJRCKRSCQSiUQikbgXmEVE/D/+7//P4VHGCUCXpPtJt04t/HSP&#10;ThQ+fPe9iIiY7bZ0q+VLsp96kmWkvhD3T2q7cvoHXMPTHDqNqKcVZnGj9wr2EsaDnwTRiYfSuTWC&#10;Tkp1GX1ExCuvvBIREa+++mql/fSnP42YuxxVeb2OBx7oLMj85KtZGVZSPSLwL/ayXnJrBJ24XbnS&#10;+Ptf/uF/iYiIl17u+Az7wr697VY9XTl+Mqd0/nWeLBnbu/E+EnoWBeVUjy5zdn2hwCWrRW5uzSkL&#10;M7e6u3qjs3zZMesknaAs26X2e4dd22SZFtFOZBRYKOxEZsraT226sGkBSYr8/KRPlraywIpjrENk&#10;BeOWkTp19zEtXfOTw8uXL0dExGOPPVZpKk+n6hERO+VE8HY5aYyIuFXS7brFTdHJaskTLfjRg9YO&#10;Xay7ZCf2urxf1lth1lA7W422u9PJ72yxmIpolnqXH251XHqgOxXyS8glX2/b58XKasvquFYstFzH&#10;JT+3yn7ggY6Hhy43q0+dnh7Y1Li10/WXLh6+caudRNWL9u1wTPOlLvCPiHjowWKJZ1ZZsqLyy4u3&#10;imXztaLfERG3b3Zy9BPnyw92Fhk+x1+69GBERFy40KyydKrnVic6D/vss2b5rXTXrrV55syZrhwv&#10;T9YAGxtmJVcsQlyvz5/pZPvxR60OjSefF6SvHgjgwQe7dni6m7c6vaeTS1ozXFZq2/5hk9VDl7v+&#10;WN8wS6OiL36JtYx/fH6TtYIHKZPe+PhcLuPDre7PldNMtyxVveubTabi/5qdmO5KvrbOLRd57Bt/&#10;Z4qun7vQxpPmMLfW1UnzrW2zRrje6ZqsqcNOqVfNivRsedZpeUQ7Wd82y0idrC+ZJePO7bKmXb1S&#10;abtl/F58sAssFBFx8Vz37JZaelwuVs1hdezaoH39rXciIuLQzn5lSSarv4iIzWK9tWFWkAr44ekk&#10;gytX2/j4/NOOf7eUlseBy0rrzH40/lbWuvLc6km63bfO696ThbGPj/USIGYakkdvMzKgaawuCp//&#10;ZuUE3ncJGqvOs6yIpixQqvWPeWksyTofLFp6FqO23xC0B3Z9EXze0LzfC/xm+wNhSeuhzbEKrLOx&#10;3nRIlgy+35Gu9S0ju/nWrfi2yzzpclkueuX7Dq0pHkBJc+um7VnOne3GVt9ys1gdmchkYXFglvVl&#10;S9WztpdbBVnMu7W95lZ5BkWYd5Ctg/qtQVaL3r9tT9BoSud51a++/9R77w/a22of9uGHH1bahx9+&#10;HBER3/52CyigduzstvlU3gr7Zt1dgz6Z/JaXOj1x+YnmspKcfR8jrzOfNzTOel5HRXcOLJ1oywum&#10;k6dR2NhziamnnbZc+qZnTWRWU6cB+r0nmvrcZUEWtbJG9N9pmp/dwkl7UreY0u8qD2xBVpDNqrOt&#10;D1Jdr3e3WNe6ZST9XpdMe3OeLKEmaMrrawv9htc4cdmqHLfEp28QY78ZHaqDgmz6Pp7aMdb3JIOe&#10;B4D26vAdw8sTPJ30yeVHoLYTrcJ+31QvGLeMLPPGoVkyiuYxY0Vb92C1mmPdgrLMJZ63BqSzdMrr&#10;67A4aKnaHDFFU15fw+V9s2O/JS5c7NaqGxbYT+k+t9/N77z7bkREfOtbzXuV9MWfhfaNpvHSfks0&#10;wUg3yHKerCWxn20+l1ec6+S5YhF522Tw4x//OCIiXvh2s/r031vz0B7M4ZaR2nYOUyUSiUQikUgk&#10;EolEIpFIJBKJxD1AfoxMJBKJRCKRSCQSiUQikUgkEvcFs4iI//f/6/8D9pt3DzKhdtNPmVCTm7ab&#10;kr7/dufetHWtuYetlu+nHhiB3COaaerQtcLraM9Ds2oya6WANweWji4klTwWDQLiF4i+9FIXGObd&#10;YvYbEfF3f/d3ERHxla98pdLkduMyEG11rbl9VTcj47nyahc9k4uhnt//qLmI/Of//J8jIuKPr7xc&#10;aWqnm+6qPjelb+4b/k18yB/1B/ZNofVdyzpe+hfnd+/dvJkCv8h9YdVcy5Wn57ZZLm11t0jx4nog&#10;ml+0TGbVArm69C5kLm26ZG5VsyI/dyeQm5S7aOq9l6cx+sknXTCEiIiPP+5cgFxW5OKty9PdTVtu&#10;HXLxCXMj8MAIuhx6e8cDHnWg6xgeeqhznQ2Tm7sPNd1tc4549T6SyfvGWnPHlJwfeLC5ll281MnX&#10;LyFfKRd9Ly81d5Dr1zs9uH2rpbtRXE3bRfsRa8Ut0ueSS5c6c/gHHzKX8cLL0qyNGcn0xo3OJVyy&#10;69517fWxIbc9778vPdkFBuu7tRR3LdM5BaLy4GPSddebS8V1wa8QkJv2xYvN5VnuRbokPaK5ErlL&#10;9o0bXZvUxrDrHc6fb7ouVtfN/VDuf+6usr7W9eVnV9oF0zSeJEsfn9VN2y7V1/UT5G7h41hzTm+M&#10;yU3bXP7PXezmnA1zjdZ85FdnLMHZ4X65wsTXVwWHcl3XvHDuXJOf2unTr/pm3Vz4FbTF1yXVx/NW&#10;e5aOuavmXuHZdVI6u7XV2iFd877UWu+6q/53F0y5C5JLooJFRURsFTfta9eb/m0XN+0zZ9tacGaz&#10;499dF+XmSbQDcwJ674NuDnWa4PJT23rBQsqzu/Wp7X5ZuILkuK5Jvr4WCApGFxGxsl4aYK6p1K9V&#10;pj33ZrkTtrwrJehEH0PdXRQeNOiOQS5CZaySmza5wznq/sncw9aKe7G7eNV0lcLuUnLP9v3J7XJV&#10;QW+/o7+wB/KAPcKSB5Yqa8+Fc8N5zfcEuhKlt4+GfYzcqno6WfK67pLbdw20WN5FRKytds8e5Ipc&#10;2gSSAe0HaX4mF0jSdV+blccDKKp/vQ76HVL7CPafLj/posuP9urK427an3zczV3f+lZzm1MenztV&#10;tut9a1vTXZI9/a4RnD9yoxWNZE/1ulyUzuVH42hMD3q6C32+PMxyIlC/CZJBz2W9tNtlQWWQzGgf&#10;Q3MYyVbPvj6QvKVDvsdQvS5H0huS99hYdN2k9pJ+qRwK2unyI7kQVIePHcmX5hRvm+rzukQjGXh7&#10;x+TnEI14mXLTFkg3e7Iq1S4vtX2Wrr9y3aD+oPYKzrNA45jK6/Pcve/36bB/p9o5Bo0P13tdM+J7&#10;L40f/92s681eeOG7lUb9RjIak4GDxtZYeb3+Leub8yI37V27FudM2be7Xv3orzo37ee/9o1KG9M7&#10;ctOmOXeYKpFIJBKJRCKRSCQSiUQikUgk7gFmERH//E8/h++Udw86efOvy/qSTF/YnfbOG29GRMQn&#10;731QabKMdCuIsRMKsoxkDL+qO2pesx6ogBMK50VtolMQOs1xS6QXX3wxIiKuXm1WPX//938fMWeF&#10;phNnL091rK23k2n6Sl6/sNsF4voq71+89fzeh60//uEf/iEiIl5+1QPYdO0ly0g/+VU6OCzBvnLa&#10;2Hs6hSaanwqIL+dPerpiF/Irj5cnCyRqL50E0UkknZZ4G2l8yDLyrPGsy729DrqsXu2kOj79tAX6&#10;uHKlBXYQxKuPaQVLeuSRRypN+r660k7XdMJ4e6udLMlK0uWnPvJgJzqpuny5s8IM112/hL60iaw+&#10;d3aGlpHLs6Hl8Lnzrc/PnZfc2vhdLZaES7MmZ1l1bd1u6W7dVH2tf+uJ8KylO3++40FWmA5Z9oVZ&#10;Rt682VlCkWWk64gsI30+evrLT0YMdL1YdFle9YtbxMla0mV7tliNed7z5ztrSQ84I+tQsoxUe8Is&#10;TJ0mK+UzZzw4RidTL2+tjNX+GtTVe7sEnvH3Pr9Jli6Xi8Xqc8mCrVAAAtXhch6bQ3vBkIoueaAR&#10;zePLJVhJhAU9MUtjXRzu/aHgUFtbTTdmZR3c3Gzy03ywYmOsWkaa5aEuLr9p1sxkhatnP6zWPOTW&#10;pnXcgWXkjgU9U39426r1oFnDiuZzhXhwa2b1kVtbz4+niLBgAK0h0j+3wlV5vseQTnqwko8/69bu&#10;Ev8lwnSD1mFfC8jaSn3jekVjX6B9kVt5La+VsicsIxUUg/q8347hmneSc+99aNNJQPsEPU9ZI1Sa&#10;vZNlJJXXW6+1Linqis1DXq8sI70P1P+uBxo/rmt6v2xeLo898mhERGya7p7d7Majz3VUx4rKszoO&#10;S+AcnyNUno9zzS++J1WQpuXyNyIijrQe+rowXLcI1EeUt8rK2kZ7dYEsI30uoT0kjVWl61vwdPA9&#10;muY4spb0vCr7/fffr7TPrnRzlwewEcgy0nVyzDJySv8Ez0vzmtpBFo+eV7SpdNTnRCNQX6/ifHX3&#10;kHy9Lj1L3j6eBPqNQvy6LCTbqbx6dp2TnF3egu+ftLa4Lqk+Gk+kI8TLlHWo0nnf0jwtWfa9Jbpn&#10;mn8dVIfK9n0H1au83jYa7yqbZOA04q/O5zDHU17vI9IdAq3hNQCrWUbul3XLdUNy8byq1/WA5Cw4&#10;Tc8kv37eoZzpG85UffNwniVzl6m+s7hlpPTY52S9/9rXXqg06g+iEX+i0Vh1kKxIprKMdL3aLR4o&#10;soCNiNiw9VyQZeSTT3250mjeF9IyMpFIJBKJRCKRSCQSiUQikUh8oZAfIxOJRCKRSCQSiUQikUgk&#10;EonEfcEsIuJXv/wtGE3ePdz0lC4BFY3Mzd00+o1XXo2IiA/e6gLZRESslCAI7pY5Zurq7khkQirM&#10;dCt3jzYs1+sVjiwdmVCrneS+7qblcmdR0JCIiF/+8pcRc8EI/sN/+A8R5hobdrGqBwpQfesbjUYy&#10;qKbJEMCmFxihmCt/9Gm7qFVu2q+81vVVHJNXNHcTEH9g1Y98LkojlwUy1yc9JTeGpZWhK5PrrnTW&#10;zbn1ntwYnGdybSA3B2pHvVy+XL4fESFP+5XlxvPaemmbuUvrmgMPkCE3vZs3mjvmjZvdlQFy0Yto&#10;Lkz7e63ec8XN+NLFFlxG7XRXMPW5B6uRezbpi7teasxcutQCztB4E38uK/WN95H4n0XjT1jfaObr&#10;G5ty72zvpRtyM46IGgTB3bR3d7pnG/rVnWBpucnvzJmub86ea31U3WiWLZhIcXG9fXsYNElt67su&#10;DHX94Uc6N3c3+W963/KqPHef17PPZXJhdb3eWC9XA5R2hemfB/xQUIyd3dYOBRVxmgKDrG+Ym2xx&#10;V/byevpcoLb35oXyvG06t11kObPxJ7dDul7CXRyaPgznUF/Tqh7aJdFHpb6em9Fa1+dex1oZ095v&#10;kvnBXusPudfvWtvkYqhARRERm+sqr7VXgeF6QU8Kf64HcmXuuX6UZ1c/Wueq/CxgheDjU9cekKu1&#10;u+bLjVxXEnTono/M5UQu7ys9l/uuHVtbbT46OOjy7Oy09qq8MxbYZ7UE7TgoQUgionrvrqw1+X1e&#10;AvDdjZs2uZc2t9Gmz3qmdY7WSB/nS6tFbuamjXnA3Ubo6z3kPcG5d+mOYzD6EtH0tOWtbnhH1pda&#10;8ybc1/cVuMsYpf2s3LOp32hPIL2OaEFjXA80pvz6FZqvHn+0uzrFtxXLxTXV69WzzzmbpY7e1TIl&#10;i9d74Vy3//RgNdrP9taZMlkf2aR9VOb2Mf06DtQfNI70POXuWAF9PhXAhsYq7ttKed5HFCBDNNdT&#10;vX/nnfab6NrV7joLctN2/SM3bfotJrhcxmTlOkTzmuojF0Oa/zwdrd04N50Ap+2mTboxr3+0T+jt&#10;T+r+19a5sXnLaPT7RvXT7xuvQ3npChDXJaWjNjpNoH4mXmgenJKVQPtZ0msC6TD1B9XroDV3TF9d&#10;BjR2qN9EozHmfURjVTTir1ee1p6jJlO575KuURu9fqpXIF6m6xjyQnuBqfrmQeuD/9bRmuu/u5Tu&#10;rbfeqjS195lnnqu008DU2CJZEY3ctBXAxr8DrZb2+v79r/76JxERcemB4XVpJNt0004kEolEIpFI&#10;JBKJRCKRSCQSXyjMIiJ+/avfwXfKu4d/bdUXfbd60ns64fEvzq/84aWIuQA2soykQDK9L7/1FMmt&#10;Frr3fGIwFAF92acT0wOrd+zky9urdH66rK/PHiL+5z//ecRcoApZRj74YLNCu3DhQsQJLSM9gI36&#10;w/tNzx9+0iw3//Ef/zEiIl59/bVKUx2eV+XRpd0kewLxTqATLTppoZNDP12rJ31mGUlQ2XThsZ9k&#10;qGw/aREPdMLo/Ilnb4csI3WhfETEcrHgWTKrIxXtVnxjNFkkRUTs7nbWQUcadxH1BOrATH1kcbW5&#10;2SwjVJ7LtMmq1SG50ckrBaryS/IpQIvgstrb7+rrXb5crPLcMrIGIllqvKwUy6GNDbeQ7f5fmQuv&#10;AACy7ElEQVS6XJZm3fut2+1UWe93d2yuKydQbpG2utalW99oNFmWHB402n7pa51c+xhT2/rjZKjr&#10;NXBJsYIL6yPXw7G+6p0Ql9NTn/cVxGJ1tfX9xobmusbfbrEqOrSgDrJWc4szWau5Vdv6ugIjtPJk&#10;lbVsc5na7rokS8LtXZujVK9Z02m+8iAMkrO3lywj1Q8966jy7FbFavmqBcqStWlv/iiWoGQZeWiW&#10;kdUqyyz79svl1K5za6VvnCZLZK93uVgA9tqxO7TIaHNt6w+aV8Wzz1GCj09ZFbu1mixfXXf3Sp6e&#10;t4SsrWy9lrU4WeZqfoiIaqHlQbaknm7pu7ZagiUV2Ua0vEum97e3u7KnTquFqbVgbP9Eax/tY6yK&#10;dkxtslLeHn9wwq3yvA6N1T6GeUdhdblF6RBUl2P4Xv1P8ts3i2XNtT4PEba2yhpp7W7lDceljw9Y&#10;tnAuXl/pxn4vaEyxQvQ9n2hudTcr86PT9Ox1zApf3ue0P3nwUueR43OiePC1ea3MnbQ22xQbS6Vt&#10;pF80PqYwNmbI8sXbVkH7/IkANotaRorm8mt74cazz7eC3rsVzs0bnf595zvfqTRaeyioB80ltD+m&#10;cS5MzWuqjywee/vZQptK58+ngdO2jGzr2/G6QfKhNpJlpPdfbx9WQH2lZ7JG9DrGfvdRXbRWOa3u&#10;T6CfKVioy4X40/vePn6Cr3m4XIg/PdOYcJCuj4HSkceNp6MxobYRz2QZSXrgoPbKMvJg32RVHqk8&#10;mgNIftQvi+bty2/IM631JHOiCS5nwdPrvVsOC6+80oL4KvDlY491wUJPC6TrY+05DkdlfSPLyGXb&#10;uy6XcanvSxERP/npX3fv7LuI9Jjm5rSMTCQSiUQikUgkEolEIpFIJBJfKOTHyEQikUgkEolEIpFI&#10;JBKJRCJxXzCLiHjxN38Ao8m7h5tqyjXAzb5lqkuuCzdvNteol377u4iIuHHl80qrMR/gsnUyWz4t&#10;N+1KgwA25KZNrhpuTktu2nLbcBn84he/iJgLavPv//2/j4iIL33pS5Ums2B3/agm3qutDpJBNdW1&#10;i0vVN/2gBZ1p8rsfvF9pctN+7Y3XK00gN203g1Z5YLl9IpAekCm4Q/Igt4MAd0LSDXcdkLm8lydT&#10;ZjfxHquX3AkcctNekktiRIB6VhDPBL8qQfD6JVMvTzy72XdzvSDT8qGrCZmg94KTQB1NVpWErgMq&#10;2/uoussdNXNzzVf7By2gxWypa+/Zs20cySXAiqsBWra3mqvEahl721sWOKe4dXowEQWzWVpuMpDL&#10;3fbWkGe1g+bQvq4MFYJc9CRn0hFyifF690ugB3cB0nuvw90JBc0R3qfkAkHpJB/nRePO3RnlAu40&#10;pfM5SsEVdt0ts7he+jxd22a6qWA6vj6oH3qykgu1+Z4eHXYy8nm6tdP6qFzB4DIQvI90VYO7D8vF&#10;0Ne51eKeXVjv3g/Vpep1z42nyIXdaZoOSZ9oLvNgQ3pPsnJ9lmv3krnc71TX2saLrp/wtaVewWCN&#10;FPv9fUJX9m65oqJ73/3tBfspbir9+U1rxnAc0RxKbi0OGo8UiELP1B8+Btt6U0lxOCvlwJ6qN5eA&#10;uw3hVALYkJs21Q/X9ZC7ltMU0M1ltbd3fLCuvh4My1YwJwU5imgu295HtPciV0SNX5+vFKDworlL&#10;iXamXlfBLt47+9pn2VwCewzV63s0zXvOy8XzHQ/uYqh0TlsudeDey683KW7a9WqFCWB5BppzSM4k&#10;g/pseqV05Kbdk9/I3p/WKA/2I5q3h/aQwhtvvFGfdQWMB7BROe62SfOGeKY9M809RKM+oLnOZa9y&#10;vF7Rpty0aZ9IfBGI1xUbt6cB9Zf32/yaTXM36bXnU7r+HnbYV8pDeu3l0ZhQ2fS7z/kjedPcI/6c&#10;Z+X1OYXcPFWe7yvFA11/QX1LMnDQ+CT9ErwM5SW5UL3Uv1MBbISp8kjOpIdjeV32++UeDXfT1jVu&#10;tI54eZKfy1FlT7lB69l5Ea0vlyHPtO6TLIkmOH8qm+RH6/rvf//7SnvqqaciIuLChXaVHukf0Yg/&#10;0ejqjimoDm+H3LS9/v1yHdLaRhuXszI3XL58udL++mc/jYiIre32+0LXs/T7o0O6aScSiUQikUgk&#10;EolEIpFIJBKJLxRmERG/ffEl+E5593DLFlnquQWKvsb6V1Q9X79+vdJ++6tfR0TE3i0Lo16OyY/q&#10;tf/8Nb2dMgzTMYZfdB31CzKcxB/Z1+VFT0eVzi0Z9ezpfvWrX0VExGuvtQAxf/u3fxsREV/72tcq&#10;TReM0ql2zIYnS/5FvJ6kWdCHsRMyt4z8L//lv0RExOtvtpNalU3BNdgy8t59EyfdID2gE60KP1EA&#10;+Yn/07KMHOXFIMvI1RKYISIiCgveRqpDoDHj/Km/XCfVTuLZaRubHV8eAIUskOlkTiA5+9gfO/1z&#10;kOWQglIcFsu0sDG4u9ssI4+KUM9fcOs4WdY1XjbWu9OhrdtND86c6awBd7bbiZbku3nGTkWPOtrh&#10;UUunMe1WlepWklmb84YydtrampnCFVD/CV4HyXGvPK9vtOAFPm8Ily5dipjjRVa4fkoums8Vt293&#10;/eF9K2twH3eq1wMpaB5y68adna4OP2k8U97vGm2nlOd52/ispBqwx2k098jS0s/edfq8vNLWAvVD&#10;P9hFSWeWDKrDg2ysLhfLLwv80qx6Gi+rJVhN75gS1qo1s9gUjoo1LI/ZoQWM93mbP4YWMJ6O9FnW&#10;lG6VKktWnfZGNCurXgAsWWK6BWBph9MUOKdn5ar2mkxVhwfTUToFqQrrL/egoLaNwfWerJnImkM6&#10;RPOht6NqI+xtHItarrmFYMNwXhmFW0YelPJ6QdQKeuuJ+Id29No2lL0sI7e2W6BAzTm7ZhmpoG0u&#10;0oPS55oDjoMsm90aZnOtm/fcovBsmbsoQMzFc501pL/XeA9rU28cgTxo3Gq+dQt2zdmywoyIWC7t&#10;9HlIbZpahwWXlSyRXb9Id2k+HRtHzot49TWF6qjPpi91/C5oGek0paP9k8tZ65CnG9sfv/rqq/VZ&#10;gfPIMtL3cuojr6OtM0OZOsb60kH9oPIWtYz08SF4OsmP+o34dJ5ofJy2ZSRZCM7L2fcsNHerHV6G&#10;8vieRe3wdKp/Sj6SM1lGuneUdIh03fuF2q22eXsFn9+qR5KlI8vNtt9pMhMPY/KOY2SgclymY/0x&#10;tT9ROudZvFDeqflS6RYdn8476dAYL70xViwjZ2HfDgp7xOdUeXrvcpl/58+Utz+3DOugdZ/mI6IJ&#10;zp/K9jWDeNHzr3/dfa+KiPjGN74RERFra+13CPXHmCynZEA0Aq1zcqH0vLKM3DzbeBYHjz/+eKX9&#10;9G9+FhERn19t3+q0P8Cxk5aRiUQikUgkEolEIpFIJBKJROKLhPwYmUgkEolEIpFIJBKJRCKRSCTu&#10;C2YREb/59e/BaPLu4SbPze1x6JpKptbXrl2rtBd/2bkoH2xZ8JsTuGkLbNY6NPF11DzgyrRsbgVk&#10;Eqt2knuEuye62bog098XX3yx0v76r/86IiK++93vVppcOh1yYzwwN1SBTO6n3LTl7vjxlU8rbcxN&#10;2/tc5bkZtN6T6fZpgUyZuf+HqKb5JivlJfm5iwG52KivaSx4eUQjqOSlIzOl3+90zNsoHshNhtyH&#10;nGe5crjLvcY3lee0s+c6986treb6JjdtbxuNX+qj6nphLoaiLWr6frA/1IO9vUaTe+/2dgsidXDY&#10;9dfFS+3Cecnq9u02PjY3FHCmyfT8uQciImJnp/X57m4nyzNnm2ve/kFXzv5Bk7PGr9xGI6K6aY/J&#10;jGguz9XV5nYgSGbk0uGQ2/CBBcbZ2+/qc1dmuTg6L3L5c51TOp/7NOe4u5bSOVSejzu5F5051+bD&#10;mze7vD3X7dtdOnenlducr1+3bnW66/ytlYALU2uG4LKflfWougdHxF55XioBViKiujG6/Krrsbst&#10;lXXQZbpW3Ep8jWzrobkPFxdmHy5yReyt4cVNm9x0e22rQWOGeuPpdna6sknXevN0kQvNZWFr1UGZ&#10;D/q8DOejMb58zlCf+9os+DyovFPpDmHPQKB5n2jkBqVnbyO562msuN4flmd3S6d9jPqf5lcHuysT&#10;bQR35aYtuLzLs/VBm0uGa9/ObnNP1Lq1t+fzaffXRaCbFJbs7oC6LpkLqHTR9eXcZnHJNtoTTzwR&#10;ERFr5n6tubDNPdy/lRnDzdvdWuYX02su9DlbruJ0dZC7kW8U13IavwTnTzJwWdX5wAJa0bpO6xvt&#10;rWktU70+H9R9L4w315d2Vc2du2kTf3qectPWHOLlSQavvPJKpW2sd+V861vfGqQjN21fLyUjmktO&#10;CyqP9ou99a3Q3C2S0pHLL81Xgq8L1DZyGTwJxq4sUP+Sm7bzTu2RjpCbtsusjbHhmPTyyE1bZdP1&#10;XDSeXF/H3LSdZ/Ew5aZNMqA5QO99v6hnqtch/nyceJuE+f4L44H2J3QdxJQeUntJfmP6QnKhcedQ&#10;Hm+b3LRXV9r6cFj2/NSO3r6tPDtNIJ2kvN4OLq9735fjUKbEA9EEl5V00dc+mvdF05V6ERHf+c53&#10;SrrhtyGXAclD5Xnb9DzlMk56JV57fV/2er15teyjz5xrv3N1tdCTTz5ZaXLT/viTK5VWvzXR2Ek3&#10;7UQikUgkEolEIpFIJBKJRCLxRcIsFrCMpC/JRBP866i+6LvlniwP/Cu0vvj+9re/rbSP3/8gIiK2&#10;rt2otEUtI9tX42E6/7rcMDxRoFMEPzHV+z34GuwYLc+g987fJ598EjFnGXn2bPfl+u/+7u8q7ZFH&#10;HomYO+F59NFHI6JvGTnGi04+wvqQvs6/9e47lfbf/tt/62jvvF1pKtt5EbzPZcVEpwMnAX2dPwn2&#10;4bThJBgbO3FM3xBNUpsdkj43UN4x2tRJ1Rh6p8Hl9MUD2NDp1WnA20M63p6HY+HwYKh/s6V2Ehkz&#10;6ZONfVkR9U59Ot0+OmynYe29y7vk7VlMlRPhWldYfV5Hv99Il4jmIPnQqazQO3kr7DlNFtWHp3S2&#10;pTmCTvyobdwOO+Eslq+HLrtiQUSW867DK/U0k/I2XpZKX/XyrgzlcbDX9fO+BBkRhzX4jdVR9Kav&#10;w8PyqL/2IFhNlV+4pUDHvxfbLJfNgqheYt4SUr1Ma+UIOD/D6SlDdZjsi4WnGZueCOKP9I/2GASX&#10;xdpasVSFeXVRmoMsLYSFab0gYOU97G0cZBlL6faKjjukBzQnE831QZbrh2XvF94ms4wUbX+/7Tu2&#10;t0sQmr1m6SPLyNpukykHfWpYLkGfVlaatcSN6936tr7eaLJ6O3+mWRnIGtEt4s6XZ7cSEltuVSm5&#10;KHiM03rzX/nr3hxR5i63yNQe0nkRf24JQnuz5WJZT3rqNOIPaaWvbUps7YXfCJ6XLM2IF+V1S1C1&#10;za2ONL498FXjYXzsU72UTrxSoBaXt/bHZNn0u9/9rtIefeRLEfYbII7xSPNyBL2/m3mNMPae3hGN&#10;6l9UrxzUH7SPkJUOWc1O5i3pPK90kvpNecnCztugvORdRpahZBVIMiGZeXuojjomrD3SU/+tKl69&#10;PLISVdkkR28HyYV+u1N5ZIVG7SVrU/WN563rg40T1es08edzrdrmdZC16UmgtpFukB44aJzI88l/&#10;G5FjwtRYvVt4GcSf9u39ulo/CMQL0QR65zT1r8v5o48+ioiImzebN93Xv/71iIjm1WH9QDrpUH00&#10;J3u9Y+V5udSmw7L/87y7B51OumXkjfKtTt64ERFfefarEdE84sL2DK7jQlpGJhKJRCKRSCQSiUQi&#10;kUgkEokvFPJjZCKRSCQSiUQikUgkEolEIpG4L5jFMW7aZNrpGHtPpsxyC4lj3A8Edz/48N33IiJi&#10;71a7VPw03LTJNJbctB2VBpfRDykTZRwDvfdgDTKjfemllypNZsF+YbWC2bicqwvBSnMBGjPtdTPs&#10;MZleufp5pf3Lv/xLRES88dablaY+90v8VZ+7I8kc3tOdBtAN8ASg/j0JaOyQbhDNUfvS/RPBJJrK&#10;IZpA/LkejKHndlDGirvNnb40O/Tb0/HgND1TOg8mUjGzIENL4nnIe98NtYyj++im7aB+IxoB5VN4&#10;9zKovCMFW5l/cZeo8xHVBTTSZe+XpVlxmTHaMIfreGuJeXJWrBb3a59nZuRStNqlc9dKmlf3invE&#10;kbmCL0n2TivXbThNLfF6Dw6K+5C5MmsddDdUtVOu2RF9l21h6UiuUfDSMNUPAs4lMG8xim44z+WZ&#10;hvFJQHqPvBtIBv35rwPpMdEIcokh/ohGPPv+aUUuqTYfYXlFwLQn8HSrq83Nt2HYvySrSjN9WC0B&#10;lG7eaIHQPv+824PcuHm90iRnX4LaHqjVxUHUujZ5YJ99C3YmyEtwZaXp9cUSpGxjvbkAax/mQbM2&#10;y97HXfjkNrxhMtuzYGeCXLadZ7XNXRdXtac2IWjPtbLW1iUKYCO+yL3UoX0i6RrpsJdR9wfWvytL&#10;HV9TrqsUcEOY4kV53AVdIDdti69j9Q3HkYPaTlB95KbtfdmuExiuH36d1eOPPRUx56atvvS2kUso&#10;udYK1PeOqffzoPREI16I5lA5pAc+X+nZ062XQFGuV3r2dJS3zi+Wl3RXz3pHv1HILdh/G+l3VW/f&#10;Ucp1XaLrDATSAW8PXXtQx4TlVXudpjxe76Ju1RT8huQ4Vp73M82NgtervOSmTfOW10H1kpu28rpM&#10;VR/1EWHRdKQbjrFx0tODETftqbE49p72IjROCP1yu3L6bunDsokXoglj78L0yvXlww8/jJi7UuHZ&#10;Z5+NiIijo+FaNdbGOKY/BArIRPOGg8o7Kns952Wv7H3cTXurzD8/+clPKu3pZ74cERH7dm0Oua8L&#10;6aadSCQSiUQikUgkEolEIpFIJL5QmMWcZSR9jRXG3jl6X1vLl1w/KaBTge3t7oJxtwCUZWTstq+t&#10;ZBlJJ1aNNrSM5Ha0r+qjX67pknf4Gu0YLc+gdJJFmNw++KAL5hMR8eqrr/beRUS88MILERHx8MMP&#10;V5pO1R5/4ulK05dz/Jres7gZQnJ778PGyx//+MeO9sH7lSb+3cJT/eEneCrvACwQTgI6fTkRhocb&#10;JwLp353qiKNnGTkCyjsF4pVoVLYsUHqBAMCyuAJOUAhHdJOyYSxYAsEtI2u6mZ3wlOd+EWpH41kB&#10;RqYtIwWTo+qb+QXAOr06XgH7fdHVQf3j8EABAstn2B9Utk7ZTgtUx53iMNqJ+MF+sXwoFjhxzAli&#10;lHnj8ND6HoR17kxnaeTzzBGkUxUrZmajemsApIi4duNqxJwclxQMyfqg0qyrFFTEpwCynJNFpLet&#10;1Tdc01wfDsqayzriKG2bSIeWyAjoI0Cvv04B4r93krygTiqvN7HyN7G+jsnN35Hu0t6GeG601uf7&#10;JbiL62TVU59DpX8TdWxsdNZ2Pj6kQ35yTpY+NXiQCXDrZucZs28XpmsPSUFm3KqttaPxKQvKniVU&#10;sXamPvBAVNpzuYXd448+Ud41rw9ZHHq6lbI+kIWRzxF0Cbysq51n7aW8Dj27RdD58xcHNKXrBasp&#10;1p4uA9KrPbBsEnpzzlCUtWy3OF9f7eTm7SYLC2ovWUnS+K31wtghy0gaC2R5Q/rioPeyoPG9sNKR&#10;ZWR/Lu7Gx29+85tKe+rJr0RExEMPPVRpkpHLkaz96LcY8SzQO6I5VB+lI9qUXtF7oad/dT23dbq8&#10;d9pmsUomy0gHWTOSZSTxJ1qd3yCNlyGduxvLSApgo/qoXf15uivb66D+E380xkiOXh7pnPSe+s/T&#10;Ef8k0zHLSGovWYI6xAOtVZ5e9dIcRTKg+YhA+rIoaGzTeHLafvEUcMtI97SZx6L8uZzFi8tANJoX&#10;+uj46wfJHfYb8UU0geRCeu9rxrvvvhsxNwafeqqzVp/NhtbvVMcYT45F5UfozYNgGXlQvqmtb7Z9&#10;jHK4ZeSjjz8WEREHJm7ScSEtIxOJRCKRSCQSiUQikUgkEonEFwr5MTKRSCQSiUQikUgkEolEIpFI&#10;3BfMIiJ+/avfgdFkw5gJKb1zU2qZlZIZu5ucXr3auaq99tprlfbRe53r74qZg465absZqp7JTZsx&#10;NPF1VHNWcklc0NR6UVy/3i5lv3btWsSc67Zon3zySaXJHP3SpUuVJp73zOOFzKDJTZvMuYUHLjd3&#10;EPXb7e0WZEiydxNqPZPLhNy/TgvE80lwRFEsToAp/sZMrQkzK695o7lOSuZuzq2E4+na+BlPR7Qa&#10;WMLdKGn8CGDOTQAvCnRlJjn2aDVAi7/Xg/PcPfeLG7aXA9gUvrxtVQZecakP3LSXl4dXGxBGXvUw&#10;5ibbl5nkM17woc3Fpwnqv0VxdNj0Ya+4mizNzCVR3eIuE/ulHeZyrXRysYyIWF4uz7C2zGwd0bzq&#10;ecltdPdQrliu2EX25t5Prts1nat16V9dQh7R3LT7fVnWSLh6pOe+Aa4X45gYxwuO8/FyGs91H+Fz&#10;i+q4C1odHxPpiFbXMqfJPdL6iOQ8/27+WVAAwClQ3obG32oJ7kKuqV6G5OI61PZZjXbrVude6noj&#10;F2t3b2qu1kPXN5+j9naLS5vpQ3WXXm9ueOSGKpfsvntT954CyWyWKxjCAtI4raZzl+y17nm1BMKI&#10;Y9wDya1P8iXXbd8zr610a4DzrGcPCihXMa//zJlzEXN16H3P7RGuEaD+3em5xvXR041hcYj1la4d&#10;B7ZRJVfOMTdtT3enro/0u8HHb3MXHa6DNFaJ5hhz03aaxrnLVHL51a9+VWlfeeb5iIh44IEukFJY&#10;OT62JCtvL/0+I54XpRHq2gjpiUb7jd46PfF+nkZ5nbYKVyCQOzC579JYHdMrGk/SVy9DNP/dRy7U&#10;Skdu2g7V5+/mefLnqTVf/ebpVDbVT1cw0HzkclHZriPUL8QrzQvCVHupjwTiz8tTvT7/qp2eTnld&#10;BlQfYdF0tLaIRmOiNy8ooNt+kx/djjXGC70jGs2X1G/9vB1//StNhuOT6iMaQfKgPvJ633rrrYiI&#10;ePDBByvt8uXLERGxYsGDabypPOKJ5EJu2pSO0NP78pvN23ZY1ry1jbbHWCt7C3fTvnCpu/bFf4eo&#10;Xq+jvoP9frppJxKJRCKRSCQSiUQikUgkEok/GWZxjGUkfal1jL2nL8l0euABTt5/v7OCfO+9ErQm&#10;Iq589HFERKzZN1NZRsrSI4754txoZuFUwCenwy+6CLDsGlLG5TMFP/3W5aiEt99+uz7LQlEn9+Gn&#10;IBbMgb6c13TDV9iOazdv1Od6AiVroWNO+ujyZb3f3Rn20UlAPJ8ECnl/WqA+cNwp/8u98jpt7Ad5&#10;kYa63t8ZrW95eHw6rpdGCIHG5ZAGsUKOwfDkhjF8N1tynZTlVesXtCwtVpA9y0iVvahlpOqKVh/P&#10;V0OUw8w5dHldp9zSch493Ss8o+x8HlSHwNx4N1i0vWPwOW9puZsTl5ZsHixWjX7SeACBI9ZXuz6V&#10;ZVJExPZ2t27ZlNdOxI22VPoexWdWaArC4RamGkcHNp5mxdRo/7DlVbpeoJvSzgNTCPWrW0vK6hlP&#10;Vo2/upa69eDoHDXef4tbwh9fjhur7+13lqWz3gBQ3juntblumK5vHTXMW8eb9fmBTr+NRqfa8+/m&#10;nwVZnlAfOI1O3RvN1uEiTPc2ISscrdNT1o27xZKxvx/r/hIv1F6nrZbAU2RZ4gFsqDyyXFKgD98r&#10;nTvXWQ+eMSvI9WIZubbW5o1qkWnWP3u3O+slBZkJ44F4dsiCpm/JeCZizsJo40yxyDSeZRHp6dRO&#10;zT1h88Gyr3Nl8pqymlHQAqftQzvGrCCpPB9G6l+3jCSrFArOQzyPWUU5SF9E898XzUqz1UF6OkZz&#10;aM2hdpBlpEMBTX7xi19U2vPPfTNizitKMqDfXa6HenZrU5pXBGoP0RwkZ4FoVD/RHFPvx3BU9M7n&#10;CLJsJqsfsoSjuVPPxGcds6brZBlJv3OVrhcoC3hXvf5O5dyNVaDgvND41HsKEOPtddkL4ovmc4fK&#10;o3Rer/jvzUfQXpKz3vcsySCdeHA+aY4iGRBI5kQT/J3KpjneQRaeFMBG+5ex+mPi/VR7CdRv2r/0&#10;19TGv0C8EE1w+ahs+o7heyB5837lK10gsbA13C0jVS/plfNE64jg7aV0lIfq1W+NXt7iIbO82sbv&#10;pWLt6ZaRK2vdGjWz31Ne9jzSMjKRSCQSiUQikUgkEolEIpFIfKGQHyMTiUQikUgkEolEIpFIJBKJ&#10;xH3BLCLiV7/8LRhNDjFm3hrHvJeJq5u1yhXh888/rzSZujrt5tUuUMtycc2OGHfTJnNzctMmU283&#10;8aV2CO7KJBxvoNphtDx45zQFq3EzWLlqfPxx58YelsfN9eUG7y6LAtUrFxoHpZMJd5jb0O5+61+5&#10;FrhJtvrGzebl8nTabtqnjd2D4y9svxuMmVJPgdK5a+gYKO8UiFeiUdmNNjVCBGrIkLaomzYFtelD&#10;fgfmxiD/z14gmU4/zQuvtUkBaqy+03bTJnkLPbnLZbfXF0P5ray0OUKg/qNAI5UXD9Ch+eCU3LTH&#10;3FqIT5eP5hx3Bdb8d2QBGtTN+za25Sa4bP2yWVwhNzYsaEIpZ838tDXvrhW37ogWuEZBcMJ4XTJe&#10;zp7t5lCfVxXwY9dcF3d3OtreXhsA+yXoTkkeERE3b5YAIkara6TVobXRXbdJ1w6XhwOO+kGY0r/T&#10;cNPurdd7pzs/y82MZEE0b6+ee7dVFHcWugaFMCbbOMZNm/ZAdDVKG0eNtnW7u3aF3LR71xjsd/VN&#10;uR+urXXrep8//R3OEeSe6LQzFixmHt4f2tf5Hkj7E6ddvNhdwE7BYMZcHB2rppsHu91+bNXdPMug&#10;9z5Xm3ru12V+WTH+5OLlPK9vah4aBqsh10Hn+WCvo7mbtuZC0menoWse5PG5tdI0FpyXMv+4m/aS&#10;Asn5hFXge3W112kqm9zXpoJIKF2vvSrPruZpY2A8L9Hm34XxSr9DXDe0z3eQm/Y3vv7tiIg4f/58&#10;palslz25rkoerlf9oBB9UNscY+/pHdFovDlNfYnzLuQl9Ppjp1s/XF+ob6hsctOmqyv67qQ855Es&#10;vC9orqU5TzQvT/085U5O87NA8nbQfCRdo3FH7sPOs+upMNY2L4++O9DcSO2gtVQ0vyZD771tKo/m&#10;Bap3ym2Z9Jp4FkjO5DLuoPbulR9ZHghybP8yxlPYe1pfCdTevm4OeabfmcQX0QSap51nBR9zvXrp&#10;pZciIuJ73/tepTXZtz0G1Us06iPRaJ2j9A6SH7lpL6+VsWW/ax574omIOTftvYPyO8l+R0oepM/p&#10;pp1IJBKJRCKRSCQSiUQikUgkvlCYxQKWkfT1VqB3fqKhEze/iFenOB999FGl/eEPfxik27lVAtzs&#10;tvLIMpJOKNopUvuSLF75S/LwdMNRaWT9A1+DR8s4BnR6QCdVutiaZOqnILdu3YqIiNW17qQ9rA7i&#10;hSwjCbd3Wr06xb96vbPgDLPY9K/4OtElno96t58PZXmn4P69G3Sy3zddOw0Qf9QfRHPo/VrPNHKo&#10;L1QO0QTij048CKSvY3X1QXUMaX19EYbpKDANoWepVcb3zMe5rBZnfipV2mSWkTV4xZRlpGDl3all&#10;JMl0LIBNj2IXDwuSab/cLi+d8vatRLrTwiXg6W4gHXJdohN2wXWzzp02D27vdKd2bnWigDQeSEaP&#10;q3aB87litXhmo51wnj97tqRrdWysd3PZZrncuXvfPbu1ZLPAajxfu3E9Ym7d3Ck837zdrP5u3ezm&#10;zlslYEaXrsuza6aRa2vdmuuBJqqlpVmwj1lGeLCaWC1rRi94S4e+vpAODbE0G+ofY6i7Qo+V0qYl&#10;mPvuBuKf9b6B1tJqZeCBh1Y73fD1dSyv0yjd9eudvlA6ssbpnYjXOlq6pdLX5PXh0DxJFihOE1t9&#10;/obyUx7fs2j8Ou3S+S64zIZZMmrf4RZd2k/4OF9d6fJ4eZKL0yioF8054rnc9R4REaulXz3I1Ubp&#10;8yWbS9S2NZtLZGnTs9IstB5/pRynSaQ4TxaL6e6548+DPgmu11pWnQbdFstg3UKWkdJ356/qhAXh&#10;Wi565ZaRyuN6NWYZSTru1mJkGTn/Luz97l6bY2nNE6bmCKKJZ28H8SwrHC+DLCO/9UJnkXO2rEth&#10;bfIxSNZieq/xFMcEziFQ28ZoY+8czjPR1A6aO2kto/IcS0UXyTKyNz5KeU5TOs+rPiJelNf7nvpK&#10;z2TF6ulUr895ZH2mvP5OZVOQF4d4pjFGMvMypGtOIwtKalv7DT/s+94cVd47TXxRH9AcQOW5XPQs&#10;q/q4C52j/nX5jeWhvA7imdZX0jXx3GuvfkwcGX/DoYq8CPTO+5zGPtFIBpqL+1bcw34lHogmOH+S&#10;B41tzc0REb///e8jIuLHP/5xpen9Uc9zbjgPEm0MU5aReiZ96Y1f2OutbpQ5xNbyL5egPH/1V39V&#10;aTdv67tS23tJLq5rQlpGJhKJRCKRSCQSiUQikUgkEokvFPJjZCKRSCQSiUQikUgkEolEIpG4L5jF&#10;XbppE03GnW7CKvN/N/2XK8L7779faS+++GLEnCnpfrlYeN/c0pbKxapkMt43lx662IyZ+1J7ejS5&#10;MkG6ZTORFyjdojSXn+Cmwnr2vDJXpvYuF5chR8/Vtbpp+bfpjtYPAtLRds1t/tzFzoXq6tXOdSwi&#10;4sMPu351a/jbt29GWHCFsHbsWkCGhiEvi9KIZ0q3MI1c80+AKZNs0gmiib9lcw1197tGG+YlmkBm&#10;30Rz0Niqz3AxPWPqbKR7Ty4V6AY9WV6HfnuKDvV82oq+m28oyUAu237pc+PB06sck0t103basI/m&#10;Jdnvx6GJfkOTBZnyKyhQP+9Q3tX1w3hbrtcYUL13Dpn8+1xG85tArnx9t9GOL798XC5tG5ttbpSb&#10;5eZmc5m8eP5CREScOzMMorFmLpjr6yVvCd4REbFe3B7ObjYXONWr9BERSytyn2tjV8HHrl/r5s2I&#10;iKvXO/eI69cbTS7bnvezz7ogcHsW+E1riq8tOyXwC12Sf2h6sLxRXJ4G2tdHHYqofw3eN0adJ4zC&#10;h+esuKDDiLwrkJsijXe1E/ciRru9V9z2bHyQy9gYzUFueISpfhBWi1vOkfWvXGbdtXy5rKtL5oqz&#10;WnhxmoI+zew6CAV06bkol8A0m2fb+DizMQw4s7rc8edBn5YUIMba6Ps/gVzVFDCP3NdobfF04mvd&#10;XYDL5Llu+yy5j/cCS5T5oheYprhn+x7y3LluT+Ugl2xdJO/udXWeNDdtcpOaFddUvPHEAe7XK4VX&#10;GhNeHu0JyPVybbmThwKIeTqvg1z49d7lorzu+q48riPigVzzdnbbHNBcYIdjkWTgoPe0pxL/7m5L&#10;QQE0f7ub9re//d2IOVfrevWM7V2Xl7qy9/ZbYBz9Djh7rq2NN2+UPbrve4sO9fZF0isPZgfByWhs&#10;CUSjectp0gPqcx8LdE0Flb2+3JVHLsfUR04jN22tH1Sv8np62o8R73omWficQr8PlZfctMltn/qF&#10;ePExpjw0H3l5ykPjjvrP20H9QuOYZFBdj+33iK6X8OBeWqcPdptcdstc+/CDD1WayjuyuVaBX7wO&#10;lac513ESN21K7/s7Wvto70Vjp+qa/ZbWGuTrSQ2EMkE70vVXvhaVuWTJ5wygUV7RdnaGezUHyYho&#10;Aumkz8ka2z5mfvvb30ZExM9+9rNK0/798LCVp7K9jrG50SGefQzSOiKQvvTGb+kjX68VpNP3fM8/&#10;/3xERPzor/660nQl3/paWzPG3LQdqo6ujBlqZiKRSCQSiUQikUgkEolEIpFI3APMIiJ++fPfwHfK&#10;O4e+dvoXWF34euPGjUp74403IiLik4+6QCf+Xl9YIyJWZt230uvXOkuPiIgoll906tM/uem+atMX&#10;4j7t+PJ6gGAS9cv0KX/T7V/K2oG+fhMvBA9a0L7OtxOZ9qHeTjeK/A7Muka0FQvpvn/YlS1rg4iI&#10;re3OgufWzXZqcXurs+bZut36VycPR8XKIXp95Cdf6iNvo/qo8aygIv0AHcN0d0rzUzNh7HQlFnh/&#10;GlCQiT07saeLaUnv59/dCQ1PWmAMKt2yDaeloqd+OkS6i3UMm1bhZYydQE1ZVSiIQ78dw/lAefvt&#10;gHmgnObR/OIBI1ofeV92tBU79aZLpBdDy0hWJ3RCN9YvHoBgU1ZKZX6IY/SBZEbWLleuXKnPgvK4&#10;BYCsDN2SSM+e7tKFbg3SehKuI3aQR+2tsPa2vhzqBQG0ItyK1INcVBr0x5Is03o6N7QUEPZt7tZc&#10;6yfnOuVVQJSIiGvXulPPG+WS6oiIz0sgNFlSOlzO6mtfv9S/brVDVq5Se28bnbIq78GeyX6va2fv&#10;NB3mD7I2EVx+9H5sTsR3Zi20e9Tx7DTsX6Dp2Wkkl7GxRRY/K1bGanTvPa+shFdLYKYwyz+nrRar&#10;otlyyyuLxyULCqP6ZlaHTGldemplDRAWbd9RDCTL+2F7aQwQTd3lciGL6jpHGE3pPO/Z8+cHNFn/&#10;kMUS6ZpbI6g+Wl9pHXaQvsiTxdfPQ1nDgKUg6aTLQG3zcV4toEwP1HbPq3Q+D0mHptorvlz/9ex1&#10;EEhWo+PX1uZWn81XJQ9ZE7n8pC9uXUMWvPrdc77oUhxjza563TLyL/7szyMGuqt11ecSrRXeXuVp&#10;bZP3kufVnp/Kc28cdaH3peYB0isenz72h3og0DxJekBjxmkrZdahed/LI6s89aX3qdKRlZ/Ko+BK&#10;Pp6o75WOgtXQvpbgdVA6yYAsiGnceTqybhR6QcVGLKudP+p7kgGth8pTLRWjrT1eq+a/fa+35PU1&#10;Upb/HkRtt+Q5cr1Rm4xn1aHfPuG6ZPvKuhYsOA+6bhKNdH3ROqjPm4Wn6X+ZJxWELCLiqHwIWrFA&#10;haJ5Xv1+pfL8Z6xolLfK20DtIBk49F4WjRERDz74YEREfP55+/4kj4d333230rQePvLII5WmOlZX&#10;m/XgaYD0gOZBkkGvz4tMPRjx5Uc6q1/fJ/zkJz+JiIjHHnui0qQH++aN5fWNYQm95zq+hjN3IpFI&#10;JBKJRCKRSCQSiUQikUjcA+THyEQikUgkEolEIpFIJBKJRCJxXzCLE7pp80WUzWxUJtsff9xcst97&#10;772IiLhxtXMJCzOPdbN0XZa8v21uCsW8lMxu++4CQ9NjwV0NRs14IYAEmcQelAv0TwvEM4HM3Am6&#10;6DzMjNvNr8m1YcycW6bKYWb6bl4v97+bN1ugBbnhO626D5nvqSyxycyYQDJwU+uTQLoNaoA8LUoj&#10;N4a7gcS2fdBc3w+Wium7VdsuHm40XUxP6bZv26XAuuDZXZALzcc5lSesWl4yGZ9/FxMm6K67VB6N&#10;6TH0degkeTtQ2xyUh2jCjo3f+b50t+1FaXI5dpr6kvK6C6Hy+oyxNtL3i8Lb/9RTT0XMzTNyyfYg&#10;NHJ1cvfI6rZkOrdXLrnu6WvBmNwdrg80X54EVBzxdRo0cu3x+UjugjsWTOIf/+mfCm3olkEuwLRm&#10;OJTubuZ4pfPYCgc7hRdzCxpzA3Sa0vVdHIe06t5MugZrqdySIiLOXSg6O9HPi/J86dKl3juHpxNf&#10;5F6nYDQREbvb3drt15GM6QvRHNrDkUwd1Ocqz8vdLBer03UZDtrb6Nnr115l0b70vHIPVDCaiIiN&#10;M93cpEBUcYzs1SZv91iQBgfJSnBZtefGs4KUkEul02isUn+QO+a8G2ocMz+rDnIDnZKLQHpF+nUi&#10;wJUKi7ppOy9q+5SbtsaM1rk4xqVdNAX8jIj48+//WcQxciH9ozHr2N7uXPdIr0jOno76a7bUXJIF&#10;KodAOlnXAKtX5VHbnCcqb0n7IUtH7aVxqb50PVA60nG9c33QO7+izJ+FsTWI+p76YlE3bdpP09zo&#10;7aY5RXWQaznpDY0nb4fqpX2HowahcV5A56j/VB/V4TTlIb1x0HivMrBANzQ3kr6Sbo6NJ+pL2qOR&#10;vni5eu/paCwSf6JRHVQe8ezp9J3A65V7PZW3KM3Hna4YvHr1aqVpTdM3rLAriB5++OFKE/8rK8PA&#10;l6cN0jkHyVRu2jt2hd+FS90VIQp0FhHx05/+NCIiLl9+tNJUzt5u01OND9LXfgDgYf+nm3YikUgk&#10;EolEIpFIJBKJRCKRuK+YxT2wjHQLmQ8++CAiIt55551K0yX5B7vtqyydquiL6swu4heNvmoTjU4z&#10;V1aGX/vxS7zl1ddnOgHoW0ae/Pvu2CnHcfC2z8MDD6hsOlWhkyovl75601d5pfMTXZ226m/YKd21&#10;681akiAeqC7qDz9dPg1s3RpaWpKuEc0hmi68PS3oRCPsxMitXI5k3Wg0SlfvB7bTuigX0nvwj1mx&#10;AHGa0lGwHzrtJKsKB51EiubWtZKpl6HnydM/zS8TejUG6uepcTI2l1C9Po7URzVYmCVflKY+0ulx&#10;RLtIm2hUnp9wKWbBonOKy0d64DTldctInT76CbvKprnbA84saR7HIDQNRBOoX04L/YACHYgXmmcI&#10;kofzLJmSdYNDY8eX3P/8j/81IiIumEWeLvf24EGyWvV+U300N06OzwIcJ5ZsfbWrb9WiEaleOp13&#10;mtK5XMSLpxuznCPd8HYcHnU6Tukc9J5oPh8IY3IjPejLoHtetI9ovHlekouee3KBeZL4Wy0BMIgX&#10;B60ZFHBGmJqvBJKfB2pZXe/0noKLUXun1ipZX5D8iDaJEkTN66B6F9UheZ6QBY+nk8xd9jTnkF6N&#10;8UcycNqi7Zh/13s2a442hw3bSzo5NW8Izqf2wr43lAx8vN8qwcReeeWVSvv+d78XcYw+e71jMnCo&#10;XpoPxmTrz706ZscHLCEa1UG0yXoLaAz2ytvv2ut5SX6ieV763TpmJUTrjfLKoyzMQsvXUtVPe2Lv&#10;+zEZ+L6b0pFeCyQft7Qc28uRZaRD/FEAG4d4cPnR2NKetddemONVh/efeCELVAeNk7H5zUGWkXXv&#10;BeuDY1HdpDFL+k80wdtD5REkX9JJyks807zf43mouqdiGeny1ncEfa8Ka5O+a4V5qjzwwAOVJiyB&#10;Vfhpg8Yxta1HK+vbvnmbrG92vJ49074n/OxnP4uIiAsXWts0pjxoseYpH28VaRmZSCQSiUQikUgk&#10;EolEIpFIJL5IyI+RiUQikUgkEolEIpFIJBKJROK+YBb3wE379s3OlSAi4vXXX4+IiA8//LDSZC7a&#10;cyUtNDI5PTywS3fNdXoMzSR1mN7dLUbNgqfctMu33OXiRnRaINNox53Sbm83838yoZa5t7dtrDyX&#10;FbkdjJVH5vBH8E2c6u/JnvqjPLup/2mgF7yloGfyrHZM0O4V9veGl107aEwRTSBXWJLzWBmOAzMF&#10;31/QFUE65LxIZ911heQ85nZAODgcXupNLgYOGguikdvIorw45IpKgVdOArXnbmRGfb9Urr1QwLE4&#10;xl2F5gBy7bly5UrvXdiYJpd/R+XPmlHZgnmf2jul66QPwti749DyDNtDc4qDaDT/UTqSQXXTMp17&#10;94NPIiLima9+tdK+/OUvRxwTzMz7XuPX5SIXJdKDqXWpujJZgJ2jw47m+4kxtyUHjXfJj3ghvXY9&#10;FH9OO3emc2WnvRLxNAXxgv0GY8JRx741Y2ml0Mql5nGMbuiZ6vB0cm/yfqO81HbJd8mCEckny5OP&#10;5fX5l9xkab0h/qgvq1xsmM/kRm4uSErndVEf0bxLbtpqG81D1Ec9WpXfMJ2D5joagzRnU9sE2hvS&#10;+joleyqbQG0j0FxdaeZapjlsyk1bIPlRe51PydRlpXQeVOGzzz6LmAug8J1vfTtirg4aC9S/BNJJ&#10;1KvyTOX1dHf5dK8lonqpbWM892hlLaF+I/lN6an0hXSX+NQ7v8KKAhoRTzQ+BWo3zX0OGjskb6F3&#10;hRCMCfHn+3jnX1Ae37sQL+KBdL3X9+Vqql7AHko3Ihdy0170d4vXQenG3LRpj+uyUB10/YXXhboO&#10;NKpDoP0Oleeg/tAzpafyXIeQ51J0jwZlU9uovPl3YVdm+LVgku9HH31UaY8+2gV3OX++uTe3tg/d&#10;++8HptomN+16x1a0DeojDz9WSQpgs7bWAodKP7e32tjXdU302yPdtBOJRCKRSCQSiUQikUgkEonE&#10;FwqzuAeWkR+89359lmWkLl4Os6Y4KhcHh3219a/9oh3sDy9sJysSRO+rbAf6Sn54aJYW8FVZoK/9&#10;p20ZSfWfhOanV3SyRKd1YycZbg0zBjpJI2zdHrfsI1A7BDp5Own8VE8gHSKag2gngaS7sWqnLyN1&#10;UP1TtEX7UPC8Oqla3Wgn47IemZJVtZABPfWLvgUqw0HtEM3H/thYcIz1OaW/G8i6b9l5GW/mQqCx&#10;Te0hWdT+KCfPERGzYhnprFF5i9J+8YtfRETEjRs3Kk2XSLuViPgi6wW3gtQa5b1C+jLWXtdDrWVT&#10;/UzvG62tSzSHEag8wpS1zjyNdH221OaUp7/SWUQ++tjjlfbQQw9FzMleMvX5kuZOnTj7uqTTVk+v&#10;dcb509i/fbvtJy5d7E6kKXgWWTLQqbvXIRpZRpCFB+X1eXhvuzstnkGEE9JDB71vllrtHVml0NgS&#10;r0c2kSyviTbUG6p/UZBciD9Hs+gyi/gjPQ/11LEoTfOK1y/dIEtG0iG39o8yVrx7SfaLgqyJaaxS&#10;HWQJIjPYKV5U9pTVkfTe+5LGluBzBM2nVSehHVOWPgTigfIQrcLGguYh3yegnAuobS4/vaex4DTN&#10;OT5PKnDC1atXK+0bX/t6xDH9RmsjjQkHWXJRHuoPksvqWhd87l6C2rYof7KMJItDWpu9j6g8rW8u&#10;R61vpC+iuUWc8iooXFjbaDxR/0zp1/y7KfRkVp5dN0neY+sm9Qv9VnUQDWVQLL68vKWR9dr7Su9p&#10;/Z8KsEN7AhpPNR1YRtIa5FBe0gPXIeqPRWkC7e8or7dXzzQPUnuoPNLdnr6U6no04J/GJ5UneDvU&#10;dv+9KevlTz/9tNKefvrpiLngY2r70VGT370CtYNoDu31luzbwUEJtPiVZ56ttB/96EfdO1Nhyci/&#10;26RlZCKRSCQSiUQikUgkEolEIpH4Hwb5MTKRSCQSiUQikUgkEolEIpFI3BfM4h64ab/5+hv1+a23&#10;3oqYM9+U28OWBbqRWam7AMslbwl9E8fNfRHFXJRcwU/ipg2WxycCmXU7xvibgnimdpAJvEP16oJ1&#10;p5EZtGPMdHtleVjeFIjXMVPwkwBNjwGL8u6m7yeBJLBmLrMaj9QfxB/RHKQbJHuCTOkPPLnxKlAd&#10;8+8crkNjbSNMlad5hdIRqF4avyQ/ojkUuOZwt+kfzbd3CuKZMManLgiPiIjV4nZm5ZJ7hEDlOU3B&#10;ztw9Qs8uW3JXqfpgc8CZ9RIQolKOkTe4+xDNL6oWqDxqGwE8wTAv0ebfxTGuQuRuJmBec9P+/Fp3&#10;gfd+CRQT1g+e98yZzh1PLhtxzMXvYy5PvrbQdSBykfcgeRtr4tl0rbimHhbXk4iIg/2iGxaoReko&#10;73IJ7BK2Rq0UXY+IWF4q7rSWdxZFF13vYfnQlqYXCGVB2s5W5yrUC5hS3L167sOHpb1Qnh9DL613&#10;CY5mPm8pk9VRH31Ml7xW70HhxdV0VoLAeToqT+mWTP8O96T3Qx2msUBzjtPkajXlbik4TenITbt3&#10;dQWM1UVpvj8dA619RJOeTqVbFOLV5UfzAc3P1F8ke+KPaAR6P5aX6rgbN21aK/RM6Vx+SuduparX&#10;aW+++WbE3Nz5bLlG47TctOXqSe0gTLlUyk17SvYC1eU05Znij3ihfpOrrMuP1lDMC/XKJZnctMd+&#10;m5Ae+lyguqb6lPgkGsmHyhNovqSAM55X/Pu6TvovWbmb8RgvxHPvdxW4aZ9GABsKLuOguZtc9Cuv&#10;cFUd9ZFD8qPf0uSm7Rirg9Lj3hrSOcbmQZIZ8TI1p+i3pUO/P6i8RWn029JlqmA2CiQWEfH888/X&#10;Z0Hl3G83bWqb0NN7cNM+LPvib3/ru5X2/e9/PyIibt1qwbV0dcRto8lFnfo33bQTiUQikUgkEolE&#10;IpFIJBKJxBcKs7gHlpHvv/tefX7jjc5K0k9Q9IX2xtUuKEHYadLZs2crTV+hV0uAhDjmiy/Thicd&#10;gls30Jfk9nV3+JWXvvYfHFj9xariJMCvywA6MVoUJ8lLJ7oOOtGi05IK7L/h134ClUe0k0Anasdh&#10;0fqUzk/rTgLVum5WJOJ0TGZTmDp5JSsrve+No/J3d98soEoxJDMaW0Qjy1JqL+Xt19tx6DQqh2hj&#10;/PtJGoHyCj05l2rdyo/m2zsFzS8snyEki0M/7QLLSILKJgsOr1en6FO8EGod3vfFom9aHxbDovKj&#10;sokmmdI7Km8qHZ2cC2SNQPN5z0pktbPQuXGjWSMqCAidxNOptvNH41fwd+10uemV9hF7e+3y7E1Z&#10;vpoHxWymchovYsv3BrLA87xH1ZTQ5SJLmfE6lNedOQ52JaMm02ahaP2r8W7dS7TN9a4/yArSaZRX&#10;1tY+kWzt3Y6IiKOZ9+VQBqL191Zq01BWrn7N0nFYHuWtFqYRsbvb1XdE5hAAGgtOI2vdsTHtULpe&#10;+uWiQzCvkfUKlesg6xpag8YwVQfte4lGICsmPXt71Q4f05LblOwXxVQ77xq2vjVLt7aPIUtQ0jXB&#10;26h0ZOUvq92w30K+X3z11Vcj5mT69JNPRczJXs9TezkC9ceiukFlLy23wA4C1UGgNYxA9dJ6pGdv&#10;x0qZE0l+no54JjlTHWNyo3e0btLaTO2mOYp4pz6lOgTXVz2T15jn1dghy8gpy1EaT8Sz0NP1le55&#10;yjKS5iOBLCOn5i3a20hGznOVkVlGjoH0wCEa/fYgWU3ppmjUnqm81G/U5wKV57KlPqffkadhGenl&#10;iVdPd/369Yi5AGLf/OY3I475xhUxXMtPAhoLJCtCL29Z3zROIiK0nf3BX/xlpX39611wtM8/79od&#10;EfHAAw9ERMStm81zjfq8Ii0jE4lEIpFIJBKJRCKRSCQSicQXCfkxMpFIJBKJRCKRSCQSiUQikUjc&#10;F8ziHrhpf36lXe752muvRcwFI5Ap8fXPm6mrLr2/dOlSpckUttxF2wOZ2DqaKe7QLNihy+x7JsDV&#10;7HVoht03lx66FJ0GqD2LmmkT7sYtmHgQyI2IzPpJpm6mrfdnyoWoTlu0f8fafVrYN56pPtGm+kgY&#10;e3cnUCk+BqsbnoH4m3/n8D6i9wTqIwVY8EtyBepfr4vcX/Te5xLij0zGVQ65uOzvt/GxqP6RTPVM&#10;eado5NojnClumWF9fhKoLpKd08QLufu4S/ZMgT5sClA55PpEMnOa6nDXHs05zovcIpwmtyBdqBwR&#10;sVsCoS2biwDNV8JUv6gOB7WDaPPv4hjXGsojjL0LG78ke5cVuUa1fmtjdmevS9fckpsMnBcFl9H1&#10;Kp7u4sWLlab3vo5ofLqcx/lrbdvd7tyMaWw7yK2K+ojyjqWbou1sHb/+jtU1hak5RWD+WrqDukca&#10;ysdBZRO03/C5m+bfsfJc15aWim6Ymza5e6ltXq/0z+sllztyyVJ5TqvuiRbMScGeaLyR7B0kA/FH&#10;/etQeaT3vfEB+z/ihUDpNC69XM3Fnl7tcJrSKTilpyOQ/IjmoHTz7+afBzRzLZMsp9y0pXdOozVU&#10;713/JIPbt7u5LCxQmrv//fGPf4yYC+71pcefiDhG/2j/RO12EH96pjl0cpwXV8WpdVVw/mgcTeUR&#10;SPZU71qZX0g3aOxTn7sOS7fH2kHtIT4dykPjnWQ7VZ7y0Jznfar3rg+aA2gedv5O4qa96HgSnGf9&#10;5vB5ZlE3bdVBbtqL6oOno31q1YMSPMlB/bsoqB2OO6W5DEhf9Exjh9pB+kLluayoXnLT1lsqr5cX&#10;dIfS0dUj+iYld+2IiBdeeCFi7oqNNs6HvxVOgqmxQO2gOUcfDTwQ6UoJBPk//fDHlfbVr3bB0T75&#10;pH3Te/TRRyMi4uaNtlapX3EtTzftRCKRSCQSiUQikUgkEolEIvFFwiwi4hf/+mv6XFnhX1nnaWQZ&#10;ubvdTiN+8YtfRMx9vdVpxZ6l0ymgf10WqH5HfW9fYDlP937s3d3h/n7TJf6JJqyWC9aPw1heeke0&#10;k+DOzn6mQScydMLk7Rg7ZfCL6ccsKPxUQDRPRydpY6dIjjH+6DSRTjYpL51qE39Ec6g8kqkHYBkr&#10;j2gO0fx0DU/iS710SkjWA27xQCB9J5pAvJBcvI3KQ/zt7B1v2UJlTMlReuA8EU2YquPwcGjZdxLQ&#10;6Rq1Q+B3rR0ezGYe1F4Hvaf6xtJRn1IZ1G+UjnSJ+pJAfDro/WEN0DZc5yg90Ryk/2PtpLY5bTYS&#10;2ITKJZqDrCCo3kXbUR0nPFgNpSvw/qN6x0DpiOYBdlZleXiC9jptyvphHmPvIpqVC/FCeafGG61z&#10;NP9S26g+WUb2aNC/i9KoDsKi6ciqnCyRqH9JVrKAntIXgeTsNLIMPwmo38b6lyCPqejJ6Ph59W7g&#10;vJDlIQVy++d//ucIs06JiHj80cfqszAmA6eRDKg/qDw9ezvm30VE7B90z1Pjl+ogniWjRXXXobZ5&#10;G8+a54lAchHG3p02puQjuCykS95G0dyiVmXTekM06j+vQ/OM79/IMl2gOrxtpCPUz6SHsvhy/oYz&#10;E8uSaMLYOwf1B7VXwZPCxjt53pAV+pRuUP+STAWSKbWXaI6xeqdA6YhGWz6lIn0hXqhc37tI5vLa&#10;jYh45ZVXIiLikUceqTS9d7moLw/K3HccSJZEE0iHnGd/L6i8npV8eXQPj0ceezgiIv7dv/33lSYZ&#10;rKw0TzPJbWnWxjnNERVpGZlIJBKJRCKRSCQSiUQikUgkvkjIj5GJRCKRSCQSiUQikUgkEolE4r5g&#10;Fse4aaO5paGaakIyd9P+zW9+09HMzFhu2vs7jXb27NneOwfxQrRpN+0OU0Ft7twd4/5+06W2EU1Y&#10;KW5YU6AyiHbaON4o+e5ALgFjps8xYc7twTrIxFv1uXuCaJ6OTKgFMpF3UL3CwVErd7ZyvJv2lNsy&#10;uWSNmesTnL/ZYffsLoEqhepwjNH8QndyvxrrS09HejJ+lUPD2Ht6R+1x0PujQvIASvMXN5MciUZw&#10;Polngspb9lFb8x6v33cCctMmUNuIVoM6mSKOtXfsXVgdU/JTOtI54tPBujkEzSlEE4hPR30v5YuI&#10;I3ueB5VHNMfYdRUkF5Kz8yQ37V69R0V+tieogeaANrONzNpq58rmrpoH+937wyNz+6qDcVjeobum&#10;6LJwTwftbW1rvJD7C8lIINkTbSb5RMSydNJ8n4gXPVO/Oai+RWkNJr8SwXBq30a8kJxpzRijTcKC&#10;7cyDeJoCzS/CojQHufXRdTMCycBpvv4KY3OOg2S6aN47xVSfj8rZxn57fzp8ql7nhVw5PeiH8N//&#10;+3+PmHPTfuyR9iyQ3lO9pJ/UH5SO6ph/FxFR4p/hXEKgfnMazYkCtdfTkWvjmbXmgjiGqXaeFNQe&#10;p5EsBG+Pnmm/7y7AopHr5xRNcP4omI+ep8Y9lS1M6Q3pody0vdxhTpYl0e4UXi+NbbVjqfxGimOC&#10;/YgXn3PHrlEgWVG9BGr3ogFsnEbliEa8O4g/ot0rN21Pp29RfrXBW2+9FTHnpq1vVw715eHhUO8d&#10;Y7Ii0JiectPGta9sWfbt28ETTz4eERF/87P/udJaMMLhWuSBm8dkmm7aiUQikUgkEolEIpFIJBKJ&#10;ROILhVnMWUbil80CekeWkTtbLQjNyy+/HBERN2/erLStra2IiDjab19019e706nehbPwtZV4EPBd&#10;76tsh3664ftxUHr/pnvvv+9SO4kmLM/GeRrLS+/olOskmLJ4uFNM8Td2iuSgkwdKp/rcGpF4IH0W&#10;xk5DHD2eS5ZD698lCOhCp8GieTq68JtOHcfQa1t5VoCEiL6VZKUtWLbgp4Rj/NEpkaebFWbo9I8w&#10;9s7hcxidZi+qG4flFMlPAdXnSkft7rdxKB/Ks2jbanl2oqY1YFjq3YH0UCDeHe298TfC2VS7p94L&#10;Y+m8v0kfhEVpVFdvXph4P4+xdxERR5pfzJpOoLxEc2h8TOmkaFie0ZYOKcBJfao0aehSL5CM+qOS&#10;Yq1Yyhza5d6HxYKBaFTHoU10B7NimQYBbKjdU6f4NH8IJCui+b5tJUqgDLPSoHrHQO1wjJUz9i5M&#10;fovqC4HkR+OS1nAqt6drd7jnm2qv6qV0fR0f9hHl2d3t9uNTeqV20p6A9hNUF9FIfk6jPCeB+PM6&#10;qM9pfqnP8LuB9/53DuLF92ZCs65p9coy8oknnqi0yw8+FHHM+DgJ7bSwuzfs37E+J16cNta/1JdT&#10;+8C1Ec+xKVnQe5qf59s7//8iNBqLeu97YrJ6JjmSfMas+Ig/mi99Pz3G81QdRBtDT0eG3YI2WdR/&#10;RBOmeKG26ZnaOztoNI13t14VL9RHDqWb+q1KMh1rr1tpUjvGxhbNte4hKxCfBE831r+kQyT7qXop&#10;mPInn3wSMWcZeebMmYi5Otq4GHp5jcnbQenoNzy1zaFyer+r5K1je9KvPPtMRET8mx/8sNK0V19a&#10;GlpUu2Xk/Lse0jIykUgkEolEIpFIJBKJRCKRSHyRkB8jE4lEIpFIJBKJRCKRSCQSicR9wSwi4uf/&#10;8iuynaxA08sCd+0RPIDNO++8ExERn376aaXdvn07Yi6vTEjJ5JRMgR1j/PlF1OMYr6PB08k1YGhO&#10;exKQea6D2ks0YcxNMY7JSzRhzI3ybnDabtokP6KNtdFBZt8OcoE4Cagcqre6absbtALYWJ8fyN1X&#10;N4nbxbUr5uKtvD4uZQ7v5Ynmrn4tlsOQz40VczsYvsa2jcFN1UlWwlS5zXz9+DJiohx65/MV6caY&#10;G0MPxYR+18bHQalvVv7q/7CTpSMra7k8E43yDmc3pjm/S6U/oAV3hUXnF5IZ0ZbQNWAI6kvB36kO&#10;mhcoXU9WI66fRFsUxAth7F14O/zqh9nQ1USg8ojmIDejRdHKbvytFBeS3rw1smfwcTfWH96OO3WJ&#10;cTeiAwW9sQmTXPkE6kunjY0P4oloHsBmqbjb+HxOeYhGWLRtYzTH3mFx0wb5UV1T8qP5l9wJx3TD&#10;cQj7P2oT8UIYa9NU24im4qbSLTpfTQUhuFNMyfdOofllqh1j83gvKFXNc/yccieQrjkvmlecJndX&#10;l/e//Mu/RETEk08+WWkPXnog4hg50h6DZOA4jfnFsbN7vNyofqI5JCtyEXZeyOVY6Tzv8jj7FcQX&#10;0Uh+8zJCnTPQ+KRgMGojuWk7b+KJ3HhdPuTiTbyobHcpRtmOyMLLEw9jspiiOepvFJMV5aD+I5pA&#10;+4opWVHb9OwBbNS/FMDR66XyxDPxRyD5UbvpCitqB4HKIzftu4H6t8eL/gJ/tG8j3p1nBbDR96ow&#10;1+3Lly9XmgLc0O/S5eXFgmMtChq/1F6HeOntK8peamm19e8L3/5mRER8/Wvd3+jVMVxHagBHp0H9&#10;6aadSCQSiUQikUgkEolEIpFIJL5QmMUxlpH4hdOg9xTAxi0jr1y5EhERb7/9dqXdunUrYs4qi+oT&#10;bX/k3Ry1PeH7glO+nPqLahmpviHLSEpPNAKddp0Ehwtbry4Gkh+1jdIRVkYuuI5jTqrGTqjI8sGx&#10;KK81mInxpwA2y356Wng5sBP2Q41fK1d5PTiE0nntejtFE89ry8OTvimQDITeaedIOsfYyY0C2Tgo&#10;nWPsPfFH6T2dTpjp8u+t3TafKqjNUbn4+sACyUQ5ZfXpSMGrnKa8sryMaBarnm6UZu1ZLjwNNfTu&#10;QLq+KI0gy1fqA8fU+3l4+rG8zidZ6Jz2meAYL46xdL3+LZaHtMxRGUQjkPymaIIP2bWV7vTZpUh5&#10;JXOXPdFkZeJ5aY4n0Nx+oPVtol4C1Tu2/hJ/RPNal+EicgKVQzSSAYHyEk2WkS4/1UF1LapDnpes&#10;eqhsAi31VN8YLw7VS+mm2kZ51tfL+IV0RHOQnp7EspkwNQbuFOLP+4/aoWeSgXtUtXKgo+8CZPmk&#10;ep1n6aJbE8ky8plnumADEREXz1+oz8JYe0mvPZ3qJX0gWTmIpgA21M9Em8KdWkY6TXl6c6gFUhWI&#10;L6IRqH8Fks+iNOo3yYICvzq/yksWdlNBMQgqW4FnnUbjziH+FrVWWxSe935YRhLPi9KEFVuJxSvV&#10;T3pNfUQ6QpiqQ5iaP0Sj9pIV32mtHffDMlL7QH3DCgvoc/HixQHNx6DKWVnprCZPC+SVQO1wUL/p&#10;49DKegtQ9G9++IOIiHjs0RYcTXm922qfm2Ukzb8VaRmZSCQSiUQikUgkEolEIpFIJL5IyI+RiUQi&#10;kUgkEolEIpFIJBKJROK+YBYR8a///ZdkOzkAmWDSped7O82tYGtrKyIi/vjHP1bazZs3I+bcN+WK&#10;4ObztTwwRyYcucsiQOX5RegN43nHsCB7C2PK1Jr6gWjCCvnXGSgv0YQp/u4UR+g2f+9Q9QBM0B2i&#10;ra82U2aCTM/dhJrc69BcumBM3g7iM8xNW+PH6xhzxyC3oEVN2gkk0zG3wuOA7SygOYL4m5Jzy7uY&#10;6wDV4dB7d9MZc3tx/mTqr79h5egi5YC+JLcbB8mA0o3J20EymJ1g7iQQL0QTxt6FuWk7qB3C2Ls4&#10;xiVhTA9pTPRpw/Fxp+U5KA+B0hFtabldUj8PSk+0KdB8OVZOz017tbjeTVwUQLIiaC9CvNDYcVD/&#10;6syX+o3GJ9XrtLF2kMyI1kfXprFyHVP8jc33xAvRPABQFTnIz0E0gXj29LRuUnnI67hKVFDeRTGW&#10;d+xdRMTKylDH7nS8OVjH++8cVK7TaAycBNS/YzyTDO6HmzbJhVyPFTQhIuJf//VfIyLiq1/9aqWd&#10;P3suYoH2LkoTiL9FaY79g2EdY/U6psoWVA71pUMy7encgm7awti7mJj/CGPl+TvaS9I4pvJIPvN7&#10;SX8m2VH/+X510T4lnolG5RFN6JU3fI0OolQO0YSp30a0PxiTJQVP8vrH6iA98N8e1A6SH/EnuG7Q&#10;FQe0FxYv/nt4Ub0ag6dT//b6Q39hDpjqN4LyvP/++5X24IMPRkTEmTNnKk0yIFmRm/ZUvQKlIzdt&#10;wuSYKd/A1s9sVtLP/vanERGxuXG20qRPe3tNfrW9+40/pSP9TzftRCKRSCQSiUQikUgkEolEIvGF&#10;wiwWsIykL7TCzELTC24ZqS+lL774YqXduHEjIiI2zOJM4dMVyCGs3inLyMbfkBfinS0jCeP1Cj32&#10;LAT63WLqpJjaRDRhdSJQkDD27t6gCM76g060TgNTbdOpQc9SsFjauGUkneKQZSRd1EunSAKd5jjw&#10;dKPCeC5WTN4OlUcXCvspl57pMuy74a8++ymcBU0RqE1UnuBto1NC6kvReqeJR107KYCNg9or0DuS&#10;PZ0Yedt0suQnm6vF4tXZmz91pL5ykByVDvtqAqQPi8+ndw/ij2gEsowUSGYOek+WLeoXSk9y7tO6&#10;fvYLoakcApVHGCtv7F1ExGy502eamykv0Rw0Fsby0DhW0KSIiOVy8uo0tIAp8LpQn2GuGLNEJt7d&#10;2nX5sIxjo4kv0g3iz0HyEyg90Q57p9WlHTbRkF6RrIhGMicQX8KBvZLcDic8PGgMUDskP5L9FO/U&#10;3hbAcDyvQHw6xvp3Kq/ga9qY5f9YHxwH4mFKbgK1jco7CajPiSagPptlZMsz5P1uoH0WyZ4sm+Rd&#10;FhHx85//PCIinn322UqTZaSD9JlkQPKgvSuB+CccHmn+a3XR/Eeg8aY8rkvEC9WB9S1oGUk0AtUr&#10;jNHonfefAmrob1i7F7VW83Tze0mnuWzHdGksWI+DeMFxB/3s9ZJs9dyro7zu6Uh9aiCZE00gnkkP&#10;SR+xXNA9guelevVMfUQ0AvG8qB44SIeIRqDyiDbWvyfpI0+ndnrw5See6IK7kN57XlkMLy2Ne1US&#10;D0QTpiwjJSsaHz0dKvu/M+fb2vHv/v2/7d7ZRl/t2Nlp9dbvBGYtSb+JKtIyMpFIJBKJRCKRSCQS&#10;iUQikUh8kZAfIxOJRCKRSCQSiUQikUgkEonEfcEs7tJNWzTy0NMF8GGmob/+5a8q7fr16xERsb6+&#10;Xmm3bt2KmLsQV3UcHIyb9jb+hua5hLtzKxQPw++3ZHq8dNjSHS4VM9QFaSthATAg3cGsM+2eosk8&#10;dnnmJsXDdjQ3Hm9bl665II3TKO+iNI/fIAth76KT0A6KTvh1AkrnAQ/kPrxiLu3S3bWVdnWAYsXM&#10;ojF9cNi5TbjZcnUBtnTK6xe/yh3o0Kz1q4uQufxLZ5esL8Wfe2G1S4b9ugO5GFZSpXk6ubPu77eE&#10;Y3m9L+UWtrTk/HW0Qw8soc6BtrmsxmhuRi45u/xQVpBX/TbmxhvHzCVEI1A60aZM6fW8ud4uQT6c&#10;uxKAXGwcY+U6jdxfBG8DudjIa8OnBXkJnjYtzM2f0i0VXXPaShl4vUBZRQ+cNis6eegueoXm6VaX&#10;uzXK06k8ovmEtCR9tnagW5WmAC+v8OLrl3TcaVXHvb1qB5RHNIfctAlj+n0cxlxNSCfdLajOb8bS&#10;wX4X4GnF+nwsIMmU+9DGRjfenEbjjVy3W9tbvStHpY/ATdv5I6g8l+mYGyXJnmjucnqg/jdWaI4g&#10;Xmg+oAAOzEMHeudrhtYUd9MmXoQptz7Jb2pOJFB7tR/q51W9zt/xtF5/VB91m5uK7lBepzUdc508&#10;Xl9IBg6iyU2Uxiqln9KX2l8wX90NjeZE7SN6e3+Y/2jenbrG5U6h8UHrtV9TJVnqCqswN+3nn3++&#10;0s6daQEHBNJn6iPqL//9JlC6cfi8Vur1canynL/yfOhjWuO8UWq6fQ/IqGcrb0VrgM9HMG+0fjAd&#10;km74Wqv9genactGrRWkqb8X2pqIpjcPnUgUy9IBGgusNBZPQuuXp9J72kIvOq/31S/U1muYe/814&#10;eNjV5zRKp6L9N4po/juD6pXse79l1B/w22OKpvmld5XOyG83T6e8vd+C0mG70o5A41jPvO9oUDra&#10;A9F47q9pw/IIlI5owtjeL47hi2j3yk3b91YaK2+88UalffnLX67PAs3j+rblez6ptn5TRLTfC1M0&#10;6e6BfWMQrf6mOIam3x9E2zQ37f/9f/g/RETE3nYLmLpSfnvubds3vTInHew2WS2vdbKi7yxLNq+2&#10;kerpxHMikUgkEolEIpFIJBKJRCKRSNwHzCIi/vm//nz4idhAX5CJJviXYp3svPryy5X2zjvvRMyF&#10;R9cXaQW38fdHI5YAcQwvRFsUlJes1eqJRy+IT6HBV+1Faf4FW1/J/XC7Wt/4KQ3k1Ymuf52nU6Q7&#10;pbWT+1aHp1uUpvL8Mth2elBJJ6Idli/wR2ZdK1rfyKDLvAyWkctuclOOwfwwhE71qL2ibW62k2yd&#10;ErpMDw46ywM6OaTzg5mfwlUM652iqT+mTh2Zly4dWc3O7GSzWjBMnEQSjfKeBo1O3k4bdFpHNIdo&#10;vZP9U8BptNdLIN5b97WUYzRX4bF0i9K8PFk7Vwuw7p+IiNgvlrVh44gsGhaluSXFouma/GxSqWPr&#10;zmltbhpPN05r6K8fpwc6rXbd1LrgtHbSbf2mdc5YJ8uNMb13HabLycfy0rslmwd3y+XfvTW8tN1l&#10;QCfsAtXhp/jKS9YrnpfqPe3unbJ+WAQ+fuvaaO2gtul5al4ly82TgOoYH1vjNLJupHSL0kguhKn3&#10;wlgAlinZE+3MZmdF4hacUk+naW/Rt/QctleWVJTubmhjl/NTexelnTvXrFJkbUqWcFevXq203/3u&#10;dxER8cMf/rDSyKLui4VOpidZ4ynvadG0364vo3mTkeeE06Qm7hGxtlL0GfKqjqnffYLv7ck6X2Pb&#10;LR717GuBdM6tbJWX1khab0j/94p3UUQbMyf5bXTaNLeMXF3t5Luy4t6XHX+ebn+/swIjnum3L3mD&#10;OS8sl5LOph7NM7Q+0VpPa19vXR/pX4d4of0YBRR2PaD9hJ5pzqO23Q00LHpW3KC7tPaNtdflrLwe&#10;wOZrX/taxFw7ZKnseTc3NyMiYmev8ad5zedr/Q7wcV5/p5huiLax2rzktve6et3KWr81+laLXX3r&#10;ZV6KiNja7daWb3z7O5X2jW9+MyIiNtxj+XYXPO3sZvtWt7vfjfnt8i4i4uIDl7p3ZlVJ32OYVsZR&#10;IyUSiUQikUgkEolEIpFIJBKJxL1DfoxMJBKJRCKRSCQSiUQikUgkEvcFszjGTZtMsh1j79FN+9VX&#10;K01u2rooPszE9ebNm5UmU9fZF8FNG2hy81wy0+2+y8zdgUyKiUbmyERD3k8AMgUn0Dui9S9BPl2Q&#10;/MbQk18xoVYAjIgwk/uhiTeBTOTJ9H1RM3dH5fVgXH4kc4Hekbsg6ZXTqA8X1T/igWj3Cqddl5dH&#10;bSedpHQKvuQuAcNUf3os9a6p6DAm07F3ccz7RWkC6euJxtgJaMRLz626vh6Ou7sBteMkWCoBWE4L&#10;NOeJ5vMIBaFpeZurmtxfmosUu2kvCtVLfeqYei8c7A7Hu/Y75H411X/aN1FeB7kyk+wp70kwFmBn&#10;UbgbZeUPxhH1AY1pp/n6exqY6q87xd3o7Bgkoyk+x96PvXNQfxCtF3BGQcd67tLHg+ZTpy2qz3fa&#10;Jko/RaP3Gh/kpu19LxfEzz77rNJeLtdd/eAHP6g0d9P7YuJ4fSbdINppw69OqfpibtqkVwL1r9Po&#10;epF5jL3rYa+lk3s2uZJSABuH+KPgsvQbhdBvd1m/ekFjj/9t5HnHZLsojUDpXFaSC8lH4y9MzsQz&#10;/fadkp/KIbkshwfnGe5ZlM7bQXPK2JpBPDmojwRyq6Z20H6Cyhvj805wP9y0RXv//fcr7bnnnouY&#10;a4eu0/Dy1jY6V2fXq7ZPvXv+vD+kpyRT0nsPDr1fvll967vfq7Rnn+uConkdW1vFTftsu1pO9epd&#10;RMSFCxci5vvjDjFsRSKRSCQSiUQikUgkEolEIpFI3APMYs4ykr5mC2PvHP5FV19Z33rrrUrThaD+&#10;BVZ5/GtrvYh34qST+CLaoqC8RLtXlpGLXgBPX9jplGbRk+LTxtSJjLBoupMA+w/Q46VeLN1o7ULm&#10;8fLG+oPaSycjBMy7P6QRKK9jTF9I1xaljbUnjuGLaPcKp13XVHmSx1Sf6/TPyxumunNM8XenmJXg&#10;UFPlTr0X6KRvLO/YO4fLWDpOuu6gsu+URu98nWgX9o/zsihIl04Cnd5TuUSj9jpNp7ak/973ZNkn&#10;9AJbgGUkyZ7KIZA1gEBlEM2h+ZmsB8i6kU7EHQrs53nHrDlIBjQWTgunUZ5bRtb5spFGZU565XAL&#10;gS8iaP47CajPCVPvBVl7kF45jcZvTWdWaAd70t27t4x0SP/o3RQoz51a+k7JUfLzAJ5k5SKLm48/&#10;/rjS3nvvvYiI+O53v1tpq0vHW/pSe+4/hvq8KF+LprtTuGVk7S/TSYHqp/51GlneCVQe0YSD7cYn&#10;WdNLX7xOCjA1NieP1R8+//bm1WIFaVnptxHlpblCzzT3kbwJlI76hdb3RS0jiUbtcJAM9Ly61IKF&#10;UF7aEwienuZageolWRF6XlmQV3xN0YQpWRGNypFFrvfbaVtGysrPA4g9/fTTEXN6qnRex8paNyf7&#10;txyyjCSM8ecQjcrz9OpDt55eLkGc/uwH/6bSHnv8ifosaA2Sl3JY2Qrc4+/vdK10DEd+IpFIJBKJ&#10;RCKRSCQSiUQikUjcA+THyEQikUgkEolEIpFIJBKJRCJxXzCLiPin/+1fhzagBjIRFegdmYj6JaBy&#10;0yZ35J7ZbcEy1OGY4uFOQXmJJjfe2b6bUA/Nqe8UU6auZJa7KO00cNrlomxPADehPknZ1ZXIAnSQ&#10;KwJBPJCbNpncO5SO5Ewm6AqQ4KC8jrH35CrhGGs7vRtzW4ljeCHa/yi4G/kRTWhuvKfjpn0a8N6Z&#10;QQAbYaof6f2U/OZBZTgkW5cxuZLomcbYVB0CpWOa8VJfj88Li4LqOwkogM3UHCZQX5KbtrC47M2F&#10;Bdzcx/ISzUE8C5SXaD2UAGOka4vSHOKP3LTpAvYpmZLb2hcJe4dFX4xGMica4bQD2Cxa76I47fKk&#10;L6RLjrH3/k66NqVXYzQPYHNUrvnoXb1Q6iNXtTE+4w7GL8mZaPSbZAxUhkNufevrzUVT49bzKt27&#10;775baTdu3IiIiK997WuVtrbcudxN1Sssmu60MJud7vxyOvw3vdL6e2Q6KVBdU/pH8+l8OfP/z0Pb&#10;g0NTPemIjwnputcpmqdT3qnfRjTGOF0Zq8te3pA/yjs2L5BbsOMkNP0OIRmQm7aD+musHY4xma7M&#10;hleGUDoHyYp4IRdv4kWgdjiN8hKN9tYCyWdsvnZ4OzRm76WbtuZaT/fwww9HzPFM62GUPSnxTPw5&#10;SH4kZ/U/tYNk6vues+e6gDN/+aMfV9r5Cxcj5mQg+XqwacGD1ajsRX8XEIYcJxKJRCKRSCQSiUQi&#10;kUgkEonEPcAsjrGMpK/ajrH39PX2008/rTRZRt66davSxk77h3YZfRAvRFsUlJdo98oyEusy0Psx&#10;2pRl2p2CvuafBCf5mk6YOnlYFEdRdLFn+XX8qQXV6ycUopHlK6Wj8ohGlpGOMRnQOzpVIf1yjL2f&#10;0j/igWj/o4Dk5xiTlUPp3DLyiwiyjBzrv7F3sYD87hRVjjBmae6hMTbFs7B4OuMFLPtOgkV5WBQU&#10;wIZObwWvX33pNJr/9J7Kc1orx2RVrTMWk9+UfMb0j/ISzTE7HFrKCJSXaA6ygtSzW3WQnKk/pubn&#10;O8UU/3eKnf2hZZrqoHWTaKSTp4XTbu/9LI/Gm4PeE+3OMbTmcMtIml9oriZQn8+/uxOaW4DMg/JO&#10;QdYmbqmitnl5ChDw+uuvV5p+TymQQkxYRi5Ku5f4H8UyctH1YwpkGSkQ70QTtPaGzec+rysvWcnR&#10;+uB13em+qD/uy3uwjKTyHOKB5mmnUd6T0CQjr0PtdAs7ycrLoDVDPLtMqS/H5Oz9S+lILtQOpSMr&#10;OaJRHcS7g/IuSiNQ24gHaocC2PSsWKEdeib+SC4+ZvTN6uzZs5V2/vz5iGN0yMfgwVFH69UBAWzu&#10;lD+HLOtdd5XH15b6Hc32eZcffjQiIv7/7Z1pj2TJdZ5PZlZWVXf1NnsP5SFn4WaREEhCFCRYMEDT&#10;/qZfYRj+Hf5jMizKkrx8kGUQpokRhzOjmWHP1j093V3dVbn5w4034o28b0ZEZt6qLpnnARqVfSJu&#10;LCeWu8Q5EX/6r/48yiYH3TVq3uBrUXf1fKnar5X+CHMcx3Ecx3Ecx3Ecx3Ecx7kA/GOk4ziO4ziO&#10;4ziO4ziO4ziXwsjM7O/+6//s24AKlKkoo8Jhuvrw4cMog5v2/fv3owxmoGzm+fTpUzMzm1ZMP1W+&#10;StaKulbJ4ibcMzZX7Zu3XxStpr2Hh/1Ncveh1RRX6kzQGq8VVT4lU2RlQftWDrBR5S+ZoLNpuYqH&#10;3+paxXKW2rzkElNKg+E+hGuUaXlNth62CRWuZBeFar99UC4ditZ8kxvR1WSSHWezmVKbqr7ElHRV&#10;CmPUmFXXqrKoMrWir2X3jX4Z9kHntzvTMTanTjLMEcqdqzaXQeeqnJxeKQ92cx8ddOmotlQy1b6M&#10;kgEVpmTMat6VYTxOri64RumKUWmrvqvctOG+w/FUvkOjyrwPOMBGwXmpvqbqO3T5htal6rP70Fpf&#10;la+SqfqqPqmuTbI0pmezs/h7HdV3VX1YpueL/jUlOL5yRwOqjjWQnpoTmbOzTi+//vWvo+zOnTtm&#10;Zvbqq69G2dFBOghnHa6H0oGSDQ3Pe0DVV6Hiqf63PXSfCc/5Ki8lUzpT85BCXQtU2PE0HRwxD9uB&#10;qQNW1PyWubUK12P8Vu+MKh4T77/0ulG6VvXDmgyo/BUqHsvwLULNFbwVgxrv0G+tzKXyK73w4YCq&#10;/MiXXYBVPXAtl12lp2SqzKoPqWtLdSvFtw33azV21HPgPLhBZ21VaA9VPlU3Tu/jjz82M7PXX389&#10;yuD+rOZudo0+m/W39lBu2gqUS5WZZdevXzfb0Hf5wBmEs6v1G99808zMfvLTP4myRfjOoe6fjOr3&#10;uKZWtxL9lnccx3Ecx3Ecx3Ecx3Ecx7kARtZgGam+cINSmNFXfD6sBpaRn376aZThqzJ/vcXR6ofi&#10;azmjyqBkrahrleyiLCP567z6Cl362q9k/MV+CNTXb6UfJWMQrlZD9oHzVforkekvHGBDRjjRMlKt&#10;qihU3fhalItXvtSKUQlY3jC1+pbCVfmY1lXC9bBNqHAluyhK7XeRtNZxaMvIoet7MNrcT2t1rIUD&#10;VWYlAxyG/soytfqo+rCSDc5mY+adGLqsyTIyzQtqtRqolW4lU+Xk9GDZV7JUMNOWkfit+shQ7Vu6&#10;hsMW5+E+QjKlF1UWVX514Azi8Wbmzfor1ONKQIckgFL7qrpxHUsHTOzC0OmpMbUPqLvSFVMLB+q5&#10;RF2r2kjFU5aRKh6ojd9t9VfKyzaMD1W39bCarDbOYRn5y1/+Msq+8Y1vmJnZiy++GGWYnxmlF1UP&#10;JRsa1V+AqreSMaX0dmERnvNVP1VlUTplWUv5lN6V7PpRZ/1kNJ+rAyvUnMdlV/drVcfS2FHlU14d&#10;So9KZ6rMKn+Vr0LF43ufeu5AuDrAhlHXlurBQAdK99NxsmpW7YG01QFFqt1avx2ociqULtSYUG3O&#10;lOrG+lNjR/Xdy7CMfP/9983M7J133omy0njDgTJmZqfPOq9eLgve41T5GOSh2petom/dumVG9wmO&#10;d+PGjShDOH8H+vZ3vmdmZt/7wx9E2ey8S1vVTXlzZgf2BL2p9mtl9ysdx3Ecx3Ecx3Ecx3Ecx3G2&#10;wD9GOo7jOI7jOI7jOI7jOI5zKUzMzP7Dv/+P/2k9oIYyxVXAbHO5XNp4PLbxeGxff/21jUYje/z4&#10;cYwHk8/JZGKj0chGo1E0L50IU9YrAfx36YATsza9lFgsFrZarTLTZmXOCz3V/u1jOrsLqm+UZEOX&#10;T+XF+lvXD4dl5tzB5X6UHdDRNzePIUJmQb4pDHlzGZQ+EC7TESKG0y7JwGQyiWMV/5SumOVyaavV&#10;ypbLZe9fzY1Npalk/1zgNhqiHpXm3RrZh/ZgsqWbdq0vlcqnwmqy4tgRcLnwe1NZB2Gz+q4Ek3E3&#10;frO5MfxWOq3pD/d4Nc+swr1uNBpF1w+VBzOa9NumVL59qPUDFb6Yd/dzC+VZ/73+b7FYxLmTf+Of&#10;rbnyrMK8i2shm8/n8a9Kb7FY2GKxkG7fV4mDw2m8B6Gf2FrfYr2zLtf/v1qtqvejbVH3631A214k&#10;0I2iFGYb+jhoubb/r9PhLu2Lfzw+WsvHfWRdtt5fSmkCpLWe5roMdWXZeh2NXOPu3bsXy/LSSy/Z&#10;eDzOXALH4QbC16+nxbTGG4qh8xg6vWVw+VzvG+uyVkrlK4UpppPkWsnzOfoD5n385vsCh/E/oOqo&#10;6svjkGWj0chWtIeVuhasX7tJxnOf0tUm2bocMpUex0WZ2T0X16jytcoUSj/TyWEsq/rH8yJkYP1e&#10;v97eqnzr73Kb/oFa31CyVlT5+DdQ/XSp3sMb0wOq7Cy7f/++rVYre+WVV6Je1L0ZefBz1EwcMlUq&#10;X60sYDabxfbFITXqQKvj4+OszKPRyA4PD+P99e7r37CDgwN78c6LNrJuv8ZZmFf4eQb3Ps7XQtn4&#10;OQrykr5rDPsU5TiO4ziO4ziO4ziO4ziOs4GRmdnf/vX/6H+C3YPT09P4Gxst379/P8ree+89M7PM&#10;MhJWkLwZZzyeXHz5VV+NmVr4OuqLrvqCncULB9jMTp8lEZ92ckXgMvOX7XVUffkrufqKr9JTX8lL&#10;6alNcvdB1W0nQvuOyTISB9gwKr+SjOsLffAqA36z/rAiwysz+H04OYwyoPozUwqvWXqoa5UMKF0w&#10;6lolA7ukB1SYkl0l1PhAmVXZa7Lz83OzDWOWUWNW9c2SpZFKV8mYdcsYhnWhLOfUeFL6AyoPJWNq&#10;4duyDPNMa3tw/kpX6tp9GIkTlEp5lMLMzA4P+/MVrlE6UHNeFk9sor8P6DuqLCxrbQ91wASo6UqF&#10;q5Xwfdh2fDC1cKDq0Sq7fr07xEG1h4LnK9UemP9aqdVRhbf2DXUt2qN2LWBdqPExdH9ppdRGzOlZ&#10;el9YR9W3xmVa+qo61mRo3/h+Y2ZPn3YHHmTWNeFQjb//+7+Psm9961tmZvbyyy9H2SScgKbyraGu&#10;2UXnJZSlGWiVMUM/b8SDSAeiZD21/pdR88KkcO9gOE/0L3Xf5INagMpXzT0Mwuer/sEWraj5nPNS&#10;9QA8TlR/UG2OdNQzJOehrgVskQxK8a0Sfv0oHTSCeBxfzecqHn7zwSUlWvuLyqMWT4G+UXv3VX1I&#10;tRsOsOFnSVgj1g5bUf0ZeXzxxRdRhrbmNi/1tazs4/44WgRrTtXXlP7UuGQd3L5928zMHj58GGUI&#10;5/sDvqmdnJxE2U//5E/NzOzatSRbZh6gl0+/VRzHcRzHcRzHcRzHcRzHcS4A/xjpOI7jOI7jOI7j&#10;OI7jOM6lMLILcNNmU3CYDbNL9ocffmi2ZhL77Fnn6swmrDDFXgnTcoUydWVq4VsTzPuXZ1y+vkk5&#10;UCbICmUKvA81s2BlZozfyq1amc0rGaPcjErp7YMyw2aa+wHcJxdcvjazdFCL12pGXjKRh5uOVfpY&#10;Kcw2tLmilI4Ka9WBQoWp9FQ8phZeQl0LmQobuj+XULqoURrvqj5KxqjwUrlKYbZhrgDKxYbTU64f&#10;Q7uhKtk+wE2bKemI81e6Gvr+sTjfrL9SOW1D+LVr19ZFsfzqvqTmPI43W7Y9H7RSKotC3SO5PbCN&#10;RikNq4RzWKk/74Lqz0oGSmFWCS/VcRtKcxi3hxofrW7LpXowqk6qH6yHbZIpN2N1jUKVRclK1PKC&#10;S7FCjRmWqfHbus2C0qmSlcq3C2pbCYXSs5Jh/HK6eP/huRvbCfzDP/xDlL355ptmtP2VrT3/DUHt&#10;+W9b1Hyl+lirTJVP6RmUwsxscDdt1FeVXfVXJQPspq3CUTd1j2S9Ix6/m6t8W2VAPbuoeArVLspN&#10;W/Ufdc9loAM116s5qlZf/FZlZlRZirJFvx4cX92/gJJNp2W3/lJ/UTKlKxVPofTH8SGrtaXqB3B5&#10;5nvlXMRDesoVnMuCax48eBBlmJ95Ow11b5Y6CG7a7OIN13KlP5kGgTLjPmG0fQ33cdST88X98O7d&#10;u1H253/+r83MbLlK+nY3bcdxHMdxHMdxHMdxHMdxfi8Y2QVYRvLXbXyp5a+39+7dMyMLSduwgXNc&#10;YRIrI4xarVCyEmoFQKWRxbOuXOMFxyt/4W5BrfztQ61uratDKJdacVO6YtQKj1qhGAJeHVLlapVh&#10;xXQx49W1zWVVqzoKpVMlU22kdF/rLapcSgZaLatUGkomdStQ1yqZohavFK76n+qnrTK1krsPfIAS&#10;UDpVY1HFU2VHmys9cRpqxXR80O8vKl8lU6jyAbWqyOniGp5DVfsqVH6tsn1YifRKulJ9TrXlUCyF&#10;dQEoldM2hKtN4FU9VH9WbX5eKN8uqDIrmeoH6t59KFbTVXqgFGZb9OdWVD0UpXiqT9ZojTc/32z5&#10;ymlA99z/8VtZ3AyFspYYmlqfAEqntUMrtpWhLLU2Rz/NLFpgvRKsRMzM5mJMq/oiD25L/GaZqu9F&#10;oeYrRs1h0AH3G1hBct/FO9Evf/nLKHvnnXfM6PACM7Pxqj/noFyqXWoyFb4Pi4Llei2vWngJ1R4K&#10;9Xy1D2p+Wa9HTd+xr1eerVT/UtZWCFeHeyjLtFr5IuJaRslUu0Cm5mnWZ+nep/SiLCMZVV81pyBc&#10;zS1KV+papYv5WaqPyhfzgbLsU/C1JT239hclU3pmmdIB2CWeuo/AyjDrL6IeSqeA+wZ+P3nyJMrw&#10;nMqePNFbV5Qv03ewjORrhzjAhq00cVA01wNlVte+8cYbUfaHf/hDMzNbZV8PNvery6DfQo7jOI7j&#10;OI7jOI7jOI7jOBeAf4x0HMdxHMdxHMdxHMdxHOdSGNkFuGnX3A+++uorMzN79913owzmsWpT51Yn&#10;GGXqqmRswqrCS6azmSy48dbctFU6QIUpM/99UG7LnK8qgzItx+9WM2NGmWRDdhn1ZUplVu27nKfy&#10;jUb9a5TZfEnGeZT0rNqIdY/fB8IEnVFlASpMmbSreEqmUHpW1yqZQulKUQozCleuH+ra1nxVffdB&#10;uRGpPFplqK+qD8vUOFGy6dGwG/yr/qfiqbIArscu7VtClW8vQnqqHopaOVV992Ea7t218pXCVRjX&#10;o+ROU7vfDFvb7e9HahwxQ7tp18K3pebKBlTdSrJS2Day/AC5HO4v+M3Pn8pNW42Pkk5LYTXUtUrG&#10;oP9xPNXvgep/SqaoxVMydf+AfrN2C2VVbtrzZZLB9XHBY1q4vqm6qXyHdptX84EqC6i1m9IfxiC/&#10;Jz169MjMzH71q19F2fe//30zOrzA6AAbVRbVvkrGKNk+LFdt88sQqPFRYzLq33P2Qc2n6zpd//8m&#10;Waubdu0eqeIhPzWHqrIoRo3uw4wqnwJlVW7aqm4KFdYqU7SOHRVPxl/29afaQ6HaXM19SldKpu6L&#10;Kg91LaPqARnHL+mF46H9uSxw02aWonzquRLh+DZldA9iN/xWN215vw5V4rkAbtolnfFvpT8eC2dn&#10;Z2Zr2x6hfFyP1157zczMfvjDzjXbzOz11//AzMxOn3ZpdPTb4TLZ3NMdx3Ecx3Ecx3Ecx3Ecx3EG&#10;ZGQXYBnJX3Rh3cjWatiY+b333osyHKnOX4hx7VFlQ371pVnJBidYztmMV077X+xVWUoytRK7D8pS&#10;sLa6AdTX+dbVkl2+9g+BWmlhVH2VDO2bG0P2V7WBqq+C61uKx5RWBNnyppReKcwoXMVTMqYUrnRb&#10;im+VcBXWKlOoVTOmVQZa821m2c9L5aFkgMNKfalUL9vQR9TqPailp8JVPUrxVJiqG6PyAKUwq6xW&#10;74I6wKZUBlUfpha+LTXLa6DyVTL0P9ajsmADnIZahe7fcfdD3Y9UeyiZwi0j+2HbyIQzQoTjqc3+&#10;Vb9S7at0qmSAw/CcyqhrISuFGT2vZX1czNkgm4uFZZM6dAHUdK+A/lrHLz8vRmsnsmxBfjXLyFrd&#10;S7J9UDpVMqDKrCzSuB8iHuvv/v37Zmb2m9/8Jspg3cIWUNNx119UWbJxFH4rGaP0vBd4T9oDpdN9&#10;yHSwf3IZaFelW0UpHj9bqfmjJGNUPPQ1ni9b+zUYi3sbo/ItydSY4HhqXgDq3VJZ+6lrW99p1eF7&#10;+3A4SQeSKJ1DVtMBfvO8UKpHTQZqelGU5hm+VtUX1OqrrAxxgA2j7ktIT1lG4tuUUVvzoTEly0gG&#10;lpFZPYRM6VKNQfzmeznKdefOnShD+fE9zczs7bffNjOzH//4x1F2cnLTzMzOzvnZb3N7XAb9JwfH&#10;cRzHcRzHcRzHcRzHcZwLwD9GOo7jOI7jOI7jOI7jOI5zKYzsAty0GXWADcxa7927F2WffvqpmZmd&#10;np5GGa5VbtrKvJUphZfCtkK4aa9WwmRX5FcyeVauLkOh8lWm7K2m1io9/FbXKlN6Zea8D0qnOxHa&#10;N9/guq8rUDI7Z2pucUrPQOn5mA59UqhyKVmJWvxSuKpHKb5VwkthVglXYWq8KT3XxgzCea4bBOGm&#10;DdQYUzIG5VPuc6qtWD/KhYAPI1hHpceocNX/1Zyi2g31UO3DKL2AUphdQPuqkqoyKF2pvsnbcgyC&#10;0KUqCyiFGbUbt59ypwHclmoz89nA9w91P2odW6ruyk0bqPhKxtTCh0TVkVHhSgZKYRsJ81+t3qpf&#10;KZlqX5W2GlvrYTUZU0qPUfMfUDKlU5ap+u4Dxl5Nz6pccX4ObnZZ2LpgQ31ZpsKHBnlwfTBfqfmA&#10;y6TuR7iWXe7U/PLZZ5+ZmdkHH3wQZT/60Y/ib3B00LkTKn3vIqvdO7dlNO63UandSmFG5VP1UNTi&#10;De2mPaT+hnLTVjrAWFXbWqj4XC/kody0VVlq93DEq21hVXpOVe7m7Iqr0lMyBfKrPVupcikZODpI&#10;h6OU4rVS073qLyVa02PUXIbfu4wNVWbl8owDbBjVx1EGnn/x+/Hjx1GGw5T5UGWkk+Wr6jTuCsj9&#10;Ba7lHF9eG1D6YxnKwG7kKN+tW7eiDFt73L17N8oePHhoZmbXrt+IMnfTdhzHcRzHcRzHcRzHcRzn&#10;94KRXbBlpPqaDniz0A8//NCMLCSZsbhWfZFXMoVaKVYrAIz6Oh8POJlz+forN+raUh5DW94wqj1U&#10;26gv8ethtqFuClyjVs5Ve+yDKotaZWCkLKzoqgNsVB41lO6Byr+Vw8IBIkwtj9LqlbpWyRRKV+pa&#10;JduFUjoqTPVnZluZsu7aB+5/qvzb0lo+5FUbO3wYQYmSzphSP1TWOAzmktoKe6tMMfT8vOiroFgW&#10;1pmyFBh6k/XVom/JrdoNlMJsgxVVq2UkrMpZNlv0+8k+IG3V71X5GHU/PJr2Nz1X1MKBGhf7oPJV&#10;/U/JFK3xVL4SYRmp9Aw4f7QXy5T+SumpfBmMNxVWQ10DKw2lRyVTabDs+vXrWZhVrimFmZmdnZ1l&#10;YUblUuVjYh5ZtO4/fJCXstDCb9UeLONDHIYA9W2dr7gs6Gvc52Atw3pU/fR3v/udmZl99NFHUfbH&#10;f/zHZmtWPSfHJ/H3EKj234dkGdlvN0bJgGpzRvU7JQMctlI34IFRZW5hfJD6F9LgvqT6P1D1V89P&#10;+1hG2rj/LKTeLfl5TD2jle65DPJV74yqHjzGkJ7SgcqLQb5qvNeuBSredJye1Urty6i5Fr/Z606l&#10;p+59itJc25qeqq9qNxVPyRhYRjLqABvVxwHrCvMpW9JinmbrxpJeuMywaOZvXMqaE6g+yTLVvjg4&#10;7+Qkzf9vvPGGmZl997vfjbK33nrLbE0HX37ZHXAzDVb1HUKpl0h/ZDmO4ziO4ziO4ziO4ziO41wA&#10;/jHScRzHcRzHcRzHcRzHcZxLYWQX4KbN5qowDWXzV2Xq/Nvf/tbMzN5///0om4ZrZzPahDaUVJm6&#10;MqVwZcrM8WF6XJNF023aejsdYMPm9Z1sRb4pSgZKps+7MD5IG7AqU2ulA2UKDrj91LUKpKNMj1eL&#10;5HIyNKoeWgZTazbnDm2+ZDdF9APWy3ayfA2gk6l822WcR6gH97VQtzH3SdSXyxeCl7TtQOlaJcvS&#10;Q5joG6pfKZmiNT2mFK7GYCsqXVW+fZhM+nmMMI6FbEH5o4VYtsT8R2PxAO4q7OoS6sbXqnxxQAfL&#10;kLIqX02myox4XD6Umd37VsEN5JzmeNVGrTKFcvnYhzgXh02vzczG1uWxwiFpZjZadfVdrOj+FW43&#10;S0vuLwfjzq1EXdsq4xYp6aXW11U46tvq9siuPbh3s2edLB/qQXXbVsYHL4xCe2ReaeLaVfDFWXF7&#10;FNxGlX4YFS6fD2K7bQ+7fK4jdUvUwtdRz09MlJFO0TfUM4vUBaHu9aC1LLV46fyu1AbxOZWybZWN&#10;4S6VzQd9Ga7NDoMRLu1w5+I+OQr9dJHJumuw0T7L2C3ucNLVk2UqXkov5TEO/XRJ7XszuJnx3I57&#10;iprvsxYP7c/3Cty3OF5/VmuXrcL/avMV+phyY2QZ3PrZhU+5x37yySdmZvbxxx9H2U9/+lOztfep&#10;G9f6bvjJ5Y77bvwVZSre8LI+ahztI1Pju1W2GHibD5UHUGUvMQljzcxsHrbDwbjaJFuFOWJCbpcY&#10;lwd0GOcouJJO6aYGmbrWSE+YI0bZe24nU/2f37njPVy4afO9Us3dysUb+fJzGdLhe5tyyVbPG0DN&#10;+yo+p6fKrGRgOk0H2KBOq3mq2ww3F9I92pfbErLlLOk5zuOq3ai/oH25zZEeH8hbat9av0bd1eGt&#10;nK/SkdJf7JN0P4SquCxoL/UMpp4rOR5+qz6pnjsyV+swjliGMqv7COcBt3CWId7rr78eZbiPvPzy&#10;y1H20ksvma2V7+uvvzZb0/3hYXfoDZ5XO/q6v0z6I8txHMdxHMdxHMdxHMdxHOcCGJmZ/d0v/nv5&#10;s/aW1Faw1ddqrPTxKiA2bsbKrm1Ib5+v8/g6zhvdYsWSj3l/8uRJFmZksZkdEb/sfi+yTZHD6pWw&#10;auN4KAvXTa0KRDJLS6WX7u9onPSsdKTyQDylK1kWAteqvJTs+iFtENsPjvDKfpSJ9Lh4JZ1mq9rB&#10;CmYxT+ktgwXSyUlavUK7KYtHZfnK3/shm05502KUL4rktbDcHFNbQpatNoV6TEa0EhQP4qFVmqBL&#10;WviKskPe1DZcC0stlqn02DQCbXM4SZa5CFdzBLel6pO1frctaC5YPVle/IjKV8kuCrbQQl+DCCuY&#10;RiuMXAcVDzK2gMHqqbKKUXlw/RczzG/UViGZEa3sK+seyHg4LcPKcM2CqFnG0+4AqDkH1PprSYbx&#10;bFa2WlQytozE+J2He5HxOKe+BAtKliEeH0qE+WXFFhQDj8+SThmVx9PT7t6dtXm0GiCdBlmeBP6T&#10;4o1jPUkv6FekFyWLh3FQfRDK5VP11bJ+fdUm8PkK92Ziu60H5N1A6lk/Y+Dex/rbf42bLefO52hf&#10;pR9uo+53TXZ42N2PVD3UfUn18ZHRfXgVxhHdD/u96nJlzPEkWErzzT78nJOV9Sj0Y74HjIOMu9f8&#10;vHse514P76D83hN0P6H0lkFHo5Tvj3/4L83M7OWXO6sOM7M7t26bWT5mYPV5IJ4Xz+dprpuEca7u&#10;C2xFWpLxtUdH0B9ruqPW19Q1sGjh9wZYvjx8+DDKcIDNjRs3ouyb3/ymmZlND9NcnN5T8hbZVTYP&#10;njGot5nFd5fz0PZm6Vn0+Dg9301CX+Nn0qdnXT35uRcoq2w+MAJwPLw38nshxi0f3oZ4XBbE43dP&#10;pM2WdYinLOu4fIjH749Im+cNzDn4y/Hxbsnxr13r3jlYNse8z/0r/M2HSScd07VjWGBRHWMqlN4o&#10;1PGY9IhrZ2SNe3p6amZmN2/cirIvv/zSbG3+R31Zj8fHnVUWt8GDB92BGizDtTyG0OY8TyMe54s2&#10;5+dP6JLTQzqsZ2X1jGtUf1AWbIy6XyMeTVupXFw+0ZZ4gFGyFd+/8Jfvc5ijKjI8Yx7QPIN+z+MO&#10;fRdzrpFeWBc4RO3Ro0dRBr2dkGU3dMB5IB63B+a8w+PUTzFHZe/1QS/cRhhbN2909xij8vH8gfLD&#10;ipDD0Yf5N88LsIxkq0X1iKaes4AKY70MwVJ8Q2K2le3z7Lf7lY7jOI7jOI7jOI7jOI7jOFvgHyMd&#10;x3Ecx3Ecx3Ecx3Ecx7kURnbBbtpAbTirNgtVJsDYgNMoHTaXhos3b+qsNslV5qXKHB8m9OySjXJx&#10;+XBIwpgOmIApvTLNVma3HA+/J5OkF+U+hHhwpzAqP9cjpneQTIpRZqUXVT6Vr4qnXFNqMnwJhyuQ&#10;Wb6xbqILV+3HwI0bZvu2QX8wYFfm3LnrVnDv4MMNAsp1i4nuXCKM+ynqpMaMQpa5Ur4SSqcsQzoq&#10;X0bVA5vkT8lNe7ToZJxHqe5Kz8q1ZxfihsI0D0XY5S75OqfwoHN28Y79RMTbR3Z+nuYhpXugwpQM&#10;qPFZaguj9DIXkTBMMllA5a/alFFz57awK7ORq85louqmGKUTMJKs8Vo1fnEvzeey0F8pXYxpliG9&#10;uHG6JVeOfJuRNtS8D2plAWquyNLLTpWJwvCX+zPy4LL046WtMJIM7tL5hu59GdJj188FysyHjwiX&#10;IvxWcy3PM1qnKEtZzyjfhMuH55hKWUptxNTmkBbYJXt81OXHB6HgpzochafkA2xXQrL5GbYdSHmo&#10;eJPwH76/4p6W3R+WcO1KsucNu9zjdz7PdGXN+m6sJ9UXbU3tcfNmd+CMOtyAt9LB9gWyP6zSPfzW&#10;9U5/L9xJbnMnx50r3Rn5MeJgh/GU3CJDv+f5qnSYDg78MLPy1iTZOApzJyk1jsvKvUyNR6Bcj9l9&#10;F+89N2/ejDK4/XG66oC7fcA7TuZ2GMa+cnlmd8x0EE+SLaIrYBofag5T7pjIQ7m087X4zW2gDgVC&#10;evyMATdVfm9AGTiePHxDuPSirCo+dMo6K72rsgzuoFxvfkcFcEPlMqFNVR9V7+E8Zvl9BaAex+TC&#10;irJwv0F+/A4PGbu6ot9zGyBfri/S5ropPce+FNxljVzLGS4DQFlYV9Apg7ZRz6tc5vS+nsoZw1dJ&#10;95Cx7nFtaR4xKquKxzL1/KRkeH7++jS125Tm3STr2uPm9e6eYNT/lav1Ky8lt2Xo/vbtNO9HN2kq&#10;C/oEu1CjzNco39gnj5PbN67ha0/CgWk3TtIWA6ofpPane70YP+leQM9o4e/5jLaS6F8q0wOlsKGo&#10;uWmXUPH3KfPVeXpyHMdxHMdxHMdxHMdxHOf/a0Z2AZaRvNICePVArXjgGnUtNhe1DStbauUB8dSq&#10;7P379+NvtQKF37wipCwPZyHew6+/irLzEM4rnGrlCzKVx4MHKT319RnwV2hdj072hFaEYE2pdMUg&#10;Pa4vruFVBlBdaQm/s/qEVejFPOkgO6sjoA6uAbl++jpQZYkr3eIrvqoHr26oa1U6abWkH8Yrh0ov&#10;qs1VevjNK/vqWiVT5YKM+wNkylqHQR7ZtWEp6CatQLXWF6i81ByxE8G6ZSJW/NIBGBb7FW8TnorF&#10;5evHG0ZG4xMWmUIvilI81QaltmDiYTRkQVSjVBZGzUd7ES0jB063Qqsu1cp6q65UHiXLEYbHNFD9&#10;YBUtCvtlUnm0yjh/ZWEClKUAd5HM2glgxZcsumI0towU8cZY4RbXrrgPwTKSLSgRj1QVsyD9jYMl&#10;nrI8VDJedcf8l7dpF0+1c9ZusHIlNZ897W+KrtoaqLZkmbJU2Ra2bD4+6Swj5vBUMLPFLFilkHXe&#10;JOhoMk26OgqHZrBsft6lMyKLsoNgDcsWmavw/HROzye4lr1Szs+632Nx2NDzgkuyChaAY3pOUP0A&#10;FsNsORz7Hz2YYQyOydL34KCLxwerwKJlSrpP1m9RZItg/cjP+YfBO+jpeXqOXpx38dgyEvFqFo+Q&#10;sQVlScb9eRkOqlTzlbIKVHB6eP5TlpHK4outsmDBw+8XynJtH1AGrg+e+fnZFf2Ay5L6RqrHtWud&#10;JRLXF/rg9PBbzSXqmUDpWz27cjz1bofcWIZ4/KypDtZJ96OUr5rHAerG8yvKx2mg3jyXqudeNddi&#10;3HEeKCfL0B4sQztzWdShGYh3/qz//qosI9mCEzJ+j1T9RrU9dMBtCp3ycxRkfNiV8qhSOi3FYwtP&#10;NU5QN3UP53iQHR2nw6lUPfT7a4e6R7Ou1DXqfq1keFY+vJ4sVc/Oun7AB/tCV7BQNyr/rVvpvQ8H&#10;b33j7utRhvn+hRdeiDJYSV4jS0X0Zz7IC9ee3EhW4+kZMrUp6sRtGvVL3g3pOauvU3WIoNIf2/bB&#10;2hqH4JoNYxmp5rx9YMvIEqosQ9OfLR3HcRzHcRzHcRzHcRzHcS6AkZnZ3/7Vf+t/Qt8D/oqK3/wl&#10;GV+m1UqGulatVDCIp65l1IoM4PJhdYHLJ60bQ7ynz5LlobKMVHuIQKZWONkqCzJeWcJv7KlptFrB&#10;qxaId0777igLT9SXdaZWFFAWtcKp9KdWabKVy3AJG6qor+PYe0hZjanVnHxlhFa9IYOlpdifj2WI&#10;t1hwfZEexQuyfAUFK1p9Ge9poa5VeSSrhf4q3GlYsTLSh165SZTGjFrpU/GYUr7Yo4sZkZ6XQc81&#10;WbSWoSUmyFS8qiz81atNfd3XZMnybljZ5KDfh1I8Gk+xbySZipesqHhsbJapa5lpsE5hq+bUn9O1&#10;SqbyLcXbSSYtI3eXlfRcq4daZY1zIlkawfKUo6PL5VNKJ+Q9Cifh/sEydW0pD74WZOMe44j35gyy&#10;bN+4MFaVjK2tYCnIMpUejJh4nmFLqcS27ZFkpT0jazLki5VxY0vGrOmDDsRcKqF5C88Ral5X/Uvl&#10;wbKDYCGo5m4lU/d1jsd73O0OtUewupst6T487/LjPSNhoT2eJl0dTzsLixHNobDYV3tG8v6QyOMZ&#10;eUbgXsbPcmO5Z+nzJX+m6uqbtJL6U74PYveXDbri/Z/ivfTSS+EX9/vwmy1LRf/Mr+l4fNrpl5/L&#10;cU9Wz6lszaQsm/CMrvqusjri/hyfhenaOzc6y74Damfkq/ZVZNT4wN512RxWsKZTzyfn9Ex1+/ad&#10;LGxf1D6EsEp68cUXowx15/cQ/GadPvzqgdlaW6p3MdSTx5aymFPtpp5dgUqPXFtiW6r3GmUNyekh&#10;HvdD5MHzINJB2/N7H8qs8uI+oiwUYTXL83nrnoeIx/VGPVS7qHfB2zfTfn9Ij8cYruV2wW+Oh/S4&#10;ndlSGqi+qaw5H592/ZB1qvYFhE5Zz6W9OZWlLJcZOlJWtly+eXiQ+fyzbmwwat5S71+cL2TqW4me&#10;hxM6vCvr+ZKtrvvxYLXIe0bevXvXzMx+9rOfRdlf/MVfmJnZMuz7a9QPuB7R8lXolHWAfR+/fpS+&#10;dySr2f44UnMAnkON0uY2SmGp78b7oWiP7A4LGT9P0PP9OuoZTaHbanfg9bQJVd/1MEbpr5VySRzH&#10;cRzHcRzHcRzHcRzHcQbCP0Y6juM4juM4juM4juM4jnMpjOwC3LSzzYGFWaky3YbJpzJRrpmvKxCu&#10;4tVk+M0mp8q1HG7a08Nkuj0X8YBywVCu4Kw/mL4rVwh2yf7qq+7QmwcPktk3wnkzeGzAq+IpE1vW&#10;C8JV+6p4yp0rc60IfyfBRcpMH2ADk3Hl8py1ZagnXP5YltNPr+QanbkWBVl2ZoKQxUMNOI8gmx6k&#10;TYEhq10Lz/1RVr4u/PSs3B6qvyvz65L5v5Ixqn0hgyk/M2aXbLQbyeB+V5Opa1tlgPUT68bx4OLN&#10;B7UIt364srH5v4q3rYy3CUh9EfGo4wwgU27aSsYcHqj5GfN5/9pdXGdLZa7JYt8VLsW7yGI/EPGU&#10;O3LmqiF2sV6Fwb2icXUQyswy1GzB4zmMN5ZNcC8V17Km4IqotMdjPLoukgsmXFdYpnPZLON+gGlD&#10;9Zf8QI1ubufyoZ75PNfPo1WGPFS8Wj2ijJoZ/Y9Ll8ZHeZ5OMmpLpKfii/6l5utMFsvfnwc5ntrk&#10;XT3TsAviEMwX3f0NW3d0/0Efp3EZxiB5Vdk4jFWWzYKLK8vwDKKu5TxUvnmfuBrwsJxOwoEW3F/E&#10;fJXalXQqZPNwP8rn8XDvy8Z0d82K+hWKEM4G6gjbaEzCYUNGLnfqeYL7nHLLjfmKsdUqG4ftL8zM&#10;FuH5ahrnAH2QBnTF6alnYbzPqLKrMa22s5pO6WCJZ3g+6I/FXYDbK7s2ws33tddeizI+eAJg7C/p&#10;sKm4SwpvJSLeAVE3dSgLu8dCz3B5ZhncN43S4/cktAO7AON95uhacuNVrr+PHj0yW3OXRjw+rAPx&#10;OA/0Wbj7Ktdo7tfKPR314fkX+svuhyIefqsDcbiOKBfrGzrleHgHxcFfRvny+yGu4XYuvUeqA41U&#10;H1HbLaj6ZgQ3WTU+WaauRTxuZ5RBufez/nAtv3N/8cUXZmZ2+oTcuYUbtGpL9An1Tqa+OzCqbiAP&#10;C21EW5QcHHTtwHWLhyXRfIn2+tGPfhRlP//5z83M7J233o4ytC/3A3CdthWAfrnvxnFOW9qhXAf0&#10;fq3mZDAZp76mXMYT/TGo0su+J+AHP/vv4aatxu8QKDdtVZbq2AoovbTSL4njOI7jOI7jOI7jOI7j&#10;OM4FMDIz+5v/8ne7f84U8OoGVpH4iy6+QrPFFL62qq+uauPjGuoLrVplWA/j37wSpCwj46oKfdKF&#10;ZSRfi/zU6p7Kg/XH4UBZKGB1gVcBT592v//pnz6Iso9/95GZmf3jP/5jlH30USfDip5tWG0CytKN&#10;y6lWD+QKFFbnaTFHW0Z2ZG0aVhxUO3MbpYNfaNUiZMiqhSzfrDbUQ1g+KL3UVg8gU31NyRg1PvB7&#10;tuDyBZ2KNBSqnKrvqnyZUj3yPox+xVYBaEtOt5Pl3b/7z+Ehb0SNCLyu0ioLZPoDvOqIOvXTU/VQ&#10;8faTUfnWrXDZBAb640MECvFoUVFeCxn3f6TH7aws16UFUaMM84GyemqV8YpkWu3kMYG+tr0sHTBW&#10;jpdU1I/HkmVIjy1v1eo34PGk5lXA41RZ06l7SxzvPBGH8VGzjFQyZeUKy0O2nlkEUymWYSywCrA5&#10;OevlybP+pvbK8ktZuV6YjMBm9dn0VkKkwaTxluKp+VcdkpN+UxtFndMYrPSndRmHKYuvfcD9POtr&#10;0BEfwBJkyoKSZWreUFaQkHEeKt7KOv3l1pJom+cj42l8jHFE/Srdm4WlRWbtDFIez56hPVIomjyc&#10;ZRZkXYRJMo1L8xDdfL5+Fg6voIMH1Lyn+3gfNa+VrlFhrILjMF9Nqcy4B4zJ2gXJpAMXzZY4YAwn&#10;b5nZPBzicHSUnqMXYY5dLPg9qctXWQ6xhRZbVyU2942aDOo7n/OBKV28O5TvK690VpK3b/NBLZ2l&#10;IDff2dPuvQLW/oyy+lTWphwPB4yoA134kBKkV7OgPJv19Yf8uC+hT3L5lHUcrEiV1xvgZya8F3I7&#10;qwNTcCAOz7XsMQcQj/s13gvZah3xuCylQ224LEh7dpbiQaecL+rNOkParFvojGWoG197+3Z3YA7n&#10;8fDhQ7O1OePOne5QpxmNJ3gF8rXqkBzky3pWukf/434IHbHVMGS/+93vouyDD7p38qekvyWeDel9&#10;JB4kSJaHsPDEwWSbZHjeqMWTsjAfLOjQOMxh3B6Yh64dJqt2tC8fdvWd73zHzMz+3c//bZThIDRu&#10;D+j35XhIWtKfsoxckF5S+6d+oMZnfJ5ofN7m9Erwu2AsFT0TCKcV+UwFSmGDkb2/bqa1LOpe2kqb&#10;lh3HcRzHcRzHcRzHcRzHcfbEP0Y6juM4juM4juM4juM4jnMpjOwC3LTZ9Lnkps0msSWzeOU2ytcq&#10;t2VFq5tHcmFJ+ZbctC24o3A4xwPKBFiZ8rM7knLDUy53cEXAQTZmZg8fdb/ni2RG/vHHH5uZ2W9+&#10;85uejF28lY4g47YsxeMwJQPLWdIfNKTiMfmhATnsdgCVs+6XcNOmXdQhG5PZ8ji0a75NQL9cylVt&#10;PYyBC4Zt0Iuqu8oDZuHZZvABla9C5ZW7uat8+2mX6jEldyRcmlxdzZJRe0oXrk5wc2IZx1PXtspi&#10;Uwo37Zr7dcl1e2jZ4VHqz6nfI14qu3KJVTJcq1xsVTx25VMHb8CNgg9RGYd4S8pDyeDFUJOpa0sy&#10;9rObxL7Wr9suspJOWVbSKbvszuNBN0moNqYHrHuMVTXu1D2S46l7C/Kb8LVh3Cm3fiWrbRMwwQEx&#10;pBfMxdmWGCIPzM+sF3WvLem+1kZDtC+75GDrFka1a5KxUjs4frp/pHhqHlfu3jEdch86OYGLXBrn&#10;6BvKjVLmRdTCtyaml8o8CS5WOJjMLLkhs2wEN22SHYTDamrx4NmNg9OM4rHs2klwUVPu+s9Lxiw7&#10;GR8yoNooyrL7Qn8sYL5Xh9Ussj7U/eXujyzmVOSjm93zQW0zfeSh3LB5rivWTaDC+DFvGnQ6yZ4n&#10;kF8qizq0DUVl2dFRN96O6L5+Ftw1+bA6xDs/T8/v2M6C3UCVq64qX6sMB0CoevArzM2bncvsCy90&#10;f83Mrl+/YZa/EpmFPsFu2nBJZhdqbP9040aXhtH8AxdbI5detV2UOjxFuURzH8J0z27I6jDRUvng&#10;Kmx0qA2D/qm2tEFe3A/VOy3KzDIuM1DpqXduuGSzjN3cAe43fC+ALmZ0eCbqpt5v4DbNMn7fVK7g&#10;6uASlFVtecbli664FZd/frcDqJs6OIdR7Yz+zK7b0DO/m3/x4L6ZmU3osBUcYMPz9Dw8QPGuOTgI&#10;hecjyLI5vhDvgB6qVDxw7TiVbz7vdMU6Q385OU4HzqC9uC/dvXvXzMx+/rN/E2Xf/e53zTZs63cr&#10;uMUzPFcg7Sm5hyMdbBVha317HXWAjdr6AdsKGfUh9WydvTOGeGfnaSwoN21Qfh4sy/ZhRHUDqq/X&#10;wDX7lG9zSzmO4ziO4ziO4ziO4ziO4wzIyC7AMpJXMrCawysZWFHgr6j4Is2rFqVVEAV/0VWrqNt+&#10;8eVrlaVAlNGqorJUUfVQlipYFVUrPKoevELx8OEDMzP7/PPPo+yrh93qy//+5f9Ksq862ZdfdvHN&#10;zJ4+7VZWeQVgOoUFSvraD8sJrOIGqZmlVeHtZB3jBX8T738fTzrq6yCnv3IIPcPK0Ta0pfqyj9WS&#10;2Sxt+qzyhawUxvCKrrpWXYNycfnw+2yW6gGLQxWPKeXLqz6lfJlSejNa7S+lp65V/V6tiO/DgbIm&#10;Eah6K9lgBPMMZQWs+kirDKg2UKg2yNIVq2v7oCxf9mG6uWo7sY9OY1+nleln59344FVKZckAWD+l&#10;+wOv7Ov7zeZ71ZgWeadhTs6sIAWqbyiZOuBE6UqhdP/saZqfgUqvVabyACp+lXCAh7j15eBglUL+&#10;ZhYP8WGSnvuZ6D6Z+st83lm3ZIf9CHAtpxf7C/XTocfvWJn+F9D1TcBShcPUeFPXQs/8zBfD2ELx&#10;uZPqMQ7NqvpG3tf6z09qzKvxm1vbdai+BlY0wcxDEebieZvLosYF2kuXqU9tbgJc7cNxOJSFoqlr&#10;SukxqBNbBMG6kccODmlQVlZsaXZOlpNDAGtAtmxCmfkAFMjYEw7PZlyPd771LTPLrU1hFceHZqK+&#10;L7/8cpQhv3v37kUZLCNxAAbD7z8oA6cHnT98lCwtf/vb35qRpZZR2p999lmUffrpp2Zrz5+Ixwfi&#10;/OpXvzJbs6CEJSveAdlKDlafnMarr75qtqbH9957z2xtjnrnnXfib4DDSfnat99+22yt37z77rtm&#10;a5a1b7zxRi/el19+aWZmDx6kd0aMt+9/93tRhnrgQFSjPvLWW29FGcYHDnExsixF/kYHoHD5Pvzw&#10;Q7O1vvnmm2+arY2T//N/0QbJwg7x+L0POuB5Bv2A39dR1k8++STKvv3tb5tRWxnpCn3KzOw0HNB1&#10;FN6pzcyu3+z6xik9u7Razqk5rzQ+1f1QW/ZxvK6NJjRmDw+7scPxokUr3SjU/PH666+bmdkbf/Av&#10;ouzP/uzPzNbGMb5pvED9D2OWrZQxVs5n6VsT4sGi3DY898Z7Cx1go3SVrhE3QQHfX+OVdFtKDlD9&#10;hlYyRe3esi18aJxKe1uZel9pZfcrHcdxHMdxHMdxHMdxHMdxtsA/RjqO4ziO4ziO4ziO4ziOcymM&#10;zMz++j//Td/ucg/UJr0XiTIbBSpMmewq1zeOp9KBae0zMh8G8lr2UwioA1H42oOD7nsxm6DDtYHN&#10;lk+fdm4PbB7+7ru/NjOzDz96P8qWq86seT5L9Z0vunQW8Jcxs8WyM5dese043JDIrRWuXRyvVQYm&#10;S3ax6ZtVK1K4cAHia4V+E/1rFcrtTJm+qzavuU+uh/FvJWNivOywlavHMhqtX02OaCPjIVD9ZSdC&#10;383niIHS3ps0ByyE+99VYrwMbjlXyI2SD2tYhQM11AEOzw3SFdy0+XAZNUcBNTeyTLlgtrp34FrO&#10;dzRw/1PlU/UAap5esl7CFiE8D2r99fNQ+ap7aKJNjzyP4JmAq6byBaq+LGtty1bgZjwUtT67LlNh&#10;qglau6HKn6mFA1UuwC5ok8ZtSDT9ORPl0/mn+Dq8A4cmmJmNw+9W/dVAvrV+CmrjbXY2cAcchKTn&#10;cfSl7LfVLpR0xZTCcdCTmdmNo+R+PAR4Pysd3sLU4sFlHK6zRq7gHA/uwiyDizq7ZMNdWbnC4t7S&#10;ukWU0jHL1P1QyVQeQ8Cux0Oj+qHShxqzmP9m5MZbcpNlauFDwlvzlMqnZIya85Re1LYqCM/v210f&#10;GtOBOEiG46GfHh2kdyh8/+Fxh3gn19KWDj/5yU/MzOwHP/hBlGHcjanMGFvs9o3xc3iUZKlu/XxV&#10;fdVhb+rdvP2ZKsWD1njrG/XM8NwZ+NsBz2vb0qplx3Ecx3Ecx3Ecx3Ecx3GcvRjZBVhGqpWoy0Ct&#10;mtRk+K0Opmm1cDqjg2QUMT9ppdfPAxvKG5WBN/F99Ljb7Jdl2BCZLSM/+KD7/fhJF9/MbNFoGQlr&#10;CWXdyKvusKBR8WCQxDKOh1/jgS0js3aTOgf9axWcnlptUqB8NctIVc/WFcEYb+DVjaG5qpaR6BqH&#10;4kCIfWidN6r8M7GMxMbNXDKEPi9ZhltGbs2ItHoAyyUxH6l5KbNQEPPlEJaHLLvqlpGj4N3A86Cy&#10;XlGWkWpzeb6vlin1J7ovxdV7KvOW9WXUNfswtGWkYtsyZ+0RNu8fevzWylQKH8enK7MVPdcl1OxZ&#10;gOfOYFEyyk50CelRvFL5ON9otFJ8VmtHHVqg5g1QG+ezhdKR0t9lyuh9ZRXeF0b8wB3KzzptlI3x&#10;PEmyFYogrmWLech4JBxOgrWTsETahaEtI5/NOv3xwTSw7uJnORyuwTLEY29AHCKirLHQ/2qWkcqC&#10;DdT6dUk2NFM6GHQIuL6t9VBjFr/P5dyXUHOUkl0UyjKSp9WSbEJzPGRLsgSF9TnHg4wPnFHx8M4x&#10;Pei/W6p+ejjpWyOqA3tfuJ0OpvlWONjqe99LhyDdvXvXzMyuicOzuG8g7RM6oAjhfMAfyqIOc8y+&#10;YwR02/fHoIZ0Gv+6ZWQrrVp2HMdxHMdxHMdxHMdxHMfZC/8Y6TiO4ziO4ziO4ziO4zjOpTCyC3DT&#10;1puAXhzKdBuUwoxM7vdx0241TV1FXwc2Qe9fy6a9T58+NTOzx4+7TZHNzE5PT81oo2Qzs3v3PjEz&#10;sw8++CDJPv/UbO3wm9YDbJSbNlxwWt20q7Kgg/GK3ZY32zIrXTEIl+22hwtQzU1bmXYrN7xY34rr&#10;hZKVwlci/6uEKvtVYkquEkMwWH2lm/ZVpN+fUWQezpcpY5bLvuvW84bLDDftq4py0wZKpuZDluF+&#10;qeZQda2aB1k2Fv1vH0p1ai4fheMAGxkvy6ufh8pX3d4kJbdIcqddYvsVkW8NVY/Wa1s5KDwTDI1q&#10;ew25ZEVXp4K+t0A9P5d0qsNSWdh1L4FrWuvLz0AoH3fE4PomJmBZPup/kzF+96/dBeWmrZ7HAJdP&#10;bYuwoOf2iHBvvlxZehZeLDu3YHbdLrt4l2XJzbEcLz2rKxnpdNWlN5SbNtpSjRP1LlaNN+n3F4Xs&#10;xwE1t5ee81V8Bteyq6uKB1RYq2wfxlkf2R/VVq1lVu0zF76xKp6SKVrL0kq2ZVf8QX0j/OXSlWQH&#10;rD88OyRJlPEBMVIWwOFiuSz1a/yejlO+yjUa+r1xPR1mhcOf3n777Sj74Q9/aGZmr736apSpMY2D&#10;bozczZWbNsaPOkxnTM/dKJ9u35RHuZ+keEjF3bTb6c+WjuM4juM4juM4juM4juM4F8DILsAysvz1&#10;eHtq6amv2UoG1KrUPpaRKp4qM1tGIj+22kE657NkyfjkySMzspA0M5vNupVQHFpjZvZPH31oZmYf&#10;f/xxlMFy8pQtI0Me83mq73zebcy8oI26l3GX/FQPlH9MqyBYA2B1I15d1v1nlB1gk4dtomQlmX+d&#10;77eNNJ8qwGVBu454tQQ/yYIDm3ovF9TXgoyvVeZdcUPwigzXihpeeXgVBOW/bBl0qVaw61dvluXW&#10;vZvjtcpo8e9KtvZYbAR9lUjz81XSHc8B3W9eOcWG5c9LxuT9r6M2PwN1HxzEMpKaUq3oqwM1WmWw&#10;3q8d0FGS8Yr4KMwvC+p/sR6ZHvs6UHoRjxuaRkukFcov6qF0wHUr6WAo2SRYMIwzCzXUbRhZycor&#10;f9YQOh3j4AsRJlB9nFFtriiFZ/1FWkaWKOtqHDwJSvlbJZwtKCcTlK9tTqmBfOW8Ieat+njr6p7d&#10;1p87qT3iATYD6U89Dym9ARWWHSq2wvjtp7sL8b1B9C9ZFhFvQbqC1RS/x5XS4fQQr+Y9BUr9UKEs&#10;BXcBZdnHckkx2fJdqoY6wGYX4C2WP4tvbhemFL5PmRRqrCla81Vl30eWvgOksirLSHWAjbKMnFI8&#10;1AmH1piZ/dEf/ZGZmb391ltRdnR0ZLZWPhw2NaJvEcoyEgdLsWUkfk/GKZ6yiE+/y22k4qG1rrpl&#10;5NCH7qlvYa0MWxLHcRzHcRzHcRzHcRzHcZwN+MdIx3Ecx3Ecx3Ecx3Ecx3EuhZFdgJv20ChTZmW2&#10;rGQKZY5fc9MuuQaQJXMy0Rf+botFcpeZz8NBMnO4WKQyPPjqyyg7PX1sZmbn5ykerrl//36UffDh&#10;+2Zm9umn3aE1ZmZnZ507N3kKxzotSIj0WAbXJOVyCjedLrwfr1UWw+jgHOValrmFrZG3eb/dNLXw&#10;HM4juWCwCTrCuewoS5Ikd69+vJqsdO2SXSXY5e15E9oya9HQ/twLUPrnJeP+nOjruVWmxoyK1yob&#10;xQ3+ryY4QERMec8Rmt/UAQRXiFHwg2b1oQddCZm45+2DctNWbjKA59/oMkkybBOQ9z+MI277y5Mt&#10;2e07/GbXwJK7Xu4q1NWNZdmhckV4LlmHy9eX4VrlopwfUrJZB0PJ4jYQFXfuIWT8rBH1zG0pdK/a&#10;SKHClQx9XIUxpfCsDy37fayI0EvmNh/c20r5WyWcn49HOIxlIJdPzCU8ttrHW/ebZfNzHBBzRbnE&#10;Zz6lP0aFj0fYxuBqMwoH2Ri1f+3eg3i1d1Sll3Va4lhlXDEq3tBu2jjczmyYftiqgyrxPZLaRe03&#10;E1C6UgxVPuTGrsyl5+fWfJVbv6qbmvMk4fA929DX8ftAHCSjxsTxYedyzdy8eTP+/uY3v2lmZu/Q&#10;oTavhsNs4JptNBYnB8nVGuVTB9jAXZtlB5OUHsrK8ZJe+vMCo+KhtdxNu51hS+I4juM4juM4juM4&#10;juM4jrOBkf0ztYxk1KqBkoGaFSTCaytb+CJes4zEtTgoxsjS8fw8HS4zX3Syp0+fRNmzcPjMs2en&#10;UXYawj///PMo+ygcYPPgwYMom8/DSt4y6Q9WQguyRkS+XI/lKlhxsqViWPka0YEV+PLPFgOtshhG&#10;ZVF6BlmYWIXT1/bjaTbH44/9anUotjmtmqAsqg/pcu5CaEsuu9DL8wIblsNy7sqBvp0dyLQ/Q7dv&#10;Zok0kPXIvnAxJle1fQPJIu1q6G4dWEZeVaC18qpwQvV/NQ+q1flaemkOTfHGi/41+1ArQ4n4TEDz&#10;8AL3XLa6K9wLcr30re7UPVTT2K+CdQtbQaoDXZTVYioft1Hbta2y5z3lqTaqofpQqY+zrGS9pK5l&#10;VPi48GyzC2w9kujaTeWvZFmbh9vvaqCGVpaRyqoNcPmiVQ/5UCzO0jP6VYS9dIZA6ahVpqi9v20L&#10;0lPjRFmG1eLNgscaH3KBcK7jbNa9v7EM8fha9U65ris1JlR/bUWlp9g23c106fCBJEO8e6i2aq1b&#10;pmP1bC+88kAtj1r4tiA1tihUqHyVDLD+VDx1D1IykL3+h3BlGTnJfM42c/34WvyN+8jx8XGU3blz&#10;x8zM3nrzzSh7Kxxmc/v27SiL3jXUvql8/XHceoDN9evXoyyR6lvSFc/D6IlX3TJyWRgTu7A+z21D&#10;eSQ4juM4juM4juM4juM4juMMhH+MdBzHcRzHcRzHcRzHcRznUhjZBbhpKxPWfWCz4JIZaCmMgbm9&#10;0TU1122VdqwnuYlFGZmsI53ZLB1CA/frs/OnUTabYaPsdC3cuR8/+TrKvvzyC7O1w2q+/LJz2T49&#10;Te7cy2A6ffYsHZyDKrGb9mLZ6YPdtKVbNeokXLeVS3Y1vQAO8+nofx/PN9HPydoFbuTV/redOwG7&#10;BCoz7ZIbCpcPv3dxldB16tJZGOlvAFeJoVBu2mPaMuB5g664qrhKPD/Qn/tzz/OGeyPaVPXQ5wUO&#10;DbEr6h7B9B3Lnj9Lmm/Q+/JDu/rzIFBzXvH+uWd6I759DIBy81T5AlWPFW3TAjdAvo/hFlBLDy5H&#10;LJP3D3Hwm6aLl40J8cyC+3R2eFzIIzt8RBwuow5+UQehNMu2vF/XgM5VX6sR+yk1G7a04QMIVH9W&#10;+SlZa/lK4XzPWBaen6oINy4+SKBEyX2Yx8coHJIgstqJOAb3GL/spm3hGXxod/f9oPG+gp976xyw&#10;O0p/TAyX99/yta3A9TJ/b+hgd0xQi3cets/KDhMRz/TK1R/X8LV4l+R5Gr9j/yqkz79VvBq1NhqG&#10;UD4eJwO8e7AOWudQNbbjPUi4aas0mFL4Lu2hQA48Q2LKVvVlmSoDwvFdgaltKYZwlmEu5kP3oks2&#10;9fV4QIxwl1b1OKQDZ9ThMnCTfi0cWmNm9sYbb5iZ2UsvvRRluOb6yY0oA3zfQZlZByU37WvXkhs5&#10;aH3udTft/eaefq92HMdxHMdxHMdxHMdxHMe5AEbWs4zET/5iup0s35B/c7xW2Tg7YKIfbxU2iFfX&#10;5h9qu//MZmwpiFWsFHERLBlYpvKNUDx8MR9Txjg0Zn6WLCOfnHWH0JydpsNqzsIK3Zw2zD4PZfn6&#10;q/tR9smn98zM7PN73V8zs0chndUiWX0uw7fmxTy1R7SMJEvQ0kqeQn39rq1Cl2Rq5ZJXeTPrjDVU&#10;WdotyTbXkcksIydhpYX6AWScbdrDPwmX6JOLlC/iqWs5Dx0vpDNi/SBtHoPPSwZJkkWDCLmKr2RM&#10;W3tpNqfNK1bQ6Yj733OWjflwiPAXReaefpmyjDB8ZdgVYCRWkiUDrOxnyD7eJ7Vv67x18ax4lTzM&#10;sXxwWWmFWM3xLFPXKhmopafvVdA9h7XJsMKtDnTJrfS7a/l+ow50OVt0Hg9LvleFSQf3BDOa28OB&#10;MmZ0DyAZisCL2ri2LuvKnPW0cP/K9bx7fVNzlPXcKit5RgyN6pOMkqVnrn4fqumqVafxvkBzlLJK&#10;VZal6eDEsp5L90gGlpFKF0zxYC66dhmqUe+7bbJJyJfHFp7DWscbP3uNwzsCW0bGccTtcYkyZj6L&#10;FVkL2Q1YDqlna6YUnlmBR51vjr8NsMxiDzegDleqxcN71y7jN1lD8XzV9Z3lsu+RhniTCZezk/Ft&#10;DO9kbIVc1nc/TMmGoyvsKMsDFeB+uJ0st0Lr0lYyvhZ9jd/TUHe8AzO17xNpauL5rYtX+xbRKsP3&#10;AcxVzJjvQbDsq8hQ6FdfeaUnm/Dzr5CV0mMm074l49HRUfd3mvpptDwUlsZTcdATg7TZQvHWrVtm&#10;Zvbi7e5wGzOzazdOzMxsLK3vqW6hHmwZmayZUz2gA9TH6Fpl4a+eE1iGrpg9p/ZV+txxy0jHcRzH&#10;cRzHcRzHcRzHcX7v8I+RjuM4juM4juM4juM4juNcCiMzs1/85V+TbeVmE+pWGTZdZ5mK97xk5+ds&#10;Pg+X7CiKMjb7VnWDe93inFyjQ0LLeXJTOAsH15w/wwE1ZqfPOrdqlmGj+wMyBT991h1w8+B+d2iN&#10;mdmnn30WZMl1+/RpOAiHzGTHwRz59LS/qa06nEe5vimzW3UAkHKlq+WhZInUbskMvx9PydjEW+XR&#10;KgNs4h33RaZo28pW1DdK8eqyTr98oIByCdhWVnNj2FpG7irRjQybrptRW1O+wt0sjWmSlVxrVzwP&#10;qXy78k0PU5kXo9C3qciL4AbPh++sJt21B5bygGx5nsq0HId5g67dVjZiV/+1fsCm/60ybDZdi1eS&#10;ZWTbWVwVkh4no+B2RhXBoRP5eA/6JncLDH3lksjXYqrL0+suztILZeExe3bWzd3TaeqbaiN+zLs8&#10;r6oNutUctg9LsY2G0odyV1Gg/OzGg99cdmzfwfVFvDHpB7fpzC0zuiOTqzXan+YMJYsbm1fcX1tl&#10;Z2fBTZvUMgnzpJKt2G1UjEHMTWpc7iTLnteiNPylujXKkvtTOV6r7EC4su0D+ljN1Upt7A8Z6w/9&#10;bxIOYjHSKburLhZdvizD3MTXoruzd90B5g3h4q0ORmIX0clB6FdxOyOLj4ksw727phcet0A9P+G3&#10;csfL4oV6KvdrdqFWLtlwp1bX5o/vnXDBOgjb5Sh3bi7f9WnnupdtFxQ6wJLnl/BTydjVejHrfo9D&#10;u5iZHWDOofsCXLLn4YBJo2t5m6WT4/6hC/ugtk1S/aBVhq2muOfugzrAYx+mB/05R81D28qUO3d6&#10;nmAX1r5M3UOVTM1Rqg2AGru1a0syNbazd+RQNyVT7tfqnZuf5ZTrNuIp2TSM3S68f22rDOlxPVQ8&#10;VTclS+n1+3L9vW+zjA+SwXMEniu6/3T5VWWBvD06uMzq+bPUJ3luKV2rDrW5deNmlB1f7+Y8fteP&#10;317ofQTpcb9HWfh9AFvpnZx07t8cT41L3vpJ1Vcdipo9w10Rsq2DBmCfd4++xhzHcRzHcRzHcRzH&#10;cRzHcS6AkZnZL/7yr3b/nClQX/uvEvx1Xq3eqlVeBTZ8XZwn68a4UTalh1VMtijEby6Lshg5PT01&#10;M7Ovvvoqyh48eGBmZo8ePYoyWF8w+FKvVsPUCnZNth7Gv3eRAbW6plDXKtSG1epaVT5FvuIRZBR9&#10;WxlbkpXi1WWd3hbcn2EtWb12s6x+cE6rrPtPWnmmeNi13sxWwbpwRJaMSCaVhOpGZourYLUoy7JM&#10;q2spD8oX1gqrdLDUMlhGth4ylG1AjZVIkpWuHUKG/28jQ91q8UoyRo2d0rWXIeN1tqODbvVUjff8&#10;cIzQv9g6RVgFgCy9sOyZ6wIrprSyGg6d4DwW4YATWDDZhjk7rfz258tsjhLtsS3czkcH/UMBgNJL&#10;K/ycEFerqezKOj9eE1bzzcxmYVWbjIpT+YVlVU2G8av61S6y6SRYyVXitVp5DS1bzobN9+RaZ8lQ&#10;i1eSMfv0sVbUOC/JuMwLeBRQn8T4Vc+BfP9XlhvK+hz58r0ZqHmNLXOfBq+Z/ECmLp6aK1R9Waas&#10;mEFNpsIn0JsYl63jg6+FZ5E6rIYtI9WhNsrKn5+vgNJfqwxW7zz/RYtv8e6k5kT2luAD7oaArS7X&#10;qfUNxfTw2MyummVQ6geHYX4uetlsgerj67qq6RG/58ESllH6Vtcq1LMDo8qyHsbM5/30VP2VTKHy&#10;YGrh67DFOVBp1PQHGb9bKl21yoB6ztsHzPW2IT9lxVcq3/y8PxdwPJWekqm0S/F4HsShMrCQNDM7&#10;Pu7mlFdffTXKAB8ypKwvwYreEdA/1RyVW8MGXYlnV84j3aOSTKX9vGkble20jnNFv4Ucx3Ecx3Ec&#10;x3Ecx3Ecx3EuAP8Y6TiO4ziO4ziO4ziO4zjOpTCy30M37ZIbAlNzt8Au4KMlb2zdyTgP/GaZckHD&#10;bzYFh5v2119/HWWPHz/uxUPayt1cuaUzrTJQCrMN4UoGWtuDUWbfYGjTd5UXS1CzS5cFtxK4AbKM&#10;PXdgMt4qG9pNe7VMbtApHrtkB9fVJdcjmPBn6XX9OHfT7iKMyO0m5lFz0w5/j4/JlN7CmOJDY+CG&#10;R2WBW1jmNhdkszNV3yjaWlZqD+WyVpOV3N1aZTWgUXbiuUxZPBXBzA6Dmxj7SaT5nOYejB2qZHJh&#10;iaJIPnfjL0UMZcjdUEJfpzxmc2yx0Xd5Uq7MjJr3Dw8PKcb+qI3NQWle3wTqtIvLGPKDa6yZ2TKM&#10;O9lPK66fStbqVt0qw3xQiweZci8devyy7BDbGCRRbPFdZMvQJ2vxWmWXiRpjSpa1b3j+y1ytQx/n&#10;8RGfc2gLEFyTbbAvKo90+iXJSWVNeYwP4FY9jJu20sc+wE07yyP85dJhW6Raf5njoC+qm4qHSVvJ&#10;GBymwK7RCqVLJcPzeE2nkOX3mX56Q7tp8+ERQzATrrz7ULtvtEFjMN5jh0hXtxFQ7Qx0WLr/D4Ha&#10;wqoVVb7DaXi2Irj+pfdcpafWbwfqWsXZeXJbHgJ1sKDSC1MKH6YvJ0p5WSVchZ2fpXctFd56f1Cy&#10;0tYUHB86h2u2kes2H2CD597Dw3RokUo79p3skKEu3vQ4XZvC2ty0szri/ZCudTftMv2WchzHcRzH&#10;cRzHcRzHcRzHuQBG9ntuGYmv2arMaoUnszwMv6dkfbGcd2nzChRWQtVhNepL8pMnT3q/a4fVAM5D&#10;rcCq/LZln9U1BZcZqJWU2uoL4DqW4qmwLA8hA7zJPFY8WmVsaVSKV5eFvkiWFpBxb0Zoq2xC9S3F&#10;q8rCiv3RlOsbyrdM1lvLoI/ximUdeXpdPxnTCvYyHGCTycLf8Sqt8C+DZeSYrC9je4RDa8zMFhbm&#10;Bj54IPQnLssq6Ogg27Q41CNKNtRjSxnnsR4vlbJddhhWGmvxSjJGjQ9lgXWZMi7pZNz1A7k6j/Y2&#10;izXl6qSVUBp4weJRpkfRUAYcWmOcHmUyX3SWc4sFzathTI+CVZPRRvu8wrqcdWPibJ6uvREOEOF4&#10;KH6rjFHzM1A6YJQMljecLu7JfB/GijjrKh4GR94Ih2E1m/vpKOQ7p3Fckg09Pmoyle8+MpVHqwyH&#10;ial+cBVkoN+TdkPNV6qftjJbhOcsGqtTHKLC9xFYjFJeOCxJWVXyZKKeF6GrFR/egsOXaCCjvkua&#10;69J81a+3es5SMoUKkzLOVlj2qbqVZNxf8HxV61clGaN0VELVl8H8p+ZO7i+qzRV8QOAQqPlelaFV&#10;xhZIQ7CLJ1WfpGdlWVrqGzUZLGhL8biflWQHB30vB6XjVplCxVMyBuF8wE6p35fCmFo8Va6S7PCo&#10;b8lYir+JWviuwMJvKHaxtCzVDQczbqLUXiqMxy7ueWxtqu43CGePH/xm/cFK8uTkRpSpg+Twe0RW&#10;i8hDVZcPoMS9udUycjKhd1CR9nNHtNE+lPpSjWHvYo7jOI7jOI7jOI7jOI7jOBvwj5GO4ziO4ziO&#10;4ziO4ziO41wKI/s9dNNmN4RodivcUNjkFKa9bGYc3bSjJG3efn6eDrGAW3PNTRv5Pn2aNt2FmzYf&#10;YIP0VJk5D5ShtiH1tqa1JTdxRplpK7jM6pptZcqNvBR//fe6TLnusGcH3ERbZXDNYpmKV5d1fQh9&#10;jmX1azfLSgembCfr/nNEnibxwBlyoV7BnZUPnFHpjYM7HPXXJEtm+PFacgWPh+TwwTmIRwfiRFe2&#10;PQ6wGU5/3d9Sf8H/L1vGqLGz7pb0XGXBHYPnORzmsKJ+A9glG3XjA2ewhpen1/1Wbi0jar90gE2K&#10;Nwn9KztoLNwfxuS+eYh5nK7FYQ1ndL85Dq4rXGJcsYusdD9XOmCUTLlp4zfnhXgsi27aNMcfXus2&#10;NueDXzB+d5EdBBdb1e93kWH8qniqLBxPyVQe+8hsMWx9h9afGFJ7oeYr1U+BCmNJdPsKB7EY6aDq&#10;ph36Nrtpx9+0/Yq6Nk5J7KYd8mXP2HmY44Y6wAbXKD2qaxkpi3Nwqm+MxemFv1zi1kNtlKz1WuW2&#10;rOqhUPFwEIN6v8i2gWpsI9wrhkblu8t8f1B5/9iWIdy0uVXiAaTY9sj0PNQqazpgjJ4vIYvj2dIz&#10;8ZKeHWJYYxuoMHUAC6OuVemAs2fldy01fyhZK6osJdnRcb/v1eqmdABKz0KMulbRml4rtbopSvF4&#10;i6FWSu3K85ty01bEw2VoHsFvPtTm5OTEzMxu3LgZZUhbHR48JhdqpMfbHaV+mnQQZcJNm9sSY3o6&#10;TW7kQz/HDEKhrXah1JdqDDsSHMdxHMdxHMdxHMdxHMdxNvD/AAsWAA1RXv+JAAAAAElFTkSuQmCC&#10;UEsDBBQABgAIAAAAIQDgl/m03gAAAAUBAAAPAAAAZHJzL2Rvd25yZXYueG1sTI9Ba8JAEIXvhf6H&#10;ZQq91U0qphqzEZG2JymoheJtzI5JMDsbsmsS/323vbSXgcd7vPdNthpNI3rqXG1ZQTyJQBAXVtdc&#10;Kvg8vD3NQTiPrLGxTApu5GCV399lmGo78I76vS9FKGGXooLK+zaV0hUVGXQT2xIH72w7gz7IrpS6&#10;wyGUm0Y+R1EiDdYcFipsaVNRcdlfjYL3AYf1NH7tt5fz5nY8zD6+tjEp9fgwrpcgPI3+Lww/+AEd&#10;8sB0slfWTjQKwiP+9wZvniQLECcF08XsBWSey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qoLFXcIAAC3MwAADgAAAAAAAAAAAAAAAAA6AgAAZHJzL2Uy&#10;b0RvYy54bWxQSwECLQAKAAAAAAAAACEAt+UKuwizAwAIswMAFAAAAAAAAAAAAAAAAADdCgAAZHJz&#10;L21lZGlhL2ltYWdlMS5wbmdQSwECLQAUAAYACAAAACEA4Jf5tN4AAAAFAQAADwAAAAAAAAAAAAAA&#10;AAAXvgMAZHJzL2Rvd25yZXYueG1sUEsBAi0AFAAGAAgAAAAhAKomDr68AAAAIQEAABkAAAAAAAAA&#10;AAAAAAAAIr8DAGRycy9fcmVscy9lMm9Eb2MueG1sLnJlbHNQSwUGAAAAAAYABgB8AQAAFcADAAAA&#10;">
                <v:shape id="Picture 84403" o:spid="_x0000_s1270" type="#_x0000_t75" style="position:absolute;left:-39;top:-19;width:40080;height:24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bKxQAAAN4AAAAPAAAAZHJzL2Rvd25yZXYueG1sRI9PawIx&#10;FMTvgt8hPMGbZv1Dka1RpKB46EWr9PrYPDfBzcuSpOvaT98UCj0OM/MbZr3tXSM6CtF6VjCbFiCI&#10;K68t1wouH/vJCkRMyBobz6TgSRG2m+FgjaX2Dz5Rd061yBCOJSowKbWllLEy5DBOfUucvZsPDlOW&#10;oZY64CPDXSPnRfEiHVrOCwZbejNU3c9fTsHiO8oumNseD/PT9bPRM/tur0qNR/3uFUSiPv2H/9pH&#10;rWC1XBYL+L2Tr4Dc/AAAAP//AwBQSwECLQAUAAYACAAAACEA2+H2y+4AAACFAQAAEwAAAAAAAAAA&#10;AAAAAAAAAAAAW0NvbnRlbnRfVHlwZXNdLnhtbFBLAQItABQABgAIAAAAIQBa9CxbvwAAABUBAAAL&#10;AAAAAAAAAAAAAAAAAB8BAABfcmVscy8ucmVsc1BLAQItABQABgAIAAAAIQBCvIbKxQAAAN4AAAAP&#10;AAAAAAAAAAAAAAAAAAcCAABkcnMvZG93bnJldi54bWxQSwUGAAAAAAMAAwC3AAAA+QIAAAAA&#10;">
                  <v:imagedata r:id="rId154" o:title=""/>
                </v:shape>
                <v:rect id="Rectangle 6093" o:spid="_x0000_s1271" style="position:absolute;left:40126;top:2313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DixgAAAN0AAAAPAAAAZHJzL2Rvd25yZXYueG1sRI9Ba8JA&#10;FITvBf/D8oTe6qYt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q3yg4sYAAADdAAAA&#10;DwAAAAAAAAAAAAAAAAAHAgAAZHJzL2Rvd25yZXYueG1sUEsFBgAAAAADAAMAtwAAAPoCAAAAAA==&#10;" filled="f" stroked="f">
                  <v:textbox inset="0,0,0,0">
                    <w:txbxContent>
                      <w:p w14:paraId="62833A92" w14:textId="77777777" w:rsidR="003046BB" w:rsidRDefault="00260C9B">
                        <w:r>
                          <w:rPr>
                            <w:rFonts w:ascii="Arial" w:eastAsia="Arial" w:hAnsi="Arial" w:cs="Arial"/>
                            <w:sz w:val="28"/>
                          </w:rPr>
                          <w:t xml:space="preserve"> </w:t>
                        </w:r>
                      </w:p>
                    </w:txbxContent>
                  </v:textbox>
                </v:rect>
                <v:rect id="Rectangle 6094" o:spid="_x0000_s1272" style="position:absolute;left:42793;top:3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14:paraId="23D490C7" w14:textId="77777777" w:rsidR="003046BB" w:rsidRDefault="00260C9B">
                        <w:r>
                          <w:rPr>
                            <w:rFonts w:ascii="Arial" w:eastAsia="Arial" w:hAnsi="Arial" w:cs="Arial"/>
                            <w:b/>
                            <w:sz w:val="24"/>
                          </w:rPr>
                          <w:t xml:space="preserve"> </w:t>
                        </w:r>
                      </w:p>
                    </w:txbxContent>
                  </v:textbox>
                </v:rect>
                <v:rect id="Rectangle 6095" o:spid="_x0000_s1273" style="position:absolute;left:42793;top:179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14:paraId="4B198685" w14:textId="77777777" w:rsidR="003046BB" w:rsidRDefault="00260C9B">
                        <w:r>
                          <w:rPr>
                            <w:rFonts w:ascii="Arial" w:eastAsia="Arial" w:hAnsi="Arial" w:cs="Arial"/>
                            <w:b/>
                            <w:sz w:val="24"/>
                          </w:rPr>
                          <w:t xml:space="preserve"> </w:t>
                        </w:r>
                      </w:p>
                    </w:txbxContent>
                  </v:textbox>
                </v:rect>
                <v:rect id="Rectangle 6096" o:spid="_x0000_s1274" style="position:absolute;left:43479;top:3542;width:93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14:paraId="1E333C3B" w14:textId="77777777" w:rsidR="003046BB" w:rsidRDefault="00260C9B">
                        <w:r>
                          <w:rPr>
                            <w:rFonts w:ascii="Arial" w:eastAsia="Arial" w:hAnsi="Arial" w:cs="Arial"/>
                            <w:b/>
                            <w:sz w:val="24"/>
                          </w:rPr>
                          <w:t xml:space="preserve">Magnetic </w:t>
                        </w:r>
                      </w:p>
                    </w:txbxContent>
                  </v:textbox>
                </v:rect>
                <v:rect id="Rectangle 6097" o:spid="_x0000_s1275" style="position:absolute;left:50524;top:3542;width:518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14:paraId="72585690" w14:textId="77777777" w:rsidR="003046BB" w:rsidRDefault="00260C9B">
                        <w:r>
                          <w:rPr>
                            <w:rFonts w:ascii="Arial" w:eastAsia="Arial" w:hAnsi="Arial" w:cs="Arial"/>
                            <w:b/>
                            <w:sz w:val="24"/>
                          </w:rPr>
                          <w:t xml:space="preserve">Card </w:t>
                        </w:r>
                      </w:p>
                    </w:txbxContent>
                  </v:textbox>
                </v:rect>
                <v:rect id="Rectangle 6098" o:spid="_x0000_s1276" style="position:absolute;left:46531;top:5295;width:29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14:paraId="40C70C2E" w14:textId="77777777" w:rsidR="003046BB" w:rsidRDefault="00260C9B">
                        <w:r>
                          <w:rPr>
                            <w:rFonts w:ascii="Arial" w:eastAsia="Arial" w:hAnsi="Arial" w:cs="Arial"/>
                            <w:b/>
                            <w:sz w:val="24"/>
                          </w:rPr>
                          <w:t>Sw</w:t>
                        </w:r>
                      </w:p>
                    </w:txbxContent>
                  </v:textbox>
                </v:rect>
                <v:rect id="Rectangle 6099" o:spid="_x0000_s1277" style="position:absolute;left:48741;top:5295;width:292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cIxAAAAN0AAAAPAAAAZHJzL2Rvd25yZXYueG1sRI9Pi8Iw&#10;FMTvgt8hPMGbpu5BbDWK6Ioe/Qe6t0fzti02L6WJtvrpzcKCx2FmfsPMFq0pxYNqV1hWMBpGIIhT&#10;qwvOFJxPm8EEhPPIGkvLpOBJDhbzbmeGibYNH+hx9JkIEHYJKsi9rxIpXZqTQTe0FXHwfm1t0AdZ&#10;Z1LX2AS4KeVXFI2lwYLDQo4VrXJKb8e7UbCdVMvrzr6arPz+2V72l3h9ir1S/V67nILw1PpP+L+9&#10;0wrGURzD35vwBOT8DQAA//8DAFBLAQItABQABgAIAAAAIQDb4fbL7gAAAIUBAAATAAAAAAAAAAAA&#10;AAAAAAAAAABbQ29udGVudF9UeXBlc10ueG1sUEsBAi0AFAAGAAgAAAAhAFr0LFu/AAAAFQEAAAsA&#10;AAAAAAAAAAAAAAAAHwEAAF9yZWxzLy5yZWxzUEsBAi0AFAAGAAgAAAAhAMqUlwjEAAAA3QAAAA8A&#10;AAAAAAAAAAAAAAAABwIAAGRycy9kb3ducmV2LnhtbFBLBQYAAAAAAwADALcAAAD4AgAAAAA=&#10;" filled="f" stroked="f">
                  <v:textbox inset="0,0,0,0">
                    <w:txbxContent>
                      <w:p w14:paraId="2591EEC8" w14:textId="77777777" w:rsidR="003046BB" w:rsidRDefault="00260C9B">
                        <w:r>
                          <w:rPr>
                            <w:rFonts w:ascii="Arial" w:eastAsia="Arial" w:hAnsi="Arial" w:cs="Arial"/>
                            <w:b/>
                            <w:sz w:val="24"/>
                          </w:rPr>
                          <w:t>ipe</w:t>
                        </w:r>
                      </w:p>
                    </w:txbxContent>
                  </v:textbox>
                </v:rect>
                <v:rect id="Rectangle 6100" o:spid="_x0000_s1278" style="position:absolute;left:50935;top:529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20F37B08" w14:textId="77777777" w:rsidR="003046BB" w:rsidRDefault="00260C9B">
                        <w:r>
                          <w:rPr>
                            <w:rFonts w:ascii="Arial" w:eastAsia="Arial" w:hAnsi="Arial" w:cs="Arial"/>
                            <w:b/>
                            <w:sz w:val="24"/>
                          </w:rPr>
                          <w:t xml:space="preserve"> </w:t>
                        </w:r>
                      </w:p>
                    </w:txbxContent>
                  </v:textbox>
                </v:rect>
                <v:rect id="Rectangle 6101" o:spid="_x0000_s1279" style="position:absolute;left:42839;top:7047;width:180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64E7C68A" w14:textId="77777777" w:rsidR="003046BB" w:rsidRDefault="00260C9B">
                        <w:r>
                          <w:rPr>
                            <w:rFonts w:ascii="Arial" w:eastAsia="Arial" w:hAnsi="Arial" w:cs="Arial"/>
                            <w:b/>
                            <w:sz w:val="24"/>
                          </w:rPr>
                          <w:t>Li</w:t>
                        </w:r>
                      </w:p>
                    </w:txbxContent>
                  </v:textbox>
                </v:rect>
                <v:rect id="Rectangle 6102" o:spid="_x0000_s1280" style="position:absolute;left:44196;top:7047;width:138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04A35FD4" w14:textId="77777777" w:rsidR="003046BB" w:rsidRDefault="00260C9B">
                        <w:r>
                          <w:rPr>
                            <w:rFonts w:ascii="Arial" w:eastAsia="Arial" w:hAnsi="Arial" w:cs="Arial"/>
                            <w:b/>
                            <w:sz w:val="24"/>
                          </w:rPr>
                          <w:t>cense/State ID</w:t>
                        </w:r>
                      </w:p>
                    </w:txbxContent>
                  </v:textbox>
                </v:rect>
                <v:rect id="Rectangle 6103" o:spid="_x0000_s1281" style="position:absolute;left:54623;top:704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348E98D2" w14:textId="77777777" w:rsidR="003046BB" w:rsidRDefault="00260C9B">
                        <w:r>
                          <w:rPr>
                            <w:rFonts w:ascii="Arial" w:eastAsia="Arial" w:hAnsi="Arial" w:cs="Arial"/>
                            <w:b/>
                            <w:sz w:val="24"/>
                          </w:rPr>
                          <w:t xml:space="preserve"> </w:t>
                        </w:r>
                      </w:p>
                    </w:txbxContent>
                  </v:textbox>
                </v:rect>
                <v:rect id="Rectangle 6104" o:spid="_x0000_s1282" style="position:absolute;left:42793;top:88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7E0F61FB" w14:textId="77777777" w:rsidR="003046BB" w:rsidRDefault="00260C9B">
                        <w:r>
                          <w:rPr>
                            <w:rFonts w:ascii="Arial" w:eastAsia="Arial" w:hAnsi="Arial" w:cs="Arial"/>
                            <w:b/>
                            <w:sz w:val="24"/>
                          </w:rPr>
                          <w:t xml:space="preserve"> </w:t>
                        </w:r>
                      </w:p>
                    </w:txbxContent>
                  </v:textbox>
                </v:rect>
                <v:rect id="Rectangle 6105" o:spid="_x0000_s1283" style="position:absolute;left:42793;top:1055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14:paraId="30B119FD" w14:textId="77777777" w:rsidR="003046BB" w:rsidRDefault="00260C9B">
                        <w:r>
                          <w:rPr>
                            <w:rFonts w:ascii="Arial" w:eastAsia="Arial" w:hAnsi="Arial" w:cs="Arial"/>
                            <w:b/>
                            <w:sz w:val="24"/>
                          </w:rPr>
                          <w:t xml:space="preserve"> </w:t>
                        </w:r>
                      </w:p>
                    </w:txbxContent>
                  </v:textbox>
                </v:rect>
                <v:rect id="Rectangle 6106" o:spid="_x0000_s1284" style="position:absolute;left:44241;top:12305;width:1194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14:paraId="27A0A8D4" w14:textId="77777777" w:rsidR="003046BB" w:rsidRDefault="00260C9B">
                        <w:r>
                          <w:rPr>
                            <w:rFonts w:ascii="Arial" w:eastAsia="Arial" w:hAnsi="Arial" w:cs="Arial"/>
                            <w:b/>
                            <w:sz w:val="24"/>
                          </w:rPr>
                          <w:t>Breath Hose</w:t>
                        </w:r>
                      </w:p>
                    </w:txbxContent>
                  </v:textbox>
                </v:rect>
                <v:rect id="Rectangle 6107" o:spid="_x0000_s1285" style="position:absolute;left:53221;top:1230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14:paraId="283171B1" w14:textId="77777777" w:rsidR="003046BB" w:rsidRDefault="00260C9B">
                        <w:r>
                          <w:rPr>
                            <w:rFonts w:ascii="Arial" w:eastAsia="Arial" w:hAnsi="Arial" w:cs="Arial"/>
                            <w:b/>
                            <w:sz w:val="24"/>
                          </w:rPr>
                          <w:t xml:space="preserve"> </w:t>
                        </w:r>
                      </w:p>
                    </w:txbxContent>
                  </v:textbox>
                </v:rect>
                <v:rect id="Rectangle 75012" o:spid="_x0000_s1286" style="position:absolute;left:45693;top:14058;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N8xgAAAN4AAAAPAAAAZHJzL2Rvd25yZXYueG1sRI9Pi8Iw&#10;FMTvgt8hPMGbpgq6Wo0i7i56XP+Aens0z7bYvJQma6uf3iwseBxm5jfMfNmYQtypcrllBYN+BII4&#10;sTrnVMHx8N2bgHAeWWNhmRQ8yMFy0W7NMda25h3d9z4VAcIuRgWZ92UspUsyMuj6tiQO3tVWBn2Q&#10;VSp1hXWAm0IOo2gsDeYcFjIsaZ1Rctv/GgWbSbk6b+2zTouvy+b0c5p+HqZeqW6nWc1AeGr8O/zf&#10;3moFH6NoMIS/O+EKyMULAAD//wMAUEsBAi0AFAAGAAgAAAAhANvh9svuAAAAhQEAABMAAAAAAAAA&#10;AAAAAAAAAAAAAFtDb250ZW50X1R5cGVzXS54bWxQSwECLQAUAAYACAAAACEAWvQsW78AAAAVAQAA&#10;CwAAAAAAAAAAAAAAAAAfAQAAX3JlbHMvLnJlbHNQSwECLQAUAAYACAAAACEAIbkDfMYAAADeAAAA&#10;DwAAAAAAAAAAAAAAAAAHAgAAZHJzL2Rvd25yZXYueG1sUEsFBgAAAAADAAMAtwAAAPoCAAAAAA==&#10;" filled="f" stroked="f">
                  <v:textbox inset="0,0,0,0">
                    <w:txbxContent>
                      <w:p w14:paraId="2E96F2FC" w14:textId="77777777" w:rsidR="003046BB" w:rsidRDefault="00260C9B">
                        <w:r>
                          <w:rPr>
                            <w:rFonts w:ascii="Arial" w:eastAsia="Arial" w:hAnsi="Arial" w:cs="Arial"/>
                            <w:b/>
                            <w:sz w:val="24"/>
                          </w:rPr>
                          <w:t>(</w:t>
                        </w:r>
                      </w:p>
                    </w:txbxContent>
                  </v:textbox>
                </v:rect>
                <v:rect id="Rectangle 75013" o:spid="_x0000_s1287" style="position:absolute;left:46200;top:14058;width:439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abnyAAAAN4AAAAPAAAAZHJzL2Rvd25yZXYueG1sRI9Ba8JA&#10;FITvgv9heUJvurHFVlNXkVZJjjYW1Nsj+5qEZt+G7GrS/npXKPQ4zMw3zHLdm1pcqXWVZQXTSQSC&#10;OLe64kLB52E3noNwHlljbZkU/JCD9Wo4WGKsbccfdM18IQKEXYwKSu+bWEqXl2TQTWxDHLwv2xr0&#10;QbaF1C12AW5q+RhFz9JgxWGhxIbeSsq/s4tRkMybzSm1v11Rb8/JcX9cvB8WXqmHUb95BeGp9//h&#10;v3aqFbzMoukT3O+EKyBXNwAAAP//AwBQSwECLQAUAAYACAAAACEA2+H2y+4AAACFAQAAEwAAAAAA&#10;AAAAAAAAAAAAAAAAW0NvbnRlbnRfVHlwZXNdLnhtbFBLAQItABQABgAIAAAAIQBa9CxbvwAAABUB&#10;AAALAAAAAAAAAAAAAAAAAB8BAABfcmVscy8ucmVsc1BLAQItABQABgAIAAAAIQBO9abnyAAAAN4A&#10;AAAPAAAAAAAAAAAAAAAAAAcCAABkcnMvZG93bnJldi54bWxQSwUGAAAAAAMAAwC3AAAA/AIAAAAA&#10;" filled="f" stroked="f">
                  <v:textbox inset="0,0,0,0">
                    <w:txbxContent>
                      <w:p w14:paraId="111AA83D" w14:textId="77777777" w:rsidR="003046BB" w:rsidRDefault="00260C9B">
                        <w:r>
                          <w:rPr>
                            <w:rFonts w:ascii="Arial" w:eastAsia="Arial" w:hAnsi="Arial" w:cs="Arial"/>
                            <w:b/>
                            <w:sz w:val="24"/>
                          </w:rPr>
                          <w:t>Heat</w:t>
                        </w:r>
                      </w:p>
                    </w:txbxContent>
                  </v:textbox>
                </v:rect>
                <v:rect id="Rectangle 6109" o:spid="_x0000_s1288" style="position:absolute;left:49503;top:14058;width:304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238CC68B" w14:textId="77777777" w:rsidR="003046BB" w:rsidRDefault="00260C9B">
                        <w:r>
                          <w:rPr>
                            <w:rFonts w:ascii="Arial" w:eastAsia="Arial" w:hAnsi="Arial" w:cs="Arial"/>
                            <w:b/>
                            <w:sz w:val="24"/>
                          </w:rPr>
                          <w:t>ed)</w:t>
                        </w:r>
                      </w:p>
                    </w:txbxContent>
                  </v:textbox>
                </v:rect>
                <v:rect id="Rectangle 6110" o:spid="_x0000_s1289" style="position:absolute;left:51789;top:140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070AAA7D" w14:textId="77777777" w:rsidR="003046BB" w:rsidRDefault="00260C9B">
                        <w:r>
                          <w:rPr>
                            <w:rFonts w:ascii="Arial" w:eastAsia="Arial" w:hAnsi="Arial" w:cs="Arial"/>
                            <w:b/>
                            <w:sz w:val="24"/>
                          </w:rPr>
                          <w:t xml:space="preserve"> </w:t>
                        </w:r>
                      </w:p>
                    </w:txbxContent>
                  </v:textbox>
                </v:rect>
                <v:shape id="Shape 6115" o:spid="_x0000_s1290" style="position:absolute;left:26009;top:14082;width:18228;height:1584;visibility:visible;mso-wrap-style:square;v-text-anchor:top" coordsize="1822831,158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hBxgAAAN0AAAAPAAAAZHJzL2Rvd25yZXYueG1sRI9Ba8JA&#10;FITvhf6H5RW8FN1EUCS6igpKPUhtVHp9ZJ9JaPZt2N1q9Nd3C4Ueh5n5hpktOtOIKzlfW1aQDhIQ&#10;xIXVNZcKTsdNfwLCB2SNjWVScCcPi/nz0wwzbW/8Qdc8lCJC2GeooAqhzaT0RUUG/cC2xNG7WGcw&#10;ROlKqR3eItw0cpgkY2mw5rhQYUvrioqv/NsosDveHx7uUt8/z7yl99Uhf9VLpXov3XIKIlAX/sN/&#10;7TetYJymI/h9E5+AnP8AAAD//wMAUEsBAi0AFAAGAAgAAAAhANvh9svuAAAAhQEAABMAAAAAAAAA&#10;AAAAAAAAAAAAAFtDb250ZW50X1R5cGVzXS54bWxQSwECLQAUAAYACAAAACEAWvQsW78AAAAVAQAA&#10;CwAAAAAAAAAAAAAAAAAfAQAAX3JlbHMvLnJlbHNQSwECLQAUAAYACAAAACEAmRGoQcYAAADdAAAA&#10;DwAAAAAAAAAAAAAAAAAHAgAAZHJzL2Rvd25yZXYueG1sUEsFBgAAAAADAAMAtwAAAPoCAAAAAA==&#10;" path="m1821815,r1016,19050l54678,114804r47049,24134c106426,141351,108204,147193,105791,151765v-2286,4699,-8128,6604,-12700,4191l,108203,87376,50800v4318,-2922,10287,-1778,13208,2667c103378,57912,102235,63753,97790,66675l53636,95755,1821815,xe" fillcolor="black" stroked="f" strokeweight="0">
                  <v:stroke miterlimit="83231f" joinstyle="miter"/>
                  <v:path arrowok="t" textboxrect="0,0,1822831,158369"/>
                </v:shape>
                <v:shape id="Shape 6116" o:spid="_x0000_s1291" style="position:absolute;left:38200;top:5550;width:7884;height:2299;visibility:visible;mso-wrap-style:square;v-text-anchor:top" coordsize="788416,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RNxQAAAN0AAAAPAAAAZHJzL2Rvd25yZXYueG1sRI9Ba8JA&#10;FITvBf/D8gRvdZNCgkZXEVEpudV66PGRfSbB7Nsku03iv+8WCj0OM/MNs91PphED9a62rCBeRiCI&#10;C6trLhXcPs+vKxDOI2tsLJOCJznY72YvW8y0HfmDhqsvRYCwy1BB5X2bSemKigy6pW2Jg3e3vUEf&#10;ZF9K3eMY4KaRb1GUSoM1h4UKWzpWVDyu30bBet0lI3Uu/7rldJqScnW4PJxSi/l02IDwNPn/8F/7&#10;XStI4ziF3zfhCcjdDwAAAP//AwBQSwECLQAUAAYACAAAACEA2+H2y+4AAACFAQAAEwAAAAAAAAAA&#10;AAAAAAAAAAAAW0NvbnRlbnRfVHlwZXNdLnhtbFBLAQItABQABgAIAAAAIQBa9CxbvwAAABUBAAAL&#10;AAAAAAAAAAAAAAAAAB8BAABfcmVscy8ucmVsc1BLAQItABQABgAIAAAAIQDdiVRNxQAAAN0AAAAP&#10;AAAAAAAAAAAAAAAAAAcCAABkcnMvZG93bnJldi54bWxQSwUGAAAAAAMAAwC3AAAA+QIAAAAA&#10;" path="m783844,r4572,18542l54891,194826r50646,15232c110617,211582,113411,216916,111887,221996v-1397,5080,-6731,7874,-11811,6350l,198247,75438,125984v3810,-3683,9906,-3556,13462,254c92583,130048,92456,136017,88646,139700l50367,176301,783844,xe" fillcolor="black" stroked="f" strokeweight="0">
                  <v:stroke miterlimit="83231f" joinstyle="miter"/>
                  <v:path arrowok="t" textboxrect="0,0,788416,229870"/>
                </v:shape>
                <w10:anchorlock/>
              </v:group>
            </w:pict>
          </mc:Fallback>
        </mc:AlternateContent>
      </w:r>
    </w:p>
    <w:p w14:paraId="4C2AB418" w14:textId="77777777" w:rsidR="003046BB" w:rsidRDefault="00260C9B">
      <w:pPr>
        <w:spacing w:after="0"/>
        <w:ind w:left="10" w:right="1059" w:hanging="10"/>
        <w:jc w:val="right"/>
      </w:pPr>
      <w:r>
        <w:rPr>
          <w:rFonts w:ascii="Arial" w:eastAsia="Arial" w:hAnsi="Arial" w:cs="Arial"/>
          <w:b/>
          <w:color w:val="800000"/>
          <w:sz w:val="40"/>
        </w:rPr>
        <w:t xml:space="preserve">SIDE VIEW </w:t>
      </w:r>
    </w:p>
    <w:p w14:paraId="1D4BDDC1" w14:textId="77777777" w:rsidR="003046BB" w:rsidRDefault="00260C9B">
      <w:pPr>
        <w:spacing w:after="49"/>
        <w:ind w:left="10" w:right="1115" w:hanging="10"/>
        <w:jc w:val="right"/>
      </w:pPr>
      <w:r>
        <w:rPr>
          <w:rFonts w:ascii="Arial" w:eastAsia="Arial" w:hAnsi="Arial" w:cs="Arial"/>
          <w:b/>
          <w:color w:val="800000"/>
          <w:sz w:val="40"/>
        </w:rPr>
        <w:lastRenderedPageBreak/>
        <w:t xml:space="preserve">(CLOSED) </w:t>
      </w:r>
    </w:p>
    <w:p w14:paraId="0286F136" w14:textId="77777777" w:rsidR="003046BB" w:rsidRDefault="00260C9B">
      <w:pPr>
        <w:spacing w:after="0"/>
      </w:pPr>
      <w:r>
        <w:rPr>
          <w:rFonts w:ascii="Arial" w:eastAsia="Arial" w:hAnsi="Arial" w:cs="Arial"/>
          <w:b/>
          <w:color w:val="800000"/>
          <w:sz w:val="28"/>
        </w:rPr>
        <w:t xml:space="preserve"> </w:t>
      </w:r>
    </w:p>
    <w:p w14:paraId="0DE04BA9" w14:textId="77777777" w:rsidR="003046BB" w:rsidRDefault="00260C9B">
      <w:pPr>
        <w:spacing w:after="10"/>
        <w:ind w:left="787" w:right="-2665"/>
      </w:pPr>
      <w:r>
        <w:rPr>
          <w:noProof/>
        </w:rPr>
        <mc:AlternateContent>
          <mc:Choice Requires="wpg">
            <w:drawing>
              <wp:inline distT="0" distB="0" distL="0" distR="0" wp14:anchorId="31EC2E98" wp14:editId="4CC45137">
                <wp:extent cx="5485943" cy="4204696"/>
                <wp:effectExtent l="0" t="0" r="0" b="0"/>
                <wp:docPr id="75044" name="Group 75044"/>
                <wp:cNvGraphicFramePr/>
                <a:graphic xmlns:a="http://schemas.openxmlformats.org/drawingml/2006/main">
                  <a:graphicData uri="http://schemas.microsoft.com/office/word/2010/wordprocessingGroup">
                    <wpg:wgp>
                      <wpg:cNvGrpSpPr/>
                      <wpg:grpSpPr>
                        <a:xfrm>
                          <a:off x="0" y="0"/>
                          <a:ext cx="5485943" cy="4204696"/>
                          <a:chOff x="0" y="0"/>
                          <a:chExt cx="5485943" cy="4204696"/>
                        </a:xfrm>
                      </wpg:grpSpPr>
                      <pic:pic xmlns:pic="http://schemas.openxmlformats.org/drawingml/2006/picture">
                        <pic:nvPicPr>
                          <pic:cNvPr id="6179" name="Picture 6179"/>
                          <pic:cNvPicPr/>
                        </pic:nvPicPr>
                        <pic:blipFill>
                          <a:blip r:embed="rId155"/>
                          <a:stretch>
                            <a:fillRect/>
                          </a:stretch>
                        </pic:blipFill>
                        <pic:spPr>
                          <a:xfrm>
                            <a:off x="0" y="0"/>
                            <a:ext cx="3680460" cy="3962400"/>
                          </a:xfrm>
                          <a:prstGeom prst="rect">
                            <a:avLst/>
                          </a:prstGeom>
                        </pic:spPr>
                      </pic:pic>
                      <wps:wsp>
                        <wps:cNvPr id="6180" name="Rectangle 6180"/>
                        <wps:cNvSpPr/>
                        <wps:spPr>
                          <a:xfrm>
                            <a:off x="3681476" y="3802047"/>
                            <a:ext cx="65888" cy="264422"/>
                          </a:xfrm>
                          <a:prstGeom prst="rect">
                            <a:avLst/>
                          </a:prstGeom>
                          <a:ln>
                            <a:noFill/>
                          </a:ln>
                        </wps:spPr>
                        <wps:txbx>
                          <w:txbxContent>
                            <w:p w14:paraId="5C734A46"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6181" name="Rectangle 6181"/>
                        <wps:cNvSpPr/>
                        <wps:spPr>
                          <a:xfrm>
                            <a:off x="3969512" y="5715"/>
                            <a:ext cx="56314" cy="226002"/>
                          </a:xfrm>
                          <a:prstGeom prst="rect">
                            <a:avLst/>
                          </a:prstGeom>
                          <a:ln>
                            <a:noFill/>
                          </a:ln>
                        </wps:spPr>
                        <wps:txbx>
                          <w:txbxContent>
                            <w:p w14:paraId="5615818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82" name="Rectangle 6182"/>
                        <wps:cNvSpPr/>
                        <wps:spPr>
                          <a:xfrm>
                            <a:off x="3969512" y="180975"/>
                            <a:ext cx="56314" cy="226002"/>
                          </a:xfrm>
                          <a:prstGeom prst="rect">
                            <a:avLst/>
                          </a:prstGeom>
                          <a:ln>
                            <a:noFill/>
                          </a:ln>
                        </wps:spPr>
                        <wps:txbx>
                          <w:txbxContent>
                            <w:p w14:paraId="2F908E2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83" name="Rectangle 6183"/>
                        <wps:cNvSpPr/>
                        <wps:spPr>
                          <a:xfrm>
                            <a:off x="3969512" y="356235"/>
                            <a:ext cx="991975" cy="226002"/>
                          </a:xfrm>
                          <a:prstGeom prst="rect">
                            <a:avLst/>
                          </a:prstGeom>
                          <a:ln>
                            <a:noFill/>
                          </a:ln>
                        </wps:spPr>
                        <wps:txbx>
                          <w:txbxContent>
                            <w:p w14:paraId="386B9F7D" w14:textId="77777777" w:rsidR="003046BB" w:rsidRDefault="00260C9B">
                              <w:r>
                                <w:rPr>
                                  <w:rFonts w:ascii="Arial" w:eastAsia="Arial" w:hAnsi="Arial" w:cs="Arial"/>
                                  <w:b/>
                                  <w:sz w:val="24"/>
                                </w:rPr>
                                <w:t xml:space="preserve">Simulator </w:t>
                              </w:r>
                            </w:p>
                          </w:txbxContent>
                        </wps:txbx>
                        <wps:bodyPr horzOverflow="overflow" vert="horz" lIns="0" tIns="0" rIns="0" bIns="0" rtlCol="0">
                          <a:noAutofit/>
                        </wps:bodyPr>
                      </wps:wsp>
                      <wps:wsp>
                        <wps:cNvPr id="6184" name="Rectangle 6184"/>
                        <wps:cNvSpPr/>
                        <wps:spPr>
                          <a:xfrm>
                            <a:off x="3969512" y="531495"/>
                            <a:ext cx="1240273" cy="226002"/>
                          </a:xfrm>
                          <a:prstGeom prst="rect">
                            <a:avLst/>
                          </a:prstGeom>
                          <a:ln>
                            <a:noFill/>
                          </a:ln>
                        </wps:spPr>
                        <wps:txbx>
                          <w:txbxContent>
                            <w:p w14:paraId="06936C4E" w14:textId="77777777" w:rsidR="003046BB" w:rsidRDefault="00260C9B">
                              <w:r>
                                <w:rPr>
                                  <w:rFonts w:ascii="Arial" w:eastAsia="Arial" w:hAnsi="Arial" w:cs="Arial"/>
                                  <w:b/>
                                  <w:sz w:val="24"/>
                                </w:rPr>
                                <w:t xml:space="preserve">Certification </w:t>
                              </w:r>
                            </w:p>
                          </w:txbxContent>
                        </wps:txbx>
                        <wps:bodyPr horzOverflow="overflow" vert="horz" lIns="0" tIns="0" rIns="0" bIns="0" rtlCol="0">
                          <a:noAutofit/>
                        </wps:bodyPr>
                      </wps:wsp>
                      <wps:wsp>
                        <wps:cNvPr id="6185" name="Rectangle 6185"/>
                        <wps:cNvSpPr/>
                        <wps:spPr>
                          <a:xfrm>
                            <a:off x="4902581" y="531495"/>
                            <a:ext cx="518486" cy="226002"/>
                          </a:xfrm>
                          <a:prstGeom prst="rect">
                            <a:avLst/>
                          </a:prstGeom>
                          <a:ln>
                            <a:noFill/>
                          </a:ln>
                        </wps:spPr>
                        <wps:txbx>
                          <w:txbxContent>
                            <w:p w14:paraId="28BF6302" w14:textId="77777777" w:rsidR="003046BB" w:rsidRDefault="00260C9B">
                              <w:r>
                                <w:rPr>
                                  <w:rFonts w:ascii="Arial" w:eastAsia="Arial" w:hAnsi="Arial" w:cs="Arial"/>
                                  <w:b/>
                                  <w:sz w:val="24"/>
                                </w:rPr>
                                <w:t>Ports</w:t>
                              </w:r>
                            </w:p>
                          </w:txbxContent>
                        </wps:txbx>
                        <wps:bodyPr horzOverflow="overflow" vert="horz" lIns="0" tIns="0" rIns="0" bIns="0" rtlCol="0">
                          <a:noAutofit/>
                        </wps:bodyPr>
                      </wps:wsp>
                      <wps:wsp>
                        <wps:cNvPr id="6186" name="Rectangle 6186"/>
                        <wps:cNvSpPr/>
                        <wps:spPr>
                          <a:xfrm>
                            <a:off x="5291201" y="531495"/>
                            <a:ext cx="56314" cy="226002"/>
                          </a:xfrm>
                          <a:prstGeom prst="rect">
                            <a:avLst/>
                          </a:prstGeom>
                          <a:ln>
                            <a:noFill/>
                          </a:ln>
                        </wps:spPr>
                        <wps:txbx>
                          <w:txbxContent>
                            <w:p w14:paraId="083FA87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87" name="Rectangle 6187"/>
                        <wps:cNvSpPr/>
                        <wps:spPr>
                          <a:xfrm>
                            <a:off x="3969512" y="707136"/>
                            <a:ext cx="56314" cy="226002"/>
                          </a:xfrm>
                          <a:prstGeom prst="rect">
                            <a:avLst/>
                          </a:prstGeom>
                          <a:ln>
                            <a:noFill/>
                          </a:ln>
                        </wps:spPr>
                        <wps:txbx>
                          <w:txbxContent>
                            <w:p w14:paraId="7609B96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88" name="Rectangle 6188"/>
                        <wps:cNvSpPr/>
                        <wps:spPr>
                          <a:xfrm>
                            <a:off x="3969512" y="882396"/>
                            <a:ext cx="56314" cy="226002"/>
                          </a:xfrm>
                          <a:prstGeom prst="rect">
                            <a:avLst/>
                          </a:prstGeom>
                          <a:ln>
                            <a:noFill/>
                          </a:ln>
                        </wps:spPr>
                        <wps:txbx>
                          <w:txbxContent>
                            <w:p w14:paraId="276B222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89" name="Rectangle 6189"/>
                        <wps:cNvSpPr/>
                        <wps:spPr>
                          <a:xfrm>
                            <a:off x="3969512" y="1057656"/>
                            <a:ext cx="56314" cy="226002"/>
                          </a:xfrm>
                          <a:prstGeom prst="rect">
                            <a:avLst/>
                          </a:prstGeom>
                          <a:ln>
                            <a:noFill/>
                          </a:ln>
                        </wps:spPr>
                        <wps:txbx>
                          <w:txbxContent>
                            <w:p w14:paraId="3289AA7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0" name="Rectangle 6190"/>
                        <wps:cNvSpPr/>
                        <wps:spPr>
                          <a:xfrm>
                            <a:off x="3969512" y="1232916"/>
                            <a:ext cx="56314" cy="226001"/>
                          </a:xfrm>
                          <a:prstGeom prst="rect">
                            <a:avLst/>
                          </a:prstGeom>
                          <a:ln>
                            <a:noFill/>
                          </a:ln>
                        </wps:spPr>
                        <wps:txbx>
                          <w:txbxContent>
                            <w:p w14:paraId="08BECDB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1" name="Rectangle 6191"/>
                        <wps:cNvSpPr/>
                        <wps:spPr>
                          <a:xfrm>
                            <a:off x="3969512" y="1408176"/>
                            <a:ext cx="56314" cy="226001"/>
                          </a:xfrm>
                          <a:prstGeom prst="rect">
                            <a:avLst/>
                          </a:prstGeom>
                          <a:ln>
                            <a:noFill/>
                          </a:ln>
                        </wps:spPr>
                        <wps:txbx>
                          <w:txbxContent>
                            <w:p w14:paraId="792ACC6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2" name="Rectangle 6192"/>
                        <wps:cNvSpPr/>
                        <wps:spPr>
                          <a:xfrm>
                            <a:off x="3969512" y="1583436"/>
                            <a:ext cx="56314" cy="226001"/>
                          </a:xfrm>
                          <a:prstGeom prst="rect">
                            <a:avLst/>
                          </a:prstGeom>
                          <a:ln>
                            <a:noFill/>
                          </a:ln>
                        </wps:spPr>
                        <wps:txbx>
                          <w:txbxContent>
                            <w:p w14:paraId="25EDF3FF"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3" name="Rectangle 6193"/>
                        <wps:cNvSpPr/>
                        <wps:spPr>
                          <a:xfrm>
                            <a:off x="3969512" y="1758696"/>
                            <a:ext cx="56314" cy="226001"/>
                          </a:xfrm>
                          <a:prstGeom prst="rect">
                            <a:avLst/>
                          </a:prstGeom>
                          <a:ln>
                            <a:noFill/>
                          </a:ln>
                        </wps:spPr>
                        <wps:txbx>
                          <w:txbxContent>
                            <w:p w14:paraId="50A307DF"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4" name="Rectangle 6194"/>
                        <wps:cNvSpPr/>
                        <wps:spPr>
                          <a:xfrm>
                            <a:off x="3969512" y="1933956"/>
                            <a:ext cx="56314" cy="226001"/>
                          </a:xfrm>
                          <a:prstGeom prst="rect">
                            <a:avLst/>
                          </a:prstGeom>
                          <a:ln>
                            <a:noFill/>
                          </a:ln>
                        </wps:spPr>
                        <wps:txbx>
                          <w:txbxContent>
                            <w:p w14:paraId="421C836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5" name="Rectangle 6195"/>
                        <wps:cNvSpPr/>
                        <wps:spPr>
                          <a:xfrm>
                            <a:off x="3969512" y="2109216"/>
                            <a:ext cx="56314" cy="226001"/>
                          </a:xfrm>
                          <a:prstGeom prst="rect">
                            <a:avLst/>
                          </a:prstGeom>
                          <a:ln>
                            <a:noFill/>
                          </a:ln>
                        </wps:spPr>
                        <wps:txbx>
                          <w:txbxContent>
                            <w:p w14:paraId="3702609C"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196" name="Rectangle 6196"/>
                        <wps:cNvSpPr/>
                        <wps:spPr>
                          <a:xfrm>
                            <a:off x="3969512" y="2284476"/>
                            <a:ext cx="146378" cy="226001"/>
                          </a:xfrm>
                          <a:prstGeom prst="rect">
                            <a:avLst/>
                          </a:prstGeom>
                          <a:ln>
                            <a:noFill/>
                          </a:ln>
                        </wps:spPr>
                        <wps:txbx>
                          <w:txbxContent>
                            <w:p w14:paraId="69F361A3" w14:textId="77777777" w:rsidR="003046BB" w:rsidRDefault="00260C9B">
                              <w:r>
                                <w:rPr>
                                  <w:rFonts w:ascii="Arial" w:eastAsia="Arial" w:hAnsi="Arial" w:cs="Arial"/>
                                  <w:b/>
                                  <w:sz w:val="24"/>
                                </w:rPr>
                                <w:t>K</w:t>
                              </w:r>
                            </w:p>
                          </w:txbxContent>
                        </wps:txbx>
                        <wps:bodyPr horzOverflow="overflow" vert="horz" lIns="0" tIns="0" rIns="0" bIns="0" rtlCol="0">
                          <a:noAutofit/>
                        </wps:bodyPr>
                      </wps:wsp>
                      <wps:wsp>
                        <wps:cNvPr id="6197" name="Rectangle 6197"/>
                        <wps:cNvSpPr/>
                        <wps:spPr>
                          <a:xfrm>
                            <a:off x="4079240" y="2284476"/>
                            <a:ext cx="112728" cy="226001"/>
                          </a:xfrm>
                          <a:prstGeom prst="rect">
                            <a:avLst/>
                          </a:prstGeom>
                          <a:ln>
                            <a:noFill/>
                          </a:ln>
                        </wps:spPr>
                        <wps:txbx>
                          <w:txbxContent>
                            <w:p w14:paraId="43809D94" w14:textId="77777777" w:rsidR="003046BB" w:rsidRDefault="00260C9B">
                              <w:r>
                                <w:rPr>
                                  <w:rFonts w:ascii="Arial" w:eastAsia="Arial" w:hAnsi="Arial" w:cs="Arial"/>
                                  <w:b/>
                                  <w:sz w:val="24"/>
                                </w:rPr>
                                <w:t>e</w:t>
                              </w:r>
                            </w:p>
                          </w:txbxContent>
                        </wps:txbx>
                        <wps:bodyPr horzOverflow="overflow" vert="horz" lIns="0" tIns="0" rIns="0" bIns="0" rtlCol="0">
                          <a:noAutofit/>
                        </wps:bodyPr>
                      </wps:wsp>
                      <wps:wsp>
                        <wps:cNvPr id="6198" name="Rectangle 6198"/>
                        <wps:cNvSpPr/>
                        <wps:spPr>
                          <a:xfrm>
                            <a:off x="4164584" y="2284476"/>
                            <a:ext cx="112728" cy="226001"/>
                          </a:xfrm>
                          <a:prstGeom prst="rect">
                            <a:avLst/>
                          </a:prstGeom>
                          <a:ln>
                            <a:noFill/>
                          </a:ln>
                        </wps:spPr>
                        <wps:txbx>
                          <w:txbxContent>
                            <w:p w14:paraId="3FEBA611" w14:textId="77777777" w:rsidR="003046BB" w:rsidRDefault="00260C9B">
                              <w:r>
                                <w:rPr>
                                  <w:rFonts w:ascii="Arial" w:eastAsia="Arial" w:hAnsi="Arial" w:cs="Arial"/>
                                  <w:b/>
                                  <w:sz w:val="24"/>
                                </w:rPr>
                                <w:t>y</w:t>
                              </w:r>
                            </w:p>
                          </w:txbxContent>
                        </wps:txbx>
                        <wps:bodyPr horzOverflow="overflow" vert="horz" lIns="0" tIns="0" rIns="0" bIns="0" rtlCol="0">
                          <a:noAutofit/>
                        </wps:bodyPr>
                      </wps:wsp>
                      <wps:wsp>
                        <wps:cNvPr id="6199" name="Rectangle 6199"/>
                        <wps:cNvSpPr/>
                        <wps:spPr>
                          <a:xfrm>
                            <a:off x="4249928" y="2284476"/>
                            <a:ext cx="123812" cy="226001"/>
                          </a:xfrm>
                          <a:prstGeom prst="rect">
                            <a:avLst/>
                          </a:prstGeom>
                          <a:ln>
                            <a:noFill/>
                          </a:ln>
                        </wps:spPr>
                        <wps:txbx>
                          <w:txbxContent>
                            <w:p w14:paraId="3E7936D0" w14:textId="77777777" w:rsidR="003046BB" w:rsidRDefault="00260C9B">
                              <w:r>
                                <w:rPr>
                                  <w:rFonts w:ascii="Arial" w:eastAsia="Arial" w:hAnsi="Arial" w:cs="Arial"/>
                                  <w:b/>
                                  <w:sz w:val="24"/>
                                </w:rPr>
                                <w:t>b</w:t>
                              </w:r>
                            </w:p>
                          </w:txbxContent>
                        </wps:txbx>
                        <wps:bodyPr horzOverflow="overflow" vert="horz" lIns="0" tIns="0" rIns="0" bIns="0" rtlCol="0">
                          <a:noAutofit/>
                        </wps:bodyPr>
                      </wps:wsp>
                      <wps:wsp>
                        <wps:cNvPr id="6200" name="Rectangle 6200"/>
                        <wps:cNvSpPr/>
                        <wps:spPr>
                          <a:xfrm>
                            <a:off x="4342892" y="2284476"/>
                            <a:ext cx="123812" cy="226001"/>
                          </a:xfrm>
                          <a:prstGeom prst="rect">
                            <a:avLst/>
                          </a:prstGeom>
                          <a:ln>
                            <a:noFill/>
                          </a:ln>
                        </wps:spPr>
                        <wps:txbx>
                          <w:txbxContent>
                            <w:p w14:paraId="55B0C5CC" w14:textId="77777777" w:rsidR="003046BB" w:rsidRDefault="00260C9B">
                              <w:r>
                                <w:rPr>
                                  <w:rFonts w:ascii="Arial" w:eastAsia="Arial" w:hAnsi="Arial" w:cs="Arial"/>
                                  <w:b/>
                                  <w:sz w:val="24"/>
                                </w:rPr>
                                <w:t>o</w:t>
                              </w:r>
                            </w:p>
                          </w:txbxContent>
                        </wps:txbx>
                        <wps:bodyPr horzOverflow="overflow" vert="horz" lIns="0" tIns="0" rIns="0" bIns="0" rtlCol="0">
                          <a:noAutofit/>
                        </wps:bodyPr>
                      </wps:wsp>
                      <wps:wsp>
                        <wps:cNvPr id="6201" name="Rectangle 6201"/>
                        <wps:cNvSpPr/>
                        <wps:spPr>
                          <a:xfrm>
                            <a:off x="4436237" y="2284476"/>
                            <a:ext cx="112728" cy="226001"/>
                          </a:xfrm>
                          <a:prstGeom prst="rect">
                            <a:avLst/>
                          </a:prstGeom>
                          <a:ln>
                            <a:noFill/>
                          </a:ln>
                        </wps:spPr>
                        <wps:txbx>
                          <w:txbxContent>
                            <w:p w14:paraId="323CAF1F" w14:textId="77777777" w:rsidR="003046BB" w:rsidRDefault="00260C9B">
                              <w:r>
                                <w:rPr>
                                  <w:rFonts w:ascii="Arial" w:eastAsia="Arial" w:hAnsi="Arial" w:cs="Arial"/>
                                  <w:b/>
                                  <w:sz w:val="24"/>
                                </w:rPr>
                                <w:t>a</w:t>
                              </w:r>
                            </w:p>
                          </w:txbxContent>
                        </wps:txbx>
                        <wps:bodyPr horzOverflow="overflow" vert="horz" lIns="0" tIns="0" rIns="0" bIns="0" rtlCol="0">
                          <a:noAutofit/>
                        </wps:bodyPr>
                      </wps:wsp>
                      <wps:wsp>
                        <wps:cNvPr id="6202" name="Rectangle 6202"/>
                        <wps:cNvSpPr/>
                        <wps:spPr>
                          <a:xfrm>
                            <a:off x="4521581" y="2284476"/>
                            <a:ext cx="78880" cy="226001"/>
                          </a:xfrm>
                          <a:prstGeom prst="rect">
                            <a:avLst/>
                          </a:prstGeom>
                          <a:ln>
                            <a:noFill/>
                          </a:ln>
                        </wps:spPr>
                        <wps:txbx>
                          <w:txbxContent>
                            <w:p w14:paraId="557AEB05" w14:textId="77777777" w:rsidR="003046BB" w:rsidRDefault="00260C9B">
                              <w:r>
                                <w:rPr>
                                  <w:rFonts w:ascii="Arial" w:eastAsia="Arial" w:hAnsi="Arial" w:cs="Arial"/>
                                  <w:b/>
                                  <w:sz w:val="24"/>
                                </w:rPr>
                                <w:t>r</w:t>
                              </w:r>
                            </w:p>
                          </w:txbxContent>
                        </wps:txbx>
                        <wps:bodyPr horzOverflow="overflow" vert="horz" lIns="0" tIns="0" rIns="0" bIns="0" rtlCol="0">
                          <a:noAutofit/>
                        </wps:bodyPr>
                      </wps:wsp>
                      <wps:wsp>
                        <wps:cNvPr id="6203" name="Rectangle 6203"/>
                        <wps:cNvSpPr/>
                        <wps:spPr>
                          <a:xfrm>
                            <a:off x="4581017" y="2284476"/>
                            <a:ext cx="123812" cy="226001"/>
                          </a:xfrm>
                          <a:prstGeom prst="rect">
                            <a:avLst/>
                          </a:prstGeom>
                          <a:ln>
                            <a:noFill/>
                          </a:ln>
                        </wps:spPr>
                        <wps:txbx>
                          <w:txbxContent>
                            <w:p w14:paraId="249D646A" w14:textId="77777777" w:rsidR="003046BB" w:rsidRDefault="00260C9B">
                              <w:r>
                                <w:rPr>
                                  <w:rFonts w:ascii="Arial" w:eastAsia="Arial" w:hAnsi="Arial" w:cs="Arial"/>
                                  <w:b/>
                                  <w:sz w:val="24"/>
                                </w:rPr>
                                <w:t>d</w:t>
                              </w:r>
                            </w:p>
                          </w:txbxContent>
                        </wps:txbx>
                        <wps:bodyPr horzOverflow="overflow" vert="horz" lIns="0" tIns="0" rIns="0" bIns="0" rtlCol="0">
                          <a:noAutofit/>
                        </wps:bodyPr>
                      </wps:wsp>
                      <wps:wsp>
                        <wps:cNvPr id="6204" name="Rectangle 6204"/>
                        <wps:cNvSpPr/>
                        <wps:spPr>
                          <a:xfrm>
                            <a:off x="4672457" y="2284476"/>
                            <a:ext cx="56314" cy="226001"/>
                          </a:xfrm>
                          <a:prstGeom prst="rect">
                            <a:avLst/>
                          </a:prstGeom>
                          <a:ln>
                            <a:noFill/>
                          </a:ln>
                        </wps:spPr>
                        <wps:txbx>
                          <w:txbxContent>
                            <w:p w14:paraId="43422163"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05" name="Rectangle 6205"/>
                        <wps:cNvSpPr/>
                        <wps:spPr>
                          <a:xfrm>
                            <a:off x="3969512" y="2459736"/>
                            <a:ext cx="56314" cy="226001"/>
                          </a:xfrm>
                          <a:prstGeom prst="rect">
                            <a:avLst/>
                          </a:prstGeom>
                          <a:ln>
                            <a:noFill/>
                          </a:ln>
                        </wps:spPr>
                        <wps:txbx>
                          <w:txbxContent>
                            <w:p w14:paraId="5293D474"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06" name="Rectangle 6206"/>
                        <wps:cNvSpPr/>
                        <wps:spPr>
                          <a:xfrm>
                            <a:off x="3969512" y="2634996"/>
                            <a:ext cx="56314" cy="226001"/>
                          </a:xfrm>
                          <a:prstGeom prst="rect">
                            <a:avLst/>
                          </a:prstGeom>
                          <a:ln>
                            <a:noFill/>
                          </a:ln>
                        </wps:spPr>
                        <wps:txbx>
                          <w:txbxContent>
                            <w:p w14:paraId="1790D15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07" name="Rectangle 6207"/>
                        <wps:cNvSpPr/>
                        <wps:spPr>
                          <a:xfrm>
                            <a:off x="3969512" y="2810256"/>
                            <a:ext cx="56314" cy="226001"/>
                          </a:xfrm>
                          <a:prstGeom prst="rect">
                            <a:avLst/>
                          </a:prstGeom>
                          <a:ln>
                            <a:noFill/>
                          </a:ln>
                        </wps:spPr>
                        <wps:txbx>
                          <w:txbxContent>
                            <w:p w14:paraId="22AED45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08" name="Rectangle 6208"/>
                        <wps:cNvSpPr/>
                        <wps:spPr>
                          <a:xfrm>
                            <a:off x="3969512" y="2985770"/>
                            <a:ext cx="56314" cy="226001"/>
                          </a:xfrm>
                          <a:prstGeom prst="rect">
                            <a:avLst/>
                          </a:prstGeom>
                          <a:ln>
                            <a:noFill/>
                          </a:ln>
                        </wps:spPr>
                        <wps:txbx>
                          <w:txbxContent>
                            <w:p w14:paraId="1E48900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09" name="Rectangle 6209"/>
                        <wps:cNvSpPr/>
                        <wps:spPr>
                          <a:xfrm>
                            <a:off x="4012184" y="2985770"/>
                            <a:ext cx="56314" cy="226001"/>
                          </a:xfrm>
                          <a:prstGeom prst="rect">
                            <a:avLst/>
                          </a:prstGeom>
                          <a:ln>
                            <a:noFill/>
                          </a:ln>
                        </wps:spPr>
                        <wps:txbx>
                          <w:txbxContent>
                            <w:p w14:paraId="228495B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10" name="Rectangle 6210"/>
                        <wps:cNvSpPr/>
                        <wps:spPr>
                          <a:xfrm>
                            <a:off x="4054856" y="2985770"/>
                            <a:ext cx="123812" cy="226001"/>
                          </a:xfrm>
                          <a:prstGeom prst="rect">
                            <a:avLst/>
                          </a:prstGeom>
                          <a:ln>
                            <a:noFill/>
                          </a:ln>
                        </wps:spPr>
                        <wps:txbx>
                          <w:txbxContent>
                            <w:p w14:paraId="72D4CC22" w14:textId="77777777" w:rsidR="003046BB" w:rsidRDefault="00260C9B">
                              <w:r>
                                <w:rPr>
                                  <w:rFonts w:ascii="Arial" w:eastAsia="Arial" w:hAnsi="Arial" w:cs="Arial"/>
                                  <w:b/>
                                  <w:sz w:val="24"/>
                                </w:rPr>
                                <w:t>T</w:t>
                              </w:r>
                            </w:p>
                          </w:txbxContent>
                        </wps:txbx>
                        <wps:bodyPr horzOverflow="overflow" vert="horz" lIns="0" tIns="0" rIns="0" bIns="0" rtlCol="0">
                          <a:noAutofit/>
                        </wps:bodyPr>
                      </wps:wsp>
                      <wps:wsp>
                        <wps:cNvPr id="6211" name="Rectangle 6211"/>
                        <wps:cNvSpPr/>
                        <wps:spPr>
                          <a:xfrm>
                            <a:off x="4149344" y="2985770"/>
                            <a:ext cx="123812" cy="226001"/>
                          </a:xfrm>
                          <a:prstGeom prst="rect">
                            <a:avLst/>
                          </a:prstGeom>
                          <a:ln>
                            <a:noFill/>
                          </a:ln>
                        </wps:spPr>
                        <wps:txbx>
                          <w:txbxContent>
                            <w:p w14:paraId="16F248FA" w14:textId="77777777" w:rsidR="003046BB" w:rsidRDefault="00260C9B">
                              <w:r>
                                <w:rPr>
                                  <w:rFonts w:ascii="Arial" w:eastAsia="Arial" w:hAnsi="Arial" w:cs="Arial"/>
                                  <w:b/>
                                  <w:sz w:val="24"/>
                                </w:rPr>
                                <w:t>h</w:t>
                              </w:r>
                            </w:p>
                          </w:txbxContent>
                        </wps:txbx>
                        <wps:bodyPr horzOverflow="overflow" vert="horz" lIns="0" tIns="0" rIns="0" bIns="0" rtlCol="0">
                          <a:noAutofit/>
                        </wps:bodyPr>
                      </wps:wsp>
                      <wps:wsp>
                        <wps:cNvPr id="6212" name="Rectangle 6212"/>
                        <wps:cNvSpPr/>
                        <wps:spPr>
                          <a:xfrm>
                            <a:off x="4240784" y="2985770"/>
                            <a:ext cx="112728" cy="226001"/>
                          </a:xfrm>
                          <a:prstGeom prst="rect">
                            <a:avLst/>
                          </a:prstGeom>
                          <a:ln>
                            <a:noFill/>
                          </a:ln>
                        </wps:spPr>
                        <wps:txbx>
                          <w:txbxContent>
                            <w:p w14:paraId="09016A05" w14:textId="77777777" w:rsidR="003046BB" w:rsidRDefault="00260C9B">
                              <w:r>
                                <w:rPr>
                                  <w:rFonts w:ascii="Arial" w:eastAsia="Arial" w:hAnsi="Arial" w:cs="Arial"/>
                                  <w:b/>
                                  <w:sz w:val="24"/>
                                </w:rPr>
                                <w:t>e</w:t>
                              </w:r>
                            </w:p>
                          </w:txbxContent>
                        </wps:txbx>
                        <wps:bodyPr horzOverflow="overflow" vert="horz" lIns="0" tIns="0" rIns="0" bIns="0" rtlCol="0">
                          <a:noAutofit/>
                        </wps:bodyPr>
                      </wps:wsp>
                      <wps:wsp>
                        <wps:cNvPr id="6213" name="Rectangle 6213"/>
                        <wps:cNvSpPr/>
                        <wps:spPr>
                          <a:xfrm>
                            <a:off x="4326128" y="2985770"/>
                            <a:ext cx="78880" cy="226001"/>
                          </a:xfrm>
                          <a:prstGeom prst="rect">
                            <a:avLst/>
                          </a:prstGeom>
                          <a:ln>
                            <a:noFill/>
                          </a:ln>
                        </wps:spPr>
                        <wps:txbx>
                          <w:txbxContent>
                            <w:p w14:paraId="20DE3642" w14:textId="77777777" w:rsidR="003046BB" w:rsidRDefault="00260C9B">
                              <w:r>
                                <w:rPr>
                                  <w:rFonts w:ascii="Arial" w:eastAsia="Arial" w:hAnsi="Arial" w:cs="Arial"/>
                                  <w:b/>
                                  <w:sz w:val="24"/>
                                </w:rPr>
                                <w:t>r</w:t>
                              </w:r>
                            </w:p>
                          </w:txbxContent>
                        </wps:txbx>
                        <wps:bodyPr horzOverflow="overflow" vert="horz" lIns="0" tIns="0" rIns="0" bIns="0" rtlCol="0">
                          <a:noAutofit/>
                        </wps:bodyPr>
                      </wps:wsp>
                      <wps:wsp>
                        <wps:cNvPr id="6214" name="Rectangle 6214"/>
                        <wps:cNvSpPr/>
                        <wps:spPr>
                          <a:xfrm>
                            <a:off x="4385564" y="2985770"/>
                            <a:ext cx="180226" cy="226001"/>
                          </a:xfrm>
                          <a:prstGeom prst="rect">
                            <a:avLst/>
                          </a:prstGeom>
                          <a:ln>
                            <a:noFill/>
                          </a:ln>
                        </wps:spPr>
                        <wps:txbx>
                          <w:txbxContent>
                            <w:p w14:paraId="74864420" w14:textId="77777777" w:rsidR="003046BB" w:rsidRDefault="00260C9B">
                              <w:r>
                                <w:rPr>
                                  <w:rFonts w:ascii="Arial" w:eastAsia="Arial" w:hAnsi="Arial" w:cs="Arial"/>
                                  <w:b/>
                                  <w:sz w:val="24"/>
                                </w:rPr>
                                <w:t>m</w:t>
                              </w:r>
                            </w:p>
                          </w:txbxContent>
                        </wps:txbx>
                        <wps:bodyPr horzOverflow="overflow" vert="horz" lIns="0" tIns="0" rIns="0" bIns="0" rtlCol="0">
                          <a:noAutofit/>
                        </wps:bodyPr>
                      </wps:wsp>
                      <wps:wsp>
                        <wps:cNvPr id="6215" name="Rectangle 6215"/>
                        <wps:cNvSpPr/>
                        <wps:spPr>
                          <a:xfrm>
                            <a:off x="4521581" y="2985770"/>
                            <a:ext cx="112728" cy="226001"/>
                          </a:xfrm>
                          <a:prstGeom prst="rect">
                            <a:avLst/>
                          </a:prstGeom>
                          <a:ln>
                            <a:noFill/>
                          </a:ln>
                        </wps:spPr>
                        <wps:txbx>
                          <w:txbxContent>
                            <w:p w14:paraId="6F25512C" w14:textId="77777777" w:rsidR="003046BB" w:rsidRDefault="00260C9B">
                              <w:r>
                                <w:rPr>
                                  <w:rFonts w:ascii="Arial" w:eastAsia="Arial" w:hAnsi="Arial" w:cs="Arial"/>
                                  <w:b/>
                                  <w:sz w:val="24"/>
                                </w:rPr>
                                <w:t>a</w:t>
                              </w:r>
                            </w:p>
                          </w:txbxContent>
                        </wps:txbx>
                        <wps:bodyPr horzOverflow="overflow" vert="horz" lIns="0" tIns="0" rIns="0" bIns="0" rtlCol="0">
                          <a:noAutofit/>
                        </wps:bodyPr>
                      </wps:wsp>
                      <wps:wsp>
                        <wps:cNvPr id="6216" name="Rectangle 6216"/>
                        <wps:cNvSpPr/>
                        <wps:spPr>
                          <a:xfrm>
                            <a:off x="4606925" y="2985770"/>
                            <a:ext cx="56314" cy="226001"/>
                          </a:xfrm>
                          <a:prstGeom prst="rect">
                            <a:avLst/>
                          </a:prstGeom>
                          <a:ln>
                            <a:noFill/>
                          </a:ln>
                        </wps:spPr>
                        <wps:txbx>
                          <w:txbxContent>
                            <w:p w14:paraId="14FF2C43" w14:textId="77777777" w:rsidR="003046BB" w:rsidRDefault="00260C9B">
                              <w:r>
                                <w:rPr>
                                  <w:rFonts w:ascii="Arial" w:eastAsia="Arial" w:hAnsi="Arial" w:cs="Arial"/>
                                  <w:b/>
                                  <w:sz w:val="24"/>
                                </w:rPr>
                                <w:t>l</w:t>
                              </w:r>
                            </w:p>
                          </w:txbxContent>
                        </wps:txbx>
                        <wps:bodyPr horzOverflow="overflow" vert="horz" lIns="0" tIns="0" rIns="0" bIns="0" rtlCol="0">
                          <a:noAutofit/>
                        </wps:bodyPr>
                      </wps:wsp>
                      <wps:wsp>
                        <wps:cNvPr id="6217" name="Rectangle 6217"/>
                        <wps:cNvSpPr/>
                        <wps:spPr>
                          <a:xfrm>
                            <a:off x="4648073" y="2985770"/>
                            <a:ext cx="56314" cy="226001"/>
                          </a:xfrm>
                          <a:prstGeom prst="rect">
                            <a:avLst/>
                          </a:prstGeom>
                          <a:ln>
                            <a:noFill/>
                          </a:ln>
                        </wps:spPr>
                        <wps:txbx>
                          <w:txbxContent>
                            <w:p w14:paraId="058C0186"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18" name="Rectangle 6218"/>
                        <wps:cNvSpPr/>
                        <wps:spPr>
                          <a:xfrm>
                            <a:off x="4690745" y="2985770"/>
                            <a:ext cx="135194" cy="226001"/>
                          </a:xfrm>
                          <a:prstGeom prst="rect">
                            <a:avLst/>
                          </a:prstGeom>
                          <a:ln>
                            <a:noFill/>
                          </a:ln>
                        </wps:spPr>
                        <wps:txbx>
                          <w:txbxContent>
                            <w:p w14:paraId="4CA286B1" w14:textId="77777777" w:rsidR="003046BB" w:rsidRDefault="00260C9B">
                              <w:r>
                                <w:rPr>
                                  <w:rFonts w:ascii="Arial" w:eastAsia="Arial" w:hAnsi="Arial" w:cs="Arial"/>
                                  <w:b/>
                                  <w:sz w:val="24"/>
                                </w:rPr>
                                <w:t>P</w:t>
                              </w:r>
                            </w:p>
                          </w:txbxContent>
                        </wps:txbx>
                        <wps:bodyPr horzOverflow="overflow" vert="horz" lIns="0" tIns="0" rIns="0" bIns="0" rtlCol="0">
                          <a:noAutofit/>
                        </wps:bodyPr>
                      </wps:wsp>
                      <wps:wsp>
                        <wps:cNvPr id="6219" name="Rectangle 6219"/>
                        <wps:cNvSpPr/>
                        <wps:spPr>
                          <a:xfrm>
                            <a:off x="4792853" y="2985770"/>
                            <a:ext cx="112728" cy="226001"/>
                          </a:xfrm>
                          <a:prstGeom prst="rect">
                            <a:avLst/>
                          </a:prstGeom>
                          <a:ln>
                            <a:noFill/>
                          </a:ln>
                        </wps:spPr>
                        <wps:txbx>
                          <w:txbxContent>
                            <w:p w14:paraId="72F86EF2" w14:textId="77777777" w:rsidR="003046BB" w:rsidRDefault="00260C9B">
                              <w:r>
                                <w:rPr>
                                  <w:rFonts w:ascii="Arial" w:eastAsia="Arial" w:hAnsi="Arial" w:cs="Arial"/>
                                  <w:b/>
                                  <w:sz w:val="24"/>
                                </w:rPr>
                                <w:t>a</w:t>
                              </w:r>
                            </w:p>
                          </w:txbxContent>
                        </wps:txbx>
                        <wps:bodyPr horzOverflow="overflow" vert="horz" lIns="0" tIns="0" rIns="0" bIns="0" rtlCol="0">
                          <a:noAutofit/>
                        </wps:bodyPr>
                      </wps:wsp>
                      <wps:wsp>
                        <wps:cNvPr id="6220" name="Rectangle 6220"/>
                        <wps:cNvSpPr/>
                        <wps:spPr>
                          <a:xfrm>
                            <a:off x="4878197" y="2985770"/>
                            <a:ext cx="123812" cy="226001"/>
                          </a:xfrm>
                          <a:prstGeom prst="rect">
                            <a:avLst/>
                          </a:prstGeom>
                          <a:ln>
                            <a:noFill/>
                          </a:ln>
                        </wps:spPr>
                        <wps:txbx>
                          <w:txbxContent>
                            <w:p w14:paraId="0B424EDC" w14:textId="77777777" w:rsidR="003046BB" w:rsidRDefault="00260C9B">
                              <w:r>
                                <w:rPr>
                                  <w:rFonts w:ascii="Arial" w:eastAsia="Arial" w:hAnsi="Arial" w:cs="Arial"/>
                                  <w:b/>
                                  <w:sz w:val="24"/>
                                </w:rPr>
                                <w:t>p</w:t>
                              </w:r>
                            </w:p>
                          </w:txbxContent>
                        </wps:txbx>
                        <wps:bodyPr horzOverflow="overflow" vert="horz" lIns="0" tIns="0" rIns="0" bIns="0" rtlCol="0">
                          <a:noAutofit/>
                        </wps:bodyPr>
                      </wps:wsp>
                      <wps:wsp>
                        <wps:cNvPr id="6221" name="Rectangle 6221"/>
                        <wps:cNvSpPr/>
                        <wps:spPr>
                          <a:xfrm>
                            <a:off x="4969637" y="2985770"/>
                            <a:ext cx="112728" cy="226001"/>
                          </a:xfrm>
                          <a:prstGeom prst="rect">
                            <a:avLst/>
                          </a:prstGeom>
                          <a:ln>
                            <a:noFill/>
                          </a:ln>
                        </wps:spPr>
                        <wps:txbx>
                          <w:txbxContent>
                            <w:p w14:paraId="3FD70AEC" w14:textId="77777777" w:rsidR="003046BB" w:rsidRDefault="00260C9B">
                              <w:r>
                                <w:rPr>
                                  <w:rFonts w:ascii="Arial" w:eastAsia="Arial" w:hAnsi="Arial" w:cs="Arial"/>
                                  <w:b/>
                                  <w:sz w:val="24"/>
                                </w:rPr>
                                <w:t>e</w:t>
                              </w:r>
                            </w:p>
                          </w:txbxContent>
                        </wps:txbx>
                        <wps:bodyPr horzOverflow="overflow" vert="horz" lIns="0" tIns="0" rIns="0" bIns="0" rtlCol="0">
                          <a:noAutofit/>
                        </wps:bodyPr>
                      </wps:wsp>
                      <wps:wsp>
                        <wps:cNvPr id="6222" name="Rectangle 6222"/>
                        <wps:cNvSpPr/>
                        <wps:spPr>
                          <a:xfrm>
                            <a:off x="5054981" y="2985770"/>
                            <a:ext cx="78880" cy="226001"/>
                          </a:xfrm>
                          <a:prstGeom prst="rect">
                            <a:avLst/>
                          </a:prstGeom>
                          <a:ln>
                            <a:noFill/>
                          </a:ln>
                        </wps:spPr>
                        <wps:txbx>
                          <w:txbxContent>
                            <w:p w14:paraId="7E11F6AA" w14:textId="77777777" w:rsidR="003046BB" w:rsidRDefault="00260C9B">
                              <w:r>
                                <w:rPr>
                                  <w:rFonts w:ascii="Arial" w:eastAsia="Arial" w:hAnsi="Arial" w:cs="Arial"/>
                                  <w:b/>
                                  <w:sz w:val="24"/>
                                </w:rPr>
                                <w:t>r</w:t>
                              </w:r>
                            </w:p>
                          </w:txbxContent>
                        </wps:txbx>
                        <wps:bodyPr horzOverflow="overflow" vert="horz" lIns="0" tIns="0" rIns="0" bIns="0" rtlCol="0">
                          <a:noAutofit/>
                        </wps:bodyPr>
                      </wps:wsp>
                      <wps:wsp>
                        <wps:cNvPr id="6223" name="Rectangle 6223"/>
                        <wps:cNvSpPr/>
                        <wps:spPr>
                          <a:xfrm>
                            <a:off x="5114417" y="2985770"/>
                            <a:ext cx="56314" cy="226001"/>
                          </a:xfrm>
                          <a:prstGeom prst="rect">
                            <a:avLst/>
                          </a:prstGeom>
                          <a:ln>
                            <a:noFill/>
                          </a:ln>
                        </wps:spPr>
                        <wps:txbx>
                          <w:txbxContent>
                            <w:p w14:paraId="743C0852"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24" name="Rectangle 6224"/>
                        <wps:cNvSpPr/>
                        <wps:spPr>
                          <a:xfrm>
                            <a:off x="5157089" y="2985770"/>
                            <a:ext cx="146378" cy="226001"/>
                          </a:xfrm>
                          <a:prstGeom prst="rect">
                            <a:avLst/>
                          </a:prstGeom>
                          <a:ln>
                            <a:noFill/>
                          </a:ln>
                        </wps:spPr>
                        <wps:txbx>
                          <w:txbxContent>
                            <w:p w14:paraId="3DB37818" w14:textId="77777777" w:rsidR="003046BB" w:rsidRDefault="00260C9B">
                              <w:r>
                                <w:rPr>
                                  <w:rFonts w:ascii="Arial" w:eastAsia="Arial" w:hAnsi="Arial" w:cs="Arial"/>
                                  <w:b/>
                                  <w:sz w:val="24"/>
                                </w:rPr>
                                <w:t>R</w:t>
                              </w:r>
                            </w:p>
                          </w:txbxContent>
                        </wps:txbx>
                        <wps:bodyPr horzOverflow="overflow" vert="horz" lIns="0" tIns="0" rIns="0" bIns="0" rtlCol="0">
                          <a:noAutofit/>
                        </wps:bodyPr>
                      </wps:wsp>
                      <wps:wsp>
                        <wps:cNvPr id="6225" name="Rectangle 6225"/>
                        <wps:cNvSpPr/>
                        <wps:spPr>
                          <a:xfrm>
                            <a:off x="5266817" y="2985770"/>
                            <a:ext cx="123812" cy="226001"/>
                          </a:xfrm>
                          <a:prstGeom prst="rect">
                            <a:avLst/>
                          </a:prstGeom>
                          <a:ln>
                            <a:noFill/>
                          </a:ln>
                        </wps:spPr>
                        <wps:txbx>
                          <w:txbxContent>
                            <w:p w14:paraId="571C2910" w14:textId="77777777" w:rsidR="003046BB" w:rsidRDefault="00260C9B">
                              <w:r>
                                <w:rPr>
                                  <w:rFonts w:ascii="Arial" w:eastAsia="Arial" w:hAnsi="Arial" w:cs="Arial"/>
                                  <w:b/>
                                  <w:sz w:val="24"/>
                                </w:rPr>
                                <w:t>o</w:t>
                              </w:r>
                            </w:p>
                          </w:txbxContent>
                        </wps:txbx>
                        <wps:bodyPr horzOverflow="overflow" vert="horz" lIns="0" tIns="0" rIns="0" bIns="0" rtlCol="0">
                          <a:noAutofit/>
                        </wps:bodyPr>
                      </wps:wsp>
                      <wps:wsp>
                        <wps:cNvPr id="6226" name="Rectangle 6226"/>
                        <wps:cNvSpPr/>
                        <wps:spPr>
                          <a:xfrm>
                            <a:off x="5359781" y="2985770"/>
                            <a:ext cx="56314" cy="226001"/>
                          </a:xfrm>
                          <a:prstGeom prst="rect">
                            <a:avLst/>
                          </a:prstGeom>
                          <a:ln>
                            <a:noFill/>
                          </a:ln>
                        </wps:spPr>
                        <wps:txbx>
                          <w:txbxContent>
                            <w:p w14:paraId="7DBD9A8C" w14:textId="77777777" w:rsidR="003046BB" w:rsidRDefault="00260C9B">
                              <w:r>
                                <w:rPr>
                                  <w:rFonts w:ascii="Arial" w:eastAsia="Arial" w:hAnsi="Arial" w:cs="Arial"/>
                                  <w:b/>
                                  <w:sz w:val="24"/>
                                </w:rPr>
                                <w:t>l</w:t>
                              </w:r>
                            </w:p>
                          </w:txbxContent>
                        </wps:txbx>
                        <wps:bodyPr horzOverflow="overflow" vert="horz" lIns="0" tIns="0" rIns="0" bIns="0" rtlCol="0">
                          <a:noAutofit/>
                        </wps:bodyPr>
                      </wps:wsp>
                      <wps:wsp>
                        <wps:cNvPr id="6227" name="Rectangle 6227"/>
                        <wps:cNvSpPr/>
                        <wps:spPr>
                          <a:xfrm>
                            <a:off x="5402453" y="2985770"/>
                            <a:ext cx="56314" cy="226001"/>
                          </a:xfrm>
                          <a:prstGeom prst="rect">
                            <a:avLst/>
                          </a:prstGeom>
                          <a:ln>
                            <a:noFill/>
                          </a:ln>
                        </wps:spPr>
                        <wps:txbx>
                          <w:txbxContent>
                            <w:p w14:paraId="1A1CE8E0" w14:textId="77777777" w:rsidR="003046BB" w:rsidRDefault="00260C9B">
                              <w:r>
                                <w:rPr>
                                  <w:rFonts w:ascii="Arial" w:eastAsia="Arial" w:hAnsi="Arial" w:cs="Arial"/>
                                  <w:b/>
                                  <w:sz w:val="24"/>
                                </w:rPr>
                                <w:t>l</w:t>
                              </w:r>
                            </w:p>
                          </w:txbxContent>
                        </wps:txbx>
                        <wps:bodyPr horzOverflow="overflow" vert="horz" lIns="0" tIns="0" rIns="0" bIns="0" rtlCol="0">
                          <a:noAutofit/>
                        </wps:bodyPr>
                      </wps:wsp>
                      <wps:wsp>
                        <wps:cNvPr id="6228" name="Rectangle 6228"/>
                        <wps:cNvSpPr/>
                        <wps:spPr>
                          <a:xfrm>
                            <a:off x="5443601" y="2985770"/>
                            <a:ext cx="56314" cy="226001"/>
                          </a:xfrm>
                          <a:prstGeom prst="rect">
                            <a:avLst/>
                          </a:prstGeom>
                          <a:ln>
                            <a:noFill/>
                          </a:ln>
                        </wps:spPr>
                        <wps:txbx>
                          <w:txbxContent>
                            <w:p w14:paraId="4B2AC08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29" name="Rectangle 6229"/>
                        <wps:cNvSpPr/>
                        <wps:spPr>
                          <a:xfrm>
                            <a:off x="3969512" y="3161030"/>
                            <a:ext cx="56314" cy="226001"/>
                          </a:xfrm>
                          <a:prstGeom prst="rect">
                            <a:avLst/>
                          </a:prstGeom>
                          <a:ln>
                            <a:noFill/>
                          </a:ln>
                        </wps:spPr>
                        <wps:txbx>
                          <w:txbxContent>
                            <w:p w14:paraId="5A8931F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30" name="Rectangle 6230"/>
                        <wps:cNvSpPr/>
                        <wps:spPr>
                          <a:xfrm>
                            <a:off x="1840230" y="4048363"/>
                            <a:ext cx="51809" cy="207921"/>
                          </a:xfrm>
                          <a:prstGeom prst="rect">
                            <a:avLst/>
                          </a:prstGeom>
                          <a:ln>
                            <a:noFill/>
                          </a:ln>
                        </wps:spPr>
                        <wps:txbx>
                          <w:txbxContent>
                            <w:p w14:paraId="6459953C" w14:textId="77777777" w:rsidR="003046BB" w:rsidRDefault="00260C9B">
                              <w:r>
                                <w:rPr>
                                  <w:rFonts w:ascii="Arial" w:eastAsia="Arial" w:hAnsi="Arial" w:cs="Arial"/>
                                </w:rPr>
                                <w:t xml:space="preserve"> </w:t>
                              </w:r>
                            </w:p>
                          </w:txbxContent>
                        </wps:txbx>
                        <wps:bodyPr horzOverflow="overflow" vert="horz" lIns="0" tIns="0" rIns="0" bIns="0" rtlCol="0">
                          <a:noAutofit/>
                        </wps:bodyPr>
                      </wps:wsp>
                      <wps:wsp>
                        <wps:cNvPr id="6231" name="Rectangle 6231"/>
                        <wps:cNvSpPr/>
                        <wps:spPr>
                          <a:xfrm>
                            <a:off x="1878330" y="4048363"/>
                            <a:ext cx="51809" cy="207921"/>
                          </a:xfrm>
                          <a:prstGeom prst="rect">
                            <a:avLst/>
                          </a:prstGeom>
                          <a:ln>
                            <a:noFill/>
                          </a:ln>
                        </wps:spPr>
                        <wps:txbx>
                          <w:txbxContent>
                            <w:p w14:paraId="4A6BFED5" w14:textId="77777777" w:rsidR="003046BB" w:rsidRDefault="00260C9B">
                              <w:r>
                                <w:rPr>
                                  <w:rFonts w:ascii="Arial" w:eastAsia="Arial" w:hAnsi="Arial" w:cs="Arial"/>
                                </w:rPr>
                                <w:t xml:space="preserve"> </w:t>
                              </w:r>
                            </w:p>
                          </w:txbxContent>
                        </wps:txbx>
                        <wps:bodyPr horzOverflow="overflow" vert="horz" lIns="0" tIns="0" rIns="0" bIns="0" rtlCol="0">
                          <a:noAutofit/>
                        </wps:bodyPr>
                      </wps:wsp>
                      <wps:wsp>
                        <wps:cNvPr id="6232" name="Rectangle 6232"/>
                        <wps:cNvSpPr/>
                        <wps:spPr>
                          <a:xfrm>
                            <a:off x="3969512" y="3968750"/>
                            <a:ext cx="56314" cy="226001"/>
                          </a:xfrm>
                          <a:prstGeom prst="rect">
                            <a:avLst/>
                          </a:prstGeom>
                          <a:ln>
                            <a:noFill/>
                          </a:ln>
                        </wps:spPr>
                        <wps:txbx>
                          <w:txbxContent>
                            <w:p w14:paraId="4AF2B47F"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34" name="Shape 6234"/>
                        <wps:cNvSpPr/>
                        <wps:spPr>
                          <a:xfrm>
                            <a:off x="2630551" y="528193"/>
                            <a:ext cx="1307719" cy="492125"/>
                          </a:xfrm>
                          <a:custGeom>
                            <a:avLst/>
                            <a:gdLst/>
                            <a:ahLst/>
                            <a:cxnLst/>
                            <a:rect l="0" t="0" r="0" b="0"/>
                            <a:pathLst>
                              <a:path w="1307719" h="492125">
                                <a:moveTo>
                                  <a:pt x="1301369" y="0"/>
                                </a:moveTo>
                                <a:lnTo>
                                  <a:pt x="1307719" y="18035"/>
                                </a:lnTo>
                                <a:lnTo>
                                  <a:pt x="54340" y="462550"/>
                                </a:lnTo>
                                <a:lnTo>
                                  <a:pt x="106299" y="472440"/>
                                </a:lnTo>
                                <a:cubicBezTo>
                                  <a:pt x="111506" y="473329"/>
                                  <a:pt x="114808" y="478410"/>
                                  <a:pt x="113919" y="483489"/>
                                </a:cubicBezTo>
                                <a:cubicBezTo>
                                  <a:pt x="112903" y="488697"/>
                                  <a:pt x="107950" y="492125"/>
                                  <a:pt x="102743" y="491110"/>
                                </a:cubicBezTo>
                                <a:lnTo>
                                  <a:pt x="0" y="471678"/>
                                </a:lnTo>
                                <a:lnTo>
                                  <a:pt x="67564" y="391795"/>
                                </a:lnTo>
                                <a:cubicBezTo>
                                  <a:pt x="70866" y="387859"/>
                                  <a:pt x="76962" y="387350"/>
                                  <a:pt x="80899" y="390652"/>
                                </a:cubicBezTo>
                                <a:cubicBezTo>
                                  <a:pt x="84963" y="394081"/>
                                  <a:pt x="85471" y="400177"/>
                                  <a:pt x="82042" y="404114"/>
                                </a:cubicBezTo>
                                <a:lnTo>
                                  <a:pt x="47993" y="444471"/>
                                </a:lnTo>
                                <a:lnTo>
                                  <a:pt x="1301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5" name="Shape 6235"/>
                        <wps:cNvSpPr/>
                        <wps:spPr>
                          <a:xfrm>
                            <a:off x="931545" y="1840230"/>
                            <a:ext cx="3005074" cy="542798"/>
                          </a:xfrm>
                          <a:custGeom>
                            <a:avLst/>
                            <a:gdLst/>
                            <a:ahLst/>
                            <a:cxnLst/>
                            <a:rect l="0" t="0" r="0" b="0"/>
                            <a:pathLst>
                              <a:path w="3005074" h="542798">
                                <a:moveTo>
                                  <a:pt x="97663" y="1778"/>
                                </a:moveTo>
                                <a:cubicBezTo>
                                  <a:pt x="102616" y="0"/>
                                  <a:pt x="108077" y="2413"/>
                                  <a:pt x="109982" y="7366"/>
                                </a:cubicBezTo>
                                <a:cubicBezTo>
                                  <a:pt x="111887" y="12192"/>
                                  <a:pt x="109474" y="17780"/>
                                  <a:pt x="104521" y="19685"/>
                                </a:cubicBezTo>
                                <a:lnTo>
                                  <a:pt x="55209" y="38529"/>
                                </a:lnTo>
                                <a:lnTo>
                                  <a:pt x="3005074" y="524002"/>
                                </a:lnTo>
                                <a:lnTo>
                                  <a:pt x="3002026" y="542798"/>
                                </a:lnTo>
                                <a:lnTo>
                                  <a:pt x="51807" y="57267"/>
                                </a:lnTo>
                                <a:lnTo>
                                  <a:pt x="92710" y="91059"/>
                                </a:lnTo>
                                <a:cubicBezTo>
                                  <a:pt x="96774" y="94488"/>
                                  <a:pt x="97409" y="100457"/>
                                  <a:pt x="93980" y="104521"/>
                                </a:cubicBezTo>
                                <a:cubicBezTo>
                                  <a:pt x="90678" y="108585"/>
                                  <a:pt x="84709" y="109093"/>
                                  <a:pt x="80645" y="105791"/>
                                </a:cubicBezTo>
                                <a:lnTo>
                                  <a:pt x="0" y="39116"/>
                                </a:lnTo>
                                <a:lnTo>
                                  <a:pt x="97663" y="177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6" name="Shape 6236"/>
                        <wps:cNvSpPr/>
                        <wps:spPr>
                          <a:xfrm>
                            <a:off x="1901317" y="3065145"/>
                            <a:ext cx="2081784" cy="144526"/>
                          </a:xfrm>
                          <a:custGeom>
                            <a:avLst/>
                            <a:gdLst/>
                            <a:ahLst/>
                            <a:cxnLst/>
                            <a:rect l="0" t="0" r="0" b="0"/>
                            <a:pathLst>
                              <a:path w="2081784" h="144526">
                                <a:moveTo>
                                  <a:pt x="2081022" y="0"/>
                                </a:moveTo>
                                <a:lnTo>
                                  <a:pt x="2081784" y="19050"/>
                                </a:lnTo>
                                <a:lnTo>
                                  <a:pt x="54527" y="100440"/>
                                </a:lnTo>
                                <a:lnTo>
                                  <a:pt x="101346" y="125222"/>
                                </a:lnTo>
                                <a:cubicBezTo>
                                  <a:pt x="105918" y="127762"/>
                                  <a:pt x="107696" y="133477"/>
                                  <a:pt x="105283" y="138176"/>
                                </a:cubicBezTo>
                                <a:cubicBezTo>
                                  <a:pt x="102743" y="142748"/>
                                  <a:pt x="97028" y="144526"/>
                                  <a:pt x="92329" y="142113"/>
                                </a:cubicBezTo>
                                <a:lnTo>
                                  <a:pt x="0" y="93091"/>
                                </a:lnTo>
                                <a:lnTo>
                                  <a:pt x="88138" y="36830"/>
                                </a:lnTo>
                                <a:cubicBezTo>
                                  <a:pt x="92583" y="34036"/>
                                  <a:pt x="98425" y="35306"/>
                                  <a:pt x="101346" y="39751"/>
                                </a:cubicBezTo>
                                <a:cubicBezTo>
                                  <a:pt x="104140" y="44196"/>
                                  <a:pt x="102870" y="50038"/>
                                  <a:pt x="98425" y="52832"/>
                                </a:cubicBezTo>
                                <a:lnTo>
                                  <a:pt x="53673" y="81394"/>
                                </a:lnTo>
                                <a:lnTo>
                                  <a:pt x="20810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EC2E98" id="Group 75044" o:spid="_x0000_s1292" style="width:431.95pt;height:331.1pt;mso-position-horizontal-relative:char;mso-position-vertical-relative:line" coordsize="54859,42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Wvhv1AwAAAp4AAAOAAAAZHJzL2Uyb0RvYy54bWzsXetu20YW/r/A&#10;voOg/43nSnKEOMVusw0KLNqg7T4ATVOWsJIoUHLs9On3mytFaSxTWUA0Og0QSyKHwzPnm3OZc+by&#10;/vvn9WrypW53y2ZzO6XvyHRSb6rmfrl5uJ3+5/cfvyumk92+3NyXq2ZT306/1rvp9x/+/rf3T9tZ&#10;zZpFs7qv2wkq2exmT9vb6WK/385ubnbVol6Xu3fNtt7g5rxp1+UeP9uHm/u2fELt69UNIyS7eWra&#10;+23bVPVuh6sf7c3pB1P/fF5X+1/m8129n6xup6Btb/625u+d/nvz4X05e2jL7WJZOTLKb6BiXS43&#10;eGmo6mO5LyeP7fKkqvWyaptdM9+/q5r1TTOfL6vatAGtoeSoNZ/a5nFr2vIwe3rYBjaBtUd8+uZq&#10;q5+/fGq3v20/t+DE0/YBvDC/dFue5+1af4LKybNh2dfAsvp5P6lwUYpCKsGnkwr3BCMiU5llarUA&#10;50+eqxb/euXJG//imx4522U1w3/HA3w74cHrfQVP7R/beuoqWQ+qY122/33cfge4tuV+ebdcLfdf&#10;TdcDMJqozZfPy+pza3+AnZ/byfL+dprRXE0nm3KNTo8C+r0Tcw181o/pkvo5/LzRv3vV3K2W2x+X&#10;q5Xmvv7uCEa/PcI90mbbpz421eO63uytkLT1CrQ3m91iud1NJ+2sXt/VILL96Z5atHb7tt5XC/3C&#10;OV78KwRHU1bOwg1DZUeYpnmHbjO0o/CsQOeACOqOwlXGBDHSF+AuZ9t2t/9UN+uJ/gLiQAN4XM7K&#10;L//eOWp8Ecc0S4ChDPToDgwtsvPswq8Thl0kKL8tym0NEnS1h8gWaIZFVvOp3DysNLa4amTIlA0S&#10;tXuJS2AIFXk2nWh+FASik1sovGhlsiigPTW/WCYEY/r2t7KrnK02mpebRvcrW5G+AiHzFOpv++e7&#10;Z9N9qRVjfe2uuf+KTr1o2j9+gaafr5qn22njvk218gdY+u50svppA5ZrPeu/tP7Lnf/S7lc/NEYb&#10;W3r+8bhv5kuDb/c2RxiwvB6oNAqqkQ9NGDrAAFBVpiRlBlSZU9lHVGacCocoywi5MqKmf3U8/vMj&#10;ChwiYmq4/k2IQsRV/rYwLbzOSUVK4WpEMOWeDRdLKZcZ40eYKkU1zlb1jiCoyrcmFVChFCOgCs+G&#10;i0GV0LPqCFQKj4PlzlNlV0cVgxXfnFRQhQRFUDWwDFa/QhEmC5hmeEExVCUtRAEnynhJI4Aa3INU&#10;QAWvI6CaMd9gUCVTFMPdl0Ed009i1i1LyU/Ko5gGd/Fi9ZuTnHIXBvCjmVF9X0aCg5CKnGLkGJHT&#10;4C5ejGlRMIzatQkrZ28E0+AfpIJpCCj1wg7BW7wYU0pknsm3BWpwDxIBVUVjSbh6USzpIOxAGYd5&#10;fQVU47ZcK5bEiKEmIYuqorEkXP1mUAUpKIKFZ9XvlUEN/kEqkhoNJ6n/I5wkCy5e85OuDGpwEFIB&#10;NRpPUsFdvNym5rIIObCXHKUrgxo8hFRAjcaTVPAXLwdVca5ec5SuCyoNHkIqoEbDSTbKNzjygCFM&#10;yM8wShR7W44SNX0oJUcpGk7qco8XSypjhdBZ1Z6jREXGc59K1UHCK4tqcBFSEdVoQEkFh3EQqoLk&#10;CiF7EySMo0pZzkZENfgIqaAaDSmp4DEOQ5VmQhawz3pWQ1RWR0Y1OAmpoBoNKqngMg5DlQmltCy+&#10;iCrjhZ4WEdI0V9bAiUWVdLLxNPx7kIIchioXrMD49s2imlhYyaTMToL6+uolYSWBkAPjsNAvyurI&#10;Gji4CWloYJ1vjMlqcBqHyapk1OfJo3Y1x2RCKIWxFHDwElIBNRZXOkhDDgS1oISeE9WRzWrwElJB&#10;NRZYwszdyxRwljMhz6B6nCq/rq/EEgssMRILLOmrl1jVXmBJSJW/rbg+Cz5CKpIaCywdJCIH6d8e&#10;qBnHGOcosDSypAYXIRVQY3ElRoLDeDmosK/sbcX1WWJhJUZiYSV99ZvVrypknhsr9vJUpSvb1OAh&#10;pCKpsagSI8FfHCSpglCG6b12pPoGQQ0eQiKgIuUYGah2iciBoOolo7DOOvwQAxXzl8YMFbLUgkrI&#10;OcZQDQ7jMFSx3oKLM6I6NqrBR0hFVqNBJYTgL7GqAvm3/JwCpuOGCpFxcM1JBdVoVIkGl3GYrHKW&#10;UZ+siWngcUOFLDgJqYAaDSphofBFosoLKbNzChhLzGHbxgoA89SiSlj7HTOrwWccJqqHUf2YqI6s&#10;gHnwElKR1WhYyU4iGzwJDdtgZIqhf7zkAo8bVuLBSUgF1GhYCXmXixRwJgqilxe/UVCDj5AKqNGw&#10;Eg0e4zD9mymSizOSSrmkmFc8mlUNTkIqqEbjSjS4jMNQxcTCQp4R1bGtanASEkEVKceIr9QlIoeh&#10;WuQFtu14WQGPHIKwCcF05nYz5BxjqAaXcRiqmLCPydtnUB03BAHS0gpBYBuyGKrBZxyEqiRSKLer&#10;RzQIPG4IggcvIRUFHI0rdanIYaBSKoSfrRQbrI48rAlOQiqgRuNKLLiMA0GVOSngdb00rBl5bQ0W&#10;iCSmf6NxJUQTLhmsSpZh98lzVnXcJJwITkIqshqNK3W5yGGyyjHv7JxVHVcBi+AjpAJqNK7Egsc4&#10;DFTsWifODVZHBjW1uJJOnJ2uwegykQNBxSIMtwFa1P8dGdTgI6QiqdGwUpeJHATq4WxRTjNKbM7r&#10;rcxBQxgzLU8J7I9IapeIHAQq5p8RpmuC/yuIKHhmFN4BqHpTYBcA1iuWjedytZ2VRGqzlZBxjIEa&#10;/MWBoOYFf8OgBg8hEfWLjGMM1OAvDgK1p35VVuTyTU0BFqnFlHgIP5hjFCZYdBrcikGAsowTKSHv&#10;UL2SIbZ/pHkpJ3mO1I9JvgloXjsIPtC91aM9UOLwEAkc0XJvj5PAwRIL/6163viv+tiJs6fF4BgQ&#10;/ZyuVH+d4DSEQMoCVsJSom+vcUrC740puNcnoaAY9kW1wRTTOUFrV2a1OSprW4fWw8TYLcpR3pfy&#10;n1tTsxTcbZUhMiZtz3+xMCUZwwJ/Y9KwFM2GUA5KV493y+qf9R89ciiV2MbPPsOxw6B2JsAA2y6K&#10;3Ldd/S8wX9DOCO5ucmynbp/EfmeIJeFJvK3/lv4vXy1T2LjVvLPAplpGLYZqYWzRTnMzYN/dZLk+&#10;lEYbbUWpJejknX0WurpymmGrGEuiL+A/LVlZ7idaoWEg4qhwrCUIoWWWeRxZKtljXo4EB/QfSMU9&#10;7pWWfRW46oDiimTSKMSTZsReWAhkTWylSm8deIhWIUVupQpHsNC8x9UCixktMXB2EM+NYtVnh8gV&#10;JNOwWmDrHe//+EL+00EakQBfolo1u9oyXsuV6SRB1kyrO2lebbTYAbKqxKFRc5xuY06KWS/3OE1q&#10;tVxDZlhOwgkzkZNOdvuvq1p34dXm13qOM0/MCUf6wq59uPth1U6+lPqUEvPPHkOz2i5Kd9XxxRU1&#10;pJp69PP2/BxXJTWPxqq0LXWF9XO1Oa7qmJjKUWPPrMLJT2i0P7kKTAkPmTc3m314foPztgyZOuXo&#10;WttlH/Xb9a8rnrCij1lwZj5YhDAmGWQRFKfSzcbwfjna0fninBCJ+RrWIkjBcrs5Ddjkj7K6mkUI&#10;pMAiOEo0pZ22t/Kg8szJKQTRq52uUEy0sWItw4QzLXDOwXGiRTD/yIV0hZ0S3KlDpQor1liXaoYM&#10;g7QINGdR2CqxEsfudHlQp9Cs1uYJpB+RIjBx0d6DJ+Y1ZL81Xuwt9VLq1UFWC2J7eCdfvoz/tGUD&#10;b/FuiSnq4RwdX8x/huLYY8FyrNcpfDH/6Sih4KOhROYsM9oRzPJl/Kctq1iuF8WADoW9lI+p7rfX&#10;PZHljmtKCBzvZPqvu5ULxwJKiF4gfniPK717g2Y2boVBZv8N/V+uUqLNmX2wkBYKD2Eh8vBCRbx7&#10;ZZ8rCPZpcs/J3O5ce9Jn+syw9MEm2umQLzMt1ud9VX8ZAX1mYVDixJqPP5MRgCDa+GkwAiGGMcgI&#10;UAUnmloJ5XCKqA1sdVYAa0epWbWi9zpBShrJLqdOrm4FAimwAo6SmBXQxTA734jba+OCUKVunIK9&#10;O6sqYS6Rb7DiT049fS91Vuax1whHQMmUZpKFA+d8qZh+0WoPkyrtM3kOT/ZAa1GinVt7k3PRdzXx&#10;JCus40ix4s/u2XiiYuLvDN49hZG3I2uv1FRO3NqWDvpwT2+NbskRjFobefJG31rLE6fdOQkq0N/3&#10;n05fFmiEqRrn+tkY44ECjLUCM8Bd8zF087tF2MpUIdz0cC7RxfssDRhxnFHlve3+C/q/PLiC+iGi&#10;cKf7eb6g8xVYMK1BlITY2S/+XkeLhis+AumzQvLMzYMGT+ymuwes6JeN9Xxf4i9TMJYpMCev4sBZ&#10;M65xh+PqE20Pf5vxQ3eE74f/AQAA//8DAFBLAwQKAAAAAAAAACEA22m4tWCOAABgjgAAFAAAAGRy&#10;cy9tZWRpYS9pbWFnZTEuanBn/9j/4AAQSkZJRgABAQEAlgCWAAD/2wBDAAMCAgMCAgMDAwMEAwME&#10;BQgFBQQEBQoHBwYIDAoMDAsKCwsNDhIQDQ4RDgsLEBYQERMUFRUVDA8XGBYUGBIUFRT/2wBDAQME&#10;BAUEBQkFBQkUDQsNFBQUFBQUFBQUFBQUFBQUFBQUFBQUFBQUFBQUFBQUFBQUFBQUFBQUFBQUFBQU&#10;FBQUFBT/wAARCAKKAh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d8mnpDVvyaEhryj1Sv5NO8mrHk0+oAqeTR5NW6KOUCp5NCQ/PV7ZRso5&#10;QK/k0eTVjZRsoAr+TRsqxsp3k1YFXZR5NWvJo8mgCv5NHk1b2UUAVPJo8mrdFRygVPJ2U/ZVjZTN&#10;lWBX8mjyat7P7vz0bP71AFJ0qG5dYbWWVmVNi72erF5NFZxbp22V4b8ZvG2oXlnLY6HEz702b655&#10;c8/diHMef/H743tsl0/TJ/u/I2yvl+b7Z4h1Lav33+9Xe3nwc8UaxcPPPtR2bfv3V0em/Bm+021+&#10;eXZL/fr6ClQ9lA5qkvann6W1to8XlRL8/wDFWJeXPnM6/cr2B/ghPN8zX0vzfe+WmP8AAqLf+9vJ&#10;P+/VdkTH2f8AePEtjTf/ALVWEs69rT4G6en/AC3kqWz+Dmn215EzSyvFu+ZNn36xlzfZCnTMH4S/&#10;BzUPiFqkSxRMmn/8tZnr7e8E+A9I8DaQmn6ZBsRF+ab+9XL+DPFvh7w3pFvp9tbfZkVf4F+9XYQ+&#10;PNIuU2+fsrx6sas5e8elGXIP1KFdm1f4K5S8h/e11FzrGmzf6q5i/wC+qwrl4HuPkl3/AO5XzGYU&#10;pQ9478NOPwnI+Of3Phe9Vf8AlrBsrNtrb7B4ftIP7i7K2PGyM+m2ibfka62U6/sGTTYm/uLsr2Mk&#10;j+75iMV8R57eJ/pD7az3hb+KulubPe7t9ysp4f3tfYHgyj7xnwu2m3lvOv8AyylRq+otHmi1XS7S&#10;8X/lrFvr5le22I+7569y+C1+2peEkib5Ht5dleVi4nTTOw8mjyatony/8Dp+yvK5TYo+TQ8NW6Nl&#10;HKBS8mjyatbKNlQBV8mjyatbKbsq4gVHh+emeTV7ZRsqwM94aYkNXdlHk1iXzFXyah8mtDyai8mg&#10;Ck8NHk1deGmbKCyr5NMeH5Kt0ygCp5NN8mrWyjZQBSeH5KZ5NaDp8lReTQBSeGjyau+TUWygCi8N&#10;CQ1e8mmeTsoAqeTRVvZRQUdRsp6JVjZRsrp5Tn5iHZRsqbZTtlIjmK+yjZVjZRsoDmG7KNlO2U9E&#10;+egOYi2UbKsbKNlBfMV9lO2VNso2U+UOYh2UbKm2UbKOUOYh2UbKm2U5EqA5ivso2VY2UbKCOYr7&#10;KNlWPJ3019zv8tAcxC+35FrK1vxDp/h6J2uZfuVY8Q+IYNEsHllZfN/hr5n8Z+KrnxJr00XzeSrV&#10;cY8/wlylyHZ694zufE908u7Zap92sRId+/8AuU/TYfs2lov9+rCQ/JXt0KEYROOUjMms2TYyy70a&#10;h4YkTa25606hRP8ASK7DmKvktt+X5KrvZ7/vNWg6fvd1OqwMr7O9CQsj1t/Ztm9qrww/NtaoibFT&#10;Yu75dtRTIqPVi8TZLVd03UcsftF8wWyK7fflT/gVP+33Om/vfPbZu/jpiJsaodbTZZS/7tctfDUs&#10;RHl5S4VZQkdn4wfztBil3fxK9W33TaWleP8Aie/vrD+ymgl/deart81e1Qor6NF5X935q8zDYT6l&#10;E29v7WRyWpW3k1hTQ/6Vt/2a6jVYa5yZGSXbXr/3jmkZ95Dsr1P4Dzf6BqsX/PJk/wDZ6888n5Pm&#10;rs/gtqtto+parFPKqebsrmxfvxNqZ7KifJT9lQw6lbXP3Z1eraJF95dr14kTbmKmyjZVt0X/AJ5U&#10;zYv8S76JEcxX2UbKsb/9im7KjlLK+ymbKt7KNlWBU2UbPkqw6UygOYr7KNlWNlDpUcoFfZUWyrey&#10;h0o5QiUXSjZVvZTNlHKXzFXZTHT5Kt7KY6UcocxU2UbKsbKNlHKHMVXT5KZsq66fJTdlHKHMVNlR&#10;OlXXT56ZsqCylsp6JUuyn7KAK/k0VY2UVYcx0tGyinpWpzh5NFOo2UANop2yigA2UbKfRQAUyn0b&#10;KACn+TRsp1ADfJo8mnUUAN8mjZTqKAG0PTqa/wBypkBC7/JWFr3iSLSrWVmb51qXWNbisIHlZvu1&#10;4V4z8Ty6xO+1q45S55cprTiReIfFs+t3V3cys32dPupXI+G7Zr/VNzf79TarutrK3i/jb52rd8E2&#10;CpYef/Hvr2MNT5TGobGzZTE3VYmSotrV9DGPunHIML/fpjw/7VPeH5Ki+5UGJKifK+5aY6bPmp8L&#10;s7bWqV03/LQA9E86Kq9zDsl3LV1H2019r0Gpk3MPnJuqp5L1rTfuW21XfbuoJKmz5Kr3nz2VxE33&#10;9taD1VuU/dS/7tAcxwnjyHf4S+07vniXf/4/XvHh7/SfDNo3/TJa8a8W232nwDL/ANcm/wDQ69d+&#10;Hs32zwLZS/8ATCpr/wAI1o/GZ+pQ75XrnLlFe4rqNS+R3rnbyH591YUhy+IzLzd/DWZYbodU3bm+&#10;df4K3rm2/wBH3VjumzVIv92tpKMyIyNhL+8h+7cypsrQtvGGq23/AC8tWS9RPWPsKRtzHYW3xU1W&#10;H7zb627P4wT7ts8XyV5elO2b65pYSIRke96b8SNMv0RZW8l/9uughvILld0Equn+xXzZDuRN1WLP&#10;xVfaa+2CVk+asZYbl+E29ofSaUzcteL/APDQLWF1aafLFvl2/M9d9onxI0jVUTdKsMrVwShKMveD&#10;m5jqtn+zRsp8N5Fcxfum3o38dGzYtQMZsprpUtMegoi2UPT6ZQAzZRsp9FAEXk0x0qV6ioAZsptS&#10;1C/36AFpmyn0UAQunz03ZUuyjZWJsV9lGyn0x6uIBsop9FBB0WyhKKeiVqZBRT9lGygBlMqbZRso&#10;AE+5TtlFFABsooooAKKKKACiiigAo2U/ZRtagAdNi1j6xqsFhau0rbNtWNS1JbCB5ZW2KleGeOfG&#10;zaxcOsTbIkrklLn901jEPGfiqXVXdVbZF93YlcPDD9sv0T+9TXvGufvN8/8ADTrN/Jt5bz+58i1d&#10;ClyyLl8Jm6lM1/q6RL9z7ipXoulWH2OwSJfk+WuK8Jaa15q/msvyK1ekP8m/b/wGveoROOpL3TO8&#10;lt22leHZ8tWvk2f7dN+/96vSOAoulRIlXZkquiVcQG7P7tOhfZ96pkTe1WPJXZQBCkNHy7qsWz/w&#10;tVe5hZHqDUpXnz1USr01MRF+5VxJkVP46iufn+X/AGatumyXZUL/APstBBz94n2nwlLBt+Td81eg&#10;fA1/tnw7t4Pvvt2b/wDgdclptt9p0a7i/wBquj/Z+323hq7tm/1sTbHrGp/DNaH8U1deRfP2/wB2&#10;uav3Xei10uvQp9qf+9XKXNt8+7/aqI/CaVPiC5dvu/wVz9/8moxV0LvvX5f7tczqT77yFl/hb5q6&#10;fsmZsOnzvTNm+rbpvi3f7NV0+RvmrICvNDTHTf8ALWh/v03yfn+WgCp9xNtM/wBdKiqv3Km2fPVi&#10;G2VJd3+zUFnmPiH/AEb4jWi/34q65EaF9y/I9cv45TyfH2iS/wAEq7K7h7ZtlKMI8xBteGPHmoaD&#10;LF5k8s0S/wADtX0HZ38WpWVvcq3+tXfXzFND5MXzfxLsr3X4S3jXnguLd88tu3lNXlYml7xvE7Ci&#10;n7KZXEbhspmyn0ygUQ2UbKKKCyKmOlPoepAipmypdlRUANf7lMqV/uUzZQA2mU96ZQAbKY9Ppj0F&#10;xCiiigDo6elGynVfKc3MFFFPo5S+YZRT6KOUOYZRT6KQwooooICiiigAop9Gynylg9Uby8WFP3rb&#10;E/v0+a58ldrf9915P8RfH8WyWxtm+f8AieuatL7JrGPvGV488eNfyy2sDfulry+5vGd6lmm+Sbd/&#10;FVi28JahrFq8tsuzYtXQpcxcvcKVs+/d/f2/JVrW3+zWVvar9/77VFolg6XrrKv/AB7/AHqZNu1X&#10;VP7+9vlrshEx5vtHXeCdN+zWHnt/FXSonyfNUWm232awii2/cWrSJXtwj7pwFd4ai2fPV2aqtdJi&#10;V5kqvsq0/wA7U10+er5SOYYlSpTXSnJQHMGzZ81PuU3xI1P++nzUfw7axNuYyZkpqbPvVamSq6JR&#10;EJFd/nfdUUyfeqw8Oz7tMmrYgr+G0Xyrtf8AprWx8GXVNR1WD/prWPoP7m9u1/vtvq98NP8ARvG+&#10;pxf3/nWsKvwm1P4jqvEkP+lPXJXnyPt212HidJftEqr9/dXm/i3xVFoktxFFBJeXES75URfuf7dc&#10;8ZckTaUfeJd7I9YWpJsff/tVy+lfH7SLy4SK7iW2iZtizbvvPXV6w/8Ao6Sxfcb51rpjKNWPunMd&#10;FD/x7xf7tNdN/wDDTLOZvsFu395alSZqjlAidNtPRPkqxMivUKbk/wBymURPbUJD/FV3yWdaakK7&#10;ags80+Iqf8VR4c+X+J673Yv2dK5f4hWyf2p4fn2/cn2N/wCOV1dymxnVf4fuUEGe/wB75v4Hr034&#10;G6lvTULHd/Hvry+abfLtrs/g/crbeL/I+5567K5cX8JvE91pr0fNudf46P8AfrxjcZRT9q0ygAem&#10;U+igXMRUU7ZTXqSxlQv9+pqftWgCvTKl2U3ZQBC/36bVjatQulAEVFP2UbKAGUU/ZRQWdFRT6K6j&#10;kGU/ZRUtAEWyjZUtFAEWyjZUtFc5sRbKNlS0UARbKNlS0UAN+5THdU/ip7uqferz/wCJHjyDQbV7&#10;aBt9w1T732RcpmfEj4hRaJavbQSq9xL/AHP4a8Re5Z5d0/zu1PubyfVbrz7lt9RO6791R7HlkbSl&#10;7oOnyIzV1eia3HpvhW7n3bHf5K4S/v8Af8q0WE1zeW8Vmv8Aqmb5q9SMo0onNLmNizf7Npcty27z&#10;rpti7/7tWPBNg1zqW7b92q/if/Rvs9jF/wAslrtfA2lfZtL8xv8AWvWlCPPLlD7JvInyUbKen3Kd&#10;Xq8px8xUdGf7q1VetNPkR6znRnfdVxMZFf8AjqV/v0vy1Lsq5EkXy0x/kqV/v0PQA9KZ/HTfuUPU&#10;SKiQ3KfL8tV0hb+7Vh3qJN1RE2InT5vmqu6fPViaoU+f71bEFX5LPVIm/wCevyU7wq6w/Evbu2b4&#10;P/Z6Jvni37fniasJ9V/s3x5pk7fIkq+Uz0cvNEObkket+JPnnSofhXbWPkeOILm2jmu2gll82Vfv&#10;xfPT9bmV4reVW37lritYtmdLj7NctbXFwuxtn8S1yew9rHlNpVOT3j5X+Iv/AAiGlLb3kC75U3I0&#10;P92X+D/x6vZfD0zX/g/R55f9a9qu7/viuXv/AICafc659puZWdFbf5P+3Xe3O22t0toItkVvFsWq&#10;pUPZHN7aU5G3o8zzaXF8v3K0IU/2aqeGNz6MjN/eatNEXfTNojHhqvD99/lqwlRP8n3agot7Feye&#10;qmzZBF/49Vuz+eLbRvVN8Dfw0FnP6xpsWpeVu/5ZS71p0zq8Ts3391W5vnl2r/BVLZsd91X9kgzr&#10;lPm3L/drZ8GXP2DxRpVzu2bJfmrMf52p6P8AZnSX+7WdWPPSN4n1F9/Y38b0VX025W80vT51/ii+&#10;arezZXzxuMqLZVimUgIqKe9MoIGUr/cp1FBZX2U/+CnVE/36BRGUU+igsZUTo1S0UAV6KmemJQAy&#10;in0UAdBRRRWkTnH7Kl2UxKsbK25QK70VYdKbsqJAQ0U+isyxlFTbKNlAokPzU/Z8lP8A9yuR8c+O&#10;YPDemuqsvmutTIZS8f8AjmDw3avErK9w6/cr531vUp9SvHnlbe71Lr2qz63ePPctv/u1m7GmukVa&#10;7KceSPMVzSGed5Nvtasx7ne+2n68+yXalGlWe9Hll+4tRzEgln/FLWPeaxO9wkWnts2t81S6xqUu&#10;pXX2G2bZF/fqaw0pbN/9uiX94qp/dNrR7ae/1KLz2Z5X+9XtdnbJbW6Kv9yvP/Adh50/nt/DXpDv&#10;89erho+7zHHUkV6E+/RQn367zmGP8lUnT56uzVFs+SqAiRKHp1CJuoJItm/5qHSrfkt/DUL2zUFF&#10;X79OdPkqbyaZWUgKnk76PuVYRPnprpURDmKjw76imhrQpnk762Az0TY+7b8jVy/j/wAPNqtr5lnu&#10;SWL512V2ezyXfd9ymIn31X+OojzAYXgP4hW2saX/AGVqEq22oW/yL/tVoX6bPm3b3rifGfw6W/lf&#10;UNPb7Ndr/crkrbxP4o0e4+zXkTTbP466Yx5iJVJRPUHfej/32rC1V1dPKVtkrf3KyYfFWq36bfs2&#10;zfV7RPD15qV+k8/8P9+tvYSjHmMY1OeR2Gg2zW2lxRNVr5kl21Mm7dEu37lWHhXfXlSO+JXf5Fqo&#10;/wAnzVbuu1Q7N9MofbPs+9T5k3y7qh+/8tWE+RNtAGVc/ud+2q+z91urVmtv4qqwpviqgM+aFUqu&#10;6b1da0rxPnqulH2CuY92+Gl/9s8G2n9+JdjV0teb/BO5aaw1Czb+Fq9I/h2/3a+erx5JHREKKKKz&#10;GMdKbspz0UAN2UOlOpr/AHKAGVFs+epaZTkWN2UbKdRWYETp89MqajZQUQ7Ki2bKlpr04gMop9FU&#10;B0FOSjyamRNjV0xOclhTZSv/AK2p0T5KidPm3VpIXMRTffpKH+dqK5pBzDaNlO3/AOxT6zNCLZQi&#10;ff8A4/7qVLsbf92sfxV4ks/Cth58rfvf4Ep8wuWRn+M/FsHhuwdt3+kbPlSvAtYmvtev5by8b91/&#10;DW1qV/P4hv3vr5v9H/hSuX1u/nuYnWL5Ik+6n9+safxGxz9/N5Pm7fuVNYIzxJL/ABrR4hSJPsli&#10;v+tf961Wk22EW+f5Iq7Kkvd5YkU/75lXWj+dcefK3kov3qwtV1KW/b7HY/Jbp95/79WtY1KfxDL5&#10;Ft8lr/fotrBYYkii+So+yEvi90i03TVs4vmXe9atsiv/AA0Imz5d1a2g2H2nUoYk+eopS9rL3i/s&#10;+8eheCdKW20vzf43rbdGf5alhhW2t4liqb+D7tfSUo8kTx5SKn2bYtRfNC9Xf4KNif3a6YmRUeHf&#10;81RbKtulM8mkWV3T5KiRNtWnTY1NmhoAr79jUTOz1LsoSgoqfNR81W/J2U9E2fepyJKKQ73odN/y&#10;tVt4dnzLUUyVAFTZ822jZVjZ8lRUAQ+TTfJqV0+eh/kWgPeK7w1maloNtqv3l/e/361vv/xUz7/y&#10;1EpSXwmvKc1Z+FVtpf3v75FraSaJF+WLZsrQ+4ny1Fs+/uX71FSpUl7vMYxjyFeG8i3vuoe5gqX7&#10;Muz7tN+xr/drHlOnmGPtf+Kq7ov96rH2Zf7tO+wRTLTApIi7/wC/Vh93lfKlV7m2lhb91LVffeJ/&#10;FWfLIot/vZoHi21Ve2ZKcj3KL83z0PNLs+7VxJKjo235qrv8iO9WJrlv4oqi85futVgdt8JdVWw8&#10;SurfcnXZXs+zZ8tfMVtqq2F1FcxN/qm31734Y8YWOt6XFK86o6/Jsdq8rEw97mOmJ0VRUfaYn/1U&#10;sb/8CorzzQKKMt/coT53+WgBlFP2UytQCon+/UtN2VnIBlMqZ0+SmbKjlLIX+/Tae6UbKOUoZspj&#10;pU2+mP8APVAM2UU+igDo0qxCm+q/8daEKbFrqic0gf5KY6U96cifJVyMYlLZT9lO/jp9c0iivs+e&#10;pUT/AGd9H8P/AAKqWsarBoNlLczt/u1HNym8SLXteg8PWEtzO3zt91K8P1u8n8T3T3l43+jo/wAq&#10;Vd1vXp/El099O3+jo3ypVJEl1i4RVXZaLURjzmxkvDLrD/L8lulYviS5gS/t7aD/AJZferurnyra&#10;J2X/AFUS/NXk+pTJc6jcN/4/V8vIBVsPN1LUZbyVd/8Ad/3az9b+06rf+QzbLRa3dKhZInl/gqL7&#10;A0zPRzBymTDbbNixfuYmrQhttku3+5U022FfKWmfOkXzfx1HMHKM2fvfeu4+G+mq9+9y1cbCn8P8&#10;b16x4PsPsemp8tdmGp+8RVl7ptP8m9f9qn/wUx/nlqZIdkXzV9AeQQ0bKmSGmOlMCLZVeb5Gqw9M&#10;2VRREnzpuqF0lq9spnk0Emf8/wDFRV14ai+y+9BRFvld6ldGdafso2UEkKP/AA0TJ8lWHh+Sm7Kc&#10;gM9/uUzZVt4fno8moAr7KZMn7p6sbKZQamf5LbKenyVd2VE6fvaiQFKb79WPlqx5O/8AhpkyVAFd&#10;6Zsp/wDHT3h+SgCo6fPVhE+Sn+T8+6j/AJbUAV5oaozbf71bEyb/AJqpTJ+9+7QalRNuz5GqJ3bf&#10;Vt02S7qr/wB6gmRUmTe1VHs0+9V7Y26oXT56OUgr/YIvKdXX79ReTLZp+6lZP9xqtu/z07/XUWjM&#10;IykV7a/1FPu3kif8Cq3/AMJnrVs3y3zPVdIf3r1Smh2P8vz1HsISNuY7Xwx8TtThv0+2N50TV7LD&#10;NFeWqTq2xJa+av8AljXvHw9uftnhWy+bfsdkavNxNLkNonQUUfx0V55oMop9MrUBX+5UNS0UAV6P&#10;4KmeoaAIqKlpr0FRGUVLRQM6OGH5q0P4Kq2/36tVscgx0qbZsiplSv8A6qlKQFL/AG6Ken3Kdsrm&#10;kA3Z+63V5P8AGPWP9VYq3+21esTXK2du8jfcWvn/AFXd4w8X3bbv3UTVjGPPUN4lTSrOXUmRl+S0&#10;/uV0uyKzsnVV2JVuGzW2iSCJfuVn6rNvuolT7n8VdnNyGhyXi2/+x2DxL/y3+SuE02zW53+b9ytj&#10;xnqX2/VngV/kWs3Ska5utv3IkqJSKNV4VhtUjWqLp8/y1oTbnb/YqlM/k1x+8WZ80P8ApW2q95u+&#10;5Vu5m2J/t1n3+qwWduksrbNlXGMp+7EJSiaXh6FrzWbdfv17XDD5NuiqtfK9t8XbzQdS+2aZpjX6&#10;L/cqW5/bGXTbr/iZ6ZPYeb8nz19JhqfJH3zx69U+pvl81KdM+/Ztr5/8N/tY6HrcqW0SK8te92G2&#10;8sre5/gdd2yuwxiTP9ynIjOlPRP3SU6GgZVdKhStCaHZVd4aAIqi31Y8moXhq4gRfM9PShIaPJZK&#10;QBsp0MLPRs+er0O3ZQBU2VF9x9tXdnz1XuYdj7qcgKlylV0dnrTdN61XhtvneoAqfx02rXk/PQ8N&#10;BqVaY9WNlH8FRIBkKfJUUyfJVuGGh4d/y1AGYlsz/N/cqX+CtCG2/hqveQ7PlqwKSIzpQifJTLnV&#10;bPw9FLc30sSQovy1yuq/GnwvpWjPqE99E/zbPK/uVjKXIXGJ2UKM9u7bWqhc/eSuM8N/H7whr11F&#10;a2eoL9rnbYqbq72/TY21vv1ceUjmkZ9ynyVXdGq26fN81V3TbREuRD/t1X+V3q8/+q3VU2bKvmIK&#10;lylNhenTVXT/AGaossIjb6rzfJLtqwm6iaHzrjctTyhL3ilf/JZpKv8AFXrHwWvGm8MyxN9+KWvI&#10;tVfY6Rf3K9F+A95+/wBTs2/j2utc2Jj+7LpnrdMp9FeJynUMplPopgMop9MoAKi2VLR/BQBXo2U+&#10;igsZRT6KAOlhq3VdPkqXfWxyD4fv0yZ2p6fJ96mP87VnIBU+5TqNnyUfcSsZgcr8S9bXR/DU3zfO&#10;9eXeCbbZZPeMvzy1p/FrUv7Y1y30+Jt6I3zVbs4YrOyigX7m2ijH3eY6gd9iOy/JXOalefY0llb7&#10;mzfWrrFytnauzNsry/xD4na82WsXzxM3zPV1Aic7qs2z/TG/1t1Ls2f7NaWj/Jav/tVhXkzalr2x&#10;V/0eJdi10tmmxP8AYrmlI0B3ZE2s1ZV5cq7/AHmq7efPvbd8iVwXiTxhsn+x6Qv2m7+42z+GinGR&#10;RoeJPEltolr5s8u93+7F/G1cOlhq/i2fz7zdbWX8MP8Afro9H8Gedcfa9ab7Td/w/wCzXSvthTaq&#10;/J/fr1aXLA45SOt+D/hLT0tXi8hf++a86/bS+G8F58MZdQsbaL7RZXSPvRfn2/PXuHwlRUgdlX/b&#10;q3488PRa94f1CCeLzopVbdFXt0I855VWXKflj8E7mVPiHFv+4y7Nlfq34M3P4c0yRm37oK+MvGfw&#10;i0HwNrmj6npkH2aWW62NX178NLxrnwHpTfx+R/7PW1Sn7KXKFKXPE7BEbZtapUh2U35qdvrE0Gv8&#10;9Q/x1Y2M9N8lt9BBC9ROm6rbpR+6RNtXEDP2fPRNuqx/y2pkyVQEVS79lRVKm16gB6fPRMm9Pmpk&#10;O5Gq2+2nIsz0RvNpzps+7Vj5d1EyfJUAZ9K/3Kl2fJTH+5QUVNlGypv++aY/+8tQWPSpYU3tUSfe&#10;21pJCsNQA2Gz+bzX+4tYN+6v50qN+6i+9W9c3LQptX+79yucfTZfE+o2mh225Enb9+/9ygPtHknx&#10;F8YXOsXVppVjbRPb7v38z/w18m/tA+JLHxPrNl4e8LxTvcQRf6Vs/ilr7gm+FzTeK72zs4pNVtIJ&#10;1fzk+5L8n3K80+Ffwog8bftN+O2/4Rr/AIRtP7OW605HX/pqi+b/AOh1wVZHfHl5T4y8PeBvFHhL&#10;WdK1BYLmG4SfZEjr87194fCj4uxePHl0y+3W2sW7OkqS/f3rXM/HW/1P4UfFXw5csv8AbH2P+BE3&#10;Ju+dK8d0fxDfP+0jp+r7tkus6tdPOif7lY0q5Eo+6faEyb13ff3/AMFVH3JFuWrviG5sfDFlFLeS&#10;7HlbZEiffrwXxV+1X4a8K+I5dKa2luURtjOnz16svdOM9nfdt2tUEz/7VcTonxv8K6xYS3K3i2cU&#10;S75UuPk2Vp6J4w0XxhF5+lXy3Kf7FEZRnIDVm+eok+Sn/fpj/e+WtiOYl309H/e1U3/NtqxD9yj7&#10;RcZGbqXz3T7v4q6r4RX66V4lT7TLFDE0T7neuavNu6ua8T+a+h3csG5JYlfa6PUVI89MunI+wEub&#10;ab5ormJ9/wDcZKds+TctfnFYfELXtKf9xqc6bP8Abrq9K/aH8Z2z7V1WSbb/AAPXjyw0jqPvDZsd&#10;9zL/ALlCJ8nzV4J+z38b9V+JGvXdjrTxI/lfuv8Aar337lcfs5QLGv8AcplPf7lMpgFRPUtROjUA&#10;Moo2tRtalEsKKNrUVoB1FPShKPuUHISvTKNzU+gcR9Z2t366VpN3PL/d+WtbZ8leX/GzxJ9g02Kx&#10;X/Wy1xS/lLpnn+j/APE+8V3F83zpXS39/Fptq8srL/spXO6VeReGNE8+X/XSr81cPr2vXOsS7pWZ&#10;Iv4Urp5vcOkd4q8VS6xK6xNsRK5fzm81KsJC01XrDTfO+Xbs2/8Aj1YykBX0222XXn7dlaGsXNto&#10;lg088vkxP9+qniHxPp/hK3Tzds12/wB23T599cZc2194qukvNTZvs/8Ayyt6I0+YvmKV/r2oeLW+&#10;zaUrWdl9xpX/AI62NB8MWeiWv7pd838Vw9XYYYoYvKiVUT+4i1bhrpgZEu//AGKiufniq2nz1XuX&#10;3oi/7VdMDOR618JbbZpzSt/zyetjUk/4ltwrNVX4Yo39jSr/AAbasarDvV4v4HZUr2KR5VXlPBPj&#10;r4eg/sTSrnbv2Xiv8n+49enfBx/O+H2n/N8irs/8frV8SeDLHWNN8i5XfEvzr81c58K9S0+w0Z9O&#10;lvFSWKf90ldkvfMafuRPUEf5flo31npqtrs+aeJP+BU/+0rN/wDl5i/76rm5S+Y0kmpru2+qiXMT&#10;/wCqnWpUmTyvmZd9XyhzFjeu2m/K9Q/K6/epqbP4agsdM603ejp/t0x0X+L5KYkK7926j3wHomz7&#10;1M+ZKfN89CPv+X79HvgMh3b6m3/PTN+z+Gj/AIDVxGSunyUb/wCFqPOb+7UE02x/4v8AvmqIJXT+&#10;Gql4n+jutS/af9qm+dvf7y1kBa+xxIlur2bTfN81Z9z5H9qXcCaZLsSX5dldgmt2PlIrS7P71Yv2&#10;mdL+WVblXilZ6ColG2s4rmXc0UqJW9eaPbeQjWytUOgu01wnnyrsZvn+avQE+xvpbsqRb0+7XNKR&#10;fMeVXNtLDcbpV/h+Wq/gaafdqE8UsX+t2sm751rvdS0pdb03zYl3vF8/yV8VfEL4r3Pwi+Oepbp9&#10;+nr5UrW+7/YStox54mcuY+x9S8ceGvhLpMVtHGyb0aX/AHq+U/id+0Jr2q/F/wAGaz4Osf8Aj9ge&#10;y+wo3z3UW932f99Vg/tA/H7w58TtB0y20W+aHUN3zb/kryXwfba1pXijT9X0jU1e90Zf9D3rv2bv&#10;/wBus5YWU4k06/J8R7R+058Rdc8PaH4fvNQ0q0s73VmT9ym13i+euZ+EvwovPEPxdi8Sz2f/ABL9&#10;Iupdv+07JsryrW/BPj/4o69aLq89zsWX5ZrhnfZX2x8EPDyeA9It9PnuWvHf555XffudvvvXPHBe&#10;xOz67GfwmmnwiX4i3+t3Op3MsMq2rRWKQy7Nj7H+evAbz9iq28E2Woa1eXkuvar8sqo8DJEn/A2+&#10;WvsPxDrekfDeCK8tl+0ytBK++WX5N2yvz0+Mf7aXjPxhcahpkrNptlBK6KlvFsR1qKkJzlzFxr+7&#10;ynNfEX4dRQ/s56r4hnvIP7Vl12KL7OjfvfKV5U/75q7+zTeX2m+LbfRZbFkuHi+0SzQt8nlf5evL&#10;/DGt6r8S/FdppmnxT+U7fv3mXfEn/AK+2Phd8MdO0GW3iRt93cbPPu/42T+4tdNKlLm5omMqkZHT&#10;O6I336Plh+f+9Vi8sLGH5fKuUfd9/wCepX0SB4PNi1Bdm7YqOtdJkZ+xPvU/7ktSvYT7f3UsTov3&#10;t7VXdGS42tVxAr3KfvazNVtt+l3cX95a2Ln+9VK5+eJ/9ukWfM94my6lX+6z1Fbf63d/crS8T2a2&#10;es3cX+1vrN+4z7f7lc8viOiR6h+zT5s3xX0RWZk3S/Ns/uV95Pt3fL9yviL9lFPtPxVtNy/6qD/2&#10;evt3ZXj1/jOn7I2mVK6fJTayJGUUUz+Og2Cin7KZQAUU+igDo0pz01Kc9ByDasQ1XqVH3vtoFIlm&#10;dYUdm+4tfNXxO8Q/2r4of5t6W7V7h481j+x9Bu23fPt+SvlS/vGvJZZ2++7V5kpc9U7qUfd5i8+q&#10;tqt+nmtst/v1DrE0V5cIsS7ET5P9+oobaV9m1atzeVpVq9zfSrCif366eYCFLPybdmZfu1x9/wCP&#10;JYZXs9Ai869+40v8C03W9eu/Fv8Ao1tus9KT70v8b07StNttNTbBH/wOo5QM/SvDaw3v2y8Zry9l&#10;++833E/3K3tm99yNs2f36ERf4m+ejZXTEOUE3b/m21aRKrpVtPuV0xiSP/1K1XjTfL/wOpX3/Z6f&#10;Zw75UrppR945ZS909w8Bw+ToLNt/hq1qu37Pu27PmWn+Ek2eHkX/AGal1uHfap/11SvVieVKJm3O&#10;5Inb/Z/jrmfh1oljrFnLqEtmqSrP8rotddeQ/wCjv/1yrE+ESN/wjNx/13etuYzN7/hFbH+JV307&#10;/hD9Pdtu3ZW3NDsdKB/x8LWPManPzfD2z2/62VP9yq//AAhMUP3Z5dn+21d0+17dKz5vkq+YDj5v&#10;Dez7ksv/AH1VKbR54f8AVXjV2Ev3HqlviT5f46vmFynNJbaqn/Lff/vrTn/tVPuyr/3zW69Wba23&#10;1HMHKc3/AMTpPvQQP/wKm/bNV/581/76rsJniRKpb1f7tX7QOU5n+1b6H71jv/4FR/wkLfxWc/8A&#10;3zXRpDvf56Y6L/zyqOYuMTnf+EkXd80E6f8AAadNr1s/3ml/75rWmtlf7sS1C9nFs+aJaOYZlf8A&#10;CQ2f97/vuh9bsU+Zp1T/AIFWh/ZsD/8ALBaZNolnc/8ALBXq+WIuYq/2rY7fluY/+BtTvt8Gz5p4&#10;/wDgDVXm8K2bo7eVs/2K+P8Axb8TtavPi7qvh62la20+1umi+RqjliM+yEm/hi+TZ/tVsWevXMMH&#10;lbt9fBXi3xtrWiazdRQavP8ALt/irMtvjf4otv8AVaqz/wC/UAfpNoniT7G/73d8yV458TvBmi69&#10;r13rU+lQXNxPFs/fLXyfbftG+MYflW+37q62z/aovLay8rULNbmWiHuSM6keeJsa98HPD2vXG6WL&#10;+zZUb/lktafg/wAH6f4Mv7q2il+2fut6O61xn/DS2nzM7S6VWFqXx7T+1PPs7H767G317FKvCB5V&#10;SjM+gLB2mvU/uL/s13Gj38ttsb+Dd9yvmLR/2kILZP3+n/PXa6V+054cmt/9MVof+A1x160Zy5js&#10;w0eQ7P4l3nii81t4Itr6Oy/crxz/AIVFczWuoX2qrA++VdtukS72r01PjZ4V1hUZdYgRP7jtVhPG&#10;3hrUn+XVbZ/+BVFGpD7RtKMubmicL8PfDdnpv2j7NpkVncK392vZfB9ythqllLOvyK2+WuEh8W+H&#10;NH1u73ahBslVP4q2IfHnh6ZN0WoRf99VdSpCUeWBEYy5j1DxJfrNKjafLbOm37j7Kq3PyWTy+RFN&#10;L99USuHh8VaRcpuXU4v++qlTW7ab/VXyv/wKuU7TsNKtotenSK+sWtkg+fen8dZmvQxW2r3C/wBy&#10;s2HVZ0/1U/8A49RM/wBpd9/zyv8A7VAFab7lVZv9VtrQeFv4ovu1SuYV37tzJ/wCgo8J+Jdt5PiN&#10;9q/Iy1yW/fK9eh/GOFrbUrKXbsWvPndv9nZXJKRtzHvn7HNt53xEvW/55We//wAfSvsqvkf9i223&#10;+LfEE/8Ads9n/j6V9cV49T4jpjIH+5UVS0VIxn8FRbPnqV/v02grmB6ZT6Y9Awoo30UFnR76N9Mo&#10;oOQlqZ3+V2/uVClV9Sv1sLN5W/gWs6vwlR+I8n+M2ttcypp8Db/42rzJNHWzt0aVvnb+Cuj1XUor&#10;/Uru+ZvuN8teaeJ/GcusXj2OkRb5f+Wtx/crjp/zHX8PuljWPFVtpUrxRfPcJ8ipXPzefrdx5+q/&#10;c/ht/wCCrFnoMVg3mzt9suH+871Yudu7/braMQIdip8u35F+6lP+/sptS1tygGxd++iiitoxAKsJ&#10;9yokSrSJW0SJDd/y7dtWNN/4+If96mTJRYfJfxf7yV2U/iOOR9AeHk8nRkqXVd32VP8AeqbRIf8A&#10;iTRS/wC7TL9967K74nBUKV//AMecsv8A0yrH+ET/APFJS/L9+V617z57C4X/AGayPhXDs8K/9tXq&#10;jmOwmfzkqufvpVh7bY+6hE3yrWUjqNB/kRKzLl2dq0Lz5GSs+iJBSmRtr1Clt8nzVed6Yjq6Vcio&#10;lREX56fZvv30P8ktPs0+R6Bhcpv+9VRIfm+WtC8qJE2LQBDN/dWmv9ypfJ2LuqKgCvs+b5mqHfv/&#10;AIalm+5S7NlAEKIuz7tNRFR9v9+pXqL+OgrlIbxIktbj5fub/nr877ab+0vjnrs/3PN1GV6/QvWH&#10;2aXqDf3IpX/8cr85PAbteeP72+/vyyvQMPHN402vXrN/E1c19pZ/vVseLf31/LL/ANNXrn9+9aCC&#10;Xzl37W/77p7zL9379Un+Te1MTc676ALEyNtdaZuWj5n+9UTv89HKK8R6fI1Meb76/cqu81M/26j3&#10;Q5i27/J95qY9yyfdlkT/AHGqrv2feod1qfdLiWPOn3I3nyv/AL7U5Ly5T7s8qf8AAqpb22fLUXnN&#10;vpR5Rmr/AG3qCfdvp/8AvqrEPjPV7Z/lvpf++qwnmqF7nYlXzEHYJ8TtfR9q30v/AH1VuH4zeJbb&#10;Yvm79n8e6vP3f+KnvMz1EpFRPUrb49+I7ZP9b9//AGq0LD9orxQ8EreeqIteNec38VSpeKkTwf3q&#10;jmLPfpvFV94qtbeW+bf8u+q+xXbb9yqmlfJpdv8A9cl/9Aq3Cn8VRI2ifUX7Ftt5Nx4ln/2dn/oF&#10;fUez5K+b/wBjCH/imvEE/wDeukT/AMcr6TrypfEbRGUU+mVJoM2UbKfRQBFRRTqCojaKKKBm7T0p&#10;lPT722g5wrzz4x+KotB0Hypdzo/8CV6GPuPXiPxav1ubp7ZlW521xV/f906qJ4leTah4hidd32PT&#10;2/8AH6ls7BdNt0gtoNiJ9561pvk+XZ/up/cqo+7b9756pfCdJXf726h/u7ae9M2VvymJSdPnp2yn&#10;u/z09Pnq4xAYjtvSrez5d1Qw7f7tPf5/u10xiRIY7/ut1XrZ99vWe6fw1bh+5traJkOd6fYJvuov&#10;95Kd9m+Tdup+m7XvIlX5PmSumJyyPovw2mzQYv8AgNQ6qn+j1NoMP/EjiXdTNS/1H3a7InHIyrz5&#10;LK4/65VmfC7/AJFlP99q09S/48Ln/rlVT4bwsnhVP96rl8JJ1f30qGGH96lPh+Ralhf97WMQH3/z&#10;oi1nzffqW8dt9VX+f5qsBlGymOlN30FRGTQ/OlSw/JT0+781RO9Axj3OyX5qlf5/mqL5Xi+ZN9P3&#10;4VE3UAO37/lqJ0qXerp8tRbWoAi2UOnyU5Ebd96nu/8ADQBnunz0zZVvyfm+9TNnzbaCznfFs32b&#10;w5qEv9y1l/8AQK/Pn4MwteS3tyv913/8cr74+K832DwHrc/9y1avhX4FQtbaDqDff22tXEzkc/qW&#10;1Hdpf79Yjpvgdv8AarV1J98u2X/Yes2H98zr/tUSJK81su//AH6P9Sm2i8dobpKhmm3/AMNQL3vs&#10;mtrfhW5sNIstQiuY5kuIvN2Qt9z56xPluW/dsvmr96H/ANnos3aGJ4oP9V/FVew+zJeXE6xr9oeL&#10;Yzp/doL97m94208K6q+nf2r/AGZP/Zm7/j4RfkrnL+Zba9SCeVfNlb5a9TsPj94hsPhfL4FiW2fT&#10;2bezvF89eYvbQTSxTyxed9nb5X8qgZXm2w7FnlXezfLVh0l2bW+d6fc20VzF+/iV/wB7vV0/gqxv&#10;2Nub76VEgMzYv93ZUTotXZk3vu21F5K7KgCJ0+dKh8nfv/3qmd/9mofmffQWH3/lWrE2muif62q8&#10;P7l9zNTfO877zb6iQB9m3/darCQrviqFHVH/AHTf7DVoabD501vE3/PWlIs9gtf+PO3/AOuS1bt/&#10;v1FCn7iJf7i1YRNtTL4SpH2L+xnbeT4F1iX/AJ63yP8A+OV73Xjn7J0P2b4X7v8AnrPvr2h0+evK&#10;l8R2QGJ9+mvTtmym1IxlFGyjZQAUUbKKUQCiiitANinp/eo/gp1KXvHOVbx/JsnavnHxtM02uXG3&#10;56+iNbfZpstfNuvTb9Uu2rgl/EO2n8Jg3/303feqk9WJnqvN9ytoxNuYru/z0b6ZN9yjf+69q6jH&#10;mIJvv0kL/PSzfO3y1Ps+XdVRLiPtkqXZspsL7KtPs81K6YmMjPf79WIabeJ+9ohqiJFp922ptKh2&#10;XsX+8lV0Rnq7pv8Ax+xL/tVvGJzSPoXQUb+xoqbqT/uvm/vUaI//ABJov92snxhra+HtGl1Bl86K&#10;L7yV2ROOYart/s242/f8qqvw9vN/hLb/ALVeY3/7QOkXMUtsttKkrp/HXo3wxuYpvCVvPF8nmt/H&#10;W1SPLEx5jrf4KfD/AK2mP88H3vnp1mmx0+b7lc0TQgvPv1X31YufnleqiTbG2tVgMd6Plepnh86o&#10;dmyKgqJFM/zfLTPmehP46en36BkX3IqYls23dUr1Mj7FoAYiU93o85Yfnqu7733UADzb/lo+581M&#10;o30ADzfPuoT+9TPv1NsqConm/wC0Dc/Y/hB4ln/uQf8As6V8Y/CKGWHwbqc6/c8qvrj9qu8+zfBH&#10;xB/01VE/8fSvlfwBusPhtqDfwNW0SJSPPbxGubz/AIDVF0W2fctaF5tS6Rv71ZVy/wC/20SMeYr3&#10;O6b5mqvDMu+rH3G2t/HTPs0VzLEqt5Oz72+oNqUuSXMFzNbJviiVkSVqr2dnBpV7qDLuf7Uuxf8A&#10;Ypum20qac8U7b7hN+3/bqvo/nzWcst58l35uyJKguUueXMS6bDHbavLcs29HXZsr1Xwx4/8ACulf&#10;BnWPC99pCza7eTq8V9t/1XzpVfxt4M8K6b8KvB+r6Zd79dvIv9Pt933a8ytklvNSeJmVItu9KsIx&#10;5oli/wBNaZrLypf3UUrO3+1RqUy+e+37m2qk011/a9pZqrfZ2Vvnp80LJL8zb6iRII/7r5qiod97&#10;Uz+CoAH21E7qlPT7lQv8ibqDUYiedcIv99qb42T/AIR7VItPZfJ3rv31LbP5MqS/3Gpnie5XxDr1&#10;vc3Pz7KJRJLCaJcwxRSyx/urhUlV/wC/V7R02azbp/01q0mty6xdQqy7LS3i2RJ/BVjRLNX8R2nz&#10;f7dEvfiUeoJU1CQ76d9xXrIv4j7w/ZptvJ+EWjt/z1iaX/x969TrgvgVbfZvhB4XXb/y6v8A+hvX&#10;e/x15UveOyI1/uUypaKXKMioqWimBFTHqWigBtFOooA1v4Kd/HTf4KHq/smEvhMnxO+zTXr5n1Xc&#10;95cN/eavpnxT/wAeFfMl+/8ApUv+9Xn1P4h3UvhMmb/j4/4DUUz/ACU+f/j4qvddq6aY5FTfvan0&#10;Qp89OdK2MiCH5G+ap/8AYqv/AB1ZT7lXEsl2fuvapU++jVU+bdVtPuV0xicvN7wy5+d91NhSnTUs&#10;P36v7RoT7Nn3at2G37bF/vVXmf56vaVD/pUW7+8tbRMJHvugpv0aJv7lVNesINSsngl/492b5krT&#10;0GH/AIkNV7mFtm3/AGq6aHuyPKrx5z5M8eeG4LbxlerAqoi/IqV9F/CuH/ihrJNq/LXiPxLtvJ8Z&#10;ah/vp/6BXufwr/5Eu0rpxJjTjynSoi70/uVYh2+b8tNRPkqWFP3tcZ2lR/nZ6pOny/7dWLndDcPU&#10;X8FWQQ7mpUfe+2nfx0z/AJbUFRCZNlRbKmm+/TKBlf79O2tT9lPSgCHZv+9Tac9P2fJQBFsomRfK&#10;omRtlMSagBibttWPmR/mqvM/3NtTfw7aiQonh/7ZM2z4MXqr/wAtWVP/AB9K+b7NFh+GO7d8jV71&#10;+29f+T8N9Ps/+e95srwq8haw+E+mbv8AlrXTH4SJHml5N823bWb8u/c1Wpn3tVV0qJGBUmff92qV&#10;4621lLO25/7tXZk/iqu8PnfK33GqDePLyhZ7ry3Sfd/u09E/0X7S/wA/zbKhRPJ8pVb5KJklhieJ&#10;f9+oOnmjylezuZ9YsLi8i3bIm2bHqKzvG1K9uF8poXt/vPt/hq3D5ttb+RB9x/naod8qXUuxvvKl&#10;WRH3Ygl+s2ovZqzPKi7/ALtHnO7/AC/w/wB+ooXWG/lngi/e+Vs30/zl3/Mvz1Ei5RGfM/ztQ9P/&#10;AIKY9QZDN+xaYm132tSvTE+/Qaj32p/uUzyV/ub33fLT3+eu9m02zs/AvhqVYv8ATZ7q6dn/ANny&#10;k2UEnGQuqROv93563vB6ed4ji3fc21gp888qt99q6bwMm/Xv92Kj+6B6R8/8NO+Z4qb/ABbasJ97&#10;b/fqPtHRE/Rj4V232b4aeHIP4/I/9nrqHT56yfB9t9m8K6PB/dtlrWT7leQbRDZTKe/3KZQaBRRR&#10;QAyin0UAMop9FAGrRRR/HV/ZMjI8U/8AINevly8/5CEv+9X1F4qT/iVy18v6r8moy/71eZU/jHdT&#10;/hmU+7dTJvuVM+2q712R+IUiFKe/3KZT3+78tbGRX2NuqwiNspibt1WN+9tq1UPiAb9z5mq1Cm9f&#10;7lV/49rVYR/l211RMJB5KvUCf62rsMOxaqJs+0VoQW0Rd/3a0tN/4/bf/erPT79aGm/8ftv/AL1a&#10;xMZH0BoLsmkf7G6mzXKv/DUuiJ/xIU/v1Xmm8lN0q7K2h8RxyPnT4uw7PFd6396vaPhjbf8AFAWj&#10;K2x68i+K8Ms3iW4lWJvKf+OvaPhjbed4Ft/m+8tbVPhMzd+4nlfx1bhh3/8AAaieHZEjfxrVqF/J&#10;g3N/HWP2TUx79H3fNVJ/7q1dv33vVX5aoCpvZH+ZqsWyL5tRTJvb5qYnyP8AepgWLl/nqum6jY27&#10;5qf/ALlADHejZQ6U9Jl/jagCF91P30Ptp+xdtAold5m+7UOyrD7absoNCH5f+B1bhh3tub+Cotnz&#10;1oJtSL5qgqJ8o/twu03h7w1Fu/5fmf8A8cryLxPM3/Ct/D8W7+H/ANkr1D9uG8VLrwpArb/3rv8A&#10;+OPXl/jlFtvBHhqL+N4t/wD45XfH4Tml8R5Vs+d/9laPJ3rUvy/O9V5n/i+5WMjMrunyOtVE+981&#10;Xnf5Kru6p/FWYFd9vm/dom276HRN+6mTfO3y0G8Sum5G+Wh0qx8u2onSpNCoifPUrvU3y0x4aiQF&#10;ff8AJUW+pXT5Ki8n+CoANy0z79P+zMn+3Rlv7lADPlSvS/ENzKnhTwpEttOiLZ+bvlVPn3J/BXm7&#10;p/er0rxzcz/YvDlm0EkKWvhu1lXzWXY+7f8AcqftFRPP0TZsb/Y/j+/XV/D1G/tK7l/u7NtclbOr&#10;2+3Z/wAD/jruvh0ivLet/uUpfEETuP4t1W7OHzryJP77VUre8JWzXniPTIlXf5s6ItRL4TpifpBo&#10;6eTpFkn921T/ANAq1UUKMlrbqv8ADEi/+OVLXmm0Qo2UUVJoGym06igCKiiigAooooA1aE+/T9lM&#10;f5PmqzPmMzxP/wAgt6+YPEKbNUu/96vqDxD8+ly/7K18yeKkb+1Lv/YavPqfxjsp/CYT/wAFV3qX&#10;fv8A+AUxE3V0x+IJEVNf7lSzfI+2mP8AJW3KSRfNVhPki3Uz5dtPSrjEzkOT5/maiF/kenunyfLU&#10;UNdkYmMjQ2M8SNVSF1SV99W4dzxbVqokP+kfNRymZdT79aek/wDH/DWYlaGiPv1e3V/ubq2iZS+E&#10;+g9Em36Mny/w1UvHab/cq9oj+Tpfyr92odS2Pap95N7VtA45HO6xpttc2F3LPArukXy1d8DIv/CN&#10;Wir8iItM1VG/su7Zm/5ZbKPBj+T4ft1/grap70SInQb/AJU21Fc3Py7aiebZ92q7zJN9+sTQY/z1&#10;Fs2VL8+//Yp80O+LctWBR++9Hk/PT4fvbWqx9x6AInh3slMdNtS+dsl+an3LxTL8m6gCvvXb92ot&#10;67/u06m0AHnK9Mp/y0UCiRP9ykSh03U9EoNCVEV3Sprzbt21DCn71Kr37tu/3KgrmPjf9sy587xv&#10;4as/7kSv/wCh1wXxRufJs9Htv+eFmiV1v7Ur/afjdokH8C2af+hvXGfGP59bRf7sCJXfH4Tmkecb&#10;/ndf9qobn5H83+CptnzbqZcffqJGZUd/4qidFqV4d9RbWrAYyaq+ze1TPuqsm7f81PmOoV0ambG/&#10;vUfNuo/gqABIfn+9UTo2771H8dHzPUAO2bFqu9D7k2U3fvfa33KOUCwj/JTNm9qZvVPu0O/z/LUA&#10;TP8AJ/DvrpfE/iddeitGWDyfs+nQWX/AV/8A265T7Q/+zR5zP91qn7RUZFv5UiTa1d78N4dlldy/&#10;32rz1El8pN1em/DpE/sN9396ql8QROo+/Xa/Ci2+2fEPw5B/fvErjURa9F+A9stz8WvC6/3LxHrG&#10;p8J0xPv1Pkbb/sLT6H/1srUV5ptEKZT6Kk0GUUUUC5iJ6YlTbKNq0DGUU/ZRVAatNf7lOopnP9oy&#10;vEP/ACC7j/cr5p8T/Pql7/vV9MeIf+PG4/3a+bfFqf8AE0vf96uKt/FPQp/Ccps2b/8Aeoh+/UTv&#10;87/71G+tvtBIJv8AW0x/v09E/io+bdXSSMT79Sv8mxv71V33bqmTdsRauJnItTJs2f7dQQ/616tO&#10;7OiVXdGd66YmMgtnbzXWpfJbzd26iGGrHk1uYjH+/WpoP/IUt2/2qzHfe1aGlIyXlv8A71KJEvhP&#10;oXR/+QG7f7VRXkyvFbqv9+naa7P4e/74qk7rtiXb/FXTE45EWqp/xK7v/rlUPhVP+KftNv8Aeq3q&#10;sOzS73/rlUXgzanhqL/eoIiSv9ymIlPofds+Sg0H7/l20zZKn+5ViHb5X+3UXnM52NQBD5yv/DTZ&#10;pvk3U502P8tNdN1ADE+f5qfvV/urRsodNtAEL1E9S01320AMo3/JT6h8mgUQ37Kenz/w0Jbb3+ar&#10;cKfPtoNByJst99Y9/c79lbF4+xNtYTvvaoFI+J/j27Xn7RKRff8AKiRP/H65L4rzf8VRdr/cfZXV&#10;fEWb7f8AtMar/wBMp9lcL8UZmufGGqsn/Pdq74/Ccpym+orj79MR12UTPUSAieq8z0O8u/atMmh8&#10;n5mrmGRb6hmqaoaDqH7PkqJ0o+5RQBDso37KN+ym72+95VAA/wA6O1V0SrDuzpTIdv8AwOgCLZ89&#10;DpTkTfLRN+5+7/3xWIEVCfuWqppszarb3c+3yUilp+mzNqUV3t+Tym+WgDYSbfF937teoeCU2aHF&#10;/tM9eT2czIr7v7teu+D0/wCKftKDWJ0CJXrH7M1n53xa0dv+eT768qh217R+ydC03xVT/YtXf/x9&#10;KxqfCbRPtv8A5bUx/v0bN6f8CorzTUKKKKk1CmU+igyGUUUUDiNoooqjQ1aKKX/4qj7ZhEo62m+w&#10;uP8Adr5p8Yf8hK7/ANpq+mNY/wCPC4/3a+bfGaf8TK4rgqfxDsp/CcPMmx/9+oa1prb90jVD5Ndk&#10;S/sle231Y2fNuoh+RqtvVxJM10/e1OkNNdPnqVH2fLW0TORKiU3+Oh5v3VMraJjIld1TZVjervtr&#10;Kmf50qwm7za3MyV6vaO/+nxKzfxVXdKsaOi/2lb/AO9VR+IykfQWmoyaHEqrv3U25hi/dMv8DVas&#10;/k0a32/3aHRXiT/erpOORn6ru/su7Zv4oqzfCrtDoduv+1Whre5NIuP+uT1n+Ffn0S0/3qCIl2n0&#10;7ZRsoNATa9NerDw7Fqu/yfLQAxH+eiZ6fDD/AB1FcffoAYlOmdn/AIai/gqxbTK9AFRKen36fMmy&#10;mUAMd/8AZo3016EoAdv2VbT7lVKmmfZFQLmKl49Y7zVoO+9qz7n5Inb/AGaDQ+H79/t/7RPiWf8A&#10;uXjf+gV5/wCNpmufEeoN/flZ67jw9N9s+MniCf8Av3Uv/oFcPrcyvqlxK38TV3x+Ew+0c/5Kon+3&#10;TZk+XdUsybH3Uyb/AFVYyEUvm3Ux/nbYzU9/uUz+HdWAET/JUMybFq3squ/zvtoNSvv/ANimec39&#10;2pnSoakBu5qT7Q9PqJ0oKiG9niemJ/A1TbP3SUxE+bbQMZs+bdTdjIry/wAC/eenPUT/AD/Lu+//&#10;AAViWVNKv4LyylaD/Vbvmp+mzLN5stt9zd/31RbW0Vtpv2aJdiM3zVLD5Gm2HlRfxS0AWH+dH/gr&#10;2jw8nk6NZL/0yrxdE+bbXuelJssLL/rgtBUS6ib327tlfQH7HNt53xBvZf8AnlZv/wChpXgUP3/+&#10;BV9MfsbWf/E81uf+7FsrmryNon1Wj7Ik/wBmmUf8saK841Ciiig1CiiigBlFFNeqiZxCinUUGhp0&#10;fwUUVf2jCJU1X/jwuK+bfGH/ACGXr6S1L57KX/ar5v8AGaf8Tl682p/FidlP4TmqY7096rvXZEv7&#10;A1P9bUk3+tTbUX8dTfP/AA1cSRlzs/4FR/v0TJv+ZaN++toyIGv9ynJDvXdRRv2fLW0TCRF/HTv4&#10;6H27aiR/nrQzL7/6qtHw9/x+xf7y1SdP3CfNUulPsv7df9qtY/EZSPoXTfk0hGprzfOn+9Uuj7Zt&#10;DRaimdUl27f4q6TjkQ62+/w9d/7tZvh79zo0VWNb3Jo13/u1D4e+fQbf5aDMvb97U5IaPlp6f3t1&#10;BqSp/qqpJ9+rdVPuPQBM/wByqz/PUzv8n3arp9ygBzvT4Xqv/Ftp9t9/bQBC77qiepdlD0ANf7lM&#10;RKHeost/coAtbPm3VFcv/DUqbki3NVCb79AFaaqt+/k2ssv92J//AECrrvWV4nm2eH9Ql/uQNVCi&#10;fC/wrm3+KPEF43/TWuMv03v/AMBrq/hKjPp2t3P91Xrj7x/3qf7K11fZI+0Udmxqr7P3vvT5pvmq&#10;v53z1gIZN8jbf71RP+5qV/nqL+Pa1QAx/kqLZv8Amp+/5fmWofOpyNRsyVDVjctN+WoFykLpTdlS&#10;u9M30FxG0z+OnvTP46BjH+Sqsz/PVp6i2rWJYxKHh3tU3/AaYlAFi2/4+LRf78qV7rbfubOL/YVK&#10;8P0pN+qWn/XVa9wRNnyt/sUFRLcP+tr6w/Ywtv8AQPEE/wD03VP/AByvlKFNkqN/er6//Y2tvJ8H&#10;67P/AHrxf/QK4qxtE+g6ip++mVxGoUUUUGoUUUUAFFFFVEAooooA0KP46Ka/3K2kcsSte/8AHq9f&#10;Ovjn/kLPX0Vdf8e9fO/jlP8Aicv/AL1ebX+KJ30Phkce7/PUT0+b5GqF3rpphH4Rv8dWkfYtVYfn&#10;ap5vuVZJNbOu199VJvkp6UTJ8lEfiAZC9Nmfe1M+5RXZEzkG/wDho2VE7/PTt9bmBbTd5EW+rumf&#10;8hG3/wB6qqP+4q1pvz3tvt/vVqZSPoPRH/4lKUy/f97TLN9ml2+3+789Nmff8rrW0Tgl8RS152/s&#10;m7/65VL4Ydn8PW/y1U1vcml3a7v4at+HtyeHrfbRL4RGq8KeV8336r7NlP2O7fep6Q7PvURNQ/gq&#10;F0X71TP/ALNV5Pu/7dAEW9t+ykf5Kf8A3aHh/wBqgCJE3VCj7Jam/wB1qYkPz/NQAx3qLfT/APgN&#10;Mf8A3aAInepUmajatPRKuIB9p3/LVeZ6lm+/8tUX+/SAieuX+Jd59g8A67P/AHLVq6iauF+N94th&#10;8IvFcrf8+fy/99pT+2B8afDp3s/Autzr/Gv/ALPXFX7t9qdWr0Lw262HwgvYtuyWVvv/APfFedXj&#10;tNcbmbfW1Q5yo6VVdPnq7UU0Py1gBXP30pkn+vFWET7m6iaHZ81BZEiK8VVHSrG/ZTNy05GpX2U1&#10;6leoqgshem1Lso2UARUz+OpXptAA6VXdFqV3qJ6xAZuamP8AO3y1N/wKmbKANjw3tfV7Rf8Aar2h&#10;03u/+7XkXgyFX8QW+5f71eu7/l/4DQaxLEP30Wvtv9k628n4bXEv/PWff/6HXxPbf3q+6P2Y4fJ+&#10;EWnt/wA9WZ//AB964qxtE9VoooriNQooooNQooooAKHoooMhlFPooA0Ka/3KdTJvuVqZFe6/496+&#10;f/HKb9UlZa+g5/8Aj3rwfxzbN9slda46/wDEidlD7R5zMm93/wBmlubbZbpL/A1bVtZp5Uu7+Kpr&#10;mzV7BIqIyNvhOXte9Tzfcprp5Kv/AL1Mmf8AdJW5kPSnv9yq6PWhbJ5yVUSzMenp93bTrlPv4o2N&#10;vSuyJhIpTI26ipXhbzaZ5L1oYFuF98FaGjo32+3b+DdWfZp+6rT035L23/3q1j8RlI94011fS4l/&#10;2Kieb5/m+/Utn/yC7fb/AHaivE+XdXTE45RKOsbX064/v7aveHtv9g26Viak7fYLhv8AZrd8Np/x&#10;Jrdqup8JmaCUPMuzbTE+/T3h+esYmpF9+mfKkvz0/wC4+2mTW2/5qsCaFFfe1QzIv96ok+T+Kib5&#10;23LQBX2Mj0Pup7vvdKY/3KAGb2/u019z0x3p+/5KAGUPN+6piffp8yVcQK6O235qhf79WdnyVC9I&#10;CLeu6vJ/2lrlU+C3iNf70Gz/AMfSvVdnz14l+1pc/ZvhRdxL/wAvU/lU/ti5j50fyofhLaf89ZZa&#10;83mT569L8SItn4I0KD++u+vNH/5bf71bVDAr76bczfwrRUOxnrACbf8AIlQvN53/AACmzbk+SmXj&#10;7Nm3/gVBYx6i2Nuo30b6DSIx/k+9UX3/AJqPmdqH+98tSaBRQ/3vlo2UAMf79RO/yPUr1F/HQBEj&#10;05NrpRs+em3MywruWsQIX3JLtqxC61j3mtskvzLU3hKGXxVq0ti1z5PlUAdx4GTf4hi/3a9V2Nu/&#10;3K5/wx4bg8PW/wAredL9zfXQIn8W7733qDoLds/+j/8AAq+/fgJbfY/hH4fX++rP/wCP1+fkL7It&#10;v+9X6N/Cuz+x/DnQov7sG+uKsXGJ1FFFFch1BRRRUgFFFFABRRRVAFFFFAGhUU1S1FNVnKMf5021&#10;5J8SLaKzn+Vfv163Xl/xUTf8zVwYr4eY7KB5vs3/AHfuJRNtf7v36ihudiOtV0mbduq18JtIyr+F&#10;vtD/AO01Q3O3yNtat/tdqyrzaiVsZESJ/wCg1dhfyU+Wqif+y1bTZ5W5mplkWyLfudac/wA/zLT3&#10;RXX7336lhTYu2uiMjCRV8lnf5aZNCyVb+4+2nTbXWrjIzKUO5Ivu1oWD/wClW6/x7qz4fkeJIm+/&#10;/frYvNE1XTZ4rxLZryLcnyQ13wjznJVlyHtthNE+lp/fRfuVzXiTXrpLd4tM8qa4/wBtq5S/8Sar&#10;c2ESwW0lmm5dyP8AfrThvLbyvuyI7L9/bXpUqH855tSv/Kcrr3jPxHYbLa5trbZL8m+KXe//AKBX&#10;svht2h0GyWddjuteGfELxFYpLp8EvmfaHnRF3rXtvhjY+h2nys77flqMTyx92IUZSnE2IUb+9vp7&#10;zf3fv1iTeKtPs9U/s+e8jhu2+7E/3629ip+9rjOoqTbn+ZaH3Ov3qmf5/wCHZUKQtuqwK/2OX+Jq&#10;e/yLtVqsOnyVnzI1ADKHdqi+ZKlTa9AEXkvR5L1LvooAPlRaa+16dMnyVX+WriA/Z8lV5kqXzqim&#10;pAV/46+ev2yb/wAnwHo8X/PW/wD/AGR6+gH/ANajV82ftkzN/ZHhS2X7733/ALI9H2jI8S8Z3O/Q&#10;dEi837kWzZXCP9zay7HruPH8Kp/Zisv/ACw370rhJvkb71byIKr/ACNTvOVE+ajes1ROm9qxAZ99&#10;91V/l+f/AGqmf+7UPzUgK8ybJflpj/fq3s+eonRvN+VaDqiMd/m2037m+nOn72mujb6kYxKfTKZQ&#10;A99tV0hZ3qV/9VTXdtvy/foAhmmVIn2/w1izX6/dRftNx/BElS37y6rdJY2K/wDXV0rq/D3huDRG&#10;81ts1xRGJnKRg/8ACE31zpsWp6m32aJm/wBTWx8E9KifxNrsqp/qlXb/AN9113iFP+JJbqzb9zVk&#10;/CiHydU1uX7iPsT/AIHvoqRIpnp1ttT/AH91H3G3LTPlRalT7u7+CsTvLCJvTav8XyV+l3hKH7N4&#10;S0qL+5axf+gV+bOiJ9pv7SJfn3yqlfpnpqeTpenxf3LWL/0CuCsbRLFP2Uypk+5XMbjHT5KZUz/c&#10;qHZUmQUUUUGoUUUVUQCiiigDQqKanb6a9WcoyvNPiolel1518UbaV7fzYlZ0rjxPwnTRPH9/711q&#10;u77H21D53kyuzfJWfc69Z/atry7HrH2tLmOk0/vzpWVfvsletC2uYpn3RSq9Z95tfezffrpjyzJB&#10;H85PlqVPkVFaqlr3qxsZ0TdVyiBe+VHiqV3Wqifcf/YqJ3ariBK83z09Pnql996u2210roMSKb5L&#10;iLb/AAtXtENt52jWjf3lrxd0/ep/vV7boPz6JaL/AAba9OhLlPJrx5yl/Y6zRUz7HFZ/vd33F+5t&#10;rdh2fPtrC8SX7Wdhd3m3eluv3K7PanNGkedfF3VbOzXQraVonvZ7xdqfx/x17L4MvPsFlp88674k&#10;T5q/PrWPivc+PPjDpk94qpFaz+VEiV95eCbz7Z4ftG3fIy1zVJc8jphHkOK+L+q2fjDxBaNpsEsN&#10;2n9xa9T8PW0sOjWiXMWyVYvm31Ys9Ks0leX7HF5rfx7KtTbnlf8Aj3fJWIS98qzP5zbVo+4u1qfM&#10;62y/J9+s53+etiSZ5qru9Dv8lQ76AHptdKY7qn8NTWz/ACvTJvnoAi+/UqJvdP8AYpqfcq7bJ5MW&#10;/wDv0AV9SdfurWfUt588u+qV12q4gWP4KhmfYtELrtpsz76QFKZ9/wD3zXzN+107XOveD7Nf73m/&#10;+h19Mb4vnWvl39qh/tPxL8KQfc22e/5P9960pmcjyf4nQqmpW8TN88UGzZXBXPzt81dv45trm88Q&#10;SyrFK6Kv92uX/se8/wCWtnP/AN81cjEwnTbTH3/erefw9eP96CVNn3vlqp/YN467Ws5f++aZqY9F&#10;av8Awjeofc+xyv8AN/AtXrPwHrl46LFpU77m/wBms+UDl/mo+ZK7j/hUvij/AKBUqf8AAkqGb4Ue&#10;KE+9pU/yfeo5TU4rZT9nyV3H/Cq/EqK+7Sp/k/2aqf8ACrvFGz5tFufm/uLUcoHGOlN8lnrtU+FH&#10;iWaJJV0q5/2vlq2nwf8AFH8OlT/7Py1fKVE85eFqiv3+zQbl+/Xqv/CivGM3/MKkSvL/AIneHtR8&#10;JT3Gn3MWy9i+8lYyiMq+DJoH+0Mrf6XXWw/ei/v7vmrxzTbyezukntlbzU+9vr0vwx4hg15trbYb&#10;hP8Ax+ilWMJU+c6jxJ/yDrRai+Fyb7PU5/7909S+MP3Nraf9ct9P+FCL/wAIvcMv8c7vV1i6UTsk&#10;/wDQ6m2Oj/7FV9/7r2qVH+SuY74nS+ALb7Z4y0SBf4rxUr9Jrb/j1t1/uxIlfnT8HIftPxO8NL/0&#10;/Rf+h1+jCfI+3+4lebX+I1H1Mn3KhqZPuVz/AGgEoopu+gBH+/Tf46KKAB6KN9FVEcQooooNC3Q9&#10;G/e23b8n9+uP8c/EK28K7IIv31w6/L/s1cpRMDrapX9tFfxPFOu9K8nf4zag8XyRQb/9ta5/Vfjl&#10;4htvuxWn/fiuapKPwm1OnI3fGHwr87zZ7FV/3K8X8T+FWSCVbm2ZJU/j21oar+0b4ohd9rWKf78F&#10;edeLf2h/EupQPFL/AGe//bCuCpTjKXunZGMoGPeXOq6C37iVvK/hoh+Jd4nyzrvSvMdb+IWp3Lu0&#10;rKn+59yuHvPHmq73VZfkatqUahzSkfV2g/EXTLxNsvyPXRWGsQTJ+6lXZ/vV8HzeOdXtpd3m1saP&#10;8ctX03Ys/wA8SV3+znyhGR91+cvkbty0+FN8VfL/AIb/AGirObylnl2f79eoeGPjBp9/9y8+9/t1&#10;cYhzRPTdlMR231j23iS2vH+WWN/9ytOHUon+WriRItzf3q9g8PTN/wAIvaNXilzcrtTav8Ve1+FX&#10;3+HLRdtelSPNrGlD8m1v71ZvidGfw/qHlbdnlPWkj/Pt/hrK8STRTaJdrt+5E9dBzRkfllN4kXSv&#10;G8t3/HBeM/8A4/X6W/A3xCmseF4lVvuorLX5W+P/AA9c2fiHUJYlb57pvuf79fXv7G3xa86wTTby&#10;XZLB8nz1lL4jf7J91favam/af9qsyG/861Rl+5/fpj/6r7+/dRGIvgLG/fL81RTPvb5aZ/BUX73d&#10;8v3K1JJaPJoT/aps3yVIDvuVNVSF2RKtw0AOhh2RU95v3W2m3L/Jtqt/DtoAif79VLxN6Vofuv4q&#10;zbncku7+CiIFdH+zfNUr3MTxVXd1RNq/x0xLbfVAP/dPLEtfLnxveK/+PfhyBm+SK1/9nevqCa2+&#10;RFX7+6vkr4izfaf2jovu77Vtnz1pEyPqDTfAHh7/AIR+K+vIlRJYvNaZ65+bVfh9DZXc7QS+VAvz&#10;b4H+bd/c+Su417w8/ifwBLpkD7JZYE2pu2bPn+5XKar4b8R6x4ah0j+z7a2TyFt4n3JvXbRKQ+Uy&#10;rnxD8O0uPsf2Zbl1s0ut6QN9zZXV6J4P8Na9YWl9Fott5VxEkqo8Wz5K8/tvg5r1hb3sFm0aS3S2&#10;aSvM3/PJ98v/AH2tekaC+tf2DdxT+Qkqbrez+X7iL9yjmEcpompeB9Yt7iX+x9PsIreeWJftG35t&#10;r7HroIbbwl9vi0+KzsftEv3difdrh7n4AteaXbxanc201xFBexRfut/726fdvrd034XanpV1qF5F&#10;qenpd3EVv5Uz2f8Aqnii2b/v0jTlOwfw3pWxP+JVbO+3+7XlXhX4lrrF0i/8I9F80DSxPD/fV9le&#10;0IjfZYlZtkqRfM6L96uC8K/Cuz8NyxTtctM9vE6RJt2bdz//AGdAcpj/APCeSp4X0TU4ND8l7+Xy&#10;mhdk/wBFra8eeLZfDdmjaZbQXMrXkVrL8yP9l+dPv1p/8ITYppNppjeb9ktWqXUvBmlalYXFstit&#10;slxOl1LNEux2ZX3/APslPmGcrf8AifxKnjK90yKXT3RYpX3+V/qtqfJ/H/H/AHK5RPiv4lmXw+zP&#10;afvbyW1vLvyn/v7a9Ah+F2kJf6nfLc6k8t/K0sqPdfJT4fhjoMMVpBFFcukEv2hfNl/1sv8At0cw&#10;HQI8/lbvl/75+9X5/wD7Q6Ral+0Frfnrvt0WJPk/3Er9CETZ8vzfe+47V8GeMLmKb9oTXmZI3iSL&#10;+P8A4BXNXq8kOY6KVLnPDPEnw6ZJXvNPZtn9yuShRXuNsTNDdxPX2GniHSoV3Np+noi/e/dLXj/x&#10;O+K/w01iyu9Ms/DS22sL/wAv1umz5v8AvivnI42c5e7E7pYflief3njO51WyS2vPku4LXYv+1XoX&#10;wrTZ4FtJf+er768Pub9bm3t/NRndW+/s+dkr6D8H3mmf8Ipp8tirWdoy/JaSzo+yvdjKU4nnRjyS&#10;Nv8A2f8AZpyU1Jotm3zfO/4FTkRf7v8A47RzHTE9O/Z4tvtPxd8Pq38Eqv8A+P1+gr/fr4P/AGV7&#10;Brn4tafL5UjxLBK+9/8AZdK+7fuPt+Z64K8om0eaY+pk+5VbK/3Kfv8Akrm5uYQ9/uUyjZTKfugP&#10;oqKiq9wB1PplNeiI4ktFMooNCxeTSpA7RfwfwV8//E6H+zfN1eefZFu2bHWvob/e+41eL/Hi2VPC&#10;92rRb4t1c1b3OUqMjyH7Z9s2Sqyujfx7abcvBcptl3f99VmWe6G3h2/3flSj7Zv/ANb8lHL/ADGx&#10;z/iHwS1yjz23z/7G6vLNb8PTwu+5WTZ/s17mkzf3qiuYYNSi8q5iXZRyxD3j5Z1jR38p938dclf6&#10;Vs+7X0x4k+GkVzvazb/gFeX694PubCXbLBs/262jUOOUTxS8sJd/zJWVc6bv+9XqGq6Izt92ufvN&#10;H+b7tdkanMYyieePZtC+2KnpqV9pr7opZUdP7jV1E2j/AD/KtVJrBk+9Fvo5eYgvaD8ada0dk3O0&#10;yJXpvhj9paDen2x5UevFLmwif7ysn+5Wf/Ym9/3Uv/jtHLyE+1PtPR/jZpWq+VtuV3/f+9X1L8K/&#10;Ftt4n8KxeRKryxfwI1fj/svrC43RSsm3/ar0D4dfH7xf8N7rzdPvt8X8ULtXTSl7xn8Z+uO9Ubyv&#10;+W1cZ8WvFtn4P8EareXM6w7IGRU/javjSw/bw8WXmyJbG2S4/vv/APsVy/jP4teI/H8vm6vdLMn/&#10;ADxT7ldntTHlPNNe166v7yWdV+R2d131V8MfEi78K63FPB/o21vn/wBquiews7xv3v8Arfv/ACNV&#10;K58GWd4m+L79YylzyLifef7PH7RWleP9JTT57yNLtV27HbZXvULq8SIjV+PVtomueFdZi1DSmkR4&#10;vnXym+9X1X8E/wBuFtH2aZ4zs2h/g+17fu1Yz7iRGff8v3KVIZf4a4zwf8YPCHjaLz9I1qCZ3+9D&#10;uTfXYfb4H2bZfk20cxBY2bPvPUL7d26mvcwfe82oX1KBP+W60AXt6v8Aw0xPkrKm8Q2afelWq7+N&#10;tKh+9fQJ/wACqwN2b52+Wm7G3765n/hYWgp97U7ZP+2tV5vij4aT72r23/f2gDrZtsKfNUGxrmLb&#10;t/3a4yb4x+Gk+X+1bZ/+BLUL/HXwvCn/ACEF+T+4tEQOue2/h2/PTvJaFfu1wVz+0J4V37lnnfb/&#10;AHIqx7/9pbw0iP8ANc/9+qoD0u5+T/fr4v8AFX+mftD+I9zb/IulRfm/3K9d1L9p/Q3ifyJdnzbP&#10;3q186ax4qgm8b6xrS6rp6S38u9d8q/5/gpxA/Ri2/wCQbZbV3oy72rH8Va9eaJ9i8iza8e6ldGdP&#10;4NtfFsP7S3iryEitvF+mwxKv91HrE1v9pPxfut/K8XwTf3nSBfkpfaA+xdS+J159gu5bPQ5bmW3l&#10;2Mj/AN+ov+Et8QzaNp982lSW32hm3I8W/b/ceviyH4o+LNVlf/ipdkTt/wAsV2b6t/2r4l1KL9/4&#10;x1JH/wCuron/AKHTA+xZvFXihLKKVbNfNedUXfB/BWxoOpazeXVvFfNAlpLFL5qOuz+OviWHStXv&#10;03N4v1l5UX+C8l/+LrQs/D19N97xLrL7m/5/Jf8A4ujmKifdv9pWML/vdQtET/rqtVJvEOionza1&#10;Y7/9u6Svi19B+X97qt3N/wBvT1Ufw9YzfLLLcv8A9vTVHMM+0Lnx54ah+WXxHpaf3t94tVJviR4O&#10;hXdL4q0v/gF9F/8AF18a/wDCH+Ht3zRSu/8Atyu9O/4RvQ0/5h8b/wDAajmK5T6r1742eDra1drP&#10;xRp6Xe//AJ7o/wD7PXH6l+0DosPzReIbH/gCo9eCf2Dov8OlQb/9uJKb/ZWnp93TLb/gES1cffkH&#10;L7p9AaP+054Os7WJdT1WW5u3Z33xWvyPXxZ4/wBbXVfHWq6rp7N5VxK21/uV62lnZoqf8S+D5f4P&#10;KWuJ1vwfc3lw7wRRwo9Y1f5S6Ujzq51Ke5i2tK3/AH1XNf8ACN2aXErfZm3y161D8PbxG3NLBU03&#10;gmKb5ZbmCH/crgjCMPhiXKqeY21s+mxbYoIv+Bxb6iTw0szptvLmH/YiZkSvRf8AhA7GF/m1eJ/+&#10;B1oJ4b0qH/mJxPXT+8I5TgtE8PS2e/8A4mF2/wD21eurs5rm2T5Z5H/32ra/s3Sk+9c/98U9LPSv&#10;+m71jKnUkbRO7+F3xF1rR7rdZzrC/wBzf5Ve8ab8cvFlmiN9ujdNv8cW+vlyz1Wx0r/VRXP/AH6r&#10;VTx/On+qiuf+BrXNUoSNqdaJ9V2f7Seqwp/pkEdz/wAB2V0Fh+0gs0SNLpGxG/j8+vjKbxtqH/PJ&#10;v++aqXPi3V92xIpP++qPq0glUifett+0Joc3y3MU8P8AuLvrWs/jT4TvH/5CDQ/9dl2V+e82va58&#10;jeQ3/f8Aaqj6xq7v/qm/4HPvo+rSD2sT9MLbx54avPmi1yy2f7c6JWrZ39nqS/6DeW146fwW8qPX&#10;5dJf6ruf5tjuvy/NXYfA34ka94b+IOnwfaZUSWdUnTdvRl31fseUR+jqfeRf79NemJNv8qX/AJ6x&#10;b1p5+4lYjiFFOooNC/8A/FV5B8e0/wCJDcf7y/JXr33K4H4kaUt/E/m/6p1rkxHw8xNH4j5nRFeK&#10;L/bqvMla15Zqjuq/wtVF0+Stkby+IzX3J92med/eq26VUmRaBj3m2JuiqF4YLxNs8Sv/AL61Vfcj&#10;/LToZot3735KAOa1v4b2d/vlg/1teb+Ifh7fWe/dFvT/AGFr23zmRvl+5UT+VN8rLvT/AG6CD5ku&#10;fDbb9u3ZWLNojQs+756+mNV8GWOpfMq7HrhNe8AS2Evyr53+5XRGRhKJ4fNpX+zVJ9N2V6bf6C29&#10;90WzbWFNoLbd3lVcZHNKJw81h/eWq6aav8SrXW3Oms7/ACrUX2NYU/e12RqGPKc4kKw1sWH3fvNV&#10;h7O22bqlS2iT7rLV8wcoQ3Lebt21twpF9n3M2ys9IYv+B1L/ALFXGRJY37Put8lE1tbXibpYFdP9&#10;2nww7E/2Klhtt77WVtlXzAVbDTYobhJbae5s/wDrjK6V7b4k8bf8Kx8C6O0UupX9xcLvl/fs/wD7&#10;PXmlno/2x3ggWXzf7m2u48f6x/YPgu0lnVfNsoNn75f9itqfwGEo+8Z/hv4weIfG2qJbWOn33zL/&#10;AK15XRFWvRvsGqzRbbm8lSX/AGLp6wfg5bbPBVvfTov2i6ZnZ0X7iNXZ/ceriHKYn9g6m/8AzE50&#10;/wC2r1Vm8MXzt82uSJXQb/n+Zqdvq+aQcpy7+D7l/wDmPXP/AH6SqU3gOf8Aj16dP+2C12G+onfd&#10;R7QOU4x/his33tcuX/3IlqKb4S6Y6/Nqt29dr81DuzpUSlzFxOCT4M6K/wDy86g//bd0/wDZ6rf8&#10;KW8PI/73+0H/AO3qX/4uu+d/4aKRocF/wpPwu77vKuX/AN+6f/4urEPwf8Kw/wDLizun3XeVq7LY&#10;u/fR8tQQc7bfDHw5Cvy6fFRefD3w99luP+Jfsfa/3K6pPkovHb7BcfN/A1WZHz6/gBUZGtpZUT/e&#10;o/sTVbD/AFVy3/A/nrsN7OiU77n8X36fMPlOSh1LxDZo8v8Ax8uv3f4K7Xwx8VL7SrWW2l0NZpZV&#10;2rTYXVJdrfPWr4edU1a0ZlX5W3/dpG0R+sX+q6JZfadTs7Sz+XzViedvu1k6V4k1fVbW3n+xrbRX&#10;S74n/gauC+K/wr8X/FHxbdahFqEVtZL8lrC8rp8tei+HtE17TdD0rSrye2mt7CLZFsqBmgn9p70Z&#10;vKT5f7tN8m8/5+P/AB2rH2a8fYrTwJ8396rTp9z52qQMp7a8f5ftOz/gNRf2VO9v82oVsPbK/wAr&#10;StVF9KXZt89qCzPm0Rv4rxn/AOBU1NHi/iuZX/4FWr/ZUTr/AK2Wj7BEn96gDI/sSD+8/wD39qP7&#10;BY2z/vfn/wB9q2/s0X8UVMe2gd9u1d/+3USAyk/sVItjQRO/+/TN+lP/AKqCKtZ7aBNjNFEn+w9H&#10;kxIu7auxqiMiomP5MTv+6ij/AO+asOnyfLEv/fNX/l/h20r/ACVfMWZj3k6MifY//Haie/n3f8e2&#10;z/gNaW/e1H3H3ffqAKu+WaL7uyofs0v8P36vPM1M3/Oit8m/+OiQFJ4dQ2/K1Q/Zrn/lrLUSeIba&#10;bUnsVlbzVbb8/wBx609jf3d9SBUS2Z0+Zt9WNBtv7H1uLUtzO8DeaqUb/v0+H7nyffrOXwlxP0a+&#10;Gni1fHPg3StViXY8q+U3/Aflrpk3fPvbfXlP7MG7/hUGlMrf8t5f/Q69WRNtebL4jaIYb+/RRRUm&#10;hoPXH+P/AJNLRv8Abrra5fx4m+wRf4KwxEeanymdP4j5q1L/AFr/AO01Zn8Fad//AMfEv+w1Zj1U&#10;PgOmXxFR/v1Vmq09VZqoZXmSs+5RdvzVpv8Acqi9AGe/mw/dbelEN/v+8ux6sOipVR7bznf+/wD3&#10;6XKBoJN8lPhvIv8AlrFvrCd57Nv4pqsW15Bc/LLK0P8AsUQ+MzkWNe8K6Zc6Dd6nOywui/uk/wBu&#10;uMfwNA/lM275/vV0HjbdqVlZW0Eu9ElR22V2u+JF+VP4a9uhGM/dOCr7h5P/AMK9s3/5ZNT/APhW&#10;lm7f6jf/AL9epvcr/CtV/tO/71dPsDj5jzR/hpbJ8n2NaE+Gln/z7LXpv2r2qr9p+ar9kX7xwKfD&#10;e2T7tstW0+Htt/z7LXZ/aWf+Kmec9XyjOaTwNAn3Vi/75o/4RiJPl8uL/vmui3tv+9R9+jlAwpvD&#10;32ZZWs5VS9/v1zmsfDG58WwRW2oXnnRbt7V3bu0MW5fk31YT7iN/HtqI+4Zy94r6bpsGlWcVjbLs&#10;t4FVV/4DVh6Hf91t/gWod7/3qo0FemUVFvp80gHPUVPeZf7tQu7f3azK5R9RP8lG9n+bbsqH5/4q&#10;skKKKKACiiigz5Samal8mmyt/stT0qHVX/4ld3/1yqC+U81hf9xFR9//AIBUKfci/wB2n0+UZKnz&#10;1NZzMj7v41qulSw/fpAd2kzeUv8Au0z5d39x6ZD8kSbf7tTb2+9t37afMBUmm8mzluW+d4m+4i1X&#10;s9SXUpZV27HWLfsetXTdevPCt/b3lnFbXkSP+9t7td6PVJL+XW9X1XxDc2cFnLet81vD9z/gFQAb&#10;Pubv7tRP8lSvt2xf39tMqOYsVPuUx6dUT0cwDKim+599v9pKlo/joAbcw6ZeaQkE+oLpt7eS7Fd/&#10;4FX5qzNBdbmK7VW328UuxXq1qVhFef61Vf5t9Ns7aKzg8iJdkW7fsrIqI/5tnzL91qhf56sVXegs&#10;Ka9Men/wUuYvlGUzZKjblZf9nfQ9RUyDH0251N9Ri+2W0H2eKV3Z0+/W3M7O26Jtif3KZUVADt+9&#10;qmT5Kr/x1KlL4ogfdf7LqN/wpvSv+u9x/wCh16wleU/su/8AJHtJ/wCus/8A6HXqyfcrzZSOmIUU&#10;6ioNC3XP+M/+PCugrn/Gf/IN/wCBVFb4TOn8R8y6l/x8y/7z1kulat//AMfUv+9WVM9Yx+E6ZFR6&#10;qzVaeqs1aDIn+5VR6sPVd/uUAVJqidPk+WpZqi3/ACVYDHd0T5fv/wB+qT20T/My73q071FSjEwk&#10;RQwrC/3a62Z13fLXL10n/wATXtYT4jhrEe9n/hpj0/7lPSHznr0Tl6kPy1S2fPW7/Yly6fd2JWfN&#10;pssP3moNCls2U/5qZ8u7ZUtADdlFOqJ6yAZN/qqsJ9xaqzP+4qVH+RKgglpuymb6e70FRIXem0PT&#10;KsYO+2uP+KnjOXwT4G1DVYv9bEqLFXUb99cl8UdEi8SeD72zniaaHbvZEWspC5j55+EXxp8UX/xB&#10;is9TvvtNve/8sv7lfWFfEvgOztrD4saVbW27Ys9fbEn+teopxkMduWjctRUV0AS76Ki3/PT9/wAl&#10;ADqr69N5Og3e7+7VhHrP8Uf8gC7/AN2oA83tn328X+7VjfVWz/1UP+5VhKAJfm3U/wDgqGpkm2VI&#10;HcI+yJN392pfl3Ju+5Vf78Sf7tS/wUANR1ffuiVN9D7JlRd2xFb7lFM/joAHdf7tMof79H3KiRYP&#10;/dqJ6e/3t1M+/UAMptOeoqAGPM1E3+xTXod6Coh/BULutG+m+clBYx/no/gpm+jfWRqD1FUtNerJ&#10;kMf7lRU591NoID+CnQ/J96im/wAdTED7y/Zd+T4PaV/11uP/AEOvVkryn9mL/kkOj/8AXW4/9Dr1&#10;ZP468ufxHTEdvoqI9aKDQ0KwvGCb7Ct2uc8Z/wDHl96oqS90mj8R8y6h/wAfFx/vPWJNurQ1W/8A&#10;s0t3v/vPWJbalFqVv5kEqzRP910rmj8JvL4h7vsWq7vRNMu/733KrvMv96tCR7/cqu7/ACUTP8lV&#10;3f8AdUAMeq7093qF3oAa9Qu9DvTUquYgN/3P96uoh+5/wGuXf76bK6KHd5SV7GCOWuPfa67q6XwZ&#10;pUV/dfvf4PnrnfuJW3oN55O9d2zcuyvWOQ6fW4YrxvIs2+f7iwp996qw/CjV5re7eX/Wqu9YqsfD&#10;Gzlv7jVdVlvLZLvS/wB7FDK33q9YTW2/sSKB5f8AW/vWl2/O/wDsVhyynIwqVeSJ876r4J1DSl3T&#10;xL/wBqwfm3bK9w8YXMD2u1mXe1eL6ki210/+1XTKnyROOniecq76Y9D/AH6ZWPMd/wAY2f8A496l&#10;hRdibqhm/wBVU3/LJPmrM0B0/u0zfTfOqGgB7/d+WmO/z09Khf7jUANRK6v4b3Oiw65LFr08ENlc&#10;RMj/AGiuUeuU8fuv9jJ/tNTpGdb4TyLx/wDDfT/AH7Tdo2kSLc6Jfy+bA6S79le+vuSV0/2q8Vs7&#10;ZtS8W6ZLL88Vl8i72+evan21Epe9Ivl92I+iot9G+kMd9/7tPqLfs/4HR9z/AIHTAlSs/wAVPs8P&#10;Xf8Au1dSs3xg+zwzd0AeeWz/ALqLb/dqwj/3qz7Dd5Sf7tWE+egC38ztUttt2Puqok3z08fcegD0&#10;CF/3Sf7tG9t1Mtv9Uv8Au0+gB9Q0fx096AIt7bqN9FMqJFRD/fpm9ken/fqJ/n/4BUDB3+emTUfw&#10;UygCJ3qKabZs2/Pv/gpz/d+WuH+IXjn/AIRi18pVV75v4E/holLkKibet+JLHQX/ANOvI4f+BVyV&#10;z8Y/Dnn+V9pk/wB9It9eGa3qt5rEss9zK0zyt/H/AA1ds7axezii+VJf4nrm9sWfQGj+PNF1htsF&#10;8u/+49dGjrjdu+T+/XyVf7rb5om2Sr914Wr0r4Y/FGdPKsdV/wCPdvkWZ6inU5gie1+dsb5l+Sj+&#10;OmI/73ytyvFt30r/AHK6eX7RYm/5ttNeimPTAelO/jqulW027aX2Cz7w/Zm/5I9ov/XWf/0OvVa8&#10;q/Zm/wCSPaJ/11l/9Dr1X+CvLNw2UUUUgLFcv48meHTX2r8m2vPZvid8TU/5lrRP+/8ALXH+OfH/&#10;AMTdViRZ9D0a2tEX968Msu+uCvLn+EqnGUJHnmt3Lf6Wq/Pv315f4D1WCa4u4IJ2hu1b/Uv9yX/c&#10;ruLmZtz7m/fN97ZXD+NvCTzOl9pS+TdxfPKifx0Q+EuXxHcJqS3ifdVNvyMn9yq7v89cT4Y8Z2d5&#10;a3a6g3k6haxfKn8bf7FdDo+vQa3YfaYNyf3kf79bkmr53yVE71DuWm/x1kWOd6id6Y703fWnMQG+&#10;mb6ZTa0IHTP8j7f7ta2ialFc2cSNL861jzf6p1/v1seHrOCbw8jeV8+779epgjlrmnvT+9Tobnyf&#10;m/grM/s3/pu1H9mrvTdKzpXqHHIvXOsXmjs99Zrvl/5aw7vvrXpXgP4l2PjzRHaD/RtQi/dPaO33&#10;K8lmsIk+bc1czeeErH7V9ptp57C4/ieJvvVvE46sT3DxPrEVt/r28nZ913/jrzW/1uC5nf8Ae7/9&#10;ysGzs5UfbPeT3n+3NWtCi/wqqUSlIxoU4gl/F9/5qd9vX+GJqsJt/uLQ+3bWPKegV03O27+CppnV&#10;3+WmUUiwpj0+mPUANpjvRUT0+YBjvXKePH/4lsX+9XVu9cl4/f8A4lsX+9RH4omdT4TidB+fxA//&#10;AF1X/wBDr1t/v15P4V3Ta9K3/TVK9Y++9clP3pykdMvhiH8FFMd9tH8FdBkPopn8FP8AvpQA9HrH&#10;8cv/AMUvd/8AAf8A0OtWsTxy/wDxSt2/+5/6HQBwVs/yp/u1Y31Us/8AVI3+zVhPnqOYB9SpVffs&#10;qwj/AC7qsD0CH/VL/u0+mW3zxJ/u090oAid6d/BTXSjf/DUcxYfx0PTKKiQB/BUVOd9tRUADvUTv&#10;s+ah6P7ytQUQ6k8VnZXc/wDDFFvr5X8YeJG1jUpb5kZ5Z2/dJXv3xX1JrDwbqDRfJv2JXgkO108r&#10;Yryxb9tY1PhCJzSfOz/eR/7lO3+Su2pr9/nWV/klf71UXfe1ebGXvFj3ud9wm7/VVob9n72P/VJW&#10;ZMivQjtuRP4N1WRE+m/Aesf234X0+8/5auuyWugf79ec/BN2m8L6mv8AAs/y/wDfFejbNi13x+E2&#10;CiimO7VfMAfx1N9xkqvv3tUu/Z977lLmLifff7NO3/hT2ifL/wAtZf8A0OvTUdXT5q+d/gP4k8Z2&#10;fwx0qLStP0S509GldZbiWVH+/wD7Nd2/ir4jI/y6R4bdP+u89eRKpE6j03en96ivMv8AhLPiR/0B&#10;fDf/AH/noqPaRFynWvtrE162Wa1dWVdm3+Oth6zdS3eVtrgqR902j8R87+M/DDaVdSsqr5TN/BXH&#10;umx/v/P/AOh1714n0pZovmrw/WIVttZls4pf3sVY0JS+0EonnXjDwe1zL/aumf6NqEXz7E/jroPB&#10;niqz8c6X9j1BotK8S2S7Nn3PtFaEz/Nu2/P/AH64rxt4P+3t/adi2y9i/wDHq74yJOt+bzXilXZK&#10;vyNRsZH21ifDfxVB4nl/sHWpfseqxL+6leug1K2bTb37NP8AfX+P/nrWYFd6ru9TTO0Mu5fnRqrv&#10;/s0Gchm+mb6KN9bxJB3+St7ww/8AxTif71c5M/yvXQaI/wDxI69XCHLXLu+n1FTK9Q5B71XezWap&#10;afW8ZGco85RSzVHqxsp71FUSkY8vIFG+nVX+++2o5jpiPpjv89N3/wAND/I1UMN9Md6H+5UVTIB6&#10;fcpj0z+Oh/nqAGPXH/EJ/wDQLf8A22rs3euM+I3/AB52v+81XH4jOpH3Tz3w3rHk/EG0sf8Anrvr&#10;2h32187+D/8Akudv/s2v/sj19Dv9+uenHkNpSF++lO/gptMrUkf/AAUQ0yn0AS1z/j9/+KUu/wDg&#10;H/odbdcz8RX/AOKVl/3lqJAcbZ/8e6f7tT/ceqtg/wDoqVYSoAsOnyUf8saRP9VUm/8Ade1bAegW&#10;n+qX/dqWorP/AI90/wB2jZvaokWOeoqH+ShPnWoAKKHh2LuqKgBH+/TaKKkBj1Xm+SKrFMm270Zv&#10;71UannvxmRv+EFu2/wBpP/Q6+dHuZ7a4e5X7j19Z+JNNXW9G1Cxl+46/LXy49hLZ6p9jvP8AWwfw&#10;VzVgMJ7xrmXcy1KlaF4+9H+XYn8NZ9t89cHKBN5NM+/T3/1u3bWh4e0GfxDq1vbQfPvb5quBET3L&#10;4Oab9g8GxM3355d9dt/BVSzsItNsre2i/wCWS7Gqw+35NtdpsH8dMd6fN/BVd6Ch/wDt05PnWoqc&#10;n36CY/Gfb37Pf/JJ9H2fP80v/odeio77fmb/AL4rzf4A/wDJJ9G/3pf/AEOvSP8Alq9eHL4pHZEf&#10;v/6atRUW+ijmNC09ZupPsSru/wCSs+/+5US+EVM5rWHV4vmr4x/aE1u88K+P7e5s5difflT+9X2N&#10;raM8VfKP7Sfga51W/tL6x/ffL86VzQ5eY2qj/D3i2DxVpcV5bMu1v9bDu+dK0P8Ae+5/DXzJo+pa&#10;v8OtXSVYJ0tGb9+j/c2V9B6D4htvENhFfWLeckq/Mn9yuyUeQxj75ieM/B66r/p1j+51CL596Voe&#10;HvijpniHSLfSvEcTWesWfyLdu33q2/nRvlauM8YeBotY33lmqpqC/PWZJ3FzZy20Sf8APuy74pv4&#10;HSqW9fn+b7lY/wAH/iXA7v4V8VL5Nu7bIJn++j//ABNdn4n8MXPhufbLtmt3+eK4T7j1pygYP8O5&#10;vkqKpv4Pm/4DUNXEghl+49dBon/IDNc/L9x66DSP+QHXq4Q5a5boo/jor1DkDfQ9Nemb6ADzqPOp&#10;j02pkLlJfv1E/wDeo30b6Bhv/wBioXf56fTH+/RzAG+m0Ux6ADf8lM37Kf8AwVE9AA9cj48Rns7e&#10;Xb8iN81ddVeaGK5XypV3o33kojLkFL3jwT4e6Pc3nxklvoom+yRQff2/79e91UtrC2sH/wBDgWH+&#10;8+2rb1EhjN9G+mUUcwBRRRRzFk1cv8S/k8Lv/vLXSpXKfFF/+Kadf9pagDj7D/j3RatpVKw/1Sf7&#10;lWEeggtfwUfw7aiT56ftarA9Ftvkt4v92nv8jVCj/wCixf7tPf73/AKCwo30UyoKD5npv8dOSmP9&#10;+pJGu/z/AHaZv/2Ke7/PTNy0AN30zert833KHqJ0ag1D5f4/nrzH4l/Df+2G/tfSlX7av+tT+9Xp&#10;1M+4+3d87/3Kr3Z/EB8iarZ31tK8F5E0Lp/s1VRNiba+qtS8MafrH/HzbRTP/frFT4UeHLaXzZbP&#10;f/sVzSp/ykHz/puj6jr06LZwNN/Az7fuV774A8BweErKKWXa98/z7/7tdFpuj2OlfLY2y20W3+7U&#10;0KKjv8zO/wDfqOWJtyh9x939+mfwp/s096i31uUOd91NdKdsoegCKpUT/apu+nbKgcT7Y+A/7n4V&#10;aP8A70v/AKHXoe/e+6vPfgd/ySrRP+2v/odd/wDwV4k/jOyMR9FM30VkXylt6pan/qquvVLU/wDj&#10;3pyIicpfpvT71eT+PLPzrr5a9L1W5bftWuJ8Qp9pbdXHy++bSl7p4f4n8MRXkUqywK6f7a15bbfb&#10;Ph1qnmwJ/wAS+VvmRK+kNV03ev3a8/8AE/hWK/tZdy/P/cr0pe+c3LyBpuqwarZJeWz74pV3/wC7&#10;Vj7n3fuV5Tpt/eeA9W8hl/4l8rfN/sV6hbTQalbpPFL+6+/UfAR8Zy/jbwTB4ki+2W37m9i+7s+T&#10;fXZ/BD4lweJILjwL4xfZqD/JYzSr/wCz1Xf533bdlcl458H/ANt2v2mBmttQi+eKaH5HT/gdbRND&#10;0jxt4MvvB+o+RPE32f8A5ZTJXM15/wCHvE+r3+r29jrV9czXFu2zZNO7o1d981WQJL9x66DSP+QH&#10;XOv9yuj0r5NErvwhy1yWijfTN9ekchM/3Khod6bvqgHVE9P30x6mQB/BTKfvqJ6AHb6Y/wB+m0UA&#10;FRVL/BUVABRRRQBXoo2UygA309KZQlRIsH+/TKe9MqAGP9+m0P8AfooKJf4K5L4lv/xIYv8ArrXW&#10;/wAFcV8UX2aDF/tS0ESOVtP9RD/u1dSs/Sv+PdFf+7V1EagksU9/+PeX/dqulS71e3loA9FsP+PO&#10;L/dqZKhsP+POL/dqb7lBYx6ZRuWjf89ACv8AcqGnu9MoAH+5UX8FOf5/lqL7n3qkoN9M30fLTX+f&#10;7tBYx3ofbUT7qPmoLCmPT6Y9Acoyiim76xKGPTKe9MqwCmv8lOqL79ADN/8AsVN/wKmfwUfLUDif&#10;cHwZ+T4Y6J/wL/0Ou4SuK+D6bPhpo6/7LV2VeJP4zsiTb6KhorIs03rP1P8A1VaD1n6n/qq0kYxO&#10;Kv0/e1zmpWddReJ+9rMvId6ViXI4q5tv9mua1iw/h213s1t8/wB2sS/s97/draAzxLxb4VW/ilWW&#10;L/drzzw9rc/g/VPsN9u/s9m2V9F6xpW9K8s8c+Cf7Sil+X96v3XrplHnMPgNtHimiRoG327LUToz&#10;yptrzTwf4nn8N3r6VqDM8TtsXfXpe9X8povni/v1ymhjzaDbTail8y7LhG+WtKnzJ+9/2Ki/jreJ&#10;BDddq6PTX/4lCVzl191/9yug03/kERV6WGOWuTUUyiu+JyD6ZRT6sCF6bvpz7dtRfLQA+iiigBlF&#10;Hy0UAH8FRU6m0AMejfQ/z1E77aAD79DpRUO5qCx9FRI7b6dUSAfTKa/3KKgBj/fo/goSh6Ch6P8A&#10;JXD/ABXf/iTWn/XWuyeuC+K83k6bZbvuvK9BJz+mv8lXUfbWVpr/ACfLLvrT3r5vzLvqQLSUL/qH&#10;qL+F2qV9iRP/ALtUB6Nbf8edv/uVYm+/VTT/APURf7lSu9ADXSmU+mVIBRRQ9BURn8dRP87U9/uV&#10;ClBYU2nU1/koAheino6vTHoLiFRP89P+amfcqChlN2U6oneoAHplFNegAf7lMo3/AD0PQAfwUJTN&#10;9CP83y0vskx+M+5vhR8nw50r/drrd/yV558CtbbWPhfpknlbPKZov/H69A+WvEl8Z3xJt9FQ/LRS&#10;LN56zr/7laP8FZ959ynIyOUvE/e1SeH5K0rxPnqrURFzGDc23+zWbc23+zXSzQ1n3NtQM5K/01Xr&#10;lNV0fzndf9mvRZrPez1i6lpvyfLXTTlIUvePnfx54GW8tXlii2XC1z/gzxVLYXv9kah8iJ913/jr&#10;33VdHV4nVkrxzx/4DV1+023yTf7FXKPP8JJ0Dpvl+WmP9+uP8E+MPOl/si++R0+SKZ/4q7N/NeJ1&#10;/wDH6iJZXuf9U3+7XQab/wAgiKufmf8A0V/9la6HT/8AkB29elhjz60h1FMorsic4+mb6N9NSr5i&#10;wd6ZR/HTHejmICjfR/BTX+5RzAO3013+emU/+CjmK5Rn8FMp9RPu3/LRzDHb6a/z0PTKjmEPeq9S&#10;vTKvmGD03fTHej5qJB7o/ctM/jpj/P8AeZUo3qn8VQA96Ny1FNcr/wA9VqFLyL+KWrK90sP951/u&#10;V5f8ctSaw0jTJYo/tL+e/wAlejPqUD/Mvyf7e2vKfjH4z0p30/T51Z3Xd8+2okHuGVoN+t/ZJcxL&#10;sT+KthJv3X9+sTwlZxf2Sktq2+J2erd4jJ8zfJUkmxDMrxPtarD/ADo+3+7XM22qsnytWtbX++qA&#10;9Y0//URf7lSvTbb/AI9Yv92j5t1ABTKfRsqQGUPQ9RUGsQf7lQ1NUP8AHR7pHNIb81M+/Ur1FVe6&#10;bcoIlD0VE/8AvVjzB8Ib9lM+/TH21E+3+7TAlqJ6ie5iT73lVXm1izT/AFs8Sf8AAqgOaJaps3yL&#10;uasdPG2lea8Xn/c/uVWh8W2147+QrPt/jdqXNEr3Te2P96nojV2Xgb4dT+NtLivml8mJ/wC5XpGj&#10;/s/WOzdcy3L/AO41c1TExgacp4Ls31LbWEtzKiwKzuzfLsr6j0f4G+Gt/wA9j53/AF8V2uleAND0&#10;R08jSrRHX7uxa5vrZfsyv8K/DbeFfAemWLN95WlZP9pq7P8A3Kru/wByXdsdfkVKEmb7zNXJzG0S&#10;xuaiq+//AGqKZZ0u/wCSqV12q7/BVKat5ROc5y/+/VRErQv0+eqVRygMdKqzQ1do2rTAwpoayZrb&#10;e9dNcw1mTQ/7NVygcvqVhvT7lclqujo6Pui+/Xps1tvWsS/03znf5a2py5JFny18QvAzW1w95bKy&#10;bPn+SjwT4ta/T+z75tl3F91/79e569oPnK67d9fP/wAQvA15o9/9usdyInzrsoqU/tkHa3KKiy7q&#10;3bP5NBi3fJ82z71cV4b1j+2NOiguZV+2sv3P71WNN8ctc6pcaLc6Z9mS3b/Xbq7MMctaJ1u+m76p&#10;f2rE/wB2mf2qqf8ALJn/ANxa7DEuu/8AtUb9lZj6wv8Az7S/981E+sIn3olh/wB9tlBJqu9N2f3m&#10;+T/drEfxJBD/AMv1kn/b0tZ9z450+2TdLqVs/wDuMr0FHV/x/JKuyjeu3b/HXm9z8YPDls77tTZ3&#10;/iRLVqz3+NOhu2+JdQuX/uJA9MLwPVXdU+81RebFu/1vyV5S/wAXftP/AB5+HtQm/wB/f/8AEU3/&#10;AIT/AF6/+WDwvPD/ANdm/wDsKrkM+c9Ve/g+756/981F9viR9u7/AMdrzFLn4g3P/Htp+nw7v+ey&#10;pT30T4jXifvbyxtv+uKJ/wDF0ckvskyqxj8R6K+pRb/uyv8A8Bpv9qxf88tn++1ec/8ACvfGM3+v&#10;8WSw/wCxDu/+Lp//AAqK+m/4+fFF9cv/ALzUeyqEe1pndza9BD96e2h/351rPufGGn2yfvdQtv8A&#10;gEq1zn/CkNDmfdcz3c3/AG1rTtvg54ah2eVp/nf9dm31t9XkH1mJUufijodt/r9TVP8AcgZ6z3+M&#10;ei/8spbm5/3IGSuwh+HuiwttXSIP+/G+tWHwZbQ/6jTIE/3IKPY8gSxH8p5k/wAV4Jv9VoGqTf7j&#10;f/YU1PHmuXn/AB5+GrtP7vmy167D4YvH+WK22f8AAKu/8Ifqdz/rfkT/AHqPZwMfbVfsnh76r8Qb&#10;n/UaRpsP+3MqO/8A6HRDpvxEvHTz7nT7bd/zyX/7Ovdf+EDuf4W2VYh8AMnzSy/c/uLUctMv96eJ&#10;WfgbxfbXUUup+I5PJ/uJvql8TvCq6lozz/ZvtlxEvyzbfnr6F1Lw8uxF++n9/bWe+gwJbuiqrxfx&#10;I9HNTCXtT5P+HXiSxs9J/sy8ZobhW+XfXoE2m+dFu2q8Tf8ALVKt+OfgtpmsXUt5Yr9mu/8AvivM&#10;UvPEvw3v/IvFkmsv93elc0oyLhV+zI7CHwZ/aV0620v/AH3WfDDLbXEsH33irq/h74z0XXr/AP1v&#10;2Z2X5km+Sq+q+A9Rs7+W5il/0SVvv0R+E6T0Ww3fZYv92rD1StrlYbdPNlVNq/3qr3niHTIf9bfW&#10;yf8AbVasImg7/wC1/wCO0b96/frkrz4kaHZtte+V/wDc+ese5+LumbnW2inuf9yBqks9ARPn+9Q9&#10;eaf8LI1C8bbbaHev/t7W/wDiKlS/8bal/wAeenx23/XxQEnS+0egO+z+JaimvFRd3/j+6uHTwl48&#10;1L5ry8trb/rk6U9PhLqcz7rzxDP/ALifxUuWUjH29OJ1E2t20P3rmD/vqsybxhYp/wAtV/76qvZ/&#10;BzTN26e5nuX/AN6ugsPhvpFn8y2bTf7DpvpSp1DT6zTMebxbB9llni+dFWuS1v4lz2Gl/bINKuZk&#10;/v16xrHg/wC06NdwWenRQ/Lv+Ra8qTxJFpukXGlarbSI/wDcdamMZR+IzlUjP4Tkf+Fu6rft/o0E&#10;UO/+B/mqwnifV7z5Z5WSVv8Anj8lYlzZ2KXvmWarDv8A77VsJc7Lf5tu+tCOaRrJZteW+6W5uX/3&#10;5a5nUra2Rtv33/266iwufOtX21x+tzbJX+alIuMSlDNFZyu0Sqm6tjRL+KHerM292+WuSd282trw&#10;8n2m/t4trO7su3/arglzfZOmJ+j3wQ0SWH4X+H2dV3ywI9em21hKifNXOfDSFtK8A6FbMrI6Wqps&#10;f+CuuS5bZXNL+8dkRyW2z5dtTQwqn3VVKYk1WEeo940GOiv95Vp+xd+7bRRR7wDNq0U+imB0D1Uu&#10;u1W3qvNQYmFeffrPdK1bxPnrPoArolP2U7ZRQBFMlUpoa0Khm+5VgY80NUpod9bbw1XeH56BSORv&#10;9NrivE/h5dStZYtv/LKvWJrbfWJqVgu37n3/AJK6I/DymZ8QeMEufD15aS2cvky2rbKzH+M2tbds&#10;UFslxu+aZ4Feu6+Pegy6brMqsmz5t67K8KuU2SqrKz/8C+erj7hzyO4m+LXiO52bZbRP9yBK6PTd&#10;e1PUoomnudjt/wA8fkrx9H2fdiau18MPvlT5m/3N1dlOoc0jsNYvJ7O33NfXP/AJWrh9b1VrmL/j&#10;8nf/AH2rq/HO6GwTb/Gv92vKrx2f5V3VtKQQIZod8u75n/361fD1hFeXtvF5XyM3zViw/JKnzN5v&#10;9x69C+FGlT6r4rtIIot/zfMj1HMbS949gs/Aei2yJ/xLIH/34ErYTwxZ7f3GmQf8AgSvYIfD0Fsq&#10;I8C71/2asJpsCfdiVP8AgNdMa0YnJLC855LbeG2T7tts/wBxa0IfDeoP92L5P9uvUEs1T7u3/vmj&#10;yav6z/KV9UPOU8GXzp80SpUyeA5X/wCWleh/Z2/vUnk1jLE1C44SP2jh4fAC/wDLWVqtw+BrH+KV&#10;q7BEo8j/AGax+s1S/q9M5dPB9mn+3VuHw3bJ92Ja3fJX+5T/ACan2szp9nT/AJTHTR40/wCWC1Kl&#10;hEn/ACyrW8lKZsrO8vtF2h9ko+Sv3duyj7HV7ZRspCM97b5qY9t8tafk0fZvloAx/sCunzVn3Ogr&#10;N80VdL5H+zR9l96fvfZJly/aPN7/AEH5/wB6tc5rfhiC8tXgubNbmL/dr2abSopvvVkzeG97fKzf&#10;9812RqfzHHLDfyHyrr3wHiubr7TpF41m6/wbfuUkPwu8X/Z/Kn17fF/cRt9fTb+CVm+9Kyf8Bpv/&#10;AAhMWzb5rf8AfNEpUDH2df4YnzinwQnm/wCPzxHdv/sbnT/2erdt8CtD3/v1ubz/AH52r6NTwZZp&#10;97c9W/8AhHrOFP8AVVPNRL9hX/mPB9K+Ffh6z+WLSvn/ANv566O28E2yfLBpVsn/AGySvWk0q2h+&#10;7AqVN9ji/up/3xS9tGPwxL+rSn8R5fD4Svv4YlhT/Yq1D4Mnf/WtXpDw7FqLZWP1mRtHCU4nGQ+B&#10;l/ilq2ng+zRPm+euo8lf7lM8ml7aoP6tSMKHw9Yw/wDLKraabAn+qiWtLyP9mmvbb/u0jeNKJXTa&#10;n/LJa4/xh8MdB8Zq/wBus1SX/n4Rtj12v2d6f9mV/nb79SOUI/ZPmzW/2VFdnbSNabf/AHLiL/2e&#10;uPuf2cvHGmy/8uVzF/sXVfXb2yo1Hk+//jtIjlPjz/hW/jiw/dLofyf30esy8+D/AIzvJf8AkCyJ&#10;v/vrX3HDpTbP4qqTW06fLualKREYnxlpv7N/jG8l/fwWltE//Tf569g+Gn7PFj4MuotT1Cf7ZdxS&#10;71i3fIle1ppsr/w/+O05NNZKxkbcp6tpszTWUUrbU3r8qJV3c1UtBs/J0u0+bfsXZWr9l96xkdMS&#10;ujtvq2ly2ynJbfLU3k1kMYk1So+6j7Ov96pkhpSFEZvop/k/7VFSaG69V5qsPUU3+qenymJj3lUd&#10;lW73/VVSo5QB0pmyn0UcocxDso2VNR/BVAVHhqu8NaD/AHKpTffqzIqeT89V7m2W52f36uvUX8FV&#10;9oDzf4i/DHT/ABzprxXi+TcP924T79fL/i39mDxHptw/2Ff7StP4Nn36+27rtWFcffrtizFrmPz5&#10;1L4XeIdEfbc6Rcwp/trTNKhn0q43S20n/fNfobbwRyffjVv95Qa2P7Isdn/Hlb/9+l/wrWJyS3sf&#10;nrrc1z4hWKKK2n/74qlD8H/Eutvus9BvblP76LX6JW2lWW1P9Dt/uv8A8sl/wqi0McbJsRV/3Rim&#10;Vynxx4Y/ZU8Q6qyNqHlWEX8SP9+voj4e/CLSvhvYbbGD7Zdt96ab7613r0VHMa8iKqW2xNvzP/v0&#10;7yasU3+OsfaMor+TTPJ+ertH8FaWLK+z5Kb5NaENSr/qXquYDPSGj7L71dP30pv/AC2o5gfulT7H&#10;T0s60qKg05jP+x0fY6up9+pqvmJMz7HR9jrTSh6gDM+y+9L9nStJKHoAzPsdH2X3rQo/gqyTP8mo&#10;nh/u1pvTKgozPs0v8VRPbNWnNTK1JM/yaY8NW6en3HqQiUfJpvk1O/8Arf8AgNKn3KDXlRX8mmeT&#10;Wgn36i/5bUSZPKUXh+em7K1Yu3/A6lT76f7tY8wjH8nfQlm2z5a26mh+/RzFRZzn2CWnTabLXR/8&#10;saKtu5cmc0miO7fNWhDolbCVLD9+o5jIz4bBqim0r5vu10UNQTffrG7GYP2D/ZqwlgtXafDWZvc2&#10;9NfZbov9yti2+eufi/hrVT7i1Eg5jT+WimJUqVIBQlPp6UAMop9FUB//2VBLAwQUAAYACAAAACEA&#10;0n/CWN0AAAAFAQAADwAAAGRycy9kb3ducmV2LnhtbEyPQUvDQBCF74L/YRnBm90kxVDTbEop6qkI&#10;toL0Ns1Ok9DsbMhuk/Tfu3qpl4HHe7z3Tb6aTCsG6l1jWUE8i0AQl1Y3XCn42r89LUA4j6yxtUwK&#10;ruRgVdzf5ZhpO/InDTtfiVDCLkMFtfddJqUrazLoZrYjDt7J9gZ9kH0ldY9jKDetTKIolQYbDgs1&#10;drSpqTzvLkbB+4jjeh6/DtvzaXM97J8/vrcxKfX4MK2XIDxN/haGX/yADkVgOtoLaydaBeER/3eD&#10;t0jnLyCOCtI0SUAWufxPX/w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LNa+G/UDAAACngAAA4AAAAAAAAAAAAAAAAAPQIAAGRycy9lMm9Eb2MueG1sUEsBAi0ACgAA&#10;AAAAAAAhANtpuLVgjgAAYI4AABQAAAAAAAAAAAAAAAAAPQ8AAGRycy9tZWRpYS9pbWFnZTEuanBn&#10;UEsBAi0AFAAGAAgAAAAhANJ/wljdAAAABQEAAA8AAAAAAAAAAAAAAAAAz50AAGRycy9kb3ducmV2&#10;LnhtbFBLAQItABQABgAIAAAAIQA3ncEYugAAACEBAAAZAAAAAAAAAAAAAAAAANmeAABkcnMvX3Jl&#10;bHMvZTJvRG9jLnhtbC5yZWxzUEsFBgAAAAAGAAYAfAEAAMqfAAAAAA==&#10;">
                <v:shape id="Picture 6179" o:spid="_x0000_s1293" type="#_x0000_t75" style="position:absolute;width:36804;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lwKxgAAAN0AAAAPAAAAZHJzL2Rvd25yZXYueG1sRI9BawIx&#10;FITvBf9DeEIvRbNWVuvWKCKI9tJWLZ5fN8/dxc3LkkRd/70RCj0OM/MNM523phYXcr6yrGDQT0AQ&#10;51ZXXCj42a96byB8QNZYWyYFN/Iwn3Wepphpe+UtXXahEBHCPkMFZQhNJqXPSzLo+7Yhjt7ROoMh&#10;SldI7fAa4aaWr0kykgYrjgslNrQsKT/tzkZB5ZL14UUP0891ar82y3TRfvx+K/XcbRfvIAK14T/8&#10;195oBaPBeAKPN/EJyNkdAAD//wMAUEsBAi0AFAAGAAgAAAAhANvh9svuAAAAhQEAABMAAAAAAAAA&#10;AAAAAAAAAAAAAFtDb250ZW50X1R5cGVzXS54bWxQSwECLQAUAAYACAAAACEAWvQsW78AAAAVAQAA&#10;CwAAAAAAAAAAAAAAAAAfAQAAX3JlbHMvLnJlbHNQSwECLQAUAAYACAAAACEA+mpcCsYAAADdAAAA&#10;DwAAAAAAAAAAAAAAAAAHAgAAZHJzL2Rvd25yZXYueG1sUEsFBgAAAAADAAMAtwAAAPoCAAAAAA==&#10;">
                  <v:imagedata r:id="rId156" o:title=""/>
                </v:shape>
                <v:rect id="Rectangle 6180" o:spid="_x0000_s1294" style="position:absolute;left:36814;top:3802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14:paraId="5C734A46" w14:textId="77777777" w:rsidR="003046BB" w:rsidRDefault="00260C9B">
                        <w:r>
                          <w:rPr>
                            <w:rFonts w:ascii="Arial" w:eastAsia="Arial" w:hAnsi="Arial" w:cs="Arial"/>
                            <w:sz w:val="28"/>
                          </w:rPr>
                          <w:t xml:space="preserve"> </w:t>
                        </w:r>
                      </w:p>
                    </w:txbxContent>
                  </v:textbox>
                </v:rect>
                <v:rect id="Rectangle 6181" o:spid="_x0000_s1295" style="position:absolute;left:39695;top: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14:paraId="5615818B" w14:textId="77777777" w:rsidR="003046BB" w:rsidRDefault="00260C9B">
                        <w:r>
                          <w:rPr>
                            <w:rFonts w:ascii="Arial" w:eastAsia="Arial" w:hAnsi="Arial" w:cs="Arial"/>
                            <w:b/>
                            <w:sz w:val="24"/>
                          </w:rPr>
                          <w:t xml:space="preserve"> </w:t>
                        </w:r>
                      </w:p>
                    </w:txbxContent>
                  </v:textbox>
                </v:rect>
                <v:rect id="Rectangle 6182" o:spid="_x0000_s1296" style="position:absolute;left:39695;top:18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14:paraId="2F908E27" w14:textId="77777777" w:rsidR="003046BB" w:rsidRDefault="00260C9B">
                        <w:r>
                          <w:rPr>
                            <w:rFonts w:ascii="Arial" w:eastAsia="Arial" w:hAnsi="Arial" w:cs="Arial"/>
                            <w:b/>
                            <w:sz w:val="24"/>
                          </w:rPr>
                          <w:t xml:space="preserve"> </w:t>
                        </w:r>
                      </w:p>
                    </w:txbxContent>
                  </v:textbox>
                </v:rect>
                <v:rect id="Rectangle 6183" o:spid="_x0000_s1297" style="position:absolute;left:39695;top:3562;width:991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14:paraId="386B9F7D" w14:textId="77777777" w:rsidR="003046BB" w:rsidRDefault="00260C9B">
                        <w:r>
                          <w:rPr>
                            <w:rFonts w:ascii="Arial" w:eastAsia="Arial" w:hAnsi="Arial" w:cs="Arial"/>
                            <w:b/>
                            <w:sz w:val="24"/>
                          </w:rPr>
                          <w:t xml:space="preserve">Simulator </w:t>
                        </w:r>
                      </w:p>
                    </w:txbxContent>
                  </v:textbox>
                </v:rect>
                <v:rect id="Rectangle 6184" o:spid="_x0000_s1298" style="position:absolute;left:39695;top:5314;width:1240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14:paraId="06936C4E" w14:textId="77777777" w:rsidR="003046BB" w:rsidRDefault="00260C9B">
                        <w:r>
                          <w:rPr>
                            <w:rFonts w:ascii="Arial" w:eastAsia="Arial" w:hAnsi="Arial" w:cs="Arial"/>
                            <w:b/>
                            <w:sz w:val="24"/>
                          </w:rPr>
                          <w:t xml:space="preserve">Certification </w:t>
                        </w:r>
                      </w:p>
                    </w:txbxContent>
                  </v:textbox>
                </v:rect>
                <v:rect id="Rectangle 6185" o:spid="_x0000_s1299" style="position:absolute;left:49025;top:5314;width:518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14:paraId="28BF6302" w14:textId="77777777" w:rsidR="003046BB" w:rsidRDefault="00260C9B">
                        <w:r>
                          <w:rPr>
                            <w:rFonts w:ascii="Arial" w:eastAsia="Arial" w:hAnsi="Arial" w:cs="Arial"/>
                            <w:b/>
                            <w:sz w:val="24"/>
                          </w:rPr>
                          <w:t>Ports</w:t>
                        </w:r>
                      </w:p>
                    </w:txbxContent>
                  </v:textbox>
                </v:rect>
                <v:rect id="Rectangle 6186" o:spid="_x0000_s1300" style="position:absolute;left:52912;top:53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o6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SzNIHrm/AE5PofAAD//wMAUEsBAi0AFAAGAAgAAAAhANvh9svuAAAAhQEAABMAAAAAAAAA&#10;AAAAAAAAAAAAAFtDb250ZW50X1R5cGVzXS54bWxQSwECLQAUAAYACAAAACEAWvQsW78AAAAVAQAA&#10;CwAAAAAAAAAAAAAAAAAfAQAAX3JlbHMvLnJlbHNQSwECLQAUAAYACAAAACEASDOaOsYAAADdAAAA&#10;DwAAAAAAAAAAAAAAAAAHAgAAZHJzL2Rvd25yZXYueG1sUEsFBgAAAAADAAMAtwAAAPoCAAAAAA==&#10;" filled="f" stroked="f">
                  <v:textbox inset="0,0,0,0">
                    <w:txbxContent>
                      <w:p w14:paraId="083FA87E" w14:textId="77777777" w:rsidR="003046BB" w:rsidRDefault="00260C9B">
                        <w:r>
                          <w:rPr>
                            <w:rFonts w:ascii="Arial" w:eastAsia="Arial" w:hAnsi="Arial" w:cs="Arial"/>
                            <w:b/>
                            <w:sz w:val="24"/>
                          </w:rPr>
                          <w:t xml:space="preserve"> </w:t>
                        </w:r>
                      </w:p>
                    </w:txbxContent>
                  </v:textbox>
                </v:rect>
                <v:rect id="Rectangle 6187" o:spid="_x0000_s1301" style="position:absolute;left:39695;top:707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hxQAAAN0AAAAPAAAAZHJzL2Rvd25yZXYueG1sRI9Pi8Iw&#10;FMTvwn6H8Ba8aaoHrdUosuuiR/+Bens0b9uyzUtpsrb66Y0geBxm5jfMbNGaUlypdoVlBYN+BII4&#10;tbrgTMHx8NOLQTiPrLG0TApu5GAx/+jMMNG24R1d9z4TAcIuQQW591UipUtzMuj6tiIO3q+tDfog&#10;60zqGpsAN6UcRtFIGiw4LORY0VdO6d/+3yhYx9XyvLH3JitXl/Vpe5p8HyZeqe5nu5yC8NT6d/jV&#10;3mgFo0E8hueb8ATk/AEAAP//AwBQSwECLQAUAAYACAAAACEA2+H2y+4AAACFAQAAEwAAAAAAAAAA&#10;AAAAAAAAAAAAW0NvbnRlbnRfVHlwZXNdLnhtbFBLAQItABQABgAIAAAAIQBa9CxbvwAAABUBAAAL&#10;AAAAAAAAAAAAAAAAAB8BAABfcmVscy8ucmVsc1BLAQItABQABgAIAAAAIQAnfz+hxQAAAN0AAAAP&#10;AAAAAAAAAAAAAAAAAAcCAABkcnMvZG93bnJldi54bWxQSwUGAAAAAAMAAwC3AAAA+QIAAAAA&#10;" filled="f" stroked="f">
                  <v:textbox inset="0,0,0,0">
                    <w:txbxContent>
                      <w:p w14:paraId="7609B96B" w14:textId="77777777" w:rsidR="003046BB" w:rsidRDefault="00260C9B">
                        <w:r>
                          <w:rPr>
                            <w:rFonts w:ascii="Arial" w:eastAsia="Arial" w:hAnsi="Arial" w:cs="Arial"/>
                            <w:b/>
                            <w:sz w:val="24"/>
                          </w:rPr>
                          <w:t xml:space="preserve"> </w:t>
                        </w:r>
                      </w:p>
                    </w:txbxContent>
                  </v:textbox>
                </v:rect>
                <v:rect id="Rectangle 6188" o:spid="_x0000_s1302" style="position:absolute;left:39695;top:88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vTxAAAAN0AAAAPAAAAZHJzL2Rvd25yZXYueG1sRE9Na4NA&#10;EL0H8h+WCfSWrOYQ1GYVSVKSY2sKaW+DO1WpOyvuNtr++u6h0OPjfe+L2fTiTqPrLCuINxEI4trq&#10;jhsFr9endQLCeWSNvWVS8E0Oiny52GOm7cQvdK98I0IIuwwVtN4PmZSubsmg29iBOHAfdjToAxwb&#10;qUecQrjp5TaKdtJgx6GhxYEOLdWf1ZdRcE6G8u1if6amP72fb8+39HhNvVIPq7l8BOFp9v/iP/dF&#10;K9jFSZgb3oQnIPNfAAAA//8DAFBLAQItABQABgAIAAAAIQDb4fbL7gAAAIUBAAATAAAAAAAAAAAA&#10;AAAAAAAAAABbQ29udGVudF9UeXBlc10ueG1sUEsBAi0AFAAGAAgAAAAhAFr0LFu/AAAAFQEAAAsA&#10;AAAAAAAAAAAAAAAAHwEAAF9yZWxzLy5yZWxzUEsBAi0AFAAGAAgAAAAhAFbgq9PEAAAA3QAAAA8A&#10;AAAAAAAAAAAAAAAABwIAAGRycy9kb3ducmV2LnhtbFBLBQYAAAAAAwADALcAAAD4AgAAAAA=&#10;" filled="f" stroked="f">
                  <v:textbox inset="0,0,0,0">
                    <w:txbxContent>
                      <w:p w14:paraId="276B222B" w14:textId="77777777" w:rsidR="003046BB" w:rsidRDefault="00260C9B">
                        <w:r>
                          <w:rPr>
                            <w:rFonts w:ascii="Arial" w:eastAsia="Arial" w:hAnsi="Arial" w:cs="Arial"/>
                            <w:b/>
                            <w:sz w:val="24"/>
                          </w:rPr>
                          <w:t xml:space="preserve"> </w:t>
                        </w:r>
                      </w:p>
                    </w:txbxContent>
                  </v:textbox>
                </v:rect>
                <v:rect id="Rectangle 6189" o:spid="_x0000_s1303" style="position:absolute;left:39695;top:1057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5IxQAAAN0AAAAPAAAAZHJzL2Rvd25yZXYueG1sRI9Pi8Iw&#10;FMTvgt8hPMGbpnqQtmsU8Q96dFXQvT2at23Z5qU00VY//WZhweMwM79h5svOVOJBjSstK5iMIxDE&#10;mdUl5wou590oBuE8ssbKMil4koPlot+bY6pty5/0OPlcBAi7FBUU3teplC4ryKAb25o4eN+2MeiD&#10;bHKpG2wD3FRyGkUzabDksFBgTeuCsp/T3SjYx/XqdrCvNq+2X/vr8ZpszolXajjoVh8gPHX+Hf5v&#10;H7SC2SRO4O9NeAJy8QsAAP//AwBQSwECLQAUAAYACAAAACEA2+H2y+4AAACFAQAAEwAAAAAAAAAA&#10;AAAAAAAAAAAAW0NvbnRlbnRfVHlwZXNdLnhtbFBLAQItABQABgAIAAAAIQBa9CxbvwAAABUBAAAL&#10;AAAAAAAAAAAAAAAAAB8BAABfcmVscy8ucmVsc1BLAQItABQABgAIAAAAIQA5rA5IxQAAAN0AAAAP&#10;AAAAAAAAAAAAAAAAAAcCAABkcnMvZG93bnJldi54bWxQSwUGAAAAAAMAAwC3AAAA+QIAAAAA&#10;" filled="f" stroked="f">
                  <v:textbox inset="0,0,0,0">
                    <w:txbxContent>
                      <w:p w14:paraId="3289AA72" w14:textId="77777777" w:rsidR="003046BB" w:rsidRDefault="00260C9B">
                        <w:r>
                          <w:rPr>
                            <w:rFonts w:ascii="Arial" w:eastAsia="Arial" w:hAnsi="Arial" w:cs="Arial"/>
                            <w:b/>
                            <w:sz w:val="24"/>
                          </w:rPr>
                          <w:t xml:space="preserve"> </w:t>
                        </w:r>
                      </w:p>
                    </w:txbxContent>
                  </v:textbox>
                </v:rect>
                <v:rect id="Rectangle 6190" o:spid="_x0000_s1304" style="position:absolute;left:39695;top:1232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EIwwAAAN0AAAAPAAAAZHJzL2Rvd25yZXYueG1sRE9Na8JA&#10;EL0X/A/LCL3VjT2EJLqKaMUcbSxYb0N2TILZ2ZBdTeqv7x4KPT7e93I9mlY8qHeNZQXzWQSCuLS6&#10;4UrB12n/loBwHllja5kU/JCD9WryssRM24E/6VH4SoQQdhkqqL3vMildWZNBN7MdceCutjfoA+wr&#10;qXscQrhp5XsUxdJgw6Ghxo62NZW34m4UHJJu853b51C1H5fD+XhOd6fUK/U6HTcLEJ5G/y/+c+da&#10;QTxPw/7wJjwBufoFAAD//wMAUEsBAi0AFAAGAAgAAAAhANvh9svuAAAAhQEAABMAAAAAAAAAAAAA&#10;AAAAAAAAAFtDb250ZW50X1R5cGVzXS54bWxQSwECLQAUAAYACAAAACEAWvQsW78AAAAVAQAACwAA&#10;AAAAAAAAAAAAAAAfAQAAX3JlbHMvLnJlbHNQSwECLQAUAAYACAAAACEALU8xCMMAAADdAAAADwAA&#10;AAAAAAAAAAAAAAAHAgAAZHJzL2Rvd25yZXYueG1sUEsFBgAAAAADAAMAtwAAAPcCAAAAAA==&#10;" filled="f" stroked="f">
                  <v:textbox inset="0,0,0,0">
                    <w:txbxContent>
                      <w:p w14:paraId="08BECDB1" w14:textId="77777777" w:rsidR="003046BB" w:rsidRDefault="00260C9B">
                        <w:r>
                          <w:rPr>
                            <w:rFonts w:ascii="Arial" w:eastAsia="Arial" w:hAnsi="Arial" w:cs="Arial"/>
                            <w:b/>
                            <w:sz w:val="24"/>
                          </w:rPr>
                          <w:t xml:space="preserve"> </w:t>
                        </w:r>
                      </w:p>
                    </w:txbxContent>
                  </v:textbox>
                </v:rect>
                <v:rect id="Rectangle 6191" o:spid="_x0000_s1305" style="position:absolute;left:39695;top:1408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ST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khueb8ATk7AEAAP//AwBQSwECLQAUAAYACAAAACEA2+H2y+4AAACFAQAAEwAAAAAAAAAA&#10;AAAAAAAAAAAAW0NvbnRlbnRfVHlwZXNdLnhtbFBLAQItABQABgAIAAAAIQBa9CxbvwAAABUBAAAL&#10;AAAAAAAAAAAAAAAAAB8BAABfcmVscy8ucmVsc1BLAQItABQABgAIAAAAIQBCA5STxQAAAN0AAAAP&#10;AAAAAAAAAAAAAAAAAAcCAABkcnMvZG93bnJldi54bWxQSwUGAAAAAAMAAwC3AAAA+QIAAAAA&#10;" filled="f" stroked="f">
                  <v:textbox inset="0,0,0,0">
                    <w:txbxContent>
                      <w:p w14:paraId="792ACC69" w14:textId="77777777" w:rsidR="003046BB" w:rsidRDefault="00260C9B">
                        <w:r>
                          <w:rPr>
                            <w:rFonts w:ascii="Arial" w:eastAsia="Arial" w:hAnsi="Arial" w:cs="Arial"/>
                            <w:b/>
                            <w:sz w:val="24"/>
                          </w:rPr>
                          <w:t xml:space="preserve"> </w:t>
                        </w:r>
                      </w:p>
                    </w:txbxContent>
                  </v:textbox>
                </v:rect>
                <v:rect id="Rectangle 6192" o:spid="_x0000_s1306" style="position:absolute;left:39695;top:158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rk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dA6/b8ITkMsfAAAA//8DAFBLAQItABQABgAIAAAAIQDb4fbL7gAAAIUBAAATAAAAAAAA&#10;AAAAAAAAAAAAAABbQ29udGVudF9UeXBlc10ueG1sUEsBAi0AFAAGAAgAAAAhAFr0LFu/AAAAFQEA&#10;AAsAAAAAAAAAAAAAAAAAHwEAAF9yZWxzLy5yZWxzUEsBAi0AFAAGAAgAAAAhALLRCuTHAAAA3QAA&#10;AA8AAAAAAAAAAAAAAAAABwIAAGRycy9kb3ducmV2LnhtbFBLBQYAAAAAAwADALcAAAD7AgAAAAA=&#10;" filled="f" stroked="f">
                  <v:textbox inset="0,0,0,0">
                    <w:txbxContent>
                      <w:p w14:paraId="25EDF3FF" w14:textId="77777777" w:rsidR="003046BB" w:rsidRDefault="00260C9B">
                        <w:r>
                          <w:rPr>
                            <w:rFonts w:ascii="Arial" w:eastAsia="Arial" w:hAnsi="Arial" w:cs="Arial"/>
                            <w:b/>
                            <w:sz w:val="24"/>
                          </w:rPr>
                          <w:t xml:space="preserve"> </w:t>
                        </w:r>
                      </w:p>
                    </w:txbxContent>
                  </v:textbox>
                </v:rect>
                <v:rect id="Rectangle 6193" o:spid="_x0000_s1307" style="position:absolute;left:39695;top:175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xQAAAN0AAAAPAAAAZHJzL2Rvd25yZXYueG1sRI9Pi8Iw&#10;FMTvgt8hPGFvmuqC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Ddna9/xQAAAN0AAAAP&#10;AAAAAAAAAAAAAAAAAAcCAABkcnMvZG93bnJldi54bWxQSwUGAAAAAAMAAwC3AAAA+QIAAAAA&#10;" filled="f" stroked="f">
                  <v:textbox inset="0,0,0,0">
                    <w:txbxContent>
                      <w:p w14:paraId="50A307DF" w14:textId="77777777" w:rsidR="003046BB" w:rsidRDefault="00260C9B">
                        <w:r>
                          <w:rPr>
                            <w:rFonts w:ascii="Arial" w:eastAsia="Arial" w:hAnsi="Arial" w:cs="Arial"/>
                            <w:b/>
                            <w:sz w:val="24"/>
                          </w:rPr>
                          <w:t xml:space="preserve"> </w:t>
                        </w:r>
                      </w:p>
                    </w:txbxContent>
                  </v:textbox>
                </v:rect>
                <v:rect id="Rectangle 6194" o:spid="_x0000_s1308" style="position:absolute;left:39695;top:193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cLxQAAAN0AAAAPAAAAZHJzL2Rvd25yZXYueG1sRI9Pi8Iw&#10;FMTvgt8hPGFvmiqL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BSdDcLxQAAAN0AAAAP&#10;AAAAAAAAAAAAAAAAAAcCAABkcnMvZG93bnJldi54bWxQSwUGAAAAAAMAAwC3AAAA+QIAAAAA&#10;" filled="f" stroked="f">
                  <v:textbox inset="0,0,0,0">
                    <w:txbxContent>
                      <w:p w14:paraId="421C8361" w14:textId="77777777" w:rsidR="003046BB" w:rsidRDefault="00260C9B">
                        <w:r>
                          <w:rPr>
                            <w:rFonts w:ascii="Arial" w:eastAsia="Arial" w:hAnsi="Arial" w:cs="Arial"/>
                            <w:b/>
                            <w:sz w:val="24"/>
                          </w:rPr>
                          <w:t xml:space="preserve"> </w:t>
                        </w:r>
                      </w:p>
                    </w:txbxContent>
                  </v:textbox>
                </v:rect>
                <v:rect id="Rectangle 6195" o:spid="_x0000_s1309" style="position:absolute;left:39695;top:210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14:paraId="3702609C" w14:textId="77777777" w:rsidR="003046BB" w:rsidRDefault="00260C9B">
                        <w:r>
                          <w:rPr>
                            <w:rFonts w:ascii="Arial" w:eastAsia="Arial" w:hAnsi="Arial" w:cs="Arial"/>
                            <w:b/>
                            <w:sz w:val="24"/>
                          </w:rPr>
                          <w:t xml:space="preserve"> </w:t>
                        </w:r>
                      </w:p>
                    </w:txbxContent>
                  </v:textbox>
                </v:rect>
                <v:rect id="Rectangle 6196" o:spid="_x0000_s1310" style="position:absolute;left:39695;top:22844;width:14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14:paraId="69F361A3" w14:textId="77777777" w:rsidR="003046BB" w:rsidRDefault="00260C9B">
                        <w:r>
                          <w:rPr>
                            <w:rFonts w:ascii="Arial" w:eastAsia="Arial" w:hAnsi="Arial" w:cs="Arial"/>
                            <w:b/>
                            <w:sz w:val="24"/>
                          </w:rPr>
                          <w:t>K</w:t>
                        </w:r>
                      </w:p>
                    </w:txbxContent>
                  </v:textbox>
                </v:rect>
                <v:rect id="Rectangle 6197" o:spid="_x0000_s1311" style="position:absolute;left:40792;top:22844;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l8xwAAAN0AAAAPAAAAZHJzL2Rvd25yZXYueG1sRI9Ba8JA&#10;FITvBf/D8oTe6iY9RJO6hqAVPbZasL09ss8kmH0bsqtJ/fXdQqHHYWa+YZb5aFpxo941lhXEswgE&#10;cWl1w5WCj+P2aQHCeWSNrWVS8E0O8tXkYYmZtgO/0+3gKxEg7DJUUHvfZVK6siaDbmY74uCdbW/Q&#10;B9lXUvc4BLhp5XMUJdJgw2Ghxo7WNZWXw9Uo2C264nNv70PVvn7tTm+ndHNMvVKP07F4AeFp9P/h&#10;v/ZeK0jidA6/b8ITkKsfAAAA//8DAFBLAQItABQABgAIAAAAIQDb4fbL7gAAAIUBAAATAAAAAAAA&#10;AAAAAAAAAAAAAABbQ29udGVudF9UeXBlc10ueG1sUEsBAi0AFAAGAAgAAAAhAFr0LFu/AAAAFQEA&#10;AAsAAAAAAAAAAAAAAAAAHwEAAF9yZWxzLy5yZWxzUEsBAi0AFAAGAAgAAAAhAKKmqXzHAAAA3QAA&#10;AA8AAAAAAAAAAAAAAAAABwIAAGRycy9kb3ducmV2LnhtbFBLBQYAAAAAAwADALcAAAD7AgAAAAA=&#10;" filled="f" stroked="f">
                  <v:textbox inset="0,0,0,0">
                    <w:txbxContent>
                      <w:p w14:paraId="43809D94" w14:textId="77777777" w:rsidR="003046BB" w:rsidRDefault="00260C9B">
                        <w:r>
                          <w:rPr>
                            <w:rFonts w:ascii="Arial" w:eastAsia="Arial" w:hAnsi="Arial" w:cs="Arial"/>
                            <w:b/>
                            <w:sz w:val="24"/>
                          </w:rPr>
                          <w:t>e</w:t>
                        </w:r>
                      </w:p>
                    </w:txbxContent>
                  </v:textbox>
                </v:rect>
                <v:rect id="Rectangle 6198" o:spid="_x0000_s1312" style="position:absolute;left:41645;top:22844;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14:paraId="3FEBA611" w14:textId="77777777" w:rsidR="003046BB" w:rsidRDefault="00260C9B">
                        <w:r>
                          <w:rPr>
                            <w:rFonts w:ascii="Arial" w:eastAsia="Arial" w:hAnsi="Arial" w:cs="Arial"/>
                            <w:b/>
                            <w:sz w:val="24"/>
                          </w:rPr>
                          <w:t>y</w:t>
                        </w:r>
                      </w:p>
                    </w:txbxContent>
                  </v:textbox>
                </v:rect>
                <v:rect id="Rectangle 6199" o:spid="_x0000_s1313" style="position:absolute;left:42499;top:22844;width:123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iVxgAAAN0AAAAPAAAAZHJzL2Rvd25yZXYueG1sRI9Ba8JA&#10;FITvBf/D8oTe6sYegolugmiLObZasN4e2WcSzL4N2a1J++u7guBxmJlvmFU+mlZcqXeNZQXzWQSC&#10;uLS64UrB1+H9ZQHCeWSNrWVS8EsO8mzytMJU24E/6br3lQgQdikqqL3vUildWZNBN7MdcfDOtjfo&#10;g+wrqXscAty08jWKYmmw4bBQY0ebmsrL/sco2C269Xdh/4aqfTvtjh/HZHtIvFLP03G9BOFp9I/w&#10;vV1oBfE8SeD2JjwBmf0DAAD//wMAUEsBAi0AFAAGAAgAAAAhANvh9svuAAAAhQEAABMAAAAAAAAA&#10;AAAAAAAAAAAAAFtDb250ZW50X1R5cGVzXS54bWxQSwECLQAUAAYACAAAACEAWvQsW78AAAAVAQAA&#10;CwAAAAAAAAAAAAAAAAAfAQAAX3JlbHMvLnJlbHNQSwECLQAUAAYACAAAACEAvHWYlcYAAADdAAAA&#10;DwAAAAAAAAAAAAAAAAAHAgAAZHJzL2Rvd25yZXYueG1sUEsFBgAAAAADAAMAtwAAAPoCAAAAAA==&#10;" filled="f" stroked="f">
                  <v:textbox inset="0,0,0,0">
                    <w:txbxContent>
                      <w:p w14:paraId="3E7936D0" w14:textId="77777777" w:rsidR="003046BB" w:rsidRDefault="00260C9B">
                        <w:r>
                          <w:rPr>
                            <w:rFonts w:ascii="Arial" w:eastAsia="Arial" w:hAnsi="Arial" w:cs="Arial"/>
                            <w:b/>
                            <w:sz w:val="24"/>
                          </w:rPr>
                          <w:t>b</w:t>
                        </w:r>
                      </w:p>
                    </w:txbxContent>
                  </v:textbox>
                </v:rect>
                <v:rect id="Rectangle 6200" o:spid="_x0000_s1314" style="position:absolute;left:43428;top:22844;width:123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XzwwAAAN0AAAAPAAAAZHJzL2Rvd25yZXYueG1sRI/NqsIw&#10;FIT3gu8QjuBOU12IVqOIP+jyXhXU3aE5tsXmpDTR1vv0N4LgcpiZb5jZojGFeFLlcssKBv0IBHFi&#10;dc6pgtNx2xuDcB5ZY2GZFLzIwWLebs0w1rbmX3oefCoChF2MCjLvy1hKl2Rk0PVtSRy8m60M+iCr&#10;VOoK6wA3hRxG0UgazDksZFjSKqPkfngYBbtxubzs7V+dFpvr7vxznqyPE69Ut9MspyA8Nf4b/rT3&#10;WsEoIOH9JjwBOf8HAAD//wMAUEsBAi0AFAAGAAgAAAAhANvh9svuAAAAhQEAABMAAAAAAAAAAAAA&#10;AAAAAAAAAFtDb250ZW50X1R5cGVzXS54bWxQSwECLQAUAAYACAAAACEAWvQsW78AAAAVAQAACwAA&#10;AAAAAAAAAAAAAAAfAQAAX3JlbHMvLnJlbHNQSwECLQAUAAYACAAAACEAHmDF88MAAADdAAAADwAA&#10;AAAAAAAAAAAAAAAHAgAAZHJzL2Rvd25yZXYueG1sUEsFBgAAAAADAAMAtwAAAPcCAAAAAA==&#10;" filled="f" stroked="f">
                  <v:textbox inset="0,0,0,0">
                    <w:txbxContent>
                      <w:p w14:paraId="55B0C5CC" w14:textId="77777777" w:rsidR="003046BB" w:rsidRDefault="00260C9B">
                        <w:r>
                          <w:rPr>
                            <w:rFonts w:ascii="Arial" w:eastAsia="Arial" w:hAnsi="Arial" w:cs="Arial"/>
                            <w:b/>
                            <w:sz w:val="24"/>
                          </w:rPr>
                          <w:t>o</w:t>
                        </w:r>
                      </w:p>
                    </w:txbxContent>
                  </v:textbox>
                </v:rect>
                <v:rect id="Rectangle 6201" o:spid="_x0000_s1315" style="position:absolute;left:44362;top:22844;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BoxwAAAN0AAAAPAAAAZHJzL2Rvd25yZXYueG1sRI9La8Mw&#10;EITvhfwHsYHeGjk5mMSxbEwfxMc8Cklvi7W1Ta2VsdTYza+PCoUeh5n5hknzyXTiSoNrLStYLiIQ&#10;xJXVLdcK3k9vT2sQziNr7CyTgh9ykGezhxQTbUc+0PXoaxEg7BJU0HjfJ1K6qiGDbmF74uB92sGg&#10;D3KopR5wDHDTyVUUxdJgy2GhwZ6eG6q+jt9GwW7dF5fS3sa6e/3Ynffnzctp45V6nE/FFoSnyf+H&#10;/9qlVhCvoiX8vglPQGZ3AAAA//8DAFBLAQItABQABgAIAAAAIQDb4fbL7gAAAIUBAAATAAAAAAAA&#10;AAAAAAAAAAAAAABbQ29udGVudF9UeXBlc10ueG1sUEsBAi0AFAAGAAgAAAAhAFr0LFu/AAAAFQEA&#10;AAsAAAAAAAAAAAAAAAAAHwEAAF9yZWxzLy5yZWxzUEsBAi0AFAAGAAgAAAAhAHEsYGjHAAAA3QAA&#10;AA8AAAAAAAAAAAAAAAAABwIAAGRycy9kb3ducmV2LnhtbFBLBQYAAAAAAwADALcAAAD7AgAAAAA=&#10;" filled="f" stroked="f">
                  <v:textbox inset="0,0,0,0">
                    <w:txbxContent>
                      <w:p w14:paraId="323CAF1F" w14:textId="77777777" w:rsidR="003046BB" w:rsidRDefault="00260C9B">
                        <w:r>
                          <w:rPr>
                            <w:rFonts w:ascii="Arial" w:eastAsia="Arial" w:hAnsi="Arial" w:cs="Arial"/>
                            <w:b/>
                            <w:sz w:val="24"/>
                          </w:rPr>
                          <w:t>a</w:t>
                        </w:r>
                      </w:p>
                    </w:txbxContent>
                  </v:textbox>
                </v:rect>
                <v:rect id="Rectangle 6202" o:spid="_x0000_s1316" style="position:absolute;left:45215;top:22844;width:78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f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ohueb8ATk7AEAAP//AwBQSwECLQAUAAYACAAAACEA2+H2y+4AAACFAQAAEwAAAAAAAAAA&#10;AAAAAAAAAAAAW0NvbnRlbnRfVHlwZXNdLnhtbFBLAQItABQABgAIAAAAIQBa9CxbvwAAABUBAAAL&#10;AAAAAAAAAAAAAAAAAB8BAABfcmVscy8ucmVsc1BLAQItABQABgAIAAAAIQCB/v4fxQAAAN0AAAAP&#10;AAAAAAAAAAAAAAAAAAcCAABkcnMvZG93bnJldi54bWxQSwUGAAAAAAMAAwC3AAAA+QIAAAAA&#10;" filled="f" stroked="f">
                  <v:textbox inset="0,0,0,0">
                    <w:txbxContent>
                      <w:p w14:paraId="557AEB05" w14:textId="77777777" w:rsidR="003046BB" w:rsidRDefault="00260C9B">
                        <w:r>
                          <w:rPr>
                            <w:rFonts w:ascii="Arial" w:eastAsia="Arial" w:hAnsi="Arial" w:cs="Arial"/>
                            <w:b/>
                            <w:sz w:val="24"/>
                          </w:rPr>
                          <w:t>r</w:t>
                        </w:r>
                      </w:p>
                    </w:txbxContent>
                  </v:textbox>
                </v:rect>
                <v:rect id="Rectangle 6203" o:spid="_x0000_s1317" style="position:absolute;left:45810;top:22844;width:123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uExgAAAN0AAAAPAAAAZHJzL2Rvd25yZXYueG1sRI9Ba8JA&#10;FITvgv9heUJvutFC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7rJbhMYAAADdAAAA&#10;DwAAAAAAAAAAAAAAAAAHAgAAZHJzL2Rvd25yZXYueG1sUEsFBgAAAAADAAMAtwAAAPoCAAAAAA==&#10;" filled="f" stroked="f">
                  <v:textbox inset="0,0,0,0">
                    <w:txbxContent>
                      <w:p w14:paraId="249D646A" w14:textId="77777777" w:rsidR="003046BB" w:rsidRDefault="00260C9B">
                        <w:r>
                          <w:rPr>
                            <w:rFonts w:ascii="Arial" w:eastAsia="Arial" w:hAnsi="Arial" w:cs="Arial"/>
                            <w:b/>
                            <w:sz w:val="24"/>
                          </w:rPr>
                          <w:t>d</w:t>
                        </w:r>
                      </w:p>
                    </w:txbxContent>
                  </v:textbox>
                </v:rect>
                <v:rect id="Rectangle 6204" o:spid="_x0000_s1318" style="position:absolute;left:46724;top:228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PwxgAAAN0AAAAPAAAAZHJzL2Rvd25yZXYueG1sRI9Ba8JA&#10;FITvgv9heUJvulFK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YVvD8MYAAADdAAAA&#10;DwAAAAAAAAAAAAAAAAAHAgAAZHJzL2Rvd25yZXYueG1sUEsFBgAAAAADAAMAtwAAAPoCAAAAAA==&#10;" filled="f" stroked="f">
                  <v:textbox inset="0,0,0,0">
                    <w:txbxContent>
                      <w:p w14:paraId="43422163" w14:textId="77777777" w:rsidR="003046BB" w:rsidRDefault="00260C9B">
                        <w:r>
                          <w:rPr>
                            <w:rFonts w:ascii="Arial" w:eastAsia="Arial" w:hAnsi="Arial" w:cs="Arial"/>
                            <w:b/>
                            <w:sz w:val="24"/>
                          </w:rPr>
                          <w:t xml:space="preserve"> </w:t>
                        </w:r>
                      </w:p>
                    </w:txbxContent>
                  </v:textbox>
                </v:rect>
                <v:rect id="Rectangle 6205" o:spid="_x0000_s1319" style="position:absolute;left:39695;top:245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ZrxgAAAN0AAAAPAAAAZHJzL2Rvd25yZXYueG1sRI9Ba8JA&#10;FITvgv9heUJvulFo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Dhdma8YAAADdAAAA&#10;DwAAAAAAAAAAAAAAAAAHAgAAZHJzL2Rvd25yZXYueG1sUEsFBgAAAAADAAMAtwAAAPoCAAAAAA==&#10;" filled="f" stroked="f">
                  <v:textbox inset="0,0,0,0">
                    <w:txbxContent>
                      <w:p w14:paraId="5293D474" w14:textId="77777777" w:rsidR="003046BB" w:rsidRDefault="00260C9B">
                        <w:r>
                          <w:rPr>
                            <w:rFonts w:ascii="Arial" w:eastAsia="Arial" w:hAnsi="Arial" w:cs="Arial"/>
                            <w:b/>
                            <w:sz w:val="24"/>
                          </w:rPr>
                          <w:t xml:space="preserve"> </w:t>
                        </w:r>
                      </w:p>
                    </w:txbxContent>
                  </v:textbox>
                </v:rect>
                <v:rect id="Rectangle 6206" o:spid="_x0000_s1320" style="position:absolute;left:39695;top:2634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cxgAAAN0AAAAPAAAAZHJzL2Rvd25yZXYueG1sRI9Pa8JA&#10;FMTvgt9heUJvuqmHEKOrSP+QHFsV1Nsj+0yC2bchu03SfvpuoeBxmJnfMJvdaBrRU+dqywqeFxEI&#10;4sLqmksFp+P7PAHhPLLGxjIp+CYHu+10ssFU24E/qT/4UgQIuxQVVN63qZSuqMigW9iWOHg32xn0&#10;QXal1B0OAW4auYyiWBqsOSxU2NJLRcX98GUUZEm7v+T2Zyibt2t2/jivXo8rr9TTbNyvQXga/SP8&#10;3861gngZxfD3JjwBuf0FAAD//wMAUEsBAi0AFAAGAAgAAAAhANvh9svuAAAAhQEAABMAAAAAAAAA&#10;AAAAAAAAAAAAAFtDb250ZW50X1R5cGVzXS54bWxQSwECLQAUAAYACAAAACEAWvQsW78AAAAVAQAA&#10;CwAAAAAAAAAAAAAAAAAfAQAAX3JlbHMvLnJlbHNQSwECLQAUAAYACAAAACEA/sX4HMYAAADdAAAA&#10;DwAAAAAAAAAAAAAAAAAHAgAAZHJzL2Rvd25yZXYueG1sUEsFBgAAAAADAAMAtwAAAPoCAAAAAA==&#10;" filled="f" stroked="f">
                  <v:textbox inset="0,0,0,0">
                    <w:txbxContent>
                      <w:p w14:paraId="1790D157" w14:textId="77777777" w:rsidR="003046BB" w:rsidRDefault="00260C9B">
                        <w:r>
                          <w:rPr>
                            <w:rFonts w:ascii="Arial" w:eastAsia="Arial" w:hAnsi="Arial" w:cs="Arial"/>
                            <w:b/>
                            <w:sz w:val="24"/>
                          </w:rPr>
                          <w:t xml:space="preserve"> </w:t>
                        </w:r>
                      </w:p>
                    </w:txbxContent>
                  </v:textbox>
                </v:rect>
                <v:rect id="Rectangle 6207" o:spid="_x0000_s1321" style="position:absolute;left:39695;top:281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14:paraId="22AED451" w14:textId="77777777" w:rsidR="003046BB" w:rsidRDefault="00260C9B">
                        <w:r>
                          <w:rPr>
                            <w:rFonts w:ascii="Arial" w:eastAsia="Arial" w:hAnsi="Arial" w:cs="Arial"/>
                            <w:b/>
                            <w:sz w:val="24"/>
                          </w:rPr>
                          <w:t xml:space="preserve"> </w:t>
                        </w:r>
                      </w:p>
                    </w:txbxContent>
                  </v:textbox>
                </v:rect>
                <v:rect id="Rectangle 6208" o:spid="_x0000_s1322" style="position:absolute;left:39695;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14:paraId="1E489001" w14:textId="77777777" w:rsidR="003046BB" w:rsidRDefault="00260C9B">
                        <w:r>
                          <w:rPr>
                            <w:rFonts w:ascii="Arial" w:eastAsia="Arial" w:hAnsi="Arial" w:cs="Arial"/>
                            <w:b/>
                            <w:sz w:val="24"/>
                          </w:rPr>
                          <w:t xml:space="preserve"> </w:t>
                        </w:r>
                      </w:p>
                    </w:txbxContent>
                  </v:textbox>
                </v:rect>
                <v:rect id="Rectangle 6209" o:spid="_x0000_s1323" style="position:absolute;left:40121;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14:paraId="228495B1" w14:textId="77777777" w:rsidR="003046BB" w:rsidRDefault="00260C9B">
                        <w:r>
                          <w:rPr>
                            <w:rFonts w:ascii="Arial" w:eastAsia="Arial" w:hAnsi="Arial" w:cs="Arial"/>
                            <w:b/>
                            <w:sz w:val="24"/>
                          </w:rPr>
                          <w:t xml:space="preserve"> </w:t>
                        </w:r>
                      </w:p>
                    </w:txbxContent>
                  </v:textbox>
                </v:rect>
                <v:rect id="Rectangle 6210" o:spid="_x0000_s1324" style="position:absolute;left:40548;top:29857;width:123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14:paraId="72D4CC22" w14:textId="77777777" w:rsidR="003046BB" w:rsidRDefault="00260C9B">
                        <w:r>
                          <w:rPr>
                            <w:rFonts w:ascii="Arial" w:eastAsia="Arial" w:hAnsi="Arial" w:cs="Arial"/>
                            <w:b/>
                            <w:sz w:val="24"/>
                          </w:rPr>
                          <w:t>T</w:t>
                        </w:r>
                      </w:p>
                    </w:txbxContent>
                  </v:textbox>
                </v:rect>
                <v:rect id="Rectangle 6211" o:spid="_x0000_s1325" style="position:absolute;left:41493;top:29857;width:123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14:paraId="16F248FA" w14:textId="77777777" w:rsidR="003046BB" w:rsidRDefault="00260C9B">
                        <w:r>
                          <w:rPr>
                            <w:rFonts w:ascii="Arial" w:eastAsia="Arial" w:hAnsi="Arial" w:cs="Arial"/>
                            <w:b/>
                            <w:sz w:val="24"/>
                          </w:rPr>
                          <w:t>h</w:t>
                        </w:r>
                      </w:p>
                    </w:txbxContent>
                  </v:textbox>
                </v:rect>
                <v:rect id="Rectangle 6212" o:spid="_x0000_s1326" style="position:absolute;left:42407;top:29857;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14:paraId="09016A05" w14:textId="77777777" w:rsidR="003046BB" w:rsidRDefault="00260C9B">
                        <w:r>
                          <w:rPr>
                            <w:rFonts w:ascii="Arial" w:eastAsia="Arial" w:hAnsi="Arial" w:cs="Arial"/>
                            <w:b/>
                            <w:sz w:val="24"/>
                          </w:rPr>
                          <w:t>e</w:t>
                        </w:r>
                      </w:p>
                    </w:txbxContent>
                  </v:textbox>
                </v:rect>
                <v:rect id="Rectangle 6213" o:spid="_x0000_s1327" style="position:absolute;left:43261;top:29857;width:78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1ZxgAAAN0AAAAPAAAAZHJzL2Rvd25yZXYueG1sRI9Ba8JA&#10;FITvQv/D8oTezCYW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a2vNWcYAAADdAAAA&#10;DwAAAAAAAAAAAAAAAAAHAgAAZHJzL2Rvd25yZXYueG1sUEsFBgAAAAADAAMAtwAAAPoCAAAAAA==&#10;" filled="f" stroked="f">
                  <v:textbox inset="0,0,0,0">
                    <w:txbxContent>
                      <w:p w14:paraId="20DE3642" w14:textId="77777777" w:rsidR="003046BB" w:rsidRDefault="00260C9B">
                        <w:r>
                          <w:rPr>
                            <w:rFonts w:ascii="Arial" w:eastAsia="Arial" w:hAnsi="Arial" w:cs="Arial"/>
                            <w:b/>
                            <w:sz w:val="24"/>
                          </w:rPr>
                          <w:t>r</w:t>
                        </w:r>
                      </w:p>
                    </w:txbxContent>
                  </v:textbox>
                </v:rect>
                <v:rect id="Rectangle 6214" o:spid="_x0000_s1328" style="position:absolute;left:43855;top:29857;width:180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UtxgAAAN0AAAAPAAAAZHJzL2Rvd25yZXYueG1sRI9Ba8JA&#10;FITvQv/D8oTezCZS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5IJVLcYAAADdAAAA&#10;DwAAAAAAAAAAAAAAAAAHAgAAZHJzL2Rvd25yZXYueG1sUEsFBgAAAAADAAMAtwAAAPoCAAAAAA==&#10;" filled="f" stroked="f">
                  <v:textbox inset="0,0,0,0">
                    <w:txbxContent>
                      <w:p w14:paraId="74864420" w14:textId="77777777" w:rsidR="003046BB" w:rsidRDefault="00260C9B">
                        <w:r>
                          <w:rPr>
                            <w:rFonts w:ascii="Arial" w:eastAsia="Arial" w:hAnsi="Arial" w:cs="Arial"/>
                            <w:b/>
                            <w:sz w:val="24"/>
                          </w:rPr>
                          <w:t>m</w:t>
                        </w:r>
                      </w:p>
                    </w:txbxContent>
                  </v:textbox>
                </v:rect>
                <v:rect id="Rectangle 6215" o:spid="_x0000_s1329" style="position:absolute;left:45215;top:29857;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C2xgAAAN0AAAAPAAAAZHJzL2Rvd25yZXYueG1sRI9Ba8JA&#10;FITvQv/D8oTezCZCRa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i87wtsYAAADdAAAA&#10;DwAAAAAAAAAAAAAAAAAHAgAAZHJzL2Rvd25yZXYueG1sUEsFBgAAAAADAAMAtwAAAPoCAAAAAA==&#10;" filled="f" stroked="f">
                  <v:textbox inset="0,0,0,0">
                    <w:txbxContent>
                      <w:p w14:paraId="6F25512C" w14:textId="77777777" w:rsidR="003046BB" w:rsidRDefault="00260C9B">
                        <w:r>
                          <w:rPr>
                            <w:rFonts w:ascii="Arial" w:eastAsia="Arial" w:hAnsi="Arial" w:cs="Arial"/>
                            <w:b/>
                            <w:sz w:val="24"/>
                          </w:rPr>
                          <w:t>a</w:t>
                        </w:r>
                      </w:p>
                    </w:txbxContent>
                  </v:textbox>
                </v:rect>
                <v:rect id="Rectangle 6216" o:spid="_x0000_s1330" style="position:absolute;left:46069;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14:paraId="14FF2C43" w14:textId="77777777" w:rsidR="003046BB" w:rsidRDefault="00260C9B">
                        <w:r>
                          <w:rPr>
                            <w:rFonts w:ascii="Arial" w:eastAsia="Arial" w:hAnsi="Arial" w:cs="Arial"/>
                            <w:b/>
                            <w:sz w:val="24"/>
                          </w:rPr>
                          <w:t>l</w:t>
                        </w:r>
                      </w:p>
                    </w:txbxContent>
                  </v:textbox>
                </v:rect>
                <v:rect id="Rectangle 6217" o:spid="_x0000_s1331" style="position:absolute;left:46480;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14:paraId="058C0186" w14:textId="77777777" w:rsidR="003046BB" w:rsidRDefault="00260C9B">
                        <w:r>
                          <w:rPr>
                            <w:rFonts w:ascii="Arial" w:eastAsia="Arial" w:hAnsi="Arial" w:cs="Arial"/>
                            <w:b/>
                            <w:sz w:val="24"/>
                          </w:rPr>
                          <w:t xml:space="preserve"> </w:t>
                        </w:r>
                      </w:p>
                    </w:txbxContent>
                  </v:textbox>
                </v:rect>
                <v:rect id="Rectangle 6218" o:spid="_x0000_s1332" style="position:absolute;left:46907;top:29857;width:13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14:paraId="4CA286B1" w14:textId="77777777" w:rsidR="003046BB" w:rsidRDefault="00260C9B">
                        <w:r>
                          <w:rPr>
                            <w:rFonts w:ascii="Arial" w:eastAsia="Arial" w:hAnsi="Arial" w:cs="Arial"/>
                            <w:b/>
                            <w:sz w:val="24"/>
                          </w:rPr>
                          <w:t>P</w:t>
                        </w:r>
                      </w:p>
                    </w:txbxContent>
                  </v:textbox>
                </v:rect>
                <v:rect id="Rectangle 6219" o:spid="_x0000_s1333" style="position:absolute;left:47928;top:29857;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14:paraId="72F86EF2" w14:textId="77777777" w:rsidR="003046BB" w:rsidRDefault="00260C9B">
                        <w:r>
                          <w:rPr>
                            <w:rFonts w:ascii="Arial" w:eastAsia="Arial" w:hAnsi="Arial" w:cs="Arial"/>
                            <w:b/>
                            <w:sz w:val="24"/>
                          </w:rPr>
                          <w:t>a</w:t>
                        </w:r>
                      </w:p>
                    </w:txbxContent>
                  </v:textbox>
                </v:rect>
                <v:rect id="Rectangle 6220" o:spid="_x0000_s1334" style="position:absolute;left:48781;top:29857;width:123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14:paraId="0B424EDC" w14:textId="77777777" w:rsidR="003046BB" w:rsidRDefault="00260C9B">
                        <w:r>
                          <w:rPr>
                            <w:rFonts w:ascii="Arial" w:eastAsia="Arial" w:hAnsi="Arial" w:cs="Arial"/>
                            <w:b/>
                            <w:sz w:val="24"/>
                          </w:rPr>
                          <w:t>p</w:t>
                        </w:r>
                      </w:p>
                    </w:txbxContent>
                  </v:textbox>
                </v:rect>
                <v:rect id="Rectangle 6221" o:spid="_x0000_s1335" style="position:absolute;left:49696;top:29857;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14:paraId="3FD70AEC" w14:textId="77777777" w:rsidR="003046BB" w:rsidRDefault="00260C9B">
                        <w:r>
                          <w:rPr>
                            <w:rFonts w:ascii="Arial" w:eastAsia="Arial" w:hAnsi="Arial" w:cs="Arial"/>
                            <w:b/>
                            <w:sz w:val="24"/>
                          </w:rPr>
                          <w:t>e</w:t>
                        </w:r>
                      </w:p>
                    </w:txbxContent>
                  </v:textbox>
                </v:rect>
                <v:rect id="Rectangle 6222" o:spid="_x0000_s1336" style="position:absolute;left:50549;top:29857;width:78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14:paraId="7E11F6AA" w14:textId="77777777" w:rsidR="003046BB" w:rsidRDefault="00260C9B">
                        <w:r>
                          <w:rPr>
                            <w:rFonts w:ascii="Arial" w:eastAsia="Arial" w:hAnsi="Arial" w:cs="Arial"/>
                            <w:b/>
                            <w:sz w:val="24"/>
                          </w:rPr>
                          <w:t>r</w:t>
                        </w:r>
                      </w:p>
                    </w:txbxContent>
                  </v:textbox>
                </v:rect>
                <v:rect id="Rectangle 6223" o:spid="_x0000_s1337" style="position:absolute;left:51144;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14:paraId="743C0852" w14:textId="77777777" w:rsidR="003046BB" w:rsidRDefault="00260C9B">
                        <w:r>
                          <w:rPr>
                            <w:rFonts w:ascii="Arial" w:eastAsia="Arial" w:hAnsi="Arial" w:cs="Arial"/>
                            <w:b/>
                            <w:sz w:val="24"/>
                          </w:rPr>
                          <w:t xml:space="preserve"> </w:t>
                        </w:r>
                      </w:p>
                    </w:txbxContent>
                  </v:textbox>
                </v:rect>
                <v:rect id="Rectangle 6224" o:spid="_x0000_s1338" style="position:absolute;left:51570;top:29857;width:14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xwAAAN0AAAAPAAAAZHJzL2Rvd25yZXYueG1sRI9Ba8JA&#10;FITvgv9heUJvujEU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Crun5DHAAAA3QAA&#10;AA8AAAAAAAAAAAAAAAAABwIAAGRycy9kb3ducmV2LnhtbFBLBQYAAAAAAwADALcAAAD7AgAAAAA=&#10;" filled="f" stroked="f">
                  <v:textbox inset="0,0,0,0">
                    <w:txbxContent>
                      <w:p w14:paraId="3DB37818" w14:textId="77777777" w:rsidR="003046BB" w:rsidRDefault="00260C9B">
                        <w:r>
                          <w:rPr>
                            <w:rFonts w:ascii="Arial" w:eastAsia="Arial" w:hAnsi="Arial" w:cs="Arial"/>
                            <w:b/>
                            <w:sz w:val="24"/>
                          </w:rPr>
                          <w:t>R</w:t>
                        </w:r>
                      </w:p>
                    </w:txbxContent>
                  </v:textbox>
                </v:rect>
                <v:rect id="Rectangle 6225" o:spid="_x0000_s1339" style="position:absolute;left:52668;top:29857;width:123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14:paraId="571C2910" w14:textId="77777777" w:rsidR="003046BB" w:rsidRDefault="00260C9B">
                        <w:r>
                          <w:rPr>
                            <w:rFonts w:ascii="Arial" w:eastAsia="Arial" w:hAnsi="Arial" w:cs="Arial"/>
                            <w:b/>
                            <w:sz w:val="24"/>
                          </w:rPr>
                          <w:t>o</w:t>
                        </w:r>
                      </w:p>
                    </w:txbxContent>
                  </v:textbox>
                </v:rect>
                <v:rect id="Rectangle 6226" o:spid="_x0000_s1340" style="position:absolute;left:53597;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14:paraId="7DBD9A8C" w14:textId="77777777" w:rsidR="003046BB" w:rsidRDefault="00260C9B">
                        <w:r>
                          <w:rPr>
                            <w:rFonts w:ascii="Arial" w:eastAsia="Arial" w:hAnsi="Arial" w:cs="Arial"/>
                            <w:b/>
                            <w:sz w:val="24"/>
                          </w:rPr>
                          <w:t>l</w:t>
                        </w:r>
                      </w:p>
                    </w:txbxContent>
                  </v:textbox>
                </v:rect>
                <v:rect id="Rectangle 6227" o:spid="_x0000_s1341" style="position:absolute;left:54024;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14:paraId="1A1CE8E0" w14:textId="77777777" w:rsidR="003046BB" w:rsidRDefault="00260C9B">
                        <w:r>
                          <w:rPr>
                            <w:rFonts w:ascii="Arial" w:eastAsia="Arial" w:hAnsi="Arial" w:cs="Arial"/>
                            <w:b/>
                            <w:sz w:val="24"/>
                          </w:rPr>
                          <w:t>l</w:t>
                        </w:r>
                      </w:p>
                    </w:txbxContent>
                  </v:textbox>
                </v:rect>
                <v:rect id="Rectangle 6228" o:spid="_x0000_s1342" style="position:absolute;left:54436;top:298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WVwgAAAN0AAAAPAAAAZHJzL2Rvd25yZXYueG1sRE/LisIw&#10;FN0L8w/hDsxOU7sQ7ZgW8YEufYHO7tJc22JzU5poO369WQzM8nDe86w3tXhS6yrLCsajCARxbnXF&#10;hYLzaTOcgnAeWWNtmRT8koMs/RjMMdG24wM9j74QIYRdggpK75tESpeXZNCNbEMcuJttDfoA20Lq&#10;FrsQbmoZR9FEGqw4NJTY0LKk/H58GAXbabO47uyrK+r1z/ayv8xWp5lX6uuzX3yD8NT7f/Gfe6cV&#10;TOI4zA1vwhOQ6RsAAP//AwBQSwECLQAUAAYACAAAACEA2+H2y+4AAACFAQAAEwAAAAAAAAAAAAAA&#10;AAAAAAAAW0NvbnRlbnRfVHlwZXNdLnhtbFBLAQItABQABgAIAAAAIQBa9CxbvwAAABUBAAALAAAA&#10;AAAAAAAAAAAAAB8BAABfcmVscy8ucmVsc1BLAQItABQABgAIAAAAIQCro5WVwgAAAN0AAAAPAAAA&#10;AAAAAAAAAAAAAAcCAABkcnMvZG93bnJldi54bWxQSwUGAAAAAAMAAwC3AAAA9gIAAAAA&#10;" filled="f" stroked="f">
                  <v:textbox inset="0,0,0,0">
                    <w:txbxContent>
                      <w:p w14:paraId="4B2AC08E" w14:textId="77777777" w:rsidR="003046BB" w:rsidRDefault="00260C9B">
                        <w:r>
                          <w:rPr>
                            <w:rFonts w:ascii="Arial" w:eastAsia="Arial" w:hAnsi="Arial" w:cs="Arial"/>
                            <w:b/>
                            <w:sz w:val="24"/>
                          </w:rPr>
                          <w:t xml:space="preserve"> </w:t>
                        </w:r>
                      </w:p>
                    </w:txbxContent>
                  </v:textbox>
                </v:rect>
                <v:rect id="Rectangle 6229" o:spid="_x0000_s1343" style="position:absolute;left:39695;top:3161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OxQAAAN0AAAAPAAAAZHJzL2Rvd25yZXYueG1sRI9Pi8Iw&#10;FMTvwn6H8Ba8aWoPYrtGEXdFj/5ZcPf2aJ5tsXkpTbTVT28EweMwM79hpvPOVOJKjSstKxgNIxDE&#10;mdUl5wp+D6vBBITzyBory6TgRg7ms4/eFFNtW97Rde9zESDsUlRQeF+nUrqsIINuaGvi4J1sY9AH&#10;2eRSN9gGuKlkHEVjabDksFBgTcuCsvP+YhSsJ/Xib2PvbV79/K+P22PyfUi8Uv3PbvEFwlPn3+FX&#10;e6MVjOM4geeb8ATk7AEAAP//AwBQSwECLQAUAAYACAAAACEA2+H2y+4AAACFAQAAEwAAAAAAAAAA&#10;AAAAAAAAAAAAW0NvbnRlbnRfVHlwZXNdLnhtbFBLAQItABQABgAIAAAAIQBa9CxbvwAAABUBAAAL&#10;AAAAAAAAAAAAAAAAAB8BAABfcmVscy8ucmVsc1BLAQItABQABgAIAAAAIQDE7zAOxQAAAN0AAAAP&#10;AAAAAAAAAAAAAAAAAAcCAABkcnMvZG93bnJldi54bWxQSwUGAAAAAAMAAwC3AAAA+QIAAAAA&#10;" filled="f" stroked="f">
                  <v:textbox inset="0,0,0,0">
                    <w:txbxContent>
                      <w:p w14:paraId="5A8931FA" w14:textId="77777777" w:rsidR="003046BB" w:rsidRDefault="00260C9B">
                        <w:r>
                          <w:rPr>
                            <w:rFonts w:ascii="Arial" w:eastAsia="Arial" w:hAnsi="Arial" w:cs="Arial"/>
                            <w:b/>
                            <w:sz w:val="24"/>
                          </w:rPr>
                          <w:t xml:space="preserve"> </w:t>
                        </w:r>
                      </w:p>
                    </w:txbxContent>
                  </v:textbox>
                </v:rect>
                <v:rect id="Rectangle 6230" o:spid="_x0000_s1344" style="position:absolute;left:18402;top:404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9OwwAAAN0AAAAPAAAAZHJzL2Rvd25yZXYueG1sRE9Na8JA&#10;EL0X/A/LCN7qxgi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0AwPTsMAAADdAAAADwAA&#10;AAAAAAAAAAAAAAAHAgAAZHJzL2Rvd25yZXYueG1sUEsFBgAAAAADAAMAtwAAAPcCAAAAAA==&#10;" filled="f" stroked="f">
                  <v:textbox inset="0,0,0,0">
                    <w:txbxContent>
                      <w:p w14:paraId="6459953C" w14:textId="77777777" w:rsidR="003046BB" w:rsidRDefault="00260C9B">
                        <w:r>
                          <w:rPr>
                            <w:rFonts w:ascii="Arial" w:eastAsia="Arial" w:hAnsi="Arial" w:cs="Arial"/>
                          </w:rPr>
                          <w:t xml:space="preserve"> </w:t>
                        </w:r>
                      </w:p>
                    </w:txbxContent>
                  </v:textbox>
                </v:rect>
                <v:rect id="Rectangle 6231" o:spid="_x0000_s1345" style="position:absolute;left:18783;top:404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14:paraId="4A6BFED5" w14:textId="77777777" w:rsidR="003046BB" w:rsidRDefault="00260C9B">
                        <w:r>
                          <w:rPr>
                            <w:rFonts w:ascii="Arial" w:eastAsia="Arial" w:hAnsi="Arial" w:cs="Arial"/>
                          </w:rPr>
                          <w:t xml:space="preserve"> </w:t>
                        </w:r>
                      </w:p>
                    </w:txbxContent>
                  </v:textbox>
                </v:rect>
                <v:rect id="Rectangle 6232" o:spid="_x0000_s1346" style="position:absolute;left:39695;top:396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14:paraId="4AF2B47F" w14:textId="77777777" w:rsidR="003046BB" w:rsidRDefault="00260C9B">
                        <w:r>
                          <w:rPr>
                            <w:rFonts w:ascii="Arial" w:eastAsia="Arial" w:hAnsi="Arial" w:cs="Arial"/>
                            <w:b/>
                            <w:sz w:val="24"/>
                          </w:rPr>
                          <w:t xml:space="preserve"> </w:t>
                        </w:r>
                      </w:p>
                    </w:txbxContent>
                  </v:textbox>
                </v:rect>
                <v:shape id="Shape 6234" o:spid="_x0000_s1347" style="position:absolute;left:26305;top:5281;width:13077;height:4922;visibility:visible;mso-wrap-style:square;v-text-anchor:top" coordsize="1307719,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bExgAAAN0AAAAPAAAAZHJzL2Rvd25yZXYueG1sRI9Pa8JA&#10;FMTvhX6H5RW81U1VpKauIkFRoUj9d/D2yL5mQ7NvQ3aN8du7hUKPw8z8hpnOO1uJlhpfOlbw1k9A&#10;EOdOl1woOB1Xr+8gfEDWWDkmBXfyMJ89P00x1e7Ge2oPoRARwj5FBSaEOpXS54Ys+r6riaP37RqL&#10;IcqmkLrBW4TbSg6SZCwtlhwXDNaUGcp/DlerYLK86C2tzfkzz9qvEwU87zJUqvfSLT5ABOrCf/iv&#10;vdEKxoPhCH7fxCcgZw8AAAD//wMAUEsBAi0AFAAGAAgAAAAhANvh9svuAAAAhQEAABMAAAAAAAAA&#10;AAAAAAAAAAAAAFtDb250ZW50X1R5cGVzXS54bWxQSwECLQAUAAYACAAAACEAWvQsW78AAAAVAQAA&#10;CwAAAAAAAAAAAAAAAAAfAQAAX3JlbHMvLnJlbHNQSwECLQAUAAYACAAAACEAR2pWxMYAAADdAAAA&#10;DwAAAAAAAAAAAAAAAAAHAgAAZHJzL2Rvd25yZXYueG1sUEsFBgAAAAADAAMAtwAAAPoCAAAAAA==&#10;" path="m1301369,r6350,18035l54340,462550r51959,9890c111506,473329,114808,478410,113919,483489v-1016,5208,-5969,8636,-11176,7621l,471678,67564,391795v3302,-3936,9398,-4445,13335,-1143c84963,394081,85471,400177,82042,404114l47993,444471,1301369,xe" fillcolor="black" stroked="f" strokeweight="0">
                  <v:stroke miterlimit="83231f" joinstyle="miter"/>
                  <v:path arrowok="t" textboxrect="0,0,1307719,492125"/>
                </v:shape>
                <v:shape id="Shape 6235" o:spid="_x0000_s1348" style="position:absolute;left:9315;top:18402;width:30051;height:5428;visibility:visible;mso-wrap-style:square;v-text-anchor:top" coordsize="3005074,54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0qxgAAAN0AAAAPAAAAZHJzL2Rvd25yZXYueG1sRI9Ba8JA&#10;FITvQv/D8gpeRDdVFEldRQoFT4ao0Hp7ZF+T0OzbkF2T6K93BcHjMDPfMKtNbyrRUuNKywo+JhEI&#10;4szqknMFp+P3eAnCeWSNlWVScCUHm/XbYIWxth2n1B58LgKEXYwKCu/rWEqXFWTQTWxNHLw/2xj0&#10;QTa51A12AW4qOY2ihTRYclgosKavgrL/w8UomLn8Z77tlmmS4G9J59u+TZORUsP3fvsJwlPvX+Fn&#10;e6cVLKazOTzehCcg13cAAAD//wMAUEsBAi0AFAAGAAgAAAAhANvh9svuAAAAhQEAABMAAAAAAAAA&#10;AAAAAAAAAAAAAFtDb250ZW50X1R5cGVzXS54bWxQSwECLQAUAAYACAAAACEAWvQsW78AAAAVAQAA&#10;CwAAAAAAAAAAAAAAAAAfAQAAX3JlbHMvLnJlbHNQSwECLQAUAAYACAAAACEA4OwNKsYAAADdAAAA&#10;DwAAAAAAAAAAAAAAAAAHAgAAZHJzL2Rvd25yZXYueG1sUEsFBgAAAAADAAMAtwAAAPoCAAAAAA==&#10;" path="m97663,1778c102616,,108077,2413,109982,7366v1905,4826,-508,10414,-5461,12319l55209,38529,3005074,524002r-3048,18796l51807,57267,92710,91059v4064,3429,4699,9398,1270,13462c90678,108585,84709,109093,80645,105791l,39116,97663,1778xe" fillcolor="black" stroked="f" strokeweight="0">
                  <v:stroke miterlimit="83231f" joinstyle="miter"/>
                  <v:path arrowok="t" textboxrect="0,0,3005074,542798"/>
                </v:shape>
                <v:shape id="Shape 6236" o:spid="_x0000_s1349" style="position:absolute;left:19013;top:30651;width:20818;height:1445;visibility:visible;mso-wrap-style:square;v-text-anchor:top" coordsize="2081784,14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05xQAAAN0AAAAPAAAAZHJzL2Rvd25yZXYueG1sRI9Ba8JA&#10;FITvQv/D8gq96UZbQ0mzkVYseKuNHurtkX1Ngtm3S3Y18d93BaHHYWa+YfLVaDpxod63lhXMZwkI&#10;4srqlmsFh/3n9BWED8gaO8uk4EoeVsXDJMdM24G/6VKGWkQI+wwVNCG4TEpfNWTQz6wjjt6v7Q2G&#10;KPta6h6HCDedXCRJKg22HBcadLRuqDqVZ6NgieVu6911oOOR3cfX5mUt+Uepp8fx/Q1EoDH8h+/t&#10;rVaQLp5TuL2JT0AWfwAAAP//AwBQSwECLQAUAAYACAAAACEA2+H2y+4AAACFAQAAEwAAAAAAAAAA&#10;AAAAAAAAAAAAW0NvbnRlbnRfVHlwZXNdLnhtbFBLAQItABQABgAIAAAAIQBa9CxbvwAAABUBAAAL&#10;AAAAAAAAAAAAAAAAAB8BAABfcmVscy8ucmVsc1BLAQItABQABgAIAAAAIQBAhZ05xQAAAN0AAAAP&#10;AAAAAAAAAAAAAAAAAAcCAABkcnMvZG93bnJldi54bWxQSwUGAAAAAAMAAwC3AAAA+QIAAAAA&#10;" path="m2081022,r762,19050l54527,100440r46819,24782c105918,127762,107696,133477,105283,138176v-2540,4572,-8255,6350,-12954,3937l,93091,88138,36830v4445,-2794,10287,-1524,13208,2921c104140,44196,102870,50038,98425,52832l53673,81394,2081022,xe" fillcolor="black" stroked="f" strokeweight="0">
                  <v:stroke miterlimit="83231f" joinstyle="miter"/>
                  <v:path arrowok="t" textboxrect="0,0,2081784,144526"/>
                </v:shape>
                <w10:anchorlock/>
              </v:group>
            </w:pict>
          </mc:Fallback>
        </mc:AlternateContent>
      </w:r>
    </w:p>
    <w:p w14:paraId="70C337DC" w14:textId="77777777" w:rsidR="003046BB" w:rsidRDefault="00260C9B">
      <w:pPr>
        <w:spacing w:after="0"/>
        <w:ind w:left="4681"/>
      </w:pPr>
      <w:r>
        <w:rPr>
          <w:rFonts w:ascii="Arial" w:eastAsia="Arial" w:hAnsi="Arial" w:cs="Arial"/>
          <w:b/>
          <w:sz w:val="24"/>
        </w:rPr>
        <w:t xml:space="preserve"> </w:t>
      </w:r>
    </w:p>
    <w:p w14:paraId="0C42DCE0" w14:textId="77777777" w:rsidR="003046BB" w:rsidRDefault="003046BB">
      <w:pPr>
        <w:sectPr w:rsidR="003046BB">
          <w:headerReference w:type="even" r:id="rId157"/>
          <w:headerReference w:type="default" r:id="rId158"/>
          <w:footerReference w:type="even" r:id="rId159"/>
          <w:footerReference w:type="default" r:id="rId160"/>
          <w:headerReference w:type="first" r:id="rId161"/>
          <w:footerReference w:type="first" r:id="rId162"/>
          <w:pgSz w:w="12240" w:h="15840"/>
          <w:pgMar w:top="1454" w:right="4038" w:bottom="2757" w:left="1440" w:header="720" w:footer="707" w:gutter="0"/>
          <w:cols w:space="720"/>
        </w:sectPr>
      </w:pPr>
    </w:p>
    <w:p w14:paraId="7C202ADA" w14:textId="77777777" w:rsidR="003046BB" w:rsidRDefault="00260C9B">
      <w:pPr>
        <w:spacing w:after="240"/>
        <w:ind w:right="2837"/>
        <w:jc w:val="right"/>
      </w:pPr>
      <w:r>
        <w:rPr>
          <w:rFonts w:ascii="Arial" w:eastAsia="Arial" w:hAnsi="Arial" w:cs="Arial"/>
          <w:b/>
          <w:color w:val="800000"/>
          <w:sz w:val="40"/>
        </w:rPr>
        <w:lastRenderedPageBreak/>
        <w:t xml:space="preserve"> </w:t>
      </w:r>
    </w:p>
    <w:p w14:paraId="7918F736" w14:textId="77777777" w:rsidR="003046BB" w:rsidRDefault="00260C9B">
      <w:pPr>
        <w:spacing w:after="79"/>
        <w:ind w:left="10" w:right="2822" w:hanging="10"/>
        <w:jc w:val="right"/>
      </w:pPr>
      <w:r>
        <w:rPr>
          <w:rFonts w:ascii="Arial" w:eastAsia="Arial" w:hAnsi="Arial" w:cs="Arial"/>
          <w:b/>
          <w:color w:val="800000"/>
          <w:sz w:val="40"/>
        </w:rPr>
        <w:t>INTERNAL PRINTER</w:t>
      </w:r>
      <w:r>
        <w:rPr>
          <w:rFonts w:ascii="Arial" w:eastAsia="Arial" w:hAnsi="Arial" w:cs="Arial"/>
          <w:sz w:val="40"/>
        </w:rPr>
        <w:t xml:space="preserve"> </w:t>
      </w:r>
    </w:p>
    <w:p w14:paraId="4DD0C2EF" w14:textId="77777777" w:rsidR="003046BB" w:rsidRDefault="00260C9B">
      <w:pPr>
        <w:spacing w:after="0"/>
      </w:pPr>
      <w:r>
        <w:rPr>
          <w:rFonts w:ascii="Arial" w:eastAsia="Arial" w:hAnsi="Arial" w:cs="Arial"/>
          <w:b/>
          <w:sz w:val="24"/>
        </w:rPr>
        <w:t xml:space="preserve"> </w:t>
      </w:r>
    </w:p>
    <w:p w14:paraId="5CD32F74" w14:textId="77777777" w:rsidR="003046BB" w:rsidRDefault="00260C9B">
      <w:pPr>
        <w:spacing w:after="0"/>
        <w:ind w:left="1020" w:right="-113"/>
      </w:pPr>
      <w:r>
        <w:rPr>
          <w:noProof/>
        </w:rPr>
        <mc:AlternateContent>
          <mc:Choice Requires="wpg">
            <w:drawing>
              <wp:inline distT="0" distB="0" distL="0" distR="0" wp14:anchorId="226C8D37" wp14:editId="39722F7A">
                <wp:extent cx="5414188" cy="3993241"/>
                <wp:effectExtent l="0" t="0" r="0" b="0"/>
                <wp:docPr id="80283" name="Group 80283"/>
                <wp:cNvGraphicFramePr/>
                <a:graphic xmlns:a="http://schemas.openxmlformats.org/drawingml/2006/main">
                  <a:graphicData uri="http://schemas.microsoft.com/office/word/2010/wordprocessingGroup">
                    <wpg:wgp>
                      <wpg:cNvGrpSpPr/>
                      <wpg:grpSpPr>
                        <a:xfrm>
                          <a:off x="0" y="0"/>
                          <a:ext cx="5414188" cy="3993241"/>
                          <a:chOff x="0" y="0"/>
                          <a:chExt cx="5414188" cy="3993241"/>
                        </a:xfrm>
                      </wpg:grpSpPr>
                      <pic:pic xmlns:pic="http://schemas.openxmlformats.org/drawingml/2006/picture">
                        <pic:nvPicPr>
                          <pic:cNvPr id="6294" name="Picture 6294"/>
                          <pic:cNvPicPr/>
                        </pic:nvPicPr>
                        <pic:blipFill>
                          <a:blip r:embed="rId163"/>
                          <a:stretch>
                            <a:fillRect/>
                          </a:stretch>
                        </pic:blipFill>
                        <pic:spPr>
                          <a:xfrm>
                            <a:off x="0" y="0"/>
                            <a:ext cx="3383280" cy="3954780"/>
                          </a:xfrm>
                          <a:prstGeom prst="rect">
                            <a:avLst/>
                          </a:prstGeom>
                        </pic:spPr>
                      </pic:pic>
                      <wps:wsp>
                        <wps:cNvPr id="6295" name="Rectangle 6295"/>
                        <wps:cNvSpPr/>
                        <wps:spPr>
                          <a:xfrm>
                            <a:off x="3384169" y="3794427"/>
                            <a:ext cx="65888" cy="264422"/>
                          </a:xfrm>
                          <a:prstGeom prst="rect">
                            <a:avLst/>
                          </a:prstGeom>
                          <a:ln>
                            <a:noFill/>
                          </a:ln>
                        </wps:spPr>
                        <wps:txbx>
                          <w:txbxContent>
                            <w:p w14:paraId="07D67482" w14:textId="77777777" w:rsidR="003046BB" w:rsidRDefault="00260C9B">
                              <w:r>
                                <w:rPr>
                                  <w:rFonts w:ascii="Arial" w:eastAsia="Arial" w:hAnsi="Arial" w:cs="Arial"/>
                                  <w:sz w:val="28"/>
                                </w:rPr>
                                <w:t xml:space="preserve"> </w:t>
                              </w:r>
                            </w:p>
                          </w:txbxContent>
                        </wps:txbx>
                        <wps:bodyPr horzOverflow="overflow" vert="horz" lIns="0" tIns="0" rIns="0" bIns="0" rtlCol="0">
                          <a:noAutofit/>
                        </wps:bodyPr>
                      </wps:wsp>
                      <wps:wsp>
                        <wps:cNvPr id="6296" name="Rectangle 6296"/>
                        <wps:cNvSpPr/>
                        <wps:spPr>
                          <a:xfrm>
                            <a:off x="3821557" y="5715"/>
                            <a:ext cx="56314" cy="226002"/>
                          </a:xfrm>
                          <a:prstGeom prst="rect">
                            <a:avLst/>
                          </a:prstGeom>
                          <a:ln>
                            <a:noFill/>
                          </a:ln>
                        </wps:spPr>
                        <wps:txbx>
                          <w:txbxContent>
                            <w:p w14:paraId="4538837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97" name="Rectangle 6297"/>
                        <wps:cNvSpPr/>
                        <wps:spPr>
                          <a:xfrm>
                            <a:off x="3821557" y="180975"/>
                            <a:ext cx="56314" cy="226002"/>
                          </a:xfrm>
                          <a:prstGeom prst="rect">
                            <a:avLst/>
                          </a:prstGeom>
                          <a:ln>
                            <a:noFill/>
                          </a:ln>
                        </wps:spPr>
                        <wps:txbx>
                          <w:txbxContent>
                            <w:p w14:paraId="5FF214B1"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98" name="Rectangle 6298"/>
                        <wps:cNvSpPr/>
                        <wps:spPr>
                          <a:xfrm>
                            <a:off x="3821557" y="356235"/>
                            <a:ext cx="56314" cy="226002"/>
                          </a:xfrm>
                          <a:prstGeom prst="rect">
                            <a:avLst/>
                          </a:prstGeom>
                          <a:ln>
                            <a:noFill/>
                          </a:ln>
                        </wps:spPr>
                        <wps:txbx>
                          <w:txbxContent>
                            <w:p w14:paraId="4B5040EC"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299" name="Rectangle 6299"/>
                        <wps:cNvSpPr/>
                        <wps:spPr>
                          <a:xfrm>
                            <a:off x="3821557" y="531495"/>
                            <a:ext cx="56314" cy="226002"/>
                          </a:xfrm>
                          <a:prstGeom prst="rect">
                            <a:avLst/>
                          </a:prstGeom>
                          <a:ln>
                            <a:noFill/>
                          </a:ln>
                        </wps:spPr>
                        <wps:txbx>
                          <w:txbxContent>
                            <w:p w14:paraId="44105FB7"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0" name="Rectangle 6300"/>
                        <wps:cNvSpPr/>
                        <wps:spPr>
                          <a:xfrm>
                            <a:off x="3821557" y="706755"/>
                            <a:ext cx="56314" cy="226002"/>
                          </a:xfrm>
                          <a:prstGeom prst="rect">
                            <a:avLst/>
                          </a:prstGeom>
                          <a:ln>
                            <a:noFill/>
                          </a:ln>
                        </wps:spPr>
                        <wps:txbx>
                          <w:txbxContent>
                            <w:p w14:paraId="59223739"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1" name="Rectangle 6301"/>
                        <wps:cNvSpPr/>
                        <wps:spPr>
                          <a:xfrm>
                            <a:off x="3821557" y="882015"/>
                            <a:ext cx="56314" cy="226002"/>
                          </a:xfrm>
                          <a:prstGeom prst="rect">
                            <a:avLst/>
                          </a:prstGeom>
                          <a:ln>
                            <a:noFill/>
                          </a:ln>
                        </wps:spPr>
                        <wps:txbx>
                          <w:txbxContent>
                            <w:p w14:paraId="659C1683"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2" name="Rectangle 6302"/>
                        <wps:cNvSpPr/>
                        <wps:spPr>
                          <a:xfrm>
                            <a:off x="3821557" y="1057656"/>
                            <a:ext cx="1498502" cy="226002"/>
                          </a:xfrm>
                          <a:prstGeom prst="rect">
                            <a:avLst/>
                          </a:prstGeom>
                          <a:ln>
                            <a:noFill/>
                          </a:ln>
                        </wps:spPr>
                        <wps:txbx>
                          <w:txbxContent>
                            <w:p w14:paraId="3A808E63" w14:textId="77777777" w:rsidR="003046BB" w:rsidRDefault="00260C9B">
                              <w:r>
                                <w:rPr>
                                  <w:rFonts w:ascii="Arial" w:eastAsia="Arial" w:hAnsi="Arial" w:cs="Arial"/>
                                  <w:b/>
                                  <w:sz w:val="24"/>
                                </w:rPr>
                                <w:t xml:space="preserve">Internal Printer </w:t>
                              </w:r>
                            </w:p>
                          </w:txbxContent>
                        </wps:txbx>
                        <wps:bodyPr horzOverflow="overflow" vert="horz" lIns="0" tIns="0" rIns="0" bIns="0" rtlCol="0">
                          <a:noAutofit/>
                        </wps:bodyPr>
                      </wps:wsp>
                      <wps:wsp>
                        <wps:cNvPr id="6303" name="Rectangle 6303"/>
                        <wps:cNvSpPr/>
                        <wps:spPr>
                          <a:xfrm>
                            <a:off x="4949698" y="1057656"/>
                            <a:ext cx="528587" cy="226002"/>
                          </a:xfrm>
                          <a:prstGeom prst="rect">
                            <a:avLst/>
                          </a:prstGeom>
                          <a:ln>
                            <a:noFill/>
                          </a:ln>
                        </wps:spPr>
                        <wps:txbx>
                          <w:txbxContent>
                            <w:p w14:paraId="579E1CAA" w14:textId="77777777" w:rsidR="003046BB" w:rsidRDefault="00260C9B">
                              <w:r>
                                <w:rPr>
                                  <w:rFonts w:ascii="Arial" w:eastAsia="Arial" w:hAnsi="Arial" w:cs="Arial"/>
                                  <w:b/>
                                  <w:sz w:val="24"/>
                                </w:rPr>
                                <w:t xml:space="preserve">Door </w:t>
                              </w:r>
                            </w:p>
                          </w:txbxContent>
                        </wps:txbx>
                        <wps:bodyPr horzOverflow="overflow" vert="horz" lIns="0" tIns="0" rIns="0" bIns="0" rtlCol="0">
                          <a:noAutofit/>
                        </wps:bodyPr>
                      </wps:wsp>
                      <wps:wsp>
                        <wps:cNvPr id="6304" name="Rectangle 6304"/>
                        <wps:cNvSpPr/>
                        <wps:spPr>
                          <a:xfrm>
                            <a:off x="3821557" y="1232916"/>
                            <a:ext cx="586793" cy="226001"/>
                          </a:xfrm>
                          <a:prstGeom prst="rect">
                            <a:avLst/>
                          </a:prstGeom>
                          <a:ln>
                            <a:noFill/>
                          </a:ln>
                        </wps:spPr>
                        <wps:txbx>
                          <w:txbxContent>
                            <w:p w14:paraId="1556BE0C" w14:textId="77777777" w:rsidR="003046BB" w:rsidRDefault="00260C9B">
                              <w:r>
                                <w:rPr>
                                  <w:rFonts w:ascii="Arial" w:eastAsia="Arial" w:hAnsi="Arial" w:cs="Arial"/>
                                  <w:b/>
                                  <w:sz w:val="24"/>
                                </w:rPr>
                                <w:t>Locks</w:t>
                              </w:r>
                            </w:p>
                          </w:txbxContent>
                        </wps:txbx>
                        <wps:bodyPr horzOverflow="overflow" vert="horz" lIns="0" tIns="0" rIns="0" bIns="0" rtlCol="0">
                          <a:noAutofit/>
                        </wps:bodyPr>
                      </wps:wsp>
                      <wps:wsp>
                        <wps:cNvPr id="6305" name="Rectangle 6305"/>
                        <wps:cNvSpPr/>
                        <wps:spPr>
                          <a:xfrm>
                            <a:off x="4261993" y="1232916"/>
                            <a:ext cx="56314" cy="226001"/>
                          </a:xfrm>
                          <a:prstGeom prst="rect">
                            <a:avLst/>
                          </a:prstGeom>
                          <a:ln>
                            <a:noFill/>
                          </a:ln>
                        </wps:spPr>
                        <wps:txbx>
                          <w:txbxContent>
                            <w:p w14:paraId="2327FA5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6" name="Rectangle 6306"/>
                        <wps:cNvSpPr/>
                        <wps:spPr>
                          <a:xfrm>
                            <a:off x="3821557" y="1408176"/>
                            <a:ext cx="56314" cy="226001"/>
                          </a:xfrm>
                          <a:prstGeom prst="rect">
                            <a:avLst/>
                          </a:prstGeom>
                          <a:ln>
                            <a:noFill/>
                          </a:ln>
                        </wps:spPr>
                        <wps:txbx>
                          <w:txbxContent>
                            <w:p w14:paraId="11439F75"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7" name="Rectangle 6307"/>
                        <wps:cNvSpPr/>
                        <wps:spPr>
                          <a:xfrm>
                            <a:off x="3821557" y="1583436"/>
                            <a:ext cx="56314" cy="226001"/>
                          </a:xfrm>
                          <a:prstGeom prst="rect">
                            <a:avLst/>
                          </a:prstGeom>
                          <a:ln>
                            <a:noFill/>
                          </a:ln>
                        </wps:spPr>
                        <wps:txbx>
                          <w:txbxContent>
                            <w:p w14:paraId="0C95FE6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8" name="Rectangle 6308"/>
                        <wps:cNvSpPr/>
                        <wps:spPr>
                          <a:xfrm>
                            <a:off x="3821557" y="1758696"/>
                            <a:ext cx="56314" cy="226001"/>
                          </a:xfrm>
                          <a:prstGeom prst="rect">
                            <a:avLst/>
                          </a:prstGeom>
                          <a:ln>
                            <a:noFill/>
                          </a:ln>
                        </wps:spPr>
                        <wps:txbx>
                          <w:txbxContent>
                            <w:p w14:paraId="69A01F7F"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09" name="Rectangle 6309"/>
                        <wps:cNvSpPr/>
                        <wps:spPr>
                          <a:xfrm>
                            <a:off x="3821557" y="1933956"/>
                            <a:ext cx="56314" cy="226001"/>
                          </a:xfrm>
                          <a:prstGeom prst="rect">
                            <a:avLst/>
                          </a:prstGeom>
                          <a:ln>
                            <a:noFill/>
                          </a:ln>
                        </wps:spPr>
                        <wps:txbx>
                          <w:txbxContent>
                            <w:p w14:paraId="7A40C00A"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10" name="Rectangle 6310"/>
                        <wps:cNvSpPr/>
                        <wps:spPr>
                          <a:xfrm>
                            <a:off x="3821557" y="2109216"/>
                            <a:ext cx="56314" cy="226001"/>
                          </a:xfrm>
                          <a:prstGeom prst="rect">
                            <a:avLst/>
                          </a:prstGeom>
                          <a:ln>
                            <a:noFill/>
                          </a:ln>
                        </wps:spPr>
                        <wps:txbx>
                          <w:txbxContent>
                            <w:p w14:paraId="1D2D312B"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11" name="Rectangle 6311"/>
                        <wps:cNvSpPr/>
                        <wps:spPr>
                          <a:xfrm>
                            <a:off x="3821557" y="2284476"/>
                            <a:ext cx="56314" cy="226001"/>
                          </a:xfrm>
                          <a:prstGeom prst="rect">
                            <a:avLst/>
                          </a:prstGeom>
                          <a:ln>
                            <a:noFill/>
                          </a:ln>
                        </wps:spPr>
                        <wps:txbx>
                          <w:txbxContent>
                            <w:p w14:paraId="20BAB1C3"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12" name="Rectangle 6312"/>
                        <wps:cNvSpPr/>
                        <wps:spPr>
                          <a:xfrm>
                            <a:off x="3821557" y="2459736"/>
                            <a:ext cx="56314" cy="226001"/>
                          </a:xfrm>
                          <a:prstGeom prst="rect">
                            <a:avLst/>
                          </a:prstGeom>
                          <a:ln>
                            <a:noFill/>
                          </a:ln>
                        </wps:spPr>
                        <wps:txbx>
                          <w:txbxContent>
                            <w:p w14:paraId="483ECE5D"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13" name="Rectangle 6313"/>
                        <wps:cNvSpPr/>
                        <wps:spPr>
                          <a:xfrm>
                            <a:off x="3821557" y="2634996"/>
                            <a:ext cx="56314" cy="226001"/>
                          </a:xfrm>
                          <a:prstGeom prst="rect">
                            <a:avLst/>
                          </a:prstGeom>
                          <a:ln>
                            <a:noFill/>
                          </a:ln>
                        </wps:spPr>
                        <wps:txbx>
                          <w:txbxContent>
                            <w:p w14:paraId="3A2C4B7E"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14" name="Rectangle 6314"/>
                        <wps:cNvSpPr/>
                        <wps:spPr>
                          <a:xfrm>
                            <a:off x="3821557" y="2810256"/>
                            <a:ext cx="56314" cy="226001"/>
                          </a:xfrm>
                          <a:prstGeom prst="rect">
                            <a:avLst/>
                          </a:prstGeom>
                          <a:ln>
                            <a:noFill/>
                          </a:ln>
                        </wps:spPr>
                        <wps:txbx>
                          <w:txbxContent>
                            <w:p w14:paraId="7EA1E114"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15" name="Rectangle 6315"/>
                        <wps:cNvSpPr/>
                        <wps:spPr>
                          <a:xfrm>
                            <a:off x="3821557" y="2985516"/>
                            <a:ext cx="56314" cy="226001"/>
                          </a:xfrm>
                          <a:prstGeom prst="rect">
                            <a:avLst/>
                          </a:prstGeom>
                          <a:ln>
                            <a:noFill/>
                          </a:ln>
                        </wps:spPr>
                        <wps:txbx>
                          <w:txbxContent>
                            <w:p w14:paraId="1C899597" w14:textId="77777777" w:rsidR="003046BB" w:rsidRDefault="00260C9B">
                              <w:r>
                                <w:rPr>
                                  <w:rFonts w:ascii="Arial" w:eastAsia="Arial" w:hAnsi="Arial" w:cs="Arial"/>
                                  <w:b/>
                                  <w:sz w:val="24"/>
                                </w:rPr>
                                <w:t>I</w:t>
                              </w:r>
                            </w:p>
                          </w:txbxContent>
                        </wps:txbx>
                        <wps:bodyPr horzOverflow="overflow" vert="horz" lIns="0" tIns="0" rIns="0" bIns="0" rtlCol="0">
                          <a:noAutofit/>
                        </wps:bodyPr>
                      </wps:wsp>
                      <wps:wsp>
                        <wps:cNvPr id="6316" name="Rectangle 6316"/>
                        <wps:cNvSpPr/>
                        <wps:spPr>
                          <a:xfrm>
                            <a:off x="3864229" y="2985516"/>
                            <a:ext cx="191140" cy="226001"/>
                          </a:xfrm>
                          <a:prstGeom prst="rect">
                            <a:avLst/>
                          </a:prstGeom>
                          <a:ln>
                            <a:noFill/>
                          </a:ln>
                        </wps:spPr>
                        <wps:txbx>
                          <w:txbxContent>
                            <w:p w14:paraId="5E620D89" w14:textId="77777777" w:rsidR="003046BB" w:rsidRDefault="00260C9B">
                              <w:r>
                                <w:rPr>
                                  <w:rFonts w:ascii="Arial" w:eastAsia="Arial" w:hAnsi="Arial" w:cs="Arial"/>
                                  <w:b/>
                                  <w:sz w:val="24"/>
                                </w:rPr>
                                <w:t>nt</w:t>
                              </w:r>
                            </w:p>
                          </w:txbxContent>
                        </wps:txbx>
                        <wps:bodyPr horzOverflow="overflow" vert="horz" lIns="0" tIns="0" rIns="0" bIns="0" rtlCol="0">
                          <a:noAutofit/>
                        </wps:bodyPr>
                      </wps:wsp>
                      <wps:wsp>
                        <wps:cNvPr id="6317" name="Rectangle 6317"/>
                        <wps:cNvSpPr/>
                        <wps:spPr>
                          <a:xfrm>
                            <a:off x="4007485" y="2985516"/>
                            <a:ext cx="428694" cy="226001"/>
                          </a:xfrm>
                          <a:prstGeom prst="rect">
                            <a:avLst/>
                          </a:prstGeom>
                          <a:ln>
                            <a:noFill/>
                          </a:ln>
                        </wps:spPr>
                        <wps:txbx>
                          <w:txbxContent>
                            <w:p w14:paraId="207B5397" w14:textId="77777777" w:rsidR="003046BB" w:rsidRDefault="00260C9B">
                              <w:r>
                                <w:rPr>
                                  <w:rFonts w:ascii="Arial" w:eastAsia="Arial" w:hAnsi="Arial" w:cs="Arial"/>
                                  <w:b/>
                                  <w:sz w:val="24"/>
                                </w:rPr>
                                <w:t>erna</w:t>
                              </w:r>
                            </w:p>
                          </w:txbxContent>
                        </wps:txbx>
                        <wps:bodyPr horzOverflow="overflow" vert="horz" lIns="0" tIns="0" rIns="0" bIns="0" rtlCol="0">
                          <a:noAutofit/>
                        </wps:bodyPr>
                      </wps:wsp>
                      <wps:wsp>
                        <wps:cNvPr id="6318" name="Rectangle 6318"/>
                        <wps:cNvSpPr/>
                        <wps:spPr>
                          <a:xfrm>
                            <a:off x="4330954" y="2985516"/>
                            <a:ext cx="1385230" cy="226001"/>
                          </a:xfrm>
                          <a:prstGeom prst="rect">
                            <a:avLst/>
                          </a:prstGeom>
                          <a:ln>
                            <a:noFill/>
                          </a:ln>
                        </wps:spPr>
                        <wps:txbx>
                          <w:txbxContent>
                            <w:p w14:paraId="32569CF6" w14:textId="77777777" w:rsidR="003046BB" w:rsidRDefault="00260C9B">
                              <w:r>
                                <w:rPr>
                                  <w:rFonts w:ascii="Arial" w:eastAsia="Arial" w:hAnsi="Arial" w:cs="Arial"/>
                                  <w:b/>
                                  <w:sz w:val="24"/>
                                </w:rPr>
                                <w:t>l Printer Paper</w:t>
                              </w:r>
                            </w:p>
                          </w:txbxContent>
                        </wps:txbx>
                        <wps:bodyPr horzOverflow="overflow" vert="horz" lIns="0" tIns="0" rIns="0" bIns="0" rtlCol="0">
                          <a:noAutofit/>
                        </wps:bodyPr>
                      </wps:wsp>
                      <wps:wsp>
                        <wps:cNvPr id="6319" name="Rectangle 6319"/>
                        <wps:cNvSpPr/>
                        <wps:spPr>
                          <a:xfrm>
                            <a:off x="5371846" y="2985516"/>
                            <a:ext cx="56314" cy="226001"/>
                          </a:xfrm>
                          <a:prstGeom prst="rect">
                            <a:avLst/>
                          </a:prstGeom>
                          <a:ln>
                            <a:noFill/>
                          </a:ln>
                        </wps:spPr>
                        <wps:txbx>
                          <w:txbxContent>
                            <w:p w14:paraId="3801FF5C"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20" name="Rectangle 6320"/>
                        <wps:cNvSpPr/>
                        <wps:spPr>
                          <a:xfrm>
                            <a:off x="3821557" y="3161030"/>
                            <a:ext cx="382243" cy="226001"/>
                          </a:xfrm>
                          <a:prstGeom prst="rect">
                            <a:avLst/>
                          </a:prstGeom>
                          <a:ln>
                            <a:noFill/>
                          </a:ln>
                        </wps:spPr>
                        <wps:txbx>
                          <w:txbxContent>
                            <w:p w14:paraId="18EA6B1F" w14:textId="77777777" w:rsidR="003046BB" w:rsidRDefault="00260C9B">
                              <w:r>
                                <w:rPr>
                                  <w:rFonts w:ascii="Arial" w:eastAsia="Arial" w:hAnsi="Arial" w:cs="Arial"/>
                                  <w:b/>
                                  <w:sz w:val="24"/>
                                </w:rPr>
                                <w:t>Roll</w:t>
                              </w:r>
                            </w:p>
                          </w:txbxContent>
                        </wps:txbx>
                        <wps:bodyPr horzOverflow="overflow" vert="horz" lIns="0" tIns="0" rIns="0" bIns="0" rtlCol="0">
                          <a:noAutofit/>
                        </wps:bodyPr>
                      </wps:wsp>
                      <wps:wsp>
                        <wps:cNvPr id="6321" name="Rectangle 6321"/>
                        <wps:cNvSpPr/>
                        <wps:spPr>
                          <a:xfrm>
                            <a:off x="4109593" y="3161030"/>
                            <a:ext cx="56314" cy="226001"/>
                          </a:xfrm>
                          <a:prstGeom prst="rect">
                            <a:avLst/>
                          </a:prstGeom>
                          <a:ln>
                            <a:noFill/>
                          </a:ln>
                        </wps:spPr>
                        <wps:txbx>
                          <w:txbxContent>
                            <w:p w14:paraId="7C61BEFF" w14:textId="77777777" w:rsidR="003046BB" w:rsidRDefault="00260C9B">
                              <w:r>
                                <w:rPr>
                                  <w:rFonts w:ascii="Arial" w:eastAsia="Arial" w:hAnsi="Arial" w:cs="Arial"/>
                                  <w:b/>
                                  <w:sz w:val="24"/>
                                </w:rPr>
                                <w:t xml:space="preserve"> </w:t>
                              </w:r>
                            </w:p>
                          </w:txbxContent>
                        </wps:txbx>
                        <wps:bodyPr horzOverflow="overflow" vert="horz" lIns="0" tIns="0" rIns="0" bIns="0" rtlCol="0">
                          <a:noAutofit/>
                        </wps:bodyPr>
                      </wps:wsp>
                      <wps:wsp>
                        <wps:cNvPr id="6323" name="Shape 6323"/>
                        <wps:cNvSpPr/>
                        <wps:spPr>
                          <a:xfrm>
                            <a:off x="3280029" y="1290447"/>
                            <a:ext cx="508000" cy="989076"/>
                          </a:xfrm>
                          <a:custGeom>
                            <a:avLst/>
                            <a:gdLst/>
                            <a:ahLst/>
                            <a:cxnLst/>
                            <a:rect l="0" t="0" r="0" b="0"/>
                            <a:pathLst>
                              <a:path w="508000" h="989076">
                                <a:moveTo>
                                  <a:pt x="490982" y="0"/>
                                </a:moveTo>
                                <a:lnTo>
                                  <a:pt x="508000" y="8636"/>
                                </a:lnTo>
                                <a:lnTo>
                                  <a:pt x="39800" y="944915"/>
                                </a:lnTo>
                                <a:lnTo>
                                  <a:pt x="84201" y="915924"/>
                                </a:lnTo>
                                <a:cubicBezTo>
                                  <a:pt x="88519" y="913130"/>
                                  <a:pt x="94488" y="914273"/>
                                  <a:pt x="97409" y="918718"/>
                                </a:cubicBezTo>
                                <a:cubicBezTo>
                                  <a:pt x="100203" y="923163"/>
                                  <a:pt x="99060" y="929005"/>
                                  <a:pt x="94615" y="931926"/>
                                </a:cubicBezTo>
                                <a:lnTo>
                                  <a:pt x="7112" y="989076"/>
                                </a:lnTo>
                                <a:lnTo>
                                  <a:pt x="381" y="884809"/>
                                </a:lnTo>
                                <a:cubicBezTo>
                                  <a:pt x="0" y="879475"/>
                                  <a:pt x="4064" y="875030"/>
                                  <a:pt x="9271" y="874649"/>
                                </a:cubicBezTo>
                                <a:cubicBezTo>
                                  <a:pt x="14478" y="874268"/>
                                  <a:pt x="19050" y="878332"/>
                                  <a:pt x="19431" y="883539"/>
                                </a:cubicBezTo>
                                <a:lnTo>
                                  <a:pt x="22787" y="936391"/>
                                </a:lnTo>
                                <a:lnTo>
                                  <a:pt x="490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24" name="Shape 6324"/>
                        <wps:cNvSpPr/>
                        <wps:spPr>
                          <a:xfrm>
                            <a:off x="257683" y="1278001"/>
                            <a:ext cx="3524504" cy="1084834"/>
                          </a:xfrm>
                          <a:custGeom>
                            <a:avLst/>
                            <a:gdLst/>
                            <a:ahLst/>
                            <a:cxnLst/>
                            <a:rect l="0" t="0" r="0" b="0"/>
                            <a:pathLst>
                              <a:path w="3524504" h="1084834">
                                <a:moveTo>
                                  <a:pt x="3519171" y="0"/>
                                </a:moveTo>
                                <a:lnTo>
                                  <a:pt x="3524504" y="18288"/>
                                </a:lnTo>
                                <a:lnTo>
                                  <a:pt x="54637" y="1052532"/>
                                </a:lnTo>
                                <a:lnTo>
                                  <a:pt x="106045" y="1065022"/>
                                </a:lnTo>
                                <a:cubicBezTo>
                                  <a:pt x="111252" y="1066292"/>
                                  <a:pt x="114300" y="1071372"/>
                                  <a:pt x="113157" y="1076579"/>
                                </a:cubicBezTo>
                                <a:cubicBezTo>
                                  <a:pt x="111887" y="1081659"/>
                                  <a:pt x="106680" y="1084834"/>
                                  <a:pt x="101600" y="1083564"/>
                                </a:cubicBezTo>
                                <a:lnTo>
                                  <a:pt x="0" y="1058799"/>
                                </a:lnTo>
                                <a:lnTo>
                                  <a:pt x="71501" y="982599"/>
                                </a:lnTo>
                                <a:cubicBezTo>
                                  <a:pt x="75057" y="978789"/>
                                  <a:pt x="81153" y="978535"/>
                                  <a:pt x="84963" y="982091"/>
                                </a:cubicBezTo>
                                <a:cubicBezTo>
                                  <a:pt x="88773" y="985774"/>
                                  <a:pt x="89027" y="991743"/>
                                  <a:pt x="85344" y="995553"/>
                                </a:cubicBezTo>
                                <a:lnTo>
                                  <a:pt x="49064" y="1034278"/>
                                </a:lnTo>
                                <a:lnTo>
                                  <a:pt x="35191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25" name="Shape 6325"/>
                        <wps:cNvSpPr/>
                        <wps:spPr>
                          <a:xfrm>
                            <a:off x="2444877" y="3152140"/>
                            <a:ext cx="1342898" cy="142240"/>
                          </a:xfrm>
                          <a:custGeom>
                            <a:avLst/>
                            <a:gdLst/>
                            <a:ahLst/>
                            <a:cxnLst/>
                            <a:rect l="0" t="0" r="0" b="0"/>
                            <a:pathLst>
                              <a:path w="1342898" h="142240">
                                <a:moveTo>
                                  <a:pt x="1341628" y="0"/>
                                </a:moveTo>
                                <a:lnTo>
                                  <a:pt x="1342898" y="19050"/>
                                </a:lnTo>
                                <a:lnTo>
                                  <a:pt x="54431" y="99046"/>
                                </a:lnTo>
                                <a:lnTo>
                                  <a:pt x="101981" y="122936"/>
                                </a:lnTo>
                                <a:cubicBezTo>
                                  <a:pt x="106680" y="125222"/>
                                  <a:pt x="108585" y="130937"/>
                                  <a:pt x="106172" y="135636"/>
                                </a:cubicBezTo>
                                <a:cubicBezTo>
                                  <a:pt x="103886" y="140335"/>
                                  <a:pt x="98044" y="142240"/>
                                  <a:pt x="93345" y="139954"/>
                                </a:cubicBezTo>
                                <a:lnTo>
                                  <a:pt x="0" y="92964"/>
                                </a:lnTo>
                                <a:lnTo>
                                  <a:pt x="86868" y="34798"/>
                                </a:lnTo>
                                <a:cubicBezTo>
                                  <a:pt x="91186" y="31877"/>
                                  <a:pt x="97155" y="33020"/>
                                  <a:pt x="100076" y="37338"/>
                                </a:cubicBezTo>
                                <a:cubicBezTo>
                                  <a:pt x="102997" y="41783"/>
                                  <a:pt x="101854" y="47625"/>
                                  <a:pt x="97409" y="50546"/>
                                </a:cubicBezTo>
                                <a:lnTo>
                                  <a:pt x="53319" y="80117"/>
                                </a:lnTo>
                                <a:lnTo>
                                  <a:pt x="13416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6C8D37" id="Group 80283" o:spid="_x0000_s1350" style="width:426.3pt;height:314.45pt;mso-position-horizontal-relative:char;mso-position-vertical-relative:line" coordsize="54141,39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H68dHgoAAGVIAAAOAAAAZHJzL2Uyb0RvYy54bWzsXOtu20YW/r/A&#10;voOg/405N3JGiFPsNtugwKIN2u4D0DRlEUuRBElf0qffb64SpXEieQFbKBsgFinO5cz5zm0O5+j9&#10;90/bevFQ9kPVNtdL8i5ZLsqmaG+r5u56+Z/ff/xOLhfDmDe3ed025fXySzksv//w97+9f+xWJW03&#10;bX1b9gsM0gyrx+56uRnHbnV1NRSbcpsP79qubPBw3fbbfMRtf3d12+ePGH1bX9EkSa8e2/6269ui&#10;HAZ8+9E+XH4w46/XZTH+sl4P5bior5egbTR/e/P3Rv+9+vA+X931ebepCkdG/gIqtnnVYNIw1Md8&#10;zBf3fXU01LYq+nZo1+O7ot1etet1VZRmDVgNSQ5W86lv7zuzlrvV410X2ATWHvDpxcMWPz986rvf&#10;us89OPHY3YEX5k6v5Wndb/UnqFw8GZZ9CSwrn8ZFgS8FJ5xIgFzgGVOKUU4sU4sNOH/Ur9j86xs9&#10;r/zEVxNyuqpY4b/jAa6OePBtWUGv8b4vl26Q7UljbPP+v/fdd4Cry8fqpqqr8YsRPQCjiWoePlfF&#10;597egJ2f+0V1e71MqeLLRZNvIfRooOddmO/AZ91Nt9T9cHul7yfD3NRV92NV15r7+toRDLk9wD2y&#10;ZitTH9vifls2o1WSvqxBe9sMm6oblot+VW5vShDZ/3Tr0BrGvhyLjZ5wjYl/heJoyvJVeGCo3BGm&#10;aR4gNqcKCmOSUQkVtIIieIYbO4WXs64fxk9lu13oCxAHGsDjfJU//Htw1PgmjmmWAEMZ6NECDCsy&#10;eHbh7ohhZynKb5u8K0GCHnaCrPDIaj7lzV1tsBV6Pa5t0KjhOS6BIZykarnQipMpzmlmFcerViqk&#10;Vyya4jH9f9iVr+pG87JptVxZvutvoGSeQn01Pt08GfGlXPnV3LS3XyDUm7b/4xdY+nXdPl4vW3e1&#10;1MYfYOmny0X9UwOWazvrL3p/ceMv+rH+oTXW2NLzj/uxXVcGX02Bnc0RBixfD9Q0Cmrq2QABOAFU&#10;SYkQmQFVZMRIRL7yiIqUERgFrQGUpknyuogKo287Hv/5EQUO1gBP1NSomWbD2YgSmajssjA15ntO&#10;mCLUiGAqX6ylTKSUXRamxizMCVM4wQimwQGdracCZlZdFqbMC+g8vClLEAQcYaq/PStE2vOmWZJm&#10;4rIw5X4xc8GURDENLuhsPZUSm97LwtRQMx/byxCDxvQ0uKCzMSWJyFJhouZd4AtzLIWe6q1C3xDF&#10;z0VVWRTW4IVOgpUrrlKFgAv7lSisgkohEWS/Faohkp8LqiGjtLehYUnwQyehyvacKqGMKnKgrEKm&#10;mYL8BFSNgQ9puXzlkzAn5WnOTjyIEMvPBdVYNoklwROdhCqnKUH21epqFNWD3MMrgxqC+bmAGssm&#10;sST4oZNAnagqTyTJDlX1TUFNQzQ/F1BjCSWWBDd0PqhCMs4uC9QQzs8F1FhGiSXBC50PagYPqi4L&#10;1BDPzwXUWEqJJcELnQ+qYkwdbmsO8/mv61PTEM3PBFQSzSnh25fmlChJFD0Kf9/Wp4Zgfi6gRpNK&#10;JHihszWVUsn5hQVKIZafC6jRrBIJXuh8ULlQ2YUFSiGWnwuo0ZwSCV7ofFBTxtWFBUohlp8LqNGU&#10;Ek4pvNinSpLQCwuUQiw/F1CjGSX7puVFBx8o0vfiwgKlEMvPBdRoRsmCcgaoKQ6S2UNnUVCJIoS7&#10;U3rmjNLr7mmyEMzPBdVoSokEN3SSU+VJknEJpdcHy2KqyikyEvsnz14Z1RDNzwXVaE6JBD90GqoM&#10;CQsB1J5DlTApKHtDZQ3x/FxgjWaVSPBEJ8EqWEYkhzF/Dta3zSplIZ6fCag0mlXCty+NgBlJSQK1&#10;RP/dCQi8yqH87V6qZiGgnwuq0bQSDY7oJFXlyA8K91I1iuobq+rc0ko0ZCBMZcYiZfjmLDVFBUri&#10;wl9CVYJE4VRNRYIGzqMqqRKbR9w7+1Dc2xqV/boUVH3d2goV1Kps/FXx1PhLXcny1QI0VBbpfnpQ&#10;fblAgYWnZHO9dITop1vUXfzemnajrq3iKlESyTb4EmNwQOmuSd3sN/UDoqlMbSoNrX0b/9mZYZkC&#10;G8yoqEtRduP4bGPJcYrPNiZCUWNp9hoX9zdV8c/yj31apBTwmppqRRjxttLOjRl12Yt5hpoYAzDY&#10;YuhSGcc7HPtMwo1q8DDVdIrpne1IAHtiT0coClWejqoSvMo2o0Im7MGLMCNPsXzzjBFFTc7vaMYp&#10;8zKCRKfpsS9Avo3/dIyWlnNSctQWuOX4JrGFWDol6oV8IYIdiCepjRRlJoLzcUyjmZsk46kt6zla&#10;QWwqAu2wQMgMx0sMsz1biEpQTqIXKTPJmAkEd88486tigvlVTafwa7QkUprpc2Qac5Yy5XcnvpH/&#10;dEs9lnnfoKjbobQyofXICEfQLbPonfbWjVYzLKLIUXe6RoGcKTbbViMKUutqizNvNNPGwI4XKZYa&#10;xi91qXWxbn4t1yibMkWS+ouhv7v5oe4XD7kudDL/bCVb3W1y960b1zU1pJpxdH9bgueGJKZrbEhL&#10;mWus+5Wm4vWQmMJRY8teUTyKRfviVzAldDIzt80Y+jco2TVk6vyCW62+tDGEnl3fvWKRFqpL/bnG&#10;4AFCZHOSS6c4nSqtIQC8sHJG1vbiNEG5wIk6c/qNJFBL5g2aL1N8NRfAPC3wAZ4UjdHOwluFYDCm&#10;xOm4F9ddG68bvq1bH3SNSApL68Xb2udpa8FTZvUS5z+psHoOkfGt/Kcdm8CMcmsscYnzvsYs7DWf&#10;mgDXCdZSWHuJTqiQndoSwk0pgaY2yQjLDp4y4ort8DQVWdzWPDOtdCYHrCWpMF2DCQMlulbVTBtk&#10;YPeUoHjPP0UBkZeQ6URT5vj2ODCrPJm+hf+0HEHZoPenkoqjxtNJXBeBU9fWfsKQyslaJCHCeb5M&#10;Cl/qZPtJHPB1z3AUP9jd6RTTO9dRZvDM1smJzO4uPHvg9VDKap5BLLHpgYSFZ4Jx66eUEgJ0Wemb&#10;TjFlB0Ic59qwq0JA8HWJjemCH+8v76B/DyFY98T6lT+TdwjvPYJ3CFuk07wDR/CZWeGFaaE6FW6k&#10;11fwEkig1Efi9eFoglS6bQAb9+reIZCivYOlJOYc0Iyk1MZx33IOYUi9OBPhfd05+DhPYSflI2Ov&#10;bP7T2guSEOVCXYL3D0fbj6kB8H12RhguwnoTb0hgtIXLeGP/oOCl9qwMHAmBpzDmG+Y5zDadZXrn&#10;52RS2twcsGdTa4lNkTNeO+Q9PTge5l0ffgUDWdtvGzbrERRVwX94nvlPZ2tTieBbL4bxDLI3xSS2&#10;CrzDcYtgRIvzHmsUvIt10cgu2ySXXwL2SHq/aybK8OsE0SXEpsMLX6Ws0nCC7cD+fABeuhw2DuVQ&#10;o45+wt1uDu4rCNB0hikrBMMmzFAoE0LMwvbCi2nbmOD7Fn95grfyBOZHXfBbNma/4353R/9Yzv69&#10;2Vfsfh3ow/8AAAD//wMAUEsDBAoAAAAAAAAAIQCk0WUhSKQAAEikAAAUAAAAZHJzL21lZGlhL2lt&#10;YWdlMS5qcGf/2P/gABBKRklGAAEBAQCWAJYAAP/bAEMAAwICAwICAwMDAwQDAwQFCAUFBAQFCgcH&#10;BggMCgwMCwoLCw0OEhANDhEOCwsQFhARExQVFRUMDxcYFhQYEhQVFP/bAEMBAwQEBQQFCQUFCRQN&#10;Cw0UFBQUFBQUFBQUFBQUFBQUFBQUFBQUFBQUFBQUFBQUFBQUFBQUFBQUFBQUFBQUFBQUFP/AABEI&#10;Amg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TSGpUh+SpUhqwkPyVZqVYYalSGrcMNCJQBD5P+1XL+IfG1j4bl8iX55a7NEXd81fNnja8&#10;a/8AE13K3975a2pRMpSPSX+K+nwxbmi+Sqz/ABp0VE/+zr5/8eX7W3hqZl+R/wC/urwd/El9t/18&#10;n/fVfT4DJ/7Q+E83E476v8R97f8AC7NFT/8AaqX/AIXfouz7v/j1fn+/iS+/5+Zf++qP+Eh1DyHZ&#10;blvl/wBqvblwnUj73MeV/bNM++3+Nmi/3f8Ax6nJ8adF/wAtXwr4bTXPFWqRafY3LPcS/wADtXQW&#10;fgbxVf8AiG70WCdXvbX55U82vJqZL9XqyjOR2UsfKrHmhE+yv+F06R/Cv/j1L/wunSv7n/j1fEia&#10;J4q/tm70pp1hu7Vd7o8tXdE8H+L9eWX7HcxzPBF5sv7/AO5WX9k04x/iHTHGykfZv/C49I/55f8A&#10;j1H/AAuPSP7uz/gVfE9toPiq8vYba2n853+dnSX5Eqxc+EvF6Wr3MVzFc26S7GdJ/uVcsppR/wCX&#10;hP1uXKfaH/C4NI/y9Rf8Lh0ivjq88DeMbO8soGlX/SovNV/NbZVfQfCXi/xDLqEVnOry2TfN+/eo&#10;/sml/wA/TP63U/lPs3/hcOkUf8Lg0j/L18ZQ+EvFlzod3qsVyr2lr/rX89/kqp4V0TxR42S7bSJ1&#10;uUtf9bvl+eiOSxlHmjVL+v8ALKPNE+2/+FtaRspyfFrSq+HU0TxVeacl4lz5MTS+Uvmy7K0LPwZ4&#10;2uUvpbadZorJN8r+e2yrlk9Llj+9D63L+U+0n+Lulf3ai/4W7pm//VNXxY/hvxmmgpq8s6pp7t5S&#10;v57/AHqm03wr4x1K6itraf7TcSq7psnb+Gj+yaf/AD9L+t1P5T7VT4r6Vn/VNUv/AAtTRX/vV8Sv&#10;4e8Zpa3t5EzPFZf6/ZK/y1x7+Oda81Ivtku//erajkUsR71OXMc1TH+y92R+hX/C0dF/2qif4qaR&#10;/davz8/4TbXIUT/SW+b/AGqb/wAJ5rTp8tzJv/3q1/1Yrc3NE55ZxT+E/Qq2+JelTfe3VN/wsXR9&#10;/wB5kr89H+IWtbd0V5L/AN9U9PH+tOu77c3/AH1W8eE8XOPNEr+2qf2j9C/+Fg6R/wA9/wDx2mf8&#10;LC0P/nu//fFfnz/wn+tf8/j03/hYuuJ/y8tUf6p4sP7doH6Ef8LC0P8A5+W/4HTk8eaH/wA/Nfnr&#10;/wALI1r/AJ/GpyfFHXEfb9qq/wDVPFh/blA/Qj/hPND3f8fNPTxzoe7d9pr8+n+KOuJ9263/APAa&#10;E+LWvbfmnqf9Vcaaf2xQ/mP0I/4TbQ3+7c05PFukfw3S1+e6fFrXNyfv69L+FHiq+8W6ddy3kv72&#10;3ldN6fx15mNyLE4KPNVOvDY+liPhPr7/AISfTH/5eVqX/hJ9M2f8fkVfP8Lsibtzf99VLDeNsdf7&#10;rV4PsDv9qe4TeM9ISV4vtKvt/uUJ4w0j/nvXzpbXMv8AbOpru/iT/wBArW+0skqL5lX7Aj2h7r/w&#10;lulf8/NH/CVaU/8Ay814Uk2/+9/31R5zfw7v++qv2Ae2Pdf+Eo0r/n8anf8ACSaV/wA/K14L9rk/&#10;vUz7Y277zf8AfVR7Av2578niTTN//Hyr07+3tMf/AJarXgsNz8/+tb/vqtBL9f8Anq1RKgHtz2j+&#10;29P/AOfxUo/tix/5+1rxxJmf7rUedOj/AHqPYB7c9l/tKz/57mj+1bP/AJ6xf8DavGv7Ql/56vVW&#10;51KXf/rWo9gP257h/aVt/wA94/8Av7R9vtv+e8f/AH9r55udSuUf5Z2qo+sXif8ALdv++quNAXtT&#10;6Q+2QTfdnX/gDVYT7nzL8lfL9z4t1PSrd54J23pW3bfEvXPKi3XO9HXfWMqAe1PoP/gLUx0X+Hdv&#10;rwdPidrX2j5pfkr1X4e+J5fFWkyyzqqSxNs+SiUS+Y6PZTNlWNlNrlLIdlNdKsUzZVgV9lGypdlG&#10;ynzFHYIlWET5KbClWNlY8wBClS+TQiU9PnqOYmRn6q/2bS7uf+5FXy/fzfabqWX++1fRXxOvPsHh&#10;K7/6arsr5tdN+9q9KhH7RzSPPPi7c/ZvC/8AvMleDzP87r/uV7X8dX8nQ7SL/arxF5t8u3/Zr9O4&#10;X9ynKR8rm372RE+6mO7bdqtUUz/PWfrF+thpss/8dfZVK8cPCVWR4MKHPL3T1j4IarY6b8QbS+1O&#10;5WziiX7713GpeKoofFfjDU7O+gS7ni2Wr7vv/cr46f4hXkL/ACrSJ8SL7/nk3/fVfnOPxOEr1Pay&#10;l8R9ZhqFahHl5T7Ts/ipoPjDwhqEuprBbeIIIPK85P46zfgD4t07SovEE+oanEk11avFEjtXx+/x&#10;FvP+eFMT4l30P3YK5fbYbl5YyNI08TzfCfX3wZ8f6Zoms67p+q3kSJeK32WZ/wCB/nrd8K+JNP8A&#10;DHhXXbHUL6Caa/Z0X5vuf3Hr4k/4WXqbtuaL56f/AMLO1Wb7y/dqKlTDS+0XGnif5T7o8PeMNFud&#10;Bl8L6rqcXmxQb4L7d867qzPgzqun+Ev+Eotr7U4PNlb907t96vir/hampo9H/C0dT+981R7XDcvx&#10;f+Sl8tf+U+2vDevaVD8LfEelNfQf2hdM/lJurj/hveL4G8TaJcwarBsuJ9t0m7/YevldPipqaU1P&#10;ivqe+toYmhCMo83xf3TGdOvKUZezPsL4qaxpmt+PLGxs9Qgh0dvn/dN/HWz4n1vT/wCzf+Ee0jU4&#10;obJIv39wjfPK9fEj/FTU9+6nJ8VNT3/36iVfDSjGPN/5Kbfv+b4T7m03xVplh8G7Sx+2QXN3FOjt&#10;C7f7lZnwiv7PQfH8V9earF9naKd/vfIm7+Cviz/hbWpp8vkfJ/vU/wD4W1qG/wD1Wz/caspfVJf8&#10;vC7Yn+U+438T6feeFfFttbahHbXfmu+z/nqnz15D8MdE0PUvtv8Aa94qXHm7Fr58T4tXyfN5X+9T&#10;f+Fo3kL+bFAv/fVdmGxeHw9OUYVTmrUq05c3KfUqeDPDUyW6tc+dbu3zS7vu1M/gbwr+9j+0qluk&#10;Cvv3f7dfK/8AwtfUNv8AqG+f+41S/wDC2rnbsaBv++quOOj/AM/zCNCXN71I978eeHtF0fSEl0+V&#10;ftH2xotiN/Bsrz/zv733/wC5/sV5/N8Uby5fdLA1dV4e1VNe0tLrbsr6zJcyjP8AcSqcx4uY4SUI&#10;83KaaTfPT3eoX+Sjf533q+z5jwYx90a9M/jp6I01wi7lT5vld63de8DX3hu6tIPt1jefal81XR3+&#10;WvNrZlQpS5ZSL9lUMRH/AL1RP87Vu+LfB9z4Mv0tr6e2vN6/ft2rn0dv7vyf7dddLE0q3vQkRKnK&#10;Puk0O7YjV7R+zq++z1Bf+mrV4oj/AL2vY/2e/nt9YX+5s/8AQ6+Q4olz4c+kyX3anKe0P8ivUKP8&#10;r/71WP4t1V3fy/8Avqvyo+0M2H/kPXv+3t/9Aq7s3s7f3Kz0+TxHt/vLWg/3dtacxhIej0fx0xPk&#10;fbUszxQr96jmGFRfLR9pj/vVF50X/PajmK5SVNrtsp7/ACUz7TAif63fTHeD726olIOUsQ3Mqfcq&#10;Z9SbftrJd9/zK1N3/N96jmGbr7nSs90b71PhmTb96jer/LupAVNlRPDvSrsyLs2pVd0rTmKiYmpQ&#10;77O4X/Zpth89rF/u1pXkO+3dazdN/wCPLb/cZ6gZK/8ArX/3q9L+CepNba3qFm33Gi315vXQeA9V&#10;/srxbp8rfcaXY1RUiKMT6N2bP+B0bKl/jRf9mm15h0jHT5KZsqamUAM2UbKfRUFHYQ1YqKGrCVkS&#10;OSpv7/8AsUIlO2b6AkeX/HK/2aTY238bNvrw13++teofGm/+0+IPI/hiSvJJn2S16tD4TmkeRftC&#10;XnyWUH+1Xj7zKkr16L8e7zfr1pB/s768sd/nev0XI5clA+YzD+IPd/nrn/Fsy/2XKrtsrVeauX8e&#10;XK/2Xt/jr18wry+rSOfB0vfOKfc/3V+T+/Rsb+81W9Khb7En9x6u/Z0r8qlHn+I+9VOJiTQyu3ys&#10;1RbJP9qug8lUqJ0/2aY4xiY6WzfxbqPIl/2q2vI/2aeif7NBfLE5/wCzS0nkyf3a6TZ/s0eTVcwz&#10;m/Jk/u0qW0u77tdH5K/3KPI/2aQuUwfsclH9mzzfKv366BLb/Zq3DDsekHKc1/Y8/wDEq76E0Sf+&#10;9XUfZpXf71S/Y2T71Tym3Kcv/Yku35m30f2b8n+qauo8lt22pfsDbaOUj2Zx6W06P8sXyU/yZd/z&#10;K1dR9jlRqNmz70VXGIezOXmhl3IrN/DXd+AN8Og7d/8Ay1euUv8Ab9vRf9mur8HybNO/4FX0ORSj&#10;DEnzebRl7A6WmO+/5v4Kr+dQkzInzV+nfWeePunxMaRSm16Cz8R2S30Xnaerb5U/v17Rpvh7w5eL&#10;Fu+zeVuRPvN/F81eJa9pUWqojL99adpT31nYS7p23/w1+a5pQxM6vNA76fuHV/GC8sdNltG0/a8s&#10;rb/kf5E/grH877SkTNt3su+uXh0q5ubrzbyfei/d31uo6o33fkRdlfQZLRr4enz1TGpGMy9/qX3f&#10;fr2P9nWZftWtr/0yif8A8frxRJv71etfs8O39qa3/wBcov8A0N6M/q+1wx6WW0+SpzHvf2lPu7ai&#10;m+7t/wBqmI9Ez/PX5yfUGbN8nia0b/pk9aT1nu//ABPrT/rg9arw71/4DQVykH359qt9+uO1K8uX&#10;1eWBd3yV2cMPk3EVZiaDLc6pdyr/AHamXwlxj7xy6X9y6I277y76sJNcu38P+q82tObR2tok3J91&#10;afYWzPL93/llsrn947PZmT9pnfylb+Jd9Phmnd/+A762001t0Xy/ciekTSm3ptX/AJZPWfMHszI/&#10;e/7Xzrvp3nN/tfc31t/2O2z733Fo/sRvs+7d/DR7Rh7IxEv5U2f7dPTWG37Pm+7V1NK3+UtRf2bs&#10;fd/cWr9oY+yCw1Jnuokb/lqu+tt3/wBmuXuUaG/0/b/uV0T3KvW1OXORKPIPdPl3ViWabPNi3fdr&#10;TmmbyvlrPhh/e3G6tSB9CTbJYmX5HVqHpmzf8tP44hE+qNEvP7V0uyuV/wCWsVW65H4S6r9v8H28&#10;X8cDbK67+CvKl8Z0BTKfTKRIUUUUFHZw7atJVKHdV2GucyLCU/7iO9MSqniG8Ww0S9lZtnlRURA+&#10;bfHl+154ovZd+9PNrh7l283/AIFW7qVz50twzffdq5+8+dn/AN2vepfAYyPnr4zXn2nxlL83yLF8&#10;tebu7fPXS/Eu887xbdr/AB7tlcrNcrul219hgq8aVA+exMfeD7T/AA7a5Tx+/wDoESV0u+uV8bOz&#10;oi0Y3E89DlLw1OXtTP0pNlklWqitk/0WKpa+M97lPsOWQUb1/u035qKvkLHb6N9NplPkGS/fp9Rf&#10;MlOT7u6p94z94sJ/tUJ9+mo9S7/koKjzD9/+xQkzVDuan/NVcxp7xbR6l+07KqJT99SbFhLn5/u1&#10;Y+0L/drPR/nq2kO+nEAeZX+78lVvOb+81TOm2otnz1QGDeP/AMTRP92ug8NuyWf3v4q5/Uvk1lNv&#10;92tbQdyWvzfc3V6GBqclfmPBzKPPE6V5vn+9TEvGffVJ7ld9P875K+1ljf5T5L2RdhfetPd2/ias&#10;+G8b7rUj3O9HZP4K5/rP84csC2+6ZXX/AL5ejzvkb5vkrW8PW2i3NlL/AGhPIlxu+XY1bX9leDtm&#10;1bmd/l/jolmH2S44Y5Xe3lIzL9yvWv2eJnfXtbVv+eC/J/33XkupWCzQXc8Fz92X90n+xXpX7OV5&#10;v8Qaru+R2gT/ANnrxMfi/rFPlPSwlHkkfQc3ybKZvZ3of7qf7tEMP7rdXzR6xm6reQaPe2l5O2xF&#10;+SrUPjbRd77dQX5V+49PudNttV/cXkSvF/trVdPAegu777GLe3+zUyLNNPEmkTfN9p/8dpyeLdKR&#10;n23ipVdPDemJ8q2y02bwrp//AD6RvQBK/iTSJvvXi1XTxDpSSvtvI6f/AMIfpj/es4/++arzeD9M&#10;T7tnF/3zQVzyNKHW9Pm+X7TH/wB9Veh1LTN/zXMX/f1K5pPCtj/FAuz/AHaZ/wAIrp+/5YFqOWX2&#10;S+eR2X9paQ//AC3j/wC/q0fbNK27ftMf/f1K4/8A4Rix/wCeCUP4bsdv+qWjkkHOdMk2mb/+PmD/&#10;AL+pVSa50z/n5g/76rmv+EYs/wC7UP8AwiVi/wDDQRzGxePpjsj/AGmDen3fmqu9/Zp/y8wJ/wAC&#10;rN/4Qmzf7y06bwBpjweV5Tf7+6rA0/tlrt/4/IPn/wCmqVUtpvOuriKKWN/9xq42b4G6ZczvL9u1&#10;JP8AcunroPCXgO28H3EssE89y/8A01l3UEmw8LJ96mb1/wCB1bm3fxVUmT+79+tpCiet/AfUt7ah&#10;Y7vn++tesV8+fCW8/s3xlbtu+SVdj19B15VT4jpiFFFFZlDKKKKCzs0qxDVSF6to9c5z8pa/grh/&#10;i1qv2Pwa/wA2x5fkrtt9eOfH7UtkVlY7v4d7pW1L4gPGrm5+T/gNZ94/+jy/39lSv9yJf9mq8yK/&#10;3q9VGMj5E8c3Lf8ACTXrN/BK9cu9z87tXpfxs8GT6Jr0t5bLvtLj963+y1eSO7bE27fn/wBqu+FX&#10;3TzalCU5F77fsqvc+Vef62q+W/uUbG21t7XnD2coDktlT/cp/kpUW/8A2KNkuzdvqOaHLym/NMR7&#10;ZXqJ7Zf71G9n+9RV80BSnMPsf95qf9miT71Mebeny0/+CjmpEc9UZsgeptkH3VWmfKn8NegfBDwT&#10;p/jbxakWp3kFtp8X3vNbZvqOambe+cIlsv3W3Q/7dP8As0SfxM9fVdn8MfAty13FPBbQpE3yypeP&#10;86VoTfCj4Uva/wCtWGXb9/7U9c0q1PmL/eHyC8K7aVPuV6L8SPDGiw639h8NMuy1i/fu8v3nrzab&#10;zba48plX7v8ABW0ZRkTzzF+5Rvpm+ja1HLEXtZ/zD99O+0slVf3u+jfv/u76v3A9pMupM1O86WqW&#10;/wDu/wDodLub/L0e4PmqiTWCPdRMzVMifY/lpifvv9buof53+4z0R5YGcpSnH3iwk2+pd+yqSOyf&#10;wtT3mZ1/hrpjXOOVIuwzK70XP2z/AFVtp8tzE/8AGlZU0LXNvcRK2x2XYrpW74M8T6nomifY/sLX&#10;jRf8ta5q2JlAulQj9opPuS3RpYGtpX+7C9MS8bzfNbclVNV1i88T+I4rxoFtreJfubqEdZvm3fOv&#10;8CVtHE+6HsPeL32nZFt3N89eu/s0ur+Lb2Jf+eCf+z14v53yfMv+4m2voj9mnwZeWct3r08TQxSr&#10;sVHrmrVeaJ00qfJI9z2f+O1C7skvlLVvZ86bf4vnemfZv3u6uPmO0HT5Pl+/T0+RP9uiHcjPup+z&#10;e/y1AFinbN9V9+xqto7fJQAOmxaidN1WJqYiUFcpUf5KidN1W5k2NVR3/vUBykWzY+2h6duWmu9H&#10;MRykLpUVWHddlRb/AJ6OaRfvFhEqX5XpkL/JRv2VHMHKPdFSmIivTZpvlqFJvnqw5QmRaq+TvdKs&#10;PuehPko+0HKO025bStStJ1+/FLX0xZ3K3lrFOv3GXfXy/Nu3b6+hvh7efb/CWnys2/auxq5qxtE6&#10;Cil/+KpK5ShlFFFBZ1cL1Y31nwvVjf8AJXOZGgj186fGDVft/jW4Xd8kS173NeJZwSzu3yRLvr5P&#10;8Sal/aWuahPu++1dNCMZSCRnv975aheq6XLIvzNUT3O/+KvSly8xzSC8s4LyJ4J4FuUf729a4e/+&#10;DPhe5Z2bT9j/AN9Gau4+2Ls+/THud9bc0SOU4D/hRXhf/nzb/vp6Z/wofwxv/wCPZv8Avp6717n+&#10;D5aZ53+7U88S4xOI/wCFD+F/+fNv++mqF/2fvDL/APLq3/fT16B9of8A2aely3+zS90OWJ5y/wAA&#10;fDX/AD5sn/AnqJ/gJ4XRP9Q3/fTV6Lczb/l21Vf5/l20+aIezPP4fgJ4cmf7slM/4UD4eR3+WV/+&#10;BV6RDMqLTN+//bpc0Yh7M86/4UD4f/uy1p2HwE8PJ80U86f7ELV2W/8A2Kt21y0P8VHtIEcpxifA&#10;TSpm2x312n/Aqf8A8KE0/wAp4lvLn5PuvurvYb9t/wAzVbS/o5oFxPL3/Zv0iaV2+0zo7feemf8A&#10;DMGh/d+0yv8A7detpc76sQzfPuqPal8p4/8A8MtaH/z3nqvN+y7pH8FzPXuCXPz/AHaHf5/kVqPa&#10;kcsTwd/2YNI/5/JaZ/wy7pCfMt9P/wB817xlv7jU9E/2qPahyxPAv+GWtPdvlvp/++alT9lTTH+9&#10;qEn/AHzXvfzfwtTEdn/io9qP3DwT/hlHT0/5is//AHytRP8Asr2Kfd1Wf/vlK972Mn/LVqY7/wC0&#10;1HtRcsTwH/hlq2/6Cc//AHytRP8Asr23/QXuf+/SV9AO/wDtNTd6/wB2rjVL9nE+fJv2VINvyazP&#10;v/3UoT9my6sItsGuSfP95Nq19B+cv92mb6PaRkRyxPnr/hlrfsZdXk+f73yrTP8AhmP5/wDkJsnz&#10;f3Vr6Amm+fbuqvv+fduo5h+6eWeFf2b9F8PSpLeTy38v369jtrNYbOKCBFhiX+BKqPc/cq2l4qRV&#10;HNzgXk+9/u1Wd1SWqs1/96qnnK/8VAGm9ytGz+JWrPTb91W+9Urwy7flagDThSKb5marE21IvvVj&#10;zTMkSfLQl5+9fc1BRpI/yU3+P71VP7SWmfbFf5qCyw/3/vb6idN1M+076rvN8/3qAJfJen7F2/eq&#10;v53z/eqJ3bf96gAf79P8mq/nfPUvnUAW02/3qc6Lt+9VVHqxvV/vUcoFf5fn+ahEqw8MT/xVCkPz&#10;/eqOYAoemv8A62nP9+rAbsr1r4M3++wu7Nm+RW315PXYfCXVVs/FD2zfcnXZXNW+EuJ7g9No3/8A&#10;jtFcpQyin0UFm6iVL/Ht/vrVdHqbe38NZEFfXrZbzQdQgll8lHi2b0r4E1XwHrlzqNx5WvMn71q+&#10;4PiRf/2b4Q1WfdsdIq+T0mZ97bV+etqfKTI8ym+GPizzdieKGRKP+FYeLP8AobW/z/wCvVfJXZu2&#10;76fCm/8A5ZV1e6XGlE8nT4Y+L/8Aoav8/wDfFWE+HXi+H5v+Eo3160kK/wDPKrEMK7/9VWftIh7K&#10;J5P/AMKu8TOu7/hKJ/8AP/AKenwr8TfP/wAVVP8A5/4BXrUKM77drU/yfndaPaRD2cTyr/hVfiPy&#10;Ny+Kp/8AP/AKYnwo8WPFuXxRL/n/AIBXr3kskSL83zVahhl83atP20S/ZRPH/wDhUvi9FRv+EsZH&#10;/uP/APsUv/CpfFm3d/wl/wA/+7/9hXsWyV59rU94W/2dlL2kQ5Txf/hWPjFP+Zs/z/3xQnw38bP/&#10;AMzUv/fP/wBhXrU0Oxvu0+FG3ptXZR7SIcp5O/wx8YpLt/4Sxfu/3f8A7Cnp8MfGb/d8VL/n/gFe&#10;qvDK+xvloT9zbv8AK1HMHsjy9Phj42+f/iqI/wDge+mJ8PfG2z/kZbbf/uvXqFg7b3lb+7T97f62&#10;jmI9lE80h8AeONqf8VHaf98vVh/BPj2H/mYLR/8AgLV6AjyzfMjU/fPs+b56OYvlPP8A/hEvH6L8&#10;uuWn/fL0/wD4Rjx/vT/ieWWz/bR67hJpX/gbZTvtMrom35KOYj2cDgv+Ee+IP8Otae/zf3XofQfi&#10;JD/zEdPf/gL16Bbeb5Tq7fxVLv8AL/h30cwezgedQ6b8QX+Vb7T/APvlqZ/ZXxGR/lvtN/75evRt&#10;jP8AdVaLmFraLdto5oh7OB5vNZ/EZPu3Omv/AMBahLb4iP8A8t9L/wC+WrvU3f3qa+6H5t1HtIj5&#10;InAvZ/Eb/nrpf/fL1Xez+I3/AFC//Hq9Ae5ZP4qqXLtt3fNR7QrlOFe2+Izr93S3/wC+qd9j+IiL&#10;u8rTf/Hq7iHzXX91uR6f/pP8TtTI9nE88dPiJv8A+PHT3/77pu/4g+ai/wBn2P8A4/8A/F16LDu3&#10;uu6Wn7Jd+5mbZVcweyiebvc/EH5P+JVY/wDj/wD8XUv2z4g/9AO2dP8AY/8A269I2S+a+1fuVLsl&#10;2bmfZ/sUcwezgeWvqXj1PveHov8Avr/7Oj+0vHHybfDkXz/5/v16g+6h/PTZRzB7OB5Z/bfjqF/N&#10;bw0uxP7jf/Z1L/wmHjZF82Xwu3lf7DJ/8XXpe+V/NVvuVFN5qRbVX5KOYPZwPOX8beMXi/5FCd/+&#10;BJ/8XR/wmHix03N4Ouf+AMn/AMXXocN5Kj7fKarsN5LC+3a3zfJRzB7OJ5V/wmHip/8AmTrv/vpP&#10;/i6r/wDCbeKt/wA/g6+/76T/AOLr12a5ltvl+b56em37zK2+o9rIvlPH/wDhPPEu75/B2of99L/8&#10;XVf/AIWLr275vCeof99L/wDF17WkzwvuVahSZpldmWj2sg5Tx/8A4WXqqfM3hfUv9n7lH/C1L7bu&#10;l8L6kj/8Br2OHzZkT/Zp7pv+bZ9+j2sg5Txr/ha7f9C9qH/jtMf4wRI3zaDqX/fK17F9jWH5miWh&#10;LaJ13Kq0e0D2R4+nxstk+VtD1L/vlaH+Nmnwv/x43af8Br1t4Yk+9Ev/AHzTHsLb+7E/+4tXGrIP&#10;ZHk83x10OHZ5qXKf9snqJP2hPDkL/vWudn/XJ69Nv9Ns7nYrWa1nzaDYwptgtov+BrRzBynCv+0V&#10;4V3bvNnT/fib/wCIp3/DQnhP732xv+/Tf/EV11zoli/3raD/AL5qo/hjSpl+fT7Z/wDfSo5pEcph&#10;Q/H7wm//AC+N/wB8tXReDPi7ot/4q0r+z5Wmlaf+7VL/AIQzQ3b5tKtv++au6Vpum+Hr+K8sdPgS&#10;W3b+7R8Ycp9kPt/h/jptUfD2pf294e0zUG/1ssX8FaD1y/aKG0UUVYGqj1Lv2JuqrvpyPvb/AMcq&#10;CDivjfqSw+BZV/jllr5yhSvbf2gXZNG0+L+CWWvH0s22rWkTTlBKsIlMSFoZdrVb8n56v3TaIJbN&#10;5W5K0Nmzymq3pVnvgepZrBk+Zfn/ANio5hlK23faHqxDZ+dv31ds7ZUXz/8Axynvttp32/c+/USk&#10;UQ3Ns1tBEq1FCjVoPeeckS+VUs0Ozyvl+9UcwcpS/s1ni3f32qlfp5P7iuttodnm7l+7XNXP764f&#10;5avmDlMz5kZF/v1oPYMi/LT0h85ov3X3K0nR5n+7sq+YOUwkSXf81E0LzL8lbd5YN86r/CtQpbN9&#10;xVo9oHKUkhWGz+b79V7aHzt+77lbCW3ybWWnw6b5L/N9yjmGYj20SfKlP3/P8v8AFWg8O+d/3XyU&#10;77B9xdtHMBleS2za38VUprZvNroJoW837uyh7ZUi/wBuj2guUzE37U3U93iddtbSaV9pRPm2VlTa&#10;bslfb89HNzhyldJvuKtSvueJ/wDaqxbaa0O9mX71PRFd0X+5R7ocplJbb6Lm2/dP/s1oQo0LbdtM&#10;mRnfaqUcwchiXMMX2dGaqrw74P8AeronsPORF203+ymSjmDlMeFGhRFqV4Xh+7Wx9mVHi3L95aek&#10;K7v79HMHKYn3KekP8VatzDEn8NSpbReQ6r9+jmAzYXZH21KkLea6f3qu/Zvli/dfeq89sqInzr96&#10;jmDlMd9N2So1QzWzJcI/92uje2+TZuWqToux1/jo5g5TJmtldN1V7nbDF8tbf2bZZPuXfVR7Zdv3&#10;d9HMHKY8PlJVj909NeHe33asWcK+em6jmDlK7p9xm/gpzzLM/wAlad5Z73+X7lMtraKH/vrZWZJX&#10;3/utu2iH5InXyq05raK2n21FvX5N3yb22fdoK5TEeFkRG21p21s00SMv36uzWe+L/cq35P2ZU20B&#10;ylF7NHi+b7n8VYr2bW0+5F+SuoS2aa4Rd2yJ/vU7UrOJF8r+4336nmH7xz/2Pe/zVnv5SXH3a6ZE&#10;XZ5v8FZ+sWEXySr8m6rjIXKZNzCr277aypofnRa1YUb+L7jNVW8TZdf7CVfMHKZLw1FWg8LTPVT7&#10;Gzu/zVoZFKZ6rz/8e71YuYWSq7/JFt20C5T6V+D94t58PrL/AKZfJXYPXl/7Pd/53hK7tv8AnlO7&#10;769Qrn+0ZjaKKKsC7Tk++n+/TaH+5UAeZfHv59B0yX+7PXm8KNtir0j49pv8L27f3bpK880p1eC3&#10;i/jWg0iRX8P71Gq6lss1vV1Lb7S+5vubqt/Y4raLav3anmNuUqQ77awoS8ZNm77n3KvJtdHX+D+G&#10;sxJvvLt+RaoZsbNkSeR86P8Aeqxcon2L/Vff+SmQ7YbVFi+ffU2pbUe0i3fd+epkA62SJIIoni+f&#10;dU0Nszyo0v8AqUb5aZbP51ru/jWtC8mieKH5vnqAGXP3pax4dN3xStWtN89ui1Do95BbJtb7/wA1&#10;HMUZ+j2zzS+VtrTSzZL9P9hKu+HoVvGeeVdm9qvXNss06Kv96jmA5qbclvcTt/G1Wraz8mBJWX79&#10;adzbK7fZv9qh4Wd0gb7/APDRzAZiWG+4/wBj79SvCszvt/grTuYWmgi8pfnVtjf7tSw2ETpE0H/A&#10;qOYk597NfKRf42o+x/Omz/llXQQwxPcJF/ep+q2a22+Jfv7aOYDmr+wb5GqJ9N+X/brd0p1v4kib&#10;/lktS7Fm/exLv+bZRzFGFZ2z7H3fwVSSFkZ66q8hazSVlXfv+9TEs/8Aj7n2/Jto5gOd/evF8sVM&#10;+zbPmaKtu5RXtUVf71aTpZpFF560cwHG3KL59HkqnzV0U1nbPeXCr/C1E2lRJE6r/d30cwGLZvFv&#10;+7V2awi8+3X+9VjTdNiuXdv7ta01tBC9orUcwHKXNmv2hFVfuNTPJVJ3Xyq6XWIYrZpZYl+eprOz&#10;W/8AKnbb8lHMBx720VzBu8r+KrEKROz/AC/cWug1Kza2+bavlbvk+WiGFf3vmKqbk+X5aOYOU59I&#10;fOtYnX7m6pbzSoP4t2/bWr9jV9NiVfvo1TTWzJEkrL/Fso5g5Tn/ALMqJE21vvUy5s1mvPNi+4td&#10;G9tE9rLVe5s4Et4m3fP9yjmAx/JZN7bfkaofszTRPBFF871sTQ+SqQN9x/np6bUlT+//AA0cwHNQ&#10;6Uv8VCWcHm7VrpXhg8jbt2VjvYbL9P3vyUcwFKaHY/lLTrOzV9+7+Ctj7NE6PLFVe2Rk3qq7926j&#10;mDlKt5bRfumqvNZ/vdksX3F3rXRJYK9qjfxotUrm2V281mo5gM97aV7VJdv3atpZs8u9vuMtWk+5&#10;Kq/OjLRZzN5CfL9z5KOYAm0pkg+X+CqWpbZrWKJfv7PmrdvLlobWVq59L9fPfdt37qAM3/Uv5DVR&#10;16GJJf8AW/ulWumvHi+1IzKvzVmarDBc3iK3+qbbVxA5dPkst27ejv8ALUTw+dv/AN2tWz03zry4&#10;Vv8AVbv3VV5rNra3/wBzdVAZTwzwruaoZv3K/wC/VjfLNT4baW5lRdv3K05iOUzUs/tL1Wv7DYrr&#10;XQf2a32z5aq36fZlff8AfZqOYOU739niFk0PU/8ArrXrdeafAFNnhzU2/vXjV6hSMZEVFOf79NoM&#10;y7R/BRR/BUAedfHJP+KIT/ruleXokqJb7Nv+1XrvxmtvO8EXH/TJt9eVI7fYrRNvzvUmkS0ly1nK&#10;/wA3yOtP/tVppfKX7lY95cy/d2/Puqwm5Nn7r/eo5TbmNOG52J5Tffb5EoTajOu3/eqWZ4ntUlX7&#10;60+2Te8u7+7VDBLz7NF8tQ395K9wjf3Fqr827/W/x1dmeL5P4960AEN+0P3fuS1d+3/aZ0X5qypn&#10;+4q/3afpr73ep5QOi+2So/3d6LWU8zJL5u35N1WIYZ/N/wBh6lvLBvu7qjlKNazv1e1t9vyfx1ah&#10;uWRd+7+KuXh81LhFX+Fa07OZni/3aOUDVtpmS/eWX/frQdF+0RT/ADb1+dqwprz/AEXdTLm8nfyt&#10;zbN9HKB001/5Mu5l+Rqrwur/AOobZs/v/wAVY9/5qOkW7fvXZUtsjPKi7tjxLRyhyli2vPOn/uTR&#10;VY1W53yptbe/8VY9nbS3OpSszbPNp95/x9PEn39n36jlDlJdNm/0q42/c27K0If9Gs32/O9c/DDL&#10;Dbyr5vz1YR7n91ErffX79XygbfnS7PKl+/LVrUtqaNcbfv7a5228/wC3/vZd+z7tWpppXillZt8S&#10;1AEUMy+UkrN/BvrVSaK/2RNtrNsEW8bbEvyKtbUNnKl4m6JUi21IFK/RbNn+X53an21y3lbrladM&#10;63MW5k2fx1Ys4VvLO4WVv4d60AVfD0K7JZf+WW6tB4YvIe5/gVqqWe+HS/lX7rfNRf3P/EpRV/ja&#10;qAiubz7ZF8yqiVRttSVIPIX7+6n/AC+V5T1U2LbN92pA6a5f7ZFEn3EiXf8APWPeO1zFbtEv3W2M&#10;9Q2F/LeXG5v9V9yprZGRH/e/un+fZVF8xLbeVCku7+GoptS3t5DL9yqLzLbXV3ub5Hqv9p/0/cv3&#10;HoA0HRvK3fwO1GpQq9xbxK336a94yPtZfkqve6r5MsS+V87/AHavlIJdVfZb7W++v9yqltNvRJ2/&#10;h+Sqt/f+dLt2/wC9ViZF+xf+P0AXfsey38rczzffqvDbLc/PL8m356JtVlSJPl+fbUSak0NvulX+&#10;Co5QLSI39kuqr87tU2lW32ZNs+3fVT7ezqm37n36l/tJZp4mZPuLsoL5i2jx2yStK33/ALtZ9z5T&#10;2f8Atu1RXN/F+93L8/8AAlZ73LTIir8lHKQasL/Zrjb/AALVWzm2ebEzr97fVT7TL/pDN/DVe5/v&#10;bvv1fKBdm1LzoLj5vkWufmud8ryr/HViG5VLjbt+Ss28uVdnVV2fNVga95efurdpf7uz5Kr3+19L&#10;8pd3nIy/PWKl4037pv4Kl02//wBKeJvnSgC7DqWz7q/drN1i8+0tCits2ff31LcwxJdOzNs3UPbL&#10;MtAGelzE/wDqql85oWRlZU/vVFDZrZv8j0y5dUTc1AGn9vRLWWf+7WPNc/aYvNb+KnJ+5/5a70f+&#10;Cor+bfao0S/JVAet/AdP+KKll2ffvJf/AGSvSK4L4If8k+i+X711K/8A6BXe0HOMf79Np1FPmMix&#10;T1/i/wB2mU3/AGV+/UAcp8V9z+BtT/2VryTTblbmwtGb7617H8RU3+CNY/64V4PYJK9h8tBpE2Ln&#10;al1vVf8AapiXLPdPtb5Nv3Kie/2Ptb+NaqQ3P2Z/+mu77lUaGh5334v++kqx53313bPkrHe5ZLqW&#10;f+CWpprlXl3bvn20FhD8iPu+etBJong3bayn/wBV8tO87Za/71AD0uW83du+5WlYI2/ctY9mjOr1&#10;t2e5PloIOge5+WJVov333Vvt/wCBVXmhZGt5f+WTLTHm3s7bvuVkak03+jal975KfDNKj3bL/qv7&#10;lVof9JaWX7+ytbTdk0TxbfvUAZnzfZ/mb7/3aLm6lmeL5m+WmTQs9w6/wLT/ADl30AWP7SZ7pG27&#10;9n3ql/tJvN+0/cqr8nlO33HeoYZv3vlMu+KgDQ/tJvtHy/I/8L1Xmv2SXd/c+89Nd1xt+46VD5yv&#10;Ft/vUAE1yztuX+OtOG/f7LEu3ft+7WZ53z+Uq1Yd2h2L9ygCxbTMk8srRfd+en3OpMlk8a/Ij/wV&#10;Xhm+d/m+RqlmhZ5YlVfkaokBoabDKlnu3bN9dDNqXkxRK3zvWc6bEiVvk21S1iZt6bfuUAXb+53o&#10;6r/wGq6faU+6zbNlVYXZ5U3f8Cq7bXLOsq0AadhN/oEStL9/7yVn62/2aBIl+d1ffUML/Zoov49n&#10;3qbNefvXaX+JaAKkOpNNcbttF5ftDdXCt/d+WokfZPt/2aZrD+ddIyr/AA0AW7PUoraKVar/AGln&#10;i3bfkrJeZkldWT79WEeV4vKWgB9/vm/ipltc7JUX+CqrvKn31+SoURvNRt38VEQOouZotybqzZrm&#10;V59yr9yi/mXyk/3az0uZU++33qsCWa53y+b5X+/ViG8853Vl+TbWe83k2sv9/dVe2uWR5WZaANC5&#10;v5bl02rs21YSZryJ93ybVqk/+oibdsd6Ll2S48rf8iLQBP8AbP8AR3VV+fd8r1A9/s2RRNvdWqXY&#10;sMSSt8kX8b1StoVhv9zL96rA2pk863891+fb9+s1Png+X7++rtzM3lbt3yViTXLJL+4+dP4qgDT+&#10;0rDFLFtqreO223ZV/ipJkbeny/fp9zMqQf7aUAZ6TbJX31mXL/farFy7TfdquiL9ndd3z1YFLf8A&#10;PRZ3iw3X99/7lRbPv1CnyPu/j/v0AaD3LPdbmT+H7lRXN4z3CK3yJtqWGbfvVl+fbVd/9MR5Zfki&#10;VdlAEU03ksir9z+/Vi5SL7LF/Hvb5qpfKlq6/f3/AMdMtv8ARvlZt9AD7az8m6dv4P7lMuZme1mV&#10;YtiotWEf5vvVLfu0Ok3f7r7y/LQB7R8HIfJ+HOn/AO2u+uwrl/hjDs+Hmhf32gV66ag4/tDqKKKB&#10;E1H8X/AaKP4v+A1AGJ4zTzvCWqxf3rV68M0SH/QIlf8AiWve9eTztE1Bf+mTpXz1ptyyad5XlN8r&#10;OiVcTSJYmha8dIov+WX8dWLDRIrZnlvIvOqGzdoYtv3EX5/nqy+pM/3WZ0qjcqXL2bum2BkTdUN5&#10;bK9w8sUWxKmeZpl2quxKZ5zIjr/foAqPvmTcrfJT5k2SpEv3EqL7lrtWnJ8i0EE1nM6SvtrYhm3v&#10;t/2ax7P5Jfl/irVSFnl83dQB0Hnb9LhVvvo1RIm+CXbVFLnY6K396rcPmW0sv+1WRqS2Hz7/APar&#10;R02/is5drLWHZuv2j+LY9W5nVL1Itv36AJpk/wBPeXd8jVX1L+61Om3W29WqL7T5yJL/AN9UAS7G&#10;e1Rlb5FpsNyqP9371M3+Sjuv3KH/AH1vuX79WBL/AMtXX/Zquj+S0X+9Sw/6Mm9qktnS5dP9lt9A&#10;D/O/fyttqJLln3q1F4+y9l/uJ9yhH/i2fw0ASpC3lJ838VaGlbnvUVm+5WfC/nfL/BVi23WyvLLR&#10;IDbv7n97u3VSv7lnirMfUmd/9hKu71eLc33KgBltN8/zP87VZuZlhRIlb56xNn/Ey2+b/uVL9pWG&#10;fcvzv9xqCTe025Z0f/ZrJ1WaX7QnzfxVBYaq6RS7v4mplzD53+qZt6fP96gqJoX7rbeUy/fp0O28&#10;X71Urm5+2NEv8e3ZVe2SW2l8r/lq1AF2az8l3Zv+A0XMypAnlff/AIqm1J2SK3VmXfVG58raixN8&#10;7t81ABD/AHWoeaJJai85fN2/x1n3MzJL8/36ANi8v1eLaq1mfvPn83/gNW0Rntd3y1UmufJdN3z7&#10;FoAPtP7rytvzs1TQvOkVxtXfso+0xTXSbV+enI+yyuNv+tdqAJrxF8q0ZfkpkML39wnm/JsajVXi&#10;m+xQL9z+Krdmmy4dpW+Rfu0AFzYTzWrtK2yLd8tUbl4E8rb9/bU2pak7ypArfulrPvHie6iVV+d6&#10;ALqXjTK8TfcqK2hV4JX/ANqqly62c+35tlbdhZr/AGdK/wDe+7QBD5PnSo1NvIVRJW/urRbf63/Y&#10;qu/8dAGfs3o9Zk37n/vqt391v21i3KKlxKu1vu71qwMy5dkl+X7j0y2fenzfwVYuU/0dd1ZU1ykL&#10;fLQRI1bO8WG481vufcpt5D5KOyt8j/PsrPSZpovu/cqeZ5ZnT5vkqhlX9792mfvblkXbs2VoW253&#10;f5fnpvnfL8u373zVJRLDbeTsZm30zxJcs+nJtp8Ns00vmq37pafr21LBP3Tb5ZU2UAfQHgaH7N4F&#10;0Jf7lqtbFUdBh8nw5pkX92BKvUHH9odRRRQImo/v/wC7RRUAV9STfa3C/wB6KvAdHuUhtZdyrv3P&#10;X0NN86PXzppsKv8AbVb76TvVxNIj7zdefeTZT4bBbCz+8tSzOqN8396qV/M2yqNCvv3p97ZUsLr9&#10;jdWZd1UX2eUlFn/rPm+5QWNuU8mKov8AXJu3VLeP5z/LVdPu7V+/QBatrlfutV6G5bftVqxEhb51&#10;atiz+7/t0AaaTfJt++6fPW7DeKnlSyr99dlcvbJLC21vvu1bf3Iv3v8ADWUgGff87av+qb5auzXK&#10;zOsu396i1n72s7jdU0Nyryvt/joFzFu8vFfZK9VPlh81d3+2tQzTKkTq1V5ryKar5Q5iwlyu3a1T&#10;Wb73dfuJWe80W3ctCTL/AM9dlAcxa37HdW+eiH5P3tV0uYkf72+pvOi8rbVBzDt+/wCb7jvU2/8A&#10;g3VU85PtFRPcxQyp8332qQ5jaT/RnRqq6xqTPdJFF86f7FPR4nuPK3fI9Q/urad9rb6A5h/2lblU&#10;2rs2/eqW5uW+zpEtUpt/n/KuxHp1nN/pG1qOUOYNS2+bb7VZHWrdh5CfupW+98+96qalbSv8yy1X&#10;+xsluku7e60cozRTZudV/gaoUmle4l2q1V7O53y1b3/Zt7L/AB0AVJpvs0X3v3u6n2eveS26Vf3t&#10;UZvnl+b+9vrNuX33tHKLmOlubn7Y3m/M+ynpNFDOjN9/b9yufs7zY+3d/FWrNNE9xLLu/ho5Q5i2&#10;6eddearUx9z/AMK/eqJLlfKRU/gqF7zyW+b+OjlDmC5mVPl3NTXT/W7n/h+WoXmV23bafN/x77du&#10;yjlDmJfJ+eLb8n+3UzvsgSL+8336opNsi+//AA1btv31vFuo5SyxeOu7d/cohdpovmbZuplzsR0V&#10;qq3M2yfav+qWjlAsJ8ku379XfJihieXZvlVaykudlqkv8e6rUN5LN5qsuz5aOUBs214om273lb5v&#10;9mtKaZksJtv3F+5WbDthi37vn2tTIb9rmDyqgDQ/1MtpEv33WmXMLQpKzLspumvLc3nnt/yy+7Rf&#10;7rm32tL/ABfcoAx0m+V5d33aozXLTfMv3P79EybN8S/crPd2h+X+CrAm+VLd/N/4DWZNtdqlmm+0&#10;/Kv8FUndkl3LVESLv3E2r8n96n21yiK6yrVR923dT97PFQSaVzNFbQbl++/8FUof9G3N99Gp9tDF&#10;NE/nt89Ura8ihR4l/jqTU3bD5/m3bEpmvTSzT2S/L5SMiL/33VfTd6feqbWP315p+3+KdP8A0OgD&#10;6Ss02WVurf3ampz/AOt/3aKDnCim0UC5SxRRRUGYJ9yvnGzhZNZ1Vd3/AC32V9HJXzy7/ZvGWsRf&#10;9N//AGSriaRH6knyf7tZT7tvzVsX7/O7VmPt21RoUn+7uply+yJVX+KmO/8ApG2mzPQAbGRPl+ff&#10;UtnYM9WLOHe6NXS21mv2d5dtSWZVtprIv3d+6rFnZ/fVl2Vuwov2dPloSFfNo5gM+GzZ03ff8pqt&#10;vD/ors7fO9bENmiJ8v8AHUU1su7a1QBzk254tzUy2tneVGVq3khieLytlMhhXf5SURAxLmFvtG3+&#10;D+/TX0edP+uX9+tq5hX7tVdn7rb5tagc+iMjurfJTk2u21U3vWtcwq8qbaLN4EnlXb860AZmz97t&#10;+5Uro38XyJWg7wTS7tvz0XiLc/doAz9nzbt1N8ld6O33N3361YUi2baY9su5P7lBA+a5gREWJd7/&#10;AN+s/wCx3Nze7WXYn8NW4Uie/T+4ldA9zFDZbmX5/wCGgsxHh8lETzd709PKh/36LmFvtHm/3KYk&#10;LTfNQA/7YqP93fTJpl2Pt/i/grQttNie13VXe22J8vz0AV7az/0fd9yn/wCxR9jl2bWbYlWLa2+e&#10;pkBiawjbl2rWe9hLs82ul1VFSqszr9n+7VxA5+GHe/3fnWpfmRX3L89W0RfN3p/FWh9jR3TdSAyf&#10;m27v79TJCz26M1bE1tAibaY8Kovy/wDfFAGZC/yfKn3Kbcu2xJXX+LZsrQ2f3vk+Wh7b91FuoArz&#10;Qq8uxf7tORG2xKq1b2L9oSX/AIBVh0VJXb+7UlGZc/8AH1u3b6q+Sz/LWr9j3y0PZxPLtZtlAGZD&#10;CzukTfcRq2Ly2/iT5N61ElgqT/I2+rFy7b9tAGVc7UXyv/H6IdsMDt/fq1N5TvR+6d/KqAKv2lkZ&#10;PKZqH81He5b+D59lS+T5P8PyVoTWcTxJ833qAMJIWmglbb96syawZIt3/AK617ZYYqzXs2uVdl/h&#10;/gqwOU+wN5/9xKiuUVEddtda9n9ptf3q7HWse50r5P8AeqiJGJbfPE+6no679q0+aza2l/2KlTyE&#10;i3/x0DKVy8Xm7vmT/YqF/KREZYv4vv1eSH5/3q7604YYLmLb5X+7UlFGzffL838dXXTfr2j23/Td&#10;fnqxZ20UPyy/63+GjR4fO8daJE3/AD1oIkfSc3+tdv8AaplPf73/AAKmUGMhtFFFUMsUPRRWRkMr&#10;588Qv9m8dax/11/9kr6Dr538cv5PxB1Vf9r/ANkSriaRIry887ZFTH2pb/PVfzl+2IrL/DWhf+Rt&#10;SqNDEdPJfzaq/cd5asXP91fnqvN9xPmoLNrRPnrqLab915Vcvo6fJ8tdBZ/uXRmrIUTWRP8AR/8A&#10;cqvv2NToZtjf71PmT+KgssQzfLtqrN9+mI676dc7X/ioAb9p8l6ZM+x939+opv8AVfe+emedvi20&#10;BIfNeb0qF5t671qu7+S25lpqO275fuVqSS75XTc1RJtRty/fqF7lkf8A2af5yp8yp89AD3f7++mW&#10;veqjuzs7bqlt/uUAaKP9ypZrz5Kpb9i1X3/JQQWN/wDFVrzmeKspHarfnN5X9ygs1bD+89P+2eTv&#10;as+zmaFvmbfTtn39/wDHQBb+374t1V0dpm3K1RTPstaZbIyQbv79AFj7Tsl3Mm+rFs+9tzLUVtcx&#10;J8rRb3p329t21VoILd4kT2/y/I6tWFf3Ms38X3K0Jn3/AHmqp9jif7tAGVbO27dWlDNvqL7N5Pm0&#10;z/UxPu/joAsJudv9bVib+7vrN+4ny06GagsvI/z065276rv9z71V97b/AJ2oAsPc+TFtp6Tb5Uql&#10;czLt+7Utt8+xqCDQeaokm+eqM0zI+3bvp6bqks0/O+fdVS5f97upifJF8zVSebzv9ijlAuu/z7Vp&#10;sO2GXd/HWekzebuVquo6On+3QVEtXL+cqNSvM2xKo723Iv8Afq98qLt3b6AD7i/71E3yRbV/jqvv&#10;33D/AOxRZ7vN82VtiK33KAJZvNhtUqlN5vkfdrauXV4v97+Cqt+myKJf7/8AHQBx+sbnWKqkL/Lt&#10;rT1KwlT5tyvWInySu39yriBdtvNhn3bqvWFzcvLKyt91Kx03PLWrDbLDa/e+eoAfDM1nL587fPLW&#10;r4P23nxD0Jf40Znb/viuUuXaaX5v4fu11HwoTf8AEbT2b+CJn/8AHHqiJH0R8256bRuaigyCiiig&#10;CxRRRWRkQ14L8SLbZ8RLqX+Bl3171NXhXxd3W3jSJv78H/s9XE0jI5l/9aku3+GprmbzovuUze02&#10;zytqbVp6TM/y7f8AviqNDPR/n+amXlt50qf3KsX7qn3V+eqvnSv/AA/JQWdLo/7mDataCOvybqxN&#10;HvPk27a1nTei7qnlA0pnXam2npc/Jtqk/wDBt+5UKPsut38FHKVzF77j/NQ7rWfNct87UWdz533q&#10;OUOYludyNv8A4Ki/26lufk/26z5nb+GjlI5i353nfLLVSa82VD9oeoPufeaqGWPO86jfUKTf7NV/&#10;tPzUEF7f9+nQv+6eqW+pXm/0egssedv+WpE/1tU0dXX+5VhJl27f7lAD5vkdGqw6ecm5aqO/nbP9&#10;n71WIZv4KALEL7NlWPOqv8qfNT0dbb5G+fdQQS/cXa1PR/s2zdFvSq7uz/eoTa7feb5aCyWa5guZ&#10;dqwLDTUmVJdtV5k3y7Vqom532s2za1AGhefO27+Cj7T+62rUVy+zb/cqu+6Zdy/JQBpWCec7q1E1&#10;mr71b7iVmw3jQo/zNvpyX8s0W3b96gAe2l3/AC/co/gp9m8vz7qiuYZfK3/7VADLm82KlRfbPOXY&#10;v36qTI0yfM1EMOz5loILDzbIvmqWG/Xyqz7l/k2tUSP8lAGx9sbzfmp6XLO71RuX3/Kv36IfNT5d&#10;zPQWXvO3xfNVLZK6PtqWb7nzVDDcun+5QBNDshT5vv05N+7dVf5d1W96eVQLmGf8td1TP5kKeb/f&#10;qp5zJ/detD5ptksrfuk/goDmH20OyLc331pkMyzXG5vuI2+n/upv+WrU6zhiTeqqzvUlj4blbyd/&#10;79Pd/wDWs3+qT7tUYbNrN5Z2b5/4UqvNeb4Pm3Jt+fZQAXP+qdW/4DXKy/8ALWulvJvOtfl+TfXN&#10;TfJL8nz1QDHdksklatj79rEy1lO/zbf4P7lWPtmzZtoI5h1zD/FXTfBn/SfHksv/ADygrlJrmV/3&#10;SL8ldh8B7b/istWb76Lap/6HQEj3uimU+gyCiiigCxRRRWRkQvXh/wAb4f8Aio9Mf+9Bs/8AH69w&#10;evF/jx8ms6PL/B5VXEDjYYfOR2X+7vpiJ5PzbmSq/wBsZHTb9x1q3M6vAir9+tTeIy5ffF/7PWZ8&#10;2z5Pv1rXNt5KpuqjcuqfL/fqDQt2Fz9xlrpd6Pbpu+/XNaVDsba1aE0zb0XdQBoJcun7qnp9xtv3&#10;6zEvPndF/jqVN1AD5rn+Fqr/AGlv+WVW0sN/zNTHsF3/AC0ARJft91qLl/kRov8AgVW5tN2fNVF/&#10;n+VVoIGQ7rl/lWrF/o88K71Xf/uVraPYRW3zVtQ7v4VoLPP0hl+4y7Ki2M712eq6Utyu77j1z72E&#10;qb9q0AVIdqfK1E0ypUv2Bn/36qzWzom2gBiTfP8ANVuHbt31RtoW83a1bc2m7LJJd1BBXhdalRGe&#10;X5apbFSrdnMyfKq0Fl3zvn2tTN7Tfe+/UVt/x8Puqabbv/dUAO+5/FvqVJm27vK+Sok+/wDMuxKN&#10;+xn2tvRqAC5/567tlVLZ1e43M3yU3Urb5dyt8lQ2c0VAGhN86fL9yjeqJ8tRfLR/sUEBv/0p/k+S&#10;pYU2O8v8FNs9vn/NVq5TZ937j0FjYbxd9WppvOXbtrKRG835auwuyT7WoIIryw/0d2X+7WPbIyJ8&#10;1dXN5TpVf+zYJvnoA5y5+dkb+7VTerv8tbesWcSbPK/4HWVCmxqALCJ/F/HVpH8n5m/iqvD89xta&#10;tb9xZ7N3z7qCzH1J18r56o+d+6T/AHavaqi3Nx8q/JVF9/3FX5EoAfDMv+1Vh5tlRQ2e+rDw7FoI&#10;K8395WapfObyvmaot6p8zUQo0yOzUFlia88mL5VqXTdSn+dV++1V5ki8pF3VYs0W2T5fvu1SUacL&#10;qkW6X55f4t9PmvLbyotsHnSv8jVmXNz/AKU8UrfwUxLlbOBF++1XECvqr7Lh9v3G/grEttv7160N&#10;Yfzk83d92sW2/ffLu+9VEjv4HZq07OFHiRv9qqXk712rVpJvJgRagCwm3fKqL8ldt8B7bydX12X+&#10;BIlX/wAfrzxLzZ5tem/AFPOtdYn/ALzbKCD1v/ltT6Yf+PhqfQQFFFFAFiiiisjIhevMvjf4e+3+&#10;FX1NW2S2C769NeuV8eW32nwpqsX/AD1gdNlXED4nuf2gdFht/KaJkeL5N9Ubb9p/Q0vUgaJnl+Ta&#10;9edeKvg5qvlXtzFPF5S/PsrzKw+Gmp6q8V5Gyv5Uqb9jVQH3rZ68ut2EVyv/AC1XetWJrbzlRq5/&#10;wTZ/Y/DNpFK3zpEiV0CTfuqDqH/adkqf36tb1uW/etWP9991WLa5+ZF2/wC9QM3oUghXdu+eh9Sg&#10;T5d9UUeJ2ehLOKZ91BBp/b96fK1MTc/zebVV02fKtMRGRvvUFmrDc71qb5d3zVmedvp/2lE/5a0A&#10;bttcxJ/DV1Jt9c/Z3nk/eWryXP8AHuoA0Hff8tHk/JtqjbXK+b96tCF99TIDP8lYW+7Ve5sPOV5V&#10;rWvId+9lqj9pZE8rbUAc/wCS1t8zVN9pa5XYz/JTtSRpk+Vai3rDb/M1agV7x9nyrT7O82J8tV3f&#10;zm+X56lh+RNzrQQW7bc7bmq1vWGqUMzb/u7KfeP/AA/x0Fgl5vldW+5UsNyrptrPvE2WqMtZiXkq&#10;S7v4KANPVbnZ8qt8lRabMuz7tZ+pTLN/FUumzbIvu0AbaXm/7y76cn39zfJWbvZ0+WrCTfwtQQaX&#10;7p1TyE+df46HvPmSJqqpeLCiNF89Q3k3nNuWgs1kRdv3quzJF9nVmase2dXZfmrQmf8AdbaAD5X+&#10;6tE1ysP7paqed9za9NuXVGoAJkf739+sd4We42r8lbUM3yfNWfc/PL/coIK8O7zX/jdKvW02xd0v&#10;z1Xs/wDRp3/jRqtTW29d60Fln7TBMu1FqFLNblvvbKrpbbG+WraTfwqtBBYTTYn+7VG5s3/haryX&#10;Oz5dv/A6hvH2fcagsyns99PhRpvl/gqwif7VMubyK2Tarf71AFe5tooZ03fOlPmv12+VF8iVRmuV&#10;dPmaq7v8m7dQBe+V5fNb79M2M8tUoblnatC23O9AolS8RX3q38dUks9j7qu3LqkvzfJUT3KunytQ&#10;WE00Fha+bu+59565+bxhp7zoyzq/96ofii6w+A9YiTd5vlb1dK/PqwvNXh1SWKWW53yy/L81BjUk&#10;foAnie2uXeLzY0dvuojV9C/ATSp9N8KyzzwND9ql3rv/ALlfnr+zrYahqXxY8ONLLP8AZFuvm877&#10;n3K/Vh/k+VdqQr92FP4aCOYP9z+99+infw/K33vvJTaBhRRRQBYoplPrIyIZqwvFSb9Ju1/vLW69&#10;Y+sfPayr/s1cQPj2/hXZcRNFvR96MlfHnj9G0fxq7WLS20SXibod3yffr7I8Qo0OpXcDfwM9fJXj&#10;yFbnxlcRMqv/AKYj/wDj9UB9i+En3+HLJm+/5S1uw7d6f7tYXhLyH8P2m5tj7VrYuUitkiaKWg35&#10;i75K7Wqults3yq1Nhud6bWamTXnkxeUtPmNB9s7I/wB6tKHd/C1c6lz+9rVtnakBob2/io376an+&#10;192nfuv4aALG/wD6arTHh3/NuohsIn+8y097b+61ADEm/haraP8Auqqfc+9VtHi8qgXKPtnatKHc&#10;i/erKT7m5aupeNs+X7lZSDlL33/+WvzvQ9s6W77lqpZus0u7ds2/e31Yv9SWb5Ym+SgZj3L+TvrK&#10;fdePWx5O9/mpyaUu/wDi2VqBlJbbF+VatpbNsrVSzVF+X56lSFfuv8lAGf5OxEaqU1yrvu27K3Zo&#10;V3pt+5trKudNlm+VlVIv9igXKY8zs77f4KrzbYV21sfY9j+Vu/e1n3Nn5O9W+d6BmJM+9qvWGxIv&#10;maqlzZ7PmXdWxpSRfZf3q/PQBFZov2hG3fJW0m1Jfu1Shhi83crb/m+5WnNbL/rd1AuUrvDUOyry&#10;W29HbdUMySoqfdqeYOUrpuSpvt7ItWEh3xfPVeaH90m3+9RzByjEvPl20z5Zvm3UTIvm/LU3k/L8&#10;q0cwcpLYbUl+b7lRal9/cq/JVpIf9H+Zaa80WzynWjmDlMzY26rH2n5NtSzIqVSf/eo5g5R81z/d&#10;qJNSZP4alhtlf+KrX2Zdn3aoOUx3v5ZpfvVY+0xInzNT3h+f7tVPJ+fftqQ5R81/5MXy1mecz791&#10;WHh+0v8ANtSpvJ+Xbuo5g5SjDud/mpZk+f71WnT+6tMm27PkWqDlCzT/AGavecsK7lrH+0yp92pY&#10;Zm2bZaCyK53XMtMeaK2TbVh32LWVNC80u5afKBg/ELUpbbwfqtyr7HSBvkr5X+Ev2nxz45t59QuY&#10;/Ks281YttfU3xFTZ4I1Xzfv+Q6V80/s6wq/i27b/AKZP9/8A36jmMZcsz67+HSRTeOdEWKKJEaf5&#10;di/7FfXFfK/wQsHm+IOnt9/7O+//AMcr6ooJCiin1QBRRRQBLRRRWRkMes2/Tej1deql+n7h6BxP&#10;kf4rp/ZXjDU4tuxd3y18leOU8nxzM396VX/8fr7Y/aT0RkuItViVnT7kuz+Cvh/4lvLNrP2qKVXT&#10;+GtpfCTI+i9E8Z/ZtLtImnjRPKrQfx/bP96dXr4vm+JGp20qQMzful2VC/jzVX3st1/49WPMVzH2&#10;wnjyz/vf+PVN/wAJtbTfdZf++q+D5viXrUO//SarQ/FrxCn3bmgOY/QGHxVbf3l/76rQh8bWyfxL&#10;/wB9V+eL/GDxD977S1N/4XN4j/5+WSjmD2p+jD+P4N/3l2f71Mm8c2z/AHWVP+BV+d6fGbxGif8A&#10;H4z/APAqP+F0+Id//Hy3/fVHMHtT9DU8ZxJ/y1X/AL6p/wDwniw/dlX5v9qvzvh+M3iN5fkvG/76&#10;qx/wt3xR8/8ApTPRzBGqfoWnj+B/vMv/AH1Vd/H8UyfKy/8AfVfnynxd8Ubv9e1TJ8Y/Eaf8tWo5&#10;i/an6AJ4/VIv9av/AH1Uv/CxYn+7KqJ/vV+fX/C4fEf/AD1ej/hbviP73mtQHtT9Bf8AhYSv91ti&#10;f71Sp4/ihi3RMuz+L5q/Pf8A4XN4o/hlan/8Lm8Uf89f++6A9qfoWnxIi2/eX/vqrEPxLXZt3rX5&#10;3p8bPFn3fNWnP8afFCJ80v8A3xRzB7Y/RNPidEn8S/8AfVD/ABOif7+2vzqT42eI9v3mqVPjl4lT&#10;+9RzB7U/Qt/iRE6funpn/CzldNu7/wAer89/+F6+I4f71P8A+F6+If8Abo5g9qfoA/xIi83ftXf/&#10;AL9Ubn4kQbv3qLv/AN6vgd/jf4h/2qi/4XZrzv8ANuo5iPan3q/jyB4vlZafpvj+2+623/vqvgp/&#10;jTrm3+KoU+NmuI/8VHMEap+hyfEuxtn2+RF/v7qsf8LOgdv9UuyvzvT42a9v3/NVhPjrryf3qOYv&#10;2p+hD/E6x+f9x/49Tn+Iti9v8kGx/wDer89f+F8a9v8A4ql/4X9r2z+KgPan6EJ8RYHSmJ48ttz7&#10;q/P3/hoXXv8Aao/4aE1xP71Ae1P0CTx5p8Pzbfnp7/EW18r5a/P3/hofXP8AapP+GhNaf+9QHtT9&#10;AP8AhZEWymp4/s3++tfn/wD8NCa0n8LPTv8AhorWv+eb0B7U++7nxtZ3P8VRf8JhZon3q+Cv+Gjd&#10;X/55NSP+0bq7/wDLJqA9qffdn4zsYX3bl/77qWbxzB/C6/8AfVfn1/w0Pqv/ADyapf8Aho3U/wDn&#10;m1HMHtT77/4TOB/4l/76qvc+LYv7y/8AfVfB/wDw0bqaf8smp3/DSGpf88moD2p93Q+LYP8AZ/76&#10;ofxhF/dX/vqvg/8A4aT1L/nk1CftLahv/wBU1Ae1Puh/GESf3fnqL/hJ4kX7y/P/ALVfDn/DTOob&#10;/wDVNT/+Gk75/wDlk1XzB7U+2P8AhJ13VYTxJE/8S/8AfVfEX/DSd5/cak/4aKvHf5aOYPan29/w&#10;k8G35ttV/wDhJ4t3yMtfG9t8ddQuUdN2yrCfGydF2tc0cwe0Pp3x/rcE3hTUIv78T18//s9w+Tq+&#10;oXMv+q+dF2f79cvqvxjvNS02WDd975K7D4M20um6X5v/AC1nl+5UEcx9x/swaUs2qarqHzP5UXy/&#10;9919C1518DfCreFfA1ulz8l3e/vZf9yvRf8AgW+riEQp9Mp9UaBRRRQBLR9/5aK5r4l6w2g+A9Yv&#10;ovkmigZ1eshcpdvPEmi2EvlXOr2MMv8Acedayr/xnoO35ta09E/67pX52ax/wkfifWZdTbxDJCm5&#10;vk2Vj6lo+qwp58/iG5ubeL72xaBn3h4q8SeGtStbizn1fTbmGVfmTz0r56+IXwZ8Ba9FcNZ6rBZy&#10;ou9ESXfvryzR7bQ9esknVr5/4Gfc/wD8XVh/CumQ3CN5t6n937//AMXWpznhniT4bzw3Vx93ZE3y&#10;15vNps6XUqf3P9uvr6bw3pEzbZ1ufnrBf4S+E5pXlZbn/gFT7AXvfynylNpUtRf2bKkW3bX1h/wp&#10;/wAHf3Lv/vn/AOzo/wCFM+Dn/hu/++f/ALOjlC8v5T5MTSpdn8VRPpUv92vrh/gz4OT+G7/75/8A&#10;s6h/4U54O3/du/8Avn/7Oj2f94Xvfynyb/ZUv8MVM/sef+5X1w/wW8Gf9Paf8B/+zo/4Ur4L/vXf&#10;/fP/ANnR7ID5KTTZUfdsarHk3P8ACtfVv/Ck/B3/AD0uf++f/s6P+FJ+Dn/iu3/4D/8AZ0ezQHyf&#10;5N5Q6Xn91q+sP+FIeDP713/3x/8AZ0f8KQ8Hf89bn/vj/wCzpexkHvfynylsvP7rUf6Zt+7X1b/w&#10;pDwd/wA9bn/vj/7Oj/hSHg7/AJ63P/fH/wBnT5SPfPlL/TP9v/vmj/Tv7tfVv/CkPB3/AD1uf++P&#10;/s6P+FIeEP8Anpd/98f/AGdHKHvnyvsvv+eVM2X391/++a+q/wDhRvhD/nvd/wDfP/2dH/Cj/CX/&#10;AD83P/fP/wBnR7Iu8z5URLxP+WTf980//Tv7v/jtfVH/AApDwn/z+XP/AHz/APZ0f8KQ8J/8/wDc&#10;/wDfP/2dHswPleZ77/nlUX+nf3a+qn+BvhV/+Xy5/wC+P/s6b/wo3wr/AM/lz/3z/wDZUcoHy1/p&#10;n/PNv++aZ/pm/wD1X/jtfVH/AApDw1/z/T/9+v8A7Oj/AIUb4a/5/rn/AL9f/Z1HLID5d33n/PKo&#10;f9Jf/ll/47X1R/wofw0//L5c/wDfP/2dQv8AA3w0n/MQn/79UcoHy/8AabyFf9RvoS5uv+eDV9Qf&#10;8KN8Nbf+QhP/AN+qif4G+HP+ghP/AN+v/s6v2aA+ZPOufn/df+O1Elzcu/8AqP8Ax2vqP/hRXhza&#10;n/Ewn+f/AKZUn/Ch/DSMn/Exn/79f/Z0coHzB/pn/PCh3uf+eFfUD/Arw1/0E5/++f8A7Oof+FFe&#10;Gn/5idz/AN8//Z0coHzFvuv+eFCPP/zy/wDHK+nf+FD+HP8AoJXP/fr/AOzo/wCFD+HP+gxP/wB+&#10;k/8Ai6qMZAfMvnT/AN3ZTJpp0/u19QJ8BPDmz/kLy/8AA4lqL/hQ/hp/+YvL/wB+kqZRA+ZPOn/u&#10;JTPOn/uJX02/wB8Pf9BeX/v0tRf8KE8Pf9BeX/v0lRyh7580+dP/AHEo86fZ/qlr6W/4UJ4e/wCg&#10;vL/36Smf8KE0NP8AmLyf9+kq+UD5ne5n2fNEtM+0y/3K+lv+FA6G77v7YZP+2S0n/CgdB/6DTf8A&#10;fpaOUD5n3zv83lf+O03zp9/+o/8AHa+mH+AOh/8AQab/AL5Sov8AhQmkfw602/8A3EojED5v86Xf&#10;/qqd50uza0C19F/8KB0j+LWm3/8AXJKZ/wAKB0x/+Y1/33EtHs5Fe6fOTws/92jyZf4d3/fNfRb/&#10;AAE0zP8AyGv/AB1aYnwB0z/oNN/3zR7ImUj5833Kfdaug0Hw3Pqv73bJNXs3/CgdM3f8hf8A8crd&#10;8PfDSz8PQSwRahG7t/tUezkXEr/BP9lHxV8Y7e4bSIo0t7eVUZ7htlfa3wl/Y2i8E3+n3muah9s+&#10;y/etEi+R/wDgdfNOg63rnhWCVdD1xrDc3zIjbK6C2+KPjhItzeKGf/Y3Ucpfun6IJbSou2KJUi27&#10;FT+5T9jIm5lb/vmvz0f4u+Mba1eWLxKzv/c319HfskeJNV8W+HtV1PWtanvLtJdiwy/cqJe4Xy8p&#10;71/y12/xr96n0xPuIvy/L/Gn8VS/wVcRjaKKKoCWuH+Nf/JLPEf/AF5t/wCgV2zvsfbXDfGl/wDi&#10;1XiNv4/scvyVkB8BWX/HuKi1JIptOuFdd+xadYOvlOv92m37r9nuP7+37lHKWeb+HvjHB4VsPsP9&#10;medsauq0f4xrrfzLp+zZXg+to32pt2771dN8OptkV2rLv2Vkcn2j1DVfjB/Zv3tPV6yU+P0EPy/2&#10;VXFeKodlvuauattv2V2ZVquaQ+aR63/w0Vbf9Apahm/aNs9n/IIrw95tm9ttUZvuUw9pI+g/+Gjb&#10;Pb/yBf8Ax6l/4aKs/wDoC14Im3b/ABUny/7dZ8we0ke/f8NIaejosukbN7ffroPEnxjg8MWumT3m&#10;kb4r2BbqD/gVfMSbP4k311/jzxVc+IfCnhqK5Vf+Jbapa/J/s1Ye0kenP+0tpiJu/sOmJ+0tp7/d&#10;0Wvnq5uf9FqK23OtSHtJH0g/7SFjt/5AtO/4aUsf+gNXz0n3PvU75f8AboD2kj6D/wCGk9P/AItF&#10;o/4aQ0z/AKAtfPtG+gv2h9C/8NJ6Vs/5BTJT/wDhpPSvK/5BTf8AfNfO6P8APRv/ALq1Qe0PohP2&#10;k9K/i0xv++ad/wANG6H/ABaRI/8AwGvnf/fo/wByj3iPaSPo7/hpDQf+gLJ/3zQ/7SGh/wDQFlr5&#10;v+bdTvmph7SR9HQ/tIaD/HpE/wDwBac/7SHh5v8AmFXP/fNfNuG/vtQj7PvM1QHtJH0n/wANJ+Gv&#10;+gZc/wDfNM/4aQ8Ofw6Zc/8AfNfN/nf7NDvurPlD2h9If8NIeHv+gdc/981D/wANIeHnb/kH3P8A&#10;3zXzl/DuplXGIe0PpD/horw9s/5B9z/3zUT/ALRXhz+LT7n/AL5r50+bdTXT+9TD2kj6N/4aK8Mf&#10;8+N5/wB80f8ADRvhdPvWN3/36Svm/eyfKrfJU0M3ksjN89Ae0kfQv/DS3hBG2LZ3v/fpf/i6cn7R&#10;vhD+G2u/+/SV8/6lpqva/aYolrn/ALHF/d+elKIe0kfUf/DQ/hP/AJ4XP/fK1Uf9o3wgn3Yrl/8A&#10;cVa+avsK/wDPOn/Zv7q7KcYxD2kj6N/4aQ8Jv/y7Xf8A36Sj/horwn/duU/7ZJXzp/Zu/wC9K1TJ&#10;YRJ/DvrXlL9ofRH/AA0P4T/54Xf/AHytH/DQnhWb5Vgu/wDvla+eXhVP7tCIqVHKHtD6I/4Xx4aT&#10;5vIu/wDvlaenx48L7fniu/8AvlK+d03P/FUT7vN27qOUj2h9Bf8ADQPhNH8rbd/98rVj/hffhPz/&#10;APl5T/tklfMVz/od6k/3/wDYp9zc/bH3KuyjlkHtD6Vm+PHhBInZlu3+b7+1aP8AhffhN5XWJbn/&#10;AL5SvmLUn2aX/sbqo6UjPdfK7fe/jolEPaH1s/xp8NPF92f/AL5Smf8AC5vDWzb+/wD++K+ck+7t&#10;2rVjK/3KjnkXzH0Knxd8L/8ATX/vmmP8YPC7r/FXz67/AOzV2wtvtLvtZflq/fDmPe7P4teGrlvK&#10;Vm3vWx/wlWlOm5baR6+edBtt+rpuTZ83y16xDuRETzajnkbRkdmnifSt/wDqmT+P7tY7/F3wvD96&#10;f50/grPtnl3S/Nv+TZXgU02+6l3L8+90q+aQS5YH0FrHxL8OaxpdxFBcskr/AHa9w/Zs+JGp+D9X&#10;0fTNPnV7S/RPN318NWbruRv42avrP4P3K/8ACYeF4tq/IsW50/36OaUyIy5z9MJv+PiX+/8AfplP&#10;m/4+pW/g+5TP7ir87v8AwVcRj6KKK1ALmZUTczfPtrx/4ta9q+qrrfhex0pr+K405382H5NjbPkT&#10;569guXZLO4ZWZNi/K+6vnzxn8Xb7SvHOoW267ubT7H9olm3/AOq2olTEyPF/BnwZuU1mKLxdu8N6&#10;ei799wu/e3/Ad9afxj+GnhPwf4a/tDRfEf8AaVxK+zY8Tp/B/uV0E3xjg8c63p8S313bOjfK+6sz&#10;45O0PhdGn1WTUkZvuO2/Z8lamXNM+AtSs5XlllZfk3ffrpfhjZ/aXvf7m6sebUraGyuLb7NvleX7&#10;9db8ItyNqC+V8lch0xLHjOw+2ReRF99K4p9HksLV91ei6l89w/8AvVz/AIh2fYH3ffokYyPL5v41&#10;/wBqq95Vub5JXqpcyb0qSByf6qloi+4lD0uUoe7/ALitW/Tf4etN395qykT5K2Ln/kV7Jm/56tTA&#10;5a8TZa0tt8kSVLcp/o70Waf6OlAEqPT6Nn92jyW/vUAFFPpn8dABTk+/S0bKAHUUU13/AIaAHUU1&#10;N1M30APemU9KNlABRRtWh/8AZqjIZ/sUymvu/vU6guIUPRRs/wBupKIqKl2VEifPQBq6Deedv065&#10;+SJvuvWVqumtpV667d6fwvT3eXzU+X7lbULrqsDxT/61F+WgDl7y2uXi3RVm/ZtT/i3V3sNns2RM&#10;v3KfNYbPlaL79AHnjpff3qfi8/v12E2j/P8Adqi+iN/tVqSc6iXj/wDLWh3nT7zV0Saaz7/3VZVz&#10;YMlBRdR/9Fib+Nqa6bGoh/49dv8AdqX76fNUcwFS5T56z5tta0yNsrJvE+eriTILlF/svb/tVX0p&#10;F8/b/tVbuYf+JdLVLSv+PpN1BB0CfJ92pfmeovO/hVal+ZG+9WRqOT79bOlQ/JLWO9dV4Mtonl2/&#10;fqhxIvDCMmuQ7kZ03V63eQ/6qWKL+Gse20eCGXzYlWuy0399a7WqTpjExbaGV97KtfPz/wDH1cK/&#10;30lavqF4fs1u7LXzC6K97cM3yfvXoMahbs7ZoWt938TV9m/AfwlLrFxomr/boLNLPZu85vvV8f3k&#10;0D3Vp5TbEWvtP4CaJFrHhV2/s+xv0iVPkuIt9a0jM++LbUoL+1S+iuYvKdd7On8dcp4M+Kmn+OZd&#10;Ta2i8mKwvPsTf33+fbvrF8JbrbwraQLpX7lV2eTCvyLXE/DHxJFf+P8AxGuh2NpDaPPFbypt+dJV&#10;d/Nrb3SuaR9Bv9+ij7ny0UjYlfa6bdm9G+8j15v8XfD2mab8NvFF5bWMUN3PZsjyov8AsV6NXDfG&#10;n/klniL/AK83/wDQKyA+ArC5a2/exMySxN8tN1K5vNVtXinvG+9/HUNt/wAtaHer5ivjPLbz4Xan&#10;NK7RXK7K0NE0e58K2FxF5++WWu4ubnyYq5S/vPOlqDGRn3LskW6vP/EOsSvcPF/BXd37/unWvN9Y&#10;+e9o5SJGY/ztVS5T5Nq1bf5KrzfPWPKQMRH8qnp/tU6H7lLsrYoIdu+ugvLZn8L6ftXf+9f7n+5W&#10;CiLsl3L/AA10zzS23g3TJ7Ztn79v/QKyA5y/025trLdLEybv9mqlmn+j7a0LnVZ7lka5nlf/AGKr&#10;v/rXb+CgBqJR81OooAidKf8AwU6m7KAHJt20b6bRQA6mffelo8nf81AA+/dto2UeT/Fuo/36CQSn&#10;U16KCh1NenfcpuyqJ5SF6Ke6UbKkBlGz/bp+yjZQAyn7FdKKKChkMOz7zVbsPnvIl/vtVerelf8A&#10;IRt/96gDpbzTZfvL/DTEv1f5Z/kf+Gt5Nrr81V7zQba8+Zfkro5YgZ6W0s3zRMvz/wC1Uv8AZV5/&#10;dSqk3hu5h/49mZ/+BVF9m1yH7s7J/wABqCTTSw/dbWi+euZ1u2iR3qxNba1ct808n/fNYuq+Hp/n&#10;aW5Z/wDgVRICom2j5kahP3NuirT/APe+/UgMf7vzVmX6fvflrTT7vzUx9v3ttAGfNbT/ANl3DLE2&#10;1f8AZrFtt32yJWRk3V1r+KrzR9Nla28j/cmXfXPzaxPrd1FeXKwJL/0yXZWocpqw7k+7VhEptn86&#10;bqlSoKHvW14e1VtNuE+X5Kx/Jp6bkdKkfNynsFnefaYkdf466LTdS/5ZS/JXFeHnZ7JG/uVtwu3m&#10;7qo6YyO1h3zb933K8F1LwBrSX8qrZs6NLv8AvV7lpVy00Hyy/PVvzmRP3v8A45UkS948Es/h7rTz&#10;pusfk3f3q+m/hF4k1PQfFGj6RbSrDaSyokqbf4awt/8AdZqt+Bv+Sm6P/wBdYv8A0OqDlP068lbP&#10;9xbN5KRf3F+R65fSvhj4a0HXLvV9PsWtru6l82VEb77t9966q6/4+n/3qbVxGFFFFagPrh/jZ/yS&#10;rxN/15t/6BXcVw/xp2v8L/Ef/Xm//oFZAfnzbOvkO/8AG1E1Ns9uzbupl5voLMTWLnYm2uam/wBb&#10;uWtXWH3v96sVPnl2r89BnIZe/wDHua8/1VP9Kdq9Av0lSL5lauUubNppX+WrMZHK7N7vuqpcpsX5&#10;a6B9Hl+f901UrywlSL5omrmkQUk+5Tql8ltv3af5NMoi2fK7f3q7DVbOJPhVo86r+9e8lRv++Erl&#10;9nyV2utps+EuiL/H9sl/9ASgDz9Pkpn8W6rGym7KAIaH/wBmrPkt/dpESgCL+CmVNs+b7tGz/ZoJ&#10;IaNlTbP9mn+S392oArbKP9irPkt/dqHY2/7tADPuUfLT9nz0/wAlKAIdq0bKm2f3aTY/92gCJ0oS&#10;rD01EqyiHZTasbKZsoAr/NT/AOCpdq0zZ89QSNRPkodPkqXZTKsoaiU7zvsbpKv8FHy028T9w7Ku&#10;+gDSh8Zy/wB2rCeM2/iirz37TLNL8rbKHdv7zVUZAei/8Jm397ZTH8bN/wA9a89SZv8Aapju1WSd&#10;3c+P22/LXP3nidrnf/tViO+9Plqo7s9RIDqIfngRqem53os4dmnRNViFN61JRE9M+4lS/ff5aHT5&#10;fu0EmFrb/wCjp935KxLZ1+81besJv2Kv8VZ/2D5P9uqKOgs3ZLVGq3VHSt00W1v4a00Tf81SA9N1&#10;Cfe+anJ8ladnYRTRbt1BJ2vhv/kHJW39xKxNE+SzStbf8lUdMToNHua2kfe1clpu5HrqIfuVIy3V&#10;vwH/AMlN0X/rvF/6HWdvrQ8DfJ8S9C3f891/9DoA/T6b/Wu3+1TKfN/rW/3qZWsQCiiitQB64T40&#10;/wDJLvEv/Xm//oFd29cL8b/+SVeJf+vN/wD0CsgPzutrxUrP1XWNifLR9glm81kZvkrKv7CVIqDO&#10;UjCvNY3y7mos9Yid9y/frMvLCWafb81aGm+G5YU3bWoJ5jW/tKWZduxau6PYJM3zqtZiWEqfw1u6&#10;DDQbF7+xItn+qWqN/wCHoHt3Xylre37PvJVe52PE+1f4qiRZif8ACH2z/eiX7tH/AAhNn/z7pXR/&#10;L/uf7dOT532q3/A6kXKc6ngyxT/lgtWNV8NxXng23s/K/wBVO/8A6BW1/wBtV+Wppn36DK3/AE3a&#10;gOU8/wBN8DWz2v71atW3w9tYXdmi311FgifY0b5t7VY3t91mVKoOU5pPA1m//LBaf/whOn/88Frp&#10;fuSpt3PUtHMX7M5X/hCdP/54LTv+EJsf+eC11FH/AAKgPZnL/wDCE2P/ADwWhPBlinzeQtdR/wAC&#10;oqQ9mcv/AMITYv8AN5C01/BNj/zwWut30+gPZnH/APCC2P8AzwWpf+EDsf8AngtdXR51AezOR/4Q&#10;Ox3/AOoWnp4J09P+WC11e/fRuWgPZHH/APCB2P8AzwWj/hBbH/ngtdhRQHszj/8AhBbH/ngtH/CB&#10;6f8A88lrrU+/T/loD2Zxn/CDWO7/AI9lp/8Awgdj/wA8FrsP+BUyZ9jUB7M4/wD4QCx3/wDHmtN/&#10;4QCx/wCfNa6/ev8Ado3r/doI5Tj/APhA7H/nhTX+HWn3KPE1t9/+Ou130O+6gOU8km/Z70p7h2+3&#10;Tw7v4EVKif8AZ40r/oJ33/fpK9ddFdtzU35aC/Znjk37PelI/wAmp3v/AH6Wm/8ADP2mf9BO+/79&#10;JXsWxP7tN2J/doI9mePf8M92Kf8AMXu/+/SU+H9nvSkuEln1O5mRP4Nq166+x/4KH2/J/sUB7M4p&#10;Ph7piRJFFF8i/wB+j/hANO3/ACRL89dm7723fc/2KMr/AHKC/Znn9/8ADS2+9AtMh+HUHkfMtegI&#10;/wDDTPuUESpnz/8AEXwkuiPp8q/xtRc+ElTwHb6qq/vW+9XQfHKbY+mKv97fXUeFbBb/AOH1pBKv&#10;3oG/9DqCPZnG/CvR7HWLW7WVf3v367hPAFj5SfL/AA15/wDDe5bRPF8tnL8iS/I3+xXtqOqfLQRG&#10;Jyn/AAgFj/dom8JWdnA+1a7Dev8AdrP1Lb5D1UTc5ezezs4trLU1zf2b2/7r5Kx7n/WurVXubaW5&#10;XZEuymQaX9sLCybGrprDWFmiSvKYba8trrbLurtdNRtibaAO2e8j+T5qseCbnzviX4f/AOvpP/Q6&#10;5r7NLs3b2rY+Hu5PiT4fb+7PF/6HQB+rE/8Ax8PTKfcv/pT0ytYgFFFFagD1w/xpRX+FXiXf/wA+&#10;rf8AoFd3XE/GZ/8Ai1/iP/rzb/0CsgPz1RNkUu2ql4ivF92rts9V5n30FnKzaUv2jci1sWyfutu2&#10;rHk/PTtmyo5hchVmhXyvu0ywT5/lqw/36mh+/Vkjv9+orl/l2/wM1Su9V7l6jmLMfxh4hvvDegvP&#10;Z232l/7lcVo/jzxLrGxmi0+zRm+/cK/y16bM7fZflbY+379Mezsb+K3+0wLNsX5t61JBvXnw31yw&#10;8B/8JGvjrwvMjLva0RZ99eX+KvG2r6P4D0yeCKCZ5Z33PErf3K62bwlYw6alzLosH2Rn2L8tSzQx&#10;WfhdIFiWGLzflTbQB4v/AMLm8RwxIv8AZiv/ANsnqa2+NniH7ZEraL8jN/BE9ey2aKkSfL/DT4du&#10;z7v8VKQoj9KvJbzTreeeDY8q1PvqLfQ82yiMTcsI9G+qX2n5qsJNR8AEu+iot9HnUcwEu+pUf5Kq&#10;pNTnudkT/u1ffRzAWN9PqpZ+ff8A2j7LAz+RFvldF+RUpvnK6/36jmAtb6N9V3mV9m1dlN87fVy9&#10;0otedRvquk1P30cxJKj/AD0b6i86onemBa303zt9VN/z0/zqoCwjq6Ublqp51G/fUi5i3vpm+qls&#10;7Xl6kFtEzyy/dp774ZZYmi8mWJtjI/8AfoDmLG+mb6i86jzqz5hkrvTfOqHzqiear5iC3vpjvVf7&#10;V7Ux5t9HMWWN9P8A4Kpb6ZRzAXf46a9VP+BbKZ/21egDy343/wDH7pn+7XceA/n8JaV/1yb/ANDr&#10;j/jNbLt0+X/arpfhvNFN4Psov+eSsn/j9SYcxwnxCs28N+KLTUV/5ay169YXi3lrFdL/AMtV31wn&#10;xptlfRkkX+Fq2Phvc/b/AAlZM38C7KrlDm5TsN/yVn36fJVhE3U+ZN67aZt8ZiQ6PE7uzVoQ6bAn&#10;8NPRPJp2+qkRynP3+iK919ytuwsIkTbVh4fOeFvNZ9tSoi7f9+pJHpbLUvg+FU+Jeif9d4v/AEOm&#10;pTvCX/JS9E/67xf+h1QH6ly/8fE1FMl/4+JqbVxAlooT7lFagPrxT9of4u6L4b0PVfC8/mvqd7a7&#10;Iti/3kr2v7mxq+f/ANor4G6n421lNc0XbM+1UlR22PWQHx/9juUd/wB1s/4FUL20/wDzy/8AHq9T&#10;vPgh46h3+bYq8SL9zd89Yj/Cjxj/ANA+riBwX2af/nkP++6pfbInleJZYt6f7Vd3qXw68UaVbvc3&#10;1jst4vvV8/awjJqNw0Hybpf71RKIuY9Id9ifw/8AfdY7+NtFs5XWe+iR0bZs3Vx//CSX1n8vmrMm&#10;3Zs21z6eBtP1vUfNvJ/JlnlXb8lRIInqH/CeaG//AC/Rfe/vVXm8c6Q//L5F/wB9VV0r9nXSEt3+&#10;2Tt5u75dnyVdT9m/w8//AC8z/wDfVSaD38YaQ9vtW8id/wC5uq1beJNP+yorXWzZ/cql/wAKK0Hw&#10;9/xM909z9l/e+Tu+9QmpaGny/wDCPTv/AMB/+woJNV/Ei6r9ktpdX32kX3Yt2yr2qzRf8I+n79dj&#10;z/L81cpc6rof7qdvD08KI339v/2FWNY1XSv7Dsm+zSpFLOzrQI2JtVs7NU82dU+X7lUn8SaZCn/H&#10;0tYia3plzfvt0i5uYlX+7VubWNF3I3/CLzv8n93/AOwqizattStrxd0U6un+9VvfFs3efHs/3q49&#10;PEOkWDvu0WSHd9xKH8YaR5W1dIn30Fm3c69Yw/enWj/hIbHYm2ffvrBsNb0jyv3vhq5f5fv7f/sK&#10;sTa3obwf8i1dw7P4/n/+IrIDq0ffFuWWL/vqmXlzBZwebPPEif71cuni3RfKT/iWXPyf7VRXniTS&#10;Lx4tukXMyf3N2+gDd/4SfT0l2/aVqxYa3Z3krrFOrv8A79c/Dreh+btbwvd/98v/APEU/wD4STw9&#10;Zpubwzd2z/8APbds/wDZKAOttrnU9Ne4i0zV/JiuovKnh3ffRqoTX9npX7qWeLf/AL1c8njPRfvf&#10;YZ0/7a1FbaxpDzszaDc3m/7v+dlAHQf8JPp7/K1yqf7daFnNFcxebFOrp/vVzSa3oPzq3hC5/wA/&#10;8ApieKtAhidItIuYf9jdSj75nzHYTOsMW7cuzbv+9WU/iGxSXb9pV/lrEufGGizLt/sy5fev3PNo&#10;sNV0NIoll8L3Lvt+/wD5SmaG6mvWM2zbdLvf+DdWh8u7/Wr/AN91x9zquhpF5v8AwjlzDtb7+7/7&#10;CibxnoPyL/Z9z/39qogdReX8FnFulnjT/gVUv+Eksf8AnvF/33XP3OvaHqVwjJpFzcov303b6fNq&#10;vhx3T/il7n/vlv8A4imQdLZ39tfu/lTr8n+1Vh4fl/1sSbv9quS/4STw9Zy/8gW5tt3+1s/9kp03&#10;jPw95vy2dy//AG1oA1rzW4LCVJbPUls7u3bYr7qYniG2+dp9QW5uJW3s+7+Oufhv9BTzZ5fD1zMj&#10;t/n+Cpf7Y8OIkv8AxTVz/f3/AOUoLOwR1eJJdy7H/wBqmzOtsm5pV2f399cjD4w8PJapusbv733P&#10;PqK88T6LfxfZotPuXf7/APrd9TygdH/wkNj9xZ13/wC9TrPVYL+VFili3v8A7Vc7/bHhxFRW0GdH&#10;2/f/AMpUM2veHraKJotKntv9ukB2roqb/nX5f9qqVzqVnZttlnVH/wB6sL/hLdB8p2+zTvs/6b1X&#10;udY0G8v/ALS2lTzRbf72+gDe/t6x/wCfqL/vurVteQXMW5ZV/wC+q5r+2PCb/K2gz/5/4BVRPEnh&#10;y2uHiWznhT+55tAHcO6w/NuXZ/vVSfxDp+/atzA//Aq5z/hKvD0yOvlT/d/571Utrzwulq6z6RPv&#10;3ffpcoGf8YNV0+80HdBPFNLbtvZErT+ErxTaRdxblTymRFR22fwVn+Ibzwnc6HqCwaZJbStE/wA7&#10;rUXh7+yvD1vpV9c+a8V/Zu/3tn8eyjmMTS+M00UOh7fPjd3/AIN1RfCvVba28IRRT3MCS7vuPKlY&#10;nxF1Xw9rHhy4itomS73fL82+tXwf+z3Y+IfDllqcupywvPFv2ItaCkdzDrdin3r62/7+pUv9t6f8&#10;7f2hbfL/AAeatcu/7M2mOvzavP8A98vXKeOfgnp/hKyt54L6e5d2++/yUDPU/OXyvPaVUib+PdWF&#10;qvjbTNNbas/nP/cSvJ3e++zpB9sn8pf4Haq6Wfz7t29/9uqkLmO4v/idfTXG2zVYU27K7/Srln8P&#10;aZcy/PLLFv3p/v14hbQ7Hf8Av17roM3k+ENE/dNM/lfwL/tvURGSw3m/+Fqu+D3/AOLkaIzbv+Pq&#10;L+H/AG6bDct/z5y/9811Hwx8Man4w8faOtjY3LpBdJLK/lP8tbRA/Sib/Wt/vVFTn279y/Pv+9Ta&#10;AHb6N9Noq4gWKY9PpjpUAc5rbt/ermpq6XXk2VzU1XEUjz/4xzMngbUPm++tfnhef8fs1foF8cpt&#10;ngu4X+/X5/ar/wAfb0SMzKdKvaJCs2r6f5v/AD3T/wBDqu6fJV3QUX+2dPVv+e6f+h1zmkT6De23&#10;y7v7m2ovldnZf71Q6lcywzpFF9xqZCkttdOsu10dl+5QbRHzP/oV223ftp6JbJE7LAry7d7JtqGZ&#10;G+y3qorP/sUQ3my3eL7Hc/Muz/VUFmhr3hufQdL0rVb6K0e01JPNgt/kf5K5+8httsUTWcDu90+1&#10;PKTYlWEs1+0IzNqU1un3beVd6JWfcvslt/3Fy++6fb8tBJ1bw2yJ8tnBD/uRKlVEs4N/yxK//AaP&#10;7SiSWKLyLl3lfYqeVWx9gvtu2LSL5/8AciqjUqw21s/3tPtH/wB+BKlSzs3/AOYZaf8AfhKemlah&#10;v+bStQ/78VL9g1L/AKBWof8AfiggpTWET/dgjT/cShLCD+KCN/8AgFXf7N1P+HSNQ/78VKlhqH8e&#10;i6h/34qQKUOlaZs+bT7b/vwlPTTdPRP3VjbI/wDfSJK0PsGobP8AkC6l/wB+Kh+wal/0BtS/78UA&#10;Z/2CDzd3kR/981Y+wWbv81jBN/e3xK9WPsGpf9AXUP8AvxU0Om6nvRv7D1L/AL8VQEOieA4vE+m6&#10;xqttZ6Qlppa7pUliRH2f7FUrazs/K3RWcCJ/sRJVu58K31y77dP1mzSX55UiifY1Wk0e8trfyoNI&#10;1B/9+CgCklnbJ8ywR/8AA1o+waen/MMsX/7YJV19Nvn2f8SjUv8AgEFH9m33/QI1L/vxUgV/sGjv&#10;93TLT/vwtNe2tnbb9mg/79VdTTdQ/wCgHqX/AH4oTTdTR/8AkB6l/wB+KoColhZon72zgdP7jxLT&#10;UsNM37v7Isv/AAFWtL7BqD/e0HVP/AWm/wBm6h/0BdU/78UAV4UsUXbFpVjD/uQJVb7HAku77HB/&#10;36StP+zb7/oDar/4DU19N1D/AKAuqf8AfigCo6ae6fvdKsZv9+BaZ9m0j/oDaf8A+AqVe/sfUP8A&#10;oC6r/wB+KP7H1D+LRdS2f9cKAMx7OLVb+00qx0+0+0XDbIt6qiUXOj22j6pd6fc2Nt5sErxS/Kjp&#10;vp+peCb7UtjxWeqWcqtv82GL7lWLbwlqtsjrLY6hcys29pZYvnepAh+waD/0CNP/APAVKf5Oiom6&#10;LSLFH/vparVj/hG9V/6BV9/37p6eG9Vf7umXP/fqlygYk1hY3L7msbb/AL9LR/ZWmOm2XT7R/wDf&#10;gSt3/hFdY/6Btz/36o/4RLV/+gZc/wDfqmBif2XpH/QG0/8A8BVpfsGmeU6rplpD/uQJXQf8Ilq/&#10;/QPn/wC+ahfwfrXybdPn/wC+aoDl00fTkf5rG2/79JUz6Dob/M2lWTv/ANcEroJvBmtbvl0+f/vm&#10;mf8ACGa9/wBA+T/vipA5p9B0NP8AVaRZb/8Ar1SoZtKsX/5cbZP+2S11H/CE+If4dOb/AL5pr+DN&#10;cT/W6fKm1d+/bQXE888VaVpX9kXEEtnF+/Tyv9Uqf+P15Fpug3ngPV/7O16x857Wf7REkq708j/9&#10;p69ludS0rWJbjT/PaGXdslTbv2V4v4n1VfCXxTilvry5udM1GD7LdPcfPsi/2N3+5SMahY+NmlWf&#10;2rSrOztoIXnl8391Eqb02V6r4StpbDwzplsy7PIg8qvL7aGfxJ4tsoLpd8th+63/AMD/AMVex2z/&#10;ACP/AHPN+SsgiS/cevNfje+zSbTc3/LWu4865udeaKLaiIv8def/ABj/AH2jReb99ZasKvwnljvv&#10;+9Vd9tPd/nqF91BxxLMP3P8Agdfe/wCw3YWOpeHJftNjaXjovy/aIkfZ/wB9V8FQ/wAH+9X3t+wY&#10;/wDxKbtP7sVVEcT63TwxpGz/AJAOk/8AgHF/8RWhYWGn6b81jp9pZy/xPbwIn/oNPhf5fu09P9qt&#10;jYlfZt3VFTn2fw02gAoo2U7ZQBNRRTJn2LuoFzHP+IK5l/v1t69cvM+1Kwnq4mZ5P8fn2eEpa+B9&#10;S/1z/wC9X3b+0Dc/8UpKrf3q+Fbza7v/AL1AFfZ8lWtBhV9bst3/AD3X/wBDqvWh4VTf4htP96uc&#10;0ie8fuJvlZfuUbF3L/vU3zm2UJ86bqDaIyP/AI+Jf96n5b+5TIfvtT6oslTd5TrtrE8lnvbRW3f6&#10;9/8A0Ctj/trsrNh2za3Eu1vlZnoJPVfhF4eg8Q+OreKf51iiZ/u19IJ4ViSL/VLs/wBha8f/AGY7&#10;Bbzxbqsvzb4oE/8AZ6+mEs4v4fuUcpXMcP8A8IxF/wA8/wDx2nf8IxF/zz/8drufsa/3aPsa/wB2&#10;jlA4b/hGIv8Anmv/AHzS/wDCMRf88FruPsa/3aPsy/3aOUDif+Ebg2/dWov+EYg3/dWu9+zf7NN+&#10;xr/do5QOG/4RiD+6tL/wjEH/ADzruPsdH2b/AGaOUOY4n/hGIv8AnlR/wisX/PNa7b7Mv92j7Gv9&#10;2gDh38MRf3Vo/wCEYi/upXcfZl/u077N/s0coHD/APCNxf8APJqP+EYi/hiruPs3+zTfsy/3aOUD&#10;if8AhGE/u0f8IxF/zyau2+zL/dp32b/Zo5QOH/4RuL/nk1H/AAjcX/PJq7j7N/s0fZv9mjlA4T/h&#10;G4v+eTUf8I3F/wA867v7N/s037Mv92jlA4n/AIRtf4Ylp/8Awjf+ytdn9mX+7R9jX+7QBxn/AAjC&#10;f3Vo/wCEci/uf+O12f2Nf7tH2Zf7tWBxL+GFf+Gj/hG4v7tdt9mX+7R9jX+7UAcV/wAI3F/cb/vi&#10;j/hG4v7jf98V2/2b/Zpr23+zQBxX/CNxf3G/74o/4R6L+63/AHxXa/Zfej7N/s0AcT/wj0Xz/K33&#10;f7tCaJ9z7uz7jo612b2e/wDhoez3/wANBZ8D/tD/AA31Xwl4v8QXnhyx3vfxfbV2L91VTa9fEnjz&#10;xVqfiTUf9OdU8j/Zr9SP2wNY1zwToNvqXh6zW5u7q1fT2+X5/m//AGK/Lrxh4Y1yzvEnvrGSHzW3&#10;/OvyJRymMpFeHxbqvlPPFfMlx99Ni19F/B/VZ9V8B2VzeMz3H3Gd/wC/XzJpVnFc39vpVzL9mS6+&#10;9cP/AAf7FfRvwTsFs/BTxNOr+VP82z+CpMYnoKIry+b/AMta80+M23+y/wDtuv8A6HXpUPzv9754&#10;v/H68y+MCb9Gdl/56pQdMo+6eSVXmq2+11+ambF+d/mdP9ioPPCH+7X3X+wNNvXUIv8Apl/7PXwp&#10;C679rbt9fcH/AAT9/wCPrVV3b9sH/s6Vry8hpGJ9xw0+mJ9yn1ZuFFFFBA9PuU6mp9ynUAPpk3zx&#10;OtPooMjkdVsJfN+VWes2azlT+Fq7p7ZXqJ7b9192riB8uftIWEtt4N89k2I7V8K3KfM6/wAe6v0Y&#10;/a9hWH4aW/y/fn/9kr86bz/j4lqgKv3N+6tXwl/yMdr/AL9ZT/On/Aq2PCSf8VHaL/s1zmkT2qn7&#10;mqL+Cnb/AJ0/3ak2iFs7Pvqaq9m/7p/96rCPVFkqJs+bb89dh8KNBg1vUbuW8nitkRfl3rXH/J/F&#10;V3wl4qbRL27iX+6lEfiJPrD4J+G4NH17VZbaeOZGgTdsX/fr2OG2XZt214V+zH4hl16fW2b+CKL/&#10;ANDevoD+OtpEFf7OlH2dKsUVBnzEP2b/AGaPsn+zU2+jfQHMQ/ZP9mj7N/s1b/gooDmKn2Zv7tH2&#10;b/Zq3vo85f7tAcxU+zf7NH2b/Zq39oX+7R9oX+7QHMVPs3+zR9m/2at/aF/u0faF/u0BzFT7N/s0&#10;fZv9mrf2hf7tH2hf7tAcxU+zf7NH2T/Zq39oX+7RvoDmKn2T/Zo+yf7NW99G+gOYqfZP9mj7J/s1&#10;b30O/wAlAcxU+yf7NH2T/ZqbfRvoDmIfsn+zR9k/2am30b6A5iH7J/s0fZP9mpt9G+gOYr/Z0oe2&#10;qXfRvoDmK/2b/Zo+zf7NWN9G+g25iv8AZm/u0eR/s1Y30zfUEcx5f8ctBi1LQ9Pln2pFFdK+96+W&#10;vjf4G0q80nT2laO8SK637EX76bK+k/2rvFX/AAh/wqTUPK87dfRRf+OPXyDrHjC58Q2cStF5MW7f&#10;WxfKfPXxs8DQabFFfWNmsNvu3sifwNVf4dePLaz2NK2xP9VPD/7Vr2XxVpsWvaXcWcq7/wC7Xy7r&#10;GlT+G9eu1Tds3fN/u1zkfaPqpJkff/s/Kr1578V/+QI6p/z1SrHwu8Yf2rpMOnzt+9iT907/AMaV&#10;X+Kn/IGf/fSlI2lL3TyRNu/7u/ete8fDH9kLXviLolvq665Y6bbz/dS4V/mrwRH2f/EV9kfDH9tX&#10;wd4A+G+laVfeFdQv9Qs1ZG+zzqlSccYnm/xv/Zdb4M+DbTXP7Xi1KVrxYmRFf/br1j9gD/kKaxEv&#10;z/uPn/8AHK8y/aE/a0s/jl4Pt/DmmeF59EiivEuN9xKr/wAD/wB3/fr0b/gn08X/AAlGsLEuz9xs&#10;Z/8AviuiRcT7yt/9VT6YibFdf9qn0fZNAooooIHp9ynb6iooAsUb9lFFADKY7vs20+on/wBbQB4J&#10;+2G//Fubdf8Apv8A+yV+d+o/62av0G/bJdk8C26/9N//AGSvz2v/APj4agwkV3+StjwT8/ii3/2V&#10;eseatnwP/wAjLF/utUG0T1/fvX5qm/jqpv8AkSpUmqTQLP8A1G7/AGqsb6pWc3+i/wDAqfvoLLvn&#10;bFeVtuyJd7JXGXmtxPqSNFP89xAr7P7tdBfzKlhK7bv+AVytn4evPNluVgXymXZF/frWIH17+w9e&#10;Ncv4oVm+7FE6/wDfb19YJt+9/Hsr40/YhuWtvEfiiBvk3QRff/4HX19Dc7KDE0KZVT7V7U/7V7Uc&#10;oFuiqP2r2o+2UcoF7fRvqp9q9qPtXtRygW6N9UftlP8AtXtQBb30b6qfavamfbKOUC9vo31R+2Uf&#10;bKAND5aPlrP+2UfbKgDQ+Wm1R+1/7VH2yriBe30zfVJ7yj7ZQBd30b6pfbKPtlAF2iqX2ymfbKsD&#10;QorP+2Ufa/8AaoAuu9G+s97z/ao+2UAXqKo/bF/vUfbF/vUAXqKo/a/9qonvG31QGnTHesz7ZTXv&#10;/wDaqeUs8f8A2yUWf4LfvW+T+0Yn+9/sPXxul551vF977vzfPX1V+2fcy3/wvsrSBV3vfRO3zf79&#10;fJFnDeOkW6BURPkb5qxkaxNeZ97P92vKvij4V86K4voF3yq3zJXqb/Iz1j38P2z7bAv35U2f8AqQ&#10;Pn/RNVnsPKns/vxS74v/AGdK9C8c6lFrfhRLyP5N33kf78T/ANx64rWNHl8N6zNBF/qpW3wb/wCF&#10;1q3qviG2m0t2b5PtX/H1D/cnX7//AI/Qc5x7zb1+7sp6Pvf5qhd2SJFb/fpkL/PUHOacf+tSvsD/&#10;AIJ9TbPG+ofKqb12f+gV8fp99a+tf2Bn2ePJl/vVY4n6F7/vt/ep9M/5av8A7tProibhRRRVAFFF&#10;FSBYoooqAIXof/2Wn1E/3f8AdoA+b/20ptng+xi/2q+A7/7z194/tvbk8M2TfwbtlfBV/Mqb938V&#10;BhIr/wAdbvgb/kaIm/6ZPXOO9dH4Df8A4qOL/rk9ZG0T1Pf8u2iF/nqHZQj/AL2qNx9m/wDo6f71&#10;WHeqVt/x6/8AAqo6rr39mzxQRKsztFv+9Rygex/CLwBbeOU1CW5gluUsl82WJG2fL/frb+K/wx0r&#10;w9oema1oN41zaXrfcmXZ5VeHaD4/1rw3efbtIvJdKu3TZK6fOjJ/c2Vra98V/EPidk/tNvtPlfd2&#10;L5SL/wAAX5aXLLmK5oHqH7Meq/2P8S72CVtiXUH/AKDvr6tTxCv9/wDir84tB8c6hoPi201CK2+/&#10;Lt2bv71fTEPxCnhRFnilR2VHrqiZH0WniGL+9R/byf368Eh8fs/8MtWP+E5b+49UQe5/28n9+j+3&#10;k/v14f8A8Js3+3Tv+Ezl/wBqgD27/hIU/vUf8JCn96vFP+Eyl/utR/wmzJ95WoA9r/t5P79H9vJ/&#10;frxH/hOv96n/APCbSv8AdWoA9ofXl2/eqL/hJIv71eOf8JnJ/c/8fpn/AAmcv/PL/wAfoA9p/wCE&#10;hi/v0f8ACQxf368W/wCEzl/55f8Aj9P/AOEwk/55PQB7L/wkkX96j/hJIv71eL/8JhJ/zyehPGEv&#10;/PJqnlA9p/4SGL+/UP8AwkkX96vH/wDhMZ/+fdqZ/wAJZP8A88l/77qgPY/+Eki/vUf8JJF/erxr&#10;/hMLn/nkn/fVH/CYT/8APBf++6APZf8AhJIv71D+JItn3q8X/wCEwud/+oX/AL6pn/CYXL/8sF/7&#10;6oA9o/4SSL/npR/wkkX96vFf+Equf+eC/wDfVH/CW3P/ADyX/vqgD2r/AISaL+/UX/CSRf3q8a/4&#10;TCf/AJ5L/wB9VD/wmF1/zwT/AL6oA9r/AOEki/vUf8JJF/erxJ/Ft4//ACyX/vqj/hKbz/nkn/fV&#10;AHtT+J4v71NTxPF/C1eKf8JNef8APJf++6Z/wk93/wA8v++GoA9rfxOv96mf8JWv99q8VfxJff8A&#10;PBqhm17VdnyxNQB7h/wlsX96qv8AwmcSfelVK8Hm17Xv+WUUn/fNeU/FH4neKtBv7KBYJESdW+d1&#10;/u1MpFnrH7Q/jBdYl0zT1bfsXe1eL7/vrXNTeM9V1JkluYvOu/8AbapdN8Qtc3jW08SwytFv+Rqx&#10;kWbb7dtUk2/aJW/2ac83yVSSZkupf92gqJxnxL0TzrV7lfvpXn+m/wBmXj6hFfRfPPZu8X+zLEjv&#10;/wCP1694k/0nTriL+4u+vGdN1KDR/EMrX1ssyfY5/wCL7jtF8lRIxkcr5zTKm5t77asWfyPWfZ/P&#10;FvrQtn30zmkasP3P+B19V/sJTf8AF0rdf77V8qWyM/yt8nzV9YfsGaPPefEv7ZEjPFa/vWfZ8lKI&#10;Rifoh0/4DTn+/UX8b7f4qfv3/NXTE3Cn0yn0cwBRRRVAWKY9PorIBlRff8pf71WKrP8AfoA8t/aQ&#10;8MWPif4WaxLc/fsF82KvzE1jalx5SfO9fq38WtKude+HOu2NjA1zd3EGyJE/j+evy68beHtT8Ma9&#10;d2Op2zWd3E2yWJ6DCRym9v4q6DwG/wDxUMX+69c07qjvt+5XUeAP+Q87f9MqyNonpXnUI/z1Vd/n&#10;pyff3f7NBtEIZm+y7V/vVzuvOs3iayg/1P7j5n/4HW7DN/o//Aq5LxPc/wDFURMv34oPl/77rWIS&#10;Owh0fSk+Vr5nerr6VplnFvW8bfW38Pfh74v8bRP9jlihRl+XetZ/jbRNf8K3/wDZGtbd/wDf21fK&#10;Y80RmieDLnUr/T5ZVZIpbqJ02f79fdsPwQ8PXlraSzqzy+Qm7fXwf4S81/Ffh9dzf8flv/F/tpX6&#10;bQ/JEi/7NEpG/wBg4eH4IeF0/wCWX/j1WE+DPhz/AJ82/wC+mruEepax5pGJxSfBnw4n/Li3/fT1&#10;Knwc8Nf8+Lf99NXYJUtHNIDjP+FPeGv+fFv++npf+FReGk/5cf8Ax567CnfLRzSA4/8A4VR4X/6B&#10;6/8AfTU//hVHhr/oFK//AG1eut2UbKvmA5L/AIVR4a/6BS/9/Wp//CrvDX/QK/8AHmrqqN9HMBy6&#10;fDHwun/MMX/vp6mT4aeF/wDoHr/309dF9+jZRzAc7/wr3w3/ANApP++moT4e+HP+gUv/AH09dFso&#10;2UcwHP8A/CAeHE/5hS/99PS/8IBoP/QMirf2UbKOYDC/4QbQf+gZElH/AAhOg/8AQPgrd2UbVo5g&#10;MX/hD9DT5V0+Kj/hEtF/6BkX/fFbWyjZRzAYn/CK6R/0D4v++KmTw3pSJ8unwf8AA1rV2U10o5gM&#10;/wD4R7Tf+gfbf9807+xLH/nztv8Av0tXtlGyjmAo/wBj6en/AC523/fpKP7H0/8A587b/v0lXvlo&#10;+WjmArf2faf8+Nt/36Wlewtv4bOBP+2SVLso+5RzAV/s0Cf8ucH/AH4SmfY4v+fOD/v0lW/loo5g&#10;KT2cG3b9mgT/ALZJXzT+2ZpsUOjaFcpbRptZkZ9v+3X09Xzj+2qmz4b6fL/cvEqJFnxk7/Mjf3P4&#10;6z9Ndf8AhJt3398H/s9NvJlRXZqxHdZtZi8rUGs/3X36kDvXmqp53+lS/wDXKuXfW9krxNqc80qf&#10;d3omx64e/wDiF4hsFT9xHD/Arp/GtBXMeka9f/ZtJuGb+NdleD3m6/uruKD53/v/AO7XQa34/wBT&#10;1uyisfKi85vvP/frT0Twk1hpt3fXMSwu8VBEjzxE8lPK/u1NZv8APRMn8W5fv0b2+0RbaDmkbVm/&#10;nS/I3yvX6YfsK6VbW3wlvZ4LZftbXWxrj/Y2V+evwr+Gmq+PPFGlaVBt02K/uli+1y/cSv1K/Z++&#10;EVz8GfBEui3Oowak8s/m+db/AHPuVUTaJ6ts3v8AL/AnzUxPuUxKfWxoFPplPqCAooorUA/tKx/i&#10;vrRP+3pahfVbH/n+tP8AwKT/AOLr4Xm/ZUnm/wBZqbPVdP2UZU/5fGT/AIFU8ouaJ93f2jZ/8/1p&#10;/wCBK/8AxdH2+z3f8f1p/wCBSf8AxdfCn/DKkv8A0EW/76qon7LUqS/LqE//AABqJBzH3XNqVmj/&#10;APH5aJt/j89a/P8A/aBSDVfih4lZts266bbMnz1pXP7NN2m/bqtzD/wKuF17Sm0TWbiz83fslfdL&#10;UB7p41rdstneSxL/AHvlrY+Hu5Nclb/ZrH8STb9UuPm3/NWx4A/5Clw3+zWQRPQt/wA9Dvs30fwU&#10;2T/VPVRNohbOqQfN/erlNe2/8JRE0rfIi11UX3ErktSRX8RzW0rb98Xy1ZEj1jTfG2taPLFLpksi&#10;ROu9dlRfEjxhc+JLWyl1Nv8AiYL/AN91wVzc6n4btbdbbVW2N/An8FQ3N5LNOlzfXLXn+3uq+Y4+&#10;X3jtvBM2/wAYaFuX/l+g/wDRqV+mf2ld/wDuV+XPgPUra58W6Iyz79l9B/6GlfpB/bcT/wAVB3xj&#10;7p1aTLR9q9q5dNbi/vU5Nbi/vVBHKdR5/wDtUef/ALVc5/baf3qX+11/vUByHS+f/tUfaf8Aarmv&#10;7XX+9Sf22n96gOQ6n7QlH2r2rlv7bi/v09Nbi2/erIOU6jzqXzkrmP7Yj/vUf2xH/eoDlOk+0JR9&#10;oSuZfW4v71M/tuL+/QHKdT9sWj7Qlcv/AGuv96k/ttP71a8ocp1P2lf71H2r2rlv7bT+9S/2/F/e&#10;qA5TqPtXtTvtK/3q5X+34v71H9vxf3qkOU6j7YtH2xa5T+24t/3qZ/bcX9+qDlOu+2LTPtP+1XKf&#10;23F/fp/9txf36A5TqPtP+1TPtP8AtVy/9txf36b/AG/F/eqQ5DqvtP8AtUfaf9quV/4SGJP4qP8A&#10;hIYv79BfIdR9pX+9R9p/2q5L/hIYv79J/b8X96gPZnV/af8Aaoe5/wBquU/t+L+9Q/iGL+9QHszp&#10;nufl+9Xz/wDtpPv+DyN/d1G3/wDZ69SfXl2/erwf9sbXoH+FVvE0+zdf2/8A7PQHLynx1cuyM+7b&#10;s/265Txb4ktvDEtvqEtt53y7FRK1rnVYpn3K3nItV/sFnrGqWkV9bfabff8Ac20GPMcDc/E65mnf&#10;bYq8TfwbK5qz03UNYv4lWBv3v9/7i19EWHhLSLa3eezsYNn9zbVuHTbO2vUZbZU+Wg0OE8K/CiDS&#10;pUubyXfK38Fdb4nhX+y5olVdnlVt+Sqb/N+esfxJ/wAeEv8AuVRB4PMn31VVTa38FOs0X7Um6ph/&#10;rZf96hH2XSVETGR9QfCL/Q/EfhpoE2bJ1ffX6SwvA8SSxbX+VNz7v9ivy/8ADaT/AGPT/szS21xt&#10;+V4m2fPXUWfgz4xW2+Wz8f6/Z+b86pFefw0ROhcp+kCIz/w0fMj/AHW/74r88odE+OUP/NTfEn/g&#10;ZV1Lb4+Im1fiX4g2f7d1Wxp7h+gHmN/db/vij5v7rf8AfNfAqQ/tAb/l+Jeu/wDgVTtn7Qf/AEUj&#10;Xf8AwKoM/dPvjY391qfsb+61fn+9t+0G7bv+Fka7/wCBlM+wftAf9FG17/wMqw5qZ9wPpVm/3lWo&#10;v7Htv4VWrbuv92oXrqOUrvo8H91arvpVt/dWrb1Xmdf71ZyAzL/TYPKdtq18T/FHYni3Xdv3PtT7&#10;K+2b9/3Eu37+2vhn4izNN4l1X/bnZ6jlHzHgXiF/+Jvdqv8Aera8AXkcN/cK1YviFP8Aib3DL/eq&#10;Hw87fbbhlb+7XMbRPXXuV2v8zU1LnzonaKqnhubfsaVd6batonk+ayrsT72yiJuWIdv2dN9edeLd&#10;Yns/E3m21s0zqtekJ86I9cPqtyya5cKkqo6f9Mt9WYSMG58Yavfrt/sjZ/2yp7+J9Q+wfZv7I2J/&#10;1yrdtptQ/wCgnEibf+eFNvNSvk01P+JhF97/AJ4VHMY8vMUtB8Tz6Vq+mT/2V9miivItzouz+NK+&#10;77P4tWM1vFL9sg2uv/PVK+J7ObV9SidWlgmi+/8A8etbbwyppdr5W57vc3mp9l2Iv9yg2jzQPsuH&#10;4qaf/wA/0H/f9Kl/4WpZ7flvrbf/ANdUr4f+03yPs3Kn+/FWnYf8eV2148qXe39wiQO6VZtzH2l/&#10;wtfT/wCK+tt6L/z1Sj/hamnpsb7ZA/8A21r4ahub6b7zxJ/e+WtjTbmV9StPtzMlkjfvXhi30B7Q&#10;+0H+KNnv2faYP+/qUJ8TrH/n5j/7+rXxPM94l1K0UjPb7vld12Ufabv/AJ70B7Q+2P8AhZdp/wA/&#10;UX/f1af/AMLLtP8An8i/7+rXxP8Aab7/AJ71Xmmvt277TsqCPaH3B/wsu0/5/IP+/q0z/haNnv8A&#10;+PyL/v7Xw/519/Dc1L52obf9f/49Ul8x9sf8LOs/n/0yLf8A9daenxLs/wDlreR/9/a+KvtN8ibf&#10;NamJc6gn/LVnoDmPth/idY/8/Mf/AH9WmJ8S7N/+XmL/AL+pXxej3z/8t1p/nX38MtahzH2a/wAS&#10;7P8A5+Y/+/qVF/wsu2/5+Yv+/qV8b/8AEwdd3mLTHm1D+F6gOY+zk+JFs7f8fkSf9tVpz/EuzRP+&#10;P6D/AL+pXxkk2obP9bTJrm+2fPOv/fNSHMfY3/C0bHf/AMfkX/f1alT4l2b/AHbyDf8A9dVr4yhv&#10;Lz+9H/3zUqXl991JYE/4DWocx9iv8S7ZPv3kH/f1Kb/ws6z2f8f0H/f1K+Oftl8//LeJ/wDgNPSb&#10;UHT5Wg/79VEg5j7Af4o2f/P9B/3/AFpv/Czrb/oIW3/f1K+PPO1B/u+R/wB+KY73flbm+zf9+qkO&#10;aR9iv8S7H+LU7Z/+261E/wAUbFP+X6D/AL/pXx/bJqFzKixNbfN/0yqXUrDULaLdLLabP9iJaCua&#10;R9g/8LU0/wD5/Lb/AL/pUP8AwtTT/wDoIWyf9t1r46RL7Zu3W2z/AK4U/wAm+mdFV7Z2/wCvXfQP&#10;mPr/AP4WpY/9BO2/7/rTX+Kli/3dTtP+/wClfIn2C+e1SdWttjts/wCPWq8Om3z/ADebbIj/AN+z&#10;oDmPrt/i1Y/eXULT/v8ApXh37UvxFXXtD0zTNMgXVXeXfLs/e7a8yv8AR77TbhN0ts/y7/ks99Z/&#10;nanYSu1teRpv+8/kbNlBEjgodY1qwaVV0PZ83zQpFsrd+HvifVYfE1o1zp7J/vrVh7/UJtRu2n1V&#10;vN3L8+2rGgzXn/CR2kU9553zf3aDHlO++zKiPub96zb6r3O77ZEv8G3dV3fsllZl+Z6z5vkuIl+/&#10;uoOkZf3i2drLcv8A7lcrrHieB7J12t92tjxInnWbr/B9+uBmdv4qoxkcUlyryy7d3+tf79Ph+ef5&#10;qru7efKv91nqW2+Sf5qiJzyPpXwZs/4lSy/3lr7rsPBmn+VFLJufdElfBXhV99hZN/HtXbX6EabN&#10;vsLRXX7kSf8AoFbRK5iFPB+lf88m/wC+qsJ4V0//AJ5VbTb/ALX/AH1VhH/2q25RFJPCun/88qd/&#10;wiWn/wDPB/8AvqtDf/tU/wA0f3n/AO+qQGV/wiWnv8u1ko/4Qyx/2q1f9vdRvf8AvU+UB++mTPT6&#10;hmqiCJ3aopkapaZvb+Kgkz5k+R/91q+FfH/yeJtT/wCur1923m5LeX+5tb5/7lfnv8TvFVnZ+JtY&#10;iadfNSV/npyKPHNbm/4ml3/vUeHP+Pi7/wCAVm6leLc38s67vKlbf92trQbyxs9Lu1lgZ9Qdk2PX&#10;GOMj0bw9/wAe9aT/AOqm/wCuTVw+leJJ7a3+7Vv/AIS2V/4fkag6eY7O2/1SV5v4h1KCz16782ui&#10;h8YLCv8AqvuV5L8RbyebXPPiVtkv3qvlMZSOyTxJbf3qr3OvWz26Rbv468qe/n/hVkpqXk7/AN6o&#10;DmParDxtFprfuJ1+aujtviX+6dJZ4kr53d5/4d1SwzXO/d81SHMe+zeJ9PuU3Syq71eT4hRf6qKe&#10;B02/7FfPjzXn91qPt9zv+61LmkHMe6/8JJp7/vZZ4kfdWhbeP7WFNsUsH/A9lfPSXlz/AHWp/wBv&#10;uf8AnnVxDmifRE3jOxvItsrRb/8AYqj/AMJJpifL5teC/b7z+5LTkvLz+7LVh7WJ7s/iTT0/5arT&#10;P+Ek090/1sVeGPc3Pm/xbKYk1zsf5W2VjzSD2kT3ZPEOn7P9bFQmvWP/AD3WvAv7SnRtu5qsJc3P&#10;95qYe0Pev+Eh09P+XlaP+El0/wD5+a8He8vE/vPTUv7z+61Acx70/iHT/wCGdf8Avqnp4k09P+W6&#10;18/+bef32o868T+JqA5j6AfxVY7/AJZV2Uz/AISvT/8An6rwX7Tfbdq7qd515/cegftD3Z/FVjs/&#10;4+d9Q/8ACW2L/wDLRa8P33j/AMLVE6Xn92SgXtT3VPElj/z1Wj/hJ7Hf8s614b514n96q7zX3+1Q&#10;P2h9FeG/FWhzX/8AxMJf3Sr/AAVt/wDCVeEJrWJoLnY6T/Mjt/BXy/vvnTb83y0ImofeiiZ6BRkf&#10;Udz458IQ3W22nXytsu35/wCL+Cof+Ez8JosUv2n/AK6ptr5i+y6r/wA+zUeTqf8Az6y0F8x9ATeO&#10;dFttWlaCf/RHX90/9yrb/E7QfssSyt/wDyt++vnF7PU/vLay/JTfsepp8v2aX5qA5j6Y/wCFl+HI&#10;be7ia53/ADfL/oq1Dc/FrQbNoks5VTb/AK2Z4K+avsGq/wAUTUPYag//ACyagOY+i9K+Kmg2yurS&#10;t/fV3X5HrJ1X4naZfraK07IqT/cRf4a8K+walu/1Tfd2VF/Z+p/88moI5j6F1L4taUl0/wBm3Om1&#10;E3utZmsfEXQ7+D9x8kv8VeFJpuoOmxlb5KidLmF/moDmPTf+Ehs7m4uNrfe+7Wx4e1KC58V6ZFE2&#10;99/zV4p9pnRHb5t9dt8K5mtvE32y53bIvnoHzH0Rs3yvVG8h2XtvWb/wm1j/ANNf++ao3/jC2d0Z&#10;fM3r/s0HRzFvW0/0J/8Adrzx33tXR6r4kWa1/wBbJ/36rlLPVbOz1Syl1NZP7MWVfP2L87rQY1Dj&#10;X+S9m/3qdC/7+tDxm+mTeJr2fQVlTSnb90k336x4XZ2/hR/96qOaR9IeFX2abp/+7X6E6Z/x5W//&#10;AFyT/wBAr8tvB/xOitvsVtfKsMStslm3fcSv0u8DeM9A8YaNFPoOqwalEiojOjfd+Stomp1CbqlR&#10;6iR6dvrUCxv+Sno9V9/yU9HoAsb6N9Q76N9AFjfTXp1NetOUy5hlE1FMeiIRPH/2mdSvNN8Af6DK&#10;0MsrOm9P9yvzv1LwxeX8rtO0/mt87Sv/ABV+revaVbaxpcsF5bRXMX9x68f8T+APCtha7otDieXb&#10;USjzgfnvbaDOj+Vtk+7/AHa0IdKlhiRWjl37v41r134qX62Eu3TLbyXRvuIv3K8lvPE+uQt8ss//&#10;AH6rmlEDQ8mXdt2/JTvszJ8u2ufm8Z+If+esv/fqm/8ACbeI9n+tl/79USjKJfMdA8Mv92sm/wBN&#10;+3vvlX7lUv8AhOfEf/PWX/v1Tf8AhP8AxGn3pf8AyFV8sg90l/sGD/nlQmgwf88qZ/wn/iF/9v8A&#10;7ZUv/CfeIf7r/wDfqo5RFy28MRP/AMsqsJ4SX+7srNTx/wCI4f4m/wC/VH/CxfEf8Xz/AO+tR9oD&#10;Y/4Q/eny1L/whP8A0yrHT4keIU/hX/vinf8ACzPEf/PBf++asDW/4QxU/hp//CGL/crJ/wCFkeIU&#10;/wCWEX/fNP8A+FneI9v+qi/75oD3TT/4Qxf+eVH/AAhf/TKsf/hZ3iH+7F/3zUqfE7xD/di/75qB&#10;+6aD+Cf3X+3TP+EJXb91nrPf4neIf7sX/fNCfFHxH/BEv/fNWI038ExbP9VQngaJP4az/wDhaPiX&#10;/nmv/fNMf4qeI3b/AFC/981EjT3TWfwSu/8A1VD+DF/u1mf8LR8Sp/DF/wADWj/haniX+7B/3xQH&#10;umt/wgyf88mpn/CDL/crH/4Wp4j/ALv/AI7TH+KPiZ/9j/gNHKI2/wDhCW/u07/hCW/u1ip8TvEv&#10;97/x2hPid4l3fe/8do5QNr/hCf8AYqZ/Bny/6qucm+J3iX+GXZ/wGov+Fm+KP+fl/wDv1RymnLE6&#10;BPBP+zTk8Eq/3Vrnf+Fl+KP+flvn/wCmVH/CyPFSf8vLJ/2yoI5onRf8IM2//VVN/wAIGz/w1yf/&#10;AAsvxV/0EH/79f8A2FN/4WR4sd/+QhP/AMAiT/4igIyidd/whLJ/C1H/AAhL/wB1q5F/iF4s/wCg&#10;hc/9+k/+IqJ/iF4v/wCgrc/9+k/+Io5fdL5onZ/8IGzv91qP+EAl2P8Aum/76rh38f8Ai92/5Ctz&#10;/wB+k/8AiKH8beMX/wCYvc/9+l/+Io5SOaJ3T+A2/wCeTVEngNv+eTVxX/CZ+Lv+gzc/9+k/+JqG&#10;bxb4v/6C9z/36X/4ijlDmO9/4QBv+eT01/h7L/DBLXBJ4t8X/wDQXu/+/Sf/ABFH/CSeL3f/AJCd&#10;2/8AwH/7CpDmidw/w9nR/ltpKhm+HU6Ju+zN/wADrh31jxZM+37de/8AfNN+3+KvutfXv/fNUHNE&#10;61/h7cu27+z5X/3Fq3YeCdTs5d0Wnyp/wGuH87xR/wA/l2//AAGmeT4ldtzT31Ac0T1D/hG9T/i0&#10;+SmP4Y1N3/48Za81+x+If+e95R/ZWvP95r16OUfMekTeEtTdNq2ctVJvA2pzbN1ts/vPXCJ4e15/&#10;+f3/AL6qZPCuvb/+PO7f/gTUGcpHUTfDfVZtm2Jd9OT4Oa1N96DZUHhvQdes7xJVsbvzUb5U3V9j&#10;/CLxJqF5pcXm2fkyxfeR0SgPdPk+2+BWubn8qzjf5fm+9X1n+xz4G1rwfa6h/aFm1taSr8r/AMDt&#10;XuGlXLOqS/Zo/wDaTbW6iKifLF5O/wDgStolFj5/Np/8dMR6P461Am/gpyU3+ChKAJd9G+jZRsoI&#10;NDyXo8n/AGqKK1MiJ4Wpjo1FFAFS5hZ027d9cV4t+2Pay+VZ79q0UUG0TxLUvDd5eSuzWdY83hK5&#10;/wCfH/0CiiuaS90sqf8ACJXKf8uK0J4Vl+41iv8A3zRRRJAV38JM7/8AHmv/AHzTP+EP2f8ALmv/&#10;AHzRRTkvdKGf8Ikv8Viv/fNN/wCESi/58UooqCBn/CKwb/8Ajzj/AO+aP+EVtn/5cY/++KKKy+2A&#10;f8Ifbf8APjF/3zR/wiVj/wA+MX/fNFFWA3/hD7H/AKB0X/fNH/CH2P8A0DIP++aKKv7JUUH/AAh+&#10;n/8AQMg/75p3/CJadt/5BUH/AHzRRWIWQ3/hD9N/6BkH/fFM/wCEP03/AKBkH/fFFFWSS/8ACH6b&#10;/wBAyD/vim/8IZpn/QNj/wC+KKKiQ4h/wh+m/wDQMi/75pj+D9M/6BkH/fNFFA7B/wAIfpn/AECo&#10;P++KP+EP0/8Ah0yBP+A0UVZI9PCVj/0DIP8AvmnJ4P0/zdv9mR/980UUDiN/4RLT9z/8SyL/AL5o&#10;TwlYv/zD4v8Avmiig0Hf8IlY7E/4l8f/AHzQ/hix/wCgfF/3zRRUEh/wjFn/ANA6L/vmj/hFbb7y&#10;2MX/AHzRRREIsf8A8Ixa/wDPjH/3xTP+EYg/584v++KKKv7JZN/YMSfds4v++aZ/Yif88E/74oor&#10;KS94gP7ET/n2i/75ofR/+naJP+A0UURQAmlKn/LBf++aE0f77LAn/fNFFbckQHppsv8AzwV/+A0P&#10;okv3vs1FFQ1YA/sSXZ/x7L/3zTv7Kudm3yP/AB1KKKQDf7EnT/l2/wDQKcmiXLv8tt/6BRRVgN/4&#10;R6+3f8ezf+OVL/YN4/8Ay57KKKcUTcsW2g3nm/8AHs2/+H7ldb4Sh1XSr3/UM9FFbckRxZ7XpX2l&#10;4kZoq3YbaV13MtFFZxJLCW0v91ql+yy/3HoorUCZLNtv3dlH2d6KKAJUhan/AGb/AGqKKCD/2VBL&#10;AwQUAAYACAAAACEA/KfZmd0AAAAFAQAADwAAAGRycy9kb3ducmV2LnhtbEyPQUvDQBCF74L/YRnB&#10;m90k0hBjNqUU9VQEW0G8TbPTJDQ7G7LbJP33rl7qZeDxHu99U6xm04mRBtdaVhAvIhDEldUt1wo+&#10;968PGQjnkTV2lknBhRysytubAnNtJ/6gcedrEUrY5aig8b7PpXRVQwbdwvbEwTvawaAPcqilHnAK&#10;5aaTSRSl0mDLYaHBnjYNVafd2Sh4m3BaP8Yv4/Z03Fy+98v3r21MSt3fzetnEJ5mfw3DL35AhzIw&#10;HeyZtROdgvCI/7vBy5ZJCuKgIE2yJ5BlIf/Tlz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0frx0eCgAAZUgAAA4AAAAAAAAAAAAAAAAAPQIAAGRycy9lMm9Eb2Mu&#10;eG1sUEsBAi0ACgAAAAAAAAAhAKTRZSFIpAAASKQAABQAAAAAAAAAAAAAAAAAhwwAAGRycy9tZWRp&#10;YS9pbWFnZTEuanBnUEsBAi0AFAAGAAgAAAAhAPyn2ZndAAAABQEAAA8AAAAAAAAAAAAAAAAAAbEA&#10;AGRycy9kb3ducmV2LnhtbFBLAQItABQABgAIAAAAIQA3ncEYugAAACEBAAAZAAAAAAAAAAAAAAAA&#10;AAuyAABkcnMvX3JlbHMvZTJvRG9jLnhtbC5yZWxzUEsFBgAAAAAGAAYAfAEAAPyyAAAAAA==&#10;">
                <v:shape id="Picture 6294" o:spid="_x0000_s1351" type="#_x0000_t75" style="position:absolute;width:33832;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715xQAAAN0AAAAPAAAAZHJzL2Rvd25yZXYueG1sRI9Pa8JA&#10;FMTvgt9heUJvujEUqdFVRFrooRf/X5/ZZzaafZtmt5p8+26h4HGYmd8w82VrK3GnxpeOFYxHCQji&#10;3OmSCwX73cfwDYQPyBorx6SgIw/LRb83x0y7B2/ovg2FiBD2GSowIdSZlD43ZNGPXE0cvYtrLIYo&#10;m0LqBh8RbiuZJslEWiw5LhisaW0ov21/rIJdqavz+H3fdt331XWnw/HLbFKlXgbtagYiUBue4f/2&#10;p1YwSaev8PcmPgG5+AUAAP//AwBQSwECLQAUAAYACAAAACEA2+H2y+4AAACFAQAAEwAAAAAAAAAA&#10;AAAAAAAAAAAAW0NvbnRlbnRfVHlwZXNdLnhtbFBLAQItABQABgAIAAAAIQBa9CxbvwAAABUBAAAL&#10;AAAAAAAAAAAAAAAAAB8BAABfcmVscy8ucmVsc1BLAQItABQABgAIAAAAIQDnf715xQAAAN0AAAAP&#10;AAAAAAAAAAAAAAAAAAcCAABkcnMvZG93bnJldi54bWxQSwUGAAAAAAMAAwC3AAAA+QIAAAAA&#10;">
                  <v:imagedata r:id="rId164" o:title=""/>
                </v:shape>
                <v:rect id="Rectangle 6295" o:spid="_x0000_s1352" style="position:absolute;left:33841;top:3794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14:paraId="07D67482" w14:textId="77777777" w:rsidR="003046BB" w:rsidRDefault="00260C9B">
                        <w:r>
                          <w:rPr>
                            <w:rFonts w:ascii="Arial" w:eastAsia="Arial" w:hAnsi="Arial" w:cs="Arial"/>
                            <w:sz w:val="28"/>
                          </w:rPr>
                          <w:t xml:space="preserve"> </w:t>
                        </w:r>
                      </w:p>
                    </w:txbxContent>
                  </v:textbox>
                </v:rect>
                <v:rect id="Rectangle 6296" o:spid="_x0000_s1353" style="position:absolute;left:38215;top: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14:paraId="45388379" w14:textId="77777777" w:rsidR="003046BB" w:rsidRDefault="00260C9B">
                        <w:r>
                          <w:rPr>
                            <w:rFonts w:ascii="Arial" w:eastAsia="Arial" w:hAnsi="Arial" w:cs="Arial"/>
                            <w:b/>
                            <w:sz w:val="24"/>
                          </w:rPr>
                          <w:t xml:space="preserve"> </w:t>
                        </w:r>
                      </w:p>
                    </w:txbxContent>
                  </v:textbox>
                </v:rect>
                <v:rect id="Rectangle 6297" o:spid="_x0000_s1354" style="position:absolute;left:38215;top:18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gAxQAAAN0AAAAPAAAAZHJzL2Rvd25yZXYueG1sRI9Bi8Iw&#10;FITvgv8hPGFvmupBbTWKuCt6dFVQb4/m2Rabl9JE2/XXm4WFPQ4z8w0zX7amFE+qXWFZwXAQgSBO&#10;rS44U3A6bvpTEM4jaywtk4IfcrBcdDtzTLRt+JueB5+JAGGXoILc+yqR0qU5GXQDWxEH72Zrgz7I&#10;OpO6xibATSlHUTSWBgsOCzlWtM4pvR8eRsF2Wq0uO/tqsvLruj3vz/HnMfZKffTa1QyEp9b/h//a&#10;O61gPIon8PsmPAG5eAMAAP//AwBQSwECLQAUAAYACAAAACEA2+H2y+4AAACFAQAAEwAAAAAAAAAA&#10;AAAAAAAAAAAAW0NvbnRlbnRfVHlwZXNdLnhtbFBLAQItABQABgAIAAAAIQBa9CxbvwAAABUBAAAL&#10;AAAAAAAAAAAAAAAAAB8BAABfcmVscy8ucmVsc1BLAQItABQABgAIAAAAIQB5g8gAxQAAAN0AAAAP&#10;AAAAAAAAAAAAAAAAAAcCAABkcnMvZG93bnJldi54bWxQSwUGAAAAAAMAAwC3AAAA+QIAAAAA&#10;" filled="f" stroked="f">
                  <v:textbox inset="0,0,0,0">
                    <w:txbxContent>
                      <w:p w14:paraId="5FF214B1" w14:textId="77777777" w:rsidR="003046BB" w:rsidRDefault="00260C9B">
                        <w:r>
                          <w:rPr>
                            <w:rFonts w:ascii="Arial" w:eastAsia="Arial" w:hAnsi="Arial" w:cs="Arial"/>
                            <w:b/>
                            <w:sz w:val="24"/>
                          </w:rPr>
                          <w:t xml:space="preserve"> </w:t>
                        </w:r>
                      </w:p>
                    </w:txbxContent>
                  </v:textbox>
                </v:rect>
                <v:rect id="Rectangle 6298" o:spid="_x0000_s1355" style="position:absolute;left:38215;top:35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ywwAAAN0AAAAPAAAAZHJzL2Rvd25yZXYueG1sRE9Na8JA&#10;EL0X/A/LCN7qRg8hia4iajHHNhastyE7TUKzsyG7NbG/vnsQPD7e93o7mlbcqHeNZQWLeQSCuLS6&#10;4UrB5/ntNQHhPLLG1jIpuJOD7WbyssZM24E/6Fb4SoQQdhkqqL3vMildWZNBN7cdceC+bW/QB9hX&#10;Uvc4hHDTymUUxdJgw6Ghxo72NZU/xa9RcEq63Vdu/4aqPV5Pl/dLejinXqnZdNytQHga/VP8cOda&#10;QbxMw9zwJjwBufkHAAD//wMAUEsBAi0AFAAGAAgAAAAhANvh9svuAAAAhQEAABMAAAAAAAAAAAAA&#10;AAAAAAAAAFtDb250ZW50X1R5cGVzXS54bWxQSwECLQAUAAYACAAAACEAWvQsW78AAAAVAQAACwAA&#10;AAAAAAAAAAAAAAAfAQAAX3JlbHMvLnJlbHNQSwECLQAUAAYACAAAACEACBxccsMAAADdAAAADwAA&#10;AAAAAAAAAAAAAAAHAgAAZHJzL2Rvd25yZXYueG1sUEsFBgAAAAADAAMAtwAAAPcCAAAAAA==&#10;" filled="f" stroked="f">
                  <v:textbox inset="0,0,0,0">
                    <w:txbxContent>
                      <w:p w14:paraId="4B5040EC" w14:textId="77777777" w:rsidR="003046BB" w:rsidRDefault="00260C9B">
                        <w:r>
                          <w:rPr>
                            <w:rFonts w:ascii="Arial" w:eastAsia="Arial" w:hAnsi="Arial" w:cs="Arial"/>
                            <w:b/>
                            <w:sz w:val="24"/>
                          </w:rPr>
                          <w:t xml:space="preserve"> </w:t>
                        </w:r>
                      </w:p>
                    </w:txbxContent>
                  </v:textbox>
                </v:rect>
                <v:rect id="Rectangle 6299" o:spid="_x0000_s1356" style="position:absolute;left:38215;top:53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14:paraId="44105FB7" w14:textId="77777777" w:rsidR="003046BB" w:rsidRDefault="00260C9B">
                        <w:r>
                          <w:rPr>
                            <w:rFonts w:ascii="Arial" w:eastAsia="Arial" w:hAnsi="Arial" w:cs="Arial"/>
                            <w:b/>
                            <w:sz w:val="24"/>
                          </w:rPr>
                          <w:t xml:space="preserve"> </w:t>
                        </w:r>
                      </w:p>
                    </w:txbxContent>
                  </v:textbox>
                </v:rect>
                <v:rect id="Rectangle 6300" o:spid="_x0000_s1357" style="position:absolute;left:38215;top:706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14:paraId="59223739" w14:textId="77777777" w:rsidR="003046BB" w:rsidRDefault="00260C9B">
                        <w:r>
                          <w:rPr>
                            <w:rFonts w:ascii="Arial" w:eastAsia="Arial" w:hAnsi="Arial" w:cs="Arial"/>
                            <w:b/>
                            <w:sz w:val="24"/>
                          </w:rPr>
                          <w:t xml:space="preserve"> </w:t>
                        </w:r>
                      </w:p>
                    </w:txbxContent>
                  </v:textbox>
                </v:rect>
                <v:rect id="Rectangle 6301" o:spid="_x0000_s1358" style="position:absolute;left:38215;top:882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14:paraId="659C1683" w14:textId="77777777" w:rsidR="003046BB" w:rsidRDefault="00260C9B">
                        <w:r>
                          <w:rPr>
                            <w:rFonts w:ascii="Arial" w:eastAsia="Arial" w:hAnsi="Arial" w:cs="Arial"/>
                            <w:b/>
                            <w:sz w:val="24"/>
                          </w:rPr>
                          <w:t xml:space="preserve"> </w:t>
                        </w:r>
                      </w:p>
                    </w:txbxContent>
                  </v:textbox>
                </v:rect>
                <v:rect id="Rectangle 6302" o:spid="_x0000_s1359" style="position:absolute;left:38215;top:10576;width:1498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GCxgAAAN0AAAAPAAAAZHJzL2Rvd25yZXYueG1sRI9Ba8JA&#10;FITvgv9heUJvutFC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9x/xgsYAAADdAAAA&#10;DwAAAAAAAAAAAAAAAAAHAgAAZHJzL2Rvd25yZXYueG1sUEsFBgAAAAADAAMAtwAAAPoCAAAAAA==&#10;" filled="f" stroked="f">
                  <v:textbox inset="0,0,0,0">
                    <w:txbxContent>
                      <w:p w14:paraId="3A808E63" w14:textId="77777777" w:rsidR="003046BB" w:rsidRDefault="00260C9B">
                        <w:r>
                          <w:rPr>
                            <w:rFonts w:ascii="Arial" w:eastAsia="Arial" w:hAnsi="Arial" w:cs="Arial"/>
                            <w:b/>
                            <w:sz w:val="24"/>
                          </w:rPr>
                          <w:t xml:space="preserve">Internal Printer </w:t>
                        </w:r>
                      </w:p>
                    </w:txbxContent>
                  </v:textbox>
                </v:rect>
                <v:rect id="Rectangle 6303" o:spid="_x0000_s1360" style="position:absolute;left:49496;top:10576;width:528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QZxQAAAN0AAAAPAAAAZHJzL2Rvd25yZXYueG1sRI9Pi8Iw&#10;FMTvgt8hPGFvmqog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CYU1QZxQAAAN0AAAAP&#10;AAAAAAAAAAAAAAAAAAcCAABkcnMvZG93bnJldi54bWxQSwUGAAAAAAMAAwC3AAAA+QIAAAAA&#10;" filled="f" stroked="f">
                  <v:textbox inset="0,0,0,0">
                    <w:txbxContent>
                      <w:p w14:paraId="579E1CAA" w14:textId="77777777" w:rsidR="003046BB" w:rsidRDefault="00260C9B">
                        <w:r>
                          <w:rPr>
                            <w:rFonts w:ascii="Arial" w:eastAsia="Arial" w:hAnsi="Arial" w:cs="Arial"/>
                            <w:b/>
                            <w:sz w:val="24"/>
                          </w:rPr>
                          <w:t xml:space="preserve">Door </w:t>
                        </w:r>
                      </w:p>
                    </w:txbxContent>
                  </v:textbox>
                </v:rect>
                <v:rect id="Rectangle 6304" o:spid="_x0000_s1361" style="position:absolute;left:38215;top:12329;width:586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xtxwAAAN0AAAAPAAAAZHJzL2Rvd25yZXYueG1sRI9Ba8JA&#10;FITvBf/D8oTe6kZbgq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Be6zG3HAAAA3QAA&#10;AA8AAAAAAAAAAAAAAAAABwIAAGRycy9kb3ducmV2LnhtbFBLBQYAAAAAAwADALcAAAD7AgAAAAA=&#10;" filled="f" stroked="f">
                  <v:textbox inset="0,0,0,0">
                    <w:txbxContent>
                      <w:p w14:paraId="1556BE0C" w14:textId="77777777" w:rsidR="003046BB" w:rsidRDefault="00260C9B">
                        <w:r>
                          <w:rPr>
                            <w:rFonts w:ascii="Arial" w:eastAsia="Arial" w:hAnsi="Arial" w:cs="Arial"/>
                            <w:b/>
                            <w:sz w:val="24"/>
                          </w:rPr>
                          <w:t>Locks</w:t>
                        </w:r>
                      </w:p>
                    </w:txbxContent>
                  </v:textbox>
                </v:rect>
                <v:rect id="Rectangle 6305" o:spid="_x0000_s1362" style="position:absolute;left:42619;top:12329;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n2xwAAAN0AAAAPAAAAZHJzL2Rvd25yZXYueG1sRI9Ba8JA&#10;FITvBf/D8oTe6kZL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Hj2afbHAAAA3QAA&#10;AA8AAAAAAAAAAAAAAAAABwIAAGRycy9kb3ducmV2LnhtbFBLBQYAAAAAAwADALcAAAD7AgAAAAA=&#10;" filled="f" stroked="f">
                  <v:textbox inset="0,0,0,0">
                    <w:txbxContent>
                      <w:p w14:paraId="2327FA5D" w14:textId="77777777" w:rsidR="003046BB" w:rsidRDefault="00260C9B">
                        <w:r>
                          <w:rPr>
                            <w:rFonts w:ascii="Arial" w:eastAsia="Arial" w:hAnsi="Arial" w:cs="Arial"/>
                            <w:b/>
                            <w:sz w:val="24"/>
                          </w:rPr>
                          <w:t xml:space="preserve"> </w:t>
                        </w:r>
                      </w:p>
                    </w:txbxContent>
                  </v:textbox>
                </v:rect>
                <v:rect id="Rectangle 6306" o:spid="_x0000_s1363" style="position:absolute;left:38215;top:1408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14:paraId="11439F75" w14:textId="77777777" w:rsidR="003046BB" w:rsidRDefault="00260C9B">
                        <w:r>
                          <w:rPr>
                            <w:rFonts w:ascii="Arial" w:eastAsia="Arial" w:hAnsi="Arial" w:cs="Arial"/>
                            <w:b/>
                            <w:sz w:val="24"/>
                          </w:rPr>
                          <w:t xml:space="preserve"> </w:t>
                        </w:r>
                      </w:p>
                    </w:txbxContent>
                  </v:textbox>
                </v:rect>
                <v:rect id="Rectangle 6307" o:spid="_x0000_s1364" style="position:absolute;left:38215;top:158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IaxwAAAN0AAAAPAAAAZHJzL2Rvd25yZXYueG1sRI9Ba8JA&#10;FITvgv9heYXedNMK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OdoUhrHAAAA3QAA&#10;AA8AAAAAAAAAAAAAAAAABwIAAGRycy9kb3ducmV2LnhtbFBLBQYAAAAAAwADALcAAAD7AgAAAAA=&#10;" filled="f" stroked="f">
                  <v:textbox inset="0,0,0,0">
                    <w:txbxContent>
                      <w:p w14:paraId="0C95FE6E" w14:textId="77777777" w:rsidR="003046BB" w:rsidRDefault="00260C9B">
                        <w:r>
                          <w:rPr>
                            <w:rFonts w:ascii="Arial" w:eastAsia="Arial" w:hAnsi="Arial" w:cs="Arial"/>
                            <w:b/>
                            <w:sz w:val="24"/>
                          </w:rPr>
                          <w:t xml:space="preserve"> </w:t>
                        </w:r>
                      </w:p>
                    </w:txbxContent>
                  </v:textbox>
                </v:rect>
                <v:rect id="Rectangle 6308" o:spid="_x0000_s1365" style="position:absolute;left:38215;top:175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ZoxAAAAN0AAAAPAAAAZHJzL2Rvd25yZXYueG1sRE9Na8JA&#10;EL0X/A/LCL3VTVuQ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Jb3xmjEAAAA3QAAAA8A&#10;AAAAAAAAAAAAAAAABwIAAGRycy9kb3ducmV2LnhtbFBLBQYAAAAAAwADALcAAAD4AgAAAAA=&#10;" filled="f" stroked="f">
                  <v:textbox inset="0,0,0,0">
                    <w:txbxContent>
                      <w:p w14:paraId="69A01F7F" w14:textId="77777777" w:rsidR="003046BB" w:rsidRDefault="00260C9B">
                        <w:r>
                          <w:rPr>
                            <w:rFonts w:ascii="Arial" w:eastAsia="Arial" w:hAnsi="Arial" w:cs="Arial"/>
                            <w:b/>
                            <w:sz w:val="24"/>
                          </w:rPr>
                          <w:t xml:space="preserve"> </w:t>
                        </w:r>
                      </w:p>
                    </w:txbxContent>
                  </v:textbox>
                </v:rect>
                <v:rect id="Rectangle 6309" o:spid="_x0000_s1366" style="position:absolute;left:38215;top:193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14:paraId="7A40C00A" w14:textId="77777777" w:rsidR="003046BB" w:rsidRDefault="00260C9B">
                        <w:r>
                          <w:rPr>
                            <w:rFonts w:ascii="Arial" w:eastAsia="Arial" w:hAnsi="Arial" w:cs="Arial"/>
                            <w:b/>
                            <w:sz w:val="24"/>
                          </w:rPr>
                          <w:t xml:space="preserve"> </w:t>
                        </w:r>
                      </w:p>
                    </w:txbxContent>
                  </v:textbox>
                </v:rect>
                <v:rect id="Rectangle 6310" o:spid="_x0000_s1367" style="position:absolute;left:38215;top:210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1D2D312B" w14:textId="77777777" w:rsidR="003046BB" w:rsidRDefault="00260C9B">
                        <w:r>
                          <w:rPr>
                            <w:rFonts w:ascii="Arial" w:eastAsia="Arial" w:hAnsi="Arial" w:cs="Arial"/>
                            <w:b/>
                            <w:sz w:val="24"/>
                          </w:rPr>
                          <w:t xml:space="preserve"> </w:t>
                        </w:r>
                      </w:p>
                    </w:txbxContent>
                  </v:textbox>
                </v:rect>
                <v:rect id="Rectangle 6311" o:spid="_x0000_s1368" style="position:absolute;left:38215;top:228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koxwAAAN0AAAAPAAAAZHJzL2Rvd25yZXYueG1sRI9La8Mw&#10;EITvhf4HsYXeGtkt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IIU+SjHAAAA3QAA&#10;AA8AAAAAAAAAAAAAAAAABwIAAGRycy9kb3ducmV2LnhtbFBLBQYAAAAAAwADALcAAAD7AgAAAAA=&#10;" filled="f" stroked="f">
                  <v:textbox inset="0,0,0,0">
                    <w:txbxContent>
                      <w:p w14:paraId="20BAB1C3" w14:textId="77777777" w:rsidR="003046BB" w:rsidRDefault="00260C9B">
                        <w:r>
                          <w:rPr>
                            <w:rFonts w:ascii="Arial" w:eastAsia="Arial" w:hAnsi="Arial" w:cs="Arial"/>
                            <w:b/>
                            <w:sz w:val="24"/>
                          </w:rPr>
                          <w:t xml:space="preserve"> </w:t>
                        </w:r>
                      </w:p>
                    </w:txbxContent>
                  </v:textbox>
                </v:rect>
                <v:rect id="Rectangle 6312" o:spid="_x0000_s1369" style="position:absolute;left:38215;top:245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483ECE5D" w14:textId="77777777" w:rsidR="003046BB" w:rsidRDefault="00260C9B">
                        <w:r>
                          <w:rPr>
                            <w:rFonts w:ascii="Arial" w:eastAsia="Arial" w:hAnsi="Arial" w:cs="Arial"/>
                            <w:b/>
                            <w:sz w:val="24"/>
                          </w:rPr>
                          <w:t xml:space="preserve"> </w:t>
                        </w:r>
                      </w:p>
                    </w:txbxContent>
                  </v:textbox>
                </v:rect>
                <v:rect id="Rectangle 6313" o:spid="_x0000_s1370" style="position:absolute;left:38215;top:2634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3A2C4B7E" w14:textId="77777777" w:rsidR="003046BB" w:rsidRDefault="00260C9B">
                        <w:r>
                          <w:rPr>
                            <w:rFonts w:ascii="Arial" w:eastAsia="Arial" w:hAnsi="Arial" w:cs="Arial"/>
                            <w:b/>
                            <w:sz w:val="24"/>
                          </w:rPr>
                          <w:t xml:space="preserve"> </w:t>
                        </w:r>
                      </w:p>
                    </w:txbxContent>
                  </v:textbox>
                </v:rect>
                <v:rect id="Rectangle 6314" o:spid="_x0000_s1371" style="position:absolute;left:38215;top:281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7EA1E114" w14:textId="77777777" w:rsidR="003046BB" w:rsidRDefault="00260C9B">
                        <w:r>
                          <w:rPr>
                            <w:rFonts w:ascii="Arial" w:eastAsia="Arial" w:hAnsi="Arial" w:cs="Arial"/>
                            <w:b/>
                            <w:sz w:val="24"/>
                          </w:rPr>
                          <w:t xml:space="preserve"> </w:t>
                        </w:r>
                      </w:p>
                    </w:txbxContent>
                  </v:textbox>
                </v:rect>
                <v:rect id="Rectangle 6315" o:spid="_x0000_s1372" style="position:absolute;left:38215;top:2985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1C899597" w14:textId="77777777" w:rsidR="003046BB" w:rsidRDefault="00260C9B">
                        <w:r>
                          <w:rPr>
                            <w:rFonts w:ascii="Arial" w:eastAsia="Arial" w:hAnsi="Arial" w:cs="Arial"/>
                            <w:b/>
                            <w:sz w:val="24"/>
                          </w:rPr>
                          <w:t>I</w:t>
                        </w:r>
                      </w:p>
                    </w:txbxContent>
                  </v:textbox>
                </v:rect>
                <v:rect id="Rectangle 6316" o:spid="_x0000_s1373" style="position:absolute;left:38642;top:29855;width:191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5E620D89" w14:textId="77777777" w:rsidR="003046BB" w:rsidRDefault="00260C9B">
                        <w:r>
                          <w:rPr>
                            <w:rFonts w:ascii="Arial" w:eastAsia="Arial" w:hAnsi="Arial" w:cs="Arial"/>
                            <w:b/>
                            <w:sz w:val="24"/>
                          </w:rPr>
                          <w:t>nt</w:t>
                        </w:r>
                      </w:p>
                    </w:txbxContent>
                  </v:textbox>
                </v:rect>
                <v:rect id="Rectangle 6317" o:spid="_x0000_s1374" style="position:absolute;left:40074;top:29855;width:428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207B5397" w14:textId="77777777" w:rsidR="003046BB" w:rsidRDefault="00260C9B">
                        <w:r>
                          <w:rPr>
                            <w:rFonts w:ascii="Arial" w:eastAsia="Arial" w:hAnsi="Arial" w:cs="Arial"/>
                            <w:b/>
                            <w:sz w:val="24"/>
                          </w:rPr>
                          <w:t>erna</w:t>
                        </w:r>
                      </w:p>
                    </w:txbxContent>
                  </v:textbox>
                </v:rect>
                <v:rect id="Rectangle 6318" o:spid="_x0000_s1375" style="position:absolute;left:43309;top:29855;width:138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14:paraId="32569CF6" w14:textId="77777777" w:rsidR="003046BB" w:rsidRDefault="00260C9B">
                        <w:r>
                          <w:rPr>
                            <w:rFonts w:ascii="Arial" w:eastAsia="Arial" w:hAnsi="Arial" w:cs="Arial"/>
                            <w:b/>
                            <w:sz w:val="24"/>
                          </w:rPr>
                          <w:t>l Printer Paper</w:t>
                        </w:r>
                      </w:p>
                    </w:txbxContent>
                  </v:textbox>
                </v:rect>
                <v:rect id="Rectangle 6319" o:spid="_x0000_s1376" style="position:absolute;left:53718;top:2985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14:paraId="3801FF5C" w14:textId="77777777" w:rsidR="003046BB" w:rsidRDefault="00260C9B">
                        <w:r>
                          <w:rPr>
                            <w:rFonts w:ascii="Arial" w:eastAsia="Arial" w:hAnsi="Arial" w:cs="Arial"/>
                            <w:b/>
                            <w:sz w:val="24"/>
                          </w:rPr>
                          <w:t xml:space="preserve"> </w:t>
                        </w:r>
                      </w:p>
                    </w:txbxContent>
                  </v:textbox>
                </v:rect>
                <v:rect id="Rectangle 6320" o:spid="_x0000_s1377" style="position:absolute;left:38215;top:31610;width:382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18EA6B1F" w14:textId="77777777" w:rsidR="003046BB" w:rsidRDefault="00260C9B">
                        <w:r>
                          <w:rPr>
                            <w:rFonts w:ascii="Arial" w:eastAsia="Arial" w:hAnsi="Arial" w:cs="Arial"/>
                            <w:b/>
                            <w:sz w:val="24"/>
                          </w:rPr>
                          <w:t>Roll</w:t>
                        </w:r>
                      </w:p>
                    </w:txbxContent>
                  </v:textbox>
                </v:rect>
                <v:rect id="Rectangle 6321" o:spid="_x0000_s1378" style="position:absolute;left:41095;top:3161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7C61BEFF" w14:textId="77777777" w:rsidR="003046BB" w:rsidRDefault="00260C9B">
                        <w:r>
                          <w:rPr>
                            <w:rFonts w:ascii="Arial" w:eastAsia="Arial" w:hAnsi="Arial" w:cs="Arial"/>
                            <w:b/>
                            <w:sz w:val="24"/>
                          </w:rPr>
                          <w:t xml:space="preserve"> </w:t>
                        </w:r>
                      </w:p>
                    </w:txbxContent>
                  </v:textbox>
                </v:rect>
                <v:shape id="Shape 6323" o:spid="_x0000_s1379" style="position:absolute;left:32800;top:12904;width:5080;height:9891;visibility:visible;mso-wrap-style:square;v-text-anchor:top" coordsize="508000,98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7JwxwAAAN0AAAAPAAAAZHJzL2Rvd25yZXYueG1sRI/NasMw&#10;EITvhb6D2EJvjRwHjONGNiGlEOglf5Aet9bGNrVWRlISt08fBQo9DjPzDbOoRtOLCznfWVYwnSQg&#10;iGurO24UHPbvLzkIH5A19pZJwQ95qMrHhwUW2l55S5ddaESEsC9QQRvCUEjp65YM+okdiKN3ss5g&#10;iNI1Uju8RrjpZZokmTTYcVxocaBVS/X37mwUbFb6tLaf6dl9Zb/HPDvmH/O3XKnnp3H5CiLQGP7D&#10;f+21VpDN0hnc38QnIMsbAAAA//8DAFBLAQItABQABgAIAAAAIQDb4fbL7gAAAIUBAAATAAAAAAAA&#10;AAAAAAAAAAAAAABbQ29udGVudF9UeXBlc10ueG1sUEsBAi0AFAAGAAgAAAAhAFr0LFu/AAAAFQEA&#10;AAsAAAAAAAAAAAAAAAAAHwEAAF9yZWxzLy5yZWxzUEsBAi0AFAAGAAgAAAAhAAuvsnDHAAAA3QAA&#10;AA8AAAAAAAAAAAAAAAAABwIAAGRycy9kb3ducmV2LnhtbFBLBQYAAAAAAwADALcAAAD7AgAAAAA=&#10;" path="m490982,r17018,8636l39800,944915,84201,915924v4318,-2794,10287,-1651,13208,2794c100203,923163,99060,929005,94615,931926l7112,989076,381,884809c,879475,4064,875030,9271,874649v5207,-381,9779,3683,10160,8890l22787,936391,490982,xe" fillcolor="black" stroked="f" strokeweight="0">
                  <v:stroke miterlimit="83231f" joinstyle="miter"/>
                  <v:path arrowok="t" textboxrect="0,0,508000,989076"/>
                </v:shape>
                <v:shape id="Shape 6324" o:spid="_x0000_s1380" style="position:absolute;left:2576;top:12780;width:35245;height:10848;visibility:visible;mso-wrap-style:square;v-text-anchor:top" coordsize="3524504,108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6AxwAAAN0AAAAPAAAAZHJzL2Rvd25yZXYueG1sRI9LawJB&#10;EITvAf/D0IK3OBs1IqujmBjBQzD4JMdmp/eBOz3LzkRXf70jCDkWVfUVNZk1phRnql1hWcFbNwJB&#10;nFhdcKZgv1u+jkA4j6yxtEwKruRgNm29TDDW9sIbOm99JgKEXYwKcu+rWEqX5GTQdW1FHLzU1gZ9&#10;kHUmdY2XADel7EXRUBosOCzkWNFnTslp+2cUvH/frge9Xv8eP74GWb8y6eLnmCrVaTfzMQhPjf8P&#10;P9srrWDY7w3g8SY8ATm9AwAA//8DAFBLAQItABQABgAIAAAAIQDb4fbL7gAAAIUBAAATAAAAAAAA&#10;AAAAAAAAAAAAAABbQ29udGVudF9UeXBlc10ueG1sUEsBAi0AFAAGAAgAAAAhAFr0LFu/AAAAFQEA&#10;AAsAAAAAAAAAAAAAAAAAHwEAAF9yZWxzLy5yZWxzUEsBAi0AFAAGAAgAAAAhAKTOnoDHAAAA3QAA&#10;AA8AAAAAAAAAAAAAAAAABwIAAGRycy9kb3ducmV2LnhtbFBLBQYAAAAAAwADALcAAAD7AgAAAAA=&#10;" path="m3519171,r5333,18288l54637,1052532r51408,12490c111252,1066292,114300,1071372,113157,1076579v-1270,5080,-6477,8255,-11557,6985l,1058799,71501,982599v3556,-3810,9652,-4064,13462,-508c88773,985774,89027,991743,85344,995553r-36280,38725l3519171,xe" fillcolor="black" stroked="f" strokeweight="0">
                  <v:stroke miterlimit="83231f" joinstyle="miter"/>
                  <v:path arrowok="t" textboxrect="0,0,3524504,1084834"/>
                </v:shape>
                <v:shape id="Shape 6325" o:spid="_x0000_s1381" style="position:absolute;left:24448;top:31521;width:13429;height:1422;visibility:visible;mso-wrap-style:square;v-text-anchor:top" coordsize="1342898,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EgxAAAAN0AAAAPAAAAZHJzL2Rvd25yZXYueG1sRI/disIw&#10;FITvF3yHcATv1lRlRapRpKCI7F748wCH5thWm5OSxLb79htB2MthZr5hVpve1KIl5yvLCibjBARx&#10;bnXFhYLrZfe5AOEDssbaMin4JQ+b9eBjham2HZ+oPYdCRAj7FBWUITSplD4vyaAf24Y4ejfrDIYo&#10;XSG1wy7CTS2nSTKXBiuOCyU2lJWUP85Po8Dts6PedlV2vISfk7vfFu1345UaDfvtEkSgPvyH3+2D&#10;VjCfTb/g9SY+Abn+AwAA//8DAFBLAQItABQABgAIAAAAIQDb4fbL7gAAAIUBAAATAAAAAAAAAAAA&#10;AAAAAAAAAABbQ29udGVudF9UeXBlc10ueG1sUEsBAi0AFAAGAAgAAAAhAFr0LFu/AAAAFQEAAAsA&#10;AAAAAAAAAAAAAAAAHwEAAF9yZWxzLy5yZWxzUEsBAi0AFAAGAAgAAAAhANxSkSDEAAAA3QAAAA8A&#10;AAAAAAAAAAAAAAAABwIAAGRycy9kb3ducmV2LnhtbFBLBQYAAAAAAwADALcAAAD4AgAAAAA=&#10;" path="m1341628,r1270,19050l54431,99046r47550,23890c106680,125222,108585,130937,106172,135636v-2286,4699,-8128,6604,-12827,4318l,92964,86868,34798v4318,-2921,10287,-1778,13208,2540c102997,41783,101854,47625,97409,50546l53319,80117,1341628,xe" fillcolor="black" stroked="f" strokeweight="0">
                  <v:stroke miterlimit="83231f" joinstyle="miter"/>
                  <v:path arrowok="t" textboxrect="0,0,1342898,142240"/>
                </v:shape>
                <w10:anchorlock/>
              </v:group>
            </w:pict>
          </mc:Fallback>
        </mc:AlternateContent>
      </w:r>
    </w:p>
    <w:p w14:paraId="2CD04CCF" w14:textId="77777777" w:rsidR="003046BB" w:rsidRDefault="00260C9B">
      <w:pPr>
        <w:spacing w:after="0"/>
      </w:pPr>
      <w:r>
        <w:rPr>
          <w:rFonts w:ascii="Arial" w:eastAsia="Arial" w:hAnsi="Arial" w:cs="Arial"/>
          <w:b/>
          <w:sz w:val="24"/>
        </w:rPr>
        <w:t xml:space="preserve"> </w:t>
      </w:r>
    </w:p>
    <w:p w14:paraId="4E1F689B" w14:textId="77777777" w:rsidR="003046BB" w:rsidRDefault="00260C9B">
      <w:pPr>
        <w:pStyle w:val="Heading2"/>
        <w:ind w:right="76"/>
      </w:pPr>
      <w:r>
        <w:t>SIGNATURE PAD</w:t>
      </w:r>
      <w:r>
        <w:rPr>
          <w:b w:val="0"/>
          <w:color w:val="000000"/>
        </w:rPr>
        <w:t xml:space="preserve"> </w:t>
      </w:r>
    </w:p>
    <w:p w14:paraId="25FCE01F" w14:textId="77777777" w:rsidR="003046BB" w:rsidRDefault="00260C9B">
      <w:pPr>
        <w:spacing w:after="171"/>
      </w:pPr>
      <w:r>
        <w:rPr>
          <w:rFonts w:ascii="Arial" w:eastAsia="Arial" w:hAnsi="Arial" w:cs="Arial"/>
          <w:b/>
          <w:sz w:val="24"/>
        </w:rPr>
        <w:t xml:space="preserve"> </w:t>
      </w:r>
    </w:p>
    <w:p w14:paraId="712EC89F" w14:textId="77777777" w:rsidR="003046BB" w:rsidRDefault="00260C9B">
      <w:pPr>
        <w:spacing w:after="163"/>
        <w:ind w:right="1433"/>
        <w:jc w:val="right"/>
      </w:pPr>
      <w:r>
        <w:rPr>
          <w:noProof/>
        </w:rPr>
        <w:lastRenderedPageBreak/>
        <w:drawing>
          <wp:inline distT="0" distB="0" distL="0" distR="0" wp14:anchorId="6C943382" wp14:editId="0C88FA6A">
            <wp:extent cx="4130040" cy="2895600"/>
            <wp:effectExtent l="0" t="0" r="0" b="0"/>
            <wp:docPr id="6381" name="Picture 6381"/>
            <wp:cNvGraphicFramePr/>
            <a:graphic xmlns:a="http://schemas.openxmlformats.org/drawingml/2006/main">
              <a:graphicData uri="http://schemas.openxmlformats.org/drawingml/2006/picture">
                <pic:pic xmlns:pic="http://schemas.openxmlformats.org/drawingml/2006/picture">
                  <pic:nvPicPr>
                    <pic:cNvPr id="6381" name="Picture 6381"/>
                    <pic:cNvPicPr/>
                  </pic:nvPicPr>
                  <pic:blipFill>
                    <a:blip r:embed="rId165"/>
                    <a:stretch>
                      <a:fillRect/>
                    </a:stretch>
                  </pic:blipFill>
                  <pic:spPr>
                    <a:xfrm>
                      <a:off x="0" y="0"/>
                      <a:ext cx="4130040" cy="2895600"/>
                    </a:xfrm>
                    <a:prstGeom prst="rect">
                      <a:avLst/>
                    </a:prstGeom>
                  </pic:spPr>
                </pic:pic>
              </a:graphicData>
            </a:graphic>
          </wp:inline>
        </w:drawing>
      </w:r>
      <w:r>
        <w:rPr>
          <w:rFonts w:ascii="Arial" w:eastAsia="Arial" w:hAnsi="Arial" w:cs="Arial"/>
          <w:b/>
          <w:sz w:val="24"/>
        </w:rPr>
        <w:t xml:space="preserve"> </w:t>
      </w:r>
    </w:p>
    <w:p w14:paraId="2AD360EB" w14:textId="77777777" w:rsidR="003046BB" w:rsidRDefault="00260C9B">
      <w:pPr>
        <w:spacing w:after="172"/>
      </w:pPr>
      <w:r>
        <w:rPr>
          <w:rFonts w:ascii="Arial" w:eastAsia="Arial" w:hAnsi="Arial" w:cs="Arial"/>
          <w:b/>
          <w:sz w:val="28"/>
        </w:rPr>
        <w:t xml:space="preserve"> </w:t>
      </w:r>
    </w:p>
    <w:p w14:paraId="0A39D33E" w14:textId="77777777" w:rsidR="003046BB" w:rsidRDefault="00260C9B">
      <w:pPr>
        <w:numPr>
          <w:ilvl w:val="0"/>
          <w:numId w:val="33"/>
        </w:numPr>
        <w:spacing w:after="12" w:line="249" w:lineRule="auto"/>
        <w:ind w:hanging="312"/>
        <w:jc w:val="both"/>
      </w:pPr>
      <w:r>
        <w:rPr>
          <w:rFonts w:ascii="Arial" w:eastAsia="Arial" w:hAnsi="Arial" w:cs="Arial"/>
          <w:b/>
          <w:sz w:val="28"/>
        </w:rPr>
        <w:t>DO NOT USE INK OR PENCIL ON THE SIGNATURE PAD.</w:t>
      </w:r>
      <w:r>
        <w:rPr>
          <w:rFonts w:ascii="Arial" w:eastAsia="Arial" w:hAnsi="Arial" w:cs="Arial"/>
          <w:sz w:val="28"/>
        </w:rPr>
        <w:t xml:space="preserve"> </w:t>
      </w:r>
    </w:p>
    <w:p w14:paraId="6769AA04" w14:textId="77777777" w:rsidR="003046BB" w:rsidRDefault="00260C9B">
      <w:pPr>
        <w:spacing w:after="0"/>
      </w:pPr>
      <w:r>
        <w:rPr>
          <w:rFonts w:ascii="Arial" w:eastAsia="Arial" w:hAnsi="Arial" w:cs="Arial"/>
          <w:sz w:val="28"/>
        </w:rPr>
        <w:t xml:space="preserve"> </w:t>
      </w:r>
    </w:p>
    <w:p w14:paraId="5BAC5A01" w14:textId="77777777" w:rsidR="003046BB" w:rsidRDefault="00260C9B">
      <w:pPr>
        <w:numPr>
          <w:ilvl w:val="0"/>
          <w:numId w:val="33"/>
        </w:numPr>
        <w:spacing w:after="8" w:line="249" w:lineRule="auto"/>
        <w:ind w:hanging="312"/>
        <w:jc w:val="both"/>
      </w:pPr>
      <w:r>
        <w:rPr>
          <w:rFonts w:ascii="Arial" w:eastAsia="Arial" w:hAnsi="Arial" w:cs="Arial"/>
          <w:sz w:val="28"/>
        </w:rPr>
        <w:t xml:space="preserve">Use the attached </w:t>
      </w:r>
      <w:r>
        <w:rPr>
          <w:rFonts w:ascii="Arial" w:eastAsia="Arial" w:hAnsi="Arial" w:cs="Arial"/>
          <w:b/>
          <w:sz w:val="28"/>
        </w:rPr>
        <w:t xml:space="preserve">STYLUS </w:t>
      </w:r>
      <w:r>
        <w:rPr>
          <w:rFonts w:ascii="Arial" w:eastAsia="Arial" w:hAnsi="Arial" w:cs="Arial"/>
          <w:sz w:val="28"/>
        </w:rPr>
        <w:t xml:space="preserve">or an ink pen </w:t>
      </w:r>
      <w:r>
        <w:rPr>
          <w:rFonts w:ascii="Arial" w:eastAsia="Arial" w:hAnsi="Arial" w:cs="Arial"/>
          <w:b/>
          <w:sz w:val="28"/>
          <w:u w:val="single" w:color="000000"/>
        </w:rPr>
        <w:t>WITH PEN TIP</w:t>
      </w:r>
      <w:r>
        <w:rPr>
          <w:rFonts w:ascii="Arial" w:eastAsia="Arial" w:hAnsi="Arial" w:cs="Arial"/>
          <w:b/>
          <w:sz w:val="28"/>
        </w:rPr>
        <w:t xml:space="preserve"> </w:t>
      </w:r>
      <w:r>
        <w:rPr>
          <w:rFonts w:ascii="Arial" w:eastAsia="Arial" w:hAnsi="Arial" w:cs="Arial"/>
          <w:b/>
          <w:sz w:val="28"/>
          <w:u w:val="single" w:color="000000"/>
        </w:rPr>
        <w:t>RETRACTED</w:t>
      </w:r>
      <w:r>
        <w:rPr>
          <w:rFonts w:ascii="Arial" w:eastAsia="Arial" w:hAnsi="Arial" w:cs="Arial"/>
          <w:sz w:val="28"/>
        </w:rPr>
        <w:t xml:space="preserve">. </w:t>
      </w:r>
    </w:p>
    <w:p w14:paraId="7E05D08B" w14:textId="77777777" w:rsidR="003046BB" w:rsidRDefault="00260C9B">
      <w:pPr>
        <w:spacing w:after="0"/>
      </w:pPr>
      <w:r>
        <w:rPr>
          <w:rFonts w:ascii="Arial" w:eastAsia="Arial" w:hAnsi="Arial" w:cs="Arial"/>
          <w:sz w:val="28"/>
        </w:rPr>
        <w:t xml:space="preserve"> </w:t>
      </w:r>
    </w:p>
    <w:p w14:paraId="401E7230" w14:textId="77777777" w:rsidR="003046BB" w:rsidRDefault="00260C9B">
      <w:pPr>
        <w:numPr>
          <w:ilvl w:val="0"/>
          <w:numId w:val="33"/>
        </w:numPr>
        <w:spacing w:after="12" w:line="249" w:lineRule="auto"/>
        <w:ind w:hanging="312"/>
        <w:jc w:val="both"/>
      </w:pPr>
      <w:r>
        <w:rPr>
          <w:rFonts w:ascii="Arial" w:eastAsia="Arial" w:hAnsi="Arial" w:cs="Arial"/>
          <w:b/>
          <w:sz w:val="28"/>
        </w:rPr>
        <w:t>To complete a signature response press ACCEPT on the signature pad or ENTER on the keyboard.</w:t>
      </w:r>
      <w:r>
        <w:rPr>
          <w:rFonts w:ascii="Arial" w:eastAsia="Arial" w:hAnsi="Arial" w:cs="Arial"/>
          <w:sz w:val="28"/>
        </w:rPr>
        <w:t xml:space="preserve"> </w:t>
      </w:r>
    </w:p>
    <w:p w14:paraId="6B0F617E" w14:textId="77777777" w:rsidR="003046BB" w:rsidRDefault="00260C9B">
      <w:pPr>
        <w:spacing w:after="0"/>
      </w:pPr>
      <w:r>
        <w:rPr>
          <w:rFonts w:ascii="Arial" w:eastAsia="Arial" w:hAnsi="Arial" w:cs="Arial"/>
          <w:sz w:val="28"/>
        </w:rPr>
        <w:t xml:space="preserve"> </w:t>
      </w:r>
    </w:p>
    <w:p w14:paraId="481C189B" w14:textId="77777777" w:rsidR="003046BB" w:rsidRDefault="00260C9B">
      <w:pPr>
        <w:numPr>
          <w:ilvl w:val="0"/>
          <w:numId w:val="33"/>
        </w:numPr>
        <w:spacing w:after="12" w:line="249" w:lineRule="auto"/>
        <w:ind w:hanging="312"/>
        <w:jc w:val="both"/>
      </w:pPr>
      <w:r>
        <w:rPr>
          <w:rFonts w:ascii="Arial" w:eastAsia="Arial" w:hAnsi="Arial" w:cs="Arial"/>
          <w:b/>
          <w:sz w:val="28"/>
        </w:rPr>
        <w:t>To cancel a signature prior to pressing ACCEPT or ENTER,</w:t>
      </w:r>
      <w:r>
        <w:rPr>
          <w:rFonts w:ascii="Arial" w:eastAsia="Arial" w:hAnsi="Arial" w:cs="Arial"/>
          <w:sz w:val="28"/>
        </w:rPr>
        <w:t xml:space="preserve"> </w:t>
      </w:r>
      <w:r>
        <w:rPr>
          <w:rFonts w:ascii="Arial" w:eastAsia="Arial" w:hAnsi="Arial" w:cs="Arial"/>
          <w:b/>
          <w:sz w:val="28"/>
        </w:rPr>
        <w:t>press CANCEL on the signature pad or ESCAPE on the keyboard.</w:t>
      </w:r>
      <w:r>
        <w:rPr>
          <w:rFonts w:ascii="Arial" w:eastAsia="Arial" w:hAnsi="Arial" w:cs="Arial"/>
          <w:sz w:val="28"/>
        </w:rPr>
        <w:t xml:space="preserve"> </w:t>
      </w:r>
    </w:p>
    <w:p w14:paraId="78E8D9A2" w14:textId="77777777" w:rsidR="003046BB" w:rsidRDefault="00260C9B">
      <w:pPr>
        <w:spacing w:after="0"/>
      </w:pPr>
      <w:r>
        <w:rPr>
          <w:rFonts w:ascii="Arial" w:eastAsia="Arial" w:hAnsi="Arial" w:cs="Arial"/>
          <w:sz w:val="28"/>
        </w:rPr>
        <w:t xml:space="preserve"> </w:t>
      </w:r>
    </w:p>
    <w:p w14:paraId="17F20833" w14:textId="77777777" w:rsidR="003046BB" w:rsidRDefault="00260C9B">
      <w:pPr>
        <w:numPr>
          <w:ilvl w:val="0"/>
          <w:numId w:val="33"/>
        </w:numPr>
        <w:spacing w:after="8" w:line="249" w:lineRule="auto"/>
        <w:ind w:hanging="312"/>
        <w:jc w:val="both"/>
      </w:pPr>
      <w:r>
        <w:rPr>
          <w:rFonts w:ascii="Arial" w:eastAsia="Arial" w:hAnsi="Arial" w:cs="Arial"/>
          <w:sz w:val="28"/>
        </w:rPr>
        <w:t xml:space="preserve">You </w:t>
      </w:r>
      <w:r>
        <w:rPr>
          <w:rFonts w:ascii="Arial" w:eastAsia="Arial" w:hAnsi="Arial" w:cs="Arial"/>
          <w:sz w:val="28"/>
          <w:u w:val="single" w:color="000000"/>
        </w:rPr>
        <w:t>may not</w:t>
      </w:r>
      <w:r>
        <w:rPr>
          <w:rFonts w:ascii="Arial" w:eastAsia="Arial" w:hAnsi="Arial" w:cs="Arial"/>
          <w:sz w:val="28"/>
        </w:rPr>
        <w:t xml:space="preserve"> make signature corrections after pressing </w:t>
      </w:r>
      <w:r>
        <w:rPr>
          <w:rFonts w:ascii="Arial" w:eastAsia="Arial" w:hAnsi="Arial" w:cs="Arial"/>
          <w:b/>
          <w:sz w:val="28"/>
        </w:rPr>
        <w:t xml:space="preserve">ACCEPT </w:t>
      </w:r>
      <w:r>
        <w:rPr>
          <w:rFonts w:ascii="Arial" w:eastAsia="Arial" w:hAnsi="Arial" w:cs="Arial"/>
          <w:sz w:val="28"/>
        </w:rPr>
        <w:t xml:space="preserve">or </w:t>
      </w:r>
      <w:r>
        <w:rPr>
          <w:rFonts w:ascii="Arial" w:eastAsia="Arial" w:hAnsi="Arial" w:cs="Arial"/>
          <w:b/>
          <w:sz w:val="28"/>
        </w:rPr>
        <w:t>ENTER</w:t>
      </w:r>
      <w:r>
        <w:rPr>
          <w:rFonts w:ascii="Arial" w:eastAsia="Arial" w:hAnsi="Arial" w:cs="Arial"/>
          <w:sz w:val="28"/>
        </w:rPr>
        <w:t xml:space="preserve">. </w:t>
      </w:r>
    </w:p>
    <w:p w14:paraId="3B31592E" w14:textId="77777777" w:rsidR="003046BB" w:rsidRDefault="00260C9B">
      <w:pPr>
        <w:spacing w:after="0"/>
      </w:pPr>
      <w:r>
        <w:rPr>
          <w:rFonts w:ascii="Arial" w:eastAsia="Arial" w:hAnsi="Arial" w:cs="Arial"/>
          <w:sz w:val="28"/>
        </w:rPr>
        <w:t xml:space="preserve"> </w:t>
      </w:r>
    </w:p>
    <w:p w14:paraId="6F370C94" w14:textId="77777777" w:rsidR="003046BB" w:rsidRDefault="00260C9B">
      <w:pPr>
        <w:spacing w:after="0"/>
        <w:ind w:left="3669"/>
        <w:jc w:val="center"/>
      </w:pPr>
      <w:r>
        <w:rPr>
          <w:rFonts w:ascii="Arial" w:eastAsia="Arial" w:hAnsi="Arial" w:cs="Arial"/>
          <w:b/>
          <w:sz w:val="40"/>
        </w:rPr>
        <w:t xml:space="preserve"> </w:t>
      </w:r>
    </w:p>
    <w:p w14:paraId="2DEA85EC" w14:textId="77777777" w:rsidR="003046BB" w:rsidRDefault="00260C9B">
      <w:pPr>
        <w:pStyle w:val="Heading2"/>
        <w:ind w:right="74"/>
      </w:pPr>
      <w:r>
        <w:t>KEYBOARD</w:t>
      </w:r>
      <w:r>
        <w:rPr>
          <w:color w:val="000000"/>
        </w:rPr>
        <w:t xml:space="preserve"> </w:t>
      </w:r>
    </w:p>
    <w:p w14:paraId="192087D4" w14:textId="77777777" w:rsidR="003046BB" w:rsidRDefault="00260C9B">
      <w:pPr>
        <w:spacing w:after="0"/>
      </w:pPr>
      <w:r>
        <w:rPr>
          <w:rFonts w:ascii="Arial" w:eastAsia="Arial" w:hAnsi="Arial" w:cs="Arial"/>
          <w:sz w:val="40"/>
        </w:rPr>
        <w:t xml:space="preserve"> </w:t>
      </w:r>
    </w:p>
    <w:p w14:paraId="1007825F" w14:textId="77777777" w:rsidR="003046BB" w:rsidRDefault="00260C9B">
      <w:pPr>
        <w:spacing w:after="0"/>
        <w:jc w:val="right"/>
      </w:pPr>
      <w:r>
        <w:rPr>
          <w:noProof/>
        </w:rPr>
        <w:lastRenderedPageBreak/>
        <w:drawing>
          <wp:inline distT="0" distB="0" distL="0" distR="0" wp14:anchorId="7DFB7578" wp14:editId="32D668F1">
            <wp:extent cx="5937885" cy="2752725"/>
            <wp:effectExtent l="0" t="0" r="0" b="0"/>
            <wp:docPr id="6696" name="Picture 6696"/>
            <wp:cNvGraphicFramePr/>
            <a:graphic xmlns:a="http://schemas.openxmlformats.org/drawingml/2006/main">
              <a:graphicData uri="http://schemas.openxmlformats.org/drawingml/2006/picture">
                <pic:pic xmlns:pic="http://schemas.openxmlformats.org/drawingml/2006/picture">
                  <pic:nvPicPr>
                    <pic:cNvPr id="6696" name="Picture 6696"/>
                    <pic:cNvPicPr/>
                  </pic:nvPicPr>
                  <pic:blipFill>
                    <a:blip r:embed="rId166"/>
                    <a:stretch>
                      <a:fillRect/>
                    </a:stretch>
                  </pic:blipFill>
                  <pic:spPr>
                    <a:xfrm>
                      <a:off x="0" y="0"/>
                      <a:ext cx="5937885" cy="2752725"/>
                    </a:xfrm>
                    <a:prstGeom prst="rect">
                      <a:avLst/>
                    </a:prstGeom>
                  </pic:spPr>
                </pic:pic>
              </a:graphicData>
            </a:graphic>
          </wp:inline>
        </w:drawing>
      </w:r>
      <w:r>
        <w:rPr>
          <w:rFonts w:ascii="Arial" w:eastAsia="Arial" w:hAnsi="Arial" w:cs="Arial"/>
          <w:sz w:val="24"/>
        </w:rPr>
        <w:t xml:space="preserve"> </w:t>
      </w:r>
    </w:p>
    <w:p w14:paraId="0B212C64" w14:textId="77777777" w:rsidR="003046BB" w:rsidRDefault="00260C9B">
      <w:pPr>
        <w:spacing w:after="172"/>
      </w:pPr>
      <w:r>
        <w:rPr>
          <w:rFonts w:ascii="Arial" w:eastAsia="Arial" w:hAnsi="Arial" w:cs="Arial"/>
          <w:b/>
          <w:sz w:val="28"/>
        </w:rPr>
        <w:t xml:space="preserve"> </w:t>
      </w:r>
    </w:p>
    <w:p w14:paraId="12B09C72" w14:textId="77777777" w:rsidR="003046BB" w:rsidRDefault="00260C9B">
      <w:pPr>
        <w:numPr>
          <w:ilvl w:val="0"/>
          <w:numId w:val="34"/>
        </w:numPr>
        <w:spacing w:after="12" w:line="249" w:lineRule="auto"/>
        <w:ind w:hanging="312"/>
        <w:jc w:val="both"/>
      </w:pPr>
      <w:r>
        <w:rPr>
          <w:rFonts w:ascii="Arial" w:eastAsia="Arial" w:hAnsi="Arial" w:cs="Arial"/>
          <w:b/>
          <w:sz w:val="28"/>
        </w:rPr>
        <w:t>To complete a response, press the</w:t>
      </w:r>
      <w:r>
        <w:rPr>
          <w:rFonts w:ascii="Arial" w:eastAsia="Arial" w:hAnsi="Arial" w:cs="Arial"/>
          <w:sz w:val="28"/>
        </w:rPr>
        <w:t xml:space="preserve"> </w:t>
      </w:r>
      <w:r>
        <w:rPr>
          <w:rFonts w:ascii="Arial" w:eastAsia="Arial" w:hAnsi="Arial" w:cs="Arial"/>
          <w:b/>
          <w:sz w:val="28"/>
        </w:rPr>
        <w:t>ENTER key.</w:t>
      </w:r>
      <w:r>
        <w:rPr>
          <w:rFonts w:ascii="Arial" w:eastAsia="Arial" w:hAnsi="Arial" w:cs="Arial"/>
          <w:sz w:val="28"/>
        </w:rPr>
        <w:t xml:space="preserve"> </w:t>
      </w:r>
    </w:p>
    <w:p w14:paraId="1C6E8A06" w14:textId="77777777" w:rsidR="003046BB" w:rsidRDefault="00260C9B">
      <w:pPr>
        <w:spacing w:after="0"/>
      </w:pPr>
      <w:r>
        <w:rPr>
          <w:rFonts w:ascii="Arial" w:eastAsia="Arial" w:hAnsi="Arial" w:cs="Arial"/>
          <w:sz w:val="24"/>
        </w:rPr>
        <w:t xml:space="preserve"> </w:t>
      </w:r>
      <w:r>
        <w:rPr>
          <w:rFonts w:ascii="Arial" w:eastAsia="Arial" w:hAnsi="Arial" w:cs="Arial"/>
          <w:sz w:val="28"/>
        </w:rPr>
        <w:t xml:space="preserve"> </w:t>
      </w:r>
    </w:p>
    <w:p w14:paraId="57B1BC07" w14:textId="77777777" w:rsidR="003046BB" w:rsidRDefault="00260C9B">
      <w:pPr>
        <w:numPr>
          <w:ilvl w:val="0"/>
          <w:numId w:val="34"/>
        </w:numPr>
        <w:spacing w:after="12" w:line="249" w:lineRule="auto"/>
        <w:ind w:hanging="312"/>
        <w:jc w:val="both"/>
      </w:pPr>
      <w:r>
        <w:rPr>
          <w:noProof/>
        </w:rPr>
        <mc:AlternateContent>
          <mc:Choice Requires="wpg">
            <w:drawing>
              <wp:anchor distT="0" distB="0" distL="114300" distR="114300" simplePos="0" relativeHeight="251658240" behindDoc="1" locked="0" layoutInCell="1" allowOverlap="1" wp14:anchorId="6684B233" wp14:editId="0BB547C4">
                <wp:simplePos x="0" y="0"/>
                <wp:positionH relativeFrom="column">
                  <wp:posOffset>4264863</wp:posOffset>
                </wp:positionH>
                <wp:positionV relativeFrom="paragraph">
                  <wp:posOffset>4269</wp:posOffset>
                </wp:positionV>
                <wp:extent cx="438404" cy="229743"/>
                <wp:effectExtent l="0" t="0" r="0" b="0"/>
                <wp:wrapNone/>
                <wp:docPr id="75857" name="Group 75857"/>
                <wp:cNvGraphicFramePr/>
                <a:graphic xmlns:a="http://schemas.openxmlformats.org/drawingml/2006/main">
                  <a:graphicData uri="http://schemas.microsoft.com/office/word/2010/wordprocessingGroup">
                    <wpg:wgp>
                      <wpg:cNvGrpSpPr/>
                      <wpg:grpSpPr>
                        <a:xfrm>
                          <a:off x="0" y="0"/>
                          <a:ext cx="438404" cy="229743"/>
                          <a:chOff x="0" y="0"/>
                          <a:chExt cx="438404" cy="229743"/>
                        </a:xfrm>
                      </wpg:grpSpPr>
                      <wps:wsp>
                        <wps:cNvPr id="6983" name="Shape 6983"/>
                        <wps:cNvSpPr/>
                        <wps:spPr>
                          <a:xfrm>
                            <a:off x="0" y="6477"/>
                            <a:ext cx="110744" cy="206883"/>
                          </a:xfrm>
                          <a:custGeom>
                            <a:avLst/>
                            <a:gdLst/>
                            <a:ahLst/>
                            <a:cxnLst/>
                            <a:rect l="0" t="0" r="0" b="0"/>
                            <a:pathLst>
                              <a:path w="110744" h="206883">
                                <a:moveTo>
                                  <a:pt x="55372" y="0"/>
                                </a:moveTo>
                                <a:lnTo>
                                  <a:pt x="108077" y="90297"/>
                                </a:lnTo>
                                <a:cubicBezTo>
                                  <a:pt x="110744" y="94869"/>
                                  <a:pt x="109220" y="100711"/>
                                  <a:pt x="104648" y="103378"/>
                                </a:cubicBezTo>
                                <a:cubicBezTo>
                                  <a:pt x="100076" y="106045"/>
                                  <a:pt x="94234" y="104521"/>
                                  <a:pt x="91567" y="99949"/>
                                </a:cubicBezTo>
                                <a:lnTo>
                                  <a:pt x="64897" y="54230"/>
                                </a:lnTo>
                                <a:lnTo>
                                  <a:pt x="64897" y="206883"/>
                                </a:lnTo>
                                <a:lnTo>
                                  <a:pt x="45847" y="206883"/>
                                </a:lnTo>
                                <a:lnTo>
                                  <a:pt x="45847" y="54229"/>
                                </a:lnTo>
                                <a:lnTo>
                                  <a:pt x="19177" y="99949"/>
                                </a:lnTo>
                                <a:cubicBezTo>
                                  <a:pt x="16510" y="104521"/>
                                  <a:pt x="10668" y="106045"/>
                                  <a:pt x="6096" y="103378"/>
                                </a:cubicBezTo>
                                <a:cubicBezTo>
                                  <a:pt x="1524" y="100711"/>
                                  <a:pt x="0" y="94869"/>
                                  <a:pt x="2667" y="90297"/>
                                </a:cubicBezTo>
                                <a:lnTo>
                                  <a:pt x="5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4" name="Shape 6984"/>
                        <wps:cNvSpPr/>
                        <wps:spPr>
                          <a:xfrm>
                            <a:off x="327660" y="0"/>
                            <a:ext cx="110744" cy="229743"/>
                          </a:xfrm>
                          <a:custGeom>
                            <a:avLst/>
                            <a:gdLst/>
                            <a:ahLst/>
                            <a:cxnLst/>
                            <a:rect l="0" t="0" r="0" b="0"/>
                            <a:pathLst>
                              <a:path w="110744" h="229743">
                                <a:moveTo>
                                  <a:pt x="45847" y="0"/>
                                </a:moveTo>
                                <a:lnTo>
                                  <a:pt x="64897" y="0"/>
                                </a:lnTo>
                                <a:lnTo>
                                  <a:pt x="64897" y="175514"/>
                                </a:lnTo>
                                <a:lnTo>
                                  <a:pt x="91567" y="129794"/>
                                </a:lnTo>
                                <a:cubicBezTo>
                                  <a:pt x="94234" y="125222"/>
                                  <a:pt x="100076" y="123698"/>
                                  <a:pt x="104648" y="126365"/>
                                </a:cubicBezTo>
                                <a:cubicBezTo>
                                  <a:pt x="109220" y="129032"/>
                                  <a:pt x="110744" y="134874"/>
                                  <a:pt x="108077" y="139446"/>
                                </a:cubicBezTo>
                                <a:lnTo>
                                  <a:pt x="55372" y="229743"/>
                                </a:lnTo>
                                <a:lnTo>
                                  <a:pt x="2667" y="139446"/>
                                </a:lnTo>
                                <a:cubicBezTo>
                                  <a:pt x="0" y="134874"/>
                                  <a:pt x="1524" y="129032"/>
                                  <a:pt x="6096" y="126365"/>
                                </a:cubicBezTo>
                                <a:cubicBezTo>
                                  <a:pt x="10668" y="123698"/>
                                  <a:pt x="16510" y="125222"/>
                                  <a:pt x="19177" y="129794"/>
                                </a:cubicBezTo>
                                <a:lnTo>
                                  <a:pt x="45847" y="175514"/>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9F088C" id="Group 75857" o:spid="_x0000_s1026" style="position:absolute;margin-left:335.8pt;margin-top:.35pt;width:34.5pt;height:18.1pt;z-index:-251658240" coordsize="438404,22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mIjKgQAAIsOAAAOAAAAZHJzL2Uyb0RvYy54bWzsV81u4zYQvhfoOwi6NyYpirKMOAu02+ZS&#10;tIvd7QMwNGUJkERBUuykT9/hUNSfnXSzC2wv9cGixJnhzDc/n3T77qkqg5Nuu8LU+5DekDDQtTKH&#10;oj7uw78+//bTNgy6XtYHWZpa78Nn3YXv7n784fbc7DQzuSkPug3ASN3tzs0+zPu+2W02ncp1Jbsb&#10;0+gaNjPTVrKH2/a4ObTyDNarcsMIEZuzaQ9Na5TuOnj63m2Gd2g/y7Tq/8yyTvdBuQ/Btx7/W/x/&#10;sP+bu1u5O7ayyQs1uCG/wotKFjUcOpp6L3sZPLbFhamqUK3pTNbfKFNtTJYVSmMMEA0lq2juW/PY&#10;YCzH3fnYjDABtCucvtqs+uN03zafmg8tIHFujoAF3tlYnrK2slfwMnhCyJ5HyPRTHyh4yKMtJzwM&#10;FGwxliY8cpCqHHC/0FL5r6/qbfyhm4Ur5waKo5vi774t/k+5bDTC2u0g/g9tUBz2oUi3URjUsoIq&#10;RYkAnyAsKDeC1O06wOtFhARPEgeCB4lSknAPEhFbOAjMjsHKnXrs+nttEG15+r3rXVke/ErmfqWe&#10;ar9sobhfLetG9lbPOmqXwRkadPAkh2w5R+xuZU76s0G53uYsjqOEhYHPNjg6SZT1XJKSLYForWhK&#10;IP1DXF5IPT4U6mf990JlcMGq8K1IHVQNHkxJyhi0KexRQhJKl5tccBgnuBlFyXY4bHnI8s6bBWNi&#10;0BSEx3OzKWcR5Aat8pgtjkxpLIbo0pSjqwDG8ggfqzsKPAQUrLUY7OJ8AQ0v469r2SEXrii8kL86&#10;YR5vuTP8JmHwgnm/vUF/HcBJqc/gLEYvs4x10BAx9UlaI0aJED5Ha6QFSX0S3pa+mPkErWvCuXFR&#10;R0z4tM2KchmKD9CFdFnxfl+VptMuMbaJsG3HxsJimFq3rG2PgU9KApVlpeyRE6qiB44riwqqmiWE&#10;TFUB1uxsc+MEV/1zqW0jlvVHncFcwrlrH3Tt8eGXsg1O0jIZ/tC4LJtcDk+HhhhE0VW0Y/WzoixH&#10;kxRVr5l0kQ7CVk8jiY6axGmqwRvHpMBHELTnUwBlVMKTTd2P+jW8BaCbs2jt8sEcnpGDEBAY9paN&#10;vs/Uh9paTX1uPbTHAzv8+9SPWCKEK8ThfeLq3B/JEfDxzPqfzH3niM3MNNXXM8aX6CTh+8FJTmPO&#10;S/p9f13L0SSOKQL74jycpi0FH9O18LJ/nf3Z8GYxY2w+2IFBxqnPIiDz5eZEJkxEAikB23nOWNeO&#10;nHMUS0m0PHMiNxrxbYIxAP0O7DaSJY1SzgU2wut8Mg2m6e3qRQDHsbcw7zNyLRhXtldcHUfuRYjT&#10;FH8rbiMzXGZjYpTLNI78tKiKZTQ+Rgf0xJVfUHWT8LqU/x/99vtpHN3fcfTj6z988SCFDV9n9pNq&#10;fo/cOX1D3v0DAAD//wMAUEsDBBQABgAIAAAAIQDFjchy3gAAAAcBAAAPAAAAZHJzL2Rvd25yZXYu&#10;eG1sTI7BSsNAFEX3gv8wPMGdncRqUmNeSinqqhRsBelumnlNQjNvQmaapH/vuNLl5V7OPflyMq0Y&#10;qHeNZYR4FoEgLq1uuEL42r8/LEA4r1ir1jIhXMnBsri9yVWm7cifNOx8JQKEXaYQau+7TEpX1mSU&#10;m9mOOHQn2xvlQ+wrqXs1Brhp5WMUJdKohsNDrTpa11SedxeD8DGqcTWP34bN+bS+HvbP2+9NTIj3&#10;d9PqFYSnyf+N4Vc/qEMRnI72wtqJFiFJ4yRMEVIQoU6fohCPCPPkBWSRy//+xQ8AAAD//wMAUEsB&#10;Ai0AFAAGAAgAAAAhALaDOJL+AAAA4QEAABMAAAAAAAAAAAAAAAAAAAAAAFtDb250ZW50X1R5cGVz&#10;XS54bWxQSwECLQAUAAYACAAAACEAOP0h/9YAAACUAQAACwAAAAAAAAAAAAAAAAAvAQAAX3JlbHMv&#10;LnJlbHNQSwECLQAUAAYACAAAACEAPR5iIyoEAACLDgAADgAAAAAAAAAAAAAAAAAuAgAAZHJzL2Uy&#10;b0RvYy54bWxQSwECLQAUAAYACAAAACEAxY3Ict4AAAAHAQAADwAAAAAAAAAAAAAAAACEBgAAZHJz&#10;L2Rvd25yZXYueG1sUEsFBgAAAAAEAAQA8wAAAI8HAAAAAA==&#10;">
                <v:shape id="Shape 6983" o:spid="_x0000_s1027" style="position:absolute;top:6477;width:110744;height:206883;visibility:visible;mso-wrap-style:square;v-text-anchor:top" coordsize="110744,2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JGyAAAAN0AAAAPAAAAZHJzL2Rvd25yZXYueG1sRI/dasJA&#10;FITvhb7Dcgq9Ed1oStDUVawgSKFS/0ovD9nTJJg9G7Krpj69Kwi9HGbmG2Yya00lztS40rKCQT8C&#10;QZxZXXKuYL9b9kYgnEfWWFkmBX/kYDZ96kww1fbCGzpvfS4ChF2KCgrv61RKlxVk0PVtTRy8X9sY&#10;9EE2udQNXgLcVHIYRYk0WHJYKLCmRUHZcXsyCo7dz/gw/Iivybdbt/ILX8vF+49SL8/t/A2Ep9b/&#10;hx/tlVaQjEcx3N+EJyCnNwAAAP//AwBQSwECLQAUAAYACAAAACEA2+H2y+4AAACFAQAAEwAAAAAA&#10;AAAAAAAAAAAAAAAAW0NvbnRlbnRfVHlwZXNdLnhtbFBLAQItABQABgAIAAAAIQBa9CxbvwAAABUB&#10;AAALAAAAAAAAAAAAAAAAAB8BAABfcmVscy8ucmVsc1BLAQItABQABgAIAAAAIQDJjkJGyAAAAN0A&#10;AAAPAAAAAAAAAAAAAAAAAAcCAABkcnMvZG93bnJldi54bWxQSwUGAAAAAAMAAwC3AAAA/AIAAAAA&#10;" path="m55372,r52705,90297c110744,94869,109220,100711,104648,103378v-4572,2667,-10414,1143,-13081,-3429l64897,54230r,152653l45847,206883r,-152654l19177,99949v-2667,4572,-8509,6096,-13081,3429c1524,100711,,94869,2667,90297l55372,xe" fillcolor="black" stroked="f" strokeweight="0">
                  <v:stroke miterlimit="83231f" joinstyle="miter"/>
                  <v:path arrowok="t" textboxrect="0,0,110744,206883"/>
                </v:shape>
                <v:shape id="Shape 6984" o:spid="_x0000_s1028" style="position:absolute;left:327660;width:110744;height:229743;visibility:visible;mso-wrap-style:square;v-text-anchor:top" coordsize="110744,22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cyAAAAN0AAAAPAAAAZHJzL2Rvd25yZXYueG1sRI9Ba8JA&#10;FITvgv9heYI33aittTGriFBapQeNpb2+Zp9JMPs2ZLcx/vtuQehxmJlvmGTdmUq01LjSsoLJOAJB&#10;nFldcq7g4/QyWoBwHlljZZkU3MjBetXvJRhre+UjtanPRYCwi1FB4X0dS+myggy6sa2Jg3e2jUEf&#10;ZJNL3eA1wE0lp1E0lwZLDgsF1rQtKLukP0bB5/FxdzrMdnqTvn/vX7ez8unrcFNqOOg2SxCeOv8f&#10;vrfftIL58+IB/t6EJyBXvwAAAP//AwBQSwECLQAUAAYACAAAACEA2+H2y+4AAACFAQAAEwAAAAAA&#10;AAAAAAAAAAAAAAAAW0NvbnRlbnRfVHlwZXNdLnhtbFBLAQItABQABgAIAAAAIQBa9CxbvwAAABUB&#10;AAALAAAAAAAAAAAAAAAAAB8BAABfcmVscy8ucmVsc1BLAQItABQABgAIAAAAIQBIia+cyAAAAN0A&#10;AAAPAAAAAAAAAAAAAAAAAAcCAABkcnMvZG93bnJldi54bWxQSwUGAAAAAAMAAwC3AAAA/AIAAAAA&#10;" path="m45847,l64897,r,175514l91567,129794v2667,-4572,8509,-6096,13081,-3429c109220,129032,110744,134874,108077,139446l55372,229743,2667,139446c,134874,1524,129032,6096,126365v4572,-2667,10414,-1143,13081,3429l45847,175514,45847,xe" fillcolor="black" stroked="f" strokeweight="0">
                  <v:stroke miterlimit="83231f" joinstyle="miter"/>
                  <v:path arrowok="t" textboxrect="0,0,110744,229743"/>
                </v:shape>
              </v:group>
            </w:pict>
          </mc:Fallback>
        </mc:AlternateContent>
      </w:r>
      <w:r>
        <w:rPr>
          <w:rFonts w:ascii="Arial" w:eastAsia="Arial" w:hAnsi="Arial" w:cs="Arial"/>
          <w:b/>
          <w:sz w:val="28"/>
        </w:rPr>
        <w:t>To scroll through the menus</w:t>
      </w:r>
      <w:r>
        <w:rPr>
          <w:rFonts w:ascii="Arial" w:eastAsia="Arial" w:hAnsi="Arial" w:cs="Arial"/>
          <w:sz w:val="28"/>
        </w:rPr>
        <w:t xml:space="preserve">, </w:t>
      </w:r>
      <w:r>
        <w:rPr>
          <w:rFonts w:ascii="Arial" w:eastAsia="Arial" w:hAnsi="Arial" w:cs="Arial"/>
          <w:b/>
          <w:sz w:val="28"/>
        </w:rPr>
        <w:t>press the arrow   or   or PgUp/PgDn      keys.</w:t>
      </w:r>
      <w:r>
        <w:rPr>
          <w:rFonts w:ascii="Arial" w:eastAsia="Arial" w:hAnsi="Arial" w:cs="Arial"/>
          <w:sz w:val="28"/>
        </w:rPr>
        <w:t xml:space="preserve"> </w:t>
      </w:r>
    </w:p>
    <w:p w14:paraId="58874D0E" w14:textId="77777777" w:rsidR="003046BB" w:rsidRDefault="00260C9B">
      <w:pPr>
        <w:spacing w:after="0"/>
      </w:pPr>
      <w:r>
        <w:rPr>
          <w:rFonts w:ascii="Arial" w:eastAsia="Arial" w:hAnsi="Arial" w:cs="Arial"/>
          <w:sz w:val="28"/>
        </w:rPr>
        <w:t xml:space="preserve"> </w:t>
      </w:r>
    </w:p>
    <w:p w14:paraId="59A3FD3B" w14:textId="77777777" w:rsidR="003046BB" w:rsidRDefault="00260C9B">
      <w:pPr>
        <w:numPr>
          <w:ilvl w:val="0"/>
          <w:numId w:val="34"/>
        </w:numPr>
        <w:spacing w:after="8" w:line="249" w:lineRule="auto"/>
        <w:ind w:hanging="312"/>
        <w:jc w:val="both"/>
      </w:pPr>
      <w:r>
        <w:rPr>
          <w:rFonts w:ascii="Arial" w:eastAsia="Arial" w:hAnsi="Arial" w:cs="Arial"/>
          <w:sz w:val="28"/>
        </w:rPr>
        <w:t xml:space="preserve">Correct mistakes prior to pressing </w:t>
      </w:r>
      <w:r>
        <w:rPr>
          <w:rFonts w:ascii="Arial" w:eastAsia="Arial" w:hAnsi="Arial" w:cs="Arial"/>
          <w:b/>
          <w:sz w:val="28"/>
        </w:rPr>
        <w:t xml:space="preserve">ENTER </w:t>
      </w:r>
      <w:r>
        <w:rPr>
          <w:rFonts w:ascii="Arial" w:eastAsia="Arial" w:hAnsi="Arial" w:cs="Arial"/>
          <w:sz w:val="28"/>
        </w:rPr>
        <w:t xml:space="preserve">or use the </w:t>
      </w:r>
      <w:r>
        <w:rPr>
          <w:rFonts w:ascii="Arial" w:eastAsia="Arial" w:hAnsi="Arial" w:cs="Arial"/>
          <w:b/>
          <w:sz w:val="28"/>
        </w:rPr>
        <w:t xml:space="preserve">BACKSPACE  </w:t>
      </w:r>
      <w:r>
        <w:rPr>
          <w:rFonts w:ascii="Arial" w:eastAsia="Arial" w:hAnsi="Arial" w:cs="Arial"/>
          <w:b/>
          <w:sz w:val="28"/>
        </w:rPr>
        <w:tab/>
      </w:r>
      <w:r>
        <w:rPr>
          <w:rFonts w:ascii="Arial" w:eastAsia="Arial" w:hAnsi="Arial" w:cs="Arial"/>
          <w:sz w:val="28"/>
        </w:rPr>
        <w:t xml:space="preserve">key to erase one character at a time. </w:t>
      </w:r>
    </w:p>
    <w:p w14:paraId="0336B6E6" w14:textId="77777777" w:rsidR="003046BB" w:rsidRDefault="00260C9B">
      <w:pPr>
        <w:spacing w:after="0"/>
      </w:pPr>
      <w:r>
        <w:rPr>
          <w:rFonts w:ascii="Arial" w:eastAsia="Arial" w:hAnsi="Arial" w:cs="Arial"/>
          <w:sz w:val="28"/>
        </w:rPr>
        <w:t xml:space="preserve"> </w:t>
      </w:r>
    </w:p>
    <w:p w14:paraId="65134FB2" w14:textId="77777777" w:rsidR="003046BB" w:rsidRDefault="00260C9B">
      <w:pPr>
        <w:numPr>
          <w:ilvl w:val="0"/>
          <w:numId w:val="34"/>
        </w:numPr>
        <w:spacing w:after="8" w:line="249" w:lineRule="auto"/>
        <w:ind w:hanging="312"/>
        <w:jc w:val="both"/>
      </w:pPr>
      <w:r>
        <w:rPr>
          <w:rFonts w:ascii="Arial" w:eastAsia="Arial" w:hAnsi="Arial" w:cs="Arial"/>
          <w:sz w:val="28"/>
        </w:rPr>
        <w:t xml:space="preserve">Make corrections after pressing </w:t>
      </w:r>
      <w:r>
        <w:rPr>
          <w:rFonts w:ascii="Arial" w:eastAsia="Arial" w:hAnsi="Arial" w:cs="Arial"/>
          <w:b/>
          <w:sz w:val="28"/>
        </w:rPr>
        <w:t>ENTER</w:t>
      </w:r>
      <w:r>
        <w:rPr>
          <w:rFonts w:ascii="Arial" w:eastAsia="Arial" w:hAnsi="Arial" w:cs="Arial"/>
          <w:sz w:val="28"/>
        </w:rPr>
        <w:t xml:space="preserve"> by reviewing data. </w:t>
      </w:r>
    </w:p>
    <w:p w14:paraId="30E55E12" w14:textId="77777777" w:rsidR="003046BB" w:rsidRDefault="00260C9B">
      <w:pPr>
        <w:spacing w:after="0"/>
        <w:ind w:left="720"/>
      </w:pPr>
      <w:r>
        <w:rPr>
          <w:rFonts w:ascii="Arial" w:eastAsia="Arial" w:hAnsi="Arial" w:cs="Arial"/>
          <w:sz w:val="28"/>
        </w:rPr>
        <w:t xml:space="preserve"> </w:t>
      </w:r>
    </w:p>
    <w:p w14:paraId="6A56B36D" w14:textId="77777777" w:rsidR="003046BB" w:rsidRDefault="00260C9B">
      <w:pPr>
        <w:numPr>
          <w:ilvl w:val="0"/>
          <w:numId w:val="34"/>
        </w:numPr>
        <w:spacing w:after="8" w:line="249" w:lineRule="auto"/>
        <w:ind w:hanging="312"/>
        <w:jc w:val="both"/>
      </w:pPr>
      <w:r>
        <w:rPr>
          <w:rFonts w:ascii="Arial" w:eastAsia="Arial" w:hAnsi="Arial" w:cs="Arial"/>
          <w:sz w:val="28"/>
        </w:rPr>
        <w:t xml:space="preserve">Re-type the correct response. </w:t>
      </w:r>
    </w:p>
    <w:p w14:paraId="1B2E431A" w14:textId="77777777" w:rsidR="003046BB" w:rsidRDefault="00260C9B">
      <w:pPr>
        <w:spacing w:after="0"/>
        <w:ind w:left="720"/>
      </w:pPr>
      <w:r>
        <w:rPr>
          <w:rFonts w:ascii="Arial" w:eastAsia="Arial" w:hAnsi="Arial" w:cs="Arial"/>
          <w:sz w:val="28"/>
        </w:rPr>
        <w:t xml:space="preserve"> </w:t>
      </w:r>
    </w:p>
    <w:p w14:paraId="58D10281" w14:textId="77777777" w:rsidR="003046BB" w:rsidRDefault="00260C9B">
      <w:pPr>
        <w:numPr>
          <w:ilvl w:val="0"/>
          <w:numId w:val="34"/>
        </w:numPr>
        <w:spacing w:after="8" w:line="249" w:lineRule="auto"/>
        <w:ind w:hanging="312"/>
        <w:jc w:val="both"/>
      </w:pPr>
      <w:r>
        <w:rPr>
          <w:rFonts w:ascii="Arial" w:eastAsia="Arial" w:hAnsi="Arial" w:cs="Arial"/>
          <w:sz w:val="28"/>
        </w:rPr>
        <w:t xml:space="preserve">The display will show a limited number of characters; however, all characters will be printed. </w:t>
      </w:r>
    </w:p>
    <w:p w14:paraId="6559E255" w14:textId="77777777" w:rsidR="003046BB" w:rsidRDefault="00260C9B">
      <w:pPr>
        <w:spacing w:after="0"/>
      </w:pPr>
      <w:r>
        <w:rPr>
          <w:rFonts w:ascii="Arial" w:eastAsia="Arial" w:hAnsi="Arial" w:cs="Arial"/>
          <w:b/>
          <w:sz w:val="28"/>
        </w:rPr>
        <w:t xml:space="preserve"> </w:t>
      </w:r>
    </w:p>
    <w:p w14:paraId="444CBE0E" w14:textId="77777777" w:rsidR="003046BB" w:rsidRDefault="00260C9B">
      <w:pPr>
        <w:spacing w:after="229"/>
        <w:ind w:left="3648"/>
        <w:jc w:val="center"/>
      </w:pPr>
      <w:r>
        <w:rPr>
          <w:rFonts w:ascii="Arial" w:eastAsia="Arial" w:hAnsi="Arial" w:cs="Arial"/>
          <w:b/>
          <w:color w:val="800000"/>
          <w:sz w:val="40"/>
        </w:rPr>
        <w:t xml:space="preserve"> </w:t>
      </w:r>
    </w:p>
    <w:p w14:paraId="4F23FD7F" w14:textId="77777777" w:rsidR="003046BB" w:rsidRDefault="00260C9B">
      <w:pPr>
        <w:pStyle w:val="Heading2"/>
        <w:ind w:left="0" w:right="71" w:firstLine="0"/>
      </w:pPr>
      <w:r>
        <w:rPr>
          <w:color w:val="943634"/>
        </w:rPr>
        <w:lastRenderedPageBreak/>
        <w:t>2-D BAR CODE READER</w:t>
      </w:r>
    </w:p>
    <w:p w14:paraId="32C0C5E2" w14:textId="77777777" w:rsidR="003046BB" w:rsidRDefault="00260C9B">
      <w:pPr>
        <w:spacing w:after="633"/>
        <w:ind w:left="984"/>
      </w:pPr>
      <w:r>
        <w:rPr>
          <w:noProof/>
        </w:rPr>
        <mc:AlternateContent>
          <mc:Choice Requires="wpg">
            <w:drawing>
              <wp:inline distT="0" distB="0" distL="0" distR="0" wp14:anchorId="448ED9A2" wp14:editId="373FF4DE">
                <wp:extent cx="5006340" cy="3202940"/>
                <wp:effectExtent l="0" t="0" r="0" b="0"/>
                <wp:docPr id="76817" name="Group 76817"/>
                <wp:cNvGraphicFramePr/>
                <a:graphic xmlns:a="http://schemas.openxmlformats.org/drawingml/2006/main">
                  <a:graphicData uri="http://schemas.microsoft.com/office/word/2010/wordprocessingGroup">
                    <wpg:wgp>
                      <wpg:cNvGrpSpPr/>
                      <wpg:grpSpPr>
                        <a:xfrm>
                          <a:off x="0" y="0"/>
                          <a:ext cx="5006340" cy="3202940"/>
                          <a:chOff x="0" y="0"/>
                          <a:chExt cx="5006340" cy="3202940"/>
                        </a:xfrm>
                      </wpg:grpSpPr>
                      <pic:pic xmlns:pic="http://schemas.openxmlformats.org/drawingml/2006/picture">
                        <pic:nvPicPr>
                          <pic:cNvPr id="7080" name="Picture 7080"/>
                          <pic:cNvPicPr/>
                        </pic:nvPicPr>
                        <pic:blipFill>
                          <a:blip r:embed="rId167"/>
                          <a:stretch>
                            <a:fillRect/>
                          </a:stretch>
                        </pic:blipFill>
                        <pic:spPr>
                          <a:xfrm>
                            <a:off x="0" y="0"/>
                            <a:ext cx="5006340" cy="3202940"/>
                          </a:xfrm>
                          <a:prstGeom prst="rect">
                            <a:avLst/>
                          </a:prstGeom>
                        </pic:spPr>
                      </pic:pic>
                      <pic:pic xmlns:pic="http://schemas.openxmlformats.org/drawingml/2006/picture">
                        <pic:nvPicPr>
                          <pic:cNvPr id="7082" name="Picture 7082"/>
                          <pic:cNvPicPr/>
                        </pic:nvPicPr>
                        <pic:blipFill>
                          <a:blip r:embed="rId168"/>
                          <a:stretch>
                            <a:fillRect/>
                          </a:stretch>
                        </pic:blipFill>
                        <pic:spPr>
                          <a:xfrm>
                            <a:off x="3067685" y="2280285"/>
                            <a:ext cx="1099185" cy="379730"/>
                          </a:xfrm>
                          <a:prstGeom prst="rect">
                            <a:avLst/>
                          </a:prstGeom>
                        </pic:spPr>
                      </pic:pic>
                      <pic:pic xmlns:pic="http://schemas.openxmlformats.org/drawingml/2006/picture">
                        <pic:nvPicPr>
                          <pic:cNvPr id="7084" name="Picture 7084"/>
                          <pic:cNvPicPr/>
                        </pic:nvPicPr>
                        <pic:blipFill>
                          <a:blip r:embed="rId169"/>
                          <a:stretch>
                            <a:fillRect/>
                          </a:stretch>
                        </pic:blipFill>
                        <pic:spPr>
                          <a:xfrm>
                            <a:off x="3067685" y="2606040"/>
                            <a:ext cx="1099185" cy="542925"/>
                          </a:xfrm>
                          <a:prstGeom prst="rect">
                            <a:avLst/>
                          </a:prstGeom>
                        </pic:spPr>
                      </pic:pic>
                      <wps:wsp>
                        <wps:cNvPr id="7085" name="Shape 7085"/>
                        <wps:cNvSpPr/>
                        <wps:spPr>
                          <a:xfrm>
                            <a:off x="3063113" y="2601468"/>
                            <a:ext cx="1108342" cy="552069"/>
                          </a:xfrm>
                          <a:custGeom>
                            <a:avLst/>
                            <a:gdLst/>
                            <a:ahLst/>
                            <a:cxnLst/>
                            <a:rect l="0" t="0" r="0" b="0"/>
                            <a:pathLst>
                              <a:path w="1108342" h="552069">
                                <a:moveTo>
                                  <a:pt x="0" y="552069"/>
                                </a:moveTo>
                                <a:lnTo>
                                  <a:pt x="1108342" y="552069"/>
                                </a:lnTo>
                                <a:lnTo>
                                  <a:pt x="1108342"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26" name="Shape 86226"/>
                        <wps:cNvSpPr/>
                        <wps:spPr>
                          <a:xfrm>
                            <a:off x="3435604" y="943597"/>
                            <a:ext cx="276263" cy="12840"/>
                          </a:xfrm>
                          <a:custGeom>
                            <a:avLst/>
                            <a:gdLst/>
                            <a:ahLst/>
                            <a:cxnLst/>
                            <a:rect l="0" t="0" r="0" b="0"/>
                            <a:pathLst>
                              <a:path w="276263" h="12840">
                                <a:moveTo>
                                  <a:pt x="0" y="0"/>
                                </a:moveTo>
                                <a:lnTo>
                                  <a:pt x="276263" y="0"/>
                                </a:lnTo>
                                <a:lnTo>
                                  <a:pt x="276263" y="12840"/>
                                </a:lnTo>
                                <a:lnTo>
                                  <a:pt x="0" y="12840"/>
                                </a:lnTo>
                                <a:lnTo>
                                  <a:pt x="0" y="0"/>
                                </a:lnTo>
                              </a:path>
                            </a:pathLst>
                          </a:custGeom>
                          <a:ln w="0" cap="rnd">
                            <a:miter lim="127000"/>
                          </a:ln>
                        </wps:spPr>
                        <wps:style>
                          <a:lnRef idx="0">
                            <a:srgbClr val="000000">
                              <a:alpha val="0"/>
                            </a:srgbClr>
                          </a:lnRef>
                          <a:fillRef idx="1">
                            <a:srgbClr val="C0504D">
                              <a:alpha val="32156"/>
                            </a:srgbClr>
                          </a:fillRef>
                          <a:effectRef idx="0">
                            <a:scrgbClr r="0" g="0" b="0"/>
                          </a:effectRef>
                          <a:fontRef idx="none"/>
                        </wps:style>
                        <wps:bodyPr/>
                      </wps:wsp>
                      <wps:wsp>
                        <wps:cNvPr id="7087" name="Shape 7087"/>
                        <wps:cNvSpPr/>
                        <wps:spPr>
                          <a:xfrm>
                            <a:off x="3435604" y="943597"/>
                            <a:ext cx="276263" cy="12840"/>
                          </a:xfrm>
                          <a:custGeom>
                            <a:avLst/>
                            <a:gdLst/>
                            <a:ahLst/>
                            <a:cxnLst/>
                            <a:rect l="0" t="0" r="0" b="0"/>
                            <a:pathLst>
                              <a:path w="276263" h="12840">
                                <a:moveTo>
                                  <a:pt x="0" y="12840"/>
                                </a:moveTo>
                                <a:lnTo>
                                  <a:pt x="276263" y="12840"/>
                                </a:lnTo>
                                <a:lnTo>
                                  <a:pt x="276263" y="0"/>
                                </a:lnTo>
                                <a:lnTo>
                                  <a:pt x="0" y="0"/>
                                </a:lnTo>
                                <a:close/>
                              </a:path>
                            </a:pathLst>
                          </a:custGeom>
                          <a:ln w="25400" cap="rnd">
                            <a:miter lim="127000"/>
                          </a:ln>
                        </wps:spPr>
                        <wps:style>
                          <a:lnRef idx="1">
                            <a:srgbClr val="FF0000"/>
                          </a:lnRef>
                          <a:fillRef idx="0">
                            <a:srgbClr val="000000">
                              <a:alpha val="0"/>
                            </a:srgbClr>
                          </a:fillRef>
                          <a:effectRef idx="0">
                            <a:scrgbClr r="0" g="0" b="0"/>
                          </a:effectRef>
                          <a:fontRef idx="none"/>
                        </wps:style>
                        <wps:bodyPr/>
                      </wps:wsp>
                      <wps:wsp>
                        <wps:cNvPr id="7088" name="Shape 7088"/>
                        <wps:cNvSpPr/>
                        <wps:spPr>
                          <a:xfrm>
                            <a:off x="3407410" y="977265"/>
                            <a:ext cx="144780" cy="1764030"/>
                          </a:xfrm>
                          <a:custGeom>
                            <a:avLst/>
                            <a:gdLst/>
                            <a:ahLst/>
                            <a:cxnLst/>
                            <a:rect l="0" t="0" r="0" b="0"/>
                            <a:pathLst>
                              <a:path w="144780" h="1764030">
                                <a:moveTo>
                                  <a:pt x="144780" y="0"/>
                                </a:moveTo>
                                <a:lnTo>
                                  <a:pt x="0" y="1764030"/>
                                </a:lnTo>
                              </a:path>
                            </a:pathLst>
                          </a:custGeom>
                          <a:ln w="9525" cap="flat">
                            <a:round/>
                          </a:ln>
                        </wps:spPr>
                        <wps:style>
                          <a:lnRef idx="1">
                            <a:srgbClr val="FF0000"/>
                          </a:lnRef>
                          <a:fillRef idx="0">
                            <a:srgbClr val="000000">
                              <a:alpha val="0"/>
                            </a:srgbClr>
                          </a:fillRef>
                          <a:effectRef idx="0">
                            <a:scrgbClr r="0" g="0" b="0"/>
                          </a:effectRef>
                          <a:fontRef idx="none"/>
                        </wps:style>
                        <wps:bodyPr/>
                      </wps:wsp>
                      <wps:wsp>
                        <wps:cNvPr id="7089" name="Shape 7089"/>
                        <wps:cNvSpPr/>
                        <wps:spPr>
                          <a:xfrm>
                            <a:off x="3552190" y="943610"/>
                            <a:ext cx="274320" cy="1797685"/>
                          </a:xfrm>
                          <a:custGeom>
                            <a:avLst/>
                            <a:gdLst/>
                            <a:ahLst/>
                            <a:cxnLst/>
                            <a:rect l="0" t="0" r="0" b="0"/>
                            <a:pathLst>
                              <a:path w="274320" h="1797685">
                                <a:moveTo>
                                  <a:pt x="0" y="0"/>
                                </a:moveTo>
                                <a:lnTo>
                                  <a:pt x="274320" y="1797685"/>
                                </a:lnTo>
                              </a:path>
                            </a:pathLst>
                          </a:custGeom>
                          <a:ln w="9525" cap="flat">
                            <a:round/>
                          </a:ln>
                        </wps:spPr>
                        <wps:style>
                          <a:lnRef idx="1">
                            <a:srgbClr val="FF0000"/>
                          </a:lnRef>
                          <a:fillRef idx="0">
                            <a:srgbClr val="000000">
                              <a:alpha val="0"/>
                            </a:srgbClr>
                          </a:fillRef>
                          <a:effectRef idx="0">
                            <a:scrgbClr r="0" g="0" b="0"/>
                          </a:effectRef>
                          <a:fontRef idx="none"/>
                        </wps:style>
                        <wps:bodyPr/>
                      </wps:wsp>
                      <wps:wsp>
                        <wps:cNvPr id="7090" name="Shape 7090"/>
                        <wps:cNvSpPr/>
                        <wps:spPr>
                          <a:xfrm>
                            <a:off x="3553460" y="977265"/>
                            <a:ext cx="40640" cy="1764030"/>
                          </a:xfrm>
                          <a:custGeom>
                            <a:avLst/>
                            <a:gdLst/>
                            <a:ahLst/>
                            <a:cxnLst/>
                            <a:rect l="0" t="0" r="0" b="0"/>
                            <a:pathLst>
                              <a:path w="40640" h="1764030">
                                <a:moveTo>
                                  <a:pt x="0" y="0"/>
                                </a:moveTo>
                                <a:lnTo>
                                  <a:pt x="40640" y="1764030"/>
                                </a:lnTo>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09DA429" id="Group 76817" o:spid="_x0000_s1026" style="width:394.2pt;height:252.2pt;mso-position-horizontal-relative:char;mso-position-vertical-relative:line" coordsize="50063,32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D3HmUgUAAHEdAAAOAAAAZHJzL2Uyb0RvYy54bWzsWdtu20YQfS/Q&#10;fyD4Hos3kaJgOQ9xHRQoWiNJP2BFLSWivGFJSfbf98xeKEqia9lWEhe2AYtLcnZ4ZnbOzHB5+fGu&#10;yK0NF01WlTPbvXBsi5dJtcjK5cz++9vNh4ltNS0rFyyvSj6z73ljf7z69ZfLbT3lXrWq8gUXFpSU&#10;zXRbz+xV29bT0ahJVrxgzUVV8xI300oUrMWpWI4Wgm2hvchHnuOEo20lFrWoEt40uHqtbtpXUn+a&#10;8qT9K00b3lr5zAa2Vv4K+Tun39HVJZsuBatXWaJhsGegKFhW4qGdqmvWMmstsiNVRZaIqqnS9iKp&#10;ilGVplnCpQ2wxnUOrPksqnUtbVlOt8u6cxNce+CnZ6tN/tx8FvXX+lbAE9t6CV/IM7LlLhUFHYHS&#10;upMuu+9cxu9aK8HFMdbAD+DZBPd8z/FinEinJit4/mhesvrtkZkj8+DRHpw6S6b41z7A6MgHj8cK&#10;ZrVrwW2tpDhJR8HEP+v6A5arZm02z/KsvZehh4UhUOXmNktuhTqBO2+FlS1mduRM4JWSFQh6CNBz&#10;LXkNzqFpJEnzcDqi8z018zyrb7I8J+/TWANG3B6s+4DNKqauq2Rd8LJVJBE8B/aqbFZZ3diWmPJi&#10;zgFS/L5w1Wo1reBtsqIHpnjwFxCHkLFpd0Oi3AEjzA3C5qWB0i03m9aiaT/zqrBoAHDAAB+zKdv8&#10;0Wg0RkQ7TQGQyIBHORaD/1OQeANB4tGakINfS5BIQL1YOEOQ+E4YhZOxbSFveN7E8TCG1WxqMovr&#10;xLFLAjKzRHHky8Ty1uMlGIiX4LXFi3/+pLIXL6ETOqbODMbLOPBiTwbUWeNlW6NLaUw6xtlRQn5S&#10;If66YjVHiiO1e5UDUa8qh5SguiFt0XJdtW4eysBwlu+6viJX6LhBODkgl+tM/AC5h8g1HntOGJNA&#10;z1nJWiXjfgJGe7NQqRhJeWVGyV1phpSy/7PTQgmleaSUhtYWPaOBsuqQ0O2i2vBvlRRsd13EHtSd&#10;SF72RTuNh7YZMXOspea+uEkxRsIclSQKOlQeyiR51XDlPLJJerGzEx7tezIvyeR4jNi0EoZ+V5QL&#10;WeOKrEUfnGcFHOJFjrN7CPTRuqtSJ0ftfc7JMXn5hadoNtCGuVJJI5bzT7mwNoy6XfmnV1WK0hxV&#10;3PUs58FZJMryesW0Lq1GP0CaqDWRJJeNdgdGq000GtVto2eF+0zPDbd0kySsqmy7+SXeFOQDe9bS&#10;cF4t7lXDRGfgoWLOdyfkJPS8cJ+R6hIWnZCAuidQMvDHSFoygmKM44hM3JU7Lwq9EIwlQrreRGW3&#10;n8FHAwR0VDgI5Y5qQ0zY3d3ni1E1QJoHBfu2GyFz7D/7VLkdkShFwKEncpReac5I0BdRbZi9A5z/&#10;5Iyd4Fqyusde33PH4ZtmMApotE9geeWt87fPoRM43Bc3lDRHRc2TCX+uSuqNA5TKszJ1gFY3N1RL&#10;NYOGyfgifr+dUgraYUPwoLeVvekTCqkTBa4KoDiKvPDwvTEIItp6kYU0CgPn6L2x35CZvYXv09pq&#10;KFRKNZKhYupqsV6ZfIiNymyjDPkLBU1R8PTK1us+U2wLyWqBjcZyYdQ9t+N8p4ncsz7PK2B8RBP5&#10;hnY6TfCq5MaaJoEfgjFY336/GWC71tAklnsxKgDMtu8Po4kXKSiSJgrJEE2ULSYNP8QQo4zaaGwa&#10;0RaTieunNYDvNKFFSF/zi1nkUIDvVxNcwXo/hSZ+EGqaDFSTwEEFMSz5qcVEI3mklpxGEq1LcqRv&#10;1HspwSYFhX3zIzYv5AcufNeTVVx/g6QPh/1zWYt3X0qv/gUAAP//AwBQSwMECgAAAAAAAAAhAGHx&#10;7cRsdQAAbHUAABQAAABkcnMvbWVkaWEvaW1hZ2UxLmpwZ//Y/+AAEEpGSUYAAQEBAGAAYAAA/9sA&#10;QwADAgIDAgIDAwMDBAMDBAUIBQUEBAUKBwcGCAwKDAwLCgsLDQ4SEA0OEQ4LCxAWEBETFBUVFQwP&#10;FxgWFBgSFBUU/9sAQwEDBAQFBAUJBQUJFA0LDRQUFBQUFBQUFBQUFBQUFBQUFBQUFBQUFBQUFBQU&#10;FBQUFBQUFBQUFBQUFBQUFBQUFBQU/8AAEQgBJQH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vZRsq1sptBqMRKl2U9PuUbKAIql2U/ZRQB&#10;C+22imZ/9Ui76+f7/wASXl5f3Fz5/wC6dnr3DxnefYPC+oSfc+XYv/oFfPWz91/wGumnEyPOfiX8&#10;Y9Q8H65FZwRRXnmwb23yv8tch/w0brP/AEDrT/x6uf8AjfefafiDKv8AzygVP++ndq8/3/vZa/Ws&#10;myPCYvCRq1Ynw2NzSvh6soQkewf8NCa4/wDy52if99UWf7QPiG8l2wafbPL/AHEild68c89fv161&#10;+zPbed8XNPnb5IoIp9zvLt/5ZP8Af/77rrzDI8BhKEqsInNhswxNavGnKRrP8bPFCRSs2kR7Iv8A&#10;W/uLj5P9+hPjf4ouYomi0iJ4n37XSCV0fbXe/wDCbSeANU+IGuS6f9v01tdWKWxf+KD50/8AiKyv&#10;iXc6P4M8F6Pc+CdQ87TdZ1Ge9ii83d5W6JInir4ynGjLlhGgfTylKP8Ay9Off4weL7aLz5fD2y32&#10;79/9nXH3P79RJ8YPFlzZeeukb7RfvSpZzuif367r4x623hz4ffDdll37LXZqP2fY+9Wt0V0l/wCA&#10;O9drNcxw/FXwvPpU9sngqDSZXeW3lTym/wBb8mz+986UmqPLGXsI/wD7IR9pOXLzHiCfFfxj5UUv&#10;9h7El27H+xy/Pu/uUxPip42ufNVdDkeVdvmp/Z1w+3d89e4eFrnTHlfw/qElommX+o3V14bf5Nll&#10;td3T5/8AY/h/75/3eZ+Dltqej638S/7cntnvWtlRX81P3rqkv3P/AB2sI1KM483sgkqkP+Xsjy1/&#10;iv4strD7VLpGy0/5+P7Ol2UP8V/GaWsU7aR+6lZUim+xy+U+7+49d/qtndXn7MGiafF5VzqUt4/m&#10;2/mrv2tLcff/AOAOtbHwis/tPhPxB4O8VfZNSt9J8i9s389f9ayeb5W7/YfbXSvYxo83somcnU9p&#10;/FkeW/8AC0fHXnyxf8I9cpLF95H0yXen/AKf/wALI8dPLt/4R6Xztu5k/s643ov9/bXcfDG8n8T/&#10;ANt+MfEeob9Ktbx5YtJSVUeWdfk+5/d211/wu1jU7z4v6xqviC8tke40dXW389NkX+kfJF/3ylRL&#10;2cOb91E0jzS/5eyPGP8AhaPjpPK/4p65/etsi/4l0vzv8/yJ/wB8UXnxX8cWdvLLP4ekht4vvPcW&#10;c6Iv+/XceDLa+/4Tfw1PBL/Zuhf2na+bY3d4rP562tx5sv8AuvXb+K7+K50z4qrpHkPqbLF8l3Or&#10;JLA1unzxf3f4/wDv1RGph5SjH2ERSjUhGUvanz6n7QniF4v9RabN2z/VPQn7Qmufuk8i0+f/AKZP&#10;/wCOVF8NPhdpXjDw5qGoS6rJZ6l9qligtHlTY+23SVP/ACLXUWfwR0O5lii/te5S3TyEWZ5U/wBM&#10;SWye6/df3W81NtfQyjlNL3ZQPL/22ceaMjl0+PeueV8sFp/36epbb9oHXPN/489P/wC/TV0Vp8FN&#10;Gli0yVtSuf8AT/sCtaeam+wedJXdpf8AZVokrxi8T7HPcRebv2syb/79elgsFlONnyRiceJxOPw8&#10;Y80j03/hoHXH/wCXPT//AB+mv+0Drnm7ls9PT/vqvLE/vUz/AJZbq9r/AFey/wD59nkf2xi/5j1Z&#10;P2hNc8r/AI87R/8AtrLTP+Gh9c/hs7T/AL+tXk//ACy+WhPk/wBin/q5lv8Az7K/trG/zHrf/DRu&#10;tJ/zD7b/AL+vUqftIav/ANA+2/7+vXj7/wDbOot/+t3f3WqP9Wst/wCfYf21jP5j6V+F3xs1Pxn4&#10;huNMlg+xyxWf2jekrP8A8tUXZ/4/XrCaxqH/AD3lr5f/AGe3/wCLoXC/89dJn/8ASi3r6YdK/Jc5&#10;w1LBYuVKlE+/y+pLEYaNWZbTW7z/AJ7y/wDf2uf8N6rfPo1orTyfIuz/AIEvy/8AslaFZOiJssrh&#10;f7l1df8ApQ9eKekayaref896l/tW8/57yVUtv9uld/3tBHKSvrF35v8Ar5aP7bvk/wCW8lM2b6Zs&#10;V6sk0LbW7zzf9fWh/aty/wDy3/e/9da5/wCzfut1RUAdB9vvE/5byUf23qCfdl/4HWP9vlT7stH2&#10;lrn/AJa1hymppzeJNTT7s9ZN54q1pH/18lRPbMnzVX2M/wB6mHKH/Cc68ksX+mSp/wB91d0r4weI&#10;dKuPs3mRTRSq8v8ApHz/AD70T/2esW5tmrJubbZqlo3+8n/jn/2FWHKel/8AC7NcSLd5Vt/36rsP&#10;h18RZ/GGpXFjeRRpcIvmxOn8S768P+zb4v8Apq1dR8OtV/srxvpUvm7ImZrdn/2W/wDsqwlED6I2&#10;UbKsbP8Ax2oq5jUr7KZsq7so2UAUtlM2Vb2VFQBXdKY6VbdKZsoAqbKKsbKK1A06KiqWsiR9FFFB&#10;QUUUfc+agDifjBefZvD1vB/z8T7/APvmvH0T97ur0D4x3+/WbS2+/Fbwf+PNXn+9fKlb+5XVD4TI&#10;+Svipc7/AIg623m/dZYv/HErj/tP7rbWr4wvPtPi3WJ/795L/wCh1hb99fu+UfusHCJ+a4+MZYmQ&#10;+8vPs1lcTy/6pV3/ACVx6fFFrOfdBBKkv99JXra8Q3K22iXf+7XlSWfnf6qWV4VbZXzvEOYVKVb2&#10;UT6DJsDCrGVWR6A/xdvLnzd0Er7vvb5W2P8A79V/+FqS/Z/I+x74U+fY8vyb/wC/XGf2bP8A9NaP&#10;7Kn/AOeUqV8fHNcRA+iWX058x2z/ABdvpooVls98S/PseVnpifGC8tovKWz/AHX9zzX2Vxn9lT/9&#10;Nah/sqf/AKa1l9frfDzGv9nU+Y7b/hcF95US/Y98Sfwea3/A6f8A8Lm1DzZW+x/vX+Tf5r/3K4b+&#10;x5/70tL/AGFP6Uv7RrGX9nU/5TuP+Fx6h937H+6/iTzXpn/C6dQ83ctnsl/v+b/GtcUnh6f/AJ5V&#10;Y/sGf/prR/aOI/mD+zqP8p2CfGC+T/UafGm5t/8AHUqfGDUE83/Q/wB6/wAn/wC3XGp4el+63mVK&#10;nh6f7lH9o4iXLzSNf7Mox+ydX/wuDUHl/wCQfH/wDdQnxd1PzZW+xxea21G/ev8AMi1z9toM9aCe&#10;HpfveVR/aNb+Yv8AsyjP7Jq23xU1DypUis9m/wC9slZP/HKtv8UdT/dbbP7n3dkr1mJ4bl/6aU99&#10;Bk8r/lp/uVP9o1v5jdZZR5fhLr/F3VbO4lZrOVHbb86SvV3w34zbWNU8iez8nevyOn+z/BWE/huf&#10;7Pub5P738dXfDFh9j1m0df4kevVyrM631mMeb7R5mZZXRjQlI9Af+7UTur1Ej7Fl/wCetMd6/YPa&#10;n5ZKgF5eR2cHmTyxpF/fr0DxV4D8P+GPh5a+IIvGtnqV1Ps3aSkCrMv3v4vN/g2f3a838JeIYNE+&#10;Jdo2r2dteaZ/qmiuPni2sjo7/wDj9fQD3/w7+weVLPojyvAtusz2fz/NKkTvs/2EiRv+/tfmmacQ&#10;4ulifZUpfCepQwkZw948HS5guf8AVSxv/tpR/sVjvrcWsePNbvLG2is9Mlb91bw/6lF+TZ/6BWg9&#10;zs3t/dr7nLcwnjaEaszglQ5ZHpf7Pz7Pirb/AO1p06f+PxN/7JX1V/rvmr5E+A9zs+Lmir/etbxP&#10;/IX/ANhX1tv/AIa/KOIf+RhUkfouU+7hIxB/7tY+lbf+Jgv926f/AMe+f/2etN6zLBP9P1X/AG50&#10;f/yElfOHqll/9bU6Ov3Wl2VX+4u1qyvE9zeWGjW88Ev8Xzf7ux6gDd+0xeV/fqvvgfyv3tc/cvfW&#10;1w6+fvii8hN/lfe3Jv8A/HKESd72JVn+/PLF/qv7v8dZ+1OnkOo+0wJ81Md4P+etcr5159n3eb96&#10;1a62f8D27KtIk/myp5v3WiT/AFX95KOYPZGm7r5vyy0+zdf+etZj+aku3/bdKZ9pl8rf/s76OYx5&#10;To98D/8ALWmfL95Zd9c/9snS42p5X3kSn215Kk9v5vyb2dP+BUcwcpp3KK/3aydVTZ9nb7n79P8A&#10;0Otvf/49WfrG37HcV0xIK/8AtL8lFs/2aXzV+SVfnod9/kt5X3/nqu7/AL2VayA+tbC/XUrC0vF/&#10;1U8Cv/45T64/4P6r/avgi0Vv9bZM1v8A+P8AyV2FcRYVFUtRUAFMp9FBRXoqWoqAGUU/fRQSXafT&#10;KfQAUUVLQUFCJ+9oqvf3P2OzuJ/+eSs9BJ4Z48vPt/iPUJf7r7P++a5K5uVtre4l/wCWSqztWhc3&#10;LXMtwzf8tWb565LxzeLYeEtYn/uWsv8A6BXbS3iQfHN5c+dcSt/eZn31S+0r5X9ymfaf3X+f8/x1&#10;Vd/4a/YcHieShCJ8NXpe/KRn+M7nZ4fu1/vfJXH+G03wSt/tVtePLn/iTf7zfcrK8N/8eEX+1XxW&#10;eVfa4k+nyany0jV2rRsop/3/ALtfNn04zZ/s0bP9mnv8ny0UByj9lM2fw0fMn3qloNQRKsW1t/FU&#10;SJVtPk+WgYz7N/dqwifw0xEqxbW372gCZLNH/wCWtaFtbf8ATWoba2Xza0Es9/3aDpjEels0MvzV&#10;d/5ZbW8qhLZfN+WX/gFW/s2/5V+f/boLjEyr+22WVx+6/hrE0pGtr3T93z/K/wD6BXUX9t/oFxu/&#10;1u2uc2PZy6f/AMCT/wAceu/L/cxMZHmZhHnoSNtH/u/+P0fad/3v9VWf9pV7eLb88tD7k/8Ai6/U&#10;Y4n+8fl88MRX9nBfy/P5nmr/AB1K9tFc+HotMaeVJVbfv/7731F51G9U+bza82tRwmInz1Ih7KUC&#10;XSrOCwi2xfxfe31K71Sf/W7v7y7/AP4j/wAdply/kxRNL8kX3v8A9iuuGJpYePJCQewk/snofwTu&#10;f+LteGv9tp//AEllr7D+58zf3q+LPgteK/xY8L7fKeF7qXa//bvLX2a/ztu/5Zf/AGFfneeVfa4v&#10;mifV5fHko8o+52v8tUrDb/bOqr/e8p/++t6/+yVL9/8A4BWPrdzrlhqnn6HpEWqxXECI2+fytnzu&#10;3/tWvCPWOjS2/e7qZeaauqxW8TfJsZHauc0rxD42uZ4op/CdtZ27/wDLX+0d/wD7JWm9/wCJf+gR&#10;af8Af/8A+wrInlmaFz4eVJZdnz/Mm7/gNUrOw+zXkW6L7jM//fVQ/wBseKLb/mB23/gZ/wDYVQfV&#10;fEvn7v7Dtk2/9Pn/ANhWXKdnNI2n0f8Agb/VKvlf8Bqwmlb5dyxfxK9YVt4h8Q+b82h2z/7f2z/7&#10;CrVt4w1y2/5l6L/wM/8AsKvliRzy/lNP+xP7sf8AE71SvNHXytvlfw7KYnjDV/4tD/8AJz/7Cq9z&#10;4w1X/oXo/K/6/P8A7Cp5YhzS/lLF5pUXm/LF/ces+/s5f9H2xf8ALffRN4w1P+Hw9/5H/wDsKz38&#10;T6q/m/8AFPSf9/8A/wCwpRjEj3jd+0s/y/3ar3Kb4nrnbzxPqtnZS3jeHLt4old2S3l3v8v+xXHf&#10;8L1nf73gDxan/cOrp5iOWR6cP9VFTET97KzVF4euW1jw9aXzWdzYSzrv+yXcTpKn+/Vh/klpiPU/&#10;gPquy61jTP7ypcL/AOg167Xzl8K9V+weN9PZvkil/wBHZ/8A0Cvo2uWXxAFFFFQSRUUUUFDKiqWi&#10;gkiooooKLtPplPoJCpaiqWgArmviFefYPCWof89W/dLXS1578Y7/AGaXp9n9yVm30RKPJt67a86+&#10;Nlz9j+G2ty/7Oyu7d680/aEtp7z4bassEX7pdjt/ub0r0qXxRMp/CfG73Oyjzv3tUnqo9zX1Ucby&#10;cqieJKgV/GDz3NnFEsW/bTNH221lbq1S/aHq39+uCvGOIlzSkd+Gqyw8eXlBHo3qnzeb+9oT+95v&#10;7qmvt82Kub2ETs+vS/lGfaf3vzUI9Su6/wDfVPR9nzLUewj/ADEfX5fyjN6v92n/APf3/fpiP+93&#10;Vt+GNE1DxbrdvpWkWdzf6hdfJFb2/wB96PYR/mLjjZfymelytG/91ur1B/2bPiX/AKPu8L3LxSts&#10;V/PgdPl+/wDPv/2KLn9nX4jWc9pFL4Ou4biWd4okeWL7/lO39/8AuJVezp/zG31uoebpN/eqxbXM&#10;X/PWq9zCyTyxP8ksX3k/ubfv0xHX7336j2Uf5ifr8v5To7a/V/8AlrFWhbX8CfN5sVcYj/vfl/1t&#10;S79//LWP7u+p9lH+Y1jmEv5Tu01Wzf5vNqa21WxSL/Xxb688d9/yrT0vNkvlNFR7OJccwl/KegXl&#10;/ZvBcL58e/bXM39yz/ZFWX+L/wBkrKe62fL/AMtaiR9if362hGMJRkc1XGyqxlDlND7Yqfe/hpj3&#10;n7qLd8iVSd/7v8VSvM3yL/4/Xq/WzwfZFj7R/wBNafsn/dfuP3rbPkf/AGq5/WNYn0rRtQ1CD/j4&#10;i2Iv+wrPsd/++a9Fs/hd8O9Yt4tVXV5PNul+0Lv1350dvnT5P9yVF/7ZUVMwjS5fdCND2poaV8eP&#10;EthFbxLeRv5SokW+D7v7pE/9BSqmsfF3V9bv9HvNQltpv7NukuIkeJNm/wD20rzWz1uLWPtEsHmp&#10;afbJbeB3+d3iXZs3/wDfdWkf91t/5a1zyq037xtGEoHoHwrv1f4r+FJViihibUYol2f7W/f/AOhV&#10;9x/fXb9yvgf4PpLf/FDwpBBFv26nbv8AJ/c373f/AL5Sv0A+zfvf9ivDxPLze6erQ5uX3iuibIpV&#10;p6fJL81CI32iWpUT7TF+9riNSxbfPT/k8qqlt8lWE+f5aBhs/de1DpVj+Oq9AFL7Ns3t+6+amPvT&#10;5asOn96oqAGfJ/FTH2+bT/8Afpn+5QBX8n978tPS2o8nZQj0+YCXZ/8AsUOjf89Zfvb6N9RO7Ucw&#10;EX2ZP+2v9+qlzbfva0N/7r2qv/zy3UhDLPdZyxTr/rYmV1/4DX1BZ3i39lbzr/qZV83/AL6r5nf5&#10;4tle5/C7Vft/gvT/APntb7rdv+A1lVA6umU+mVBIVFUtRUAFMp9MoAiooooKLtPoSigkloqKpaAC&#10;vF/i7f8A2zxR5C/8u8SJ/wB9V7R/v183+Lb9r/xLqE/96ein8RRmb/3vvVe/hjv4LiCeLfb3CvFK&#10;j/xrS+clQ769AD5P8f8A7MeuaVfyz+GYotV0x22Lb+bsli/2Pm+X/wAerh/+FG+Ov+hcn/7/AMX/&#10;AMXX3Q//AH3ElV9/733qo1ZGXIfDn/CjfHvm/wDIuXP/AH9i/wDi6lT4D+P7n/mXLv8A7/xf/F19&#10;vb/3vvT96J/wKr9vIj2cT4f/AOFIeOv4PDly8v8A13i/+Lo/4Ud49/6Fq7/7+xf/ABdfcvnRVXe5&#10;VKPrMi+SJ8P/APCjfH/lfN4cuf8Av/F/8XT/APhSHjrytn/CNXP/AH/i/wDi6+1fOab/AJa/dqx9&#10;yj2siPZxPiJPgP49+9/wj1z5v+xPF/8AF16V8FtE+Jfwf8QXGr2PgKLUruWD7Pvu5YvlX/Y+evpN&#10;LnZ8tXbO82Rf62o9rIuNOJ5FYfEX4qaJbyxaf8MNPsPN+dvs+35/n3P/AMtf46NY+Jfxu1vS7ux/&#10;4Q6OzluoHi+128q713f61/8AW/er222v1/i82tBLlakvlPiC/wDg54/v7C3tm8GbJYtn+l28sSO2&#10;3+/89Zyfs/fET/oV7lP+2sX/AMXX3gj7IpVWX560N/7qLfS9oRyn59f8KE+IyS/N4XuU/wC2sX/x&#10;dS/8KH8dJ8r+F7l96/8APWL/AOLr9AH+eLZVW5Rqr2kg5T4E/wCFD+P/ADfm8L3P+x+9i/8Ai6l/&#10;4UP4/eX5/C93/wCOV99/P/FR9z7sVP2o+WJ8Cf8ACivHtt5rf8Ivd/P/ALtPf4FeOn8rb4X1BNq/&#10;N9yvvt3ZIv8Alm9O3r5X+qo9rIr2cT8+v+FGeOPN3/8ACL6h/wCOVK/wT8dP83/CL6h5X/Aa+9nd&#10;f4YqEdaPayD2cT4Ef4OePfN3J4X1D/Z/dJWfc/AHXHt/Kl8AXfm7k+fzf4P40+/X6F/L5vy1D8v3&#10;qPrPP7ocp+fT/BPxtZxRLF4T1BIl2bUiiTZVvRP2fvHut3G1fDl3D/t3GxE/4HX3k77/ADaihdvK&#10;+aj2sg9nE8s+BXwEs/hdFcanqE8epeIJV8r7QnzxWsTffRP7zP8AxPXsezfVe27f88ale52VzSlK&#10;ZQ/Z+920zZ+62+bVJ7lnoTzX+7L+9pAW0f8AdfNV2zs/3W6s9HZJf3tPfVZf3qr8kSUAXd9RPUKX&#10;mz71Recry0AE26q72zVYd/8AgdVHuf3vy0E8o/ZTHT+7TPOeoHdvKl3UFB/v1Knz1Ejr/FSf8tfl&#10;oLLbp+63VVerSfP8rVVez/iWWggYnz0//ljQiMlFBYbNnzV6h8E7/wD5Cent/sXC15psrpfh7f8A&#10;2DxraM0v7q4V7dv/AEJKykQe7UUf/s0VADKiqWoqCQplPplAEVFS0UAW6KKloKDZRRT6CSveJK9n&#10;cLF/x8Mr7f8Ae2V8H+PPi7/wgHiG70rVdKl/tO3Z0lTz1+99+vvWvir49/BbQ/HnxL1vVb68u0u5&#10;Z1RtkqbPl+SiIcp4peftmaRbS7ZdDu/+/tVH/bb0NP8AmB3f/f1K+ZfiRo66J4t1ixille3iunRX&#10;f/gdcJe/62nzf3ij7QT9tvw4n+t0PUP+/qUP+3D4X8rcukag/wD21SviT5qi8mlzgfaqftyaGku1&#10;tDu/+/qVp3/7ZOkaVZxXkuhyzRS/c+z3iO9fD+lXLWF7FKv2ab/YuPnSqV/NK8srL5flO29kT7lH&#10;PID7V/4bw0P+Lw9d/wDf1KH/AG8PDnm7P+Eeu/8Av6lfDT20/wB793THs5f4pYqOaQH3Qn7efhpP&#10;+Ze1D5v+mqUz/hvjw1/0L2of9/Ur4Y+xv/z1iqH7HJ/z1io94D7of9vzwun/ADL2of8Af1Kf/wAN&#10;+eF/4fD2of8Af1K+DPscv/TL/v7Tfsc//PSL/v7QZH31/wAPAvDXm/8AID1D/v6lWE/4KI+Gv4fD&#10;2of9/Vr8/Pscr/e8qj7BKn/PKjmkHMfoWn/BRfwmn/Mvah/39Wraf8FGvBnm/N4e1T/v6lfnT9gZ&#10;PvSxpUT2E/7r/Vf79Acx+mGlf8FCPCeseasXh7UPNX+/OiVXf/go74JtpfKl8Pap8n/TVK/NxLOV&#10;PmWfZR9jl/i8ugOY/SP/AIeO+B/+gHqn/f1aH/4KR+Bf+he1T/v6tfm59gn/AOmVH2Fv70VAcx+k&#10;af8ABSPwL/Foeqf+O0//AIeR/D7/AKAes/8Ajtfmp/Z0/wDz1ioezn8r5ZYvkoDmP0lf/gpB4F/6&#10;Aeqf+OVF/wAPHfAv8Oh6p/39Wvza+wSp93y/+/tSpYS0BzH6Nv8A8FFPA/8A0CNU/wDHaE/4KI+C&#10;v+gRqn+/8tfm/wDYJfK/5Z1KlhL/ANMqyDmP0b/4eC+B3/5hWqf+O1K/7f8A4F/df8SrVP8Axyvz&#10;n+xz/wAMVCJP5tHvhzH6Op+354E8r/kH6p/45T/+G+fAD/Itnqnm/wDXJa/Pe/uft/2fbBbQ7P7n&#10;8VVfscv3/Nipc0jU/SW//bM8J6VZwz3mn6hDDL91/kd6z7b9vPwGkr/utUT/ALZV+dL207xf62Kj&#10;7HKkvyy/+RafvgfpH/w358O/N/1Wof8Afih/28Phvcy/8xD5/wDphX5r7Jf+etM/ep5372j3yeY/&#10;Sv8A4bn+Gj/8tdQT/thR/wANw/Db+Ge7/wC/Ffmb9p9v/ItX/sc//fdHvhzH6TJ+3D8OX+X7Zdp/&#10;2woT9tX4bf8AQQu0/wC2Ffm59gn/AIqf/Zk9ahzH6Sp+2r8NP4tVuf8AvxUv/DZPw0/i1eX/AL8V&#10;+av2C8piaVeJ/wDvay98OY/TBP2w/hf+6/4nkn/fitOw/al8BXkUssGoXL26fx+Q1fl+9nfJ/t1a&#10;S/1W2g+zLeSpbt95ElrXmkHMfph/w118NH+94h2S/wBzymp//DWPw08r/kY40/7ZPX5f7JUpn7yj&#10;mL5j9UE/ax+G/lf8jRbeV/txNQn7VHw3+7/wkcD/APfVflfvZ6t2277zUc0iOY/Uu2/aQ+Hc33fE&#10;dtXUeHvipoOq6pp7aVeedd+ejxIkTb3+evzH+Ffhufxn430fQ7OWKG4v5/KW4uPuJ8lfpb+xd8G9&#10;T+HXxQ1C+1fVbbUvN06WK12RM/lNvR96UcwfEfaCOzxRM0WyVl3sj/3mp9H+f/s6KChlRVLRQSRU&#10;UUUFDKKKKCS3UtFFABT6ZT6AHV8peNrnzvFGoN/eunf5/wDfr6t/3K+Svij/AGn4G1mVtQ0i7m81&#10;mdPsO2X7z/J/HWRtH4j83/ipYXlz4t1VooJJv9Kl+dIt/wB6V683v7Oezl2zwSQyv/fi2fx1+nvh&#10;KzVLCVZ4tkrfOyP9/e1eFftmWEd5ZeF4PIi8r966un/AKC5RPh+67VXf566O/wDDF558qxLvrPfw&#10;xqf/ADwloOblOfuf9iod7J92t7/hEtT/AOfSSmP4M1f732OTyqgOU2/AfwrvPHOl3F9BqEVnFFP5&#10;Tb4mf+DfXS/8M36g/wB3V7b/AL8NXcfs8WculeF9VgniiSVLxPkf/rklesIjW0u5fk/vI/8A7JSl&#10;LlOmMT5x/wCGY9S+5/blt/34erKfsr33m7f7ctv+/VfSqeUksW2L5G/gepf3X7rdFslo5zb2cT5l&#10;/wCGV75/+Y5bJ/2wapf+GTtQ+63iG2T+9sg3/wDs9fTds/8A5F/g/grz/wAf+MPFHhu9ibTlksNN&#10;fakuo+Rvi83f/qt/3d23+D7+2jmL9lE8k/4ZO1DzdreIbb/vx/8AZ1Y/4ZL1Dyvn1y2/8A2/+Lr6&#10;C8Jaxfa34etL6+s4rO7ZN8qJ8if8ASuutvn8r/W/d30cweyifJ//AAyRqflbm8QW39z/AI83f/2e&#10;h/2SNTT5f+Ehtv8AwDb/AOLr64T5Jdy/6rb/AOPVE9tP994v3LN/BUcweyifIn/DKl9bf63xDbf+&#10;Af8A9nVi2/ZL1C5i3/8ACQ23y/8ATm3/AMXX0xrG228pv3j732LWxpTt5UK+V97+OjmD2UT5X/4Y&#10;/wBQeX5fENt/4Bv/APF0f8Mf6gkW7/hIbT/c8h6+u0RvNli/4BQ8P/xFHMHsInyT/wAMbXz+V/xU&#10;Nt8//TB6i/4YwvLmLzV8Rx+Vt+b/AEN//i6+sL9J7aL5It/zbK8v0fxz4stvF9vZ6hFL5ss628uk&#10;3FmiPaxNvb/eXyvk+/8A89avmD2UTxxP2Nr77PEy+JYP/AN//i6f/wAMW6h+6/4qi2+f+D+zn/8A&#10;i6+u7ba/zLFs3bfk/wA/7lXXtlf5vK/dVHPIPZRPi/8A4Yz1PfEv/CQ23+/9jf8A+Lp7/sbamkW7&#10;/hKLb72z/jzf/wCLr7Nez/dJ/s0y8ttn+3L9/ZRzGvsInw/4k/Zg1Dw3ol3qv9uRzRWq72RIGTf8&#10;/wDv14fc7kllXzfu/wDstfoh8V/Nufh3qtm0WzzVVGf7+396lfIXxF/Z48WeBtZ2xWcWt6ZdbpbH&#10;UbGXfFKu/wC//wDYVcZcxw1aXKeT7mo3s9dX/wAKr8UfebQ7lJqb/wAK08Uf9AOf/v1Whzcszlv3&#10;1RO7f89a6r/hXXiVP+YRc/8Afqon8AeI/wDoEXP/AH6oDlZzT3Lf89aZ9/5a6B/AHiP739j3f/fq&#10;qX9g3lnfxRX0EsPzKjb/AOGq5iOQ7Cz8JQXPw3u9Q8qL7XFdKm//AGWSuBd50l2+bXpttqsFtby6&#10;GssX9nsy/P5tcVrHhLU/7UuPsenzvb7vlfyqkvl90xftMvlf6ySnfaW/56y1b/4RvVUl+bT7n/v1&#10;R/wjep/9A+5/79VqHLMpefJ/z1lo+2S/89ZKsf8ACPah/wBA+6/79U7+x75P+XO5/wC/VZEchF9o&#10;n83/AFtENzKn/LWrD6Pcp/y53P8A36oTSp/+eEv/AH6rUvlGfaJf+etP856HsLzzf9RJT7awn/uy&#10;1kHKSo9W7Z/3XzVLpWiSX8v9xE+9X2L+xn8N/Dmq2HiVdV0PT9Slg8jb9rs4pX/joCETx/8AZa/5&#10;LX4U2/8AP07/ACf9cnr9U/g5ebPiDaL/AM9YJV/8c3f+yV85eJ/CXg7wNrPhfVYNK0vRIrfUYvNv&#10;oYIotq+U6/e/33r3D4LaxB4k8b6VPpE8d/aJv3Pab3Rfkf77/doO+UeSJ9RUVJ/8VUdBxDaZT6ZW&#10;pJFRUtRUFDKKfRQSXaKKfQAUUUUFDv4K+dfjxuTxrLAsW+WeC3SBP4Hdvlr6N/268H+PGk+b4o0+&#10;TysSrbK8T/xq6v8AJ/6BUSNKfxHFWHwoV/KibXPseoS/KqeV/o+7+D/gP+3XzT+1XpU9he6PY3MW&#10;y4tWuImT7/z76+o08Z7Iov8AiVS/2h/t7Hi3/wCf4K+b/wBp+2a5vNEZpZHdlld9/wB933/365ve&#10;OyXvnyvco1teRKv3Jd//AI7Q6fvdte0eA/gVL8S4ri8W8+x/ZW2f7+6utf8AZIufvf2rJ/36WtiO&#10;U+akq6n+qr37/hki5SLzf7Vl8rd/zySpU/ZLn/dM2sbIn+Tf5S0w5TxTwY7W0WsfxxPeLu/79JXZ&#10;2F5/F+6f+5v/AIaz/EPg9vhv4j8QaG1z52y6t5Vf/Ya3SmWF5s+VqzkEToE1iVPm8rfLWgmvN5vm&#10;+VEkW2uSe/b91v8A9a1Fzc/uv+mX9+o5TpOws9Y/cSq391k2f36lfVW8qVW+eK62PKnms+//AH65&#10;KwmbZ8tbCOv7r/vhqxA2Pt7+buWKP73/ADy+7V221ue2ll/dRfPWE94n3V+59zfVhLnZSA2P+Enn&#10;+6sUXy/3Iql/4S28+75UTxf3P71c+lzs+VfklerH2xraX+/F/D+6pgXry/a/uIl8rZ8u/YlFtrF5&#10;bf8APLyUX+OKoUuV2y/vNm6onuVe33NQUbFt4kn8qLd5Xy/PV1/GEr/KsUfkv/H5Vcv8nlf7n3aL&#10;b/VbfNoJOj/4SeW5iig8qJP7r1Mmq/b5fPSKJ7vyHTe/3/v/ACf98VzL3mxov49v3qsWF/8AYL3z&#10;W+5tdN6fwfJW0PiA6B/El8kW37HFD93bvi/z/fofxDefvd0GyVv+mVGq389hBFLPL+92rEv8e5/v&#10;7/8Adqw95PeQeRFPsl+y27JcP8ifc3uldnsYmXtTK/4SGf8Ai8r5NyM/lfcZaP7b1C5il/cb/wCP&#10;/VfPW7c3O+WKzWCV/NneKd/4NjRJvl/9Dqv50V5exa5BL9m2QfvUf5Ed4n/db/8AgD1csN7pn7aR&#10;518UdblfwVrcT/wwI/8Ac/5apTPD3ieztoJZbH/iZeH7r57rTPv/AO/Lb/3JUrM+ItzLf+HPECyy&#10;77i4gfd/t7pU/wDHa6Oz/ZI8UeAPtd5oerx36ffXT7j5E3/7FcfwSL+M0NYsFs4reezn+2aTdf8A&#10;HrfJ/wAtV/55S/8ATVKx96v/AMsqqfDrxPK95rGkanp8sOz/AJCPh5/v/wDX1b/7SV3fhv4US+Lf&#10;NWz1WJ/l82Df/HF/z1T/AGv4HqPeA4S5dapXL7/+WVeuv+zxqv8A0EIH/wByqv8Awzlqby/NqFt5&#10;tM15Tx9/Lr5p+MD79Uu283/l6f8A8dr7zf8AZs1N/l/tW2T/AG/KryL4l/sQ3z2F3qa+KLZ5V/e+&#10;T5D1UZROeUTyn4UeG9If4VWmpy6VbTan/aLf6W8Xz7a7Z3VP+WVdB8Fvg/fa38O9P0OKeKGb+0Z/&#10;9Lf7n7r53/8ARqV6Vc/sqav/ABavafN9391RIIxPAnuV8rbVd3Wvff8AhkjV3+7rlp/36aq837JG&#10;tI+xtctP+/VH/bwcp4F8tROkX/PKvff+GRdc/wCg5Z/9+mof9j/XPKlb/hIbT/c8h6Pd/mDkPnd0&#10;X/nlTHRfK2+VXvf/AAypqaeaza5af9+Hqv8A8Mna5N80WtWjw/8AXJ6OaIcp4F9mi/55RVDeJElv&#10;K39xd9e9v+yprSfe1e2/79VE/wCyR4h1WyuLaLV7TzmX/nlTD2Z876Ptv4orzytm9/uV9T/si2Es&#10;154gggilmuJ/sqxQp/E291RK8av/AIb3ngO/l0OeWO8uLDYjOkWzfXvf7JFzfaJrPiC80+XZdxQR&#10;Ov8A329Kp8IRjyH0refCjVUgl/f6ff3CK7/Z/wDaX+5L/wChfJWn+zZf/afG93BZ+bbWiWbu1v8A&#10;cR/nRaenxX0hNLivLyzu01NEZIrHyG+d/wCBEf7tWv2ZtK2eNPEF43+tltd7f7zS75f/AB56iEpf&#10;aKq/CfRdRVLUVdh5wUUUUFDKiqWigkiooooKLtS1FUtZAFPplPoAJv8AVV458eEZL/Spf7ysn/j/&#10;AP8AZ17HXlnx4tt/9jv/ALTp/wCgNVSNI/EeP7FeXcteH/tJ3P2y/wDD6t/Dav8A+h17n8qeavlf&#10;va8H/aH/AOQpo6+V/wAsG/8AQ65zc7D9m+2X/hHNY3f891/9Ar1i2T+GWX97/DXlX7N6N/Yeq/wf&#10;v0/9Ar2BLZfKl/glX+Cg6iJ0ezll2xb91YN5eN+9l8qP5F3ulXtYuZ3it1X5InbY1VrzyrC9+WWV&#10;Iv8AY++9WZHyL+0JtT4v635V5bX6Otm63Fp9x/8AR0/9ArjN+z5fNrrfjxbWdt8VdYWxi2W8q2su&#10;z7mz91XC72SoMjVd/wB1/fqp9vgQSq0v/kVaie52Rbq8X8W2EVz4j1Bn/wBb5/8AtVrQoyqy5Sql&#10;TkPeNK1KBPkae2/7+rWmmq2aSy7ryL/v6tfMln4bsX+byv8AyK9aH/CMaY/3YpfN/wCurV3/ANmy&#10;/mOb6yfSv9sWP8E9t5X9zzUp/wDatm8v/H5EkX/XVK+b08H6Z5W3yv8AyK9Rf8Ifp/8Azw+7/wBN&#10;Xo/s+X8xf10+mkvLH+K8tv8Av6lTJqtmny/bI/8AY/erXzJ/wiumJF80X/kV6lTwrp//ADyl/wC/&#10;r0f2fU/mD62fS32+L7yz23m/9dUo/tiz+609t/39SvnRPDen/wDPCX/v69WE8N6f/wA8P/Ir0f2f&#10;U/mD2x9BpqVm8sTLeW3m/wDXValfWIPu+fbfe/56rXz0nhvTE/5Yf+RXqX/hG9K/ig/8ivR/Z8v5&#10;jb2577/bFn937ZbJ/wBtVpn9pWKf8vkfz/e/fpXg/wDwjelf8+kf/f16enhXSk/5c/8AyK9H9ny/&#10;mMfbHvdz4kivJdst5E+1fk/ep8nybf8A4ipf+Eki/e+VqMf3dip5q/3Er56/4RjTPK/48/3v/XVq&#10;r3PhvTESVvI+7/01aj6lUh9oPbH0x/wkl9+9Xz9+/wCVqrvrd8kXlNPJ9nb59ifcrn7B/wDiV2n+&#10;t+SBU/4Bsqwju/nf+O15cpT/AJjpKni11/sTUP8AVPvVP/RqV94f2V9vvbhVi/dJ86/wV8BeJ0e5&#10;0O4/4B8/+9KlfoH9gZJZYmlk8r5nag2ifN/x7+D99f6paeKPCcEsPiW1nRFS3/5a7vl8r/ge+meG&#10;7PU/7E/4SfSoP3X2lrXVtGT5Lizv1iRpXii/2Ef5/wDtrX0Rc2y3kUscsG+Jv+AV83/FH4b6v8NP&#10;FH/CbeE/NmiZmfUbF5d6So33/wDgVAHsvgzxnZ+LbOLbeRw3Eqfun+4ku3+NP9r/AGPvV0f2P+9L&#10;+9X+B68c8Mf2H8UbL/hIfCeoRabrsvz3WnPF+6ldf+esX8Mv/TWtP/hM9X8MfuvEOn3Nn/t3ET3V&#10;u3+5cRb2/wC+0pcpjzHpvkwJcSr5u/8Avf7Ncr8S/KsPB+oTtLs+Vfv/AO+lZKfGzQbCLck9p/uJ&#10;qMSf+hfNXl/xU+NM/iSyitooP+Je86+VaJufzZWdFRJZaOU1Oj+A+lfZrOKLytkVhay7v+vi6lR5&#10;f/IUVvXsGz9181c/8LtE/sfwfEv7z7RcM7yu/wB9n/j/APH66hLbZ/3zRIcTPf8A0aXdF8kT0I8r&#10;y7v79F5bL5u3/llUtttSLa1YAQXm7zZVqFLxvN2rFH/4/Whc/wDXKsy5s1eWJl/ipgMubNnspbxp&#10;7SztPIlli+1z7HlRdn+qpthZt5Xzf8tf/HPkp9yn2ye0+2S3N59g/wBRDcTs8Svv3/dq7bWyvLtl&#10;i/3f9ytwK7+Hvsf71ZY/m/gqWzvJ7Of/AFXzt8n/AABqfsaH5m8x7dasb1ubeJZf+Ph23q/+xVkH&#10;x58bEb/hYesb/wC8n/oFdH+zN/yGdbRv47VP/Q//ALOsL42Iz/EPVd3+x/6AlbX7N/8AyMesKv8A&#10;z6r/AOh0pGMviPZry5b7R8v+qX+5/fr3D9m+22Xmty/3IIov/Q//AIivL00qDzdvlfvf79e1fs/Q&#10;xJFrcsX+qdok/wDHHemFX4T1uiiiug4CKiiigoKZT6ZQSRUUUUFF2paKKyAKfTKfQAV5v8ckb+yd&#10;KdP4blv/AED/AOxr0iuE+MafafCUTf8AT0lBpH4jwq8dbmLdLF8618//ALQiMmuaOvlfcg/9Clev&#10;fbxNksqt/wB914L+0Ijf8JDpP/XD/wBneoOo9A/ZvRv+EX1j/nql0nyf9skr1i2+f7v+tT+/Xln7&#10;Nm1PC+qr5X3Lr7//AGySvUPluZf7kqf3Kg3Jbmw+2Rf6r/eSuVe2nTVLfz4vvfJXYb2fzf3X777l&#10;Z+qo6Xn2xv8AW7k+T/gFBkfIn7Tmlf2P8ZNQX7/m2dq+/wD7Zba8q37/AJa9V/axud/xklb+/plq&#10;/wD6H/8AEV4++/8AhqySV3fyq8l8Tv8A8VDdf7Tb/wDvpEr1B3bd/uV5Z4tfZ4ju/wB7/F/7Ilde&#10;C/jnLifhiPR9kVS/af7tY/2z91R9p+f/AFtfTnnHQW1/+6p6Xn72ufS5/exLUqXKp96XZ/8AF/3K&#10;PcItP+U2PtK/xVKlyv7r+OGsf7Zsl3VMl5F/z1i/j/8As6PcLgmdAlz/ANNf3VXUm3xVhW1yv7r9&#10;7/vVaS5X/nr+6qTo5DWR91S76yvtMX8MsXm/wVatrn5v9b/7PQXEt/8ALX5qu20Kv97+Cq9neLc/&#10;erWtkXzdv+fv1nzl2Mm5TZcS1Sv/APVSr/eWtC/eDzfllrPdGuYv79ROceUOWR6hZv8A6BaL/wBM&#10;F/8AQKuo6o3zVn6btSwtJf8Apgu1/wDgFPfdXyc/iO+HwB4huf8AiV7V+fc0X/o1K/QV3V7iXzfN&#10;f5vm3/cWvzv8Q/8AHhtX+9F/6NSv0L+XzZf3X8TVgakr/P8Adl+7/wCg1XubazvLeWJovtMT/wB+&#10;rf8Arov+mVN/e+V/c/u0DPnn4i/s8X2laz/wkfgXUP7N1Pbva0/glb/bSuZT9qXxH4PlisfHvhC7&#10;S4i+T7XafIj/APAPu19XfY1fyd3z7KwtVs4rn91PZxvF/txI6VuI+cb/APbA8Oar+68PeDtQ1LU/&#10;4f3ESfN/wH71aHw6+G/iXx54gt/FXjb9z5X/AB56d/BFu/j/AN6ve9K8N2NtLus9PtIYv4XSBUet&#10;V7Nki2rP/wAA8qlzGXKV0RrODyl8vyV2UP8A6TQ9syRRbpP/ACFUT2zvBL/sfx1gbDLyz+01n2zt&#10;bSzReVsl/wBurFs8v2j+/ElP+xpc283/AD1oArv8n/A6Y6L/AN9U/ZPZ+V/HF/fqXZ/E1MCvbJA/&#10;yt/rf4qfcvFc28S/c2/Ir0ImyLc1Ut6/vd38VdRBd0q2i82XdLJ93/viorlGtp/+WvlN/fqvbW0T&#10;xfurmVNq/M9aF4jJFFul+0xbfleoLPj/AONiMnxD1j/a2/8AoCVtfs3vs8R6r/16p/6HVX46/wDJ&#10;RNQ/g+WL/wBAq1+zfu/4SjVVX/nz/j/30qpHNI+kPtkXlf8ATVq9m/Z7Rf8AhHtYl/v3n/oKJ/8A&#10;F14f8qeVE3/Anr334CJs8EXDf3ryX/0BKYqnwnpFFFFWcYyin0ygBtM2U+itQGUUUUEl2iiisigp&#10;9FFABXH/ABXTf4LuG/uzxP8A+y12Fc58S03+CNV/2VVv++XSg0ifN947XP8Ay1+6teD/ALQm5NZ0&#10;r/r1/wDZ3r3t02eaqxfw14P+0PtfxDp//Xr/AOzvUHUegfs5fJ4S1D/W/Nef+0kr1B0a2l2t/wAB&#10;ry/9n5G/4Q/UP3v/AC+fc/7ZJXpds7J8v7vyk/v1BuWk3P8A8sv3VF4639v5EvyS/wAL09HXzYv3&#10;X73+Knv8/lbZf4tiun36DI+L/wBqtNnxYi/dSpt0m1+//vyrXj/2nfXtX7W+5/ixbt5Wz/iSwO3/&#10;AH9uK8Sf+81LmMgd9/3v9bWfpXiTxtZ3l3Y+HNI/tK0Sf7/9gW966uyJ/wAtfKdqu79n3a9z/Zs8&#10;W6V4e8JaxBqeq21m76n9oVLiXZv3W8Wz/wBAerp1PZS5iuXnPIvD2vfEt/EOn/2r4Tl/sx51+2fZ&#10;/B8G/wArf8//AC716L9pvr/yp4LPXdKifzf9EfwfFLs/55f8u9fSFn8S/AvlbZ9VtHlVfm2TpVv/&#10;AIWv8O0uN39q2n+z/pib93+/vrqlmHN9kuNLl+0fLN4/iG2v7eC1i1ma0dbjc/8AwhUHy/8APL/l&#10;3rmtb+KNjYWVvLY+KI7y4lVXWJNCs/u+am9Jf9H+X5a+sH+KPhVLzdFrmn7Fbcv7/wCevzf8Q6Jq&#10;F54h1CWCzkeL7ZK8T+V/DvfZsf8A4HXXhq8avxEVJSpHtFn8adM+33Cy+I7mbT2td6ummWSOkq7/&#10;APp3/wBtHq7pXxXs7zWbiBvGMiWm23aCV9HtU3N8/mo/7r5a8CTw9q/lfLp9z5v9yvWP2YLnQ/B/&#10;xf0TxD44g1BNE0vddRJbwebvuNieVvT/AGG+evSk6cIyOaNSpzHdp8S9PeW38rxndzJL97Zo9qjt&#10;99fk/wBH/jfZVrSvipA+hxfbPFl3/bbqm9E0yBE3733p/qv4/kr6Qtv2wPAUMW681XW9euFdng+0&#10;eG4otrt8u9/4X8qJno8T/tseBbmwu7vTNI1S81WwW6uNOS40xET7QsXlW+9/7uyV68v6zE7PePl/&#10;W/jA1tpcsukeLNQfUEb5EuNMgT5P7n+qp/h742TpYagup6vqF5Lug8i4t7O3ieJNjvL8uzb/AAV5&#10;PrGlb7iK8tP7QvJZ97zvdwKnzfe+T/vqorPSr5Ei3wSJtr0YunKJzSqVISPo3R/Emr+JLPUJ/Dms&#10;eJNVuIlZFe30eJ083yk8pHfyv+etdHbar4sufK83T/FsKJtRvsmnLvZ/KTzZfuf89aqfsr+JNK8P&#10;eEtYg1W8trC7fUd6Jdy7H2NEnz/+OV9EW3xU8D/Z4om1XT3uF2bv9MT59teRLFxjKUYxO+MpSifO&#10;Xi1PH76XFPocXilLvz9jRXemL935/wDpl/uVxN/efGKz0u7nvLPWUt0gd2d7NdiLs/3K+xv+FqeC&#10;fK+XUNLe4/v+eiVzPirx/wCHL/w9rfka5p/my2c6KlvOm/e0T/JWf1v+6Eo8x8dJc/6PF/rfur/6&#10;AlH3/lSWq6I32eLd8ku3/vinwv8AvdtcfxmJDrD/AOhSt5W/7j/+RUr9E3RftEu35Pm/jr87Nbf/&#10;AECVv+uW3/v6lfoxeJ/pEv8Avf8AfW2sDaI9H3/8tZPJ/uUzUr+C2giiX/Wt8lFs7f61v4qgdInl&#10;81vn/u0AQveTpFtX5Iqz3uWeL5vMfdW6iNcrL+92VlPZxfvf9b/s0wBL9raCJYvk/u/36fZ3MtzP&#10;tafZu/jqpeW372JV+eX+/UX2aX7jRfva3A2nh2RbFn+eovsG+Lb9s2bv+mW+qiTf3f8AWouyhLyV&#10;Iv3vzpS5QIr/AEe8s9jLL+6ZvvpVvyf/AB771WrPxDB/H/wKqWsX6vPK0H9379HKAOn8Kx/6P/cq&#10;vvXyv9V92s/7feW3zLLv2UPqu+Lav+t/uJTArvuT7stM/wBlqP3Fz/sf3qid2tot3m/un/gqwC2d&#10;ba43Rfx/JsrTS5Z4LdfN/e1mbGe4ili+en3LskXlf8tf4agD5h+N77/iDqrf8tW2/wDoFaH7OX/I&#10;16qv9+zf/wBGpWf8Y/8AkfNQWX/W+RF/6B/9hWh+zw+zxfqDf9Orf+jUqzmkfQz/ADon8H8FfRXw&#10;NTZ8PLSVv9bLPK//AI+6189ff/2N3z19K/CJNnw70f8A2lZ//H3alEKh1dFFFaHEFMp9MoAbRRRW&#10;oDKKKKyAu0UUUAFPplPoAKxPHKb/AAfrC/8ATBnrbrP8Qp9p0PUIv79rL/6BQM+X7z54v++91eD/&#10;ALQL7/EGnr/0w2f+PvXvty67tjV4F8e0+0+INP8A+uG/Z/wN6g64He/ATd/wh93/AKtP9K/8e2JX&#10;pCfPFt/ufery/wCBTtbeFbtW+eL7U77P+AJXpD3jJ8zfJQbl62f7NFF+63xJ/fraheC8+aL5Nvzs&#10;lc1bXKv/AMtasJcq/wAyxVBB8r/th7f+Fp6ft+T/AIktv/6US14ZN/qq9o/a3df+Fl6Uy+Z/yCYv&#10;/SiWvFHf91QRH4irs3y1Ys0/hqlvqX7T/HQSaG+ot7fwxVCj7aN/73/W0ATfaW/io3u8u6mfMlM3&#10;t/DVc38oFtHZJfl/ho3v5X/AUT/4iovtLJTLl5fIp3LLCTN9779Ftc/wt8+2qiXOzzd1Fm8/2jzF&#10;i/0es+Yo1vn8qpX+f5f/AByqnnb5d3m/ukqVLnf81HwAXkuZf4vKo856ro+6pd/73a1MOYt/ad/z&#10;fc2VF9p9/wBzULPv/wByovtLeVQHMWN+/wCb7lXkfZ/1yrJtrn+KrCXP/XWsAGax/wAguVV+T5ot&#10;v/ApUr9FkRftsu2L59zO2/7lfm/rD74P+28Gz/v6lfpLeI32i4b7/wA3+5RI2GXNyv8AD/wKq+9X&#10;+VfnqK8dvKqvZvs+7/4/SA3rb5PveVWc6b5d39z5FSovtjebEv3/AO9VjYzxee3+qoAEhVJZmqpe&#10;W3+tZZdn/j9WHffF83+qSon2PLtb+P7tMDPezl8qKX935T/x1SdG+6v8NWHTZ96X91/cpiJv/wCu&#10;Tf363Aqb2/iil/36i+Xyom+5tq66L9t2t8lvVd0/u1YEX2r+Far/AD/w090/dbfK2Uz7SttUAWLZ&#10;4n/1vyVYubazufOVYv8AgdV0uWeX/VRf36el5vllZoqAKibkl2r8krfeo+XzZd3yS/wvVd0a5+ah&#10;HZJYl82rMT5s+N9z9p+IN3tl/wCWEW7/AL4q3+z2/wDxWGobvkT7G/8A6GlVPjf/AMj/AHu6Xf8A&#10;uIv/AECpv2e/+Rw1D/rzf/0JKUiJH0alzvT/AHa+qPh6n2bwR4fX/pxWvle2draL/ln89fWfhK2+&#10;zeF9HT+5Zxf+gURMahq0UUVoYBTKfTKACiioqACiiigC7RRRQAU+mU+gAqveJ9ps7iL++rp/30lW&#10;KH+eKgZ8n3ibJ5Ub+CvB/jlt/wCEjsV/6dU/9DevpjXrOK/81oP+PtGZNn+69fNnx4Rk8UWkbffW&#10;12N/329ZyOuB2fwKSVPC9wy/8/Tf+gJXou5a83+Cb7PDlx5Uu+X7V/7IlekPc/8APXy99M0BNv8A&#10;uVZdFeKJf3qP/C6VWtnVKLnckUv+78yJ9+gD5X/bP8rRNU8Na9LPL9nngeylR/4fn3J/6HXzl/wl&#10;un+VuXULbyv+msuyvaP24dVl17WdE0Nry0higtftG+73I+9n2v8A+iq+R3+HSvL/AMhzRk/7bt/8&#10;RS5TmlLlkem/8JbpT/8AMQtP+/60f8Jbpn3f7QtP+/8AXmX/AAq6J4v+Rj0T/wADJf8A4imf8Kog&#10;+8vijQP/AAMf/wCIpke0keof8JVpnm/8hC0/7+0P4w09Pl+2Wn/f+vMk+D6v83/CWeG/+B3j/wDx&#10;qh/g4qRbv+Es8N/+Bjf/ABFLliHNI9ITxzpn3W1C0+T/AKbrUqeOdMT5v7VtH/7brXm6fBZbn/mc&#10;fC3zfd/4mMv/AMRWB4i8KWPhrUm0+fXIL9lWJxNpP+kRfMitt835fu7qYc0j2pPGelfx6haP/wBt&#10;1p//AAmemeV/yENP/wC/6V4Smj6Z/wA/l3/tfuP/ALbT/wCx9K/6CF3/AOAf/wBtpcsQ9pI9ofxh&#10;YvF8uq6en+x56VYtvFWmeVu/tW0T/tuteH/2PpH/AEEb7/wD/wDttTf2JpHkfLqGoea33t9ns/8A&#10;atHLEfMe5W3jDTLb5f7V0/5v+m6VY/4S3TP4tV0/5/8Ap8WvBE0HTE/5iF3/AHP9R/8Abab/AGPp&#10;SRf8hC7+X/ph/wDbaZXMe+p4w0j7ravp/lf9fi1L/wAJnpHlfPqun/8AgZXAL+zt9tsre6g8e+Cf&#10;KuIFlVLjWvKlX5EfYyN/F89O/wCGbJ/4vHHgLZ/2MkVQHPL+U73/AITPSn+9q+n/APf/AOSon8Z6&#10;K/z/ANuaX8n/AE3rz/8A4ZvnT5v+E48Bf+FJBR/wzlPs/wCRz8D/APhSW9Ac0j0P/hM9I83/AJC+&#10;n/P939/TrnxtpH7pf7X0/wD7+150n7OU7/8AM6eB/wDgfiS3p6fs8T/9Dn4H/wDCkgoNeaR6L4b8&#10;Q6V4n8ZeGvD1needcX+rWsUsyfwr5qV+oE1zFcy7pZ5E3fwf5/36/Kr4afCifwN430TxCvijwhef&#10;2XeRXX2e01+3lll2v9yKJfmZq/T2Hykll/e733UpGkSxfpsl2rFL5NMtrbf5v737lRfv7a43NL+6&#10;f/prUr3LJLt/e+Un3awNh/2Zf4fn+b5tlWHRE/5a7P7qVUR183/f/gqwnz/Ovm0AV3TZFFu/1tRb&#10;1/fbYqLn57ja0uyql5cr5v8Ar6AIrl9nzf8ALVvvVX+0t/z0pj36eb80u/dUTp/rXaX7tMAe5Z/+&#10;WtCfPF/cplt5T/8ALL79VfmS4/uVtzAWt/8AC0tRb1f5WioR9/mt5VS7/wB1/clo5gKtyip92jev&#10;mp/BLVjZvi2tL87fPVREieX/AFv3P79MC7bJK8svlfPVK52efFuqVLmXyvl/1yfeqvv+0y/LFG8r&#10;/eqwPm/4zIr+PNQ2/c8iKrf7Pe7/AITS7X/ll9jf/wBDSqnx4R7b4g3C/cd7WL/0Cpv2eLlk8c3H&#10;/Xm//oaUpGJ9Fb9kW1v++K+xrBPs1lbxf3URP++a+P8AZ9pnt1/5auyo9fZT/Izr/tf/ABFETmqh&#10;UVS1FWhgFMp9MoAKiqWigCKiiigC7RRRQAU+mUUAPoop++gD5c8T+bo/iPUIl/57y/8AodfN/wAf&#10;rln8W2jN8/8Aov8A7O9fSfxCtvs3jfWP+vpv/Q6+XP2hLnZ4ttP3X/Lr/wCzvUHbH7J3HwWuZ08O&#10;Xflf8/Tf+gJXeveS3MW/915qV4V8NPiRY+HtLuLF7PUJpmnd/wDRLOWX5NiV2H/C4NP/AOgRrfy/&#10;9Qy4/wDiKCz0hNVVP+evy/8ATKr39tyvF8v+q/8AH68nufjZZ/w6Rrf/AILLj/4iqNz8b7NIv+QR&#10;4g/8Fk//AMRQB4f+3g+/xb4fvv7+nOm/+9tlf/4uvkK5vNnm19Nftk+M4vGEXh+eLT9Qs/I89Ge+&#10;s5bff9z7m6vk+5uV83/W0onHL4ia5v8A97uWqj3n92ondfvebTE3P92iMTMsfad/3qZ9pb/gFRbH&#10;+9RsbzflirQCxvbzYmr6o/Zt/ZP8O/G34fy+IdW1jVbO789oWisfK2feb+DZ/wACr5S+zSpL/qpa&#10;+6v2JPijZ+DPhvqGmXmh6zqVw95v32OnS3CbWT/ZT5fv1hKXIb0Pe+I1k/4J9eCfvN4h8Qb0+T/l&#10;3/8AiKl/4YA8Ep97xDr/AJX9/wDcf/Gq9lufjrBbS7m8HeIP9r/iWT/99/cqlc/tCaQl7FBPpGqQ&#10;yuvmqlxp0sW9P7/zUR9/4Tp5YQPLH/4J7+B/+hh1v/yX/wDjVH/DvrwT+62+Idf8r/t3/wDjVerf&#10;8NA6R5XmT6VqCW6/P/qt/wD45Utt8ddPeDdF4f8AEDxN86ummT7GT+DZ8n8e/elEuaHxRCPsp/DI&#10;8f8A+GA/B33P+Eh1v/yX/wDjVVNb/YG8HWel3E8XiPWfOiV3XfFb/wAP/AK9rf42WflRL/wjniD/&#10;AMFk/wD8RWfrfxss/wCxr1W8Pa+kX2V9zvplx/c/3KxDlgfmJrf/ABKtUu7NJZNlvO8W9/4vn27/&#10;APxyqX2xk+arvifdc+INQbypEl+1PuR/4PnffWL81dR50pFp7xn+ZpaelyyVST5/l/2tlSpuegXN&#10;MtpeMn3paupeNWP/AMtf9VViHdS5Q9qeh/DdPtnjzw0v/LV9TtUX/e+0JX61fbN8v+x/9n/9nX5K&#10;/By8+zfEnwpP5Es3lanay+TbxPK7Isqb/kWv0gtvjTZon/Iua+/+3/Zk/wD8RXNI76Uj037SyRSr&#10;9+KrqOv35f33+xXlSfGmz/j8PeIP/BZP/wDEVdT432Nt8v8Awi/iD/wWXH/xFI6T1beqf9cv7iVL&#10;vb73lb4v4USvH/8AheUH3V8Pa+kS/wDUMn/+Iqwnx4gSL/kXvEH/AADTLj/4inygei3nyRfLL+9/&#10;uJ89ZSWbXPz+V92uPT48WKS/8i54k/2k/sy4/wDjVV7z48Wby7v7D8QJ/sf2Pdf/ABqkB2FzZs8U&#10;X8EtZl5NPbfLXH3nxss7n5l0jxB/4J7r/wCNVn3nxpgT/mXtb8r/AG9Huv8A41W/KB232n+9/rX/&#10;ALlH2mX90y+Ym7+/XCf8LgsfK/5Aev8Azf8AUHuv/jVRP8YLP/VQaH4geJPn+fTLj/4ijlA9KS5b&#10;zYk82pk+S4+aXfXmlt8abP8Ai8PeIPl/uaPcf/EVF/wuyC2uNy+HNb/330ef/wCIo5QPULlG/i8v&#10;5/46l+VPlX5/9t68qf40xPef8gPX/wDwTz//ABFWLb42afbfN/ZHiD7P/t6Pdf8AxqmB6bbJsi+b&#10;ytlDvB97ytkT154/xs0x4ti6H4g+f/qD3W//ANFVS/4XBYpL/wAgPxB/vvo97/6B5VWB5f8AHh2f&#10;4iXbN/zwiRal/Z4dv+E8uP8Arzb/ANDSuP8AiX4zs/GHjC7vrP7T91Ym+0QNF86/9Mm+auo/Zmf7&#10;T48m3f8AQOf/ANkoMT6u8PJ9p8QaOv8AfvLdG/7+pX11Xyl4DRX8a6Iv/T5F8n+69fVr/wDs1KJz&#10;VQqKiitDAKZT6ZQAUUUUARUUUUAXaKKKACiiigAooooA+cvipGiePNVb/lru3/8AfSJXyf8AtD/8&#10;jDp+7+O1T/0N6+tvjT8njy7X/lk0ET/+Of8A2FfIP7Rtyv8Awkdovmxf6hE/8feoOqPwh8CoW83V&#10;f4JdsVesPc7ItrRb5f4a4L4P+FdQsPDn9qxS+TFdLv8Ani3/ACfwf99074o/EKf4b6Nb3M8tteXc&#10;7furR4vkZF+aV/8Avj/x6teSXxF80RvxU+JGmfC7w9FquqwXM0UreUsNpEm+vGX/AG4fDSeV5Xhz&#10;Wf8Af82Kov2jfiFoPxF8OafY6ReXN49u77vtEDxV8z6b4DV9Wl/tOW2S0+8qPPs+7WRjKR7R4/8A&#10;2mdK+JfhS40qDw9rMO/5GlTynT5v9ivF0+HVnefe1C5hl/uPAm//ANG1sar4btki26fLp8P+5eKn&#10;/s9c0/hjxCnzLqNo/wD3EYv/AIutYnN8Zu2fwQluZf8AkK/I/wD0waugtv2Y7y5i3Leag8X99NOd&#10;64RLbxLbS/JPGn+x/aNv/wDF1es7/wAbJ97Vf3X9xNTiX/2rV8wcv947r/hlHU0l+a81n/fTR5f/&#10;AIuql/8AszX1hFFLLeaykT/ed9OZEX/gdcbeX/jP739r7P8AuOxf/HaEfxm7RM+r2z/7+sQb/wD0&#10;bUe0l/KHKdQn7P3/AFFbv/vxXuvwH8Q658B9G1DT9M0+21WK6n837RqEUu9Puf3XT+5Xzfs8Z/d/&#10;tC0T/uO2/wD8dqL/AIqz+LV9P/8AB7B/8dqObn+ybRjyH2rf/tA+M7yyuILbStLs7h/9VcJBK7xN&#10;/f2NLtrzLSrzxtpstxPLqv8AaV3PL5st3fWayyu/+/v+7/sV4Ylh4xeLf/a+n/8Ag/tf/jtUrmz8&#10;VJFF/wAVDpf/AIP7X/47RGpyS+EJRjP4j6TTxJ46/hvLZP8Ac05f/i6Ph14h8deA7zUJbHUJZtKu&#10;meVtJuLP/RIn+8/lJv8A3XzP9xH2182WyeKH+7rmlv8A9x21/wDjtPfSvEv3v+Ej0ZP+4/a//Ha2&#10;lWlP4jGNONL+EfZv/C7/ABt/0CtL/wC/Ev8A8kUy8+NPjrVbK4g/s/S/KlVom2QS7/ubX/5eK+Mk&#10;tvEaS7f+Ej0Z/wDYTX4H/wDZ6Lmw8Qv9/XNGSL/b12L/AOLrnOn3jvdb+AjarrNxfXk+oJcTzvKy&#10;eUqJ8z7vkql/wzetz/y31D73/PVK4xPD3iN5d3/CUaJ/s/8AE9t//i6mTw34geL/AJGXRE/39dir&#10;T2kv5SJROt/4Z1gtpdrXeoJ83/PVKmt/gDAYFtvNuXld1VXeVN//AKHXGf8ACMa48vlf8JjoCbfv&#10;f8T2KrqeD9aeLa3jHw3sZWT/AJDq/wBysuYx9mdx45/ZUg+HXhzQta8VeINZ8Mafqk628V3d6ZFd&#10;RSy7N+yLyLp2/wC+0Wuwtv2Ep3s4p18cSPFKquv/ABJ2+7/B/wAta8Kh+G8SXnm6h4s8L+Ujb2T+&#10;09m//gezd/HXdXltFfz+bbePdLs7Tan+jpqN1Ls2/wC35VHxm3uw+yfRHwW/ZU/4VX4vt/ENz4j/&#10;ALSlVWRbT7H5W350bf8Af/2K+k0mXytv7x9v3P8AZr8//B/jyf4aapb6mvxEtr+3iZXl063nunS6&#10;T+NPKZNtfRdt+1j4TdP+PPW/4n/484k/9q1Ejspyie6p/rdzf6qj7T/E1eGf8NY+DvurZ6z/ALX7&#10;iL/47Tf+Gq/Cf8VnrP8A34i/+O1gbc0T3DeqS1dtvkirwd/2sfByeV/xL9b/AO/EX/x2j/hrTwm8&#10;W3+z9bf/ALYQf/HaA5j3B7xU+b/x+s/fLcy/391eKJ+1X4T8qZW0rW9j/d2RW+//ANG1NYftaeDr&#10;OX5tK194v+uFv/8AHaYcx9G6VZ2NnF+9i3ypVfWPD0WsfvYJdkv/AF1rxR/2yfA9zFtbSPEn/AIL&#10;f/5Iql/w2T4TT5YtI8Qf9+rf/wCO1uL3DvblJ7C8lglq3bPB97/llXimq/tV+EHn3RaH4ke4dv44&#10;rf8A+O1Sf9p/SP3rS+HPECW6/wDTK32L/wCRasy5j6A+zb4v3Uvz1n3MM/3v3s0X3K8XT9rHTH/e&#10;2fhfW/K/vpFEn/tWpU/bD0i8llgXw54gm2f8sk+z/wDj/wA9Acx7D9/73yRU5Psfn/NL/sV4feft&#10;aeHLPzfP8Ha2kzfd3zxIlZ7/ALWOi+b/AMi5qH/f9akOY+gEvLa2+SL5/wDbf56Ln5PN83zUuP7i&#10;fwV8/wD/AA1jpH3v+EX1D7v3/tif+P8AyV0Hwi+KMvxIsriJZfJ1aLd5tp5Wzcu/5HipxjzhzHjn&#10;i1/+Kj1hv7109eh/s2f8j5cf88v7Ob/0NK0PiX8H4rDw5d+I7GWWa4T97L/Hv+fa9c/+z3cxf8Jv&#10;Lulj/wBQ6fJL/EzpRKPIZH2x8K0V/iDom7/WrO7/APjjtX1A9fMnwQRrz4kae3/LGKKV/wDgXlP/&#10;APF19N0RM6oUUUVoYBTKfTKACiiigCKiiigC7RRRQAUUUUAFFFFAHz/8e0+zeNIpf79nE/8A4+9f&#10;Ivi3xh8N/DfiPWF8X+Dpdbu2nd4tTS8uot8XyfwK+2vsX9ofZBf6Vct/qng8r/vl3avlrVfAH/C0&#10;fHmny6hFJ/YWnWvmzonyea+/5Eqox5jf7J3Wj6xpVt4KtNQgs/7K8PxWa3UUNxKzusWzem9/4vv1&#10;8S/GDx/P8SPGFxeS/Jp77Fit3/ht1+5/339969w/af8AH8Sf8UrZyxQ29uvm3if33+Tyov8Adr5Z&#10;S5d5ZZfuebXZL4Tj5pcw+5eBJYkaWJN3yLUXi3wNFqum288Gr232hU3NEkEu/c3zbN+zb/4/Uvh6&#10;zXWNZ+2NPFDEu5InuPkRdqfPv/8AQa27/WJ3n3QfuYt3yp8j/JXMangl5YSpeSxLLv2fe/grpdK8&#10;Bz3mjW87XlzbXEu7/R/sbumzZuR9/wDt1t+J9Htk83U5/nl3b9/3Pnq7onxX+x6N9jazlfU0X91N&#10;by/J/v7P+AVkB5l4h0G80ryop/NSZl37LjalaHg/wHL4hnuG8+WFIv8Al4tLN7r/ANFfNXpGqpp9&#10;54Xt5/EEX9t6rPu8pLTUf3sSbP8AlrEsX/s9c1YeJ9Y8H2US2Mv2O33fc8pfm+43z/xV0coHP+Lf&#10;A2oeHvNll+1vabti3bwSxI+7/Yf5qzPDfhhtb1m3s/Nlfd977JE8rp/f+SvU/EnxLi8c6NFp66VI&#10;lw675Xf50/7ZUaxZxeBp9Ki8PQWyXfkf6VfWM73W597/AN5P3TfJUcv2jLl5TnNV+F0ttbxNBLql&#10;/F827fpzReVteuCTSpXl+WX5933H+R/v7K9P/wCFo+I9H1S3l1OeW/i2/v7G4/ii/wDZai8MW2na&#10;34t/tOzs/J0z7Ujpb30r7Ik+86O6pu/4HsoAE+Fc76XE1t/bL3e3/UvpzIjvv27ElrgtY0SfStZl&#10;sZ/3MqfeS4/v17b4k8T64niC7XSJLmHT0Z0gS0leWLb/AH1lb5mX5P468v8AFu6/1maTUJZPtEX+&#10;t+0fI+9v79EogafgzwB/bGlxSz3mqWcTtsR7eDzU/wBt/v8A9+sHxD4P1DR4rT7ZFcwpK3y/aNz/&#10;APoNejfDq5vL/S3llniTT4rVkgtLuK4dH2/cSJ4qqeIbPU/EPmtLpF3/AGf99YriJnRP+BtRy+6a&#10;nJeDPAcviG/u4G+1+Tbrvlex2u6fI+z5JXT+JNlbHi34XXOjxXc8H9oXmmW+zbd3GxHf/gCu/wD6&#10;HW94P8Qf2H8PPFV1Ypp6XNrdRbx/aMUVy3m7lTyrXZul8p4vm/u+bFWlpVtqF54L1C8af7TcSv8A&#10;LaPBdPK0XybHilX91t+d/wDv1/uUfEB41onh6W/1S0gi/fS3DbNiS/PXqt/8ENTT5bHStbeXd81v&#10;dxRJ8nybP43+b79YltpWr+G5f7Ts4LvTbi1/erdpFs2f7e+vSPGHx+1XWPBfh2xs/wCz7DUNU/17&#10;6TqLS3GyJ/K2PF/yw3snmr87fLUfCOP+I+er/R2s724illkhlinfdbvu316npXwinv8Aw/bz+R4k&#10;+1ywb1S3gieJm3/Im/fu+78/3KteIfDzXllpUq6V52q/8t7hLOX533/Jvl/j+f8A3afbeLfEvgb7&#10;Jqq3moTWkW3zYriWXytn3PKdPu/wfLV8sSObmPN/GHg++8PX8UF9FLZ3G3e6XHzvW38N/Bi+IbJ5&#10;Z7zVLOJZ1RXtIon+Rk3u/wC9lT7nyV0HxF8YXnj/AMa2ln/Z+nzfYPkit7GX7Vby/P8AP+9/iX/g&#10;Favifw3q9nrksGkQXc2nz/vf9B0ye1iR/n3/ALpv4fko+IJe6cf4k8B3elW/m+bOiI37qa4lT50/&#10;20rpfA1/Z+JNc/s9Yrl7RV83faRJv3bP7n93fVLxJf3nhiDUNM1WCTUtPvFfyneVovmb/VSojfN8&#10;n+5V34LPBNe6hZy/6Hb+Q/8Ap3kNK8T/AHkdP4vvpWQRkdnqvhv7Bo3nwRag9wnzy/aIlRNmz59j&#10;+b81efv4w09L+3gi/fSuyJL/AAbEavQ/seo3OqXFn/aF2+n+e8UV35Uro673VH2f7fyV4/4k/wCK&#10;S8YS3MEf71/nX918iyr/AB7P+AVrym3/AG8ewf8ACJRPFL5EGqf31t5oNn9z7/z/AO/XE3/iGxsL&#10;24s5fku0/wCWL10fgPW18Q+F7j7dqEtndxNviu/IluHlZUf915v/AHx/BTH0pby3u57yL/iYJs/c&#10;vA+9/wDgdYiLfh7R7HWNLtLz/S083/W/Z4on/uf9Nf8AbrF8WzWfhu4iWf7TDFL/AKrfF95KxNY+&#10;JF5beVpUEH2C3sGVGlTf+92/+g/NXWpeReIdGill8q8TbviS4g3v/wB90AUvCT6ZrEsv26K5ht1+&#10;RXt5U+Rqu+MLbStHg+2Wcs72iL8zv877qr3Pl2FhK6xbIl+dkhiritN8bNf6l5ssWy3+59hf96i7&#10;X/j/AL9MDd8Pa3pmq63brLFK9u6799vKm+u41jStIfRtsEusvKu92+0RLKjf+gbax7+2s/kvoorb&#10;7RKvzJb2aW+z/vmsfxD4hvPD1hNLBBHNL9zY++tQMez8WwJLE0H2l4kbZKnm7K719K0P7FcSwf2o&#10;mofw/v4tm5v78tcF4A1iDVdUiins49Sllbf9k83yn+5v+/8Aw16RZ/YbO9lW+0iR7dv43vPNf/gG&#10;2WKjmHyykeb+IdbVL2Wxn817hPkVLiJvuN/crs/D1h4Xv9LtJ7yDWUlZf3qW/lbN6/J8jUeIbPQ9&#10;Vi/caddo+3Y37rZ8+/8Aj/eyt/3xXmj+MJ01nyGiih+y/ulS3+RNq1HNyh/iOg1t7PStU8pYpUt5&#10;W/dO+z/x+pdE8Q3ngzxBaavpk8sNxbtvbZ/8RU03jDQ9Ss5YJ7OXzZV/57t/33srnEvFeXylk3+V&#10;/wCP/wC/VxMZf4j798AfEjTPjB4Pu7OWztLy7eDZeaTd7/KlTZ/s7G2v/sV4/pmq6Q/xE0rTLH4a&#10;2nhLVrPUVWe7SC8SXb/Gm9rqVWV/vfJXhXw68eah4G8Q2k9jJseJv3D/AOz/AM8n/wBmvujwxeaR&#10;8V9Gt/FWkeXZ63FB9lZ0++n8bxS/77/cq5R54hTqcvuyPaP2ft7/ABB/1UX7qzlfen++n/xdfSFf&#10;O/7MaNdeI9alli2S2tslrsf7/wAzK3/tKvoiuOPuG0gooorQzCmUUUAFFFFAEVFFFAFipaiqWgAo&#10;oooAK5/xV4ni8N2Xy/Pdt91P/Z6m8SeJIPD1h57f8fDf6pK8fv8AVZb+9lvJ5d8rVrTjzmRk+J7a&#10;XWJ5bu++e4b7zv8Ax1wvxF8W2Pw68H3d83+ti+SJP+esv3U/8frqrbRILaX7Yvmecm7bvlZ6+Ov2&#10;k/iR/bfiOWzil36ZozvbxbJfkaf+N/8AgFdnwGXvninjPVbzVb+48+WR7iVvNnf7/wAzfwVytz5v&#10;mxQQf8fE/wAi/wDAq1UtpX/et/rX+dn/ALz0eHtKl1jWZbn915SrvVHlSL5P9h65pGsTtbPwNB4e&#10;8KfbrP7X9nt1/fvcads2PsRn/e+b83364rw98SNDvJZYtViuYbh59kX2fe6Sp/B/HWx4h8GSvo1x&#10;5tnFDE0Hyv8AbInf/wBD3NXlmlaDbW3iOKC5vLZLeJd7b/3Sf7aVEomp6HZ6xofiGC7ttclls7SV&#10;kSL7PFv2p/y1ff8A3k/uV5/Do9j4euJb6z835f8AVPcff/z89d7Zvp9zf/Y4P7P8r/n7uJ1iiSs/&#10;xglmkuoaQv2ab7OzxLfWMvmo+13VHR/4q1+wBSs/iRB9ihiliuU1Nl3/ACRfut38FWE1Xw1rekeX&#10;4ln1lLtWfyv7PiidNmxPK/8AH1dP+2v+xXL+GNK09PEcrX2oW0NvFtdXuJfKTf8A3K73Sn0PVdb+&#10;wrFpcMSK7rfX0qxRN/uf3qmMifiPOtKvF8MSytp/yb2+b7R877N/3Heuo/4WRZ3mm7bOC5/tPZ8y&#10;PEmyL/cqLx5eafeRXekQQW3m2s7xLd2mx0fb/Gn95ax/h1pWlJrd3LqGq2kO1fl+1y7fvVBRq+ML&#10;nw94h0TSv+Qg+tquyd7uVEi/7ZVX8PeMJ/B8USwRRPbo29k/vr/v13Gj3+h6xf3cSxaXZ2lqrut3&#10;cfJ9qbeibIv++91cf4+ksb64uLGD7N/o88qrfWUv7mX+HfF/FR73KZGxqvxdi1W3ii0iC5huP+Wr&#10;30S/w/3KzPHlz4a1u8ivtKs9Us7jcyS/bp4n3RfJ5T71T73399RfCuz0Ow1m7l1XVbSz2/Iv2vYi&#10;NXa6V4w8OalLqsssWn2Fpb/6h7iB3e6fft+TalEf5S5cvxHFeHvH8/hKXT1li36Yn7rYnyOif30r&#10;Wvfit/al3bppHn2dqi7n+1xIsr/P/Eu+sHx5rFn4ngi8rTotN8rdte3l+/8A8ArY+DP/AAiuiXWo&#10;Nrmqx2csW2KJLiDfvTZ/BRzcgfGYniGz0O/1yW707T/sdpu3xQvPvdHbZ8n+7XQaP8S28PTxf2rF&#10;c3mmLA277PEvmp/uJ8i12Hhvxnoet6pcebBpelaemzyHu7PfLL86Jvf+78nz1wXxIubPxPe7fKto&#10;Yot0UUtp/qpV/wCeqVcoylEfuxLt58UZdb1SXyIJf7H+40Nx8jsjJ8/3fu1zVymn2HiGW80izlsE&#10;3b4IriXzX+b/AMdb/viuw+EV/wCFfB8GoNquuRWGpu2xYbuDzd67P4Nvy11Hhv4l6VrHmteS6fok&#10;X2qCKLfp295bdt++X/tlsT/v7WP90XJ9rmOX8PfGODRPNXxLZ3d/C3zxPabYpUb/AG6yv+E/XxPc&#10;ar/a9nczaZL8kEVpPs8p1dGR/wC637pXT/trurP8Z3MHjC9ivpYIrPauxvs+zY/8ddV8N/EPgzwZ&#10;4cu11DVfs2ptO7tE8Du8u37iI6/L/wCg0fAFub7RyGlWyw63dy+HIv7Ni/evEjzpvii+d9nm/d+5&#10;XRWHxaXRLL7Dqen3N/cS/IrpKifL/wBNa3fD3xdXVYru8l/s/SokgaWDfFK7yuqPsRP+BfI9ea+M&#10;5l8Z65/aDQfY7tm+4ku/e/8A6FR8Q/didXbaxF458Lyrq8H2y7e8R1uPN2bEXfvi2/7e+3/j/wCW&#10;VXfD1g2lfaP7K8qHyF3t+/Xf8tS+BvFvhXwl4XlibVZIdQTdL9keB3eX+58/3V/77ro/DfjPT/EP&#10;h+W+vp7awu937iJ7N5d/yP8Afl/h+dP7lHMaxOP1X4zS6VFcaYun79T2/Lfeavlf3d/lf3v+B1ds&#10;L/w94q8OW8uuaRLqWp7XRb5Lx02PsRYvk+78j/N/tfdrn/EPhKz8Q63LqbfaYbiXc+xNmyuj0fxn&#10;4c8DeHP7P/tCT+04ld/sPkO7v8//AD1+7/4/UiDR7OW2s7hdPltobe3X5k83Z87f3E+83365/wAQ&#10;/F2J/NsdP0+SwuImXzbi4n837v8AzyTZ8td1pXjz+2PDlvfLPaJdszo1j5W/5dibNkv+38//AH6r&#10;z/VfA1jrGqXF4sVzDLL88qW/3KB/4ToL+z8OeIbDT7xfD9tDd+Qnn6j58rvL/v8A8K1YTzbayiaL&#10;y/KT5FhSX+Gq/wDwn+h+G9D+wxTyPqFrB/x4+Q/9/wC/5v3amtvFs+q6NFP5W+J/9b+6+T/vugRy&#10;N58SP7Vv4oooPsenq3lS27y+bXUX+iaGlxb6hp8FolvdKtwqW8rv5Tf3P/HK5J/B9i97cXi/af7+&#10;xJfkRf8AbroNV8eafo9n9js/tL3aov7m4g2IibP79BBeudSawiuJ/I86JYnfY8rIjf8AA65mz8bQ&#10;axfxS3lnE9k2zdYvLv8A+AebXS/22uq6XbvB5u+VNk/7rfF/wCuVtvB+mWcsrLFI+5vNdJpfkpcp&#10;Z1v9j2PhLVJpdIltk82BHV7eX50Rvm2P/ufxVp23xLl8H2FxPeaV/wAJDEn3UefynT/gex/lrj7/&#10;AMeW1tcS2NnLK92rfvUuItiJ/t12Gj+HoPHOkytFeSvKsDy3Vv5CfJt/55P5vzf3vuVfxD5uQ5Tw&#10;38SLzWNUuG1CWOHz2+VE+RIv9yqnjbw9Fcy+f/o02oW/z70/1Uv+VroE+Gi+DL2LVYIpb+3gZN/2&#10;uLZFv/g/dN8zVrJ4h1e8stsGkW00Uu9Fe3s9+5G+/WfLIR5foniGzvLrdPB/o/8Az728qp/wDfXR&#10;arc+HryDdp8VymofwvceUnyfxpXJarokHg/xLFPqcVzDpku/zUSL51l+9s2NsrY0G2g16eVvtlpp&#10;u/5/9IifY3+46p/AtOJAxLbfF/n5Hr1v4D/Gm8+G/ii3lf8AfWjbUvLT7/mxf89U/wCmteb3mm2O&#10;j3/+g6haX/8Az1+yeb8n/f1Epl5C9s3nxfJKld8fdMuU/Vvwfren39vaaxpU8T+bErxXdvL/AK1K&#10;9w8JePINb8qK8ljS7b7r/wAEtfl/+y18eP8AhHryLQ9VnkTRLqf907/8udw3/sr/AMdfbuleVYWe&#10;yzi8mLd9xP7/AN//AMfolDnCMj6O/wD2adXnXg/4ir+6sdTk/wCuV3/8XXof+U/2q4Ze4ajqKKKC&#10;wooqKggKKKKALFFFFABWV4h8SWfh6z8+eWNP+eSTfxvWrXknx+RvsWlT+VvlVnTYnzv/AN8UoEmL&#10;rHiFdbvZZ554v+/qVmb4H+VZ43l/2K8vd1fzXeC5+T/pg9dR4S0pbO3+2eVsuJf7+/7ld8AlHkLH&#10;j9NXvPD13B4e8tNTZfKie4l2JFu/jr4y8efs8eMdKt/tUsFteWkX72X7JPvr7guX2V5T8VPGEWj6&#10;Hd3PmxIiq/z/AMe+ujlOOUj4P1t/scUUXlSvLL91P49n8daGlXk+lRReVqEaS7v3v7pdm/8A2Kyr&#10;m/8A7b1S71Dyv3rN8v8Asp/sV0Gq+ObO/sreBfCejWflMr77TzUf/bTzd+75/wCPe7VwyOmBS1i/&#10;n1WLbeah52ze8X3U+evJLzRNTub3a0EjxbvmlSL5P++69YufEmmebKy+F9LTd/AktxsT/b/1tc+9&#10;z/o8s/7x9vzf36iUTUt2HhjT7y3i2zyvKi7GRPnRP+AVaTw3p32j7DFLdvqD/dTyvnd/9yvKv+Eh&#10;vkv5ZbOeWzedvm+zy7K9I0Sw8R2DxahY+alw6/675Xf5v96iP8siZe98J55rHh7U7PWZbO8glSWJ&#10;vm+0fI//AHx96vQ/D3g/StVsolW8le4WD96lvtRP++KH8Ma5eSyzywSea/zs/wAqfP8A+g1wV/qV&#10;9ol/cNBLJZ3afJvi+R/7lEo8nwkfB8R6L/wgehpeRWfn3P2t/kW0T7/zf7C/NXlXiHw9qdnf+RPB&#10;KkW7em+LYmxvmR0r0Dwlo/irWIrTV7Pz5rjcjrfef86v/v1oar4M8Z+Ib+W+1CC5v7uX/W3dxLve&#10;Vl/jd/vN/v0e6Eub7Ja8H+EvD2t2cMH2y5m1CJf3qW8qJWheeBvD1hexWM/9ofa7hlSC0T53dv8A&#10;c+9/upXk/iR9V8H63LF59zYahF/Hbyuj/Mn8D10fgbR/EvjDytVgnuZtQt9u27e8ZJVff8jpL97/&#10;AMeo+0anL+MPCWq6Pqk0EsEqI7ebE7xbN6fdr03wH4G8PeIYLTT4NVlm13bva0Tf97/Y/irP1XwZ&#10;4s1iWJr6L7ZLtdF3zq6bd/8AB89cl4t0rVfBN/brP5lndqvmxPbz/P8A990fB8JP+I9Q8VfDfw94&#10;Plt21WWSGWf7qP8Axf8As1eWeM/AGueHtc23On3KWiXUqQPdxSxb9uz5P/H60/Blh4j+J2pXE9ze&#10;XOq3aQf8fd9eSyuq/wC+3zV3F58LvFl/Lb/bPLm8pUt4nuLzfsiX7kUX+5R8Qf4SX4deEvCet2+n&#10;6VLqEr63KvzfvfK3P/c/u/JXV+JPhd4Q8GW8U+uXlzZ+e2yJLiVvn/4Bs3V4/wCOfB+q+DLe3lvP&#10;k3t8j28u7ay1j+Ev7Y8c65b2LT3OpXcu757udpdif79Ze+bc0TT+Jfw31zwl4huFls7uz09md4Hu&#10;4mi37fvp/wAArrfAGleDrmw0/T9QuZX1WVvm/etEn3/ub62NV+F3j3xD5LX15Lqu1m2/a9R8103f&#10;M7/8Drl/GHwr1zwl4fuNTvoo/s6/wW8u961l/dMz0DxJ8OvDXga3in1ezu4fNbyot8/zs/8Asbfm&#10;avIviR8LtcsL3+0INKuU0SXyniu7j5E/fxebEm/+9sSuc8PPfa3rNvZ+bJNK8/7r7RKzfL/sV7Q/&#10;wf8AFXleR5sT27Msux532b9mzfs/2E+5RH++TLml8Jj/AA60fwOnh60s9cvLuHWJZ2dpk+RE/h+/&#10;Xofi34P6H8N9Lt9c1D7XYRblSCVJf9a39yLb96uJv/gtrlhYXE8v2b90rv5KS73evIrrxL4h1ufT&#10;tO1DUr/UorJlSztLud5UtfurtiVv9V93+Co/7eNv8R2fjD4LeJbmWXxHpmmXP/CP+Ql7FdvL8i27&#10;PsTf/wAD/grQ8Af2RomjRWeqy3P2iWdn+T/lkrV1tt8K9cewiVby2SJ1V2t/NlT/AOx/jenp8HNT&#10;TS7jz4Laa4f51uPNf+H/AKZbP7lX7pPLI2r/AEfSvB+jf25PLc2Fo67FmSX5GRv4P71eNeM/AGoa&#10;xfy69pUUT6Z8vzvOqP8A7n97bXFaq89tf3FnJ5v7r+Dzf41+SvavDfgPU9Y8OWl5/oyXEqq7faJd&#10;j/8AfFYx90qRheCbPTNE0byNV817jdv2J8iKlehvpWn+HtGl1zzZbPT3X5b5J32fN/BvrJ/4Vjq7&#10;/wDLW2h/35XrwrxnYSaJ4ou4LyL/AGF/uf8AbKrj75j8B2HifwTfeJ7/APtrQ4optP8Avs9xKqOl&#10;avgxLHRNIlgvpZHlZv3uz7mz/bp/gDwxea34ciln8pPmfynl/i210v8AwgGofxT2n/f16k1L32PT&#10;tH0uXVfPks7TbsZ0nlRHT+5/wOvNPE/gOXxJ5viPw9Fbf2UmzzUuJ4kdP7n7r738dc18S9Ebw94o&#10;3SxfupV2M/8Ae/4HXW/Ci2n1XRrvzYLaa32vFE9xK6bGb+OgcveLHhW2g0fS5YLz57iX/W7N2yul&#10;e20i2s5bmWWJIlT5t8v3KiTwleebF5sts8S7d6PK2yvNPip4dfR9Ut75oo/KlXyndJfk+/8ALQEf&#10;cJvFvhv/AISHWbfU9D/fRPt3f7S/7NX9KsLaz0v/AE6f/S3bf8n8G35Pv/8A2db37OVn4q16fWJf&#10;D08lhFYWv7278pXTa3ypE/8Av769Im0rxw91qF9/aGnvcXGzz/3S7G2ps+55W1a1+yHLznkiWG+4&#10;i8q8lTe3333p/wB91Y1uzvPDFvbrfanEiM2xbdLxZf8Af+Suz1jwl4o8Q/Z4r6eC8SL54k+5s3f8&#10;Arw/x5okvhLxHKssGzd950if738dZGZ0uq2a6xZSqtzc+a/8dx8lc/4btmttSuIryXyfsq+azv8A&#10;f/4B/E9dt8NLbxVqvh7Vf7KluYdPumS1ukSX91dJ9750+62z5Hqp4/8Ahpqug6HFq89n+9g+R3T5&#10;/lpcxpyluw0S51XS/wC04opb+3l+Rnt9zun+x/vUaPu/e2M/m+bF8io8Xz/9cnSsf4aeM9Q0q/lS&#10;z/fW9wu+eFJWi/7a1u3l5Lf6lLeeRLZ3b/eS4l37m/3625jM9r+F37K+oeJ4otTn8Q22iRS/8uiQ&#10;PcPs/wBv50219lfDfR9Q8H+F7TStR1f+3pbf5Fu3g8p9n8G/533V8tfs8fGD+27CLTLzzE1CJf3W&#10;/wDi2/3K+pdE1WK/t/7kv8Sfx16XL7sTl+0bd/qtnYeV58+yJ/u7/uV1fgb406fo/k2OoahFNabv&#10;lf598X/2NcTeWcV/ZS2c/wDqn+7/ALL1wv8Awjeq21x5X2OV4t3/AB8eb8lc1Tm/lOiJ9u21zFeQ&#10;RTxSxPFKu9X/AL6U+qmiJF/ZNotjL51qkCojp86fcq3N8n3vk/u1x/CajqiooqSAooooAsU4r8jn&#10;+51/2qKK1+0B5Br/AIv1e71JlgvZLOJV/wBXF0rzv4geLNQtbZLmWX7ZJ53k5uPm+Wiiug55EKXN&#10;4uu2tq1wrRMnQxitf/ltuooreJEjH1u6khtpGVuWr49/ab126ki07Tlby4pmTcy9aKKZJ4ZNKum2&#10;yCNCU2u21mp0S+bIxPVVoorlkdBf+DdhYeO7fUP7StTugl2K0MhX5P7tZNzcNPe6ksH+jwxzND5f&#10;3gy0UVEfjNTEg0DT4rqOX7OGYP3rT8P/ABEurLU7+yltxcWkH3V8wq//AH1iiioqkly/8W3msa35&#10;FuTYIkPnJtbftb8a5DX7GFtRb7SguZZX3NJjaaKKumkRJs6DwT44vtG1zT7XalxZA+SbaT7oX/Z/&#10;u1v+Nfijc3mrQ6dYW8mmRqu53jn3NJ8/fK0UVz/bNonL+Jxa+JL218+3Z5js3TTyGVm/OqVhr954&#10;dieSxk8iK2biFfumiiuioYxOy8WfF2O60y0t9O0ZtMuLpot9wLwyfe6/KUAr0b4X/s3D44/CaXxZ&#10;f+JZbWSCdoltHtBMuP8AeDqaKKumkRJs8Z1ayvfh5rmtaRpepPFFYkt5kcYQy7em7mtSD9qcDS49&#10;Lk8KRTaoLUn+0HvBs3jo3leV7f3qKKKvxHZFvkOZ1DxJqviPTnj1W+kvrfd9o8mT7u6otGmn0L/S&#10;dPnazm2bd0Py0UVFkcl2ai+O9eD/AC6zqC/S6apNS8T6zqWmP9s1W7uYZE+eF5Plaiiqsje7Mm3k&#10;bTJYLu1P2a4H3Xh+XbWz/wAJRr+/yv7cv9v/AF9S/wDxdFFc44lGPxXrM1vvfV9Qki/54y3TMtVb&#10;VEM/nqvlzZ87cv8AeoorKxRrjXtSV5GN/dAt/cmZf61bi8V6mwz9uu9/977Q1FFdFkaRbI5JRLsk&#10;aKN5ZfvNIu6pTr9/pccd3DcOGjZNq54oorIZl+KP2h9Y8a6ItrBp1pokSTbpGsiweb5/4mr2HwT8&#10;H9D8XeFbHVb2S7+1zeZudXTt0/hoorooGFRvmPIri9n0qa6tY5pRFaum0JIVz+tLrnxm8QpdXHh6&#10;KHTIT5O1dQW1Pnr+O6iiokbR+E6P4ZeDh8SvD7XF1d+VJbquDLCJt31yRVDxhop8E6pcadBP5sUE&#10;o2skYjPKc9KKKDAwdf8AihrPhm9t9Jijs7oeW5W4uo2d1/8AH6t/B+0PxCurvT9UmeQRQtMZGO8y&#10;N/tbs5oorIDtvil8Pn+El9b6dZ6rLcLdIs0pRDCrN/uhiKxx8efEnws8OSWdtb6ZrUQZ/L/tWKVv&#10;I/3PLlT/AMf3UUUGkTzjw14v1TxXrl3Nqt5PdSyzbnZpDx/u/wB2u5+LfgSy8OTGzimuJxKd3mSv&#10;8y0UUCPM7Lx3qsWkWlrFJHb2mmSSQJBAmxZnPWWX+81ez2/w7h1P4beNfEo1K8jm8PS28v2Ytujn&#10;il+9EB/B/vHcaKKiJJ4tdTtoF3Lb2nyQ6hs83+//AN9V7T8NfEcXirw9cWWuW0tylrJ5KTWsywy7&#10;f94o1FFdAihdTQeHfEd7f6GLqyt7F1SKC4uBM+z+7vCqP/Ha+zPh14lur3S9NuZCC11HukXsaKK7&#10;KRz1T1rzWdRv+bdTL/Tv7YthCl1c2ckbfJNFJ8y0UVtIIkPhvw1dW1jNHf6n/ac9vczgXMlsiuUX&#10;ovFdJ4S8Xah4WvkktJP3DyYe3JOxv1oorH7JcT6NhQPCrL8isu7aOlNeiiuCXxGoyiiipA//2VBL&#10;AwQKAAAAAAAAACEAu0KaEDcPAAA3DwAAFAAAAGRycy9tZWRpYS9pbWFnZTIuanBn/9j/4AAQSkZJ&#10;RgABAQEAYABgAAD/2wBDAAMCAgMCAgMDAwMEAwMEBQgFBQQEBQoHBwYIDAoMDAsKCwsNDhIQDQ4R&#10;DgsLEBYQERMUFRUVDA8XGBYUGBIUFRT/2wBDAQMEBAUEBQkFBQkUDQsNFBQUFBQUFBQUFBQUFBQU&#10;FBQUFBQUFBQUFBQUFBQUFBQUFBQUFBQUFBQUFBQUFBQUFBT/wAARCABGAJ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jwZ4Y8TftLfaNTbX&#10;LvwZ8PIp2ig/sz5L7VNv3383+Fa6P/hgz4VvLuafxI8r/eeXU/v/APjldb+zfeL/AMKM8FLF8kX9&#10;nJ/33vevSPtlbcpHMfnvZ23wIufG+seF10/4hw3eltcJLcf2xFsfyn2PsrsPEngP4N+EviJd+DJ5&#10;/iJ/aFvZxXvm2+up5TxS7Nmz/vuvAtY0rULD9pTxx/odz5Ut5for+U+z/W769w+MfiTXNH+Jd3ea&#10;ZFOlxb6BYXssyQLLvtfK/wBIiTd/E8UT0EmrYeD/AITPbyy3k/xT0eVNRutN+z32sIjvcQInmon/&#10;AH9RK2NY+Hvwf0Sz1j7Z4x+IkOp6ReQWt1pP9up9rRpdmx/K/u/va8v0e8g8T29ppHheDxI+maXd&#10;alcXWg3HlfaLWwnt3aVIpW+9L/D87tXQW2iaV/Y2sSwWdymiRLZPPfXe59TZJZbeWKKL+H5Iktfv&#10;1jyAeh+Hvg/8NPEmuWljpniz4kXkV0sv/ExTU0e0ilii82W3lf8AglRP4Kz/APhBvhpbRaP9u8Uf&#10;FHRP7UtYri1/tO8SLcssrxf+ObPNf/Z+avP/AAfNqHjOK00PwBZ6poPg+6nneexfY99til+1RbJW&#10;/wCevzr9+tWz8B69eeMPD/hzSNIu7Pw+7xXEr6tP5rs8tlKkstvL87LE6I/yfw/wUcoHZ6r8Mfhp&#10;pUXiCWfx78SIYdD1FtNuv+JivzXGz5PK/veb9xP9usy88PfC3R7/AFXT9Q8f/FHTdT02zlumsb6d&#10;EllSKV4nSKL+Jvk3f7tY+seKtD/4WDd/2RZyfa7WeW4l+3SvL58rbPslukX3WlR/nffWhokzeLfB&#10;9xqeuaHFeW6aZZ6lo9xpP+kXH/H7LFbxebL8zb0f97vejlA6jSvhL4A1K90qCx+Jvj93v183/kIr&#10;/oqsjuj3H/PLfFFuSorb4V+ArnRrvULP4m/ES8+y3X2eext7xZbiJv8Abi/4HXP/ANm6n4hsIYNX&#10;g/srXfF86abLNY74ki8rzYovk/haJZUidE+X91LWJbeIfFFzf+Lb5tKjs7e6s5YvsiRfZ757eL7O&#10;j3GxfvM8sSfx0coHd+IfhR4F8MXunwan8VPiRYfb7q3sonedETzZd/yO/wD0y2fvf7tHiH4UeAPD&#10;Gh/2vqXxk+Idna7IHT9/FvlWWXykeJdnzfP9+vKfGdzqd/8AGnSdI1CW2v7jw5eLqs9pqM7JFLfy&#10;pF5tvF/z1i817f7/APz1rWsNH/sfxbt1yXUP7Q1e6un053s11DT7N5ZX8qyeKX5Ymf8AuInyt5VH&#10;KB2um+APh3f6Ncan/wALp+JFhb2726TpfSxRPF56bonlRk+Vf9urd58LvBWlf2J9s+NfxEs5dctf&#10;tFslx5SPtWXynR02fKyP95K4nxJ4kvvB+ueKNPn0+JLTTdOtYoNM/s6K/wBQfbEi3FxLFL/r4ook&#10;++/3fNrj7/7do/jzRG8258T2lx9vuvt1386WcWy3l3xf9Mtux/8Aa82jlNT2vxh8KPCHgbwhrfif&#10;VfjX8SIdE0bUf7KnlSJX/e/L/qvk/er+9++lV/AHwr8H/FHS9H1Dw/8AHT4hzWmr3UtlbPcRqu+W&#10;L5pf92vnzx58UbTxD+z/AOMG+2b7vxR5Wqy6c+ou72Uq3v3IrX7sVr5Tptl/ir0b9jDUmTwD8NF/&#10;ueJtS/8AQIqOUD3q8/Ye1Pyt2mfHXxpZ3f8AA93slT/vivMNf+NHi/8AZb8QHw38XrUaxpksfm6T&#10;4r0gbEux/deP+99+vsr+1K8p/aV8NaV488A2dnrFrHdW8OpxTIH/AIW8qVa25SOYwP2Y7zf8DPCn&#10;+xasn/kV69Q86vHP2Wn/AOLHeF/92X/0a9esb63ObmLfnRUfJ/zyqpvo30BzFj90n/LKKj91/wA8&#10;ov8Av1VffRvoDmLCJAn3Yok/3Iqf8n/PKP8A2aqI9DvS5Q5iXybPzd3kW3m/9ckoRIEi2rBGkX9z&#10;yl/hqrvo30cocxa2QebE3kRfJ86/uqHhs/8Anhbf3P8AVJVLfRvo5Q5iw9np73HntZ2z3H/Pw8Cb&#10;/wDvuh7Ozf5ms4Plbev7pPvf36r76N9HKHMWHsNPuZ5Z5bO2e4ZXRpniTe6N/BvqL+x9M/i0+0+R&#10;di/uE+5/cpm+j7V7UcocxX/4Q/w5/wBC9pezZs/484vu/wByrdno+laVFCtnpVpZxRNvVLeBU2O3&#10;8aUz7V7UfavajlDmNP7ZXI/Fm8V/CsH/AF+L/wCgPW39q9q4/wCKNz/xIYv+vpf/AEB6OUOY5r9l&#10;3/kh/hr/AHJf/Rr16x/HXl/7Ltt/xYzwvu/54Sv/AORXr1rZTCRVoq1so2VsYFWipdlGysSyvRVj&#10;ZQ9tWxBX+aoqsbKPJoAheoqt7KZ9l96CyKmfNVj7L70fZfeggr0VY+y+9H2X3oAr0VY+y+9H2X3o&#10;GV6474o/8gGL/r6T/wBAeu28muM+LKOnhiDb/wA/a/8AoD1ibk37Mdhs+A/g9f71nv8A++nevTfJ&#10;rl/2eLCJ/gZ4H8r54v7Mir0P7HS5iuUxPJo8muf8SfGDwr4S8eaf4M1Ce7TxBf7XtbRLOWXzd39x&#10;/u/wVb8Z/Ejwv4Av9KsfEOofYLi//wBR+6d0++i/O/8AD80qUcwcpq+TUX2Oqlz8RfC9hF4fafV4&#10;oYdega40533J5sSxea7/AOz8n9+sWz+Nngy/vNHs4NQu/terNss7d9OuInf7nz/c+7+9T56OYOU6&#10;X7HR9jrn9V+NngTRNZuNM1DV/Ju7Wf7POn2Of5GX77t8n+q/6a/drQv/AIo+DtH8Uah4evtcih1X&#10;TrN9SuoXibYkCp5rv5v3fuPRzBymh9jo+x1z/wDwu/4fJeW9m3iO2SWWzXUot8UqI9v5Tyo+/Zt/&#10;1Sbtn36sJ8XfBLy26trkcM0q+bsuIJ4nX76fvfk/dM/lPtR/v1HMHKbH2OovsdVNK+JfhPWNU0/T&#10;7HV/O1C/ZkgtPIl3/wDA02fuvv8A8dFt8S/B15qn9nxa5bfav7R/shUeKVN9786eVE+zazfun+5R&#10;zBylv7HR9jqo/wAUfByXEUX9rxfaJbprWJEglfdKv9z5PmX/AG/u1b1vx54V8N/aP7T1y2s/s909&#10;kyPvd/tHyfutn9796lXzBykv2Oj7HUVz488J21hFfS+INPS0ltortZfN+R7eWXyopf8AgcvyVRT4&#10;u+AvKt2bxRp6RXC+bE9xuTei/wAdHMHKaf2Oj7HVvRNY0rxJo39paVeRX+mf8/ab9n3N3/oNZ/gb&#10;x/4O+JEt2nhXxDp/iH7Bs8/7DLv8rd9zf/3xRzBykv8AZtcF8a7drXwtZuva9iX/AMhS17KmlN/z&#10;yryz9p8w6H8N7G4u5/s0banEpf8AvN5UtRKQcp4B4K+PN1+ylqkHhXW7aXxJ4O1Cdn0oW0xW707f&#10;8zJ83ysteu65+1boPirTo08N3WseHrpW3yTXei295vT+7/x9JRRWZocdP8VWv9ftddl8SibVNNje&#10;3tryXwTa+bCs2zzNp+296i1P4gQeJNastW1PXotQ1Kys5Irea48FQN5UTum7Z/p/yv8A7VFFAHOp&#10;oHhprTT47rWbrUkVI7W0a/0J55LZE+6kTNqX7pf92tmxj0bTtW0O+/ty+lvNJldLS4uNJlmdPnX5&#10;fm1L7nyL8tFFZGol34f0HWdXvLi81rULm81C+kuLlnsLjbNI6KrI3/Ey/wBXhFXZ93b/AAVo654V&#10;8N+LfFOpeJ9VlW9vbqOKG5U6TLHFIPlXb5S3+3b8i0UUALb/AAz8Ji7u5Egtln/0iJnXTJV2xLG0&#10;jQJ/pvyxAKxRf4W21st4R03U5pZ5tRkvJJIN12bu1un+2eT53lyz/wCn/vZUy+xm+78n92iigC/p&#10;3hWDQvEel64l5BLrFs7tHdz2EszS7isf7zddc8hR/uio7z4X6JrMsNpJbaWbq2nnv451024jYXEs&#10;yM0+9b3d5u/jd/doooA1JPh75sdhcSahA0ekSNNZJLa3Ey2n3P3MaNdbRH7VFr/w2g8Qa7f6hqct&#10;lefa75bqS0e1uPsyXKTRh5Fj+1Y+Y2sY/wB1R6tkooAs+LfhRa+NJYk1G00KOTTrWCC1Fpp0sS2s&#10;ST+ZEsX+kfL833vWsm1/Z009oreNP7PlNvbrbW0sltKj28Lb/lXbLRRQB3fw10DXPh74at9F0W50&#10;iSxifzIjc2coZfkT+7LV3wj4X1HwGNYXQdN8L6b/AGnfT396kVnPtluH2bn/ANbRRQQdnc/ETT/C&#10;3hiLUNbglnuUh8yf7BDhS3+wHl+Wvhv4j+Lbn9ud5tSFzc+Ffhz4fkYWdjG26/u7slUaebHyr8rY&#10;2h3+tFFakn//2VBLAwQKAAAAAAAAACEAK57uhdESAADREgAAFAAAAGRycy9tZWRpYS9pbWFnZTMu&#10;anBn/9j/4AAQSkZJRgABAQEAYABgAAD/2wBDAAMCAgMCAgMDAwMEAwMEBQgFBQQEBQoHBwYIDAoM&#10;DAsKCwsNDhIQDQ4RDgsLEBYQERMUFRUVDA8XGBYUGBIUFRT/2wBDAQMEBAUEBQkFBQkUDQsNFBQU&#10;FBQUFBQUFBQUFBQUFBQUFBQUFBQUFBQUFBQUFBQUFBQUFBQUFBQUFBQUFBQUFBT/wAARCABrAJ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Q0T+9LJu/wCutS+X/tSf9/aKwfEnjnw94Pl0+DWtXttNlv5fKtUu5dnmv/dWrA3fL/25P+/lHl/7&#10;cn/fysS28a6Je3ps4NStnuF+8iy/N9xW/wDQWo0fxnoevQSy6dqUF5Er7He3l3fN8v8A8VS5Zfyg&#10;bmz/AK6VHdTJbQSyTMyJErOzf7NYb+NvD9tZz3surWiWlq7pLKZflRkTc+7/AHVqreePPC1zp0vn&#10;61p/2SWBHZ/tH/LKX/VN/wACo5ZAT23jnRLq3SeO7ka3ePzd3ly/Ku1Pvf3f9alX9N8SafrHntZz&#10;tN5W7dsibj53T/0KJ64aG8+Hcd1dxQaxYq+x5bpE1D/lltiVt3+z8kVaHhu88E3N59q0i+sLyWV3&#10;G5J/N+aL7+3/AHfN+b61fKwNy08b6NfXVvBBcTm4n/1SNBKm/wC//s/9MnoTx5oU0SSJfjZLardI&#10;/lv/AKpn27v++q5x5/h/rFhLqa6tp72kEH2V71L/AOVE3P8AJu3fxbnp09h4J0dHlk1Gzs002VLp&#10;s3m1IG3sy/8AAd0tHLEDpH8baNbN+9vJ0/cebse3l+5/f+5Udx470a2FzvupENtE1xKXt5V2RKqu&#10;38P92saztvCFyuoQQanaTS3X7qd0nXfu+9/wGrt14P0G8upbyfa8s+xJX83Z5q/JtV/+BRJT5Yga&#10;Ufi/SXu/sy3f7/8AdfJ5TfxbNn/o2KtCw1m01WW6it5md7V/KlHlsu1q486D4U0+G3nTUorS3+0I&#10;kD/aE2LKuzYq/wDfpPkrYtNS0bw5d3ED6rBHNPKkvk3Eqq26V22/99tS5QOm2N/eajY395q5+Hxz&#10;4el/1Ws2D/uHuPknT/VL99/91ar2HxR8I6t5v2TxRo93s+/5N/E+2o5ZgdRsb+81Gxv7zVzeo+Pv&#10;Dmlw3Et3r2m20UG95XluUVU2su7d/wB9rWxpup2eqx77O7guU+Vt0Lbvl/hoAueS3/PWSje0I2u3&#10;/Aqmqpf/AOoX/eqQH18v/tn/APIc+E//AGGpf/RS19QV8v8A7Z6N/bPwq2/P/wATiX/0UtdVD+JE&#10;2icP4h8Sa5pXjy40zSIpYbS/23t1N5XzyrFau0sSf7/7qtiws59H8W6f4hg1CLzZ7q4uJ9JsZ98T&#10;3H2feiRf3vN2VY1h/sGqahqeq6Rqj28UUtvBfafsRIomt/nll/32l2f9sq5dLa5s9bt/EKzxwy3W&#10;mLqVnY2m9bS1n+dZZYov4fKiT5f+usVemIu6VbL4w8Oefq8GoaVLcNe3up/aIpYri6f7E6vFFb/x&#10;N/uf88q2H8Pf8JJrMsEs9zNomqWct7Z6mkWxLW3iiSWKL+78j1zWseI530bxBpnmahDcaRqeyC41&#10;aXdqCTta/f8AN/55P/y1/wBqWti/0fV3stHXwx/bMNvKyoyXEv8Ao9m+yJHR0T7sSbLhXSoA5rW7&#10;NtV8b6rqepxb5b/SWTTrHSf3sUrtb73R5V+7v2fJWxYaPeaVpfn6Z5j6VKs8uj/Z5W3qsv2VP3v+&#10;5L/H/dq/4lSXwzfWtzLFbWHiC1nuIl0+xi2WkTRRReVLLF9/7L+6/wC+Zazbx9VuYrjV/D0Gt/2Z&#10;YQeVLpNj9zaz28sqRRfd8rypXWKq0LDxJZ6YlhpkEs8uqxaokVlLd2MuxP3SI8u+KL5VaXzUqfxl&#10;4z02/iu7Oy+03/m+RFPp9xvt3RrVYll/e/xfNS+GPDen/D3RrtNUg1h7WwuWvd82z97LseL7LF/0&#10;9bU+b/tlV1/D2r3OuW8Evh7RptbivH+1OkD+U1hKn+tf+LzUT90j/d3VGhBytnqs+t+H7uKKfUHi&#10;sLqXz760glR3RrdN77P+B7l/+zrsLbW20r+29TvNX1C5i/i0955YvKVUi3okv95/kl/2f3tJZ+MP&#10;EOm3ES/8I5pej2908sWopaQSxJYMtwiJLL/d/dROqVp6Prem+J4NK0+fw5Frdpf3Vws9wkHmpLKy&#10;Inmxf9MvK/1v+1UyA5e8ubPWNL0fT4LzUJtQfUZXlh89ot0TIiSy/wCz8+3Y9UtK8Wr4kluG1yfU&#10;NN0/S/KtbX9xLLcSt87xSu/3mVJYty10V/4b1C+1TxQ2n+H7nTbu40x7LS7vyNlvausu903/AMKu&#10;zKsVW/8AhGLmz/4RnU7GDWb+0i0nfE/lb/Nlif5Ir/8A3IpXVdn/AE1p80QMLS/B9j4hv4Vi8QS2&#10;lpawXVvLcfNEl1b/AGjbtX/ceXcz1sI+n+G4rTU9P0+0S48htKWLykR1laXyvtEsX/LXfLsb/trW&#10;loSaZf2s3gq+0+0s7pGl02zlvotm+181HeJ/99P/AEVWVqT2d5f+GtQn0i5huJfNuEl8j960EVxu&#10;iT/rq8USLF/2ypgcl4/s5bbwh8WF+2R3lpb6c/35d7rO17Fv/wCAvsr6g+CD/wDFP/8AbjYf+k6V&#10;8ifGN9cfwfrd9pnhzZ4a1mB7htTSBvtHlb3lSK4f7u1HlTZ/tV9dfAtP+JAP+vGw/wDSdKyrW9nI&#10;mXwnplU9R/49D9Fq5VTUf+PZK80gu1UubC2vNrTwRXO37vmxK+2lub+CzaJJ54kll+VN/wDHVqmB&#10;U+wwPFtaCJ4m/g8qj+ybP/nzg+7t/wBWv3as79n3qN9AFN9H099zNZwPu+Zv3S/NVlLCBE2rBH/3&#10;zViipuwKM2lWNy26Szgd2/jeJWoTTbRF2wQQIrfe2RrV6ooZkuYt8bb0ancCncaPY3K7Z7OB03b9&#10;jxL97+/T/wCzrbzfN8iLzW+Vn2/NVjeu/b/F/cpXdU+82zdQBTfRdPfzd1nA/m/6390vzf71MttC&#10;02yWLyLG2h8rds2RKu2tSii4FX7HB/z7rSJYW0Nv5CwRpF/c2/JVuot+/wC7QgKL6Dpj3Xntp9t9&#10;oX5lfyl30PoOmP5W7T7b919390vyVp0UrgZcuhaZc6b/AGfLp8D2Wzb9keJdm3/dqxbWMFmm2CCK&#10;EfKvyR7auUUgCqOp/wDHov8AvVeqjqf/AB6L/vUAY3izUoLGCBbmzkvIpd3yRff+7/drGh/siGC4&#10;iWC5Tz1gutj/AMbfwIldHrenXd2ivZz+TcxbmTdI2xvl/iWqNlp3iDc7T31p/s+VF8lagc/pSaRo&#10;k9vFFpmoI9qj/O/z/K3yffqK3vNGewVW0i7eKz3onyb/AJWfd8rV2SW2p3Ok3CTtHDev8qulY/8A&#10;Z3iu2upVgvNLfT/4ftET+bt2/wAVAGbDbaHbaLZM0cn2W382KCJ5fvfvf71JaaJo1/PvEF2/lfOv&#10;8Cfd+7/wKuge0119NlTdpv27c7xfu28r/Z3f+PU9LPxA67Z7m0Tcn34fvbv++KfMBgQ3OjeVLp7R&#10;T2cLPs2PtRFZW/gWoV/sPWIvKisZ9sVts+farqkSttrp9W03V52uJLGW03fJ5SXUe5P9un39prhn&#10;b7JJp/kN2uI2pcwGE8mn3OlWgWCa5VUii+z/AC/e27k+b/gNRPf6elnL5HnbP7QWKVH2703J81db&#10;bRXvmxeZ5Kxbfn2L/FtrMudN1uSSKNbq08hvmld4/n3fw0AcxNZ6HpsturzzvF9+J/l+faj713/x&#10;ffq1f6VoaWETW0UkzP8Auokt9q/d+fyq62Szvnlt/wB5GkUXzf7zbf8A4qmw2eoR3EW+WB4tzM37&#10;r5qfMBhPDplh9rs/KlTeyIz/AH/u/wAdRzJpWotawLHd2j/uooHT7m1duz/Z/jrekt9ZYzL5tps2&#10;fuvl+bdV1IrlbyLd5P2dP++/u1HMBxWlf2JD5U8YmvGSfYsz/wB7zX/i/wBirAsLK5nvVuJJEl8+&#10;V/N81XRF3/xf3f8AdruPs0X3fLj/AO/dJ9mi/wCecfzfM3y0cwGBZabZ61A97ayTQidm3P8A3vmr&#10;T0rRotFsvIjbem7d89XYraO2i2RRKi/3U+WpqXMAVT1D/Un/AHquVR1P/j0X/eqQKWrC5GnMLaR0&#10;f5fmQqr7f4tv8O6sZxrsUx8+7gWL+Hytq/wvu3f+OVp+Loba50G4jvZpre1bbue3+/8Aeql/ZVjL&#10;dfZpJ3mfa3zPAjfxbn+bb/tVvT+E1K95/a8dvp8tndqkKeb5r3DL86/8stzUXyeIHllmin2W7Mm2&#10;JNu9fn+b/wAdqBbPSZ7mVEuZnaKV4nhI3RI25f8All93bVt7Owv9Fs4f7RuEtmn3R3CPsfeu5/m/&#10;74q/hAs6a+reeq3kkD7pWdfKbd+6/u0yzTUpdRt3lvtlurM0qMy/O39xf9ms/TYtGMtrcxXMzrOq&#10;XEG+Dov+z8vy/d+atK58F2NzcRTu0iOru42bV+Zv7/8AeolyknSfaYvu7lqJLyBvuzq//bWsi28M&#10;xw332pppJZfm3b1X5v8A7Gqv/CA6ejytAFh37fkSJfkrLlpkHQx3UE33ZI3/ANxqm3q+/b/BXNz+&#10;CrF/N8oLZl93zwoqtubf/wDF1q6Ro66WJtspfzW3t8qioly/ZA1KKKKkAooooAKKKKACiiigAqrq&#10;P/HsPrVqquo/8ew+tAGfr32kaYzWNtHeXSsrRxPJtU/NWUgvfPe8/smJLre8Ku0v/LLeu3/vqtvU&#10;rSS8s/Kjl2PvVv8Ax6sCbwbdzad9lTV5YflVPNSL5/v7q3jy8vvFiW1pI8sU8/h8IzS+bL+93Oj/&#10;AN7/AGqHOofZbd10KJ5YmaVE83ZsfZ8n/wATVq58O3dzbWqpfNYvEkq/ufm27/8A4mm6F4ZvNFWX&#10;zdbmvGlWBFd41+TZ/wDFVfMiik9pdv8AZ5V8PxfaEdWbfP8AIi/7Fb1nqN88Fx59jslT5ok3ffrJ&#10;ufCWoS6tcXiazJslfesTxf6r5Nvy1oaJ4ek0q6uJXvJJllVV8r+FKmUo8pJLYahqc16sUum+Tb7f&#10;+Pjzf/ZKqyapq++4L6VsVZ2SL96rb4tv+t/+xrpqKx5o/wApBzNvq+svPsfRdkO/bu8/+HbUUWr6&#10;19sCvoWyHzGXzRcq2xdvy/L/APE11dFHNH+UDL02+ubzzftNp9mK7f8AarUoopAFeO/tM+LPEfgr&#10;4b/2l4bnksJftkEd5qcNutw1nas/72VYv4q9ioqYy5ZAfFlt8cvH58H3GoaR4jufEmnr4ystN0zW&#10;ZtOitXv7Vk/exOnlfKu7/lrsr0z4cfFDx9qer+MIL7w/PrT2fiR9P+z29zbomlweUj/f+XzV+b/e&#10;r6Horb2kf5S+Y+Yv2ffij4h8WfEq80i78UXfi21SxluJ7r7Glrb2cvn7UhaLyEbft/26+nD0pR0o&#10;qJS5iJBUF7/qf+BVPVXUP9Sv1qQJ6fXLX9/cxXm1J5FX0DVB/aN1/wA95P8AvqqA7CiuV/tG5/57&#10;P+dH9o3P/PZ/zpWA6qiuV/tG5/57P+dH9o3P/PZ/zpAdVRXK/wBo3P8Az2f86P7Ruf8Ans/50AdV&#10;RXK/2jc/89n/ADp/9o3P/PZ/zoA6eiuU/tW7/wCe71F/bV7/AM9v/HF/woA7CiuP/tq9/wCe3/ji&#10;/wCFH9tXv/Pb/wAcX/CgDsKK5v8Ata6/56j/AL4X/Crv2yb/AJ6NQBr0VkfbJv8Ano1O+1zf89DQ&#10;Bq1WvIvMjMfq26qf2ub/AJ6GrWnMZVDOdx29TQB//9lQSwMEFAAGAAgAAAAhAFOG3WHdAAAABQEA&#10;AA8AAABkcnMvZG93bnJldi54bWxMj0FLw0AQhe+C/2EZwZvdRFMNMZtSinoqQluh9DbNTpPQ7GzI&#10;bpP037t60cvA4z3e+yZfTKYVA/WusawgnkUgiEurG64UfO3eH1IQziNrbC2Tgis5WBS3Nzlm2o68&#10;oWHrKxFK2GWooPa+y6R0ZU0G3cx2xME72d6gD7KvpO5xDOWmlY9R9CwNNhwWauxoVVN53l6Mgo8R&#10;x+VT/Dasz6fV9bCbf+7XMSl1fzctX0F4mvxfGH7wAzoUgeloL6ydaBWER/zvDd5LmiYgjgrmUZKA&#10;LHL5n774Bg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HQ9x5lIFAABxHQAADgAAAAAAAAAAAAAAAAA9AgAAZHJzL2Uyb0RvYy54bWxQ&#10;SwECLQAKAAAAAAAAACEAYfHtxGx1AABsdQAAFAAAAAAAAAAAAAAAAAC7BwAAZHJzL21lZGlhL2lt&#10;YWdlMS5qcGdQSwECLQAKAAAAAAAAACEAu0KaEDcPAAA3DwAAFAAAAAAAAAAAAAAAAABZfQAAZHJz&#10;L21lZGlhL2ltYWdlMi5qcGdQSwECLQAKAAAAAAAAACEAK57uhdESAADREgAAFAAAAAAAAAAAAAAA&#10;AADCjAAAZHJzL21lZGlhL2ltYWdlMy5qcGdQSwECLQAUAAYACAAAACEAU4bdYd0AAAAFAQAADwAA&#10;AAAAAAAAAAAAAADFnwAAZHJzL2Rvd25yZXYueG1sUEsBAi0AFAAGAAgAAAAhANebY87NAAAAKQIA&#10;ABkAAAAAAAAAAAAAAAAAz6AAAGRycy9fcmVscy9lMm9Eb2MueG1sLnJlbHNQSwUGAAAAAAgACAAA&#10;AgAA06EAAAAA&#10;">
                <v:shape id="Picture 7080" o:spid="_x0000_s1027" type="#_x0000_t75" style="position:absolute;width:50063;height:3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7nwQAAAN0AAAAPAAAAZHJzL2Rvd25yZXYueG1sRE/LqsIw&#10;EN0L/kMYwY1oqohKNYoI4l2I4gPcDs3YFptJaaLt9evNQnB5OO/FqjGFeFHlcssKhoMIBHFidc6p&#10;gutl25+BcB5ZY2GZFPyTg9Wy3VpgrG3NJ3qdfSpCCLsYFWTel7GULsnIoBvYkjhwd1sZ9AFWqdQV&#10;1iHcFHIURRNpMOfQkGFJm4ySx/lpFDz244PuNZfd5ijHtVuf+PrWN6W6nWY9B+Gp8T/x1/2nFUyj&#10;Wdgf3oQnIJcfAAAA//8DAFBLAQItABQABgAIAAAAIQDb4fbL7gAAAIUBAAATAAAAAAAAAAAAAAAA&#10;AAAAAABbQ29udGVudF9UeXBlc10ueG1sUEsBAi0AFAAGAAgAAAAhAFr0LFu/AAAAFQEAAAsAAAAA&#10;AAAAAAAAAAAAHwEAAF9yZWxzLy5yZWxzUEsBAi0AFAAGAAgAAAAhAEN4XufBAAAA3QAAAA8AAAAA&#10;AAAAAAAAAAAABwIAAGRycy9kb3ducmV2LnhtbFBLBQYAAAAAAwADALcAAAD1AgAAAAA=&#10;">
                  <v:imagedata r:id="rId170" o:title=""/>
                </v:shape>
                <v:shape id="Picture 7082" o:spid="_x0000_s1028" type="#_x0000_t75" style="position:absolute;left:30676;top:22802;width:10992;height: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bixgAAAN0AAAAPAAAAZHJzL2Rvd25yZXYueG1sRI9BawIx&#10;FITvQv9DeIXeNFGhldUopVCqrRetCt4em+fuYvKyJKlu++ubgtDjMDPfMLNF56y4UIiNZw3DgQJB&#10;XHrTcKVh9/nan4CICdmg9UwavinCYn7Xm2Fh/JU3dNmmSmQIxwI11Cm1hZSxrMlhHPiWOHsnHxym&#10;LEMlTcBrhjsrR0o9SocN54UaW3qpqTxvv5yG/X61Pr67zZsiu/pxh3Gw6+GH1g/33fMURKIu/Ydv&#10;7aXR8KQmI/h7k5+AnP8CAAD//wMAUEsBAi0AFAAGAAgAAAAhANvh9svuAAAAhQEAABMAAAAAAAAA&#10;AAAAAAAAAAAAAFtDb250ZW50X1R5cGVzXS54bWxQSwECLQAUAAYACAAAACEAWvQsW78AAAAVAQAA&#10;CwAAAAAAAAAAAAAAAAAfAQAAX3JlbHMvLnJlbHNQSwECLQAUAAYACAAAACEAFvIm4sYAAADdAAAA&#10;DwAAAAAAAAAAAAAAAAAHAgAAZHJzL2Rvd25yZXYueG1sUEsFBgAAAAADAAMAtwAAAPoCAAAAAA==&#10;">
                  <v:imagedata r:id="rId171" o:title=""/>
                </v:shape>
                <v:shape id="Picture 7084" o:spid="_x0000_s1029" type="#_x0000_t75" style="position:absolute;left:30676;top:26060;width:10992;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X2xAAAAN0AAAAPAAAAZHJzL2Rvd25yZXYueG1sRI9BawIx&#10;FITvBf9DeIK3mqjF6tYoUhEsFKG24PWxeSZLNy9Lkur23zeFQo/DzHzDrDa9b8WVYmoCa5iMFQji&#10;OpiGrYaP9/39AkTKyAbbwKThmxJs1oO7FVYm3PiNrqdsRYFwqlCDy7mrpEy1I49pHDri4l1C9JiL&#10;jFaaiLcC962cKjWXHhsuCw47enZUf56+vIZOxRd7lGFm7G47P19enV0enNajYb99ApGpz//hv/bB&#10;aHhUiwf4fVOegFz/AAAA//8DAFBLAQItABQABgAIAAAAIQDb4fbL7gAAAIUBAAATAAAAAAAAAAAA&#10;AAAAAAAAAABbQ29udGVudF9UeXBlc10ueG1sUEsBAi0AFAAGAAgAAAAhAFr0LFu/AAAAFQEAAAsA&#10;AAAAAAAAAAAAAAAAHwEAAF9yZWxzLy5yZWxzUEsBAi0AFAAGAAgAAAAhAFkVZfbEAAAA3QAAAA8A&#10;AAAAAAAAAAAAAAAABwIAAGRycy9kb3ducmV2LnhtbFBLBQYAAAAAAwADALcAAAD4AgAAAAA=&#10;">
                  <v:imagedata r:id="rId172" o:title=""/>
                </v:shape>
                <v:shape id="Shape 7085" o:spid="_x0000_s1030" style="position:absolute;left:30631;top:26014;width:11083;height:5521;visibility:visible;mso-wrap-style:square;v-text-anchor:top" coordsize="1108342,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LGxgAAAN0AAAAPAAAAZHJzL2Rvd25yZXYueG1sRI9Pa8JA&#10;FMTvBb/D8oReim5a2hijq4i2UHry38HjM/vMhmbfhuxq4rfvFgo9DjPzG2a+7G0tbtT6yrGC53EC&#10;grhwuuJSwfHwMcpA+ICssXZMCu7kYbkYPMwx167jHd32oRQRwj5HBSaEJpfSF4Ys+rFriKN3ca3F&#10;EGVbSt1iF+G2li9JkkqLFccFgw2tDRXf+6tVkG6252n3dD8Zn+np+2vmU/oqlHoc9qsZiEB9+A//&#10;tT+1gkmSvcHvm/gE5OIHAAD//wMAUEsBAi0AFAAGAAgAAAAhANvh9svuAAAAhQEAABMAAAAAAAAA&#10;AAAAAAAAAAAAAFtDb250ZW50X1R5cGVzXS54bWxQSwECLQAUAAYACAAAACEAWvQsW78AAAAVAQAA&#10;CwAAAAAAAAAAAAAAAAAfAQAAX3JlbHMvLnJlbHNQSwECLQAUAAYACAAAACEAnBjixsYAAADdAAAA&#10;DwAAAAAAAAAAAAAAAAAHAgAAZHJzL2Rvd25yZXYueG1sUEsFBgAAAAADAAMAtwAAAPoCAAAAAA==&#10;" path="m,552069r1108342,l1108342,,,,,552069xe" filled="f">
                  <v:stroke miterlimit="83231f" joinstyle="miter" endcap="round"/>
                  <v:path arrowok="t" textboxrect="0,0,1108342,552069"/>
                </v:shape>
                <v:shape id="Shape 86226" o:spid="_x0000_s1031" style="position:absolute;left:34356;top:9435;width:2762;height:129;visibility:visible;mso-wrap-style:square;v-text-anchor:top" coordsize="276263,1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nwwAAAN4AAAAPAAAAZHJzL2Rvd25yZXYueG1sRI9Pi8Iw&#10;FMTvgt8hvAUvoukWKdo1iiiCePMPnh/N2zZs81KabK3f3giCx2FmfsMs172tRUetN44VfE8TEMSF&#10;04ZLBdfLfjIH4QOyxtoxKXiQh/VqOFhirt2dT9SdQykihH2OCqoQmlxKX1Rk0U9dQxy9X9daDFG2&#10;pdQt3iPc1jJNkkxaNBwXKmxoW1Hxd/63CsbH422W6rHRC7epC7kw3XVnlBp99ZsfEIH68Am/2wet&#10;YJ6laQavO/EKyNUTAAD//wMAUEsBAi0AFAAGAAgAAAAhANvh9svuAAAAhQEAABMAAAAAAAAAAAAA&#10;AAAAAAAAAFtDb250ZW50X1R5cGVzXS54bWxQSwECLQAUAAYACAAAACEAWvQsW78AAAAVAQAACwAA&#10;AAAAAAAAAAAAAAAfAQAAX3JlbHMvLnJlbHNQSwECLQAUAAYACAAAACEAH/5W58MAAADeAAAADwAA&#10;AAAAAAAAAAAAAAAHAgAAZHJzL2Rvd25yZXYueG1sUEsFBgAAAAADAAMAtwAAAPcCAAAAAA==&#10;" path="m,l276263,r,12840l,12840,,e" fillcolor="#c0504d" stroked="f" strokeweight="0">
                  <v:fill opacity="21074f"/>
                  <v:stroke miterlimit="83231f" joinstyle="miter" endcap="round"/>
                  <v:path arrowok="t" textboxrect="0,0,276263,12840"/>
                </v:shape>
                <v:shape id="Shape 7087" o:spid="_x0000_s1032" style="position:absolute;left:34356;top:9435;width:2762;height:129;visibility:visible;mso-wrap-style:square;v-text-anchor:top" coordsize="276263,1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wwAAAN0AAAAPAAAAZHJzL2Rvd25yZXYueG1sRI/dagIx&#10;FITvC75DOIJ3NbEXKqtRilAq3og/D3DYHDdLNydrkq67b28KBS+HmfmGWW9714iOQqw9a5hNFQji&#10;0puaKw3Xy9f7EkRMyAYbz6RhoAjbzehtjYXxDz5Rd06VyBCOBWqwKbWFlLG05DBOfUucvZsPDlOW&#10;oZIm4CPDXSM/lJpLhzXnBYst7SyVP+dfp+H+reb7g5Wn4daF2t3dII9m0Hoy7j9XIBL16RX+b++N&#10;hoVaLuDvTX4CcvMEAAD//wMAUEsBAi0AFAAGAAgAAAAhANvh9svuAAAAhQEAABMAAAAAAAAAAAAA&#10;AAAAAAAAAFtDb250ZW50X1R5cGVzXS54bWxQSwECLQAUAAYACAAAACEAWvQsW78AAAAVAQAACwAA&#10;AAAAAAAAAAAAAAAfAQAAX3JlbHMvLnJlbHNQSwECLQAUAAYACAAAACEAfqEKz8MAAADdAAAADwAA&#10;AAAAAAAAAAAAAAAHAgAAZHJzL2Rvd25yZXYueG1sUEsFBgAAAAADAAMAtwAAAPcCAAAAAA==&#10;" path="m,12840r276263,l276263,,,,,12840xe" filled="f" strokecolor="red" strokeweight="2pt">
                  <v:stroke miterlimit="83231f" joinstyle="miter" endcap="round"/>
                  <v:path arrowok="t" textboxrect="0,0,276263,12840"/>
                </v:shape>
                <v:shape id="Shape 7088" o:spid="_x0000_s1033" style="position:absolute;left:34074;top:9772;width:1447;height:17640;visibility:visible;mso-wrap-style:square;v-text-anchor:top" coordsize="144780,176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4wwAAAAN0AAAAPAAAAZHJzL2Rvd25yZXYueG1sRE/LagIx&#10;FN0X/IdwBXc1UfDR0SgiKC5blUJ3t5PrTHByMyRRx79vFgWXh/NerjvXiDuFaD1rGA0VCOLSG8uV&#10;hvNp9z4HEROywcYzaXhShPWq97bEwvgHf9H9mCqRQzgWqKFOqS2kjGVNDuPQt8SZu/jgMGUYKmkC&#10;PnK4a+RYqal0aDk31NjStqbyerw5DdPPUXWIzf7ng2y0Kkyuz+9fpfWg320WIBJ16SX+dx+Mhpma&#10;57n5TX4CcvUHAAD//wMAUEsBAi0AFAAGAAgAAAAhANvh9svuAAAAhQEAABMAAAAAAAAAAAAAAAAA&#10;AAAAAFtDb250ZW50X1R5cGVzXS54bWxQSwECLQAUAAYACAAAACEAWvQsW78AAAAVAQAACwAAAAAA&#10;AAAAAAAAAAAfAQAAX3JlbHMvLnJlbHNQSwECLQAUAAYACAAAACEA4iC+MMAAAADdAAAADwAAAAAA&#10;AAAAAAAAAAAHAgAAZHJzL2Rvd25yZXYueG1sUEsFBgAAAAADAAMAtwAAAPQCAAAAAA==&#10;" path="m144780,l,1764030e" filled="f" strokecolor="red">
                  <v:path arrowok="t" textboxrect="0,0,144780,1764030"/>
                </v:shape>
                <v:shape id="Shape 7089" o:spid="_x0000_s1034" style="position:absolute;left:35521;top:9436;width:2744;height:17976;visibility:visible;mso-wrap-style:square;v-text-anchor:top" coordsize="274320,179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4BQxAAAAN0AAAAPAAAAZHJzL2Rvd25yZXYueG1sRI9BawIx&#10;FITvQv9DeAUvUrN6ULsaRVosCl5qvXh7bJ6bxc3LkmR1+++NIHgcZuYbZrHqbC2u5EPlWMFomIEg&#10;LpyuuFRw/Nt8zECEiKyxdkwK/inAavnWW2Cu3Y1/6XqIpUgQDjkqMDE2uZShMGQxDF1DnLyz8xZj&#10;kr6U2uMtwW0tx1k2kRYrTgsGG/oyVFwOrVWwlqf2Z9/uBt+b4I0bHVuS9UCp/nu3noOI1MVX+Nne&#10;agXTbPYJjzfpCcjlHQAA//8DAFBLAQItABQABgAIAAAAIQDb4fbL7gAAAIUBAAATAAAAAAAAAAAA&#10;AAAAAAAAAABbQ29udGVudF9UeXBlc10ueG1sUEsBAi0AFAAGAAgAAAAhAFr0LFu/AAAAFQEAAAsA&#10;AAAAAAAAAAAAAAAAHwEAAF9yZWxzLy5yZWxzUEsBAi0AFAAGAAgAAAAhAHqzgFDEAAAA3QAAAA8A&#10;AAAAAAAAAAAAAAAABwIAAGRycy9kb3ducmV2LnhtbFBLBQYAAAAAAwADALcAAAD4AgAAAAA=&#10;" path="m,l274320,1797685e" filled="f" strokecolor="red">
                  <v:path arrowok="t" textboxrect="0,0,274320,1797685"/>
                </v:shape>
                <v:shape id="Shape 7090" o:spid="_x0000_s1035" style="position:absolute;left:35534;top:9772;width:407;height:17640;visibility:visible;mso-wrap-style:square;v-text-anchor:top" coordsize="40640,176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pqxAAAAN0AAAAPAAAAZHJzL2Rvd25yZXYueG1sRE/LisIw&#10;FN0PzD+EO+BGxnS68FGNoqIgjCDqLFxemmtTbG46TdTq108WwiwP5z2ZtbYSN2p86VjBVy8BQZw7&#10;XXKh4Oe4/hyC8AFZY+WYFDzIw2z6/jbBTLs77+l2CIWIIewzVGBCqDMpfW7Iou+5mjhyZ9dYDBE2&#10;hdQN3mO4rWSaJH1pseTYYLCmpaH8crhaBbhbrNLf3J0v38+jHJr01G67G6U6H+18DCJQG/7FL/dG&#10;Kxgko7g/volPQE7/AAAA//8DAFBLAQItABQABgAIAAAAIQDb4fbL7gAAAIUBAAATAAAAAAAAAAAA&#10;AAAAAAAAAABbQ29udGVudF9UeXBlc10ueG1sUEsBAi0AFAAGAAgAAAAhAFr0LFu/AAAAFQEAAAsA&#10;AAAAAAAAAAAAAAAAHwEAAF9yZWxzLy5yZWxzUEsBAi0AFAAGAAgAAAAhAEQ7emrEAAAA3QAAAA8A&#10;AAAAAAAAAAAAAAAABwIAAGRycy9kb3ducmV2LnhtbFBLBQYAAAAAAwADALcAAAD4AgAAAAA=&#10;" path="m,l40640,1764030e" filled="f" strokecolor="red">
                  <v:path arrowok="t" textboxrect="0,0,40640,1764030"/>
                </v:shape>
                <w10:anchorlock/>
              </v:group>
            </w:pict>
          </mc:Fallback>
        </mc:AlternateContent>
      </w:r>
    </w:p>
    <w:p w14:paraId="2874334A" w14:textId="77777777" w:rsidR="003046BB" w:rsidRDefault="00260C9B">
      <w:pPr>
        <w:numPr>
          <w:ilvl w:val="0"/>
          <w:numId w:val="35"/>
        </w:numPr>
        <w:spacing w:after="279" w:line="249" w:lineRule="auto"/>
        <w:ind w:left="679" w:right="443" w:hanging="312"/>
        <w:jc w:val="both"/>
      </w:pPr>
      <w:r>
        <w:rPr>
          <w:rFonts w:ascii="Arial" w:eastAsia="Arial" w:hAnsi="Arial" w:cs="Arial"/>
          <w:sz w:val="28"/>
        </w:rPr>
        <w:t>When “</w:t>
      </w:r>
      <w:r>
        <w:rPr>
          <w:rFonts w:ascii="Arial" w:eastAsia="Arial" w:hAnsi="Arial" w:cs="Arial"/>
          <w:b/>
          <w:sz w:val="28"/>
        </w:rPr>
        <w:t>PLEASE SWIPE / SCAN ACCESS CARD OR PRESS ENTER</w:t>
      </w:r>
      <w:r>
        <w:rPr>
          <w:rFonts w:ascii="Arial" w:eastAsia="Arial" w:hAnsi="Arial" w:cs="Arial"/>
          <w:sz w:val="28"/>
        </w:rPr>
        <w:t xml:space="preserve">” appears on the display, the </w:t>
      </w:r>
      <w:r>
        <w:rPr>
          <w:rFonts w:ascii="Arial" w:eastAsia="Arial" w:hAnsi="Arial" w:cs="Arial"/>
          <w:b/>
          <w:sz w:val="28"/>
        </w:rPr>
        <w:t xml:space="preserve">2-D BAR CODE </w:t>
      </w:r>
      <w:r>
        <w:rPr>
          <w:rFonts w:ascii="Arial" w:eastAsia="Arial" w:hAnsi="Arial" w:cs="Arial"/>
          <w:sz w:val="28"/>
        </w:rPr>
        <w:t>reader automatically activates.</w:t>
      </w:r>
    </w:p>
    <w:p w14:paraId="0CE05C9A" w14:textId="77777777" w:rsidR="003046BB" w:rsidRDefault="00260C9B">
      <w:pPr>
        <w:numPr>
          <w:ilvl w:val="0"/>
          <w:numId w:val="35"/>
        </w:numPr>
        <w:spacing w:after="285" w:line="249" w:lineRule="auto"/>
        <w:ind w:left="679" w:right="443" w:hanging="312"/>
        <w:jc w:val="both"/>
      </w:pPr>
      <w:r>
        <w:rPr>
          <w:rFonts w:ascii="Arial" w:eastAsia="Arial" w:hAnsi="Arial" w:cs="Arial"/>
          <w:sz w:val="28"/>
        </w:rPr>
        <w:t>Place your access card under the red light near the keyboard. Do not swipe the access card in operator license reader (top of instrument).</w:t>
      </w:r>
    </w:p>
    <w:p w14:paraId="164D34B3" w14:textId="77777777" w:rsidR="003046BB" w:rsidRDefault="00260C9B">
      <w:pPr>
        <w:numPr>
          <w:ilvl w:val="0"/>
          <w:numId w:val="35"/>
        </w:numPr>
        <w:spacing w:after="283" w:line="249" w:lineRule="auto"/>
        <w:ind w:left="679" w:right="443" w:hanging="312"/>
        <w:jc w:val="both"/>
      </w:pPr>
      <w:r>
        <w:rPr>
          <w:rFonts w:ascii="Arial" w:eastAsia="Arial" w:hAnsi="Arial" w:cs="Arial"/>
          <w:b/>
          <w:sz w:val="28"/>
        </w:rPr>
        <w:t xml:space="preserve">A “three-beep tone” indicates the information has been entered. A “two-beep tone” indicates the information </w:t>
      </w:r>
      <w:r>
        <w:rPr>
          <w:rFonts w:ascii="Arial" w:eastAsia="Arial" w:hAnsi="Arial" w:cs="Arial"/>
          <w:b/>
          <w:sz w:val="28"/>
          <w:u w:val="single" w:color="000000"/>
        </w:rPr>
        <w:t>has not</w:t>
      </w:r>
      <w:r>
        <w:rPr>
          <w:rFonts w:ascii="Arial" w:eastAsia="Arial" w:hAnsi="Arial" w:cs="Arial"/>
          <w:b/>
          <w:sz w:val="28"/>
        </w:rPr>
        <w:t xml:space="preserve"> been entered.</w:t>
      </w:r>
    </w:p>
    <w:p w14:paraId="2AEB65B6" w14:textId="77777777" w:rsidR="003046BB" w:rsidRDefault="00260C9B">
      <w:pPr>
        <w:numPr>
          <w:ilvl w:val="0"/>
          <w:numId w:val="35"/>
        </w:numPr>
        <w:spacing w:after="286" w:line="249" w:lineRule="auto"/>
        <w:ind w:left="679" w:right="443" w:hanging="312"/>
        <w:jc w:val="both"/>
      </w:pPr>
      <w:r>
        <w:rPr>
          <w:rFonts w:ascii="Arial" w:eastAsia="Arial" w:hAnsi="Arial" w:cs="Arial"/>
          <w:sz w:val="28"/>
        </w:rPr>
        <w:t xml:space="preserve">If the </w:t>
      </w:r>
      <w:r>
        <w:rPr>
          <w:rFonts w:ascii="Arial" w:eastAsia="Arial" w:hAnsi="Arial" w:cs="Arial"/>
          <w:b/>
          <w:sz w:val="28"/>
        </w:rPr>
        <w:t>2-D BAR CODE</w:t>
      </w:r>
      <w:r>
        <w:rPr>
          <w:rFonts w:ascii="Arial" w:eastAsia="Arial" w:hAnsi="Arial" w:cs="Arial"/>
          <w:sz w:val="28"/>
        </w:rPr>
        <w:t xml:space="preserve"> fails to operate, press </w:t>
      </w:r>
      <w:r>
        <w:rPr>
          <w:rFonts w:ascii="Arial" w:eastAsia="Arial" w:hAnsi="Arial" w:cs="Arial"/>
          <w:b/>
          <w:sz w:val="28"/>
        </w:rPr>
        <w:t xml:space="preserve">ENTER </w:t>
      </w:r>
      <w:r>
        <w:rPr>
          <w:rFonts w:ascii="Arial" w:eastAsia="Arial" w:hAnsi="Arial" w:cs="Arial"/>
          <w:sz w:val="28"/>
        </w:rPr>
        <w:t>to manually enter the required data using the keyboard while following the instrument display.</w:t>
      </w:r>
    </w:p>
    <w:p w14:paraId="23A9B0D0" w14:textId="77777777" w:rsidR="003046BB" w:rsidRDefault="00260C9B">
      <w:pPr>
        <w:numPr>
          <w:ilvl w:val="0"/>
          <w:numId w:val="35"/>
        </w:numPr>
        <w:spacing w:after="8" w:line="249" w:lineRule="auto"/>
        <w:ind w:left="679" w:right="443" w:hanging="312"/>
        <w:jc w:val="both"/>
      </w:pPr>
      <w:r>
        <w:rPr>
          <w:rFonts w:ascii="Arial" w:eastAsia="Arial" w:hAnsi="Arial" w:cs="Arial"/>
          <w:sz w:val="28"/>
        </w:rPr>
        <w:t xml:space="preserve">The </w:t>
      </w:r>
      <w:r>
        <w:rPr>
          <w:rFonts w:ascii="Arial" w:eastAsia="Arial" w:hAnsi="Arial" w:cs="Arial"/>
          <w:b/>
          <w:sz w:val="28"/>
        </w:rPr>
        <w:t xml:space="preserve">2-D BAR CODE </w:t>
      </w:r>
      <w:r>
        <w:rPr>
          <w:rFonts w:ascii="Arial" w:eastAsia="Arial" w:hAnsi="Arial" w:cs="Arial"/>
          <w:sz w:val="28"/>
        </w:rPr>
        <w:t>reader is light sensitive. Use a flashlight to illuminate the access card in low light conditions.</w:t>
      </w:r>
    </w:p>
    <w:p w14:paraId="3FF0F028" w14:textId="77777777" w:rsidR="003046BB" w:rsidRDefault="003046BB">
      <w:pPr>
        <w:sectPr w:rsidR="003046BB">
          <w:headerReference w:type="even" r:id="rId173"/>
          <w:headerReference w:type="default" r:id="rId174"/>
          <w:footerReference w:type="even" r:id="rId175"/>
          <w:footerReference w:type="default" r:id="rId176"/>
          <w:headerReference w:type="first" r:id="rId177"/>
          <w:footerReference w:type="first" r:id="rId178"/>
          <w:pgSz w:w="12240" w:h="15840"/>
          <w:pgMar w:top="1454" w:right="1367" w:bottom="1540" w:left="1440" w:header="763" w:footer="707" w:gutter="0"/>
          <w:cols w:space="720"/>
        </w:sectPr>
      </w:pPr>
    </w:p>
    <w:p w14:paraId="193A0B25" w14:textId="77777777" w:rsidR="003046BB" w:rsidRDefault="00260C9B">
      <w:pPr>
        <w:pStyle w:val="Heading3"/>
        <w:spacing w:after="0"/>
        <w:ind w:right="22"/>
      </w:pPr>
      <w:r>
        <w:rPr>
          <w:color w:val="800000"/>
          <w:sz w:val="40"/>
        </w:rPr>
        <w:lastRenderedPageBreak/>
        <w:t>MAGNETIC STRIP READER  OPERATOR’S LICENSE/STATE ID CARD</w:t>
      </w:r>
      <w:r>
        <w:rPr>
          <w:b w:val="0"/>
          <w:color w:val="000000"/>
          <w:sz w:val="40"/>
        </w:rPr>
        <w:t xml:space="preserve"> </w:t>
      </w:r>
    </w:p>
    <w:p w14:paraId="62CA5166" w14:textId="77777777" w:rsidR="003046BB" w:rsidRDefault="00260C9B">
      <w:pPr>
        <w:spacing w:after="667"/>
        <w:ind w:left="1168"/>
      </w:pPr>
      <w:r>
        <w:rPr>
          <w:noProof/>
        </w:rPr>
        <mc:AlternateContent>
          <mc:Choice Requires="wpg">
            <w:drawing>
              <wp:inline distT="0" distB="0" distL="0" distR="0" wp14:anchorId="2BA1BA66" wp14:editId="7678950C">
                <wp:extent cx="4114800" cy="4057650"/>
                <wp:effectExtent l="0" t="0" r="0" b="0"/>
                <wp:docPr id="78614" name="Group 78614"/>
                <wp:cNvGraphicFramePr/>
                <a:graphic xmlns:a="http://schemas.openxmlformats.org/drawingml/2006/main">
                  <a:graphicData uri="http://schemas.microsoft.com/office/word/2010/wordprocessingGroup">
                    <wpg:wgp>
                      <wpg:cNvGrpSpPr/>
                      <wpg:grpSpPr>
                        <a:xfrm>
                          <a:off x="0" y="0"/>
                          <a:ext cx="4114800" cy="4057650"/>
                          <a:chOff x="0" y="0"/>
                          <a:chExt cx="4114800" cy="4057650"/>
                        </a:xfrm>
                      </wpg:grpSpPr>
                      <pic:pic xmlns:pic="http://schemas.openxmlformats.org/drawingml/2006/picture">
                        <pic:nvPicPr>
                          <pic:cNvPr id="7123" name="Picture 7123"/>
                          <pic:cNvPicPr/>
                        </pic:nvPicPr>
                        <pic:blipFill>
                          <a:blip r:embed="rId179"/>
                          <a:stretch>
                            <a:fillRect/>
                          </a:stretch>
                        </pic:blipFill>
                        <pic:spPr>
                          <a:xfrm>
                            <a:off x="0" y="1962150"/>
                            <a:ext cx="4114800" cy="2095500"/>
                          </a:xfrm>
                          <a:prstGeom prst="rect">
                            <a:avLst/>
                          </a:prstGeom>
                        </pic:spPr>
                      </pic:pic>
                      <pic:pic xmlns:pic="http://schemas.openxmlformats.org/drawingml/2006/picture">
                        <pic:nvPicPr>
                          <pic:cNvPr id="7125" name="Picture 7125"/>
                          <pic:cNvPicPr/>
                        </pic:nvPicPr>
                        <pic:blipFill>
                          <a:blip r:embed="rId180"/>
                          <a:stretch>
                            <a:fillRect/>
                          </a:stretch>
                        </pic:blipFill>
                        <pic:spPr>
                          <a:xfrm>
                            <a:off x="1784985" y="1673860"/>
                            <a:ext cx="800100" cy="247015"/>
                          </a:xfrm>
                          <a:prstGeom prst="rect">
                            <a:avLst/>
                          </a:prstGeom>
                        </pic:spPr>
                      </pic:pic>
                      <wps:wsp>
                        <wps:cNvPr id="7126" name="Shape 7126"/>
                        <wps:cNvSpPr/>
                        <wps:spPr>
                          <a:xfrm>
                            <a:off x="1875155" y="1602740"/>
                            <a:ext cx="495300" cy="0"/>
                          </a:xfrm>
                          <a:custGeom>
                            <a:avLst/>
                            <a:gdLst/>
                            <a:ahLst/>
                            <a:cxnLst/>
                            <a:rect l="0" t="0" r="0" b="0"/>
                            <a:pathLst>
                              <a:path w="495300">
                                <a:moveTo>
                                  <a:pt x="495300" y="0"/>
                                </a:moveTo>
                                <a:lnTo>
                                  <a:pt x="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351405" y="1545590"/>
                            <a:ext cx="114300" cy="114300"/>
                          </a:xfrm>
                          <a:custGeom>
                            <a:avLst/>
                            <a:gdLst/>
                            <a:ahLst/>
                            <a:cxnLst/>
                            <a:rect l="0" t="0" r="0" b="0"/>
                            <a:pathLst>
                              <a:path w="114300" h="114300">
                                <a:moveTo>
                                  <a:pt x="0" y="0"/>
                                </a:moveTo>
                                <a:lnTo>
                                  <a:pt x="114300" y="57150"/>
                                </a:lnTo>
                                <a:lnTo>
                                  <a:pt x="0" y="1143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225" name="Picture 7225"/>
                          <pic:cNvPicPr/>
                        </pic:nvPicPr>
                        <pic:blipFill>
                          <a:blip r:embed="rId181"/>
                          <a:stretch>
                            <a:fillRect/>
                          </a:stretch>
                        </pic:blipFill>
                        <pic:spPr>
                          <a:xfrm>
                            <a:off x="438150" y="0"/>
                            <a:ext cx="3585210" cy="1543685"/>
                          </a:xfrm>
                          <a:prstGeom prst="rect">
                            <a:avLst/>
                          </a:prstGeom>
                        </pic:spPr>
                      </pic:pic>
                      <pic:pic xmlns:pic="http://schemas.openxmlformats.org/drawingml/2006/picture">
                        <pic:nvPicPr>
                          <pic:cNvPr id="7227" name="Picture 7227"/>
                          <pic:cNvPicPr/>
                        </pic:nvPicPr>
                        <pic:blipFill>
                          <a:blip r:embed="rId182"/>
                          <a:stretch>
                            <a:fillRect/>
                          </a:stretch>
                        </pic:blipFill>
                        <pic:spPr>
                          <a:xfrm>
                            <a:off x="2000885" y="311786"/>
                            <a:ext cx="591185" cy="337185"/>
                          </a:xfrm>
                          <a:prstGeom prst="rect">
                            <a:avLst/>
                          </a:prstGeom>
                        </pic:spPr>
                      </pic:pic>
                    </wpg:wgp>
                  </a:graphicData>
                </a:graphic>
              </wp:inline>
            </w:drawing>
          </mc:Choice>
          <mc:Fallback>
            <w:pict>
              <v:group w14:anchorId="4E3D9339" id="Group 78614" o:spid="_x0000_s1026" style="width:324pt;height:319.5pt;mso-position-horizontal-relative:char;mso-position-vertical-relative:line" coordsize="41148,405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8cogVAQAANkRAAAOAAAAZHJzL2Uyb0RvYy54bWzUWNlu4zYUfS/Q&#10;fxD0PtFu2UKceWg6QYGiNWamH0BTlCVUIglKXvL3vZeLLNtJM5NkBkmA2KRIXh4enrtY1x8PXevt&#10;mOobwZd+dBX6HuNUlA3fLP1/vn76MPe9fiC8JK3gbOnfs97/ePPrL9d7WbBY1KItmfLACO+LvVz6&#10;9TDIIgh6WrOO9FdCMg6DlVAdGaCrNkGpyB6sd20Qh+Es2AtVSiUo63t4emsG/Rttv6oYHf6uqp4N&#10;Xrv0AdugP5X+XONncHNNio0ism6ohUGegaIjDYdNR1O3ZCDeVjUXprqGKtGLariiogtEVTWU6TPA&#10;aaLw7DR3SmylPsum2G/kSBNQe8bTs83Sv3Z3Sn6RKwVM7OUGuNA9PMuhUh1+A0rvoCm7Hyljh8Gj&#10;8DCNonQeArMUxtIwy2eZJZXWwPzFOlr//sTKwG0cnMCRDS3g33IArQsOntYKrBq2ivnWSPdNNjqi&#10;/t3KD3BdkgzNummb4V5LDy4GQfHdqqErZTpA50p5Tbn08yhOfI+TDkQPE3BfTz8DnnEZzsR10A2w&#10;f2Jm3TbyU9O2yD62LWDQ7dm9P3Bmo6lbQbcd44NxEsVawC54Xzey9z1VsG7NAKT6o4yMC/SDYgOt&#10;ccMKNv4MjoPISDEOaJRHYIi5B9k8KpRoMYsjJ4YH5RKHiywD7ZiNnNqk6oc7JjoPGwARkADTpCC7&#10;P3uLyU2x1BkYGh+gMvRC4z1JJXtAKhkSgzS/FanEry+VKJ+nizmcHqJHNMuT+cxGDycYiC2RCy9x&#10;moeRZmWMEaRwWni+XPYSUk/vfAx6F172XdH1S00kA8Wi2ZNwMHN3rGdgMJghoXbeGIL7x9wqmudZ&#10;lDmuwjhPz7hKF1niuDr3Kro1XjX1JMhWpfEp8K7ateiBuyb63v8mToiIuA6NYtPbQw4wIPBRJ3bs&#10;q9CDAyYCh89lEbjF45SWT6dCQpnMMmMwHTfRUWncGB5Oj9ZyxJDMjWYIFBQVRD4dPyCX8tKEmpaD&#10;EeTdRA7dGu5bhlBb/plVEMEBb6TX9Wqz/q1V3o5gCaH/bMTSU3GNiZh2VfjoKpxKWlkTa8uasRvo&#10;c1lLOJPp6mUEY81Si8aUMFAIAFOukAEuxkUaluDDuJ5D+aU3nJwWm2tR3psshD3wA6PIn+EQ+YVD&#10;5N/lEHGSRVBymOCRpVm2OHMIqE1Gh7BtIwCXa6bScfnlh3iFQ1KDqgwovKCj+qV2kFPVH0dPfcPZ&#10;AgfJcpth4erdJPc9NXlyeDfBfU8nurDhxmgremY4+0bfw1LwhX73Ig962CmfcuU34XeY699V3RLH&#10;l3ULPgPBvKW6JUFAk0rWBewXlLgppBiobcckBZHX/qxJsnkWR+gFWNJkaTKD8uY06ry8ZHmHShmD&#10;/cr9GIpjHe7fklLS11cKvKQI57bCTSKod3XRd9RLtogiHEa5JEmO7ddWi/4hDe8PdIVh33XgC4pp&#10;XxdExzcyN/8BAAD//wMAUEsDBAoAAAAAAAAAIQDx8qhDj0wAAI9MAAAUAAAAZHJzL21lZGlhL2lt&#10;YWdlMS5qcGf/2P/gABBKRklGAAEBAQBgAGAAAP/bAEMAAwICAwICAwMDAwQDAwQFCAUFBAQFCgcH&#10;BggMCgwMCwoLCw0OEhANDhEOCwsQFhARExQVFRUMDxcYFhQYEhQVFP/bAEMBAwQEBQQFCQUFCRQN&#10;Cw0UFBQUFBQUFBQUFBQUFBQUFBQUFBQUFBQUFBQUFBQUFBQUFBQUFBQUFBQUFBQUFBQUFP/AABEI&#10;AOM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g2UbKsUbKDUZsrlfE/jmz8N3/ANmaLfcbd7V1uyvAvHN59v8AFuqy/wDLJG8pf+A/JV04&#10;80jKR1t58abGw+aWCNN/9+XYlZ7/ALQOlJ/z6J/2+JXzl+0DeND4XtIPN/1t0m7/AMf/APiK8E+1&#10;e1fbZTw9/atOVXm5Twcbmn1KUYyifoK/7QmlJ/y10/8A8DEpf+GjtK/566X/AOBi1+fP2r2qWz/0&#10;m8i/eyeUzIjImzfs/wBivdlwbyQlP2p51LP+eXLyn33/AMNHaV/z86V/4GL/APF0f8NG6V5W7z9L&#10;/wDAxa+eda+AmmeHvHmleHJ/ENzsurOW7a+8qL91t3v86f8AbKs3W/gPP4Z1TWItTvLl9Ki059S0&#10;7U7SJWS6Xei7H/2v3tfLf2bhP+fv/kp7v1mt/KfTH/DRumf899K/8DFqK5/aHsf4dQ0tP+26PXzp&#10;YfCLQ7/4feIPE8Gr6g9ppM/lbE8r979z7v8A39qJ/g/pWj+Ev+Eo1XXLt9HnuvKsfskSea0Xz7JX&#10;/wCAL9yr/s7B/wDP2X/gJHt6/wDL/wCTH0X/AMND2v8A0FtL/wC/qVRufj9/d8Q6en/fqvJ/+GbL&#10;G28Uah4cn8Q3Kaq1n9t0n7qJdL8/yP8A7aOnzf7PzVy9n8KNIufiHonhH+1dQTULjdFqP+q/0WXy&#10;nd0T5P4NlYxwGBq83LVl/wCAhKvXhy80T3B/jxO/3fFlp/5Apv8AwvWX/ocbb/yBXl2lfs/6Pf63&#10;44sv7V1BE8Loj708r978jt/c/wCmVcr8H/hdofxLv9Q0qfV7mw1tFaWzT5USVf8A0LdXRDLMHOnK&#10;r7WXu/3TKWJrwlGPLH3j3r/hfbJ/zONt/wCQqenx+/e7v+Estn/2P3VeD3nwu0HRLjR9K1y81RPE&#10;EtrvutOtPKl2T/8ALKKL5PvPXQa38C/D3h7W/Cmh3Osag+tazdRRT2PmxP8AZUb/AG9lQ8Bg/dvO&#10;X/gJr7ev/LE9bufj39p/5my2T/clWoU+Nmz5v+Exi/7/AK1418Rfg/ofgDVNQgvLzVEtFgl+x3zy&#10;xbJbj7P5vlOmz+Pfsrq7n9mDRU1TRIP7Q1n7JqVnLdS33mwbLX5Eb5/k/wBusvqmXxjGXtZf+Ah7&#10;XE/ynev8cd8X/I4xJ/uSxVX/AOFxzvL/AMj7s/3Jbf8A+Ir5P1jw3LZ+KtS0jT5JdVt7WeVFvbeL&#10;5GiV9u7/AHar/wDCMav9nuGezu0S3+SV/IbYm1Pn3/7lfR0uG8PVjz+3PLlmdWH/AC6PrC5+Ls95&#10;F5TePblP9yeJP/H6u23xpvE/5niJ/wDflt//AIivkV/DGuJLbq2nXaSz/wCqTyH+fam5/wD0Os+8&#10;sJbC8lguYpYbhPvI8Wx1rphwtSre7CqYzzycI806R9tW3xyvE+VvFFo//gPVtP2hGSL5tc0t/wDb&#10;fyq+F3f9792h3X+FYq6v9So/8/Tl/wBZv7p98W37Rtt/FeaW/wD23RKsf8NIaZ/F/Z//AIGJX5+b&#10;/wDplR/y2rH/AFIj/wA//wDyU2/1kj/z7P0LT9o3Sv8Ap0/8DEqVP2h9K/55Wn/gYtfne9Rb6f8A&#10;qR/09/8AJQ/1lj/z7P0Ytvj3plzLtWK2f/cvEetP/hcFp/z6f+Ra/Onwk/2bxv4X2y7P+Jtao2z+&#10;40qf/F19jJbfuq+LzbKf7Kr+wlLmPocFjfrtP2sYnrX/AAtq2/58/wDyLWV/wuyD7fdwfY9nkMqf&#10;P/tIj/8As9edJWIn/Iw6gv8A0wt5f/Q0/wDaVeJyxPSPaP8AhcEH/Pp/5Fpf+Fw2v/PpXk2/9771&#10;Y+5FRyxI989Q/wCFwW3/AD5/+RaP+FwW3/Pn/wCRa8sdP3VRPu8r56v2cQ97+Y9d/wCFvWn/AD5/&#10;+Rasf8LRg8rctnv/AO2teNJuTyv9iraak1Hs4lnqv/C0bT/n0/8AItS/8LLsf+fX/wAi15el5E8X&#10;zfJUTvA//LXfWPJED1D/AIWjp6f8spP+/tRP8XdItvvRSf8Af2vKby5/hWKs+5RXi/6a1fLEPe/m&#10;PYf+Fx6H/FFIn/fFWrD4qeHry48pp/sf913+5v8A7leCPZ1i6rDsg3f88p4n/wC+XSj2cQ94+qv+&#10;Ew0H/oK21W7PW9M1WXba3ltNL/cSWvl/5k+Wrfh6/l0fVNP1Dzf+PedHb/d3/PUSpgfUGymbKvfK&#10;/wAy/wCqpNlcxqUtlFWNlFAFupaiqWgkr3lytnZ3E/8AzyVm/wC+a+bLl2eWVv7zb2r3b4i3/wBg&#10;8IXf/TXbEv8AwKvCdn8NdFL7REjw/wDaQvP+QJB5v3md/wDxz/7OvEt/73/cr1P9pO/3+LdPg/55&#10;Wu//AL6fZ/7JXkj/APbOv2rhf91gon57nEefEku/+78m/wDgqbStYi0rVLSeeLzoomR3t3l2b9r1&#10;mI9eSeIbyV9ZuN0sv3m21353mn1WlGHL8RGV4D6xV+L4T7T8T/tG6V4k8Wxa1LpEv/IMl01rfz0+&#10;VG3/ADr/AN91z2i/tAahYfDfWPBl55d/p8q7LO4eX57X5/uf7vy18gec/wD081F53/XSvzeONw1P&#10;/l1/5MfZ/Uq8pfEfZWifG+z0f4Uar4M/s+P/AE9nla+Sf+L5G/8AaVP0f48WaeA9P8J65p8WpWlh&#10;dLdWbpPsf77t5Uv95fnr4y87/rpTHuf+utKWPpTUv3f2uYiOCq+77x90a3+1K2q393qH2O2h1Xai&#10;Wd8l588SK+/ZRf8A7SWlXnxI0rxmvh60h1W1R0l2XnyS/Js3t/uI9fCm/wD66Ub/APrpXPHF4aPw&#10;0v8AyYv6lXl8VQ+8LD9p7T9Nv/GFz/ZVs/8AwkfyT/6Z9z5HX/2q9c/4Y+Nmh+EtZ8P6lp2kWiS6&#10;W1xL/wAfjb5XlRE3u/8AuV8Yb/3v/LWk2fxfva0WLoRjKPsv/Jg/s+p7v7w+4NK/aEsbP4q6h4zb&#10;SrS8luk/dW9xef6qX+N0qJP2gdP/ALc0/VW0+CbU4tTTVZZXvGd2bY6on+6m+vifZ/D+9p6Wzf8A&#10;TVKUsfQl/wAuv7vxDjgKsPtH214t/aB0jxbrOsaheaVaPNfwNF5T6izojNF5W9E/vbK6B/2vVfxH&#10;4f1KLSrRP7LtZbVrf7Z8ksTIn/xFfBX2Zn+X97VtNKb/AKa1z/WcN/z7NfqNf/n4fVXhv4tWPhjx&#10;prGuaZZ20NvfwSxLaefv8pWlRv8A2lXTXn7SFnc+bP8A2VbJL/p/lIk67P8ATIkV/NT+L50r45h0&#10;r/rp/ufPVv7B+6/5af7FdE8fRqS5qlP/AMmCnltanHljI+xbn9pO2uZdQT+z4/K1Se4luv3671eW&#10;1+z/ALr+7/frznxr47i8ZeIIruKKKH/RoLVU8359sUSLvb/a+Wvnh9HV4vlik83+/wCbRZ2DJPbv&#10;+8+SddtduX5pTw1ZVKdP/wAmMMTldSrS5akj3Df/ABUf7f8Afqunz/L/AN9PRv2f8ta/ZIVbq5+Y&#10;ToWYb6N6+btaWNKz7/Vfsf2df+XiVtkW/wD2v79fRXgCPx54A8K6r4YtNQ8P3MV1O8UtxLK/3W2L&#10;vT/gMu//ALZV8xmnE1PL6nsoR5jow2CliDwXe3+/UX8f9yjxPpWp+BtZtLHVdQtL979pdj2krPs/&#10;e7Pn/wB96Y77a9bLc2p5hS9rTMpYaVJ8sjQ0R9niPw/O38GrWT/+TCV9uj/VRV8K21yttf6fL/dv&#10;IH/8ipX3V9yWWvzHi738dGX90+7yL3cNKP8AeInSsf8A5mOVv79nF/468v8A8XWw/wA8VY7vs8Q2&#10;jf37WX/x10/+Lr4c+kLv3Kbs+00778v+7UT3i2cEsrS7PKXez/7C1YFvZTPn82sz/hJ4n+bz9/8A&#10;BUT+IV/hl+/WftC/ZGx8/wD33THhasr/AISRP+etCeIW+75sVHMHKW3+ShH/AHtVP7SZ/wDlrF/c&#10;oS/2fN5tHMHKbDwrVd7aq/8AbC/xS0PrC/8APWOjmDlC5tv4qzNYs/tNnKvlfw1t/K9V7m2/dbaZ&#10;RmJ88UTf8snRH30bP4ais/8Ajzi/j2rs/wC+fkqX7ksVBkfSvga//tjwhpM7fPL5Gxv95fl/9kre&#10;rzf4Far9p0TULF5f3tvPvX/db/8AYr0uuIsZRRRQBYooooA86+Md5/oGn2f95nlryTe/7qu7+Kl/&#10;9p8W+Qv/ACwgVK8/3skv/THdXTS+Eg+X/wBoHUt/xJu1/wCfeBE/9n/9nrzre/8A2yrovi7f/b/i&#10;JrrN/wA99n/fKJXGPN/ra/X8ln7LCRifDY2PPXlIme5rymzuWv7+VWl/dfP/AOh16Hf3myzl3f3X&#10;rzfw389/cM1eLxFV5/ZxPbySnySkbH2GOj+y7X/MtaG+ivhj7PlgZ/8AZNr/AM8qP7Kg/hirQSn4&#10;X+/TDlMz+ybX/nlTk0eL/nl92r1P/wBjbSNuSJn/ANk2v/PKrSaVB93yqm31atv9paA5IlL+yok/&#10;+LqVNNgf/lnVunpQHKMTSoPveVV220eD+KKprbd/zyrQtv73lUFxiV00qBPKX95WkmiRvF8vyf79&#10;TJ/qon8qrqUcptGJj/8ACNxJ8vlViXKL/pH+y1dnsV4vki+euSvNvlXf+yzVpR+M5cRH3Drd+yX+&#10;5TPOX/nrVLf/AHf4fk+emfaf3sX/AKBX7PTxPuL3j8hnQ1KniSza/iiaKL97A3/jleg+D/jf4os9&#10;G8iLy0/stVeJLiDfv2xP8n/fDvXFPc7/ACv3v7qoftLW0vy/xV8zj8rpY6p7Xm5ZFUuakV9V1vU/&#10;HniG31PUv+XVYolfytnyxJsi/wDQK03fZF/u1Uublv8Avqh7lnr2MuoU8vpclORE6fOWLl9kG5Zf&#10;ut5v/fLo9febvvl+X7776/Pm8dnsrj+D9w7/APjlfoHbP/o8Tfx7a+K4mlz14z/un1WUx5KXKWJv&#10;9VWO/wA+s6f/ANcJU/8AQG/9kq69y3/bWqV4+y/0dml2J57J8/8A1yf/AOIr48+gLzp/4/UN5bf6&#10;Bdq3z70dP/HK0EuYn+9LF/39o3wJ83nx/wC1+9pcxmcvYaOyWGnq0X7pEuH/AO/qVXewl+zzRN9/&#10;7KsX/fL13H2+2eKKJpYvJT5PkrMv/sf3llirm5f7x180TPvLDZPK3/T1BL/wDZVW20pk8rdF9zz/&#10;AJP96ug3wXP/AC13y/33q7bWcXm/N5eyjlkX7SJy76VO8G3yv+XZE+T+9Q+mt5srbf8AlurL/u12&#10;D2cH3arzWEXlf7FHLMOaJxn2CXyIm8r91+9qJ7bZZSt9yZYE/wC+q6t7D91t/wCWK1UvNNi8qZW/&#10;1TVfLIx5olSzf7TZ27f3lWnvc/uv9VVf7N9miiX+7/BQ9bnMVLZP3Uv+83/xVRP/AK2JasJ88txt&#10;pj0AegfBO/8AsHi+WBv9TdQMn/Avv17xXy14ev20fxHpV95v/HvdJu/3P46+pa5ZfEakVFFFQSWK&#10;KKz9bvPsGh3c/wDzygegDwfxJef2r4h1Cf8AvTvtrn7z5N7L/cqw9zVTWLn7NpdxK38KtXZAg+Gv&#10;GGq/afFusS/3ryV//H6xHuVqrqt59pvbhm/iZnrP+0/6qvuaGL9jSjE+bq4bnlzFrWLn/iV3f8Hy&#10;1xXhhNktw1dLeOtzBNE392qVnpS2fm7Zf3TfPXBmEpYqUZRPSwUo4f4i39yj79M/2/NqV/NSKXbL&#10;Xj/V6h7f12mP+RItq/62mb/4ai2N/wDFVKiN/wA9aPY1P5Q+u0x9CPTNn/TffFup+z9780v7qj6v&#10;UD67TLCfPUu/+GovszJ/y1lSWpfs0vlStR7GRf12mPR6uw1n7PL/AOWu+no8/wB7zKPYzH9donQW&#10;yK/zfc/2K07ZP3X9+uU+3z20vy/PVtNbZIty+U/9391Uezka/W6Z2CIyf6qp03P8v/LJf+mtcani&#10;S5+f/V1YtvFt5/DLGlR7OR0xxtD+Y7DYv8PlVyWqpF9i1DdL/fqX/hJ7n91/qvl/v1j3Oqtf+bA3&#10;/LWtFTlcxnjaM4Ggl4373bL97/2Wh7lf+W/8FZj3P/AIqEffFX1axmh8Y6BofbN/3qiS8/u/6ms9&#10;Llv+WEu+V6l8nV7y3il0Pw5qGvWj79t9b7Eif76fJ/36f560lj4xjzSkY+w5/djE7jw3omh63pfm&#10;6h4o/srUNzf6J5DOm35Nnzf7e+rfiHwl4a0rSNQksfGNtqt3Em+K0SzZPNZf4K83vEvLPyor6zud&#10;Nu9vmtaXezfs37N/+2u5Ki+075ZV82sZV6k/fjVNlSj8Mom14hsH0qLyv7Qtr+J4FdXt/wC/5Xzp&#10;/wAA37K+9tEdbzw/p8v/AD1tYn/8cSvzse53xS7v7vyV+gfgOZn8EeGpf+eumWr/APkulfMZhOU+&#10;XnlzHq4blXNyxNpE3y1S1jR7HxJYfYdTgivLRm37HrQf5Jfmp+z+7/ra8k7jlE+Cfgl/+YHbeb/w&#10;OugfwNob/wDMKtv+/VaCO3m/NVjf/raB3kc//wAIBoL/APMKjqu/w68PPFu/s+KurRP4qP8AYoL5&#10;pfzHGP4A0Pz4l/s+JP8Ac+Sj/hA9G+99jjrqH2J/t1E6fweVT5Q5pfzHOf8ACDaUn/LnTLnwNpX8&#10;VnFXR/8ALXbTHo5Ykc0v5jlX8B6Z91ov/ItM/wCFe6Y//LL/AL4lrqH+f5aE2vRykc0jmk+G+kfx&#10;RS/N/wBNWrjL/wDZ7s7y9uLxfFniiHezP5NvqP7pN38CfJXsHy0PtSkXeRxngbwSvga3u4otV1TV&#10;Zbhlffq0vmun+5W3cpWr9+qs1P4BGTs3tX094P1X+2PC+lXn/LV4l3f7/wB2vnRLb91uavYPgtf/&#10;AGnw5cWLf621n/8AHWrGoB6HRRRUAS1x/wAVL/7H4SlVf9bOyJ/7NXYV5f8AGm//AHulWP8AvytR&#10;D4iTyp/nqG8tluYPKl/1Tfeqw/3vlqL+Ou0o+DPij4PvPAfi270yeL/R92+1uP4JYm+49cU7+dX6&#10;F+J/CWkeMLL7Dq+n21/b/wAKXEX3X/vo/wB5a88f9mbwI8v/ACD7n5/+nyWuiNc55Uj4vf5JasJt&#10;SKvsX/hmHwB/0D7n/wADJamtv2ZvACS/8gq5/wDAyX/4utvrJj7A+OUf+5FRuavsZ/2Y/Ar/AHdP&#10;ufK/ufbJf/i6P+GZvACfL/ZVz/wC8l/+Lo+sh7M+NHd3ilX/ADuqVNv3m/1VfYb/ALN/gBJZf+JV&#10;c+b/ANfkv/xdM/4Zs8C7P+Qfc/8AgZLT+th7M+Ot+z/2atvwfon/AAk/iPT9KbULawiup1ia7u5d&#10;iRJ/G719Wp+zZ4F/6BUif9vktXbP9mb4dv5u7T7v/wADJaPb/wB4I0C2/wAEPhEl7Lp//Eve0RUS&#10;LVv7fbzd+z55Xi+7Ut58GfgReWUy2OoW1ndyxeVFMmsO+xm/1T7N/wDAqbqE/Zg8APLLt0+7R/8A&#10;r8lp/wDwy74C/wCgfc/3/wDj8lrm9pL+Y6/+3T5n+IuieHrzxRrc/hOW2s/D9q3lRW93O3nS7U+e&#10;VP8AfrhEmb/P31r7W/4ZW8Aeb/yD5/u/8/ktWk/ZX+HLxb/7Puf/AAMlqo1/7xl7LmPhp5v3v+tq&#10;x5373av+pr7d/wCGVPhz97+zLlJf+vyWqr/sr+AvK/5B9yn/AG+S0e3I9kfFLv8A3/8Ab+Sh/uf7&#10;f+xX23/wyv4AeKJv7PufO/6/JaP+GVPAvm/8ed3/AL/2xqftTb2R8U7/APVfwf33pdjJFu/2tlfb&#10;X/DKnw+f/lhd+b/1+S0f8MqeAvK2+Rdv/wBvj0vbh7I+InmaOKL/AG2+Wnun7qKvtB/2UfA/m7vI&#10;1D/wMej/AIZU8Cv96DUH/wC3x6ftyPZHxYn+jSwt/wCOVoeAPEniXwN4el0jTNO0/W9PiZ5Ynu5d&#10;j7fkbZ9/+Dyv/ItfYD/sneB/+eWof7H+mNVd/wBkvwOn3YtQT/t8alKrGUeWRcYcnvRPirVb/VfE&#10;PiO71zVYorC4ntVt4rS3+dEX5G3/APA9lO+0t/33t3V9nP8AsneB0i2+VqCf9vjUy2/ZX8AJcbmg&#10;1Cbb/A949bfWfdjEj2R8peCfBmq/EXxRb6LpUH+kS/PK/wDBaxfxyy/7KV+huj6VBo+jWmnwRf6P&#10;awLbxf7iptSs/wAJeEtD8H2/2PQ9OttNt2+9s++zf7b10CJ/FXBVq8xtGPIM2b/KZqE/1u77lPub&#10;lU/4DVd9VX73lVmUSoi3Mu6hN3m1Ejq/3a0LZ4rb5paCw2fwtUTpQ7q9x8tDvtoArvtqo77atvtp&#10;j/J/yyoIK+/+Kon3VL5kXpUTuv3aAGO6/wANRI9HyvR8yUAWvmqJ3qVHX/nlVW5fZL89BYJc/wAF&#10;H36ZbP8AvasUEFffXe/Bm8+x+I7i2/5ZXsH/AI8tcP8AwVp+Fb/+x/EelX39ydUb/crKXwgfRdFF&#10;FQBLXgnxU1hbzxhdRf8APuqRV73Xxv8Att+GL6w1fR9Q8Nafdvd36yvefZN7/Ov3Hq4/GSab3Kp/&#10;y1pn2z+9LX5+eP8AVfEuiap5U8+oabKy7/JeVkrgrnx/4h/6DV3/AN/2o5plH6gfbN/+3THdv+ml&#10;flv/AMLI8Rp93WtQTZ/03aon+KPij7v9uahs/wCu7Ue1A/Uj7Svm/N/BUqXP8K1+VX/CxfELyxbt&#10;cu0/2/Petu5+JGq6JB9hl1CK/dl3rfW87u61ftAP09+2f9Nf+AVXe5r8n/8AhZPiH/oOXfm/9d3p&#10;lz8S/Ef/AEHNQ/7/ALVHtQP1eT/W/P8A6qpftP8ABX5Kf8LL8S/w65qH/f8Aeov+FneJv+g5qH/f&#10;96PaSA/XDfVhLnZLX5BP8UfFH8Ouah/3/anf8LU8Ufc/tzUP+/70c0gP2DtrzZ8372tBL/8AdV+M&#10;/wDwtTxR/D4h1D/v+1H/AAtTxV5u3+3NQ/3fPer9oTzH7Rpf/wDTWrSXKpFt/vV+Kn/C3fF6fKvi&#10;HUE/7bvSp8Y/GKfOviPVPl/6btWPNL+UvmP213/ufu0b18rbX4r2Hxv8Y2dx5ra5qE0X9x52+erG&#10;sfHXxVeXG6z1zULOL/r8ar5pkcx+0Gz91/qql+/FX4pf8Lv8cf8AQ0ar/wB/3pn/AAu7xx/0NGq/&#10;+BT1HPIOY/bBP9Vt8qhEZK/E/wD4Xf44/wCho1T/AGv37Uf8L18deVv/AOEs1T/v+9XzTL5on7TO&#10;jUzeyV+Lj/HXxw/3vFGqf9/2qL/hd/jh/wDmaNU/7/tRzTI5j9pXuW/6a1F9s3y1+Mn/AAvXxx93&#10;/hKNU/7/ALUJ8b/G3/Qx6p/3/eo9rL+Uo/ZN7n97/fpm/wD1reVX46p8dfHH3m8Uap/3/epf+F6+&#10;OPu/8JRqnlf9d3o5pE8x+wqXP72nveN/FX5Gp8WvHv8AZf27/hMbv/c+2Pvqp/wvvx0nyr4o1T/v&#10;+1HMUfrr9p3y7qEuV/77r8orP9pDxVbaXLE2q6o+ofw3D3j/APoFZiftD+P/ALy+KNU/3/Po9rL+&#10;UD9fv3H8PyVDc/62Jq/I7/hpD4if9DZqH/f2l/4aZ+I3/Q2ah5T/APTWjmkTzH62pcskVH25q/JX&#10;/hpz4kfvf+Ks1D/v7UqftOfEb/obNQ/7+0e1l/KPmifrL9vV/vVVubxXl+WvypT9p/4jJ9zxRd0/&#10;/hqj4l/e/wCEju6OaQuY/VPzkpj3K+b/ANNa/LL/AIar+Jaf8zHc1Kn7W/xN/wChjuaOYOaJ+pCX&#10;NG+vy/T9rf4lp/zMcn/fqtPR/wBsDxx5u7VfEd35S/d+zxJR7X+6an6YedUv29f4oq/Me8/bJ+If&#10;2yVrPV5Ut93y/aIkd9lMT9tL4l/9ByL/AL9JRzEH6bI8ElS/L5u3za/MpP2z/iWn3tVif/tglWk/&#10;bP8AiQ8v/IQtv+/C0cxPMfpNv8n5ac7t5Uuyvzqs/wBsn4iO3zXls/8A2yr2D4V/HvxR488W+H/D&#10;0uqx/wBoatdRWqv5SJErM+2r5uco/UDwxqq6x4c0++/56wLu/wB6iq/gzwx/wh/hy00r7ZJfyxfe&#10;uHi2b3/3KKgDoK8U+Otz/wAVDaL/AHbX/wBCevcK+f8A42P9p8YbVl+5BFQaR+I/PX9sD/SfG9v/&#10;AM9YrOJP++t7V82Xnzy194fFH4IL8V/Gr7tV+wRRQLF8kG/e2z/7OvH/AIl/shL4G8Earr0XiGSa&#10;W12/ungRN3zon/s9R/28XKP2j5cfalV3udlaF/bSwy7Wi2S1lP8AJUmAPf7P+WUdMe/V/laCKon+&#10;eqj/ACfe/wBVVcwE32yBPN/dfuv7/wDsUx5ok+byIv8Afr0P9nuwiv8AxvLBPFG8X2OV/n2/7FfR&#10;v/CN2Kf62CL/AH/KXZRzchpGnze8fFv2yL7vlRVD9pV/+WEf/wBhX3L/AMIlY+VFts7byv4XeJat&#10;/wDCJWKfL9jtvl+9+6rHmL9ifB7/AO1BFUWYP+eFtX31/wAI3p/mxf6JbJu/6ZJ8lRarYeHtHi8+&#10;++yWFv8AxXHlf98Ue0D2J8D71f8A5ZRU/wDdP/yyir76sLPw94ksvtmmS2l5bp8jfuk3o/8AtJWt&#10;beGNP8jd5EXm/wDXJP4qOYPYn53/ALpP+WUSS0fK/wB6KP8A36/RpPB+n2y/8edt83yb/KT79RXP&#10;hLTE+XyLbzf+uSb6PaGv1b+8fnOjxfd8qOn+Sv3vKj82v0KvPDFikW5YI97fc/dU/R/Den3Mu5oL&#10;bzf4v3SUe0D6p/ePzy/d/wDPOL/v7RsVP+WEVfpAnhLT3l2tFbeVu/55LUv/AAiWmJF/x52nmt8n&#10;+oWn7X+6ZfVj82nT/phF/wB/aY6f9OcVfpQnhvTLb/lztv8AZfylrEv9V8J6Jf8A2PULy0hl+X5P&#10;I+SJPuI7v/D/AMDqvaG31b+8fnf8v8UEXyUb4k/5ZRf9/a/TH/hGNP8AN3LBbPE/3XSJP4qcnhKx&#10;totqwW3z/wDTJKj2gfVP7x+Zm+D97+4jpu+1/wCeUVfplc+DNPufvWdt5u5Pk8pKf/wh+n+V/wAe&#10;cHzLs+eJKPaC+rf3j8z98H92j9wn/LL/AIBX6Qf8IZpnmxboLbyk2fJ5S1+e/jxNnii4XytnzfL/&#10;ALm+toy5zKVLkM9L+JP+WVH2+L/n2rP2bPu0Rf531JgXvt8X/PtSfb4P4oKpfLQ6VqTylp7+J/8A&#10;llUX29f4YqpPTPmrIg29H0S+8Qy3DWcUXyq0rb/7lRW15FbReVLFvlT+Ou9+ErxaVLcT3kUSRS2s&#10;sS7/APaTZXBeJLNrO/8Ami2b/nSlzF/Z5iVNVs/+fOpf7Ys3/wCWG+sLfRWxBu/2xYv/AMsKX+1b&#10;H/nzrB6/7dHzUAbv9q2Plf8AHnUX2+x+6sFY/wA1PSgDV+2QPR9pV6z/ALnzVL/srHWQFtNr/N/y&#10;yq7Z1npXcfC74Xav8UfFFvpGmSW1ncXG7a93K6J9zfQbGVZ/PLsr9ZfAHhvSNKl8L3kGlWkNxEtr&#10;tuEgVH/gr4Vv/wBjDxn4b0u41CfUNGe3t4GlbZLLv2Kn8HyV926P/o2jaU33Nixbf++EoOyMeU+y&#10;X/1tFRo++KJv7676KDjLH8FeNftCeHtMubC3naCVNQn3xfa7SV0f7ley/wAFeX/tA20tz4Ssmi/1&#10;q3Wxd/yfeSqkXH4j5l0ez/4R64lX/S9SuN3724fdcP8A8D/u1znx1vF1X4Uax/ttF8//AAOvffBn&#10;+h+HrT7DF5Nxt/f/AN/zf49/+1ury39q6a2vPCWrSwQRQ3H7qK6mi+5Lcb/nf/e/vVzcx2Sifn5q&#10;vh6C5li82L91Wf8A8IZpj/8ALL/yLXa6xpTPZS+VFvl+T5Ei+f79RPo9y8X/AB53P/fpq2MeQ49P&#10;AemP/wAspP8Av7Uv/CutIf70Uv8A39rpv7KuU/5YXP8A36epUsLn/nhL/wB+npkcpU+G/h6x8MeN&#10;bdrOL/W2c+7/AMcr2C2v1f8AdL/F/wB8f79eb6PZsnii3WeKWHdZ3X+x/crq7N183a1ZyNonVpeL&#10;5XlebH/39+SrqXKp5TLPs37fnSuX3qn/AMRQl5sX/wAeWpOk6tNvmyr58f8ACnyVn+J/DGmeJ4vI&#10;1CW5h8pmlV7SVP8Aj42fJvT+Jf76fL/v1j2esN5+/wC5/t1oJc70+X/gVAFfwN4Mi8HxSs139suL&#10;jZuf7qbF+VK7iwuYvNi3Tx/P8+//ANkrl0RvK+b/AFP3KlR/7v8ArfuUAdn51n95ryL5P++6lR7F&#10;/N3Txf8Af2uH+++3/ll/sU/Yr/8ALX/d30AdLrG37HKv2mN9/wAi7Jd9VdHeKGLa0+yXds+es50/&#10;5Zeb/Fv3/wC7Q6K/3fN+99x//H6CjsP7VsX/AOW/3a0EubN4t32mNPl2V50m5PNZf/20oS5lfzVb&#10;+CgDu/8AQbmLZLLF93ZXnniT4Xafrcv2zT7ySG4l/dajv+dPmTyv3X/Af4H3Vob98X+t/ip6XjJP&#10;F+9/u/JQB0uiWEFhpcUS3kflW67V3y7/ALqVp215B5W3z43/AO2v3N1YN5pVt9ol2yS+ak/lN/v/&#10;AOxRZ6JZzQfLeS+buZH2RfJ8qbnro9hInnibf9tweVt/d/8Af2ov7Ys3i8pZ4/77b6xLPQVv4PPg&#10;nle32/8APL59+9E/9q0y/wBE+wRW95LJLNE87RNs/ub/AJHT/f2VH1aXLzGPtIlt7mzd/lljSWVv&#10;+ev8deL23hLwr8RfBej6f4l0qKw274rPxDaffX96/wC6uv8AZ/269I1u2gsNUt4op9/zxbt8X3Pn&#10;+5/4/XgXg/x/eaJeS6RqFnJ/ZUs8qQXHlbk/1r70eoUeSUglLn5TdvP2WvDmlXksE8V3DL/1137l&#10;/gdP7y1nv+zN4X/563P/AH9r2Dw34hs7ywt9D1O8/wCJZ9zTNTf5/sbN/wAspf8Apk//AI7TL+zv&#10;NKv7izvIJUu4m2Mn/wBnRzByx/lPGrn9mzw4n/LW7/7+1Xf9nXw5/wA9bn/v7Xrru1Urnd/zy/8A&#10;ZaOaQ+WP8p5O/wCz34c+95tz/wB/a86+JHw00rwf/wAectz/AKh5W3y19IO7V458afNubiXbFL/x&#10;67P/AB+j4zOUInD+BtH1f4i+bBpkFt/xK7bezyy7Pl+eu4ufg/B4ht7SXU7z/SEgVP8AR/uL/HVf&#10;9mOzn8/xW3/PLTv/AIuvRbZ/9Ci/3a2+AxjE8yf4FaV91bu5TZVf/hSemf8AP5c/LXoty7ebUTvU&#10;c0jbl/unm7/BnT/4by5/8dqL/hTdn/z9yV6Lv/2qY8y/9M6PeMeSJ5w/witk+X7ZJUP/AAqiBP8A&#10;l8kr0N3/AHtQvtT5aYch5/8A8Kuif/l+lo/4ViqfN9skru/lqLd/01quYOQ4lPBK2c8X73zv9ivc&#10;/wBmm2/sr4u+H2WLf/rf/Honryfw3bfb7/VZf+m+yva/gDbbPir4f/67t/6Keol8IRj7x9a+JHXW&#10;NLu9MaXyftSunzy/3ko8AaVrD6tp+n+I9XtprVmit0fT7PZL/d/ievcNHs9ITQ7VdIgtrxdsXmu/&#10;35W/jd/+Bfdrzd9HXTfjxo+n2MWzT/tlu/2dPuI7ffi/9AasYy5julH3OY+tkT7NFFEv8HyL/wAB&#10;op1FbnlFiuC+NNsr+EN3926T/wBnrva4/wCLqb/Aeof7LK//AI/VSNI/EfOT22z97BLJbeb97ZK6&#10;bn/2q4z42Wyp8LLvb/z3iTZXewo1z8v3689+N+//AIQG7/67xVjI7Dyz4CaJFf8AjyJZ/nTyJfkr&#10;6Q/4RjSv3v8AocX+0iV4P+zx8nje3b/phLX0nsbzdy/991JqYn/CH6V5vzWcfz/x/wB2q9z4Y02z&#10;i2tZx/3N9dReXMH2LdPLEmyufe5/1U/lf6O3z7/v/PS94yPBP2n7azsJfCksEUaXG29Rtn39uyL/&#10;AOIrw+2f91u+5XuH7VD3yQeFLGWK2+xRNeywXflbJfmRN8Uv/steFWzt5W2mBqu/2mKVk/399RI/&#10;8MtV0uV8r5q5Lxn45n8Nz28UGn/bPNV3b97s20o80/diEpcnxHa2Dt5+2ugR9n7hf468KtvjBqvm&#10;/L4eif8A2/PrQ/4XHrnlbl8NRf8Af+t/q1T+Uj20f5j23ez/APLX/Yp+/Z96vFP+F0+Ifvf8I5H/&#10;AN/6l/4XTrnlRbvDkXmr93/TKr2FX+UPbU/5j2be38P/AAOrSO7xbfuf3a8ST42a5/0K8X/gZVj/&#10;AIXZrn/QuReb/wBflHsKv8oe2p/zHtH2lrb7stPS5/uy7/468aT4064//MrxfN/03p3/AAuDXP4f&#10;DkSRf9flHsKv8pftY/zHsG/Z5Tffp6f7Mu+vIU+Luvf9C9bf9/6e/wAV9ef/AJl62/8AAyp+rVP5&#10;Q9pE9bd96S/vf3W35qZ53G3955X9+vJ/+Fo+If4PD1sn/b5R/wALU8Q/d/4R62/8DKXsKv8AKHtI&#10;nuqa3Eml7f3v9ofPtf8A74RH/wCALUWlawthZW8UssnmxTvKuz/a2J/7JXhX/C1PEP3f+Eetv/Ay&#10;k/4W74h+/wD8I9bbP+vyunlrw5SOamfQb63pl5A8DebDburRN9ni2Js3p/8AEU2HxPZ215Lunle3&#10;XyvKTyt/+q+5/wCgV5p4Y8SS+JNGivp7P7HcbmRrdJd//A99av2lX+Wo+s1IfZD2cTQv7n7ZrMTR&#10;RRJvZfuRbP469m/Z+8MaZf8AwT8PteafbTS3H2r/AF0W/d/pUteCfadjRfvfuMn3/wDfSvpj9mN4&#10;v+FN+FN0UnlRLP8AJ/29SvsrjlLn942+E8P+NPwcb4Xaz/wmfhfT4v7Pf/kJ6T9+Jl/j+StjwZ4n&#10;sUt9J1OKWO/0qVfKtbu7/wCWS/8APrcf+0n/AIa+mNb0ez8QxXCyxRpbyq6NClfN+t21n+z9qlxZ&#10;t4cl1LwZq1n5V19ol81LW8Z033UX+ztT7lMjlPcNKs9D1uDz4NPtk/gZPKTerf7dS/8ACJaV96DS&#10;rb/gcVeZaU954Pt7fWvD08uq+H3Xetwn+kS2cX9yVP8AlrF/t/fWvS9K8f6ZqtvbyrLHDE/8fm77&#10;dv8Acl/+Lpcv8ptzDv8AhG9MeX/kHwfP/wBMqLnw3Y+VtbSrb/vwlbH2n7T5X7r/AEf/AL731S8W&#10;69Y+GNGlvL688n5flT+N3/uIlYgfLng/wfp7/EHxGywRJby/YrKJEi++0t0m/wD8hb6+kP8AhG9I&#10;/er/AGVaf7L+VXkvwc0ptb8Wy3LRf6PAzXUv9zzdm2JP+2SPXtuz/pn/ALG+tpBEyv8AhG9ITyvN&#10;0i0/79LTLnw34ef/AFWlWnm/3/KrTvP9V/f/ALtV7ZGf71MDPfwxof8A0CrT/v0tS22iaR95dKtP&#10;+/SVpun+q/dVmXiS23lN99KBGfeeGNItpd39n2iRfw/uk2Vn23hjSLm42S6VaPv/AOmSV0f2yC2s&#10;Lif7HJf6nui+y27xI8Xyy7pfN+dP7lJbW0v71pYokllZ5Wt7f5Il3fwJ/spQM5i58GaQkvy6RAn/&#10;AGyqxbeANFeWLdZ2n3vm/dV2v2xUi8poIkqF7BX83b/x8J87JQB80ftOeD9I0TVNK/syCJInWX7k&#10;Wz5P4K4T4Potn8S/D/7r/lv9z/eR69Y/aZSJJfD+2L97tl/9kryf4Xf6N8RPD7f9PKVX2Tml8R9Y&#10;Jqt94e+1y6ZqFzYea33E2um//catv4UW32/4g+H2lllmuPtnmvLLLvdm2b3eucvLOW/li2xb4q7j&#10;4J6UyfEHR90X3PNff/wB6jlLl8B9QUUUV2Hmliuc+JCb/BGsf7MW/wD75dK6Osfxgn2nwvqq/wDT&#10;q9ZFnzVcpvWKWD+H+CvNPje//FB3G6LZ/pUX/s9ekP8A63csVea/G/8A5Eg/9fKf+z1B2HHfs8Jv&#10;8bw/7FrK/wD6BX0wjsku5f8AW/8AjjV83/s2I3/Cb/J/Bay/f/4BX0g6NbfNF8/+xWEiyrf2aXME&#10;v/PKVaxLy5ZLe3g/d+bF8vyV1af6rcvmvu+9WN4h0qB4ty/PLLv/APHa0Nj54/aotp00vwv58/nR&#10;NdXX/opK+f8AYv75a+nf2wNtt4D8Hr/dvJdr/c/5d6+XHf8AioMSb7T9milrzz4iv/p9p/1wf/0O&#10;u43r97+/Xn/xIfZcaf8A7rf+yV14T+PE5q/8Mx7P+9Wgl4yf8tax7a5/ho+1e1fVnkHQJeLT96eb&#10;WCl5sqb7Y33aBcxtecu/5YqEuf71ZT3lSpM3/bKlyGhrJ/tf66rqfP8A99Vj21zVtLn9781SdBoI&#10;9WEdvv1RS5an71eg1LvnU9PnquiL5Xy/62tC2tmSXd/6HUAVH+T/AIHUT/J81aF+jJ81ZVz/AHay&#10;MjuvAD/8U/L/ANfUqV0aXLf+yVyXgnd/wj+3/p6augmfZXy1b+LI9WPwxNJNu+Ld/eR9n/A6+qP2&#10;Zn/4sZ4PVfnl8id/3UXyf8fUtfJSOzr/AL3yV9W/s2fP8DPCm3/VNBL/AMC/0qWuY2PTntt8srS/&#10;98ff+SsfxJ4Ys/FujPp95BE9vL/frY+b91ulj/3KET+Jpdn+5W4Hyo//AAlX7NmqS+RBc6r4Mdv9&#10;Sm5/su7+5XouiTeBfiXZS6v4a1WXStYl+eVNMnRHdv8AprF91v8AvivW7yzgv7OWCeCO5i/24q8P&#10;8c/skaHrF7/aGkXlz4b1D+/afOm9v9igPhOgf4aeI0il8jXNLeL7/wA+nPE//kJ9teNfFGZfD17/&#10;AGYuuf234guG2RWNjBs+b/bf522/360v+GY/Htz+4l+Jtz/Z/wBzZ5tx/wDF16X8NP2e/Dnw0l8/&#10;zZdV1N/vahcfO/8A+zS+ExNP4LeBv+EP8JW8U8u+4eD5nf8Ajdvmd/8AgdegfZl2/wCt/io+0xP/&#10;AM8/lpif8tf9j/gFM2K94m+3/wDZKpW3+t/uf7daD36v96Kql5Z75dy/JKlADnT/AIH/ALdVXtv4&#10;V/jqwlyv3fuS0bP4fN30AUvszXP3Ytmz71WEs28jzfK/er/B/fShEbz/AJf+BUPc/vf+m3/oFAB9&#10;pW8fb5G+VvkWmfPZ+b+9l83++n9zfR9pntriVvKk+X7+yrD3MWq2+7zZfN/uUAeBftOOr3Gifuvv&#10;rL/7JXknw6/5KJ4f/wCvpa9g/aZtv3GiM3+t3Sp/44leQfDv/kftC/6/kqpfCYyPse2tt8USL/BX&#10;Z/Bzdc/EO3X/AJZLayuv/fGyvPrZ2SKVYpfufx16N8BE3+N7hm/5Zac//jzpTQS+A+gKKKK6DzSx&#10;VTWE36RqC/37WX/0CrdMuU3wSr/fV0rIs+Wrzyvs8Tf8tV+SvL/jftfwRL/19L/7PXpt4jfaJd/8&#10;FeZfHVP+KI/3rpf/AEB6g7Ucl+zftfxr/u2cv/oaV9IO/wDpG5f4v7/8dfNn7PG228Wzbv8Anzl/&#10;9DSvpD7StzFtb+CoNx+9fN3VYeHfZSqvyS/3P/Z6Yln/ABff2f8AjtDw/wB2XZKtAz5y/a03f8K8&#10;8NfwImpun/ku9fMnyeVX1X+2Gi/8IR4fl83/AJi3zJ9z/l3l/gr5Mf7lWc0h77f+2qfwJXP63omn&#10;+Ib+3i1DxDaeHokgfbNfQSyo3zp8n7pHrd+b+P5K0/Afwu0/4r+MotK1O8u7O3t7OW432m3e7b4v&#10;k+b/AK61rRlyVIyCUfa+6cT/AMK68Lp/zU3RP/Bdf/8AxqugvPgJBYWdvPP4ztEtbhUlV00e/dGT&#10;+B/9VXvdn+wx4Xv/APVavrb/ADIn+tg+83/bKvQLD9lq80qLyovE/iRIpViiVLie1+6uxIkT91Xq&#10;/X4/ZkYxw380T43ufg/pFt5vn+OLZNmzdv0K/wD7+3/nl/eqx/wpzTP4fGcf3tnyaFfv8/8A36/2&#10;K+uPEn7Pf2yK4sdT8Wa+8Uu12TzbVN3z7/8Anl/er5s+PHi3xD8LvG+oeHLHXJL+3/cXsV9dxJ9o&#10;TcnzpvX5fvf7FXRxP1iXLGQSp0qXvSicrbfCLSJvs/leOIpop/8AVOmhXro3yf7n91Kuv8H9Ks7z&#10;7JP4z2XG5ovs76Beb9y/M/8AB/drz+2+IuvJb2kC6rJ9ntWWWJPl+Rvn/wDi61U+Kniq8vbSX+17&#10;l7i1n82D90jvvZNnyf8AfddnLU/mOfmw38p3dt8ItISLc3jGX+//AMgC9/ub/wD0BKsWfwf0q/nl&#10;gi8WXM0tv/rU/sC93p8m75/+AJX0l/wzH4quYP7K1D4mxWeuvZ28sujQ6A3k+eyfJEsv3W+d/wD2&#10;at65/Y88VaVb6rfaf8VI7m7lVrhkfR9n2q4VPKi+ff8Ax/crg9tH+Y7vZxPlRPhXpHlf8jjc/wB/&#10;/kW7r7v3qfonw38OeJL+LT9P8cfbLuXfthTR7hN21N7/AMe2r3xpvPEPwr+IOt+F4PFlzr1vYbYr&#10;y+SDyovN2I8qbPn+47/PXnOleJNQtpYvs15cpsWVF2S/c3Jsfb/c+/XZHmnHm5jGUqcJfCekJ8KN&#10;KR/+Ro1D/wAJu6/2P/i62LP4V6Rc2UV5F4ouXi894vk0KXfv/jTbv3fJvqX4CPqfj/xhFpF9rmoQ&#10;2UVnLLst5UR/ldPk319F2H7NmmX/ANrvItX1v52l89/ti/el+aV/9V/HsrjqV/ZS5ZSNoxpzjzRi&#10;fNmt/CvTLa382fxHqENvF97foFx/tv8A3/8AYrl08H+DH/5n2V93/UCl/wDjtfaafs3wXMV3E2ua&#10;zNFcLslS4vFf5G/7Zf3a4y8/ZC8E2EvzS6p5r/P8l4v/AMRWP12mXKnH7MT5q0qzsbCK4g0+8l1K&#10;0Sd/Ku3g8rf9z+Cpd6eVv/u/x1b8SeHoPB/ijW9IsZZZre11GWKLf9/bvrPz/wBNK8ep78wiWN/7&#10;rasX3nT/ANDr6w/Zs3J8DvCn7r70Ev8A6US18mfK/lf7TJ8lfWf7M3/JB/B7eb+68i4/9KpaZtE9&#10;VTb5W5v9U39yrCWe+KVm8xKr7/3sS+b/AMAT7lRaq8vkbYpd8v3awAlS5Xyvm+SH/wBnqlf3MFz9&#10;3/vuhLNUt4ln/wBbWfc2zeb8vz0gLtgiv5rT/wAHyLvq39si+6vmeVWP8yRSt/cqvuWmBsb1f7sc&#10;n+/5VV/OiSX5v9V/fqx/bDXMW/ytn8FPS/iSWVVl2bf7lbgYj3MTy7m8v/cq3Zv/AKqVf4v79bDp&#10;FfweVP5Xm1XubD7HZbfvxN8n9ygDMubNbmL978iN910oS2b/ALa0Pqtn5su7+H+/Q+3zfNWXfFQB&#10;Se5+zTy7v++6qO/72XbLT7l2/e7Yt8X9+q/2nZ8jeYlAEqXjJP8AN/qmrT377eWJot8sTb1rn7l2&#10;T5vN/dfcrQtk/dSqstAHjP7TLr9n0RYvn+aV99eNeA/+Sh6J/wBfkX/odet/tFP9si0dvufM6f8A&#10;oFeSeA02ePNE/wCvyL/0OrOaR9cf8u//ACyTZXqf7Pab/EOsS/3LNU/8f/8AsK8v+5/wJa9g/Z4t&#10;v9I8QS/7MCf+h0oiqfCey0UUV0nCWKKKKyLPlzWLb7NdXf8AsTt/6HXmHxv/AORIP/Xyn/s9ev8A&#10;jC2+za9qq/8AT1L9/wD368a+OqN/whX/AG3X5P8AvuoOyBy/7OT7PFtx/wBesqfP/vpX0B8vmyuv&#10;8FfPn7Pbqnii43f8+b/7Xz70r6A+583/AH0iUFk1tc79/wDB/wCgVqukvkRM3/Hv9xf49lY6XKv5&#10;v8dWLO8a2l+WWN4v7j/7NQB4v+2HZ7Ph3okv/LL+2ov/AEnlr5EdF8qvrv8AbDvGf4baUyxbIv7a&#10;if5P+uVxXyP/AMsaA+0Z7u1bfgPxbfeBtc/tXT4rZ7jyGt/9I+dNvyN/6EiViPUu9fvL/wACoMj2&#10;O2/aT8VW3+qi09P72yJv/i6sP+0/4z/hltE/34pf/i68X30O60uU15pHrtz+0z4qufK8/wDs9/8A&#10;fif/AOLryX4kbfiR4ol1zV/+PuVViZLf5E2r9ymfL5vy0fLui/e76uMpUvhIl78feMFPAGlfw/af&#10;+/tXtK8H2ej6paahYz3Nnd2s6XEEyS/Osqujo6f7jVsI6/w/wUb182X/ANnrT6zU/mF7KH8p6B/w&#10;0J8T3/5qJ4g/3PPT/wCIqonxj8f+bEqePdf+VYkXZefwq/7r/viuCR1eX/Yah7lEn/uRPWfNI0Ld&#10;5bXd/FdrfarqE0V1O91Kjz70eXfveV6qJ4YsU+b97/39rQ/df9NXp/yp/wAta2jXqQ+0Ryxn8Rtf&#10;DrW5/h14h/tfTPK+1+Q9uyXfzps/ylerJ+0t4otvK2xaf/wCJ/8A4uvFERfKqX/2b+CuaUpVZc0i&#10;4+58J7X/AMNP+KvK/wBVaeT/AHPKb/4uon/aW8S+b80Gl/8Afp//AIuvHE+T/wCIpm/+JpZaOUOY&#10;1db1iXxDrOoanP8A8fF/dPcS7P77f3KoIn/AIqZv/e/36sb0/wB//bpgS/Nu+b+8m1/+B19Z/sxv&#10;/wAWH8H7YvuxT/P/ANvUtfI+/Z83/LXdX13+zHt/4UP4K/e/egldk/3rqWlI2PUvs2z5v738f9yh&#10;3b97/wCO1Fcv/wAAi/uJVRJt8u3/AJZJWAF6z3ebu/5a0y/3W1xuX/Xbtip/BUqPAnyr5VRXL/vd&#10;37vzaYFK5tmfyov+WX9+mXlgtt/yyk/2nrQ3qkW7+591Ki3t+6/jl/77rcDE3/xRfcoe5X97Vt3V&#10;PNWeLfL/AOgVUfb5v+q2f/EUARJeSpL+6l/4BT7zVZ3t/mi/dLVS5Rbb5m+T+7R81tL80VAB8v8A&#10;F/qqr72T/VS7IqPm+8sv3aYm15fm+5QBKifxL/3w9PewleKX/aoSHZ80UsX/AAOru938rdPG9LmA&#10;xU/1XkS/6r+Lf/DVi52+Vtg+T/bpl4/+kf8ATX+LZLUX2xXl3L8kv8NMDx/9o1IkstElX/nvLu/d&#10;f7FeSeBn/wCK30Rm/wCfyL/0OvWP2jf+PLR/3u/5m+T/AGtleS+Bv+R30T/r8i/9DqpGMj69tn/d&#10;f3K9t/Z7T/iV63L/AHp4k/75T/7OvDIdz3Hzy/71fQHwEttnhLUG+/uvG/8AHUSiJFX4T0uiiiuk&#10;4CxRRRWRR83/ABIRk8a6wq/89/8A0KvF/jY7f8IhEv8A09L/AOgPX0B8V9Hf/hKNQvIv9h2T/gH3&#10;6+f/AI3/APInxN/09L/6A9ZyO2P2TmvgVt/4SOVfuf6K/wD6Gle5fZtn/LWV/wDbrwr4Guv/AAkt&#10;xu+f/RW/9DSvdfl/hl/4BTLIkSVJfml3xVdR5X/e/f8A9iq6bt3/AKDVj/j2+Vpdkv8Af83ZQB4l&#10;+1jc5+Glo3lSpEurQO2//cl/+Kr5P+0qn7pq+wP2n9Ss7b4H+JUlljTzVVFR/wCOXemyvzXf4kav&#10;ZxbWitrnZ93fQRKXJI9gf+9/tVEleOf8LU1dPm/s+02f9cqZ/wALa1r/AKB9n/36pcpHtIns2/n/&#10;AG6l87fXh7/FfVf4bO0/79UP8XdX/wCfS0+T/plRyyI9oe4b0eL/AKa1Lv3y7f8AgDJXgv8AwtfV&#10;/wCHT7Spf+Fu6v8Axafaf9+mo5Q9oe6/J5u1aenyf9da8HT4u6v/AM+dp92pf+Fu6v5v/Hpaf9+n&#10;o5ZF+0ie1v5Vt83m7P8AbotnieXc3z14p/wtfVfN3f2fafN/0ypbb4r6qkvy6fafJ/0y+5Ryh7SJ&#10;7rbXK+b5X/LL+HfVpLn/AKa799eBf8Lg1X7v9laf/wB+nqx/wuPV/K/5B9p/v+U9HKRzHvH2n+Jq&#10;fv3/AOxs+9Xgn/C4dc/6BVn/AN+qP+F0608u7+z9P83/AGIqOUPaHvv2lfK/8f2U3fs/6614D/wu&#10;rXv+gfp//fqn/wDC7NceX/kFaf5X/XCo5Tb2kT3hJv8Ax+n/AGlfvf3a8E/4XT4heLb/AGfp/wDv&#10;+RT/APhdOuPFt/s/T0/7ZVfKHtInvSX+/wCZf9VF996+2P2Zk+zfs9+B90Uu97N2/wBV/wBPErV+&#10;VVz8SPEOsReU3lQxN8jpbxbN9frB8HNV2fCrwSsHzxf2Ta/P/wBskqJRLjLnO1mRki3NFsirPT5J&#10;dtW7y/V4oll/1399KE2W0v8Arfu/9Mvv1ibFd0Z/NX/ll99q0Lb/AEaL5oN+77tV7l9/lbvuNT/O&#10;bytq/wCt/wC+63AZv/ezfut+yoneX+H/AFtS3LqkUv8At/PVJ3VPmbzaAGXL/wD2VUt6p87S1Lc3&#10;Kv8AL5v3qpXL7KAJby5ieovtLXku5qr/ADP/ANdaN/2OgCX90/8AsPtqLY3lfL8n8dD7n+7/ABUO&#10;jPLu8397QBX+a2/1tS7/AOJYv+AUffl2rLL/AH/9VVJ3dE+X/XUAWHRXuPm/ioubbZF8tSo6v/rf&#10;4PvJUV5seXbB8lAHjn7Q+77Boit/z3b/ANAryLwN/wAjvom6XZ/pkX/odeu/tDuyWejs3+q89vk/&#10;4BXkPg91fxrojf8ALL7ZF/6HVSMZH12n91oq+i/gUmzwHEzfx3Ur/wDoFfO722z5k/4E6fw19K/B&#10;ZNnw30z/AGvNf/yK9ESKh2dFFFaHEWKKKKAPEvijqrab40uF/wCWUsUT/wDjlfPP7QjwJ4Xi8iLZ&#10;/pSbv97Y9fQHx4T/AIqC0X/nrAn/AI67183/AB4+Twfb/wDX0v8A6A9ZyO2PwnNfBO82eIJVb5P9&#10;Ff8A2/40r3B79Ui/dSxfLXzv8E3X/hI7jd/qvsr/APoaV7gnyec3lReV/cplmrbXiv8ANWhvXyov&#10;4N39+ua+5F/r5E/2Epn2lE+9PJQB5F+2Y/2b4VW99F5U0SanFut7iJHT5opa+D7nxgqf8wjRv/AN&#10;K+6P2tNl58D9Tb7/AJU8Eq/997f/AGevzkvLz97SjI5qnxHVv4/2fN/Yeife/wCgdFUX/CyFT/mX&#10;vD7/APcOSuJe5aqrvRE5uY9AT4qKkX/Iq+H3/wB/TEqX/hbsXlfN4T8N/wDgsWvN6N/733rblDmk&#10;ehp8V1T/AJlPws/+/pi1NeeJNe+IYtLHw/4ZtrOW3ZpWHhzT3SZ/lX/W7Pm/5ZfLXm3+d1fWf/BO&#10;53/4WhrEC/xWaO3/AAHf/wDF1jL3Dal78uU8UTwZ8Rvu/wDCPeJH/vJ9juKsf8If8SPO2/8ACPeK&#10;f/AO6r9YHsGs5d/m/wCx/rf++KLmHZ8rS1HMdPsT8n/+EM+Jf/QD8U/+Ad1T08K/EtIv+QR4t8pv&#10;4Psd1sr9YE3eUm6X96lMRG/eq0n+3R7T+6HsP7x+U/8AwiHxC8r/AJAfiT/wDuKi/wCEY+IP3v7D&#10;8SfJ/wBOc9fq66f61qr/APLKbdL93/xyjmD2H94/Lrw98UbzwNpf9la54H0DVbtJ2l+169pjvdp9&#10;z5N+9G2/JVr/AIXxp/8A0TDwO/8A3DJf/jtW/wBsn5PjXrH/AD1VU/8AZ3rwrfV8pzc3Ie1P8eNP&#10;/wCiZeAv/BdP/wDJFVU+Otj/ANEy8D/+C6f/AOSK8fR9tS7/AN1/02o5Q9oewJ8b9P8A+ib+B/8A&#10;wXT/APyRVj/hdOnv/wA038Dp/sf2ddf/ACRXjm+pkeiUQ5pHstt8Y7F5d3/Ct/A7/wDbndf/ACRX&#10;6IfATVWvPg34Un8q2s/Ns9/2SGLZFFud28qL/ZT+Gvyf0p/3tfqr8B4WtvhB4Hi/6glq/wD5CRv/&#10;AGeokdNGXMeo/aYn+WWLZN/fo+0/afs6/wDLVP8Avis//e/1q1as0bytv/LKsDpND7M3lbW/1v3/&#10;AJPnepdmyXc38f3apfafs0UsUtS2dzFc/e/77/jpgPv/AJPN/wCWMKfx1j39/K8vyS/7Hz1p3P8A&#10;y1WL7jfJv++9VHsILPymll+9/BQUY9y8/wC9bzarpfqnlNL/APt1p3jwJFK6/wAf/jtY9z5FzF8v&#10;yVuSM+2f3fnoe8if5vKl/ub6z9n8Ky/8DSjYrxTM0sv+z/coA0EuYvvebT/tKpLtX+Ks9NrxbVlq&#10;w9z/AKpfNjT/AG/uUAXftP2aLYv+u++1Rfvbm43fci/8cpl5eQJF/rY5v+uVCXm/yom/1X/jlAAn&#10;+v8Am/4FT3sJXl/5ZeS38FS221Pm/wCBVX+2Sv8AL9//AOxoA8n/AGk9ttoehfwS+e//AKBXh/hJ&#10;1/4TDR/+vyL/ANDr2D9pC5/0DR/3u+Xz33f98V4v4Pud/i/RP+vyL/0NKsxkfaf/ACy/1tfTvwuT&#10;7N8PtEX/AKdd/wD30+6vl/7n3q+sPA0P2bwfokX9yzi/9ASlE5qpu0VFRWhgS0+iigDxH48f8hfS&#10;v+vX/wBnr5g/aB/5E23/AOvpP/QHooqDen8J8wXni3V/Di/aNNvWs5trLvjVQcb+nSm/8Lc8Yb4f&#10;+J9c/kv+FFFBuLc/Ffxbn/kOXH5L/hWbJ8WvF63XljXroJ/d+X/CiirNfsnF+NviZ4o1vwzqFnf6&#10;zcXVtNt8yOTbhv3qe1eH3kjf3jRRWcTgqFVvn6801/8AW0UVtE5hEoooq/sgH8W3t6V3Xwa8Xax4&#10;T8SS3ej30mn3Pkf6yEAH+H2oorGR00/iPcz8YfGcqfP4hu2+Xvt/v/Sm2fxh8Z7Iv+Khu/4u6/4U&#10;UVj0Ow9BtvG+vl9x1a6J9TIa4e5+MvjX+0ZY/wDhIrvy/wC7lf8ACiitaxx0RYPjD4zZ9p8Q3ZHp&#10;lf8ACq7/ABh8Z7ov+Khu/vJ3X/CiiuY7Dwn4ua3faxr2oX17cvc3bbczOfmNcXJ8vTj71FFdEfhi&#10;ccviIUkbd94/cqVPv0UVrI5hf+WNWv8AltRRURA1NN/1stfQPhb4ueL7Dwzplvb63NFDbwQLEiom&#10;EGxOB8tFFRL4jsw3xHTH4t+ME8nGvXQ/75/wpH+MPjPH/Iw3f5r/AIUUVJ3ltPi34w/c/wDE+uv/&#10;AB3/AAql/wALn8aeft/t+4x6bE/+JooqwK3/AAu3xwvTxFcj/gCf/E1VX48+PVTcPEc4Pr5UX/xN&#10;FFAEP/C+PHnlJ/xUU330/wCWMX9//dpI/jL40uYkWXXp5AvQMicf+O0UVIDE+MvjTdt/t6fHpsT/&#10;AOJqGb41+Nz5X/FQ3H3v7if/ABNFFP7RiRJ8Z/Giy8a/cD5v7if/ABNSx/GHxncyw+b4hu5Pm/i2&#10;/wCFFFP7IFWT41+N/s8X/FQ3P/fKf/E1Cfj149VljHiOcIvQeVFx/wCO0UVRsXG+PHjxoufEUx+X&#10;/njF/wDE1WHx08dXJXzfEEz7emYYuP8Ax2iiuZfaMRyfEjxJ4tu44NW1SS7hgZvLQxooX5O20Cus&#10;8EfN410TPP8Aplv/AOhpRRW5EviPue6+5K3fZ1r6u8O/8i5pP/XnF/6AtFFKJjVNCiiitDM//9lQ&#10;SwMECgAAAAAAAAAhAFF6mNwNDgAADQ4AABQAAABkcnMvbWVkaWEvaW1hZ2UyLmpwZ//Y/+AAEEpG&#10;SUYAAQEBAGAAYAAA/9sAQwADAgIDAgIDAwMDBAMDBAUIBQUEBAUKBwcGCAwKDAwLCgsLDQ4SEA0O&#10;EQ4LCxAWEBETFBUVFQwPFxgWFBgSFBUU/9sAQwEDBAQFBAUJBQUJFA0LDRQUFBQUFBQUFBQUFBQU&#10;FBQUFBQUFBQUFBQUFBQUFBQUFBQUFBQUFBQUFBQUFBQUFBQU/8AAEQgAKgC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viR4z8S69FqS6V&#10;qFzpstvdTxI9vPLE+1X/ANn5W/4HXD/DfXvEutyyzz+KNbvIrdliZHvJ03f98121z4M0zxP9uaXU&#10;PsF3/a1xtf5H3p5v3NlZ9/8ACjStHvbe+gvLm/uIm/48bfyl3rXvSUIERjKfunpX/CNs8X/IX1v/&#10;AMGdx/8AF03/AIRVv+g5rf8A4M7j/wCLrj/E/wAYNV8PRW6xeE5ZpZZ1t1tH1GJH+b+OsLx/8b9V&#10;8GRSrLBoz6n/AMstOSd5ZWf/ANBrm5pS+E2+pS+1KJ6Z/wAIw3/Qc1v/AMGdx/8AF0v/AAjDf9Bz&#10;W/8AwZ3H/wAXXk/hL4weLNY8UaJZ6np9pYWl+38Hz/Ls/v16x4kSDVbC4sV1eTTZv4riKVd6V0cs&#10;o8vMYzjGEuUybCGz1i/1DTrPxHrb3emsiXKf2jcfI1aP/CKS/wDQf1v/AMGdxWJpXh6+8MS3d5pm&#10;uf29LKq7rTU5URF/6a74k3Vd/t7xV/0DtG/8DJf/AI1WXNIx5Ynivx78YeJ/Afjfw/pmkeLNbhtL&#10;2BnlR7xn/jryzWPjf4/s/tfleM9Z/daLZXS/v/8AlrL9+vY/ij8KPFHxL8R6Vq7S6NYS2EHleUk8&#10;r79z7/8AnlXE3/7LXiO/+0btV0tPN06Cy/1sv/LL+P7lRKNQPdOKm+OvxBS4iVfGes/PdRRf6/8A&#10;gbZvrQvPjl8Qba8uFXxfqmxP+m//AE7766b/AIZX8Qu0Urahpfy3SXH+tl/2Pk+5/sVLc/sx+Ibm&#10;4uJftml/N/01l/55bf7lHJI25YHnmt/tD/Eqwlt1g8Z6p86ru/ep/wA8k/8Ai67rw98XPHV/4GuN&#10;Tn8Xap9rS1Z1/e/xea6/+yVyvjn4FXmlXn/E11zS7P7PBFLL/rX+RnSJP+WX8bxV0fhXwZPc+F5t&#10;Isby0vIrizaVb79+ibPNl3/8svvfI/yUoylzE+6fUuj6Nqt5pdpPL4n1nfLAjt+//jZa7Dwlcy2d&#10;xFpk95c37urOtxdy73rwr/hfEXhjw/o899BaJaT2v7iXz5/m2o//AE7/ACt+6r0/wTrGoax4q0qe&#10;8s7aGJrWV4nhnaXerIn+wlaS96JB65HfzKgHmUVR+aiuPkia8x8z+J7CzudDu76WC2eWLWp0Z3g+&#10;0OkW/wCfYlY/w9tm8Sf2wrafpd5d2DRJau9m9rKkX8G9/vfwV1CXPhrR4tQvNcn0bTftGp3SLLqc&#10;sUW91f8AvtW7pWleHtYgt7zT4NLvLS4/1V3aRRSxN/uPXozjCX2jGlKceX3T5t+JFhrn/Caytqfh&#10;7RLzVZZ0eWW3gb5ot/yfvf71Z/xX8ANomqWmuWPhf+yvmbzftE6XSSt/6F9yvaNH8WweJLB7618G&#10;ae9julSJ7ifY7qr7PufZ/wC99/Zu2/7ddlo+laVrejWl82h2kP2hd/k+Ur7a8vDY3DYipKlQqc0o&#10;nq1J1IR5qlM+evDCeNvtHhdND0O20q0ibzVd4neL5k++7tXtfg+w8OeM4tbn1yz0bVbhJ97XdvBs&#10;3qyUzxD4z+HPhDUrjT/EGp6J4eu4kidYdQ8qLzVZX/1X977vzVX0r4i/CvWrPz7HxH4Umii/16fb&#10;LVHi/ubv9+t/r2F9t9W5veOaphsTVhLEcnulT4b6xodnrPiVpZdL0r7iWv7prV/I+dvn83/cru38&#10;SaRbXEsE+r6elwqs7RPeRb0T5N77P+BpXFeOfDfhrW5dEWXSPt9pL5rrcaT9x1aLZ99f79cz4w0e&#10;0sPAfivVdD8Pa3oOtva/ut8Xm/O2xfN+z/dl2bP467Ze6ccPePW7bxJpFzLti1fT5pXn8rYl5E/7&#10;3Zu8r/e+erFtrGn3lvFPBqFtNbs2xXt51dHZv4N9fI/h7xzY+A7i0XxDp+s694Me6T/j+8i3l0uW&#10;J/vxRLs3RI6fOjorfuv76SxL6r9m8PeG/BGoWa2eof2Va2stx/ZnyO/mrcPsTZv3M39/918v/A68&#10;PGZjUoOKpU+Y7KWGjOUvaS5T2t3VItzfJFUuxv8AnnXzB8X/ANrTwz4l+EPi+TwLqOqR+ILWzt7q&#10;C7/syWJIt8qNFK/m/L86I/3q8C+Hv7THxW1vxtomn3PxGu7C31K5itZ7htMtb19rfwRW/lfNK/3V&#10;/wBqqxWPlQqQp0483/bx7eAyGtj8JXxNOX8M+5/HNnY3l7EyxeH5tQig2T/2ts81bfejxf7q+alc&#10;/c+HleCX+zLPwtc7rNLeXZtT5PneVH/2fkqLRNHg8SaVcan4l0qTUvEsV42hXlxaSo8qpa3ryxI7&#10;xfLui37Zdn8VS2elaVpVnewWPhfxJbRfZUt96Svvdfup5Xz/AMCy16q9/wB4+ZC/sIrmzt4mg8Jf&#10;2e8DvAjyxbJU2P8AOn8O3533V614V+Txpo6/9O0/3PufdSvJdb8MeGrzS4tMn8Hazf2lh/qk+b5N&#10;2/7j/wDbV69V8LItt438PxLFsiSznRE/uLsSqewHqdFFFYAfJN5MulfE3R76D7NNqDS39lFaeQ3m&#10;srXD+akUu/b86o263f8A1vlfJKkuzdxmu+JD8M/EUvjjwfrC39rf6mlr4gsrhH+ySrsT7PcMyr/r&#10;YopYtkqKvnxfM/71Jai+OkEf/CTeGpPLXzDqOuW5faMmLEb7M/3dyq2OmVB6gUvxJtYY/gL4r1hI&#10;Y11f/hFv7Q+3qoE/2r7Ho9x5/mfe8zzri4l353b5pGzl2J46rtOTO2mr0j1Hw3Zv4Kh0DTL+2jlu&#10;PD8WqSzzW0Hmo/lS3H3P9IVvmaK6f59teceNf2gfH/w01b+zb7wTbXNv/bH9lRatNOtvb3Tb7je6&#10;pFv+59nuEf5F/wBV8m6vVtZJfU7vcd3/ABL9Z68/8vGr18x/ErULqT9uSa2e5ma3trLW2giaQlIj&#10;u1HlR0U8np6mvLw+GpYSo50I2bNYVJYnlhPY8t/bPm1K5+O1pc6rFbQ3baFFFstN+zZFdXUX8X+3&#10;FWx+w8bqL9oa3fT4PO1VdFvPstxcSbbezffFuuJf7ypFvbb/ABN5X+/XK/tdf8nD33/YHs//AGar&#10;n7JoEnxI1qNxujl0F4pFPIdPttl8pHce1ee3zY3mZ+2xoxjwdZf1qfdPwtvFfwjoMZ+1ssGp39us&#10;t6sUVxKq3Fx+9ZYvlVn+9tSuo8Z+ErPx54P1jw5fT3NnaapavayzWn+tRP76Vznwx/5J/wCAD3l0&#10;4XEh/vylZyXPqxJJJPOSa9Ar7pfwj8A+2fB+leJLy8vNY+GGuTy2HjPddWUt3bzxJp96sT+Ukvzb&#10;2VkiRPk+/wD6r7/8Gj4k/acn0fRtP2/ZNV1qLda6tb+U1ql1PLFuilt2l/1UXyJLv2t/uVyP7WH7&#10;v4iats+XHiOyuBjjEv2eP5/97k89eTXPfHLQNLt/iB+z40Wm2kbajqc5vWSBQbn5rX/WcfP1P3s9&#10;T618/PTmPUj73Lcw/wDhJPF6WfxF8J69eRvqGs6x/Zuo6zLL9q/0z7REtxvT5PlSL7nlRf7n3q+h&#10;NR/Yq1r4L/2V4z8M+N7bVNb028tfsNpLpnkfamlfytqP9o+989eJ6Zo9hrn7WOoDUbK21AfaLBsX&#10;USyc/Z15+YH0H5Cs39mfUry9/bF8JabcXU8+nLq2r3AtJZC0IlitpfKfYTjcmBtOMrgYxXz2K56u&#10;Jo8srHv0cbXw9KrQoy5Ys/QfR/DFj8Lvhv8A8I5pWoW2m3fkSpBd3Er7PtTJ/rfm3tt3/wDjtY7p&#10;4os7i7gn8e2032pZfIR5Ut3i3JF5Wx1i/wBi4+/ursfGlrDe6RbrcQxzjzG4lUN/B71lXmj2F1Da&#10;CaxtpQtlFgPErY+R/UV9/wDCj4w57VbnxZ/Zd3Fp3jPRv7QWzVFlu5X2JL9ofzZdnlf88nSvXfDf&#10;/I/aOy/8+11/7JXn3h61h+2S/uY+FfHyjj5K77wl/wAjvo//AF53H/slVHaQpHqdFS0VyjP/2VBL&#10;AwQKAAAAAAAAACEA/INW6NpoAADaaAAAFAAAAGRycy9tZWRpYS9pbWFnZTMuanBn/9j/4AAQSkZJ&#10;RgABAQEAYABgAAD/2wBDAAMCAgMCAgMDAwMEAwMEBQgFBQQEBQoHBwYIDAoMDAsKCwsNDhIQDQ4R&#10;DgsLEBYQERMUFRUVDA8XGBYUGBIUFRT/2wBDAQMEBAUEBQkFBQkUDQsNFBQUFBQUFBQUFBQUFBQU&#10;FBQUFBQUFBQUFBQUFBQUFBQUFBQUFBQUFBQUFBQUFBQUFBT/wAARCAFGAg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LSpU+5RT6DtCpaKE&#10;+5QA+paiqWgB9S1FUtBkFPoSpU+5Qagn3KfRRQAVLRRQA+paiqWgyBKfTKelABUtFPRKAIdlTbKl&#10;p6JQAynolO2VNsoAr7KNlXfJ/jo2UAUtlO2Vb2UbKAKmyjZVvZQiUAVNlGyreyjZQBU2U10q7so2&#10;UAUqKu7Ki2UAV9lMqXZRsoAiop9FAFeipaioAKZT6KAGUUUUARUUUUAMooooAipjuqRbm+SJfvPW&#10;F458f6H8PdLl1DXLyKzi/hh/5ay/7iV8T/GP9pzXPiLLLp+mebpWif8APFJfnl/66vQantHx1/bM&#10;8OfCu3uF0yD+3ri3+SXZL+6/77rkYf24bx4IpW8OW3zKj/69/wCKviL4qTM/hLUGf/Y/9DrsLf8A&#10;48rf/rgn/oFc0v8AEKPvn1r/AMNwt/F4ci/7/wBPT9uGL+Lw5/5Fr5H31Fv/AL1Pml/MbcsT7AT9&#10;uGx/i8OS/wDf+pf+G4dI/i8PXf8A39SvjTzv9bUT7kpe8HLE+1U/bb8OP97Q9Q/7+pXtfgPx5pXx&#10;F8PW+r6Vc77eX+B/vqy/30r8unevpD/gnXeT3l54w8+SV9jMi7/4P3qUc0uYxlE+1aiqxTHrpMyK&#10;q9WKZQAx6iqWoq1AKfRUtZGoU+mVmar4t0rR/wDX3kXm/wBxPnoA26lrgn+K+lfdgikm/wDHKr/8&#10;Las/+fT/AMi0csv5TPmiei0+vPP+Frwf8+f/AJFo/wCFvQf8+f8A5Fq/Zy/lDmiejJTq86/4W7F/&#10;z6f+Rad/wtiL/nz/APItHs5fyhzRPS6K81/4Wuv/AEDv/IlS/wDC11+99j/8i0ezkHNE9Iorzn/h&#10;a6f8+n/kWpv+Fqr/AM+cX/f2r9nIPaxPRaK86/4Wgn/Pn/5Fp/8AwtNf+fP/AMi1Hs5BzRPSqErz&#10;pPip/F9j/wDItSp8VP8Apz/8i0ezl/KZc0T0OrCffrzdPip/05/+Rasf8LUVP+XP/wAi0ezl/KVz&#10;RPSNlWET97Xm/wDwtpfv/Y4v+/tWE+Lq/wDPn/5FpWl/KTzRPRdlSomz/llXnX/C4Iv+fP8A8i1M&#10;nxjg/wCfP/yLUezkHNE9A2UeTs/4HXCf8Lji/i0//wAi0f8AC44P+gf/AORafLIrmid6kNGzZFXD&#10;v8YIP+fP/wAi1F/wt2D/AJ8/vf8ATWjll/KRzRO+8lKh8muH/wCFtQf8+X/kWj/hbUH/AD4y/wDf&#10;2jll/KXzRO4eGpUhrz//AIXDa/8AQOl/7+09PjBZ+V/yDpP+/tLll/KRzRO78lKPJrjE+Ltn5v8A&#10;yD5f+/tH/C3bP/n0lp8si+aJ2eyjya49PipZv/zD5f8Av7R/ws6D/oHS/wDjlLll/KRzROq2VF5N&#10;co/xUsU/5c5P+/tVf+Fr2L/8uctHLL+UOaJ2DpUNcl/wtGx/585KH+KNn/z5y0+WX8oc0f5jrair&#10;kv8AhZVn/wA8JKZ/wsixf/lhJRyy/lK5o/zHW0VyX/CxbHzf9VLR/wALCsf+eUtHLL+UXNE6iiuR&#10;/wCFhaf/AM85KV/iLp6f8spaOWX8przROqorkv8AhZOmf88paX/hYWmf88rmjll/KHNE6evBPjH+&#10;1XpHgaK40/w95Wq6r9z7R/y7xP8A+zVhfGPW/HHj+KXT9KvLbRNEb/lkm/zX/wCur14Fefs5eI3+&#10;b+0LR5f9vfT9nL+UOaJwnjDx/qvjnVJdQ1e8lvLh/wCN65d7mvUH/Zp8S/8AP5p//j1V3/Zy8UJF&#10;u820/wC/rVXspBzR/mPB/iX8/hLUP+A/+h13sP8Ax52//Xun/oFbfjP9mPxnrHh+7sYJdPe4l27d&#10;8rbPlf8A3K6X/hSHiVIoovKtH2oif62olSl/KXGUf5jzV/8AZpnk/wB6vQ3+CfiVP+WFt/39qF/g&#10;54oT/lhbf9/6j2Uv5Tbmj/McF/uVXf567t/g/wCKPN/484n/AO2tQ3Pwi8Uf9A//AMipR7Op/KHN&#10;D+Y4V/nir6K/4Jv/APH34z/3n/8ARqV5Fc/CjxQn/MK/8ipXuH7CXhvUPhpP4ofxNF/ZSXTN5H2i&#10;VPn3S0ezlH7JjKUf5j7Lpj1STxPpFz93ULb/AL+1dR1uYtyS7/8Ac+erMweoqlqKgBj/AHKiqWoq&#10;DUKqa3rdj4esJby8l8mJP/Hq0K8C/aZvJba/0qDzf9HaDfs/299AGf45+OuoaxLLBpn+h2n3P9t6&#10;88fxJqFzLuln3/79YT3Lfw0iOzywrQacpleJPjM3hKfyr7zPn+6/8D1iJ+0PB9795XNfF3Smv7jy&#10;vKleJmrgrb4UeKPs8LrBG8TfOr+b/wCh0HPy/wB09t/4aKX/AKa0f8NFL/01rxX/AIVR4q/54xf9&#10;/wBKl/4VF4q/59Y/+/q0X/vByntCftFL/wBNKe/7Rv8A0ykrxr/hVHir/n2i/wC/9S/8Kn8Vf8+t&#10;t/3/AKLhy/3T1/8A4aK/6ZSUv/DRX92KWvJP+FUeKv8Anhbf9/al/wCFReKk+9BbJ/H/AK+gOX+6&#10;ewJ+0b/0ykp//DRX73/VS14//wAKl8Vf88rb/v7T0+D/AIq/55W3/f8AouHLL+U9d/4aQ/6Zb6f/&#10;AMNIf3Yq8fT4P+Kv3X7q2/7+1L/wp/xZ5vzRW3/f2i5fKewJ+0ns+9FR/wANJv8A88q8k/4U54q/&#10;6dP+/tCfB/xR5u3yrTzf+u9Fw5T2BP2k2/55U/8A4aW/6YV5EnwT8WP/AM+n/f8Apn/ClvFXm7fK&#10;tP8Av/RcOWX8p7An7Tn8LQb6P+GnG/54V4//AMKT8Vfd8q0/7+0v/Ck/Fn/Tn/3/AKLhyy/lPZ0/&#10;af2f8sKP+Gn0/wCfT9zXj/8AworxZ/06f9/6i/4Uh4vT5vKtP+/9ZXDll/Ke1f8ADUSp/wAsKf8A&#10;8NUN5X/HnXi6fArxj5uz/RP+/wDQ/wACvGP8UVp/3/rW4csv5T2j/hqVfK/1FP8A+GqIv+fPZ/21&#10;rxT/AIUV4xf5vKtP+/8AQnwQ8Y/xRWn/AH/qP+3g5f7p7h/w1RB5W37HUSftURf8+f8A5FrxT/hS&#10;HjHyvmitP+/9H/ClvF//ADwtP+/9R/28HL/cPcP+GpYHl3fY/wDyLQn7UsH/AD5/+Ra8K/4Un4x/&#10;59rP/v8A1KnwT8Y/88Lb/v8A1dw5f7h7r/w1FAn/AC5/+Ramuf2q7F/u6d/5FrwT/hS3jFIv+PO2&#10;/wC/9RP8FvF//PnF/wB/6A5Zfyn0BbftY2yRfNZy/wDf2pX/AGsbH/nhL/39r53f4UeMU/5h8X/f&#10;+q7fCvxi/wDzD4v+/wDRcOX+4fRdz+1dYvF/x5yf9/aqJ+1RZ+Vt+x/+Ra8E/wCFReNP4NPjf/tr&#10;USfB/wAbPL8ulf8AkdKdw5f7h9Ef8NT6f/zwk/7+0J+1RY/xQSf9/a+d/wDhUXjPb/yCv/I61E/w&#10;o8Zp/wAwr/yOlL3v5g5f7h9K/wDDVGlJF/x5yP8A9taH/ar0z+GCWvmf/hUnjP8A6Bn/AJEWj/hV&#10;fjP+HSJf+/60e9/MHL/cPpP/AIal0z/nlJ/s1Kn7VGlJ96KWvmR/hR42+7/Ycv8A39Wj/hVHjh/+&#10;YHc/9/VqPe/mDl/uH03/AMNS6Ukv+qk2VF/w0/pG/wD1UtfMn/Cq/Gyf8wOX5v8ApqtRP8NPGyf8&#10;wO5/7+pV+9/MHL/cPqD/AIaf0r/poi0z/hpzSPK/1stfLn/CtPGyf8wO5+T/AHKif4deMf8AoXrv&#10;/wAdo97+YOX+4fUf/DTOkf8ATXzf4qd/w0tpH96WvlJ/AHjH/oXrv/x2mf8ACB+MU+ZvD13/AN+q&#10;u8v5g5f7h9V/8NIaH/DPJR/w0bob/wDL5JXyU/gzxZ/0A9Q/79Uz/hD/ABR/FoeoJ/2yo9pL+Yjk&#10;Prj/AIaH0Pzf9fR/w0Job/enr5Efwl4o/wCgHqn/AH4aon8PeI0+9pGof9+Go5pfzByRPr3/AIaB&#10;0X73n03/AIXrov8Az+RfJXx4+ieIf+gRqH/fh6Y+la4n3tK1D/vw9HvfzByn2N/wu/Q/N/4/Iql/&#10;4XZov71v7Qjr4v8Aserp/wAwrUP+/DVF5Oqp/wAud3/34ejml/MHJE+zf+FwaR/z+RU//hbukfuv&#10;9Mi/7+18WO+ppF/qLn/v01M+06j/AM8rn/v09HNL+YOX+6fa3/C19M/h1CP/AL+10Gj/ABUvrOLz&#10;7G8l8r++lfBPhtL658Q2n2zzfK3fcevrbw9cqmiWn/jtHNIIxifRvg/9pDfL5GuQfuv+ftK9t0rV&#10;bbW7OK8sZ45rdvuulfCX2xfu16B8H/Gd94e8W6fZxT77S/nWKW3/AN6si+U+s6ZT3orUYyvn/wDa&#10;cT/T9Hb/AKYN/wCh19AV4P8AtP8A+t0Rv9h0rID5/e5VF3NWPeeJ4rb5l/1qVX8Q3LJ/1ySvMvEn&#10;iFrb/lrWopSPQrnx5+93NFE9H/Cf/uv+WfyV4VeeMFT709VP+E6g/wCestZE8x9AJ48bzd3lRU//&#10;AIWKzxfN5VfP/wDwnUH/AD1lp6eM4v8AnrLVcpXtD6ATx433V8upf+FhS/8ATKvn/wD4TNf78tH/&#10;AAnUH/PWWjlD2p9C/wDCxZP+mVH/AAsKXyv+WdfP6eM1/wCmtCeM1/6a1fKHtT6GTx/L/wBMqP8A&#10;hYs6fd8qvnz/AITlU/5ay0f8J0v/AD1lqOUPaf3j6IT4kT+bu82OpX+Jc/3vNir5y/4TNP8AprTv&#10;+EzT/prUcv8AdD2p9F/8LRn/AIpYqenxRlT/AJ5/9+q+b/8AhNk/6a0//hNl/h8yj2Ye1PpD/hZc&#10;v8MsSbal/wCFo3P/AD1i+evmr/hNk/6a0f8ACbJ/01q/Zy/lD2x9K/8ACy50+75XzVF/wtSdP+Ws&#10;XlL/ANMq+dP+E8X/AKa1XfxzF/01qOX+6Htj6YT4qTpLvWWKj/ha87/88/8Av1XzOnjyD/prU3/C&#10;cwf9Nav2f90Pan0unxXnT5PNiqJ/i7ef89Yv+/VfNX/CbJ/01pP+EzT/AKa0ezl/KHtj6b/4XBP/&#10;AA+X/wB+qlT4wXP73/V/N/0yr5d/4TZP+mtP/wCE8X/prR7IPan1L/wt2d/veV/36qJPi7P/ANO3&#10;/fqvl/8A4Txfu/valT4ir/00o9nL+UPan1AnxgvE/wCWVt/36q2nxsvPN/1Vt/36r5U/4T9f4vNo&#10;/wCE+X/p5rH2Ui/aH1wnxsn+9ttv+/VOT43yp/yytv8Av1XyL/wsVP8AnrLR/wALFT/nrLV+zL9u&#10;fYv/AAvVvveRaf8Afqqr/Gxnl+aC0/79V8iJ4/V/+W8if79M/wCE/X/nrLUcge0PsNPjqyf8sLT/&#10;AL9JQnx1/i+x2n/fqvjr/hP4v+estJ/wn8X/AD8y0ezYe3Pru5+NLXPzfY7T/v1VW5+NLPEkX9n6&#10;em3+5F89fJ//AAsWD/nvLUv/AAsWD/nvLRyh7U+pf+Fu/wB6ztPN/wCuVRf8LdX+HT7RP+2VfLX/&#10;AAsWJ4v9fJTP+E/j/wCe8tHIHtT6l/4W6qS/8edtTf8AhcCv5X+h23yfer5c/wCE/j/57y0f8J/B&#10;/wA95aOUj2h9Qf8AC1F/hs7ah/iuv/PnbV8v/wDCeR/896P+E+j/AOfytuUv2p9Ov8UYv+fO2qL/&#10;AIWXF/DYxV8z/wDCeWv/AD+Cj/hPo/8An8rHkMfan0w/xLg8r5bSKov+FkQebF+4ir5v/wCE/g/5&#10;/KZ/wsKD/n5rblNvan0n/wALIs0/5c//ACLR/wALFs/4oI/+/tfNieP4/wDn8pP+E8g/5/IqOUx9&#10;ofSj/EWz/wCeGzf/ANNaZ/wnli/3oP8AyLXzf/wnkXm/8fkVH/Cfxf8AP3FRyh7U+i/+E8sfN/1F&#10;Mfxzp/8ADFL/AN/a+d/+E5gf/lvFR/wm6f8AP5H/AN/akPan0R/wnGmf88Jf+/tH/CZ6e8X+ql31&#10;87/8Jyv3ftkX/f2j/hOV/hnioD2h9B/8Jhpvm/6ihPFumJ/qoq+fP+E3T/nvF/39o/4T/wD6af8A&#10;kWgPansd5pXhe/1SXUJ7OR7tm3b66K21vT0iiii+RFT5a+fU8eb/APlrWrYeMGeWJfNoDmPeN6vF&#10;+6+eur+Gib/iJ4aX/p8i/wDQ68c8N+IWSX5fn3fwV7X8HP8ASfiH4a2/xXivR7wz7QeipairUBle&#10;H/tOJ/oeiN/tMle614v+0/bL/wAI5pU7f6pJ3T/vpErID5F8T2eoXNlcPY2ct5cfcVErzT/hSHjH&#10;xDL5t55dnu/g++9fRHhK5ltrL5f/AB+uj+0z/eroj7OPxGcoyPl+2/ZXuX+aWW5eWtW2/ZdbytrR&#10;SV9FprEiS/NUr62yf8ta256X8pHs5Hz0n7LU6f8ALKWpU/Zmb/nlXoviT4wNZ3EUEEuyV/kT91vd&#10;/wDgFaHh74l6g955GoeYn3UZLiBreWLd9zen+3R7aIezkeZJ+zM3/PCSnp+zY3/PCvo1NYneL5Ja&#10;empT/wDPWq9pH+UPZyPnRP2Zm/54Sf8Aj9WE/Zmd/m8iT/v09fRCaleQ/dnqwmq3z/I0/wC6p+1p&#10;GXsJnzl/wzM33vI/9Cpn/DNMqf8ALCWvpNNVnT71z+9q095P97zaXtaf8pr7KR81P+zfL93yKi/4&#10;Zuk/54V9NfbLn/nrvoSa8f8A5a1PtokewkfN6fs0v/DBQn7NjJ/yw/8AQ6+mftNykW3zaT7TfP8A&#10;8taPbRL+ryPmr/hm9/K/485aH/ZmZ/8Alzr6Ye5vE+TzaEe+/wCe9Ht4h9XkfNj/ALM0r/8ALn/6&#10;FUT/ALMbP/y5yf8Aj1fTqXN9/wA96t21tfXMX/HzR7amR7CR8r/8MtN/DYy+b/1yp6fstS/8+cv/&#10;AH6avrC20rUHl/19atn4Y1O8i3faaPb0w9hVPj//AIZal2f8ecv/AI9S/wDDLsv/AEDpf/Hq+xU8&#10;Man/AM/n3KlfwxqCRfNef7FHt4h7CR8af8MtT/w2cn/fqj/hlpvvNp8v/j9fYv8AwjeoebtW8p/9&#10;iXzz7fP3/wB6j29MPYTPjL/hlp/+gfL/AOPU7/hllv8Anz/9Cr7JfRL5P+Xn738FJ/Yl4nzef9+j&#10;29M29hM+NP8AhleTzf8AkH0v/DKkv/PnX2a+iXKJC3n0z+x7r/npR7emHsap8X/8Mr/9Of8A6FUT&#10;/stf37H/ANDr7QfTbx5f9b+9qL+xNQfzfKniTb/fo9vTMfYVT4s/4Zgb7v2OX/x+q7/swf8ATnL/&#10;AOP19tJ4Y1p/+XyP/fq3/wAIf4hSLd9stqPbUjb2NU+Gn/Za/i+xy/8Aj1Rf8Mwr/wA+cv8A49X3&#10;F/wjerpLtluYvNp//CK6v+6fz46Pb0g9jVPhr/hmH/pzl/8AH6hf9mD/AKc5f/H6+5U8Jau//LWO&#10;l/4RjV0+dpbbyqx9pSD2dX+U+Gf+GYf+nOX/AMfqJ/2YP+nOX/x+vui50fVU8r97F5VH/CPav5Xm&#10;+bB5Vbe0pB7Or/KfB7/swN9/7HL/AN/Xof8AZjZ/+XO5r7judK1VJd7S23yUJpWrvFuXyvKo9rSM&#10;fZVf5T4Z/wCGYG/hguaP+GYG/hglr7jTStc/6ZPVe8s9TtvveX/co9rSNvZ1f5T4f/4Zaf73kSf9&#10;/aP+GWmf/llc19q/6Snm/wCqfZR/pL/N+6o9pSMfZS/lPiV/2Wm/55XP/f2of+GWp3/5ZS19t/v/&#10;ACt7eV/t1F9pn/55RUc1I29nV/lPiT/hlif/AKeaif8AZan/AOnmvtr7fL/FFHVV7+X/AJ4RVfNS&#10;MfZ1D4s/4ZZn/wCmlV/+GXrz/ppX2q+qy/d8qKqr6qz/APLKOo5qQezl/KfF7/swXn/PW5/8cqF/&#10;2Y7z/nrc/wDjtfaf2x/+eUVUnv1T/llHRzUg5Zfynxe/7Md9/wA95ahf9mPUP+e8v/jlfaD36/8A&#10;PKOonv1/55Ufui+WR8Xv+zHqf/PeT/v0tM/4Zo1X/n6l/wC/VfZb36/88o6Z9vV/+WVH7oOWX8p8&#10;X/8ADNmuJLuivJP+/VP/AOFReM9H+ZYPt8S/3Pkevsh7xU/5ZRVE94v8MUVH7ojlmfNngy21NP3V&#10;9p9zZ3C/34vkr6S/Z7h3/EHw+rRfdn3/APfKVE9yr/eijroPghtufivpSr8mxnf/AMceuaUY/ZN4&#10;/D7x9d0UUUFjK8i/aZtmfwHbt/cuq9drzL9oFN/w8l3fwzp/7PWQonzp4ST/AIlf+qrb/wCWXzfP&#10;WF4bdksIttWLy/8AsdnLPLLsiX52qjpGXN/FbRSyyy7Iv79c5c+IZdYimg0yCV9y7POf5EqrZ20v&#10;jC4+2T/Jpif6q3/v/wC29dbbWcVtBtWLZDUgeJeJPDd5YeLbe88/yYt/3/N8p/8AgDf7leq+Kfiz&#10;r3xv1u3/ALXgtPtWl6d9i/tNIvnun3/xVbvLOC/i2zxRzRf3Hi30yw0eCwi2wRRQxf3E+Sq5feAf&#10;pXi1rDyoNcg+wS/cW7+/E/8AwOuwtrlXi/vxP92uafa8UsUsUU1u/wAjI/z1g21zP4GvLf8Aeyv4&#10;fnbYu/53sm/uf7r1Jkeob/3UX+qpqO3m1RT/AEm3iZZf3TUfc+V5aAOgtryJ7f5PL82hHVIt1YSX&#10;ip8taFtc74vmqjU0E+e33L/DVqz3PFK3m1UsH2feqz9pX+H/AFVSBd3LUtt8/wDsVn/aVeX5asWz&#10;/vf92oAt/L5srN5lXfsy+V83+qqr9p/hX/VPTPMTytn/ACyoA0EtovK2VoW3lW1vWfs2eUrfPv8A&#10;u1Kn+o2/foA3tK2vcRfva6BLzZfxRNL+6b+5XGW14tnLFt/j/grbfa8VvOsv71l/9BqDY6jZF5UX&#10;+392pb9ILaKL97/vf79cul/L+52/3vn/ANyjW/EkGjwXF40uy0t1d3f+4lAGwjqnzN/C1Uk1iDzZ&#10;Vi8z/frxG8/af8Dzf8zZaJ/sVVT9pPwL97/hI9P83+L97QHNE9tub9X/AOAUxLxfP3ff3V40/wC0&#10;h4Ff/maLT/v7VhP2ivAqf8zRp/zf9NaA54nse/f5VW7m82ffi3/LXjNn+0h4FSX/AJGPT/K/661o&#10;f8NIeAHg+XxRpfm/7c9Acx6W7tcxRMsX73+/UtmjP8vlReb/AH68yT9o3wO6bf8AhKNL/wC/tCft&#10;CeBf4fE+n/8Af9KBHptt57yyq3z7fv0XN/O8sUUVeaJ+0J4JSXcviPS/4N379KH+N/gm581l8Uae&#10;nzf890oHzHqd462f+tl/evT7O2neLz/N/wCAV5Pc/HXwY/8AzMenvF/13StWz+PHgy2t/KXxHp//&#10;AH/WgOY9DttVltrj97/x7s1S395F/qIvn/vOledP8bPBk1h5H/CR6X97ev79KYnxg8GW0UX/ABUO&#10;l/J87fv0oA7tLb7TFKz/ACeV/wCP1Ys9v2Pd5v3K88ufjT4VeX/kOaf83/TdKrp8V/DnlbW1zT/m&#10;/wCm60Adm+25l/8AH9n+7UqX621vv8rZF/FXD23xF8PfZ5dur6f/AL/nrVj/AITnw8kESy6rp77v&#10;+m6UAdn9sW28pvK3xff/AOBVia3cq8u9f9Un3U/3qx38c6H5Xy6xbf8Af9KivPEmh3PlbdRtPJ/6&#10;7rQAxP8ASfuy/d+9UX3Iv9bs20z/AISHQ0+ZdQtHlf8AgSVKz7nWNPf5v7Qtn3/3JVoAle5b97t/&#10;74qvvluZdzVF9vsXfas9sn/bVKr/ANsQJ/y+W3/f1Ksgl+bzfm/1VV7m5b7tV31ix835ry28r/rq&#10;lRPqtm/+qnj/AO/q0EBc/PVR3/ho+3wPF/x+R/8Af2q/2mDzdrzxfN/01oAH3ebVV3qx9ps0/wCW&#10;8X+1+9rP+0xP92WJ/wDtrWoDnfbVV6ld4P4rmL/v7VfzoP8AnrH/AN/aACh/n+7Qlyv3lljemPcx&#10;fwyx1IET/wB2onmWpd6eb/rYt9V38r/npG9VzAP3/vf+mtdr+z3Z7/i7E39y1lf/AMcrhN/73/W1&#10;6h+zYi3PxJu5V+fZZt/6GlSRL4T6eplPplamRFXCfHVN/wAO7v8A2WV//Q67uuG+Nv8AyTvUP+Af&#10;+z1jID5i0falnFWB4zvG1XVLTSIv9U/72f8A3VrasH/0OJa5/RE+0+L9bnf+DZEtMs6u2s9lnFF5&#10;WyJVp9y6+V5S1Wub/wDhWot++KtTUr/P5sq1oImyL5qrp/tVq2yfafNZaCSl/wAtfm/1VFzYQaxZ&#10;XGny/wDHvdL5Tf8AAv460Lm2/dVST/RpfmrIgzPh1rEr6XLp95/x92DNby7/AP0Ouo37P+WtcF4e&#10;fZ8SfFEH/LJmil/8crtf9ug1H1q2b7Iqz0+SL/eqwnzxVQG3Z3P735asJurPsHW2i3VaR183c3+p&#10;apAfvp6XLJUKP/FTbbb95qoDVttz/N5tWET/AL9fwVUtrmL7vm0/7TEny1kBdS5byq0LC5Typax0&#10;uVp9neRJL83/AHxQB0CIr/Kv+q/260LZ1SyhiWX/AG2rHTVVT5V/77pj38H+/LQWdN9vg/396/LW&#10;D4ts4tb0a40/zZdk8DRM6f7myq9teK/3qm+0q7UAfLNz+w94V83d/a+qf+O0P+w34OSL/kL6z/39&#10;SvqO52vFtX+Oq94jfulalzEcsT5ntv2HvBP/AC11fWf+/qVY/wCGG/A/m7f7V1n5/wDpqlfRCbXi&#10;l3VdtkX70v8AuUcw+WP8p83v+wf4MT/mK6p/39Sov+GEvB3m/wDIX1T/AL+rX02/lJ92pftMHrRz&#10;BaP8p8z/APDB/gn/AKDmqf7X71KP+GD/AAYku1dX1T/v6lfSH2lXi+X5JXod12Uc0hcsD5yf9gzw&#10;d/0HNU83/rqtQv8AsJeDkl2f2vqj/wDbVa+k3df4aPv/AHv9VRzSHyxPmz/hg/wl5v8AyF9U8n/r&#10;qlS237BPgx/l/tzVPN/66rX0snz1YR2T5vK30cxryxPlx/2DPCSS/wDIc1T/AL+rUT/sH+Ff+g5r&#10;L/8AfNfVb3LXPyxRfPUtm7PFtlo5jLlifJT/ALBnhp/mXxDqif8AfNM/4YJ8OeVuXxHrP/jtfYCW&#10;y/w/8Cpj/PLt/vUcxryxPjV/2D9D/wCWXijWU/39tQv+wlpj/d8Wap/36WvsC5tlTzVb/W/fWhLB&#10;vK/uUcw+WJ8f237ElnZxf8jZqD/78VSv+yQiRbf+Eou/+/VfV32D/W1S+wf61vuUfGL4T5Rf9jzf&#10;5rN4xu0/j/1FV3/Yzn8r5fGd3/34r6w+zfwVSubNvN/6Zf36ZifJ/wDwxnfJ/wAzxd/9+n/+Lqvc&#10;/seah8+3xnc/8Dib/wCLr6odP4qrpu83dQHKfKj/ALIWqpL/AMjpc/8Afpv/AIus+5/Y/wBc/wCW&#10;XjiRIv8Ark//AMXX1s9zF91YvuVUudr/AHaA5T5Utv2SPENt8zeM96fc2PE3/wAXT3/Za1z+HxZF&#10;/v8AlS//ABdfUGxPNpl4/wDc/wByl7oHyk/7Knijzd3/AAmf/kKX/wCLpn/DK/ir+HxnF/5Fr6je&#10;q77d1aBynzC/7Knix/K2+MYnl/i/1tNf9lfxj95PGMb/APf2vqDeyVXe5ZKXLEjlPmL/AIZj8cJF&#10;8viiL/f82WoX/Zm8dJ93xRbP/wBt5a+o3mb/ALZUzfz/ANMqOUOU+VX/AGbPH/8A0Mdt/wB/5atW&#10;H7OXjq2lRrzXLZ03fN+/lr6m2KkW9qhR/wD7GmHLE8S8GfCXXNE1y3l1WeK8tFbeyJK719e/swW0&#10;Fn4o1VYotmy1/wDZ68yRF82Jmr1D9mz/AJG/WP8Arz/9nqpBy+6fRdFFFWZFeuE+O3/JNNW/4BXd&#10;1xPxvTf8NNY/3UrGQHylpW3yK5zw9cqms67ul/5eqtvrH2CCJqxPCTrNqWq7pbbzZ596okqu+ytj&#10;Y6P7Sry1pp9ysxLNvProERUio+Egrp/eq0mqwW0X9yWqt4+ysq5uf7tBZu/2rFVL+2IvNrP3/Lur&#10;mfHniSLwl4eur6T/AFu3ZF/vUSJ5jP8AA3jOC8+J3iudpYki+RF3/wCzvr1BPEmnfe+2Rf8Af2vz&#10;11jxbeJ8iz7JWZ5WfzazLnxbqqRROt5J5L/9Na5zKMpcp+kD+J9M/wCghbf9/aIfFWlJL/yEbb/v&#10;7X5r/wDCYam//L5L839yV6u215rl/wDd83/gcuytOWQe1P0j/wCEw0xIvl1C2/7+rUSeM9M+7/ad&#10;t5X/AF1Wvz0ttH1V5f3uobP/AB+tBNEb/lrqFy/zIjfvf71HLIPa/wB0/QBPHOkJ8v8Aatt/39Sr&#10;H/Ca6H/0F7P/AL+rX5//AGOzR93m3L/9tXp/+hpLKv735f8Apq9TyyD2p+gCeNtISX/kK2j/APbV&#10;al/4TrSP+gnaf9/Fr8/0vIE+Xyv7tSw3MH71v3n3WfZV8oe2PuDWPjHoeiS/v7zfE/8AHb/PVL/h&#10;oTw95u5Z5X/7YPXhX7OXxv0j4G+Ppda1fw5beKtKurZrKexu9m9U3o/mxb/l3fJX6NfD/wDbF+Af&#10;iqCI2i6b4euP+ffUdOW3dP8AgW3Z/wCPVcaceX3iJV+T7J8u/wDDQPh5/naW5/78PVpP2gdD/wCe&#10;t2//AGwevu6w+JHgDWIt2n33h25i/wBhonrQ/wCEz8Kom7zdE8n/AHoqv2cTn+uHwOn7Qnh5Puxa&#10;h/4BtTLz9pbw5YfP/pfzts3vA6J81fZXiv8AaV+FPg2zuJ9T1rQB5S/6lGR3f/dSvhX9sz9s/wAE&#10;/FfwlceFfBPhqBLe62fatWuIEif5X+4lRKMTWNeX8p6xo/xU0jWLfzZdQtoZf9uWtB/HOhvF/wAh&#10;W2/7+1+X/wBsn/e7Z7n5N2397R9vufvefc/edP8AWv8A3K5uU29qfpxYeM9D83c2oW33v+etaH/C&#10;c6L5u1dTtv8Av6lfll9vvkl+a8u/+/r/ANyi21W+fyf+Jhdpu2f8tWo5Tb2h+qD+MNDeL/kK23/f&#10;2qj+OdIT7uq23m/xfva/LlL++/dbdVu/+/tL9v1N/wDmL3f3Xf8A1v8At7KZj7U/UD/hP9If/mIW&#10;3/f2iHxnpTy/8hC2/wC/tfly95qv8OuXf8f36E1XxGn+q1yT/v7S5Q9qfqtbeIbF/wDVXkT/APbW&#10;rqXnnfdlir8ok8eeNtK+aLUbl/8AtrvrpdE/ac8Z6JLtlnkfbRymv1j+6fqRbbfK+b56sb9ku792&#10;n91K+CvBn7bF15sS6nLKle6+Evj3Y+J4ovIvIno5ZD9pE97SZkl3eb/3xV37ZviiZpNkteZW3iee&#10;5i3RUn/CSXtHKXzHp32z+Dzf/sqZ5y+buWWvMv8AhJL7zf8AW0f8JVfJ8vm0cptzHoFz89xu+/T3&#10;v18ranz15/8A8JPfeb8sv71/vVKmsXif8taOUx5j0BHbyv8AcqJ03/drlE1u++809WP7YneKVvNo&#10;5TbmN10/exbf9a9ZV5u+5WO+sT/unaWon1if/plRygWHRk+7VS5d/wCH/vuq73kvm/NLv/3KHvJf&#10;u+VWxiMfclVfv/NVhHZ6Zc3i23+3QBFv2RfNFWfMm/8A5a1meJPFsHh6wluZZ/3S/wAH3N1eBeIf&#10;2jZXuJfI1CWFE+6ljAuz/vtvmrIJSjA+it+yhK+b/CX7VcqT+RrkH2y0dvlu0i2Ov++le7aVrcGs&#10;WFvfafPFNaS/OjpQEZRmarp+621XdKf9vbyvlii8qobm5b73lVqBFs2VLvqr9qb/AJ5Ux3b/AL5q&#10;wLru1Kjr5XzVnPeNT/tn7r5qANB/9VuevUP2aX3+NNV/68//AGevH/tjbPlr179lrc/i3WGb+GzT&#10;/wBDqJES+E+kqiqWoqsyGVxXxgTf8Ntb/wCuFdrXL/FRN/w+1v8A69f/AGesgPgLxPZzvBL5H+te&#10;D5dldT8MvGvhjwZ8Nda0/wAS+A4NV1WXe1tqSRMt3Zy7f3Xzun3f4vkqPyVvIvIb5JU+6/8A8XWF&#10;bWa3+s3GmTz3f+j7X8nz98Tbv7lVKPMaxlynW2dz9pt4pf7y7qt7/wB17Vnom2rXzPFE1WMLy5by&#10;NtUkT9781WKxPFvifT/CWly319PsiT7ifxtQIfrfiGz0SylvL6Xybdf46+TPjB8V5fGF7sX5NPi/&#10;1SVS+KPxUvvGd/Kvm7LRfkihSuM02wZ5/Nli3v8AwpWMjmlLmK9npTX8u6eXZV7/AIRuJ5f9bK8N&#10;Wv8Alr/7JVtE3/d/1tMzCzsLO2/1UX3Ntats+yL/AD/DVL7SqRf39v8A6A1P+0/3f9b/AA0ucnlL&#10;fnM8vyS/e/8AZqheZn/23b/0JaqfbP8Avy9Rb/3v/s/+3Uc5ZbeZX/5a/e+Tf/48lM8797Ezf77f&#10;+gPVfevlfP8A8CqJ3/8AsqOYou/aVtvK/wB3/wBBenvcon3f7rp/7NWYj/vaHfZ92mQbH2yL+D+8&#10;3z/71Spfr5tv/rPK+XdWL9p2f8AoS5/dbf8Avmq5gOlttentopfKnuUi+bbsl/26LnxPfPb/ADXl&#10;397/AJ6vs2VzX2n+H/a3UPct5Uv/AAGjmINCa83/ADNLvl+WmPeRvL/c2fx+b9999Z814vlfL/nb&#10;TN/+tZv71RIs0/tMXlfL/rfm3f7dMe8i8rakX/Ld6q/aYn/9lqulz83/AAKmWWHvF+0RMv8A4/U6&#10;PE/lN9zZt/8AQKoO/wC9ib+ChLnZFK39+gDQs3/0fc3+wn/j9V02v5S+b/Cv/odZ9tc/uqN//slA&#10;Ghc/8tW8391t/wDZ6H3eVu+/u37f9rd8tZ/2nf5X73/K1Y+07Ps+7/foAu79ksv8Gxv/AEGjfE/y&#10;t88X3P8Avms93ZIv9v8Ay1WEffLEq/6pPk/9noAZc+HrG5+7F5Mv3Pk/v1FZzav4bl83T55fl/uf&#10;7NW/+ev/AHwv+/8Ax1L9p2Rf7/3U/v8A9ylzD5T1v4V/tP3lhPFaa5L/ALG+vqrwx450/wAT2UM8&#10;E8T76/PK80qLVYt33Jf79bHgP4l6v8N9UiVpZHtd33Kvm5gjLlP0bsEV5ZWb+Crr2a15v8K/ipp/&#10;i3S4p4pd8rrXdpfy3Mvy/wCqpnTGRatrZbapvl+9TP8Aln/tUz7lUWW0f/0GpftP+j+V/tVStn3x&#10;blod9nlKtAA+55dq0JZ/9NaEuVT/AOwoe5qQD5U/4DQj/ut3lUf89d1DuvlRVQFLe3/PXZFWfeTK&#10;nzVoXlzFXGeJLyW/83T7OXZuVnndP4Iv/s6APmz9of4kf2rqkWlRT7NPXdu/2kX/AOLavD7nxDZv&#10;8qy1rfF2zludcu5/7rbNn+ytcz4G8H6n458TafoekWcupandTrFBaW8W95X/ALiLVyjyHnS98H1W&#10;Lzf9bX0n+yX4klv11jR/N328SpcRf7NeI/FP4L+LvhNqlvY+LNB1Dw9e3UX2iKK+i2O8W913/wDf&#10;S16j+z34e1PwNo3/AAlUsUsOnzt5Utv/AHrf/nrUSjI1hGUZH1UiLRsotnV/KZfnif7r03en3qk7&#10;Bn8dV3f97/0yp+/fLUL7fN+WtSQd1qL/AJZbqiehHoAt/wDLL5q9q/ZXT/iaeJpf+mESf+P14fvr&#10;3v8AZUtv9H8Syt/eiT/0OgD32oqlooMSvXP/ABFTf4I1tf8Ap1eulrC8cpv8Iawv/Tq1ZAfD9tCz&#10;/wDAa5/W93h7xRaahL8lpdJ5TP8A7f8ABXUWabPN/wB6jVbCDWLCWzufnif+P+41agCfPR9p/grh&#10;08ST+A5fseuRSvpif6rUU+ban/TX/wCLo8YfFTQ9E0v7ZZ3ltfyuv7pLeXfQLmNDxn45sfBlhLPe&#10;S/7tv/G1fI/xF+JeoeM9Ullnlk8r7kVun3Eo8eeM77xVqUs88u+uUtrZfN3NWREveH21gv7qWX/W&#10;1oIjfwxUyHY9PR9tKRmG/fL8/wD33T/ufd+Sqly/8X+f+B1Ue/8A3W2WpJ5jW+//AMtahS8gT/Y2&#10;fwVi3N+ifdli8qsy51iV4tqxVXLzBzHRPfr5X+t31VfW4nT5vkrl3dn/AOetFHKHMdB/wkP735qY&#10;+t7PmWsL7M3/ADzp/wBjnf8A5YS1fLyhzGq+vb/u0f8ACQs8W2s/+y7l/wDlhcv/ANsmqVNB1B/+&#10;XO5/79PV8pRbTW2Spf7bfzflqknh7Uv+gfc/9+np/wDwjeq/w6fd/wDfhqyD3i0+tt5tRf223739&#10;1R/wiur/AMOlXf8A36ej/hFda/6BV3/36agz98E1tvK+aKj+2qf/AMIlrn/QKu/+/D0z/hENa/6B&#10;V3/36elyxNA/tv8AexfuqP7b/u0f8Ifr/wD0DLz/AL8NR/wh+uf9Ai7/AO/b0cpJL/bavF81Rf2w&#10;r1KngzXP+gVdv/2yej/hDNe/6BV3/wB+mo5Q98E1hd/zUv8AasHm/wCsqH/hD9Z/6BV3/wB+Hofw&#10;lriff0q7/wC/D0coe+W/t8Xm/LUrzL+6rK/4RjV/vf2Vd/8Afhqc+iaunzNZ3aRf3/KejlKNi5vP&#10;3UX+21WLZ/3Xy/62uS+2Sp8rfw1oW2sf6rdRyyA6X/nkq/6pF/8A26Huf3v+fvVnpeL9n3fcp73i&#10;p+9asizQd9myJf8AgNWLlIryLbL88T/531j21yz/APXV/vP/AL1aCP8AwL/D/wB8VYGn8OvHOofD&#10;TxBFtlkfT2r768AeM7HxP4ft7yCXfuWvz1dFv7eVW/1X/j/++716b+zl8S5fCXiD+w765328vyK9&#10;a/EOPuH279sbzdzU/wC2b4qz0uVuYomX+Ono6v8A8AqTcz/tMv8AwkOofvZPKWCLanm/79Wv3r/d&#10;llqlbPv8R6r/ALKwf+z1sbloAiTcn3pd9WvtLJUVS79kvlL/ABUAHzP81Vbl2SX5av8A2bf96mu6&#10;p93/AFtBqV0tt/zS1Xe2ifzUii2b/vbP46f+9uZf+mNXba22fKv/AH3VAfKXxv8AhReaVf3GoQQe&#10;dp9x9/Z/DXkng+4u/AnizT9b0i7ubDUrCfzYLu0l8qVWX+61foBfotzFtaKJ4v7j1x83gDw09757&#10;aHaPL/f8ir5oy+I5pU/e908Xs7DxH+0V4qi1nxA13qUMSqsuoahO1xK6/wAEW9v4f9yvcH8MRJBF&#10;Yr5T2ir5SQ+V8myuj0qGKzt9qxbIl/gSLYlS3O15flirI0OX+wfY4ooovkiSq/zferpblE8qWs90&#10;X/8AboAxd/8Adko2N/uVoXNmtVH81PN21qWRIn96jev8UVWrbzZoqfc2H7qVmoA5zxDqstte6PFB&#10;Ls+0XiI3+2tfVH7LSf8AEk8QN/09L/6BXyPrHz+I/D8X/T0z/wDfKPX2B+y0n/FH6m39+82f98pU&#10;S+IwkezUyn0yrGMrK8Tpv8Oaqv8A06y/+gVq1n+Idn9h6hu/1X2WX/0CsgPh2zfZPcL/ALVO37Kb&#10;s/0y4/3qr6rcrZ2crVqB458bPFsqf6DFL9/71fO9/wDP5tegeP8AVf7V1m4b/llu/wDHK4S/T+Ko&#10;kc5ivTrZFp/yfvaNn8S1IB81tLUU1yr/AC1K7sn+3Vf5bm48pYt8rfIqJ9/fUEld0/iSWuo8GfCr&#10;xR48n22enyWdp/Hd3fyJ/wABr174Ufs9xfZ7fVfEfzy/fWx/gX/fr1rW/GemeErfyv8AlqnyLCla&#10;8pty/wAx5f4e/Y/0i2+bVdVubx/4kSLYldhbfsx+BU+9ZyPL/tyu9cvrf7QOoJ5qWMUSf+P1yVz+&#10;0P4oT7s9t5X/AFyqw54fyntSfs9+CU+7pUX/AH6StC2+BXhVP+YfHs/65JXh9n+0J4q8rc09t5X9&#10;zyKm/wCGh/FD/clg/wC/VZFc0D3X/hUXhdJdqxf98RLVtPhR4eT/AJZS/wDjteCf8NA+Kvvebaf9&#10;+qm/4aG8Vf8APW2/79UD5oHvX/Cq/DyfKv2lP++al/4VXoafekn/AO/qV8/p+0P4q/5623/fqh/2&#10;h/FT/eltv+/VVyh7SJ9B/wDCq9F/uXP/AH9Smf8ACr9F83/l7/7+18+/8NDeLP8An6tv+/VP/wCG&#10;jfFv/PW0/wC/VRyh7SJ9C/8ACq9B/wCnz/v7Qnwo0j/p5/7+187/APDSHiz+9bf9+qf/AMNJeL/+&#10;fm2/79VfKHtD6K/4VXofm7Wluf8Av7R/wqLw8n/LW5evm9/2h/Fj/N59t/36qL/ho3xj/wA/kX/f&#10;qseUPaRPpX/hVGhv937T/wB/Uo/4U/oflfNLd/8AjlfNSftIeMU+Xz7b/v1R/wANOeNP+e8H/fuj&#10;lD2kT6V/4VBof/PW7qx/wpzQ/O/1t3/39r5if9pzxp93z7b/AL8Uz/hp/wAa/d+2W3/fqjlD2kT6&#10;if4P6Cn3ort/+2tK/wAKPDj/AHYrtJv9uWvlx/2pfHX3PPtv+/FV/wDhp/xx5u77Zbeb/wBcKOUP&#10;aRPqi2+FHhr/AJay3af9tUp9z8IvDnlfNLdp/d+49fJlz+0z42eXd/aFt/wCKhP2n/Gv8V5G/wD2&#10;yo+APaRPoPxJ+zf4e1uCVfNtnl/uXEGz/wAfr50+Jf7J2oeG4pbzTPM8r+4/zp/33XYeHv2t9TSW&#10;JNX0+K8t/wCJ7f5Hr3vwZ8S9D+IVl/oM8T7vvW7/APxFae8HuzPzZv7C+0e8ltL6KWG4X+B6mtrz&#10;7ZcRK1fbXxv+A9j4t0u4vNPg2XCfOv8AfSvh/WNKn0TVLixni2XETbKr4jmlHkNZ7xfN2xf+OVdR&#10;2SKJfuba5+wvFtvNZv8AW1dtrln/AHrf6r+BP4KxkHMdGj/uv7m7+N//AGSi/wD9G2X1t/x9wfP/&#10;ALe2qVm/+tlll/e/crQR18rb/wAsm/v/APxFM1Psr4D+PF8YeErfz5f9Ii+Rq9Tttyfejr4s/Zs8&#10;Tv4e8W3GkSS/6PL92vtO2vN9vu+/uqzSMvdM/Svn1nWJf+uX/oFbqWyeVWLo6b7/AFhv706/+ikr&#10;ds/+Wrf3aDQa7/vahH/HwtS3L7/Kaot++WXbQBbf7vy0yztt/wAzf6pfu1S+0t92pXvP9H2pQBoJ&#10;88Xy/wCqT+OjZP5W1fkiqvbO3lRL/wAsVqx81z92X91QamVcv+9/6Zfw0IivLupjp+/l3VYtn+zS&#10;0GRF9s2UfadkvyxSea1Qvfs8u1oqLa//AHW7yt/+2lAD3/1v+qqk/wDd/vVaS8V5dqxVE9z+9/1V&#10;allTZWfcp/crWe5X/nlVR33/AHYqAIrN1T7tI7q/y1F9mZFqq9zs/wCWtAHP63DEnjfw+q/wLO//&#10;AI5X2L+zGn/FB3b/AN68b/0BK+Orn5/Hmn/7NnK//j6V9pfs2J/xbbd/evJf/ZKy+2Ynp1Mp9Fag&#10;Q1zXxISV/AetrB/x8fZX211FV7xFeymVv9U6ulZAfClt8jS7q5/xzc/ZtEuG/wBmurv7ZU1zUIv7&#10;jNXD/Ff/AEbw5Ktaky+E+YtVTfcStWTeIqW8rvXQX6fPLtrC1tNll/wKiRicvtahNyS/7dS7N9D7&#10;k+789ZAVXdvuNF/5Cr3X9nvwAtzL/wAJHfQf3ks0f/x968PS2vLy9igXykllZF/9lr7V8PWcHhLw&#10;lbr9yK1g/wDQaqJpEwviR4/Tw3b/AGGz/wCPt/vf7FfPmseIZLmWVml3yv8AeetPxbqUusapcXjf&#10;PKz1xl5c1cvcMZe/Iq3l5Wf9pZ5aZcvVLf8A+PVzgbSXm/8A4BWhbTf3K5qH/W10Fmm+gC3vqXzn&#10;o2VFsqv8RQ7zno30fKlRUwJfOem76ZTKAJt9G+oaN9AD/OpjzUUVnzAD1F81W9lGytAKlMq9spm1&#10;aAKWymbK0Nq0JbfNUAV7bSpbz5ljqvf6VLbfM3zxV2dzo7Xnhz9x/B/An33rnEedLO78+DZ/dpcx&#10;pynOPc/Zpdy1t+GPE994b1S3u7GeWGVPmrnLx6Euf9Sy1oZn3n8K/iXF4/0P97L/AMTCL/Wp/f8A&#10;9uvn/wDa0+Fy2Etv4hsYv3TNslrn/g54wn8MeKLSVJZfKZkSVP8AZr6q+JGiReLfh9qsTRb/ANxv&#10;ioN4+/E/N37ksVdBv3xRbf8AWvWfrFn9jnuIF/5ZN/47RYXM7xfuovu0pe8YG7D/ANtKt2fyfMv+&#10;f+B1n23mv8jVoWyMnlN/4/UlmhoN+2j+NdJ1Bf7ybnr9BfD159s063l/vrvr877/AP1EUq/PsnV/&#10;9bX3h8K7z7f4P0lm/jgWqiaR+I6vRP8AW6q3/T1/7SStizfZLt/vVleHvu6t/wBfn/siVpI/92ma&#10;ETps/wCWtD7UeJVqa4/1tVEf+L/vmgAubbf80X+tSmW25/vfw1YR/wB7t/5a1N/y13f3aAEtt3m7&#10;fNq3bbf3sCfw/fd6x7m5lT7v/fdWPtiv92OgCV7ZLOLd9+Vqz/vy7m/3Gqaa53xfNL/3xVR7lXi2&#10;rQAPt83ctRfc+7/raZ9ln/560z96nzVqWTb6huX/AOmUVCPK/wB2KSnpZzv96KsiCu8y/wDTVKr/&#10;AGlf+mr1ems50/5ZVRuUZP8AYrUsr3N47y7fuVk3nyS1o/7v8VQ3KfutzUAYWjp9p8by7v8Allp3&#10;/s6f/EV9gfsrvO/gjUFl/wCPdbz91/3x89fH+ifP4t1hv7lnEn/j719x/s92a23wq0rbFs81pXb/&#10;AL7rL7ZiegUfNUr/AHKirUBlFFFZAfGXxC8Nz+G/iDrFnLF+6dvNif8Avq1eVfF22lfQ6+sv2kLb&#10;97o8/wDsulfL/wAUbPf4floM/snzZMi/ermvEibLX/gVdheJXNeJIf8AQH/77pSEcZ8/m0y88zzd&#10;n/fNEz7KiuXlf7kdRIg0PAdn9p8b6P5ssflfaovkr7A8eXOzwhd7f7myvjrwxc/2V4t0e8llj+W6&#10;if8A3F319m+J7Zr/AML3a/f+XfW0TSPwnzZcp/rd1c7eaP8AafmX5Ja9C+x/vaP7KV/vRVfMHKeK&#10;6rZy2cu1vkrJf5Jfmr3O/wDCUV4u2uM1v4XT/es/++KyMeU4q2eut0S2V4q5e80fUNHl/f2cqVoa&#10;VrDW3yt8lBZ1FylU3/1tU31tXqr/AGqnpQUaFMrP/thKY+sLUGRp0x6yv7YSj+2EqyzV2U/ZWP8A&#10;2wlH9s/xVAjY2UbKx/7b/e0f21QBt7KNlYn9vfvfapf+EgoLNvZRsrE/tqn/ANvUAbGz9771Klt/&#10;erFTW6lTxCtAG3barPpUUqpL+6/uPXP63fz3n3qH1vfWPf6qz/doAo3v+tqNP9bUiWd5cy/LFLW3&#10;pXhuXzf3tWQaHh5G82Gvujwk/wBv8EaezfxWvzf98V8eaVo+yeKJYv8AYr7D0S2/sfwXbq3yeVa/&#10;+yUGkT8//H9hs8Uagq/6pGb/ANDrn7NLzyv3XyIv8ddH45uftms6hP8A353rEs0nSL/lmlBn9ot2&#10;aTp8zf63/gVatsm/70X/AJCqonz/ACtV6zT/AD8lQWS3Kb7f/wCLr7d+Aib/AARpTN/zySviq53e&#10;bFF/9hX3h8ELD7N4I09X/wCeCfJVRHH4jpdH+T+0Nv8Az+N/6AlaFsm+X/plVXR7bfFdqvyf6ZLW&#10;qiKkW2mbleb/AFVFtbL95qLn55d392mb2/dLFQAXNsr/ACf981V2Tv8Adq0+7z4v9movmuZdyfwf&#10;IqUAV7x2tov7n+xVL7S33a0LlP4Z/wCL+OnJbLbebtoApWdtL/FFK9Su/wDCvyVobG8rcsv+xVJ3&#10;+zfe+f8A261LGfZmuaPscSfNLUyXLPVR3+03m3+7/BWRBLbb/K+WLZFT0SV/uy05Pv1N/wA8ttAF&#10;R933W+eqr7X+7V191V3/AL396tSzKvLCB/8All+9rJvLPZXQPtf5qz76gDlfDaK+ua3K3/TBP/HH&#10;r9Bfhvon/CPeA9E0/wD5axWqO3+996vgfwMm+/1tv714qf8Ajif/ABdfonZpssLdP7kCJ/45WX2z&#10;ElqKpaK1Ar1j+JPG2leFbfdqE8aS/wAMSfO9cP8AGPx/qHhj7JY6fL5Mtwu9rj+P/gFeD3lzLf3H&#10;mz3kjyv97fRymR0HxR+JbePL+3iWCKG0t9+xP468v8YWH2zQ7hV/u10tzZxfupVl3yrUV5bfbIJV&#10;/wBmiRqfJV/bbJZV/uViXkP2mKVW/j+SvQPHOjtYa5cL5f3/AJ64+5tqDI8svE+zSywN/BVJ0nuf&#10;mrpfFWlNbXHnr/HXPpuf5f8AllWRBFsS2l/dfPL/AAV9ofDTW18YeCNPnb+KDypU/wBr7r18abFt&#10;v+uterfs/fEVfDfiCbSNQl2WWpN+6/2Zf/s6DSMjtfEnhufRNZlg8r91u3rVRLP+L/llXuGt+G4P&#10;Elnt/wCXhP8AVP8A+yV5leaPc6PPNBPBsloL5Tn/ALHT/JV/latV7ZarvbUDMy5sFeL5499Y7+G9&#10;Pufvafbf9+q6jyaiSzagDnB4S0p/+Yfbf9+qi/4Q/Sv+gfbf9+q7D7M38UW+mfZf7sVAuU5J/CWl&#10;f9A+2/79Uf8ACH6R/wBA+D/v1XW/Zv71N+x/9MqA5Tkf+ES0j/oH23/fqmf8IlpH/QPg/wC/Vdn9&#10;k/2ai+z/APTKkM5T/hEtI/h0q2/79Uf8IlpX/QKtv+/VdWln/wBMqsfY/wDplTFynHf8IfpX/QNt&#10;v+/VN/4Q/Sv+gVbf9+q7P7G7/wDLKj+ymT/llQHKcP8A8IlpX/QPtv8Av1U3/CJaV/0D7b/v1XZf&#10;Y/8AplR9jpcwcpxv/CJaV/0D7b/v1UX/AAjGlf8AQPg/79LXafY/+mVH2P8A6ZVfMHKcenh7Sv8A&#10;oH23/fqn/wBg6V/0D7b/AL9LXYf2bR9hX/nnUhynGXPhjSH/AOYfB/36ql/wh+leb8sEaV3/APZ8&#10;FL9mX/nnQHKef/8ACMRfwxVYTQYLaL5Yq7V7P/gFGleG59bvfIs4t8X8T0BylX4deEv7b8Q2/wDz&#10;7wfOz16b8afFq+D/AId6hO0uyWVfs8X++3yV0fh7w3Z+EtN8pf8AW/flf/ar5M/aH+Jy+PPFEOla&#10;f8+maX8u9P45aA+A8iudt/P80mzdTPsEFt8yyyv/AOOVY3xQz7Ui2S0903/MsWxP++KgzLFm+z5W&#10;/wDH60LZF/4D/sbHqultsl3L8n+39z/7Grv3It3/ANnQBoaDYNf6pbxL/e2V+gHgO2/srRLeBf4F&#10;Svjr4J+GG1XxRab4vu/vWr7N0q2+zRRLVRNIj9E/1F3/ALd1L/6HVq5f91tWqWlf8eHy/wDPeX/0&#10;N6up/tVsbh9yn2yfxff3UzZv+Wn/APHtFtX/AFtZEDLl/wDWt/wCls0/e7v+WS0mzfLtWpn220SR&#10;L99fvUAVrz/VS010Z/KX/ZqV03+UtW0RUi/6avQBUsPk81WqV7ZXptzttpdzU9Ln7T/sUAVHs9n3&#10;az0s5bOXdXQeSqfdqveQ77fctAGa7/van+byvmqvbbHl+atNNv3VoApOm+Ksy5RU+9/DW7c2y7P9&#10;usW5uW/irUsqfcrPf54q1bZEd6Hs1SKVf71AHJeD7lrOLVbz+5qbuu//AIBX2H4M+Pela3FFBrEX&#10;9lXb/Jv/AOWTf/E18f8Agy2+06NL+9+9eTvv/wC2r/8AxFdU9t/03o5TE+6EdbmKKWOXfE/3HT56&#10;fXx14G+KOr+BtUt1gvJZtPedUa0f50evsCNvMXdQB4Z+0bbf6Ro8v+y6f+P14v8ALX1x488B2fjm&#10;wignl8mWJt8UqRb9leJeP/gtP4M8L3GrwarHf/Z/vW/kbPloM+Y85TbUT3Kp8tcfc+PJ7b5fIirP&#10;ufH8v/PCKiUZF8xU+Lvh5bmL7dBXj72zV6hf+P8A7ZZ+RLZx+V/11rz+527/AJKjlkRzROS1jR/t&#10;9vt/5bV5vf2bWFxt/wC+a+gLbw99st93m7Ja4fxz4Mn/AH37rZL9+pCUftHl+xf3u6q9zufylX+H&#10;7tF4jW1x5cvybaHdfK+X/W1BifRHwT/aEi8q30PxLPsuPuQai/3H/wBiV/71fRt59h1iCJbyCK/t&#10;/wC+n3/++6/OV7bfFXW+A/jx4o+G/lQLP9v0xfu2l98+z/cf7y1Z0xkfYeq/DSzf97Y3myL+5cVm&#10;f8K3uf4Z7Z/+2tcF4b/bA8NXkWzVbO70qX/Y/ep/8V/45XVQ/tJ/Dt/vavEn+/E9VyhzRND/AIVp&#10;qf8ADLbf9/af/wAKu1P/AJ621V/+GkPh3/0HIv8Ac8pql/4aN8BJ93xDaf8Aj9SaEz/C7U/4Zbb/&#10;AL+0f8Ku1T/nrbf9/aYn7SHgD7zeJYP9z56P+Gk/hz/0McH+589VIAf4Xar/AM9bb/v69M/4Vpqv&#10;/Pez/wC/tTf8NIfDn/oZbb/v1L/8TTP+Gk/hyn/Mx23/AH6asfjAP+FXan/z+Wnz/wDTVqE+F2pv&#10;Lt8+2/7+vR/w0h8N/vf8JHbf9+np6ftM/Dn/AKGGL/v01HKBKnwo1NPvT2yf9tWqVPhXqH/Pe2/8&#10;eqr/AMNM/Dv+HxDF/wB+palT9pz4d+V/yMMfm/8AXKWmUWv+FUXn/PeD/wAfo/4VFff897b/AMfq&#10;h/w0/wDDlP8AmYYv+/UtSv8AtP8Aw5/h8RxfJ/0wloAsf8Ki1P8AhntP/Hqr/wDCqNV835pbT/v6&#10;1RJ+1L8O0l3f8JHH/wB+pad/w1R8O/8AoYYn/wC2EtAcwf8ACp9V83/W23/f1qb/AMKo1P8A57Qf&#10;+PU5/wBqv4dvFt/4SGP/AL9NVd/2ovh55X/IwRpL/wBcnpcsg5zQ/wCFV6n/ABT23/f2h/hXqH3v&#10;tlp/39es/wD4af8AAXlf8jHEn/bJ6E/af8AJ8/8Awkdt/wB+mpgaH/CqNTf/AJb2n/f2ov8AhUWp&#10;/wAV5aJ/2131j3P7VXgCKX5tc3/7aQS7Kz3/AGpfBL/6q81Cb/cs5aA9w7Oz+FFiku6+1Dzv9i3r&#10;oH/szwxZy+V5Vnbp95//AIuvDNb/AGsYPI26Roty8v8AC99L5Sf98V4f4z+KniPx5P8A8TW8/wBH&#10;dvltLf5IaDHmPTfjT8e21u3uNF8NXmy3f5J9Q/vf30ir56sN9tLLF/yyT+OpfuS7/uVMlnvl89fk&#10;20uYiUhn2D+9/B/3xV2FF835otk39/8A+zoTf+6Vv+A//YVbtk/u/J/e2f8AxFMQImz7v/fH3Hq1&#10;pVg9/f7Vi/dJ87v5X8dVfmuZfIj/ANb/ALFeq/DHwNJqt/aWKxb5Wb56UQPY/wBn7wf9gsJb6WLY&#10;8v8A6BXtH3Iqz/D3h6LSrKKCCL90ldA6Lu8ryvu1oamVpX/ILi/3pd3/AH29SJ/qqXSk/wCJXbr/&#10;AL//AKG9TJ9ygsl+592mJ88vmt/3xR81Ptk3/wDXJKABP9Gi3N996hT55dzU+5uftMvy0Im+X5f9&#10;TQA+2tv+Wr0lsjPcbqmuX/5ZLUTuyRbV/wBa9AEN4n2mf/pklTWaL5Xy/wDAqqIjfe/ufeq3pVyt&#10;zcf9Mq1LLDp+63fcqvc3O+3l2/8AjlXb9GeL5f8AVVj72T5VrIgr2dts83zf+A76f9s2RSq3+/Vp&#10;EZ/vVN+6tvm8rf8A79almJc3LP5W3zfKrPud1zLDXQXN5E//ACyrHuRE8vyy/vaAH2yKn/AahvLy&#10;LzdrS0O8qW+7/wAfrn7xP3UrUAP8EuqeF7R2+Tc0r/8AfUr1u74k8pV+f/brC8H2zJ4X09f+mCvW&#10;m77/AL0v3aImJa0dPtmt6en966X/ANDr7rkXy2218SeBk+2eNNCX+9fRf+h19tn71H2gCua8eWC6&#10;r4K1iz/v2r/+gbq49P2mfhk//M2Wyf79ncf/ABqqmsftJ/DS5sri0i8W201xOrxKiQXH32T/AHKy&#10;M+U+JNV0rUPtEqrZyPt/6ZVi3NhqP8Vnc/8Afpq+gERbn5l/1VVHh/vVrzD9mfPVzo99/wA+dz/3&#10;6rPtvDd9eXv7yCVET5/9U1fSD2G/5V/irE8JaDqHjz4g6rp8F5LZ6JpO2KXZEm+WVvvpv/2KOYXs&#10;jhLDRJbaz+auV8W+IdK0ezlXUPNfym2Kiff3bP4K+wJvgnY+RuaWWvhn9oGwW2+JOq2cX+qt28pf&#10;+A1kXL3Ty/xhf6Zrcu6Czuba4/hl+WuVSzZP+Wu//YrrbnSmSq9tpTPLtrP/ABGBz77n/wDs6r3N&#10;mtzF83/fddheeHmtvvRVE+jskW9oqZZwj+HpfvLLVb+xLyvVk8JT3Nn5i/PWfZ6O15PLEtWTynmv&#10;9j3n3f73/TWh9EvP+mb/AO3Xotzomy88potlF/4baz+9FS5iOVnnX9iXOd37qhNEufK3V6hbeGJ7&#10;myRtu+mWHhtrz5VipmnKeaf2JeU3+xLzzf8Aln/v16U+gtbXvlNFU154Yls4tzRUuYz5WeaPol8n&#10;/PJ6P7EvPvV6r/whkr2/mrFUVn4YlvItyxUe8acp5emiXz/7FCaJeYr0u28MTveeR5X72i58MNbe&#10;UzRfuWq+YOU8vfR7lPlqV9EufK/5ZV6rc+DJ0+ZV/h30W3hKe5i/dLvdfkqQ5TypPD148X+tio/4&#10;Ru6/56xV6rZ+D57m4li8rZLRc+D57OeJWi+/VcyL5TypPDc7y7WljSpU8Nz+b/rf3VejX/hiewil&#10;3Rfd/wDZql/4Rud7fcsX7pk31jzyDlPOn8Mf6rbLV1PDEDxRN+8ruNK8Nz38UW3/AHKsWHh7Zf3d&#10;jP8AJKtMOU4+z0SL/VeVWhbWDW0sMSxfersLzRINE1S0n+/byp81XdYSxfRomg+S4ib5f9ygXKcL&#10;f6PP9idvK+5XPzWGzym8390/z16lc+JFubKWCWL767Grh3RUldf+Wu779L3glylJLaJ4tr/Pt+89&#10;P+zN/FLv/wA/x1Kif/Y1UvL+Czi3PLsemItoi/x//Z1Xe8Z5/sdn88v/AI4lZ9tc33iGfyLGLZF/&#10;fr1DwZ4D+weV+633D0GfxjPCXg/7H5LS/PcNX1n8H/AC+HtL+2Txf8TC4Xfs/uLXH/Dr4b/ZpYr6&#10;+i+dfnW3r3CzdfIiVas6Ix5DQTanyr/DTLZPmmaqqOqRStVq2uf+/TfPQaGVYfJYW9WNn+qqvZps&#10;s7f/AJ5bd/8Av1b/ANugBh/1UtPufkgiVf4qE/1sS/7VGzfLurUsYif+P/dq6n+jRb6iRP3u7/vl&#10;KPvz7f8AlklEiARNkUsrVUub9UllVYt8r1bv7z7NFWfZ2f7qWd6yAi+0rc28sX3KNHTZeRK3+/TL&#10;b5735asaV897Ftl/e1qWdL8z/LXNX7qk+5fufcrYvLnZFL/c2/NXP7P3X+r/ANugC6l4vlfLQ+2b&#10;71UHdvNpE896AHv5X8NMs7L+9T02p96q73ip93/gNAFi/wDK8ja1cfrflW2l3cqy75drfJ/wCti8&#10;vGf5a5rxI+zRNQb/AKYP89AGh4bRk0PT/wB1/wAu0W7/AL4Srv2n5Nq0yw2pbxL/AHV2U/8Adfeo&#10;iYnW/CK2a5+Jfh9f4Fukf/vmvsZ6+LPhi+uJ43tJfDmn2mparFveK3vp3t4vufxy7Hb/AMcr3j/h&#10;JvjJJ83/AAifhD/wcXX/AMj1H2hfaOr/AOEG0f8A584qyfFvhLQ7Pw/qE/kfdgd//HK7B3rgvjHr&#10;a6V4LuIl/wBbdful/wDQ66DkPnf7f9ji2rUX9qq/365+/v1Sqn9sKn/LWspHedxYXkX223/grQ/Z&#10;yuYv7Z8YRS+V9oXVn3f98Jsrzz+21SuKfxJ4o8JeKLjV/D3lP9sXZOj/AHH2/cf/AHqyA++Ly5i+&#10;xyt+7r8v/jS6v8S/EEv/AE+S17R/w0P8S/K2tpGnv/31/wDHa8E8eXOoXmuXGoahZ/Y5bpvNZE+d&#10;PmrUwkc082+qltM1te+bT/tXtTKOUzNDVb/7fLEzf7lRPefabfa1VN//AEyo37P+WVAzo9H8VS6V&#10;byxeVG8T/erC0rUmsNZ89Yvv7/kqHeyf8sqPn+95VHul8xb1i/8At9/FOsWyreq6wt/ZbfKrEx/0&#10;zoR2T/llUcvMHMdLoniT7HZSwN/qv/iqi0TWP7N1TzV/1Lf+zViI7f8APKm72/55Cjl+IOY2PEOq&#10;rf3/ANpWLZWrrHidNV0uGDyNmz+5XKO//TKjf/DUcvMHMdho/jD7NYTQNBv/AN//AGqpaV4k+xyy&#10;7Yv4v/Qq5z5qi+2Rb9vm/vaOWIc0jpbnxD/xNIrxf+Bf8Cp95rEVzZ7fK+esew0q81WWJbO2lm3/&#10;AMaRV2uj/B/xRqv+o0/fv/gq5csftFx5pGfZ+ME+xeVPFv8Alqvo/iRdKupW8r5N2+r2t/CjxH4b&#10;/wCPyzlT/tk1cfeW0tnL+9i2Ue7OPuh70DqrnxOv2/z4Iv4t9VdV8T/b5bdtv3K5n7TKlG+SojGJ&#10;PtDpn8SNeQSq8X3l2Vn2HiGWzi8v/lkv3f8AcrE+0z+tRPc/xNLHRyxFzTLtnfy2Fxugl2f7lF5f&#10;y3N5LP5v71/vPWY+q2af628i/wC/tVbnxJp6f8t9/wDuRPWxjzG1c3j3KbWl3xVF5z1zlz4wg+7B&#10;BczS/wDfFRJqviG/l2WOlSf8AiZ6xiWdBWFreqwWEvzS79/9ypU+HXjHWJd0sEqb/wDntL5Sf98V&#10;1eifATf5T6hPI8v9y3q5f3SOVnlz63eX8vlWcX366vw38ItT1v8Af6j+5i/2/v1734S+EX2Pyl0z&#10;SNn+29eq6P8ABx7aLzdQ+T/YqTZU/wCY8P8AB/w6WHyoNPs/+B//AGde4eD/AIbwaPFFLPFvuK7b&#10;StH0/Srfy4INlWntmT5qXKX8BV+zMkX/AEyrSsLZXiptn/rZd3+q/uVofukt/l+SL79bDGJbbPNq&#10;lrD/AGPS7hl+T9w7/wDjlXUud/3qzPFr7PC+oMv+tW1l/wDQKyAfoltL/Y2n7v8An1i/9Aq7vbyt&#10;tRWby/YLeL/ZVKlR1rUB9sjf+O0fN96j+Cq9y+z5Wl2UAW99S/8AHtF/tvVe2ff5VH2nfL/0ySg2&#10;K9z/AKTcbf7tS6r8llFEv8VRWCb5ZmqW82+b/uUAVbNNksS/360EsIklilX55f7lQ/L+6X/lr99q&#10;elyr/L5v8VAD7/b5W1ovvVn7N/3f4alv7nf839yq+yW281W/joAsJ5Vt97/gNV3dfK3Ux9yVE7r9&#10;n3UARXPz/M3/AHxVSb79DvRs/df361MTPf7lZ/idN+hyxL/y1ZIv/H0WtB/uVj6x897pkH9663/9&#10;8o7/APslZAbv/LP/AGai3/wrFso+/wDd/wBVTNmyKtQPXv2bLDf4wu7z/nlat/6GlfSteD/sx2Gy&#10;112+/wCuUX/ob17hUxOX7RXr5q+Iut3niTxBcLeSypFEzJFbp/ClfRrvXzf8Rbb7H4q1Bf77b/8A&#10;2aqLicPc+HrN/veZVd/DFj5tabvTKylE25jP/wCEY0//AKa0z/hFdP8A4YpK0N9D0cocxlJ4YsfK&#10;2tVTWPhd4e16Lbeeb/vp8ldA7tRuWjlGef8A/DPHhXzfnnu/+/tP/wCGePB3/PS7/wC/713tP37/&#10;AJaBe6edP+zl4Sf7s+of9/6Z/wAM4eE/+e+of9/3r0t7Zrb/AG99M3/w0DPPP+GbPB3/AE9v/wBt&#10;5aen7M3gfyvnguX/AN+8lr0PZ/qttS+e33KOUXunm6fsweB3l/1Vz5X9zz5aP+GWvBLy/uvtaf7l&#10;49eoI/8Ado+b/nr92jlD3Ty//hlbwX/z1u/N/wCvxqZ/wy14J/ilu/8Agd49epu9Pttry7Wl2f7d&#10;Ryh7p5T/AMMreDP+euof+Bj0f8Mr+Dv+e+oJF/1+NXqz/wCjS7fMo3/xUcoe7/KeX/8ADKng5/8A&#10;VT6h5v8Af+2PWZZ/AfVdHl26f4e0vyv4bh7xN717Hvq0lzUcozyVPhX4x/589PSL/sI//YVaT4Re&#10;MX/5YaX/AODF/wD41XqbzUJMyS1HIa8x5knwi8Y/w/2Wn/cRf/41TLz4J+LL+Lyrz/hH5on/AOfi&#10;8d//AGlXrH2xvu1E9y1Hsw5jxTRP2SPC9hbxRavPczXf8UyTvsd/9itV/wBlHwB5Urefd/7KefL8&#10;1epvVf5n+VfnrblI908v/wCGVPhynlfupZv9+eWtCz/ZX+GnlfNZx+b/ALfmvXoqWDfe/wCWVRXP&#10;mpL80Wyj/t4s4dP2bPhon3dPtP8Av09WE+AngK2l/dafaf8Afha7D968VRPRyh/26c+nwf8ABlt/&#10;qIoof9yCrSfDTwv+62yyeVWm/wDepjotTy/3iSK28AeF0l/5av8A7HlVL/wjelWH+o0/7v8AfoT/&#10;AMi1oW15si+aq5R8xMlzP5WyCCOGKrXnT/8APKJ5apf2q38NMfVZH+5V8pmTPbM8u5oIv+AVURFS&#10;WXdL+6/j30faZfN3ebK9Rf7dAA6Rebuilo/en/bo2rUqbkioANn+kbv7tZXjB/8AinNQVf4k2f8A&#10;fXy1q1leMEX/AIR+X/ant0/8ipWQG1Zf6qotmz5F/wC+KitnqX7TEn3aCyx/sUP8kVUkdvv0b9/y&#10;/wDfVakFpN3lbf8Alq9RXKS+VKsX8X8dCXNWN+/7tBsMtkW2t6qu6/e/u1LM+/8Adf3fvVlXnnvL&#10;toAt2Hz+bLTrbckv+9Qm22g20xNz/MtAD/vyxbqe7fxP/epifcqvcuz/AC0GIffuN3/LKq9y++pn&#10;uf3ES/f2VW2b/moNhUT97UM33KsPt8rd/wCOVS+/QBUm3Vj7PtPiG3X+CKB3/wDQFrYuu1ZVgn/E&#10;0u5f7u2Jf/Qv/Z6DE2KY7/w1L9yqqJvl3VqB9R/s92f2P4feb/z3unf/AID8iV6VXKfDez/srwHo&#10;lt/06o3/AH18/wD7PXR76f2TnMp3rxT4wWezxH5v/PWBH/75r2ivL/jTpTPb2moLF+6i/dN/7JVE&#10;nkT0x/v0O61Xe8iT/lrsqDUN9Rb8fN9+q738Cf8ALWmf2lH/AM9YqyNTQo+VKz/7VgSX/W0JqsXm&#10;/wCtoA0vOen7/wCKsr+0ov8AnrUv9qxP92gC39s/e/NVhLn7T8zVj/b4v4paP7Vi8ratZFmqj1Mj&#10;/wCXrJS/X/nrUyarF/z1quYo2kp9Y6arF/z1qVNVg/560cxJp76H2vWf/bECf8td9H9sQf8APSjm&#10;A0Nq0blrP/tWD/nrsoTUoP4ZYv8Afo5h8ppolS71Ssp9Vi/560PqsT/N5v3KOYo0HffLUqPtrHTV&#10;Yv8AnrVj+0ov+etHMBq76PlrK/tWBPm82pf7Yg/56x1JBof8tdtDo1t97+Ksp9Vg/wCetWH1iB7f&#10;c0sdVzAaaXOz5atJf1yv9sQf89KE1iD73m1IHQOkFz83m7KqXm+2l/5ZeU9VH1uL/nrVf+2IP+el&#10;VzFGhTfJSs9Nbg/56x1L/bdn/FLHRcC6lt/C3yVb+xrWZbeJLFJf3s9PfxPpSf8ALejmFyo0/wCz&#10;Vo+xwVj/APCYWKfdlj/7+07/AITa2/56xeVRzByms9nBTPsap9756x/+E209PvT23/f1KifxnpTx&#10;f6+NJf8ArrRzBymq7/P/APF0b1/irETW4PvJLE8VP/tiD/np/wCRakRpu/8Aern/ABbcs8WlQf3r&#10;yL/4r/2StD+2IHi3ebXOeIdVifVNEi83/l6Z/wDyE9IDqEfdT6opeRfxS0/+0IP79WWXfuU+sz7f&#10;An/LWj+1Yn/5a0cxBob0+7VtHWsT+1YP+etCarAn/LWpK5TW2fZpZf3v72qj3Oz5Vqpc63A/y+bR&#10;bPF5W7zarmJJvvy1L/uVXub+ztovmlrPfWIPN+WXZvqQNK8udkUS1Fv/AHXtWV9vif5vN3/79WEv&#10;Iv8AnrvoA0E+f73yRLR9/wC7/qqr/b4E+Vpd7/7dRXPiGB/l82tSyW5ffUX/ACy3VnvrFn5vzS0x&#10;9bs3i2pLQBO/+qqho774rhv787P/AOyf+yUPqsXlSssv72q9heKllEvlSb6DE0nf91VnSrNr+/t4&#10;E+fzWRP++qz0uZbmX5bOV/8AciavUPg/4G1O/wDEFpqd5p9zZ6fat5rPcRPFvb+BE/vUGR9JWyLZ&#10;wQwJ/qolRFp++qXnUedXQZcpDvqrNbRXkUsU8Ub27/IyP86PRUvnPQUc1c/DTw1c/M+kWyf7m5K5&#10;rxD8B/Bmqxfv9K3/APbWvSndqx7y5/e0AeGX/wCyp4QufO8iLyf+2SPXn/jP9lTT9KsJZ7PUdPSJ&#10;f+fuLZ/7JX03qt/BYW/mtXzJ+0V4/nfRpbGKXZLcfJsSX+GspS5SeU+T/HNzbeG9ZuNPi+yX+z/l&#10;rabHSuPufE7fwwW3/fqtbVdNZ5aybnR6j2lQjlKT+LZ/+eUX/fqmP4nuv+eUfz/9MlofSqi/sp/W&#10;iUpGof8ACW33/PWL/gcS0f8ACYXPm/8A2qj+xGeKon0RnrL3xjv+Ez1H/pl5P/XKn/8ACbX3lf8A&#10;2qq/9hP6Uf2E/pS5gLD+Nr7737r/AL9Uf8Jzff8ATP8A79NVf/hHno/4R56OaQveLqePL7/nlF/3&#10;6en/APCeX3/PKL/v09Uv7Eej+wn9K15pDLv/AAnl8n/LKP8A8f8A/i6Y/jy++95Uf/j/AP8AF1B/&#10;YT+lH9hP6VlzSAtf8J5eJ92KL/x//wCLqL/hP7v/AJ5Rf+Pf/F1D/YNH9g0uaRfvFv8A4T+8/wCe&#10;UX/j1H/Cf338MUX/AI//APF1V/sJ/Sj+wn9KfNIRa/4T/UPK3/uv/HqP+Fhah/0y+f8A3/8A4uqv&#10;/CPPR/wjz1fMT75a/wCE81Dyv+Waf99f/F0f8J5qf3f3X+/89V/+Eeb71H/CPS+VRzSAP+E8vv4f&#10;Kofx5qD/APPOm/2E/pUf/CPN92r5pEcrJk8eXyf8sIn/AN+j/hP7zf8A8edt/wB+mqp/Y/72j+x/&#10;eqjUkRylv/hPLz7vkW3/AH630v8AwnVz/wA8IP8Av1VP+xv4aP7H96ftKgy2njyfzdzafaPF/c8q&#10;pX8fs8Xy6VaJL/f8rfVD+x0pP7H/ALtRzSDliTf8Jnd/88LP/vwtH/CZ3f8Azws/+/C0xNH309NE&#10;/wCmVV7SoHKH/CbT+b80Fs//AGwSrqeP1T72h2j/AO/EtUv7Fq0nhuplKUvtGp1dt+0PrltFFEsU&#10;SRIuzYlRXP7Q/iV/u/JXP/8ACN/5zTv+Eb/e1zkc0zo0/aH8QpF+9813/wCutCftCa4l7FO0W+4T&#10;5Vd5fubq5f8A4Rr/AKZUf8I1/wBMqXum3NI7D/hpPXP+eH/kVP8A4it7w38fr7VYpYJ5fsF2v3Xa&#10;VdjJXl3/AAjf+c0P4b/6ZUw5pHtf/C0dcTzVa8tvNRd7/uvurR/wsvXvureW29/n/wBV/B/frxf+&#10;xHo/sF//AGSgvmPY/wDhZGvP5W3ULZ/NXev7pfnT/Y/vUf8ACy9ceKLbqFs8T/d+78z/AOxXjieH&#10;v9Vt/g+7/sUx/D3/AI7QTzHsyfEXXPvNqtt9/wAr+D7/APc/3ql/4WRryRS79VjSJG2N9z5H/uPX&#10;ij+Hlf70VRf8I2n/ADyoDmPa7n4ha8n2hn1OJPK/1u/Ymzd/fpj+P9cTzd2qxpKi7237flT+/wD7&#10;teM/8I+n96pP7BX73lUuYrmPX/8AhYuuebtXVYvN2+b/AAfc/v8A+7VLWPivqulWHn/25G+5N8Cf&#10;L+9/3a8sTw3B/wA8qf8A8Iwv/PIVoTzGx/w0J4sd/wDln/wDdUP/AAvXxZc/8tY//Hqqp4V3/dir&#10;QtvA15/Dp9z/AN+mquYXvHQeAPijqt/4o0//AISOe5/sp50SdLGXZLt/2HbfX6K+Evhp4HubC3li&#10;s5b+3dVdXuJ9+5a/OrR/Aeq/ei0q7f8A65QNX2R+zZ4k1W20j+w9Ts7mGWD/AFDvEyfJ/crIuJ9I&#10;ab4A8K2G2Wz8Paekv9/yt9dBbWdnbf6iztof9yBErH0fWJfuyxV0qPuroiMEvJf+eslHnPRRVmQb&#10;/wC9Rvo31FVEFepaKKkAqlNDH5e/b81FFAzlNciguJNjwK6/7VeFePPDem6xq0z3NjA7J935aKKg&#10;6uVHHS/D7w/J97SrX/v3WePh14dk+9o9n/37oooHyorj4Z+G5PvaPZ/9+6kj+GPhpvvaRbH/AIDR&#10;RQHKg/4VZ4Z/6BFt/wB80v8Awqvwt/0Brb/vmiis+ZlcqJP+FTeGf+gNaf8Aj1H/AAqPwz/0BrT9&#10;aKKxuHKh/wDwqXwp/wBAa2/75o/4VL4U/wCgNbf980UVcWw5US/8Km8K+b/yBrb/AL5o/wCFS+FP&#10;+gNbf980UVPMw5UL/wAKh8J/9AW2/wC+ad/wqbwj/wBAWCiijmYcqHf8Ki8If9AWCj/hUXhD/oCw&#10;UUUczL5UP/4VF4Q83/kB23/fNH/CovCHm/8AIDtv++aKKrmfMXyoX/hUXhLZJ/xJbbj7vy9Kk/4V&#10;F4Q/6Adt+VFFTzMOVCH4QeEY/u6Faf8AfFS/8Kk8J/vP+JHacfd+WiijmYcqB/hH4THTQ7Nv9+Op&#10;P+FU+Ff+gDY/9+6KKOZmPKiE/CTwpH93QrH/AL90f8Kp8Lf9AHT/APvyKKKOZhyod/wqXwt/0AdO&#10;/wC/NJ/wrTwt/wBALT//AAFWiiteZhyod/wrTwv/ANAPT/8AwFWpF+HHhgdNDsB/27rRRT5mTyoX&#10;/hXnh391/wASbT//AAFWp/8AhA/D/mbP7G0/b/16rRRVijFC/wDCsvDnm/8AIGsP+/NSj4a+HZPv&#10;aNYf9+aKKyHyosJ8MfDf/QD0/wD780xvhd4Yk+9odh/35FFFc/MyuVEbfCjwu33tDsf+/dH/AAqf&#10;wo42LoVjt/2o6KKLhyoP+FV+F/8AoB2H/fkU6T4T+GY/u6Hp/wD35ooqhEH/AArTwt/0AtP/APAV&#10;ai/4V14Y/wCgHYf+A60UVPMx8qJf+FfeGv8AoB2H/gOtSL8P/DsX3dG0/wD8BVooqOZm3KiOTwb4&#10;fj+7o1l/4DrTj4U0VemmWg/7d1oooDlRLH4O05Txp1in+7DQfCemx/dsbb/v3RRXQHKgOhWUf3ba&#10;Ef8AbMVMmjWsf3YIh/2zFFFQHKiT7Hbf88E/75qRdNij+6iiiigOVCxWIj+62K19InbT7mJ14b/Z&#10;ooqzM9j0rVPtNpbO2dz/AHvkWujs796KK1iRI1cmjJooroOUKZRRUkH/2VBLAwQKAAAAAAAAACEA&#10;chRscFYOAABWDgAAFAAAAGRycy9tZWRpYS9pbWFnZTQuanBn/9j/4AAQSkZJRgABAQEAYABgAAD/&#10;2wBDAAMCAgMCAgMDAwMEAwMEBQgFBQQEBQoHBwYIDAoMDAsKCwsNDhIQDQ4RDgsLEBYQERMUFRUV&#10;DA8XGBYUGBIUFRT/2wBDAQMEBAUEBQkFBQkUDQsNFBQUFBQUFBQUFBQUFBQUFBQUFBQUFBQUFBQU&#10;FBQUFBQUFBQUFBQUFBQUFBQUFBQUFBT/wAARCABPAH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Y8fP4M1fU7ptcl0TUrpGdES+lil27f4N&#10;v8NcElz8K/tvlS6R4S+b5E/dQV+TP7Q+sXlt+0Z8S1WX5P8AhJNS/wDSh6peG3l8QyyxL8kSq7M/&#10;lPsWr9qXGJ+yFho/wkvF+XSvCX3v+netNPB/wm/6BXhL/wAgV+H95qUqW77v+Wv3UeuJv7++SX5Z&#10;ZUio9v8A3SPZH76/8If8JP8AoFeEv/IFTJ4P+Ej/APMI8Jf+S9fz7prF999ZZKbNqt3bS/635f4X&#10;rb2/90PZf3j+gr/hCPhJ/wBAjwp/5A/+Kqb/AIQb4Sf9Ajwp/wCQK/n0bWJUj2LLJ8q/99VU/tq8&#10;T7s8nzUe3/uhyn9CH/CDfCb/AKBHhT/yBR/wgfwk/wCgR4S/8l//AIuv57/7RuSu7zW+X/x6j+27&#10;t/uy/wDAaPb/AN0PZ/3j+hX/AIQP4SP/AMwPwt/5Ao/4QD4Q/wDQD8Lf+Qq/nyudbvvN2+bs/wBu&#10;pUvL68b5Z/ufP/vVHtw9kf0B/wDCB/CLzdv/AAj3hb/yFViHwB8NLO4in0/TtE0q7X7t3YzpFKn+&#10;2j1+Dlg959iRW/4+N2zZWnZ6qz/K0u//AHKiWJj/ACh7L+8fvH/Ymgf9Dld/+DVKK/CT7Uv/ADyo&#10;qPrUf5Q5DQ/af3f8NFfEhl+T/ipL9/8AyYeuPsNYvrCKVVuZfskvyMn8D1+1Hjz9hj4MeJPFF3qd&#10;94Hk1XVdWup7qd/7TuIt7O+6V/v/AN5659/+CfXwYT90vwylT/Y/t2X/AOLq/YSD2p+QV/qqv5UX&#10;73596b03/J/t1la3pTfbJf8Apku9q/YW5/YM+EyS/uvh3c+anyb/AO3ZazNb/Yw+BuifZ4NX8AXK&#10;Szq+3/icTvu/v1H1eRfMfjfeW1mkX7qWV5f/AByq+pX894tvFL86RLsXZX61/wDDHnwBuZZVX4fX&#10;KeV8jJ/ad18ldLon7BPwD1v5bP4bXN/Kir5uzXbhNjf991caciJSPxk+58tTW155O/8Aj3V+1f8A&#10;w7i+B3/RK7v/AMH8v/x2k/4dwfA/73/Cp9Q/8H8v/wAdq/YyI5j8VrxHhl2vHsDruVf9n+GoY48w&#10;Slv4a/bKb/gnR8D3+ZvhTqj/AC7f+Q+//wAdrPuf+CfXwKtvJi/4Vbqn71tmz+3X/uff/wBbR7GZ&#10;ftIn4uI+z5mrWsJlRf8AgOxq/Zr/AId0fApF3N8JNZ+X73/E/wD/ALormk/Yt/ZsubyKzg+Heqvd&#10;y7ERP7fff833P+Xij2Mw9qflJbX/AO681ZZfl/742VrWab73zV/c/wAdfrVD/wAE9/g2n3vhhrP/&#10;AADXf/uirafsE/A9J7dZ/hvrdnbyyrF5r67vRWb7n/LxurCWHqF+0ifkvuaiv2Q/4du/Ar/oWtQ/&#10;8HF1/wDF0Vj9VqC9pE9o8fIvm6ezea+1m+5tX+NN9cPc3MmlX+5v7Q1K0Sd08mL7Psfd9z5/vV3H&#10;j771p/21/wCWW/8AjSvL/EPmvLcKsFy8TtF5v/Eut3RkX/gdexLYyidGmt6UkXny6HcpLu2bPPT7&#10;3/f2tXR7bQ9Yg3XOny6bs/5Y30vz/wDodeZPYQJFFB/Z/wDx9fe/4llq7v8APv8A9V5vy10WlW3h&#10;6z0vT11DwdJqUrrvg/4l0UTr87/J5W/5dlOISPQ7bw3o7/MlnG8W3erpK7/JXm9zZz21vqDRf2h/&#10;r9kU1vEj7E+f5Er03wl9jfRrddP0/wDs21X5FtPlTam/+7XBTWa38X9nz6VLqWny6innwvBFKnzO&#10;6vL/AHv4KsyMSzTV7DZ5t5rd/F5SP/x5xb9zf3/3tUkv/Ef2KKWKfxA8qwSv5v2OKVJfn/dfItxV&#10;228MQWGqSyxaVsu4GbyJU0dd/wBx2R9/m/NslRayr/R2uU1CVtDl+1bd6OnhtUd3X5HRP3vzb1oA&#10;7jwt/af/AAkdvaan/bd/bzo/z+R9nitW+/8AvZfN3/7NaHi3dYaXcPF9p82Jv3WyV3l3f7FVPhpo&#10;kVnrcsraR9jlW12Lcf2Z9l/ufx+a/wDfrb8f6JL4h0v+z4ot7yzru3xJKm35/vpQBw+q63rj65/x&#10;LJdZh094FfYkH2r5tn9/7R/sVd0fW10qy26np+s6ldpvdbhIPsqfLs+T/W/ees/xD8N4NKsLe8vv&#10;7PsPKWKKW7u9Oi+dNj/J/ra597DSvKi26ron/PVkSzXY39z/AJeN1AHtHh68sdYsvPli1Cwl3eU1&#10;vdzsj7v++6t6xpUCQ6fLFLO//ExtX3vOz/8ALVK8k0d9IvIvsa3mjTW8rfv7dIN/m/wf89a7vR7P&#10;U/D2m2mmTx77KK8tUtdkHleUvm/Pv+ehgeoUVX+WiosBw/xL2+VDui3/AHv+WSv/ABpXkWsWf+m3&#10;EqxSfN5Sb00yJ/kX+Dfvr2DxtbfaZ7KDz47aVvN2O8W9N3yfwVwmt+D7a8+1tPPp7yy7PnfTt/z/&#10;AMdKRrE5q5sLG2iinXT/AJ3+edP7MV3Zd/3Pv/LR4P0pdV1TT7PUNI/4lO53W3m0fyv4P+eu/wCV&#10;t6Uy88GWfmxRSy2kybvvpZ/+Qq2NEsNTS/iWfVbZLSL5Nn2Nt7Iv8FIs9V0HwfpHh68mn0qzisJb&#10;hVRvJ/u/wV5v4ksIvsEv+h+dL9pl+/p3m7l2b/ub9zf61vnr0DR9bgSWLdP+6/hrC8Q+G9K8Q2Fp&#10;5EtpDdrP9oZ7uB5d3yOn/s9anOeX2ejqiXEV5pUnz7Hght9AffuX77v+9q7N4VSw86KfQ/8AR4tt&#10;xFLb6BK+yXZ9/wD1v/PKur0f4b6YmyDUJdGmtG/18MMEqO6bPk2S+b8tdQngzwOk9vKsFsktu2+L&#10;9/L8j/8AfdAGV4G1uz8PWsWn/wBkXMN3P+9lu0s3itJf7jp/wB60vE9zqd5o0rWMv2a4T54n+/t2&#10;/wCx8lW7PR/Cuj3r31n9mS7ZdjO87v8A3P8A4isJLyxvNZ/sy8l32m77/m7N6fP/AB1kaxOf8SX+&#10;r22qXFnP5upaZu+4+mXVwibf77rLXP3L2f7r+0NIl/s91/dJaaPdJ919vzvXrV54Y8HXl7Ldzyxf&#10;aJfnb/THT73/AAOs+80fw5on2ifTJYkuJ/k/4/HdPm+/8lamMDK8GP4VvLyKxg0i5huJf4/scqIr&#10;qn8b13esWESRaeyy3PyXlvt3zu//AC1rjPDFyv8AaksCzxp83y7JV+f+/XV6xfweVaxfaYvtH2yB&#10;PK835/8AWpVSjE2l8R1u5qKi+aip5STnNeef+3LRYpYk+W4+/Fv/ALlZl+k6SyxNPv8A+2Wz71X/&#10;ABilxperQzpEJdu/q/8AerOuv7YEsWdMjb91v/4+f4q5uY1ieearcyv5tjeQb7eVt7fvUTZ/4/Qm&#10;lWP7qCXQ7t5V3bf3v3tv/bx/t13M/g06tLuuvCVpd/78kX8f3qs/8Ih+68r/AIQe0+9v/wBfF97/&#10;ACtMiRxtzbQXjeRLp13/AHP9ElXZs2fJs/e11Hg9G+xyxaZFLZ28Tb2+1xb3d2/7a1p2fhSO2vYW&#10;Xwhbecv3H82L5a0LLR7nS7u4nsPC8UU0v+vZJ4l31XNEkLaHUE1S7/f233Yv+WTf7f8At1zmq/EW&#10;+0f7Q0un3M0UW/c9vBvf5X2/c82uoSTXob27kbQWdWVdv+mRf7dcF4i+H+sa7cfvdAthNu37LlIJ&#10;U+/u/v1XOgN1LNviLFL9siubD7KzReVcRPbu3+39+otH+FEGmy3G2Xekv8Essr/x1k6J4M8WaDd+&#10;dp9jptncy/69reziR3/4F5tei219raRb28P3G7/r4t//AIup5olHK3KT/Dew26fp/wBviuGllZEl&#10;ZtrrF/01f+PZVS5+IV5cxf8AIvahsbZ/rtOb+L/gddVqYm1DyvtvhaaXyt3lb5bdtv8A4/XMTfDn&#10;RptzL4CVN/yt+9i/+O1XMZAiX1nf7lntHl/i/g2o1aF5czvFp7NLbPb/AGyD7m/f/rUrMuPAFjPb&#10;wmLwchRf9U7Sxbl/8frWsdH/AHGk6dBYy2cUFxEyQuy7FVX/ANl6OYs7Xzkoqx/Z3+ytFLmiVyn/&#10;2VBLAwQUAAYACAAAACEAOyxHvdwAAAAFAQAADwAAAGRycy9kb3ducmV2LnhtbEyPQUvDQBCF74L/&#10;YRnBm93EamnTbEop6qkIbQXxNk2mSWh2NmS3SfrvHb3oZZjHG958L12NtlE9db52bCCeRKCIc1fU&#10;XBr4OLw+zEH5gFxg45gMXMnDKru9STEp3MA76vehVBLCPkEDVQhtorXPK7LoJ64lFu/kOotBZFfq&#10;osNBwm2jH6Nopi3WLB8qbGlTUX7eX6yBtwGH9TR+6bfn0+b6dXh+/9zGZMz93bheggo0hr9j+MEX&#10;dMiE6eguXHjVGJAi4XeKN3uaizzKMl1EoLNU/6fPvgE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ECLQAUAAYACAAAACEA2vY9+w0BAAAUAgAAEwAAAAAAAAAA&#10;AAAAAAAAAAAAW0NvbnRlbnRfVHlwZXNdLnhtbFBLAQItABQABgAIAAAAIQA4/SH/1gAAAJQBAAAL&#10;AAAAAAAAAAAAAAAAAD4BAABfcmVscy8ucmVsc1BLAQItABQABgAIAAAAIQBU8cogVAQAANkRAAAO&#10;AAAAAAAAAAAAAAAAAD0CAABkcnMvZTJvRG9jLnhtbFBLAQItAAoAAAAAAAAAIQDx8qhDj0wAAI9M&#10;AAAUAAAAAAAAAAAAAAAAAL0GAABkcnMvbWVkaWEvaW1hZ2UxLmpwZ1BLAQItAAoAAAAAAAAAIQBR&#10;epjcDQ4AAA0OAAAUAAAAAAAAAAAAAAAAAH5TAABkcnMvbWVkaWEvaW1hZ2UyLmpwZ1BLAQItAAoA&#10;AAAAAAAAIQD8g1bo2mgAANpoAAAUAAAAAAAAAAAAAAAAAL1hAABkcnMvbWVkaWEvaW1hZ2UzLmpw&#10;Z1BLAQItAAoAAAAAAAAAIQByFGxwVg4AAFYOAAAUAAAAAAAAAAAAAAAAAMnKAABkcnMvbWVkaWEv&#10;aW1hZ2U0LmpwZ1BLAQItABQABgAIAAAAIQA7LEe93AAAAAUBAAAPAAAAAAAAAAAAAAAAAFHZAABk&#10;cnMvZG93bnJldi54bWxQSwECLQAUAAYACAAAACEAx6rDVdQAAACtAgAAGQAAAAAAAAAAAAAAAABa&#10;2gAAZHJzL19yZWxzL2Uyb0RvYy54bWwucmVsc1BLBQYAAAAACQAJAEICAABl2wAAAAA=&#10;">
                <v:shape id="Picture 7123" o:spid="_x0000_s1027" type="#_x0000_t75" style="position:absolute;top:19621;width:4114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ccxgAAAN0AAAAPAAAAZHJzL2Rvd25yZXYueG1sRI9Pa8JA&#10;FMTvBb/D8gRvzcY/VImuIgVF8FCSBvX4yD6TYPZtyG41fnu3UOhxmJnfMKtNbxpxp87VlhWMoxgE&#10;cWF1zaWC/Hv3vgDhPLLGxjIpeJKDzXrwtsJE2wendM98KQKEXYIKKu/bREpXVGTQRbYlDt7VdgZ9&#10;kF0pdYePADeNnMTxhzRYc1iosKXPiopb9mMU7GdtOvVz3p1PR7r0xeUrt/urUqNhv12C8NT7//Bf&#10;+6AVzMeTKfy+CU9Arl8AAAD//wMAUEsBAi0AFAAGAAgAAAAhANvh9svuAAAAhQEAABMAAAAAAAAA&#10;AAAAAAAAAAAAAFtDb250ZW50X1R5cGVzXS54bWxQSwECLQAUAAYACAAAACEAWvQsW78AAAAVAQAA&#10;CwAAAAAAAAAAAAAAAAAfAQAAX3JlbHMvLnJlbHNQSwECLQAUAAYACAAAACEAViXnHMYAAADdAAAA&#10;DwAAAAAAAAAAAAAAAAAHAgAAZHJzL2Rvd25yZXYueG1sUEsFBgAAAAADAAMAtwAAAPoCAAAAAA==&#10;">
                  <v:imagedata r:id="rId183" o:title=""/>
                </v:shape>
                <v:shape id="Picture 7125" o:spid="_x0000_s1028" type="#_x0000_t75" style="position:absolute;left:17849;top:16738;width:8001;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r5sxwAAAN0AAAAPAAAAZHJzL2Rvd25yZXYueG1sRI9Ba8JA&#10;FITvhf6H5QleSt1V0JboKsWiSHuqae31mX0modm3IfvU9N93C4Ueh5n5hlmset+oC3WxDmxhPDKg&#10;iIvgai4tvOeb+0dQUZAdNoHJwjdFWC1vbxaYuXDlN7rspVQJwjFDC5VIm2kdi4o8xlFoiZN3Cp1H&#10;SbIrtevwmuC+0RNjZtpjzWmhwpbWFRVf+7O38Bq25lNe8tl682E4P8j58Hy8s3Y46J/moIR6+Q//&#10;tXfOwsN4MoXfN+kJ6OUPAAAA//8DAFBLAQItABQABgAIAAAAIQDb4fbL7gAAAIUBAAATAAAAAAAA&#10;AAAAAAAAAAAAAABbQ29udGVudF9UeXBlc10ueG1sUEsBAi0AFAAGAAgAAAAhAFr0LFu/AAAAFQEA&#10;AAsAAAAAAAAAAAAAAAAAHwEAAF9yZWxzLy5yZWxzUEsBAi0AFAAGAAgAAAAhAATGvmzHAAAA3QAA&#10;AA8AAAAAAAAAAAAAAAAABwIAAGRycy9kb3ducmV2LnhtbFBLBQYAAAAAAwADALcAAAD7AgAAAAA=&#10;">
                  <v:imagedata r:id="rId184" o:title=""/>
                </v:shape>
                <v:shape id="Shape 7126" o:spid="_x0000_s1029" style="position:absolute;left:18751;top:16027;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qEjxQAAAN0AAAAPAAAAZHJzL2Rvd25yZXYueG1sRI/dSsNA&#10;FITvBd9hOYJ3dpNcpBK7LaUoLSKC1Qc4ZE9+bPZs2D1t0rd3BcHLYWa+YVab2Q3qQiH2ng3kiwwU&#10;ce1tz62Br8+Xh0dQUZAtDp7JwJUibNa3NyusrJ/4gy5HaVWCcKzQQCcyVlrHuiOHceFH4uQ1PjiU&#10;JEOrbcApwd2giywrtcOe00KHI+06qk/HszPwNu2fy33RyOG6/JYhD++n1+ZszP3dvH0CJTTLf/iv&#10;fbAGlnlRwu+b9AT0+gcAAP//AwBQSwECLQAUAAYACAAAACEA2+H2y+4AAACFAQAAEwAAAAAAAAAA&#10;AAAAAAAAAAAAW0NvbnRlbnRfVHlwZXNdLnhtbFBLAQItABQABgAIAAAAIQBa9CxbvwAAABUBAAAL&#10;AAAAAAAAAAAAAAAAAB8BAABfcmVscy8ucmVsc1BLAQItABQABgAIAAAAIQA43qEjxQAAAN0AAAAP&#10;AAAAAAAAAAAAAAAAAAcCAABkcnMvZG93bnJldi54bWxQSwUGAAAAAAMAAwC3AAAA+QIAAAAA&#10;" path="m495300,l,e" filled="f" strokeweight="3pt">
                  <v:path arrowok="t" textboxrect="0,0,495300,0"/>
                </v:shape>
                <v:shape id="Shape 7127" o:spid="_x0000_s1030" style="position:absolute;left:23514;top:15455;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7xxgAAAN0AAAAPAAAAZHJzL2Rvd25yZXYueG1sRI9Ra8Iw&#10;FIXfhf2HcAe+aWph6+iM4gYbIkOwCnu9NndNWXNTkqj13y8DwcfDOec7nPlysJ04kw+tYwWzaQaC&#10;uHa65UbBYf8xeQERIrLGzjEpuFKA5eJhNMdSuwvv6FzFRiQIhxIVmBj7UspQG7IYpq4nTt6P8xZj&#10;kr6R2uMlwW0n8yx7lhZbTgsGe3o3VP9WJ6tg/1b578PxSz8Vu6PpTpvP1bbNlRo/DqtXEJGGeA/f&#10;2mutoJjlBfy/SU9ALv4AAAD//wMAUEsBAi0AFAAGAAgAAAAhANvh9svuAAAAhQEAABMAAAAAAAAA&#10;AAAAAAAAAAAAAFtDb250ZW50X1R5cGVzXS54bWxQSwECLQAUAAYACAAAACEAWvQsW78AAAAVAQAA&#10;CwAAAAAAAAAAAAAAAAAfAQAAX3JlbHMvLnJlbHNQSwECLQAUAAYACAAAACEAiC1+8cYAAADdAAAA&#10;DwAAAAAAAAAAAAAAAAAHAgAAZHJzL2Rvd25yZXYueG1sUEsFBgAAAAADAAMAtwAAAPoCAAAAAA==&#10;" path="m,l114300,57150,,114300,,xe" fillcolor="black" stroked="f" strokeweight="0">
                  <v:path arrowok="t" textboxrect="0,0,114300,114300"/>
                </v:shape>
                <v:shape id="Picture 7225" o:spid="_x0000_s1031" type="#_x0000_t75" style="position:absolute;left:4381;width:35852;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eVxQAAAN0AAAAPAAAAZHJzL2Rvd25yZXYueG1sRI9Ra8Iw&#10;FIXfB/sP4Q72NlOLTqlGCWMbMgZj6g+4NLdNsbkpTar13y8DwcfDOec7nPV2dK04Ux8azwqmkwwE&#10;celNw7WC4+HjZQkiRGSDrWdScKUA283jwxoL4y/8S+d9rEWCcChQgY2xK6QMpSWHYeI74uRVvncY&#10;k+xraXq8JLhrZZ5lr9Jhw2nBYkdvlsrTfnAKBl01p0FLq6tZ+Pr8+a6vs3et1PPTqFcgIo3xHr61&#10;d0bBIs/n8P8mPQG5+QMAAP//AwBQSwECLQAUAAYACAAAACEA2+H2y+4AAACFAQAAEwAAAAAAAAAA&#10;AAAAAAAAAAAAW0NvbnRlbnRfVHlwZXNdLnhtbFBLAQItABQABgAIAAAAIQBa9CxbvwAAABUBAAAL&#10;AAAAAAAAAAAAAAAAAB8BAABfcmVscy8ucmVsc1BLAQItABQABgAIAAAAIQBqDSeVxQAAAN0AAAAP&#10;AAAAAAAAAAAAAAAAAAcCAABkcnMvZG93bnJldi54bWxQSwUGAAAAAAMAAwC3AAAA+QIAAAAA&#10;">
                  <v:imagedata r:id="rId185" o:title=""/>
                </v:shape>
                <v:shape id="Picture 7227" o:spid="_x0000_s1032" type="#_x0000_t75" style="position:absolute;left:20008;top:3117;width:5912;height: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snaxQAAAN0AAAAPAAAAZHJzL2Rvd25yZXYueG1sRI9BawIx&#10;FITvhf6H8ARvNXEPWrZGEavFQxHdevH22Dw3i5uXZZPq+u8bQehxmJlvmNmid424UhdqzxrGIwWC&#10;uPSm5krD8Wfz9g4iRGSDjWfScKcAi/nrywxz4298oGsRK5EgHHLUYGNscylDaclhGPmWOHln3zmM&#10;SXaVNB3eEtw1MlNqIh3WnBYstrSyVF6KX6dh//25/6LzZKdOu36r1sXRmvFF6+GgX36AiNTH//Cz&#10;vTUaplk2hceb9ATk/A8AAP//AwBQSwECLQAUAAYACAAAACEA2+H2y+4AAACFAQAAEwAAAAAAAAAA&#10;AAAAAAAAAAAAW0NvbnRlbnRfVHlwZXNdLnhtbFBLAQItABQABgAIAAAAIQBa9CxbvwAAABUBAAAL&#10;AAAAAAAAAAAAAAAAAB8BAABfcmVscy8ucmVsc1BLAQItABQABgAIAAAAIQDOKsnaxQAAAN0AAAAP&#10;AAAAAAAAAAAAAAAAAAcCAABkcnMvZG93bnJldi54bWxQSwUGAAAAAAMAAwC3AAAA+QIAAAAA&#10;">
                  <v:imagedata r:id="rId186" o:title=""/>
                </v:shape>
                <w10:anchorlock/>
              </v:group>
            </w:pict>
          </mc:Fallback>
        </mc:AlternateContent>
      </w:r>
    </w:p>
    <w:p w14:paraId="06A1906C" w14:textId="77777777" w:rsidR="003046BB" w:rsidRDefault="00260C9B">
      <w:pPr>
        <w:numPr>
          <w:ilvl w:val="0"/>
          <w:numId w:val="36"/>
        </w:numPr>
        <w:spacing w:after="335" w:line="249" w:lineRule="auto"/>
        <w:ind w:left="543" w:hanging="540"/>
        <w:jc w:val="both"/>
      </w:pPr>
      <w:r>
        <w:rPr>
          <w:rFonts w:ascii="Arial" w:eastAsia="Arial" w:hAnsi="Arial" w:cs="Arial"/>
          <w:sz w:val="28"/>
        </w:rPr>
        <w:t>When “</w:t>
      </w:r>
      <w:r>
        <w:rPr>
          <w:rFonts w:ascii="Arial" w:eastAsia="Arial" w:hAnsi="Arial" w:cs="Arial"/>
          <w:b/>
          <w:sz w:val="28"/>
        </w:rPr>
        <w:t>PLEASE SWIPE / SCAN DL OR PRESS ENTER</w:t>
      </w:r>
      <w:r>
        <w:rPr>
          <w:rFonts w:ascii="Arial" w:eastAsia="Arial" w:hAnsi="Arial" w:cs="Arial"/>
          <w:sz w:val="28"/>
        </w:rPr>
        <w:t>” appears on the display, slide the violator operator’s license (DL) or state ID card through the magnetic card reader from left to right with the magnetic strip to the rear.</w:t>
      </w:r>
    </w:p>
    <w:p w14:paraId="7F2E34F4" w14:textId="77777777" w:rsidR="003046BB" w:rsidRDefault="00260C9B">
      <w:pPr>
        <w:numPr>
          <w:ilvl w:val="0"/>
          <w:numId w:val="36"/>
        </w:numPr>
        <w:spacing w:after="323" w:line="249" w:lineRule="auto"/>
        <w:ind w:left="543" w:hanging="540"/>
        <w:jc w:val="both"/>
      </w:pPr>
      <w:r>
        <w:rPr>
          <w:rFonts w:ascii="Arial" w:eastAsia="Arial" w:hAnsi="Arial" w:cs="Arial"/>
          <w:sz w:val="28"/>
        </w:rPr>
        <w:t xml:space="preserve">Slide the violator </w:t>
      </w:r>
      <w:r>
        <w:rPr>
          <w:rFonts w:ascii="Arial" w:eastAsia="Arial" w:hAnsi="Arial" w:cs="Arial"/>
          <w:sz w:val="24"/>
        </w:rPr>
        <w:t>operator’s license</w:t>
      </w:r>
      <w:r>
        <w:rPr>
          <w:rFonts w:ascii="Arial" w:eastAsia="Arial" w:hAnsi="Arial" w:cs="Arial"/>
          <w:b/>
          <w:sz w:val="28"/>
        </w:rPr>
        <w:t xml:space="preserve"> </w:t>
      </w:r>
      <w:r>
        <w:rPr>
          <w:rFonts w:ascii="Arial" w:eastAsia="Arial" w:hAnsi="Arial" w:cs="Arial"/>
          <w:sz w:val="28"/>
        </w:rPr>
        <w:t>or state ID</w:t>
      </w:r>
      <w:r>
        <w:rPr>
          <w:rFonts w:ascii="Arial" w:eastAsia="Arial" w:hAnsi="Arial" w:cs="Arial"/>
          <w:b/>
          <w:sz w:val="28"/>
        </w:rPr>
        <w:t xml:space="preserve"> </w:t>
      </w:r>
      <w:r>
        <w:rPr>
          <w:rFonts w:ascii="Arial" w:eastAsia="Arial" w:hAnsi="Arial" w:cs="Arial"/>
          <w:sz w:val="28"/>
        </w:rPr>
        <w:t xml:space="preserve">card </w:t>
      </w:r>
      <w:r>
        <w:rPr>
          <w:rFonts w:ascii="Arial" w:eastAsia="Arial" w:hAnsi="Arial" w:cs="Arial"/>
          <w:b/>
          <w:sz w:val="28"/>
        </w:rPr>
        <w:t xml:space="preserve">UPSIDE-DOWN </w:t>
      </w:r>
      <w:r>
        <w:rPr>
          <w:rFonts w:ascii="Arial" w:eastAsia="Arial" w:hAnsi="Arial" w:cs="Arial"/>
          <w:sz w:val="28"/>
        </w:rPr>
        <w:t xml:space="preserve">with license front </w:t>
      </w:r>
      <w:r>
        <w:rPr>
          <w:rFonts w:ascii="Arial" w:eastAsia="Arial" w:hAnsi="Arial" w:cs="Arial"/>
          <w:b/>
          <w:sz w:val="28"/>
        </w:rPr>
        <w:t xml:space="preserve">FACING YOU </w:t>
      </w:r>
      <w:r>
        <w:rPr>
          <w:rFonts w:ascii="Arial" w:eastAsia="Arial" w:hAnsi="Arial" w:cs="Arial"/>
          <w:sz w:val="28"/>
        </w:rPr>
        <w:t xml:space="preserve">from </w:t>
      </w:r>
      <w:r>
        <w:rPr>
          <w:rFonts w:ascii="Arial" w:eastAsia="Arial" w:hAnsi="Arial" w:cs="Arial"/>
          <w:b/>
          <w:sz w:val="28"/>
        </w:rPr>
        <w:t xml:space="preserve">LEFT </w:t>
      </w:r>
      <w:r>
        <w:rPr>
          <w:rFonts w:ascii="Arial" w:eastAsia="Arial" w:hAnsi="Arial" w:cs="Arial"/>
          <w:sz w:val="28"/>
        </w:rPr>
        <w:t xml:space="preserve">to </w:t>
      </w:r>
      <w:r>
        <w:rPr>
          <w:rFonts w:ascii="Arial" w:eastAsia="Arial" w:hAnsi="Arial" w:cs="Arial"/>
          <w:b/>
          <w:sz w:val="28"/>
        </w:rPr>
        <w:t xml:space="preserve">RIGHT </w:t>
      </w:r>
      <w:r>
        <w:rPr>
          <w:rFonts w:ascii="Arial" w:eastAsia="Arial" w:hAnsi="Arial" w:cs="Arial"/>
          <w:sz w:val="28"/>
        </w:rPr>
        <w:t>(magnetic strip upside down facing rear).</w:t>
      </w:r>
    </w:p>
    <w:p w14:paraId="2AB27DE9" w14:textId="77777777" w:rsidR="003046BB" w:rsidRDefault="00260C9B">
      <w:pPr>
        <w:numPr>
          <w:ilvl w:val="0"/>
          <w:numId w:val="36"/>
        </w:numPr>
        <w:spacing w:after="12" w:line="249" w:lineRule="auto"/>
        <w:ind w:left="543" w:hanging="540"/>
        <w:jc w:val="both"/>
      </w:pPr>
      <w:r>
        <w:rPr>
          <w:rFonts w:ascii="Arial" w:eastAsia="Arial" w:hAnsi="Arial" w:cs="Arial"/>
          <w:b/>
          <w:sz w:val="28"/>
        </w:rPr>
        <w:t xml:space="preserve">A “three beep tone” indicates the information has been entered. </w:t>
      </w:r>
    </w:p>
    <w:p w14:paraId="1C95247F" w14:textId="77777777" w:rsidR="003046BB" w:rsidRDefault="00260C9B">
      <w:pPr>
        <w:spacing w:after="346" w:line="265" w:lineRule="auto"/>
        <w:ind w:left="94" w:right="1" w:hanging="10"/>
        <w:jc w:val="right"/>
      </w:pPr>
      <w:r>
        <w:rPr>
          <w:rFonts w:ascii="Arial" w:eastAsia="Arial" w:hAnsi="Arial" w:cs="Arial"/>
          <w:b/>
          <w:sz w:val="28"/>
        </w:rPr>
        <w:t xml:space="preserve">A “two-beep tone” indicates the information </w:t>
      </w:r>
      <w:r>
        <w:rPr>
          <w:rFonts w:ascii="Arial" w:eastAsia="Arial" w:hAnsi="Arial" w:cs="Arial"/>
          <w:b/>
          <w:sz w:val="28"/>
          <w:u w:val="single" w:color="000000"/>
        </w:rPr>
        <w:t>has not</w:t>
      </w:r>
      <w:r>
        <w:rPr>
          <w:rFonts w:ascii="Arial" w:eastAsia="Arial" w:hAnsi="Arial" w:cs="Arial"/>
          <w:b/>
          <w:sz w:val="28"/>
        </w:rPr>
        <w:t xml:space="preserve"> been entered.</w:t>
      </w:r>
    </w:p>
    <w:p w14:paraId="20A5CF3D" w14:textId="77777777" w:rsidR="003046BB" w:rsidRDefault="00260C9B">
      <w:pPr>
        <w:numPr>
          <w:ilvl w:val="0"/>
          <w:numId w:val="36"/>
        </w:numPr>
        <w:spacing w:after="8" w:line="249" w:lineRule="auto"/>
        <w:ind w:left="543" w:hanging="540"/>
        <w:jc w:val="both"/>
      </w:pPr>
      <w:r>
        <w:rPr>
          <w:rFonts w:ascii="Arial" w:eastAsia="Arial" w:hAnsi="Arial" w:cs="Arial"/>
          <w:sz w:val="28"/>
        </w:rPr>
        <w:t xml:space="preserve">Press </w:t>
      </w:r>
      <w:r>
        <w:rPr>
          <w:rFonts w:ascii="Arial" w:eastAsia="Arial" w:hAnsi="Arial" w:cs="Arial"/>
          <w:b/>
          <w:sz w:val="28"/>
        </w:rPr>
        <w:t xml:space="preserve">ENTER </w:t>
      </w:r>
      <w:r>
        <w:rPr>
          <w:rFonts w:ascii="Arial" w:eastAsia="Arial" w:hAnsi="Arial" w:cs="Arial"/>
          <w:sz w:val="28"/>
        </w:rPr>
        <w:t>to manually enter the required data using the keyboard.</w:t>
      </w:r>
    </w:p>
    <w:p w14:paraId="140C2C5B" w14:textId="77777777" w:rsidR="003046BB" w:rsidRDefault="00260C9B">
      <w:pPr>
        <w:pStyle w:val="Heading4"/>
        <w:spacing w:after="381"/>
        <w:ind w:left="10" w:right="29"/>
        <w:jc w:val="center"/>
      </w:pPr>
      <w:r>
        <w:rPr>
          <w:color w:val="800000"/>
          <w:sz w:val="36"/>
          <w:u w:val="none"/>
        </w:rPr>
        <w:lastRenderedPageBreak/>
        <w:t xml:space="preserve">OPERATION </w:t>
      </w:r>
    </w:p>
    <w:p w14:paraId="320E66B1" w14:textId="77777777" w:rsidR="003046BB" w:rsidRDefault="00260C9B">
      <w:pPr>
        <w:spacing w:after="4"/>
        <w:ind w:left="10" w:right="24" w:hanging="10"/>
        <w:jc w:val="center"/>
      </w:pPr>
      <w:r>
        <w:rPr>
          <w:rFonts w:ascii="Arial" w:eastAsia="Arial" w:hAnsi="Arial" w:cs="Arial"/>
          <w:b/>
          <w:color w:val="800000"/>
          <w:sz w:val="32"/>
        </w:rPr>
        <w:t>INTOXILYZER 8000</w:t>
      </w:r>
      <w:r>
        <w:rPr>
          <w:rFonts w:ascii="Arial" w:eastAsia="Arial" w:hAnsi="Arial" w:cs="Arial"/>
          <w:sz w:val="32"/>
        </w:rPr>
        <w:t xml:space="preserve"> </w:t>
      </w:r>
    </w:p>
    <w:p w14:paraId="6D8660A6" w14:textId="77777777" w:rsidR="003046BB" w:rsidRDefault="00260C9B">
      <w:pPr>
        <w:spacing w:after="172"/>
        <w:ind w:left="10" w:right="25" w:hanging="10"/>
        <w:jc w:val="center"/>
      </w:pPr>
      <w:r>
        <w:rPr>
          <w:rFonts w:ascii="Arial" w:eastAsia="Arial" w:hAnsi="Arial" w:cs="Arial"/>
          <w:b/>
          <w:color w:val="800000"/>
          <w:sz w:val="32"/>
        </w:rPr>
        <w:t>THEORY OF OPERATION</w:t>
      </w:r>
      <w:r>
        <w:rPr>
          <w:rFonts w:ascii="Arial" w:eastAsia="Arial" w:hAnsi="Arial" w:cs="Arial"/>
          <w:sz w:val="32"/>
        </w:rPr>
        <w:t xml:space="preserve"> </w:t>
      </w:r>
    </w:p>
    <w:p w14:paraId="5736C407" w14:textId="77777777" w:rsidR="003046BB" w:rsidRDefault="00260C9B">
      <w:pPr>
        <w:numPr>
          <w:ilvl w:val="0"/>
          <w:numId w:val="37"/>
        </w:numPr>
        <w:spacing w:after="262" w:line="271" w:lineRule="auto"/>
        <w:ind w:hanging="360"/>
        <w:jc w:val="both"/>
      </w:pPr>
      <w:r>
        <w:rPr>
          <w:rFonts w:ascii="Arial" w:eastAsia="Arial" w:hAnsi="Arial" w:cs="Arial"/>
          <w:sz w:val="24"/>
        </w:rPr>
        <w:t xml:space="preserve">The Intoxilyzer 8000 uses the method of </w:t>
      </w:r>
      <w:r>
        <w:rPr>
          <w:rFonts w:ascii="Arial" w:eastAsia="Arial" w:hAnsi="Arial" w:cs="Arial"/>
          <w:b/>
          <w:sz w:val="24"/>
        </w:rPr>
        <w:t xml:space="preserve">INFRARED ABSORPTION </w:t>
      </w:r>
      <w:r>
        <w:rPr>
          <w:rFonts w:ascii="Arial" w:eastAsia="Arial" w:hAnsi="Arial" w:cs="Arial"/>
          <w:sz w:val="24"/>
        </w:rPr>
        <w:t>to analyze the breath sample.</w:t>
      </w:r>
    </w:p>
    <w:p w14:paraId="6B0B26F8" w14:textId="77777777" w:rsidR="003046BB" w:rsidRDefault="00260C9B">
      <w:pPr>
        <w:numPr>
          <w:ilvl w:val="0"/>
          <w:numId w:val="37"/>
        </w:numPr>
        <w:spacing w:after="257" w:line="271" w:lineRule="auto"/>
        <w:ind w:hanging="360"/>
        <w:jc w:val="both"/>
      </w:pPr>
      <w:r>
        <w:rPr>
          <w:rFonts w:ascii="Arial" w:eastAsia="Arial" w:hAnsi="Arial" w:cs="Arial"/>
          <w:sz w:val="24"/>
        </w:rPr>
        <w:t xml:space="preserve">The IR light source is a </w:t>
      </w:r>
      <w:r>
        <w:rPr>
          <w:rFonts w:ascii="Arial" w:eastAsia="Arial" w:hAnsi="Arial" w:cs="Arial"/>
          <w:b/>
          <w:sz w:val="24"/>
        </w:rPr>
        <w:t xml:space="preserve">PULSED INFRARED </w:t>
      </w:r>
      <w:r>
        <w:rPr>
          <w:rFonts w:ascii="Arial" w:eastAsia="Arial" w:hAnsi="Arial" w:cs="Arial"/>
          <w:sz w:val="24"/>
        </w:rPr>
        <w:t>light. Infrared light is not visible to the human eye. It is similar to the light from a TV channel changer.</w:t>
      </w:r>
    </w:p>
    <w:p w14:paraId="25E2DD8C" w14:textId="77777777" w:rsidR="003046BB" w:rsidRDefault="00260C9B">
      <w:pPr>
        <w:numPr>
          <w:ilvl w:val="0"/>
          <w:numId w:val="37"/>
        </w:numPr>
        <w:spacing w:after="250" w:line="271" w:lineRule="auto"/>
        <w:ind w:hanging="360"/>
        <w:jc w:val="both"/>
      </w:pPr>
      <w:r>
        <w:rPr>
          <w:rFonts w:ascii="Arial" w:eastAsia="Arial" w:hAnsi="Arial" w:cs="Arial"/>
          <w:sz w:val="24"/>
        </w:rPr>
        <w:t>The decrease in intensity of the IR light due to absorption by alcohol in the breath sample is proportional to the amount of alcohol in the breath.</w:t>
      </w:r>
    </w:p>
    <w:p w14:paraId="0B5A1B9B" w14:textId="77777777" w:rsidR="003046BB" w:rsidRDefault="00260C9B">
      <w:pPr>
        <w:numPr>
          <w:ilvl w:val="0"/>
          <w:numId w:val="37"/>
        </w:numPr>
        <w:spacing w:after="270" w:line="251" w:lineRule="auto"/>
        <w:ind w:hanging="360"/>
        <w:jc w:val="both"/>
      </w:pPr>
      <w:r>
        <w:rPr>
          <w:rFonts w:ascii="Arial" w:eastAsia="Arial" w:hAnsi="Arial" w:cs="Arial"/>
          <w:b/>
          <w:sz w:val="24"/>
        </w:rPr>
        <w:t>The breath sample hose is heated</w:t>
      </w:r>
      <w:r>
        <w:rPr>
          <w:rFonts w:ascii="Arial" w:eastAsia="Arial" w:hAnsi="Arial" w:cs="Arial"/>
          <w:sz w:val="24"/>
        </w:rPr>
        <w:t xml:space="preserve"> </w:t>
      </w:r>
      <w:r>
        <w:rPr>
          <w:rFonts w:ascii="Arial" w:eastAsia="Arial" w:hAnsi="Arial" w:cs="Arial"/>
          <w:b/>
          <w:sz w:val="24"/>
        </w:rPr>
        <w:t>to prevent condensation</w:t>
      </w:r>
      <w:r>
        <w:rPr>
          <w:rFonts w:ascii="Arial" w:eastAsia="Arial" w:hAnsi="Arial" w:cs="Arial"/>
          <w:sz w:val="24"/>
        </w:rPr>
        <w:t>.</w:t>
      </w:r>
    </w:p>
    <w:p w14:paraId="1AE1B153" w14:textId="77777777" w:rsidR="003046BB" w:rsidRDefault="00260C9B">
      <w:pPr>
        <w:spacing w:after="72" w:line="250" w:lineRule="auto"/>
        <w:ind w:left="10" w:right="24" w:hanging="10"/>
        <w:jc w:val="center"/>
      </w:pPr>
      <w:r>
        <w:rPr>
          <w:rFonts w:ascii="Arial" w:eastAsia="Arial" w:hAnsi="Arial" w:cs="Arial"/>
          <w:sz w:val="24"/>
        </w:rPr>
        <w:t xml:space="preserve">Sample chamber with air only </w:t>
      </w:r>
    </w:p>
    <w:p w14:paraId="5F5C707A" w14:textId="77777777" w:rsidR="003046BB" w:rsidRDefault="00260C9B">
      <w:pPr>
        <w:spacing w:after="295"/>
        <w:ind w:left="996"/>
      </w:pPr>
      <w:r>
        <w:rPr>
          <w:noProof/>
        </w:rPr>
        <w:drawing>
          <wp:inline distT="0" distB="0" distL="0" distR="0" wp14:anchorId="0AFADDD5" wp14:editId="551CDA37">
            <wp:extent cx="4666489" cy="3465576"/>
            <wp:effectExtent l="0" t="0" r="0" b="0"/>
            <wp:docPr id="84404" name="Picture 84404"/>
            <wp:cNvGraphicFramePr/>
            <a:graphic xmlns:a="http://schemas.openxmlformats.org/drawingml/2006/main">
              <a:graphicData uri="http://schemas.openxmlformats.org/drawingml/2006/picture">
                <pic:pic xmlns:pic="http://schemas.openxmlformats.org/drawingml/2006/picture">
                  <pic:nvPicPr>
                    <pic:cNvPr id="84404" name="Picture 84404"/>
                    <pic:cNvPicPr/>
                  </pic:nvPicPr>
                  <pic:blipFill>
                    <a:blip r:embed="rId187"/>
                    <a:stretch>
                      <a:fillRect/>
                    </a:stretch>
                  </pic:blipFill>
                  <pic:spPr>
                    <a:xfrm>
                      <a:off x="0" y="0"/>
                      <a:ext cx="4666489" cy="3465576"/>
                    </a:xfrm>
                    <a:prstGeom prst="rect">
                      <a:avLst/>
                    </a:prstGeom>
                  </pic:spPr>
                </pic:pic>
              </a:graphicData>
            </a:graphic>
          </wp:inline>
        </w:drawing>
      </w:r>
    </w:p>
    <w:p w14:paraId="7853E26A" w14:textId="77777777" w:rsidR="003046BB" w:rsidRDefault="00260C9B">
      <w:pPr>
        <w:spacing w:after="72" w:line="250" w:lineRule="auto"/>
        <w:ind w:left="10" w:hanging="10"/>
        <w:jc w:val="center"/>
      </w:pPr>
      <w:r>
        <w:rPr>
          <w:rFonts w:ascii="Arial" w:eastAsia="Arial" w:hAnsi="Arial" w:cs="Arial"/>
          <w:sz w:val="24"/>
        </w:rPr>
        <w:t xml:space="preserve">With air only in the sample chamber, all of the infrared light from the bulb reaches the detector on the far end of the chamber. There is no change in the intensity of the light. </w:t>
      </w:r>
    </w:p>
    <w:p w14:paraId="45220481" w14:textId="77777777" w:rsidR="003046BB" w:rsidRDefault="00260C9B">
      <w:pPr>
        <w:spacing w:after="72" w:line="250" w:lineRule="auto"/>
        <w:ind w:left="10" w:right="23" w:hanging="10"/>
        <w:jc w:val="center"/>
      </w:pPr>
      <w:r>
        <w:rPr>
          <w:rFonts w:ascii="Arial" w:eastAsia="Arial" w:hAnsi="Arial" w:cs="Arial"/>
          <w:sz w:val="24"/>
        </w:rPr>
        <w:t xml:space="preserve">Sample chamber with alcohol and air </w:t>
      </w:r>
    </w:p>
    <w:p w14:paraId="4513966A" w14:textId="77777777" w:rsidR="003046BB" w:rsidRDefault="00260C9B">
      <w:pPr>
        <w:spacing w:after="300"/>
        <w:ind w:left="1085"/>
      </w:pPr>
      <w:r>
        <w:rPr>
          <w:noProof/>
        </w:rPr>
        <w:lastRenderedPageBreak/>
        <w:drawing>
          <wp:inline distT="0" distB="0" distL="0" distR="0" wp14:anchorId="4EEC65C4" wp14:editId="5E08FEB9">
            <wp:extent cx="4562856" cy="3422904"/>
            <wp:effectExtent l="0" t="0" r="0" b="0"/>
            <wp:docPr id="84406" name="Picture 84406"/>
            <wp:cNvGraphicFramePr/>
            <a:graphic xmlns:a="http://schemas.openxmlformats.org/drawingml/2006/main">
              <a:graphicData uri="http://schemas.openxmlformats.org/drawingml/2006/picture">
                <pic:pic xmlns:pic="http://schemas.openxmlformats.org/drawingml/2006/picture">
                  <pic:nvPicPr>
                    <pic:cNvPr id="84406" name="Picture 84406"/>
                    <pic:cNvPicPr/>
                  </pic:nvPicPr>
                  <pic:blipFill>
                    <a:blip r:embed="rId188"/>
                    <a:stretch>
                      <a:fillRect/>
                    </a:stretch>
                  </pic:blipFill>
                  <pic:spPr>
                    <a:xfrm>
                      <a:off x="0" y="0"/>
                      <a:ext cx="4562856" cy="3422904"/>
                    </a:xfrm>
                    <a:prstGeom prst="rect">
                      <a:avLst/>
                    </a:prstGeom>
                  </pic:spPr>
                </pic:pic>
              </a:graphicData>
            </a:graphic>
          </wp:inline>
        </w:drawing>
      </w:r>
    </w:p>
    <w:p w14:paraId="1B7E3A46" w14:textId="77777777" w:rsidR="003046BB" w:rsidRDefault="00260C9B">
      <w:pPr>
        <w:spacing w:after="200" w:line="250" w:lineRule="auto"/>
        <w:ind w:left="11" w:hanging="10"/>
        <w:jc w:val="center"/>
      </w:pPr>
      <w:r>
        <w:rPr>
          <w:rFonts w:ascii="Arial" w:eastAsia="Arial" w:hAnsi="Arial" w:cs="Arial"/>
          <w:sz w:val="24"/>
        </w:rPr>
        <w:t xml:space="preserve">When alcohol is introduced into the sample chamber, some of the infrared light from the bulb is absorbed by the alcohol molecules. </w:t>
      </w:r>
      <w:r>
        <w:rPr>
          <w:rFonts w:ascii="Arial" w:eastAsia="Arial" w:hAnsi="Arial" w:cs="Arial"/>
          <w:b/>
          <w:sz w:val="24"/>
        </w:rPr>
        <w:t>The higher the alcohol concentration, the more light is absorbed, the higher the breath alcohol concentration reading (BrAC) on the instrument.</w:t>
      </w:r>
      <w:r>
        <w:rPr>
          <w:rFonts w:ascii="Arial" w:eastAsia="Arial" w:hAnsi="Arial" w:cs="Arial"/>
          <w:sz w:val="24"/>
        </w:rPr>
        <w:t xml:space="preserve"> </w:t>
      </w:r>
    </w:p>
    <w:p w14:paraId="548E5A22" w14:textId="77777777" w:rsidR="003046BB" w:rsidRDefault="00260C9B">
      <w:pPr>
        <w:pStyle w:val="Heading3"/>
        <w:spacing w:after="102"/>
        <w:ind w:right="22"/>
      </w:pPr>
      <w:r>
        <w:rPr>
          <w:color w:val="800000"/>
          <w:sz w:val="40"/>
        </w:rPr>
        <w:t>INTOXILYZER 8000</w:t>
      </w:r>
      <w:r>
        <w:rPr>
          <w:b w:val="0"/>
          <w:color w:val="000000"/>
          <w:sz w:val="40"/>
        </w:rPr>
        <w:t xml:space="preserve"> </w:t>
      </w:r>
      <w:r>
        <w:rPr>
          <w:color w:val="800000"/>
          <w:sz w:val="40"/>
        </w:rPr>
        <w:t>POWER UP</w:t>
      </w:r>
      <w:r>
        <w:rPr>
          <w:b w:val="0"/>
          <w:color w:val="000000"/>
          <w:sz w:val="40"/>
        </w:rPr>
        <w:t xml:space="preserve"> </w:t>
      </w:r>
    </w:p>
    <w:p w14:paraId="7424A7DC" w14:textId="77777777" w:rsidR="003046BB" w:rsidRDefault="00260C9B">
      <w:pPr>
        <w:pStyle w:val="Heading4"/>
        <w:spacing w:after="266"/>
        <w:ind w:left="0"/>
      </w:pPr>
      <w:r>
        <w:t>110-VOLT AC POWER</w:t>
      </w:r>
      <w:r>
        <w:rPr>
          <w:b w:val="0"/>
          <w:u w:val="none"/>
        </w:rPr>
        <w:t xml:space="preserve"> </w:t>
      </w:r>
    </w:p>
    <w:p w14:paraId="3D489723" w14:textId="77777777" w:rsidR="003046BB" w:rsidRDefault="00260C9B">
      <w:pPr>
        <w:spacing w:after="242" w:line="271" w:lineRule="auto"/>
        <w:ind w:left="19" w:hanging="10"/>
        <w:jc w:val="both"/>
      </w:pPr>
      <w:r>
        <w:rPr>
          <w:rFonts w:ascii="Arial" w:eastAsia="Arial" w:hAnsi="Arial" w:cs="Arial"/>
          <w:b/>
          <w:sz w:val="24"/>
        </w:rPr>
        <w:t xml:space="preserve">AC Power </w:t>
      </w:r>
      <w:r>
        <w:rPr>
          <w:rFonts w:ascii="Arial" w:eastAsia="Arial" w:hAnsi="Arial" w:cs="Arial"/>
          <w:sz w:val="24"/>
        </w:rPr>
        <w:t xml:space="preserve">is the </w:t>
      </w:r>
      <w:r>
        <w:rPr>
          <w:rFonts w:ascii="Arial" w:eastAsia="Arial" w:hAnsi="Arial" w:cs="Arial"/>
          <w:b/>
          <w:sz w:val="24"/>
        </w:rPr>
        <w:t xml:space="preserve">PRIMARY and default </w:t>
      </w:r>
      <w:r>
        <w:rPr>
          <w:rFonts w:ascii="Arial" w:eastAsia="Arial" w:hAnsi="Arial" w:cs="Arial"/>
          <w:sz w:val="24"/>
        </w:rPr>
        <w:t xml:space="preserve">power source for the Intoxilyzer 8000. </w:t>
      </w:r>
    </w:p>
    <w:p w14:paraId="24DAE911" w14:textId="77777777" w:rsidR="003046BB" w:rsidRDefault="00260C9B">
      <w:pPr>
        <w:spacing w:after="252" w:line="284" w:lineRule="auto"/>
        <w:ind w:left="732" w:right="5" w:hanging="10"/>
      </w:pPr>
      <w:r>
        <w:rPr>
          <w:rFonts w:ascii="Arial" w:eastAsia="Arial" w:hAnsi="Arial" w:cs="Arial"/>
          <w:sz w:val="24"/>
        </w:rPr>
        <w:t xml:space="preserve">To power up the instrument using </w:t>
      </w:r>
      <w:r>
        <w:rPr>
          <w:rFonts w:ascii="Arial" w:eastAsia="Arial" w:hAnsi="Arial" w:cs="Arial"/>
          <w:b/>
          <w:sz w:val="24"/>
        </w:rPr>
        <w:t>AC POWER</w:t>
      </w:r>
      <w:r>
        <w:rPr>
          <w:rFonts w:ascii="Arial" w:eastAsia="Arial" w:hAnsi="Arial" w:cs="Arial"/>
          <w:sz w:val="24"/>
        </w:rPr>
        <w:t xml:space="preserve">, connect the </w:t>
      </w:r>
      <w:r>
        <w:rPr>
          <w:rFonts w:ascii="Arial" w:eastAsia="Arial" w:hAnsi="Arial" w:cs="Arial"/>
          <w:b/>
          <w:sz w:val="24"/>
        </w:rPr>
        <w:t xml:space="preserve">AC POWER CORD </w:t>
      </w:r>
      <w:r>
        <w:rPr>
          <w:rFonts w:ascii="Arial" w:eastAsia="Arial" w:hAnsi="Arial" w:cs="Arial"/>
          <w:sz w:val="24"/>
        </w:rPr>
        <w:t xml:space="preserve">to the instrument and insert the </w:t>
      </w:r>
      <w:r>
        <w:rPr>
          <w:rFonts w:ascii="Arial" w:eastAsia="Arial" w:hAnsi="Arial" w:cs="Arial"/>
          <w:b/>
          <w:sz w:val="24"/>
        </w:rPr>
        <w:t xml:space="preserve">110-VOLT POWER PLUG </w:t>
      </w:r>
      <w:r>
        <w:rPr>
          <w:rFonts w:ascii="Arial" w:eastAsia="Arial" w:hAnsi="Arial" w:cs="Arial"/>
          <w:sz w:val="24"/>
        </w:rPr>
        <w:t xml:space="preserve">into a 110-volt power source.   </w:t>
      </w:r>
    </w:p>
    <w:p w14:paraId="7D2BF25C" w14:textId="77777777" w:rsidR="003046BB" w:rsidRDefault="00260C9B">
      <w:pPr>
        <w:spacing w:after="305" w:line="251" w:lineRule="auto"/>
        <w:ind w:left="732" w:hanging="10"/>
        <w:jc w:val="both"/>
      </w:pPr>
      <w:r>
        <w:rPr>
          <w:rFonts w:ascii="Arial" w:eastAsia="Arial" w:hAnsi="Arial" w:cs="Arial"/>
          <w:sz w:val="24"/>
        </w:rPr>
        <w:t xml:space="preserve">Move the </w:t>
      </w:r>
      <w:r>
        <w:rPr>
          <w:rFonts w:ascii="Arial" w:eastAsia="Arial" w:hAnsi="Arial" w:cs="Arial"/>
          <w:b/>
          <w:sz w:val="24"/>
        </w:rPr>
        <w:t xml:space="preserve">AC POWER SWITCH </w:t>
      </w:r>
      <w:r>
        <w:rPr>
          <w:rFonts w:ascii="Arial" w:eastAsia="Arial" w:hAnsi="Arial" w:cs="Arial"/>
          <w:sz w:val="24"/>
        </w:rPr>
        <w:t xml:space="preserve">and </w:t>
      </w:r>
      <w:r>
        <w:rPr>
          <w:rFonts w:ascii="Arial" w:eastAsia="Arial" w:hAnsi="Arial" w:cs="Arial"/>
          <w:b/>
          <w:sz w:val="24"/>
        </w:rPr>
        <w:t xml:space="preserve">BATTERY POWER SWITCH </w:t>
      </w:r>
      <w:r>
        <w:rPr>
          <w:rFonts w:ascii="Arial" w:eastAsia="Arial" w:hAnsi="Arial" w:cs="Arial"/>
          <w:sz w:val="24"/>
        </w:rPr>
        <w:t xml:space="preserve">to the </w:t>
      </w:r>
      <w:r>
        <w:rPr>
          <w:rFonts w:ascii="Arial" w:eastAsia="Arial" w:hAnsi="Arial" w:cs="Arial"/>
          <w:b/>
          <w:sz w:val="24"/>
        </w:rPr>
        <w:t xml:space="preserve">ON </w:t>
      </w:r>
      <w:r>
        <w:rPr>
          <w:rFonts w:ascii="Arial" w:eastAsia="Arial" w:hAnsi="Arial" w:cs="Arial"/>
          <w:sz w:val="24"/>
        </w:rPr>
        <w:t xml:space="preserve">position.   </w:t>
      </w:r>
    </w:p>
    <w:p w14:paraId="19FDB4AD" w14:textId="77777777" w:rsidR="003046BB" w:rsidRDefault="00260C9B">
      <w:pPr>
        <w:spacing w:after="378" w:line="271" w:lineRule="auto"/>
        <w:ind w:left="732" w:hanging="10"/>
        <w:jc w:val="both"/>
      </w:pPr>
      <w:r>
        <w:rPr>
          <w:rFonts w:ascii="Arial" w:eastAsia="Arial" w:hAnsi="Arial" w:cs="Arial"/>
          <w:sz w:val="24"/>
        </w:rPr>
        <w:t xml:space="preserve">Press the </w:t>
      </w:r>
      <w:r>
        <w:rPr>
          <w:rFonts w:ascii="Arial" w:eastAsia="Arial" w:hAnsi="Arial" w:cs="Arial"/>
          <w:b/>
          <w:sz w:val="24"/>
        </w:rPr>
        <w:t xml:space="preserve">START TEST </w:t>
      </w:r>
      <w:r>
        <w:rPr>
          <w:rFonts w:ascii="Arial" w:eastAsia="Arial" w:hAnsi="Arial" w:cs="Arial"/>
          <w:sz w:val="24"/>
        </w:rPr>
        <w:t xml:space="preserve">button. The instrument will power up and enter </w:t>
      </w:r>
      <w:r>
        <w:rPr>
          <w:rFonts w:ascii="Arial" w:eastAsia="Arial" w:hAnsi="Arial" w:cs="Arial"/>
          <w:b/>
          <w:sz w:val="24"/>
        </w:rPr>
        <w:t xml:space="preserve">NOT READY </w:t>
      </w:r>
      <w:r>
        <w:rPr>
          <w:rFonts w:ascii="Arial" w:eastAsia="Arial" w:hAnsi="Arial" w:cs="Arial"/>
          <w:sz w:val="24"/>
        </w:rPr>
        <w:t xml:space="preserve">Mode. </w:t>
      </w:r>
    </w:p>
    <w:p w14:paraId="35091110" w14:textId="77777777" w:rsidR="003046BB" w:rsidRDefault="00260C9B">
      <w:pPr>
        <w:pStyle w:val="Heading4"/>
        <w:spacing w:after="268"/>
        <w:ind w:left="0"/>
      </w:pPr>
      <w:r>
        <w:t>12-VOLT DC POWER</w:t>
      </w:r>
    </w:p>
    <w:p w14:paraId="37E05FD7" w14:textId="77777777" w:rsidR="003046BB" w:rsidRDefault="00260C9B">
      <w:pPr>
        <w:spacing w:after="242" w:line="271" w:lineRule="auto"/>
        <w:ind w:left="19" w:hanging="10"/>
        <w:jc w:val="both"/>
      </w:pPr>
      <w:r>
        <w:rPr>
          <w:rFonts w:ascii="Arial" w:eastAsia="Arial" w:hAnsi="Arial" w:cs="Arial"/>
          <w:b/>
          <w:sz w:val="24"/>
        </w:rPr>
        <w:t xml:space="preserve">DC Power </w:t>
      </w:r>
      <w:r>
        <w:rPr>
          <w:rFonts w:ascii="Arial" w:eastAsia="Arial" w:hAnsi="Arial" w:cs="Arial"/>
          <w:sz w:val="24"/>
        </w:rPr>
        <w:t xml:space="preserve">is a </w:t>
      </w:r>
      <w:r>
        <w:rPr>
          <w:rFonts w:ascii="Arial" w:eastAsia="Arial" w:hAnsi="Arial" w:cs="Arial"/>
          <w:b/>
          <w:sz w:val="24"/>
        </w:rPr>
        <w:t xml:space="preserve">SECONDARY </w:t>
      </w:r>
      <w:r>
        <w:rPr>
          <w:rFonts w:ascii="Arial" w:eastAsia="Arial" w:hAnsi="Arial" w:cs="Arial"/>
          <w:sz w:val="24"/>
        </w:rPr>
        <w:t xml:space="preserve">power source for the Intoxilyzer 8000. </w:t>
      </w:r>
    </w:p>
    <w:p w14:paraId="35C98A75" w14:textId="77777777" w:rsidR="003046BB" w:rsidRDefault="00260C9B">
      <w:pPr>
        <w:spacing w:after="0" w:line="271" w:lineRule="auto"/>
        <w:ind w:left="732" w:hanging="10"/>
        <w:jc w:val="both"/>
      </w:pPr>
      <w:r>
        <w:rPr>
          <w:rFonts w:ascii="Arial" w:eastAsia="Arial" w:hAnsi="Arial" w:cs="Arial"/>
          <w:sz w:val="24"/>
        </w:rPr>
        <w:lastRenderedPageBreak/>
        <w:t xml:space="preserve">To power up the instrument using </w:t>
      </w:r>
      <w:r>
        <w:rPr>
          <w:rFonts w:ascii="Arial" w:eastAsia="Arial" w:hAnsi="Arial" w:cs="Arial"/>
          <w:b/>
          <w:sz w:val="24"/>
        </w:rPr>
        <w:t>12-VOLT POWER</w:t>
      </w:r>
      <w:r>
        <w:rPr>
          <w:rFonts w:ascii="Arial" w:eastAsia="Arial" w:hAnsi="Arial" w:cs="Arial"/>
          <w:sz w:val="24"/>
        </w:rPr>
        <w:t xml:space="preserve">, the auxiliary power source </w:t>
      </w:r>
      <w:r>
        <w:rPr>
          <w:rFonts w:ascii="Arial" w:eastAsia="Arial" w:hAnsi="Arial" w:cs="Arial"/>
          <w:sz w:val="24"/>
          <w:u w:val="single" w:color="000000"/>
        </w:rPr>
        <w:t>should be started before</w:t>
      </w:r>
      <w:r>
        <w:rPr>
          <w:rFonts w:ascii="Arial" w:eastAsia="Arial" w:hAnsi="Arial" w:cs="Arial"/>
          <w:sz w:val="24"/>
        </w:rPr>
        <w:t xml:space="preserve"> connecting the </w:t>
      </w:r>
      <w:r>
        <w:rPr>
          <w:rFonts w:ascii="Arial" w:eastAsia="Arial" w:hAnsi="Arial" w:cs="Arial"/>
          <w:b/>
          <w:sz w:val="24"/>
        </w:rPr>
        <w:t xml:space="preserve">DC POWER CORD </w:t>
      </w:r>
      <w:r>
        <w:rPr>
          <w:rFonts w:ascii="Arial" w:eastAsia="Arial" w:hAnsi="Arial" w:cs="Arial"/>
          <w:sz w:val="24"/>
        </w:rPr>
        <w:t xml:space="preserve">to the instrument and inserting the </w:t>
      </w:r>
      <w:r>
        <w:rPr>
          <w:rFonts w:ascii="Arial" w:eastAsia="Arial" w:hAnsi="Arial" w:cs="Arial"/>
          <w:b/>
          <w:sz w:val="24"/>
        </w:rPr>
        <w:t xml:space="preserve">12-VOLT POWER TIP </w:t>
      </w:r>
      <w:r>
        <w:rPr>
          <w:rFonts w:ascii="Arial" w:eastAsia="Arial" w:hAnsi="Arial" w:cs="Arial"/>
          <w:sz w:val="24"/>
        </w:rPr>
        <w:t xml:space="preserve">into a 12-volt power source. </w:t>
      </w:r>
    </w:p>
    <w:p w14:paraId="0FD16BB2" w14:textId="77777777" w:rsidR="003046BB" w:rsidRDefault="00260C9B">
      <w:pPr>
        <w:spacing w:after="286" w:line="271" w:lineRule="auto"/>
        <w:ind w:left="732" w:hanging="10"/>
        <w:jc w:val="both"/>
      </w:pPr>
      <w:r>
        <w:rPr>
          <w:rFonts w:ascii="Arial" w:eastAsia="Arial" w:hAnsi="Arial" w:cs="Arial"/>
          <w:sz w:val="24"/>
        </w:rPr>
        <w:t xml:space="preserve">If you are going to use a DC power source, you should consult with Alcohol &amp; Drug testing prior to use. </w:t>
      </w:r>
    </w:p>
    <w:p w14:paraId="701D4030" w14:textId="77777777" w:rsidR="003046BB" w:rsidRDefault="00260C9B">
      <w:pPr>
        <w:spacing w:after="263" w:line="251" w:lineRule="auto"/>
        <w:ind w:left="732" w:hanging="10"/>
        <w:jc w:val="both"/>
      </w:pPr>
      <w:r>
        <w:rPr>
          <w:rFonts w:ascii="Arial" w:eastAsia="Arial" w:hAnsi="Arial" w:cs="Arial"/>
          <w:sz w:val="24"/>
        </w:rPr>
        <w:t xml:space="preserve">Move the </w:t>
      </w:r>
      <w:r>
        <w:rPr>
          <w:rFonts w:ascii="Arial" w:eastAsia="Arial" w:hAnsi="Arial" w:cs="Arial"/>
          <w:b/>
          <w:sz w:val="24"/>
        </w:rPr>
        <w:t xml:space="preserve">AC POWER SWITCH </w:t>
      </w:r>
      <w:r>
        <w:rPr>
          <w:rFonts w:ascii="Arial" w:eastAsia="Arial" w:hAnsi="Arial" w:cs="Arial"/>
          <w:sz w:val="24"/>
        </w:rPr>
        <w:t xml:space="preserve">and </w:t>
      </w:r>
      <w:r>
        <w:rPr>
          <w:rFonts w:ascii="Arial" w:eastAsia="Arial" w:hAnsi="Arial" w:cs="Arial"/>
          <w:b/>
          <w:sz w:val="24"/>
        </w:rPr>
        <w:t xml:space="preserve">BATTERY POWER SWITCH </w:t>
      </w:r>
      <w:r>
        <w:rPr>
          <w:rFonts w:ascii="Arial" w:eastAsia="Arial" w:hAnsi="Arial" w:cs="Arial"/>
          <w:sz w:val="24"/>
        </w:rPr>
        <w:t xml:space="preserve">to the </w:t>
      </w:r>
      <w:r>
        <w:rPr>
          <w:rFonts w:ascii="Arial" w:eastAsia="Arial" w:hAnsi="Arial" w:cs="Arial"/>
          <w:b/>
          <w:sz w:val="24"/>
        </w:rPr>
        <w:t xml:space="preserve">ON </w:t>
      </w:r>
      <w:r>
        <w:rPr>
          <w:rFonts w:ascii="Arial" w:eastAsia="Arial" w:hAnsi="Arial" w:cs="Arial"/>
          <w:sz w:val="24"/>
        </w:rPr>
        <w:t xml:space="preserve">position.   </w:t>
      </w:r>
    </w:p>
    <w:p w14:paraId="2D3457F1" w14:textId="77777777" w:rsidR="003046BB" w:rsidRDefault="00260C9B">
      <w:pPr>
        <w:spacing w:after="286" w:line="271" w:lineRule="auto"/>
        <w:ind w:left="732" w:hanging="10"/>
        <w:jc w:val="both"/>
      </w:pPr>
      <w:r>
        <w:rPr>
          <w:rFonts w:ascii="Arial" w:eastAsia="Arial" w:hAnsi="Arial" w:cs="Arial"/>
          <w:sz w:val="24"/>
        </w:rPr>
        <w:t xml:space="preserve">Press the </w:t>
      </w:r>
      <w:r>
        <w:rPr>
          <w:rFonts w:ascii="Arial" w:eastAsia="Arial" w:hAnsi="Arial" w:cs="Arial"/>
          <w:b/>
          <w:sz w:val="24"/>
        </w:rPr>
        <w:t xml:space="preserve">START TEST </w:t>
      </w:r>
      <w:r>
        <w:rPr>
          <w:rFonts w:ascii="Arial" w:eastAsia="Arial" w:hAnsi="Arial" w:cs="Arial"/>
          <w:sz w:val="24"/>
        </w:rPr>
        <w:t xml:space="preserve">button and the instrument will power up and enter </w:t>
      </w:r>
      <w:r>
        <w:rPr>
          <w:rFonts w:ascii="Arial" w:eastAsia="Arial" w:hAnsi="Arial" w:cs="Arial"/>
          <w:b/>
          <w:sz w:val="24"/>
        </w:rPr>
        <w:t xml:space="preserve">NOT READY </w:t>
      </w:r>
      <w:r>
        <w:rPr>
          <w:rFonts w:ascii="Arial" w:eastAsia="Arial" w:hAnsi="Arial" w:cs="Arial"/>
          <w:sz w:val="24"/>
        </w:rPr>
        <w:t xml:space="preserve">Mode. </w:t>
      </w:r>
    </w:p>
    <w:p w14:paraId="4C1E7E9C" w14:textId="77777777" w:rsidR="003046BB" w:rsidRDefault="00260C9B">
      <w:pPr>
        <w:pStyle w:val="Heading3"/>
        <w:spacing w:after="127"/>
        <w:ind w:right="22"/>
      </w:pPr>
      <w:r>
        <w:rPr>
          <w:color w:val="800000"/>
          <w:sz w:val="40"/>
        </w:rPr>
        <w:t xml:space="preserve">INTOXILYZER 8000 </w:t>
      </w:r>
    </w:p>
    <w:p w14:paraId="48EBFA24" w14:textId="77777777" w:rsidR="003046BB" w:rsidRDefault="00260C9B">
      <w:pPr>
        <w:spacing w:after="200" w:line="250" w:lineRule="auto"/>
        <w:ind w:left="11" w:right="1291" w:hanging="10"/>
        <w:jc w:val="center"/>
      </w:pPr>
      <w:r>
        <w:rPr>
          <w:noProof/>
        </w:rPr>
        <mc:AlternateContent>
          <mc:Choice Requires="wpg">
            <w:drawing>
              <wp:inline distT="0" distB="0" distL="0" distR="0" wp14:anchorId="1A20D5FA" wp14:editId="78BD9855">
                <wp:extent cx="2552954" cy="749935"/>
                <wp:effectExtent l="0" t="0" r="0" b="0"/>
                <wp:docPr id="81676" name="Group 81676"/>
                <wp:cNvGraphicFramePr/>
                <a:graphic xmlns:a="http://schemas.openxmlformats.org/drawingml/2006/main">
                  <a:graphicData uri="http://schemas.microsoft.com/office/word/2010/wordprocessingGroup">
                    <wpg:wgp>
                      <wpg:cNvGrpSpPr/>
                      <wpg:grpSpPr>
                        <a:xfrm>
                          <a:off x="0" y="0"/>
                          <a:ext cx="2552954" cy="749935"/>
                          <a:chOff x="0" y="0"/>
                          <a:chExt cx="2552954" cy="749935"/>
                        </a:xfrm>
                      </wpg:grpSpPr>
                      <pic:pic xmlns:pic="http://schemas.openxmlformats.org/drawingml/2006/picture">
                        <pic:nvPicPr>
                          <pic:cNvPr id="8870" name="Picture 8870"/>
                          <pic:cNvPicPr/>
                        </pic:nvPicPr>
                        <pic:blipFill>
                          <a:blip r:embed="rId189"/>
                          <a:stretch>
                            <a:fillRect/>
                          </a:stretch>
                        </pic:blipFill>
                        <pic:spPr>
                          <a:xfrm>
                            <a:off x="0" y="0"/>
                            <a:ext cx="2121535" cy="749935"/>
                          </a:xfrm>
                          <a:prstGeom prst="rect">
                            <a:avLst/>
                          </a:prstGeom>
                        </pic:spPr>
                      </pic:pic>
                      <wps:wsp>
                        <wps:cNvPr id="9290" name="Shape 9290"/>
                        <wps:cNvSpPr/>
                        <wps:spPr>
                          <a:xfrm>
                            <a:off x="1309497" y="313975"/>
                            <a:ext cx="1243457" cy="109569"/>
                          </a:xfrm>
                          <a:custGeom>
                            <a:avLst/>
                            <a:gdLst/>
                            <a:ahLst/>
                            <a:cxnLst/>
                            <a:rect l="0" t="0" r="0" b="0"/>
                            <a:pathLst>
                              <a:path w="1243457" h="109569">
                                <a:moveTo>
                                  <a:pt x="98806" y="667"/>
                                </a:moveTo>
                                <a:cubicBezTo>
                                  <a:pt x="101155" y="1333"/>
                                  <a:pt x="103251" y="2889"/>
                                  <a:pt x="104521" y="5175"/>
                                </a:cubicBezTo>
                                <a:cubicBezTo>
                                  <a:pt x="107061" y="9874"/>
                                  <a:pt x="105410" y="15589"/>
                                  <a:pt x="100711" y="18129"/>
                                </a:cubicBezTo>
                                <a:lnTo>
                                  <a:pt x="54347" y="43751"/>
                                </a:lnTo>
                                <a:lnTo>
                                  <a:pt x="1243457" y="72739"/>
                                </a:lnTo>
                                <a:lnTo>
                                  <a:pt x="1242949" y="91789"/>
                                </a:lnTo>
                                <a:lnTo>
                                  <a:pt x="53901" y="62803"/>
                                </a:lnTo>
                                <a:lnTo>
                                  <a:pt x="99060" y="90646"/>
                                </a:lnTo>
                                <a:cubicBezTo>
                                  <a:pt x="103505" y="93313"/>
                                  <a:pt x="104902" y="99155"/>
                                  <a:pt x="102108" y="103727"/>
                                </a:cubicBezTo>
                                <a:cubicBezTo>
                                  <a:pt x="99314" y="108172"/>
                                  <a:pt x="93472" y="109569"/>
                                  <a:pt x="89027" y="106775"/>
                                </a:cubicBezTo>
                                <a:lnTo>
                                  <a:pt x="0" y="51911"/>
                                </a:lnTo>
                                <a:lnTo>
                                  <a:pt x="91567" y="1492"/>
                                </a:lnTo>
                                <a:cubicBezTo>
                                  <a:pt x="93853" y="222"/>
                                  <a:pt x="96457" y="0"/>
                                  <a:pt x="98806" y="66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8EECE5" id="Group 81676" o:spid="_x0000_s1026" style="width:201pt;height:59.05pt;mso-position-horizontal-relative:char;mso-position-vertical-relative:line" coordsize="25529,74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GIzOTAQAACwLAAAOAAAAZHJzL2Uyb0RvYy54bWycVtuO2zYQfS/Q&#10;fxD0nrWoO4X1Bmi3WRQomkWSfgBNU5ZQSSRI+tav73AoyZb30jQLrEWKczlzZoaa+4+nvgsOQptW&#10;DuuQ3EVhIAYut+2wW4d/ffv0oQwDY9mwZZ0cxDo8CxN+fPj5p/ujqkQsG9lthQ7AyGCqo1qHjbWq&#10;Wq0Mb0TPzJ1UYoDDWuqeWdjq3Wqr2RGs990qjqJ8dZR6q7Tkwhh4++gPwwe0X9eC2891bYQNunUI&#10;2Cz+avzduN/Vwz2rdpqppuUjDPYDKHrWDuB0NvXILAv2un1hqm+5lkbW9o7LfiXruuUCY4BoSHQT&#10;zZOWe4Wx7KrjTs00AbU3PP2wWf7n4Umrr+pZAxNHtQMucOdiOdW6d09AGZyQsvNMmTjZgMPLOMti&#10;mqVhwOGsSClNMs8pb4D4F2q8+e19xdXkdrUAo1pewf/IAKxeMPDflQJadq9FOBrpv8tGz/Tfe/UB&#10;kqWYbTdt19ozFh6kxYEaDs8tf9Z+A2Q+66DdrsOyLKDaBtZDyYOA8xvgO2DZqTlJpwfbldsvzGy6&#10;Vn1qu85x79YjYKjam6y/ErOvqEfJ970YrG8RLTrALgfTtMqEga5EvxEAUv++JT5ZxmpheeMc1uD4&#10;C7SNQ8aq+QBRXoA5zAaK5rvLhMQkg9K4KZM526xS2tgnIfvALQAbQACKWcUOf5gRzCQycub9IzCA&#10;46oXrhAzsQW7F3z9ry752jAlAIIze0ksjemcWJQI8A02D8rNrWTeIogkEU1pEQbQMQlJaDF2zNRS&#10;JE6TNINz11IkollOXZauuOJ7z9U1P3D1bD1TwFkzrfhpmJaO0XdvQShwp+eMumVwBO8TlGZG4o57&#10;eRDfJApa1+K0LKMc48nzYsR6keH7Tct/Ef9ca5CIkAzKwUWYJImvQoXGSJTEGcGjuCwxdAA0HqVZ&#10;7I8y4mkDVpb2l7tJr4hyr0fLIl16y1ICGXVAsuzWXVQQr0ZKEk9ZWHrohuu4Mkidz2yaFBCFz9sk&#10;Mz1HVBO54LuIi2SyP0lNz1k6hrJBpJQUHilEP0lNTy+dJTTyyPO4jJDfN2UpjXLPACzS/AbzMtqJ&#10;zySLfPZoAiW8JDSlUexhUpdjoOCSv5hEMBBgXScQ8+hr6WO58x7hu0LgI4OKJSnia6sUKPcOL80y&#10;eSwBi88HifLijZJZUuepyAiF1L+XPggOih0hpRQBXTH8agxJmSWoEMfLAHJsdwhunEfGmF/pqqVd&#10;3kkjPEbXsXhHzF2MnXG5J7rBNTQExxmMWTV8EfB67VsL81fX9q7ZiyhCBBgIWHNXn79lcWXPnXDJ&#10;7IYvoobPHM4E7oXRu82vnQ4OzE1Z+Ofv7k41bHw7cjmKIlS04/T9N2c0SVD1NZM+0lHY6Qkc8G7B&#10;8BGNn/JgVoKgp1kPIpuV0LMc7Kw/wISKMK+idcuN3J79p9rt4BOD1OBIhnGM46Ob+a73KHUZch/+&#10;BQAA//8DAFBLAwQKAAAAAAAAACEAbl+OteogAADqIAAAFAAAAGRycy9tZWRpYS9pbWFnZTEuanBn&#10;/9j/4AAQSkZJRgABAQEAlgCWAAD/2wBDAAMCAgMCAgMDAwMEAwMEBQgFBQQEBQoHBwYIDAoMDAsK&#10;CwsNDhIQDQ4RDgsLEBYQERMUFRUVDA8XGBYUGBIUFRT/2wBDAQMEBAUEBQkFBQkUDQsNFBQUFBQU&#10;FBQUFBQUFBQUFBQUFBQUFBQUFBQUFBQUFBQUFBQUFBQUFBQUFBQUFBQUFBT/wAARCAB7AV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j/4W&#10;XvfdtVP9iq//AAt1Un+W2i2fxV5f9x33LXk/xs8Tz6C1vFYztDu+9XpUMNLEVfZROOrXjCnzH1H/&#10;AMLabe6rbL8/+1Uf/C15f+favgj/AITnWnf5r6T/AL6o/wCEt1rf/wAf0/8A39r62HCtfl5zyv7Y&#10;pQPvj/hbUqL8ttQnxgufK+W2WvglPFusb9rXk7/9taZN4t1OH5ftl3/31W0uFa/LzEf2zGZ97Q/F&#10;q52vugo/4W1c/wDPOvg+w8Savqr+VZz3ty+35tjPV1LnxGnlW0q6gksv3U3PvrxpZHKEuWZ008b7&#10;U+5k+K8//PJaP+FqXn8MC18KTaxrWlPtvm1C2f8Ah3t9+rH2nxLvi3LqH71fldGb79byydcvxGn1&#10;uJ9wP8VL7b/qFqJ/ipeOn3dn/Aq+LIbbxZMrstnqnyfef56qXl/4j03Y19BqFtbt8iyuz/eqI5P7&#10;v8UX1uJ9pv8AEu+/hl2VXf4o6h/z3r48tofFl5bpc21nqj2jr8rp8/z022TxVf3XkW0GoPKqfvYX&#10;++u379H9jw+3VCWL/lifXs3xCvpl2faZU/3Gqi/jO8ff/wATWdP99q+VXh8Ufang+x6h9oSLf5Sb&#10;vuVFDbeKHuns1s9Se4Rd+yr/ALHj/wA/Q+t+78J9QP4hvJn/AOQrc/8AAJ3SoZtYufk3anP8v/T0&#10;9fMU1h4striKBoNQSV/uo9M1WHxLo8Xm6nbalbJK3y/7tRHKYVZey5jGWN5Psn09/aUrrsXUrlN/&#10;/T01Spqs+3/kK3Pyf9N3r5fsNK8Uaqj3ljbahNp6/dlff81RWFt4l1K3u5baz1KaW3bZKibvlolk&#10;8Ie7zF08fzx5uU+pf+EhlRv+QvJ/3/apU8SMj7l1OV3/ALn2pq+VbbRPFTo8q2eof8DqV9H8T20X&#10;n3On6pbRfc37f4qX9kwl9ov63/dPq3/hM53Ta19Kn/bXfVd9V+0v/wAhBv8Av7XzFN4e8X2y7pdP&#10;1JEZflf5vmqKaw8WW0SefY6giSy+VBs3fNW8clpT+0T9YifTv2zY/wAt9L/39qwniFk+X+0J/wDg&#10;DV8uf2D41TZ/xL9USV/76/crN1t/Eegy7dQW+tt39/5aiGTwnL2XMKWL5I8x9ZTakrv/AMhC53/9&#10;dXqlMjTP82p3Pz/9PT18jp4n1B4ty3M+xvl3+a1CeJ77f5S3kr3Crv2ea9ejHhip9g45ZtE+sJrZ&#10;Yfu6rcun/X09VLzTbPUoNrXN27q33/tTV8wJ4q1La+28kfavzfNSJ4n1Dd815L+9X5fmo/1arkRz&#10;inzcp9XQw/ZkTyNTu/8AwMersN/fJ/y/Xf8A3/d6+QX8Q6gjoqz3P+y+56mh8Var/wA/k/8A39an&#10;HhOvOXMXLOqED7ITxDfQrt/tC5/76erFt4w1C2bcuoT/APfVfF7+JNT3f8hCf/v7T/8AhJ9Vhb5d&#10;Tn/76o/1RrmP9v0D7ah+Iuqo/wDx8/8Aj1aEPxUvof4vO/2NtfCv/CQ6n5v/ACEJPm/2qE8Vauj/&#10;AC6nL/31W3+qOJNv7dpH3wnxjvEX5oFpyfGyXb/x7L/31XwV/wAJnq6J82pz/wDfVV/+Ew1p2/5C&#10;En/fVRLhHEh/btE/QD/hc0u//j2X/vqn/wDC4n/59U/76r8//wDhM9aRv+QhJ/31Tv8AhNda/wCf&#10;6X/vusf9UcSX/bdA/QOH4x/Jt+xrT4fjArvs+x1+fkPj/XIWfbfS/wDfVH/Cf6/DvlXUJPuvUVeE&#10;8XCPPIKecUJy5D9C0+LUE0u7ytjfcqx/wtdI/l8qM18z/BnW7nxJ4Dt7y8bfcPK/z/7td15eP4mr&#10;5GtQ9jLllI+ihL2keYidPnTd/FXzp8eJvtOs2i7vuxP/AOh19EOn7pP9ivl3403P2nxk6/3F2V7+&#10;Sf7zE8zMpRhSOMd/kSjeuzdupm/97/wGn71hXaq1+6qP7rlPy+rzTmCfPsZGarHnN5vzRM9VETYn&#10;3qi87Yu1lrOrKMKRaj/Ke2/su23nfEtFb/j1eKV2Tb/sV6N8S3gh+PGjwQbkiRYvk2ps/grxn4If&#10;E7T/AIda3Nd3lmz7Yv4K67xB8afD2pfEW38URQTvuXY0T1+WZpTnVr+4fdYTmpUvePatb0rwr8bN&#10;L1DRfls9as/9Vs/irz3xg+ofDHwX4csb5F+1wSu7O6/w73rxy/8AiXLoPxD/AOEj0NmSJn+aGuj+&#10;M3xsi+JenaVstdlwq/vUrjjhK/NyyN/bLlPdf2crxfEPhzXdQ1CJX2Sui/8AfFeeeA5v+E58b/8A&#10;CPartubSK8e4X/visz4UftA6V4G8Ly6ZLZ/vZV2V5lYePJdB8eReI9Mi+SKd3ZKKeEnzSI9pA+i/&#10;i14nl8MfEPQtI0qJbaJVgRbdF/1qM/z10vxgS28B+LdC8Q6VAr3F032e8i2/61P8vXkuvfHjw14n&#10;8QaV4jvNI/4nESbKJv2kLPVdc83VdP326/6pK4ZYarOJ2U6kIHtvjbR7ZLOXxxpUH+lJa7Jbf/gF&#10;eL/BPVbnxJ8bt06s7/ZXeWL+59zZUXgz9pOLw3f6rBc2P2zTLqXetv8A3ax/Dfxg0jwl8QZvENtp&#10;X39yqifwbq1p4evCPKRUrQkepfEJ/wDjIDwzYwRKiS3SoyVn/tdfJLosUS7EaLfsT/gVcVrHx1sd&#10;S+Ill4lbT/3tr89P+Ivxy0P4hXVlc3Olb0gi+5/wOtcPh68KnNymMq0eXlN/9mbxytnqlv4a1e0/&#10;0W/i/wBDd/73+UrofiXbaf8AByz1hrNme71eV5dn93dXk6fGDTLbxhomrxaRGlvZWuyJP9v56T42&#10;fGmD4o2VoyWOyWKXd8laSoVZ1eYI14QjynofwosNa8f2tvLfM1tpNg372Xb97bR8cviKutoumaHb&#10;L/ZlnLFE0yfxPXP237RttZ+CIvD0WleTviVJbj+9XL6l8VNIudGtNPttIX91dRStL/e2vWMcNV5i&#10;44mPMfU3jzR4Lz4c+H4J51s/Na1Tzv8AeSvnlPFWp22r2mhv/pNpb61EkF9/dTY9afjP9ofT/FXh&#10;mLSJ9IbZb7X+Rv7tc0nxj0qHTdPig0Ff9Hukut7/AH/lrnjhcTCXMdPtqR9IfFrR1vH8LwRah9gu&#10;HvE+dF/1vyV5Z+1dqtpNa6bpS2P2a4i+drh0+9XNfEj9pCLxnYafLBp7Q3drOssVZnxj+Men/FHR&#10;IootKVNQgX5pq68Fha8a/PKJx4upTnTOM8B/CvWvFWk/2hbMvlLP9ldP/Z//AB+tCH4RamlxqsrT&#10;x20VrKlrvf8A39lWPh18YP8AhD/C8umeVs23Xmsn/fFb2q/HKx1tNYs7mx32k7W8qv8A7Svur26+&#10;OxdKXLSicdLDUJ0/eOfm+C2tWb3cUsscNvYRJdT3H99W+emTfBbXIb2K2lZfsTWb6gt3/sfJ/wDF&#10;11d/8frPW4NT0qWxb7JdWcVv/wB8ptqxc/tA2dyn9lT2cqaemkvZed/wBFrKOZYvlIjhMNGXMeX+&#10;KvBN54Pt7GWWX7TZXq71dK5mu7+IXj+z17Q9H0WzgX+z7BX/AHr/AO/Xn6Xn2n5tuxFr7LK8XUqx&#10;/eny2YUIwqc0A/5bU+b79O3r95aa/wA9fQ+6eTyh/F/qv4aYiN8+1dlPd/l20xHf7P8AL89WXyjH&#10;+98zU9Nn8NRffR9q/e/v0In/AC1Xam2jnjze8Eokr/JUXnUJcs6bdv3KHfdVE8o5H3tT3+7N/wAC&#10;qLZ8u6oUfej1jXjz0JBSjy1+Y+kP2bH874aRf7F1cJ/4/XrJTmvJP2XZt/w7df7t5L/6HXsu3Nfz&#10;pjo82JkfslCP7iJlP89vL/u18ifEib7T41vZf4FavrW5fZZy/wC69fGXie8+069eyf8ATVq93hyP&#10;NXPOzT+EZj/e/wCBUPMzt81Nd6hd6/Y4y5j4CNPnkWIXXza5fxV4qlsLp4Il2bK6CF1RtzV5748R&#10;ptcdovuba+bzzFyw9I9vLcN9YqAnxF1BGf5vvLs+7TP+Fhag6eV5rVy/7/8AupRvn/uqlfm8swlL&#10;3z7b6lyROofx5ffwv/32tH/Cf6mj7ll2P/u1ym+f+8tP/f8A95Kj+0q8/hkXHBU+U6X/AIT/AFPd&#10;5u5d/wDu0P8AEXVXWVWl+9/cWuX3z/3lo3z/AN5aipj8Tze7IiWChy/CdH/wsLVUl83d/BsWmP4/&#10;1d0+aXfXOu8tM/eUfXasfeNZYSn/ACnSp8RdaRNqz/w/3aenxF1dG+SX+7v31y++f/Zo/ev/APYV&#10;MsbVn9oy+qU/5TqP+Fka07/NPUSePNXT5lnb/ceuc2SUfNWcsXXj9oPqVP8AlOjT4ka193ctInxC&#10;1r+Kf/visJEaja1H12vH7Rf1Kn/KdB/wn+tPF5X2lnTdvapk8eaun/LX91/crBSFtn3aels1P67X&#10;5ebmD6lT/lNv/hYWtb/3U+z5WSh/iFrj/dn2fLsrG8l6fDbPupfXa/8AMbfUaf8AKa3/AAnmuJ92&#10;dqd/wm2tbt3nt/tVV+xt/dpyWbP/AA0fXa/8wf2fSn9kvJ421rypdrff/v1ah8Ya09v5bNVJLOVE&#10;+VasQ20uz7tH12vH3pSNpYCly8sYj38W615uyKVk/u0ybxzr1m372Vnib7yO1MeGX733KJrNntfm&#10;bfR9drz+0R/Z9KMgTxtq7/KrL8/8G2uu8DeJJ9YilgvPnda4yHTWSVPlrpfA1t5M9w3/AC1r6LKM&#10;XX+sxjKR4OZYGhGlI7v/AFKbaEuV/u0xP33+t+9someLbsr9c9pH7R+b1aEoe9EfNMqL/wCz1F9x&#10;XZZfk21C7/utq/c3Vj+JNVi0q3SKBvnf71ebi8X9Xpc5tQpc513gl9I1vxVp+n6hcyfZ5X/e+VLs&#10;2V7T8VvhR8NvB/gubU9G1W4ub9GVGh+2L/crhvhv4A8L694X0rVYlkfUIp991s/ub67p/hL4Xubj&#10;dfLevFFav5+9m/1u/wCT/wAcr8oxOe4mrV54HtxwXPE+fYdSgm+ZH3/wbN33asb1f7v92pfjB4b0&#10;HwHFpkWmLKl67fv9/wDwOs/R5vO063l/vL/BX3OTZpLG/GeVicNyEqPvVG/vVNsqpv2fLUqTV9TV&#10;qe5IxpUj6A/Zcm2eD72L+5dS/wDode5QXCmMfLXgf7LU2/wzrf8AsXT/APob17khwi/SvwbHR/2q&#10;R+oYaX+zxMXxJc/ZvDl3L/cWvinUn33t639+Vq+vvH9z9m8G6g/9+Jlr40muW+dV/java4e9yvzH&#10;DmXvUuUPtK7fu0b6r/bP4dtMmmr9OqVT4z2RM8392vMfFupN/a12q16Hvba7f7NeT+IZmm1y4b++&#10;1fJcQ1f3XKfSZTHkqmnbQ/abeJv7y1YewiSKpdNh/wBHTd/dq7sX+Gvzc+/5TK/s2B/vbqlTR4tn&#10;ytWh5O/+7TXTbQHKUf7Ni/io/sq2q8iLTtlAcpn/ANlRfw0f2VFV7ZRsoDlM99Ki307+yotlXvJ3&#10;tUqJsWgv2Rn/ANkwf7VP/smCtD/gNHzUB7IqJYQfdp39jwJ81aMKf7NS/wDAaC+XlMxNNWn/ANmx&#10;Vd8n56eiLQQUk01atQ6bFVtLZatpbUBGJXh02L7rVYTR4t/3qtJCv8VW4bZXX5aCylDo8Ty1aTR1&#10;3VYS2aGWrEKfNuoOmMTHm0RXf97A1PTR7ZPlVW/4HW78z/xU3YySpuWpIlH3jj3tlS/2rWh4bh8n&#10;VJar3Nn52sv/ALNWtKfZqL/7u+vbymXLiYngZpH9xI6Dzld3p/3/AL1UkdXqV3ZF+8tfrnt/dPzW&#10;pAPuNuX+CsLxVbLeWXnr/rdyJWwj/J/FsqGbyIU3bd/+xXBi/wDaKXLE5ox5Cb4e/FSfwTbywRMv&#10;735Nlela98b9XTTbhtq/Z9Ri2b/9qvHJtNtppUl8r7rb61rx7bUrBLZtybJUda/O6uSV+f3T0qdU&#10;xPHPjO5+Iut/aZfk81dmxFrY0qH7NZxLu+4tVbPTbazdGVvnT5KtO+yJ/wDb+7X1OV4T6tExqR5x&#10;7zbGSmQ/f3UXO11/36i3/f2/w19M6/7oilT949+/ZUmbyvEsTf8APWJ//Q6993xf36+dP2V5vOv/&#10;ABQv/Xv/AOz1788XlsVr8ZxX+8SP0LAw/dnnPxmv3tvANwn975K+T3dU2V9IftFX7J4P27vvy18x&#10;Pcr5v+5Xs5PLklzHlYv3yV3TzaZM9ReclV3ud719z9ZieJKBYmm2W7/7teSak+/VH/3q9L1V3Swd&#10;l+/Xl7/PqPzf3q+MzqvzyPby2l73MdnYP+6qVKis0+RKsfcb7tfK8x9gOTdQ9Hz/AHt1H32+9RzA&#10;CU+n7FSLdvqvvo5ixz/fptO+/wDLT9mz71HMAJT3qs/36mT7lHMEQqVKem3+7T4UoL5hyU+mPT0e&#10;gAo2b6en3HqWFPl/uUASwwtsq3Cj7dtEP3NtWLa2fdUcwRH+T8lOh3b9q/JVu2RtlWIUX+7V8x0x&#10;iROmz725/wDcqxbIv91ql87Z8q1Y+0v5Xy0cxtGJVf8Act8tO+d9nyVbSGLyvmVql8ldvy7kqSJf&#10;EcVNu/taX5aLB1hv33f88q0LmH/iZO26syaHydXf5v8AllXpZfLkrxPHx8eahI2IU3xbqrv8jfeq&#10;pbX8qRbfv1Mk0Ey/va/Qfbn57KhKRL5z+V/sUx3j+SmukSJ8stQvMu2r+sxpe6R7LmLb7dtV0fY3&#10;3fuVF5/+1TvtP7p1b+L7uz79EcbIxlSCZ9ifc/26POZ1roNB8Da54q0j7dY2zTRM3lfPKtaCfBnx&#10;i8Xy6UuxP4/NWsfr1KB0xw0jkpnbyt1MT5FRv79dB4q8E6r4S05L7U7Zkh+5s81fneufmttQ01kg&#10;vrbZ5sXmxf7lYzzCnyG0cNI9w/Zd+TXPECxfxrb/APs9fRzzNu+7XzP+ypN/xVGsRf3oEf8A8cev&#10;pk7s1+eY2UalTmPqcJLkgfO37UVz5Om28C/3q+bJn2S/8Br3X9qK83z2kS14E7t/FXoYKryHnV4k&#10;rzMlEL1VR/71QvN/dr1Y4v3jj9h7pNqty32WVV/u1wNsnnX/AM1dn9pV0fdVSGwim/2K4MT++kdO&#10;G9yRNbOqVL9pXfTPsyonyt92no/+zXD9Uiex9bH799S/ukX71MRN1RXln9za1H1SIfWxjzL/AHqN&#10;9Pmtv3SUxIV/vUfVIh9bHo6Im7fUqXKv/FUXkxb/AJqe8MH8NH1SIfWwo85UfbToYd6/eqaG2RJf&#10;mXfS+rRCOLGJMtXUddr/AOxUTwr5v+opnkq/+qb79HsYl/W5D/m3UJN8m6n/AGZkXczU5LbZFs/4&#10;HR7GJtHGj4Xp6P8Aw7qoujP91qekP99qPYxD66bsLrCvystW7a5Z/m3L/wB9Vzny7fvNRC7J/F8l&#10;Y+wCOLkdnbf7y/8AfVWEdU/iWuPSZd25WbetMe8neX71HsuU2+v8h3aXMT/xLUsLrv8AmZa4J7mV&#10;P+WtPhvJX/5a1fszaOYnoT3K/dWdaf5y/IrSV5+l5Lbf6qXfT/tly77mlqPZBLHmxebUv/vViXjs&#10;+qfL/d2VUmvJfN3b6sb1/wBa333ralHklzHm4nE+1jylj7T5OxWps158/wAqrVR3+b97Vfev2ive&#10;WJPB9kWpptjbmb79TJNFs+9Ve5eB9lRTTRfJt+/R7ePMRKlyFhHZ/m3fJu/vU55mhV5dnybvlqKG&#10;5lS6Sz0qzW81NInl2VXfw38S7lpYpdDiR2bY3/Av+AVcsfTpB7HmOl0rxnqfh6CKKC88m3WXfsRq&#10;20+MHiVIn8rU5Nj/AO1XD3MN4jxQavp66bdzr5uz+/8AwVS85EV/4Nn9yuOUY1ffLjzQOw8Q+OdV&#10;8Q2aW19c+dFu37HqHW/GdzrdvFFKy74oFiV9tc18rxI25v8AgdRQ/JKjbqiUafKdMah7n+ypN/xc&#10;G9X+9Zv/AOOpX1dJMuV+lfIH7LT+d8Vdq/xWstfYkb7VA29OK8GvGPMelhublPmn9pzwq32C01dd&#10;3lIux6+Z5n+4z7djfdr9CPFWg2PiTQ5dMvF3286/ff8Ahr43+JHwQ1rwffvLBZyXOmPudZk+4lFO&#10;fIc0onnM03y1S/eVYmtpUfb5Uu//AHaHSX/nk3/fNdkapjylL5kf/fqeH7lNdJf+eTf981LCjf8A&#10;PKX/AL5q/ahyj/J2fdahPkfczfJQltK7/Ksv/fNSvbMn3opP++aPal+yG/afn/vpUM029/lWn/vd&#10;/wDqJU/4DT/Jf/a/75o9qRKkMeb5Nu+oU+/S+S2//US/9807yZd/+ql/75q/akeyJtieVTPlRafs&#10;l2/6pv8AvmmJDL/zyk/75rH2oeyBH2NuX7m37lW7CGe8ureCD99dztsiiqp5MsK+b5Un3vuba634&#10;deKv+EJ8VWmuNY/aXgb5YXWolXLjS9492tv2VNKsLDSv+Eh8Wf2PqF+u/wAnanyVq237FVtNeS/Z&#10;vEvnWkSb1mRV+eq+sftmf2xdRT3PhVbmWJNkTurfLTP+Gyb5IolttFWGKJvNZNrfP/sVzSryOyMT&#10;WvP2HpdNW7/4qFrzyIt7fKnz15P8V/gg3wx8KaPfXmrs+oXC/vbfam+u9f8AbM1d0t92ir97e33q&#10;8v8AH/xd1rxt46/tqeD/AEWJnSK32/JRGrIiVI86+XdK3+pi/hR6ZDMr/NtbfXQeJ9eXxD5UraY1&#10;tLu+b5awtkrpt8iRP+A1tGqHKOd22VXT99Vh7Ofb/qJP++aihhn/AIYJP++a29qRyksLqiur0TXk&#10;UKfLQltP87eRLvX/AGammhleL/VfP/u1HtA5Sv5yzRU7Zsi3LUX2af8Aiibf/u1Y8mfytvlS/wDf&#10;NHtQ5SKzm3vtb7lWHf8Ae7V+5TIbOVP+WTf980/7HKnzeU3/AHzUe1DkkQ/M77ae7tsqxZ2zPL/q&#10;m/75qKa2n83/AFTbP92rjVD2ZDNcttRm+/Uyfvqhmtmm2fK3y/7NWE2on8X/AHzV+1D2ZE/36hR2&#10;hnSX5dn+3VlE3vuZW/75ouf9U67G+b/ZqPbkeyMfTdVn8H/FWLV54pH0+dUil2f3G+/Xtr/HXwds&#10;ilnnuYZdr+bC/wDF/wCP15JMkU37i5i86JNvz7Xp9/pugvpbxf2ZvuP4H+aoqR5y6ceQzPE/idvH&#10;PxQtLyxl36Vat8ju1WIbnfFKrff3U/7BBDFKtjbfZom/2arzbYZfK2ts/v7auNfk90JUix50Tuit&#10;uT5ai3/I/wA2z5qZbQy3/wAsUUj/AO4tekeA/gP4l8bXtv8A6M1hp+5PNml/uVEqoRpHdfsi+G7y&#10;58VXevLbf6JaxMkUv97d/BX13HGUXI2/N81c/wCGPBOn+CfD8Wh6V8kSL80qf3615JYmKjDDaNuK&#10;4JSO6PumM7tDFuZd6VDsV4Hi3K6S/PsepHY7duePSmvEvm/dFZjlEy38MWM3zNYwf981X/4RXSv+&#10;gfF/3zWun+oaonrWMjHlM9/Cukfw2MX/AHzT/wDhFdKRPls4P++att8/XmpraNd33RV8wcpTh8Pa&#10;Uif8gyL/AL5qJ/BmmPLuWzi/75rTfpirH/LCjmL5TE/4RXTIf+XOD/vmj/hG9H/6B8X/AHxW35a+&#10;gqrJ8vTio5mHKZP9g6R/0D4v++ah/wCEb0zzf+QfF/3zWhNT4aOZhylT/hGNKT/mHx/9803/AIRv&#10;Sv8AoHxf981pPTf4KjmYcpX/AOEY0xIv+POD/vmrVn4e0Xb82nxP/wABpEUbOlaVvGvyfKKOYOUh&#10;fw9ov/QMi/75p6eDNI/6B8Xzf7NaKKNnSp0+9DXPKrIImZ/whmj/APQPi/75ofwxpEKf8gyL/vmt&#10;f/4qpH5WtYy5jblMxPCWiuqM2mR/981bTwfoLpu/s+P/AL5qxe/8e5p2mf8AHpW3MRylX/hEtF37&#10;P7Pi/wC+aY/gnRfn26fH/wB81sUxf9c9HMyOUwk8GaR5Uu7To/8Aviok8GaL/wA+MX/fNdLJ/qnq&#10;mij0o5g5TI/4QnSN3/IPj/74qZ/A2iv9/SrT/ga1q/8ALapH+7Ucwcpkp4D8PJ/zDbT/AL5p3/CB&#10;+HLn/mFWny/7NXUkb1NS+Y3lP8xqOc6OUyP+FdeHk+7plp/3zRN8OtB/6Blp/wB81s2cr7vvGnvI&#10;3qauMg5Uc3/wrbQf+gZZ/wDfNQ/8K98PI3/IKtP++a6jzG9TUaMfWjmYcqMP/hXvhx0/5BVt/wB8&#10;1Xf4deHt/wDyCrb/AL5rqkY+tLN/qqs55R945L/hXXhz/oFW3/fFVLn4aeHHl/5BVt/3zXW+Y3qa&#10;heRt/U1n7WQS+I5v/hW/hlERf7Ktv++ahf4aeGf4tMtv++a6i5kbenzGon+5W5tGJj6V4J8OWb74&#10;NItv9/ZWxsWFkWBVtov7iVEn+qz/ALVSvzClc0pESiW/4vlqX7OlFr3p9SQf/9lQSwMEFAAGAAgA&#10;AAAhAHCCQArbAAAABQEAAA8AAABkcnMvZG93bnJldi54bWxMj09Lw0AQxe+C32EZwZvdpP6hxGxK&#10;KeqpCLaCeJtmp0lodjZkt0n67R292MvA4z3e/F6+nFyrBupD49lAOktAEZfeNlwZ+Ny93i1AhYhs&#10;sfVMBs4UYFlcX+WYWT/yBw3bWCkp4ZChgTrGLtM6lDU5DDPfEYt38L3DKLKvtO1xlHLX6nmSPGmH&#10;DcuHGjta11Qetydn4G3EcXWfvgyb42F9/t49vn9tUjLm9mZaPYOKNMX/MPziCzoUwrT3J7ZBtQZk&#10;SPy74j0kc5F7CaWLFHSR60v64g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BiMzkwEAAAsCwAADgAAAAAAAAAAAAAAAAA9AgAAZHJzL2Uyb0RvYy54bWxQSwECLQAK&#10;AAAAAAAAACEAbl+OteogAADqIAAAFAAAAAAAAAAAAAAAAAC1BgAAZHJzL21lZGlhL2ltYWdlMS5q&#10;cGdQSwECLQAUAAYACAAAACEAcIJACtsAAAAFAQAADwAAAAAAAAAAAAAAAADRJwAAZHJzL2Rvd25y&#10;ZXYueG1sUEsBAi0AFAAGAAgAAAAhADedwRi6AAAAIQEAABkAAAAAAAAAAAAAAAAA2SgAAGRycy9f&#10;cmVscy9lMm9Eb2MueG1sLnJlbHNQSwUGAAAAAAYABgB8AQAAyikAAAAA&#10;">
                <v:shape id="Picture 8870" o:spid="_x0000_s1027" type="#_x0000_t75" style="position:absolute;width:21215;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1XrwAAAAN0AAAAPAAAAZHJzL2Rvd25yZXYueG1sRE/LisIw&#10;FN0P+A/hCu7G1HEYSzWKjgiDg4iPD7g017bY3JQk1vr3ZiG4PJz3bNGZWrTkfGVZwWiYgCDOra64&#10;UHA+bT5TED4ga6wtk4IHeVjMex8zzLS984HaYyhEDGGfoYIyhCaT0uclGfRD2xBH7mKdwRChK6R2&#10;eI/hppZfSfIjDVYcG0ps6Lek/Hq8GQWe2Yx5OVn9213n1trtv7etVGrQ75ZTEIG68Ba/3H9aQZpO&#10;4v74Jj4BOX8CAAD//wMAUEsBAi0AFAAGAAgAAAAhANvh9svuAAAAhQEAABMAAAAAAAAAAAAAAAAA&#10;AAAAAFtDb250ZW50X1R5cGVzXS54bWxQSwECLQAUAAYACAAAACEAWvQsW78AAAAVAQAACwAAAAAA&#10;AAAAAAAAAAAfAQAAX3JlbHMvLnJlbHNQSwECLQAUAAYACAAAACEAzZdV68AAAADdAAAADwAAAAAA&#10;AAAAAAAAAAAHAgAAZHJzL2Rvd25yZXYueG1sUEsFBgAAAAADAAMAtwAAAPQCAAAAAA==&#10;">
                  <v:imagedata r:id="rId190" o:title=""/>
                </v:shape>
                <v:shape id="Shape 9290" o:spid="_x0000_s1028" style="position:absolute;left:13094;top:3139;width:12435;height:1096;visibility:visible;mso-wrap-style:square;v-text-anchor:top" coordsize="1243457,10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R+xQAAAN0AAAAPAAAAZHJzL2Rvd25yZXYueG1sRE/LasJA&#10;FN0X/IfhCt2UOjGEWlNHqYoSEMEXrq+Z2yQ0cydkpib+fWdR6PJw3rNFb2pxp9ZVlhWMRxEI4tzq&#10;igsFl/Pm9R2E88gaa8uk4EEOFvPB0wxTbTs+0v3kCxFC2KWooPS+SaV0eUkG3cg2xIH7sq1BH2Bb&#10;SN1iF8JNLeMoepMGKw4NJTa0Kin/Pv0YBZP17rbeLpNk89LFh322Sq7XS6bU87D//ADhqff/4j93&#10;phVM42nYH96EJyDnvwAAAP//AwBQSwECLQAUAAYACAAAACEA2+H2y+4AAACFAQAAEwAAAAAAAAAA&#10;AAAAAAAAAAAAW0NvbnRlbnRfVHlwZXNdLnhtbFBLAQItABQABgAIAAAAIQBa9CxbvwAAABUBAAAL&#10;AAAAAAAAAAAAAAAAAB8BAABfcmVscy8ucmVsc1BLAQItABQABgAIAAAAIQCjmpR+xQAAAN0AAAAP&#10;AAAAAAAAAAAAAAAAAAcCAABkcnMvZG93bnJldi54bWxQSwUGAAAAAAMAAwC3AAAA+QIAAAAA&#10;" path="m98806,667v2349,666,4445,2222,5715,4508c107061,9874,105410,15589,100711,18129l54347,43751,1243457,72739r-508,19050l53901,62803,99060,90646v4445,2667,5842,8509,3048,13081c99314,108172,93472,109569,89027,106775l,51911,91567,1492c93853,222,96457,,98806,667xe" fillcolor="black" stroked="f" strokeweight="0">
                  <v:stroke miterlimit="83231f" joinstyle="miter"/>
                  <v:path arrowok="t" textboxrect="0,0,1243457,109569"/>
                </v:shape>
                <w10:anchorlock/>
              </v:group>
            </w:pict>
          </mc:Fallback>
        </mc:AlternateContent>
      </w:r>
      <w:r>
        <w:rPr>
          <w:rFonts w:ascii="Arial" w:eastAsia="Arial" w:hAnsi="Arial" w:cs="Arial"/>
          <w:b/>
          <w:sz w:val="24"/>
        </w:rPr>
        <w:t xml:space="preserve"> INSTRUMENT DISPLAY </w:t>
      </w:r>
    </w:p>
    <w:p w14:paraId="1FE81E42" w14:textId="77777777" w:rsidR="003046BB" w:rsidRDefault="00260C9B">
      <w:pPr>
        <w:spacing w:after="407" w:line="249" w:lineRule="auto"/>
        <w:ind w:left="12" w:hanging="10"/>
        <w:jc w:val="both"/>
      </w:pPr>
      <w:r>
        <w:rPr>
          <w:rFonts w:ascii="Arial" w:eastAsia="Arial" w:hAnsi="Arial" w:cs="Arial"/>
          <w:sz w:val="28"/>
        </w:rPr>
        <w:t xml:space="preserve">The instrument will display one of the following </w:t>
      </w:r>
      <w:r>
        <w:rPr>
          <w:rFonts w:ascii="Arial" w:eastAsia="Arial" w:hAnsi="Arial" w:cs="Arial"/>
          <w:b/>
          <w:sz w:val="28"/>
        </w:rPr>
        <w:t>CHARGING INDICATORS.</w:t>
      </w:r>
      <w:r>
        <w:rPr>
          <w:rFonts w:ascii="Arial" w:eastAsia="Arial" w:hAnsi="Arial" w:cs="Arial"/>
          <w:b/>
          <w:sz w:val="12"/>
        </w:rPr>
        <w:t xml:space="preserve"> </w:t>
      </w:r>
    </w:p>
    <w:p w14:paraId="26DD8206" w14:textId="77777777" w:rsidR="003046BB" w:rsidRDefault="00260C9B">
      <w:pPr>
        <w:spacing w:after="353" w:line="249" w:lineRule="auto"/>
        <w:ind w:left="4261" w:right="110" w:hanging="10"/>
        <w:jc w:val="both"/>
      </w:pPr>
      <w:r>
        <w:rPr>
          <w:noProof/>
        </w:rPr>
        <mc:AlternateContent>
          <mc:Choice Requires="wpg">
            <w:drawing>
              <wp:anchor distT="0" distB="0" distL="114300" distR="114300" simplePos="0" relativeHeight="251659264" behindDoc="0" locked="0" layoutInCell="1" allowOverlap="1" wp14:anchorId="1C89DDC8" wp14:editId="700E0085">
                <wp:simplePos x="0" y="0"/>
                <wp:positionH relativeFrom="column">
                  <wp:posOffset>53289</wp:posOffset>
                </wp:positionH>
                <wp:positionV relativeFrom="paragraph">
                  <wp:posOffset>-34465</wp:posOffset>
                </wp:positionV>
                <wp:extent cx="2898140" cy="4165347"/>
                <wp:effectExtent l="0" t="0" r="0" b="0"/>
                <wp:wrapSquare wrapText="bothSides"/>
                <wp:docPr id="81677" name="Group 81677"/>
                <wp:cNvGraphicFramePr/>
                <a:graphic xmlns:a="http://schemas.openxmlformats.org/drawingml/2006/main">
                  <a:graphicData uri="http://schemas.microsoft.com/office/word/2010/wordprocessingGroup">
                    <wpg:wgp>
                      <wpg:cNvGrpSpPr/>
                      <wpg:grpSpPr>
                        <a:xfrm>
                          <a:off x="0" y="0"/>
                          <a:ext cx="2898140" cy="4165347"/>
                          <a:chOff x="0" y="0"/>
                          <a:chExt cx="2898140" cy="4165347"/>
                        </a:xfrm>
                      </wpg:grpSpPr>
                      <pic:pic xmlns:pic="http://schemas.openxmlformats.org/drawingml/2006/picture">
                        <pic:nvPicPr>
                          <pic:cNvPr id="9084" name="Picture 9084"/>
                          <pic:cNvPicPr/>
                        </pic:nvPicPr>
                        <pic:blipFill>
                          <a:blip r:embed="rId189"/>
                          <a:stretch>
                            <a:fillRect/>
                          </a:stretch>
                        </pic:blipFill>
                        <pic:spPr>
                          <a:xfrm>
                            <a:off x="344170" y="3416047"/>
                            <a:ext cx="2121535" cy="749300"/>
                          </a:xfrm>
                          <a:prstGeom prst="rect">
                            <a:avLst/>
                          </a:prstGeom>
                        </pic:spPr>
                      </pic:pic>
                      <wps:wsp>
                        <wps:cNvPr id="86228" name="Shape 86228"/>
                        <wps:cNvSpPr/>
                        <wps:spPr>
                          <a:xfrm>
                            <a:off x="1270" y="12447"/>
                            <a:ext cx="2597785" cy="650875"/>
                          </a:xfrm>
                          <a:custGeom>
                            <a:avLst/>
                            <a:gdLst/>
                            <a:ahLst/>
                            <a:cxnLst/>
                            <a:rect l="0" t="0" r="0" b="0"/>
                            <a:pathLst>
                              <a:path w="2597785" h="650875">
                                <a:moveTo>
                                  <a:pt x="0" y="0"/>
                                </a:moveTo>
                                <a:lnTo>
                                  <a:pt x="2597785" y="0"/>
                                </a:lnTo>
                                <a:lnTo>
                                  <a:pt x="2597785" y="650875"/>
                                </a:lnTo>
                                <a:lnTo>
                                  <a:pt x="0" y="650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2" name="Rectangle 9292"/>
                        <wps:cNvSpPr/>
                        <wps:spPr>
                          <a:xfrm>
                            <a:off x="93015" y="86106"/>
                            <a:ext cx="42144" cy="189937"/>
                          </a:xfrm>
                          <a:prstGeom prst="rect">
                            <a:avLst/>
                          </a:prstGeom>
                          <a:ln>
                            <a:noFill/>
                          </a:ln>
                        </wps:spPr>
                        <wps:txbx>
                          <w:txbxContent>
                            <w:p w14:paraId="2B934D0F" w14:textId="77777777" w:rsidR="003046BB" w:rsidRDefault="00260C9B">
                              <w:r>
                                <w:rPr>
                                  <w:color w:val="FFFFFF"/>
                                </w:rPr>
                                <w:t xml:space="preserve"> </w:t>
                              </w:r>
                            </w:p>
                          </w:txbxContent>
                        </wps:txbx>
                        <wps:bodyPr horzOverflow="overflow" vert="horz" lIns="0" tIns="0" rIns="0" bIns="0" rtlCol="0">
                          <a:noAutofit/>
                        </wps:bodyPr>
                      </wps:wsp>
                      <wps:wsp>
                        <wps:cNvPr id="86229" name="Shape 86229"/>
                        <wps:cNvSpPr/>
                        <wps:spPr>
                          <a:xfrm>
                            <a:off x="44450" y="246762"/>
                            <a:ext cx="236855" cy="321310"/>
                          </a:xfrm>
                          <a:custGeom>
                            <a:avLst/>
                            <a:gdLst/>
                            <a:ahLst/>
                            <a:cxnLst/>
                            <a:rect l="0" t="0" r="0" b="0"/>
                            <a:pathLst>
                              <a:path w="236855" h="321310">
                                <a:moveTo>
                                  <a:pt x="0" y="0"/>
                                </a:moveTo>
                                <a:lnTo>
                                  <a:pt x="236855" y="0"/>
                                </a:lnTo>
                                <a:lnTo>
                                  <a:pt x="236855" y="321310"/>
                                </a:lnTo>
                                <a:lnTo>
                                  <a:pt x="0" y="321310"/>
                                </a:lnTo>
                                <a:lnTo>
                                  <a:pt x="0" y="0"/>
                                </a:lnTo>
                              </a:path>
                            </a:pathLst>
                          </a:custGeom>
                          <a:ln w="0" cap="flat">
                            <a:miter lim="127000"/>
                          </a:ln>
                        </wps:spPr>
                        <wps:style>
                          <a:lnRef idx="0">
                            <a:srgbClr val="000000">
                              <a:alpha val="0"/>
                            </a:srgbClr>
                          </a:lnRef>
                          <a:fillRef idx="1">
                            <a:srgbClr val="33CCCC"/>
                          </a:fillRef>
                          <a:effectRef idx="0">
                            <a:scrgbClr r="0" g="0" b="0"/>
                          </a:effectRef>
                          <a:fontRef idx="none"/>
                        </wps:style>
                        <wps:bodyPr/>
                      </wps:wsp>
                      <wps:wsp>
                        <wps:cNvPr id="9294" name="Shape 9294"/>
                        <wps:cNvSpPr/>
                        <wps:spPr>
                          <a:xfrm>
                            <a:off x="44450" y="246762"/>
                            <a:ext cx="236855" cy="321310"/>
                          </a:xfrm>
                          <a:custGeom>
                            <a:avLst/>
                            <a:gdLst/>
                            <a:ahLst/>
                            <a:cxnLst/>
                            <a:rect l="0" t="0" r="0" b="0"/>
                            <a:pathLst>
                              <a:path w="236855" h="321310">
                                <a:moveTo>
                                  <a:pt x="0" y="321310"/>
                                </a:moveTo>
                                <a:lnTo>
                                  <a:pt x="236855" y="321310"/>
                                </a:lnTo>
                                <a:lnTo>
                                  <a:pt x="2368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0" name="Shape 86230"/>
                        <wps:cNvSpPr/>
                        <wps:spPr>
                          <a:xfrm>
                            <a:off x="281305" y="246762"/>
                            <a:ext cx="236855" cy="321310"/>
                          </a:xfrm>
                          <a:custGeom>
                            <a:avLst/>
                            <a:gdLst/>
                            <a:ahLst/>
                            <a:cxnLst/>
                            <a:rect l="0" t="0" r="0" b="0"/>
                            <a:pathLst>
                              <a:path w="236855" h="321310">
                                <a:moveTo>
                                  <a:pt x="0" y="0"/>
                                </a:moveTo>
                                <a:lnTo>
                                  <a:pt x="236855" y="0"/>
                                </a:lnTo>
                                <a:lnTo>
                                  <a:pt x="236855" y="321310"/>
                                </a:lnTo>
                                <a:lnTo>
                                  <a:pt x="0" y="321310"/>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296" name="Shape 9296"/>
                        <wps:cNvSpPr/>
                        <wps:spPr>
                          <a:xfrm>
                            <a:off x="281305" y="246762"/>
                            <a:ext cx="236855" cy="321310"/>
                          </a:xfrm>
                          <a:custGeom>
                            <a:avLst/>
                            <a:gdLst/>
                            <a:ahLst/>
                            <a:cxnLst/>
                            <a:rect l="0" t="0" r="0" b="0"/>
                            <a:pathLst>
                              <a:path w="236855" h="321310">
                                <a:moveTo>
                                  <a:pt x="0" y="321310"/>
                                </a:moveTo>
                                <a:lnTo>
                                  <a:pt x="236855" y="321310"/>
                                </a:lnTo>
                                <a:lnTo>
                                  <a:pt x="2368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1" name="Shape 86231"/>
                        <wps:cNvSpPr/>
                        <wps:spPr>
                          <a:xfrm>
                            <a:off x="518160" y="246762"/>
                            <a:ext cx="236855" cy="321310"/>
                          </a:xfrm>
                          <a:custGeom>
                            <a:avLst/>
                            <a:gdLst/>
                            <a:ahLst/>
                            <a:cxnLst/>
                            <a:rect l="0" t="0" r="0" b="0"/>
                            <a:pathLst>
                              <a:path w="236855" h="321310">
                                <a:moveTo>
                                  <a:pt x="0" y="0"/>
                                </a:moveTo>
                                <a:lnTo>
                                  <a:pt x="236855" y="0"/>
                                </a:lnTo>
                                <a:lnTo>
                                  <a:pt x="236855" y="321310"/>
                                </a:lnTo>
                                <a:lnTo>
                                  <a:pt x="0" y="321310"/>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298" name="Shape 9298"/>
                        <wps:cNvSpPr/>
                        <wps:spPr>
                          <a:xfrm>
                            <a:off x="518160" y="246762"/>
                            <a:ext cx="236855" cy="321310"/>
                          </a:xfrm>
                          <a:custGeom>
                            <a:avLst/>
                            <a:gdLst/>
                            <a:ahLst/>
                            <a:cxnLst/>
                            <a:rect l="0" t="0" r="0" b="0"/>
                            <a:pathLst>
                              <a:path w="236855" h="321310">
                                <a:moveTo>
                                  <a:pt x="0" y="321310"/>
                                </a:moveTo>
                                <a:lnTo>
                                  <a:pt x="236855" y="321310"/>
                                </a:lnTo>
                                <a:lnTo>
                                  <a:pt x="2368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2" name="Shape 86232"/>
                        <wps:cNvSpPr/>
                        <wps:spPr>
                          <a:xfrm>
                            <a:off x="755015" y="246762"/>
                            <a:ext cx="236855" cy="321310"/>
                          </a:xfrm>
                          <a:custGeom>
                            <a:avLst/>
                            <a:gdLst/>
                            <a:ahLst/>
                            <a:cxnLst/>
                            <a:rect l="0" t="0" r="0" b="0"/>
                            <a:pathLst>
                              <a:path w="236855" h="321310">
                                <a:moveTo>
                                  <a:pt x="0" y="0"/>
                                </a:moveTo>
                                <a:lnTo>
                                  <a:pt x="236855" y="0"/>
                                </a:lnTo>
                                <a:lnTo>
                                  <a:pt x="236855" y="321310"/>
                                </a:lnTo>
                                <a:lnTo>
                                  <a:pt x="0" y="321310"/>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00" name="Shape 9300"/>
                        <wps:cNvSpPr/>
                        <wps:spPr>
                          <a:xfrm>
                            <a:off x="755015" y="246762"/>
                            <a:ext cx="236855" cy="321310"/>
                          </a:xfrm>
                          <a:custGeom>
                            <a:avLst/>
                            <a:gdLst/>
                            <a:ahLst/>
                            <a:cxnLst/>
                            <a:rect l="0" t="0" r="0" b="0"/>
                            <a:pathLst>
                              <a:path w="236855" h="321310">
                                <a:moveTo>
                                  <a:pt x="0" y="321310"/>
                                </a:moveTo>
                                <a:lnTo>
                                  <a:pt x="236855" y="321310"/>
                                </a:lnTo>
                                <a:lnTo>
                                  <a:pt x="2368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3" name="Shape 86233"/>
                        <wps:cNvSpPr/>
                        <wps:spPr>
                          <a:xfrm>
                            <a:off x="991870" y="246762"/>
                            <a:ext cx="236855" cy="321310"/>
                          </a:xfrm>
                          <a:custGeom>
                            <a:avLst/>
                            <a:gdLst/>
                            <a:ahLst/>
                            <a:cxnLst/>
                            <a:rect l="0" t="0" r="0" b="0"/>
                            <a:pathLst>
                              <a:path w="236855" h="321310">
                                <a:moveTo>
                                  <a:pt x="0" y="0"/>
                                </a:moveTo>
                                <a:lnTo>
                                  <a:pt x="236855" y="0"/>
                                </a:lnTo>
                                <a:lnTo>
                                  <a:pt x="236855" y="321310"/>
                                </a:lnTo>
                                <a:lnTo>
                                  <a:pt x="0" y="321310"/>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02" name="Shape 9302"/>
                        <wps:cNvSpPr/>
                        <wps:spPr>
                          <a:xfrm>
                            <a:off x="991870" y="246762"/>
                            <a:ext cx="236855" cy="321310"/>
                          </a:xfrm>
                          <a:custGeom>
                            <a:avLst/>
                            <a:gdLst/>
                            <a:ahLst/>
                            <a:cxnLst/>
                            <a:rect l="0" t="0" r="0" b="0"/>
                            <a:pathLst>
                              <a:path w="236855" h="321310">
                                <a:moveTo>
                                  <a:pt x="0" y="321310"/>
                                </a:moveTo>
                                <a:lnTo>
                                  <a:pt x="236855" y="321310"/>
                                </a:lnTo>
                                <a:lnTo>
                                  <a:pt x="23685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303" name="Rectangle 9303"/>
                        <wps:cNvSpPr/>
                        <wps:spPr>
                          <a:xfrm>
                            <a:off x="100635" y="0"/>
                            <a:ext cx="323395" cy="309679"/>
                          </a:xfrm>
                          <a:prstGeom prst="rect">
                            <a:avLst/>
                          </a:prstGeom>
                          <a:ln>
                            <a:noFill/>
                          </a:ln>
                        </wps:spPr>
                        <wps:txbx>
                          <w:txbxContent>
                            <w:p w14:paraId="16041B7B" w14:textId="77777777" w:rsidR="003046BB" w:rsidRDefault="00260C9B">
                              <w:r>
                                <w:rPr>
                                  <w:b/>
                                  <w:color w:val="FFFF00"/>
                                  <w:sz w:val="36"/>
                                </w:rPr>
                                <w:t>Ch</w:t>
                              </w:r>
                            </w:p>
                          </w:txbxContent>
                        </wps:txbx>
                        <wps:bodyPr horzOverflow="overflow" vert="horz" lIns="0" tIns="0" rIns="0" bIns="0" rtlCol="0">
                          <a:noAutofit/>
                        </wps:bodyPr>
                      </wps:wsp>
                      <wps:wsp>
                        <wps:cNvPr id="9304" name="Rectangle 9304"/>
                        <wps:cNvSpPr/>
                        <wps:spPr>
                          <a:xfrm>
                            <a:off x="344424" y="0"/>
                            <a:ext cx="922755" cy="309679"/>
                          </a:xfrm>
                          <a:prstGeom prst="rect">
                            <a:avLst/>
                          </a:prstGeom>
                          <a:ln>
                            <a:noFill/>
                          </a:ln>
                        </wps:spPr>
                        <wps:txbx>
                          <w:txbxContent>
                            <w:p w14:paraId="0CE3C90F" w14:textId="77777777" w:rsidR="003046BB" w:rsidRDefault="00260C9B">
                              <w:r>
                                <w:rPr>
                                  <w:b/>
                                  <w:color w:val="FFFF00"/>
                                  <w:sz w:val="36"/>
                                </w:rPr>
                                <w:t>arge Su</w:t>
                              </w:r>
                            </w:p>
                          </w:txbxContent>
                        </wps:txbx>
                        <wps:bodyPr horzOverflow="overflow" vert="horz" lIns="0" tIns="0" rIns="0" bIns="0" rtlCol="0">
                          <a:noAutofit/>
                        </wps:bodyPr>
                      </wps:wsp>
                      <wps:wsp>
                        <wps:cNvPr id="9305" name="Rectangle 9305"/>
                        <wps:cNvSpPr/>
                        <wps:spPr>
                          <a:xfrm>
                            <a:off x="1039368" y="0"/>
                            <a:ext cx="1107002" cy="309679"/>
                          </a:xfrm>
                          <a:prstGeom prst="rect">
                            <a:avLst/>
                          </a:prstGeom>
                          <a:ln>
                            <a:noFill/>
                          </a:ln>
                        </wps:spPr>
                        <wps:txbx>
                          <w:txbxContent>
                            <w:p w14:paraId="689732F7" w14:textId="77777777" w:rsidR="003046BB" w:rsidRDefault="00260C9B">
                              <w:r>
                                <w:rPr>
                                  <w:b/>
                                  <w:color w:val="FFFF00"/>
                                  <w:sz w:val="36"/>
                                </w:rPr>
                                <w:t xml:space="preserve">spend     </w:t>
                              </w:r>
                            </w:p>
                          </w:txbxContent>
                        </wps:txbx>
                        <wps:bodyPr horzOverflow="overflow" vert="horz" lIns="0" tIns="0" rIns="0" bIns="0" rtlCol="0">
                          <a:noAutofit/>
                        </wps:bodyPr>
                      </wps:wsp>
                      <wps:wsp>
                        <wps:cNvPr id="9306" name="Rectangle 9306"/>
                        <wps:cNvSpPr/>
                        <wps:spPr>
                          <a:xfrm>
                            <a:off x="1925193" y="0"/>
                            <a:ext cx="206543" cy="309679"/>
                          </a:xfrm>
                          <a:prstGeom prst="rect">
                            <a:avLst/>
                          </a:prstGeom>
                          <a:ln>
                            <a:noFill/>
                          </a:ln>
                        </wps:spPr>
                        <wps:txbx>
                          <w:txbxContent>
                            <w:p w14:paraId="745CE7C7" w14:textId="77777777" w:rsidR="003046BB" w:rsidRDefault="00260C9B">
                              <w:r>
                                <w:rPr>
                                  <w:b/>
                                  <w:color w:val="FFFF00"/>
                                  <w:sz w:val="36"/>
                                </w:rPr>
                                <w:t xml:space="preserve">   </w:t>
                              </w:r>
                            </w:p>
                          </w:txbxContent>
                        </wps:txbx>
                        <wps:bodyPr horzOverflow="overflow" vert="horz" lIns="0" tIns="0" rIns="0" bIns="0" rtlCol="0">
                          <a:noAutofit/>
                        </wps:bodyPr>
                      </wps:wsp>
                      <wps:wsp>
                        <wps:cNvPr id="78801" name="Rectangle 78801"/>
                        <wps:cNvSpPr/>
                        <wps:spPr>
                          <a:xfrm>
                            <a:off x="2312289" y="0"/>
                            <a:ext cx="221644" cy="309679"/>
                          </a:xfrm>
                          <a:prstGeom prst="rect">
                            <a:avLst/>
                          </a:prstGeom>
                          <a:ln>
                            <a:noFill/>
                          </a:ln>
                        </wps:spPr>
                        <wps:txbx>
                          <w:txbxContent>
                            <w:p w14:paraId="22731628" w14:textId="77777777" w:rsidR="003046BB" w:rsidRDefault="00260C9B">
                              <w:r>
                                <w:rPr>
                                  <w:b/>
                                  <w:color w:val="FFFF00"/>
                                  <w:sz w:val="36"/>
                                </w:rPr>
                                <w:t>%</w:t>
                              </w:r>
                            </w:p>
                          </w:txbxContent>
                        </wps:txbx>
                        <wps:bodyPr horzOverflow="overflow" vert="horz" lIns="0" tIns="0" rIns="0" bIns="0" rtlCol="0">
                          <a:noAutofit/>
                        </wps:bodyPr>
                      </wps:wsp>
                      <wps:wsp>
                        <wps:cNvPr id="78800" name="Rectangle 78800"/>
                        <wps:cNvSpPr/>
                        <wps:spPr>
                          <a:xfrm>
                            <a:off x="2080641" y="0"/>
                            <a:ext cx="308193" cy="309679"/>
                          </a:xfrm>
                          <a:prstGeom prst="rect">
                            <a:avLst/>
                          </a:prstGeom>
                          <a:ln>
                            <a:noFill/>
                          </a:ln>
                        </wps:spPr>
                        <wps:txbx>
                          <w:txbxContent>
                            <w:p w14:paraId="28FCFEF0" w14:textId="77777777" w:rsidR="003046BB" w:rsidRDefault="00260C9B">
                              <w:r>
                                <w:rPr>
                                  <w:b/>
                                  <w:color w:val="FFFF00"/>
                                  <w:sz w:val="36"/>
                                </w:rPr>
                                <w:t>55</w:t>
                              </w:r>
                            </w:p>
                          </w:txbxContent>
                        </wps:txbx>
                        <wps:bodyPr horzOverflow="overflow" vert="horz" lIns="0" tIns="0" rIns="0" bIns="0" rtlCol="0">
                          <a:noAutofit/>
                        </wps:bodyPr>
                      </wps:wsp>
                      <wps:wsp>
                        <wps:cNvPr id="9308" name="Shape 9308"/>
                        <wps:cNvSpPr/>
                        <wps:spPr>
                          <a:xfrm>
                            <a:off x="1267460" y="551561"/>
                            <a:ext cx="1256665" cy="0"/>
                          </a:xfrm>
                          <a:custGeom>
                            <a:avLst/>
                            <a:gdLst/>
                            <a:ahLst/>
                            <a:cxnLst/>
                            <a:rect l="0" t="0" r="0" b="0"/>
                            <a:pathLst>
                              <a:path w="1256665">
                                <a:moveTo>
                                  <a:pt x="0" y="0"/>
                                </a:moveTo>
                                <a:lnTo>
                                  <a:pt x="1256665" y="0"/>
                                </a:lnTo>
                              </a:path>
                            </a:pathLst>
                          </a:custGeom>
                          <a:ln w="28575" cap="flat">
                            <a:custDash>
                              <a:ds d="675000" sp="225000"/>
                            </a:custDash>
                            <a:round/>
                          </a:ln>
                        </wps:spPr>
                        <wps:style>
                          <a:lnRef idx="1">
                            <a:srgbClr val="FFFF00"/>
                          </a:lnRef>
                          <a:fillRef idx="0">
                            <a:srgbClr val="000000">
                              <a:alpha val="0"/>
                            </a:srgbClr>
                          </a:fillRef>
                          <a:effectRef idx="0">
                            <a:scrgbClr r="0" g="0" b="0"/>
                          </a:effectRef>
                          <a:fontRef idx="none"/>
                        </wps:style>
                        <wps:bodyPr/>
                      </wps:wsp>
                      <wps:wsp>
                        <wps:cNvPr id="9309" name="Shape 9309"/>
                        <wps:cNvSpPr/>
                        <wps:spPr>
                          <a:xfrm>
                            <a:off x="2369947" y="3801618"/>
                            <a:ext cx="528193" cy="119888"/>
                          </a:xfrm>
                          <a:custGeom>
                            <a:avLst/>
                            <a:gdLst/>
                            <a:ahLst/>
                            <a:cxnLst/>
                            <a:rect l="0" t="0" r="0" b="0"/>
                            <a:pathLst>
                              <a:path w="528193" h="119888">
                                <a:moveTo>
                                  <a:pt x="525653" y="0"/>
                                </a:moveTo>
                                <a:lnTo>
                                  <a:pt x="528193" y="18796"/>
                                </a:lnTo>
                                <a:lnTo>
                                  <a:pt x="54971" y="79693"/>
                                </a:lnTo>
                                <a:lnTo>
                                  <a:pt x="103632" y="100330"/>
                                </a:lnTo>
                                <a:cubicBezTo>
                                  <a:pt x="108458" y="102362"/>
                                  <a:pt x="110744" y="107950"/>
                                  <a:pt x="108712" y="112776"/>
                                </a:cubicBezTo>
                                <a:cubicBezTo>
                                  <a:pt x="106680" y="117602"/>
                                  <a:pt x="101092" y="119888"/>
                                  <a:pt x="96266" y="117856"/>
                                </a:cubicBezTo>
                                <a:lnTo>
                                  <a:pt x="0" y="77089"/>
                                </a:lnTo>
                                <a:lnTo>
                                  <a:pt x="82804" y="13335"/>
                                </a:lnTo>
                                <a:cubicBezTo>
                                  <a:pt x="86995" y="10160"/>
                                  <a:pt x="92964" y="10922"/>
                                  <a:pt x="96139" y="15113"/>
                                </a:cubicBezTo>
                                <a:cubicBezTo>
                                  <a:pt x="99441" y="19303"/>
                                  <a:pt x="98552" y="25273"/>
                                  <a:pt x="94488" y="28448"/>
                                </a:cubicBezTo>
                                <a:lnTo>
                                  <a:pt x="52459" y="60790"/>
                                </a:lnTo>
                                <a:lnTo>
                                  <a:pt x="525653" y="0"/>
                                </a:lnTo>
                                <a:close/>
                              </a:path>
                            </a:pathLst>
                          </a:custGeom>
                          <a:ln w="0" cap="flat">
                            <a:custDash>
                              <a:ds d="675000" sp="225000"/>
                            </a:custDash>
                            <a:round/>
                          </a:ln>
                        </wps:spPr>
                        <wps:style>
                          <a:lnRef idx="0">
                            <a:srgbClr val="000000">
                              <a:alpha val="0"/>
                            </a:srgbClr>
                          </a:lnRef>
                          <a:fillRef idx="1">
                            <a:srgbClr val="000000"/>
                          </a:fillRef>
                          <a:effectRef idx="0">
                            <a:scrgbClr r="0" g="0" b="0"/>
                          </a:effectRef>
                          <a:fontRef idx="none"/>
                        </wps:style>
                        <wps:bodyPr/>
                      </wps:wsp>
                      <wps:wsp>
                        <wps:cNvPr id="86234" name="Shape 86234"/>
                        <wps:cNvSpPr/>
                        <wps:spPr>
                          <a:xfrm>
                            <a:off x="6350" y="726821"/>
                            <a:ext cx="2597150" cy="728345"/>
                          </a:xfrm>
                          <a:custGeom>
                            <a:avLst/>
                            <a:gdLst/>
                            <a:ahLst/>
                            <a:cxnLst/>
                            <a:rect l="0" t="0" r="0" b="0"/>
                            <a:pathLst>
                              <a:path w="2597150" h="728345">
                                <a:moveTo>
                                  <a:pt x="0" y="0"/>
                                </a:moveTo>
                                <a:lnTo>
                                  <a:pt x="2597150" y="0"/>
                                </a:lnTo>
                                <a:lnTo>
                                  <a:pt x="2597150" y="728345"/>
                                </a:lnTo>
                                <a:lnTo>
                                  <a:pt x="0" y="728345"/>
                                </a:lnTo>
                                <a:lnTo>
                                  <a:pt x="0" y="0"/>
                                </a:lnTo>
                              </a:path>
                            </a:pathLst>
                          </a:custGeom>
                          <a:ln w="0" cap="flat">
                            <a:custDash>
                              <a:ds d="675000" sp="225000"/>
                            </a:custDash>
                            <a:round/>
                          </a:ln>
                        </wps:spPr>
                        <wps:style>
                          <a:lnRef idx="0">
                            <a:srgbClr val="000000">
                              <a:alpha val="0"/>
                            </a:srgbClr>
                          </a:lnRef>
                          <a:fillRef idx="1">
                            <a:srgbClr val="000000"/>
                          </a:fillRef>
                          <a:effectRef idx="0">
                            <a:scrgbClr r="0" g="0" b="0"/>
                          </a:effectRef>
                          <a:fontRef idx="none"/>
                        </wps:style>
                        <wps:bodyPr/>
                      </wps:wsp>
                      <wps:wsp>
                        <wps:cNvPr id="86235" name="Shape 86235"/>
                        <wps:cNvSpPr/>
                        <wps:spPr>
                          <a:xfrm>
                            <a:off x="55245" y="1093217"/>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flat">
                            <a:custDash>
                              <a:ds d="675000" sp="225000"/>
                            </a:custDash>
                            <a:round/>
                          </a:ln>
                        </wps:spPr>
                        <wps:style>
                          <a:lnRef idx="0">
                            <a:srgbClr val="000000">
                              <a:alpha val="0"/>
                            </a:srgbClr>
                          </a:lnRef>
                          <a:fillRef idx="1">
                            <a:srgbClr val="33CCCC"/>
                          </a:fillRef>
                          <a:effectRef idx="0">
                            <a:scrgbClr r="0" g="0" b="0"/>
                          </a:effectRef>
                          <a:fontRef idx="none"/>
                        </wps:style>
                        <wps:bodyPr/>
                      </wps:wsp>
                      <wps:wsp>
                        <wps:cNvPr id="9312" name="Shape 9312"/>
                        <wps:cNvSpPr/>
                        <wps:spPr>
                          <a:xfrm>
                            <a:off x="55245" y="1093217"/>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6" name="Shape 86236"/>
                        <wps:cNvSpPr/>
                        <wps:spPr>
                          <a:xfrm>
                            <a:off x="291465" y="1093217"/>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14" name="Shape 9314"/>
                        <wps:cNvSpPr/>
                        <wps:spPr>
                          <a:xfrm>
                            <a:off x="291465" y="1093217"/>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7" name="Shape 86237"/>
                        <wps:cNvSpPr/>
                        <wps:spPr>
                          <a:xfrm>
                            <a:off x="527685" y="1093217"/>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16" name="Shape 9316"/>
                        <wps:cNvSpPr/>
                        <wps:spPr>
                          <a:xfrm>
                            <a:off x="527685" y="1093217"/>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8" name="Shape 86238"/>
                        <wps:cNvSpPr/>
                        <wps:spPr>
                          <a:xfrm>
                            <a:off x="763905" y="1093217"/>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18" name="Shape 9318"/>
                        <wps:cNvSpPr/>
                        <wps:spPr>
                          <a:xfrm>
                            <a:off x="763905" y="1093217"/>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39" name="Shape 86239"/>
                        <wps:cNvSpPr/>
                        <wps:spPr>
                          <a:xfrm>
                            <a:off x="1000125" y="1093217"/>
                            <a:ext cx="235585" cy="306705"/>
                          </a:xfrm>
                          <a:custGeom>
                            <a:avLst/>
                            <a:gdLst/>
                            <a:ahLst/>
                            <a:cxnLst/>
                            <a:rect l="0" t="0" r="0" b="0"/>
                            <a:pathLst>
                              <a:path w="235585" h="306705">
                                <a:moveTo>
                                  <a:pt x="0" y="0"/>
                                </a:moveTo>
                                <a:lnTo>
                                  <a:pt x="235585" y="0"/>
                                </a:lnTo>
                                <a:lnTo>
                                  <a:pt x="235585"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20" name="Shape 9320"/>
                        <wps:cNvSpPr/>
                        <wps:spPr>
                          <a:xfrm>
                            <a:off x="1000125" y="1093217"/>
                            <a:ext cx="235585" cy="306705"/>
                          </a:xfrm>
                          <a:custGeom>
                            <a:avLst/>
                            <a:gdLst/>
                            <a:ahLst/>
                            <a:cxnLst/>
                            <a:rect l="0" t="0" r="0" b="0"/>
                            <a:pathLst>
                              <a:path w="235585" h="306705">
                                <a:moveTo>
                                  <a:pt x="0" y="306705"/>
                                </a:moveTo>
                                <a:lnTo>
                                  <a:pt x="235585" y="306705"/>
                                </a:lnTo>
                                <a:lnTo>
                                  <a:pt x="2355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321" name="Rectangle 9321"/>
                        <wps:cNvSpPr/>
                        <wps:spPr>
                          <a:xfrm>
                            <a:off x="533400" y="832485"/>
                            <a:ext cx="2043440" cy="309679"/>
                          </a:xfrm>
                          <a:prstGeom prst="rect">
                            <a:avLst/>
                          </a:prstGeom>
                          <a:ln>
                            <a:noFill/>
                          </a:ln>
                        </wps:spPr>
                        <wps:txbx>
                          <w:txbxContent>
                            <w:p w14:paraId="3078360E" w14:textId="77777777" w:rsidR="003046BB" w:rsidRDefault="00260C9B">
                              <w:r>
                                <w:rPr>
                                  <w:b/>
                                  <w:color w:val="FFFF00"/>
                                  <w:sz w:val="36"/>
                                </w:rPr>
                                <w:t>Fast Charge 65%</w:t>
                              </w:r>
                            </w:p>
                          </w:txbxContent>
                        </wps:txbx>
                        <wps:bodyPr horzOverflow="overflow" vert="horz" lIns="0" tIns="0" rIns="0" bIns="0" rtlCol="0">
                          <a:noAutofit/>
                        </wps:bodyPr>
                      </wps:wsp>
                      <wps:wsp>
                        <wps:cNvPr id="9322" name="Shape 9322"/>
                        <wps:cNvSpPr/>
                        <wps:spPr>
                          <a:xfrm>
                            <a:off x="1543685" y="1384047"/>
                            <a:ext cx="983615" cy="0"/>
                          </a:xfrm>
                          <a:custGeom>
                            <a:avLst/>
                            <a:gdLst/>
                            <a:ahLst/>
                            <a:cxnLst/>
                            <a:rect l="0" t="0" r="0" b="0"/>
                            <a:pathLst>
                              <a:path w="983615">
                                <a:moveTo>
                                  <a:pt x="0" y="0"/>
                                </a:moveTo>
                                <a:lnTo>
                                  <a:pt x="983615" y="0"/>
                                </a:lnTo>
                              </a:path>
                            </a:pathLst>
                          </a:custGeom>
                          <a:ln w="28575" cap="flat">
                            <a:custDash>
                              <a:ds d="675000" sp="225000"/>
                            </a:custDash>
                            <a:round/>
                          </a:ln>
                        </wps:spPr>
                        <wps:style>
                          <a:lnRef idx="1">
                            <a:srgbClr val="FFFF00"/>
                          </a:lnRef>
                          <a:fillRef idx="0">
                            <a:srgbClr val="000000">
                              <a:alpha val="0"/>
                            </a:srgbClr>
                          </a:fillRef>
                          <a:effectRef idx="0">
                            <a:scrgbClr r="0" g="0" b="0"/>
                          </a:effectRef>
                          <a:fontRef idx="none"/>
                        </wps:style>
                        <wps:bodyPr/>
                      </wps:wsp>
                      <wps:wsp>
                        <wps:cNvPr id="86240" name="Shape 86240"/>
                        <wps:cNvSpPr/>
                        <wps:spPr>
                          <a:xfrm>
                            <a:off x="1235075" y="1092581"/>
                            <a:ext cx="235585" cy="306070"/>
                          </a:xfrm>
                          <a:custGeom>
                            <a:avLst/>
                            <a:gdLst/>
                            <a:ahLst/>
                            <a:cxnLst/>
                            <a:rect l="0" t="0" r="0" b="0"/>
                            <a:pathLst>
                              <a:path w="235585" h="306070">
                                <a:moveTo>
                                  <a:pt x="0" y="0"/>
                                </a:moveTo>
                                <a:lnTo>
                                  <a:pt x="235585" y="0"/>
                                </a:lnTo>
                                <a:lnTo>
                                  <a:pt x="235585" y="306070"/>
                                </a:lnTo>
                                <a:lnTo>
                                  <a:pt x="0" y="306070"/>
                                </a:lnTo>
                                <a:lnTo>
                                  <a:pt x="0" y="0"/>
                                </a:lnTo>
                              </a:path>
                            </a:pathLst>
                          </a:custGeom>
                          <a:ln w="0" cap="flat">
                            <a:custDash>
                              <a:ds d="675000" sp="225000"/>
                            </a:custDash>
                            <a:round/>
                          </a:ln>
                        </wps:spPr>
                        <wps:style>
                          <a:lnRef idx="0">
                            <a:srgbClr val="000000">
                              <a:alpha val="0"/>
                            </a:srgbClr>
                          </a:lnRef>
                          <a:fillRef idx="1">
                            <a:srgbClr val="33CCCC"/>
                          </a:fillRef>
                          <a:effectRef idx="0">
                            <a:scrgbClr r="0" g="0" b="0"/>
                          </a:effectRef>
                          <a:fontRef idx="none"/>
                        </wps:style>
                        <wps:bodyPr/>
                      </wps:wsp>
                      <wps:wsp>
                        <wps:cNvPr id="9324" name="Shape 9324"/>
                        <wps:cNvSpPr/>
                        <wps:spPr>
                          <a:xfrm>
                            <a:off x="1235075" y="1092581"/>
                            <a:ext cx="235585" cy="306070"/>
                          </a:xfrm>
                          <a:custGeom>
                            <a:avLst/>
                            <a:gdLst/>
                            <a:ahLst/>
                            <a:cxnLst/>
                            <a:rect l="0" t="0" r="0" b="0"/>
                            <a:pathLst>
                              <a:path w="235585" h="306070">
                                <a:moveTo>
                                  <a:pt x="0" y="306070"/>
                                </a:moveTo>
                                <a:lnTo>
                                  <a:pt x="235585" y="306070"/>
                                </a:lnTo>
                                <a:lnTo>
                                  <a:pt x="23558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41" name="Shape 86241"/>
                        <wps:cNvSpPr/>
                        <wps:spPr>
                          <a:xfrm>
                            <a:off x="0" y="1725041"/>
                            <a:ext cx="2597785" cy="728345"/>
                          </a:xfrm>
                          <a:custGeom>
                            <a:avLst/>
                            <a:gdLst/>
                            <a:ahLst/>
                            <a:cxnLst/>
                            <a:rect l="0" t="0" r="0" b="0"/>
                            <a:pathLst>
                              <a:path w="2597785" h="728345">
                                <a:moveTo>
                                  <a:pt x="0" y="0"/>
                                </a:moveTo>
                                <a:lnTo>
                                  <a:pt x="2597785" y="0"/>
                                </a:lnTo>
                                <a:lnTo>
                                  <a:pt x="2597785" y="728345"/>
                                </a:lnTo>
                                <a:lnTo>
                                  <a:pt x="0" y="728345"/>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6242" name="Shape 86242"/>
                        <wps:cNvSpPr/>
                        <wps:spPr>
                          <a:xfrm>
                            <a:off x="42545" y="20977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27" name="Shape 9327"/>
                        <wps:cNvSpPr/>
                        <wps:spPr>
                          <a:xfrm>
                            <a:off x="42545" y="20977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43" name="Shape 86243"/>
                        <wps:cNvSpPr/>
                        <wps:spPr>
                          <a:xfrm>
                            <a:off x="278765" y="20977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29" name="Shape 9329"/>
                        <wps:cNvSpPr/>
                        <wps:spPr>
                          <a:xfrm>
                            <a:off x="278765" y="20977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44" name="Shape 86244"/>
                        <wps:cNvSpPr/>
                        <wps:spPr>
                          <a:xfrm>
                            <a:off x="514985" y="20977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31" name="Shape 9331"/>
                        <wps:cNvSpPr/>
                        <wps:spPr>
                          <a:xfrm>
                            <a:off x="514985" y="20977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45" name="Shape 86245"/>
                        <wps:cNvSpPr/>
                        <wps:spPr>
                          <a:xfrm>
                            <a:off x="751205" y="20977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33" name="Shape 9333"/>
                        <wps:cNvSpPr/>
                        <wps:spPr>
                          <a:xfrm>
                            <a:off x="751205" y="20977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46" name="Shape 86246"/>
                        <wps:cNvSpPr/>
                        <wps:spPr>
                          <a:xfrm>
                            <a:off x="987425" y="20977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35" name="Shape 9335"/>
                        <wps:cNvSpPr/>
                        <wps:spPr>
                          <a:xfrm>
                            <a:off x="987425" y="20977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336" name="Rectangle 9336"/>
                        <wps:cNvSpPr/>
                        <wps:spPr>
                          <a:xfrm>
                            <a:off x="518160" y="1861185"/>
                            <a:ext cx="2058945" cy="309679"/>
                          </a:xfrm>
                          <a:prstGeom prst="rect">
                            <a:avLst/>
                          </a:prstGeom>
                          <a:ln>
                            <a:noFill/>
                          </a:ln>
                        </wps:spPr>
                        <wps:txbx>
                          <w:txbxContent>
                            <w:p w14:paraId="3F774985" w14:textId="77777777" w:rsidR="003046BB" w:rsidRDefault="00260C9B">
                              <w:r>
                                <w:rPr>
                                  <w:b/>
                                  <w:color w:val="FFFF00"/>
                                  <w:sz w:val="36"/>
                                </w:rPr>
                                <w:t>Discharging 65%</w:t>
                              </w:r>
                            </w:p>
                          </w:txbxContent>
                        </wps:txbx>
                        <wps:bodyPr horzOverflow="overflow" vert="horz" lIns="0" tIns="0" rIns="0" bIns="0" rtlCol="0">
                          <a:noAutofit/>
                        </wps:bodyPr>
                      </wps:wsp>
                      <wps:wsp>
                        <wps:cNvPr id="9337" name="Shape 9337"/>
                        <wps:cNvSpPr/>
                        <wps:spPr>
                          <a:xfrm>
                            <a:off x="1531620" y="2388616"/>
                            <a:ext cx="983615" cy="0"/>
                          </a:xfrm>
                          <a:custGeom>
                            <a:avLst/>
                            <a:gdLst/>
                            <a:ahLst/>
                            <a:cxnLst/>
                            <a:rect l="0" t="0" r="0" b="0"/>
                            <a:pathLst>
                              <a:path w="983615">
                                <a:moveTo>
                                  <a:pt x="0" y="0"/>
                                </a:moveTo>
                                <a:lnTo>
                                  <a:pt x="983615" y="0"/>
                                </a:lnTo>
                              </a:path>
                            </a:pathLst>
                          </a:custGeom>
                          <a:ln w="28575" cap="flat">
                            <a:custDash>
                              <a:ds d="675000" sp="225000"/>
                            </a:custDash>
                            <a:round/>
                          </a:ln>
                        </wps:spPr>
                        <wps:style>
                          <a:lnRef idx="1">
                            <a:srgbClr val="FFFF00"/>
                          </a:lnRef>
                          <a:fillRef idx="0">
                            <a:srgbClr val="000000">
                              <a:alpha val="0"/>
                            </a:srgbClr>
                          </a:fillRef>
                          <a:effectRef idx="0">
                            <a:scrgbClr r="0" g="0" b="0"/>
                          </a:effectRef>
                          <a:fontRef idx="none"/>
                        </wps:style>
                        <wps:bodyPr/>
                      </wps:wsp>
                      <wps:wsp>
                        <wps:cNvPr id="86247" name="Shape 86247"/>
                        <wps:cNvSpPr/>
                        <wps:spPr>
                          <a:xfrm>
                            <a:off x="1222375" y="2097152"/>
                            <a:ext cx="236220" cy="306070"/>
                          </a:xfrm>
                          <a:custGeom>
                            <a:avLst/>
                            <a:gdLst/>
                            <a:ahLst/>
                            <a:cxnLst/>
                            <a:rect l="0" t="0" r="0" b="0"/>
                            <a:pathLst>
                              <a:path w="236220" h="306070">
                                <a:moveTo>
                                  <a:pt x="0" y="0"/>
                                </a:moveTo>
                                <a:lnTo>
                                  <a:pt x="236220" y="0"/>
                                </a:lnTo>
                                <a:lnTo>
                                  <a:pt x="236220" y="306070"/>
                                </a:lnTo>
                                <a:lnTo>
                                  <a:pt x="0" y="306070"/>
                                </a:lnTo>
                                <a:lnTo>
                                  <a:pt x="0" y="0"/>
                                </a:lnTo>
                              </a:path>
                            </a:pathLst>
                          </a:custGeom>
                          <a:ln w="0" cap="flat">
                            <a:custDash>
                              <a:ds d="675000" sp="225000"/>
                            </a:custDash>
                            <a:round/>
                          </a:ln>
                        </wps:spPr>
                        <wps:style>
                          <a:lnRef idx="0">
                            <a:srgbClr val="000000">
                              <a:alpha val="0"/>
                            </a:srgbClr>
                          </a:lnRef>
                          <a:fillRef idx="1">
                            <a:srgbClr val="33CCCC"/>
                          </a:fillRef>
                          <a:effectRef idx="0">
                            <a:scrgbClr r="0" g="0" b="0"/>
                          </a:effectRef>
                          <a:fontRef idx="none"/>
                        </wps:style>
                        <wps:bodyPr/>
                      </wps:wsp>
                      <wps:wsp>
                        <wps:cNvPr id="9339" name="Shape 9339"/>
                        <wps:cNvSpPr/>
                        <wps:spPr>
                          <a:xfrm>
                            <a:off x="1222375" y="2097152"/>
                            <a:ext cx="236220" cy="306070"/>
                          </a:xfrm>
                          <a:custGeom>
                            <a:avLst/>
                            <a:gdLst/>
                            <a:ahLst/>
                            <a:cxnLst/>
                            <a:rect l="0" t="0" r="0" b="0"/>
                            <a:pathLst>
                              <a:path w="236220" h="306070">
                                <a:moveTo>
                                  <a:pt x="0" y="306070"/>
                                </a:moveTo>
                                <a:lnTo>
                                  <a:pt x="236220" y="306070"/>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48" name="Shape 86248"/>
                        <wps:cNvSpPr/>
                        <wps:spPr>
                          <a:xfrm>
                            <a:off x="25400" y="2531491"/>
                            <a:ext cx="2597785" cy="728345"/>
                          </a:xfrm>
                          <a:custGeom>
                            <a:avLst/>
                            <a:gdLst/>
                            <a:ahLst/>
                            <a:cxnLst/>
                            <a:rect l="0" t="0" r="0" b="0"/>
                            <a:pathLst>
                              <a:path w="2597785" h="728345">
                                <a:moveTo>
                                  <a:pt x="0" y="0"/>
                                </a:moveTo>
                                <a:lnTo>
                                  <a:pt x="2597785" y="0"/>
                                </a:lnTo>
                                <a:lnTo>
                                  <a:pt x="2597785" y="728345"/>
                                </a:lnTo>
                                <a:lnTo>
                                  <a:pt x="0" y="728345"/>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6249" name="Shape 86249"/>
                        <wps:cNvSpPr/>
                        <wps:spPr>
                          <a:xfrm>
                            <a:off x="67945" y="29105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42" name="Shape 9342"/>
                        <wps:cNvSpPr/>
                        <wps:spPr>
                          <a:xfrm>
                            <a:off x="67945" y="29105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50" name="Shape 86250"/>
                        <wps:cNvSpPr/>
                        <wps:spPr>
                          <a:xfrm>
                            <a:off x="304165" y="29105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44" name="Shape 9344"/>
                        <wps:cNvSpPr/>
                        <wps:spPr>
                          <a:xfrm>
                            <a:off x="304165" y="29105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51" name="Shape 86251"/>
                        <wps:cNvSpPr/>
                        <wps:spPr>
                          <a:xfrm>
                            <a:off x="540385" y="29105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46" name="Shape 9346"/>
                        <wps:cNvSpPr/>
                        <wps:spPr>
                          <a:xfrm>
                            <a:off x="540385" y="29105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52" name="Shape 86252"/>
                        <wps:cNvSpPr/>
                        <wps:spPr>
                          <a:xfrm>
                            <a:off x="776605" y="29105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48" name="Shape 9348"/>
                        <wps:cNvSpPr/>
                        <wps:spPr>
                          <a:xfrm>
                            <a:off x="776605" y="29105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253" name="Shape 86253"/>
                        <wps:cNvSpPr/>
                        <wps:spPr>
                          <a:xfrm>
                            <a:off x="1012825" y="2910586"/>
                            <a:ext cx="236220" cy="306705"/>
                          </a:xfrm>
                          <a:custGeom>
                            <a:avLst/>
                            <a:gdLst/>
                            <a:ahLst/>
                            <a:cxnLst/>
                            <a:rect l="0" t="0" r="0" b="0"/>
                            <a:pathLst>
                              <a:path w="236220" h="306705">
                                <a:moveTo>
                                  <a:pt x="0" y="0"/>
                                </a:moveTo>
                                <a:lnTo>
                                  <a:pt x="236220" y="0"/>
                                </a:lnTo>
                                <a:lnTo>
                                  <a:pt x="236220" y="306705"/>
                                </a:lnTo>
                                <a:lnTo>
                                  <a:pt x="0" y="306705"/>
                                </a:lnTo>
                                <a:lnTo>
                                  <a:pt x="0" y="0"/>
                                </a:lnTo>
                              </a:path>
                            </a:pathLst>
                          </a:custGeom>
                          <a:ln w="0" cap="rnd">
                            <a:miter lim="127000"/>
                          </a:ln>
                        </wps:spPr>
                        <wps:style>
                          <a:lnRef idx="0">
                            <a:srgbClr val="000000">
                              <a:alpha val="0"/>
                            </a:srgbClr>
                          </a:lnRef>
                          <a:fillRef idx="1">
                            <a:srgbClr val="33CCCC"/>
                          </a:fillRef>
                          <a:effectRef idx="0">
                            <a:scrgbClr r="0" g="0" b="0"/>
                          </a:effectRef>
                          <a:fontRef idx="none"/>
                        </wps:style>
                        <wps:bodyPr/>
                      </wps:wsp>
                      <wps:wsp>
                        <wps:cNvPr id="9350" name="Shape 9350"/>
                        <wps:cNvSpPr/>
                        <wps:spPr>
                          <a:xfrm>
                            <a:off x="1012825" y="2910586"/>
                            <a:ext cx="236220" cy="306705"/>
                          </a:xfrm>
                          <a:custGeom>
                            <a:avLst/>
                            <a:gdLst/>
                            <a:ahLst/>
                            <a:cxnLst/>
                            <a:rect l="0" t="0" r="0" b="0"/>
                            <a:pathLst>
                              <a:path w="236220" h="306705">
                                <a:moveTo>
                                  <a:pt x="0" y="306705"/>
                                </a:moveTo>
                                <a:lnTo>
                                  <a:pt x="236220" y="306705"/>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351" name="Rectangle 9351"/>
                        <wps:cNvSpPr/>
                        <wps:spPr>
                          <a:xfrm>
                            <a:off x="431292" y="2675255"/>
                            <a:ext cx="1827572" cy="309679"/>
                          </a:xfrm>
                          <a:prstGeom prst="rect">
                            <a:avLst/>
                          </a:prstGeom>
                          <a:ln>
                            <a:noFill/>
                          </a:ln>
                        </wps:spPr>
                        <wps:txbx>
                          <w:txbxContent>
                            <w:p w14:paraId="30D1225A" w14:textId="77777777" w:rsidR="003046BB" w:rsidRDefault="00260C9B">
                              <w:r>
                                <w:rPr>
                                  <w:b/>
                                  <w:color w:val="FFFF00"/>
                                  <w:sz w:val="36"/>
                                </w:rPr>
                                <w:t xml:space="preserve">Trickle Charge </w:t>
                              </w:r>
                            </w:p>
                          </w:txbxContent>
                        </wps:txbx>
                        <wps:bodyPr horzOverflow="overflow" vert="horz" lIns="0" tIns="0" rIns="0" bIns="0" rtlCol="0">
                          <a:noAutofit/>
                        </wps:bodyPr>
                      </wps:wsp>
                      <wps:wsp>
                        <wps:cNvPr id="78809" name="Rectangle 78809"/>
                        <wps:cNvSpPr/>
                        <wps:spPr>
                          <a:xfrm>
                            <a:off x="2037969" y="2675255"/>
                            <a:ext cx="221644" cy="309679"/>
                          </a:xfrm>
                          <a:prstGeom prst="rect">
                            <a:avLst/>
                          </a:prstGeom>
                          <a:ln>
                            <a:noFill/>
                          </a:ln>
                        </wps:spPr>
                        <wps:txbx>
                          <w:txbxContent>
                            <w:p w14:paraId="70B69820" w14:textId="77777777" w:rsidR="003046BB" w:rsidRDefault="00260C9B">
                              <w:r>
                                <w:rPr>
                                  <w:b/>
                                  <w:color w:val="FFFF00"/>
                                  <w:sz w:val="36"/>
                                </w:rPr>
                                <w:t>%</w:t>
                              </w:r>
                            </w:p>
                          </w:txbxContent>
                        </wps:txbx>
                        <wps:bodyPr horzOverflow="overflow" vert="horz" lIns="0" tIns="0" rIns="0" bIns="0" rtlCol="0">
                          <a:noAutofit/>
                        </wps:bodyPr>
                      </wps:wsp>
                      <wps:wsp>
                        <wps:cNvPr id="78808" name="Rectangle 78808"/>
                        <wps:cNvSpPr/>
                        <wps:spPr>
                          <a:xfrm>
                            <a:off x="1806321" y="2675255"/>
                            <a:ext cx="308193" cy="309679"/>
                          </a:xfrm>
                          <a:prstGeom prst="rect">
                            <a:avLst/>
                          </a:prstGeom>
                          <a:ln>
                            <a:noFill/>
                          </a:ln>
                        </wps:spPr>
                        <wps:txbx>
                          <w:txbxContent>
                            <w:p w14:paraId="49049D14" w14:textId="77777777" w:rsidR="003046BB" w:rsidRDefault="00260C9B">
                              <w:r>
                                <w:rPr>
                                  <w:b/>
                                  <w:color w:val="FFFF00"/>
                                  <w:sz w:val="36"/>
                                </w:rPr>
                                <w:t>95</w:t>
                              </w:r>
                            </w:p>
                          </w:txbxContent>
                        </wps:txbx>
                        <wps:bodyPr horzOverflow="overflow" vert="horz" lIns="0" tIns="0" rIns="0" bIns="0" rtlCol="0">
                          <a:noAutofit/>
                        </wps:bodyPr>
                      </wps:wsp>
                      <wps:wsp>
                        <wps:cNvPr id="9353" name="Shape 9353"/>
                        <wps:cNvSpPr/>
                        <wps:spPr>
                          <a:xfrm>
                            <a:off x="1557020" y="3201416"/>
                            <a:ext cx="983615" cy="0"/>
                          </a:xfrm>
                          <a:custGeom>
                            <a:avLst/>
                            <a:gdLst/>
                            <a:ahLst/>
                            <a:cxnLst/>
                            <a:rect l="0" t="0" r="0" b="0"/>
                            <a:pathLst>
                              <a:path w="983615">
                                <a:moveTo>
                                  <a:pt x="0" y="0"/>
                                </a:moveTo>
                                <a:lnTo>
                                  <a:pt x="983615" y="0"/>
                                </a:lnTo>
                              </a:path>
                            </a:pathLst>
                          </a:custGeom>
                          <a:ln w="28575" cap="flat">
                            <a:custDash>
                              <a:ds d="675000" sp="225000"/>
                            </a:custDash>
                            <a:round/>
                          </a:ln>
                        </wps:spPr>
                        <wps:style>
                          <a:lnRef idx="1">
                            <a:srgbClr val="FFFF00"/>
                          </a:lnRef>
                          <a:fillRef idx="0">
                            <a:srgbClr val="000000">
                              <a:alpha val="0"/>
                            </a:srgbClr>
                          </a:fillRef>
                          <a:effectRef idx="0">
                            <a:scrgbClr r="0" g="0" b="0"/>
                          </a:effectRef>
                          <a:fontRef idx="none"/>
                        </wps:style>
                        <wps:bodyPr/>
                      </wps:wsp>
                      <wps:wsp>
                        <wps:cNvPr id="86254" name="Shape 86254"/>
                        <wps:cNvSpPr/>
                        <wps:spPr>
                          <a:xfrm>
                            <a:off x="1247775" y="2909952"/>
                            <a:ext cx="236220" cy="306070"/>
                          </a:xfrm>
                          <a:custGeom>
                            <a:avLst/>
                            <a:gdLst/>
                            <a:ahLst/>
                            <a:cxnLst/>
                            <a:rect l="0" t="0" r="0" b="0"/>
                            <a:pathLst>
                              <a:path w="236220" h="306070">
                                <a:moveTo>
                                  <a:pt x="0" y="0"/>
                                </a:moveTo>
                                <a:lnTo>
                                  <a:pt x="236220" y="0"/>
                                </a:lnTo>
                                <a:lnTo>
                                  <a:pt x="236220" y="306070"/>
                                </a:lnTo>
                                <a:lnTo>
                                  <a:pt x="0" y="306070"/>
                                </a:lnTo>
                                <a:lnTo>
                                  <a:pt x="0" y="0"/>
                                </a:lnTo>
                              </a:path>
                            </a:pathLst>
                          </a:custGeom>
                          <a:ln w="0" cap="flat">
                            <a:custDash>
                              <a:ds d="675000" sp="225000"/>
                            </a:custDash>
                            <a:round/>
                          </a:ln>
                        </wps:spPr>
                        <wps:style>
                          <a:lnRef idx="0">
                            <a:srgbClr val="000000">
                              <a:alpha val="0"/>
                            </a:srgbClr>
                          </a:lnRef>
                          <a:fillRef idx="1">
                            <a:srgbClr val="33CCCC"/>
                          </a:fillRef>
                          <a:effectRef idx="0">
                            <a:scrgbClr r="0" g="0" b="0"/>
                          </a:effectRef>
                          <a:fontRef idx="none"/>
                        </wps:style>
                        <wps:bodyPr/>
                      </wps:wsp>
                      <wps:wsp>
                        <wps:cNvPr id="9355" name="Shape 9355"/>
                        <wps:cNvSpPr/>
                        <wps:spPr>
                          <a:xfrm>
                            <a:off x="1247775" y="2909952"/>
                            <a:ext cx="236220" cy="306070"/>
                          </a:xfrm>
                          <a:custGeom>
                            <a:avLst/>
                            <a:gdLst/>
                            <a:ahLst/>
                            <a:cxnLst/>
                            <a:rect l="0" t="0" r="0" b="0"/>
                            <a:pathLst>
                              <a:path w="236220" h="306070">
                                <a:moveTo>
                                  <a:pt x="0" y="306070"/>
                                </a:moveTo>
                                <a:lnTo>
                                  <a:pt x="236220" y="306070"/>
                                </a:lnTo>
                                <a:lnTo>
                                  <a:pt x="2362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89DDC8" id="Group 81677" o:spid="_x0000_s1382" style="position:absolute;left:0;text-align:left;margin-left:4.2pt;margin-top:-2.7pt;width:228.2pt;height:328pt;z-index:251659264;mso-position-horizontal-relative:text;mso-position-vertical-relative:text" coordsize="28981,41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IHf0ExAAANDiAAAOAAAAZHJzL2Uyb0RvYy54bWzsXe1u2zgW/b/A&#10;voPh/9OI+lYw6WC33RkMsNgpZmYfQHHkxFjbMiSnSefp91xSlxJlpxZT124tBmglSxRFkTw8l+S5&#10;5I8/Pa+Wk49FVS/K9c1UvPGmk2I9K+8W6/ub6X///PmHdDqpt/n6Ll+W6+Jm+qmopz+9/fvffnza&#10;XBd++VAu74pqgkjW9fXT5mb6sN1urq+u6tlDscrrN+WmWOPmvKxW+RY/q/uruyp/Quyr5ZXvefHV&#10;U1ndbapyVtQ1rr5XN6dvZfzzeTHb/jaf18V2sryZIm1b+X8l/7+l/6/e/phf31f55mExa5KRvyIV&#10;q3yxxkt1VO/zbT55rBY7Ua0Ws6qsy/n2zaxcXZXz+WJWyG/A1wiv9zW/VOXjRn7L/fXT/UZnE7K2&#10;l0+vjnb2n4+/VJs/Nh8q5MTT5h55IX/RtzzPqxUdkcrJs8yyTzrLiuftZIaLfpqlIkTOznAvFHEU&#10;hInK1NkDcn7nudnDvw48ecUvvjKSs1nMrvGvyQOc7eTB4bqCp7aPVTFtIlkNimOVV/973PyA4trk&#10;28XtYrnYfpJVDwVDiVp//LCYfajUD2Tnh2qyuLuZZl4aTifrfIVKjwD03om8hnymxygkPYefV/Tb&#10;iOZ2udj8vFguKffpvEkw6m2v3Pd8s6pT78vZ46pYbxVIqmKJtJfr+mGxqaeT6rpY3RZIZPXrnVCl&#10;VW+rYjt7oBfO8eLfARxKWX6tb8hUtgmjNNeoNnsqShCGIkGVQI0IUCU8rhG6zghfREGk6kwSZoEn&#10;cagLPr/eVPX2l6JcTegEyURqkNv5df7x33WTLg7SZJ9KikwjUkZVGe1JzRmHXztZZwWZPx7yTYEk&#10;ULRtGaex76N9U4Usg0zUJYklGVIjq34pt4Tf5JXww52cirIkSZuciiMvTSIqrk5OzR5VTnVzB63Q&#10;ncon5NgDn82e13xK+fnZBhE1nZ6jSOl08gSgc1IebqZNSuj2qvxY/FnKgNse2JHK9u5y3Q2lI+MG&#10;BWE5BB83Mr5uSCMDOBgfVXBV6wYH5HqnIkEi6Gtl/uocwMVuHi/XlBnU3uVgqzlgJSvmarEFjS0X&#10;K3AgylNX6OUasVGlUfVTnm0/LQvKsOX692KOtkI2rXShru5v3y2rycecyEr+qVq/3DzkzdWm+Jug&#10;MqkyHnpeAbeJUshH90WpKlATmJ4rJE/2EzNrUqPIEpSDj2bKRKboh+Sby/VWP78G0ctkdr6WTm/L&#10;u0+qvaNfAOeJUJr5mc8gpXYtX98v0RbTVRucopkSQCJqbBoLL6ZnkQsNmYW+CNHcEwmKNMsCyYHI&#10;JaZQbq0GNWhUNSjydUkcoIprT0XaPt8+S6rxE5maNo8nD2X112+wyubLErUVEJVnUzLU0JzS3elk&#10;+esajSIKdcsnFZ/c8km1Xb4rpeWk0vOPx205X8gWuH1bU8NPV6DUxmZcom2zm1kVZxiGkWot/DBO&#10;YlkX2vL0gziNmnY38EUguKXgAu22CcxKX6fdbVKCZrdJCBVF27B22z1OZHvXbB35qw63us1LEdD4&#10;eo6Oj92XDw7IqRxHoxsE7/An20PdQsuW4+IbXW3+KoiiwQ1Hj1ADJANgaoRn1PGxsZBarJrIak2q&#10;Lkz7YWbLsi4Uxww0frLIp5aR7J9qfXcM8+eQrbLfwvFetHAIX/nnjabxmD9gywBE1+uk4JKN8eOn&#10;IvCU9ePoErXrRQgOAKyyOgYHNAFr30c5Eka/CG37AbwH9uNly9iEKNhSG/UYcDg8jHCRCDVA4uhy&#10;YNd+P9q+CMDjokthYpEYVA6TUp93EBgjkWLcUw4WOLp0dPnVRvTGS5e9YXfQZWpl0F4kQh1d1nsG&#10;1/eYmc3gOg+tYuiauowNyR1hSH5cdKlH1/VYbGA3tJ5EEY+tO7p0dOnosqOAOcI0tZxgNwaAeMp9&#10;sEF7kQh1dOnoUk7On3TqMgh2e5eBle2aZSJtNCOOLh1dOro8Ol32LFrQpZ1Be5EIdXTp6PLEdAng&#10;abbsSLfoqs3spYBQnPSmrHtpdT6BHwQZ63y8LE6kiOh0wi2pE2ulVBcu3EJxalGIUZx2whDoi0Mf&#10;Ee0WZ+b76KkoHV5whuLUY5BK63j5xYm8VsICozilSHlw31J4QQYNy77yFMKDmBZsTMLKcxSo1hSO&#10;pUD1NLRRoHZT0SLzI5Gh4d4FqO/FUYg7ZyrPVKteRlGeSZp6ei6zLVB12YZAMf8JTwdobveUqC9i&#10;lj6fAaGpnpgdTYlqMZdZorpqD5qh9r3Ui0NUjt0SDbxUovdcGNVdrVGUKGyi/lwmXbFBp/DjJGzk&#10;BlEkorjx6WLnBOFHcRw3ZhHLyU4uZOdUvF6+zjHoOgs73VZE7qcRfKh63jsk5n+f19L77a6ewDEu&#10;TiJy4pnUELn6vjxXk4XdoPDOXN+py3vcMwZ2Fn/GX8ddyE1FDvCLlfOMUP82JiZ7XIJ+2BxtJOd0&#10;xQZJcJDIMjjhUQ0LwJ2xkEhs+4sRZHZk2UhHH5Glqbzf6S+ezC+EUwK/EKESsg9YkGrDJbdt5ZHS&#10;l2R0HCE+HcPLSn2oAcZAg4ecdMuLwixR5IGQyBBGgXLyM9WxsO9jTAhTnqIjHijlcSfm2ePtYvbP&#10;4q+ug6CA92ykugTCQ6k07jnq5dQrIJNDRphkcOPB6zlleDIRzdvgiqdco/A28y3mryZaL45hIMpo&#10;RRKrIb82WuGRGxm9U5c738xiP4bhLO/BXVNayzuvNDNFvSdJPFhVn8u81E+pz0xRBwHGMMyw+z4j&#10;RRVGCyczh0RonbwhUSnnG7rKxq1YBMq+E5EQXKBm/OYvlWmAS2NFABdqWEbnCjyoVI75kZ/IKPWt&#10;MARyKI1+itPmq8z4zfyK/DBS6Yu9JGMS4zB8bCrnbqXnAPbeDigo09WzywBflSy+SLC5XwN6SAoz&#10;Lt0KoND3irAbiMKgYoNjP079ntVFnsuC7hNXJH4ahIzek5teOikgiyYl+8hCfQtj6yWe0JHhszgs&#10;w4uPCofdkEYGcDA+quCclZ2c4gB87AY0343mdqD7EpWI4bvtAA2f8+/ey5tE2no0shWi2Q1FgrCA&#10;UsWdGea7mqVMuCNFhojfIDrw4gQeUYqPT4/oJiXkFawS8gWAbuI6jOc2oPH1jE4+dlE6OKCD8zNs&#10;vF2XxrFKvDHiaNJzRlcAt8HzChcJZgNPL1K0FVC5VTuIf9M+YLTbm9TOgRjWyvezfgoxq54WapnV&#10;bk7Iz0RIQ5CoZOhIO2rd9SCWlgWyx0A4g4yPZ6FW50Gs3EO+6UWOAtHrzoIv7XqzlwlRA06OMJ0L&#10;8UmWBcQCYDtjS1rrNWiCFkOmWILKEaYmSpMCO0argXAOxUdHmIZXo+tg6vVZA9EzakGYdjbtZULU&#10;gJMjTEeYpyHMngiGOp12KpgkDrJmiSrXw6TRYJMCHWEeWBFu8IzpeEdkexgFYTqI9gZsHGE6wjwN&#10;Yfa0bkSYdmI3iLE8SCo/18WMIl583rAKzzDdqVJynOlOFdfB6Q7MJ8vPd2OycgVwNdP9qoXnR8uY&#10;JBboSoww8SHnuQfPYV4oRo3W5GXKtMFfB62mlKBvCLtZTLWxg9w7YjyCP5pzZDC2jjPyqpWoIAhC&#10;cgwAKaSBH4Ie8XSrD/e9EN6puH8u5xntGD0S5xmomPstrJ1KRMAfUQ+0B2m4s1tRlgYxbfxBJcot&#10;y8kNoCYRrxd58Vd0PkKNDwwXTjrXGb3FTSPNvpgtctB5oEara6qoSzZNowAFe+RchTpGzhKR8s3s&#10;NI6NQa3aRuj4zwYnNhZUf4IS8npkcVw7yOobHp2AsH/ar+dxOj72pqyGBeSstAU1UdUlq6HH2/XY&#10;kYNgyQwHZ5JXtYga1vVowzNE+aig2gG2CcN+C6Dsxn4YJ6DUWkhj6d2LYlfd99ACSrjN2cBR1R2R&#10;wBlZPdnhVd6a8dvwNJIbVoJZj+JpJCM7TK2cAwj57XkafVf6SWNp7PEMD5C52+tKqks2GA39qHEf&#10;8j3auFXKSTo4bWT5jf3r3IeQt+h+MpnysWf/ttnEAfjYDWiS6vBOLdu/3xVGx2vU9mSVGL6zU1Ve&#10;JEIHjqYr30UwpBGewcRHNml1aBNZLVxfRh8WW3CbCl729p7EjVhWpD9gpEefB0mc/SRNGp8gx5dO&#10;sfX1Nj4fL1/2RCLgSzuNyGVC1CDAl8eANAUa4Zko+egIE/OfjSzEdin6cfUveyOyxKF2Q7KRCLPG&#10;J8gRpiNMR5ibY+/8gH0+DaM2C6x3/rxEiBoE6AjTSZxPInGmsdR+D9NuPackEj5vW+9GZJ1PkK19&#10;6nyCyllR14v1vZy23LPkbn83MxCm3SDQZULUEebA5a+N6cb9cPuidVDH1cPsebRTD9POpT1LE0yR&#10;SAmf62G6HqbrYR6/h9kzakGYdjbtZULUEaYjzJNvLtgua9j1CMJVG9FPJFJaZl+q3tNYiF2XoCjN&#10;qCurZD8n32Mw1WPMI3EJ6q+9hRbWTiQiIqwERK6b0EpgFRIUak/Ixc40VKIsj3AuQct8K90oTrae&#10;+p7FrNxuOsUqr9+sFrOqrMv59s2rd9OhvkNPbaUu2bSN2DXODxqXIOpPCGwIgudflES2SvuTw4nX&#10;xzmOS5CeOubmgWeL+bgzawwDqP16DsXHrtZqcEDz1faSyPnJAf1FPf39gwd72ojRqkFog5/ueDqI&#10;0U4NcqFwNhA1bHbrEFS5NekYCIxlPnYxbULV6SdBEJevn+ytpkXsarecFrwNmqUIfFisYbZnAyLp&#10;PuPcggBD5xbEjcyrlvAxxunHNajeY03CqR1txons/1NvMhNe5NyC1t2tHjtUaQwCMk/yscuXgwNy&#10;nVeR2NvAzi3oe9j6oO+5lwW4YtNPvUiEGiAZZtYe8rXrYNVElnMLyhttCdU7tDNdkh0VXdKOl91O&#10;JuhSbdA7eM27AA7u7Bbk+NKJtpxo69gqZ9o8u4tR8KWeJBrkuXeZEHWE6eagTzwHTezYczlQl2ys&#10;VwwDBewW5AjTEaYjzKMTZk9YCcK0FIlcJEQdYTrCPANh7q7TpGQFg3uYSRLH7BbkCNMRpiPMoxNm&#10;b3IThGk3t3mZEHWE6QjzDIS5u1JTZOekJ7BRUMp+QY4xHWM6xjw2Y/bnTTIspm81h3mhGHWU6Sjz&#10;xJQJ6Okx2a5jEK7aDMuGgfAz9FVJ9xMnkR/19goSqZ9ECQKcyzFI+x2OwjEoSVNPS7naYlWXbcrV&#10;94IkixHVSwXr+yKmKbZzlasemhxNuereplmudl1OkXqx3CTspXINvFRksKXPVa7ai20U5YpWuNdv&#10;kVdskCqiKPEaRz7svCigK6EWvHU/co58WH198gSCSiNy0zrTVkB7nHScI98RHfmint6DppjtBB8C&#10;zoAJO/JlXpY5R77PiJgPeQcp12L0bIYFNKWW9iJm58iHJr++mO2EQIM7a4iovsXgCbALhbOBqGGK&#10;50MIdIrn23dL62WAvgnFM0YN7q+f7jdSj31f5ZuHxex9vs27v3H+tLku/PKhXN4V1dv/AwAA//8D&#10;AFBLAwQKAAAAAAAAACEAbl+OteogAADqIAAAFAAAAGRycy9tZWRpYS9pbWFnZTEuanBn/9j/4AAQ&#10;SkZJRgABAQEAlgCWAAD/2wBDAAMCAgMCAgMDAwMEAwMEBQgFBQQEBQoHBwYIDAoMDAsKCwsNDhIQ&#10;DQ4RDgsLEBYQERMUFRUVDA8XGBYUGBIUFRT/2wBDAQMEBAUEBQkFBQkUDQsNFBQUFBQUFBQUFBQU&#10;FBQUFBQUFBQUFBQUFBQUFBQUFBQUFBQUFBQUFBQUFBQUFBQUFBT/wAARCAB7AV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j/4WXvfdtVP9&#10;iq//AAt1Un+W2i2fxV5f9x33LXk/xs8Tz6C1vFYztDu+9XpUMNLEVfZROOrXjCnzH1H/AMLabe6r&#10;bL8/+1Uf/C15f+favgj/AITnWnf5r6T/AL6o/wCEt1rf/wAf0/8A39r62HCtfl5zyv7YpQPvj/hb&#10;UqL8ttQnxgufK+W2WvglPFusb9rXk7/9taZN4t1OH5ftl3/31W0uFa/LzEf2zGZ97Q/Fq52vugo/&#10;4W1c/wDPOvg+w8Savqr+VZz3ty+35tjPV1LnxGnlW0q6gksv3U3PvrxpZHKEuWZ008b7U+5k+K8/&#10;/PJaP+FqXn8MC18KTaxrWlPtvm1C2f8Ah3t9+rH2nxLvi3LqH71fldGb79byydcvxGn1uJ9wP8VL&#10;7b/qFqJ/ipeOn3dn/Aq+LIbbxZMrstnqnyfef56qXl/4j03Y19BqFtbt8iyuz/eqI5P7v8UX1uJ9&#10;pv8AEu+/hl2VXf4o6h/z3r48tofFl5bpc21nqj2jr8rp8/z022TxVf3XkW0GoPKqfvYX++u379H9&#10;jw+3VCWL/lifXs3xCvpl2faZU/3Gqi/jO8ff/wATWdP99q+VXh8Ufang+x6h9oSLf5SbvuVFDbeK&#10;Huns1s9Se4Rd+yr/ALHj/wA/Q+t+78J9QP4hvJn/AOQrc/8AAJ3SoZtYufk3anP8v/T09fMU1h4s&#10;triKBoNQSV/uo9M1WHxLo8Xm6nbalbJK3y/7tRHKYVZey5jGWN5Psn09/aUrrsXUrlN//T01Spqs&#10;+3/kK3Pyf9N3r5fsNK8Uaqj3ljbahNp6/dlff81RWFt4l1K3u5baz1KaW3bZKibvlolk8Ie7zF08&#10;fzx5uU+pf+EhlRv+QvJ/3/apU8SMj7l1OV3/ALn2pq+VbbRPFTo8q2eof8DqV9H8T20Xn3On6pbR&#10;fc37f4qX9kwl9ov63/dPq3/hM53Ta19Kn/bXfVd9V+0v/wAhBv8Av7XzFN4e8X2y7pdP1JEZflf5&#10;vmqKaw8WW0SefY6giSy+VBs3fNW8clpT+0T9YifTv2zY/wAt9L/39qwniFk+X+0J/wDgDV8uf2D4&#10;1TZ/xL9USV/76/crN1t/Eegy7dQW+tt39/5aiGTwnL2XMKWL5I8x9ZTakrv/AMhC53/9dXqlMjTP&#10;82p3Pz/9PT18jp4n1B4ty3M+xvl3+a1CeJ77f5S3kr3Crv2ea9ejHhip9g45ZtE+sJrZYfu6rcun&#10;/X09VLzTbPUoNrXN27q33/tTV8wJ4q1La+28kfavzfNSJ4n1Dd815L+9X5fmo/1arkRzinzcp9XQ&#10;w/ZkTyNTu/8AwMersN/fJ/y/Xf8A3/d6+QX8Q6gjoqz3P+y+56mh8Var/wA/k/8A39anHhOvOXMX&#10;LOqED7ITxDfQrt/tC5/76erFt4w1C2bcuoT/APfVfF7+JNT3f8hCf/v7T/8AhJ9Vhb5dTn/76o/1&#10;RrmP9v0D7ah+Iuqo/wDx8/8Aj1aEPxUvof4vO/2NtfCv/CQ6n5v/ACEJPm/2qE8Vauj/AC6nL/31&#10;W3+qOJNv7dpH3wnxjvEX5oFpyfGyXb/x7L/31XwV/wAJnq6J82pz/wDfVV/+Ew1p2/5CEn/fVRLh&#10;HEh/btE/QD/hc0u//j2X/vqn/wDC4n/59U/76r8//wDhM9aRv+QhJ/31Tv8AhNda/wCf6X/vusf9&#10;UcSX/bdA/QOH4x/Jt+xrT4fjArvs+x1+fkPj/XIWfbfS/wDfVH/Cf6/DvlXUJPuvUVeE8XCPPIKe&#10;cUJy5D9C0+LUE0u7ytjfcqx/wtdI/l8qM18z/BnW7nxJ4Dt7y8bfcPK/z/7td15eP4mr5GtQ9jLl&#10;lI+ihL2keYidPnTd/FXzp8eJvtOs2i7vuxP/AOh19EOn7pP9ivl3403P2nxk6/3F2V7+Sf7zE8zM&#10;pRhSOMd/kSjeuzdupm/97/wGn71hXaq1+6qP7rlPy+rzTmCfPsZGarHnN5vzRM9VETYn3qi87Yu1&#10;lrOrKMKRaj/Ke2/su23nfEtFb/j1eKV2Tb/sV6N8S3gh+PGjwQbkiRYvk2ps/grxn4IfE7T/AIda&#10;3Nd3lmz7Yv4K67xB8afD2pfEW38URQTvuXY0T1+WZpTnVr+4fdYTmpUvePatb0rwr8bNL1DRfls9&#10;as/9Vs/irz3xg+ofDHwX4csb5F+1wSu7O6/w73rxy/8AiXLoPxD/AOEj0NmSJn+aGuj+M3xsi+Je&#10;naVstdlwq/vUrjjhK/NyyN/bLlPdf2crxfEPhzXdQ1CJX2Sui/8AfFeeeA5v+E58b/8ACPartubS&#10;K8e4X/visz4UftA6V4G8Ly6ZLZ/vZV2V5lYePJdB8eReI9Mi+SKd3ZKKeEnzSI9pA+i/i14nl8Mf&#10;EPQtI0qJbaJVgRbdF/1qM/z10vxgS28B+LdC8Q6VAr3F032e8i2/61P8vXkuvfHjw14n8QaV4jvN&#10;I/4nESbKJv2kLPVdc83VdP326/6pK4ZYarOJ2U6kIHtvjbR7ZLOXxxpUH+lJa7Jbf/gFeL/BPVbn&#10;xJ8bt06s7/ZXeWL+59zZUXgz9pOLw3f6rBc2P2zTLqXetv8A3ax/Dfxg0jwl8QZvENtpX39yqifw&#10;bq1p4evCPKRUrQkepfEJ/wDjIDwzYwRKiS3SoyVn/tdfJLosUS7EaLfsT/gVcVrHx1sdS+Ill4lb&#10;T/3tr89P+Ivxy0P4hXVlc3Olb0gi+5/wOtcPh68KnNymMq0eXlN/9mbxytnqlv4a1e0/0W/i/wBD&#10;d/73+UrofiXbaf8AByz1hrNme71eV5dn93dXk6fGDTLbxhomrxaRGlvZWuyJP9v56T42fGmD4o2V&#10;oyWOyWKXd8laSoVZ1eYI14QjynofwosNa8f2tvLfM1tpNg372Xb97bR8cviKutoumaHbL/ZlnLFE&#10;0yfxPXP237RttZ+CIvD0WleTviVJbj+9XL6l8VNIudGtNPttIX91dRStL/e2vWMcNV5i44mPMfU3&#10;jzR4Lz4c+H4J51s/Na1Tzv8AeSvnlPFWp22r2mhv/pNpb61EkF9/dTY9afjP9ofT/FXhmLSJ9IbZ&#10;b7X+Rv7tc0nxj0qHTdPig0Ff9Hukut7/AH/lrnjhcTCXMdPtqR9IfFrR1vH8LwRah9guHvE+dF/1&#10;vyV5Z+1dqtpNa6bpS2P2a4i+drh0+9XNfEj9pCLxnYafLBp7Q3drOssVZnxj+Men/FHRIootKVNQ&#10;gX5pq68Fha8a/PKJx4upTnTOM8B/CvWvFWk/2hbMvlLP9ldP/Z//AB+tCH4RamlxqsrTx20VrKlr&#10;vf8A39lWPh18YP8AhD/C8umeVs23Xmsn/fFb2q/HKx1tNYs7mx32k7W8qv8A7Svur26+OxdKXLSi&#10;cdLDUJ0/eOfm+C2tWb3cUsscNvYRJdT3H99W+emTfBbXIb2K2lZfsTWb6gt3/sfJ/wDF11d/8frP&#10;W4NT0qWxb7JdWcVv/wB8ptqxc/tA2dyn9lT2cqaemkvZed/wBFrKOZYvlIjhMNGXMeX+KvBN54Pt&#10;7GWWX7TZXq71dK5mu7+IXj+z17Q9H0WzgX+z7BX/AHr/AO/Xn6Xn2n5tuxFr7LK8XUqx/eny2YUI&#10;wqc0A/5bU+b79O3r95aa/wA9fQ+6eTyh/F/qv4aYiN8+1dlPd/l20xHf7P8AL89WXyjH+98zU9Nn&#10;8NRffR9q/e/v0In/AC1Xam2jnjze8Eokr/JUXnUJcs6bdv3KHfdVE8o5H3tT3+7N/wACqLZ8u6oU&#10;fej1jXjz0JBSjy1+Y+kP2bH874aRf7F1cJ/4/XrJTmvJP2XZt/w7df7t5L/6HXsu3Nfzpjo82Jkf&#10;slCP7iJlP89vL/u18ifEib7T41vZf4FavrW5fZZy/wC69fGXie8+069eyf8ATVq93hyPNXPOzT+E&#10;Zj/e/wCBUPMzt81Nd6hd6/Y4y5j4CNPnkWIXXza5fxV4qlsLp4Il2bK6CF1RtzV5748Rptcdovub&#10;a+bzzFyw9I9vLcN9YqAnxF1BGf5vvLs+7TP+Fhag6eV5rVy/7/8AupRvn/uqlfm8swlL3z7b6lyR&#10;Oofx5ffwv/32tH/Cf6mj7ll2P/u1ym+f+8tP/f8A95Kj+0q8/hkXHBU+U6X/AIT/AFPd5u5d/wDu&#10;0P8AEXVXWVWl+9/cWuX3z/3lo3z/AN5aipj8Tze7IiWChy/CdH/wsLVUl83d/BsWmP4/1d0+aXfX&#10;Ou8tM/eUfXasfeNZYSn/ACnSp8RdaRNqz/w/3aenxF1dG+SX+7v31y++f/Zo/ev/APYVMsbVn9oy&#10;+qU/5TqP+Fka07/NPUSePNXT5lnb/ceuc2SUfNWcsXXj9oPqVP8AlOjT4ka193ctInxC1r+Kf/vi&#10;sJEaja1H12vH7Rf1Kn/KdB/wn+tPF5X2lnTdvapk8eaun/LX91/crBSFtn3aels1P67X5ebmD6lT&#10;/lNv/hYWtb/3U+z5WSh/iFrj/dn2fLsrG8l6fDbPupfXa/8AMbfUaf8AKa3/AAnmuJ92dqd/wm2t&#10;bt3nt/tVV+xt/dpyWbP/AA0fXa/8wf2fSn9kvJ421rypdrff/v1ah8Ya09v5bNVJLOVE+VasQ20u&#10;z7tH12vH3pSNpYCly8sYj38W615uyKVk/u0ybxzr1m372Vnib7yO1MeGX733KJrNntfmbfR9drz+&#10;0R/Z9KMgTxtq7/KrL8/8G2uu8DeJJ9YilgvPnda4yHTWSVPlrpfA1t5M9w3/AC1r6LKMXX+sxjKR&#10;4OZYGhGlI7v/AFKbaEuV/u0xP33+t+9someLbsr9c9pH7R+b1aEoe9EfNMqL/wCz1F9xXZZfk21C&#10;7/utq/c3Vj+JNVi0q3SKBvnf71ebi8X9Xpc5tQpc513gl9I1vxVp+n6hcyfZ5X/e+VLs2V7T8Vvh&#10;R8NvB/gubU9G1W4ub9GVGh+2L/crhvhv4A8L694X0rVYlkfUIp991s/ub67p/hL4XubjdfLevFFa&#10;v5+9m/1u/wCT/wAcr8oxOe4mrV54HtxwXPE+fYdSgm+ZH3/wbN33asb1f7v92pfjB4b0HwHFpkWm&#10;LKl67fv9/wDwOs/R5vO063l/vL/BX3OTZpLG/GeVicNyEqPvVG/vVNsqpv2fLUqTV9TVqe5IxpUj&#10;6A/Zcm2eD72L+5dS/wDode5QXCmMfLXgf7LU2/wzrf8AsXT/APob17khwi/SvwbHR/2qR+oYaX+z&#10;xMXxJc/ZvDl3L/cWvinUn33t639+Vq+vvH9z9m8G6g/9+Jlr40muW+dV/java4e9yvzHDmXvUuUP&#10;tK7fu0b6r/bP4dtMmmr9OqVT4z2RM8392vMfFupN/a12q16Hvba7f7NeT+IZmm1y4b++1fJcQ1f3&#10;XKfSZTHkqmnbQ/abeJv7y1YewiSKpdNh/wBHTd/dq7sX+Gvzc+/5TK/s2B/vbqlTR4tnytWh5O/+&#10;7TXTbQHKUf7Ni/io/sq2q8iLTtlAcpn/ANlRfw0f2VFV7ZRsoDlM99Ki307+yotlXvJ3tUqJsWgv&#10;2Rn/ANkwf7VP/smCtD/gNHzUB7IqJYQfdp39jwJ81aMKf7NS/wDAaC+XlMxNNWn/ANmxVd8n56ei&#10;LQQUk01atQ6bFVtLZatpbUBGJXh02L7rVYTR4t/3qtJCv8VW4bZXX5aCylDo8Ty1aTR13VYS2aGW&#10;rEKfNuoOmMTHm0RXf97A1PTR7ZPlVW/4HW78z/xU3YySpuWpIlH3jj3tlS/2rWh4bh8nVJar3Nn5&#10;2sv/ALNWtKfZqL/7u+vbymXLiYngZpH9xI6Dzld3p/3/AL1UkdXqV3ZF+8tfrnt/dPzWpAPuNuX+&#10;CsLxVbLeWXnr/rdyJWwj/J/FsqGbyIU3bd/+xXBi/wDaKXLE5ox5Cb4e/FSfwTbywRMv735Nlela&#10;98b9XTTbhtq/Z9Ri2b/9qvHJtNtppUl8r7rb61rx7bUrBLZtybJUda/O6uSV+f3T0qdUxPHPjO5+&#10;Iut/aZfk81dmxFrY0qH7NZxLu+4tVbPTbazdGVvnT5KtO+yJ/wDb+7X1OV4T6tExqR5x7zbGSmQ/&#10;f3UXO11/36i3/f2/w19M6/7oilT949+/ZUmbyvEsTf8APWJ//Q6993xf36+dP2V5vOv/ABQv/Xv/&#10;AOz1788XlsVr8ZxX+8SP0LAw/dnnPxmv3tvANwn975K+T3dU2V9IftFX7J4P27vvy18xPcr5v+5X&#10;s5PLklzHlYv3yV3TzaZM9ReclV3ud719z9ZieJKBYmm2W7/7teSak+/VH/3q9L1V3Swdl+/Xl7/P&#10;qPzf3q+MzqvzyPby2l73MdnYP+6qVKis0+RKsfcb7tfK8x9gOTdQ9Hz/AHt1H32+9RzACU+n7FSL&#10;dvqvvo5ixz/fptO+/wDLT9mz71HMAJT3qs/36mT7lHMEQqVKem3+7T4UoL5hyU+mPT0egAo2b6en&#10;3HqWFPl/uUASwwtsq3Cj7dtEP3NtWLa2fdUcwRH+T8lOh3b9q/JVu2RtlWIUX+7V8x0xiROmz725&#10;/wDcqxbIv91ql87Z8q1Y+0v5Xy0cxtGJVf8Act8tO+d9nyVbSGLyvmVql8ldvy7kqSJfEcVNu/ta&#10;X5aLB1hv33f88q0LmH/iZO26syaHydXf5v8AllXpZfLkrxPHx8eahI2IU3xbqrv8jfeqpbX8qRbf&#10;v1Mk0Ey/va/Qfbn57KhKRL5z+V/sUx3j+SmukSJ8stQvMu2r+sxpe6R7LmLb7dtV0fY33fuVF5/+&#10;1TvtP7p1b+L7uz79EcbIxlSCZ9ifc/26POZ1roNB8Da54q0j7dY2zTRM3lfPKtaCfBnxi8Xy6Uux&#10;P4/NWsfr1KB0xw0jkpnbyt1MT5FRv79dB4q8E6r4S05L7U7Zkh+5s81fneufmttQ01kgvrbZ5sXm&#10;xf7lYzzCnyG0cNI9w/Zd+TXPECxfxrb/APs9fRzzNu+7XzP+ypN/xVGsRf3oEf8A8cevpk7s1+eY&#10;2UalTmPqcJLkgfO37UVz5Om28C/3q+bJn2S/8Br3X9qK83z2kS14E7t/FXoYKryHnV4krzMlEL1V&#10;R/71QvN/dr1Y4v3jj9h7pNqty32WVV/u1wNsnnX/AM1dn9pV0fdVSGwim/2K4MT++kdOG9yRNbOq&#10;VL9pXfTPsyonyt92no/+zXD9Uiex9bH799S/ukX71MRN1RXln9za1H1SIfWxjzL/AHqN9Pmtv3SU&#10;xIV/vUfVIh9bHo6Im7fUqXKv/FUXkxb/AJqe8MH8NH1SIfWwo85UfbToYd6/eqaG2RJfmXfS+rRC&#10;OLGJMtXUddr/AOxUTwr5v+opnkq/+qb79HsYl/W5D/m3UJN8m6n/AGZkXczU5LbZFs/4HR7GJtHG&#10;j4Xp6P8Aw7qoujP91qekP99qPYxD66bsLrCvystW7a5Z/m3L/wB9Vzny7fvNRC7J/F8lY+wCOLkd&#10;nbf7y/8AfVWEdU/iWuPSZd25WbetMe8neX71HsuU2+v8h3aXMT/xLUsLrv8AmZa4J7mVP+WtPhvJ&#10;X/5a1fszaOYnoT3K/dWdaf5y/IrSV5+l5Lbf6qXfT/tly77mlqPZBLHmxebUv/vViXjs+qfL/d2V&#10;UmvJfN3b6sb1/wBa333ralHklzHm4nE+1jylj7T5OxWps158/wAqrVR3+b97Vfev2iveWJPB9kWp&#10;ptjbmb79TJNFs+9Ve5eB9lRTTRfJt+/R7ePMRKlyFhHZ/m3fJu/vU55mhV5dnybvlqKG5lS6Sz0q&#10;zW81NInl2VXfw38S7lpYpdDiR2bY3/Av+AVcsfTpB7HmOl0rxnqfh6CKKC88m3WXfsRq20+MHiVI&#10;n8rU5Nj/AO1XD3MN4jxQavp66bdzr5uz+/8AwVS85EV/4Nn9yuOUY1ffLjzQOw8Q+OdV8Q2aW19c&#10;+dFu37HqHW/GdzrdvFFKy74oFiV9tc18rxI25v8AgdRQ/JKjbqiUafKdMah7n+ypN/xcG9X+9Zv/&#10;AOOpX1dJMuV+lfIH7LT+d8Vdq/xWstfYkb7VA29OK8GvGPMelhublPmn9pzwq32C01dd3lIux6+Z&#10;5n+4z7djfdr9CPFWg2PiTQ5dMvF3286/ff8Ahr43+JHwQ1rwffvLBZyXOmPudZk+4lFOfIc0onnM&#10;03y1S/eVYmtpUfb5Uu//AHaHSX/nk3/fNdkapjylL5kf/fqeH7lNdJf+eTf981LCjf8APKX/AL5q&#10;/ahyj/J2fdahPkfczfJQltK7/Ksv/fNSvbMn3opP++aPal+yG/afn/vpUM029/lWn/vd/wDqJU/4&#10;DT/Jf/a/75o9qRKkMeb5Nu+oU+/S+S2//US/9807yZd/+ql/75q/akeyJtieVTPlRafsl2/6pv8A&#10;vmmJDL/zyk/75rH2oeyBH2NuX7m37lW7CGe8ureCD99dztsiiqp5MsK+b5Un3vuba634deKv+EJ8&#10;VWmuNY/aXgb5YXWolXLjS9492tv2VNKsLDSv+Eh8Wf2PqF+u/wAnanyVq237FVtNeS/ZvEvnWkSb&#10;1mRV+eq+sftmf2xdRT3PhVbmWJNkTurfLTP+Gyb5IolttFWGKJvNZNrfP/sVzSryOyMTWvP2HpdN&#10;W7/4qFrzyIt7fKnz15P8V/gg3wx8KaPfXmrs+oXC/vbfam+u9f8AbM1d0t92ir97e33q8v8AH/xd&#10;1rxt46/tqeD/AEWJnSK32/JRGrIiVI86+XdK3+pi/hR6ZDMr/NtbfXQeJ9eXxD5UraY1tLu+b5aw&#10;tkrpt8iRP+A1tGqHKOd22VXT99Vh7Ofb/qJP++aihhn/AIYJP++a29qRyksLqiur0TXkUKfLQltP&#10;87eRLvX/AGammhleL/VfP/u1HtA5Sv5yzRU7Zsi3LUX2af8Aiibf/u1Y8mfytvlS/wDfNHtQ5SKz&#10;m3vtb7lWHf8Ae7V+5TIbOVP+WTf980/7HKnzeU3/AHzUe1DkkQ/M77ae7tsqxZ2zPL/qm/75qKa2&#10;n83/AFTbP92rjVD2ZDNcttRm+/Uyfvqhmtmm2fK3y/7NWE2on8X/AHzV+1D2ZE/36hR2hnSX5dn+&#10;3VlE3vuZW/75ouf9U67G+b/ZqPbkeyMfTdVn8H/FWLV54pH0+dUil2f3G+/Xtr/HXwdsilnnuYZd&#10;r+bC/wDF/wCP15JMkU37i5i86JNvz7Xp9/pugvpbxf2ZvuP4H+aoqR5y6ceQzPE/idvHPxQtLyxl&#10;36Vat8ju1WIbnfFKrff3U/7BBDFKtjbfZom/2arzbYZfK2ts/v7auNfk90JUix50TuituT5ai3/I&#10;/wA2z5qZbQy3/wAsUUj/AO4tekeA/gP4l8bXtv8A6M1hp+5PNml/uVEqoRpHdfsi+G7y58VXevLb&#10;f6JaxMkUv97d/BX13HGUXI2/N81c/wCGPBOn+CfD8Wh6V8kSL80qf3615JYmKjDDaNuK4JSO6Pum&#10;M7tDFuZd6VDsV4Hi3K6S/PsepHY7duePSmvEvm/dFZjlEy38MWM3zNYwf981X/4RXSv+gfF/3zWu&#10;n+oaonrWMjHlM9/Cukfw2MX/AHzT/wDhFdKRPls4P++att8/XmpraNd33RV8wcpTh8PaUif8gyL/&#10;AL5qJ/BmmPLuWzi/75rTfpirH/LCjmL5TE/4RXTIf+XOD/vmj/hG9H/6B8X/AHxW35a+gqrJ8vTi&#10;o5mHKZP9g6R/0D4v++ah/wCEb0zzf+QfF/3zWhNT4aOZhylT/hGNKT/mHx/9803/AIRvSv8AoHxf&#10;981pPTf4KjmYcpX/AOEY0xIv+POD/vmrVn4e0Xb82nxP/wABpEUbOlaVvGvyfKKOYOUhfw9ov/QM&#10;i/75p6eDNI/6B8Xzf7NaKKNnSp0+9DXPKrIImZ/whmj/APQPi/75ofwxpEKf8gyL/vmtf/4qpH5W&#10;tYy5jblMxPCWiuqM2mR/981bTwfoLpu/s+P/AL5qxe/8e5p2mf8AHpW3MRylX/hEtF37P7Pi/wC+&#10;aY/gnRfn26fH/wB81sUxf9c9HMyOUwk8GaR5Uu7To/8Aviok8GaL/wA+MX/fNdLJ/qnqmij0o5g5&#10;TI/4QnSN3/IPj/74qZ/A2iv9/SrT/ga1q/8ALapH+7Ucwcpkp4D8PJ/zDbT/AL5p3/CB+HLn/mFW&#10;ny/7NXUkb1NS+Y3lP8xqOc6OUyP+FdeHk+7plp/3zRN8OtB/6Blp/wB81s2cr7vvGnvI3qauMg5U&#10;c3/wrbQf+gZZ/wDfNQ/8K98PI3/IKtP++a6jzG9TUaMfWjmYcqMP/hXvhx0/5BVt/wB81Xf4deHt&#10;/wDyCrb/AL5rqkY+tLN/qqs55R945L/hXXhz/oFW3/fFVLn4aeHHl/5BVt/3zXW+Y3qaheRt/U1n&#10;7WQS+I5v/hW/hlERf7Ktv++ahf4aeGf4tMtv++a6i5kbenzGon+5W5tGJj6V4J8OWb74NItv9/ZW&#10;xsWFkWBVtov7iVEn+qz/ALVSvzClc0pESiW/4vlqX7OlFr3p9SQf/9lQSwMEFAAGAAgAAAAhAEzE&#10;7sTfAAAACAEAAA8AAABkcnMvZG93bnJldi54bWxMj0FLw0AQhe+C/2EZwVu7iSahxExKKeqpCLaC&#10;eNtmp0lodjdkt0n67x1P9jQ83uPN94r1bDox0uBbZxHiZQSCbOV0a2uEr8PbYgXCB2W16pwlhCt5&#10;WJf3d4XKtZvsJ437UAsusT5XCE0IfS6lrxoyyi9dT5a9kxuMCiyHWupBTVxuOvkURZk0qrX8oVE9&#10;bRuqzvuLQXif1LR5jl/H3fm0vf4c0o/vXUyIjw/z5gVEoDn8h+EPn9GhZKaju1jtRYewSjiIsEj5&#10;sp1kCS85ImRplIEsC3k7oPwF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Ygd/QTEAAA0OIAAA4AAAAAAAAAAAAAAAAAPQIAAGRycy9lMm9Eb2MueG1sUEsBAi0ACgAA&#10;AAAAAAAhAG5fjrXqIAAA6iAAABQAAAAAAAAAAAAAAAAAfBIAAGRycy9tZWRpYS9pbWFnZTEuanBn&#10;UEsBAi0AFAAGAAgAAAAhAEzE7sTfAAAACAEAAA8AAAAAAAAAAAAAAAAAmDMAAGRycy9kb3ducmV2&#10;LnhtbFBLAQItABQABgAIAAAAIQA3ncEYugAAACEBAAAZAAAAAAAAAAAAAAAAAKQ0AABkcnMvX3Jl&#10;bHMvZTJvRG9jLnhtbC5yZWxzUEsFBgAAAAAGAAYAfAEAAJU1AAAAAA==&#10;">
                <v:shape id="Picture 9084" o:spid="_x0000_s1383" type="#_x0000_t75" style="position:absolute;left:3441;top:34160;width:21216;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IFFxAAAAN0AAAAPAAAAZHJzL2Rvd25yZXYueG1sRI/dagIx&#10;FITvC75DOELvNOsPVVejqKUgLUX8eYDD5ri7uDlZknRd394IQi+HmfmGWaxaU4mGnC8tKxj0ExDE&#10;mdUl5wrOp6/eFIQPyBory6TgTh5Wy87bAlNtb3yg5hhyESHsU1RQhFCnUvqsIIO+b2vi6F2sMxii&#10;dLnUDm8Rbio5TJIPabDkuFBgTduCsuvxzyjwzGbE68nmx/627lO7/fi7kUq9d9v1HESgNvyHX+2d&#10;VjBLpmN4volPQC4fAAAA//8DAFBLAQItABQABgAIAAAAIQDb4fbL7gAAAIUBAAATAAAAAAAAAAAA&#10;AAAAAAAAAABbQ29udGVudF9UeXBlc10ueG1sUEsBAi0AFAAGAAgAAAAhAFr0LFu/AAAAFQEAAAsA&#10;AAAAAAAAAAAAAAAAHwEAAF9yZWxzLy5yZWxzUEsBAi0AFAAGAAgAAAAhAFm8gUXEAAAA3QAAAA8A&#10;AAAAAAAAAAAAAAAABwIAAGRycy9kb3ducmV2LnhtbFBLBQYAAAAAAwADALcAAAD4AgAAAAA=&#10;">
                  <v:imagedata r:id="rId190" o:title=""/>
                </v:shape>
                <v:shape id="Shape 86228" o:spid="_x0000_s1384" style="position:absolute;left:12;top:124;width:25978;height:6509;visibility:visible;mso-wrap-style:square;v-text-anchor:top" coordsize="2597785,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jzlwgAAAN4AAAAPAAAAZHJzL2Rvd25yZXYueG1sRE/LisIw&#10;FN0L/kO4gjubThei1ShlVNCFC5+zvTR32mJzU5qo9e/NQnB5OO/5sjO1eFDrKssKfqIYBHFudcWF&#10;gvNpM5qAcB5ZY22ZFLzIwXLR780x1fbJB3ocfSFCCLsUFZTeN6mULi/JoItsQxy4f9sa9AG2hdQt&#10;PkO4qWUSx2NpsOLQUGJDvyXlt+PdKLC7W7e6NOtsav+u680986sq3is1HHTZDISnzn/FH/dWK5iM&#10;kyTsDXfCFZCLNwAAAP//AwBQSwECLQAUAAYACAAAACEA2+H2y+4AAACFAQAAEwAAAAAAAAAAAAAA&#10;AAAAAAAAW0NvbnRlbnRfVHlwZXNdLnhtbFBLAQItABQABgAIAAAAIQBa9CxbvwAAABUBAAALAAAA&#10;AAAAAAAAAAAAAB8BAABfcmVscy8ucmVsc1BLAQItABQABgAIAAAAIQAt2jzlwgAAAN4AAAAPAAAA&#10;AAAAAAAAAAAAAAcCAABkcnMvZG93bnJldi54bWxQSwUGAAAAAAMAAwC3AAAA9gIAAAAA&#10;" path="m,l2597785,r,650875l,650875,,e" fillcolor="black" stroked="f" strokeweight="0">
                  <v:stroke miterlimit="83231f" joinstyle="miter"/>
                  <v:path arrowok="t" textboxrect="0,0,2597785,650875"/>
                </v:shape>
                <v:rect id="Rectangle 9292" o:spid="_x0000_s1385" style="position:absolute;left:930;top:8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MxgAAAN0AAAAPAAAAZHJzL2Rvd25yZXYueG1sRI9Ba8JA&#10;FITvBf/D8gRvdWMOJYmuIrUlOVotaG+P7GsSmn0bstsk+uu7hUKPw8x8w2x2k2nFQL1rLCtYLSMQ&#10;xKXVDVcK3s+vjwkI55E1tpZJwY0c7Lazhw1m2o78RsPJVyJA2GWooPa+y6R0ZU0G3dJ2xMH7tL1B&#10;H2RfSd3jGOCmlXEUPUmDDYeFGjt6rqn8On0bBXnS7a+FvY9V+/KRX46X9HBOvVKL+bRfg/A0+f/w&#10;X7vQCtI4jeH3TXgCcvsDAAD//wMAUEsBAi0AFAAGAAgAAAAhANvh9svuAAAAhQEAABMAAAAAAAAA&#10;AAAAAAAAAAAAAFtDb250ZW50X1R5cGVzXS54bWxQSwECLQAUAAYACAAAACEAWvQsW78AAAAVAQAA&#10;CwAAAAAAAAAAAAAAAAAfAQAAX3JlbHMvLnJlbHNQSwECLQAUAAYACAAAACEA9DfjzMYAAADdAAAA&#10;DwAAAAAAAAAAAAAAAAAHAgAAZHJzL2Rvd25yZXYueG1sUEsFBgAAAAADAAMAtwAAAPoCAAAAAA==&#10;" filled="f" stroked="f">
                  <v:textbox inset="0,0,0,0">
                    <w:txbxContent>
                      <w:p w14:paraId="2B934D0F" w14:textId="77777777" w:rsidR="003046BB" w:rsidRDefault="00260C9B">
                        <w:r>
                          <w:rPr>
                            <w:color w:val="FFFFFF"/>
                          </w:rPr>
                          <w:t xml:space="preserve"> </w:t>
                        </w:r>
                      </w:p>
                    </w:txbxContent>
                  </v:textbox>
                </v:rect>
                <v:shape id="Shape 86229" o:spid="_x0000_s1386" style="position:absolute;left:444;top:2467;width:2369;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i1xgAAAN4AAAAPAAAAZHJzL2Rvd25yZXYueG1sRI/RasJA&#10;FETfC/2H5Rb6VjcJJbWpayhFRZ+KsR9wm70mabN3Q3Y1yd+7guDjMDNnmEU+mlacqXeNZQXxLAJB&#10;XFrdcKXg57B+mYNwHllja5kUTOQgXz4+LDDTduA9nQtfiQBhl6GC2vsuk9KVNRl0M9sRB+9oe4M+&#10;yL6SuschwE0rkyhKpcGGw0KNHX3VVP4XJ6PgdceWp9Ub626Vtubv2xx/441Sz0/j5wcIT6O/h2/t&#10;rVYwT5PkHa53whWQywsAAAD//wMAUEsBAi0AFAAGAAgAAAAhANvh9svuAAAAhQEAABMAAAAAAAAA&#10;AAAAAAAAAAAAAFtDb250ZW50X1R5cGVzXS54bWxQSwECLQAUAAYACAAAACEAWvQsW78AAAAVAQAA&#10;CwAAAAAAAAAAAAAAAAAfAQAAX3JlbHMvLnJlbHNQSwECLQAUAAYACAAAACEAnAt4tcYAAADeAAAA&#10;DwAAAAAAAAAAAAAAAAAHAgAAZHJzL2Rvd25yZXYueG1sUEsFBgAAAAADAAMAtwAAAPoCAAAAAA==&#10;" path="m,l236855,r,321310l,321310,,e" fillcolor="#3cc" stroked="f" strokeweight="0">
                  <v:stroke miterlimit="83231f" joinstyle="miter"/>
                  <v:path arrowok="t" textboxrect="0,0,236855,321310"/>
                </v:shape>
                <v:shape id="Shape 9294" o:spid="_x0000_s1387" style="position:absolute;left:444;top:2467;width:2369;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2waxgAAAN0AAAAPAAAAZHJzL2Rvd25yZXYueG1sRI9Pa8JA&#10;FMTvhX6H5Qne6kYRidFVpLTFk8U/oMdH9pmNZt+m2dXEb98tFDwOM/MbZr7sbCXu1PjSsYLhIAFB&#10;nDtdcqHgsP98S0H4gKyxckwKHuRhuXh9mWOmXctbuu9CISKEfYYKTAh1JqXPDVn0A1cTR+/sGosh&#10;yqaQusE2wm0lR0kykRZLjgsGa3o3lF93N6vgkl427das0/bna3Mc0+lgrt8fSvV73WoGIlAXnuH/&#10;9lormI6mY/h7E5+AXPwCAAD//wMAUEsBAi0AFAAGAAgAAAAhANvh9svuAAAAhQEAABMAAAAAAAAA&#10;AAAAAAAAAAAAAFtDb250ZW50X1R5cGVzXS54bWxQSwECLQAUAAYACAAAACEAWvQsW78AAAAVAQAA&#10;CwAAAAAAAAAAAAAAAAAfAQAAX3JlbHMvLnJlbHNQSwECLQAUAAYACAAAACEA4J9sGsYAAADdAAAA&#10;DwAAAAAAAAAAAAAAAAAHAgAAZHJzL2Rvd25yZXYueG1sUEsFBgAAAAADAAMAtwAAAPoCAAAAAA==&#10;" path="m,321310r236855,l236855,,,,,321310xe" filled="f">
                  <v:stroke miterlimit="83231f" joinstyle="miter" endcap="round"/>
                  <v:path arrowok="t" textboxrect="0,0,236855,321310"/>
                </v:shape>
                <v:shape id="Shape 86230" o:spid="_x0000_s1388" style="position:absolute;left:2813;top:2467;width:2368;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anVwwAAAN4AAAAPAAAAZHJzL2Rvd25yZXYueG1sRI/LisIw&#10;FIb3A75DOMLsxlTFKNUoMjDYjQPjZX9ojk2xOSlNtPXtJ4uBWf78N77NbnCNeFIXas8appMMBHHp&#10;Tc2Vhsv562MFIkRkg41n0vCiALvt6G2DufE9/9DzFCuRRjjkqMHG2OZShtKSwzDxLXHybr5zGJPs&#10;Kmk67NO4a+Qsy5R0WHN6sNjSp6Xyfno4Dd+4MEMVC1weH/2hsC91VaXS+n087NcgIg3xP/zXLoyG&#10;lZrNE0DCSSggt78AAAD//wMAUEsBAi0AFAAGAAgAAAAhANvh9svuAAAAhQEAABMAAAAAAAAAAAAA&#10;AAAAAAAAAFtDb250ZW50X1R5cGVzXS54bWxQSwECLQAUAAYACAAAACEAWvQsW78AAAAVAQAACwAA&#10;AAAAAAAAAAAAAAAfAQAAX3JlbHMvLnJlbHNQSwECLQAUAAYACAAAACEAJm2p1cMAAADeAAAADwAA&#10;AAAAAAAAAAAAAAAHAgAAZHJzL2Rvd25yZXYueG1sUEsFBgAAAAADAAMAtwAAAPcCAAAAAA==&#10;" path="m,l236855,r,321310l,321310,,e" fillcolor="#3cc" stroked="f" strokeweight="0">
                  <v:stroke miterlimit="83231f" joinstyle="miter" endcap="round"/>
                  <v:path arrowok="t" textboxrect="0,0,236855,321310"/>
                </v:shape>
                <v:shape id="Shape 9296" o:spid="_x0000_s1389" style="position:absolute;left:2813;top:2467;width:2368;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2xgAAAN0AAAAPAAAAZHJzL2Rvd25yZXYueG1sRI9Pa8JA&#10;FMTvhX6H5Qm91Y1SJEZXkWKLJ4t/QI+P7DMbzb6N2a1Jv31XEDwOM/MbZjrvbCVu1PjSsYJBPwFB&#10;nDtdcqFgv/t6T0H4gKyxckwK/sjDfPb6MsVMu5Y3dNuGQkQI+wwVmBDqTEqfG7Lo+64mjt7JNRZD&#10;lE0hdYNthNtKDpNkJC2WHBcM1vRpKL9sf62Cc3petxuzStvr9/rwQce9ufwslXrrdYsJiEBdeIYf&#10;7ZVWMB6OR3B/E5+AnP0DAAD//wMAUEsBAi0AFAAGAAgAAAAhANvh9svuAAAAhQEAABMAAAAAAAAA&#10;AAAAAAAAAAAAAFtDb250ZW50X1R5cGVzXS54bWxQSwECLQAUAAYACAAAACEAWvQsW78AAAAVAQAA&#10;CwAAAAAAAAAAAAAAAAAfAQAAX3JlbHMvLnJlbHNQSwECLQAUAAYACAAAACEAfwFX9sYAAADdAAAA&#10;DwAAAAAAAAAAAAAAAAAHAgAAZHJzL2Rvd25yZXYueG1sUEsFBgAAAAADAAMAtwAAAPoCAAAAAA==&#10;" path="m,321310r236855,l236855,,,,,321310xe" filled="f">
                  <v:stroke miterlimit="83231f" joinstyle="miter" endcap="round"/>
                  <v:path arrowok="t" textboxrect="0,0,236855,321310"/>
                </v:shape>
                <v:shape id="Shape 86231" o:spid="_x0000_s1390" style="position:absolute;left:5181;top:2467;width:2369;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xOxQAAAN4AAAAPAAAAZHJzL2Rvd25yZXYueG1sRI9PawIx&#10;FMTvhX6H8Aq91awWo6xGEaF0LxXqn/tj89wsbl6WTXTXb98IQo/DzPyGWa4H14gbdaH2rGE8ykAQ&#10;l97UXGk4Hr4+5iBCRDbYeCYNdwqwXr2+LDE3vudfuu1jJRKEQ44abIxtLmUoLTkMI98SJ+/sO4cx&#10;ya6SpsM+wV0jJ1mmpMOa04LFlraWysv+6jTscGqGKhY4+7n234W9q5Mqldbvb8NmASLSEP/Dz3Zh&#10;NMzV5HMMjzvpCsjVHwAAAP//AwBQSwECLQAUAAYACAAAACEA2+H2y+4AAACFAQAAEwAAAAAAAAAA&#10;AAAAAAAAAAAAW0NvbnRlbnRfVHlwZXNdLnhtbFBLAQItABQABgAIAAAAIQBa9CxbvwAAABUBAAAL&#10;AAAAAAAAAAAAAAAAAB8BAABfcmVscy8ucmVsc1BLAQItABQABgAIAAAAIQBJIQxOxQAAAN4AAAAP&#10;AAAAAAAAAAAAAAAAAAcCAABkcnMvZG93bnJldi54bWxQSwUGAAAAAAMAAwC3AAAA+QIAAAAA&#10;" path="m,l236855,r,321310l,321310,,e" fillcolor="#3cc" stroked="f" strokeweight="0">
                  <v:stroke miterlimit="83231f" joinstyle="miter" endcap="round"/>
                  <v:path arrowok="t" textboxrect="0,0,236855,321310"/>
                </v:shape>
                <v:shape id="Shape 9298" o:spid="_x0000_s1391" style="position:absolute;left:5181;top:2467;width:2369;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mYfwwAAAN0AAAAPAAAAZHJzL2Rvd25yZXYueG1sRE/LisIw&#10;FN0P+A/hCrMbU2UYajWKyCiuFB+gy0tzbarNTafJ2M7fTxaCy8N5T+edrcSDGl86VjAcJCCIc6dL&#10;LhScjquPFIQPyBorx6TgjzzMZ723KWbatbynxyEUIoawz1CBCaHOpPS5IYt+4GriyF1dYzFE2BRS&#10;N9jGcFvJUZJ8SYslxwaDNS0N5ffDr1VwS2/bdm82afuz3p4/6XIy9923Uu/9bjEBEagLL/HTvdEK&#10;xqNxnBvfxCcgZ/8AAAD//wMAUEsBAi0AFAAGAAgAAAAhANvh9svuAAAAhQEAABMAAAAAAAAAAAAA&#10;AAAAAAAAAFtDb250ZW50X1R5cGVzXS54bWxQSwECLQAUAAYACAAAACEAWvQsW78AAAAVAQAACwAA&#10;AAAAAAAAAAAAAAAfAQAAX3JlbHMvLnJlbHNQSwECLQAUAAYACAAAACEAYdJmH8MAAADdAAAADwAA&#10;AAAAAAAAAAAAAAAHAgAAZHJzL2Rvd25yZXYueG1sUEsFBgAAAAADAAMAtwAAAPcCAAAAAA==&#10;" path="m,321310r236855,l236855,,,,,321310xe" filled="f">
                  <v:stroke miterlimit="83231f" joinstyle="miter" endcap="round"/>
                  <v:path arrowok="t" textboxrect="0,0,236855,321310"/>
                </v:shape>
                <v:shape id="Shape 86232" o:spid="_x0000_s1392" style="position:absolute;left:7550;top:2467;width:2368;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5I5xQAAAN4AAAAPAAAAZHJzL2Rvd25yZXYueG1sRI/BasMw&#10;EETvgf6D2EJviVyXqMGNEkKg1JcU4rb3xdpaptbKWErs/H0UKOQ4zMwbZr2dXCfONITWs4bnRQaC&#10;uPam5UbD99f7fAUiRGSDnWfScKEA283DbI2F8SMf6VzFRiQIhwI12Bj7QspQW3IYFr4nTt6vHxzG&#10;JIdGmgHHBHedzLNMSYctpwWLPe0t1X/VyWn4xKWZmlji6+E0fpT2on5UrbR+epx2byAiTfEe/m+X&#10;RsNK5S853O6kKyA3VwAAAP//AwBQSwECLQAUAAYACAAAACEA2+H2y+4AAACFAQAAEwAAAAAAAAAA&#10;AAAAAAAAAAAAW0NvbnRlbnRfVHlwZXNdLnhtbFBLAQItABQABgAIAAAAIQBa9CxbvwAAABUBAAAL&#10;AAAAAAAAAAAAAAAAAB8BAABfcmVscy8ucmVsc1BLAQItABQABgAIAAAAIQC585I5xQAAAN4AAAAP&#10;AAAAAAAAAAAAAAAAAAcCAABkcnMvZG93bnJldi54bWxQSwUGAAAAAAMAAwC3AAAA+QIAAAAA&#10;" path="m,l236855,r,321310l,321310,,e" fillcolor="#3cc" stroked="f" strokeweight="0">
                  <v:stroke miterlimit="83231f" joinstyle="miter" endcap="round"/>
                  <v:path arrowok="t" textboxrect="0,0,236855,321310"/>
                </v:shape>
                <v:shape id="Shape 9300" o:spid="_x0000_s1393" style="position:absolute;left:7550;top:2467;width:2368;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DxAAAAN0AAAAPAAAAZHJzL2Rvd25yZXYueG1sRE/LasJA&#10;FN0X/IfhCu7qxFpKTJ2IFC2uLD6gXV4yt5nEzJ2YGU36951FocvDeS9Xg23EnTpfOVYwmyYgiAun&#10;Ky4VnE/bxxSED8gaG8ek4Ic8rPLRwxIz7Xo+0P0YShFD2GeowITQZlL6wpBFP3UtceS+XWcxRNiV&#10;UnfYx3DbyKckeZEWK44NBlt6M1RcjjeroE7rfX8wu7S/vu8/n+nrbC4fG6Um42H9CiLQEP7Ff+6d&#10;VrCYJ3F/fBOfgMx/AQAA//8DAFBLAQItABQABgAIAAAAIQDb4fbL7gAAAIUBAAATAAAAAAAAAAAA&#10;AAAAAAAAAABbQ29udGVudF9UeXBlc10ueG1sUEsBAi0AFAAGAAgAAAAhAFr0LFu/AAAAFQEAAAsA&#10;AAAAAAAAAAAAAAAAHwEAAF9yZWxzLy5yZWxzUEsBAi0AFAAGAAgAAAAhAAFP8APEAAAA3QAAAA8A&#10;AAAAAAAAAAAAAAAABwIAAGRycy9kb3ducmV2LnhtbFBLBQYAAAAAAwADALcAAAD4AgAAAAA=&#10;" path="m,321310r236855,l236855,,,,,321310xe" filled="f">
                  <v:stroke miterlimit="83231f" joinstyle="miter" endcap="round"/>
                  <v:path arrowok="t" textboxrect="0,0,236855,321310"/>
                </v:shape>
                <v:shape id="Shape 86233" o:spid="_x0000_s1394" style="position:absolute;left:9918;top:2467;width:2369;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eixAAAAN4AAAAPAAAAZHJzL2Rvd25yZXYueG1sRI9BawIx&#10;FITvBf9DeEJvNavSVLZGEUG6FwW1vT82r5ulm5dlE93135uC4HGYmW+Y5XpwjbhSF2rPGqaTDARx&#10;6U3NlYbv8+5tASJEZIONZ9JwowDr1ehlibnxPR/peoqVSBAOOWqwMba5lKG05DBMfEucvF/fOYxJ&#10;dpU0HfYJ7ho5yzIlHdacFiy2tLVU/p0uTsMB381QxQI/9pf+q7A39aNKpfXreNh8gog0xGf40S6M&#10;hoWazefwfyddAbm6AwAA//8DAFBLAQItABQABgAIAAAAIQDb4fbL7gAAAIUBAAATAAAAAAAAAAAA&#10;AAAAAAAAAABbQ29udGVudF9UeXBlc10ueG1sUEsBAi0AFAAGAAgAAAAhAFr0LFu/AAAAFQEAAAsA&#10;AAAAAAAAAAAAAAAAHwEAAF9yZWxzLy5yZWxzUEsBAi0AFAAGAAgAAAAhANa/N6LEAAAA3gAAAA8A&#10;AAAAAAAAAAAAAAAABwIAAGRycy9kb3ducmV2LnhtbFBLBQYAAAAAAwADALcAAAD4AgAAAAA=&#10;" path="m,l236855,r,321310l,321310,,e" fillcolor="#3cc" stroked="f" strokeweight="0">
                  <v:stroke miterlimit="83231f" joinstyle="miter" endcap="round"/>
                  <v:path arrowok="t" textboxrect="0,0,236855,321310"/>
                </v:shape>
                <v:shape id="Shape 9302" o:spid="_x0000_s1395" style="position:absolute;left:9918;top:2467;width:2369;height:3213;visibility:visible;mso-wrap-style:square;v-text-anchor:top" coordsize="23685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vvxgAAAN0AAAAPAAAAZHJzL2Rvd25yZXYueG1sRI9Pa8JA&#10;FMTvBb/D8gRvdaOWEqOrSGmLJ4t/QI+P7DMbzb5Ns1uTfntXKPQ4zMxvmPmys5W4UeNLxwpGwwQE&#10;ce50yYWCw/7jOQXhA7LGyjEp+CUPy0XvaY6Zdi1v6bYLhYgQ9hkqMCHUmZQ+N2TRD11NHL2zayyG&#10;KJtC6gbbCLeVHCfJq7RYclwwWNObofy6+7EKLull027NOm2/PzfHFzodzPXrXalBv1vNQATqwn/4&#10;r73WCqaTZAyPN/EJyMUdAAD//wMAUEsBAi0AFAAGAAgAAAAhANvh9svuAAAAhQEAABMAAAAAAAAA&#10;AAAAAAAAAAAAAFtDb250ZW50X1R5cGVzXS54bWxQSwECLQAUAAYACAAAACEAWvQsW78AAAAVAQAA&#10;CwAAAAAAAAAAAAAAAAAfAQAAX3JlbHMvLnJlbHNQSwECLQAUAAYACAAAACEAntHL78YAAADdAAAA&#10;DwAAAAAAAAAAAAAAAAAHAgAAZHJzL2Rvd25yZXYueG1sUEsFBgAAAAADAAMAtwAAAPoCAAAAAA==&#10;" path="m,321310r236855,l236855,,,,,321310xe" filled="f">
                  <v:stroke miterlimit="83231f" joinstyle="miter" endcap="round"/>
                  <v:path arrowok="t" textboxrect="0,0,236855,321310"/>
                </v:shape>
                <v:rect id="Rectangle 9303" o:spid="_x0000_s1396" style="position:absolute;left:1006;width:3234;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xN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AFkNxNxQAAAN0AAAAP&#10;AAAAAAAAAAAAAAAAAAcCAABkcnMvZG93bnJldi54bWxQSwUGAAAAAAMAAwC3AAAA+QIAAAAA&#10;" filled="f" stroked="f">
                  <v:textbox inset="0,0,0,0">
                    <w:txbxContent>
                      <w:p w14:paraId="16041B7B" w14:textId="77777777" w:rsidR="003046BB" w:rsidRDefault="00260C9B">
                        <w:r>
                          <w:rPr>
                            <w:b/>
                            <w:color w:val="FFFF00"/>
                            <w:sz w:val="36"/>
                          </w:rPr>
                          <w:t>Ch</w:t>
                        </w:r>
                      </w:p>
                    </w:txbxContent>
                  </v:textbox>
                </v:rect>
                <v:rect id="Rectangle 9304" o:spid="_x0000_s1397" style="position:absolute;left:3444;width:922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Q5xgAAAN0AAAAPAAAAZHJzL2Rvd25yZXYueG1sRI9Pa8JA&#10;FMTvQr/D8gredNMq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inlEOcYAAADdAAAA&#10;DwAAAAAAAAAAAAAAAAAHAgAAZHJzL2Rvd25yZXYueG1sUEsFBgAAAAADAAMAtwAAAPoCAAAAAA==&#10;" filled="f" stroked="f">
                  <v:textbox inset="0,0,0,0">
                    <w:txbxContent>
                      <w:p w14:paraId="0CE3C90F" w14:textId="77777777" w:rsidR="003046BB" w:rsidRDefault="00260C9B">
                        <w:r>
                          <w:rPr>
                            <w:b/>
                            <w:color w:val="FFFF00"/>
                            <w:sz w:val="36"/>
                          </w:rPr>
                          <w:t>arge Su</w:t>
                        </w:r>
                      </w:p>
                    </w:txbxContent>
                  </v:textbox>
                </v:rect>
                <v:rect id="Rectangle 9305" o:spid="_x0000_s1398" style="position:absolute;left:10393;width:11070;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GixgAAAN0AAAAPAAAAZHJzL2Rvd25yZXYueG1sRI9Pa8JA&#10;FMTvQr/D8gredNOK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5TXhosYAAADdAAAA&#10;DwAAAAAAAAAAAAAAAAAHAgAAZHJzL2Rvd25yZXYueG1sUEsFBgAAAAADAAMAtwAAAPoCAAAAAA==&#10;" filled="f" stroked="f">
                  <v:textbox inset="0,0,0,0">
                    <w:txbxContent>
                      <w:p w14:paraId="689732F7" w14:textId="77777777" w:rsidR="003046BB" w:rsidRDefault="00260C9B">
                        <w:r>
                          <w:rPr>
                            <w:b/>
                            <w:color w:val="FFFF00"/>
                            <w:sz w:val="36"/>
                          </w:rPr>
                          <w:t xml:space="preserve">spend     </w:t>
                        </w:r>
                      </w:p>
                    </w:txbxContent>
                  </v:textbox>
                </v:rect>
                <v:rect id="Rectangle 9306" o:spid="_x0000_s1399" style="position:absolute;left:19251;width:2066;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3/VxgAAAN0AAAAPAAAAZHJzL2Rvd25yZXYueG1sRI9Ba8JA&#10;FITvBf/D8oTe6qYt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Fed/1cYAAADdAAAA&#10;DwAAAAAAAAAAAAAAAAAHAgAAZHJzL2Rvd25yZXYueG1sUEsFBgAAAAADAAMAtwAAAPoCAAAAAA==&#10;" filled="f" stroked="f">
                  <v:textbox inset="0,0,0,0">
                    <w:txbxContent>
                      <w:p w14:paraId="745CE7C7" w14:textId="77777777" w:rsidR="003046BB" w:rsidRDefault="00260C9B">
                        <w:r>
                          <w:rPr>
                            <w:b/>
                            <w:color w:val="FFFF00"/>
                            <w:sz w:val="36"/>
                          </w:rPr>
                          <w:t xml:space="preserve">   </w:t>
                        </w:r>
                      </w:p>
                    </w:txbxContent>
                  </v:textbox>
                </v:rect>
                <v:rect id="Rectangle 78801" o:spid="_x0000_s1400" style="position:absolute;left:23122;width:221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wZxwAAAN4AAAAPAAAAZHJzL2Rvd25yZXYueG1sRI9Ba8JA&#10;FITvhf6H5RW8NRs91BizitSWeKxasL09ss8kNPs2ZLdJ9Nd3BaHHYWa+YbL1aBrRU+dqywqmUQyC&#10;uLC65lLB5/H9OQHhPLLGxjIpuJCD9erxIcNU24H31B98KQKEXYoKKu/bVEpXVGTQRbYlDt7ZdgZ9&#10;kF0pdYdDgJtGzuL4RRqsOSxU2NJrRcXP4dcoyJN287Wz16Fs3r7z08dpsT0uvFKTp3GzBOFp9P/h&#10;e3unFcyTJJ7C7U64AnL1BwAA//8DAFBLAQItABQABgAIAAAAIQDb4fbL7gAAAIUBAAATAAAAAAAA&#10;AAAAAAAAAAAAAABbQ29udGVudF9UeXBlc10ueG1sUEsBAi0AFAAGAAgAAAAhAFr0LFu/AAAAFQEA&#10;AAsAAAAAAAAAAAAAAAAAHwEAAF9yZWxzLy5yZWxzUEsBAi0AFAAGAAgAAAAhAG7eXBnHAAAA3gAA&#10;AA8AAAAAAAAAAAAAAAAABwIAAGRycy9kb3ducmV2LnhtbFBLBQYAAAAAAwADALcAAAD7AgAAAAA=&#10;" filled="f" stroked="f">
                  <v:textbox inset="0,0,0,0">
                    <w:txbxContent>
                      <w:p w14:paraId="22731628" w14:textId="77777777" w:rsidR="003046BB" w:rsidRDefault="00260C9B">
                        <w:r>
                          <w:rPr>
                            <w:b/>
                            <w:color w:val="FFFF00"/>
                            <w:sz w:val="36"/>
                          </w:rPr>
                          <w:t>%</w:t>
                        </w:r>
                      </w:p>
                    </w:txbxContent>
                  </v:textbox>
                </v:rect>
                <v:rect id="Rectangle 78800" o:spid="_x0000_s1401" style="position:absolute;left:20806;width:3082;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vmCxgAAAN4AAAAPAAAAZHJzL2Rvd25yZXYueG1sRI+9bsIw&#10;FIX3SryDdSuxFacdSggYhGirZGwBCdiu4ksSYV9HsUsCT18PlRiPzp++xWqwRlyp841jBa+TBARx&#10;6XTDlYL97uslBeEDskbjmBTcyMNqOXpaYKZdzz903YZKxBH2GSqoQ2gzKX1Zk0U/cS1x9M6usxii&#10;7CqpO+zjuDXyLUnepcWG40ONLW1qKi/bX6sgT9v1sXD3vjKfp/zwfZh97GZBqfHzsJ6DCDSER/i/&#10;XWgF0zRNIkDEiSggl38AAAD//wMAUEsBAi0AFAAGAAgAAAAhANvh9svuAAAAhQEAABMAAAAAAAAA&#10;AAAAAAAAAAAAAFtDb250ZW50X1R5cGVzXS54bWxQSwECLQAUAAYACAAAACEAWvQsW78AAAAVAQAA&#10;CwAAAAAAAAAAAAAAAAAfAQAAX3JlbHMvLnJlbHNQSwECLQAUAAYACAAAACEAAZL5gsYAAADeAAAA&#10;DwAAAAAAAAAAAAAAAAAHAgAAZHJzL2Rvd25yZXYueG1sUEsFBgAAAAADAAMAtwAAAPoCAAAAAA==&#10;" filled="f" stroked="f">
                  <v:textbox inset="0,0,0,0">
                    <w:txbxContent>
                      <w:p w14:paraId="28FCFEF0" w14:textId="77777777" w:rsidR="003046BB" w:rsidRDefault="00260C9B">
                        <w:r>
                          <w:rPr>
                            <w:b/>
                            <w:color w:val="FFFF00"/>
                            <w:sz w:val="36"/>
                          </w:rPr>
                          <w:t>55</w:t>
                        </w:r>
                      </w:p>
                    </w:txbxContent>
                  </v:textbox>
                </v:rect>
                <v:shape id="Shape 9308" o:spid="_x0000_s1402" style="position:absolute;left:12674;top:5515;width:12567;height:0;visibility:visible;mso-wrap-style:square;v-text-anchor:top" coordsize="1256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tExAAAAN0AAAAPAAAAZHJzL2Rvd25yZXYueG1sRE/Pa8Iw&#10;FL4L/g/hCbtpuq3IVhtFBhseBkPrsN6ezVtabF5KE7X775eDsOPH9ztfDbYVV+p941jB4ywBQVw5&#10;3bBRsC/epy8gfEDW2DomBb/kYbUcj3LMtLvxlq67YEQMYZ+hgjqELpPSVzVZ9DPXEUfux/UWQ4S9&#10;kbrHWwy3rXxKkrm02HBsqLGjt5qq8+5iFZhUH02Zfjblh9wf5sXJfX91qVIPk2G9ABFoCP/iu3uj&#10;Fbw+J3FufBOfgFz+AQAA//8DAFBLAQItABQABgAIAAAAIQDb4fbL7gAAAIUBAAATAAAAAAAAAAAA&#10;AAAAAAAAAABbQ29udGVudF9UeXBlc10ueG1sUEsBAi0AFAAGAAgAAAAhAFr0LFu/AAAAFQEAAAsA&#10;AAAAAAAAAAAAAAAAHwEAAF9yZWxzLy5yZWxzUEsBAi0AFAAGAAgAAAAhAMiia0TEAAAA3QAAAA8A&#10;AAAAAAAAAAAAAAAABwIAAGRycy9kb3ducmV2LnhtbFBLBQYAAAAAAwADALcAAAD4AgAAAAA=&#10;" path="m,l1256665,e" filled="f" strokecolor="yellow" strokeweight="2.25pt">
                  <v:path arrowok="t" textboxrect="0,0,1256665,0"/>
                </v:shape>
                <v:shape id="Shape 9309" o:spid="_x0000_s1403" style="position:absolute;left:23699;top:38016;width:5282;height:1199;visibility:visible;mso-wrap-style:square;v-text-anchor:top" coordsize="528193,11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6VxwAAAN0AAAAPAAAAZHJzL2Rvd25yZXYueG1sRI/RasJA&#10;FETfC/7Dcgu+6Sa2lSZ1E0SobQWRRj/gkr0mIdm7Ibtq+vfdgtDHYWbOMKt8NJ240uAaywrieQSC&#10;uLS64UrB6fg+ewXhPLLGzjIp+CEHeTZ5WGGq7Y2/6Vr4SgQIuxQV1N73qZSurMmgm9ueOHhnOxj0&#10;QQ6V1APeAtx0chFFS2mw4bBQY0+bmsq2uBgFH8XhuPtK3Gkrnzfbl31r9ud4odT0cVy/gfA0+v/w&#10;vf2pFSRPUQJ/b8ITkNkvAAAA//8DAFBLAQItABQABgAIAAAAIQDb4fbL7gAAAIUBAAATAAAAAAAA&#10;AAAAAAAAAAAAAABbQ29udGVudF9UeXBlc10ueG1sUEsBAi0AFAAGAAgAAAAhAFr0LFu/AAAAFQEA&#10;AAsAAAAAAAAAAAAAAAAAHwEAAF9yZWxzLy5yZWxzUEsBAi0AFAAGAAgAAAAhAMraLpXHAAAA3QAA&#10;AA8AAAAAAAAAAAAAAAAABwIAAGRycy9kb3ducmV2LnhtbFBLBQYAAAAAAwADALcAAAD7AgAAAAA=&#10;" path="m525653,r2540,18796l54971,79693r48661,20637c108458,102362,110744,107950,108712,112776v-2032,4826,-7620,7112,-12446,5080l,77089,82804,13335v4191,-3175,10160,-2413,13335,1778c99441,19303,98552,25273,94488,28448l52459,60790,525653,xe" fillcolor="black" stroked="f" strokeweight="0">
                  <v:path arrowok="t" textboxrect="0,0,528193,119888"/>
                </v:shape>
                <v:shape id="Shape 86234" o:spid="_x0000_s1404" style="position:absolute;left:63;top:7268;width:25972;height:7283;visibility:visible;mso-wrap-style:square;v-text-anchor:top" coordsize="2597150,7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uo7xAAAAN4AAAAPAAAAZHJzL2Rvd25yZXYueG1sRI9Bi8Iw&#10;FITvwv6H8Bb2pqnuIlqNIqLgYS9VwesjeTbF5qU0qXb//UYQPA4z8w2zXPeuFndqQ+VZwXiUgSDW&#10;3lRcKjif9sMZiBCRDdaeScEfBVivPgZLzI1/cEH3YyxFgnDIUYGNscmlDNqSwzDyDXHyrr51GJNs&#10;S2lafCS4q+Uky6bSYcVpwWJDW0v6duycgvn2WhfFRZfdvOpO+53v+Vdbpb4++80CRKQ+vsOv9sEo&#10;mE0n3z/wvJOugFz9AwAA//8DAFBLAQItABQABgAIAAAAIQDb4fbL7gAAAIUBAAATAAAAAAAAAAAA&#10;AAAAAAAAAABbQ29udGVudF9UeXBlc10ueG1sUEsBAi0AFAAGAAgAAAAhAFr0LFu/AAAAFQEAAAsA&#10;AAAAAAAAAAAAAAAAHwEAAF9yZWxzLy5yZWxzUEsBAi0AFAAGAAgAAAAhAJhK6jvEAAAA3gAAAA8A&#10;AAAAAAAAAAAAAAAABwIAAGRycy9kb3ducmV2LnhtbFBLBQYAAAAAAwADALcAAAD4AgAAAAA=&#10;" path="m,l2597150,r,728345l,728345,,e" fillcolor="black" stroked="f" strokeweight="0">
                  <v:path arrowok="t" textboxrect="0,0,2597150,728345"/>
                </v:shape>
                <v:shape id="Shape 86235" o:spid="_x0000_s1405" style="position:absolute;left:552;top:10932;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rExwAAAN4AAAAPAAAAZHJzL2Rvd25yZXYueG1sRI/RasJA&#10;FETfC/2H5Rb6VjdaDDZmlWAp+iDaWD/gkr1mQ7N3Q3Zr0r/vCkIfh5k5w+Tr0bbiSr1vHCuYThIQ&#10;xJXTDdcKzl8fLwsQPiBrbB2Tgl/ysF49PuSYaTdwSddTqEWEsM9QgQmhy6T0lSGLfuI64uhdXG8x&#10;RNnXUvc4RLht5SxJUmmx4bhgsKONoer79GMV7PVlV2zTQzDH7fFzOi/K97dNqdTz01gsQQQaw3/4&#10;3t5pBYt09jqH2514BeTqDwAA//8DAFBLAQItABQABgAIAAAAIQDb4fbL7gAAAIUBAAATAAAAAAAA&#10;AAAAAAAAAAAAAABbQ29udGVudF9UeXBlc10ueG1sUEsBAi0AFAAGAAgAAAAhAFr0LFu/AAAAFQEA&#10;AAsAAAAAAAAAAAAAAAAAHwEAAF9yZWxzLy5yZWxzUEsBAi0AFAAGAAgAAAAhAJrVasTHAAAA3gAA&#10;AA8AAAAAAAAAAAAAAAAABwIAAGRycy9kb3ducmV2LnhtbFBLBQYAAAAAAwADALcAAAD7AgAAAAA=&#10;" path="m,l236220,r,306705l,306705,,e" fillcolor="#3cc" stroked="f" strokeweight="0">
                  <v:path arrowok="t" textboxrect="0,0,236220,306705"/>
                </v:shape>
                <v:shape id="Shape 9312" o:spid="_x0000_s1406" style="position:absolute;left:552;top:10932;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fxQAAAN0AAAAPAAAAZHJzL2Rvd25yZXYueG1sRI9Li8JA&#10;EITvC/6HoYW96cQs+IiOIoKyK158HDy2mTYJZnpCZozZ/fWOIOyxqKqvqNmiNaVoqHaFZQWDfgSC&#10;OLW64EzB6bjujUE4j6yxtEwKfsnBYt75mGGi7YP31Bx8JgKEXYIKcu+rREqX5mTQ9W1FHLyrrQ36&#10;IOtM6hofAW5KGUfRUBosOCzkWNEqp/R2uBsF2z/Gchtvmui8K0a31fAH8VIp9dltl1MQnlr/H363&#10;v7WCydcghteb8ATk/AkAAP//AwBQSwECLQAUAAYACAAAACEA2+H2y+4AAACFAQAAEwAAAAAAAAAA&#10;AAAAAAAAAAAAW0NvbnRlbnRfVHlwZXNdLnhtbFBLAQItABQABgAIAAAAIQBa9CxbvwAAABUBAAAL&#10;AAAAAAAAAAAAAAAAAB8BAABfcmVscy8ucmVsc1BLAQItABQABgAIAAAAIQAZ6HSfxQAAAN0AAAAP&#10;AAAAAAAAAAAAAAAAAAcCAABkcnMvZG93bnJldi54bWxQSwUGAAAAAAMAAwC3AAAA+QIAAAAA&#10;" path="m,306705r236220,l236220,,,,,306705xe" filled="f">
                  <v:stroke miterlimit="83231f" joinstyle="miter" endcap="round"/>
                  <v:path arrowok="t" textboxrect="0,0,236220,306705"/>
                </v:shape>
                <v:shape id="Shape 86236" o:spid="_x0000_s1407" style="position:absolute;left:2914;top:10932;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GxwAAAN4AAAAPAAAAZHJzL2Rvd25yZXYueG1sRI/NasMw&#10;EITvhb6D2EJvjVwXTHCihNLSUHpoGicPsFgb24m1ciXFP29fBQo5DjPzDbNcj6YVPTnfWFbwPEtA&#10;EJdWN1wpOOw/nuYgfEDW2FomBRN5WK/u75aYazvwjvoiVCJC2OeooA6hy6X0ZU0G/cx2xNE7Wmcw&#10;ROkqqR0OEW5amSZJJg02HBdq7OitpvJcXIwCbtOp+O276fK+KU9ObofN1/ePUo8P4+sCRKAx3ML/&#10;7U+tYJ6lLxlc78QrIFd/AAAA//8DAFBLAQItABQABgAIAAAAIQDb4fbL7gAAAIUBAAATAAAAAAAA&#10;AAAAAAAAAAAAAABbQ29udGVudF9UeXBlc10ueG1sUEsBAi0AFAAGAAgAAAAhAFr0LFu/AAAAFQEA&#10;AAsAAAAAAAAAAAAAAAAAHwEAAF9yZWxzLy5yZWxzUEsBAi0AFAAGAAgAAAAhAKlX+obHAAAA3gAA&#10;AA8AAAAAAAAAAAAAAAAABwIAAGRycy9kb3ducmV2LnhtbFBLBQYAAAAAAwADALcAAAD7AgAAAAA=&#10;" path="m,l236220,r,306705l,306705,,e" fillcolor="#3cc" stroked="f" strokeweight="0">
                  <v:stroke miterlimit="83231f" joinstyle="miter" endcap="round"/>
                  <v:path arrowok="t" textboxrect="0,0,236220,306705"/>
                </v:shape>
                <v:shape id="Shape 9314" o:spid="_x0000_s1408" style="position:absolute;left:2914;top:10932;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lwxwAAAN0AAAAPAAAAZHJzL2Rvd25yZXYueG1sRI9Pa8JA&#10;FMTvBb/D8gq9mY1/sDW6igQsrXgx7cHjM/uaBLNvQ3abxH76bkHocZiZ3zDr7WBq0VHrKssKJlEM&#10;gji3uuJCwefHfvwCwnlkjbVlUnAjB9vN6GGNibY9n6jLfCEChF2CCkrvm0RKl5dk0EW2IQ7el20N&#10;+iDbQuoW+wA3tZzG8UIarDgslNhQWlJ+zb6NgsMPY32Yvnbx+Vg9X9PFO+KlUerpcditQHga/H/4&#10;3n7TCpazyRz+3oQnIDe/AAAA//8DAFBLAQItABQABgAIAAAAIQDb4fbL7gAAAIUBAAATAAAAAAAA&#10;AAAAAAAAAAAAAABbQ29udGVudF9UeXBlc10ueG1sUEsBAi0AFAAGAAgAAAAhAFr0LFu/AAAAFQEA&#10;AAsAAAAAAAAAAAAAAAAAHwEAAF9yZWxzLy5yZWxzUEsBAi0AFAAGAAgAAAAhAPlNSXDHAAAA3QAA&#10;AA8AAAAAAAAAAAAAAAAABwIAAGRycy9kb3ducmV2LnhtbFBLBQYAAAAAAwADALcAAAD7AgAAAAA=&#10;" path="m,306705r236220,l236220,,,,,306705xe" filled="f">
                  <v:stroke miterlimit="83231f" joinstyle="miter" endcap="round"/>
                  <v:path arrowok="t" textboxrect="0,0,236220,306705"/>
                </v:shape>
                <v:shape id="Shape 86237" o:spid="_x0000_s1409" style="position:absolute;left:5276;top:10932;width:2363;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8dxwAAAN4AAAAPAAAAZHJzL2Rvd25yZXYueG1sRI/dasJA&#10;FITvC77DcoTe1Y0pWImuUiyV0otWow9wyB6T2OzZdHfNz9t3C4VeDjPzDbPeDqYRHTlfW1YwnyUg&#10;iAuray4VnE+vD0sQPiBrbCyTgpE8bDeTuzVm2vZ8pC4PpYgQ9hkqqEJoMyl9UZFBP7MtcfQu1hkM&#10;UbpSaod9hJtGpkmykAZrjgsVtrSrqPjKb0YBN+mYf3fteHvZF1cnP/v9+8dBqfvp8LwCEWgI/+G/&#10;9ptWsFykj0/weydeAbn5AQAA//8DAFBLAQItABQABgAIAAAAIQDb4fbL7gAAAIUBAAATAAAAAAAA&#10;AAAAAAAAAAAAAABbQ29udGVudF9UeXBlc10ueG1sUEsBAi0AFAAGAAgAAAAhAFr0LFu/AAAAFQEA&#10;AAsAAAAAAAAAAAAAAAAAHwEAAF9yZWxzLy5yZWxzUEsBAi0AFAAGAAgAAAAhAMYbXx3HAAAA3gAA&#10;AA8AAAAAAAAAAAAAAAAABwIAAGRycy9kb3ducmV2LnhtbFBLBQYAAAAAAwADALcAAAD7AgAAAAA=&#10;" path="m,l236220,r,306705l,306705,,e" fillcolor="#3cc" stroked="f" strokeweight="0">
                  <v:stroke miterlimit="83231f" joinstyle="miter" endcap="round"/>
                  <v:path arrowok="t" textboxrect="0,0,236220,306705"/>
                </v:shape>
                <v:shape id="Shape 9316" o:spid="_x0000_s1410" style="position:absolute;left:5276;top:10932;width:2363;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3KcxQAAAN0AAAAPAAAAZHJzL2Rvd25yZXYueG1sRI9Pi8Iw&#10;FMTvgt8hPGFvmupC1a5RRFBW8eKfwx7fNm/bYvNSmli7fnojCB6HmfkNM1u0phQN1a6wrGA4iEAQ&#10;p1YXnCk4n9b9CQjnkTWWlknBPzlYzLudGSba3vhAzdFnIkDYJagg975KpHRpTgbdwFbEwfuztUEf&#10;ZJ1JXeMtwE0pR1EUS4MFh4UcK1rllF6OV6Ngd2csd6NNE/3si/FlFW8RfyulPnrt8guEp9a/w6/2&#10;t1Yw/RzG8HwTnoCcPwAAAP//AwBQSwECLQAUAAYACAAAACEA2+H2y+4AAACFAQAAEwAAAAAAAAAA&#10;AAAAAAAAAAAAW0NvbnRlbnRfVHlwZXNdLnhtbFBLAQItABQABgAIAAAAIQBa9CxbvwAAABUBAAAL&#10;AAAAAAAAAAAAAAAAAB8BAABfcmVscy8ucmVsc1BLAQItABQABgAIAAAAIQBm03KcxQAAAN0AAAAP&#10;AAAAAAAAAAAAAAAAAAcCAABkcnMvZG93bnJldi54bWxQSwUGAAAAAAMAAwC3AAAA+QIAAAAA&#10;" path="m,306705r236220,l236220,,,,,306705xe" filled="f">
                  <v:stroke miterlimit="83231f" joinstyle="miter" endcap="round"/>
                  <v:path arrowok="t" textboxrect="0,0,236220,306705"/>
                </v:shape>
                <v:shape id="Shape 86238" o:spid="_x0000_s1411" style="position:absolute;left:7639;top:10932;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tvwwAAAN4AAAAPAAAAZHJzL2Rvd25yZXYueG1sRE/dasIw&#10;FL4f+A7hCN7N1AoinVFEmYgX26w+wKE5a7s1J10S+/P2y8Vglx/f/2Y3mEZ05HxtWcFinoAgLqyu&#10;uVRwv70+r0H4gKyxsUwKRvKw206eNphp2/OVujyUIoawz1BBFUKbSemLigz6uW2JI/dpncEQoSul&#10;dtjHcNPINElW0mDNsaHClg4VFd/5wyjgJh3zn64dH8dT8eXke3+6vH0oNZsO+xcQgYbwL/5zn7WC&#10;9Spdxr3xTrwCcvsLAAD//wMAUEsBAi0AFAAGAAgAAAAhANvh9svuAAAAhQEAABMAAAAAAAAAAAAA&#10;AAAAAAAAAFtDb250ZW50X1R5cGVzXS54bWxQSwECLQAUAAYACAAAACEAWvQsW78AAAAVAQAACwAA&#10;AAAAAAAAAAAAAAAfAQAAX3JlbHMvLnJlbHNQSwECLQAUAAYACAAAACEAt4TLb8MAAADeAAAADwAA&#10;AAAAAAAAAAAAAAAHAgAAZHJzL2Rvd25yZXYueG1sUEsFBgAAAAADAAMAtwAAAPcCAAAAAA==&#10;" path="m,l236220,r,306705l,306705,,e" fillcolor="#3cc" stroked="f" strokeweight="0">
                  <v:stroke miterlimit="83231f" joinstyle="miter" endcap="round"/>
                  <v:path arrowok="t" textboxrect="0,0,236220,306705"/>
                </v:shape>
                <v:shape id="Shape 9318" o:spid="_x0000_s1412" style="position:absolute;left:7639;top:10932;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N1wwAAAN0AAAAPAAAAZHJzL2Rvd25yZXYueG1sRE/LasJA&#10;FN0L/YfhFrrTiRaipplIESxtcONj4fI2c5sEM3dCZoypX+8sBJeH805Xg2lET52rLSuYTiIQxIXV&#10;NZcKjofNeAHCeWSNjWVS8E8OVtnLKMVE2yvvqN/7UoQQdgkqqLxvEyldUZFBN7EtceD+bGfQB9iV&#10;Und4DeGmkbMoiqXBmkNDhS2tKyrO+4tRkN8Ym3z21UenbT0/r+MfxN9WqbfX4fMDhKfBP8UP97dW&#10;sHyfhrnhTXgCMrsDAAD//wMAUEsBAi0AFAAGAAgAAAAhANvh9svuAAAAhQEAABMAAAAAAAAAAAAA&#10;AAAAAAAAAFtDb250ZW50X1R5cGVzXS54bWxQSwECLQAUAAYACAAAACEAWvQsW78AAAAVAQAACwAA&#10;AAAAAAAAAAAAAAAfAQAAX3JlbHMvLnJlbHNQSwECLQAUAAYACAAAACEAeABDdcMAAADdAAAADwAA&#10;AAAAAAAAAAAAAAAHAgAAZHJzL2Rvd25yZXYueG1sUEsFBgAAAAADAAMAtwAAAPcCAAAAAA==&#10;" path="m,306705r236220,l236220,,,,,306705xe" filled="f">
                  <v:stroke miterlimit="83231f" joinstyle="miter" endcap="round"/>
                  <v:path arrowok="t" textboxrect="0,0,236220,306705"/>
                </v:shape>
                <v:shape id="Shape 86239" o:spid="_x0000_s1413" style="position:absolute;left:10001;top:10932;width:2356;height:3067;visibility:visible;mso-wrap-style:square;v-text-anchor:top" coordsize="23558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XrwwAAAN4AAAAPAAAAZHJzL2Rvd25yZXYueG1sRI/RisIw&#10;FETfF/yHcAVfFk03gmg1igiKr7p+wKW5tsXmpjbRdPfrN4Kwj8PMnGFWm9424kmdrx1r+JpkIIgL&#10;Z2ouNVy+9+M5CB+QDTaOScMPedisBx8rzI2LfKLnOZQiQdjnqKEKoc2l9EVFFv3EtcTJu7rOYkiy&#10;K6XpMCa4baTKspm0WHNaqLClXUXF7fywGsow9Sq2O6sO6hO393u0+9+o9WjYb5cgAvXhP/xuH42G&#10;+UxNF/C6k66AXP8BAAD//wMAUEsBAi0AFAAGAAgAAAAhANvh9svuAAAAhQEAABMAAAAAAAAAAAAA&#10;AAAAAAAAAFtDb250ZW50X1R5cGVzXS54bWxQSwECLQAUAAYACAAAACEAWvQsW78AAAAVAQAACwAA&#10;AAAAAAAAAAAAAAAfAQAAX3JlbHMvLnJlbHNQSwECLQAUAAYACAAAACEAWwSF68MAAADeAAAADwAA&#10;AAAAAAAAAAAAAAAHAgAAZHJzL2Rvd25yZXYueG1sUEsFBgAAAAADAAMAtwAAAPcCAAAAAA==&#10;" path="m,l235585,r,306705l,306705,,e" fillcolor="#3cc" stroked="f" strokeweight="0">
                  <v:stroke miterlimit="83231f" joinstyle="miter" endcap="round"/>
                  <v:path arrowok="t" textboxrect="0,0,235585,306705"/>
                </v:shape>
                <v:shape id="Shape 9320" o:spid="_x0000_s1414" style="position:absolute;left:10001;top:10932;width:2356;height:3067;visibility:visible;mso-wrap-style:square;v-text-anchor:top" coordsize="235585,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EvwwAAAN0AAAAPAAAAZHJzL2Rvd25yZXYueG1sRE/LisIw&#10;FN0P+A/hCu7G1AeD0zGKDKMI4sLqgLO7NNem2NzUJmr9e7MYcHk47+m8tZW4UeNLxwoG/QQEce50&#10;yYWCw375PgHhA7LGyjEpeJCH+azzNsVUuzvv6JaFQsQQ9ikqMCHUqZQ+N2TR911NHLmTayyGCJtC&#10;6gbvMdxWcpgkH9JiybHBYE3fhvJzdrUKUP8ew+pRZ3pnss3l8jP+o+1RqV63XXyBCNSGl/jfvdYK&#10;PkfDuD++iU9Azp4AAAD//wMAUEsBAi0AFAAGAAgAAAAhANvh9svuAAAAhQEAABMAAAAAAAAAAAAA&#10;AAAAAAAAAFtDb250ZW50X1R5cGVzXS54bWxQSwECLQAUAAYACAAAACEAWvQsW78AAAAVAQAACwAA&#10;AAAAAAAAAAAAAAAfAQAAX3JlbHMvLnJlbHNQSwECLQAUAAYACAAAACEADKRBL8MAAADdAAAADwAA&#10;AAAAAAAAAAAAAAAHAgAAZHJzL2Rvd25yZXYueG1sUEsFBgAAAAADAAMAtwAAAPcCAAAAAA==&#10;" path="m,306705r235585,l235585,,,,,306705xe" filled="f">
                  <v:stroke miterlimit="83231f" joinstyle="miter" endcap="round"/>
                  <v:path arrowok="t" textboxrect="0,0,235585,306705"/>
                </v:shape>
                <v:rect id="Rectangle 9321" o:spid="_x0000_s1415" style="position:absolute;left:5334;top:8324;width:2043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vBxwAAAN0AAAAPAAAAZHJzL2Rvd25yZXYueG1sRI9Ba8JA&#10;FITvBf/D8oTe6kYL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NG7u8HHAAAA3QAA&#10;AA8AAAAAAAAAAAAAAAAABwIAAGRycy9kb3ducmV2LnhtbFBLBQYAAAAAAwADALcAAAD7AgAAAAA=&#10;" filled="f" stroked="f">
                  <v:textbox inset="0,0,0,0">
                    <w:txbxContent>
                      <w:p w14:paraId="3078360E" w14:textId="77777777" w:rsidR="003046BB" w:rsidRDefault="00260C9B">
                        <w:r>
                          <w:rPr>
                            <w:b/>
                            <w:color w:val="FFFF00"/>
                            <w:sz w:val="36"/>
                          </w:rPr>
                          <w:t>Fast Charge 65%</w:t>
                        </w:r>
                      </w:p>
                    </w:txbxContent>
                  </v:textbox>
                </v:rect>
                <v:shape id="Shape 9322" o:spid="_x0000_s1416" style="position:absolute;left:15436;top:13840;width:9837;height:0;visibility:visible;mso-wrap-style:square;v-text-anchor:top" coordsize="98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iGxQAAAN0AAAAPAAAAZHJzL2Rvd25yZXYueG1sRI/NasMw&#10;EITvhb6D2EBvjRwXGtuNEprQltzy+wCLtZFNrZWxlMh9+6pQyHGYmW+YxWq0nbjR4FvHCmbTDARx&#10;7XTLRsH59PlcgPABWWPnmBT8kIfV8vFhgZV2kQ90OwYjEoR9hQqaEPpKSl83ZNFPXU+cvIsbLIYk&#10;ByP1gDHBbSfzLHuVFltOCw32tGmo/j5erYJ4mH997NtdnJ+vlzIr1rE0W6PU02R8fwMRaAz38H97&#10;qxWUL3kOf2/SE5DLXwAAAP//AwBQSwECLQAUAAYACAAAACEA2+H2y+4AAACFAQAAEwAAAAAAAAAA&#10;AAAAAAAAAAAAW0NvbnRlbnRfVHlwZXNdLnhtbFBLAQItABQABgAIAAAAIQBa9CxbvwAAABUBAAAL&#10;AAAAAAAAAAAAAAAAAB8BAABfcmVscy8ucmVsc1BLAQItABQABgAIAAAAIQCpbgiGxQAAAN0AAAAP&#10;AAAAAAAAAAAAAAAAAAcCAABkcnMvZG93bnJldi54bWxQSwUGAAAAAAMAAwC3AAAA+QIAAAAA&#10;" path="m,l983615,e" filled="f" strokecolor="yellow" strokeweight="2.25pt">
                  <v:path arrowok="t" textboxrect="0,0,983615,0"/>
                </v:shape>
                <v:shape id="Shape 86240" o:spid="_x0000_s1417" style="position:absolute;left:12350;top:10925;width:2356;height:3061;visibility:visible;mso-wrap-style:square;v-text-anchor:top" coordsize="23558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lKwwAAAN4AAAAPAAAAZHJzL2Rvd25yZXYueG1sRI/LisIw&#10;FIb3A75DOIK7MfVCKdUoIgriaryA20Nzmhabk9JErT79ZDEwy5//xrdc97YRT+p87VjBZJyAIC6c&#10;rtkouF723xkIH5A1No5JwZs8rFeDryXm2r34RM9zMCKOsM9RQRVCm0vpi4os+rFriaNXus5iiLIz&#10;Unf4iuO2kdMkSaXFmuNDhS1tKyru54dVUO6uaXI7lWaSzQ8fnpmfY7M1So2G/WYBIlAf/sN/7YNW&#10;kKXTeQSIOBEF5OoXAAD//wMAUEsBAi0AFAAGAAgAAAAhANvh9svuAAAAhQEAABMAAAAAAAAAAAAA&#10;AAAAAAAAAFtDb250ZW50X1R5cGVzXS54bWxQSwECLQAUAAYACAAAACEAWvQsW78AAAAVAQAACwAA&#10;AAAAAAAAAAAAAAAfAQAAX3JlbHMvLnJlbHNQSwECLQAUAAYACAAAACEAekppSsMAAADeAAAADwAA&#10;AAAAAAAAAAAAAAAHAgAAZHJzL2Rvd25yZXYueG1sUEsFBgAAAAADAAMAtwAAAPcCAAAAAA==&#10;" path="m,l235585,r,306070l,306070,,e" fillcolor="#3cc" stroked="f" strokeweight="0">
                  <v:path arrowok="t" textboxrect="0,0,235585,306070"/>
                </v:shape>
                <v:shape id="Shape 9324" o:spid="_x0000_s1418" style="position:absolute;left:12350;top:10925;width:2356;height:3061;visibility:visible;mso-wrap-style:square;v-text-anchor:top" coordsize="23558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GVxgAAAN0AAAAPAAAAZHJzL2Rvd25yZXYueG1sRI9Ba8JA&#10;FITvBf/D8oTe6sZYik1dRYSit9JYpN6e2ZdsaPZt2N2a+O+7hUKPw8x8w6w2o+3ElXxoHSuYzzIQ&#10;xJXTLTcKPo6vD0sQISJr7ByTghsF2KwndysstBv4na5lbESCcChQgYmxL6QMlSGLYeZ64uTVzluM&#10;SfpGao9DgttO5ln2JC22nBYM9rQzVH2V31bB+ZD7uqrN/Fa/lcc9Dbn5vJyUup+O2xcQkcb4H/5r&#10;H7SC50X+CL9v0hOQ6x8AAAD//wMAUEsBAi0AFAAGAAgAAAAhANvh9svuAAAAhQEAABMAAAAAAAAA&#10;AAAAAAAAAAAAAFtDb250ZW50X1R5cGVzXS54bWxQSwECLQAUAAYACAAAACEAWvQsW78AAAAVAQAA&#10;CwAAAAAAAAAAAAAAAAAfAQAAX3JlbHMvLnJlbHNQSwECLQAUAAYACAAAACEAYVqRlcYAAADdAAAA&#10;DwAAAAAAAAAAAAAAAAAHAgAAZHJzL2Rvd25yZXYueG1sUEsFBgAAAAADAAMAtwAAAPoCAAAAAA==&#10;" path="m,306070r235585,l235585,,,,,306070xe" filled="f">
                  <v:stroke miterlimit="83231f" joinstyle="miter" endcap="round"/>
                  <v:path arrowok="t" textboxrect="0,0,235585,306070"/>
                </v:shape>
                <v:shape id="Shape 86241" o:spid="_x0000_s1419" style="position:absolute;top:17250;width:25977;height:7283;visibility:visible;mso-wrap-style:square;v-text-anchor:top" coordsize="2597785,7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WIxgAAAN4AAAAPAAAAZHJzL2Rvd25yZXYueG1sRI9Ri8Iw&#10;EITfhfsPYQ9801Q5RGpTOQ4EOU60Kvi6NmtbbDa1yWn990YQfBxm55udZN6ZWlypdZVlBaNhBII4&#10;t7riQsF+txhMQTiPrLG2TAru5GCefvQSjLW9cUbXrS9EgLCLUUHpfRNL6fKSDLqhbYiDd7KtQR9k&#10;W0jd4i3ATS3HUTSRBisODSU29FNSft7+m/CG3yzWtNod6HL8XUb1PfvbXDKl+p/d9wyEp86/j1/p&#10;pVYwnYy/RvCcExgg0wcAAAD//wMAUEsBAi0AFAAGAAgAAAAhANvh9svuAAAAhQEAABMAAAAAAAAA&#10;AAAAAAAAAAAAAFtDb250ZW50X1R5cGVzXS54bWxQSwECLQAUAAYACAAAACEAWvQsW78AAAAVAQAA&#10;CwAAAAAAAAAAAAAAAAAfAQAAX3JlbHMvLnJlbHNQSwECLQAUAAYACAAAACEAtVb1iMYAAADeAAAA&#10;DwAAAAAAAAAAAAAAAAAHAgAAZHJzL2Rvd25yZXYueG1sUEsFBgAAAAADAAMAtwAAAPoCAAAAAA==&#10;" path="m,l2597785,r,728345l,728345,,e" fillcolor="black" stroked="f" strokeweight="0">
                  <v:stroke miterlimit="83231f" joinstyle="miter" endcap="round"/>
                  <v:path arrowok="t" textboxrect="0,0,2597785,728345"/>
                </v:shape>
                <v:shape id="Shape 86242" o:spid="_x0000_s1420" style="position:absolute;left:425;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4xgAAAN4AAAAPAAAAZHJzL2Rvd25yZXYueG1sRI/dasJA&#10;FITvC77DcgTv6sYgIqmriFIRL/oTfYBD9jRJmz2b7q75eftuodDLYWa+YTa7wTSiI+drywoW8wQE&#10;cWF1zaWC2/X5cQ3CB2SNjWVSMJKH3XbysMFM257fqctDKSKEfYYKqhDaTEpfVGTQz21LHL0P6wyG&#10;KF0ptcM+wk0j0yRZSYM1x4UKWzpUVHzld6OAm3TMv7t2vB9PxaeTr/3p8vKm1Gw67J9ABBrCf/iv&#10;fdYK1qt0mcLvnXgF5PYHAAD//wMAUEsBAi0AFAAGAAgAAAAhANvh9svuAAAAhQEAABMAAAAAAAAA&#10;AAAAAAAAAAAAAFtDb250ZW50X1R5cGVzXS54bWxQSwECLQAUAAYACAAAACEAWvQsW78AAAAVAQAA&#10;CwAAAAAAAAAAAAAAAAAfAQAAX3JlbHMvLnJlbHNQSwECLQAUAAYACAAAACEAjmqP+MYAAADeAAAA&#10;DwAAAAAAAAAAAAAAAAAHAgAAZHJzL2Rvd25yZXYueG1sUEsFBgAAAAADAAMAtwAAAPoCAAAAAA==&#10;" path="m,l236220,r,306705l,306705,,e" fillcolor="#3cc" stroked="f" strokeweight="0">
                  <v:stroke miterlimit="83231f" joinstyle="miter" endcap="round"/>
                  <v:path arrowok="t" textboxrect="0,0,236220,306705"/>
                </v:shape>
                <v:shape id="Shape 9327" o:spid="_x0000_s1421" style="position:absolute;left:425;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x26xgAAAN0AAAAPAAAAZHJzL2Rvd25yZXYueG1sRI9Ba8JA&#10;FITvBf/D8gq96aYpxDa6igQsNfSi7cHjM/tMgtm3Ibsmsb++WxB6HGbmG2a5Hk0jeupcbVnB8ywC&#10;QVxYXXOp4PtrO30F4TyyxsYyKbiRg/Vq8rDEVNuB99QffCkChF2KCirv21RKV1Rk0M1sSxy8s+0M&#10;+iC7UuoOhwA3jYyjKJEGaw4LFbaUVVRcDlejIP9hbPL4vY+On/X8kiU7xFOr1NPjuFmA8DT6//C9&#10;/aEVvL3Ec/h7E56AXP0CAAD//wMAUEsBAi0AFAAGAAgAAAAhANvh9svuAAAAhQEAABMAAAAAAAAA&#10;AAAAAAAAAAAAAFtDb250ZW50X1R5cGVzXS54bWxQSwECLQAUAAYACAAAACEAWvQsW78AAAAVAQAA&#10;CwAAAAAAAAAAAAAAAAAfAQAAX3JlbHMvLnJlbHNQSwECLQAUAAYACAAAACEAx/MdusYAAADdAAAA&#10;DwAAAAAAAAAAAAAAAAAHAgAAZHJzL2Rvd25yZXYueG1sUEsFBgAAAAADAAMAtwAAAPoCAAAAAA==&#10;" path="m,306705r236220,l236220,,,,,306705xe" filled="f">
                  <v:stroke miterlimit="83231f" joinstyle="miter" endcap="round"/>
                  <v:path arrowok="t" textboxrect="0,0,236220,306705"/>
                </v:shape>
                <v:shape id="Shape 86243" o:spid="_x0000_s1422" style="position:absolute;left:2787;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pjxwAAAN4AAAAPAAAAZHJzL2Rvd25yZXYueG1sRI/dasJA&#10;FITvC77DcoTe1Y2xiKSuIhal9KK1aR/gkD0m0ezZdHfNz9t3C4VeDjPzDbPeDqYRHTlfW1YwnyUg&#10;iAuray4VfH0eHlYgfEDW2FgmBSN52G4md2vMtO35g7o8lCJC2GeooAqhzaT0RUUG/cy2xNE7W2cw&#10;ROlKqR32EW4amSbJUhqsOS5U2NK+ouKa34wCbtIx/+7a8fZ8LC5OvvfH17eTUvfTYfcEItAQ/sN/&#10;7RetYLVMHxfweydeAbn5AQAA//8DAFBLAQItABQABgAIAAAAIQDb4fbL7gAAAIUBAAATAAAAAAAA&#10;AAAAAAAAAAAAAABbQ29udGVudF9UeXBlc10ueG1sUEsBAi0AFAAGAAgAAAAhAFr0LFu/AAAAFQEA&#10;AAsAAAAAAAAAAAAAAAAAHwEAAF9yZWxzLy5yZWxzUEsBAi0AFAAGAAgAAAAhAOEmKmPHAAAA3gAA&#10;AA8AAAAAAAAAAAAAAAAABwIAAGRycy9kb3ducmV2LnhtbFBLBQYAAAAAAwADALcAAAD7AgAAAAA=&#10;" path="m,l236220,r,306705l,306705,,e" fillcolor="#3cc" stroked="f" strokeweight="0">
                  <v:stroke miterlimit="83231f" joinstyle="miter" endcap="round"/>
                  <v:path arrowok="t" textboxrect="0,0,236220,306705"/>
                </v:shape>
                <v:shape id="Shape 9329" o:spid="_x0000_s1423" style="position:absolute;left:2787;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xTxQAAAN0AAAAPAAAAZHJzL2Rvd25yZXYueG1sRI9Li8JA&#10;EITvC/6HoYW96cQs+IiOIoKyK158HDy2mTYJZnpCZozZ/fWOIOyxqKqvqNmiNaVoqHaFZQWDfgSC&#10;OLW64EzB6bjujUE4j6yxtEwKfsnBYt75mGGi7YP31Bx8JgKEXYIKcu+rREqX5mTQ9W1FHLyrrQ36&#10;IOtM6hofAW5KGUfRUBosOCzkWNEqp/R2uBsF2z/Gchtvmui8K0a31fAH8VIp9dltl1MQnlr/H363&#10;v7WCyVc8gdeb8ATk/AkAAP//AwBQSwECLQAUAAYACAAAACEA2+H2y+4AAACFAQAAEwAAAAAAAAAA&#10;AAAAAAAAAAAAW0NvbnRlbnRfVHlwZXNdLnhtbFBLAQItABQABgAIAAAAIQBa9CxbvwAAABUBAAAL&#10;AAAAAAAAAAAAAAAAAB8BAABfcmVscy8ucmVsc1BLAQItABQABgAIAAAAIQDZICxTxQAAAN0AAAAP&#10;AAAAAAAAAAAAAAAAAAcCAABkcnMvZG93bnJldi54bWxQSwUGAAAAAAMAAwC3AAAA+QIAAAAA&#10;" path="m,306705r236220,l236220,,,,,306705xe" filled="f">
                  <v:stroke miterlimit="83231f" joinstyle="miter" endcap="round"/>
                  <v:path arrowok="t" textboxrect="0,0,236220,306705"/>
                </v:shape>
                <v:shape id="Shape 86244" o:spid="_x0000_s1424" style="position:absolute;left:5149;top:20977;width:2363;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7IXxwAAAN4AAAAPAAAAZHJzL2Rvd25yZXYueG1sRI/dasJA&#10;FITvBd9hOULvdNMgIqmrlEql9KK1aR/gkD0msdmzcXfNz9t3C4KXw8x8w2x2g2lER87XlhU8LhIQ&#10;xIXVNZcKfr5f52sQPiBrbCyTgpE87LbTyQYzbXv+oi4PpYgQ9hkqqEJoMyl9UZFBv7AtcfRO1hkM&#10;UbpSaod9hJtGpkmykgZrjgsVtvRSUfGbX40CbtIxv3TteN0firOTn/3h/eOo1MNseH4CEWgI9/Ct&#10;/aYVrFfpcgn/d+IVkNs/AAAA//8DAFBLAQItABQABgAIAAAAIQDb4fbL7gAAAIUBAAATAAAAAAAA&#10;AAAAAAAAAAAAAABbQ29udGVudF9UeXBlc10ueG1sUEsBAi0AFAAGAAgAAAAhAFr0LFu/AAAAFQEA&#10;AAsAAAAAAAAAAAAAAAAAHwEAAF9yZWxzLy5yZWxzUEsBAi0AFAAGAAgAAAAhAG7PshfHAAAA3gAA&#10;AA8AAAAAAAAAAAAAAAAABwIAAGRycy9kb3ducmV2LnhtbFBLBQYAAAAAAwADALcAAAD7AgAAAAA=&#10;" path="m,l236220,r,306705l,306705,,e" fillcolor="#3cc" stroked="f" strokeweight="0">
                  <v:stroke miterlimit="83231f" joinstyle="miter" endcap="round"/>
                  <v:path arrowok="t" textboxrect="0,0,236220,306705"/>
                </v:shape>
                <v:shape id="Shape 9331" o:spid="_x0000_s1425" style="position:absolute;left:5149;top:20977;width:2363;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7aIxgAAAN0AAAAPAAAAZHJzL2Rvd25yZXYueG1sRI9Ba8JA&#10;FITvgv9heQVvutFArKmriFCxwUttDx5fs69JMPs2ZLdJ7K/vFgSPw8x8w6y3g6lFR62rLCuYzyIQ&#10;xLnVFRcKPj9ep88gnEfWWFsmBTdysN2MR2tMte35nbqzL0SAsEtRQel9k0rp8pIMupltiIP3bVuD&#10;Psi2kLrFPsBNLRdRlEiDFYeFEhval5Rfzz9GQfbLWGeLQxddTtXyuk/eEL8apSZPw+4FhKfBP8L3&#10;9lErWMXxHP7fhCcgN38AAAD//wMAUEsBAi0AFAAGAAgAAAAhANvh9svuAAAAhQEAABMAAAAAAAAA&#10;AAAAAAAAAAAAAFtDb250ZW50X1R5cGVzXS54bWxQSwECLQAUAAYACAAAACEAWvQsW78AAAAVAQAA&#10;CwAAAAAAAAAAAAAAAAAfAQAAX3JlbHMvLnJlbHNQSwECLQAUAAYACAAAACEAoo+2iMYAAADdAAAA&#10;DwAAAAAAAAAAAAAAAAAHAgAAZHJzL2Rvd25yZXYueG1sUEsFBgAAAAADAAMAtwAAAPoCAAAAAA==&#10;" path="m,306705r236220,l236220,,,,,306705xe" filled="f">
                  <v:stroke miterlimit="83231f" joinstyle="miter" endcap="round"/>
                  <v:path arrowok="t" textboxrect="0,0,236220,306705"/>
                </v:shape>
                <v:shape id="Shape 86245" o:spid="_x0000_s1426" style="position:absolute;left:7512;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eMxwAAAN4AAAAPAAAAZHJzL2Rvd25yZXYueG1sRI/dasJA&#10;FITvC77DcoTe1Y3BiqSuIhal9KK1aR/gkD0m0ezZdHfNz9t3C4VeDjPzDbPeDqYRHTlfW1YwnyUg&#10;iAuray4VfH0eHlYgfEDW2FgmBSN52G4md2vMtO35g7o8lCJC2GeooAqhzaT0RUUG/cy2xNE7W2cw&#10;ROlKqR32EW4amSbJUhqsOS5U2NK+ouKa34wCbtIx/+7a8fZ8LC5OvvfH17eTUvfTYfcEItAQ/sN/&#10;7RetYLVMF4/weydeAbn5AQAA//8DAFBLAQItABQABgAIAAAAIQDb4fbL7gAAAIUBAAATAAAAAAAA&#10;AAAAAAAAAAAAAABbQ29udGVudF9UeXBlc10ueG1sUEsBAi0AFAAGAAgAAAAhAFr0LFu/AAAAFQEA&#10;AAsAAAAAAAAAAAAAAAAAHwEAAF9yZWxzLy5yZWxzUEsBAi0AFAAGAAgAAAAhAAGDF4zHAAAA3gAA&#10;AA8AAAAAAAAAAAAAAAAABwIAAGRycy9kb3ducmV2LnhtbFBLBQYAAAAAAwADALcAAAD7AgAAAAA=&#10;" path="m,l236220,r,306705l,306705,,e" fillcolor="#3cc" stroked="f" strokeweight="0">
                  <v:stroke miterlimit="83231f" joinstyle="miter" endcap="round"/>
                  <v:path arrowok="t" textboxrect="0,0,236220,306705"/>
                </v:shape>
                <v:shape id="Shape 9333" o:spid="_x0000_s1427" style="position:absolute;left:7512;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Y1kxgAAAN0AAAAPAAAAZHJzL2Rvd25yZXYueG1sRI9Ba8JA&#10;FITvgv9heYXedFMDqU1dgwgtKr2oPfT4mn1NQrJvQ3abRH99tyB4HGbmG2aVjaYRPXWusqzgaR6B&#10;IM6trrhQ8Hl+my1BOI+ssbFMCi7kIFtPJytMtR34SP3JFyJA2KWooPS+TaV0eUkG3dy2xMH7sZ1B&#10;H2RXSN3hEOCmkYsoSqTBisNCiS1tS8rr069RcLgyNofFex99fVTP9TbZI363Sj0+jJtXEJ5Gfw/f&#10;2jut4CWOY/h/E56AXP8BAAD//wMAUEsBAi0AFAAGAAgAAAAhANvh9svuAAAAhQEAABMAAAAAAAAA&#10;AAAAAAAAAAAAAFtDb250ZW50X1R5cGVzXS54bWxQSwECLQAUAAYACAAAACEAWvQsW78AAAAVAQAA&#10;CwAAAAAAAAAAAAAAAAAfAQAAX3JlbHMvLnJlbHNQSwECLQAUAAYACAAAACEAPRGNZMYAAADdAAAA&#10;DwAAAAAAAAAAAAAAAAAHAgAAZHJzL2Rvd25yZXYueG1sUEsFBgAAAAADAAMAtwAAAPoCAAAAAA==&#10;" path="m,306705r236220,l236220,,,,,306705xe" filled="f">
                  <v:stroke miterlimit="83231f" joinstyle="miter" endcap="round"/>
                  <v:path arrowok="t" textboxrect="0,0,236220,306705"/>
                </v:shape>
                <v:shape id="Shape 86246" o:spid="_x0000_s1428" style="position:absolute;left:9874;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n7xwAAAN4AAAAPAAAAZHJzL2Rvd25yZXYueG1sRI/NasMw&#10;EITvhb6D2EJvjVxTTHCihNLSUHpoGicPsFgb24m1ciXFP29fBQo5DjPzDbNcj6YVPTnfWFbwPEtA&#10;EJdWN1wpOOw/nuYgfEDW2FomBRN5WK/u75aYazvwjvoiVCJC2OeooA6hy6X0ZU0G/cx2xNE7Wmcw&#10;ROkqqR0OEW5amSZJJg02HBdq7OitpvJcXIwCbtOp+O276fK+KU9ObofN1/ePUo8P4+sCRKAx3ML/&#10;7U+tYJ6lLxlc78QrIFd/AAAA//8DAFBLAQItABQABgAIAAAAIQDb4fbL7gAAAIUBAAATAAAAAAAA&#10;AAAAAAAAAAAAAABbQ29udGVudF9UeXBlc10ueG1sUEsBAi0AFAAGAAgAAAAhAFr0LFu/AAAAFQEA&#10;AAsAAAAAAAAAAAAAAAAAHwEAAF9yZWxzLy5yZWxzUEsBAi0AFAAGAAgAAAAhAPFRifvHAAAA3gAA&#10;AA8AAAAAAAAAAAAAAAAABwIAAGRycy9kb3ducmV2LnhtbFBLBQYAAAAAAwADALcAAAD7AgAAAAA=&#10;" path="m,l236220,r,306705l,306705,,e" fillcolor="#3cc" stroked="f" strokeweight="0">
                  <v:stroke miterlimit="83231f" joinstyle="miter" endcap="round"/>
                  <v:path arrowok="t" textboxrect="0,0,236220,306705"/>
                </v:shape>
                <v:shape id="Shape 9335" o:spid="_x0000_s1429" style="position:absolute;left:9874;top:20977;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CLxgAAAN0AAAAPAAAAZHJzL2Rvd25yZXYueG1sRI9Ba8JA&#10;FITvBf/D8gRvuqmhaY2uUoSKDV60PXh8Zl+TYPZtyK5J2l/fLQg9DjPzDbPaDKYWHbWusqzgcRaB&#10;IM6trrhQ8PnxNn0B4TyyxtoyKfgmB5v16GGFqbY9H6k7+UIECLsUFZTeN6mULi/JoJvZhjh4X7Y1&#10;6INsC6lb7APc1HIeRYk0WHFYKLGhbUn59XQzCrIfxjqb77rofKier9vkHfHSKDUZD69LEJ4G/x++&#10;t/dawSKOn+DvTXgCcv0LAAD//wMAUEsBAi0AFAAGAAgAAAAhANvh9svuAAAAhQEAABMAAAAAAAAA&#10;AAAAAAAAAAAAAFtDb250ZW50X1R5cGVzXS54bWxQSwECLQAUAAYACAAAACEAWvQsW78AAAAVAQAA&#10;CwAAAAAAAAAAAAAAAAAfAQAAX3JlbHMvLnJlbHNQSwECLQAUAAYACAAAACEA3bSwi8YAAADdAAAA&#10;DwAAAAAAAAAAAAAAAAAHAgAAZHJzL2Rvd25yZXYueG1sUEsFBgAAAAADAAMAtwAAAPoCAAAAAA==&#10;" path="m,306705r236220,l236220,,,,,306705xe" filled="f">
                  <v:stroke miterlimit="83231f" joinstyle="miter" endcap="round"/>
                  <v:path arrowok="t" textboxrect="0,0,236220,306705"/>
                </v:shape>
                <v:rect id="Rectangle 9336" o:spid="_x0000_s1430" style="position:absolute;left:5181;top:18611;width:2059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VoxwAAAN0AAAAPAAAAZHJzL2Rvd25yZXYueG1sRI9Ba8JA&#10;FITvgv9heYI33Vgh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NuLtWjHAAAA3QAA&#10;AA8AAAAAAAAAAAAAAAAABwIAAGRycy9kb3ducmV2LnhtbFBLBQYAAAAAAwADALcAAAD7AgAAAAA=&#10;" filled="f" stroked="f">
                  <v:textbox inset="0,0,0,0">
                    <w:txbxContent>
                      <w:p w14:paraId="3F774985" w14:textId="77777777" w:rsidR="003046BB" w:rsidRDefault="00260C9B">
                        <w:r>
                          <w:rPr>
                            <w:b/>
                            <w:color w:val="FFFF00"/>
                            <w:sz w:val="36"/>
                          </w:rPr>
                          <w:t>Discharging 65%</w:t>
                        </w:r>
                      </w:p>
                    </w:txbxContent>
                  </v:textbox>
                </v:rect>
                <v:shape id="Shape 9337" o:spid="_x0000_s1431" style="position:absolute;left:15316;top:23886;width:9836;height:0;visibility:visible;mso-wrap-style:square;v-text-anchor:top" coordsize="98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D3DxQAAAN0AAAAPAAAAZHJzL2Rvd25yZXYueG1sRI/NasMw&#10;EITvhb6D2EBvjZwG4tiNEtrShtyavwdYrI1saq2MpUTO20eBQI/DzHzDLFaDbcWFet84VjAZZyCI&#10;K6cbNgqOh5/XOQgfkDW2jknBlTysls9PCyy1i7yjyz4YkSDsS1RQh9CVUvqqJot+7Dri5J1cbzEk&#10;2Rupe4wJblv5lmUzabHhtFBjR181VX/7s1UQd/n6e9v8xvx4PhXZ/DMWZmOUehkNH+8gAg3hP/xo&#10;b7SCYjrN4f4mPQG5vAEAAP//AwBQSwECLQAUAAYACAAAACEA2+H2y+4AAACFAQAAEwAAAAAAAAAA&#10;AAAAAAAAAAAAW0NvbnRlbnRfVHlwZXNdLnhtbFBLAQItABQABgAIAAAAIQBa9CxbvwAAABUBAAAL&#10;AAAAAAAAAAAAAAAAAB8BAABfcmVscy8ucmVsc1BLAQItABQABgAIAAAAIQA8wD3DxQAAAN0AAAAP&#10;AAAAAAAAAAAAAAAAAAcCAABkcnMvZG93bnJldi54bWxQSwUGAAAAAAMAAwC3AAAA+QIAAAAA&#10;" path="m,l983615,e" filled="f" strokecolor="yellow" strokeweight="2.25pt">
                  <v:path arrowok="t" textboxrect="0,0,983615,0"/>
                </v:shape>
                <v:shape id="Shape 86247" o:spid="_x0000_s1432" style="position:absolute;left:12223;top:20971;width:2362;height:3061;visibility:visible;mso-wrap-style:square;v-text-anchor:top" coordsize="23622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2ilxgAAAN4AAAAPAAAAZHJzL2Rvd25yZXYueG1sRI9Ba8JA&#10;FITvBf/D8gpeim4MRSV1FREqUnsxkZ4f2Wc2Nvs2ZLca/70rCD0OM/MNs1j1thEX6nztWMFknIAg&#10;Lp2uuVJwLD5HcxA+IGtsHJOCG3lYLQcvC8y0u/KBLnmoRISwz1CBCaHNpPSlIYt+7Fri6J1cZzFE&#10;2VVSd3iNcNvINEmm0mLNccFgSxtD5W/+ZxWcj2mRl9tbYZLTt34LXz/nvd8qNXzt1x8gAvXhP/xs&#10;77SC+TR9n8HjTrwCcnkHAAD//wMAUEsBAi0AFAAGAAgAAAAhANvh9svuAAAAhQEAABMAAAAAAAAA&#10;AAAAAAAAAAAAAFtDb250ZW50X1R5cGVzXS54bWxQSwECLQAUAAYACAAAACEAWvQsW78AAAAVAQAA&#10;CwAAAAAAAAAAAAAAAAAfAQAAX3JlbHMvLnJlbHNQSwECLQAUAAYACAAAACEA+etopcYAAADeAAAA&#10;DwAAAAAAAAAAAAAAAAAHAgAAZHJzL2Rvd25yZXYueG1sUEsFBgAAAAADAAMAtwAAAPoCAAAAAA==&#10;" path="m,l236220,r,306070l,306070,,e" fillcolor="#3cc" stroked="f" strokeweight="0">
                  <v:path arrowok="t" textboxrect="0,0,236220,306070"/>
                </v:shape>
                <v:shape id="Shape 9339" o:spid="_x0000_s1433" style="position:absolute;left:12223;top:20971;width:2362;height:3061;visibility:visible;mso-wrap-style:square;v-text-anchor:top" coordsize="23622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WPxwAAAN0AAAAPAAAAZHJzL2Rvd25yZXYueG1sRI9ba8JA&#10;FITfhf6H5RR8CXXjhVJTVyleaF8UjdLnQ/aYpGbPhuxq0n/vCoU+DjPzDTNbdKYSN2pcaVnBcBCD&#10;IM6sLjlXcDpuXt5AOI+ssbJMCn7JwWL+1Jthom3LB7qlPhcBwi5BBYX3dSKlywoy6Aa2Jg7e2TYG&#10;fZBNLnWDbYCbSo7i+FUaLDksFFjTsqDskl6Ngp3/mUT5dre6tNV5/1lGZp1G30r1n7uPdxCeOv8f&#10;/mt/aQXT8XgKjzfhCcj5HQAA//8DAFBLAQItABQABgAIAAAAIQDb4fbL7gAAAIUBAAATAAAAAAAA&#10;AAAAAAAAAAAAAABbQ29udGVudF9UeXBlc10ueG1sUEsBAi0AFAAGAAgAAAAhAFr0LFu/AAAAFQEA&#10;AAsAAAAAAAAAAAAAAAAAHwEAAF9yZWxzLy5yZWxzUEsBAi0AFAAGAAgAAAAhAFAqFY/HAAAA3QAA&#10;AA8AAAAAAAAAAAAAAAAABwIAAGRycy9kb3ducmV2LnhtbFBLBQYAAAAAAwADALcAAAD7AgAAAAA=&#10;" path="m,306070r236220,l236220,,,,,306070xe" filled="f">
                  <v:stroke miterlimit="83231f" joinstyle="miter" endcap="round"/>
                  <v:path arrowok="t" textboxrect="0,0,236220,306070"/>
                </v:shape>
                <v:shape id="Shape 86248" o:spid="_x0000_s1434" style="position:absolute;left:254;top:25314;width:25977;height:7284;visibility:visible;mso-wrap-style:square;v-text-anchor:top" coordsize="2597785,7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wVxgAAAN4AAAAPAAAAZHJzL2Rvd25yZXYueG1sRI/BasJA&#10;EIbvBd9hGcFb3ShFJLpKEQSRikYFr9PsNAnNzsbsqvHtnUOhx+Gf/5tv5svO1epObag8GxgNE1DE&#10;ubcVFwbOp/X7FFSIyBZrz2TgSQGWi97bHFPrH5zR/RgLJRAOKRooY2xSrUNeksMw9A2xZD++dRhl&#10;bAttW3wI3NV6nCQT7bBiuVBiQ6uS8t/jzYlGPKz3tDtd6Pq93ST1M/s6XDNjBv3ucwYqUhf/l//a&#10;G2tgOhl/iK+8IwzQixcAAAD//wMAUEsBAi0AFAAGAAgAAAAhANvh9svuAAAAhQEAABMAAAAAAAAA&#10;AAAAAAAAAAAAAFtDb250ZW50X1R5cGVzXS54bWxQSwECLQAUAAYACAAAACEAWvQsW78AAAAVAQAA&#10;CwAAAAAAAAAAAAAAAAAfAQAAX3JlbHMvLnJlbHNQSwECLQAUAAYACAAAACEAJGxcFcYAAADeAAAA&#10;DwAAAAAAAAAAAAAAAAAHAgAAZHJzL2Rvd25yZXYueG1sUEsFBgAAAAADAAMAtwAAAPoCAAAAAA==&#10;" path="m,l2597785,r,728345l,728345,,e" fillcolor="black" stroked="f" strokeweight="0">
                  <v:stroke miterlimit="83231f" joinstyle="miter" endcap="round"/>
                  <v:path arrowok="t" textboxrect="0,0,2597785,728345"/>
                </v:shape>
                <v:shape id="Shape 86249" o:spid="_x0000_s1435" style="position:absolute;left:679;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2JxwAAAN4AAAAPAAAAZHJzL2Rvd25yZXYueG1sRI/dSsNA&#10;FITvBd9hOYJ3zcYgpabdFlEs4kVbow9wyJ4m0ezZuLvNz9t3CwUvh5n5hlltRtOKnpxvLCt4SFIQ&#10;xKXVDVcKvr/eZgsQPiBrbC2Tgok8bNa3NyvMtR34k/oiVCJC2OeooA6hy6X0ZU0GfWI74ugdrTMY&#10;onSV1A6HCDetzNJ0Lg02HBdq7OilpvK3OBkF3GZT8dd30+l1W/44uR+2H7uDUvd34/MSRKAx/Iev&#10;7XetYDHPHp/gcideAbk+AwAA//8DAFBLAQItABQABgAIAAAAIQDb4fbL7gAAAIUBAAATAAAAAAAA&#10;AAAAAAAAAAAAAABbQ29udGVudF9UeXBlc10ueG1sUEsBAi0AFAAGAAgAAAAhAFr0LFu/AAAAFQEA&#10;AAsAAAAAAAAAAAAAAAAAHwEAAF9yZWxzLy5yZWxzUEsBAi0AFAAGAAgAAAAhAIDOHYnHAAAA3gAA&#10;AA8AAAAAAAAAAAAAAAAABwIAAGRycy9kb3ducmV2LnhtbFBLBQYAAAAAAwADALcAAAD7AgAAAAA=&#10;" path="m,l236220,r,306705l,306705,,e" fillcolor="#3cc" stroked="f" strokeweight="0">
                  <v:stroke miterlimit="83231f" joinstyle="miter" endcap="round"/>
                  <v:path arrowok="t" textboxrect="0,0,236220,306705"/>
                </v:shape>
                <v:shape id="Shape 9342" o:spid="_x0000_s1436" style="position:absolute;left:679;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uCxgAAAN0AAAAPAAAAZHJzL2Rvd25yZXYueG1sRI9Ba8JA&#10;FITvBf/D8gq96aZRbBtdgwQUK16a9tDja/aZBLNvQ3YbY3+9Kwg9DjPzDbNMB9OInjpXW1bwPIlA&#10;EBdW11wq+PrcjF9BOI+ssbFMCi7kIF2NHpaYaHvmD+pzX4oAYZeggsr7NpHSFRUZdBPbEgfvaDuD&#10;PsiulLrDc4CbRsZRNJcGaw4LFbaUVVSc8l+jYP/H2OzjbR99H+qXUzZ/R/xplXp6HNYLEJ4G/x++&#10;t3dawdt0FsPtTXgCcnUFAAD//wMAUEsBAi0AFAAGAAgAAAAhANvh9svuAAAAhQEAABMAAAAAAAAA&#10;AAAAAAAAAAAAAFtDb250ZW50X1R5cGVzXS54bWxQSwECLQAUAAYACAAAACEAWvQsW78AAAAVAQAA&#10;CwAAAAAAAAAAAAAAAAAfAQAAX3JlbHMvLnJlbHNQSwECLQAUAAYACAAAACEACltbgsYAAADdAAAA&#10;DwAAAAAAAAAAAAAAAAAHAgAAZHJzL2Rvd25yZXYueG1sUEsFBgAAAAADAAMAtwAAAPoCAAAAAA==&#10;" path="m,306705r236220,l236220,,,,,306705xe" filled="f">
                  <v:stroke miterlimit="83231f" joinstyle="miter" endcap="round"/>
                  <v:path arrowok="t" textboxrect="0,0,236220,306705"/>
                </v:shape>
                <v:shape id="Shape 86250" o:spid="_x0000_s1437" style="position:absolute;left:3041;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LJxQAAAN4AAAAPAAAAZHJzL2Rvd25yZXYueG1sRI/LasJA&#10;FIb3Bd9hOIK7OjGgSOooolTERVujD3DInCZpM2fSmTGXt+8sCl3+/De+zW4wjejI+dqygsU8AUFc&#10;WF1zqeB+e31eg/ABWWNjmRSM5GG3nTxtMNO25yt1eShFHGGfoYIqhDaT0hcVGfRz2xJH79M6gyFK&#10;V0rtsI/jppFpkqykwZrjQ4UtHSoqvvOHUcBNOuY/XTs+jqfiy8n3/nR5+1BqNh32LyACDeE//Nc+&#10;awXrVbqMABEnooDc/gIAAP//AwBQSwECLQAUAAYACAAAACEA2+H2y+4AAACFAQAAEwAAAAAAAAAA&#10;AAAAAAAAAAAAW0NvbnRlbnRfVHlwZXNdLnhtbFBLAQItABQABgAIAAAAIQBa9CxbvwAAABUBAAAL&#10;AAAAAAAAAAAAAAAAAB8BAABfcmVscy8ucmVsc1BLAQItABQABgAIAAAAIQCULSLJxQAAAN4AAAAP&#10;AAAAAAAAAAAAAAAAAAcCAABkcnMvZG93bnJldi54bWxQSwUGAAAAAAMAAwC3AAAA+QIAAAAA&#10;" path="m,l236220,r,306705l,306705,,e" fillcolor="#3cc" stroked="f" strokeweight="0">
                  <v:stroke miterlimit="83231f" joinstyle="miter" endcap="round"/>
                  <v:path arrowok="t" textboxrect="0,0,236220,306705"/>
                </v:shape>
                <v:shape id="Shape 9344" o:spid="_x0000_s1438" style="position:absolute;left:3041;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txgAAAN0AAAAPAAAAZHJzL2Rvd25yZXYueG1sRI9Ba8JA&#10;FITvBf/D8gRvZlMNtqauUoSKlV6a9uDxNfuaBLNvQ3ZNYn+9Kwg9DjPzDbPaDKYWHbWusqzgMYpB&#10;EOdWV1wo+P56mz6DcB5ZY22ZFFzIwWY9elhhqm3Pn9RlvhABwi5FBaX3TSqly0sy6CLbEAfv17YG&#10;fZBtIXWLfYCbWs7ieCENVhwWSmxoW1J+ys5GweGPsT7Mdl18/KieTtvFO+JPo9RkPLy+gPA0+P/w&#10;vb3XCpbzJIHbm/AE5PoKAAD//wMAUEsBAi0AFAAGAAgAAAAhANvh9svuAAAAhQEAABMAAAAAAAAA&#10;AAAAAAAAAAAAAFtDb250ZW50X1R5cGVzXS54bWxQSwECLQAUAAYACAAAACEAWvQsW78AAAAVAQAA&#10;CwAAAAAAAAAAAAAAAAAfAQAAX3JlbHMvLnJlbHNQSwECLQAUAAYACAAAACEA6v5mbcYAAADdAAAA&#10;DwAAAAAAAAAAAAAAAAAHAgAAZHJzL2Rvd25yZXYueG1sUEsFBgAAAAADAAMAtwAAAPoCAAAAAA==&#10;" path="m,306705r236220,l236220,,,,,306705xe" filled="f">
                  <v:stroke miterlimit="83231f" joinstyle="miter" endcap="round"/>
                  <v:path arrowok="t" textboxrect="0,0,236220,306705"/>
                </v:shape>
                <v:shape id="Shape 86251" o:spid="_x0000_s1439" style="position:absolute;left:5403;top:29105;width:2363;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YdSxwAAAN4AAAAPAAAAZHJzL2Rvd25yZXYueG1sRI/dasJA&#10;FITvC32H5RR6VzcGKhJdpbQopRe1Rh/gkD0msdmzcXfNz9t3hYKXw8x8wyzXg2lER87XlhVMJwkI&#10;4sLqmksFx8PmZQ7CB2SNjWVSMJKH9erxYYmZtj3vqctDKSKEfYYKqhDaTEpfVGTQT2xLHL2TdQZD&#10;lK6U2mEf4aaRaZLMpMGa40KFLb1XVPzmV6OAm3TML107Xj+2xdnJXb/9+v5R6vlpeFuACDSEe/i/&#10;/akVzGfp6xRud+IVkKs/AAAA//8DAFBLAQItABQABgAIAAAAIQDb4fbL7gAAAIUBAAATAAAAAAAA&#10;AAAAAAAAAAAAAABbQ29udGVudF9UeXBlc10ueG1sUEsBAi0AFAAGAAgAAAAhAFr0LFu/AAAAFQEA&#10;AAsAAAAAAAAAAAAAAAAAHwEAAF9yZWxzLy5yZWxzUEsBAi0AFAAGAAgAAAAhAPthh1LHAAAA3gAA&#10;AA8AAAAAAAAAAAAAAAAABwIAAGRycy9kb3ducmV2LnhtbFBLBQYAAAAAAwADALcAAAD7AgAAAAA=&#10;" path="m,l236220,r,306705l,306705,,e" fillcolor="#3cc" stroked="f" strokeweight="0">
                  <v:stroke miterlimit="83231f" joinstyle="miter" endcap="round"/>
                  <v:path arrowok="t" textboxrect="0,0,236220,306705"/>
                </v:shape>
                <v:shape id="Shape 9346" o:spid="_x0000_s1440" style="position:absolute;left:5403;top:29105;width:2363;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F2BxQAAAN0AAAAPAAAAZHJzL2Rvd25yZXYueG1sRI9Ba8JA&#10;FITvBf/D8gRvdaMtUaOriNDSihejB4/P7DMJZt+G7BrT/npXKPQ4zMw3zGLVmUq01LjSsoLRMAJB&#10;nFldcq7gePh4nYJwHlljZZkU/JCD1bL3ssBE2zvvqU19LgKEXYIKCu/rREqXFWTQDW1NHLyLbQz6&#10;IJtc6gbvAW4qOY6iWBosOSwUWNOmoOya3oyC7S9jtR1/ttFpV06um/gb8VwrNeh36zkIT53/D/+1&#10;v7SC2dt7DM834QnI5QMAAP//AwBQSwECLQAUAAYACAAAACEA2+H2y+4AAACFAQAAEwAAAAAAAAAA&#10;AAAAAAAAAAAAW0NvbnRlbnRfVHlwZXNdLnhtbFBLAQItABQABgAIAAAAIQBa9CxbvwAAABUBAAAL&#10;AAAAAAAAAAAAAAAAAB8BAABfcmVscy8ucmVsc1BLAQItABQABgAIAAAAIQB1YF2BxQAAAN0AAAAP&#10;AAAAAAAAAAAAAAAAAAcCAABkcnMvZG93bnJldi54bWxQSwUGAAAAAAMAAwC3AAAA+QIAAAAA&#10;" path="m,306705r236220,l236220,,,,,306705xe" filled="f">
                  <v:stroke miterlimit="83231f" joinstyle="miter" endcap="round"/>
                  <v:path arrowok="t" textboxrect="0,0,236220,306705"/>
                </v:shape>
                <v:shape id="Shape 86252" o:spid="_x0000_s1441" style="position:absolute;left:7766;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klxgAAAN4AAAAPAAAAZHJzL2Rvd25yZXYueG1sRI/dasJA&#10;FITvC77DcgTv6saAIqmriFIRL/oTfYBD9jRJmz2b7q75eftuodDLYWa+YTa7wTSiI+drywoW8wQE&#10;cWF1zaWC2/X5cQ3CB2SNjWVSMJKH3XbysMFM257fqctDKSKEfYYKqhDaTEpfVGTQz21LHL0P6wyG&#10;KF0ptcM+wk0j0yRZSYM1x4UKWzpUVHzld6OAm3TMv7t2vB9PxaeTr/3p8vKm1Gw67J9ABBrCf/iv&#10;fdYK1qt0mcLvnXgF5PYHAAD//wMAUEsBAi0AFAAGAAgAAAAhANvh9svuAAAAhQEAABMAAAAAAAAA&#10;AAAAAAAAAAAAAFtDb250ZW50X1R5cGVzXS54bWxQSwECLQAUAAYACAAAACEAWvQsW78AAAAVAQAA&#10;CwAAAAAAAAAAAAAAAAAfAQAAX3JlbHMvLnJlbHNQSwECLQAUAAYACAAAACEAC7MZJcYAAADeAAAA&#10;DwAAAAAAAAAAAAAAAAAHAgAAZHJzL2Rvd25yZXYueG1sUEsFBgAAAAADAAMAtwAAAPoCAAAAAA==&#10;" path="m,l236220,r,306705l,306705,,e" fillcolor="#3cc" stroked="f" strokeweight="0">
                  <v:stroke miterlimit="83231f" joinstyle="miter" endcap="round"/>
                  <v:path arrowok="t" textboxrect="0,0,236220,306705"/>
                </v:shape>
                <v:shape id="Shape 9348" o:spid="_x0000_s1442" style="position:absolute;left:7766;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2xowgAAAN0AAAAPAAAAZHJzL2Rvd25yZXYueG1sRE/LisIw&#10;FN0L8w/hDrjT1Ac+OkYZhBlU3FhduLzTXNtic1OaTK1+vVkILg/nvVi1phQN1a6wrGDQj0AQp1YX&#10;nCk4HX96MxDOI2ssLZOCOzlYLT86C4y1vfGBmsRnIoSwi1FB7n0VS+nSnAy6vq2IA3extUEfYJ1J&#10;XeMthJtSDqNoIg0WHBpyrGidU3pN/o2C3YOx3A1/m+i8L6bX9WSL+Fcp1f1sv79AeGr9W/xyb7SC&#10;+Wgc5oY34QnI5RMAAP//AwBQSwECLQAUAAYACAAAACEA2+H2y+4AAACFAQAAEwAAAAAAAAAAAAAA&#10;AAAAAAAAW0NvbnRlbnRfVHlwZXNdLnhtbFBLAQItABQABgAIAAAAIQBa9CxbvwAAABUBAAALAAAA&#10;AAAAAAAAAAAAAB8BAABfcmVscy8ucmVsc1BLAQItABQABgAIAAAAIQBrs2xowgAAAN0AAAAPAAAA&#10;AAAAAAAAAAAAAAcCAABkcnMvZG93bnJldi54bWxQSwUGAAAAAAMAAwC3AAAA9gIAAAAA&#10;" path="m,306705r236220,l236220,,,,,306705xe" filled="f">
                  <v:stroke miterlimit="83231f" joinstyle="miter" endcap="round"/>
                  <v:path arrowok="t" textboxrect="0,0,236220,306705"/>
                </v:shape>
                <v:shape id="Shape 86253" o:spid="_x0000_s1443" style="position:absolute;left:10128;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y+xwAAAN4AAAAPAAAAZHJzL2Rvd25yZXYueG1sRI/dasJA&#10;FITvC77DcoTe1Y2RiqSuIhal9KK1aR/gkD0m0ezZdHfNz9t3C4VeDjPzDbPeDqYRHTlfW1YwnyUg&#10;iAuray4VfH0eHlYgfEDW2FgmBSN52G4md2vMtO35g7o8lCJC2GeooAqhzaT0RUUG/cy2xNE7W2cw&#10;ROlKqR32EW4amSbJUhqsOS5U2NK+ouKa34wCbtIx/+7a8fZ8LC5OvvfH17eTUvfTYfcEItAQ/sN/&#10;7RetYLVMHxfweydeAbn5AQAA//8DAFBLAQItABQABgAIAAAAIQDb4fbL7gAAAIUBAAATAAAAAAAA&#10;AAAAAAAAAAAAAABbQ29udGVudF9UeXBlc10ueG1sUEsBAi0AFAAGAAgAAAAhAFr0LFu/AAAAFQEA&#10;AAsAAAAAAAAAAAAAAAAAHwEAAF9yZWxzLy5yZWxzUEsBAi0AFAAGAAgAAAAhAGT/vL7HAAAA3gAA&#10;AA8AAAAAAAAAAAAAAAAABwIAAGRycy9kb3ducmV2LnhtbFBLBQYAAAAAAwADALcAAAD7AgAAAAA=&#10;" path="m,l236220,r,306705l,306705,,e" fillcolor="#3cc" stroked="f" strokeweight="0">
                  <v:stroke miterlimit="83231f" joinstyle="miter" endcap="round"/>
                  <v:path arrowok="t" textboxrect="0,0,236220,306705"/>
                </v:shape>
                <v:shape id="Shape 9350" o:spid="_x0000_s1444" style="position:absolute;left:10128;top:29105;width:2362;height:3067;visibility:visible;mso-wrap-style:square;v-text-anchor:top" coordsize="23622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PazwgAAAN0AAAAPAAAAZHJzL2Rvd25yZXYueG1sRE/LisIw&#10;FN0L8w/hDrjTVMVXxyiDMIOKG6sLl3eaa1tsbkqTqdWvNwvB5eG8F6vWlKKh2hWWFQz6EQji1OqC&#10;MwWn409vBsJ5ZI2lZVJwJwer5UdngbG2Nz5Qk/hMhBB2MSrIva9iKV2ak0HXtxVx4C62NugDrDOp&#10;a7yFcFPKYRRNpMGCQ0OOFa1zSq/Jv1GwezCWu+FvE533xfS6nmwR/yqlup/t9xcIT61/i1/ujVYw&#10;H43D/vAmPAG5fAIAAP//AwBQSwECLQAUAAYACAAAACEA2+H2y+4AAACFAQAAEwAAAAAAAAAAAAAA&#10;AAAAAAAAW0NvbnRlbnRfVHlwZXNdLnhtbFBLAQItABQABgAIAAAAIQBa9CxbvwAAABUBAAALAAAA&#10;AAAAAAAAAAAAAB8BAABfcmVscy8ucmVsc1BLAQItABQABgAIAAAAIQAQHPazwgAAAN0AAAAPAAAA&#10;AAAAAAAAAAAAAAcCAABkcnMvZG93bnJldi54bWxQSwUGAAAAAAMAAwC3AAAA9gIAAAAA&#10;" path="m,306705r236220,l236220,,,,,306705xe" filled="f">
                  <v:stroke miterlimit="83231f" joinstyle="miter" endcap="round"/>
                  <v:path arrowok="t" textboxrect="0,0,236220,306705"/>
                </v:shape>
                <v:rect id="Rectangle 9351" o:spid="_x0000_s1445" style="position:absolute;left:4312;top:26752;width:1827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14:paraId="30D1225A" w14:textId="77777777" w:rsidR="003046BB" w:rsidRDefault="00260C9B">
                        <w:r>
                          <w:rPr>
                            <w:b/>
                            <w:color w:val="FFFF00"/>
                            <w:sz w:val="36"/>
                          </w:rPr>
                          <w:t xml:space="preserve">Trickle Charge </w:t>
                        </w:r>
                      </w:p>
                    </w:txbxContent>
                  </v:textbox>
                </v:rect>
                <v:rect id="Rectangle 78809" o:spid="_x0000_s1446" style="position:absolute;left:20379;top:26752;width:221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FAfxwAAAN4AAAAPAAAAZHJzL2Rvd25yZXYueG1sRI9Ba8JA&#10;FITvQv/D8gredNMe2iRmI9Ja9KimYL09sq9JaPZtyK4m9te7QqHHYWa+YbLlaFpxod41lhU8zSMQ&#10;xKXVDVcKPouPWQzCeWSNrWVScCUHy/xhkmGq7cB7uhx8JQKEXYoKau+7VEpX1mTQzW1HHLxv2xv0&#10;QfaV1D0OAW5a+RxFL9Jgw2Ghxo7eaip/DmejYBN3q6+t/R2qdn3aHHfH5L1IvFLTx3G1AOFp9P/h&#10;v/ZWK3iN4yiB+51wBWR+AwAA//8DAFBLAQItABQABgAIAAAAIQDb4fbL7gAAAIUBAAATAAAAAAAA&#10;AAAAAAAAAAAAAABbQ29udGVudF9UeXBlc10ueG1sUEsBAi0AFAAGAAgAAAAhAFr0LFu/AAAAFQEA&#10;AAsAAAAAAAAAAAAAAAAAHwEAAF9yZWxzLy5yZWxzUEsBAi0AFAAGAAgAAAAhAJCoUB/HAAAA3gAA&#10;AA8AAAAAAAAAAAAAAAAABwIAAGRycy9kb3ducmV2LnhtbFBLBQYAAAAAAwADALcAAAD7AgAAAAA=&#10;" filled="f" stroked="f">
                  <v:textbox inset="0,0,0,0">
                    <w:txbxContent>
                      <w:p w14:paraId="70B69820" w14:textId="77777777" w:rsidR="003046BB" w:rsidRDefault="00260C9B">
                        <w:r>
                          <w:rPr>
                            <w:b/>
                            <w:color w:val="FFFF00"/>
                            <w:sz w:val="36"/>
                          </w:rPr>
                          <w:t>%</w:t>
                        </w:r>
                      </w:p>
                    </w:txbxContent>
                  </v:textbox>
                </v:rect>
                <v:rect id="Rectangle 78808" o:spid="_x0000_s1447" style="position:absolute;left:18063;top:26752;width:308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WExAAAAN4AAAAPAAAAZHJzL2Rvd25yZXYueG1sRE89b8Iw&#10;EN0r8R+sq8RWnHYoIWAQoq2SsQUkYDvFRxJhn6PYJYFfXw+VGJ/e92I1WCOu1PnGsYLXSQKCuHS6&#10;4UrBfvf1koLwAVmjcUwKbuRhtRw9LTDTrucfum5DJWII+wwV1CG0mZS+rMmin7iWOHJn11kMEXaV&#10;1B32Mdwa+ZYk79Jiw7GhxpY2NZWX7a9VkKft+li4e1+Zz1N++D7MPnazoNT4eVjPQQQawkP87y60&#10;gmmaJnFvvBOvgFz+AQAA//8DAFBLAQItABQABgAIAAAAIQDb4fbL7gAAAIUBAAATAAAAAAAAAAAA&#10;AAAAAAAAAABbQ29udGVudF9UeXBlc10ueG1sUEsBAi0AFAAGAAgAAAAhAFr0LFu/AAAAFQEAAAsA&#10;AAAAAAAAAAAAAAAAHwEAAF9yZWxzLy5yZWxzUEsBAi0AFAAGAAgAAAAhAP/k9YTEAAAA3gAAAA8A&#10;AAAAAAAAAAAAAAAABwIAAGRycy9kb3ducmV2LnhtbFBLBQYAAAAAAwADALcAAAD4AgAAAAA=&#10;" filled="f" stroked="f">
                  <v:textbox inset="0,0,0,0">
                    <w:txbxContent>
                      <w:p w14:paraId="49049D14" w14:textId="77777777" w:rsidR="003046BB" w:rsidRDefault="00260C9B">
                        <w:r>
                          <w:rPr>
                            <w:b/>
                            <w:color w:val="FFFF00"/>
                            <w:sz w:val="36"/>
                          </w:rPr>
                          <w:t>95</w:t>
                        </w:r>
                      </w:p>
                    </w:txbxContent>
                  </v:textbox>
                </v:rect>
                <v:shape id="Shape 9353" o:spid="_x0000_s1448" style="position:absolute;left:15570;top:32014;width:9836;height:0;visibility:visible;mso-wrap-style:square;v-text-anchor:top" coordsize="98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N5gxQAAAN0AAAAPAAAAZHJzL2Rvd25yZXYueG1sRI/NbsIw&#10;EITvSLyDtUi9gUNRCwkY1FYt4tby8wCreHEi4nUUG5y+fY1UieNoZr7RrDa9bcSNOl87VjCdZCCI&#10;S6drNgpOx6/xAoQPyBobx6Tglzxs1sPBCgvtIu/pdghGJAj7AhVUIbSFlL6syKKfuJY4eWfXWQxJ&#10;dkbqDmOC20Y+Z9mrtFhzWqiwpY+KysvhahXE/Xz7+VN/x/npes6zxXvMzc4o9TTq35YgAvXhEf5v&#10;77SCfPYyg/ub9ATk+g8AAP//AwBQSwECLQAUAAYACAAAACEA2+H2y+4AAACFAQAAEwAAAAAAAAAA&#10;AAAAAAAAAAAAW0NvbnRlbnRfVHlwZXNdLnhtbFBLAQItABQABgAIAAAAIQBa9CxbvwAAABUBAAAL&#10;AAAAAAAAAAAAAAAAAB8BAABfcmVscy8ucmVsc1BLAQItABQABgAIAAAAIQCeJN5gxQAAAN0AAAAP&#10;AAAAAAAAAAAAAAAAAAcCAABkcnMvZG93bnJldi54bWxQSwUGAAAAAAMAAwC3AAAA+QIAAAAA&#10;" path="m,l983615,e" filled="f" strokecolor="yellow" strokeweight="2.25pt">
                  <v:path arrowok="t" textboxrect="0,0,983615,0"/>
                </v:shape>
                <v:shape id="Shape 86254" o:spid="_x0000_s1449" style="position:absolute;left:12477;top:29099;width:2362;height:3061;visibility:visible;mso-wrap-style:square;v-text-anchor:top" coordsize="23622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GAPxgAAAN4AAAAPAAAAZHJzL2Rvd25yZXYueG1sRI9Ba8JA&#10;FITvBf/D8gpeim4MrUjqKiJUpPZiIj0/ss9sbPZtyG41/ntXEDwOM/MNM1/2thFn6nztWMFknIAg&#10;Lp2uuVJwKL5GMxA+IGtsHJOCK3lYLgYvc8y0u/CeznmoRISwz1CBCaHNpPSlIYt+7Fri6B1dZzFE&#10;2VVSd3iJcNvINEmm0mLNccFgS2tD5V/+bxWcDmmRl5trYZLjj34L37+nnd8oNXztV58gAvXhGX60&#10;t1rBbJp+vMP9TrwCcnEDAAD//wMAUEsBAi0AFAAGAAgAAAAhANvh9svuAAAAhQEAABMAAAAAAAAA&#10;AAAAAAAAAAAAAFtDb250ZW50X1R5cGVzXS54bWxQSwECLQAUAAYACAAAACEAWvQsW78AAAAVAQAA&#10;CwAAAAAAAAAAAAAAAAAfAQAAX3JlbHMvLnJlbHNQSwECLQAUAAYACAAAACEAjOBgD8YAAADeAAAA&#10;DwAAAAAAAAAAAAAAAAAHAgAAZHJzL2Rvd25yZXYueG1sUEsFBgAAAAADAAMAtwAAAPoCAAAAAA==&#10;" path="m,l236220,r,306070l,306070,,e" fillcolor="#3cc" stroked="f" strokeweight="0">
                  <v:path arrowok="t" textboxrect="0,0,236220,306070"/>
                </v:shape>
                <v:shape id="Shape 9355" o:spid="_x0000_s1450" style="position:absolute;left:12477;top:29099;width:2362;height:3061;visibility:visible;mso-wrap-style:square;v-text-anchor:top" coordsize="23622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oqxwAAAN0AAAAPAAAAZHJzL2Rvd25yZXYueG1sRI9Ba8JA&#10;FITvhf6H5RW8BN1Yq7Spq0hV9FJpo/T8yD6T1OzbkF1N/PeuUOhxmJlvmOm8M5W4UONKywqGgxgE&#10;cWZ1ybmCw37dfwXhPLLGyjIpuJKD+ezxYYqJti1/0yX1uQgQdgkqKLyvEyldVpBBN7A1cfCOtjHo&#10;g2xyqRtsA9xU8jmOJ9JgyWGhwJo+CspO6dko2Pnflyj/3C1PbXX82pSRWaXRj1K9p27xDsJT5//D&#10;f+2tVvA2Go/h/iY8ATm7AQAA//8DAFBLAQItABQABgAIAAAAIQDb4fbL7gAAAIUBAAATAAAAAAAA&#10;AAAAAAAAAAAAAABbQ29udGVudF9UeXBlc10ueG1sUEsBAi0AFAAGAAgAAAAhAFr0LFu/AAAAFQEA&#10;AAsAAAAAAAAAAAAAAAAAHwEAAF9yZWxzLy5yZWxzUEsBAi0AFAAGAAgAAAAhAAy4+irHAAAA3QAA&#10;AA8AAAAAAAAAAAAAAAAABwIAAGRycy9kb3ducmV2LnhtbFBLBQYAAAAAAwADALcAAAD7AgAAAAA=&#10;" path="m,306070r236220,l236220,,,,,306070xe" filled="f">
                  <v:stroke miterlimit="83231f" joinstyle="miter" endcap="round"/>
                  <v:path arrowok="t" textboxrect="0,0,236220,306070"/>
                </v:shape>
                <w10:wrap type="square"/>
              </v:group>
            </w:pict>
          </mc:Fallback>
        </mc:AlternateContent>
      </w:r>
      <w:r>
        <w:rPr>
          <w:rFonts w:ascii="Arial" w:eastAsia="Arial" w:hAnsi="Arial" w:cs="Arial"/>
          <w:sz w:val="28"/>
        </w:rPr>
        <w:t xml:space="preserve">The Intoxilyzer 8000 is in </w:t>
      </w:r>
      <w:r>
        <w:rPr>
          <w:rFonts w:ascii="Arial" w:eastAsia="Arial" w:hAnsi="Arial" w:cs="Arial"/>
          <w:b/>
          <w:sz w:val="28"/>
        </w:rPr>
        <w:t xml:space="preserve">NOT READY </w:t>
      </w:r>
      <w:r>
        <w:rPr>
          <w:rFonts w:ascii="Arial" w:eastAsia="Arial" w:hAnsi="Arial" w:cs="Arial"/>
          <w:sz w:val="28"/>
        </w:rPr>
        <w:t xml:space="preserve">Mode during the warmup period using </w:t>
      </w:r>
      <w:r>
        <w:rPr>
          <w:rFonts w:ascii="Arial" w:eastAsia="Arial" w:hAnsi="Arial" w:cs="Arial"/>
          <w:b/>
          <w:sz w:val="28"/>
        </w:rPr>
        <w:t xml:space="preserve">AC </w:t>
      </w:r>
      <w:r>
        <w:rPr>
          <w:rFonts w:ascii="Arial" w:eastAsia="Arial" w:hAnsi="Arial" w:cs="Arial"/>
          <w:sz w:val="28"/>
        </w:rPr>
        <w:t xml:space="preserve">or </w:t>
      </w:r>
      <w:r>
        <w:rPr>
          <w:rFonts w:ascii="Arial" w:eastAsia="Arial" w:hAnsi="Arial" w:cs="Arial"/>
          <w:b/>
          <w:sz w:val="28"/>
        </w:rPr>
        <w:t xml:space="preserve">DC </w:t>
      </w:r>
      <w:r>
        <w:rPr>
          <w:rFonts w:ascii="Arial" w:eastAsia="Arial" w:hAnsi="Arial" w:cs="Arial"/>
          <w:sz w:val="28"/>
        </w:rPr>
        <w:t xml:space="preserve">Power. </w:t>
      </w:r>
    </w:p>
    <w:p w14:paraId="1AD1F4ED" w14:textId="77777777" w:rsidR="003046BB" w:rsidRDefault="00260C9B">
      <w:pPr>
        <w:spacing w:after="312" w:line="249" w:lineRule="auto"/>
        <w:ind w:left="4261" w:right="110" w:hanging="10"/>
        <w:jc w:val="both"/>
      </w:pPr>
      <w:r>
        <w:rPr>
          <w:rFonts w:ascii="Arial" w:eastAsia="Arial" w:hAnsi="Arial" w:cs="Arial"/>
          <w:sz w:val="28"/>
        </w:rPr>
        <w:t xml:space="preserve">The Intoxilyzer 8000 is in </w:t>
      </w:r>
      <w:r>
        <w:rPr>
          <w:rFonts w:ascii="Arial" w:eastAsia="Arial" w:hAnsi="Arial" w:cs="Arial"/>
          <w:b/>
          <w:sz w:val="28"/>
        </w:rPr>
        <w:t xml:space="preserve">READY </w:t>
      </w:r>
      <w:r>
        <w:rPr>
          <w:rFonts w:ascii="Arial" w:eastAsia="Arial" w:hAnsi="Arial" w:cs="Arial"/>
          <w:sz w:val="28"/>
        </w:rPr>
        <w:t>or S</w:t>
      </w:r>
      <w:r>
        <w:rPr>
          <w:rFonts w:ascii="Arial" w:eastAsia="Arial" w:hAnsi="Arial" w:cs="Arial"/>
          <w:b/>
          <w:sz w:val="28"/>
        </w:rPr>
        <w:t xml:space="preserve">TANDBY </w:t>
      </w:r>
      <w:r>
        <w:rPr>
          <w:rFonts w:ascii="Arial" w:eastAsia="Arial" w:hAnsi="Arial" w:cs="Arial"/>
          <w:sz w:val="28"/>
        </w:rPr>
        <w:t xml:space="preserve">Mode using </w:t>
      </w:r>
      <w:r>
        <w:rPr>
          <w:rFonts w:ascii="Arial" w:eastAsia="Arial" w:hAnsi="Arial" w:cs="Arial"/>
          <w:b/>
          <w:sz w:val="28"/>
        </w:rPr>
        <w:t xml:space="preserve">AC </w:t>
      </w:r>
      <w:r>
        <w:rPr>
          <w:rFonts w:ascii="Arial" w:eastAsia="Arial" w:hAnsi="Arial" w:cs="Arial"/>
          <w:sz w:val="28"/>
        </w:rPr>
        <w:t xml:space="preserve">or </w:t>
      </w:r>
      <w:r>
        <w:rPr>
          <w:rFonts w:ascii="Arial" w:eastAsia="Arial" w:hAnsi="Arial" w:cs="Arial"/>
          <w:b/>
          <w:sz w:val="28"/>
        </w:rPr>
        <w:t xml:space="preserve">DC </w:t>
      </w:r>
      <w:r>
        <w:rPr>
          <w:rFonts w:ascii="Arial" w:eastAsia="Arial" w:hAnsi="Arial" w:cs="Arial"/>
          <w:sz w:val="28"/>
        </w:rPr>
        <w:t xml:space="preserve">Power. </w:t>
      </w:r>
    </w:p>
    <w:p w14:paraId="03ADEC49" w14:textId="77777777" w:rsidR="003046BB" w:rsidRDefault="00260C9B">
      <w:pPr>
        <w:spacing w:after="310" w:line="249" w:lineRule="auto"/>
        <w:ind w:left="4261" w:right="112" w:hanging="10"/>
        <w:jc w:val="both"/>
      </w:pPr>
      <w:r>
        <w:rPr>
          <w:rFonts w:ascii="Arial" w:eastAsia="Arial" w:hAnsi="Arial" w:cs="Arial"/>
          <w:sz w:val="28"/>
        </w:rPr>
        <w:t xml:space="preserve">The Intoxilyzer 8000 is in </w:t>
      </w:r>
      <w:r>
        <w:rPr>
          <w:rFonts w:ascii="Arial" w:eastAsia="Arial" w:hAnsi="Arial" w:cs="Arial"/>
          <w:b/>
          <w:sz w:val="28"/>
        </w:rPr>
        <w:t xml:space="preserve">READY </w:t>
      </w:r>
      <w:r>
        <w:rPr>
          <w:rFonts w:ascii="Arial" w:eastAsia="Arial" w:hAnsi="Arial" w:cs="Arial"/>
          <w:sz w:val="28"/>
        </w:rPr>
        <w:t xml:space="preserve">or </w:t>
      </w:r>
      <w:r>
        <w:rPr>
          <w:rFonts w:ascii="Arial" w:eastAsia="Arial" w:hAnsi="Arial" w:cs="Arial"/>
          <w:b/>
          <w:sz w:val="28"/>
        </w:rPr>
        <w:t xml:space="preserve">STANDBY </w:t>
      </w:r>
      <w:r>
        <w:rPr>
          <w:rFonts w:ascii="Arial" w:eastAsia="Arial" w:hAnsi="Arial" w:cs="Arial"/>
          <w:sz w:val="28"/>
        </w:rPr>
        <w:t xml:space="preserve">Mode using </w:t>
      </w:r>
      <w:r>
        <w:rPr>
          <w:rFonts w:ascii="Arial" w:eastAsia="Arial" w:hAnsi="Arial" w:cs="Arial"/>
          <w:b/>
          <w:sz w:val="28"/>
        </w:rPr>
        <w:t xml:space="preserve">INTERNAL BATTERY </w:t>
      </w:r>
      <w:r>
        <w:rPr>
          <w:rFonts w:ascii="Arial" w:eastAsia="Arial" w:hAnsi="Arial" w:cs="Arial"/>
          <w:sz w:val="28"/>
        </w:rPr>
        <w:t xml:space="preserve">Power. </w:t>
      </w:r>
    </w:p>
    <w:p w14:paraId="424E6B3C" w14:textId="77777777" w:rsidR="003046BB" w:rsidRDefault="00260C9B">
      <w:pPr>
        <w:spacing w:after="8" w:line="249" w:lineRule="auto"/>
        <w:ind w:left="4261" w:hanging="10"/>
        <w:jc w:val="both"/>
      </w:pPr>
      <w:r>
        <w:rPr>
          <w:rFonts w:ascii="Arial" w:eastAsia="Arial" w:hAnsi="Arial" w:cs="Arial"/>
          <w:sz w:val="28"/>
        </w:rPr>
        <w:t xml:space="preserve">The Intoxilyzer 8000 is in </w:t>
      </w:r>
      <w:r>
        <w:rPr>
          <w:rFonts w:ascii="Arial" w:eastAsia="Arial" w:hAnsi="Arial" w:cs="Arial"/>
          <w:b/>
          <w:sz w:val="28"/>
        </w:rPr>
        <w:t xml:space="preserve">READY </w:t>
      </w:r>
      <w:r>
        <w:rPr>
          <w:rFonts w:ascii="Arial" w:eastAsia="Arial" w:hAnsi="Arial" w:cs="Arial"/>
          <w:sz w:val="28"/>
        </w:rPr>
        <w:t xml:space="preserve">or </w:t>
      </w:r>
    </w:p>
    <w:p w14:paraId="5574B7E9" w14:textId="77777777" w:rsidR="003046BB" w:rsidRDefault="00260C9B">
      <w:pPr>
        <w:spacing w:after="12" w:line="249" w:lineRule="auto"/>
        <w:ind w:left="4261" w:hanging="10"/>
        <w:jc w:val="both"/>
      </w:pPr>
      <w:r>
        <w:rPr>
          <w:rFonts w:ascii="Arial" w:eastAsia="Arial" w:hAnsi="Arial" w:cs="Arial"/>
          <w:b/>
          <w:sz w:val="28"/>
        </w:rPr>
        <w:t xml:space="preserve">STANDBY </w:t>
      </w:r>
      <w:r>
        <w:rPr>
          <w:rFonts w:ascii="Arial" w:eastAsia="Arial" w:hAnsi="Arial" w:cs="Arial"/>
          <w:sz w:val="28"/>
        </w:rPr>
        <w:t xml:space="preserve">Mode using </w:t>
      </w:r>
      <w:r>
        <w:rPr>
          <w:rFonts w:ascii="Arial" w:eastAsia="Arial" w:hAnsi="Arial" w:cs="Arial"/>
          <w:b/>
          <w:sz w:val="28"/>
        </w:rPr>
        <w:t xml:space="preserve">AC </w:t>
      </w:r>
      <w:r>
        <w:rPr>
          <w:rFonts w:ascii="Arial" w:eastAsia="Arial" w:hAnsi="Arial" w:cs="Arial"/>
          <w:sz w:val="28"/>
        </w:rPr>
        <w:t xml:space="preserve">or </w:t>
      </w:r>
      <w:r>
        <w:rPr>
          <w:rFonts w:ascii="Arial" w:eastAsia="Arial" w:hAnsi="Arial" w:cs="Arial"/>
          <w:b/>
          <w:sz w:val="28"/>
        </w:rPr>
        <w:t xml:space="preserve">DC </w:t>
      </w:r>
    </w:p>
    <w:p w14:paraId="79C03AAF" w14:textId="77777777" w:rsidR="003046BB" w:rsidRDefault="00260C9B">
      <w:pPr>
        <w:spacing w:after="873" w:line="249" w:lineRule="auto"/>
        <w:ind w:left="4261" w:hanging="10"/>
        <w:jc w:val="both"/>
      </w:pPr>
      <w:r>
        <w:rPr>
          <w:rFonts w:ascii="Arial" w:eastAsia="Arial" w:hAnsi="Arial" w:cs="Arial"/>
          <w:sz w:val="28"/>
        </w:rPr>
        <w:t xml:space="preserve">Power. The battery is full charged. </w:t>
      </w:r>
    </w:p>
    <w:p w14:paraId="5E9851FE" w14:textId="77777777" w:rsidR="003046BB" w:rsidRDefault="00260C9B">
      <w:pPr>
        <w:spacing w:after="563" w:line="265" w:lineRule="auto"/>
        <w:ind w:left="94" w:right="704" w:hanging="10"/>
        <w:jc w:val="right"/>
      </w:pPr>
      <w:r>
        <w:rPr>
          <w:rFonts w:ascii="Arial" w:eastAsia="Arial" w:hAnsi="Arial" w:cs="Arial"/>
          <w:b/>
          <w:sz w:val="28"/>
        </w:rPr>
        <w:t xml:space="preserve">INSTRUMENT POWER LIGHT </w:t>
      </w:r>
    </w:p>
    <w:p w14:paraId="148E7862" w14:textId="77777777" w:rsidR="003046BB" w:rsidRDefault="00260C9B">
      <w:pPr>
        <w:spacing w:after="156" w:line="249" w:lineRule="auto"/>
        <w:ind w:left="12" w:hanging="10"/>
        <w:jc w:val="both"/>
      </w:pPr>
      <w:r>
        <w:rPr>
          <w:rFonts w:ascii="Arial" w:eastAsia="Arial" w:hAnsi="Arial" w:cs="Arial"/>
          <w:sz w:val="28"/>
        </w:rPr>
        <w:lastRenderedPageBreak/>
        <w:t xml:space="preserve">A green light indicates the Intoxilyzer 8000 is in </w:t>
      </w:r>
      <w:r>
        <w:rPr>
          <w:rFonts w:ascii="Arial" w:eastAsia="Arial" w:hAnsi="Arial" w:cs="Arial"/>
          <w:b/>
          <w:sz w:val="28"/>
        </w:rPr>
        <w:t>NOT READY</w:t>
      </w:r>
      <w:r>
        <w:rPr>
          <w:rFonts w:ascii="Arial" w:eastAsia="Arial" w:hAnsi="Arial" w:cs="Arial"/>
          <w:sz w:val="28"/>
        </w:rPr>
        <w:t xml:space="preserve">, </w:t>
      </w:r>
      <w:r>
        <w:rPr>
          <w:rFonts w:ascii="Arial" w:eastAsia="Arial" w:hAnsi="Arial" w:cs="Arial"/>
          <w:b/>
          <w:sz w:val="28"/>
        </w:rPr>
        <w:t xml:space="preserve">READY </w:t>
      </w:r>
      <w:r>
        <w:rPr>
          <w:rFonts w:ascii="Arial" w:eastAsia="Arial" w:hAnsi="Arial" w:cs="Arial"/>
          <w:sz w:val="28"/>
        </w:rPr>
        <w:t xml:space="preserve">or </w:t>
      </w:r>
      <w:r>
        <w:rPr>
          <w:rFonts w:ascii="Arial" w:eastAsia="Arial" w:hAnsi="Arial" w:cs="Arial"/>
          <w:b/>
          <w:sz w:val="28"/>
        </w:rPr>
        <w:t xml:space="preserve">STANDBY </w:t>
      </w:r>
      <w:r>
        <w:rPr>
          <w:rFonts w:ascii="Arial" w:eastAsia="Arial" w:hAnsi="Arial" w:cs="Arial"/>
          <w:sz w:val="28"/>
        </w:rPr>
        <w:t xml:space="preserve">Mode – Battery Charged. </w:t>
      </w:r>
    </w:p>
    <w:p w14:paraId="38AD0BC9" w14:textId="77777777" w:rsidR="003046BB" w:rsidRDefault="00260C9B">
      <w:pPr>
        <w:spacing w:after="128" w:line="249" w:lineRule="auto"/>
        <w:ind w:left="12" w:hanging="10"/>
        <w:jc w:val="both"/>
      </w:pPr>
      <w:r>
        <w:rPr>
          <w:rFonts w:ascii="Arial" w:eastAsia="Arial" w:hAnsi="Arial" w:cs="Arial"/>
          <w:b/>
          <w:sz w:val="28"/>
        </w:rPr>
        <w:t>A</w:t>
      </w:r>
      <w:r>
        <w:rPr>
          <w:rFonts w:ascii="Arial" w:eastAsia="Arial" w:hAnsi="Arial" w:cs="Arial"/>
          <w:sz w:val="28"/>
        </w:rPr>
        <w:t xml:space="preserve">n amber light indicates the Intoxilyzer 8000 is in </w:t>
      </w:r>
      <w:r>
        <w:rPr>
          <w:rFonts w:ascii="Arial" w:eastAsia="Arial" w:hAnsi="Arial" w:cs="Arial"/>
          <w:b/>
          <w:sz w:val="28"/>
        </w:rPr>
        <w:t>NOT READY</w:t>
      </w:r>
      <w:r>
        <w:rPr>
          <w:rFonts w:ascii="Arial" w:eastAsia="Arial" w:hAnsi="Arial" w:cs="Arial"/>
          <w:sz w:val="28"/>
        </w:rPr>
        <w:t xml:space="preserve">, </w:t>
      </w:r>
      <w:r>
        <w:rPr>
          <w:rFonts w:ascii="Arial" w:eastAsia="Arial" w:hAnsi="Arial" w:cs="Arial"/>
          <w:b/>
          <w:sz w:val="28"/>
        </w:rPr>
        <w:t xml:space="preserve">READY </w:t>
      </w:r>
      <w:r>
        <w:rPr>
          <w:rFonts w:ascii="Arial" w:eastAsia="Arial" w:hAnsi="Arial" w:cs="Arial"/>
          <w:sz w:val="28"/>
        </w:rPr>
        <w:t xml:space="preserve">or </w:t>
      </w:r>
      <w:r>
        <w:rPr>
          <w:rFonts w:ascii="Arial" w:eastAsia="Arial" w:hAnsi="Arial" w:cs="Arial"/>
          <w:b/>
          <w:sz w:val="28"/>
        </w:rPr>
        <w:t xml:space="preserve">STANDBY </w:t>
      </w:r>
      <w:r>
        <w:rPr>
          <w:rFonts w:ascii="Arial" w:eastAsia="Arial" w:hAnsi="Arial" w:cs="Arial"/>
          <w:sz w:val="28"/>
        </w:rPr>
        <w:t>Mode – Battery Charging.</w:t>
      </w:r>
      <w:r>
        <w:rPr>
          <w:rFonts w:ascii="Arial" w:eastAsia="Arial" w:hAnsi="Arial" w:cs="Arial"/>
          <w:sz w:val="12"/>
        </w:rPr>
        <w:t xml:space="preserve"> </w:t>
      </w:r>
    </w:p>
    <w:p w14:paraId="61AA0319" w14:textId="77777777" w:rsidR="003046BB" w:rsidRDefault="00260C9B">
      <w:pPr>
        <w:spacing w:after="139" w:line="249" w:lineRule="auto"/>
        <w:ind w:left="12" w:hanging="10"/>
        <w:jc w:val="both"/>
      </w:pPr>
      <w:r>
        <w:rPr>
          <w:rFonts w:ascii="Arial" w:eastAsia="Arial" w:hAnsi="Arial" w:cs="Arial"/>
          <w:sz w:val="28"/>
        </w:rPr>
        <w:t xml:space="preserve">A red light indicates the Intoxilyzer 8000 is connected to an </w:t>
      </w:r>
      <w:r>
        <w:rPr>
          <w:rFonts w:ascii="Arial" w:eastAsia="Arial" w:hAnsi="Arial" w:cs="Arial"/>
          <w:b/>
          <w:sz w:val="28"/>
        </w:rPr>
        <w:t xml:space="preserve">AC </w:t>
      </w:r>
      <w:r>
        <w:rPr>
          <w:rFonts w:ascii="Arial" w:eastAsia="Arial" w:hAnsi="Arial" w:cs="Arial"/>
          <w:sz w:val="28"/>
        </w:rPr>
        <w:t xml:space="preserve">or </w:t>
      </w:r>
      <w:r>
        <w:rPr>
          <w:rFonts w:ascii="Arial" w:eastAsia="Arial" w:hAnsi="Arial" w:cs="Arial"/>
          <w:b/>
          <w:sz w:val="28"/>
        </w:rPr>
        <w:t xml:space="preserve">DC </w:t>
      </w:r>
      <w:r>
        <w:rPr>
          <w:rFonts w:ascii="Arial" w:eastAsia="Arial" w:hAnsi="Arial" w:cs="Arial"/>
          <w:sz w:val="28"/>
        </w:rPr>
        <w:t>power source but not powered up.</w:t>
      </w:r>
      <w:r>
        <w:rPr>
          <w:rFonts w:ascii="Arial" w:eastAsia="Arial" w:hAnsi="Arial" w:cs="Arial"/>
          <w:sz w:val="12"/>
        </w:rPr>
        <w:t xml:space="preserve"> </w:t>
      </w:r>
    </w:p>
    <w:p w14:paraId="5245B132" w14:textId="77777777" w:rsidR="003046BB" w:rsidRDefault="00260C9B">
      <w:pPr>
        <w:spacing w:after="0"/>
        <w:ind w:left="2"/>
      </w:pPr>
      <w:r>
        <w:rPr>
          <w:rFonts w:ascii="Arial" w:eastAsia="Arial" w:hAnsi="Arial" w:cs="Arial"/>
          <w:b/>
          <w:sz w:val="28"/>
          <w:u w:val="single" w:color="000000"/>
        </w:rPr>
        <w:t>TOTAL POWER OFF</w:t>
      </w:r>
      <w:r>
        <w:rPr>
          <w:rFonts w:ascii="Arial" w:eastAsia="Arial" w:hAnsi="Arial" w:cs="Arial"/>
          <w:sz w:val="28"/>
        </w:rPr>
        <w:t xml:space="preserve"> </w:t>
      </w:r>
    </w:p>
    <w:p w14:paraId="56ABA035" w14:textId="77777777" w:rsidR="003046BB" w:rsidRDefault="00260C9B">
      <w:pPr>
        <w:spacing w:after="12" w:line="249" w:lineRule="auto"/>
        <w:ind w:left="12" w:hanging="10"/>
        <w:jc w:val="both"/>
      </w:pPr>
      <w:r>
        <w:rPr>
          <w:rFonts w:ascii="Arial" w:eastAsia="Arial" w:hAnsi="Arial" w:cs="Arial"/>
          <w:sz w:val="28"/>
        </w:rPr>
        <w:t xml:space="preserve">Move the </w:t>
      </w:r>
      <w:r>
        <w:rPr>
          <w:rFonts w:ascii="Arial" w:eastAsia="Arial" w:hAnsi="Arial" w:cs="Arial"/>
          <w:b/>
          <w:sz w:val="28"/>
        </w:rPr>
        <w:t xml:space="preserve">AC POWER SWITCH </w:t>
      </w:r>
      <w:r>
        <w:rPr>
          <w:rFonts w:ascii="Arial" w:eastAsia="Arial" w:hAnsi="Arial" w:cs="Arial"/>
          <w:sz w:val="28"/>
        </w:rPr>
        <w:t xml:space="preserve">and the </w:t>
      </w:r>
      <w:r>
        <w:rPr>
          <w:rFonts w:ascii="Arial" w:eastAsia="Arial" w:hAnsi="Arial" w:cs="Arial"/>
          <w:b/>
          <w:sz w:val="28"/>
        </w:rPr>
        <w:t xml:space="preserve">BATTERY POWER SWITCH </w:t>
      </w:r>
      <w:r>
        <w:rPr>
          <w:rFonts w:ascii="Arial" w:eastAsia="Arial" w:hAnsi="Arial" w:cs="Arial"/>
          <w:sz w:val="28"/>
        </w:rPr>
        <w:t xml:space="preserve">to the </w:t>
      </w:r>
      <w:r>
        <w:rPr>
          <w:rFonts w:ascii="Arial" w:eastAsia="Arial" w:hAnsi="Arial" w:cs="Arial"/>
          <w:b/>
          <w:sz w:val="28"/>
        </w:rPr>
        <w:t xml:space="preserve">OFF </w:t>
      </w:r>
      <w:r>
        <w:rPr>
          <w:rFonts w:ascii="Arial" w:eastAsia="Arial" w:hAnsi="Arial" w:cs="Arial"/>
          <w:sz w:val="28"/>
        </w:rPr>
        <w:t xml:space="preserve">position. </w:t>
      </w:r>
    </w:p>
    <w:p w14:paraId="112DF151" w14:textId="77777777" w:rsidR="003046BB" w:rsidRDefault="00260C9B">
      <w:pPr>
        <w:pStyle w:val="Heading3"/>
        <w:spacing w:after="453"/>
        <w:ind w:right="3"/>
      </w:pPr>
      <w:r>
        <w:rPr>
          <w:color w:val="800000"/>
          <w:sz w:val="40"/>
        </w:rPr>
        <w:t>INTOXILYZER 8000</w:t>
      </w:r>
      <w:r>
        <w:rPr>
          <w:b w:val="0"/>
          <w:color w:val="000000"/>
          <w:sz w:val="40"/>
        </w:rPr>
        <w:t xml:space="preserve"> </w:t>
      </w:r>
      <w:r>
        <w:rPr>
          <w:color w:val="800000"/>
          <w:sz w:val="40"/>
        </w:rPr>
        <w:t>NOT READY / READY / STANDBY / DIAGNOSTICS</w:t>
      </w:r>
      <w:r>
        <w:rPr>
          <w:b w:val="0"/>
          <w:color w:val="000000"/>
          <w:sz w:val="40"/>
        </w:rPr>
        <w:t xml:space="preserve"> </w:t>
      </w:r>
    </w:p>
    <w:p w14:paraId="2A8F5EA8" w14:textId="77777777" w:rsidR="003046BB" w:rsidRDefault="00260C9B">
      <w:pPr>
        <w:pStyle w:val="Heading4"/>
        <w:ind w:left="0"/>
      </w:pPr>
      <w:r>
        <w:t>NOT READY MODE</w:t>
      </w:r>
      <w:r>
        <w:rPr>
          <w:b w:val="0"/>
          <w:u w:val="none"/>
        </w:rPr>
        <w:t xml:space="preserve"> </w:t>
      </w:r>
    </w:p>
    <w:p w14:paraId="592F2FA4" w14:textId="77777777" w:rsidR="003046BB" w:rsidRDefault="00260C9B">
      <w:pPr>
        <w:spacing w:after="412" w:line="271" w:lineRule="auto"/>
        <w:ind w:left="19" w:hanging="10"/>
        <w:jc w:val="both"/>
      </w:pPr>
      <w:r>
        <w:rPr>
          <w:rFonts w:ascii="Arial" w:eastAsia="Arial" w:hAnsi="Arial" w:cs="Arial"/>
          <w:sz w:val="24"/>
        </w:rPr>
        <w:t xml:space="preserve">The instrument enters </w:t>
      </w:r>
      <w:r>
        <w:rPr>
          <w:rFonts w:ascii="Arial" w:eastAsia="Arial" w:hAnsi="Arial" w:cs="Arial"/>
          <w:b/>
          <w:sz w:val="24"/>
        </w:rPr>
        <w:t xml:space="preserve">NOT READY MODE </w:t>
      </w:r>
      <w:r>
        <w:rPr>
          <w:rFonts w:ascii="Arial" w:eastAsia="Arial" w:hAnsi="Arial" w:cs="Arial"/>
          <w:sz w:val="24"/>
        </w:rPr>
        <w:t xml:space="preserve">after power up displaying the date and time.  The display will switch between </w:t>
      </w:r>
      <w:r>
        <w:rPr>
          <w:rFonts w:ascii="Arial" w:eastAsia="Arial" w:hAnsi="Arial" w:cs="Arial"/>
          <w:b/>
          <w:sz w:val="24"/>
        </w:rPr>
        <w:t xml:space="preserve">NOT READY </w:t>
      </w:r>
      <w:r>
        <w:rPr>
          <w:rFonts w:ascii="Arial" w:eastAsia="Arial" w:hAnsi="Arial" w:cs="Arial"/>
          <w:sz w:val="24"/>
        </w:rPr>
        <w:t xml:space="preserve">and </w:t>
      </w:r>
      <w:r>
        <w:rPr>
          <w:rFonts w:ascii="Arial" w:eastAsia="Arial" w:hAnsi="Arial" w:cs="Arial"/>
          <w:b/>
          <w:sz w:val="24"/>
        </w:rPr>
        <w:t>CHARGING STATUS</w:t>
      </w:r>
      <w:r>
        <w:rPr>
          <w:rFonts w:ascii="Arial" w:eastAsia="Arial" w:hAnsi="Arial" w:cs="Arial"/>
          <w:sz w:val="24"/>
        </w:rPr>
        <w:t xml:space="preserve">. After approximately 25 minutes, the instrument will beep and display the countdown to </w:t>
      </w:r>
      <w:r>
        <w:rPr>
          <w:rFonts w:ascii="Arial" w:eastAsia="Arial" w:hAnsi="Arial" w:cs="Arial"/>
          <w:b/>
          <w:sz w:val="24"/>
        </w:rPr>
        <w:t>READY MODE</w:t>
      </w:r>
      <w:r>
        <w:rPr>
          <w:rFonts w:ascii="Arial" w:eastAsia="Arial" w:hAnsi="Arial" w:cs="Arial"/>
          <w:sz w:val="24"/>
        </w:rPr>
        <w:t xml:space="preserve">.  </w:t>
      </w:r>
    </w:p>
    <w:p w14:paraId="024393E7" w14:textId="77777777" w:rsidR="003046BB" w:rsidRDefault="00260C9B">
      <w:pPr>
        <w:pStyle w:val="Heading4"/>
        <w:ind w:left="0"/>
      </w:pPr>
      <w:r>
        <w:t>STANDBY MODE</w:t>
      </w:r>
      <w:r>
        <w:rPr>
          <w:b w:val="0"/>
          <w:u w:val="none"/>
        </w:rPr>
        <w:t xml:space="preserve"> </w:t>
      </w:r>
    </w:p>
    <w:p w14:paraId="758DB8EA" w14:textId="77777777" w:rsidR="003046BB" w:rsidRDefault="00260C9B">
      <w:pPr>
        <w:spacing w:after="371" w:line="271" w:lineRule="auto"/>
        <w:ind w:left="19" w:hanging="10"/>
        <w:jc w:val="both"/>
      </w:pPr>
      <w:r>
        <w:rPr>
          <w:rFonts w:ascii="Arial" w:eastAsia="Arial" w:hAnsi="Arial" w:cs="Arial"/>
          <w:sz w:val="24"/>
        </w:rPr>
        <w:t xml:space="preserve">When not used for approximately </w:t>
      </w:r>
      <w:r>
        <w:rPr>
          <w:rFonts w:ascii="Arial" w:eastAsia="Arial" w:hAnsi="Arial" w:cs="Arial"/>
          <w:b/>
          <w:sz w:val="24"/>
        </w:rPr>
        <w:t>30 minutes</w:t>
      </w:r>
      <w:r>
        <w:rPr>
          <w:rFonts w:ascii="Arial" w:eastAsia="Arial" w:hAnsi="Arial" w:cs="Arial"/>
          <w:sz w:val="24"/>
        </w:rPr>
        <w:t xml:space="preserve"> the instrument enters </w:t>
      </w:r>
      <w:r>
        <w:rPr>
          <w:rFonts w:ascii="Arial" w:eastAsia="Arial" w:hAnsi="Arial" w:cs="Arial"/>
          <w:b/>
          <w:sz w:val="24"/>
        </w:rPr>
        <w:t>STANDBY MODE</w:t>
      </w:r>
      <w:r>
        <w:rPr>
          <w:rFonts w:ascii="Arial" w:eastAsia="Arial" w:hAnsi="Arial" w:cs="Arial"/>
          <w:sz w:val="24"/>
        </w:rPr>
        <w:t xml:space="preserve">. The instrument will remain in </w:t>
      </w:r>
      <w:r>
        <w:rPr>
          <w:rFonts w:ascii="Arial" w:eastAsia="Arial" w:hAnsi="Arial" w:cs="Arial"/>
          <w:b/>
          <w:sz w:val="24"/>
        </w:rPr>
        <w:t xml:space="preserve">STANDBY MODE </w:t>
      </w:r>
      <w:r>
        <w:rPr>
          <w:rFonts w:ascii="Arial" w:eastAsia="Arial" w:hAnsi="Arial" w:cs="Arial"/>
          <w:sz w:val="24"/>
        </w:rPr>
        <w:t xml:space="preserve">until you press the </w:t>
      </w:r>
      <w:r>
        <w:rPr>
          <w:rFonts w:ascii="Arial" w:eastAsia="Arial" w:hAnsi="Arial" w:cs="Arial"/>
          <w:b/>
          <w:sz w:val="24"/>
        </w:rPr>
        <w:t xml:space="preserve">START TEST </w:t>
      </w:r>
      <w:r>
        <w:rPr>
          <w:rFonts w:ascii="Arial" w:eastAsia="Arial" w:hAnsi="Arial" w:cs="Arial"/>
          <w:sz w:val="24"/>
        </w:rPr>
        <w:t xml:space="preserve">button or power the instrument off. </w:t>
      </w:r>
    </w:p>
    <w:p w14:paraId="58FBEB76" w14:textId="77777777" w:rsidR="003046BB" w:rsidRDefault="00260C9B">
      <w:pPr>
        <w:spacing w:after="413" w:line="271" w:lineRule="auto"/>
        <w:ind w:left="19" w:hanging="10"/>
        <w:jc w:val="both"/>
      </w:pPr>
      <w:r>
        <w:rPr>
          <w:rFonts w:ascii="Arial" w:eastAsia="Arial" w:hAnsi="Arial" w:cs="Arial"/>
          <w:sz w:val="24"/>
        </w:rPr>
        <w:t xml:space="preserve">Press the </w:t>
      </w:r>
      <w:r>
        <w:rPr>
          <w:rFonts w:ascii="Arial" w:eastAsia="Arial" w:hAnsi="Arial" w:cs="Arial"/>
          <w:b/>
          <w:sz w:val="24"/>
        </w:rPr>
        <w:t xml:space="preserve">START TEST </w:t>
      </w:r>
      <w:r>
        <w:rPr>
          <w:rFonts w:ascii="Arial" w:eastAsia="Arial" w:hAnsi="Arial" w:cs="Arial"/>
          <w:sz w:val="24"/>
        </w:rPr>
        <w:t xml:space="preserve">button and the instrument will beep and display the countdown to </w:t>
      </w:r>
      <w:r>
        <w:rPr>
          <w:rFonts w:ascii="Arial" w:eastAsia="Arial" w:hAnsi="Arial" w:cs="Arial"/>
          <w:b/>
          <w:sz w:val="24"/>
        </w:rPr>
        <w:t>READY MODE</w:t>
      </w:r>
      <w:r>
        <w:rPr>
          <w:rFonts w:ascii="Arial" w:eastAsia="Arial" w:hAnsi="Arial" w:cs="Arial"/>
          <w:sz w:val="24"/>
        </w:rPr>
        <w:t xml:space="preserve">. This takes approximately one minute. </w:t>
      </w:r>
    </w:p>
    <w:p w14:paraId="5384E169" w14:textId="77777777" w:rsidR="003046BB" w:rsidRDefault="00260C9B">
      <w:pPr>
        <w:pStyle w:val="Heading4"/>
        <w:ind w:left="0"/>
      </w:pPr>
      <w:r>
        <w:t>DIAGNOSTICS</w:t>
      </w:r>
      <w:r>
        <w:rPr>
          <w:b w:val="0"/>
          <w:u w:val="none"/>
        </w:rPr>
        <w:t xml:space="preserve"> </w:t>
      </w:r>
    </w:p>
    <w:p w14:paraId="2BC8674A" w14:textId="77777777" w:rsidR="003046BB" w:rsidRDefault="00260C9B">
      <w:pPr>
        <w:spacing w:after="378" w:line="271" w:lineRule="auto"/>
        <w:ind w:left="19" w:hanging="10"/>
        <w:jc w:val="both"/>
      </w:pPr>
      <w:r>
        <w:rPr>
          <w:rFonts w:ascii="Arial" w:eastAsia="Arial" w:hAnsi="Arial" w:cs="Arial"/>
          <w:sz w:val="24"/>
        </w:rPr>
        <w:t xml:space="preserve">The instrument performs an </w:t>
      </w:r>
      <w:r>
        <w:rPr>
          <w:rFonts w:ascii="Arial" w:eastAsia="Arial" w:hAnsi="Arial" w:cs="Arial"/>
          <w:b/>
          <w:sz w:val="24"/>
        </w:rPr>
        <w:t xml:space="preserve">AIR BLANK </w:t>
      </w:r>
      <w:r>
        <w:rPr>
          <w:rFonts w:ascii="Arial" w:eastAsia="Arial" w:hAnsi="Arial" w:cs="Arial"/>
          <w:sz w:val="24"/>
        </w:rPr>
        <w:t xml:space="preserve">and </w:t>
      </w:r>
      <w:r>
        <w:rPr>
          <w:rFonts w:ascii="Arial" w:eastAsia="Arial" w:hAnsi="Arial" w:cs="Arial"/>
          <w:b/>
          <w:sz w:val="24"/>
        </w:rPr>
        <w:t xml:space="preserve">DIAGNOSTIC TEST </w:t>
      </w:r>
      <w:r>
        <w:rPr>
          <w:rFonts w:ascii="Arial" w:eastAsia="Arial" w:hAnsi="Arial" w:cs="Arial"/>
          <w:sz w:val="24"/>
        </w:rPr>
        <w:t xml:space="preserve">as part of the startup period. The instrument will cycle through each function and display </w:t>
      </w:r>
      <w:r>
        <w:rPr>
          <w:rFonts w:ascii="Arial" w:eastAsia="Arial" w:hAnsi="Arial" w:cs="Arial"/>
          <w:b/>
          <w:sz w:val="24"/>
        </w:rPr>
        <w:t xml:space="preserve">PASS </w:t>
      </w:r>
      <w:r>
        <w:rPr>
          <w:rFonts w:ascii="Arial" w:eastAsia="Arial" w:hAnsi="Arial" w:cs="Arial"/>
          <w:sz w:val="24"/>
        </w:rPr>
        <w:t xml:space="preserve">if functioning properly. </w:t>
      </w:r>
    </w:p>
    <w:p w14:paraId="422F5C2C" w14:textId="77777777" w:rsidR="003046BB" w:rsidRDefault="00260C9B">
      <w:pPr>
        <w:spacing w:after="391" w:line="251" w:lineRule="auto"/>
        <w:ind w:left="19" w:hanging="10"/>
        <w:jc w:val="both"/>
      </w:pPr>
      <w:r>
        <w:rPr>
          <w:rFonts w:ascii="Arial" w:eastAsia="Arial" w:hAnsi="Arial" w:cs="Arial"/>
          <w:b/>
          <w:sz w:val="24"/>
        </w:rPr>
        <w:t xml:space="preserve">Air blanks are performed periodically throughout the operation of the instrument to purge the sample chamber. </w:t>
      </w:r>
    </w:p>
    <w:p w14:paraId="2DEFD91B" w14:textId="77777777" w:rsidR="003046BB" w:rsidRDefault="00260C9B">
      <w:pPr>
        <w:spacing w:after="250" w:line="271" w:lineRule="auto"/>
        <w:ind w:left="19" w:hanging="10"/>
        <w:jc w:val="both"/>
      </w:pPr>
      <w:r>
        <w:rPr>
          <w:rFonts w:ascii="Arial" w:eastAsia="Arial" w:hAnsi="Arial" w:cs="Arial"/>
          <w:sz w:val="24"/>
        </w:rPr>
        <w:t xml:space="preserve">If any of the diagnostics </w:t>
      </w:r>
      <w:r>
        <w:rPr>
          <w:rFonts w:ascii="Arial" w:eastAsia="Arial" w:hAnsi="Arial" w:cs="Arial"/>
          <w:b/>
          <w:sz w:val="24"/>
        </w:rPr>
        <w:t>FAIL</w:t>
      </w:r>
      <w:r>
        <w:rPr>
          <w:rFonts w:ascii="Arial" w:eastAsia="Arial" w:hAnsi="Arial" w:cs="Arial"/>
          <w:sz w:val="24"/>
        </w:rPr>
        <w:t xml:space="preserve">, restart by pressing the </w:t>
      </w:r>
      <w:r>
        <w:rPr>
          <w:rFonts w:ascii="Arial" w:eastAsia="Arial" w:hAnsi="Arial" w:cs="Arial"/>
          <w:b/>
          <w:sz w:val="24"/>
        </w:rPr>
        <w:t xml:space="preserve">START TEST </w:t>
      </w:r>
      <w:r>
        <w:rPr>
          <w:rFonts w:ascii="Arial" w:eastAsia="Arial" w:hAnsi="Arial" w:cs="Arial"/>
          <w:sz w:val="24"/>
        </w:rPr>
        <w:t xml:space="preserve">button. If this second diagnostic fails, </w:t>
      </w:r>
      <w:r>
        <w:rPr>
          <w:rFonts w:ascii="Arial" w:eastAsia="Arial" w:hAnsi="Arial" w:cs="Arial"/>
          <w:b/>
          <w:sz w:val="24"/>
        </w:rPr>
        <w:t>discontinue use, NOTIFY ADT AT (614) 644-4678 and forward an Event Report</w:t>
      </w:r>
      <w:r>
        <w:rPr>
          <w:rFonts w:ascii="Arial" w:eastAsia="Arial" w:hAnsi="Arial" w:cs="Arial"/>
          <w:sz w:val="24"/>
        </w:rPr>
        <w:t xml:space="preserve">. </w:t>
      </w:r>
    </w:p>
    <w:p w14:paraId="6568A178" w14:textId="77777777" w:rsidR="003046BB" w:rsidRDefault="00260C9B">
      <w:pPr>
        <w:spacing w:after="305" w:line="251" w:lineRule="auto"/>
        <w:ind w:left="19" w:hanging="10"/>
        <w:jc w:val="both"/>
      </w:pPr>
      <w:r>
        <w:rPr>
          <w:rFonts w:ascii="Arial" w:eastAsia="Arial" w:hAnsi="Arial" w:cs="Arial"/>
          <w:b/>
          <w:sz w:val="24"/>
        </w:rPr>
        <w:lastRenderedPageBreak/>
        <w:t xml:space="preserve">If any function does not perform, including but not limited to 2-D Bar Code reader, signature pad, print locks (does not print record), turn both switches off, wait momentarily, then turn both switches back on and press the START TEST button </w:t>
      </w:r>
      <w:r>
        <w:rPr>
          <w:rFonts w:ascii="Arial" w:eastAsia="Arial" w:hAnsi="Arial" w:cs="Arial"/>
          <w:sz w:val="24"/>
        </w:rPr>
        <w:t xml:space="preserve">(see also the page on data downloads). </w:t>
      </w:r>
    </w:p>
    <w:p w14:paraId="7A076F6D" w14:textId="77777777" w:rsidR="003046BB" w:rsidRDefault="00260C9B">
      <w:pPr>
        <w:pStyle w:val="Heading3"/>
        <w:spacing w:after="133"/>
        <w:ind w:right="22"/>
      </w:pPr>
      <w:r>
        <w:rPr>
          <w:color w:val="800000"/>
          <w:sz w:val="40"/>
        </w:rPr>
        <w:t xml:space="preserve">INTOXILYZER 8000 DATA ENTRY </w:t>
      </w:r>
    </w:p>
    <w:p w14:paraId="0A4AABF3" w14:textId="77777777" w:rsidR="003046BB" w:rsidRDefault="00260C9B">
      <w:pPr>
        <w:spacing w:after="287" w:line="249" w:lineRule="auto"/>
        <w:ind w:left="12" w:hanging="10"/>
        <w:jc w:val="both"/>
      </w:pPr>
      <w:r>
        <w:rPr>
          <w:rFonts w:ascii="Arial" w:eastAsia="Arial" w:hAnsi="Arial" w:cs="Arial"/>
          <w:b/>
          <w:sz w:val="28"/>
        </w:rPr>
        <w:t xml:space="preserve">To initiate a subject test sequence, press the START TEST button. </w:t>
      </w:r>
    </w:p>
    <w:p w14:paraId="6DB34CC9" w14:textId="77777777" w:rsidR="003046BB" w:rsidRDefault="00260C9B">
      <w:pPr>
        <w:spacing w:after="261" w:line="249" w:lineRule="auto"/>
        <w:ind w:left="12" w:hanging="10"/>
        <w:jc w:val="both"/>
      </w:pPr>
      <w:r>
        <w:rPr>
          <w:rFonts w:ascii="Arial" w:eastAsia="Arial" w:hAnsi="Arial" w:cs="Arial"/>
          <w:b/>
          <w:sz w:val="28"/>
        </w:rPr>
        <w:t xml:space="preserve">When </w:t>
      </w:r>
      <w:r>
        <w:rPr>
          <w:rFonts w:ascii="Arial" w:eastAsia="Arial" w:hAnsi="Arial" w:cs="Arial"/>
          <w:b/>
          <w:sz w:val="28"/>
          <w:u w:val="single" w:color="000000"/>
        </w:rPr>
        <w:t>responses</w:t>
      </w:r>
      <w:r>
        <w:rPr>
          <w:rFonts w:ascii="Arial" w:eastAsia="Arial" w:hAnsi="Arial" w:cs="Arial"/>
          <w:b/>
          <w:sz w:val="28"/>
        </w:rPr>
        <w:t xml:space="preserve"> are displayed, they are the default responses</w:t>
      </w:r>
      <w:r>
        <w:rPr>
          <w:rFonts w:ascii="Arial" w:eastAsia="Arial" w:hAnsi="Arial" w:cs="Arial"/>
          <w:sz w:val="28"/>
        </w:rPr>
        <w:t xml:space="preserve">. </w:t>
      </w:r>
    </w:p>
    <w:tbl>
      <w:tblPr>
        <w:tblStyle w:val="TableGrid"/>
        <w:tblpPr w:vertAnchor="text" w:tblpX="5675" w:tblpYSpec="inside"/>
        <w:tblOverlap w:val="never"/>
        <w:tblW w:w="3797" w:type="dxa"/>
        <w:tblInd w:w="0" w:type="dxa"/>
        <w:tblCellMar>
          <w:top w:w="16" w:type="dxa"/>
          <w:left w:w="106" w:type="dxa"/>
          <w:right w:w="115" w:type="dxa"/>
        </w:tblCellMar>
        <w:tblLook w:val="04A0" w:firstRow="1" w:lastRow="0" w:firstColumn="1" w:lastColumn="0" w:noHBand="0" w:noVBand="1"/>
      </w:tblPr>
      <w:tblGrid>
        <w:gridCol w:w="3797"/>
      </w:tblGrid>
      <w:tr w:rsidR="003046BB" w14:paraId="13454204" w14:textId="77777777">
        <w:trPr>
          <w:trHeight w:val="1135"/>
        </w:trPr>
        <w:tc>
          <w:tcPr>
            <w:tcW w:w="3797" w:type="dxa"/>
            <w:tcBorders>
              <w:top w:val="single" w:sz="4" w:space="0" w:color="000000"/>
              <w:left w:val="single" w:sz="4" w:space="0" w:color="000000"/>
              <w:bottom w:val="single" w:sz="4" w:space="0" w:color="000000"/>
              <w:right w:val="single" w:sz="4" w:space="0" w:color="000000"/>
            </w:tcBorders>
          </w:tcPr>
          <w:p w14:paraId="1295AE1D" w14:textId="77777777" w:rsidR="003046BB" w:rsidRDefault="00260C9B">
            <w:r>
              <w:rPr>
                <w:rFonts w:ascii="Arial" w:eastAsia="Arial" w:hAnsi="Arial" w:cs="Arial"/>
                <w:b/>
                <w:sz w:val="24"/>
              </w:rPr>
              <w:t>Swipe/Scan Access Card or Press Enter</w:t>
            </w:r>
            <w:r>
              <w:rPr>
                <w:rFonts w:ascii="Arial" w:eastAsia="Arial" w:hAnsi="Arial" w:cs="Arial"/>
                <w:sz w:val="24"/>
              </w:rPr>
              <w:t xml:space="preserve"> </w:t>
            </w:r>
          </w:p>
        </w:tc>
      </w:tr>
    </w:tbl>
    <w:p w14:paraId="63023EC3" w14:textId="77777777" w:rsidR="003046BB" w:rsidRDefault="00260C9B">
      <w:pPr>
        <w:spacing w:after="286" w:line="271" w:lineRule="auto"/>
        <w:ind w:left="19" w:hanging="10"/>
        <w:jc w:val="both"/>
      </w:pPr>
      <w:r>
        <w:rPr>
          <w:rFonts w:ascii="Arial" w:eastAsia="Arial" w:hAnsi="Arial" w:cs="Arial"/>
          <w:sz w:val="24"/>
        </w:rPr>
        <w:t xml:space="preserve">Place </w:t>
      </w:r>
      <w:r>
        <w:rPr>
          <w:rFonts w:ascii="Arial" w:eastAsia="Arial" w:hAnsi="Arial" w:cs="Arial"/>
          <w:b/>
          <w:sz w:val="24"/>
        </w:rPr>
        <w:t>OPERATOR ACCESS CARD</w:t>
      </w:r>
      <w:r>
        <w:rPr>
          <w:rFonts w:ascii="Arial" w:eastAsia="Arial" w:hAnsi="Arial" w:cs="Arial"/>
          <w:sz w:val="24"/>
        </w:rPr>
        <w:t xml:space="preserve"> under the red light near the keyboard. The </w:t>
      </w:r>
      <w:r>
        <w:rPr>
          <w:rFonts w:ascii="Arial" w:eastAsia="Arial" w:hAnsi="Arial" w:cs="Arial"/>
          <w:b/>
          <w:sz w:val="24"/>
        </w:rPr>
        <w:t xml:space="preserve">2-D BAR CODE </w:t>
      </w:r>
      <w:r>
        <w:rPr>
          <w:rFonts w:ascii="Arial" w:eastAsia="Arial" w:hAnsi="Arial" w:cs="Arial"/>
          <w:sz w:val="24"/>
        </w:rPr>
        <w:t xml:space="preserve">reader is light sensitive. You may use a flashlight to illuminate the access card in low light conditions. </w:t>
      </w:r>
    </w:p>
    <w:tbl>
      <w:tblPr>
        <w:tblStyle w:val="TableGrid"/>
        <w:tblpPr w:vertAnchor="text" w:tblpX="5675" w:tblpY="-13"/>
        <w:tblOverlap w:val="never"/>
        <w:tblW w:w="3797" w:type="dxa"/>
        <w:tblInd w:w="0" w:type="dxa"/>
        <w:tblCellMar>
          <w:top w:w="13" w:type="dxa"/>
          <w:left w:w="106" w:type="dxa"/>
          <w:right w:w="115" w:type="dxa"/>
        </w:tblCellMar>
        <w:tblLook w:val="04A0" w:firstRow="1" w:lastRow="0" w:firstColumn="1" w:lastColumn="0" w:noHBand="0" w:noVBand="1"/>
      </w:tblPr>
      <w:tblGrid>
        <w:gridCol w:w="3797"/>
      </w:tblGrid>
      <w:tr w:rsidR="003046BB" w14:paraId="5E92DDA8" w14:textId="77777777">
        <w:trPr>
          <w:trHeight w:val="1159"/>
        </w:trPr>
        <w:tc>
          <w:tcPr>
            <w:tcW w:w="3797" w:type="dxa"/>
            <w:tcBorders>
              <w:top w:val="single" w:sz="4" w:space="0" w:color="000000"/>
              <w:left w:val="single" w:sz="4" w:space="0" w:color="000000"/>
              <w:bottom w:val="single" w:sz="4" w:space="0" w:color="000000"/>
              <w:right w:val="single" w:sz="4" w:space="0" w:color="000000"/>
            </w:tcBorders>
          </w:tcPr>
          <w:p w14:paraId="682E983A" w14:textId="77777777" w:rsidR="003046BB" w:rsidRDefault="00260C9B">
            <w:r>
              <w:rPr>
                <w:rFonts w:ascii="Arial" w:eastAsia="Arial" w:hAnsi="Arial" w:cs="Arial"/>
                <w:b/>
                <w:sz w:val="24"/>
              </w:rPr>
              <w:t>Enter 4-Digit Pin #</w:t>
            </w:r>
            <w:r>
              <w:rPr>
                <w:rFonts w:ascii="Arial" w:eastAsia="Arial" w:hAnsi="Arial" w:cs="Arial"/>
                <w:sz w:val="24"/>
              </w:rPr>
              <w:t xml:space="preserve"> </w:t>
            </w:r>
          </w:p>
        </w:tc>
      </w:tr>
    </w:tbl>
    <w:p w14:paraId="434E6826" w14:textId="77777777" w:rsidR="003046BB" w:rsidRDefault="00260C9B">
      <w:pPr>
        <w:spacing w:after="8" w:line="251" w:lineRule="auto"/>
        <w:ind w:left="19" w:hanging="10"/>
        <w:jc w:val="both"/>
      </w:pPr>
      <w:r>
        <w:rPr>
          <w:rFonts w:ascii="Arial" w:eastAsia="Arial" w:hAnsi="Arial" w:cs="Arial"/>
          <w:sz w:val="24"/>
        </w:rPr>
        <w:t xml:space="preserve">Type in your </w:t>
      </w:r>
      <w:r>
        <w:rPr>
          <w:rFonts w:ascii="Arial" w:eastAsia="Arial" w:hAnsi="Arial" w:cs="Arial"/>
          <w:b/>
          <w:sz w:val="24"/>
        </w:rPr>
        <w:t>4-DIGIT PIN NUMBER</w:t>
      </w:r>
      <w:r>
        <w:rPr>
          <w:rFonts w:ascii="Arial" w:eastAsia="Arial" w:hAnsi="Arial" w:cs="Arial"/>
          <w:sz w:val="24"/>
        </w:rPr>
        <w:t xml:space="preserve">. </w:t>
      </w:r>
    </w:p>
    <w:p w14:paraId="31FE45C8" w14:textId="77777777" w:rsidR="003046BB" w:rsidRDefault="00260C9B">
      <w:pPr>
        <w:spacing w:after="265" w:line="271" w:lineRule="auto"/>
        <w:ind w:left="19" w:hanging="10"/>
        <w:jc w:val="both"/>
      </w:pPr>
      <w:r>
        <w:rPr>
          <w:rFonts w:ascii="Arial" w:eastAsia="Arial" w:hAnsi="Arial" w:cs="Arial"/>
          <w:sz w:val="24"/>
        </w:rPr>
        <w:t xml:space="preserve">Press </w:t>
      </w:r>
      <w:r>
        <w:rPr>
          <w:rFonts w:ascii="Arial" w:eastAsia="Arial" w:hAnsi="Arial" w:cs="Arial"/>
          <w:b/>
          <w:sz w:val="24"/>
        </w:rPr>
        <w:t>ENTER</w:t>
      </w:r>
      <w:r>
        <w:rPr>
          <w:rFonts w:ascii="Arial" w:eastAsia="Arial" w:hAnsi="Arial" w:cs="Arial"/>
          <w:sz w:val="24"/>
        </w:rPr>
        <w:t xml:space="preserve"> to continue. If PIN is incorrect, the I-8000 will display </w:t>
      </w:r>
      <w:r>
        <w:rPr>
          <w:rFonts w:ascii="Arial" w:eastAsia="Arial" w:hAnsi="Arial" w:cs="Arial"/>
          <w:b/>
          <w:sz w:val="24"/>
        </w:rPr>
        <w:t>INCORRECT PIN</w:t>
      </w:r>
      <w:r>
        <w:rPr>
          <w:rFonts w:ascii="Arial" w:eastAsia="Arial" w:hAnsi="Arial" w:cs="Arial"/>
          <w:sz w:val="24"/>
        </w:rPr>
        <w:t xml:space="preserve"> and sound a </w:t>
      </w:r>
      <w:r>
        <w:rPr>
          <w:rFonts w:ascii="Arial" w:eastAsia="Arial" w:hAnsi="Arial" w:cs="Arial"/>
          <w:b/>
          <w:sz w:val="24"/>
        </w:rPr>
        <w:t>High/Low tone</w:t>
      </w:r>
      <w:r>
        <w:rPr>
          <w:rFonts w:ascii="Arial" w:eastAsia="Arial" w:hAnsi="Arial" w:cs="Arial"/>
          <w:sz w:val="24"/>
        </w:rPr>
        <w:t>.</w:t>
      </w:r>
    </w:p>
    <w:p w14:paraId="02C7EA8B" w14:textId="77777777" w:rsidR="003046BB" w:rsidRDefault="00260C9B">
      <w:pPr>
        <w:spacing w:after="245" w:line="271" w:lineRule="auto"/>
        <w:ind w:left="19" w:hanging="10"/>
        <w:jc w:val="both"/>
      </w:pPr>
      <w:r>
        <w:rPr>
          <w:rFonts w:ascii="Arial" w:eastAsia="Arial" w:hAnsi="Arial" w:cs="Arial"/>
          <w:sz w:val="24"/>
        </w:rPr>
        <w:t xml:space="preserve">VERIFY all the information as the prompts are displayed. If the prompt information is correct, press </w:t>
      </w:r>
      <w:r>
        <w:rPr>
          <w:rFonts w:ascii="Arial" w:eastAsia="Arial" w:hAnsi="Arial" w:cs="Arial"/>
          <w:b/>
          <w:sz w:val="24"/>
        </w:rPr>
        <w:t>ENTER</w:t>
      </w:r>
      <w:r>
        <w:rPr>
          <w:rFonts w:ascii="Arial" w:eastAsia="Arial" w:hAnsi="Arial" w:cs="Arial"/>
          <w:sz w:val="24"/>
        </w:rPr>
        <w:t xml:space="preserve"> to continue. If the prompt information is incorrect, correct manually using the keyboard, then press </w:t>
      </w:r>
      <w:r>
        <w:rPr>
          <w:rFonts w:ascii="Arial" w:eastAsia="Arial" w:hAnsi="Arial" w:cs="Arial"/>
          <w:b/>
          <w:sz w:val="24"/>
        </w:rPr>
        <w:t>ENTER</w:t>
      </w:r>
      <w:r>
        <w:rPr>
          <w:rFonts w:ascii="Arial" w:eastAsia="Arial" w:hAnsi="Arial" w:cs="Arial"/>
          <w:sz w:val="24"/>
        </w:rPr>
        <w:t xml:space="preserve"> to continue. </w:t>
      </w:r>
    </w:p>
    <w:p w14:paraId="4A7D84A7" w14:textId="77777777" w:rsidR="003046BB" w:rsidRDefault="00260C9B">
      <w:pPr>
        <w:spacing w:after="286" w:line="271" w:lineRule="auto"/>
        <w:ind w:left="19" w:hanging="10"/>
        <w:jc w:val="both"/>
      </w:pPr>
      <w:r>
        <w:rPr>
          <w:rFonts w:ascii="Arial" w:eastAsia="Arial" w:hAnsi="Arial" w:cs="Arial"/>
          <w:sz w:val="24"/>
        </w:rPr>
        <w:t xml:space="preserve">If you have issues with the access card and/or if the information on the card is incorrect, contact the Alcohol &amp; Drug Testing Program at (614) 644-4609. </w:t>
      </w:r>
    </w:p>
    <w:tbl>
      <w:tblPr>
        <w:tblStyle w:val="TableGrid"/>
        <w:tblpPr w:vertAnchor="text" w:tblpX="5675" w:tblpY="-13"/>
        <w:tblOverlap w:val="never"/>
        <w:tblW w:w="3797" w:type="dxa"/>
        <w:tblInd w:w="0" w:type="dxa"/>
        <w:tblCellMar>
          <w:top w:w="27" w:type="dxa"/>
          <w:left w:w="106" w:type="dxa"/>
          <w:right w:w="115" w:type="dxa"/>
        </w:tblCellMar>
        <w:tblLook w:val="04A0" w:firstRow="1" w:lastRow="0" w:firstColumn="1" w:lastColumn="0" w:noHBand="0" w:noVBand="1"/>
      </w:tblPr>
      <w:tblGrid>
        <w:gridCol w:w="3797"/>
      </w:tblGrid>
      <w:tr w:rsidR="003046BB" w14:paraId="39826F25" w14:textId="77777777">
        <w:trPr>
          <w:trHeight w:val="874"/>
        </w:trPr>
        <w:tc>
          <w:tcPr>
            <w:tcW w:w="3797" w:type="dxa"/>
            <w:tcBorders>
              <w:top w:val="single" w:sz="4" w:space="0" w:color="000000"/>
              <w:left w:val="single" w:sz="4" w:space="0" w:color="000000"/>
              <w:bottom w:val="single" w:sz="4" w:space="0" w:color="000000"/>
              <w:right w:val="single" w:sz="4" w:space="0" w:color="000000"/>
            </w:tcBorders>
          </w:tcPr>
          <w:p w14:paraId="4C56D050" w14:textId="77777777" w:rsidR="003046BB" w:rsidRDefault="00260C9B">
            <w:r>
              <w:rPr>
                <w:rFonts w:ascii="Arial" w:eastAsia="Arial" w:hAnsi="Arial" w:cs="Arial"/>
                <w:b/>
                <w:sz w:val="24"/>
              </w:rPr>
              <w:t>Operator’s Last Name?</w:t>
            </w:r>
            <w:r>
              <w:rPr>
                <w:rFonts w:ascii="Arial" w:eastAsia="Arial" w:hAnsi="Arial" w:cs="Arial"/>
                <w:sz w:val="24"/>
              </w:rPr>
              <w:t xml:space="preserve"> </w:t>
            </w:r>
          </w:p>
        </w:tc>
      </w:tr>
    </w:tbl>
    <w:p w14:paraId="5BEEAF5D" w14:textId="77777777" w:rsidR="003046BB" w:rsidRDefault="00260C9B">
      <w:pPr>
        <w:spacing w:after="286" w:line="271" w:lineRule="auto"/>
        <w:ind w:left="19" w:hanging="10"/>
        <w:jc w:val="both"/>
      </w:pPr>
      <w:r>
        <w:rPr>
          <w:rFonts w:ascii="Arial" w:eastAsia="Arial" w:hAnsi="Arial" w:cs="Arial"/>
          <w:sz w:val="24"/>
        </w:rPr>
        <w:t xml:space="preserve">Your </w:t>
      </w:r>
      <w:r>
        <w:rPr>
          <w:rFonts w:ascii="Arial" w:eastAsia="Arial" w:hAnsi="Arial" w:cs="Arial"/>
          <w:b/>
          <w:sz w:val="24"/>
        </w:rPr>
        <w:t>LAST NAME</w:t>
      </w:r>
      <w:r>
        <w:rPr>
          <w:rFonts w:ascii="Arial" w:eastAsia="Arial" w:hAnsi="Arial" w:cs="Arial"/>
          <w:sz w:val="24"/>
        </w:rPr>
        <w:t xml:space="preserve"> from the Operator access card appears on the display. Press </w:t>
      </w:r>
      <w:r>
        <w:rPr>
          <w:rFonts w:ascii="Arial" w:eastAsia="Arial" w:hAnsi="Arial" w:cs="Arial"/>
          <w:b/>
          <w:sz w:val="24"/>
        </w:rPr>
        <w:t>ENTER</w:t>
      </w:r>
      <w:r>
        <w:rPr>
          <w:rFonts w:ascii="Arial" w:eastAsia="Arial" w:hAnsi="Arial" w:cs="Arial"/>
          <w:sz w:val="24"/>
        </w:rPr>
        <w:t xml:space="preserve">, if correct, to continue. </w:t>
      </w:r>
    </w:p>
    <w:tbl>
      <w:tblPr>
        <w:tblStyle w:val="TableGrid"/>
        <w:tblpPr w:vertAnchor="text" w:tblpX="5675" w:tblpYSpec="inside"/>
        <w:tblOverlap w:val="never"/>
        <w:tblW w:w="3797" w:type="dxa"/>
        <w:tblInd w:w="0" w:type="dxa"/>
        <w:tblCellMar>
          <w:top w:w="55" w:type="dxa"/>
          <w:left w:w="106" w:type="dxa"/>
          <w:right w:w="115" w:type="dxa"/>
        </w:tblCellMar>
        <w:tblLook w:val="04A0" w:firstRow="1" w:lastRow="0" w:firstColumn="1" w:lastColumn="0" w:noHBand="0" w:noVBand="1"/>
      </w:tblPr>
      <w:tblGrid>
        <w:gridCol w:w="3797"/>
      </w:tblGrid>
      <w:tr w:rsidR="003046BB" w14:paraId="654D2C6A" w14:textId="77777777">
        <w:trPr>
          <w:trHeight w:val="874"/>
        </w:trPr>
        <w:tc>
          <w:tcPr>
            <w:tcW w:w="3797" w:type="dxa"/>
            <w:tcBorders>
              <w:top w:val="single" w:sz="4" w:space="0" w:color="000000"/>
              <w:left w:val="single" w:sz="4" w:space="0" w:color="000000"/>
              <w:bottom w:val="single" w:sz="4" w:space="0" w:color="000000"/>
              <w:right w:val="single" w:sz="4" w:space="0" w:color="000000"/>
            </w:tcBorders>
          </w:tcPr>
          <w:p w14:paraId="6ECA6337" w14:textId="77777777" w:rsidR="003046BB" w:rsidRDefault="00260C9B">
            <w:r>
              <w:rPr>
                <w:rFonts w:ascii="Arial" w:eastAsia="Arial" w:hAnsi="Arial" w:cs="Arial"/>
                <w:b/>
                <w:sz w:val="24"/>
              </w:rPr>
              <w:t>Operator’s First Name?</w:t>
            </w:r>
            <w:r>
              <w:rPr>
                <w:rFonts w:ascii="Arial" w:eastAsia="Arial" w:hAnsi="Arial" w:cs="Arial"/>
                <w:sz w:val="24"/>
              </w:rPr>
              <w:t xml:space="preserve"> </w:t>
            </w:r>
          </w:p>
        </w:tc>
      </w:tr>
    </w:tbl>
    <w:p w14:paraId="5CADCD07" w14:textId="77777777" w:rsidR="003046BB" w:rsidRDefault="00260C9B">
      <w:pPr>
        <w:spacing w:after="286" w:line="271" w:lineRule="auto"/>
        <w:ind w:left="19" w:hanging="10"/>
        <w:jc w:val="both"/>
      </w:pPr>
      <w:r>
        <w:rPr>
          <w:rFonts w:ascii="Arial" w:eastAsia="Arial" w:hAnsi="Arial" w:cs="Arial"/>
          <w:sz w:val="24"/>
        </w:rPr>
        <w:t xml:space="preserve">Your </w:t>
      </w:r>
      <w:r>
        <w:rPr>
          <w:rFonts w:ascii="Arial" w:eastAsia="Arial" w:hAnsi="Arial" w:cs="Arial"/>
          <w:b/>
          <w:sz w:val="24"/>
        </w:rPr>
        <w:t>FIRST NAME</w:t>
      </w:r>
      <w:r>
        <w:rPr>
          <w:rFonts w:ascii="Arial" w:eastAsia="Arial" w:hAnsi="Arial" w:cs="Arial"/>
          <w:sz w:val="24"/>
        </w:rPr>
        <w:t xml:space="preserve"> from the Operator access card appears on the display. Press </w:t>
      </w:r>
      <w:r>
        <w:rPr>
          <w:rFonts w:ascii="Arial" w:eastAsia="Arial" w:hAnsi="Arial" w:cs="Arial"/>
          <w:b/>
          <w:sz w:val="24"/>
        </w:rPr>
        <w:t>ENTER</w:t>
      </w:r>
      <w:r>
        <w:rPr>
          <w:rFonts w:ascii="Arial" w:eastAsia="Arial" w:hAnsi="Arial" w:cs="Arial"/>
          <w:sz w:val="24"/>
        </w:rPr>
        <w:t xml:space="preserve">, if correct, to continue. </w:t>
      </w:r>
    </w:p>
    <w:tbl>
      <w:tblPr>
        <w:tblStyle w:val="TableGrid"/>
        <w:tblpPr w:vertAnchor="text" w:tblpX="5675" w:tblpY="-13"/>
        <w:tblOverlap w:val="never"/>
        <w:tblW w:w="3797" w:type="dxa"/>
        <w:tblInd w:w="0" w:type="dxa"/>
        <w:tblCellMar>
          <w:top w:w="44" w:type="dxa"/>
          <w:left w:w="106" w:type="dxa"/>
          <w:right w:w="115" w:type="dxa"/>
        </w:tblCellMar>
        <w:tblLook w:val="04A0" w:firstRow="1" w:lastRow="0" w:firstColumn="1" w:lastColumn="0" w:noHBand="0" w:noVBand="1"/>
      </w:tblPr>
      <w:tblGrid>
        <w:gridCol w:w="3797"/>
      </w:tblGrid>
      <w:tr w:rsidR="003046BB" w14:paraId="06A52994" w14:textId="77777777">
        <w:trPr>
          <w:trHeight w:val="874"/>
        </w:trPr>
        <w:tc>
          <w:tcPr>
            <w:tcW w:w="3797" w:type="dxa"/>
            <w:tcBorders>
              <w:top w:val="single" w:sz="4" w:space="0" w:color="000000"/>
              <w:left w:val="single" w:sz="4" w:space="0" w:color="000000"/>
              <w:bottom w:val="single" w:sz="4" w:space="0" w:color="000000"/>
              <w:right w:val="single" w:sz="4" w:space="0" w:color="000000"/>
            </w:tcBorders>
          </w:tcPr>
          <w:p w14:paraId="129F5C50" w14:textId="77777777" w:rsidR="003046BB" w:rsidRDefault="00260C9B">
            <w:r>
              <w:rPr>
                <w:rFonts w:ascii="Arial" w:eastAsia="Arial" w:hAnsi="Arial" w:cs="Arial"/>
                <w:b/>
                <w:sz w:val="24"/>
              </w:rPr>
              <w:t>Operator’s Agency?</w:t>
            </w:r>
            <w:r>
              <w:rPr>
                <w:rFonts w:ascii="Arial" w:eastAsia="Arial" w:hAnsi="Arial" w:cs="Arial"/>
                <w:sz w:val="24"/>
              </w:rPr>
              <w:t xml:space="preserve"> </w:t>
            </w:r>
          </w:p>
        </w:tc>
      </w:tr>
    </w:tbl>
    <w:p w14:paraId="0938D54E" w14:textId="77777777" w:rsidR="003046BB" w:rsidRDefault="00260C9B">
      <w:pPr>
        <w:spacing w:after="286" w:line="271" w:lineRule="auto"/>
        <w:ind w:left="19" w:hanging="10"/>
        <w:jc w:val="both"/>
      </w:pPr>
      <w:r>
        <w:rPr>
          <w:rFonts w:ascii="Arial" w:eastAsia="Arial" w:hAnsi="Arial" w:cs="Arial"/>
          <w:sz w:val="24"/>
        </w:rPr>
        <w:t xml:space="preserve">Your </w:t>
      </w:r>
      <w:r>
        <w:rPr>
          <w:rFonts w:ascii="Arial" w:eastAsia="Arial" w:hAnsi="Arial" w:cs="Arial"/>
          <w:b/>
          <w:sz w:val="24"/>
        </w:rPr>
        <w:t xml:space="preserve">AGENCY </w:t>
      </w:r>
      <w:r>
        <w:rPr>
          <w:rFonts w:ascii="Arial" w:eastAsia="Arial" w:hAnsi="Arial" w:cs="Arial"/>
          <w:sz w:val="24"/>
        </w:rPr>
        <w:t xml:space="preserve">from the Operator access card appears on the display. Press </w:t>
      </w:r>
      <w:r>
        <w:rPr>
          <w:rFonts w:ascii="Arial" w:eastAsia="Arial" w:hAnsi="Arial" w:cs="Arial"/>
          <w:b/>
          <w:sz w:val="24"/>
        </w:rPr>
        <w:t>ENTER</w:t>
      </w:r>
      <w:r>
        <w:rPr>
          <w:rFonts w:ascii="Arial" w:eastAsia="Arial" w:hAnsi="Arial" w:cs="Arial"/>
          <w:sz w:val="24"/>
        </w:rPr>
        <w:t xml:space="preserve">, if correct, to continue. </w:t>
      </w:r>
    </w:p>
    <w:tbl>
      <w:tblPr>
        <w:tblStyle w:val="TableGrid"/>
        <w:tblpPr w:vertAnchor="text" w:tblpX="5675" w:tblpYSpec="inside"/>
        <w:tblOverlap w:val="never"/>
        <w:tblW w:w="3797" w:type="dxa"/>
        <w:tblInd w:w="0" w:type="dxa"/>
        <w:tblCellMar>
          <w:top w:w="16" w:type="dxa"/>
          <w:left w:w="106" w:type="dxa"/>
          <w:right w:w="115" w:type="dxa"/>
        </w:tblCellMar>
        <w:tblLook w:val="04A0" w:firstRow="1" w:lastRow="0" w:firstColumn="1" w:lastColumn="0" w:noHBand="0" w:noVBand="1"/>
      </w:tblPr>
      <w:tblGrid>
        <w:gridCol w:w="3797"/>
      </w:tblGrid>
      <w:tr w:rsidR="003046BB" w14:paraId="314F1D94" w14:textId="77777777">
        <w:trPr>
          <w:trHeight w:val="1162"/>
        </w:trPr>
        <w:tc>
          <w:tcPr>
            <w:tcW w:w="3797" w:type="dxa"/>
            <w:tcBorders>
              <w:top w:val="single" w:sz="4" w:space="0" w:color="000000"/>
              <w:left w:val="single" w:sz="4" w:space="0" w:color="000000"/>
              <w:bottom w:val="single" w:sz="4" w:space="0" w:color="000000"/>
              <w:right w:val="single" w:sz="4" w:space="0" w:color="000000"/>
            </w:tcBorders>
          </w:tcPr>
          <w:p w14:paraId="645BD033" w14:textId="77777777" w:rsidR="003046BB" w:rsidRDefault="00260C9B">
            <w:r>
              <w:rPr>
                <w:rFonts w:ascii="Arial" w:eastAsia="Arial" w:hAnsi="Arial" w:cs="Arial"/>
                <w:b/>
                <w:sz w:val="24"/>
              </w:rPr>
              <w:t>Time First Observed?</w:t>
            </w:r>
            <w:r>
              <w:rPr>
                <w:rFonts w:ascii="Arial" w:eastAsia="Arial" w:hAnsi="Arial" w:cs="Arial"/>
                <w:sz w:val="24"/>
              </w:rPr>
              <w:t xml:space="preserve"> </w:t>
            </w:r>
          </w:p>
        </w:tc>
      </w:tr>
    </w:tbl>
    <w:p w14:paraId="432E8391" w14:textId="77777777" w:rsidR="003046BB" w:rsidRDefault="00260C9B">
      <w:pPr>
        <w:spacing w:after="0" w:line="271" w:lineRule="auto"/>
        <w:ind w:left="19" w:hanging="10"/>
        <w:jc w:val="both"/>
      </w:pPr>
      <w:r>
        <w:rPr>
          <w:rFonts w:ascii="Arial" w:eastAsia="Arial" w:hAnsi="Arial" w:cs="Arial"/>
          <w:sz w:val="24"/>
        </w:rPr>
        <w:t xml:space="preserve">Use </w:t>
      </w:r>
      <w:r>
        <w:rPr>
          <w:rFonts w:ascii="Arial" w:eastAsia="Arial" w:hAnsi="Arial" w:cs="Arial"/>
          <w:b/>
          <w:sz w:val="24"/>
        </w:rPr>
        <w:t>24-HOUR</w:t>
      </w:r>
      <w:r>
        <w:rPr>
          <w:rFonts w:ascii="Arial" w:eastAsia="Arial" w:hAnsi="Arial" w:cs="Arial"/>
          <w:sz w:val="24"/>
        </w:rPr>
        <w:t xml:space="preserve"> format </w:t>
      </w:r>
      <w:r>
        <w:rPr>
          <w:rFonts w:ascii="Arial" w:eastAsia="Arial" w:hAnsi="Arial" w:cs="Arial"/>
          <w:b/>
          <w:sz w:val="24"/>
        </w:rPr>
        <w:t xml:space="preserve">00:00. </w:t>
      </w:r>
      <w:r>
        <w:rPr>
          <w:rFonts w:ascii="Arial" w:eastAsia="Arial" w:hAnsi="Arial" w:cs="Arial"/>
          <w:sz w:val="24"/>
        </w:rPr>
        <w:t xml:space="preserve">Press </w:t>
      </w:r>
      <w:r>
        <w:rPr>
          <w:rFonts w:ascii="Arial" w:eastAsia="Arial" w:hAnsi="Arial" w:cs="Arial"/>
          <w:b/>
          <w:sz w:val="24"/>
        </w:rPr>
        <w:t>ENTER</w:t>
      </w:r>
      <w:r>
        <w:rPr>
          <w:rFonts w:ascii="Arial" w:eastAsia="Arial" w:hAnsi="Arial" w:cs="Arial"/>
          <w:sz w:val="24"/>
        </w:rPr>
        <w:t xml:space="preserve"> to continue. </w:t>
      </w:r>
    </w:p>
    <w:p w14:paraId="6A7A327B" w14:textId="77777777" w:rsidR="003046BB" w:rsidRDefault="00260C9B">
      <w:pPr>
        <w:spacing w:after="315" w:line="271" w:lineRule="auto"/>
        <w:ind w:left="19" w:hanging="10"/>
        <w:jc w:val="both"/>
      </w:pPr>
      <w:r>
        <w:rPr>
          <w:rFonts w:ascii="Arial" w:eastAsia="Arial" w:hAnsi="Arial" w:cs="Arial"/>
          <w:b/>
          <w:sz w:val="24"/>
        </w:rPr>
        <w:t>Time First Observed</w:t>
      </w:r>
      <w:r>
        <w:rPr>
          <w:rFonts w:ascii="Arial" w:eastAsia="Arial" w:hAnsi="Arial" w:cs="Arial"/>
          <w:sz w:val="24"/>
        </w:rPr>
        <w:t xml:space="preserve"> </w:t>
      </w:r>
      <w:r>
        <w:rPr>
          <w:rFonts w:ascii="Arial" w:eastAsia="Arial" w:hAnsi="Arial" w:cs="Arial"/>
          <w:b/>
          <w:sz w:val="24"/>
        </w:rPr>
        <w:t>MUST</w:t>
      </w:r>
      <w:r>
        <w:rPr>
          <w:rFonts w:ascii="Arial" w:eastAsia="Arial" w:hAnsi="Arial" w:cs="Arial"/>
          <w:sz w:val="24"/>
        </w:rPr>
        <w:t xml:space="preserve"> be twenty minutes or more prior to the first breath sample. </w:t>
      </w:r>
    </w:p>
    <w:tbl>
      <w:tblPr>
        <w:tblStyle w:val="TableGrid"/>
        <w:tblpPr w:vertAnchor="text" w:tblpX="5675" w:tblpY="-42"/>
        <w:tblOverlap w:val="never"/>
        <w:tblW w:w="3797" w:type="dxa"/>
        <w:tblInd w:w="0" w:type="dxa"/>
        <w:tblCellMar>
          <w:left w:w="106" w:type="dxa"/>
          <w:right w:w="115" w:type="dxa"/>
        </w:tblCellMar>
        <w:tblLook w:val="04A0" w:firstRow="1" w:lastRow="0" w:firstColumn="1" w:lastColumn="0" w:noHBand="0" w:noVBand="1"/>
      </w:tblPr>
      <w:tblGrid>
        <w:gridCol w:w="3797"/>
      </w:tblGrid>
      <w:tr w:rsidR="003046BB" w14:paraId="3CF1A359" w14:textId="77777777">
        <w:trPr>
          <w:trHeight w:val="1142"/>
        </w:trPr>
        <w:tc>
          <w:tcPr>
            <w:tcW w:w="3797" w:type="dxa"/>
            <w:tcBorders>
              <w:top w:val="single" w:sz="4" w:space="0" w:color="000000"/>
              <w:left w:val="single" w:sz="4" w:space="0" w:color="000000"/>
              <w:bottom w:val="single" w:sz="4" w:space="0" w:color="000000"/>
              <w:right w:val="single" w:sz="4" w:space="0" w:color="000000"/>
            </w:tcBorders>
            <w:vAlign w:val="center"/>
          </w:tcPr>
          <w:p w14:paraId="6CEF8C98" w14:textId="77777777" w:rsidR="003046BB" w:rsidRDefault="00260C9B">
            <w:r>
              <w:rPr>
                <w:rFonts w:ascii="Arial" w:eastAsia="Arial" w:hAnsi="Arial" w:cs="Arial"/>
                <w:b/>
                <w:sz w:val="24"/>
              </w:rPr>
              <w:lastRenderedPageBreak/>
              <w:t xml:space="preserve">Swipe/Scan Access Card or Press Enter </w:t>
            </w:r>
          </w:p>
        </w:tc>
      </w:tr>
    </w:tbl>
    <w:p w14:paraId="1D145830" w14:textId="77777777" w:rsidR="003046BB" w:rsidRDefault="00260C9B">
      <w:pPr>
        <w:spacing w:after="8" w:line="251" w:lineRule="auto"/>
        <w:ind w:left="19" w:hanging="10"/>
        <w:jc w:val="both"/>
      </w:pPr>
      <w:r>
        <w:rPr>
          <w:rFonts w:ascii="Arial" w:eastAsia="Arial" w:hAnsi="Arial" w:cs="Arial"/>
          <w:sz w:val="24"/>
        </w:rPr>
        <w:t xml:space="preserve">If the </w:t>
      </w:r>
      <w:r>
        <w:rPr>
          <w:rFonts w:ascii="Arial" w:eastAsia="Arial" w:hAnsi="Arial" w:cs="Arial"/>
          <w:b/>
          <w:sz w:val="24"/>
        </w:rPr>
        <w:t xml:space="preserve">ARRESTING OFFICER </w:t>
      </w:r>
      <w:r>
        <w:rPr>
          <w:rFonts w:ascii="Arial" w:eastAsia="Arial" w:hAnsi="Arial" w:cs="Arial"/>
          <w:sz w:val="24"/>
        </w:rPr>
        <w:t xml:space="preserve">has an </w:t>
      </w:r>
      <w:r>
        <w:rPr>
          <w:rFonts w:ascii="Arial" w:eastAsia="Arial" w:hAnsi="Arial" w:cs="Arial"/>
          <w:b/>
          <w:sz w:val="24"/>
        </w:rPr>
        <w:t xml:space="preserve">OPERATOR </w:t>
      </w:r>
    </w:p>
    <w:p w14:paraId="3087EE86" w14:textId="77777777" w:rsidR="003046BB" w:rsidRDefault="00260C9B">
      <w:pPr>
        <w:spacing w:after="0" w:line="251" w:lineRule="auto"/>
        <w:ind w:left="19" w:hanging="10"/>
        <w:jc w:val="both"/>
      </w:pPr>
      <w:r>
        <w:rPr>
          <w:rFonts w:ascii="Arial" w:eastAsia="Arial" w:hAnsi="Arial" w:cs="Arial"/>
          <w:b/>
          <w:sz w:val="24"/>
        </w:rPr>
        <w:t xml:space="preserve">ACCESS </w:t>
      </w:r>
      <w:r>
        <w:rPr>
          <w:rFonts w:ascii="Arial" w:eastAsia="Arial" w:hAnsi="Arial" w:cs="Arial"/>
          <w:b/>
          <w:sz w:val="24"/>
        </w:rPr>
        <w:tab/>
        <w:t>CARD,</w:t>
      </w:r>
      <w:r>
        <w:rPr>
          <w:rFonts w:ascii="Arial" w:eastAsia="Arial" w:hAnsi="Arial" w:cs="Arial"/>
          <w:sz w:val="24"/>
        </w:rPr>
        <w:t xml:space="preserve"> </w:t>
      </w:r>
      <w:r>
        <w:rPr>
          <w:rFonts w:ascii="Arial" w:eastAsia="Arial" w:hAnsi="Arial" w:cs="Arial"/>
          <w:sz w:val="24"/>
        </w:rPr>
        <w:tab/>
        <w:t xml:space="preserve">place </w:t>
      </w:r>
      <w:r>
        <w:rPr>
          <w:rFonts w:ascii="Arial" w:eastAsia="Arial" w:hAnsi="Arial" w:cs="Arial"/>
          <w:sz w:val="24"/>
        </w:rPr>
        <w:tab/>
        <w:t xml:space="preserve">the </w:t>
      </w:r>
      <w:r>
        <w:rPr>
          <w:rFonts w:ascii="Arial" w:eastAsia="Arial" w:hAnsi="Arial" w:cs="Arial"/>
          <w:sz w:val="24"/>
        </w:rPr>
        <w:tab/>
      </w:r>
      <w:r>
        <w:rPr>
          <w:rFonts w:ascii="Arial" w:eastAsia="Arial" w:hAnsi="Arial" w:cs="Arial"/>
          <w:b/>
          <w:sz w:val="24"/>
        </w:rPr>
        <w:t xml:space="preserve">ARRESTING OFFICER’S OPERATOR ACCESS CARD </w:t>
      </w:r>
      <w:r>
        <w:rPr>
          <w:rFonts w:ascii="Arial" w:eastAsia="Arial" w:hAnsi="Arial" w:cs="Arial"/>
          <w:sz w:val="24"/>
        </w:rPr>
        <w:t xml:space="preserve">under </w:t>
      </w:r>
    </w:p>
    <w:p w14:paraId="69D65049" w14:textId="77777777" w:rsidR="003046BB" w:rsidRDefault="00260C9B">
      <w:pPr>
        <w:spacing w:after="286" w:line="271" w:lineRule="auto"/>
        <w:ind w:left="19" w:hanging="10"/>
        <w:jc w:val="both"/>
      </w:pPr>
      <w:r>
        <w:rPr>
          <w:rFonts w:ascii="Arial" w:eastAsia="Arial" w:hAnsi="Arial" w:cs="Arial"/>
          <w:sz w:val="24"/>
        </w:rPr>
        <w:t xml:space="preserve">the red light near the keyboard </w:t>
      </w:r>
    </w:p>
    <w:p w14:paraId="5DD2F6E8" w14:textId="77777777" w:rsidR="003046BB" w:rsidRDefault="00260C9B">
      <w:pPr>
        <w:spacing w:after="286" w:line="271" w:lineRule="auto"/>
        <w:ind w:left="19" w:hanging="10"/>
        <w:jc w:val="both"/>
      </w:pPr>
      <w:r>
        <w:rPr>
          <w:rFonts w:ascii="Arial" w:eastAsia="Arial" w:hAnsi="Arial" w:cs="Arial"/>
          <w:sz w:val="24"/>
        </w:rPr>
        <w:t xml:space="preserve">If the </w:t>
      </w:r>
      <w:r>
        <w:rPr>
          <w:rFonts w:ascii="Arial" w:eastAsia="Arial" w:hAnsi="Arial" w:cs="Arial"/>
          <w:b/>
          <w:sz w:val="24"/>
        </w:rPr>
        <w:t xml:space="preserve">ARRESTING OFFICER </w:t>
      </w:r>
      <w:r>
        <w:rPr>
          <w:rFonts w:ascii="Arial" w:eastAsia="Arial" w:hAnsi="Arial" w:cs="Arial"/>
          <w:sz w:val="24"/>
        </w:rPr>
        <w:t xml:space="preserve">does not have an </w:t>
      </w:r>
      <w:r>
        <w:rPr>
          <w:rFonts w:ascii="Arial" w:eastAsia="Arial" w:hAnsi="Arial" w:cs="Arial"/>
          <w:b/>
          <w:sz w:val="24"/>
        </w:rPr>
        <w:t>OPERATOR ACCESS CARD</w:t>
      </w:r>
      <w:r>
        <w:rPr>
          <w:rFonts w:ascii="Arial" w:eastAsia="Arial" w:hAnsi="Arial" w:cs="Arial"/>
          <w:sz w:val="24"/>
        </w:rPr>
        <w:t xml:space="preserve">, press </w:t>
      </w:r>
      <w:r>
        <w:rPr>
          <w:rFonts w:ascii="Arial" w:eastAsia="Arial" w:hAnsi="Arial" w:cs="Arial"/>
          <w:b/>
          <w:sz w:val="24"/>
        </w:rPr>
        <w:t xml:space="preserve">ENTER </w:t>
      </w:r>
      <w:r>
        <w:rPr>
          <w:rFonts w:ascii="Arial" w:eastAsia="Arial" w:hAnsi="Arial" w:cs="Arial"/>
          <w:sz w:val="24"/>
        </w:rPr>
        <w:t xml:space="preserve">to manually enter the required data using the keyboard following the instrument display.   </w:t>
      </w:r>
    </w:p>
    <w:tbl>
      <w:tblPr>
        <w:tblStyle w:val="TableGrid"/>
        <w:tblpPr w:vertAnchor="text" w:tblpX="5675" w:tblpY="-36"/>
        <w:tblOverlap w:val="never"/>
        <w:tblW w:w="3797" w:type="dxa"/>
        <w:tblInd w:w="0" w:type="dxa"/>
        <w:tblCellMar>
          <w:top w:w="13" w:type="dxa"/>
          <w:left w:w="106" w:type="dxa"/>
          <w:right w:w="115" w:type="dxa"/>
        </w:tblCellMar>
        <w:tblLook w:val="04A0" w:firstRow="1" w:lastRow="0" w:firstColumn="1" w:lastColumn="0" w:noHBand="0" w:noVBand="1"/>
      </w:tblPr>
      <w:tblGrid>
        <w:gridCol w:w="3797"/>
      </w:tblGrid>
      <w:tr w:rsidR="003046BB" w14:paraId="184ABCA8" w14:textId="77777777">
        <w:trPr>
          <w:trHeight w:val="1159"/>
        </w:trPr>
        <w:tc>
          <w:tcPr>
            <w:tcW w:w="3797" w:type="dxa"/>
            <w:tcBorders>
              <w:top w:val="single" w:sz="4" w:space="0" w:color="000000"/>
              <w:left w:val="single" w:sz="4" w:space="0" w:color="000000"/>
              <w:bottom w:val="single" w:sz="4" w:space="0" w:color="000000"/>
              <w:right w:val="single" w:sz="4" w:space="0" w:color="000000"/>
            </w:tcBorders>
          </w:tcPr>
          <w:p w14:paraId="0156FBD3" w14:textId="77777777" w:rsidR="003046BB" w:rsidRDefault="00260C9B">
            <w:pPr>
              <w:spacing w:after="564"/>
            </w:pPr>
            <w:r>
              <w:rPr>
                <w:rFonts w:ascii="Arial" w:eastAsia="Arial" w:hAnsi="Arial" w:cs="Arial"/>
                <w:b/>
                <w:sz w:val="24"/>
              </w:rPr>
              <w:t xml:space="preserve">Review Data (Y/N) </w:t>
            </w:r>
          </w:p>
          <w:p w14:paraId="01078374" w14:textId="77777777" w:rsidR="003046BB" w:rsidRDefault="00260C9B">
            <w:r>
              <w:rPr>
                <w:rFonts w:ascii="Arial" w:eastAsia="Arial" w:hAnsi="Arial" w:cs="Arial"/>
                <w:b/>
                <w:sz w:val="24"/>
              </w:rPr>
              <w:t xml:space="preserve">N </w:t>
            </w:r>
          </w:p>
        </w:tc>
      </w:tr>
    </w:tbl>
    <w:p w14:paraId="06342AE6" w14:textId="77777777" w:rsidR="003046BB" w:rsidRDefault="00260C9B">
      <w:pPr>
        <w:spacing w:after="620" w:line="271" w:lineRule="auto"/>
        <w:ind w:left="19" w:hanging="10"/>
        <w:jc w:val="both"/>
      </w:pPr>
      <w:r>
        <w:rPr>
          <w:rFonts w:ascii="Arial" w:eastAsia="Arial" w:hAnsi="Arial" w:cs="Arial"/>
          <w:sz w:val="24"/>
        </w:rPr>
        <w:t>The “</w:t>
      </w:r>
      <w:r>
        <w:rPr>
          <w:rFonts w:ascii="Arial" w:eastAsia="Arial" w:hAnsi="Arial" w:cs="Arial"/>
          <w:b/>
          <w:sz w:val="24"/>
        </w:rPr>
        <w:t>N</w:t>
      </w:r>
      <w:r>
        <w:rPr>
          <w:rFonts w:ascii="Arial" w:eastAsia="Arial" w:hAnsi="Arial" w:cs="Arial"/>
          <w:sz w:val="24"/>
        </w:rPr>
        <w:t xml:space="preserve">” (No) response is displayed. Press </w:t>
      </w:r>
      <w:r>
        <w:rPr>
          <w:rFonts w:ascii="Arial" w:eastAsia="Arial" w:hAnsi="Arial" w:cs="Arial"/>
          <w:b/>
          <w:sz w:val="24"/>
        </w:rPr>
        <w:t>ENTER</w:t>
      </w:r>
      <w:r>
        <w:rPr>
          <w:rFonts w:ascii="Arial" w:eastAsia="Arial" w:hAnsi="Arial" w:cs="Arial"/>
          <w:sz w:val="24"/>
        </w:rPr>
        <w:t xml:space="preserve"> to skip </w:t>
      </w:r>
      <w:r>
        <w:rPr>
          <w:rFonts w:ascii="Arial" w:eastAsia="Arial" w:hAnsi="Arial" w:cs="Arial"/>
          <w:b/>
          <w:sz w:val="24"/>
        </w:rPr>
        <w:t>REVIEW DATA</w:t>
      </w:r>
      <w:r>
        <w:rPr>
          <w:rFonts w:ascii="Arial" w:eastAsia="Arial" w:hAnsi="Arial" w:cs="Arial"/>
          <w:sz w:val="24"/>
        </w:rPr>
        <w:t>. Press “</w:t>
      </w:r>
      <w:r>
        <w:rPr>
          <w:rFonts w:ascii="Arial" w:eastAsia="Arial" w:hAnsi="Arial" w:cs="Arial"/>
          <w:b/>
          <w:sz w:val="24"/>
        </w:rPr>
        <w:t>Y</w:t>
      </w:r>
      <w:r>
        <w:rPr>
          <w:rFonts w:ascii="Arial" w:eastAsia="Arial" w:hAnsi="Arial" w:cs="Arial"/>
          <w:sz w:val="24"/>
        </w:rPr>
        <w:t xml:space="preserve">” (Yes) to </w:t>
      </w:r>
      <w:r>
        <w:rPr>
          <w:rFonts w:ascii="Arial" w:eastAsia="Arial" w:hAnsi="Arial" w:cs="Arial"/>
          <w:b/>
          <w:sz w:val="24"/>
        </w:rPr>
        <w:t xml:space="preserve">REVIEW </w:t>
      </w:r>
      <w:r>
        <w:rPr>
          <w:rFonts w:ascii="Arial" w:eastAsia="Arial" w:hAnsi="Arial" w:cs="Arial"/>
          <w:sz w:val="24"/>
        </w:rPr>
        <w:t xml:space="preserve">the information. Press </w:t>
      </w:r>
      <w:r>
        <w:rPr>
          <w:rFonts w:ascii="Arial" w:eastAsia="Arial" w:hAnsi="Arial" w:cs="Arial"/>
          <w:b/>
          <w:sz w:val="24"/>
        </w:rPr>
        <w:t>ENTER</w:t>
      </w:r>
      <w:r>
        <w:rPr>
          <w:rFonts w:ascii="Arial" w:eastAsia="Arial" w:hAnsi="Arial" w:cs="Arial"/>
          <w:sz w:val="24"/>
        </w:rPr>
        <w:t xml:space="preserve"> to verify each entry. Press “</w:t>
      </w:r>
      <w:r>
        <w:rPr>
          <w:rFonts w:ascii="Arial" w:eastAsia="Arial" w:hAnsi="Arial" w:cs="Arial"/>
          <w:b/>
          <w:sz w:val="24"/>
        </w:rPr>
        <w:t>N</w:t>
      </w:r>
      <w:r>
        <w:rPr>
          <w:rFonts w:ascii="Arial" w:eastAsia="Arial" w:hAnsi="Arial" w:cs="Arial"/>
          <w:sz w:val="24"/>
        </w:rPr>
        <w:t xml:space="preserve">” (No) followed by </w:t>
      </w:r>
      <w:r>
        <w:rPr>
          <w:rFonts w:ascii="Arial" w:eastAsia="Arial" w:hAnsi="Arial" w:cs="Arial"/>
          <w:b/>
          <w:sz w:val="24"/>
        </w:rPr>
        <w:t xml:space="preserve">ENTER </w:t>
      </w:r>
      <w:r>
        <w:rPr>
          <w:rFonts w:ascii="Arial" w:eastAsia="Arial" w:hAnsi="Arial" w:cs="Arial"/>
          <w:sz w:val="24"/>
        </w:rPr>
        <w:t xml:space="preserve">to continue. </w:t>
      </w:r>
    </w:p>
    <w:p w14:paraId="1A5E64AE" w14:textId="77777777" w:rsidR="003046BB" w:rsidRDefault="00260C9B">
      <w:pPr>
        <w:spacing w:after="385"/>
        <w:ind w:left="1332" w:hanging="10"/>
      </w:pPr>
      <w:r>
        <w:rPr>
          <w:rFonts w:ascii="Arial" w:eastAsia="Arial" w:hAnsi="Arial" w:cs="Arial"/>
          <w:b/>
          <w:color w:val="800000"/>
          <w:sz w:val="40"/>
        </w:rPr>
        <w:t xml:space="preserve">TESTING SEQUENCE / SUBJECT TEST </w:t>
      </w:r>
    </w:p>
    <w:p w14:paraId="2D0EAE26" w14:textId="77777777" w:rsidR="003046BB" w:rsidRDefault="00260C9B">
      <w:pPr>
        <w:spacing w:after="0" w:line="271" w:lineRule="auto"/>
        <w:ind w:left="19" w:hanging="10"/>
        <w:jc w:val="both"/>
      </w:pPr>
      <w:r>
        <w:rPr>
          <w:rFonts w:ascii="Arial" w:eastAsia="Arial" w:hAnsi="Arial" w:cs="Arial"/>
          <w:sz w:val="24"/>
        </w:rPr>
        <w:t xml:space="preserve">The </w:t>
      </w:r>
      <w:r>
        <w:rPr>
          <w:rFonts w:ascii="Arial" w:eastAsia="Arial" w:hAnsi="Arial" w:cs="Arial"/>
          <w:b/>
          <w:sz w:val="24"/>
        </w:rPr>
        <w:t>SUBJECT’S LAST NAME</w:t>
      </w:r>
      <w:r>
        <w:rPr>
          <w:rFonts w:ascii="Arial" w:eastAsia="Arial" w:hAnsi="Arial" w:cs="Arial"/>
          <w:sz w:val="24"/>
        </w:rPr>
        <w:t xml:space="preserve"> is displayed as it appears on the operator’s license or state ID card or type the </w:t>
      </w:r>
      <w:r>
        <w:rPr>
          <w:rFonts w:ascii="Arial" w:eastAsia="Arial" w:hAnsi="Arial" w:cs="Arial"/>
          <w:b/>
          <w:sz w:val="24"/>
        </w:rPr>
        <w:t>SUBJECT’S LAST NAME</w:t>
      </w:r>
      <w:r>
        <w:rPr>
          <w:rFonts w:ascii="Arial" w:eastAsia="Arial" w:hAnsi="Arial" w:cs="Arial"/>
          <w:sz w:val="24"/>
        </w:rPr>
        <w:t xml:space="preserve"> using the keyboard. </w:t>
      </w:r>
    </w:p>
    <w:p w14:paraId="273BBCA0" w14:textId="77777777" w:rsidR="003046BB" w:rsidRDefault="00260C9B">
      <w:pPr>
        <w:spacing w:after="286" w:line="271" w:lineRule="auto"/>
        <w:ind w:left="19" w:hanging="10"/>
        <w:jc w:val="both"/>
      </w:pPr>
      <w:r>
        <w:rPr>
          <w:rFonts w:ascii="Arial" w:eastAsia="Arial" w:hAnsi="Arial" w:cs="Arial"/>
          <w:sz w:val="24"/>
        </w:rPr>
        <w:t xml:space="preserve">Press </w:t>
      </w:r>
      <w:r>
        <w:rPr>
          <w:rFonts w:ascii="Arial" w:eastAsia="Arial" w:hAnsi="Arial" w:cs="Arial"/>
          <w:b/>
          <w:sz w:val="24"/>
        </w:rPr>
        <w:t>ENTER</w:t>
      </w:r>
      <w:r>
        <w:rPr>
          <w:rFonts w:ascii="Arial" w:eastAsia="Arial" w:hAnsi="Arial" w:cs="Arial"/>
          <w:sz w:val="24"/>
        </w:rPr>
        <w:t xml:space="preserve"> to continue. </w:t>
      </w:r>
    </w:p>
    <w:p w14:paraId="43A6EE3D" w14:textId="77777777" w:rsidR="003046BB" w:rsidRDefault="00260C9B">
      <w:pPr>
        <w:spacing w:after="0" w:line="271" w:lineRule="auto"/>
        <w:ind w:left="19" w:hanging="10"/>
        <w:jc w:val="both"/>
      </w:pPr>
      <w:r>
        <w:rPr>
          <w:rFonts w:ascii="Arial" w:eastAsia="Arial" w:hAnsi="Arial" w:cs="Arial"/>
          <w:sz w:val="24"/>
        </w:rPr>
        <w:t>The</w:t>
      </w:r>
      <w:r>
        <w:rPr>
          <w:rFonts w:ascii="Arial" w:eastAsia="Arial" w:hAnsi="Arial" w:cs="Arial"/>
          <w:b/>
          <w:sz w:val="24"/>
        </w:rPr>
        <w:t xml:space="preserve"> SUBJECT’S FIRST NAME</w:t>
      </w:r>
      <w:r>
        <w:rPr>
          <w:rFonts w:ascii="Arial" w:eastAsia="Arial" w:hAnsi="Arial" w:cs="Arial"/>
          <w:sz w:val="24"/>
        </w:rPr>
        <w:t xml:space="preserve"> is displayed as it appears on the operator’s license or state ID card or type the </w:t>
      </w:r>
      <w:r>
        <w:rPr>
          <w:rFonts w:ascii="Arial" w:eastAsia="Arial" w:hAnsi="Arial" w:cs="Arial"/>
          <w:b/>
          <w:sz w:val="24"/>
        </w:rPr>
        <w:t>SUBJECT’S FIRST NAME</w:t>
      </w:r>
      <w:r>
        <w:rPr>
          <w:rFonts w:ascii="Arial" w:eastAsia="Arial" w:hAnsi="Arial" w:cs="Arial"/>
          <w:sz w:val="24"/>
        </w:rPr>
        <w:t xml:space="preserve"> using the keyboard. </w:t>
      </w:r>
    </w:p>
    <w:p w14:paraId="760E6BAE" w14:textId="77777777" w:rsidR="003046BB" w:rsidRDefault="00260C9B">
      <w:pPr>
        <w:spacing w:after="286" w:line="271" w:lineRule="auto"/>
        <w:ind w:left="19" w:hanging="10"/>
        <w:jc w:val="both"/>
      </w:pPr>
      <w:r>
        <w:rPr>
          <w:rFonts w:ascii="Arial" w:eastAsia="Arial" w:hAnsi="Arial" w:cs="Arial"/>
          <w:sz w:val="24"/>
        </w:rPr>
        <w:t xml:space="preserve">Press </w:t>
      </w:r>
      <w:r>
        <w:rPr>
          <w:rFonts w:ascii="Arial" w:eastAsia="Arial" w:hAnsi="Arial" w:cs="Arial"/>
          <w:b/>
          <w:sz w:val="24"/>
        </w:rPr>
        <w:t>ENTER</w:t>
      </w:r>
      <w:r>
        <w:rPr>
          <w:rFonts w:ascii="Arial" w:eastAsia="Arial" w:hAnsi="Arial" w:cs="Arial"/>
          <w:sz w:val="24"/>
        </w:rPr>
        <w:t xml:space="preserve"> to continue. </w:t>
      </w:r>
    </w:p>
    <w:p w14:paraId="1D0198F7" w14:textId="77777777" w:rsidR="003046BB" w:rsidRDefault="00260C9B">
      <w:pPr>
        <w:spacing w:after="286" w:line="271" w:lineRule="auto"/>
        <w:ind w:left="19" w:hanging="10"/>
        <w:jc w:val="both"/>
      </w:pPr>
      <w:r>
        <w:rPr>
          <w:rFonts w:ascii="Arial" w:eastAsia="Arial" w:hAnsi="Arial" w:cs="Arial"/>
          <w:sz w:val="24"/>
        </w:rPr>
        <w:t xml:space="preserve">The </w:t>
      </w:r>
      <w:r>
        <w:rPr>
          <w:rFonts w:ascii="Arial" w:eastAsia="Arial" w:hAnsi="Arial" w:cs="Arial"/>
          <w:b/>
          <w:sz w:val="24"/>
        </w:rPr>
        <w:t>SUBJECT’S STREET ADDRESS</w:t>
      </w:r>
      <w:r>
        <w:rPr>
          <w:rFonts w:ascii="Arial" w:eastAsia="Arial" w:hAnsi="Arial" w:cs="Arial"/>
          <w:sz w:val="24"/>
        </w:rPr>
        <w:t xml:space="preserve"> is displayed as it appears on the operator’s license or state ID card or type the </w:t>
      </w:r>
      <w:r>
        <w:rPr>
          <w:rFonts w:ascii="Arial" w:eastAsia="Arial" w:hAnsi="Arial" w:cs="Arial"/>
          <w:b/>
          <w:sz w:val="24"/>
        </w:rPr>
        <w:t>SUBJECT’S STREET ADDRESS</w:t>
      </w:r>
      <w:r>
        <w:rPr>
          <w:rFonts w:ascii="Arial" w:eastAsia="Arial" w:hAnsi="Arial" w:cs="Arial"/>
          <w:sz w:val="24"/>
        </w:rPr>
        <w:t xml:space="preserve"> using the keyboard. Press </w:t>
      </w:r>
      <w:r>
        <w:rPr>
          <w:rFonts w:ascii="Arial" w:eastAsia="Arial" w:hAnsi="Arial" w:cs="Arial"/>
          <w:b/>
          <w:sz w:val="24"/>
        </w:rPr>
        <w:t xml:space="preserve">ENTER </w:t>
      </w:r>
      <w:r>
        <w:rPr>
          <w:rFonts w:ascii="Arial" w:eastAsia="Arial" w:hAnsi="Arial" w:cs="Arial"/>
          <w:sz w:val="24"/>
        </w:rPr>
        <w:t xml:space="preserve">to continue. </w:t>
      </w:r>
    </w:p>
    <w:p w14:paraId="3AAAB640" w14:textId="77777777" w:rsidR="003046BB" w:rsidRDefault="00260C9B">
      <w:pPr>
        <w:spacing w:after="0" w:line="271" w:lineRule="auto"/>
        <w:ind w:left="19" w:hanging="10"/>
        <w:jc w:val="both"/>
      </w:pPr>
      <w:r>
        <w:rPr>
          <w:rFonts w:ascii="Arial" w:eastAsia="Arial" w:hAnsi="Arial" w:cs="Arial"/>
          <w:sz w:val="24"/>
        </w:rPr>
        <w:t xml:space="preserve">The </w:t>
      </w:r>
      <w:r>
        <w:rPr>
          <w:rFonts w:ascii="Arial" w:eastAsia="Arial" w:hAnsi="Arial" w:cs="Arial"/>
          <w:b/>
          <w:sz w:val="24"/>
        </w:rPr>
        <w:t xml:space="preserve">SUBJECT’S CITY </w:t>
      </w:r>
      <w:r>
        <w:rPr>
          <w:rFonts w:ascii="Arial" w:eastAsia="Arial" w:hAnsi="Arial" w:cs="Arial"/>
          <w:sz w:val="24"/>
        </w:rPr>
        <w:t xml:space="preserve">is displayed as it appears on the operator’s license or state ID card or type the </w:t>
      </w:r>
    </w:p>
    <w:p w14:paraId="421E9A41" w14:textId="77777777" w:rsidR="003046BB" w:rsidRDefault="00260C9B">
      <w:pPr>
        <w:spacing w:after="341" w:line="271" w:lineRule="auto"/>
        <w:ind w:left="19" w:hanging="10"/>
        <w:jc w:val="both"/>
      </w:pPr>
      <w:r>
        <w:rPr>
          <w:rFonts w:ascii="Arial" w:eastAsia="Arial" w:hAnsi="Arial" w:cs="Arial"/>
          <w:b/>
          <w:sz w:val="24"/>
        </w:rPr>
        <w:t xml:space="preserve">SUBJECT’S CITY </w:t>
      </w:r>
      <w:r>
        <w:rPr>
          <w:rFonts w:ascii="Arial" w:eastAsia="Arial" w:hAnsi="Arial" w:cs="Arial"/>
          <w:sz w:val="24"/>
        </w:rPr>
        <w:t xml:space="preserve">using the keyboard. Press </w:t>
      </w:r>
      <w:r>
        <w:rPr>
          <w:rFonts w:ascii="Arial" w:eastAsia="Arial" w:hAnsi="Arial" w:cs="Arial"/>
          <w:b/>
          <w:sz w:val="24"/>
        </w:rPr>
        <w:t>ENTER</w:t>
      </w:r>
      <w:r>
        <w:rPr>
          <w:rFonts w:ascii="Arial" w:eastAsia="Arial" w:hAnsi="Arial" w:cs="Arial"/>
          <w:sz w:val="24"/>
        </w:rPr>
        <w:t xml:space="preserve"> to continue. </w:t>
      </w:r>
    </w:p>
    <w:tbl>
      <w:tblPr>
        <w:tblStyle w:val="TableGrid"/>
        <w:tblpPr w:vertAnchor="text" w:tblpX="5675" w:tblpY="-30"/>
        <w:tblOverlap w:val="never"/>
        <w:tblW w:w="3797" w:type="dxa"/>
        <w:tblInd w:w="0" w:type="dxa"/>
        <w:tblCellMar>
          <w:top w:w="16" w:type="dxa"/>
          <w:left w:w="106" w:type="dxa"/>
          <w:right w:w="115" w:type="dxa"/>
        </w:tblCellMar>
        <w:tblLook w:val="04A0" w:firstRow="1" w:lastRow="0" w:firstColumn="1" w:lastColumn="0" w:noHBand="0" w:noVBand="1"/>
      </w:tblPr>
      <w:tblGrid>
        <w:gridCol w:w="3797"/>
      </w:tblGrid>
      <w:tr w:rsidR="003046BB" w14:paraId="6FEFAD42" w14:textId="77777777">
        <w:trPr>
          <w:trHeight w:val="1942"/>
        </w:trPr>
        <w:tc>
          <w:tcPr>
            <w:tcW w:w="3797" w:type="dxa"/>
            <w:tcBorders>
              <w:top w:val="single" w:sz="4" w:space="0" w:color="000000"/>
              <w:left w:val="single" w:sz="4" w:space="0" w:color="000000"/>
              <w:bottom w:val="single" w:sz="4" w:space="0" w:color="000000"/>
              <w:right w:val="single" w:sz="4" w:space="0" w:color="000000"/>
            </w:tcBorders>
          </w:tcPr>
          <w:p w14:paraId="2B1083C2" w14:textId="77777777" w:rsidR="003046BB" w:rsidRDefault="00260C9B">
            <w:pPr>
              <w:spacing w:after="276"/>
            </w:pPr>
            <w:r>
              <w:rPr>
                <w:rFonts w:ascii="Arial" w:eastAsia="Arial" w:hAnsi="Arial" w:cs="Arial"/>
                <w:b/>
                <w:sz w:val="24"/>
              </w:rPr>
              <w:lastRenderedPageBreak/>
              <w:t xml:space="preserve">Subject’s State?  OH </w:t>
            </w:r>
          </w:p>
          <w:p w14:paraId="339B82A4" w14:textId="77777777" w:rsidR="003046BB" w:rsidRDefault="00260C9B">
            <w:r>
              <w:rPr>
                <w:rFonts w:ascii="Arial" w:eastAsia="Arial" w:hAnsi="Arial" w:cs="Arial"/>
                <w:b/>
                <w:sz w:val="24"/>
              </w:rPr>
              <w:t xml:space="preserve">OHIO </w:t>
            </w:r>
          </w:p>
        </w:tc>
      </w:tr>
      <w:tr w:rsidR="003046BB" w14:paraId="40E2425C" w14:textId="77777777">
        <w:trPr>
          <w:trHeight w:val="838"/>
        </w:trPr>
        <w:tc>
          <w:tcPr>
            <w:tcW w:w="3797" w:type="dxa"/>
            <w:tcBorders>
              <w:top w:val="single" w:sz="4" w:space="0" w:color="000000"/>
              <w:left w:val="single" w:sz="4" w:space="0" w:color="000000"/>
              <w:bottom w:val="single" w:sz="4" w:space="0" w:color="000000"/>
              <w:right w:val="single" w:sz="4" w:space="0" w:color="000000"/>
            </w:tcBorders>
          </w:tcPr>
          <w:p w14:paraId="58D6BB74" w14:textId="77777777" w:rsidR="003046BB" w:rsidRDefault="00260C9B">
            <w:r>
              <w:rPr>
                <w:rFonts w:ascii="Arial" w:eastAsia="Arial" w:hAnsi="Arial" w:cs="Arial"/>
                <w:b/>
                <w:sz w:val="24"/>
              </w:rPr>
              <w:t xml:space="preserve">Subject’s Zip Code </w:t>
            </w:r>
          </w:p>
        </w:tc>
      </w:tr>
      <w:tr w:rsidR="003046BB" w14:paraId="1F39A8D6" w14:textId="77777777">
        <w:trPr>
          <w:trHeight w:val="562"/>
        </w:trPr>
        <w:tc>
          <w:tcPr>
            <w:tcW w:w="3797" w:type="dxa"/>
            <w:tcBorders>
              <w:top w:val="single" w:sz="4" w:space="0" w:color="000000"/>
              <w:left w:val="single" w:sz="4" w:space="0" w:color="000000"/>
              <w:bottom w:val="single" w:sz="4" w:space="0" w:color="000000"/>
              <w:right w:val="single" w:sz="4" w:space="0" w:color="000000"/>
            </w:tcBorders>
          </w:tcPr>
          <w:p w14:paraId="43188882" w14:textId="77777777" w:rsidR="003046BB" w:rsidRDefault="00260C9B">
            <w:r>
              <w:rPr>
                <w:rFonts w:ascii="Arial" w:eastAsia="Arial" w:hAnsi="Arial" w:cs="Arial"/>
                <w:b/>
                <w:sz w:val="24"/>
              </w:rPr>
              <w:t xml:space="preserve">Subject’s Date of Birth </w:t>
            </w:r>
          </w:p>
        </w:tc>
      </w:tr>
    </w:tbl>
    <w:p w14:paraId="020EE9C5" w14:textId="77777777" w:rsidR="003046BB" w:rsidRDefault="00260C9B">
      <w:pPr>
        <w:spacing w:after="286" w:line="271" w:lineRule="auto"/>
        <w:ind w:left="19" w:hanging="10"/>
        <w:jc w:val="both"/>
      </w:pPr>
      <w:r>
        <w:rPr>
          <w:rFonts w:ascii="Arial" w:eastAsia="Arial" w:hAnsi="Arial" w:cs="Arial"/>
          <w:sz w:val="24"/>
        </w:rPr>
        <w:t xml:space="preserve">The </w:t>
      </w:r>
      <w:r>
        <w:rPr>
          <w:rFonts w:ascii="Arial" w:eastAsia="Arial" w:hAnsi="Arial" w:cs="Arial"/>
          <w:b/>
          <w:sz w:val="24"/>
        </w:rPr>
        <w:t>SUBJECT’S STATE</w:t>
      </w:r>
      <w:r>
        <w:rPr>
          <w:rFonts w:ascii="Arial" w:eastAsia="Arial" w:hAnsi="Arial" w:cs="Arial"/>
          <w:sz w:val="24"/>
        </w:rPr>
        <w:t xml:space="preserve"> is displayed as it appears on the operator’s license or state ID card. The display defaults to </w:t>
      </w:r>
      <w:r>
        <w:rPr>
          <w:rFonts w:ascii="Arial" w:eastAsia="Arial" w:hAnsi="Arial" w:cs="Arial"/>
          <w:b/>
          <w:sz w:val="24"/>
        </w:rPr>
        <w:t>“OH”</w:t>
      </w:r>
      <w:r>
        <w:rPr>
          <w:rFonts w:ascii="Arial" w:eastAsia="Arial" w:hAnsi="Arial" w:cs="Arial"/>
          <w:sz w:val="24"/>
        </w:rPr>
        <w:t xml:space="preserve">. If the state differs, type the two letter </w:t>
      </w:r>
      <w:r>
        <w:rPr>
          <w:rFonts w:ascii="Arial" w:eastAsia="Arial" w:hAnsi="Arial" w:cs="Arial"/>
          <w:b/>
          <w:sz w:val="24"/>
        </w:rPr>
        <w:t xml:space="preserve">SUBJECT’S STATE </w:t>
      </w:r>
      <w:r>
        <w:rPr>
          <w:rFonts w:ascii="Arial" w:eastAsia="Arial" w:hAnsi="Arial" w:cs="Arial"/>
          <w:sz w:val="24"/>
        </w:rPr>
        <w:t xml:space="preserve">abbreviation or scroll through the menu to select the correct state. Press </w:t>
      </w:r>
      <w:r>
        <w:rPr>
          <w:rFonts w:ascii="Arial" w:eastAsia="Arial" w:hAnsi="Arial" w:cs="Arial"/>
          <w:b/>
          <w:sz w:val="24"/>
        </w:rPr>
        <w:t>ENTER</w:t>
      </w:r>
      <w:r>
        <w:rPr>
          <w:rFonts w:ascii="Arial" w:eastAsia="Arial" w:hAnsi="Arial" w:cs="Arial"/>
          <w:sz w:val="24"/>
        </w:rPr>
        <w:t xml:space="preserve"> to continue. </w:t>
      </w:r>
    </w:p>
    <w:p w14:paraId="112ADDBF" w14:textId="77777777" w:rsidR="003046BB" w:rsidRDefault="00260C9B">
      <w:pPr>
        <w:spacing w:after="8" w:line="251" w:lineRule="auto"/>
        <w:ind w:left="19" w:hanging="10"/>
        <w:jc w:val="both"/>
      </w:pPr>
      <w:r>
        <w:rPr>
          <w:rFonts w:ascii="Arial" w:eastAsia="Arial" w:hAnsi="Arial" w:cs="Arial"/>
          <w:sz w:val="24"/>
        </w:rPr>
        <w:t xml:space="preserve">The </w:t>
      </w:r>
      <w:r>
        <w:rPr>
          <w:rFonts w:ascii="Arial" w:eastAsia="Arial" w:hAnsi="Arial" w:cs="Arial"/>
          <w:b/>
          <w:sz w:val="24"/>
        </w:rPr>
        <w:t xml:space="preserve">SUBJECT’S ZIP CODE </w:t>
      </w:r>
      <w:r>
        <w:rPr>
          <w:rFonts w:ascii="Arial" w:eastAsia="Arial" w:hAnsi="Arial" w:cs="Arial"/>
          <w:sz w:val="24"/>
        </w:rPr>
        <w:t>is displayed</w:t>
      </w:r>
      <w:r>
        <w:rPr>
          <w:rFonts w:ascii="Arial" w:eastAsia="Arial" w:hAnsi="Arial" w:cs="Arial"/>
          <w:i/>
          <w:sz w:val="24"/>
        </w:rPr>
        <w:t xml:space="preserve">. </w:t>
      </w:r>
    </w:p>
    <w:p w14:paraId="34899E30" w14:textId="77777777" w:rsidR="003046BB" w:rsidRDefault="00260C9B">
      <w:pPr>
        <w:spacing w:after="258" w:line="271" w:lineRule="auto"/>
        <w:ind w:left="19" w:hanging="10"/>
        <w:jc w:val="both"/>
      </w:pPr>
      <w:r>
        <w:rPr>
          <w:rFonts w:ascii="Arial" w:eastAsia="Arial" w:hAnsi="Arial" w:cs="Arial"/>
          <w:sz w:val="24"/>
        </w:rPr>
        <w:t xml:space="preserve">If the zip code differs, type the correct zip code. Press </w:t>
      </w:r>
      <w:r>
        <w:rPr>
          <w:rFonts w:ascii="Arial" w:eastAsia="Arial" w:hAnsi="Arial" w:cs="Arial"/>
          <w:b/>
          <w:sz w:val="24"/>
        </w:rPr>
        <w:t>ENTER</w:t>
      </w:r>
      <w:r>
        <w:rPr>
          <w:rFonts w:ascii="Arial" w:eastAsia="Arial" w:hAnsi="Arial" w:cs="Arial"/>
          <w:sz w:val="24"/>
        </w:rPr>
        <w:t xml:space="preserve"> to continue. </w:t>
      </w:r>
    </w:p>
    <w:p w14:paraId="1E8671F4" w14:textId="77777777" w:rsidR="003046BB" w:rsidRDefault="00260C9B">
      <w:pPr>
        <w:spacing w:after="305" w:line="251" w:lineRule="auto"/>
        <w:ind w:left="19" w:hanging="10"/>
        <w:jc w:val="both"/>
      </w:pPr>
      <w:r>
        <w:rPr>
          <w:rFonts w:ascii="Arial" w:eastAsia="Arial" w:hAnsi="Arial" w:cs="Arial"/>
          <w:sz w:val="24"/>
        </w:rPr>
        <w:t xml:space="preserve">The </w:t>
      </w:r>
      <w:r>
        <w:rPr>
          <w:rFonts w:ascii="Arial" w:eastAsia="Arial" w:hAnsi="Arial" w:cs="Arial"/>
          <w:b/>
          <w:sz w:val="24"/>
        </w:rPr>
        <w:t>SUBJECT’S DATE OF BIRTH</w:t>
      </w:r>
      <w:r>
        <w:rPr>
          <w:rFonts w:ascii="Arial" w:eastAsia="Arial" w:hAnsi="Arial" w:cs="Arial"/>
          <w:sz w:val="24"/>
        </w:rPr>
        <w:t xml:space="preserve"> is displayed as </w:t>
      </w:r>
    </w:p>
    <w:p w14:paraId="26CE614E" w14:textId="77777777" w:rsidR="003046BB" w:rsidRDefault="00260C9B">
      <w:pPr>
        <w:spacing w:after="180" w:line="271" w:lineRule="auto"/>
        <w:ind w:left="19" w:hanging="10"/>
        <w:jc w:val="both"/>
      </w:pPr>
      <w:r>
        <w:rPr>
          <w:noProof/>
        </w:rPr>
        <mc:AlternateContent>
          <mc:Choice Requires="wpg">
            <w:drawing>
              <wp:anchor distT="0" distB="0" distL="114300" distR="114300" simplePos="0" relativeHeight="251660288" behindDoc="0" locked="0" layoutInCell="1" allowOverlap="1" wp14:anchorId="6436D75D" wp14:editId="26F0FE1A">
                <wp:simplePos x="0" y="0"/>
                <wp:positionH relativeFrom="column">
                  <wp:posOffset>3600273</wp:posOffset>
                </wp:positionH>
                <wp:positionV relativeFrom="paragraph">
                  <wp:posOffset>-22539</wp:posOffset>
                </wp:positionV>
                <wp:extent cx="2417445" cy="713486"/>
                <wp:effectExtent l="0" t="0" r="0" b="0"/>
                <wp:wrapSquare wrapText="bothSides"/>
                <wp:docPr id="81534" name="Group 81534"/>
                <wp:cNvGraphicFramePr/>
                <a:graphic xmlns:a="http://schemas.openxmlformats.org/drawingml/2006/main">
                  <a:graphicData uri="http://schemas.microsoft.com/office/word/2010/wordprocessingGroup">
                    <wpg:wgp>
                      <wpg:cNvGrpSpPr/>
                      <wpg:grpSpPr>
                        <a:xfrm>
                          <a:off x="0" y="0"/>
                          <a:ext cx="2417445" cy="713486"/>
                          <a:chOff x="0" y="0"/>
                          <a:chExt cx="2417445" cy="713486"/>
                        </a:xfrm>
                      </wpg:grpSpPr>
                      <wps:wsp>
                        <wps:cNvPr id="86282" name="Shape 862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3" name="Shape 86283"/>
                        <wps:cNvSpPr/>
                        <wps:spPr>
                          <a:xfrm>
                            <a:off x="6096" y="0"/>
                            <a:ext cx="2405126" cy="9144"/>
                          </a:xfrm>
                          <a:custGeom>
                            <a:avLst/>
                            <a:gdLst/>
                            <a:ahLst/>
                            <a:cxnLst/>
                            <a:rect l="0" t="0" r="0" b="0"/>
                            <a:pathLst>
                              <a:path w="2405126" h="9144">
                                <a:moveTo>
                                  <a:pt x="0" y="0"/>
                                </a:moveTo>
                                <a:lnTo>
                                  <a:pt x="2405126" y="0"/>
                                </a:lnTo>
                                <a:lnTo>
                                  <a:pt x="24051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4" name="Shape 86284"/>
                        <wps:cNvSpPr/>
                        <wps:spPr>
                          <a:xfrm>
                            <a:off x="241134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5" name="Shape 86285"/>
                        <wps:cNvSpPr/>
                        <wps:spPr>
                          <a:xfrm>
                            <a:off x="0" y="6045"/>
                            <a:ext cx="9144" cy="701345"/>
                          </a:xfrm>
                          <a:custGeom>
                            <a:avLst/>
                            <a:gdLst/>
                            <a:ahLst/>
                            <a:cxnLst/>
                            <a:rect l="0" t="0" r="0" b="0"/>
                            <a:pathLst>
                              <a:path w="9144" h="701345">
                                <a:moveTo>
                                  <a:pt x="0" y="0"/>
                                </a:moveTo>
                                <a:lnTo>
                                  <a:pt x="9144" y="0"/>
                                </a:lnTo>
                                <a:lnTo>
                                  <a:pt x="9144" y="701345"/>
                                </a:lnTo>
                                <a:lnTo>
                                  <a:pt x="0" y="7013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6" name="Shape 86286"/>
                        <wps:cNvSpPr/>
                        <wps:spPr>
                          <a:xfrm>
                            <a:off x="0" y="7073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7" name="Shape 86287"/>
                        <wps:cNvSpPr/>
                        <wps:spPr>
                          <a:xfrm>
                            <a:off x="6096" y="707390"/>
                            <a:ext cx="2405126" cy="9144"/>
                          </a:xfrm>
                          <a:custGeom>
                            <a:avLst/>
                            <a:gdLst/>
                            <a:ahLst/>
                            <a:cxnLst/>
                            <a:rect l="0" t="0" r="0" b="0"/>
                            <a:pathLst>
                              <a:path w="2405126" h="9144">
                                <a:moveTo>
                                  <a:pt x="0" y="0"/>
                                </a:moveTo>
                                <a:lnTo>
                                  <a:pt x="2405126" y="0"/>
                                </a:lnTo>
                                <a:lnTo>
                                  <a:pt x="24051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8" name="Shape 86288"/>
                        <wps:cNvSpPr/>
                        <wps:spPr>
                          <a:xfrm>
                            <a:off x="2411349" y="6045"/>
                            <a:ext cx="9144" cy="701345"/>
                          </a:xfrm>
                          <a:custGeom>
                            <a:avLst/>
                            <a:gdLst/>
                            <a:ahLst/>
                            <a:cxnLst/>
                            <a:rect l="0" t="0" r="0" b="0"/>
                            <a:pathLst>
                              <a:path w="9144" h="701345">
                                <a:moveTo>
                                  <a:pt x="0" y="0"/>
                                </a:moveTo>
                                <a:lnTo>
                                  <a:pt x="9144" y="0"/>
                                </a:lnTo>
                                <a:lnTo>
                                  <a:pt x="9144" y="701345"/>
                                </a:lnTo>
                                <a:lnTo>
                                  <a:pt x="0" y="7013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9" name="Shape 86289"/>
                        <wps:cNvSpPr/>
                        <wps:spPr>
                          <a:xfrm>
                            <a:off x="2411349" y="7073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761286" id="Group 81534" o:spid="_x0000_s1026" style="position:absolute;margin-left:283.5pt;margin-top:-1.75pt;width:190.35pt;height:56.2pt;z-index:251660288" coordsize="24174,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09H4AMAAEkfAAAOAAAAZHJzL2Uyb0RvYy54bWzsWc1u2zAMvg/YOxi+r3YSN39o0sO69TJs&#10;xdo9gCrLsQHbMiQ1Sd9+FGUprpM0SYu1WOEcLNqiKJLhR1HSxeW6yL0lEzLj5czvnYW+x0rK46xc&#10;zPw/d9+/jH1PKlLGJOclm/mPTPqX88+fLlbVlPV5yvOYCQ+ElHK6qmZ+qlQ1DQJJU1YQecYrVkJn&#10;wkVBFLyKRRALsgLpRR70w3AYrLiIK8EpkxK+XplOf47yk4RR9StJJFNePvNBN4VPgc97/QzmF2S6&#10;EKRKM1qrQV6gRUGyEiZ1oq6IIt6DyLZEFRkVXPJEnVFeBDxJMsrQBrCmF7asuRb8oUJbFtPVonJu&#10;Ate2/PRisfTn8lpUt9WNAE+sqgX4At+0LetEFLoFLb01uuzRuYytlUfhYz/qjaLo3Pco9I16g2g8&#10;ND6lKTh+axhNvz0/MLDTBk+UWVUQHnLjAfk6D9ympGLoWDkFD9wIL4tn/njYH/d9ryQFBCqyeOYT&#10;ugY5naPkVILPjvXSpBdFxkVIgTxnJ5nSB6muGUdXk+UPqUxMxpYiqaXourSkgMh+NqYrovQ4raEm&#10;vdXMN1qkNaF7Cr5kdxx5VOu/AgU3vXnZ5DJybCwAo+22bYXCHFvDZsthW8MJwARpR7IhZt2kQGjz&#10;0KHOZPjYdGpeauthEkogwyQ5UQjVIlOQevKsgLzVH4XhRjBI0wFn/mGk1GPOtJvy8jdLIFgQDvqD&#10;FIv7r7nwlkQnGPyhcJJXKam/akCASjUr0ihHj0+yPHciezh0l0gjoWbW4xjmNjcyNCNprY1JcJAm&#10;wGib5kADNwhn5qVy40tIzqhmw1pN3vP4EVMDOgQQqJPEG0FxsA3FgdZRKwCgPQzFYTgZYmTVaX6T&#10;s8LzXh+6dM5qRJ3Nd83Y+aeA7Ee1Iq/HpBN1EJZNzobxFpG27ZDZIXPfIglrWXuRjE5CJlQNUCpM&#10;doETQ/LdkWm0eD0sjZyDmHRsSJhkb4Fo2w6QHSD3ARLq7zYgz08CpKnAhiFU8hB9UCnUVboJTKzt&#10;Q0As9kIh8eYrpdED8DgyamgdN+VpExq2itv0PgWQg5pltN22NcIcWz3hYUwezfh0YvBmV8DqQlX/&#10;pfJDFbBQYbZRiZvjowtYg8pROBpMWiXsBpdImeh8P1SiEm+HyYbNFrW2baaCI9k6PGLG//gbytE2&#10;HkcnrZJuQ7kLkm5f1e0q9WnX4QWzg2d33tM8eoWbgvZyOT4Jns1dZVfKQjnVlbLdWewp9037r0Xg&#10;qKaNzcmLsblr9cTFoDv22XeXYnYC3Yr5X6yYeHUJ97V401PfLesL4eY70M0b8PlfAAAA//8DAFBL&#10;AwQUAAYACAAAACEAk2gQreEAAAAKAQAADwAAAGRycy9kb3ducmV2LnhtbEyPQW+CQBCF7036HzbT&#10;pDddqEUUWYwxbU/GpNqk8TbCCER2lrAr4L/v9tQeJ/Plve+l61E3oqfO1oYVhNMABHFuippLBV/H&#10;98kChHXIBTaGScGdLKyzx4cUk8IM/En9wZXCh7BNUEHlXJtIafOKNNqpaYn972I6jc6fXSmLDgcf&#10;rhv5EgRzqbFm31BhS9uK8uvhphV8DDhsZuFbv7tetvfTMdp/70JS6vlp3KxAOBrdHwy/+l4dMu90&#10;NjcurGgURPPYb3EKJrMIhAeWr3EM4uzJYLEEmaXy/4TsBwAA//8DAFBLAQItABQABgAIAAAAIQC2&#10;gziS/gAAAOEBAAATAAAAAAAAAAAAAAAAAAAAAABbQ29udGVudF9UeXBlc10ueG1sUEsBAi0AFAAG&#10;AAgAAAAhADj9If/WAAAAlAEAAAsAAAAAAAAAAAAAAAAALwEAAF9yZWxzLy5yZWxzUEsBAi0AFAAG&#10;AAgAAAAhADcrT0fgAwAASR8AAA4AAAAAAAAAAAAAAAAALgIAAGRycy9lMm9Eb2MueG1sUEsBAi0A&#10;FAAGAAgAAAAhAJNoEK3hAAAACgEAAA8AAAAAAAAAAAAAAAAAOgYAAGRycy9kb3ducmV2LnhtbFBL&#10;BQYAAAAABAAEAPMAAABIBwAAAAA=&#10;">
                <v:shape id="Shape 8628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DDGxgAAAN4AAAAPAAAAZHJzL2Rvd25yZXYueG1sRI9Pi8Iw&#10;FMTvC36H8IS9ralFtFSjqCDIwoJ/9rDHZ/O2Ldu81CRq99sbQfA4zMxvmNmiM424kvO1ZQXDQQKC&#10;uLC65lLB93HzkYHwAVljY5kU/JOHxbz3NsNc2xvv6XoIpYgQ9jkqqEJocyl9UZFBP7AtcfR+rTMY&#10;onSl1A5vEW4amSbJWBqsOS5U2NK6ouLvcDEK2nPpfs5er/h02X1OONlS9zVS6r3fLacgAnXhFX62&#10;t1pBNk6zFB534hWQ8zsAAAD//wMAUEsBAi0AFAAGAAgAAAAhANvh9svuAAAAhQEAABMAAAAAAAAA&#10;AAAAAAAAAAAAAFtDb250ZW50X1R5cGVzXS54bWxQSwECLQAUAAYACAAAACEAWvQsW78AAAAVAQAA&#10;CwAAAAAAAAAAAAAAAAAfAQAAX3JlbHMvLnJlbHNQSwECLQAUAAYACAAAACEAMvAwxsYAAADeAAAA&#10;DwAAAAAAAAAAAAAAAAAHAgAAZHJzL2Rvd25yZXYueG1sUEsFBgAAAAADAAMAtwAAAPoCAAAAAA==&#10;" path="m,l9144,r,9144l,9144,,e" fillcolor="black" stroked="f" strokeweight="0">
                  <v:stroke miterlimit="83231f" joinstyle="miter"/>
                  <v:path arrowok="t" textboxrect="0,0,9144,9144"/>
                </v:shape>
                <v:shape id="Shape 86283" o:spid="_x0000_s1028" style="position:absolute;left:60;width:24052;height:91;visibility:visible;mso-wrap-style:square;v-text-anchor:top" coordsize="24051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WbxgAAAN4AAAAPAAAAZHJzL2Rvd25yZXYueG1sRI/BasMw&#10;EETvhfyD2EJvjdw0DcKJEoxJoL2E1i30ulgby8RaGUt1nL+vAoUeh5l5w2x2k+vESENoPWt4mmcg&#10;iGtvWm40fH0eHhWIEJENdp5Jw5UC7Lazuw3mxl/4g8YqNiJBOOSowcbY51KG2pLDMPc9cfJOfnAY&#10;kxwaaQa8JLjr5CLLVtJhy2nBYk+lpfpc/TgNb+VYveyXxXGp7Pc7FedSqsNV64f7qViDiDTF//Bf&#10;+9VoUKuFeobbnXQF5PYXAAD//wMAUEsBAi0AFAAGAAgAAAAhANvh9svuAAAAhQEAABMAAAAAAAAA&#10;AAAAAAAAAAAAAFtDb250ZW50X1R5cGVzXS54bWxQSwECLQAUAAYACAAAACEAWvQsW78AAAAVAQAA&#10;CwAAAAAAAAAAAAAAAAAfAQAAX3JlbHMvLnJlbHNQSwECLQAUAAYACAAAACEAmbXVm8YAAADeAAAA&#10;DwAAAAAAAAAAAAAAAAAHAgAAZHJzL2Rvd25yZXYueG1sUEsFBgAAAAADAAMAtwAAAPoCAAAAAA==&#10;" path="m,l2405126,r,9144l,9144,,e" fillcolor="black" stroked="f" strokeweight="0">
                  <v:stroke miterlimit="83231f" joinstyle="miter"/>
                  <v:path arrowok="t" textboxrect="0,0,2405126,9144"/>
                </v:shape>
                <v:shape id="Shape 86284" o:spid="_x0000_s1029" style="position:absolute;left:241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Q0pxQAAAN4AAAAPAAAAZHJzL2Rvd25yZXYueG1sRI9Bi8Iw&#10;FITvgv8hvAVvmq6IlmoUFQQRFtTdg8dn82yLzUtNonb/vVlY8DjMzDfMbNGaWjzI+cqygs9BAoI4&#10;t7riQsHP96afgvABWWNtmRT8kofFvNuZYabtkw/0OIZCRAj7DBWUITSZlD4vyaAf2IY4ehfrDIYo&#10;XSG1w2eEm1oOk2QsDVYcF0psaF1Sfj3ejYLmVrjTzesVn+/73YSTLbVfI6V6H+1yCiJQG97h//ZW&#10;K0jHw3QEf3fiFZDzFwAAAP//AwBQSwECLQAUAAYACAAAACEA2+H2y+4AAACFAQAAEwAAAAAAAAAA&#10;AAAAAAAAAAAAW0NvbnRlbnRfVHlwZXNdLnhtbFBLAQItABQABgAIAAAAIQBa9CxbvwAAABUBAAAL&#10;AAAAAAAAAAAAAAAAAB8BAABfcmVscy8ucmVsc1BLAQItABQABgAIAAAAIQDSVQ0pxQAAAN4AAAAP&#10;AAAAAAAAAAAAAAAAAAcCAABkcnMvZG93bnJldi54bWxQSwUGAAAAAAMAAwC3AAAA+QIAAAAA&#10;" path="m,l9144,r,9144l,9144,,e" fillcolor="black" stroked="f" strokeweight="0">
                  <v:stroke miterlimit="83231f" joinstyle="miter"/>
                  <v:path arrowok="t" textboxrect="0,0,9144,9144"/>
                </v:shape>
                <v:shape id="Shape 86285" o:spid="_x0000_s1030" style="position:absolute;top:60;width:91;height:7013;visibility:visible;mso-wrap-style:square;v-text-anchor:top" coordsize="9144,70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57BxQAAAN4AAAAPAAAAZHJzL2Rvd25yZXYueG1sRI9Ba8JA&#10;FITvhf6H5RW81U0FZUldRQJie/Cg5gc8sq/Jttm3aXbV5N+7guBxmJlvmOV6cK24UB+sZw0f0wwE&#10;ceWN5VpDedq+KxAhIhtsPZOGkQKsV68vS8yNv/KBLsdYiwThkKOGJsYulzJUDTkMU98RJ+/H9w5j&#10;kn0tTY/XBHetnGXZQjq0nBYa7KhoqPo7np2GnZ//7jbSfpdq/1+0arRjiYXWk7dh8wki0hCf4Uf7&#10;y2hQi5maw/1OugJydQMAAP//AwBQSwECLQAUAAYACAAAACEA2+H2y+4AAACFAQAAEwAAAAAAAAAA&#10;AAAAAAAAAAAAW0NvbnRlbnRfVHlwZXNdLnhtbFBLAQItABQABgAIAAAAIQBa9CxbvwAAABUBAAAL&#10;AAAAAAAAAAAAAAAAAB8BAABfcmVscy8ucmVsc1BLAQItABQABgAIAAAAIQBdI57BxQAAAN4AAAAP&#10;AAAAAAAAAAAAAAAAAAcCAABkcnMvZG93bnJldi54bWxQSwUGAAAAAAMAAwC3AAAA+QIAAAAA&#10;" path="m,l9144,r,701345l,701345,,e" fillcolor="black" stroked="f" strokeweight="0">
                  <v:stroke miterlimit="83231f" joinstyle="miter"/>
                  <v:path arrowok="t" textboxrect="0,0,9144,701345"/>
                </v:shape>
                <v:shape id="Shape 86286" o:spid="_x0000_s1031" style="position:absolute;top:70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bFxgAAAN4AAAAPAAAAZHJzL2Rvd25yZXYueG1sRI9Pa8JA&#10;FMTvQr/D8gq9mU2lxBBdpS0UpFDw38HjM/tMgtm3cXfV9Nu7guBxmJnfMNN5b1pxIecbywrekxQE&#10;cWl1w5WC7eZnmIPwAVlja5kU/JOH+exlMMVC2yuv6LIOlYgQ9gUqqEPoCil9WZNBn9iOOHoH6wyG&#10;KF0ltcNrhJtWjtI0kwYbjgs1dvRdU3lcn42C7lS53cnrL96fl79jThfU/30o9fbaf05ABOrDM/xo&#10;L7SCPBvlGdzvxCsgZzcAAAD//wMAUEsBAi0AFAAGAAgAAAAhANvh9svuAAAAhQEAABMAAAAAAAAA&#10;AAAAAAAAAAAAAFtDb250ZW50X1R5cGVzXS54bWxQSwECLQAUAAYACAAAACEAWvQsW78AAAAVAQAA&#10;CwAAAAAAAAAAAAAAAAAfAQAAX3JlbHMvLnJlbHNQSwECLQAUAAYACAAAACEATcs2xcYAAADeAAAA&#10;DwAAAAAAAAAAAAAAAAAHAgAAZHJzL2Rvd25yZXYueG1sUEsFBgAAAAADAAMAtwAAAPoCAAAAAA==&#10;" path="m,l9144,r,9144l,9144,,e" fillcolor="black" stroked="f" strokeweight="0">
                  <v:stroke miterlimit="83231f" joinstyle="miter"/>
                  <v:path arrowok="t" textboxrect="0,0,9144,9144"/>
                </v:shape>
                <v:shape id="Shape 86287" o:spid="_x0000_s1032" style="position:absolute;left:60;top:7073;width:24052;height:92;visibility:visible;mso-wrap-style:square;v-text-anchor:top" coordsize="24051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OYxgAAAN4AAAAPAAAAZHJzL2Rvd25yZXYueG1sRI/BasMw&#10;EETvhf6D2EJvjdyQpsKNEoxJoLmE1i30ulhby8RaGUtxnL+PCoEeh5l5w6w2k+vESENoPWt4nmUg&#10;iGtvWm40fH/tnhSIEJENdp5Jw4UCbNb3dyvMjT/zJ41VbESCcMhRg42xz6UMtSWHYeZ74uT9+sFh&#10;THJopBnwnOCuk/MsW0qHLacFiz2VlupjdXIa9uVYvWwXxWGh7M8HFcdSqt1F68eHqXgDEWmK/+Fb&#10;+91oUMu5eoW/O+kKyPUVAAD//wMAUEsBAi0AFAAGAAgAAAAhANvh9svuAAAAhQEAABMAAAAAAAAA&#10;AAAAAAAAAAAAAFtDb250ZW50X1R5cGVzXS54bWxQSwECLQAUAAYACAAAACEAWvQsW78AAAAVAQAA&#10;CwAAAAAAAAAAAAAAAAAfAQAAX3JlbHMvLnJlbHNQSwECLQAUAAYACAAAACEA5o7TmMYAAADeAAAA&#10;DwAAAAAAAAAAAAAAAAAHAgAAZHJzL2Rvd25yZXYueG1sUEsFBgAAAAADAAMAtwAAAPoCAAAAAA==&#10;" path="m,l2405126,r,9144l,9144,,e" fillcolor="black" stroked="f" strokeweight="0">
                  <v:stroke miterlimit="83231f" joinstyle="miter"/>
                  <v:path arrowok="t" textboxrect="0,0,2405126,9144"/>
                </v:shape>
                <v:shape id="Shape 86288" o:spid="_x0000_s1033" style="position:absolute;left:24113;top:60;width:91;height:7013;visibility:visible;mso-wrap-style:square;v-text-anchor:top" coordsize="9144,70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FfwwAAAN4AAAAPAAAAZHJzL2Rvd25yZXYueG1sRE9LasMw&#10;EN0Xegcxge5qOYEG4UQxxlDSLrJo6gMM1sRWa41cS03s20eLQpeP99+XsxvElaZgPWtYZzkI4tYb&#10;y52G5vP1WYEIEdng4Jk0LBSgPDw+7LEw/sYfdD3HTqQQDgVq6GMcCylD25PDkPmROHEXPzmMCU6d&#10;NBPeUrgb5CbPt9Kh5dTQ40h1T+33+ddpOPqXr2Ml7XujTj/1oBa7NFhr/bSaqx2ISHP8F/+534wG&#10;td2otDfdSVdAHu4AAAD//wMAUEsBAi0AFAAGAAgAAAAhANvh9svuAAAAhQEAABMAAAAAAAAAAAAA&#10;AAAAAAAAAFtDb250ZW50X1R5cGVzXS54bWxQSwECLQAUAAYACAAAACEAWvQsW78AAAAVAQAACwAA&#10;AAAAAAAAAAAAAAAfAQAAX3JlbHMvLnJlbHNQSwECLQAUAAYACAAAACEAsyIxX8MAAADeAAAADwAA&#10;AAAAAAAAAAAAAAAHAgAAZHJzL2Rvd25yZXYueG1sUEsFBgAAAAADAAMAtwAAAPcCAAAAAA==&#10;" path="m,l9144,r,701345l,701345,,e" fillcolor="black" stroked="f" strokeweight="0">
                  <v:stroke miterlimit="83231f" joinstyle="miter"/>
                  <v:path arrowok="t" textboxrect="0,0,9144,701345"/>
                </v:shape>
                <v:shape id="Shape 86289" o:spid="_x0000_s1034" style="position:absolute;left:24113;top:70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KK3xgAAAN4AAAAPAAAAZHJzL2Rvd25yZXYueG1sRI9Pi8Iw&#10;FMTvgt8hPGFvmiqL1q5RdgVBFoT1z8Hjs3nbFpuXmkTtfnuzIHgcZuY3zGzRmlrcyPnKsoLhIAFB&#10;nFtdcaHgsF/1UxA+IGusLZOCP/KwmHc7M8y0vfOWbrtQiAhhn6GCMoQmk9LnJRn0A9sQR+/XOoMh&#10;SldI7fAe4aaWoyQZS4MVx4USG1qWlJ93V6OguRTuePH6i0/Xn+8JJ2tqN+9KvfXazw8QgdrwCj/b&#10;a60gHY/SKfzfiVdAzh8AAAD//wMAUEsBAi0AFAAGAAgAAAAhANvh9svuAAAAhQEAABMAAAAAAAAA&#10;AAAAAAAAAAAAAFtDb250ZW50X1R5cGVzXS54bWxQSwECLQAUAAYACAAAACEAWvQsW78AAAAVAQAA&#10;CwAAAAAAAAAAAAAAAAAfAQAAX3JlbHMvLnJlbHNQSwECLQAUAAYACAAAACEAPFSit8YAAADeAAAA&#10;DwAAAAAAAAAAAAAAAAAHAgAAZHJzL2Rvd25yZXYueG1sUEsFBgAAAAADAAMAtwAAAPoCAAAAAA==&#10;" path="m,l9144,r,9144l,9144,,e" fillcolor="black" stroked="f" strokeweight="0">
                  <v:stroke miterlimit="83231f" joinstyle="miter"/>
                  <v:path arrowok="t" textboxrect="0,0,9144,9144"/>
                </v:shape>
                <w10:wrap type="square"/>
              </v:group>
            </w:pict>
          </mc:Fallback>
        </mc:AlternateContent>
      </w:r>
      <w:r>
        <w:rPr>
          <w:rFonts w:ascii="Arial" w:eastAsia="Arial" w:hAnsi="Arial" w:cs="Arial"/>
          <w:sz w:val="24"/>
        </w:rPr>
        <w:t xml:space="preserve">it appears on the operator’s license or state ID card or type the </w:t>
      </w:r>
      <w:r>
        <w:rPr>
          <w:rFonts w:ascii="Arial" w:eastAsia="Arial" w:hAnsi="Arial" w:cs="Arial"/>
          <w:b/>
          <w:sz w:val="24"/>
        </w:rPr>
        <w:t>SUBJECT’S DATE OF BIRTH</w:t>
      </w:r>
      <w:r>
        <w:rPr>
          <w:rFonts w:ascii="Arial" w:eastAsia="Arial" w:hAnsi="Arial" w:cs="Arial"/>
          <w:sz w:val="24"/>
        </w:rPr>
        <w:t xml:space="preserve"> using the keyboard. The format is MM/DD/YYYY. Press </w:t>
      </w:r>
      <w:r>
        <w:rPr>
          <w:rFonts w:ascii="Arial" w:eastAsia="Arial" w:hAnsi="Arial" w:cs="Arial"/>
          <w:b/>
          <w:sz w:val="24"/>
        </w:rPr>
        <w:t>ENTER</w:t>
      </w:r>
      <w:r>
        <w:rPr>
          <w:rFonts w:ascii="Arial" w:eastAsia="Arial" w:hAnsi="Arial" w:cs="Arial"/>
          <w:sz w:val="24"/>
        </w:rPr>
        <w:t xml:space="preserve"> to continue. </w:t>
      </w:r>
    </w:p>
    <w:tbl>
      <w:tblPr>
        <w:tblStyle w:val="TableGrid"/>
        <w:tblpPr w:vertAnchor="text" w:tblpX="5675" w:tblpY="-14"/>
        <w:tblOverlap w:val="never"/>
        <w:tblW w:w="3797" w:type="dxa"/>
        <w:tblInd w:w="0" w:type="dxa"/>
        <w:tblCellMar>
          <w:top w:w="46" w:type="dxa"/>
          <w:left w:w="106" w:type="dxa"/>
          <w:right w:w="115" w:type="dxa"/>
        </w:tblCellMar>
        <w:tblLook w:val="04A0" w:firstRow="1" w:lastRow="0" w:firstColumn="1" w:lastColumn="0" w:noHBand="0" w:noVBand="1"/>
      </w:tblPr>
      <w:tblGrid>
        <w:gridCol w:w="3797"/>
      </w:tblGrid>
      <w:tr w:rsidR="003046BB" w14:paraId="4680BBD0" w14:textId="77777777">
        <w:trPr>
          <w:trHeight w:val="838"/>
        </w:trPr>
        <w:tc>
          <w:tcPr>
            <w:tcW w:w="3797" w:type="dxa"/>
            <w:tcBorders>
              <w:top w:val="single" w:sz="4" w:space="0" w:color="000000"/>
              <w:left w:val="single" w:sz="4" w:space="0" w:color="000000"/>
              <w:bottom w:val="single" w:sz="4" w:space="0" w:color="000000"/>
              <w:right w:val="single" w:sz="4" w:space="0" w:color="000000"/>
            </w:tcBorders>
          </w:tcPr>
          <w:p w14:paraId="5677A1A3" w14:textId="77777777" w:rsidR="003046BB" w:rsidRDefault="00260C9B">
            <w:r>
              <w:rPr>
                <w:rFonts w:ascii="Arial" w:eastAsia="Arial" w:hAnsi="Arial" w:cs="Arial"/>
                <w:b/>
                <w:sz w:val="24"/>
              </w:rPr>
              <w:t xml:space="preserve">Subject’s Age </w:t>
            </w:r>
          </w:p>
        </w:tc>
      </w:tr>
    </w:tbl>
    <w:p w14:paraId="53B1ECFC" w14:textId="77777777" w:rsidR="003046BB" w:rsidRDefault="00260C9B">
      <w:pPr>
        <w:spacing w:after="316" w:line="271" w:lineRule="auto"/>
        <w:ind w:left="19" w:hanging="10"/>
        <w:jc w:val="both"/>
      </w:pPr>
      <w:r>
        <w:rPr>
          <w:rFonts w:ascii="Arial" w:eastAsia="Arial" w:hAnsi="Arial" w:cs="Arial"/>
          <w:sz w:val="24"/>
        </w:rPr>
        <w:t xml:space="preserve">The instrument will display the </w:t>
      </w:r>
      <w:r>
        <w:rPr>
          <w:rFonts w:ascii="Arial" w:eastAsia="Arial" w:hAnsi="Arial" w:cs="Arial"/>
          <w:b/>
          <w:sz w:val="24"/>
        </w:rPr>
        <w:t xml:space="preserve">SUBJECT’S AGE. </w:t>
      </w:r>
      <w:r>
        <w:rPr>
          <w:rFonts w:ascii="Arial" w:eastAsia="Arial" w:hAnsi="Arial" w:cs="Arial"/>
          <w:sz w:val="24"/>
        </w:rPr>
        <w:t xml:space="preserve">The instrument automatically forwards to the next display field after a few moments. </w:t>
      </w:r>
    </w:p>
    <w:tbl>
      <w:tblPr>
        <w:tblStyle w:val="TableGrid"/>
        <w:tblpPr w:vertAnchor="text" w:tblpX="5675" w:tblpY="-34"/>
        <w:tblOverlap w:val="never"/>
        <w:tblW w:w="3797" w:type="dxa"/>
        <w:tblInd w:w="0" w:type="dxa"/>
        <w:tblCellMar>
          <w:top w:w="44" w:type="dxa"/>
          <w:left w:w="106" w:type="dxa"/>
          <w:right w:w="115" w:type="dxa"/>
        </w:tblCellMar>
        <w:tblLook w:val="04A0" w:firstRow="1" w:lastRow="0" w:firstColumn="1" w:lastColumn="0" w:noHBand="0" w:noVBand="1"/>
      </w:tblPr>
      <w:tblGrid>
        <w:gridCol w:w="3797"/>
      </w:tblGrid>
      <w:tr w:rsidR="003046BB" w14:paraId="7DF975AF" w14:textId="77777777">
        <w:trPr>
          <w:trHeight w:val="1114"/>
        </w:trPr>
        <w:tc>
          <w:tcPr>
            <w:tcW w:w="3797" w:type="dxa"/>
            <w:tcBorders>
              <w:top w:val="single" w:sz="4" w:space="0" w:color="000000"/>
              <w:left w:val="single" w:sz="4" w:space="0" w:color="000000"/>
              <w:bottom w:val="single" w:sz="4" w:space="0" w:color="000000"/>
              <w:right w:val="single" w:sz="4" w:space="0" w:color="000000"/>
            </w:tcBorders>
          </w:tcPr>
          <w:p w14:paraId="6BDD51E4" w14:textId="77777777" w:rsidR="003046BB" w:rsidRDefault="00260C9B">
            <w:pPr>
              <w:spacing w:after="278"/>
            </w:pPr>
            <w:r>
              <w:rPr>
                <w:rFonts w:ascii="Arial" w:eastAsia="Arial" w:hAnsi="Arial" w:cs="Arial"/>
                <w:b/>
                <w:sz w:val="24"/>
              </w:rPr>
              <w:t xml:space="preserve">Subject’s Sex?   M </w:t>
            </w:r>
          </w:p>
          <w:p w14:paraId="249B8992" w14:textId="77777777" w:rsidR="003046BB" w:rsidRDefault="00260C9B">
            <w:r>
              <w:rPr>
                <w:rFonts w:ascii="Arial" w:eastAsia="Arial" w:hAnsi="Arial" w:cs="Arial"/>
                <w:b/>
                <w:sz w:val="24"/>
              </w:rPr>
              <w:t xml:space="preserve">Male </w:t>
            </w:r>
          </w:p>
        </w:tc>
      </w:tr>
    </w:tbl>
    <w:p w14:paraId="6624BDFF" w14:textId="77777777" w:rsidR="003046BB" w:rsidRDefault="00260C9B">
      <w:pPr>
        <w:spacing w:after="0" w:line="271" w:lineRule="auto"/>
        <w:ind w:left="19" w:hanging="10"/>
        <w:jc w:val="both"/>
      </w:pPr>
      <w:r>
        <w:rPr>
          <w:rFonts w:ascii="Arial" w:eastAsia="Arial" w:hAnsi="Arial" w:cs="Arial"/>
          <w:sz w:val="24"/>
        </w:rPr>
        <w:t xml:space="preserve">The </w:t>
      </w:r>
      <w:r>
        <w:rPr>
          <w:rFonts w:ascii="Arial" w:eastAsia="Arial" w:hAnsi="Arial" w:cs="Arial"/>
          <w:b/>
          <w:sz w:val="24"/>
        </w:rPr>
        <w:t>SUBJECT’S SEX</w:t>
      </w:r>
      <w:r>
        <w:rPr>
          <w:rFonts w:ascii="Arial" w:eastAsia="Arial" w:hAnsi="Arial" w:cs="Arial"/>
          <w:sz w:val="24"/>
        </w:rPr>
        <w:t xml:space="preserve"> is displayed. </w:t>
      </w:r>
    </w:p>
    <w:p w14:paraId="2A99D08E" w14:textId="77777777" w:rsidR="003046BB" w:rsidRDefault="00260C9B">
      <w:pPr>
        <w:spacing w:after="0" w:line="271" w:lineRule="auto"/>
        <w:ind w:left="19" w:hanging="10"/>
        <w:jc w:val="both"/>
      </w:pPr>
      <w:r>
        <w:rPr>
          <w:rFonts w:ascii="Arial" w:eastAsia="Arial" w:hAnsi="Arial" w:cs="Arial"/>
          <w:sz w:val="24"/>
        </w:rPr>
        <w:t xml:space="preserve">The prompt defaults to </w:t>
      </w:r>
      <w:r>
        <w:rPr>
          <w:rFonts w:ascii="Arial" w:eastAsia="Arial" w:hAnsi="Arial" w:cs="Arial"/>
          <w:b/>
          <w:sz w:val="24"/>
        </w:rPr>
        <w:t>“M”</w:t>
      </w:r>
      <w:r>
        <w:rPr>
          <w:rFonts w:ascii="Arial" w:eastAsia="Arial" w:hAnsi="Arial" w:cs="Arial"/>
          <w:sz w:val="24"/>
        </w:rPr>
        <w:t xml:space="preserve">. Enter the correct gender. </w:t>
      </w:r>
    </w:p>
    <w:p w14:paraId="69E2A728" w14:textId="77777777" w:rsidR="003046BB" w:rsidRDefault="00260C9B">
      <w:pPr>
        <w:spacing w:after="286" w:line="271" w:lineRule="auto"/>
        <w:ind w:left="19" w:hanging="10"/>
        <w:jc w:val="both"/>
      </w:pPr>
      <w:r>
        <w:rPr>
          <w:rFonts w:ascii="Arial" w:eastAsia="Arial" w:hAnsi="Arial" w:cs="Arial"/>
          <w:sz w:val="24"/>
        </w:rPr>
        <w:t xml:space="preserve">Press </w:t>
      </w:r>
      <w:r>
        <w:rPr>
          <w:rFonts w:ascii="Arial" w:eastAsia="Arial" w:hAnsi="Arial" w:cs="Arial"/>
          <w:b/>
          <w:sz w:val="24"/>
        </w:rPr>
        <w:t>ENTER</w:t>
      </w:r>
      <w:r>
        <w:rPr>
          <w:rFonts w:ascii="Arial" w:eastAsia="Arial" w:hAnsi="Arial" w:cs="Arial"/>
          <w:sz w:val="24"/>
        </w:rPr>
        <w:t xml:space="preserve"> to continue. </w:t>
      </w:r>
    </w:p>
    <w:tbl>
      <w:tblPr>
        <w:tblStyle w:val="TableGrid"/>
        <w:tblpPr w:vertAnchor="text" w:tblpX="5675" w:tblpY="-24"/>
        <w:tblOverlap w:val="never"/>
        <w:tblW w:w="3797" w:type="dxa"/>
        <w:tblInd w:w="0" w:type="dxa"/>
        <w:tblCellMar>
          <w:top w:w="40" w:type="dxa"/>
          <w:left w:w="106" w:type="dxa"/>
          <w:right w:w="115" w:type="dxa"/>
        </w:tblCellMar>
        <w:tblLook w:val="04A0" w:firstRow="1" w:lastRow="0" w:firstColumn="1" w:lastColumn="0" w:noHBand="0" w:noVBand="1"/>
      </w:tblPr>
      <w:tblGrid>
        <w:gridCol w:w="3797"/>
      </w:tblGrid>
      <w:tr w:rsidR="003046BB" w14:paraId="1737EEF4" w14:textId="77777777">
        <w:trPr>
          <w:trHeight w:val="1390"/>
        </w:trPr>
        <w:tc>
          <w:tcPr>
            <w:tcW w:w="3797" w:type="dxa"/>
            <w:tcBorders>
              <w:top w:val="single" w:sz="4" w:space="0" w:color="000000"/>
              <w:left w:val="single" w:sz="4" w:space="0" w:color="000000"/>
              <w:bottom w:val="single" w:sz="4" w:space="0" w:color="000000"/>
              <w:right w:val="single" w:sz="4" w:space="0" w:color="000000"/>
            </w:tcBorders>
          </w:tcPr>
          <w:p w14:paraId="3733A5FD" w14:textId="77777777" w:rsidR="003046BB" w:rsidRDefault="00260C9B">
            <w:pPr>
              <w:spacing w:after="564"/>
            </w:pPr>
            <w:r>
              <w:rPr>
                <w:rFonts w:ascii="Arial" w:eastAsia="Arial" w:hAnsi="Arial" w:cs="Arial"/>
                <w:b/>
                <w:sz w:val="24"/>
              </w:rPr>
              <w:t xml:space="preserve">Subject’s Race?  W </w:t>
            </w:r>
          </w:p>
          <w:p w14:paraId="5373A96F" w14:textId="77777777" w:rsidR="003046BB" w:rsidRDefault="00260C9B">
            <w:r>
              <w:rPr>
                <w:rFonts w:ascii="Arial" w:eastAsia="Arial" w:hAnsi="Arial" w:cs="Arial"/>
                <w:b/>
                <w:sz w:val="24"/>
              </w:rPr>
              <w:t xml:space="preserve">White </w:t>
            </w:r>
          </w:p>
        </w:tc>
      </w:tr>
    </w:tbl>
    <w:p w14:paraId="57D6C222" w14:textId="77777777" w:rsidR="003046BB" w:rsidRDefault="00260C9B">
      <w:pPr>
        <w:spacing w:after="262" w:line="284" w:lineRule="auto"/>
        <w:ind w:left="19" w:right="5" w:hanging="10"/>
      </w:pPr>
      <w:r>
        <w:rPr>
          <w:rFonts w:ascii="Arial" w:eastAsia="Arial" w:hAnsi="Arial" w:cs="Arial"/>
          <w:sz w:val="24"/>
        </w:rPr>
        <w:t xml:space="preserve">The </w:t>
      </w:r>
      <w:r>
        <w:rPr>
          <w:rFonts w:ascii="Arial" w:eastAsia="Arial" w:hAnsi="Arial" w:cs="Arial"/>
          <w:b/>
          <w:sz w:val="24"/>
        </w:rPr>
        <w:t xml:space="preserve">SUBJECT’S RACE </w:t>
      </w:r>
      <w:r>
        <w:rPr>
          <w:rFonts w:ascii="Arial" w:eastAsia="Arial" w:hAnsi="Arial" w:cs="Arial"/>
          <w:sz w:val="24"/>
        </w:rPr>
        <w:t xml:space="preserve">is displayed. The prompt defaults to </w:t>
      </w:r>
      <w:r>
        <w:rPr>
          <w:rFonts w:ascii="Arial" w:eastAsia="Arial" w:hAnsi="Arial" w:cs="Arial"/>
          <w:b/>
          <w:sz w:val="24"/>
        </w:rPr>
        <w:t>“W”</w:t>
      </w:r>
      <w:r>
        <w:rPr>
          <w:rFonts w:ascii="Arial" w:eastAsia="Arial" w:hAnsi="Arial" w:cs="Arial"/>
          <w:sz w:val="24"/>
        </w:rPr>
        <w:t xml:space="preserve">. Enter race format (A=Asian, B=Black, </w:t>
      </w:r>
      <w:r>
        <w:rPr>
          <w:rFonts w:ascii="Arial" w:eastAsia="Arial" w:hAnsi="Arial" w:cs="Arial"/>
          <w:sz w:val="24"/>
        </w:rPr>
        <w:tab/>
        <w:t xml:space="preserve">H=Hispanic, </w:t>
      </w:r>
      <w:r>
        <w:rPr>
          <w:rFonts w:ascii="Arial" w:eastAsia="Arial" w:hAnsi="Arial" w:cs="Arial"/>
          <w:sz w:val="24"/>
        </w:rPr>
        <w:tab/>
        <w:t xml:space="preserve">N=Native </w:t>
      </w:r>
      <w:r>
        <w:rPr>
          <w:rFonts w:ascii="Arial" w:eastAsia="Arial" w:hAnsi="Arial" w:cs="Arial"/>
          <w:sz w:val="24"/>
        </w:rPr>
        <w:tab/>
        <w:t xml:space="preserve">American, O=Other, W=White) or scroll through the menu.  Press </w:t>
      </w:r>
      <w:r>
        <w:rPr>
          <w:rFonts w:ascii="Arial" w:eastAsia="Arial" w:hAnsi="Arial" w:cs="Arial"/>
          <w:b/>
          <w:sz w:val="24"/>
        </w:rPr>
        <w:t>ENTER</w:t>
      </w:r>
      <w:r>
        <w:rPr>
          <w:rFonts w:ascii="Arial" w:eastAsia="Arial" w:hAnsi="Arial" w:cs="Arial"/>
          <w:sz w:val="24"/>
        </w:rPr>
        <w:t xml:space="preserve"> to continue. </w:t>
      </w:r>
    </w:p>
    <w:tbl>
      <w:tblPr>
        <w:tblStyle w:val="TableGrid"/>
        <w:tblpPr w:vertAnchor="text" w:tblpX="5675" w:tblpY="-13"/>
        <w:tblOverlap w:val="never"/>
        <w:tblW w:w="3797" w:type="dxa"/>
        <w:tblInd w:w="0" w:type="dxa"/>
        <w:tblCellMar>
          <w:top w:w="13" w:type="dxa"/>
          <w:left w:w="106" w:type="dxa"/>
          <w:right w:w="115" w:type="dxa"/>
        </w:tblCellMar>
        <w:tblLook w:val="04A0" w:firstRow="1" w:lastRow="0" w:firstColumn="1" w:lastColumn="0" w:noHBand="0" w:noVBand="1"/>
      </w:tblPr>
      <w:tblGrid>
        <w:gridCol w:w="3797"/>
      </w:tblGrid>
      <w:tr w:rsidR="003046BB" w14:paraId="7E65D3E1" w14:textId="77777777">
        <w:trPr>
          <w:trHeight w:val="1114"/>
        </w:trPr>
        <w:tc>
          <w:tcPr>
            <w:tcW w:w="3797" w:type="dxa"/>
            <w:tcBorders>
              <w:top w:val="single" w:sz="4" w:space="0" w:color="000000"/>
              <w:left w:val="single" w:sz="4" w:space="0" w:color="000000"/>
              <w:bottom w:val="single" w:sz="4" w:space="0" w:color="000000"/>
              <w:right w:val="single" w:sz="4" w:space="0" w:color="000000"/>
            </w:tcBorders>
          </w:tcPr>
          <w:p w14:paraId="64E274BB" w14:textId="77777777" w:rsidR="003046BB" w:rsidRDefault="00260C9B">
            <w:pPr>
              <w:spacing w:after="278"/>
            </w:pPr>
            <w:r>
              <w:rPr>
                <w:rFonts w:ascii="Arial" w:eastAsia="Arial" w:hAnsi="Arial" w:cs="Arial"/>
                <w:b/>
                <w:sz w:val="24"/>
              </w:rPr>
              <w:t xml:space="preserve">Review Data  (Y/N)? </w:t>
            </w:r>
          </w:p>
          <w:p w14:paraId="5EA516BA" w14:textId="77777777" w:rsidR="003046BB" w:rsidRDefault="00260C9B">
            <w:r>
              <w:rPr>
                <w:rFonts w:ascii="Arial" w:eastAsia="Arial" w:hAnsi="Arial" w:cs="Arial"/>
                <w:b/>
                <w:sz w:val="24"/>
              </w:rPr>
              <w:t xml:space="preserve">N </w:t>
            </w:r>
          </w:p>
        </w:tc>
      </w:tr>
    </w:tbl>
    <w:p w14:paraId="237E57AD" w14:textId="77777777" w:rsidR="003046BB" w:rsidRDefault="00260C9B">
      <w:pPr>
        <w:spacing w:after="8" w:line="251" w:lineRule="auto"/>
        <w:ind w:left="19" w:hanging="10"/>
        <w:jc w:val="both"/>
      </w:pPr>
      <w:r>
        <w:rPr>
          <w:rFonts w:ascii="Arial" w:eastAsia="Arial" w:hAnsi="Arial" w:cs="Arial"/>
          <w:b/>
          <w:sz w:val="24"/>
        </w:rPr>
        <w:t>REVIEW DATA (Y/N)</w:t>
      </w:r>
      <w:r>
        <w:rPr>
          <w:rFonts w:ascii="Arial" w:eastAsia="Arial" w:hAnsi="Arial" w:cs="Arial"/>
          <w:sz w:val="24"/>
        </w:rPr>
        <w:t xml:space="preserve"> is displayed. </w:t>
      </w:r>
    </w:p>
    <w:p w14:paraId="40F641EB" w14:textId="77777777" w:rsidR="003046BB" w:rsidRDefault="00260C9B">
      <w:pPr>
        <w:spacing w:after="286" w:line="271" w:lineRule="auto"/>
        <w:ind w:left="19" w:hanging="10"/>
        <w:jc w:val="both"/>
      </w:pPr>
      <w:r>
        <w:rPr>
          <w:rFonts w:ascii="Arial" w:eastAsia="Arial" w:hAnsi="Arial" w:cs="Arial"/>
          <w:sz w:val="24"/>
        </w:rPr>
        <w:t>The display defaults to “</w:t>
      </w:r>
      <w:r>
        <w:rPr>
          <w:rFonts w:ascii="Arial" w:eastAsia="Arial" w:hAnsi="Arial" w:cs="Arial"/>
          <w:b/>
          <w:sz w:val="24"/>
        </w:rPr>
        <w:t>N</w:t>
      </w:r>
      <w:r>
        <w:rPr>
          <w:rFonts w:ascii="Arial" w:eastAsia="Arial" w:hAnsi="Arial" w:cs="Arial"/>
          <w:sz w:val="24"/>
        </w:rPr>
        <w:t xml:space="preserve">” (No). Press </w:t>
      </w:r>
      <w:r>
        <w:rPr>
          <w:rFonts w:ascii="Arial" w:eastAsia="Arial" w:hAnsi="Arial" w:cs="Arial"/>
          <w:b/>
          <w:sz w:val="24"/>
        </w:rPr>
        <w:t>ENTER</w:t>
      </w:r>
      <w:r>
        <w:rPr>
          <w:rFonts w:ascii="Arial" w:eastAsia="Arial" w:hAnsi="Arial" w:cs="Arial"/>
          <w:sz w:val="24"/>
        </w:rPr>
        <w:t xml:space="preserve"> to skip </w:t>
      </w:r>
      <w:r>
        <w:rPr>
          <w:rFonts w:ascii="Arial" w:eastAsia="Arial" w:hAnsi="Arial" w:cs="Arial"/>
          <w:b/>
          <w:sz w:val="24"/>
        </w:rPr>
        <w:t>REVIEW DATA</w:t>
      </w:r>
      <w:r>
        <w:rPr>
          <w:rFonts w:ascii="Arial" w:eastAsia="Arial" w:hAnsi="Arial" w:cs="Arial"/>
          <w:sz w:val="24"/>
        </w:rPr>
        <w:t>. Press “</w:t>
      </w:r>
      <w:r>
        <w:rPr>
          <w:rFonts w:ascii="Arial" w:eastAsia="Arial" w:hAnsi="Arial" w:cs="Arial"/>
          <w:b/>
          <w:sz w:val="24"/>
        </w:rPr>
        <w:t>Y</w:t>
      </w:r>
      <w:r>
        <w:rPr>
          <w:rFonts w:ascii="Arial" w:eastAsia="Arial" w:hAnsi="Arial" w:cs="Arial"/>
          <w:sz w:val="24"/>
        </w:rPr>
        <w:t xml:space="preserve">” (Yes) to </w:t>
      </w:r>
      <w:r>
        <w:rPr>
          <w:rFonts w:ascii="Arial" w:eastAsia="Arial" w:hAnsi="Arial" w:cs="Arial"/>
          <w:b/>
          <w:sz w:val="24"/>
        </w:rPr>
        <w:t xml:space="preserve">REVIEW </w:t>
      </w:r>
      <w:r>
        <w:rPr>
          <w:rFonts w:ascii="Arial" w:eastAsia="Arial" w:hAnsi="Arial" w:cs="Arial"/>
          <w:sz w:val="24"/>
        </w:rPr>
        <w:t xml:space="preserve">the information. Press </w:t>
      </w:r>
      <w:r>
        <w:rPr>
          <w:rFonts w:ascii="Arial" w:eastAsia="Arial" w:hAnsi="Arial" w:cs="Arial"/>
          <w:b/>
          <w:sz w:val="24"/>
        </w:rPr>
        <w:t>ENTER</w:t>
      </w:r>
      <w:r>
        <w:rPr>
          <w:rFonts w:ascii="Arial" w:eastAsia="Arial" w:hAnsi="Arial" w:cs="Arial"/>
          <w:sz w:val="24"/>
        </w:rPr>
        <w:t xml:space="preserve"> to verify each entry. </w:t>
      </w:r>
    </w:p>
    <w:tbl>
      <w:tblPr>
        <w:tblStyle w:val="TableGrid"/>
        <w:tblpPr w:vertAnchor="text" w:tblpX="5675" w:tblpY="-14"/>
        <w:tblOverlap w:val="never"/>
        <w:tblW w:w="3797" w:type="dxa"/>
        <w:tblInd w:w="0" w:type="dxa"/>
        <w:tblCellMar>
          <w:top w:w="14" w:type="dxa"/>
          <w:left w:w="106" w:type="dxa"/>
          <w:right w:w="115" w:type="dxa"/>
        </w:tblCellMar>
        <w:tblLook w:val="04A0" w:firstRow="1" w:lastRow="0" w:firstColumn="1" w:lastColumn="0" w:noHBand="0" w:noVBand="1"/>
      </w:tblPr>
      <w:tblGrid>
        <w:gridCol w:w="3797"/>
      </w:tblGrid>
      <w:tr w:rsidR="003046BB" w14:paraId="64F9CE10" w14:textId="77777777">
        <w:trPr>
          <w:trHeight w:val="874"/>
        </w:trPr>
        <w:tc>
          <w:tcPr>
            <w:tcW w:w="3797" w:type="dxa"/>
            <w:tcBorders>
              <w:top w:val="single" w:sz="4" w:space="0" w:color="000000"/>
              <w:left w:val="single" w:sz="4" w:space="0" w:color="000000"/>
              <w:bottom w:val="single" w:sz="4" w:space="0" w:color="000000"/>
              <w:right w:val="single" w:sz="4" w:space="0" w:color="000000"/>
            </w:tcBorders>
          </w:tcPr>
          <w:p w14:paraId="424BA572" w14:textId="77777777" w:rsidR="003046BB" w:rsidRDefault="00260C9B">
            <w:pPr>
              <w:spacing w:after="278"/>
            </w:pPr>
            <w:r>
              <w:rPr>
                <w:rFonts w:ascii="Arial" w:eastAsia="Arial" w:hAnsi="Arial" w:cs="Arial"/>
                <w:b/>
                <w:sz w:val="24"/>
              </w:rPr>
              <w:t xml:space="preserve">Operator </w:t>
            </w:r>
          </w:p>
          <w:p w14:paraId="6B16CE6B" w14:textId="77777777" w:rsidR="003046BB" w:rsidRDefault="00260C9B">
            <w:r>
              <w:rPr>
                <w:rFonts w:ascii="Arial" w:eastAsia="Arial" w:hAnsi="Arial" w:cs="Arial"/>
                <w:b/>
                <w:sz w:val="24"/>
              </w:rPr>
              <w:t xml:space="preserve">Please Sign on Attached Pad </w:t>
            </w:r>
          </w:p>
        </w:tc>
      </w:tr>
    </w:tbl>
    <w:p w14:paraId="5E632AEE" w14:textId="77777777" w:rsidR="003046BB" w:rsidRDefault="00260C9B">
      <w:pPr>
        <w:spacing w:after="286" w:line="271" w:lineRule="auto"/>
        <w:ind w:left="19" w:hanging="10"/>
        <w:jc w:val="both"/>
      </w:pPr>
      <w:r>
        <w:rPr>
          <w:rFonts w:ascii="Arial" w:eastAsia="Arial" w:hAnsi="Arial" w:cs="Arial"/>
          <w:sz w:val="24"/>
        </w:rPr>
        <w:t xml:space="preserve">The </w:t>
      </w:r>
      <w:r>
        <w:rPr>
          <w:rFonts w:ascii="Arial" w:eastAsia="Arial" w:hAnsi="Arial" w:cs="Arial"/>
          <w:b/>
          <w:sz w:val="24"/>
        </w:rPr>
        <w:t>OPERATOR</w:t>
      </w:r>
      <w:r>
        <w:rPr>
          <w:rFonts w:ascii="Arial" w:eastAsia="Arial" w:hAnsi="Arial" w:cs="Arial"/>
          <w:sz w:val="24"/>
        </w:rPr>
        <w:t xml:space="preserve"> signs on the </w:t>
      </w:r>
      <w:r>
        <w:rPr>
          <w:rFonts w:ascii="Arial" w:eastAsia="Arial" w:hAnsi="Arial" w:cs="Arial"/>
          <w:b/>
          <w:sz w:val="24"/>
        </w:rPr>
        <w:t xml:space="preserve">SIGNATURE PAD. </w:t>
      </w:r>
      <w:r>
        <w:rPr>
          <w:rFonts w:ascii="Arial" w:eastAsia="Arial" w:hAnsi="Arial" w:cs="Arial"/>
          <w:sz w:val="24"/>
        </w:rPr>
        <w:t xml:space="preserve">Press </w:t>
      </w:r>
      <w:r>
        <w:rPr>
          <w:rFonts w:ascii="Arial" w:eastAsia="Arial" w:hAnsi="Arial" w:cs="Arial"/>
          <w:b/>
          <w:sz w:val="24"/>
        </w:rPr>
        <w:t>ACCEPT</w:t>
      </w:r>
      <w:r>
        <w:rPr>
          <w:rFonts w:ascii="Arial" w:eastAsia="Arial" w:hAnsi="Arial" w:cs="Arial"/>
          <w:sz w:val="24"/>
        </w:rPr>
        <w:t xml:space="preserve"> on the signature pad or press </w:t>
      </w:r>
      <w:r>
        <w:rPr>
          <w:rFonts w:ascii="Arial" w:eastAsia="Arial" w:hAnsi="Arial" w:cs="Arial"/>
          <w:b/>
          <w:sz w:val="24"/>
        </w:rPr>
        <w:t>ENTER.</w:t>
      </w:r>
      <w:r>
        <w:rPr>
          <w:rFonts w:ascii="Arial" w:eastAsia="Arial" w:hAnsi="Arial" w:cs="Arial"/>
          <w:sz w:val="24"/>
        </w:rPr>
        <w:t xml:space="preserve"> </w:t>
      </w:r>
    </w:p>
    <w:p w14:paraId="1D72D49D" w14:textId="77777777" w:rsidR="003046BB" w:rsidRDefault="00260C9B">
      <w:pPr>
        <w:spacing w:after="305" w:line="251" w:lineRule="auto"/>
        <w:ind w:left="19" w:hanging="10"/>
        <w:jc w:val="both"/>
      </w:pPr>
      <w:r>
        <w:rPr>
          <w:rFonts w:ascii="Arial" w:eastAsia="Arial" w:hAnsi="Arial" w:cs="Arial"/>
          <w:b/>
          <w:sz w:val="24"/>
        </w:rPr>
        <w:t xml:space="preserve">At any time during the breath sample, when Please Blow /R appears, the operator can press R and enter as a refusal. </w:t>
      </w:r>
    </w:p>
    <w:tbl>
      <w:tblPr>
        <w:tblStyle w:val="TableGrid"/>
        <w:tblpPr w:vertAnchor="text" w:tblpX="5675" w:tblpY="-39"/>
        <w:tblOverlap w:val="never"/>
        <w:tblW w:w="3797" w:type="dxa"/>
        <w:tblInd w:w="0" w:type="dxa"/>
        <w:tblCellMar>
          <w:top w:w="13" w:type="dxa"/>
          <w:left w:w="106" w:type="dxa"/>
          <w:right w:w="115" w:type="dxa"/>
        </w:tblCellMar>
        <w:tblLook w:val="04A0" w:firstRow="1" w:lastRow="0" w:firstColumn="1" w:lastColumn="0" w:noHBand="0" w:noVBand="1"/>
      </w:tblPr>
      <w:tblGrid>
        <w:gridCol w:w="3797"/>
      </w:tblGrid>
      <w:tr w:rsidR="003046BB" w14:paraId="17BE19D6" w14:textId="77777777">
        <w:trPr>
          <w:trHeight w:val="1390"/>
        </w:trPr>
        <w:tc>
          <w:tcPr>
            <w:tcW w:w="3797" w:type="dxa"/>
            <w:tcBorders>
              <w:top w:val="single" w:sz="4" w:space="0" w:color="000000"/>
              <w:left w:val="single" w:sz="4" w:space="0" w:color="000000"/>
              <w:bottom w:val="single" w:sz="4" w:space="0" w:color="000000"/>
              <w:right w:val="single" w:sz="4" w:space="0" w:color="000000"/>
            </w:tcBorders>
          </w:tcPr>
          <w:p w14:paraId="595350F1" w14:textId="77777777" w:rsidR="003046BB" w:rsidRDefault="00260C9B">
            <w:pPr>
              <w:spacing w:after="276"/>
            </w:pPr>
            <w:r>
              <w:rPr>
                <w:rFonts w:ascii="Arial" w:eastAsia="Arial" w:hAnsi="Arial" w:cs="Arial"/>
                <w:b/>
                <w:sz w:val="24"/>
              </w:rPr>
              <w:lastRenderedPageBreak/>
              <w:t xml:space="preserve">Review Data (Y/N)? </w:t>
            </w:r>
          </w:p>
          <w:p w14:paraId="6C551972" w14:textId="77777777" w:rsidR="003046BB" w:rsidRDefault="00260C9B">
            <w:r>
              <w:rPr>
                <w:rFonts w:ascii="Arial" w:eastAsia="Arial" w:hAnsi="Arial" w:cs="Arial"/>
                <w:b/>
                <w:sz w:val="24"/>
              </w:rPr>
              <w:t xml:space="preserve">N </w:t>
            </w:r>
          </w:p>
        </w:tc>
      </w:tr>
    </w:tbl>
    <w:p w14:paraId="72F1DE1D" w14:textId="77777777" w:rsidR="003046BB" w:rsidRDefault="00260C9B">
      <w:pPr>
        <w:spacing w:after="0" w:line="271" w:lineRule="auto"/>
        <w:ind w:left="19" w:hanging="10"/>
        <w:jc w:val="both"/>
      </w:pPr>
      <w:r>
        <w:rPr>
          <w:rFonts w:ascii="Arial" w:eastAsia="Arial" w:hAnsi="Arial" w:cs="Arial"/>
          <w:sz w:val="24"/>
        </w:rPr>
        <w:t>The “</w:t>
      </w:r>
      <w:r>
        <w:rPr>
          <w:rFonts w:ascii="Arial" w:eastAsia="Arial" w:hAnsi="Arial" w:cs="Arial"/>
          <w:b/>
          <w:sz w:val="24"/>
        </w:rPr>
        <w:t>N</w:t>
      </w:r>
      <w:r>
        <w:rPr>
          <w:rFonts w:ascii="Arial" w:eastAsia="Arial" w:hAnsi="Arial" w:cs="Arial"/>
          <w:sz w:val="24"/>
        </w:rPr>
        <w:t xml:space="preserve">” (No) response is displayed. </w:t>
      </w:r>
    </w:p>
    <w:p w14:paraId="43E2E14A" w14:textId="77777777" w:rsidR="003046BB" w:rsidRDefault="00260C9B">
      <w:pPr>
        <w:spacing w:after="8" w:line="251" w:lineRule="auto"/>
        <w:ind w:left="19" w:hanging="10"/>
        <w:jc w:val="both"/>
      </w:pPr>
      <w:r>
        <w:rPr>
          <w:rFonts w:ascii="Arial" w:eastAsia="Arial" w:hAnsi="Arial" w:cs="Arial"/>
          <w:sz w:val="24"/>
        </w:rPr>
        <w:t xml:space="preserve">Press </w:t>
      </w:r>
      <w:r>
        <w:rPr>
          <w:rFonts w:ascii="Arial" w:eastAsia="Arial" w:hAnsi="Arial" w:cs="Arial"/>
          <w:b/>
          <w:sz w:val="24"/>
        </w:rPr>
        <w:t>ENTER</w:t>
      </w:r>
      <w:r>
        <w:rPr>
          <w:rFonts w:ascii="Arial" w:eastAsia="Arial" w:hAnsi="Arial" w:cs="Arial"/>
          <w:sz w:val="24"/>
        </w:rPr>
        <w:t xml:space="preserve"> to skip </w:t>
      </w:r>
      <w:r>
        <w:rPr>
          <w:rFonts w:ascii="Arial" w:eastAsia="Arial" w:hAnsi="Arial" w:cs="Arial"/>
          <w:b/>
          <w:sz w:val="24"/>
        </w:rPr>
        <w:t>REVIEW DATA</w:t>
      </w:r>
      <w:r>
        <w:rPr>
          <w:rFonts w:ascii="Arial" w:eastAsia="Arial" w:hAnsi="Arial" w:cs="Arial"/>
          <w:sz w:val="24"/>
        </w:rPr>
        <w:t xml:space="preserve">. </w:t>
      </w:r>
    </w:p>
    <w:p w14:paraId="71E9BD4E" w14:textId="77777777" w:rsidR="003046BB" w:rsidRDefault="00260C9B">
      <w:pPr>
        <w:spacing w:after="255" w:line="271" w:lineRule="auto"/>
        <w:ind w:left="19" w:hanging="10"/>
        <w:jc w:val="both"/>
      </w:pPr>
      <w:r>
        <w:rPr>
          <w:rFonts w:ascii="Arial" w:eastAsia="Arial" w:hAnsi="Arial" w:cs="Arial"/>
          <w:sz w:val="24"/>
        </w:rPr>
        <w:t>Press “</w:t>
      </w:r>
      <w:r>
        <w:rPr>
          <w:rFonts w:ascii="Arial" w:eastAsia="Arial" w:hAnsi="Arial" w:cs="Arial"/>
          <w:b/>
          <w:sz w:val="24"/>
        </w:rPr>
        <w:t>Y</w:t>
      </w:r>
      <w:r>
        <w:rPr>
          <w:rFonts w:ascii="Arial" w:eastAsia="Arial" w:hAnsi="Arial" w:cs="Arial"/>
          <w:sz w:val="24"/>
        </w:rPr>
        <w:t xml:space="preserve">” (Yes) to </w:t>
      </w:r>
      <w:r>
        <w:rPr>
          <w:rFonts w:ascii="Arial" w:eastAsia="Arial" w:hAnsi="Arial" w:cs="Arial"/>
          <w:b/>
          <w:sz w:val="24"/>
        </w:rPr>
        <w:t xml:space="preserve">REVIEW </w:t>
      </w:r>
      <w:r>
        <w:rPr>
          <w:rFonts w:ascii="Arial" w:eastAsia="Arial" w:hAnsi="Arial" w:cs="Arial"/>
          <w:sz w:val="24"/>
        </w:rPr>
        <w:t xml:space="preserve">the information. Press </w:t>
      </w:r>
      <w:r>
        <w:rPr>
          <w:rFonts w:ascii="Arial" w:eastAsia="Arial" w:hAnsi="Arial" w:cs="Arial"/>
          <w:b/>
          <w:sz w:val="24"/>
        </w:rPr>
        <w:t>ENTER</w:t>
      </w:r>
      <w:r>
        <w:rPr>
          <w:rFonts w:ascii="Arial" w:eastAsia="Arial" w:hAnsi="Arial" w:cs="Arial"/>
          <w:sz w:val="24"/>
        </w:rPr>
        <w:t xml:space="preserve"> to verify each entry. </w:t>
      </w:r>
    </w:p>
    <w:p w14:paraId="2F1048FB" w14:textId="77777777" w:rsidR="003046BB" w:rsidRDefault="00260C9B">
      <w:pPr>
        <w:spacing w:after="333" w:line="271" w:lineRule="auto"/>
        <w:ind w:left="19" w:hanging="10"/>
        <w:jc w:val="both"/>
      </w:pPr>
      <w:r>
        <w:rPr>
          <w:rFonts w:ascii="Arial" w:eastAsia="Arial" w:hAnsi="Arial" w:cs="Arial"/>
          <w:sz w:val="24"/>
        </w:rPr>
        <w:t xml:space="preserve">The instrument will perform an air blank, a diagnostic test, an air blank, reference, a dry gas control (results must be +/- 0.005 of the target value), and an air blank. </w:t>
      </w:r>
    </w:p>
    <w:tbl>
      <w:tblPr>
        <w:tblStyle w:val="TableGrid"/>
        <w:tblpPr w:vertAnchor="text" w:tblpX="5327" w:tblpY="-13"/>
        <w:tblOverlap w:val="never"/>
        <w:tblW w:w="4145" w:type="dxa"/>
        <w:tblInd w:w="0" w:type="dxa"/>
        <w:tblCellMar>
          <w:top w:w="13" w:type="dxa"/>
          <w:left w:w="108" w:type="dxa"/>
          <w:right w:w="115" w:type="dxa"/>
        </w:tblCellMar>
        <w:tblLook w:val="04A0" w:firstRow="1" w:lastRow="0" w:firstColumn="1" w:lastColumn="0" w:noHBand="0" w:noVBand="1"/>
      </w:tblPr>
      <w:tblGrid>
        <w:gridCol w:w="4145"/>
      </w:tblGrid>
      <w:tr w:rsidR="003046BB" w14:paraId="28F81222" w14:textId="77777777">
        <w:trPr>
          <w:trHeight w:val="989"/>
        </w:trPr>
        <w:tc>
          <w:tcPr>
            <w:tcW w:w="4145" w:type="dxa"/>
            <w:tcBorders>
              <w:top w:val="single" w:sz="4" w:space="0" w:color="000000"/>
              <w:left w:val="single" w:sz="4" w:space="0" w:color="000000"/>
              <w:bottom w:val="single" w:sz="4" w:space="0" w:color="000000"/>
              <w:right w:val="single" w:sz="4" w:space="0" w:color="000000"/>
            </w:tcBorders>
          </w:tcPr>
          <w:p w14:paraId="1ECC918A" w14:textId="77777777" w:rsidR="003046BB" w:rsidRDefault="00260C9B">
            <w:r>
              <w:rPr>
                <w:rFonts w:ascii="Arial" w:eastAsia="Arial" w:hAnsi="Arial" w:cs="Arial"/>
                <w:b/>
                <w:sz w:val="24"/>
              </w:rPr>
              <w:t xml:space="preserve">Reference </w:t>
            </w:r>
          </w:p>
        </w:tc>
      </w:tr>
      <w:tr w:rsidR="003046BB" w14:paraId="54B2A238" w14:textId="77777777">
        <w:trPr>
          <w:trHeight w:val="991"/>
        </w:trPr>
        <w:tc>
          <w:tcPr>
            <w:tcW w:w="4145" w:type="dxa"/>
            <w:tcBorders>
              <w:top w:val="single" w:sz="4" w:space="0" w:color="000000"/>
              <w:left w:val="single" w:sz="4" w:space="0" w:color="000000"/>
              <w:bottom w:val="single" w:sz="4" w:space="0" w:color="000000"/>
              <w:right w:val="single" w:sz="4" w:space="0" w:color="000000"/>
            </w:tcBorders>
          </w:tcPr>
          <w:p w14:paraId="4FDC6244" w14:textId="77777777" w:rsidR="003046BB" w:rsidRDefault="00260C9B">
            <w:pPr>
              <w:ind w:right="280"/>
            </w:pPr>
            <w:r>
              <w:rPr>
                <w:rFonts w:ascii="Arial" w:eastAsia="Arial" w:hAnsi="Arial" w:cs="Arial"/>
                <w:b/>
                <w:sz w:val="24"/>
              </w:rPr>
              <w:t>Please Install Mouthpiece Press Any Key to Proceed</w:t>
            </w:r>
            <w:r>
              <w:rPr>
                <w:rFonts w:ascii="Arial" w:eastAsia="Arial" w:hAnsi="Arial" w:cs="Arial"/>
              </w:rPr>
              <w:t xml:space="preserve"> </w:t>
            </w:r>
          </w:p>
        </w:tc>
      </w:tr>
    </w:tbl>
    <w:p w14:paraId="64061E2D" w14:textId="77777777" w:rsidR="003046BB" w:rsidRDefault="00260C9B">
      <w:pPr>
        <w:spacing w:after="0" w:line="271" w:lineRule="auto"/>
        <w:ind w:left="19" w:hanging="10"/>
        <w:jc w:val="both"/>
      </w:pPr>
      <w:r>
        <w:rPr>
          <w:rFonts w:ascii="Arial" w:eastAsia="Arial" w:hAnsi="Arial" w:cs="Arial"/>
          <w:sz w:val="24"/>
        </w:rPr>
        <w:t xml:space="preserve">The instrument will conduct a reference. </w:t>
      </w:r>
      <w:r>
        <w:rPr>
          <w:rFonts w:ascii="Arial" w:eastAsia="Arial" w:hAnsi="Arial" w:cs="Arial"/>
          <w:b/>
          <w:sz w:val="24"/>
        </w:rPr>
        <w:t xml:space="preserve">DO </w:t>
      </w:r>
    </w:p>
    <w:p w14:paraId="59C08A66" w14:textId="77777777" w:rsidR="003046BB" w:rsidRDefault="00260C9B">
      <w:pPr>
        <w:spacing w:after="107" w:line="271" w:lineRule="auto"/>
        <w:ind w:left="19" w:hanging="10"/>
        <w:jc w:val="both"/>
      </w:pPr>
      <w:r>
        <w:rPr>
          <w:rFonts w:ascii="Arial" w:eastAsia="Arial" w:hAnsi="Arial" w:cs="Arial"/>
          <w:b/>
          <w:sz w:val="24"/>
        </w:rPr>
        <w:t>NOT ALLOW</w:t>
      </w:r>
      <w:r>
        <w:rPr>
          <w:rFonts w:ascii="Arial" w:eastAsia="Arial" w:hAnsi="Arial" w:cs="Arial"/>
          <w:sz w:val="24"/>
        </w:rPr>
        <w:t xml:space="preserve"> a breath sample to be provided at this time.</w:t>
      </w:r>
      <w:r>
        <w:rPr>
          <w:rFonts w:ascii="Arial" w:eastAsia="Arial" w:hAnsi="Arial" w:cs="Arial"/>
          <w:b/>
        </w:rPr>
        <w:t xml:space="preserve"> </w:t>
      </w:r>
    </w:p>
    <w:p w14:paraId="4A8A5407" w14:textId="77777777" w:rsidR="003046BB" w:rsidRDefault="00260C9B">
      <w:pPr>
        <w:spacing w:after="286" w:line="271" w:lineRule="auto"/>
        <w:ind w:left="19" w:hanging="10"/>
        <w:jc w:val="both"/>
      </w:pPr>
      <w:r>
        <w:rPr>
          <w:rFonts w:ascii="Arial" w:eastAsia="Arial" w:hAnsi="Arial" w:cs="Arial"/>
          <w:sz w:val="24"/>
        </w:rPr>
        <w:t xml:space="preserve">Place a </w:t>
      </w:r>
      <w:r>
        <w:rPr>
          <w:rFonts w:ascii="Arial" w:eastAsia="Arial" w:hAnsi="Arial" w:cs="Arial"/>
          <w:b/>
          <w:sz w:val="24"/>
        </w:rPr>
        <w:t>MOUTHPIECE</w:t>
      </w:r>
      <w:r>
        <w:rPr>
          <w:rFonts w:ascii="Arial" w:eastAsia="Arial" w:hAnsi="Arial" w:cs="Arial"/>
          <w:sz w:val="24"/>
        </w:rPr>
        <w:t xml:space="preserve"> on the breath tube </w:t>
      </w:r>
    </w:p>
    <w:tbl>
      <w:tblPr>
        <w:tblStyle w:val="TableGrid"/>
        <w:tblpPr w:vertAnchor="text" w:tblpX="5327" w:tblpY="-290"/>
        <w:tblOverlap w:val="never"/>
        <w:tblW w:w="4145" w:type="dxa"/>
        <w:tblInd w:w="0" w:type="dxa"/>
        <w:tblCellMar>
          <w:top w:w="13" w:type="dxa"/>
          <w:left w:w="108" w:type="dxa"/>
          <w:right w:w="115" w:type="dxa"/>
        </w:tblCellMar>
        <w:tblLook w:val="04A0" w:firstRow="1" w:lastRow="0" w:firstColumn="1" w:lastColumn="0" w:noHBand="0" w:noVBand="1"/>
      </w:tblPr>
      <w:tblGrid>
        <w:gridCol w:w="4145"/>
      </w:tblGrid>
      <w:tr w:rsidR="003046BB" w14:paraId="54AC4396" w14:textId="77777777">
        <w:trPr>
          <w:trHeight w:val="1942"/>
        </w:trPr>
        <w:tc>
          <w:tcPr>
            <w:tcW w:w="4145" w:type="dxa"/>
            <w:tcBorders>
              <w:top w:val="single" w:sz="4" w:space="0" w:color="000000"/>
              <w:left w:val="single" w:sz="4" w:space="0" w:color="000000"/>
              <w:bottom w:val="single" w:sz="4" w:space="0" w:color="000000"/>
              <w:right w:val="single" w:sz="4" w:space="0" w:color="000000"/>
            </w:tcBorders>
          </w:tcPr>
          <w:p w14:paraId="37C67CBE" w14:textId="77777777" w:rsidR="003046BB" w:rsidRDefault="00260C9B">
            <w:pPr>
              <w:ind w:right="1279"/>
            </w:pPr>
            <w:r>
              <w:rPr>
                <w:rFonts w:ascii="Arial" w:eastAsia="Arial" w:hAnsi="Arial" w:cs="Arial"/>
                <w:b/>
                <w:sz w:val="24"/>
              </w:rPr>
              <w:t xml:space="preserve">Please Blow Until Tone Stops /R </w:t>
            </w:r>
          </w:p>
        </w:tc>
      </w:tr>
      <w:tr w:rsidR="003046BB" w14:paraId="5EF8A131" w14:textId="77777777">
        <w:trPr>
          <w:trHeight w:val="838"/>
        </w:trPr>
        <w:tc>
          <w:tcPr>
            <w:tcW w:w="4145" w:type="dxa"/>
            <w:tcBorders>
              <w:top w:val="single" w:sz="4" w:space="0" w:color="000000"/>
              <w:left w:val="single" w:sz="4" w:space="0" w:color="000000"/>
              <w:bottom w:val="single" w:sz="4" w:space="0" w:color="000000"/>
              <w:right w:val="single" w:sz="4" w:space="0" w:color="000000"/>
            </w:tcBorders>
          </w:tcPr>
          <w:p w14:paraId="6FA9C507" w14:textId="77777777" w:rsidR="003046BB" w:rsidRDefault="00260C9B">
            <w:pPr>
              <w:ind w:right="39"/>
            </w:pPr>
            <w:r>
              <w:rPr>
                <w:rFonts w:ascii="Arial" w:eastAsia="Arial" w:hAnsi="Arial" w:cs="Arial"/>
                <w:b/>
                <w:sz w:val="24"/>
              </w:rPr>
              <w:t xml:space="preserve">Please Remove Mouthpiece Press Any Key to Proceed </w:t>
            </w:r>
          </w:p>
        </w:tc>
      </w:tr>
    </w:tbl>
    <w:p w14:paraId="034CB430" w14:textId="77777777" w:rsidR="003046BB" w:rsidRDefault="00260C9B">
      <w:pPr>
        <w:spacing w:after="8" w:line="251" w:lineRule="auto"/>
        <w:ind w:left="19" w:hanging="10"/>
        <w:jc w:val="both"/>
      </w:pPr>
      <w:r>
        <w:rPr>
          <w:rFonts w:ascii="Arial" w:eastAsia="Arial" w:hAnsi="Arial" w:cs="Arial"/>
          <w:b/>
          <w:sz w:val="24"/>
        </w:rPr>
        <w:t xml:space="preserve">ADVISE THE SUBJECT TO PROVIDE A </w:t>
      </w:r>
    </w:p>
    <w:p w14:paraId="30A951AE" w14:textId="77777777" w:rsidR="003046BB" w:rsidRDefault="00260C9B">
      <w:pPr>
        <w:spacing w:after="8" w:line="251" w:lineRule="auto"/>
        <w:ind w:left="19" w:hanging="10"/>
        <w:jc w:val="both"/>
      </w:pPr>
      <w:r>
        <w:rPr>
          <w:rFonts w:ascii="Arial" w:eastAsia="Arial" w:hAnsi="Arial" w:cs="Arial"/>
          <w:b/>
          <w:sz w:val="24"/>
        </w:rPr>
        <w:t xml:space="preserve">BREATH SAMPLE. THE SUBJECT SHOULD </w:t>
      </w:r>
    </w:p>
    <w:tbl>
      <w:tblPr>
        <w:tblStyle w:val="TableGrid"/>
        <w:tblpPr w:vertAnchor="text" w:horzAnchor="page" w:tblpX="8948" w:tblpY="1055"/>
        <w:tblOverlap w:val="never"/>
        <w:tblW w:w="2945" w:type="dxa"/>
        <w:tblInd w:w="0" w:type="dxa"/>
        <w:tblCellMar>
          <w:top w:w="13" w:type="dxa"/>
          <w:left w:w="108" w:type="dxa"/>
          <w:right w:w="115" w:type="dxa"/>
        </w:tblCellMar>
        <w:tblLook w:val="04A0" w:firstRow="1" w:lastRow="0" w:firstColumn="1" w:lastColumn="0" w:noHBand="0" w:noVBand="1"/>
      </w:tblPr>
      <w:tblGrid>
        <w:gridCol w:w="2945"/>
      </w:tblGrid>
      <w:tr w:rsidR="00260C9B" w14:paraId="2F1CF8F1" w14:textId="77777777" w:rsidTr="00260C9B">
        <w:trPr>
          <w:trHeight w:val="415"/>
        </w:trPr>
        <w:tc>
          <w:tcPr>
            <w:tcW w:w="2945" w:type="dxa"/>
            <w:tcBorders>
              <w:top w:val="single" w:sz="4" w:space="0" w:color="000000"/>
              <w:left w:val="single" w:sz="4" w:space="0" w:color="000000"/>
              <w:bottom w:val="single" w:sz="4" w:space="0" w:color="000000"/>
              <w:right w:val="single" w:sz="4" w:space="0" w:color="000000"/>
            </w:tcBorders>
          </w:tcPr>
          <w:p w14:paraId="22DA6337" w14:textId="77777777" w:rsidR="00260C9B" w:rsidRDefault="00260C9B" w:rsidP="00260C9B">
            <w:pPr>
              <w:ind w:left="938" w:right="861"/>
              <w:jc w:val="center"/>
            </w:pPr>
            <w:r>
              <w:rPr>
                <w:rFonts w:ascii="Arial" w:eastAsia="Arial" w:hAnsi="Arial" w:cs="Arial"/>
                <w:b/>
                <w:sz w:val="24"/>
              </w:rPr>
              <w:t xml:space="preserve">Please Wait Ready in 02:00 </w:t>
            </w:r>
          </w:p>
        </w:tc>
      </w:tr>
      <w:tr w:rsidR="00260C9B" w14:paraId="27F371AF" w14:textId="77777777" w:rsidTr="00260C9B">
        <w:trPr>
          <w:trHeight w:val="616"/>
        </w:trPr>
        <w:tc>
          <w:tcPr>
            <w:tcW w:w="2945" w:type="dxa"/>
            <w:tcBorders>
              <w:top w:val="single" w:sz="4" w:space="0" w:color="000000"/>
              <w:left w:val="single" w:sz="4" w:space="0" w:color="000000"/>
              <w:bottom w:val="single" w:sz="4" w:space="0" w:color="000000"/>
              <w:right w:val="single" w:sz="4" w:space="0" w:color="000000"/>
            </w:tcBorders>
          </w:tcPr>
          <w:p w14:paraId="058705BA" w14:textId="77777777" w:rsidR="00260C9B" w:rsidRDefault="00260C9B" w:rsidP="00260C9B">
            <w:pPr>
              <w:ind w:right="280"/>
            </w:pPr>
            <w:r>
              <w:rPr>
                <w:rFonts w:ascii="Arial" w:eastAsia="Arial" w:hAnsi="Arial" w:cs="Arial"/>
                <w:b/>
                <w:sz w:val="24"/>
              </w:rPr>
              <w:t>Please Install Mouthpiece Press Any Key to Proceed</w:t>
            </w:r>
            <w:r>
              <w:rPr>
                <w:rFonts w:ascii="Arial" w:eastAsia="Arial" w:hAnsi="Arial" w:cs="Arial"/>
              </w:rPr>
              <w:t xml:space="preserve"> </w:t>
            </w:r>
          </w:p>
        </w:tc>
      </w:tr>
      <w:tr w:rsidR="00260C9B" w14:paraId="2BCE3E66" w14:textId="77777777" w:rsidTr="00260C9B">
        <w:trPr>
          <w:trHeight w:val="820"/>
        </w:trPr>
        <w:tc>
          <w:tcPr>
            <w:tcW w:w="2945" w:type="dxa"/>
            <w:tcBorders>
              <w:top w:val="single" w:sz="4" w:space="0" w:color="000000"/>
              <w:left w:val="single" w:sz="4" w:space="0" w:color="000000"/>
              <w:bottom w:val="single" w:sz="4" w:space="0" w:color="000000"/>
              <w:right w:val="single" w:sz="4" w:space="0" w:color="000000"/>
            </w:tcBorders>
          </w:tcPr>
          <w:p w14:paraId="415D1A7F" w14:textId="77777777" w:rsidR="00260C9B" w:rsidRDefault="00260C9B" w:rsidP="00260C9B">
            <w:pPr>
              <w:ind w:right="1279"/>
            </w:pPr>
            <w:r>
              <w:rPr>
                <w:rFonts w:ascii="Arial" w:eastAsia="Arial" w:hAnsi="Arial" w:cs="Arial"/>
                <w:b/>
                <w:sz w:val="24"/>
              </w:rPr>
              <w:t xml:space="preserve">Please Blow Until Tone Stops /R </w:t>
            </w:r>
          </w:p>
        </w:tc>
      </w:tr>
    </w:tbl>
    <w:p w14:paraId="6AAF5B8C" w14:textId="223C94BD" w:rsidR="003046BB" w:rsidRDefault="00260C9B">
      <w:pPr>
        <w:spacing w:after="247" w:line="278" w:lineRule="auto"/>
        <w:ind w:left="9" w:right="48"/>
      </w:pPr>
      <w:r>
        <w:rPr>
          <w:rFonts w:ascii="Arial" w:eastAsia="Arial" w:hAnsi="Arial" w:cs="Arial"/>
          <w:b/>
          <w:sz w:val="24"/>
        </w:rPr>
        <w:t xml:space="preserve"> NOT </w:t>
      </w:r>
      <w:r>
        <w:rPr>
          <w:rFonts w:ascii="Arial" w:eastAsia="Arial" w:hAnsi="Arial" w:cs="Arial"/>
          <w:b/>
          <w:sz w:val="24"/>
        </w:rPr>
        <w:tab/>
        <w:t xml:space="preserve">QUIT </w:t>
      </w:r>
      <w:r>
        <w:rPr>
          <w:rFonts w:ascii="Arial" w:eastAsia="Arial" w:hAnsi="Arial" w:cs="Arial"/>
          <w:b/>
          <w:sz w:val="24"/>
        </w:rPr>
        <w:tab/>
        <w:t xml:space="preserve">UNTIL </w:t>
      </w:r>
      <w:r>
        <w:rPr>
          <w:rFonts w:ascii="Arial" w:eastAsia="Arial" w:hAnsi="Arial" w:cs="Arial"/>
          <w:b/>
          <w:sz w:val="24"/>
        </w:rPr>
        <w:tab/>
        <w:t xml:space="preserve">ALL </w:t>
      </w:r>
      <w:r>
        <w:rPr>
          <w:rFonts w:ascii="Arial" w:eastAsia="Arial" w:hAnsi="Arial" w:cs="Arial"/>
          <w:b/>
          <w:sz w:val="24"/>
        </w:rPr>
        <w:tab/>
        <w:t xml:space="preserve">BREATH </w:t>
      </w:r>
      <w:r>
        <w:rPr>
          <w:rFonts w:ascii="Arial" w:eastAsia="Arial" w:hAnsi="Arial" w:cs="Arial"/>
          <w:b/>
          <w:sz w:val="24"/>
        </w:rPr>
        <w:tab/>
        <w:t xml:space="preserve">IS EXHAUSTED. </w:t>
      </w:r>
      <w:r>
        <w:rPr>
          <w:rFonts w:ascii="Arial" w:eastAsia="Arial" w:hAnsi="Arial" w:cs="Arial"/>
          <w:sz w:val="24"/>
        </w:rPr>
        <w:t xml:space="preserve">The subject has </w:t>
      </w:r>
      <w:r>
        <w:rPr>
          <w:rFonts w:ascii="Arial" w:eastAsia="Arial" w:hAnsi="Arial" w:cs="Arial"/>
          <w:b/>
          <w:sz w:val="24"/>
        </w:rPr>
        <w:t>3 minutes</w:t>
      </w:r>
      <w:r>
        <w:rPr>
          <w:rFonts w:ascii="Arial" w:eastAsia="Arial" w:hAnsi="Arial" w:cs="Arial"/>
          <w:sz w:val="24"/>
        </w:rPr>
        <w:t xml:space="preserve"> to obtain a breath sample. </w:t>
      </w:r>
    </w:p>
    <w:p w14:paraId="64580ACF" w14:textId="61BF3EE4" w:rsidR="003046BB" w:rsidRDefault="00260C9B">
      <w:pPr>
        <w:pStyle w:val="Heading4"/>
        <w:spacing w:after="0"/>
        <w:ind w:left="0"/>
      </w:pPr>
      <w:r>
        <w:t xml:space="preserve"> DISCARD THE MOUTHPIECE</w:t>
      </w:r>
      <w:r>
        <w:rPr>
          <w:u w:val="none"/>
        </w:rPr>
        <w:t xml:space="preserve"> </w:t>
      </w:r>
    </w:p>
    <w:p w14:paraId="20A39831" w14:textId="503AA439" w:rsidR="003046BB" w:rsidRDefault="00260C9B">
      <w:pPr>
        <w:spacing w:after="840" w:line="271" w:lineRule="auto"/>
        <w:ind w:left="19" w:hanging="10"/>
        <w:jc w:val="both"/>
      </w:pPr>
      <w:r>
        <w:rPr>
          <w:rFonts w:ascii="Arial" w:eastAsia="Arial" w:hAnsi="Arial" w:cs="Arial"/>
          <w:sz w:val="24"/>
        </w:rPr>
        <w:t xml:space="preserve"> Press any key to Proceed. </w:t>
      </w:r>
    </w:p>
    <w:p w14:paraId="35179277" w14:textId="77777777" w:rsidR="003046BB" w:rsidRDefault="00260C9B">
      <w:pPr>
        <w:spacing w:after="286" w:line="271" w:lineRule="auto"/>
        <w:ind w:left="19" w:hanging="10"/>
        <w:jc w:val="both"/>
      </w:pPr>
      <w:r>
        <w:rPr>
          <w:rFonts w:ascii="Arial" w:eastAsia="Arial" w:hAnsi="Arial" w:cs="Arial"/>
          <w:sz w:val="24"/>
        </w:rPr>
        <w:t xml:space="preserve">The two-minute </w:t>
      </w:r>
      <w:r>
        <w:rPr>
          <w:rFonts w:ascii="Arial" w:eastAsia="Arial" w:hAnsi="Arial" w:cs="Arial"/>
          <w:b/>
          <w:sz w:val="24"/>
        </w:rPr>
        <w:t>COUNTDOWN</w:t>
      </w:r>
      <w:r>
        <w:rPr>
          <w:rFonts w:ascii="Arial" w:eastAsia="Arial" w:hAnsi="Arial" w:cs="Arial"/>
          <w:sz w:val="24"/>
        </w:rPr>
        <w:t xml:space="preserve"> will be displayed. </w:t>
      </w:r>
    </w:p>
    <w:p w14:paraId="645ABB3E" w14:textId="77777777" w:rsidR="003046BB" w:rsidRDefault="00260C9B">
      <w:pPr>
        <w:spacing w:after="286" w:line="271" w:lineRule="auto"/>
        <w:ind w:left="19" w:hanging="10"/>
        <w:jc w:val="both"/>
      </w:pPr>
      <w:r>
        <w:rPr>
          <w:rFonts w:ascii="Arial" w:eastAsia="Arial" w:hAnsi="Arial" w:cs="Arial"/>
          <w:sz w:val="24"/>
        </w:rPr>
        <w:t xml:space="preserve">Place a new </w:t>
      </w:r>
      <w:r>
        <w:rPr>
          <w:rFonts w:ascii="Arial" w:eastAsia="Arial" w:hAnsi="Arial" w:cs="Arial"/>
          <w:b/>
          <w:sz w:val="24"/>
        </w:rPr>
        <w:t xml:space="preserve">MOUTHPIECE </w:t>
      </w:r>
      <w:r>
        <w:rPr>
          <w:rFonts w:ascii="Arial" w:eastAsia="Arial" w:hAnsi="Arial" w:cs="Arial"/>
          <w:sz w:val="24"/>
        </w:rPr>
        <w:t xml:space="preserve">on the breath tube for the second subject sample </w:t>
      </w:r>
    </w:p>
    <w:p w14:paraId="07CE1577" w14:textId="77777777" w:rsidR="003046BB" w:rsidRDefault="00260C9B">
      <w:pPr>
        <w:spacing w:after="229" w:line="251" w:lineRule="auto"/>
        <w:ind w:left="19" w:hanging="10"/>
        <w:jc w:val="both"/>
      </w:pPr>
      <w:r>
        <w:rPr>
          <w:rFonts w:ascii="Arial" w:eastAsia="Arial" w:hAnsi="Arial" w:cs="Arial"/>
          <w:b/>
          <w:sz w:val="24"/>
        </w:rPr>
        <w:t>ADVISE THE SUBJECT TO PROVIDE A SECOND BREATH SAMPLE. THE SUBJECT SHOULD NOT QUIT UNTIL ALL BREATH IS EXHAUSTED.</w:t>
      </w:r>
      <w:r>
        <w:rPr>
          <w:rFonts w:ascii="Arial" w:eastAsia="Arial" w:hAnsi="Arial" w:cs="Arial"/>
          <w:sz w:val="24"/>
        </w:rPr>
        <w:t xml:space="preserve"> </w:t>
      </w:r>
    </w:p>
    <w:p w14:paraId="081A24D7" w14:textId="77777777" w:rsidR="003046BB" w:rsidRDefault="00260C9B">
      <w:pPr>
        <w:spacing w:after="305" w:line="251" w:lineRule="auto"/>
        <w:ind w:left="19" w:hanging="10"/>
        <w:jc w:val="both"/>
      </w:pPr>
      <w:r>
        <w:rPr>
          <w:rFonts w:ascii="Arial" w:eastAsia="Arial" w:hAnsi="Arial" w:cs="Arial"/>
          <w:b/>
          <w:sz w:val="24"/>
        </w:rPr>
        <w:t>At any time during the breath sample, when Please Blow /R appears, advise the subject to continue to provide a sample. The operator can also press R and enter as a refusal</w:t>
      </w:r>
      <w:r>
        <w:rPr>
          <w:rFonts w:ascii="Arial" w:eastAsia="Arial" w:hAnsi="Arial" w:cs="Arial"/>
          <w:b/>
          <w:sz w:val="8"/>
        </w:rPr>
        <w:t xml:space="preserve"> </w:t>
      </w:r>
    </w:p>
    <w:tbl>
      <w:tblPr>
        <w:tblStyle w:val="TableGrid"/>
        <w:tblpPr w:vertAnchor="text" w:tblpX="5327" w:tblpY="-13"/>
        <w:tblOverlap w:val="never"/>
        <w:tblW w:w="4145" w:type="dxa"/>
        <w:tblInd w:w="0" w:type="dxa"/>
        <w:tblCellMar>
          <w:top w:w="13" w:type="dxa"/>
          <w:left w:w="108" w:type="dxa"/>
          <w:right w:w="115" w:type="dxa"/>
        </w:tblCellMar>
        <w:tblLook w:val="04A0" w:firstRow="1" w:lastRow="0" w:firstColumn="1" w:lastColumn="0" w:noHBand="0" w:noVBand="1"/>
      </w:tblPr>
      <w:tblGrid>
        <w:gridCol w:w="4145"/>
      </w:tblGrid>
      <w:tr w:rsidR="003046BB" w14:paraId="2A540A18" w14:textId="77777777">
        <w:trPr>
          <w:trHeight w:val="586"/>
        </w:trPr>
        <w:tc>
          <w:tcPr>
            <w:tcW w:w="4145" w:type="dxa"/>
            <w:tcBorders>
              <w:top w:val="single" w:sz="4" w:space="0" w:color="000000"/>
              <w:left w:val="single" w:sz="4" w:space="0" w:color="000000"/>
              <w:bottom w:val="single" w:sz="4" w:space="0" w:color="000000"/>
              <w:right w:val="single" w:sz="4" w:space="0" w:color="000000"/>
            </w:tcBorders>
          </w:tcPr>
          <w:p w14:paraId="6E03FED4" w14:textId="77777777" w:rsidR="003046BB" w:rsidRDefault="00260C9B">
            <w:pPr>
              <w:ind w:right="40"/>
            </w:pPr>
            <w:r>
              <w:rPr>
                <w:rFonts w:ascii="Arial" w:eastAsia="Arial" w:hAnsi="Arial" w:cs="Arial"/>
                <w:b/>
                <w:sz w:val="24"/>
              </w:rPr>
              <w:t xml:space="preserve">Please Remove Mouthpiece Press Any Key to Proceed </w:t>
            </w:r>
          </w:p>
        </w:tc>
      </w:tr>
    </w:tbl>
    <w:p w14:paraId="751416F4" w14:textId="77777777" w:rsidR="003046BB" w:rsidRDefault="00260C9B">
      <w:pPr>
        <w:spacing w:after="286" w:line="271" w:lineRule="auto"/>
        <w:ind w:left="19" w:hanging="10"/>
        <w:jc w:val="both"/>
      </w:pPr>
      <w:r>
        <w:rPr>
          <w:rFonts w:ascii="Arial" w:eastAsia="Arial" w:hAnsi="Arial" w:cs="Arial"/>
          <w:b/>
          <w:sz w:val="24"/>
          <w:u w:val="single" w:color="000000"/>
        </w:rPr>
        <w:t>DISCARD THE MOUTHPIECE</w:t>
      </w:r>
      <w:r>
        <w:rPr>
          <w:rFonts w:ascii="Arial" w:eastAsia="Arial" w:hAnsi="Arial" w:cs="Arial"/>
          <w:b/>
          <w:sz w:val="24"/>
        </w:rPr>
        <w:t xml:space="preserve"> </w:t>
      </w:r>
      <w:r>
        <w:rPr>
          <w:rFonts w:ascii="Arial" w:eastAsia="Arial" w:hAnsi="Arial" w:cs="Arial"/>
          <w:sz w:val="24"/>
        </w:rPr>
        <w:t xml:space="preserve">Press any key to proceed. </w:t>
      </w:r>
    </w:p>
    <w:p w14:paraId="1EC17F7C" w14:textId="77777777" w:rsidR="003046BB" w:rsidRDefault="00260C9B">
      <w:pPr>
        <w:spacing w:after="286" w:line="271" w:lineRule="auto"/>
        <w:ind w:left="19" w:hanging="10"/>
        <w:jc w:val="both"/>
      </w:pPr>
      <w:r>
        <w:rPr>
          <w:rFonts w:ascii="Arial" w:eastAsia="Arial" w:hAnsi="Arial" w:cs="Arial"/>
          <w:sz w:val="24"/>
        </w:rPr>
        <w:t xml:space="preserve">The instrument will perform an air blank, reference, a dry gas control (results must be +/- 0.005 from the target value), and an air blank. </w:t>
      </w:r>
    </w:p>
    <w:tbl>
      <w:tblPr>
        <w:tblStyle w:val="TableGrid"/>
        <w:tblpPr w:vertAnchor="text" w:tblpX="5327" w:tblpY="-13"/>
        <w:tblOverlap w:val="never"/>
        <w:tblW w:w="4145" w:type="dxa"/>
        <w:tblInd w:w="0" w:type="dxa"/>
        <w:tblCellMar>
          <w:top w:w="13" w:type="dxa"/>
          <w:left w:w="108" w:type="dxa"/>
          <w:right w:w="115" w:type="dxa"/>
        </w:tblCellMar>
        <w:tblLook w:val="04A0" w:firstRow="1" w:lastRow="0" w:firstColumn="1" w:lastColumn="0" w:noHBand="0" w:noVBand="1"/>
      </w:tblPr>
      <w:tblGrid>
        <w:gridCol w:w="4145"/>
      </w:tblGrid>
      <w:tr w:rsidR="003046BB" w14:paraId="3C066009" w14:textId="77777777">
        <w:trPr>
          <w:trHeight w:val="871"/>
        </w:trPr>
        <w:tc>
          <w:tcPr>
            <w:tcW w:w="4145" w:type="dxa"/>
            <w:tcBorders>
              <w:top w:val="single" w:sz="4" w:space="0" w:color="000000"/>
              <w:left w:val="single" w:sz="4" w:space="0" w:color="000000"/>
              <w:bottom w:val="single" w:sz="4" w:space="0" w:color="000000"/>
              <w:right w:val="single" w:sz="4" w:space="0" w:color="000000"/>
            </w:tcBorders>
          </w:tcPr>
          <w:p w14:paraId="004480CE" w14:textId="77777777" w:rsidR="003046BB" w:rsidRDefault="00260C9B">
            <w:pPr>
              <w:spacing w:after="317"/>
            </w:pPr>
            <w:r>
              <w:rPr>
                <w:rFonts w:ascii="Arial" w:eastAsia="Arial" w:hAnsi="Arial" w:cs="Arial"/>
                <w:b/>
                <w:sz w:val="24"/>
              </w:rPr>
              <w:lastRenderedPageBreak/>
              <w:t xml:space="preserve">Printing Form </w:t>
            </w:r>
          </w:p>
          <w:p w14:paraId="5F0E209F" w14:textId="77777777" w:rsidR="003046BB" w:rsidRDefault="00260C9B">
            <w:r>
              <w:rPr>
                <w:rFonts w:ascii="Arial" w:eastAsia="Arial" w:hAnsi="Arial" w:cs="Arial"/>
                <w:b/>
                <w:sz w:val="24"/>
              </w:rPr>
              <w:t xml:space="preserve">…………………………. </w:t>
            </w:r>
          </w:p>
        </w:tc>
      </w:tr>
    </w:tbl>
    <w:p w14:paraId="5B9F0D30" w14:textId="77777777" w:rsidR="003046BB" w:rsidRDefault="00260C9B">
      <w:pPr>
        <w:spacing w:after="0" w:line="271" w:lineRule="auto"/>
        <w:ind w:left="19" w:hanging="10"/>
        <w:jc w:val="both"/>
      </w:pPr>
      <w:r>
        <w:rPr>
          <w:rFonts w:ascii="Arial" w:eastAsia="Arial" w:hAnsi="Arial" w:cs="Arial"/>
          <w:sz w:val="24"/>
        </w:rPr>
        <w:t xml:space="preserve">The instrument continues until the test is complete. </w:t>
      </w:r>
    </w:p>
    <w:p w14:paraId="7FC9D50F" w14:textId="77777777" w:rsidR="003046BB" w:rsidRDefault="00260C9B">
      <w:pPr>
        <w:spacing w:after="305" w:line="251" w:lineRule="auto"/>
        <w:ind w:left="19" w:hanging="10"/>
        <w:jc w:val="both"/>
      </w:pPr>
      <w:r>
        <w:rPr>
          <w:rFonts w:ascii="Arial" w:eastAsia="Arial" w:hAnsi="Arial" w:cs="Arial"/>
          <w:b/>
          <w:sz w:val="24"/>
        </w:rPr>
        <w:t xml:space="preserve">Printing of Subject Test Report begins. </w:t>
      </w:r>
    </w:p>
    <w:tbl>
      <w:tblPr>
        <w:tblStyle w:val="TableGrid"/>
        <w:tblpPr w:vertAnchor="text" w:tblpX="5675" w:tblpY="-25"/>
        <w:tblOverlap w:val="never"/>
        <w:tblW w:w="3797" w:type="dxa"/>
        <w:tblInd w:w="0" w:type="dxa"/>
        <w:tblCellMar>
          <w:top w:w="13" w:type="dxa"/>
          <w:left w:w="115" w:type="dxa"/>
          <w:right w:w="115" w:type="dxa"/>
        </w:tblCellMar>
        <w:tblLook w:val="04A0" w:firstRow="1" w:lastRow="0" w:firstColumn="1" w:lastColumn="0" w:noHBand="0" w:noVBand="1"/>
      </w:tblPr>
      <w:tblGrid>
        <w:gridCol w:w="3797"/>
      </w:tblGrid>
      <w:tr w:rsidR="003046BB" w14:paraId="73C67638" w14:textId="77777777">
        <w:trPr>
          <w:trHeight w:val="872"/>
        </w:trPr>
        <w:tc>
          <w:tcPr>
            <w:tcW w:w="3797" w:type="dxa"/>
            <w:tcBorders>
              <w:top w:val="single" w:sz="4" w:space="0" w:color="000000"/>
              <w:left w:val="single" w:sz="4" w:space="0" w:color="000000"/>
              <w:bottom w:val="single" w:sz="4" w:space="0" w:color="000000"/>
              <w:right w:val="single" w:sz="4" w:space="0" w:color="000000"/>
            </w:tcBorders>
          </w:tcPr>
          <w:p w14:paraId="7CFF8C7E" w14:textId="77777777" w:rsidR="003046BB" w:rsidRDefault="00260C9B">
            <w:pPr>
              <w:spacing w:after="279"/>
              <w:ind w:right="2"/>
              <w:jc w:val="center"/>
            </w:pPr>
            <w:r>
              <w:rPr>
                <w:rFonts w:ascii="Arial" w:eastAsia="Arial" w:hAnsi="Arial" w:cs="Arial"/>
                <w:b/>
                <w:sz w:val="24"/>
              </w:rPr>
              <w:t xml:space="preserve">Ready Mode </w:t>
            </w:r>
          </w:p>
          <w:p w14:paraId="72BDBB47" w14:textId="77777777" w:rsidR="003046BB" w:rsidRDefault="00260C9B">
            <w:pPr>
              <w:ind w:right="4"/>
              <w:jc w:val="center"/>
            </w:pPr>
            <w:r>
              <w:rPr>
                <w:rFonts w:ascii="Arial" w:eastAsia="Arial" w:hAnsi="Arial" w:cs="Arial"/>
                <w:b/>
                <w:sz w:val="24"/>
              </w:rPr>
              <w:t xml:space="preserve">09/17/2019   09:40 </w:t>
            </w:r>
          </w:p>
        </w:tc>
      </w:tr>
    </w:tbl>
    <w:p w14:paraId="1FB2440C" w14:textId="77777777" w:rsidR="003046BB" w:rsidRDefault="00260C9B">
      <w:pPr>
        <w:spacing w:after="886" w:line="271" w:lineRule="auto"/>
        <w:ind w:left="19" w:hanging="10"/>
        <w:jc w:val="both"/>
      </w:pPr>
      <w:r>
        <w:rPr>
          <w:rFonts w:ascii="Arial" w:eastAsia="Arial" w:hAnsi="Arial" w:cs="Arial"/>
          <w:sz w:val="24"/>
        </w:rPr>
        <w:t xml:space="preserve">The instrument returns to “Ready Mode”. </w:t>
      </w:r>
    </w:p>
    <w:p w14:paraId="14E94406" w14:textId="77777777" w:rsidR="003046BB" w:rsidRDefault="00260C9B">
      <w:pPr>
        <w:spacing w:after="373" w:line="244" w:lineRule="auto"/>
        <w:ind w:left="-3" w:right="12" w:hanging="10"/>
      </w:pPr>
      <w:r>
        <w:rPr>
          <w:rFonts w:ascii="Arial" w:eastAsia="Arial" w:hAnsi="Arial" w:cs="Arial"/>
          <w:sz w:val="28"/>
        </w:rPr>
        <w:t xml:space="preserve">This is a </w:t>
      </w:r>
      <w:r>
        <w:rPr>
          <w:rFonts w:ascii="Arial" w:eastAsia="Arial" w:hAnsi="Arial" w:cs="Arial"/>
          <w:sz w:val="28"/>
          <w:u w:val="single" w:color="000000"/>
        </w:rPr>
        <w:t>complete</w:t>
      </w:r>
      <w:r>
        <w:rPr>
          <w:rFonts w:ascii="Arial" w:eastAsia="Arial" w:hAnsi="Arial" w:cs="Arial"/>
          <w:sz w:val="28"/>
        </w:rPr>
        <w:t xml:space="preserve"> subject test form. There will be a dry gas control before the first breath sample and after the last breath sample. There must be two complete breath samples for the breath test. </w:t>
      </w:r>
      <w:r>
        <w:rPr>
          <w:rFonts w:ascii="Arial" w:eastAsia="Arial" w:hAnsi="Arial" w:cs="Arial"/>
          <w:b/>
          <w:sz w:val="28"/>
        </w:rPr>
        <w:t xml:space="preserve">The BrAC reading on the report will be the </w:t>
      </w:r>
      <w:r>
        <w:rPr>
          <w:rFonts w:ascii="Arial" w:eastAsia="Arial" w:hAnsi="Arial" w:cs="Arial"/>
          <w:b/>
          <w:sz w:val="28"/>
          <w:u w:val="single" w:color="000000"/>
        </w:rPr>
        <w:t>lower</w:t>
      </w:r>
      <w:r>
        <w:rPr>
          <w:rFonts w:ascii="Arial" w:eastAsia="Arial" w:hAnsi="Arial" w:cs="Arial"/>
          <w:b/>
          <w:sz w:val="28"/>
        </w:rPr>
        <w:t xml:space="preserve"> of the two sample readings.</w:t>
      </w:r>
      <w:r>
        <w:rPr>
          <w:rFonts w:ascii="Arial" w:eastAsia="Arial" w:hAnsi="Arial" w:cs="Arial"/>
          <w:sz w:val="28"/>
        </w:rPr>
        <w:t xml:space="preserve"> </w:t>
      </w:r>
    </w:p>
    <w:p w14:paraId="53E34E7B" w14:textId="77777777" w:rsidR="003046BB" w:rsidRDefault="00260C9B">
      <w:pPr>
        <w:spacing w:after="0"/>
        <w:ind w:left="2"/>
      </w:pPr>
      <w:r>
        <w:rPr>
          <w:noProof/>
        </w:rPr>
        <w:lastRenderedPageBreak/>
        <w:drawing>
          <wp:inline distT="0" distB="0" distL="0" distR="0" wp14:anchorId="0650F3D4" wp14:editId="6AA6D152">
            <wp:extent cx="5942331" cy="7650481"/>
            <wp:effectExtent l="0" t="0" r="0" b="0"/>
            <wp:docPr id="11524" name="Picture 11524"/>
            <wp:cNvGraphicFramePr/>
            <a:graphic xmlns:a="http://schemas.openxmlformats.org/drawingml/2006/main">
              <a:graphicData uri="http://schemas.openxmlformats.org/drawingml/2006/picture">
                <pic:pic xmlns:pic="http://schemas.openxmlformats.org/drawingml/2006/picture">
                  <pic:nvPicPr>
                    <pic:cNvPr id="11524" name="Picture 11524"/>
                    <pic:cNvPicPr/>
                  </pic:nvPicPr>
                  <pic:blipFill>
                    <a:blip r:embed="rId191"/>
                    <a:stretch>
                      <a:fillRect/>
                    </a:stretch>
                  </pic:blipFill>
                  <pic:spPr>
                    <a:xfrm>
                      <a:off x="0" y="0"/>
                      <a:ext cx="5942331" cy="7650481"/>
                    </a:xfrm>
                    <a:prstGeom prst="rect">
                      <a:avLst/>
                    </a:prstGeom>
                  </pic:spPr>
                </pic:pic>
              </a:graphicData>
            </a:graphic>
          </wp:inline>
        </w:drawing>
      </w:r>
    </w:p>
    <w:p w14:paraId="52469648" w14:textId="77777777" w:rsidR="003046BB" w:rsidRDefault="00260C9B">
      <w:pPr>
        <w:pStyle w:val="Heading4"/>
        <w:spacing w:after="154"/>
        <w:ind w:left="10" w:right="27"/>
        <w:jc w:val="center"/>
      </w:pPr>
      <w:r>
        <w:rPr>
          <w:color w:val="800000"/>
          <w:sz w:val="36"/>
          <w:u w:val="none"/>
        </w:rPr>
        <w:t xml:space="preserve">SUBJECT TEST REPORT FORM </w:t>
      </w:r>
    </w:p>
    <w:p w14:paraId="79001A93" w14:textId="77777777" w:rsidR="003046BB" w:rsidRDefault="00260C9B">
      <w:pPr>
        <w:spacing w:after="431" w:line="251" w:lineRule="auto"/>
        <w:ind w:left="19" w:hanging="10"/>
        <w:jc w:val="both"/>
      </w:pPr>
      <w:r>
        <w:rPr>
          <w:rFonts w:ascii="Arial" w:eastAsia="Arial" w:hAnsi="Arial" w:cs="Arial"/>
          <w:b/>
          <w:sz w:val="24"/>
        </w:rPr>
        <w:t xml:space="preserve">The form that prints from the I-8000 has the same information that is posted on the ODH website. </w:t>
      </w:r>
    </w:p>
    <w:p w14:paraId="1408721D" w14:textId="77777777" w:rsidR="003046BB" w:rsidRDefault="00260C9B">
      <w:pPr>
        <w:spacing w:after="182" w:line="271" w:lineRule="auto"/>
        <w:ind w:left="19" w:hanging="10"/>
        <w:jc w:val="both"/>
      </w:pPr>
      <w:r>
        <w:rPr>
          <w:rFonts w:ascii="Arial" w:eastAsia="Arial" w:hAnsi="Arial" w:cs="Arial"/>
          <w:b/>
          <w:sz w:val="24"/>
        </w:rPr>
        <w:lastRenderedPageBreak/>
        <w:t xml:space="preserve">Atmo Pressure: </w:t>
      </w:r>
      <w:r>
        <w:rPr>
          <w:rFonts w:ascii="Arial" w:eastAsia="Arial" w:hAnsi="Arial" w:cs="Arial"/>
          <w:sz w:val="24"/>
        </w:rPr>
        <w:t>atmospheric pressure is measured in millibars (mBar). Pressure is measured as part of the instrument’s internal checks.</w:t>
      </w:r>
      <w:r>
        <w:rPr>
          <w:rFonts w:ascii="Arial" w:eastAsia="Arial" w:hAnsi="Arial" w:cs="Arial"/>
          <w:b/>
          <w:sz w:val="24"/>
        </w:rPr>
        <w:t xml:space="preserve"> </w:t>
      </w:r>
    </w:p>
    <w:p w14:paraId="230E8DFD" w14:textId="77777777" w:rsidR="003046BB" w:rsidRDefault="00260C9B">
      <w:pPr>
        <w:spacing w:after="286" w:line="271" w:lineRule="auto"/>
        <w:ind w:left="19" w:hanging="10"/>
        <w:jc w:val="both"/>
      </w:pPr>
      <w:r>
        <w:rPr>
          <w:rFonts w:ascii="Arial" w:eastAsia="Arial" w:hAnsi="Arial" w:cs="Arial"/>
          <w:b/>
          <w:sz w:val="24"/>
        </w:rPr>
        <w:t>Tank Pressure:</w:t>
      </w:r>
      <w:r>
        <w:rPr>
          <w:rFonts w:ascii="Arial" w:eastAsia="Arial" w:hAnsi="Arial" w:cs="Arial"/>
          <w:sz w:val="24"/>
        </w:rPr>
        <w:t xml:space="preserve">  tank pressure is measured in pounds per square inch (PSI) and reflects the amount of gas left in the cylinder. It has no effect on the subject test. </w:t>
      </w:r>
    </w:p>
    <w:p w14:paraId="0069F962" w14:textId="77777777" w:rsidR="003046BB" w:rsidRDefault="00260C9B">
      <w:pPr>
        <w:spacing w:after="265" w:line="271" w:lineRule="auto"/>
        <w:ind w:left="19" w:hanging="10"/>
        <w:jc w:val="both"/>
      </w:pPr>
      <w:r>
        <w:rPr>
          <w:rFonts w:ascii="Arial" w:eastAsia="Arial" w:hAnsi="Arial" w:cs="Arial"/>
          <w:b/>
          <w:sz w:val="24"/>
        </w:rPr>
        <w:t>Breath Volume:</w:t>
      </w:r>
      <w:r>
        <w:rPr>
          <w:rFonts w:ascii="Arial" w:eastAsia="Arial" w:hAnsi="Arial" w:cs="Arial"/>
          <w:sz w:val="24"/>
        </w:rPr>
        <w:t xml:space="preserve">  The volume of the breath sample (measured in liters) is recorded. The subject must provide a minimum sample for the breath sample to be measured. </w:t>
      </w:r>
    </w:p>
    <w:p w14:paraId="7C90C93D" w14:textId="77777777" w:rsidR="003046BB" w:rsidRDefault="00260C9B">
      <w:pPr>
        <w:spacing w:after="286" w:line="271" w:lineRule="auto"/>
        <w:ind w:left="19" w:hanging="10"/>
        <w:jc w:val="both"/>
      </w:pPr>
      <w:r>
        <w:rPr>
          <w:rFonts w:ascii="Arial" w:eastAsia="Arial" w:hAnsi="Arial" w:cs="Arial"/>
          <w:b/>
          <w:sz w:val="24"/>
        </w:rPr>
        <w:t>Sample Duration:</w:t>
      </w:r>
      <w:r>
        <w:rPr>
          <w:rFonts w:ascii="Arial" w:eastAsia="Arial" w:hAnsi="Arial" w:cs="Arial"/>
          <w:sz w:val="24"/>
        </w:rPr>
        <w:t xml:space="preserve">  The instrument records the length of time the subject provides a complete breath sample.  </w:t>
      </w:r>
    </w:p>
    <w:p w14:paraId="5985228B" w14:textId="77777777" w:rsidR="003046BB" w:rsidRDefault="00260C9B">
      <w:pPr>
        <w:spacing w:after="370" w:line="284" w:lineRule="auto"/>
        <w:ind w:left="19" w:right="5" w:hanging="10"/>
      </w:pPr>
      <w:r>
        <w:rPr>
          <w:rFonts w:ascii="Arial" w:eastAsia="Arial" w:hAnsi="Arial" w:cs="Arial"/>
          <w:b/>
          <w:sz w:val="24"/>
        </w:rPr>
        <w:t>Sample Attempts:</w:t>
      </w:r>
      <w:r>
        <w:rPr>
          <w:rFonts w:ascii="Arial" w:eastAsia="Arial" w:hAnsi="Arial" w:cs="Arial"/>
          <w:sz w:val="24"/>
        </w:rPr>
        <w:t xml:space="preserve">  If the subject does not provide a continuous breath sample, the instrument will record this as an attempt. The subject must provide a continuous sample to be measured. </w:t>
      </w:r>
    </w:p>
    <w:p w14:paraId="638B209C" w14:textId="77777777" w:rsidR="003046BB" w:rsidRDefault="00260C9B">
      <w:pPr>
        <w:pStyle w:val="Heading4"/>
        <w:spacing w:after="154"/>
        <w:ind w:left="10" w:right="26"/>
        <w:jc w:val="center"/>
      </w:pPr>
      <w:r>
        <w:rPr>
          <w:color w:val="800000"/>
          <w:sz w:val="36"/>
          <w:u w:val="none"/>
        </w:rPr>
        <w:t>ESCAPE SEQUENCES</w:t>
      </w:r>
      <w:r>
        <w:rPr>
          <w:b w:val="0"/>
          <w:sz w:val="36"/>
          <w:u w:val="none"/>
        </w:rPr>
        <w:t xml:space="preserve"> </w:t>
      </w:r>
      <w:r>
        <w:rPr>
          <w:color w:val="800000"/>
          <w:sz w:val="36"/>
          <w:u w:val="none"/>
        </w:rPr>
        <w:t>INTOXILYZER 8000</w:t>
      </w:r>
      <w:r>
        <w:rPr>
          <w:b w:val="0"/>
          <w:sz w:val="36"/>
          <w:u w:val="none"/>
        </w:rPr>
        <w:t xml:space="preserve"> </w:t>
      </w:r>
    </w:p>
    <w:tbl>
      <w:tblPr>
        <w:tblStyle w:val="TableGrid"/>
        <w:tblpPr w:vertAnchor="text" w:tblpX="5675" w:tblpY="-13"/>
        <w:tblOverlap w:val="never"/>
        <w:tblW w:w="3797" w:type="dxa"/>
        <w:tblInd w:w="0" w:type="dxa"/>
        <w:tblCellMar>
          <w:top w:w="13" w:type="dxa"/>
          <w:left w:w="106" w:type="dxa"/>
          <w:right w:w="115" w:type="dxa"/>
        </w:tblCellMar>
        <w:tblLook w:val="04A0" w:firstRow="1" w:lastRow="0" w:firstColumn="1" w:lastColumn="0" w:noHBand="0" w:noVBand="1"/>
      </w:tblPr>
      <w:tblGrid>
        <w:gridCol w:w="3797"/>
      </w:tblGrid>
      <w:tr w:rsidR="003046BB" w14:paraId="1A6D9AFA" w14:textId="77777777">
        <w:trPr>
          <w:trHeight w:val="900"/>
        </w:trPr>
        <w:tc>
          <w:tcPr>
            <w:tcW w:w="3797" w:type="dxa"/>
            <w:tcBorders>
              <w:top w:val="single" w:sz="4" w:space="0" w:color="000000"/>
              <w:left w:val="single" w:sz="4" w:space="0" w:color="000000"/>
              <w:bottom w:val="single" w:sz="4" w:space="0" w:color="000000"/>
              <w:right w:val="single" w:sz="4" w:space="0" w:color="000000"/>
            </w:tcBorders>
          </w:tcPr>
          <w:p w14:paraId="6B6EF303" w14:textId="77777777" w:rsidR="003046BB" w:rsidRDefault="00260C9B">
            <w:r>
              <w:rPr>
                <w:rFonts w:ascii="Arial" w:eastAsia="Arial" w:hAnsi="Arial" w:cs="Arial"/>
                <w:b/>
                <w:sz w:val="24"/>
              </w:rPr>
              <w:t xml:space="preserve">Swipe/Scan Certification Card or Press Enter </w:t>
            </w:r>
          </w:p>
        </w:tc>
      </w:tr>
    </w:tbl>
    <w:p w14:paraId="79DF170C" w14:textId="77777777" w:rsidR="003046BB" w:rsidRDefault="00260C9B">
      <w:pPr>
        <w:spacing w:after="639" w:line="271" w:lineRule="auto"/>
        <w:ind w:left="19" w:hanging="10"/>
        <w:jc w:val="both"/>
      </w:pPr>
      <w:r>
        <w:rPr>
          <w:rFonts w:ascii="Arial" w:eastAsia="Arial" w:hAnsi="Arial" w:cs="Arial"/>
          <w:sz w:val="24"/>
        </w:rPr>
        <w:t xml:space="preserve">Pressing the escape key twice on the keyboard will </w:t>
      </w:r>
      <w:r>
        <w:rPr>
          <w:rFonts w:ascii="Arial" w:eastAsia="Arial" w:hAnsi="Arial" w:cs="Arial"/>
          <w:b/>
          <w:sz w:val="24"/>
        </w:rPr>
        <w:t xml:space="preserve">DISPLAY </w:t>
      </w:r>
      <w:r>
        <w:rPr>
          <w:rFonts w:ascii="Arial" w:eastAsia="Arial" w:hAnsi="Arial" w:cs="Arial"/>
          <w:sz w:val="24"/>
        </w:rPr>
        <w:t xml:space="preserve">the following: </w:t>
      </w:r>
    </w:p>
    <w:p w14:paraId="7E842A55" w14:textId="77777777" w:rsidR="003046BB" w:rsidRDefault="00260C9B">
      <w:pPr>
        <w:spacing w:after="286" w:line="271" w:lineRule="auto"/>
        <w:ind w:left="19" w:hanging="10"/>
        <w:jc w:val="both"/>
      </w:pPr>
      <w:r>
        <w:rPr>
          <w:rFonts w:ascii="Arial" w:eastAsia="Arial" w:hAnsi="Arial" w:cs="Arial"/>
          <w:sz w:val="24"/>
        </w:rPr>
        <w:t xml:space="preserve">Place </w:t>
      </w:r>
      <w:r>
        <w:rPr>
          <w:rFonts w:ascii="Arial" w:eastAsia="Arial" w:hAnsi="Arial" w:cs="Arial"/>
          <w:b/>
          <w:sz w:val="24"/>
        </w:rPr>
        <w:t xml:space="preserve">OPERATOR ACCESS CARD </w:t>
      </w:r>
      <w:r>
        <w:rPr>
          <w:rFonts w:ascii="Arial" w:eastAsia="Arial" w:hAnsi="Arial" w:cs="Arial"/>
          <w:sz w:val="24"/>
        </w:rPr>
        <w:t xml:space="preserve">under the red light near the keyboard or press </w:t>
      </w:r>
      <w:r>
        <w:rPr>
          <w:rFonts w:ascii="Arial" w:eastAsia="Arial" w:hAnsi="Arial" w:cs="Arial"/>
          <w:b/>
          <w:sz w:val="24"/>
        </w:rPr>
        <w:t xml:space="preserve">ENTER </w:t>
      </w:r>
      <w:r>
        <w:rPr>
          <w:rFonts w:ascii="Arial" w:eastAsia="Arial" w:hAnsi="Arial" w:cs="Arial"/>
          <w:sz w:val="24"/>
        </w:rPr>
        <w:t xml:space="preserve">to manually enter the access card number. Enter your </w:t>
      </w:r>
      <w:r>
        <w:rPr>
          <w:rFonts w:ascii="Arial" w:eastAsia="Arial" w:hAnsi="Arial" w:cs="Arial"/>
          <w:b/>
          <w:sz w:val="24"/>
        </w:rPr>
        <w:t>PIN</w:t>
      </w:r>
      <w:r>
        <w:rPr>
          <w:rFonts w:ascii="Arial" w:eastAsia="Arial" w:hAnsi="Arial" w:cs="Arial"/>
          <w:sz w:val="24"/>
        </w:rPr>
        <w:t xml:space="preserve"> number when requested. </w:t>
      </w:r>
    </w:p>
    <w:p w14:paraId="2F58EC33" w14:textId="77777777" w:rsidR="003046BB" w:rsidRDefault="00260C9B">
      <w:pPr>
        <w:spacing w:after="360" w:line="271" w:lineRule="auto"/>
        <w:ind w:left="19" w:right="1154" w:hanging="10"/>
        <w:jc w:val="both"/>
      </w:pPr>
      <w:r>
        <w:rPr>
          <w:noProof/>
        </w:rPr>
        <mc:AlternateContent>
          <mc:Choice Requires="wpg">
            <w:drawing>
              <wp:anchor distT="0" distB="0" distL="114300" distR="114300" simplePos="0" relativeHeight="251661312" behindDoc="0" locked="0" layoutInCell="1" allowOverlap="1" wp14:anchorId="1CB937AB" wp14:editId="08995EC9">
                <wp:simplePos x="0" y="0"/>
                <wp:positionH relativeFrom="column">
                  <wp:posOffset>572846</wp:posOffset>
                </wp:positionH>
                <wp:positionV relativeFrom="paragraph">
                  <wp:posOffset>34195</wp:posOffset>
                </wp:positionV>
                <wp:extent cx="822706" cy="109696"/>
                <wp:effectExtent l="0" t="0" r="0" b="0"/>
                <wp:wrapNone/>
                <wp:docPr id="80576" name="Group 80576"/>
                <wp:cNvGraphicFramePr/>
                <a:graphic xmlns:a="http://schemas.openxmlformats.org/drawingml/2006/main">
                  <a:graphicData uri="http://schemas.microsoft.com/office/word/2010/wordprocessingGroup">
                    <wpg:wgp>
                      <wpg:cNvGrpSpPr/>
                      <wpg:grpSpPr>
                        <a:xfrm>
                          <a:off x="0" y="0"/>
                          <a:ext cx="822706" cy="109696"/>
                          <a:chOff x="0" y="0"/>
                          <a:chExt cx="822706" cy="109696"/>
                        </a:xfrm>
                      </wpg:grpSpPr>
                      <wps:wsp>
                        <wps:cNvPr id="12002" name="Shape 12002"/>
                        <wps:cNvSpPr/>
                        <wps:spPr>
                          <a:xfrm>
                            <a:off x="0" y="0"/>
                            <a:ext cx="302133" cy="109696"/>
                          </a:xfrm>
                          <a:custGeom>
                            <a:avLst/>
                            <a:gdLst/>
                            <a:ahLst/>
                            <a:cxnLst/>
                            <a:rect l="0" t="0" r="0" b="0"/>
                            <a:pathLst>
                              <a:path w="302133" h="109696">
                                <a:moveTo>
                                  <a:pt x="97552" y="619"/>
                                </a:moveTo>
                                <a:cubicBezTo>
                                  <a:pt x="99917" y="1238"/>
                                  <a:pt x="102044" y="2762"/>
                                  <a:pt x="103378" y="5048"/>
                                </a:cubicBezTo>
                                <a:cubicBezTo>
                                  <a:pt x="106045" y="9620"/>
                                  <a:pt x="104521" y="15462"/>
                                  <a:pt x="99949" y="18129"/>
                                </a:cubicBezTo>
                                <a:lnTo>
                                  <a:pt x="54230" y="44799"/>
                                </a:lnTo>
                                <a:lnTo>
                                  <a:pt x="302133" y="44799"/>
                                </a:lnTo>
                                <a:lnTo>
                                  <a:pt x="302133" y="63849"/>
                                </a:lnTo>
                                <a:lnTo>
                                  <a:pt x="54230" y="63849"/>
                                </a:lnTo>
                                <a:lnTo>
                                  <a:pt x="99949" y="90519"/>
                                </a:lnTo>
                                <a:cubicBezTo>
                                  <a:pt x="104521" y="93186"/>
                                  <a:pt x="106045" y="99028"/>
                                  <a:pt x="103378" y="103600"/>
                                </a:cubicBezTo>
                                <a:cubicBezTo>
                                  <a:pt x="100711" y="108172"/>
                                  <a:pt x="94869" y="109696"/>
                                  <a:pt x="90297" y="107029"/>
                                </a:cubicBezTo>
                                <a:lnTo>
                                  <a:pt x="0" y="54324"/>
                                </a:lnTo>
                                <a:lnTo>
                                  <a:pt x="90297" y="1619"/>
                                </a:lnTo>
                                <a:cubicBezTo>
                                  <a:pt x="92583" y="285"/>
                                  <a:pt x="95187" y="0"/>
                                  <a:pt x="97552" y="6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3" name="Shape 12003"/>
                        <wps:cNvSpPr/>
                        <wps:spPr>
                          <a:xfrm>
                            <a:off x="552323" y="0"/>
                            <a:ext cx="270383" cy="109696"/>
                          </a:xfrm>
                          <a:custGeom>
                            <a:avLst/>
                            <a:gdLst/>
                            <a:ahLst/>
                            <a:cxnLst/>
                            <a:rect l="0" t="0" r="0" b="0"/>
                            <a:pathLst>
                              <a:path w="270383" h="109696">
                                <a:moveTo>
                                  <a:pt x="172831" y="619"/>
                                </a:moveTo>
                                <a:cubicBezTo>
                                  <a:pt x="175196" y="0"/>
                                  <a:pt x="177800" y="285"/>
                                  <a:pt x="180086" y="1619"/>
                                </a:cubicBezTo>
                                <a:lnTo>
                                  <a:pt x="270383" y="54324"/>
                                </a:lnTo>
                                <a:lnTo>
                                  <a:pt x="180086" y="107029"/>
                                </a:lnTo>
                                <a:cubicBezTo>
                                  <a:pt x="175514" y="109696"/>
                                  <a:pt x="169672" y="108172"/>
                                  <a:pt x="167005" y="103600"/>
                                </a:cubicBezTo>
                                <a:cubicBezTo>
                                  <a:pt x="164338" y="99028"/>
                                  <a:pt x="165862" y="93186"/>
                                  <a:pt x="170434" y="90519"/>
                                </a:cubicBezTo>
                                <a:lnTo>
                                  <a:pt x="216153" y="63849"/>
                                </a:lnTo>
                                <a:lnTo>
                                  <a:pt x="0" y="63849"/>
                                </a:lnTo>
                                <a:lnTo>
                                  <a:pt x="0" y="44799"/>
                                </a:lnTo>
                                <a:lnTo>
                                  <a:pt x="216153" y="44799"/>
                                </a:lnTo>
                                <a:lnTo>
                                  <a:pt x="170434" y="18129"/>
                                </a:lnTo>
                                <a:cubicBezTo>
                                  <a:pt x="165862" y="15462"/>
                                  <a:pt x="164338" y="9620"/>
                                  <a:pt x="167005" y="5048"/>
                                </a:cubicBezTo>
                                <a:cubicBezTo>
                                  <a:pt x="168339" y="2762"/>
                                  <a:pt x="170466" y="1238"/>
                                  <a:pt x="172831" y="6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DA121E" id="Group 80576" o:spid="_x0000_s1026" style="position:absolute;margin-left:45.1pt;margin-top:2.7pt;width:64.8pt;height:8.65pt;z-index:251661312" coordsize="8227,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hcVAQAAGIPAAAOAAAAZHJzL2Uyb0RvYy54bWzsV81u4zYQvhfoOwi6NyKpfyPOAu22uRTt&#10;ort9AIamLAGSKEiK7fTpOxyKkmgHdrIFcqoPMiVyhjPf/Hzk/adTU3sH2Q+Varc+vSO+J1uhdlW7&#10;3/p/f/vtp8z3hpG3O16rVm79Fzn4nx5+/OH+2G0kU6Wqd7L3QEk7bI7d1i/HsdsEwSBK2fDhTnWy&#10;hclC9Q0f4bXfB7ueH0F7UweMkCQ4qn7X9UrIYYCvn82k/4D6i0KK8c+iGOTo1VsfbBvx2ePzST+D&#10;h3u+2fe8KysxmcG/w4qGVy1sOqv6zEfuPffVhaqmEr0aVDHeCdUEqigqIdEH8IaSM28ee/XcoS/7&#10;zXHfzTABtGc4fbda8cfhse++dl96QOLY7QELfNO+nIq+0f9gpXdCyF5myORp9AR8zBhLSeJ7AqYo&#10;yZM8MZCKEnC/kBLlr1flArtp4Jhy7CA5hsX/4b/5/7XknURYhw34/6X3qh1YD+nEfK/lDaQpLvHM&#10;JwQGV84wDZsBEHsrRiFhNAzPMZp95RvxPIyPUiHY/PD7MJqs3NkRL+1InFo77CG3r2Z1x0ctp63U&#10;Q++49a0l5RwsPduog/ymcN2oQ5ancQxIQEQTmutwgqnLGvH8VImf5T+ORJ7TFCUoCzOTAR3qooSR&#10;KMIplibMnQrDFNoD7BOTCKVgI1e9+2ZVJiSKUS5P2FTCdiqKGTWGxJG7XZ7nUW6mMsqsX+4Gdbv2&#10;Ko5YCD0D7IuiNLcSdo39NztbZN+7OAkzsMpgbDXaf6N5seL22sXHnMRz7Kw+19cLxPKQZlP12rkF&#10;6Jyws7jOwaMkTAiG4Y3hIymdYkQymjo5kUdZMgVp1UyMOWBCPiUZSWE8oeZ6ZX01IiZ6cRSy6CrG&#10;K9VLyltV7gaTLSzOoKIh2iyL10mdxzQzRjqJ+VpJuXpFrQZp8kBXKxbdXMEI7NIj6lYXMzgnOFBm&#10;UfMRuaepRuDSump0M0vJHJO6BW26h5qmhaPxpZa64uv2L1lA/8P+rj8M/f7pl7r3DlwzJv5QOa+7&#10;kk9fJyynpWgq6tHyRVXXs0qKoq+pNJ5Oi7WcRLKeJYmRFJM1hrGB98Bpy9sAyiyEO6t2nOVbOG2g&#10;mStv9fBJ7V6Q6xAQIBXNeh/ELpAw5+wSahu1AcBDt9kF2nLITNpN2WVpGMId6oR0aRgQshz+YRRj&#10;LblOMVD2WWiawFJw1zmGptDR4KQBNeeUFk3TDFL9lVqk8B06mp6hyy5u2dkiN2VtjQeJ201jrX7d&#10;kKxKdyOzATgRU0OH69PSNAmnJ2iHaO9FZ6QJVLRhvfc23CQKgZS12vyijSdxBjSJcxftPyVRaGxd&#10;s4nrlnV2wg9wjk2C3iYrE7O3rrtNwWzZ/PZiujhHV8cB647rpA3PjBU9P1zQFcbnZ5IlcO875iRZ&#10;GBouvDg5gfHJlNjn563XCsv15n+m0dfCmSk+kGnwVgMXOWTM6dKpb4rrd6Tq5Wr88C8AAAD//wMA&#10;UEsDBBQABgAIAAAAIQBvwSts3gAAAAcBAAAPAAAAZHJzL2Rvd25yZXYueG1sTI9BS8NAEIXvgv9h&#10;GcGb3SRatTGbUop6KgVbQbxNk2kSmp0N2W2S/nvHk97e8B7vfZMtJ9uqgXrfODYQzyJQxIUrG64M&#10;fO7f7p5B+YBcYuuYDFzIwzK/vsowLd3IHzTsQqWkhH2KBuoQulRrX9Rk0c9cRyze0fUWg5x9pcse&#10;Rym3rU6i6FFbbFgWauxoXVNx2p2tgfcRx9V9/DpsTsf15Xs/335tYjLm9mZavYAKNIW/MPziCzrk&#10;wnRwZy69ag0sokSSBuYPoMRO4oV8chCRPIHOM/2fP/8BAAD//wMAUEsBAi0AFAAGAAgAAAAhALaD&#10;OJL+AAAA4QEAABMAAAAAAAAAAAAAAAAAAAAAAFtDb250ZW50X1R5cGVzXS54bWxQSwECLQAUAAYA&#10;CAAAACEAOP0h/9YAAACUAQAACwAAAAAAAAAAAAAAAAAvAQAAX3JlbHMvLnJlbHNQSwECLQAUAAYA&#10;CAAAACEAm8rYXFQEAABiDwAADgAAAAAAAAAAAAAAAAAuAgAAZHJzL2Uyb0RvYy54bWxQSwECLQAU&#10;AAYACAAAACEAb8ErbN4AAAAHAQAADwAAAAAAAAAAAAAAAACuBgAAZHJzL2Rvd25yZXYueG1sUEsF&#10;BgAAAAAEAAQA8wAAALkHAAAAAA==&#10;">
                <v:shape id="Shape 12002" o:spid="_x0000_s1027" style="position:absolute;width:3021;height:1096;visibility:visible;mso-wrap-style:square;v-text-anchor:top" coordsize="302133,10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cI0xQAAAN4AAAAPAAAAZHJzL2Rvd25yZXYueG1sRI/disIw&#10;EIXvBd8hzMLeiKYKinYbRQShIAr+PMDQjG2xmZQmtV2f3iwseDfDOeebM8mmN5V4UuNKywqmkwgE&#10;cWZ1ybmC23U/XoJwHlljZZkU/JKDzXo4SDDWtuMzPS8+FwHCLkYFhfd1LKXLCjLoJrYmDtrdNgZ9&#10;WJtc6ga7ADeVnEXRQhosOVwosKZdQdnj0hoFeD+089PLYLdNHyPbzVe7fXpU6vur3/6A8NT7j/k/&#10;nepQPyBn8PdOmEGu3wAAAP//AwBQSwECLQAUAAYACAAAACEA2+H2y+4AAACFAQAAEwAAAAAAAAAA&#10;AAAAAAAAAAAAW0NvbnRlbnRfVHlwZXNdLnhtbFBLAQItABQABgAIAAAAIQBa9CxbvwAAABUBAAAL&#10;AAAAAAAAAAAAAAAAAB8BAABfcmVscy8ucmVsc1BLAQItABQABgAIAAAAIQA94cI0xQAAAN4AAAAP&#10;AAAAAAAAAAAAAAAAAAcCAABkcnMvZG93bnJldi54bWxQSwUGAAAAAAMAAwC3AAAA+QIAAAAA&#10;" path="m97552,619v2365,619,4492,2143,5826,4429c106045,9620,104521,15462,99949,18129l54230,44799r247903,l302133,63849r-247903,l99949,90519v4572,2667,6096,8509,3429,13081c100711,108172,94869,109696,90297,107029l,54324,90297,1619c92583,285,95187,,97552,619xe" fillcolor="black" stroked="f" strokeweight="0">
                  <v:stroke miterlimit="83231f" joinstyle="miter"/>
                  <v:path arrowok="t" textboxrect="0,0,302133,109696"/>
                </v:shape>
                <v:shape id="Shape 12003" o:spid="_x0000_s1028" style="position:absolute;left:5523;width:2704;height:1096;visibility:visible;mso-wrap-style:square;v-text-anchor:top" coordsize="270383,10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xnxQAAAN4AAAAPAAAAZHJzL2Rvd25yZXYueG1sRI9Ba8Mw&#10;DIXvg/0Ho8Fui9OMli2rG8YgbNe2obuqsRqHxnKIvTTrr68Lhd4k3nufnpbFZDsx0uBbxwpmSQqC&#10;uHa65UZBtS1f3kD4gKyxc0wK/slDsXp8WGKu3YnXNG5CIyKEfY4KTAh9LqWvDVn0ieuJo3Zwg8UQ&#10;16GResBThNtOZmm6kBZbjhcM9vRlqD5u/qyC8pzuv+dHmY2led/tw4Inqn6Ven6aPj9ABJrC3XxL&#10;/+hYPyJf4fpOnEGuLgAAAP//AwBQSwECLQAUAAYACAAAACEA2+H2y+4AAACFAQAAEwAAAAAAAAAA&#10;AAAAAAAAAAAAW0NvbnRlbnRfVHlwZXNdLnhtbFBLAQItABQABgAIAAAAIQBa9CxbvwAAABUBAAAL&#10;AAAAAAAAAAAAAAAAAB8BAABfcmVscy8ucmVsc1BLAQItABQABgAIAAAAIQDwAyxnxQAAAN4AAAAP&#10;AAAAAAAAAAAAAAAAAAcCAABkcnMvZG93bnJldi54bWxQSwUGAAAAAAMAAwC3AAAA+QIAAAAA&#10;" path="m172831,619v2365,-619,4969,-334,7255,1000l270383,54324r-90297,52705c175514,109696,169672,108172,167005,103600v-2667,-4572,-1143,-10414,3429,-13081l216153,63849,,63849,,44799r216153,l170434,18129c165862,15462,164338,9620,167005,5048v1334,-2286,3461,-3810,5826,-4429xe" fillcolor="black" stroked="f" strokeweight="0">
                  <v:stroke miterlimit="83231f" joinstyle="miter"/>
                  <v:path arrowok="t" textboxrect="0,0,270383,109696"/>
                </v:shape>
              </v:group>
            </w:pict>
          </mc:Fallback>
        </mc:AlternateContent>
      </w:r>
      <w:r>
        <w:rPr>
          <w:rFonts w:ascii="Arial" w:eastAsia="Arial" w:hAnsi="Arial" w:cs="Arial"/>
          <w:sz w:val="24"/>
        </w:rPr>
        <w:t xml:space="preserve">Use the or          </w:t>
      </w:r>
      <w:r>
        <w:rPr>
          <w:rFonts w:ascii="Arial" w:eastAsia="Arial" w:hAnsi="Arial" w:cs="Arial"/>
          <w:b/>
          <w:sz w:val="24"/>
        </w:rPr>
        <w:t xml:space="preserve">ARROW </w:t>
      </w:r>
      <w:r>
        <w:rPr>
          <w:rFonts w:ascii="Arial" w:eastAsia="Arial" w:hAnsi="Arial" w:cs="Arial"/>
          <w:sz w:val="24"/>
        </w:rPr>
        <w:t xml:space="preserve">keys to move the </w:t>
      </w:r>
      <w:r>
        <w:rPr>
          <w:rFonts w:ascii="Arial" w:eastAsia="Arial" w:hAnsi="Arial" w:cs="Arial"/>
          <w:b/>
          <w:sz w:val="24"/>
        </w:rPr>
        <w:t xml:space="preserve">1: </w:t>
      </w:r>
      <w:r>
        <w:rPr>
          <w:rFonts w:ascii="Arial" w:eastAsia="Arial" w:hAnsi="Arial" w:cs="Arial"/>
          <w:b/>
          <w:sz w:val="24"/>
          <w:u w:val="single" w:color="000000"/>
        </w:rPr>
        <w:t>A</w:t>
      </w:r>
      <w:r>
        <w:rPr>
          <w:rFonts w:ascii="Arial" w:eastAsia="Arial" w:hAnsi="Arial" w:cs="Arial"/>
          <w:b/>
          <w:sz w:val="24"/>
        </w:rPr>
        <w:t xml:space="preserve">DPRSQT </w:t>
      </w:r>
      <w:r>
        <w:rPr>
          <w:rFonts w:ascii="Arial" w:eastAsia="Arial" w:hAnsi="Arial" w:cs="Arial"/>
          <w:sz w:val="24"/>
        </w:rPr>
        <w:t xml:space="preserve">cursor or press the </w:t>
      </w:r>
      <w:r>
        <w:rPr>
          <w:rFonts w:ascii="Arial" w:eastAsia="Arial" w:hAnsi="Arial" w:cs="Arial"/>
          <w:b/>
          <w:sz w:val="24"/>
        </w:rPr>
        <w:t xml:space="preserve">LETTER KEY </w:t>
      </w:r>
      <w:r>
        <w:rPr>
          <w:rFonts w:ascii="Arial" w:eastAsia="Arial" w:hAnsi="Arial" w:cs="Arial"/>
          <w:sz w:val="24"/>
        </w:rPr>
        <w:t xml:space="preserve">to go directly to </w:t>
      </w:r>
      <w:r>
        <w:rPr>
          <w:rFonts w:ascii="Arial" w:eastAsia="Arial" w:hAnsi="Arial" w:cs="Arial"/>
          <w:b/>
          <w:sz w:val="24"/>
        </w:rPr>
        <w:t xml:space="preserve">Continuous Air Blank </w:t>
      </w:r>
      <w:r>
        <w:rPr>
          <w:rFonts w:ascii="Arial" w:eastAsia="Arial" w:hAnsi="Arial" w:cs="Arial"/>
          <w:sz w:val="24"/>
        </w:rPr>
        <w:t xml:space="preserve">that function. </w:t>
      </w:r>
    </w:p>
    <w:p w14:paraId="016A3AF8" w14:textId="77777777" w:rsidR="003046BB" w:rsidRDefault="00260C9B">
      <w:pPr>
        <w:spacing w:after="286" w:line="271" w:lineRule="auto"/>
        <w:ind w:left="19" w:right="1154" w:hanging="10"/>
        <w:jc w:val="both"/>
      </w:pPr>
      <w:r>
        <w:rPr>
          <w:rFonts w:ascii="Arial" w:eastAsia="Arial" w:hAnsi="Arial" w:cs="Arial"/>
          <w:sz w:val="24"/>
        </w:rPr>
        <w:t>Press “</w:t>
      </w:r>
      <w:r>
        <w:rPr>
          <w:rFonts w:ascii="Arial" w:eastAsia="Arial" w:hAnsi="Arial" w:cs="Arial"/>
          <w:b/>
          <w:sz w:val="24"/>
        </w:rPr>
        <w:t>A</w:t>
      </w:r>
      <w:r>
        <w:rPr>
          <w:rFonts w:ascii="Arial" w:eastAsia="Arial" w:hAnsi="Arial" w:cs="Arial"/>
          <w:sz w:val="24"/>
        </w:rPr>
        <w:t xml:space="preserve">” followed by </w:t>
      </w:r>
      <w:r>
        <w:rPr>
          <w:rFonts w:ascii="Arial" w:eastAsia="Arial" w:hAnsi="Arial" w:cs="Arial"/>
          <w:b/>
          <w:sz w:val="24"/>
        </w:rPr>
        <w:t xml:space="preserve">ENTER </w:t>
      </w:r>
      <w:r>
        <w:rPr>
          <w:rFonts w:ascii="Arial" w:eastAsia="Arial" w:hAnsi="Arial" w:cs="Arial"/>
          <w:sz w:val="24"/>
        </w:rPr>
        <w:t xml:space="preserve">to perform a </w:t>
      </w:r>
      <w:r>
        <w:rPr>
          <w:rFonts w:ascii="Arial" w:eastAsia="Arial" w:hAnsi="Arial" w:cs="Arial"/>
          <w:b/>
          <w:sz w:val="24"/>
        </w:rPr>
        <w:t xml:space="preserve">1: </w:t>
      </w:r>
      <w:r>
        <w:rPr>
          <w:rFonts w:ascii="Arial" w:eastAsia="Arial" w:hAnsi="Arial" w:cs="Arial"/>
          <w:b/>
          <w:sz w:val="24"/>
          <w:u w:val="single" w:color="000000"/>
        </w:rPr>
        <w:t>A</w:t>
      </w:r>
      <w:r>
        <w:rPr>
          <w:rFonts w:ascii="Arial" w:eastAsia="Arial" w:hAnsi="Arial" w:cs="Arial"/>
          <w:b/>
          <w:sz w:val="24"/>
        </w:rPr>
        <w:t xml:space="preserve">DPRSQT CONTINUOUS AIR BLANK. </w:t>
      </w:r>
      <w:r>
        <w:rPr>
          <w:rFonts w:ascii="Arial" w:eastAsia="Arial" w:hAnsi="Arial" w:cs="Arial"/>
          <w:sz w:val="24"/>
        </w:rPr>
        <w:t xml:space="preserve">The instrument pump </w:t>
      </w:r>
      <w:r>
        <w:rPr>
          <w:rFonts w:ascii="Arial" w:eastAsia="Arial" w:hAnsi="Arial" w:cs="Arial"/>
          <w:b/>
          <w:sz w:val="24"/>
        </w:rPr>
        <w:t xml:space="preserve">Continuous Air Blank </w:t>
      </w:r>
      <w:r>
        <w:rPr>
          <w:rFonts w:ascii="Arial" w:eastAsia="Arial" w:hAnsi="Arial" w:cs="Arial"/>
          <w:sz w:val="24"/>
        </w:rPr>
        <w:t xml:space="preserve">will </w:t>
      </w:r>
      <w:r>
        <w:rPr>
          <w:rFonts w:ascii="Arial" w:eastAsia="Arial" w:hAnsi="Arial" w:cs="Arial"/>
          <w:b/>
          <w:sz w:val="24"/>
        </w:rPr>
        <w:t xml:space="preserve">PURGE </w:t>
      </w:r>
      <w:r>
        <w:rPr>
          <w:rFonts w:ascii="Arial" w:eastAsia="Arial" w:hAnsi="Arial" w:cs="Arial"/>
          <w:sz w:val="24"/>
        </w:rPr>
        <w:t xml:space="preserve">the sample cell. Press the </w:t>
      </w:r>
      <w:r>
        <w:rPr>
          <w:rFonts w:ascii="Arial" w:eastAsia="Arial" w:hAnsi="Arial" w:cs="Arial"/>
          <w:b/>
          <w:sz w:val="24"/>
        </w:rPr>
        <w:t xml:space="preserve">START TEST </w:t>
      </w:r>
      <w:r>
        <w:rPr>
          <w:rFonts w:ascii="Arial" w:eastAsia="Arial" w:hAnsi="Arial" w:cs="Arial"/>
          <w:sz w:val="24"/>
        </w:rPr>
        <w:t xml:space="preserve">button to stop the </w:t>
      </w:r>
      <w:r>
        <w:rPr>
          <w:rFonts w:ascii="Arial" w:eastAsia="Arial" w:hAnsi="Arial" w:cs="Arial"/>
          <w:b/>
          <w:sz w:val="24"/>
        </w:rPr>
        <w:t>CONTINUOUS AIR BLANK</w:t>
      </w:r>
      <w:r>
        <w:rPr>
          <w:rFonts w:ascii="Arial" w:eastAsia="Arial" w:hAnsi="Arial" w:cs="Arial"/>
          <w:sz w:val="24"/>
        </w:rPr>
        <w:t>.</w:t>
      </w:r>
      <w:r>
        <w:rPr>
          <w:rFonts w:ascii="Arial" w:eastAsia="Arial" w:hAnsi="Arial" w:cs="Arial"/>
          <w:b/>
          <w:sz w:val="24"/>
        </w:rPr>
        <w:t xml:space="preserve"> </w:t>
      </w:r>
      <w:r>
        <w:rPr>
          <w:rFonts w:ascii="Arial" w:eastAsia="Arial" w:hAnsi="Arial" w:cs="Arial"/>
          <w:sz w:val="24"/>
        </w:rPr>
        <w:t xml:space="preserve">The </w:t>
      </w:r>
      <w:r>
        <w:rPr>
          <w:rFonts w:ascii="Arial" w:eastAsia="Arial" w:hAnsi="Arial" w:cs="Arial"/>
          <w:b/>
          <w:sz w:val="24"/>
        </w:rPr>
        <w:t xml:space="preserve">DISPLAY </w:t>
      </w:r>
      <w:r>
        <w:rPr>
          <w:rFonts w:ascii="Arial" w:eastAsia="Arial" w:hAnsi="Arial" w:cs="Arial"/>
          <w:sz w:val="24"/>
        </w:rPr>
        <w:t xml:space="preserve">automatically returns to the menu. </w:t>
      </w:r>
    </w:p>
    <w:p w14:paraId="6364F8C9" w14:textId="77777777" w:rsidR="003046BB" w:rsidRDefault="00260C9B">
      <w:pPr>
        <w:spacing w:after="374" w:line="251" w:lineRule="auto"/>
        <w:ind w:left="19" w:right="2153" w:hanging="10"/>
        <w:jc w:val="both"/>
      </w:pPr>
      <w:r>
        <w:rPr>
          <w:rFonts w:ascii="Arial" w:eastAsia="Arial" w:hAnsi="Arial" w:cs="Arial"/>
          <w:b/>
          <w:sz w:val="24"/>
        </w:rPr>
        <w:t>Press “D” followed by ENTER to perform and 1: A</w:t>
      </w:r>
      <w:r>
        <w:rPr>
          <w:rFonts w:ascii="Arial" w:eastAsia="Arial" w:hAnsi="Arial" w:cs="Arial"/>
          <w:b/>
          <w:sz w:val="24"/>
          <w:u w:val="single" w:color="000000"/>
        </w:rPr>
        <w:t>D</w:t>
      </w:r>
      <w:r>
        <w:rPr>
          <w:rFonts w:ascii="Arial" w:eastAsia="Arial" w:hAnsi="Arial" w:cs="Arial"/>
          <w:b/>
          <w:sz w:val="24"/>
        </w:rPr>
        <w:t>PRSQT print a DIAGNOSTIC TEST</w:t>
      </w:r>
      <w:r>
        <w:rPr>
          <w:rFonts w:ascii="Arial" w:eastAsia="Arial" w:hAnsi="Arial" w:cs="Arial"/>
          <w:sz w:val="24"/>
        </w:rPr>
        <w:t>.</w:t>
      </w:r>
      <w:r>
        <w:rPr>
          <w:rFonts w:ascii="Arial" w:eastAsia="Arial" w:hAnsi="Arial" w:cs="Arial"/>
          <w:b/>
          <w:sz w:val="24"/>
        </w:rPr>
        <w:t xml:space="preserve"> </w:t>
      </w:r>
      <w:r>
        <w:rPr>
          <w:rFonts w:ascii="Arial" w:eastAsia="Arial" w:hAnsi="Arial" w:cs="Arial"/>
          <w:sz w:val="24"/>
        </w:rPr>
        <w:t xml:space="preserve">The </w:t>
      </w:r>
      <w:r>
        <w:rPr>
          <w:rFonts w:ascii="Arial" w:eastAsia="Arial" w:hAnsi="Arial" w:cs="Arial"/>
          <w:b/>
          <w:sz w:val="24"/>
        </w:rPr>
        <w:t xml:space="preserve">DISPLAY Diagnostic </w:t>
      </w:r>
      <w:r>
        <w:rPr>
          <w:rFonts w:ascii="Arial" w:eastAsia="Arial" w:hAnsi="Arial" w:cs="Arial"/>
          <w:sz w:val="24"/>
        </w:rPr>
        <w:t xml:space="preserve">automatically returns to the menu.  </w:t>
      </w:r>
    </w:p>
    <w:p w14:paraId="33A915CE" w14:textId="77777777" w:rsidR="003046BB" w:rsidRDefault="00260C9B">
      <w:pPr>
        <w:spacing w:after="9" w:line="271" w:lineRule="auto"/>
        <w:ind w:left="19" w:right="2153" w:hanging="10"/>
        <w:jc w:val="both"/>
      </w:pPr>
      <w:r>
        <w:rPr>
          <w:rFonts w:ascii="Arial" w:eastAsia="Arial" w:hAnsi="Arial" w:cs="Arial"/>
          <w:sz w:val="24"/>
        </w:rPr>
        <w:t>Press “</w:t>
      </w:r>
      <w:r>
        <w:rPr>
          <w:rFonts w:ascii="Arial" w:eastAsia="Arial" w:hAnsi="Arial" w:cs="Arial"/>
          <w:b/>
          <w:sz w:val="24"/>
        </w:rPr>
        <w:t>P</w:t>
      </w:r>
      <w:r>
        <w:rPr>
          <w:rFonts w:ascii="Arial" w:eastAsia="Arial" w:hAnsi="Arial" w:cs="Arial"/>
          <w:sz w:val="24"/>
        </w:rPr>
        <w:t xml:space="preserve">” followed by </w:t>
      </w:r>
      <w:r>
        <w:rPr>
          <w:rFonts w:ascii="Arial" w:eastAsia="Arial" w:hAnsi="Arial" w:cs="Arial"/>
          <w:b/>
          <w:sz w:val="24"/>
        </w:rPr>
        <w:t xml:space="preserve">ENTER </w:t>
      </w:r>
      <w:r>
        <w:rPr>
          <w:rFonts w:ascii="Arial" w:eastAsia="Arial" w:hAnsi="Arial" w:cs="Arial"/>
          <w:sz w:val="24"/>
        </w:rPr>
        <w:t xml:space="preserve">to perform a </w:t>
      </w:r>
      <w:r>
        <w:rPr>
          <w:rFonts w:ascii="Arial" w:eastAsia="Arial" w:hAnsi="Arial" w:cs="Arial"/>
          <w:b/>
          <w:sz w:val="24"/>
        </w:rPr>
        <w:t>PRINT 1: AD</w:t>
      </w:r>
      <w:r>
        <w:rPr>
          <w:rFonts w:ascii="Arial" w:eastAsia="Arial" w:hAnsi="Arial" w:cs="Arial"/>
          <w:b/>
          <w:sz w:val="24"/>
          <w:u w:val="single" w:color="000000"/>
        </w:rPr>
        <w:t>P</w:t>
      </w:r>
      <w:r>
        <w:rPr>
          <w:rFonts w:ascii="Arial" w:eastAsia="Arial" w:hAnsi="Arial" w:cs="Arial"/>
          <w:b/>
          <w:sz w:val="24"/>
        </w:rPr>
        <w:t xml:space="preserve">RSQT TEST. </w:t>
      </w:r>
      <w:r>
        <w:rPr>
          <w:rFonts w:ascii="Arial" w:eastAsia="Arial" w:hAnsi="Arial" w:cs="Arial"/>
          <w:sz w:val="24"/>
        </w:rPr>
        <w:t xml:space="preserve">The </w:t>
      </w:r>
      <w:r>
        <w:rPr>
          <w:rFonts w:ascii="Arial" w:eastAsia="Arial" w:hAnsi="Arial" w:cs="Arial"/>
          <w:b/>
          <w:sz w:val="24"/>
        </w:rPr>
        <w:t xml:space="preserve">DISPLAY </w:t>
      </w:r>
      <w:r>
        <w:rPr>
          <w:rFonts w:ascii="Arial" w:eastAsia="Arial" w:hAnsi="Arial" w:cs="Arial"/>
          <w:sz w:val="24"/>
        </w:rPr>
        <w:t xml:space="preserve">automatically returns to the </w:t>
      </w:r>
      <w:r>
        <w:rPr>
          <w:rFonts w:ascii="Arial" w:eastAsia="Arial" w:hAnsi="Arial" w:cs="Arial"/>
          <w:b/>
          <w:sz w:val="24"/>
        </w:rPr>
        <w:t xml:space="preserve">Print Test </w:t>
      </w:r>
      <w:r>
        <w:rPr>
          <w:rFonts w:ascii="Arial" w:eastAsia="Arial" w:hAnsi="Arial" w:cs="Arial"/>
          <w:sz w:val="24"/>
        </w:rPr>
        <w:t xml:space="preserve">menu. </w:t>
      </w:r>
    </w:p>
    <w:p w14:paraId="78B65C85" w14:textId="77777777" w:rsidR="003046BB" w:rsidRDefault="00260C9B">
      <w:pPr>
        <w:spacing w:after="644" w:line="271" w:lineRule="auto"/>
        <w:ind w:left="19" w:right="1058" w:hanging="10"/>
        <w:jc w:val="both"/>
      </w:pPr>
      <w:r>
        <w:rPr>
          <w:rFonts w:ascii="Arial" w:eastAsia="Arial" w:hAnsi="Arial" w:cs="Arial"/>
          <w:sz w:val="24"/>
        </w:rPr>
        <w:t>Press “</w:t>
      </w:r>
      <w:r>
        <w:rPr>
          <w:rFonts w:ascii="Arial" w:eastAsia="Arial" w:hAnsi="Arial" w:cs="Arial"/>
          <w:b/>
          <w:sz w:val="24"/>
        </w:rPr>
        <w:t>R</w:t>
      </w:r>
      <w:r>
        <w:rPr>
          <w:rFonts w:ascii="Arial" w:eastAsia="Arial" w:hAnsi="Arial" w:cs="Arial"/>
          <w:sz w:val="24"/>
        </w:rPr>
        <w:t xml:space="preserve">” followed by </w:t>
      </w:r>
      <w:r>
        <w:rPr>
          <w:rFonts w:ascii="Arial" w:eastAsia="Arial" w:hAnsi="Arial" w:cs="Arial"/>
          <w:b/>
          <w:sz w:val="24"/>
        </w:rPr>
        <w:t xml:space="preserve">ENTER </w:t>
      </w:r>
      <w:r>
        <w:rPr>
          <w:rFonts w:ascii="Arial" w:eastAsia="Arial" w:hAnsi="Arial" w:cs="Arial"/>
          <w:sz w:val="24"/>
        </w:rPr>
        <w:t xml:space="preserve">to </w:t>
      </w:r>
      <w:r>
        <w:rPr>
          <w:rFonts w:ascii="Arial" w:eastAsia="Arial" w:hAnsi="Arial" w:cs="Arial"/>
          <w:b/>
          <w:sz w:val="24"/>
        </w:rPr>
        <w:t xml:space="preserve">RECALL </w:t>
      </w:r>
      <w:r>
        <w:rPr>
          <w:rFonts w:ascii="Arial" w:eastAsia="Arial" w:hAnsi="Arial" w:cs="Arial"/>
          <w:sz w:val="24"/>
        </w:rPr>
        <w:t xml:space="preserve">prior </w:t>
      </w:r>
      <w:r>
        <w:rPr>
          <w:rFonts w:ascii="Arial" w:eastAsia="Arial" w:hAnsi="Arial" w:cs="Arial"/>
          <w:b/>
          <w:sz w:val="24"/>
        </w:rPr>
        <w:t>1: ADP</w:t>
      </w:r>
      <w:r>
        <w:rPr>
          <w:rFonts w:ascii="Arial" w:eastAsia="Arial" w:hAnsi="Arial" w:cs="Arial"/>
          <w:b/>
          <w:sz w:val="24"/>
          <w:u w:val="single" w:color="000000"/>
        </w:rPr>
        <w:t>R</w:t>
      </w:r>
      <w:r>
        <w:rPr>
          <w:rFonts w:ascii="Arial" w:eastAsia="Arial" w:hAnsi="Arial" w:cs="Arial"/>
          <w:b/>
          <w:sz w:val="24"/>
        </w:rPr>
        <w:t xml:space="preserve">SQT </w:t>
      </w:r>
      <w:r>
        <w:rPr>
          <w:rFonts w:ascii="Arial" w:eastAsia="Arial" w:hAnsi="Arial" w:cs="Arial"/>
          <w:sz w:val="24"/>
        </w:rPr>
        <w:t xml:space="preserve">subject test records from memory. </w:t>
      </w:r>
      <w:r>
        <w:rPr>
          <w:rFonts w:ascii="Arial" w:eastAsia="Arial" w:hAnsi="Arial" w:cs="Arial"/>
          <w:b/>
          <w:sz w:val="24"/>
        </w:rPr>
        <w:t xml:space="preserve">Recall Test From Mem </w:t>
      </w:r>
    </w:p>
    <w:p w14:paraId="07084E9C" w14:textId="77777777" w:rsidR="003046BB" w:rsidRDefault="00260C9B">
      <w:pPr>
        <w:spacing w:after="0" w:line="271" w:lineRule="auto"/>
        <w:ind w:left="19" w:hanging="10"/>
        <w:jc w:val="both"/>
      </w:pPr>
      <w:r>
        <w:rPr>
          <w:rFonts w:ascii="Arial" w:eastAsia="Arial" w:hAnsi="Arial" w:cs="Arial"/>
          <w:sz w:val="24"/>
        </w:rPr>
        <w:lastRenderedPageBreak/>
        <w:t xml:space="preserve">The most recent </w:t>
      </w:r>
      <w:r>
        <w:rPr>
          <w:rFonts w:ascii="Arial" w:eastAsia="Arial" w:hAnsi="Arial" w:cs="Arial"/>
          <w:b/>
          <w:sz w:val="24"/>
        </w:rPr>
        <w:t xml:space="preserve">RECORD DATE </w:t>
      </w:r>
      <w:r>
        <w:rPr>
          <w:rFonts w:ascii="Arial" w:eastAsia="Arial" w:hAnsi="Arial" w:cs="Arial"/>
          <w:sz w:val="24"/>
        </w:rPr>
        <w:t xml:space="preserve">will be displayed. </w:t>
      </w:r>
      <w:r>
        <w:rPr>
          <w:rFonts w:ascii="Arial" w:eastAsia="Arial" w:hAnsi="Arial" w:cs="Arial"/>
          <w:b/>
          <w:sz w:val="24"/>
        </w:rPr>
        <w:t xml:space="preserve">Record Date </w:t>
      </w:r>
    </w:p>
    <w:p w14:paraId="64BC668D" w14:textId="77777777" w:rsidR="003046BB" w:rsidRDefault="00260C9B">
      <w:pPr>
        <w:spacing w:after="331" w:line="271" w:lineRule="auto"/>
        <w:ind w:left="19" w:right="2404" w:hanging="10"/>
        <w:jc w:val="both"/>
      </w:pPr>
      <w:r>
        <w:rPr>
          <w:rFonts w:ascii="Arial" w:eastAsia="Arial" w:hAnsi="Arial" w:cs="Arial"/>
          <w:sz w:val="24"/>
        </w:rPr>
        <w:t xml:space="preserve">Press the </w:t>
      </w:r>
      <w:r>
        <w:rPr>
          <w:rFonts w:ascii="Arial" w:eastAsia="Arial" w:hAnsi="Arial" w:cs="Arial"/>
          <w:b/>
          <w:sz w:val="24"/>
        </w:rPr>
        <w:t xml:space="preserve">PgUp/PgDn </w:t>
      </w:r>
      <w:r>
        <w:rPr>
          <w:rFonts w:ascii="Arial" w:eastAsia="Arial" w:hAnsi="Arial" w:cs="Arial"/>
          <w:sz w:val="24"/>
        </w:rPr>
        <w:t xml:space="preserve">keys to scroll through dates. </w:t>
      </w:r>
      <w:r>
        <w:rPr>
          <w:rFonts w:ascii="Arial" w:eastAsia="Arial" w:hAnsi="Arial" w:cs="Arial"/>
          <w:b/>
          <w:sz w:val="24"/>
        </w:rPr>
        <w:t xml:space="preserve">10/15/2013 </w:t>
      </w:r>
      <w:r>
        <w:rPr>
          <w:rFonts w:ascii="Arial" w:eastAsia="Arial" w:hAnsi="Arial" w:cs="Arial"/>
          <w:sz w:val="24"/>
        </w:rPr>
        <w:t xml:space="preserve">Once the correct </w:t>
      </w:r>
      <w:r>
        <w:rPr>
          <w:rFonts w:ascii="Arial" w:eastAsia="Arial" w:hAnsi="Arial" w:cs="Arial"/>
          <w:b/>
          <w:sz w:val="24"/>
        </w:rPr>
        <w:t xml:space="preserve">RECORD DATE </w:t>
      </w:r>
      <w:r>
        <w:rPr>
          <w:rFonts w:ascii="Arial" w:eastAsia="Arial" w:hAnsi="Arial" w:cs="Arial"/>
          <w:sz w:val="24"/>
        </w:rPr>
        <w:t xml:space="preserve">appears, press </w:t>
      </w:r>
      <w:r>
        <w:rPr>
          <w:rFonts w:ascii="Arial" w:eastAsia="Arial" w:hAnsi="Arial" w:cs="Arial"/>
          <w:b/>
          <w:sz w:val="24"/>
        </w:rPr>
        <w:t>ENTER.</w:t>
      </w:r>
      <w:r>
        <w:rPr>
          <w:rFonts w:ascii="Arial" w:eastAsia="Arial" w:hAnsi="Arial" w:cs="Arial"/>
          <w:sz w:val="24"/>
        </w:rPr>
        <w:t xml:space="preserve"> </w:t>
      </w:r>
    </w:p>
    <w:p w14:paraId="2AB70BB0" w14:textId="77777777" w:rsidR="003046BB" w:rsidRDefault="00260C9B">
      <w:pPr>
        <w:spacing w:after="0" w:line="271" w:lineRule="auto"/>
        <w:ind w:left="19" w:hanging="10"/>
        <w:jc w:val="both"/>
      </w:pPr>
      <w:r>
        <w:rPr>
          <w:rFonts w:ascii="Arial" w:eastAsia="Arial" w:hAnsi="Arial" w:cs="Arial"/>
          <w:sz w:val="24"/>
        </w:rPr>
        <w:t xml:space="preserve">The number of </w:t>
      </w:r>
      <w:r>
        <w:rPr>
          <w:rFonts w:ascii="Arial" w:eastAsia="Arial" w:hAnsi="Arial" w:cs="Arial"/>
          <w:b/>
          <w:sz w:val="24"/>
        </w:rPr>
        <w:t xml:space="preserve">RECORDS </w:t>
      </w:r>
      <w:r>
        <w:rPr>
          <w:rFonts w:ascii="Arial" w:eastAsia="Arial" w:hAnsi="Arial" w:cs="Arial"/>
          <w:sz w:val="24"/>
        </w:rPr>
        <w:t xml:space="preserve">will be displayed for that </w:t>
      </w:r>
      <w:r>
        <w:rPr>
          <w:rFonts w:ascii="Arial" w:eastAsia="Arial" w:hAnsi="Arial" w:cs="Arial"/>
          <w:b/>
          <w:sz w:val="24"/>
        </w:rPr>
        <w:t xml:space="preserve">10/15/2013 </w:t>
      </w:r>
    </w:p>
    <w:p w14:paraId="4B4817F5" w14:textId="77777777" w:rsidR="003046BB" w:rsidRDefault="00260C9B">
      <w:pPr>
        <w:tabs>
          <w:tab w:val="center" w:pos="6988"/>
        </w:tabs>
        <w:spacing w:after="286" w:line="271" w:lineRule="auto"/>
      </w:pPr>
      <w:r>
        <w:rPr>
          <w:rFonts w:ascii="Arial" w:eastAsia="Arial" w:hAnsi="Arial" w:cs="Arial"/>
          <w:sz w:val="24"/>
        </w:rPr>
        <w:t xml:space="preserve">date. Press </w:t>
      </w:r>
      <w:r>
        <w:rPr>
          <w:rFonts w:ascii="Arial" w:eastAsia="Arial" w:hAnsi="Arial" w:cs="Arial"/>
          <w:b/>
          <w:sz w:val="24"/>
        </w:rPr>
        <w:t xml:space="preserve">ENTER </w:t>
      </w:r>
      <w:r>
        <w:rPr>
          <w:rFonts w:ascii="Arial" w:eastAsia="Arial" w:hAnsi="Arial" w:cs="Arial"/>
          <w:sz w:val="24"/>
        </w:rPr>
        <w:t xml:space="preserve">to continue. </w:t>
      </w:r>
      <w:r>
        <w:rPr>
          <w:rFonts w:ascii="Arial" w:eastAsia="Arial" w:hAnsi="Arial" w:cs="Arial"/>
          <w:sz w:val="24"/>
        </w:rPr>
        <w:tab/>
      </w:r>
      <w:r>
        <w:rPr>
          <w:rFonts w:ascii="Arial" w:eastAsia="Arial" w:hAnsi="Arial" w:cs="Arial"/>
          <w:b/>
          <w:sz w:val="24"/>
        </w:rPr>
        <w:t xml:space="preserve"># OF RECORDS:  003 </w:t>
      </w:r>
    </w:p>
    <w:p w14:paraId="27CBF49D" w14:textId="77777777" w:rsidR="003046BB" w:rsidRDefault="00260C9B">
      <w:pPr>
        <w:spacing w:after="312" w:line="271" w:lineRule="auto"/>
        <w:ind w:left="19" w:right="1485" w:hanging="10"/>
        <w:jc w:val="both"/>
      </w:pPr>
      <w:r>
        <w:rPr>
          <w:noProof/>
        </w:rPr>
        <mc:AlternateContent>
          <mc:Choice Requires="wpg">
            <w:drawing>
              <wp:anchor distT="0" distB="0" distL="114300" distR="114300" simplePos="0" relativeHeight="251662336" behindDoc="1" locked="0" layoutInCell="1" allowOverlap="1" wp14:anchorId="7ED5F951" wp14:editId="71CA9062">
                <wp:simplePos x="0" y="0"/>
                <wp:positionH relativeFrom="column">
                  <wp:posOffset>650570</wp:posOffset>
                </wp:positionH>
                <wp:positionV relativeFrom="paragraph">
                  <wp:posOffset>-23494</wp:posOffset>
                </wp:positionV>
                <wp:extent cx="110617" cy="207264"/>
                <wp:effectExtent l="0" t="0" r="0" b="0"/>
                <wp:wrapNone/>
                <wp:docPr id="77680" name="Group 77680"/>
                <wp:cNvGraphicFramePr/>
                <a:graphic xmlns:a="http://schemas.openxmlformats.org/drawingml/2006/main">
                  <a:graphicData uri="http://schemas.microsoft.com/office/word/2010/wordprocessingGroup">
                    <wpg:wgp>
                      <wpg:cNvGrpSpPr/>
                      <wpg:grpSpPr>
                        <a:xfrm>
                          <a:off x="0" y="0"/>
                          <a:ext cx="110617" cy="207264"/>
                          <a:chOff x="0" y="0"/>
                          <a:chExt cx="110617" cy="207264"/>
                        </a:xfrm>
                      </wpg:grpSpPr>
                      <wps:wsp>
                        <wps:cNvPr id="12549" name="Shape 12549"/>
                        <wps:cNvSpPr/>
                        <wps:spPr>
                          <a:xfrm>
                            <a:off x="0" y="0"/>
                            <a:ext cx="110617" cy="207264"/>
                          </a:xfrm>
                          <a:custGeom>
                            <a:avLst/>
                            <a:gdLst/>
                            <a:ahLst/>
                            <a:cxnLst/>
                            <a:rect l="0" t="0" r="0" b="0"/>
                            <a:pathLst>
                              <a:path w="110617" h="207264">
                                <a:moveTo>
                                  <a:pt x="51943" y="0"/>
                                </a:moveTo>
                                <a:lnTo>
                                  <a:pt x="107823" y="88392"/>
                                </a:lnTo>
                                <a:cubicBezTo>
                                  <a:pt x="110617" y="92837"/>
                                  <a:pt x="109220" y="98679"/>
                                  <a:pt x="104775" y="101473"/>
                                </a:cubicBezTo>
                                <a:cubicBezTo>
                                  <a:pt x="100330" y="104394"/>
                                  <a:pt x="94488" y="102997"/>
                                  <a:pt x="91694" y="98552"/>
                                </a:cubicBezTo>
                                <a:lnTo>
                                  <a:pt x="63363" y="53727"/>
                                </a:lnTo>
                                <a:lnTo>
                                  <a:pt x="68834" y="206502"/>
                                </a:lnTo>
                                <a:lnTo>
                                  <a:pt x="49784" y="207264"/>
                                </a:lnTo>
                                <a:lnTo>
                                  <a:pt x="44311" y="54433"/>
                                </a:lnTo>
                                <a:lnTo>
                                  <a:pt x="19304" y="101092"/>
                                </a:lnTo>
                                <a:cubicBezTo>
                                  <a:pt x="16764" y="105791"/>
                                  <a:pt x="11049" y="107569"/>
                                  <a:pt x="6350" y="105029"/>
                                </a:cubicBezTo>
                                <a:cubicBezTo>
                                  <a:pt x="1778" y="102489"/>
                                  <a:pt x="0" y="96774"/>
                                  <a:pt x="2540" y="92202"/>
                                </a:cubicBezTo>
                                <a:lnTo>
                                  <a:pt x="51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10DF7A" id="Group 77680" o:spid="_x0000_s1026" style="position:absolute;margin-left:51.25pt;margin-top:-1.85pt;width:8.7pt;height:16.3pt;z-index:-251654144" coordsize="110617,207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84fSwMAAI8IAAAOAAAAZHJzL2Uyb0RvYy54bWykVttu2zAMfR+wfzD8vlryTXbQtMBufRm2&#10;YpcPUBU5NmBbhqQm6b5+FGU5dbsNw5oHWzLJI/KQFHN5fRr66CC16dS4jekFiSM5CrXrxv02/vH9&#10;45sqjozl4473apTb+EGa+Prq9avL47SRqWpVv5M6ApDRbI7TNm6tnTZJYkQrB24u1CRHEDZKD9zC&#10;Vu+TneZHQB/6JCWkTI5K7yathDQGvr73wvgK8ZtGCvulaYy0Ub+NwTeLT43PO/dMri75Zq/51HZi&#10;doP/hxcD70Y4dIF6zy2P7nX3DGrohFZGNfZCqCFRTdMJiTFANJQ8ieZGq/sJY9lvjvtpoQmofcLT&#10;f8OKz4cbPX2bbjUwcZz2wAXuXCynRg/uDV5GJ6TsYaFMnmwk4COlpKQsjgSIUsLSMveUihZ4f2Yl&#10;2g9/tUvCocnKleMExWHO8ZuXxf+t5ZNEWs0G4r/VUbeDSNIir+No5AOUKapE/hMSg5oLTWZjgLGX&#10;cbTEyjfi3tgbqZBsfvhkrK/KXVjxNqzEaQxLDbX916qeuHV2zku3jI7nbLVLspx0UAf5XaGedSkr&#10;aJ1ncRSSDY6eNfrxsSYlrEq9alVldepyD+pBSdzfdeKt/LkymQsG0Ou0ypgvlwkPpqROU+hSJ6tK&#10;Vq9lOWMFyiihOcvms9ZnrHcBlWSZR6Ukz+q5Qr2wzvMKrig4kZK0rlfu1LQEZe9NUYTg1keEUD1a&#10;mWWlp6PIWIpgj+h4oguMefSUlAUJ8EEpvD1wXrMqKIcm+yNynmeUot8FLANRATC8Z3LqjHhgYBXo&#10;/5cMlgy63FNWsJqusgQMQxMhnawoVxkssyJkAcJFEYSwpnO9m11kbMlQXq0g51opGVslFTp5lkA5&#10;hZDW0GsWnld8kIteGemr2jURlvfSWOj+uXX70fUYnCw4TLKm5xZHwtBZGHF9N7g7hhGCQweTB2ju&#10;avN3Ca7sQy9dI/bjV9nAtYTXrvtg9P7uXa+jA3eDDH8Izvup5fPXOXez6tyJgOPsm67vF0iKpr+D&#10;9JHOys5O4gxdLIm3FLM3fpDCOIKgwziFyBYjPFmNdrEf4U8AuvkoWre8U7sHHEFICNz1SA1OPYxj&#10;ntBurD7eo9b5f8TVLwAAAP//AwBQSwMEFAAGAAgAAAAhAIalsrrfAAAACQEAAA8AAABkcnMvZG93&#10;bnJldi54bWxMj0FLw0AQhe+C/2EZwVu7SUq1idmUUtRTEWwF8TbNTpPQ7GzIbpP037s96fExH+99&#10;k68n04qBetdYVhDPIxDEpdUNVwq+Dm+zFQjnkTW2lknBlRysi/u7HDNtR/6kYe8rEUrYZaig9r7L&#10;pHRlTQbd3HbE4XayvUEfYl9J3eMYyk0rkyh6kgYbDgs1drStqTzvL0bB+4jjZhG/DrvzaXv9OSw/&#10;vncxKfX4MG1eQHia/B8MN/2gDkVwOtoLayfakKNkGVAFs8UziBsQpymIo4JklYIscvn/g+IXAAD/&#10;/wMAUEsBAi0AFAAGAAgAAAAhALaDOJL+AAAA4QEAABMAAAAAAAAAAAAAAAAAAAAAAFtDb250ZW50&#10;X1R5cGVzXS54bWxQSwECLQAUAAYACAAAACEAOP0h/9YAAACUAQAACwAAAAAAAAAAAAAAAAAvAQAA&#10;X3JlbHMvLnJlbHNQSwECLQAUAAYACAAAACEAfAvOH0sDAACPCAAADgAAAAAAAAAAAAAAAAAuAgAA&#10;ZHJzL2Uyb0RvYy54bWxQSwECLQAUAAYACAAAACEAhqWyut8AAAAJAQAADwAAAAAAAAAAAAAAAACl&#10;BQAAZHJzL2Rvd25yZXYueG1sUEsFBgAAAAAEAAQA8wAAALEGAAAAAA==&#10;">
                <v:shape id="Shape 12549" o:spid="_x0000_s1027" style="position:absolute;width:110617;height:207264;visibility:visible;mso-wrap-style:square;v-text-anchor:top" coordsize="110617,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yzVwwAAAN4AAAAPAAAAZHJzL2Rvd25yZXYueG1sRE9NS8NA&#10;EL0L/Q/LCN7sJrVKjd2WUhB6Kli9eJtkx+xqdjZkxyb9964geJvH+5z1dgqdOtOQfGQD5bwARdxE&#10;67k18Pb6fLsClQTZYheZDFwowXYzu1pjZePIL3Q+SatyCKcKDTiRvtI6NY4CpnnsiTP3EYeAkuHQ&#10;ajvgmMNDpxdF8aADes4NDnvaO2q+Tt/BgC/G3fL4Xpd3Ujuu/aesyqM15uZ62j2BEprkX/znPtg8&#10;f3G/fITfd/INevMDAAD//wMAUEsBAi0AFAAGAAgAAAAhANvh9svuAAAAhQEAABMAAAAAAAAAAAAA&#10;AAAAAAAAAFtDb250ZW50X1R5cGVzXS54bWxQSwECLQAUAAYACAAAACEAWvQsW78AAAAVAQAACwAA&#10;AAAAAAAAAAAAAAAfAQAAX3JlbHMvLnJlbHNQSwECLQAUAAYACAAAACEAKdss1cMAAADeAAAADwAA&#10;AAAAAAAAAAAAAAAHAgAAZHJzL2Rvd25yZXYueG1sUEsFBgAAAAADAAMAtwAAAPcCAAAAAA==&#10;" path="m51943,r55880,88392c110617,92837,109220,98679,104775,101473v-4445,2921,-10287,1524,-13081,-2921l63363,53727r5471,152775l49784,207264,44311,54433,19304,101092v-2540,4699,-8255,6477,-12954,3937c1778,102489,,96774,2540,92202l51943,xe" fillcolor="black" stroked="f" strokeweight="0">
                  <v:stroke miterlimit="83231f" joinstyle="miter"/>
                  <v:path arrowok="t" textboxrect="0,0,110617,207264"/>
                </v:shape>
              </v:group>
            </w:pict>
          </mc:Fallback>
        </mc:AlternateContent>
      </w:r>
      <w:r>
        <w:rPr>
          <w:noProof/>
        </w:rPr>
        <mc:AlternateContent>
          <mc:Choice Requires="wpg">
            <w:drawing>
              <wp:anchor distT="0" distB="0" distL="114300" distR="114300" simplePos="0" relativeHeight="251663360" behindDoc="1" locked="0" layoutInCell="1" allowOverlap="1" wp14:anchorId="0311F877" wp14:editId="6375A041">
                <wp:simplePos x="0" y="0"/>
                <wp:positionH relativeFrom="column">
                  <wp:posOffset>1142187</wp:posOffset>
                </wp:positionH>
                <wp:positionV relativeFrom="paragraph">
                  <wp:posOffset>-29971</wp:posOffset>
                </wp:positionV>
                <wp:extent cx="1268730" cy="374142"/>
                <wp:effectExtent l="0" t="0" r="0" b="0"/>
                <wp:wrapNone/>
                <wp:docPr id="77681" name="Group 77681"/>
                <wp:cNvGraphicFramePr/>
                <a:graphic xmlns:a="http://schemas.openxmlformats.org/drawingml/2006/main">
                  <a:graphicData uri="http://schemas.microsoft.com/office/word/2010/wordprocessingGroup">
                    <wpg:wgp>
                      <wpg:cNvGrpSpPr/>
                      <wpg:grpSpPr>
                        <a:xfrm>
                          <a:off x="0" y="0"/>
                          <a:ext cx="1268730" cy="374142"/>
                          <a:chOff x="0" y="0"/>
                          <a:chExt cx="1268730" cy="374142"/>
                        </a:xfrm>
                      </wpg:grpSpPr>
                      <wps:wsp>
                        <wps:cNvPr id="12550" name="Shape 12550"/>
                        <wps:cNvSpPr/>
                        <wps:spPr>
                          <a:xfrm>
                            <a:off x="0" y="0"/>
                            <a:ext cx="110744" cy="229743"/>
                          </a:xfrm>
                          <a:custGeom>
                            <a:avLst/>
                            <a:gdLst/>
                            <a:ahLst/>
                            <a:cxnLst/>
                            <a:rect l="0" t="0" r="0" b="0"/>
                            <a:pathLst>
                              <a:path w="110744" h="229743">
                                <a:moveTo>
                                  <a:pt x="45847" y="0"/>
                                </a:moveTo>
                                <a:lnTo>
                                  <a:pt x="64897" y="0"/>
                                </a:lnTo>
                                <a:lnTo>
                                  <a:pt x="64897" y="175514"/>
                                </a:lnTo>
                                <a:lnTo>
                                  <a:pt x="91567" y="129794"/>
                                </a:lnTo>
                                <a:cubicBezTo>
                                  <a:pt x="94234" y="125222"/>
                                  <a:pt x="100076" y="123698"/>
                                  <a:pt x="104648" y="126365"/>
                                </a:cubicBezTo>
                                <a:cubicBezTo>
                                  <a:pt x="109220" y="129032"/>
                                  <a:pt x="110744" y="134874"/>
                                  <a:pt x="108077" y="139446"/>
                                </a:cubicBezTo>
                                <a:lnTo>
                                  <a:pt x="55372" y="229743"/>
                                </a:lnTo>
                                <a:lnTo>
                                  <a:pt x="2667" y="139446"/>
                                </a:lnTo>
                                <a:cubicBezTo>
                                  <a:pt x="0" y="134874"/>
                                  <a:pt x="1524" y="129032"/>
                                  <a:pt x="6096" y="126365"/>
                                </a:cubicBezTo>
                                <a:cubicBezTo>
                                  <a:pt x="10668" y="123698"/>
                                  <a:pt x="16510" y="125222"/>
                                  <a:pt x="19177" y="129794"/>
                                </a:cubicBezTo>
                                <a:lnTo>
                                  <a:pt x="45847" y="175514"/>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1" name="Shape 12551"/>
                        <wps:cNvSpPr/>
                        <wps:spPr>
                          <a:xfrm>
                            <a:off x="160909" y="264446"/>
                            <a:ext cx="465963" cy="109696"/>
                          </a:xfrm>
                          <a:custGeom>
                            <a:avLst/>
                            <a:gdLst/>
                            <a:ahLst/>
                            <a:cxnLst/>
                            <a:rect l="0" t="0" r="0" b="0"/>
                            <a:pathLst>
                              <a:path w="465963" h="109696">
                                <a:moveTo>
                                  <a:pt x="97552" y="619"/>
                                </a:moveTo>
                                <a:cubicBezTo>
                                  <a:pt x="99917" y="1238"/>
                                  <a:pt x="102045" y="2762"/>
                                  <a:pt x="103378" y="5048"/>
                                </a:cubicBezTo>
                                <a:cubicBezTo>
                                  <a:pt x="106045" y="9620"/>
                                  <a:pt x="104521" y="15462"/>
                                  <a:pt x="99949" y="18129"/>
                                </a:cubicBezTo>
                                <a:lnTo>
                                  <a:pt x="54229" y="44799"/>
                                </a:lnTo>
                                <a:lnTo>
                                  <a:pt x="465963" y="44799"/>
                                </a:lnTo>
                                <a:lnTo>
                                  <a:pt x="465963" y="63849"/>
                                </a:lnTo>
                                <a:lnTo>
                                  <a:pt x="54229" y="63849"/>
                                </a:lnTo>
                                <a:lnTo>
                                  <a:pt x="99949" y="90519"/>
                                </a:lnTo>
                                <a:cubicBezTo>
                                  <a:pt x="104521" y="93186"/>
                                  <a:pt x="106045" y="99028"/>
                                  <a:pt x="103378" y="103600"/>
                                </a:cubicBezTo>
                                <a:cubicBezTo>
                                  <a:pt x="100711" y="108172"/>
                                  <a:pt x="94869" y="109696"/>
                                  <a:pt x="90297" y="107029"/>
                                </a:cubicBezTo>
                                <a:lnTo>
                                  <a:pt x="0" y="54324"/>
                                </a:lnTo>
                                <a:lnTo>
                                  <a:pt x="90297" y="1619"/>
                                </a:lnTo>
                                <a:cubicBezTo>
                                  <a:pt x="92583" y="286"/>
                                  <a:pt x="95187" y="0"/>
                                  <a:pt x="97552" y="6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2" name="Shape 12552"/>
                        <wps:cNvSpPr/>
                        <wps:spPr>
                          <a:xfrm>
                            <a:off x="833247" y="264446"/>
                            <a:ext cx="435483" cy="109696"/>
                          </a:xfrm>
                          <a:custGeom>
                            <a:avLst/>
                            <a:gdLst/>
                            <a:ahLst/>
                            <a:cxnLst/>
                            <a:rect l="0" t="0" r="0" b="0"/>
                            <a:pathLst>
                              <a:path w="435483" h="109696">
                                <a:moveTo>
                                  <a:pt x="337931" y="619"/>
                                </a:moveTo>
                                <a:cubicBezTo>
                                  <a:pt x="340296" y="0"/>
                                  <a:pt x="342900" y="286"/>
                                  <a:pt x="345186" y="1619"/>
                                </a:cubicBezTo>
                                <a:lnTo>
                                  <a:pt x="435483" y="54324"/>
                                </a:lnTo>
                                <a:lnTo>
                                  <a:pt x="345186" y="107029"/>
                                </a:lnTo>
                                <a:cubicBezTo>
                                  <a:pt x="340614" y="109696"/>
                                  <a:pt x="334772" y="108172"/>
                                  <a:pt x="332105" y="103600"/>
                                </a:cubicBezTo>
                                <a:cubicBezTo>
                                  <a:pt x="329438" y="99028"/>
                                  <a:pt x="330962" y="93186"/>
                                  <a:pt x="335534" y="90519"/>
                                </a:cubicBezTo>
                                <a:lnTo>
                                  <a:pt x="381254" y="63849"/>
                                </a:lnTo>
                                <a:lnTo>
                                  <a:pt x="0" y="63849"/>
                                </a:lnTo>
                                <a:lnTo>
                                  <a:pt x="0" y="44799"/>
                                </a:lnTo>
                                <a:lnTo>
                                  <a:pt x="381254" y="44799"/>
                                </a:lnTo>
                                <a:lnTo>
                                  <a:pt x="335534" y="18129"/>
                                </a:lnTo>
                                <a:cubicBezTo>
                                  <a:pt x="330962" y="15462"/>
                                  <a:pt x="329438" y="9620"/>
                                  <a:pt x="332105" y="5048"/>
                                </a:cubicBezTo>
                                <a:cubicBezTo>
                                  <a:pt x="333438" y="2762"/>
                                  <a:pt x="335566" y="1238"/>
                                  <a:pt x="337931" y="6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009F3B" id="Group 77681" o:spid="_x0000_s1026" style="position:absolute;margin-left:89.95pt;margin-top:-2.35pt;width:99.9pt;height:29.45pt;z-index:-251653120" coordsize="12687,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mFTAUAAGsVAAAOAAAAZHJzL2Uyb0RvYy54bWzsWNlu20YUfS/QfyD0Xmt2cgTLAdq0fina&#10;oEk/YEyREgFuIGnL7tf3zkZyKEGWUzQBguhB3O7c5dzlDHn77rkqo6es64um3q7wDVpFWZ02u6Le&#10;b1d/f/rtp2QV9YOqd6ps6my7esn61bu7H3+4PbabjDSHptxlXQRK6n5zbLerwzC0m/W6Tw9Zpfqb&#10;ps1qeJg3XaUGuOz2612njqC9KtcEIbE+Nt2u7Zo063u4+94+XN0Z/XmepcOfed5nQ1RuV+DbYP47&#10;8/+g/9d3t2qz71R7KFLnhvoMLypV1GB0VPVeDSp67IoTVVWRdk3f5MNN2lTrJs+LNDMxQDQYLaK5&#10;75rH1sSy3xz37QgTQLvA6bPVpn883Xftx/ZDB0gc2z1gYa50LM95V+kjeBk9G8heRsiy5yFK4SYm&#10;IokpIJvCMxozzIjFND0A8CfL0sOvlxeuvdl14MyxhfLoJwT6/4bAx4NqMwNsvwEEPnRRsdOxcA6R&#10;1KqCQjUikb1loDGSI1D9pgfMrkYJo5gxCxIhMmZUgzTGqjbpYz/cZ42BWz393g+2Lnf+TB38Wfpc&#10;+9MOqvtiXbdq0Ou0l/o0OkKMzpPDduUc0U+r5in71Bi5QeeM8YTFq8inGxydJMp6LilYIkNJ/9wf&#10;W6NxksMx55i5+L2QP1phibmwSjGAJZfC6eNDkf6c/TP3QzJCAWDwGFJGiCtCqw4jhGLhHlIhE1uh&#10;/iED39xDQQV3noVGwiu/UhIC9WJsSkRDmw5n/ZCyJDYxQBoMGBglKHYBUsmYOGszxIRzGhNjLCgg&#10;L+SP1gARHr+5ei9zLhgXx6mrnHhYlyEKJD2ob8RNCA/4STYExx7SkzRK7EGbV0UYjY/R4jDV8RVV&#10;NwkbWoCi98rSsukz27C6j0znjr0FcvPuLWvdZhBDqoDO8lINhheqYgCeK4tKF2gMBTk2AGjT082O&#10;E3M2vJSZ7sWy/ivLYTKZ2atv9N3+4Zeyi56UZjPzM8pV2R6Uu+v0OlHjqtGj1+dFWY4qsVl6TqWN&#10;1AnrdZkh0nElsitT541lU+AkCNpzKoAyLjKWm3oY19ewEzBuzqLVpw/N7sXwkAEExr1mpC809/Hp&#10;3MfaR+0AMMTrcx9DOyBpG1Qw19OAgqM7JrgU1DIAhsaB1rEwe5Kd19D/ygDeE2AA54hO0DTfbedI&#10;mNJ23AgsnauTTNhzboWE/nTTkC5GLEGMW2hiEY5JRGlshwFHMIYtJqH68Moaw0h4lVLAEIZ103Bl&#10;nEA69eTlLDQnpWQ2RzgBajlrzje9NcQZjFujjLFY+hVexh+trEcWLL9JWNAEvLKhe43+uPTiddkp&#10;Ron4mDuv7zyYI2KS4sRU5oTmBLREZJHXMXkYUTHOtNBGeOXTh2LscoQSDMQ2S6BkiXBJGhvFuwMu&#10;uO0G8CucX5FBSyecUSCySxjPVE8lfwk2SXgCHQ3ZJiFmkuNkticafT/TUiE433lGv7CNPPEt8gzM&#10;1OX7hSn+q3kmoVDItrrIOZ6hnOmq1K9jX5lnnCeXeQYmCMwc00VT110mGsqg8e3OMxj8lBEJM+hM&#10;Q1IGHen2qpOVsPd8p7tR7pwHFF+fHHP186nkVYaGrAEIQsBbkGGpkylHKYvdZh9eFRbjEfKPkWXT&#10;N05dSiQDZtY25XKWUwpeWMI/4QBK4eXD+jqnlDAsH6wLD+iV2yWvM5bN2bVyr1MrnYxfITwFN98T&#10;+HDCIF1wE1YnO4w5xouNySxxb9rrUCgHlzay2D7pzAj/EhZuus42VhjNd7r5WnRjPm7BFz3zeua+&#10;PupPhvNr8144fSO9+xcAAP//AwBQSwMEFAAGAAgAAAAhAFG+bazhAAAACQEAAA8AAABkcnMvZG93&#10;bnJldi54bWxMj01rg0AQhu+F/odlCr0lq/mo0bqGENqeQqBJIfQ20YlK3F1xN2r+faen9jYv8/DO&#10;M+l61I3oqXO1NQrCaQCCTG6L2pQKvo7vkxUI59EU2FhDCu7kYJ09PqSYFHYwn9QffCm4xLgEFVTe&#10;t4mULq9Io5valgzvLrbT6Dl2pSw6HLhcN3IWBC9SY234QoUtbSvKr4ebVvAx4LCZh2/97nrZ3r+P&#10;y/1pF5JSz0/j5hWEp9H/wfCrz+qQsdPZ3kzhRMM5imNGFUwWEQgG5lHMw1nBcjEDmaXy/wfZDwAA&#10;AP//AwBQSwECLQAUAAYACAAAACEAtoM4kv4AAADhAQAAEwAAAAAAAAAAAAAAAAAAAAAAW0NvbnRl&#10;bnRfVHlwZXNdLnhtbFBLAQItABQABgAIAAAAIQA4/SH/1gAAAJQBAAALAAAAAAAAAAAAAAAAAC8B&#10;AABfcmVscy8ucmVsc1BLAQItABQABgAIAAAAIQC3w8mFTAUAAGsVAAAOAAAAAAAAAAAAAAAAAC4C&#10;AABkcnMvZTJvRG9jLnhtbFBLAQItABQABgAIAAAAIQBRvm2s4QAAAAkBAAAPAAAAAAAAAAAAAAAA&#10;AKYHAABkcnMvZG93bnJldi54bWxQSwUGAAAAAAQABADzAAAAtAgAAAAA&#10;">
                <v:shape id="Shape 12550" o:spid="_x0000_s1027" style="position:absolute;width:1107;height:2297;visibility:visible;mso-wrap-style:square;v-text-anchor:top" coordsize="110744,22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GzyQAAAN4AAAAPAAAAZHJzL2Rvd25yZXYueG1sRI9Pa8JA&#10;EMXvQr/DMoXedFMltqSuIoL4hx40lvY6zU6T0OxsyG41fvvOQfA2w7x57/1mi9416kxdqD0beB4l&#10;oIgLb2suDXyc1sNXUCEiW2w8k4ErBVjMHwYzzKy/8JHOeSyVmHDI0EAVY5tpHYqKHIaRb4nl9uM7&#10;h1HWrtS2w4uYu0aPk2SqHdYsCRW2tKqo+M3/nIHPY7o7HSY7u8zfv/eb1aR++TpcjXl67JdvoCL1&#10;8S6+fW+t1B+nqQAIjsyg5/8AAAD//wMAUEsBAi0AFAAGAAgAAAAhANvh9svuAAAAhQEAABMAAAAA&#10;AAAAAAAAAAAAAAAAAFtDb250ZW50X1R5cGVzXS54bWxQSwECLQAUAAYACAAAACEAWvQsW78AAAAV&#10;AQAACwAAAAAAAAAAAAAAAAAfAQAAX3JlbHMvLnJlbHNQSwECLQAUAAYACAAAACEAzQnBs8kAAADe&#10;AAAADwAAAAAAAAAAAAAAAAAHAgAAZHJzL2Rvd25yZXYueG1sUEsFBgAAAAADAAMAtwAAAP0CAAAA&#10;AA==&#10;" path="m45847,l64897,r,175514l91567,129794v2667,-4572,8509,-6096,13081,-3429c109220,129032,110744,134874,108077,139446l55372,229743,2667,139446c,134874,1524,129032,6096,126365v4572,-2667,10414,-1143,13081,3429l45847,175514,45847,xe" fillcolor="black" stroked="f" strokeweight="0">
                  <v:stroke miterlimit="83231f" joinstyle="miter"/>
                  <v:path arrowok="t" textboxrect="0,0,110744,229743"/>
                </v:shape>
                <v:shape id="Shape 12551" o:spid="_x0000_s1028" style="position:absolute;left:1609;top:2644;width:4659;height:1097;visibility:visible;mso-wrap-style:square;v-text-anchor:top" coordsize="465963,10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p0wQAAAN4AAAAPAAAAZHJzL2Rvd25yZXYueG1sRE/bagIx&#10;EH0X+g9hCn2RmigosjWKFATpi7d+wLCZJoubyZKk6/r3TUHwbQ7nOqvN4FvRU0xNYA3TiQJBXAfT&#10;sNXwfdm9L0GkjGywDUwa7pRgs34ZrbAy4cYn6s/ZihLCqUINLueukjLVjjymSeiIC/cTosdcYLTS&#10;RLyVcN/KmVIL6bHh0uCwo09H9fX86zU0O9UfbTs+RNd5vzwdUFn80vrtddh+gMg05Kf44d6bMn82&#10;n0/h/51yg1z/AQAA//8DAFBLAQItABQABgAIAAAAIQDb4fbL7gAAAIUBAAATAAAAAAAAAAAAAAAA&#10;AAAAAABbQ29udGVudF9UeXBlc10ueG1sUEsBAi0AFAAGAAgAAAAhAFr0LFu/AAAAFQEAAAsAAAAA&#10;AAAAAAAAAAAAHwEAAF9yZWxzLy5yZWxzUEsBAi0AFAAGAAgAAAAhABpzGnTBAAAA3gAAAA8AAAAA&#10;AAAAAAAAAAAABwIAAGRycy9kb3ducmV2LnhtbFBLBQYAAAAAAwADALcAAAD1AgAAAAA=&#10;" path="m97552,619v2365,619,4493,2143,5826,4429c106045,9620,104521,15462,99949,18129l54229,44799r411734,l465963,63849r-411734,l99949,90519v4572,2667,6096,8509,3429,13081c100711,108172,94869,109696,90297,107029l,54324,90297,1619c92583,286,95187,,97552,619xe" fillcolor="black" stroked="f" strokeweight="0">
                  <v:stroke miterlimit="83231f" joinstyle="miter"/>
                  <v:path arrowok="t" textboxrect="0,0,465963,109696"/>
                </v:shape>
                <v:shape id="Shape 12552" o:spid="_x0000_s1029" style="position:absolute;left:8332;top:2644;width:4355;height:1097;visibility:visible;mso-wrap-style:square;v-text-anchor:top" coordsize="435483,10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3sHwwAAAN4AAAAPAAAAZHJzL2Rvd25yZXYueG1sRE9Na4NA&#10;EL0H+h+WKfQSmt0KSrDZhFooiLeaHNLb4E5V6s6KuzX232cDhdzm8T5nd1jsIGaafO9Yw8tGgSBu&#10;nOm51XA6fjxvQfiAbHBwTBr+yMNh/7DaYW7chT9prkMrYgj7HDV0IYy5lL7pyKLfuJE4ct9ushgi&#10;nFppJrzEcDvIRKlMWuw5NnQ40ntHzU/9azX4eTsXmXHVUlTlWhUqPXv60vrpcXl7BRFoCXfxv7s0&#10;cX6Spgnc3ok3yP0VAAD//wMAUEsBAi0AFAAGAAgAAAAhANvh9svuAAAAhQEAABMAAAAAAAAAAAAA&#10;AAAAAAAAAFtDb250ZW50X1R5cGVzXS54bWxQSwECLQAUAAYACAAAACEAWvQsW78AAAAVAQAACwAA&#10;AAAAAAAAAAAAAAAfAQAAX3JlbHMvLnJlbHNQSwECLQAUAAYACAAAACEA0Ct7B8MAAADeAAAADwAA&#10;AAAAAAAAAAAAAAAHAgAAZHJzL2Rvd25yZXYueG1sUEsFBgAAAAADAAMAtwAAAPcCAAAAAA==&#10;" path="m337931,619v2365,-619,4969,-333,7255,1000l435483,54324r-90297,52705c340614,109696,334772,108172,332105,103600v-2667,-4572,-1143,-10414,3429,-13081l381254,63849,,63849,,44799r381254,l335534,18129c330962,15462,329438,9620,332105,5048v1333,-2286,3461,-3810,5826,-4429xe" fillcolor="black" stroked="f" strokeweight="0">
                  <v:stroke miterlimit="83231f" joinstyle="miter"/>
                  <v:path arrowok="t" textboxrect="0,0,435483,109696"/>
                </v:shape>
              </v:group>
            </w:pict>
          </mc:Fallback>
        </mc:AlternateContent>
      </w:r>
      <w:r>
        <w:rPr>
          <w:rFonts w:ascii="Arial" w:eastAsia="Arial" w:hAnsi="Arial" w:cs="Arial"/>
          <w:sz w:val="24"/>
        </w:rPr>
        <w:t xml:space="preserve">Use the    or     </w:t>
      </w:r>
      <w:r>
        <w:rPr>
          <w:rFonts w:ascii="Arial" w:eastAsia="Arial" w:hAnsi="Arial" w:cs="Arial"/>
          <w:b/>
          <w:sz w:val="24"/>
        </w:rPr>
        <w:t>ARROW</w:t>
      </w:r>
      <w:r>
        <w:rPr>
          <w:rFonts w:ascii="Arial" w:eastAsia="Arial" w:hAnsi="Arial" w:cs="Arial"/>
          <w:sz w:val="24"/>
        </w:rPr>
        <w:t xml:space="preserve"> keys to display each </w:t>
      </w:r>
      <w:r>
        <w:rPr>
          <w:rFonts w:ascii="Arial" w:eastAsia="Arial" w:hAnsi="Arial" w:cs="Arial"/>
          <w:b/>
          <w:sz w:val="24"/>
        </w:rPr>
        <w:t xml:space="preserve">10/15/2013 R#: 001 </w:t>
      </w:r>
      <w:r>
        <w:rPr>
          <w:rFonts w:ascii="Arial" w:eastAsia="Arial" w:hAnsi="Arial" w:cs="Arial"/>
          <w:sz w:val="24"/>
        </w:rPr>
        <w:t xml:space="preserve">RECORD. Use the           or              </w:t>
      </w:r>
      <w:r>
        <w:rPr>
          <w:rFonts w:ascii="Arial" w:eastAsia="Arial" w:hAnsi="Arial" w:cs="Arial"/>
          <w:b/>
          <w:sz w:val="24"/>
        </w:rPr>
        <w:t xml:space="preserve">ARROW </w:t>
      </w:r>
      <w:r>
        <w:rPr>
          <w:rFonts w:ascii="Arial" w:eastAsia="Arial" w:hAnsi="Arial" w:cs="Arial"/>
          <w:sz w:val="24"/>
        </w:rPr>
        <w:t xml:space="preserve">keys </w:t>
      </w:r>
      <w:r>
        <w:rPr>
          <w:rFonts w:ascii="Arial" w:eastAsia="Arial" w:hAnsi="Arial" w:cs="Arial"/>
          <w:b/>
          <w:sz w:val="24"/>
        </w:rPr>
        <w:t xml:space="preserve">#DOE, JOHN </w:t>
      </w:r>
      <w:r>
        <w:rPr>
          <w:rFonts w:ascii="Arial" w:eastAsia="Arial" w:hAnsi="Arial" w:cs="Arial"/>
          <w:sz w:val="24"/>
        </w:rPr>
        <w:t xml:space="preserve"> to view additional information to confirm the record. Press </w:t>
      </w:r>
      <w:r>
        <w:rPr>
          <w:rFonts w:ascii="Arial" w:eastAsia="Arial" w:hAnsi="Arial" w:cs="Arial"/>
          <w:b/>
          <w:sz w:val="24"/>
        </w:rPr>
        <w:t xml:space="preserve">ENTER </w:t>
      </w:r>
      <w:r>
        <w:rPr>
          <w:rFonts w:ascii="Arial" w:eastAsia="Arial" w:hAnsi="Arial" w:cs="Arial"/>
          <w:sz w:val="24"/>
        </w:rPr>
        <w:t xml:space="preserve">to </w:t>
      </w:r>
      <w:r>
        <w:rPr>
          <w:rFonts w:ascii="Arial" w:eastAsia="Arial" w:hAnsi="Arial" w:cs="Arial"/>
          <w:b/>
          <w:sz w:val="24"/>
        </w:rPr>
        <w:t xml:space="preserve">PRINT </w:t>
      </w:r>
      <w:r>
        <w:rPr>
          <w:rFonts w:ascii="Arial" w:eastAsia="Arial" w:hAnsi="Arial" w:cs="Arial"/>
          <w:sz w:val="24"/>
        </w:rPr>
        <w:t xml:space="preserve">the displayed record. Press the </w:t>
      </w:r>
      <w:r>
        <w:rPr>
          <w:rFonts w:ascii="Arial" w:eastAsia="Arial" w:hAnsi="Arial" w:cs="Arial"/>
          <w:b/>
          <w:sz w:val="24"/>
        </w:rPr>
        <w:t xml:space="preserve">ESCAPE </w:t>
      </w:r>
      <w:r>
        <w:rPr>
          <w:rFonts w:ascii="Arial" w:eastAsia="Arial" w:hAnsi="Arial" w:cs="Arial"/>
          <w:sz w:val="24"/>
        </w:rPr>
        <w:t xml:space="preserve">key until the </w:t>
      </w:r>
      <w:r>
        <w:rPr>
          <w:rFonts w:ascii="Arial" w:eastAsia="Arial" w:hAnsi="Arial" w:cs="Arial"/>
          <w:b/>
          <w:sz w:val="24"/>
        </w:rPr>
        <w:t xml:space="preserve">DISPLAY </w:t>
      </w:r>
      <w:r>
        <w:rPr>
          <w:rFonts w:ascii="Arial" w:eastAsia="Arial" w:hAnsi="Arial" w:cs="Arial"/>
          <w:sz w:val="24"/>
        </w:rPr>
        <w:t xml:space="preserve">returns to the menu. </w:t>
      </w:r>
    </w:p>
    <w:p w14:paraId="5673E002" w14:textId="77777777" w:rsidR="003046BB" w:rsidRDefault="00260C9B">
      <w:pPr>
        <w:spacing w:after="339" w:line="251" w:lineRule="auto"/>
        <w:ind w:left="19" w:right="1204" w:hanging="10"/>
        <w:jc w:val="both"/>
      </w:pPr>
      <w:r>
        <w:rPr>
          <w:rFonts w:ascii="Arial" w:eastAsia="Arial" w:hAnsi="Arial" w:cs="Arial"/>
          <w:b/>
          <w:sz w:val="24"/>
        </w:rPr>
        <w:t xml:space="preserve">Press “S” to REPRINT LAST TEST </w:t>
      </w:r>
      <w:r>
        <w:rPr>
          <w:rFonts w:ascii="Arial" w:eastAsia="Arial" w:hAnsi="Arial" w:cs="Arial"/>
          <w:sz w:val="24"/>
        </w:rPr>
        <w:t xml:space="preserve">then press </w:t>
      </w:r>
      <w:r>
        <w:rPr>
          <w:rFonts w:ascii="Arial" w:eastAsia="Arial" w:hAnsi="Arial" w:cs="Arial"/>
          <w:b/>
          <w:sz w:val="24"/>
        </w:rPr>
        <w:t>1: ADPR</w:t>
      </w:r>
      <w:r>
        <w:rPr>
          <w:rFonts w:ascii="Arial" w:eastAsia="Arial" w:hAnsi="Arial" w:cs="Arial"/>
          <w:b/>
          <w:sz w:val="24"/>
          <w:u w:val="single" w:color="000000"/>
        </w:rPr>
        <w:t>S</w:t>
      </w:r>
      <w:r>
        <w:rPr>
          <w:rFonts w:ascii="Arial" w:eastAsia="Arial" w:hAnsi="Arial" w:cs="Arial"/>
          <w:b/>
          <w:sz w:val="24"/>
        </w:rPr>
        <w:t>QT ENTER.</w:t>
      </w:r>
      <w:r>
        <w:rPr>
          <w:rFonts w:ascii="Arial" w:eastAsia="Arial" w:hAnsi="Arial" w:cs="Arial"/>
          <w:sz w:val="24"/>
        </w:rPr>
        <w:t xml:space="preserve"> </w:t>
      </w:r>
      <w:r>
        <w:rPr>
          <w:rFonts w:ascii="Arial" w:eastAsia="Arial" w:hAnsi="Arial" w:cs="Arial"/>
          <w:sz w:val="24"/>
        </w:rPr>
        <w:tab/>
      </w:r>
      <w:r>
        <w:rPr>
          <w:rFonts w:ascii="Arial" w:eastAsia="Arial" w:hAnsi="Arial" w:cs="Arial"/>
          <w:b/>
          <w:sz w:val="24"/>
        </w:rPr>
        <w:t xml:space="preserve">Reprint Last Test </w:t>
      </w:r>
    </w:p>
    <w:p w14:paraId="366596AD" w14:textId="77777777" w:rsidR="003046BB" w:rsidRDefault="00260C9B">
      <w:pPr>
        <w:tabs>
          <w:tab w:val="center" w:pos="6507"/>
        </w:tabs>
        <w:spacing w:after="0" w:line="271" w:lineRule="auto"/>
      </w:pPr>
      <w:r>
        <w:rPr>
          <w:rFonts w:ascii="Arial" w:eastAsia="Arial" w:hAnsi="Arial" w:cs="Arial"/>
          <w:sz w:val="24"/>
        </w:rPr>
        <w:t>Press “</w:t>
      </w:r>
      <w:r>
        <w:rPr>
          <w:rFonts w:ascii="Arial" w:eastAsia="Arial" w:hAnsi="Arial" w:cs="Arial"/>
          <w:b/>
          <w:sz w:val="24"/>
        </w:rPr>
        <w:t>Q</w:t>
      </w:r>
      <w:r>
        <w:rPr>
          <w:rFonts w:ascii="Arial" w:eastAsia="Arial" w:hAnsi="Arial" w:cs="Arial"/>
          <w:sz w:val="24"/>
        </w:rPr>
        <w:t xml:space="preserve">” followed by </w:t>
      </w:r>
      <w:r>
        <w:rPr>
          <w:rFonts w:ascii="Arial" w:eastAsia="Arial" w:hAnsi="Arial" w:cs="Arial"/>
          <w:b/>
          <w:sz w:val="24"/>
        </w:rPr>
        <w:t xml:space="preserve">ENTER </w:t>
      </w:r>
      <w:r>
        <w:rPr>
          <w:rFonts w:ascii="Arial" w:eastAsia="Arial" w:hAnsi="Arial" w:cs="Arial"/>
          <w:sz w:val="24"/>
        </w:rPr>
        <w:t xml:space="preserve">to return the </w:t>
      </w:r>
      <w:r>
        <w:rPr>
          <w:rFonts w:ascii="Arial" w:eastAsia="Arial" w:hAnsi="Arial" w:cs="Arial"/>
          <w:sz w:val="24"/>
        </w:rPr>
        <w:tab/>
      </w:r>
      <w:r>
        <w:rPr>
          <w:rFonts w:ascii="Arial" w:eastAsia="Arial" w:hAnsi="Arial" w:cs="Arial"/>
          <w:b/>
          <w:sz w:val="24"/>
        </w:rPr>
        <w:t>1: ADPRS</w:t>
      </w:r>
      <w:r>
        <w:rPr>
          <w:rFonts w:ascii="Arial" w:eastAsia="Arial" w:hAnsi="Arial" w:cs="Arial"/>
          <w:b/>
          <w:sz w:val="24"/>
          <w:u w:val="single" w:color="000000"/>
        </w:rPr>
        <w:t>Q</w:t>
      </w:r>
      <w:r>
        <w:rPr>
          <w:rFonts w:ascii="Arial" w:eastAsia="Arial" w:hAnsi="Arial" w:cs="Arial"/>
          <w:b/>
          <w:sz w:val="24"/>
        </w:rPr>
        <w:t xml:space="preserve">T </w:t>
      </w:r>
    </w:p>
    <w:p w14:paraId="72523E8A" w14:textId="77777777" w:rsidR="003046BB" w:rsidRDefault="00260C9B">
      <w:pPr>
        <w:tabs>
          <w:tab w:val="center" w:pos="6367"/>
        </w:tabs>
        <w:spacing w:after="338" w:line="251" w:lineRule="auto"/>
      </w:pPr>
      <w:r>
        <w:rPr>
          <w:rFonts w:ascii="Arial" w:eastAsia="Arial" w:hAnsi="Arial" w:cs="Arial"/>
          <w:sz w:val="24"/>
        </w:rPr>
        <w:t xml:space="preserve">instrument to </w:t>
      </w:r>
      <w:r>
        <w:rPr>
          <w:rFonts w:ascii="Arial" w:eastAsia="Arial" w:hAnsi="Arial" w:cs="Arial"/>
          <w:b/>
          <w:sz w:val="24"/>
        </w:rPr>
        <w:t>READY MODE</w:t>
      </w:r>
      <w:r>
        <w:rPr>
          <w:rFonts w:ascii="Arial" w:eastAsia="Arial" w:hAnsi="Arial" w:cs="Arial"/>
          <w:sz w:val="24"/>
        </w:rPr>
        <w:t xml:space="preserve">. </w:t>
      </w:r>
      <w:r>
        <w:rPr>
          <w:rFonts w:ascii="Arial" w:eastAsia="Arial" w:hAnsi="Arial" w:cs="Arial"/>
          <w:sz w:val="24"/>
        </w:rPr>
        <w:tab/>
      </w:r>
      <w:r>
        <w:rPr>
          <w:rFonts w:ascii="Arial" w:eastAsia="Arial" w:hAnsi="Arial" w:cs="Arial"/>
          <w:b/>
          <w:sz w:val="24"/>
        </w:rPr>
        <w:t xml:space="preserve">Quit Menu </w:t>
      </w:r>
    </w:p>
    <w:p w14:paraId="58363037" w14:textId="77777777" w:rsidR="003046BB" w:rsidRDefault="00260C9B">
      <w:pPr>
        <w:spacing w:after="337" w:line="251" w:lineRule="auto"/>
        <w:ind w:left="19" w:right="1511" w:hanging="10"/>
        <w:jc w:val="both"/>
      </w:pPr>
      <w:r>
        <w:rPr>
          <w:rFonts w:ascii="Arial" w:eastAsia="Arial" w:hAnsi="Arial" w:cs="Arial"/>
          <w:sz w:val="24"/>
        </w:rPr>
        <w:t>Press “</w:t>
      </w:r>
      <w:r>
        <w:rPr>
          <w:rFonts w:ascii="Arial" w:eastAsia="Arial" w:hAnsi="Arial" w:cs="Arial"/>
          <w:b/>
          <w:sz w:val="24"/>
        </w:rPr>
        <w:t>T</w:t>
      </w:r>
      <w:r>
        <w:rPr>
          <w:rFonts w:ascii="Arial" w:eastAsia="Arial" w:hAnsi="Arial" w:cs="Arial"/>
          <w:sz w:val="24"/>
        </w:rPr>
        <w:t xml:space="preserve">” followed by </w:t>
      </w:r>
      <w:r>
        <w:rPr>
          <w:rFonts w:ascii="Arial" w:eastAsia="Arial" w:hAnsi="Arial" w:cs="Arial"/>
          <w:b/>
          <w:sz w:val="24"/>
        </w:rPr>
        <w:t>ENTER</w:t>
      </w:r>
      <w:r>
        <w:rPr>
          <w:rFonts w:ascii="Arial" w:eastAsia="Arial" w:hAnsi="Arial" w:cs="Arial"/>
          <w:sz w:val="24"/>
        </w:rPr>
        <w:t xml:space="preserve"> to test </w:t>
      </w:r>
      <w:r>
        <w:rPr>
          <w:rFonts w:ascii="Arial" w:eastAsia="Arial" w:hAnsi="Arial" w:cs="Arial"/>
          <w:b/>
          <w:sz w:val="24"/>
        </w:rPr>
        <w:t>SIGNATURE 1: ADPRSQ</w:t>
      </w:r>
      <w:r>
        <w:rPr>
          <w:rFonts w:ascii="Arial" w:eastAsia="Arial" w:hAnsi="Arial" w:cs="Arial"/>
          <w:b/>
          <w:sz w:val="24"/>
          <w:u w:val="single" w:color="000000"/>
        </w:rPr>
        <w:t>T</w:t>
      </w:r>
      <w:r>
        <w:rPr>
          <w:rFonts w:ascii="Arial" w:eastAsia="Arial" w:hAnsi="Arial" w:cs="Arial"/>
          <w:b/>
          <w:sz w:val="24"/>
        </w:rPr>
        <w:t xml:space="preserve"> PAD</w:t>
      </w:r>
      <w:r>
        <w:rPr>
          <w:rFonts w:ascii="Arial" w:eastAsia="Arial" w:hAnsi="Arial" w:cs="Arial"/>
          <w:sz w:val="24"/>
        </w:rPr>
        <w:t xml:space="preserve">. </w:t>
      </w:r>
      <w:r>
        <w:rPr>
          <w:rFonts w:ascii="Arial" w:eastAsia="Arial" w:hAnsi="Arial" w:cs="Arial"/>
          <w:sz w:val="24"/>
        </w:rPr>
        <w:tab/>
      </w:r>
      <w:r>
        <w:rPr>
          <w:rFonts w:ascii="Arial" w:eastAsia="Arial" w:hAnsi="Arial" w:cs="Arial"/>
          <w:b/>
          <w:sz w:val="24"/>
        </w:rPr>
        <w:t xml:space="preserve">Sig Pad Test </w:t>
      </w:r>
    </w:p>
    <w:p w14:paraId="31E48007" w14:textId="77777777" w:rsidR="003046BB" w:rsidRDefault="00260C9B">
      <w:pPr>
        <w:tabs>
          <w:tab w:val="center" w:pos="6487"/>
        </w:tabs>
        <w:spacing w:after="0" w:line="271" w:lineRule="auto"/>
      </w:pPr>
      <w:r>
        <w:rPr>
          <w:rFonts w:ascii="Arial" w:eastAsia="Arial" w:hAnsi="Arial" w:cs="Arial"/>
          <w:sz w:val="24"/>
        </w:rPr>
        <w:t xml:space="preserve">The instrument returns to Ready Mode. </w:t>
      </w:r>
      <w:r>
        <w:rPr>
          <w:rFonts w:ascii="Arial" w:eastAsia="Arial" w:hAnsi="Arial" w:cs="Arial"/>
          <w:sz w:val="24"/>
        </w:rPr>
        <w:tab/>
      </w:r>
      <w:r>
        <w:rPr>
          <w:rFonts w:ascii="Arial" w:eastAsia="Arial" w:hAnsi="Arial" w:cs="Arial"/>
          <w:b/>
          <w:sz w:val="24"/>
        </w:rPr>
        <w:t xml:space="preserve">Ready Mode </w:t>
      </w:r>
    </w:p>
    <w:p w14:paraId="2610626A" w14:textId="77777777" w:rsidR="003046BB" w:rsidRDefault="00260C9B">
      <w:pPr>
        <w:spacing w:after="0"/>
        <w:ind w:right="754"/>
        <w:jc w:val="right"/>
      </w:pPr>
      <w:r>
        <w:rPr>
          <w:rFonts w:ascii="Arial" w:eastAsia="Arial" w:hAnsi="Arial" w:cs="Arial"/>
          <w:b/>
          <w:sz w:val="24"/>
        </w:rPr>
        <w:t xml:space="preserve">Push Any Button to Start </w:t>
      </w:r>
    </w:p>
    <w:p w14:paraId="5D9C3620" w14:textId="77777777" w:rsidR="003046BB" w:rsidRDefault="00260C9B">
      <w:pPr>
        <w:pStyle w:val="Heading4"/>
        <w:spacing w:after="0"/>
        <w:ind w:left="10" w:right="26"/>
        <w:jc w:val="center"/>
      </w:pPr>
      <w:r>
        <w:rPr>
          <w:color w:val="800000"/>
          <w:sz w:val="36"/>
          <w:u w:val="none"/>
        </w:rPr>
        <w:t>EXCEPTION MESSAGES</w:t>
      </w:r>
      <w:r>
        <w:rPr>
          <w:b w:val="0"/>
          <w:sz w:val="36"/>
          <w:u w:val="none"/>
        </w:rPr>
        <w:t xml:space="preserve"> </w:t>
      </w:r>
    </w:p>
    <w:p w14:paraId="4CD55D9D" w14:textId="77777777" w:rsidR="003046BB" w:rsidRDefault="00260C9B">
      <w:pPr>
        <w:pStyle w:val="Heading5"/>
      </w:pPr>
      <w:r>
        <w:t>INTOXILYZER 8000</w:t>
      </w:r>
      <w:r>
        <w:rPr>
          <w:b w:val="0"/>
          <w:color w:val="000000"/>
        </w:rPr>
        <w:t xml:space="preserve"> </w:t>
      </w:r>
    </w:p>
    <w:p w14:paraId="307530C5" w14:textId="77777777" w:rsidR="003046BB" w:rsidRDefault="00260C9B">
      <w:pPr>
        <w:spacing w:after="231" w:line="284" w:lineRule="auto"/>
        <w:ind w:left="19" w:right="5" w:hanging="10"/>
      </w:pPr>
      <w:r>
        <w:rPr>
          <w:rFonts w:ascii="Arial" w:eastAsia="Arial" w:hAnsi="Arial" w:cs="Arial"/>
          <w:sz w:val="24"/>
        </w:rPr>
        <w:t xml:space="preserve">A message may be displayed to the operator indicating an exception has been identified. The following chart includes the exception messages displayed, the issue identified by the instrument and the operator’s best practices to complete a valid testing sequence. Whenever a new testing sequence is initiated, the operator should reinstruct the subject on how to successfully complete a test sequence, utilize a new mouthpiece and use discretion when determining if a new observation period should be performed. </w:t>
      </w:r>
    </w:p>
    <w:p w14:paraId="1ADCBC27" w14:textId="77777777" w:rsidR="003046BB" w:rsidRDefault="00260C9B">
      <w:pPr>
        <w:spacing w:after="243" w:line="271" w:lineRule="auto"/>
        <w:ind w:left="19" w:hanging="10"/>
        <w:jc w:val="both"/>
      </w:pPr>
      <w:r>
        <w:rPr>
          <w:rFonts w:ascii="Arial" w:eastAsia="Arial" w:hAnsi="Arial" w:cs="Arial"/>
          <w:sz w:val="24"/>
        </w:rPr>
        <w:t xml:space="preserve">Four signs of a Terminated Test: </w:t>
      </w:r>
    </w:p>
    <w:p w14:paraId="212ADBB1" w14:textId="77777777" w:rsidR="003046BB" w:rsidRDefault="00260C9B">
      <w:pPr>
        <w:numPr>
          <w:ilvl w:val="0"/>
          <w:numId w:val="38"/>
        </w:numPr>
        <w:spacing w:after="0" w:line="271" w:lineRule="auto"/>
        <w:ind w:hanging="360"/>
        <w:jc w:val="both"/>
      </w:pPr>
      <w:r>
        <w:rPr>
          <w:rFonts w:ascii="Arial" w:eastAsia="Arial" w:hAnsi="Arial" w:cs="Arial"/>
          <w:sz w:val="24"/>
        </w:rPr>
        <w:t>The test aborts.</w:t>
      </w:r>
    </w:p>
    <w:p w14:paraId="043ADFA2" w14:textId="77777777" w:rsidR="003046BB" w:rsidRDefault="00260C9B">
      <w:pPr>
        <w:numPr>
          <w:ilvl w:val="0"/>
          <w:numId w:val="38"/>
        </w:numPr>
        <w:spacing w:after="0" w:line="271" w:lineRule="auto"/>
        <w:ind w:hanging="360"/>
        <w:jc w:val="both"/>
      </w:pPr>
      <w:r>
        <w:rPr>
          <w:rFonts w:ascii="Arial" w:eastAsia="Arial" w:hAnsi="Arial" w:cs="Arial"/>
          <w:sz w:val="24"/>
        </w:rPr>
        <w:t>The instrument sounds a High/Low tone.</w:t>
      </w:r>
    </w:p>
    <w:p w14:paraId="61A20485" w14:textId="77777777" w:rsidR="003046BB" w:rsidRDefault="00260C9B">
      <w:pPr>
        <w:numPr>
          <w:ilvl w:val="0"/>
          <w:numId w:val="38"/>
        </w:numPr>
        <w:spacing w:after="0" w:line="271" w:lineRule="auto"/>
        <w:ind w:hanging="360"/>
        <w:jc w:val="both"/>
      </w:pPr>
      <w:r>
        <w:rPr>
          <w:rFonts w:ascii="Arial" w:eastAsia="Arial" w:hAnsi="Arial" w:cs="Arial"/>
          <w:sz w:val="24"/>
        </w:rPr>
        <w:t>The exception message displays.</w:t>
      </w:r>
    </w:p>
    <w:p w14:paraId="1F9444C6" w14:textId="77777777" w:rsidR="003046BB" w:rsidRDefault="00260C9B">
      <w:pPr>
        <w:numPr>
          <w:ilvl w:val="0"/>
          <w:numId w:val="38"/>
        </w:numPr>
        <w:spacing w:after="247" w:line="271" w:lineRule="auto"/>
        <w:ind w:hanging="360"/>
        <w:jc w:val="both"/>
      </w:pPr>
      <w:r>
        <w:rPr>
          <w:rFonts w:ascii="Arial" w:eastAsia="Arial" w:hAnsi="Arial" w:cs="Arial"/>
          <w:sz w:val="24"/>
        </w:rPr>
        <w:t>The exception message is printed.</w:t>
      </w:r>
    </w:p>
    <w:tbl>
      <w:tblPr>
        <w:tblStyle w:val="TableGrid"/>
        <w:tblW w:w="9578" w:type="dxa"/>
        <w:tblInd w:w="-106" w:type="dxa"/>
        <w:tblCellMar>
          <w:top w:w="13" w:type="dxa"/>
          <w:left w:w="108" w:type="dxa"/>
          <w:right w:w="68" w:type="dxa"/>
        </w:tblCellMar>
        <w:tblLook w:val="04A0" w:firstRow="1" w:lastRow="0" w:firstColumn="1" w:lastColumn="0" w:noHBand="0" w:noVBand="1"/>
      </w:tblPr>
      <w:tblGrid>
        <w:gridCol w:w="3193"/>
        <w:gridCol w:w="3192"/>
        <w:gridCol w:w="3193"/>
      </w:tblGrid>
      <w:tr w:rsidR="003046BB" w14:paraId="5FCE42C9" w14:textId="77777777">
        <w:trPr>
          <w:trHeight w:val="286"/>
        </w:trPr>
        <w:tc>
          <w:tcPr>
            <w:tcW w:w="3193" w:type="dxa"/>
            <w:tcBorders>
              <w:top w:val="single" w:sz="4" w:space="0" w:color="000000"/>
              <w:left w:val="single" w:sz="4" w:space="0" w:color="000000"/>
              <w:bottom w:val="single" w:sz="4" w:space="0" w:color="000000"/>
              <w:right w:val="single" w:sz="4" w:space="0" w:color="000000"/>
            </w:tcBorders>
          </w:tcPr>
          <w:p w14:paraId="161F2D55" w14:textId="77777777" w:rsidR="003046BB" w:rsidRDefault="00260C9B">
            <w:r>
              <w:rPr>
                <w:rFonts w:ascii="Arial" w:eastAsia="Arial" w:hAnsi="Arial" w:cs="Arial"/>
                <w:sz w:val="24"/>
              </w:rPr>
              <w:t xml:space="preserve">Exception Displayed </w:t>
            </w:r>
          </w:p>
        </w:tc>
        <w:tc>
          <w:tcPr>
            <w:tcW w:w="3192" w:type="dxa"/>
            <w:tcBorders>
              <w:top w:val="single" w:sz="4" w:space="0" w:color="000000"/>
              <w:left w:val="single" w:sz="4" w:space="0" w:color="000000"/>
              <w:bottom w:val="single" w:sz="4" w:space="0" w:color="000000"/>
              <w:right w:val="single" w:sz="4" w:space="0" w:color="000000"/>
            </w:tcBorders>
          </w:tcPr>
          <w:p w14:paraId="451AE1B5" w14:textId="77777777" w:rsidR="003046BB" w:rsidRDefault="00260C9B">
            <w:r>
              <w:rPr>
                <w:rFonts w:ascii="Arial" w:eastAsia="Arial" w:hAnsi="Arial" w:cs="Arial"/>
                <w:sz w:val="24"/>
              </w:rPr>
              <w:t xml:space="preserve">Issue </w:t>
            </w:r>
          </w:p>
        </w:tc>
        <w:tc>
          <w:tcPr>
            <w:tcW w:w="3193" w:type="dxa"/>
            <w:tcBorders>
              <w:top w:val="single" w:sz="4" w:space="0" w:color="000000"/>
              <w:left w:val="single" w:sz="4" w:space="0" w:color="000000"/>
              <w:bottom w:val="single" w:sz="4" w:space="0" w:color="000000"/>
              <w:right w:val="single" w:sz="4" w:space="0" w:color="000000"/>
            </w:tcBorders>
          </w:tcPr>
          <w:p w14:paraId="3351AFB3" w14:textId="77777777" w:rsidR="003046BB" w:rsidRDefault="00260C9B">
            <w:r>
              <w:rPr>
                <w:rFonts w:ascii="Arial" w:eastAsia="Arial" w:hAnsi="Arial" w:cs="Arial"/>
                <w:sz w:val="24"/>
              </w:rPr>
              <w:t xml:space="preserve">Best Practice </w:t>
            </w:r>
          </w:p>
        </w:tc>
      </w:tr>
      <w:tr w:rsidR="003046BB" w14:paraId="715AEAF2" w14:textId="77777777">
        <w:trPr>
          <w:trHeight w:val="1942"/>
        </w:trPr>
        <w:tc>
          <w:tcPr>
            <w:tcW w:w="3193" w:type="dxa"/>
            <w:tcBorders>
              <w:top w:val="single" w:sz="4" w:space="0" w:color="000000"/>
              <w:left w:val="single" w:sz="4" w:space="0" w:color="000000"/>
              <w:bottom w:val="single" w:sz="4" w:space="0" w:color="000000"/>
              <w:right w:val="single" w:sz="4" w:space="0" w:color="000000"/>
            </w:tcBorders>
          </w:tcPr>
          <w:p w14:paraId="06E51448" w14:textId="77777777" w:rsidR="003046BB" w:rsidRDefault="00260C9B">
            <w:r>
              <w:rPr>
                <w:rFonts w:ascii="Arial" w:eastAsia="Arial" w:hAnsi="Arial" w:cs="Arial"/>
                <w:b/>
                <w:sz w:val="24"/>
              </w:rPr>
              <w:lastRenderedPageBreak/>
              <w:t xml:space="preserve">Ambient Fail </w:t>
            </w:r>
          </w:p>
        </w:tc>
        <w:tc>
          <w:tcPr>
            <w:tcW w:w="3192" w:type="dxa"/>
            <w:tcBorders>
              <w:top w:val="single" w:sz="4" w:space="0" w:color="000000"/>
              <w:left w:val="single" w:sz="4" w:space="0" w:color="000000"/>
              <w:bottom w:val="single" w:sz="4" w:space="0" w:color="000000"/>
              <w:right w:val="single" w:sz="4" w:space="0" w:color="000000"/>
            </w:tcBorders>
          </w:tcPr>
          <w:p w14:paraId="1D47B9EB" w14:textId="77777777" w:rsidR="003046BB" w:rsidRDefault="00260C9B">
            <w:r>
              <w:rPr>
                <w:rFonts w:ascii="Arial" w:eastAsia="Arial" w:hAnsi="Arial" w:cs="Arial"/>
                <w:sz w:val="24"/>
              </w:rPr>
              <w:t xml:space="preserve">Ethanol was detected in the </w:t>
            </w:r>
          </w:p>
          <w:p w14:paraId="63B422D8" w14:textId="77777777" w:rsidR="003046BB" w:rsidRDefault="00260C9B">
            <w:r>
              <w:rPr>
                <w:rFonts w:ascii="Arial" w:eastAsia="Arial" w:hAnsi="Arial" w:cs="Arial"/>
                <w:sz w:val="24"/>
              </w:rPr>
              <w:t xml:space="preserve">air brought into the instrument during an air blank. </w:t>
            </w:r>
          </w:p>
        </w:tc>
        <w:tc>
          <w:tcPr>
            <w:tcW w:w="3193" w:type="dxa"/>
            <w:tcBorders>
              <w:top w:val="single" w:sz="4" w:space="0" w:color="000000"/>
              <w:left w:val="single" w:sz="4" w:space="0" w:color="000000"/>
              <w:bottom w:val="single" w:sz="4" w:space="0" w:color="000000"/>
              <w:right w:val="single" w:sz="4" w:space="0" w:color="000000"/>
            </w:tcBorders>
          </w:tcPr>
          <w:p w14:paraId="10A99456" w14:textId="77777777" w:rsidR="003046BB" w:rsidRDefault="00260C9B">
            <w:pPr>
              <w:spacing w:line="240" w:lineRule="auto"/>
            </w:pPr>
            <w:r>
              <w:rPr>
                <w:rFonts w:ascii="Arial" w:eastAsia="Arial" w:hAnsi="Arial" w:cs="Arial"/>
                <w:b/>
                <w:sz w:val="24"/>
              </w:rPr>
              <w:t xml:space="preserve">Check area around instrument for a possible source of ethanol and make best effort to remove source and/or ventilate area. </w:t>
            </w:r>
          </w:p>
          <w:p w14:paraId="54AC4EE1" w14:textId="77777777" w:rsidR="003046BB" w:rsidRDefault="00260C9B">
            <w:r>
              <w:rPr>
                <w:rFonts w:ascii="Arial" w:eastAsia="Arial" w:hAnsi="Arial" w:cs="Arial"/>
                <w:b/>
                <w:sz w:val="24"/>
              </w:rPr>
              <w:t>Retest subject</w:t>
            </w:r>
            <w:r>
              <w:rPr>
                <w:rFonts w:ascii="Arial" w:eastAsia="Arial" w:hAnsi="Arial" w:cs="Arial"/>
                <w:sz w:val="24"/>
              </w:rPr>
              <w:t xml:space="preserve">. </w:t>
            </w:r>
          </w:p>
        </w:tc>
      </w:tr>
      <w:tr w:rsidR="003046BB" w14:paraId="73C43005" w14:textId="77777777">
        <w:trPr>
          <w:trHeight w:val="1390"/>
        </w:trPr>
        <w:tc>
          <w:tcPr>
            <w:tcW w:w="3193" w:type="dxa"/>
            <w:tcBorders>
              <w:top w:val="single" w:sz="4" w:space="0" w:color="000000"/>
              <w:left w:val="single" w:sz="4" w:space="0" w:color="000000"/>
              <w:bottom w:val="single" w:sz="4" w:space="0" w:color="000000"/>
              <w:right w:val="single" w:sz="4" w:space="0" w:color="000000"/>
            </w:tcBorders>
          </w:tcPr>
          <w:p w14:paraId="47F4449E" w14:textId="77777777" w:rsidR="003046BB" w:rsidRDefault="00260C9B">
            <w:r>
              <w:rPr>
                <w:rFonts w:ascii="Arial" w:eastAsia="Arial" w:hAnsi="Arial" w:cs="Arial"/>
                <w:b/>
                <w:sz w:val="24"/>
              </w:rPr>
              <w:t xml:space="preserve">Deficient Sample </w:t>
            </w:r>
          </w:p>
        </w:tc>
        <w:tc>
          <w:tcPr>
            <w:tcW w:w="3192" w:type="dxa"/>
            <w:tcBorders>
              <w:top w:val="single" w:sz="4" w:space="0" w:color="000000"/>
              <w:left w:val="single" w:sz="4" w:space="0" w:color="000000"/>
              <w:bottom w:val="single" w:sz="4" w:space="0" w:color="000000"/>
              <w:right w:val="single" w:sz="4" w:space="0" w:color="000000"/>
            </w:tcBorders>
          </w:tcPr>
          <w:p w14:paraId="00F9413C" w14:textId="77777777" w:rsidR="003046BB" w:rsidRDefault="00260C9B">
            <w:pPr>
              <w:ind w:right="160"/>
            </w:pPr>
            <w:r>
              <w:rPr>
                <w:rFonts w:ascii="Arial" w:eastAsia="Arial" w:hAnsi="Arial" w:cs="Arial"/>
                <w:sz w:val="24"/>
              </w:rPr>
              <w:t>The subject does not provide an adequate sample during the required three-minute time frame.</w:t>
            </w:r>
          </w:p>
        </w:tc>
        <w:tc>
          <w:tcPr>
            <w:tcW w:w="3193" w:type="dxa"/>
            <w:tcBorders>
              <w:top w:val="single" w:sz="4" w:space="0" w:color="000000"/>
              <w:left w:val="single" w:sz="4" w:space="0" w:color="000000"/>
              <w:bottom w:val="single" w:sz="4" w:space="0" w:color="000000"/>
              <w:right w:val="single" w:sz="4" w:space="0" w:color="000000"/>
            </w:tcBorders>
          </w:tcPr>
          <w:p w14:paraId="75485A7C" w14:textId="77777777" w:rsidR="003046BB" w:rsidRDefault="00260C9B">
            <w:r>
              <w:rPr>
                <w:rFonts w:ascii="Arial" w:eastAsia="Arial" w:hAnsi="Arial" w:cs="Arial"/>
                <w:b/>
                <w:sz w:val="24"/>
              </w:rPr>
              <w:t xml:space="preserve">Retest subject. </w:t>
            </w:r>
          </w:p>
        </w:tc>
      </w:tr>
      <w:tr w:rsidR="003046BB" w14:paraId="36BE9CBB" w14:textId="77777777">
        <w:trPr>
          <w:trHeight w:val="1666"/>
        </w:trPr>
        <w:tc>
          <w:tcPr>
            <w:tcW w:w="3193" w:type="dxa"/>
            <w:tcBorders>
              <w:top w:val="single" w:sz="4" w:space="0" w:color="000000"/>
              <w:left w:val="single" w:sz="4" w:space="0" w:color="000000"/>
              <w:bottom w:val="single" w:sz="4" w:space="0" w:color="000000"/>
              <w:right w:val="single" w:sz="4" w:space="0" w:color="000000"/>
            </w:tcBorders>
          </w:tcPr>
          <w:p w14:paraId="487327A0" w14:textId="77777777" w:rsidR="003046BB" w:rsidRDefault="00260C9B">
            <w:r>
              <w:rPr>
                <w:rFonts w:ascii="Arial" w:eastAsia="Arial" w:hAnsi="Arial" w:cs="Arial"/>
                <w:b/>
                <w:sz w:val="24"/>
              </w:rPr>
              <w:t xml:space="preserve">Diagnostic Fail </w:t>
            </w:r>
          </w:p>
        </w:tc>
        <w:tc>
          <w:tcPr>
            <w:tcW w:w="3192" w:type="dxa"/>
            <w:tcBorders>
              <w:top w:val="single" w:sz="4" w:space="0" w:color="000000"/>
              <w:left w:val="single" w:sz="4" w:space="0" w:color="000000"/>
              <w:bottom w:val="single" w:sz="4" w:space="0" w:color="000000"/>
              <w:right w:val="single" w:sz="4" w:space="0" w:color="000000"/>
            </w:tcBorders>
          </w:tcPr>
          <w:p w14:paraId="04C4100D" w14:textId="77777777" w:rsidR="003046BB" w:rsidRDefault="00260C9B">
            <w:r>
              <w:rPr>
                <w:rFonts w:ascii="Arial" w:eastAsia="Arial" w:hAnsi="Arial" w:cs="Arial"/>
                <w:sz w:val="24"/>
              </w:rPr>
              <w:t xml:space="preserve">The instrument did not successfully complete an internal diagnostic check. The test record will identify and print the specific diagnostic failure. </w:t>
            </w:r>
          </w:p>
        </w:tc>
        <w:tc>
          <w:tcPr>
            <w:tcW w:w="3193" w:type="dxa"/>
            <w:tcBorders>
              <w:top w:val="single" w:sz="4" w:space="0" w:color="000000"/>
              <w:left w:val="single" w:sz="4" w:space="0" w:color="000000"/>
              <w:bottom w:val="single" w:sz="4" w:space="0" w:color="000000"/>
              <w:right w:val="single" w:sz="4" w:space="0" w:color="000000"/>
            </w:tcBorders>
          </w:tcPr>
          <w:p w14:paraId="70A87DEA" w14:textId="77777777" w:rsidR="003046BB" w:rsidRDefault="00260C9B">
            <w:r>
              <w:rPr>
                <w:rFonts w:ascii="Arial" w:eastAsia="Arial" w:hAnsi="Arial" w:cs="Arial"/>
                <w:b/>
                <w:sz w:val="24"/>
              </w:rPr>
              <w:t xml:space="preserve">Retest subject. </w:t>
            </w:r>
          </w:p>
          <w:p w14:paraId="0AF366E2" w14:textId="77777777" w:rsidR="003046BB" w:rsidRDefault="00260C9B">
            <w:pPr>
              <w:ind w:right="148"/>
              <w:jc w:val="both"/>
            </w:pPr>
            <w:r>
              <w:rPr>
                <w:rFonts w:ascii="Arial" w:eastAsia="Arial" w:hAnsi="Arial" w:cs="Arial"/>
                <w:sz w:val="24"/>
              </w:rPr>
              <w:t xml:space="preserve">Contact ADT (see below) if second sequence is unsuccessful. </w:t>
            </w:r>
          </w:p>
        </w:tc>
      </w:tr>
      <w:tr w:rsidR="003046BB" w14:paraId="54707293" w14:textId="77777777">
        <w:trPr>
          <w:trHeight w:val="1945"/>
        </w:trPr>
        <w:tc>
          <w:tcPr>
            <w:tcW w:w="3193" w:type="dxa"/>
            <w:tcBorders>
              <w:top w:val="single" w:sz="4" w:space="0" w:color="000000"/>
              <w:left w:val="single" w:sz="4" w:space="0" w:color="000000"/>
              <w:bottom w:val="single" w:sz="4" w:space="0" w:color="000000"/>
              <w:right w:val="single" w:sz="4" w:space="0" w:color="000000"/>
            </w:tcBorders>
          </w:tcPr>
          <w:p w14:paraId="498F875A" w14:textId="77777777" w:rsidR="003046BB" w:rsidRDefault="00260C9B">
            <w:r>
              <w:rPr>
                <w:rFonts w:ascii="Arial" w:eastAsia="Arial" w:hAnsi="Arial" w:cs="Arial"/>
                <w:b/>
                <w:sz w:val="24"/>
              </w:rPr>
              <w:t xml:space="preserve">Dry Gas Out of Tolerance </w:t>
            </w:r>
          </w:p>
        </w:tc>
        <w:tc>
          <w:tcPr>
            <w:tcW w:w="3192" w:type="dxa"/>
            <w:tcBorders>
              <w:top w:val="single" w:sz="4" w:space="0" w:color="000000"/>
              <w:left w:val="single" w:sz="4" w:space="0" w:color="000000"/>
              <w:bottom w:val="single" w:sz="4" w:space="0" w:color="000000"/>
              <w:right w:val="single" w:sz="4" w:space="0" w:color="000000"/>
            </w:tcBorders>
          </w:tcPr>
          <w:p w14:paraId="2248643C" w14:textId="77777777" w:rsidR="003046BB" w:rsidRDefault="00260C9B">
            <w:r>
              <w:rPr>
                <w:rFonts w:ascii="Arial" w:eastAsia="Arial" w:hAnsi="Arial" w:cs="Arial"/>
                <w:sz w:val="24"/>
              </w:rPr>
              <w:t xml:space="preserve">The dry gas control value generated is outside of required limits. If the result is out of tolerance low, generally, the issue is environmental. </w:t>
            </w:r>
          </w:p>
        </w:tc>
        <w:tc>
          <w:tcPr>
            <w:tcW w:w="3193" w:type="dxa"/>
            <w:tcBorders>
              <w:top w:val="single" w:sz="4" w:space="0" w:color="000000"/>
              <w:left w:val="single" w:sz="4" w:space="0" w:color="000000"/>
              <w:bottom w:val="single" w:sz="4" w:space="0" w:color="000000"/>
              <w:right w:val="single" w:sz="4" w:space="0" w:color="000000"/>
            </w:tcBorders>
          </w:tcPr>
          <w:p w14:paraId="4E3A11C9" w14:textId="77777777" w:rsidR="003046BB" w:rsidRDefault="00260C9B">
            <w:r>
              <w:rPr>
                <w:rFonts w:ascii="Arial" w:eastAsia="Arial" w:hAnsi="Arial" w:cs="Arial"/>
                <w:b/>
                <w:sz w:val="24"/>
              </w:rPr>
              <w:t xml:space="preserve">Retest subject. </w:t>
            </w:r>
          </w:p>
          <w:p w14:paraId="24C92A82" w14:textId="77777777" w:rsidR="003046BB" w:rsidRDefault="00260C9B">
            <w:r>
              <w:rPr>
                <w:rFonts w:ascii="Arial" w:eastAsia="Arial" w:hAnsi="Arial" w:cs="Arial"/>
                <w:sz w:val="24"/>
              </w:rPr>
              <w:t xml:space="preserve">Contact ADT (see below) if second sequence is unsuccessful. If the result is low, remove possible sources of ethanol from the area and </w:t>
            </w:r>
            <w:r>
              <w:rPr>
                <w:rFonts w:ascii="Arial" w:eastAsia="Arial" w:hAnsi="Arial" w:cs="Arial"/>
                <w:b/>
                <w:sz w:val="24"/>
              </w:rPr>
              <w:t>retest subject.</w:t>
            </w:r>
            <w:r>
              <w:rPr>
                <w:rFonts w:ascii="Arial" w:eastAsia="Arial" w:hAnsi="Arial" w:cs="Arial"/>
                <w:sz w:val="24"/>
              </w:rPr>
              <w:t xml:space="preserve"> </w:t>
            </w:r>
          </w:p>
        </w:tc>
      </w:tr>
      <w:tr w:rsidR="003046BB" w14:paraId="43B3859E" w14:textId="77777777">
        <w:trPr>
          <w:trHeight w:val="838"/>
        </w:trPr>
        <w:tc>
          <w:tcPr>
            <w:tcW w:w="3193" w:type="dxa"/>
            <w:tcBorders>
              <w:top w:val="single" w:sz="4" w:space="0" w:color="000000"/>
              <w:left w:val="single" w:sz="4" w:space="0" w:color="000000"/>
              <w:bottom w:val="single" w:sz="4" w:space="0" w:color="000000"/>
              <w:right w:val="single" w:sz="4" w:space="0" w:color="000000"/>
            </w:tcBorders>
          </w:tcPr>
          <w:p w14:paraId="78E857D3" w14:textId="77777777" w:rsidR="003046BB" w:rsidRDefault="00260C9B">
            <w:r>
              <w:rPr>
                <w:rFonts w:ascii="Arial" w:eastAsia="Arial" w:hAnsi="Arial" w:cs="Arial"/>
                <w:b/>
                <w:sz w:val="24"/>
              </w:rPr>
              <w:t xml:space="preserve">Improper Sample </w:t>
            </w:r>
          </w:p>
        </w:tc>
        <w:tc>
          <w:tcPr>
            <w:tcW w:w="3192" w:type="dxa"/>
            <w:tcBorders>
              <w:top w:val="single" w:sz="4" w:space="0" w:color="000000"/>
              <w:left w:val="single" w:sz="4" w:space="0" w:color="000000"/>
              <w:bottom w:val="single" w:sz="4" w:space="0" w:color="000000"/>
              <w:right w:val="single" w:sz="4" w:space="0" w:color="000000"/>
            </w:tcBorders>
          </w:tcPr>
          <w:p w14:paraId="047E4579" w14:textId="77777777" w:rsidR="003046BB" w:rsidRDefault="00260C9B">
            <w:r>
              <w:rPr>
                <w:rFonts w:ascii="Arial" w:eastAsia="Arial" w:hAnsi="Arial" w:cs="Arial"/>
                <w:sz w:val="24"/>
              </w:rPr>
              <w:t xml:space="preserve">The subject provided a breath sample at the wrong time in the sequence. </w:t>
            </w:r>
          </w:p>
        </w:tc>
        <w:tc>
          <w:tcPr>
            <w:tcW w:w="3193" w:type="dxa"/>
            <w:tcBorders>
              <w:top w:val="single" w:sz="4" w:space="0" w:color="000000"/>
              <w:left w:val="single" w:sz="4" w:space="0" w:color="000000"/>
              <w:bottom w:val="single" w:sz="4" w:space="0" w:color="000000"/>
              <w:right w:val="single" w:sz="4" w:space="0" w:color="000000"/>
            </w:tcBorders>
          </w:tcPr>
          <w:p w14:paraId="7B3BE455" w14:textId="77777777" w:rsidR="003046BB" w:rsidRDefault="00260C9B">
            <w:r>
              <w:rPr>
                <w:rFonts w:ascii="Arial" w:eastAsia="Arial" w:hAnsi="Arial" w:cs="Arial"/>
                <w:b/>
                <w:sz w:val="24"/>
              </w:rPr>
              <w:t xml:space="preserve">Retest subject. </w:t>
            </w:r>
          </w:p>
        </w:tc>
      </w:tr>
    </w:tbl>
    <w:p w14:paraId="5919D83C" w14:textId="77777777" w:rsidR="003046BB" w:rsidRDefault="003046BB">
      <w:pPr>
        <w:spacing w:after="0"/>
        <w:ind w:left="-1438" w:right="10826"/>
      </w:pPr>
    </w:p>
    <w:tbl>
      <w:tblPr>
        <w:tblStyle w:val="TableGrid"/>
        <w:tblW w:w="9578" w:type="dxa"/>
        <w:tblInd w:w="-106" w:type="dxa"/>
        <w:tblCellMar>
          <w:top w:w="13" w:type="dxa"/>
          <w:left w:w="108" w:type="dxa"/>
          <w:bottom w:w="5" w:type="dxa"/>
          <w:right w:w="55" w:type="dxa"/>
        </w:tblCellMar>
        <w:tblLook w:val="04A0" w:firstRow="1" w:lastRow="0" w:firstColumn="1" w:lastColumn="0" w:noHBand="0" w:noVBand="1"/>
      </w:tblPr>
      <w:tblGrid>
        <w:gridCol w:w="3193"/>
        <w:gridCol w:w="3192"/>
        <w:gridCol w:w="3193"/>
      </w:tblGrid>
      <w:tr w:rsidR="003046BB" w14:paraId="228E6380" w14:textId="77777777">
        <w:trPr>
          <w:trHeight w:val="1114"/>
        </w:trPr>
        <w:tc>
          <w:tcPr>
            <w:tcW w:w="3193" w:type="dxa"/>
            <w:tcBorders>
              <w:top w:val="single" w:sz="4" w:space="0" w:color="000000"/>
              <w:left w:val="single" w:sz="4" w:space="0" w:color="000000"/>
              <w:bottom w:val="single" w:sz="4" w:space="0" w:color="000000"/>
              <w:right w:val="single" w:sz="4" w:space="0" w:color="000000"/>
            </w:tcBorders>
          </w:tcPr>
          <w:p w14:paraId="4F896DD5" w14:textId="77777777" w:rsidR="003046BB" w:rsidRDefault="00260C9B">
            <w:r>
              <w:rPr>
                <w:rFonts w:ascii="Arial" w:eastAsia="Arial" w:hAnsi="Arial" w:cs="Arial"/>
                <w:b/>
                <w:sz w:val="24"/>
              </w:rPr>
              <w:t xml:space="preserve">Input Timeout </w:t>
            </w:r>
          </w:p>
        </w:tc>
        <w:tc>
          <w:tcPr>
            <w:tcW w:w="3192" w:type="dxa"/>
            <w:tcBorders>
              <w:top w:val="single" w:sz="4" w:space="0" w:color="000000"/>
              <w:left w:val="single" w:sz="4" w:space="0" w:color="000000"/>
              <w:bottom w:val="single" w:sz="4" w:space="0" w:color="000000"/>
              <w:right w:val="single" w:sz="4" w:space="0" w:color="000000"/>
            </w:tcBorders>
            <w:vAlign w:val="bottom"/>
          </w:tcPr>
          <w:p w14:paraId="66475DC4" w14:textId="77777777" w:rsidR="003046BB" w:rsidRDefault="00260C9B">
            <w:r>
              <w:rPr>
                <w:rFonts w:ascii="Arial" w:eastAsia="Arial" w:hAnsi="Arial" w:cs="Arial"/>
                <w:sz w:val="24"/>
              </w:rPr>
              <w:t xml:space="preserve">The data entry function timed-out waiting for input from the operator. </w:t>
            </w:r>
          </w:p>
        </w:tc>
        <w:tc>
          <w:tcPr>
            <w:tcW w:w="3193" w:type="dxa"/>
            <w:tcBorders>
              <w:top w:val="single" w:sz="4" w:space="0" w:color="000000"/>
              <w:left w:val="single" w:sz="4" w:space="0" w:color="000000"/>
              <w:bottom w:val="single" w:sz="4" w:space="0" w:color="000000"/>
              <w:right w:val="single" w:sz="4" w:space="0" w:color="000000"/>
            </w:tcBorders>
          </w:tcPr>
          <w:p w14:paraId="5AE51CCA" w14:textId="77777777" w:rsidR="003046BB" w:rsidRDefault="00260C9B">
            <w:r>
              <w:rPr>
                <w:rFonts w:ascii="Arial" w:eastAsia="Arial" w:hAnsi="Arial" w:cs="Arial"/>
                <w:b/>
                <w:sz w:val="24"/>
              </w:rPr>
              <w:t xml:space="preserve">Retest subject. </w:t>
            </w:r>
          </w:p>
        </w:tc>
      </w:tr>
      <w:tr w:rsidR="003046BB" w14:paraId="15802277" w14:textId="77777777">
        <w:trPr>
          <w:trHeight w:val="1666"/>
        </w:trPr>
        <w:tc>
          <w:tcPr>
            <w:tcW w:w="3193" w:type="dxa"/>
            <w:tcBorders>
              <w:top w:val="single" w:sz="4" w:space="0" w:color="000000"/>
              <w:left w:val="single" w:sz="4" w:space="0" w:color="000000"/>
              <w:bottom w:val="single" w:sz="4" w:space="0" w:color="000000"/>
              <w:right w:val="single" w:sz="4" w:space="0" w:color="000000"/>
            </w:tcBorders>
          </w:tcPr>
          <w:p w14:paraId="4B8BF17A" w14:textId="77777777" w:rsidR="003046BB" w:rsidRDefault="00260C9B">
            <w:r>
              <w:rPr>
                <w:rFonts w:ascii="Arial" w:eastAsia="Arial" w:hAnsi="Arial" w:cs="Arial"/>
                <w:b/>
                <w:sz w:val="24"/>
              </w:rPr>
              <w:t xml:space="preserve">Interferent Detect </w:t>
            </w:r>
          </w:p>
        </w:tc>
        <w:tc>
          <w:tcPr>
            <w:tcW w:w="3192" w:type="dxa"/>
            <w:tcBorders>
              <w:top w:val="single" w:sz="4" w:space="0" w:color="000000"/>
              <w:left w:val="single" w:sz="4" w:space="0" w:color="000000"/>
              <w:bottom w:val="single" w:sz="4" w:space="0" w:color="000000"/>
              <w:right w:val="single" w:sz="4" w:space="0" w:color="000000"/>
            </w:tcBorders>
            <w:vAlign w:val="bottom"/>
          </w:tcPr>
          <w:p w14:paraId="52BBB634" w14:textId="77777777" w:rsidR="003046BB" w:rsidRDefault="00260C9B">
            <w:r>
              <w:rPr>
                <w:rFonts w:ascii="Arial" w:eastAsia="Arial" w:hAnsi="Arial" w:cs="Arial"/>
                <w:sz w:val="24"/>
              </w:rPr>
              <w:t xml:space="preserve">A substance other than alcohol was detected in the breath sample. </w:t>
            </w:r>
          </w:p>
        </w:tc>
        <w:tc>
          <w:tcPr>
            <w:tcW w:w="3193" w:type="dxa"/>
            <w:tcBorders>
              <w:top w:val="single" w:sz="4" w:space="0" w:color="000000"/>
              <w:left w:val="single" w:sz="4" w:space="0" w:color="000000"/>
              <w:bottom w:val="single" w:sz="4" w:space="0" w:color="000000"/>
              <w:right w:val="single" w:sz="4" w:space="0" w:color="000000"/>
            </w:tcBorders>
            <w:vAlign w:val="bottom"/>
          </w:tcPr>
          <w:p w14:paraId="0649BD6A" w14:textId="77777777" w:rsidR="003046BB" w:rsidRDefault="00260C9B">
            <w:r>
              <w:rPr>
                <w:rFonts w:ascii="Arial" w:eastAsia="Arial" w:hAnsi="Arial" w:cs="Arial"/>
                <w:b/>
                <w:sz w:val="24"/>
              </w:rPr>
              <w:t xml:space="preserve">Retest subject. </w:t>
            </w:r>
          </w:p>
          <w:p w14:paraId="55F43AC9" w14:textId="77777777" w:rsidR="003046BB" w:rsidRDefault="00260C9B">
            <w:r>
              <w:rPr>
                <w:rFonts w:ascii="Arial" w:eastAsia="Arial" w:hAnsi="Arial" w:cs="Arial"/>
                <w:sz w:val="24"/>
              </w:rPr>
              <w:t xml:space="preserve">Request a blood or urine sample if second sequence is unsuccessful. </w:t>
            </w:r>
          </w:p>
        </w:tc>
      </w:tr>
      <w:tr w:rsidR="003046BB" w14:paraId="43A4B18A" w14:textId="77777777">
        <w:trPr>
          <w:trHeight w:val="838"/>
        </w:trPr>
        <w:tc>
          <w:tcPr>
            <w:tcW w:w="3193" w:type="dxa"/>
            <w:tcBorders>
              <w:top w:val="single" w:sz="4" w:space="0" w:color="000000"/>
              <w:left w:val="single" w:sz="4" w:space="0" w:color="000000"/>
              <w:bottom w:val="single" w:sz="4" w:space="0" w:color="000000"/>
              <w:right w:val="single" w:sz="4" w:space="0" w:color="000000"/>
            </w:tcBorders>
          </w:tcPr>
          <w:p w14:paraId="6FB6E2DA" w14:textId="77777777" w:rsidR="003046BB" w:rsidRDefault="00260C9B">
            <w:r>
              <w:rPr>
                <w:rFonts w:ascii="Arial" w:eastAsia="Arial" w:hAnsi="Arial" w:cs="Arial"/>
                <w:b/>
                <w:sz w:val="24"/>
              </w:rPr>
              <w:t xml:space="preserve">Invalid Sample </w:t>
            </w:r>
          </w:p>
        </w:tc>
        <w:tc>
          <w:tcPr>
            <w:tcW w:w="3192" w:type="dxa"/>
            <w:tcBorders>
              <w:top w:val="single" w:sz="4" w:space="0" w:color="000000"/>
              <w:left w:val="single" w:sz="4" w:space="0" w:color="000000"/>
              <w:bottom w:val="single" w:sz="4" w:space="0" w:color="000000"/>
              <w:right w:val="single" w:sz="4" w:space="0" w:color="000000"/>
            </w:tcBorders>
          </w:tcPr>
          <w:p w14:paraId="5629CB2B" w14:textId="77777777" w:rsidR="003046BB" w:rsidRDefault="00260C9B">
            <w:r>
              <w:rPr>
                <w:rFonts w:ascii="Arial" w:eastAsia="Arial" w:hAnsi="Arial" w:cs="Arial"/>
                <w:sz w:val="24"/>
              </w:rPr>
              <w:t xml:space="preserve">Possible mouth alcohol was detected in the subject’s sample. </w:t>
            </w:r>
          </w:p>
        </w:tc>
        <w:tc>
          <w:tcPr>
            <w:tcW w:w="3193" w:type="dxa"/>
            <w:tcBorders>
              <w:top w:val="single" w:sz="4" w:space="0" w:color="000000"/>
              <w:left w:val="single" w:sz="4" w:space="0" w:color="000000"/>
              <w:bottom w:val="single" w:sz="4" w:space="0" w:color="000000"/>
              <w:right w:val="single" w:sz="4" w:space="0" w:color="000000"/>
            </w:tcBorders>
          </w:tcPr>
          <w:p w14:paraId="1C6401C5" w14:textId="77777777" w:rsidR="003046BB" w:rsidRDefault="00260C9B">
            <w:r>
              <w:rPr>
                <w:rFonts w:ascii="Arial" w:eastAsia="Arial" w:hAnsi="Arial" w:cs="Arial"/>
                <w:b/>
                <w:sz w:val="24"/>
              </w:rPr>
              <w:t>Retest subject</w:t>
            </w:r>
            <w:r>
              <w:rPr>
                <w:rFonts w:ascii="Arial" w:eastAsia="Arial" w:hAnsi="Arial" w:cs="Arial"/>
                <w:sz w:val="24"/>
              </w:rPr>
              <w:t xml:space="preserve">. </w:t>
            </w:r>
          </w:p>
        </w:tc>
      </w:tr>
      <w:tr w:rsidR="003046BB" w14:paraId="6BFEDBDA" w14:textId="77777777">
        <w:trPr>
          <w:trHeight w:val="1117"/>
        </w:trPr>
        <w:tc>
          <w:tcPr>
            <w:tcW w:w="3193" w:type="dxa"/>
            <w:tcBorders>
              <w:top w:val="single" w:sz="4" w:space="0" w:color="000000"/>
              <w:left w:val="single" w:sz="4" w:space="0" w:color="000000"/>
              <w:bottom w:val="single" w:sz="4" w:space="0" w:color="000000"/>
              <w:right w:val="single" w:sz="4" w:space="0" w:color="000000"/>
            </w:tcBorders>
          </w:tcPr>
          <w:p w14:paraId="203BE635" w14:textId="77777777" w:rsidR="003046BB" w:rsidRDefault="00260C9B">
            <w:r>
              <w:rPr>
                <w:rFonts w:ascii="Arial" w:eastAsia="Arial" w:hAnsi="Arial" w:cs="Arial"/>
                <w:b/>
                <w:sz w:val="24"/>
              </w:rPr>
              <w:lastRenderedPageBreak/>
              <w:t xml:space="preserve">No Sample Given </w:t>
            </w:r>
          </w:p>
        </w:tc>
        <w:tc>
          <w:tcPr>
            <w:tcW w:w="3192" w:type="dxa"/>
            <w:tcBorders>
              <w:top w:val="single" w:sz="4" w:space="0" w:color="000000"/>
              <w:left w:val="single" w:sz="4" w:space="0" w:color="000000"/>
              <w:bottom w:val="single" w:sz="4" w:space="0" w:color="000000"/>
              <w:right w:val="single" w:sz="4" w:space="0" w:color="000000"/>
            </w:tcBorders>
          </w:tcPr>
          <w:p w14:paraId="34FB4863" w14:textId="77777777" w:rsidR="003046BB" w:rsidRDefault="00260C9B">
            <w:r>
              <w:rPr>
                <w:rFonts w:ascii="Arial" w:eastAsia="Arial" w:hAnsi="Arial" w:cs="Arial"/>
                <w:sz w:val="24"/>
              </w:rPr>
              <w:t xml:space="preserve">The subject did not provide a breath sample. </w:t>
            </w:r>
          </w:p>
        </w:tc>
        <w:tc>
          <w:tcPr>
            <w:tcW w:w="3193" w:type="dxa"/>
            <w:tcBorders>
              <w:top w:val="single" w:sz="4" w:space="0" w:color="000000"/>
              <w:left w:val="single" w:sz="4" w:space="0" w:color="000000"/>
              <w:bottom w:val="single" w:sz="4" w:space="0" w:color="000000"/>
              <w:right w:val="single" w:sz="4" w:space="0" w:color="000000"/>
            </w:tcBorders>
          </w:tcPr>
          <w:p w14:paraId="2714BC3B" w14:textId="77777777" w:rsidR="003046BB" w:rsidRDefault="00260C9B">
            <w:r>
              <w:rPr>
                <w:rFonts w:ascii="Arial" w:eastAsia="Arial" w:hAnsi="Arial" w:cs="Arial"/>
                <w:b/>
                <w:sz w:val="24"/>
              </w:rPr>
              <w:t xml:space="preserve">Retest subject. </w:t>
            </w:r>
          </w:p>
          <w:p w14:paraId="6185FB19" w14:textId="77777777" w:rsidR="003046BB" w:rsidRDefault="00260C9B">
            <w:r>
              <w:rPr>
                <w:rFonts w:ascii="Arial" w:eastAsia="Arial" w:hAnsi="Arial" w:cs="Arial"/>
                <w:sz w:val="24"/>
              </w:rPr>
              <w:t xml:space="preserve">Request a blood or urine sample if second sequence is unsuccessful. </w:t>
            </w:r>
          </w:p>
        </w:tc>
      </w:tr>
      <w:tr w:rsidR="003046BB" w14:paraId="44654286" w14:textId="77777777">
        <w:trPr>
          <w:trHeight w:val="838"/>
        </w:trPr>
        <w:tc>
          <w:tcPr>
            <w:tcW w:w="3193" w:type="dxa"/>
            <w:tcBorders>
              <w:top w:val="single" w:sz="4" w:space="0" w:color="000000"/>
              <w:left w:val="single" w:sz="4" w:space="0" w:color="000000"/>
              <w:bottom w:val="single" w:sz="4" w:space="0" w:color="000000"/>
              <w:right w:val="single" w:sz="4" w:space="0" w:color="000000"/>
            </w:tcBorders>
          </w:tcPr>
          <w:p w14:paraId="2B451802" w14:textId="77777777" w:rsidR="003046BB" w:rsidRDefault="00260C9B">
            <w:r>
              <w:rPr>
                <w:rFonts w:ascii="Arial" w:eastAsia="Arial" w:hAnsi="Arial" w:cs="Arial"/>
                <w:b/>
                <w:sz w:val="24"/>
              </w:rPr>
              <w:t xml:space="preserve">No 0.020 agreement </w:t>
            </w:r>
          </w:p>
        </w:tc>
        <w:tc>
          <w:tcPr>
            <w:tcW w:w="3192" w:type="dxa"/>
            <w:tcBorders>
              <w:top w:val="single" w:sz="4" w:space="0" w:color="000000"/>
              <w:left w:val="single" w:sz="4" w:space="0" w:color="000000"/>
              <w:bottom w:val="single" w:sz="4" w:space="0" w:color="000000"/>
              <w:right w:val="single" w:sz="4" w:space="0" w:color="000000"/>
            </w:tcBorders>
          </w:tcPr>
          <w:p w14:paraId="14B6C817" w14:textId="77777777" w:rsidR="003046BB" w:rsidRDefault="00260C9B">
            <w:r>
              <w:rPr>
                <w:rFonts w:ascii="Arial" w:eastAsia="Arial" w:hAnsi="Arial" w:cs="Arial"/>
                <w:sz w:val="24"/>
              </w:rPr>
              <w:t xml:space="preserve">The subject test results were not within 0.020 g/210L of each other. </w:t>
            </w:r>
          </w:p>
        </w:tc>
        <w:tc>
          <w:tcPr>
            <w:tcW w:w="3193" w:type="dxa"/>
            <w:tcBorders>
              <w:top w:val="single" w:sz="4" w:space="0" w:color="000000"/>
              <w:left w:val="single" w:sz="4" w:space="0" w:color="000000"/>
              <w:bottom w:val="single" w:sz="4" w:space="0" w:color="000000"/>
              <w:right w:val="single" w:sz="4" w:space="0" w:color="000000"/>
            </w:tcBorders>
          </w:tcPr>
          <w:p w14:paraId="4326D925" w14:textId="77777777" w:rsidR="003046BB" w:rsidRDefault="00260C9B">
            <w:r>
              <w:rPr>
                <w:rFonts w:ascii="Arial" w:eastAsia="Arial" w:hAnsi="Arial" w:cs="Arial"/>
                <w:b/>
                <w:sz w:val="24"/>
              </w:rPr>
              <w:t xml:space="preserve">Retest subject. </w:t>
            </w:r>
          </w:p>
        </w:tc>
      </w:tr>
      <w:tr w:rsidR="003046BB" w14:paraId="7506F342" w14:textId="77777777">
        <w:trPr>
          <w:trHeight w:val="1114"/>
        </w:trPr>
        <w:tc>
          <w:tcPr>
            <w:tcW w:w="3193" w:type="dxa"/>
            <w:tcBorders>
              <w:top w:val="single" w:sz="4" w:space="0" w:color="000000"/>
              <w:left w:val="single" w:sz="4" w:space="0" w:color="000000"/>
              <w:bottom w:val="single" w:sz="4" w:space="0" w:color="000000"/>
              <w:right w:val="single" w:sz="4" w:space="0" w:color="000000"/>
            </w:tcBorders>
          </w:tcPr>
          <w:p w14:paraId="7BB5DF99" w14:textId="77777777" w:rsidR="003046BB" w:rsidRDefault="00260C9B">
            <w:r>
              <w:rPr>
                <w:rFonts w:ascii="Arial" w:eastAsia="Arial" w:hAnsi="Arial" w:cs="Arial"/>
                <w:b/>
                <w:sz w:val="24"/>
              </w:rPr>
              <w:t xml:space="preserve">Purge Fail </w:t>
            </w:r>
          </w:p>
        </w:tc>
        <w:tc>
          <w:tcPr>
            <w:tcW w:w="3192" w:type="dxa"/>
            <w:tcBorders>
              <w:top w:val="single" w:sz="4" w:space="0" w:color="000000"/>
              <w:left w:val="single" w:sz="4" w:space="0" w:color="000000"/>
              <w:bottom w:val="single" w:sz="4" w:space="0" w:color="000000"/>
              <w:right w:val="single" w:sz="4" w:space="0" w:color="000000"/>
            </w:tcBorders>
          </w:tcPr>
          <w:p w14:paraId="0B4FF762" w14:textId="77777777" w:rsidR="003046BB" w:rsidRDefault="00260C9B">
            <w:r>
              <w:rPr>
                <w:rFonts w:ascii="Arial" w:eastAsia="Arial" w:hAnsi="Arial" w:cs="Arial"/>
                <w:sz w:val="24"/>
              </w:rPr>
              <w:t xml:space="preserve">The air blank after an analytical reading was not adequately cleared within required limits. </w:t>
            </w:r>
          </w:p>
        </w:tc>
        <w:tc>
          <w:tcPr>
            <w:tcW w:w="3193" w:type="dxa"/>
            <w:tcBorders>
              <w:top w:val="single" w:sz="4" w:space="0" w:color="000000"/>
              <w:left w:val="single" w:sz="4" w:space="0" w:color="000000"/>
              <w:bottom w:val="single" w:sz="4" w:space="0" w:color="000000"/>
              <w:right w:val="single" w:sz="4" w:space="0" w:color="000000"/>
            </w:tcBorders>
          </w:tcPr>
          <w:p w14:paraId="15D21563" w14:textId="77777777" w:rsidR="003046BB" w:rsidRDefault="00260C9B">
            <w:r>
              <w:rPr>
                <w:rFonts w:ascii="Arial" w:eastAsia="Arial" w:hAnsi="Arial" w:cs="Arial"/>
                <w:b/>
                <w:sz w:val="24"/>
              </w:rPr>
              <w:t xml:space="preserve">Retest subject. </w:t>
            </w:r>
          </w:p>
          <w:p w14:paraId="378B45F1" w14:textId="77777777" w:rsidR="003046BB" w:rsidRDefault="00260C9B">
            <w:r>
              <w:rPr>
                <w:rFonts w:ascii="Arial" w:eastAsia="Arial" w:hAnsi="Arial" w:cs="Arial"/>
                <w:sz w:val="24"/>
              </w:rPr>
              <w:t xml:space="preserve">Contact ADT (see below) if second sequence is unsuccessful. </w:t>
            </w:r>
          </w:p>
        </w:tc>
      </w:tr>
      <w:tr w:rsidR="003046BB" w14:paraId="365A75F8" w14:textId="77777777">
        <w:trPr>
          <w:trHeight w:val="1467"/>
        </w:trPr>
        <w:tc>
          <w:tcPr>
            <w:tcW w:w="3193" w:type="dxa"/>
            <w:tcBorders>
              <w:top w:val="single" w:sz="4" w:space="0" w:color="000000"/>
              <w:left w:val="single" w:sz="4" w:space="0" w:color="000000"/>
              <w:bottom w:val="single" w:sz="4" w:space="0" w:color="000000"/>
              <w:right w:val="single" w:sz="4" w:space="0" w:color="000000"/>
            </w:tcBorders>
          </w:tcPr>
          <w:p w14:paraId="26AF1A79" w14:textId="77777777" w:rsidR="003046BB" w:rsidRDefault="00260C9B">
            <w:r>
              <w:rPr>
                <w:rFonts w:ascii="Arial" w:eastAsia="Arial" w:hAnsi="Arial" w:cs="Arial"/>
                <w:b/>
                <w:sz w:val="24"/>
              </w:rPr>
              <w:t xml:space="preserve">Range Exceeded </w:t>
            </w:r>
          </w:p>
        </w:tc>
        <w:tc>
          <w:tcPr>
            <w:tcW w:w="3192" w:type="dxa"/>
            <w:tcBorders>
              <w:top w:val="single" w:sz="4" w:space="0" w:color="000000"/>
              <w:left w:val="single" w:sz="4" w:space="0" w:color="000000"/>
              <w:bottom w:val="single" w:sz="4" w:space="0" w:color="000000"/>
              <w:right w:val="single" w:sz="4" w:space="0" w:color="000000"/>
            </w:tcBorders>
          </w:tcPr>
          <w:p w14:paraId="26975239" w14:textId="77777777" w:rsidR="003046BB" w:rsidRDefault="00260C9B">
            <w:r>
              <w:rPr>
                <w:rFonts w:ascii="Arial" w:eastAsia="Arial" w:hAnsi="Arial" w:cs="Arial"/>
                <w:sz w:val="24"/>
              </w:rPr>
              <w:t xml:space="preserve">The analytical value exceeds the maximum reported value of the instrument. </w:t>
            </w:r>
          </w:p>
        </w:tc>
        <w:tc>
          <w:tcPr>
            <w:tcW w:w="3193" w:type="dxa"/>
            <w:tcBorders>
              <w:top w:val="single" w:sz="4" w:space="0" w:color="000000"/>
              <w:left w:val="single" w:sz="4" w:space="0" w:color="000000"/>
              <w:bottom w:val="single" w:sz="4" w:space="0" w:color="000000"/>
              <w:right w:val="single" w:sz="4" w:space="0" w:color="000000"/>
            </w:tcBorders>
          </w:tcPr>
          <w:p w14:paraId="163A2C60" w14:textId="77777777" w:rsidR="003046BB" w:rsidRDefault="00260C9B">
            <w:r>
              <w:rPr>
                <w:rFonts w:ascii="Arial" w:eastAsia="Arial" w:hAnsi="Arial" w:cs="Arial"/>
                <w:b/>
                <w:sz w:val="24"/>
              </w:rPr>
              <w:t xml:space="preserve">Retest subject. </w:t>
            </w:r>
          </w:p>
          <w:p w14:paraId="50C52648" w14:textId="77777777" w:rsidR="003046BB" w:rsidRDefault="00260C9B">
            <w:r>
              <w:rPr>
                <w:rFonts w:ascii="Arial" w:eastAsia="Arial" w:hAnsi="Arial" w:cs="Arial"/>
                <w:sz w:val="24"/>
              </w:rPr>
              <w:t xml:space="preserve">Contact ADT (see below) if second sequence is unsuccessful. </w:t>
            </w:r>
          </w:p>
        </w:tc>
      </w:tr>
      <w:tr w:rsidR="003046BB" w14:paraId="524C9C1F" w14:textId="77777777">
        <w:trPr>
          <w:trHeight w:val="1942"/>
        </w:trPr>
        <w:tc>
          <w:tcPr>
            <w:tcW w:w="3193" w:type="dxa"/>
            <w:tcBorders>
              <w:top w:val="single" w:sz="4" w:space="0" w:color="000000"/>
              <w:left w:val="single" w:sz="4" w:space="0" w:color="000000"/>
              <w:bottom w:val="single" w:sz="4" w:space="0" w:color="000000"/>
              <w:right w:val="single" w:sz="4" w:space="0" w:color="000000"/>
            </w:tcBorders>
          </w:tcPr>
          <w:p w14:paraId="476C6E74" w14:textId="77777777" w:rsidR="003046BB" w:rsidRDefault="00260C9B">
            <w:r>
              <w:rPr>
                <w:rFonts w:ascii="Arial" w:eastAsia="Arial" w:hAnsi="Arial" w:cs="Arial"/>
                <w:b/>
                <w:sz w:val="24"/>
              </w:rPr>
              <w:t xml:space="preserve">RFI Detect </w:t>
            </w:r>
          </w:p>
        </w:tc>
        <w:tc>
          <w:tcPr>
            <w:tcW w:w="3192" w:type="dxa"/>
            <w:tcBorders>
              <w:top w:val="single" w:sz="4" w:space="0" w:color="000000"/>
              <w:left w:val="single" w:sz="4" w:space="0" w:color="000000"/>
              <w:bottom w:val="single" w:sz="4" w:space="0" w:color="000000"/>
              <w:right w:val="single" w:sz="4" w:space="0" w:color="000000"/>
            </w:tcBorders>
          </w:tcPr>
          <w:p w14:paraId="25D63D4C" w14:textId="77777777" w:rsidR="003046BB" w:rsidRDefault="00260C9B">
            <w:r>
              <w:rPr>
                <w:rFonts w:ascii="Arial" w:eastAsia="Arial" w:hAnsi="Arial" w:cs="Arial"/>
                <w:sz w:val="24"/>
              </w:rPr>
              <w:t xml:space="preserve">Radio Frequency Interference has been detected. </w:t>
            </w:r>
          </w:p>
        </w:tc>
        <w:tc>
          <w:tcPr>
            <w:tcW w:w="3193" w:type="dxa"/>
            <w:tcBorders>
              <w:top w:val="single" w:sz="4" w:space="0" w:color="000000"/>
              <w:left w:val="single" w:sz="4" w:space="0" w:color="000000"/>
              <w:bottom w:val="single" w:sz="4" w:space="0" w:color="000000"/>
              <w:right w:val="single" w:sz="4" w:space="0" w:color="000000"/>
            </w:tcBorders>
          </w:tcPr>
          <w:p w14:paraId="26FA4854" w14:textId="77777777" w:rsidR="003046BB" w:rsidRDefault="00260C9B">
            <w:pPr>
              <w:spacing w:line="240" w:lineRule="auto"/>
            </w:pPr>
            <w:r>
              <w:rPr>
                <w:rFonts w:ascii="Arial" w:eastAsia="Arial" w:hAnsi="Arial" w:cs="Arial"/>
                <w:b/>
                <w:sz w:val="24"/>
              </w:rPr>
              <w:t xml:space="preserve">Check area around instrument for a possible source of radio frequency and make best effort to remove source from the area. </w:t>
            </w:r>
          </w:p>
          <w:p w14:paraId="6AB58F70" w14:textId="77777777" w:rsidR="003046BB" w:rsidRDefault="00260C9B">
            <w:r>
              <w:rPr>
                <w:rFonts w:ascii="Arial" w:eastAsia="Arial" w:hAnsi="Arial" w:cs="Arial"/>
                <w:b/>
                <w:sz w:val="24"/>
              </w:rPr>
              <w:t xml:space="preserve">Retest subject. </w:t>
            </w:r>
          </w:p>
        </w:tc>
      </w:tr>
      <w:tr w:rsidR="003046BB" w14:paraId="04ADBB63" w14:textId="77777777">
        <w:trPr>
          <w:trHeight w:val="838"/>
        </w:trPr>
        <w:tc>
          <w:tcPr>
            <w:tcW w:w="3193" w:type="dxa"/>
            <w:tcBorders>
              <w:top w:val="single" w:sz="4" w:space="0" w:color="000000"/>
              <w:left w:val="single" w:sz="4" w:space="0" w:color="000000"/>
              <w:bottom w:val="single" w:sz="4" w:space="0" w:color="000000"/>
              <w:right w:val="single" w:sz="4" w:space="0" w:color="000000"/>
            </w:tcBorders>
          </w:tcPr>
          <w:p w14:paraId="600E2255" w14:textId="77777777" w:rsidR="003046BB" w:rsidRDefault="00260C9B">
            <w:r>
              <w:rPr>
                <w:rFonts w:ascii="Arial" w:eastAsia="Arial" w:hAnsi="Arial" w:cs="Arial"/>
                <w:b/>
                <w:sz w:val="24"/>
              </w:rPr>
              <w:t xml:space="preserve">Sequence Aborted </w:t>
            </w:r>
          </w:p>
        </w:tc>
        <w:tc>
          <w:tcPr>
            <w:tcW w:w="3192" w:type="dxa"/>
            <w:tcBorders>
              <w:top w:val="single" w:sz="4" w:space="0" w:color="000000"/>
              <w:left w:val="single" w:sz="4" w:space="0" w:color="000000"/>
              <w:bottom w:val="single" w:sz="4" w:space="0" w:color="000000"/>
              <w:right w:val="single" w:sz="4" w:space="0" w:color="000000"/>
            </w:tcBorders>
          </w:tcPr>
          <w:p w14:paraId="19480540" w14:textId="77777777" w:rsidR="003046BB" w:rsidRDefault="00260C9B">
            <w:r>
              <w:rPr>
                <w:rFonts w:ascii="Arial" w:eastAsia="Arial" w:hAnsi="Arial" w:cs="Arial"/>
                <w:sz w:val="24"/>
              </w:rPr>
              <w:t xml:space="preserve">The Start Test button was pressed during an ongoing test sequence. </w:t>
            </w:r>
          </w:p>
        </w:tc>
        <w:tc>
          <w:tcPr>
            <w:tcW w:w="3193" w:type="dxa"/>
            <w:tcBorders>
              <w:top w:val="single" w:sz="4" w:space="0" w:color="000000"/>
              <w:left w:val="single" w:sz="4" w:space="0" w:color="000000"/>
              <w:bottom w:val="single" w:sz="4" w:space="0" w:color="000000"/>
              <w:right w:val="single" w:sz="4" w:space="0" w:color="000000"/>
            </w:tcBorders>
          </w:tcPr>
          <w:p w14:paraId="7AFE3114" w14:textId="77777777" w:rsidR="003046BB" w:rsidRDefault="00260C9B">
            <w:r>
              <w:rPr>
                <w:rFonts w:ascii="Arial" w:eastAsia="Arial" w:hAnsi="Arial" w:cs="Arial"/>
                <w:b/>
                <w:sz w:val="24"/>
              </w:rPr>
              <w:t xml:space="preserve">Retest subject. </w:t>
            </w:r>
          </w:p>
        </w:tc>
      </w:tr>
      <w:tr w:rsidR="003046BB" w14:paraId="068904BE" w14:textId="77777777">
        <w:trPr>
          <w:trHeight w:val="838"/>
        </w:trPr>
        <w:tc>
          <w:tcPr>
            <w:tcW w:w="3193" w:type="dxa"/>
            <w:tcBorders>
              <w:top w:val="single" w:sz="4" w:space="0" w:color="000000"/>
              <w:left w:val="single" w:sz="4" w:space="0" w:color="000000"/>
              <w:bottom w:val="single" w:sz="4" w:space="0" w:color="000000"/>
              <w:right w:val="single" w:sz="4" w:space="0" w:color="000000"/>
            </w:tcBorders>
          </w:tcPr>
          <w:p w14:paraId="17FA86D4" w14:textId="77777777" w:rsidR="003046BB" w:rsidRDefault="00260C9B">
            <w:r>
              <w:rPr>
                <w:rFonts w:ascii="Arial" w:eastAsia="Arial" w:hAnsi="Arial" w:cs="Arial"/>
                <w:b/>
                <w:sz w:val="24"/>
              </w:rPr>
              <w:t xml:space="preserve">Tank Pressure Low </w:t>
            </w:r>
          </w:p>
        </w:tc>
        <w:tc>
          <w:tcPr>
            <w:tcW w:w="3192" w:type="dxa"/>
            <w:tcBorders>
              <w:top w:val="single" w:sz="4" w:space="0" w:color="000000"/>
              <w:left w:val="single" w:sz="4" w:space="0" w:color="000000"/>
              <w:bottom w:val="single" w:sz="4" w:space="0" w:color="000000"/>
              <w:right w:val="single" w:sz="4" w:space="0" w:color="000000"/>
            </w:tcBorders>
          </w:tcPr>
          <w:p w14:paraId="01133FE5" w14:textId="77777777" w:rsidR="003046BB" w:rsidRDefault="00260C9B">
            <w:r>
              <w:rPr>
                <w:rFonts w:ascii="Arial" w:eastAsia="Arial" w:hAnsi="Arial" w:cs="Arial"/>
                <w:sz w:val="24"/>
              </w:rPr>
              <w:t xml:space="preserve">Dry Gas Control pressure is below 50 PSI. </w:t>
            </w:r>
          </w:p>
        </w:tc>
        <w:tc>
          <w:tcPr>
            <w:tcW w:w="3193" w:type="dxa"/>
            <w:tcBorders>
              <w:top w:val="single" w:sz="4" w:space="0" w:color="000000"/>
              <w:left w:val="single" w:sz="4" w:space="0" w:color="000000"/>
              <w:bottom w:val="single" w:sz="4" w:space="0" w:color="000000"/>
              <w:right w:val="single" w:sz="4" w:space="0" w:color="000000"/>
            </w:tcBorders>
          </w:tcPr>
          <w:p w14:paraId="5A86F59A" w14:textId="77777777" w:rsidR="003046BB" w:rsidRDefault="00260C9B">
            <w:r>
              <w:rPr>
                <w:rFonts w:ascii="Arial" w:eastAsia="Arial" w:hAnsi="Arial" w:cs="Arial"/>
                <w:sz w:val="24"/>
              </w:rPr>
              <w:t xml:space="preserve">Complete testing sequence and </w:t>
            </w:r>
            <w:r>
              <w:rPr>
                <w:rFonts w:ascii="Arial" w:eastAsia="Arial" w:hAnsi="Arial" w:cs="Arial"/>
                <w:b/>
                <w:sz w:val="24"/>
              </w:rPr>
              <w:t xml:space="preserve">contact ADT </w:t>
            </w:r>
            <w:r>
              <w:rPr>
                <w:rFonts w:ascii="Arial" w:eastAsia="Arial" w:hAnsi="Arial" w:cs="Arial"/>
                <w:sz w:val="24"/>
              </w:rPr>
              <w:t xml:space="preserve">(see below). </w:t>
            </w:r>
          </w:p>
        </w:tc>
      </w:tr>
      <w:tr w:rsidR="003046BB" w14:paraId="32B38CFF" w14:textId="77777777">
        <w:trPr>
          <w:trHeight w:val="1116"/>
        </w:trPr>
        <w:tc>
          <w:tcPr>
            <w:tcW w:w="3193" w:type="dxa"/>
            <w:tcBorders>
              <w:top w:val="single" w:sz="4" w:space="0" w:color="000000"/>
              <w:left w:val="single" w:sz="4" w:space="0" w:color="000000"/>
              <w:bottom w:val="single" w:sz="4" w:space="0" w:color="000000"/>
              <w:right w:val="single" w:sz="4" w:space="0" w:color="000000"/>
            </w:tcBorders>
          </w:tcPr>
          <w:p w14:paraId="5187AC43" w14:textId="77777777" w:rsidR="003046BB" w:rsidRDefault="00260C9B">
            <w:r>
              <w:rPr>
                <w:rFonts w:ascii="Arial" w:eastAsia="Arial" w:hAnsi="Arial" w:cs="Arial"/>
                <w:b/>
                <w:sz w:val="24"/>
              </w:rPr>
              <w:t xml:space="preserve">Tank Pressure Below </w:t>
            </w:r>
          </w:p>
          <w:p w14:paraId="5CE86BDE" w14:textId="77777777" w:rsidR="003046BB" w:rsidRDefault="00260C9B">
            <w:r>
              <w:rPr>
                <w:rFonts w:ascii="Arial" w:eastAsia="Arial" w:hAnsi="Arial" w:cs="Arial"/>
                <w:b/>
                <w:sz w:val="24"/>
              </w:rPr>
              <w:t xml:space="preserve">Minimum – Shutting </w:t>
            </w:r>
          </w:p>
          <w:p w14:paraId="5B7F0235" w14:textId="77777777" w:rsidR="003046BB" w:rsidRDefault="00260C9B">
            <w:r>
              <w:rPr>
                <w:rFonts w:ascii="Arial" w:eastAsia="Arial" w:hAnsi="Arial" w:cs="Arial"/>
                <w:b/>
                <w:sz w:val="24"/>
              </w:rPr>
              <w:t xml:space="preserve">Down </w:t>
            </w:r>
          </w:p>
        </w:tc>
        <w:tc>
          <w:tcPr>
            <w:tcW w:w="3192" w:type="dxa"/>
            <w:tcBorders>
              <w:top w:val="single" w:sz="4" w:space="0" w:color="000000"/>
              <w:left w:val="single" w:sz="4" w:space="0" w:color="000000"/>
              <w:bottom w:val="single" w:sz="4" w:space="0" w:color="000000"/>
              <w:right w:val="single" w:sz="4" w:space="0" w:color="000000"/>
            </w:tcBorders>
          </w:tcPr>
          <w:p w14:paraId="32848DF0" w14:textId="77777777" w:rsidR="003046BB" w:rsidRDefault="00260C9B">
            <w:r>
              <w:rPr>
                <w:rFonts w:ascii="Arial" w:eastAsia="Arial" w:hAnsi="Arial" w:cs="Arial"/>
                <w:sz w:val="24"/>
              </w:rPr>
              <w:t xml:space="preserve">Dry Gas Control pressure is below 25 PSI. </w:t>
            </w:r>
          </w:p>
        </w:tc>
        <w:tc>
          <w:tcPr>
            <w:tcW w:w="3193" w:type="dxa"/>
            <w:tcBorders>
              <w:top w:val="single" w:sz="4" w:space="0" w:color="000000"/>
              <w:left w:val="single" w:sz="4" w:space="0" w:color="000000"/>
              <w:bottom w:val="single" w:sz="4" w:space="0" w:color="000000"/>
              <w:right w:val="single" w:sz="4" w:space="0" w:color="000000"/>
            </w:tcBorders>
          </w:tcPr>
          <w:p w14:paraId="2245EC22" w14:textId="77777777" w:rsidR="003046BB" w:rsidRDefault="00260C9B">
            <w:pPr>
              <w:spacing w:line="240" w:lineRule="auto"/>
            </w:pPr>
            <w:r>
              <w:rPr>
                <w:rFonts w:ascii="Arial" w:eastAsia="Arial" w:hAnsi="Arial" w:cs="Arial"/>
                <w:sz w:val="24"/>
              </w:rPr>
              <w:t xml:space="preserve">Use a different instrument or method of obtaining a sample. </w:t>
            </w:r>
          </w:p>
          <w:p w14:paraId="6F8093D0" w14:textId="77777777" w:rsidR="003046BB" w:rsidRDefault="00260C9B">
            <w:r>
              <w:rPr>
                <w:rFonts w:ascii="Arial" w:eastAsia="Arial" w:hAnsi="Arial" w:cs="Arial"/>
                <w:b/>
                <w:sz w:val="24"/>
              </w:rPr>
              <w:t>Contact ADT</w:t>
            </w:r>
            <w:r>
              <w:rPr>
                <w:rFonts w:ascii="Arial" w:eastAsia="Arial" w:hAnsi="Arial" w:cs="Arial"/>
                <w:sz w:val="24"/>
              </w:rPr>
              <w:t xml:space="preserve"> (see below). </w:t>
            </w:r>
          </w:p>
        </w:tc>
      </w:tr>
    </w:tbl>
    <w:p w14:paraId="2D34E4FC" w14:textId="77777777" w:rsidR="003046BB" w:rsidRDefault="00260C9B">
      <w:pPr>
        <w:spacing w:after="379"/>
        <w:ind w:left="492"/>
      </w:pPr>
      <w:r>
        <w:rPr>
          <w:noProof/>
        </w:rPr>
        <w:lastRenderedPageBreak/>
        <mc:AlternateContent>
          <mc:Choice Requires="wpg">
            <w:drawing>
              <wp:inline distT="0" distB="0" distL="0" distR="0" wp14:anchorId="3291D235" wp14:editId="1F39F7A6">
                <wp:extent cx="5330825" cy="5386070"/>
                <wp:effectExtent l="0" t="0" r="0" b="0"/>
                <wp:docPr id="77706" name="Group 77706"/>
                <wp:cNvGraphicFramePr/>
                <a:graphic xmlns:a="http://schemas.openxmlformats.org/drawingml/2006/main">
                  <a:graphicData uri="http://schemas.microsoft.com/office/word/2010/wordprocessingGroup">
                    <wpg:wgp>
                      <wpg:cNvGrpSpPr/>
                      <wpg:grpSpPr>
                        <a:xfrm>
                          <a:off x="0" y="0"/>
                          <a:ext cx="5330825" cy="5386070"/>
                          <a:chOff x="0" y="0"/>
                          <a:chExt cx="5330825" cy="5386070"/>
                        </a:xfrm>
                      </wpg:grpSpPr>
                      <pic:pic xmlns:pic="http://schemas.openxmlformats.org/drawingml/2006/picture">
                        <pic:nvPicPr>
                          <pic:cNvPr id="13653" name="Picture 13653"/>
                          <pic:cNvPicPr/>
                        </pic:nvPicPr>
                        <pic:blipFill>
                          <a:blip r:embed="rId192"/>
                          <a:stretch>
                            <a:fillRect/>
                          </a:stretch>
                        </pic:blipFill>
                        <pic:spPr>
                          <a:xfrm>
                            <a:off x="0" y="0"/>
                            <a:ext cx="5330825" cy="3313430"/>
                          </a:xfrm>
                          <a:prstGeom prst="rect">
                            <a:avLst/>
                          </a:prstGeom>
                        </pic:spPr>
                      </pic:pic>
                      <pic:pic xmlns:pic="http://schemas.openxmlformats.org/drawingml/2006/picture">
                        <pic:nvPicPr>
                          <pic:cNvPr id="13655" name="Picture 13655"/>
                          <pic:cNvPicPr/>
                        </pic:nvPicPr>
                        <pic:blipFill>
                          <a:blip r:embed="rId193"/>
                          <a:stretch>
                            <a:fillRect/>
                          </a:stretch>
                        </pic:blipFill>
                        <pic:spPr>
                          <a:xfrm>
                            <a:off x="73025" y="3313430"/>
                            <a:ext cx="5182870" cy="2072640"/>
                          </a:xfrm>
                          <a:prstGeom prst="rect">
                            <a:avLst/>
                          </a:prstGeom>
                        </pic:spPr>
                      </pic:pic>
                    </wpg:wgp>
                  </a:graphicData>
                </a:graphic>
              </wp:inline>
            </w:drawing>
          </mc:Choice>
          <mc:Fallback>
            <w:pict>
              <v:group w14:anchorId="41C152AD" id="Group 77706" o:spid="_x0000_s1026" style="width:419.75pt;height:424.1pt;mso-position-horizontal-relative:char;mso-position-vertical-relative:line" coordsize="53308,53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vnKuSwIAAPYGAAAOAAAAZHJzL2Uyb0RvYy54bWzUVduO2jAQfa/U&#10;f7D8viQkC4siYF/ookpVi3r5AOM4idX4orG5/X3HTjZlodJWaB/aB4zH9sycOT6ezB+PqiV7AU4a&#10;vaDjUUqJ0NyUUtcL+uP7092MEueZLllrtFjQk3D0cfn+3fxgC5GZxrSlAIJBtCsOdkEb722RJI43&#10;QjE3MlZo3KwMKObRhDopgR0wumqTLE2nycFAacFw4RyurrpNuozxq0pw/6WqnPCkXVDE5uMIcdyG&#10;MVnOWVEDs43kPQx2AwrFpMakQ6gV84zsQF6FUpKDcabyI25UYqpKchFrwGrG6UU1azA7G2upi0Nt&#10;B5qQ2guebg7LP+/XYL/ZDSATB1sjF9EKtRwrUOEfUZJjpOw0UCaOnnBcnOR5OssmlHDcm+SzafrQ&#10;k8obZP7KjzcfXvFMnhMnL+BYyQv89Rzg7IqD17WCXn4HgvZB1F/FUAx+7uwdXpdlXm5lK/0pSg8v&#10;JoDS+43kG+gMpHMDRJb4FPLpJKdEM4WqxxMhMekWkengGM4GTzSTYL8ItG2lfZJtG/gP8x4yKvfi&#10;5v9QdaeqleE7JbTvngmIFtEb7RppHSVQCLUVCBM+luPuETgPwvMmJKww8Vd8OgEZK4aNiPI3sIDZ&#10;oXBukkqej/P7PEpluHBWWHB+LYwiYYLgEAOyzAq2/+R6NM9HetI6ABEZ4umIxcl/JRN8PdcymYRb&#10;CRT/KzLJ3l4mD3kaWgd2jjM5sGLoLeNZNsN2EntLlj5k0/u3F0zsMthco9T7D0Ho3uc2zs8/V8tf&#10;AAAA//8DAFBLAwQKAAAAAAAAACEAfCy52t4dAQDeHQEAFAAAAGRycy9tZWRpYS9pbWFnZTEuanBn&#10;/9j/4AAQSkZJRgABAQEAYABgAAD/2wBDAAMCAgMCAgMDAwMEAwMEBQgFBQQEBQoHBwYIDAoMDAsK&#10;CwsNDhIQDQ4RDgsLEBYQERMUFRUVDA8XGBYUGBIUFRT/2wBDAQMEBAUEBQkFBQkUDQsNFBQUFBQU&#10;FBQUFBQUFBQUFBQUFBQUFBQUFBQUFBQUFBQUFBQUFBQUFBQUFBQUFBQUFBT/wAARCAHnAx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rmvibdz2Hw28WXVrNJbXMOk3ckU0LlXjcQuQyk&#10;cgggEEUAdLRXKf8ACtNI/wCfzxB/4Ueo/wDx+j/hWmkf8/niD/wo9R/+P0AdXRXKf8K00j/n88Qf&#10;+FHqP/x+j/hWmkf8/niD/wAKPUf/AI/QB1dFcp/wrTSP+fzxB/4Ueo//AB+j/hWmkf8AP54g/wDC&#10;j1H/AOP0AdXRXKf8K00j/n88Qf8AhR6j/wDH6P8AhWmkf8/niD/wo9R/+P0AdXRXKf8ACtNI/wCf&#10;zxB/4Ueo/wDx+j/hWmkf8/niD/wo9R/+P0AdXRXKf8K00j/n88Qf+FHqP/x+j/hWmkf8/niD/wAK&#10;PUf/AI/QB1dFcp/wrTSP+fzxB/4Ueo//AB+j/hWmkf8AP54g/wDCj1H/AOP0AdXRXKf8K00j/n88&#10;Qf8AhR6j/wDH6P8AhWmkf8/niD/wo9R/+P0AdXRXKf8ACtNI/wCfzxB/4Ueo/wDx+j/hWmkf8/ni&#10;D/wo9R/+P0AdXRXKf8K00j/n88Qf+FHqP/x+j/hWmkf8/niD/wAKPUf/AI/QB1dFcp/wrTSP+fzx&#10;B/4Ueo//AB+j/hWmkf8AP54g/wDCj1H/AOP0AdXRXKf8K00j/n88Qf8AhR6j/wDH6P8AhWmkf8/n&#10;iD/wo9R/+P0AdXRXKf8ACtNI/wCfzxB/4Ueo/wDx+j/hWmkf8/niD/wo9R/+P0AdXRXKf8K00j/n&#10;88Qf+FHqP/x+j/hWmkf8/niD/wAKPUf/AI/QB1dFcp/wrTSP+fzxB/4Ueo//AB+j/hWmkf8AP54g&#10;/wDCj1H/AOP0AdXRXKf8K00j/n88Qf8AhR6j/wDH6P8AhWmkf8/niD/wo9R/+P0AdXRXKf8ACtNI&#10;/wCfzxB/4Ueo/wDx+j/hWmkf8/niD/wo9R/+P0AdXRXKf8K00j/n88Qf+FHqP/x+j/hWmkf8/niD&#10;/wAKPUf/AI/QB1dFcp/wrTSP+fzxB/4Ueo//AB+j/hWmkf8AP54g/wDCj1H/AOP0AdXRXKf8K00j&#10;/n88Qf8AhR6j/wDH6P8AhWmkf8/niD/wo9R/+P0AdXRXKf8ACtNI/wCfzxB/4Ueo/wDx+j/hWmkf&#10;8/niD/wo9R/+P0AdXRXKf8K00j/n88Qf+FHqP/x+j/hWmkf8/niD/wAKPUf/AI/QB1dFcp/wrTSP&#10;+fzxB/4Ueo//AB+j/hWmkf8AP54g/wDCj1H/AOP0AdXRXKf8K00j/n88Qf8AhR6j/wDH6P8AhWmk&#10;f8/niD/wo9R/+P0AdXRXKf8ACtNI/wCfzxB/4Ueo/wDx+j/hWmkf8/niD/wo9R/+P0AdXRXKf8K0&#10;0j/n88Qf+FHqP/x+j/hWmkf8/niD/wAKPUf/AI/QB1dFcp/wrTSP+fzxB/4Ueo//AB+j/hWmkf8A&#10;P54g/wDCj1H/AOP0AdXRXKf8K00j/n88Qf8AhR6j/wDH6P8AhWmkf8/niD/wo9R/+P0AdXRXKf8A&#10;CtNI/wCfzxB/4Ueo/wDx+j/hWmkf8/niD/wo9R/+P0AdXRXKf8K00j/n88Qf+FHqP/x+j/hWmkf8&#10;/niD/wAKPUf/AI/QB1dFcp/wrTSP+fzxB/4Ueo//AB+j/hWmkf8AP54g/wDCj1H/AOP0AdXRXKf8&#10;K00j/n88Qf8AhR6j/wDH6P8AhWmkf8/niD/wo9R/+P0AdXRXKf8ACtNI/wCfzxB/4Ueo/wDx+j/h&#10;Wmkf8/niD/wo9R/+P0AdXRXKf8K00j/n88Qf+FHqP/x+j/hWmkf8/niD/wAKPUf/AI/QB1dFcp/w&#10;rTSP+fzxB/4Ueo//AB+j/hWmkf8AP54g/wDCj1H/AOP0AdXRXKf8K00j/n88Qf8AhR6j/wDH6P8A&#10;hWmkf8/niD/wo9R/+P0AdXRXKf8ACtNI/wCfzxB/4Ueo/wDx+j/hWmkf8/niD/wo9R/+P0AdXRXK&#10;f8K00j/n88Qf+FHqP/x+j/hWmkf8/niD/wAKPUf/AI/QB1dFcp/wrTSP+fzxB/4Ueo//AB+j/hWm&#10;kf8AP54g/wDCj1H/AOP0AdXRXKf8K00j/n88Qf8AhR6j/wDH6P8AhWmkf8/niD/wo9R/+P0AdXRX&#10;Kf8ACtNI/wCfzxB/4Ueo/wDx+j/hWmkf8/niD/wo9R/+P0AdXRXKf8K00j/n88Qf+FHqP/x+j/hW&#10;mkf8/niD/wAKPUf/AI/QB1dFcp/wrTSP+fzxB/4Ueo//AB+j/hWmkf8AP54g/wDCj1H/AOP0AdXR&#10;XKf8K00j/n88Qf8AhR6j/wDH6P8AhWmkf8/niD/wo9R/+P0AdXRXKf8ACtNI/wCfzxB/4Ueo/wDx&#10;+j/hWmkf8/niD/wo9R/+P0AdXRXKf8K00j/n88Qf+FHqP/x+j/hWmkf8/niD/wAKPUf/AI/QB1dF&#10;cp/wrTSP+fzxB/4Ueo//AB+j/hWmkf8AP54g/wDCj1H/AOP0AdXRXKf8K00j/n88Qf8AhR6j/wDH&#10;6q+FdOXQ/H3iDTbe71CeyXTNPuFivtQnu9kjy3isVMzsVyI0yAcfKKAO1ooooAK5T4sf8ks8Zf8A&#10;YGvP/RD11dcp8WP+SWeMv+wNef8Aoh6AOrooooA88l/aB+H9vc6LBN4jigk1nX7rwvYedbzIs2p2&#10;8kkc1uGKAAh4ZFDEhXIAUtuXOprXxb8I+HLzxRbaprcNhL4Y0+31TVzOjqlrbTmYQuXK7W3G3mAV&#10;SWyoGPmXPx3D4D0v4n3Pg3wtrKO2n6l8UvH8TvExSSJg2rNHLGw5WRHVXVhyrKpHIo8P67ca7rn7&#10;QWl/FfS9emv9E8PeFdF16+8NQH7QzR3WpFNYtQDnYEaG8O0MU2uuxyhUgH1Zo/7QPg3XY9XFs+vJ&#10;faVbJe3OkXfhjU7bUmt2cossVlJbrcTIWBXdFGwyCM5FZug/tR/D/wASDWWs5fEkcGjJcPqVze+E&#10;NYtILPyIvNmSWWa1VEdU52E7jkAAkgHzn4JeMbnWvjw9ppnxE0L46+HTpF5KPFlrYWJ1Dw4DJZhL&#10;Ca9sgsEqXDLLKIxHG/8Ao+TuCghlj/yRn9qj/sMeIP8A02Q0AeqeF/2j/A3i7WdH0y0n12xudZJX&#10;TZNb8MappUF63lmXZDNdW0ccjmNWcKrFiqsQCAa3k+LvhJ/AOv8AjVdWz4Z0H+0P7Rvvs037j7C8&#10;sd38mze2xoZR8qndt+XcCM/NMF3420DXPgNH8S/EGhzfDWUWs1jqGg6LLYvDrAt9tnbXzzXU4ELr&#10;I+2SMKXmVEIUMA2frfi3QvCv7Nvxs+E1/q9pD8SNVvPFtlpXhZ5VTUtSbUbq7ksWt7cnfKki3UR8&#10;xAUHz5YeW+AD6s0H4peFvE3jHVfCum6vFceIdLtbe+urAxukiQTruikG5QHBGM7Sdu5Q2Cwzgav+&#10;0Z8PtGtPENxLrsl2mgazD4e1CPTdOur2WPUZRGY7ZI4YnaVz5qDEYbDEqcMCB80fEDWtQ+CvxU+I&#10;/wAR9M059b1DwkujadcWVuCXvLe708wLCvIwDeLp7knOFibp95eO1fw5H8NPCvj7SdW8TnQX0v4m&#10;eChqPigvbxNDMNO0hri9ZpkaEMZDJKS6lMk5BHFAH2HL+0b4JsvCviHxLqR8R6FoegWwu9QvNc8J&#10;6tpyxxZxlBcWyGU56rGGI4yOa6XU/if4Z0oeHDLqXnjxEkj6R9igluvtqpbvcsY/KVs/uY2Yf3sA&#10;LkkA/NHxU8Z+Ftf/AGc/inaaJ8dIvjDdjToZWgOoaNcSWKCZQWC6fbwkBywBMm77q7dvOakWiX/w&#10;k/aj+D/wzNnK3g+PV9X1rwrdov7q1tJNLuxPpxPUGCVwYx08meNB/qiAAe7+G/2mPBHi3xUfDemx&#10;eLG1lHiSa3ufBOtWwtvNz5bTvLaKkKttYhpCq4BOeDXT+Pvin4c+Gi6aNcuLw3WpSvFZWGlaZdal&#10;eXBRS7lLe1jklZVXlnC7VyuSNwzw/wAN/wDk5j4z/wDXloH/AKKuqxv2k7/wrpXi7wZfa7411f4T&#10;avDa6jFpPjyE2a6ZE0ixebYXT3aSQ5l8uKVEdVL/AGVtkgKkEA7G/wD2kfh/YeF9D1/+1b69sdav&#10;5NKsYNN0W+vLx7yNJXlt2tIYXnjlRYJd6PGpTYwYAjFOuv2iPBmn+FLrxFfr4l0zTLe8ttPxqPhL&#10;VrW4muLiRY4Y4beS1WWYs7Ko8tG5YA4zXydr/jCW60H4Xan4o8baP4Usrb4mXMKfFHQrOz0u21yM&#10;aDdD+1NtyJrfdLIXgLnej+XmPAKbe9+KninSvFfwj0y18HfGiy+Kmqw+PvCpXVbqbTdQXTpH1a1E&#10;Ili01LYNHuRm2sVZsMA47AHvnhr49+DfFNxrFtb3Oq6deaTY/wBp3VnrugahpVx9lywM0cV1BG8q&#10;AoQWjDBSVBwWXNzxH8a/BXhHwPonjDWNdisPDmtNapYX0sMuJjcAND8oXcoKncSwARQzNtCkj551&#10;S98TWPxk8bWXxV1fS5fEQ8C6lb+DJdD019PsNSsXEcuoHbLPM7XaSQWu6IPhYgrjO99nN6Xo3iD4&#10;5WHgLwzovhvQ/FXhjwj8P7Wz1a11vW5dNiOoanpyRgK0dpclpIrIycFVwuoA5OcUAfY1/wCMtH0z&#10;xdo/hi5vPL1zV7W6vbK18pz5sNuYVnbeBtXabiHhiCd/AODjbr4i8HfG3T9E+IHwKu/il4l0bwxr&#10;3h/QPFXhfX7vVtRitoDqVtPpEbHzJCoJmRFnUdSkqnA7e+/HHx7pms/szeMfF/hTULbxRpsOlT39&#10;rdaH4imsUuRASzCG+st0gcGNlCx/fYeWSAzEAHceGPiZ4a8ZXcFto2pfbZp7M6hGoglQNbiVofMy&#10;ygYLowHqBkZHNdRXxz+xh8JfEfgr4keKZ9W0mO3h0CwsfCcl0njzVdWUzQW0Vw3l21zCkZjY3hPV&#10;RCwdY1wzs32NQAUUUUAed/Ez4+eEPhDcJF4o/t+2jcQ4u7Hwxqd/a7ppRFFGZ7e3kiEjSFUEZbcS&#10;6DHzLmjqH7SvgnS30eG4j8VfbtWt7i7tNNi8GazJfGGCRI5ZXtltDLGgeWMbnRQd64yCKyP2wP8A&#10;kif/AHM/hn/0/WFef/tDa7o/h/8Aak8BXGt/FL/hUlo3g3Wo11v7Vptv57m+0wi33X8MsR3AF8Ko&#10;f91wcBgQD2i/+O3hHSvCdl4hvn1uxtL67+wWdldeHNRi1K6nwT5cVg1uLmQ7Vd/liPyozfdUkRW/&#10;7QPg2+8Kf8JDYvrup2SX76ZPbad4Z1O6v7O5QbmiubKO3a4tyF2t+9jQbXjPSRC3k/jbxb8O9T8I&#10;eA9TvPjHq2pWmn6vcfZPixpF7pMlvpt15TKYb2aOD7HGskcxiUSQbSdgJEhQt0X7KPiPVfEUPjNt&#10;Q1rQvHtvBfW8UHxF0HSo7GPxIRbIHZ/Ld45nhI8kyxNs+XYArRsKAPQvhZ8a/Cvxo03+0fCb6xda&#10;a0MdzDfX+gahp1vcxvnY8MtzBGswIGcxlsAgnGRnP1/9ozwB4Z8QXukahq93FJYXUdlf6hFpF7Np&#10;thPIEKxXN8kJtoHxLESskilRIhONwzgfsV/8mkfCH/sWLD/0SteE/F3xXo3htviOnhL4h/8ACP8A&#10;iSXVb+S/+DPjnSrTUrfxXO1v5Sx2locXbRXrCFkeCV4yWcGLcZEAB9U+IPjH4Y8N3+s2M76tf3+j&#10;m2F9Z6NoV9qU8P2hXaE+XbQyMVIifLAELgBiCRnl9O/au+HOqeD7/wAVQ3fiBPDtmIi+o3HhLV4I&#10;pTJOtuiQl7Uee5ldU2RbmBPIwDjP+EryyftD/Fx57UWUzab4dL2wcOIW8i5ym4cHB4yOOK8U1uaK&#10;2/4JyWMs+pf2NBHqVi8mo7o1+yKPEMRMuZAUG0fNlwV45BGaAPqXwT8W9D8f6lNY6ZY+J7WeGEzM&#10;2t+FNU0qIqCBhZbu2iRmyw+UEtjJxgEi340+J3hn4eiU+INUGn+VpV9rkmYZJNtlZiM3Ux2KeI/O&#10;iyOpLgAE1wXwU8deEdc8QXtho37QUXxc1BrfzRpbalok8ltGrANKqafbQvjLKpLllGR0Jr5o/aZ8&#10;BeJvHfxz8T22n6R9stLh9H8PxGX4j61ZIzXcwmuUFtFC0Uavb24DxrlVCpLtkc7AAffaOJEVhkAj&#10;IyCD+R6U6szwzZz6d4b0m0uovIuYLSKKWL7dLfbHVAGH2iUCSbBB/eSAM/3mAJNadAGB478daL8N&#10;PCl94k8RXUlno9ls86aG2luXBd1jQLFErO5LuoAVSeaxPBHxr8KfEHXrnQ9Mn1Sz1uC2F6dN17Q7&#10;7SLmW337DLFHeQxNKisVVmjDBC6BiC65479sq8g079nXxJdXU8dtawXWmSyzzOESNF1G2LMzHgAA&#10;EknpXIeO/jp4B8W/Enwd4k8MeK9M8SaL4DtdV8Q+JdX0G9ju7WxsTZSwrDLNGxQSSysrpETuYWzs&#10;BhMgA9y0b4neGPEPjvxF4M0/V4rnxN4ejt5dT08I6tbrMm+P5iArEqVJCklQ6bsb1zxmnftSeBNU&#10;8Tx+HYIfGI1t445jZTeBNdieOKRzGkr77MBIyysPMbC/K3PBx89eE9L+JXwj1D4dfFDxv4Y0LR4b&#10;nVbseK9StdfnuL7ydamj2pcW7WcSRrbTrYJkSv5ccDAZBZh7zpv/ACeT4j/7EHTP/Tjf0AaUP7TP&#10;ge71S/sLKPxZqklhqFxpVxcaZ4K1q7tkuYJWhmjFxFaNE2yRGUsGK8Hmu/8AFfizRvA3h2+17xBq&#10;Vto+jWMfm3N7dyBI41yAMk9ySAAOSSAMkgV8cfBvx/4M8M6h43j1z9pOLwFc2/xA8SSS+Ep9U0C3&#10;jVf7YuThlurVrkCQck+YDhvlKjGPev2mra4h0LwXr5tbm+0Xw34qsdZ1m3tIHuJPscYlUyiJAWcQ&#10;ySQzkKCQISwBKigDqvB3xp8KeOdQu9O0+51Gy1S1tzePpuu6Ne6Tdtbg7TMkF3DFJJGGIUuilQxA&#10;JBIFZPgL9o7wX8TZdJHhyPxTe22rRiay1GbwdrFtYzRlN6uLqW1WEIV5DFwDkYJJFcD4l+IXhj41&#10;fFv4ev8AD3XtO8Wx+Gjqepa1q+hXCXlpa2klhPbpayXEZKCSWeWCQQ7txW2Z8YQGm/sR+CdZ039n&#10;74U6zcfEDxHqunTeFbBk8P3lvpq2UAa3jKhGis0uCE6LumY/3ix5oA90n8ZaPbeM7LwnJebfEF5p&#10;8+qQWflOd9tDJDFLJvxtG17iEYJyd+QCASKXxF+J3hj4S+Hl1zxbq8Wi6S1zFaC5lR3XzJGwoIQE&#10;gdSWxhVDMxCqSPHvih8QvCvw1/a58D6n4v8AE2j+FdNl8Da3bR3mt38VnC8pv9KYRh5GUFiqOduc&#10;4Unsa5n4mahd/tL/ABQtNN8D2Hhb4j+AvDuhzvqD3niF7WwuL3UoZLdBHNBa3QkeKz+05XaABfod&#10;3agD6E8ffFDw78NItOOuXF39o1GVoLKx0zTbnUby5ZULv5dvbRySsFUEswUhRjJGRXO337R/gWx8&#10;HxeKBdazfaK0lxDNNpnhvUr2SyktzieO7iht3ktXjIIZZ1Qgggjg187aZ460y98EfDm2+IvjPVvh&#10;Z8Q/Bp1Lw1dePLSa0OnQX0EcUUlrdy3Ubw/6ZD9nu4xJEm8RgoyMArdt8Odf1bxB+zf8XpdUn0bX&#10;xDDfwweNdC01bC38VqumxBtRMas6s5cPEZEYoxg+TCgKAD3P4dfFDQvippT6l4fTWPsICMk2q6Ff&#10;aYJlddyvF9qhjMqkc7kyORzzWB4i/aQ+HvhXXbzStR1q4V7CeO11C/ttKvLjTtOmcqBHd30cTW9s&#10;w3oWE0iFQ6s2AwJ2vgv/AMkd8Cf9gGw/9J0rwP4ffF7wH8IfhZ4n8CfEC4tZPGNvq2speeELqMS6&#10;j4kN3fTyxNa2rDferdJOgBVWBLMjYKOFAPZ/E/7QPg/wn4sv/DVyPEWoa1YRQzXdvofhXVdVWBJQ&#10;xjLyWttIilgrYBbPB4qPXf2h/Bvh2+0uxul8Sy6lqWnjVYNPsfCOrXd0lsW2b5oYbV3g+bjbKqsD&#10;wRXgGq+KfDfh39pD4iprfxob4GGXSNBMOlve6HbGcCGfKkXsE4JjyF/cttGercGui1K58UeJ/wBo&#10;HSL74YeN/DWqTN8Og8et65YHVLbVAL3Cvvs7i3RC7jLOisoydsY4FAHrd7+0d4GsfBsHin7Trd5o&#10;jyXMMs2neGtTvJLOS3YrcJdRQ27SWrRsrBlnVCCp9DU/h39oHwX4m0/Sr61uNYtLTVr6DTtPl1Xw&#10;9qOni7nmjeSIRfaIE3qyIx3jKDAywJGfH/hRrA1b9lj4pNqlzJ/wnpTWpfF+nzRLC1hqrQv5kUca&#10;k4gCiMwuSTJFscksxq/4m/5Jf+zJ/wBh7Qv/AE3T0AejaV+0n4J17WJdO0tPFOpvHqMulPd2Xg3W&#10;JrJbmKZoJVN0toYcJIrKz79o2kk4Ga17/wCOHgnTPDl7rlxrYXT7TVpdBYJazPPNqEcrRNawQKhk&#10;nl3qyqkSsXwdu4c14/8AsneCdZuND1fXI/iB4jtdMXxr4lY+GorfTTYMBrN4pBdrM3OGPzHE4OTw&#10;QOK4TwtqFv4O8S6H4211/s/g/RPiZ4yg1HUJFJg0ya5nnit7udukcQPmQmU4VPtI3FVLEAH1V4B+&#10;KPhz4lxaidCu7lrjTZlgvrDUdPuNPvbV2QOgltrmOOVAykMpZAGHIJFUvDnxp8H+MfCOseJvD+pT&#10;69pOk3U1ldtpen3NzOs0RAdFgjjMshwysNiNuVlZcqQT418UPj3ofiTw34zf4RxWmseMdXgsPC+k&#10;eNNOEbWV3qFy8qxQR3iZab7Gkkt1Js3pEpfnfvWqvwT0jXvgZ8b7XwvrXhrQvCnhvxfoVvaaTb6J&#10;rcmpRHUNLgEZDNJaWxEkll5fAVsrYE5HIoA9S8MftOeA/GF7qVrpreJd2mGZb+a98H6vaQWbxQ+d&#10;Ik0s1qiRuIyrbGYMdygAllB1dd+PPgrw9pPhy/m1K7vR4itlvNKstI0q81G+urcxiTzltLeKScRh&#10;WTc5QKpdFYgsoPmPgf8A5Fb9pz/sZtT/APTPZVyPwZ8XaJ8G9a8P+I/H2q2nhzw/4j+Hfhiw0bxB&#10;q8wgsUmtorp7izad8RxSMJo5VQsDIA5XPlNgA94v/wBoT4e6X4N0nxVeeJoLXQdT1OHRobuaGVfK&#10;vZJPLFvOhTfburgq4mCeWQQ+3Bx1beMNITxjH4VN3jXpLBtTW08p+bZZFjZ9+NvDuoxnPOcYr498&#10;baVo3xWuL7VP7OW++HnjH4m6PBbpcQlbfWIlsFt7i7jHG+GXbsWQcSCEMpKlGPRfAufxDof7Vh8C&#10;eKTdXuqeE/BE9nba3cDP9r6c2oQm0ud3eQIDFLnkywyN0YUAfXNFFFABRRRQAV5p4s/aO+H/AIJ1&#10;2+0rVdYull04xjUruz0m8u7HSy/3ReXcMLwWhwQ5E8ibUZXbCsGPpdfK/wAP/i54I+CvhDxv4L+I&#10;up2Vt4vXxBrV3JoF98174ihvb6ea0a0t2G+8EsUsUIEav8yNGeVIAB7F4o/aA8HeEvFdx4auW1/U&#10;datrSC+nttB8ManqwhhmMghd3tLaVV3mGXAJBOw8cVFrn7RHg3w9caLbXa+JX1DWLKTUbXTrPwlq&#10;11efZ0dUeSW3itWlhAZ0GJVU5Ycc189ap4p8NeH/ANpTxc2r/FiT9n+Gfwb4ZNtpc11olm8qh9Tz&#10;Cy3sE6ZgBVSICFG/ksNhHTapea/4r+P/AIEvPhn4+8P61Mfh7qWzxHrNiurW2pqt/ZKW/wBCnto1&#10;dpACXjyowwEfTAB7BJ+0R4JXwfH4nil12+0k3M9nMLDwxqd1c2c0JIlS5tordprYrg585E7HoRlv&#10;hz9o3wL4p0Gx1qzu9Yt9Jv7uxsrK81Pw7qVhHdy3jhLXyTPbp5quSvzplVDKWIBBPmf7P2ryal8H&#10;fimNfuNvxKOo6jN4x03yhCllfm3WNFgjyx+ym3igMMjFjImHJ3FgMe7/AOTTP2bP+wl4G/8ARtpQ&#10;B7Bb/tI+Cr3Xb3SbJPFOpXFlqMulXE+neDdYurSO5ikMUiG5jtGh+VwQWD7RgnOK2tQ+NHgvSvD2&#10;ua3d65HBp2jai+kXbtBLv+2qVX7PFHt3zSszKqpErF2YKgYnFeQfs2+CNZvr7xtrUPxB8R6dpsfx&#10;A19m8O21vppsZQuoy5Vmks2uMN32zA8/KVrhIZ18O+IF8ZaoHPhHwz8Xtau9alCM8dlHLp81vFdy&#10;gAgRxSzJuc8Rhy5ICEgA+oPh/wDFnwz8TZNUg0O6vFvtLeNL7TtW0y60y9txIu6N3trqOOURuA22&#10;TbtYo4UkowEOgfGXwh4r0nxTqOh6nLrUHhi9n07VYtOsbi4uIbiEAvGsKRmSU4YFfLVg+Rt3V5L4&#10;+/aQ8J6no3jDVfhnHZeLfE8en2+iab4r0oRXFjLqV1MI7TTxdoSZWR5kneOPcI0JZ9mRu5n4OeHv&#10;FP7Pfxe8I6T4k0LRNB8O+KdCg8Mpc6V4gn1P7TqthHJNBLMZrS32SzwNd5I3lzAoJBAyAexeE/2m&#10;fA3jXXbzSNK/4Sdr2xkaG9+1+DtYtIrORYROUnlmtUSFvLZWAdlJDpjO5c6Wo/HzwNpvhXwr4gOr&#10;XF5ZeKrVL3Q7fTdMury+1CBoll8yKzhie4ZVjdGY+X8gYbtua4H4Wf8AI1/tM/8AYzr/AOmHTq8w&#10;+AXiXSvhRp/wb8X+NdRt9C8J6t8IfD+j2Guak4isbO8hQzTxSzthIGmSW3K7yokNuQMlQKAPofVP&#10;2ivh1ofw9m8cal4li07wzb3sem3V3d280T2V08ixiG5hZBJbuGdQyyqpQHLbRzXW3fjTRrHxlpvh&#10;We82a/qVlcaha2nlOfMggeFJn3gbRta4hGCQTv4BwcfH3xSOk/E+68TeJtOgi1TwB4g8d+BdLhuW&#10;izaazLDqcKXVxESMTwsksEHmjKv9nYAlVBrW+Flrrfgn9r7wl8ONaW6u4PCvhHXhomsTkuL3SJrz&#10;TDaK8h+9NAI5Ld88kQxyH/W4AB9IeOfjH4X+HmrWelarLqd1q13A91Fp2h6Le6tciFWCmV4rSGV0&#10;j3MFDsApPAJINRap8cfA+leCtG8WNr8V9omtmNdKfSoJb+fUWflUtreBXlmbAZisaMVVHZgArEeQ&#10;ftCap4b0j4ny3EnxU1H4C+MpPDq29l4q1BLA6Lq8PnuywMLxWjlltn3OY1aGTbd5DMpOzl/A3jJ/&#10;DWv/AA1+JnjzS9K8H+D10rxBo51OzsnsNJtLm41S3e2v3jcn7JHexQs4kkb78qqXJlXcAfQVp8ef&#10;A934P1bxN/a8ttpmkTJb6lFe6fc215YyMyhEntJI1niLb0ZQ8Yyrq4ypBrpfFfjLR/A9lZXet3n2&#10;K3vNQtNLgfynk33NzMkEEeEBI3SSIuTwM5JABNfIPx58WaJ4+0f4v+OvDF7b3nguDw7o2l3HiO2c&#10;Gw1K5i1J5SYpx8ky26SFWkUlVaZkzlXC+l/HD4n+C/ir8Nob7wT4v0PxonhXxN4e1/VYvDeoQ6jL&#10;bWdvqtvNNKyQsxAWKOV+nIjbGSKAPZPFHxN8PeD9ag0fUbi7bVrjTrrVYbGx065vJ5ra3eFJmRIY&#10;3ZirXEI2AFm3/KDg45Twp+014F8aatf6dpZ8TG4095Yr57zwfrFpBZyRwCd455prVI4n8plYK7An&#10;egAJdQeT0Lxf4d+MH7UXhrxB4K1/TvFeheHvCWq2uoapotyl5aRXF1d2BggM0ZKeYUtZ3KZ3BVUk&#10;AOpMPw1/1X7T3/Y23X/ph0ygD0fWPjz4I0Xw94X1mXVLm7t/E9st5otrpmmXd9fX8BjWUyx2cETz&#10;lFR0Lt5eE3ru2lhmHUv2iPh3o3gNPGeoeJYbDw59vj0qa7ubeaNrS7eQRCC4iZBJbursA6yqhT+P&#10;aAa+f/gl4o0n4R3Pw28WeONUttB8K658KfD2k6ZrmpyCGxtbq3WWW4t5J2xHC8qT27JvZfM8lgMm&#10;PFZfxJh0j4o3fiLX7S0j1LwB4m+IPhDToppIf9F1sxTRQ3VzHniaF1aKASjKuLY7SyBWIB9fz+Mt&#10;HtvGdl4TkvNviC80+fVILPynO+2hkhilk342ja9xCME5O/IBAJFTxf8AEjw54CJGvaktgRp95qpB&#10;ikkxa2io1zKdinAQSJnuSwAyTivmP4ORa74R/bB0X4d6+Lq8bwp4F1mLStany41HSpdR0s2jM55a&#10;aII8EmeSYQ5/1grhv2p/AniTx58b/FFpYaMb6zmg0jw/G0vxG1mxjY6jcKLhRaxRNDGphtB5sQym&#10;0RylZXOwAH3vbzpdW8U0ZJjkUOpIIJBGRweR+NSVk+E7G40vwro1ldxfZ7u3soYZov7Qm1DY6oAy&#10;/apgJZ8EEebIA7/eYAk1rUAFFFFABXKab/yVPxD/ANgbTP8A0ff11dcppv8AyVPxD/2BtM/9H39A&#10;HV0UUUAFcp8WP+SWeMv+wNef+iHrq65T4sf8ks8Zf9ga8/8ARD0AdXRRRQAUUUUAFFFFABXH+P8A&#10;4s+G/hk+nxa5NqD3d+sr21jpGk3eqXUkcW3zZPItYpJBGnmRhpCu1TIgJBZQewr50/aB1HTdH+Mf&#10;hO/13xpb/CbTItA1GCHxs9xa28k0slxaFtOEl2r2wVliEpVkMp8rMToqTbgD0Hxd+0X8P/BVppd3&#10;f63Pd2mpaa2tQXOi6Zd6pEungKftkr2sUghgIcESyFUI3EE7Wx3t3rWn2GjTavcXsEOlw27XUl68&#10;gEKQhdxkLdNoUZz0xXw/4J8eaH8KNNM/js6b8P7fV/g/pNho2i3jvbiRrSTUFktbeO4dpXlKXFq3&#10;kszynzQrbmBNehePfDvxSb9jvxF4Nl8O6QbWL4bPY/b01mY6pPdLpYWSJrL7II1LSB4/+Pg8YOMk&#10;qAD17Q/2kfh9r2h67q8esXenWWh6emrX39taPe6ZKlm4fy7hYrmGOSSNvKkCuisGZCoJPFS2n7Q/&#10;gW68La9r76jf6fZaFPDbahb6not9ZX0Ms2wQILOaFLhzKZUWPZGfMY7U3MCB80fGv4geHfi1eeKf&#10;FvgXxBZa94V0Dwfptzq99pDLcwQRrrEN28TshIEiW1rcs0X3lVwSBuGX/EbxroXiz4i+LviToXiP&#10;TtY+HWj6p4Gg1HW9OuI7mxEltqV1LcEzISn7hLy0kcgnapBbG2gD6Vi/aE8Cy+DbzxP/AGlfJp9n&#10;qKaRPay6NepqKXrlNlt9haEXJlYSxsEEW4q6sBtOaSX9ofwJF4RsPEf9pX8lnfahJpNvZw6LfSak&#10;95H5nmW/2BYTciRBFIzIYgQqFiAvNfN2ueNNCvvH998UbbxFp7fDS3+J2kvP4hSeM6dIi6C9m8wu&#10;M7DGtzcW8ZkztDRMM/KcGh+N9B0T4nad8TdS8Sada/DbU/iHrIsfEFxOiacQ2iQWySi4J2eW09nd&#10;osmdrM2ATuGQD6Rvf2h/Atn4a8Pa4mo6hqNpr7Spp1vpWiX19ezNFnzgbSCF508oqVk3xr5bYVtr&#10;ECu08L+JtK8aeHNM1/Q76LUtH1O2ju7O8gOUmidQysPqCOvNfGvwv8Z6D4A+JnhLx94p8Q6doPgX&#10;X5PHn9j6tq1xHa2ZN1rlpdW7iWQhQLiGGWVDn5lGR1FfQn7KVtcW/wCz94Qe4SWL7VFNewpPEYnW&#10;Ca4lmhBQgFcRSJwQCKAPWqKKKACiiigAooooAKKKKACiiigAryeb9qP4d2+q3tlLf61FHZao2jXW&#10;qP4Z1QaZb3azeQ0cl8bb7MoEpCFzIFB716xX50eI/EGk/wDCA/GHSbT4x7fFw8b61Lp/wqMulTDV&#10;7ldVZ4LRrY2/211uHVVIWUcOT93IoA+7/FPxO8MeCvEnhjQNb1aLT9X8SzyW2k2zo5NzIihnG4Aq&#10;gG5RlyAWdFBLMoOH4u+PnhDwV4vm8L3x1++16Czhv5rPQvDGp6sYYJXkSJ3a0t5VTc0MoAYgnYeK&#10;+cviT4X+Iv7QHin4l+IPBuheHtTs9LWDw94Z1PVPEE1nLZ3+n3CXc91bxpZyrIDfJFES0sW42G07&#10;R81aPw3/AGlvh7N8fNa8YeI/F2heDbbxJ4A8OXFvD4g1OGybzVutV8+Eeay5eJzscDlSMGgD3HxN&#10;+0p8P/CfgvT/ABfd6lqV54VvrJ9Qj1nRtB1DU7SO3QZeSaW2gkWALznzSpG1v7rY6zwN4+0v4iaV&#10;LqOk2+sW9tHL5RGtaJe6VIx2hsrHdwxOy4YfOoK5yM5BA+ZPE8clx+wn8etaW0ubHTfEFv4p1rTY&#10;LuJopDaXBneOXy25QS5MwBAOJskAk19ZaP8A8gmy/wCuCf8AoIoAuUUUUAFFFFABRRRQAUUUUAFF&#10;FFABRRRQAVR1zXNO8M6Nfavq99b6ZpdjC9zdXt3KI4oIkBZndjgKoAJJPpV6uI+MvgvQfG/w+1WD&#10;xBpFnrVvZQS31vBfQiWNJ0hcJJsbILLuJUkHBwwwQCACrq/x58F6NoHhfWGv7/ULbxPai+0i30jR&#10;r3ULy7tzGkhmW1t4XmEarLFudkAUyIrEFlB0h8XfBx8M+H/EQ8QWh0PX2CadfgkxTkwyTHJx8gEc&#10;MrMWwFEbbsYrwTS/2kPDnwK/Zn+CGmXmraPY+KvEfhXT4dGi12+jsrFGSxhL3F1O7KI4I9ylsEu+&#10;QsasxxWn8MrbwvDrngDTPDfiGHxn4a8D+Hb3xFPrGlBbwXt3dyzW6TxC33BmYx6sNkYY5O0ZIIoA&#10;9g+H3xm8J/FC6u7XQL28e6toIrtrfUdLu9Pkkt5CwjniS5ijMsLFGAlQMhKkBqwJv2o/hpDLbD+3&#10;rqW2mWB31CDR72WxtFmfbEbq6WEw2obhgZ3T5WV/usrHw3X/AIr6dN8SvF3jb4e+Lrf4iQ6n4Nls&#10;I9Qt7mGWPw/qDXcMemWCmAKI/PmvJWZZlafMA+bagQXvi58TPhjpGmWv7NMvjTw54X07TtJstO8R&#10;3mvanb2K2el+SoW2gWVwZLmaJVACgrEjmRyG8pJAD3jxH8e/BHhPxj/wjGp6ndQ6mstrBPLFpV3N&#10;ZWkty4S3juLtImggeRmQKssik704+dc9He+PPD+neM9M8JXGq28fiXUraW9tdMyTNJBEVDyYH3VB&#10;YDJwCcgZINfJPxK8VaRpg/aC8CXWuWUXjrxV4r0u68P6Y0qG8v4Z7LSYIJbeLO+VI5IJgzKCEELs&#10;SACa9U8T+CtB8O/th/DjWdM0ezsdX1zSdfm1O/hhCz3jRppyRmV+rbVGFBOFBOMZNAHoukfHHwZr&#10;njV/CtnqVy+q/aZ7KOWTTbqOyuLmAMZ7eC8aIW800fly7oo5GdfJlyo8t9veV8U+AL+1T4heBLGD&#10;V7S98TweOdXvL34XxSxkeGUm/tLzNSEY/wBJQlZtxe4d7Zvtv7mOPzLfZ9rUAFFFFABRRRQAUUUU&#10;AFFFFABRRRQAUUUUAFFFFABRRRQAUUUUAFFFFAGf4g8QaZ4U0S91jWtQtdJ0myiae6vr2ZYoYIwM&#10;lndiAoHqa5LwN8cfCHxC1c6Vpd1qVnqht/tcNlruiX2kT3MOcNLAl5DE06KSoZowwTem7G9c8/8A&#10;tP6Ve6h8PNLvLawutXstH8R6PrGpabZQtPNcWdvexSy7IlBMpQKJfLAJbysKC2AeV1/4oeD/AI5f&#10;En4WWvw58Qab4xvNF1p9Z1HUtBuUu4dLsvsN1EyzyxkiJpmlSNYmIZ8OcYjYgA67w5+1N8OfFN5o&#10;8NlqGsw2+r3IstP1PUfDWp2OnXM7EhI0vJ7ZICzspVB5nzsQq7mYA99oHjTRvFGq+IdN0y8+03ug&#10;Xq6fqUXlOnkTtBFOEywAb93PE2VJHzYzkED4u8KfFPwb4t/Yr0f4YaF4q0nWPiPrFn/ZFj4c0u/j&#10;n1KC8a4YrK8KMZIlhwZnkYKI1iZiRivTPhx4C1zxV8ZPj5c6Z8SPE/g2CPxbbRtZaJbaXJFI39i6&#10;afMY3dlO+7BA4YLhRxnJIB9C+CvGWj/ETwjo/ifw9ef2hoer2sd7ZXXlPF5sLjcrbHCsuQejAH2r&#10;k/B37Q3gHx3qk1hpGtTGRLSa/jnv9NurK2urWJ1SW4tp54kiuYkLpmSFnUB1OcMCfJ/2XpfHVz+y&#10;18JNN0PRNCm0C58GWaTatda3NBfQStbkfu7UWjpIB8hBadM5PAwM+Oxa3Y/Fr4K/Dfwj4E1W21Hx&#10;ToHwo1rT9W0/T3WWfSrg6VBaJbXKqSYZPtGAEbBbyWIBCk0AfWOgftMfDvxHpGranb61d2dnplhF&#10;qk7avo97pzSWkpYRTwJcQxtcI7KVVog4LFVGSyg39F+PXgnXNC8Qaqmp3enwaBs/tO21nSrvTry2&#10;DruiJtbiKOYiTpGVQiRgypuZSB4JpH7Qvw6PjrS/iVY+L9NvfAvhL4bzJrt9psguUs5rm7sjawSe&#10;XkrMRbzgQn58noMiuV8SavpXxv8ACHin4g6N4x8PXGt3eu+GLm/07RL+21ZtA0Gx1ITwteJBI6tK&#10;pkubmb5jGNuwF1hMjgH154C+Jvh/4lQahJoc94JdPmFveWWp6bc6dd27lA6+Zb3MccqhlYMrFcMO&#10;hODXVV4p+zz43vPFmu+NLW28ZD4l+EbBrP8Asvxlmyc3UrpIbm282zjigkEJEZyqAjzyrElePa6A&#10;CiiigAooooAKKKKACiiigAooooAK5TTf+Sp+If8AsDaZ/wCj7+urrlNN/wCSp+If+wNpn/o+/oA6&#10;uiiigArlPix/ySzxl/2Brz/0Q9dXXKfFj/klnjL/ALA15/6IegDq6KKKACiiigAooooAKKKKACii&#10;igAooooAKKKKACiiigAooooAKKKKACiiigAooooAKKKKACiiigAooooAKKKKACiiigAooooAKKKK&#10;ACiiigAooooAKKKKACiiigAooooAKKKKACiiigAooooAKKKKACiiigAooooAKKKKACiiigAooooA&#10;KKKKACiiigAooooAKKKKACiiigAooooAKKKKACiiigAooooAKKKKACiiigAooooAKKKKACiiigAr&#10;lNN/5Kn4h/7A2mf+j7+urrlNN/5Kn4h/7A2mf+j7+gDq6KKKACuU+LH/ACSzxl/2Brz/ANEPXV1y&#10;nxY/5JZ4y/7A15/6IegCr8bfHVz8MPg1468YWdst5eaBod7qkMD/AHZHhgeRQ3+zlRk+ma43wh8E&#10;9Q0R/CviK2+I3ie68R+Yk+sz6rqlxe2OspIpaeJbFpRb22Sd0bW8cfl7AAGTcrev6hp9tq1hc2N5&#10;BHdWdzE0M0Eq7kkRgQysO4IJBFeS6F+zNpelXmgxX/i/xX4k8NeHrpLzRfDGs3VvJY2EsbbrY70g&#10;W4n8jgR/aJpcFVY7nVWAB4l8FrXUPGlzq9/q/hT4veJJv+Ey1u1HiDTfiBJa6XHDFq1xFGBa/wBs&#10;QsI4kRUKC35EZwr5Gcfxj498G6f4s+OU3j7xF8VLe9svE40zRX8L6h4jjs4Fk0ywNvbxNZsLJJmu&#10;Jn2pKQS0i7vlZc/QOgfs6X/hD+0IPDnxb8caFpd5qd5qp0y3g0WWGKW6uJLiZVabTnk2mSV8BnJA&#10;OM8V1EPwS8LtpnxD0zULeXWdL8d38l/rFjfsGjYvaQWrRx7QpVPLtkPUsGLEMOAADxH4z+Ddeb4T&#10;/C3XvFOt+JtJ+IF5qvhPRvEP9geK9R0+1d7i9tYL5FgtbhIBu82Zd6LuwQQwwpE/xXlv/ht4p1fw&#10;/oGva/Bpll8KfEeowLd63eXkwuluLcxzmaeV5GkTzHCOzFkU7VIUAV6/L8ErC/8Ahz4U8H6pr+u6&#10;zB4cv9N1CDVL6aFr25ksbmO4gE7rEquC0SKxChmXPzbiWqx43+DGiePdevtX1C6v4bm88NX3haRb&#10;aRFQWt08bSOAyE+YDEu052jJyp7AHifwv0q5t/hvfa+/hn4p+HdUi8JzXaa14o8dS6lZXEzWwy0d&#10;uurXO1ySXVmhXbjgq2BTvhlPqXxy1fw34X1/xF4gtNF0HwD4e1yePStaudOutVvr5LlTNNdW7pOy&#10;xrbH5BIFZ5izhiqbfor/AIQ6y/4QX/hFPNn/ALO/s3+y/N3L53leV5ec4xux3xjPbtXD3v7POmx2&#10;vhRvD/ijxF4Q1nw7pMWhwa3pElq1xc2KKAIbiO4glgkG5Q4YxBlbdsKhnDAHDfGbxPN+z98BRoWp&#10;/Eb/AErXNXTw5pHibXL1bWfTre4kILzXbv8AvJLW3WdhMxDuYU3Zcli79n7U9E/aE+Dz6HqHjC/8&#10;TzeENZuNFl17w14puraTUBDn7NcPdWU8bTeZbSwu4LEGQtnLLkd54L/Z28NeCde0TWYLvVdS1LTB&#10;ezNcalcLK97fXflC4v5yEBacpEIxjbGkbMiIq4A6jSvh1pui/EXX/GNnPdQ32u2draX9oGT7NK1u&#10;ZPKn27dwl2ymMtuwVSMEfIDQB8neCxqWgfsZ/C3xpb+KPFlx4n8SX3g9tT1DUfE+o3rTedqloswV&#10;Zp3WJZFkdXWMKGVtpBHFeseDfDE3x71Xxzr3iDxN4o05dN8Q32g6Pp+ga7daXDp8Vo/k+ayW7oLi&#10;SSRWlJuBIoUooULu39lbfs8+HLT4OeEvhql7qh0LwzLpctncNLH9pkNhcRTw+Y3l7SGaBA2FXIJx&#10;tOCE8Q/AeK/8Qa1q3h7xr4p8CPrrLJq9r4dmtfIvpQgj87bcW8xhlKKqmS3MTNtUsSyqQAfNGtfG&#10;D4n3XiL4WeINL1O91e98O6R4rn13Q7MeXF4ni0zVbWwmfyVwgneLzp4gBgSFUGEc173+z749HxB8&#10;f/GO/stcl1zw7/bWmSaPJ9oaWCO2l0PTph5IJwiM0rPgAZZ2J5JrrdB+B3hfwr4i8H6ro0VzpyeF&#10;dEutA06xjm3wC2ne2dzIXDSPJm1j+cvk7nLbi2RH8I/gT4Y+CV34xl8MLdQQ+KNYfW7q0mkVobeZ&#10;o0QpAAoKRYQEISQucLhQFAB8i694m8Qad4d+Jni/7F8UUvND8b6ls8Z2/it5dD0yyt9VIYvph1HM&#10;kMMCsGiFmwZVI6fMPoHRdJb4+fEz4jf27r3iGy0Lwlq0Wg6ZpHh/XrvSFYmxtbuW7mks5IpJWc3I&#10;RQ7lFWLKqGZibl3+ypY3sHiPSpvH/i9vB/iLVLrVNU8KD+zlsrr7TOZriAyiz+0iFyzKQs4baSN3&#10;NdV4q+C6az4tufE3h/xf4i8Ba1ewpBqM/h82kkeoKnETTQ3dvPFvQZUSIiuVIVmZVQKAeCfE8avr&#10;X7LHxX1bVPFXiV/Fvw8h16w07xBpGu3mkvdG3QyQTzxWcsUUsqr5asWQqXRyFUMVrrfjt8JtM8Jf&#10;sw+O9c0nxB46s9X0XwzqmsWN6vjzW2ljulsi6uxa8PmKrRIQj7kB3YUb33en3XwE8Ly/BLWPhZb/&#10;AG6y8OatYXdjdXEdyZb1zc7zPO00ocvM7yO5dw2WYkg9K6Lx14C0/wCIHw48QeCtRmuYdK1vSbjR&#10;7ia1ZVnSGaFonZCylQ4ViQSpGccHpQB4rc6O/wAOvGPwA07Rtb8SPZ67r12+px6p4iv9SN0BoN9I&#10;EdrmaQ7BJGjiPO0MoYDPNRftN3Wo3Hxj+FOiwaf4017Tb2w1ya60XwV4ibRrid4vsXlyPIL20DKm&#10;9+DIfvnCnmvT/iF8F7bx5H4Okg8S654X1LwndNd6ZqWjfZGmV2tZbVg63NvNGwMU0g+51IIIxWJr&#10;P7Pt7rl/4Z1af4qeM08SaAt7Fba5HBo4uJIrryfMikjOnmEqPs6bSIwwy2WPGADofhPpy+HvA0zL&#10;onifw4TLLO1j428Qtqt2hAA3Ncm7uwsZCghRIQvJ2gk5+Rfh5+1ZrPxA+Pfh7Tm8XeAUstT8YXNy&#10;bHTviQ9wPs1vZJpy2kUX2NBIks8pu4UyDPIucKqbh9reCfDGpeFdNmttT8Xaz4ynkmMi3utw2Ucs&#10;a4A8tRaW8CbcgnlS2WPOMAYvgf4NaJ4C1Sz1Cxub65ubWwnsEN3IjDE1011PIdqL87ysCxGBhV4G&#10;KAO1vbRL+zntZWlWOeNo2aCVopACMEq6EMp54ZSCOoINfOfwu+GNhbftE/EGxOv+Nrqw8ORaNdab&#10;Z33jfWbmCN5Y52l3xyXbLMrGNMrIGXjGME19J1xn/CrrKHxB421uz1TU9P1TxVZW9ncXNtJGGtPJ&#10;jlSOW33IdrjzWbL7xlV4xkEA+YfAv7T+ma3+01aanH8SNMvdC8Ta3f8Ag238GprEUktkLZALS+Nq&#10;H3oZri2vV37BuS7tM8KCeY8RePPD8Fr8T21bxD8VU+IU3i/VdF8Lto9/4hTT2vDKy2FrCVYabnfg&#10;eXJ8uAQ4xmvrTWPgV4Z1P4Paf8NrdbnSdC0y3s4NNnsWQXNi9q0b280TOjL5iPEjBmUgkcg5NRXf&#10;wA8Kan4B8Z+DtRS61HRfFeoXepXyTyqJI5riQSExMqjZscKyHllKqckigDhb1NV+JXxD1rw/4v1f&#10;W9N0Twh4c0zUbvT/AAnqF3Y3N/qFyLrzZDJZMlw8ca2+2OGNtrs7lldlj2+XeMvHC3vgPRtC8O+J&#10;vH3i+2tviNa6XNpKfb/DviCCzlsnuE06W5u5bWabAZXWaWRC0bRh2dlLv9C6z8C49SfQ9Rs/Gvif&#10;RPFumWKaZJ4qsJLNr7UbZcny7qOW2e2l+djIG8kMjFthQO4bDuf2VtDl0byoPFfim18RSeIIvFF1&#10;4q+028+oXWoRwmBHdZoHt1QRFUEUcKIqogVRigBPh78MNO8Q+HtZsNR8O/FHwbDPNAxTxD8Qb24u&#10;ZdgfBgnttVuHiX5yGUOm/wCXcG2rjN/Y68Lxp8L7DxPdaz4m1jWb6W/tZ5db8S6jqUZSO+mRNsNx&#10;O8aMFjQblUMQDknJz6j4G8Fax4SlvH1Tx94i8aLOqiNNcg02MW5GclPslpASTkZ3lugxjnM/w48A&#10;af8AC/wfaeHNKmubixtpbiZJLxlaUmaeSZslVUYDSMBx0A6nmgDxm0+JGofAT/hbOg67daj4kl0t&#10;v+Ei8LLf3Dzz3trev5cVgssjEs0d9vgUM2VSa3BwCCfKfjT431b4SeF/Anw0vvjBbeHvHuk6HceN&#10;NS1zXvEK2v8Aa1/GSLawJmkBa2nunlJjHyrFaBMbTtP1l4x+FPh/x34q8JeIdWglk1HwzcSXFkY5&#10;NqvvC5SUfxoJI4JgvaS3hbqgqz4b+H+n+GfFfirxHFPdXereI5oJLma6ZT5UUMQjit4gqjES/vHA&#10;O5t80hLEEAAHlHhL4qD4k/Hb4Yatomp3R8K+I/hxqWuJYidvJdzd6V5bvHnaZEWaRMkZXc44yRXS&#10;2Gsam37Vuu6U97dnRk8Fafcx2Rlb7Os7X16ryKmdocqqAsBkhVB4ArHg/ZS03Q9b0/VfC/jnxZ4P&#10;u7BdUhtf7L/s6ZIba/u47ue2VLmzmAjWaJSmBuUZXcVwB0mtfBKXVp9G1OHx94p0rxZp1o+nyeJr&#10;JdP+131szhzFPC9o1qwDhWVlgVlwdpAdwwB83eK/E3iPVtT8NadNL408RWl78VvEeny6T4a8Qyab&#10;e3dpDZXzxQRzm6tgsUbxI+wzKuIiACcKfpj4JaKukaFfkeG/GvhdpLnm08b+JDrVw4CjDxyfb7wI&#10;hyRtDqcqSV6E4uo/s0aPLoXg6y0nxP4i8Oal4Y1O51m212xktZ725vLmKeO6mn+0280btL9qnY4j&#10;ABcbQoVQO48DeENV8Jw3aap4317xo07KY5Ncg0+NrcDOQn2S1gBByM7wx4GMc5AOoooooA8o/aI8&#10;Q6vp2i+EtA0bU7jQ7jxZ4jtNCm1az2+fZ27pLNM0RYELI6QNErkHaZQw5Ark/ih8PNQ+EXwx+KWt&#10;eGfG3iOLTB4K1R00rVdYvNSuLe/jhd4r22vLmd5oSFJVo1JUkRMuxlYyeu/EX4faT8T/AArcaDrH&#10;2mKB5IriC7sZ2gubO4icSQ3EMi8pJG6qynkZGCCCQeFn/Zq0vXIfEUnirxX4k8Z6vrGhXXhtdX1Z&#10;7OObT7G4UiZLaO2tooEZztZpDEzt5cYZiqKoAOU/Z/8AD7nUdA1K48EfFjRrj7AJjq3inx42p6dK&#10;7RAHNr/bFzuLbiV3QYU4PykCvn/4LePrDVvh38Do9C8RfFG9+NGvnTLthrl/4hbTNQgjkhbVZX+3&#10;N9ilgW2eUkxbiGeLy/mKV9heCfhJrvg2+0x5Piv4x1/TLGMRLpGp22jLbyoEKKrtBp8Uvy8EbZAc&#10;qM5GQcyX9mbww3wf8G/D+DUdYs4fBxs5NC16CaIanZTWw2xzK5iMZYruRgYyjK7qVwcUAcB4/wDh&#10;Zp0n7TfgPRl8Q+ObfSfEGj+INT1GytfHWtwxSXEM2neSUVLsCJV+0zAJHtTDAbcKuOG+JfirxCJf&#10;iRp0WoeKtStoPivoWkQadomuS2d49nJpunNJaW85uIfKDtI5P71AWdiSCSa+rNW+Hunaz8RfDnjO&#10;aa6XVNBsL/T7aGN1EDx3bWzSlwVLFgbSPbhgBlsg5GOZu/2fPDt5rGrak97qgn1LxVZeL5lWWPat&#10;3awQQxov7vIiK2yFgSWJLYYAgAA8m8Uw3vgj4eaLe6XpnxC8D3d94+8MWM9v4t8XS6tcTW7arbJI&#10;EcahdqkUiyyRugdd4BDKRtNbXhLwjfftAnx54j1Txh4q0G/tPEOp6DocOha1cWNvpMdjO9skpt4n&#10;WK6d5Imnb7SsoIdUxsG0+y/EH4e6d8SdL0yw1Oa6gh0/WNP1qJrR1Vmms7qO5iVtyt8heJQwGCVJ&#10;wQeRx3iX9ni01nXPEF7pPjTxZ4PsfEbLJrekaBdWyW19JsEbygywSS28jxqqM9tJCTtDZD5cgHj/&#10;AO1f8Wrvw4PCHgNfipo3grxXDo0/ie41671KLSINQuLaPy7S32PL/qrm6fe0YZh5dvIhJB50/jtq&#10;ukfFn9m3Svi34e1vxPpFxqFppMtm+i+KNR0+OOK4vIBIjw288cTSBZpELMhYYxkbRj274d/Bzw58&#10;L9T1i80GGSD+0ILKyS3bZ5VlZ2kPlW1rAFUbYk3SuAxZt00h3YIAyH/Z78Ot8Odb8Dpe6nD4f1PW&#10;H1lYY5IgbN3vFvGhg/d4WLzgxCkMQHYAgbdoBwXjy7k+CfxL8BWWi3+vXmjQeHfFGqT6fqWuXuoN&#10;eSQJZPGJJLiWR327nC7idu9tuMmsK+8Oa14e/Zwl+Mw8deIrv4g2fhw+LZ7iXWbg6Pcstt9oe0/s&#10;7f8AZUt2QGEMsXmKuJN5lBc/QOt/DzTNf8eeHPFl1Lc/2hoVpfWdvAjL5EiXXk+b5ilSSR9nTGCB&#10;y2QcjHn8H7Leiw2droJ8V+KZfh7bTLLD4De5tzpaop3JB5nkfazAr4YQG4MeFWPb5Q8ugDy3wr8W&#10;/E/hP9p/4h6nrWq3d38NNU13SvDv2K7lLR+H7ybR7Ce1lTJwkU8s8sMgAA82SA/xOa9a/ZZ8T3Wp&#10;fsweAte8QarPe3L6JHdXupahO0sj4BLSSSMSTwMkk1v3fwN8MapH8SYNRjuNSs/H8qS6va3Lr5al&#10;bKGzAh2qGT93bo2SSwfLAjgCnZfAHQrD4BQ/CKLU9Y/4RtNLGjPd/aEF9NbY2yK0gQDLpuRmVQcM&#10;du04IAPmz4E/HSx+MXj/AFHR5/igmo2/xX0a+vrHSdG8Qq194XlgkcQxRrFJ5ltJJZSwyMMLiW1l&#10;OAWbPdN4/wDFfjX4K+GvhydWu7D4o6jrB8H61qlnI0FxaCzO+/v1ZSChltEWSNlbhr2DkZ4948a/&#10;DLSPG8HhtJmn02Xw7qdvqum3GnCNHt5IgV2LuRgEeN5ImAHKSMAVOCG2Hwp8P6d8UtT+IEMEv/CQ&#10;6hp0emyM0mYo0VgXdExxJKEt1dudy2luONnIB8wfDPTL3xXrvjJtS8KfGHxStv401fT4da0f4hy2&#10;enw28V9JHGggOswOFjQAHEPO3jd3i+Inj/wRoXxf+Ndx8SvEPxMstN0e802KwfwxfeJIrCzjl061&#10;OzOnsLaN3mkOBKQSzjPBr3HT/wBnjUPD17rcnh34teN/Dllq2q3esS6dZwaLLDFPcytLLsafTpJN&#10;u5jgM7YHeustfhB4fjvfH014kurweN/LGsWV/seCRFs0tDGqhR8rRRjcCTks2MDAAB88fFj4k6x4&#10;e+CHwl8BeOviBH8NPGvi63VdX8S3+rwadc2EVrAJZn84ME895fs0LBDg+dIRwtbvhr4x6j8f/Anw&#10;Vs7HXf7Nj8Wvdp4k1HQbsLI5sYnW6trW4j5jEs68TRlXEQYxsrFXX1X4W/AbSfhZqEF9Drmu+Iru&#10;00eHQbKbXbiKV7SxjlkkWJDHEhOd6KzvuZhBFliVJNbU/wBnHw1qD69LDfatpl1qWujxNaXNhcJH&#10;Jo+pfZ1ge4tDsO3zFUmSOTzI3MkoZCsjqQDxT4ieKtM+HnhP44+H/CPjnxzaalaeAtc1O20fxLb6&#10;y81vc2kRje/sNVvvmdA0kI2xSumdkkZXLl+++BHh0x61pd/N4H+K2hSiy8w6l4s8dtqmnyMyAEG2&#10;GsXOWbcSpaHC4zlTitq9/Zc0fxFb+KZPFPi3xV4v1nX/AA5e+FH1jU7m2ilstOugvnR28FtBFbKx&#10;ZEfzGhZyUUFioC10fgz4Va94S1SwnuPit4w8R6daIY/7I1S10dbeVdhVQ7W+nxS/LkMNsg5UZyMg&#10;gHotFFFAHmn7R3jXVvAPwf1jVNCuBZaxPcWOlWt8Y1k+xyXl5BaC42MCrGLz/MwwKnZggjIqLwt8&#10;F38A+K9I1PRfG3iaaz8qS31bTfEesXWrpqZKZjkT7RMwtZUcFv3IVGVnUp9wp3Hi/wAJaT488L6p&#10;4d12zF/o+p272t1bl2QvGwwcOpDIw6hlIZSAQQQDXCeFvgHBo/ibRdd8QeM/FHj690KN00dfEkto&#10;Y9PZ0Mbyqttbw+bKYyU82bzHAZ9pG99wB4L+x7Z3/ir4ffC7X9a8J/F6+1O8021vLnxTqXxAkn0q&#10;4lMYYzPaHWGZo3P/ACzNt3AKAZxwMnj7TZPA/ikx+Ivik/xm1Dxdruk+EzDqHiAaVcaimp3S2Fup&#10;dhpjQokSCRG+QRRy7hlTX1N8NP2ddQ+FWjeG9D0b4t+OJfDegpBBbaNd2+ivC9vFjEDyDThMVKja&#10;SJA+CcMDzWjd/s4eE9Q+E+u/D66k1GfR9W1G91Y3Xnql5aXdzeSXnnQSKo2PFNJujOCV2LndzkA8&#10;9+Pnw+gf4p/CSQa94w09vFHiaSw1i30rxlq9nbTRJpN7MEjhiulSEeZbxNmNVJ2nOdzZ4343a9rf&#10;g7/hfGjaRrviNbLRPCXhMabFFrVy11C0l7fxytHPJLvE0qxorSlwzbV3NxkfS2ufDGy8S3vgO91T&#10;U9Rvb/whff2jbXTGFGu5zZzWrNOqRhTuS4kYiNYxuxgBRtrE8Zfs/eHfHGo+NLy/vNTil8WWGmaf&#10;fC3ljVY47GeaaExZjOGLXDht24EBcBeSQDxX4hWd74J/Z7+LOv6VoPxP8AaxZ6GwtbrxX43l1RnJ&#10;JJe3CapeCJ0KjL4jbDgKWG7Hbad4fl+PvxI+J0WveIfEulaT4T1VPD2l6Z4d1670jYzWFpdS3cjW&#10;skbzOzXIVRKXRFi+VQXct618Tfh/p3xW8Aa74Q1aa6t9N1m1a0uJbJ1WZUbqULKwB+oP0rmfGHwN&#10;j8QeKr/xFoPjTxP4B1XU7dbbVJPDkloUv1QbYnkS6t51WRFyokiCOVIDMwVNoB5R+0Z44l8D/D/w&#10;B8NfEHxctfDWveJ5Hiu/Hs97DosiWlrGZXuFbeFWWR/s0JCEA+dIwCgbRD4g8W2vx8/YquviWuu6&#10;rZ+I9J8K6pcC78KeJb2wgTUreB1mb/RJo0nQT25KeYGXacqMOc+z/D74E+Fvhjri6locd1GYdJi0&#10;a1t55/NjtYFmknlZSRvaSaWUvLJIzs7IhJ45bP8AAzQZdA+JeiJd6jb6X4+a5k1G2ikjC2slxarb&#10;zvbZQ7C4USENvHmFmx8xBAPLtS0qX4d2nwBi0bXfEpXX/F1v/ah1PxFf6i10raJqEjRs1zNIfLLx&#10;xv5YITcitjIBqL4d+FNV+Mnwdj+J93438UaP4z1mCfVNOlstYuIdP0ddzG3t/wCz1cWs6Rqqq5nj&#10;kdyXJYfKE9o1z4V6Tr6+BBcXF6g8G6jHqdh5ToPNlS0ntAJcqcr5dy5wu07gpzgEHj9V/Zk0q/h1&#10;fSbTxf4r0TwXrE8txqPhDTbu3jsLgzMWuEWRoGureOVixZLeeNcu5UKXbIB4Hp37QfjBfi3o/wAT&#10;rq9uYfAD+AfC2peJfDRldrbTotTkvTJqEakna1u8cPmHHMHmkkmNRX0D+zJr1/4i8HeK7nUNRudT&#10;eLxt4ktYZrmdpikEerXKRRqWJwiIqqqjgKABgCuqsfhJ4fsPGmu+I1gaR9Z0Wz0C40yRIzZC0tmu&#10;GjVYtnf7VIrAkqVCgAYOanwT+Cfh74CfD2LwZ4ckvrjRYrq6ukGpzieUGeZ5WQvtBZQXIG7LYA3F&#10;jkkA+dNI1PX/AIf+M/DCfEG6+I3hDxdca6ftPi+e9m1jwhrEb3ohWyFvHctDYieOaNYWlt4GjZV+&#10;ZyrCXsbr4TaYf2orTQP+Eh8dDRpvC1xrL2Q8ea4IzdLewoHx9s4UK7DYPkwfu9K7PRv2XtG0e10n&#10;RT4q8T3/AIE0i7hvNO8FXk1q+nWzQyia2QSC3F08cMioyRyTso8tFIKqFHoD+ANPk+JUPjczXP8A&#10;asWkSaMsIZfIMLzJMWI27t+5AM7sYzx3oA+VPil+0/pmhftHvqI+JGmaRo3g7WtO8L33hGXWIo5d&#10;UW7Ui9u/spcM4t3ubAq4Ulfst2ATuYDo5Pib4n+Hv7VfjzVNT1i6vvhnJqGj+Hr2wuJGaLRZ7izj&#10;a2vY8nbHE8zmGUDGWnhc8I1e3aV8EfDenfCjVPh9cLcatourR3q6lNfsj3F7JdySSXM0jKqqZHeV&#10;2yFABIwAABVXQvgD4b0zSvFen6pPf+KrbxTY2thrA1t43+1pBaLa7m8tEwzou5yMfMSVCjAAB86/&#10;DH+0fivr3wU0fxH4n8VS2N74Y8TX92NO8Tahp8lzPDqdlHC8sltPG8mxJZFUMxADHiuu8Q/GC9/Z&#10;78BfGmzuNebUIPC17Z2vhu/8SagZJIpL+GHyLe5uZctIkU8xYyyFmEJG9m2Fz1+jfsk6Z4U0vwHb&#10;eGvHvjDw7eeD9LvNIs9Ttm0+4uLm3upopphP9ps5UZt8EZDKing9c10Whfs5+HdGvNGvZ9S1jWdR&#10;sdbm8SXV5qM8bSapqTwG3W4uQkaqfLibbHHGI40CphPkXAB83W3xijH7L3xh8MaP8Trnxze+B721&#10;ht/F+i6015e3Wn3UsMsL/abd2kMq7ri34befI6nOT6B8KPEWhaj+0Bp+kfDbUviDc2WmadcP4vsf&#10;GdzrbRWyTBDYHytXbzElZ45ShhABQTbycJXq/wATf2e/DvxT1q61TUL3U9OubzSV0a7GnSRILq3S&#10;6S5i3742JaORH2EEACeUEHcCNvX/AIU6VrnxJ8O+O0ur7S/EWjW81iZ7B0Vb6zlIZrW5VkbfGHVZ&#10;FxtZWXKsAzBgD5e+HGm6j4Y/ZE+HnxgsvFni+88Zx6ZpWp339r+KtR1C01QStElxBJbXE0kI8xZH&#10;2siKyPsKkYIPtn7TiXF7a/DbSY9T1bS7TVvGVnY3raNqlxp080DQXLNH51u6SBSVUkBh0FVPBn7J&#10;+neFPD/hXw1eePfF/ijwb4ae1ksPDWrnTks91sQ1sZWt7OGaURuqOFeQqWRCwbaK774q/C23+Kum&#10;aNbya7q3hu70fVItXstR0b7OZ4p40dF4uIZo2XEjZBQ9qAPnb47XOr/A7w58WPDvhrxL4kfTL34c&#10;at4ksptS1y6vrzSL61EcO+3up3edVkE6NtMhCNAWQKXfPSeEfhe/jLSdT0oeHfjN8PbrUNHmgi8S&#10;6x8Q5b6O2ldAFkiij1m4PmgnepMYHykEjOD3dz+zPpGt+GvHem+JPFHiPxVqfjHSm0O+1/U5LVLy&#10;CxKOogt1gt44IlBkkfIiyzPly4VAu/4P+GGv+FtXtLq8+Kvi/wATWNuhQ6Vqtro6W8g2lRua30+K&#10;X5cgjbIOQM5GQQDyG4+I3iT4wfDb4deBxf3Xh/x5r2oNY+KbjS53tZ9Pi0yVP7WeJ0KugldY4I3T&#10;oL6Nxxg1yGofGw6H+z+um6/46bw7qHiz4h674bj8R6nq/wBlfTrFNXvDNIlxIw8oxWkDRxEMNrtC&#10;FxwK+ntC+FXh/wAO/EXxH42soJV1zXooIrstJmJfLULujTojOqxByPveTFn7grA8B/s9+HPh/wCK&#10;YNes73VL66tv7Wa1hv5Y3itm1G+N7duirGp3M+xASSRHGF6lywB518Jdb039ob9m6CbUfFWoazqv&#10;heS80i71vwv4lurIXt3aBohcmaxnTzFmjEc+0sV/ejgY44/whBe+F/2Y/gZ4otPEniq417xZqHgq&#10;bWLzU/E2oX5uDPLbmdVWed1iSTzpA6RhVYEAghVA+k9O+FulaT4p8Za5aXF3DJ4rigXUbNWjEHmx&#10;RGH7Qg2bhK0floxLEEQx4AIJOTF8CdAi+GfgPwOLvUjpPgyTSJNPmMsfnynTjGYPNbZtbd5S79qr&#10;nJxt7AHnfw68KXX7QOk+IfGuteLfFWkak+tarpWj22ha7c2Nvo8Vlez2kTfZomWG5kLQ+c32pJgx&#10;cIQYwErye5+NnxEbxb8OfHUeo3V/ZaP4NudS8VaBYh/s2q20d+lrdXUFuCQJkUG4jxklUaLOJM19&#10;Ga5+z5bX2r65c6J418WeDdO152m1fR9BubZLa8lcFZZVaaCSW2kkXhmtZISSN4xIS53/AA78HPDf&#10;hHxRous6NDLpy6N4fHhqx06Fl+yw2YkjdQFI3bh5SgHdjGcgnmgDlP2c/Fs3jK++Kt5/bEutaanj&#10;CRNNma4M0SWradYyIsJJIEZMjMAvGXJ7mu403/kqfiH/ALA2mf8Ao+/rG+CfwJ8MfADRNd0fwkt1&#10;BpWq6xNrBtLiRWjtXkSNPJgAUbYVWJAqnJUcZxgDZ03/AJKn4h/7A2mf+j7+gDq6KKKACuU+LH/J&#10;LPGX/YGvP/RD11dcp8WP+SWeMv8AsDXn/oh6AOrooooAKKKKACiiigAooooAK8d+Opude8Z/C3wZ&#10;/aWraVpGvatdvqUui389hcTRW9hPKkP2iB0ljVpRGx2MpIj252lgfYq4r4m/C+D4lRaFINc1bwzq&#10;2h6h/aWnavoht/tMEphlgcYniljZGjnkUqyEHIPBAIAPme38Q6zq0egeCp9Q8XeLLfSfEHiazOi6&#10;Frs1jr2qWtpdLHazNf8A2m33R26zrG/m3CmUmMnzHBz111pWufEP9mnRfEUOs+MfG3iOx0m4toLD&#10;wdrr6M1zfhzF5s0he2kd4WjKMsjFSRIfJd9or0O1/Zw0zR9H0aPQ/FPiHQfEWmvfOfFVqbOXUbv7&#10;bOLi9EwntpIGEsyxyECJdpjQJsUbTZb4CQ6XoOi6X4U8a+K/BCabBNA0ujXFrL9s82TzZZJorq3m&#10;iMrSl3MqIr5dgGCnbQB4YmvX/wAc7fxBdv451zZ4d+GOk6zp2qeGNRvNIhudTvF1Ay3rQo0XmANZ&#10;Q7YbhGVfnDJ8zCvqL4beIbjxd8OvC2u3aeXdappVreypt27XkhV2GO3LHivONe/ZR8N3tpbWPh/X&#10;/EPgfS18Ox+FLqx0Ce3K3umIZDHDLJcQTShl86bEsbpL+9c79xyPY7Cwt9LsLaytIlgtbaNYYok6&#10;IigBVHsAAKALFFFFABRRRQAUUUUAFFFFABRRRQB4j8T9Pl+IPx68J+BrzVtd0vw8PDep63Omg6vd&#10;aXLc3KXFlBDuntpI5CqLPMfL3bSXUkHaK2P2f/EviDxd+zv4Z1Ke7F/4lbTXgF5qYIFzcRF4llm2&#10;YOHKBm2/3jitf4jfCGPx9r+ia9ZeKdd8G6/pNvdWcOp6B9kMr29wYjLC63NvMjKWghYfKCCgII5r&#10;W8D/AA+s/h5o2h6Lo19fRaFo+mpptvpszRyI23bid5CnmtLgEE79p3MSpOCAD5mg8YePdD+Ev7QM&#10;et+MrvWfEVv48t9Dt9XsIPsgsILu20iPbaQ738hIhdyMvzM2QXZndmZu/wDB9l4i8KfE34ofD3wh&#10;rt28dvpOia1pl14vvbzXEsJbqW8guAXmnMzpsskdYvNC7y+CoYmu51L4B+HtU8NfEnRZbzU0g8d3&#10;76nfTxTIs1pcG1t7dXtm2YQoLWGRdwfDgk5GFGl8OfhXF4A1HXdVuvEWs+Ltf1poRd6xrn2ZZzFC&#10;hWGBUtoIYljQvKwwmS0rkk5GADlP2RtV1vWfgRpFx4j1u68Sa0upavBc6re4824MeqXUYYgcKNqA&#10;BFwqgBVAAArCsP2mdf1DX/CM8fgOBfA/irxHP4d03W31vF4GiW4zPLZ/Z8Kjm1k2BZWYqQXEZO2v&#10;Wfhx8P8ATvhf4Ti8PaVNdXFlHdXd2JLx1aTfcXMtxIMqqjAeZgOOgGSTkn5t0j4HeL9S+J/hmyXR&#10;fFHhTwloHibUNf2XGt6bdaLAHju0Q6cI1F60ksl0suy6URw/vVTICBwDqY9N07xf4K8VfETxz4y8&#10;XaR4XXVtUurex0nXrvToltopEs7eSM2rJM29LTzI4VfY7XjMY2kZSOf+J178YdD/AGW/A+qXfij/&#10;AIR7V7SDTz4mMlqG1W6kkurWNIVmjcRwHEknnMqsWICpsBLV6N4k/Zc0zWbT4c2mm+M/FHhm08B2&#10;q2+kW2mmwmhLrEsSXEsV1aTI86opCyYBTe5XaXbPZ+JvhZB42+G3/CHeIde1bV43a3ebVpfs0V5O&#10;0M6TqW8qFIhlo1B2xqMZ6HmgDxj4xw6l418d/F2MeJPEegjwT4Ms9Q0UaJq9zYRx3sw1CR7mVIpF&#10;S5x9mt1CTB0ARxtO9s9X8APG2reNPiJ4/uNQu7p7dtP8P3cFjLKxitWnsPMkEaE4TLHJx1I5rc+J&#10;n7POnfErX9T1Q+KvEfhr+2dITQtatNDltUi1SyR5mWOUywSOhH2idQ8LxuBK2G6EM1D9n908Z6z4&#10;i8NfEPxX4Jl1aG1hurHRodLltiLePy4iourGd1wvHDY9qAPWqKZEhjiRGdpWVQC74yx9TgAZ+gFP&#10;oAKKKKACiiigAooooAKKKKACiiigDyn9p7X9Q0D4Q3S6ZeXenXWq6rpOhte2Mhjnt4r3Ura0mkjk&#10;HMbiOd9rrgq20gggEZ/wZim8K/Fb4l+CIdS1nUtD0yPStSsTrmp3GpS25uYpkliW4uHeVl3Wofaz&#10;naZWxgEAegfEjwDYfE/wVqXhrUri6s7a8EbLd2DqlxbSxyLLFNEWVlDpIiOpKkZUZB6VheEPg+fC&#10;Cazcr4x8Q6p4g1m9tru/1+/WyN1MkARUttkdskCRFEZCEiVv3sjBg5DgA4fVNR8c6b+1/wCDrHUv&#10;E0MnhHVdA1yWz8P2Fs0KRm3k04LNcSFz50p+0SAcKqKAACSzN594I1rWLFPhR8Rn17xNfar4w8X6&#10;jpuraZc6rczWTWbx6k8UMVk0hghMJtbcK8aKxCNuLb2J+lNW+Hunaz8RfDnjOaa6XVNBsL/T7aGN&#10;1EDx3bWzSlwVLFgbSPbhgBlsg5GOL8L/ALN2k+F/Fun6sPE3iLU9L0rU77WdJ8N30lqdP027u/O8&#10;2WLZbrM2Bc3CoskrqglbAGFwAeN/By91qWy+BPig+KvFD6t8UNLvZdbM+rTXltDNPYtfJLb21w0k&#10;Ft5Lx7IxFGqbW2srDAr0b4XaI/hf49axoXhnxD4i13wtpehLD4hOv63daqItXaSKS2EclzI5jkNu&#10;07yxxbUAktyVGUzoeHP2XNN8MiKO28b+LZLXTtPvtO0C2kmslTw+l0MM9oUtVZnjUBYzO02xRgDk&#10;51/gv8CW+Cdhb6ZYePfE2vaFbwvHFpWsQ6YI/Md973Dy29lFNJMzbyzySMXMjs25jkAHqdFFFABR&#10;RRQAUUUUAFFFFABRRRQAUUUUAFFFFABRRRQAUUUUAFFFFABRRRQAUUUUAfIn9t6t5/8Awsv+3fEn&#10;9sf8LW/4Rb+zv7Xuf7N/s7+1P7J8r7D5n2fHl/vvM8vfv+bdXqvxmim8VfFb4aeCJtS1nTdD1OPV&#10;dSvjoep3Gmy3BtooUiia4t3SVV3XRfarjcYlzkAg24/2cdLTxu2tt4n8RSaOddPiUeE2e1/sxdQ2&#10;Y84EW4uMeZ++2GbZ5nzbe1avjP4OP4y/sK6PjXxHpGv6Jf3V7Y67py2AuUjnWRHtWSS1eF4QkiqA&#10;0Rf9zGxcsCzAHgHwtu9V+Mut+FfA/iDxJ4qi0nRNP8Sxtdabrd3p93qEllrX9nWks11BIksrJBEx&#10;O5iHeQs4YgGsrwNruv8Ax40JIdf8UeJ9Ou/D3wxsdUgvNG1e50trjUriW+ie9lW3kRZz/wAS+JlS&#10;QNGC8nyYY591k/Zj0yy03wpF4e8YeKPCeqeH7K8sF1vS5LN7u+S7kjmumuftFtLGzyTRCYsqJtct&#10;s2g4qHWP2VdBuNN0vT9A8T+JfBdnZ+HE8JzR6HNak32nJnZHM9xbysHXdJiWMpIDK53ZOQAeV/Fv&#10;43eK/FPwe+Hd14e1GXSL1z4S1nxPeW26KRUvtQso0slZSNrS+bK7gHiOLay7Zwa+v68e+JH7I3wl&#10;+KOmQ2us+B9DF1C1gE1WPS7Zr4RWksTxwGeSN2MTLCImU9Y2deM5r123t4rSCOCCNIYYlCJHGoVU&#10;UDAAA6ADtQBJRRRQAUUUUAFFFFABRRRQAUUUUAFFFFABXKab/wAlT8Q/9gbTP/R9/XV1ymm/8lT8&#10;Q/8AYG0z/wBH39AHV0UUUAFcp8WP+SWeMv8AsDXn/oh66uuU+LH/ACSzxl/2Brz/ANEPQB1dFFFA&#10;BRRRQAUUUUAFFFFABRRRQAUUUUAFV31C1jlMTXMKyBtpQyAEH5eMevzp/wB9r6irFVNJTy9Ks127&#10;NsKDbt24+UcY2rj6bV+g6UACatYybdt5btuxtxKpznbjHPfzE/77X1FCatYybdt5btuxtxKpznbj&#10;HPfzE/77X1FW6KAKiatYybdt5btuxtxKpznbjHPfzE/77X1FCatYybdt5btuxtxKpznbjHPfzE/7&#10;7X1FW6KAKiatYybdt5btuxtxKpznbjHPfzE/77X1FCatYybdt5btuxtxKpznbjHPfzE/77X1FW6K&#10;AKiatYybdt5btuxtxKpznbjHPfzE/wC+19RQmrWMm3beW7bsbcSqc524xz38xP8AvtfUVbooAqJq&#10;1jJt23lu27G3EqnOduMc9/MT/vtfUUJq1jJt23lu27G3EqnOduMc9/MT/vtfUVbooAqJq1jJt23l&#10;u27G3EqnOduMc9/MT/vtfUUJq1jJt23lu27G3EqnOduMc9/MT/vtfUVbooAqJq1jJt23lu27G3Eq&#10;nOduMc9/MT/vtfUUJq1jJt23lu27G3EqnOduMc9/MT/vtfUVbooAqJq1jJt23lu27G3EqnOduMc9&#10;/MT/AL7X1FCatYybdt5btuxtxKpznbjHPfzE/wC+19RVuigComrWMm3beW7bsbcSqc524xz38xP+&#10;+19RQmrWMm3beW7bsbcSqc524xz38xP++19RVuigComrWMm3beW7bsbcSqc524xz38xP++19RQmr&#10;WMm3beW7bsbcSqc524xz38xP++19RVuigComrWMm3beW7bsbcSqc524xz38xP++19RQmrWMm3beW&#10;7bsbcSqc524xz38xP++19RVuigComrWMm3beW7bsbcSqc524xz38xP8AvtfUUJq1jJt23lu27G3E&#10;qnOduMc9/MT/AL7X1FW6KAKiatYybdt5btuxtxKpznbjHPfzE/77X1FCatYybdt5btuxtxKpznbj&#10;HPfzE/77X1FW6KAKiatYybdt5btuxtxKpznbjHPfzE/77X1FCatYybdt5btuxtxKpznbjHPfzE/7&#10;7X1FW6KAKiatYybdt5btuxtxKpznbjHPfzE/77X1FCatYybdt5btuxtxKpznbjHPfzE/77X1FW6K&#10;AKiatYybdt5btuxtxKpznbjHPfzE/wC+19RQmrWMm3beW7bsbcSqc524xz38xP8AvtfUVbooAqJq&#10;1jJt23lu27G3EqnOduMc9/MT/vtfUUJq1jJt23lu27G3EqnOduMc9/MT/vtfUVbooAqJq1jJt23l&#10;u27G3EqnOduMc9/MT/vtfUVLbXcF4heCaOdBj5o2DDkBh09QQfoQe9TVUjTGq3DbcZhiG7b1w0nG&#10;dvPXpuOM9FzlgC3RRRQAUUUUAFFFFABRRRQAUUUUAFFFFABRRRQAUUUUAFFFFABRRRQAUUUUAFFF&#10;FABRRRQAUUUUAFFFFABRRRQAUUUUAFFFFABRRRQAUUUUAFFFFABRRRQAVymm/wDJU/EP/YG0z/0f&#10;f11dcppv/JU/EP8A2BtM/wDR9/QB1dFFFABXKfFj/klnjL/sDXn/AKIeurrlPix/ySzxl/2Brz/0&#10;Q9AHV0UUUAFFFFABRRRQAUUUUAFFFFABRRRQAVU0lPL0qzXbs2woNu3bj5RxjauPptX6DpVuqmkp&#10;5elWa7dm2FBt27cfKOMbVx9Nq/QdKALdFFFABRRRQAUUUUAfG/7Yvwf8B6t8b/gJf33gnw7eX2ve&#10;MxbavdXGkwSS6jEtlLtjuGKZlUbEwr5A2r6Cj4q/tOeKfhf8QvFnw++F3gm2uLDwBpemSp4e07wn&#10;qWoNqhuNzi1t5bAeTpyrDGQrzI4Zzwu1Gr6h8W/DXw3461jwzqmuad9uv/Dd9/aWlS+fJH9muNjR&#10;78IwD/KzDDgjnpmuZ+In7Nnw5+K3iA614n8PHUL+SCK1ufKv7m2ivoI5BLHDdwxSJHdRq4yEmV1H&#10;PGCaAPCfif8AtfeO/h18d49E1jQ7HwR8O5rnSoNO1vxVod+bbVTcqpni/tG3d4rS4Qs4WKWBlIhd&#10;nkjBFdh+zB4u+IHir4yfHi28VeJbTVtH0PxGum6fYx6c8DW6/Z4pE8tvOZQmx+VKFmY794GFHoHi&#10;X9mH4aeLvFM/iDU/DryXt1Pa3V5bwald29jfTWzBreS6s45Vt7hkKrgyxucKoOQAB0nh34T+GPCX&#10;jnxJ4v0iyuLHW/ETI+qFNQuDbXMiIkayfZjIYVk2xoDIqBjg5JycgHX0UUUAFFFFABRRRQAV+VV7&#10;8M7nxF8Kv2r/ABJafDnwZqMul/EHxNdN43urrZ4h0qOCdJpHs4/svzGJAzoPtcWWLDj+L9Va+YtX&#10;/Ym0bVPFviOP7Xf2/g7xNrNzrutWNr4i1OAXkk6nzreSzWb7K6PJhjIU3bVCYPDjOcnHZXOvD0YV&#10;m1OooJa63/C277LS/cl8BfHrxb49+O0XhHRb3RbLwPY+ENI8UTX+s6dNNqV1Fc7t0ZZblI4mKqG3&#10;lXCkH5XzlflH9n/43aBL+1V4a+MC+NtLvrz4seItX8N3/h9dTiN5YafmJNEMlruLId1ptLMFP+kL&#10;j72D9Z3H7Kd/q974g1bUNUgttcudBtvDUc2l3VzbRalZQmQEXaRlRH5kchj2w48vJdW3BNkGsfsm&#10;Xmo/DXQ/DC3NlJZ2HlJBolxfXf8AZ+k+QymwltGUiQyWwQZLkG4LOZCMjbj7aX8j/D+v+Aej/Z1C&#10;9vrUL7fatffe21uvSWjXU5z4R/Crwj+0j4x+Puo/FPw9Y+L9Ws/GN34Xsk1aPzH0rS4LeL7OtmT8&#10;1qX8+SUywlGZmDbtyAj1D9q3xTdfBr9kn4ganoNxdpeaT4dktbG6nupLi4idkEMcrTSszySKWDb3&#10;ZmYjLEkmuZ1z9juz1/xpfT3uq6hcaDq6out3C63fW99qsCwNEbO7SJ1huomLk75gzIjNEgCFdnf6&#10;l8EYvEPwE134U6vPbSaLc6ZNoljLawLCYbPy9lvlFAUPENo+UBT5YOBnA0hOUnZxscuIwtGlDmp1&#10;lN9knez9eq6r0s2r28Rf4n+LPhPLovwl+G9r4csrLwN8MI/E97ca/azXBvxGBFDbQiKaIxFvJlZ5&#10;2EuC6nyyQd0HhDxZH+1B4j+FWp+NkgsdOtvhjd+J9cFhcy2UEM2p+XbIUlEnmRKIYNRAYSBgCee9&#10;T/FT9mD4jeP/AA14Ljn0fwHrWv2HgmXw3qV/PruraXN9rdIwzebbIUvbJmjDm0uIQMgjdh2r1nwN&#10;+yf4H8NfCceC9VsW1v7d4Y0/wtrV79ont21C2tImRFASQGJSZZTiMgnzDuLda2PNPnH9k7Tm+LPj&#10;r4t658Frd/hL8G20y28NaDqGn2Earqd9BK3m6pFbuuC4jzH5kgLMGjLZdGROB8KQXPhn9kzx54YG&#10;qajqFhqHxwfw9ql9qFy0t1e2Ump28c/2ibguZlBWQnhxI4IwxFfefwq+A3hD4KWsdp4Qj1qx0+K3&#10;FrDp154i1G/tLeMEECKC4uJI4+R1RQeozgmmRfs9/D6HwV4o8JDw7G3h7xNqM+r6rZyXM7+deTSL&#10;I86uXLxOJER1MZXYyqybSAaAPhTx1HH4f03xl4Q0m1i0/wAJaB8d/D8ekafaqEtrISiCaaGFBxGn&#10;mMz7FwoMjYAya+p/2+nm0f8AZn13xdYMItd8HXlj4j0uckjyri3uYz27NG0sZHdZGHeuyvf2W/hr&#10;qHgMeD7jQrqTRjq4193Os3wvZdRD7xdSXgm+0PKDjDtISAqjoqgc38V/2XoPF3wyu/A+hanqh0vX&#10;dU059dfxN4j1LVmNhBcLNNHb/apZtryBNmAUUhssTtAoA92tp1ureKZAQsiBwD1wRmpaKKAMPxh4&#10;G8N/EPRzpHirw/pXibSjIspsdYso7uAuv3W2SKVyMnBxxmvze+HPhXwb4M/4JL6z41XwF4a1TW7q&#10;0vob+a5tGgk1CJddkVI557Z4p2RQkeAJRjy1HQYr9Pa8zj/Zt+HMPwUl+EaeHcfD2VZFfR/t1zyH&#10;uDcP++8zzeZWLff74HHFAHzN8Sf2wfil4Ou/idcaDYeDn0PwL4g0PRY7C/srs3F/HfJBnM63AWEo&#10;0jYbypMhh8oKfPr+KP2yvG3w5sfihoWt2eh634t8M+KtG8N6fqWk6VeR2kq6lDHIkslis080hjzL&#10;+7ilLSfKqhTyffdY/Zl+Guvw+J4r/wAN+enia/stT1Yfb7lftNzabPsz8SDZs8tOE2g4+YHJqxrf&#10;7OXw68Rt43bUvDUd2/jSW1uNcZ7qfNzLbIEt5EIf9y8YVdrRbCCA2c80AY/7OPxU8W/EvT/FEPi7&#10;QLrTrnR9TNrZ6u+gX2iQaxbMiuk8Vpe5miKktGylnG5MhsNgerRpjVbhtuMwxDdt64aTjO3nr03H&#10;Gei5y3O/Dn4V+GPhRpt9ZeGdPktFv7t7+9ubq8nvLq7uHwGlmuJ3eWVsADLscAADAAFdFGmNVuG2&#10;4zDEN23rhpOM7eevTccZ6LnLAFuiiigAooooAKKKKACiiigAooooAKKKKACiiigAooooAKKKKACi&#10;iigAooooAKKKKACiiigAooooAKKKKACiiigAooooAKKKKACiiigAooooAKKKKACiiigArlNN/wCS&#10;p+If+wNpn/o+/rq65TTf+Sp+If8AsDaZ/wCj7+gDq6KKKACuU+LH/JLPGX/YGvP/AEQ9dXXKfFj/&#10;AJJZ4y/7A15/6IegDq6KKKACiiigAooooAKKKKACiiigAooooAKqaSnl6VZrt2bYUG3btx8o4xtX&#10;H02r9B0q3VTSU8vSrNduzbCg27duPlHGNq4+m1foOlAFuiiigAooooAZLKkETyyuscaKWZ3OAoHU&#10;k9hXIeEfi/4U8feAIfGvhvUJtc8Oys6JPYWFxLMWSUxOvkCPzQVcEEbMjBJ45rh/2sNU1e7+G0Xg&#10;fwyI5fFPjm7XQbOOS6e2CwMrSXkjSojtEq20cw8wI21nj4JIB8D8Za/4w+Ctj8VPDmpWGn+A5PEl&#10;vZeJvDsfhjXJrqKOSKe0s9Qiime3tnQ7fsshjVMfv5Dk5YAA+5q8o139qH4eeG9W1yxv77Wo10K5&#10;+yarqEXhnU5tOsJAiOwmvUtjbxhUkRmZpAqhssQKx/2erOfVvFPxO8QajrGtaleweKtR0i2gu9Wu&#10;ZLO2tEaJkjjtS/kqQxbD7N+GK7tuFHzV4+1jw88H7TGhX3xufwhq99rt9Fb+BUk0uU6sX0u0VE+z&#10;S27Xk3nN+62QyKXxtXDZJAPunSPGeja94g1rRLC9FxqejiA30IjcCITIXiO4ja25QT8pOO+K26+I&#10;PGvjlPC2vfEWbxC954afVbzwtZ3Q0/Wv7CtLSVtPllMd3qI/eWVrvj2NLF+8JKRqCZNpw/hP4t1r&#10;4h33hDwrdeLdbTQ5/ibq2lkaP4u1C7eXTh4elvYYk1NxDc3EDSESRzHBZChjYrsagD7h1Dxjo+le&#10;KtG8N3V55WtaxBc3FjbeU586O38vzjuA2rt86PhiCd3GcHG1X52+ItV+I13eeCLXwnqOpaxq+i6j&#10;8QNI+1TXbXGsvpNpqtvEUtZpg4kvfIjEcTzZG7DMSRg/d3w31LQNY8BaDfeFdVk1vw5cWkclhqEt&#10;9NevPER8rNNMzSO3qXYtnIPIoA6SiiigAooooAKKKKACiiigDl/H3xK8P/DKwsbrXrm6j+3XIs7O&#10;10+wuL+6upijPsit7eOSWQhI3c7VOFRicAE1e8G+MtH+IHhmx1/Qbv7dpV4rGKUxPEwKsUdHjcK6&#10;OrqysjgMrKQQCCK8o+PvifSfAPxO+D3ijxLq9noXhi11HUbO51HUZVhtYJ5rCXyTJK5Cxg+XIgJI&#10;BLgdSM5XwNvoNV+DviSGz1S1hn8Y674o1Dw2kkqRve2819cyRTwqSC6MrrMGH8Mit0NAHfeC/wBo&#10;n4f+P7u4t9H1uXEVhJqq3GoaddWNtc2UbKsl1bz3ESR3ECl0zLEzoA6EnDKTH4a/aP8Ah94q0bWt&#10;VttYutPstH01NZvX1zSbzS2SxYOVulS6hjaSEiJ/3iBlypGc18jaxr+n/Gn4M+D/AA98PtVttW13&#10;Q/g7r1lqtlp7LJNps0mn2dvHaXCg5gmeVGAjbDfuXIHyGt/4ueONB+Mdh4n1/wAA67Z+JdB0T4aE&#10;6rLozLdJEWvbe4WB9hOJRDa3WYj8wDcgbhkA+tfh98WvDXxPbUo9CnvxdacYvtdlq2k3emXUSyKW&#10;icwXUUcmxwrbXC7WKMASVOOxrwX4WeMtC+KP7SXjPxT4O1yw8SeGYPCmj6VLqukzpcWr3YutQmMI&#10;lQkF445UZlB+UTrnBNe9UAFFFFABRRRQBzXj34i6D8NNIt9R1+5uIYbm5SztobKxnvbm5ncErHFb&#10;wI8sjYVmwikhVZjgKSOan/aK8BxeHNG1qLUtQ1CDWJri3s7LTNEvrzUHkgYrcBrKGFriPynXZIXj&#10;URsVV9rMoPM/tF69pvgrxx8GPFXiDUrXRvDGl+JLpL7Ub+VYra0abSb6KGSWRiAil3Ee48ZlUHrX&#10;luiftNeGPg/4G1S/OtaOL7x74w1ufwg2r30dhp08Imwbya5chUtAymQyDLSK6iJZGdFYA+rPCniv&#10;SfHHhzT9e0K+i1LSNQiE9tdQ5w6n2OCpByCpAIIIIBBFVdK8e6BrfjLX/CljqUdz4g0GC1uNTskV&#10;s2qXIkMG5sbcsIZDtBJAAJADLny/4cDwv4P+Fegf8IN4ks/iLrkGk6veaLDpmuxwweIrkzeZeMka&#10;S+Q3+lMqb23CAy7dy7m3eUfsy6LeTfHb4veH/E/gfXNNutb8K6LN4gutWmsT9quZZtUMzt9mvJmC&#10;ymaRYlVm8uO32ExhYgwB9T+EfH/h7x62tjw9q1vq40XUZNIv3tSWSG7jRHkh3YwzKJFDbSQGypwy&#10;sBqxpjVbhtuMwxDdt64aTjO3nr03HGei5y3in7LGg6Z4XvPjFpOjadaaRpVn46nhtrGwgWCCBBp2&#10;n4VEUBVA9AMV7XGmNVuG24zDEN23rhpOM7eevTccZ6LnLAFuiiigAooooAKKKKACiiigAooooAKK&#10;KKACiiigAooooAKKKKACiiigAooooAKKKKACiiigAooooAKKKKACiiigAooooAKKKKACiiigAooo&#10;oAKKKKACiiigArlNN/5Kn4h/7A2mf+j7+urrlNN/5Kn4h/7A2mf+j7+gDq6KKKACuU+LH/JLPGX/&#10;AGBrz/0Q9dXXKfFj/klnjL/sDXn/AKIegDq6KKKACiiigAooooAKKKKACiiigAooooAKqaSnl6VZ&#10;rt2bYUG3btx8o4xtXH02r9B0q3VTSU8vSrNduzbCg27duPlHGNq4+m1foOlAFuiiigAooooAKK+b&#10;9N+Jnxg1/QvHfi3SbzwZc6R4a17VrGLw1Nol3Hd3ttY3LxlftwvWRJXSM4b7MyhiMriu4tf2hvCS&#10;xalq114ijbSU0/SL2DToNHumvk+3+Z9mX5N5uXmKgJDDHvUowO7cMAHrFFeYRftK/D2bwvNrq6tf&#10;eRFqg0RtPbRL5dT+3lBILYaeYftRk8s+ZtERPlgv90FhVh/ao+Gd1oem6ta65eX1vqV7cabZ29no&#10;l/Pdz3VuN08K2yQGYugyWXZkbW/utgA9ZorzC6/aV+Hlt4c8P63HrF5qNtryzPp1rpejX19fTLCS&#10;s7GzhhedFiYbJC8ahGIVtrEAt1r9pv4aaFFpU83iT7XZ6lYxapFe6ZYXN9bQ2crlI7m4mgjeO2hZ&#10;lcCSZkU+XJz8jYAPUaK8Qj/aX03UfH/i3wowm8Ny+HfEel6GNQ1LRr2eHUWuxCRFGQkaxuzymNH3&#10;uoG2Uho2Ge38H/Grwb4+8Uaj4e0PVnvNUsVld1eyuIYp0imMMr280kax3Cxyjy3aFnCMQGIJAoA7&#10;iiiigAooooAKKKKACiivNta+IWteGfjr4d8L6jBYnwn4m064XTLyNGW5j1O3/eyW8hLlWWS38yRN&#10;qgj7PLknIwAek0V4Prn7QWraTbfF7xDFY2d14V8JSRaJoqpG32jV9ZIVXhD+Zt2faZ4LUDaD5qy5&#10;bjAbpv7RGs2PwXuNY1nRrK6+Idhr6+D7jRbOZ4LSbV3u0todrsJGigkEsM4ZtxWKTPzEcgHvVFeb&#10;eC5fitpPi2Cw8ZN4b8S6FeWbSDV/DlhLpjadcoR+6lhnupzOkisdskZUoYiGQhwycD4X+OHjb4qX&#10;mk6F4THh7S9TvbG48Rz6xqdnPd21rpEl5PDpgW2SaNppp44SzN50apsYgNuVaAPoeivnjxF+0F4o&#10;8E2t1ouuWmi/8JVpPinw7pN7eQJItjeabqd7FALyKNpC8D7ftC+W7yBHhzukUjPbfCn4la38Xda1&#10;HxFpcNja/C9VNrpF1NA7XutSq3z3sTbwkdpwUjBRmlwZAUTZ5gB6jRRRQAUUUUAFFebfGLxzr/h2&#10;/wDBPhzwpJplt4h8V6s9hDfaxbSXVtZxRWk91NK0McsTSnbb+WqiRfmlBJwpB5vwj4y+KHxG8MG3&#10;0m98H6Nr+j63qGj65ql5p91eWzm2kKRG3s1uI2XzVZJDvuT5WCoEu7eoB7bRXm/wW+K8vxI8CeF9&#10;T1Swa01fVYbtn+wW801ixtp/JeRZ9pREkO2SJZGDMjHbv2ORy/w6/aFvfHvxO+LGlRaHJL4Z8J6f&#10;YXeky2sRa81YySX8c7opbBQyWWyLhd4G8MySIQAe4VUjTGq3DbcZhiG7b1w0nGdvPXpuOM9FzlvN&#10;fgB8VvEPxWt/HMviPw4nhS70PxLNo8Gl+ek80cC21tKpnkRmjaUmdiRGSq8KC+3e3pUaY1W4bbjM&#10;MQ3beuGk4zt569NxxnoucsAW6KKKACiiigAooooAKKKKACiiigAooooAKKKKACiiigAooooAKKKK&#10;ACiiigAooooAKKKKACiiigAooooAKKKKACiiigAooooAKKKKACiiigAooooAKKKKACuU03/kqfiH&#10;/sDaZ/6Pv66uuU03/kqfiH/sDaZ/6Pv6AOrooooAK5T4sf8AJLPGX/YGvP8A0Q9dXXKfFj/klnjL&#10;/sDXn/oh6AOrooooAKKKKACiiigAooooAKKKKACiiigAqppKeXpVmu3ZthQbdu3HyjjG1cfTav0H&#10;SrdVNJTy9Ks127NsKDbt24+UcY2rj6bV+g6UAW6KKKACiiigD5tsPhj8YdD8P+PPCGkWvg6z0nxP&#10;rurX0XieTWrqS8sbe+uZJC4sPsQSSaNJDhTcBSwGWxnLfEf7O/jTRdU8Rz+A9VsbDT7qy8O6Zb2U&#10;moy2M9zZWK3UdzbtdxwSPaF47hNs8CmQbWCmIkOPpSigD4hn+GOsfs33EXjfxF4g8M6Xfy+N/wC2&#10;dNTxF4g1K508xz6MtlNa3mr3MMskDr5bmO4lBWQoibI/NVE639nfwHr3jabwp8QXn037BD4x8S63&#10;I9u0oiure7WWGGS0LJmWInDLI2wOhDqMMBX1jRQB8z+DfgT8RPhRPo2u+HP+EZ17W7d/ENrd6Zqm&#10;o3NnbNa3+ry6hBLHcJbysJEBRHjMOG3NhxsBfnvEH7KPjiz8OaDZeHbvRD4itNDuNPXxhZ65qmgX&#10;+nXU9w9w8my381NQtVlcPHaXGxVMbDefOYr9c0UAfOXiL9nzxfqfjnWr6K80i403UfFPhrxK17cX&#10;MkdyW08W0dxGYFgKDcltuQiTBZ9pCgbq7D4HeBvHnw1tbbwrqbeHX8GaRFcxWN7az3E2o3++4Lwt&#10;KjoiW+yMsrANN5jEMDEBtb12igAooooAKKKKACiiigArhvjL4DvPiB4IlttHmtbTxRp08Wq6FeXo&#10;byYNQgbfCZNvzeUxBjkC8mOSQDrXc0UAeD67+zONZ8M/DPwRLqc8ng3w9cvq2tXMF/PY6lqmoIpa&#10;GUPblWQvczS3TukiESRxhQQx24eq/slXVjrfitPC2vT2ek6z/ZWu21zr2pXmr3dn4g064V4J2Nw7&#10;PNBJFHDHIrTAhYFVQA2V+lKKAPENW0P45+NLDV/tV54U8ESJol3aWFno2oT6nHeX80ZSO4uJprSF&#10;oYoCFdY40ZnLHMiqu17erfCTW/AnivQ/E/wzttGnlstBg8MXeg65cy2dvc2MDM9o0dzFFKYXhaSX&#10;jyXV1lI+QqGr2SigD5o8c/sx698WvDeuSeMm0G71jxL4i0K81TSonlbT7fR7C7jkNgkpjDzuUNyx&#10;kZIw7zkbY1Ax3nwx+EWp/Bzx5rln4ZOmw/CrVs6hDoe9opdF1Bj++W0jVCn2aY/vDGWXy5C5UEPh&#10;fW6KACiiigAooooA8z+MvgfxF4h1HwN4j8JQ6Vd6/wCFdXkv0stau5LS2uoJbO4tZYzNHDM0bYnD&#10;giNuYwCMGvLNa+Dnxgj8FQ6LpJ8KyR+I9b1LWfGdqmuXenPNFcOTHY2l2lnK6psKxyT+XHIyofL8&#10;pnDJ9P0UAcDb6B4j1vwHB4Z1DStM8GW95pV3p10/hXWXkfSOBFbfYWezjVsRlm3MkYiZEUJKCSOG&#10;+C37OutfCP4t+Jdek8bahrvhq78P6Toun2F5BYROgtGusB0trOFVSNZkWLYefMl8wNtj2+70UAef&#10;/Cn4f6j4F1b4i3V/NazR+IvE8utWgtnZikLWlrCFkyow+6BzgZGCvPUDtY0xqtw23GYYhu29cNJx&#10;nbz16bjjPRc5a3VSNMarcNtxmGIbtvXDScZ289em44z0XOWALdFFFABRRRQAUUUUAFFFFABRRRQA&#10;UUUUAFFFFABRRRQAUUUUAFFFFABRRRQAUUUUAFFFFABRRRQAUUUUAFFFFABRRRQAUUUUAFFFFABR&#10;RRQAUUUUAFFFFABXKab/AMlT8Q/9gbTP/R9/XV1ymm/8lT8Q/wDYG0z/ANH39AHV0UUUAFcp8WP+&#10;SWeMv+wNef8Aoh66uuU+LH/JLPGX/YGvP/RD0AdXRRRQAUUUUAFFFFABRRRQAUUUUAFFFFABVTSU&#10;8vSrNduzbCg27duPlHGNq4+m1foOlW6qaSnl6VZrt2bYUG3btx8o4xtXH02r9B0oAt0UUUAFFFFA&#10;HnP7Q/xWh+Cnwb8TeLnmtIbmztxFZG+mWGBruV1itxI7cKnmOm5jwFDE8A189/DL476XoPwZ+Jmg&#10;yeNv+Fut4Iv7Qw61pniYtcX9lePE8Ra9gZnVo5WuIiMk7YFBJD19R+Lvh/p3jbVvC97qU10U8Paj&#10;/atvZxOqwzXAikijaUbSzBPNZlAIG8KxyVGOX+KP7Pfh34say2p6je6nptzNpZ0e6/s2SJBd2/2m&#10;K5jEm+N8mOSIlCMYE0oOd3ABN8MfihrfxG8U+L7dvDdlpnhzQNUudGXUTqrS3V1cwsmSLcQBUiKP&#10;ncZSwZSuwjDn5W+ImreJ5v8AhoLWbHSvinqWraBrN2ukeIdA8WtFpWjiLT7WVA2nHUY/OWN2aVo1&#10;tZBIG2/MSQPszwR4A0/wD/b/APZ81zN/bWr3Gs3H2llbZNNt3Km1RhBtGAcn3Neeav8AsyQ6lf8A&#10;jH7P8RPGWkaH4uvZL3WNB09tOW2naSGOCVVlaza5jV44lUlJlYclWU80AclZ/GLV9B8V/FjWbG5t&#10;vEumWsWgTWj6zrI0vSbOCa0Mk13JNIHFvDty7bI3YnaNpzkR+Ff2xL/x1pmgw+HPCuh65r2q+Kr3&#10;won9n+KRPpBlt7B777RFfJbEyQtEoB/chlYsNrbRu7bxT+y14X8SanNqVvqer6DqQ1DTdTsrnTzb&#10;P/Z89jbyW8DQxzwSxkeXK4IlV8Ehl2sqkP8ACP7MWgeE/EGna3/wkHiLWNTs/Edz4pM+p3MLme+u&#10;NNNhMX2wrhGRmkEabVRyAgWMLGADxXxn+17Jo3i74Xa9qtleaVcXM3ijw1P4SsdTEkF/rNte2tnD&#10;EJnEUbL5iyFZpVQIjszbRur680KbU7jR7STWbS0sNVaMG5trG6a6gifuqStHGzj/AGiik+grywfs&#10;reCZ7hjqAvtXs5JfEMk9hfSRtBOus3Cz3iOFQHaGXEeCCoPJY4NemeE9Cl8L+GtM0ibV9Q1+WygW&#10;A6nqzxvd3O0YDytGiKznuQoz1POaANaiiigAooooAKKKKACiiigDxz44LceI/H3ww8GNqWr6Xo2t&#10;Xt9cai+i6hPp886W9o7JCbiB0lRTI6OdjKW8rBO0kGv8EvF2p2HwY8VS3lzea1ceFdX1/TLa51CV&#10;p7i5gs7y4S3EkjEtK4jSNC7HcxUknJJrtfiZ8LofiR/YFwmv6v4W1jQr1r7T9X0Q2/2iJ2hkhdCt&#10;xDLE6MkrAqyHkKRgqDS+B/hZZ+AfD2maLp+ralcWNvJd3F8L3yJW1ae5keWea6bygd7SySSfuvLX&#10;LkbdoCgA+UtR8Y+JPgd8M/DXjTTvEviPXtZ8QfC/Wdf1JdZ1O41C3fU7eytruK6jhmdo7YK8kymO&#10;FUj2yAFTsXGx8RL3WfgLbeINE8N+KPFV2NU8AfbReaxrNzqs1pfJeQWv2uJ7qSQxuy3pYouI8wqQ&#10;owc+v+Ev2U/D3huxTT9R8R+I/F2lWvh648Labp+uzWzRabp04jWWGIwwRs5ZIYU3zNI4WMAMMtuf&#10;Y/suaPJoHiHTPEXi3xR4yfWNBHhr7frM1qlxZWQ3kLAba3hUPuYOZXV3LImWIUCgCH4YafL8Pvj1&#10;4s8DWera7qnh4+G9M1uBNe1e61SW2uXuL2CbbPcySSBXWCE+Xu2goxAG417dXBfDr4SReAta1nXL&#10;zxLrfjHxDqsFtaT6tr5tRMttB5hhgRbaCGNUVp5n+5uLSMSx4x3tABRRRQAUUUUAeO/HuW61nxV8&#10;K/Bq6jqml6V4j124j1ObR76axuZYINOurhYVuIXSSMNLFESUYEqjLnDGuK8J6Zp+s/DbxKPHHjjx&#10;Xp/hbwD4h1m3e8TxFdWMs9pE5aFrq9hdbmUQRuUGZcPjMgkdVZfZPib8MLb4l2uiE61qnhvVdE1A&#10;anpusaMYPtNtN5MsLYE8UsbK0U8qMrIQQ3rg157rP7JemappnhS0g8d+L9Nl0DVbrXvtML6fOdR1&#10;KeQym7uori0kheRHZmi2xqsTEFFUohUA3Pgzq3izQfhH4Zu/G5EUNvp93danqeu3Rhv7WBJC1p58&#10;fllWf7NzM7yIyvHyHLNs88+D+u+MPil8XPjJa63r2r6BpuqeH9CvNEsrNvLn0a1uJNURHVJVZY7m&#10;SOGKWTKZV2EfzeUrV7faeAJZNEttI1/xHqXjDT/sl1Zajb65aWDR6tHOR/x8pFbRqQibo1WMIrK7&#10;eYshww8+tv2Pvh1oGqeMtT8H6f8A8K71XxNpEOivf+ELW00+fToUaVmezdIMwySeYN7858mEjBQG&#10;gBnwVspdK+LnxB0zw/rGu6t4B0y3srTfrur3Wq7NZDTm7jt7i6kklKpEbRXXeUWQsq4dZQPZo0xq&#10;tw23GYYhu29cNJxnbz16bjjPRc5bhvg98Hn+DmjQaNa+Mdc13QrS2S0sdL1K00yCCzRenlizs4Dk&#10;99xb165NdzGmNVuG24zDEN23rhpOM7eevTccZ6LnLAFuiiigAooooAKKKKACiiigAooooAKKKKAC&#10;iiigAooooAKKKKACiiigAor5A8JfBH4ceLvB/wAaPE+v+GdFh8QWni3X7iLxYtpHDqmntDMXiniv&#10;FAliaIqGVlcbdtcJPqWl+Jvibd+LviR8E5vi/fL8LPDOq38Npo2mX0mnSs2oyXBSC7mjbLnICQB2&#10;Pl4I+7kA++qK+N9C8L3Phj9ljwt8XNBNhHrvg631HxNpNpbXYuIR4fllmuToTXC5DoloY4lIyiTW&#10;8RUlU593+APgeXQ/DV34r1oQT+NPGUiazrV3CS4Usg8i0jdgGMNvFtiQHGcO+A0jZAPUaK+VdC8C&#10;eHPih4b8aeMvGnw4b4reMD4p1bSFsFS0a90i1tr2W2torSS7nhS1AgjinLRSRszzGUZZga4z4leP&#10;/D/xg+GHwp+H0t146vvDGuaRLqus3/8AY9zq2tpBbIYbNrkadHJtla82TeaBtJs35BIoA+3aK+Q0&#10;1G9/ab+Ffwh1C4tPC/iTxBZPff298O/GdxLYwardWsb2d2zQtBI4a3uWRwk1uwXzULCN/Lcejfsm&#10;3mnwaB4r0G38L6t8P9T0rVkOo+Cb+6trq00Oae0gn8mwlt8xm1YSeYqgja8kg2RjCAA92or4b+If&#10;hC18Ey+J/iHrvg/SfG/hqTX73Wn+L/g3WIP+En0C2ik3KhSaL5orYxm0McM75ijYNCSXQ+h/Ff4A&#10;/DDVv2m/hi998OPCV4+tQ69dao1xodrIb+YR27CSfMf71wzsQzZOWJ7mgD6hor4d/aU8exy/FHU7&#10;3RNP8QyN8H7W0n0S38P+HdQvLOfUmaK4vbWSa2geGIfYFitx5jrtF9ITgDNXPGXii9sv2oNb+MPh&#10;K6uNV0bR/BHhy91HT7XMi6jod1c6k1xIiD700KpFcR45IieMf63IAPtaivhDwJ4f8K/FfXfhzbax&#10;pekeL/DOo/Enx7dJBqFtFeWlwn2i+eOQK4ZWH3WBx6EV3+s+LrH9l/VfjZZ+DdKhg8O6T4f0jUtI&#10;8N6fA32eLXb6a9t0tbeBM7BM8VmxiiX70rOF3SHcAfWFFfn3pOtWHgj4D/tEfC62uPENzaN8O7/x&#10;LYXPiPRL7S5riZtPkg1QpHdwxOwNysdwzKpXdfkZGMDsPh5pPhm2+PPwp0Twt8GV+DHiK1s59cv9&#10;WntdLsRrOm/ZZIHtYjYzSi6Yzy28rxyEeUI0kIDGPcAfalFfDOifCrwPpn7HnjP4k2/hzRtH+IGk&#10;v4m1ex8XWljHDqkd5b6jetbn7SgEr5aOOMxliHQmMgqxB+3dMlnuNNtZbqMRXLxI0sYGArkDcPwO&#10;aALNFFFABRRRQAUUUUAFcppv/JU/EP8A2BtM/wDR9/XV1ymm/wDJU/EP/YG0z/0ff0AdXRRRQAVy&#10;nxY/5JZ4y/7A15/6IeurrlPix/ySzxl/2Brz/wBEPQB1dFFFABRRRQAUUUUAFFFFABRRRQAUUUUA&#10;FVNJTy9Ks127NsKDbt24+UcY2rj6bV+g6VbqppKeXpVmu3ZthQbdu3HyjjG1cfTav0HSgC3RRRQB&#10;wWjfH74YeIvE8fhvSviP4S1PxFJK8CaRZ67azXbSICXQQrIXLKFbIxkYOeld7XxtI1kn/BO7XTcb&#10;P7T26sNDyFMv9rnUrn+z/Jz/AMtftXk7Mc7sYrq9T8XfEebxF8ctUsPFt/LF4AvrJrDwzaWFk0N9&#10;Eul2F9cwM7QGUvKWuEQiRNpm68LsAPp6uR8VfGDwH4F12y0TxL428O+HtZvlV7XTtV1aC2uLhWYo&#10;pjjkcMwLAqCAckEdayfg741uviTF4l8Sxail74XudVktdBWKMBfs1uqwyS7sAvvuEuCCSRsCY7k+&#10;VfDWcw/DD4or/ZfhvXfF7+JdYXxjZeLNUOnQi2M8wgNzKtvORF/Z4tfLDJtMRHzDBoA+maK+HdT+&#10;O2pal8FfDd74A1fxP4Sh0nwDHrr6D4bXTNQGmwMJUt57/UtYwksK/ZXUJFtnbEjNkbcbeq/HX4gC&#10;50Hxhea9d2nhCLSfDl7qK+FrfS761sJLsxtdrqlpO63yh1lXymtJCQpDGNyhEgB9eatq1joGlXup&#10;6ne2+nabZQvc3V5dyrFDBEilnkd2ICqqgksSAACTWR4J+IvhP4l6bNqPhDxPo3irT4Jjby3eiahF&#10;eRRygBijPGzANhlOCc4YHvXmP7TH2b+2fhD/AG75P/CFf8JjD/bX2rb5G77JdfYfN3cbft32TGeN&#10;/l+1Z/x0+IPhj4Y3Xj3X/Dj2Vv8AFK18OWr3t3JHJJBbWJuvLinuwrLFiIyzSKJGVyiy7TtD4APo&#10;CivkP4mfEv4gfC2XxX4V074iXHie7gXwteW2valp1g13YG/1qKymgkSCKOF45IgzJmION0nzn5Cu&#10;H8TB4w1fXrjwbqXxC13UY/DfxJ8Miy1prLTUvfKuYYXKy7LQQt5cpdkYRL94K+8DkA+2Kpajrena&#10;PPYQ39/a2U2oXH2SzjuJlja5m2PJ5UYJG99kcjbRk7UY9Aa+WP8AhZXj2TRdX1KXx9c2K6p8R7rw&#10;TbSSWFh9n0azXUJoo5o90IL3BVFhRpWkTc8ZMTsDvoat4n1y8+KngfwrrPiF/F6+FfitBZW+uzwW&#10;8VxMsvhvULhoZxbqkRliMpXKRx/KUyu7LMAfYdFFFABRRRQAUUUUAYvi/wAbeHfh9oz6x4p1/S/D&#10;Wko6xtf6veR2sCsxwqmSRgoJ7DPNXdE1vTvEukWeq6Rf2uq6XeRLPbXtlMs0E8bDKujqSrKRyCDg&#10;15X8W9n/AAu/4H/a/K+xf2nqfled/wA/n9mzeVt7bvL+0474zim/sr/8k/8AEPkbP7M/4TLxJ9g8&#10;r/V+R/a91jZ227t+McYxjigD1mHVbK51G60+K8t5b+1SOSe1SVTLCj7tjOoOVDbHwT12tjoawfA3&#10;xS8F/E6G7l8HeL9B8WRWbKty+h6nDerAWyVDmJm2k4OM9cGvlTW/AafDvSf2vdM8KvqFxqMng22u&#10;Rd397NeXlzdNp97mRpZGZmc4AAzhcKqhVAA9NsNJ0/X/AI6aZpmjXP2LSr34XtbT3OjTmCeGF7qN&#10;bJ4pE5TCm7MbDoQxXoaAPfLHVbLU2uls7yC7a1mNvcCCVXMMoAJjfB+VgGU4PPI9atV4P+yJ4Z07&#10;wb4e+ImiaTC9vp1j431SGFJZnmfaPK5aSRmd2JyS7MWYkkkkk17xQAUUUUAFFFFAGP4s8Y6B4C0S&#10;bWfE2uab4d0eFlWXUNWu47W3jLEKoaSQhQSSAMnknFY+r/GPwDoHhHT/ABVqnjjw3pvhfUXWOy1u&#10;71a3isrpmVmVY52cI5IRyApOQrHsa4z42/8AJVvgP9q2f2b/AMJTd7vN+59o/sbUPIz2znftz/Ft&#10;xziuB+HfjXw34B0fxHqJ0m113xBceOPEVh4O0vT4ke+vZXuS1zBbMR+7QzRyNNISsaBC8jKqEgA+&#10;mdP1C11awtr6xuYb2yuYlmgubeQSRyxsAVdWHDKQQQRwQaqv4m0eO91KzfVbFbzTbeO7vrc3KCS1&#10;hffsllXOURvKlwzYB8t8fdOPNvh/4Jv/AIE/B3ThcXV/qsnh3TdQvbvQvD1qs0V9NLI1yYrdGjMz&#10;GNt8UKIybg+GUnaE8A/Z68Q+GtS+M3xum8cxXrLrXhbRNX8SP4t0G9stPhKy6mZonN9bxIlvDG8M&#10;UZkC+YkDN87JMwAPrfwT8SPCXxL0+e/8IeKNF8V2MEvkTXOiahDeRRyYDbGaJmAbBBwecEVsRpjV&#10;bhtuMwxDdt64aTjO3nr03HGei5y3k/wisZ/GvxJ8U/FcWUulaNrmmWGkaNBcwPBc3lpbtPL9tnjc&#10;BozI90yxxuA6xxhmwZCiesRpjVbhtuMwxDdt64aTjO3nr03HGei5ywBbooooAKKKKACiiigAoooo&#10;AKKKKACiiigAooooAKKKKACiiigAooooA8m1H9ln4c6tqOp3V5p+s3Fvql++p3+kv4l1M6XeTvIJ&#10;HM1h9p+zSKzAFo2jKN0KkcV31p4L0ax8Zal4qgs9mv6lZW+n3V35rnzIIHmeFNhO0bWuJjkAE7+S&#10;cDG3RQBxOlfBjwdongbxB4NsdINt4X1571r3S1u5/J/0vd9pWIF/3COXc7ItiqzsVAJJPXWFjBpd&#10;jbWdsnlW1vGsMSZJ2ooAAyeTwB1qxRQB5v4x/Z58DeOtb1LVtRsdTtL7VIlh1J9E16/0pNRVU2L9&#10;qS0niW4IT5AZQx2ALnaAK3vCPwt8JeAdRvL7w5oFnok11a29i62SeXElvBv8mGOMfJFGplkIVAoy&#10;7Egkk11VFAHnOufs9eAvEF1eXdzpFxb391qbax9v07VLuyuoLt4Ft5JbeeGVJLcyRIqOImQOM7gx&#10;Y56TwN8PtC+HGkTadoNpJbxXFw13cz3V1Ld3V3OwAMs9xMzyzPtVF3SOxCoig7VUDoqKAPMrv9m7&#10;4fXviC91aTR7tft97/aV5pcWsXsek3V0SGaabTlmFrI7OodmaIlnG9stzXaal4P0jV/E2i+Ibu08&#10;3V9GS4jsbnzXXyVnCiUbQQrbgi/eBxjjHNbNFAGL4V8G6P4Ktb630e0NrHfX1xqVyXleV5riZy8k&#10;jO7FjknAGcKoVVAVQBh/D/4L+DfhbcGfwxo50yQ6db6SP9KmmC2kEk0kEKiR2CqjXM2MYwGC/dVQ&#10;O2ooA8lg/ZV+Gdh4a0PQdM0O90HTNDvLq/01NC1u/wBNktJrksZzHLbzo6q29hs3bQDgADArZ0X4&#10;B+BtBs7K3ttInmNrq6699ovtRuru5uL9EMaT3E80rSXDIpAUTM4XZHtAMabfQaKAOP8AiD8I/Cfx&#10;TjjTxPpR1EJY32mgrdTQE215D5N1ETE6kq6Y4PQqrDDKpE/iL4ZeGvFcvhmbUtOMtx4avI7/AEi4&#10;iuJYZrSVFKcSRsrFWQlXRiUdSVdWBxXU0UAeTaf+yz8OdNu4pI9O1ie0iv21NNIvPEup3Oli5Mxn&#10;8z7DJcNbZEzGQDy8K+GABAI9ZoooAKKKKACiiigAooooAK5TTf8AkqfiH/sDaZ/6Pv66uuU03/kq&#10;fiH/ALA2mf8Ao+/oA6uiiigArlPix/ySzxl/2Brz/wBEPXV1ynxY/wCSWeMv+wNef+iHoA6uiiig&#10;AooooAKKKKACiiigAooooAKKKKACqmkp5elWa7dm2FBt27cfKOMbVx9Nq/QdKt1U0lPL0qzXbs2w&#10;oNu3bj5RxjauPptX6DpQBbooooA4LRvgD8MPDviePxJpXw48JaZ4ijledNXs9CtYbtZHBDuJljDh&#10;mDNk5ycnPWt3V/Dc0Fhrs3hX+ytA8R6qVlk1S4037QkkyokayTxpJE0xEaIgzICAqjOFxUHxL+IO&#10;n/CzwTqXibU7e7vLaz8tFs9PjWS5uppZFihghVmUNJJJIiKCwBZgMiqWmfGHwnqvhjwTr8Op/wDE&#10;t8ZvbxaJJ5TsbmSaB540O0HYfLjcndgAqQTnAIBo/DjwJp3ww8AeHfCOkgjTdEsIbCAsAGZY0C7j&#10;jjJxk47k1R8YfBr4f/ELWLXVvFXgbw14m1W1jWK3vtY0i3u54UDFgqPIhZQGZiAD1JPeuxooA5jx&#10;P8LvBnjbWNO1fxF4R0LXtV03/jxvtT02G5nted37p3UsnIB+Ujmqc/wX+Ht1qegalN4E8Mzaj4fh&#10;httHu5NHt2l02KE5hjt3KZhVDyqoQF7YrT+IXjWx+GvgDxL4v1OK4n03QNMudVuorRVaZ4oImldU&#10;DMoLFUIAJAzjJHWuJ8OfH0an4m8O6Nr/AID8UeB28ReYmkXuuPp0tveTJEZjADaXk7JIYklkHmKq&#10;kRON27CkA9K1nRtP8RaTeaXqtjbanpl7C1vdWV5Cs0M8TDDI6MCGUgkEEEEGsbwj8MvB/wAP9Gu9&#10;I8L+FND8N6Tdu0txYaRp0NrBM7KFZnjjUKxKqFJI5AA7V0tFAHIaD8HvAXhXw/NoWi+CPDmj6HPd&#10;R30umWGk28FtJcxsjxzNEiBTIrRRMHIyDGhByoxd1z4c+E/E9rqltrPhfRtWt9VeGXUIb7T4pkvH&#10;i2+U0wZSJCm1dpbO3aMYwK6KigDEuPA/hy70PU9Fn8P6XNo2qSTS3+nSWUbW928rFpWljK7XLsSW&#10;LA7iSTmq2i/DTwh4b0nSNL0nwroml6Zo9y15ptlZadDDDYzsJFaWFFUCNyJZQWUAkSPz8xz0lFAB&#10;RRRQAUUUUAFFFFAGF4y8B+GfiLpA0rxX4d0nxPpYlWYWOs2MV3AJACFfZIrLuAJwcZ5NP07wV4d0&#10;iHRorHQdMsotFiaDS0t7OONbCMqEZIAFHlKVAUhcDAxW1XmXiT496R4c8U6tpX9javqOn6E0Ka/r&#10;9p9mFjozyxrIi3AknSZj5bxyHyopAqyKWI5wAd9HoGlxX2oXqabaJeagiR3lwsCiS5RAQiyNjLhQ&#10;zABs4DHHWsbwN8LfBfwxhu4vB3hDQfCcV4ytcpoemQ2SzlchS4iVdxGTjPTJrk7/APaH0XT/ABpc&#10;aIdE1qbSrPWbbw7e+J4ltv7OtNSuFhMNq6mYXDMzXNsm9IWjDTAM42uUXTv2hdG1LxouiJomtJpU&#10;usT+HrbxOy2x0651KFXM1qqrObhWVoZ0LvCsZaFgHOULAHo2m6Lp+i/av7PsLax+13D3Vx9mhWPz&#10;pmxukfaBuc4GWPJxV2iigAooooAKKKKAMXxf4J8O/EHRn0fxToGl+JdJd1kaw1ezjuoGZTlWMcil&#10;SR2OOK53WvgH8MfEuk6Pper/AA58JarpmjRtDptle6HazQ2KNgskKNGRGp2rkKADgelW/iV8TLX4&#10;bWej7tJ1LxDqus3403TNG0cQ/aryfypJmCmaWKNQsUMsjM7qAqHkkgHm7T4/JrPhnTdT0LwH4v8A&#10;EGpXV7d2FxodlbWsdzp01q7R3C3Ms1xHbJtdQoAnYybg0YdQzKAdl4d+G/hLwjBpUOheF9F0WHSY&#10;p4NOj07T4bdbKOd1knSEIo8tZHVWcLgMygnJAqXWvAPhjxImrpq3hzSNUTWLeK11Jb2ximF7DEWa&#10;KObcp8xEMkhVWyFLsRjJqL4eePNL+Jvg3TfEujGcWF8rYiuo/LmhkR2jlikXs6SI6MASMqcEjmuZ&#10;g+Pvhm+8W/ETw5p8Op6tqfgSzs7rVYtNszcs7XKzNHBAkZLySgQHcu0Ab1GSd20A2fA/wc8A/DK6&#10;urnwd4H8N+E7i6QR3E2h6Tb2TzKDkK5iRSwB5wa6WNMarcNtxmGIbtvXDScZ289em44z0XOW4zwB&#10;8XYfG3iPVvDl/wCGtb8G+JdNtoL6XSdd+ytJJazM6RzxyWs88TKXilQjfuUp8ygFSezjTGq3DbcZ&#10;hiG7b1w0nGdvPXpuOM9FzlgC3RRRQAUUUUAFFFFABRRRQAUUUUAFFFFABRRRQAUUUUAFFFFABRRR&#10;QAUUUUAFYsXjHR5vGVz4US8zr9vYRapLaeU/y20kkkaPvxtOXikGAcjbkjBBO1Xzj4m+KPgz4Y/t&#10;haxP4x8XaF4Thu/Ammpbya5qUNkszLqF+WCGVl3EAjIHTIoA9Y8cfGTwr8PdWtdJ1W6v7rWbmBrq&#10;PStE0i81a9EAbaZmt7SKWRItxC+YyhdxxnPFZ2v/ALQfgfw74N0/xZJfalqfhu9hmnTUtC0O/wBU&#10;hiSH/Wmc2sEnkbCGDCXYQUcHlGA850L4n+D/AIafGjx94g8XeKNI0XQPGdrpOp+G/E2oXscWmX9n&#10;HaiMwQ3bERM6yGSYR7sslzvUMNxGbpgbUv2eP2hvE1tbz2vh3xNLrWraJHcQNAz2h02KFpxGwBVJ&#10;p4LidSQN6zK/8dAHuvw9+Jei/E/Sn1LQo9YWzXbtk1fQ77S/NDLuVoxdQxGRSCPmQEe9D/FHwxH4&#10;jGgnU86r/ay6F9nWCU/6cbE34h3BdufsoMpOcAYBIJApnw4RpfhR4XRBudtEtQB5hjyfIX+Icr9R&#10;yK+IvgD8OfFevfGzwnrEui5s0u9S8TzSy/FHXbxliN2lnbS7JYdszLBFKihji4jwJHjACEA+2/HX&#10;xW8O/Dq4sbbV5dRnv75ZJLfT9G0i81W7eOMqJJfItIpZBGpkjVpCoUNIgJBdQaPiP46eCvC76ULn&#10;Vpr5NStF1CCbRtPudTiS0bG26mkto5Fgt2ySJpSsZCsQxCtjz749avofgH4meHPFUvxJ0X4b69Pp&#10;F3pS3HinTHudOvLXzoJXSN/OgRLpWVSimRiytJ+6fblPBdKsH+Dnww8M/wBoePLXwH8Q9d+HsOn6&#10;h4f8TaS1zeanHE9w9vb6e3mxRi/RruWIxBZzmSDMAGBIAfXXi746+CvA2sw6Zq+qzpcNBDdTTWmn&#10;XV3bWVvK7JFPdzwxvFaRMUkxLOyIRHIc4RiJ9W+NHhHRfGg8LXV/dDVA8MU0sOmXU1laSy48qK4v&#10;EiNvbyvuTbHLIrt5sWAfMTd8ceONL/4QrwP4h8P+K9etvC/iP/hXej6PbeHJpI3k8e3ENlMrWciO&#10;TLNiaQwBLBoZ8zHfI+6AJ0fx0icX3xA8F+FfHmnaR4q8a6jpeoX3gC405n1qS+ljs4TLYXLTIr2q&#10;x28byyLBMqCG6PmxEEwgH1Knxl8JyeNJPCyX122pxz/ZXnXTLo2C3GAfs5vfK+zibBH7rzN+SBtz&#10;xTdI+NPhDXfGUvhiyv7qXUkuJrNZ20y6SxmuYQxmt4b1ohbzTR7Jd0UcjOvky5UeU+35j8eWKS+N&#10;pfh94J+IOm3c8vxH07Xr/wAFtprxa5aP/aFvf3k5leZS1mFEkqusABLIomYfKxaWscnxF8GfD/wR&#10;8Q9P17T9D8fXGr3XhOLS2t9b0mISXdxdSXsjzZNoJZjHG4t4g/n24Ekob94AfalFFFABRRRQAUUU&#10;UAFFFFABRRRQAVymm/8AJU/EP/YG0z/0ff11dcppv/JU/EP/AGBtM/8AR9/QB1dFFFABXKfFj/kl&#10;njL/ALA15/6IeurrlPix/wAks8Zf9ga8/wDRD0AdXRRRQAUUUUAFFFFABRRRQAUUUUAFFFFABVTS&#10;U8vSrNduzbCg27duPlHGNq4+m1foOlW6qaSnl6VZrt2bYUG3btx8o4xtXH02r9B0oAt0UUUAfP3x&#10;8tvEPjn4r+B/DWg6rpnh+08NQzeNNS1HXtOkvLJmizb2kRjSeAvhpJ5yRIBG1vCWB3AH530+002T&#10;R/C2meKtPsfF2ieCfibHf2ms2/hm5Fs2n6hbXVwIbe3lE0o8u5kUeUHkKxrayZ2GM19z+L/h74e8&#10;epbprumJfiAMqEu8Z2NjfGxQgtG+BujOVbA3A4ok+Hvh6bxdD4nbTIzrcK7UuQ7AA7CgcpnYXCMy&#10;ByNwVioOCRWEvbX921vn/Wn490etS/s72adbn5utuW2nS7/m7293tPp8QeBfhZ4IvL/4L3mu+GNP&#10;mu9e17xFJrkt/aZOo6ZPcXn2BbvcP3ts8xsTCkmYy3llB3qr4On8H2aeGvD3xP8ACeqeKfB/hnTN&#10;fs49Afw7d6rDpk8eqyCF2tUjf7tl5SJMEIhVgC8fmrv+27L4Q+D9PsdZsoNDgS11cBbyIu7BlVmZ&#10;VTLHy1VnZlVNoVmLAAkmo734N+DtR8P2GiXOiRzadYvI8MbTS7iZCTLvfdukEhYmQOWEmTu3VH+0&#10;eX4/18/lbqbWyna9T1tH77X+XLfX4uZfCeE6Xe6l46/4J++MtBiOo614uTwPqdg+mSLLPqPmyWU3&#10;2aFgSzyyMjRqHBcSHlWfOT3Wk/Aa4TTtI1vxH4y8U+N9Q0bTZn0rTdaisIobG5ktjC0qJaWkDPII&#10;3kjHmF8CR8Dcc17Aug6emuHWEtI01NrYWjXK8M0IbcEPqASSM9NzYxk50K3jzW97c8qu6Lnegmo9&#10;nZtfNJX9bL0PgK8+CF/4d+EH7PQPgywtPD//AAj/ANp8Y6bqXgO68RiXXJLG0EVxf6ZbSRTzSjbe&#10;J5rh/KdgGUZVkq+OPhTqMfwr8BnV9K17xNqdn4b1WDTLTxH8O73VbMCW5MlrDHDZ3kl5o93HF5Ec&#10;c7yhliC7yJYmWP8AQeirMD4m+IfhPVh8d9P8Vx+Bb/U/GEsvh6WPTNY8O3d+tqUaMXH9n+JLWUJZ&#10;worS+bDdLtleGQ+WUucvd0nT9ctNc0Lwg/hPxKdR0/4w6l4jursaNcCwj064ur6eG4F2UELqVuYg&#10;QjsykkMF2mvsyigD4IvPgfqWj/AT4bzReDYLWGfXp7rxra33g+fWpr9FN2lk19p8MkVzexRPJEVj&#10;y4j/AHT7CkfH0n+yh4cv/C/woNndteLaNql5Np1td6HJoqW1q0pMcUFlLPNLBADuMccrK6oVXYgA&#10;UeyUUAFFFFABRRRQAUUUUAFfIf7T3w3PjbUfiH4Q8OL8QNG13xrY20NxBp+lrJ4e1mRo/s4uZ75b&#10;eU2zQxRqHRp7fesEY8uUOPM+vKKAPkPxh4X1hviJrRj0jX5viDd+NdP1DSRBpl2fDb6ZHNabp7pl&#10;T7A8yW8M5M05N4rRxrEw2WwC6J4Y1mP4j6Qp0jXv+FhQeN7vUNTMmmXa+G49Jee5KzwMyfYBO1pJ&#10;D++iP2syO6yNzOtfXdFABRRRQAUUUUAFFFFAHjfx9Fzofiz4UeMBpurarpXh/X7htSh0XT57+4ih&#10;n027t1mFvAjyOFlkiB2qSA5OMA15bbfEzxP8NPBN6+l+EfFcGpeP/FOsahaajJ4X1C/TQLIyYju7&#10;u1t4XmDsqq8dsyozs4V2iAdl+tqKAPHPCGk6FpXw50K28BaNdP4lt9G1NPDmo+MNCvrWWOcuvnG8&#10;llt1ktxPceVI6sqGUKXjR1TjyH4O2Hjr4E/EP4o6z4l+H0lzpNp4T0iSSXwtdXOsXmsXyXGpSym3&#10;U2NutxcTS3MskwGwRtJGTkSkx/YNFAHhH7OeuL428QeI/GGt2Ou2PjbWba1S5stR8Panp9npVnFv&#10;8ixt5ry2gE5V5ZpJJFG53lY4VFjVfbI0xqtw23GYYhu29cNJxnbz16bjjPRc5a3VSNMarcNtxmGI&#10;btvXDScZ289em44z0XOWALdFFFABRRRQAUUUUAFFFFABRRRQAUUUUAFFFFABRRRQAUUUUAFFFFAB&#10;RRRQAUUUUAFFFFABRRRQAUUUUAFFFFABRRRQAUUUUAFFFFABRRRQAUUUUAFFFFABXKab/wAlT8Q/&#10;9gbTP/R9/XV1ymm/8lT8Q/8AYG0z/wBH39AHV0UUUAFcp8WP+SWeMv8AsDXn/oh66uuU+LH/ACSz&#10;xl/2Brz/ANEPQB1dFFFABRRRQAUUUUAFFFFABRRRQAUUUUAFVNJTy9Ks127NsKDbt24+UcY2rj6b&#10;V+g6VbqppKeXpVmu3ZthQbdu3HyjjG1cfTav0HSgC3RRRQB598bdS8aeH/BGpa74O1fQdMl0myub&#10;65h1zRptQW5EcRdUQxXdv5Z+Ugsd/UcDHPOeEPivqnhT4Y6F4r+J+v6Vev4hS0bTbPwt4avVnMs0&#10;Jl+zpbpPdzXLhQ7ZjVcJG7FcAkeifEHQLjxZ4C8S6JaPFHd6lplzZQvOSI1eSJkUsQCQMsM4B+le&#10;Y+Nfhf48l+FfgHw74a1G0E+jw29prdimsXGj/wBpQJbbDHFqMEElxbgTLE+Y0VnVCpZQTkA2W/ag&#10;+HH9jaTqUesX9yNVuruws7C10O/m1CS5tWK3MBskgNwssWGLRtGGCqzEbVJHPXn7U3h6Hxl4euk1&#10;awX4c6j4Q1LxHJq88EyXAlt72xto4lQ4YMTdSIYTGZTIEQANlTzfwa/Zp8WeAPEXhW/1W/0y4i0n&#10;Xte1Wby9RvLyZ4r+NBEvm3CtJI6MGDNI5JADZyxVeaP7FevajdeEb271nT7LVvCtp4gudI1CzuJy&#10;bXVrrWYr+xmaPagmhVEdJY3OG3FQDw6gHt/xt+KGpeDfghe+MvDEUKag62Js112wnRUFxcQxZmti&#10;0MqsqykmNijAjDYIIrlrz4weKPhD48XSfiXrvhvWtCk8N6p4kn1Pw9ol1YS6XBYGAzPNA11dNLG6&#10;z/KybSGj2hXLjb03xl+HGufGX4FXXhTULfRrbW9SWxa+tnneewDR3MMs8YcxBnQiN1G6MbsjIGTi&#10;j41/Zu8JxfBr4l+E/h14R8LeC9V8WeHr3SPP03TIrCKSWS3lihM7QR7iitKT0YgFsA5wQC9qv7TX&#10;gDRtMs765vNaKXkU91DbW/hrU5rtraEqJbr7OluZRbgun78oIjvXDncM29b/AGifh9oGq6fYXGvt&#10;cG9itLhLzTrG5vbKGK6fZayT3UMbw26St9x5XQMOQSOa84+LH7O/iXXvG+i+LNAaLUbyDw4mgXOn&#10;N4x1fw0qtHKZY51uNPDNKMvIrRSR8/IwddpDc54h/ZV8X6dZeHbDwSvh7w3d6boWn6Nb+KNE1zVt&#10;IutN8hstutQ1xHqkKk7o4LuQbcurM28sAD3OL47eCpvHo8HJqlwdZa8bTkkOm3QsZLtYTM1qt6Yv&#10;s7TiNWYxCQuNjZXKkCWz+N/gq/0rw3qUGteZZeIo7mbS5fss4+0JBG0sxwUyu1Ec/MBnGBkkCvMH&#10;+BnjSD47DxRpDaT4Z0mXXRqt/qei69qMLapbfZzG1vdaMytZyTN8qNdeYHxGjqqsoUc94W/Zz+I2&#10;nJ4G0O/l8Lx+HfBaaza2d7bXtzLd6nFd29xDBJJEYFS2ZA8e9A8wbexDrsCyAHqkH7T/AMPbzw9p&#10;mtWt9rN5ZarO0Gmpa+GtTmuNRCxiVprW3S3MtxAEKnz40aL5h8+SK9B8LeKNJ8beHdO17Qr+HU9H&#10;1CFbi1u4DlJUYcEdx6EHkEEEAivnLxF+y94kbw38Gp7Ga21LXvBPhj/hGr/T4fFOqeHoblXhtQ80&#10;N9YqZhtktFxG8RWRZCSFZFNe1fBP4fv8L/hhofhuWGzt7m1WWW4i0+e5ngWaaV5pdst1JJNJ88jZ&#10;kkbLHLbUzsUA7iiiigAooooAKKKKACvAfFnxxvo/2g7jwBZfET4f+D0tbbTTHpniO1a51PVbm5kn&#10;3xW4F/b7cIkAXEchLS9+Fr36vDvi/wDCrxf4/HjXwzp2l+ErPwz4ys47S+8Sw3E1nrVoBH5bExLB&#10;Il46ABo3aaHaG27fk3OAZWtftBa9o+p+IfEVxcaHZ+CNB8WW3hCfRp7OU6pcyyy20X2lLnzwiAG6&#10;Egh8hy0ced4MnyX9X8YfFXSfjx4V8HW+veEdZ03Uzc6pqNvH4Zu7efTtJiIUMbk6g6NM8jxRL+6A&#10;b96+AE2ml8R/2ftT+KHxFkuNY8L+BE0z+07C8j8ZWcTR+IVtLWWC4Fi6NA4cPNCVaUXCDy5MeVkE&#10;t6N4X+H15pfxg8c+NL+aCYaxaabpunrG7M8NrbLM5VgVAUma5nbCk5G0nngAHfUUUUAFFFFABRRR&#10;QB5t8YvHOv8Ah2/8E+HPCkmmW3iHxXqz2EN9rFtJdW1nFFaT3U0rQxyxNKdtv5aqJF+aUEnCkHm/&#10;CPjL4ofEbwwbfSb3wfo2v6PreoaPrmqXmn3V5bObaQpEbezW4jZfNVkkO+5PlYKgS7t69D8ZfA/i&#10;LxDqPgbxH4Sh0q71/wAK6vJfpZa1dyWltdQS2dxayxmaOGZo2xOHBEbcxgEYNeWa18HPjBH4Kh0X&#10;ST4Vkj8R63qWs+M7VNcu9OeaK4cmOxtLtLOV1TYVjkn8uORlQ+X5TOGQA9X+C3xXl+JHgTwvqeqW&#10;DWmr6rDds/2C3mmsWNtP5LyLPtKIkh2yRLIwZkY7d+xyOR8DfHjxJ8T/AIi/Frw94b0fTRZ+G9P0&#10;+Tw9d6nJLCmpTTSX8Ms0rKHIt/Ns8IVTLqpcFlkQjuLfQPEet+A4PDOoaVpngy3vNKu9Oun8K6y8&#10;j6RwIrb7Cz2catiMs25kjETIihJQSR5T4P8A2d/iB8IfFfjzX/CPjKLxFLd+F9L0Tw7p/ihLW3tE&#10;mtWutn2pbGxiKwxLMgjEJBYPKH6RsgB3vw18b+L2+KPifwH4vutD1y70vS7HWI9X8P2EthGqXMlz&#10;ELeW3luLgq4NqzhxJhlbG1duW9MjTGq3DbcZhiG7b1w0nGdvPXpuOM9FzlvLP2ffBvjXwVY6lD4y&#10;0fQ11TUHW91HxDYeIJdRvNWvdqxtJMjWFqkShERUVMqioqKoCivU40xqtw23GYYhu29cNJxnbz16&#10;bjjPRc5YAt0UUUAFFFFABRRRQAUUUUAFFFFABRRRQAUUUUAFFFFABRRRQAUUUUAFFFFABRRRQB4t&#10;qv7R2paX8QYvBg+D/ju71uezudRtVguNDEdzaQSxRSTKz6kuBunhwr7XIf7vDY6nxl8bvDvgb4k+&#10;EPBOpLeHVPErSJb3EEQe3tWAPli4bcCnmsrpGQCGZSCRxnD1jRNRl/a08JawlhdPpMHgjWbSW/WF&#10;jBHM9/pbJE0mNodljkYKTkhGI6GvGPFfwU+KXxiX4n+LtK1PRfDN1rGoQDQdP8QeHLhtQiTSJi2n&#10;yJcfbIhbrJcpJcDfAxC3GSCDtAB9Aad8dfDGofG7V/hUWurXxVp+mxaqouI1WC7hc4YQuGJZo8pv&#10;UgYEikZGcU/Cf7QnhzxhqHhaztLTUoH8RDWTavcxxqkY025W3uDIRIcbnYFMZyuS208V4jb+BvE3&#10;xg8TeMvHumaDqPhLxhFYeHfEHhl9bspbTZfx2tyJ7KUuoIR1le2mA5Cyk4ztrzrRfgH4s+N/gn4N&#10;6FrNv4q+HFnfWvjZteWGy23FtHdagkkVpO0iFUWXKkgj97GjqMq7GgD7R+GXxQ074saXeavoljfr&#10;oKXDQ2Or3SRpb6qinBntsOXaHcCFd1QOBuTchDGk3xm0YeM18MrZ6jJfNr//AAjolWJPKNwNM/tJ&#10;nyXz5Sw4Qvj/AFjBMHkjL+B/iLxFrvgu88NeMPD50TxV4dY6TeuunPHpWoKFxDdWbEBJIZI9rGNT&#10;mJi0bY2gn5a+AX7KGt6f8XPCniK/8KfD7R7axbUNdcx/Dd7OSNpdQUQQxyG7/dSpFCXiyD5Ak5SU&#10;kMAD64+I3xej8A63pOh2XhfXvGev6lbXN9Hpfh9bXzY7aAxLLM7XM8MYUNPEoG8sxf5VOGI5bWf2&#10;p9AttJ0nUtA8N+I/Gtpe+HV8VTnQ4bYPp+msMpLOlxPCxZtsoEUYkkzDINuQM1fibrL/AA4+P3hz&#10;xle6N4h1fQbjwxqGkySeH9Fu9Va3uRc2s0avFbRyOokUSgORtzFgkZGfFfAuja98CNHDa/4W8U6j&#10;ea/8MLDTYbTR9GutTNvqME1/K9lK9vG6wn/T41DSFY8pId+BmgD6a+IPx18J/Dfw54W1rUbuS5tP&#10;E+p2GlaStmqtJdS3ciJEyhivyAPvY9QqnAJwp9Cr4d+Knwb+Lmi+DfBUFt4Y0TxZBoEfhDSdNK6x&#10;creWf2a+sZbx3hjsZRtlmhj82YSkJDbRuEyrh/t+IuYkMqqkhUblRtwB7gHAyPfAoAfRRRQAUUUU&#10;AFFFFABRRRQAUUUUAFcppv8AyVPxD/2BtM/9H39dXXKab/yVPxD/ANgbTP8A0ff0AdXRRRQAVynx&#10;Y/5JZ4y/7A15/wCiHrq65T4sf8ks8Zf9ga8/9EPQB1dFFFABRRRQAUUUUAFFFFABRRRQAUUUUAFV&#10;NJTy9Ks127NsKDbt24+UcY2rj6bV+g6VbqppKeXpVmu3ZthQbdu3HyjjG1cfTav0HSgC3RRRQAUU&#10;UUAFFec/tD/FaH4KfBvxN4uea0hubO3EVkb6ZYYGu5XWK3EjtwqeY6bmPAUMTwDXz38Mvjvpeg/B&#10;n4maDJ42/wCFut4Iv7Qw61pniYtcX9lePE8Ra9gZnVo5WuIiMk7YFBJD0AfZVFebfDH4oa38RvFP&#10;i+3bw3ZaZ4c0DVLnRl1E6q0t1dXMLJki3EAVIij53GUsGUrsIw5+VviJq3ieb/hoLWbHSvinqWra&#10;BrN2ukeIdA8WtFpWjiLT7WVA2nHUY/OWN2aVo1tZBIG2/MSQAD7yor5ps/jFq+g+K/ixrNjc23iX&#10;TLWLQJrR9Z1kaXpNnBNaGSa7kmkDi3h25dtkbsTtG05yI/Cv7Yl/460zQYfDnhXQ9c17VfFV74UT&#10;+z/FIn0gy29g999oivktiZIWiUA/uQysWG1to3AH01RXxp4z/a9k0bxd8Lte1WyvNKuLmbxR4an8&#10;JWOpiSC/1m2vbWzhiEziKNl8xZCs0qoER2Zto3V9eaFNqdxo9pJrNpaWGqtGDc21jdNdQRP3VJWj&#10;jZx/tFFJ9BQBfooooAKKKKACiiigAooooAKK8c+OC3HiPx98MPBjalq+l6NrV7fXGovouoT6fPOl&#10;vaOyQm4gdJUUyOjnYylvKwTtJBr/AAS8XanYfBjxVLeXN5rVx4V1fX9MtrnUJWnuLmCzvLhLcSSM&#10;S0riNI0LsdzFSSckmgD2uivh3UfGPiT4HfDPw14007xL4j17WfEHwv1nX9SXWdTuNQt31O3sra7i&#10;uo4ZnaO2CvJMpjhVI9sgBU7FxsfES91n4C23iDRPDfijxVdjVPAH20Xmsazc6rNaXyXkFr9rie6k&#10;kMbst6WKLiPMKkKMHIB9lUV4j8MNPl+H3x68WeBrPVtd1Tw8fDema3AmvavdapLbXL3F7BNtnuZJ&#10;JArrBCfL3bQUYgDca9uoAKKKKACiiigAorx349y3Ws+KvhX4NXUdU0vSvEeu3EepzaPfTWNzLBBp&#10;11cLCtxC6SRhpYoiSjAlUZc4Y1xXhPTNP1n4beJR448ceK9P8LeAfEOs273ieIrqxlntInLQtdXs&#10;LrcyiCNygzLh8ZkEjqrKAfS9FeTfBnVvFmg/CPwzd+NyIobfT7u61PU9dujDf2sCSFrTz4/LKs/2&#10;bmZ3kRlePkOWbZ5/8GfEXjH4l/GD4yQazrmqaDp+p+HtDvNCsrY7JtEtrh9USORY5lZFuXjihmk3&#10;Rna5EZDiIEgH0zVSNMarcNtxmGIbtvXDScZ289em44z0XOW8M+Bkl94V+NHxB8GXE3iKz0eGzsr7&#10;R9N8V6xNq93cKJJ4bi/iuZJpysEpSALA0gdChZoovNG73ONMarcNtxmGIbtvXDScZ289em44z0XO&#10;WALdFFFABRRRQAUUUUAFFFFABRRRQAUUUUAFFFFABRRRQAUUUUAFFFFABRRRQAUUUUAFFFFABRRR&#10;QAUUUUAFFFFABRRRQAUUUUAFFFFABRRRQAUUUUAFFFFABXKab/yVPxD/ANgbTP8A0ff11dcppv8A&#10;yVPxD/2BtM/9H39AHV0UUUAFcp8WP+SWeMv+wNef+iHrq65T4sf8ks8Zf9ga8/8ARD0AdXRRRQAU&#10;UUUAFFFFABRRRQAUUUUAFFFFABVTSU8vSrNduzbCg27duPlHGNq4+m1foOlW6qaSnl6VZrt2bYUG&#10;3btx8o4xtXH02r9B0oAt0UVyXj74p+HPhoumjXLi8N1qUrxWVhpWmXWpXlwUUu5S3tY5JWVV5Zwu&#10;1crkjcMgHW0Vg+CPHWh/Ebw/FrXh6/F/p8kkkJYxvFJFKjFJIpYpArxSIwKtG6qykEEA1LqXjDSN&#10;I8TaL4eu7vytX1lLiSxtvKdvOWAKZTuAKrtDr94jOeM80AUfF3w/07xtq3he91Ka6KeHtR/tW3s4&#10;nVYZrgRSRRtKNpZgnmsygEDeFY5KjHL/ABR/Z78O/FjWW1PUb3U9NuZtLOj3X9myRILu3+0xXMYk&#10;3xvkxyREoRjAmlBzu49CbV4E1mPSzHdfaZLdrkOLSUwBFZVIM23yw+WGELBiAxAIUkXaAOZ8EeAN&#10;P8A/2/8A2fNczf21q9xrNx9pZW2TTbdyptUYQbRgHJ9zXnmr/syQ6lf+Mfs/xE8ZaRofi69kvdY0&#10;HT205badpIY4JVWVrNrmNXjiVSUmVhyVZTzXrl9renaZfadZXl/a2l5qMrQWVvPMqSXUixtIyRKT&#10;l2EaO5C5IVGPQGsLx78TvD3w0g099duboTahMbeystN0+41C8unVC7CK2to5JX2orMxVCFAySBQB&#10;wvin9lrwv4k1ObUrfU9X0HUhqGm6nZXOnm2f+z57G3kt4GhjngljI8uVwRKr4JDLtZVIf4R/Zi0D&#10;wn4g07W/+Eg8Raxqdn4jufFJn1O5hcz31xppsJi+2FcIyM0gjTaqOQECxhYx6B4G8faF8SND/tfw&#10;/em8tFnktZVlgkt57eeNtskM0MqrJFIpGCkiqw7iuhoA8dH7K3gme4Y6gL7V7OSXxDJPYX0kbQTr&#10;rNws94jhUB2hlxHggqDyWODXpnhPQpfC/hrTNIm1fUNflsoFgOp6s8b3dztGA8rRois57kKM9Tzm&#10;tasfxj4u0nwB4T1jxNr139g0TSLSW+vbry3k8qGNS7ttQFmwoJwoJPYUAbFFMhlS4hSWM7kdQynG&#10;Mg9Kr6tq1joGlXup6ne2+nabZQvc3V5dyrFDBEilnkd2ICqqgksSAACTQBborJ8J+KdL8c+FdG8S&#10;aJdfbdF1iyh1CxufLaPzoJUEkb7XAZcqwOGAIzyAa1qACiiigAooooA4n4mfC6H4kf2BcJr+r+Ft&#10;Y0K9a+0/V9ENv9oidoZIXQrcQyxOjJKwKsh5CkYKg0vgf4WWfgHw9pmi6fq2pXFjbyXdxfC98iVt&#10;WnuZHlnmum8oHe0skkn7ry1y5G3aAou+PviV4f8AhlYWN1r1zdR/brkWdna6fYXF/dXUxRn2RW9v&#10;HJLIQkbudqnCoxOACas+F/Hmg+MvCFv4o0rUUm0KaJ5RdzI0HlhCyyCRZArRMjI6urhWQqwYAgig&#10;DzPwl+yn4e8N2KafqPiPxH4u0q18PXHhbTdP12a2aLTdOnEaywxGGCNnLJDCm+ZpHCxgBhltz7H9&#10;lzR5NA8Q6Z4i8W+KPGT6xoI8Nfb9ZmtUuLKyG8hYDbW8Kh9zBzK6u5ZEyxCgV1XgL45+DfiXrD6V&#10;oV/em/8Asg1CGHUtIvNP+12u4L9otjcxRi4iBZAZIi6jzI8kb1zdt/i74Uv7PxXc6bqMutr4WvTp&#10;urRaLZT380F0EjdoVigR3ldRKm5YwxU5BwVYAAp/Dr4SReAta1nXLzxLrfjHxDqsFtaT6tr5tRMt&#10;tB5hhgRbaCGNUVp5n+5uLSMSx4x3tcF8Pfjf4U+J+u6zouhSawmraPFDNfWer+H9Q0uSBJt3lEi7&#10;gizu2PjGfuk13tABRRRQAUUUUAcZ8TfhhbfEu10QnWtU8N6romoDU9N1jRjB9ptpvJlhbAniljZW&#10;inlRlZCCG9cGvPdZ/ZL0zVNM8KWkHjvxfpsugarda99phfT5zqOpTyGU3d1FcWkkLyI7M0W2NViY&#10;goqlEK+oePfiLoPw00i31HX7m4hhublLO2hsrGe9ubmdwSscVvAjyyNhWbCKSFVmOApI5qf9orwH&#10;F4c0bWotS1DUINYmuLezstM0S+vNQeSBitwGsoYWuI/KddkheNRGxVX2syggG7aeAJZNEttI1/xH&#10;qXjDT/sl1Zajb65aWDR6tHOR/wAfKRW0akIm6NVjCKyu3mLIcMOK8P8A7Jfwz8HeJvFeu+GfDtt4&#10;TvvEWkw6NK3huCLTGsokMpZ7WS3RJIZJDKpdg/zeRD02c+meFPFek+OPDmn69oV9FqWkahEJ7a6h&#10;zh1PscFSDkFSAQQQQCCKq6V490DW/GWv+FLHUo7nxBoMFrcanZIrZtUuRIYNzY25YQyHaCSAASAG&#10;XIBieBvhRH4R1+88Qan4k1nxn4jubVLAatrq2iSw2quXECJawQRBd7MxbYXYkAsQqBewjTGq3Dbc&#10;ZhiG7b1w0nGdvPXpuOM9FzlsvQfHmg+J/EHiLRNK1KO91Tw9PFbapBGrf6NLJEJUQsRgkoyn5ScZ&#10;wcHitSNMarcNtxmGIbtvXDScZ289em44z0XOWALdFFFABRRRQAUUUUAFFFFABRRRQAUUUUAFFFFA&#10;BRRRQAUUUUAFQXr3EdnO1pFFPdrGxhinkMcbvj5QzhWKgnAJCtjrg9KnooA8S8E/F34m+Jvihrfh&#10;DUPAPhPTo9B+xSanfW3jC6uCIrkOymCNtMj8xgI2yrNGM4+buNPRf2g7PWPj1qfw5GkSx2lvFLHb&#10;a+Jw0F1fQR281zZhdvDRxXcDBtx3FZlwDEcronhvxD4X+LPxc8VrokmoWmo6bpZ0qCG5hR7+a3hu&#10;N8S7nAjJZ0UNJtX5s5wCR47b/sv+P/Bvw+8I+IrPxjrfiPx94f1hfFs/hnZpkdjdahcu51OGKc28&#10;c4Ekd1dxoZbkqNybvlUAAHbT/tE+PpNA8c+KdO+HWg33hLwnqeqWVzI3iuWLUriKwmdJpI7c2Bi3&#10;ERsyo1wAeAXHWux134xatqfimLwz8PvDln4o1lNMt9Zv5tY1R9MsbK1nMi26tKkFw7TyGKQrGIsB&#10;UZmdMoH8N8Qfsj69r3w/8e3cL6tB4ruPGWp69aeH7zxNdnQtds2vnmjs7uzSc24iuIiA3yKwYqXy&#10;A6N6ZqemeLvD3inVPFVn4C1jWdG8Z6JZ2mreH9I1W0tNZ0a7iSVcpK1zFCUMcoQtFcB43jVk3hyY&#10;wC34i+PnirR/DnhsR/D1bfxhq3if/hFn0nWtUks7JJvs805uYbtbaQz27LD8jrECd+GVGV0HUwa7&#10;8W20W7lm8EeC49XWWNba1j8Y3bQSRkN5jPMdKDIykJtURsG3Nll2gN85az8CfG+peEbB/EfgXVPH&#10;Ph//AIWLFr8HgbWvEUWvXtpo66ZJbCKaXUbjyWkM584xLPIimbCu+3NfQXwO0bR/D9vqtnofwXl+&#10;D9ozxyvEbXSLeO+cgjIXT7mbLKAMmQLwwxnnABm/Bf426/4/8DxeM/GGg+GvBHhe5Ui3uo/E0l3J&#10;5guDBtlEtnAiAsMKQ7EllGMmuu+LHxBufh34esbjTtKTXNa1TU7XSNO0+W6+yxSzzyBQZJdjlI0X&#10;fIzBHbahwrHAPOfAfw9r3wv+A+g6VquhXNxrdk0wl0yznt2lxJdyMCHaVYyAjhz8+cAgZbCmf9oD&#10;w1rOt6D4Y1TQNGl8Ran4c8SWGsrpNvPFDNcxI5jnEbTOke9YppHUO6higG4ZzQBq/Cf4j33j6DxH&#10;Z63o9voHiTw5qraTqdhaXzXtushghuInimaKJnR4biFstGhBLLj5cnI8IfH/AEzxt8YPEngaw0jU&#10;7eLQbJrifWNRtpLSG4kS4aCRIFkVWljR0cGYfuyVIUtgkZ/wd0jxFo2seN/FeteEtR0q98b+J0uh&#10;pb3NnJNpdpDp9vaRyXJSdozuNmWIheVh58Yxw5XRn8B6ne/tD6r4gnsz/wAI5d+DotH+1iVMmcXc&#10;zsm3O4fI6ndjHPXPFAHI+Ef2pL3UbPQ9e8S+ErfQPBviTRL3xBoeqWurNd3MlrbxpOourdreIQSS&#10;W7+aqpJKBsdWYEAt0Xwt+NHiLxX4q0/QfF3hCy8KXms6APEekix1ltRMlurxJPHOGt4fKljNzbZV&#10;DKp8xsP8vzeNeHfgj448c+AfAHw88R+EbnwxaeDPB2o+HJ9cvL60kg1CeTT106B7ZIJ5JNjRmWVj&#10;KsZX5AAxJ2+gfCPw/wCMvFHxH8IeKPFfga/8DL4W8Gy6EYdSvrK5N3eXMto8xh+yzy/uoxYgbpNj&#10;N5wwvBwAereMPi54F+HuoQWHinxp4e8NX1xC9zDbaxqsFpLJEgJeRVkcEqoViWHAwc9KxPFPxO16&#10;28Zat4W8J+Eo/E2rafp9jeySXOqLY20Rup540ErmN2CqttK7FFkfmMCMh9w+Z/2srC707wx+0xZR&#10;+H7PxZB4o0uxJ1GLULM/2LIlosUNvdwySCdW8xRNbiKOTfJcH/Vn5z7Rr5+JXgXQfHvifwt4HPiX&#10;xr4h8RiK1sGvLYJaafFGltDcsJLiJZF2QtOIRKjs1xtLR/MUANLTv2j47Hwb4s1DxR4Z1C08ReGN&#10;Wk0S90Lw2susG6uhbJdxLaSCKMyK8EsTF5UiWM795VU3mO2/aA1bxF4A+Euq+G/ClpfeJPiHp0Op&#10;W2lajq7WtrYxNZC6lMtytvI5CbkjG2ElmdchRki/8HvDl1pnwr1bSn8LeItC1WZrmS6uPFNxp8t9&#10;q93Ku6S6kezuJo/mZtoBKhFRUVVREA8/8P8Aw98Z/Dr4f/s3aing698Ra34K0CPRNb0PTL2zS6gE&#10;mmRxSNG088cEmye3iQgS8q5ZS2MEA7XwF+0T/wAJr4j8DaJJ4e/s6+1+01436/bfMGm3mk3kFpcW&#10;4/djzVMs0m2T5PljU7fnwvs1fJHhj4e+Pfht4s+HXjBvh9q3iGZv+Exv9Z0vRr/TvP06fV9TtbyC&#10;FjcXUMb7ER0Zo3cboyQSCCfqPwzq93r2h2t/faJf+HLqYMX0vU3t3uIMMQA5t5ZYjkAMNsjcEZwc&#10;gAGpRRRQAUUUUAFFFFABXKab/wAlT8Q/9gbTP/R9/XV1ymm/8lT8Q/8AYG0z/wBH39AHV0UUUAFc&#10;p8WP+SWeMv8AsDXn/oh66uuU+LH/ACSzxl/2Brz/ANEPQB1dFFFABRRRQAUUUUAFFFFABRRRQAUU&#10;UUAFVNJTy9Ks127NsKDbt24+UcY2rj6bV+g6VbqppKeXpVmu3ZthQbdu3HyjjG1cfTav0HSgC3Xg&#10;P7Sd/wCFdK8XeDL7XfGur/CbV4bXUYtJ8eQmzXTImkWLzbC6e7SSHMvlxSojqpf7K2yQFSD79RQB&#10;8WeGPivqnhtPh34i8T+ItIsvCNv49vrLVfHelQDR9J8T2x0OZYdSuVEhiIkuykYcuY2kgRkIBQDl&#10;4PF/h7xf4j8Ba34+8dapo3hg+KPHgj1mXXLjSgtsNRVbSJ7xXSS2hC+UqASRglY48kN5bffdFAHw&#10;NefEz4o23g6KbRtY1u81AeAtfudKed5nnubKPXLaGy1B4/LdnuP7PZZBIYndtxYqxdlK6J8QdbTw&#10;r40fR/Hdnc+ABc+Hl1W98O+O9T8UyaPbyX4j1GdNWuLaMwbrXaZI0kZoFUzAQ7tx+yLb4aWcXxUu&#10;vHs+p6he6k+mf2RbWc5hFrZW5dJJBEFjVyZHjRmMjv8AdAXaOK7CgD488VW/gnU/EX7OOt6d451z&#10;X/CVn451KytPEOo+IbpY5Hksb8wQLdb0+1J56R28cjNKZVzEZJRK4f039pG/8LaZ4i8D3niHxZrX&#10;wyvYGvjpvjyza1j0+ykaJVe0u3ukkgAnUhkEkeGa3+V1cKG92ooA+GX+Kc1l8MJ4vEuv2V/Y3vi5&#10;LK3+Ivh3UB4M0nxY0emxO13f6hEztAm+N4TLakmaS1ijTEe9Kr/BzXda+J9z8P8Awzq/izxEujS+&#10;KPFVncQaX4pvzLLawqs1rCdQxDdzRpvRklfZIybQSUYhvu6igD4T8A6r4i0Hwp8NNePjTxVqmq6/&#10;4c8S2epS6nrdxcRzizhP2SUQs3lRTRiBB50aLI+XaRnd3Y8XrXjKDXv2fPEw8LePNa8dfbfhDq15&#10;46j1TWp9RXTtRNvCbUukhK2UzM18vkIIwyxsSh8tWH6I6/o0PiLQtR0m5aRLe/tpLWVoiA4V1Kkq&#10;SCM4PGQar+D/AAxa+CvCWieHbGSaWy0ixgsIJLhgZGjijVFLEAAsQozgAZ7CgD4e8Z/EHxnF8YvE&#10;FnJ4q07w54ktNa0uDwzp994x1O0kl04pbY8jQoLOWLUkmZrlXmJdlJcbohACv2V8U/Beg+OPBt7a&#10;eIdIs9btLVHvIra/hE0QmSN9jlGyrFScjIOGAYYIBHXUUAeVfsnf8msfBv8A7EzRv/SGGvVaKKAC&#10;iiigAooooA8O+PvifSfAPxO+D3ijxLq9noXhi11HUbO51HUZVhtYJ5rCXyTJK5Cxg+XIgJIBLgdS&#10;M1v2dPGOh6F8NNW1nUdasrDStc8SeJde0p7mZIvtOnnULmf7TECcvG0R8/cB9yQN0Ne9UUAfMHwk&#10;+KngD9qP4rt4qtPFmgXttaaLe6R4f8NQapA2qS2lxJCb29uYEkMkIk+z26xxkK6IGaQK8uyPf/Zh&#10;8OaN4J8Z/HfR9E02y0PRbHxfbpb2VjCsEECDRNNOFRQAo6n86+gKKAPGP2TbP+0fhND45uUP9r+P&#10;7qXxXdyuPmMdyc2kf+7FaC2iA9I/UmvZ6KKACiiigAooooA8P/aL17TfBXjj4MeKvEGpWujeGNL8&#10;SXSX2o38qxW1o02k30UMksjEBFLuI9x4zKoPWvLdE/aa8MfB/wADapfnWtHF9498Ya3P4QbV76Ow&#10;06eETYN5NcuQqWgZTIZBlpFdREsjOit9hUUAeH/DgeF/B/wr0D/hBvEln8Rdcg0nV7zRYdM12OGD&#10;xFcmbzLxkjSXyG/0plTe24QGXbuXc27xP4Hah418G/Fb41nT/hrrk3jqfwlouo3CatdaYgvtUafV&#10;GLOY76QKkrysI08wiOK28stGFi3fblFAHyr+x3bXWg/E74v6NP4T1/QZEn0y4u7vXJbB5ri7azQz&#10;SzfZbmYGWZ2eYlcr85GVPyj6fjTGq3DbcZhiG7b1w0nGdvPXpuOM9FzlrdVI0xqtw23GYYhu29cN&#10;Jxnbz16bjjPRc5YAt0UUUAFFFFABRRRQAUUUUAFFFFABRRRQAUUUUAFFFFABRRRQAUUUUAFFFFAB&#10;RRRQAUUUUAFFFFABRRRQAUUUUAcvrXwt8F+JPFmneKdX8IaDqnibTVRbLWr3TIZr21CMzoIpmUug&#10;VmZhtIwWJHJNdRRRQAUUUUAFFFFABRRRQAUUUUAFFFFABXKab/yVPxD/ANgbTP8A0ff11dcppv8A&#10;yVPxD/2BtM/9H39AHV0UUUAFcp8WP+SWeMv+wNef+iHrq65T4sf8ks8Zf9ga8/8ARD0AdXRRRQAU&#10;UUUAFFFFABRRRQAUUUUAFFFFABVTSU8vSrNduzbCg27duPlHGNq4+m1foOlW6qaSnl6VZrt2bYUG&#10;3btx8o4xtXH02r9B0oAt0UUUAeY/FP4oeI/CPjPwb4W8LeGtL8Q6t4jS+lDaxrMmmwW6WyRM3zR2&#10;twzFvN4G0dOtV/B/x+0qXwpqep+P5NH+Hl1petXWhXRvdYRtPluIUMpNtdSpD5y+UCxzGhUxzKR+&#10;7Jrk/wBpX4bP40+IPw11e9+F/wDwtfw3o6aot/pHl6bL5ck0cAhk8u/nijbBR+QSR6c1xfg/4B+I&#10;bC/8JXun+Ck8IeGYviefE8HhA3FoRoGnrotxaM22KRoVMl2fP8q3dwv2gHgiTaAfRkHxX8E3Pi21&#10;8LQ+MdAl8T3UIubfRU1SBr2aIoZBIkIbeylAW3AY2jPSof8AhcngD/hLLvwt/wAJz4b/AOEmtEeS&#10;50X+17f7bCqJ5jl4d+9QqfMSRwOTxXzMnwA8eR/Ei/02+j8XahoV58Qh4wjv7DUdCt9Hji+0pcRv&#10;I72zal50aIIPKTKuEVfOjjdtjoPhf8VdY+J3gW61Dwze6bo/h7xtPq11ZWH9i2+hLA63ka3loEL3&#10;8sz+csszTyIWeWQiIkgIAeg6F+3B8N/EGoeE7hNb0jTPCuu6bqd6+vatrFtbx2U1ncWsH2eT5mTf&#10;J9rDj94CAF+U7+PS/iv8TZfh78Lb/wAcaRpK+LbCwhjv54bO62s9jkNNPCVRxIUiLSBON+3AYZBr&#10;xH4JfBfxXoXjr4Z3Gv8AhZ7Sx8J6L4m0qa8up7WVWlub60kt5YlSV22ywrPyQrAKwcLuG71j9mzw&#10;Lqfgf9njwP4T8S6elrqWn6PFY3tg7xzIhC7TGSpZGGOOCRigDR+IHxYXwq/ge10XT08R6j4u1SKx&#10;sYUuTEgtzG0090XCP8kcMbN0+YlFyN2adqXxv8HjTPGh0LxHofiXW/Clnc3Oo6Lp2qwyXNu8Kvuj&#10;mVCzRHchQ7l4IPGRivP/AIQfAvXvC2v6outXITTfDWnTeGPBNykvmzQ6dKwnaY55V1X7Ja4OCf7P&#10;L9JRjzXSvgx471PwP4C8KP8AD5PDNx4A8Larosmqfb7J7fWJZdPNoiWXluZBFPIFuHNwtuQY4sqz&#10;Z2AH0r4b+K/h7WvBUPiG+1bTNISPTbXUtShuL+PGmpPCJV85iV2DB4ZguQM07U/jN8P9F8QNoWoe&#10;OvDVhris6nTLnV7eO5BSMSOPKZw2VQhzxwpBPFfLPjH4PfE2x+H3xB8KaX4EuNcufGHhDRbGC+g1&#10;OyhtrG5tbQw3EFx5kyvu+QFGiSRGLqGeMBmHX+JvgN4k1lvHTN4cgum1X4uaB4kgMstuTNpVsNJE&#10;8py3AUW92PLbDHDYU7xuAPeE+MfgGTwQ/jNfHHhtvB6P5beIBq1udPVt4Tabjf5YO8hcbupA610O&#10;ha9pnijR7TVtG1G01bSryMTW19YzrNBOh6MjqSrA+oOK+TPG/wAB/iC3ifXPEek2urwRWnxKl8S2&#10;lp4fudM+3XNrLoltZfabdb5XtfMSbz8rP5bbfNZSGKbvbP2bfAmo+AfAF7Bqlrqtje6lrF9qslvr&#10;d5ZXF2pnlLlpBZQxW0bOcyNHCHVWdvnckmgD1aiiigAooooAKKKKAOV8ea34t0mGwi8IeF7PxHfX&#10;ErCV9U1b+zbO1jCk7nkWKaQsxwqqkLDruKgDNb4Q/EZfip4DtNfOnSaRd/aLqwvbB5PNEF3a3Elt&#10;cIkgA8xBNDIFkwu5cEqpJUc3+0F4g+IumaLpmm/D3wrqGty6pLJBqWr6XcWK3OkW+3mWCK7uIUln&#10;bOI8sUQgu6uFEcl/4f2dzonw40Tw7oXg7WvBCC0ntYP7Veyu5NNdVOye58q6k89pXO8lXkZ2ZjIV&#10;LE0AZdn+0FDrfxW8eeB9B8PXmu3fhTR4dQaW2njj+33TtKptIfN2RkqY1UyGQKHLodpjasbUf2jt&#10;X8AjxRbfEDwdbaRqukaLFrlvF4e1dtTgvI5J2t1h82W3tzHN5oQEFCm2QMHOGC8T4C+EfxZ+DHxH&#10;1vX1XRvH2n2XgiGws4NMsP7Ln1e/S6u5/KeW4v5vLleSYySTuCredwAytu1fBGgeK/EvhPx3eeN/&#10;hHqOpeOdf0nbfReIb7TYNMvFRSItKtXtrq6khhUvIys6cu8kjEM+0AHq/gH4i6trPijVvCfizR9N&#10;0HxXYWdvqn2bSNUfUbWWzneaON1mkt7dt4e3lDIY8AFCGbcQvf14H8BPhJceH/iV4p8czaFr/he3&#10;1HSbLRrfS/FWs/2vqbGCa5lknluftd1lG+0RoiecdoiPyrnn3ygAooooAKKKKAOC+K3xG1DwKfDO&#10;m6Fotv4g8S+JNTOmadZXt81jbArbzXMsk06xSsiLFbyHiNiWKLj5sjm9E+L3jfxl4YtZvDnw/wBP&#10;uPEUGqX2laza6n4i+y2GnSWsjRttuUtpJZvMOxo8W4BQsXMRAVrHxy8P66/iD4beLvD/AIfuvFVz&#10;4W1ua5utJsbi3huJraewubZ2ia4lii3K80TYZxlVYA5xXltxY/F7wn4Kks9A8BaxFd+NvEeq6vrt&#10;1o+o6Y+o+H7OV/3KQrcXUcL3bxiMb1d44W3tibaquAe4fC74u6V8SfC/h/UH8vRNX1aK6ZdEu7lD&#10;cB7WbyLvyxkGVI5cDzFGCHjJxvArL+HXx2074lfFn4ieDNMsZPs/g+OxD6uZMx3k00l3FNHGu3pD&#10;JZvGzbjmQSLgeXzJ4esL+L4YWHhfwx4W1X4avNpF3a2Mt8LK7/sKVB5cDTpFduJmct5q7HcMEbzH&#10;jZgD478Pv2efit4W8X/EeyHi3Q9I0vUvB+kaFpPiDS9CmSRZ4HvfnCPqMsm+NZyzu7ZladGVlMb7&#10;wD2D4TfHLT/i94s8f6VpdhLFY+FdQi0+PUnf5dQLRB2kjXaMIG3KrZIcLuBwRn0KNMarcNtxmGIb&#10;tvXDScZ289em44z0XOW8N/Z2+E3jn4Z/EL4hSeIZ9Afw5eJpkGlDQ9JexjdLezjhGxGvLho0RU8v&#10;Y3JI3BgPlr3KNMarcNtxmGIbtvXDScZ289em44z0XOWALdFFFABRRRQAUUUUAFFFFABRRRQAUUUU&#10;AFFFFABRRRQAUUUUAFUtavX07Rr+7iCtJBbySqHHBKqSM+3FXapa1ZPqOjX9pEVWSe3kiUueAWUg&#10;Z9uaAPmb9nb9o/Uvi9beBbq++NPwju9V12wt7678F6PpzLqsTvbiWW2Vjq0jCSP5gxMBPyNlR22o&#10;fj544l8YXfwoOk6avxYivxKl79im/sk6Ezll1YxGYPtCg25hE277QMbgh3DX+CGifGH4a/D7wJ4J&#10;1Pwl4In0/wAP6TZaPPqlp4vvGllSCBIjKsDaWoy2zOwycZxu71zsv7OPjIajb/FCPUdJf45Jqv2u&#10;SV7qZdLfSz+6OiCQRFxbCHDiTyi32hfO2jJWgB2rfFr4oSaT8W/FWn674I0zw94F1G/to9N1XQrp&#10;pbqK1to5z5l6L9UiL7yu/wAhgnXa/Qx+Mv2lvFlpofju60jTtL0660uDws+nR6rayzGF9VnWOYXC&#10;LLGX8sPwFMfI5JrqfBX7LXg+18YeM/E/i7wX4R8Ra9qviWXWdO1W50qG6u7eAxwiJTLJFuR1eNmA&#10;UkDIIOSayfiz+zjrHxGuPiinmaPPp/i2Tw35Vtfs7IYrC6Etyky+Www6ZVQNwYnDbRzQB0fh/wAa&#10;+O/DPxj0TwT4x1jwv4lj1zSb3UbebQNJn0y4szbSQKTLFLd3PmRv5+A4KbWTGG3fLmfDj9oLVPGv&#10;xl1vw7c2Nlb+Er0XsfhPVokk8y9l0+ZbfUBKSdrDznzHt27kic5YcjHuP2atS+EvjvxD4j+Bmk+E&#10;fC0HibRH0/U9KnhNjbwXsSP9ivYPJgfGC5WSEBEYYcfPu3tj/Y707wHpPgG78BaprH/CTeDr+1uL&#10;Zte8TalcWNxD/qr5Ps8kssULTQST4McQ2uV6LkUAXtB8UfGS4+O+oeBL/wAWeBZrHTNE07Xri6t/&#10;B95FLcR3F1dwtAgOqsI2AtCRId4zJ9z5fmr6B+0J4r8YaRomkaRY6NH4z17xL4g0q1nuo5fsNjYa&#10;ZfTQPdyxB98zhFgXyleMPJL96Nckekad8PdRtP2gfEHjl5rU6TqHhjTdFihV289Zre7vpnZl27dh&#10;W6jAIYnIbIGAT5voH7PfivwfpGiavpF9o0njPQfEviDVbWC6kl+w31hqd9NO9pLKE3wuUaBvNVJA&#10;kkX3ZFyCAN+Ivx08c/Bvwv8AEGz8Rp4f1jxRpHhC/wDFmhapp9lPa2N+lqAs0U1q08jxmOSW3yVn&#10;YSLNkbCpFWtD/aT1PX9G+Fzrplpp2u6x4ubwl4p0q4DO2m3MenXlzKkTBh1a3heNzuDwzKwHzgil&#10;8Q/gX48+Mvhv4iXviV/Duj+JdX8IX3hLw/penXs91Z2KXIDTzT3bwRvIZZI7fhYAI1g43lzi745/&#10;Zs1PVvjr8OPHuganaWFlpt/He+J9MnLgX8kFjc2trcQ4UgSot1JG27G9BHkjylBAPctM1qHWNLN9&#10;awXnl7pEWK5tZLWZmR2QjZMqMASp2sQAwIYEqQT4L8Av2gvEnxG8S2dnrlx4evYrvQpdW1Wx0W1l&#10;gufBl2jwAaZqjSTybp2E8oG5Lds2Ux8ogny/cHstR8QeGL2y1VY9IvbuOe3LaZdtN5SMWWORJGjj&#10;O/ZtYjb8rEgFgAx+c3/Zy8f6p4e0LRm/4Rnwwnhbwpd+EdLvtGv55ZL+G5S2heeRGtkFqEjtzIsK&#10;tODI6ZkAj3OAUNf/AGp/G1p4e0bWFHhrw/8Ab/DUfiTS9O1mxnafxVNPJO1vpGn4uUZLsQx26uAk&#10;7mS7jIhAAV/YPEXjrxnq/ju48K+DbfRLa8tdCtdSvZtdSZ1s5Lq6McR2xMPM2RW94xhyhkYRjzYg&#10;Sx5j4k/BLxHd614wPhPTvDeoaV4x8L2/hW7XXb2a3OkW8IukBgiS3lW5jZbwsYGaAboj858393LL&#10;8L/iX4L8BeNE8Earod1451W5tLbTdU1+eQR2thBbQW4LssEhabEdxMAyOgluCTvUbCAY0/x08dae&#10;+seEJpPDN540t/Fth4WtNegsZ49Nf7RaJevI9mbhpBJFB5gMQuPmIjbeoYhei8I+Nvib4307xDoF&#10;lfeELTxb4Z8RS6Nq+tT6ddPZtD9liu4JYLAXAcs0dzAjK10ApWRgWwErCT4PeOV+HehWln4b8K6T&#10;4k8NeI7fxDYxyeJrq/i1aUtIL2S7um0+N45pUuJzvWKQb2HAXgVNS+FvxnsvC2vS+HZPCumeJvGX&#10;iZ9Y8SLDrdzB9lslt4LaO2sbz7E7eY0VrFumaBSm+XywG2SKAL4h/ab8YeHf2avEnjm28Gx+KPEu&#10;hya3aTSaZIsOlH+zZbiOW+YySb1gb7OxESmSTcfLDHBkH0Rot6+o6NYXcoVZJ7eOVgg4BZQTj25r&#10;yrW/hhrnib9l3xV8OItC8O+DNRv/AA1feH9M07S9SmvNOtVktXggzM1tE+0bhuxESADjca9V0Wyf&#10;TtGsLSUq0kFvHExQ8EqoBx7cUAXaKKKACiiigAooooAK5TTf+Sp+If8AsDaZ/wCj7+urrlNN/wCS&#10;p+If+wNpn/o+/oA6uiiigArlPix/ySzxl/2Brz/0Q9dXXKfFj/klnjL/ALA15/6IegDq6KKKACii&#10;igAooooAKKKKACiiigAooooAKqaSnl6VZrt2bYUG3btx8o4xtXH02r9B0q3VTSU8vSrNduzbCg27&#10;duPlHGNq4+m1foOlAFuiiuT+LOq+JND+GXinUPB2nrqnim206eXTLN03iW4CEou3cu45/h3Lu6ZG&#10;c0AdZRXzP8FfjAt98QtU0lPivqXjOHTtIe61vw3400EaR4j02ZRHJHNbWkVjbPLA6SsHDI5DeRsc&#10;7mVumu/2sdK0Gw8SXHifwN4w8IzaN4Zn8Wiz1aCyM17YQkCUxCG6kCyKWjBjmMTAyLx97AB7lRXz&#10;/rn7Yuk+G/8AhI/7S+H3je0/4R2yi1jVN1tYn7NpcvmbL84uzmM+VL+7XM48tsxDBrZ1T9qXQtK8&#10;U+JtMfwx4mn0rwzqdrpes+JILa3bTrKS4it5IXJ88SyIRcxhjHG5jwWcImHIB7PRXz54V/aGvtP1&#10;LxFpF/p2reNvEc/i7V9O0XRNEitI7gWNosJdy80kEQjj81AXkk3FpUA3EgV6FD8ULTxn8FdS8a+G&#10;pZoFOm3ksIuoQs1rcwCRJIpEOQJIpo3Rl5G5CORQB6DRXzBofiHx54D+GXw1+JOp/EXWvGVlrT6H&#10;b6zomr6fpkcIGpS29uJLZ7W1gkR45rmNgHaRSgdSu4h19Ss/2gfDt7ZaddJZamI77xdd+C4w0UeR&#10;e281xC8jfvP9SWtZCGGWwVyoyQAD02ivGtB/aUTxV4e/tnQ/hx421a1uL5rDTVt7eyDag8bzJO6b&#10;roCCOJoHUyXJhVi0YjMhdc4EP7Ut74i8a/DLTdA8GaudP8RaxqujazHqCWyXWl3FkJFkQ/6VtJR4&#10;y7NH5qtGp2EsQpAPoSivnzwv+1Zo8/gXw3faTofjfx6JPDNv4l1K8hsrEXdhYyhvKmu1WSGNppBF&#10;ORDaLI58psRgFN2h4k/a58M6DcatJa+HfEmvaFo1tY32q+INNgtvsVlaXiLJBcN5s8ckiFGZmEUb&#10;uoQllAKbgD3OiiigAooooAKKKKACivE/j34+8f8Ag7xV4Bt/D1tpdl4V1DxFpdhqmqXMxku5hPcF&#10;HtoYNm1RtUFpmfID7UXOXRvxd+IPj/wt8YfhZpenWul2PgfWtfGl3168xlvr12sL24EaRFNsUam2&#10;Ul95diQAFAJcA9uorxTxP4+8f6b+0t4K8NPa6XpvgHU1vlSSOYz32oyRWiylnUoFt40dyoCszOVJ&#10;JRcBmWPxA8fy/tYWfhPVrfS9K8ET+FtV1CxtLWU3F3dzQX1jEtzO5RRENk7BIYy2A7M7MxVIgD26&#10;ivlz4ffE/wAZTXnwo8Z6n4wutV0P4ha9f6TJ4cksbSO00+IwX1zZvbukKzl1WySNzLK4bzXYKvyh&#10;fqOgAooooAKKKKACivKfjf4j1yLXvh14Q0DXbjwxdeK9ZmtbnWLKCCa5t7aCxubpxCs8ckW92hjT&#10;LowCu5Azgjl/BNz4z+IPg7UbO9+J954cbwn4g1XTNU1+x0ywF7qEUDn7OztPC9tCBE6mXbB8zKCp&#10;iUMrAHv1FeXfAnx54i8WfDLwhqXiOwnubrULO5nm1uKOK3t2ijl2280kTOrq1zCVmARCi/OCUGwN&#10;x/wV+OGs/ED4ufFOTVrm20/wDp2j6Pqnh8SGNQLOaTUVe9kkwPlnW1SZQWIWIxkhWMgoA+gaqRpj&#10;VbhtuMwxDdt64aTjO3nr03HGei5y3i/7OvxW8UfE/wAZ/E1tdiFjpNpeWEmhac0QSW2sp7RJYzN8&#10;obzZAwkZGz5Zcp/Dz7RGmNVuG24zDEN23rhpOM7eevTccZ6LnLAFuiiigAooooAKKKKACiiigAoo&#10;ooAKKKKACiiigAooooAKKKKACiiigAooooAKKKKACiiigAooooAKKKKACiiigAooooAKKKKACiii&#10;gAooooAKKKKACiiigArlNN/5Kn4h/wCwNpn/AKPv66uuU03/AJKn4h/7A2mf+j7+gDq6KKKACuU+&#10;LH/JLPGX/YGvP/RD11dcp8WP+SWeMv8AsDXn/oh6AOrooooAKKKKACiiigAooooAKKKKACiiigAq&#10;ppKeXpVmu3ZthQbdu3HyjjG1cfTav0HSrdVNJTy9Ks127NsKDbt24+UcY2rj6bV+g6UAW6wfHXhe&#10;Txp4S1LRYdZ1Lw7PdxhYtV0ebyrq1cMGV0YgjggZVgVYZVgQSK3qKAPEL74D+L/G1+uo+NviDbT6&#10;rYaRf6Zo194R0R9HlsZbyERS3bNJdXLPKoVTHsMaqdxKudhTzi2/YPfyfFry+JPDemX3iPwbqHhC&#10;6l8O+EPsKy/aTEy307NdyzXFwGR97SSnzAy48tg7S/W1FAHifxB/Zt/4Tv8A4Wf/AMVF9h/4TXwZ&#10;beEf+PHzPsXlfbf9I/1g8zP2z7ny48v7x3cefaD8CvFnjTx18ZtJ1DWTongHV/FNhLd2VxobNPqs&#10;EOmadlrW6aVVSN3iaKQ+XLxGwRo3Bavq2igD5o8afsWab4r1c63JeeHdW1ePXNV1WCDxZ4Xj1jTR&#10;DfiDzIZLZpkZnRraJkmSRCPnBUhyD6r4P+EcPhH4Kr4AgubKIHT7i1e503SYNPtlkn3tI8VpAFSN&#10;A8jEJktjG53Ys7ehUUAeEeFvgB4xXS/A3h/xh460fW/CfhFrKe107RfDcunTXk9mE+ytczSXtwGV&#10;HRJdqIhLoh3BQVaC1/Zl1q08U2cieN7dfCVj4zuPGttpA0X/AEv7TO80k0Ml0ZyrReZcysm2JGXK&#10;glwOffqKAPn3WP2WLy8+FfhbwdbeJ9PuYdG1O7vrm017RnvtI1aOeWeUQ3dilzF5ojeZHTdIVDxB&#10;ihONsfw7/ZQm+GVv4MTSPEuno3hzxNqOtpGugrDbva3qyLNaRwxTIsJXzD5ci5VQqgxtzn6GooA+&#10;a/C/7JniD4d+E9M0bwh8Q7bS3k8KWfhPXLq88Pi6N3HbLIsN1ar9oX7NOFuJx+8M8Z/d5jOxt+zq&#10;P7J9k/gb4ieFdM159P03xTounaJamSz81tPitLYW6MfnXzSVAP8ABive6KACiiigAooooAKKKKAO&#10;M+Jvw7/4WNbeG4v7Q/s/+x9esdbz5Pm+d9nk3+V95du7pu5x6Gm/ET4cf8J7rXgHUP7R+w/8Ir4g&#10;Gu+X5Hmfav8AQru18rO4bP8Aj637sN9zGOcjtaKAON8UfDv/AIST4i+CfFX9ofZ/+Ea+3f6J5O77&#10;T9ohEf39w2bcZ6HPTimXvw4+2fGfRfH39o7P7O8P32hf2f5GfM+03NpN5vmbuNv2Tbt2nPmZyNuD&#10;2tFAHhngj9nbW/DfiLwuNT8YWWreD/CWp6hqug6PDorW91DLci4jjW4uTcukyww3c8ahYYyfkYkl&#10;Tn3OiigAooooAKKKKAOA+LPw41Px0/hXUvD+uWvh3xH4a1Q6nY3t9p7X9u262ntpYpYVmhLK0dw/&#10;SRSGCntXmPiP9mHxhq3hTSdEtviJpf2eTV77W/E9nqfhuS4sfEM9xIZFhkhjvYnS1jLY8gyOJFVF&#10;lMi71f6NooA4qXwdrvifwr/YHjPVdH1qw1DT72w1xNL0y50/7Ys3yx+Q32yR7cLEXVvmdmZgytFt&#10;2nzrQ/2OfCGk+LPG9/cal4h1XQ/FGh2WhS6PfeI9UnMUULzs5M8l2ztu85Ao4MQSTYR50gPvVFAH&#10;lHwn/Z70v4R+PPGniTT9a1vUh4iNrttdW1i+vzbrFCsZ3Pc3EplYlchyAyqdgO0V6ZGmNVuG24zD&#10;EN23rhpOM7eevTccZ6LnLW6qRpjVbhtuMwxDdt64aTjO3nr03HGei5ywBbooooAKKKKACiiigAoo&#10;ooAKKKKACiiigAooooAKKKKACiiigAooooAKKKKACiivBv24fiXefDH9mrxZcaT5zeI9aRPD+jx2&#10;qM873l4wgTy1UFmdQ7OFUFjs4BNAHr/hDxt4d+IOjJrHhbX9L8S6S7tGt/pF5HdQMynDKJI2Kkju&#10;M8VtV+dXwO8W2f7OEfx9+HngptX0bT7XwV/wmfhZ9d0K702dbm308W15IIb2FDJmeGGXOzaSzA7s&#10;HEmk/GX4y6tPplofi3qkP274HxfE15k0XSjJHqKgKYUzalfIcyIzKwZ8odroGwAD79fxTosfiWPw&#10;6+r2C+IJLU3yaSblBdvbhghmEWd5jDEKWxjJxnNEvijRoPEcHh+TV7CPX57ZryLSmuUF1JArBWlW&#10;LO4oGIBYDAJAzXwLa+L9e+Kvx7+Fni7/AITQ+AfEOrfAk6xcarZWts488zxTSKkdwksYTducggnY&#10;jAFT8wot+1V44ePwd8SJ9G0ifxI3wV1bxG8b6TFva5iuECyeds89YCB5rRJIqEc+jAA/Ryivz7uf&#10;2jPjH4Y+EfxN1KTX7u5Nh4Cs/Eml6xr0nh59SgvZHAZo7TT5JENnKhDxvNHnIZSW4pvxd+J/xJHh&#10;D4/+E7v4gareCx+Hlh4ssNQt7W0s7qzkmEv2i3R4ol/cttwMgyheBJu+YgH3zret6d4a0i81XV7+&#10;10rS7OJp7m9vZlhggjUZZ3diFVQOSScCuV8F/HL4cfEjVn0vwl8QPC3inU0hNw9loutW15MsQIBc&#10;pG7EKCygnGMsPWvFvjNptxpP/BOjxZa3Wq3etTr4CmY3t8sKyuGtSwBEMcaYUEKMKDhRkk5Jk074&#10;reMvhh+yRc+K/FWm6J4W0zRvCFtPp+qaLfza5cl/IRY2ezlt7RM5KHb55GTgsB81AH0X4h8R6T4R&#10;0W71jXdUstF0i0TzLi/1G4SCCFc43PI5CqMkDJPeodJ8XaFr2ranpema1p2o6npYhN/ZWl3HLNaC&#10;VPMh81FJKb0+ZdwG4cjIr88fFvx6+Jq/Cj9pXw14w1Oy1+58NeGtF1exXWbfTNTktzdje0VzHFaR&#10;2rnb5beWY5VQt8ssq7Xr3X9liQzftZftNyMFDPH4RYhFCjJ0cdAOAPYUAfWFFFFABRRRQAUUUUAF&#10;FFFABRRRQAVymm/8lT8Q/wDYG0z/ANH39dXXKab/AMlT8Q/9gbTP/R9/QB1dFFFABXKfFj/klnjL&#10;/sDXn/oh66uuU+LH/JLPGX/YGvP/AEQ9AHV0UUUAFFFFABRRRQAUUUUAFFFFABRRRQAVU0lPL0qz&#10;Xbs2woNu3bj5RxjauPptX6DpVuqmkp5elWa7dm2FBt27cfKOMbVx9Nq/QdKALdeU/tJeFpfHHw/t&#10;NAttR0W3ur3VrPy9K8QXTW9nrgjk86TTpGQFisscUmVVJMhTuR03KfVq5/xx4C0H4kaA+i+ItPXU&#10;LBpEnQCR4pYZkYNHNFKhV4pUYBlkRlZSMgg0AfMXgPxPbfBmX4nWUHgzS/gh4mh0+0u49CudTgm8&#10;Hyq11NaQ6na/Zo45PMkIjV4DHBJNst0ChyXC2P7VPj19P8UaesWkahrWn+JfDej2Wo3/AIW1TQIp&#10;IdUuUgYy2F3KZ1aNi5DhyrgrgDBz7hD+zj4Bj0HWNJm0u/1FNWkgku7/AFTWr691FmgcSW+2+mma&#10;4jETjfGEkURuzMu1mYmPSf2Z/h3o0t5NDot3PdXt7pupXd3faxe3dxc3VhMZrOaWWWZnkeNyOWJ3&#10;KqI25EVQAeT2nx6+KWk6renWpfCF9pug+P8AT/A2pLYaVdW81/8AbTZ+XdQlrtxb+WL+HMbCbf5b&#10;kMmQKv8Agz49fETUJNM8Q6xF4Zk8J3/jm/8ABq6bYWdyl+iR31zaw3ZnaZkJ3QoHh8oAgtIJF4iH&#10;sl18GvB15/aXnaPv/tHxBa+KLr/SZh5mpW32fyJ+H42/ZLf5BhD5fKnc2fP/AIK/sv6P4Au7jW9e&#10;t11HxMPEWs61ayRaldy2UH2u8uJIpVtXYQpci3mETSrHvA3KHK9QDwP4X/tC+J/B/wANfBHgvwna&#10;eXdWHhJdcnuJfB+r+IVu3mu7qKC1VdPwbYE20paaTcPmUKjFXx9T+I/jGfDH7Pc3xL1PQr7S7tdA&#10;j1b/AIR67jYXiXMkKtHYsmAfOMrrDtwDuOOKqal+y/8ADjUtI0rTRo99p1vpljJplvJpGuX+n3DW&#10;jvve3lmt50kmiLEtskZlBJIAya7LV/h14b1zQ9H0W60i3/sbR7i1urHToMw28D2zK1uBGhClY2RC&#10;qEFQUU4+UYAPi/4W+LL/AOH2h/Evwfpmp67p2ueIPB0/jGPVPEXh3U9MB12OLZrDW6XSQMwZpLWZ&#10;fKf5Wkdj6m/o3xl+JPwv1HXPEmveILfxhZ6b8KvD2pw6LBYXkYnu7m5vIYnP+kznzC6jzZVjZpFE&#10;YCqY/n+wfFnw88P+OLvSbnW9P+2z6VJNLaOJpIyhlheCVTsYb1aOR1KNlTwcZVSOXtv2cfh9b2kV&#10;o+i3F9aJoh8OPb6jql3eR3Gn72dYJ1llYTBDI+wyBmQMQpUcUAeLXH7TnxH0bwn4olm0eDU72yu9&#10;Ai03Xb/wbrHhzT5zfanFZXFs9vesZDJEr+YJI5GUiVcoChD2L/49fFfwrqPiv+2J/Buo2Hg3xdov&#10;h3UzY6Rd28upxaibDbLBuu3Fs0Qv1yG84SFD/q+/r1h+zb8P7HTr+zfSr/UhfTWM1xdavrd9qF25&#10;s7hbi0T7RcTPKI45kDiIOEyWyp3NnZ1X4NeDtb/4SH7bo/nf8JBqljrOp/6TMv2i7s/s/wBmk4cb&#10;dn2O3+VcK3l/MDubIB41pvx5+I7Xd3r18nhf/hEo/iBN4Hj062sbk37I1+bKC8M5n2ArI8e+HysM&#10;qMwlQsETh/Avxb+Mfhb4J+Fb17238Q/2jrviGG98T/8ACKanrh09YLydbaCWztrtrkpI0c4FwpKQ&#10;okMRjYkSH2D4Vfsw6N4R8Ra34k1+2XUNcuPFeqeIbIQ6ldvZRG4nlaGZrRmEH2pYZNhl8suANocg&#10;Cuguf2Zvh/Og8vT9W0+ZdQvdSiutM8RalZ3FvLduJLpIZobhZIoJHAdrdGWHeA2zdzQB2Pw98WQe&#10;O/Anh7xFb3VhexapYQXYn0uZprVy6Bj5TsqsyZJwWVWx1VTkDoazfDXhvS/B3h7TdC0Sxh0zSNOt&#10;0tbSzt12xwxIoVVUegAFaVABRRRQAUUUUAFFFFAHz3468N6jY/tcfC/WbrxPqmoWV+uqx2uhyGNL&#10;GwWOxQMyKihpJHcuxeRmIDBV2jO76ErG1TwfpGteI9E168tPO1XRfP8AsFx5rr5PnIEl+UEK2VAH&#10;zA47YrZoAKKKKACiiigAooooA8R/aI0aw8Y+Nvg34T16wt9X8Lax4jujqOmXsay216YdKvZ4YpY2&#10;BEiiSNZdpBG6FTjivO/DXhj4Y2Pwu8RxfEDw9Y6z4R8I+MtYsPDugXsP223dnnIhtraxOUmmDu8E&#10;EYRnQEpHtDEH6L+IHw20D4n6Vaaf4gt7qWKzu0vrWaw1C4sLm3nVWVZI57eSORG2u65VhkMwPBNc&#10;ZqX7K/w31S08LwNpmrWh8My3c+lXOneI9Ss7mGa6JNzM08Nwkkssu590kjMx3vk/M2QCt8L7HWfg&#10;l8DtFuPGGqW2m6P4c0i+vtXtrhXu5rOBWM0MSXAkA2W0AaIjY+/Ym1lC/P4D8CP2ifCVl8Wvjn4+&#10;17x3o+r/AGnwromuy2WmapbXX2GCKXUs2cXlyMrNBHLapKwbaZpi+VEqgfX3h3wFpnhiDSorO51q&#10;ZdMinhgOo67e3rOszq7mZp5nM7AqAjSl2jXKoVUkGxYeDdH0zxdrHie2s/L1zV7W1sr2681z5sNu&#10;ZmgXYTtXabiblQCd/JOBgA+av2M/HOm+LPif8ZJT420Txbruo3Wm6pc/2PqkN5DDuskDxQGMndBA&#10;x8gP32Zb5ia+pY0xqtw23GYYhu29cNJxnbz16bjjPRc5ajpPg/SND8Qa7rdjaeRqmuPDJqE/mu3n&#10;tFGIoztJKrhFA+UDPU5PNXo0xqtw23GYYhu29cNJxnbz16bjjPRc5YAt0UUUAFFFFABRRRQAUUUU&#10;AFFFFABRRRQAUUUUAFFFFABRRRQAUUUUAFFFFABWTrvhPQ/FMmmya1o2n6u+mXaX9i1/apObS5TO&#10;yaIsDskXJw64IycGtaigDB1vwD4Y8TaiL/WPDmk6rfCzm0/7VfWMU0v2WUYlg3MpPluOGT7rdwar&#10;w/DDwbbvE8XhLQo3i0j/AIR+Nk02EFNM4/0IfLxb8D9z9zgcV01FAHC6z8B/hn4itLG11b4d+FNT&#10;trGyTTbSG80S2mS3tUYMlvGrIQsSsoIQYUEAgcV0CeCfDser2mqroOmLqlpZnTra9FnGJobUkEwI&#10;+3csZKg7AdvA44raooA4nRvgf8OfDnh7VdA0nwB4X0vQtWAGo6XZaNbQ2t4AMDzolQLJ/wACBrWl&#10;+HnhWe41C4k8M6PJPqNgNKvZWsIi1zZgEC2kO3LxAMw8tsr8x45roKKAOes/h14U0/wY3hC18MaN&#10;beEmhe3Ogw6fElgYnJLoYAuzaxZiRjBLHPWtC58OaTe+HpdAuNLsp9CltTYyaZLbo1s9uU2GExEb&#10;TGU+XbjGOMYrRooA4PTvgF8MdH0u+02w+HPhKx06/txaXdnbaHaxw3EAcyCKRBGA6b2LbSCNxJxk&#10;10uk+EdC0HVtT1TTNF07TtT1QQi/vbS0jimuxEnlw+a6gF9ifKu4naOBgVr0UAFFFFABRRRQAUUU&#10;UAFFFFABRRRQAVymm/8AJU/EP/YG0z/0ff11dcppv/JU/EP/AGBtM/8AR9/QB1dFFFABXKfFj/kl&#10;njL/ALA15/6IeurrlPix/wAks8Zf9ga8/wDRD0AdXRRRQAUUUUAFFFFABRRRQAUUUUAFFFFABVTS&#10;U8vSrNduzbCg27duPlHGNq4+m1foOlW6qaSnl6VZrt2bYUG3btx8o4xtXH02r9B0oAt0UUUAFFFF&#10;ADJZUgieWV1jjRSzO5wFA6knsK5Dwj8X/Cnj7wBD418N6hNrnh2VnRJ7CwuJZiySmJ18gR+aCrgg&#10;jZkYJPHNcP8AtYapq938NovA/hkRy+KfHN2ug2ccl09sFgZWkvJGlRHaJVto5h5gRtrPHwSQD4H4&#10;y1/xh8FbH4qeHNSsNP8AAcniS3svE3h2Pwxrk11FHJFPaWeoRRTPb2zodv2WQxqmP38hycsAAfc1&#10;eUa7+1D8PPDera5Y399rUa6Fc/ZNV1CLwzqc2nWEgRHYTXqWxt4wqSIzM0gVQ2WIFY/7PVnPq3in&#10;4neINR1jWtSvYPFWo6RbQXerXMlnbWiNEyRx2pfyVIYth9m/DFd23Cj5q8fax4eeD9pjQr743P4Q&#10;1e+12+it/AqSaXKdWL6XaKifZpbdrybzm/dbIZFL42rhskgH3TpHjPRte8Qa1olhei41PRxAb6ER&#10;uBEJkLxHcRtbcoJ+UnHfFbdfEHjXxynhbXviLN4he88NPqt54Ws7oafrX9hWlpK2nyymO71EfvLK&#10;13x7Gli/eElI1BMm04fwn8W618Q77wh4VuvFutpoc/xN1bSyNH8XahdvLpw8PS3sMSam4hubiBpC&#10;JI5jgshQxsV2NQB9w6h4x0fSvFWjeG7q88rWtYgubixtvKc+dHb+X5x3AbV2+dHwxBO7jODjar87&#10;fEWq/Ea7vPBFr4T1HUtY1fRdR+IGkfaprtrjWX0m01W3iKWs0wcSXvkRiOJ5sjdhmJIwfu74b6lo&#10;GseAtBvvCuqya34cuLSOSw1CW+mvXniI+VmmmZpHb1LsWzkHkUAdJRRRQAUUUUAFFFFABRRRQBy/&#10;j74leH/hlYWN1r1zdR/brkWdna6fYXF/dXUxRn2RW9vHJLIQkbudqnCoxOACaveDfGWj/EDwzY6/&#10;oN39u0q8VjFKYniYFWKOjxuFdHV1ZWRwGVlIIBBFeUfH3xPpPgH4nfB7xR4l1ez0Lwxa6jqNnc6j&#10;qMqw2sE81hL5JklchYwfLkQEkAlwOpGcr4G30Gq/B3xJDZ6pawz+Mdd8Uah4bSSVI3vbea+uZIp4&#10;VJBdGV1mDD+GRW6GgDvvBf7RPw/8f3dxb6PrcuIrCTVVuNQ066sba5so2VZLq3nuIkjuIFLpmWJn&#10;QB0JOGUmPw1+0f8AD7xVo2tarbaxdafZaPpqazevrmk3mlsliwcrdKl1DG0kJET/ALxAy5UjOa+R&#10;tY1/T/jT8GfB/h74farbatruh/B3XrLVbLT2WSbTZpNPs7eO0uFBzBM8qMBG2G/cuQPkNb/xc8ca&#10;D8Y7DxPr/gHXbPxLoOifDQnVZdGZbpIi17b3CwPsJxKIbW6zEfmAbkDcMgH1r8Pvi14a+J7alHoU&#10;9+LrTjF9rstW0m70y6iWRS0TmC6ijk2OFba4XaxRgCSpx2NeC/CzxloXxR/aS8Z+KfB2uWHiTwzB&#10;4U0fSpdV0mdLi1e7F1qExhEqEgvHHKjMoPyidc4Jr3qgAooooAKKKKAOa8e/EXQfhppFvqOv3NxD&#10;Dc3KWdtDZWM97c3M7glY4reBHlkbCs2EUkKrMcBSRzU/7RXgOLw5o2tRalqGoQaxNcW9nZaZol9e&#10;ag8kDFbgNZQwtcR+U67JC8aiNiqvtZlB5n9ovXtN8FeOPgx4q8Qala6N4Y0vxJdJfajfyrFbWjTa&#10;TfRQySyMQEUu4j3HjMqg9a8t0T9prwx8H/A2qX51rRxfePfGGtz+EG1e+jsNOnhE2DeTXLkKloGU&#10;yGQZaRXURLIzorAH1Z4U8V6T448Oafr2hX0WpaRqEQntrqHOHU+xwVIOQVIBBBBAIIrNT4neGJPE&#10;PinQ01eJ9V8L2dvf6zbqjk2cM6ytEzHGCWWCRtoJYAAkAMufN/hwPC/g/wCFegf8IN4ks/iLrkGk&#10;6veaLDpmuxwweIrkzeZeMkaS+Q3+lMqb23CAy7dy7m3fP3w803VIvFH7RWia5oPiTwVqmseAdOn1&#10;rxHd2lpqMsV5K2rebdC2s7ueSUMZnMMKF9kdt5Z2BYg4B9gfDz4saD8UYJ59Bh11IIo45RNq/h3U&#10;NLjlSQEq0TXcEQlGBn5C2MjOMjPTRpjVbhtuMwxDdt64aTjO3nr03HGei5y3hf7PfjCXUPF97oGg&#10;fEVfi54HstGgkHiRH0+VLO+EjIbNZLGKOIgxBZNjBnXglsOte6RpjVbhtuMwxDdt64aTjO3nr03H&#10;Gei5ywBbooooAKKKKACiiigAooooAKKKKACiiigAooooAKKKKACiiigAooooAKKKKACiiigAoooo&#10;AKKKKACiiigAooooAKKKKACiiigAooooAKKKKACiiigAooooAK5TTf8AkqfiH/sDaZ/6Pv66uuU0&#10;3/kqfiH/ALA2mf8Ao+/oA6uiiigArlPix/ySzxl/2Brz/wBEPXV1ynxY/wCSWeMv+wNef+iHoA6u&#10;iiigAooooAKKKKACiiigAooooAKKKKACqmkp5elWa7dm2FBt27cfKOMbVx9Nq/QdKt1U0lPL0qzX&#10;bs2woNu3bj5RxjauPptX6DpQBbooooAKKKKACisrxX4n03wT4Y1bxDrFytnpOlWkt7d3DnAjijQu&#10;7H6AGvNfhx8fJfHnwp1LxPfaNY+D9d0m+bTtU0bX9WEMFjOGjKrJciI4DwzQyL+7yfNRSBnNAHr9&#10;Fc9pnxD8K614nvPDeneJtHv/ABFZxtNc6Ra38Ul3BGr+WzvCrF1UP8pJGA3HWvG/Ev7SPjLSIPiZ&#10;ren+ANF1Hwl4Bv5rPULiTxNLDqVysNtDcStBaixaNm2TAIjTruYYyuQaAPoWivNbX456LbeIfHlr&#10;4hls/CujeE00+SfWdXvkt4SLuLevmeYFWIqxVOWOSR0PFap+Nvw7Xwta+Jj4+8MDw3dPJHb6wdZt&#10;/sczRhjIqTb9jFQjkgHja2ehoA7WivNrr456G3jDwTpul3On6zoHifTNT1SPxFaajG9rFFZ/Z8kM&#10;oKureectvAXyz1zx3Wha9pnijR7TVtG1G01bSryMTW19YzrNBOh6MjqSrA+oOKAL9FFFABRRRQAU&#10;UUUAFFFFABRRRQAUUUUAFFFFABRRRQAUUUUAFFcF8VviNqHgU+GdN0LRbfxB4l8SamdM06yvb5rG&#10;2BW3muZZJp1ilZEWK3kPEbEsUXHzZHN6J8XvG/jLwxazeHPh/p9x4ig1S+0rWbXU/EX2Ww06S1ka&#10;NttyltJLN5h2NHi3AKFi5iICsAew0VwHw3+MujePvB+h6vctFoOpalBdynRry5Q3CtaS+TebAOZY&#10;45MDzFGCHjJA3gVkfCn4q+K/F/gK28b+LvC2jeE/DN5osWt27WGuXGpXiRPEJts0JsoQjKh5CPJ8&#10;wwM9aAPVqqRpjVbhtuMwxDdt64aTjO3nr03HGei5y3BfBH40w/Gyy8V3ltoOp+H4NE12XRkh1iFr&#10;e6nCQQSiZ4GUNDu8/iN/mCgFgrEovexpjVbhtuMwxDdt64aTjO3nr03HGei5ywBbooooAKKKKACi&#10;iigAooooAKKKKACiiigAooooAKKKKACiiigAooooAKKKKACiiigAooooAKKKKACiiigAooooAKKK&#10;KACiiigAooooAKKKKACiiigAooooAK5TTf8AkqfiH/sDaZ/6Pv66uuU03/kqfiH/ALA2mf8Ao+/o&#10;A6uiiigArlPix/ySzxl/2Brz/wBEPXV1ynxY/wCSWeMv+wNef+iHoA6uiiigAooooAKKKKACiiig&#10;AooooAKKKKACqmkp5elWa7dm2FBt27cfKOMbVx9Nq/QdKt1U0lPL0qzXbs2woNu3bj5RxjauPptX&#10;6DpQBbooooAKKKKAPJ/2i/AOvfFjwxo3grSpLjT9I1fVITr2r2zwCSzsYczkIkquHeWWOGLaY3Xa&#10;8m4YGG8d+Jf7PfxC0y58eWeianq/xFsPG+l2ct3eau+m2s1pqNldQCPIhjtkZZbZmG4IxBtFDNhk&#10;A+uqKAPMfgb4J1PwW3xCbVLBbFtY8X3+rW5V0YzwSCIRyHaTgkJjDYYBRkDivnjxt8AH1rVvjPBq&#10;f7PieMfEHijV7ifQfGch0ZVtYpLK3hhc3MlyLyARyxyP+7iZl+8gZjivtWigD5P8T/C/4m6DrviL&#10;UtN0U+JJbm+8Pl9TiFhPqTJbWEsVxd2KXkiQLdLMY9rXHyhWkYK5AU5Hwm+BfxBsvG/hrVvEuhXs&#10;kMHxK1LxRcXWr3WmyXP2Ofw+9vBNMtoEi84XBRHSJMK4JUyIBM32PRQB8OeKP2RPG3jubRbB4Rod&#10;np+veNtUTzZbeawmW71WO606C8gBYy2k6pmSFQDtBV9uSp+zfCeq6jrnhrTL/VtFn8OapcQLJc6T&#10;czxTyWkhHzRmSJmR8H+JTgjHToNaigAooooAKKKKACiiigAooooAKKKKACiiigAooooAKKKKACii&#10;igDyb45eH9dfxB8NvF3h/wAP3Xiq58La3Nc3Wk2Nxbw3E1tPYXNs7RNcSxRbleaJsM4yqsAc4ry2&#10;4sfi94T8FSWegeAtYiu/G3iPVdX1260fUdMfUfD9nK/7lIVuLqOF7t4xGN6u8cLb2xNtVX+q6KAP&#10;NfDmnKvwx0/wrYfDnUfD2mT6Td2i6Pqd9axJZhP3ccFxNbXE7Azhiwlh84gBmcq+Fbzv4C/CIeEf&#10;iDp+r+HPhf8A8KW8N2mgS6Xqmi5sC2s3Rkt2tpy9nNL53kLHcqJZysh+0nA+Z6+jqKAPMvgv4O1j&#10;wnrfxSuNVs/ssOteLptUsG81H862ays4g/yk7fnhkGGwflzjBBPoUaY1W4bbjMMQ3beuGk4zt569&#10;NxxnouctbqpGmNVuG24zDEN23rhpOM7eevTccZ6LnLAFuiiigAooooAKKKKACiiigAooooAKKKKA&#10;CiiigAooooAKKKKACiiigAooooAKKKKACiiigAooooAKKKKACiiigAooooAKKKKACiiigAooooAK&#10;KKKACiiigArlNN/5Kn4h/wCwNpn/AKPv66uuU03/AJKn4h/7A2mf+j7+gDq6KKKACuU+LH/JLPGX&#10;/YGvP/RD11dcp8WP+SWeMv8AsDXn/oh6AOrooooAKKKKACiiigAooooAKKKKACiiigAqppKeXpVm&#10;u3ZthQbdu3HyjjG1cfTav0HSrdVNJTy9Ks127NsKDbt24+UcY2rj6bV+g6UAW6KKKACiiigDzn9o&#10;f4rQ/BT4N+JvFzzWkNzZ24isjfTLDA13K6xW4kduFTzHTcx4ChieAa+e/hl8d9L0H4M/EzQZPG3/&#10;AAt1vBF/aGHWtM8TFri/srx4niLXsDM6tHK1xERknbAoJIevqPxd8P8ATvG2reF73Uprop4e1H+1&#10;bezidVhmuBFJFG0o2lmCeazKAQN4VjkqMcv8Uf2e/DvxY1ltT1G91PTbmbSzo91/ZskSC7t/tMVz&#10;GJN8b5MckRKEYwJpQc7uACb4Y/FDW/iN4p8X27eG7LTPDmgapc6MuonVWlurq5hZMkW4gCpEUfO4&#10;ylgyldhGHPyt8RNW8Tzf8NBazY6V8U9S1bQNZu10jxDoHi1otK0cRafayoG046jH5yxuzStGtrIJ&#10;A235iSB9meCPAGn+Af7f/s+a5m/trV7jWbj7Sytsmm27lTaowg2jAOT7mvPNX/Zkh1K/8Y/Z/iJ4&#10;y0jQ/F17Je6xoOntpy207SQxwSqsrWbXMavHEqkpMrDkqynmgDkrP4xavoPiv4sazY3Nt4l0y1i0&#10;Ca0fWdZGl6TZwTWhkmu5JpA4t4duXbZG7E7RtOciPwr+2Jf+OtM0GHw54V0PXNe1XxVe+FE/s/xS&#10;J9IMtvYPffaIr5LYmSFolAP7kMrFhtbaN3beKf2WvC/iTU5tSt9T1fQdSGoabqdlc6ebZ/7Pnsbe&#10;S3gaGOeCWMjy5XBEqvgkMu1lUh/hH9mLQPCfiDTtb/4SDxFrGp2fiO58UmfU7mFzPfXGmmwmL7YV&#10;wjIzSCNNqo5AQLGFjAB4r4z/AGvZNG8XfC7XtVsrzSri5m8UeGp/CVjqYkgv9Ztr21s4YhM4ijZf&#10;MWQrNKqBEdmbaN1fXmhTancaPaSazaWlhqrRg3NtY3TXUET91SVo42cf7RRSfQV5YP2VvBM9wx1A&#10;X2r2ckviGSewvpI2gnXWbhZ7xHCoDtDLiPBBUHkscGvTPCehS+F/DWmaRNq+oa/LZQLAdT1Z43u7&#10;naMB5WjRFZz3IUZ6nnNAGtRRRQAUUUUAFFFFABRRRQB458cFuPEfj74YeDG1LV9L0bWr2+uNRfRd&#10;Qn0+edLe0dkhNxA6SopkdHOxlLeVgnaSDX+CXi7U7D4MeKpby5vNauPCur6/pltc6hK09xcwWd5c&#10;JbiSRiWlcRpGhdjuYqSTkk12vxM+F0PxI/sC4TX9X8LaxoV619p+r6Ibf7RE7QyQuhW4hlidGSVg&#10;VZDyFIwVBpfA/wALLPwD4e0zRdP1bUrixt5Lu4vhe+RK2rT3MjyzzXTeUDvaWSST915a5cjbtAUA&#10;HylqPjHxJ8Dvhn4a8aad4l8R69rPiD4X6zr+pLrOp3GoW76nb2VtdxXUcMztHbBXkmUxwqke2QAq&#10;di42PiJe6z8BbbxBonhvxR4quxqngD7aLzWNZudVmtL5LyC1+1xPdSSGN2W9LFFxHmFSFGDn1/wl&#10;+yn4e8N2KafqPiPxH4u0q18PXHhbTdP12a2aLTdOnEaywxGGCNnLJDCm+ZpHCxgBhltz7H9lzR5N&#10;A8Q6Z4i8W+KPGT6xoI8Nfb9ZmtUuLKyG8hYDbW8Kh9zBzK6u5ZEyxCgUAQ/DDT5fh98evFngaz1b&#10;XdU8PHw3pmtwJr2r3WqS21y9xewTbZ7mSSQK6wQny920FGIA3Gvbq4L4dfCSLwFrWs65eeJdb8Y+&#10;IdVgtrSfVtfNqJltoPMMMCLbQQxqitPM/wBzcWkYljxjvaACiiigAooooA8d+Pct1rPir4V+DV1H&#10;VNL0rxHrtxHqc2j301jcywQaddXCwrcQukkYaWKIkowJVGXOGNcV4T0zT9Z+G3iUeOPHHivT/C3g&#10;HxDrNu94niK6sZZ7SJy0LXV7C63MogjcoMy4fGZBI6qy+yfE34YW3xLtdEJ1rVPDeq6JqA1PTdY0&#10;YwfababyZYWwJ4pY2Vop5UZWQghvXBrz3Wf2S9M1TTPClpB478X6bLoGq3WvfaYX0+c6jqU8hlN3&#10;dRXFpJC8iOzNFtjVYmIKKpRCoBrfCXVfHehfBfQLrxFp1zql9Bpd7c3Bv5H/ALWwjlrGFoFjPmzN&#10;BgSkuriRR8rl22+efsz395ouh6ZoWqab470H4q6h4Tjvoz8RfENxqNtqk0aRLcXEduL64W3Czywl&#10;0KQSBZgFXCuE9403wTfW+k2dhqXjLxBriRW11bXU9ybW2mvvOYFZHe1ghMbxKCiNB5XDEtvYKwxv&#10;A/wbi8J+IIdd1XxTr3jfWrSyfTrC/wDEX2TzbK2kaNpY0Ntbw7t7Qwlnk3ufLHzDLZAOT/Zev/FV&#10;yfipZ+L/ABM/irVdO8aXFot59n+zQxxfYbJ1igg3v5USmRsLuY8kszMzMfZI0xqtw23GYYhu29cN&#10;Jxnbz16bjjPRc5bD8F/D/TvAt74purCa6mk8Rau+tXYuXVgkzQwwlY8KMJtgQ4OTktz0A3I0xqtw&#10;23GYYhu29cNJxnbz16bjjPRc5YAt0UUUAFFFFABRRRQAUUUUAFFFFABRRRQAUUUUAFFFFABRRRQA&#10;UUUUAFFFFABRRRQAUUUUAFFFFABRRRQAUUUUAFFFFABRRRQAUUUUAFFFFABRRRQAUUUUAFcppv8A&#10;yVPxD/2BtM/9H39dXXKab/yVPxD/ANgbTP8A0ff0AdXRRRQAVynxY/5JZ4y/7A15/wCiHrq6xPG+&#10;iT+JfBev6RavHHc6hp9xaRPMSEV3jZQWIBOMkZwDQBt0Vyn9peN/+he8P/8Ag+n/APkKj+0vG/8A&#10;0L3h/wD8H0//AMhUAdXRXKf2l43/AOhe8P8A/g+n/wDkKj+0vG//AEL3h/8A8H0//wAhUAdXRXKf&#10;2l43/wChe8P/APg+n/8AkKj+0vG//QveH/8AwfT/APyFQB1dFcp/aXjf/oXvD/8A4Pp//kKj+0vG&#10;/wD0L3h//wAH0/8A8hUAdXRXKf2l43/6F7w//wCD6f8A+QqP7S8b/wDQveH/APwfT/8AyFQB1dFc&#10;p/aXjf8A6F7w/wD+D6f/AOQqP7S8b/8AQveH/wDwfT//ACFQB1dV9Ptza2FtAyqrRxKhCYwCABxh&#10;VGPoo+g6Vzn9peN/+he8P/8Ag+n/APkKj+0vG/8A0L3h/wD8H0//AMhUAdXRXKf2l43/AOhe8P8A&#10;/g+n/wDkKj+0vG//AEL3h/8A8H0//wAhUAdXRXKf2l43/wChe8P/APg+n/8AkKj+0vG//QveH/8A&#10;wfT/APyFQB1dFcp/aXjf/oXvD/8A4Pp//kKj+0vG/wD0L3h//wAH0/8A8hUAdXRXKf2l43/6F7w/&#10;/wCD6f8A+QqP7S8b/wDQveH/APwfT/8AyFQB1dFcp/aXjf8A6F7w/wD+D6f/AOQqP7S8b/8AQveH&#10;/wDwfT//ACFQB1dFcp/aXjf/AKF7w/8A+D6f/wCQqP7S8b/9C94f/wDB9P8A/IVAHV0Vyn9peN/+&#10;he8P/wDg+n/+QqP7S8b/APQveH//AAfT/wDyFQB1dFcp/aXjf/oXvD//AIPp/wD5Co/tLxv/ANC9&#10;4f8A/B9P/wDIVAHV0Vyn9peN/wDoXvD/AP4Pp/8A5Co/tLxv/wBC94f/APB9P/8AIVAHV0Vyn9pe&#10;N/8AoXvD/wD4Pp//AJCo/tLxv/0L3h//AMH0/wD8hUAdXRXKf2l43/6F7w//AOD6f/5Co/tLxv8A&#10;9C94f/8AB9P/APIVAHV0Vyn9peN/+he8P/8Ag+n/APkKj+0vG/8A0L3h/wD8H0//AMhUAdXRXKf2&#10;l43/AOhe8P8A/g+n/wDkKj+0vG//AEL3h/8A8H0//wAhUAdXRXKf2l43/wChe8P/APg+n/8AkKj+&#10;0vG//QveH/8AwfT/APyFQB1dFcp/aXjf/oXvD/8A4Pp//kKj+0vG/wD0L3h//wAH0/8A8hUAdXRX&#10;Kf2l43/6F7w//wCD6f8A+QqP7S8b/wDQveH/APwfT/8AyFQB1dFcp/aXjf8A6F7w/wD+D6f/AOQq&#10;P7S8b/8AQveH/wDwfT//ACFQB1dV0tyt/NPtXa8SICMZJBc8/LnHzD+I9TgDktzn9peN/wDoXvD/&#10;AP4Pp/8A5Co/tLxv/wBC94f/APB9P/8AIVAHV0Vyn9peN/8AoXvD/wD4Pp//AJCo/tLxv/0L3h//&#10;AMH0/wD8hUAdXRXKf2l43/6F7w//AOD6f/5Co/tLxv8A9C94f/8AB9P/APIVAHV0Vyn9peN/+he8&#10;P/8Ag+n/APkKj+0vG/8A0L3h/wD8H0//AMhUAdXRXKf2l43/AOhe8P8A/g+n/wDkKj+0vG//AEL3&#10;h/8A8H0//wAhUAdXRXKf2l43/wChe8P/APg+n/8AkKj+0vG//QveH/8AwfT/APyFQB1dFcp/aXjf&#10;/oXvD/8A4Pp//kKj+0vG/wD0L3h//wAH0/8A8hUAdXRXKf2l43/6F7w//wCD6f8A+QqP7S8b/wDQ&#10;veH/APwfT/8AyFQB1dFcp/aXjf8A6F7w/wD+D6f/AOQqP7S8b/8AQveH/wDwfT//ACFQB1dFcp/a&#10;Xjf/AKF7w/8A+D6f/wCQqP7S8b/9C94f/wDB9P8A/IVAHV0Vyn9peN/+he8P/wDg+n/+QqP7S8b/&#10;APQveH//AAfT/wDyFQB1dFcp/aXjf/oXvD//AIPp/wD5Co/tLxv/ANC94f8A/B9P/wDIVAHV0Vyn&#10;9peN/wDoXvD/AP4Pp/8A5Co/tLxv/wBC94f/APB9P/8AIVAHV0Vyn9peN/8AoXvD/wD4Pp//AJCo&#10;/tLxv/0L3h//AMH0/wD8hUAdXRXKf2l43/6F7w//AOD6f/5Co/tLxv8A9C94f/8AB9P/APIVAHV0&#10;Vyn9peN/+he8P/8Ag+n/APkKj+0vG/8A0L3h/wD8H0//AMhUAdXRXKf2l43/AOhe8P8A/g+n/wDk&#10;Kj+0vG//AEL3h/8A8H0//wAhUAdXRXKf2l43/wChe8P/APg+n/8AkKj+0vG//QveH/8AwfT/APyF&#10;QB1dFcp/aXjf/oXvD/8A4Pp//kKj+0vG/wD0L3h//wAH0/8A8hUAdXRXKf2l43/6F7w//wCD6f8A&#10;+QqP7S8b/wDQveH/APwfT/8AyFQB1dFcp/aXjf8A6F7w/wD+D6f/AOQqP7S8b/8AQveH/wDwfT//&#10;ACFQB1dFcp/aXjf/AKF7w/8A+D6f/wCQqP7S8b/9C94f/wDB9P8A/IVAHV0Vyn9peN/+he8P/wDg&#10;+n/+QqP7S8b/APQveH//AAfT/wDyFQB1dcppv/JU/EP/AGBtM/8AR9/R/aXjf/oXvD//AIPp/wD5&#10;Co8M6Xrn/CVavrOs2un2X2qytLOKCxvHuf8AVPcOzMzRR4z54AAB+6eaAOr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DoMX2KVusAAFbrAAAUAAAAZHJzL21lZGlhL2ltYWdlMi5qcGf/2P/gABBKRklGAAEB&#10;AQBgAGAAAP/bAEMAAwICAwICAwMDAwQDAwQFCAUFBAQFCgcHBggMCgwMCwoLCw0OEhANDhEOCwsQ&#10;FhARExQVFRUMDxcYFhQYEhQVFP/bAEMBAwQEBQQFCQUFCRQNCw0UFBQUFBQUFBQUFBQUFBQUFBQU&#10;FBQUFBQUFBQUFBQUFBQUFBQUFBQUFBQUFBQUFBQUFP/AABEIAT0D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s/W/EOleGrVLrV9Ts9KtncRrNezpCjOQSFBYgZwCcexrQrlPGX/IxeBP+&#10;wzJ/6brygA/4Wx4I/wChy8P/APg0g/8Ai6P+FseCP+hy8P8A/g0g/wDi66uigDlP+FseCP8AocvD&#10;/wD4NIP/AIuj/hbHgj/ocvD/AP4NIP8A4uurooA5T/hbHgj/AKHLw/8A+DSD/wCLo/4Wx4I/6HLw&#10;/wD+DSD/AOLrq6KAOU/4Wx4I/wChy8P/APg0g/8Ai6P+FseCP+hy8P8A/g0g/wDi66uigDlP+Fse&#10;CP8AocvD/wD4NIP/AIuj/hbHgj/ocvD/AP4NIP8A4uurooA5T/hbHgj/AKHLw/8A+DSD/wCLo/4W&#10;x4I/6HLw/wD+DSD/AOLrq6KAOU/4Wx4I/wChy8P/APg0g/8Ai6P+FseCP+hy8P8A/g0g/wDi66ui&#10;gDlP+FseCP8AocvD/wD4NIP/AIuj/hbHgj/ocvD/AP4NIP8A4uurooA5T/hbHgj/AKHLw/8A+DSD&#10;/wCLo/4Wx4I/6HLw/wD+DSD/AOLrq6KAOU/4Wx4I/wChy8P/APg0g/8Ai6P+FseCP+hy8P8A/g0g&#10;/wDi66uigDlP+FseCP8AocvD/wD4NIP/AIuj/hbHgj/ocvD/AP4NIP8A4uurooA5T/hbHgj/AKHL&#10;w/8A+DSD/wCLo/4Wx4I/6HLw/wD+DSD/AOLrq6KAOU/4Wx4I/wChy8P/APg0g/8Ai6P+FseCP+hy&#10;8P8A/g0g/wDi66uigDlP+FseCP8AocvD/wD4NIP/AIuj/hbHgj/ocvD/AP4NIP8A4uurooA5T/hb&#10;Hgj/AKHLw/8A+DSD/wCLo/4Wx4I/6HLw/wD+DSD/AOLrq6KAOU/4Wx4I/wChy8P/APg0g/8Ai6P+&#10;FseCP+hy8P8A/g0g/wDi66uigDlP+FseCP8AocvD/wD4NIP/AIuj/hbHgj/ocvD/AP4NIP8A4uur&#10;ooA5T/hbHgj/AKHLw/8A+DSD/wCLo/4Wx4I/6HLw/wD+DSD/AOLrq6KAOU/4Wx4I/wChy8P/APg0&#10;g/8Ai6P+FseCP+hy8P8A/g0g/wDi66uigDlP+FseCP8AocvD/wD4NIP/AIuj/hbHgj/ocvD/AP4N&#10;IP8A4uurooA5T/hbHgj/AKHLw/8A+DSD/wCLo/4Wx4I/6HLw/wD+DSD/AOLrq6KAOU/4Wx4I/wCh&#10;y8P/APg0g/8Ai6P+FseCP+hy8P8A/g0g/wDi66uigDlP+FseCP8AocvD/wD4NIP/AIuj/hbHgj/o&#10;cvD/AP4NIP8A4uurooA5T/hbHgj/AKHLw/8A+DSD/wCLo/4Wx4I/6HLw/wD+DSD/AOLrq6KAOU/4&#10;Wx4I/wChy8P/APg0g/8Ai6P+FseCP+hy8P8A/g0g/wDi66uigDlP+FseCP8AocvD/wD4NIP/AIuj&#10;/hbHgj/ocvD/AP4NIP8A4uurooA5T/hbHgj/AKHLw/8A+DSD/wCLo/4Wx4I/6HLw/wD+DSD/AOLr&#10;q6KAOU/4Wx4I/wChy8P/APg0g/8Ai6P+FseCP+hy8P8A/g0g/wDi66uigDlP+FseCP8AocvD/wD4&#10;NIP/AIuj/hbHgj/ocvD/AP4NIP8A4uurooA5T/hbHgj/AKHLw/8A+DSD/wCLo/4Wx4I/6HLw/wD+&#10;DSD/AOLrq6KAOU/4Wx4I/wChy8P/APg0g/8Ai6P+FseCP+hy8P8A/g0g/wDi66uigDlP+FseCP8A&#10;ocvD/wD4NIP/AIuj/hbHgj/ocvD/AP4NIP8A4uurooA5T/hbHgj/AKHLw/8A+DSD/wCLo/4Wx4I/&#10;6HLw/wD+DSD/AOLrq6KAOU/4Wx4I/wChy8P/APg0g/8Ai6P+FseCP+hy8P8A/g0g/wDi66uigDlP&#10;+FseCP8AocvD/wD4NIP/AIuj/hbHgj/ocvD/AP4NIP8A4uurooA5T/hbHgj/AKHLw/8A+DSD/wCL&#10;o/4Wx4I/6HLw/wD+DSD/AOLrq6KAOU/4Wx4I/wChy8P/APg0g/8Ai6P+FseCP+hy8P8A/g0g/wDi&#10;66uigDlP+FseCP8AocvD/wD4NIP/AIuj/hbHgj/ocvD/AP4NIP8A4uurooA5T/hbHgj/AKHLw/8A&#10;+DSD/wCLo/4Wx4I/6HLw/wD+DSD/AOLrq6KAOU/4Wx4I/wChy8P/APg0g/8Ai6P+FseCP+hy8P8A&#10;/g0g/wDi66uigDlP+FseCP8AocvD/wD4NIP/AIuj/hbHgj/ocvD/AP4NIP8A4uurooA5T/hbHgj/&#10;AKHLw/8A+DSD/wCLo/4Wx4I/6HLw/wD+DSD/AOLrq6KAOU/4Wx4I/wChy8P/APg0g/8Ai6P+FseC&#10;P+hy8P8A/g0g/wDi66uigDlP+FseCP8AocvD/wD4NIP/AIuj/hbHgj/ocvD/AP4NIP8A4uurooA5&#10;T/hbHgj/AKHLw/8A+DSD/wCLo/4Wx4I/6HLw/wD+DSD/AOLrq6KAOU/4Wx4I/wChy8P/APg0g/8A&#10;i6P+FseCP+hy8P8A/g0g/wDi66uigDlP+FseCP8AocvD/wD4NIP/AIuj/hbHgj/ocvD/AP4NIP8A&#10;4uurooA5T/hbHgj/AKHLw/8A+DSD/wCLroNL1ax1ywivtNvLfULKXPl3NrKssb4JBwykg4II+oNW&#10;65T4af8AIu3n/YZ1b/043FAHV0UUUAFcp4y/5GLwJ/2GZP8A03XldXXKeMv+Ri8Cf9hmT/03XlAH&#10;V1ynxY8df8Kv+FnjLxl9h/tP/hHdFvdX+xeb5X2j7PA8vl79rbd2zG7acZzg9K6uvP8A9oXwtqnj&#10;n4BfEvw3olr9t1rWPDOp6fY23mLH508trJHGm5yFXLMBliAM8kCgDltH/aZ0+8+P4+F+oaPLpklx&#10;o1pqVhq7XG+G6uJklkNmRtGyQRwySLyd6xy8Ls5z7H9pfUfEmj+E4/D/AIUsrjxP4m1nXNLsrDVd&#10;aNpaKmmXNxDLK9wtvI+5xAGWNIXPznJ2oz1i6n+z1rPjPxN8Q3vQ2hPeaP4cfw9rsckcj2mq2H2t&#10;xKEDE4jkki3BgBIrsuSC1cv4I+GHjnT/AIEeENC+Ivwg0H4gWkmq69qHiLwmGs7q6tbm51G6uLS5&#10;snuZltmQJO4YM6SBZlIO5XRgD1i9+LPxDXwJq+sW3w40+11nQbi6g1bTtb12ezt3SGNZVnsLlbGT&#10;7VFIrDazRxYIZWAZWUYA/aC8fx/DzwV4in+H/htL7xnf6fZ6PYR+LLhogl1byT77iU6cDGVCAbUS&#10;TJY/MMcp8HfhLr/g34NePfD0Wnajo2jagJ4vCvhLVtV/tC50az+wxQJbPcNLKo3TJLIEWV0jWRQG&#10;6gQeK/gprvir4M/Azwrc2N5FPoF/o8mtrp+qtZT2kcFlJHKyXEMqOCrsozE+TnjIzQBoeJf2jfEf&#10;w60P4iSeMfBOnWet+FfDEniq2tdG157201G3TzQ0fnyWsLxSB4sHMTDDqQW+YD0Dxx8T/wDhDL/4&#10;d239mfbP+Eu1xdG3efs+yZsbq68zG07/APj12bfl+/nPGD4gf2ZdZ0+4+NXgqNL3W/DvxA8PzW+n&#10;eM9c1aTUL/S3aF4Rp08k8rTyW6NIZoSoYDfMHJbDN1sem+Nfip4s+F6a74CvvBll4N1Jta1C9v8A&#10;ULKeG8uF0+5tEhs/s88kjIXu2k3zJCdsajbuchQDQ+F37UGmfEP4Sa/41udFudIuNFuZrW40dZln&#10;llcEfZxC2F3+cHjC5C/OzJ/ATWF4U/ab8WfEm2+HC+EPAmjXGoeLfCTeLJYdb8Sy2cVlGJIIzCrx&#10;2MxlbNwvJVBhT9K4j4f/ALOnjvSdS+FFvd2cdl4fVjc+L7V7mNysun3lzeaVsCuQxaa5Dsy5wLeM&#10;N0G3A8Nfs+6toOk/BJPHPwS/4WdZ+Hfh+2hX+k40e8+waiZbVgdt5cxxnCRSrvjZuuOhoA9o+Jv7&#10;SmpfA6LwG/j7wtY2SeINSntNTudE1iS9t9Ht0QsLpnktYWkjHymT5E8tN75YIc9RqHxR8Sah478Z&#10;eEfCvhnStS1Xw7baZdiTWNaksYLhLv7TuG6O1nZCn2cYG1t2/qu3nhx8Lh4m1X4Uxaf8LD4F8GaN&#10;cazBqPhy5XToY7eC5s5Y8iGznkiKyyStkIScsxYDOaj/AGY/g940+FHxK+JUPiIi+8NLaaRpXhnV&#10;2nWSa7sLb7WUSYbi3mwpPHCzsB5mzePvHAB2fwB+KnjH4v8Ah6PxDrfhHQ/DeiXH2iO2aw8Qzahc&#10;tLDcPCweN7KBVUmNyGDsfu/KMnFDxJ8b/FZ8ZeNNH8F+BbLxXb+DFtxq4uNdNnfzSy263IjsrYW0&#10;qzHynTa0ksKtIWQEbGYbf7OHg/V/AXwg0nRNdtPsOqQXV/JJB5qSbVkvZ5UO5CVOUdT14zg4ORXl&#10;vxw+F1z4+8XawfEHwSi8Z6jC8E3hPxz4Xv7XTL/Tgi7o47q6kuobqForgyPut/NRkdTs3hkIB2d5&#10;8bPGmu/Eq78J+CvA2k3/ANj0DTteuLjxRr1xo8yLeSXKJD5CWFwQ6/ZW3bipBYDHBqXxF8XPiBpv&#10;jjwt4J03wR4avfFOq6He65erdeKbi3srVLe4toTHHMunO8xY3SHLRR42t7Z8hvvgfqdn8T7fVfiP&#10;8HR8eiPA+haM2ti30a5H9o2z3hvZNmoXMLJ5hmibKqQeh+7XZX3wNb4i/E7wDqcnhXX/AIdeENJ8&#10;H6rpa2Gka4NHudNuHvLE28H/ABLLrBQxQTOEV3iG1NwDBQADpLH9oy9i0lE1jwtDYeIrXxra+C9U&#10;0+11M3FtbzTiGSOeGcwoZkMFzBJho4zlmQ425On4g/aDs9A+O2j/AA7bSJZ7S8SKG615JsRWV9PH&#10;cS2tq6beWkjtJ23bhtJhGD5qkeU+FPgj428M+CdG8Ey6C9/J4d+IdhrP/CVPfRSS+ILHzxPJf3DS&#10;SmU3Sg+XKHA3NGDFlCFWrqH7L/j/AMX/AA68W+I5/GOt+HviBr+rnxdD4ZCaZLY2+oW0kbaZBLP9&#10;nef93Ha2kTmO5Cna+07WIIB9DeCfiP8A8Jj42+Ifh7+zvsf/AAiWqW2m/afP3/a/NsLa737do2Y+&#10;07MZbOzORnAzvjh8dfC/wI8MR6n4g1jR7G8upUh0+x1XVIrE3jmWONtrSfwp5qs7AHauSeK848Da&#10;p498C/Ev4maxefB/xTqVp4t1LTdVtpNL1HRmW3C6RY28sUnnX8Tb45YZVJVSp25UkEV1n7Qvw38U&#10;fEm58BWuga7q+h6fZa0b/VZNK+wbvLht5Zbdx9qgly4uo7ZVCjbtkkLg4UgA6D4M/Grw/wDHHR9b&#10;1Xw3qGm6lYadq91pSz6bqEd2sghfaJCU+4H+8o5yhVgSGBr0GvLf2avhxr3ww+EWh6T4m13UNa12&#10;WBby/jv1tALS7lHmXMUbW0UYZPOeVtzl2JY/MRjHqVABRRRQB4Z4p+MPxS0H4r6N4Jtfh74QvJNb&#10;ttSv9NvZvGd1CDbWclurGZBpTeXIwu4iEUuBhxu4BafS/i98SfGHirxtpnhXwH4Vu7HwvrA0Wa61&#10;jxdc2cs832S2uWZY49MmAQC6VQS+SVJwOK3fFng3WNT/AGifhx4ntrPzND0jQtesr2681B5U1xJp&#10;rQLsJ3NuFvNyoIGzkjIz4rL8HdPtPij8UtU8Yfs1/wDC0X1vxGNQ0zXvsfh+7/0P+z7OERZvbyOV&#10;MSwznbtx82R940AeseJvjB4xPjrUvB/gzwZoviHXdG0i21XVI9V8SNpqA3BlWKK2K2kzTHMEmXdY&#10;kGU5JLBMr4mfHzxr4Q8B6N420b4d2V1oGojS4Xs/E2t3Gj6taXV7dxWqwy2q2M6jy3nj3t5vZ9ob&#10;ClsL40eA2+ImqhfGPwEHxC0RrO2m0W70S5sLTXNElUq8tvNcS3kJiPmKhWS0mIIDqwwAz3/E/wAK&#10;fHl9+yz4Z8H6hcHxR40stR0Ce9na980ultq9pcTEzzbDKY4Ymy7YeTy84LNggHrtl4j1fSPA13rf&#10;jHS7HSb6xgnurqz0S+k1GJY4wzfJK8EDOxUZx5YwTjJ61wXw6+NHjDxZN4OvtX+H9vZeFvF9oLrT&#10;NX0HWX1Y2oaD7REL5BbRpArx5Akjkmj8zam4h0ZvU/Ea6s/h7VF0B7KLXTayjT31JHe2W42HyjKq&#10;EMY9+3cFIJGcEGvmHwF8Gb2H4teEvE3hv4Rz/BPVLeQSeLr7T9TtE0jWYEt7hfssVpaXDi4LXFws&#10;iz3EEMipHuyGxGQDpfEH7THjG2+DcXxK0TwDoeoaGjTRXVvf+J5rW5jkS+e0AjVLCVXU7VckshG4&#10;jBwCd/xD8XfiToPiTwb4VHgPwrP4q8RRaldGH/hLrlbG3htPs/Pn/wBmF3d/tH3fKUDZ94545Nvg&#10;/wCLj+xxeeBv7I/4qmS6nkWw+0w8q2rNcKfM37P9UQ33vbrxWj+0n8NG8ZfE74a61f8Awr/4Wz4Z&#10;0e01eG+0ry9Mm8maf7J5Enl388SN/qpeVJI/GgD2XwjqXiSfRJrnxlpWjaBfxyMfJ0jV5dQtxCFB&#10;DtLLbW5BzuyuwgAA7jnA8a0j9tv4eeI/iTY+EtG8R+F9VkvvEi6Da3Fr4ltpGniOm/avtaRrncpu&#10;Ctmqg5aQnB4wfSPhBpthpvg+bTtI+G0/wksYp3EWjmDTYQSwBM6JYzTRDJJHzEMSpyuME+H/AAb/&#10;AGcviDonxG0DxF4k8c+KFhs49S1K4gmGjOkt3eXyu8DiK03ANBDHvZCMFyInjG5SAfV1FFFAHmPx&#10;T+KHiPwj4z8G+FvC3hrS/EOreI0vpQ2sazJpsFulskTN80drcMxbzeBtHTrUngr4xi/sfF0PjTT7&#10;XwbrvhEefrVsmofbLSO0ZGliu4rjy42eF40fl442V4pVK4UM2F8ZdO8TWPxZ+Gni7Q/B2qeMbHRY&#10;dWgvrbR7myiniNxHAsTYu7iBWGY2zhiRjpXnnjH4SePfjHbeLH1DRLrwZb/ELUNO0bUIDd2c93pG&#10;gWImld5sNLC89y7zRCOPz0VLiMueHCgHo/wo+OWu/GP4Y6nrGkeD7fSPG2n3SW1x4W1/Vmt0gMiR&#10;XERkuI7eVl3Ws8UvELDexTJAL1zGk/tJeOW+G3xJ8caz8P8Aw9Y6N4Kg1tZorHxXPc3F1dab5geN&#10;VbTo1WORomAkLFgCD5Z6DZ8DfCjxb8M/jxd65/wkWs+OvD/inSBBrF/rI0+Gaxu7Rv8ARGCW0Fur&#10;LJHNOjEIzAxxbjtxtw7r4S+K5P2Z/jz4UXSs6/4nuPFr6TafaIv9JW9e5Nqd+/am8SJ98rtz823B&#10;oA9I8B+JviZr15YzeIvB3hPRtDuYfOa50vxVc31ymUygEL6bCpycAnzBjkjPSjx98UNU0bxfpvg3&#10;wj4eg8T+Lby0k1KSK/1E6fY2NojBPNuJ1imcF3OyNEicsVYnaqsw4H4IeDfD3hHxFpX9mfs0S/Dn&#10;Uzam2uPE8dh4ehWMCPLB3tL2Sch2QDCo2SVLYGSOl8c+H/EnhD4w2vxG8PeHZ/GNrd6INB1XR7C6&#10;ggvkWOZ5ree3+0SRwuA0syyI8iHDKylipRgDF8UftK6p4W8Ia2brwdBH490fWNJ0a48PzauVs5Dq&#10;N1Fb211FeLAzNbsZGO4wK+YZFKArz6X4G1Px3qEt4PGPhzw7oMaqv2ZtD8QT6mZTzuDiWyttgHGC&#10;C2cnpjn5++I3wT8W/GHSPFeva14Rgt7rxLrnha1HhS9uba4aPRdN1MTytdkOYGkcXF4zRRvIuwRq&#10;GdiRX0T4I+GXg/4ZWlza+D/Cmh+FLW5cSzwaHp0NmkrgYDMsSqGOOMmgDP8Ah38R/wDhPda8faf/&#10;AGd9h/4RXxAdC8zz/M+1f6FaXXm42jZ/x9bNuW+5nPOBzXir9oOz8L/HHQPh82kS3VrfrFFe65HO&#10;PK067uEuHs7eRNpyZhZzjO4bSYQQfNUjmfA0/jP4Y/EX4pRy/DDxLr+meJPFg1ex1fSb3SRb/Z20&#10;6xtyXWe+ilBV7aTI8s8YIznFcRqf7Lvjrxz4G8beILvxnrnhjxv4j1hvE9v4cRNMnsrW8tZEOlRy&#10;TG3ebMcdrZh/KuFXcJCuAxyAep+JvjV4rPjTxjofgnwRYeKl8IQW8mrLea8bG8mklhM6xWcAtpRK&#10;xj2gNLJCjOxXd8rMtL4jfG7x74UHhW+0XwBouoaJ4mvLHT7E654iutL1CGe5j3Bbm1/s6XythBVh&#10;5jMMfdByBwvxN+H+qfFG/wDt3jr4AL4k1owWN34e8Q+HNSsrHVdCkWNZfst1eNeRzxvBdmVxJaNL&#10;GyuCF3Ah+68QfDTxpdfDj4MaTqN2PFPiTw7rWjXWvaoJVQTeREy3FxlypbLHOMbjnOOtAHoes+Om&#10;8B/DLUfF3je3tNH/ALJsJr/UoNLunvYo1jUsVikeKJpSQAAPLUliAB0zy3hv4m+P5df0CLxT8Mho&#10;eha6zx295pmrtqV1p0nlmSNdRgW2RLcMqspeKWdFk2oWIYPXQ/Gv4eyfFb4TeK/CMF2thd6tp8tv&#10;bXTruSGfGYnYd1DhSQOoBHFcz4f8cfFTxPrnhzT7n4cnwZbwuZPEOratqFpd2kqKhBi09bedpnZ5&#10;CpWSdIQqKSylsRkAzvhn8Xfib8UdLsde0/wD4TtfDV1ez24nufGF0LxYobl4Hk8hdMKFv3bME83B&#10;4BYdRQuPjz8QryDx7quhfDvw/qfh7wjqN7YzPc+LJra/u/sqB5DFB/Z7RBmBwqvOoJ+8yjkeefBP&#10;4S2Hw/t9LXXv2X5dQ8YWmrXN03jCG08Nyvue9lliuRO98LjKoyHO3eNuAOBTvFX7JOueLvCnxSuY&#10;rvWNL8Taj4pvNW03TJvEl4uiazaZjZbW9s4p/JMFwFeOT5Fkw2SeMEA9K+IXx08beHIvCWqeG/BX&#10;h7XvDfiq7sLLTLvUfE9xYXXmXUe9DNAunzKiDBBKyMeny9gnj39o3VvhnYeLl13wlZPq/hrwRL4w&#10;uLfTtYeWCVkkmT7Mkr2yNgiEHzDGPvY2cZOl8QPDXiDx94W+Fdxa+GJNEu9O8SaZqmoaNLc25bTo&#10;IlfzF3I5jfZkDEZOR0Hpxv7Rvwg8XePNQ+K0uhaT9uTW/hjP4d08/aYY/Ov2luGWH53G3IkT5mwv&#10;P3uDQB2eo/FD4j+EvA3ijxb4p8D+FrTSdG0K71hE0fxZc3k87wwmVYSsmmwqgYKQX3MV4+Vuz7j4&#10;0eIvEXiFfD/gPwjYa9qtrpdpqurT61rTadY2QuQxht1ljtriSWchGcqIgqoFLOC6K2f4s/Z38LeH&#10;/gf8QtH+Hvw/8OeH/Emu+F73TAui6ba2El3M9tIscbyKqAguw5Y4Gc5HWs3QtA8ZfBnxrqOt2Hgr&#10;UPG2keJNJ0xbu10W9sor3TtQtYPIbct1PDFJDJEI8MkhZXjb5WDhlAOp1z45Xei/BmPxhN4P1G08&#10;SXFxHpdt4S1N/s1xNqUlyLZLcS7WBjaU5E6qymL96MrQfi/r3in4O6F4/wDAnhzS9Ygv9P8A7Rub&#10;HX9Ym0yS1QR7nizHaXG6VGDIykKAVPNcRq/w2+KXxi8T+A5vF1+fAdvoH23xAbrwu9pctFfys8Fn&#10;af6VHMkrQWslx5sxhVWkljMWNpI1/hT8LfFXw38OfE/wTcT3mv6JcXFzqegazetaxyXLXyPJcwNH&#10;CI1RkujK+RFGhW4Tbkq2AA8NftB+Krr4e+B/F3iHwVo+l2XjG/0a202DTPEUt7IkV/g+ZNvsoQrR&#10;hk+RS4YlvmXAJ0T8a/GHiW41nUfAvgC18UeEdHup7GbULrXfsV5qE9vK8d0un24t5EmCPG0atNNA&#10;HkVh8qASNhN8K/FB+A3wJ8Of2X/xOfDN54al1a2+0Rf6MtosYuDu3bX2FT9wtnHy5p/hOH4g/A3R&#10;9X8F6L8PbrxraHUL+/0LXbTU7K3s0S8u5rgRX4mlSaMwvKVZoIp90YRlBctGACwv7XHh6T4ofD3w&#10;5Hp87eHvG2iR6pYeImcqsFxLJtt7WeErmMyYdQzMCJQkZXc4x6L8OPiJ/wALAufGEX9n/YP+Ee16&#10;fRM+d5n2jy44n837o2583G3nG3qc8eIaP+ypczz2XhfxGrXvh5vh8mhXms2UyxMNT+2i4aWBc74y&#10;sn72NsfKVTkkV2n7KPgvx54L8L+Ml+I0NqviPUPFF3em7smTyb6LyoIlukRWPliXymfy2wy5wRQB&#10;7dRRRQAUUUUAZHi7xVpngbwrrHiPWbkWekaTZy313O3SOGNC7t74CnivOfDfxX8fXmq+H59f+GDa&#10;R4X16UxW13Y6s1/qOn7gXgbULRbdUgVlGHaKecRuygkqS46z4x/DyP4tfCfxh4LluTZpr+lXOm/a&#10;VGTEZY2QPjvgkHHfFcb4f8b/ABc1+/8ADmk3fw7HheaCdT4g17UtQtLrTZ4U4kWwSCc3DvKcFDPF&#10;CEXLOCQI2AKfw8+L/wATPifYvrOjeAfCcXhwavf6Ys9/4wuY7wpaX01pJIYF0x0BJgZgnmnggFhz&#10;iGb43fEXV9S+IJ8K/D3w7q2k+ENTm0ySTUPFk1ld3kkdtDcMY4Rp8ka5E6qu6YDIOSo5rzL4UfCO&#10;x8CNK3iT9l+XxH4ti8S6pqaeLoLTw3NI6y6pcXFrOs818lwCkUkOMqGXZgD5RV3xV+yXrXjvTPjT&#10;cf2lrfh7X9c8RS3+jRx+JL2LStSthZ2qCG8s4LgRNDM0csMm5BLsJweFoA7zx1+0H4u0jw14N8V+&#10;FfBeha/4U8WS6Tb6dcap4kn0+8EmoNGsXmwJYTKqKZULESMcZwvGDd8X/tAa18PDqFn4h8J2C6zp&#10;/gnVvGFxBpmsvcW+bKSNVtkle2jY+YsqkyGMbSCNrdab468L+JfiB8LPhqlv4QPhzVLHxFoGpX/h&#10;83NsRpsFtdxPOqvG5jZURCVCEkqBhc/KMn9oD4VeKfG/ivxPeaLpf222vPhhr/h2B/tEUe+/uZLc&#10;wQ4dgRuEb/MflGOWGRQB02m/Ez4j2/hG/wDFPiPwR4W0/Q7bRptWX+y/FdzeXLlYTKkZjfTYVG7G&#10;C287ewaoF+O2u+KbvQ9H8D+EbLXPEV1oVn4h1OPVtZawsdLtrkP5KPOlvPI8ztHKFQQgFYnZmT5Q&#10;0Vh+zx4V8GfCHXrLwf8AD/w54d8V6l4Zm0yaTSNNtbSa4la3I8t5UVdwMmOWbGec965zwn4Q8afB&#10;bX9M8RWPg298Y2ur+E9H0XWNK0m9s477T72xSYLIn2maGGSJ1uHRsS7laNCqsHYqAd1ffGy50T4N&#10;X3jDW/Ct5ofiC0c6efDd9LsM+pGYW8MEM+zEsU0zRiOZV+ZJFYorbkDdE+LPiTx98ItC8ZeDPC+l&#10;Xd/dq/8AaGka/rclh9gliLx3MPmxWtxvkjnjeMjYoO0nI6Hh/EXgH4pfGy98CweKXbwDp1jf3PiW&#10;a40CW0uLmylTamnWL+ek8U0yiWaWWQReUrxRhGcgSHoPg78MvFHws134jeH7u+v/ABP4b1eYa9pu&#10;u6ibOOY3dwrLeWzxwJEoIkjWYMsSqftLcllbIBj+E/2lvFWqfCXwb8QNc8DaPpek+Lb7QLXTLfT/&#10;ABHLeTrHqdzFDvnD2USo0QnRtqlw5DDcvDHqJ/jB4u8Sa74gh8AeB7HxLovh+7fTr3UdT17+znur&#10;qMfv4bKMW8wlMZ/dlpngXzAVDYVnHC6b8HvF9v8AsqfBDwdJpG3xH4bvvCM2q2X2mE/Z0sry0kuj&#10;v37H2JFIfkY7tuF3EjO94dt/G/wOvfF2jaT8Pr/x3pOra1fa9pOo6VqVlbrDJeTPcTQXq3M0bxhZ&#10;5Hw8Kz5jYHaGXawBDe/th+HbXxt8LtLGk3iaD44sbm5OtXLeUdImjngt0guocHaWuLhLcnd8spVS&#10;CCWX0nwD8Sf+E58U/EHRv7O+xf8ACJ61HpHn+f5n2rdY2115m3aNmPtOzblvuZzzgeI6B+y5fza3&#10;4b0bxbZ2+r+H7nwN4h0vxFd2UwSEajqWpWd5IkAYiULuFyY5NuVEaklWwK6n9k/4d+P/AIf/APCy&#10;z8QzFd6pqXiRJrTVopEb+1LWHTrO1ju3VSfLkk+zlnQgYctgbdpIBZl/aA8U3tz4m1TQPh9H4h8H&#10;eHNal0S+lstXd9beSGRI7iSHTltmV1RmLBWuFkdELKhLIrbetfFnxTrHjHXPD/w78Iab4nPh51tt&#10;Y1HXNdfS7WK6eKOZLWAx21y8sgilR33KioJIwGZiwTxn4s/BjxD4/wBa1m5/4VJDpnxZS9uP+Ef+&#10;LnhW/ttNhgjdDDa3F24uVvXaK3ZY5IDFNG5jIX5HAT0qwsPGXwS8aeNJ9M8Fal8RNB8V6iNcjl0O&#10;8sYLqxu/stvbzRTx3c8CmN/IWRHjZyC0isqhULgGz4d/aEs/FGteA7C00S7tX8Sz6pZ3cGoSLFc6&#10;Tc2AImgljXertvVlyr7SMMpZWBPS3vxH+x/GfRfAP9nb/wC0fD99rv8AaHn48v7Nc2kPleXt53fa&#10;927cMeXjB3ZHh0Pw58e+Add+HfiybwhceL9XTV9f1jX9P8MXtoBaSX6/uo4mvJrcSKi7ELZBYozb&#10;RuAHZeIY/Fk/xA8GfFSx+HeuTT2ek6p4f1HwrLe6amqRxXE9pNFcRt9rNqwDWWCvng7ZgeqlSAad&#10;x8ZPFesXvxCtPCnhHRtRuPBusjTLn+2dflsUuIjp9veeahjs5yGzc7NhGPk3b+dowvCv7RvirUPh&#10;f4J8c6/4I0fS9N8Y3mgwaXb6b4ilvJki1J0XfOHsoQjRLLGdilw53DcuAW3vhZ4H1yz0f4m65q+l&#10;HR9X8a6vNqkekSXEcs1pELG3s4YpXjZo/MK2odgjMqmQqHYLuPJWvwl8Vx/sz/Abwo2lY1/wxceE&#10;n1a0+0Rf6Mtk9sbo79+19gjf7hbdj5d2RQB10nxi8X+JtZ8QDwD4FsvE3h/QLyXTrvUdQ1/+z5b2&#10;6hJFxDYxC3lWQxuDEWnkt1MqsudoMlYM/wC2D4dj8efDHSF0u7Xw/wCOdNkvItcuGMR02fzYoYre&#10;5hK5QvNKISS3yylEIO7Id4XtvHPwKbxP4c0f4e33jnSb7WL/AFrRdT03VLK2iiN7PJcyQXouJY5I&#10;hHPLIA8KXGYtrbd4KVy+gfst302qaDoPiy3i1XQJvAmq6RrmoWEwiT+0rzULa7cQKT5qgOJnjfHy&#10;7EyQ2MgHtvw++JS+OdY8f2T2A05fCevnRDMZ94uQLK1uvOxtGz/j627ct9zOecDy2w/bf+HOt/Ee&#10;y8JaP4l8L6tJfeI4PD9pcWviS2kNwJNP+1faERc7k80paqAfnlYqDuG03/2Tvh/4/wDAmkfEiP4i&#10;mGTXNT8VyXVvqlq8ZGpWyafY2sd5sUt5bSG2dmjYAq2eNu0nifhL+zl8RNJ+JWg+IfEfjvxQLa1l&#10;1XVrmKVdGdJbm4vkEcLCO03APaRASshBBfETxDKkA+r6KKKACiiigArlPhp/yLt5/wBhnVv/AE43&#10;FdXXKfDT/kXbz/sM6t/6cbigDq6KKKACuU8Zf8jF4E/7DMn/AKbryurrlPGX/IxeBP8AsMyf+m68&#10;oA6uiiigAooooAKKKKACvEtf/aKv9G8baxaReF7e48J6H4j0zwrqeqSao0eoC+vhaeS0Fl5BWWEG&#10;/ttzmZGwJSqPsXf7bXy143+EPirU/H+uXFt4Vur/AMWX3iCzv9D+Jf2q0CaDpivbGWyBaYXUa7Ir&#10;pTBDE0MxuPnYedLsAO2tv2h9WuPFkbf8IlaDwBN4pl8IRa+NYY332yNngZ2s/s4QQ/ao3gDCcv8A&#10;dbYASB2fxY+I994Bg8OWeiaPb6/4k8R6quk6ZYXd81lbtIIJriV5ZlilZESG3mbKxuSQq4+bI8V0&#10;v4Y+Mo7yz8BP4LvYfD9n8R5/F48VyX1mbJ7M30upRosYnNz5vmyJDtaELgFt+MZ6jx98L/GPhy98&#10;A+J7LV/E3xb1Hwx4jOovp9+dJtbo2sun3dnKsBjis4SwN0kmJW5EZAIzigCza/tEeINZg0bRtJ8F&#10;2Evj681fUtJutIvddaGwtPsIJmn+1rau7xsGtzH+4DH7Qu5Uw2I9O/aO8QeMrLwpZ+DvBNjqfivV&#10;LLUrvUtN1XXWsrXTWsLpbO5iFwltMZWNyzJH+6UMsbMxThTxujfD7xv4Q8VaD8Sx4B1HVNSufEWv&#10;3V/4ZsNQsft9lZ30cSwSFpbhLd3AsLYOiTHaZm2lwpJi8BfDvx18GtV8K+MIfAOoeKL/AFDTvEH9&#10;s6NpOo2KXOnXF/qq6lBGXuLiKKRUEksLtG7YZFK7wc0AdjJ+01rPifSNEu/APgm38QXFz4UTxbqF&#10;prOsnTXs4JCVit0KW84knZ47hcHYgMP3/mFM8T/tT30Wm6pr/hLwfD4k8J6F4bs/FOs393qxs7hL&#10;S4jknCWsCwSieZYImkKPJEvzIoYknbw/hX4W+PvgbY6RLpvga78bajf/AA8t/Dt8mjajZwx2WowT&#10;XE4Dm6niLQM99MN8YdgIvufMBVS8+CXjv4beCPF3w+8O+D7jxTa+KPAWleF4Netb+0itbC7gsprC&#10;R7lJ5o5TEqGGUGJJGYbxtBxkA9R8U/tIano+u+JLjSvClpq/gjwtf6fput62+sNBdRy3KW8rNb2v&#10;2dkmSKG8t5HLTRnlwqkqA3ulfJ3if4Q+MNPt/ib8PNI8G3uq+HvG2s6bfQeJRfWcdpYwC1sLW7E6&#10;POLjeq2UjoI4nDGRFJXlh9Y0AFFFFABRRRQAUUUUAFFFFABRRRQBzXxM8Zf8K6+G/ivxX9j/ALQ/&#10;sLSbvVPsnm+V5/kQvJ5e/Dbd2zGcHGc4PSuA8HfGTxld+MfCWi+LvBWj6PbeKbG4vNPu9A8QTao0&#10;RhSOQi4jksrfy0KyYDqXG/apA3g11vxz8Oaj4x+CfxB0DR7f7Xq2q+HtQsbO33qnmzS20iRruYhV&#10;yzAZJAGeSK+cPDPwj1Dw34h8F+I/Av7PzfDfWvCthez6lPGdFsn8Qk2DxR6eDZ3Ugk8y5aGUvcbF&#10;TyMhgzUAe1+E/wBoOz8U/HDxB8Pl0mS2trGOYafrhnDQ6lcWwt/t0KLtG0wG7gX7x3ETDA8o55Ox&#10;/aS8bXXhPxJ44/4VzpMvgTQNT1O0vJrTxNLJq32axu5bee4SzaxWNiBA8vlC43FRhSzYU8nYfsue&#10;Nvhx4S+H+uaV4113xf4s8LarHrNz4fmTTILK8mu3YauIpRbRTDetzdSIJZ2G4R7skBg/w/ofxP0b&#10;4S+OPhrZ/DTVYNU13WfEAtfE17qGmHSILe/1G5lS5cJdtckJDOH8sQbiwCnaCWAB3/xG+Nnj7wl4&#10;u8I6dofgrwr4g0fxdqP9naLqc/i24tXc/YprvzJol02UIpS3kA2PISSnTJ2+y6NLqE+k2cmq21tZ&#10;am8KtdW1nctcQxS4+ZUlaOMuoOQGKISOdo6V5X4/+GeqT+IPgYmiWrXml+Etdae+maVEMNsNIvbZ&#10;XIZgWzJLEuFBPzZxgEj2CgAooooAKKKKACiiigAooooAKKKKACiiigArlvil4/tPhT8N/E3jK/tp&#10;7yy0LTp9Rlt7bHmSLGhYqCSAM46kgDqSAK6muM+Mnh3XvFnww8RaR4Z1GbStcurYpbXNvctbSA5B&#10;ZUmX5omZQyCReVLbhyKAORs/jxqGh2HxGTxv4fsdE1jwVpEWvXUOjaq+o2k9nLHcNHtmkt4HEu60&#10;nDR+VgAxkM28hce4/aT1iz8QXaXHgy2h8P6Trmk+GNZum1hhf2+o36WZjWC0+zbZ4UbULZWkaWNi&#10;BKyxtsUPxekfB7X9Q1PU7Tw/8O5Phh8O9YuNFtLvwjJJp8SAW91Nc316ILOeSCNZovs9qdjGWTJL&#10;qBEjGx43+EPirU/H+uXFt4Vur/xZfeILO/0P4l/arQJoOmK9sZbIFphdRrsiulMEMTQzG4+dh50u&#10;wA9V1b4peKL/AMUeI9B8GeDbTxDc6Le21hcXuo60LC0hlktRdSCVhDLIu2OS2C+XHIWacbgiqWrm&#10;bD9o3XPEtl4b03w/4Ms5/G+pahqun3ek6prTWtjZnTZDDeSC7S2laVPNMSxkQgsJQWEZBAy9WHxW&#10;8A/DbPhXwVc6t4x8U+ILy/1m5s7mwaTR7eSVtkiR3FzFFcTJbpBCi+ZsDLvbcF8t6Fl4N1jwRdfC&#10;jxL4Y+Ffidrbw1baxo134eudR0ttW2Xhgma+eRr3yJnkntQzkz+YzTs5Gc0AbXib9rvS/C3wg0Hx&#10;hP4Y1e71fVTLAdDsYnnS0nguFtrsT3Sp5cUUUzbfMfaX4CKWO2up8dfGXVtF8caj4a8MeG7PxBc6&#10;HpEWu64+oaq9h5FrK8yxC3C28onmb7NcHY5iUbUy/wAx28HdfBrxSP2Pb3wdFpS/8JZqVzNqsulp&#10;dRkQTXWqtfyw+aWCEx+aykhsEodpIIzo/tIfDy88aazssvhvqniO5vdFm06HX9G8S/2bHFIzHbBq&#10;lv8AaIPtNkC2/bi54adfIG8+aAe3+GvENj4u8OaVrumTfaNN1O0ivbWX+/FIgdG/FWBrSrnfhz4R&#10;T4f/AA98L+F45vtMeiaXa6Ys2MeYIYljDYycZ25roqACiiigAooooAKKKKACiiigAooooAKKKKAC&#10;iiigAooooAKKKKACiiigDz34j/E+/wDDPiLRPCnhjQY/E/jLWIZ7yCyur77FaW1pC0azXFzcCOVo&#10;0BmjRQkUjO7gBQod04vxL+0jq3gzwd4vbWvB1vaeO/DYsZJdCTVy9jeQ3l15FvcQXvkB2iyHDFoF&#10;dXiddhGx32/iT4c8R+H/AIp6B8SPDWhyeLPsulXOhapoNrcwwXcsEs0Msc9s07xxF43iYMkkiBkk&#10;JDbkCP5l8T/hx4/+KPh7x/4tk8H3Gm6vf2mj6ZovhR760a/NvZ6j9qmknkWY2yySF22oszKEjXLB&#10;nKqAeoaR8WvFOj+MrPw34/8ACWleHbjVrWefRr3Q9efU7a7mgUvNbSGW1tnil8v94uEdWVJcspQB&#10;qSftE7v2cfB/xW/4R/H/AAkKaE39kfbf+Pf+0bq2t/8AW+X83l/ad33Bu2Y+XORSms/F/wAXfiP4&#10;a1XUvA2p+BdC8KQ3l5ENdvLGW61C+uLeS1jSJLS4nRYkilmZ2kdSWaIKpG9l8m0v9jPStH/Zd+HN&#10;lZfCzwxZfFnSm8MzX99b2FjHfxy299ZyXzm7H3m8qOcsQ5LjIG4sAQD6Z+LXxCb4ZeDX1e303+2d&#10;SnvbPTNP04z+Qtzd3VxHbwI0u1vLTfKpZ9rbVDHa2MHzub9onxBYW2oaLe+C7CL4hweIbTw9b6ND&#10;rrPp1y9xbi6ScXhtVkWJYBMzf6PuDQMoUghi74x/CXxZfeHZ9S03xHr3ju/sfEGl6/Y+Gr8aZbwo&#10;trqEVxJBbyJBAwYxK6KZ5XGQu45y1cPrHw88b614nufij/wgOow6pb+MtM1a08JyahY/2jLYwadL&#10;YSOXFwbZZP8ATLiRU8/BWNcsGbaAD0vQ/i9448WaHcw6L4B02fxbpms3GjaxZXfiMw6bYtEiyLIL&#10;oWzTSiSOWBkAtgfnIfZtycvRv2kdS8Z6b4VsPDHhO1ufHGsjVDc6Nq2rPa2diNNuhZ3zG7jt5mdB&#10;csiRMIR5gbJEZBUcXcW/xd8KeHPEl54a+HmrQ6p8QPFN1qepG1v9Mk1Dw7ZC1t7WN1SW7S3lupEt&#10;lZAsrxxltz+Zs8t01r4G6ZdnwBr03wV1HxB4f0TRb3QJvAerz6Zc3oMk9vLFeSiW7NpcEtBKzs85&#10;kLzK+C+7AB9KeFNV1DW/Dmn32raPL4f1SaINdaZNMkxtpejJ5iEq4BBww6jBwM4GtXn/AMBfCOs+&#10;BPhL4f0PXpd+o2qS/uvN8z7LC0zvBbBudwhiaOHI4/d8cYr0CgAooooAKKKKACiiigAooooAKKKK&#10;ACuU+Gn/ACLt5/2GdW/9ONxXV1ynw0/5F28/7DOrf+nG4oA6uiiigArlPGX/ACMXgT/sMyf+m68r&#10;q65Txl/yMXgT/sMyf+m68oA6uiq2p6nZ6Lpt3qOo3cFhp9pC9xcXd1II4oY0BZ3d2ICqACSScAAm&#10;uZ0H4w+AvFPhnU/Eei+N/Dmr+HtLDm/1aw1a3ntLQKu9vNlVyiYUhjuIwDnpQB19FcD4W/aB+F3j&#10;nVRpnhv4k+EfEGpGN5vsel67a3M2xRl22JITgDknGAKb4W/aF+FnjnXbXRPDfxL8H+INaut32fTt&#10;L161ubibapdtkaSFmwqsxwOApPQUAegUV5jf/tRfBnS764sr34ueBLS8tpGhmt5/EtkkkTqcMrKZ&#10;cggggg8giuk8Q/FfwR4S0y91HXPGOgaLp9leDTrq71DVIIIoLooHEDu7ALJsZW2EhsEHGDQB1VFc&#10;Z4a+NXw98Z2huvD/AI88M67bC6isTNpusW9wguJf9VDuRyPMfHyp1PYGp/EXxb8DeEPE+n+G9e8a&#10;eHtE8RaiIzZaRqOqwW93ciRzHGY4XcO+51ZRtBywIHIoA6yis7WfEek+HBZHVtUstLF9dR2Nqb24&#10;SH7RcSHEcMe4jdIxBwoyTjgVzPjT45fDj4b6sml+LfiB4W8Lam8IuEsta1q2s5miJIDhJHUlSVYA&#10;4xlT6UAdvRXM+Gfib4O8apYN4e8WaHry6hFNPZtpmpQ3IuY4XVJnj2Md6xu6KxGQpdQcEiorH4te&#10;B9T8Zz+D7Pxn4fu/Ftvu87QYNUge/j2jLboA+8YHJyOBQB1dFZ2neI9J1jUdT0+w1Syvb/S5Ehv7&#10;W2uEkltHZA6pKoJKMUZWAYAkEHoahg8XaFdeFh4mh1rTpvDZtTfDWI7uNrM24XeZvOB2eXtBbfnG&#10;Oc4oA16K4vwT8bPh38S9Sm07wh498MeKtQghNxLaaJrFveSxxghS7JG7ELllGSMZIHerE3xb8DW3&#10;jhPBcvjPw9F4xcgL4efVYBqDEp5gxbl/M5T5vu/d56UAdZRXnniT9or4UeDNbutG8QfE7wboWsWj&#10;BbjT9S1+0t7iEkBgHjeQMpIIPI6EGqt9+1B8G9LnWG9+LXgW0maKOdY5/ElmjGORFkjcAy/dZGVl&#10;PQqwI4IoA9NorE8O+N/Dvi//AJAOv6Xrf+iwX3/EuvI7j/R5t/kzfIx+STy5NrdG2NgnBrm/Ff7Q&#10;Xwu8Ca5caL4l+JPhDw9rNuFM2narrtra3EYZQylo5JAwypBGRyCDQB39FVtM1Oz1rTbTUdOu4L/T&#10;7uFLi3u7WQSRTRuAyOjqSGUgggg4IINU9H8V6J4hkVNK1jT9SdraO9VbO6SUm3kLrHMApPyMY5Ar&#10;dCUbB4NAGrRWH4w8c+G/h5o51fxV4g0rwzpQkWI32sXsdpAHb7q75GC5ODgZ5xWT4I+NHw9+Jl/c&#10;WPg/x34Z8V3tvF501tomsW95JHHkDeyxOxC5IGTxkigDsqKxrPxn4f1HRb7WLTXdNutJsGnS7v4b&#10;yN4LdoSRMJJAdqGMqwYEjaVOcYrnvB/x5+GfxC1ldI8LfETwn4l1ZkaUWGj63bXc5RfvN5cblsDu&#10;ccUAd1RXI+J/jB4D8E+IrLw/4i8beHNA16+VHtdL1PVre2urhXcohjidwzBnVlBAOSpA5FR+N/jR&#10;8Pfhnf29j4w8d+GfCl7cRedDba3rFvZySR5I3qsrqSuQRkcZBoA7KivOb79pL4SaXp2m6he/FLwV&#10;aWGpxvLY3U/iG0SK7RHaN2iYyYcK6shKk4ZSDyDWzpnxd8C634PvPFmneNPD1/4Vsiy3WuWuqwSW&#10;MBXG4POrlFxuXOSMZHrQB1tFZ2ueI9J8MaHc61rGqWWk6Pax+dPqF9cJDbwp/feRiFVeepOKaPE2&#10;jtr0WhjVrE61LaNfx6aLlPtL2wdUMwjzuMYZlUvjGWAzkigDToqlp2t6drE9/DYX9rezafcfZLyO&#10;3mWRrabYknlSAE7H2SRttODtdT0IqvF4r0SbS9R1KPWLCTTtOeeO9u1ukMNq8JImWV84QxlWDBiN&#10;uDnGKANWiuC8UfH74YeB723s/EfxH8JeH7y4t0u4bfVNdtbaSSF87JVV5ASjYOGHBwcV1ugeINL8&#10;V6NaavompWesaTeIJba/sJ0ngnQ9GSRCVYe4NAGhRRRQAUVh+MPHPhv4eaOdX8VeINK8M6UJFiN9&#10;rF7HaQB2+6u+RguTg4GecVm6r8YPAeheELHxXqXjbw7p/ha/ZUtNcutWgisrhmDFRHOzhHJCsQAT&#10;nafQ0AddRXAaf+0F8LtX8P6tr1j8SfCF7oekGIajqdvrtrJbWRlbZEJpRIVj3t8q7iNx4Gam8P8A&#10;x3+Gni3TtY1DQ/iH4U1mw0aD7Vqd1p+t208VjDhj5kzI5EaYVjubA+U+lAHc0V534d/aN+E/i7Wb&#10;bSNC+KHgzWtVuSwgsNO8QWlxPKQpY7Y0kLNhQScDoCe1WNf+Pnwx8KWek3et/Ebwlo9pq9uLzTp9&#10;Q1y1gjvYDjEsLPIBIhyPmXI5HNAHeUVz3hz4i+FPGCae2g+J9G1tdRtpbyybTtQiuBdQRSLFLLHs&#10;Y70SR1RmXIVmAJBIFVNJ+LXgfXvF954U0zxn4f1HxTZ7xc6HaapBLewbCA++BXLrtJAORxnmgDrK&#10;KzpPEekw+IIdCk1SyTXJ7d7yLTGuEFzJArKryrFncUDMoLAYBYDPIrh9Z/aY+EHh3VrzS9W+K3gj&#10;TNTspmt7myvPEVnDNBIpwyOjSAqwIIIIBBFAHpNFZWneKtF1j7b9g1iwvvsQRrr7NdJJ9nDxrKhf&#10;BO3dGyuM4yrAjgg1l+Bvir4J+J6Xj+DfGGgeLUsigum0LU4L0QF87A/lM23dtbGcZ2n0oA6misG2&#10;8feGL3wtbeJbfxHpM/hy5MYg1iK+iazlLyCNNswbY252VBg8sQBya3HdY0Z3YKqjJYnAA9aAHUVz&#10;1p8Q/Ct/Y6Fe23ibR7iz16TytIuIr+Jo9Rfazbbdg2JTtR2wmeFJ7Gp/E/jbw74Jggn8Ra/pmgQz&#10;s6xSapeR2yyFI2kcKXYAlY0dzjoqMTwCaANqiuA8KftBfC7x3rlvovhr4k+EPEOs3AYw6dpWu2t1&#10;cSBVLMVjjkLHCgk4HABNM0D9on4U+LNdttE0T4neDtZ1q5cxwadp+v2k9xK4BJVY0kLMQATgDsaA&#10;PQqKzr7xHpOmavpmlXmqWVpqmqGQWFlPcIk12Y13yCJCdz7V+ZtoOByeKzfG3xI8JfDTT4L/AMX+&#10;KNF8KWM8vkQ3Ot6hDZxSSYLbFaVlBbAJwOcA0AdHRXJ678W/A3hfwpp3ijWfGnh7SPDWpGMWOs32&#10;qwQ2d0XQvGIpmcI+5FZhtJyFJHAqTwN8UvBfxOhu5fB3i/QfFkVmyrcvoepw3qwFslQ5iZtpODjP&#10;XBoA6iiiigAorM8SeJtH8HaJdazr+rWOh6PaKGuNQ1K5S3t4QSAC8jkKoyQOT1IrEj+MHgObwPL4&#10;0j8beHH8HRNsk8Qrq1udPRt4jwbjf5YO9lTG77xA6mgDrqK4DQf2gfhd4qg1SbRfiT4Q1iHS7Vr6&#10;/ksNdtZ1s7dfvTSlJD5cY7s2APWpvCHx3+GnxB1GbT/C3xD8KeJL+GBrqW10jW7a6ljhUgNIyxuS&#10;EBZQWPAyPWgDuaK8z0z9p74Oa3qVpp2nfFnwNf6hdzJb29pa+JLOSWaV2CoiIshLMxIAAGSSBWx4&#10;g+Nfw88J6Ta6prnjzwzo2mXdxNa297qGsW8EM00LtHNGju4DOjqysoOVKkHBFAHaUVyvhn4r+CPG&#10;ltYXHh7xjoGu29/cSWlpLpmqQXC3M0cZkkijKMQ7qgLsoyQoyeKa/wAW/AyeOv8AhCm8aeHl8ZZA&#10;/wCEdOqwDUcmPzQPs+/zP9X8/wB37vPTmgDrKKzr7xHpOmavpmlXmqWVpqmqGQWFlPcIk12Y13yC&#10;JCdz7V+ZtoOByeK5DxT+0L8LPA2u3WieJPiX4P8AD+tWu37Rp2qa9a21xDuUOu+N5Ay5VlYZHIYH&#10;oaAPQKKw/D/jnw34saJdD8QaVrLS2cWoxjT72OcvayM6xTjYxzG7RyBX+6SjAE4NUPCnxa8D+PNX&#10;v9J8M+M/D/iLVNPz9ssdJ1SC6ntsNtPmJG5ZMNxyBzxQB1dFYcXjnw3Poeq61F4g0qTRtKa4TUNR&#10;S9jNvZtBnzxNJu2xmPa28MRt2nOMVp3GpWlpp0moT3UENhFEZ3upJAsSRgbi5YnAUDnOcYoAs0Vx&#10;GkfHL4b+IPDuq+INL+IPhbUtB0nb/aGqWmtW0trZ5+750quVjz23EVD4T+P/AMMPH2txaN4Y+JHh&#10;HxHrEys0en6TrtrdXDhRliI45CxAAJOBwBQB3tFZ2m+I9J1q+1Ky0/VLK+vNMmFvfW9tcJJJaSlA&#10;4SVVJKMVZWAbBwwPQ1St/Hvhm78LjxLB4j0mbw4SQNXjvomtCRJ5ZHnBtnEgKdfvDHXigDeorgtd&#10;+P8A8MPC3iWXw7rPxI8I6R4gidIpNJv9dtYLtHcAopiaQMCwZSBjkMMda6zxB4j0nwnpUmp65qll&#10;o2mxPHG95qFwkEKM7rHGpdyACzuqgZ5ZgByRQBo0VzPjj4n+DfhjbWtx4x8W6F4Tgu3MdvLrmpQ2&#10;SzMBkqhlZQxAIJAqpB8Zfh/deCbnxlD458NTeELaQRT+II9Xt2sInLKgVrgP5anc6Lgt1YDqRQB2&#10;NFcv4G+KXgv4nQ3cvg7xfoPiyKzZVuX0PU4b1YC2SocxM20nBxnrg1V8b/Gj4e/DO/t7Hxh478M+&#10;FL24i86G21vWLezkkjyRvVZXUlcgjI4yDQB2VFcn4g+Lfgbwn4Y0zxJrnjTw9o3h3VBGbDV9Q1WC&#10;C0uxIhkjMUzuEfcgLDaTlRkcVU8LfHL4b+Oby1tPDfxB8LeILu6laC3g0vWra5kmkWMyMiKjkswj&#10;VnIHIVSegzQB29FYXijx54Z8EC3PiPxFpOgC4SaSE6pfRW3mLDGZZmXewyEjVnYj7qqScAZq1qfi&#10;bR9Fl0yPUNWsbCTVLgWlglzcpGbuYqziOIMRvcqrNtXJwpPQGgDTorhvGPx2+Gvw71j+yfFfxD8K&#10;eGdV8tZvsOs63bWk+xs7W2SOrYODg4wcGtfwx8R/CXjaOxk8O+KNF16O+t5bu0fTNQhuRcQxyiKW&#10;WMox3okhCMwyAx2nB4oA6KiuT0X4t+BvEni2+8K6T4z8Pap4nsTILvRbLVYJr23MbBZPMhVy6bWI&#10;ByBgnBrXsfFeiap/a32PWLC7/smZrbUfIukf7FKqB2jmwf3bBWVirYIDA9DQBq1ynw0/5F28/wCw&#10;zq3/AKcbiui0zU7PWtNtNR067gv9Pu4UuLe7tZBJFNG4DI6OpIZSCCCDggg1zvw0/wCRdvP+wzq3&#10;/pxuKAOrooooAK5Txl/yMXgT/sMyf+m68rq65Txl/wAjF4E/7DMn/puvKAPOv2o/s+Phb/bfkf8A&#10;CF/8Jpaf299r2/Z/L+z3P2Tzt3y7Pt32Lr/F5fbNcl+15P4HXwB8bYbYIPiI/wANNQe8NuJSTp6r&#10;KIvP2/uwfMZ/L8zDkGXZlRJj6S1bSbHX9KvdM1Oyt9R029he2urO7iWWGeJ1KvG6MCGVlJBUgggk&#10;Gub0H4PeAvC3hnU/Dmi+CPDmkeHtUDi/0mw0m3gtLsMuxvNiVAj5UBTuByBjpQBzGhaT8R7Lw3fS&#10;+KfFfhbWdJOkShLXR/DNzp84fy/lYyyahOpAGcjywTkcjGD8yeAfEfi/UvhH+yp4S8VeHtB8M+Db&#10;9PDd3YeL7bWJr6Vp7SCG4tbNoGtYhbz3fl+XnzHQKZkDOzIG+sPDX7PHwq8F6vFq3h74Z+DtC1SJ&#10;XSO+0zQLS3nRXUo4DpGGAZWZSM8gkHg10l74D8M6j4Th8LXfh3SbrwxBFDDFos1jE9lHHCVMKLCV&#10;2BYyiFQBhSi4xgUAeZ63/wAnneDP+xA13/046RXhniSDVbnXNZi0O9s9O1ZvjvCLa61Cze7gjb+x&#10;oeXiSWJnHXgSL9a+z30TTpdah1h7C1fVoLeS0iv2hUzxwuyM8SyY3BGaONioOCUUnoKpf8IV4eM7&#10;Tf2DpnnNfjVTJ9jj3G8CCMXOdv8ArdgC+Z97aAM4oA8W+M9l4osfC/w7j8W6xpGt6mfiForLc6Lp&#10;UunQiPz1wpikubglgdxLbwCCBtGMnJ+FA8GH4PfGMfEZdNaX/hIde/4TZdQKAmD7TL9l845BCfYP&#10;snl8/d27a+jNT0XT9bW2XUbC2v1trhLqAXUKyCKZDlJF3A7XU8hhyD0rnvEPwh8CeLfFFj4l1zwV&#10;4d1rxHYeX9k1jUNKgnu7fy3Lx+XM6F02sSy4IwSSOaAPlz46C7+OXiZPCvhbwj4p8VeG/DPhYTWd&#10;1pklnDPYa3eRI1hPMNRuYJfNt7dBJghnBuvnAOK7D4pfENvit+x54a8UTW5sr6913wwt/Zt1tb2P&#10;xBYxXUB945o5UPutfSmnaJp2jy30lhYWtjJfXBu7t7aFYzcTFVUyyEAbnKoi7jk4VR2FY2peHPB2&#10;l6VJZ6hpeh2mm6hqcd09vc28KQ3OoPOskchVhh52nCOrcuZApHzYoA8Q/aB/tz/he2jf8Ixv/wCE&#10;l/4Vn4u/svyvvfa/N0zyce+/bWN43fwZH+wnop8Htp6v/Z9mPB5tyol/4SAuBaiPHzfavtmd/wDH&#10;u83f/HX0tqcOgWmv6TqOoJpsOtyeZpunXdyI1uW8xfNkghdvmO5bcOyKeRDuI+TI4MWnwS8P/GlM&#10;Q+ANN+Ld+GkXC2MWvXAdDlh0nfcitk85UHsKAPn2z+1fC/49/Gn4v2Hmvpml+LYNM8X2seWEujHR&#10;dOdbrb/es5WM2R/yxkuhySuOj8B/8ouLf/slk/8A6bXr6Va18MaNqk9k0Wk2OpeJJJJpbcrFHNqj&#10;pEqOzLwZisSIpJyQiqDwBU8HhHQrXwsPDMOi6dD4bFqbEaPHaRrZi3K7DD5IGzy9pK7MYxxjFAHz&#10;DDZ+O9E+I3wEuvEeseGvExu7LUdP0m30fRp9MuLGV9LMwuJWkvLgTxBbfymAEYDTRthjtAZ4WfwV&#10;H/wT2uW8RNbKV0Jj4jZyBdDxHx5+/b8/23+0MbcfvPN8vb822voTwT8E/h38NNSm1Hwh4C8MeFdQ&#10;nhNvLd6Jo9vZyyRkhijPGikrlVOCcZAPap7j4ReBbvxunjOfwV4dm8YIVZfEEmlQNqClU2KRcFPM&#10;GE+UfNwOOlAHk/xJ/tT/AISH9l/+3P8AkNf8JJ/p3T/j4/sDUfM6cfe3VuftEf8AI6/AT/sf1/8A&#10;TNqtet6hoem6tdafc32n2t5c6dMbmymuIVke1lKNGZIyRlGKSOu5cHa7DoTS6jomnaxPYTX9ha3s&#10;2n3H2uzkuIVka2m2PH5sZIOx9kki7hg7XYdCaAPI/An/ACdv8X/+xY8L/wDo7WK5DwnpfxBv/wBo&#10;P46v4P8AE/hrQrNdW0sTRa34cuNSkd/7ItPmV4r+3CjGBtKsc857V7B4y+Bfw2+I2rrqviz4feFf&#10;FGqLEsAvdZ0W2u5xGCSE3yIzbQWJAzjk+tUte/Zw+EvinUPt+tfC7wZq995UcP2m/wDD9pPL5caB&#10;I03NGTtVFVQOgCgDgUAZn7SviPX/AAZ8APE+saReavF4gsbHzI7rw3FZLN5wwMhL3fGIy33h8zhS&#10;dmXxXjX7EvhnxHonjXxeup2nje30vSNO0/wpaf8ACRnQTbRx2MMZS3H2A+Zvje6uQmN0exm3s0vC&#10;/U8PhHQrfw7a+H4tF0+LQbWOKGDS0tYxawpGQY1SIDaoQqpUAYG0YxirlhpVlpSzrZWcFms8z3Eo&#10;t4lQSSucvI2ByzHkk8nvQBar5U8DfELUfhl+xE2saFb/AG3xRLdajp2hWY2k3GpXOqzwWiYbgjzp&#10;EJzwFDEkAEj6rrFg8FeHra0060h0HTIrXTblr2xgSzjCWtwd+6aJQuEc+bJllwf3j8/McgHxZ4fg&#10;ufg/4b+K/wAP5/B/iLwfofiD4f3Gp6Z/wkU1lLJd6hZWH2W/kDWt1cLuli+xSkMysWWZsNkmur0v&#10;xJ4v1zxf+z54X8b+HPD/AIQ0ZVi1jSPENjq82pNf3UFk6Lp6hrWD7NM8UryEsWVkSRFLMTt+hPGH&#10;iT4X6h4x0rwn4q1Twjc+K5FdtO0PWLi1e+ZZopIXMMEh3kSRmWM7R8yl1OQSK6fVPB+g63pllpuo&#10;6Jp1/p1lLDPa2l1aRyRQSREGJ0RgQrIQCpABXAxigD55+HUqRfBj4jxHS/DOveJJPEGtJ45tPF+r&#10;HTYBC08/N1KttOfKFl9mEYZNhg2fMAOeN+Eet+JfiP8AELwLrnw+utH8D2978KdLnFj4isrnxB5U&#10;BupRHEJRd2zuygDMjli3UjOTXu3xI0z4GavYaP8AETx/afD29snhgTTPFfiSOxkjaJt0sAgupgQV&#10;O5nTa2DuLDqTWj428B/CL4maNa+M/F/h3wT4r0mHTxc2/iDW7GzvIEsiPNEiXEqsohIYvuDbcHPf&#10;NAHI/tSQatbfsm+M4tdvbLUdXXT1FxdadZvaQSN5ycpC8srIMY4MjfWvadb0Wx8R6Nf6TqdrHfab&#10;f28lrdWswyk0TqVdGHcFSQfrWPpnwz8IaJ4Rbwpp3hTRLDwu27OiWunQx2R3Nub9wqhOW+Y8cnmu&#10;loA+SPC2n6j4xPhP4Bay8l2ngbUln8QXEhLG90qxMUujlzxk3Je1Zj8wLWd2mSVYjgte8ca3L40v&#10;vj2vgbxFPpOl+KUS38VRS6f/AGePCdustlcAobr7SyFpry9B8jk+UeFBavraD4ofC+78U2enQ+Lf&#10;CM3iTxHYwSWtpHqVq15qloVd4GRA2+aIq8jIQCuGYjqa6JtN8NaZpNj4RNrpVpplxaNYWmhGOJIZ&#10;LZI9rQxwY2mNY8AoBgLxjFAHmH7OrrJ4y+PTowZW8fEhgcgj+xdK5rz+zv7TQP2bP2kYL68gt5rP&#10;V/FhuEeQBojcGWaBWHUF454WUfxeYuM5Fd+/gP8AZz8R/EybRX8O/C7VPiFaLG8unNY6dNq0IiRN&#10;haPaZVCII8EjhduMDFdo3w++G3xF1zTPHTeGvCvifWLYobDxKbC2u7iIxOSvlXO1mGx92NrfK2eh&#10;oA8E+H3h3x/D8e/Ftj4W17QPDlzZ+BvCUOoJr2gT6mXcHVAoTy7y28vaQ+d2/ORjbtO76n0aLUIN&#10;Js49Vuba91NIVW6ubO2a3hllx8zJE0khRSckKXcgcbj1rk/GXwL+G3xG1ddV8WfD7wr4o1RYlgF7&#10;rOi213OIwSQm+RGbaCxIGccn1rpfDfhnR/B2iWujaBpNjoej2ilbfT9Ntkt7eEEkkJGgCqMkngdS&#10;aANOiiigDxHV/sn/AA2NoH9u+Tj/AIQ+f/hGPtOP+Pv7T/xMfJz/AMtfI+yZx82zfj5d9eb/ABX/&#10;AOEdvNV8KWnwqvdP03Vl+Lv/ABMru5sri80+PVjpl2bkiMSxK5zxIsMigTGQt+88zP0z4y8B+Gfi&#10;LpA0rxX4d0nxPpYlWYWOs2MV3AJACFfZIrLuAJwcZ5NZ2q/B/wAB674QsfCmpeCfDuoeFrBle00O&#10;60mCWyt2UMFMcDIUQgMwBAGNx9TQB4v+0zZ+O9L/AGeNTPiLV/DvibWP+Em8NNYLpmlz6Pb5GuWG&#10;ElL3N22C2Muo4H8DHq7wT4h8S+Lf2uTb+OtD0bwTrfhzwtcLpdppWpS6j/b9tdz2zTTrcPbwYit3&#10;tkjMJTfvl3nC7DJ634e+BHw08I2l5a6F8PPCmi217JbzXUOnaJbQJO8EnmwM6ogDGOQB0JyVYZGD&#10;zXTah4Z0fVtY0rVr7SbG81XSWkbT764tkknszImyQwuRujLISrbSMg4PFAHjvwq/5Kt+0n/2MFj/&#10;AOo/p1eGfs9WPi6/n+AqeD9b0XQr1fg3bGabW9Gm1KN4/OtPlVIrq3KtnB3FmGARjnI+2bTQdMsL&#10;vUrq2060t7nU5FmvpooFV7t1jWJWlYDLkRoiAtkhUUdABVXSPBnh/wAPPYvpehabprWFkNNtGs7O&#10;OI29oCCLePaBsiBVTsGF+UccUAfOPxpi8YQfFeKPSLmO98ep8HfFK2Vzpds1usuo/aNL8poYmkkZ&#10;My7Sql3I4G49a6zw5P8ABy1+C3walQWB8PLdaYPCI00OZPtxXbH5Ih+ctgzeaOmzzvN+XfXtz6Jp&#10;0utQ6w9havq0FvJaRX7QqZ44XZGeJZMbgjNHGxUHBKKT0Fc9pXwf8B6D4rvvFGmeCfDmneJr7zDd&#10;6zaaTBFeXHmHMnmTKgd9x5bJOT1oA+OvFnjbXrrxprPx5g8CeI73S/D/AIljFj4mt5bD7AnhmzE1&#10;nfbozdC5ZWM+oXQIgIJWBvuqGH0Z8Q5Un/aT+CssTrJG9hrzK6HIYGG1wQe4rtfFWufD34S+CLWz&#10;8Sah4Z8GeD9i6Tb2+qzW9hp+0xsFtkVysePLRsRj+FTxgGtbSNF8N3lpoGpaXYaVPa2VoF0e7tIY&#10;mS3tpEUAW7qMLGyKg+QgFQvYCgD5I+Kv2b/hKvjN/bOz/hDv+E+8Lf8ACS+f/qP7M+wWPm+f28jd&#10;5fm5+Xy9+75d1ez/ABXbT1+N/wAFRoxgHitr+8EwtivmnQvsM/2jfj/lh9o+wY/6aeVjvXY+CfHX&#10;wy8bv4l1Dwh4h8J6+2UfXbrRL21uTkRlEN00bH/lnEVBk/hjwOF4yPhLD8FPDnhfW/EvwwTwDpfh&#10;zn+1tY8JCyhtP3CFz581vhP3ayM3zn5Q5PANAHwt4R+1fB39kn4b6K/nP4K+IMPhi+01jll0/W1v&#10;rOS6t8/wpcRRtcKOgkiuOm9RX2l+1n4o1TTPhaPDPh60vdQ8TeM7xPD1jaaZJEl20cis948RldED&#10;x2kVy6szqoZVywzmuhttZ+EOq/Ca3v7e+8E3nwx0ry2huYprN9Gs/IkXyyrA+TH5bqu3GNrAYwQK&#10;6Tw7qvhH4j22l+LNCvNF8UW8QmTT9c06WG8RAx2TCGdCwGSm1gp6pg9KAPlXwj4LvvE2gfE74SW3&#10;ha/+Hmp6VfQeOPAVlrhtmNk7y+cpRrW4mj2JfwzbgsgIjugpADcv+IOvR/tD+Afib8RWtZbTRfCf&#10;gDVdK0+xn+9Dq91YGTUg/QM9uggtsjhXN0vUED68l0HTJ9bt9Zk060k1e2gktYNQeBTcRQuytJGs&#10;mNyoxjQlQcEopPQVG/hnR5NGvdHfSbFtJvvP+1WBtkMFx57M0/mR42t5jSOz5B3F2Jzk0AeffBrS&#10;PiPaaL4fm8R+K/C2q6GdMh22Wl+GbmyuQTGuzM76hMpx3/dDPbbXyj4I8SeL7j9m/wCAnhTxF4c8&#10;P6H4B1u/0qFPGserzXk1lJDcJcWyyWptYxBLcSRCJJBK6Rs3zNkor/YPhn9nf4VeCtctda8PfDLw&#10;doOs2pY2+o6ZoFpbXEJZSrFJEjDLlWYHB6EjvXR3HgHwxd+ED4Un8OaTN4WMItzocljE1kYgchPI&#10;K7NoIHGMUAfHfxw1fxV49+Ifjfxr4b8A+I/FB+H09paeGNV0qbTltYbqzmFxqgZZrpJ287i0fy4n&#10;4hIUFiRXrXgTxVp3in46+L/EmnPZarr+q+DtMvvBkeo3Bt4rrS5FeR/KlCSFEe5MXnMiOQPsxZWx&#10;GD71ouhab4a05NP0jTrTSrBHeRLWygWGJWdy7sFUAAs7MxPcsSeTXOa38GvAHiXwzp3hzV/A3hvV&#10;fD2nNvstJvdIt5rS1bBGYomQohwzDKgdT60AfI83iW58XzeEdP8ACWl+GfA2vaP8bbnT53sr6fxD&#10;pLXx0C8uLmVV/wBEYZa4dWiXywsquxySwP2L4IsPF1hY3CeMNc0TXbxpMwy6Jo02mxomB8rJLd3B&#10;Y5ydwZRjjHequs/B/wAB+IvCWneFtW8E+HNT8MacyPZaLeaTbzWVqyqyqYoWQohCu4BUDAYjuaf4&#10;F+E/gf4X/bv+EN8G+H/CX27Z9r/sLS4LL7Rs3bPM8pF3bd74znG5sdTQB1dFFFAHiHxk+y/8L++C&#10;P9veR/wjXn6p9m+2Y8n+3PJi+wY3ceb5P9o7O+c45xXn/wC0/J4Rk8KfEe18HS21t45bxF4NfXZx&#10;DNNax3J1izW1MyB1jaURhS6KyyGPydxA8sj6b8TeFtF8a6HdaL4h0iw17RroKLjTtTtkubeYKwZQ&#10;8bgq2GVSMjqAe1Ysfwf8Bw+B5fBcfgnw4ng6Vt8nh5dJtxp7tvEmTb7PLJ3qr52/eAPUUAePftG6&#10;Z480/wDZW+NZ8Y+JPDmuwt4R1EW6aH4euNMaNvs0m4u0t9c7wRjAAXGDyc8Yx8R+L/E37Q3wf8O+&#10;PfD2g+CYdNiu9d0XU9K1ibVG1u4WymtpNPR3tbfydkVw1xIrBt4ij2ZCyMns+hfs7/CrwuNRGjfD&#10;LwdpA1Kzk06+FjoFpD9qtXIMkEu2Mb42KrlGyp2jI4rrdY8LaL4hTTk1XSLDU1026jvrJby2SUWt&#10;xHny5otwOyRcnay4IycGgDyfwn/yeN8Sv+xM8O/+lerV4J8PbTxFey/BaLwvqmmaPq58VfEApdav&#10;psl/AF/tO93Awx3EDEkdD5gx6GvtmHQ9Nt9ZudXi0+1j1a6hjtp79IVE8sUZdo43kxuZVMkhVScA&#10;u2OpqnY+CvDumSWMlnoOmWj2MtxPaNBZxobeS4ZnuHjIX5WlZmZyMFixJySaAPFfiVbeJLT4kfAK&#10;LWNR03VfEi6trO6802wextZH/si9Me2GSaZkwNgOZGyQTwDtHPfCSf4bW37GfgybxsLc2sf2J9aw&#10;HN4PEgnQ3BxD+9N59u38J+8LcAHpX0xeaJp2o3+n313YWt1e6e7y2dzNCryWzshRmjYjKEozKSMZ&#10;DEdDXPf8Kh8Cf8Jz/wAJp/whXh3/AITHdu/4SH+yoP7Qz5fl5+0bPMz5fyfe+7x0oA+S/jhq/irx&#10;78Q/G/jXw34B8R+KD8Pp7S08MarpU2nLaw3VnMLjVAyzXSTt53Fo/lxPxCQoLEivaPjF4k0/xkv7&#10;PWv6TOLrStV8ZWV9aTr0khl0u+dGH1Vgfxr23R9E07w9YLY6VYWumWSvJKLazhWKMO7s8jbVAGWd&#10;mYnuWJPJNUbXwP4csNN0jT7bw/pdvYaPKJ9NtYrKNYrGQKyh4UC4jYK7jKgHDsO5oA+Vf2l/tv8A&#10;wsn4yfY/P8v/AIV14c+3/Zd3mf2f/bOpfbsbfm/49fP6c+nNek/Gl/Da6d8Fh4SbSxq7eJdKHhUa&#10;UY8HTtyG+Ft5fH2f+zRcZ2/JtCf7Fe3pomnRa1NrCWFqmrT28dpLfrConkhRnZImkxuKK0kjBScA&#10;uxHU1z/hT4ReBfAmtX2seGvBfh7w7q9+GW7v9K0qC1uLgM29hJJGgZ8sAxyTk80AfAPiH7V8H/2d&#10;fjd4rh81/BvjeXxxouuxLllstW+3ahDp97jsswK2j4/i+yHjDE/Y3xwsvDuqfs03un+Kdf8A+EW0&#10;a9sbK1bWWtftMVpK8kSwPNGQVaHzTGJA+E2FtzKuWHpMvgXw3P4dv/D8vh7SpNBv2me80t7KI2ty&#10;0ztJMZItu1y7szMSDuLEnJJrTuNNtLvTpNPntYJrCWIwPayRhonjI2lCpGCpHGMYxQB4D4JvvFGj&#10;/tOQ6X8QdL8L6v4lv/Dt62k+K/CX2qzb+zIZ7MvBfWEskoQmeZjFKJpOkiqE3Pud8M/G2n/Dbwt+&#10;0B4r1ViNO0Xxbqt/OF+8yx2ds5VR3Y4wAOSSAOtdt8EP+FMJDrMXwf8A+EEWJJI/7UTwR9iCq/zC&#10;PzxbdDw+3d6NjvV7xPrvwq8NavD4S8Raj4O0rVPEd7FexaHqc9pDPql0ZUEUqwOQ00pljjCsAW3I&#10;uDkCgD5r+Akvir4V/FjwZf8Ai7wL4g8LXfj+wuNP8Tanqc1g9rda60s2oW5j+zXUzqoEuoQL5qRn&#10;aLdeNoQeQWv2n4N/sqWEX75/BHxDt7d0zuddO15L1Sw/2IrqGPIHQTQN3nFff3ibxp8Obzxbpngv&#10;xDrvhefxO88N/YeHtTvLZr1pY28yGaK3c79ytHvV1XIKZB4qhJqvwlv9RPwme88F3F9biOQ+Bmlt&#10;GljCbbmNvsOcjbhJgdnHyuOxoA4T4Vvo0fiv9plvEX2I+Hx4nU6j/aQU232b+wdO83zQ/wApj2bt&#10;27jGc8V4hDJqPxJ+HHwa+Gd54P8AEfj/AEG28LtrfiLS7Caziu/ss0MtrpSTm9ngHKmaX7xcPaxk&#10;hvmI+i7vwl+z58QvirqNpdaN8NPEvxKt2FxfQTWun3esRGMIoeVSDMCg8sZbp8vTivV7XRdPsdRv&#10;tQtrC2t7++2fa7qKFVluNg2p5jAZbaDgZJwOlAHxr4Y+IHjfxPc/s+tHotnffEXQpde8P61pviLU&#10;W08C7tbdYZXklgiugGdVSZdgdWEq4bBBrM1jW77xl8Nvit4l1+wsvDPi66+IfhSw1fwnaStM+lvb&#10;atpsUTyzFUE7TxeXKsqoFMRiUZKNX2fD4H8OW2vSa3F4f0uLWpJmuH1FLKMXDStEsTOZAu4sY0RC&#10;c5Koq9ABVLxF8LfBni9tUOu+EdC1o6rDDbagdR02G4+2RRP5kMcu9T5io/zKrZCtyMGgDgfGZsz+&#10;1N8Nl00oNe/sXVm1XyAPMOmZhEYmIGdn2kp5e7uJdv8AHS23/J4uo/8AYh2v/pwuK73wN8LfBfwx&#10;hu4vB3hDQfCcV4ytcpoemQ2SzlchS4iVdxGTjPTJqr43+C/w9+Jl/b33jDwJ4Z8V3tvF5MNzrej2&#10;95JHHknYrSoxC5JOBxkmgD5Lmt9QvPEHgePwJqOl6ZpT/GTVx4burmwa806KIaLe/atkMUsJdDdi&#10;/wDuyKN7E5IGD7x8Tfhl478W/Cy4Op6toPiDx3oGoweIvDVxpGkTaXEl1bEOkLLLdXJ/er50DPuA&#10;8u4YbeMn0LxB8JPA3izwxpnhvXPBfh7WfDuliMWGkahpUE9paCNDHGIoXQom1CVG0DCnA4p/gb4V&#10;eCfhgl4ng3wfoHhJL0obpdC0yCyE5TOwv5Sru27mxnONx9aAPk74xatafHf4O/G34swq7+H9L8Aa&#10;joHhsSrjDTWon1KbBPD+asFqQQrK1nMvO6nfHdfEvxj8aa/p/hnwXr3iqPwNotvbaLqOjz6ekNh4&#10;mY29+ssoubqBiYUisMeWHOJ5lOCcH7DuPCmiXnh+70GfR9Pn0O7SWK50yS1RraZJSxlV4iNrByzF&#10;gRzuOc5qfSdC03QIp4tM0+006O4ne5mS0gWISSucvIwUDLMeSx5PegD57+Lfj21+KXwE+FHi2zje&#10;3h1fxj4QuzbyAh4HbWLTfE4PRkfchHYqaxv2nv8AhI/+FmeI/wDhEPtH/CUf8Ki8Q/2b9k/1/n/a&#10;rLZ5f+3n7uO+K+j4/AvhuLTI9NTw9pSadFfDU0tFsoxEl2JvPFwE24Evnfvd+N2/5s55q+2iac+s&#10;x6u1hatq0Vu1ol+YVM6Qsys0QkxuCFkRiucEqp7CgD54+LL+A0/Zq8DnwO2mra/2lpA8BnTSo/04&#10;zKIfs+z+Ly/P8zH/ACy8/f8ALvrya4+0/CbxB8a/inaec/h668TajoHi62jywS2NtB9k1BUH8UE0&#10;rLIR/wAsZ3Y5EK4+wNH+EXgXw74uvPFWleCvDumeKL0yNda3Z6VBFezmQ7pC86oHbceTknJ61sL4&#10;V0VbLVbNdHsBaas8kmoW4tU8u8aRQkjTLjEhZQFJbOQADxQBxX7M3/Jt/wAKf+xT0n/0jirf+Gn/&#10;ACLt5/2GdW/9ONxXRaZplnoum2mnadaQWGn2kKW9vaWsYjihjQBUREUAKoAAAAwAAK534af8i7ef&#10;9hnVv/TjcUAdXRRRQAVynjL/AJGLwJ/2GZP/AE3XldXXKeMv+Ri8Cf8AYZk/9N15QB1dFFFABRRR&#10;QAUUUUAFFFFABXzx+1L4D0y+8T/CvxZcvez6nZeMtEtLSF72X7Jbhrlt8i24by/NYNtMhUsFAUEA&#10;sD9D1S1PRdP1tbZdRsLa/W2uEuoBdQrIIpkOUkXcDtdTyGHIPSgD5/8Ajr4F0yD9ov4DeLWkvbjW&#10;JfFFxYR+feyvb20B0XUGdIYC3loXaNGZgu5iqgkhVA4jxZs/4Qb4p/8AHv8A8JN/wuDRvJx/rvO+&#10;3aR9l/2s/Z/L6fwZ/hzX1tqGh6bq11p9zfafa3lzp0xubKa4hWR7WUo0ZkjJGUYpI67lwdrsOhNY&#10;dx8J/BF343i8ZT+DvD83i+LHl+IJNLgbUEwmwYuCvmDCEr97px0oA+WZfH0PiX9sv4fa1rGl+LNP&#10;1Bb3WtD06xvfDWpw29tZpCsayrI0Aiczyh5mlRiqxGAOV2En7QqldaLp99qNjqFzYW1xf2O/7JdS&#10;wq0tvvG1/LYjK7gMHBGR1q7QAUUUUAFFFFABRRRQAUUUUAFFFFAHx3482f8ACIftC/aPs/8AwkH/&#10;AAsbRvsnnf6zzPK0X7Btzz97btxxu3Y5zX0d8ZPAmmfEb4e6vo+svenSnt5XubWzvZbUXaeU4MMr&#10;RMrNEd3zR52vjawZSym5f/CjwRqvjK28X3vg7QLzxZa7RBr1xpcD30W0ELsnK71wCQMHjJrbstA0&#10;vTkv1tNNtLVdQme4vFhgVBcysArSSYHzsQqgk5JAA7UAfLHwX/5An7G32jyvsf8Awgz+T5vX7Z/Z&#10;Nn5ez/a8n7X77d/bNcT4+8B6d4v/AGCPF9/qT3Utjo174mu9Hs7a9litHiGs3JtJJIkYLMI0RDEH&#10;3IoKsBuCkfYOv/CfwP4r8K6b4Y1vwb4f1nw3pvl/YdH1DS4J7O18tDHH5ULoUTajFF2gYUkDg1pv&#10;4O0CXwqnhh9D01/DaWq2S6M1pGbNbdVCrCIcbNgUABcYAAGKAOY+PvjrUfhn8GPGHinSVt/7R0vT&#10;pLiGS7RnghYcebIqkEogJdhkcKeR1HgXirxv4z8G+I/iR4Gk+Jdx41a48H6YNFuNQsrKKe21TUry&#10;exhZzaQxhlLmFwNowvc8sfqXxfo174h8LatpmnatJoV/d20kMGpRW8Vw1s7KQr+VKrI+D/CwII4r&#10;yn4NfszaZ8NdZ1fWNStvCtzeXaWkNrYeGPDEei6XYpbSSyxvHbebMfPMs8jNKZM8RhQu0lgDC8c+&#10;E/DXiNYPgv4D0yxintdQ0nU/Et9a26qmlQ2xglheZ0ADXssdpbxxqTvWMrKcIiB3+MPAemaL+2T8&#10;OPE8T31xq+tWGsRztd3ss0UEUNtaqkVvEzFIEJLOwjA3u5ZsnGPRtX/Z5+FfiDxFNr+qfDPwfqWv&#10;TTC4l1S80G1lunlGMO0rRliwwOSc8Cu0udF0+81Oy1K4sLafUbJZFtbuWFWltxIAJBG5GVDBVBwR&#10;nAz0oA+SPCez/hBvhZ/x7/8ACTf8Lg1nzs/67zvt2r/av9rP2fzOv8GP4cV7B+x//wAm6eEv+3v/&#10;ANK5q7qw+FHgjSvGVz4vsvB2gWfiy63CfXrfS4EvpdwAbfOF3tkAA5POBWXon7P3wu8M+JIvEOj/&#10;AA28I6Vr8UjTR6rY6Faw3SOwIZhKsYYEhmBOcnJ9aAO+ooooAKKKKACiiigAooooAKKKKACiiigD&#10;xvxzv/4ao+E/2jZ9h/4R/wAQ+Rv/AOfvfpu3H+15P2jGOdvmdq4Lwd/aP/DAPin+xdn2r/hH/EX9&#10;jfZc7PJ8y8+xeXj+Hy/J247YxXv3jb4b+EviXp8Fh4v8L6L4rsYJfPhttb0+G8ijkwV3qsqsA2CR&#10;kc4Jq5b+ENCtZ9Omg0TToZtOs20+ykjtI1a1tW2boIiB8kZ8qLKLhT5acfKMAHyf8UfDmj+LNSsN&#10;KsNe0fwx4euPhHP9p1W5kWOyghW8sGsvPbIAtyq3a8kDa0mO9R+ONN8ZeOfiT8R4fFF14a8FNZaF&#10;4Wu1WPV5ZtJkvINYup7e1ubyWCE5nKCJtsWVWePCynCn6b8J/B3wD4CsNUsfDPgfw54cstVQR39t&#10;pOk29rHeKAwCyrGgEgAdxhs8MfU1Po3wq8E+HPCV74V0nwfoGl+GL4SC60Sy0yCGyuBIu2QSQqoR&#10;tygA5ByBg0AfJ+tX/i3UvjNrEvi+z0fTdNj8ceDobmx0y7kvLOC5Ec7IPtEkUJllLvpjZMabS0Sg&#10;HaHf3X4EZ/4WL8d/s23+yP8AhMovs+z7vnf2Npv2nH/bXfnH8e/vmu4h+Enga38DyeC4vBnh6Pwd&#10;ISX8PJpUA09jv8zm32eWfnAb7v3hnrWr4U8IaD4E0O30Xw1omneHtGtyxh07SrSO1t4yzFmKxxgK&#10;MsSTgckk0Aa9FFFABRRRQAUUUUAFFFFABRRRQAUUUUAFFFFABRRRQAUUUUAFFFFABRRRQAV59+0P&#10;/aP/AAoD4mf2Ru/tb/hGNT+x7M5877JJ5eMc53Yr0GmuiyIyOoZWGCpGQR6UAfP/AII+xf8AC/8A&#10;4f8A9hfZf7J/4VjL5n2TGPK+12X2Lpxs2/a9n/A8d64D444/4Rz9rzzvJ/tX+x7D+zunnbf7O/0P&#10;Ge/2zz9n+3nHOa+jPD3wR+HXhLRtZ0jQ/APhfRdJ1mLydTsNP0a2ggvo8MuyeNECyLh3GGBGGPqa&#10;s658JPA3ifxPpniTWfBfh7VvEWliIWGr32lQTXdoI3MkQimZC8exyWXaRhiSMGgD5l8Xf8iV8aPt&#10;P2X/AISv/haeh+TjPmfaN+i/Ytufmzs8vbjtnHenabv/AOEI0bf9n/4ST/heV5nP+s3f2vc7tvfP&#10;9n7sf9Msdq+mrz4UeCNQ8aQeMLrwdoFz4ugwIdfm0uB7+PClRtnK+YMKSBhuhxRb/CfwRaeN5fGU&#10;Hg7w/D4vlz5niCPS4F1B8psObgL5hygC/e6cdKAPmXwHs/4RD9nr7P8AZ/8AhIP+Fjaz9r8n/WeZ&#10;5Wtfb92Ofvbt2eN23POK+xK5XSPhP4I8P+Lr3xXpfg7w/pvii+3/AGvW7PS4Ir243kM/mTqodtxA&#10;JyTkgZrqqACiiigAooooAKKKKACiiigAooooAKKKKACuU+Gn/Iu3n/YZ1b/043FdXXKfDT/kXbz/&#10;ALDOrf8ApxuKAOrooooAK5Txl/yMXgT/ALDMn/puvK6uuU8Zf8jF4E/7DMn/AKbrygDq6KKKACii&#10;igAooooAKKKKACiiigAooooAKry3ZS4EK280p2hmdQAqgsB1JGT1OBnAX1Kg2KqRpjVbhtuMwxDd&#10;t64aTjO3nr03HGei5ywAJeTNtzYXCZxnLR/Lnb1w/bcen9xsZ+XcJeTNtzYXCZxnLR/Lnb1w/bce&#10;n9xsZ+XdbooAqJeTNtzYXCZxnLR/Lnb1w/bcen9xsZ+XcJeTNtzYXCZxnLR/Lnb1w/bcen9xsZ+X&#10;dbooAqJeTNtzYXCZxnLR/Lnb1w/bcen9xsZ+XcJeTNtzYXCZxnLR/Lnb1w/bcen9xsZ+XdbooAqJ&#10;eTNtzYXCZxnLR/Lnb1w/bcen9xsZ+XcJeTNtzYXCZxnLR/Lnb1w/bcen9xsZ+Xd5RJ+1l8O4/Gp8&#10;IM3iv/hJ/IN3/ZQ8Ea2ZzbiTyjcBRZ8w7yF837mT96vYqAKiXkzbc2FwmcZy0fy529cP23Hp/cbG&#10;fl3CXkzbc2FwmcZy0fy529cP23Hp/cbGfl3W6rafqdnq0Dz2N3BewpNLbtJbyCRRJHI0cqEg43I6&#10;OjDqGUg4INADUvJm25sLhM4zlo/lzt64ftuPT+42M/LuEvJm25sLhM4zlo/lzt64ftuPT+42M/Lu&#10;t0UAVEvJm25sLhM4zlo/lzt64ftuPT+42M/LuEvJm25sLhM4zlo/lzt64ftuPT+42M/Lut0UAVEv&#10;Jm25sLhM4zlo/lzt64ftuPT+42M/LuEvJm25sLhM4zlo/lzt64ftuPT+42M/Lut0UAVEvJm25sLh&#10;M4zlo/lzt64ftuPT+42M/LuEvJm25sLhM4zlo/lzt64ftuPT+42M/Lu8w8TftT/Drwp4s8T+G7y9&#10;1y61fwwkMmtR6T4W1XUY9PWWETxtLLb20kahozuyW6A/3Tj0jw14k0vxj4e03XdEvodT0jUbdLq0&#10;vLdt0c0TqGVlPoQRQBOl5M23NhcJnGctH8udvXD9tx6f3Gxn5dwl5M23NhcJnGctH8udvXD9tx6f&#10;3Gxn5d3G6l8dfAmkfGDSvhZd+IYYfHuqWTahZ6MYpS0sCiQlvMC+WDiKQ7SwbCk4xzS+Ofjf4Q+H&#10;niGz0DVby/uvEF3avfRaPoej3mrXotlcIZ3gtIpZEi3sFEjKFLcAkgigDsUvJm25sLhM4zlo/lzt&#10;64ftuPT+42M/LuEvJm25sLhM4zlo/lzt64ftuPT+42M/Luy/Afjzw98T/CGl+KfCurW2u+H9Th86&#10;0v7RtySLkgj1VlYMrKwDKysrAEEBvgXx/oHxL0Jta8NagNU0oXVxZC7SJ0jeWCZ4ZdhdRvUSRuu9&#10;cqdpwSOaANZLyZtubC4TOM5aP5c7euH7bj0/uNjPy7hLyZtubC4TOM5aP5c7euH7bj0/uNjPy7sv&#10;xf470LwFBpk2vX66fFqV/DplqzRu/mXEpIRPlBwOGJY4VQpLEAE1yXw6/aQ+HnxX1iHTPDOuTXl1&#10;c28t3Zm50y7s4r+CNwkktpLPEiXKKxALQs4G4EnBFAHoKXkzbc2FwmcZy0fy529cP23Hp/cbGfl3&#10;CXkzbc2FwmcZy0fy529cP23Hp/cbGfl3cZoPx6+Hvie68cQ6X4s067XwSQPENyrkW2nny2kbfOQI&#10;ztVH37WOwoyttYEDDsf2rPhhfeBfE3i8eIbi10Pw1HDPqzX2kXtrc2sUyK8MptpYVmaORWBR1Qq3&#10;OCdpwAenpeTNtzYXCZxnLR/Lnb1w/bcen9xsZ+XcJeTNtzYXCZxnLR/Lnb1w/bcen9xsZ+XdjeMv&#10;iL4e+H/gm68X6/qH9n+HLWKOee+MMkgijdlVXZUUsFy4JOMKMlsAEjokdZEV0YMrDIYHII9aAKyX&#10;kzbc2FwmcZy0fy529cP23Hp/cbGfl3CXkzbc2FwmcZy0fy529cP23Hp/cbGfl3W6gvbtLCznupVl&#10;aOCNpGWCJpZCAMkKiAsx44VQSegBNAEaXkzbc2FwmcZy0fy529cP23Hp/cbGfl3CXkzbc2FwmcZy&#10;0fy529cP23Hp/cbGfl3eXeFP2p/h9418aXPhPSJPE8/iGzkgjvbKbwbrMBsTMC0JuWktFW3V1BIa&#10;UqpAJzgV2nw2+Jnhv4u+ErfxN4S1L+1tDuJZoIrryJYdzxStFINsiqww6MORzjIyMGgDdS8mbbmw&#10;uEzjOWj+XO3rh+249P7jYz8u4S8mbbmwuEzjOWj+XO3rh+249P7jYz8u63RQBUjvnaSJJLO4h8zg&#10;MwVgp2hsHaxx1YZ6ZU88rut1UvE3XNgdu7bMTnbnb+7cZ+6cdcZyvXGedrW6ACiiigAooooAKKKK&#10;ACiiigAooooAKKKKACiiigAooooAKKKKACiiuR+MGvX3hb4S+Nta0uf7LqenaHfXlrPsV/Lljgd0&#10;bawIOGAOCCD3FAHXUV85WGqeN/htpHw38X6l8Q9a8baV4gu9N0vVdH1uw02NY2vzHHFPbSWltbuj&#10;RzOmRIZFaNpBgNtcePzftD6gPBXjfWV/aCYfEvTNf1mz0b4aomiym/kt9SngsdP+yLafbW89Uhjy&#10;sof95vDDrQB920V8+fEv4xeLfgf4yu4dStLvxVp3i6JIfB9tHbJm21vbt/suV4kH7qQYmWZ8lViu&#10;tzYVBXd6v4n1P4Hfs/6r4k8Y6pL4y1jwzoVxqmp3iQxWxvpoomldY0jQLGpIKICCQu3cWO5iAekU&#10;V85avr/iX4ZX/hW58WfHbw9Z+LtUuLd7rwb4jk03TtKuInkVbiKxxF9sDRhj5TPNMGZVVxh9yp8U&#10;vjb4m8P/ABijl0i6SL4feDbvTtO8XxNAjmeXUjsjZXwXj+yB7SZ8EAx3TZDbQVAPo6ivl/48fFPW&#10;fBXxA12PxJ4/8RfCbwjb2dguha7p3huK/wBIurqd5I5DqF3Ja3CwhJfITYz23ytuDtvzH7N/wkfi&#10;q5+B7a/pdvoniDxq/h431nBpN00ul318bbfGsMrbS0Ekm3axIO1gc96AO6or5W+DXxO1Hxf42t/C&#10;0Pxi1rUNam0Zn1vw9428PQaFrumyyRZhutOgawhEqq4cOsguEA8s7zjEnS/CfTfG158afH2k6r8W&#10;fFWtaR4Uu7BLexu7HRo0u1ns1mdZ2h09H4Zjjy2Q4A5NAH0JRXzh8Pvjf4l1v44edqF1G3wy8VXm&#10;o6H4YjMCI0V5pwUO+/AZxcmPUWXJICWkZUDexPm2j/tQ+PLD4afHKPxDqMUWvWlj4v1jwPrUdrEq&#10;mHTLi6tzbOhXY81u0UEnzKd8cy53FJDQB9sUV86aQ/jj4pfFbxnpMHxP8QeELDRtJ0aa1t9FsNKk&#10;RpbmGZ5XkNzZzOfmjXhWUDmoLz40+L/E3wb0HTNMvLfSvifr3ia68GR6jbWqvDDcWV3cRX1+kDmQ&#10;bFgs7iZUfcAzRoSc5IB9JUV8neO/2g9Uuvg98HNa1DxtH8LbjV/FX/CO+LtWjNkgsJ7ez1AXcIe9&#10;ikijH2u0UBmTOMAferI1j46a/pvw7+ON34K+KT/EnSPDnh+1vtL8aC306f7HqMhnE1oJbaBLW42R&#10;pby48ssnnYckMgAB9kUV4jdyeLvg78QPAkOoePNY8e+H/FWpyaHcW+vWWnxz2U/2We5hnhktLe3G&#10;3/RnjdHVyfMRlK7GD+3UAFFFFABRRRQAUUUUAFcp8NP+RdvP+wzq3/pxuK6uuU+Gn/Iu3n/YZ1b/&#10;ANONxQB1dFFFABXKeMv+Ri8Cf9hmT/03XldXXKeMv+Ri8Cf9hmT/ANN15QB1dFFFABRRRQAUUUUA&#10;FFFFABRRRQAUUUUAFVI0xqtw23GYYhu29cNJxnbz16bjjPRc5a3VSNMarcNtxmGIbtvXDScZ289e&#10;m44z0XOWALdFFFABRRRQAUUUUAfMEv8Ayk2tv+yQS/8Ap6jrw3wL8SviJrP7SzWF/wCMYNI8YRfE&#10;i6sbzw7f+I9Tlmm0NY8pBHoUdo9tFCbbypo78yAM+S0uWIr9EaKAPzp+Bnj3xHcftPxeFdf8b6x4&#10;8j8Q3/iK1mk8O+KtQtZdPttzFU1TRbpFk054ioEM1oYNpYANLkFvY/8Agl9Z6Xpn7I3hzT7XUWut&#10;Zs7q9t9Ysn1GS4awuVupR5Rhdz9mOzY3lqqA795XLkn6zooAKKKKACiiigAooooA/PnVNT8PWf7X&#10;H7VNh4h+NsnwfXUodBhhiW50uI6kp0gKxVbyCSSTZkDEDI3z4zkqRnfB3xFfazqn7K3h7xHqWpfD&#10;/wAN3vge/e50HR9dvNJtppIZoY7TeUnWQsw2MAXLMXKnIYqfuLxP8JNE8V62dRupLyFZzAb+yt5Q&#10;ttqQhffCtwhB3BW/ulSwG1iy/LVE/AnwrLqOoT3UNxfWN3HdRppNzIGs7Q3RzctCmAUaQ8k5OMtt&#10;27mzzylWv7sV9/8AX/D/AHnsUqWXcqdWrK+7Siu2y13v125fPQ/ODxf8Q7rxDdeM/wBoPTfC+p6l&#10;qVp46t/Emia1a32nG3l8OaUzae6CF7sXWyRGui/lwbd7Kd3BYfUvgT4seCvA/wC1x8W/EHibxdou&#10;maJ4v0nQZfD2t39/FDaSLbwypcWgldgqTK80cphJDlZQ23AzXu0fwL0aOwkH9qaw+uG7S9TxG9wj&#10;ajHIkXkoFkKbdoiLJtKkEMxYFmZiknwA8KbNMht0u7OytIILa4soJh5WpRwyGWJboEEy4kLOTkFi&#10;7hiwYgrmrfyr7/6+f4XNPY5Zs60v/Afve+z2j1v8XKiWb4k2fxB+BureMvA9xdXUF1pF5caXPLZT&#10;2sryIkiowimRJB86cZUZGCMggn4q8GeJrTwr8F/2PdL1zxRf+CPhDqOkXkuu6tp2rzaPFJqIszJb&#10;2897BJG8as7XThA6h3jGclRX39oPhHTvDN/q1zpyPbJqc4uZ7ZW/cibGGkRP4S+AWxwSM4yST5hZ&#10;/svWHh7wr4c0Hwr488a+DbXw/qV9f2DaLf26qEupJJHtZYZYHgngRpD5ayxuyBVw3XO8b297c8ms&#10;qam/ZNuPS+/9La/Xc+Yf2X/G+pfEiw+B8finxBqevDQ9Q8W+Mb/UdeeSS48q0llsLYy7wCuPt0hC&#10;4Xb5OABjFL+z38T9H/bb/al1D4ga34l0LT/C2i6fqHh/wZ4H/tOFdYvYpkC3d9PCr+aoeNW+XAwC&#10;uD+7Lyfavwi+FWifBT4eaR4N8PfaX03TlfE97KJbi4lkkaSWaVgAC7yO7nAAy2AAAAOxqjE/OS8+&#10;Fyadov7dfgj4faAtpFBY6TBp2jaRDtyo0oM0caLyzMN/Ayzsx6luec+NOv2HxJ8B/tJ+M/Cl/Bq/&#10;g5Ph34e0f+0LJ1ktnvVkaZoVdSQXiSVN6jlDIA2DX6fUUAfPPiv4ufDL4o/s5eO9C0bxz4Y8TyQ+&#10;Cr2S/stJ1e3u5YYBaMru6RuxUAsBkjgkd67f9ly61G9/Zp+FFxqxkbUpfCulvcNNnzGc2seS2edx&#10;6nPcmum+KHw80/4s/D/XfB2rXN5aaVrVsbO8ewkWOZoWI8xAzKwAdcoTjOGOCDgjorKyg02zgtLW&#10;JLe2gjWKKKMYVEUYVQOwAAFAE9FFFAHzB8Bf+T4v2qf+uHhL/wBILivmT4M+MfF3xLHwR0nXfHnj&#10;CSz1XTfG0+oG08R3ttNdPa3rfZi80cqyHy9qhcMMKNv3Cyn9OqKAPzb+AXxA8f6d/wAM8apZ+LPE&#10;3ibxB448D+JJdQtta1ie9t7y6tI42s2EEjmKN1KKm+NUdwWLszO5brP2HPiB4x8YfEXw4bzxvFqs&#10;k3hiWbxdoVz4k1PWbuPUPOAWWWCa0SDSZVk86M2qSgMuNquIw9ffFFAFS8Tdc2B27tsxOdudv7tx&#10;n7px1xnK9cZ52tbqpeJuubA7d22YnO3O3924z90464zleuM87Wt0AFFFFABRRRQAUUUUAFFFFABR&#10;RRQAUUUUAFFFFABRRRQAUUUUAFYHxA8K/wDCdeA/Enhv7V9h/tnTbnTvtXl+Z5PmxNHv25G7G7OM&#10;jOOorfooA8T8O/BDxlcXPg228beONH13w54VeK5s9K0Lw7LpjXV1DGEt5LmWS9uN6R8yBEWPMgjY&#10;sQuxobr9l21u/hJf+ET4gmttaXxBqPibRfE1pahLjR764vZ7uKSNSx3eX55iYbgJU3qdocge5UUA&#10;cF4y+Gt545/4V7cajrEEWoeF9Zg1q4ktbIrFeyJazwOiI0rGFWNwWGWkKhQvzZ3V1niPw9p3i7w9&#10;qmhaxaJf6RqdrLZXlpLnbNDIhSRDjnBViOPWtGigDwbVP2f/ABx4o8O2Pg3xF8UY9T8DWs8Dv5fh&#10;9Y9dvIoJBJBHPemdoGO9It7paIzhCBsLFqa/7F3w28R+GvEtv428N6D4y8T+Ipr6e/8AFF5o0C3w&#10;a4Z9ogkIaSIQoyJHh8qI1IOea97ooA8XsPhR8U/D26XSPi1aXN1e2NpDqR8ReH5dQhF1DAIWubKN&#10;b2L7N5oVXeJjMhcbgAWff1WhfBvSvC/wUtPhlo2qaxpOlWejjR7bVbG7EOowAR7BOkqqFWUH58hd&#10;u7+Hb8td9RQB5Dofwf8AFup+MvCXiD4geM9L8TS+E2mn0pNG8PtpbPcS2z2zzXLNdTiQ+VLIAsax&#10;Luckg4ULrr8KtS07WPihrGj+I107VvGMcH2S4ex80aZLFaC3SQr5i+dyA+Mp6Z716PRQB4BN+xV8&#10;ONG8JeHrTwb4e0Lwj4t8Py2Fxp/i+30aFtQ822eNi08i7Hm85UdJdz/OJXJOcGqfjn9jfT/HfwC1&#10;/wCHNz4jltNQvtX1fV7DxFbWeJdPkv7q5lkQR+Z86mG7lt3G4b0dvuEjb9F0UAeJS/Bfx74f8c6/&#10;4h8GeOvD+kprWn6fZXFvrXhebUHja1jdFkjeO/gA3eYTtZG6Dk1V079kHwhLfeHo/FENn470DQtM&#10;ube10rxHpsN0smoXd0bm+1GbcDG0srhcBY12ZlwSJML7vRQB4LpX7KGm+F/FmnXXhvUbTw/4T07x&#10;bF4us/DNlpapDbT/ANmXFjPFEyyBUjkM0c2AmFdJOD5uUPG37LkmvWvxT0vQvFC+H/DfxAsH+16Q&#10;2nfaI7PVWP7y/hxKgAlX/WxY+dwJN6kvv96ooA8o0r4VeLta8ceH/EXxA8X6Tr8fhx5rnStM0DQZ&#10;NLt1u5IngNxN5t3ctIyxSyogUoF81yQx2lfV6KKACiiigAooooAKKKKACuU+Gn/Iu3n/AGGdW/8A&#10;TjcV1dcp8NP+RdvP+wzq3/pxuKAOrooooAK5Txl/yMXgT/sMyf8ApuvK6uuU8Zf8jF4E/wCwzJ/6&#10;brygDq6KKKACiiigAooooAKKKKACiiigAooooAKqRpjVbhtuMwxDdt64aTjO3nr03HGei5y1uqka&#10;Y1W4bbjMMQ3beuGk4zt569NxxnoucsAW6KKKACiiigDh/jJ8Sn+FfgiXWLTSW8QazPdW+naXoqT+&#10;Q1/eTyrHFEJNrbBlizNtO1FdiMKag8N/F7TvF/hTwB4j06bTbbTvFYR0i1a/+yXKg20kxjhj2N50&#10;6GMhosptVJW3fu9p5X4s/C7xN8Vvi34QMOs6p4Q8MeFbabV4NY0oWMs1xqsoa3jRY7mKdQIrdrks&#10;zRcm5j2NlWx5hpHwE8feFPFXhnw+kV34k8LeHvHN74is9fvJ7OKRrS+0m/EyPFH5YDJfXLjEcSrs&#10;uI9q4R9oB9M+EPiD4W+INvc3HhbxLpHiWC2cRTy6RfxXSxOVDBWMbEKSpDAHsQe9eLeAP2lfGXif&#10;Qvh34m1j4faPp3hTxreQ2VpLpfiWa+1C3aZJGjaS2axhQqPLO8rMSi5bDBTXe/sz+DNT+HX7PPw3&#10;8Ma3Yrpus6R4fsrO+tFdHEU6QqJF3ISrfMG5UkHrk18xfCj9nC/0vwn8K9Hh+BI8B+PtB1TTrzVP&#10;iH/xJoyY4JhJdgTWtzJczG4iDwbXj2nzsvgLQB9HeGP2k/CNz4Il8S+MNZ0TwBZ/29qmhQtresQw&#10;RzvZ3k9tuWSXywS4gMmwZKg4ycZPTeJPjZ8O/BtpZ3XiDx74Y0O1vYYri2n1LWbe3SeKQMYnRncB&#10;lcI5UjIOxsZwa+btN+GHxV8JRWFvY+Gr61WbVvE87av4c/saXVrZLvWJbi3RpdQZ4orOaF0kkEUU&#10;sxaKMFV2bWd8Gf2efGHhvwvY2mueGYYLu3+FH/CJMHuLaX/TPtE7PACrY2MpibOAhBXOCCAAe9N8&#10;ctD0zxt430jXrnT/AA7ovhey0q8l1/UdRSG3k+3POiKxcKseGhVQSx3GUAAHGfSa+KtG/Z1+IPh/&#10;x54f+IDaLPqt74W0HwzBF4ZlvLR4NTnhtrm3viu9sJd26z7oZmdFJZ0DbZHYfatABRRRQAUUUUAF&#10;FFFABXF/Fn4hT/Djwxb3tjpQ1zV7/ULTStO057n7NHNcXEyxp5ku1/LjXcXZgjEKjYVjgHtK8v8A&#10;2gvDGs6/4V0K/wDD+kSa/q3h/wAQ6drUelQzxQSXUcU4EyI8rpGH8p5GUOyqWUAkZzQBp/Cn4jah&#10;46PibTdd0W38P+JfDepjTNRsrK+a+tiWt4bmKSGdoomdGiuIzzGpDB1x8uTxnhz9ojV9a8UaI1z4&#10;QtrPwLr2v33hzS9eTV2ku3ubb7SBJNafZ1WOGVrOYIyzO3zRbkXcdt34R6X4j0vXvHfi/WfCOo6T&#10;deMfENvJFo73NnLc2FpDY29qs1y0c7RctBI5WJ5GCugwSGA868JfDHxm8vgjwFqXgq7sPDvhXxjq&#10;WuSeJ5b+0a0vbIvfvaLDGk7XAlY3UAYSRoqhJPmb5QwB1/gf9pq/8QTeHdU1vwraaJ4L8VWN7qXh&#10;/WLfWGuriaCBPOQ3NubeMQNLbhpVCSzAbCpIOCdP4WfHbX/GXiLw3p3ibwbbeFofFWhSeIdClttY&#10;N9JJBG1v5kV0ht4hBMFu4G2o0qn94A/yfN5X4D+DHjLXvDPwx8A+IfCF74d0zwFomo6VLr93fWcs&#10;Gou1i+nQNbJBO8uHilklbzUiK4C4JPHV/Bzwp431rxd8Mb7xX4IvPBsXgXwlc6PPJeX9ncrf3s4s&#10;kJtvs88jeSq2kpLSiNj5seF4bAB9H0UUUAFFFFABXN/EjxzY/DH4feJPF2pRyz2Gh6dPqM0NuMyS&#10;LFGXKIO7NjA9yK6SvP8A9oHwJe/E34IeOvCumbP7U1bRrq2sxKcIbgxnygxyMDftyfSgDB8N/G7V&#10;7DVPEWl/EbwvbeE7/SNFh1//AIkeoza3HNaO0qOq7bWKUzRtFgxpG+d6bWYkgX/hP8edJ+JXgO88&#10;WX9nL4MsINan0YQ+IJFt5llS5+zRiVWx5ckkhVRESWDMF5bisj4cWHijxd8ZNS8eeIfBl/4Gt4vD&#10;ttolrY6re2lxcTSm4kmncfZZpUEY/cqpZgzHflVAGbnwc8O6/wDDjwv4uGo6DdXV1f8AjPVtQt7S&#10;znt2ke0utRZo58tKqBRHJ5jKWDhVYBS+EIBb0T4keMfFPxI8R6RpHhTRH8KaBq0ek3es3uvzQ3kj&#10;m0t7iR4bRbJ0YL9pEfzTrlo26DGac/xf8WaD448Paf4m8CW+jeHPEerTaNpl/DrYur9Z1imlja5t&#10;VhEccciW8hDR3ErLujDKuW2ec+IfggL74nz3nh34SxeE/Fr+KrXW3+KEd1Z3ImtUmie5jErSi9jM&#10;9ustu1usPkgyMNxRix2fCV3488YfGqLXvHnwq8Q6baaVdXFp4aMN9pM2n6bA6+W9/OVvjNJcSoGX&#10;5Yf3McrRqG3SySAHvt4m65sDt3bZic7c7f3bjP3TjrjOV64zzta3VS8Tdc2B27tsxOdudv7txn7p&#10;x1xnK9cZ52tboAKKKKACiiigAooooAKKKKACiiigAooooAKKKKACiiigAooooAKKKKACiiigAoor&#10;xj9lv/kW/Hv/AGP3iP8A9OM1AHs9FfKHwz+FXgv4nfAB/iP4zs7f/hPdRtr3Ur/xlMwXVNFuUkkD&#10;JbXR+e1S1MexY4yqL5bZUln3Y3xA+HPhX4o+Cv2ePGvjX4f+Grvxr4o1bQm1+6vNEt2nuGk06VpI&#10;JWZNzIGUDYxIGxRjgUAfZFFeTfG3X1+AfwA1vUvBtvp3huLQbItY2lv4dmv7WIDpEtpaNGVVj8u/&#10;ISPO5sqDXiH7Dl1q0njjxJY32oTXltoPh/SfC8Am8C6torFbOLzQWnu5GTzQ9/MrowEshCyAKgG4&#10;A+yKK+MfjboOvfDjW/FvjG58CDV/E8/izSrjw/8AEXzbMnTLCW4sbZdPV2kF3HuYzxGCKMwyLcuW&#10;f99KAa9oPiL4XfEHR9RvPAqzeMdU+IsMT/EvfZf6fpF3enZZKyyG7PlWrpCYZI1hX7MWV22R7wD7&#10;Oor4l+GulJpvjjwD40isLbS4fE3ijW7O28dRRIdb10XCai8FrqUO0bLWMxxtERPPn7Ja7obcErDS&#10;8MeEPGXgnWvA3gvSvByfD74ga54e1jTfEHjdp7R/+Ei1FLHK6lvt3eacC6xN5t0scq+fhUJkk2AH&#10;3PRXw1B4X8WW/iG7+HXgTwL/AMKf1jW/hxq7Xcn2i0ibUNTjlsYorxpbKSQg5nmVbhyJj5jsUUoC&#10;fSvgI6+Gvj7rfhfRPhmvwl8NyeFbXUZvDwFim+7F1LGtz5dlLLCpdNyb9/mOIFDgCOPIB9N0UUUA&#10;FFFFABRRRQAUUUUAFFFFABXKfDT/AJF28/7DOrf+nG4rq65T4af8i7ef9hnVv/TjcUAdXRRRQAVy&#10;njL/AJGLwJ/2GZP/AE3XldXXKeMv+Ri8Cf8AYZk/9N15QB1dFFFABRRRQAUUUUAFFFFABRRRQAUU&#10;UUAFVI0xqtw23GYYhu29cNJxnbz16bjjPRc5a3VSNMarcNtxmGIbtvXDScZ289em44z0XOWALdFF&#10;FABRRWL41uJbTwbr08EjwzRWFw6SRsVZGEbEEEdCD3oA2qK+Q/DekXfw8/Z8+E/xS0vxP4svPEV1&#10;H4a/tW31rxRqGpWmqJqE1pb3CNBdTSxxsTcmRGiVGV0UA7CynsLj9oifwx4W1PVLDRtG0+xi8Waz&#10;pN5qnjnxu2n6bbtb3Txg/aZYpnVpmGY7eOMoiq43KFUMAfRlFfOPhv8Aay1f4ieGNB1DwV4Dg1nU&#10;bjw1/wAJPqtnea6ttFaw+bJCIbedYZFuZXkt7jyywiQrGGd49wFZ8v7XviXU/DUOr+Hfh1Y6ksXw&#10;6034i30V94jNr5UF0l0zWkRFpJ5kq/ZvlZgiNuO4x7RuAPp6ivAPFH7Ul9YW/i3W/D/g1Nc8HeDL&#10;G21DxHqFzqy2l5FFJapeyC0tvKdZ3itZI5GEksIJYKpY5w+x/ajbVPjhN4AttI0SLbefY4k1DxIl&#10;nrFyptPtC3kOnyQjzrQn5PMimdxhj5fysAAe+UV8d+BP2pNZ8P8AgjQvFHxR03z7yK18Y6ibvRdZ&#10;kaP7Jpt0i+W9qIYIpZDnyoy4JURK+4NNIq/S3w51/wAX67p95/wmfhG28JalBMqxR2GrrqVtcRtG&#10;jb0l8uJwVZmRleNeUJUupDUAddRRRQAUUUUAFFFFABRXj3x+vdU8C3/g74i2eqX0Gi+H9QFv4i0+&#10;Od/ss2l3OIpbiSLO0tbOYp9+CypHKBwxFcj40+LEvhnxR8VPijf6jdp4G+HOjPpFppi3bQ2+p6rt&#10;E1w7LuCMQWtbaNnB2yGfkUAfR9FfD3w4/aSu/Afwg+MenwfEXSfin4n8LeH4/FFlrFrqseoQh7i3&#10;IniZ0d8Rw3sUzCMn5IZoVHGDX0N4d+Bl34O1/wAPa1YfELxTd6rFI660Nd1W41C01pHRjIBaSS+R&#10;aP5gWRGtkjCBCgUxsy0Aet0V8rW/iLX/AIi/ETSvDcuv63pPh7xnrev6nJLY3slvP/Z+lG0sYrS3&#10;lUh7eO4kJuS8JRyNxVl3k1j/ALQuqa58EfB3xU8M+HfE/iB9MuPh7qXiHTJ77Vri7v8AR7u2dInM&#10;V7K7TlZPtCMod2KNC+whW2qAfYNFfO3wO+IjftGfEnxB4qk1TV9E0rwtMtlpPg6Q3OnTMk0QddSv&#10;4W2GZZ0P+jxsGjRFZjmUkQ/RNABRRRQAUUV5t+0n4v1PwF8APiF4g0WY22safol1NZ3CoHMM3lkJ&#10;Jg8HaxDYPHFAHpNFfPvhrQ9b+HHxb8R+CfCfiDVdQS88IQ6pYt4y1S81qG2v0uJYTKzzTGXbIGjL&#10;RI6r+6+XYSSbv7NWseNLr4a+I11XVo/GniWw8Y6rpsl7qUrWUUsUWoNE7IqJL5YWNWZIgCMqqFlB&#10;LgA91or5asvELaZ8cPFGveONC+JOnaO/i630rRddfXp7Tw/ArW1pbW8RsFvlMqTXe/8AefZXjLXA&#10;LPtUlOj1rw1c+Evjr4DtPDnivxVrHiPUr681HxHBqWsz3NimjeTPy9oWFtb4uGtIoTDEkjbH5cLO&#10;1AHu94m65sDt3bZic7c7f3bjP3TjrjOV64zzta3VS8Tdc2B27tsxOdudv7txn7px1xnK9cZ52tbo&#10;AKKKKACiiigAooooAKKKKACiiigAooooAKKKKACiiigAooooAKKKKACiiigArzTTf2dvBujeJp9d&#10;05vEunXlxqkmszW1n4u1aGxlunl82R2tFuhAwdySyGPY2SCpBxXpdFAHmOu/s1fDvxJq+oX9/olw&#10;8epXP2zUdKh1W8h0rUJ8qTJdaekq2twzbV3GWJi+0bs4Fdr4j8H6R4tl0eTVrT7W+kX8ep2R8108&#10;q5RXVX+UjdgSOMNkc9OBWzRQBl+JvDOm+MdDudH1i2+2abc7fOg8xkDhWDAEqQcZUZGcEZByCRRo&#10;PhnTfDK366bbfZhf3kt/c/vGcyTyHLvlicZwOBwMAAAVqUUAcHJ8DfBknjqXxcdMuF1ia5jvZ401&#10;K6WxnuURUjuJbISfZ5JlVE2ytGXBjQhgUUhNK+BvgvRfG1x4rs9MuItVmu5NQMTaldPYx3ciFJLm&#10;OzaU28c7KXDSpGrnzJMsd7572igDhNI+CHg7Q/GKeJrTT7salFLNcW0E2qXc1jZzShhLNb2bym3g&#10;kcPIDJFGrESyjP7x91fwZ+z/AOA/AEl0dH0RxBNay2CWd/f3N7a2trKwaW2toJ5HjtoHKpuihVEY&#10;RxgqRGgHodFAHnXhr9n3wH4V8Papodro899pWp2P9l3NvrWp3Wpg2e0qLVDdSyGOEBjiJCqDOcZr&#10;Y+H/AMLPDvwxgu00KC+Mt35Ynu9V1S61O6dIwRHF591LJII03OVjDbFMjkKC7E9bRQAUUUUAFFFF&#10;ABRRRQAUUUUAFFFFABXKfDT/AJF28/7DOrf+nG4rq65T4af8i7ef9hnVv/TjcUAdXRRRQAVynjL/&#10;AJGLwJ/2GZP/AE3XldXXKeMv+Ri8Cf8AYZk/9N15QB1dFFFABRRRQAUUUUAFFFFABRRRQAUUUUAF&#10;VI0xqtw23GYYhu29cNJxnbz16bjjPRc5a3VSNMarcNtxmGIbtvXDScZ289em44z0XOWALdFFFABV&#10;TV9Ni1rSb3T52dYbuB4HaMgMFZSpIyDzg+lW6KAPF/CH7MVp4bt/COn6n488W+LvD/hT7O2kaHrJ&#10;0+O1gkt0CW0j/ZbSGSYxAAqJXddwVyCyqwZP+ytocPiC317R/E/iPw9rsF9q94uoWLWUsm3UrhLi&#10;6hAntpVRC8aBXRVlCgjzCCc+ua7r2meF9HvNW1nUbTSdKs4zNc319OsMECDqzuxCqB6k4pLrxDpV&#10;jLpkVzqdnby6pL5FgktwitdyeW0myIE/O3lo74XJ2ox6AmgD5e8a/AHVfhlZ6JpPw80Txvq8MOhX&#10;mkHWNE1/TIrmeJ7lp0s9QF8i/uA0z7Lm3LXKDzejNuf0TwL+zFpOgeBbfSdT1C7fULj4fad4A1B7&#10;KRRALe1inXzYdyFg5N1Ly2RgJ8oIOfba4Lwv8f8A4X+N9fh0Lw78SPCOv63Nv8rTdL121ubl9qln&#10;2xpIWOFUk4HABPagDk9d/ZW8P60l9aR+JPE2l6HrFla6f4g0WxuoFttchgiWFRcFoWkjLwqInNu8&#10;JdAAc4GNbV/2f7DXvGVjrGoeKvEt7o1lq8Wu2/hW5uLeXTor2JcRSIzwG5jVGAkESTrGGH3NpZT6&#10;LpGuab4gtXudL1C11K2SaW2eazmWVFlido5YyVJAZHVlZeoZSDgg1eoA8Ui/ZL8HvA9nqN9rGs6P&#10;t1+CPSrySBYIbbV3SS7tlMcKOUV0YxlnLr5jZdgEC958Ovh/ceArO8jvPF/iPxneXTozX3iO4hd0&#10;RECLGkcEUUSDgkkRhnZiXZuMdFb63p13qt5pkF/azalZJHLdWccytNAkm7y2dAcqG2PtJAztbHQ1&#10;doAKKKKACiiigAooooAq6rpdprml3mm6hbx3lheQvb3FvKu5JY3UqyMO4IJB+teeWP7PnhnT/APg&#10;3wdHPqUmi+GtSg1YLPOskmp3UUjzCS8dlJkZrlhcsV2lpVBzt3KfTaz9f8QaX4U0a71fW9Ss9H0m&#10;zQy3N/fzpBBAg6s8jkKo9yaAOZ8Z/CDw/wCO/FOma7qkcrXFpp19o89umzydQsbtEE1tcAqS0e6O&#10;NwAVIZBzgsDy2ifs22Onalocup+NvFvinSvD7mXQ9F1u5tZLXTpgNsMwZLdJrh4lyqNdSTYzuOXA&#10;cej+E/GOgePdEh1nwzrmm+ItHmZli1DSbuO6t5CpKsFkjJUkEEHB4IIrPsPil4M1Txld+ELLxdoV&#10;54stFL3GgwalC99CoAJLwBt6gBlPI/iHrQBzl18AtAfwD4P8M2N/q2jz+EIoE0TXrG4RdRtHji8r&#10;zC7I0cpdNwkSVHjk3Hch4xk6h+zJofiHwn450nxF4i8Q+JdU8Y6Z/Y2p+ItQmt1vlswrhIYFigS3&#10;hVTLI2EhG5nLPvPNdz4e+KXgvxb4k1Tw9ofi/QdZ1/SmddQ0rT9ThnurMo+xxLEjFoyr/KdwGDwe&#10;aPCXxS8GePtQ1Kw8MeLtC8R32mMEvrbSdThupbRiSoEqxsShyrD5scqfSgClrfwo0rV/ibofj2G7&#10;vtJ8Rabavp8stg8apqNmzbxbXKujb41kJkTbtZGLYYB2DdrRRQAUUUUAFYvjbwhpvxB8G674Y1mJ&#10;ptJ1qxn0+7jU4ZopUKPg9jhjg9jW1TJZUgieWV1jjRSzO5wFA6knsKAOA+HPwej8Ba7qOuX3irxB&#10;40169s7fTjqXiF7XzYrWFpGSJFtoIUxulkZmKl2JG5iFUC94Z+F9r4N0TV9O0XWNT086nrlxr010&#10;vkSSrLPdfaJol3xMgjYlo+VLhGOGDgOL/gj4m+D/AIm2lzdeD/Feh+K7W2cRTz6HqMN4kTkZCs0T&#10;MFOOcGtuw1Wy1VZ2sryC8WCZ7eU28quI5UOHjbB4ZTwQeR3oA8+1P4HW2ueJ2vtU8V+JNU0A6jFq&#10;6+E76a3m06O7idJYpFdoDcqqTRrKsQn8sMMBAny1k/D79nWX4ceLdV12x+JnjG/Or6i2p6nZ6lHp&#10;Uy30hG1Ukm+wi48tFCoiiUbERVXCjFdje/GLwDpvjWPwdd+OPDlr4ukdI00CbVrdL9mdQyKLcv5h&#10;LKQQNvIIIq5YfEvwhqvjG98I2XirRLzxXYx+dd6Fb6jC99bp8vzSQBt6j505IA+dfUUAbN4m65sD&#10;t3bZic7c7f3bjP3TjrjOV64zzta3VS8Tdc2B27tsxOdudv7txn7px1xnK9cZ52tboAKKKKACiiig&#10;AooooAKKKKACiiigAooooAKKKKACiiigAooooAKKKKACiiigAqhruvaZ4X0e81bWdRtNJ0qzjM1z&#10;fX06wwQIOrO7EKoHqTir9FAHn/hb9oX4WeOddtdE8N/Evwf4g1q63fZ9O0vXrW5uJtql22RpIWbC&#10;qzHA4Ck9BXX2PiPSdT1fU9Ks9UsrvVNLMYv7KC4R5rQyLvjEqA7k3L8y7gMjkcV4n8IPEmn+Db/9&#10;pLX9WnFrpWleM5767nbpHDFoWlu7H6KpP4V418G9X8VeBfif4E8c+KvAPiPw1P4+kutM8S6xqcun&#10;PaS3F3KbnSlUQXUkyiHBtE8yJOJwGwxAIB9iRePvDE/hm58Rx+I9Jk8PWxlE+rJfRG0iMblJA0u7&#10;Yux1ZWyeCCDgirsXiLSZ59Ugj1Ozkm0ohdQjW4QtZkxiQCUZzHlGVxux8pB6Gvza177T8G/2T/F2&#10;ojzpPBPxEh1a1ugMuum64l7cJDKAPuR3UMYjY9BLDD0MzE+hfFq48Sr8ZfjTJfaL/aHwW03XtHvv&#10;GyWNy39oXtp/ZFsGjWFUJe1i2rNcICGlj+RcqJEcA+5NA8QaX4r0a01fRNSs9Y0m8QS21/YTpPBO&#10;h6MkiEqw9wai0fxXoniGRU0rWNP1J2to71Vs7pJSbeQuscwCk/IxjkCt0JRsHg15v+0V4vu/D37O&#10;3iHxH4NvtTWaHTludNvPCpsJJCpAMTIboNC0RyudoLFCfLy22vH/ANiXwz4j0Txr4vXU7Txvb6Xp&#10;Gnaf4UtP+EjOgm2jjsYYyluPsB8zfG91chMbo9jNvZpeFAPpW/8Ail4M0vxlaeEL3xdoVn4su1D2&#10;+gz6lCl9MpBIKQFt7AhWPA/hPpRH8UvBcvjmTwWni/QX8Yxrufw8upwnUFHliTJt93mAbCH+790g&#10;9K+ZPGnl/wDCH/GvzPs//CTf8LU0T7Pu/wBd5/maN9hx/FnZ5W3HbOO9Jpu//hCNG3/Z/wDhJP8A&#10;heV5nP8ArN39r3O7b3z/AGfux/0yx2oA+tptc0231m20iXULWPVrqGS5gsHmUTyxRlFkkSPO5lUy&#10;RhmAwC656ir1fFPw+8fx+LP22fCviHVNN8V6ZrOs+HtfsotO1Xw5qdpHYWkd1p/2SMNLbonKpLNL&#10;KCyLLcCMyMPJ3fa1ABRRRQAUUUUAFFFFABRRRQAUUUUAFcp8NP8AkXbz/sM6t/6cbiurrlPhp/yL&#10;t5/2GdW/9ONxQB1dFFFABXKeMv8AkYvAn/YZk/8ATdeV1dcp4y/5GLwJ/wBhmT/03XlAHV0UUUAF&#10;FFFABRRRQAUUUUAFFFFABRRRQAVUjTGq3DbcZhiG7b1w0nGdvPXpuOM9FzlrdVI0xqtw23GYYhu2&#10;9cNJxnbz16bjjPRc5YAt0UUUAFFFFAHz1+1JrV34g8Q+A/h3YeFtT8aW9/enX9f0jSXtVlk02yZG&#10;RGNzPDFtku3tAVL/ADIko2sM486+GHxa8VeFvDXwu8BOt/4d1PQ/GF74Q1bTdVW3mu5NPh0i9vNP&#10;8xlaVdzQLYuXikYFkcB2G4V9epomnRa1NrCWFqmrT28dpLfrConkhRnZImkxuKK0kjBScAuxHU1n&#10;3PgPwzea6NbuPDukz60HST+0ZbGJrjckckSN5hXdlY5pkBzwsrgcMQQDz79lHV/Eni34D+DPFnir&#10;xPe+JdY8SaRZ6rMbm2tYI7ZpYEZo4Vgij+TJJ+cu2SeQMAfM/wAOLPxnpn7PP7OesavrHhzWfCcH&#10;iDQxa6Da6NPaalummNvEwu2vJEkaIzCVgIY96ROCVXcD91aNo2n+HdJs9L0qxttM0yyhW3tbKzhW&#10;GGCJRhURFACqAAAAAABXHeF/gB8L/BGvw674d+G/hHQNbh3+VqWl6Fa21ym5Sr7ZEjDDKsQcHkEj&#10;vQB8t+CPG2s6b4PfQfD3iLxLp9+PEfjHVLnTfCGn6Y969umu3SfaZbrVSLSG3jJwyf62RpFKkLG+&#10;bXg/4ufE74t+EdFvI/iBdeFbj/hVsPiqabR9LsJGuNR824j3t58MyiJggLIgGSF2Mg3BvqbVvgz8&#10;P9eXT11PwN4a1FdOu5r+zF3pFvKLa5mk82aaPch2SPJ87OuCzckk81o6b8PvC2jRGLT/AA1o9jGb&#10;Q6eUtrCKMfZizOYMBR+7LO7bOmWY4yTQB8ZaV8V/Fuq/HFLiG7fwhpfjPQvBza34wsobec6ZNNFe&#10;vBbRxThlU3MziETOkipkLt3So6fdtc3P8NPCFzpl9p03hXRJdPv7SHT7u0fToWiuLaEEQwSIVw8a&#10;BmCoQQu44AzXSUAFFFFABRRRQAUUUUAFePftM7P7C8CfafK/sz/hN9D+2ef9zb9rXys9v9f5GM98&#10;V7DWZ4k8M6P4x0S60bX9Jsdc0e7ULcafqVslxbzAEEB43BVhkA8jqBQB5f8ABL/kq3x4+y7P7N/4&#10;Sm02+V9z7R/Y2n+fjtnOzdj+LdnnNeOeEf8AkSvgv9m+y/8ACV/8LT1zzs58z7Rv1r7bux82dnmb&#10;s9sZ7V9Q6N8NPCHhzRNO0bSfCmiaXo+nXP2yy0+y06GG3tZ8lvNijVQqPlmO5QDkk55qLTPhR4I0&#10;Txhd+LdO8HaBYeKrzeLnXLXS4I76fdjdvnVQ7ZwM5POBQB8j+Evtv/CnP2av7F8r/hKP+EU1jz9v&#10;+v3/ANkv9pzjnP237Pv/ANvGecV3/wAKP7O/4TX9mz/hHvsv2X/hWd/5n2T7v2PGkeVnH8PmY257&#10;78fxV7z4Z+E/gjwXr+o674e8HeH9B1vUt323UtM0uC3ubrc+9vNkRQz5b5juJyeetHgz4T+CPhzd&#10;3914T8HeH/C9zqGPtk2jaXBaPc4JI8xo1UvgsxGc9T60AdVRRRQAUUUUAFeR/tc/af8Ahl34rfZd&#10;/mf8I1f79md3leS3mY2852buleuVFdWsN9azW1zDHcW8yGOWGVQyOpGCrA8EEHBBoA8Kk0TT/Ev7&#10;R3iLSdNumsdOvfh7ZW95c6Hcm2uI0a8uRatHLEQYyENzsZSCOSpFVP2UPB9vo3wu8V+HdCvLvQLL&#10;TvHWtwW0lqyTSpDDqb/uy06ybg6oUZmBch2IZXw49g8EfDLwf8MrS5tfB/hTQ/ClrcuJZ4ND06Gz&#10;SVwMBmWJVDHHGTVt/BPh2XTbjTn0DTH0+4vf7RmtGs4zFJdecJ/PZNuDJ5yrJvI3bwGzkZoA+f4t&#10;Z8afCfxX4s8Wxa14T8S+FvEXxAtbG50TSbOefUo2n+x6Ypa7FwI45YRHG7wm3b5YmXepbclz4h2m&#10;nWHxJ+DniTw5caJeeDovFd1YxaV4fgWKU6rcxX8V3dNcRsyyqh87zbcRo3mCWR5SU8s+0L8MPBq+&#10;N28Zr4S0IeMGTy28QjTYf7QK7PL2m42+ZjYAuN33RjpRp/ww8G6T4xvPF1j4S0Ky8V3qGO612302&#10;GO+nU7cq84XewOxeCT90egoA27xN1zYHbu2zE5252/u3GfunHXGcr1xnna1uql4m65sDt3bZic7c&#10;7f3bjP3TjrjOV64zzta3QAUUUUAFFFFABRRRQAUUUUAFFFFABRRRQAUUUUAFFFFABRRRQAUUUUAF&#10;FFFABRRRQBi3Hgnw7d2er2c+g6ZNaaxN9p1KCSzjaO+l2InmTKVxI22KNdzZOI1HRRi3rWg6Z4l0&#10;82Gr6daarYmSOY217As0ReORZI22sCMq6I6nqGUEcgVfooAwbnwF4ZvPC8vhq48OaTP4clJMmjyW&#10;MTWjkyeYcwldhy/z9Pvc9av22g6ZZXmo3dvp1pBdakyvfTxQKr3TKgjUysBlyEVVBbOFUDoKv0UA&#10;YWneBPDWj+GLfw3YeHtKsvDtvjydIt7KKO0iw/mDbCFCDD/NwOvPWtOw0qy0pZ1srOCzWeZ7iUW8&#10;SoJJXOXkbA5ZjySeT3q1RQByt58KPBGoeNIPGF14O0C58XQYEOvzaXA9/HhSo2zlfMGFJAw3Q4ot&#10;/hP4ItPG8vjKDwd4fh8Xy58zxBHpcC6g+U2HNwF8w5QBfvdOOldVRQBRm0PTbjWbbV5dPtZNWtYZ&#10;LaC/eFTPFFIUaSNJMblVjHGWUHBKLnoKvUUUAFFFFABRRRQAUUUUAFFFFABRRRQAVynw0/5F28/7&#10;DOrf+nG4rq65T4af8i7ef9hnVv8A043FAHV0UUUAFcp4y/5GLwJ/2GZP/TdeV1dcp4y/5GLwJ/2G&#10;ZP8A03XlAHV0UUUAFFFFABRRRQAUUUUAFFFFABRRRQAVUjTGq3DbcZhiG7b1w0nGdvPXpuOM9Fzl&#10;rdVI0xqtw23GYYhu29cNJxnbz16bjjPRc5YAt1z/AMQvGtj8NfAHiXxfqcVxPpugaZc6rdRWiq0z&#10;xQRNK6oGZQWKoQASBnGSOtdBXmn7Tek32v8A7NvxX0zTLK41HUr3wlq1ta2dpE0s08r2cqpGiKCW&#10;ZmIAUAkkgCgCDwz8eBqviDQ9K1/wL4o8DHXgy6Tea79gltryZYzL5Aezup/LkMau6rKE3CN9pJBF&#10;epV853fic/GS8+F/h3QfDniaFNG1a11nV9S17w5f6Rb2UNrCxCo15BF50skrRoEi3YUyMxUKN3nv&#10;hnwNH8DPgNo3xTg8GvZeM9C1u7v9bVbMQalqti95dW5imdlDyKkM6SRqxOBDGE4wpAPsuWVIInll&#10;dY40UszucBQOpJ7CvHbf9p3SZrXTtcfwl4pt/h/qEscdt45mgtRpjpKdsM5jFwbtYZHKqsrW4TDr&#10;IWER8ytbw/8ACi7tf2ep/A11eLDrep6PdQ6jfxjhtQu1ke6uOP71xNLJ/wACrxXxp49+IFx8KtC8&#10;O+DLD4ieDfitpVgmnL4d0vwzBNo810iou6TUrq0e0Nsqozq0dxGxRwpUS/u1APrmivgz47+GNZ1/&#10;4sapqWl/DqW18Sab4v0eddWTwlqWp6pcWUd1ZmS7tta3pb2tv5BKGyhWYgLMzBWklMfVfDfwbd+F&#10;v2ozqOmeEr+/uNQ13Vn1PU9b8K3dhqWnWkyO4ZtbjlNpqVr5iRLDbMGkjSSIHa0DbQD6R+IHxYs/&#10;Aur6TodtoureK/FGrRzXFnoOhJCbh4Idgmnd55YoYo0Mka7pJFyzqq7mIFWvhv8AEvTviXpuozWt&#10;nfaRqOl3r6bqmj6rGiXdhcqqsY5AjOhyjxurxu6MjqysQa4Hx/Nd/Dj49aX4+udG1jWfDF/4ek0G&#10;7n0PTptRuNOnS48+F2toFeZ45Q0iFo0ba0ce4BWLLx3xW1nV/izovhzVde+Huty/Cux8WhtT0Saw&#10;muL/AFjS1spkiubjSwnnGFb94H+zsryFIlkeJcFQAfTtYl/4y0fTPF2j+GLm88vXNXtbq9srXynP&#10;mw25hWdt4G1dpuIeGIJ38A4OPkbwt8Gl8W+LPBllqPgO8b4WP4w1y80vw/rOlSJa2WmNpqLEs9pI&#10;MQQvdpPJHBKqBd8eI0IVRieE/g5LpV/8L7/U/AV2ZtKsPHeh2kz6DLNNYqdTJ0lCwiLQxC2WcQux&#10;VAsmFP7wbgD7vrmX8f6fH8SofBBhuf7Vl0iTWVmCr5AhSZISpO7dv3ODjbjGee1fJuh/Bzw/4M8I&#10;/A6Txh8MrjVfAzeF5JvEejWvhmbU3/4SWW3sfLvdQsYo3lnl8uO+j86SJzG74YqWBrsP2bvBfizQ&#10;fiB4OuNe0fV7K1h8GanbQtqSvI1nA+sCWxtJpSzgTJaeSpQuWHln0NAH1RRRRQAUUUUAFct8SPiF&#10;Y/DPwydYvbO91NpLq3sbXTtNRHuby5nlWKGGMOyJlnccuyqoyWYAEjqa8k/aTs7weFPDOtWmn6jq&#10;yeH/ABRpeq3VnpNrJdXL26ThJWSGMM8mxZDIVUFiIzgE8UAdV8NfiZa/Emz1jbpOpeHtV0a/Om6n&#10;o2sCH7VZz+VHMoYwyyxsGimikVkdgVccgggcvoX7Ruka94ystGTw74gtdJ1HVrzQtN8UXEdsNNvr&#10;61E3nQx7ZzOOba4CvJEiOYjtY7k3ZXwX1F38VfErxlc6Xr2naV4s8S2sWkw3+jXcFy8cWnWtuZ5b&#10;d4hJbo0sUw3yqg2orEgMufJND8Pax4g0XwP8KxoXiaw1fw/401e+1HVrrSLqCwSyDakYbhL14xDN&#10;532i3CpG7P8AvTlQEYgA9++H3xzs/iPqdkun+F/EVv4f1SGW40jxRcQQPpupxoR80bRTPJEHU708&#10;+OLeoO3JGK1NC+MPh3xL8V/E/wAPdOlmuNd8N2Npfak6qvkRfaTKI4t27d5gWLeRtwFkTkkkD5y+&#10;Bvhbxb4JT4eaB4Ui8XQ+IdD0CTTfFdt4vfUl0ISw2IitktjIptSoukiAaxBJhDlsk87X7PPgP4ie&#10;Cf2h9bPifwtpdpZS+DNOivNe0/Vri8jvr37fqM0sm9rGBGmkknd5Ixjy1aIjcHAQA+qqKKKACiii&#10;gArH8Y+LNM8BeEta8S61cfZNH0eymv7yfaW8uGJC7nA5J2qeBya2K80/aY8K6l43/Z8+ImhaNA91&#10;q17oV3HaW0Zw08vlMUjHuxAX/gVADPCPx60vW59dt/Eeh6v8N7vRdOh1m7i8XPZwqtjIZALjzYLi&#10;WJUUwyBgzqybfmUAgnZ+Enxe8OfG3wrJ4k8KzTXWjC9uLKO5miMYnMLlGkQHnYSMqSASMHArz7wF&#10;fr8Wfjjq/iyLw/r1h4ah8K22kMvibRLnTTcXL3Ms0kYguY0dxGqx5cKUJlwrMQ2HfB/QLfSPAvjW&#10;Hxf4dup7K4+IGq3kNndaRLdGQPq5e0uFhEbMUDmKVZQu1Aok3KqlgAdfZfGGbV/iJrHhfSvA/iTV&#10;LXR9Qj0zUPEUEmnpp9vM9tDckESXa3DhY7iLJSFuSQMkHEFp8dbN/iBYeGL/AMLeJNDg1S8udO0r&#10;XdVtYYLPUbqBHkkiiTzTcLlIZmR5IUSRYiUZgyF/INT8LNo3xT1KXwRF8SbT4g3vjC21C8OsPqP/&#10;AAj0tg0kCXjKY/8AiWtGbJZAgfNwHCj5ZFULv+L7hvH3xs8C6noXhzxdpnjHw9rD22oHWtOu10qH&#10;SQtwk8sUrhrFpJQ8RSS3c3JV0RyqLNGoB9A3ibrmwO3dtmJztzt/duM/dOOuM5XrjPO1rdVLxN1z&#10;YHbu2zE5252/u3GfunHXGcr1xnna1ugAooooAKKKKACiiigAooooAKKKKACiiigAooooAKKKKACi&#10;iigArD8YeMbDwNo51PUbfVbm2Eix7NH0i71OfJ6HybWKSTHHLbcDuRW5RQBwHwx+OfhP4wiR/C51&#10;y5t0R3+13/hvUtPtn2v5bKk1zbxxuwcEFVYsNrccHEmifHHwP4k8C+IvGOma/Fe+G/DzXaanexQy&#10;/wCjG2XfPlNu9sJhhtU71ZWXcGBPgXhjxfrPhX9iaztfC0ix+NfEOpah4f8AD25yu2+utTuY0lyA&#10;SBCpknYgHCQOcHGK4fxbpGvfAzw/8TPC+teGtC8KeG/F/wANr200m30TW5NSiOoaXpkkZDNJaWxE&#10;kll5fAVsrYE5HIoA+pfC37RXgjxdrulaRaza7p97qwb+zv7d8ManpUV6VjMhSGW7t4o5H2Kz7FYs&#10;VViBhSQvij9ozwF4P1jUNO1HVL5m0xgup3thot9e2GmMQGIu7uCF4LYqpV2E0ibEZXbCkE+GNd+N&#10;tB8efA2H4n+IdDuPh7KYptK1DQNFl08prf2Zo7W1vnmupwI3jlk8to9peZQjBRtEj9H+KmkfCH4W&#10;a14K1Lxp4W8BeP7DV9Vur+w8ZadJfSa5FPd3MwntLVLmCW7+0+YpRojIS26LYZAVUA928WfH3wb4&#10;N8SQ6Bdy61qWrTWEeqLb+H/Dmpaxi1kd0jlZrO3lVVZo3AyRnbVDxR+0r4J8FaBZ61rcXivT9Luo&#10;vOFxJ4L1kiFfNMQEwFoTAxcYCyhWIKkAhlJ+ZNI8Z2tn8UfCN/43+IsH7Oup3fwq0NptLtf7M0uJ&#10;JvtN5vtEh1OCby1h6CNcMowCTxXsfx313SvEf7H+tXui+MIvH2nlLWNfEUNxazi8Zb6JWYvaokJY&#10;MCpCKoBBGAaAPb/B/jGw8c6ONT0631W2tjI0ezWNIu9MnyOp8m6ijkxzw23B7E1h/Eb40+E/hVcW&#10;lv4gu7/7XdW895HaaVpF5qc4t4SglneO1ikZIkMkYMjAKC6jOTW/qUmkL4m0VLvUvs2rslx9hsf7&#10;QeH7SoC+afs4cLNsG05ZW2bsjbuOfFPiV8R/C3wg/aRi1zx14h07w5oeoeCZoLKfVp0gimlgvFee&#10;JHcgNIUnhIjHzMFJAO04APe9M1K01rTbTULC5ivLG7iSe3uIGDRyxsAyupHBBBBB965EfGvwQ/gv&#10;XPFsPiG3u/Dui3Etne39ojzqs8bBHiQIpaV95CBYwxZiFXJ4rif2ePDtjL+zL4C+G3i8W1zqv/CD&#10;2FtrHh27cfaEtZLYQsksWdwT5ZIs4wSjAHg14u+m2HhP9n7xibO3ttI8M+Gvi7b3tza20SxW9rpt&#10;pr1pJIAgAVI4ooy2BgBY/agD6Nh/aH8CS+FdT8QNqV/b2mm38Ol3VndaLfQajHdy+WYYPsLwi5Mk&#10;gmiKKIiWDgrkc103gT4gaH8StCOr6Bczz2i3EtrLHd2c1ncQTRsVeOWCdElicEfddVOCpHDAn5J8&#10;WeONA1X4k6r8TbHxLp1z8NdO8b+HI7zxDBOkmm5WxuIHk+0g+WUWa9s1aQNtRkIJBVse2fs0albe&#10;J9R+LXinSL+DVPDGveMXudIv7RxJb3UUWnWNrLLFIuQ6efbzplSQTG2DyaAPbK8y8SftI+APC0tx&#10;FdanqF7PbPcpcQaPod/qUsAt32TySJbQSMkavlfMYBCysAxKkD5U8KfFq00PxZ8Itf1j4ieIpvGK&#10;3ut3PxE8NSa3cSQWfk6VqMxjnsC5itFikhAhULGsioH/AHpUSL6JrPxt0j4D/Czwj8PNQ8S+H/DP&#10;xN8WadNrE9x4ivIrWw02S7mee9vJ3ldN4WaabZEpLyuAPkTzJIwD6L1/4peEfDGiaBq+o+IbCHTP&#10;EF9ZabpFykwlTULi7dVtkg2Z8zfuDArkBAzkhFZhjeNfj34I+HviL+xNc1O6gvkignuWttKu7q3s&#10;YppGjhku54YnitUdkcBpmQYRjnCkjxP4t/DL4f6J8JvgvqHhe307W7fRvEHgzR9D8Qho7uX7AmrW&#10;ar5U68YkGCzJgPxnOFxgftCeLtD8NzftNeEdZ1eyt/E/jLwvbQ+GdHuZUS51R57GezhitUYgzN9p&#10;RgVTJUupONwyAfWWieMtH8R634h0jTrz7RqPh+6jstTh8p1+zzSW8Vwi5YANmKaJsqSBuwTkEDbr&#10;5d+G3xg8CfDD44fHTSPGvj/w14d1ibXtKdIda1e3s5bgf2DpqmRUldSwLKwyB1BFfUVABRRRQAUU&#10;UUAFFFFABXKfDT/kXbz/ALDOrf8ApxuK6uuU+Gn/ACLt5/2GdW/9ONxQB1dFFFABXKeMv+Ri8Cf9&#10;hmT/ANN15XV1ynjL/kYvAn/YZk/9N15QB1dFFFABRRRQAUUUUAFFFFABRRRQAUUUUAFVI0xqtw23&#10;GYYhu29cNJxnbz16bjjPRc5a3VSNMarcNtxmGIbtvXDScZ289em44z0XOWALdFFFABWF4r8FaT42&#10;i06LWIri4gsLyK/igivJoI3ljOU81I3VZkDYby5AyZVSVyoI8u/aR+O2s/CM6NB4a0q21zUEhuNf&#10;1m1mSR2h0Oz2fbJI9hGJiZYljDZBJb5W2nFzxT+054b8H/E+18L6hbXw0mXwpeeLJfEMFjdT2sVv&#10;blGOWjgZCpjLtv38MI0wWljBAPYqK8Wuf2xfhRZxX8k2uanGtjbpfXAPhvU8pZNv232Ps2TaHY3+&#10;lDMPT5/mGej8T/tDeAPB3iE6NqmuvHdRLbtdXFvYXNxZ2AnOIDd3UcbQWofgr5zpkEEcEGgD0aiv&#10;Mvj5468ReBvDvh4+FpdLt9W1nxDp+iLc6vZyXcEC3EuxpDFHNCzkdQPMWuUg+OWqfC/xr4j0H4pa&#10;54fvdP0vRbPW217QdJubJbUT3b2qwT2zT3TZZ1VkkDgEeYCgEZYgHvFFeWa1+038PfDi2h1TUdV0&#10;8z2ov5kufD2oo+n2xkaNZ75Tb5sYiyPiS5ESkI7A4ViNK8+PXgex8cx+EZdWnOrvdRWJki026kso&#10;rqWMSRW8l4sRt45nRkZYnkDnemAd65APQaK830z9ojwDq+t3+lW2sXBntIbyc3Eul3cdpcJaNtuv&#10;s1y0QhuTE3DLC7kYPHBxPqvx88B6JpdvqN9rwt7K48OT+LY5WtJyDpcPk+bcYCZG37RD8h+c7+FO&#10;DgA9BoryzVf2mfAGi6bZXt3ea0i3kE93Hbp4a1OS6W2hYLJdPbrbmWO3BZf37qIzuGGOa9L0/ULX&#10;VrC2vrG5hvbK5iWaC5t5BJHLGwBV1YcMpBBBHBBoAsUUUUAFFFFABRRRQAUV4z8Sfij4nsPiLqfh&#10;rw7eaFocGg+HE8T6jfeIbKW5ju4Xmnj8mIpcQiEoLZy8reYFEsfyHnPnfjD9rLXvsula34eXRNL0&#10;y/8ADGm+JNF0PXLWWTUfGMlyskj6dpjrPGFnjRYVJEdwwa6iLRqu3zAD6qorw74u/Fbxl8M/Hvh1&#10;Be+E5dF1rWbDSNN8LeVPLrmrJLJFHdXMUvmpHELcTGVo/JlXy4CzSx+YBH7jQAUUUUAFFFFABRRX&#10;HfGL4gD4U/Cnxd4xNqL5tD0u4v47QvsE8iRlkj3dtzALntmgDsaK8V8N/Erx14W8W+IvDHjeDS/F&#10;uq2Xh6HxDYjwZpslnLdZklimtVhuLqQM4ZI9shlRW83BCbcm98E/jPqvj34fap4h8VaBJoF/Z+Ib&#10;zRJNJ02OTUJbcxXf2ZFcwh95DY3yKPLUBmJCKWoA9corwHw58cr7xb8f/Evg63+IfgDSodI1kadb&#10;+Erm1abXtRiSxguJ5UYX6bcPJOoxbuAsBJzzi5L8VvGXh74++HPBms3vhPUYfEL3kkfh3RYpm1TS&#10;bCKOVodRuJ3l2vFI0IiK/Z4wsk4VZJPLJcA9nvE3XNgdu7bMTnbnb+7cZ+6cdcZyvXGedrW6qXib&#10;rmwO3dtmJztzt/duM/dOOuM5XrjPO1rdABRRRQAUUUUAFFFFABRRRQAUUUUAFFFFABRRRQAUUUUA&#10;FFFFABRRRQAUUUUAFFFFABRRRQAUUUUAFFFFABRRRQB5h4a+A9tofjDTte1Dxj4q8VLpEl1Lo2m6&#10;9dwzwaY0+5XKSLCs8xWN3iVriWZlRmGckmvT6KKACiiigAooooAKKKKACiiigAooooAK5T4af8i7&#10;ef8AYZ1b/wBONxXV1ynw0/5F28/7DOrf+nG4oA6uiiigArlPGX/IxeBP+wzJ/wCm68rq65Txl/yM&#10;XgT/ALDMn/puvKAOrooooAKKKKACiiigAooooAKKKKACiiigAqpGmNVuG24zDEN23rhpOM7eevTc&#10;cZ6LnLW6qRpjVbhtuMwxDdt64aTjO3nr03HGei5ywBbooooA+WPiL4I0fUfjD4z1fxzH4huta1G3&#10;stH8K6V4d8Q6jpaX1jg7oi9tNEsjm4kmeUOCI4wjcjJPkf8AwhPjuHwqfB9hpNtrniDSPAXifwRe&#10;WD38omsLB5of7OnLGAiZ2hjVFUFfM27wR86p+gdFc8oVG9J2+S/r+tr6nsU8VgoQSnhuZrrzvV2t&#10;sunW1732ko+6fGXi6J/Edv401Swltj4U1j4exfD8+I53dLS21ARXcnmv8hb7OGuY4mkxlJMqVOG2&#10;8p4k07x6fC3j/wAHwaBp1ppnxYsrEWr6jeTrqCB7G302YQQiEpI/lWySlJJIfJEm5i6hlT74oqfZ&#10;1f5/w/r5fjfY0+t5etPqv/k7vp8t39rS1vhUX7x4Z8RvB037Q3hjTPC+saFYWtxoXiXTr3W9G1om&#10;7tLm0ik3ny3MZFwkiZ27lXJDK20g1ofED9nbQX+EWteD/h14b8N+DG1K8srt49PsY7C3kaG6hlZn&#10;EEfLbIioO084GQOR7HRXRFNKzdzya04Tm5U48qfS97d7X1tfa93bdvc+YvjT+zJ4h8Y/EXxTr+iL&#10;aapZeKdKg0+7tr/xfrWiR2bxJJGHeCwbZfxMsnMMhhPysBJiQlJdY/Z28Y2/xQtNX8Lto3hm2F1p&#10;TT+INH1zU7K4ms7RY0e2utK/eWt87Ro8K3EsiskciDBMKl/piiqMT5j0T9nLxnb/ABB1CdbjSvCf&#10;hm+OrHUx4e1zUZbbWPtaOsZbR51NtZSKzpM8sMrM7xt0EzbeY1T9mD4p+L/Br6NrEvg/T5LP4Wan&#10;8PrNrHUbqcXFzOLER3cha2Tyo2+yvujUOY/lw8u47PsOigD5v+Mv7O/iTxP8Q7Xxj4e8nU7l/DkX&#10;h+506bxjq/hpIzFNJLFMJtPDGZSZ5FaKRB0Qq68g+2fDXwbB8O/h34Z8LW0dtFBoum2+nqlksqwD&#10;yo1T92JZJJAnHAeR2AxlmPJ6SigAooooAKKKKACiiigDxr49fC/XfiRqOlJZeEvAHiexhtZ44b3x&#10;XE4v9Du3Kbby0YQTLJgAExfuDuiT9783ycNr/wCzBr+ieFfEng3wfDoOpeH/ABR4UsPCN3qPiC8l&#10;iudKt7W1ktY5IoI7eRbkBZWlERkgAk3fPiTKfT1FAHiPxS+G/wAQPiHpGoeA5P8AhHp/BF+bQL4g&#10;nvrhNXskiaJ2zb+S8dxN5kRZZvOh2mRT5ZMeZPbqKKACiiigAooooAK4z4z+AG+Kvwk8Y+D47hbO&#10;fW9KubGG5cZWGV4yI3IwchWKn8K7OigDyb4ceDPG118S9S8c+PLTw9pWoNottolnYeHr+e+jCrNJ&#10;NNM8stvARvZ4wIwh2iPJdi2Bb+GHgTxF8NPDfia3SPTNT1DU/Feo6xDG15JDEtrd37S/M/ksRIkL&#10;sdgUqzqF3gHePTqKAPDfFPwo8XeLNYl0J9L8JaL4RbxPZ+Jjr2i3E1vqc0lvcw3KpLZ+QY2ldoBE&#10;9x9oyV+byx9yrmv+AvH/AMQPF/hmLxND4YttA8NeIRr9prWlXdwb25EazJDAbSSHbAdk+ySUXMm4&#10;I+EUS4j9mooAqXibrmwO3dtmJztzt/duM/dOOuM5XrjPO1rdVLxN1zYHbu2zE5252/u3GfunHXGc&#10;r1xnna1ugAooooAKKKKACiiigAooooAKKKKACiiigAooooAKKKKACiiigArjfiv8TrT4S+FoNau9&#10;K1LXGudRstKttP0kQ/aJ7m6uEt4UUzSxxgGSRQSzqAMnNdlXh37YmiTa98J9LhSw1rUbaDxVoF3e&#10;x+HobqW+jtItTt5J5YhaAzhkjV23RfOu3K4IFAHSn4w63aeGvEGtap8JvGukw6RaG8+yyyaTcXF4&#10;o++kCW9/LudVBba23IGF3MQpY37RHhO7u9Oj0RrrxPb3WgSeJ5L3SBG8Npp4QtFLMXdCDMVZI1AL&#10;MUckKqOy8V4X8e+Evh94d8Taj4N0H4s+JtUjtkdNK8Q2Piid7qXdsiihfVEZIizyAMykBV+d/lTI&#10;89+GHwr8Wfs+23jXwfqOkvr1v8QtJv8AXhqWgaY7W+mayYZGutNzGh8u1IZTbF9oJEqfeZAwB7F4&#10;V/aVg17/AIRG41TwB4t8JaN4reGHSNZ1g6dJbTyzRNLBGwtbyaWMuinBdFXOFJDMoMTftQ6bfW3g&#10;86B4L8UeKL3xQNTazsNO+wRSxpYTLDO0jXN3FGAWddoV2JB5A6VjfBL4A3i+BvhdfeMPGHizXW0L&#10;TrG9tvDWsw2NtbWF4tqEXckFpDMzRB3VVmkfBwxBdQw8z8B/CnxhqN58D7eO58UeBZNOg8Xm91TT&#10;tOg82287UIWhjk+1200aCVQWXcgZguVOM0AfSvgP4t6f410/xDLd6XqXhO/8O3Bt9X0vXlhWezPl&#10;LMrs0MssTo0Tq4dJGHJBIZWAx/Afx9sPij8LH8a+EvDHiDWmS4a2bw+EtbXUlcOBhlnnjiX5GSUZ&#10;lGUdSOTtr53Hgn4g3vw/8cfCbUrbWr/4heLvEi2Ot+Pr/SpZdM1LSXiLfbP3XlQxJ9jt/shtY5FK&#10;yOBkmQO3rPwr8KeOPhj8evEEPiGXTtc0Txpp0eojUPDegT6fZWWoWax27Ryo1xcbHmt2g2sXUN9k&#10;YAAj5gC1pf7WNre+B/GfjC9+HHjPRfDfhOHU21C9vW0p8zWEjx3NvGkN9I7SB4pFBKiM7c78EE9f&#10;4n+NdvpHiJPD2heFvEHjnxAtlHqN3p+gLaobG3kJETzzXU8EKs5V9sYkMjBGYLtUsPFtU8F+IZP2&#10;N/2gtFTQdTbWdT1Dxs9hpws5DcXaz3160BijxucSK6FCoO4MCM5FdhpepXHwR+KnjPVtd0LxBf8A&#10;h/xbDp17aanoWi3WrG3uILVLaW0mgtY5Jo+I0lVynlnfICysAGANnxN+1p4C8I+GvCGu6nJqNtp/&#10;iLX/APhGiZLXy5NLvQspkS9R2DRLGYXDMAwHDcod9d/a/ELTrv4m6n4GSG6Grafo9prUszIvkNDc&#10;TXEKKrbt28NayEgqBgrgnJA+Zrz4Wav441/wnrGv+EL5dF8YfEbUNZv9DvbbzGsdLk8OXOnJ9sVN&#10;yxCYQxuysfla6EbYfIqT4R+B9f8ACfxZ+JGkfEnQL/xJ4R0PwbpPh6y1q40uXUY/EFlFdX8se6NU&#10;czzpFcRRSoFZmeNnxtkXIB9LfEb4gad8M/C0mt6jDc3im5trG2sbJUa4vLq4mSC3giDsq73lkRQW&#10;ZVGcsyqCRzNl8fNIl8GeJdcvtG1jR77w5fJpmp+H7xbdr+C6kWF4IQYpnhcypdW7KUlK/vQCQwZV&#10;i/aR0nUNa+G8dtaWtxeaeurafPq8dham5vBYR3Uck72yKrP5yhAytEPOUruhxKsZryDwH4V1PWfE&#10;aaNp2ia+nw51Dxpa67b3viKyu4tQeKysYZS9092gunJ1CG2SNrsmQpCwQmJIcAHrmj/tEaLrXjC3&#10;0ePRNah0m81i58P2HieRbY6de6jbiYzWyBZzcKVNtcrvkhSMmFgHO5N8mp/HYJqGo2OgeBPF3jG6&#10;sb64spf7Gt7VIf3CwmVxPc3EMWA8wjEZcSs0cpWMojPXhujaFq+k+ONHujofiWbx9YeMNS1XWov7&#10;IvDoEeltJekTWYaP7D9oeCWALLbn7Y7SusrfPcrW7feOvEvwj+E3gnwvbeHPE1p4o8XQ3Wq634g0&#10;zw7favB4duLp2ubpmW2gkaScTXDrDGyhfkLSFVUK4B6BqX7UWhto2h6j4Y8M+JfHY1XRJPEIttCg&#10;to5rWyQqpeZbqeABizFREpaQlHwvymrniz9o3S/DWjLr9n4V8UeJfCKaVDrl54l0mzhFjaWMiGQT&#10;Hz5opJ8Rq0jJbpK6qBlQWUHyyG60j4LeKdL1jRfC/ja/8G3nw+TRNKis/DOp3l1HPZ3MjCK5hEBm&#10;hllFyCHnVAxjck8Vh32paj4V+FPgH4BeIdA8Y2ejWnhHTrHxX4j0jw1qeqRzosEccum2clnbygtI&#10;FkSSUsvlxsBGWkbdEAfQfiT9oHwP4Z8eeD/Bk2sR3nibxVKFsNPsiJZEjMMkwnmGf3cbLE4UnliD&#10;tB2sV9Grxb4x+HZdX8T/AAQ1DRdFuJILfxnFeXklvYupt7YaPqUavMNoMahpI0+cDBdV4JAr2mgA&#10;ooooAKKKKACiiigArlPhp/yLt5/2GdW/9ONxXV1ynw0/5F28/wCwzq3/AKcbigDq6KKKACuU8Zf8&#10;jF4E/wCwzJ/6bryurrlPGX/IxeBP+wzJ/wCm68oA6uiiigAooooAKKKKACiiigAooooAKKKKACqk&#10;aY1W4bbjMMQ3beuGk4zt569NxxnouctbqpGmNVuG24zDEN23rhpOM7eevTccZ6LnLAFuiiigD52/&#10;a/8ACMQ8MaV4jtNb8VaRqsviHQNJc6N4p1PT4Gtp9Vt4Zl8iC4SLc0c0il9u/kYYFVI0/ip8S2/Z&#10;k8NabZaXa6TNoyRTynVfiL4/kslkmyXW1iubpbqe4nYeYQrYVVQDcOFHpvxG+Hem/E7QLXSNUnur&#10;e2t9TsNVR7N1VzLaXUVzEpLKw2l4VDDGSpOCDgjmfH3wE07x344j8Vp4i17w5qj6U2hXp0Z7Zft1&#10;gZTIYGeWCSSEFi3z27xScg78ohUA8y1H9sPWb3Qb/XPC3w/g1bStO8CaZ4/u21PXvsUy2d3HdSGB&#10;EW3lDTKtscAsqMWOXTA3U/Df7RN2f2mPGngbRkl8Sa1q76XqGm6VqWpG0tdN07+z4XuJyxWTaSzj&#10;EUaMzuSTtVZJE9B0H9lXwr4f8J6v4fh1TW57PU/BVl4Dmlmmh81bC1juY4nUrEAJtt1JliCp2p8o&#10;5zcuP2afDUt9dajDqOr2eryX2m6jbalBLD59jPZ24tkaEtEVAkhDxyK4YMssgwARgA5P9rHW4dM8&#10;SfB2y1K/8VWnh7UfEV3Bqdv4Pm1NL26jXSr2SNAumn7S6iVInITIATLfKDXM+GviT4g+Fw8Q3mga&#10;J4n1/wAH6vr2j6J4Ys/Hl/qFpdC8uFaO5kaTUI5LxbUOYP8AWITkTmNWG0N9C+Kfh7p3i3xT4N16&#10;8muo7zwrfz6hZJA6iOSSW0ntWEoKklRHcORtKncFOSMgu8deANP+IMGiRajNcwrpOr2uswG1ZVLT&#10;W770VtynKE9QMHHQigD5/wDGP7dOleBPF+qaNq9v4Utj4fnsbDXrV/F8ceqfa5kieYadZSQK97BC&#10;J0zKzQM+yUJGWQK3XeFv2nZPEvxz1T4ff2JpFmbLULrTjb3HiOOLXf3MHnLdHTJYkLWsox5csMsp&#10;IdGZVHmeX0+r/AS1vfGOqa5pvjHxX4ZtNZure91jRNEvIYbTULiJUQSs7QtcQs8cUMb/AGeaIOsY&#10;yMly0d7+z5Yav41s9c1Xxb4o1jTbDVpNd0/w7f3cMlnY3rxSR+bFL5P2pQommKxmcxpvwqKqoqgH&#10;leg/twvrHw48f+Lm8L6MR4X0KfWzotp4pSXU7d4mdXstStGgSWxuAVwQEmQEON5wu/vPi7+0jL8L&#10;/EXifSIPDH9szaNpWh6kjf2gIPtLajqktgIuY22eWYvM3ZO7dtwuNxbP+yb4d1tNRi8VeJvFHjaC&#10;40G88NWy67dQPJYWFzs86OOaKCOWVz5UX724eaT5M7ss5ZZP2UtG1OTWbnXvGPizxNqmrW+lWlzq&#10;OpT2gl8rT71ry3VVito41/eMQ2E+YEn75LkA4j4n/tuxfCXXNU0bX9O8H2mr+HdPg1HXrC58ax20&#10;7iQM/k6XHNbI19KIl3YcW6lpI0DEklfp2wvoNUsba8tn822uI1mifBG5GAIODyOCOtec+MfgTb+J&#10;/FGpa5p3jHxV4On1i3itdYh8O3cMSajHGCELNJDJJA4VmTzbZ4ZMEfNlEK+lxRiGJI1LFUUKC7Fj&#10;gepPJPuaAH0UUUAFFFFABRRRQB85ftAyatffFrQ7eXwt8SNf8J6b4evLy6bwPrkmjQi4knhCtNMt&#10;9aeayRwy4iDOwEpITnNedeJvivZeOPFXjPV45/iTdeAfC+k6Vd6b4h8Fao9pDpdpLZLevqU6zXEf&#10;9oFklQmJ4rsqtqd0QM2Jfpnx38MLjxpq0F9aeN/E/hUfZms7u00ea2e2vYi2QJIrmCZUYZceZCI5&#10;CHwzEKmzmNf/AGYvDep6a+j6Tq+t+EvDV3pcGiapoOiSwLa6nYwxeTHBKZoZJIsQlojJbvFIUIy5&#10;KIVAOX+NOhy2N9oOveG/GHii88e+Ida09dCsbfWJl05bVXha6U2CMtu9ststxI8kyPIDJhZN3kqP&#10;oivGh+zcbP4nav440r4j+L9Fv9TSC3eyt4dJmtre1hACWkHn2MkkMHBYojgFmZz8x3V7LQAUUUUA&#10;FFFFABXm37Sfi/U/AXwA+IXiDRZjbaxp+iXU1ncKgcwzeWQkmDwdrENg8cV6TWL428Iab8QfBuu+&#10;GNZiabSdasZ9Pu41OGaKVCj4PY4Y4PY0AeL+GtD1v4cfFvxH4J8J+INV1BLzwhDqli3jLVLzWoba&#10;/S4lhMrPNMZdsgaMtEjqv7r5dhJJu/s1ax40uvhr4jXVdWj8aeJbDxjqumyXupStZRSxRag0Tsio&#10;kvlhY1ZkiAIyqoWUEuOz+HPwej8Ba7qOuX3irxB40169s7fTjqXiF7XzYrWFpGSJFtoIUxulkZmK&#10;l2JG5iFUC94Z+F9r4N0TV9O0XWNT086nrlxr010vkSSrLPdfaJol3xMgjYlo+VLhGOGDgOADw6y8&#10;Qtpnxw8Ua9440L4k6do7+LrfStF119entPD8CtbWltbxGwW+UypNd7/3n2V4y1wCz7VJTZ8V2Gqf&#10;DP8AaC8BXkWseLX0rX9TubfVtY1rWGudJuDPDcG10yCxSTZbyo8ULLOIIl2R7WmlllZX9B1P4HW2&#10;ueJ2vtU8V+JNU0A6jFq6+E76a3m06O7idJYpFdoDcqqTRrKsQn8sMMBAny0kPwMtn8U2eqan4t8T&#10;a/pVhqL6tp3h7VriCazsrti5EqS+SLlwhlk2RyzvGm4BVAjjCAHoN4m65sDt3bZic7c7f3bjP3Tj&#10;rjOV64zzta3VS8Tdc2B27tsxOdudv7txn7px1xnK9cZ52tboAKKKKACiiigAooooAKKKKACiiigA&#10;ooooAKKKKACiiigAooooAKKKKACiiigAooooAKKKKACiiigAooooAKKKKACiiigAooooAKKKKACi&#10;iigAooooAKKKKACuU+Gn/Iu3n/YZ1b/043FdXXKfDT/kXbz/ALDOrf8ApxuKAOrooooAK5Txl/yM&#10;XgT/ALDMn/puvK6uuU8Zf8jF4E/7DMn/AKbrygDq6KKKACiiigAooooAKKKKACiiigAooooAKqRp&#10;jVbhtuMwxDdt64aTjO3nr03HGei5y1uqkaY1W4bbjMMQ3beuGk4zt569NxxnoucsAW6KKKACiiig&#10;ChruvaZ4X0e81bWdRtNJ0qzjM1zfX06wwQIOrO7EKoHqTikuvEOlWMumRXOp2dvLqkvkWCS3CK13&#10;J5bSbIgT87eWjvhcnajHoCa8K/ak1q78QeIfAfw7sPC2p+NLe/vTr+v6RpL2qyyabZMjIjG5nhi2&#10;yXb2gKl/mRJRtYZx518MPi14q8LeGvhd4Cdb/wAO6nofjC98IatpuqrbzXcmnw6Re3mn+YytKu5o&#10;FsXLxSMCyOA7DcKAPsquC8L/AB/+F/jfX4dC8O/Ejwjr+tzb/K03S9dtbm5fapZ9saSFjhVJOBwA&#10;T2rnv2UdX8SeLfgP4M8WeKvE974l1jxJpFnqsxuba1gjtmlgRmjhWCKP5Mkn5y7ZJ5AwB8z/AA4s&#10;/Gemfs8/s56xq+seHNZ8JweINDFroNro09pqW6aY28TC7a8kSRojMJWAhj3pE4JVdwIB90aRrmm+&#10;ILV7nS9QtdStkmltnms5llRZYnaOWMlSQGR1ZWXqGUg4INXq+HvBHjbWdN8HvoPh7xF4l0+/HiPx&#10;jqlzpvhDT9Me9e3TXbpPtMt1qpFpDbxk4ZP9bI0ilSFjfNrwf8XPid8W/COi3kfxAuvCtx/wq2Hx&#10;VNNo+l2EjXGo+bcR728+GZREwQFkQDJC7GQbgwB9lW+t6dd6reaZBf2s2pWSRy3VnHMrTQJJu8tn&#10;QHKhtj7SQM7Wx0NXa+EtK+K/i3VfjilxDdv4Q0vxnoXg5tb8YWUNvOdMmmivXgto4pwyqbmZxCJn&#10;SRUyF27pUdPu2gAooooAKKKKACiiigArP1/xBpfhTRrvV9b1Kz0fSbNDLc39/OkEECDqzyOQqj3J&#10;rQrx79pnZ/YXgT7T5X9mf8Jvof2zz/ubfta+Vnt/r/IxnvigD0nwn4x0Dx7okOs+Gdc03xFo8zMs&#10;WoaTdx3VvIVJVgskZKkggg4PBBFZ9h8UvBmqeMrvwhZeLtCvPFlope40GDUoXvoVABJeANvUAMp5&#10;H8Q9a4T4Jf8AJVvjx9l2f2b/AMJTabfK+59o/sbT/Px2znZux/FuzzmvHPCP/IlfBf7N9l/4Sv8A&#10;4WnrnnZz5n2jfrX23dj5s7PM3Z7Yz2oA+nvD3xS8F+LfEmqeHtD8X6DrOv6UzrqGlafqcM91ZlH2&#10;OJYkYtGVf5TuAweDzR4S+KXgzx9qGpWHhjxdoXiO+0xgl9baTqcN1LaMSVAlWNiUOVYfNjlT6V8i&#10;+Evtv/CnP2av7F8r/hKP+EU1jz9v+v3/ANkv9pzjnP237Pv/ANvGecV3/wAKP7O/4TX9mz/hHvsv&#10;2X/hWd/5n2T7v2PGkeVnH8PmY25778fxUAfUdFFFABRRRQAUyWVIInlldY40UszucBQOpJ7Cn15H&#10;+1z9p/4Zd+K32Xf5n/CNX+/Znd5Xkt5mNvOdm7pQB2/gj4m+D/ibaXN14P8AFeh+K7W2cRTz6HqM&#10;N4kTkZCs0TMFOOcGtuw1Wy1VZ2sryC8WCZ7eU28quI5UOHjbB4ZTwQeR3rw+TRNP8S/tHeItJ026&#10;ax069+Htlb3lzodyba4jRry5Fq0csRBjIQ3OxlII5KkVU/ZQ8H2+jfC7xX4d0K8u9AstO8da3BbS&#10;WrJNKkMOpv8Auy06ybg6oUZmBch2IZXw4APVb34xeAdN8ax+Drvxx4ctfF0jpGmgTatbpfszqGRR&#10;bl/MJZSCBt5BBFdHc61p9nqdlptxf20Go3qyNa2ksyrLcCMAyGNCcsFDKTgHGRnrXzlFrPjT4T+K&#10;/Fni2LWvCfiXwt4i+IFrY3OiaTZzz6lG0/2PTFLXYuBHHLCI43eE27fLEy71Lbk4m08fReJv20PA&#10;muatpnivTtRmOt6NY2F/4b1OCC1s41hWNxI8AicyyCWZ5UYqqPAjsNgJAPsW8Tdc2B27tsxOdudv&#10;7txn7px1xnK9cZ52tbqpeJuubA7d22YnO3O3924z90464zleuM87Wt0AFFFFABRRRQAUUUUAFFFF&#10;ABRRRQAUUUUAFFFFABRRRQAUUUUAFFFFABRRXlX7U/xM1X4Ofs7eP/Gehoj6xpGlSz2ZkTeqSnCq&#10;5XuFLBiDwdtAHqtFfIfxB0XWf2b9B+FPjLR/HPinxBq9/wCIdK0LxBDruuXOoWmtQX0qJMyW0rtF&#10;byq+Hja3WPaAyEMrEVvXH7a/kafqt1/whu77B8WE+F+z+1Mb9xjH27Pk8f6z/U89P9ZzQB9PUV8+&#10;fsufGLx78V/GHxitvFlho1rpnhnxZcaHYf2Zdu7xCKKHMZVoV3g7t5lL5LOyiNVVc5Hir9tH/hHb&#10;fxv4oh8HpefDLwR4h/4RnX9fbVhHfR3SyRxTPBZeSVlijkmiUs06MfnKodo3AH01RXyr+zt4h8Z+&#10;M/2svj1J4llkbTPDt5aaZp1rb+I7yS1tEe3jdVSy8tIGMi5kaZhvRyUXcpL1lfFfwNGv7Z3wx8Nx&#10;eJvHFpoPijTdd1LVdOtPG+swQyzxeU0ZRUuh5KqZGxHFsQAgbcAAAH1/RXzP41/a8n8Gn4h6ho/g&#10;pte8CfDW5t9O8R6vNrXlagZSEaf7JbNE4uBDHJGzNLPCXO8KGIBbzW8/atb4QfG/9ovVdV1O41zR&#10;U1Xwfpfh3TtS1VrXTbWW+07cWMsgZLSEndLLIE6KSQTQB9xUV8jxft9Raj4MsL/RvC2l6/r83xAt&#10;PAEtrpfiVbjTGluVLw3dvfrbkTQlSmQYkYNvBA2gtc+Mv7bt/wDA/wAUQ6VrvgvTLuKzXTBrT6V4&#10;ie7ntGupkjkMcMdm22OMSRlXvWs/PYlY1bGaAPqyivlXx9+23qPgfxP8QYT4AhvPDPgXxDpOiavq&#10;ra75Vw0d95O2eC3+zlXKGX5keVAcKQ/LbO4tP2g/Eniv4ieKdF8E/D9PFGgeE9Xt9E1nUX1yOzvB&#10;cOqPMba2ePy5UhSRCxeeJmO8IrbRuAPcqK+T9L/4KBeHNT+Ltv4UWx0hdJuvFsngy2lTxDG+tm7U&#10;FBcyaWI90do06vEsvmlvusUUNgfWFABRRRQAUUUUAFFFFABRRRQAVynw0/5F28/7DOrf+nG4rq65&#10;T4af8i7ef9hnVv8A043FAHV0UUUAFcp4y/5GLwJ/2GZP/TdeV1dcp4y/5GLwJ/2GZP8A03XlAHV0&#10;UUUAFFFFABRRRQAUUUUAFFFFABRRRQAVUjTGq3DbcZhiG7b1w0nGdvPXpuOM9FzlrdMESLK0oRRI&#10;yhWcDkgZwCfQZP5mgB9FFFABRRRQBSTRNOi1qbWEsLVNWnt47SW/WFRPJCjOyRNJjcUVpJGCk4Bd&#10;iOprPufAfhm810a3ceHdJn1oOkn9oy2MTXG5I5IkbzCu7KxzTIDnhZXA4Yg7tFAFPRtG0/w7pNnp&#10;elWNtpmmWUK29rZWcKwwwRKMKiIoAVQAAAAAAK47wv8AAD4X+CNfh13w78N/COga3Dv8rUtL0K1t&#10;rlNylX2yJGGGVYg4PIJHeu9ooA47Vvgz8P8AXl09dT8DeGtRXTrua/sxd6Rbyi2uZpPNmmj3Idkj&#10;yfOzrgs3JJPNaOm/D7wto0Ri0/w1o9jGbQ6eUtrCKMfZizOYMBR+7LO7bOmWY4yTXQUUAc3P8NPC&#10;Fzpl9p03hXRJdPv7SHT7u0fToWiuLaEEQwSIVw8aBmCoQQu44AzXSUUUAFFFFABRRRQAUUUUAFZn&#10;iTwzo/jHRLrRtf0mx1zR7tQtxp+pWyXFvMAQQHjcFWGQDyOoFadFAHNaN8NPCHhzRNO0bSfCmiaX&#10;o+nXP2yy0+y06GG3tZ8lvNijVQqPlmO5QDkk55qLTPhR4I0Txhd+LdO8HaBYeKrzeLnXLXS4I76f&#10;djdvnVQ7ZwM5POBXVUUAcr4Z+E/gjwXr+o674e8HeH9B1vUt323UtM0uC3ubrc+9vNkRQz5b5juJ&#10;yeetHgz4T+CPhzd3914T8HeH/C9zqGPtk2jaXBaPc4JI8xo1UvgsxGc9T611VFABRRRQAUUUUAFR&#10;XVrDfWs1tcwx3FvMhjlhlUMjqRgqwPBBBwQalooA5rwR8MvB/wAMrS5tfB/hTQ/ClrcuJZ4ND06G&#10;zSVwMBmWJVDHHGTVt/BPh2XTbjTn0DTH0+4vf7RmtGs4zFJdecJ/PZNuDJ5yrJvI3bwGzkZraooA&#10;5lfhh4NXxu3jNfCWhDxgyeW3iEabD/aBXZ5e03G3zMbAFxu+6MdK2bnRdPvNTstSuLC2n1GyWRbW&#10;7lhVpbcSACQRuRlQwVQcEZwM9Ku0UAVLxN1zYHbu2zE5252/u3GfunHXGcr1xnna1umPEkjRs6Kz&#10;RtuQsMlTgjI9DgkfiafQAUUUUAFFFFABRRRQAUUUUAFFFFABRRRQAUUUUAFFFFABRRRQAUUUUAFZ&#10;fijwzpXjTw5qega5Yxalo+p20lpeWc4yk0TqVZT9QT05rUooA8T8P/sqaHpmq+E5tZ8V+KfGWkeE&#10;JftHh3QfEFzbSWemTqNsMwMUEcs8kSbkja4klKh2P3sMMTV/2I/B+reJrzVP+El8VWdhdeMoPHr6&#10;FbXNstkNXj2Zl5tzKVfYNyNIV5JUKcEfQ9FAHnvw7+C+m/DLxl4317SNX1Z4fF2onV73SLpoHtIb&#10;sxpG8sREQlBZY1yrSMo5wBXIa/8Ash+EPEGsa40ura9beFvEGrx69rfg2CeD+ytTvlZW86UNCZxu&#10;aOJnSOZEcxjcpy2fcaKAOF8CfB7Rvh9458e+KtOub+bUPGd5b32oRXUiNFE8MAhUQhUBUFVBO4sc&#10;9x0o8QfB7RvEnxc8JfEW5ub+PW/DNne2NnbxSILaRLkIJDIpQsSPLG3DKBzkGu6ooA8Q8Z/sj+FP&#10;GmueKLiTWvEOl6D4sntrrxL4Y065hTTtZmhK4eXfC00RdUjSQQSxCRYwGBJYtH4m/Y88EeKPEHjr&#10;XJrzWbPVPFd9o+qfabKeKNtJvNMiEVnPZfujsZQMnzPMBORgA4r3OigDxjUv2XdH8Q6L4csvEHjD&#10;xf4ku9E8X23jWPU9U1CKSea9gYtHEUEQiitxnHlQRxDAyMEsTz3xR/Yi8JfFPXfGWoXXirxbolr4&#10;vmsbvWdK0m6tRa3FzZqFtpwJbeR1ZdqHarhGKKWU4r6IooA8J8Z/sd+DPHFp8Sbe/wBT12JPHuqa&#10;dq+pm3uIVMM1kYjEsGYTtU+Su4NuJycFeMaWpfsxaPP491rxLpHi3xd4Ui169tdR1vRvD+ox2tpq&#10;VxBgLI7+UbiLeqokggmjDqo3AksT7JRQB494a/Zm0jwd45utc0XxZ4u0zRrnW5/EUnhG01JItJN9&#10;NGFlchYxO0bNmUwNMYfMYkR44r2GiigAooooAKKKKACiiigAooooAK5T4af8i7ef9hnVv/TjcV1d&#10;cp8NP+RdvP8AsM6t/wCnG4oA6uiiigArK8Q+GNP8UQ2sd+tx/os32iCS1u5baSOTYyZDxMrD5XcY&#10;zghjWrRQByn/AArTSP8An88Qf+FHqP8A8fo/4VppH/P54g/8KPUf/j9dXRQByn/CtNI/5/PEH/hR&#10;6j/8fo/4VppH/P54g/8ACj1H/wCP11dFAHKf8K00j/n88Qf+FHqP/wAfo/4VppH/AD+eIP8Awo9R&#10;/wDj9dXRQByn/CtNI/5/PEH/AIUeo/8Ax+j/AIVppH/P54g/8KPUf/j9dXRQByn/AArTSP8An88Q&#10;f+FHqP8A8fo/4VppH/P54g/8KPUf/j9dXRQByn/CtNI/5/PEH/hR6j/8fo/4VppH/P54g/8ACj1H&#10;/wCP11dFAHKf8K00j/n88Qf+FHqP/wAfo/4VppH/AD+eIP8Awo9R/wDj9dXRQByn/CtNI/5/PEH/&#10;AIUeo/8Ax+j/AIVppH/P54g/8KPUf/j9dXRQByn/AArTSP8An88Qf+FHqP8A8fo/4VppH/P54g/8&#10;KPUf/j9dXRQByn/CtNI/5/PEH/hR6j/8fo/4VppH/P54g/8ACj1H/wCP11dFAHKf8K00j/n88Qf+&#10;FHqP/wAfo/4VppH/AD+eIP8Awo9R/wDj9dXRQByn/CtNI/5/PEH/AIUeo/8Ax+j/AIVppH/P54g/&#10;8KPUf/j9dXRQByn/AArTSP8An88Qf+FHqP8A8fo/4VppH/P54g/8KPUf/j9dXRQByn/CtNI/5/PE&#10;H/hR6j/8fo/4VppH/P54g/8ACj1H/wCP11dFAHKf8K00j/n88Qf+FHqP/wAfo/4VppH/AD+eIP8A&#10;wo9R/wDj9dXRQByn/CtNI/5/PEH/AIUeo/8Ax+j/AIVppH/P54g/8KPUf/j9dXRQByn/AArTSP8A&#10;n88Qf+FHqP8A8fo/4VppH/P54g/8KPUf/j9dXRQByn/CtNI/5/PEH/hR6j/8fo/4VppH/P54g/8A&#10;Cj1H/wCP11dFAHKf8K00j/n88Qf+FHqP/wAfo/4VppH/AD+eIP8Awo9R/wDj9dXRQByn/CtNI/5/&#10;PEH/AIUeo/8Ax+j/AIVppH/P54g/8KPUf/j9dXRQByn/AArTSP8An88Qf+FHqP8A8fo/4VppH/P5&#10;4g/8KPUf/j9dXRQByn/CtNI/5/PEH/hR6j/8fo/4VppH/P54g/8ACj1H/wCP11dFAHKf8K00j/n8&#10;8Qf+FHqP/wAfo/4VppH/AD+eIP8Awo9R/wDj9dXRQByn/CtNI/5/PEH/AIUeo/8Ax+j/AIVppH/P&#10;54g/8KPUf/j9dXRQByn/AArTSP8An88Qf+FHqP8A8fo/4VppH/P54g/8KPUf/j9dXRQByn/CtNI/&#10;5/PEH/hR6j/8fo/4VppH/P54g/8ACj1H/wCP11dFAHKf8K00j/n88Qf+FHqP/wAfo/4VppH/AD+e&#10;IP8Awo9R/wDj9dXRQByn/CtNI/5/PEH/AIUeo/8Ax+j/AIVppH/P54g/8KPUf/j9dXRQByn/AArT&#10;SP8An88Qf+FHqP8A8fo/4VppH/P54g/8KPUf/j9dXRQByn/CtNI/5/PEH/hR6j/8fo/4VppH/P54&#10;g/8ACj1H/wCP11dFAHKf8K00j/n88Qf+FHqP/wAfo/4VppH/AD+eIP8Awo9R/wDj9dXRQByn/CtN&#10;I/5/PEH/AIUeo/8Ax+j/AIVppH/P54g/8KPUf/j9dXRQByn/AArTSP8An88Qf+FHqP8A8fo/4Vpp&#10;H/P54g/8KPUf/j9dXRQByn/CtNI/5/PEH/hR6j/8fo/4VppH/P54g/8ACj1H/wCP11dFAHKf8K00&#10;j/n88Qf+FHqP/wAfo/4VppH/AD+eIP8Awo9R/wDj9dXRQByn/CtNI/5/PEH/AIUeo/8Ax+j/AIVp&#10;pH/P54g/8KPUf/j9dXRQByn/AArTSP8An88Qf+FHqP8A8fo/4VppH/P54g/8KPUf/j9dXRQByn/C&#10;tNI/5/PEH/hR6j/8fo/4VppH/P54g/8ACj1H/wCP11dFAHKf8K00j/n88Qf+FHqP/wAfo/4VppH/&#10;AD+eIP8Awo9R/wDj9dXRQByn/CtNI/5/PEH/AIUeo/8Ax+j/AIVppH/P54g/8KPUf/j9dXRQByn/&#10;AArTSP8An88Qf+FHqP8A8fo/4VppH/P54g/8KPUf/j9dXRQByn/CtNI/5/PEH/hR6j/8fo/4VppH&#10;/P54g/8ACj1H/wCP11dFAHKf8K00j/n88Qf+FHqP/wAfo/4VppH/AD+eIP8Awo9R/wDj9dXRQByn&#10;/CtNI/5/PEH/AIUeo/8Ax+j/AIVppH/P54g/8KPUf/j9dXRQByn/AArTSP8An88Qf+FHqP8A8fo/&#10;4VppH/P54g/8KPUf/j9dXRQByn/CtNI/5/PEH/hR6j/8fo/4VppH/P54g/8ACj1H/wCP11dFAHKf&#10;8K00j/n88Qf+FHqP/wAfo/4VppH/AD+eIP8Awo9R/wDj9dXRQByn/CtNI/5/PEH/AIUeo/8Ax+tv&#10;QdBsvDWmJYWCSR2yPJJiaZ5nZ3dpHZnclmJZmJJJ61oUUAFFFFAH/9lQSwMEFAAGAAgAAAAhAE+m&#10;6Y7dAAAABQEAAA8AAABkcnMvZG93bnJldi54bWxMj0FLw0AQhe+C/2EZwZvdpLUSYzalFPVUBFtB&#10;vE2TaRKanQ3ZbZL+e0cvehne8Ib3vslWk23VQL1vHBuIZxEo4sKVDVcGPvYvdwkoH5BLbB2TgQt5&#10;WOXXVxmmpRv5nYZdqJSEsE/RQB1Cl2rti5os+pnriMU7ut5ikLWvdNnjKOG21fMoetAWG5aGGjva&#10;1FScdmdr4HXEcb2In4ft6bi5fO2Xb5/bmIy5vZnWT6ACTeHvGH7wBR1yYTq4M5detQbkkfA7xUsW&#10;j0tQBxH3yRx0nun/9Pk3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ivnKuSwIAAPYGAAAOAAAAAAAAAAAAAAAAAD0CAABkcnMvZTJvRG9jLnhtbFBL&#10;AQItAAoAAAAAAAAAIQB8LLna3h0BAN4dAQAUAAAAAAAAAAAAAAAAALQEAABkcnMvbWVkaWEvaW1h&#10;Z2UxLmpwZ1BLAQItAAoAAAAAAAAAIQDoMX2KVusAAFbrAAAUAAAAAAAAAAAAAAAAAMQiAQBkcnMv&#10;bWVkaWEvaW1hZ2UyLmpwZ1BLAQItABQABgAIAAAAIQBPpumO3QAAAAUBAAAPAAAAAAAAAAAAAAAA&#10;AEwOAgBkcnMvZG93bnJldi54bWxQSwECLQAUAAYACAAAACEAe8A4ksMAAAClAQAAGQAAAAAAAAAA&#10;AAAAAABWDwIAZHJzL19yZWxzL2Uyb0RvYy54bWwucmVsc1BLBQYAAAAABwAHAL4BAABQEAIAAAA=&#10;">
                <v:shape id="Picture 13653" o:spid="_x0000_s1027" type="#_x0000_t75" style="position:absolute;width:53308;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TwxAAAAN4AAAAPAAAAZHJzL2Rvd25yZXYueG1sRE9LawIx&#10;EL4X/A9hCr3VrO92axQpCOKh4lp6HjbTZOlmsmyirv56IxS8zcf3nPmyc7U4URsqzwoG/QwEcel1&#10;xUbB92H9+gYiRGSNtWdScKEAy0XvaY659mfe06mIRqQQDjkqsDE2uZShtOQw9H1DnLhf3zqMCbZG&#10;6hbPKdzVcphlU+mw4tRgsaFPS+VfcXQKfoZ2sl0Nvi7XYjY2xrx3O7neK/Xy3K0+QETq4kP8797o&#10;NH80nYzg/k66QS5uAAAA//8DAFBLAQItABQABgAIAAAAIQDb4fbL7gAAAIUBAAATAAAAAAAAAAAA&#10;AAAAAAAAAABbQ29udGVudF9UeXBlc10ueG1sUEsBAi0AFAAGAAgAAAAhAFr0LFu/AAAAFQEAAAsA&#10;AAAAAAAAAAAAAAAAHwEAAF9yZWxzLy5yZWxzUEsBAi0AFAAGAAgAAAAhAIo7tPDEAAAA3gAAAA8A&#10;AAAAAAAAAAAAAAAABwIAAGRycy9kb3ducmV2LnhtbFBLBQYAAAAAAwADALcAAAD4AgAAAAA=&#10;">
                  <v:imagedata r:id="rId194" o:title=""/>
                </v:shape>
                <v:shape id="Picture 13655" o:spid="_x0000_s1028" type="#_x0000_t75" style="position:absolute;left:730;top:33134;width:51828;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PQxAAAAN4AAAAPAAAAZHJzL2Rvd25yZXYueG1sRE/bisIw&#10;EH1f8B/CCL5pqqKUahTRVVcEwcsHDM3YFptJabK1u1+/EYR9m8O5znzZmlI0VLvCsoLhIAJBnFpd&#10;cKbgdt32YxDOI2ssLZOCH3KwXHQ+5pho++QzNRefiRDCLkEFufdVIqVLczLoBrYiDtzd1gZ9gHUm&#10;dY3PEG5KOYqiqTRYcGjIsaJ1Tunj8m0UNNvjKI2bz9thc9oVbn8f/254r1Sv265mIDy1/l/8dn/p&#10;MH88nUzg9U64QS7+AAAA//8DAFBLAQItABQABgAIAAAAIQDb4fbL7gAAAIUBAAATAAAAAAAAAAAA&#10;AAAAAAAAAABbQ29udGVudF9UeXBlc10ueG1sUEsBAi0AFAAGAAgAAAAhAFr0LFu/AAAAFQEAAAsA&#10;AAAAAAAAAAAAAAAAHwEAAF9yZWxzLy5yZWxzUEsBAi0AFAAGAAgAAAAhAPgH89DEAAAA3gAAAA8A&#10;AAAAAAAAAAAAAAAABwIAAGRycy9kb3ducmV2LnhtbFBLBQYAAAAAAwADALcAAAD4AgAAAAA=&#10;">
                  <v:imagedata r:id="rId195" o:title=""/>
                </v:shape>
                <w10:anchorlock/>
              </v:group>
            </w:pict>
          </mc:Fallback>
        </mc:AlternateContent>
      </w:r>
    </w:p>
    <w:p w14:paraId="614162EC" w14:textId="77777777" w:rsidR="003046BB" w:rsidRDefault="00260C9B">
      <w:pPr>
        <w:spacing w:after="0"/>
        <w:ind w:left="722"/>
      </w:pPr>
      <w:r>
        <w:rPr>
          <w:noProof/>
        </w:rPr>
        <w:drawing>
          <wp:inline distT="0" distB="0" distL="0" distR="0" wp14:anchorId="0DDE5E38" wp14:editId="26D145B0">
            <wp:extent cx="5036820" cy="2272030"/>
            <wp:effectExtent l="0" t="0" r="0" b="0"/>
            <wp:docPr id="13657" name="Picture 13657"/>
            <wp:cNvGraphicFramePr/>
            <a:graphic xmlns:a="http://schemas.openxmlformats.org/drawingml/2006/main">
              <a:graphicData uri="http://schemas.openxmlformats.org/drawingml/2006/picture">
                <pic:pic xmlns:pic="http://schemas.openxmlformats.org/drawingml/2006/picture">
                  <pic:nvPicPr>
                    <pic:cNvPr id="13657" name="Picture 13657"/>
                    <pic:cNvPicPr/>
                  </pic:nvPicPr>
                  <pic:blipFill>
                    <a:blip r:embed="rId196"/>
                    <a:stretch>
                      <a:fillRect/>
                    </a:stretch>
                  </pic:blipFill>
                  <pic:spPr>
                    <a:xfrm>
                      <a:off x="0" y="0"/>
                      <a:ext cx="5036820" cy="2272030"/>
                    </a:xfrm>
                    <a:prstGeom prst="rect">
                      <a:avLst/>
                    </a:prstGeom>
                  </pic:spPr>
                </pic:pic>
              </a:graphicData>
            </a:graphic>
          </wp:inline>
        </w:drawing>
      </w:r>
    </w:p>
    <w:p w14:paraId="247CED99" w14:textId="77777777" w:rsidR="003046BB" w:rsidRDefault="00260C9B">
      <w:pPr>
        <w:spacing w:after="0"/>
        <w:ind w:left="1257"/>
      </w:pPr>
      <w:r>
        <w:rPr>
          <w:noProof/>
        </w:rPr>
        <w:lastRenderedPageBreak/>
        <mc:AlternateContent>
          <mc:Choice Requires="wpg">
            <w:drawing>
              <wp:inline distT="0" distB="0" distL="0" distR="0" wp14:anchorId="456B4562" wp14:editId="3F518F47">
                <wp:extent cx="4357370" cy="8106410"/>
                <wp:effectExtent l="0" t="0" r="0" b="0"/>
                <wp:docPr id="79287" name="Group 79287"/>
                <wp:cNvGraphicFramePr/>
                <a:graphic xmlns:a="http://schemas.openxmlformats.org/drawingml/2006/main">
                  <a:graphicData uri="http://schemas.microsoft.com/office/word/2010/wordprocessingGroup">
                    <wpg:wgp>
                      <wpg:cNvGrpSpPr/>
                      <wpg:grpSpPr>
                        <a:xfrm>
                          <a:off x="0" y="0"/>
                          <a:ext cx="4357370" cy="8106410"/>
                          <a:chOff x="0" y="0"/>
                          <a:chExt cx="4357370" cy="8106410"/>
                        </a:xfrm>
                      </wpg:grpSpPr>
                      <pic:pic xmlns:pic="http://schemas.openxmlformats.org/drawingml/2006/picture">
                        <pic:nvPicPr>
                          <pic:cNvPr id="13679" name="Picture 13679"/>
                          <pic:cNvPicPr/>
                        </pic:nvPicPr>
                        <pic:blipFill>
                          <a:blip r:embed="rId197"/>
                          <a:stretch>
                            <a:fillRect/>
                          </a:stretch>
                        </pic:blipFill>
                        <pic:spPr>
                          <a:xfrm>
                            <a:off x="15240" y="0"/>
                            <a:ext cx="4326890" cy="2952115"/>
                          </a:xfrm>
                          <a:prstGeom prst="rect">
                            <a:avLst/>
                          </a:prstGeom>
                        </pic:spPr>
                      </pic:pic>
                      <pic:pic xmlns:pic="http://schemas.openxmlformats.org/drawingml/2006/picture">
                        <pic:nvPicPr>
                          <pic:cNvPr id="13681" name="Picture 13681"/>
                          <pic:cNvPicPr/>
                        </pic:nvPicPr>
                        <pic:blipFill>
                          <a:blip r:embed="rId198"/>
                          <a:stretch>
                            <a:fillRect/>
                          </a:stretch>
                        </pic:blipFill>
                        <pic:spPr>
                          <a:xfrm>
                            <a:off x="15240" y="2952115"/>
                            <a:ext cx="4326890" cy="2367915"/>
                          </a:xfrm>
                          <a:prstGeom prst="rect">
                            <a:avLst/>
                          </a:prstGeom>
                        </pic:spPr>
                      </pic:pic>
                      <pic:pic xmlns:pic="http://schemas.openxmlformats.org/drawingml/2006/picture">
                        <pic:nvPicPr>
                          <pic:cNvPr id="13683" name="Picture 13683"/>
                          <pic:cNvPicPr/>
                        </pic:nvPicPr>
                        <pic:blipFill>
                          <a:blip r:embed="rId199"/>
                          <a:stretch>
                            <a:fillRect/>
                          </a:stretch>
                        </pic:blipFill>
                        <pic:spPr>
                          <a:xfrm>
                            <a:off x="0" y="5321935"/>
                            <a:ext cx="4357370" cy="2784475"/>
                          </a:xfrm>
                          <a:prstGeom prst="rect">
                            <a:avLst/>
                          </a:prstGeom>
                        </pic:spPr>
                      </pic:pic>
                    </wpg:wgp>
                  </a:graphicData>
                </a:graphic>
              </wp:inline>
            </w:drawing>
          </mc:Choice>
          <mc:Fallback>
            <w:pict>
              <v:group w14:anchorId="55437729" id="Group 79287" o:spid="_x0000_s1026" style="width:343.1pt;height:638.3pt;mso-position-horizontal-relative:char;mso-position-vertical-relative:line" coordsize="43573,81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fpgEcwIAACcJAAAOAAAAZHJzL2Uyb0RvYy54bWzsVslu2zAQvRfo&#10;PxC8x7IkL7JgOxc3RoGiNdL2A2iKkoiKC0h6yd93SCmOYhtIEaRACvRgmsNl5s3j41Dz26No0J4Z&#10;y5Vc4HgwxIhJqgouqwX++ePuJsPIOiIL0ijJFviBWXy7/PhhftA5S1StmoIZBE6kzQ96gWvndB5F&#10;ltZMEDtQmkmYLJURxIFpqqgw5ADeRRMlw+EkOihTaKMosxZGV+0kXgb/Zcmo+1aWljnULDBgc6E1&#10;od36NlrOSV4ZomtOOxjkFSgE4RKCnlytiCNoZ/iFK8GpUVaVbkCViFRZcspCDpBNPDzLZm3UTodc&#10;qvxQ6RNNQO0ZT692S7/u10Z/1xsDTBx0BVwEy+dyLI3w/4ASHQNlDyfK2NEhCoOjdDxNp8Ashbks&#10;Hk5GcUcqrYH5i320/vTCzugxcPQMjuY0h1/HAfQuOHhZK7DL7QzDnRPxRz4EMb92+gaOSxPHt7zh&#10;7iFIDw7Gg5L7Dacb0xpA58YgXsBVSCfTGUaSCFA9rPCBUTsITPuNfq3fCWbk7WeOtg3Xd7xpPP++&#10;30EG5Z6d/JWsW1WtFN0JJl17TQxrAL2StubaYmRyJrYMYJrPRdxeAusMc7T2AUsIfA9XxyMj+Wki&#10;oHwC5jFbEM4VqcTjZASauCaXZJLNOrkks3ESx2Mf/nToJNfGujVTAvkOAAQcwDTJyf6L7RA9LumI&#10;a0EEdICpJRc6/5JUsviKVGDwnUkl+ZtS6cmB5E/1pS8Yf6f+C8bXliy9Jpj0vQkmAOqVkDeoLW1d&#10;GadJPEtD7eiLpfcYJdNsNJq+fXUJzxK8xqFodV8O/rnv29Dvf98sfwMAAP//AwBQSwMECgAAAAAA&#10;AAAhALtnCztquQEAarkBABQAAABkcnMvbWVkaWEvaW1hZ2UxLmpwZ//Y/+AAEEpGSUYAAQEBAGAA&#10;YAAA/9sAQwADAgIDAgIDAwMDBAMDBAUIBQUEBAUKBwcGCAwKDAwLCgsLDQ4SEA0OEQ4LCxAWEBET&#10;FBUVFQwPFxgWFBgSFBUU/9sAQwEDBAQFBAUJBQUJFA0LDRQUFBQUFBQUFBQUFBQUFBQUFBQUFBQU&#10;FBQUFBQUFBQUFBQUFBQUFBQUFBQUFBQUFBQU/8AAEQgCdQO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nwT8PfCuuaXqF9qXhrR9QvZdZ1&#10;XzLm6sIpZHxf3AGWZSTgAD6AVv8A/Cp/BH/Qm+H/APwVwf8AxFHw0/5F28/7DOrf+nG4rq6AOU/4&#10;VP4I/wChN8P/APgrg/8AiKP+FT+CP+hN8P8A/grg/wDiK29e8QaX4W0qfVNa1Kz0jTINvm3t/OsE&#10;Me5gq7nYgDLEAZPJIHeo7bxRo154gvNBt9XsZ9csoY7i60yO5RrmCJ87HeIHcqtg4JABwcdKAMj/&#10;AIVP4I/6E3w//wCCuD/4ij/hU/gj/oTfD/8A4K4P/iK2bbxNo97e6tZ2+q2M95pLImo28VyjSWTN&#10;GJFEyg5jJjZXG7GVIPQ1zvgv41/Dz4kXlzaeEvHvhjxTd2sX2ieDRdYt7ySKPIG91jdiq5IGTxyK&#10;ALP/AAqfwR/0Jvh//wAFcH/xFH/Cp/BH/Qm+H/8AwVwf/EVyv/DWPwQ/6LJ8P/8AwqLH/wCO1oa1&#10;+0f8JfDklpHq3xR8F6W93axX1st74gtITNbyruimQNIN0bqQVYcEcgmgDa/4VP4I/wChN8P/APgr&#10;g/8AiKP+FT+CP+hN8P8A/grg/wDiKlsvif4N1Pweniyz8W6FdeFXcRrrkGpQvYsxk8oKJw2wnzCE&#10;xn7x29eK1ta8Q6V4bt4bjV9Ss9LgnuIrSKW9nSFZJpHCRRKWIBd2IVVHJJAGTQBif8Kn8Ef9Cb4f&#10;/wDBXB/8RR/wqfwR/wBCb4f/APBXB/8AEVraR4r0TxBfapZaXrFhqV5pUwttQt7O6SWSzlI3COVV&#10;JMbYIO1sHBqDUPHPhvSLnVba+8QaVZXGk2X9p6jFcXscb2Vp83+kTAsDHF+7f52wvyNzwaAKH/Cp&#10;/BH/AEJvh/8A8FcH/wARR/wqfwR/0Jvh/wD8FcH/AMRXOWH7UXwZ1S+t7Ky+LngS7vLmRYYbeDxL&#10;ZPJK7HCqqiXJJJAAHJJrutK8UaNrt/qljpur2Oo3ulzC3v7a0uUlks5SoYJKqkmNipBw2Dgg0AZH&#10;/Cp/BH/Qm+H/APwVwf8AxFH/AAqfwR/0Jvh//wAFcH/xFVPEHxv+HPhK0N1rnj/wvo1qLybTzNqG&#10;s20CC6i4lg3O4HmJkbk+8ueQKj8H/Hn4Z/ELWV0jwt8RPCfiXVmRpRYaPrdtdzlF+83lxuWwO5xx&#10;QBf/AOFT+CP+hN8P/wDgrg/+Io/4VP4I/wChN8P/APgrg/8AiKt+NfiF4V+GulRan4v8TaP4V02W&#10;YW0d5rd/FZwvKVZhGHkZQWKo525zhSexqsnxV8EyeBf+E1XxhoDeDcE/8JENTgOn4EnlE/aN3l/6&#10;z5Pvfe468UAN/wCFT+CP+hN8P/8Agrg/+Io/4VP4I/6E3w//AOCuD/4isXw/+0f8JfFus2mj6H8U&#10;fBes6tdv5dtYaf4gtJ55mxnakaSFmPB4AqvqP7UHwb0jULqwv/i14Fsr61laC4trjxJZxywyKSrI&#10;6mUFWBBBB5BFAHRf8Kn8Ef8AQm+H/wDwVwf/ABFH/Cp/BH/Qm+H/APwVwf8AxFa8/ijRrW70i1m1&#10;exiutYLLpsD3KK96VjMrCFScyYjVnO3OFBPQZqO+8Y6BpniPTfD15rmm2mv6mkkljpU93Gl1dpGM&#10;yNFETucKOSVBwOtAGZ/wqfwR/wBCb4f/APBXB/8AEUf8Kn8Ef9Cb4f8A/BXB/wDEVtt4g0tNei0N&#10;tSs11uW2e9j00zoLl7dXVGlEedxQM6KWxgFlGckVoUAcp/wqfwR/0Jvh/wD8FcH/AMRR/wAKn8Ef&#10;9Cb4f/8ABXB/8RWveeKdF05r4XWr2FsbBY2uxNcon2cSHEZkyfkDEELnGccVqUAcp/wqfwR/0Jvh&#10;/wD8FcH/AMRR/wAKn8Ef9Cb4f/8ABXB/8RXV0UAcp/wqfwR/0Jvh/wD8FcH/AMRR/wAKn8Ef9Cb4&#10;f/8ABXB/8RXV1zPjj4n+DfhjbWtx4x8W6F4Tgu3MdvLrmpQ2SzMBkqhlZQxAIJAoAi/4VP4I/wCh&#10;N8P/APgrg/8AiKP+FT+CP+hN8P8A/grg/wDiKxdG/aP+EviOS7j0n4o+C9Ue0tZb65Wy8QWkxht4&#10;l3SzOFkO2NFBLMeAOSRVaw/ai+DOqX1vZWXxc8CXd5cyLDDbweJbJ5JXY4VVUS5JJIAA5JNAHR/8&#10;Kn8Ef9Cb4f8A/BXB/wDEUf8ACp/BH/Qm+H//AAVwf/EVB43+NHw9+Gd/b2PjDx34Z8KXtxF50Ntr&#10;esW9nJJHkjeqyupK5BGRxkGjxn8aPh98OZbKPxZ478NeF5L2PzrVNZ1i3tDPH/fQSOu5eRyMigCf&#10;/hU/gj/oTfD/AP4K4P8A4ij/AIVP4I/6E3w//wCCuD/4iofBHxl+H/xNvLm08H+OfDXiu7toxLPB&#10;oer295JEhOAzLE7FRnjJqz45+KXgv4Yw2kvjHxfoPhOK8Zltn1zU4bJZyuCwQysu4jIzjpkUAM/4&#10;VP4I/wChN8P/APgrg/8AiKP+FT+CP+hN8P8A/grg/wDiKvJ478NSaNpGrp4i0ptJ1iSGHTb9b2Iw&#10;X0k3+pSGTdtkZ/4QpJbtmuP1H9qD4N6RqF1YX/xa8C2V9aytBcW1x4ks45YZFJVkdTKCrAggg8gi&#10;gDov+FT+CP8AoTfD/wD4K4P/AIij/hU/gj/oTfD/AP4K4P8A4isbUf2jPhPo+maXqN/8T/Btjp+q&#10;RvLYXdz4gtI4rxEco7ROZAJArAqSpOCCDzW34G+Kvgn4npeP4N8YaB4tSyKC6bQtTgvRAXzsD+Uz&#10;bd21sZxnafSgBv8AwqfwR/0Jvh//AMFcH/xFH/Cp/BH/AEJvh/8A8FcH/wARXQ3GqWVpfWllPeQQ&#10;3l3v+z28kqrJNtGX2KTlsDk46CjTNVstbsIb7TryC/sp13RXNrKskcg9VZSQR9KAOe/4VP4I/wCh&#10;N8P/APgrg/8AiKP+FT+CP+hN8P8A/grg/wDiK6uigDlP+FT+CP8AoTfD/wD4K4P/AIij/hU/gj/o&#10;TfD/AP4K4P8A4iqPjH47fDX4d6x/ZPiv4h+FPDOq+Ws32HWdbtrSfY2drbJHVsHBwcYODXVaFr2m&#10;eKNHtNW0bUbTVtKvIxNbX1jOs0E6HoyOpKsD6g4oAw/+FT+CP+hN8P8A/grg/wDiKP8AhU/gj/oT&#10;fD//AIK4P/iK0/D/AIx0DxbLqkWh65pusyaXdvp9+mn3cc5s7lPvwShCfLkXujYI7iuC/wCGsfgh&#10;/wBFk+H/AP4VFj/8doA6r/hU/gj/AKE3w/8A+CuD/wCIo/4VP4I/6E3w/wD+CuD/AOIrF1j9o/4S&#10;+HWs11X4o+C9Ma9tY721F54gtIjPbyDMcybpBuRhyGGQexrpfBXxC8K/ErSpdT8IeJtH8VabFMba&#10;S80S/ivIUlCqxjLxswDBXQ7c5wwPcUAVP+FT+CP+hN8P/wDgrg/+Io/4VP4I/wChN8P/APgrg/8A&#10;iKm8b/E3wf8ADK0trrxh4r0Pwpa3LmKCfXNRhs0lcDJVWlZQxxzgVLffELwrpng1fF154l0e08Jt&#10;DHcrr09/EliYpCojkE5bZtYsoDZwdwx1oAqf8Kn8Ef8AQm+H/wDwVwf/ABFH/Cp/BH/Qm+H/APwV&#10;wf8AxFZXhb9oX4WeOddtdE8N/Evwf4g1q63fZ9O0vXrW5uJtql22RpIWbCqzHA4Ck9BXYXviDS9M&#10;1TTdNvNSs7TUdSaRbGznnRJrooheQRITlyqgsdoOAMnigDE/4VP4I/6E3w//AOCuD/4ij/hU/gj/&#10;AKE3w/8A+CuD/wCIrq6x/CvjHQPHWjpq3hrXNN8Q6U7tGt9pV3HcwM6nDKHjJUkEEEZ4NAGZ/wAK&#10;n8Ef9Cb4f/8ABXB/8RR/wqfwR/0Jvh//AMFcH/xFVZfjb8OofGY8ISePvDEfiwzC3GgtrNsL/wA0&#10;gER+Rv37iCDjGeao+JP2ivhR4M1u60bxB8TvBuhaxaMFuNP1LX7S3uISQGAeN5Aykgg8joQaANj/&#10;AIVP4I/6E3w//wCCuD/4ij/hU/gj/oTfD/8A4K4P/iKueC/H/hf4kaS+qeEvEmkeKdMSY27Xui30&#10;V5CsgAJQvGzAMAykjOcMPWqHjj4weA/hjPaQeMfG3hzwnNdqz28euatb2TTKpAYoJXXcASMkdMig&#10;B/8AwqfwR/0Jvh//AMFcH/xFH/Cp/BH/AEJvh/8A8FcH/wART/GvxS8F/DW0s7vxd4v0Hwra3jFb&#10;afW9Ths0nIGSEaRlDEAg8etZfhv49/DHximpPoHxG8Ja4mmWr3182m65a3AtLdfvzS7JDsjHdmwB&#10;60AaP/Cp/BH/AEJvh/8A8FcH/wARR/wqfwR/0Jvh/wD8FcH/AMRWFon7Svwi8TavZ6Vo/wAVPBOq&#10;6peSrDbWNj4is5p55CcKiIshZmJ6ADNS+JP2ivhR4M1u60bxB8TvBuhaxaMFuNP1LX7S3uISQGAe&#10;N5Aykgg8joQaANj/AIVP4I/6E3w//wCCuD/4ij/hU/gj/oTfD/8A4K4P/iKZ4a+MHgPxnHYP4f8A&#10;G3h3XU1C5ls7NtM1aC4FzPHF5skUZRzvdI/nZRkhfmIA5rB1P9p74OaJqV3p2o/FnwNYahaTPb3F&#10;pdeJLOOWGVGKujo0gKspBBBGQQRQB0P/AAqfwR/0Jvh//wAFcH/xFH/Cp/BH/Qm+H/8AwVwf/EVp&#10;6T4w0HX702ema3p2o3YtIb8wWl3HLILabd5M21ST5b7W2v0bacE4NY//AAuPwD/wm/8Awhn/AAnH&#10;hv8A4TDf5f8Awj/9rW/9obtm/b9n3+ZnZ82NvTnpQBL/AMKn8Ef9Cb4f/wDBXB/8RR/wqfwR/wBC&#10;b4f/APBXB/8AEVp+KfGGg+B9LGpeI9b07w/pxlSAXmqXcdtD5jnCJvcgbmPAGcntVHxx8T/Bvwxt&#10;rW48Y+LdC8JwXbmO3l1zUobJZmAyVQysoYgEEgUARf8ACp/BH/Qm+H//AAVwf/EUf8Kn8Ef9Cb4f&#10;/wDBXB/8RWNoX7Rnwn8UT3MOjfE/wbq01rbS3k8dj4gtJmigjXdJKwWQ7UVeWY8Ackiur1fxn4f0&#10;Dww/iTVNd03TfDqQpcNq93eRxWixPjY5mYhAp3Lg5wcj1oAzf+FT+CP+hN8P/wDgrg/+Io/4VP4I&#10;/wChN8P/APgrg/8AiKueC/H/AIX+JGkvqnhLxJpHinTEmNu17ot9FeQrIACULxswDAMpIznDD1qb&#10;Q/Gfh/xP4Zj8R6Prumat4ekjeVNWsbyOa0ZEJDsJVJQhSrAnPBU56UAZv/Cp/BH/AEJvh/8A8FcH&#10;/wARR/wqfwR/0Jvh/wD8FcH/AMRXQaTq1jr+lWWp6Ze2+o6bewpc2t5aSrLDPE6hkkR1JDKykEMC&#10;QQQRVugDlP8AhU/gj/oTfD//AIK4P/iKP+FT+CP+hN8P/wDgrg/+Irq6KAOU/wCFT+CP+hN8P/8A&#10;grg/+Io/4VP4I/6E3w//AOCuD/4iurooA5T/AIVP4I/6E3w//wCCuD/4ij/hU/gj/oTfD/8A4K4P&#10;/iK6uuP0r4xeAde8YXPhPTPHHhzUfFVs8kc+h2mrW8t9E0eRIrQK5dSuDuBHGOaAJf8AhU/gj/oT&#10;fD//AIK4P/iKP+FT+CP+hN8P/wDgrg/+IrK8U/tC/CzwNrt1oniT4l+D/D+tWu37Rp2qa9a21xDu&#10;UOu+N5Ay5VlYZHIYHoafdfH74YWPhey8S3HxH8JW/hy9ma2tdYl121W0nlXO6NJjJsZhg5UEkYNA&#10;Gl/wqfwR/wBCb4f/APBXB/8AEUf8Kn8Ef9Cb4f8A/BXB/wDEVW8J/Gv4eePYNTn8M+PPDPiKHS4v&#10;Pv5NJ1i3ultI8E75TG5CLhW5bA+U+lc9/wANY/BD/osnw/8A/Cosf/jtAHVf8Kn8Ef8AQm+H/wDw&#10;Vwf/ABFH/Cp/BH/Qm+H/APwVwf8AxFS3XxN8HWWn6vf3HizQ4LHR44pdSuZdShWKySVA8TTMWxGH&#10;VlZS2NwYEZBrC8N/tFfCjxnrdro3h/4neDdd1i7Yrb6fpuv2lxcTEAsQkaSFmIAJ4HQE0AbH/Cp/&#10;BH/Qm+H/APwVwf8AxFH/AAqfwR/0Jvh//wAFcH/xFaun+LdD1bw++vWOs6fe6Giyu2p291HJbBY2&#10;ZZSZQduEKOG54KkHGDWZ4G+Kvgn4npeP4N8YaB4tSyKC6bQtTgvRAXzsD+Uzbd21sZxnafSgBv8A&#10;wqfwR/0Jvh//AMFcH/xFH/Cp/BH/AEJvh/8A8FcH/wARWnL4x0CDxVD4Yk1zTY/Ek1qb2LRmu4xe&#10;SW4YqZlhzvKBgRuAxkYzXL+Kf2hfhZ4G1260TxJ8S/B/h/WrXb9o07VNetba4h3KHXfG8gZcqysM&#10;jkMD0NAGr/wqfwR/0Jvh/wD8FcH/AMRR/wAKn8Ef9Cb4f/8ABXB/8RUPhv4zfD/xlBaTaB468Na5&#10;DeXjadbSabq9vcLPdCPzWgQo53SCMFyg+baM4xzUvjn4t+Bvhg9mnjLxp4e8JNehzarruqwWRnCY&#10;3lPNdd23cucZxuGetAC/8Kn8Ef8AQm+H/wDwVwf/ABFH/Cp/BH/Qm+H/APwVwf8AxFaereMvD+g6&#10;Vaapqeuabp2mXkkUNte3d3HFDO8pAiVHYgMXJAUA5bIxmrGq+INL0KXT49S1Kz06TUbkWVkl3OkR&#10;ubgqziKMMRvcqjsFXJwjHGAaAMT/AIVP4I/6E3w//wCCuD/4ij/hU/gj/oTfD/8A4K4P/iK6LU9T&#10;s9F0271HUbuCw0+0he4uLu6kEcUMaAs7u7EBVABJJOAATXOeBvi34G+J73ieDfGnh7xa1kEN0uha&#10;rBemAPnYX8p227trYzjO046UAL/wqfwR/wBCb4f/APBXB/8AEUf8Kn8Ef9Cb4f8A/BXB/wDEVD4s&#10;+Mvw/wDAWu2uieJ/HPhrw5rV3Gktvp2ravb2txMjMUVkjkcMwLKyggclSOorodR8Q6VpF/ptjfal&#10;Z2V7qcrQWNtcTpHJdyKjOyRKSC7BFZiFyQFJ6A0AYn/Cp/BH/Qm+H/8AwVwf/EUf8Kn8Ef8AQm+H&#10;/wDwVwf/ABFbes+INL8OxWsmq6lZ6ZHdXMVlbveTpCJriVgkUSFiNzuxCqo5YkAAmjVfEGl6FLp8&#10;epalZ6dJqNyLKyS7nSI3NwVZxFGGI3uVR2Crk4RjjANAGJ/wqfwR/wBCb4f/APBXB/8AEUf8Kn8E&#10;f9Cb4f8A/BXB/wDEVzE37VfwUtppIpfjB4BiljYq6P4nsgykcEEGXg12mgePvDHiueCHRPEek6xN&#10;PYx6nFHYX0U7SWjsyR3ChGOYmZHUOPlJVgDkGgCl/wAKn8Ef9Cb4f/8ABXB/8RR/wqfwR/0Jvh//&#10;AMFcH/xFQ3/xl+H+leNI/B97458NWfi2SSOJNBuNXt0v2eQBo1EBfeSwZSBjkEY61u3fijRrDX7D&#10;Q7nV7C31vUI5JrPTZblFublI8eY0cZO5wuRuIBAyM9aAMj/hU/gj/oTfD/8A4K4P/iKP+FT+CP8A&#10;oTfD/wD4K4P/AIitv/hINL/t7+w/7Ss/7a+zfbf7N89ftP2fds83y87tm75d2MZ4zmpr/VbLSlga&#10;9vILNZ5kt4jcSqgklc4SNcnlmPAA5PagDnv+FT+CP+hN8P8A/grg/wDiKP8AhU/gj/oTfD//AIK4&#10;P/iK6Gx1Sy1T7R9ivILv7NM1vN5Eqv5Uq/eRsHhhkZB5GatUAcp/wqfwR/0Jvh//AMFcH/xFH/Cp&#10;/BH/AEJvh/8A8FcH/wARXV0UAcp/wqfwR/0Jvh//AMFcH/xFH/Cp/BH/AEJvh/8A8FcH/wARXV0U&#10;Aea+Nvh74V0PS9PvtN8NaPp97FrOleXc2thFFImb+3BwyqCMgkfQmvSq5T4l/wDIu2f/AGGdJ/8A&#10;Tjb11dAHKfDT/kXbz/sM6t/6cbiurrlPhp/yLt5/2GdW/wDTjcV1dAHgn7dn/Jqvjf8A7cf/AEut&#10;68P+JHhzxHpn7X/xa+KXgpbi98T+BdE8OzS6LC3Gs6TN9tN/Z7e8jLbxyRHnEkKDB3Gvr34sfDLS&#10;/jH8P9V8Ia1PeWumaj5Xmy2Dqky+XKkq7SysB80YByDxn60mgfDHS/DvxK8XeN7a4vH1bxNa6faX&#10;kMroYI0sxOIjGAoYE/aH3ZZs4XAHOQD5S8M6Na/tUJ+1Hb+DNctUtfFN14evNNv7iMyW0o/sewmW&#10;KdByY32eVKnXazggnIrs4vH/AIhs/ir8NdG+N3wjtNDv7W/jsfDHj3wlrZutKl1OWxk86MQkRXNv&#10;FIqyRiOVZFLAAlgiyV2ejfsXfDTQdE+ImjWlrqMOleNtYTXrq1gvDB/Z94jrJHJZPEFeDbIokUbj&#10;tIwML8tdPovwOaLXtH1TxP478UePjo0xu9NtNfGnxQWtz5bRifbZ2lv5jhJHA80uFLbgA4VgAch4&#10;k/5Pp8Cf9iDrX/pdp9chaePdU8BftdfHO60/wF4l8cRnQPDck6+HGsTJbhE1AgMlzdQs5bJ2rEHJ&#10;2EEAld3v198MNKv/AIsaT8QZLi8Gs6ZpF1osMCun2doZ5YZXZl27i4aBACGAwWyDwQaB8MdL8O/E&#10;rxd43tri8fVvE1rp9peQyuhgjSzE4iMYChgT9ofdlmzhcAc5APizXmHjL9kz40fFCxig0rw94/8A&#10;Fml65p+iJPG0llFDd6fbSyXOwlI7mR7aSSWMM2w4DMXDBfoX9s1Gk+H3gpEUszeP/DICgZJP9qQc&#10;V09j+zV4Ps2+I1mwvrnwz48dp9W8MSSqunpO6bZp4AiLLFJLgMzLJ98B12tzUek/s9Rx6zoF74k8&#10;feL/AB1aaBMt1pel+IJbL7PBcIu2Od2t7WGWeRFLbTPJJyxcguAwAPmz4XaxbfCv9pz4g+OL6ZLL&#10;Qtb8f6x4U1e5kACRONK0++spXbqApt7uMdRm6HTvy2qxXV437THiPUYXg1XxT8FX1+5jl/1kaz/2&#10;qbeJv9qK2W3h/wC2VfV3ir9k3wT408GePfC+rS6nc6X4z8RJ4m1EGaMPHcqLZfLiPl4ETLaIpVgx&#10;IeQbuRjX8Zfs8eG/G+reOtQvbvU7eXxh4UHg++jtZIlSGzH2j54QYztl/wBKk5YsvC/LwcgGJ8H9&#10;c+LMnhHwVDe+CvBlvoZsLJZbyDxhdy3KweWmXWA6Wqs+3nYZQM8bx1r5q06TU/g18cfjh8cdKe6u&#10;tG0vxqNJ8aaVEGkEui/2dZut5GgyfNtJZWk4GWieYZ4FfU2g/A3xH4etNOs7b41+PGsLFI4YrWWz&#10;0EqY0AAQkaWGxgAZ3Z98810/g74TaJ4M1DxxdW7XF8PGGqNq2pW9+UkiEjW8Vu0aKEH7spCvytuO&#10;S3OCAADzH9ja9t9S0D4pXdpPFdWlx8RtflhngcPHIjXAKsrDgggggjrmpv2Dv+TR/hv/ANeMn/pR&#10;LXZ/AL4A+F/2bvBNz4T8INejRZdRuNRSG+mWVoGmYExowVfkXAC7stgcsTzW18Jfhlpfwa+HWieD&#10;NFuLy60vSImhgmv3R52BdnO4oqqTlj0UUAecfGf4ffEOD4veGfif4AsvD3ii40bR7zSrrw14iuZL&#10;RpI5WWXfY3KpIsM7NEkbF02MnBIwCPn74teNrDxR+zx8cF/4V5efDf4nRaz4eu/FPh6/1Bbi2kup&#10;buzFvPFPEzxMkkcYVpI0Vi0bblJUE/WHjr4JWXi/xnaeMNM8R694K8WwWf8AZr6xoEluXubMOzi3&#10;mhuoZ4XVXdnVjHvUk7WAZgcPX/2X9A8U/D3xR4a1fxB4g1DUvE09rcar4pllthqU720ySW2AIBbx&#10;rH5aqESBUxuYqXd3YA6PwtrXxTu9dtYvEng3wfpWitu+0Xml+Lbq+uI/lJXZC+mQq+W2g5kXAJPJ&#10;G0/LHwo/aCb4LfAPxte6v8LfFPiTw1b+LvEUc2rWT6Y2nv5uq3K4lEt2sscQZtryPDsUZJJXk/T+&#10;ifCvxPpOr2d5dfGPxtrNvBKskmn31noawXCg8o5i02OQKe+x1PoRV7wJ8G/D3gPwRq/hOFJtX0TV&#10;b3Ub28g1bZMJfts8k08TAIqmPMrqFIPy4BJ5JAPm/wANfD/UPhZq/wCxp4V1S+tdRvtNu9YjknsZ&#10;DJbgHRb1lSJyAWjRWCKSBlVHArzD4s/EK38YeMPiR8XdL03xLqviDwVr9jD4ObT/AAxqd1Yz2mlP&#10;KNQUXsNs8CpctcX8TMZMARRk4wDX1f4f/ZV0Hw3pHgDTrbxR4oli8CSXx0CW5u4JJbSK4tJbQQbz&#10;Dlo4Y5j5W7LLtQMzqu2vQPht8NdE+Ffw50PwTokLHRNIsksoludrvMoHzPKQAGdyWZjgAszHHNAH&#10;jOleJNP8ZftneBNf0mcXWlar8Kb6+tJ16SQy6jpzow+qsD+NfQ2q3H2TTLyf7VBZeVC7/aboZhhw&#10;pO9xuXKjqfmHAPI614T4e/Y70rwVN4ZuPCvxB8Z+Grrw7pN1oVjcWrabcMLCe5W5NuwubKVSqNHG&#10;qEAMFQAseSfY/Bvh3UPDGkGz1LxRq3i64MrSf2hrMVpHOFIGExawQR7Rg4+TPJyTxgA/Pi9+Nv8A&#10;b97qpn/aB+D+PFHxAtTOZNOwsUGmJEyTtu1f93aSNpnCtnzDc/LKPOQD9H7WTzrWGTzY59yBvNiG&#10;EfI6ryeD1HJ+tcT4b+DujeGG8Km3ub6f/hHRetbfaHjbzpbpt0s0pCAmTJkwV2j96+QcjHd0AFFF&#10;FABRRRQB8XfD/wD5RQa5/wBk+13/ANE3dey/B/XPizJ4R8FQ3vgrwZb6GbCyWW8g8YXctysHlpl1&#10;gOlqrPt52GUDPG8da3tH/Z88O6J+z3dfB2C91R/DNzo93oj3cksZvRBcLIsjBxGE3gStg7McDIPe&#10;loPwN8R+HrTTrO2+NfjxrCxSOGK1ls9BKmNAAEJGlhsYAGd2ffPNAHnmu+FfjB8F/iN8SfFPg3wT&#10;4d+Lnh/xle218+mT6uNK1q3kW3jt2hMs0bwTWyJFuRCyFTLIADnnQ0TXfBviL9hnxLdeAdK1DQfC&#10;yeGtatrbR9V3i5sHiW5jlt5Fd3KlJVkUKGKqAAvyhRXa3P7Pi2HifXNZ8IePfFngAa5cfbdS07RD&#10;YXFpcXZyHuQl7aXHlSONobyiitsUld2WPSW3wh8Pad8Kr/4e2EdxY6Be2V3ZSsk5kuD9p8wzymST&#10;cWld5ZHLtnLMSc5oArfs/wD/ACQf4b/9i1pv/pLHXm3xK8FfFLwP8btW+Knw+0Lw98Qbe/8AD0Gk&#10;3fhvV9QbTtRia3llkjFjdGOSJUkM5MkcgQExId2enuHg/wAMWvgrwlonh2xkmlstIsYLCCS4YGRo&#10;4o1RSxAALEKM4AGewrh/E/wJt9V8c3njDw74v8SeAfEGo26W2qXHh97SSPUkjwITNDeW9xGHjG5V&#10;dFRsOwYsAoAB816x4o8OeJvAXg7+xfCN/wCAtYtPjXpEXiXw3fz+abLV2mjlufKZXaNon8xXV4tq&#10;PvL7QzNXs3x1/wCTkv2av+w3rX/pku66aX9m7wzc6JpVjPfatcXdp4ntfGF1qsk0ZutT1KAqRLcH&#10;y9m1hGilI0jVURVQIqgDqPFnwx0vxj438D+Kb24vItQ8IXV1d2EcDoIpXntZLZxKCpJASViNpX5g&#10;MkjggHiPxIvfFVh+2/4Wk8IaNo+uakfh3qayW+t6vLpsKxf2lY5cSR21wS24INuwAgk7hgA+8+CL&#10;/wAXX9jcP4w0PRNCvFkxDFomszalG6YHzM8tpblTnI2hWGOc9q5Tx58C08ZfEfTPHOneNPEng3xF&#10;Y6TNoqz6GthIktrLNHM6ul3azjO+GM7lweMdzXR+BvBeseEnvDqvj3xD41E4QRrrsGnRC2xnJT7H&#10;aQZ3ZGd+77oxjnIB8ifH79oC48G/HHxXqcHxl+GWnXXgjwrfPY6RqGmmW5aa6lDGyx/aaebdj+zk&#10;G4IuwTqDHiUGvpn9meG2svgR4M0+z8UaB4ytdO0+PT4tZ8MgfYplhHlAKRNMGZdm1mDnLKxwudo0&#10;9c+DmjeIJfE8l1d3+7xDdWFxebXjOEtGjZIEyhxE3ltuByT5smCuRju6ACiiigDwH4ff8nq/GP8A&#10;7Ffw3/6M1GuEufiVZ/s8+Jf2or3TIE/srSE0vWLHSbdDsfWr63dWhRR/HPKtqxVRktMWwS/PsHiH&#10;4ANqXxN1nx1ofxB8V+DdY1ixtNPvotGj0yWCaO3MpiO27spypBnkyVYZyOOKr2/7LnhKOz0eG6vN&#10;X1Oe08SR+LL+7vriOSbWtSjjKRy3h8vBVDsZI4hGiGGIKoVQtAHzn+zPq+mfA/4y+BfDdtD4kW28&#10;d+HFsNbvdd8M6lpEMniO1Et006vd28Ss1ys13whJJgTPOM+4eM/+T3vhh/2Jmv8A/pTp1ek/FX4U&#10;aV8XNF0uw1O6vtOm0rVrTW7C/wBNdEuLa6t5A6MhdHXBG5GBU5V2HGc1Lqfww0vVfinoPj6a4vF1&#10;jRtMvNKt4EdBbtFcvC8jOpXcWBt0wQwGC2QeMAHg9vqPjbT/ANtL4rHwb4f0DXmfwx4e+1DXddn0&#10;wRASahs2GKzud+fmznZjAxuzx9G+ELvxFe6MkvinStL0fVi7BrXSNSk1CALn5SJZLeBiT3HljHqa&#10;4DxD8AG1L4m6z460P4g+K/BusaxY2mn30WjR6ZLBNHbmUxHbd2U5UgzyZKsM5HHFdt4J8Lan4U0+&#10;e31TxhrXjKaSXzFu9bhso5YlwBsUWltAm3IJ+ZS2SecYAAPIvgFaReJfjn8dPFWsRxz+J9M1+Pwx&#10;ZPMA0tlpMdlaXEcUeeUjllnklYDAdgCc7BjwX9o21i8GaT+0p4e0GyK+Hlk8I6//AGdaELHHqV1q&#10;eLlY1YhFaVbeCRhlRucsfv5r6y8W/BG013xnN4u0HxNr/gPxNdWqWN/qHh17ZhqECEmJZ4LqCeB2&#10;QltsvliVVYqH2kqci9/Ze8I6h8M9d8HT3Wry/wDCQX1vqms67JcrJqWo3cMsMqzSyMhQZMEa7ERU&#10;RPljVAAAAdV4K8f674q1WW01P4a+KPB1ukJlW+1u50qSGRgygRgWl7O+4hiclAuFOWBwD5x8a/8A&#10;k579nL/r+17/ANNUle+V518U/gvb/E7X/CWux+J9d8J634XmuZ9Pv9DFozAzwmGQOl1bzowKEgfL&#10;kZznpQBzH7YvxHuvhz8B9bGkyTr4l8Qsnh3RVs7eS4uPtd1mPzIoo1Z5Gij82baisSITgHpXlf7K&#10;/iDw78Mfjl4i+Fvhyx13TPCGt6Ra69oMeu6BfaRtubaGKzvoY0u4Ii+VS1nJQEAySfQe1ad8Ag3j&#10;Xw14n8TeO/E/ji98OPczaZBrcemxwQSzRCJpdtpZwbnVN4UsTjzH9Rje+IXwh0X4keIPButahNd2&#10;mo+Fr+S+s5bQx/vklgeCe2mDowaGVJMOowTtXDDHIB8qalovjn9nD4E3vgD4kfC3TPit8G7FL2fU&#10;/E/hTVvsupQaejecLq7sphG0l0ZN0zy285IIZ8hlBf1v9q28tdR8CfCS7sZTcWU/xE8KSwSksS8b&#10;ahCVbLcnIIPPPrWxpn7KmnaR4UHgu18e+NF+HCwvZjwbJdWkloLNs5tPtTWxvvJwxUD7TuCYQMFA&#10;Fd78QvhTo3xI0rw7p1+9zY2uha1p+uWiaeUjHnWcyzQxkFWHllkAIABxwCOtAHZ18/8A7I9jb+If&#10;Cfj3xNqtnHN4n1/xdrVtrUtwgeRktb6e1t7ZiefLigjRFQ8AFj1Zs/QFeT6/+z7Fd+IvEGseGPHX&#10;i34fS+ISsmr23hyaza3u5wnl/aBHdW04gmKBVZ4PLL7ELbmUEAHiXjvSbDwL8Uf2d9D+EkWj+IId&#10;G1nxHY22mXuuvHa2ki2Mvn2zXEcVw8XlMZAIth2ECMBFAC+nfGDU/Heofs6fGIeMfDnh3QY18I6n&#10;9mbQ/EE+pmU/ZJtwcS2VtsA4wQWzk9Mc6GpfsreGUsfAlv4X1nXfAkvgua8uNLutFktp5TJdIyXD&#10;zG9guBKz73JZgWLOTnNa0nwS1HVvD3ibQvEnxO8X+K9I17SLnSJ7XUYNJhEKzpsaaNrawhbzApYD&#10;cWT5jlCcYAPmb4mfETUfiD+zn4A+Dt18O9e8L6t4802x0jQvEviKfTl0mG5iiilE/nW93LIkwVDJ&#10;BGUWSR0AUAhivtn7YKlfC/wvBYuR8SvCwLHGT/xMoueK7nxr8CfDXj74OxfDjVWvf7It7S3trS/t&#10;5VjvrSSAL5FzDKFwkyMisGC4yOmCRVrxj8IrDx74Z8KaRrmr6ret4e1XTNZj1DdClxd3NlKksbT7&#10;YgmHdAXCIgOTt2cYAPPfjr/ycl+zV/2G9a/9Ml3XC/srfEPX9A8OeNNOsfhh4r8SWY8e+I/+Jtpd&#10;zpKWx3anPn5bi+il+Xv+77cZr6I8WfDHS/GPjfwP4pvbi8i1DwhdXV3YRwOgilee1ktnEoKkkBJW&#10;I2lfmAySOCfDH4YaV8KNG1PTNIuLy4g1DV77WpWvXRmWa7neeVVKqo2BnIUEEgYySeaAPmf4yeJd&#10;Y8G/Ff8Aaa13w+0ket6d8KbC6s5Ys74pUbVGWRcd1I3D6V7Tp/wl+HR/Zq0zwjqVjZWfgG20iK5e&#10;WSb7OsAVRObwz5UpKHzOZ9wbfly2STXV2nwp0a0+JniLxuXubjUtd0q10e7tJyjWvkW7zum1Nuck&#10;3DhssQQBgDnPn7fsk6JL4fi8JT+M/GNz8NoiFTwNNe250/7OPu2pm8j7YbdeMRG5K7VCY8sbKAPJ&#10;f2ltd8JfGP4reHPhtrJ1vxF4H0fw5daxq1x4e0O+1zzLq+t5LPT9/wBihl2MIXvJ1ZsZIjZTxXsf&#10;7H3xQvfin8CNDudZE8fijRWk0DW47qCSCYXtqfLd5I5FV42kUJLtZQwEoBANdv4B+FOi/DrWPF2q&#10;6c9zc6j4o1IalfXF2ULDbDHBDBHtVdsMUcSqinJAzySTSeEfhTpXgnx5418U6ZdXyTeLZra6v9Od&#10;0NolxDCIfOiUIGV3RYw+WIJRTgHJIB83fCf/AJRb33/Yi61/6Luq1PBFpF4v+NXwQ0XXY47vRdC+&#10;G0fiLSrK4AaNtT320BuQp+9JDE2FbqnnsRgmvZ/D3wD8P+GvgJL8I7W81KTw3JpN1o5uppYzeeTO&#10;sgdtwjCbx5jYOzHAyDTvEXwH0LX/AA34R0+LUNW0bVfCUUceieI9MnSPULPbGsbcsjRSLIiASRSR&#10;vG+ASmVUgA474gafb+Gv2s/hTq2kRLbap4ls9W0vW/J+X7ZZwW6zwySgcMYpgiKx5UXDDOGxXyT+&#10;y/f3f7Ov7OnhOO8u5pvht8UvDcwge4fcmi+IjA6iIE8iK9VcqMkCaMgbRIBX3Z4H+C2n+EvFVz4r&#10;1PXNZ8a+L5rY2K674geDzre0yrG3hit4oYIkLKGYpGGc43s21QuJ/wAMueCp/wBm2P4I3y3uqeDo&#10;9NGmJLeSRtdqFO6OYOECiVH2urbMAqOD0oAs/snf8msfBv8A7EzRv/SGGvVa5/4e+CrH4a+APDXh&#10;DTJbifTdA0y20q1lu2VpnigiWJGcqqgsVQEkADOcAdK6CgAooooAKKKKAPF/2yte1Dw3+zP45vNM&#10;uJ7OdreG1kurVzHLBbzXEUM8iMOVKxSSMGHIxntW/wCPPhp8OLP4XWGka9b6b4Z8HeGJbXULK5E6&#10;2EWjvaurwzRzZXySpGNwIyrMpyGYHute0LT/ABRoeo6Nq1nFqGlajbSWl3aTrujnhkUo6MO4ZSQR&#10;6GvIl/ZY0u9ttK0nX/HHjLxZ4O0q9ivrPwnrN7bPZB4ZPMt0mkS3S5uo4mClY7ieVWMaFw5UGgDz&#10;7wFqnj+w/ad/aMXwf4Z8N67atrGjGeTXPEVxpjxv/YtpgKsVjchhjuWX6d6n/aE8QeJdL8e/s36p&#10;qnhT7f4jj8TagZdA8M6jFdbydLvVAinuxaI3ykOd4jxhgNxA3ej3n7PE0XxC8X+L/D3xK8YeELzx&#10;TPbXOpWelxaVNbtJBbR2yMgurGZ1/dxLkb8Ekn2GofghDqWqeCNU8QeLvEHifVvCOp3GqWN7qC2U&#10;TyvLbSW5jlW3tokKKkrkbVVs4yxHFAHk3grxVcfHL9ri21iHwxqHgG6+HGj3ema1Z+IZLVdS1E35&#10;heBEjtpZle1j+ztJ5pfaXcBAcSEdRa/8n5al/wBk1tf/AE6XFd/4i+DWja98VvDnxFivNQ0fxPo9&#10;rLpzz6a8aJqNk7bza3QdG8yJXG9QCpViSCMnN6P4ZaXH8W5/iGLi8/tqbQ49AaAun2YW6XDzhgu3&#10;dv3SEZ3YxjjPNAHxt+0SxXQf212ClyB4dIVcZP8AoVtxzX2B4N+IWveKNXaz1L4ZeKvCFuImkGoa&#10;zc6TJAWBGExa308m45JHybeDkjjPNeMv2ZPC/ji1+KEF/f6vEnxD+xf2qbeaJTB9liSKPyMxnblY&#10;13b9+STjHSvXaAPgj4RwxeI/hp+zJ4R1eAXXhTWfGHiKfULSUZguprWTU7i1ilU8OvmoJQp4LQp6&#10;CvsDxN4Y8Gp8SvCXinVri107xbElzpOkzPdi3lvVlTzJLbbkGcARGQR/NtKFwARmuds/2Z/Cdn8H&#10;bP4crc6udNsLubUNP1VLsQ6lY3b3EtwtxDNGqhHR5m2/Lgr8rh1LBqVz+zJZa5e3up+JvHPi7xXr&#10;7aXc6Tpur6jLZQy6LHcRtHPJaRW1rFAszqwBlkid8KFBC5BAPkDxN8W9Ou9a8QftD2mn+J73V9J8&#10;YQ3OmTWfhfU5LGfwtaxvZTqt8tubby5I5ry73GTAbZyCMV9Q/tlXsGpfBfw5d2sqXFtP4v8ADMsU&#10;sZyro2q2pVge4IINewaJ8O9A0H4eWfge20+P/hGbXTV0hbFx8rWwj8vY2MZyvB9cmuLH7OOgyfBn&#10;wp8NbrWtcvtH8Nz6dPZ31xPCbx/sM8c1ukjiIIVHlIhwgJUdQfmoA5r9pD/krn7On/Y5z/8Appvq&#10;b+ypax65qHxW8YapFHN4svPGuraTc3MgDTQWdncGC0tQeqxrEqyBRgEys+PnyfUPG3ww0vx54j8F&#10;61qFxeQ3XhPU31WxS2dFSSVreW3KyhlJK7JnOFKnIHOMg8/r/wACYLrxdqPiXwx4w8SfD7VdW2tq&#10;3/CPGzkg1GRVVEllhvLa4jWVUQL5kaozLgOWCrtAPj34x+ANF1Pw/wCPPhHHAYvhyvxh8M6fbafa&#10;MY4rKPUFs5r22gxxGoluJZAq4CGYgAYrpdW8f64/if4O/C/x3ete/EDwV8TrGKXUJRtOtabJp2pm&#10;z1BR3LouyXBO2WN843AV9Kf8My+DYvBmg+GrT+0rS00rxJa+LGuxdma7v9RhuRcma6mlDtKZJAN5&#10;JB24VSoVQLXxH/Z38I/FD4l+APHuqx3Vv4m8FXMlxp11ZOiearrhoZ8qd8ecMAMFTnBAZgQCD9pf&#10;4W658Xfhe+jeG73TLXW7TUrHVrWDXYnl029ktbhJ1t7tE+ZoXaMBsZI4IGQK878N/EXUr39oXwhp&#10;fxa+Ex8G+NpItQsfCnirRdcGo6bqaLCst5ExURSRBljWRI7iI58tiCGTn2n4o/C3Rvi34dh0rV5L&#10;2zltLpNQ07U9MuDBd6feRhhFcQvggOu5uGDIQSGVlJByPDfwXGm+KdO8ReI/GXiLx7qmlLKNKfXh&#10;YxJp7SrsmeOOztrdWd0+XfIHKruCFA8m4A4D9i7RLHxL+zjYeINZsrbUde8am71DxPNcxrK15cyT&#10;SpLDNnO5Y1HkCM8KsYTAxivFfAmbDxb8DtAtpZJtC8OfFPxTomitI5fZYQWWoLFErEklYvmhXnhY&#10;gO1fSl7+zrbQarrNx4X8c+LfAem61K9zqWjeHp7T7JPcSMxmnT7RbSyW0km75jbvFlhvAEhZzHr/&#10;AOzB4ZvNC8AaX4b1PV/AMXga6ku9Fm0BreSSJ5IZIZDJ9rhnWUss0hZnBZmYsWLHNAGH+2Iv/FK/&#10;DaQkCOL4keF3diQAq/2nCM/qKX9qdGfxN+z+FBY/8LKtDgDPA03Uia6+5+B0fiTwfrXhrxp4y8R+&#10;PNO1FoZEfVfsVpPYyRP5kctvJY21syOJAjhiWKtGpXHOYtA+BKWni3RfEfiXxt4m8f6hoQlbSE8Q&#10;GxjhsZZU8uSZY7O1tw8hjLIHl3lQ77du9sgHJ/FL/k8f4Df9gTxV/wCg6bXKfEjXdT8LftPfFfWt&#10;FTzdZ074NQXlkm0NunjvdTeMYPX5gOK951/4Y6X4i+JXhHxvc3F4mreGbXULSzhidBBIl4IBKZAV&#10;LEj7Om3DLjLZB4wQfDHS7f4t3vxEW4vDrd3odvoEkBdPswt4biadWC7d28tO4J3YwF4BySAcJ8DP&#10;hR4O1T9lrwv4audMs9e0HxDoNtd6q9wBN/a01xAkk11M/WSSV2LmTOckEEYGPkCz8JeJfjhc/s43&#10;OneIrm38d6N4G1vU/Dmv3EpYz3NpeWcVrJcH/lpHPCAsmc7lmY8mvr4fssaTaaXeeHdL8aeL9D8A&#10;XbnzfBWnXlvHYLE2PMt4pjAbyCFzn93DcIqhmVAinbXX2/wW8N6f468JeJ9Pjm02Twvolx4f03Tb&#10;PYlnFaSmA7dm3IKC2jVcMABkYPGADwD4F/Fu1+NX7Vdj4hjtX0vVI/hzJp+saPMf32majDqxjubW&#10;QdcpIGAJxlSrdGFWf2nPif8A2R8cfh94fk+L/wAOPBVvYTza+1n4otN8lu8drJAn2hjqMAZZGuw8&#10;ce2Nt0JcM4jZT7H4e/Z28I+Ffjz4j+Lelx3Vp4m8Q6ZHpmowRugtJgjqwm2bNwlIRFJ3YIUfLkkn&#10;ofEfwz07xLreo6tPeX1ve3mhzaCr27oPs8Mrbnki3IcSEhOTlf3afLxyAeV/sQ+Kv+Ez+Cy6y/jD&#10;w34uuNT1G61ec+HoPJaxkvJWu2t7lftExEq+f91tjIuxCpKlm+gqpaLpNtoGj2Gl2aeXZ2UEdtCn&#10;HyoihVHHsBV2gAooooAKKKKAOU+Jf/Iu2f8A2GdJ/wDTjb11dcp8S/8AkXbP/sM6T/6cbeuroA5T&#10;4af8i7ef9hnVv/TjcV1dcp8NP+RdvP8AsM6t/wCnG4rq6ACiiigAooooAKKKKACvkP4ufGvxl4e8&#10;T/Eb7P4yk0HxfoV7DF4N+GggsnHiy2+z28omCyQtdTiWaS5hLW0iLH5GD8ySE/XlfKHjH4WeNbfw&#10;b8bfh5B4Gm8WN8Rr7Ubqy8VG8sksLRbyFYYvtqyTLcg2uxQPJim/dxxFDuyiAHSalq/xA+L3xT+J&#10;+g+GPHl74Bh8F2llZWtrp9hY3IutSuLQXXmXLXMEpMSrLAgSIxk4kJbkY9P+AvxIl+MHwV8D+Nri&#10;3jtLrXtHtb+4ghBEcczxqZFTJJ2h9wGTnGK8pTw/8Qfgj4+8e6j4d8Eaj8SIvFGm6fNBqVlqNlbS&#10;JqVrZi0IuxdTxnY4igfzIxKRlwVJAz0/wl+AOvfDj4ffDrw/H8SNf02Lw1o9jYXmlaVBpz2F7NEo&#10;85i09k9wFkbcPlkQhcY2tk0AeTW3xZ+Ik3wgt/jwvji5fRpfEy58EnTrP+z10VtT+w+X5vki5NyI&#10;iJ/M87b5ny7CnBv+KviF8SfEXhL42fEjw545n0W18Aanf2uleFU06zksb5NMjV7lbySSFpyZ3WZA&#10;YZYti7CDnJqpF8K/iEPhKnwLHgS4i0dfEwb/AITRNRshpv8AYw1T7fvEPnG6FwYR5Hl+Tt8w7vM2&#10;c1f8W+AfiPoXhb42fDnw74Cm1i08fahfXGleKYdRs4bGxXUoljuHvI5JhODA7TSYhil3rtAwxIAB&#10;vQ+KvGvx9+IvjfTPCPj/AFD4e6V4b0fTfsiafp1lcSXV/e2xuhJcG6gm/dIjQKEj2EkyZb7uMH4c&#10;fGjxh+0prXgDSrDxNdfDsT+BbfxZrkmg2drNPNdTzvbLBEbyK4RIUe3uGPylzmMbuueii8NeM/gL&#10;8RfGWpeE/h7ffEHSPEGjaatq+majY2stvfWVu1sI7kXU8X7t4xARJHvI2uCv3c4Hw6+DfjD9mzVP&#10;h9qVh4WuPiGLbwPB4V1xdAu7WG4iuoZ2uFmjF5Lbo8LPPcr94OPkO3k4AKPhD40ePfiVcfDn4dv4&#10;qfw74pl1DxJZ+I/Emk6fbNNOmjXX2TMEc8csMbztJDIx8tgu2QKFyuCX40+PYrh/hafFTr4uPxGH&#10;hNPF50+2NyNMNgNUExi8v7ObnyD5GfKEe75/L7VJ4T+Dnjv4bS/Dr4gnwkfEPieLU/El94h8O6Xq&#10;FsLm3TWbn7VthlmeKGRoGigjYF1DZkZCeAUm+DXjuSSX4njwkx8W/wDCx08XJ4SbULb7X/Zq6f8A&#10;2X5Pmh/s4uDD/pG3zSm4BPM/ioA9T+DvifxJp/xY+Inw58SeIrjxYNDt9M1bTNXv7W3hu3trtZ0a&#10;Kb7PHFExSW1kIKxp8sig5IJr2avGvg/4Y8Rah8V/iF8RfEfhy58Jf25babpGnaRf3dvPdJbWgndp&#10;Zfs8kkSl5LqQBVkc7Y1J2kkD2WgAooooAKKKKACiiigAooooAKKKKACiiigDz/8AaF8U6p4G+AXx&#10;L8SaJdfYta0fwzqeoWNz5ayeTPFaySRvtcFWwyg4YEHHIIr5v8PfHoxaj8Jf+EX/AGhbb4o+I/EW&#10;sWFjqvhC6udDmAtpYXe7kUWVtDNC8AVpFLuVJjEZDNItfSH7QvhbVPHPwC+JfhvRLX7brWseGdT0&#10;+xtvMWPzp5bWSONNzkKuWYDLEAZ5IFeNeJvDPjT4xfDrwH4AuvhbrfhKXStS0W+uPEmu3ulPBYCx&#10;limke3FreTytK4iaJPkUYmYsygYIA39qP44eOvCPjk2ngC6AsPA2iJ4x8X2y2sc5vbI3ccYswzKT&#10;G7W8WoTArhswx8gNz1Pxm8a67rfxG+COgeD/ABte+G9C8ZS6jJc6nolvZTy3EEVg1zAY2uoJkAJA&#10;OQvIP0rG+HH7MC+MJPG3jD4nJ4hsPFfjDV7ma40zSvFl/YRW2mp+4srSRbG6SGXbboGZiGO6aQZx&#10;xXBeE/hZ8UPhldfB63k8Dar4r0r4Za5r2n2smm6jpwubzR5bZ4tOmUXF1EoKpIkbIzBh5JOCCCQD&#10;1uHVPGPgH4taZ8Ota8b6p4k0nxnpGoz6R4jubKxj1XSb22WHeh8m2S2kQxzGWMvASrxMH8xWAXlf&#10;D+k/ELVf2i/GPgGb43eNF0fRvD+marbzpp2gC4aW5mukkV2OmbSoFumAFByWyTxjs9C8O+LPif8A&#10;HHQPHniLwze+B9A8Kabe2emaTql3azX15d3XkiW4kFrLNEkSRxFFHmF2Z3JVAq79Lwz4D13T/wBq&#10;fx34vuLHy/Dup+GdI0+0vfOjPmTwT3rSpsDbxtWaM5IAO7gnBwAeuIpVFBYuQMFjjJ9+KdRRQAUU&#10;UUAFFFFABRRRQAUUUUAFFFFABRRRQAUUUUAFeH/tB+PtR8K+K/B2mXXjFvhh4Ivob2fU/GqmyQQX&#10;MQhFtZmS9ilgjEvmTPlk3MYAqkc59wrxj4leGvEmifG/wx8SNL8O3vjnTrHQr7Qn0PTbi1iu7OWe&#10;e3lF3D9qliiKstuY5P3iuP3eA43bQDnPC3xV8cav8AtFurqUxeLNW8Rjw/pOryW8cT6lZjUGiTUv&#10;JZdmXsY5LnCqEfBdFVGVRxnj343eMtH8R+LWtvGMln4707xHFYeHvhQIbI/25pvmwJ9pEbQm8lDx&#10;vcSmeGVYo/KO4YhlDdX8G/g14o0fxfpOoa7pC6Too1vXvGMOnLdRyf2Zd3hWG2tiqMV3iCe+eQxk&#10;xiSZgruDuPL+J/g946k+FPxJ+EsXhO61a68Xa1qGo2vjv7ZZrYWwurrz4Z7hWnW6E9sNiqI4XGYI&#10;trgfcAPW/HuvePdd8fa74d+H+paZY3el+HI5GbVovMtVvby6CwyvtUuWggtblhECqsZ038FWXz/x&#10;J8U/FP7P3j7xDpWreLNR+JOjWXgDUvGNw2r2dnDd6fLZuAq7rOCFDFcBpAFdCwa3YhyNwHZNZ+PP&#10;h94I+JvirQPCEninx7q+ryy6ZoVxqNvEJYYRHZWrNMzqixtFALkruDfvmXhyQOO+Hnw917xT4F8e&#10;+G/F/gXxTpvivx3pFzb+IPGOuyaS1vNI8Dwx28UVrfzyR28QlcRRBcAbyzF3dnAF8OeJ/iL8PtW+&#10;CereJ/Htz4w0/wAfXB0rV9NudNsoLexuprCW8gksjBDHKEVrZ4iJnlykmeGGTp6P8WviTqP7Y1r4&#10;N1jRrfwx4Bk8N6nd2Fm88Nze6lNBd2sYvJWTcIYysxEcSuWwWaQAlUTN8OeGfiJ8QdU+CmkeJ/AN&#10;14QsfAVx/aurancanZT217dQ2E1nBHZiCaSVldrlpSZkiwkeCCzcd7rfgPXbz9q/wl4yhsd/hux8&#10;I6npdxe+dGNlzLd2ckabC285WGQ5CkDbyQSMgHluo/Gbxivww+JHxobxRd6fp3g/WNVtYfBX2O0+&#10;w3FrYXLW7rO7RG5FxKI5GBSdER3iGxwrCT6uhlS4hSWM7kdQynGMg9K+O/in+zrrnxSuvH3hTUvh&#10;7Jat4n1aRo/FGla60Ph37C/l/wClXemNeEvqSxIyB1tGDTJDIJIx80X2JDElvCkUY2oihVGc4A6U&#10;APooooAKKKKACiiigAooooAKKKKACiiigAooooAKKKKACiiigAooooAKKKKACiiigArD8c+LrH4f&#10;+CfEHijU9/8AZuiafcandeWMt5UMbSPj32qa3Kw/HPhGx+IHgnxB4X1Pf/Zut6fcaZdeWcN5U0bR&#10;vj32saAPGfDOg/GTxv8ADy08dR/EU6H4r1Wyi1Sx8HjS7OXQLXfErR2k7ND9sk44klS5T52ZkVVA&#10;jrkrD4xeKPjv46+DNtoHivWPh5o3ivwfqOu6ha6Rb2FxcJdwS2kfkmS7tZhtRpplO1V3YB46V13h&#10;zxD8ZfBfw/tvA6fDn+2/FmmWcemWXi9dTs4fD91tjVY7udDN9si45khS2f51ZUZlIkrkbD4O+KPg&#10;R46+DNzoHhTWPiHo3hTwfqOhahdaRcWFvcPdzy2knnGO7uoRtdoZmO1m25A560AbPiP4j+NfhPq/&#10;xF8Fal4mm8TTw+Br7xd4a8Q3tlbx30LW48qeG4WGJLeTZLJbvGyxJ8rlXViu5uY8a/treErP9kK+&#10;17Sfi94Pb4oL4QW7iii1ewku/wC0/soYgWu4gv5mf3ezGeNvaul8RfDbxt8V9a+I3jbUvDc/hmaf&#10;wLe+EPDXhy9vbaS9la4HmzzXDQyvBHvljt0RVlfCxlmKFtq7fj/4X+Jtb/Yc1H4fWWmed4vl8DJo&#10;6ad9oiXN2LNYzH5hYR/fBG7dt75xQB7PpuqlfCtrqV45ciyS4mcKMn5AzHA/Gvlbwr8UviLb/DL4&#10;WfGLU/G9xqGmeMdd06K/8JPp1mthZWGpXHkwJA6Qrc+bCZrcl3mcPsk+X5gB79ZfDfWZtR0+9uPH&#10;fiK20xLaGKfwrHBprae+2II6FzaNcYYgscT9TwQMCvA/Cnwt+Ik/wx+F3wd1XwPc2Gm+D9c06W+8&#10;WtqVk2n3ljptyJoHgRJmufMn8mAFHhjCb3+f5RuAK+r/ABd+IU3wj8efHKz8b3Vto/h/xBfC08HL&#10;ptm1hJpVjefZJlldoTcmeRYZ5gyzqqs6KFIU7u8+O0vxM8E+EfiX8R5fiTF4X03w3Zy6hoWgWFja&#10;XFjdQ28Ik26g88BnaSeQPHtt5YwqmPaS5JPD6z8JviAvwp8f/BC18C3Nxo3iLxDqDWni+LUrJNPh&#10;0q/vDdytKjTfaRNEs80WxYGVmjRg4DEr0PxAl+I/jj4wTQ+KPhJ4k1j4Y+HLuO50XT9C1DRmTXLt&#10;OVu737RfxMI4mAaG3243YkkyyRqgBl+L/wBoa/8AFHjrXfDL+K/EXw1l0DRdOu7i28K+Hf7d1Q3t&#10;3A00n2m3+x3RjtoU8kbtkZLuwMg4FfRfws1vUvEnw48NarrF9omqane2EM8994bmaXTrlmUHzbdm&#10;5MbfeGc4Bxk9T5aukeJvhh8VfGXjvRvh3qviy38c2OmzXNjpt7p8N/p15awvF5Vx9ouY4mjMbR4a&#10;KR8OsvykEMe6+AHw4vPhL8HvDPhXUbiC61GxgZrp7Us0CzSSPLIkRYKTGrSFVJVSVUEgHgAHoNFF&#10;FABRRRQAUUUUAFFFFABRRRQAUUUUAFFFFAHKfEv/AJF2z/7DOk/+nG3rq65T4l/8i7Z/9hnSf/Tj&#10;b11dAHKfDT/kXbz/ALDOrf8ApxuK6uuU+Gn/ACLt5/2GdW/9ONxXV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ynxL/5F2z/AOwzpP8A6cbeurrl&#10;PiX/AMi7Z/8AYZ0n/wBONvXV0Acp8NP+RdvP+wzq3/pxuK4/xL8RPFnib4o6l4A8ADSNOudEsLbU&#10;Na8Q69ay3tvbm4MogtYrWKaFpZGWFpGcyqsalOHL4XsPhp/yLt5/2GdW/wDTjcV5ZqTXXwO+P/i7&#10;xhfaHruteEfHNnp0b33h/S59Tl0y+tI50KzW1skk5iliMe2VUKq6Mr7d6EgFL4mfGf4n/Cz4LeO9&#10;V1jRNETxT4f1GwtNO1lLeVtI1eC5ubeIXC23niaJkEzq8JlYBkBEjq2B6N4f0P4tW2s2kuueNvBe&#10;o6Sr5ubXT/B93aTyLjokr6pKqHpyY2+leD/tD6x44+Nv7P3xT3+A9Ri8IPeaRD4f0ufR7hta1SKL&#10;UIGvLmWz+aRIiFPlxPEsuyN2dQGUDtvh3B8BdG8a6Vc+EvhBN4a8ReaYrTVYPhNqWltAzqUYm6bT&#10;41iUqzKWZ1GGOTgmgCr8L/G/xr+MfhfXfEOj+JfAWiw22t6tpVnp194UvblitpeTW8ZknXU05byg&#10;SRFxk4BqSP4z/EDx/wDs12Hxb8JXvhrw4sfh+61S+0bWtFuNT82eBZC6RTx3lvtjLRMAxRyQQ3tX&#10;l/g/9lHWPHHwD8cw2+reM/BHje98Sa/c2UT+ItWsLGdTqVw8KS2aTrH9nnQqGdEDMshdWJOT7Fpe&#10;o3Pjn9jjXLWz8Bah4I1ZfC19pbeDzpj27Wl0lq8Zgto9o82ItxG8YIdSuOcgAHPa58Y/ip4H/Zln&#10;+K2rar4P1m4udJ03ULPS7Lw9dWaQPcywBhJI1/KZQqTMBgJyAeny10c/j34meMvj54+8EeFta8J+&#10;HdJ8LadpF2JtY8PXOpT3L3guSwzHf26oF+zcfKc7+oxzy/xf8H69qf7ANh4ds9E1G78QL4f0OFtK&#10;gtJHuhJHJaGRDEBu3LtbIxkbTnpVmx+CieNv2rvi7q+vQeLNM0mTR/D0Wn3+j65qejQXbqL7zl8y&#10;0miWcpmPIYts38bd5yAdjrnxE8a+AviD8HfCOt3mg65P4u1PUrTUr+w0qexVIoNPnuovJie6mKNu&#10;iVWLO4IzgKSMU9I8f/Er4yL4h1X4d3fhbw14Z03ULvSdOuvEml3Opy6zNbSNDPMBDc24toRPHJGp&#10;/fM4QvhOFNf4k+Bb2y+NH7OK6RY6tqOjaFqmrfa76eW4v2to20e6jje4uZS7/M7KoeRyWZgMkmsL&#10;4YeKZP2YNB8ReA/EXhXxhqVrp2qahqmhal4d8OXerwaraXd1NdrGGtY5PJmjeV4mWfywSFZSUbIA&#10;O18d/G/W/BH7Ot/451PwqdD8YCBba18NXc4uA2pSyiC2hEibfMR5XjIICtsblUYMqnwf+I3jD4s/&#10;CrV1kn0Pw98SdD1a60HVS2nzXen293bzDLLB9ojkZJIGjkQecCBMpywGD5h4h8MfFX9oDxj8N/D/&#10;AIytLv4dwaLJdeM9QvdBgimW2uFnkh0myE86XFtNcJGzzTAKyhlQqF/dsd74f/D3xJ8E/wBqfUWf&#10;U/EfjXw18RNHFxfa3f2NufsWrWOETzms7eGGJJbVwqsygs1uBuYkAAFj4WeNvjJ43+Jfj/w9f+KP&#10;AsVj4M1m1064e38I3iy38clpBcsUJ1QiFsTFBkSDK7sH7tGh/tR6mPhdqOv3+iWmqeI5/HV94L0L&#10;SLGRrWO9mS/ltrfzJH8zywI42kkkAIARyqdFre+Bfh7VdI+M/wAfr6+028srLU/EdjPY3NxA8cd3&#10;GulWiM8TEAOodWUlcgFSOoNeSeF/hH4wuvhQuo2Ph66fxH4V+Leq+LrLRL9fsb6lbfb7tGWNpSqg&#10;yW9zI8TsQjMEyQpJAB6lr3xB+J/wXh0HWviBceFfFHha9vrXTNVuPDel3OmTaNJcSJDFcYmurgXM&#10;PnSIj48plDBwGwVGH8Mv2rb7xB+014++FvijS7bS7Cz1JrDwvq8CuqahLFaxXFzaylmI89UmSRcB&#10;Qyb+MoST4p+Lrr9pTwppfgTwn4V8VWkWr6hYXGuan4k8P3mjQ6TYw3EVxLzdxR+fM/l+UiQeZhmL&#10;MVVdx5y1+AGp/E21+P2n3Ed74W1uTx6mv+EvEE9syG2vIdOshb3kJYYkjDrJGxXIZTKnrQB7T8Cf&#10;ibqnxPs/HEuq29nbtofi7VdAthZo6h7e2m2Rs+5my5H3iMAnoBXBaF8Q/ix8RPF3xXt9B8ReB/DW&#10;keDtdbR7ePWfDl3ePMq2dvceZLOmowqozOQcR8Bc89KZ+wva+ME+Gfi6+8deGLnwj4l1Xxlq+pXO&#10;mXEToqGWUMTEWHzxE7trjIYDIJ615npHg34aWHxa+Nt18VPhBfeJ7/UfFJudL1Gf4bX2uCay+wWi&#10;DybmKzlUL5iSjAcYOTxnNAHq1t+0prniH4U/Cq90bwzBB8QviRDjTNJ1GZ1s7PbbvPNdzOF3Nbxo&#10;gdQoDSeZEoKbyy7MvxB8ffDHxt4V0fx7N4f8QaH4qvDpVl4g0DTZ9N/s+/8AKllihuLaW5uDJHKI&#10;mVZUkXa4VSmHDDybwV8KfGvww+GPwL8Wy6BqWsX/AIAfVorvwyJhcalBol55ohhiy5Es9rElkvlB&#10;mLLHIiFm2Bu/8WaxeftC+N/h9pvh7w9r9j4X8Pa7D4i1rXPEOjXekAGCOX7PawQ3cUUszvM0bM6r&#10;5aIjAtuZVoAz9S8ZfG/TvjroPw5/4S/4fyf2poF7rn9p/wDCF3w8r7PPbxeV5X9r87vtGd24Y2Yw&#10;c5Fj41eNPjN8LY/CE9p4q8CX0WveIdL8ONHN4QvVaF7lhG9wGGq/MA4ZhHgHBClyRuO94g8ParN+&#10;2Z4L1uPTbyTRrfwTq9pNqKwObeOZ7yxZImkxtDsqOQpOSFYjoad+1L4f1TxDp3wxXStNvNSaz+IO&#10;hXtyLOB5TBbx3GZJX2g7UUcsx4A6mgB2o/ELx14E+Jfwo8H+IL/w9rz+Lb3VIr2+03SJ9PEUVvZN&#10;PEIo3u58NvUhmZmBBwFUjJv/ALRnxH8TfDvSPBcfhR9Jg1TxF4psfD5udZspbuC3jnEm6Tyo5oWZ&#10;gUGBvA61y/7RFxceH/jd8C/FEmj67qWiaNe6wdQuND0W71RrYS6e8UZeO1ikcBnYKDtx+Rrlf2nd&#10;f0X4z+CPA7w+D/FHiLw/pfjrSrnWtN1HwNqu5rNVmMrG0mtRJPGAQG2I45APJAoA9x8I6N8TrLWo&#10;5fFHi/wlrGkBGD2ukeFbqwnLY+UiaTUp1AB6jyzn1Fc98e/2ifC/wVt9Ksr7xZ4Y0fxFqOoafFHZ&#10;a9qUUBSzlu0juLoo0itsSITsG+7uQAnGax/hDH8FtJ8ZRr4D+F03g/XbqGSD+0YvhjqGhqYsb2R7&#10;qSxiRVOwHazjcQoAJwKd8bvDnxC8U/F74cQeF9U0rTNE0tL7XZLjU/DlzqMMV3DF9lRZHivIAS6a&#10;g7RxcHdA7gtswoB0XwT+OOifGrUfHLaF4h8Pa9pujautlZtod6ly/wBn+zxHzZirsPnm+0hCAFKx&#10;jGSCa9C12HU7jR7yPRru0sNVaMi2ub61a6gifszxLJGzj/ZDqT6ivKf2VPDPjXw58KrCbxpe6dLe&#10;6wG1s2Nros+n3NlcXksl1cx3Pm3MpdxJPtwFj2bSCG4x7LQB83+DPGXxr8T/ABi8eeCJfFvgGGLw&#10;nFpc73ieDb0tdi7SVyoU6t+7K+VjOWzuzgYwT4+ftO618K/ippWkaRp2nX3hXRraz1HxvfXKSNNY&#10;Wl5epaWzQlXCqVInmfeG/dxZwM7q6L4aaDqemftPfHHV7vTL230q/svD4s72S3cQ3RiguRKInxhy&#10;hZQwXOCwz1FeZeAf2cvEPxr8JfEHxR4w8W+LfBEvxOuLk3/hiCw05fJ0wK1tZwTC7spZo5BbqpYK&#10;6YaRiArZNAHqHxa+Ifjmx+NvgH4f+Db/AMPaQuv6VqupXWoa7pE+olDataqiJHFd2+N32hsksfuj&#10;AqPwt8WfFPhX4t674F+It9oGox2vhr/hKbbXtC0+fT40tkmMM8c8EtxcEMp2srrJhhuG0FefCfAP&#10;w+8WfEzxv8DbDx9ovi/T7rwhoXiPw9rOr2E+o6QJbi3nsoYJxd27xM0dxHF5qkPsk+bG7Ycdn4A+&#10;D154C+JfxP8Ahvrljr/iHR/HelSy6R8RL43WqXMNs0bxSaVeXchYx+TuLwBmVHV25Mm7cAdr4W8a&#10;/Gf4q+B7Xx74XXwfoGj6pAuoaN4Z13Trq5vLy0ZQ8LT3sdzGltJMhB2i3mEW4ZMuCKqeIPjL8RPE&#10;Hjr4TeGvDdppXgW78X+Hr/W9Rg8W6PPqFxYSW/2TFv5cV3b4OblwxJP3RwOa53SvEC6F8HfDvw++&#10;IvhH4lJ4q8K2sOnongODWI4dYaCHyYp4NQ09kiWKYfMI7qaLYT+9VNoavNG+Gl/pWsfs/H44+CtZ&#10;8e22meHvEMWr/bdCuvFxtrqa5tXtUnMMVzmQRhlDksPkYBiBmgD6wstD+LUekalHd+NvBc+qSeX9&#10;huYfB13HDBhv3nmxHVGaXcuAu149p5O7pXnvwR8bfF/4jeKfGkGreJvBEWmeEfFb+H7mGz8J3iTX&#10;8cdvbTtIkjamwhZhcFRlJApXPzZ2jsPgefhlZSarZfDrwHN4IVwk14v/AAgt54cjuMZCndPawLKw&#10;yeAWIBPQGsn9mvw/qmheIfjjJqWm3mnR6j8Qbq9snu4HiFzbnT7BBLGWA3oWR1DLkZRhnINAGt47&#10;+KOu+Avjp8PtCvbewbwJ4uhutMjvfKkFzbaxGpnhRpN+wxywxzhV2bt8f3sHFSeMvihrNt8dfA3w&#10;78NwWU7Xtpda34iuLuKRzZabGBHD5e1lAlmuHCqWyAsUx2kgVf8Aj78NJviv8LtV0awlW08QQNFq&#10;eh3rHAtdStpFntJcjnAljTd6qWHevHfCGq+NtJ+E/wATfjhc+B9Vj+JniiAJo/hGWzZ7yyggBt7C&#10;2kjGWAaVpLmTnCi4bOAhwAa3gz9p3W/EX7R154XutN06H4cX1/qPh/QNYjWT7Vc6rYRW8lykjF9h&#10;jYveIm0A5snznPHofw8+JuqeLfjF8WPCd5b2ceneE7nTIbGWBHE0guLJJ5PNJYgkMxA2heOuTzXz&#10;34y/ZA8W/D/9nPRYvD3xB8TeKPFHgOWHxVpWhPa6cbS71aB2uJwhjslum85pLlQGmLN5+GL5IPS/&#10;Db4mQ+Dfjj8XfEOveFfHNhp/ioaFqGmtB4K1e83oNLiEiMbe1cI6OdjI2GVgwIyDQB69Z/E7VLj9&#10;pjVvh21vZjRLTwhZa/HOEf7Sbia9uoGUtu27AsCEDbnJbkjAHnHxc/aW8T+AZf2hV0+w0mYfDzwz&#10;pes6V9phlbzprlbsyLPtkG5B9nTATYeWyTxi3rerv4T/AGgdO+LD6B4k1Dwd4i8IQ6C8+neH724v&#10;bC4huprmL7RYrGbpEkWeQbvJO1kAfbuXPmnxW8G+IfiP8Nf2o/Guk+GNeSHxh4es9G0LS7zTJodS&#10;vhZRXCtMLNlE8YeS4dUSRFdhHu27XUkA+hfDukfGGW60y71Pxz4HudNZ4pbq1tPBd5BNJFkF0SVt&#10;WcIxXIDlGAOCVbGD6hXzN8P7X4AaHrmhXOh/BmfQ/EUckSW2pQ/CDU7KS3mOF3/aDpyiLknLlgAM&#10;kkDJr6ZoAKKKKAPPPjL8ULr4cadoFpo2lxa34q8S6rHoujWFxcGCBpmSSWSWaQKzLFFDDNIxVWJ2&#10;BQMsDWfoWo/Fbw1420rT/FKaB4w8Oamro+seG9Lm0uTSZVUlfPhmu7nzo5DhQ0bKyNjcrKWePM/a&#10;P8JaxdP4C8c6BpV14h1LwJrv9ry6LYlPtN9aSW01rcJAHZVMqpP5iqWG7yigILAiW0+M2vePvHfh&#10;3SPA3hXWItBjmM/iPXfFnh++0mOC28uTZBax3SQSSzvKI/mVXSNA27lkFAHI/BPxl8afjZ8ObHxj&#10;b+LPAegwX11ewx6fL4Ovbpolgu5rcZlGrRhiRFuzsX72McVqa547+J+p/tASfDbw9rnhHSYrDwfY&#10;6/d6jqfhy6vWuLmW7ubd1jRNQh8qP9wrBSXI3EFj1rwv9n/wV8G/D/wusbH4k/A68vvGiX2ovf3N&#10;/wDCPUdRmk3X07xMbhdPkEgMTR4Ic8YHbFenX/wot/in+1fca/c2fi/SPC0vw40uKxv9LvtU8PgT&#10;G/vXMEhheBhIkbxsYJRuTcMopoA63wP8QPiN4o8R/Ef4fXep+F7Txp4VfTriDxDBolzJp1za3aO6&#10;h7I3gkSVfJlUgXBHKN321mfBHxt8X/iN4p8aQat4m8ERaZ4R8Vv4fuYbPwneJNfxx29tO0iSNqbC&#10;FmFwVGUkClc/NnaIP2UfC+rfCLxB45+HPiHSNVv9Ttrv+1bX4gXkM9x/wk1nJxG11evkNeQACF42&#10;ZflVGjXZnHQ/s1+H9U0LxD8cZNS02806PUfiDdXtk93A8Qubc6fYIJYywG9CyOoZcjKMM5BoA8+s&#10;v2lviB4p+Gfwn1HSR4a0rxB408ban4ZnuL3TLi7tbaC2l1JUkWFbqJi5WxjzmXGWYgDgDuvid4t+&#10;KfwX+DnxD8bax4h8IeJZ9D0K5v7C0sfDN1p6/aI13KZWbUZi6cEFVCHnO7jB8G0D4P6/rfwg+AGg&#10;6r4f8S2ItPiZrd7qa2X2zT7qytXn1lo52lhKSwI3mw4kDKCJF5IcZ9p/aB+D0eg/ss/F7RfCcXij&#10;X9S1bw/dxQ2V/repa5cSy+S4RIVuZpmBJb7seNxxkHAoA6HXfip4o8QeOdJ8BeCotJtNek0KPxBq&#10;+uaxBJc2mmQSOY4I1tY5I3nkmeOYAGaMIsbOWc7Y36T4caz48/tnWtB8daZp80lksc9j4l0SF7ex&#10;1OJ925Ps8ksslvLGQAytI4YMrK3LInmd5Y6h8HvjPY/EK40HW9Y8M+IPCtloOqNomnS391pd1ayS&#10;SQSPawq07xSLcSoTEjlGjXcu1yyYvxX+JvxS+JHg3xlY+CPB+p6Poetx2nhnQNR1TSLq21E3V1M0&#10;V5qMsL7ZLa0t4CWUzRIzOuQdrLkA1f2ef2ndb+LXxK1XStZ03TrHw1rNlca14JvbRZFlv9Pt76W0&#10;maYs5DOcW067AB5dyvXBNL428ZfGnwz8ZfAvgm38WeA5YPFkeqTx3cvg693Wa2iROFKjVgJSwlxn&#10;5Mbc4OcDkPiZ+zxr3wW0L4b+MvCfijxh45b4Z3trFZeGZNP0+R20mTZaXkMC2dlFNI4tyHALNnyc&#10;7WbBr1D4l6Dqep/tPfA7V7TTL240qwsvEAvL2O3cw2plgthEJXxhC5VgobGSpx0NAE+n/FvXtA+N&#10;d54I8VXejT6bpfgePxNfavZWMtrmf7XNFIVjaeXZEI4gdpLNnPzEcDI8J+O/jN8TPBNr8QvDdr4R&#10;03Q9SiTUdH8I6vZ3L6hfWTBWi87UFuFjtZZkO4KLaZYtygtJgmoPFnw5vvGn7UXi6K5sb6Dw7rPw&#10;vXQ21ZbdjAJZL25DxiTG0yBHDbM5wQehqD4bfFzWfhj8LtF8E+IPh94su/H/AIfsYNGisNH0S5uN&#10;O1WSKNI4p4dRVDaxQygKxM8sbRfMJFUryAcd8Qf27JfCuqfBXXbLw8Zvh74t0691HxLLNC73+hww&#10;yW0LSkI+NsEtwRMArnajFcbTn2xfirfz/tIaf4Ct0sZvD114Pl8RLeIGadplvIoVCuG2GMpIT93O&#10;cHdjivEfAHwJ1vwh8QfgdoniHRzq1pb+EvE8XiKeC3abT47q+uLSeW3aQrt2szzKobG5UOBwao/s&#10;8fCrxz8Kf2urvw1q2n31/wCAPDngmfTvC3iWSOR4nsJL+CSCxllI2+fbhJIwN25o4422gckA+hP2&#10;gPibf/Cz4eG+0SC2vPFGp39nouiWl4jPFNe3U6xR71RlYogZpGAYHZG2CK8tv/2mvF0P7LunfFGH&#10;SNM/tjw7qSWvjvRvImkNtHbXJttVFqBIGR4yrTIXLjy0IIYkGtL4p+APEvxq/aN8OWEOo674O8K+&#10;AtPOtRa7YWcBN5q915lvFHEbuCaGQQ24uCxCEo1xHyDgij8KfhlrHwq+O3xB8I6rLrfjPwR4+05f&#10;ED61qdjCIl1ID7LeW8zWsEUCGWEWzL8ilvLf7xBJAPRP2gfizf8Aw2+HVne+FYbLVvFniDUbPRPD&#10;ltdBpLa5vLlwEZ/LYExJGJZmIYfJExyOtcT8OPGnxi+K+oeOn07xP4H0Kx8PeJ73w9DDdeEry8ll&#10;W32fvWddUiALb/uheMdTXO/AT4XeKo/iVpeh+LNNvI/DHwftp9K8NaheJlNXe5LC3uUY/e+z6f5E&#10;BYf8tZrgfw1x3gXwb8K9K8XfFd/ij8HLzX9dvfG+p3lpqN38L7/WvPsnKeUyXMdjKrISHIAf1OOa&#10;APYviD48+J2g/En4VfD7Stb8JR6v4k0/WLzU9avPDt1NBus/spQQWy36NGGFwwO6Z/ujHpWn4G+I&#10;vjXTPjnc/DTxvcaDrc1x4ePiLTtY8P6dPp6qkdwtvNDNBLcXHO6WNlcSYI3jaNuT5944+HOlfFH4&#10;x/ACXRNB8TaJ4D03RPEUGdJg1Pw02mjFgkEL+V9nmtlbynCRtsDhMgEAVy40/wAWfsp+MfinFpfh&#10;TxT8TNQ1/Sn1Dwf4plivdbvElU7E0a9uWMjRRRyOJYi5VChkLMZASQD0DwZ+07rfiL9o688L3Wm6&#10;dD8OL6/1Hw/oGsRrJ9qudVsIreS5SRi+wxsXvETaAc2T5znjrtb+JPi/xp8UNe8C/DxtE0p/DEdr&#10;JrniHxBZzX8Uc1xE0kVnDaxTQF38sxytK0wCK6gI5clPEPGX7IHi34f/ALOeixeHviD4m8UeKPAc&#10;sPirStCe1042l3q0DtcThDHZLdN5zSXKgNMWbz8MXyQe70C+uvhn8QPGnjDUvDXiifwP8TYdO1ZJ&#10;tI0m7uNR0e8FikEttc2luhu4iyRRssiodj71cxnZuALvj340/Ev4VfBj4t6v4i0LSJvEngzT21DT&#10;dbtbaaPSNajYO0ZEDSmSJ49uyWPzn52sr4favc+HdI+MMt1pl3qfjnwPc6azxS3VraeC7yCaSLIL&#10;okras4RiuQHKMAcEq2MH5d8feBPFvij4aftBXHhXRviNL4G1LwZHpug6V4uv9Svr7UNRWW5+0S21&#10;neTS3USlPIUCRIi2AVQj5q9Z+H9r8AND1zQrnQ/gzPofiKOSJLbUofhBqdlJbzHC7/tB05RFyTly&#10;wAGSSBk0AfTNFFFABXnXxh+J194D/wCEZ0bQNNg1jxd4q1E6XpNrdzGK3iKwyTTXM7KC3lRRROxV&#10;RljsQFd25fRa8X/aF8M6vDr/AMO/iPouk3niK48C6lc3d5ounKrXV3ZXFpLbzmBWIDyx70lEYOXE&#10;bKuWYAgGx4Z1L4p6B48sNI8WRaF4s8PalbyuuveHNNm0s6ZPHz5dxBNdXHmJKD8siOCrIQUIbcvn&#10;/wAD/GPxr+Nvww0fxpF4t8A6HFqjXBTT38G3ty0IjuJIgDKNWTcT5ec7R16V2OlfGHX/AIg/EXQd&#10;L8G+FtWtvCcAkuPEWveKtBvdJ2KUcQW1nFdLDJLM0gVmcI0aICCdzqB82/s8eCvgx4e+EGh6f8Rv&#10;gZeXfjSGS6/tGe/+EOpahM7G6lZC1wunuJPkKYIY8YHagD3XVfHnxP1v4/an8OvDuueEdHt9J8L6&#10;frNxf6n4cur57m4nnuYnCKmoQiNB9nBAJc/MQWPWp/A/j/4keLdb+IngK41TwtYeNPCV3YsuvRaJ&#10;czadd2l1CZUzZ/bFkjlG11I+0MPutyGwOSuPhJD8Uv2q/EGvXtt4x0bw5ceA9IjsNR0vUNU0AGU3&#10;V6zROYXhJkRHjJhlBKbhlRmtb9k3w1q/wn1Lxv8ADjxDo2p3Oq2N+dRg8eXUM86+KLSXHlTXF4+d&#10;15EMQyRswwEUxjZ0ALHwH8bfFv4lax4ol1rxJ4Kj0rw14pvPD9za2HhW7invUt9mZElbUnWEtv6G&#10;OTGO+a5PRv2lPiH418FfBebSf+EZ0fXfHfiHV9Iurq90u4vLW2itPtzI0cK3UTFmFogOZMZYkDoK&#10;9E/Zh8P6poH/AAtn+1NNvNN+2/EDVr21+1wNF9ot38rZKm4DcjYOGGQcHBr598G/BvXtc+H/AOzT&#10;oms6B4m06Gw8X+IbjVTZNe6bdWELjVDFJJNA0csCuXiAbcoYSAZIfBAPcfjF46+KXwJ+BvxB8c6t&#10;r3hDxPe6LpbXen2tn4butPjEqsM+cW1CYupB6LsPueldL4z+I/ibVPimvw48CJpVrq1rpSa1q+va&#10;3BJd2unQySvHbRLbRSRNPLK0M/BljEax7iXJVDwv7UHwe/sn9kb4r+H/AAhb+J/EWpappTiGyvNX&#10;1HXbqWTKgLCLmWaQcfwpgHritfxTBefB79ovUPiDLomta34T8V6FaaRqFxoOnS6jPpd3ZyXEkLyW&#10;0CtO8UyXDJuiR9jxjeAr7lAO7+HWv+N473XtI8f6fpyvppSW08S6RG1vYanCwJbEEksj28kWArq0&#10;jq2QyMfmWPzH9mj9pfXvjF4y1fTfEWl2Gl6fqen/APCS+D5LRJFkvdH+1zW2+bexBlGy2kO0KNt0&#10;nHc4Pxc8ffE/4veEPE+heFfCOqaF4W8UyWfhTSdT1DSrm21NfPklXUtSmhfD2ttFbKVjM0aO0hDZ&#10;w8YNT4kfAjxD8GLv4W+PvDnifxf49HgLUINMOgSabp8jJodyFtbpIIrGyhlkaNfJlCksMQHjPzAA&#10;6bxf4z+Nfhz40+BvAkXi3wDLF4qs9WvUvn8G3u60Fn9mIQoNW/eF/tP3srjZ0OeOosfjDrXh340a&#10;14M8W3ejyaTofgW18UX2sWVjNbZma6u4pmEbTS7IhHbqwTLMDu+ZuAI/iP4f1S+/au+Cur22m3lx&#10;pOn6P4kivL+KB2gtnlGn+UskgG1C+x9oJG7Y2M4NYHjD4YX3j39pn4iWd3Z31p4c8QfCu20A6wts&#10;xgEsl7qAkjWThTIqSqxTOcMp4BBoAv8Ahjxv8a/iF4HtfiDoNj4SsNJ1K3j1PSfBWq2twdRurRkV&#10;41m1FbgRW08qktt+zSLEWVSz4LVwXjr9uw+GfEHwZ1my0Pzvht4v0a41jxBdzwv9u0OJZLeHzXCv&#10;t2Qy3AWYbWICswOFOey8A/GbW/h/8MdI8Ia58OvFl38R9DsINKGl6To1zNpupTxxIiSwansNpHBJ&#10;w26aVGjGQ6hlweI+HnwD1fwj8Qfg34c8SaT/AG3p9t4A1+w8Q3UVs8mnfa7y5s5ZrcuRt2uzThVb&#10;BZUJxwcAHuEXxS1Gf9pFPAEUVlJoL+Dx4hW6RWM7TG88kANu2mPZzjbnPfHFZHxm+MWq+Fvib4C+&#10;HmhahoHh3V/FcV7cw634niee2xb+Sv2aC3SaFp7iRrhML5qbVV2+c4U+Ofs3/C/x38L/ANrDWfD2&#10;u2N/qHgrw54NOk+GPE8sbtHcWDX4mt7WWXG0zwIWiIzuZIlfaAcn2H4/3OgXt/o+ieP/AIUS+P8A&#10;4f3ccsj6rb6O2uPp18FIjVrGKGSdQ8ZlAuIgdjYVtu8NQBqaLJ8Yb218QaLqMvhjTNVsprd9N8WJ&#10;pMs+nanA6kyIdPF8s0EsZG0lp2VgyspOWROP+A/jb4t/ErWPFEuteJPBUeleGvFN54fubWw8K3cU&#10;96lvszIkrak6wlt/QxyYx3zVD9k34aQ/DjxJ4xg8FWfiPQ/g1Ja2K6BoXiRb2J7W9DXDXrW9ve/6&#10;RDCxeInzAu+QyMoK4Y6HwR/tb4aeE/jnrWoeHNYmkj8aa5q9np8VlKbnUYdkbRm3QKWk8wqVUqCG&#10;PTNAFLWv2nda039paHwrFp2nSfDWHU7Xwpf6yUkN1FrtzayXUSBw+zytgt4iNpPmTqNw6GLx3+1d&#10;f/Df9rnTfhzrek28fw/vtHsnfxEiP5lhqV1PcR26XDbiohlNv5YbYNsjpubDccHa/sbeNPFX7NWq&#10;afqvxH8Rad418ReZ4qvNHgt9NWxh16SQXSfvHszcqsc6xL/r8hY8AheK0fA/g25/aP8AiD4ovfiB&#10;4J1nSNB8Y/C/RtP1K11XTprTybwXV6biBTIg2yxMyuvcAxuOCpoA6T4xftNeKvACfH4aZY6PK/gH&#10;TdFu9KN3BK4lkvPM80ThZV3KNg2hNh65JrpvGPjz4l/BCLTPEfjXVfCfivwXJqFrpupvouh3Ok3W&#10;mi5njgiuwZb25WaNZJFDxgIwVi4Y7CrfKt18O/i7J8OP2qdH8ZeH9X17xGum6BpOn6vZWE03/CSR&#10;2xl23MIVT5khiaMyqhYq5YHB4H0b8aPF0n7RPha1+Hfg3QPFaSavqdjJqeq634X1HSLXTrCC7hmn&#10;l8y9giWSQrHsSKPcxZ8kBVZgAXP2p/2ivEvwc1DRrDwdpFjrt7b2N14n8QwXcUkjQaHaNGtw0Wx1&#10;2zMZRsLbl/dvlTxW58Z/ix4l0rXPhLpHgK/0KIeOtTmtf7V1jT5r+GOBbCa6WRIoriAsW8oDl8Yb&#10;OK4bwf8AB3xT8XfiN8S/iJrHifxT8P11S6fwvpmmWun2G6bRbNnRJJEv7OZlE08l1KAu0MkkZOcj&#10;Hlvhr4R+KLhvg38L9f0fxbJpXw88b6ppS6/Zm9sGn0cabctp90L22MZRdssUDFHUb0ZD97DAH0Rp&#10;PxD8feC/jh4X8CeOL3w34jsvFWmX95p2o+H9JuNMltZ7MwmWOaKW6uQ6OlwhV1ZdrIQVO4GuR+FH&#10;xG+OnxQ+Dun/ABF06/8AAl41z588fhQeH7y3luUhuJIzAt8dQdY3dYyBIbdlVmGUIBqLwT8Nb34D&#10;/tRzzy6f4i8beF/GGnC30rxPqdze63e+Gpom3SafJNM0jQ2c2RIshIzIu2QsFjIxP2b/AIr3Xws/&#10;Zw0LwpJ4F8d3njyyF3DBoreDtUhiluJLyZoVa8kt0to4z5iFpXlVFUklhigD6T+FvxD0z4tfDjw1&#10;4z0beNM12whv4ElxvjEihijY43KSVOO4NeGfCj4jfHT4ofB3T/iLp1/4EvGufPnj8KDw/eW8tykN&#10;xJGYFvjqDrG7rGQJDbsqswyhANer/s7fDi9+EXwN8D+DtTuUu9T0jS4be8mi+40+3dLt4GV3lgDg&#10;cAV4R+zf8V7r4Wfs4aF4Uk8C+O7zx5ZC7hg0VvB2qQxS3El5M0KteSW6W0cZ8xC0ryqiqSSwxQB1&#10;H/DQ3ij4p+LfhPYfDW/0DRtI8a+FbzxM174h0efUZYvKe1VYBHFd24BH2hgxLNynFafxY8dfFr4F&#10;+AJvGms6v4R8W6Rpmo2UusQaZ4au9Pmg0oyFLyaMtqE+6RFdJASAAsUmQ24FfE7j4HaV8NfEX7P+&#10;i/EvwVc/EHw94d8Ealp+pTW/hG58Q2kWpPLZOP3UFvNtyVn2MVHyqema+jfhNpfwo1TR/EXh7wX8&#10;PX8KaVfQ7NUs5PA154dgvEdWTB861gWU7SwO0sQD2zQBd/aB+K+pfDjwPpj+FIbHU/GHiPVLTRPD&#10;1teq8ltNcTvzJII2VjFHCs0zEMPljPIzWX8OfjvLf+Dvit4j8YmxsdN8D+INV097iyieMGzs0R/M&#10;YO7ZcgtnBA6YArz39nz4aeLT8R9NsPGOn3keh/CGzuNA8NahepxrDzsVS+ViPmMenrbQFh/y0mul&#10;z8tcLqfw18YeOdH8XfC0aNrei6R47+Kmq3er60dPZY7fRIVinaRXkjaP/SHjjhj3Kyvvk4ZVbAB7&#10;J+zF8cPGvxb0TxLpXjfS9K8L+PtOhs9QhtLOGV7dLK+tEntXdHk3OySefDIAygtA2CueMuLxj8b5&#10;Pjzc/Db/AIS/4fjyfDUXiL+0/wDhC77nfdSW/k+V/a/by927d3xt4zVLXvhf4r+Ev7RHw7+IkHiP&#10;xZ8R4NXV/BviD7bp9m8lnZykz2txtsbSHEcdymHkkDBFnY5Ubs9pb+H9UX9tTUNcOm3g0Vvh9bWS&#10;6kYH+zG4GpTuYhJjbvCsG25zgg4waAKEn7SE3g7VfjnJ4wS1bQvhvDp8qS6ZbOk92ZrBJ3Xa0jAs&#10;0rbEUEY3KCTy1N1zxr8b/BPga5+IGt6d4Sv9PsbeTUtR8DaXa3K6jb2qqzMkWpPOY5540AYqbWNZ&#10;CrIGTIeuK8V/BPX/AIna/wDtUaHHaS6WfEZ0V9E1DUIJEtLmeCwhZSHx86CaNUcpnbyOoxXV+Mfj&#10;br/jn4Zap4X0X4c+LbT4l6tYz6Z/ZOqaLcQadYXDxsjyy6mUNm8CcuGimdpBtVFLttABh69+2S/h&#10;v9p3w54QutPtpPhfr3h7Tr6HxRFG++zvb6WdbQTtuKiCUQCNW2DbJIm5sNx6t4H+JuqeJfjn8T/B&#10;l1b2cel+F7bSJrOaFHE8huop3k8wlipAMS7dqrjJznt41oX7N9nqPxS8VeA/EWjXmpeBJvhXoXhc&#10;6hJA6w3DQTXisI5SNvmoPLk4O5SUb0o/Y08MfErw58XfjRF8S7G6l1C1j0PSrXxLJA6wa9DbxXIS&#10;7RyNrOY3i80KzbZCwODwAD6H+Jf/ACLtn/2GdJ/9ONvXV1ynxL/5F2z/AOwzpP8A6cbeuroA5T4a&#10;f8i7ef8AYZ1b/wBONxXV1ynw0/5F28/7DOrf+nG4rq6ACiiigAooooAKKKKACiiigAoorL8T+HLH&#10;xh4e1HQ9TWd9O1CB7a4W2upbaRo2GGCyxMrpkHGVYH3oAoeC/iL4b+Iq603hrV4NYj0bUpdIvpLb&#10;JSG7jVGki3EYYqJFyVJAORnIIBoHxE8N+KfFHiPw7pGrQahrPh1oY9VtYMn7I8qlo0ZsbdxVSdoJ&#10;I4yBkZ8P/Y18I6P4Z0n41eG9GsItH0S1+IOpWlvZ6fm3WCIWlmAqFCChA7gg55znmuR+Fvw70n4a&#10;eOP2pfDPgfTU0W1ttI0oWcMDMz+c2mTHzGkYl3kZzuZ3JZiSSSTQB7h4Q/aY+HXjrxFYaLo2t3M1&#10;zqUlxFpt1caRe21jqTwFhKtpdywrBcldjnEMj5VWYZUEjq/E/wASvDPg3xJ4X8P6zq0VlrXie5lt&#10;NIsijtJdyRxmWQAKDgKgyWbCglRnLKD8zxpA37N/7IpsFjMq6t4WNsYAOP8AQHExXH/TEz59i1eV&#10;+JvH9t4j/aM+FPxG8UaH4x0/XZ/GU9lp2mXng3WIjpujR6fepDEm61CyzzSN58oiLkAoDlYN9AH6&#10;JUUUUAFFFFABRRRQAUUUUAFFFFABRRRQAVz/AI78e6D8M/C154i8S6gumaPabBJOY3kYs7hERI0D&#10;PI7OyqqICzFgACTXQV4Z+1RHK7/B5gyraJ8RdIa5EhAVlxMIwc9/OMJH+0FxzigD0L4e/Fvwx8UX&#10;1eHQbu7+3aRLHDqGnappl1pt7al0Dxl7a6jjlVHU5Vyu1trAElWxe+IHxE8N/Czwvc+IvFerQaLo&#10;1uyRvdT5PzuwVEVVBZmZiAFUEn0rzHRl2/ts+LDbjEbeANJN4UHymT+0NQ8rd/tbfMx3x7Yrj/8A&#10;goL8NvDfiL4Ea34r1TTRf65oaWyaZNcTSNHaGS+tg8iQlvLEhA2+Zt3hSVDAEggHt/xD+L3hf4XT&#10;aPb6/d3n2/WJZItP07StLutTvLoxpvkKW9rFJKVRcFn27VyuSNwzd8J/Efw1448FxeLdG1i3ufDs&#10;kckpvpMwLEIywlEqyBWiZCrB1cKyFWDAEEV5fqkcg/bh8OPOyG3Pw91JbVXIyJBqNl5pX/gJjzj0&#10;Fc/8G/hl4c+KXhn4p6F4o0sav4ZHxM1S9i06SWRLW4eKeORlljVgs0f2kSs0UgaNmB3KcUAe8+CP&#10;G+ifEjwnpnibw3frqmh6lF59peIjIsyZI3AMAccHqK3K8C/YJ/5M4+E3/YEi/wDQmrzT4gJrnxF8&#10;L/tLeLpvG/iXwtrXgma903w/FpWtT2NppsVrpsVyJZII3WOYzPM7M8yuQhQIU2AgA+rfEPjTRPCd&#10;1ptvq+oR2EmotMtuZQ2w+VC88rO+NsarHG7F3IXgDOWAPJeB/wBojwH8Rda0/StF1S9+2anavfaZ&#10;/aWj3unxanboELS2ctxDGl0gWSNi0LONrq3Qg1wPw1tI/ix4i0CPxDbLrul6N8PrO3uxqS/aIr24&#10;1RAblJQ+RIRDaR7twOVuz13Gl0ya1+P3xq8H694YaMfDv4by3jQ6xbcQavqctu9p5FoV4a3t45Jh&#10;JIPlaRkRSfLlwAewz/Efw1bfES08CPq8H/CXXWmyaxFpKhml+xpIsTTNgYRd7hRuI3EPtzsbHJ6v&#10;+0v8OtC8VXmgXut3Md1Y38Ol3l6mk3kmnWl3Ls8uCe+WE20Uh82MbXlBBdQcEgV5XZfDXw34B/b3&#10;0K+0PTBa3+veDtb1DVL2WaSe4u5jfaeAXkkZmKqPlRM7UX5VCjiuC1OCRf2Cv2go7v8AeaqmueLt&#10;5T5pDdDU7jyjxzv3CIqev3MdqAPsLRPHeheIvE/iPw7p199o1jw7JBHqlt5Mi/Z2miE0Q3MoVtyE&#10;H5ScdDg8Vv18/fAjzf8AhpL9obz/APX/AGvQPM6fe/smLPTjrX0DQAUUUUAFFFFABRRRQAUUUUAF&#10;FFFABRRRQAUUUUAecfET9oXwN8LNYl0rX9Q1A6jBYHVbm20nRL7VHtLQEjz5xawy+THlXw0m0HY2&#10;M7TjvtM1Oz1rTbTUdOu4L/T7uFLi3u7WQSRTRuAyOjqSGUgggg4IINeI/CuD/jJb9oL7eYpI5BoJ&#10;RZMHFr9gYYYH+DzBP14yW96w/wBnOPUJf2A/CyWjSpet4LdbJmJDBTA/2cjPP3fLx7YoA9C8IftM&#10;fDrx14isNF0bW7ma51KS4i026uNIvbax1J4CwlW0u5YVguSuxziGR8qrMMqCRoxfHnwTN4ul8OJq&#10;ly15Fe/2a96NLu/7NW8yF+zfb/K+y+dvYR+V5u/zDsxv+WvAY0gb9m/9kU2CxmVdW8LG2MAHH+gO&#10;JiuP+mJnz7Fq4bxpd+KfAn7JfiXwLouhrr9la+JZI7Hx3ZatZz6dd+fr4kjVVSY3AvFlnEDI0QRZ&#10;o3PmFQCQD638QfHnwT4Y8V3Ph7UNUuVvrMRG/uLfS7uex04yLuQXd5HE1vasVKvtmkQ7XRiNrqTB&#10;8RP2hfA3ws1iXStf1DUDqMFgdVubbSdEvtUe0tASPPnFrDL5MeVfDSbQdjYztOPnT4gahrfw1+GP&#10;7UGmabocXi7SdUm1rVZPEtrqtm9npTTaannWmoRGUXKzRBQVjjhk3JJAMpuO3tv2XbS9h+JnxWj8&#10;Q7Wvm0jwsJkuSGdYv7K2sH/2fNFx14yX96APpPTNTs9a0201HTruC/0+7hS4t7u1kEkU0bgMjo6k&#10;hlIIIIOCCDVmvEv2JvN/4ZM+FXm78f2Db+T5mc+Tj9115x5ezHtivbaACiiigAooooAKKKKACiii&#10;gAooooAKKKKACiiigAooooAKKKKACiiigAooooAKKKKACiiigArmviB8RvD3wu8PrrPiW+aysnuY&#10;LKFYbaW5nuLiaQRxQwwQq8ksjMwARFZjycYBrpa8I/aHSU/Fr9nd5GA04eMrgSK5+QzHR9Q8k88b&#10;uHx7nigD0z4ffFHw38ULPUJ/D17PM+nXP2S9s76xuLG7tJtoYJNb3CRyxkqysNyDIYEZBzWB4/8A&#10;2ivAXwx1q80rXtUvlvbGxGp366do19qCafaHfie6e2hkW3j/AHch3SlRhGPQE1zPwzR1/av+N5jU&#10;izbSvDZYgfKbnZfBz/veWLfPtsrH+G0C/wDC2v2n11YxyxSajYEiTB/0Q6LbYBH9zPmj0zv9zQB6&#10;X4x+OfgzwPc6La32o3eoXmtW73mn2fh/SrvWLi4t02bp1is4pX8oeYn7wgL8wGeaq6l+0P8AD/Tf&#10;CHhfxMuvNqeleKGC6J/Y1hc6jcagTG0hEVvbxvMxVEcthPk2ndtIr5y/Ynj1JfGngp9WZ2kb4K+G&#10;vsonPzqouLvfgHnp5OfbZnoMZf7OUNxF8a/hsZfl0bzfiMmlo/3FA12DHlg9PkJx7BscZoA+oZP2&#10;h/h/H8Po/Gp15m0KS/XSUCWFy1418ZvIFoLMR/aPtHmfL5Pl7wQcrgGtz4ffFHw38ULPUJ/D17PM&#10;+nXP2S9s76xuLG7tJtoYJNb3CRyxkqysNyDIYEZBzXyFaQ3K/tHWLH5fDw+N95sSTiI3J8KZyoPf&#10;zfN/4EWxzmvePhmjr+1f8bzGpFm2leGyxA+U3Oy+Dn/e8sW+fbZQB7hRRRQAUUUUAFFFFABRRRQA&#10;UUUUAFFFFABRRRQAUUUUAcp8S/8AkXbP/sM6T/6cbeurrlPiX/yLtn/2GdJ/9ONvXV0Acp8NP+Rd&#10;vP8AsM6t/wCnG4rq65T4af8AIu3n/YZ1b/043FdXQAUUUUAFFFFABRRRQAUUUUAFFFFAGB4T8CaF&#10;4Hl12TRLH7E+uanLrGoHzpJPPu5FRXk+djtysaDauFGOByaNH8CaHoHivxD4ksLHyNa8QfZ/7Suv&#10;Okb7R5EZjh+UsVXapI+UDPfJrfooA8u8Ifsz/DrwL4isNa0bRLmG502S4l021uNXvbmx015yxla0&#10;tJZmgti29xmGNMKzKMKSD2PiTwHoXi7V/DmqatY/a77w9etqGmS+dIn2edoZIS+FYBv3csi4YEfN&#10;nGQCOgooAKKKKACiiigAooooAKKKKACiiigAooooAK5/x34C0H4meFrzw74l09dT0e72GSAyPGwZ&#10;HDo6SIVeN1dVZXQhlKgggiugooA4Dwz8C/CHhDS/EdlpcGrQy+ISp1PVJtev59UuNkYjjH2+Sdrl&#10;QijCBZAE3MVwWYnf8ceAtC+JHhK88MeI7I6lol4IxPbGeSMvsdZF+dGDcMing845710FFAHG/EP4&#10;Q+F/ijNo9xr9pefb9Hlkl0/UdK1S60y8tTImyQJcWsscoV1wGTdtbC5B2jGp4G8C6F8NfC9l4d8N&#10;6emmaRaBvKgV2kYszF3d3cl5HZmZmdyWZmJYkkmt6igDA8A+A9C+GHg3SfCvhmx/s3QNKgFtZ2nn&#10;SS+VGOi75GZm69WJNfOnx4/Zg8TfFzxD4zhj0PwkNP8AE8ENi+vLr+rafNFAE2CS80qENbanPBud&#10;onlkj6RKdgQGvqqigDg9N+CPhHS/A+t+FI7G4fSdctktdUJvZkmu0W0isxmRGVkPkQRp+7KjgkAE&#10;knL8Afs3+CvhfLpP/CNv4osbXSkEVlp0vjHWLixhQKVCfZZbpoSoB4UoQMAgAgV6hRQBz9z4D0K8&#10;8dWHjKax3+JLGwm0u3vfOkGy2lkjkkTYG2HLQxnJUkbeCATnj9X/AGaPh1rviq81+90S5kur6/h1&#10;S8sk1a8j067u4tnlzz2KzC2lkHlRnc8RJKKTkgGvUKKAPMdd/Zx8E+IPGGs+KJB4j03W9ZMJ1C40&#10;Pxbq2lrcmKMRRl47W6jQlUUKDtz+Zrv9C0a38O6PaaZayXcttaxiKN768mu52A7vNMzSSH/adiT3&#10;NX6KACiiigAooooAKKKKACiiigAooooAKKKKACiiigDzj4ifs9eBvinrEuq6/p+oDUZ7A6Vc3Ok6&#10;3faW93aEk+RObWaLzo8s+Fk3Ab2xjcc9dYeENL0q702awhl0+LTbI6daWFncyw2UUHyYUWqMIcqI&#10;1CsU3IuVUgMQdmigDy7wh+zP8OvAviKw1rRtEuYbnTZLiXTbW41e9ubHTXnLGVrS0lmaC2Lb3GYY&#10;0wrMowpIN2z/AGfvAmn+MrnxNb6PPHf3F+dVktBqV0dON8cZuxYeb9mE5I3mURBy5L7txLH0SigD&#10;zvW/2fvAniHxfd+Jb3R521G9aF7+CHUrqGx1B4hiN7uzSUW9yygKA00bnCIM4RcM+In7PXgb4p6x&#10;Lquv6fqA1GewOlXNzpOt32lvd2hJPkTm1mi86PLPhZNwG9sY3HPo9FAFbTNMs9F02007TrSCw0+0&#10;hS3t7S1jEcUMaAKiIigBVAAAAGAABVmiigAooooAKKKKACiiigAooooAKKKKACiiigAooooAKKKK&#10;ACiiigAooooAKKKKACiiigAooooAK5r4gfDnw98UfD66N4lsWvbJLmC9haG5ltp7e4hkEkU0M8LJ&#10;JFIrKCHRlYcjOCa6WigDhPDfwT8J+EdA1TSNJt9TtI9Vulvb++Gt3z6jdTKU2vJetMbh8CNFwZCN&#10;g2fdJFUPH/7OvgL4na1earr2l3zXt9YjTL9tO1m+09NQtBvxBdJbTRrcR/vJBtlDDDsOhIr0qigD&#10;gvGPwM8GeOLnRbq+0670+80W3ez0+88P6rd6PcW9u+zdAstnLE/lHy0/dklflBxxVXUv2ePh/qXh&#10;Dwv4ZXQW0zSvC7BtE/sa/udOuNPIjaMmK4t5EmUsjuGw/wA+47txNej0UAecSfs8fD+T4fR+CjoL&#10;LoUd+urIUv7lbxb4TeeLsXgk+0faPM+bzvM3kk5bBNbnw++F3hv4X2eoQeHrKeF9Ruftd7eX19cX&#10;13dzbQoea4uHklkIVVUbnOAoAwBiurooAKKKKACiiigAooooAKKKKACiiigAooooAKKKKACiiigD&#10;lPiX/wAi7Z/9hnSf/Tjb11dcp8S/+Rds/wDsM6T/AOnG3rq6AOU+Gn/Iu3n/AGGdW/8ATjcV1dcp&#10;8NP+RdvP+wzq3/pxuK6ugAooooAKKKKACiiigAooooAKKKKACiiigAqvqDvHYXLRFhIsTFSgyQcH&#10;GPlbn/gLfQ9KsVU1ZPM0q8Xbv3QuNu3dn5Txja2fptb6HpQAPpkL7svcDdnOLmQdd3TDcffPTphc&#10;fdXA+mQvuy9wN2c4uZB13dMNx989OmFx91cW6KAKj6ZC+7L3A3Zzi5kHXd0w3H3z06YXH3VwPpkL&#10;7svcDdnOLmQdd3TDcffPTphcfdXFuigCo+mQvuy9wN2c4uZB13dMNx989OmFx91cD6ZC+7L3A3Zz&#10;i5kHXd0w3H3z06YXH3VxbooAqPpkL7svcDdnOLmQdd3TDcffPTphcfdXA+mQvuy9wN2c4uZB13dM&#10;Nx989OmFx91cW6KAKj6ZC+7L3A3Zzi5kHXd0w3H3z06YXH3VwPpkL7svcDdnOLmQdd3TDcffPTph&#10;cfdXHMfFrxR4u8H+CrnU/A/gn/hYPiGOSNYtC/taHTPNQsA7efKCi7Rk4I5xgV86/AP9sv4q/HLx&#10;3qOip+z5/Y+j6Fr0vh7xFrH/AAmlpP8A2VcxHEw8nyUafacf6skHsTQB9YvpkL7svcDdnOLmQdd3&#10;TDcffPTphcfdXA+mQvuy9wN2c4uZB13dMNx989OmFx91cYHhP4r+CPHuq6hpnhnxjoHiLUtO4vbP&#10;SdUguprX5iv7xI2JT5gR8wHIxUeifGDwH4l8W3vhbSPG3hzVfE9k0qXWi2WrW817A0bbZQ8KuXUo&#10;3DAgYPBxQB0b6ZC+7L3A3Zzi5kHXd0w3H3z06YXH3VwPpkL7svcDdnOLmQdd3TDcffPTphcfdXHi&#10;/wABv2vPBX7Qfj7x94X8PXdmtx4Yv2s7cnUYJZdUiTAlu4YkJJgDkKJAWBDKTtJ217nQBUfTIX3Z&#10;e4G7OcXMg67umG4++enTC4+6uB9Mhfdl7gbs5xcyDru6Ybj756dMLj7q4t0UAVH0yF92XuBuznFz&#10;IOu7phuPvnp0wuPurgfTIX3Ze4G7OcXMg67umG4++enTC4+6uLdFAFR9Mhfdl7gbs5xcyDru6Ybj&#10;756dMLj7q4H0yF92XuBuznFzIOu7phuPvnp0wuPuri3RQBUfTIX3Ze4G7OcXMg67umG4++enTC4+&#10;6uB9Mhfdl7gbs5xcyDru6Ybj756dMLj7q4t189ftPftP+I/gX43+GnhDwl8OP+Fj+IvHD6hHaWf9&#10;uR6X5bWqQuRvkidDuWVjyVxs754APen0yF92XuBuznFzIOu7phuPvnp0wuPurgfTIX3Ze4G7OcXM&#10;g67umG4++enTC4+6uPnb4Qftb+IfEvxivfhj8UfhdcfCbxUNEPiGxD67b6ta3NmshjkZpolVY2BB&#10;IByCFfJXCh/YfDPxq+HnjW7e18PePPDOvXSWbai0Gmaxb3LraqwRpyqOSIwxCl/ugnGc0AdQ+mQv&#10;uy9wN2c4uZB13dMNx989OmFx91cD6ZC+7L3A3Zzi5kHXd0w3H3z06YXH3Vx8xfsl/t22f7UPjjXP&#10;Dk3g648HPFp41nQ5rq/89tY0/wC0SW73ATykMWHRPly+d55wuWv/ABF/a68UR/FHXfAfwh+EWofF&#10;zVvDKKfEd0NZg0iz0+SRVaKFJplYTSkFiyjG3AxuO7YAfRz6ZC+7L3A3Zzi5kHXd0w3H3z06YXH3&#10;VwPpkL7svcDdnOLmQdd3TDcffPTphcfdXHn37Ovxwt/2hfhbp/jCDw9rHhaWWWW0utK1q2aKWC5i&#10;bZMqMQBKgcMocAZKkEKysiweEvjpD41+P3jj4b6ZpJltPB+nWU+p659p4W8ud7JarFs5xEocvv4J&#10;27eMkA9IfTIX3Ze4G7OcXMg67umG4++enTC4+6uB9Mhfdl7gbs5xcyDru6Ybj756dMLj7q44/Qvj&#10;38MvFM+nw6L8RfCerzajcvZ2UdhrlrO11OiqzxRhXO91V0YquSAykjkV4p8S/wBum18B6l4v0vTv&#10;BV34n1fT/FVl4L0Gzs75YzrWpzWyTSIzMm23SMuqFiXySOFFAH02+mQvuy9wN2c4uZB13dMNx989&#10;OmFx91cD6ZC+7L3A3Zzi5kHXd0w3H3z06YXH3Vx88/Cn9tXRvEPh34m3PxM0JvhHrXw3khXxLp+o&#10;X6X0NtHOrNbtHPEoEzSbSoRFLFiqqGLLlvwR/bf8N/F74Q/E34l3WjXfhzwt4K1O9tGaaTzbi6t7&#10;eFJRMYtq+W7BwPKy2DxuOeAD6IfTIX3Ze4G7OcXMg67umG4++enTC4+6uB9Mhfdl7gbs5xcyDru6&#10;Ybj756dMLj7q4+Wvg5+3RqHj7xPFofjD4XX/AMPbnWvDT+K/CktzqsV5HrVkgZmDFEBt5NgVwhDH&#10;buJ24TzPYf2ZvjZ/w0X8DvC/xE/sb/hH/wC2453/ALN+1fafJ8ueSHHmbE3Z8vP3RjOO2aAPRH0y&#10;F92XuBuznFzIOu7phuPvnp0wuPurgfTIX3Ze4G7OcXMg67umG4++enTC4+6uPOPhn8c4vHvxU+Jv&#10;w+vtIOieIPBV5bDZ9p85L+xuYRLb3SHYuCfnVkG7YVHzEtgepUAVH0yF92XuBuznFzIOu7phuPvn&#10;p0wuPurgfTIX3Ze4G7OcXMg67umG4++enTC4+6uLdRXUksNrM8MX2iZULJFuC72A4XJ6ZPGaAIX0&#10;yF92XuBuznFzIOu7phuPvnp0wuPurgfTIX3Ze4G7OcXMg67umG4++enTC4+6uPjG6/bi+OVl8VLP&#10;4cTfst7PGd5pjazBpn/CwrE77RZDGZPNEPlj5lI2lt3HTFe1fDD9paLXtD8V6l8RbTw38Mo9A1ga&#10;PIZ/GVhqEfm7R8s0kZC28u4lfJkw/Gcc0AeyPpkL7svcDdnOLmQdd3TDcffPTphcfdXA+mQvuy9w&#10;N2c4uZB13dMNx989OmFx91ccc3x9+GKaXqupt8R/CS6dpNwtpqF4dctfJs52JCxTP5mI3JVgFYgn&#10;aeOK1/EXxM8H+EPDNr4j17xXomieHrvy/s+r6jqMNvaTeYu6PZK7BG3KCRg8jkUAbT6ZC+7L3A3Z&#10;zi5kHXd0w3H3z06YXH3Vw1YDBqSbGmKPFIXDSMy53gjqCAfmb+IccYIUbDRNb07xLpFnqukX9rqu&#10;l3kSz217ZTLNBPGwyro6kqykcgg4NOkTOq27bc4hlG7b0y0fGdvHTpuGcdGxlQC3RRRQAUUUUAFF&#10;FFABRRRQAUUUUAFFFFABRRRQAUUUUAFFFFABRRRQAUUUUAFFFFABRRRQAUUUUAFFFFABRRRQAUUU&#10;UAFFFFABRRRQAUUUUAFFFFABRRRQAUUUUAFFFFABRRRQAUUUUAFFFFAHKfEv/kXbP/sM6T/6cbeu&#10;rrlPiX/yLtn/ANhnSf8A0429dXQBynw0/wCRdvP+wzq3/pxuK6uuU+Gn/Iu3n/YZ1b/043FdXQAU&#10;UUUAFFFFABRRRQAUUUUAFFFFABRRRQAVU1ZPM0q8Xbv3QuNu3dn5Txja2fptb6HpVuqmrJ5mlXi7&#10;d+6Fxt27s/KeMbWz9NrfQ9KALdFFFABRRRQAUUUUAFFFFABX56/BbTPEetfB/wDbm0/wgk0viW68&#10;deKILCO2JEzyshAWMjkOQSFxzuIxiv0KooA/H/8AYa8HaPqfxx+FVx4b8aarrniLw1pt02t6HoXw&#10;2tdGGl5tvLltNT1ETQtO7OuxJHExLqSfLLMaw/2eP+Ea+Hf7Q3wu8P8AgqzXx5rSeKZIbrw/4l8I&#10;3Gh+LvCkXnSrNNPeWsnk3iiJmZxcSSKqqgWOIM4X9nKKAPgP9hO28BeA/wBrH9onwW2kaZo3jseI&#10;ry70m1j0kwyxaMXRtsUojCpCTJAwjDAEbWCkDNfflFFABRRRQAUUUUAFFFFABX57/wDBTy+8PaV8&#10;a/2a77xZ4u13wD4bhn1/7Z4l8NSyxX9iDDaBWieOORgWbCnCHhm9yP0IrnfGHgm08Yx2byXV5pmo&#10;2MjS2ep6dIqXFuzKVbaWVlIZSQVZWU8HGQCJk2leKNqMacpqNWVl3te3b5X3622T2PzY+B+reGv+&#10;Gn9V1X4XeOfGPxh8KXvgC/g8S+KfH0E01xpIXzJLdYryeCJwjsgHlgbTl2yxUeXV8B2+kfBb/glb&#10;Yax4Z8MWMHxP8fQ3fhcahHaImo3TXF9PE6NLt37UgjbAJCqUU8Hmv0Lk+AHhTZpkNul3Z2VpBBbX&#10;FlBMPK1KOGQyxLdAgmXEhZycgsXcMWDEGU/AnwrLqOoT3UNxfWN3HdRppNzIGs7Q3RzctCmAUaQ8&#10;k5OMtt27mzz81f8AlX3/ANf8Oev7LK739rO3+FXt23tdvXso9W9D88dZ0L4qfsf/ABV/Z88U/EC6&#10;+GlroPhhIPBc6eDrq7+2yaVcfuzcXiXCjdGj7pN6ADzH5HzDHpvw1/aG8G/sd/H748aH8UdTm0yw&#10;8VeKZtf0PWrO0mvra83qvmWmYFdkmi3xhkYDGQTgMm769j+BejR2Eg/tTWH1w3aXqeI3uEbUY5Ei&#10;8lAshTbtERZNpUghmLAszMUk+AHhTZpkNul3Z2VpBBbXFlBMPK1KOGQyxLdAgmXEhZycgsXcMWDE&#10;F81b+Vff/Xz/AAuL2OWbOtL/AMB+977PaPW/xcqKn7Pnx0/4Xn8LtP8AGl94W1PwJDqN5NBZWOvM&#10;iS3MQkIgmTBziRNpCkA7twXeoWR/jex8PeJtf8Cft7+G9Fgubzxrc69dSR2dsDJcz2UsBaGJFGWY&#10;vAJEVAMtnaMk19zaP8JdF0TxMNXhkvJEinnurPTJZVNpZTzZ86aFNuQz7m6khd77Qu9s874g/Zn8&#10;FeJ/GXjzxBqMN5MvjnQodA1/S1mCWt5FFvEcx2qJFmCSGMMrgBQuFyN1awcmvfVjzsRGhGSWHk5L&#10;zVvl8la773tpq/zi8F+Kfgl4h+LX7Iep/Cvw9Do9xpcslp4l1KHSXsla4jsoneKaVlAuZo/nd5Fa&#10;TaJFLN8617TD+1Sn7KP7Eg+J81hHqXjn4meINT17StPulYRSS3dzI8cs20g+XHbLCSqkE/IgKg7x&#10;7j8HP2A/BPwe8b+F/E3/AAmHjzxrP4VtZrXw9p/i3W1u7LSBKixu1tCkUYQ+WuzHK4IO3cqMv01W&#10;hyHxV/wT6f4T+O/CHjKOz8cQfGX4gapf2mveNdYv9HuIIXu97PaLDHcwoPLhaEmPAyrLuAjBRE80&#10;+E3grVviL+zF+2p4d0K1e+1i+8e+I0tLSIZeeRViYRqO7NtwB6kV+kFFAH5h/DHx9p/7Rnxc+D93&#10;4Pt7+4tvhd8M7+18VzXNlLBHp17LYtaraMzqoMm9GIAyGVWIzsfbt/sM/t9/Ab4O/sq+A/B/i/x3&#10;/ZHiPTIrpbuy/se/n8svdzSL88UDIcq6nhj19a/SGigD5I8Dq9z/AMFOviVNaYNpbeALCC+2LjFw&#10;1wrxbjjk+WGx7fTj63rhPAXwb0P4feN/Hvi2ymvL3XvGl7BeandXroxCwQiGCCPai4ijQHaG3Nl2&#10;yx4x3dABRRRQB8h+J/8AlKd4N/7Jlcf+l0tfG3xxhS4+A/7VsUg3Rv8AGoKwzjIM2DX7C0UAfmjr&#10;f7Pvwzi/bl+Lnh2PwF4ej8P6b8LW1Gz0pNOiFrBdZjQXCxAbfNCs2HxuBJOc818/6pZahf8AwC/Z&#10;P17xX4k/4Rb4cWml61ZS+I7/AMLJ4msLC8N3OsaXFlIGRt8aIkZKsQVJUfKSP2uooA+Tv+CanhP/&#10;AIRf9n6+mtdX1nWdC1bXrvUtLn1jw9FoatBIsfz21rHPKqWzuHdP9X944jUYJ+ppEzqtu23OIZRu&#10;29MtHxnbx06bhnHRsZW3VSRM6rbttziGUbtvTLR8Z28dOm4Zx0bGVALdFFFABRRRQAUUUUAFFFFA&#10;BRRRQAUUUUAFFFFABRRRQAUUUUAFFFFABRRRQAUUUUAFFFFABRRRQAUUUUAFFFFABRRRQAUUUUAF&#10;FFFABRRRQAUUUUAFFFFABRRRQAUUUUAFFFFABRRRQAUUUUAcp8S/+Rds/wDsM6T/AOnG3rq65T4l&#10;/wDIu2f/AGGdJ/8ATjb11dAHKfDT/kXbz/sM6t/6cbiurrlPhp/yLt5/2GdW/wDTjcV1dABRRRQA&#10;UUUUAFFFFABRRRQAUUUUAFFFFABVTVk8zSrxdu/dC427d2flPGNrZ+m1voelW6qasnmaVeLt37oX&#10;G3buz8p4xtbP02t9D0oAt0UUUAFFFFABRRRQAVj+HPGWgeMP7R/sHXNN1v8As27ewvf7Ou47j7Lc&#10;pjfBLsJ2SLkZRsEZGRXJftDfFMfBj4MeK/FscRutRsrNk0yzRS73d9JiO1hVRksXmeNcAE8ng18u&#10;/syarpPwQ+NfhPwjYQ+JF03xt4aitNSvde8N6lpKTeIrJHlkmVry3iDtcxPMTtJObdc9RQB9r6F4&#10;g0vxRpqajo2pWer6e7yRLd2M6TxM8btHIodSQSroykZ4ZSDyDUPinxZofgbQrrW/Ems6f4f0W12/&#10;aNR1S6S2t4dzBF3yOQq5ZlUZPJYDqa+QPAvxe+JvxOb4JaP/AMJ3daE3iq+8ZR6xqdhpti100Wn6&#10;gyWgiEsDxIyoqxkmNgys5IL7XX0/9uxbm2/Za1lbcre3kereHxGbpxEJpBrNjjeyIduT1KocZOF7&#10;UAeqeCPjR8PfiZf3Fj4P8d+GfFd7bxedNbaJrFveSRx5A3ssTsQuSBk8ZIrotC8QaX4o01NR0bUr&#10;PV9Pd5Ilu7GdJ4meN2jkUOpIJV0ZSM8MpB5Br5p8bap40i/aQ+BOr/EDwlomhaal7qulaff+Gdel&#10;1NzfXNkSkNx5tnbFIGjgnbCB8yRwk7AnzeZfCj4k6r4U+BXw+0PS/EWp6Kt/qni69uLXwlozat4i&#10;vfJ1i7EcVrC1rPbxRl5VEk9wFVfkUMu8uoB951n634h0vw1Zpd6vqVnpVrJNFbJPezpCjSyOEjjD&#10;MQCzuyqq9SSAMk18WaN8f/ir4l8HeG9HXXbrw7r5+MNx4DvNS1PT7Ca/fThZXM485Id1qLlP3Y3w&#10;/uy8KnaVZkbP/aE+IHiHQfBfxI8L+ItX1Px6PBPjXwheWd2LCBdTuoJ7q1n8gx20cUUsgdHVNiKW&#10;3KCM8kA+86K8V/Zg8c+Ifi74X1Hx7rmuER6pe3Ftb+D4bWOJPDoglaI207NGJ3uwUJlLMEDNtjTa&#10;od/aqACiiigAooooAKKKKACiiigAqhruvaZ4X0e81bWdRtNJ0qzjM1zfX06wwQIOrO7EKoHqTir9&#10;eE/tY276lafCjS5YFu9K1D4g6RFqNtIu6OWFPNmQOOhHnRQnB4JAzQB6t4K+IXhX4laVLqfhDxNo&#10;/irTYpjbSXmiX8V5CkoVWMZeNmAYK6HbnOGB7iqfjn4t+Bvhg9mnjLxp4e8JNehzarruqwWRnCY3&#10;lPNdd23cucZxuGetebeH4Y9K/bY8axWaLCmq+BdIvr9UH+tnjvb6GORv9ry8pnuEA/hqDwLpseu/&#10;tb/GqXVrOK8Fr4f0DTbRriMOBZyi9kmiAORseQEsO+0ZzgUAeseMfiX4Q+HekW2q+KvFWieGdLup&#10;BDBfaxqMNpBK5UsFR5GCsSqsQAc4BPak1H4m+D9H8Gw+L7/xXodj4TmSOWPXrnUYY7F0kIEbLOWC&#10;EMSACDzkYr4//ZFjk1Px98GLW9j+1adoHw71pdHab5vIK6vDahkJ/i+zRxJu67WPOGNR/DywVvjn&#10;4L8Ni1jk8K6X8UfGN3aWZQGCC4SzMsTKvTKSXV2V4+UnjBUUAfaXhTxfoPjvQ7fWvDWt6d4h0a4L&#10;CHUdKu47q3kKsVYLJGSpwwIODwQRWvXhfwPgj0r4+ftA6bZIsOntrGl6k0MYwgup9Nh85/8AeYRR&#10;sfUnPevdKACiiigAooooAKr6hqFrpNhc319cw2VlbRNNPc3EgjjijUEs7MeFUAEkngAVYrwj9tVJ&#10;Ln4GfYDGJrDUfEeg6fqETDKy2k2rWscsbf7LhthHcMR3oA9R8D/E/wAG/E62urjwd4t0LxZBaOI7&#10;iXQ9ShvVhYjIVzEzBSQCQDWzb63p13qt5pkF/azalZJHLdWccytNAkm7y2dAcqG2PtJAztbHQ14j&#10;rdolh+2p4bXT8Wcuq/D7VIb2W3Rd+23vrL7O3II+Q3MwXcCP3hGK5X9l34e2fwz/AGk/j7pFrqOq&#10;6zK9v4durrU9buzc3d5O8F0XkkfAAJwAFRVRQAFVQAKAPqWsH/hPvDB8K3Pif/hI9J/4Rq2Epn1n&#10;7dF9jiETtHLum3bF2Ojq2T8pUg4INeI/tJfFK0+GXhXw58O774jwaBr/AIwkmtX8XeIr2zsHsLBC&#10;Gu7kMFii84JIsMKqoO+RHIYRyGvBfgFDp2q/spfCIeDpE8TeH/AXxDu9Q1zRNCf+0bmKxXUtRNs5&#10;hQvJIYzLa3KoAzusaugZguQD7u8J+MdA8e6JDrPhnXNN8RaPMzLFqGk3cd1byFSVYLJGSpIIIODw&#10;QRV2RM6rbttziGUbtvTLR8Z28dOm4Zx0bGV+fPgr4+bxp+1T8V307TNV0vQH8PaDcBdVsJbGW4uP&#10;MvozO1vMqTRMVjEWJURnW2VgDH5bN9ByJnVbdtucQyjdt6ZaPjO3jp03DOOjYyoBbooooAKKKKAC&#10;iiigAooooAKKKKACiiigAooooAKKKKACiiigAooooAKKKKACiiigAooooAKKKKACiiigAooooAKK&#10;KKACiiigAooooAKKKKACiiigAooooAKKKKACiiigAooooAKKKKACiiigDlPiX/yLtn/2GdJ/9ONv&#10;XV1ynxL/AORds/8AsM6T/wCnG3rq6AOU+Gn/ACLt5/2GdW/9ONxXV1ynw0/5F28/7DOrf+nG4rq6&#10;ACiiigAooooAKKKKACiiigAooooAKKKKACqmrJ5mlXi7d+6Fxt27s/KeMbWz9NrfQ9Kt1U1ZPM0q&#10;8Xbv3QuNu3dn5Txja2fptb6HpQBbooooAKKKKACiiigDj/iB8LtJ+JWoeEbjWJrsweGtYj123soW&#10;QQXF1FG6wmYFSWWNpPMUKV+dEY52gVH8UvhTpXxY0/QrfUrq+0+40PWbTXtPvtOdEnt7q3YlSC6O&#10;pVlZ42BU7kkccZrtKKAPIvBX7MfhfwHfeB7vT7/V5pPCEutTWAuZomEp1Scz3Hm4jGQrEhNu3A+9&#10;uPNdR8Y/hVp3xq+Ht/4Q1XUNQ0uzu57S5+2aW0S3EUlvcxXMTIZY5E/1kKZDIQRke9drRQB5fo3w&#10;L8vxdoviHxP458TePrrRGlm0q315dPit7KeRDG06pZ2lvvk8tnQGTeFEj7QCc1zmm/skaB4bs/DJ&#10;8M+K/E/hfWPD7aoLXW9Pks5LqSHULtru5t5VntpIXj81lK/u9y7Fw2dxb3OigDw3wx+yF4R8KixF&#10;vrPiO6+yeMv+E7DX15HM8upG1e2kLuYtzI4kaRhnO8/Kyr8taviz9mPwv4x13xRq17f6vFc+IdT0&#10;XVbpYJogiS6Y6vbrGDGSFYoN4JJPO0rXrtFAHFeFfhPpXgvx/wCLvFWk3d9bv4oaGfUNJDx/YTdR&#10;oI/tSJs3LK6Kiud2G2KSuRmu1oooAKKKKACiiigAooooAKKKKACuR+KPwz0v4s+E30LVLi9sAtzB&#10;e2mo6ZKIruxuoZFkhnhcqwDo6gjcrKeQQQSD11FAHmXhT4Hr4Vk8Wal/wmviXVfF3iOKC3uPFWof&#10;YWvbaGFWEEUESWq2qIjSTOAYDuaVy27jEXjn4Cw+LfGMnirSfGnifwNr9zpY0a/vPDklmDf2yuzx&#10;eatxbTKHjaSXZJGEcea43YwB6lRQB5HqH7NPh+Ow8DReF9Z1zwJfeDLKTTNK1PQpYJLj7HIiLJbz&#10;C6hnjmRjHE5LoWDxqwYHOYZP2X/Dsfgrw9otjrviHS9X0LV5dfs/Fdvcwvqv9oTeb9pnkeSJ4n84&#10;TzK8bRGMq+AihV2+xUUAcV8L/hXY/C+01rytV1TxDq+t6g2p6rretSRvd3s5jSJS3lRxxoqRRRRq&#10;kaIqqg4yST2tFFABRRRQAUUUUAFcz8Sfh7pHxV8Dav4U1xZ/7N1OLy3ktZTFPCwYPHLE4+7Ijqjq&#10;3ZlB5rpqKAPOvAPwXh8GeLb3xTqfivxD428R3FimmJqHiB7UG2tVcyGKKO1ggjG5yGZihdtq5bCg&#10;DW8PfDLS/DXxF8YeM7W4vJNU8URWMN5DM6GCMWqSJH5YChgSJW3bmbOBjHfr6KAM/QtNuNI0qC0u&#10;9VvNbuI926/v0hWaXLEjcIY404BCjag4Azk5J8wg/Zh8LWvwq0vwNBqGsQW+kazN4g0vWI54xf2N&#10;9JdzXXnRt5flna9xIoV42Uodrh8nPr9FAHHfD74Z2ngGTVr19U1HxH4g1iSOTUtd1gw/arvy02RK&#10;VgjihjRE4CxxoMlmILu7N00iZ1W3bbnEMo3bemWj4zt46dNwzjo2MrbqpImdVt225xDKN23plo+M&#10;7eOnTcM46NjKgFuiiigAooooAKKKKACiiigAooooAKKKKACiiigAooooAKKKKACiiigAooooAKKK&#10;KACiiigAooooAKKKKACiiigAooooAKKKKACiiigAooooAKKKKACiiigAooooAKKKKACiiigAoooo&#10;AKKKKAOU+Jf/ACLtn/2GdJ/9ONvXV1ynxL/5F2z/AOwzpP8A6cbeuroA5T4af8i7ef8AYZ1b/wBO&#10;NxXV1ynw0/5F28/7DOrf+nG4rq6ACiiigAooooAKKKKACiiigAooooAKKKKACqmrJ5mlXi7d+6Fx&#10;t27s/KeMbWz9NrfQ9Kt1U1ZPM0q8Xbv3QuNu3dn5Txja2fptb6HpQBbooooAKKKKACiiigD5L/Z1&#10;+F//AAt34T6n4i1Xxp48tvFE+v67bwapa+MtUCWvk6ncxQFLQ3BtmWNY0AjeJkYLhlYEg6Xwy/aH&#10;uvElt8E5vEul3t74h1rT/EKXl3pl7PFEJ9NZYZ2+wxZS5MrIWRWyYyfk5Y1d+Fvw/wDjd8JPAuo+&#10;ENI0jwHMk2q6pe2viC68Q3rPAt3ezXCO9kNPAkaMTDMf2hQ5XG9c5DLj9ka+0m0+FejeHPEf2DTv&#10;Cfh/XtJutYdmXUHutQgjUXkSqNpfzhJKwLrgsME9gCzon7W95H8TfA3hLxb4W0rwzceNNx03TE8R&#10;i516xVonmgbUdONvGbYOkbKxSWUJJhCTywpXn7X3iGHQPCvjG1+G8V58PPFPiCz0PSdXXXsXpS4u&#10;1t47ye1+zlY4WBd02zOzZiDKm8lOV8Hfsp+OdGf4O2qeGPhp4P0nwRqsGoarF4bnnZ9el+xSWkt0&#10;2bOIRyANu8t/NMm/DTJ5eZPMINev9U8JfDH4LeC/Eng/xNpWg+NtMjjtrO7uR4kSxstSWVkvtLkg&#10;RrD7OkL+ZPJIdxhRQgadQAD33X/2ufEGj6d8SPEMPw6guPBnw916TSNc1KXXvKu5IY/JaW4tLf7O&#10;wlKRTbzG8kWdu1XYk7ey8R/HHxNdeOPFfh3wB4Ht/F7eEYom1u4vta/s/wDfyRCeO0tFEE3nTGJl&#10;YhzCgLxjfy23kPEX7NXifV/gp+0F4PhvtJXU/iDrOpajpcrzSiGGO4ggjQTkRkqwMTZCq4wRgnts&#10;yfCz4j/Drxz411v4eHwzqNv4yitp7tPEF7cWr6Vfw2qWwniEcEouY2SONjCxhIZDh8P8gBnH9rmb&#10;xr4g8P6L8MvDel+I9R1jwtF4rgtvEviD+xJbiGR5FS3t0FvOZplMMvmg7Ej+TLncdtDxB8VPHo/a&#10;g07S5NJjs/CH/CubvW7rR7jWWguoZDPCHdlhhdTOjBYQBKVCtI6uD8rxa3+zHq+k/DHwr8Orbwb8&#10;O/iv4U0TRBp8DeOnnsry2vNpWW5SRLe6BEmc7UELxleJHyNk/h39mzxn4J1fwPNb61p/i3+z/ANz&#10;4K1fU9YvJre6ZnkiljuYlEUolG6NlKO6EKQdzEYoAd4E/aS1vxV4P8Had8OvAY8R63L4JsfFd5p2&#10;t+KpENrb3Clbe2F7LDM9zcyNFKN0wjBCbnkXcM/SGn3T31hbXMltNZPNEsjW1xt8yIkAlG2kruGc&#10;HBIyOCa+Yfh3+z58Sfgfp3hfUvCI8Ka74ji8Cab4R1ez1jUbq0s1ubLeYbuGWO2leRMzSq0TJGWA&#10;Qh1OQfp3TI7yLTbRNRngutQWFFuJ7WEwxSSADeyRs7lFJyQpdiAQNzdSAWaKKKACiiigAooooAKK&#10;KKAPCbbVtX+G/wC1ncaTqer3994T+ImlC40a3vbp5orDVbFT9pt4FYkRrNbss20cFreUgDnOFY/F&#10;GUeP/jP8WNX1a/t/hz4AsJfD9jp0d062t3c2qtPqN0Ys7XlEpS1Q4JBgkAwWIr0r4/fDfVviT4DS&#10;Lwxd2em+NNGvoNZ8PX+oKTBBfQk7fM2qzeXIjSwvtBOyV8Vw3iX9mKbUPg58OfhXZ3lrN4S0/U7W&#10;68WyXrN52swxF7mddgVg7XV5seXcyja8uMkigDkf2Wde8ceBPiCvhD4l65qOq6p450CHxnp66lcy&#10;TCyvN23UdOhLk7I4fMtWSNcKoZ8Dqa3vhd4cl/ad8M63448S+KPFNla3+r6np+h6d4b8QXmjRaXa&#10;Wt1NZqxFrJGZ5pGgaZmnMgBcKoVQVN/x1+yZ4b0vWvBHin4TeEfB/gfxd4b16C/eey06PTkvrBle&#10;G8tZHgiLYeGVyuVIDonQZq1pXw++J/wbn8T6X8OLHwfr/hXVL241bTLfxFqd1ps+kXVw7y3EZ8m2&#10;uBcwmZ2lXmFkDsmWAVgAaOvL4v0rw/8ADTwXrPihtU8U6nrsAvtc0+L7E9xaWhe8lZ1jwF8xYI7d&#10;9mFYznCor7V5P4T+H5/2m9H17x74o8SeKbPTrzWNQ03QNH8PeIbzR4NOs7S6ltN7fZJYmmmleF5G&#10;aYuFyqoqANu7P4YfBjxB4P8AFWk6n4l8VS+M5tM0q9hTVb15BPNeX14J7siFiyQwIkFrHCiu2xA6&#10;8cl83Qvh98SPgzd+ItO+H9p4X8T+EdU1C41awsPEWrXOmT6NPcO0tzErxWtytxC8zvKoxE0e91y4&#10;KlQDxPx58fta8A+GtEi8Z+NZ7ZPBHxbh0HWvEQP2Q6jpn9nyXkZuEhCq5Mc0SuiqA7xZCZIFem/s&#10;+67rX7S+vt8YNT13UdG8JWs9zpvhrwNYX0lsbfy5fLmutYWNh5127R/LbPuigjI4eR2ZTUP2VdTn&#10;0TwZHcavp3iDW4PiLD488SX97bG3iu5FikQrbwgSbdi/Z0jVmOFhBL569XB8H/EHgT4+XPjTwNNp&#10;sfhfxUo/4S/Qb64khU3UYCxajaBI3HnlMpKpKLIFQlty5oA9nooooAKKKKACvHP2s/F+q+EPgvd/&#10;2JqFxpGp6xqemaDHqVoQJrNby9htpJoyQcSLHK5U9m2ntXsdeffHv4bXnxZ+Fmq+HtMvLfTtZ821&#10;1DTbq7jLwx3lrcxXVv5gHOwyQoGxztLYoA888NWN58JP2lbPwbpGta7rHh/xD4Qu9USw8R67d6n5&#10;F9Z3VvHvWe5eWWNZEu8MqnaDEpCZJqh+zZrXxGuvj18atL+Iuv2mqXllb6FPbabpHmDTtMWaK6Zo&#10;YBJ8z/dXdKyq0hAJVQFVex8E+AfG2s/GQfEPx5aeHtIn0/QX0LTNL0DUZ9RUCaeOa5nkmlggwSYI&#10;FVBGcBWJc7sDV8D/AAy1Tw18c/if4zurizk0vxRbaRDZwwu5njNrFOknmAqFAJlXbtZs4OcdwDg/&#10;2h77xvqsfwu0YeF/FF19v1q4uNes/h1q80Ti2htLgxxHUC9ksSvI8DHzJItxQou9sZ4/xN4y0+bw&#10;x4M8A+FtR8Z+FrnXvH0Ph/xJb6x4hubvW9MC2cl5JALt7mdo/Njhgw0ExUJOzIwYmvc/FEPxRnt/&#10;DmsaD/YFvqVm9wuq+Frq/k+wahG42xFb8WhmieMhXGICrbnQj7si+a63+zr4q1GC+8Y21xosPxKu&#10;fF9j4xWxmuJZNLje3sksPsfniISFTbCQef5IbfJny8DFAG18H2vPBHx++I3w7TWNY1fw7b6TpPiD&#10;TE1vU59RnsmuGuoJ4hcXDvMyM1okgDu20u4GAQB7XImdVt225xDKN23plo+M7eOnTcM46NjK+ZfC&#10;r4e+KLP4j+NPiB41i0ay1vXbaw0u10vQ7ya9hs7O1ErDdcSxQmR3luZmOIkCqEHzEFj6bImdVt22&#10;5xDKN23plo+M7eOnTcM46NjKgFuiiigAooooAKKKKACiiigAooooAKKKKACiiigAooooAKKKKACi&#10;iigAooooAKKKKACiiigAooooAKKKKACiiigAooooAKKKKACiiigAooooAKKKKACiiigAooooAKKK&#10;KACiiigAooooAKKKKAOU+Jf/ACLtn/2GdJ/9ONvXV1ynxL/5F2z/AOwzpP8A6cbeuroA5T4af8i7&#10;ef8AYZ1b/wBONxXV1ynw0/5F28/7DOrf+nG4rq6ACiiigAooooAKKKKACiiigAooooAKKKKACqmr&#10;J5mlXi7d+6Fxt27s/KeMbWz9NrfQ9Kt1U1ZPM0q8Xbv3QuNu3dn5Txja2fptb6HpQBbooooAKKKK&#10;ACiiigAoqtqWo2uj6ddX97OltZ2sTzzzyHCxxqCzMT6AAmvAf2Wf2ivEvxj1LWtP8Y6RY6HeXFja&#10;eJ/D0NpFJG1xod2ZBbtKHdt0yGIiQrtXLphR3APoeivGNN/ag8EaZ4a8OXWseKRrd74gudTg0saD&#10;4b1EyX7Wd00M8cNoizzF4uFbrv2SSqAgO3Q/aV+KWtfCr4I6j4s8Mx2Taut5pdrbDWLWWSFBdX9t&#10;bM0kSvE5KpOx27lOQM9xQB6vRXiNv45+I/gj4x+BvCPivUPDPi3T/FcOokTaBotxpdxprWsSS+dI&#10;st5ciWFtwiJGwpJLCPm34FT4WftP2GrfB/QPFXjZ0tNY1nV9W0200zw/pl3ez3X2S+uoR5NrCs07&#10;kQ24d2UELyTtBAAB7zRXll7+098M9O8H6b4nuvEht9J1HV5NAg8zT7oXP9pIspaze28rzo5/3EgE&#10;TorFgqgFnQNy/wARP2otPt/h3/wkHgaWO+vbXxTpPh3UbHXNNu7O4szdXdvFIJLaYQzRv5U4dCyg&#10;HKnDDigD3uiuW8M/E3w34y8S+IdC0S/fUr7w/OLTUngtZjbW9xtDGD7Rs8ppVDKWjVy6bhuC5FdT&#10;QAUUUUAFFFFABRRRQAUUUUAFFFeafHv4lar8N/C2jp4egsbjxP4i1qz8P6SNU3m1jnnY5llCEMyR&#10;xpLIVUgts2gjOQAel0V5H8MfiD4t/wCFq+K/h146k0bUNW07TrLXNO1fQrKaxhu7O4aaFke3lnnK&#10;SRzW75YSkMsifKpBzm+J/iD8QvFvxh8R+B/h1eeGNHj8MaPa3upX/iTTbi/+0Xd20pt7eNIbmDy0&#10;VIGZ5CXP7xAE4JIB7dRXzR4a/aO8X/GRvhlpHgi30Pwzr3iHQLrxFrk2vWsupQ6ZHBKls1vHFFNb&#10;mV2uZCu8yKFWFjglgBDp/wC0d438SWPhXwjp9p4e074naj4p1Pw1qF3dQTT6XbJpySS3F5HAJUlc&#10;SRiAxwmUFTcjc5CHcAfTtFeW/BT4i+IvE+r+OvCnjFNMbxP4R1SO0lvdHgkt7W+tp7eO4t50hkkk&#10;aIlZGjZDI/zRMQ2GwPUqACiiigAooooAKKK87+P3xOuvhH8LtS1/TbS31DWnntdN0u0u3KQy3t1c&#10;R21uJCORGJJVZsc7VbHNAHolFeMeEPiN418PfF+TwD4/uNC1h7vw9J4g03VfDml3FluEE6Q3Nu1v&#10;JPcM7L58DKyuCwZhs4yaXwC/aC134y/Ez4laLqPhC78IaR4dj0uTS4dXiMWo3Mdyk7GWeLcfKz5S&#10;7YmAdRnfgnaoB7pRXhHx3/aE/wCEF0PwFNo+uaJ4PHifWXspNY8e6fPbWthbRW88kkssMs1q4YvF&#10;FGgZ13GVSMgiq/iH4yeJ9C+HPhCXSPFPgvx34k8a+IYdF0LW9IsJYdHVGR5JJXjW8naby47e4PyT&#10;IGbYny8kgHv9VJEzqtu23OIZRu29MtHxnbx06bhnHRsZXzH4U/ETxTe/Ejxt8PvGr6Pea3oNvYan&#10;aapolpLZwX1ldLKoJt5JpjG6S286H96wYbDhckD06RM6rbttziGUbtvTLR8Z28dOm4Zx0bGVALdF&#10;FFABRRRQAUUUUAFFFFABRRRQAUUUUAFFFFABRRRQAUUUUAFFFFABRRRQAUUUUAFFFFABRRRQAUUU&#10;UAFFFFABRRRQAUUUUAFFFFABRRRQAUUUUAFFFFABRRRQAUUUUAFFFFABRRRQAUUUUAcp8S/+Rds/&#10;+wzpP/pxt66uuU+Jf/Iu2f8A2GdJ/wDTjb11dAHKfDT/AJF28/7DOrf+nG4rq65T4af8i7ef9hnV&#10;v/TjcV1dABRRRQAUUUUAFFFFABRRRQAUUUUAFFFFABVTVk8zSrxdu/dC427d2flPGNrZ+m1voelW&#10;6qasnmaVeLt37oXG3buz8p4xtbP02t9D0oAt0UUUAFFFFABRRRQB4n+1ppHiDxz8ObL4d+Hra/3e&#10;OdSi0HVNTs4GZdM0t1Z76d32lUzBG8S7+GeZB3OOA8dfBvxP8IfiT8LfiPpPiXxb8Ql0e9Xwzqem&#10;T6bYM0GjXgEbyIlhZQuywzJbSkNuCqjkY5z9V0UAfEvwE+HnifSfEf7PUuo+GdWsk0m98fSXr3Vh&#10;LGLMXGoO1uZSy/u/NQ5QtjeDlcivYf24/Dt14r/Zp8Q6baaJeeImk1HRpJdMsbCS+lngj1a0kmxB&#10;GrNIBGjsQFPyg8V7zRQB8iad8PvAusfGr4Yap8HPhpd+BLvRtRubnxBq8fgu78MW8mmNaSxtbSef&#10;bQC5aSdrYqgD7fLZvlxk+e+DfC/i3wx4M+GtnrmmeMfB+gGTxhDqGt+FPC7Xuv2klxrEskEIxaT3&#10;Ftbzwln82FFJKxHzF+Qn79ooA/Pz4Z/DfxLbroEZ8F+LLC2j+PkniBItdgubq5j0yTSZhFdzzyGQ&#10;suWRWkZ22udrNv4re/aH+F/izxn4i+NljZaT4ihtNY8S+CGs9R0i0kE3lxyRC5uLeQIQTCBuZxkR&#10;lctjBr7looA8I/Zc0XWPhTZa78JNV0y9Nl4WuGm0TxGbJkt9X0+4dpkZ5lURtdxu8iTdGcgSnPmE&#10;17vRRQAUUUUAFFFFABRRRQAUUUUAFeMftR6Df3vhnwd4h0/SL7Xn8I+K9O8QT6fpkRmupbeMvFMY&#10;ohzK6xzO4jHLbMDJIFez0UAfPXgzXm8RfHPx38VToXiXTvCGm+GLDQLZ9Q8PX1ve38yT3N1cPDZP&#10;ELp0RZ4EBEXzt5gXdtOINR15vgn+0V4+8Tan4Z8UatoXi/QdLms73w5oN5qv+lWRuI5LaSO3idoX&#10;ZJoWQyBUb5xuBU19GUUAfGPwr8H65+zzq/wi8VeJ/DOu3FvceEdS0TWF0LTJ9Vm0m8uL2PUIklgt&#10;UlkKf6+LzEVlDKoJAYGotB8L674V1vwd8YNQ8JeIjYTeO9f1W70q20yafVLDTtRtzb29w9lGrSk5&#10;gtmeNVMkYmOV+RgPtOigDxL4AWt9r3j34s+PptJ1TRdJ8SarZwaTBrVjJY3c9taWccLXDW8oWSJX&#10;m84KJFViqK20Bhn22iigAooooAKKKKACvHv2sPCWp+LfgrfjRtNuNZ1XSNS0zXodOtMeddCyvoLm&#10;SKMH7ztHFIqr3YqK9hooA8A8J38vxZ/aa03xpp2h+IdM8N+HvCd3pZu9f0S60lri7u7q2k8uOO6S&#10;ORxHHaEswTZmRQGJBA0/hj4f1TT/ANqH436rdabeW2l6jZ+Hls76aB0guTHBciQRuRtcoWUNtJxu&#10;GcZr2yigDyfxx450y01DwP4um+H2peItJhlvF/t1dBuZdV0B2jMYeOx+zm72zYeJmjUEAoWBjYsv&#10;hviHwPr66xdfFS28Pa3c+HofiZY+K7PQoLCcaiNP/shdPurgWTKJQ7TSPMYdgkKxk7dzYr7KooA8&#10;K+ECXXjb4+/EX4iR6RrOk+HrjSNJ8P6a+uaXPps141u11PPKsFwqTKga7SMM6LuZHxkAE+1SJnVb&#10;dtucQyjdt6ZaPjO3jp03DOOjYytuqkiZ1W3bbnEMo3bemWj4zt46dNwzjo2MqAW6KKKACiiigAoo&#10;ooAKKKKACiiigAooooAKKKKACiiigAooooAKKKKACiiigAooooAKKKKACiiigAooooAKKKKACiii&#10;gAooooAKKKKACiiigAooooAKKKKACiiigAooooAKKKKACiiigAooooA5T4l/8i7Z/wDYZ0n/ANON&#10;vXV1ynxL/wCRds/+wzpP/pxt66ugDlPhp/yLt5/2GdW/9ONxXV1ynw0/5F28/wCwzq3/AKcbiuro&#10;AKKKKACiiigAooooAKKKKACiiigAooooAKqasnmaVeLt37oXG3buz8p4xtbP02t9D0q3VTVk8zSr&#10;xdu/dC427d2flPGNrZ+m1voelAFuiiigArzz4sfGa1+FOoeE9NPhzW/FOr+J76TT9O0/RPsokeSO&#10;CSdyzXM8MagRxOcluoxjmvQ68B/aE/5Lr+zf/wBjRqH/AKZ72gDuPBfxrtPE/jCTwlrHhvXfA/ik&#10;2h1C20rxAtszXlqrBHlhltZ54X2Myhk8zeu5SVCspPo1eCfE28j139rP4MaRprC41LQ7XWNZ1VYn&#10;5tLGW1+zRGQDoJZ3XaD18hyPuGvmr4Y/CzRfBn7Fvw4+Nnh3w9aHx/4OlXxJd6vFbqdQv7COaaG9&#10;tnnxvZPsTzKiElV8qMAAAYAP0Qrzrxn8arLw14sHhTRvD2ueOfFSW6XtzpHh5LcPZWzlwk081zND&#10;BGGZGCoZPMfBKoVVivHfssyL43Tx58VC5mj8a67K2mSkDB0mz/0SzK99r+XLOP8Ar4J75Od8K5ZP&#10;DP7Rfx00K/uoNP8AE3iO6stb0KW+Qst7ZLp8NvujTcplWCaKRXRWBXeuSvmKSAeofDL4taX8Tl1m&#10;2hsNS0DX9EufsmraBrUKRXtjIRujLbHeN0kTDpJE7owPDZDAdvXw58TvjNrUS/Gnwj4k1PQvEUVh&#10;beH7K61zwBC+gT/ar2/e2NleXTz3vkKqqodseYkcz7QGKmuf0XwrL4K/aM8f+C59Z8DfBq01n4U6&#10;ld6hB8P4zZWWhML5IrS8uJWaJZp44p5GE/lW5AYgAAK1AH6B1x3xF+Kek/DcaTbXNtfaxrmtXDWu&#10;k6FpMQlvL+VULuEDMqIiqCWlldI0yNzruXPzv+zvoln8F/jD4e8G6l8OfB/hrxDr3hieWDxD8OL6&#10;QabqtvazR/Pd2TRx+XKBNGUmYzE+ZIok5IrvfiFcp4S/a9+GfiHW7iK18P6p4d1TwxY3Ny4SJNVm&#10;ubOeKEMeBJNFbShB1byyoycAgHdeAvjLZeM/E+oeF9R0DWvBfi2zt1vjofiBbfzp7QkKLmGS2mmh&#10;kj3nYdshZGGHVdyFvQq+fv2kfjOuj6H8RfCfgq3u7/4l6d4I1HW0u9Nhjl/soJGVgEjbtyzSF2aK&#10;MKxby3OMDnz7T/C3gj4d+LP2btS+FkNpbar4qu5V1K70tgz6/pR02Wa5ub1x810yT/ZHE0pZleU4&#10;IMhDAH2FXMeBviJo/wARBr7aM80seiavcaJcySxlAbmDaJgueSqsSuSBkqSMjBPwn8IPA3h7wb+z&#10;x+zT490zSYLfxpeeMtNsbjxAvF9NbXFzPbyW7zfeaDy22iInYAq4AIBEE3ww8MaV8NvEGm2fh3Td&#10;Jg1X9oC10m8XTrWO3M1j/ayxxwMUAJjWOaRVTookYADJoA/RquQvvifpVh8WNJ+H0lveHWdT0i61&#10;qGdUT7OsMEsMTqzbtwctOhACkYDZI4B+d9O+E3w38VftEfErwd448L+HpPDPhjw3pj+F/Dd/aRRa&#10;dp+nT/aGvbu1t8CNGa4TZJOgDL5Ua7lGM8t+zJr+r+KPiz8DtT1q9vtTup/hz4g8i/1Jy9zdWg1a&#10;0W0mkc8uz24hcueWLZPJoA+4KKKKACiiigAooooAK5H4o/EzS/hN4TfXdUt72/DXMFlaadpkQlu7&#10;66mkWOGCFCygu7sANzKo5JIAJHXV4T+1jss7T4Uavc3K2em6V8QdIuLy4kOI0jfzbdS7dFXzJ4hk&#10;8ZIoA7b4bfGK0+IWu+IvD9z4f1rwj4n0H7PJe6Lry25m8idWMFwj2000LxuUlX5ZCwaJwyrxmH42&#10;/H7wZ+z9oFlqni7UhbvqF1HZWGnwFWu72VnVdsUZYbtu8FjkBR1PIzyOgSJqf7a/jOazdJo9M8C6&#10;RZXzRsD5U8l9fSxxt6N5eXwegcH+KsX9u3wzo8vwE8Q+IH0mxfXoZdKso9Ua2Q3SW7avZu0QlxuC&#10;FlVioOCQDjigD034kfGO1+H/AIh8P+HbXw7rfjDxPri3E1ro2gLbectvAFM1xI9zNDFHGpkiTLOC&#10;zSKFB5xDoXx/8G6r8Kb34hahft4X8P6c88Gqf28Ft5dNuIJjBNbzAEjzFlUx4UsGbGwtuXPH62U0&#10;r9t7wnc3dwsEWreA9TsLFJDgTTxX1pNIidi3ltuwOcIT0HFL9m7w7onjXSfiBqV9puna7pT/ABJ1&#10;TVtImuYY7iNJYJUiW5hJBCus0UpV15ByQeaAPWPhT8S9J+MXw60HxpoSXMej61bC6tVvIwkuwkgb&#10;lBIB46ZNdZXgX7BP/JnHwm/7AkX/AKE1e+0AFFFFABRRRQAVzPxJ+IWkfCrwNq/ivXGn/s3TIvMe&#10;O1iMs8zFgkcUSD70juyIq92YDiumrwj9tWPy/gZ/aMkwt7LSfEeg6neyscLHbQ6tavLIx7KiBnJP&#10;ACE9qAOw8A/Gq38Z+ML7wpqXhXxB4J8S21hHqiab4gW1Zri0dzH5sclrPPGQrjaylw6llyuGBo+G&#10;v7QHgz4veNvG3hnwnqX9sXPhB7aHUr232vaebMJCI45Ax3snlMHwMAkDJIYLxmuJba/+2l4ahhMF&#10;3FZfD/VP7Rj3K4EVzfWIgV17h/InIyMHy29Kz/gToOmeF/2oPjppOjadaaTpVnpvhiG2sbGBYYIE&#10;Fvd4VEUBVA9AMUAepfFP4q23wuttADaHqviXU9e1NdJ07SdF+zi4nmMMsxObiaKMKscEjElxjFZO&#10;vfHJfCHgaPxB4i8E+JtDv7nUodJ0/wAOS/YbjUdQuJSoiWH7PdSQ4YluXlTaI3ZtqjJ534mfCr4a&#10;6p4t+Fnhm/1DUvB8trc6jP4f0Xwtcy6RDdy/Z2NwvnWqo8bKkkkgWOWIv+8zvUOK8V8Q3+paf4+8&#10;PWF9qt5d+CfBHxgsrDTtU1e7luZBFcaI4aOS5lZnl8u8vDCHkZmzIELfLigD6e+Gnxds/iNqniPR&#10;pND1jwt4j8PSwJqOi64kHnxJNH5kMqvbyywyI4DAFJGw0bqwBUiuxkTOq27bc4hlG7b0y0fGdvHT&#10;puGcdGxlfFfAzLqP7ZPxXurR0kt7Hwv4f067Mbg7LrzdQnEbAdGEU0TYPO2RT0YV7VImdVt225xD&#10;KN23plo+M7eOnTcM46NjKgFuiiigAooooAKKKKACiiigAooooAKKKKACiiigAooooAKKKKACiiig&#10;AooooAKKKKACiiigAooooAKKKKACiiigAooooAKKKKACiiigAooooAKKKKACiiigAooooAKKKKAC&#10;iiigAooooAKKKKAOU+Jf/Iu2f/YZ0n/0429dXXKfEv8A5F2z/wCwzpP/AKcbeuroA5T4af8AIu3n&#10;/YZ1b/043FdXXKfDT/kXbz/sM6t/6cbiuroAKKKKACiiigAooooAKKKKACiiigAooooAKqasnmaV&#10;eLt37oXG3buz8p4xtbP02t9D0q3VTVk8zSrxdu/dC427d2flPGNrZ+m1voelAFuiiigArm/G/wAN&#10;fCPxMsbey8YeFdE8V2dvJ50NvrenQ3kcT4I3KsqsAcEjI5wa6SigDm/BHw18I/DOxuLLwf4V0Twp&#10;Z3EnnTW+iadDZxyvgDcyxKoJwAMnnArG8a/DW5vfhjc+DPA13pPgSzuIJLLdDoyzxW1tIrrILeFJ&#10;IkST59yswdAfvRuDiul1XxjoGg63o+janrmm6drGstIumafd3ccVxfGMBpBDGxDSFQyltoOAQT1r&#10;Qlv7WC8gtJLmGO6uAzQwPIA8gXG4qvUgZGcdMj1oAzfBXg/S/h94P0Twxolv9l0fR7KGwtIc5KxR&#10;oEUE9zgDJ7nJqHxr8PfCvxK0qLTPF/hnR/FWmxTC5js9bsIryFJQrKJAkisAwV3G7GcMR3NdBRQB&#10;zlj8N/CWl+C28H2XhfRbTwi0UkDaBBp8KWBjkZmkQwBfL2szMWG3BLEnqao+Gvg34A8GGA+H/A3h&#10;vQjbpNHD/ZmkW9v5azbfOVdiDAfy49wH3ti5zgV2NcR40+OXw4+G+rJpfi34geFvC2pvCLhLLWta&#10;trOZoiSA4SR1JUlWAOMZU+lAFrwN8IfAnwwlvJfB3grw74TkvFVbl9D0qCyM4XO0OYkXcBuOM9Mn&#10;1ra8SeGdH8Y6JdaNr+k2OuaPdqFuNP1K2S4t5gCCA8bgqwyAeR1AqPwp4v0Hx3odvrXhrW9O8Q6N&#10;cFhDqOlXcd1byFWKsFkjJU4YEHB4IIrXoA5/wV8PfCvw10qXTPCHhnR/CumyzG5ks9EsIrOF5Sqq&#10;ZCkaqCxVEG7GcKB2FVvC3wr8FeBtX1LVvDfg/QfD+qamS19faVpkFtPdksWJldFDP8xJ+Ynkk11N&#10;FAGBB8P/AAvbaNpejw+G9Ii0nSriO60+wSwiEFnMjFkkhjC7Y3ViWDKAQSSKqN8KPBDaze6u3g7Q&#10;Dqt9d29/dXx0uDz7i5tzut5pJNu5pIjyjkkqeQRXVUUAct45+FXgn4npZp4y8H6B4tSyLm1XXdMg&#10;vRAXxvKearbd21c4xnaPStmXw9pU2uwa3JptnJrNvbvaQ6i0CG4jhdlZ4lkxuCMyISoOCVUnoK0K&#10;KACiiigAooooAKKKKACqGu6DpnijR7zSdZ0601bSryMw3NjfQLNBOh6q6MCrA+hGKv0UAcjo3wf8&#10;B+HfCWo+FtJ8E+HNM8Maizve6LZ6Tbw2V0zKqsZYVQI5KogJYHIUDsK3da8OaT4k0l9K1fS7LVdL&#10;coWsr23SaFijB0JRgVO1lVhxwVBHIqt4v8beHfh9oz6x4p1/S/DWko6xtf6veR2sCsxwqmSRgoJ7&#10;DPNMufHnhmz8HjxZP4i0mDwqbdLsa5JfRLYmBsFZfPLbNhyMNnByOeaAIvG3w68J/EvTYdO8X+GN&#10;G8VafBMLiK01vT4ryKOUAqHVJFYBsMwyBnDEd61dE0TTvDWkWelaRYWulaXZxLBbWVlCsMEEajCo&#10;iKAqqBwABgVU8J+MdA8e6JDrPhnXNN8RaPMzLFqGk3cd1byFSVYLJGSpIIIODwQRViw8QaXqmpan&#10;p1lqVnd6hpjpFf2kE6PLaO6CRFlQHKFkZWAYDKsCODQAaB4f0vwpo1ppGiabZ6PpNmgitrCwgSCC&#10;BB0VI0AVR7AVoUUUAFFFFABRRRQAVX1DT7XVrC5sb62hvbK5iaGe2uIxJHLGwIZGU8MpBIIPBBqx&#10;VfUNQtdJsLm+vrmGysraJpp7m4kEccUaglnZjwqgAkk8ACgDB8D/AAw8G/DG2urfwd4S0LwnBduJ&#10;LiLQ9NhslmYDAZxEqhiASATWtaeH9L0/V9Q1W102zttU1FYlvL6GBEnuRGCIxI4G5wgZgu4nG44x&#10;msnwP8T/AAb8Tra6uPB3i3QvFkFo4juJdD1KG9WFiMhXMTMFJAJANbNvrenXeq3mmQX9rNqVkkct&#10;1ZxzK00CSbvLZ0ByobY+0kDO1sdDQBh6h8K/BWreD18J33hDQbzwqjb10O40yCSxDby+RAV2Z3kt&#10;nHUk9asN8PPCr+DP+EQbwzo7eE/JFv8A2CbCI2PlA5Efkbdm3POMYqTxl488M/DrSBqvivxFpPhj&#10;SzKsIvtZvorSAyEEqm+RlXcQDgZzwazNM+MXgHWvB994s0/xx4cv/Cti5ju9cttWt5LG3YbSVknV&#10;yiEb04JH3h6igDT8G+A/DPw60g6V4U8O6T4Y0sytMbHRrGK0gMhADPsjVV3EAZOM8CtKRM6rbttz&#10;iGUbtvTLR8Z28dOm4Zx0bGVzfBvjzwz8RdIOq+FPEWk+J9LErQm+0a+iu4BIACyb42ZdwBGRnPIr&#10;SkTOq27bc4hlG7b0y0fGdvHTpuGcdGxlQC3RRRQAUUUUAFFFFABRRRQAUUUUAFFFFABRRRQAUUUU&#10;AFFFFABRRRQAUUUUAFFFFABRRRQAUUUUAFFFFABRRRQAUUUUAFFFFABRRRQAUUUUAFFFFABRRRQA&#10;UUUUAFFFFABRRRQAUUUUAFFFFAHKfEv/AJF2z/7DOk/+nG3rq65T4l/8i7Z/9hnSf/Tjb11dAHKf&#10;DT/kXbz/ALDOrf8ApxuK6uuU+Gn/ACLt5/2GdW/9ONxXV0AFFFFABRRRQAUUUUAFFFFABRRRQAUU&#10;UUAFVNWTzNKvF2790Ljbt3Z+U8Y2tn6bW+h6VbqpqyeZpV4u3fuhcbdu7PynjG1s/Ta30PSgC3RR&#10;RQAUUUyVDJE6K7RMykB0xlT6jIIz9QaAPz4+Ovi+H4kfEX4qeM9LsvEuo694Aex0/wADS6R4X1K/&#10;tZb2wnF5fqbm3t5IV86YLaMGcACEl8Agj1KPW4/iz+1p8C/HGheJtTtdE1rwDqWqwWUKWrRmIy2D&#10;mJi8LON/mKH+YMDEoUp84buvh78M/Hnw58Eaf4C8Mm20Gy0NLqceILgx3R1md5Wki3ofmQyM7vOx&#10;AOTiNjncvD+B/wBm/wAU+AL/AMN+J9EXVtNi8MahfR6d4R+2WMsv9m3siz3dqs7R+WIzcJH5a5V1&#10;hjx5is5283t/7r+7+tvx6XPb/sttfx6f/gX3eXvfdH7bicL4A+J3xm1/4Xfs9+Kbv4pzyal8StQX&#10;R9Stjoeni1s4XtLmT7TbgQhxdAW4YGR3h8xyTCUHl11cvxv+IGj67rfwuTxS+o69J8QbXwlY+ML/&#10;AE+2+1W1lPpQ1F5WiijSB50AkjQ+UE5RnRsENoaB+zH4x8IeC/hR4Tt76XUIPCE9tf6Xf+bbgaPc&#10;iKaCZZ1KA3UQhuHZNoDGVBu2xthX6z+y74q8Sah4wt5NTuLDUtQ1hPE0Xi4yweY+o21vHb6e1vHG&#10;gMGI4/3+5SGO4INkhVV7f+4/u/r/AC+eg/7KV/8AeKdv8XTvtffS1uZ7pOPvHpXw18U+JfD3xw8T&#10;/DHxD4im8Y29vodl4i0zWL+C3hvkjmmmglgnFvHFEwDwbkZI1O1irbiu48Fqni7VfCf7cXjGTS/B&#10;Ou+NHm8B6OrxaHNYRtABfX+Gf7XdQAg5wNpY8HIHFbXw0+E3j/wl4g17x7cajfan4l1OW0trux8Q&#10;y2UtxfWUK7dnnW0UcUBVpJWiWJEU9ZQXkJT1yx+GGlWHxY1b4gx3F4dZ1PSLXRZoGdPs6wwSzSoy&#10;rt3By07gksRgLgDknaE+fo16/wBf8E4MThvq1lzxlf8Ald7Ps+nXdXi+jdnb5f8AE8XxI+HC634s&#10;04t8M774ofEvRbCLSJFtL64060eGOxluJQplt/tEpiM2EZ1GItzMS6jV8X/FXxGnxa8Q/DwfEPx5&#10;o9n4R0m0Da14d8EDXb/U7+6DyiS7MGmTW8UUcaxhY0jhZy7ndhRX0X8R/hlpfxPg8OxarcXluuh6&#10;5Z6/bGzdFL3Fs++NX3K2UJ+8BgkdCK5/xr8CLXxN4zufFmieLfEngHxDfaeml6le+GpLX/iY28bM&#10;0ImjubedN8Rkl2SoqyASMu4jAGhxHhurfGX4qa/o3w51nxDZ+OPhx4d1PRbgaxf+DfCYv7qz1eN3&#10;Gbqzura4uYbNkhZo9sBbM6B5ABk2/Ffxc8YarY/DjV9P8ZeI7r4batoDyXHj34aeFodSaXUQCyyX&#10;VnLDdy29uUjYbY4iVlk2O6Ba9eX9niy0HTvD9h4I8Y+K/h3ZaNYNpsdrod3BcQTxF/M3Sw30FzGZ&#10;d5YmYKsrb2DOwwBW0z9myy8JaH4d0rwT458Y+BbbRrF7ALpd7b3SXivKZmlnivYLiIzGRpGMyIjn&#10;zGBYqFVQDk/h58aNW8XfGD4WaXYeMbHxZ4V13wFf6zPqGm2KW8Go3UVzZxJcBG3SQnEsoMO/5WYq&#10;wyvHnejfGX4leONY8BeHoPGk+iv4g+IfizQLrUbXT7N547Cw+1yQJGJIXjDqtuqh2Rs5y26vZof2&#10;UfDehWHguPwlr/iHwTqXhOzudPstX0me3nup4Ll1kuEuPtcE8cvmSospYpuD8qVBIL/BH7KPhHwD&#10;deD59O1LXZ28La5quvWX268SdpJ9QjmjnWZ2TfIqi4cqS2/IBZn5yAeL+IPjr4y1fxJ8SrfR/F3j&#10;OyufBd4NF0XT9H8BT6zaazd29vHJLJqVxBp8ijzpZBH5dvJblEG7gupH1p4G8QXPizwT4f1y90y5&#10;0S81PT7e9n0y9jaOe0eSNXaGRWAKuhYqQQCCDkCvO/Ff7NGkeI9e8T39h4p8T+FbHxWI/wDhI9H0&#10;O5t0tNWZYxEzv5sEkkDvEFjd7aSFmVVJO4Bq9T0TRbHw5o1hpOmWsdjpthbx2trawjCQxIoVEUdg&#10;FAA+lAF2iiigAooooAKKKKACiiigDwr40wX/AIc+Onwv8d3mmatrPhDRrLV7K6j0fTJ9RmsLy4SD&#10;yLn7Pbo8zgpFcQ70Rtnm84V2I8C0jxjP4t1fVrK0sLyw1F/jT9r8L6BqKfZobp49Kju5VujybaNi&#10;09y3yPLHK67omkDIPrb4lfCCw+I2q+HdbTWdW8MeJvDzznTNd0RoPtECToEniKXEUsMkcgVMq8bY&#10;MaMuGUGsmX9nbw43hTTdLgvtVtNY0/U31238UxSxtqY1OQOs14WeNomeRZJFaMxeTtfYsaoqKoB4&#10;UPjTD8A9Y+PWv+Kf7P0jx7fX+iyrocl+F0RZ7m0+y2LJfSCIujm1kaeWSKExiFwEZUSSSv8AsG6v&#10;4VsPir8cvD+lfEHSvHeq3Oo6dqsupWmpw3L6m7adbG9u41Rj+6F1K6/LlYyVjyMAV9NfDv4V2Xw/&#10;vda1R9W1PxL4j1toTqWu6wYBc3KwqUhQpBFFCiIrMAsca8szHLMzGbwn8MdL8HeN/HHimyuLyXUP&#10;F91a3d/HO6GKJ4LWO2QRAKCAUiUncW+YnBA4AB19FFFABRRRQAUUUUAFeEftqpJc/Az7AYxNYaj4&#10;j0HT9QiYZWW0m1a1jljb/ZcNsI7hiO9e71zPxJ+HukfFXwNq/hTXFn/s3U4vLeS1lMU8LBg8csTj&#10;7siOqOrdmUHmgDyrW7RLD9tTw2un4s5dV+H2qQ3stui79tvfWX2duQR8huZgu4EfvCMVyv7Lvw9s&#10;/hn+0n8fdItdR1XWZXt/Dt1danrd2bm7vJ3gui8kj4ABOAAqKqKAAqqABXsHgH4Lw+DPFt74p1Px&#10;X4h8beI7ixTTE1DxA9qDbWquZDFFHawQRjc5DMxQu21cthQBreHvhlpfhr4i+MPGdrcXkmqeKIrG&#10;G8hmdDBGLVJEj8sBQwJErbtzNnAxjuAcF8VfhJ498T6n8L28O+KdMn/4RjVrrVb3VPFlmbl5JDaz&#10;wwEWtoLZJSv2hx/rIguFb94QQ3lPxB+IGs+PPGfgTwL4ptbG8vvDfxTsdN1qewtmisdRX+yJ9RtJ&#10;VheSRowGaElGd8PCDuwQK988UfBeLxXb+HLq48Wa/a+K/D73Daf4rtfsa38azjbNG0ZtzbOjJtUq&#10;0BHyIww6h6zdT/Zu8Pat4OuNIn1XWRrNxq0HiCXxXFLDHqjanCEWO7ysQhDhI0j2CLy9gK7MEigD&#10;A8Cxppv7ZXxYtrRFjt9Q8MeH9SvAgHz3Qlv4A7H+8YYYl56iNfQV7ZImdVt225xDKN23plo+M7eO&#10;nTcM46NjK8f8NvhJa/DvU/EOsTa9rPivxFr8kDahrWuPB58iQx7IYlS3iihjjQFyFSNctI7MSWJr&#10;sJEzqtu23OIZRu29MtHxnbx06bhnHRsZUAt0UUUAFFFFABRRRQAUUUUAFFFFABRRRQAUUUUAFFFF&#10;ABRRRQAUUUUAFFFFABRRRQBx3jf4y/D/AOGV5bWnjDxz4a8KXdzGZYINc1e3s5JUBwWVZXUsM8ZF&#10;XtN+JHhLWfBsvi/T/FOi33hOKKWaTXrbUIZLFI4yRI5nDFAqFWDHOBtOcYrya6/5Py03/smt1/6d&#10;LevIP2m4YPDniL9pbTdICW9jrXwifWtVtIV+Q36teQJcHsJJIQEY8FhAmc7aAPpbw/8AtH/CXxbr&#10;Npo+h/FHwXrOrXb+XbWGn+ILSeeZsZ2pGkhZjweAK7DRPFeieJp9Tg0fWNP1WbS7lrK/jsbpJmtL&#10;hQC0MoUnY4BBKtgjI4r4/wDi98QtS+J/w48CfCC4+HniDwZrni77Cuj+JPEk+mjT7aS1MVw0sctv&#10;dzP9oCRkxRbVdyeyhyOq/aktvE/wL8XRfFb4axWMmueLDbeENX0zUJDHa3N1M3k6XfthSS9vNIEc&#10;fxxOVyCgNAH0vpHijRvEF5qdpper2OpXWlz/AGW/gtLlJXtJtoby5VUko+0g7WwcEGs3xx8T/Bvw&#10;xtrW48Y+LdC8JwXbmO3l1zUobJZmAyVQysoYgEEgVQ+Dnws0/wCDfw+03wxYXEuoSQl7i+1O5H7/&#10;AFG8lcyXF1KecvJIzMeTjIA4Aryj4DynUPHHx68cXulTa/4ysPE1zoNvbweSLtNOtra3e2s4GldE&#10;RZC5mwzojPMWY9wAe+6Fr2meKNHtNW0bUbTVtKvIxNbX1jOs0E6HoyOpKsD6g4qt4c8ZaB4w/tH+&#10;wdc03W/7Nu3sL3+zruO4+y3KY3wS7Cdki5GUbBGRkV8wQ/G7w18G/BPx91LQvBfiPwh4n0u5g1KX&#10;wzrBs5I5dWv7dUtY7RLOedP38qIzgEsXldsEkgcf+zJquk/BD41+E/CNhD4kXTfG3hqK01K917w3&#10;qWkpN4iskeWSZWvLeIO1zE8xO0k5t1z1FAH1lrfxu+HXhnxXH4X1jx94X0nxLI8caaNfazbQ3jPJ&#10;jy1ELOHJbcNoxzkY612tfHOpeGPiX8AfCHjjw9qvwx0b4z/CvW9W1PU9Ru9H1MWmuLYXTyT3TXdt&#10;OoS8mUO0aeVMHZY4xheMfTHw21LQvFvwo8L3/hie7Xw3qOi20umTSSu1wts8CmIs8hZ/MCFcliWy&#10;Dkk5oAgi+Nvw6m8ZnwhH4+8MSeLBMbc6Cus2xv8AzQCTH5G/fuABOMZ4qh4i/aM+E/g/W7vR9e+J&#10;/gzRNXtG2XGn6j4gtLe4hbAOHjeQMpwQcEdxXy7qVj4z/Z0+A9n8P/i18LNK+IPwc0WFzqPjDwTq&#10;zW15aW0MgeC7nsJPLl+0mXbNJJbzsVJeQElfm9m/a0uI7vRPhDPC4kil+JHh10cdGU3OQaAPWtA+&#10;J/g3xX4WvPE2ieLdC1jw3ZiQ3OsWGpQz2cAjXdIXmRii7V+Zsngcmrcfjfw7N4RPipNf0t/C4tTe&#10;nW1vIzZfZwNxm8/ds2AAndnGBnNeF/tteMLaLwh4X+HbrqEzeOdXis7+HSdNuNQul0iBlm1B1t7d&#10;JJHUxhIDtQ4+0gnA5rxEeN7C1/Zw/ar+GFpbarY6foOkarrWgRazpN3pkzaVfwzzBEguoo5NkNx9&#10;piDbcYVME9aAPua+8YaDpfhn/hI7zW9OtPD3kpc/2tPdxpaeU+Nknmk7Nrblw2cHIx1rnPGHx5+G&#10;fw91ltI8U/ETwn4a1ZUWU2Gsa3bWk4Rvut5cjhsHscc18K/E7ULv4E/sy+NfgtrV1NceHdU8Ow63&#10;4C1C7fe72/mwveaYznlntmcPHkkmGQDP7qvqf4W/8nj/AB5/7AnhX/0HUqAPcNE1vTvEukWeq6Rf&#10;2uq6XeRLPbXtlMs0E8bDKujqSrKRyCDg1U8OeMtA8Yf2j/YOuabrf9m3b2F7/Z13HcfZblMb4Jdh&#10;OyRcjKNgjIyK+WLz4mW/7PF9+1JcaLArWOj3Gn3+k6Nbxkq2tX9mv+jxoM8zTm3kKKM5nZsEtzy/&#10;7Mmq6T8EPjX4T8I2EPiRdN8beGorTUr3XvDepaSk3iKyR5ZJla8t4g7XMTzE7STm3XPUUAfTN/8A&#10;tRfBnS764sr34ueBLS8tpGhmt5/EtkkkTqcMrKZcggggg8giuk8Z/FjwR8OLSxuvFvjHw/4Xtr/P&#10;2SbWtUgs0uMAE+W0jKHwGU8Z6j1r48+En7Qh+DH7NHiC51n4V+J/EnhqLxJ4gt5NVt5NLOmSmbV7&#10;pQs3m3Ylih3PskkkhCKMk5XBPU+D/h5qPwn8Y/sf+D9W1G31bUdG0rW7Wa7s3Z4GIsEwsTMAzRqC&#10;FUkAlVHA6UAfUngr4heFfiVpUup+EPE2j+KtNimNtJeaJfxXkKShVYxl42YBgroduc4YHuK6CvBP&#10;FsMHh39s/wCHdzpIS3vPEvhnWbfXEiX/AI+obWSze1kkx3jeaVFY84lZQccV73QAUUUUAFFFFABR&#10;RRQAUUUUAcp8S/8AkXbP/sM6T/6cbeurrlPiX/yLtn/2GdJ/9ONvXV0Acp8NP+RdvP8AsM6t/wCn&#10;G4rq65T4af8AIu3n/YZ1b/043FdXQAUUUUAFFFFABRRRQAUUUUAFFFFABRRRQAVU1ZPM0q8Xbv3Q&#10;uNu3dn5Txja2fptb6HpVuqmrJ5mlXi7d+6Fxt27s/KeMbWz9NrfQ9KALdFFFABRRRQAUV8z/AB7g&#10;8eeEfiB8N4NF+L3ivT7Dxj4sOk3NklhoskdlbtaXVwFt2fT2cFWgRQZGkO3OcnmvQNU+I7fCe70T&#10;wTnxX8W/Gl7BPqC29tHpkV99jRwGuJmJs7WONXkjjXo7FhgPtdgAesUV4Wf2vvCk+h+C73T9C8Sa&#10;tf8AizUb3RrPRrO0h+2QaharIZ7acPMsaMrROm/eYxjcXEfz1z/jb9pW71jSvBlx4dj1LwjqCfEi&#10;x8JeJNI1q3tzdW6srPLC5VpY9rxtDIssTnKuCGByAAfSlFcP8Lvi1pvxetdS1LQdN1MeHbefybHX&#10;rqONLTVwMh5bTEhkeJWGPMdEV8gxl1+avKfD7+N/ij8efjPoy/FHxJ4U0TwtqOmWmm6fodjpLIqT&#10;aZb3EhZ7mxmkYmSRz97jOMYAoA+jqK+Xfh1+1ZdaT4Z0zTfEdhq3jzX77xXq/hXQ77w/bWyNrgsm&#10;ci4O+WKFCyI4ZlKx74nI2LgDu/EP7UOlaBf65Ang7xVq9t4aggm8T3+mQWksOgmSMStHPm4DzSRx&#10;ESSLaLOVUjqWAIB7PRXkPiL9pHTdO13U9N8PeEfFHj8aTp9rqep3XhaC2mjtYLhXeAhZZ45LhmSN&#10;nCW6StjbxllBf4n/AGi7LRfEWraPovgvxb42m0WxttQ1aTw9aW7fYYrhXaIGKeeKWaRkjdvLgSVw&#10;MAruZVIB63RXF6D8WNH8RfEnWPBNpBejU9M0my1mWeaIJA8F08yxhctv3gwPuDKMZXknIHnGhfth&#10;+H/F1v4B/wCEc8IeLNfv/GujTa7pmnWkNnHKltFIkchmaW6SNGBkU/fIPQEsQpAPe6K8Yvv2p/Dt&#10;lqOqSjQfENz4Q0nVjoeo+NYYbf8Asq0vA6xujAzi4ZEldY3mSFolbdlwEcr7PQAUUUUAFFFFABRR&#10;RQAUUUUAFFeAftQfFK+8H+Kfhh4X0/xNrnhU+Ib+9nvbvwzog1fUpLS2tGLRw25tbonM01sWcRHa&#10;qtyAa6Hwzp83j34c282i/GXxgBb3czXOty6fpVtqClfle1uYJtNCQmMjJVoEkB+8ccUAevUV8V2P&#10;xf8AH3h39mX4ifFC7+Imrappus6jDp3ga41LTLB7q2tpLpLOK+ZLa0jEzyySNOIzG2IljGCS2fdv&#10;gb4itNY1HWLdfiN4z8W30EUTyaT420GDRrq1jYuEnSAadZzNG5R1EhDITGwU7lagD16iiigAoooo&#10;AKKKKACiivLP2mfiJq3w0+Ed/qPh+aG18QX97Y6Lp11cQ+bHbXF5dxWyTsnRhH5pk2ng7AD1oA9T&#10;orwnwrr3i74efHqPwFrni3UvH2l6x4XuNcsLjVLOygvYbm1uIYpoQ1tFBGUdbqIqHXIKNl8EAUv2&#10;d/ir8RvHnxj+LWjePdLtPDlvo0OjTaV4ftpo7mSxjuI7hm8+dBiSZtiFgrMi4AUnlmAPoOivnb9o&#10;f4yat4fj+F2kwXniT4fX3inWriO9XTNLg1jV4rO3tLiR1itoYr1ZGZ1tzlEfajEttw2M3xH8T9St&#10;PAfgzRvCPxI1vWta8YeMI/DzeIfEOk2sGpaOohknuI2tBZ26RyiO2YKs8BYGdWIZdooA+m6qSJnV&#10;bdtucQyjdt6ZaPjO3jp03DOOjYyvkXwk8TeJdI+Mfj74b+JPEdz4ui0qw0zXNK1bULW2hvDb3Xnx&#10;SQzfZo4om2S2rspWNTtlAO4rk+uyJnVbdtucQyjdt6ZaPjO3jp03DOOjYyoBbooooAKKKKACiiig&#10;AooooAKKKKACiiigAooooAKKKKACiiigAooooAKKKKACiiigDy/x18Cl8XfEmy8dab428S+DfENt&#10;pL6J5uhpp8kcts8yzFWS7tJxneinK4PGPWqR/Zo8O3fgbx/oGq6xrmt6j46snsNe8TX00P8AaVzE&#10;Y3jjVdkSwRLEkjhESJUBLMVLM5b12igDz74lfBDw78VPhlD4J1eS+gs7X7NJY6nYzLFf2FxbsrQX&#10;MEu0+XMhUEMBjlgQVYg2vH3wn0/4l+F9D0TXNS1KZdK1PT9WW8iaGOe4uLOZJozJiPZh3jG8Iq8E&#10;hdvGO3ooAK838U/BG01jxfdeK/D/AIm1/wAA+I76BLbUb7w69sy6hGn+r8+3uoJ4GkQfKJhGJQoC&#10;b9gC16RRQB4rYfsm+D7bUdK1K81HX9b1a21+DxNfahqt8LiXV76CKSO2a5ym1Y4fNLxwwCKNGRCF&#10;AXFdt8UvhTpXxY0/QrfUrq+0+40PWbTXtPvtOdEnt7q3YlSC6OpVlZ42BU7kkccZrtKKAPGLD9mS&#10;28P219pHhz4geM/DPg28mklfwpp09k1nEsv+vihmmtZLqBJGLtiKdShkYxmP5cenWPg/RdM8H2/h&#10;W102CHw7b2C6ZFpyr+6S1WPy1iA/uhAFx6Vs0UAeJWX7LNhaeGl8IS+PfGV/8OljNqPBl5cWUln9&#10;jydtmbj7L9taFRhArXJJRQjMy5B734ifC/SfiXa+HLfUpru1j0HW7LXrUWTIm6e1ffGj7lbMZPBA&#10;wcdCK7CigDjz8LtJl+LK/EOea7udai0f+xLaCVkNvawmbzZGjXbuEkjCMMxY5ESAAYOeX+L37Nnh&#10;r4y6xPqep6hq+lXd14b1HwreNpMsSC7sLsLuWTzIny0bJvjIxhmbIYHFesUUAeS/HD9mPwZ+0D8L&#10;LDwJ4pW8Gn6fLbT2V/ZyIl5bSQ4AdHZGUFk3I2VIKu2ADghdb/Z/e7+JXiDxvoPxD8WeDdW161s7&#10;TUIdHj0yaCZLUSiE4u7KdlI8+TO1hndyOBXrNFAHkFn+y94Strfw7HNd6tqEul+I18W3dze3CSS6&#10;zqixNGlxeN5fzbCVdEj8tEaKLaoVFUdX8UvhTpXxY0/QrfUrq+0+40PWbTXtPvtOdEnt7q3YlSC6&#10;OpVlZ42BU7kkccZrtKKAOC8DfBbw34G+HOo+B0jm1nw9qM+ozXdvq2ybz1vZ5Zp4mCqqmMmd1AI+&#10;7gEk5J4a2/ZL0/TNH+H9lpfxB8aaZc+BRdxaHqSy2Fxcw288axm3Yz2kiPGkahE3KWA6scDHu1FA&#10;HnvgL4NWXgzxPqHijUdf1rxp4tvLdbE654ga386C0BDC2hjtoYYY4943nbGGdjl2bagX0KiigAoo&#10;ooAKKKKACiiigAooooA5T4l/8i7Z/wDYZ0n/ANONvXV1ynxL/wCRds/+wzpP/pxt66ugDlPhp/yL&#10;t5/2GdW/9ONxXV1ynw0/5F28/wCwzq3/AKcbiuroAKKKKACiiigAooooAKKKKACiiigAooooAKqa&#10;snmaVeLt37oXG3buz8p4xtbP02t9D0q3VTVk8zSrxdu/dC427d2flPGNrZ+m1voelAFuiiigAooo&#10;oA8g+O3gPXfGXjP4NX2j2P2y18P+LhqmpyedGn2e2+wXcW/DMC3zyxjC5PzZxgEjkv2gvAXiXxR8&#10;U9JutQ8JeIfiP8MjoUttL4Y8Pa7Fp6f2iLmNw97DLd20d3BJENmx2kVdjAxkSE19GUUAfFXwJ/Z2&#10;8feCNT+EC6n4Rs9CtfDPjfxRql9Bpt7bvZ2tneWl2tq0ABVmiLTxxqvlq4xlkQCpPib+y54k+Jes&#10;eMdM1nwydS8Ka78VdK12eH+0I4hPpCabDb3Mvyyq6/MjKUGHOOARzX2jRQB5F+zr4Z8XfDnR9Z8B&#10;eIbae70Hw3dC38MeIp7mKRtQ0twXhhkUOZBLbD9wzOqhwkbLuJbHHeH/ANl/w74o+PPxn8VfEL4c&#10;eG/EdlrWo6ZJod/rmnWl+7wRaZbwy7d4d4wJY3GGC5xkAgg19HUUAeK+P/hVev8AFj4B3fhjQ7a0&#10;8K+D7/UTdxWfk28NhbvpVxbQKkWV+Xe8aBY1OAegAJHkPir9n/xNoPjL4qJb+EPFPjS38Yak+raP&#10;f6N48u9G0y2eeCOKSDUrWO/tzsR493mQRTu8TBcBkCn7IooA+PviZ8Bb210uz0/R/hPrTeK9J8Hw&#10;+H9B8d/DnxaNIlhYQBDDdGe7hn8mOWKJkDm9yuSfm3K0vxX+EPivXbWG51L4da5rnxSh8JRaXbfE&#10;34d+KYdEnlvXhAnF0pntWWJbiNJEXZcptYkIpyh+vKKAPmbRvCfxT+Gvxd/4Sq78On4i6jr3gnSN&#10;E1DVNKu7Szgt9WtHnM0s6TPEwtpGuN4aBJHUK48rO0Nzn7MXwH8dfDzWvghP4g0P+z4vDfw81DQt&#10;Vb7XBL9nvZby0kji+RzvykUh3JlRtwSCRn68ooA+F5f2WPE1h4S8T/DqXwZr/iVtS1m+ks/ENx48&#10;v7fww9hd3T3Ba806HUYZRIiyyI0MNuVkdFYyDzHZfuZEEaKoyQBgZJJ/M9adRQAUUUUAFFFFABRR&#10;RQAUUUUAcL8Q/EPjbwxq+i33h3wwvi/w+Vni1XTLCWGHVFchTBLbtcTxQMgIkEiuwb5kKk7Sp8f1&#10;/wCFvj2P4DfHibQdLeDxt8RLi7v9P0J7qBZLAzWVvZqkkofyhKEh8xyrsoY4VnwGb6aooA4LWdE1&#10;/wCHXwq0vSvhxpunX11oEFlbW2k3xMSXNlAY0lgicMqxzNAriJn+QPs34XJHM+CvD2v+L/jdL8SN&#10;X8Nah4KtLTw63h630nV7i0lvLl3uVuJJ2+yzTRLGoSNU/ebyzTZRAEZ/Y6KACiiigAooooAKKKKA&#10;CvLv2lvh/q3xJ+EOpab4ft4LvxBZ3ljrOm21zL5UdxcWd5DdJCX6J5nkmPceBvyeleo0UAeHeDtG&#10;8VePfj/bfEDXvBmoeB9K0Tw1PotlZ6xe2c91dXF1cwyzSBbSaZFjRbWNQWkDMZG+QYBOp8PPAmu6&#10;F+0V8X/E99Y+Roev2mhx6bdedG3ntbw3CzDYGLLtMiD5gM54zg167RQB5z4o8YePbG38Oa1onga4&#10;1HTWe4TWvDklxaJrKDGIJLdzdC0OGXLq8oJRwVIZCjeL6/8ABTxlc3198TbPw20viOTx7YeMIPB8&#10;t3bx3KWsOmJpskBmEhgFw0Zll/1pjLBF3/xV9XUUAeMfCXw14j1f4xePPiR4i8N3XhCPVNP03Q9L&#10;0nUbq2nu/ItftEsk032aSWJN0t2yqolc7Ysnbu2j1yRM6rbttziGUbtvTLR8Z28dOm4Zx0bGVt1U&#10;kTOq27bc4hlG7b0y0fGdvHTpuGcdGxlQC3RRRQAUUUUAFFFFABRRRQAUUUUAFFFFABRRRQAUUUUA&#10;FFFFABRRRQAUUUUAFFFFABRRRQAUUUUAFFcD4S+Kn/CUfFz4geB/7L+zf8IpBpk32/7Rv+1fa45X&#10;x5e0bNnlY+827d2xzV+JPxbuvC/ifR/BvhfQR4r8c6tBJewadNefYrS1s45I0luru42SNFGDIFUJ&#10;HI7uQoXAZkAPSKK8k0L4yeIp/FWo+Btf8I2WhfEAaXJq2kW66w9xo+rwoVRhHe/ZlkRo3kjWVWtw&#10;yiRWUSKcjltH+OXxb1v4oeJfAkHw18Fpq+gWFlqN1NJ45uxbvHdNMIwjDSCxYfZ33AqAMrgnnAB9&#10;CUVmeKPEFr4T8Natrl6StlplpNezkdo40Lt+imuV8H/Ey68S+I9L0S50VNPvZfDVtr2oKt55v2KS&#10;dykduBsG8Ex3H7z5f9V935vlAO9ory7xh8Wtci+JD+A/BHh3TfEfiK00uPWdSbWdYk020tLeWV4o&#10;V8yO2uHeV2ilITywAsZJYZUNiP8AtJjxHB4MsPBOgR6z4q8UJqEsWl6zqH2CGxSwlEN79pnijuCp&#10;ScrCBGj7nPBChmAB7ZRXit/+0c1p4YiWPQIn8cP4mTwa2hPqBW0j1RohNg3YiZvs/kHzlk8neUZQ&#10;YlclBQl/ak/sLSPF1p4i8NpZ+OPD2r6foJ0PTNRN1bX15qAiNisF08UR2P5yB2eJTHtk+VgFLAHv&#10;NFeLar+0afhvpvixvidolt4d1LQNFPiHyNA1FtUhvrPeY9sMkkNu5mEoVDG0ar++hIdtz7L2nfGr&#10;WPDeq29h8TvDumeC3vdOu9Us7jTNafVIRHaoj3Ec7NbQGOVUfeAgkVgknzgqAwB63RXi3gr4+61r&#10;KeDtV8R+ELbw34W8bSpF4evItXN3eZlhkuLdb238hEt2kijPEcs4VyEJ53V7TQAUUUUAFFFFABRR&#10;RQAUUUUAFFFFABRRRQBynxL/AORds/8AsM6T/wCnG3rq65T4l/8AIu2f/YZ0n/0429dXQBynw0/5&#10;F28/7DOrf+nG4rq65T4af8i7ef8AYZ1b/wBONxXV0AFFFFABRRRQAUUUUAFFFFABRRRQAUUUUAFV&#10;NWTzNKvF2790Ljbt3Z+U8Y2tn6bW+h6VbqpqyeZpV4u3fuhcbdu7PynjG1s/Ta30PSgC3RRRQAUU&#10;UUAFFFFADJZUgieWV1jjRSzO5wFA6knsK8T/AGbf2m4P2hJvEcTeH5PDctgYL7Tklu/POpaVcb/s&#10;l8PkTZ5nlSZj+bbtGWOaj/bB1/VP+FWw+BfDk/2bxV8RL5PCenzrybVJ0c3d1gEHENsk8mQQcqoB&#10;yRXl3ibwp4u/Zy+Kvwk8ea34g8N3vhOEQ/D3UINA0CfSltrG44spZmlvrgMkVykSA4XaLh+SCcAH&#10;0Db/ABw8I6T4Ttdb8WeMPBvh+C4kuljuI/EcMtk6wXPkMUuJFiDMrNGsg2/u5H8vLYDNF8ePi+/w&#10;d+El94107S4PEskVxp9vbWbX32aKc3d5BbIxmWOTao88PkI2QuB1zXyR+z1YW974q/ZheeFJnt9S&#10;+I00Jdc+W/8AaUq7h6HDMPxr3f8A4KANaJ+yt4ka/uPsdiNV0Iz3HnmDyo/7ZstzeYCCmBk7gQRj&#10;ORigDp7D4w+MNC+JnhLwj488GaPow8VC8j0zUPDviCXVEW4t4fPaKdZbO2MYaJZCrrvGYyp2llzP&#10;8O/2jvDfib4PWnxD8VXuleAdKn1G/wBNL6xqsccCvb3s9qv76QRrl/s5cLjjdjnGT4jap8P7/wDa&#10;B+Emo/Brx/deO9at7y+ttdhj8ZXPiaC10WS1ZppJWnuJxbZuIbIKVKF2OPn24Hlfw98WR+G/Bvwg&#10;+0a94e+HYa58cfZPiB4qjee1064bWZ4zBBG1xDbrcvG0jLJPv+WJ1CMGcEA+8m+K/ghPDFh4kbxj&#10;oC+HdQLrZ6udUgFpclEkdxHNu2PtSGVjgnAjc9FOOP8AHf7R3hvQPhzYeMvCt5pXj3SrrXdP0MT6&#10;PqsckCvc3cVuzebGJFJj80MU74xlc5r4u+HsWn+JLTw5aXN5ceJLM/tJS3cc+s2scU9yj6VPcRXL&#10;wrHGi+YxEw2xoDu3Ac1037R9reXHiT49aXo15Hol5P4y8BS216tusogupZLdfPaIkLIQUjJBxu2g&#10;E+gB932fi7QtR8Rah4ftda0+517To45r3S4bqN7q2SQZjaSIHcgYcgsAD2rWr52/ZBmi8E2ni74W&#10;62kCfELw9qct9rGoDPm+Io7pjJDq7FizM0qYjcbiI3hMY2osaj6JoAKKKKACiiigAooooAKKKKAC&#10;uD+MvxQb4U+FLa/tNJbxBrepajbaPpOkrcC3F3eTyBI1aUqwjQDc7vtbaiMQCRg95XhP7XKw6Z4b&#10;8AeK74yR6N4T8aaZrOp3EaFxbWo8yCSZwORGnnh2b+FVJPANAHUfDP4sax4l8c+J/BHi7w3aeGPF&#10;eiW1pqSx6bqjajZ3tjc+Ysc0UzwQPuWWCeN0aIYKqQzbuM7xl8Y/Fa/ErU/BXw/8F6f4t1LRdJi1&#10;XVrjVtdbSoIDO8i21tGy205klcQysdwRFAXLfNgcX4K+I/hTxh+0f4/+I+k+JtIvPAGgeENO0a88&#10;URXsZ0wXf2m6uZYxdZ8o+VFJAzkMdvnKDg1Xm+JHg/4EftQ/E7VPHfiSw8Kab4q8P6PqOl3+rXCQ&#10;W94LT7VFcRQuxAeVPMgYxjLkSqQCDQB0Nn+09deO7X4cw/DrwpFr2t+MNIm15rTXdTOmQ6VZQ7Ek&#10;NxLHBcN5nnypCEWM5IclgF5it/2o7/WPDfhq30fwYtx8Q9Z8Q3vhl/DN5qogt7K6svNa9llvFhc/&#10;Z0SEsrrEWk82EBAX+XxP4JXVj8BfEfwb8V/EO7j8GaRrngnVtNF7rjCzt7S7m1KPUYraeSTaIpWh&#10;eXCvjJhcDkYqLwzqumeG/GPgr4zaxeDTPAGofEPxLNFrl0pitYrS9tPs9pdSu2NkEz2i7JThP38W&#10;ThgaAPqz4QfFS8+IcvivSdd0KPw14r8L6n/Zup6db3v223O6GOeCeCcxxs8ckUqEFo0YMHUr8oJ9&#10;ErwT9nTV7Lx38UPjR460K6i1Twpq2rWFhpmq2zb7e/8AsljEk8sD9JIxK7xb1JUtE4BOK97oAKKK&#10;KACiiigAri/jH8Tbf4QfDrVfFM9jNq0tt5UFpptu6pJe3U0qQ28Cs3Cl5ZI13HgZJ7V2leH/ALZe&#10;mS3fwKu9RjhnuE0HWNH164jtojLJ9mtNRt57hgo5O2FJXwOTtoA1/Bfxj12b4iXvgnx74Z03wnrK&#10;aL/b9pcaXrbajZXFosoinzJJb27I8TPFuGwriVSH6gVPgb+05oXx/wDGvjrSPDen3Y0bw0lg0Gt3&#10;KNFHqq3KzN5kEbKCYR5XyyZIkySBtALcr4Y8a+HfjN+1poviDwTr2n+KdB8OeDL+1vtU0edbq1ju&#10;by8tGhgMqZTzNlrKxTduA25ADA1pfCb/AJO4+P8A/wBePhn/ANJ7ugDqPiF8bTpNh4J/4QS00jx1&#10;qPi7Vn0zTR/bP2eyKxwXE00zXEUM/wAqC2ZThD8xA4Na1x8SrnwB8PtR8UfFSHRPB8NjJh/7J1Of&#10;VIijFVjCs1rBI0ru2wRJExJ2hSxbA4H426t8EvF8ngDWfiJZaV4m8JNPenT/ABHfzxT+HLOcR7GF&#10;47SeQS+HSMyq6iRMArIUza/ZftYrab4i/wDCOi3T4Xvr0b+D0sNn2L7KbG2NwbQJ8v2c3RuCuz5c&#10;7yvB5AOn/Z3+NKftA/C208aR6DeeGo7q9vrVdM1Fs3MQt7qWAeaMDY58rLJzsJK7mxk+gSJnVbdt&#10;ucQyjdt6ZaPjO3jp03DOOjYyvhn7D/8AyQqX/saPEX/p4u69zkTOq27bc4hlG7b0y0fGdvHTpuGc&#10;dGxlQC3RRRQAUUUUAFFFFABRRRQAUUUUAFFFFABRRRQAUUUUAFFFFABRRRQAUUUUAFFFFABRRRQA&#10;UUUUAfK/h/4t+Bvhh+138c08ZeNPD3hJ72w8OG1XXdVgsjOEgud5TzXXdt3LnGcbh61p+IPG3h7w&#10;Z+0Jpfxfu9Ysrn4Y+I/CMXh9fF1rcpNplhcxXzyxGedcpHFP9oKCVmCb4VQkF1z9K0UAfPFl4q0z&#10;46ftKeC9c8FXUeveEvBmk6m194n09hLp091di3jis4LhcpM6rHJJJsLBMRhiGIFWfh9/yer8Y/8A&#10;sV/Df/ozUa9+ooA+ff22/C3/AAmfwitdETwd4c8YXOq6xZaVAniGbyvsTXMywG4gb7PMVkVZGywC&#10;sib2UsyhG5H9mD4WnRvjL488Rp8IPht4Ltba7XRYr3wveB5rUw28bSLAg06AMryTOJHLRtmMKUYI&#10;rH6wooA+Y/jV4l0n4Z/tBR66njjTPhdq2reGEtrnWvGOmJPoWpwwXTskMUn2u2Zb6IzO20swaKYY&#10;V9h2eV+DvDx+CngX4Oa/4h8Q3PgHxTLeeJJIvFPjLSkl0yC3v7p7v7Lq4860aGeVRC8ZBjAlidCA&#10;WEbfeFFAHwRo+karp+g3HiTxPq5vPh34w+J0msax4uMf2JYtOj01Yra9gmHzWdtJdW8YiuUcMkLQ&#10;sJ23+a2hqUPhu58LfGC90XUNS1v4Y6TqXh7XdD8ZaKq65cW+qwyB7i7e8kkMmoQWxitWlLyyPHH5&#10;8Ssqxqkf3PRQB8M6t4d/4Xf4r+JPifWfEJ+L3g+D4cT6HcXfwzsEjhlnluvP8jTVa4nEl5GtusjA&#10;zSfNJANq8K17QZbr9oP4p/D/AFR/H+jfGHw7ovh7Wn1V/B+mrZWsa3VpFBHb3Cm6nH2ybzJCEMkY&#10;VYn/AHa53V9sUUAfB3gee7+J8vwG8MeHviFB4q07wpr1rfXHh5NJWy1nQLO0tLlAmu4uJR9oRvKt&#10;9qpAGlZ22uFG37xoooAKKKKACiiigAooooAKKKKACiiigAooooA5T4l/8i7Z/wDYZ0n/ANONvXV1&#10;ynxL/wCRds/+wzpP/pxt66ugDlPhp/yLt5/2GdW/9ONxXV1ynw0/5F28/wCwzq3/AKcbiuroAKKK&#10;KACiiigAooooAKKKKACiiigAooooAKqasnmaVeLt37oXG3buz8p4xtbP02t9D0q3VTVk8zSrxdu/&#10;dC427d2flPGNrZ+m1voelAFuiiigAopksqQRPLK6xxopZnc4CgdST2FeW6L+0/8ADrX9T0u0tNW1&#10;BYNVuxY6dq11oWoW2lX0zEiNINQlgW2l8wqRGUlIkJATcWGQD1Wiiuf0/wAeaFqvjXWfCVrfeb4h&#10;0e1tr2+s/JkHkw3BkELbyuxtxhk4UkjbyBkZAOgorPbW7dNei0cx3n2uS2e7EgspjbBFdVINxs8o&#10;PlxiMuHIDMFIViNCgAoorI8KeLdH8c6JFrOgahDqulSyzRRXluSY5GilaJyp/iXejAMMhgMgkEEg&#10;GvRXmXij9pDwH4R1jVtNvL7VbubSB/xM59H8P6jqVtp527ytzcW0EkUDBMOyyOpVSGIAIJ9E0zU7&#10;PWtNtNR067gv9Pu4UuLe7tZBJFNG4DI6OpIZSCCCDggg0AWaKKKACiiufsvHmhah441Twhb33meI&#10;tMsrfULuy8mQeXBO0ixPvK7DuaGQYBJG3kDIyAdBRRWN4x8Y6L8PvC2qeJPEepQaRoemQNc3d7ct&#10;hIo1HJ9SewAySSAASQKANmiqul6nba1plnqFlJ51ndwpcQybSu9GUMpwQCMgjgjNWqACiiigAooo&#10;oAKKK5/x3490H4Z+FrzxF4l1BdM0e02CScxvIxZ3CIiRoGeR2dlVUQFmLAAEmgDoKK474e/Fvwx8&#10;UX1eHQbu7+3aRLHDqGnappl1pt7al0Dxl7a6jjlVHU5Vyu1trAElWxmfED4/+Cfhlq8ul63f6hLq&#10;MFmdRubXRtEvtVktLbJAmuBaQy+Qh2thpNobY+M7WwAeiUVwfiv44+CvB+n+HLy61h9STxGhl0aH&#10;w/Y3Grz6jEIxK00ENnHLJJEEZGMqqUHmJlhvXK33xx8E2HgPSfGP9ti90HV5I4dNfTbWe8uL2V92&#10;IYbaFGmklGyQtGqF0EchYKI3IAO7orC8HeNdH8eaQdR0a5kmgSQwzRXNtLa3FvKACY5oJVWSFwGU&#10;7JFVsMpxgit2gAooooAKKKKACiisfxf4u0fwF4X1TxH4h1CHStE0u3e6vL2c4SKNRkk45PsACScA&#10;Ak0AbFFcN4A+NXhL4mapf6Xot3fxatYwRXU+m6zpF5pV2IJCwjmEN3FE7RsUYB1UrlSM5rW0L4i+&#10;G/E3i7xH4Y0rV4L/AF3w6Lc6tZw5JszOrtErtjbuZY2O0EkDBIG4ZAOjorlfiH8TvD/ws0ywvvEM&#10;95HFf3iafaQ6fptzqFxcXDI7rGkNtHJIx2xueF4CnNW/BfjbT/HukvqOmW+r2tukxhKa1o15pc24&#10;AEkQ3UUUhX5hhgu0nIByDgA36qSJnVbdtucQyjdt6ZaPjO3jp03DOOjYyuN8PfiP4a+K3hiPxF4S&#10;1eDXdDlnntor+1DeVK8MrxSbCQNyh0YBxlWABUkEE7MiZ1W3bbnEMo3bemWj4zt46dNwzjo2MqAW&#10;6KKKACiiigAooooAKKKKACiiigAooooAKKKKACiiigAooooAKKKKACiiigAooooAKKKKACiiigAo&#10;oooAKKKKACiiigAooooAKKKKACiiigAooooAKKKKACiiigAooooAKKKKACiiigAooooA5T4l/wDI&#10;u2f/AGGdJ/8ATjb11dcp8S/+Rds/+wzpP/pxt66ugDlPhp/yLt5/2GdW/wDTjcV1dcp8NP8AkXbz&#10;/sM6t/6cbiuroAKKKKACiiigAooooAKKKKACiiigAooooAKqasnmaVeLt37oXG3buz8p4xtbP02t&#10;9D0q3VTVk8zSrxdu/dC427d2flPGNrZ+m1voelAFuiiigDnviHa6Jf8AgHxJa+Jb6LTPDtxptxDq&#10;V7PcLBHBbNGyyu0jfKgCljuPAxmvlnxFB8Vv2ePh1osPieXwX8dvgvpSWMN095pzWWuJEbuNbaRU&#10;BltbkW6+S4bEbuYweGG8/X+oafa6tYXNjfW0N7ZXMTQz21xGJI5Y2BDIynhlIJBB4INeaaD+zJ8P&#10;fDd1p72enarJZadKs9lo174h1G70q1dDuiMVhLcNbJ5bYaMLGBGVUptKqQAeRar431+30X9sub+3&#10;9Sj/AOEfjlbSpPtkg/s3Hh+CXMB3fucSEv8AJj5iW681y3wn+HUXxe+OviefW/FXiexlHw68Js66&#10;Jr1zps9zPLHeH7TJNA6SyNHtbCsxjJmJdWIQr9E+OP2Z/h18Rdb1vVde0S5uLjXLRLLVobbV721t&#10;dSjRGSP7TbwzJFM6K5CvIjOuE2kbFxT1z9lH4ZeIL+S+uNEv7W+l0q30OS60zXtQsZpLCFWWO1Z4&#10;J0ZosOdyE4chC+4opAB8saJ+0j8QbPQ7Dxje6pc6pqWn/BrxJrBtwxFpfXdnqUENvfvAmI9zRrvJ&#10;A4WRwuFNdh4Q8R+OPAOvfDXVLXSPHqpq8VxFr03jrxbp11a64zWMlxHLZWy6lO0UwmiVlitYUXyn&#10;lBXCJt9v0j4L3Ufx3PiWfSdB0zwXpPhJvCOjaVp8jOZbeWaGWQS25hSKCNBbpGkaNICvOV+7W54J&#10;/Z38A/DzW7LVtE0e5S70+KS301L7Vby9g0uKTAdLKGeV47RSAqlYFQbQF+6AKAPPP2Y/BV145+Ff&#10;gf4jav408W32s+KvDv2rW7RtcnNjcveIkhMUG7bZtCcrG1r5JAJDbjghP+Cf3hy38Pfst+F/Je/a&#10;S6mvZZlvr6e52OLuZMIJXbylwgyibV3FmI3MxPo/hP8AZ88BeCPFMPiDRtFmtr+2FwLKGXUbqez0&#10;/wA9g032S1klaC13kc+SiZBI6Eg7vw/+Gnh/4Xabd6d4atrmx0+5u5b02k1/cXMUUkjFnEKSyMIU&#10;LEny4wqAkkKMmgDwOD4f/FDwZqPi/X/gb438FeOPC+veIptQvPCnimB/Ls5y8n9oJbahauT5jzDb&#10;5U0TLGR1G1g/GxfEYfF3TfhdpXgvwv4ksbW48JHWR8OvCeqr4btdNka4W2SW71OGeCUW0bLcIkNv&#10;C5bBkaMlUUfQ2qfs1eAdT1vVdVjsdX0a41ac3Wow+H/EWpaVa307DDyz29rcRxSyOAAzuhZwBuJq&#10;14o/Z68B+K59Enm0i50efRdPbSLCbw1qt3okkFiTGfsoaylhJgBijIiJKLtGAKAPkb4XeLfGnxJX&#10;4G+GNf8AGGvWkE/ivxbomqNpOuXAmvLSyjn8iGS8Xy5ZdvlovnkLKwG7KuxanX0niHwr8F/i34xh&#10;8e+NLrVPAPj+fTfDy3PiK6kigsk1C3P2e4VnIvQRPIm66ErhNqqwCivrPwh+zh8OPAVzoc3h7wzF&#10;pP8AYd/e6lpkNtcziGznu4zHcGOLfsVGUkCMDYuSVVTzVy++BPgbUvCnifw3c6H5mi+JtSfWNWtf&#10;tc4+03byJI0m4PuTLRIdqFV+XpgnIB87voGp+NPEP7S+uXnxF8XaXc+E9VYaDb2Ov3FvaaQY9Jtb&#10;jzTAriOZGkPMU4eLCPhQZJC3m/ir41eLNHm8eePrGGbT/F+s/DbwNvNtFH5llPfX08UrosrCMNH5&#10;7lfMYIGVdxAya+g9G/Y+0DVfiV8U/EvjW1XVbbxXrdtfQWdjq97BBc2kNrBGsF/bxvHDcqJY5WEc&#10;qyptkb++wr1nUvg94M1rWPEGp6h4ftb+58QaZDo2qLdbpYbqziMhjhaFiYwAZpOQoJ3ck4GADxH4&#10;SXfibwf8ddD8PxaN410Hwtq+h3b3lj8Q/Ftlq13Jd27w+Xc2gGo3VxgrLIkyqFiUmE4BJJ6X9t74&#10;beG/Hf7N/wAQNR1/TRqlx4c8NazqemRzzSeRDdDT51ScwhvLkkQMSjOrGNjuTa3Nd/8AD/4H+D/h&#10;nqk2p6JZX0uqSWiWA1DWdXvNVuYrZW3CCKW7lleKLdhjGhVSQCQSBjpvFnhbS/HPhXWfDet2v23R&#10;dYsptPvrbzGj86CVDHIm5CGXKsRlSCM8EGgDN+Fv/JMvCP8A2B7P/wBEpXUVV0vTLbRdMs9Pso/J&#10;s7SFLeGPcW2IqhVGSSTgAck5q1QAUUUUAFFFFABXhn7VEcrv8HmDKtonxF0hrkSEBWXEwjBz384w&#10;kf7QXHOK9zrn/HfgLQfiZ4WvPDviXT11PR7vYZIDI8bBkcOjpIhV43V1VldCGUqCCCKAPLtGXb+2&#10;z4sNuMRt4A0k3hQfKZP7Q1Dyt3+1t8zHfHtitr4tePdN+Gc8tt4Y0ex1P4q+LFFvpmm28arcXzxq&#10;VS4unUbltYAxLyvwq/KuXdEbY8M/Avwh4Q0vxHZaXBq0MviEqdT1SbXr+fVLjZGI4x9vkna5UIow&#10;gWQBNzFcFmJyfEX7MngLxN4+vvGtzB4gs/FN9axWVzqWkeK9W055IIwAkZFvdRrtGM4A5Yljkkkg&#10;Gb8N/hVp3wk+HnhHwF4f1vw+PiPoPhlbCy1bV7Fbu5NqskX2h/IWaKY27SqnyrIqhvKySVGfAvhz&#10;p154eh+G9xY2/wDwkHijwF428SaTqOijU7S3uvE11cRzPd3unpM0MW9TMZvILL5cfnJvcoGf6j1z&#10;4EeEPEel6HZ30WsvNogdLDVofEOow6rEj/6xDqCTrcuj/KWR5SrFIyQSi4NR+AfgTU/BOl+FJNDM&#10;Gk6Xcre2Mlne3Fte290CzNcpeRyLcCdy8hebzPMk8yTezb2yAedfs261rniL40fHy/1bSH0GFtX0&#10;mOPTpJo5pLeQaXAWWZ42aMzbGhLCNnVcqodtpJ+hqw/B3grRvAOjDTNEtWtrYyNNK808lxPcSt96&#10;WaaVmklkbAy8jMxwMnitygAooooAKKKKACvCf20Y5X+CluVYLap4p8OteBjhTB/bFoGDZ6ryM9sA&#10;54r3asfxf4R0fx74X1Tw54h0+HVdE1S3e1vLKcZSWNhgg45HsQQQcEEEUAeReI7Zrj9tDwokIkVJ&#10;fAGsR3zwsyHZ9v0/yssCCDky7SDkfPjvXLfsz/Dzw78Lv2kvjv4f8L6ZHpOlQWfhxxEjtI7yNDds&#10;8kkjkvJIxJLO7FmJySTXsvgD4K+Evhnql/qmi2l/Lq19BFaz6lrOr3mq3ZgjLGOETXcsrrGpdiEV&#10;guWJxmtrSfAmhaF4u8QeJ7Gx8jXNfjto9SuvOkbz1t1dYRsLFV2iRx8oGc85wKAPMPib8HbfxH4l&#10;+F2m6d8SL3wbdaBd3+p2cDSx6lqt+xt3hZoZL8zZ8oXLbmeKbCyBR5fysK3gq1Pxhsvip8LPiBNc&#10;+LdK8N6zBpT6nJJ9jl1W3ks7W9CXH2URIWUz+W6oqo6gBkwzA9/r3wY8K+J9C0rStSg1O5GkzPPY&#10;aiNavU1O0kcMHaO/WYXKbldkOJOUJQ/LxW74Q8GaR4F0cabo1s8FuXMskk9xJczzyHG6SaaVmklk&#10;OBl5GZjgZPFAHiv7CFhbaX+z5HZWVvFaWdt4k8QQw28CBI4kXV7sKqqOAAAAAOABXvUiZ1W3bbnE&#10;Mo3bemWj4zt46dNwzjo2MrleB/AehfDfQjo3hyx/s7TTdXN6YPOkl/fTzPNM252Y/NJI7YzgZwAA&#10;AK1ZEzqtu23OIZRu29MtHxnbx06bhnHRsZUAt0UUUAFFFFABRRRQAUUUUAFFFFABRRRQAUUUUAFF&#10;FFABRRRQAUUUUAFFFFABRRRQAUUUUAFFFFABXyx+0d8O7XSviT8JnsPEXjfT18V+NDZavBZ+N9Zh&#10;hmgaxvJjGkSXYSFfMijIEQTAXAwMivqevMPjF8MNV+IXir4V6np1xZwweFfE41q9W6d1aSH7HdQb&#10;YgqkF906HDFRgNznAIBxnx2gn8GeB/B3wu8G6vrtnrHjXXodKh1GXW7u71K0sgxudQuEup5HmBS3&#10;ilVTv+VpIwMDGPKvFvxP8VL+wN8SdPuPEmpWXxJ8BmXwxqWs29zJFeGeC4jWG7EoYOTNbvDNuzyZ&#10;WGTg17X4s/Z1sPit8c5/FfxD0nQfFfhLS9ETTPD2halbLexwzyy+Ze3UsUsZRZG8u2jQqWO1GzjO&#10;K8z+KX7GOoOvxL0j4XWvhbwp4R8b+HbSzudHVGsobfVLa53R3EcUMLIEeF3VyMEskZw3YAw/GPxv&#10;8Xf8KD1Xwvr+qXGjfFbwV4p8O6NrVzp07wNqFvLqdqsV9GVIPk3cJfK9M+ahGBiqfjb9rG9+Fnx3&#10;+M3gmy1VNU8aav4g0XTfC+ma1dyf2Zo6TaZZLJeXJz+4tlmmBKoA0ssgVRlmdfTv2sP2VL/45a74&#10;P8TeFdUtdD8SaVf2UWqNdlli1TSobyO7Nu5VWO5JolkjOMAlwSA5I37P9mmw1vxl8e5/GFjpereH&#10;PiXJp8f2ePd9o+zW+nRWxWVio2MsqyPGUZtu4MCrdADu/hL8Obr4YeEBYaj4o1zxvrk7td6jrGtX&#10;byPdXLcuYYWYx20WeEgiCoigDk5Y/NPjj47+OtVvPiWLT4d/EOwF5f6P4Oskt9V0mL7BcPseUx7N&#10;RO2d11AfvosgeXGHdPKby/oX4F+GPHfg3wS3hrx3qll4hfS5Xs9M122uZGu7+xUkQvdq0aBLgJtD&#10;lGcMQWzk15Fo37E9vFJ4cfUtd8RyGDxNqWt6oYPHWufvopBdrZpH/pAIkRZbbdLlZCYCC7hmDAHo&#10;H7U3jvWPCPwA1DUdIlu/D+tapcabpEU6mM3Gnm9vILZ3BUsnmRrM5BBYblGCRzXk/wAU/E2pfso+&#10;LdeHh/W/EGs6RdfDfW9disPEetXWreVqWmtCY5lkupJHQSLdbXRWCHy1IXOc+9fGn4WS/Er4Pap4&#10;P0y+Fjf7LabTry/L3Kx3NrNHcW7TFiXcebDHuJJYjJyTXn9/8D/F/wAY/E+s6t8TLfw9oVtL4Ov/&#10;AAlZ6f4c1CfUv+P4r9ruXlmt7cL8sMKpGEb+MlzkAAHNaToupfBrxX8A7+18X+KtePi6eTRfEMWu&#10;65c38V9JJpst2lysMzvHbsktrwIFjG2VlIIxihN8YPFPj39sX4bNpGpz2XwsMuu6Pb28MjKmt3dr&#10;bE3F02DteGOUiGMEH54ZnBwy112hfB34j+MNY+GsHxHTwvbaL4Hink8/w9qV3NcavdtZvZxylGgh&#10;FoqxzTuQskx3sgDAKSaU/wCxZoWh/E/4T6v4Uuta03wv4PF4s2nXHjHWZTGjQIltHao87qkYZcOg&#10;KKyYVg6/LQB9L0UUUAFFFFABRRRQAUUUUAFFFFABRRRQAUUUUAcp8S/+Rds/+wzpP/pxt66uuU+J&#10;f/Iu2f8A2GdJ/wDTjb11dAHKfDT/AJF28/7DOrf+nG4rq65T4af8i7ef9hnVv/TjcV1dABRRRQAU&#10;UUUAFFFFABRRRQAUUUUAFFFFABVTVk8zSrxdu/dC427d2flPGNrZ+m1voelW6qasnmaVeLt37oXG&#10;3buz8p4xtbP02t9D0oAt0UUUAFFFFABRX55aF4H8P+I9B+P81x+zfN8Ttdfxh4mjt/EVvaaMZA/m&#10;P5cazTXKXaMhIwYo2ZScpubivXfh98Z/G3iJ/gj4M8G+JdF1qHXvAZ1y98X+ItMuLqeeS2NrE7+Q&#10;lxCd0jTNkM+VJyS2CGAPrCivizXP297fTbPxL4v/AOEz+HFp4d0PWriwHge7vR/wkl/Z28/kS3SP&#10;9qAjkZllljtzbOXRE/eAyZTd+P37WviD4Zaz44Gnax4QsT4ZtTc2nhaayn1zWdajS0+1S3DixuQd&#10;Ntyp8tZbiFlXHmOVV1BAPraivhzxh4o8U+NPij8X9UOsWkfhe7+DMGqQ6NJZStLBHcRXxCrJ9o2L&#10;J5ikvII8OojTapTe3cfAj4k+PvBln+z94d8UP4cvfD3jbQPstjb6XZ3EN5pktvpyXMQlneZ0uQ0M&#10;UoYrHDtfbjcM0AfVdFfPX7QGmL8Nfi98OfjTbJ5dtZy/8Il4ndF5fS72RRBK5/u2955Tn0WWU+lc&#10;38XPGlnP8a/E3jjVbZtR8G/Azw5cambaLG66125gMmwdRuiswoBI4a9B420AfVNFeBaT8VfiR4P8&#10;Q/Df/hP4vDV3o/jy6bTo4tAtZ4JtFvWtZLqGKSSSaQXiMkMyGRY4NrKp2kPhPMv2Jfifqth4Z+CP&#10;w+jt7M6NqfgrVNamnZH+0LNBqMUSKrbtoQrO5IKk5C4I5BAPsqivk2x/ad+InijUfBujaLZeGbfU&#10;/EXjjxJ4WNze2tw8NtbacLkxT7FmUvIFt9zLuUOcqDFncufc/tK/FzRPAPxE8XamngqTT/hx4mfQ&#10;tUhg067STXIUngLzQE3LfYmEFwuFcXO6RG5VSKAPsKivkb4jftly6P4w+ItrpXjX4aeGrbwROLRd&#10;B8XXwj1PxDcRwrNOkDfao/sqfOsMcjQz7pA5K4Xafp3wN4usfiB4J8P+KNM3/wBm63p9vqdr5gw3&#10;lTRrImffawoA3KKKKACiiigAooooAKKK5D4nfDDSfi1oVpomvTXh0WO+hvLvT7eQLDqKRkkW1ypU&#10;+ZAzbS0fG7YASVLKQDr6K+dP2a9C0zT/AIs/Fe58Bafa6L8KFkstOsbPTIhBp82rQLIuoT2kS4RU&#10;G63hdkAVpYJOrIxOfP8ADfwt8ef2pfijp/xB8N2HizTfDGg6PY6RZavbrcQWq3YuZbmaJGBCSuY4&#10;lMq4YCJQCMUAfTdFfCHg26b4heDfgNp/ijSJfjDFZaJrIu/BVzFb3dxfm2uYrSDVJftjpbFo1Vkz&#10;NIrE3LGMOQ4Ho/wO+Enhv4n/AAi0rT/GN/8A25ofhTxFrKv4Puvm06xVbmUW+nXsM0f70WcTIqL/&#10;AKpSFMZkjSJ6APqiivAP2QbCOHRfHd/oFsNO+GWo+JJrjwbYRqUgjsfKiSWW2TpHbTXK3EsarhSs&#10;m9QFcV7/AEAFFFFABRRRQAUUV4b+2bqN1a/Au50+3lmgh13WdI0K8lt5GjkFpd6jb29wquuCu6KR&#10;0yOm/wBaAPcqK+bPD/gbQvg1+1hpXh/wFo2m+E9G8S+Cb+5u9M0u1WCyN3Z3dqsFwYI9qs+27lVm&#10;4ZgFBb5RVD9mHw3rvhX9pH49WXiTxZd+M9Za18OzT6lcwrbxhnhuz5cECkiGFc/KmWI5JZmJYgH1&#10;FRXzt+0P8NfG/wARo/hdo8/hTw38SbGx1q41PXoNTddM0iQJaXCWyzRyfa5du+ZTtSObLxgt5anK&#10;3/hpbRar4C8beB/h/pOgfBHxfoeqLZapDoOlw3llaXEkMEwuLdfLgSYyW0ke2SSMYbG6Ngm1gD3q&#10;qkiZ1W3bbnEMo3bemWj4zt46dNwzjo2Mr4B+wNp76T+znbWMl9eapJbeIdfha+1Gbzrm4K6tdgyS&#10;v/G7YyzdySa9/kTOq27bc4hlG7b0y0fGdvHTpuGcdGxlQC3RRRQAUUUUAFFFFABRRRQAUUUUAFFF&#10;FABRRRQAUUUUAFFFFABRRRQAUUUUAFFFFABRRRQAUUUUAFFFFABRRRQAUUUUAFFFFABRRRQAUUUU&#10;AFFFFABRRRQAUUUUAFFFFABRRRQAUUUUAFFFFAHKfEv/AJF2z/7DOk/+nG3rq65T4l/8i7Z/9hnS&#10;f/Tjb11dAHKfDT/kXbz/ALDOrf8ApxuK6uuU+Gn/ACLt5/2GdW/9ONxXV0AFFFFABRRRQAUUUUAF&#10;FFFABRRRQAUUUUAFVNWTzNKvF2790Ljbt3Z+U8Y2tn6bW+h6VbqpqyeZpV4u3fuhcbdu7PynjG1s&#10;/Ta30PSgC3RRRQAUUUUAeB+G/gb8TfAE3jODwn8SPDWn6Z4j17UNeUah4Pnuruzku5C5VZRqKRts&#10;4wWiwSOVI4rX8Dfs0aV8OPGvgLVtD1SdNK8I+FLnwtb6fdR+bNcLLNby/aJJtwG/NucgJgmQkbQM&#10;V7LRQB4Hbfs2+JdC07VvCnhv4kT+Hfh1qeqz6o2n2WnPHrFkJ5vtFxbWeopcKIYnlaQgmB5FErhZ&#10;B8hSh4v/AGWfEWtWXxT8P6L8QbfQfBvxGubi81a1bQvtOpQyz20dvOILo3CxiN1iQFXgdgpcKyna&#10;y/RdFAHz5L+y5qf2iSSDxfZRLqHw9h8B6uG0VmM/kx3Aiu4CLkeSd9yxaNxLlVVQyn5q6aH4A+Ve&#10;/BG4/t7P/CtIpI9v2P8A5CW7TZLHOfM/dY8zzP4+m3vur12igDF8a+D9L+IPg/W/DGt2/wBq0fWL&#10;Kawu4c4LRSIUYA9jgnB7HBrzvwN+znpuhfAnV/hx4m1W48Xv4hivf+Ei1yeMW9xqk93u8+YgFvLO&#10;GCoATsVEAPyivXqKAPEfDnwB8RSeI/BF7448dQ+LdP8ABDSTaHa22jfYZZZ2ha3S4vpPPkWeVInc&#10;L5SQLukdip+ULzfhD9kzW/hppfw2m8I+ObG28TeDtIvtDe+1fQXu7O/tLmZJmDW6XUTxurxRlWEx&#10;4DAg5GPpKigD54+Hv7JUvgbVPAV9P40m1qfwv4n13xJJLcacscl+2pRXMZjYo4VGQ3O4uq4YrwiA&#10;8W/EP7K/9vfCz4veDf8AhJ/I/wCFga9Prf23+z932DzBbjytnmjzcfZ/vbkzv6DHPvlFAHiGq/AL&#10;xRpviDxrN4E+IKeENE8aXIvtWs5dHN3dWt00SwzXGn3AnjFvJJGkZ/exzqsi7woyVPsWiaUmh6NY&#10;abHcXV3HZ28dus97O088gRQoaSRiWdzjJYkkkknrV2igAooooAKKKKACiiigArzT9oD4aeKfi34B&#10;bw34W8b/APCByXFzG19fJYPcvc2ozvtgY54HiDnaGdHDbQwBG7I9LooA8z8CeBvHvgzwnPoY8Q+C&#10;ooLWyS10OHRvCFzZWtgVGF8yE6lJ5qAYARGiPH3ueMzxj8HvFz/EbUPGngPxvp/hXU9X0eHSdWg1&#10;bQW1S3mMDyNb3MSrdQGKVPPmU7i6sGXK5XJ9fooA8L0z9maTwBb+Cbv4e+I4NG8ReGdDk8Om+17T&#10;DqUGoWckkc0hmhjmt2EvnRCQOkigb5AVYFdnO+Mv2TPEuveC7Tw/pnxFtbKHUNbuvEHi6G/0KS4t&#10;fEVxOVJgaOK7heK0XBXyPMcugRXd8MX+lqKAOW8AaR4r0XTZbbxVrOg6vIhVbX/hH9Dl0uKGILjY&#10;Uku7jd7EFQBxjvXU0UUAFFFFABRRRQAVxnxh+GsPxd+HOr+FZdQn0iS7EU1rqVsoeSzuoZknt5wr&#10;cNsmijfaeDtx3rs6KAPK/Anwm8Raf8SZ/HfjbxVp/ibXk0j+xLGPR9FbTLW1tmlWaYlHuLh3kkeO&#10;LJ8wKBEoCA5J1vCXwr/4Rf4ufEDxx/an2n/hK4NMh+wfZ9n2X7JHKmfM3Hfv83P3V27e+eO+ooA8&#10;58UeA/Gut2/hzUrDxzb6R4r0d7je8emTPo2oRyjaUuLD7UHfYAjIwnDK6kg7WaM3/hn8Nv8AhBG8&#10;Q6nf38er+J/El8upazqMFubaGaZYIrdFihLyGONYoI1VS7ngksSa7eigDgPgf8Kv+FM+BG8Of2p/&#10;bG7VNR1L7T9n8j/j6vJrnZt3N9zztuc87c4GcDtJEzqtu23OIZRu29MtHxnbx06bhnHRsZW3VSRM&#10;6rbttziGUbtvTLR8Z28dOm4Zx0bGVALdFFFABRRRQAUUUUAFFFFABRRRQAUUUUAFFFFABRRRQAUU&#10;UUAFFFFABRRRQAUUUUAeTeLP2ofAfgfXotG1pfFdpfz3radbKngrWpY7y4UMxjt5EtGSc7Udh5bM&#10;CqlgSBmujvvjH4W0j4b3njzVLjUdF8NWaM88uraPeWVygD7P+PWaFZ8liAoEeWyNucivN/2nf+Sh&#10;/s8f9j8P/TXf1iftS+J73xF8Ufhf8ONH8Oar4w8i+Xxnr+l6LJaxzCyspB9kDG6nhi2yXphOC+SL&#10;d+D0IB7FqXxp8GaT8JU+JtxrS/8ACDvYRamuqxW80oa3kClHESIZCTvX5du4ZwQMGsSx/aX8C3eu&#10;6NpFzJ4i0K71i7FhYSeIvCeraTb3FyysyQrPdWscXmMEbahbLEYUEkCvjzxT4gv/AA/+yb+0T8Kt&#10;U0C+8Lz+GJV1TQ9I1eS3M6aPf3fnQIWt5Zo2EcouIgUdtqLGCAeK9c+NniXx1448e/Db4XfEHw34&#10;f8B6B4h1q11KHxNpeuz6tHc3FhMt2umoHs7byLiUxKVkc7SiyBQ74WgD6E8d/GPwp8OdRstN1i+u&#10;ptYvUaWDSNG0y61S/eJchpvstrHLKIgflMpTYGKqWywBzF/aK+Hp+G+ueOzr5j8OaFK9vqryWNyl&#10;1p8yOEaKe0MYuIpAWX920YbDK2MEE8J8HHuI/wBoX9opriKKfxSt7pZsYrqQxh9N/s5PsoDhWKxG&#10;f7YCQrYfzDgnIrxH9pbxjqF78Pv2jfDuueBtD8K+LV8N6Nqt7quia5NqcV/G9zJDAr+Za2xVoxCw&#10;4ByGHPFAH1Tonx+8MeINXs9NtdL8bRXF1KsUb33gTXLSBWJwC80tmsca+rOwA7kVi6h+1j8PtK1+&#10;z0O7j8ZQaxerM9pYt4C17zblYtvmtEv2LMipvTcy5A3rk8it/wAN6J8V7XW7WXxB408G6no6sftF&#10;ppvhC7s7iQYOAkz6pMqHODkxtwCOM5HC/FL/AJPH+A3/AGBPFX/oOm0Ae3aFrNv4i0e01O1ju4ra&#10;6jEsaX1nNaTqD2eGZVkjP+y6gjuK5r4hfGDwt8L7rR7TXrq9Oo6w0q6fp2laVd6neXIiUNKyW9rF&#10;JIUQMu59u1dygkFhnpF0S3TXpdYEl59rktktDGb2Y2wRXZgRb7/KD5c5kCByAqliFUDxy4jkH7cN&#10;hJKyGFvh1crbKxG4MNTg84qOuOYM49Fz2oA9W8D+ONC+JPhTTvEvhrUY9U0W/QvBcxqyZ2sUdWRg&#10;GR1ZWRkYBlZWVgCCKh1v4i+G/DvjDw54V1HV4LbxF4iM40vTjlpbkQxmWVgADtVUUks2BkgZyQD5&#10;l+yinl6H8SUiXbYr8QfEAtlAwgH2xvMC+3nebn33VxvxO+G3hvw3+2Z8EPFNhpoTxFrt9rQv9Smm&#10;kmmkSPSZFSNWdm8uNeojTagJJ25JJAPVPG/7SXw9+HfiPUNE1zWLuK90yCC61OWz0e9vLXTIpiwi&#10;e8uYIXhtQwRm/fOmFG44Ug1a8fftAeCPhtqtvpmsahfz6jPYPqotdF0a91aSOzVgpuJFtIZTFFuO&#10;A77VJDYJ2nHjng6CD/hF/wBruPWfKl3eI9S+0iXBJtToNj5Ybvt2EgduvvVT9jSPUE+IHiU60zNq&#10;j+AfBLYnI85V+x3QkB7480Sk+5NAH1HoOu6d4o0Sw1jSL2DUtKv4EubW8tZA8U8TqGR0YcEEEEGr&#10;9eA/skXs2ifsh+GLu2tWuRaWF7LY2yjHmQJcTm3Rf9kxiML7Yrxiwh1+L4Y/s2fEpPiN4ol8Q+NP&#10;EehzeIYpdduGsdQS9Rp5LWO08zyYFjbChYUQFI2DhskgA+rvGPxp8G+AbjUbbXNY+y3VgtkZbaO1&#10;mnlke8klitYoUjRmnmkeCQCGINJwCVAZSbXgD4qeGvidHqf9gXlw9zpcy29/p+o2Fxp97ZuyCRBN&#10;bXEccse5GVlLIAwOQSK838I6j4Tg0Txv8VfG/wDZljpa+JLm+tdS1hE2WENkp06CaJnzsLiOZ1Zf&#10;mb7WwHD4pPhB4IvvHWu/Ej4i+IrLUNBtfHtraaXYaK0stnfW2lW0cyRSzMjLJBcTNczyYUh4kaIZ&#10;WQPgA9P8N/E3wt4vvPFFro+t2t/J4YvTp2sPGT5dncLEsrxtIQFJVXXdtJ2ncrYZWA5rwH+0f8P/&#10;AIla3p+laFq9493qdtLe6Yb/AEe9sIdTgj2eZJaTXEMcdyqiRCTCz/Kwboc18w6J4G0/4f8AwV/b&#10;S8L+CNNh0LT9ON5b6fZWI2CIDw9bHCnruJJO4nJZiSckmvVfHCRnWv2Um0wL5o1nEZthwLU6De+Z&#10;jHGzAT24WgD3bwJ470P4meFLHxJ4bvv7S0W93/Z7ryZIt+yRo2+V1VhhkYcgdPSt+vBP2E/+TVfB&#10;H/b9/wCl1xXvdABRRRQAUUUUAFFFFABRRRQBynxL/wCRds/+wzpP/pxt66uuU+Jf/Iu2f/YZ0n/0&#10;429dXQBynw0/5F28/wCwzq3/AKcbiurrlPhp/wAi7ef9hnVv/TjcV1dABRRRQAUUUUAFFFFABRRR&#10;QAUUUUAFFFFABVTVk8zSrxdu/dC427d2flPGNrZ+m1voelW6qasnmaVeLt37oXG3buz8p4xtbP02&#10;t9D0oAt0UUUAFfLfxW+OUWl/tB3/AII8WfFiX4IaHa6RBfaPeLBYRLrzuxFwzXmoW80CiErGghQI&#10;5MjMS4wE+pK8b+Imo+MJNd8QaD4g+E8HxT+HOpxQmxg0hrBpo9qp5sV/BqFzDFIDIC8bxFhgYZQV&#10;DMALZfFHVfhd8O9CPje8t/HPiLVdR/szQG8KLGbjxCjbnt5djmKCOVoEMspDrAu12VlUqozNV/bB&#10;8KeG/DPiXU9f8P8AibRNR8Natp+j6voEtpDc6hbSXrRC2kC280scqMJVb907tgMApYbT5bZfADxz&#10;4C8AaHaaBo2s2nhW48aX3iDUvh/4S8QLpl/Z6bcwSCGzhu0ngRfKnZJpIY51jyzojyKqs/G6T+y9&#10;4x05viHD4e+Ftt4I8P6x4n8G6ro2i2t9ZfuLSwuI/tXnbJdonCxGZ8FwxkwskrZJAPfp/wBriC21&#10;XxJoj/C3x8fFHh2zXU9S0KODTXmhsWRmW5Ey3pt3UlWURpKZiVbEZCsRoXn7VehXXijw/wCH/C3h&#10;bxP471PXfDlt4rsV0K3to4306dnVJWkup4EjIKrlXIJ8xAoY7gtZPhp4kHx0+MniE6d/xJ/EHhTS&#10;9M0258+P9/cQ/bvNTbu3Ljz4uWAB3cE4OPCfg+fG/wAEvi78P/DreAb/AMT6tp/wa0fT9W0rSb+y&#10;S6s54rq4XcGnnjhdA4ZGKyE5ZSoYbsAHsT/tFx+LfiZ8FLrw1rLWngnxNYeILjVbe+tkhkSSzjhG&#10;yfzF3wvDIZldQRyDnIArpvBH7Tuh+NdR8MhvDXiTQNC8VtInhrxHrFvBFY60QjSxiIJM80RlhR5o&#10;xcRRF0U4G7CnxSH9lLxnqEXgWy1KOK0e/tPG83iK8sbpJItJuNaw8UUW4q8oQuyblXBMZY7Qwqf4&#10;Y/AbxMmo/DPSdY8A6/p9z4Su4bnVde8Q+Pr/AFTRpmtUMccml2a6izb5WKun2i3iSKMyKVLbUIB6&#10;3+1D4q8S+HrX4aad4Z8R3fhabxF40stEvNQsLe2mnFtJBcs6oLmKWMHdGhyUJ49zVO91nxf8Evif&#10;4E07WfGmpePfCfjO+k0QvrllZxXmm36281xC8b2dvAjRSJBKjo6MwYRsrAblNz9qHwr4l8Q2vw01&#10;Hwz4cu/FM3h3xpZa3eafYXFtDObaOC5V2Q3MsUZO6RBguDz7GqV9ovi/43fFHwHqes+DdS8BeEvB&#10;d7LrZi1y9spbzU79rea3hSNLOedFijSaV2d5FYsyKqEbmABtw/tO+Fp/hNpnxCWw1caLqGujw9FA&#10;YYvtK3B1JtO3MvmbfL85S2QxOznGflqv/wANUeGYtU8eLdaPrlj4d8CzXFv4h8UXMduun2UkUKzF&#10;QBMZ5Syum0RQucsoIBIrwqf4SfFOx+Dmj/Ci1+H9xd/2R49j1yXxK2q2KWN1p39vG/3wJ53n+cqS&#10;jMckaLiOUh2bYknen4T/ABM034ZftI2fhzdoXinxT4ovNU8O3Md6kck9u9lZRbklQkwO5hnjV22s&#10;jbX4wDQB2Uf7TO69l0a/+Hvizwx4oudEudb0fSdbGniTVI4AvmpGYbyREkQyR5SZ4jh/Zscd8E/2&#10;lbjxZ4N+CeqeNpda0DWfFWhX+pzKIrBdMu0t7eGWW5lYM8kUYEm6IKyN97zV4Fcd4T+Aern9ozwl&#10;4v0j4T6n4K0JdH1jT9a1bxFrttqOs3V1cRxeXJczC6uZJoVEQjjYzO6lmHlxooZqPhv9nDx14p8A&#10;/BPwnrnhy78NReHPBviDwlrd5Pd2cwhe5sLe3iniEUzmSN2WTbwGGz51TIyAe8eD/wBp/Q/FeqeG&#10;Y5/DXibw7oniyWSHw14i1q1gistZcI0saxhJnmhMsMbyxi5ihLquB8xCnI0T9sXw5rkdlqCeEvFt&#10;p4XuPEDeF5PE11a2yWNtqAumtUSQC4MxR5QgEyRtGDKoZ1ZZFTmNJ8GfEnx1pnwg8GeIPBb+E7Xw&#10;NqdnqGs+IX1G1ubLUfsETxwpYJHI05E8nlyZuI4SkYcEF8A4q/Anx4n7KI8HrohXxMPHv9tizF5A&#10;CLT/AIST7b5vmeZs/wCPf95t3bv4cbuKAPryiiigAooooAKKKKACiis7xHo7eIfD2qaUmoXukPfW&#10;stsuoaa6pc2pdColiZlYLIudykqQCBkHpQB86eGv2hvEnjv9sOx8L6S0cXwtGi6tHBcCNGbVtQs7&#10;i2iuJkcjcIYnleBdpAZ45icgIai+JNn8QdK+LfgTwL4U+NHi251vW55dV1OO/wBP0OSCw0W3ZfPk&#10;2ppqvud5IoI8t96QsdwQg1vDX7LHiX4ffH74X3ujeMPEl/4F8M+HL/Td9zFo0S2wMtoYrMRw2cbN&#10;HKsTlnClwYxiRCx3el+BfAGtw/tI/FHxxreniKzurDSdE8P3TSxuXs4Y5J59qqxZAbi4cEOBnygQ&#10;MckA5b4z/Fv4j+F/j38LfDml6Lb6N4A1XX4tNvtbuZ4pbjVpHsrqbyIIRuMUMfkLvkco7OVCLsDM&#10;5rGqePfi38WPin4f8K+P73wLbeCrazsbODT9OsrgXmo3FoLrzblrmCUmJVlgUJEYycSZbkY6n47e&#10;A9d8ZeM/g1faPY/bLXw/4uGqanJ50afZ7b7Bdxb8MwLfPLGMLk/NnGASOa1nT/Hnwn+LHxN1/wAL&#10;/D288c2njK1s720n0zULG2NrqFvbfZvLuRdTxkRMscDCSISEfOChwMgHpHwF+JEvxg+CvgfxtcW8&#10;dpda9o9rf3EEIIjjmeNTIqZJO0PuAyc4xXeVwfwF+G8vwf8Agr4H8E3FxHd3Wg6Pa2FxPCSY5Jkj&#10;USMmQDtL7iMjOMV3lABRRRQAUUUUAFeWftM/ETVvhp8I7/UfD80Nr4gv72x0XTrq4h82O2uLy7it&#10;knZOjCPzTJtPB2AHrXqdeXftLfD/AFb4k/CHUtN8P28F34gs7yx1nTba5l8qO4uLO8hukhL9E8zy&#10;THuPA35PSgDmvCuveLvh58eo/AWueLdS8faXrHhe41ywuNUs7KC9hubW4himhDW0UEZR1uoiodcg&#10;o2XwQBS/Z3+KvxG8efGP4taN490u08OW+jQ6NNpXh+2mjuZLGO4juGbz50GJJm2IWCsyLgBSeWbS&#10;8HaN4q8e/H+2+IGveDNQ8D6VonhqfRbKz1i9s57q6uLq5hlmkC2k0yLGi2sagtIGYyN8gwCdT4ee&#10;BNd0L9or4v8Aie+sfI0PX7TQ49NuvOjbz2t4bhZhsDFl2mRB8wGc8ZwaAOT/AGh/jJq3h+P4XaTB&#10;eeJPh9feKdauI71dM0uDWNXis7e0uJHWK2hivVkZnW3OUR9qMS23DY6zwl4y1G3+E2p6t4S1DX/j&#10;JrcV00UVnr62ei30c+UU29wv2a1FsqZ8xhJCZdrEhXyinX8UeMPHtjb+HNa0TwNcajprPcJrXhyS&#10;4tE1lBjEElu5uhaHDLl1eUEo4KkMhRqPwU8Eatouv/EPxfrNlJot1401iDU49EmkjeWwiisba1VZ&#10;Wid4zKxt2dtjso3ABjgmgDJ/Y+8f+LviZ8ELXW/HV3Z3vij+19Ws7uTTovLtlMGoXEKpEMA7FWNV&#10;UtliACxLEk+vyJnVbdtucQyjdt6ZaPjO3jp03DOOjYyvlf7K/gPXfhv8J5NG8R2P9nakde1q9EHn&#10;Ry/uZ9SuZoW3IzD5o5EbGcjOCAQRXqkiZ1W3bbnEMo3bemWj4zt46dNwzjo2MqAW6KKKACiiigAo&#10;oooAKKKKACiiigAooooAKKKKACiiigAooooAKKKKACiiigAooooA5/xP4D0LxlqPh2+1ix+2XXh+&#10;/wD7U0yTzpE+z3PlSRb8KwDfJLIMNkfNnGQCF07wHoWk+M9a8WWtjs8Q6xb21pe3rSyOZIYN/lRq&#10;rMVRVMshwgGSxJyea36KAPPfiD8AfAfxT1O71HxNoR1G8vNKOh3EqXtxB51kZln8lhFIoYCRQwJ5&#10;U5wQGOdv4jfDTw38WvC8vh7xVp39paU80NyESeW3limikEkckcsTLJG6soIZGB6jOCa6eigDifG/&#10;wa8J/EK40271eyu49U05THa6vpWqXWm6jFGQQ0X2u2ljmMbZy0ZcqzKrEEqpGLF+zL8NIvA3iLwl&#10;/wAIykmleI+danlvLiS/1M+Y0ga5vmkNzMysx2s8pKg7QQvFeoUUAeaaT+z54X0XVbLULfVfHElx&#10;aTJcRpd+PtduYWZWDAPFJeski5HKOpVhkEEEius1TwHoWteMtB8VXtj52v6FBdW2nXfnSL5Edz5f&#10;nrsDBW3eTFywJG3jGTnfooAz10S3TXpdYEl59rktktDGb2Y2wRXZgRb7/KD5c5kCByAqliFUDm/i&#10;F8H/AAt8ULrR7vXrW9Go6O0rafqOlard6ZeWwlULKqXFrLHIEcKu5N21tqkglRjtKKAOS8M/Cvw1&#10;4L0Dw7oeg2dxo+k6A7S2VpZX9xEhZg+8z4k/0ksZHdvO37nbecv81Xtb8CaF4i8T+HPEWo2P2jWP&#10;Dsk8ml3PnSL9naaIwynarBW3ISPmBx1GDzW/RQB5j43/AGbfh78RPEeoa3rmj3ct7qcEFrqcVnrF&#10;7Z2upxQljEl5bQTJDdBQ7L++R8qdpyoAq14+/Z/8EfEnVbfU9Y0+/g1GCwfShdaLrN7pMklmzBjb&#10;yNaTRGWLcMhH3KCWwBuOfRKKAM7RtAsfDHh+z0bQ7O20rTrC2W1srWCILDbxou1FVBj5VAAwMcCv&#10;lfw1+yJrd5468F3+v6F4X8O6f4Y1l9dWfw74i1W7hnnDO4S00u5UW+mRySP5snlPIfk2DIYuPrmi&#10;gDzPxb+zf8PvHHgLwx4M1fR7uTw74alt59KtrXV721kt5YE2wyedFMsjuoJIZ2Y7vmJLc1v+Bvhh&#10;o/w8lvJNLvPEV010qrINc8S6lqwULnGwXdxKIzyclMZ4znArraKAOc0P4d+HfDeoeJ73T9NSK48T&#10;XYvdXMkjyrdTCFINxVyVUeXEi7VABxnGSSeW8B/s4fD/AOGut6fquhaReJd6ZbS2WmC/1i9v4dMg&#10;k2eZHaQ3E0kdsrCNARCqfKoXoMV6ZRQB5H4c/ZY8BeD47WHQ38XaTZ2spmhsLPxxrcdpGxcuQIBe&#10;eXtLEkrt2nJyOa9coooAKKKKACiiigAooooAKKKKAOU+Jf8AyLtn/wBhnSf/AE429dXXKfEv/kXb&#10;P/sM6T/6cbeuroA5T4af8i7ef9hnVv8A043FdXXKfDT/AJF28/7DOrf+nG4rq6ACiiigAooooAKK&#10;KKACiiigAooooAKKKKACqmrJ5mlXi7d+6Fxt27s/KeMbWz9NrfQ9Kt1U1ZPM0q8Xbv3QuNu3dn5T&#10;xja2fptb6HpQBbooooAKKK8i1X9omKPUvEMPh3wD4u8b6d4fnktNT1fQY7EW0NxEMzQotxdQyzvG&#10;OGEMcg3ZQEuGUAHrtFY/g/xdo/j7wrpPiTw/fR6nomq2sd5ZXkQIWWJ1DK2CARweQQCDkEAjFbFA&#10;BWePD+lrrza4NNsxrTWwsm1IQJ9pNuHLiIyY3bAzFtucZJOMmtCigAorkNM+J+l6r8U9e8Aw294u&#10;saNplnqtxO6ILdorl5kjVGDbiwNu+QVAwVwTzjr6ACiuT+KnxK0v4ReBtQ8U6vBd3lraNFElnp8a&#10;yXN1NLKsUMMKsyhpHkkRVBYDLdRXPN+0P4Qj/Z+/4XG8t2nhAaONZYeTuuUj25MRjBI80N8hG7AY&#10;HLYGaAPTaK5i2+IujXnxJv8AwNDJM+v2Olw6vcJ5ZEaQSyyRR/MerFoZOBnAXnGRnp6ACiiigAor&#10;mPid8RdG+Enw+1/xl4geaPRtEtHvLk28ZkkKqPuqvdicAZIGTyQMmunoAKKKKACiiigAooooAKKK&#10;KACiis3xJ4l0nwdoN9reu6la6RpFjEZ7q+vZVihhQdWZmOAKANKiuK+Dfxb0H46/DjSfHHhj7UdB&#10;1Rp/sr3kXlSOsU8kJfbk4DGMsM84IyAcgdrQAUUUUAFFFFABRRRQAUUVzPxJ+IWkfCrwNq/ivXGn&#10;/s3TIvMeO1iMs8zFgkcUSD70juyIq92YDigDpqK848A/Gq38Z+ML7wpqXhXxB4J8S21hHqiab4gW&#10;1Zri0dzH5sclrPPGQrjaylw6llyuGBo+Gv7QHgz4veNvG3hnwnqX9sXPhB7aHUr232vaebMJCI45&#10;Ax3snlMHwMAkDJIYKAej0Vw/xT+Ktt8LrbQA2h6r4l1PXtTXSdO0nRfs4uJ5jDLMTm4mijCrHBIx&#10;JcYxVzRvH4k8JX/iHxVol78OrOxLtcL4nu7FfKhVQxnaS3uJolj5PLOCNpyAMEgHWVUkTOq27bc4&#10;hlG7b0y0fGdvHTpuGcdGxleP+Cfxn8OfH/4eWfjbwm11JoF7cXMFtNeQ+U8whneEyBMkhWMZZd2G&#10;2kblU5A7CRM6rbttziGUbtvTLR8Z28dOm4Zx0bGVALdFFFABRRRQAUUUUAFFFFABRRRQAUUUUAFF&#10;FFABRRRQAUUUUAFFFFABRRRQAUUUUAFFfPngrxx8Wvit4s+JcGh+IvBfhzSfCviibw9bQah4Wu9Q&#10;nmVLa2n815U1KBcn7QVwEH3c5540/ij8T/G/wJ0rwn4k8Ty6J4h8Hx3P2PxdqGlaVPZy6ekrEQ38&#10;aNczYgjJRZUJdsMZAwAKgA9wor5m1r9pbxTqngL4xfErwlaaPL8OvCWiXn/CP3d9bSySa7qVssjT&#10;3Cusyr9iRkEKhVLSsJGEiqoDWfF3xO+K/wAJ/h/o3xC8R614N8S+HGudNj1HSNL8OXenXgivJ4rc&#10;NDO+oTqXjedG2NF84VlBUkEAH0hRXy747/ab8YaH4D+NOqaZaaGmpeD/ABppvhnSmu7WaWFobl9N&#10;RpJ0WZC7r9tlI2Mg+VOOuem8YePfij8HNa8E3XirWfCPizw7r3iGz8O3MGj+H7rS7u3e6YxwzI8l&#10;9crIFk27kKqdpYhvlwQD3yivnD9o/wDaa1z4Q+PtH0zQdM0/UtE0mxj1/wAa3F2sjS2GlSXsFqjw&#10;bGAEmGupjvBGy1bjnI7j9oHxD4+8G+AfEPjDwZrnhm1stC0S71SWw1rQri/e7aGJ5QqTRXsAjVgo&#10;XlH659qAPV6K+afE3xc+KXw9/Z1k+Jer6t4Q1y5urbSJ7TT7Lw9dWSQG7ureOQSO1/KZMJO23AT5&#10;gCcj5a7XxN8SfFvir4q6l8Pvh2dF0+50C0tr7X/EOv2k17BbG4Ev2e0htYpYGllYR+YzmVVjQpw5&#10;fCgHsNFfOHjD9ofxh8N/CHxc03xFpujv488F+F5fE+mX1pHKuma1a7ZxHL5BkMkJSSAxyQmViMoy&#10;yEP8uSP2v9U1P9kHxL8SbTSLTS/iD4ZiW21rw7qUbtHZX4eNWUqrhmidJBLGyuQyOh3EgigD6lor&#10;Ptdbt7zWb/TI47xbmySKSV5bKaOBhJu2+XMyCOUjYdwjZimV3Bdy5808d+OvGF78XrD4e+D7vRdB&#10;um0KTXp9W1/S5tRjlRbhIBBFDFc253Atudy52hoxtO/IAPW6K8O8IftAap48+Cvwz8W6dpFtY674&#10;y1KzsksZmeaFUMrNdyRkbS6i1t7mWNuMgISMZFcrb/tF+Nvs2l+MpYNFfwfqXjeTwZH4XTTp11mA&#10;rqEun+e90bgxlw8RnaH7OMRkrvJXeQD6boryLxp8Q/Hs3irxVoHgPQNN1e40220yCK61GQpDb3d1&#10;LL50s3zqXit7dYZjEmJJPNCqy5yOH8TftI+Jvgrc/EnSvHqaL4m1Lw14Wi8WafeeHrObTYruOSWW&#10;3S1lhlmuDG/nw4EgkYMsn3VKHcAfStFeBad8Svin4D8d+G/DXjuDw14oufEui313YL4WsptNaHUb&#10;SOOR7JjcXMyyrIsjbJcxY8lty4YYba/E/wCKHgTxh8NbX4hJ4XuLLxxeS6WdL0KyuIbvRbv7LJdR&#10;hp3uJUvI1WCSJ2WOH5irgYytAHv9FeETftFazc/tQ6B8NLbwhfaf4aurbUzL4h1i3a3+3XFpHbOy&#10;2SMQzQp9pQGdl2OxIjJ2M1e70AFFFFABRRRQAUUUUAFFFFAHKfEv/kXbP/sM6T/6cbeurrlPiX/y&#10;Ltn/ANhnSf8A0429dXQBynw0/wCRdvP+wzq3/pxuK6uuU+Gn/Iu3n/YZ1b/043FdXQAUUUUAFFFF&#10;ABRRRQAUUUUAFFFFABRRRQAVU1ZPM0q8Xbv3QuNu3dn5Txja2fptb6HpVuqmrJ5mlXi7d+6Fxt27&#10;s/KeMbWz9NrfQ9KALdFFFABXylbfDP8A4SDVPHfjD4CfG/UPBV0/iOZvEuiapYxalo0d9blxdRta&#10;3CJNZvK5DySxyKGU7grAxsv1bXEeKfgZ8N/HOvrrniT4feFvEGtqqKNS1XRba5uQF+4BI6FsDtzx&#10;QB8ozeKtU/aj1D4V2+reDPDereJb3wK3iW50zxlcmTwzZ+ZcxwHUILAQyPey43FA80axxTKBJmYv&#10;XnvwP0nTfidbfs76FrtxZ+KvDMfi/wAZ2MMEIP8AZ11ZQxXBghSMu+bUBU2ws7rsCoSyjB+/vHPw&#10;q8E/E9LNPGXg/QPFqWRc2q67pkF6IC+N5TzVbbu2rnGM7R6VPYfDnwnpWoQ39l4X0azvobue/iuY&#10;NPiSSO5nXZPMrBciSRfldxyw4JIoA+BdV+Gfhfwp8Avjf4m0zRLW11vwd8SLiPwzdopD6DCmpWsg&#10;gsSD/osReaVjHFtVvMbIIOK6698DfDHxF4j/AGutf8XJp8mv+H9TW6t9Qu5gLjQ1/si1a3urVic2&#10;0rzRtiWPazmBBk+WoH2fP8P/AAvdaVqmlzeG9Il0zVLk3t/ZPYxNDeXBZWMsqFcSOWRSWYE5UHPA&#10;rzrw5+y74PsfiP4w8Z+INH0PxZq2s67FrmnXGp6NDJPo7pbW8IWGV97Z3Wyyb12YJHHy5IB8jfET&#10;xZ440nSviNrFxJcWPjCf4Y+B11y5Fw1pJaia9nTUJGlRGaHbG8+ZFUmMZcA7cV7R8HfCs/w7/aO8&#10;PaVpHh3wF8OtM1Lwtdz3vhnwVq91fpqUUc0Atr90GnW8MbIzyR+c775RNgbvL4+ox4Z0ddXvdVGl&#10;WI1S9t0tLq9Fsnn3EKFikTvjcyKXchSSBvbHU1k+Bvhb4L+GMN3F4O8IaD4TivGVrlND0yGyWcrk&#10;KXESruIycZ6ZNAHhv7Qt/wCI/iJ8efh34C8I6Rpuvf8ACLMPHOuW2r6lJp9rlGaHTY2mjt7ht5mM&#10;s4Qx/wDLqpyOo+e/ipZan4c/Z7/ab+E3jXQtHs7rT7STx14c0+0ujqFtbWl5O7yi3llghY+TdJOc&#10;+WpX7QACRzX6HWnh/S9P1fUNVtdNs7bVNRWJby+hgRJ7kRgiMSOBucIGYLuJxuOMZqlrfgPw14mv&#10;JbvWPDuk6tdS2M2lyT31jFM72cuPOtyzKSYnwNyfdbHINAHxv8SvAem/Cz43fG7W/h94N0bSfEmj&#10;fCK2vtBbSdLgjltrjfqMPmQBFBD7IUTC8ssaLyABTvhL4ak8HeOvgPqug6N4B8IR6+k6z6h4f8RX&#10;uqX/AIvtGsWkle6C6ZEJnWTyZ/tE8vyNuUNmYhvrnTfhR4J0bUNEv9P8HaBY32h27WmlXNtpcEcm&#10;nwMCGigZVBiQhmyqYB3Hjmjwt8KPBHgfWtR1jw54O0Dw/q+o5N7f6XpcFtPdZbcfNkRQz5b5juJ5&#10;5oA/Pv4VfBzwfL8Df2Q9SbRIDqviXWU0/W9SBIutTsn0+9ZrK4lB3S2pEMaGBiY/LUJt25Fa/wAQ&#10;NA8MaDceNvA9wsPh34eaf8Z/DkMen2chtLWygubK1knjj2ECCJ3dy2zaB5jnIzkfe9p8PvC2n6fo&#10;dha+GtItrHQpBNpNrDYRJFp8gVkD26hcRNtd1ymDh2HQmuK+L37PegfFW102EW+m6Xt8S6f4i1U/&#10;2ZHN/a/2XA8mfld++MCPe+7CgDBAxQB8i/tS+AvDfhvQP2kvCXg/Q9LtPBlh4F0/WbzRLG3jSx0z&#10;W/OnCSxQhdkE72qRM2zaSFjYgkgnufjr8GNJ0fxX421/SPCnw3+JHhbw/wCFo47zwVqmof2TqPhR&#10;II5JYW02eKOVbMTIZnPy27bo42EuF+X6u0P4W+C/DHhO+8LaP4Q0HSfDN8sq3ei2OmQw2VwJF2Si&#10;SFVCMHX5WyDkcHIrI1L9nz4W6zHpMd/8NfCF8mkQi205bnQbWQWUQYsI4QYz5ahiSFXAySaAN74d&#10;+JbPxp8P/DPiHTo72LT9W0u1v7ePUhi6WKWJXQTDJ/eAMN3J5zya6GiigAooooAKKKKACiiigArN&#10;1/w1pHiuyjs9b0qy1i0jmjuUt7+3SeNZY2DRyBXBAZWAYN1BAIrSooA8D/YW/wCTYfDH/X9q/wD6&#10;dbuvfKz9C8P6X4X0uLTdG02z0jTomdo7OwgSCFC7l3IRQACzMzHjksSeTWhQAUUUUAFFFFABRRRQ&#10;AV4R+2rH5fwM/tGSYW9lpPiPQdTvZWOFjtodWtXlkY9lRAzkngBCe1e71X1DT7XVrC5sb62hvbK5&#10;iaGe2uIxJHLGwIZGU8MpBIIPBBoA8N1xLbX/ANtLw1DCYLuKy+H+qf2jHuVwIrm+sRArr3D+RORk&#10;YPlt6Vn/AAJ0HTPC/wC1B8dNJ0bTrTSdKs9N8MQ21jYwLDBAgt7vCoigKoHoBivZPA/ww8G/DG2u&#10;rfwd4S0LwnBduJLiLQ9NhslmYDAZxEqhiASATWtaeH9L0/V9Q1W102zttU1FYlvL6GBEnuRGCIxI&#10;4G5wgZgu4nG44xmgDx/4mfCr4a6p4t+Fnhm/1DUvB8trc6jP4f0Xwtcy6RDdy/Z2NwvnWqo8bKkk&#10;kgWOWIv+8zvUOKi+D+lJ4qu/in4H8RW3/CX+CvDniSC00aTxGW1JnUWlpdPG8twXecwXMjhZHLMp&#10;UDdlBj0zUPhX4K1bwevhO+8IaDeeFUbeuh3GmQSWIbeXyICuzO8ls46knrWzoHh/S/CmjWmkaJpt&#10;no+k2aCK2sLCBIIIEHRUjQBVHsBQB4j+w/8A8kKl/wCxo8Rf+ni7r3ORM6rbttziGUbtvTLR8Z28&#10;dOm4Zx0bGVi0Pw9pXhiwNjo+m2ek2Rlkn+zWMCQx+ZI5eR9qgDczszMepLEnk1LImdVt225xDKN2&#10;3plo+M7eOnTcM46NjKgFuiiigAooooAKKKKACiiigAooooAKKKKACiiigAooooAKKKKACiiigAoo&#10;ooAKKKKAPijwr4O+GOm/Er4zT/FT4QXniPVtQ8a3F5pupXfwyv8AXBNYGzs1Qx3MVlMuzzEnwobg&#10;7jjnJ734kyzfFjwp4b+Dvw08N6z4S8I+IrKVNb1iTw1daNb6Nosb+VLbQx3EMQW5uPmijjCkrGzS&#10;lduxm+mqKAPivW/CnjD4e/s//G34DNoGta/ptl4W1GXwLq1jp09yl3p0sMixadJIisv2uB8xhSQ0&#10;kZjKqSGr23wF+zV4NstO8IanqNv4j1XUNKS2voLTxD4o1XUba2u0jwsgtLm5eESRkkoSmY2AK7WU&#10;Eez0UAfD3xO+GnibW/hf+0jpsfhzXJZda+Jei3dlHaWs6TXdqsujeZPAUAYooilJkQ/L5bnI2nHY&#10;/Ef4OzfBj4veA/iLpdn4u+Ivg+1uP7P1Pw/qOqan4jn0WWUlYtYsoZpZnLpuMcu0MwjcmNQd+frC&#10;igD5M8AfALxF8aLb4leNfFXinxZ4F/4WJdT2E/hq3sNPQ/2LAJLW0inS9sppUd4jLKVVlA+0n5Q2&#10;aveELDxjefsNePPA+vaPq03i7w5oOs+Eo/MspRJq4gt5IrS4twVzOJojCQybtzlhksCK+paKAPmf&#10;44+Etc1b9h/TdBsdG1C91xLHw8jaZb2sklyGju7JpQYgN2UCOW44CknGDW1dm++Bnx68aeK73QdY&#10;1rwb45g0+R9R8P6ZPqVxpt/awvC0c1rbrJMYpIlhKSpGQrq6vt3IT79RQB8efGLwx4n+Mfhr45eO&#10;rPwtrFjp0/w7u/CvhnTbuykj1PVnbz5Z5/sZUSxBn8iOOORRI212KqGXPJ/tmfBDxna/Cs+Lvh3o&#10;V5q2pa/oNh4c8YeHLO3ke4vYUaM2t2kSAs01tIWRvlJMUr52hMj7vooAz7XW7e81m/0yOO8W5ski&#10;kleWymjgYSbtvlzMgjlI2HcI2YpldwXcufn/AOL/AIf02b423F/8T/CV347+GkuhW0Oi2Efhu48Q&#10;21nqSTzm5eSzghmKSPE8IWdo8bUdA65If6QooA+aPgF4S8ay6t4Ei8Zw6vjw5YavqcT6uWnkU3t8&#10;8enQtcMTvmgsUlWRSWZfPTcf73m1h4K1YeF9J0tfCmuQftJr4gtWv/HK6HcosluuppLPK+sGMwSW&#10;hslYC1MzDZsgEQZRGv3BRQB89P461j4MfCHxf8QB4E8R+K/EviPxDc38XhzS9One8kDMLaz85Ujd&#10;4lW0trYu2xtuMBWO0Hzq68Df8LW+A3xe0q1h1/Xfi14t0o3upX+q+FdU0G0uJoebWxtHvYI1WCI/&#10;u40LMx3PI5LO7V9lUUAfMl94/l+KXxV8BeMrDwb41sNF8EaLqutaqmqeGb2yuDcTWyRxWMEU0aNc&#10;zY88kQB1yiDdl1zT+C/j5fin8TdP8b+O/DvjDQ/ExSWw8OeG73wbrEVpoFvJ/rZJrt7RYGuZgi75&#10;N4RFAjQnLtJ9T0UAeJfEfw/ql9+1d8FdXttNvLjSdP0fxJFeX8UDtBbPKNP8pZJANqF9j7QSN2xs&#10;Zwa9toooAKKKKACiiigAooooAKKKKAOU+Jf/ACLtn/2GdJ/9ONvXV1ynxL/5F2z/AOwzpP8A6cbe&#10;uroA5T4af8i7ef8AYZ1b/wBONxXV1ynw0/5F28/7DOrf+nG4rq6ACiiigAooooAKKKKACiiigAoo&#10;ooAKKKKACqmrJ5mlXi7d+6Fxt27s/KeMbWz9NrfQ9Kt1U1ZPM0q8Xbv3QuNu3dn5Txja2fptb6Hp&#10;QBbooooAKKKKACiiigArH8OeMtA8Yf2j/YOuabrf9m3b2F7/AGddx3H2W5TG+CXYTskXIyjYIyMi&#10;uS/aG+KY+DHwY8V+LY4jdajZWbJplmil3u76TEdrCqjJYvM8a4AJ5PBr5d/Zk1XSfgh8a/CfhGwh&#10;8SLpvjbw1Faale694b1LSUm8RWSPLJMrXlvEHa5ieYnaSc2656igD7X0LxBpfijTU1HRtSs9X093&#10;kiW7sZ0niZ43aORQ6kglXRlIzwykHkGofFPizQ/A2hXWt+JNZ0/w/otrt+0ajql0ltbw7mCLvkch&#10;VyzKoyeSwHU18geBfi98Tfic3wS0f/hO7rQm8VX3jKPWNTsNNsWumi0/UGS0EQlgeJGVFWMkxsGV&#10;nJBfa6+n/t2Lc237LWsrblb28j1bw+IzdOIhNINZscb2RDtyepVDjJwvagD1TwR8aPh78TL+4sfB&#10;/jvwz4rvbeLzprbRNYt7ySOPIG9lidiFyQMnjJFdFoXiDS/FGmpqOjalZ6vp7vJEt3YzpPEzxu0c&#10;ih1JBKujKRnhlIPINfNPjbVPGkX7SHwJ1f4geEtE0LTUvdV0rT7/AMM69Lqbm+ubIlIbjzbO2KQN&#10;HBO2ED5kjhJ2BPm8y+FHxJ1Xwp8Cvh9oel+ItT0Vb/VPF17cWvhLRm1bxFe+TrF2I4rWFrWe3ijL&#10;yqJJ7gKq/IoZd5dQD7zrP1vxDpfhqzS71fUrPSrWSaK2Se9nSFGlkcJHGGYgFndlVV6kkAZJr4s0&#10;b4//ABV8S+DvDejrrt14d18/GG48B3mpanp9hNfvpwsrmceckO61Fyn7sb4f3ZeFTtKsyNn/ALQn&#10;xA8Q6D4L+JHhfxFq+p+PR4J8a+ELyzuxYQLqd1BPdWs/kGO2jiilkDo6psRS25QRnkgH3nRXiv7M&#10;HjnxD8XfC+o+Pdc1wiPVL24trfwfDaxxJ4dEErRG2nZoxO92ChMpZggZtsabVDv7VQAUUUUAFFFF&#10;ABRRRQAUUUUAFUNd17TPC+j3mrazqNppOlWcZmub6+nWGCBB1Z3YhVA9ScVfrwn9rG3fUrT4UaXL&#10;At3pWofEHSItRtpF3Rywp5syBx0I86KE4PBIGaAPVvBXxC8K/ErSpdT8IeJtH8VabFMbaS80S/iv&#10;IUlCqxjLxswDBXQ7c5wwPcVT8c/FvwN8MHs08ZeNPD3hJr0ObVdd1WCyM4TG8p5rru27lzjONwz1&#10;rzbw/DHpX7bHjWKzRYU1XwLpF9fqg/1s8d7fQxyN/teXlM9wgH8NQeBdNj139rf41S6tZxXgtfD+&#10;gabaNcRhwLOUXsk0QByNjyAlh32jOcCgD1jxj8S/CHw70i21XxV4q0Twzpd1IIYL7WNRhtIJXKlg&#10;qPIwViVViADnAJ7Umo/E3wfo/g2Hxff+K9DsfCcyRyx69c6jDHYukhAjZZywQhiQAQecjFfH/wCy&#10;LHJqfj74MWt7H9q07QPh3rS6O03zeQV1eG1DIT/F9mjiTd12secMaj+HlgrfHPwX4bFrHJ4V0v4o&#10;+Mbu0sygMEFwlmZYmVemUkursrx8pPGCooA+0vCni/QfHeh2+teGtb07xDo1wWEOo6Vdx3VvIVYq&#10;wWSMlThgQcHggitevC/gfBHpXx8/aB02yRYdPbWNL1JoYxhBdT6bD5z/AO8wijY+pOe9e6UAFFFF&#10;ABRRRQAVX1DULXSbC5vr65hsrK2iaae5uJBHHFGoJZ2Y8KoAJJPAAqxXhH7aqSXPwM+wGMTWGo+I&#10;9B0/UImGVltJtWtY5Y2/2XDbCO4YjvQB6j4H+J/g34nW11ceDvFuheLILRxHcS6HqUN6sLEZCuYm&#10;YKSASAa2bfW9Ou9VvNMgv7WbUrJI5bqzjmVpoEk3eWzoDlQ2x9pIGdrY6GvEdbtEsP21PDa6fizl&#10;1X4fapDey26Lv2299ZfZ25BHyG5mC7gR+8IxXK/su/D2z+Gf7Sfx90i11HVdZle38O3V1qet3Zub&#10;u8neC6LySPgAE4ACoqooACqoAFAH0R4y8eeGfh1pA1XxX4i0nwxpZlWEX2s30VpAZCCVTfIyruIB&#10;wM54NZen/GX4f6t4OvvFtj458NXvhSxkMV3rtvq9vJY27jblZJw+xT86cEj7y+orhPir8JPHvifU&#10;/he3h3xTpk//AAjGrXWq3uqeLLM3LySG1nhgItbQWySlftDj/WRBcK37wgho/Curaf8AFG/8QaV8&#10;S7TTLnXPhV4hhun1K3820055vsKXMF6IXmfZsiujlJXkCOm8NkKVAPVvCHjbw78QdGTWPC2v6X4l&#10;0l3aNb/SLyO6gZlOGUSRsVJHcZ4q/ImdVt225xDKN23plo+M7eOnTcM46NjK+J/s62kvinx78Tvi&#10;lZ25sfCfjKbT10ONo/La/gtYGjOpFcAgXG8BC3LRQRN0Zce2SJnVbdtucQyjdt6ZaPjO3jp03DOO&#10;jYyoBbooooAKKKKACiiigAooooAKKKKACiiigAooooAKKKKACiiigAooooAKKKKACiiigAooooAK&#10;KKKACiiigAooooAKKKKACiiigAooooAKKKKACiiigAooooAKKKKACiiigAooooAKKKKACiiigDlP&#10;iX/yLtn/ANhnSf8A0429dXXKfEv/AJF2z/7DOk/+nG3rq6AOU+Gn/Iu3n/YZ1b/043FdXXKfDT/k&#10;Xbz/ALDOrf8ApxuK6ugAooooAKKKKACiiigAooooAKKKKACiiigAqpqyeZpV4u3fuhcbdu7PynjG&#10;1s/Ta30PSrdVNWTzNKvF2790Ljbt3Z+U8Y2tn6bW+h6UAW6KKKACiiigAooooA4/4gfC7SfiVqHh&#10;G41ia7MHhrWI9dt7KFkEFxdRRusJmBUlljaTzFClfnRGOdoFR/FL4U6V8WNP0K31K6vtPuND1m01&#10;7T77TnRJ7e6t2JUgujqVZWeNgVO5JHHGa7SigDyLwV+zH4X8B33ge70+/wBXmk8IS61NYC5miYSn&#10;VJzPcebiMZCsSE27cD724811Hxj+FWnfGr4e3/hDVdQ1DS7O7ntLn7ZpbRLcRSW9zFcxMhljkT/W&#10;QpkMhBGR712tFAHl+jfAvy/F2i+IfE/jnxN4+utEaWbSrfXl0+K3sp5EMbTqlnaW++Ty2dAZN4US&#10;PtAJzXOab+yRoHhuz8Mnwz4r8T+F9Y8Ptqgtdb0+SzkupIdQu2u7m3lWe2khePzWUr+73LsXDZ3F&#10;vc6KAPDfDH7IXhHwqLEW+s+I7r7J4y/4TsNfXkczy6kbV7aQu5i3MjiRpGGc7z8rKvy1q+LP2Y/C&#10;/jHXfFGrXt/q8Vz4h1PRdVulgmiCJLpjq9usYMZIVig3gkk87Steu0UAcV4V+E+leC/H/i7xVpN3&#10;fW7+KGhn1DSQ8f2E3UaCP7UibNyyuiorndhtikrkZrtaKKACiiigAooooAKKKKACiiigArkfij8M&#10;9L+LPhN9C1S4vbALcwXtpqOmSiK7sbqGRZIZ4XKsA6OoI3KynkEEEg9dRQB5l4U+B6+FZPFmpf8A&#10;Ca+JdV8XeI4oLe48Vah9ha9toYVYQRQRJaraoiNJM4BgO5pXLbuMReOfgLD4t8YyeKtJ8aeJ/A2v&#10;3OljRr+88OSWYN/bK7PF5q3FtMoeNpJdkkYRx5rjdjAHqVFAHkeofs0+H47DwNF4X1nXPAl94Msp&#10;NM0rU9ClgkuPsciIslvMLqGeOZGMcTkuhYPGrBgc5hk/Zf8ADsfgrw9otjrviHS9X0LV5dfs/Fdv&#10;cwvqv9oTeb9pnkeSJ4n84TzK8bRGMq+AihV2+xUUAcV8L/hXY/C+01rytV1TxDq+t6g2p6rretSR&#10;vd3s5jSJS3lRxxoqRRRRqkaIqqg4yST2tFFABRRRQAUUUUAFcz8Sfh7pHxV8Dav4U1xZ/wCzdTi8&#10;t5LWUxTwsGDxyxOPuyI6o6t2ZQea6aigDzrwD8F4fBni298U6n4r8Q+NvEdxYppiah4ge1BtrVXM&#10;hiijtYIIxuchmYoXbauWwoA1vD3wy0vw18RfGHjO1uLyTVPFEVjDeQzOhgjFqkiR+WAoYEiVt25m&#10;zgYx36+igDznxR8F4vFdv4curjxZr9r4r8PvcNp/iu1+xrfxrONs0bRm3Ns6Mm1SrQEfIjDDqHrk&#10;PH/7Inh74jeBH8Maj4p8TW6XmsRa7rWoWz2Xn67dRoiJ9tje2aCWICKL9yIli/dINmFxXutFAHJ+&#10;BvBeseEnvDqvj3xD41E4QRrrsGnRC2xnJT7HaQZ3ZGd+77oxjnPQyJnVbdtucQyjdt6ZaPjO3jp0&#10;3DOOjYytuqkiZ1W3bbnEMo3bemWj4zt46dNwzjo2MqAW6KKKACiiigAooooAKKKKACiiigAooooA&#10;KKKKACiiigAooooAKKKKACiiigAooooAK4P45/GPRf2f/hVr3j/xDa395o2jJE9xBpkaSXDCSZIl&#10;2K7op+aRScsOAfpXeV8wf8FMv+THfih/1wsv/S+2oA6/Xf2wfAejfCP4f/EeFNT1bw5421Oz0jTT&#10;YQxtLFPcbwBMrSKFCNG6PgsQykAGvcK/HX42+FNa/Zz8R/Dj4XwW003w08WeMtC8Z+G5ySU0+4H7&#10;u+swSTxumicAcAMOpZjXpnxc034WfEn9oD9okftF+KZdG1Lwvax/8IPaXmry2Qs7U2rOLiwiDKJ5&#10;2dUbYBJuYAbW6UAfp9XmPx9/aF8M/s7eGNO1bX7bVdYvdVv4tL0rQfD9p9r1HUrmQ8RwRZUMQAWJ&#10;LAcAAlmRW5n9hvxL4t8YfsmfDPWfHE1zc+I7vS98tzektNcQiRxbTOzcuzwCFy5yW3biSTk+Lfta&#10;fEXwpdfGD9lf4l2/ibSL/wCHVl4n1CyuvEdpfRTadDPLAqxb51YxjDRS5Yn5djE4waAPV4/26vhg&#10;fgZefFCaTV7Sxs9RbRJ/D9xYbdYTVB0sDb7seeeuN23HJYAHDvAn7cfw58YeE/Hutarb+IPAFx4G&#10;RJte0Txfphs9RtIpEDRSeSrPuEmdqgHcTjKjchb5Z+Gvxg+Gvw58EftHfF/xfpGm+LfB8nxOnvPC&#10;aXFvFOmo6kiN5UtmXVlDHczCZclVEjDOCK4L4laA3xL/AGRf2iPiZe+M/DHi74qeMk0jVdW8PeEt&#10;WgvU0HS7W6g8q3YRO2THGpMjnj911JBZgD72/Z8/a88I/tEaxqeiadovibwj4isLSLUTovi7TRY3&#10;c9lJjZdRKHcPESwG4HuOMEE+418MfCnxr4f+MX/BRew8T+BNTtPEHh3SvhPBZX+oabKskENw98ZE&#10;hdlJAk2svyHkbGBA2nHOf8FG9Y8K+MPjJ4K+HXiK20uWSPQbrW7ebxz4qm0TwtBI0hjWSZbdBPc3&#10;GIpFVElTaJBwwdsAH6FUV+NvgTXovFv7Kf7LHhn4k69dW/wk1HxfqVh4imub97eAxQybrK2mmDAp&#10;Du8zqQFCAhk2AhuvaX4O0Tw9+3Bp3w/1N9X8F2mj+HINKujfPeoIFeMLHHM7MXijwY4zuI2ImCRi&#10;gD9lKK/Jr9qH4K6X8Jfh/wDAbwj4ZTR9I8MePZ21Lxjq3jfWNQi0vV9TS0gaBtRuIZRJGGZp5AqF&#10;E34bChSRyWsar4z8I/sW+IfDej+N/C2teBp/iRbaHczeH7zV5ND0ixeNzc2Zup0WZrIyiAloZJQV&#10;kfDky8gH7JUV+MMmhXng/wDZf/af8P6Z4x8B6x4TtrHRZm0H4e6hq2o6Xp1297bkSxXN4rITKgbe&#10;I53O6MAhdmB6loH7K3gI/tefD74etHrbeDvGPw2h13xTpn9u3gXXr1JJSst04kDt84STarKoZBgA&#10;FgwB+plFfihN4n8VeI/2PP2f/BV5rGlp4JvfFmsaZqNz4y1C6tdHIt3RrG2vZ7dllWHLzFQGAUxI&#10;flCZG1qmianB+xn4q8NReN/DuueGLX4maXZaUPBF1qVxY6LKxbz4bW5vYwXQFo5VMckq5kZ92XyQ&#10;D9iNa1iz8PaNf6rqE32ewsbeS6uJtpbZGilmbCgk4AJwATXN/CD4q6J8bvhzo/jfw4LkaHqyyPam&#10;8iEcrIkrx7ioJwCUJGTnBGQDkD8+PEvwD8H/AAx/aw+KXwv8OWF9H4P8T/CK51jU9MuNUuZvtl/H&#10;csY7h5HkLlwyZzu/jfsxB9y/4JUaD4J0j9k/Q7vwtLZSa5qEjz+I1tb43EiXgdlQSoXbyW8pY/kA&#10;XIwcc5IB9jUUUUAFFFFABRRRQAUUUUAFFFFAHKfEv/kXbP8A7DOk/wDpxt66uuU+Jf8AyLtn/wBh&#10;nSf/AE429dXQBynw0/5F28/7DOrf+nG4rq65T4af8i7ef9hnVv8A043FdXQAUUUUAFFFFABRRRQA&#10;UUUUAFFFFABRRRQAVU1ZPM0q8Xbv3QuNu3dn5Txja2fptb6HpVuqmrJ5mlXi7d+6Fxt27s/KeMbW&#10;z9NrfQ9KALdFFFABRRRQAUUUUAc78RfHOm/DLwD4i8Xaw/l6Xoenz6jcEHkpEhcqPVjjAHckCvnH&#10;9lnXvHHgT4gr4Q+JeuajquqeOdAh8Z6eupXMkwsrzdt1HToS5OyOHzLVkjXCqGfA6mvXP2gfhPqP&#10;xq0bw14XE1nH4TfXLa98TW9y7b76wg3Si0RAhDCWZIA+4qPLDgZJFch46/ZM8N6XrXgjxT8JvCPg&#10;/wAD+LvDevQX7z2WnR6cl9YMrw3lrI8ERbDwyuVypAdE6DNAHN+C/wBp/VLzRfhppPhDwI2pap40&#10;vvEkNvFrviu4eKzOnXzpI813JBNKUkG9lUI3lny4lGz5k6v9tvxFqfhn9mLXdStb/UdEvlv9Fjmu&#10;NBuriO6RJNVs45khkg2yncjunyAMwYgDnFYHwm/Zj8UeA9Y+EN3qF/pE0fhC48WTX4tppWMo1S8a&#10;e38rMYyVUgPu24P3dw5r0f8Aad+GeufF74Mar4Y8Nvp6a1NfaZeW/wDak7wW7fZtQt7pld0jkZdy&#10;wMAQjckcYoA8Y8MeMNC0P9pH4Y6L4L1z4habYazb6sur2HxBbxALbUEigjeFLUaxyblZCHHkf8sl&#10;n3/wVa+Bvxt8WaX8A/DM66bceL9YvdT8TTXmu+JdVms9L02ytNUvAXvNQMU5iAQRxxpsbIU/dSNi&#10;PQ77wF8Qfil488C6l430nwx4Y0XwjqcmuQxaDrdxqtxe3f2aW3iRmlsrYQxqtxK7Y3liqDCgE15R&#10;pf7IPivQtI+HhvdJ8E/EM+G5/ELXHhrxLdSpprG/1J7y3u4ZDaTYuIk2od0P/LR9rjGWAOj039tx&#10;fEXgPw9rHh7wna+I9Y1Tx1L4Ba10zXklsBdrBPMlzDeiLE1syxRNv8tWCSMdhZNjYvxw/aD18/Dz&#10;xBZ6vCPh54m8JeNPDVpqs2la489o9nc3lrJ5i3Rjgby3ieRZFeNcAMDlTk2fCX7LPj+wu9Outb1T&#10;w5cXafFl/iHcyWMk6IbaXT5YHgRGjJ3pLIAuWwyLuLKx21ofFr9lPXviT4h+Jk7TaFcaT4r1vwtf&#10;pZ6g0jK1tp0iG7jmTymUl1Vgq/MGzhiooA9c+D/xYvPjFBqOvWHh/wCweBXlMeha1dXZFzrEanDX&#10;K23l/urdmz5btJukUb9iqyFvR68m+C3wo1f4N6/4t0SwlsD8M7u7/tPw/YJI4udJlmJa6tRHs2C3&#10;MpaWPDZXzHXbgKa9ZoAKKKKACiiigAooooAKKKKACvFf2p/EGpWHhvwV4d03VL7Q28YeLdP8PXOp&#10;aXMYbqC2k8yWbypBzG7pA0YdfmXzMjBANe1V5v8AHj4dax8Q/Cmlnw5c2Nt4m0HWLPXdL/tPd9ll&#10;mgkyYpSgZlSSNpELqCV37gDjBAOP+F0V38O/2jPGPw9t9Z1nV/DFx4d07xJYw67qtxqc1jO09xbX&#10;CJcXLyTGNxBC4RnKq2/aBuOcrUdFl+OP7R/xD8N6t4j8T6NoXhDRNMhsrPw3r13pO65vftEst1I9&#10;tIjSuqwxIiyFkXDnaSxrpPB/gXx/B488a/EnxBp3hpfFd9pNpoei+H9P1i4ksoba3aaYtNetaK++&#10;Wa5fO22IRYo/vknEfifwJ8RvC/xc17xt8P7TwvrCeJNFtbDUdO8R6lcWP2a7tXmME8ckNtMZUKXD&#10;q8bBD+7QhuSAAeNfCfxl4g/aF1n4R+E/FXiTXILe28H6jreszaDqc+kzaxe298mnI8k1q8cip/rp&#10;fLRlUs65B2AVF4f8VeIvFOv+Dfg7qXivxCdNi8deINLvNZtdTmt9UvtO06A3FrbSXkbLMCftFusk&#10;qsJJBAct+8Yn0Tw9+zx4w+D4+GWqeCJ9C8Sa14d0K78P61ba7czabDqMdzLHcvcRTRw3DROtzFu2&#10;FGBWVhuBAJisP2ePHHhzTfC/irTrrw7ffEqw8Vaj4n1KyuZ54NLulv45Ip7RLgRSSoI42hCS+Udx&#10;txujAchQDqv2fbrUNB8efFnwDcavqeuaV4b1a0n0m41i9lvbqC2u7OOY27zys0koSXzirSMzBXVc&#10;4UAe3V5d8F/h54h8Nax468V+MDpcfifxdqcd3LZaLPLcWljbQW8dvbwLNIkbSttjaRnMaDdMwC4U&#10;E+o0AFFFFABRRRQAV45+1n4v1Xwh8F7v+xNQuNI1PWNT0zQY9StCBNZreXsNtJNGSDiRY5XKns20&#10;9q9jrz749/Da8+LPws1Xw9pl5b6drPm2uoabdXcZeGO8tbmK6t/MA52GSFA2OdpbFAHnnhqxvPhJ&#10;+0rZ+DdI1rXdY8P+IfCF3qiWHiPXbvU/IvrO6t496z3LyyxrIl3hlU7QYlITJNUP2bNa+I118evj&#10;VpfxF1+01S8srfQp7bTdI8wadpizRXTNDAJPmf7q7pWVWkIBKqAqr2PgnwD421n4yD4h+PLTw9pE&#10;+n6C+haZpegajPqKgTTxzXM8k0sEGCTBAqoIzgKxLndgavgf4Zap4a+OfxP8Z3VxZyaX4ottIhs4&#10;YXczxm1inSTzAVCgEyrt2s2cHOO4Bwf7Q99431WP4XaMPC/ii6+361cXGvWfw61eaJxbQ2lwY4jq&#10;BeyWJXkeBj5kkW4oUXe2M7HgTQPBHj/wHqmj/avHOgnQdUc6vp+q+NtUTVNNuhCreXNdxXzs0Rik&#10;jkCrO8JDhh82cdX4oh+KM9v4c1jQf7At9Ss3uF1XwtdX8n2DUI3G2Irfi0M0TxkK4xAVbc6EfdkX&#10;idV+B/i2/wDhd8aPst7pmnfET4kQys2y6lew06T+z4rGGNJvKDuqJCGMnlKSzH5RgUAZ37GWi3Or&#10;eHNf+I51rxLdaB4tvGl8N6Pr2u3+orY6TEzR28v+lzSMJbgKbhueBKiDG05+gpEzqtu23OIZRu29&#10;MtHxnbx06bhnHRsZWn4P8OW/g/wlomg2iLHaaVYwWMKIPlVIo1RQPbCirkiZ1W3bbnEMo3bemWj4&#10;zt46dNwzjo2MqAW6KKKACiiigAooooAKKKKACiiigAooooAKKKKACiiigAooooAKKKKACiiigAoo&#10;ooAKy/E3hbRfGuh3Wi+IdIsNe0a6Ci407U7ZLm3mCsGUPG4KthlUjI6gHtWpRQBz3iH4eeFfF0Gl&#10;Qa74Z0fWodKmS50+PULCKdbOVBhJIQ6ny2UdGXBHaqnjL4S+B/iNe2N54s8GeH/E93YZFpcazpcF&#10;3Jb5IJ8tpEYpkgHjHIFdZRQAVySfCHwJH4GfwUngrw6vg2Rtz+HhpUA09j5glybfZ5ZPmAP937wB&#10;6811tFAHF6r8FPh5r3hXTfDGp+A/DOo+G9MbfY6Nd6Pby2do2CMxQshRDhm5UD7x9ad4M+C/w++H&#10;Mt7J4T8CeGvC8l7H5N0+jaPb2hnj/uOY0XcvJ4ORXZUUAc34I+GvhH4Z2NxZeD/CuieFLO4k86a3&#10;0TTobOOV8AbmWJVBOABk84FHiv4a+EfHl9pN74m8K6J4ivNIkM2nXGradDdSWTkqS0LSKTGSY0OV&#10;wcovoK6SigD55/aN/Y80j41fDux8L+F9Xh+GiWmsLrZh03SYLjTL6fert9tsDsiugWVWxJkbhkhg&#10;SDV/Z9/Yv0r4U6f46PjbWLL4o6p4zNlDqhvdAtbLTja2cfl2tulim6JFRew4+VMKNvP0hRQBheIv&#10;Afhrxf4a/wCEd13w7pOteH8Rr/ZOo2MVxaYQgoPKdSmFIGOOMDHSmW3w+8LWXg0+Ebfw1o8HhRoH&#10;tjoUVhEtiYmJLx+QF2bSWOVxg5PrXQUUAcdZ/Br4f6f4Lu/B9r4G8NW3hK7k8250GHSLdLCZ8q25&#10;4AmxjlEOSOqr6CtOPwD4Yi8Q2Ovp4c0lNdsbP+z7TVFsYhc29ryfIjl27lj5PyAheelb1FAHHj4O&#10;eAV8GT+EB4H8NjwnPL50ugjSbf7BJJvD72g2bC24BskZyAetSn4TeBz4TsfCx8G+Hz4ZsJhcWmi/&#10;2XB9it5A5cPHDs2IwZmYEAHJJ6murooAxj4L8PN4tXxSdB0w+J1tfsI1o2cf20W27d5PnY3+Xu52&#10;ZxnnFVPBfw18I/Da3u7fwj4V0TwtBdyedcRaLp0Nms0mMb3EaqGbHGTzXSUUAFFFFABRRRQAUUUU&#10;AFFFFABRRRQBynxL/wCRds/+wzpP/pxt66uuU+Jf/Iu2f/YZ0n/0429dXQBynw0/5F28/wCwzq3/&#10;AKcbiurrlPhp/wAi7ef9hnVv/TjcV1dABRRRQAUUUUAFFFFABRRRQAUUUUAFFFFABVTVk8zSrxdu&#10;/dC427d2flPGNrZ+m1voelW6qasnmaVeLt37oXG3buz8p4xtbP02t9D0oAt0UUUAFFZHi/xEnhDw&#10;lreuyW015HpdjPfNbW4zJKI42cog/vHbge5rw34d/E34seO/BHhb4iaLeeBfHHhvWJ4JLjw34dt5&#10;Irq1tpZNkoj1KW8MM01sGy6NBF5hhkQeWxAoA+iaK42X4weEYIPHUz6ttj8EAnxAfs03+hAWy3R/&#10;g/efuXV/3e7rjrxXkjfth6FpHxn8TeHNXlkk8N2/hrS/EOky6PoeoahfTQ3HnmeaWO3jkZYUVLf5&#10;2jQKZQGbLKKAPo2ivP7L4s6Dq3jvSNOsPFmk3VhqPhqbxDb20NrJIbi1WaFPtiXok8kQgSqDGVLN&#10;5isGCqwMXgX9oPwJ8R9ZttL0LV7mW6vIJLqwa80u7sodShjKiSWzmniSO7Rd6EvAzgB0OcMCQD0W&#10;ivNNA/aO+H/ijW5tJ0rWLq9vFt7u6tzHpN55Oox2zBbg2Mph8u92Mygi2aQ8jjmqf7Mfxw/4aE+E&#10;9n4wfTbjSZ7i6uontJrK4gRFSdxGEeZF87EYQNInylw4+UgooB6vRXzvoPxb+IPxf8UfEW08Ba74&#10;I0ZvB2qTaO/h/W9OuL/UJ5I9wWed4ruEWsU7I4j/AHUvyoXyxzGvf33xw0zwh4e8LS+NdN1Hw94p&#10;1u283/hFdNtJtcvoZFQGcBLGOVpI4ywUzBdnzJkqXAoA9Joryy7/AGn/AIaWegeGdYbxG01n4lee&#10;HSEtdOup7i7mhz5sCwRxNKJlIKmFlEm4Fdu4EVnaf+178KNTEDQeI7ry3v8A+yriWXRL+KPTrz7Q&#10;bcW987QAWMplG0JcmNjlSAQwJAPZKK8k179qz4YeGvEmu6Ff+ILldQ0CdLfWfI0e+ng0ouiOkl3P&#10;HC0dvEVkBEsjLGdsnzfu32wxfHMWHxq8e+H9autJ03wb4a8L6d4g/taVihUTyXYlaSQvs8sLboRh&#10;R1bJORgA9horhfh98a/CPxOvriw0O8vk1GC2jvWsNY0i80u5e3clUnSK7iieSIspXzEBXIxnPFVv&#10;Hlz8TL7xZp+k+CotC0XR/sj3V74k1+0fUU83cFS1itIrmB9xGXaVn2gAKAxY7QD0OivN/wBn74o3&#10;vxb+HKavqtnbWWtWWo32jailizNayXNpcyW8ksBb5vKdoi6hslQ20liuT6RQAUUUUAFFFFABRRXm&#10;nx7+JWq/Dfwto6eHoLG48T+Itas/D+kjVN5tY552OZZQhDMkcaSyFVILbNoIzkAHpdFeR/DH4g+L&#10;f+Fq+K/h146k0bUNW07TrLXNO1fQrKaxhu7O4aaFke3lnnKSRzW75YSkMsifKpBzY8cXXxf1LxRq&#10;tr4O/wCEV8M6Fp9ikkGq+J7KXUf7UumDExqkF1C1tHHtUNI4csZPlTCZYA9UorwjSPiz4q+JvwQ8&#10;NfFfw/4i8NfD3w5d6ANa1O38TaDcasbQCMySkTRXtqPLQK3JQlgN3Gdo5rwx8bfitd/Cf4Z3evWf&#10;h/SPGXxE1r7Lp1zJpFwtlpNk1tNdQtd2v2su1xJFbkeUs6BXmAJPlEOAfTlFeX/A74k6145bxro/&#10;iGKyl1nwlrr6JcappVu9vZagfIhnWSKJ5JGiKrOqMhkfDITu+bavqFABRRRQAUUUUAFFFed/H74n&#10;XXwj+F2pa/ptpb6hrTz2um6XaXblIZb26uI7a3EhHIjEkqs2OdqtjmgD0SivGPCHxG8a+Hvi/J4B&#10;8f3Ghaw934ek8QabqvhzS7iy3CCdIbm3a3knuGdl8+BlZXBYMw2cZNL4BftBa78ZfiZ8StF1Hwhd&#10;+ENI8Ox6XJpcOrxGLUbmO5SdjLPFuPlZ8pdsTAOozvwTtUA90orwj47/ALQn/CC6H4Cm0fXNE8Hj&#10;xPrL2UmsePdPntrWwtoreeSSWWGWa1cMXiijQM67jKpGQRXS+Hrzx34y+HljqXh74keAdbu7q5aa&#10;HxBp3hue50ye1AK7I4k1QkuJAcyCcrgFdgPzUAepVUkTOq27bc4hlG7b0y0fGdvHTpuGcdGxlfG/&#10;2bfiJ4/+Jd942vvEd94c1Twjp2qSaRoeq6Lo8+ntqUluxju5tsl3cDyVmV4kIPzGJ24BGfZJEzqt&#10;u23OIZRu29MtHxnbx06bhnHRsZUAt0UUUAFFFFABRRRQAUUUUAFFFFABRRRQAUUUUAFFFFABRRRQ&#10;AUUUUAFFFFABRRRQAUUUUAFFFFABRRRQAUUUUAFFFFABRRRQAUUUUAFFFFABRRRQAUUUUAFFFFAB&#10;RRRQAUUUUAFFFFABRRRQBynxL/5F2z/7DOk/+nG3rq65T4l/8i7Z/wDYZ0n/ANONvXV0Acp8NP8A&#10;kXbz/sM6t/6cbiurrlPhp/yLt5/2GdW/9ONxXV0AFFFFABRRRQAUUUUAFFFFABRRRQAUUUUAFVNW&#10;TzNKvF2790Ljbt3Z+U8Y2tn6bW+h6VbqpqyeZpV4u3fuhcbdu7PynjG1s/Ta30PSgC3RRRQBl+Kb&#10;7VNM8NareaJpaa5rNvayy2emSXQtVu5lUlIjKVYR7mAXcQQM5Ir4t8X/AAw8D+Nb/S/EXws+GHi3&#10;4W/HMT2qR3Wn+HdQ0W0tcXSyXa3lwscen3MWwSh23yGZQFTzCUU/c1FAHxj8R01zwbcftWaEfB3i&#10;jWdS8c2JuvDraNolzeW18H0VLUobmNDFE6SwvlJWViCuwOXUGb4Y+ItQ+CnxT1/VvEPgPxldadef&#10;D/wvawX2j+G7u/Y3dtFd+ZZhYY2YSHzBkkBEKASMhZN32RRQB+eGnfAjxdaHT/hqqJpni7UPgj4m&#10;tktjOrR2dxd6pbSJamVDtwnmiLcpKgISuQBXc+E/Buu/EDxB8MbEXvxVuL3w7HcTXUfifR7HRNP8&#10;OSfYJbXak0Wlwm+3GYxqltMyFcyFwFXd9X6b8NvD+lePdU8Zw21xJ4k1K2Szmu7q+uJ1jgQgiKGO&#10;R2jgQsAzLEqBmG5snmunoA+ev2VvE114a+HXw8+F2qeDPFFj4j8O6Kmn6rd3OjSw6bZy2sawllvJ&#10;AsVwJTyn2ZpSQxLBQGI0f2L7C88OfAXSvDOp6bqml6voV3fWd3Bqemz2mWN3NIrRNIirMhR1IkiL&#10;oc4DZBr3SigD5G+Knhf4W/FbXdVT4s/BDxHpfjXTtUZtP13wxoOo3tzexxbks7qLVdOh+UFCp8md&#10;18t1G5cIrnmzoHxA8MyfDKx+Jl342s7ePwKbPVfEngjRTqutXl6tzEzafeXtrb3NzCvkhD5kDxiS&#10;QTN5xZVJ+3aKAPgn9nT4b+KdH8TfBc6j4N8R6OmkeNvGdzdprFvNNJYxXEE5t3muGLh94kVRN5jr&#10;IxOHY5rf8WfD/wAUP+zd+0Vp9r4b1dtW1X4hXV/YWsNhKZ7yE3lkyzRKF3SJtRiHUEYQ88V9r0UA&#10;fFGn/EJdH8YftVeFYfBniPxHq+s64tvpw0nRpru2vZp9HtIRby3CIYrYIdrM9y0abZcgttfHMeNf&#10;2dPiBNpXjPwrp1lqF9fWXw+8E2C38EKLHqk2nXsst1BBLMvktKyR/dcFcyIHG1jX294b8B6F4R1f&#10;xHqmk2P2S+8Q3q6hqcvnSP8AaJ1hjhD4ZiF/dxRrhQB8ucZJJ6CgD5c+E2kX/jL49aD4r/tD4m+I&#10;rPRdBvbeXV/HWkWugR2z3MkB+yJbLplrLdMfIDlwxjj8sYLGTFdJ+0l8YfEXhrW9J8DeHdF8U2Q1&#10;q2abUfG+keGb/VoNHt9xUrCttBLvu32sEVgFjysj7htR/f6KAOH+Ctr4Y0z4a6Npfg3TdT0nw7p0&#10;f2S2tdY0y80+5G0/Mzx3ccczFmJYyMvzklskkmu4oooAKKKKACiiigArxj9qPQb+98M+DvEOn6Rf&#10;a8/hHxXp3iCfT9MiM11Lbxl4pjFEOZXWOZ3EY5bZgZJAr2eigD568Ga83iL45+O/iqdC8S6d4Q03&#10;wxYaBbPqHh6+t72/mSe5urh4bJ4hdOiLPAgIi+dvMC7tpxkftCfFPUfEPjOT4XnQfGui+C57VJfE&#10;HizSfCmq35vIHAJ0+ye1t5NrupxJOSPLUsqDzDuj+nKKAPnT9oDQk+IXwI8F+DPCPh/VI/C3iLXN&#10;H0a7s00i5tHsdHSdXnEsEkaSQR+VbmI+YqjEgH8Qzs/tIaFc3upeALjUtGu/Efwxsb24/wCEo0HT&#10;9Pk1A3CPbslo0llErPdQpMVLRKkmCUkKYjLp7lRQB4f+zVot3p2peP7vTdL1Hw78N73Ubc+FdD1G&#10;ylsPssSWscdy0VnKqSWkLzq5WJkTJDSKoWQM3uFFFABRRRQAUUUUAFePftYeEtT8W/BW/Gjabcaz&#10;qukalpmvQ6daY866FlfQXMkUYP3naOKRVXuxUV7DRQB4B4Tv5fiz+01pvjTTtD8Q6Z4b8PeE7vSz&#10;d6/ol1pLXF3d3VtJ5ccd0kcjiOO0JZgmzMigMSCBp/DHw/qmn/tQ/G/VbrTby20vUbPw8tnfTQOk&#10;FyY4LkSCNyNrlCyhtpONwzjNe2UUAeT+OPHOmWmoeB/F03w+1LxFpMMt4v8Abq6Dcy6roDtGYw8d&#10;j9nN3tmw8TNGoIBQsDGxZfPIv+Eu8K/Db9onx34c0bWPN8Qyzat4U0QWM8d80i6XbwCX7KVEsby3&#10;MTv5bIH6EgFq+m6KAOK+Cfw+tPhT8IfBvhCyi8mDRtKt7MjGCzrGN7H3Z9zH3JrqpEzqtu23OIZR&#10;u29MtHxnbx06bhnHRsZW3VSRM6rbttziGUbtvTLR8Z28dOm4Zx0bGVALdFFFABRRRQAUUUUAFFFF&#10;ABRRRQAUUUUAFFFFABRRRQAUUUUAFFFFABRRRQAUUUUAFFFFABRRRQAUUUUAFFFFABRRRQAUUUUA&#10;FFFFABRRRQAUUUUAFFFFABRRRQAUUUUAFFFFABRRRQAUUUUAcp8S/wDkXbP/ALDOk/8Apxt66uuU&#10;+Jf/ACLtn/2GdJ/9ONvXV0Acp8NP+RdvP+wzq3/pxuK6uuU+Gn/Iu3n/AGGdW/8ATjcV1dABRRRQ&#10;AUUUUAFFFFABRRRQAUUUUAFFFFABVTVk8zSrxdu/dC427d2flPGNrZ+m1voelW6qasnmaVeLt37o&#10;XG3buz8p4xtbP02t9D0oAt0UUUAFFFFAHhh/an+1ReMLzSPhZ468QaN4V1G+0zUNU07+yvLMtoxE&#10;5iikv0nkAxkAR7m4ABPFev8AhbxPpfjXw1pXiDRLxNQ0bVbWK9s7uMELNDIodHAIBGVIOCAfWvkX&#10;4UfC7VfHHhP48GP4teJvAmk3HjfxPbzwadFpYtIFMrB5mkmtGmXg5JWZMAZUoea534U6Bpfxn+IH&#10;7OCeNvCekz2TfCm7u/7CmsgbAFJ7BIWFvICuwIwdFYfLlSOQDQB94UV+bVxbeINb+F3xC+I17ovg&#10;fTPHen+L9QiPj/WfEF5/buiXkV/5NpZJbQaZNIsfk/Zo1tI5iJo58kZnYVq/tKafH460P9ovxkuk&#10;+FoW8Jvcae/inxvMb/VdPng06J7e10eBIoRYK9xOhinM7s0rM5ifeoAB9peJ/jZ4c8K654q0e4+1&#10;3GpeGvDv/CT38FvCDi0zMFCsxAZ2NvLhc4+XkjIrp/B/ie18a+EtE8RWMc0Vlq9jBfwR3CgSLHLG&#10;rqGAJAYBhnBIz3NfDc/hfStS8cfEzxTfaPp8/iK7+BOn6m2rPaRm6e4lh1CKabzMbt7pGqM2clUU&#10;HgAV0Pw08AeHfhb4r/ZG1Hwto9ro2q+JtLurLXNRtk2XGqxNojXRF1IOZyJ7eJ1Mm7btwu0EigD6&#10;j1H4taVpPxh0f4c3llqFtqmsaTPq2n6hJGn2K6EEiJNbo+/f5yCSOQrs27HBDE5Ak8V/FTS/Cfj7&#10;wb4OltL6/wBb8UNdG1jso0ZbeG3jDzXE5Z12RjdGmQGJaRABzXFftS+Fb658GaZ470C2e48WfD6+&#10;XxHp8cK5luYURkvbRfXz7V5owO7FPQEeQ6pr2qfELwd8evj74Lmku7pPDN74c8C3tou9zaWiSvPd&#10;QDHJlvN+3Gd4tYTg8CgD7GrkPhL8TdL+Mvw60TxnotveWul6vE00EN+iJOoDsh3BGZQcqejGvmzT&#10;/C3gj4d+LP2btS+FkNpbar4qu5V1K70tgz6/pR02Wa5ub1x810yT/ZHE0pZleU4IMhDcN+xw6weL&#10;/wBnQyERif4b6/FEXOPMcapaMVX1IXnA7c0AffdFfnN8PNH0D4oa78HrK9W313wzq/xU8dTNGr+Z&#10;bX0HlahKitj5ZIn2rlTlXUkEEEgxeIvhj4V8L/AP9orxHpuhWlrrHgvx7cf8Itcxptbw+kc1lcLH&#10;YYx9kQyyyOyw7A28hsjAAB+j1FfAPjXR774geMf2i9X8R+GfBeoX3hi/+z2viHxT4muLDUfCthHZ&#10;RzWlzYxx6fO1upZpbgSxSK0kgYEZjFfavwrv9T1T4YeEL3WrqK91i50ezmvbqCKSKOadoEMjqkqJ&#10;IoLEkB0RgDgqpyAAdTRRRQAUUUUAFFFFABXIfE74naZ8K9CtNQ1C1vtSub++h0zTtL0yJZLq/u5S&#10;fLhiDMqAkKzFnZUVUZmZQCa6+uW+JfxN8O/CPwnceIvE999i0+N0hjWONpZrmZztjghiUFpJXbhU&#10;UEn8DQBl/Dj4vWfxB1nX9Cn0PV/CnifQ/Ie+0PXVg+0JDOrNDOr28s0Mkb7JFBSRsNG6sFIxWX48&#10;+PEHhDxpL4U0jwb4m8ea9a6WNYv7Xw1HaH7DbM7JEZGubiFS8jRy7I0LuREx2gYzS+CXgXWv+Ek8&#10;VfEzxfZ/2X4q8WLbQR6MHV/7I023D/ZrV2UlXmLSzSysCVDS7FJWMM2D4Fu7bw5+1v8AGpdTvorR&#10;r7w/oGq263D7B9liF7FLICeNiOPmPQbxnGaAOuT43vrvhnw54j8F+BfEvxA0DXbCPULbUNEl02BE&#10;jcZVXS9vLdw2DnAU46Eg8Vy3h79rzQfE/wAOfDvivT/B/iueXxLrEmi6DoKR2T32qyRq7STQlbow&#10;fZ1WGZzM8yptiJBIZC3jdhrGrab/AME+/BehaLdSabq/j68h8P6Zdx8NBb6nqD/vUP8ACVtJHdSP&#10;ukAjpXqnxJ8P6Z4A+M/7NMFoItI8N6ZPqXh+zh+5CjvpbC2hB6Albd1UdzwOeKAPUfhb8V9P+Kdn&#10;rRg0zU9A1bQ9RfStV0XWUiW7srhUSQBjFJJG6vHLHIrxu6lXHOQwHbV4b8EpY9S+Pv7QGo2bpPp6&#10;6xpenNNEwZDdQ6ZCZkyONyiWJW7gjB6V7lQAUUUUAFFFFABXM/En4haR8KvA2r+K9caf+zdMi8x4&#10;7WIyzzMWCRxRIPvSO7Iir3ZgOK6avCP21Y/L+Bn9oyTC3stJ8R6Dqd7KxwsdtDq1q8sjHsqIGck8&#10;AIT2oA7DwD8arfxn4wvvCmpeFfEHgnxLbWEeqJpviBbVmuLR3MfmxyWs88ZCuNrKXDqWXK4YGj4a&#10;/tAeDPi9428beGfCepf2xc+EHtodSvbfa9p5swkIjjkDHeyeUwfAwCQMkhgvGa4ltr/7aXhqGEwX&#10;cVl8P9U/tGPcrgRXN9YiBXXuH8icjIwfLb0rP+BOg6Z4X/ag+Omk6Np1ppOlWem+GIbaxsYFhggQ&#10;W93hURQFUD0AxQB6l8U/irbfC620ANoeq+JdT17U10nTtJ0X7OLieYwyzE5uJoowqxwSMSXGMVXb&#10;4l+Il8Lpqo+E/jBr5rs2x0MXejfa1j2bvtBb+0PI8sn5cCUvn+DHNcf8TPhV8NdU8W/Czwzf6hqX&#10;g+W1udRn8P6L4WuZdIhu5fs7G4XzrVUeNlSSSQLHLEX/AHmd6hxWB4Z+Jt/8KPBfx/u7y6vdZ8Lf&#10;Dy7nbRLvVLmW7nljTTILqW3e4kZpJtlxJJGHdmb+Et8vAB3/AMI/jvD8W/Evi/Q4/B3iPwzeeFp4&#10;rTUJNYaxkh+0SRiTyUktbqdWdUZGdc/LvUHBOK9FkTOq27bc4hlG7b0y0fGdvHTpuGcdGxlfN/2Y&#10;fANx8Ofgb4W07UZmu/EF5bnV9bvZAPMutRu2NxdSuR1JllcA+gUcAAV6RImdVt225xDKN23plo+M&#10;7eOnTcM46NjKgFuiiigAooooAKKKKACiiigAooooAKKKKACiiigAooooAKKKKACiiigAooooAKKK&#10;KACiiigAooooAKKKKACiiigAooooAKKKKACiiigAooooAKKKKACiiigAooooAKKKKACiiigAoooo&#10;AKKKKAOU+Jf/ACLtn/2GdJ/9ONvXV1ynxL/5F2z/AOwzpP8A6cbeuroA5T4af8i7ef8AYZ1b/wBO&#10;NxXV1ynw0/5F28/7DOrf+nG4rq6ACiiigAooooAKKKKACiiigAooooAKKKKACqmrJ5mlXi7d+6Fx&#10;t27s/KeMbWz9NrfQ9Kt1U1ZPM0q8Xbv3QuNu3dn5Txja2fptb6HpQBbooooAKKKKAPN9W/Zq+EWv&#10;azdavqfwr8E6jq13M1zcX934ds5Z5pWO5pHkaMszEnJYnJNdxL4e0qbXYNbk02zk1m3t3tIdRaBD&#10;cRwuys8SyY3BGZEJUHBKqT0FaFFAHK3nwo8Eah40g8YXXg7QLnxdBgQ6/NpcD38eFKjbOV8wYUkD&#10;DdDiodZ+DfgDxF4o/wCEl1XwN4b1PxH5fk/2xeaRbzXezYU2+cyF8bGK4zjBI6GuwooA5Kb4R+Bb&#10;mXS5JvBfh6WTS9PbSbB30qAmzsmjMbW0RKfu4TGShjXClSRjBxWqPB+gq+huNE04PoQK6SwtI86e&#10;DEYiLfj91mMlPkx8pK9OK2KKACqGhaDpnhfR7TSdG0600nSrOMQ21jYwLDBAg6KiKAqgegGKv0UA&#10;ct4W+FfgrwNq+pat4b8H6D4f1TUyWvr7StMgtp7slixMrooZ/mJPzE8kmqus/BX4eeIvDWneHdW8&#10;B+GdT8P6axey0m80e3mtbVjnJiiZCqH5m5UDqfWuzooA56x+HnhXTLixns/DOj2k9jd3F/aSwWES&#10;Nb3M4YTzRkLlZJA7h3GC29sk5NOuPh/4Xu9K1jTJ/DekT6brFw11qVnJYRNDfTNt3STIVxI52Jlm&#10;BJ2r6Ct+igDlfE3wn8EeNNf07XfEPg7w/r2t6bt+xalqelwXFza7X3r5UjqWTDfMNpGDz1rqqKKA&#10;CiiigAooooAKKKKACud8bfDrwn8S9Nh07xf4Y0bxVp8EwuIrTW9PivIo5QCodUkVgGwzDIGcMR3r&#10;oqKAOC0P4A/DDwzp2rWGj/DjwlpNjq8IttRtbHQrWGK9iGcRzKsYEi8n5WyOTV/xt8IfAnxL+w/8&#10;Jf4K8O+K/sCstp/belQXn2cNt3CPzUbYDtXOMZ2j0rrqKAM3UfDWkaumnLf6VZXq6bcJd2K3Fukg&#10;tZkUqksWQdjqGYBlwQGIHWofFng7QPHuiTaN4m0PTfEWjzMrS6fq1pHdW8hUhlLRyAqSCARkcEZr&#10;YooAyPCnhDQfAmh2+i+GtE07w9o1uWMOnaVaR2tvGWYsxWOMBRliScDkkmteiigAooooAKKKKACq&#10;+oafa6tYXNjfW0N7ZXMTQz21xGJI5Y2BDIynhlIJBB4INWKKAOZ8D/DDwb8Mba6t/B3hLQvCcF24&#10;kuItD02GyWZgMBnESqGIBIBNa1p4f0vT9X1DVbXTbO21TUViW8voYESe5EYIjEjgbnCBmC7icbjj&#10;Ga0KKAOW1D4V+CtW8Hr4TvvCGg3nhVG3rodxpkEliG3l8iArszvJbOOpJ61bXwD4YTwd/wAIkvhz&#10;SV8K/Zzaf2ELGIWPknrH5G3Zs/2cYreooAaiLGioihVUYCgYAHpVaRM6rbttziGUbtvTLR8Z28dO&#10;m4Zx0bGVt1UkTOq27bc4hlG7b0y0fGdvHTpuGcdGxlQC3RRRQAUUUUAFFFFABRRRQAUUUUAFFFFA&#10;BRRRQAUUUUAFFFFABRRRQAUUUUAFFFFABRRRQAUUUUAFFFFABRRRQAUUUUAFFFFABRRRQAUUUUAF&#10;FFFABRRRQAUUUUAFFFFABRRRQAUUUUAFFFFAHKfEv/kXbP8A7DOk/wDpxt66uuU+Jf8AyLtn/wBh&#10;nSf/AE429dXQBynw0/5F28/7DOrf+nG4rq65T4af8i7ef9hnVv8A043FdXQAUUUUAFFFFABRRRQA&#10;UUUUAFFFFABRRRQAVU1ZPM0q8Xbv3QuNu3dn5Txja2fptb6HpVuqmrJ5mlXi7d+6Fxt27s/KeMbW&#10;z9NrfQ9KALdFFFABXyT8evCt/pXxo1rxf44+Ctx8d/hz/Y1vHpcOnwWuqXWgzq+LhItMuWUSGcmN&#10;2mhy4EKqwKqNv1tXl3iD4c+PrXxxqviHwZ8RINNtdWSL7XoninSZdYsreSNFRXs1ju7Zrfcq/Ou5&#10;1ZvmAVixYA8l8M/GHw54C+AejXPw28SWlh4dm8Qy6O9/8SrtLO38HgM7S2UsE0lvK4t9nkRWofcA&#10;Uw/loDXLW37bPi+68D+NZtKsdG8Ra9oHiLw9ptlfXWj6hoVpqlrqjwhWNrcs89uwEjgSEyKRskCs&#10;p2n1S8/ZYube38Paxo3iyGz8faZ4kufFc+s32k/aLC8vbq2a2uVaySaMrF5ThYwJt6BELSSNuZsO&#10;4/Y71nWtU8Z6rrnxDj1HU/Fet+HtdvJItD8mKCXS5lcRQoLg7YnjjjjUMWdMFmeUk0AQTfFT43jx&#10;58RfBEGpeAZdR8JaLba+uuyaFepDdpOk3l2htBfFo2328hM/nsANo8kliVf4W/aA+I/xm8Z+DtL8&#10;ExeGPDek634A03xpdX+u2VxqMlpJcySobZYo7i38wfKuHLLt2OcNuUL6kvwW2/E74h+L/wC2f+Rt&#10;0Ky0X7H9l/49Ps/2n97v3/Pu+0/dwuNnU548H8J/AX4ifDr44eE9G8HeJU06y8N/C3TvD8viDVvD&#10;ct5pmovDdTqU8tLiLZOPkkAEx2qzAqwYEAGfdfHhPE/xH+CfjvxLYx6RdeHrHxxb69a2UnnRRT6e&#10;kMVyYWOCyEwsybsHay55rY+Gn7aUuu698On1nxn8NNag8cXa2R8KeFr9ZdX8OyzxvLbCeT7VILoL&#10;tWCUrDBiSRWUFQVrvrP9kDRLf/hBre51mfVNP0Kz1+31aO9t1Muty6uAbuaR0ZRGS5kbaqkYcKNo&#10;UVq+Bfgb408Ny+EtK1f4oT6r4O8JtnTbCw01tPv71UUx20epXa3DJdJHG3zKkMIkdUduFKMAc/8A&#10;tmaBpfimL4L6RrWm2mr6VefEbTYrmxv4FngnQ215lXRgVYexFVPGngLw3+z58XfhHqvw80PTPB1t&#10;4n15/DOt6RodullZ6hA9ld3EUskEYCNLDJbjbLjcFkdc4fFek/HX4S6p8V7DwidF1+08O6r4a8Q2&#10;/iG2uL/TWv4JXiimQRvEs8LYPnZyHH3ffijo3wd8R6x8Q9D8YfEPxXp3iW78OpL/AGJp2h6I+l2d&#10;tPMhjluZFkubl5ZfLJjQ71VFaT5SzblAPPrX9p3xTP8As1eH/iE1hpA1rUPGK+HpYBDL9mW3Ovvp&#10;25V8zd5nkqGyWI384x8tXNL+OvxCv7n4068ll4bn8MfDvU77TIdJb/RLrUnhs4rhXkv57lYLSNfO&#10;Te7xuNoY/LjBpXf7IHiCTwxaeC7X4jW9n4C07xUnimx09dA3Xwcal9va1nujc7ZId7y4KxRuD5RL&#10;sqMknU6t+y1a658PfjJ4UvPEMwh+ImuTa2LqC1CtpztBaxxptLMJgr2iuc7QwYrgdSAeY+F/2p/E&#10;/ifxwfAtt4t8I+L5tY8O6leWXinwx4dv7bTbK9tUiLok0l28eoR/vsFreZCjJh8FgBzPwa+L9/8A&#10;Dj4U/s5al4tttF8Rxz+Cta1yXWTpj/2nZW1rY285SKV5nJkcFhK/Akwvypjn3G3/AGffF+ufGDwt&#10;8QPGXj/TtZudD06/0kaVpPh02FpJb3SKGcb7qZ1m3ohZizIVRVWNDudsbwn+x+2n6J8NNF8R+J7T&#10;xBo/grRtV8OpbQaQ1qb+wvLaG3CysbiTEirE251AD7+FTHIBJ4f+NHxK0WH4aeJvGlr4Zl8LePb6&#10;CwXS9Ft50vdBe7jaWy8y5kmZL0fKsMhSKDDSb1BVSp5LQf2l/ifL4DsPiPqsPhFPCK+NW8LXWkW1&#10;lci9ltm1dtOW7S5a42RurNGTC0ThhGzCRPMCx+geGf2bteguPAmneK/HqeKPCHgS6F5oWnJo/wBk&#10;vZpYo3hs2v7oTutwYY5D/qoYA8io7A42mL/hlT/ixX/CuP8AhKP+Zo/4ST+0/wCz/wDqMf2l5Ple&#10;b/2y37v9rb/DQB79RRRQAUUUUAFFFFABVbUpri2066ltLc3d1HE7xW4YKZXAJVckgDJwOSBz1FWa&#10;ralYrqenXVm8s8CXETwmW2lMUqBgRuR15VhnII5B5oA+PfgF4Dh+BKfC6X4kfBfwToHinWJV03/h&#10;M9Mnhv8AWF1meGWV/tRFonlrLtnj3xXE2GaNOUYuvITWNlHbReNf7Mjh1n/hYv2l/jmbWIRyWJ1c&#10;wiz8wH7Zs8jbY7TELTaB+98rDH6W0L4IeJri98KQeNvHEHjDQ/CV4l/pEY0h7bUJ544pIYZb+5Nz&#10;Itw6pKzExxQ7pQrkADYcJP2XdSj8OR/D9PF9ovwjTUl1BdCGjMNVCC6+2C1+3/aPL8n7QMf8e2/y&#10;fk37/wB7QB434k+Hmg/Er4V/tMfEbXNKhl+IGh6zri6H4kkjBvtHGlxA2P2OU/PAFeES4jK7mdyS&#10;d1dN4I+H/hr9qf4l/Fm4+I3h6x1+Sx03RdK0pr+ATDTYrnSoruaS13D9zKZrlz5qYb92nI2iu98Z&#10;/szeItfX4gaFo/j+DRPAXj26Nxreky6Ibm+jE0aRXqWd39oVIRPGhH7yGXYzuy9QBreKvgT4pg8V&#10;+JNY+Hnjiw8GQ+JNMg0/UbPUNBOprHJDG0UVzakXMIikEbBSHEiHy0JXg5ANP9kzxdqfjz9mX4Ya&#10;/rNzJe6te+HrN7q6mcvJPKIlVpHY8lmI3E+pNes1z/w+8EaZ8NPAnh7wloyyLpOhafBptr5xDSGK&#10;KNUUuQACxC5JwMkk10FABRRRQAUUUUAFeG/tm6jdWvwLudPt5ZoIdd1nSNCvJbeRo5BaXeo29vcK&#10;rrgruikdMjpv9a9yrjPjD8NYfi78OdX8Ky6hPpEl2IprXUrZQ8lndQzJPbzhW4bZNFG+08HbjvQB&#10;4/4f8DaF8Gv2sNK8P+AtG03wno3iXwTf3N3pml2qwWRu7O7tVguDBHtVn23cqs3DMAoLfKKofsw+&#10;G9d8K/tI/Hqy8SeLLvxnrLWvh2afUrmFbeMM8N2fLggUkQwrn5UyxHJLMxLH07wJ8JvEWn/Emfx3&#10;428Vaf4m15NI/sSxj0fRW0y1tbZpVmmJR7i4d5JHjiyfMCgRKAgOSdbwl8K/+EX+LnxA8cf2p9p/&#10;4SuDTIfsH2fZ9l+yRypnzNx37/Nz91du3vngA80/aH+Gvjf4jR/C7R5/Cnhv4k2NjrVxqevQam66&#10;ZpEgS0uEtlmjk+1y7d8ynakc2XjBby1OVf4D8OfCbxN4H8W+FvEnwn8E+HYPBWqtLrnh2PSra70u&#10;2uTaRzLdwk28YkDW0qfvDEj43KRxz6B4o8B+Ndbt/DmpWHjm30jxXo73G949MmfRtQjlG0pcWH2o&#10;O+wBGRhOGV1JB2s0Z57Vv2eLjWfhX8T/AA/N4lSHxZ8Q4Zl1jxHb2DLEsr2kdophtjMWWNIYkVUM&#10;rHqS5JNAHH/sP/CvQdE8Fap8T7Hwrp3hPUfiJONWi0vTrGK0j0/SxkafbKkShQfI2SyED5pJXJzg&#10;V9GSJnVbdtucQyjdt6ZaPjO3jp03DOOjYyrNC0iDw/omn6XaqFtrG3jtolUYARFCgY7cAU+RM6rb&#10;ttziGUbtvTLR8Z28dOm4Zx0bGVALdFFFABRRRQAUUUUAFFFFABRRRQAUUUUAFFFFABRRRQAUUUUA&#10;FFFFABRRRQAUUUUAFFFFABRRRQAUUUUAFFFFABRRRQAUUUUAFFFFABRRRQAUUUUAFFFFABRRRQAU&#10;UUUAFFFFABRRRQAUUUUAcp8S/wDkXbP/ALDOk/8Apxt66uuU+Jf/ACLtn/2GdJ/9ONvXV0Acp8NP&#10;+RdvP+wzq3/pxuK6uuU+Gn/Iu3n/AGGdW/8ATjcV1dABRRRQAUUUUAFFFFABRRRQAUUUUAFFFFAB&#10;VTVk8zSrxdu/dC427d2flPGNrZ+m1voelW6qasnmaVeLt37oXG3buz8p4xtbP02t9D0oAt0UUUAF&#10;FFfIP/C8ZPGPxR+IXhfXfjkfg54s0bVm0zRfCk9rpsEN1A2RZ3Ra+t3kvDORvK28ibVZFwrEO4B9&#10;fUV5PqHxl1TwYnhTwzrXhu48W/E/UdNN9faF4JeFoYki2pPcrLey26pB5roqh33kuAA21yMJf2v/&#10;AApd6X4Kn0zQPEusan4svb/S7LRLO1h+2Q31mGNzbT75ljRlMbgvvMfyli4TDUAe60V8+WX7Z/h6&#10;60y91ObwT40sdL0jWj4f8Q3tzZ2oi0K9+0i38u423JMoy8b77UToElUswOQNDXP2tdF0jxH450yD&#10;wV4y1i18D3Cw+ItW0+ytmtLCNoI5/OG+4WSZRHISUhSSVfLYmMBoy4B7nRXzw37RVv4f+MXxFutZ&#10;8Qxt8NdF8GaNr9o0ECyDdczXatJGUXzJDII4VVMnJwFGWOe/8B/G228X+Kf+EZ1Xwt4g8DeI5dP/&#10;ALVtdM8Rpa+ZeWgcI8kbW08yZRmQOjMrr5iErhgaAPSKK8k/aU8e614R8H6No/hO9/s/xl4t1uz8&#10;P6RdCFJjatK+64ufLcFWENvHPLhgRlACOcV5Jr/7TPjLQf2GvFfjZYFvfid4Thu9D1po4odlpqdt&#10;IYJbl42ZF2HCzhVB+WVMIR8tAH1tRXzrov7R3iB/2ivE3hrxF4V1Pwp4N0bwfa6/c3GpSaefsLO9&#10;w0s1w8N1ISgWHywIw2GSQsNhRz2Hgb9o3S/GWu+HdOuvC/iTwrF4ngluPDt9rsFukOrpHH5rCMRT&#10;ySRP5X70R3CROUDkKSjhQD1qivm3Qv25/DPiHw/4P1628CeOl0Pxg5tfD98+n2uNRvfLdxZrGLky&#10;I5MboJZESDKFjKIxvrc1P9sDwxoXhW81bVPDXimw1Kx8S2/hO88Omzgn1GC/nVHgTbDM8ciyLJEV&#10;aKR8+YvfIAB7tRXzB8df2tNR8LfBP4q3uh+F9a8NfEXwppsd02ja7HZPLbQzgiG/BjuZIZoQyyD9&#10;3I7B4yrR9j3eq/tJjT9U1HTLX4beNtb1TR7C21DXbLSoLGebSVnDtHG6/ax9olKxO2y0884wOrKC&#10;AeyUVFaXMd7aw3ERYxTIsiFlKnBGRkEAj6EZqWgAooooAKKKKACiiigAoorm/iHrfiHQPCl1deFf&#10;Dn/CVa+Skdrpz3kdpEWZgvmSyufljQEs20M5AIVWOBQB0lFeOfsh+PvE/wAT/wBn3w34k8ZXVte+&#10;JbufUEvJbOIRQ7or64iVY1AHyqsaqM8kAFiSST7HQAUUUUAFFFFABRRRQAUUV5Z+0z8RNW+Gnwjv&#10;9R8PzQ2viC/vbHRdOuriHzY7a4vLuK2Sdk6MI/NMm08HYAetAHqdFeE+Fde8XfDz49R+Atc8W6l4&#10;+0vWPC9xrlhcapZ2UF7Dc2txDFNCGtooIyjrdRFQ65BRsvggCl+zv8VfiN48+Mfxa0bx7pdp4ct9&#10;Gh0abSvD9tNHcyWMdxHcM3nzoMSTNsQsFZkXACk8swB9B0V87ftD/GTVvD8fwu0mC88SfD6+8U61&#10;cR3q6ZpcGsavFZ29pcSOsVtDFerIzOtucoj7UYltuGx1XgzTrj4ifD5V0L4xeNJZ4tRfz9XuNL0u&#10;11SFlUK1nPbTaaqwgEh9rwLL8yndtIBAPX6qSJnVbdtucQyjdt6ZaPjO3jp03DOOjYyvhX7Jmt+L&#10;/HNn4r8X6r461Txd4Hv9Rks/CY1S1sI5pbS3dopL1ntbaDcJ5Udo1I4iCHkvx7rImdVt225xDKN2&#10;3plo+M7eOnTcM46NjKgFuiiigAooooAKKKKACiiigAooooAKKKKACiiigAooooAKKKKACiiigAoo&#10;ooAKKKKACiiigAooooAKKKKACiiigAooooAKKKKACiiigAooooAKKKKACiiigAooooAKKKKACiii&#10;gAooooAKKKKAOU+Jf/Iu2f8A2GdJ/wDTjb11dcp8S/8AkXbP/sM6T/6cbeuroA5T4af8i7ef9hnV&#10;v/TjcV1dcp8NP+RdvP8AsM6t/wCnG4rq6ACiiigAooooAKKKKACiiigAooooAKKKKACqmrJ5mlXi&#10;7d+6Fxt27s/KeMbWz9NrfQ9Kt1U1ZPM0q8Xbv3QuNu3dn5Txja2fptb6HpQBbooooAK+fPG0fifx&#10;jZ6v4V+JvwHtfilpkepTT6Re6TJpkmnPAd628ksd/dRzQXKRuyO0aSDlmRju2D6DooA+Mv8Ahn3x&#10;r4M0X4aeFvEug6/8WPAWi+DxpV34e8NeIUs4V1JJ42UXMdxc2iXtr5IEKrJvAEJ3QgSHEHwC/Z38&#10;feBdb+E39qeEbPQbPw34t8V397Dpt7byWdra3kMwtTAFKs0RMioq+WrLt+ZEFfalFAHyP4q+BPjn&#10;Uv2f/jt4bttD8zWvE3je51jSbX7XAPtNo93ayLJuL7UysTna5Vvl6ZIzk+H9f8dP48/ag8L+FvAU&#10;3iUav4ijtrTVl1G1t7WyuJtIs4na8EsiyiJF8twYEmZv3g2qQu77OrP03w9pejXmo3en6bZ2N1qU&#10;wub6e2gSN7qUIqCSVlALsERF3Nk4UDoBQB8b+Lv2O/FmpWfizwzpb/8AEuh8E+EdI0jVZ7426313&#10;pN3LO0TtExmh3BYh5gAKmQMpJU16J8IfhXqcvxf0nxbdeBPEfhKx0jSLm2E3jnxpd69qD3Nw0W+O&#10;0UajcwRwBYcu7gO7CIKqhSa+lKKAPBPHPwS1H4yftD2mseKU1TTvBHhLRjHoMmk63Pp091qV2xF1&#10;OJLSaOZFjhijiCuQG86TAIzXlHxT/ZZ8V6Rpfx08JeAtNv8AWPCnxA8KC7gl1TXWupoteg3IYmlu&#10;5mmb7RF5OHYlVMIBZBg19pUUAfKnxI+D/iz4s+PfHkp8M6r4f0n4hfDZPDJvrq5sXOi3ySXz7bpI&#10;7hiysJ4QDB5oJLAlRzVb4a/BfX7rxv8ADq51TwB4h0N/C8j3epap4r8e3+tWhuFt3gQ6VANRlGWM&#10;jnzLmGPbESuws2F+tKKAPkP4efAfx1oXwd/ZX0O+0PyNU8E61Fd6/B9rgb7FELG9iLbg5WT55oxi&#10;MsfmzjAJHK/HPwt4v+HnivxH4mj0Fb0678X/AAvf6HbNdxJ/aKJZ28DKG3HyiZI3QGQDBwxBXk/c&#10;1Z+seH9L8QraLqum2epLZ3Md7bC8gSUQXEZzHKm4Ha6nlWHIPQ0AfKPxi+C/jz49aB8avEDeFbjw&#10;vqWs+Co/Cvh7w9qV/ateXTRSS3TSzNDLJbx75ZVijHmnhCzlA2Be+OPw/wBX+I2p3/iC0+Cvi7Sv&#10;Gtx4fey0bxb4U8X2mlanaPKDmDUGivIgVjlSJ1Cm8TaSQAcofrCigDD8DWeu6d4J8P2vii/g1XxN&#10;Bp9vFql/axiOK5u1jUTSooChVZwzAYGARwOlblFFABRRRQAUUUUAFFFFABRRRQB5F+yh4E134afA&#10;nQvDviSx/s3WLa71KSW286OXast/cTRncjMpykiHg8ZwcEEV67RRQAUUUUAFFFFABRRRQAV5d+0t&#10;8P8AVviT8IdS03w/bwXfiCzvLHWdNtrmXyo7i4s7yG6SEv0TzPJMe48Dfk9K9RooA8O8HaN4q8e/&#10;H+2+IGveDNQ8D6VonhqfRbKz1i9s57q6uLq5hlmkC2k0yLGi2sagtIGYyN8gwCdT4eeBNd0L9or4&#10;v+J76x8jQ9ftNDj02686NvPa3huFmGwMWXaZEHzAZzxnBr12igDznxR4w8e2Nv4c1rRPA1xqOms9&#10;wmteHJLi0TWUGMQSW7m6FocMuXV5QSjgqQyFG83vfh547t/hn8ffEWi6PJZ+NfHyy3Wj+HZbm3Et&#10;lIumQWUKyyLIYRKWhMjFZGQZA3HBNfR1FAHN/DXwba/Dv4d+GPC1lEsFro2mW2nxxrjAEUap26nj&#10;r3rZkTOq27bc4hlG7b0y0fGdvHTpuGcdGxlbdVJEzqtu23OIZRu29MtHxnbx06bhnHRsZUAt0UUU&#10;AFFFFABRRRQAUUUUAFFFFABRRRQAUUUUAFFFFABRRRQAUUUUAFFFFABRRRQAUUUUAFFFFABRRRQA&#10;UUUUAFFFFABRRRQAUUUUAFFFFABRRRQAUUUUAFFFFABRRRQAUUUUAFFFFABRRRQBynxL/wCRds/+&#10;wzpP/pxt66uuU+Jf/Iu2f/YZ0n/0429dXQBynw0/5F28/wCwzq3/AKcbiurrlPhp/wAi7ef9hnVv&#10;/TjcV1dABRRRQAUUUUAFFFFABRRRQAUUUUAFFFFABVTVk8zSrxdu/dC427d2flPGNrZ+m1voelW6&#10;qasnmaVeLt37oXG3buz8p4xtbP02t9D0oAt0UUUAFFFFABRRRQAyWVIInlldY40UszucBQOpJ7Cv&#10;E/2bf2m4P2hJvEcTeH5PDctgYL7Tklu/POpaVcb/ALJfD5E2eZ5UmY/m27Rljmo/2wdf1T/hVsPg&#10;Xw5P9m8VfES+Twnp868m1SdHN3dYBBxDbJPJkEHKqAckV5d4m8KeLv2cvir8JPHmt+IPDd74ThEP&#10;w91CDQNAn0pbaxuOLKWZpb64DJFcpEgOF2i4fkgnAB9A2/xw8I6T4Ttdb8WeMPBvh+C4kuljuI/E&#10;cMtk6wXPkMUuJFiDMrNGsg2/u5H8vLYDNF8ePi+/wd+El94107S4PEskVxp9vbWbX32aKc3d5BbI&#10;xmWOTao88PkI2QuB1zXyR+z1YW974q/ZheeFJnt9S+I00Jdc+W/9pSruHocMw/Gvd/8AgoA1on7K&#10;3iRr+4+x2I1XQjPceeYPKj/tmy3N5gIKYGTuBBGM5GKAOnsPjD4w0L4meEvCPjzwZo+jDxULyPTN&#10;Q8O+IJdURbi3h89op1ls7YxholkKuu8ZjKnaWXM/w7/aO8N+Jvg9afEPxVe6V4B0qfUb/TS+sarH&#10;HAr297Par++kEa5f7OXC443Y5xk+I2qfD+//AGgfhJqPwa8f3XjvWre8vrbXYY/GVz4mgtdFktWa&#10;aSVp7icW2biGyClShdjj59uB5X8PfFkfhvwb8IPtGveHvh2GufHH2T4geKo3ntdOuG1meMwQRtcQ&#10;263LxtIyyT7/AJYnUIwZwQD7yb4r+CE8MWHiRvGOgL4d1Autnq51SAWlyUSR3Ec27Y+1IZWOCcCN&#10;z0U44/x3+0d4b0D4c2HjLwreaV490q613T9DE+j6rHJAr3N3Fbs3mxiRSY/NDFO+MZXOa+Lvh7Fp&#10;/iS08OWlzeXHiSzP7SUt3HPrNrHFPco+lT3EVy8KxxovmMRMNsaA7twHNdN+0fa3lx4k+PWl6NeR&#10;6JeT+MvAUtterbrKILqWS3Xz2iJCyEFIyQcbtoBPoAfd9n4u0LUfEWoeH7XWtPude06OOa90uG6j&#10;e6tkkGY2kiB3IGHILAA9q1q+dv2QZovBNp4u+FutpAnxC8PanLfaxqAz5viKO6YyQ6uxYszNKmI3&#10;G4iN4TGNqLGo+iaACiiigAooooAKKKKACiiigArg/jL8UG+FPhS2v7TSW8Qa3qWo22j6TpK3Atxd&#10;3k8gSNWlKsI0A3O77W2ojEAkYPeV4T+1ysOmeG/AHiu+MkejeE/GmmazqdxGhcW1qPMgkmcDkRp5&#10;4dm/hVSTwDQB1Hwz+LGseJfHPifwR4u8N2nhjxXoltaaksem6o2o2d7Y3PmLHNFM8ED7llgnjdGi&#10;GCqkM27jO8ZfGPxWvxK1PwV8P/Ben+LdS0XSYtV1a41bXW0qCAzvIttbRsttOZJXEMrHcERQFy3z&#10;YHF+CviP4U8YftH+P/iPpPibSLzwBoHhDTtGvPFEV7GdMF39purmWMXWfKPlRSQM5DHb5yg4NV5v&#10;iR4P+BH7UPxO1Tx34ksPCmm+KvD+j6jpd/q1wkFveC0+1RXEULsQHlTzIGMYy5EqkAg0AdDZ/tPX&#10;Xju1+HMPw68KRa9rfjDSJtea013UzpkOlWUOxJDcSxwXDeZ58qQhFjOSHJYBeYrf9qO/1jw34at9&#10;H8GLcfEPWfEN74ZfwzeaqILeyurLzWvZZbxYXP2dEhLK6xFpPNhAQF/l8T+CV1Y/AXxH8G/FfxDu&#10;4/Bmka54J1bTRe64ws7e0u5tSj1GK2nkk2iKVoXlwr4yYXA5GKi8M6rpnhvxj4K+M2sXg0zwBqHx&#10;D8SzRa5dKYrWK0vbT7PaXUrtjZBM9ouyU4T9/Fk4YGgD6s+EHxUvPiHL4r0nXdCj8NeK/C+p/wBm&#10;6np1ve/bbc7oY54J4JzHGzxyRSoQWjRgwdSvygn0SvBP2dNXsvHfxQ+NHjrQrqLVPCmratYWGmar&#10;bNvt7/7JYxJPLA/SSMSu8W9SVLROATive6ACiiigAooooAK4v4x/E23+EHw61XxTPYzatLbeVBaa&#10;bbuqSXt1NKkNvArNwpeWSNdx4GSe1dpXh/7ZemS3fwKu9RjhnuE0HWNH164jtojLJ9mtNRt57hgo&#10;5O2FJXwOTtoA1/Bfxj12b4iXvgnx74Z03wnrKaL/AG/aXGl622o2VxaLKIp8ySW9uyPEzxbhsK4l&#10;Uh+oFT4G/tOaF8f/ABr460jw3p92NG8NJYNBrdyjRR6qtyszeZBGygmEeV8smSJMkgbQC3K+GPGv&#10;h34zftaaL4g8E69p/inQfDngy/tb7VNHnW6tY7m8vLRoYDKmU8zZaysU3bgNuQAwNaXwm/5O4+P/&#10;AP14+Gf/AEnu6AOo+IXxtOk2Hgn/AIQS00jx1qPi7Vn0zTR/bP2eyKxwXE00zXEUM/yoLZlOEPzE&#10;Dg03xR8WPFHw/wDBFlfeJvC2jxeKdV1q20PStJ0nXZbq0mmuHVImmupLOJolBLs+IXIVMqHYhK5n&#10;426t8EvF8ngDWfiJZaV4m8JNPenT/Ed/PFP4cs5xHsYXjtJ5BL4dIzKrqJEwCshTPjOoJ9i8O6nH&#10;pK2tp+z/AD/EXT3tdRsdiWmmaMunRyzXVlMgxa241JBtuYSvk7pJI3jx5qgH038Lfive+NPE3i7w&#10;n4g0W20HxZ4Xa0a+ttOv2v7N4rmNpIJIp3hhZshHVlaJSrIcbgQx7yRM6rbttziGUbtvTLR8Z28d&#10;Om4Zx0bGV+fv2bbnTJfiv8Rh4H1RPFHw1ks9Mmt/EX246o1xqWJ1uIhqTu8t2I4ktsiSSQxbwilV&#10;AQfQMiZ1W3bbnEMo3bemWj4zt46dNwzjo2MqAW6KKKACiiigAooooAKKKKACiiigAooooAKKKKAC&#10;iiigAooooAKKKKACiiigAooooAKKKKACiiigAooooAKKKKACiiigAooooAKKKKACiiigAooooAKK&#10;KKACiiigAooooAKKKKACiiigAooooA5T4l/8i7Z/9hnSf/Tjb11dcp8S/wDkXbP/ALDOk/8Apxt6&#10;6ugDlPhp/wAi7ef9hnVv/TjcV1dcp8NP+RdvP+wzq3/pxuK6ugAooooAKKKKACiiigAooooAKKKK&#10;ACiiigAqpqyeZpV4u3fuhcbdu7PynjG1s/Ta30PSrdQ3dst5azQOcJKjITtDcEY6MCD9CCPagCai&#10;qj2czbsX9wmc4wsfy53dMp23Dr/cXOfm3D2czbsX9wmc4wsfy53dMp23Dr/cXOfm3AFuiqj2czbs&#10;X9wmc4wsfy53dMp23Dr/AHFzn5tw9nM27F/cJnOMLH8ud3TKdtw6/wBxc5+bcAW6KqPZzNuxf3CZ&#10;zjCx/Lnd0ynbcOv9xc5+bcPZzNuxf3CZzjCx/Lnd0ynbcOv9xc5+bcAW6KqPZzNuxf3CZzjCx/Ln&#10;d0ynbcOv9xc5+bcPZzNuxf3CZzjCx/Lnd0ynbcOv9xc5+bcAW6KqPZzNuxf3CZzjCx/Lnd0ynbcO&#10;v9xc5+bcPZzNuxf3CZzjCx/Lnd0ynbcOv9xc5+bcAW6KqPZzNuxf3CZzjCx/Lnd0ynbcOv8AcXOf&#10;m3D2czbsX9wmc4wsfy53dMp23Dr/AHFzn5twBboqo9nM27F/cJnOMLH8ud3TKdtw6/3Fzn5tw9nM&#10;27F/cJnOMLH8ud3TKdtw6/3Fzn5twBboqo9nM27F/cJnOMLH8ud3TKdtw6/3Fzn5tw9nM27F/cJn&#10;OMLH8ud3TKdtw6/3Fzn5twBboqo9nM27F/cJnOMLH8ud3TKdtw6/3Fzn5tw9nM27F/cJnOMLH8ud&#10;3TKdtw6/3Fzn5twBboqo9nM27F/cJnOMLH8ud3TKdtw6/wBxc5+bcPZzNuxf3CZzjCx/Lnd0ynbc&#10;Ov8AcXOfm3AFuiqj2czbsX9wmc4wsfy53dMp23Dr/cXOfm3D2czbsX9wmc4wsfy53dMp23Dr/cXO&#10;fm3AFuiqj2czbsX9wmc4wsfy53dMp23Dr/cXOfm3D2czbsX9wmc4wsfy53dMp23Dr/cXOfm3AFui&#10;qj2czbsX9wmc4wsfy53dMp23Dr/cXOfm3D2czbsX9wmc4wsfy53dMp23Dr/cXOfm3AFuiqj2czbs&#10;X9wmc4wsfy53dMp23Dr/AHFzn5tw9nM27F/cJnOMLH8ud3TKdtw6/wBxc5+bcAW6KqPZzNuxf3CZ&#10;zjCx/Lnd0ynbcOv9xc5+bcPZzNuxf3CZzjCx/Lnd0ynbcOv9xc5+bcAW6KqPZzNuxf3CZzjCx/Ln&#10;d0ynbcOv9xc5+bcPZzNuxf3CZzjCx/Lnd0ynbcOv9xc5+bcAW6KqPZzNuxf3CZzjCx/Lnd0ynbcO&#10;v9xc5+bcPZzNuxf3CZzjCx/Lnd0ynbcOv9xc5+bcAW6KqPZzNuxf3CZzjCx/Lnd0ynbcOv8AcXOf&#10;m3D2czbsX9wmc4wsfy53dMp23Dr/AHFzn5twBboqo9nM27F/cJnOMLH8ud3TKdtw6/3Fzn5tw9nM&#10;27F/cJnOMLH8ud3TKdtw6/3Fzn5twBboqo9nM27F/cJnOMLH8ud3TKdtw6/3Fzn5tw9nM27F/cJn&#10;OMLH8ud3TKdtw6/3Fzn5twBboqo9nM27F/cJnOMLH8ud3TKdtw6/3Fzn5tw9nM27F/cJnOMLH8ud&#10;3TKdtw6/3Fzn5twBbqpImdVt225xDKN23plo+M7eOnTcM46NjKj2czbsX9wmc4wsfy53dMp23Dr/&#10;AHFzn5txHYFb0XL3EkrKjoqOkeFDNuOCFDdlGM4woyCeaALdFFFABRRRQAUUUUAFFFFABRRRQAUU&#10;UUAFFFFABRRRQAUUUUAFFFFABRRRQAUUUUAFFFFABRRRQAUUUUAFFFFABRRRQAUUUUAFFFFABRRR&#10;QAUUUUAFFFFABRRRQAUUUUAFFFFABRRRQAUUUUAcp8S/+Rds/wDsM6T/AOnG3rq65T4l/wDIu2f/&#10;AGGdJ/8ATjb11dAHFad4V8VaGl3b6b4g0dLKW9uryNLrRpZZE86d5ipZbpQ2DIRnaOAOKtf2b43/&#10;AOhh8P8A/ghn/wDk2iigA/s3xv8A9DD4f/8ABDP/APJtH9m+N/8AoYfD/wD4IZ//AJNoooAP7N8b&#10;/wDQw+H/APwQz/8AybR/Zvjf/oYfD/8A4IZ//k2iigA/s3xv/wBDD4f/APBDP/8AJtH9m+N/+hh8&#10;P/8Aghn/APk2iigA/s3xv/0MPh//AMEM/wD8m0f2b43/AOhh8P8A/ghn/wDk2iigA/s3xv8A9DD4&#10;f/8ABDP/APJtH9m+N/8AoYfD/wD4IZ//AJNoooAP7N8b/wDQw+H/APwQz/8AybR/Zvjf/oYfD/8A&#10;4IZ//k2iigA/s3xv/wBDD4f/APBDP/8AJtH9m+N/+hh8P/8Aghn/APk2iigA/s3xv/0MPh//AMEM&#10;/wD8m0f2b43/AOhh8P8A/ghn/wDk2iigA/s3xv8A9DD4f/8ABDP/APJtH9m+N/8AoYfD/wD4IZ//&#10;AJNoooAP7N8b/wDQw+H/APwQz/8AybR/Zvjf/oYfD/8A4IZ//k2iigA/s3xv/wBDD4f/APBDP/8A&#10;JtH9m+N/+hh8P/8Aghn/APk2iigA/s3xv/0MPh//AMEM/wD8m0f2b43/AOhh8P8A/ghn/wDk2iig&#10;A/s3xv8A9DD4f/8ABDP/APJtH9m+N/8AoYfD/wD4IZ//AJNoooAP7N8b/wDQw+H/APwQz/8AybR/&#10;Zvjf/oYfD/8A4IZ//k2iigA/s3xv/wBDD4f/APBDP/8AJtH9m+N/+hh8P/8Aghn/APk2iigA/s3x&#10;v/0MPh//AMEM/wD8m0f2b43/AOhh8P8A/ghn/wDk2iigA/s3xv8A9DD4f/8ABDP/APJtH9m+N/8A&#10;oYfD/wD4IZ//AJNoooAP7N8b/wDQw+H/APwQz/8AybR/Zvjf/oYfD/8A4IZ//k2iigA/s3xv/wBD&#10;D4f/APBDP/8AJtH9m+N/+hh8P/8Aghn/APk2iigA/s3xv/0MPh//AMEM/wD8m0f2b43/AOhh8P8A&#10;/ghn/wDk2iigA/s3xv8A9DD4f/8ABDP/APJtH9m+N/8AoYfD/wD4IZ//AJNoooAP7N8b/wDQw+H/&#10;APwQz/8AybR/Zvjf/oYfD/8A4IZ//k2iigA/s3xv/wBDD4f/APBDP/8AJtH9m+N/+hh8P/8Aghn/&#10;APk2iigA/s3xv/0MPh//AMEM/wD8m0f2b43/AOhh8P8A/ghn/wDk2iigA/s3xv8A9DD4f/8ABDP/&#10;APJtH9m+N/8AoYfD/wD4IZ//AJNoooAP7N8b/wDQw+H/APwQz/8AybR/Zvjf/oYfD/8A4IZ//k2i&#10;igA/s3xv/wBDD4f/APBDP/8AJtH9m+N/+hh8P/8Aghn/APk2iigA/s3xv/0MPh//AMEM/wD8m0f2&#10;b43/AOhh8P8A/ghn/wDk2iigA/s3xv8A9DD4f/8ABDP/APJtH9m+N/8AoYfD/wD4IZ//AJNoooAP&#10;7N8b/wDQw+H/APwQz/8AybR/Zvjf/oYfD/8A4IZ//k2iigA/s3xv/wBDD4f/APBDP/8AJtH9m+N/&#10;+hh8P/8Aghn/APk2iigA/s3xv/0MPh//AMEM/wD8m0f2b43/AOhh8P8A/ghn/wDk2iigA/s3xv8A&#10;9DD4f/8ABDP/APJtH9m+N/8AoYfD/wD4IZ//AJNoooAP7N8b/wDQw+H/APwQz/8AybR/Zvjf/oYf&#10;D/8A4IZ//k2iigA/s3xv/wBDD4f/APBDP/8AJtH9m+N/+hh8P/8Aghn/APk2iigA/s3xv/0MPh//&#10;AMEM/wD8m0f2b43/AOhh8P8A/ghn/wDk2iigA/s3xv8A9DD4f/8ABDP/APJtH9m+N/8AoYfD/wD4&#10;IZ//AJNoooAP7N8b/wDQw+H/APwQz/8AybR/Zvjf/oYfD/8A4IZ//k2iigA/s3xv/wBDD4f/APBD&#10;P/8AJtH9m+N/+hh8P/8Aghn/APk2iigA/s3xv/0MPh//AMEM/wD8m0f2b43/AOhh8P8A/ghn/wDk&#10;2iigA/s3xv8A9DD4f/8ABDP/APJtH9m+N/8AoYfD/wD4IZ//AJNoooAP7N8b/wDQw+H/APwQz/8A&#10;ybR/Zvjf/oYfD/8A4IZ//k2iigA/s3xv/wBDD4f/APBDP/8AJtH9m+N/+hh8P/8Aghn/APk2iigA&#10;/s3xv/0MPh//AMEM/wD8m0f2b43/AOhh8P8A/ghn/wDk2iigA/s3xv8A9DD4f/8ABDP/APJtH9m+&#10;N/8AoYfD/wD4IZ//AJNoooAP7N8b/wDQw+H/APwQz/8AybR/Zvjf/oYfD/8A4IZ//k2iigA/s3xv&#10;/wBDD4f/APBDP/8AJtH9m+N/+hh8P/8Aghn/APk2iigA/s3xv/0MPh//AMEM/wD8m0f2b43/AOhh&#10;8P8A/ghn/wDk2iigA/s3xv8A9DD4f/8ABDP/APJtH9m+N/8AoYfD/wD4IZ//AJNoooAP7N8b/wDQ&#10;w+H/APwQz/8AybR/Zvjf/oYfD/8A4IZ//k2iigA/s3xv/wBDD4f/APBDP/8AJtH9m+N/+hh8P/8A&#10;ghn/APk2iigA/s3xv/0MPh//AMEM/wD8m0f2b43/AOhh8P8A/ghn/wDk2iigA/s3xv8A9DD4f/8A&#10;BDP/APJtH9m+N/8AoYfD/wD4IZ//AJNoooAP7N8b/wDQw+H/APwQz/8AybR/Zvjf/oYfD/8A4IZ/&#10;/k2iigA/s3xv/wBDD4f/APBDP/8AJtH9m+N/+hh8P/8Aghn/APk2iigA/s3xv/0MPh//AMEM/wD8&#10;m0f2b43/AOhh8P8A/ghn/wDk2iigCrqPhXxVriWlvqXiDR3sor21vJEtdGlikfyZ0mChmumC5MYG&#10;dp4J4rtaKKAP/9lQSwMECgAAAAAAAAAhAF70isQTcQEAE3EBABQAAABkcnMvbWVkaWEvaW1hZ2Uy&#10;LmpwZ//Y/+AAEEpGSUYAAQEBAGAAYAAA/9sAQwADAgIDAgIDAwMDBAMDBAUIBQUEBAUKBwcGCAwK&#10;DAwLCgsLDQ4SEA0OEQ4LCxAWEBETFBUVFQwPFxgWFBgSFBUU/9sAQwEDBAQFBAUJBQUJFA0LDRQU&#10;FBQUFBQUFBQUFBQUFBQUFBQUFBQUFBQUFBQUFBQUFBQUFBQUFBQUFBQUFBQUFBQU/8AAEQgCBQO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v+GXwy8H3/wANvCd1deE9DubmbSbSSWabToWeRzChLMSuSSSSSa9QrlPhP/yS&#10;zwb/ANgaz/8ARCUAH/Cp/BH/AEJvh/8A8FcH/wARR/wqfwR/0Jvh/wD8FcH/AMRXV1n6v4g0vQPs&#10;X9qalZ6b9tuUsrX7XOsX2i4fOyJNxG52wcKMk4OBQBif8Kn8Ef8AQm+H/wDwVwf/ABFH/Cp/BH/Q&#10;m+H/APwVwf8AxFa+keKNG8QXmp2ml6vY6ldaXP8AZb+C0uUle0m2hvLlVSSj7SDtbBwQarN488NJ&#10;oeray3iLSV0fSZJ4dR1A30X2eykhYrOk0m7bG0ZBDBiCpBBxQBR/4VP4I/6E3w//AOCuD/4ij/hU&#10;/gj/AKE3w/8A+CuD/wCIqt4f+Nfw88WaHq+taH498Mazo+jx+bqWoafrFvPb2KbS26aRHKxjarHL&#10;EcKT2rnv+Gsfgh/0WT4f/wDhUWP/AMdoA6r/AIVP4I/6E3w//wCCuD/4ij/hU/gj/oTfD/8A4K4P&#10;/iKxfEH7R/wl8Jazd6PrnxR8F6Nq1o/l3NhqHiC0gnhbGdrxvIGU8jgiupTxz4bk0vRNSXxBpTad&#10;rkkUWlXgvYzDqDyKXjWB92JS6qWUITkAkZAoAof8Kn8Ef9Cb4f8A/BXB/wDEUf8ACp/BH/Qm+H//&#10;AAVwf/EVt6j4h0rSL/TbG+1Kzsr3U5Wgsba4nSOS7kVGdkiUkF2CKzELkgKT0BqLw54r0TxhYyXu&#10;g6xYa3ZxzSWz3GnXSXEayodrxlkJAZTwV6g9aAMn/hU/gj/oTfD/AP4K4P8A4ij/AIVP4I/6E3w/&#10;/wCCuD/4ipdW+J/g3QNP1y/1TxboWm2OhTR2+rXN3qUMUenyybPLS4ZmAiZvMjwHwTvXHUVg+Hf2&#10;jPhP4w1u00fQfif4M1vV7ttlvp+neILS4uJmwThI0kLMcAnAHY0AbP8AwqfwR/0Jvh//AMFcH/xF&#10;H/Cp/BH/AEJvh/8A8FcH/wARWv4f8UaN4ts5bvQ9XsdZtYZ5LWSfT7lJ0SaNtskZZCQHVgQVPIPB&#10;rk9Z/aG+Ffhy00261b4l+D9LttShNxYzXuvWsKXUYYqXiZpAHUMCMrkZBFAGr/wqfwR/0Jvh/wD8&#10;FcH/AMRR/wAKn8Ef9Cb4f/8ABXB/8RUXgf4x+AfibdXVt4O8ceG/FlxaoJLiHQ9Wt714VJwGcROx&#10;UE8ZNS+Ovix4H+F/2H/hMvGXh/wl9u3/AGT+3dUgsvtGzbv8vzXXdt3pnGcblz1FAB/wqfwR/wBC&#10;b4f/APBXB/8AEUf8Kn8Ef9Cb4f8A/BXB/wDEU7Xvir4J8LeFNP8AFGteMNA0jw1qAiNnrN/qcEFn&#10;ciRC8ZjmZgj70BZcE5AyMisvwr8fvhh471Q6b4a+I/hLxDqIiec2ela7a3UwjUZZ9kchO0DqcYFA&#10;Gl/wqfwR/wBCb4f/APBXB/8AEUf8Kn8Ef9Cb4f8A/BXB/wDEVzlh+1F8GdUvreysvi54Eu7y5kWG&#10;G3g8S2TySuxwqqolySSQABySa75vEGlpr0WhtqVmuty2z3semmdBcvbq6o0ojzuKBnRS2MAsozki&#10;gDE/4VP4I/6E3w//AOCuD/4ij/hU/gj/AKE3w/8A+CuD/wCIrTi8Y6BP4qm8MR65psniSG1F7Loy&#10;3cZvI7csFEzQ53hCxA3EYycZqxa+INLvtZv9IttSs7jVtPSKW8sIp0ae2SXd5TSRg7kD7H2kgbtj&#10;Yzg0AYn/AAqfwR/0Jvh//wAFcH/xFH/Cp/BH/Qm+H/8AwVwf/EV1dZZ8U6KGZTq9gGW8GnkfaUyL&#10;ogEQdf8AWYIOz73I4oAyP+FT+CP+hN8P/wDgrg/+Io/4VP4I/wChN8P/APgrg/8AiK6uigDlP+FT&#10;+CP+hN8P/wDgrg/+Io/4VP4I/wChN8P/APgrg/8AiK6uigDlP+FT+CP+hN8P/wDgrg/+Io/4VP4I&#10;/wChN8P/APgrg/8AiKh8b/GX4f8AwyvLa08YeOfDXhS7uYzLBBrmr29nJKgOCyrK6lhnjIrLsP2j&#10;/hLqul6nqVl8UfBd5p2lpHJf3kHiC0eG0V3EaNK4kwgZ2VQWIyxAHJoA2v8AhU/gj/oTfD//AIK4&#10;P/iKP+FT+CP+hN8P/wDgrg/+IrG8O/tGfCfxhrdpo+g/E/wZrer3bbLfT9O8QWlxcTNgnCRpIWY4&#10;BOAOxq/rfxu+HXhnxXH4X1jx94X0nxLI8caaNfazbQ3jPJjy1ELOHJbcNoxzkY60AWv+FT+CP+hN&#10;8P8A/grg/wDiKP8AhU/gj/oTfD//AIK4P/iKoeMPjz8M/h7rLaR4p+InhPw1qyospsNY1u2tJwjf&#10;dby5HDYPY45rU8D/ABP8G/E62urjwd4t0LxZBaOI7iXQ9ShvVhYjIVzEzBSQCQDQBF/wqfwR/wBC&#10;b4f/APBXB/8AEUf8Kn8Ef9Cb4f8A/BXB/wDEVB43+NHw9+Gd/b2PjDx34Z8KXtxF50NtresW9nJJ&#10;HkjeqyupK5BGRxkGt298V6Jpl1ptteaxYWlzqQkaxhnukR7oIhkkMQJy+1AWO3OFGTxQBk/8Kn8E&#10;f9Cb4f8A/BXB/wDEUf8ACp/BH/Qm+H//AAVwf/EVyv8Aw1j8EP8Aosnw/wD/AAqLH/47Wjrv7Rnw&#10;n8Lz20Os/E/wbpM11bRXkEd94gtIWlgkXdHKoaQbkZeVYcEcgmgDZ/4VP4I/6E3w/wD+CuD/AOIo&#10;/wCFT+CP+hN8P/8Agrg/+Iq54L8f+F/iRpL6p4S8SaR4p0xJjbte6LfRXkKyAAlC8bMAwDKSM5ww&#10;9av3viHStNnngu9Ts7Wa3tWvZo57hEaO3U4aZgTwgIOWPAx1oAxP+FT+CP8AoTfD/wD4K4P/AIij&#10;/hU/gj/oTfD/AP4K4P8A4iunt7iK7gjngkSaGVQ6SRsGV1IyCCOoI71JQByn/Cp/BH/Qm+H/APwV&#10;wf8AxFH/AAqfwR/0Jvh//wAFcH/xFdXXnfiL9oz4T+D9bu9H174n+DNE1e0bZcafqPiC0t7iFsA4&#10;eN5AynBBwR3FAGz/AMKn8Ef9Cb4f/wDBXB/8RR/wqfwR/wBCb4f/APBXB/8AEV09vcRXcEc8EiTQ&#10;yqHSSNgyupGQQR1BHesDSfiR4S17wfN4t0zxRouo+FYIpZ5dctNQhlsY44s+a7TqxQKm1txJwu05&#10;xigCv/wqfwR/0Jvh/wD8FcH/AMRR/wAKn8Ef9Cb4f/8ABXB/8RXK/wDDWPwQ/wCiyfD/AP8ACosf&#10;/jtaGv8A7R/wl8J6xc6TrfxR8F6NqtsQs9jqHiC0gniJAIDI8gZcgg8joRQBtf8ACp/BH/Qm+H//&#10;AAVwf/EUf8Kn8Ef9Cb4f/wDBXB/8RWr4W8WaH450K11vw3rOn+INFut32fUdLukubebaxRtkiEq2&#10;GVlODwVI6isXxx8Y/APwyurW28Y+OPDfhO4ukMlvDrmrW9k8yg4LIJXUsAeMigCX/hU/gj/oTfD/&#10;AP4K4P8A4ij/AIVP4I/6E3w//wCCuD/4irfjH4heFfh3o0Wr+KvEuj+GdJllWGO/1i/itIHkYFlQ&#10;SSMFLEKxAzkgH0rK8FfG/wCHXxK1WXTPCHj7wv4q1KKE3Mlnoms215MkQZVMhSN2IUM6DdjGWA7i&#10;gC1/wqfwR/0Jvh//AMFcH/xFH/Cp/BH/AEJvh/8A8FcH/wARW2fEGlrry6GdSsxrTWxvV00zp9pN&#10;uHCGUR53bAzBd2MZIGcmp9T1Oz0XTbvUdRu4LDT7SF7i4u7qQRxQxoCzu7sQFUAEkk4ABNAHO/8A&#10;Cp/BH/Qm+H//AAVwf/EUf8Kn8Ef9Cb4f/wDBXB/8RW5oWvaZ4o0e01bRtRtNW0q8jE1tfWM6zQTo&#10;ejI6kqwPqDiuZ8P/ABt+HXizxRL4a0Tx94Y1nxFE0iyaRp+s2092hjz5gMKOXBXBzxxjmgC1/wAK&#10;n8Ef9Cb4f/8ABXB/8RR/wqfwR/0Jvh//AMFcH/xFc7qP7UHwb0jULqwv/i14Fsr61laC4trjxJZx&#10;ywyKSrI6mUFWBBBB5BFdz4Z8U6L410O11rw9q9hr2jXQY2+o6Zcpc28wVirFJEJVsMrA4PUEdqAM&#10;j/hU/gj/AKE3w/8A+CuD/wCIo/4VP4I/6E3w/wD+CuD/AOIqLXvjH4B8LeKrTwxrXjjw3pHiS7Ma&#10;22jX+rW8F5MZG2xhIWcO25uFwOTwKTxv8Zfh/wDDK8trTxh458NeFLu5jMsEGuavb2ckqA4LKsrq&#10;WGeMigCb/hU/gj/oTfD/AP4K4P8A4ij/AIVP4I/6E3w//wCCuD/4is7Tfj38MdZ8O6r4g0/4jeEr&#10;7QdJMY1HVLbXLWS1sy52xiaVZCse48DcRk9KTwn8f/hh4+1uLRvDHxI8I+I9YmVmj0/Sddtbq4cK&#10;MsRHHIWIABJwOAKANL/hU/gj/oTfD/8A4K4P/iKP+FT+CP8AoTfD/wD4K4P/AIiud1H9qD4N6RqF&#10;1YX/AMWvAtlfWsrQXFtceJLOOWGRSVZHUygqwIIIPIIrqPD3xM8H+LhZHQvFeh60L20lv7X+z9Rh&#10;n+0W0cgiknTYx3RpIQjOMgMQCQeKAIf+FT+CP+hN8P8A/grg/wDiKP8AhU/gj/oTfD//AIK4P/iK&#10;5iH9qv4KXMyRRfGDwDLLIwVETxPZFmJ4AAEvJr0LTfEOl6zeajaafqVnfXWmzC2voLadJHtZSiuI&#10;5VUkoxR0ba2DhgehFAGJ/wAKn8Ef9Cb4f/8ABXB/8RR/wqfwR/0Jvh//AMFcH/xFReHfjH4B8X+J&#10;7vw3oXjjw3rXiKz8z7TpGnatb3F3B5bbZN8KOXXaxCnI4Jwa2Nc8YaD4YvNKtNY1vTtJu9WuBaaf&#10;BfXccL3k56RQqxBkf/ZXJ9qAMz/hU/gj/oTfD/8A4K4P/iKP+FT+CP8AoTfD/wD4K4P/AIiofG/x&#10;l+H/AMMry2tPGHjnw14Uu7mMywQa5q9vZySoDgsqyupYZ4yKo6J+0H8LfEtrf3OkfErwhqttYCNr&#10;uay161mS2EjiOMyFZCE3OyqucZYgDk0Aan/Cp/BH/Qm+H/8AwVwf/EUf8Kn8Ef8AQm+H/wDwVwf/&#10;ABFXvGXjzwz8OtIGq+K/EWk+GNLMqwi+1m+itIDIQSqb5GVdxAOBnPBpun+P/C+reDn8W2PiTSL3&#10;wokEt02u299FJYiGPd5shnDbNibH3NnA2nOMGgCn/wAKn8Ef9Cb4f/8ABXB/8RR/wqfwR/0Jvh//&#10;AMFcH/xFaV54z8P6f4U/4Si613TLbw19mW8/tma8jSz8hgCsvnE7NhBBDZwQRzWzQByn/Cp/BH/Q&#10;m+H/APwVwf8AxFH/AAqfwR/0Jvh//wAFcH/xFdXRQByn/Cp/BH/Qm+H/APwVwf8AxFH/AAqfwR/0&#10;Jvh//wAFcH/xFdXRQByn/Cp/BH/Qm+H/APwVwf8AxFH/AAqfwR/0Jvh//wAFcH/xFdXRQByn/Cp/&#10;BH/Qm+H/APwVwf8AxFH/AAqfwR/0Jvh//wAFcH/xFReC/jF4B+JF/dWPhLxx4c8U3tonmXFtourW&#10;95JCucbnWN2KjPGT3rE1b9pv4PaBqt7pmp/FfwPp2pWUz211Z3fiOzimglRirxujSAqysCCpAIII&#10;NAHQf8Kn8Ef9Cb4f/wDBXB/8RR/wqfwR/wBCb4f/APBXB/8AEVm658fvhh4Z07Sb/WPiP4S0mx1e&#10;E3OnXV9rtrDFexDGZIWaQCReR8y5HIqzpXxr+HmveFdS8T6Z488M6j4b0xtl9rNprFvLZ2jYBxLM&#10;rlEOGXhiPvD1oAs/8Kn8Ef8AQm+H/wDwVwf/ABFH/Cp/BH/Qm+H/APwVwf8AxFc1Z/tS/BfUbuC1&#10;tfi74Eubqd1iigh8S2TvI7HCqqiXJJJAAHWul1n4s+B/DuiXms6t4y8P6ZpFletptzqF5qkENvBd&#10;qcNbvIzhVlBBBQkMCOlAB/wqfwR/0Jvh/wD8FcH/AMRR/wAKn8Ef9Cb4f/8ABXB/8RWZ4a/aB+F3&#10;jS7ubXw98SfCOu3NtbPeTw6ZrtrcPFAmN8rKkhKouRljwM8mukvvG3h3S/Cf/CU3mv6XaeGfs6Xf&#10;9tT3kaWXkOAUl84ts2MGUhs4ORg80AZ3/Cp/BH/Qm+H/APwVwf8AxFH/AAqfwR/0Jvh//wAFcH/x&#10;FXPBfj/wv8SNJfVPCXiTSPFOmJMbdr3Rb6K8hWQAEoXjZgGAZSRnOGHrU9j4x0DU/EepeHrPXNNu&#10;9f0xI5L7SoLuN7q0SQZjaWIHcgYcgsBkdKAMz/hU/gj/AKE3w/8A+CuD/wCIo/4VP4I/6E3w/wD+&#10;CuD/AOIrn9W/ab+D2gare6ZqfxX8D6dqVlM9tdWd34js4poJUYq8bo0gKsrAgqQCCCDXSeG/ih4N&#10;8ZDTj4f8W6Frn9pQzXFj/ZupQ3H2qKFxHM8WxjvVHZVYrkKSAcE0AR/8Kn8Ef9Cb4f8A/BXB/wDE&#10;Uf8ACp/BH/Qm+H//AAVwf/EVD4o+M3w/8EeIbXQPEfjnw1oGu3So9vpeqavb21zMrsVQpE7hmDMC&#10;oIHJBA6Vu6r4o0bQr/S7HUtXsdOvdUmNvYW13cpFJeShSxSJWIMjBQThcnAJoAyP+FT+CP8AoTfD&#10;/wD4K4P/AIij/hU/gj/oTfD/AP4K4P8A4itu68QaXY6zYaRc6lZ2+ragkstnYSzos9ykW3zWjjJ3&#10;OE3puIB271zjIqPxN4p0XwVod1rXiHV7DQdGtQpuNR1O5S2t4QzBVLyOQq5ZlAyepA70AZH/AAqf&#10;wR/0Jvh//wAFcH/xFH/Cp/BH/Qm+H/8AwVwf/EVZ8E/EXwn8S9Nm1Hwh4n0bxVp8Ext5bvRNQivI&#10;o5QAxRnjZgGwynBOcMD3qhd/GX4f2HjZfBt1458NW3i9pEiHh+bV7db8u6h0X7OX8zLKysBt5BBH&#10;BoAm/wCFT+CP+hN8P/8Agrg/+Io/4VP4I/6E3w//AOCuD/4ituXxDpUOuwaJJqVnHrNxbvdw6c06&#10;C4khRlV5VjzuKKzoCwGAWUHqKL/xBpel6lpmnXupWdpqGpu8VhaTzokt26IZHWJCcuVRWYhQcKpJ&#10;4FAGJ/wqfwR/0Jvh/wD8FcH/AMRR/wAKn8Ef9Cb4f/8ABXB/8RWnrXjDQfDd1DbavrenaVczW893&#10;FDe3ccLyQQBWnlUMQSkYdS7DhQwyRkVwX/DWPwQ/6LJ8P/8AwqLH/wCO0AdV/wAKn8Ef9Cb4f/8A&#10;BXB/8RR/wqfwR/0Jvh//AMFcH/xFa+k+KNG1+7vrXTNXsdRurAxrdwWlykr25kjWWMSKpJTdG6uu&#10;cZVgRwQawtL+Mvw/1vxjP4S07xz4av8AxXBJJFLoVrq9vJfRvHnzFaBXLgrg7gRxg5oAm/4VP4I/&#10;6E3w/wD+CuD/AOIo/wCFT+CP+hN8P/8Agrg/+IrXi8UaNP4jn8Px6vYSa/BbLeS6Utyhuo4GYqsr&#10;RZ3BCwIDEYJBGaks/EGl6jquo6XaalZ3Wp6d5f22yhnV5rXzF3R+agOU3KCV3AZHIoAxP+FT+CP+&#10;hN8P/wDgrg/+Io/4VP4I/wChN8P/APgrg/8AiK6G51Wys7yztLi8ggu7xmW2gklVZJyqlmCKTliF&#10;BJx0AzRpmqWWtWMd7p95Bf2cudlxbSrJG+CQcMpIOCCPqDQBz3/Cp/BH/Qm+H/8AwVwf/EUf8Kn8&#10;Ef8AQm+H/wDwVwf/ABFdXRQByn/Cp/BH/Qm+H/8AwVwf/EUf8Kn8Ef8AQm+H/wDwVwf/ABFdXRQB&#10;yn/Cp/BH/Qm+H/8AwVwf/EVi6v4I8OeGvFvge60jQNL0q5fVpY2msrOOF2Q6feEqSqg4yAcewr0W&#10;uU8Zf8jF4E/7DMn/AKbrygDq6KKKACuU+E//ACSzwb/2BrP/ANEJXV1ynwn/AOSWeDf+wNZ/+iEo&#10;A6uvBP2tf+aM/wDZStF/9rV73XI/ET4ZaX8TP+EZ/tSe8g/4R/XLXX7X7I6rvuIN2xX3K2UO85Aw&#10;emCKAPizwzNqXwU+MPxq+OGnSXNx4dtfiDNofjfTI8uG0kWNm8F9Ggz89pNcSO2AcxSy9MA10fgr&#10;4b+IPjD8GPGUngXU9C/tzSfjFrniHTo9eR59J1AxalOUjuPKO4x/OJFZckPHGR0yPqnwZ8JND8FN&#10;44EHn6jB4w1ibWtSt9R8uWLzZbeGB41UIB5RSBflbccs2SQQB5x4T/Yr8BeBfhfpfgjQbzXtMtdF&#10;1uXxBomqwXyi/wBKu33DMUmza6BHdNkySK6sQ4egDJ8C/ES41j9o/T7H4l/CWf4e/EN9N1Gz8Pa9&#10;Y66up6drGnRSwtOgkjETA7ikqRzwgqoJBRmKnU+H3/J6vxj/AOxX8N/+jNRru/CXwdTQvFMHiXXf&#10;Fmv+O9ds7eW0sLvXxZxiwilKGYRRWlvBHufy48u6s4C7VZVZg2po/wAMNK0T4oeJfHcFxePq+v2F&#10;lp11DI6G3SO1aYxlFChgx+0PuJYg4XAHOQD5k+HnxsuvgxqP7R+rz/Drxf4r0HT/AB7e315qnhxb&#10;CVIFGnWG9TFLdxTsyqoclI2UKwO7hguJpXhG58MfB34AXMz6dHaa18WY/EdpYaVdJcWem2t+9/cQ&#10;WsMq4VwizoCU+XczbSy4Y/WvgL4XaT8PLvxlcafNd3LeKtbl16+S8ZHVJ5IIYGSMKoxHtt0OG3HJ&#10;bnBAHF6R+yv4Q0b4car4Egvda/4RqfVDq+lWy3axP4enEwnj/s+SNFeJY5RvRWLgZKnKEqQDG/aC&#10;Rn+O37N4VSx/4SfUTgDPA0a9JP5V85fsrePIP2ffD2q6zdQmXTPFun+ItVtbdQqm41bTddvYmhU9&#10;TJPDdWiKD/z7HB619f8Ahf4Ix6T4zs/FXiHxj4j8e61p0ElvpkviD7FHHpwk4maKKztrdC7gKpd1&#10;dgowpUMwbAg/ZK8Dp4U8DeH531K9s/B3iabxVpz3EsZke7kuLi4KS4jAaISXBIUAH93HliQSQD5C&#10;8R+GL/wR8Gv2lNLYw3+uweOfCEt1LLIY47q/kfRpZ5GYKxUSTvIxIU43Hg9K+6PCmtfFG81y3i8S&#10;+DvCGk6MwbzrvSvFl1fXCHadu2GTTIFbLYBzIuASecYPNeMf2W/DPjPSfiLYz6vrlgfHGrafrV9c&#10;2csHmWtxZfZfJ+z74WULmziLCRXzlumRje0H4WeJtI1i0vbv4w+NdctoJA8mnX9noiwXA/uOYdNj&#10;kAP+w6n3oA+Pf2YdRu/2eDB47kupX+HHjzxhrWkeJUmYmPSdU/ta4gsL4HokUqqtvKTgKRAxPWvQ&#10;/hP/AMot77/sRda/9F3Ve9aF+z74T0b4R638N54rnWfDGsS6jJeRai6tI/22eWeUBkVQArzNsIGV&#10;wvJIzTPCv7Pnh3wh+z3/AMKds73VJfDP9j3Gifa55Yze+RMrq7bxGE3gSNg7McDINAG58F/+SO+B&#10;P+wDYf8ApOleS/EDwf8AFb4cfGjxP8Tvh/4b8PfEiy1nRrSxuPD2pak2l6rDJbu2xbO6aN4fJbzX&#10;d45NnzDIbPB958MaBb+E/DWk6JaPLJaabaQ2ULzkGRkjQIpYgAE4UZwB9K4HxB8BYLzxxqvi3w14&#10;y8TeAda1lIl1d9Aazlh1FokWOKSSK8trhFdEUIHjVCVwGLYXAB8yeKfFOla18PPhdL8P/BUnhfWr&#10;H4ypBqPhLX794IrPV/Ku5LmLzoxOqRM8nmK0KFCJAwQbiB9R2erfEW/03XY/F/hXwvoemjTZ2juN&#10;E8S3OpTNLt4QxyafbgLtLndvJBAG05JGLr/7L+ga14S0PR7fxB4g0fUdL8QJ4q/4SG0ltpNQu9UC&#10;SI1xN58EkLFvMYlFiVFARUVEVUG9oXwr17Trx31X4reL/E9jJDJDJpuqWujxwuHQruLW+nxSArnI&#10;w4GQMgjigD498O/F26T9gz4feANS+F+urD4w8NWnhXTPEOsT6auh/abi3EcM88iXTzQxAkOpeEOS&#10;qqq7yBXtmkac/gz9rnwHY6rqS3L6T8Ir6C71K4baJDFf6cHlYnpnaWJNenw/s8+ED+z/AG/wcv4L&#10;jWfB0WjpopF+yNO8KKFRyyqoEilVYMqjDKCAMCue8Rfsp6L4sslj1jxf4tv78+ELnwVNqst3bfa7&#10;ixuJoZJXkcQAGY+Qqb8DKsxILHcAD5F0f4uabpmtaH+0TNp/iiLVdR8Y3FzqU114W1SGyj8KXUcd&#10;lCDetbC3KRxwWd4D5mCxcA5bFfVXwt/5PH+PP/YE8K/+g6lXq/iP4c6B4n+HOoeBbuxSPwze6Y+j&#10;vZwAKqWzRGLYnHy4Xp6YHpXmekfstHwxrs+s+Hvin440LUrvSdO0e+uIV0m4a9isUkSCST7RYSYk&#10;xLJuKbQxbkcCgD1Px9rX/CO+DdW1L+39I8L/AGaAyf2xr8e+xtP9uZfOhyo/66J9a+CvhJ8YP+Ek&#10;8VfCS0n+OPwruP7S1/VvGU9iLDbcJPPJJGlpKTqhxM66nthhKB08gZ83yW3fekHhSdvBM3h7UPEG&#10;qavNNay2sutXIt4r194Yb/3MMcSsobjbGB8oyDzml4c+GWkeFtY0/ULJpw2n6JDoFrA5Ty4baNtw&#10;KgKDubCBucYjXAGDkA62iiigAooooA81/aZ/5Nv+K3/Yp6t/6Ry14r+0Y06fsAaE1rFHNdCHwiYo&#10;5pDGjv8A2lp20MwVioJxkhTj0PSvpjxz4Rs/iB4J8QeF9Rknh0/W9OuNNuJLVgsqRzRtG5QsCAwD&#10;HBIIzjg1ynjz4F6N4/8AgxB8NbrU9V0/SII9Pjhv7F4ReRmzmhmhYGSJ4yd9um7MZBBPAzwAWPCm&#10;tfFG81y3i8S+DvCGk6MwbzrvSvFl1fXCHadu2GTTIFbLYBzIuASecYPzxqXhj4l/AHwh448Par8M&#10;dG+M/wAK9b1bU9T1G70fUxaa4thdPJPdNd206hLyZQ7Rp5UwdljjGF4x9AaD8LPE2kaxaXt38YfG&#10;uuW0EgeTTr+z0RYLgf3HMOmxyAH/AGHU+9c9YfsyW3h+2vtI8OfEDxn4Z8G3k0kr+FNOnsms4ll/&#10;18UM01rJdQJIxdsRTqUMjGMx/LgA4P8AaY1rQvEf7A91qvhh538N3ukaNcaY11I7zfZmuLUxb2kL&#10;OX2FcliWznJJzX1HXA+OPgn4a8cfCFvhq8c+jeFxbWtnDDpTLG9vDbvG0SRl1YADykXkHj8676gD&#10;5h13wr8YPgv8RviT4p8G+CfDvxc8P+Mr22vn0yfVxpWtW8i28du0JlmjeCa2RItyIWQqZZAAc88j&#10;4Q13wb4i8Yfsn3XgHStQ0Hwsl94mtrbR9V3i5sHis7mOW3kV3cqUkWRQoYqoAC/KFFe53P7Pi2Hi&#10;fXNZ8IePfFngAa5cfbdS07RDYXFpcXZyHuQl7aXHlSONobyiitsUld2WN3Tv2evCejan8PrzThfW&#10;Q8EzX9xp8K3HmLcS3kciXElw0gZ5HYyySFtwJdiSTnFAHHan/wAn6eG/+yaap/6dNPrldH1Lxxp/&#10;7Y/xs/4Q3w94f17fonhn7X/buvT6Z5WF1DZ5flWVz5mcvnOzbtXG7cdvvE/wx0u4+Ldl8RGuLwa3&#10;aaHcaBHAHT7Mbea4hnZiu3dvDQIAd2MFuCcEcrrf7P73fxK8QeN9B+Ifizwbq2vWtnaahDo8emTQ&#10;TJaiUQnF3ZTspHnyZ2sM7uRwKAPQPCV14hvNFjl8T6Xpmj6uWYSWukalJf26rn5SJpIIGJI6jyxj&#10;pk9a/P34tfGk61rvxhjk+PHwnzqkemeAjbmw2ySWsrsZpYSdV+RYhqkommwyk2zDCGIgffPgnwxq&#10;XhXTZrbU/F2s+Mp5JjIt7rcNlHLGuAPLUWlvAm3IJ5UtljzjAGND8HNGhltpPtd/IYvEkvid/MeM&#10;+dcusihH+TmNBIuwDDDyY8sQCCAdD4L1FdX8IaLfJq2ma8txZxSjVNFTZZXYKA+bAvmSYjbqo8x+&#10;CPmbrW1RRQAV4B+zKiyfEH9olHUMrePWBUjII/suw4r3+vGl/Zxn0vxT4u1rw58UPGnhP/hKNR/t&#10;XULHTI9Jlg+0eTHCWQ3NhLIvyQpxv6jPegD541Lx/J8L/wBm34u+D/DMk1u83j3UPBHhG2020luZ&#10;LSO48tpVt4Yg0ji2Et44SNTgQbQOMV2f7K3iXw98PPjd4u+Ffhuw1zS/B+qadb+JPD0Wu6FfaSY5&#10;Io4rO+t40u4ImfGy2m+QFf37+jY9l8Pfs1+DfC2r+B77T0vlj8Hrfvp9pPceckl1eY+0Xs7uDJLc&#10;H95+8L/8tpODu46Dxt8KNK8c+MPBPie5ur6w1nwjezXdjPYui+Ys0LRTW8oZG3ROpBIG05RCGGKA&#10;PNvBn/J73xP/AOxM0D/0p1GuK+DGq/ESw+Kv7QKeEPC3hjXNPPjgtLPrfiS402VZf7NscqscdhcB&#10;lxtO4uDkkbeMn6D0z4YaXpXxT17x9DcXjaxrOmWelXEDuht1itnmeNkULuDE3D5JYjAXAHOeLi/Z&#10;zn0jxX4s1zw18T/GfhM+J9S/ta/sNOh0ia3+0eTHDuT7TYTSKNkKDG8jgnvQB6noE2qXOjWkut2d&#10;np+rMgNza2F291BG/cJK8UTOPcxr9K8M/Y70+317wL4t8Y6rBDc+LvE3ibWI9duJVVpttrf3FpbW&#10;rnr5cMESKkZ4UOxA+ck+1+E9DvfDuiQ2OoeIdS8U3UbMW1PVo7ZLiQEkgMLaGGPABwMIOBzk81wW&#10;sfACBvEeu614U8beKfh5Pr8guNWtvDr2b215cBAn2jyru2nWGUqAGeERl9ql9xVSAD5S164k8EWu&#10;laDoWjXeraB4U+PcFloOkac8SuIG0xrh7WDz5I41WOeedVDOqKBtGNuK+1/AvjLV/Fv27+1fAniD&#10;wV9n2eX/AG7Pp0v2nduz5f2O7uMbdozv2/fXG75scwf2b/BsHh/wZounQ3ul2HhbX08S2oguTLLc&#10;3oE257mWYO8u8zyM7Ft7HHzV6lQB4Hdf8n5ab/2TW6/9OlvWZ+214wtovCHhf4duuoTN451eKzv4&#10;dJ0241C6XSIGWbUHW3t0kkdTGEgO1Dj7SCcDmu/8dfApfF3xJsvHWm+NvEvg3xDbaS+ieboaafJH&#10;LbPMsxVku7ScZ3opyuDxj1qTwh8DoPD3xBXxtrHizX/GviOLS20e2utdWxQWtu03myeWlrbQKGdg&#10;gZiCSI0HY5APDPgBd2njTw78cvgTp9zrfhi0jN5ceHbzUNJu9Mu7bS9VWVlaKC5jilxb3LXManAG&#10;EQA96o3ev+K/hZ4Z+H3hH44fCDR7nwRoN3pSWnjrwBrBFlpl+LpYLFjZOsNxbqu5FdkaRDv2gMsj&#10;Iv0B8R/2ePCPxU8Wxa9r8d3Kz6DfeGr+whlCW+p6fdFGaKf5fM+R03xtG6MrMTk8YztP/Z1XyNL0&#10;7X/iF4x8Z+G9Nlt5rfQNdlsWt2e3dXtzNLDaR3E+x40b97M+8qDJvOcgGB8df+Tkv2av+w3rX/pk&#10;u69w1q5ubLR7+4s4PtN3FBJJDBgnzHCkqvHqcCud8WfDHS/GPjfwP4pvbi8i1DwhdXV3YRwOgile&#10;e1ktnEoKkkBJWI2lfmAySOD19AHz1+yn4I8PeMv2P/CtvqthBq8XjTRl1TxHJdIJH1O9u4w91NMS&#10;PndnYjJ6BVAwFAHCx39/YftTeCT8KY9C8c6anwvmgtLrV/EssUElouowKjrdxW9007Dai5YZblmc&#10;t971a9/Ze04w6xpekeOfGXhnwfq93JeX3hTSLy2WydpW3XCRSSW73NtHKdxaO3niUGRygQsSbGr/&#10;ALNOlf8ACU6Br3hPxTr/AMO7rRNAHhm0g8OR6e8AsBIkgjKXdrOBho0wVwcL7nIB59+15qfi+4/Z&#10;J8Zz+LPD2kaXqMWoaSYLPw/rMmpLMg1OzIzJNbWu1y2RtII6EsMnGZ8WPH1/8Z/ix8MPhpN4D1z4&#10;f+JLXW7PxlBqniqbT1jazsps3EdlJa3NwJbh1PltEMFYpWd/lIDeua9+z+/jTwJrnhPxd8QvFfiz&#10;TtUls5hLfR6ZBNaG3uFnHlG2sogQ7IgbzA/C/LtJJO38Xvg1o/xj03R4r6+1HQ9W0XUYtU0nXdFk&#10;jjvrC4Q9Y2kjkQq6lkdHRlZWII6YAOA+Ov8Aycl+zV/2G9a/9Ml3VTxX/wAnvaR/2S7V/wD05WFe&#10;s+LPhjpfjHxv4H8U3txeRah4Qurq7sI4HQRSvPayWziUFSSAkrEbSvzAZJHBj1D4VaTqXxTt/H0t&#10;xerrEGgXPh1YEdBbm3nnhmdiu3d5gaBADuxgtlScEAHg37DnxD18fs4fCPRv+FYeKzp39jWsH/CQ&#10;i50n7Fsxjztv277Rs748nf8A7Nee+P8AULqz8P8A7TltBLPb2mq/EjQtI1Ge2kaN0sbqHSYLnDLy&#10;u6KR0yOgcmvsP4U/DfTPg/8ADjw74K0ae7udK0Kyjsbaa+dXndEGAXKqqk/RQPasW2+AvhRY/iTb&#10;38E+s6f8QLo3WtWF+6tCc2sVsUj2qrKpSFTySwYkhhxgAk+IPgLwAvhHQV1+PTfDeh+FruzudIu0&#10;mTT49KliZY7cQuCqxqcrFs+6yv5ZBDYPyV+0pq9j8afix8RraGHxHcz+AtEi0vwteaH4Y1PVoIvE&#10;hlh1CSQzWlvIkbRm306IhiGAeUEYNfSVr+zRZXN5oY8T+OvGPjrRdDuI7zTtD8Q3dq9rHPEwaCWV&#10;4reOe6aMqCpuZZcn5m3OAw7T4V/C7SfhH4Yl0XSZru8Fzf3eqXl/qDo9zeXVzM800srKqgsWcjhR&#10;gBR2oA8v8WfE+0+M/wCwt4t8bWcX2ZNZ8C6lcS2xOTbTfY5VmhPvHIrofdTXI/tA/wDKP/S/+wf4&#10;Z/8AS2xr17Sf2e/D2i/D74geC7W/1VdA8ZXOp3NxbmWL/QPt6t9oS1/d4RNzu6q4faznthRf8Y/B&#10;LQ/G3wft/hxfXeoRaHDDYwLcW8ka3JW0likiyxQrkmBN3y8gnGOMAHA+DLSLxZ+2P8Sb7XI47q78&#10;JaNpNp4djnAY2UF2k8l1PED91pXQRs45KwBc4GK8w/aS0+38J+Jv2g7HRIltLHxF8HNW1rWbaDiJ&#10;r6JZoIbkr0EksTSKzdWFuuc7a+jvH3wasPGviXTvE9jres+DvFtjA1nHr3h+SETy2rEk280c8UsE&#10;0e471EkbFGyUKlmzjx/s2+G5PBnj3RNR1LWdZ1Txzp02l694nv54m1O6hkikiUKVjWGIRpKwSOOJ&#10;Y1OSULMxYA+KPiVf3fwG/ZQ8dfB7WLua58L+IPBra74Fv7p97INqSXukljyzQEmaPOSYXI3HyzX6&#10;X15D8bP2XPBXx++DVp8NvFK3raRZC2Nnf2ska3tq8KhVkjdkZQxTcjZQgh24HGPXqACiiigAoooo&#10;AK8I/a7P2/wx4B8O3SNL4f8AEnjbSdI1qIMQs1m7u5hfHWOWSOKJl6MshU8NXu9YPjrwNovxJ8K3&#10;/hzxBaG90q9CeZGkrxOrI6yRyJIhDI6OiOrqQysqkEECgDD8eeEPBE2peCdZ8QSWWj33h/U400C9&#10;Nytm6XE6G3FrG2RuWYOEMHIchPlJVceBfs06x8TbKz+KMXhbwj4T1jSR8SPExW61fxVdafOW/tGX&#10;cDFHp06gDsfMOfQV63o37OlqniTw1rPivxv4s+Ik3hl2uNGtvEk1mtvZ3JjMf2kx2ttAJ5gjMqvP&#10;5hTexTazFjR0T9my88I3niB/DPxZ8ceHLLWtZvddn060g0WaGO5upmmm2NPp0kgXcxwGc4GOaAOD&#10;+IvijXPDn7YPw2v18Hah4m1iTwDqyXWk+HLy1YwubuwLsst5Laq8asNu75WOVOwc4ufs5663xi+P&#10;PxF+KVlo1x4P06KxtfB93oGqNCuqS31pLNLJcXcMLuse1bhYo9zl2VS3CGPPrWl/By0tPH3h7xpq&#10;Gv6xrviPRtFutDW7vvsyC5inmhleSVIYY18wGBACgRcZypJzT7L4NaNpPxj1P4kaZeahpmravYRW&#10;Gr2Fq8YstT8rIgnnQoWM0akorqynZhTkACgDgPgp/wAnPftG/wDX9oP/AKao6+eNZvp9M8B3l5ba&#10;dc6vcQftHtJHYWbRLNcMNRyI0MrpGGboN7quTyQOa+1PC/wy0vwl478a+LLO4vJNR8WS2k19FO6G&#10;GM29usEflAKCAVUE7i3PTA4rkf8AhmTwv9h+yfb9X8v/AITj/hPs+dFn7f5/neV/q/8AUbuNv3sf&#10;x55oAb4v8a6x4t+EXxGTVPAPiLwWsHh+8Mb65PpsguCbeXIT7JdzkEYGd4XqMZ5x4z8GoYvFHjr9&#10;mrRNZgF1pGkfCiPxDplvMMwnUlFhb+ftPBkiilYKeq+e5HXNfWXifQLfxZ4a1bRLt5Y7TUrSayme&#10;AgSKkiFGKkggHDHGQfpXA6l+z1oN54G8EeH7PVda0W+8F29vb6F4j024jTUbURRJEclo2ilWSNAs&#10;kckTRvnJTKqVALOvQ/D34deP9a8dalqNloviS48PySagGvFia60+zPmPcPDkeZ5Ikx5pB2K+3IDY&#10;PxZ8MviPb+CvGHw5+MGoaX4o0/XvGev3tv4wN/4X1OzsoLHVZYxp+byW3WBltmgsIlYSHcJH2lgc&#10;j6p1f9kjw54q07xKvijxL4m8Vaz4hggsL/XdSuLZbo6fFLHKbCNIYI4IbeRoz5gjiVn3sWcnaV9F&#10;+J3wx0T4s/DXXvA+tRyR6Lq9k1lIbMqkkAI+SSIkEK6MFZSQQCo4I4oA8v8A2kP+Sufs6f8AY5z/&#10;APppvqZ44Z0/bY+GbRp5jjwV4gKpnG4/adPwM9q9H8Q/CPTfFV/8P77VNT1O6vvBd7/aFncNJEGu&#10;5vsstsWuMR4bKzOx2BPmxjA4q1qfww0vVfinoPj6a4vF1jRtMvNKt4EdBbtFcvC8jOpXcWBt0wQw&#10;GC2QeMAHlP7GOgab4l/Zj0XWdYsrTVtW8bW82peJ5ruFZDqF1O7ieOcNncFBMPltwqIEwAMV8xar&#10;8Of+FpWPwT+HkWs32m6do3xC8XaT4Y1iCZmmsotOhvm010cnLi3e3hVecFYAOlfYtz+znbWuoau3&#10;hjxz4u8DaPrE0lzqGheH7i0FpLNKzNPLG09vLNatIWJY20kXzfOu1yXOnafs9+D9Juvhk2j20+i2&#10;Xw8e4fRtPspB5J861ktn84uGeQ7ZnbduDM53MzEnIB87+BPizffFD9pH4G23iS2j03x/4a03xXov&#10;ijTY+Fivo00zMsY7wzKVmjboVkAySpr2/wDaI+GHi/x1deAdf8E3Ggy654Q1v+1o9J8UiX+zr0NB&#10;JAxZolZo5o1mZ4pAjbXHTBNat7+zv4Ru/wBoDTvjGsd1a+MbTSpNHc27otvdwschpk2ks68hWDA4&#10;wDuCrjT+Jvwg0z4mXOh6k+p6r4c8R6DK82la/okyJd2fmBRMgWVJIpEkVQrJLG6kYOAwUgA+erj4&#10;x6pBqHxY1DWvhVe/DT47WXgC/wBUsPK1VNUstWsLUyCB0liKo8iXDgbJIlkRZV52uQPWvhV8IvBO&#10;p/sv6D4RutNstX8Ma3oUE2pNPtkGoyTRLJLdSyfxyu58wy5zuwwOQDXUeC/hDb+GPEFz4h1fxDrP&#10;jfxJNZ/2aura/wDZVkgsy4c28cVrBBCqs43M3l73woZmVEC8g37K2kRaPeeGbHxp4w0r4eXWUk8E&#10;WN7bpYLAwAe2in8g3sMLEH93HcqqhmRAqfIADxH9mvxFqniv4p/s/aprF3NqN/N8KtVVr64JaS6R&#10;b6wSOZieSzoquSepbPevX/jsu39oz9myViFjXXtYQsSB8zaJeYH44rpPFf7O+na14t8M+I/D/ijX&#10;fh/qPh7R5dBsV8NxWBhWykaJjF5V1azqADBEBtC4C4q1rHwMi8UeFLPS/EXjLxJr2radqQ1bSvE0&#10;xsrbUtMuFQorQm2tooSArSArJE6uJHVw6naADkvigjN+2N8ByASF0PxSSQOgxpo/qKbpn/J+niT/&#10;ALJppf8A6dNQruPBfwYt/DHjGTxbrHifXfHHif7CdMt9T182qGztS4keKGK1ggiXe6qWfYXbYgLF&#10;UUDWg+GOl2/xbvfiItxeHW7vQ7fQJIC6fZhbw3E06sF27t5adwTuxgLwDkkA+Sfiv4h1Twxb/toX&#10;2j38ulXjajoFq2oQP5clpBNpenwzzK/8BSKSRw/G0rnIxmvevj38K/Bunfss+K/DsOmWmg6B4e0K&#10;5vtLazXyf7JntoXlhuoGGDHJG6hw4Oc5yTk56/T/AILeG7PXfiPqVxHNqsfj5oTrOn6hsktWSOzS&#10;z8tU2g7GijG4MWyWboDgcgf2WNJvtKt/DuteNPF/iTwFbyBovBurXlvJYmNWLRQSzLAt3cRIcYjm&#10;uJAwVQ+8DFAHzHrWjeN/FH7Qt38VfDUU8nxM8L/Dzw3q50VG2R6tFO14b/T3TGMyKuYzjKyxx4xz&#10;XtP7K/xB0P4rfG/40+L/AA3di+0PWbXw3d2s2MHa1g/ysP4WU5Vl6hlIPSvb9M+GGl6V8U9e8fQ3&#10;F42sazplnpVxA7obdYrZ5njZFC7gxNw+SWIwFwBznn/hN+zt4R+CnjDx/wCIfC0d1aS+Nb+PUtQs&#10;ndDbQzKrAmBQgKhmd3YFm5bjaMCgD5u/aB+Psvgz4667qCfGX4Z6VJ4I8L6hc22j6lprTXRmuGjP&#10;2TaNTjM12FsjjaqlVuADE3mqR9Gfsuxw2vwF8GWEHivQPGkWnafHYDWfDW37HN5SiMjcs0wZwVId&#10;w/zMGO1c7Rs+IPg7o3iSXxVJd3N9u8SGyW92vHgRWrApCmUOI2+fcDknzXwVyMd3QAUUUUAFFFFA&#10;BXKeMv8AkYvAn/YZk/8ATdeV1dcp4y/5GLwJ/wBhmT/03XlAHV0UUUAFcp8J/wDklng3/sDWf/oh&#10;K6uuU+E//JLPBv8A2BrP/wBEJQB1dFFFABRRRQAUUUUAFFFFAHyBZfG7xo/iyxYeL5Lnx5N4zfSb&#10;74QmGxxY6N9ue3F5tEIvABaCK7+0tKYWLghdjqok8V/Ev4j6x4C+NHxU8P8Aje40uz8Batqdvp3h&#10;NdOs3sLyDSji6W6kkha4LTGK4AMU0ewFMAkHLbX4OeOm+EWh/BuXwjdpead4ktdWf4im9s/sLLFq&#10;q373iBZvtf2p0DJgwAedIwMhjzIZ/F3w5+I2meBfjR8LdB8CTalZePdT1KbTvFcWoWcdhZw6pj7U&#10;93HJMLgNC0s7Yihk3gJggk4APpPxB43tNB+HWpeMDFJNYWWlS6t5X3XeNITLjvgkCvnfwj4y+JXh&#10;PTfgd4z8SePJ/FFn4+u7ey1rQJNNs4LOwe9tJLi3ayaKFJwIZESL99JLvRmJAbBHrmsfBW+1a3v9&#10;PPxD8Sjw5dadJpn/AAjcltpr2CxPbGDBb7ILk4zv/wBeCW4zt+WvJfCPg34keLNK+CHgzxL4BuPC&#10;9r4BvLa+1nxBJqdnPZXzWVpLbwLZJFM85E0rxy/vo4tiIwOWIBAMTTPi18Q5fhBoPx4bxxc3Gi6h&#10;4jt/N8FNp1mNPTR7jURYqiyCEXP2hEkSfeZ9pdSuwqdtX/FXxC+JPiLwl8bPiR4c8cz6La+ANTv7&#10;XSvCqadZyWN8mmRq9yt5JJC05M7rMgMMsWxdhBzk1UsfhV8Qj8JdG+Bb+BLi00ay8SQNJ4zXUbP+&#10;zTpEGpC/V0iExuvPeONIPLMO0O5beFGav+LfAPxH0Lwt8bPhz4d8BTaxaePtQvrjSvFMOo2cNjYr&#10;qUSx3D3kckwnBgdppMQxS712gYYkAA2oPFnjj4+eO/iDZ+DfHt/4D0/wxpunxafb2OnWNwbu/u7J&#10;bwSXLXMEpMSrNAmyIxk4ky3TGP8ADb4z+LP2m9d8E2Gk+Krz4e2kngKw8WaxJoNlaSzz3d5I8SwR&#10;teQzokMZt5j9zc29PmGCK3IfDHjf4DeO/Hl14P8Ah/feO9N8SaZp72Fzp2o2Ns1tfWlmLQR3Qup4&#10;yI2SKBhJEJCPnBQ4Gcb4c/BzxZ+zNrPga80rwndfEG1g8BWPhPWF0C8tIbiG7tJXlWdFvJoEeGQ3&#10;E4+9vXYnykE4AM/wT8afHvxZuPhn4CPip/DPiOZ/EI8S+IdH0+2M1wNIuxY4t47iOaGMzySJKxKN&#10;tCMq4yCPYf2ePGmveILfx34d8T6n/beseD/Es+iHVWt44JL23MMFzbyyLGFjEnl3KI2xUUshIVc1&#10;5D4M+DXjv4US/DLx0vhJvEniG3l8RP4k8P6RqFsLi3Gr3a3o8iS4eGGXyJIkiYF13B2Zc4APr/7P&#10;fgzXdAg8deIvEulnQtX8YeJJtbOlPcxzyWcAggtoI5HiJj8zy7ZXYIzgGQgM2M0AetUUUUAFFFFA&#10;BRRRQAUUUUAFFFFABRRRQAUUUUAfnron7T+ot+z6vjVv2kre6+Kcckjw+AbuTQBDd3CXrRxWT26W&#10;qXSrKgRSwlVlDl9wAzX0b+09448dx2nhHwJ8NNSj8P8AxH8VvdTQ3rQw3K2Nta2zSyuyyqyENMba&#10;DJX/AJbkjBAry/wf4P8AiNZ/sl3PwW1D4M6zPrF9Y3+k/wBp6hqWkHR4TczzFLiRkvXn8uMSrIdk&#10;DSZTCqTiu08I/szXvij4n654g8eXOvW1poOl2PhPwtLpPiK70ueeyiiSS6u5GsblG/f3BA8uRsgW&#10;yEj7poAg+IP7QGs+Mv2Yfh3458H6vN4W1HxTrmh6Zdz2sEE01ibi+jtr2ELPHIgkjYyx/MhwydOK&#10;6TxNqPjL4D+K/A93f+O9V8e+FfEOtweHdQtvEFlYx3NlNcbltp7eSytrcY80KkiSK+Q4KlCpDeQ+&#10;Jv2efHfgTSPFfhDwl4X1HxJ4Mt/HWg+NNBzq8Et0yLdRTalbF7u4V2dZIXlVpWw5nPz5Br13xRpn&#10;jP48+LPAtpf+BtW8AeFfDmuQeItQuNfvbCS4vpbcMba3t47O5uBt80rI7yMmBGoUPuO0A5zxzpnx&#10;B0L9oL4b+C7T41eMl0fxRYa3e3bNp2gmWFrQWhiWJv7NwFP2h924MThcEc5+kdC0640nR7SzutUu&#10;9auYIwkmo3ywrPcEfxuIY44wT/sIo9AK8w8e+A9d1r9pX4SeKrKx87QNC0rX7bUbvzo18iS5Fl5C&#10;7CwZt3ky8qCBt5xkZ9eoAKKKKACiiigAooooAKKKKACiiigAooooAKKKKACiiigD5y+OnxI1LQ/i&#10;dPourfEiT4PeF4dBjvNK1mMaeP7a1F5ZVktt19BKrGJI4WEUQWRvPJJIxjf8O/Erxv4k8JfBBdV0&#10;0eFvGPikRX/iDTPJ2taW8Vo01yoil3PGDMbeIqcunn4J3KTUGu6F4o+H/wAcPF/jS18Fal8SNL8T&#10;6Np+nQQ6Tc2EdxphtWuTJC63k8CmCU3AcGN2O4SbkHys2X+zv8DPE3w8g0Sx8RGGI+HPCY0XTbuy&#10;uPOjjlurl57yOHdhhHEILCNCyrkRdAAMAHF+DPjd4y1HxT4Mz4xk1fxvqniOSw8S/Cww2X/FPabu&#10;uAbkpHCt5EI1S2YTzytFJ5owP30W31LWdR+Inj/xX4107wZ4is9B0rT9T03RXvZ7eOWS0VYWub+e&#10;1DRusk7Lc20KibMSGFjtJDK/mfh/4QeOJPhp8LPhVd+EbrTbjwXrmmaldeOGvbM2N0tpcebNNbBJ&#10;zdefcqXUiSFB+/l3Ow5fsNRX4rfDT9n21fwV4JbXviTr2ozahqNnNe2hGkyXk8lxO7eZPFHceRvE&#10;KokgDFU+baC1AHHeMvjl41+EEHxo8P8A/CRyeM7jw3baH/Y/iHWLK3Sa0vdUm+zLb3K2scUUgiYw&#10;zgLGjbJgGz8rHv8Aw5q/jL4Y/Hnw/wCCPEPjXUfH2jeJ/Dl7qFtcarY2VvdWt9ZTW4lVDawwJ5Us&#10;d2p2urMrRDD4Y1yE3wm1fxV+zz4v8Dab4C8RaB4hnlh106t41vNMkfX9WjuIrjzJpLK7nIZnt41y&#10;VVUTYqAKgUdl4Z0rxh8TPj14c8ceIfBGoeA9H8L+Hr6wt7bV7+ynuLu9vZrYyFBaTTL5UcdmBudl&#10;ZmlGEAUkgGR8EvjB8SPFvx4+Kuj+ONEh8OaVo+j6Vf6P4ZtZYru6t45mvA7TzRja88nkKSiO0aDY&#10;qljvdud8HfGTxdb/AAr+Gfxh1rxdPfWfjbU9LtLjwk1raLp9jDqNwsMYtnSFbkyw+ZGWaSaRXCTf&#10;u1LJ5fqHg7wHrulftQfErxbdWPleHtY0HRLKxvPOjPnTW73pmXYG3rtE0fLAA7uCcHHimj/s4az4&#10;t1Twnpev/DyTwvd6J4lj1/UtXtNeebw1J9numnU6RpzXkz2ss7+WWzBBsR7lfMbIWUA+yqKKKACi&#10;iigAooooAKKKKACiiigAooooAKKKKACiiigAooooAKKKKACiiigAooooAKKKKAOB+PPxR/4Ux8Jf&#10;EPi9LH+07uxjjis7EvsFxdTSpBbxlv4VaWWME9gSea838e6d8W/hL8OdW+IA+IsvjHWdFt5dX1Lw&#10;rd6VZ2+j3NugaSe3tDHCLqFljBELyzzcqvmB9xI9J+O3wwPxk+E/iDwlHfDTLy9jjlsr1oxItvdw&#10;ypPbyMn8SrLFGSvcAivNvHuo/Fv4tfDnVvh+Ph1L4O1nWreXSNS8VXeq2dxo9tbuGjnuLQRzG6mZ&#10;oyTCksEPLL5hTaQQCja+JvFPxf8A2h/EGhaL8SNf8JeErTwlo2t2MGiWWmO0r3cl2GeRruznb7sU&#10;eACAOfWuW+J/x38dfDD4ZfG3RbvxFFP4q8BtpN5YeKGs4Y3udNvp1ETXERTyfOXy7mN2RFQ7VcJG&#10;TtHU2vhnxT8IP2h/EGu6L8N9f8W+Ervwlo2iWM+iXumI0T2kl2WSRbu8gb7sseCAQefSuY+I/wAD&#10;PH3xF+HPxr8QT6ELXxd46l0i20zwz9uhaSz0+wnVolnl3+T57eZcyuEdkXcqK74yQDoPjt+154Mt&#10;/CuiQ/Dj4reEdS8TXviXRrEWmk6vY31xLbTX8MdwqxbnJBiZ8sBlRkggjNezfGv4hH4S/CDxp40W&#10;3W7k0DR7rUo7ds7ZXiiZ1Q47FgAT6GuW/ah8B678Rfh1pWl+HrH+0L6DxNomoSRedHFtgt9Rgmmf&#10;Lso+WNGbGcnGACcCm/FD4Faz8RPCPj/RZ/iNr95ZeJtI1DToNG1C204afZPcROkbK0VmlwREWBG6&#10;ZiQPm3GgDhLPxZ47+DXif4Vy+L/H97440rxfbXdrq0F3pllAlneR2D3qSWn2eGJ1jIt549krSn5k&#10;+YEEnn/B3xM+I9l8PPg98V9Z8cXGq2XjrWdOg1Hwo+nWaafY2uqSlLZLV0hW43wNNbKXlmkDhZCV&#10;GRt6TTvC/jr4w+KfhSnjD4e3ngrTPB8F1d6rNe6nZXEV5eSWElksVqLeaV2jxcTOXlWI4RBtJJA5&#10;zwZ8NPiLefDv4QfCfWvA1zpdn4G1jTp9Q8VtqVm2n3ttpcu+2e2RJnuC85ht2KSRRhN0gLHaNwB0&#10;HxT1b4q/CTw4vj7VfHgvdTl8TWdjb+A9OsLWTSrm1ub6O1itYpGt1vGufKkEpk83b5qt+7MY21yv&#10;jH9ovUvEuu/EWXSPiPdeCJPCWsy6Pp9pb6AdS0cvbrH5k2u3K2kzWcDzGVNwmt9sSF8kgkbmjX3x&#10;L8U/FlvFfxD+DPiq4tdEu5YfCej6VqOhy2NjG3yHUZ2k1FHlu3Qso+TbDGSqAs8jve1L4feMPAOk&#10;/FzwZ4d8CS+JLLx/qV/qVjrlvfWkNnZy38KxzDUFmlWYCOXe2YI5yYtoC7hsoA+ktPkmmsLaS5EK&#10;3DxK0ot3LxhiBnaxAJXPQkDI7CrFYngjwyvgvwXoHh5bl71dJ0+3sBcyDDSiKNU3kdidufxrboAK&#10;KKKACiiigAooooAKKKKACiiigAooooAK5Txl/wAjF4E/7DMn/puvK6uuU8Zf8jF4E/7DMn/puvKA&#10;OrooooAK5T4T/wDJLPBv/YGs/wD0QldXXKfCf/klng3/ALA1n/6ISgDq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lPGX/IxeBP8AsMyf+m68rq65&#10;Txl/yMXgT/sMyf8ApuvKAOrooooAK5T4T/8AJLPBv/YGs/8A0QldXXKfCf8A5JZ4N/7A1n/6ISgD&#10;hF+IHjr4n+NPFek/D+40Dw7onhW+Gk3eueINNn1M3995McssUFvFc23lpEJUVpWkbc+9QgCbm5rx&#10;z8Z/if4e8E+AoJdE0Twt421zxpH4SvJdQt5dR05oylwRe2yJPBIySCGN1V2Vl3Mp3FQxd4R1WX9n&#10;Lx58QtM17QPEuoeHvFOvXHifSNb8P6Fd6vGDNFAtxaTx2ccssMiSq7KzqEdHG1tyMo4D44N4q+LH&#10;w+8Aa18QfhvcyeHB8SLW/HheHQptWvYNCW2uFSTULWET7pGZtzIq4QSIjDeGoA+gdJtPifoH23UP&#10;EvizwlrenW9pNILTSvC11p8xkCkqfNk1KcbQRyNmT6ivGvDfxZ+N+r/sy2PxkOufD+eJ/Do8SzeH&#10;f+EZvbctEsPnSQLdnUnCNsDASGEjOCVxmuo8BW3wcsL7VIPh58Lbjwj4gvdMubb7bB8MtQ0PzItu&#10;8xNcyWMSYJRSEL/MyrgE4rw3TP2VdcH7Gfw81DSbfxXc+MNF0mw1DU/h9r/iLVP7N1xYkVp9MuLG&#10;WYxxbgDtjEarvCqylCwoA9o+O3xe+I3hL4LP8VvB2q+F4NCbTrC9i0LXfDtzcXRNw8SndcR38SjH&#10;nA48r+EjPORt+OfHvxG+Elt4JXXdX8L+JZ/EXjHTtBZ9O0G505YLWcSeYQr305aTKLtbIUc5Vu2X&#10;+0w158Vf2PNak8N+G9cW61O2sJbfQp9Kmh1CIC7gZo3tSu9WQK2QBjCkglcGtv8Aae8P6pr/APwq&#10;b+y9NvNS+xfEDSb26+yQNL9nt083fK+0Hai5GWOAMjJoAyPBXjj4tfFbxZ8S4ND8ReC/Dmk+FfFE&#10;3h62g1Dwtd6hPMqW1tP5rypqUC5P2grgIPu5zzx0UPxS8Q6D8d9D+H+v3Gj3Vk/gm98RahqtpZS2&#10;pNzBeWsOY0aaTy4tk7kqxdsgfPjIPn3wg+ANv4h8a/GzVfE0fjTRXvPHdzLY/wBn+JdX0WC6tfsN&#10;kFmSK2uIo5QXEi+btJOzbuOwAdF4o8AXut/tY6azafqB8NzfDPVdGm1Xy5HiSWW/stsTTHI80ors&#10;AW3EKx5wTQAmgfEb4wfEv4fwfEjwjaeFrHw/ew/2lo/hTVrG5l1HVLDO+JnvUnWO1luIsMqfZ5xE&#10;XXLScgbvxt+MPiXwd8OPDEnhfRraH4heLNQs9J0nRteBeOC4lBkn88QuNywwxzsxR9pKDDEEE8R8&#10;L/ifrPwT+Dmi/DnVfAPjDVvHXhSyg8O2Fvpmg3M+n6z5KJDa3MeoIhtYYZF2MxnljaLDiRRt5z7T&#10;4e/Ev41fGjRNT8XatqPgC48AeH4I11HwzYwi3vNav4g18bU30FwkkEMSxwhwCwaSQbh860AepeAP&#10;iB4l+OPwN8KeLPCOoaP4Y1vUoUe+TWdJm1GG3mTdHdW3lR3NuwdJ0ZNxc48sgqScjkPgD8Qfix8S&#10;tL1fxBruv+DF0rR9c1bRp9O07wxdwz3As55YBIs76i6x72jDlTG+ASuT96k/Z08Fa/8ABX4t/Ezw&#10;JeSa3r3hjVZYvF+keIr+zjCPPckpqFvJJBDFAkgmjWZY1VSVnJ28Fjo/sveG9W8P/DHxxa6ppd7p&#10;t1ceMPEl1DBeW7xPLDLqE7xSKrAEq6sGVhwwIIyDQBh+FP2mfE3i74L/AAdu9P0nSrj4mfEqxaWz&#10;tn82LTLIpAZbi6lG5pDDENn7sNudnRA6bi69YvxD8dfDT4geE9A+IEmg+INF8V3L6dYeIfD2nzab&#10;9iv1ikmS3ntpbi43LKkUm2ZZRh1CGP5g1eM/C34feK/AfwY/Zq8dHwtql7qPgTQbmw13w2tsyaml&#10;pdW8YmeKB9rPNE9tCfJxvdS4QM+1T6X4m1W9/aD+IXw7tNA8Pa9YeE/DOtL4j1fXPEOj3WkbpYoZ&#10;kt7SCC7jjmlZpJQ7OqeWqRkbyzBaAM/9lL9q2++N2veLPDPizS7bQfEenahfPpItVdYNV0uC7ktf&#10;Pj3Mx3xyxtHIM8EowADgD0b9mn4m6p8ZfgZ4S8Z61b2drqmr2zzTw2COkCkSug2h2ZgMKOrGvnrw&#10;j8EfFsv7PWl+ItE0q50f4q+CfFniDXdBt9Rga3e8hk1S5eWycMAfJvICq54GTE4Pyg17D+xHomre&#10;HP2Vfh1p2u6Te6Fq8Fg/2jTtRgeCeBjNI210cBlOCOoFAHnml/HT4v6r8D/FvxYTWPAdvpWg3Wsk&#10;eH7jw/eLLcQ2F3PD5f23+0CqySrBw3kEBnA2mvUPF/xf8R6j4n8J+BvBemWlj4z13STr97N4iike&#10;30KxR4kZpoY2Rp5meUxpEskfKSMzgJhvlnwf8MvhlJ8GPGegeNPgZq2t/EfUNT8QLHP/AMK4vnu7&#10;hp765NoyambURplHi2ymdVQYJZQvHttj4X8Y/BrxT8N/iD4isdS8aSR+BrXwh4wn0iGS/v7e6jeK&#10;RL5IUzJcxtK9yJBGrSDdG4UqHwAdnYfEHx9oPj9Ph14rm8Pvreu6Xd3/AIa8Wabps8dhLLB5Ylt7&#10;iwa5aRXTzUkG24xKgfBjZOeV8PeMvjfrvxq8Y/D/AP4S/wCH8H/CO6Xpupf2j/whd832j7W1wuzy&#10;/wC1xt2fZ+u4539Bjna0+XUfjX8evCHiqy0HV9F8E+DbLUDHqGvafPptxqWoXSRRCOK1uESZYoov&#10;NLSSIoZnQJuCsRc8DeHtVtP2uvitrM+m3kOkXvhzQILXUJIHW3nkjkvzIiSEbWZd6bgCSNy56igD&#10;B+InjT4zeEvi54B8JWXirwJJZ+MrvUYoZ5/CF60liltbPcKGxqoExIUISBGM/Nj+Gus0H4jeLLH4&#10;+aT8N9en0bU0k8Hz69dalp2ny2ZkuUvo4FVI3uJdkflycqWYlhncB8tU/i94f1TU/wBor4CalZ6b&#10;eXenabea019eQQO8NqH02RIzK4GEDMQo3EZJwOa53x9rbeAf2wtJ8ValoniW78PP4EuNM+36H4c1&#10;DVo1uW1CGQRN9kglKkojN8wA49xQB1Pxp+IfjTQvif8ADHwX4OvNB0yXxW2pm51DXNLm1BYRa26S&#10;qEiiubflskElj249e08EaX8QLC8uW8YeJvDWu2jRgQRaH4duNMkR88lnlvrkMMcYCr657V88fH65&#10;8L/FP4jfBTxHrfgLxB4s8BafPrcep2mpeAdTuzC7WsawtLYvaGUAvja5jxkEg8HHrHwQ/wCFVafq&#10;up2fw6+Hs3gi5nhWW8kX4f3vh2O4RGwoaWa0hSRgZDhNxbBYgYyaAIPix+0/4J+GXxB8KeFb7xx4&#10;Q0i+utQdNbi1nV4IJdPtBZTTI7K0ilGeQWyqXGCsjEZOM9D8A/i3ZfGvwC/iWx1XRtVhbU762R9E&#10;uBNHFElw4t1kIZsSmDyHYHHL5AAIryj45ad8W/8AhavibxN4SvNOWz8KeCribR7afwpd30l3PdsT&#10;JbRSR3sayXO7TY8FU/drcICjb9zexfBDwNrnw0+Geh+Ftd1XStXl0i1hsbabSNNlsYlt4okRFZZL&#10;iYu/ysS+5Q2R8gwcgHReLbXxDeaLLF4Y1TTNH1cspjutX02S/t1XPzAwxzwMSR0PmDHXB6V4n8DP&#10;G3xd+JHiHxcNY8S+CY9L8K+Krjw/c29j4UvI576OGOGRpElbU2WFmE2ACkgG3PzZwPoWvnv4Lf2v&#10;8NdD+P8AruoeHNYmZfGmraxY2ENlKbjUoRaWxQ2yBSZd7IyqUBBIIGcUAU9a/ad1rTf2lofCsWna&#10;dJ8NYdTtfCl/rJSQ3UWu3NrJdRIHD7PK2C3iI2k+ZOo3DodrxF4/+I+v/tF638PfCWr+FtA0zSvD&#10;djrT3WtaDc6lNNLcXFzEUHl31uFUCBSOCck15Ja/sbeNPFX7NWqafqvxH8Rad418ReZ4qvNHgt9N&#10;Wxh16SQXSfvHszcqsc6xL/r8hY8AheKtfD7wPqPx/wDjhJ408XaF458FpqHw60VJDaX2q+H2g1AX&#10;N79pt2aGSEyNGWBCvuwrK2MOCQD0TSf2jtR8CWHxih+JY067uvhvFb3s2o+HLSSCHUba4gMsCJby&#10;yytHNuVoyhlYElDkBuLmq+Ifj3ong9/GUum+EdRaCE31x8PtPsLt9R8kAs1vDqRuNktwF6f6Iqu4&#10;2DaCHryXwt8C/EN98JvjJ8B9Rsr2HxPI51DS/iJqcFxcQeJVZkltZ7y8YMWuYnRIZYychUBjUpwO&#10;n+LvjqX4n+AHsR4J+LuifFRLKe0stF0BtW023t7+RdqvJqFtNFp00SMFkEklwwCZAG9jGQDsNZ+I&#10;nxI8TftB6t4B8J6n4Z8N6bpvhiw115te0C41K4kluLi5iaP91fW6oFEC9mOSeeldr/Yfxa/4R/yf&#10;+E28F/259q3/AG3/AIQ67+zfZ9mPL8j+1N2/dz5nm4xxsz81fM1z4A0LS/j3a3Xxo+Hl/wCPoYvh&#10;zoWmrqc3gu98UQnUYprr7UBLFbT4k+ZWYnBYMDzmvpz4LS+BY/Dt1ZeAPCc3g7R4LgtJYP4TuvDy&#10;NKwGXWGe3h35AALqp6AE8UAcJ+zD47+KPxd8JaZ4x8S674QXRpr3U7KbSNK8N3UFwTbXlxaK63Mm&#10;oSKNzQCQgwnhiuf4q6a2+KOu6V+0rd/D3Xrewj0DV9CXWPDF9bxSJNLJBII7+3mZnKu6+bbyLsVM&#10;I5zuIzWT+xp4f1Twv+z/AKXp2s6beaRqCaxrsrWl/A8EqpJrF5JGxRgCAyOrA45VgRwRV/8AaU8J&#10;X+oeFtI8ZeH7C41HxZ4F1FPEGnWtmhee7jVWjvLSNRyzTWsk8ar3do/SgCzafFPV9e/aK1XwTpUN&#10;j/wi3hrQ473X9QmjczLf3D5tbWNtwRcQo80hIbiSEDG4kcL+zh+01rnxe8faxpmvaZp+m6Jq1jJr&#10;/gq4tFkWW/0qO9ntXefexBkwtrMNgA2XS8cZPN6p4N8daP8Asx6pb2GlXkXxS+LWrKdXmht3k/sR&#10;tRYJI0rICUSyswIg5ON0K4JLgGv8TPgFr/wVtfhh458MeJ/GHjz/AIVve29lB4bk07T5WXRZ1S0u&#10;4oI7GxilkZIvLkCkuP3AO0sAQAe3fAn4m6p8T7PxxLqtvZ27aH4u1XQLYWaOoe3tptkbPuZsuR94&#10;jAJ6AUnw2+J2qeMfi38XfC17b2cWn+ENR0+0sJIEcSypPp0Fy5lJYgkPKwG0L8oGQTyfJ/gV8RbT&#10;4TXHxP0rxN4d8b2t3d+Pdb1G3az8EazfQz20txmKVJre0eNlYDIIY8VuaXq7/Bf47fEvXtb0DxJd&#10;+HfHX9m6pp2p6F4fvdU2SwWcdrNbzxWsck0LgRxupeNVYMQGLKwABh+K/wBpnxraeGvHkulW+g2+&#10;p6T8ULHwJp815ZTzwrbXH2AGaaNZ0Mkim7c/K6AhVGByT7N4W0X4p2mu2sviTxl4P1XRV3faLPS/&#10;CV1Y3EnykLsmfU5lTDbScxtkAjgncPlj4gfDTV9U+BXiXWtV8Gave2PjD4rab4tm8NyaRJfXqaSL&#10;iyjb7RZxI75aC1MjwlSyiTY6hgyj2r4Vx/A/SPGlmfBHwom8J+IJ1eCLUofhZqOjBVKksrXT2ESR&#10;qQv8TgE4HJIFAHvtFFFABXmXxT+JesaJ4v8ACngXwjaWVz4u8SJdXK3Wp72s9LsrcR+fdyxoQ8xD&#10;zQIkIaPe0nMiBS1em14f8ZNF1Lwh8ZPAfxXsdH1LxBpml2N94e1uy0e3NzdwWt09vIl3HAvzzLFJ&#10;bgPHGGkKy7kVihUgFi58a/FHwDa+Lo/FVjomv21joVzq+meJtEsZbG08+KMn7Hc2klxNIGO0uJUl&#10;KsuVIjYL5lD4W6h8a/iH8PfCHi2Xxr4Bsotd0uz1R7FPBV67QiaJJTGJDq4yRuxu29s47VU8V/Eb&#10;xZ8WrLxfp/hfwjqtp4Gh8MalFdaj4g0W70+/1DUXhUW9vZW04jm2KrSF5HiKsxRUOVevMfgfovwJ&#10;8I/DXwAdZ+CF7a+NNM0jT/tt4fg5qkl1Hfxwx+ZJ566cS0glUnzAxyeQT1oA9S07x18U/iB8Z/ip&#10;4Y8N694P8O6L4OvrCzt/7U8NXWo3Fx5+nwXTM7pqMCjDSsAAnQDnPW18NviB8Rvit4V8RWVpqfhf&#10;w74w8KeJrrw9qt9Nolzf6feiJEkWSCEXkLxbkniJDSybWV1+bhhw+nfs9SfEL44ftEXup33jfwh/&#10;ad9pkej61oOu6jpMbgaPbRtPEsUqQ3BjkVhl1cBlKnoRXa/sf2+p+F/h5f8AgbxB4Vn8O+JPC1/J&#10;Z39+tpOtnr7MS66pBcyZ+0GcHdIS7SLJvDgZXIBg/BT4p/Fjx38Irr4j65rfg06fbrrSHRtP8NXc&#10;MrvZXF1bxt9ofUXADNbq5XyjwxUHPz1U0r48/Efx5L8A9O0C58LaDqHj7wVL4n1S71LRrm/ihmSG&#10;xfy4IkvICqE3b/ediAq9eSdD9nzwprei/searouoaPf2GsO/icrp9zavHcN5upX7xYjYBjvV0ZeP&#10;mDKRkEV514O+C2p+JtQ/ZRste0jxTpdjovwzntNTn027v9IlsLv7NpirBPPbPFJG5KSDymYZMbcH&#10;bwAev/E7x98SPgr4Ah1nWtX8LeJr+78RaNpUIsNAudOiigur2K3mLK19OXfbLlSGUAjlWHFauo/E&#10;Pxn48+JXifwh4Ak0PRLbwqLaPVfEOv2M2opLeTRCZbOC1ingPywvFI8zTcGREEbZZk5X9or4Vy6V&#10;8F9I0Lwta+IdeZPGOg3zx3mo32tXSxpqds8rmS4kllEaIhY/NtUBjxyan0+6n/Z/+NHxF1DVtB8Q&#10;6p4T8b3NrrVnq3h/R7nVvst5Hax209rPBaxyTJkQRSpJsMZ3upZWUBwDvPC/xB1/QvBHijU/ibpd&#10;toE/hcTy3ep2LE2F/aRReb9tgDMWjUqG3ROxaNkYbnG124T9mL47eM/i/pvibSvGWl6X4X8Z2lrY&#10;6vYW9tBK0P8AZ1/aiW1eSN5NzvHIJ4pQGUFoTjbkVxfxVuviZ+0b4Wh8Ez+F9R8I+EPG/iKG0S6a&#10;xZL+y8PQQie7nvN++OCa5kQQxQyoGCyYdCQyjV8TfCvxV8I/jx8N/iNaeI/FnxGhu3fwfrsN1p1k&#10;0lpp84aSCcLY2cH7uK5RNzOG2rKxG0bjQBfi8Y/G+T483Pw2/wCEv+H48nw1F4i/tP8A4Qu+533U&#10;lv5Plf2v28vdu3d8beM1sSftITeDtV+OcnjBLVtC+G8OnypLpls6T3ZmsEnddrSMCzStsRQRjcoJ&#10;PLVft/D+qL+2pqGuHTbwaK3w+trJdSMD/ZjcDUp3MQkxt3hWDbc5wQcYNec+K/gnr/xO1/8Aao0O&#10;O0l0s+Izor6JqGoQSJaXM8FhCykPj50E0ao5TO3kdRigDtdc8a/G/wAE+Brn4ga3p3hK/wBPsbeT&#10;UtR8DaXa3K6jb2qqzMkWpPOY5540AYqbWNZCrIGTIeuZ179sl/Df7TvhzwhdafbSfC/XvD2nX0Pi&#10;iKN99ne30s62gnbcVEEogEatsG2SRNzYbjc8Y/G3X/HPwy1Twvovw58W2nxL1axn0z+ydU0W4g06&#10;wuHjZHll1MobN4E5cNFM7SDaqKXbaOU0L9m+z1H4peKvAfiLRrzUvAk3wr0LwudQkgdYbhoJrxWE&#10;cpG3zUHlycHcpKN6UAey+B/ibqniX45/E/wZdW9nHpfhe20iazmhRxPIbqKd5PMJYqQDEu3aq4yc&#10;57Yf7T3xc8WfDbQdC0n4dabp2t/ETxFdTQaVp+qRSSW7JBbS3M7usbo2NsSxghhh5o+oyK82/Y08&#10;MfErw58XfjRF8S7G6l1C1j0PSrXxLJA6wa9DbxXIS7RyNrOY3i80KzbZCwODwN6b4aeK/jB+0n4o&#10;8Xy6/wCJfh7pPhCzTwx4euLCytN9+Zljub+5Vb61nUxlvs0SyRqM+RIN2MggGr4h/aSu08MfBX4h&#10;aHBYz/DfxjfWtlrUk8btdWAvYwtnKsgcIipclYpd6t/rFxt2k11nxl+KGs+EfFHw68I+FoLK68Te&#10;LdXMWNQikkittNt082+uSEZTlU2IuWA8yeMHOcV5R8JPgdcWfhb4x/AHxVFrGo+DJp5L3RPEF1ar&#10;Gs9rqCmWVUkijSETQXfnPtRVxvjIUCt39mjw9418V+LNU8ffEzSJ9K8SaRp8XgywiuI9omW32tf6&#10;hFnny7q6GUP8UVvE38VADPgf4x+Nfxt+GGj+NIvFvgHQ4tUa4Kae/g29uWhEdxJEAZRqybifLzna&#10;OvStbX/HnxO1T9oKX4b+HNb8JaRBYeELLX7rUNU8O3V81xcTXdzA6oiX8IjjxArAEuRkgsa8I/Z4&#10;8FfBjw98IND0/wCI3wMvLvxpDJdf2jPf/CHUtQmdjdSsha4XT3EnyFMEMeMDtXqWqfCiH4p/taXe&#10;v3lr4v0rwzL8OdMis9R0u/1TQB5xv71zA7QPC3mKjxsYZfmTcMqCaAPQfg98TfEusePPiH4F8aNo&#10;91rPhI2NyNX0S2ltLW7tbuKR48wyyytFIhhlDDzWBGxhjOBx37OH7TWufF7x9rGma9pmn6bomrWM&#10;mv8Agq4tFkWW/wBKjvZ7V3n3sQZMLazDYANl0vHGT5JbeGvH3wv8A/Ef4K6d4d8Qar4z8RapBZWP&#10;xMeyur1dU06+fynvr6+wwW5s4PMRldl+5CY1KnA6/wCJnwC1/wCCtr8MPHPhjxP4w8ef8K3vbeyg&#10;8Nyadp8rLos6paXcUEdjYxSyMkXlyBSXH7gHaWAIAPTtP+Injz4u+J/E9v8AD278OeG/DfhrU59E&#10;n1fxDpk+qS6lexbBOsMEVzbCGOFy8Zdncu4YBUCbn57x38cPiX4Q+ENpeX2gaRoHjoeLdN8Jy3F3&#10;bzXWl3QuLmCE39tGJYpDEwm3LGzgqyshZ9u9qfhu0/4UdH498E+LtE8W3HhbxBr+o65pGveDrDUb&#10;xzFdzCeW3dtNVrm1mjlkkAchVdNpVywdV8f8ZfD7xTrHwf8AE9zq3hfxvqvgjUfiH4e1HSfDfidr&#10;zxBqiaLE1mbp5bZ5LmdY2YXDGGT94BkNGvC0AfXXhbRfinaa7ay+JPGXg/VdFXd9os9L8JXVjcSf&#10;KQuyZ9TmVMNtJzG2QCOCdw9ArwL4Vx/A/SPGlmfBHwom8J+IJ1eCLUofhZqOjBVKksrXT2ESRqQv&#10;8TgE4HJIFe+0AFFFFAHl/wAS/iVrlh468O/D7wZa2MvirWrS51KXUNVV5LPSrGBo0eeSJGV52aSa&#10;NEiDx7suS6hMNh6j48+J/wAPtC+IB8U6domtf2N4euNd0nxNpFnLZ2M8kcTk2lxaSXEsiOrIG3JM&#10;yujf8s2X5oPirpeo+APjn4X+LFto2qeIdEj0W58L61aaLaNd3dnFNcwTQ3iW6ZkmRHiZHSJWcCQM&#10;FYK2Mjxv4/8AF/xe8OfEix8O+ENUtPAkXhHUbZLzXNGurHU9V1SSD93DaWswSYRIjMGd4vndlWPO&#10;1jQBtfDa4+NPjfwX4W8TXHjbwHbQavp9rqMllF4KvS0ayxrIYxIdXxkBsbtvvt7Vn6H46+KvxH+K&#10;/wAUtB8Pa/4O8O6N4Q1W1023XU/DN3qNxcCSxguWd5E1GBRhpmAAToBzXnPwZ0f4D+FfBPgV9Q+C&#10;N5ZeMNN06xNxe/8ACnNUNzFfRxpuk89dOPziRSfMDdRnPetXRP2dpviD8Vv2hrvUtQ8ceC59T1i0&#10;XR9Z0LXdR0qNl/sq1T7RFHFKkNwUkDDcyuMoVPTAAO8+G3j/AOJHxa8I6vDY6p4W8N+K/DPiK98P&#10;avc3GiXOo2F60G3EtvGt5A8QZZEJDSSbTuXJxmuc+Dnxa+K3jP4DzfFPXdY8HPZ/2VqV4miad4cu&#10;4JBLbmZI83D6hICpaIEjygSDgEda6X9kKPUvD3wzn8F694Rm8LeIvC17Lp9/OlpMtlrT7iw1K3uJ&#10;M/aBcD947FmkWRnD4OCeb+BnhLXNI/YUfQL7RtQstd/sXWYv7LuLWSO63vLdFF8ogNlgykDHO4Y6&#10;0AR6V8cPiR4/8RfCHQvD954V8P3Pi3wEfF2o3ep6Lc6giTD7GDFDGl7AVQm6Y5ZmI2gc9a6j4h+P&#10;/iJ8HvDvhe41vVfDHiW+1rxlougl7DQrnT4obW7ukhmOx72ctKAxKtuCg4yrV5L4N+CuoeKfHH7P&#10;kGv6V4q0rTdJ+FDWd7daZfaho72t6DpwFtNPbSROr4WX9yzc7CSpKcejfH34YTaV4F+HGj+GbTX9&#10;cisviJ4e1Cc3d9e6xcxQJqETzSvNO8sgjRQWJZtqAHoKAOlvPiH40+IPxH8VeFfh/LoWh2PhN7e2&#10;1TxBr9hNqSz3ssKz/ZILaKe3wEilhd5ml4ZwgjPzMulpHxQ1vwn8MPFXiH4naRBoN14VjuZby7sX&#10;Js9Rt4Y94u7YMSyLIAw8lyXRgVy42O/E6PeT/s9/GD4kTavoPiLUvCfjW+h8Q2GsaBotzq4t7oW0&#10;FtcWk8NrHJMjHyElSQx+WVdlLBkAbi/ia/xM/aU0nSvBOoeGdR8F+DPGHiBZ/tf2Ai/stAs4op2a&#10;9MgkihuLm5CLHBIgIjLLIjESAAHf/s0/Gjxt8WPD3inR/Gmn6T4Y+I2jra3BtrS3le1jt720Se0l&#10;aNpd77WM0TgOu5rd8Fe2PbeMfjfc/HrUvhr/AMJf8P1+x+GrXxF/af8Awhd8d/nXVxb+T5X9r8bf&#10;s+7du5342jGTT1T4Y+KvhF+0j4A8fQ+IvFfxFstfil8IeIpL3T7N3soGDXFlcFbG0gAjSdHR5JAQ&#10;ouM7lAIPZad4f1RP21df1xtNvF0SX4fabZR6kYHFs9wupXztEJMbS4V0YrnIDKcYIoAzp/2lZvB1&#10;58ernxZb28ujfDaSwS2/su3dbm+M2m29wY9rSMC7zTeWgG0AMoJPLUvijxv8a/hx4GvviB4gsfCW&#10;raVpsEmpap4M0a1uE1C1s1DPIIdRe4MdzNFGN237NEspVlUpkGuF8U/BTxH8StT/AGrNGtrOTTbj&#10;XtR0W80G91KCSOzvJ7XTbKSPD4G6Pz4BG7Jnb8w6jFdb8QvjJrnxG+F2ueEPDnw88W2fxG1uxuNI&#10;/s3WdFubbT9NmkR4nmm1Jo/sksMeS+YJZGlAUICWwADM1j9sGTw7+1Ppnga+sLST4bavounXFr4o&#10;hR91vf3rzi1Sdi2BFMICitsGHZQx+YY9Q8BfE3VPFPxq+KfhC7gs49M8K/2V9ilhRhNJ9ptmlk80&#10;liDhgAu0Lgdc9a8f0n9nOy1z4qfEPwP4h0i+vPAt38O/D3h6PUpIGjjne3kvBmKUgr50f7qTgkoS&#10;h9Kb+xd4c+JWg/Er4zD4m2FydXil0fTYfEDW7x2+ux21tJGt5ExG1i6eWzhSdrswODwADvvGfxd8&#10;R6l8fT8KfCms+GPCuqW+hRa4114nspb+XURLLLGIrS1jubcssYt5Gkl8w43IuzksN3SZPjD4g8My&#10;W9xL4Y8H+I7DUZrWW+utJl1Sy1a2UKYrq3hjvoZLYPu5jld2Uow+YbXbi/2gLLwP408S3Hhn4ufB&#10;u98UeFjYZ0fxRpuhXOuSb3IFzBizhe5sJBiIq4wsgBw4ZNtav7JfgrVPAnhTxNp4OtweBzrBbwbp&#10;3iKSZr2x0kW0CJCVnJmijEiy+XFLh0TaGCn5QAQ/st+O/id8XvAmgeOPFGt+EhpGpJch9H0jw7dW&#10;86NHNJEpFzJfyrjMe4jyu+MjGayPhp+07rXjL9oDUPDV9p2nQeAdUudU07wpqtukn2i8u9MaFL1Z&#10;XLlGDO1wY9qjK2znLdsX4VT+NvhR+wbaR6T4Y1V/H0NteWunaRLYS+fHdz30yQSSxbdyxqZUlYkA&#10;CNS2QOa5rx/+yd4o+FfwJ8MXfhPxx4r8X658M5rfxDpHhyS004w3c8BLXMSGGyS5dpopLlQplZma&#10;Qbt5oA7rwZ+1df3f7Wfjj4T+J9Jt9N0O3uobLwzrsCOFu7sWUN1PZzsWYCYpNvjwEDLG45Yc5viH&#10;9pbxwdJ1yPSIfD9nqcPxXg8AWdze2E9xDHaSiDE8kS3EZklBlJ4dFIAGB1rO0r4J3Hxqvf2gIr+x&#10;1bws+s+IdK13wvrd7Yy2s9neQ6VZtb3cQdQd0UyFWA7rIhwcivKfCOkfEZfhNLrfjnwNren+I4fj&#10;nZ65q1jpWkXV4Tbwi2We7t4oo2klty0TsrorAjABbqQD6jl+IPj34W+PPCGlfEC98N+IvD/i2+Oj&#10;2er6Bpc+lyaff+TLNHHNDLdXPmxzLC6h1ZCjhQVYPlea+Mn7Tmt/Dz416VoWl6dp134J0c6cPGmp&#10;XEcjT2H9pXDW9kYmVwibXTzJNyt8jrjHWpPG3iGf49+Ovh3aeHtC8S2Xhzwvri+Jtc1jW/Dt9pYA&#10;gt51gtoIruGOSeSSV1J8pGCqhyQzIrcR4E/Zf8RfGr4W+NNa8beMPFngvUPinLcahrPheCy07bbW&#10;7r5Nnby/abOS4R47WO3VlEq7XDbdp+YgHq3xK+IXjwfHzwv8OvB2oeHNFh1Lw9f63cahrmjXGpMG&#10;guLaJY0SK7t8Ai4JJJP3RxzWFcfG7x34E134n+FfFR8O63rnh3wb/wAJjpOq6Pp89lbTRH7RH5Fx&#10;bSXEzKyy2xO5ZcOj8BSpryz4c+B/Ffxi+JPwhufiJoXjDRL7RPBGr6NrV/Y3WpaNu1CC+tIlb7Vb&#10;vCzpOkTzoN5V1O4AlPl0dH+HGu/CWL49+ALnQ/EHi6bxJoN5qWgeOriO71S81GE2ska6XeXT7yss&#10;D5WGPcFdJNwUSM+4A7Vvip8X/CXwV0z4ua3feDvE3hyLR4df1jw/pOgXWnXsdk1uJZmguZL+dGeF&#10;Tv2tEBIIyu6MsGHtPxA8at4e+EviTxdoxt7x7HRLnVbIygtDKUgaWPcAQSpwM4IOD1FfOd1451Dx&#10;j+ylp/wq8L+EvGD+OtY8Jw+GSmr+E9T0yysJHshDPPPd3VvHCEiXe3DsXKqqK5YA+5/EzwrPY/s6&#10;eK/DemxXGp3MPhS7062iijLzXDizeNAqLklmOMAdScCgDy9vip8X/CXwV0z4ua3feDvE3hyLR4df&#10;1jw/pOgXWnXsdk1uJZmguZL+dGeFTv2tEBIIyu6MsGGzdfE34g+Ofjvrvg3wRrvhPRtB0zw5pmuR&#10;32r6Bc6nLdG7kuVwDHfW4VQsCkcEnca4O68c6h4x/ZS0/wCFXhfwl4wfx1rHhOHwyU1fwnqemWVh&#10;I9kIZ557u6t44QkS724di5VVRXLAHK8Q/DjwN4f/AGl9af4j/De+8ceHYPBeiaZpGozeA7vxDB50&#10;El2JgrQWs6xvtaIsOM5XrQB6t4z+InxI+DetfD2bxbqPhfxF4X1vxANE1i/0nQ7nTpLD7RGFsZAJ&#10;L24G03A8t2Y4/fR4C7SW6b4vfFDWPC/jT4c+DfC0FjdeIvFOqN5/2+KSSO00q3TzL24IRlO4AxRp&#10;k43zJkHocjTfh/8ADb4s/BPxT4C8MeFrnwX4W1GOW1ktV8K3Xh4wzuoZbiKGeCAs6sEcOqkbkGTx&#10;iuf/AGZdD8Z+LvE2sfEj4laLNonim20+DwhZWk8ZX91bYa9u48gHZc3e9lP8UVvbt3oATRf2m9V/&#10;4Y4f4uapp1jL4jktrlLPTLNHSC6vjdyWtnAoZ2b95L5Kn5ifmJHpXUfBj4keMPip8NNetr6XQ9A+&#10;Jmgard6DqmyxmudOhuoZMxyrAZ0kaKWB4ZVBlU/vepxz86fC74U+NvH3gf4GfDi9tfEfgTSPDjX/&#10;AIv1fV/7NWKaO8iv5l062T7VBJEZN8jXBR0bCxRtgFkNes+Cfh54l+Cv7VU922qeJPHPh74jaR/x&#10;M9a1Cxtz9h1OwAEBmaztoYokltnaMMygs0KKWY7AACx8PvGfxo8W/Fr4geEbrxX4EitfB11p0Utx&#10;D4PvQ98lzbJcNtB1UiIqGKAnf64/hqWx/ag1Cx+H/jfXNS0a21PV9P8AHd34K0DSLBmt/wC0Zxdr&#10;b2iSSOX2Fi26SQDCqrMEONp3PhD4f1TTP2ivj3qV5pt5aadqV5orWN5PA6Q3QTTY0kMTkYcKwKna&#10;TgjB5ryfTPhF4v1X4d+NbvT9CuP+Ej0L4v33jHSdL1FTaDVYYrzcFjeTaoEsLSCOQnYW2kkLkgA9&#10;L8TfEH4pfBbStP8AFHjybwn4l8KtPb2usReHNNudPuNGE0scYuVkmuZhdxRu+HGyFtp8wfdMZw/B&#10;n7V1/d/tZ+OPhP4n0m303Q7e6hsvDOuwI4W7uxZQ3U9nOxZgJik2+PAQMsbjlhyfF7xhdftIfD9/&#10;h14V8I+LLO68Qtbxaxd+I9Au9Jt9HshNG1yzS3EaJPLtDRolu0mWO7OxS9Y3/Cg7r4p+If2jNL1K&#10;3v8Aw9Pf+J9N1bwz4ga3eM217b6ZZ/Z722cgb/LnjIJU84dCeTQB7D8EvibqnxJvPiRFqdvZwL4b&#10;8XXmgWhtEdTJbxQwOrSbmbLkytkjAwBwO/ReMv8AkYvAn/YZk/8ATdeV4p+wpZ+OIfBvxHvPiJ4c&#10;n8MeKdQ8cX9zc2zxOkMzCC1jae3LAb4HeNyjrlSOjHGa9r8Zf8jF4E/7DMn/AKbrygDq6KKKACuU&#10;+E//ACSzwb/2BrP/ANEJXV1ynwn/AOSWeDf+wNZ/+iEoA6uiiigAooooAKKKKACiiigAooooAZLK&#10;kETyyuscaKWZ3OAoHUk9hWD4B+IHh74o+FLPxN4V1SLWtBvGlS3v4Awjm8uV4nK7gMjfGwDDggZB&#10;IIJTx98P9B+J/hmfw94msm1PRbh0e4svtEsSThGDBJPLZd8ZIG6Nsqw4YEEivC/2OPBuk+Kv2NNG&#10;8MX9vImiXkms2UttZXElofJOp3alFeFkdBt4+UjjjpQB7ToHxZ8H+KND8Ra1pfiGyutH8PXVzZ6p&#10;qAfbb2stuoacNIwCkID8zAlRg85BxjfDr9oPwN8U9Wj0zQNRvxqE1guqW9tq2i32lvd2hIAngF1D&#10;F58YLLl49wG9Mkblz8kXfhuz8L/sX/tT6J4dsrbSNKsPFmtQQ2drGIoYbVDb70CgYC+WGGPTNe9f&#10;HLV4vDnx4+DWs29ld6j/AGdpviS5ktdItjcXM1ollE7RxRry5aRbcKg+83lgUAeu3XxK8M2fxFsf&#10;AcurRL4uvtOl1aDSwjtIbSN1jaUkDao3sANxBYhtudrY6avz++D3iWBv2xfAfifxFp/iWPx34r8P&#10;6y+sC68K6tbR2jvcWItbOIz2qH7PbxLsabAj3l5GKmYA/oDQAUUUUAFFFFABRRRQAUUUUAFFFFAB&#10;RRRQByvxD+J/hv4WaZZX3iO9mtkvrtLGzt7Oynvbq7uGBKxQ28CPLK2FZsIpwFYnABNSfD74k+Hf&#10;ilocureG757y1gupbG5iuLWa0ubW4ibbJDPbzIksMg4O2RVOGVsYYE+ZfFqOU/tQ/AOR2UWar4gX&#10;a5HNwbOPYVB/iEYn6c4Lds074HLs+PH7QwgG2x/4SDTDhB8n2g6NZ+bjtux5Wce2ec0AeneL/iJ4&#10;b8BT6FBr+rQabca5qEWlabDJkvdXUh+SNFUEn1J6AckgVgfEP49+C/hdrUWj67e6i+qyWMmpmy0f&#10;Rb7VZobRGCtcSpaQymKPccB5NoJDAE7TjyD9rH4beG0+IPwf8cHTRN4qk8eaJpy6jPNJK0NuGnYx&#10;wqzFYQzHLeWF3kLu3bRjrPhrHIn7XPxtNyyNI+jeG2tgSN6wbb8EDvt8wSH0yTQB6dqfxO8KaN8O&#10;5fHl3r9jF4OjsRqR1kShrdrYqGWRWGdwYEYC5LEgAEkCt3S9Ttta0yz1Cyk86zu4UuIZNpXejKGU&#10;4IBGQRwRmvh+4+GXhzxv/wAE0J7/AF7SxqX/AAjfhTxFqOhQzyyfZ4GEN6trN5AYRyMkRUxM6sY+&#10;GTa3NfYXwt/5Jl4R/wCwPZ/+iUoA6iuT8ZfFXwn8PGuh4k1uDR0tdMm1ieW5DCOK1ieNHkZ8bQd0&#10;qKqk7mJO0Ng4+OPGt14k8Rfsx6/8Y/8AhP8AxVoXjOTxW8LW9rrtxBY2tomtiwXT1tFkEK4iRQZA&#10;glaQklzuIP0do9honjLx98UvEniizsJ/D+kyWWiRPqyI1oIrFFvpLk+Z8g2XNywLnG1rMHjYDQB1&#10;3gX4zeFPiJrN9o+k3OoW2tWdul3NpWt6PeaTeCB2ZVmWC7iikeIsjL5iqV3KRnPFaek/Efw1rvjn&#10;X/B2n6vBeeJdAgtrnVNPiDM1mlwHMG9sbQzLGzbM7gpViAHUnyj4ZRSfGj40XHxftkms/BlnoUvh&#10;vw27ho5NXjmnjnudQA4KwMYIEgzy4WST7rRE8b8Evhpofwx/af8AjdoHgzTl0mF/C+h3Cnznllmu&#10;ZJNSZppZpGaSWRmOTJIzMeMnigD13Q/2l/h14i8T2ug2Ot3MlzeX8+l2d5LpN5Fp15dwlxJBBfPC&#10;LaaQGKQbY5GJ2NjODXY+EPHehePItWk0K++3JpOp3Gj3h8mSPyruBts0fzqN21uNy5U9ia+QtBQt&#10;+wt+zebRc6kut+DzCYx84m+324m/HaZt2e2/PevYP2Q/+QZ8Wv8AspXiH/0poA98ooooAKKKKACi&#10;iigAooooAKKKKACiiigAooooAK8v8V/tMfDrwV4mv9D1fW7mC602a2g1K6h0m9nsNNknK+St3eRw&#10;tb22d6H99ImFZWOAQa9Qr45aCJf2Xv2ul1YxSH+2PFzz7sEhfsuYd2Odwi8nHfAXHagD671bVrLQ&#10;dKvNT1K6hsdOsoXubm6uHCRwxIpZ3ZjwFABJJ6AVwnw6/aD8DfFPVo9M0DUb8ahNYLqlvbatot9p&#10;b3doSAJ4BdQxefGCy5ePcBvTJG5c+a/tRR6lJ+wj4sE7Ol+PC0LXhmODtCRmcP8AVQ4P41P8f9It&#10;9c+NfwisIrz+zUu9J8TW01/AQDb2b2MSu+eAFEn2duoGVSgD0nwj8efBPjnW4tL0bVLmeW4aRLK7&#10;n0u7t7LUTHuLizu5Ylgu8Kjt+4d8qjMMqCQWvx58E3vi6fw5Dqly95DenTXvf7Luxpv2wEKbYX5i&#10;+ytMHPlmISlxICmN4Kj5gg1/xdbfDn9mPwkPCyWdtpXiTQtNXxNaapZ3enaxDb2kymbTTBK8jRSQ&#10;QyS5mSEiMkYZjgY/im88UeCf2TJvAmkaEuuWVp4ot4LDx3ZatZ3OnX/meIo2j8oRzNcG7EsgidGi&#10;VEljlJkIUbgD6n8V/tMfDrwV4mv9D1fW7mC602a2g1K6h0m9nsNNknK+St3eRwtb22d6H99ImFZW&#10;OAQa9Qr45aCJf2Xv2ul1YxSH+2PFzz7sEhfsuYd2Odwi8nHfAXHavqjwD9r/AOEE8Ofb9/27+zbb&#10;z/N+/wCZ5S7s++c0Ab1FFFABRRRQAUUUUAFFFFABRRRQAUUUUAFFFFABRRRQAUUUUAFFFFABRRRQ&#10;AUUUUAFFFFABRRRQBx/xD+LPhj4WjSF8QXd0t1q9w1rp9hpunXOo3l3IsbSuIra2jklcKiMzMFwo&#10;HJGRV/wJ4+0H4l+HIdd8N341HTZZJId5ieGSKWNykkUkUiq8ciMpVkdVZSMECvKfF6Sj9tb4aPcM&#10;DaHwXr4tVc8CYXWmeYVz/FsK5x2FT/syo6a58cAqlbP/AIWHeG2GMLg2NiZSv/bbzs/7W6gDoNe/&#10;aX+HXhnxPfaFqOt3MNzp95b6ff3qaTeS6dY3MxQRRXF8kJtoHYyxDbJIpHmLnGRU3j/9orwF8Mda&#10;vNK17VL5b2xsRqd+unaNfagmn2h34nuntoZFt4/3ch3SlRhGPQE1836lAV/Yj/abTUCst8Nb8ZF2&#10;6sZvtU5gPHOceTt9BsxgYr0X4NwS/wDCwP2j18QlZZZLnTDOJ8E/Zzodrww/u7vOHpnf7mgD1Xxn&#10;8efBPgW70i0v9Su7+81e0fULK00DSrzWJprVNm648uzilYRfvEHmEBSWABNRav8AtCeAdH8M+Ftf&#10;/tx9T0/xScaGuiWFzqdzqP7ppmMNvbRySsFjRmYhMJj5sGvnD9hqPUU8X+HTq7O1w/wb8Jtaic5c&#10;RebfBgM8jkJn6rntWX+zBDcxfGL4YfaPl0n+zfiAukpJ0VR4jgx5YPQeUUx/sgdsUAfY/gTx9oPx&#10;L8OQ674bvxqOmyySQ7zE8MkUsblJIpIpFV45EZSrI6qykYIFdDXh/wCzKjprnxwCqVs/+Fh3hthj&#10;C4NjYmUr/wBtvOz/ALW6vcKACiiigAooooAKKKKACiiigAooooAKKKKACiiigArlPGX/ACMXgT/s&#10;Myf+m68rq65Txl/yMXgT/sMyf+m68oA6uiiigArlPhP/AMks8G/9gaz/APRCV1dcp8J/+SWeDf8A&#10;sDWf/ohKAOrooooAKKKKACiiigAooooAKKKKACsDwL4E0L4aeGLXw74bsf7N0e2kmkitvOkl2tLK&#10;80h3OzMcvI55PGcDAAFb9FAHK6R8LvC2h6V4m0y10eE6d4lvLq/1e1uGeeO8muFCzllkLDa4ABQY&#10;XHQc1h/Dr9nzwN8LNWj1PQNOvzqENgul29zq2tX2qPaWgIIggN1NL5EZKrlI9oOxMg7Vx6NRQBz9&#10;74D0LUPHGl+L7ix8zxFpllcafaXvnSDy4J2jaVNgbYdzQxnJBI28EZOegoooAKKKKACiiigAoooo&#10;AKKKKACiiigAooooA5X4h/DDw38U9MsrHxHZTXKWN2l9Z3Fnez2V1aXCghZYbiB0libDMuUYZDMD&#10;kEiqfhj4N+FfBnhoaFolrf6fZHUjq800Wr3n2u7uzIJGluLoyma4LEAMJXYMihGBQBa7aigDA8W+&#10;BND8df2L/blj9u/sbUodYsf30kfk3cW7y5PkYbsbm+Vsqc8g1znxD+Angv4o61FrGu2WopqsdjJp&#10;hvdH1q+0qaa0dgzW8r2k0Rlj3DISTcASxAG459CooA5u++HPhrUPh1deA5NIgi8IXOlvor6Ta5gi&#10;Fm8RiaFPLKlB5ZKjaQR2INbWl6ZbaLplnp9lH5NnaQpbwx7i2xFUKoySScADknNWqKAPkPxt+yHr&#10;3xK8TXtrrOieFtM0S/8AEket3mt6N4g1VDIscqyCRNDdTZx3kixrC915rH55JdpJ2V754r+A3gfx&#10;t8ONW8B6xo0lz4U1a7mvr6xS/uYTcTS3LXUjNKkiyYaZmYrux2xtAFegUUAcL4H+DHh74eakL3SL&#10;zxRLIsJt1h1fxbqup26ocdIbq5kjBG0YYLkDIBGTW1p/gPQtK8a6z4ttbHyvEOsWttZX1550h86G&#10;3MhhXYW2LtM0nKgE7uScDHQUUAeX6H+zR8OvDvie116x0S5jubO/n1Szs5dWvJdOs7uYuZJ4LF5j&#10;bQyEyyHdHGpG9sYyarH9l7wHHqmr39m3ivSJtWv59TvY9H8a61YQS3MzbpZfJgu0jUsxydqgV6zR&#10;QBHbwrbQRwoXKRqEBkcuxAGOWYkk+5JJqSiigAooooAKKKKACiiigAooooAKKKKACiiigAry/wAV&#10;/sz/AA68a+Jr/XNX0S5nutSmtp9StYdWvYLDUpICvktd2ccy29zjYg/fRvlVVTkACvUKKAMS+8Ha&#10;Vqk2stfwzahBrFoLC9sby6lms5IQHBUWzsYk3CRgxVQXGAxbauOU+HX7Pngb4WatHqegadfnUIbB&#10;dLt7nVtavtUe0tAQRBAbqaXyIyVXKR7QdiZB2rj0aigDzvwR+z94E+HOrx6joGjz2j27TNZWs2pX&#10;VxZ6b5pYyCytZZWhtAdzLiBIxtO0DbxRpv7P3gTR/F03iO00eeK9lvW1M2f9pXTacl433rpLEym2&#10;ScnLGVYg5ZmbO5iT6JRQB5f4r/Zn+HXjXxNf65q+iXM91qU1tPqVrDq17BYalJAV8lruzjmW3ucb&#10;EH76N8qqqcgAV6hRRQAUUUUAFFFFABRRRQAUUUUAFFFFABRRRQAUUUUAFFFFABRRRQAUUUUAFFFF&#10;ABRRRQAUUUUAFFFFAHH/ABD+E3hj4pDSG8QWl011pFw11p9/puo3OnXlpI0bROYrm2kjlQMjsrKG&#10;wwPIOBR4a+Evhjwb4e0rRNDtLvStO069bUY0tdSuUee4YuzvcSCTfc72dmcTM4diCwJAI7CigDy/&#10;Xv2aPh14m8T32u6jolzNc6heW+oX9kmrXkWnX1zCUMUtxYpMLad1MUR3SRsT5a5zgVN4/wD2dfAX&#10;xO1q81XXtLvmvb6xGmX7adrN9p6ahaDfiC6S2mjW4j/eSDbKGGHYdCRXpVFAHn/jP4DeCfHV3pF3&#10;f6bd2F5pFo+n2V3oGq3mjzQ2r7N1v5lnLExi/dofLJKgqCAKi1f9nvwDrHhnwtoH9hvpmn+FjnQ2&#10;0S/udMudO/dNCwhuLaSOVQ0bsrAPh8/Nk16LRQBz3gTwDoPw08OQ6F4bsBp2mxSSTbDK80kssjl5&#10;JZJZGZ5JHZizO7MzE5JNdDRRQAUUUUAFFFFABRRRQAUUUUAFFFFABRRRQAUUUUAFcp4y/wCRi8Cf&#10;9hmT/wBN15XV1ynjL/kYvAn/AGGZP/TdeUAdXRRRQAVynwn/AOSWeDf+wNZ/+iErq65T4T/8ks8G&#10;/wDYGs//AEQlAHV0UUUAFFFFABRRRQAUUUUAFFFFABRRRQAUUUUAVNTfZbId2z99EM7tvWRRj7y9&#10;emM89MN90iaZCm3D3B24xm5kPTb1y3P3B165bP3myam+y2Q7tn76IZ3besijH3l69MZ56Yb7pt0A&#10;VE0yFNuHuDtxjNzIem3rlufuDr1y2fvNkTTIU24e4O3GM3Mh6beuW5+4OvXLZ+82bdFAFRNMhTbh&#10;7g7cYzcyHpt65bn7g69ctn7zZE0yFNuHuDtxjNzIem3rlufuDr1y2fvNm3RQBUTTIU24e4O3GM3M&#10;h6beuW5+4OvXLZ+82RNMhTbh7g7cYzcyHpt65bn7g69ctn7zZt0UAVE0yFNuHuDtxjNzIem3rluf&#10;uDr1y2fvNkTTIU24e4O3GM3Mh6beuW5+4OvXLZ+82bdecfG7xz8QvAuiafdfDv4Zf8LQ1Ga4MdzY&#10;f2/b6R9mi2k+b5kykPyAu0c85oA7xNMhTbh7g7cYzcyHpt65bn7g69ctn7zZE0yFNuHuDtxjNzIe&#10;m3rlufuDr1y2fvNn5f8A2Vv2xPHf7SdlZeJbz4Mx+D/hrcxXTt4ul8W21ykbQllZWtzFHIBuVgWI&#10;AGM9K+hvBHxN8H/E20ubrwf4r0PxXa2ziKefQ9RhvEicjIVmiZgpxzg0AbSaZCm3D3B24xm5kPTb&#10;1y3P3B165bP3myJpkKbcPcHbjGbmQ9NvXLc/cHXrls/ebPJeGvjn8N/Glpqt14f+IPhXXbbSbc3e&#10;ozaZrVtcJZQgEmWZkciNAFY7mwPlPpXG/st/tU+Fv2qvCWp634eMVjJZX0tu+lS3sUt7FAHZYZ5o&#10;0J8rzQrEDJHynDNjNAHr6aZCm3D3B24xm5kPTb1y3P3B165bP3myJpkKbcPcHbjGbmQ9NvXLc/cH&#10;Xrls/ebNuigCommQptw9wduMZuZD029ctz9wdeuWz95siaZCm3D3B24xm5kPTb1y3P3B165bP3mz&#10;booAqJpkKbcPcHbjGbmQ9NvXLc/cHXrls/ebImmQptw9wduMZuZD029ctz9wdeuWz95s26KAKiaZ&#10;Cm3D3B24xm5kPTb1y3P3B165bP3myJpkKbcPcHbjGbmQ9NvXLc/cHXrls/ebNuigCommQptw9wdu&#10;MZuZD029ctz9wdeuWz95siaZCm3D3B24xm5kPTb1y3P3B165bP3mz84fHH9rDxt8P/2gdO+E3gH4&#10;Q/8ACzNcu/Di+JGf/hJoNJ8uH7RLAy4miKnBjU535O/7vGa0fgf+14PHms/EPw58SPCJ+EHirwKl&#10;vdavaanrFvd2UdpPHvjm+2KFjGB94EAAMuGY7ggB78mmQptw9wduMZuZD029ctz9wdeuWz95siaZ&#10;Cm3D3B24xm5kPTb1y3P3B165bP3mzwOt/tD+ALDwH4z8VaV4r0TxLaeE9MbVNSh0fU4Ll4o/KeWI&#10;NsZtplCHZn73bNcB+x7+1yP2ptJ8SjUfCUvgTxHoU1qZ9Env/tbm1ubdZra43eVGRvBf5dvG0HPO&#10;AAe+ppkKbcPcHbjGbmQ9NvXLc/cHXrls/ebImmQptw9wduMZuZD029ctz9wdeuWz95s/J/ir9uXx&#10;fqGpeMbn4UfA3Vvih4M8ISzWmreJRrUOmo1zDuM8drA8bvdKigfMnJJwFxtZ/pH4V/EXT/i58OvD&#10;3jPSrLUtO03W7RL23ttXtTbXKI3TehJ69QQSrAhlLKQSAb6aZCm3D3B24xm5kPTb1y3P3B165bP3&#10;myJpkKbcPcHbjGbmQ9NvXLc/cHXrls/ebPlvwu/aK0v4l3/xUujawaN4P8C6vLo7+JLy+VYbp7eF&#10;ZLyRgVVYY4WbbvLsGALZXpXWeGvjL4A8aX9jY+HvHPhvXb2/ge6tLbTNXt7iS4hR2R5I1RyXRXVl&#10;LDIBUg8g0AdMmmQptw9wduMZuZD029ctz9wdeuWz95siaZCm3D3B24xm5kPTb1y3P3B165bP3mz8&#10;n6t+31dXUeh6b4M+Gd3418YeJNf1jS/D+i2+sR2sV7Z6dK0ct7JcyRhIQxRyqYYfKcvXT+Cf27vA&#10;2q/AXVfiT4wt7nwPJousy+GtT0GdvtVyurR7SbO32AG4Yh1IKqOAzNtVGIAPolNMhTbh7g7cYzcy&#10;Hpt65bn7g69ctn7zZE0yFNuHuDtxjNzIem3rlufuDr1y2fvNn5r8N/t1aHf/ALG//DQGteHLjSbJ&#10;2mhh0G2uhdTTTLdtbRRrJsQZdlUk7flBP3tvORpP7duqWfhT4sDxv8LbvwR8QfAOjpr7+FbjWYrq&#10;O/sZEDJJHdxx4Uhjtddh27k5Y71QA+q00yFNuHuDtxjNzIem3rlufuDr1y2fvNkTTIU24e4O3GM3&#10;Mh6beuW5+4OvXLZ+82cX4Z+Mv+Fi/Dfwp4r+x/2f/buk2mqfZPN83yPPhSTy9+F3bd+M4GcZwOlc&#10;l8APjnF8b9G8TmfSD4d8Q+GNfvfDusaSbn7QIJ4HwrpJsTfHJGUcNtAyWAztyQD0dNMhTbh7g7cY&#10;zcyHpt65bn7g69ctn7zZE0yFNuHuDtxjNzIem3rlufuDr1y2fvNm3RQBUTTIU24e4O3GM3Mh6beu&#10;W5+4OvXLZ+82RNMhTbh7g7cYzcyHpt65bn7g69ctn7zZz/Guq6xofhHWNQ8PaF/wk2uW1rJLZaN9&#10;rS0+2zAZWLznBWPceNzDAzXyP4X/AG3fjZ4q+Keu/D62/Zix4l8Ppazaxa/8J/Zf6HDOoaN9xhCS&#10;ZU5wjE9jg0AfZCaZCm3D3B24xm5kPTb1y3P3B165bP3myJpkKbcPcHbjGbmQ9NvXLc/cHXrls/eb&#10;Pk3wq/aU0Xxd8OdH8S+M7vwv4DutVv59PtLMeLbHUobiSNyoWK5iYRyOQMmNcsvQ8iulH7QfwtOh&#10;WmtD4leEDo15dNY22o/29a/Z57gAFoUk8za0gDAlQc8jjmgDtE0yFNuHuDtxjNzIem3rlufuDr1y&#10;2fvNkTTIU24e4O3GM3Mh6beuW5+4OvXLZ+82cLxz8UvBfwxhtJfGPi/QfCcV4zLbPrmpw2SzlcFg&#10;hlZdxGRnHTIrpYpUniSWJ1kjdQyuhyGB6EHuKAKVlCltqVzEkkjAQwnbJM0hH31z8znGQo52jJBO&#10;WOduhVSN86rcLuziGI7d3TLSc43cdOu0Zx1bGFt0AFFFFABRRRQAUUUUAFFFFABRRRQAUUUUAFFF&#10;FABRRRQAUUUUAFFFFABRRRQAUUUUAFFFFABRRRQAUUUUAFFFFABRRRQAUUUUAFFFFABRRRQAUUUU&#10;AFFFFABRRRQAUUUUAFFFFABRRRQAVynjL/kYvAn/AGGZP/TdeV1dcp4y/wCRi8Cf9hmT/wBN15QB&#10;1dFFFABXKfCf/klng3/sDWf/AKISurrlPhP/AMks8G/9gaz/APRCUAdXRRRQAUUUUAFFFFABRRRQ&#10;AUUUUAFFFFABRRRQBU1N9lsh3bP30Qzu29ZFGPvL16Yzz0w33Tbqpqb7LZDu2fvohndt6yKMfeXr&#10;0xnnphvum3QAUUUUAFFFFABRRRQAUUUUAflP4B8P+KfE/wDwRgudO8JW15eX0l3cPdW+noXuJLRd&#10;ULzhFHLfIpLKOqhh0OKofsyeBPDXjDX/AIo6r4T8Y+JviN4ek+Ht7o2rf8IL8NbPwzbyecMi3iVJ&#10;41mv1DMygwtuGB5hGFP6z0UAfkf+wo/hZ/2ivB/hHw1YaB8VNFuvDd5aa5rX/CI3Gganolu1uA1l&#10;qcCP9ju0MipGZJPPd3kf94QqBvff+CS114O0r4Z+L/CVrZ2dj8SNF1i4j8RQrprW92sXnyrbpLKY&#10;13hdkoCbiU5BC55+86KACiiigAooooAKKKKACiiigD8zf24tX8F6B+3/AOG7zx98SfFvwp0BvhzH&#10;Gmv+DbieC8eb+0borAXhhlbYw3EjbjKryOM8B4cnsV8G/tcx+BNb8R/ET4c6p4Tt5f8AhN/F9pIN&#10;UuNVEaoLQ3EsUck4KSEhWUbcIFHzFpP1B8c/DDS/HkqzXN1qGm3JtpLGa40yfyXuLVyDJBIcHKNj&#10;qMMuSVZSSTT/AOFK+Gh4kg1WOGaG1ilS5/sWNlGnvcJD5Mc5h2/fWPCjBC/KpKllUjCTq3tFK3r/&#10;AFsetSp4B01KrUkpdlHt0vfr0fTqmfA/xl8EWWkfsV/A/wCD3wx8PaNpHi34vQaHDqd0kAtzcRRw&#10;xTzXN3LGm9h5rR7mOTtdwoOdta3gbWPiN8BP29vCV78TZ/h7aR/EHSh4Wu7XwDcXP2e3mgQNYvcR&#10;3HzpK2FhQ5wVzj7pz9p2f7P/AIYtLG8tTJqFwJIobeylnuA0mlQwyebBHattBjCSYYE7j8qgkhVA&#10;Lv4A+HbvSYbT7ZqsF3m5F3qtvcLHeX63JBuUncJgrIVXO0Lt2LsKbRiOav8Ayr7/AOvU29hll7e2&#10;l68vzva/ya3vqm1ofE/7MH7W3gf9jj4XeJfhh8Rrm/Hi7RNV1K70qLTbKW8j8RwPNI0ctpNGGjO5&#10;1dCZGUKwIJBVwv3f8KfiHP8AEP4deFPEOsaDd+C9X1yyS5bw9qzr9qt325ZOxbA+YZVW2kFkRsqK&#10;/wDwpXw0PEkGqxwzQ2sUqXP9ixso097hIfJjnMO376x4UYIX5VJUsqkWfBfwp0fwPfC6tJ728aG3&#10;+w2KX0okXTrXdu+zwYUFUyF+8WYhEBYhFAqLq3tJL7zKrTy9QcqdSV97OK69L36Pd7NbJNWf5npo&#10;esal/wAEvPFtibK91WfRfHtzN4ysrLLzyQQ36yXO4KQTtHlSMcjaqFiQFJq3Y/FX4Q+HP2uB8TPg&#10;3odtong7Tvhfq1+Z7LRm021vLmAyjfHA6IW+YJEZAu1nVlySrV9w+Lf2Mfh5408NfFLw9qQ1Q6L8&#10;Q9RTWdQs4bhI1sr9URTc2pCZV2aNJGEhkUsD8u0lSz4Hfsc+F/gh48vPGn/CV+NPHvimbTE0a31T&#10;xtrP9oS2NkJDIYIMIgVWfBOQ2Nvy7dz7ug8g+Zfi1+0jP+w5+yV8HPhrpN3aaV8RvEekQLNq2oxS&#10;zW+iLKA15fyIiu8rrNM5VQrbiGYq23y39p/Yr0n4Oan+zwlt8O9eHxIi0TUri71DxNqumzQ3M+ty&#10;QZnuwtwgdHMc+0MpJCNtLsdxP1XRQB+U/hDwhrXi3/gjp4cfQtNn1e70fV5NYlsrVC8skEGrTNKV&#10;A67Uyx9lNW/iR430v9o3Xf2n/jB4I+13/wAPrT4YL4ZTWLi0lt47i+Z0uHjjEiqSY1GHGONyHo6F&#10;v1NooA+M/wBmD9vv4DXHw9+Evw9j8d7vGD6XpOgrp39j34zfGKKAReZ5Hl/6z5d27b3zjmtX9j5X&#10;m/aZ/avu7fB0l/E9hBGUXC/aI7ZxcduuSmfevreuE+D/AMG9D+Cuh6xp2izXl5JrOs3mv6jf6i6P&#10;cXd5cyb5JHKIi9NqjCj5UXOTkkA7uiiigAr5D+CP/KRz9pH/ALA3h/8A9JVr68ooA/G3wJ4f03xX&#10;+z7+ydo2sWUOpaVf/Fq6t7qzuF3RTxNd4ZHXupBIIPBBrd8VfBfwFDaft3TR+DtEjbww1mNDCWMa&#10;rpW9ZGf7MoGISSi5KAHAx04r9daKAPxp+O1rIvjj4ceI/iV4yTwZ4V1H4U6Omja3qvgaHxXa3c6w&#10;RvcWyRzArDcF2Z/MGCAwyyhhn9Iv2H/CF54E/ZZ8BaLe3OuXRt7WVoD4k05dPv44HnkeKOW3WaYR&#10;7UZQF8wkKFyFPyj3SigCpG+dVuF3ZxDEdu7plpOcbuOnXaM46tjC26qRvnVbhd2cQxHbu6ZaTnG7&#10;jp12jOOrYwtugAooooAKKKKACiiigAooooAKKKKACiiigAooooAKKKKACiiigAooooAKKKKACiii&#10;gAooooAKKKKACiiigAooooAKKKKACiiigAooooAKKKKACiiigAooooAKKKKACiiigAooooAKKKKA&#10;CuU8Zf8AIxeBP+wzJ/6bryurrlPGX/IxeBP+wzJ/6brygDq6KKKACuU+E/8AySzwb/2BrP8A9EJX&#10;V1ynwn/5JZ4N/wCwNZ/+iEoA6uiiigAooooAKKKKACiiigAooooAKKKKACiiigCpqb7LZDu2fvoh&#10;ndt6yKMfeXr0xnnphvum3VTU32WyHds/fRDO7b1kUY+8vXpjPPTDfdNugAooooAKKKKACmu6xozu&#10;wVVGSxOAB606vB/20/H8/g74HX+kaZLdp4h8X3EXhrThp9rLdXKG5O24mjhhVpHMNuJ5cIpOYwAO&#10;aAPXPD/jnw34t8Mr4j0PxBpWs+HmWRxq2n3sc9oVQkSHzUYphSrAnPBU56Vo6Tq1jr+lWWp6Ze2+&#10;o6bewpc2t5aSrLDPE6hkkR1JDKykEMCQQQRXxz8EfHmlfC3xf8XPh94TtNa0Tw/Joj+MPCy65oN5&#10;pbRSJbrBewxxXkERcJKkE3yqV/0hvQ1rfB74j/Eb4t+O/hfpd348vNI0y7+FWh+MdU/s7T7Hzr/U&#10;JpGWXc0sDqkUgJ3LGqkFU2NH824A+m/GvxC8K/DXSotT8X+JtH8K6bLMLaO81u/is4XlKswjDyMo&#10;LFUc7c5wpPY1S8I/F3wL8QLDUb7wv408PeJLLTQGvbnSNVguo7UEEgytG5CcKx+bHAPpXj/7ZU+q&#10;2158CZdDsrPUdWX4kWZtrXULx7SCRv7O1Hh5UilZB15EbfSuJ8WX/ia3/aG1268eeGtM8O6lrHwu&#10;1Sx0eTw7q8mpW10tvOJbpbmSS2t3Dp51uYl8sqokn+cmTaoB9caTq1jr+lWWp6Ze2+o6bewpc2t5&#10;aSrLDPE6hkkR1JDKykEMCQQQRVuvh74f/EnxDbfC74LeFNE8ReI7YQ/Dfw/dJovw90aHUNZubieG&#10;ONWupr21ksbO2VI2KtLJGzkSHcAgD2fht8cvif8AGmy/Z0sv+ErbwjP4v0nxI3iK703TbSS4lk06&#10;4t4YpYRMkscUjHeWG148SuApIRlAPsjUvEOl6NeadaahqVnY3WpTG2sYLmdI3upQjOY4lYguwRHb&#10;auThSegNaFfn38T/AI3+I9Esvhzq+tWeqfEfXfBHxT1nQ0j0iwRb/VhDp14IS0UShA+2VN7IoUBW&#10;baOVr62/Z01bWvFnws0fxZrnjG38YXPiSFNWR9Nto4NPsklG5ba1ARZWjjBCFpy0jMrEhM+WoB6d&#10;RRRQAUUUUAFFFFABRRRQAUUUUAY3i3xp4e8AaLLrHifXdM8OaREypJqGr3kdrbozHCgySEKCTwBn&#10;mn+FvFmh+OdCtdb8N6zp/iDRbrd9n1HS7pLm3m2sUbZIhKthlZTg8FSOorx/4x276n+0v8A7K5gW&#10;50qKTXNQKSLuRLuKzRYJMf3lWafB7ZJHIFL8BoY9K+N/7Qul2aLDpy+JLC/ECDCrcXGk2jzt9XYK&#10;592J70AejeI/jD4C8H+JrLw5r3jfw5oniG9EZtdJ1HVre3u7gSMUj2RO4dtzAqMA5IIHNP8AHPxb&#10;8DfDB7NPGXjTw94Sa9Dm1XXdVgsjOExvKea67tu5c4zjcM9a+ctP8PWPir4a/tgS+IbKKea/1rVr&#10;G5mmUb2tYNJthbLuPQRq25f7pYsME1d/ZhM/jf4seMdV8TWseoXx8BeErVJLqMMfs9xbXU1xHg/w&#10;vNuLDuVGc4FAH0P4x+Jvg/4d6Va6n4r8V6H4Y026cRW95rOow2kMzlSwVHkZQxKgnAPQE1s6NrOn&#10;+ItJs9U0q+ttT0y9hW4tb2zmWaGeJhlXR1JDKQQQQSCDXxP+x3FJqXj/AOFMF7F9qsPD/wAONSg0&#10;Z5vn+zj+2RbEoT/Ebe3tk3dSvGcMa9w/ZHgj0zwr4+0e0RYdK0rx5r1rYW8YwkMRvGlKKOgUSSyc&#10;Dp07UAe6UUUUAFFFFABRRRQBmeJPE2j+DtEutZ1/VrHQ9HtFDXGoalcpb28IJABeRyFUZIHJ6kVW&#10;8H+OfDfxD0cav4V8QaV4m0oyNEL7R72O7gLr95d8bFcjIyM8ZryP9pmFtR8cfATTLiFbjR7rx0j3&#10;UMi7keSHTr2eDcO+2WJZB/tRqe1Z3h7QW1H9pr48+H9N1K88Pxav4c0C8n1DSPLW5t7uQX8BnjZ0&#10;dRIYoIRllb/VqccUAe+adrenaxLfR2F/a30ljcG0u0tplkNvMFVjFIATtcK6NtODhlPcVYurqGxt&#10;Zrm5mjt7eFDJLNKwVEUDJZieAABkk18z/sXeCbTwj4b+NfhjRry/s7e2+IOqW8F9JP8AartGNraZ&#10;mMk4fzJNxL5kDAt1BHFYH7ZXxR8Pf2YnwZ1nx9pugJc6HJqniPUtZ1S2sbm+skR1is4xmMNLdzJh&#10;/KUBYklGFMkdAH1hpms6frej2mradfW1/pV3Al1b31rMskE0LqGSRHUlWRlIIYHBBBo0bWdP8RaT&#10;Z6ppV9banpl7Ctxa3tnMs0M8TDKujqSGUggggkEGvlv4e+GNB+On/BP/AMAaVH4pvG0a18G2MGqQ&#10;eHNSSMXbQ6cqTWFzIgLqm75ZI0ZGO3Yx2llPp/7HX/Jp/wAHv+xT0z/0mjoA9WjfOq3C7s4hiO3d&#10;0y0nON3HTrtGcdWxhbdVI3zqtwu7OIYjt3dMtJzjdx067RnHVsYW3QAUUUUAFFFFABRRRQAUUUUA&#10;FFFFABRRRQAUUUUAFFFFABRRRQAUUUUAFFFFABRRRQAUUUUAFFFFABRRRQAUUUUAFFFFABRRRQAU&#10;UUUAFFFFABRRRQAUUUUAFFFFABRRRQAUUUUAFFFFABXKeMv+Ri8Cf9hmT/03XldXXKeMv+Ri8Cf9&#10;hmT/ANN15QB1dFFFABXKfCf/AJJZ4N/7A1n/AOiErq65T4T/APJLPBv/AGBrP/0QlAHV0UUUAFFF&#10;FABRRRQAUUUUAFFFFABRRRQAUUUUAVNTfZbId2z99EM7tvWRRj7y9emM89MN9026qam+y2Q7tn76&#10;IZ3besijH3l69MZ56Yb7pt0AFFFFABRRRQAVx+vfC7SfEvxL8K+Nr+a7m1HwzbXkOm2m5Ps0clyq&#10;JJOV27jKI0MandgLLIMfMTXYUUAeefFD4IaH8Vtb8NaxqN5qOnaloAvY7a402SNDJDd25guIJA6O&#10;GjZSrYGCGjjYH5aqfDn9nzw78Mdc0DVdLvdUuLjRfCFl4Lt1vJY2RrK1YtHI4WNSZiT8zAhT2UV6&#10;dRQBwHxg+D1p8YLPw0k+vax4avfDusx67p+o6J9mM0dykM0IytxDNGy7bh+CnUDnjnK0z9n6zGq6&#10;lq/iPxZ4i8ba3daTPolvqOt/Yo3sLSYgzJbx2ttDErOVjLOyMx8tBnaMV6pRQB4dpv7J+j+GRoje&#10;F/Gfi3wnNp/hux8K3M+lT2fmanY2ilbfzzLbPtlUNJ+9g8pv3hwRhdtv4b/sqeEfhZP4BfRr/WXh&#10;8Exavb6Tb3dxHIoi1GZJZkkPlhn2NGoQlt2Cdxc817NRQB5FY/sx+F7DxHY61Hf6u11Z+L7zxpGj&#10;TRbDe3Nu9vJGR5efJCSEhc7gQMsRxXUfDL4T6V8Jk8QW2h3d9/ZWrapPqyaVcPGbbT5ZjvmS2CoG&#10;SN5C0mwlgGdtuAcV2tFABRRRQAUUUUAFFFFABRRRQAUUUUAcP8UPhNY/E9dCuH1fVfDet6De/b9L&#10;1vRHiW6tZDG0TgCaOSN0eN3RkdGUg9MgEU/BHwag8A6Lf22neKNem1fVdY/tvV/EF41rLe6nNlAU&#10;lBg8lIzFFHAFhjj2xoNhVsvXolFAHjHjX9l7SPGOt+LLqLxb4p8O6T4vWIeI9A0a4to7LVSkYhZn&#10;Mlu80TSQqkUhgliLKi/xfNWj4x/Z8svEPioeI9A8XeJfh9q8mkLod3N4Ye0AvLRGZoVkW5t5lDRF&#10;5NkiBHUSMNxGMerUUAeRX37NGgW9r4JHhXW9d8BX/hDTpNI03UtBlt5J2sZBH5lvOLuGeOZC0MT5&#10;dCwdAwYEtns/hj8ONL+FHg618O6VNeXkUcs91cX2ozeddXtzPK809xM+AGkklkdzgBQWwoVQAOqo&#10;oAKKKKACiiigAooooA434p/C7TfivoFnp19fahpF1p9/BqmnatpMiR3djdQtlJYy6OhOC6FXRlZX&#10;ZSCDUHw1+E1p8ObzX9SfXNY8U+INemim1HWtckhNxMIo/LijCQRRRRoi5wqRryzE5LE13NFAHE+D&#10;fhRp/gK38aJo2pajb3HirV7nW7i6doXktbmaKOMmEGPaFURKVDq/Oc7hxW/f+HV1bwncaFf3tzdp&#10;c2TWM96/lrPKGj2NIdqBA5yT8qBcnhQOK16KAOU8KfDfTPB3wr0bwBZT3cuj6VosOhQzzupuGgig&#10;EKszBQpfaoJIUDPYDip/hr4C0/4W/D3w34O0qa5uNM0HToNMtZbxlaZ4oowilyqqCxCjJCgZ7Cuk&#10;ooAqRvnVbhd2cQxHbu6ZaTnG7jp12jOOrYwtuqkb51W4XdnEMR27umWk5xu46ddozjq2MLboAKKK&#10;KACiiigAooooAKKKKACiiigAooooAKKKKACiiigAooooAKKKKACiiigAooooAKKKKACiiigAoooo&#10;AKKKKACiiigAooooAKKKKACiiigAooooAKKKKACiiigAooooAKKKKACiiigArlPGX/IxeBP+wzJ/&#10;6bryurrlPGX/ACMXgT/sMyf+m68oA6uiiigArlPhP/ySzwb/ANgaz/8ARCV1dcp8J/8Aklng3/sD&#10;Wf8A6ISgDq6KKKACiiigAooooAKKKKACiiigAooooAKKKKAKmpvstkO7Z++iGd23rIox95evTGee&#10;mG+6bdVNTfZbId2z99EM7tvWRRj7y9emM89MN9026ACiiigAooooAxfGtxLaeDdengkeGaKwuHSS&#10;NirIwjYggjoQe9fK3w2+HOo3/wCx54W+IukeN/Gtt8RT4QtteTU7/wAWanqFtPeC1EzCazubh7d4&#10;5DlWXyxgMShRgrD6w8TabLrXhvVtPgZFmu7SWBGkJChmQqCcA8ZPpXzf4W+Evxqtv2edE+Dl1a+C&#10;/D9hDoEPhy88V6dr93fXSW6wiGWWGzewhXzGQMF3T4QsGO/btYA1NH/aStr3xBb6svhLX9TvLj4Z&#10;2HjBbPRry4u5JxPM4W0h08fujNu/5b8MQQrEKuQmk/thQ6L8Qda8H+P9O8OaJqmleHrvxFdL4Z8T&#10;jWjYxWqq9xDeIbeBreUI6uowyuA/zDA3Zfxc/ZH1jxdc+JLXwrqenaHotx8OrTwbpsNw8pIkt7xp&#10;xFMqr/x7SRbYXKsW2u/ynjOBr37Leva7r0N/rXhrwV4E+Htl4R1/w7ceF/A32m8lhjvo0Z7mBY7O&#10;HzZGZCPISFWBUMHlZ9iAHe6V+0t4xj8bfDDSPEnwyh0PTPiFNKum38Gv/aZbNEtJbrbdw/ZkEcxV&#10;IwI43kXmT95+7AfN8Hftc+IPEmgeDvFt98OoNK8C+IfEY8L/AG8a951/Bcvdy2cUwtfs6q8DXCRo&#10;W85XAct5ZVct5X4C+IOv/Gf4ufs96dp3iLwL4v0bwrJc6hfX3gzUpr6Zohpc9vHdXsbQoNOLNNGq&#10;2zNI7PK+GxA1eoaf+zH4ptP2cvA/gB7/AEg6zofi+28QXM6zS/Z3t49Za+ZUby9xfymCgFQN3Gcf&#10;NQBt65+1BrFtY+NPFOieBF1z4c+Db24sdX1j+1vK1CVrZit7JZ2YgZZo4cNkvPEWMcgVThd75/2m&#10;Na8QfEfxR4a8B+ENL8XReGUsZb+KbxIljql1DcRRTmays2gZZYlimTDyzQq7h0BGAxwtY/Z++Idj&#10;4U+I/wAOPDV74dTwN44vtQun1y9up01PSI9QdmvYktVhaO5P7yUxuZ4tvmDcrbPng+Ov7NniP4oa&#10;ZeeGYPCXw61LTksIdO8PeMtSluLfXvDaKqjzIgsEpmkjdfNQpPbhjhWUAFmAOc8f/G3xl4U8dftO&#10;T6/pq6r4K8I+HNNubWw07xNc6fcoGjuHHkvDbq0TzfMXkWTdH5caqZBjZ63L8dfEer+MNc0fwT4E&#10;TxXp3heewtNduZNbW1uVluI45nS0iaJkuGhglSR/MlhyTtUs2QOB+KP7MfjfxNF8ZdN0e90W9svH&#10;/hGw0ddU1a/niuob61imiDSRJBIrxyCUMXDhlII2NnNddZfC74j/AA48deMNQ8Bnwrd6b4xvLG/v&#10;LjxBc3KSaTPHbw2tw8cEUZF2rxQI6o01vh9wLbSNoB71RRRQAUUUUAFFFFABRRRQAV4T8HtW1fwT&#10;8dfiT8Ntf1e/1e3vXXxh4ZuNSunuJRYTFYrq1VnJIS3uV+Vc/KlzH2wB7tXi/wC0x8Edc+L+kaLN&#10;4S1yHwx4osJZ7L+1ZAdy6beReRfRoVBIfYUlj6DzbeHJABoA8qs/i/4isvg18WPjXFf315L4s1Aa&#10;V4B0SS6d7ZYw4sNOkihJ2hrm4Y3DMoyUdOdqjHUfs8eJ9W+Eo+I3wz8a+INT8Vat4Lij12y1XVbq&#10;S5u9Q0q4hMgYySEs5juI7qLk8BUGAMV0/wAQ/wBnOy+IHiD4YaDc6do7/CLwfDNNN4YuUMqXlwkC&#10;29jE0LIUaCGN5n+Zs7xF8pANZ95+yxonhD4veDPF/wANfDPhbwlp0NvfaP4p0uwsksE1TTriNSuF&#10;hi2vLFNFGwDYBVpBuHFAGN8M/htrfxs+C3h/4h6t488U6d4+8TaZBr9hdaTrl1a6dpLTotxbW6WC&#10;OLaeKIMiN9oilaUBt7NkAdn4w8SaxpXi3wNpuo6o8k2g6Tf+JvEEmmb7eG9EFv8AZ0jMe44SSS5e&#10;ZY2LAG25JKgnnfDfw6+Mvwx8Cj4c+D5/B8/hyyxYaF4p1O9uo9Q0vTiQI1ksVgaO6mgTcqv9phWX&#10;YhZU+bPZfC/4OXXgzUNYfXNUm8TLJo+m+Hra/wBSupLm8u7S2idpJbpn/wCW0txc3LNtJBUR88BV&#10;APP/AIQfDjVPjb8JNA+Ivibxv4usPGHiqyi16zk0TX7mzsdGjnRZbW3hso3W2mSJGTJuYpTKd/mF&#10;lIRfKtV/a2uvCc/wM8W+Odau4I44vFmk65p+jh1XWtRsZYrSJYrZW2ySSSoWjQ5CmU8qASPbPB/g&#10;H4v/AAj8Hw+APCcnhLWvDenj7HoXiHXL+6hvtMseBDFNZpA6XjW6fKrC4gEqqgIjILtBoH7LjeEf&#10;F/wQurG8tdU0zwFb62b661FcXd3eX6oz3MaqhQM0pnZvmXAkwM80AW/2aLTxD8SLKL4y+K/E815c&#10;+KbSObR/DGjanIdF0LTmBaKEorBLq7O7M1xIpIcbIwiIN3vNeMfC/wCD/iD4N/E/xJD4bm01/hNr&#10;8jasNHnuJEudF1JyTOLRBGUNtMdrmMugR2cqMMQfZ6ACiiigAooooA8Q/aa1rUJL34X+C7HVdR0S&#10;38Y+KY9P1C+0m6e1uhaRWtxdvFHMhDxmQ26IXQhgrPggkGsb4e3PiXwV8UPjB8PvDuoXPiFdO0rS&#10;9c8Ow+LtYubpbaW6W6ikglu5POuDF5losnJcjzGAwMCu7+Ovw61zxzYeE9T8LS6cnifwpr0GuWEO&#10;rO8drc4ilgmgkkRHaMPDcSgOEbawQ7SBiq3wl+HvibTfHvjfx54zj0ez17xHHY2MOm6JdTXkFnZ2&#10;iy+WpnliiMjtJcTucRIACo+bGSAcV+yRrfjy/wDDfxci8Wa9F4w8VaX421GyhlkL2lmNlratHBEv&#10;7wwQBmIGA5GSxDMTnT/aa+Jvibw98PIvDHhZoLD4leItPuHSS2lM8ej20MO+9v8AcVQusQKpGSq7&#10;5ZYQQAW29H8Ivhrr3wxT4o3Eradf3fiLxVfeINNhS4kSPy5YIEjjmfyyY23QncVVwAQRuPFVPiT+&#10;zrofxTh1HXtSi1PSvG99oX9kyT6P4r1SztgAsjJEwt5YlliWSVzlossCSV5xQByGgaz8Std/Yk+H&#10;eo+ENbsLfxXf+DdNub/xJ4haW6nt1bT0eW6jTB+0XJbkCV1XcxZi2Njd1+ynrOoeIv2ZfhVqmq31&#10;zqep3vhjTri6vbyZppp5Wt0LO7sSWYkkkkkkmm/B74OXXwy/Zu0D4eyXZudXs/DsWm3U8uoXF3Ab&#10;oWyxyGJ5iXSHeDsQKqquAqKPlra+AngLUPhb8EfAXg7VZra41PQdDs9MupbNmaF5YoVRihZVJUlT&#10;glQcdhQB2Ub51W4XdnEMR27umWk5xu46ddozjq2MLbqpG+dVuF3ZxDEdu7plpOcbuOnXaM46tjC2&#10;6ACiiigAooooAKKKKACiiigAooooAKKKKACiiigAooooAKKKKACiiigAooooAKKKKACiiigAoooo&#10;AKKKKACiiigAooooAKKKKACiiigAooooAKKKKACiiigAooooAKKKKACiiigAooooAK5Txl/yMXgT&#10;/sMyf+m68rq65Txl/wAjF4E/7DMn/puvKAOrooooAK5T4T/8ks8G/wDYGs//AEQldXXKfCf/AJJZ&#10;4N/7A1n/AOiEoA6uiiigAooooAKKKKACiiigAooooAKKKKACiiigCpqb7LZDu2fvohndt6yKMfeX&#10;r0xnnphvum3VTU32WyHds/fRDO7b1kUY+8vXpjPPTDfdNugAooooAKKKKACiiuT+LPxEsfhL8M/E&#10;/jLURvtNE0+a9aIfelZFJSNf9p22qPdhQB1lFeGfAb40+JvF/gPxjD8RINK8O+PvCFxJBrMWn20x&#10;tIka3S5t51iaRpGQxSLkb8lo3AxwBr6J+0r4IkXwZpU/iCXXvEfiLQ7HW7VND8O6g/2u1uBhLxYE&#10;SV7eAspz5rHytyCRgWUsAeuUV5D+0V8R/FXgFfhzYeEJdHtdS8V+LIPD8l3rdhLew28T2l1MXEUc&#10;8BZt1ug++Bgn2xgw/Fb4geDvH/irwh4nl8O+JZrHwdJ4ptNX0PS59PjtnSV4hb3MEl1cEiQrujdZ&#10;F3CGcbRs3EA98orxTwV+0zok/wALPhprPilrlvFPivwxZa/Lo/hnRL7VJUEsETyyC3to5pY4BJKF&#10;DvxkhdxNbGp/tPfDPS9N8IXx8SG/h8X2k17oEelafdX82pxxeV5ohigid2dfOQmPbvADnbiN9oB6&#10;nRXh+uftH2mpar8IpPBdxZ6toXjDxJc6HfS3dtNFcW3k2l1I6eW+x4ZlltwrLKmQNwKg4I9H8A/E&#10;3w38UbG+vvC9++radaXctk1/HazJazSRsUk8iZ0CTorqyl4i6blYZyCKAOpooooAKKKKACiiigAo&#10;oooAKKKKACivKfjN8RvEfh/xT4D8F+DjpMHibxZd3O2+1u3kubaytLaHzbiUwxyRNK+WiRVEiDMm&#10;ScKQZfgj8RvEHiy+8ceGPF8em/8ACVeD9YGnXN3pEMkFrfQSwRXNtcJFI8jRExTBGQySYeNyGwQA&#10;Aeo0V81+LPjX8TdSf4t+IPA8fhc+F/h1O9m2l6rY3E19rdxb2yXN4kdwlwiWo2yrFGWim+dWZvlI&#10;Faf/AAuHxx8WfHl7ofwtvfDGkadpfhzT9au9Q8S6bcX5uJ78SPa28aQ3MHlqIomZ5CXP7xAE4JIB&#10;9A0V8z+Ff2jPGHxpm+HOkeCINC8L61rfhy48Sa7Pr9rNqUWnLFMlr9liiintzK7XBlG8uqqsB4Ys&#10;APUPgH8SdU+Jnga4ufEFnaWPibR9VvtC1eGwLfZjdWs7RNJFuJYRyKqSqrElRIFLNjcQD0iiiigA&#10;ooooAKKKKACivL/jt8StZ8CWvhHSPC8enP4q8W67Domny6sjyWtsPLknnnkjRkaQJDBLhA6bmKDc&#10;ASaxPBXxj8RaTrvxK8NeOra21nWfB1rZ6rHc+EdKuQ2p2VzHKY/KsjJPIJRJbzx7VkfOFPy5wAD2&#10;uivE/wBnT47658XPC3j/AFvxR4Yl8KyeHfEd5pUejxo11eR28MEEi+asRk8yc+a2UiB7KAxGW2vj&#10;r8cLf4RfCKfxZZ6fPqur3sawaFo00TwTX15JGzxRMjhWjAVXkk3AGOOKRmA2mgD1KivDF/aE1qx/&#10;Zc8GfEj/AIRC/wDFfirxD4esdQj0Tw9bsIDdz2aznzJXJW2tlYtmWVjtUADe5VW7b4CePdQ+KXwR&#10;8BeMdVhtrfU9e0Oz1O6is1ZYUllhV2CBmYhQWOAWJx3NAHZRvnVbhd2cQxHbu6ZaTnG7jp12jOOr&#10;Ywtuqkb51W4XdnEMR27umWk5xu46ddozjq2MLboAKKKKACiiigAooooAKKKKACiiigAooooAKKKK&#10;ACiiigAooooAKKKKACiiigArzTxH+0T4L8MeMdT8Kzt4h1HXdLjgmvrXQvCuq6qLZZlLRF3tbaRF&#10;3BWIBOflPpXpdeB/Cb/k7j4//wDXj4Z/9J7ugDt7/wDaD8Aad8MR8QZNeMvhUzxWpubWyuLidbiS&#10;ZYFga2jjaZZvNdY2iKB1bIZQQcQaJ+0Z4I1zxNpegGXXtG1TVXeKwj8ReF9U0hLuRVLmOKS7toke&#10;TaC2wMWIBIHBr5O+OksosP2in0CGOewX4i+DvKheTybR9TD6X9pXeqsVJxb+YwViDzgng+l+PfEn&#10;jL4g/Hv4X/Dv4h6BoXgGyh1JPFmmappetTaqutXNlub7BCz2lt5LqH81ywO5BhQ2WKgH0T4B+J3h&#10;r4naPfap4c1I3lrYXs+m3gnt5bWW1uYW2ywyxTKjxspwcMo4II4IJm+H/wAQtA+KXhe28R+GL19S&#10;0S6Z1t7w20sKThWKl4/MVS6Eg7XUFWHKkg5r5h/aW+GWoWfxp8OaX4W1xvDmi/Ga5GgeMYIFbfKl&#10;rA9w1xbsCBFPLawzWjvg/K6NjcgNfWuj6PZeHtIsdL0y1isdOsYEtra1gULHDEihURQOgCgAD0FA&#10;HCeKv2hPBHhDXtQ0W5vdU1TVNORX1C28O6DqGstYbl3ILk2cEogZl+YLIVJX5gCOa6zQ/G2geJfC&#10;Nv4p0nWLLUfDlxbG7i1S2mV4HhAJLhxxgYOfTBz0rwf9k2512z/ZvuJdF03T9W8er4h1j+2rTWdQ&#10;ksVfUf7Tn+0efMkE7qwTaV/dtlRGOAcjyvxx8T5/EPwF8S/DXw54GXw94u8U+OdR8HyaD4Z1Vbw3&#10;AL/atYuoJbhLZRuge5I3+Wqs6cgcAA+ufhX8WPCnxr8G23irwZqv9saFcSSRR3Jt5bdt6MVZWjlV&#10;XUgj+JRkEEZBBrlrP9qP4b397bRQ6zfGwurv7Db66+h36aNPMXMaqmpNALRtzjYpEpDMQqkkgHxj&#10;4V+IU+H3x48e+DvEfhHUvhr4G8b6M3iHTrfxBdWKqlxaQxW2pBHtbqdFUwfZZSWZSCshIxg1jeIN&#10;L+Jf7M/wLt2lvPBXx7+AWgaUJLiw1Wx+y6wdJQKLdIZFMlpdrDEEfe6RmQRnHLAgA+z9Q1C10mwu&#10;b6+uYbKytommnubiQRxxRqCWdmPCqACSTwAK848NftJ+APFeraRp9nqGqWz6yQul3eq6BqGn2eos&#10;ULqttdXEEcM7MgLqI3YuoLLkAmtj406F4Z8YfCDxboni/Vo9B8Matpc1jfalPcJai1imQx798nyo&#10;wLDG4YzgEHpXgWvX/wAXvgjJ4Nt/icngr4zfDmPVNK00a1Hpb6drlnqM13HFbXzW7NNbusTsgBiM&#10;cm5lYY2ncAera5+1V4B8N+IbbQtRTxfb6tdzTQWlqPAuuO148QLSeQVsyJgqgsTGWG35s45ro/FH&#10;xu8H+CPhk3j/AMRX17oXhhTGGl1LSbyC6VnlESKbR4hcBmdgAvl5wc4xzXn3xr/5Oe/Zy/6/te/9&#10;NUlc1+0L4mvPGH7QXw/8EaZ4R1fx1pnhVG8X+INM0aSyRvMZZbbTkkN3cQRld5uJSm8tmKM7SOQA&#10;e1+N/jR4L+HHw2Xx/wCItdi0/wAHsltKNVEUksZSdkWFsRqzYYyJzjABycAE1p+J/iH4e8G2eiXe&#10;raklvba1qFtpWnyxxvMtxc3DbYEBQNgMf4jhR1JAr4M1TUZbn9kPxN8IvFGiXWnXXgfxtoOijR9a&#10;aGadtGn1W0lsPOMUksbZt38o7XYHyWGSc1o+OL+7+C/iX4cfAbXLiaewsPiFoGqeBtQuXZzc6KLs&#10;IbIu2d0tm5EeM5MLQnAwaAPq7UP2n/AWn6zr2lq3ibUrnQrtrHUpNH8HaxqEFrOqLI0bTW9q8e4J&#10;IjEBjgMD3rvtI8ZaFr/hWDxNpmr2eoeHp7Y3kWp20yyW7wgElw4OCAAefY143+yr/wAjL+0D/wBl&#10;LvP/AE26dXgOueKbs/Arx54A8JWl9qVx8QfiZrfh7QrDSmhSV9O88yaq9t5jxxhVSO/ClnVdzg5x&#10;QB9i/Dv4zeDviv8AD/8A4TbwrrH9qeGcTE3htpoWXyiRIGikRZFIwTgqCRgjIIJ4u3/bE+GFx4ft&#10;PEBvfElr4bukimj1698G6zbaaIpCoSVruS0WFIjuU+YzhADknHNePeBfEN78Pvi/8TPB154J1f4f&#10;+G/HHh6bxDoWn6zLZOTfWlvHbX6RfZLmdMNF9kkwWDZEhxgg1wNv8QviBon7CPw48O6x4X8M6J8P&#10;/FfhnTvC9345Ouz3n9iWl5bJbi8urI2UYyRJtCicoJHQO4XLUAfY3jT49+DvAfiq28NajNrN5rtx&#10;Yf2nHY6F4d1HVpPsvmGPzW+yQShV3jHzY7eorb8AfEvw58T9Lub7w7ftdLa3D2l3a3NtLaXdnMp5&#10;iuLaZElhfGGCyIpKsrDKsCfG/DehxeGf2ztK0eCSSWDT/hXFaRySnLsseohAWPqQOa0/CrI37bPx&#10;CGmbvso8F6KNX8oAR/bftV95O/8A6aeR/wCO7fagD3miiigAooooAKKKKACiiigArlPGX/IxeBP+&#10;wzJ/6bryurrlPGX/ACMXgT/sMyf+m68oA6uiiigArlPhP/ySzwb/ANgaz/8ARCV1dcp8J/8Aklng&#10;3/sDWf8A6ISgDq6KKKACiiigAooooAKKKKACiiigAooooAKKKKAKmpvstkO7Z++iGd23rIox95ev&#10;TGeemG+6bdVNTfZbId2z99EM7tvWRRj7y9emM89MN9026ACiiigAooooAK8C/ab8H6/8YvEnw++G&#10;2n/2ppXhu9vm17xB4gsrZXS2hsTHLawBpY3haSW6aBhG6tlIJCVIGD77RQB8heO/hV4u+FPxgk8Q&#10;2ereK/iRYeO/DOoeGtbuLnTrV5LK4ghebTpWWwtYV2Etcw73U4MsYLYIxL+y54G8QeH/AIi/Da71&#10;Xw/qWmw2fwR0HSJ57yykiWC8jmJltWZlG2VRgtGfmHGRX1xRQB84/tq+GbXxJpvwkOq+Fbzxh4cs&#10;PHdreazp9poU2shbQWF8jPJbQxSM6B3jB+QjLL6iuFsPhv4fvfibq2u/CH4fX/gfwzH4I1bTtdjT&#10;wvc+HodVu5TGbGKOzmghaaWPbckyrGcCVV3EnaPsiigD4N8F6D4h8P6X8OdN8W6V4/8ADOhp8M/D&#10;doo8B+Hpv7S1K8gQm406/vYLdruz2N5QVfOtlHmS5f7+Jv2Wvhx4r8PXn7MsWseE9b0mXw9p3ja3&#10;1QX9nKfsEs19A0KySsMfvFDFH3ESAEqWGTX3ZRQB+f8A42+AniX4p3lv4av7LxXoGl33xk127n1X&#10;SLeS3ng06XTpwtwspQhYZGby/MPysJCoOSK+pf2ZdR1+D4bxeEvFOhPouu+DnHh+SWDTmtLDUIYF&#10;CwXdn8oQxSRBG2JxG25MDaK9booAKKKKACiiigAooooAKKKKACiiigDw3492lz4d+KXwm+Ia6Lq2&#10;t6V4fudRsNSXRLGa+uraG8twqzi2hVpJUWSGNW2KzKH3YIBqr8FL6eHxT8U/iJqWi69pOk+L/Eln&#10;baPaXei3S3skEFpb2a3EtsIzNBG8yTHMqJtjCu21TmvfKKAPkTXL7VfhZZ/tCeDV8F+KdY1bxfqN&#10;1qvhubSdEur2y1Br6whgCPdRoYbYxzxSCTz3jCoVcEqaveDLWf8AZb+JOrvrPh3xPrmkax4N0K1t&#10;tR8NaFd6uGvNNimglt5Eto3MTMskLIz7Ub5/mBU19W0UAfGPwk8I63+ztrfwu8TeKfDGvT2974Ov&#10;tH1b+wtLuNWm0m9kvxqEcU0FokshQiWePzEDKGjAYjcpr2z9lzQtU0/wP4g1rVtMvNEn8U+JtV8Q&#10;w6bqMXlXVtbT3LfZxNHkmORoVjdkPzIXKsAQQPYqKACiiigAooooAKKKKAPEv2mdGvo7j4YeMrLS&#10;NR1yLwf4ri1G/tNJtnubr7HLa3NpJJHAgLymNrmOQqgLFUfAJ4qH4MRXXjD44fEz4iLpGsaRoOo2&#10;GkaHpn9t6bNp0919l+1SzTC3nVJlTddqgLomTGxAIwa9zooA8L/Z20zUPBzfG6+1nS9Rsbefx5qW&#10;pW4exmMl1bfZrXEsKBS0ysUYLsDbipAyeKzfjd8KPGPxA1WTx54a8S6ZDbW3ha6s9N0DW/C11dTw&#10;vcRsZpYwLy3aO4lTy4sSRMyBSoA3uG+hqKAPC/gD4b8T6J+xt4P0TxFEG1yDwZbWwsItNls57YCx&#10;RUtpYnkdjMmNjn5dzA4RPujf/ZT0bUPDv7Mvwq0vVbG50zU7Lwxp1vdWV5C0M0Eq26BkdGAKsCCC&#10;CAQRXqtFAFSN86rcLuziGI7d3TLSc43cdOu0Zx1bGFt1UjfOq3C7s4hiO3d0y0nON3HTrtGcdWxh&#10;bdABRRRQAUUUUAFFFFABRRRQAUUUUAFFFFABRRRQAUUUUAFFFFABRRRQAUUUUAFeaeI/2dvBfifx&#10;jqfiqdfEOna7qkcEN9daF4q1XShcrCpWIOlrcxo20MwBIz8x9a9LooA4E/AjwJ/wr+18Ejw/Gnhq&#10;3u4L9bRJ5VeS5inS4SeSUP5kshmRXZ3Zmdsly2TnU+Inwv8ADPxW0vT7DxPpzX8OnahBqtlJFcy2&#10;01rdwkmKaKWJ0dHXLDKsOGIOQSK6qigDn/EPgPQvFWu+G9Z1Sx+1al4cupL3S5/OkT7PM8Lwu21W&#10;AfMcjrhgRzkDIBroKKKAPOvFX7P/AIK8X+Ib7Xriz1TStY1BI0v73w5rt/o0l+EXZH9pNnPF55Rf&#10;lUybiq8AgcVY8LfAb4f+CNS8PX3h7wrYaLN4fs7mx0uOwVoYbWK4aNrgrEpCF5DDHukKlzt5bk57&#10;2igDmPFvw08NeOtX8PaprmmLfX/h+4lutNn82SMwPJC8MoOxgHR43ZWR8qwPIOBXH6V+y58ONFli&#10;W00rU00uG4NzF4fk8QajJosT+YZAE01rg2iorneiCIKjKpUKVXHq9FAFLW9E07xLpF5pWr2Frqul&#10;3kTQXNlewrNBPGwwyOjAqykcEEYNef8AhX9nDwL4PvdLuLK11m8XSth0+z1nxJqWp2dkyDbG8Ntd&#10;XEkUboOFZUDICQpAJr02igDA1vwJoXiLxP4c8RajY/aNY8OyTyaXc+dIv2dpojDKdqsFbchI+YHH&#10;UYPNGheA9C8N+JPEev6dY+RrHiGWGbU7pppJGnaKIRRDDMQiqgwFQBcljjLEnfooA888X/s/+AvH&#10;niO917W9CN3ql7BY29zKl7cQrMlndfarXekcioWjm+YMRuxlSSp21q+PPhN4S+Jt/wCGL3xNo0Wp&#10;3nhnVItZ0i4Mkkclpdx/dcMjKWHqjZRsLlTtGOuooA8o1D9mDwFqGs69qir4m025127a+1KPR/GO&#10;safBdTsixtI0NvdJHuKRopIUZCgdq6XSvg94N0LWPDWp6b4ftdPufDWnz6Xo6WpaOCxtpjGZUjhU&#10;iMFjDHltu7C4zgkHsqKAOU8a/C7wx8Q9Q0K/1/TTeXuhzTT6fcR3EsDwNLC8EozGylleOR1ZWypB&#10;5HAwlr8KvClp8MIvh2mjRSeDItLGjLpM7vKn2MR+WIizMXPycZLFu+c811lFAHk93+y98P7q40W5&#10;SDxDYXmj6UuiWd5pvi3VrO4WyVy6wPLDdK8qhjn94WPA54GOw8AfDTw58MNLubHw7YNardXD3d3d&#10;XNzLd3d5Mx5luLmZ3lmfGFDSOxCqqjCqAOoooAKKKKACiiigAooooAKKKKACuU8Zf8jF4E/7DMn/&#10;AKbryurrlPGX/IxeBP8AsMyf+m68oA6uiiigArlPhP8A8ks8G/8AYGs//RCV1dcp8J/+SWeDf+wN&#10;Z/8AohKAOrooooAKKKKACiiigAooooAKKKKACiiigAooooAqam+y2Q7tn76IZ3besijH3l69MZ56&#10;Yb7pt1U1N9lsh3bP30Qzu29ZFGPvL16Yzz0w33TboAKKKKAPMfiD8c4/A/xC0XwTYeDfEfjHxDqu&#10;m3GrRW+htYxrHbwyRRyM73d1Aud00eACScn0rT+HXxe074g6rrOiSaVqvhfxTowifUPD+uRxLdQx&#10;S7jDMrQySwyxvsbDxSOAVZW2spUeeeJP+T6fAn/Yg61/6XafXnP7Qt5H4j+Jvxsn0thc23h34N6n&#10;pmsTxPlIru4Lz28DY48xYo5JCDyFmQ9HoA+xKK+Jrrwf4U/Zn8GfBP426Lo1lolvZ2lppnjXUbW3&#10;VJ7+w1CGJXu7uUDdM8d2trKXck4aQ55592/ZN0C/0/4NWOva1DJB4h8Y3Vx4q1OOUAPHLeP5qRH/&#10;AK5QmGL2EQHHQAGprfx3gi8Vap4e8K+D/EnxC1HR3EWrHw8LOODT5WRXSGSa8ubeN5SjhjHEzsgI&#10;LhNybui+GPxO0X4s+F11vRftUCpNJZ3mn6hbtb3mn3UZxLbXETcpIh4I5B4ZSysrHxr9ms6lpOg/&#10;FLwRbalYaP8AEey8XavqMv8Aa1q10Hhu7t57W8aBZYnlhkhdVDK6jcjLnKFa8k1X4s3nxJ0q98Ka&#10;va+GvGUM/wAULfw/aT+GpDoeg+IpF04XkkeoyN9uLxl1ZHiTcZGiRG+UupAPu2ivzr8GeC57y8/a&#10;X+GE/i7wJ4It0PhR/sOhWrWHhq31GbzDPYNAZwStz9nhtptpjaUNzGCxQ/QX7MpsfBHxN8b/AA+l&#10;+HOg/D3xJDp2m61fReCtRa40K7WQSQrNHAYoRazFoXDJ5e5lSMl3ABoA9W8efF/T/BfiDT/DdnpG&#10;reLvFt/byXsHh/QY4WuBbIwV55JJ5IoIYwzBQZZU3tlUDsCBL8NfizpvxKfWLJNP1Lw94i0SZYNV&#10;8Pa1HGl5ZF8mJmMTyRSJIi70kikdCMjcGV1Xzrw/cp4T/bR8Zxa3cRW7+MPDGlf8I41w4U3P2GS9&#10;N7BDn7zJ9phlZRztcNjAJHIftSfGnTNU8E/EXQPDEt9bN4fvtDtPFfibTSsUVpa3N9El5Atwj7xN&#10;HbKxlIH7pJFJYH7oB9V0V8PfHbwp4Z+FfiLxV4b+GmmWPh7RdT+EXiS+8Q6NocSQWJWOONdPu3ij&#10;womctdxiUjdIqEEkRjbe8K/DLwl4K8bfs1Lpfh6xhk8Z+H9R03xLM0QZ9chbSlnYXxYH7VmSMHMu&#10;4jJAIBIIB9WfDX4iaP8AFjwTpvivw+80ui6iJGtZZ4zG0iLI0e/aeQG2EgHBwRkA5A6evzk+Dvwt&#10;8Laj8Pv2QPDt94c0w6VrOsa5caxp4tIxDqMsenXZBuEA2zc28IO/ORGoOQBXb3HgzwDrfhr9pPxB&#10;45tLG28UeCdTubTSb59sN54W062sYZdJOm9DZrz50bQ7fMkZj8xGAAfWuj/E/Stb+KHiXwJBb3ia&#10;voFhZajdTSIgt3jummEYRgxYsPs77gVAGVwTzjr6+Vv2Zb/WtV/aB8YXviWN4vEVz8PfB82pxumx&#10;lumS+MwK9iHLcdq+qaACiiigAooooAKKKKAOH+KHxZsfhguhW76RqviTW9evfsGl6JoiRNdXUgja&#10;VyDNJHGiJGjuzu6qAOuSAX/Cz4q6d8VdM1aa207UtC1PRtRl0nVdF1iONbuxuUCtsfynkjYNHJFI&#10;rxu6lZF5zkDz74x7NP8A2l/gHql1cra2LSa5patIdqPcz2aPEmem4rby4B5PIHNO+BEial8b/wBo&#10;XVLN0m05/Een2InjYFGuINJtFnXjuhKoe4KkdqAOu+Ivx+8GfDDxr4N8IaxqQbxP4svkstN0q1Kv&#10;cENuHnupYFYQVIL9zwATkVU8efHiDwh40l8KaR4N8TePNetdLGsX9r4ajtD9htmdkiMjXNxCpeRo&#10;5dkaF3IiY7QMZ4L9qPwzo+n+MPg3rdrpNjbazqPxH0iK81GG2RLi5SO1vRGskgG5wm5toYnG44xm&#10;tLwLd23hz9rf41Lqd9FaNfeH9A1W3W4fYPssQvYpZATxsRx8x6DeM4zQBu3f7TXh68svA8nhLRdc&#10;8f3vjHTZNZ0zT9Ajt0mFjGsZe5mN1NBHCgaaJMO4Yu4UKSGx2fwu+JWk/FvwXZ+JdHju7a3mkmtp&#10;rLUIvKurO5hlaGe3mQEhZI5I3Q4JU7cqzKQT8k/sfRf2P8QvhXd3s4toPEPw51J9JilO0TqNZFzi&#10;PsT5FzA20cheeg49w/ZKljv/AAx8QNWtXSfS9T8e6/c2NxEwaOaIXjRM6EcFTJFJgjg9e9AHuVFF&#10;FABRRRQAUUUUAcb8U/ijpvwo0Cz1G+sdQ1e61C/g0vTtJ0mNJLu+upmwkUYd0QHAdyzuqqqMxIAq&#10;j8PfjNpnjp/E9rd6VqfhDWPDMiJq+leIRAktqjxebHKZIZZYWjZMkMkjAbWBwVIrh/2mQth44+Am&#10;s3Nwttptl46SG4lkOERp9OvYISx6DdK8cYz1aVR3qp4V0PSvG/7UXxxtb6ysdb0B/D3h7R9Rs7qN&#10;LiCacG/leGWM5ViIp4SQw6SL2NAHoPwX+O3hL4/aPr2r+DLyTUtI0jWJtFa/2gQ3MsSRu8kJBO+P&#10;96AGOM4JAK4J3viP8QdD+FPgTXPF/iS7FjoejWr3d1NjJ2qPuqP4mY4VV6lmAHWvHP2WdHsLxPjx&#10;pU9lbT6ZL8Q9UtpLKSJWheE2lopjKEbSpXjbjGOK579qPQ/EV5d2Ok2/w31bWfhf4Y0SXUrePQZt&#10;MhgfU0jkS2EsU93CywWiASqqIwaRoyADAu4A9kf49+DbD4Had8Wta1IeHPB17o1vrazaoVSWOGaF&#10;ZY4yqlt0pDqojQsWYhV3EjPQfDXx7p/xS+HvhvxjpUNzb6Zr2nQanaxXiqsyRSxh1DhWYBgGGQGI&#10;z3NeH/AvS9P8a/sQ/Da417wosc+j+DbKbTjrENtO8ckemqiXkBR5PL3KzFSSsgVyGVCSK7P9jr/k&#10;0/4Pf9inpn/pNHQB6tG+dVuF3ZxDEdu7plpOcbuOnXaM46tjC26qRvnVbhd2cQxHbu6ZaTnG7jp1&#10;2jOOrYwtugAooooAKKKKACiiigAooooAKKKKACiiigAooooAKKKKACiiigAooooAKKKKACiiigAo&#10;oooAKKK8y+CXxN1T4k3nxIi1O3s4F8N+LrzQLQ2iOpkt4oYHVpNzNlyZWyRgYA4HcA9Norx3xD8S&#10;fF/jD4p6v4C+HbaJpkvhyC2ude8Q+ILOa+hhe4SRobSG1imgZ5CqrI0hlVUVlG1y/wAkHhr4h+PN&#10;c17xZ8OdQl0DQfiJotva6jZ64NOmvNK1TT5pHUXC2n2mOWJw0MsbRGdtjbGDyK2KAPaaK+dfg343&#10;+MPxB8b+N9O1PxN4Hi03wf4lXRbpLTwneJNqEQt7e4dkdtUYQMVnKDKyAFQxDZ212n7Q/wAe/D/w&#10;M8FXN1feJfDujeI7tBHpFpr19HCs8jSJF5nlmRGeOMyKz7SMKCSR1oA9Woryj4S/tAeGvjF498ba&#10;T4a8U+G/EOm6EbSOA6Nfx3M0heISSyko7BosyRxqVGA8cgJJGFwr74q+OfFvjb4h2ngl/D1npHgK&#10;aK0vIdasZ559YuTapdyRRSxzxi0QJLHGJWjn+ZmbYQgDgHulFfPui/HnX/jX4l0fR/hnd6NoUE3h&#10;PTvF13qniLTJtRHl3xcW9skEVzbkOFikZ3MhA+RQpJJVlv8AtCeIfH1p8O9M8KwaV4f17xRdaxaX&#10;d9q1tLqVlYTaY7xXMKxpLbtKzyI3lkunyI7lTjbQB9C0V80aT+0v4m8RaR4b8O2VnpNv491rxfqv&#10;hCPVJbaWTSidOWeS5v0gEqyMjJbsFh84EO+0ysELNd8RftGeIPA9prnhTU4dI1T4iWmt6PoNjd2k&#10;Ettpty2qMFtrqSBpJJIljK3G+ISuXFuCsimXEYB9FUV88+M/2idb+Blh4ys/HSaX4o1vR9Aj8Qaf&#10;NoNrLpkN+JLg2q27xSy3DQlZjADLvcFZidg8vDdV4b8b+M/CfxC8N+D/AIgX/h/WrzxLZXdzY33h&#10;3TZ9PjglthCZIHjmuZzIGWYssgZMeWQU5BoA9cooooAKKKKACiiigAooooAKKKKACiiigArlPGX/&#10;ACMXgT/sMyf+m68rq65Txl/yMXgT/sMyf+m68oA6uiiigArlPhP/AMks8G/9gaz/APRCV1dcp8J/&#10;+SWeDf8AsDWf/ohKAOrooooAKKKKACiiigAooooAKKKKACiiigAooooAqam+y2Q7tn76IZ3besij&#10;H3l69MZ56Yb7pt1U1N9lsh3bP30Qzu29ZFGPvL16Yzz0w33TboAKKKKAOR8cfB/wH8Tp7Sfxj4J8&#10;OeLJrRWS3k1zSbe9aFWILBDKjbQSBkDrgVc0X4ceEvDfhObwtpHhfRdL8MTpLFLotlp8MNlIkmRI&#10;rQqoQh8ncCOcnOa6Ksd/GOgR+LE8Lvrmmr4mktP7QTRTdxi8a23FPPEOd5j3ArvxjIIzmgDjPjH8&#10;HpPir4Ht/A8Go2Wg+DLjy7fV7CLTfMmubJHjYW1u4lRLcMqGNmMcnyMdoRgGHpEUSQRJFEixxooV&#10;UQYCgdAB2FRC/tTftZC5hN6sYmNsJB5gjJIDleu0kEZ6ZBqxQBynjr4T+B/ih9h/4TLwb4f8W/Yd&#10;/wBk/t3S4L37Pv27/L81G27tiZxjO1c9BVjVvhv4S17wfD4S1Pwvouo+FYIooItDu9PhlsY44seU&#10;iwMpQKm1doAwu0YxiujooA46w+DfgDStLutNsvA3huz067sRplxZwaRbpDNaBnYW7oEw0W6SQ7CN&#10;uXY45NXvBPw38JfDTT57Dwh4X0XwpYzy+fNbaJp8NnFJJgLvZYlUFsADJ5wBWD4m/aI+FXgrXLrR&#10;fEPxN8HaDrNqVFxp2p6/aW1xCWUMoeN5Ay5VlIyOhB712ujazp/iLSbPVNKvrbU9MvYVuLW9s5lm&#10;hniYZV0dSQykEEEEgg0AZ3jLwH4Z+IukDSvFfh3SfE+liVZhY6zYxXcAkAIV9kisu4AnBxnk1J4e&#10;8F+HvCPhqLw7oWhaZovh+JXSPSdOs44LVFdmZwIkAUBmZiQByWJPU1s0UAcj4b+D/gPwboWqaJ4f&#10;8E+HdD0bVVZNQ07TdJgt7e8VlKMJY0QLICpKkMDkHHStj/hEtDM+jT/2Np/naKrJpcn2WPdYK0fl&#10;sIDjMQKfIduMrx0rWooA5XRvhR4I8OX0d7pPg7QNLvI72bUkuLPS4IZFu5ozHNcBlUESuhKM/wB5&#10;lJBJFL4g+FXgnxZ4n0zxJrng/QNZ8RaWYzYavqGmQT3doY3MkZimdS6bXJYbSMMcjmupooAz7fw9&#10;pVprd5rMGm2cOr3sUcF1qEcCLcTxxljGjyAbmVd77QSQNzY6mtCiigAooooAKKKKACiiigDG8W+C&#10;/D3j/RZdH8T6FpniPSJWV5NP1ezjurd2U5UmOQFSQeQccVTsPhl4P0rwzp/hyy8KaHZ+HtOuFu7P&#10;SYNOhS0tpll85ZY4guxHEpMgZQCGO7rzXS1zXjf4m+D/AIZWltdeMPFeh+FLW5cxQT65qMNmkrgZ&#10;Kq0rKGOOcCgDV1bw/pevNYtqem2eotYXK3tobuBJTb3CghZY9wOxwGYBhggMeeaw/HPwk8DfE97N&#10;/GXgvw94tayDi1bXdKgvTAHxvCeajbd21c4xnaM9Kv8Ai3x54Z8AaINZ8T+ItJ8N6OXWMahq99Fa&#10;2+5vur5kjBcnBwM81HefEXwpp/gxfF914n0a28JNClwNem1CJLAxOQEcTltm1iygHOCWGOtAEfjH&#10;4ZeD/iJpVrpnivwpofifTbVxLb2es6dDdwwuFKhkSRWCkKSMgdCRWzo2jaf4d0mz0vSrG20zTLKF&#10;be1srOFYYYIlGFREUAKoAAAAAAFV/DPinRfGuh2uteHtXsNe0a6DG31HTLlLm3mCsVYpIhKthlYH&#10;B6gjtWpQAUUUUAFFFFABRRRQBmeJPDOj+MdEutG1/SbHXNHu1C3Gn6lbJcW8wBBAeNwVYZAPI6gV&#10;W8H+BvDfw80caR4V8P6V4Z0oSNKLHR7KO0gDt95tkahcnAycc4qz4k8TaP4O0S61nX9WsdD0e0UN&#10;cahqVylvbwgkAF5HIVRkgcnqRVbwf458N/EPRxq/hXxBpXibSjI0QvtHvY7uAuv3l3xsVyMjIzxm&#10;gCWHwfoNvZavZxaJp0VprEss2pQJaRiO+kkUJI8y4xIzqArFskgAHIq1Doun2+jJpEVhbRaUluLV&#10;LBIVECwhdojEeNoTb8u3GMcUadrenaxLfR2F/a30ljcG0u0tplkNvMFVjFIATtcK6NtODhlPcVYu&#10;rqGxtZrm5mjt7eFDJLNKwVEUDJZieAABkk0AVbDQdM0vQ7fRbLTrS00e2tls4dPggVLeKBV2LEsY&#10;G0IFAUKBgAYxin6No2n+HdJs9L0qxttM0yyhW3tbKzhWGGCJRhURFACqAAAAAABRpms6frej2mra&#10;dfW1/pV3Al1b31rMskE0LqGSRHUlWRlIIYHBBBo0bWdP8RaTZ6ppV9banpl7Ctxa3tnMs0M8TDKu&#10;jqSGUggggkEGgBY3zqtwu7OIYjt3dMtJzjdx067RnHVsYW3VSN86rcLuziGI7d3TLSc43cdOu0Zx&#10;1bGFt0AFFFFABRRRQAUUUUAFFFFABRRRQAUUUUAFFFFABRRRQAUUUUAFFFFABRRRQAUUUUAFFFFA&#10;BXy58GviBbfCTxP8YrDxN4e8a282peO7/U7OSw8FaxqEFxbPBbKkqTW1rJGwLRuOGzx9K+o6KAPn&#10;m2vrn4L/ABp8aeMLzw/r2reCviEmnXyahoujXd/dadfQWnkNDc2cMb3Co8UMLK4iwr70k2Epu2Ph&#10;dp+seO/jj4n+J97ol94d8PnRbbw5oNvq0LW97exJPLPPdyW7gSQKzvGiJKFkxGzMi7gD7dRQB4j+&#10;zt4e1XRPHfx2uNR028sINS8bG7spbqB41uof7Osk82IsAHTcjruXIyrDqDUn7Q/hvx34w1/4caR4&#10;SvtLsdNbXBfalNqehT6jFAbWKS4t5HMd1CAvnxQrsOCzMrBxsKP7VRQB4p+zL4Z8faPo+var411P&#10;SbiTXdWvdQ+yWmgXGnXKOZ2jjeRpbqXKmCKHbHsUoMAu+Nx82+Mmi3cHxG+JNtZ6N8QtEufElhax&#10;26eErf7bpni+U2xgVLqcWjnS5EIWB5PtFtmLypPNG3Mf1pRQB8fSfDyf4Jv8OdMuE8d6DJpHgO00&#10;Cfxt8P8AT/7Ze+kt2G7T7iyFjdGNQWaWK42L/rJk3r0fG8JfBO/+F/hX4Z6Z8Q/C9/4i+G0drrlz&#10;rXheOwm8RC11O8vkurT7TbQid7oRRtNH5mJgsnzlvmD19tUUAfG3/CI6zp/w7TUrjw34vg8N2nj9&#10;9R8Kz6JG41rwjo7WywRTW2nSW8zvDvM6fYWhJjguceUoiCpTHwk1F/C/xg8cz6F4x8ZQ6/qOh3Fj&#10;LesdO8SNHp2xjq0FsYF8u4hkeR4rXyI/NFqq+UfNxJ9q0UAfGa/CbUfHOtfEzxmdI8VfE/TrrwOP&#10;DlvZ+NlPh6/1yc3Es8sEcf2a3+yoiiEJKII90kjtltu8bvwt8D6h45+OngTxour/ABA13S/Cujaj&#10;DNqHxD0n+ybqOe6FskdrFb/ZLUSYVJnknEb5YRr5rY2j6vooAKKKKACiiigAooooAKKKKACiiigA&#10;ooooAK5Txl/yMXgT/sMyf+m68rq65Txl/wAjF4E/7DMn/puvKAOrooooAK5T4T/8ks8G/wDYGs//&#10;AEQldXXKfCf/AJJZ4N/7A1n/AOiEoA6uiiigAooooAKKKKACiiigAooooAKKKKACiiigCpqb7LZD&#10;u2fvohndt6yKMfeXr0xnnphvum3VTU32WyHds/fRDO7b1kUY+8vXpjPPTDfdNugAooooAa7rGjO7&#10;BVUZLE4AHrX5t6x8XdOGsap+0XDp/im51ix8ZLdWstv4W1N7GbwnFGbB1F6tsbYoY5Li9BMu0MQB&#10;8w5/Qfx/4VPjnwL4h8OLqFxpR1bT57H7daECWDzIym9CQcEbv8MHmvI4fAnjef4dQ+EYNC03RPDW&#10;jaPDozeHVeKWDXItnlXEaycmGEwjEZIV97ZcbVw2U6nJ0b9P6/rod+Gwn1lN+0jG38ztvt669tt5&#10;WWp5B8R9T1zwd8c/2kvHHh7xjqEd1pXwpt9Y0+NYbKW2Eixak0B5gLMkbx+YuWO4yMHLptVeg0/W&#10;PixcfEz4W+F7j4sX/wBm8d+GLzW9Unh0XTlk02W3+yOF07NuQisbjYftIuTsDYIch1zl/ZT8YaZ4&#10;NureG/1nUo9c8H3HgS80e5vbEXEWniOaLT3uLgwlXeJbiZpGhwSzrgShMP3Y+BnjWDx/4LnXWrhp&#10;PDOn3GmWPiqNbVVisZ44POie1ZCWnEtrGI3+4I3YvudRuz9v/cf3f1/wOtjt/su2rxFP/wAC7b9O&#10;nl8W8OZHFeAfjf8AED4k3vgn4cDxS+k61dar4mtdV8X2un2xvJrXSL1bePyopI3t0mm82IuxiKAK&#10;+1AWUr7R8CvGuv6j4l+JHgjxLqa+INQ8GatDaQ60YY4Zry1uLWK6h89I1WMTIJSjGNERtqsFXJFe&#10;P2f7MHjKPS7e40+9vfDHiHw5q17rllqVldWr3N/e31w0moCFnjeOO2eM7Y4p43IYqZN3lqzejfBb&#10;4V+MPhhJPq0l5Nqk3iTV5r7XrLVnt3vBvASO5aeJVRpVSOMNEgEKr8sSrsG8Va7tyv7v6/z+RE8s&#10;9nFt16enRSvrvbRdV1+FbNqWhw/wx8da34U/aD/aIg0v4deJfGcUviTT3e50S40yOOE/2RZjYwu7&#10;yBie/wAqkYPXPFc/4f0H4kfDPUPhX4Gt9eb4en4h+KPEus6lYaVDaXkmjW8iy38NnC80UkPmIcK7&#10;Khj3SS7QwCMfqDwb8MNK8EeLPG3iGxuLyW98W38Oo30dw6NHHJHbRW6iIBQQuyFSQxY5J5AwAeKP&#10;hlpfi3x34K8WXlxeR6j4Tlu5rGKB0EMhuLdoJPNBUkgKxI2leeuRxXSeMfLXiH49+NdY1v4mPofi&#10;rxla3vg2/fRtC0XSPANxrFjrNzaRI0ralcw6fJgzzM0ZS3mt/LQKwwTmtT4mfGjx3p3iG51nxFq/&#10;jX4Q+C5vDlpq+kalpvhGPWdOtpvLV7uLWB9nluYXRpQu0G2XZDIfMD9PXfFX7MejeI9a8UXNl4p8&#10;T+GNJ8WMkniTQNFubeOy1ZxGIpHfzIHlgeWFEika2khLKgJO/wCarHi39nW28Rx39jpvjrxh4T8O&#10;ahpsek3nh3Rru2axe3SIw7YluLeZ7UmI7CbZ4s7Q33/noA8k+MPxc8YeHvGuq3+p+MvEfgf4ejQr&#10;fUtB8W+FfC0Ov6DOyqGuH1FlhnnRSZFKbWt0MUbnzdxyPQ/BHxR1vxH8ePiNon9s22o+G9N8K6Hq&#10;umCzSJofNufthkmjkALOriKIjLMMAY6nOl4i/ZsstVsbnSdI8c+MfCXhe70qHRbnw5pF7byWT2sc&#10;RhCx/aoJpLYmIhGNu8RO0N9/5ymp/sweHn1yHUfD2veIPBMR0S28OXtj4fuIEhv9Ot9wghkM0Mkk&#10;ZRZJEEsDxSgOcPkKQAeIfBT4rfEz4zat8FNIuvH17oseufDqXxVrN5punWH2i7uo7q3iG3zbd441&#10;bz/mCoOBxtPNZlp+09438ReH9T+IOi6h421O8h124TT/AADpPw/vLvSLvTYLo2xja/SwZmuXjjkl&#10;81LoRrIVQoQrKfor4Yfs0+GPhPqng+/0i/1a5m8L+FpPCVkt7NEyyWjzwzF5Nsa5l3QIMrtXBb5c&#10;4IzLz9k/w1ePqWnf2/4jh8Danqjaxe+BY7i3/sme4eQSycmA3KRPMPNaFJ1iLFhs2sykA9tooooA&#10;KKKKACiiigAooooAK+f/ABTd3fw3/ahv/GmuaRr2r+G9T8JW2k6Xd6Hot1qrWVzFdzSXEDRWscjx&#10;iVZLd/MZQjeTtZgUQH6Arzfx18EbXxd40g8X6V4o1/wT4pTTTo82qeH2tWe6s/M81YZI7qCeM7JC&#10;zK4QOu9wGwxBAPlX4HeI9Z162+DC6NpkcvjLSZ/GM+n+GNWvBa6fDpiai1qPMuoVm2NArQwxGGKV&#10;WXevyqd49Y/Z98B6J4n8NeJE1TTf7T8V+FPiDq2rnS7yZ4bDTtZlBnVYGQsJYFjvFaOZ49x8zzDD&#10;FJ+7T0m//Z58ORad4Xi8MX2qeBtQ8M2stjper6JJFLdRW0pUzQubuOdJlkaNHYyo7b1DBg2Sakn7&#10;NHhweH7O2ttW1uy8SWmsyeIo/F8E0P8Aan9pSxtDNcHdEYD5kLNE0Rh8rYQFjXam0A5n9mF73TvH&#10;nxo0nxDbwaZ4wm8QQa5qGl6Y7S6Zbw3NpHHbtbTMqNMXW1Yyu8cTGUP8m3az/QVcZ8OvhdY/DyTW&#10;L3+09R8ReINamSbVNe1hojdXhjTZEpWGOOJEjTCqkcaL1Yguzs3Z0AFFFFABRRRQAUUUUAeD/tMw&#10;tqPjj4CaZcQrcaPdeOke6hkXcjyQ6dezwbh32yxLIP8AajU9qzvD2gtqP7TXx58P6bqV54fi1fw5&#10;oF5PqGkeWtzb3cgv4DPGzo6iQxQQjLK3+rU44r1f4p/C7TfivoFnp19fahpF1p9/BqmnatpMiR3d&#10;jdQtlJYy6OhOC6FXRlZXZSCDUHw1+E1p8ObzX9SfXNY8U+INemim1HWtckhNxMIo/LijCQRRRRoi&#10;5wqRryzE5LE0AeN/sXeCbTwj4b+NfhjRry/s7e2+IOqW8F9JP9qu0Y2tpmYyTh/Mk3EvmQMC3UEc&#10;VgftlfFHw9/ZifBnWfH2m6AlzocmqeI9S1nVLaxub6yRHWKzjGYw0t3MmH8pQFiSUYUyR19DeDfh&#10;Rp/gK38aJo2pajb3HirV7nW7i6doXktbmaKOMmEGPaFURKVDq/Oc7hxW/f8Ah1dW8J3GhX97c3aX&#10;Nk1jPev5azyho9jSHagQOck/KgXJ4UDigD5m+HvhjQfjp/wT/wDAGlR+KbxtGtfBtjBqkHhzUkjF&#10;20OnKk1hcyIC6pu+WSNGRjt2MdpZT6f+x1/yaf8AB7/sU9M/9Jo67bwp8N9M8HfCvRvAFlPdy6Pp&#10;Wiw6FDPO6m4aCKAQqzMFCl9qgkhQM9gOKn+GvgLT/hb8PfDfg7Sprm40zQdOg0y1lvGVpniijCKX&#10;KqoLEKMkKBnsKANmN86rcLuziGI7d3TLSc43cdOu0Zx1bGFt1UjfOq3C7s4hiO3d0y0nON3HTrtG&#10;cdWxhbdABRRRQAUUUUAFFFFABRRRQAUUUUAFFFFABRRRQAUUUUAFFFFABRRRQAUUUUAFFFFABRRR&#10;QAUUUUAFFFFABRRRQAUUUUAFFFFABRRRQAUUUUAFFFFABRRRQAUUUUAFFFFABRRRQAUUUUAFcp4y&#10;/wCRi8Cf9hmT/wBN15XV1ynjL/kYvAn/AGGZP/TdeUAdXRRRQAVynwn/AOSWeDf+wNZ/+iErq65T&#10;4T/8ks8G/wDYGs//AEQlAHV0UUUAFFFFABRRRQAUUUUAFFFFABRRRQAUUUUAVNTfZbId2z99EM7t&#10;vWRRj7y9emM89MN9026qam+y2Q7tn76IZ3besijH3l69MZ56Yb7pt0AFFFFABRRXy74s0v4haN+0&#10;R4D8C2/xs8Z/2P4g0fV9SuZX07QTPHJavaiNY2/szAUi4fO5WJwuCOcgH1FRXj+vfG6P4f6lceEb&#10;HRPFvxT17QNLivtbutKj05JbWNw3lPcGWW1iMsojlYRwKThCdihk3U5P2sPDWo6n4Q07wtoHiLxv&#10;e+LNAPiTSYtEt7dBNaK8asXe5mhWJh5gJEhUcbQS5VWAPbKK+adV/ajtdV8WfBnXNO1eTw74F1yH&#10;xDL4gt9ZgihktWsLc747gtuMTQSpKG2PtJU8suCfa/hn8QE+J3haPxBb6FrOg2FxI32NdcgSCa7g&#10;4KXCxK7Mkbg5VZQkmB8yLkZAOror5e+Fg8d/FfTPiPruofGjxN4Xh0nxhr+kWkFjp+ifY7S1tLyW&#10;OHcZ7B5GCoo3FpMnHJHWrfwm/a5u/E/hP4Z2WqeDta13x34r0BtcNr4eht4rdreOYQvchrm4iCRt&#10;ujkUFiSsigbjxQB9LUV4xP8AtT+HYdSvZF0DxDN4OsdY/sG78bxw2/8AZMF4JBEynM4uCizMIWmW&#10;AxK+cuFVmFyb9ouyfxPq2nab4L8W69pGj6umh6n4i0u0t5bOzuyIy6tF54unSPzk3yRwOi/MS2Ec&#10;qAet0V5JN+0XZP4n1bTtN8F+Lde0jR9XTQ9T8RaXaW8tnZ3ZEZdWi88XTpH5yb5I4HRfmJbCOVuX&#10;n7Qnh2x0P4tarJZaobf4aef/AGuqxR75/KsUvW+zjzMNmOQAbynzAjgc0Aen0V5Fpv7SOl698Q4f&#10;B2j+FvEeq3403T9YvLuFLSO1sLO73+XLM8twhO3Y25Iw7/3VcA4reFf2pPD/AIrvdAmj8P8AiLT/&#10;AAr4jvG0/QvF17BbrpupzguEWMLM1xGJfLcxvNDGkmF2sd6bgD2aiiigAooooAKKKKACiiigAoor&#10;5q+O3xYvtP8Aj1oHge28ZeLPCenQ+G7jWr9fBXhoa3fXMklzHDbbk+w3hiiURXWW2KCzKNx4FAH0&#10;rRXy345+PVvp+t/D7wRpXxH1ia01nQ7vXZ/FulaXb6lrd/HHLFHDDa2kFnJG8jGSVpNtqdkVtIcK&#10;dzr2Xw9PiX4lfC5bq5+LV7YnT9RvIh4h0Cxs7a6uLaJioTUbe+snW2uoyGWWNI49roeFyUUA9yor&#10;wb9kXV/GXjPwfrPjLxH4w1TxP4d12+aTwtDq9pZQ3EWmRlkjuJDa20AL3HMu0qQqeUBzvJ95oAKK&#10;KKACiiigAooooAKK8g/aI8ba7oJ8AeFvDOrHw/rHjPxHFpH9sJbxzyWVukE11O8aSq0ZkZLcxrvV&#10;lBk3FTtxWL4E8deMvC3jb4q+CNRur/4mah4b0/T9a0R5o7Kzv76K6Sdfs0josFuGWa1kw+xPlkXO&#10;4gmgD3mivBP2Xvif4+8deGPideeO7O1uPEOheLb7TYNH0NkaOCGK3t3jtYpZBGJGzIw8yQqCzHlV&#10;wBr/ALRfxm1b4bfCtJ/D2mE+P9dhe30TSb0oxt5xC0ss1x5bOvlW0avJIVLKdgRSTImQD2Sivn7T&#10;vir8Rrn9kDwJ4w8PaLb+L/HmteFtPvri71C4is7K2nlsVllvLhVwWjV8nyoELMWCgIpLr3H7Nfi7&#10;VvH/AOz38NvE2vXf2/W9X8PWN9e3XlpH5s0kCO7bUAVcsScKAB2FAHfRvnVbhd2cQxHbu6ZaTnG7&#10;jp12jOOrYwtuqkb51W4XdnEMR27umWk5xu46ddozjq2MLboAKKKKACiiigAooooAKKKKACiiigAo&#10;oooAKKKKACiiigAooooAKKKKACiiigAooooAKKKKACiiigD498efs5fCaD9r34VaTH8L/BkelX/h&#10;3xBcXdinh+0EFxLHJYeW8ieXtdl3vgkEje2Opqj+2LL8Oda8QeBPgJrfiTw58OPBn9k3muXyXV7b&#10;6XBDFHC9rp0MIZkUYuZTMFUf8uXTHT6R8Q/Cr+3fjV4O+IH9qeR/wjul6lpv9nfZ932j7W1u2/zN&#10;w27Ps/Tac7+oxy3wB8JU8G/ED4g+MrzU/wC19a8WXlu/meR5Qs7K3hWO3tFG5twUmZy/y7mmY7Ri&#10;gD5F+JvjVv2q/wBjb4PH+32sNe1Dxto2g6lrGkzLI1tqMVw0EtxC6nBBdfOQg8q6HPOa6K/+LGqf&#10;ETXvgXovi6GGw+JHhL4kjSPEtjANqeeNJvmiuogefJuIikyHGMMV/hNera7+ye2o+PNW1qx8VDTt&#10;F1Hxjo/jZtF/s7zBHfWaqk5WTzR/x8LHFk7flZCfmzgafxM/ZZ0n4g/H34efFe21WXRdZ8LzFry2&#10;ig8yLV4hHKkKyfOu14jNLtkwxxI645BAB8o+E/jDqGo614q+EWmX+q+CND174s+I9N8QfEKGBo0t&#10;HmvbiSHTLOYjat5cKoHnHiFZI8BpJE2/ePhnwFpfwl+HkXhz4e+HNL020021ZNN0nzWtLZ5AMgSy&#10;qkjgs3LylJHJJYhiTniNH/Zk0F/hj8QPAnieceJND8Ya9qut3CGDyGg+2XTXKIh3N88LlSsowdyK&#10;wCkYrpvBfw91mz+E6eDvHev2XxCujZvYXOpXmkiNL6ErsH2mB5JFkYr985Afn5RmgD5f8Oaz8TvF&#10;mqeH/M8FeEXh8X/EG71+V/8AhK7pnki00GKOQr/ZwHlL9hszHJklv3IZI9xMfsX7WUSa8fhN4Pv4&#10;Tc+HfFPjW20/WLVifLuraO1uroQSAfeR5LaLcp4ZVZSCCao+Bf2FfhX4Nv8AwZdS+DfCepyeHtB/&#10;sqR5fDdsr392WtmN/KxBzKDbnaSGZfOkw/zHPpvxj+GM/wAT9A0uLTtZPh3X9F1W31nSdUNt9pSC&#10;5i3DEkO5PMjeN5Y2UOp2yHDA4NAHyT8aLO3+Dur/ABo8B+C7RPDXhTW7LwhM+m6MPslvYnUNUfTb&#10;1reOPCwmWCNASgX5/m5JOfUJdF8E/syftKaM3h/T9K8CeDNU8Datea5bafCtpZA6fcWjx3TxoApk&#10;VLqdTIQWKkAk4AHVXn7Ml74u0b4jSeMfFyaj4q8Yw2MA1bRdK+wQaWlkTJZ/Z4JJZmJSdnmYyStu&#10;ZsfKoAGno3wD1DX/ABldeI/iprWh/ECZtDbw/b6Xb+HBZ6eltJMs1w0sM09yZZJWigB+ZUAiACZJ&#10;JAPIfgZceKvEP7aWo+LfFf2rT5/EngD7fp/h65G06PYf2iqW8LL1EzKvnSg/dklZBwgr7Erw7w3+&#10;yF8PPBnx2tfiN4f8L+GdCW00U6Zb6Vpvh+3txDcmYubxJEA2yGMmLhc7SfmxxXuNABRRRQAUUUUA&#10;FFFFABRRRQAUUUUAFFFFABXKeMv+Ri8Cf9hmT/03XldXXKeMv+Ri8Cf9hmT/ANN15QB1dFFFABXK&#10;fCf/AJJZ4N/7A1n/AOiErq65T4T/APJLPBv/AGBrP/0QlAHV0UUUAFFFFABRRRQAUUUUAFFFFABR&#10;RRQAUUUUAVNTfZbId2z99EM7tvWRRj7y9emM89MN9026qam+y2Q7tn76IZ3besijH3l69MZ56Yb7&#10;pt0AFFFFABXkHjHwHruq/tQfDXxba2Pm+HtH0HW7K+vPOjHkzXD2RhXYW3tuEMnKggbeSMjPr9FA&#10;Hyn8ZfhT4q8Y/Ffxe2v+AtT+KHhfULKxTwtaNr8VvoGmTrHKk39o2Mtwiy4lZJvOFvcuFICqGjVT&#10;V/Ze+B/jn4f+KPhFeeItBbTLfw/8Mbrw1qLtd28vlXxv7SRIwI5GLBo4XcMuQAACQx219bUUAfCs&#10;n7GWsfEpPAHh/wAe+HLg+GrLxL4y1HUHttUjiktY7y5kl0+dGjl3FixRwAG2kDeo5FfU3wGk8dRf&#10;Dy30z4jWezxPo80mmSaqssTR61FFhYtQVUdjH5y4Zo32sr7xtC7SfRKKAPmf4Nfsk+D2Xx7qHxH+&#10;FnhPVtc1bxrrmqW17q+k2V/PNZT3sklsxkKuQCjAhWIK5wQDxXc3fgDW2/a00LxjFp4Hhe18DX+j&#10;SXgljAS6kv7OWOLy92/mOGQ7gu0bcEgkA+v0UAfC0P7K/iXTvCGs/Da48GeIfERutYujb+Jbnx7f&#10;w+GZNPnumuPMudOh1GGUTKkjIYYrfY8iq3mYdmXrfjN8IfFet+M/E+qeAPh1rngf4kX99ZLZ/EHw&#10;54phg0e7hhlR0n1O08+NpyqtMjxPZz7hhVkYMCv15RQB8h/Gb4Q+K9b8Z+J9U8AfDrXPA/xIv76y&#10;Wz+IPhzxTDBo93DDKjpPqdp58bTlVaZHiezn3DCrIwYFU+Jnw2+JWm2H7S3hrw94EuPE8fxLt5rj&#10;SNYg1Kyt7SBpdJjtJILhZZllWQNCdhSN0YyR7njG8p9e0UAfOfwy+DPiWw+I3jq51myfTNI1rwNo&#10;Ggw3sc8Tt9pgjvEuFCqxIKecnJAU54JwceZfDX9m3xNpejfDLwdq3gbXjeeEtQ099Q8Rav491C78&#10;PSw2LqYp7CxTUd4mfyomSKW2jihYsMMsaq/2zRQAUUUUAFFFFABRRRQAUUUUAFed+M/Fvjzwl4wW&#10;TT/BM3jbwhcWKhItAntYdTtbwO28y/bLmCJ4GjKbSjb1ZWyCGBX0SigD5V8C/AfxP8Dtd8J+N7XQ&#10;D4y1SGx1yx1bRtIuYEuIBqOp/wBox/ZWuZIYmWJy8bhnQsG3DJGw2vEHwn8fSfs5/HGDR9La18af&#10;Ea/vr610VruHzNPjuYILMI8ocRCVYIvNfY7KHZgjvgM31BRQBneHNAsvCnh7S9E02EW+nabaxWdt&#10;CoAEcUaBEUY9FUCtGiigAooooAKKKKACiiigDyL9ofwZruux+AvE3hnRx4g1jwd4kh1n+yUuI4Jb&#10;y3aCe1njieVljEgS5Mih2VSYgpYZzVf4P+GPEWofFf4hfEXxH4cufCX9uW2m6Rp2kX93bz3SW1oJ&#10;3aWX7PJJEpeS6kAVZHO2NSdpJA9looA8b+Bng3xD8Oh8YLzVdGmZ9W8Z6hremW1vPA8l7bPb26xl&#10;SZAqMzROoEjJgj5to5rP+LHwEv8A4l3l94103xV4r8LeJp/DEujw6NbrpUsUaSBpHhJntp/Ld3KL&#10;I0UoDeVH8xCKR7pRQB4z8EPht4j8D/speGPBut3N5feJLXwrBYTW149sTazizVDao8CqjJGwKKxL&#10;EgAs7/eO7+zX4R1bwB+z38NvDOvWn2DW9I8PWNje2vmJJ5U0cCI67kJVsMCMqSD2Nek0UAVI3zqt&#10;wu7OIYjt3dMtJzjdx067RnHVsYW3VSN86rcLuziGI7d3TLSc43cdOu0Zx1bGFt0AFFFFABRRRQAU&#10;UUUAFFFFABRRRQAUUUUAFFFFABRRRQAUUUUAFFFFABRRRQAUUUUAFFFFABRRRQAUUUUAFFFFABRR&#10;RQAUUUUAFFFFABRRRQAUUUUAFFFFABRRRQAUUUUAFFFFABRRRQAVynjL/kYvAn/YZk/9N15XV1yn&#10;jL/kYvAn/YZk/wDTdeUAdXRRRQAVynwn/wCSWeDf+wNZ/wDohK6uuU+E/wDySzwb/wBgaz/9EJQB&#10;1dFFFABRRRQAUUUUAFFFFABRRRQAUUUUAFFFFAFTU32WyHds/fRDO7b1kUY+8vXpjPPTDfdNuqmp&#10;vstkO7Z++iGd23rIox95evTGeemG+6bdABRRRQAUUUUAFYXjvxlpvw78Fa94p1iXydK0Wxm1C6fu&#10;I4kLtj3wuAO5xW7Xzl+1ymqfEq88EfBfQLi1tr7xZetqmqXN5btcwW2lae0c8vnRJJGzpLObWDaH&#10;TcJXGcBiADrvgT8e7j4w/DnWtb1Tw/F4M8SaJczWeq6Ffaj5kdnIsSzRl7jy1+R4ZYn37MAMfvbe&#10;eig+Nngyw0rw5J4g8ZeEtI1LWrS0uLe3j1+GSG4a4U+V9llfyzPG7JII3CL5gQkKOQPmvxxbeLvg&#10;p8atbv8Axjr+i6vpfxU8MXulPNoukTaXbw6rY2ryWxkSW7uMvLbmeMMGXPkRrjIGYP2SbC3m+LHw&#10;nu3hR7mD9n/w8kUpXLIrTncAe2dq5+lAH0T8dfi3qvwpg8FQaH4es/EereKvEUPh62g1DU30+CFn&#10;t7ifzXlSCdsD7OVwEP3s545xLL48eItG8X694V8aeD9P0fXLLwzN4psX0PW5NRs7y3hk8uaJpZLW&#10;3eKVXaLjy2UrJkMSrAcZ+3VLoMFj8FJPFGsf2BoC/EW0N5qf9qyaX9nT+ztQ+b7VHJG0XOPmDqee&#10;vNcFbw+E5Pi74i1L4SeMLrxx4buPh7qdt4qvW8ST+Ire2kjcNpyC7nmmaORjLfHyVkA2gsUGdxAP&#10;onw9+0T4Nf4R+A/HXjHX9C8AQeLNItNTt7fXNXhgVWmt0mMKSSlBIUEgBIAz1wM4rp9f+K/gjwpp&#10;dnqWt+MdA0fTr21N7a3eoapBBDPbgxgzI7sAyAzQjcCR+9Tn5hn4d+G/je18O2nwqhvvGWjfCFz8&#10;JPDKQ+KtSt/tWpatAVDz2elrPKbaORSkYcfZ55HM0fyHbHiv+yfp9pqN7+yHFe2/n3Gk6b46VIr2&#10;ELNZzR3tvGFZMDypFRiu3A25wAOlAH2J4n+PGk6Zqnwvj0L7F4p0jx1q8mmW+r6dqCPBEq2txcec&#10;jIGWUZtymAw+9nPGD3Wh+LtC8TXWqW2j61p+rXGlXJs7+Gxuo5ns5wMmKUKSY3AP3Wwfavz08WeG&#10;td8XXuleGPCfiL/hB9Uf44+I7Sw1e1tFmNiG066kdkjJUBjvkwQRtL7hyOfrT9kLxDpVx8ILPwnb&#10;aLaeFte8GSvoOu6BaMWW1vozmSUFiWkSct9oWVizSCXczM240Ae20UUUAFFFFABRRRQAUUUUAFFF&#10;FAHnPxa+KmoeBNS8J6B4e0CHxN4s8T3kltYWF3fmxto4oomlnuJpxFKyIigD5Y3JZ0UDnIf8Hvip&#10;dfEZPE+na1oieG/FXhfVW0nVtMgvPtkCsYo54ZoZjHG0kUkE0TgtGhBLKV+XJ4H9obVNL8BfGn4L&#10;ePvEV9HpHhjS59W0q91a6YJa2b3dsnktPIeI0Z7fYHbC7nUEjIqt8B/Gmgan46+MfxDj1vT4/Bvi&#10;PxPYaXomszXKpa6nJBY21oxt5GIWVWufMhQoSHeNgpNAFzxr+0n4k0i9+It94Z8AW/iXwj8PiI9c&#10;1OXWza3c0qQLc3UdlbC2kWdoYZIz+8li3OSg6ZrU1v48eItb8aTeHPhl4P07xnLZaFba7f3mq662&#10;l28a3Jf7JBEy205klkWKVzuCIqhct83HjGp/Enwv8G9J/aa8G+I9Xg07xZrOr32raJoly4W71qO/&#10;06CO3FlF964LTpJDiMMQyEHFXfhh4l8Nfsr/ABS160+JXiGw8Ipq3gfw21le6vOtvb3cmnwT213F&#10;C7EB5ULQkxDLkSqQCDQB6Tp/7T154/h+H1v8OfCcWvaz4r0SXxDLba/qh0uHSbONo42FxJHBcMZT&#10;NKIhGiHJjlJYBOfQfgx8UB8W/A661Lpcmg6pbXt1pWqaTLMJjZXttO8E8YkAAdd6Eq+F3IykqpJU&#10;fJ3wJvNP+Afib4U+J/iJex+CtK8Q+BdQso73XnFnbW102qfb0tZpJNoimaG4YhXxu8mQDlcV73+y&#10;PnU/AvirxNCr/wBleKPF+sa1pcroyG4spLlkgnAYA7JUjEqHHKSKRwRQB7hRRRQAUUUUAFFFFAHn&#10;/wAZPinN8MNJ0NNM0YeIvEniDVoNF0jSnuxaxzTuHdmkm2OY444oppGYI5wmApJArD8I/HxQ/wAQ&#10;LL4g6dYeBtT8ERwXmqyQ6ob2wNlPE0kVzHO0ULlT5cyENEpDRMBu4J5/9qua18Nap8H/ABvqkxtN&#10;A8MeMY59WvXH7qzt57K6tRPK38EazTwBmPChySQAah+COu6X8SP2iviv458Nalba54UfStE0K21e&#10;wk861u7iA3k04imX5JAguoVJQsAxYEgqRQB0vwK/aN0j44eFPGPiZNNuvC+ieHtautLM2uZtpHhg&#10;hilN1KkiqYFIlJ2vyFUFsElV3/ix8aPD/wAJ/hNqPj+6mGq6XDbJNYxae4lfU5ZcC3htyuQ7SsyK&#10;pGR82enNedfswaha6TJ8fb6+uYbKytviLqs09zcSCOOKNbW0LOzHhVABJJ4AFZH7Rnhfxv421GHx&#10;dodj4U8V+AtI8OXV5pkN54hntCL6aCVGvwsdlOk223fbD86gedKSfmUqAdnpvxz8T+L/AAL8L9X8&#10;I/D9tW1XxvosWuOl/qMlrpekQtbRzMtxfJbykuWmSONFhzJh2wqoxHU/Bz4qN8UtH1s3elf2Fr3h&#10;/V59C1fTkuRdRQ3USo58qYKvmRtHLE6sURsOAyqQQPmrwZ+1RafAX9k34DaRrX/CPaf418S+GtOt&#10;PD9tf60IdOS3SyhxfX9zLHELeJVKs8ah2LHy4jKeR71+zTZ+C7HwBcr4P8baX8Q57jUZ73XfEel3&#10;sNyL3U5sSTu/lOyxnDIFjydkYjXJABIB6dG+dVuF3ZxDEdu7plpOcbuOnXaM46tjC26qRvnVbhd2&#10;cQxHbu6ZaTnG7jp12jOOrYwtugAooooAKKKKACiiigAooooAKKKKACiiigAooooAKKKKACiiigAo&#10;oooAKKKKACvDNT/af1DSPHGkeELn4M+P18QavbXN5Y2q3GhETw25jEz7/wC09q7TNHwxBO7gHBx7&#10;nXgPxB/5PV+Dn/Yr+JP/AEZp1AHT/GH9orRvgX8M7Dxj4q0HXYWvHEa6DZx29xqKOIZJ5VKpMYm8&#10;qKGV3KSMAsbYLcZ1Pib8bdI+GvhHw/4gXTdS8UQa/qNlpemW2h+QZbqa6OIMGeWKMK3HzM4AyK8X&#10;8dT+Kvi1+1TMnhfw1oXinw/8NdKksLqLxBrM2m27arqMQ8zY0Vpc+YYrPahBC4+2MM9j40mo+J9N&#10;+Cvgr4ValcWOmeOfh18VdB0GBp/M1C3jtGkE2myn/UPPEIZEj/5ZM3kN90nNAH1zpXx/X/hOvD/h&#10;bxR4D8VeArzxD58ek3euHT5rW7niTzGtxJZ3dx5cpjDuokCBhE4BJGDY1v47wReKtU8PeFfB/iT4&#10;hajo7iLVj4eFnHBp8rIrpDJNeXNvG8pRwxjiZ2QEFwm5N3jmov4vm/av+H2gfGPWdHm0Wzjn1jwX&#10;feHNIk0+01PVhC8M1veedc3DJNFDLI8UaMFkDMxbKCOug/ZrOpaToPxS8EW2pWGj/Eey8XavqMv9&#10;rWrXQeG7u3ntbxoFlieWGSF1UMrqNyMucoVoA6vUf2qfDFt8OdH8WWOj6/rEmpa7D4ZGgW9tDb6n&#10;a6pI/l/ZZ47mWJInR/lYl9vIZSykMei0P4o+JdWvJIbr4QeM9FjWGSUXF9d6IyMyoWWMCHUZG3OQ&#10;FUkBckbmUZI+SPGXjzW/iv4cXTZta0DOlfGrQtKtPFngXTltorqQpBJJcKk0t3G0yPKUO4uMxgMp&#10;5FfYng34e694X1drzUvib4q8X25iaMafrNtpMcAYkYfNrYwSbhggfPt5OQeMAHBxftQajN49ufBa&#10;fBf4gHxNbaZFrEtj9o0H5bSSWSJJN/8Aamw5eGQbQ24bckAEE+4W8jTQRyPE8DuoYxSEFkJH3TtJ&#10;GR04JHua8G0z/k/TxJ/2TTS//TpqFe22Hh/S9L1LU9RstNs7TUNTdJb+7ggRJbt0QRo0rgZcqiqo&#10;LE4VQBwKAPO/H3x/tvBvi++8M6V4N8T+O9Y03S11jU4fDUdoRYW7tIsXmNc3EIMkhhmKxRl3IjJ2&#10;gEZ7vwX4w0n4g+EdF8T6Ddi+0XWLOK/srkKU8yGRA6EqwBU4IyCAQeCARXjnw/vrTw1+1R8dBqmo&#10;QWRutK0HWY1upBGFs0huYXmBbA2LJE4ZhwpIzjIzofsV28tv+yv8N2kjaJLjSxdwKwwfImdpYTjs&#10;DG6HFAHS6R+0B4M8Q/G3UvhVpWpf2n4r0zSm1bUFtdrw2SCWOIRSuG4mJkB2YJCjLbcru5m8/at0&#10;Cz1TUXPhfxNL4Q0/XV8OXXjWOC1OlR3pkSFlwbgXLRrPIIGlWAoJAw3bVLVz2leGtI8Kfty2Fnom&#10;lWWj2knw7vrl7ewt0gjaWTVoGkkKoACzMSxbqSSTXkcjxW3/AAT48d+F2vIn8QQ+JdZ0A27uFlGo&#10;TeIJjBFg8h2E8MgHXa6sKAPoLxx+1Jo3grWPF0CeE/FHiDRvByRP4l8Q6PBavZaTujEzhxJcJNKY&#10;4WSWQQRSlVde/wAtex2l1DfWsNzbyLLBMiyRyKchlIyCPqDXyZpmsab4Q+G/7X1trV/DDLZ63quo&#10;XMVwwVkt7nSbZoCQ3UOMqvZipA5GK7T4i3HizwD+wdqkmiG4tfF+keAlCSQMfPgnjslDuhHO9MMw&#10;I5yooA+hK8l8QftH6LpPiFvD2neH9f8AE3iOTVbnSrPStJitxJem2toJ7qdJJpo4khi+0JEzSvGf&#10;N+RQxK7vA9X8JfCL4PftEfAHVvBJ0rRLB9C1rUbr+zHULqFimnBo7+4x/rXxvxO/zPvfLNjj1bw5&#10;8SrX4HfBLwhLr1jPfePfF8kt9a+F7Da17qWq3jvdzQJ/CqxtMQ0rERxooLEACgD0TwT8aPDvjHwj&#10;ruvzvN4Xh8PXdxY67beIDHbSaTPAA0qzuHaIKEZJBIjtGyOrBiDmud8M/tTeBPFvwO1T4tafPfP4&#10;MspbuNJ2tj5135E7QAwxAlm811HlqdrHeoKqSQF+FXwKtdI8Ca9aePLPSvE+teLtXfxF4itprZbi&#10;w+2MYzHDEkindFbrBBGjMAzGESEKzED5qMBf9h7xfdmbyLbTviVdaldyHO1LeDxWJZnbHRURGcns&#10;E/GgD6Ssf2ldNSXxHaeIfCHifwbq+i+H5PE50vWY7R5rywj3CR4Ht7maIsrKFaN3RgZEJADA16T4&#10;P8T2vjXwloniKxjmistXsYL+CO4UCRY5Y1dQwBIDAMM4JGe5r5h/agni1f4s3IsJop30/wCEXiu6&#10;vPKkBKQ3DWi27HBzh2hm29j5b46Gvd/2f/8Akg/w3/7FrTf/AEljoA76iiigAooooAKKKKACiiig&#10;ArlPGX/IxeBP+wzJ/wCm68rq65Txl/yMXgT/ALDMn/puvKAOrooooAK5T4T/APJLPBv/AGBrP/0Q&#10;ldXXKfCf/klng3/sDWf/AKISgDq6KKKACiiigAooooAKKKKACiiigAooooAKKKKAKmpvstkO7Z++&#10;iGd23rIox95evTGeemG+6bdVNTfZbId2z99EM7tvWRRj7y9emM89MN9026ACiiqGva9pvhfRb3V9&#10;Yv7bS9KsYWuLq9vJVihgjUZZ3diAoA5JNAF+ivNvCH7Q3gjxr4g03RLK61fT9S1OJ5tOh1/w9qOk&#10;C/VFDuLd7uCJZmCHeVjLNtDNjapI9JoAKK5/wx480LxlqPiKx0e++2XXh+//ALL1OPyZE+z3PlRy&#10;7MsoDfJLGcrkfNjOQQNC11u3vNZv9MjjvFubJIpJXlspo4GEm7b5czII5SNh3CNmKZXcF3LkA0KK&#10;Kr6hqFrpNhc319cw2VlbRNNPc3EgjjijUEs7MeFUAEkngAUAWKKz/D+vWPinQdN1rS5/tWmajbRX&#10;lrPsZPMikUOjbWAIypBwQCO4rzi8/aj+G9he3MU2s3wsLW7+w3Gupod++jQTBxGyvqSwG0Xa52MT&#10;KArAqxBBAAPV6KKKACiiigAorn/DfjzQvF2r+I9L0m++133h69XT9Ti8mRPs87QxzBMsoDfu5Y2y&#10;pI+bGcggdBQAUVznjz4ieHPhjoS6z4o1aDR9Oe5hs0mmyTJNK4SONFUFmZmI4APGT0BI6OgAoooo&#10;AKKKKACiiigAorlfiH8T/Dfws0yyvvEd7NbJfXaWNnb2dlPe3V3cMCViht4EeWVsKzYRTgKxOACa&#10;k+H3xJ8O/FLQ5dW8N3z3lrBdS2NzFcWs1pc2txE22SGe3mRJYZBwdsiqcMrYwwJAOmorzDxX+0r8&#10;O/BPiC/0jV9buYZdNlhh1K9g0m8uNP0x5Suxby9jha3tThlY+dIm1WVmwpBrrPH3xD8OfC/w6+u+&#10;KdWg0bSlmit/tE+TulkcJGiqoLMzMQAFBP4A0AdHRXK+Ovid4f8AhytkNZnvHur4uLXT9K0251K9&#10;nCAGR0traOSVkTcu5wm1d65I3DN7wT420P4jeFdO8SeG9Ri1XRdQjMlvcxArnBKsrKwDI6srIyMA&#10;yMrKwDKQADcooooAKKKKACiiigAorm/H/wARPD/wv8OtrniW/Nhp4nitUMcElxNNNK4jiiihiVpJ&#10;ZGZgAiKzH0qt8Pvip4a+KEGpP4fvLiWbTLgWt/ZahYXFheWkpRXVZba4jjlj3IyspZAGBBGRQB1t&#10;Fc54L+Ivhv4irrTeGtXg1iPRtSl0i+ktslIbuNUaSLcRhiokXJUkA5GcggaXiPxFpvhHw/qWuaze&#10;xadpGm28l3d3k7YjhhRSzux9AATQBo0V59qnx68D6T4N8LeKJNWnuNL8Uwwz6HHYabdXd5qKSQ+c&#10;hhtIomnf9187AR5VQS23BrpPBXjjQ/iL4dt9d8PX66hps7Ogk8t43jkRiskckbgPHIjBlaN1VlYE&#10;MAQRQBpRvnVbhd2cQxHbu6ZaTnG7jp12jOOrYwtuqkb51W4XdnEMR27umWk5xu46ddozjq2MLboA&#10;KKKKACiiigAooooAKKKKACiiigAooooAKKKKACiiigAooooAKKKKACiiigArPuPD2lXet2esz6bZ&#10;zavZRSQWuoSQI1xBHIVMiJIRuVW2JuAIB2rnoK0KKAM/SfD+l6C182mabZ6c1/cte3ZtIEiNxcMA&#10;Glk2gb3IVQWOSQo54rNvvhz4T1TW21m98MaNd6w0lvM2oT6fE9wZLclrdzIV3boizFDnKljjGa6K&#10;igDI8R+EdC8YQ2UOvaLp2txWV1HfWseo2kdwsFxHny5kDg7ZFycOMEZODWX46+E/gf4ofYf+Ey8G&#10;+H/Fv2Hf9k/t3S4L37Pv27/L81G27tiZxjO1c9BXV0UAczrXww8G+JPCVn4V1fwloWqeGLNIo7bR&#10;L3TYZrKBYl2xKkLKUUIvCgDgcDFYvhb9nr4WeBtdtdb8N/DTwf4f1q13fZ9R0vQbW2uIdylG2SJG&#10;GXKsynB5DEdDXoFFAGevh/S016XXF02zXW5bZLKTUhAguXt1dnWIyY3FAzuwXOAWY4yTRYeH9L0v&#10;UtT1Gy02ztNQ1N0lv7uCBElu3RBGjSuBlyqKqgsThVAHArQooA5Lxz8IfAnxPls5fGPgrw74sks1&#10;ZbZ9c0qC9MAbG4IZUbaDtGcdcD0rcfw5pMus2ervpdk+rWcD2ttftboZ4IXKl40kxuVGKISoODsX&#10;PQVo0UAZ58P6W2vLrh02zOtLbGyXUjAn2kW5cOYhJjdsLKG25xkA4yKwZ/g/4DufHA8aTeCfDkvj&#10;EMrjxC+k251AMqCNT9oKeZkIAgO7hQB0rrqKAOQ8R/B7wF4w8TWXiPXvBHhzW/ENkIxa6tqOk29x&#10;d24jYvHsldC67WJYYIwSSOa3vEWnXmr6DqFlp+qz6Ff3EDxwanbRRSyWrkELIqSqyMVODhlIOORW&#10;jRQB85/D39jvStD8Wx654pt/BGpJDY3NkumeF/BcWiWl2blPLuZr1DPP9pdo8oASqBZJcq24bfX/&#10;ABz8IfAnxPls5fGPgrw74sks1ZbZ9c0qC9MAbG4IZUbaDtGcdcD0rraKAOc8E/Dfwl8NNPnsPCHh&#10;fRfCljPL581tomnw2cUkmAu9liVQWwAMnnAFXbHwjoWmaPd6TZ6Lp9ppV280lxYwWsaQTNMzNMzo&#10;BtYyMzFiR8xYk5ya1qKAOP8AC3wd8A+B9K1TTPDngfw54f03VU8vULPS9Jt7aG8XaV2zIiASDazD&#10;DA8MR3rK8P8A7OHwl8Jazaaxofwu8F6Nq1o/mW1/p/h+0gnhbGNySJGGU8nkGvRaKACiiigAoooo&#10;AKKKKACiiigArlPGX/IxeBP+wzJ/6bryurrlPGX/ACMXgT/sMyf+m68oA6uiiigArlPhP/ySzwb/&#10;ANgaz/8ARCV1dcp8J/8Aklng3/sDWf8A6ISgDq6KKKACiiigAooooAKKKKACiiigAooooAKKKKAK&#10;mpvstkO7Z++iGd23rIox95evTGeemG+6bdVNTfZbId2z99EM7tvWRRj7y9emM89MN9026ACvPP2g&#10;PCeg+PPhJr3hzxJ4hj8K6dqghtY9Xknji+z3JmT7MVMhCs3nCIBD94kL1Neh1k+K/CWi+OvDt/oH&#10;iLSrTW9Fv4/KurC+hWWGZcg4ZTwcEAg9iARyKAPnC71v4tfDHxz4A0v4sWPgr4p+DrzWrLS9K8Va&#10;dp8ljrFjqT28gW9ntHMsIJbzI90DoVEhYAAlK4jWfiJ4nt/2OfidrY8TatFq9p8Q7yxttR+3yi4h&#10;gHiRIFhSTduVBGfLCA42nbjHFfS/hT4AeDfB+s2Oq2sOtale2AIsW8QeI9R1hLJipQvAl5cSrC+w&#10;sm9ArbWZc7WYHH8Qfsn/AAu8U3+sXWp+Hrm4TVr9dVvLFdZvo7F70MjfaltEmEKTFo1JlRA7ZbJO&#10;9sgHz7Y+Avt1z+1d4yt/GviLw7rOh+I7m601dL1ia0tbGe30iznFxNbo6x3Ic7VZLlZE2w4ULuct&#10;h+J/2g/iDZ6T8Vdchu9Ts9WvfDnw/WCytpVdNHuNUlniu5LeOdxDHJ84AZyql0j3nAr6h1r9lP4X&#10;+INf1rWL7w7PLda7ex6hrEK6tex2uqyxiMILu2WYQ3EaiNcRSo0Yy/y/vH3UfDXwQuNZ8ffFzXfH&#10;mlaHe6V40isdKTRoJ3vYpLG0WcI85khjAkkNw5Mahgm0YduoAPAPG/xI8e/Aa08aXfh7RfGOgabH&#10;4D1TU4rH4heKbLWrtNStjH5V7bJ/aF3O0YSVxKmBCCkJwpZt3rXjn4LQeHf2fviNJF4u8Za3b6l4&#10;NmFxa6p4hursPcxwSSfaYpGcywtITteKJ1hZQo8sDO70zwj8BPA/guXUZbTSrjUrjULEaZc3PiHU&#10;7vWJns+T9lEl5LKywEsSYlIQk5IJqLwd+z34D8CnUTpmkXMzX+nrpErarql3qRjsRuxawm5lkMMH&#10;zH91HtThePlGACt+zVpVp4Z/Z1+HcMU9ybZfD1lcvLqF9LcspeBJG/eTOzBQWOFztRQFUKoAHz5d&#10;eFfiV8BPgldzeCdX8C/HT4F21lf6m+g+ILcw3p0fyt6WdreQmW3u0K+ad00IJBxlgwCfWXgPwLpH&#10;w18K2HhzQVvI9IsE8q2ivtQuL6SNOyCWeR32qOFUthQAAAABXCQ/sqfDO2EsFvol/baNLK0snhu3&#10;13UI9DcsxZ1bTFnFoY2YktGYtjEklTk0AeH/ABF8S6l8VfGPiC18IQeLtXsdI8P6fJb2WmeI5PCO&#10;leHDcW73Bkuri1uDcXU7RCErGttJFGAq8b5GrG+CPiDxL+0D4w+D9v4s8X+I0sNT+FA1vU7XRNXu&#10;NLF9ei9hjWZ3tnjdWw7E+WUzwD8uVP054w/Z48BeO/FF54g1jSbqTUL+3htNRS01a8tLbU4Ii5ji&#10;vbaGVIbtAJJF2zo4KuVIKnFWvAnwI8D/AA0vNGu/Dmitp9xo+jvoFi7XtxN5Fi0wnMAEkjAjzFUg&#10;nJAAUELxQB8lfCrVvE+k/CP9nvx/eeOvFmt+JdZ8X2/hzUX1HWZpLW7sGkurVY5LXPkM4SKNjOU8&#10;5nUs0hJNJaXPiPRv2cfHfxhh8feLdR8aaB4r1c6baT67cSWKwQ6xLAmnNZmTyZVkQlQZFaRfNQI6&#10;iOML9bWPwJ8Dab4U8MeG7bQ/L0XwzqSaxpNr9rnP2a7SR5Fk3F9z4aVztcsvzdMAY8w+Cv7Hfh/w&#10;VDd33iuzTVdcfxVqPiRIrXVr1tNaWW7lltp5bJnW3kuI42iHmNEzK0SbWOxCADxPxj4417wt42+K&#10;ei6BFrLv4r+LmnaJeN4enht9Q+ynQ4JpI7eeaWJIpZPIEYcyIyh2KMHC17l+z3q3iTTfix4y8LXm&#10;m+ItG8LJpljqmn6X408R2eratZzu80U+Gjvrqc20gjjZGmfAcTKuAAB6RqvwG8Ca5ZeK7W+8Px3E&#10;Xii+j1PVC1xMHku44444543D7oJEWGPa0RQqUDAhua0fAHwp8M/DM6nJoVnci91SRJL7UdT1C51G&#10;+uii7YxLc3Mkkrqi5CqXKrk7QMnIB4V+3z8NvDesfCseNb/TRe+JNG1HRbPTbu4mkdLJJtbsPNaK&#10;It5aSOAFMqqJCmU3bSRX1HWB468B6F8SvDU2geJLH+0dImnt7l7fzpIsyQTpPE25GVvlkijbGcHb&#10;g5BIO/QAUUUUAFFFFABRRRQB4Z8Wo5T+1D8A5HZRZqviBdrkc3Bs49hUH+IRifpzgt2zTvgcuz48&#10;ftDCAbbH/hINMOEHyfaDo1n5uO27HlZx7Z5zXo/xD+GHhv4p6ZZWPiOymuUsbtL6zuLO9nsrq0uF&#10;BCyw3EDpLE2GZcowyGYHIJFU/DHwb8K+DPDQ0LRLW/0+yOpHV5potXvPtd3dmQSNLcXRlM1wWIAY&#10;SuwZFCMCgC0AeZ/tAS6d4g0PxF8FvAtlYL4x8d21wmsGzgVY9Ls7lPKutSvSgHztHlYw3zyyBQPl&#10;R2Tk/wBub4Q+Fj8Al166099R1nwx/ZVhpN3e3EkgtUbUrJXdIy3liVlUKZQu/aSu7aSK9Qf9lT4e&#10;jxR4h8RWsfifStY8QXX23VLjSPGes2AupsYDMkF2i8DhQAAowAABiu58W/Dnw/488Ft4U1+zl1TQ&#10;n+z74J7ubzHMMiSxFpQ4kYh40YksS2Pmzk5APCvGPhnxP4q/bba30/xPceEdNi+HcRi1HT7a2mvi&#10;7alJ58cH2mOWJFIS1MhMTE4iAKnkd5+zHrM+p+CvENleWtkuoaN4n1bSrrUrGzjtV1aWK6cNfSRx&#10;qEE8ud0pUBTL5hAUEKvY+PPhZ4c+JLadLrVveJe6cZDZ6jpWp3WmXsCyACREubWSOUI+1NyB9rFE&#10;LAlFxr+FPCmk+CPD1loeh2SWGmWilYoVZmOSxZnZmJZ3ZmZmdiWdmZmJJJIBrUUUUAFFFFABRRRQ&#10;B4T+0jHKfiH+z87MBp48dbZlc/KZDpWoeUSP94ce5HfFUNG8M2ni79pz45aJepctoWpeFvD1vfra&#10;3Mtszys2oqwEsTK6uYtgJRgcbcnpXsPj/wCHfh/4oeHW0PxLYG/08zxXSCOeS3mhmicSRSxTRMsk&#10;UisoIdGVh61W+H3wr8NfC+DUk8P2dxFNqdwLq/vdQv7i/vLuUIqK0tzcSSSybUVVUM5CgADAoA8W&#10;/Y78GaL4f0P42+F9IsE0bQrfx/qdlBaaYzWogi+yWi4jaMq0ZAPDKQwPIOeawP2vNViv4Lb4c6np&#10;Pit/AOnaK+salfWmg6pq8eqzRK62dhLcRQygosiCedpnBbZCpLCSTH0dofw28PeGrXxNb6VZzaen&#10;iS+n1LU3t7ydJJbmaNY5JVkD7omKomPLK7SMrg81qy+H7K48Ovoc6zXOnPaGydbi4klkkiKbCGlZ&#10;i7MV6uWLE8k55oA8D/Zi1bQ/Ev7NfwVXT5tM03x1B4KtrXQ5/EekyC4jaOztkuZIIZDDLNBkw7nh&#10;cI4MZDkFTWr+yeZdJt/iZ4Z1Fje+ItF8X3Z1fV4wEg1G5uYobvzooh/qV2XEaeSS5TZy7klj3Wof&#10;AjwTqPhDwv4aOl3Fppvhe3jtdEm07UrqzvdPiSEQhYbyGVZ1zGAjYk+ccNurofBfgfRPh9ov9laF&#10;Zm0tTK9xK8s0lxPcTOcvLNNIzSTSMeskjMx7k0Aacb51W4XdnEMR27umWk5xu46ddozjq2MLbqpG&#10;+dVuF3ZxDEdu7plpOcbuOnXaM46tjC26ACiiigAooooAKKKKACiiigAooooAKKKKACiiigAooooA&#10;KKKKACiiigAooooAKKK+EvgN4g8HeKPh0NR8b6l8a9X8SvrGsRXF3os/jWezZI9Tuo4VjexJtyFi&#10;SNcRngqQfmDUAfdtFfMH7RXi+/8A2XYtA+MdhqWs6n4C061h0fxN4a1HU55pJbZ9iWt3brcuSLqO&#10;QqJM4eVXYudy5rh/ipL4u8Lfsqax8Q/FvjXUtK8Q+Mde0DUL46X4huILLQtOlv7WMWdpJHIqxItu&#10;7CWePaZWeRmYjZgA+16K+Q7bxV4Nt/i58MrT4IfEu/8AHWqXuryReItJh8cXnia0j0UW0rTXE6z3&#10;M6WxSYWoSUFGZ5BGNwcivP8AUPiNdv8AAb4UXvi7x5q+i6RffF/VNM1jWH8SXOmubBJtYCwyXaTR&#10;ukS+VCAu8AeWgHQUAfflFfJvgvxP4ZH7RPgKw+DvxC1Hx5oN3bagPFtsvi+78S2VlbrButZnknnn&#10;FvKZwqKFZS6tJw23IwPiP8V/FFl8Yte+Ldpr+o23wt+HniGw8I6ppMVw4sbuGRHTU72SIHDtbz3t&#10;nh8fKLOYf3qAPtGivmf9t3wlHpXwj8QeNtM17xboviKG40u3jl0jxZqllAiPf28L4tobhYcmORwT&#10;szznOcGp/jD4e/4VBL8I7TwxrnieCHV/iJp1tff2j4m1HUXnhNtdboS1zPI3lEqpMYO0lQSCRQB9&#10;I0V86+CtNuf2j/GXxA1fxDr/AIi0/wANeHPEN14Z0bQ/D2uXekJ/oyxLcXU8tpJFLNI83mKquxRE&#10;VcLuZmPknxz8YePtE+D/AMWPhzaeOtVt9f8ADniXw5ZaL4vikMWoLYahc2ojWdoyvmyRkzxs2QZU&#10;Cl8szEgH3LRXx5rPx68SeLPAPw+sdTuZvDPxF0L4l6H4Y8Yafp1w8SySGUb2XG0va3MbLKgIKlX2&#10;nJQ19Z6VNqk0uoDUrOztI0uSlk1pdvOZrfapEkgaJPLcsXBRS4AVTvJYhQDQor5B+Pnii6t/HHxU&#10;XUtc8VwXmkaHbzeDx4Sv79LTT7k20ztJqX2Vhbw5mEbb9S225iUHOxZseoz+JPEevaz8LdO/ti1j&#10;1W30G48T6zPZ3JGn3Mi2q28aO0Zw8DzXbTAZwRa57CgD22iviz4FeMNVufFHwVls/EXia58Ra7bT&#10;Hxu3ibUr2TStTk+wPM50rz3NpPi5UOh0zdGIQx4jxXq2k+Edc+N0mu6m/jjWtH8Iz+LblTYaTdT2&#10;s9zZWUYshbxXMciSWyNeW807PFgyqQu4KxJAPfaK+I9W8b+I9N8O+OPB3h7xTr7+D7/4k6T4J0Tx&#10;NPqUt1qNrFcGAapHBdys0z+VKbiFJXZmRiwVv3Q2+hp4X8Q+HPjH4t+F/hTx1r+labr3hCHWbC+1&#10;m+n1y40i6S7NvcPBJdyvJiSJ4tqM5VHQsF5KkA+maK+dfB2nT/D79qKz8G+Fte8Ra54ebwrLf+JL&#10;TX9du9XFjcfaI1sJVkupJHiklH2wGNGCssQbZ8oNU/hTr3xLP7X3jHRvHmt2Mto/hG11XT9B0R5T&#10;YabG+o3cKDfIFM8zRwIzzFE5coqhUBIB9LUUUUAFFFFABRRRQAUUUUAFcp4y/wCRi8Cf9hmT/wBN&#10;15XV1ynjL/kYvAn/AGGZP/TdeUAdXRRRQAVynwn/AOSWeDf+wNZ/+iErq65T4T/8ks8G/wDYGs//&#10;AEQlAHV0UUUAFFFFABRRRQAUUUUAFFFFABRRRQAUUUUAVNTfZbId2z99EM7tvWRRj7y9emM89MN9&#10;026qam+y2Q7tn76IZ3besijH3l69MZ56Yb7pt0AFFFFABRRX5b+FPDOh2X7DFh4hsvgReaX4js7I&#10;Xw+K2n2Gkefp5ivN7akskV19vbyEUuVEYLCMqcISwAP1IorwCL40eK9b+OfiTw9pV/4es/AvhrQd&#10;L8Q3epXenzXV3eQXH2gvHGVuIkjJSAsJCrBe6NnjzTwH+3QuvS+Adc1Dxl8N7zTfGWqW2njwTpF8&#10;r6/oqXcmy0kmk+1OJnUtEJoxbxeWZG+Y+Ud4B9lUV8afEX9tPXvAmsanevqHhO5h07xAmmXPgbTr&#10;KfVNVtrP7dFZ/aLzUrW5e2sZXMnmpDPEO0W5pAceefGm68YzeD/2w21PWbHWLGz1zR4LSxSzlhdD&#10;s06SJFle4kVIwj7WUJ80heQFQ3lgA/Q6ivFvA3xG8c6b8cz8OfHM/h3VZb7wy3iOxvfD9hcWXkGK&#10;6SC4t5Vlnm80fv4CkoMecPmMcVh+ItMX4P8A7WujeLoU8nw/8TbJPDurlFwq6vaq8lhO5/6aQCe3&#10;+qQjuaAPoWivj7xD8R5dP8ffEv42rpkWuDQrq0+G3gmyll8qKa6ku4or2dnAbarXkqRM4GQlk2Ml&#10;sVp/HD4heN/DHg3x74A8fy6DrEniD4d6/qul6z4esJrBFktbcJc20sEtxOThbmF1lDgNl1KAqCwB&#10;9XUV87/s+/FbVtR1W78FS29kuleHPAnhzVLSZEfz3luYLgSCQ7tpUfZ0wAoIy2SeMcj8M/2kfih8&#10;YLv4UaTo8fhLRb7xb4El8WajqF7p1zcxWckdxBFtigW5jLq3nBdrSgjO7c23YwB9bUV8keAP2mfi&#10;drHgr4XeOvENp4St9A8T+Jo/Cd9o1hbXRullaae0+2RXLTFVU3EKsLdoWIjbmYtWFqX7fNtZWese&#10;Mm8a/De28M6Zrcth/wAIPcXy/wDCSXNjFP8AZ5LtZPtQCSEh51tzbNujVR5gL7lAPtSiiigAoooo&#10;AKKKKACiiigAoriPjH4Y8Q+MPAt5pXhzxbP4JuJmX7Vq1larNeC1GTLHbM7bYZXA2iYrJsBJCbtr&#10;Lwv7DrtJ+yH8JXdizt4etiWY5JO3rQB7jRXx78RPhnqX/Cz/AIs/ETxt8DPBnxA8LWv2Z7K78RXl&#10;vNqI0y1skab7HbNazIXMpuiFlmt9x2A4AD1Lr+ufDHxF8dNSvvi5/wAI/ceDb/wxpF38O08TQx/Z&#10;ZUczm8+wpIMG73G03LGPO2G3AGCKAPr2ivkv4WeF9N+PX7PXw78feOfDWs/FG50rTrm1tvB+pfZZ&#10;kupRdGAXU0N68ccl2kURHmTSfKHmxl359I/Y3v7i4/Z/0Kyv9QN5q2l3N7p19aySyyyaXLHdSgae&#10;7yKGdrZDHBvIw4iDqSrKSAe2UUUUAFFFFABRRRQAUV4D+1ZbxeJdW+D3grUoBd+GfE3jCO31izfP&#10;lXkEFldXSQSjo0bSwRFkPDBMEEE1j/Dbwq3gb41fGr4e/D5rDwZpkmiaPrWlW8NgJLDS724F5BLJ&#10;HaK8abW+ywuUUoCwYnO40AfS1FfMv7GWhavoPh3416S/iO613W7fx/qcI1zXIxPJNN9ktMSSxxmM&#10;FQcfu0KAKAqlQARoftReJfEWreDJfhjoGpeT4o1TRZ7/AMQa1p8TQrpulxxsJ5owWcxSXEimCFSz&#10;EbpXy3kHIB9FUV8x/DL4U6F8R/2T/gTe+ItGvvGOn6F4M027TwejW7WerTNp0Kp58NwVilZPmMYk&#10;dUVn3HkKV6T9ju4aD4f+ItFmU6ZcaP4kv7b/AIRd5C7+HIGcS29gW+6VSKSNl8otEFcLGzIoNAHt&#10;sb51W4XdnEMR27umWk5xu46ddozjq2MLbqpG+dVuF3ZxDEdu7plpOcbuOnXaM46tjC26ACiiigAo&#10;oooAKKKKACiiigAooooAKKKKACiiigAooooAKKKKACiiigAooooAK+cfgv4L+NHwT8AxeEbXwp4E&#10;1+1ttR1K7i1Cbxhe2jyJdX090oaIaVIFKicKcO2duc84r6OooA8Q1P4P+Jfiz8VNE1z4k22hL4N8&#10;N2kVzpXhawvJb+K41d0YT3dyZYIVZYAxjgXa2dzSnY21F4O4/Zd8cWPwm1f4V6bqukXXgzT/ABHp&#10;Wq+FLnUb2c3lpYQ38F3NYzjyWyIvLkSFg7ZUorBAua+q6KACvmLw7+zF4p0jwb8MdJmv9Ia58MfE&#10;i+8YXjJNKUks5pNSZEjJjBMoF7FkEKvyvhjgZ+naKAPC/Hnwe8YaB8X1+I/wpm0S21DV7J9P8UaN&#10;rdxLbWmpbIz9jvA0UUhFxC+FJZTviJTK7VNYvg79hf4X2vwgtfDXi3wb4a8TeK7rTpItZ8V3OkwS&#10;6hdX04Zri5W4ePzA3myOyHOVAUA/KK+jqKAPnjxB8D/H3jL9kDTPhrrmqaNceOLaLTbefUluJjaX&#10;C2l7DIJS5iD73hgBI2YEjEZI+au6+Nvwy1T4k3nw3l0y4s4F8N+LrPX7sXbupkt4oZ0ZY9qtlyZV&#10;wDgYB5Hf02igDxWP4e+Pfhb428Uan8Pbfw/4h8O+KL1tXvNC8Rancaa2n37RxJLLb3EVtc745vL3&#10;tE0a7ZNzK5DlV5LxR+zD4n8TfDrxKt7rmmah4/8AFXijR/EOq3bJJb2NvFZXNoy2duAHfZHDbFVZ&#10;hmR3Z22b8L9L0UAfNv7QX7KmofEr4zfDf4ieFNVttHvtI1vTpvEtncsyRarYWs/nxEBUbNxE25UJ&#10;25WVwXAAB+gtKm1SaXUBqVnZ2kaXJSya0u3nM1vtUiSQNEnluWLgopcAKp3ksQuhRQB4Tqnws8d+&#10;E/FfxHuvBcHh3WNN8ezpeXcuv6lPazaVOLOO0Yxxx20y3UZSFHCM8JBDLuIYFTwF+zKnhrwX4i8J&#10;ahqXn6Zc+EdP8D2F7bMwuBYW9pJG0rqRtjlaa5uWwpI2rFk8YX3aigD5xj+DvxK12y+HWj67D4St&#10;dO+Hlwmo6dqFhqFzNLrN1b2U1paiaB7ZRZxsZ/NfZLcMNnlgsGL1c8ffCv4p6T8FfBfgP4Z6rpFo&#10;9tDFaeItUvdTnsLy4gCDz/sk8dtP5M0zlyZtm6PcSgDEMn0FRQB896x8HfGHiL4LWvhSx8NeD/h9&#10;qPha903UvClrpesXGp2Hm2c6zJHcF7K3eNG8vYWUSNiRm5IwzdQ+H3xj1DXPGnxAtofBWjfEG40G&#10;Dw94a07+0ru9060jE7Sz3NxcG1jdnYuCI1gx+4QFjvJX6GooA8R/Z68DePfhzbyaf4j8N+G1a/d7&#10;7WfE1t4qudR1HU74qoMskb6dbrghQoUOFjRURF2qAOgs/hjqlv8AtMat8RGuLM6Jd+ELLQI4A7/a&#10;RcQ3t1OzFdu3YVnQA7s5DcAYJ9OooAKKKKACiiigAooooAKKKKACuU8Zf8jF4E/7DMn/AKbryurr&#10;lPGX/IxeBP8AsMyf+m68oA6uiiigArlPhP8A8ks8G/8AYGs//RCV1dcp8J/+SWeDf+wNZ/8AohKA&#10;OrooooAKKKKACiiigAooooAKKKKACiiigAooooAqam+y2Q7tn76IZ3besijH3l69MZ56Yb7pt1U1&#10;N9lsh3bP30Qzu29ZFGPvL16Yzz0w33TboAKKKKACvmbwt+y58QNA+CsXwjm+JuhSeBnspdKu5LPw&#10;lNBqstlMzeciXDahJFHIyO6CTyG25yFyBX0zRQB5h4c+BWn+H/iX4w8Si6SfSvEGg6boH9iG3IW3&#10;htBcD/WbyXDrcYxtGNnU545nwP8As9+LPB+n+EfC5+JtzL8P/ClxFJpun2WntZ6pPBAT9mtLy9W4&#10;KTW6LtUokEZkWNA7MN+/3WigD5X8Rfsa+J9X+Fd/8MrL4m2mm+Bf7Wk1mwg/4Rsy3ySm/N8kNzcG&#10;6CzwrMxYhIopG2pmThg/SfEH9la+8bS/Fu2g8W2um6N8QZdPvZrdtHaW4s7u1W0jDrKLhVeN47Tl&#10;DGGDSFt5A2n6EooA4G5+FX2n49ab8Sv7U2/Y/DV14d/sz7Pnf511b3Hnebu42/Z9u3bzvzuGMG38&#10;YPhwvxX+Hup+HV1B9G1CQxXWm6vHEJX06+gkWa1ulQkBjHNHG+3I3BSpIBNdnRQB5Jf/ALN+gXv7&#10;P+nfCpL28tLLTre1+y6vAV+1x3lvKk8d5lgQZTOglbIIYswOQxrndb/Zr174gnxDqPjzxrZaz4hv&#10;PCl/4T0y40nQ2sLPTobxcT3Bge5maWZisWT5qLtiCqqksx99ooA8Ch/Zr8QeHPEKar4S8d2+iSX3&#10;hjT/AAvrX2vRPtbzx2gkWK4tG+0ILebbNL/rFnTOwlG2kNL8Fv2Xf+FQa38P9Q/4Sb+1v+EU8Ey+&#10;DvL+weT9q33NvP8Aac+a2zH2fb5eG+/ndxg+8UUAeB6R+yv/AGX8J/h/4K/4Sfzf+ET8WReKPt39&#10;n4+1bL+a78jZ5vyZ87Zv3N93O3nANO/Zt8S+HdOvfCXh/wCJE+g/Da61WXUxptlpzxazaJLMbiW0&#10;ttSS4URwNMz4zA0ipIyCT7rL75RQAUUUUAFFFFABRRRQAUUUUAQ3lv8Aa7SeDds81GTdjOMjGa88&#10;+E/wr1X4P/BfwX4E0jX7O7n8PW1rZS6le6a7LdQxkebtiWdTG7LkKxdwhIJVwNp9JooA8e8XfBrx&#10;jrl54r0/TfiK1n4N8VBhqOnanpr399ZCSIQzrp10blEtkZAGVJIJlSQuwBVtgsav8IfFGj+IrO9+&#10;HvjlPCukLpEGjT6BqunSarZRRwE+TNZp9piFvOEZkZm8xHCxbkyhLes0UAeO23wJ1fwDpHg+x+GX&#10;jFvDcPh3Sv7FFhr9pLqun3kHysJpII7i3P2oMufOVxw8ilTldnXfCf4aw/C7wzcWH2+TVtT1C/ud&#10;X1TUpIxH9qvbiQyTOsYJEaAnaiZO1EQFnILN2lFABRRRQAUUUUAFFFFAHAfGT4X3HxO0fRP7M1r/&#10;AIR3xDoGrwa3pOpva/aoobiNXjZZYd6GSN4Zpo2UOhxISGBAqt8LPhZqng7xJ4s8U+JfEFt4k8V+&#10;JGtUubmw03+z7WC3tkZYIIoWlmcAGSZyXlclpWxtGAPSKKAPOfhx8KLr4aQ/EN7HWobq98U+ILvx&#10;BBJcWR8uykmhijWNkEoMqqYQxIZCwOPl61X+IP7PHgf4saVPJ4x8IeE9f8UzaabA6/eeH4JpYm2M&#10;A8Xm73RVdmZU8w4z94nmvTqKAPDfCf7N9/8AC74c/DrQfh/4ptvDGqeEdPFlPJ/ZJbStbd4Y457i&#10;8sYp4i8rPEJVk87ejM2WcO4bt/hV8MD8O4/EN9fakNa8SeJNSOraxqMdv9mhln8qOFVhhLuYokih&#10;jVVLu3BJZiSa7uigCpG+dVuF3ZxDEdu7plpOcbuOnXaM46tjC26qRvnVbhd2cQxHbu6ZaTnG7jp1&#10;2jOOrYwtugAooooAKKKKACiiigAooooAKKKKACiiigAooooAKKKKACiiigAooooAKKKKACiiigAo&#10;oooAKKKKACiiigAooooAKKKKACiiigAooooAKKKKACiiigAooooAKKKKACiiigAooooAKKKKACuU&#10;8Zf8jF4E/wCwzJ/6bryurrlPGX/IxeBP+wzJ/wCm68oA6uiiigArlPhP/wAks8G/9gaz/wDRCV1d&#10;cp8J/wDklng3/sDWf/ohKAOrooooAKKKKACiiigAooooAKKKKACiiigAooooAqam+y2Q7tn76IZ3&#10;besijH3l69MZ56Yb7pt1U1N9lsh3bP30Qzu29ZFGPvL16Yzz0w33TboAKKKKAPkXVfjgPEnxh+IP&#10;hLxN8cpfghrOjXiWOh6AbbTII762eMGG+MuoW0v2ppZGcbIHQIsSqV3Eu3sV98X9X8BaZ4O0HxRo&#10;R8U/E/WbaWSTQfBDIY5BAB9ouI3vZYVjgUvGP3sgbdIqjeea5vxzN4p8Qf294Z+IfwLg+K3h8X73&#10;Wj3GjHS5bRrfLCEXEOpXcTR3SKSGeMMh3blK5KL5gv7O/jXwP4O+GHhDWNJ174jfD/SdC1HTNX8L&#10;+E/En2I+fNOj26yvPcWgvbSODzbby5GAIIJiwSAAeqz/ALYPhSPQ/D95F4f8TXeqax4iuvCS6Db2&#10;kL3trq0CSs9tN++8pcmLb5okaIb1dnWPc65037amgWemeI9QvPAnjaytPCl6LLxVLLaWZXQGLJh5&#10;it0ROmxxKfshnKpywXKg+T/B/wDZy8e+FNV8IG48D2XhnT9N+K2reJ2sNLvLVrSx0u502aOERBGU&#10;kI8iwlQinKkhdmDXV+NvgZ431f4R/tVaLaaJ5up+NtVuLnQIPtcC/bY2060hVtxcCPMkUi4kKn5c&#10;9CCQD0nxN+1LpuheN/Gnhiw8D+MfE934NiiudcudGtLZoLWCS3W4SRTLcRtKSjN+6iV5SY2wh+Ut&#10;g3H7SWnaf8ZdS1K68VW6/CW3+Glv4wW5EAaP57uZTcKwQytuiVAIxnJwAu488N4a8WeN/DXx9/aD&#10;0nw18P7nxjJcjRkinttRtLaKzu/7IgVRdefKjeSeDvgWVxsf5OVzga5+xV4uudBbwXYXUK2lr8K9&#10;J8M2+vy3Rhhm1S01E3RjIQmeONtq/Oqkqr8EsuKAPpTwH8dLfxf4ntPDmseEfEngHXL/AE9tU02x&#10;8TxWqtf26MizGM29xMoeIyxb4pCki+ap2kZI5b44674quPjh8I/BWg+MdT8HaZ4ht9an1C40i1sZ&#10;p5TbRW7wgG7t51UAyPnCgnPXgVzPwm+FmrXvxa8N+KLz4feJvB9roWnXHnT+OfHN3r9011cIqGOx&#10;RdSuYViVVfzJJlVmzEEQYZl6b446F4qt/jh8I/Gug+DtT8Y6Z4et9ag1C30i6sYZ4jcxW6QkC7uI&#10;FYExvnDEjHTkUAQ2vj7xH8F/iq3hDxd4ivfHGgap4fvvEOlate2dtDqMD2RhF1ayfZo4YJEKzxvG&#10;wjRgd6sWBUjrbP8AaE8O32h/CXVY7LVBb/EvyP7IVoo98Hm2L3q/aB5mFxHGQdhf5iByOa4qX4fe&#10;LfjT8Sbzxh4h0C58C6ZpnhrUPDuh6Tqt1b3F7LPe+Ubm7mFrLLEkYEMSIolZmxIzBMLnz7wZ8Pfi&#10;hc237M3hzUPh3daLZfDOaGDW9Wu9VsZIrgRaVPZpNaJFM7vEzHLeYsbr5keEceYYwD0/R/2vfDms&#10;+DtS8Vp4X8UQeHre8bSbK8mgtd2ral9q+yJY2kS3BleV5vlVmRIupaRQrEc98Xv2s77w18LfirJp&#10;fg/XPDvxE8J6B/bCaLrq2MjLBIHWK83QXUkMkSvHJuUSGT92RsOVDYOj/CL4neGv2T9C8L2FlqNp&#10;rtp4uudS1fR9G1lLG/vtKk1u5uXht7yOZBFJJDJG+RLGSNyFlLGuAm/Zc8T6jf8AxtHhr4XN4D0T&#10;xd8OpNF0uG+1W0nvbrUlkmZnv5EnlJnlabPmmWbciKZJFclFAPfbb9ovRfD+syzeM7vX/CxsfBMH&#10;iXUrDUoLKSztoWuZIvM3Wxlle4Zkx5aOyFSgVd5Irc8OftGWGpaqNJ8QeEPE/gPWJ9Im1zT7DxHD&#10;arJqNrCF8/yTb3EyCSPzIt0UjJIBIp24DFfFfiT+z945+Netaxdpob+Exf8Aw807S7U65dW7iLVL&#10;TVmu1gmFtLMQjCOMl03ALJxlgVHaav4d8ffG7x14c8Q6t4Gvfh/YeF9D1QfYtW1CyubjUdRvLcQL&#10;HCbaaVBDGolJkkZGZnjwgAYgA6H4d/tZaD8RLnwI6eFPFWgaN44hL+H9b1m1to7W8mWAztb4Sd5Y&#10;5NiS7TJGqSeUxjdwULe4V8s+H/gv410/4X/so6TJo5i1LwRe2EviCEXcP+hJHpNzbyHcHxJiSRFx&#10;GWzuyMjJr6moAKKKKACiiigAooooAjuLiK0gknnkSGGJS7ySMFVFAySSegA718v/AAN/aA8cfGL4&#10;zfE+G1htbfwnH4e0/VPBdjep5a3EUsl3Gl5PIqGQJcNAsijnbC0ZC7i2fd/iv8Orb4t/DvXPB97q&#10;mo6NY6xCLa5u9KaIT+UWBeMebHIhV1BjdWRgUdh3zXh3gz4K+Pfhl+0B468arrXiPxno6eErG102&#10;2uW0a2Or3MJvCLIiK2hEQj3xbHxEuZTvd1XCgGg2rfEf4TfEb4Safr/j2fxzd+Mry507WdDfTrOG&#10;1sytpJcNdWLQwxzLFDJEsZE7zZSYZIfBMz/Fv4jyftg+H/BmoaLb+Gvh9d6Xq8lmsk8Vxe6vJbG0&#10;H2t9m4QQ5nZY0D72AZpFXKouf8Cx4/ufHB8WfEz4WeJoPHGqobFtSF5o8mk6BZbtwtrYJqDzlGKq&#10;0knll5XCkgKiInc+MfAeu6r+1B8NfFtrY+b4e0fQdbsr6886MeTNcPZGFdhbe24QycqCBt5IyMgH&#10;kfiv4l/EfWPAXxo+Knh/xvcaXZ+AtW1O307wmunWb2F5BpRxdLdSSQtcFpjFcAGKaPYCmASDn6x0&#10;vUYtY0yzv7fd5F1Ck8e8YO1lDDI9cGvlPxd8OfiNpngX40fC3QfAk2pWXj3U9Sm07xXFqFnHYWcO&#10;qY+1PdxyTC4DQtLO2IoZN4CYIJOPqzS9Oi0fTLOwt93kWsKQR7zk7VUKMn1wKALVFFFABRRRQAUU&#10;UUAeQftEeNtd0E+APC3hnVj4f1jxn4ji0j+2Et455LK3SCa6neNJVaMyMluY13qygybip24rF8Ce&#10;OvGXhbxt8VfBGo3V/wDEzUPDen6frWiPNHZWd/fRXSTr9mkdFgtwyzWsmH2J8si53EE1uftD+DNd&#10;12PwF4m8M6OPEGseDvEkOs/2SlxHBLeW7QT2s8cTyssYkCXJkUOyqTEFLDOar/B/wx4i1D4r/EL4&#10;i+I/Dlz4S/ty203SNO0i/u7ee6S2tBO7Sy/Z5JIlLyXUgCrI52xqTtJIABk/svfE/wAfeOvDHxOv&#10;PHdna3HiHQvFt9psGj6GyNHBDFb27x2sUsgjEjZkYeZIVBZjyq4A1/2i/jNq3w2+FaT+HtMJ8f67&#10;C9vomk3pRjbziFpZZrjy2dfKto1eSQqWU7AikmRMnwM8G+Ifh0PjBearo0zPq3jPUNb0y2t54Hkv&#10;bZ7e3WMqTIFRmaJ1AkZMEfNtHNZ/xY+Al/8AEu8vvGum+KvFfhbxNP4Yl0eHRrddKlijSQNI8JM9&#10;tP5bu5RZGilAbyo/mIRSADN8PeJPHPjv9nn4ReK7r4gWPgjTLzwzZ634w8VPHax3gLWMUmYBPC9r&#10;ErSO7SO6YVVwijduTrf2ZPH2sfEf4aSapqt8Nbgi1S9stM8QC3WD+2bGKZkgvSigKDIo5KKqMRuR&#10;VVlA5H4T6H8Ufgb8D/hDo/8AY1z43GmaHBZeItG86xTVbOUWsKxRWcnmQWrxQukkbeY5dlKsJHKk&#10;P1vwB8Caz4Xn8f69rFgdBPi7xC+t2/h9po5H06M28EJEpjZo/OkaFpX8tmXdJjc2CSAenxvnVbhd&#10;2cQxHbu6ZaTnG7jp12jOOrYwtuqkb51W4XdnEMR27umWk5xu46ddozjq2MLboAKKKKACiiigAooo&#10;oAKKKKACiiigAooooAKKKKACiiigAooooAKKKKACiiigAooooAKKKKACiiigDwb9tn47eIv2cvgH&#10;qPjXwraaXfa1BfWlrFDrEUkluRLMqMWEbo3APGG/OvMrH9of49/Cb49/DTwT8ZdK+G9/o/jya5sb&#10;O48CzXq3VpPGqMJJEuWy0fzBTtXjdksMBX3/APgpb4J1z4hfsqavonh7QtS8R6jNqmnt9g0q0kuZ&#10;2jW4UuQkYLYAySccCuz+EH7D/wAEPgP4vTxT4I8BW2k+II4Xhiv5726vHgVxhzH58riNiuVLKA21&#10;mXOGIIBrT/ta/Ci2+EN98UJPFW3wLZXh0+41X+zrs7JxKIinleV5p+cgZCEd845qj4w/bQ+DXgL4&#10;h/8ACC674zWy8Wm4s7VdKGnXcsryXSB7cKUhYMGVlyQSFLKGKkgH86/Gmg/FHSP2N/HnwBX4I/EG&#10;/wDE0PiaXUm1iy0dptLltPtscgeCVSWnckqNkan5Szk4RgPsv4G/D7WdM/by+N3irUfDl/aabeeH&#10;9DtNO1m5spEgnxbRCeOKYrtfDRruCk4KDPSgDrfE/wDwUI/Z68Ha/r+i6r8TLCDUtCby76GK0upg&#10;r71QpG0cTLMwZxlYixXDEgBGI6H4rftkfBr4I+KNN8OeNvHVnomtahEk0Nq1vPMVjc4VpTFGwhBz&#10;nMhXjJ6Amvy08VeLJdF/4J9eNvhG3gq91q+8OeKi9349szBcaLcyteRlXhu0dvNumSVIzGoLLGxL&#10;MMFa9e/aH+A3jTRf2hPixe6r4c+NGv6X46sbKLSv+FVX6QWF+qWot5LPVnMcgjjX7gZlYBC52sCc&#10;AH6XeNPFn9i/DXXfE+kSW199k0ifUrOTd5kE22FpIzlSNyHA5B5B4NfK37P/AMVf2tvjf4N8HeOo&#10;7f4L2nhHW/LuZIWTV0v0tvMKyBV3NGJMK23LEZxmvaND+Hd54I/ZBTwXBp96t/YeDpNOTTpLoahc&#10;JILRlEHmxxxiZgfkDLGobAwo6V4F+xH+wV8MNA+Fnwy8eeJPh1e6R8U7KNL+efUby/t54LpJWKs9&#10;s0oRSAF+Upj25oA9x8Zftv8AwP8Ah/8AE5fh7r/xAstP8WfaIbR7M2txJHDLKQEWSdIzDH94bt7g&#10;L1baK4b4x/tUeJvh3qX7QEWl33hDUpPAGhWWp6dpLWeoG9ikmjVmN6x2QOjFiUEEm4DG7Br4g/ae&#10;+Hnxn+JenfF7QLr4e/EZNVtvFdzq1jpvhDQLaz8L39g8sCi6neFBNqd437sjJkdAGfgLKF93+OXw&#10;y8Za98Rv2yr7TvCGv3lp4h8IaNBo80Olzsuoypbxh44Pk/eOpBDKuSCCCBQB92/C/wAT3XjX4aeE&#10;vEV9HDFe6vpFpfzx26kRrJLCjsFBJIUFjjJJx3NdPXE/A/T7rSfgt4Asb62msr228P6fDPbXEZjk&#10;ikW2jDIynlWBBBB5BFdtQAUUUUAFFFFABRRRQAUUUUAFFFFABRRRQAVynjL/AJGLwJ/2GZP/AE3X&#10;ldXXKeMv+Ri8Cf8AYZk/9N15QB1dFFFABXKfCf8A5JZ4N/7A1n/6ISurrlPhP/ySzwb/ANgaz/8A&#10;RCUAdXRRRQAUUUUAFFFFABRRRQAUUUUAFFFFABRRRQBU1N9lsh3bP30Qzu29ZFGPvL16Yzz0w33T&#10;bqpqb7LZDu2fvohndt6yKMfeXr0xnnphvum3QAUUUUAFFeHXP7WGjwaBeeLIvBfi28+HNo7Gbxxb&#10;wWZ08QI2yS6WE3IvHgQhsyJbkFVLruTDH223uIruCOeCRJoZVDpJGwZXUjIII6gjvQBJRRRQBn2X&#10;h/S9M1TUtSs9Ns7TUdSaNr68ggRJroogSMyuBlyqgKNxOAMDitCiuQ8E/E/S/HniPxpoun295Dde&#10;E9TTSr57lEVJJWt4rgNEVYkrsmQZYKcg8YwSAdfRRXm3x7+Pfh/9nfwUniXxDZ6nqcEs5t4bHRoE&#10;mupSsUk0jKjugKpFDLIxzwqHqcAgHpNFcf4s+K3h3wd4e8P61eXTz6fr2padpWnSWiGTz5r2ZIoC&#10;OwXMgYseig9TgGz4Y+IujeL/ABR4s0HTZJpb7wxdQ2Wo74yqJNJAk6qpP3v3ciEkcfNjJIOADp6K&#10;KKACiiuY8f8AxF0b4a6fpN3rLzKmqavY6HarBGXZ7m7nSCIHsF3PkkngKepwCAdPRRRQAUUUUAFF&#10;FFABRRRQAUUUUAFFcJ8T/izD8Nbvw1p8XhzWfFms+IryWzsNL0M2omYxwSTySM1zPDGqKkRyS/Vl&#10;ABLCuh8Ia/feJdGS91Hw3qnhS5Z2U6bq8lrJOoB4Ym2nmjwe2Hz6gUAbVFFFABRRRQAUUUUAFFFF&#10;ABRXG/FP4o6b8KNAs9RvrHUNXutQv4NL07SdJjSS7vrqZsJFGHdEBwHcs7qqqjMSAKo/D34zaZ46&#10;fxPa3elan4Q1jwzIiavpXiEQJLao8XmxymSGWWFo2TJDJIwG1gcFSKAPQKK89+C/x28JfH7R9e1f&#10;wZeSalpGkaxNorX+0CG5liSN3khIJ3x/vQAxxnBIBXBO98R/iDofwp8Ca54v8SXYsdD0a1e7upsZ&#10;O1R91R/EzHCqvUswA60AdJRXk0/7R+iSeDvh3rWk6Dr3iDUPHtjHqWh+HtPitxfyQNbpcO8hlmSC&#10;IRpIm9mlC7mVVLFlB674a/EjS/ij4bbVtNhu7J4LqawvdO1CMR3NjdwuUmglVWZdysMZVmVhhlZl&#10;IJAOgjfOq3C7s4hiO3d0y0nON3HTrtGcdWxhbdVI3zqtwu7OIYjt3dMtJzjdx067RnHVsYW3QAUU&#10;UUAFFFFABRRRQAUUUUAFFFFABRRRQAUUUUAFFFFABRRRQAUUUUAFFFFABRRRQAUUUUAFFFFABRRR&#10;QAUUUUAfP0v7AnwAn+Ix8cv8NtPbxGb3+0DL9pufsxnznebXzfI6848vGecZr6BoooAKKKKACiii&#10;gAooooAKKKKACiiigAooooAKKKKACiiigAooooAK5Txl/wAjF4E/7DMn/puvK6uuU8Zf8jF4E/7D&#10;Mn/puvKAOrooooAK5T4T/wDJLPBv/YGs/wD0QldXXKfCf/klng3/ALA1n/6ISgDq6KKKACiiigAo&#10;oooAKKKKACiiigAooooAKKKKAKmpvstkO7Z++iGd23rIox95evTGeemG+6bdVNTfZbId2z99EM7t&#10;vWRRj7y9emM89MN9026ACmSyCGJ5GDFUUsQiljgegHJPsKfRQB8SP4d1D4YfA2++Kn7PHxuf/hW9&#10;hb6j4iTwn4ss4tR0mYBcizgmcQ3ViiMki+UZCRIcEId+6t8WbW3+Nnjz4g3GpeFfCwHhnwzps2rX&#10;fxRk+3W/hqO4tZrmT7BpyxR4dgAsly9zEd8QABEO0/VsvwM+G8/jEeLZPh94Wk8VC4F0NdbRbY33&#10;nDGJPP2b94wMNnPFXPEfwn8EeMPEmneIde8G+H9b1/Tdn2LVdR0uC4urXY5dPKldCybXJYbSMEkj&#10;mgD4o/Z28M6Z8b/G/wAEv+Fg2cfjSF/g2Lqe21xRdw3Uwv4EWSeOTKzMoJwXDYJ3feAIofCPwTov&#10;hP4G/s0eNNPsVTxhN44ttGk1+V2kvn08y3lqLMzk7zbrCiRrCTsUIuFyM194aB8PPCvhOa0m0Twz&#10;o+jS2lq9jbSafYRQNDbtJ5rQoUUbYzJ85UcFucZ5p0Hw/wDC9rpWl6XD4b0iLTNLuRe2FkljEsNn&#10;cBmYSxIFxG4Z2IZQDlic8mgD4C0vwl4Nsv2ZfiD490KGyb4u6d4/1a10jWElB1K11M6y4trCGTl4&#10;0lSVC1uvyOLiRmU+YxOj8UNQ1WPxT8T9Jtbazu9E1z4xaVpuuQalqL2FlcWjaLbstvczpFKyQzTr&#10;BG3yMGD+WRiSvqf4Pfsu+D/hZNJqlzo+h6/4tGralqdv4ml0aGO/t0u7mafyUmO6QBFnZMhhkE8D&#10;cRXo9z4D8M3lprtpP4d0me115i2rwSWMTJqJMaxk3ClcSkoqp8+flUDoKAPBP2b9GvvBvxw+Inhu&#10;HTfCXg/RotL0y8m8F+ENQub20028dp1+0AtY20MBniSPMKZYmESEfvMnM8dT+Kvi1+1TMnhfw1oX&#10;inw/8NdKksLqLxBrM2m27arqMQ8zY0Vpc+YYrPahBC4+2MM9j9HeDfAfhn4daQdK8KeHdJ8MaWZW&#10;mNjo1jFaQGQgBn2Rqq7iAMnGeBV3SfD+l6C182mabZ6c1/cte3ZtIEiNxcMAGlk2gb3IVQWOSQo5&#10;4oA/Pe40RdW+CHg34U/EDQ9K1PX/AIa/FTw74cltboLfx/2VcXkDWu15I0MkT2sywElF3iFty9RV&#10;r4ieHbb4YWP7V+p+EdC0zw9fHxToWn3Wo6eq6fJa6XdQaa95/pEUbPDGyyyu7qrbN7ybSVJr7m8Q&#10;fC3wZ4s/tf8AtzwjoWs/2xFDBqX9oaZDP9tjhffCk29T5ixt8yhshTyMGpbT4b+ErDW7jWbbwtot&#10;vrFzZLps+oRafCtxLaKAFt2kC7miAVcITt+UccUAfDvxL8L3Pw80z4p6Rpvh7wH8O9M1D4QeILi9&#10;8KeCtVur2O9VIcW2oOg062hidd00XmM2+UPj5vJG3odL+AvgFfjd8CdJbwxYTabr/gjUrzX7WaPz&#10;I9enh/s94pNRU5F4yySvIDPvw+1vvKpH1n4d+DXw/wDCGhavomheBvDWiaLq8bRalp2naRb29veo&#10;ylGWaNECyAqzKQwOQSOhrcXwpoiajpuoLo9gt/plu9pY3QtU820gfbviibGURvLjyq4B2LkcCgD8&#10;/fB2geGPEuufBHwh4rWGbwrZfEHxrotjpN5IfsssMMlwLWydWOGiG1FWJvlYIiYIO02PiD4C8N6h&#10;Pr3he00PS9U+HGh/GjwxY6RYS28c9lYm4ezGqWdujKVSHzpXV4U+QNJIu0fMK+r/AB/+zJ4T8feK&#10;/BN/caXosegaBe6nf3vh6XR4ZbXVZb2BkkaVThd3mN5pZkcsw5wea7iX4W+C5/Aw8Fy+ENBk8HBV&#10;UeHn0yE6fgSCQD7Pt8vAcBx8v3hnrQB8d/FPwppXwp8QeP8A4o33hzwZ8VfCGm+ILK5k1nTdUaz8&#10;W+Fp45YIXsbeRVdZEhUQMlqJrbdvkjZG8z5vuyuLn+Cfw7ufFNn4mm8BeGJfEdn5X2bWH0a3a8g8&#10;pQsWyYpvXYAAuD8oAAxiu0oAKKKKACiiigAooooAKKKKAPGvi54D8D/EH4veALLxH4k8Q6V4jt7H&#10;VJtI03RdTutLS9jP2cXLNc2+yTeg8ohFmUkMxKsoOJ/2cNX1a807x5pV9eXWp6V4f8WXuj6Lf307&#10;3E81lHHCdrzOS8rRTPcQb3Jc+T8xZgSfQfGXgPwz8RdIGleK/Duk+J9LEqzCx1mxiu4BIAQr7JFZ&#10;dwBODjPJrR0bRtP8O6TZ6XpVjbaZpllCtva2VnCsMMESjCoiKAFUAAAAAACgC5RRRQAUUUUAFFFF&#10;ABRRRQB4P+0yFsPHHwE1m5uFttNsvHSQ3EshwiNPp17BCWPQbpXjjGerSqO9VPCuh6V43/ai+ONr&#10;fWVjregP4e8PaPqNndRpcQTTg38rwyxnKsRFPCSGHSRexr3DxJ4Z0fxjol1o2v6TY65o92oW40/U&#10;rZLi3mAIIDxuCrDIB5HUCq3g/wADeG/h5o40jwr4f0rwzpQkaUWOj2UdpAHb7zbI1C5OBk45xQB4&#10;p+yzo9heJ8eNKnsrafTJfiHqltJZSRK0Lwm0tFMZQjaVK8bcYxxXPftR6H4ivLux0m3+G+raz8L/&#10;AAxokupW8egzaZDA+ppHIlsJYp7uFlgtEAlVURg0jRkAGBd30jD4P0G3stXs4tE06K01iWWbUoEt&#10;IxHfSSKEkeZcYkZ1AVi2SQADkVah0XT7fRk0iKwtotKS3FqlgkKiBYQu0RiPG0Jt+XbjGOKAPnz9&#10;mbx5Z3f7NHwS8I313qvgfxJr/g62ttGkMdvJPOLawgL3EDYngBKMJUSYbyoYmL5HC6/7J8T6Jb/E&#10;zwuGbUrbQfF93bp4imYtPq8ksUNxNLO33WmSWZ4nMYVAYtqogXaPVNZ+GXg/xF4RtfCmq+FND1Pw&#10;vapFFb6JeadDNZQpEAIlSBlKKEAAUAfKAMYrV0Dw/pfhTRrTSNE02z0fSbNBFbWFhAkEECDoqRoA&#10;qj2AoAljfOq3C7s4hiO3d0y0nON3HTrtGcdWxhbdVI3zqtwu7OIYjt3dMtJzjdx067RnHVsYW3QA&#10;UUUUAFFFFABRRRQAUUUUAFFFFABRRRQAUUUUAFFFFABRRRQAUUUUAFFFFABRRRQAUUUUAFFFFABR&#10;RRQAUUUUAFFFFABRRRQAUUUUAFFFFABRRRQAUUUUAFFFFABRRRQAUUUUAFFFFABXKeMv+Ri8Cf8A&#10;YZk/9N15XV1ynjL/AJGLwJ/2GZP/AE3XlAHV0UUUAFcp8J/+SWeDf+wNZ/8AohK6uuU+E/8AySzw&#10;b/2BrP8A9EJQB1dFFFABRRRQAUUUUAFFFFABRRRQAUUUUAFFFFAFTU32WyHds/fRDO7b1kUY+8vX&#10;pjPPTDfdNuqmpvstkO7Z++iGd23rIox95evTGeemG+6bdABRRRQAUUUUAFNd1jRndgqqMlicAD1p&#10;1eD/ALafj+fwd8Dr/SNMlu08Q+L7iLw1pw0+1lurlDcnbcTRwwq0jmG3E8uEUnMYAHNAHrnh/wAc&#10;+G/FvhlfEeh+INK1nw8yyONW0+9jntCqEiQ+ajFMKVYE54KnPStHSdWsdf0qy1PTL231HTb2FLm1&#10;vLSVZYZ4nUMkiOpIZWUghgSCCCK+Ofgj480r4W+L/i58PvCdprWieH5NEfxh4WXXNBvNLaKRLdYL&#10;2GOK8giLhJUgm+VSv+kN6Gtb4PfEf4jfFvx38L9Lu/Hl5pGmXfwq0Pxjqn9nafY+df6hNIyy7mlg&#10;dUikBO5Y1Ugqmxo/m3AH0341+IXhX4a6VFqfi/xNo/hXTZZhbR3mt38VnC8pVmEYeRlBYqjnbnOF&#10;J7GqXhH4u+BfiBYajfeF/Gnh7xJZaaA17c6RqsF1HaggkGVo3IThWPzY4B9K8f8A2yp9Vtrz4Ey6&#10;HZWeo6svxIszbWuoXj2kEjf2dqPDypFKyDryI2+lcT4sv/E1v+0Nrt1488NaZ4d1LWPhdqljo8nh&#10;3V5NStrpbecS3S3MkltbuHTzrcxL5ZVRJP8AOTJtUA+uNJ1ax1/SrLU9MvbfUdNvYUubW8tJVlhn&#10;idQySI6khlZSCGBIIIIq3Xw98P8A4k+Ibb4XfBbwponiLxHbCH4b+H7pNF+HujQ6hrNzcTwxxq11&#10;Ne2sljZ2ypGxVpZI2ciQ7gEAez8Nvjl8T/jTZfs6WX/CVt4Rn8X6T4kbxFd6bptpJcSyadcW8MUs&#10;ImSWOKRjvLDa8eJXAUkIygH2RqXiHS9GvNOtNQ1KzsbrUpjbWMFzOkb3UoRnMcSsQXYIjttXJwpP&#10;QGtCvz7+J/xv8R6JZfDnV9as9U+I+u+CPinrOhpHpFgi3+rCHTrwQloolCB9sqb2RQoCs20crX1t&#10;+zpq2teLPhZo/izXPGNv4wufEkKasj6bbRwafZJKNy21qAiytHGCELTlpGZWJCZ8tQD06iiigAoo&#10;ooAKKKKACiiigAooooAKKKKACiiigAooooAKKKKACiiigAooooAzPEnibR/B2iXWs6/q1joej2ih&#10;rjUNSuUt7eEEgAvI5CqMkDk9SKreD/HPhv4h6ONX8K+INK8TaUZGiF9o97HdwF1+8u+NiuRkZGeM&#10;15H+0zC2o+OPgJplxCtxo9146R7qGRdyPJDp17PBuHfbLEsg/wBqNT2rO8PaC2o/tNfHnw/pupXn&#10;h+LV/DmgXk+oaR5a3NvdyC/gM8bOjqJDFBCMsrf6tTjigD3zTtb07WJb6Owv7W+ksbg2l2ltMsht&#10;5gqsYpACdrhXRtpwcMp7irF1dQ2NrNc3M0dvbwoZJZpWCoigZLMTwAAMkmvmf9i7wTaeEfDfxr8M&#10;aNeX9nb23xB1S3gvpJ/tV2jG1tMzGScP5km4l8yBgW6gjisD9sr4o+Hv7MT4M6z4+03QEudDk1Tx&#10;HqWs6pbWNzfWSI6xWcYzGGlu5kw/lKAsSSjCmSOgD6x0nVrHX9KstT0y9t9R029hS5tby0lWWGeJ&#10;1DJIjqSGVlIIYEgggiotC8QaX4o0uLUtG1Kz1fTpWdY7ywnSeFyjlHAdSQSrKynngqQeRXxVov7Q&#10;XhS0/ZK+A3gKy+Ivh/wxeeKvC9jpl/4hn1i3t49HtLaygXUCJGcBboFhBGn31kk3kYhfHpn/AATq&#10;1nw7efsreG9L8O6pYX8WkXepWskFldrO1qDqFw8SSYYlSY2Rhu5KsDyDmgD6OjfOq3C7s4hiO3d0&#10;y0nON3HTrtGcdWxhbdVI3zqtwu7OIYjt3dMtJzjdx067RnHVsYW3QAUUUUAFFFFABRRRQAUUUUAF&#10;FFFABRRRQAUUUUAFFFFABRRRQAUUUUAFFFFABRRRQAUUUUAFFFFABRRRQAUUUUAFFFFABRRRQAUU&#10;UUAFFFFABRRRQAUUUUAFFFFABRRRQAUUUUAFFFFABXKeMv8AkYvAn/YZk/8ATdeV1dcp4y/5GLwJ&#10;/wBhmT/03XlAHV0UUUAFcp8J/wDklng3/sDWf/ohK6uuU+E//JLPBv8A2BrP/wBEJQB1dFFFABRR&#10;RQAUUUUAFFFFABRRRQAUUUUAFFFFAFTU32WyHds/fRDO7b1kUY+8vXpjPPTDfdNuqmpvstkO7Z++&#10;iGd23rIox95evTGeemG+6bdABRRRQAUUUUAFcfr3wu0nxL8S/Cvja/mu5tR8M215DptpuT7NHJcq&#10;iSTldu4yiNDGp3YCyyDHzE12FFAHnnxQ+CGh/FbW/DWsajeajp2paAL2O2uNNkjQyQ3duYLiCQOj&#10;ho2Uq2Bgho42B+Wqnw5/Z88O/DHXNA1XS73VLi40XwhZeC7dbyWNkaytWLRyOFjUmYk/MwIU9lFe&#10;nUUAcB8YPg9afGCz8NJPr2seGr3w7rMeu6fqOifZjNHcpDNCMrcQzRsu24fgp1A545ytM/Z+sxqu&#10;pav4j8WeIvG2t3Wkz6Jb6jrf2KN7C0mIMyW8drbQxKzlYyzsjMfLQZ2jFeqUUAeHab+yfo/hkaI3&#10;hfxn4t8Jzaf4bsfCtzPpU9n5mp2NopW388y2z7ZVDSfvYPKb94cEYXbb+G/7KnhH4WT+AX0a/wBZ&#10;eHwTFq9vpNvd3EciiLUZklmSQ+WGfY0ahCW3YJ3FzzXs1FAHkVj+zH4XsPEdjrUd/q7XVn4vvPGk&#10;aNNFsN7c2728kZHl58kJISFzuBAyxHFdR8MvhPpXwmTxBbaHd339latqk+rJpVw8ZttPlmO+ZLYK&#10;gZI3kLSbCWAZ224BxXa0UAFFFFABRRRQAUUUUAFFFFABRRRQAUUUUAFFFFABRRRQAUUUUAFFFFAB&#10;RRRQBxvxT+F2m/FfQLPTr6+1DSLrT7+DVNO1bSZEju7G6hbKSxl0dCcF0KujKyuykEGoPhr8JrT4&#10;c3mv6k+uax4p8Qa9NFNqOta5JCbiYRR+XFGEgiiijRFzhUjXlmJyWJruaKAOJ8G/CjT/AAFb+NE0&#10;bUtRt7jxVq9zrdxdO0LyWtzNFHGTCDHtCqIlKh1fnOdw4rfv/Dq6t4TuNCv725u0ubJrGe9fy1nl&#10;DR7GkO1Agc5J+VAuTwoHFa9FAHP/AA98FWPw18AeGvCGmS3E+m6BpltpVrLdsrTPFBEsSM5VVBYq&#10;gJIAGc4A6VQ+E/wy0v4O+BLHwno1xeXOnWctzNHLfujzEz3Ek75KqowGlYDjoBnJ5PX0UAVI3zqt&#10;wu7OIYjt3dMtJzjdx067RnHVsYW3VSN86rcLuziGI7d3TLSc43cdOu0Zx1bGFt0AFFFFABRRRQAU&#10;UUUAFFFFABRRRQAUUUUAFFFFABRRRQAUUUUAFFFFABRRRQAUUUUAFFFFABRRRQAUUUUAFFFFABRR&#10;RQAUUUUAFFFFABRRRQAUUUUAFFFFABRRRQAUUUUAFFFFABRRRQAVynjL/kYvAn/YZk/9N15XV1yn&#10;jL/kYvAn/YZk/wDTdeUAdXRRRQAVynwn/wCSWeDf+wNZ/wDohK6uuU+E/wDySzwb/wBgaz/9EJQB&#10;1dFFFABRRRQAUUUUAFFFFABRRRQAUUUUAFFFFAFTU32WyHds/fRDO7b1kUY+8vXpjPPTDfdNuqmp&#10;vstkO7Z++iGd23rIox95evTGeemG+6bdABRRRQAUUUUAFeZ/tIfEi6+FfwY8Sa5paCfxA8Sadotv&#10;3n1G5kW3tEA7/vpUJ9gx6AmvTK8h+MnwRf41ePvASeIIdL1P4caC93qWpaHfr539pXxjEVoskLIY&#10;2hjWS4kO5slxF8uAaAPPvgZ4h1n4W6X8Ufhd4x13VfF2s+DrQa1Y6lqeozNealpdzblwftDEybku&#10;I7qLeDlQseMcVd+G37R2t+LdT+G/hLwr4GjuF1fwHpPjCe81zxPM32G0nJjaFpmt5pbmdcIQ7483&#10;5y7IR8y+NP2SrDRPHGh+IvhJoHhTwSH0vVNC8Q2NnaLp0WoWd1APKbEEJDSRXEUTDcBlWkGc4q98&#10;Cv2fPEXwx8X+DNV1S90u4t9F+GOk+C7hbOWRna9tZC0kiBo1BhIPysSGPdRQBU/bV8QPoWm/CSOX&#10;UvEmnaTqPju1stUTwpPfxXtzamwvnaJRYEXDgskbbY8nKA44rhfDHjq0074sePNA8HeIfGtnoCfD&#10;yfVW0rxzJrCXrX6zyLHc2P8Aav8ApIVEDLKUPl5a32/MHx7V+0V8OPFXj5fhzf8AhCLR7rUvCniy&#10;DxBJaa3fy2UNxElpdQlBLHBOVbdcIfuEYB9s4OpfCXx18TfGknirxhaeHPDt1pnhrU9C0fTtE1Sf&#10;UVllvvK82e4nktbcqqi3iVY1jb7zsW6LQBy/w/8Aj74m8PfAT4W3DaXZ6if+ED0fWtd8ZePNfl0f&#10;SUeaCFFVr9re4865kkLMykDAILNl1DXNC/bGvPiBpvwffwR4GXWL/wCI2napeQx6lrK2lvp0lg8C&#10;TrNKkMpeMtJIFkjRiSifJhyU57wt+y1418B6r4A1eLRvAfjrU9B8E6N4cibxNczoNBv7JGV7vTyL&#10;WUushfJH7hz5SfOM/LpfAv8AZZ8X/DG8+Cx1fVNGv4/Atp4ntL6e0klDXf8AaN1FNbyRoYwFwsbb&#10;1LfKSApcc0AYfxG/ag2v8J/EniC9f4dWelePNT0TxXajVGezBtbC93IZVCfaIiyxOgZASSvyBhiv&#10;o34S+N9e+InhdfEGseFH8IWd85m0uyvLvzL6S0P+rluohGBbyOuG8kPIVDAMVcMi+D3v7Huo+Ite&#10;sj4ii8Oa34fHxM1Pxld6deh50msbizkhijKPFtMyyMjEH5RtyGJAFewfAD4e+JPhP4RuvB+sX9rq&#10;ugaRdvB4au1nkku10vrBBchkA3wg+UGVm3IiE4OcgHp1FFFABRRRQAUUUUAFFFFABRRRQAUUUUAF&#10;FFFABRRRQAUUUUAFFFFABRRRQB4h+01rWoSXvwv8F2Oq6jolv4x8Ux6fqF9pN09rdC0itbi7eKOZ&#10;CHjMht0QuhDBWfBBINY3w9ufEvgr4ofGD4feHdQufEK6dpWl654dh8Xaxc3S20t0t1FJBLdyedcG&#10;LzLRZOS5HmMBgYFd38dfh1rnjmw8J6n4Wl05PE/hTXoNcsIdWd47W5xFLBNBJIiO0YeG4lAcI21g&#10;h2kDFVvhL8PfE2m+PfG/jzxnHo9nr3iOOxsYdN0S6mvILOztFl8tTPLFEZHaS4nc4iQAFR82MkA4&#10;r9kjW/Hl/wCG/i5F4s16Lxh4q0vxtqNlDLIXtLMbLW1aOCJf3hggDMQMByMliGYnOn+018TfE3h7&#10;4eReGPCzQWHxK8RafcOkltKZ49HtoYd97f7iqF1iBVIyVXfLLCCAC23o/hF8Nde+GKfFG4lbTr+7&#10;8ReKr7xBpsKXEiR+XLBAkccz+WTG26E7iquACCNx4qp8Sf2ddD+KcOo69qUWp6V43vtC/smSfR/F&#10;eqWdsAFkZImFvLEssSySuctFlgSSvOKAOQ8KfF3W9A/ZF+D9xZSv4h+JPi3w3pFlo8eoTNLJeajN&#10;YpI9zOxJZo4lEtxKxOSsb87iM7X7EOs65r/7MnhO88S65eeJNcM+pRXOq37s81w0eo3MYYkkkDCg&#10;Bc4UAAcAVU+G/wCyD4a0T4YfDTSPEs+uT+J/Cegx6X/aWkeL9YtvLkeKAXSwyR3EbiB3gQrHhVVU&#10;QKigBRvfsp/A65/Z/wDhHaeGNQvZL7Uxd3dzcSLql1ewASXMskYi+0H93+7dNwRVBfex3EliAerx&#10;vnVbhd2cQxHbu6ZaTnG7jp12jOOrYwtuqkb51W4XdnEMR27umWk5xu46ddozjq2MLboAKKKKACii&#10;igAooooAKKKKACiiigAooooAKKKKACiiigAooooAKKKKACiiigAooooAKKKKACiiigAooooAKKKK&#10;ACiiigAooooAKKKKACiiigAooooAKKKKACiiigAooooAKKKKACiiigArlPGX/IxeBP8AsMyf+m68&#10;rq65Txl/yMXgT/sMyf8ApuvKAOrooooAK5T4T/8AJLPBv/YGs/8A0QldXXKfCf8A5JZ4N/7A1n/6&#10;ISgDq6KKKACiiigAooooAKKKKACiiigAooooAKKKKAKmpvstkO7Z++iGd23rIox95evTGeemG+6R&#10;NWsZNu28t23Y24lU5ztxjnv5if8Afa+oq3RQBUTVrGTbtvLdt2NuJVOc7cY57+Yn/fa+ooTVrGTb&#10;tvLdt2NuJVOc7cY57+Yn/fa+oq3RQBUTVrGTbtvLdt2NuJVOc7cY57+Yn/fa+ooTVrGTbtvLdt2N&#10;uJVOc7cY57+Yn/fa+oq3RQBUTVrGTbtvLdt2NuJVOc7cY57+Yn/fa+ooTVrGTbtvLdt2NuJVOc7c&#10;Y57+Yn/fa+oq3RQBUTVrGTbtvLdt2NuJVOc7cY57+Yn/AH2vqKE1axk27by3bdjbiVTnO3GOe/mJ&#10;/wB9r6irdFAFRNWsZNu28t23Y24lU5ztxjnv5if99r6ihNWsZNu28t23Y24lU5ztxjnv5if99r6i&#10;rdFAFRNWsZNu28t23Y24lU5ztxjnv5if99r6ihNWsZNu28t23Y24lU5ztxjnv5if99r6irdFAFRN&#10;WsZNu28t23Y24lU5ztxjnv5if99r6ihNWsZNu28t23Y24lU5ztxjnv5if99r6irdFAFRNWsZNu28&#10;t23Y24lU5ztxjnv5if8Afa+ooTVrGTbtvLdt2NuJVOc7cY57+Yn/AH2vqKt0UAVE1axk27by3bdj&#10;biVTnO3GOe/mJ/32vqKE1axk27by3bdjbiVTnO3GOe/mJ/32vqKt0UAVE1axk27by3bdjbiVTnO3&#10;GOe/mJ/32vqKE1axk27by3bdjbiVTnO3GOe/mJ/32vqKt0UAVE1axk27by3bdjbiVTnO3GOe/mJ/&#10;32vqKE1axk27by3bdjbiVTnO3GOe/mJ/32vqKt0UAVE1axk27by3bdjbiVTnO3GOe/mJ/wB9r6ih&#10;NWsZNu28t23Y24lU5ztxjnv5if8Afa+oq3RQBUTVrGTbtvLdt2NuJVOc7cY57+Yn/fa+ooTVrGTb&#10;tvLdt2NuJVOc7cY57+Yn/fa+oq3RQBUTVrGTbtvLdt2NuJVOc7cY57+Yn/fa+ooTVrGTbtvLdt2N&#10;uJVOc7cY57+Yn/fa+oq3RQBUTVrGTbtvLdt2NuJVOc7cY57+Yn/fa+ooTVrGTbtvLdt2NuJVOc7c&#10;Y57+Yn/fa+oq3RQBUTVrGTbtvLdt2NuJVOc7cY57+Yn/AH2vqKE1axk27by3bdjbiVTnO3GOe/mJ&#10;/wB9r6irdFAFRNWsZNu28t23Y24lU5ztxjnv5if99r6ihNWsZNu28t23Y24lU5ztxjnv5if99r6i&#10;rdFAFRNWsZNu28t23Y24lU5ztxjnv5if99r6ihNWsZNu28t23Y24lU5ztxjnv5if99r6irdFAFRN&#10;WsZNu28t23Y24lU5ztxjnv5if99r6ihNWsZNu28t23Y24lU5ztxjnv5if99r6irdFAFRNWsZNu28&#10;t23Y24lU5ztxjnv5if8Afa+ooTVrGTbtvLdt2NuJVOc7cY57+Yn/AH2vqKt0UAVE1axk27by3bdj&#10;biVTnO3GOe/mJ/32vqKE1axk27by3bdjbiVTnO3GOe/mJ/32vqKt0UAZ9lfQXupXPkXEc6LDCf3c&#10;gYDdvIOAxxkEHO0ZGOW6LoUUUAFFFFABRRRQAUUUUAFFFFABRRRQAUUUUAFFFFABRRRQAUUUUAFF&#10;FFABRRRQAUUUUAFFFFABRRRQAUUUUAFFFFABRRRQAUUUUAFFFFABRRRQAUUUUAFFFFABRRRQAUUU&#10;UAFFFFABRRRQAVynjL/kYvAn/YZk/wDTdeV1dcp4y/5GLwJ/2GZP/TdeUAdXRRRQAVyn/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H/Cp/BH/Q&#10;m+H/APwVwf8AxFFFAB/wqfwR/wBCb4f/APBXB/8AEUf8Kn8Ef9Cb4f8A/BXB/wDEUUUAH/Cp/BH/&#10;AEJvh/8A8FcH/wARR/wqfwR/0Jvh/wD8FcH/AMRRRQAf8Kn8Ef8AQm+H/wDwVwf/ABFW9L+HvhXQ&#10;7+K+03w1o+n3sWfLubWwiikTIIOGVQRkEj6E0UUAdBRRRQB//9lQSwMECgAAAAAAAAAhAGp8fP19&#10;jQEAfY0BABQAAABkcnMvbWVkaWEvaW1hZ2UzLmpwZ//Y/+AAEEpGSUYAAQEBAGAAYAAA/9sAQwAD&#10;AgIDAgIDAwMDBAMDBAUIBQUEBAUKBwcGCAwKDAwLCgsLDQ4SEA0OEQ4LCxAWEBETFBUVFQwPFxgW&#10;FBgSFBUU/9sAQwEDBAQFBAUJBQUJFA0LDRQUFBQUFBQUFBQUFBQUFBQUFBQUFBQUFBQUFBQUFBQU&#10;FBQUFBQUFBQUFBQUFBQUFBQU/8AAEQgCVgO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vNfh74Jstc8A+GtSvtQ8QT3t5pltcTy/wDC&#10;Q3675HiVmOBOAMkngDFAHpVFcp/wrTSP+fzxB/4Ueo//AB+j/hWmkf8AP54g/wDCj1H/AOP0AdXR&#10;XKf8K00j/n88Qf8AhR6j/wDH6P8AhWmkf8/niD/wo9R/+P0AdXRXKf8ACtNI/wCfzxB/4Ueo/wDx&#10;+j/hWmkf8/niD/wo9R/+P0AdXRXKf8K00j/n88Qf+FHqP/x+j/hWmkf8/niD/wAKPUf/AI/QB1dF&#10;cp/wrTSP+fzxB/4Ueo//AB+j/hWmkf8AP54g/wDCj1H/AOP0AdXRXKf8K00j/n88Qf8AhR6j/wDH&#10;6P8AhWmkf8/niD/wo9R/+P0AdXRXKf8ACtNI/wCfzxB/4Ueo/wDx+j/hWmkf8/niD/wo9R/+P0Ad&#10;XRXKf8K00j/n88Qf+FHqP/x+j/hWmkf8/niD/wAKPUf/AI/QB1dFcp/wrTSP+fzxB/4Ueo//AB+j&#10;/hWmkf8AP54g/wDCj1H/AOP0AdXRXKf8K00j/n88Qf8AhR6j/wDH6P8AhWmkf8/niD/wo9R/+P0A&#10;dXRXKf8ACtNI/wCfzxB/4Ueo/wDx+j/hWmkf8/niD/wo9R/+P0AdXRXKf8K00j/n88Qf+FHqP/x+&#10;j/hWmkf8/niD/wAKPUf/AI/QB1dFcp/wrTSP+fzxB/4Ueo//AB+j/hWmkf8AP54g/wDCj1H/AOP0&#10;AdXRXKf8K00j/n88Qf8AhR6j/wDH6P8AhWmkf8/niD/wo9R/+P0AdXRXKf8ACtNI/wCfzxB/4Ueo&#10;/wDx+j/hWmkf8/niD/wo9R/+P0AdXRXKf8K00j/n88Qf+FHqP/x+j/hWmkf8/niD/wAKPUf/AI/Q&#10;B1dFcp/wrTSP+fzxB/4Ueo//AB+j/hWmkf8AP54g/wDCj1H/AOP0AdXRXKf8K00j/n88Qf8AhR6j&#10;/wDH6P8AhWmkf8/niD/wo9R/+P0AdXRXKf8ACtNI/wCfzxB/4Ueo/wDx+j/hWmkf8/niD/wo9R/+&#10;P0AdXRXKf8K00j/n88Qf+FHqP/x+j/hWmkf8/niD/wAKPUf/AI/QB1dFcp/wrTSP+fzxB/4Ueo//&#10;AB+j/hWmkf8AP54g/wDCj1H/AOP0AdXRXKf8K00j/n88Qf8AhR6j/wDH6P8AhWmkf8/niD/wo9R/&#10;+P0AdXRXKf8ACtNI/wCfzxB/4Ueo/wDx+j/hWmkf8/niD/wo9R/+P0AdXRXKf8K00j/n88Qf+FHq&#10;P/x+j/hWmkf8/niD/wAKPUf/AI/QB1dFcp/wrTSP+fzxB/4Ueo//AB+j/hWmkf8AP54g/wDCj1H/&#10;AOP0AdXRXKf8K00j/n88Qf8AhR6j/wDH6P8AhWmkf8/niD/wo9R/+P0AdXRXKf8ACtNI/wCfzxB/&#10;4Ueo/wDx+j/hWmkf8/niD/wo9R/+P0AdXRXKf8K00j/n88Qf+FHqP/x+j/hWmkf8/niD/wAKPUf/&#10;AI/QB1dFcp/wrTSP+fzxB/4Ueo//AB+j/hWmkf8AP54g/wDCj1H/AOP0AdXRXKf8K00j/n88Qf8A&#10;hR6j/wDH6P8AhWmkf8/niD/wo9R/+P0AdXRXKf8ACtNI/wCfzxB/4Ueo/wDx+j/hWmkf8/niD/wo&#10;9R/+P0AdXRXKf8K00j/n88Qf+FHqP/x+j/hWmkf8/niD/wAKPUf/AI/QB1dFcp/wrTSP+fzxB/4U&#10;eo//AB+j/hWmkf8AP54g/wDCj1H/AOP0AdXRXKf8K00j/n88Qf8AhR6j/wDH6P8AhWmkf8/niD/w&#10;o9R/+P0AdXRXKf8ACtNI/wCfzxB/4Ueo/wDx+j/hWmkf8/niD/wo9R/+P0AdXRXKf8K00j/n88Qf&#10;+FHqP/x+j/hWmkf8/niD/wAKPUf/AI/QB1dFcp/wrTSP+fzxB/4Ueo//AB+j/hWmkf8AP54g/wDC&#10;j1H/AOP0AdXRXKf8K00j/n88Qf8AhR6j/wDH6P8AhWmkf8/niD/wo9R/+P0AdXRXKf8ACtNI/wCf&#10;zxB/4Ueo/wDx+j/hWmkf8/niD/wo9R/+P0AdXRXKf8K00j/n88Qf+FHqP/x+j/hWmkf8/niD/wAK&#10;PUf/AI/QB1dFcp/wrTSP+fzxB/4Ueo//AB+j/hWmkf8AP54g/wDCj1H/AOP0AdXRXKf8K00j/n88&#10;Qf8AhR6j/wDH6P8AhWmkf8/niD/wo9R/+P0AdXRXKf8ACtNI/wCfzxB/4Ueo/wDx+j/hWmkf8/ni&#10;D/wo9R/+P0AdXRXKf8K00j/n88Qf+FHqP/x+j/hWmkf8/niD/wAKPUf/AI/QB1dFcp/wrTSP+fzx&#10;B/4Ueo//AB+j/hWmkf8AP54g/wDCj1H/AOP0AdXRXKf8K00j/n88Qf8AhR6j/wDH6P8AhWmkf8/n&#10;iD/wo9R/+P0AdXRXKf8ACtNI/wCfzxB/4Ueo/wDx+j/hWmkf8/niD/wo9R/+P0AdXRXKf8K00j/n&#10;88Qf+FHqP/x+j/hWmkf8/niD/wAKPUf/AI/QB1dFcp/wrTSP+fzxB/4Ueo//AB+j/hWmkf8AP54g&#10;/wDCj1H/AOP0AdXRXKf8K00j/n88Qf8AhR6j/wDH6P8AhWmkf8/niD/wo9R/+P0AdXRXKf8ACtNI&#10;/wCfzxB/4Ueo/wDx+j/hWmkf8/niD/wo9R/+P0AdXRXKf8K00j/n88Qf+FHqP/x+j/hWmkf8/niD&#10;/wAKPUf/AI/QB1dFcp/wrTSP+fzxB/4Ueo//AB+j/hWmkf8AP54g/wDCj1H/AOP0AdXRXKf8K00j&#10;/n88Qf8AhR6j/wDH6P8AhWmkf8/niD/wo9R/+P0AdXRXKf8ACtNI/wCfzxB/4Ueo/wDx+j/hWmkf&#10;8/niD/wo9R/+P0AdXRXKf8K00j/n88Qf+FHqP/x+j/hWmkf8/niD/wAKPUf/AI/QB1dFcp/wrTSP&#10;+fzxB/4Ueo//AB+srUfDcHhfxR4OksL7WP8AStTkt547rWbu5jkj+w3T4KSysp+ZEOcZBUUAegUU&#10;UUAFcp8J/wDklng3/sDWf/ohK6uuU+E//JLPBv8A2BrP/wBEJQB1dFFeCfta/wDNGf8AspWi/wDt&#10;agD3uivgf4e+LdY+Bvx/+MPxGu755vhnq3xEfw14mgk+5o7/AGO0ay1JewQy3JgmPHyvE3Pl1paf&#10;4Q8X+MvgX8RLbwfosXiyS1+MGv3ep+E59RFgmv2K6lOJbJp2+VVYtGzB/ldY2RgwYqQD7mor5J+D&#10;R+D2v/FzV/C1j8Nte+D+tXGl3unX/gHW/D1vp2j+JrRJI1kufLiElrdmMuUWSOTcySycPHgil4G/&#10;Zv8AhJd/tdfFbRp/hb4Lm0iy8OaBPa6fJ4etGt4JJJL8SOkZj2qzbE3EAE7Vz0FAH2HRXwPoOpfA&#10;fw541/aB1v4v+BrLWns/Hdyz69qPgK51qC1tfsNiFR7yO0ljiAcufLZwRvzgbwTp6T4b1vw38H/2&#10;frXU7G90vTv+Fspc6HpWoPvudO0aQ6g1hbynLFSkDRAITlAVQ7Su0AH3LRXgP7Qn/Jdf2b/+xo1D&#10;/wBM97XhH7GPxBi+DHhzxO+u3M58O6xZa/4ss0LO2J7DWr23v44wcjJifTiEXBJLnBzmgD71or80&#10;fFukalZfA79pu28S28mt6zceNvCVxqllIyyCa4mfRpZ7dRIwXZvkaNFYhQoVcgCvqz4ZfDzwTY+N&#10;9NurD9lmP4e3sBeSHxHJpXhyMWjBG5DWl5LMC33QUQ/e5wMkAH0FRXwN+x54t1j4K6vF/bd8938O&#10;/iT4v12ztJ5jxouuR6lcRRW+e0V3HGNvXE0ZHHmDNzwX8LfBfjL/AIJqw65r/hDQdc1rS/A+sNYa&#10;lqWmQ3FzaFVuXUxSOpaMhgGG0jB560AfdtFeSfs2fCnwT4E+GfhXVPDXg/QPDup6loVib290rTIL&#10;Wa6JhRj5rxqC/wAxJ+Ynkk15J8evCt/pXxo1rxf44+Ctx8d/hz/Y1vHpcOnwWuqXWgzq+LhItMuW&#10;USGcmN2mhy4EKqwKqNoB9bUV8E/EefwF4l+BnwetPCenax8QfCMXxSgsz4O12CH7TZFYbzfo5gvP&#10;KSNID+7SKZsKqqA5ULXufgTwL4Q0ebW7zSf2cY/hRfRaTc7NdfTNBhLgqAYVewuppQWBJ5ULhDk5&#10;wCAfQdFfmV4Jj+BT/se+B9Gj+GR/4W54g8OQWGgalbeBLqxvL3W2gzDJb6q1ske9ZAJDOJ9oVWYs&#10;QDX0/wCHbbVrL9sL4e2+vTrda5D8Jb2O/nT7slwNQ00SsPYvuNAH0tRX5u+Gv2gfBK/HTSvjqnj/&#10;AMP3F/4g8X3PhO40CHWIDeR+G5AlrZytb794C3dsl0fl/wBXcufevqX4W/8AJ4/x5/7AnhX/ANB1&#10;KgD32is/X5tUttGu5dEs7PUNWVCba1v7t7WCR+weVIpWQe4jb6V8afDXWviV4s1z4XrceFfCT2ni&#10;LxNq/j15o/FF08k9irSRRsU/s8DEK31h5bbj5hiiyIt52AH23RRRQAUUUUAFFeHfte/C3wX4y+Bv&#10;xD1zX/CGg65rWl+FdUaw1LUtMhuLm0K20rqYpHUtGQwDDaRg89a8N+Nvwk8C+C/2CodQ0DwBoFle&#10;6rbeFBqA0rSrW3m1MHU9PZo5Wwgk3En/AFjYJY5I5NAH3HRXz78Mvh54JsfG+m3Vh+yzH8Pb2AvJ&#10;D4jk0rw5GLRgjchrS8lmBb7oKIfvc4GSPCvEvh3S/hy/i9vjt8Etb8R3F/rl9cQfGTw3Zw6xc2lk&#10;7tLDds6H7Xpq2cPloojjKp9nLJkn5gD73or49/bD+Gnw68Wfsl6j42TRtE8Y6s2l6SbHxnqGm20+&#10;o3lu1xbhJTcCMN86OSdu0fOcAA4r6c8D/DDwb8Mba6t/B3hLQvCcF24kuItD02GyWZgMBnESqGIB&#10;IBNAHTUV8X/FTwu/hX4q/ELxB8U/gDf/AB08LapcWzaBrmj2Nrrl3plsYUiNgunzMskCpIs0plgB&#10;DmYFjkcXtMv/AAv4g8a/snzeE/E1/wCOPCss3iKKz1fWXaW5uIl0+dCkpdEYlCDEd67/AN3h8tkk&#10;A+wqK+PdR/Zu+Eiftq6Boa/C3wWuiS/D7Ur2TTR4etBbPcLqViiymPy9pcK7qGxkBmGcE1jX/gbw&#10;lcfta/FTTr34DwfFTT9O8PeGrewtLXTtGki0eMJeqERL+4hEauFQARAjEIDbcLkA+26K4f4PeHdF&#10;8N+DxDoXw5j+FtrNcPNJoCWthbkScKZWWykkhJYKvIcnAAOMYr5c+L3ib4p6zrfxjli8LeE1WbT9&#10;N+HkMkXiu7Mlpc3rsQ8QGmjdI66pZMykqEESEM/NAH23RWd4ciuoPD+mxX1laabeJbRpNZ2Fw1xb&#10;wMFAKRyNHGXUdAxRCQM7R0rRoAKKK+TPg38Efh38Tvin+0Ff+MPAfhnxVfxeNzbR3etaRb3c0cX9&#10;mWLbFeRCyrlmOAepJ70AfWdFfGF58a7/AOC/7MHxftBr+b/wv4pvPBfhnVNZvyzxmbyfsZnuJDki&#10;3F18zuSQluSSSCak/Y51L4caF4i+IH7P3hzxF4f8f+CodOg1rSls7yDUbaSxniW2vrWUIzqcXCNI&#10;yNkkXgzkEZAPsuivjzwn+zf8JLn9sL4i6LN8LfBcuj2vhLRLm309/D1obeGWS4vxJIkZj2qzBEBY&#10;DJCrnoK5vwX4N8La58ZfjzLrP7PI+LU8XjLyo9WGn6FOLZBp1li3zf3UUgwSWwqlPn65yAAfc9Fc&#10;18N9F0zw/wCCdKsdH8IR+AtORGePw5FBawCyLuzuuy1d4QSzMx2MwJYnJJNeBfA34XeFP2jvC+u/&#10;ET4m+GtN8a6trWuapaWlv4htVvItIsrS9ns4be1jlBWD5YC7tGFaR3LOTtXaAfUVFfn38Tb+0Phn&#10;SPBvjJL7xv4Y8H/G620aNdSs5tbuLuwbTXukgkjCSS3TR/ajHgq7lUXOTmvqT4IeG/hHDqup6n8P&#10;Phrb+C9SghW2uLxvAdx4cmlikbd5avPawGVd0QLKhYAqhbGVyAewUV4Hdf8AJ+Wm/wDZNbr/ANOl&#10;vVP9uH4gaZ4Z+Etn4U1DXrHw5/wnmqW/huTUtRu0tYbWylO6+laRmUKBbJMoOR88iDqQCAfRFFfI&#10;f7M/iu38WfCb4wfCD4ceM9LutU8Iy31h4X1/Tb2O7t4LO9ikm0yQSRFgfIZ2hOAcfZunauK8HN4D&#10;8B6p4A0jx/8ABjxJ8BvH8V1ZSDx/pFpb3dnfXjT+UttcazB5rTfa/m81LoDO8lm3BJCAfeNFfIvx&#10;3/Z/+F7/ALSHwGVvhv4RZdd13WW1YHQrUjUSNJu5Qbj93+9PmAP8+fmAbrzX01ZaPovwy8Fy2nh7&#10;Q7LSNG0u3lmt9J0m2S2gQDdIypGgCruYseB1YnvQB0FFfLPwO+BHg344/ADwt428baXbeI/HvivS&#10;4tbuPFt0gbU7C4nAmQWVx/rLRIGYCJIWRU2ZA3FieU+KPgzTpP2rfB2jeJ/h5cfHb7D8OJozDd2e&#10;lTztIl/Cv2yRb2aGHeRkM0eCTIcIFJAAPtGivjH9o3wp4W8O/sd/ENtN+DUfwptbi/0hbzShpmmI&#10;9+i6ja/OU06WZZBhmUKx3dQFwRnP1+z+FGsfFb4eeH/gl4AHg74n6frlhrt5La+C7nwzNb6Esxjv&#10;ZZ2nt7cy28kfmQiMbt0jrgZUsoB9vUV8i/Hf9n/4Xv8AtIfAZW+G/hFl13XdZbVgdCtSNRI0m7lB&#10;uP3f70+YA/z5+YBuvNb0nhbRfBX7YPh7RfD2kWGg6Na/C3WRb6dplsltbwhtUsWYJGgCrlmYnA6k&#10;nvQB9OUV8H/sZeF/gRr3wN+Fdrqnwgt9S8V3OmWqzaxd/DC7miluCP8AWtqDWJhIzz5pl2991aHi&#10;Xxfqvg6w/aZfRdQuNH1DVfiLouhrqlqQJbFLy20q2knQkYV1SVyrdm2ntQB9wUV4837KvgDSLzSN&#10;V8IaTD4I8T6ZcxXA8Q6NEq398qsDLDfTNmS8SYA+Z5zMzMd+7zAHHzJ+2P8AEHw54x+MPiGxl8e+&#10;HvC+s/CjQoNZ0C11bWYLKS78QyTx3aIqO6lwLa1SE8Ef6ew4PNAH35RXzR8cNM+HH7RH7JfiD4mz&#10;eE9D16a48DX2paRqOqabBcXdjus5JVVJHUtGyP8A3SMMp7ivP/iv8KfBPgT9hVNU8NeD9A8O6nqV&#10;h4ZN7e6VpkFrNdE31ix8141Bf5iT8xPJJoA+16K+c5/DGm/Hv9pXx5ofjjT4df8ACPgew0uPTfDu&#10;oR+dp893dxzSzXc8DZjmdUEcce8MI8OVAZia84+NujW3wj0346/D/wANBrHwTq3wk1nxBbaBEcWe&#10;k3Uaywyi1j6QxzCZWMS4TfG7AAs2QD7Tor83vGPirWPh9+xh8Sfgv4xv5NQurPwTHrPhLWLgYbUt&#10;Gfyx5DHoZ7RyImxjMZhfaATX6Q0AFFFFABRRRQAUUV4v+1L4i1HTfDfgvQdO1K90UeLfFum+H7vU&#10;dNmaC5gtpGeSYRyqQ0bOsJiDqQy+blSGANAHtFFeS6d+zD4E8JeJvDuv+BtHtPh7qWlTlrl/DdrH&#10;arq1s0bI9teqqgToSVcM+XR0DKwJbd8z/BjwV4S1y++Kl1rH7NH/AAtC9PxF8SKfEP8AZvh6fzAN&#10;RlxHuvbuKb5enK49CaAPvKivi34uaF8ObH9pT4T6f4u+Gsd14Wh8B6n9m8KxeEjra6dL9qsdq/ZL&#10;OK4VNgLoXQFATgOQwzsfs7+GPAfxK+I/xEv/AAB4SsoPgNqelWmlXej3Wi/YtN1HW4JpftLx6fNG&#10;u3ZEbeKRzEod0A+YxMQAfXVFfIfwV/Z6+FjftK/HW3Pw08HmDRtQ0NtMiOg2u2xLadHIxgHl4jJf&#10;5ztxlueteWeMY9Jl+FusJr2m/wBsaI37RMovdP8A7Pe/+0w/2gd8f2ZEdpty5HlqrFs4AOcUAfof&#10;RXzQnhv4PJ8OfiRqPw/+GNv4N1a38N30Ut8/w/ufDsrxvA+USWe0gMgJQEqhOMKSBxXH/Da3g+J0&#10;v7Pvw017fc+DYPhbb+Jb7RmJ+zatOi2VvFHcpnEsMYlkcxNlGZoywO1aAPseivM/BvwY8K/BnxFr&#10;ev8Ahjy/CPhm6sQb3w3p0aW+kxzRnJvVhUBYpTGAjlAocKpYMVBHxh8E/jr4Qs/jh4R+K6+OdBvN&#10;X+K+t3+i614ft9XgmvbG2lZBoZkgD70MaWqxvlRhrw5APUA/Ruivkf8AaU+Avwym+MvwSuZPh14T&#10;e41/xnc/2vM2h2pfUt2m3srfaDszLmRQ535ywDdRmuhvvCmg/D79rz4WaR4a0Kw0HRrXwX4ieHTN&#10;Hs47aBC13p7tsijAUFmJJwOSSe9AH0vRXyx+zt8HfB3x++DOhfEr4j+HNP8AF/jLxhanU5tV1OLz&#10;rjTo5XdobexlPz2iQqwCeSUIYGTO9i1eH+NbDxp8UYvgh4WsPF13H4y8LePvFGj6T4nvW82W6fSr&#10;e8aza6P/AC03i3iinJyXBlzkscgH6L0V8f8Ahf4uw/Gn9oD9nrXXs20jXLfSPFum67oshzJpepwj&#10;TUubZv8Adf7p/iRkb+KvSf2rvBXirxhpvgp9E8KRfEXw7p2tLc+IfBE1/FZrrFsYnSPLTERSiGVk&#10;n8iUhJDGM8hSAD3eivjTwF8Uvh34F0r4t674B8HeJPhV4r0Pwld61cfDDW9FTSLW5W2WTy9Sitow&#10;Y3LunkGWGT5gihhwhrv/AAL+yp4G8V/CnSdT8QaeNS+Ies6Zb3178QSduvrfPCh+0QXo/ew7CAI0&#10;RgiIqoF2ZUgH0ZRXxj8BfHOq/En41fArxHrsy3Os3nwv1YXlyihVuJkv7CN5gBwA5QvgcfNxxXqf&#10;x0Rj+0h+zW2DtGua0CccAnRLzH8j+VAHvdFfPfxh0+11b9rj4H2N9bQ3tlc+H/FkM9tcRiSOWNk0&#10;4MjKeGUgkEHgg1wOnfs3fCR/21df0Nvhb4LbRIvh9pt7Hpp8PWhtkuG1K+RpRH5e0OVRFLYyQqjO&#10;AKAPsKivibxh4y1b4XXP7YOq+FWTTtYh1Lw9YadOkQZbN59K0+2SZU6HyvNDgEY+QZBHFej/ABR/&#10;Zh8C+Bvg/wCJdd8Jaenhnx7ommXWq2XjuEg6095HG8vnXV4cy3KyNnzUlZlkVmUjGMAH0lRX57+I&#10;/F/i+D9pO8+N/h2G4nbRPh54d1PX/Ctuu7+0NLupLt7tYwTnzoNqzR88+Uy87698/Z78Rab4u/aK&#10;+OeuaNexajpGpW/hq7tLyBsxzQvp7MjqfQgg0AfRlFfLXxq+IPxA8OfGifV7fwx4TvNA8BeFtS1+&#10;Rr7xRc27GKYosdxIq6e4jkVLW+URhnDB2JkXbhvX/wBnbw9r/hP4JeDtG8UWFnp2vWWnRQ3cdldv&#10;co8oUb5Wd4oyHdsuy7SFZiAzAbiAejUUUUAFFFFABXKeMv8AkYvAn/YZk/8ATdeV1dcp4y/5GLwJ&#10;/wBhmT/03XlAHV0UUUAFcp8J/wDklng3/sDWf/ohK6uuU+E//JLPBv8A2BrP/wBEJQB1dcD8WvhZ&#10;/wALS/4Qz/iaf2Z/wjniWy8Q/wDHv5v2j7Pv/c/eXZu3/e5xj7prvqKAPLfCXwE0rRtO+Kml65NF&#10;4k0fx/rt1q95YT23lpHFPaW9s1uTvO/i3J3jafn6Dbk8B8MP2RNW+EXwh0/wj4d+KGs2+s6X4huf&#10;EFprjwblujKz5ttQt/MxdxFXO/5o2LAOpjYCvpGigDy3w78J/EF78QNI8ZePfEmleItW0K1urTR4&#10;dC0R9LtrcXPl+fJIJLm5eSQrEqrh1QAvlGYqy6fh74Vf2F8avGPxA/tTz/8AhItL03Tf7O+z7fs/&#10;2Rrht/mbju3/AGjptGNnU547+igDzf4e/Bi08GH4lxX93Fr1j438QXOtXFpPahI4o5rW3t2tmBZh&#10;IMW5JbC53428ZPEaN+ypNpfwij+H7+NLqWy0DV4tV8F6kLJTd6AIJfMtYHaR3W6SPmP5lQtExTg4&#10;Ye/0UAeTaL8I/FGrfEPQfFvxA8W6V4hn8OJOdFsNB0KTS7aCeeNopbiXzbq5eV/KZo0wyKoeTKsW&#10;BXho/wBi3TpfA/w48PXviSS4PhDxTeeIXuYrPyv7QguLy4u5LF18w7Yy8sIY5YMIOVw2BWt/2i/G&#10;32bS/GUsGiv4P1LxvJ4Mj8Lpp066zAV1CXT/AD3ujcGMuHiM7Q/ZxiMld5K7zF4t/aB+I8fhz4pf&#10;ELw3D4Yl8D+ANTurOXRbyyuJNR1SKwK/2i63S3Cx27DbOsYMEuTECxw3ABu+Pv2U5/GGi/Fq0tfF&#10;kenXXjrXtI16KebSzOmnvY/YisbIJ0Mwc2QyQ0ePM77ee90HQvi3b6xaS61438FahpSyA3NrYeDr&#10;u1nkTuElbVZVQ+5jb6V12seK9N0Twhe+Jp5i2kWli+oyTRjJMCRmQsAcfwjNeBeDfjZ8TrSP4SeJ&#10;PGsPhZvC3xFuEtRpuj2VxFeaHLc20lzZiS5e4dLoYj8mTbFD87hlyBggHUaP+y5o6fAHXvhZruov&#10;rFhqt7qV9/aEMH2eW2lub2W7ikiG5tskDyIVfPLRg4GcVN4K/Z0bwh+yk3wYfxGb528P3mhnXmst&#10;hJnSVfO8nzD083O3fzjqM15/YftGfEKbwRo/xblTww/wv1HxFFpw0aKxuBqkWmzXv2GG9N59oMZf&#10;zHjmaEW+PLJXeGG6rXi748/EptH+K3jjwpD4Xk8GfDy/uLSXRr+yuJdR1hbJEk1ApcpcLHbHHmxx&#10;gwzZaPJ4YAAH0J4L8O/8Ih4O0LQftH2v+y7CCx+0bNnm+XGqbtuTjO3OMnGeprh/EHw58fWvjjVf&#10;EPgz4iQaba6skX2vRPFOky6xZW8kaKivZrHd2zW+5V+ddzqzfMArFi3G6l8W/iH8RvGXjTTPhZce&#10;FrWw8K6ZZzM/iDTri8l1O+ubb7VFAnlXMIgQRPBmQiU5l4X5eaPhj9obxT8ddX8G6d8OJNB8ODUv&#10;B1p4w1S78QWM2qfZlunMcFpHFFPbbnDRXG6QvgBFwp3ZABf1/wDZZvrvwtocekeLbWx8XWnjNPHV&#10;/rF9oxuLW91DyZI3UWsdxEY4cOoVfNZlWNQzyMWc93o/hj4nzzzQeJ/GfhHU9Hnt5YZLfSfCd1Y3&#10;GWQqrCWTUplABIJBjOQMZHWvKPDf7SXjT4l2nw48OeH7bw9oHjzW21ga9NqUE9/ZaaNLn+y3XlQp&#10;LA8pkuGj2AyLtQsTuI59R+BXxI1nx7p3irTvE0NhF4n8K69caFqD6Wjx21wVjimhnjjdmaMSQzxN&#10;sLvtO4bmxmgDnx+y7pGofsuaN8GdY1Sa9j0rSbaxtdftYjbXFvdW4UwXkIDkxyI6q4AY9MEkE5yv&#10;F37NXirxrP8A2tf/ABHih8Uy+A73wVcavaaF5Qke5uIJHvUiFxiNwsBGwHG59wIChK+gqKAPPPFf&#10;wO8N+JvgTf8AwnS3Fl4Yn0P+woERdxtohF5cTqD1ZMKw91FcD4e+AnxL8G+NtW8VaP8AEvw9cavr&#10;ejaRpeqy634SnuvPlsUmUXCeXqUWwyGd2ZTvwcYPr9A0UAcfrHgq98Z/DDUfDHi250bWr7UbKW1u&#10;riPSCti7MCFb7JLNLlVyp2tI2SvUZ4818F/sVfCrwX4o0XWLfwP4SlbSNJtrG2A8O2yyi6ifeb1p&#10;MEmU7Y8MRuUqx3ncce9UUAFFFFABRRRQBzXxM8G/8LF+G/ivwp9s/s/+3dJu9L+1+V5vkefC8fmb&#10;Mru2784yM4xkda4f4mfAafx7+z1afDO18QR6XdWkWkrFrE1gbhN9jcW86s0AlQkObYAgSDG7qcc+&#10;u0UAec6DoXxbt9YtJda8b+CtQ0pZAbm1sPB13azyJ3CStqsqofcxt9K5qD4PfErSNO1Lw7pvxWtr&#10;vwleSSrGfEegSalrdtBKP3kSXxvEjcqWfymlt5NoKK4lC/N7XRQB5N49/Z60zxP+zsnwi0W/fQNI&#10;t7Cx06zupIvtTQw2rxMm5dybyRCATuHJzz0r1mvkLR/j98Y7j9m8fGmbUPA93p8Ilun8KQ+HbyG5&#10;uoo7toTbQ3h1BwJ5AmIz9nYGR1Gw5r1D9pb4xeLfh94Z8O6d8O9JsdV+Inia4lj0rS9YikkiCQWs&#10;tzO0ixOjcLGsYw3DzR9RmgDUufht8SNC8T65e+EPiVZR6Nq1x9tbSvGOhz6ybGc5DraSx3ts0cBA&#10;QiFg4VgxVgG2jN0D9mLTvCusfC270zWpxF4KvdX1GZbm3R5dTuNQjm8+RmQosX7yd3wqEYwoCgDG&#10;X8Rv2i7+T9n7wN8QfAB00S+L9R0SztX1i3kuobZL+4iiYvHHLEzNH5h+XevKkGtHUfiB8QfhN4u8&#10;I23j2/8ADPiXw14m1JNETUtB0qfSptNvZFY2/mRS3dyJo5WUx5VkKMU4cMdoB2Fz8KvtPx6034lf&#10;2pt+x+Grrw7/AGZ9nzv866t7jzvN3cbfs+3bt5353DGDymo/BnxxpXxj8X+PPBvjXw/pP/CTWOnW&#10;d3p+u+GZ9R8v7GJwjRyRX9vjd9ofIKnouD1zy/i/xn8a/Dnxp8DeBIvFvgGWLxVZ6tepfP4Nvd1o&#10;LP7MQhQat+8L/afvZXGzoc8fQWhQ6nb6PaR6zd2l/qqxgXNzY2rWsEr92SJpJGQf7JdiPU0AZngm&#10;x8WWGmzJ4v1rRtc1AzFop9E0eXTYliwMK0cl1cFmzuO4OBggbeMnxV/2FvhhdXyXV54Q8IXk0nia&#10;fXrt5PDFtuuLdlkEdln+FFLRMTyHMbZQGQkfRlFAFPRtG0/w7pNnpelWNtpmmWUK29rZWcKwwwRK&#10;MKiIoAVQAAAAAAKuUUUAFeF6V8EviJ4J8Y+P9W8H+P8AwzY2Hi7Wf7aktNa8JXF9NbSm2hg2rLHq&#10;MKsuIFPMfUnrXulFAHhXhz9lTTvD+ueAbuTX7rVbXwxf6lr91HfQKZ9X1u8BBv5pFKqpQSXAWNY8&#10;DzFwRsAPYePvhG3i74mfD3xxp+rjRtW8KT3SSg2vnLqFjcxbJrVsOu351hkV/m2tH905Nei0UAcB&#10;o3wq/sj43+J/iH/anm/23othpH9m/Z9vk/Zpbh/M8zcd277RjbtGNnU544vR/gp8RPA/jTx7rHhD&#10;x74Ys9P8W6z/AG1LZ634SuL2W3l+zwwFFlj1KAMuIFPKA5Jr3OigDH8J2uv2eiQxeJtT03V9YDN5&#10;t3pOnSWFuwydoWGSedlIGASZDk5PHQeZL8FfFvgnW/Edx8NPG2meG9I8QXj6nc6Nr/h9tVgtL2T/&#10;AF01oY7q2aISt+8dJDKu/LIE3MG9looA8Qf9lzT7bQvBWn2XiC+e50LxinjPUNU1ONbi61i72zCT&#10;zCpjVC3nDBVdqLGqhMYx7fRRQB5B47+DvizU/jPp/wARvCHi7RtC1C38PyeH5bPW9Al1KKSN7lJz&#10;IpjvLcqwMajncMZ/B3hz4NeIrn4t6Z8QPHXijSvEmpaPpE+l6VZ6RokunW9o08qvcT4ku7gs7pHD&#10;H1GAh/vceu0UAeQ/EP8AZ9/4Tb4mnxdYeKdR8LSX3hm78L6t/Y+6G8nhdxJazwXCuPImt5PNZWKS&#10;AiQqQBnOfe/BLxz420bTvDXxB8f6P4m8KW1xZ3NxFY+GWsdR1B7WaOeHz7g3ksXzSQo0nlQR7uQn&#10;lg4EnxC+I/ja5+KGq+DPBt5oHh19G8Ox+ILrUvEulz38V4JZZo0iiWK6t/LEf2di8hL/AOtQbRjJ&#10;m8L/AB2v/HfgH4NeINL0T+zbvx+9tPLYXm6b7Damzkupm3DZuAEYRJCACZYyV520AdN46+FX/Ca/&#10;En4a+LP7U+x/8IZfXt59j+z+Z9s+0WU1rt37h5e3zt+cNnbjAzkd9XzL4c/aJ8a3lt8P/Ft/Dokv&#10;hTxt4nfw3beHbbT549U0077pVlkujcMkzJ9kYyRCCPaGf5z5Xz9z4n+IXxB1PxT4r0TwJoulX40y&#10;90zSRfakWEdhNLE9xeXM6iVDPHHBLZbIYyrs8hy4U5QAydP+APjjwboN54Q8EfE238OeA5p3NnaT&#10;eHxc6po9tI257axvBcJGiLlxEZreZogwGXVFUVoP2YtT8B+L/CWs/DDxNo/hi18PeFP+ERh07XdB&#10;m1RHt/PSbzd0d5bMJMxrkndnLHqeMXxF+0r4q+Flt8VNG8VW+h+IfE3hSx0u90y90i3m0+zv21GZ&#10;ra2hmhklnaFluEwxErhkdWAUgiuw8J/ELx74Y+MWmeA/iHc+HdXGuaBcaxpmqeHNMuLAJPaywpdW&#10;rxS3FwZPluYXSQMn3XBTkGgB3jv4NeOPi18MPEPg/wAZeNfD839oT2E1pe6F4Zns/s/2e6juHEiS&#10;38/m7/KRRgpt+YnfkAa3xr+CcnxOvPCviDQtbTwn468LX32vSdeay+1qkb4W5tZoRJGZIZoxtZQ6&#10;kEKwIK1yfwa/aS1j4o/F34k6HqXhK88IeGPDmmadf6a+tW7waleRztdCS4lgJJhQm3+SJ1EmBuYA&#10;uETN8H/tA+L77wV4H+J2t/2DF4D8Z39jZ2miW1lMmo6bHfTrDZzS3ZnaOc7nh8yMQRBfNYiRvK/e&#10;AHqXjr4Vf8Jr8Sfhr4s/tT7H/wAIZfXt59j+z+Z9s+0WU1rt37h5e3zt+cNnbjAzkQ6r8I/7T+N9&#10;p8Q/7W8r7P4WvPDX9m/Zs7vPubefzvM38bfI27NvO7O4YwfRKKAOG+Bvwx/4Uv8ACDwj4F/tL+2P&#10;7A06Kw+3+R5Hn7Bjf5e5tufTcfrXKj9mrSdStfi7Ya5qU2oab8QtTTUnjto/s02nMlrbwxmKXc2Z&#10;Ee2WVZMLtbbwduT7HRQB4ZqfwG8beP4NI0X4i/Eez8S+ENPuoLybT9M8OjTbrVpIJEkhF9P9pkjd&#10;N6K7pDDAHYD7q5Q9l8FPhKnwh8N6taTan/bmta1rN7r2raqYPI+1XVxKWJEe5tipGIolG44WJa9B&#10;ooA8V8Ofs4t4a+C3xE+Gdv4iB0LxHJrC6T/oOP7Ft78SMYAPM/fLFJNIyn5MqQvbcdP4g/An/hO/&#10;2f7X4Zf259h8i30yD+1Psnmbvsc0EufK3jG/yMY3fLuzzjB9XooA8v8AGvwg1S78fx+PPA/iSDwn&#10;4sks10zUft+m/wBoafqlqhdolngWWF/MiaRykiSoQHZWDqQF57UP2a7nxN4S+Ji+JfFjav428d+H&#10;7jw5c67HYeTaadatHMkUVpZ+axSNDO0jK0zvI5JLgbQvuNFAHz1+0h+x5pP7RXwP0XwNda5Joeta&#10;HDFHpviW3ti8kGIhDOpjEilo5ot6tHvA5UnO0Z+haKKACiiigAooooAK5P4ofDfTvir4Rl0LULi6&#10;09hcQXtnqVgyrdWN1BKssFxCzKwDo6KeQQRlWBViD1lFAHif/CjvGHjTX/CN38TPHun+JtK8L3qa&#10;ta6ToPh9tJivb+NcQXF4z3Vw0giYmRI4vKXzNrMHCqopeC/gl8TfhnP4qg8LfELwnHpOt+ItS8Qr&#10;Bq/g66up4GvLh52iMseqRK4XftB2LnGcV7zRQB5fYfCPVp/i34X+IWu+IbK+1fSfDt7oVxb6dpb2&#10;sFy1xcQTecgeeVowotwuws+d2dwxik8M/BR/BHxr8S+NvD+trp+h+KIY5Nb8MtaF4p9QjGxb6GTz&#10;AIXaMKsihGEm1WOGGa9RooA4HwT8K/8AhDvif8R/GH9qfa/+EwnsJvsX2fZ9k+zWq2+N+47923d0&#10;XGcc9a4H/hlf/iWfZP8AhJ/+alf8LD3/ANn/APTz5/2PHm/8B838dnavfKKAMbxp4d/4S/wdrug/&#10;aPsn9qWE9j9o2b/K8yNk3bcjON2cZGcdRXl8n7O91pvg/wCGsXhzxSNE8a+BNKg0iy8QPpwnt722&#10;EUMdxBc2vmKXhl8hG2pKjo6IyycEN7TRQB85+M/2VNd+KNr4nvPGXxAjvvEutaX/AMI7HdaVoxs7&#10;HTtIklie8gt7ZriRxLcrGyPO8z4BQKoClW9I+MHwX0z4q/BjV/h7HN/YVtcWaQadd28W86dNCVe1&#10;mRMrnypI42C7lztxkZzWr8XPiXp3we+G+veMdVhmubTSrfzRa2wBluZWYJFCmeN0kjIgzxlhmvMP&#10;Fvjv4zfC3wRe/EDxLa+EtZ0TTY31DVvCeiWdzFf2NiMtIYr+S4aO6lhj+YqbaES7W2mPIBAO18Z/&#10;CS78c618LdW1DXY1v/BmpnVbhorHCajIbKa2YKvmfuQTOXHL427ec7qtaz8Kv7X+N/hj4h/2p5X9&#10;iaLf6R/Zv2fd532mW3fzPM3Dbt+z427Tnf1GOeAuvib8QfHPx313wb4I13wno2g6Z4c0zXI77V9A&#10;udTlujdyXK4BjvrcKoWBSOCTuNYPjT9prxb4D+GvxVTU9O0VviF4BuNPWRoUlOnajaXkyLb3axeZ&#10;5kW9TMpiMjbHiYb5FwSAdhpfwO8Z/D+HUNF+HXxAsPDfg67mmuIdL1Tw9/aNxpTzSO8osZxcxIke&#10;5y6JNFOEbP3kxGJNJ/Zi0nwzqHwhfRdWuobP4f3moXzi/T7Tc6vPeWs8M00025cStJcPMzBSCxIC&#10;qCMbX7Q3xP1T4S+BdO1rSLezubq58QaRpTpeo7oIrq+ht5GAVlO4JIxU5wCBkEcV03xQ8e2fwr+G&#10;/ijxlqEbT2WgaZcalLChw0ixRs+wHsW24HuaAPN5P2WdJg/apsvjZpuqyaddDS57HUNEWDdBeTyK&#10;iC7Dbx5cnlxxo3yneIo+hUk9r8TfAXiDxXc6HqnhbxldeEdc0eV3iWSBrzTL1JAokivLQSR+cNq/&#10;IyyIyNyGwWVvNNB+LnxG8FeJ/h1B8TJvCk+leNLS5+bQLC5tX0i8itDeeS8klxMLlDFFON4WE7ox&#10;8p3YGJ4Q/aB+I9z4Y+GXxE1+HwwPA3j3VrWyh0aysriPUNLt752XT5ZLtrh453ObdZEEEYDSna2E&#10;+YA9N8N/Bq/uvGd54u8f6xpfirXpdGl8PRRaXo7adYx2EsiyzI0Mk9w7vI6JuZpdu2NAqKd7Pzlj&#10;8AvHWgeEn8B6F8VP7M+HyQixsw2ieb4gsLLYq/Z4NQNwIvlAZY5JLV3VCoJd18ysvx18WPi18NNB&#10;uPH/AIk0/wAM6d4Qg12Cwk8J/ZpZdWFjNeJZxXAv0uWhMrNIk/kiDG1vLMm7L1neNf2mtbk8TeI7&#10;Twr4g8BaPNo2rPoum+HPFtwIb/xbeRLEZ4bOY3UQtz5kv2dWaKYeYNxAXAIB0+q/s4aloHjPwNr3&#10;w18Q6N4Rh8J+GpvC9rpmsaHNqkDWrvbuCCl5bsHX7MgyS2dxJ5rX8UfB3xR480PQbnXvF2lReOvD&#10;ernV9D17RNBe2tYG8loTFNazXUzSxuksquFmjJDjaUZQ1er2U0tzZwTTW72k0kau9vIys0TEZKkq&#10;SCQeMgkccGp6APLPCnwk18/Em28deOvFFh4l1zTtNm0rSrfRtIfTLGyimkje4k8uS4uHeaQwwqWM&#10;gULGAEBLM2rbfCr7N8etS+JX9qbvtnhq18O/2Z9nxs8m6uLjzvN3c7vtG3bt42Z3HOB31FAHkn/D&#10;Omjapq/xlbxDcLrmifEtrYXmltAYvs0cVhFZlRIHJZj5W8OAhUkY5UNWJrHwE8deM/Csvgfxb8Uh&#10;rPgKdWtb1LbRDaa5qVnyPs1zfi4MRDqQkrxW0TOu7BjLE17tRQB574e+EUXh740eI/HkGoIIdW0P&#10;T9FTSY7UItstrJcOHDhuQwuMbdo27OpzxyP7O37LOk/s3+KviNfaDqsk+h+Kb23urLRng2rpEcav&#10;mCN953R7pGKqFXYuF5xmvcKKAPn/AOIH7F/w/wDiNr/jXWtV8O+GbrVfEklkftt14egmmtUhI87b&#10;ISGMkoLgygqRlM7ggFe0eE/B2geAtEh0bwzoem+HdHhZmi0/SbSO1t4yxLMVjjAUEkknA5JJrYoo&#10;AKKKKACiiigArlPGX/IxeBP+wzJ/6bryurrlPGX/ACMXgT/sMyf+m68oA6uiiigArlPhP/ySzwb/&#10;ANgaz/8ARCV1dcp8J/8Aklng3/sDWf8A6ISgDq6KKKACiiigAooooAKKKKAPh+w8FasPC+k6WvhT&#10;XIP2k18QWrX/AI5XQ7lFkt11NJZ5X1gxmCS0NkrAWpmYbNkAiDKI1v8Aiy31rwn8LPj98JrXwZ4n&#10;1DxL4y1bWjoU9not1cadeJq+SsrXqIYIFia4k8wTSIVERIBBXP2jRQB5L4h+GfjzWNB1TwwPFfht&#10;vBt3o8ukrp7+HrhL/a1qYQTeC+KA7zuJFv8Ad+XGfmrxrwrfax8R/Dn7PXgUeDPFWha14R1CxvvE&#10;smsaJc2tlp66fZSxMqXciLDcmS4MSx+Q0m5GZztCnH1/RQB8Q6do2sn9nzQf2f4vB/ii38UWniW1&#10;sJbyTRbn+y49Pt9WW8a+GoFBbMjW0WVUSeYZHVNhbitTxSdZ8DeAf2gvhnb+C/FGp+I/GOqarN4d&#10;m0/Rbm606+/tWJVR3vEQwW6xSySCTz5I9qx7uQRX2VRQB8r6Bd3H7MfxE+JJvfC3irxBb67pmlX2&#10;lXfh7QbvVI7y4tNPSze2Y28bCCQm3iIMpRCJc7htbHO/BjwTqf7K2veArnxPoGv3tpc/DbTPDt/d&#10;eHtIudYFlqVnNLK8UkdpHK4VhdsFkC7D5JyQSM/ZVFAHxR8OvCOvfCbWPhb8S9e8KeIhbX03is6v&#10;p+n6ZLf32kLq1+t/aGa1thJKdqwmOTYrFHkUHABI9u/Zp0fUGf4l+Lr/AEvUNGi8X+K5tUsLPVbV&#10;rW5FpHa21pE8kL/PGX+zNIFcKwV1yqnIr2migAooooAKKKKACiiigAooooAKKKKACiiigAooooA/&#10;OTwZ8Lfh9N+yzceF9Q+B2sT/ABmubW/trW9X4d3tteLqElxN9kl/tV7VIogpaFvOacKiry2ARXuX&#10;hn4TeO/iZ8atQ8R634q8SeDB4I0a28J6VqenWdoX1WeSKKfU7xRf2kytG8gt41lRV3eTIM43A/VN&#10;FAHwJ4h+H/iz4U+C/EPw3/sfxT4o8P8Ahv4iaB4q0fV7bRZbprjTp7+K6vFVLSAIzwTrcs0cSDCy&#10;KQgBr3Dx9r9x+0L4o+HmheF9B8S2mkaP4ktPEet6zr/h690eGCG0LSRQxi8hieaSWYRj92rBVVyx&#10;XK7vouigDxL4j+H9Uvv2rvgrq9tpt5caTp+j+JIry/igdoLZ5Rp/lLJIBtQvsfaCRu2NjODXttFF&#10;ABRRRQAUUUUAFFFFABRRRQAUUUUAFFFFABRRRQAUUUUAfM3xP0LSE+N3iLUPit4O1Hx34MudKsB4&#10;VS18NXXiCDT7iNrj7YPIt4pTb3DF4GE7Iu9dqrIfLKrN+z74P8etd+G5PHCammu+GPCD2UV5q8n2&#10;lpLq/ujIyPNkieWCGys0eQM2TK/zHcxP0nRQB8SeD/BOopovw6sbLwnrml/H601jTT4v8YvodzAb&#10;u2inU6iZtWaMQ3sEkSkJAJnBzCAimICP0qT4ieIPgp8AP+EutvAviLxV4v8AFmrz6mmi2uk3Uk1o&#10;15M8sP2yOGKSWFLe38qN/kL5iChdxAr6RooA+OdV8FQeOP2eviJYaLZ+J/FPxH1C6sfE2s32seFt&#10;R0NtWurW5gnjt7b7ZBGojVLVYYoVZtoALEs7O3oWhaxN8aP2kvB/irTPD/iTSPDvhPwzqcVxeeId&#10;CutJMt5fzWgS3jS6SN5CkdpIzuisi7kG4luPoSigDxHwN4e1W0/a6+K2sz6beQ6Re+HNAgtdQkgd&#10;beeSOS/MiJIRtZl3puAJI3LnqK8E0b4U6h43s/h/4KtdN+IHhceH/FNrq114P1WDOgeHbezvDMxt&#10;dT+yQi+R9qxwxmefatwD5SeSWh+6aKACiiigAooooAKKKKACiiigAooooAKKKKACiiigAooooAKK&#10;KKACiiigAooooAKKKKACiiigDzL9pP4baj8W/gr4i8NaO8CazJ9mvtPF0xWF7q1uYrqFJCOQjSQI&#10;pI6Bia8/+Jvxb1r4qfCrX/BPhjwB4ts/H2v2U+iyWet6Hc2lhpTyq0M1xLqDp9lmiiBZwbeWUy4X&#10;yw27I+jaKAPlXQp4PgT+0t4ifUtF8WXXh5vBGg6RYanpHhbUtVimktpLwOhe0glCsFeMkMR94Vxv&#10;xi8A+KPid8Nv2g/GaeFNXWHxeNC0nQ9BuNPf7fdWNhc5NzJa7TJH5rXFwwjkUOI0UuiEkD7cooA+&#10;VP2kP2X/AAHpHgrQb/wD8JfDtl4itfFegzrc+HPDcEd3DCupW7TOGhiDqgjDlj0Cg54zXffGr4Yf&#10;Ef4lfDr4l+GpPEfhq90fXdD1Kx0zTLfQZ7W7jlkhdbYSXbXzxttYruIgXdyQF6V7bRQB8pteXX7Q&#10;nin4M2EPhPxZ4ftvDkd3qWvya9oNzp6Wcj6ZNZJbLLOiJO5kuicwGRdsTHcAVJ5fwXaa54h+D/wM&#10;+EU3hDxRpnifwhrejf27PeaJcxadbRaROHeZL50W3mSY20fl+U7sRMp2jDbftSigD5I/4WvF8YPi&#10;rBe+N/CXjzw74P8ACeq+ZoOgv4G1qd9Vvo2/d6ndSxWjRpFGeYIdxw2ZZDuEax1b3wbbfDHw/wDH&#10;7wTceBNb13W/iJqupahplxpuhz3ttq4voQsUc13HGYbXypnkjP2l4lQDzM7WLV9g0UAYfgXR7/w7&#10;4I8PaVqt7/aWqWOnW9rd3uSftEyRKryZPJ3MCeeea3KKKACiiigAooooAKKKKACiiigAooooAKKK&#10;KACuU8Zf8jF4E/7DMn/puvK6uuU8Zf8AIxeBP+wzJ/6brygDq6KKKACuU+E//JLPBv8A2BrP/wBE&#10;JXV1ynwn/wCSWeDf+wNZ/wDohKAOroryfUvi/wCIvEHjPX/Dfw68J2HiWXw5MlrrOp67rL6XYQ3L&#10;xJMLaF47a5eaVY5Y3ceWqIHUby25V5zxJ+0xrOm+B/COoWPgKWLxVrnitfB8+geINQawjsrzbMXf&#10;7THBOJYf3GUkjQh0kU/KQVAB73RXneieJviZDLdT+KfB3hPStJt7aWYz6P4qub+cuq5VfKk02BcH&#10;HLb+PQ15bof7SvxO1j4HWXxaHws8Nv4Vm0ddfktLTxnPJqS2fl+a+yJ9MSJpVj3HYZlBIxu5oA+l&#10;qK8G+M37Qfiz4c/Dh/iL4e8HaB4o8D/YrO9juLrxLPY30q3DRqmIBYSpgeahyZc4zwMYOr4i+Mfj&#10;L4e23hZvGPg7QrWfxD4nsfDtumh+I5r1Y1uA+Z3aWxgOVKDCAHdn7y45APZKK8L0D41/EXx94n8d&#10;2HhDwD4XutN8Ka/L4fku9b8W3NlNcSpBBMXEUemzhV23CD75OQfbPTaf8XdRi+L+h/DzW9Cs7DUr&#10;3wrc+JLq8stTa4t7d4bq3gaBC8EZkU/aN3mEJ9zGznIAPTqK8Itv2gvGHijwpL468H/DeHXvh7Hv&#10;nhu7nXPsmralaRsQ91Z2X2d43R0DPEs1xC0gxkR7gT0Xxb+Oq/Dz4W6V4p0bQLnxJq+u3VlYaL4f&#10;mkNhPeXNyw2xOXRmhZE8x3DISoiYEZFAHqtFebeHfijrHxN+D/hbxt8PtF0rV5tctYLz7Brmry6f&#10;HAjoTIpljtpyZEf5CvlgZDfMMYPI/Bj45fEL4rW1/qlz4B8M6NoGm6rqOkXs8Xiy4uboS2cskLtF&#10;CdNRXVpI+N0iHackAjbQB7vRXhOi/tSx698GPhz4tsvDE934s8f26nQ/CdteKzSTmFpWElwyqEhj&#10;RC0kxT5V6I7FUbc0n4x+IND8eaD4T+InhKz8M3XiLzY9F1TQ9XfVNOuJ442ke1lkkt7eSKcxo8ig&#10;xlHVGw+4baAPWqK8O/Zr/ap0f9om68Y6YmlyeHdf8NarcWMumzz+abm2SZ4UvIm2LujZ4pFOB8ro&#10;ykngns/gP8VP+F2/CPw344/sv+xf7Zgab7B9o8/ycSMmPM2ru+7n7o60Ad9RXzRp37UHj/V/hn4j&#10;+I9p8NNAm8G6FcaotyP+EulXU3t7C4mhnkSA6eIi5EDuqGcA8AsM16H4v+OYs7nwnovg/Q38WeLv&#10;FNkdU0/TJ7n7DBb2KmLzbu8mKO0ES+fGo2xyOzsFVDhmUA9UoryPRfjH4kPiu78D+IvCFjoPj2XT&#10;J9V0SGPWXuNH1eKIxq6pe/ZkkR43liEiNb5VZFZRIM45fR/jl8W9b+KHiXwJB8NfBaavoFhZajdT&#10;SeObsW7x3TTCMIw0gsWH2d9wKgDK4J5wAfQlFeBeN/jd8UvB3xJ8JeER8OvCF5L4rub2DS7o+NLq&#10;NQttA07NOv8AZR8ssi8BS/zHGcfNXW6B8W9Yl+L2l/DvX/DtjpusXHhibxFcXOm6q95bwlLtLcQI&#10;Xt4mcESB95VcEFdp+9QB6hRXlPxd+LviDwP468BeEfDHhjTfEWseLGvxG+razJptvbi1hWViXjtb&#10;hmLBiAAo5HXnjpfBGqfEC/vLlfGHhnw1oVosYMEuh+IrjU5HfPIZJbG2CjHOQzemO9AHY0Vy3i3x&#10;ufDPiTwbo0Vib648RajLZlvN8sWsUdpPcPMeDuGYUj2jHMqnOAaX4b+NW+IPhf8Atv7CLCGS9vbe&#10;3QTiXzYYbqWGObIAA8xYxJt52hwMnGaAOoorG8W3XiGz0WWXwxpemaxq4ZRHa6vqUlhbsufmJmjg&#10;nYEDoPLOemR1ryL4RfGv4k/FHXvEFrL8P/Culab4d8QS+H9Uuk8X3M8wkiSJ5JIIv7MQSLtlXAZ4&#10;ySDnb1oA92orw7Vv2oLTSv2kLP4YNoLvpcjQafP4m+1gR2+qzW013DYmHZ1a3g37945kQbTnNW/E&#10;3xm8Zn426n8OvB3gzQtam03QrTW7jUNc8RzaapWeaeJY0SKxuMkG3JJJH3hxxQB7NRXjfhf9ouCG&#10;y+JC/EHTLbwVqfw/RLrWltr86haG0khM0NxDN5UTuGVXG0xKwZCuDkE5mq/Hf4h+H/B7+O9V+E6W&#10;ngeGE311Cuv+Z4htbIAkzSWAtvJLKvztEl2zBc43ONlAHu9FeK698bfGF38Zr/wB4K8G6HrbWOgW&#10;evTajrviKfTAUuJp4ljSOOxuCSPIJJYr97GOK6X+3Pi1/wAI/wCd/wAIT4L/ALc+1bPsX/CY3f2b&#10;7Psz5nn/ANl7t+7jy/Kxjnfn5aAPRaK8S/Z++NHj3426Jp/iS88DeHPD/ha5ub60kng8U3F5exyW&#10;txNbNiA6fGjK0sBwfNBCsDjPy10umfF6SX4+a18MtT0YabJFosGu6Nqa3fmjVIDIYrkGPYvlPDJ5&#10;Yxufcsqt8vSgD0iivOx8WmvPjy3w303SVvksdCGtaxq/2vatgZJjHa2/lhDvkl2Tvyy7VizzuXPJ&#10;fAj9qC1+N3jjxVoC6BJotvp6teaJqEl2Jl1ywW8ubN7uNQi+WBNbH5SWO2WJs/NgAHuNFcD8Ifip&#10;/wALVtfFs39l/wBl/wBg+JdQ8O7ftHnef9ll2ed91du7rt5x/eNHgX4q/wDCa/En4leE/wCy/sf/&#10;AAhl9ZWf2z7R5n2z7RZQ3W7ZtHl7fO2Yy2ducjOAAd9RXzx4m/auvNI8PeMr3TvCEF9qGheP7XwH&#10;bWt1qzW8V1LP9j2XLyLbuYlBvACgRzhCcnOB6P4W1r4p3eu2sXiTwb4P0rRW3faLzS/Ft1fXEfyk&#10;rshfTIVfLbQcyLgEnkjaQD0CiiigAoorgPid8VG8Dap4c8PaTo8niTxj4kkmj0vSlnFvCEhQNPc3&#10;E5DeVbx74wzKkj5kRUjdmAoA7+ivHo/jX4m8PN4msfGvgaPRdW0vRp9csptI1OTUNK1CGJCWhF29&#10;tC0VwGBzG8XKfOhcK4Sl4A+KHxf+IXg/w34ntPh14IttK1ywttShWbxxeefHDNGsihlGkbd4VhkB&#10;sZ796APbqK8QT40eP/E3xU+IPhHwf4F8N6ja+DrqztJ9Q1zxVcWD3D3FlDdArFFp04AUTbeX525x&#10;zgWvBfxm8YfEnwnqc/h3wZo0fi3QdduNA13Rta8RS21tazRKrlobmKzmMyskkLrmKP5ZOcEbSAey&#10;0V8/fCb9oPx78SPh9P47vPAHhzSPC0C6oJDB4ruLm98yyluIGAhOnRoVeW3IB80EKwbBI2VFB+03&#10;4l8Sj4OWvhTwPpV9qvxD8LSeKPJ1nxDLZQaeiRWkjQ+ZHZzNKf8ASwA2xB8hOBnAAPoaivGfGfxl&#10;8afC3wWmu+MfBmgwSz63pej21rofiSa8Vhd3cdu0rvLYwbSnmBgoVt2CNy9a0/EPxd1y+8fat4M8&#10;AeF7TxNrOhwQXGsXms6q2l6dZmYForcSpBcSSXDIBJsWLYqEFpFLIrgHqdFcF4B+KTeI/DuuXfiX&#10;RLnwZqnh+WSDWLO9bzIYtiCQzwT7VE9uyHcsoVSQCGVGVlHG/s5/tJT/ALQfhvxFcr4Vbwxrum/Z&#10;7i30m/vt4ubO7tUubG5aRYsosqOQQFYo0bj5itAHt9FfPcfxx+Lcnxbn+Hg+Gvgv+2odDj19pz45&#10;u/sxt3uHgChv7I3b90ZONuMY5zxXUWX7Qun2Ws/Fm38UWkPh7Tfh1DZz6jqS3bXEcqTWS3TlV8tW&#10;GzJQDkvgEAE7aAPXKK8Iv/j7468N+Ej478R/Cv8AsrwDHG15deRrf2nXrGzwSLiewW3EQ2qA8iR3&#10;UjopbAdlKU3U/wBrjQNE/ac0L4SX9iYLXX9Et9T0vxOLjNtPczNP5Vow2YRpEt5GRi/zkbQucZAP&#10;eaK4Hwl8VP8AhKPi58QPA/8AZf2b/hFINMm+3/aN/wBq+1xyvjy9o2bPKx95t27tjnD/AGkvjtP8&#10;BvBllqOl+G38ZeI9SumtNN8PxXn2V7tkgluJiJNj4CwwSt905O1eNwNAHrVFeQeJP2ibLR/+FQ6v&#10;Zaaup+CfiDeRWCa+LvYbGW5g82xzDsO9ZmBjJ3rsYoPmLYG38W/i03w3v/BWkafpK6/4h8Wa3HpN&#10;jpxuvs+Iwjy3NyzbHOyGGN3IC84VcjcDQB6JRXz/APC343/Ff4w+BdO8XaB8N/BsOj6i0wt01Lxv&#10;dxXGI5niJdE0l1BJjJwGPBHNa3iH4z+OU+Mh+HPhrwT4e1TU7bwzaeIr271XxPPYwxma4ngMMXl2&#10;Exk2tbk72CZDD5RigD2qivMvhN8XNR8b+KPGPhLxJ4eg8NeLfC0lq13a2OonULSa3uY2e3nhnaKF&#10;iG8uVSrRqVMZ6ggnm/gR+1Ba/G7xx4q0BdAk0W309WvNE1CS7Ey65YLeXNm93GoRfLAmtj8pLHbL&#10;E2fmwAD3GivIrn4yeJfFfizXdF+G3hHTvEsHh66bT9W1jX9bfSrNbwKjG3tzFa3LzOgf94SiIhwo&#10;Z23hOd8Q/tRajo/wpj8Qp4Hlh8WR+JrLwjfeHNV1H7NDbahPNDESt2kMolgHno6yrHlkIyqNlFAP&#10;f6K8/wDC2tfFO7121i8SeDfB+laK277ReaX4tur64j+UldkL6ZCr5baDmRcAk8kbT6BQAUUUUAFF&#10;effEn4rS+D9e0DwtoWit4m8aa+s8tjppuRa28UEOzzrm6n2uYoUMka5VJHZpFCo3zFecPxx8R+HL&#10;HxvB4x8DDR9c8OaFN4ht/wCy9Se+0vUrZEY7EvGt4mjlDoVaN4QQGVl8wFtoB7JRXi/gb4kfF/xx&#10;4a8P+IIfh54ItdK1i0t79N/je8aeOGVFcZQaRtLhW6bsZ43d6rWnxq+IPi34kfEDwz4P8CeGr+z8&#10;Iahb6dNf634ruLGS4eW0hudyxRadOAAJgvL5JXPegD3GivGvBvxm8ZfErwjd3fhnwXoqeJtH1m60&#10;LXtH1zxFLaw2dzBjd5NxDZTmdWDIykxx/K4JAOVrB+Fv7RHjr4gfCiX4kX3gHw9pHhZdNv75Et/F&#10;U91es1sZV2GI6fGgDNERu8w4BBwTxQB9B0V8+w/tKeKPE2r/AAz0jwl4H0i/1Pxl4QPi511rxFLY&#10;w2UQ+zAwh47KcyNm6XB2oMKenSt/xX8ZPGHw10HQb3xh4O0O3utZ8U6V4cgg0PxFNeoiXlwkBnZ5&#10;bKAgoXz5YU7sffWgD2OivK9e+Luu6j491nwd8P8AwtZ+JtV0COCTWb3WtWbS9PtHmTfFbLLHb3Ek&#10;lwYykhURBFR1JkDMqnR8HfF6PVvA+va54o0a68GXnhszprdnfNvjg8lN8k0E2FE9uVyUmAXIDBlR&#10;1dFAPQ6K8W/Z5/aGvfj34K12/bwn/wAIr4p0t4w3h7UNQ3/JPaxXVpI8yxZRZI5kyQjFSrjDbecS&#10;D44/Fu4+Ld78O1+Gvgsa3aaHb6/JOfHN39mNvNcTQKob+yN28NA5I24wV5JyAAfQlFeQW/7Rml6b&#10;f/GEeKLSLw/pXw1+ytf6itybhZ0l0+K8cqnlqQV83y1Ubi5AwAW2jI1j49+OvBnhWXxx4t+Fo0bw&#10;FArXV69trZu9c02z5P2m5sBbiIBFAeVIrmVkXdgSFSKAPdqK8Kvv2sdC0j9qGw+D2oWBto9U0e31&#10;HTfEguQ1tc3EpmKWhG3CM6QSOh3nftIAzjPb+Dvin/wlnxV+Ifgz+y/sv/CJf2d/p32jf9r+1QNL&#10;9zaNmzbj7zZznjpQB31FeVeLPi9r5+J1z4C8DeGNO8Ra7p2lw6vqc+uay+l2ltDNJJHAiPHbXEkk&#10;jmGU4EYRVTl8sqldJ+IvxE8T+GZJ9K+HdjYeI7DUZtO1PTfE2tXFhbZQKRPZ3MdjN9qgcMpWTy4+&#10;4IV1ZAAeqUV4r+zz8ZvHXxv8M6P4rvvBPh7w74W1JJyktv4nnvb1GjleLBgNhEmC0Z583gEHBPFQ&#10;eAv2oLTxv8e/EPw7/sF7HT7NryDSfEDXYdNWuLI26ahCsWwbDDJcqn32LbHOFxQB7jRXhngj9qvR&#10;/FX7S/jn4M32lyaLrGgrE+m300+6LWV+zwzXCxgooWSIXERMYZyVO/gA4yvEH7VuoWWk6zJpPg62&#10;vtTtPiLF8Pba2vNYa2hnkkEW26eVbeQxrmYAoEc4GcnpQB9EUV5Hp/xh8UeHvHXh7w38RfCGmeG1&#10;8SSvaaNq2g65JqlnJdpFJM1tO0trbNDI0cTtHhXV9jjcrBQ2V8Uv2oLX4Z/Gjwt4GbQm1GwvzajW&#10;tcW8EaaL9rma3sN8ew+Z50yOhyybAAecgUAe40V5D8RvjF4o0D4v+Hvh74S8J6Rr+p6ro13rT3Wt&#10;a9LpsMMVvNBEUHl2lwWYmdSOAMA1lRftE61oN78QtD8ZeD7PRvFPhXw2fFVva6VrTX9lqdjtmAKX&#10;D20LxuJYHRlaLjKMCwPAB7nRXz1H+0V470P4c6T8SPFfw60Wy8AXFlBqd/d6D4nm1DUNOs5Yg4ne&#10;2ksIFdI9ymQLKWVQ7KJNu0+yeO/F6eDPh94h8UxQLqUelaXcamsCS7BOIomkCh8HAbbjdg4znBoA&#10;6GivnqP9orx3ofw50n4keK/h1otl4AuLKDU7+70HxPNqGoadZyxBxO9tJYQK6R7lMgWUsqh2USbd&#10;p3Na+NfjG++Mus+AfBPg/wAP65/ZWi2Osz6nrXiWbT0dbqSdESNIrG43Y+zkliw+8MUAe00V4trH&#10;xs8YeAPEvgHTvHfgvRdKsPFesyaH/amh+Ipb+KynaDzLQOJbKAnznSWPjhSE5bfhel+K3xab4d61&#10;4F0LT9JXXvEHi3WV0y1sDdfZ/LgWN5bq6Ztj5SGJCxAHJZFyN2aAPRKK8T0b9pyxu/2XLv4z6joz&#10;6fbQWN3djR47nznlkhmkhjhSTYuWldFVfl4MgHOM1s/Cz4v6z8WfhXe67p3hm00zxnYXt3pN94Z1&#10;PVWSG0vredopInuo4HO0qBIrrEcq6cc8AHqdFeA+C/jd8U/GHxG8XeER8OfB9pP4UubKDU7k+Nbp&#10;1YXMCzq0A/soFyEbkNs+YYzjmtWx/ae0mPwH438UaxpNzZweHPFN34VgsLGQXV1qlzFcLbwLCpCD&#10;zJpHUKhOFJ5fALAA9porxS7+N/jPwH/Y+o/En4f2PhvwzqdxBZNqeia+2qyaZcTyJHCL6JrWFY4y&#10;7hDJE8yq5XPyHeK/gj9qvR/FX7S/jn4M32lyaLrGgrE+m300+6LWV+zwzXCxgooWSIXERMYZyVO/&#10;gA4APc65Txl/yMXgT/sMyf8ApuvKzPhR8VP+Fn3XjqH+y/7M/wCEY8S3Ph3d9o837T5MUL+d91dm&#10;fOxt+bG37xzxp+Mv+Ri8Cf8AYZk/9N15QB1dFFFABXKfCf8A5JZ4N/7A1n/6ISurrlPhP/ySzwb/&#10;ANgaz/8ARCUAeJ/D34g+Gf2dvHvxO8N/EfxHp3hA694nuvE2h6nr1ytnZ6lZzxW29Yp5SqNLDLuR&#10;4gdyr5bY2uDXn/7Q3xU0v4r+APhj4k8R2l34G8CN8UbOKx1m/wBTm0ma805bW626h5n7mW0SRt5Q&#10;7gxQK+QHAH2vRQB88+B/EPwTFzq9t4F+K0Pi3X7rS7mJNMl+JN3r7PGE3syW097MoYBM71TcBuGQ&#10;C2fnnRPh74+g/YK+Hev6Z438V+J/CUfh6xuPEngG3h02Fr/RjEv2q1tLiO1S4RhGWODKzugZAwZg&#10;1foZRQB8x/tU6/4b8U/sN6zqvg+7tb7wvc2emNps9mf3RgF5bhAo6jAGNpwQQQQCCK6H9rX/AJoz&#10;/wBlK0X/ANrV73RQB8m/AvwBrvirx18fLvTPiV4o8HW6fES6iax0S20qSGRhp+nkyE3dlO+4hgMB&#10;wuFGFByTv+MtEk1r9sjTdH+1yCW7+E+s2n2twA+W1GwXedoAzzngAegFfSdFAHyz8Gf2jfBPwc+A&#10;/hnwV4w1iDSfiF4O0y18N3Xg18jV728t4o4I1s7U/vLpZyEMUkSsjiQEHhgMue++IP7RPx08JS6f&#10;DpHgO8+HOiw6tqthrdnJrUFtrWpW5C2hWOe1LSW9qWPmBsA3P3TlWH11RQB8zfsrrq/wp+JHxJ+D&#10;niTUbK9ube5HjHQ5bC0ezt5bG/kdrlIIHllaNIbwTAgyN/r1OecDQ/ZG/wCSS/ED/sd/FP8A6cri&#10;vomqWj63p3iGwW+0q/tdTsmeSIXNnMssZdHZJF3KSMq6spHYqQeQaAPiD4OI/gz4L/sn/FG+t7ib&#10;wp4Y8N3tjrdxbRtL/Z0F3bRFb2RFBPkxtbBXcfcWYucKrEeteOviB4f/AGgviN8LdC+HerWfjG10&#10;PxEniTWtd0OdLuw02CC3nRIpLiMmMTzSSoqxBi+zzGICjNfQlhrum6qL42WoWl59hna2u/InV/s8&#10;qgM0cmD8rAMpKnBAI9awPA3xe8CfE+W8i8HeNfDviySzVWuU0PVYL0wBs7S4idtoO04z1wfSgD44&#10;+HHgvWNM+B2jfF7wVZPeeNPA/ijxO8+nwcPrWjvrNyb2wOPvOVQSxZztljXA+c590/YFnW6/Y++G&#10;MyAhJNOdwG64M8hr3CbxDpdtrlros2pWcWsXUMlzb6e86C4mijKiSRIydzKpdAWAwCy56itCgD82&#10;fBlt8Ete/Z18faL4r+Jd3pfi+71TxLD/AMI7YePL2G4aVtRu/IWLSI7ry5Hf92VjEDeYWBKsW596&#10;sdZ1n4W/Ef4b/FD4q/8AEuttY+Htr4d8Ra06BLXRtXWaKdvtJUbIIpnmlQSkiNXiRWI3pX1ZRQB8&#10;8Q+LdL+O37R3gLVvA95F4h8K+DLHVLjUfE+nOJtOkubmOGGGyhuFJSaTaZJZAhIjCRhiC4FWfh9/&#10;yer8Y/8AsV/Df/ozUa9+ooA8D+Nf/Jz37OX/AF/a9/6apK574gfEXwn8NP24NG1Hxf4n0bwrp8/w&#10;6ureK71vUIrOKSQ6nAwRXkZQWwrHAOcAntX07RQB8cftFfEH4XeOvi58BNavfiJpUXgjz9fhl8Ra&#10;P4tOnQJKLOLCfbraeModxUFRIM5wQc4r2f4Ia98JLjVdTsfh38SYfGuoyQrPc2jePbnxHJFEjY3q&#10;k91OYlzIAWULklQc4WvYKKAPiT9pzwra3Pxx8XeKJvg98NPF1p4Q8Ey6zf3XiK4C3F4J/lglmU6d&#10;NvkiGmXUcUZkIKuTuQkKPoH9l34X3Pwe+DujeF7zwp4d8J3llHHHPF4cujcx3siwxo11M5toMzyF&#10;Du+Vvur87dB61RQAV82fAHxXpvgTRv2jfEmsTi20nSPH2sX93Mf4IorO1dz+SmvpOigD4Ph/Z++M&#10;vjX9nDWfEMWu+HNL8V+ItR/4WNBpT+HriXU7bU1ZLi0tlvRfKgKpFDb5+z8LkYJ5ra+HWtz/ALR/&#10;7Rt34x8IeOta8FW+r/DLQr4S6JBYXBZnu7/dFKLu2nH7twykJtOQwJ9Pr3xb408PeANFl1jxPrum&#10;eHNIiZUk1DV7yO1t0ZjhQZJCFBJ4AzzT/C3izQ/HOhWut+G9Z0/xBot1u+z6jpd0lzbzbWKNskQl&#10;WwyspweCpHUUAfEuj+CdZ8c/CT4+/CnVp21T9odjHeapd6jNHEPEsEbI+n3FuoCxRWzxoIPLUBYn&#10;LCQ7mLN6N8Xf2lfDPibwA994S+LWr+DPHsNlOtr4D02ws59cudQZcRW1xplzZz3YZZAAQiINjM5J&#10;TDj6d1PWtP0RbZtRv7awW5uEtYDdTLGJZnOEjXcRudjwFHJPSsDxz8W/A3wwezTxl408PeEmvQ5t&#10;V13VYLIzhMbynmuu7buXOM43DPWgD49l1Pwkn7TCz/Grxu/gfWpfhj4faeSTxhP4Zae8M94bhSba&#10;4gEhDZ+XkLngDNfVnwW1r4f6l4durf4e+M4fGum29wTPdJ4pl8QPFIwB2NPLPM68AEIWAHJA5Ndx&#10;d6rZWGlzalc3lvb6dDC1xLeSyqsMcQXcZGcnAUKCSxOMc1La3UN9aw3NtNHcW8yCSKaJgyOpGQyk&#10;cEEHIIoA8H/YX/5Nt0j/ALDfiH/0931aH7T2lPoOneGfitYrJ/aPw8vm1K6ESlmm0iVfK1KLABLA&#10;Qfvwo6vbR9wK9trO1DxHpOkXJt77VLKynFrLfGK4uEjYW8RUSzYJB8tC6Bm6LvXJGRQB8m3Wt6/4&#10;P/Z08UeObS1e3+KHxn1eKLRraYlZbRr0LbabE2ehtrNVlcEABo5sgc1k+M/hx4t/ZYi+DvjzUPEv&#10;hu/8H/Dsw+GL+LR/D1xpkq6NeCK2kmuJZL+cSCKVLac/IvKs277wb6z8D/E/wb8Tra6uPB3i3QvF&#10;kFo4juJdD1KG9WFiMhXMTMFJAJANbEOuabcazc6RFqFrJq1rDHcz2CTKZ4opC6xyPHncqsY5ArEY&#10;JRsdDQB8sfs5/Hj4afDyX4t6R4q+InhTwzqo+I2vymx1jW7a0nCNc/K2yRw2Dg4OOcVueHfiB4U+&#10;C37RHxdvPHHiPS/CWl+Mn0rWdD1XWrxLWy1GKKwhtZlhnk2xs6NEpaMMWCyI2NrA17Xpnxf8B614&#10;xuPCWn+NvDt/4rtmkSbQrbVoJL6Jk++GgVy4K98jjvW9o/iDS/EK3baVqVnqS2dzJZXJs50lEFxG&#10;cSRPtJ2up4ZTyD1FAHwT8RYLG4+A3i/xdqV3Lpvg7xf8Z9K16y1WWeTT92lm40+AXizBkeKNhbyS&#10;pMGX5CkikAg19E/CvxH8CYvGlnD4O+L0PiXxDcq8Ntpc3xQvNbM3yktttZ76VWYBSchCQASCOa99&#10;ooAKKKKACvAPjTdRfDP4/wDw7+KGtSvbeDINK1HwzqmomNmh0uS6ltZbe4nIB8qBmtmjeZsJGWjL&#10;EKSy+/0UAfO3jj9oTRvido3jfQPAa23jLw3a+FNUn1fxfpd4sunWVwIB5FpHIisk8zq7uyq4Maqp&#10;bO8CvL/2fPE37O+j/CP4a3Wo/GyGw1y10PTJbmwuPi5fRRQXC28ZeJ7Q6gI1VWBUwlAgA27ccV9s&#10;0UAfImgeAvFvjH9oL9pt/CPxK1nwFqaajpMdsLKw067tHnOh2mySdLm2kkYA4ysckeR6Hmu1/Yq1&#10;vTJ/h9rugzwT2HxI0fWJl8cWd/cia7fVnwXu2bChop1VXiZFEewBF/1ZA+hqKAPlv9mn/kyDV/8A&#10;rp4s/wDTrqNeaeAPD1/4n1b9jiz03xPqvhK5/wCFUXL/ANo6NFaST4FrpOUxdQTR4OefkzwMEc19&#10;30UAfMv7Uvh3UPDHwM0Sz1LxRq3i64Pjjw5J/aGsxWkc4U6ta4TFrBBHtGDj5M8nJPGJ/D/jPQP2&#10;e/jr8V4viBrln4V0nxjf2niDRNb1qYWthchbKG1ntvtLkRrPG1sG8pmDFJFZQwD7fpOigD49+Nfx&#10;l1T9oXwDP8PfB2myaZY/ELW08MaL4jud7LqGki3E+qakkGIybZYhJCjCT98ZFKsoYGreq6P4u+An&#10;7RXw78a+J9e8O3/hzxPCngC+Tw/oU2lQ2z4ebTXkWS8uQ/71ZIFb5NvngfNuAH1vXI638YPAfhrx&#10;bZeFtX8beHNK8T3rRJa6Le6tbw3s7SNtiCQs4di7cKADk8DNAHmNr/yflqX/AGTW1/8ATpcV5V48&#10;+H+q/FHW/wBsPw1ocK3WsXZ0GS0tWkCC5ki06CZYdx4HmGPZk8fNzxX2e7rGjO7BVUZLE4AHrXKe&#10;Bvi94E+J8t5F4O8a+HfFklmqtcpoeqwXpgDZ2lxE7bQdpxnrg+lAHj/j79qjwL4x+E2uaX4cvl1z&#10;x9q+m3Gn2vw/jGNdW8eJ0MFxZNiWAI2fMeRVREVnJ24J8x039n+y8YfFPxL8LPEF3Kstp8JfDFgm&#10;rWrET2l5b3N4IruFuCJEljV1OeoweCa+tdB+J/g3xV4l1Tw7ovi3QtX8QaWWF/pNhqUM93ZlW2MJ&#10;YlYvHhvlO4DB460RfE/wbP43m8GReLdCk8YQp5kvh5NShOoRrsEm5rfd5gGxlbJX7rA9DQB8x/sU&#10;+K/Ffin46fHhPHemjTfGukw+H9K1dYwBDcTww3YFzDj/AJZzIUlUYGBJjoATv6lZeMvjR+1RrGte&#10;ENa0TRtI+GNmdAguNc0ebVIJ9UvEjnvGjSK7tirxQC2jyWYfv5BjJ4911v4weA/DXi2y8Lav428O&#10;aV4nvWiS10W91a3hvZ2kbbEEhZw7F24UAHJ4Ga66gD41+EPwyuNb+F/xX/Zm8S6pBHq/hm5F1oWp&#10;2Nu1usNndH7XYXNvG8kjItvciRFXexQQIu7pXW/s5axq3x9+IsvxM8S6XLpc/hHTP+EQtrGdCoi1&#10;Y+W+tSx5wCqzRxWysBz9nkxwa+naKAPz/wD2WtV+Alv8C/Dsfiz4w/8ACO+IVkvPtml/8LXv9J+z&#10;t9smwPskd/GkWV2nARc5z3zXqWpaHc/ET9tO/ufC/wAQNV8M2knww0m5g1Pw6thdrexPqN+Y2LXV&#10;vcKyEEMGTBOfvEV9XUUAfAmnfEbWPhT4V+LHgfV76XUv2nde1G00WLVLt0iOux3ZNvp2o2saKscV&#10;vBE0jPHGCImik3nL5PReM/hx4t/ZYi+DvjzUPEvhu/8AB/w7MPhi/i0fw9caZKujXgitpJriWS/n&#10;EgilS2nPyLyrNu+8G+2aKAPlXwH4p0T4EW3xH8CePvGcfwuvtU8Uatrmi+JtQmtrWO/tby4+0CS3&#10;nu0a3kmjMxjkjYMy7QxTa6k+QfEzxnq3jH4LeIdQ8VeMNZ134cRfErwymg+LNcgi0WW40zzbKSe5&#10;jmt4LX90JHm2XKKowu5HO3dX6E0UAeBfCvxH8CYvGlnD4O+L0PiXxDcq8Ntpc3xQvNbM3yktttZ7&#10;6VWYBSchCQASCOa99oooAKKKKAPn74r6jb/Cb9o7wp8TfEVx9h8D3Hhy78LX2qyK32fS7mS7tpre&#10;W4ccQwybJIzK+EV/LDEbhWf8R/j9pXxU8G/FHRPBEMPirwnp/gzVJtQ8Z6ddiXTo7w258uyhkVSl&#10;xJ5bNI+x8RAIG5cAfSNFAHxj8CfE37O+k/Dr4eXN18bIbXXLbStOklsLj4uXyxx3CwxlomtG1Dyw&#10;oYFTCU24+Urjir3hTwD4x8YfGX9piTwb8TNZ8Baqmu2UdqlrYadd2bz/ANj2ZSSdLi1kkYZwCEkT&#10;gevNfYFFAHz7+xXrukXfwz1PRfs1zpnj7R9WuIvGthqNyJ7z+2GbM1y7gAPHPgSRuiiMoQEACYHK&#10;fs9/8o85P+wDrv8A6Ou6+raKAPhn4f8AhvUfFPxE/Zqs9M8Vav4PuF+DbyG/0WKzkmZQdLBjIure&#10;ePacgnCBsqMEDIPp/wC0toF94a8AfC6y1HxJqniu5X4neGWOpavHaxzsDqUWFItoIY8DthM+pNfS&#10;9FAHzX4V8beHv2ePjV8WLD4g69ZeFNO8W6rD4m0TWtbnFpY3cZs7a2mtxcyERCeKS3z5JbeY3RwC&#10;N23jPjP8W9V/aX8JW3w18J6W2j6b4/1v+zNK8Qagrumo6HbQxXOoaiLf9032diVtkxIPNWYMrLvW&#10;vseigD5Ol0/xf8C/2pfBvinxZr+gajoXxBtR4MvW0LRJtJt4L2ASXGmNIkl5ceY7g3UCkFcb0GDn&#10;K9ppn/J+niT/ALJppf8A6dNQr32igD4q8ceA9X+JOo/ti6FoNsL7WX1TQLu0sTII/tclvpdhcC33&#10;HgGTyfLyePn54zXofxR/ae8C+Ofg/wCJdC8Jagnibx7remXWlWXgSEAa0l5JG8Xk3VmcS2yxtnzX&#10;lVVjVWYnGM/SVFAHxVZ/AKy8cfFrx98NNYvpY7iy+HHhS2ttatSRPZ3ttNfeTeQngh0kjVxyM8g8&#10;E1r/ALEXi3xR4v8Ai/8AHaXxxpY0nxnp8uh6ZrEMX+pluYLSSNp4f+mUoAlTgfLIPqfr6igD5c/a&#10;HtPgl4i+Knk/EXVdT+FHjWw0cxaH8Qk1p/D5uLeVj5sVpfLKsczwswLQzBtvnbghV2Ndh+yXqPiS&#10;68KeJrLVfE95458M6ZrBsvCvivUQhuNW0tbaApK8qKoucSGVPtIH73YXy2dx9U8aeP8Awv8ADfSU&#10;1Txb4k0jwtpjzC3W91q+is4WkIJCB5GUFiFYgZzhT6Vf0DxBpfivRrTV9E1Kz1jSbxBLbX9hOk8E&#10;6HoySISrD3BoA+Vvgb8Tf+FPf8E+NO8Vx2/23ULK2vk06yzg3d7LqE8VrAP9+Z417/eziuK8YfBH&#10;4m/s+fA7wP4um8TeHtbb4W3v/CT3lrpvh24t9RvIpS51ZXu2vpEffFPcyMRCoYopAXpX2Bqfxf8A&#10;Aei+MbfwlqHjbw7YeK7lo0h0K51aCO+lZ/uBYGcOS3bA57UeMfi/4D+HepWeneK/G3h3wzqF6u+2&#10;tNZ1aC0lnXdtyiSOpYZ44B54oA+U9O+HA+Ofij4/6n4S1OC18VaX4t0nxF4R11DmOO7TRbJ4ckfe&#10;gmQmOReQ0cjcHivLPCfxJj1z4TXHjPxPar4LP/DQtjc6vbatMsS6XJGLUXCSyMQqrG6uCxI4XJx0&#10;r9BfHPxS8F/DGG0l8Y+L9B8JxXjMts+uanDZLOVwWCGVl3EZGcdMin+J/iZ4P8E+HbTxB4i8V6Ho&#10;Og3bItvqmp6jDbWsxdS6BJXYKxZQWGDyASKAPCPiZ8TPCnx38efCzRPAHiLRvF8Gg+JYvE+u6to9&#10;5HeWekWdtbXODPNGxSN5ZGVEUncR5jY2oxHnPhb4N+P/ANp34YfEnxjB4l8PeHdL+LUv2uzttV8O&#10;3N1f2thbjytLeO4jvoljOyJLlf3LFXmZjuJIr7S0DxBpfivRrTV9E1Kz1jSbxBLbX9hOk8E6HoyS&#10;ISrD3BrQoA+Evh94t1j9oj4zfBrVV8Uav4I8Tp4A1q01uXR4rKS5hv7a/soLuB1uoJ0VfNRm+4Gx&#10;sIbB5tWhufBV1+0T4X+JWsXXiD4rXXhO8n0nxPqPlQprPh9LaYwxWsEKJHCbeV5hMiruZ3MmWVlC&#10;fcdFAHxnqHx38C+K/wBi6z+H/hLxRoXjP4ga94Ii8O2HhXRdRhvL6S7m0/ySHgjZmRI8s8jMAqLG&#10;5YqBXvHxS0V/Df7Lfi7SZZFmksPBt5atIgwHKWLqSPY4r1SigD4z1D47+BfFf7F1n8P/AAl4o0Lx&#10;n8QNe8EReHbDwrouow3l9Jdzaf5JDwRszIkeWeRmAVFjcsVArI1Gy+HHg/8Aap17SfiV4+Xwctl4&#10;C8PWlpcJ4zuvDYu3jlvVkwYbmAygYU4Ytt3dsnP3HRQB4Nc+Cvh78dfgP4l8H/D7x3F4jty2+11y&#10;HxPL4gl03UkKzW0puJZppFMciROE3DgHAGa579m3WdS+P3xBu/izr+lTaQ+g6UvhCx065QgwX4KS&#10;azIvYgXCR2wYdfsj4OH5+mqKAPzy+FsOt/Ff4R/AX4TeGbuxsZop7zxrrV3qVm95axWtlqkv2SKW&#10;BJoTIJbsodokXi3c8gEH2j4aweJvgr+1lrGieL9a0nVbX4q6f/a9jNo+ly6bapqthGkVxEsMlzcH&#10;zJLXypGbf832djtGCW+paKAPA/gp/wAnPftG/wDX9oP/AKao68Y0zw1qmsfDbxrrek6Zda5L4S+O&#10;V94kn0qxQyXN3b29/wDvliQAmSRUdpFQDLGMKvzEV9x0UAfLnx5+MXgz9oP4VXXw9+G3iGx8beJv&#10;FTW1qtpocy3Eul25niM13eKp3WqRJknzQreZtQDecVyUnwkuviv48/aLOhXaaV448P8AjPTNa8M6&#10;q3S21CHR7Mor+sMo3RSKcgpI3BwK+0KKAPlr/gn94wvPH3g/4ra/qWjz+HtUvPiDqLXuk3ODJZ3K&#10;21os0JPfbIrrnvjoOle9eMv+Ri8Cf9hmT/03XldXXKeMv+Ri8Cf9hmT/ANN15QB1dFFFABXKfCf/&#10;AJJZ4N/7A1n/AOiErq65T4T/APJLPBv/AGBrP/0QlAHV0UUUAFFFFABRRRQAUUUUAFFFFAHN/EPw&#10;SvxE8KXWgS61q+g212UE9zodyLa5eIMC8Ql2lkVwCrMm1wCdrKea8J/Yv8IpqH7Feg+GtN1PUPDc&#10;Ltq9jBf6TIgu7RP7Su1DRPKrgOAOGZSR16819NVyHwn+GWl/B3wJY+E9GuLy506zluZo5b90eYme&#10;4knfJVVGA0rAcdAM5PJAPi+20Ffh7+xX+1Fonh1rpLaz8V65Yo01zJNO0DG3SUvK7F2Yoz5Ykk5J&#10;r3L4w3Hh/wCFXx3+DOuEWug6TpmieILO9njj2RwaVBZxXBUhR/q42t4yBj5eQPvc+j6Z8BfC1j4T&#10;8f8Ahq5S61bRvG+oX+o6tbX0ikFrtQs0cZRVKpgfL1Ydd2cVR+H/AMAbfwZ4o03xBqvjTxV471TS&#10;tMbSdLl8SzWpFjA5Qy7BbW8IeSTyog0su9yEHzDLZAPkv4N/Frwv47/bS8EeP9S8eeH7nXfFvhvV&#10;rWLRrfXba4GkQfabP+ztNxHIR9oZDNK6j5jLJKo3LGK/QiuQ1P4YaXqvxT0Hx9NcXi6xo2mXmlW8&#10;COgt2iuXheRnUruLA26YIYDBbIPGOvoAKKKKACiiigAooooAKKKKACiiigAooooA8J+Mdu+p/tL/&#10;AADsrmBbnSopNc1ApIu5Eu4rNFgkx/eVZp8HtkkcgUvwGhj0r43/ALQul2aLDpy+JLC/ECDCrcXG&#10;k2jzt9XYK592J713vxQ+E1j8T10K4fV9V8N63oN79v0vW9EeJbq1kMbROAJo5I3R43dGR0ZSD0yA&#10;RT8EfBqDwDot/bad4o16bV9V1j+29X8QXjWst7qc2UBSUGDyUjMUUcAWGOPbGg2FWy9AHjn7W3w5&#10;tZviX8GPGl1q+r3d1D480axs9Lkutun2akzGSRIVVd0r/KC8hcgKAu0Eg9X4F02PXf2t/jVLq1nF&#10;eC18P6Bpto1xGHAs5ReyTRAHI2PICWHfaM5wK9O+Inwy0v4mf8Iz/ak95B/wj+uWuv2v2R1XfcQb&#10;tivuVsod5yBg9MEVznjz4DweL/GkvivSPGXibwHr11pY0e/uvDUloPt1srs8QkW5t5lDxtJLskQI&#10;4ErDcRjAB8w6p8PYPH//AATKf7frWtW2meF/Cuuz2+m2F55EF+LSK7jsluWA8ySOIRxSKgdUdkUu&#10;HAAr7H+Fv/JMvCP/AGB7P/0SlZd38F/Dc3wRvfhTapc6b4UudCl8OgW0264itpIGhYrJIGzJtYnc&#10;wbLckGut0DRofDuhadpNs0j29hbR2sTSkFyqKFBYgAZwOcAUAfHXi/4pfFjVfgJrPxo0Dx7LpCP4&#10;ia0tPC39lWb2UGmJqosOXkhM5uSqGVnaQpl2URj5SPZLjwJoHx1+JHxMt/E+n/2v4c06LTvDJspJ&#10;HSKaSPZqM5JUgsjGe0R1yVbyGRgRuWvFPHn7O/jPx9Lqfgmx8PeL/CPhvU/FiazPGviDS7jwtAq3&#10;i3U13GABqLPLsZxasqwrcTZ+VVEg+i/FvwC03xZ8KPEvgL/hJPEej2fiG7uru/1XS7uKPUG+0XDT&#10;yxLI0TKsZDeUBtz5QC56kgHH+CdvxU/af1f4h+HWVfCWheHZfCLaxEFxrF8btZpBEcfvIrTy2QSc&#10;qZbiZV+5Jni/gV8PU+F/7Unx3tNN1PV/EOrXXhvQtQudV1y6+03d7dM2oAM5AVFAVI0VI1RFVFVV&#10;AFe3fC/4QXvwvjsrOL4geI9c0Kxs1srTQ9QstIgtLdFChNgtLGBxtVcAb9uCcg8Y19H+GGlaJ8UP&#10;EvjuC4vH1fX7Cy066hkdDbpHatMYyihQwY/aH3EsQcLgDnIB8laDY29h+xJ+zfrVtbxrrKeI/C2p&#10;RzhAZJLu8v4kupCepaVbm43HqfMavaP2Q/8AkGfFr/spXiH/ANKa0fDf7K2h+Gr/AEOOPxV4ovPC&#10;ug6o+r6R4Quri2/s2xuCztHtKQLcOkTSMY45JnRcLx8i4fpP7N134W1HxHP4Z+K/jfw1aa7rF3rl&#10;xp9nBo00KXNw++XYbjTpZAuegLnAFAHtFFR28bQwRxvK87ooUyyABnIH3jtAGT14AHsKkoAKKKKA&#10;CiiigAooooAKKKKACiiigAooooAK+MbzQrTX/wBmr9ru81y0ia8utY8TPNcyKPMK2lsBZNuP/PJI&#10;YSnZSue5r7OrxXxh+yvoni/U/FJ/4SvxRo/hzxZcxXXiLwtplxbJp+qOqokm8vA08QmjiSOUQTR7&#10;1B6EkkA5/wDae1rVrn9hnxbqCySf2leeFo/tLrlWKypGs/uMo8lQ/GfwuNN+OPwcsvCnkeH9TudD&#10;8Q6Ba3FsmwW9t9iieJcKPuRywwMo/h7fe59n8S/Dyw8Z6X4j0bXbm51Tw1rmnf2ZPoUqxJbRRFXW&#10;QxskayhnVwDukYDYpQIck8h4H/Z5s/C3iGx1rW/GHif4g32naU+jaefFMto6WdtJs84KtvbwiR5B&#10;FEHkl3uQgG4ZbIB872HjCfwv8P8A9mbwZD4O8QaB4s8O+I9H0bVWv9HntYLSUWs1veeTdOgivBKP&#10;OO+3eQMhMjEDk5firxFqvwq/ZfvfBupeGvEB+I2l+LYb+fVn0idLKeeXX45k1BNQKeRK0qzR4jSR&#10;pS0nllBh9v0v4A/Zq0PwBceH4k1/xBruheGJHk8NaBrE0ElpohKSRL5LJCk0myGV4kNxJMVRjg5+&#10;ao9H/Zi8PaLqPlxa3rs3hBNXOvW/gqaW3bSra+M/2jzUxCLjAuC0wiaYxB2yEAChQDxK80K01/8A&#10;Zq/a7vNctImvLrWPEzzXMijzCtpbAWTbj/zySGEp2Urnua+sfAl/c6r4H8PXt6xa8udOt5p2IwS7&#10;RKW4+pNeZeMP2V9E8X6n4pP/AAlfijR/Dniy5iuvEXhbTLi2TT9UdVRJN5eBp4hNHEkcogmj3qD0&#10;JJPtCIsaKiKFVRgKBgAelADqKKKACiiigAooooAKKKKACiiigAooooAKKKKACiiigAooooAKKKKA&#10;CiiigAooooAKKKKACiiigDwbxrE2pftp/C6C8hWay0/wlr2oWW9ciK7M9hA0i/7QhldM9llcD7xq&#10;X9luJLDUvjXpltGsOm2HxDvltIY1wiCW0srmULj1nnmP1Y123xM+EFp8RtX8N63Dr2s+E/Enh6Sd&#10;tP1rQmt/PSOePy54HS4hmikjcLGxV4zhoo2BBUGl8D/CO2+Hvh610vSPEOtCT+1JNX1LUbl7ea51&#10;eeQs0ouGaEqFcsOIViKhEVCqjBAPlvWdMi1L9i/9p3VNUtoxq8niDxVfSXDKN5uLK7kFk+e5iFtb&#10;hD28tcetehfC3SYfHPj39pRvFNjDdG9XTdIm+0RjDWDaJBIYOf8AlmXuJ2K9MyN9K7TxH+ytofiP&#10;UfEaN4p8Uaf4W8Saimqa14Rsri2XTr+cGMybmaBriNZTEvmJFMivlsj52zoeO/2dLLxl4l8Qa1p/&#10;jLxV4Mm8R2Eem63B4dntUj1GJFdEZjPbytFKEdkEsLRvgL82VUgA8E/YovLzxd428M6hr8YvLu0+&#10;DnhlLKe4TLLHPLd+eRn/AJ6G3i3H+Lyl9KyP2X4DdfFb4RaTNbpJofh3T/HY0RSg2QGHXY7SNk7Z&#10;S2YwgjorsP4jn6V179nXSbjVNA1Pwt4i1/4d6ho2jDw9DP4be1bzdPUqYreRLuCdGEZUlG2h13v8&#10;3zGq9x+zH4ettB8C2Ph7XPEHhLUvBi3CaXrumXEM16UuEIukn+1RTRzCZtsj74z+8RGG0qKAMv8A&#10;ZbiSw1L416ZbRrDpth8Q75bSGNcIgltLK5lC49Z55j9WNe6VyXwy+GunfCzw5JpVheX+py3N3NqF&#10;7qeqTLLdXt1M+6SaQqqrknA2oqqoACqAAK62gAooooAKKKKACiiigAooooAKKKKACiiigAooooAK&#10;5Txl/wAjF4E/7DMn/puvK6uuU8Zf8jF4E/7DMn/puvKAOrooooAK5T4T/wDJLPBv/YGs/wD0QldX&#10;XKfCf/klng3/ALA1n/6ISgDq6KKKACiiigAooooAKKKKACiiigAooooAKKKKACiq99cG2hV1ZVJl&#10;jTLYxhnVT1Yc8+v0DHgsSzmXbm/uHxjOVj+bG3rhO+09P77Yx8u0At0VUSzmXbm/uHxjOVj+bG3r&#10;hO+09P77Yx8u0SzmXbm/uHxjOVj+bG3rhO+09P77Yx8u0At0VUSzmXbm/uHxjOVj+bG3rhO+09P7&#10;7Yx8u0SzmXbm/uHxjOVj+bG3rhO+09P77Yx8u0At0VUSzmXbm/uHxjOVj+bG3rhO+09P77Yx8u0S&#10;zmXbm/uHxjOVj+bG3rhO+09P77Yx8u0At0VUSzmXbm/uHxjOVj+bG3rhO+09P77Yx8u0SzmXbm/u&#10;HxjOVj+bG3rhO+09P77Yx8u0At0VUSzmXbm/uHxjOVj+bG3rhO+09P77Yx8u0SzmXbm/uHxjOVj+&#10;bG3rhO+09P77Yx8u0At0VUSzmXbm/uHxjOVj+bG3rhO+09P77Yx8u0SzmXbm/uHxjOVj+bG3rhO+&#10;09P77Yx8u0At0VUSzmXbm/uHxjOVj+bG3rhO+09P77Yx8u0SzmXbm/uHxjOVj+bG3rhO+09P77Yx&#10;8u0At0VUSzmXbm/uHxjOVj+bG3rhO+09P77Yx8u0SzmXbm/uHxjOVj+bG3rhO+09P77Yx8u0At0V&#10;USzmXbm/uHxjOVj+bG3rhO+09P77Yx8u0SzmXbm/uHxjOVj+bG3rhO+09P77Yx8u0At0VUSzmXbm&#10;/uHxjOVj+bG3rhO+09P77Yx8u0SzmXbm/uHxjOVj+bG3rhO+09P77Yx8u0At0VUSzmXbm/uHxjOV&#10;j+bG3rhO+09P77Yx8u0SzmXbm/uHxjOVj+bG3rhO+09P77Yx8u0At0VUSzmXbm/uHxjOVj+bG3rh&#10;O+09P77Yx8u0SzmXbm/uHxjOVj+bG3rhO+09P77Yx8u0At0VUSzmXbm/uHxjOVj+bG3rhO+09P77&#10;Yx8u0SzmXbm/uHxjOVj+bG3rhO+09P77Yx8u0At0VUSzmXbm/uHxjOVj+bG3rhO+09P77Yx8u0Sz&#10;mXbm/uHxjOVj+bG3rhO+09P77Yx8u0At0VUSzmXbm/uHxjOVj+bG3rhO+09P77Yx8u0SzmXbm/uH&#10;xjOVj+bG3rhO+09P77Yx8u0At0VUSzmXbm/uHxjOVj+bG3rhO+09P77Yx8u0SzmXbm/uHxjOVj+b&#10;G3rhO+09P77Yx8u0At0VUSzmXbm/uHxjOVj+bG3rhO+09P77Yx8u0SzmXbm/uHxjOVj+bG3rhO+0&#10;9P77Yx8u0At0VUSzmXbm/uHxjOVj+bG3rhO+09P77Yx8u0SzmXbm/uHxjOVj+bG3rhO+09P77Yx8&#10;u0At0VUSzmXbm/uHxjOVj+bG3rhO+09P77Yx8u0SzmXbm/uHxjOVj+bG3rhO+09P77Yx8u0At0VU&#10;SzmXbm/uHxjOVj+bG3rhO+09P77Yx8u0SzmXbm/uHxjOVj+bG3rhO+09P77Yx8u0At0VUSzmXbm/&#10;uHxjOVj+bG3rhO+09P77Yx8u0SzmXbm/uHxjOVj+bG3rhO+09P77Yx8u0At0VSszJFeT28ly1wEi&#10;icGQIGBO5T93HB2Z5Uck4JHC3aACiiigAooooAKKKKACiiigAooooAKKKKACiiigAooooAKKKKAC&#10;iiigAooooAKKKKACiiigAooooAKKKKACiiigAooooAKKKKACiiigAooooAKKKKACiiigAooooAKK&#10;KKACiiigAooooAK5Txl/yMXgT/sMyf8ApuvK6uuU8Zf8jF4E/wCwzJ/6brygDq6KKKACuU+E/wDy&#10;Szwb/wBgaz/9EJXV1ynwn/5JZ4N/7A1n/wCiEoA6uiiigAooooAKKKKACiiigAooooAKKKKACiii&#10;gCpqb7LZDu2fvohndt6yKMfeXr0xnnphvum3VTU32WyHds/fRDO7b1kUY+8vXpjPPTDfdNugAooo&#10;oAKKKKACiiigArzj43fGn/hSeiafqX/CCeNfHv2y4Nv9k8EaP/aNxB8pbfIm9dqcYznqQK9HooA+&#10;cP2d/wBuDQP2l9Ysrbwz8OPiPp2j3kczxeJtY0OOLSCYshk+0xzOu7IKgDuMcV9H1+U/gHxT4n8I&#10;f8EYLm/8KXFzY6g13cW899ZlhLbW0mqFJnBXkAoSpI5CsTxjIofsyaHP8Otf+KNj4f8Air4A8OeG&#10;pvh7e3eoQfCq71/WYdOmxiHVWaZJQtxHkho0mWQKoxGCC1AH6z1wPwU+N3hj4/8AhCfxR4QlubjR&#10;Ev7jT47m6gMJnaF9rSKp+YITyNwVsdVFfmJ+xBoPgzwn8avDPw7mi0TxLb+P/C15YX2rfDjxbcXO&#10;maham0Lsuq2Fwn2m2usCT51a3CmUKsQIkI9+/wCCQfhTwPofwf8AEt5pLWS+O59Tlttdgi1Ay3Ec&#10;EUsotPMh3kRjBl2sFXfg8tjgA++6KKKACiiigAooooAKKKKAPn343ftnaB8EvirY/Dt/Afj7xz4m&#10;u9HXXEt/Bejx6gVtjNJDll85XBDRHJ24G5ecnA3vgB+1N4W/aFvvEulabpHiPwn4n8OSRLqnhvxd&#10;pv2DULdJV3RSmPcw2sAcfNuGASAGQt8m/tX32oaf/wAFGfD0um/GLSfgdcf8K0RT4m1mzs7qB1/t&#10;K5zb7Lp0j3NwwOd3yHA615UmuPFB+2Rpd3440r406lqPgi11Ob4k6NGkUThIxELJo4XeBcBsr5R/&#10;5ZtuJPyxgH6q+LvFGn+CPCmteI9WlMGlaRZTahdygZ2QxRtI7fgqk15d+zF+1b4P/au8NavrHhSy&#10;1jSjpV0ltc2GvW8cFyBJEssUwWOSQeW6sdp3ZOxuMYJ+H/ih8O9H+Dv7CngXwn8NtFurz4mfHW20&#10;DTb6b+0Ha51BhAk0hzNIUijAcxYG1ESfnAGa6/4FeJPGXwe/bn0uLxh8Jz8H9C+J2gJottpw1221&#10;WKa902FfJlEsIAQ+Tti2EZLODk5OAD3j4k/8FCfAPgDxN4l0nT/Cvjvx9a+FwV8Qa34P0P7ZpukS&#10;qX8yK4naRArIqFmIyoHG7crBff8A4ffEDw98VPBmk+LPCmqRaz4e1WHz7O9hVlWRckHKsAykEFSr&#10;AEEEEAgiviD9iz49/Dz4A/Azxz4M+LHiXSfC3jLw3r2qya7pGsSpHd3+9zIJIomw115iYA2BiwC9&#10;mXP2X8FfHHh34k/CXwl4m8I6fNpPhnUdNhl06wnsvsbW0G0KsXlD5VCgbRsyhABRmUqxAIPh38Zt&#10;C+KHirx3omhw3sn/AAh2pro99qEsaC1mu/KWSSOFgxZjFuCPuVcN03Dmu8r8nE1zWNN/4JeeLb43&#10;t7pU+tePbmHxle2WUnjgmv1judxUEjcPKjYYO5XKkEMRWv4VuPg78C/20rLWPhDrdvq3gbw98NNV&#10;1CVbbWJNTsbaeLzZ5Io5mkfaWBV3jVuGkzgFsUAfXfir9vT4f+GdMgmg0bxV4j1W917UPD+l6BoG&#10;mLeajqklk+y5nt4lkwYVOcMzKxwcLxXY/D79q74cfEH4M3/xPXWf+Ed8MaXNJa6sfECi0n0u5Qqr&#10;W9whJCy5kjAVS24yIFyWAr5U1T4reGP2NP2U/gnNdeHNA1j4361pxGgya0LeBrC6v8zXdzPdSbfI&#10;t1kuMSYdA2du5V3Onp37NP7O3wz1X9nmKw1bxB4Y+NGqweILnxbrWq6XdxXun/8ACQSwMsjBYzsI&#10;SOUKquoz8smxCVCgHpnhv9sT4e+IP2a5fjnNJqGi+CI1nJ/tKBFuiY52twgjR3BZ5FAUbudy5xzj&#10;n/Cf7ePgPxR4E+IfiKfQPF3hvUPAlomoav4X8QaWlnq32V4xJFPHE0uxkcZAy4IwCwUOhb4n02xu&#10;Ln/gjT4Xu4reS5tNN177depEhci3TWJd7FR1AyCfbntXSfHfxdonxY+LP7Ufi3wXq1p4j8LWXwih&#10;0261XS5hNbG6klWWNPMXKs2xH75BRl6qQAD9KfA3i6z+IHgnw/4o06OeHT9b0631K3julCypHNGs&#10;iBwpIDAMMgEjOeTXP/Bv4zaF8bvDup6rokN7Yy6Vq15oepabqcaR3VjeW0hSSKRUZ1zja4wx+V1z&#10;g5A8w/Zj/aI+FUnwW+E/htPib4ObxE3h/SdPGkLr9obs3X2aKPyPJ8zf5m/5dmN27jGa5P8AY+Z4&#10;f2mf2r7S3wNJTxPYTxhGyv2iS2c3HfrkJn3oA+t6KKKAMTxr4n/4QvwjrGvf2Tqmu/2dayXX9maJ&#10;bfaL262jPlwxZG9zjAXIya+XtF/4KRaBr/i+78L2fwS+NMmv2Pkm+08eE4zPYpLgxvPGLgtGrA5B&#10;YDI5Ga+vK+Q/gj/ykc/aR/7A3h//ANJVoA+jfhX8Rf8AhafhCHX/APhGPEfhDzJpYf7L8Vaf9ivl&#10;2MV3tFubCtjKnPIINdfX40eDvDdp4x/Zz/ZU0K/e4jsdS+K93aXDWk7QS+W90VYLIhDISCRuUgjs&#10;Qat+JP2e/B1j4a/bA0q3j1WLRfhfeW154Q0oaxdG10q4mRjJMqGT55CIkXc+44HrzQB+xlFfjl+0&#10;TqevfGv4leA7Dx3rngaDR4fhfpWtWK/E7V9S0/T7ieeJGubq3azdDJdF9y7WJ3KhwrFRj9Gf2H7v&#10;Xr79lnwFN4i8UQ+NNQa1lCa9At0ovIBPIIH/ANKiimJ8sINzoN2MgsCGIB7TG+dVuF3ZxDEdu7pl&#10;pOcbuOnXaM46tjC26qRvnVbhd2cQxHbu6ZaTnG7jp12jOOrYwtugAooooAKKKKACiiigAooooAKK&#10;KKACiiigAooooAKKKKACiiigAooooAKKKKACiiigAooooAKKKKACiiigAooooAKKKKACiiigAooo&#10;oAKKKKACiiigAooooAKKKKACiiigAooooAKKKKACuU8Zf8jF4E/7DMn/AKbryurrlPGX/IxeBP8A&#10;sMyf+m68oA6uiiigArlPhP8A8ks8G/8AYGs//RCV1dcp8J/+SWeDf+wNZ/8AohKAOrooooAKKKKA&#10;CiiigAooooAKKKKACiiigAooooAqam+y2Q7tn76IZ3besijH3l69MZ56Yb7pt1U1N9lsh3bP30Qz&#10;u29ZFGPvL16Yzz0w33TboAKKKKACiiigAooooAKKKKAMLw74D8NeEPDX/CO6F4d0nRfD+JF/snTr&#10;GK3tMOSXHlIoTDEnPHOTnrVfwR8MvB/wytLm18H+FND8KWty4lng0PTobNJXAwGZYlUMccZNdLRQ&#10;Bx/g/wCDvgH4eard6n4V8D+HPDOpXaGO5vNH0m3tJplLBirvGgLDcAcE9Rmrnhn4aeEPBer6tqvh&#10;7wromhapq8nnalfaZp0NvPevuZt0zooaQ7nY5Yk5Ynua6SigAooooAKKKKACiiigAooooA8c+N37&#10;MHhL436vbavq2maNNq0di+ltd6rolvqRFszFv3XnD91KhZykgOAXbKtwBFp37LPhXRJbjStLhttP&#10;8B3lxFe3/hWGzURXlxHCsKGSQHLR4SNzGwOXQHdgsre0UVhKhTk7yX9f1v36nrUs1xlCmqdOdkvJ&#10;X8ne17r7LveP2WjxS2/ZksFt9P8AtesNd3vh62gsvCl59jRH0SGFw6bRkiRm2Ro7fKHSNVwMsWg8&#10;Rfst6d4muNP1m91OC58ZwTy3E3iC70uO4cNIQVe2SRj9mkhAUQOrExYP39zbvcqKj6tS7fi/6+fb&#10;TY2/tvH/AM//AJLG3pa1rdWtnL3mubU8F1b9jP4e634zsNWvtE0i+0u0KSpY3ulRT3CuqMoRLt8y&#10;LAWdpWiHDSlnJ+dw3f8Agz4a3fhzUra51TxFdeIE022NjpUc8ew28JPLSncfOmKhUMpA+VeACzlu&#10;7oqo0KcXdL+v62XQyq5tja0HTqVLp+Sv5u9r3a0lK95LRto+Z/EH7FcOp/D/AONngzS/HGp+G9E+&#10;Iuqya1AulxGKTS7iaJFuo2IkAuIJnTLRYjGx2TPIYYHwF/YDtvht4xuvEHj3xXpvxJRfD7eGdP0W&#10;HwlZaNpdtZSTtPOHtYd0czO7E7iB9+TdvJUp9b0V0HkHF+Mvgp8PPiLPZz+LPAfhnxPNZxeRbSaz&#10;o9vdtBHnOxDIjFVz2HFaPgz4b+EvhxpVxpnhPwtovhfTbiUzTWei6fDaQyyFQpdkjVQWKqoyRnAA&#10;7V0dFAGFoPgPwz4W8Lf8Izovh3SdI8ObJI/7HsLGKCz2yEmRfJVQmGLMSMc7jnrWdo3wf8B+HfCW&#10;o+FtJ8E+HNM8Maizve6LZ6Tbw2V0zKqsZYVQI5KogJYHIUDsK66igDzTSf2ZPg9oGq2Wp6Z8KPA+&#10;nalZTJc2t5aeHLOKaCVGDJIjrGCrKwBDAgggEVD8A/gbD8EtM8WGXVf7f13xT4ivfEeqambb7P5k&#10;075WNU3uVSNAiAbiOCQBuwPUaKACiiigArHsfB2gaZ4j1LxDZ6Hptpr+ppHHfarBaRpdXaRjEayy&#10;gbnCjgBicDpWxRQBx9p8G/AGn2Wj2dr4G8N21po14dR0y3h0i3SOxuidxngUJiOQnneuGzzmp5vh&#10;X4KuF8RLL4Q0GVfEm062H0yAjVNoIX7T8v77AJxvzjJrqaKAOO8TfBr4f+NNH0nSfEPgbw1rulaR&#10;GItOsdT0i3uILJAqqFhR0KxjaqjCgcKB2rrookgiSKJFjjRQqogwFA6ADsKfRQBUjfOq3C7s4hiO&#10;3d0y0nON3HTrtGcdWxhbdVI3zqtwu7OIYjt3dMtJzjdx067RnHVsYW3QAUUUUAFFFFABRRRQAUUU&#10;UAFFFFABRRRQAUUUUAFFFFABRRRQAUUUUAFFFFABRRRQAUUUUAFFFFABRRRQAUUUUAFFFFABRRRQ&#10;AUUUUAFFFFABRRRQAUUUUAFFFFABRRRQAUUUUAFFFFABXKeMv+Ri8Cf9hmT/ANN15XV1ynjL/kYv&#10;An/YZk/9N15QB1dFFFABXKfCf/klng3/ALA1n/6ISurrlPhP/wAks8G/9gaz/wDRCUAdXRRRQAUU&#10;UUAFFFFABRRRQAUUUUAFFFFABRRRQBU1N9lsh3bP30Qzu29ZFGPvL16Yzz0w33Tbqpqb7LZDu2fv&#10;ohndt6yKMfeXr0xnnphvum3QAUUUUAFFFFABXi37YXxV/wCFR/AHxHqVvqdrpGsan5Wh6VeXs6wx&#10;QXd24hSZnYhVWIO0zEnAWJjXtNefeMvhKvjf4q+A/Fl/qedN8Ii9uLXRvs+Vmvp41hS5eTfj91EZ&#10;1VNnWYtkFRQB80/sw+O/BHw7tPi78I/BXiLQfGvhvw7ph8S+HzZXsV/avZzQYubaTy3YfJdJIzKT&#10;nbdJ611fwf8AjP478c678LfCXhuy8H+FNEvPhnovjC826TPLHb+cxieytIEuY1ij2hfLYlvLEZBW&#10;TcNvqfxg+BDfE3xh4W8Tafro8P6po9pqWmXDGz+0LfWN7b+XJA4EiEbZFhlVsnDR4xhjVD4Rfs4/&#10;8Kq8TeFtX/4SH+1P7D8Aab4G8n7F5PnfZHLfas+Y23fnHl4OP75oA4r9uqwstTsfgpa6h4V/4Tey&#10;l+Itosvh7yraX7cP7O1D93tuXSE+v7xgOOtcBpVtpHg/40+NdL0r4cXnwU07VPhpeyQ+HDbWMNrr&#10;dxFM2+5C2E0tuslukipksJHW65AWNCfo346/CTVfitB4Kn0PxDZ+HNW8K+IofENtPqGmPqEEzJb3&#10;EHlPEk8DYP2gtkOPu4xzxjf8KK8Q+KvEd14i8d+LtN1vWItCvdB0hdE0OTTrSwju9n2iZo5Lq4eW&#10;RvKhGfMVQsZAXLFqAPFfAvx11b4ffBL4GeHrXxB4X8H203w+0O5iu9aspdc1DVriSCGFLSx0m0uY&#10;rqQr95pAGHzKApw7LteDP2qfiB8W9P8AgVF4Y03w7oV/4/0zXLjU7nV7a5uo9Pm06aCIvFCssLuj&#10;s0o8t2RhvQl/kZX63wh+y54m+GM2g3Pgr4g2Om3tv4O0rwhqk2qeHjei5SwRlhubZRdR/Z5D5khK&#10;v5ycrlTtO6X4Q/skn4UXPwsYeLn1eDwFb6/aw+dp4jlvY9SuI5gZHEpCvF5eCQuH3ZwmMUAeJfGL&#10;9pOLRrX4V+MPiM1paS+CPiXq2jatPocErQ3MkGnXqRvBCzO6mQSRAIzNhm+8R81fWnwS8R+LfGng&#10;Wy8TeLF0S1bW0XUNP03RC0y2VpIN0Mctz5jJcy7CpaSJUjySF3qA7cBYfsqLZeK9O1l/EwmW08e6&#10;j43NsdP4kF1aSW32XPm8bfM3eZg5xjYM5rufgn8JZfgvoeq+HbXWRqHhYajNdaFpzWpjfSLaRt5s&#10;xJvbzI0ct5fyqVUhOQoNAHotFFFABRRRQAUUUUAFFFFABRRRQB8+/tDaRY+PvjX8FfAniHT4tY8I&#10;anNq2qahpd0nmWt3LaWyfZ0njI2yIGnaTY2QWjQkHbU37Nel2vgf4g/GrwHosCWHhXQvEFrc6Tpk&#10;A2Qaet3p9vcTQwoPlji89pZAigAGVsDmu3+LXwu1Lx3f+FNc8O+IIvDPirwzeyXVje3Vgb61kjli&#10;aKeCeASxF0dGz8siMrIhB4INL4dfCbX/AAFaeIdQk8T6fq3jLxNriavrerTaO0drJGqRQLb29utx&#10;uiVbaCONGeWUh9zsHzsoA+ftU+GXh34x6L+054w8UaRBeeL9H1e/0rQ9cmjDXmiRWOnwyWjWUhG6&#10;3ZZpHmzGRudyTmr3wv8ADHh/9qb4p+ILz4neHNP8Ww6X4I8NjTrPVrdbi3tW1CCa4u5okcEJK7pG&#10;plXDARKARivSvGn7OPifV9Q+Idp4a+IFv4c8J+Pysmt6bcaGby7hka3W2uZLK5+0IsJlhjjH7yKY&#10;K6lwOdtaWufArxHo3jOTxF8M/GOn+DZLvQbbQb6y1bQm1W3dLYv9kniVbmAxyxrNKpyXRgVyvy5I&#10;B89fAbTrX48+JvhR4Z+I9lH440Tw94Ev7yG119BeQXV6mqfYBdTxyArLMsEGAz52meQjBbNe+fsi&#10;KdK8B+KfDEUkj6X4W8XaxomlpK5cwWUdyWghBJJ2xJII1HZEUDAAFQ2f7M9/4Ei+H9x8OvFsOg6v&#10;4U0abQJZ9d0o6nb6raStHI5nijntyJRNEJBIjrgvICpDcegfBv4ZD4T+ChpE2qPruq3V7d6tqmrP&#10;AsBvL26neeeQRKSI03yEImTtRVUsxBYgHcUUUUAFFFFABRRRQB4D+1ZbxeJdW+D3grUoBd+GfE3j&#10;CO31izfPlXkEFldXSQSjo0bSwRFkPDBMEEE14l8TdGk+F+u/GfwV4IsW0PwKi+Etd1PSdDjaGKys&#10;J7yaDVzbwxcRo9tahpPLA4ErdTmvqz4yfC+4+J2j6J/Zmtf8I74h0DV4Nb0nU3tftUUNxGrxsssO&#10;9DJG8M00bKHQ4kJDAgVx0P7POvX2m+Pb7VviFc2/jvxW1kR4i8M2J0yPT0s+bWKKEzSs0YdpWkSS&#10;VvME0i/KpAABwPwr8YeBoP2kJvB3wSn8OWfhTUfBN5qsz+GreOTQhqUF5bxRyqluyQvMEuSJtjLI&#10;yLArsAse3X+OPwm8W/Ej4u+Bpr74c+EfiX4d0Pw9ei4/4Sq7Sy0ttSnltgWSEwXku8JC5QGMqqyN&#10;mXcAG9J8J/C3xBp/ibWfGXiLxHpeteObrS10exu7LRpLPT7G3V3lAFs1zLI7NK4aQmcbhHGqiPDM&#10;0vijwF45u9d03xB4c8d2uk6wmmjTtQsdT0qa+0a5IYP9ojs1u4WhmDbgH85vkbawcqjKAedSwL8T&#10;f2ZL7TPhtep8HLLTpNR0zVrDQdOiWaye2knivLWzddscDNMrEXAjJ2ksqo7Bk639jr/k0/4Pf9in&#10;pn/pNHXTeEPhNY+DPh1qfhezu5JZdTkv7u91GZAXnu7yWSa4mKg8AySsQueAAueM1b+Dvw9/4VN8&#10;J/B/gr7f/av/AAj2k2ul/bvJ8n7R5MSx+Zs3NtztzjccZ6mgDpY3zqtwu7OIYjt3dMtJzjdx067R&#10;nHVsYW3VSN86rcLuziGI7d3TLSc43cdOu0Zx1bGFt0AFFFFABRRRQAUUUUAFFFFABRRRQAUUUUAF&#10;FFFABRRRQAUUUUAFFFFABRRRQAUUUUAFFFFABRRRQAUUUUAFFFFABRRRQAUUUUAFFFFABRRRQAUU&#10;UUAFFFFABRRRQAUUUUAFFFFABRRRQAVynjL/AJGLwJ/2GZP/AE3XldXXKeMv+Ri8Cf8AYZk/9N15&#10;QB1dFFFABXKfCf8A5JZ4N/7A1n/6ISurrlPhP/ySzwb/ANgaz/8ARCUAdXRRRQAUUUUAFFFFABRR&#10;RQAUUUUAFFFFABRRRQBU1N9lsh3bP30Qzu29ZFGPvL16Yzz0w33Tbqpqb7LZDu2fvohndt6yKMfe&#10;Xr0xnnphvum3QAUUUUAFFFFABRWT4uvp9L8Ka1eWz+Vc29lPNE+AdrrGxBweDyB1r5j8C3PxYv8A&#10;9lzw58WrT4q6zrvieTwzb+I5tA1rTNKGlXjm3E0tufs9lFcIGG5UZZcqxUneAVYA+sqK8Jj/AGnv&#10;B9tqn9tanrGsaZo3/CBWnjOSCa2gawitJpWCOCqG5a5JwnlglCNu1d5OdjQv2k9Kn8SPoXivwv4i&#10;+HOoHRp9ft18TCzK3NnAV+0OrWtzOFMW9CySbGwwIBw2AD16ivDdB/az0bWPF3gbQbvwV4x0H/hO&#10;Hk/4R7UdUs7Zba+iS3kuGmOy4d4R5cakJMiSnzU+TAcpX8Kfth+HPFsXhvUYfCXi2x8La9rJ8PW3&#10;ia9tbZbFNQ82SFYXVbhpsPNF5SyrE0e91UuDu2gHvVFeL+I/2qfDvh288RzDw/4j1Pwr4Zu/sOve&#10;LrC2gbTdMmUgSq4aZbiURbl8xoIZFTJyRsfbZ179pLT9N8Ua7pOk+DfFfi+z8PS2sGtax4etba4t&#10;rB540lVTG063E5WGWKVvs8UuFcdWBUAHr9FfLHi79pnW9A8d/tAafrumeI9E8I+BtCsLy31fQ4tN&#10;kuYC6TvJKizyuHklwvlh4ygWA71Rj8/p2tftEabpPii90PT/AAv4p8VDSGso9c1LRLKGeLSWugrR&#10;echlWWQiN1lcW8cpRGDMACKAPWaKKKACiiigAooooAKKKKACiivGPg5448SxfFf4m/DzxnqZ1PUd&#10;LvI9a0C8kgiga40W6XEaBY1UMYJo54WfGThCeTkgHs9FfMFt+0Lr9n8OvjV8XLi7a88H2N7LpXgr&#10;RhBEBcyW5+yCUSKu9zdX5ZFDEgKqYGWOeg/Zy+JXimx0jx14R+KutprHjbwPMs99qa28MH2ywngF&#10;xBcCOJVQAfvoflHW3OSTmgD3+ivnPwSvxX+Mfwq0v4l6d4/m8L6rrlmmt6J4TttNsptJS2kAmtbe&#10;8eWFrmV3jKLLJFPDy52Km3J7fxN4913TPEngDTryWDR7j7De694mgtStxGLS2thHJEjuoO03Nzbs&#10;rAK7LEeANwAB6rRXzt8No/ih8bvhzpvxIi+It14Mn1+BdW0PwzZ6VYz6bb2bgPax3plhe4nd0KmV&#10;oZ4B8+2MIV3tyDftez2138HfEfibVLPwd4avbDxN/wAJfbFVkgju9NMcDBHZDJhZ1l2KmGfegwxI&#10;FAH1xRXivwH134gfFW8m+JPiC9k8M+CtXt4z4Y8ERw27y/YiCyX+oT7GcXMwZWEETqkKbVfzJC5X&#10;2qgAooooAKKKKACivIP2iPG2u6CfAHhbwzqx8P6x4z8RxaR/bCW8c8llbpBNdTvGkqtGZGS3Ma71&#10;ZQZNxU7cV5P4t+Nnjr4R33xC8EXHiGTxRqtpfeG4dE8R6rY26zW0Gr3TWbPcLbxxQuYJIpXXEaBt&#10;8atu5NAH1vRXinh3xfrvgD4wT/DvUvEGqfER7rwxceJ7KW/hsYdSVoLiOCS3zBHbwFH86Ex70Uhh&#10;LukZSoj5P44/GHUrT4u+BvB8PiPxd4Gt7vw9e69qlv4V8Px65qm4S20VvE8SWd8ERWe43yKuzcFU&#10;Ody5APpeivFvE3jzxTonwCg1j4bSv8VdZuIJfs2u6/cWtnFAMSMbm8WGKHiErsaGGESFlCMEO916&#10;D9mvxdq3j/8AZ7+G3ibXrv7frer+HrG+vbry0j82aSBHdtqAKuWJOFAA7CgDvo3zqtwu7OIYjt3d&#10;MtJzjdx067RnHVsYW3VSN86rcLuziGI7d3TLSc43cdOu0Zx1bGFt0AFFFFABRRRQAUUUUAFFFFAB&#10;RRRQAUUUUAFFFFABRRRQAUUUUAFFFFABRRRQAUUUUAFFFFABRRRQAUUUUAFFFFABRRRQAUUUUAFF&#10;FFABRRRQAUUUUAFFFFABRRRQAUUUUAFFFFABRRRQAVynjL/kYvAn/YZk/wDTdeV1dcp4y/5GLwJ/&#10;2GZP/TdeUAdXRRRQAVynwn/5JZ4N/wCwNZ/+iErq65T4T/8AJLPBv/YGs/8A0QlAHV0UUUAFFFFA&#10;BRRRQAUUUUAFFFFABRRRQAUUUUAVNTfZbId2z99EM7tvWRRj7y9emM89MN9026qam+y2Q7tn76IZ&#10;3besijH3l69MZ56Yb7pt0AFFFFABRRRQBk+LrGfVPCmtWdsnm3NxZTwxJkDc7RsAMngckda+YfBF&#10;p8WLL9lnw98JLP4Wa14f8UJ4Yg8OS+IdY1PSjpdk/wBnEMtz/o95LPIFG5kUQ5ZgobYCWX60ooA+&#10;QviR+z58Q9D1XW4/hmJrWKx+Fdh4V0fU11BLWea4tr1ne3STdvhke3+VZsBUaQHcCvHD+Jf2arnX&#10;vHepaxD8O7z4YeDb/wAE+I9D13xN4p1+1vNV8+6hjK3d9OLu4eSBFUqjNPIy7XDJHGFLfetFAHxf&#10;J4w8W+LPiz+y3o2q+CRosdjc3d5JqiarZ3kGoLHo9xG1xZfZ5ZHa0/exkyzLEcz267SXONbSfgV4&#10;7s/2Wfh14SOimPxLpHjq01m7tBeQZhtU197tpd4fYcQkPtVi3YDdxX0V4H+DngH4ZXV1c+DvA/hv&#10;wncXSCO4m0PSbeyeZQchXMSKWAPODXYUAfJeo/DP4k+GPhz8WPhPonhB9XtvGeoavPpXi8ahax2F&#10;jBqkkjS/bI3kFwJIPOlwIYZVkxHyu5ttL4vfBDXTeasvgv4beINN8fLpFrpWh/Erwp4qh06Gby40&#10;WKTVYTPC8ixOg3RmC6BiACtk7U+waKAPjn4xfBT4i61D+0Bptl4cn8Q3Xj3wXplpZatbXVnDbPf2&#10;0M8UsLrJMkkZcyIynYUwTl1IxXd+HfD/AI++DHxD+IE+h+A5vGln4z1HT9TtL2LVrWzt9OlFpBaX&#10;CXpkfzVRPI81WginLKxXbuUbvouigAooooAKKKKACiiigAooooAK8H/aa+GvjbXJ9A8XfC0W9v49&#10;s4rnQXuZpFiC6dfKqSykkgMbeZLe6VTknyHVRmSveKKAPnP4g/s5t4jHwe+F+mWF3YfCDwsn27U7&#10;i11E2txJJZxJHp1uskUiThzK5uGlXHNuPm3MMV9S/Zwl8DfHTwx4n8I2ut65oGu6Ze+GPGSax4ku&#10;dSmSzdPNtJ0a+uHfEcqyIUjJOLliF4OfpSigD5u8CzfFn4N/DGy+GemfDefxPqGgQR6JoHitNXso&#10;tIms0Cx21zeLJKt1E0cePNiiglyYz5bMGGOu+HPwz8SPrOvXHxAvW169bw9p/ho6oVhiTUdsckt7&#10;dJFEAIRLNcmPYQCBaoQMHc3sdFAHzv8ADib4o/BT4dab8OI/h1c+M7jw/bppGh+JrLVLG30y4so1&#10;EdpJerLKlxA6IFEqwwT/AHCyFy2xeRtP2RZ4PFf7P9v4h0jT/GWmeFG8Qarr99MqfZl1S9aOdZVh&#10;kbc6+e8xT5W27EJwQpr62ooA8J+CPgLxZ8C/G2s+ArXTJ9X+Ec5bUvDmqfaYd2gFyTLpciNIJHhV&#10;huhdVbasmxjhQR7tRRQAUUUUAFFFFAHkX7Q/gzXddj8BeJvDOjjxBrHg7xJDrP8AZKXEcEt5btBP&#10;azxxPKyxiQJcmRQ7KpMQUsM5rzjWvhr458fJ8Y/GFx4BsLfUPEljpWkab4Q8W3kUrXVnZPLLL5kl&#10;pM0cE0jXMoidZX8to4nYryB9SUUAfN3wh+D0+hfFbWPicfBviLQGtfDj6HZaX4j11NX1vUGecXEx&#10;e5e8uEEf7m3SFHucBjMSsQOX9I8UeNPH3h/XdNv7DwFdeJvC95poM2maZcWces2F/uDYkNxdR2zw&#10;+WSp8uQsrpxvV8p6TRQB5B8L/hbq/gv4O+KNJvFjfWtev9b1k2ULgx2z31zPcJbqxwDsEqoT0LBi&#10;OMVrfs1+EdW8Afs9/Dbwzr1p9g1vSPD1jY3tr5iSeVNHAiOu5CVbDAjKkg9jXpNFAFSN86rcLuzi&#10;GI7d3TLSc43cdOu0Zx1bGFt1UjfOq3C7s4hiO3d0y0nON3HTrtGcdWxhbdABRRRQAUUUUAFFFFAB&#10;RRRQAUUUUAFFFFABRRRQAUUUUAFFFFABRRRQAUUUUAFFFFABRRRQAUUUUAFFFFABRRRQAUUUUAFF&#10;FFABRRRQAUUUUAFFFFABRRRQAUUUUAFFFFABRRRQAUUUUAFcp4y/5GLwJ/2GZP8A03XldXXKeMv+&#10;Ri8Cf9hmT/03XlAHV0UUUAFcp8J/+SWeDf8AsDWf/ohK6uuU+E//ACSzwb/2BrP/ANEJQB1dFFFA&#10;BRRRQAUUUUAFFFFABRRRQAUUUUAFFFFAFTU32WyHds/fRDO7b1kUY+8vXpjPPTDfdNuqmpvstkO7&#10;Z++iGd23rIox95evTGeemG+6bdABRRRQAUUUUAFYXjvxlpvw78Fa94p1iXydK0Wxm1C6fuI4kLtj&#10;3wuAO5xW7Xzl+1ymqfEq88EfBfQLi1tr7xZetqmqXN5btcwW2lae0c8vnRJJGzpLObWDaHTcJXGc&#10;BiADrvgT8e7j4w/DnWtb1Tw/F4M8SaJczWeq6Ffaj5kdnIsSzRl7jy1+R4ZYn37MAMfvbeeig+Nn&#10;gyw0rw5J4g8ZeEtI1LWrS0uLe3j1+GSG4a4U+V9llfyzPG7JII3CL5gQkKOQPmvxxbeLvgp8atbv&#10;/GOv6Lq+l/FTwxe6U82i6RNpdvDqtjavJbGRJbu4y8tuZ4wwZc+RGuMgZg/ZJsLeb4sfCe7eFHuY&#10;P2f/AA8kUpXLIrTncAe2dq5+lAH0T8dfi3qvwpg8FQaH4es/EereKvEUPh62g1DU30+CFnt7ifzX&#10;lSCdsD7OVwEP3s545xLL48eItG8X694V8aeD9P0fXLLwzN4psX0PW5NRs7y3hk8uaJpZLW3eKVXa&#10;Ljy2UrJkMSrAcZ+3VLoMFj8FJPFGsf2BoC/EW0N5qf8Aasml/Z0/s7UPm+1RyRtFzj5g6nnrzXBW&#10;8PhOT4u+ItS+EnjC68ceG7j4e6nbeKr1vEk/iK3tpI3Dacgu55pmjkYy3x8lZANoLFBncQD6J8Pf&#10;tE+DX+EfgPx14x1/QvAEHizSLTU7e31zV4YFVprdJjCkkpQSFBIASAM9cDOK6fX/AIr+CPCml2ep&#10;a34x0DR9OvbU3trd6hqkEEM9uDGDMjuwDIDNCNwJH71OfmGfh34b+N7Xw7afCqG+8ZaN8IXPwk8M&#10;pD4q1K3+1alq0BUPPZ6Ws8pto5FKRhx9nnkczR/IdseK/wCyfp9pqN7+yHFe2/n3Gk6b46VIr2EL&#10;NZzR3tvGFZMDypFRiu3A25wAOlAH2J4n+PGk6Zqnwvj0L7F4p0jx1q8mmW+r6dqCPBEq2txcecjI&#10;GWUZtymAw+9nPGD3Wh+LtC8TXWqW2j61p+rXGlXJs7+Gxuo5ns5wMmKUKSY3AP3Wwfavz08WeGtd&#10;8XXuleGPCfiL/hB9Uf44+I7Sw1e1tFmNiG066kdkjJUBjvkwQRtL7hyOfrT9kLxDpVx8ILPwnbaL&#10;aeFte8GSvoOu6BaMWW1vozmSUFiWkSct9oWVizSCXczM240Ae20UUUAFFFFABRRRQAUUUUAFFFFA&#10;HnPxa+KmoeBNS8J6B4e0CHxN4s8T3kltYWF3fmxto4oomlnuJpxFKyIigD5Y3JZ0UDnIf8Hvipdf&#10;EZPE+na1oieG/FXhfVW0nVtMgvPtkCsYo54ZoZjHG0kUkE0TgtGhBLKV+XJ4H9obVNL8BfGn4LeP&#10;vEV9HpHhjS59W0q91a6YJa2b3dsnktPIeI0Z7fYHbC7nUEjIqt8B/Gmgan46+MfxDj1vT4/BviPx&#10;PYaXomszXKpa6nJBY21oxt5GIWVWufMhQoSHeNgpNAFzxr+0n4k0i9+It94Z8AW/iXwj8PiI9c1O&#10;XWza3c0qQLc3UdlbC2kWdoYZIz+8li3OSg6ZrU1v48eItb8aTeHPhl4P07xnLZaFba7f3mq662l2&#10;8a3Jf7JBEy205klkWKVzuCIqhct83HjGp/Enwv8ABvSf2mvBviPV4NO8Wazq99q2iaJcuFu9ajv9&#10;OgjtxZRfeuC06SQ4jDEMhBxV34YeJfDX7K/xS160+JXiGw8Ipq3gfw21le6vOtvb3cmnwT213FC7&#10;EB5ULQkxDLkSqQCDQB6Tp/7T154/h+H1v8OfCcWvaz4r0SXxDLba/qh0uHSbONo42FxJHBcMZTNK&#10;IhGiHJjlJYBOfQfgx8UB8W/A661Lpcmg6pbXt1pWqaTLMJjZXttO8E8YkAAdd6Eq+F3IykqpJUfJ&#10;3wJvNP8AgH4m+FPif4iXsfgrSvEPgXULKO915xZ21tdNqn29LWaSTaIpmhuGIV8bvJkA5XFe9/sj&#10;51PwL4q8TQq/9leKPF+sa1pcroyG4spLlkgnAYA7JUjEqHHKSKRwRQB7hRRRQAUUUUAFFFFAHn/x&#10;k+Kc3ww0nQ00zRh4i8SeINWg0XSNKe7FrHNO4d2aSbY5jjjiimkZgjnCYCkkCuEn/ajm8L6d41s/&#10;GHhVNL8Y+HLzTbKPR9K1P7bBqT6iwjsDBcPFCwV5d8bF4l2GJz8wGSn7Vc1r4a1T4P8AjfVJjaaB&#10;4Y8Yxz6teuP3Vnbz2V1aieVv4I1mngDMeFDkkgA1458QL3wv8U9b+OHxCsb2+1vwbp9n4YtrHxJ4&#10;TgTURDf2N1Pdvdw8hJ4rY3EDShGb5FmX7wIoA+k/DPxav7fxHqHhz4gaVpPhHWrbS311JdP1lr7T&#10;5LBH8uWQzywW7I8TbS6tGECyxESMS6x1PHPxi1m28ZeEfDHgHQ9G8Y3/AIg0u71sXV/rr2NnDZQt&#10;bqsolitbnf5jXKBcKAQpOa8m+E2pXXjL9pO/+JV38RPD/jfwv4f8E3GlXXiHw5braaFbyzXkVwY0&#10;c3E4MqR2rPMTOwVZIMrHkb+n+ME3wA1f4kaFq/xU0nQLuK50AtpHifxc8Enh6eFpgxghaeQ25ufu&#10;yA7N7RMdjMokAAO58QfEL4g6SnhfSbL4e2WqeLtXFzLdiLWZ10PTIoe8uofYi5d98YSMW+5iZOix&#10;l60vg58VG+KWj62bvSv7C17w/q8+havpyXIuoobqJUc+VMFXzI2jlidWKI2HAZVIIHzjYftMW/7O&#10;Xwi0LQtXu7KHxF4l17WLbwTaeJb9bCzttHS8m+x3N7cSEeTaxW5hwBmR1MaRqx4X3P8AZps/Bdj4&#10;AuV8H+NtL+Ic9xqM97rviPS72G5F7qc2JJ3fynZYzhkCx5OyMRrkgAkA9OjfOq3C7s4hiO3d0y0n&#10;ON3HTrtGcdWxhbdVI3zqtwu7OIYjt3dMtJzjdx067RnHVsYW3QAUUUUAFFFFABRRRQAUUUUAFFFF&#10;ABRRRQAUUUUAFFFFABRRRQAUUUUAFFFFABRRRQAUUUUAFFFFABRRRQAUUUUAFFFFABRRRQAUUUUA&#10;FFFFABRRRQAUUUUAFFFFABRRRQAUUUUAFFFFABXKeMv+Ri8Cf9hmT/03XldXXKeMv+Ri8Cf9hmT/&#10;ANN15QB1dFFFABXKfCf/AJJZ4N/7A1n/AOiErq65T4T/APJLPBv/AGBrP/0QlAHV0UUUAFFFFABR&#10;RRQAUUUUAFFFFABRRRQAUUUUAVNTfZbId2z99EM7tvWRRj7y9emM89MN9026qam+y2Q7tn76IZ3b&#10;esijH3l69MZ56Yb7pt0AFFFFABRXA+Pfjl4R+G/iTTfD2sTavPrmo2st7bafougahqszwRsiSSFb&#10;SCUqqtIgJbHLCtLwB8UvDXxOg1B/D9/LNcadMIL6wvrOexvbOQruVZ7a4RJotykMu9BuUgjIOaAO&#10;sooooAKK8/8AF3x28HeC/ET6Bd3epanrkUQnuNN8O6JfazcWkbfcaeOzhlaAPzsMgXftbbnacdH4&#10;I8c6B8SfC9h4j8Marb6zot8m+C7tmyDgkMrA4KOrAqyMAyspVgCCKAN2iiigAorkvHnxU8M/DVtP&#10;i12+mW+1EyCx0zTrKe/v7zywDIYbW3SSaRUDKXZUIQMCxAIqXwB8S/DnxP0u5vvDt+10trcPaXdr&#10;c20tpd2cynmK4tpkSWF8YYLIikqysMqwJAOoooooAKKyPCfi7R/HWgW2t6BqEOq6RclxBeW5Jjl2&#10;OyMVP8S7lbDDgjkEgg1r0AFFc/p/jzQtV8a6z4Stb7zfEOj2tte31n5Mg8mG4MghbeV2NuMMnCkk&#10;beQMjPQUAFFFFABRRRQAUUUUAFFcr8Q/if4b+FmmWV94jvZrZL67Sxs7ezsp726u7hgSsUNvAjyy&#10;thWbCKcBWJwATUnw++JPh34paHLq3hu+e8tYLqWxuYri1mtLm1uIm2yQz28yJLDIODtkVThlbGGB&#10;IB01Fc54s+IfhzwNe6BZ67q0GnXmvX6aZplvJlpLu4YEhEVQT0BJPQdyKwPiH8e/Bfwu1qLR9dvd&#10;RfVZLGTUzZaPot9qs0NojBWuJUtIZTFHuOA8m0EhgCdpwAehUV55r/x/8C+H7Xw/O2rz6x/wkFqb&#10;7S4PDum3WsXF3bAKTcJDZxSyeUN6fvCu0F1GckA9T4M8Z6J8Q/C+neI/Dmow6touoRebbXcGcMMk&#10;EEEAqysCrIwDKysrAEEAA2qKKKACiiigAooooAKK5vx/8RPD/wAL/Dra54lvzYaeJ4rVDHBJcTTT&#10;SuI4oooYlaSWRmYAIisx9KwtG+PngTXPC/iHX49bax0/w8/laumr2Nxp91YPsV1WW2uI0mQsroUB&#10;T59w27sigD0GiuT8DfFHw98RHvIdIlv4L2zCPPp2s6Vd6XexxvkJKba6iil8pikirKF2M0cihiUY&#10;Ct8QfjB4Z+GN/o9hrcmqSahq6zvZWWj6Je6rcTLDs81vLtIZWCr5keWIA+Yc0AdrRXnutfHnwf4e&#10;0LQdU1CbWLY67LJDpulnw9qB1W6aMMZNuniA3WFVCzExABSrE4ZSeh8C+P8AQPiV4fTWvDmoDULA&#10;yyW7lonhlhmjYpJFLFIqyRSIwIaN1VlIwQKANaN86rcLuziGI7d3TLSc43cdOu0Zx1bGFt1UjfOq&#10;3C7s4hiO3d0y0nON3HTrtGcdWxhbdABRRRQAUUUUAFFFFABRRRQAUUUUAFFFFABRRRQAUUUUAFFF&#10;FABRRRQAUUUUAFFFFABRRRQAUUUUAFFFFABRRRQAUUUUAFFFFABRRRQAUUUUAFFFFABRRRQAUUUU&#10;AFFFFABRRRQAUUUUAFcp4y/5GLwJ/wBhmT/03XldXXKeMv8AkYvAn/YZk/8ATdeUAdXRRRQAVynw&#10;n/5JZ4N/7A1n/wCiErq65T4T/wDJLPBv/YGs/wD0QlAHV0UUUAFFFFABRRRQAUUUUAFFFFABRRRQ&#10;AUUUUAVNTfZbId2z99EM7tvWRRj7y9emM89MN9026qam+y2Q7tn76IZ3besijH3l69MZ56Yb7pt0&#10;AFFFFAHgPiT/AJPp8Cf9iDrX/pdp9cL8fdWudF+M/wAV77w/dT2F/Z/BfULm/u7F/KeG4WaU2Dl1&#10;wyyKFuyhzkAEjHFe9ePfgb4R+JHiTTfEOsQ6vBrmnWstlbahouv6hpUyQSMjyRlrSeIsrNGhIbPK&#10;ijRvgV4J0Lwp4l8PW+kSzWHiaKSDWp76/ubu91FHiMRE93LI08mIzsUmQlFwF2gCgD5+sHvvgXaf&#10;BH4l3ni7xLqmh6/DBo/jFtd1+7vbUy38EbwXwgmkaG323UaR/uVRVW5IACjj2D9lfUdb8T/CS38Y&#10;a/eXlzd+L7258Q29veSOwsrK4kLWduisTsVbcQ/KuBuLnkkkw/Hz4LXvxO+D0Xwr0Oy0m28KajFb&#10;6dqN1qF3KZrCyikiINtF5b+dLsjKqZJI9jbXJfBU+u2Fhb6XYW1laRLBa20awxRJ0RFACqPYAAUA&#10;fPP7ME+rW3gn4ry2NlZaj4+Xx5rZ1C11S8a0SSX7T/owkmSKVkT7H9m2ERt8mzAxXnepfFWWa08R&#10;eEE8O3ngbxHP8R4tN1TSfh9qf2268RyyWCX1wsF7cGx+xl4wu+bKsqxuEId1YfSnjH4GeD/HHiAa&#10;9e2mo6drhh+zy6n4e1q+0a5uYhjak8tnNE06rj5BIWCbm243NnPf9mn4aDwLYeELbwtDpmi2N7Fq&#10;ludLuJ7K7jvY12Ld/a4XWc3BX5WnMnmOCwZm3HIB8yeCJPjF4i/4aA+HWjT3egazplv4b1PTNFvv&#10;GV1qt1ZpdLI97aLq0yNLDJLDbFAyl1hkkZo3wQ49n/Zs8S2lr4w8WeD7uz8feGfEkNnY6tP4W8c6&#10;yNaW1jkV4zPZXvn3DSQu8bKVaXh4yRHGWYHp7T9lH4W2dv4hiXw1JM/iCK3j1W6udUvJ7m8aCR5I&#10;J3neYyG4jeRitxu81flw4CrjqPAPwf8AC3w0vdTvtFtb2TU9SEa3ep6vqt3ql7MkYPlxm4upZZfL&#10;XLFYw20FmIALEkA868IBx+2n8SDqsY+0N4P0QaHJJ1+yi4vvtYj/AO2xg34/6Z5/hrA/aT+JeieB&#10;9O8b2/gm+h0f4kXNx4dste1e0tC0thaX18lpDPJIyGIusZn8tXJKk7tuG+b2b4g/CPwr8UJdJuNf&#10;sJ31DSJJJNO1TTr+40+/szIuyURXVtJHMiuuA6q4VwF3A4GKeh/AjwFoHgzWfCsHhu3u9F1tpZNW&#10;TU5JL6bU3kJLPdTzs8s7c4DSOxUBQCAqgAHzx8arjVPgNrGv+GvCvivxLdabrPwz8SarLBq2t3eo&#10;3OnXtjHD5F7Dc3EjzRF/tDKVVwgMSMqq2S0/hXTdQ8MeLvgHBN4w8XaufiLoN/a+IhqHiC7lS5k/&#10;s1LkTwp5mLORWVgrWwiIDnvgj3LR/wBnPwDouma/ZJpV7qC67pjaLf3Wsaze6jdyWBVwbVbm4mkl&#10;ji/eOQiOqhmLABjmt8/Czwub/wAG3p0v/SfB8ckWhv8AaJf9EV4Ps7jG7D5i+X593r15oA+HvgX4&#10;euoPhT+yj4Us/EPifRtK8VanrDa1DZa/fQyTrFZXUohVxKHhTdbp8sRQAl2ADOxPpcFjqXjnw38c&#10;/Fl5478U+HdQ8Bape6R4eWy126jtNJh060ililuLfzNl88rMZZTeCXejqvC9fevDX7PHgLwheaDc&#10;6XpFzE+gahdanpKTareTx2E9zC8M3kxySsqRskjgRKBGpYsqhjmmeL/2cPh7468TXuu6zocs17qI&#10;txqcNvqV3bWmqiA/uhfWsUqw3gUYTE6SZQBDlQFoA8j/AGaPFF743/aD8ZeItStxaajq/wAPvB+o&#10;XNuoIEUsqX0jqAeRgsRz6V9T1z2meANA0bxlq/iuy08Qa9q1pbWN5dCVyJYLcyGFNhbYu3zpOVUE&#10;7uScDHQ0AFFFFABRRRQAUUUUAeGfFqOU/tQ/AOR2UWar4gXa5HNwbOPYVB/iEYn6c4Lds074HLs+&#10;PH7QwgG2x/4SDTDhB8n2g6NZ+bjtux5Wce2ec16P8Q/hh4b+KemWVj4jsprlLG7S+s7izvZ7K6tL&#10;hQQssNxA6SxNhmXKMMhmByCRVPwx8G/Cvgzw0NC0S1v9PsjqR1eaaLV7z7Xd3ZkEjS3F0ZTNcFiA&#10;GErsGRQjAoAtAHif7U3w28N23xV+C/jkaaJPFd1480nTW1KeaSVorZYLxvKhVmKwqWO5hGF3kKW3&#10;FQR1vw1jkT9rn42m5ZGkfRvDbWwJG9YNt+CB32+YJD6ZJr1bxZ4E0LxxLoUmt2P219D1OLWNPPnS&#10;R+Rdxq6pJ8jDdhZHG1sqc8jgVznxD+Angv4o61FrGu2WopqsdjJphvdH1q+0qaa0dgzW8r2k0Rlj&#10;3DISTcASxAG45APD/wBn3xv4X+Ef7L/gLxDd6VFf+J761uNI8P2FjAh1PVYftkz2tnbk/MY9pRuS&#10;EjXLsVUFh7N+zt8NNS+Fnwyg0zXLiG48QX99e63qv2VibeK7vLiS5mihJAJjRpSqkgEhckDOKp+I&#10;P2Wfht4i1zw/rD6RqOk6j4f0saLpUvh/X9R0gWVmCT5Ma2k8SqDnB4yQqgkhVA77wh4RsfBGjJpe&#10;nT6pc2yuziTV9WutSnyTk5muZJJCPQFsDsBQBtUUUUAFFFFABRRRQB4T+0jHKfiH+z87MBp48dbZ&#10;lc/KZDpWoeUSP94ce5HfFeQfHHw1P4g+MPxgaxv7GwGnw+BdWWLU7xLO0v7631K6lS0aV/lEkypF&#10;EueNzQ54xX1j4/8Ah34f+KHh1tD8S2Bv9PM8V0gjnkt5oZonEkUsU0TLJFIrKCHRlYetc9p37Pfg&#10;DT/CHiTw02gnUtL8SP5msHWL241C5v22KitLc3EjzMyKiBCXym1du3AoA8n0TXPEfxA/bCih1fwr&#10;qvgzRv8AhXV9BLaXmoQi/LyahbBJGeymkSMFUmEbJNvBWUkJ8pPWeLvg83ib406Df6R8Vb/wpqGg&#10;+F5NPj0nTUtLzVDBNcRk3Mkt8lwTGxtVQsYt7PHnzeGVu98KfCDwz4LsdYt9Mi1Mz6vGIb3U77Wr&#10;291GWNVYIn22eZ7hVTfIUVZAEMjsm0sxMHin4JeE/GLaTNqEOqxahpdqbK21bTddvrDUfs52lonv&#10;LeZJ5UYojMsjsGZVYgsAaAPM/Bnxu0Kw+Gb+O/iFDZz+I9A1vVvB1hqVrYrJf6xLDfSWyxWUajc0&#10;t0baMmGLhnQ4AVRt7H9nb4f634K8NeIdU8TJHaeJPF2u3PiTUNNhlEsenNMsccdqrjhzHFDErsPl&#10;aTzCvykU7xZ+zF8OfGdx4UuL7R761uPCqTpos+j63f6ZJZecMTMjW08Z3uPvOSWbJyTk57LwT4E0&#10;3wBps1jplzrN1BNMZ2fW9cvdVlDEAYWW7mldVwo+UELnJxkkkA143zqtwu7OIYjt3dMtJzjdx067&#10;RnHVsYW3VSN86rcLuziGI7d3TLSc43cdOu0Zx1bGFt0AFFFFABRRRQAUUUUAFFFFABRRRQAUUUUA&#10;FFFFABRRRQAUUUUAFFFFABRRRQAV5p4j/aJ8F+GPGOp+FZ28Q6jrulxwTX1roXhXVdVFssyloi72&#10;ttIi7grEAnPyn0r0uvA/hN/ydx8f/wDrx8M/+k93QB29/wDtB+ANO+GI+IMmvGXwqZ4rU3NrZXFx&#10;OtxJMsCwNbRxtMs3musbRFA6tkMoIOINE/aM8Ea54m0vQDLr2japqrvFYR+IvC+qaQl3IqlzHFJd&#10;20SPJtBbYGLEAkDg18nfHSWUWH7RT6BDHPYL8RfB3lQvJ5No+ph9L+0rvVWKk4t/MYKxB5wTwfS/&#10;HviTxl8Qfj38L/h38Q9A0LwDZQ6knizTNU0vWptVXWrmy3N9ghZ7S28l1D+a5YHcgwobLFQD6J8A&#10;/E7w18TtHvtU8Oakby1sL2fTbwT28trLa3MLbZYZYplR42U4OGUcEEcEEzfD/wCIWgfFLwvbeI/D&#10;F6+paJdM6294baWFJwrFS8fmKpdCQdrqCrDlSQc18w/tLfDLULP40+HNL8La43hzRfjNcjQPGMEC&#10;tvlS1ge4a4t2BAinltYZrR3wfldGxuQGvrXR9HsvD2kWOl6ZaxWOnWMCW1tawKFjhiRQqIoHQBQA&#10;B6CgDhPFX7Qngjwhr2oaLc3uqapqmnIr6hbeHdB1DWWsNy7kFybOCUQMy/MFkKkr8wBHNdZofjbQ&#10;PEvhG38U6TrFlqPhy4tjdxapbTK8DwgElw44wMHPpg56V4P+ybc67Z/s33Eui6bp+rePV8Q6x/bV&#10;prOoSWKvqP8Aac/2jz5kgndWCbSv7tsqIxwDkeV+OPifP4h+AviX4a+HPAy+HvF3inxzqPg+TQfD&#10;OqreG4Bf7VrF1BLcJbKN0D3JG/y1VnTkDgAH1z8K/ix4U+Nfg228VeDNV/tjQriSSKO5NvLbtvRi&#10;rK0cqq6kEfxKMggjIINctZ/tR/De/vbaKHWb42F1d/YbfXX0O/TRp5i5jVU1JoBaNucbFIlIZiFU&#10;kkA+MfCvxCnw++PHj3wd4j8I6l8NfA3jfRm8Q6db+ILqxVUuLSGK21II9rdToqmD7LKSzKQVkJGM&#10;GsbxBpfxL/Zn+Bdu0t54K+PfwC0DShJcWGq2P2XWDpKBRbpDIpktLtYYgj73SMyCM45YEAH2fqGo&#10;Wuk2FzfX1zDZWVtE009zcSCOOKNQSzsx4VQASSeABXnHhr9pPwB4r1bSNPs9Q1S2fWSF0u71XQNQ&#10;0+z1FihdVtrq4gjhnZkBdRG7F1BZcgE1sfGnQvDPjD4QeLdE8X6tHoPhjVtLmsb7Up7hLUWsUyGP&#10;fvk+VGBYY3DGcAg9K8C16/8Ai98EZPBtv8Tk8FfGb4cx6ppWmjWo9LfTtcs9Rmu44ra+a3Zprd1i&#10;dkAMRjk3MrDG07gD1bXP2qvAPhvxDbaFqKeL7fVruaaC0tR4F1x2vHiBaTyCtmRMFUFiYyw2/NnH&#10;NdH4o+N3g/wR8Mm8f+Ir690LwwpjDS6lpN5BdKzyiJFNo8QuAzOwAXy84OcY5rz741/8nPfs5f8A&#10;X9r3/pqkrmv2hfE154w/aC+H/gjTPCOr+OtM8Ko3i/xBpmjSWSN5jLLbackhu7iCMrvNxKU3lsxR&#10;naRyAD2vxv8AGjwX8OPhsvj/AMRa7Fp/g9ktpRqoikljKTsiwtiNWbDGROcYAOTgAmtPxP8AEPw9&#10;4Ns9Eu9W1JLe21rULbStPljjeZbi5uG2wICgbAY/xHCjqSBXwZqmoy3P7Ifib4ReKNEutOuvA/jb&#10;QdFGj600M07aNPqtpLYecYpJY2zbv5R2uwPksMk5rR8cX938F/Evw4+A2uXE09hYfELQNU8Dahcu&#10;zm50UXYQ2Rds7pbNyI8ZyYWhOBg0AfV2oftP+AtP1nXtLVvE2pXOhXbWOpSaP4O1jUILWdUWRo2m&#10;t7V49wSRGIDHAYHvXfaR4y0LX/CsHibTNXs9Q8PT2xvItTtplkt3hAJLhwcEAA8+xrxv9lX/AJGX&#10;9oH/ALKXef8Apt06vAdc8U3Z+BXjzwB4StL7Urj4g/EzW/D2hWGlNCkr6d55k1V7bzHjjCqkd+FL&#10;Oq7nBzigD7F+Hfxm8HfFf4f/APCbeFdY/tTwziYm8NtNCy+USJA0UiLIpGCcFQSMEZBBPF2/7Ynw&#10;wuPD9p4gN74ktfDd0kU0evXvg3WbbTRFIVCStdyWiwpEdynzGcIAck45rx7wL4hvfh98X/iZ4OvP&#10;BOr/AA/8N+OPD03iHQtP1mWycm+tLeO2v0i+yXM6YaL7JJgsGyJDjBBrgbf4hfEDRP2Efhx4d1jw&#10;v4Z0T4f+K/DOneF7vxyddnvP7EtLy2S3F5dWRsoxkiTaFE5QSOgdwuWoA+xvGnx78HeA/FVt4a1G&#10;bWbzXbiw/tOOx0Lw7qOrSfZfMMfmt9kglCrvGPmx29RW34A+Jfhz4n6Xc33h2/a6W1uHtLu1ubaW&#10;0u7OZTzFcW0yJLC+MMFkRSVZWGVYE+N+G9Di8M/tnaVo8EkksGn/AAritI5JTl2WPUQgLH1IHNaf&#10;hVkb9tn4hDTN32UeC9FGr+UAI/tv2q+8nf8A9NPI/wDHdvtQB7zRRRQAUUUUAFFFFABRRRQAVynj&#10;L/kYvAn/AGGZP/TdeV1dcp4y/wCRi8Cf9hmT/wBN15QB1dFFFABXKfCf/klng3/sDWf/AKISurrl&#10;PhP/AMks8G/9gaz/APRCUAdXRRRQAUUUUAFFFFABRRRQAUUUUAFFFFABRRRQBU1N9lsh3bP30Qzu&#10;29ZFGPvL16Yzz0w33Tbqpqb7LZDu2fvohndt6yKMfeXr0xnnphvum3QAUUUUAFFFfm9r/wC0D4Js&#10;vjnqHx6m8feHo9R0jxenhAeHzq8H21/DKBrSWQW5fzMfbZpLwYXmOIMcjoAfpDRXx54+8eeOfh3+&#10;0F+0F4ns9Y0q90/wv8M7fWbHSLzT52XdGmoSRLuFyAMyxEyMqDepRQEKb23bL4xfGq78efD/AMLy&#10;SeBbebx5oFzrlvcjTLyQaCIPs7vHIv2ofb9y3CxgqbXBy+CF8tgD6mor5Z8J/tN+NvH8Pg/whpNp&#10;4fsPiFqup67YajqlzbTz6XaRaTdC3nuI7YSpJIZS8WyIzDZvYs7bMN6x8GfiTrXi3U/GvhfxTbWM&#10;XinwhqaWF3daWjpaX0UsEdxb3Ecbs7Rbo5QGiZ3Ksp+dgQaAPTqK+HtI0/4SXn7SP7QDfET4b/8A&#10;Ca6iPEFgLa6/4V/d+IvJi/smz+TzYbSYR85OwsDznHOa1fhz4o+Jvwy0b4Y+BdDsLHw9B438Q6+2&#10;i23i60nuZvD+iRCS6sYXt0niYMsC7BAXBjDxoSpjZaAPsyivjvxv+2fe6Frfj9bXxx8L9HHgaYWM&#10;nh7xHdC31PxLcwRLJd/ZibxfsSMWMMReK5JdSxyOK0fGP7XOpN44Sx0vxP4I+Huj3ug2Wu+HpviJ&#10;aXMUHiVJkV5FivlnjhtzH5sMZQLcSZZn2FVwQD6zor5e+K37SviTwh8W9S8IyeIfAvw1FvpdvfaV&#10;/wAJ/b3K23iKQ4+0Rw6gs0UMHls8Ue0JPJlmfy9q4Po/h34s61qvxv8AiD4MurOxgsPDvh/StVt2&#10;jDtMZrk3YlR33bWUfZ024VTy2ScjAB61RXyZ8Lv2kPiZ8Yb/AOEml6WvhXRbvxV4Hfxdql7dabc3&#10;UcDR3EMLRQxLdRnDeeuNzkrgn5ulc9qX7fNtZWeseMm8a/De28M6Zrcth/wg9xfL/wAJJc2MU/2e&#10;S7WT7UAkhIedbc2zbo1UeYC+5QD7UooooAKKKKACiiigAooooAKKK+WvjBL4HP7S00XxuHh1vAB8&#10;K27eGk8YLC2lNqH2qYXu0XH7o3ez7Jgff8snZwZKAPqWivg7wj4pHxe8H/CKDXtFvPiRZW9/4ojk&#10;8AanbpLe6la2t69raXM6XzJFvtk8tG+1SIxaXILSAKW+HLG28WL8MfhfrPl3vg/UPiZrsep+D5VY&#10;xaVBZ2lzf2ei3CEbHjhYWz+Wm+AhEETSRBGYA+86K8B+AGiaf8P/AI2/GXwN4es4dJ8KWJ0fVrDS&#10;LRBHa2Ul1BMs6QRD5Y0ZrYSFVAG6RzjmvfqACiiigAooooAKKKKACivAf2rLeLxLq3we8FalALvw&#10;z4m8YR2+sWb58q8ggsrq6SCUdGjaWCIsh4YJgggmvEvibo0nwv134z+CvBFi2h+BUXwlrup6Tocb&#10;QxWVhPeTQaubeGLiNHtrUNJ5YHAlbqc0AfddFfKPwr8YeBoP2kJvB3wSn8OWfhTUfBN5qsz+GreO&#10;TQhqUF5bxRyqluyQvMEuSJtjLIyLArsAse3X+OPwm8W/Ej4u+Bpr74c+EfiX4d0Pw9ei4/4Sq7Sy&#10;0ttSnltgWSEwXku8JC5QGMqqyNmXcAGAPpeivnfwr4B+Fnxo8A+HtS1Lw3Y6J4R8G3Gq2V34Enht&#10;00C0v4pnhupJrfyxHL5LxzmNyAoEzSFQxG3S/Y8sZ7b4da9d2ttLp/gvUvEV7e+ELCUMgt9GbYIP&#10;LRuY4ndZpY0GAscsYAUYAAPa43zqtwu7OIYjt3dMtJzjdx067RnHVsYW3VSN86rcLuziGI7d3TLS&#10;c43cdOu0Zx1bGFt0AFFFFABRRRQAUUUUAFFFFABRRRQAUUUUAFFFFABRRRQAUUUUAFFFFABRRRQA&#10;V5p4j/Z28F+J/GOp+Kp18Q6druqRwQ311oXirVdKFysKlYg6WtzGjbQzAEjPzH1r0uigDgT8CPAn&#10;/Cv7XwSPD8aeGre7gv1tEnlV5LmKdLhJ5JQ/mSyGZFdndmZ2yXLZOdT4ifC/wz8VtL0+w8T6c1/D&#10;p2oQarZSRXMttNa3cJJimilidHR1ywyrDhiDkEiuqooA5/xD4D0LxVrvhvWdUsftWpeHLqS90ufz&#10;pE+zzPC8LttVgHzHI64YEc5AyAa6CiigDzrxV+z/AOCvF/iG+164s9U0rWNQSNL+98Oa7f6NJfhF&#10;2R/aTZzxeeUX5VMm4qvAIHFWPC3wG+H/AII1Lw9feHvCthos3h+zubHS47BWhhtYrho2uCsSkIXk&#10;MMe6QqXO3luTnvaKAOY8W/DTw1461fw9qmuaYt9f+H7iW602fzZIzA8kLwyg7GAdHjdlZHyrA8g4&#10;FcfpX7Lnw40WWJbTStTTS4bg3MXh+TxBqMmixP5hkATTWuDaKiud6IIgqMqlQpVcer0UAUtb0TTv&#10;EukXmlavYWuq6XeRNBc2V7Cs0E8bDDI6MCrKRwQRg15/4V/Zw8C+D73S7iytdZvF0rYdPs9Z8Sal&#10;qdnZMg2xvDbXVxJFG6DhWVAyAkKQCa9NooAwNb8CaF4i8T+HPEWo2P2jWPDsk8ml3PnSL9naaIwy&#10;narBW3ISPmBx1GDzRoXgPQvDfiTxHr+nWPkax4hlhm1O6aaSRp2iiEUQwzEIqoMBUAXJY4yxJ36K&#10;APPPF/7P/gLx54jvde1vQjd6pewWNvcype3EKzJZ3X2q13pHIqFo5vmDEbsZUkqdtavjz4TeEvib&#10;f+GL3xNo0Wp3nhnVItZ0i4Mkkclpdx/dcMjKWHqjZRsLlTtGOuooA8o1D9mDwFqGs69qir4m0251&#10;27a+1KPR/GOsafBdTsixtI0NvdJHuKRopIUZCgdq6XSvg94N0LWPDWp6b4ftdPufDWnz6Xo6WpaO&#10;CxtpjGZUjhUiMFjDHltu7C4zgkHsqKAOU8a/C7wx8Q9Q0K/1/TTeXuhzTT6fcR3EsDwNLC8EozGy&#10;lleOR1ZWypB5HAwlr8KvClp8MIvh2mjRSeDItLGjLpM7vKn2MR+WIizMXPycZLFu+c811lFAHk93&#10;+y98P7q40W5SDxDYXmj6UuiWd5pvi3VrO4WyVy6wPLDdK8qhjn94WPA54GOw8AfDTw58MNLubHw7&#10;YNardXD3d3dXNzLd3d5Mx5luLmZ3lmfGFDSOxCqqjCqAOoooAKKKKACiiigAooooAKKKKACuU8Zf&#10;8jF4E/7DMn/puvK6uuU8Zf8AIxeBP+wzJ/6brygDq6KKKACuU+E//JLPBv8A2BrP/wBEJXV1ynwn&#10;/wCSWeDf+wNZ/wDohKAOrooooAKKKKACiiigAooooAKKKKACiiigAooooAqam+y2Q7tn76IZ3bes&#10;ijH3l69MZ56Yb7pt1U1N9lsh3bP30Qzu29ZFGPvL16Yzz0w33TboAKKKKAOe+IWjat4i8B+ItK0H&#10;UV0fWr7T57ay1B03i2meNlSTGR90kH8O/SvCbXwxqB+BcXwy0vwDcW3gjS/D0Wh6xp+owuLy6R0M&#10;M6WZBCyPGm6XzfmWRiqqdxJX6XorKcJS2lY78NiKVBP2lJTfnf57Pqvmt1qfC83wX+I8Hg3XJNRm&#10;uNYg8WeAJvAFxNHoEv8AaUvkRXEVhdywm4H2dpjdSPJv3hQiBjGWYr6HH4B+IVr8UPhzcfZ7Qa94&#10;U0e70WC9XT5n0ia0uIrVjcSS+YGWSJrUxeT1kMiuCihgPqWisvZT/nf9b/10O3+0MP0w0fx/7d69&#10;Nn0l111PiLQfg18QdDWx8R+GbeTSfFfhjWdX1m4uNS0h5UuRqt2ZLzT4YBMn2qKJFSRZVkjMjJGF&#10;2Euo9X+BHhrxp4I1bWvE2u2a603jnW3utSu1sZLO9tysaQWsht2d/LthFCiiIlpIwys7uS+z6Gop&#10;qlNO7m/wInjqEouMcNFX85aJ/Pe+qe62d1ocB8PfhV/wgfjv4keI/wC1Pt3/AAmOqW+pfZvs/l/Z&#10;PKs4bbZu3HzM+TuzhcbsYOMlfG3wr/4TH4n/AA48Yf2p9k/4Q+e/m+xfZ9/2v7Tatb437hs27t3R&#10;s4xx1rvqK6Txjw3VP2fvFOm6141XwN8Q18IeHPGd5/aGq2TaQbq9s7qSNYrmbTroTxi3aVERv3sc&#10;4SXc6jDbas/Ef4KeNfGGia34Y034h2cXgvWdIXSLnTfEnh4atdW6+U0MkkFz9oiJd1Icm5S4/eAt&#10;yp2V7TRQB4T4t/Z98W6h4LvPAmg/ECxtfAF5oEPh9tK8Q+G01O4tYkgNuz286TwDc6bWP2iOcCQZ&#10;A2nyxEv7MuqeFPEo1DwF41Xw5Z3fhmw8K6lFqelf2jcPbWYkWCe3l86IRXASaQbpEmQnaTGcEN73&#10;RQB4P8Fv2Xf+FQa38P8AUP8AhJv7W/4RTwTL4O8v7B5P2rfc28/2nPmtsx9n2+Xhvv53cYMenfs2&#10;+JfDunXvhLw/8SJ9B+G11qsupjTbLTni1m0SWY3EtpbaklwojgaZnxmBpFSRkEn3WX3yigAooooA&#10;KKKKACiiigAooooAK838dfD7xnqHjSDxN4M8eJ4euDpp0y60nW9Ol1TS5V8zzEuEt0ubcx3Ckupk&#10;3EMjBWU7UK+kUUAeIQfszx+DYvBl74A15NF8SeGLC80yLUdesP7Shvre7lSe5NxDFJbkyPNGsoeN&#10;4wGLDaVO0U7j9mC8j0W21DTvFyWXxFh8Vt4yPiJ9M8yze9kg+yzxGz84N9me0LQBPP3qNreYzAk+&#10;90UAedfCj4Xaj4H1TxV4g8Q69B4k8VeJrqKe+vbPT/sFtHHDEIoIIYTJKyoqgn55HJZ3OQCAPRaK&#10;KACiiigAooooAKKKKAOA+MnwvuPido+if2ZrX/CO+IdA1eDW9J1N7X7VFDcRq8bLLDvQyRvDNNGy&#10;h0OJCQwIFcdD+zzr19pvj2+1b4hXNv478VtZEeIvDNidMj09LPm1iihM0rNGHaVpEklbzBNIvyqQ&#10;B7hRQB5j4T+FviDT/E2s+MvEXiPS9a8c3Wlro9jd2WjSWen2NurvKALZrmWR2aVw0hM43CONVEeG&#10;ZpfFHgLxzd67pviDw547tdJ1hNNGnahY6npU19o1yQwf7RHZrdwtDMG3AP5zfI21g5VGX0migD5r&#10;8efska14g8OeG/D2h+OrOw8PWurXmveINI1rQ5L+18TX1xO1wxu1iu7djAJZHb7PuKN8gcOqgV7l&#10;4JsfFlhpsyeL9a0bXNQMxaKfRNHl02JYsDCtHJdXBZs7juDgYIG3jJ6KigCpG+dVuF3ZxDEdu7pl&#10;pOcbuOnXaM46tjC26qRvnVbhd2cQxHbu6ZaTnG7jp12jOOrYwtugAooooAKKKKACiiigAooooAKK&#10;KKACiiigAooooAKKKKACiiigAooooAKKKKACiiigAooooAKKK8y+CXxN1T4k3nxIi1O3s4F8N+Lr&#10;zQLQ2iOpkt4oYHVpNzNlyZWyRgYA4HcA9Norx3xD8SfF/jD4p6v4C+HbaJpkvhyC2ude8Q+ILOa+&#10;hhe4SRobSG1imgZ5CqrI0hlVUVlG1y/yQeGviH481zXvFnw51CXQNB+Imi29rqNnrg06a80rVNPm&#10;kdRcLafaY5YnDQyxtEZ22NsYPIrYoA9por51+Dfjf4w/EHxv4307U/E3geLTfB/iVdFuktPCd4k2&#10;oRC3t7h2R21RhAxWcoMrIAVDENnbXaftD/Hvw/8AAzwVc3V94l8O6N4ju0EekWmvX0cKzyNIkXme&#10;WZEZ44zIrPtIwoJJHWgD1aivKPhL+0B4a+MXj3xtpPhrxT4b8Q6boRtI4Do1/HczSF4hJLKSjsGi&#10;zJHGpUYDxyAkkYXCvvir458W+NviHaeCX8PWekeAporS8h1qxnnn1i5Nql3JFFLHPGLRAkscYlaO&#10;f5mZthCAOAe6UV8+6L8edf8AjX4l0fR/hnd6NoUE3hPTvF13qniLTJtRHl3xcW9skEVzbkOFikZ3&#10;MhA+RQpJJVlv+0J4h8fWnw70zwrBpXh/XvFF1rFpd32rW0upWVhNpjvFcwrGktu0rPIjeWS6fIju&#10;VONtAH0LRXzRpP7S/ibxFpHhvw7ZWek2/j3WvF+q+EI9UltpZNKJ05Z5Lm/SASrIyMluwWHzgQ77&#10;TKwQs13xF+0Z4g8D2mueFNTh0jVPiJaa3o+g2N3aQS22m3LaowW2upIGkkkiWMrcb4hK5cW4KyKZ&#10;cRgH0VRXzz4z/aJ1v4GWHjKz8dJpfijW9H0CPxBp82g2sumQ34kuDarbvFLLcNCVmMAMu9wVmJ2D&#10;y8N1Xhvxv4z8J/ELw34P+IF/4f1q88S2V3c2N94d02fT44JbYQmSB45rmcyBlmLLIGTHlkFOQaAP&#10;XKKKKACiiigAooooAKKKKACiiigAooooAK5Txl/yMXgT/sMyf+m68rq65Txl/wAjF4E/7DMn/puv&#10;KAOrooooAK5T4T/8ks8G/wDYGs//AEQldXXKfCf/AJJZ4N/7A1n/AOiEoA6uiiigAooooAKKKKAC&#10;iiigAooooAKKKKACiiigCpqb7LZDu2fvohndt6yKMfeXr0xnnphvum3VTU32WyHds/fRDO7b1kUY&#10;+8vXpjPPTDfdNugAooooAK+bPEnjP426F8bfB/w/Txd4AlTxFpmpakNQbwZfA2wtGt18vy/7W+ff&#10;9o+9uXGzoc8fSdeI+OfD2q3f7XXwp1mDTbybSLLw5r8F1qEcDtbwSSSWBjR5ANqs2x9oJBO1sdDQ&#10;B0HiT45+HfhaLTR/GOrXGqeJotPF9qC+GPDeoXixRDKm4kgtluWtYmZX2+a/OxwGbY2F139pP4da&#10;Bd6FaSa9LqV3r2m/2vpNtomm3eqS6haZUGWBLaKRpAN4YhQSFyxG1SR4d8X9O1m6+NPxCtdXsfHl&#10;lpF/p2m/2Ha/D3R3iTxJIIp0Md/qttB50DRzEKFlureJYyhbKNIayP2RfAXiTQvF/wAELjV/DWr6&#10;XFpXwlvNKvJdQ06aAWt6NRsv3Dl1G2QrHIwU8sqlhleaAPabr9ouz1nxz8HIvCl5p2q+DfHEOrTz&#10;alLHIksa2tuJF27ivlsH3LIsiblKlSFINejfD34keH/ipoDa54YvJdS0fz3givmtJoIrgrjLwNIi&#10;iaI5+WWPdG3O1jg18I6h+zT4l+MGn/D3wjq9v4p8J6dJ4m8etealZWbxG2guLmZ7czb0KmCfI+Vs&#10;CZGKgkNX2X+z54r17xR8M7GLxV4dm8MeKNGdtG1Sz+xvb2slxb4Rp7PcqiS1kGHjZMqFbbnKNgA8&#10;7+Hfjf4zfF2LxxqGi+JPAmh2ejeKdY0Cysb/AMK3t3I6Wd1JDG8s66nGMsFBYrGADnA7VqfDv9sD&#10;wh4q8FeBdQ1lb3TPEvijTmv4fD+mabearNiOUwzMn2eFy0ayKfnIHykMcA1xfwM/Zt03xHp3xNn8&#10;X2/jTS5dT8d+I5Vs4fE+s6TbXNpLfSmORbeG5iiZJEbIcJhwc5NdjbeAG8P/ALX3hCfSPDr6f4R0&#10;r4cX+l281pZFLG0k/tCxMVurKNiN5aOVQEHarYGAaAOyuP2jPh9beMJPDUmtzfbotRXR5bxdMu20&#10;2G+YKVtJL8RfZUnJZF8ppQ+51TG5gC3V/wBo/wCH2heKLjQbzWbpbm2v4dKur2LSbyXTrW8l8vy7&#10;ea+SE20Up82IbHkVgZEBALDPyLB8K/F9n8MvEPwp1e8+KV3r93r94F0TR9JsINDv4pr9rpL9dYfS&#10;5lhXY4lbzJzMskbIEzsU918VbXXvBnjHxrf/AAji+JWgeP8AUdWtWPhW70FtR8J+IJfNj8y6a4MU&#10;kNpHNE7LJIl1byARZaPeoDAH0Bq/7R/w+0LxRcaDeazdLc21/DpV1exaTeS6da3kvl+XbzXyQm2i&#10;lPmxDY8isDIgIBYZ17j4y+DrTTPHmoS6xss/A3mf8JDJ9mmP2Ly7Zbp+NmZMQur/ALsNnOBzxXzR&#10;8VbXXvBnjHxrf/COL4laB4/1HVrVj4Vu9BbUfCfiCXzY/MumuDFJDaRzROyySJdW8gEWWj3qA1P4&#10;oQ674S0b9rTwv/whvinWtW8c29xd+Hm0bQ7m7tb2OXRYrY/6TGhijeN4ZMxSMrthQiuXQMAfSSft&#10;BeBrjxnZeE7XUr6/8QXdtaXqWdho97c+Xb3OfJnlaOFlhiODl5CqrxuK5FM8O/tF/D/xX4mttD0z&#10;W5p7m7uJ7SyvH027i0+/nhLCWK2vXiFvcSKY5MpFIzfu5OPkbHkvwj8BeIl+K/xBkl06+0Zb/wCH&#10;nhvTbPU7q1kjjFykV6siK5ABeMvGWUHK5XIGRXlnwt+HXiZ/Bvwb8A6nJ8U59c8K6ppTajoFzpWn&#10;6doelfYJAXuo9SGl7bmI+XlIorl5ZVmCuynzWUA+9qKKKACiiigAooooAKKKKACvn348fH+68A/F&#10;fw94PtvHfgP4d2lxo1zq19q/jmEyxswniitoIF+22o3N/pTMSzcRDgV9BV5R4y8a6d8PfiodT1j4&#10;fX88N1o0dtb+M9A0O41i8crM7PYTR2lvJPFGuVlVmJjYu4+Vl+YAz/F3xB8aaZqHw28IaTq3hy48&#10;R+K47yd/FMmjzSaUqW8Sy4itFvA5aQSLtH2kgKkjfNjFY/hH4tfE34l+DYYfDOjaHF4gtfFGoeHN&#10;W8R3cbvpVvFZSyI97FaCdJpRM0YjWFZf3bu26RhGS/l2jfC7WPB+jfD23+JXhq98SfC+KPxBJe+F&#10;YNJl1pbK5utRFzpi3FlAkrTLDbmSNcI6wvj7o2sNPT/iR40+Bfwy1g6H4G8TavB4h8V3MXg3T5ND&#10;v7qDw5o5hhWOW6toImuILaN1meO0CJIEZIlWIKfLAPaPgt8Stf8AFHiLx94P8VjTLjxH4N1GC0n1&#10;LRYJLe0vYri2juYXWGSSRoXCSBWQySDKhg2GCj1WvIv2a7Tw7pXhC/stFbxLe6nJeNqGuaz4o8O3&#10;2j3Oq38wHmXJS6giDZ2KoWMFY0SNBgBRXrtABRRRQAUUUUAFFFFAHl/x2+JWs+BLXwjpHhePTn8V&#10;eLddh0TT5dWR5LW2HlyTzzyRoyNIEhglwgdNzFBuAJNea61+0p4s+HB8c+GfFFromteNNJvtEs9H&#10;u9Mt5rGyv11aY29tJLC8szxCKZJg4Er7ljBG0sBXW/tM6NfR3Hww8ZWWkajrkXg/xXFqN/aaTbPc&#10;3X2OW1ubSSSOBAXlMbXMchVAWKo+ATxXlfizw/e/E66+NnjuLwB4l1nRL2x0HTNL02eGbRNVuTYT&#10;zXM17aR3EYlWWF7hXiV418x7cqMhgSAez+G/iP4i8L+P7vwT47u9L1zUm0ObxHZ6l4a0m4tfMt4Z&#10;UhngNmZrmRnRpIWVkkJk84qI1MYMnKfHD9omXwZ458EeH7Dxn4P+HtlrWk3esXWs/ECzkWONUa3S&#10;CBInu7Rllcyykqx3KIWyoINYXwj8I3V18d9V+KtxqfjjX9H0rwlLoY1Txfoslhf3kkl0lzJFBp6W&#10;lu22JbePDrbgytcFQ0pTEfo/inx9pfhL4g6V4j1D4e6pc2N/oXlW3jHSvD91qGpQlpVkOnzWsFs9&#10;1AhG2XLAJuRlcI4XcAP1DVPipqGm+DrLwxfeE9UfUYZrzVPHB0+RtLihADW629gt95sjTB1w/wBo&#10;KKsbsSdyJVr4DfE3VviNpPiq01+CxTX/AAt4gufDt9caWrpaXckSRSLNEjlmjDJMmULPtYOu9sZP&#10;hJ8a+PfgN8MdL8MaR4U18at4u8R61f2+p2/h691e08I6XPfTTwvPDaxSPJMI5UEdsNoLkh2RUJPv&#10;X7P1n4V0n4exaX4RtPEEFhaXEn2i48TaPe6dfXt1IfNnuZRdwxPK8jyM7SKu0sSBjbtAB38b51W4&#10;XdnEMR27umWk5xu46ddozjq2MLbqpG+dVuF3ZxDEdu7plpOcbuOnXaM46tjC26ACiiigAooooAKK&#10;KKACiiigAooooAKKKKACiiigAooooAKKKKACiiigAooooAKKKKACiiigAr5c+DXxAtvhJ4n+MVh4&#10;m8PeNbebUvHd/qdnJYeCtY1CC4tngtlSVJra1kjYFo3HDZ4+lfUdFAHzzbX1z8F/jT408YXnh/Xt&#10;W8FfEJNOvk1DRdGu7+606+gtPIaG5s4Y3uFR4oYWVxFhX3pJsJTdsfC7T9Y8d/HHxP8AE+90S+8O&#10;+Hzott4c0G31aFre9vYknlnnu5LdwJIFZ3jRElCyYjZmRdwB9uooA8R/Z28Paronjv47XGo6beWE&#10;GpeNjd2Ut1A8a3UP9nWSebEWADpuR13LkZVh1BqT9ofw3478Ya/8ONI8JX2l2OmtrgvtSm1PQp9R&#10;igNrFJcW8jmO6hAXz4oV2HBZmVg42FH9qooA8U/Zl8M+PtH0fXtV8a6npNxJrurXuofZLTQLjTrl&#10;HM7RxvI0t1LlTBFDtj2KUGAXfG4+bfGTRbuD4jfEm2s9G+IWiXPiSwtY7dPCVv8AbdM8Xym2MCpd&#10;Ti0c6XIhCwPJ9otsxeVJ5o25j+tKKAPj6T4eT/BN/hzplwnjvQZNI8B2mgT+Nvh/p/8AbL30luw3&#10;afcWQsboxqCzSxXGxf8AWTJvXo+N4S+Cd/8AC/wr8M9M+Ifhe/8AEXw2jtdcuda8Lx2E3iIWup3l&#10;8l1afabaETvdCKNpo/MxMFk+ct8wevtqigD42/4RHWdP+HaalceG/F8Hhu08fvqPhWfRI3GteEdH&#10;a2WCKa206S3md4d5nT7C0JMcFzjylEQVKY+Emov4X+MHjmfQvGPjKHX9R0O4sZb1jp3iRo9O2MdW&#10;gtjAvl3EMjyPFa+RH5otVXyj5uJPtWigD4zX4Taj451r4meMzpHir4n6ddeBx4ct7Pxsp8PX+uTm&#10;4lnlgjj+zW/2VEUQhJRBHukkdstt3jd+FvgfUPHPx08CeNF1f4ga7pfhXRtRhm1D4h6T/ZN1HPdC&#10;2SO1it/slqJMKkzyTiN8sI181sbR9X0UAFFFFABRRRQAUUUUAFFFFABRRRQAUUUUAFcp4y/5GLwJ&#10;/wBhmT/03XldXXKeMv8AkYvAn/YZk/8ATdeUAdXRRRQAVynwn/5JZ4N/7A1n/wCiErq65T4T/wDJ&#10;LPBv/YGs/wD0QlAHV0UUUAFFFFABRRRQAUUUUAFFFFABRRRQAUUUUAVNTfZbId2z99EM7tvWRRj7&#10;y9emM89MN9026qam+y2Q7tn76IZ3besijH3l69MZ56Yb7pt0AFFFFABRRRQAUUVn+INdsfC2g6lr&#10;Wpzra6bp1tLeXU7/AHY4o0Lux9goJ/CgDQorzj4LfHTR/jt8PJfFegaVq9n5E81pPo2qxRQX8E8Y&#10;B8p1EjIrMrIy5fG2RSSOcd5pN7NqOlWV3cWFxpdxPCksljdtG01szKCY3MbuhZScEo7LkHDEYJAL&#10;dFcB8YPjDafB+z8NPPoOseJb3xFrMehafp2ifZhNJcvDNMMtcTQxqu23fkv1I454x9G/aFsbnXdc&#10;0HX/AAn4i8GeINM0R/EK6XrIs5JLyxRikksElrczRMUcKrIzqwMkZIwwNAHq9Fc/8PfGtj8SvAHh&#10;rxfpkVxBpuv6ZbaraxXaqsyRTxLKiuFZgGCuAQCRnOCetdBQAUVyHjb4n6X4D8R+C9F1C3vJrrxZ&#10;qb6VYvbIjJHKtvLcFpSzAhdkLjKhjkjjGSOvoAKKKKACiiigAooooAKKKKACiiigAorh/ih8WbH4&#10;YLoVu+kar4k1vXr37BpeiaIkTXV1II2lcgzSRxoiRo7s7uqgDrkgF/ws+KunfFXTNWmttO1LQtT0&#10;bUZdJ1XRdYjjW7sblArbH8p5I2DRyRSK8bupWRec5AAO1orxfxx+1Jo3grWPF0CeE/FHiDRvByRP&#10;4l8Q6PBavZaTujEzhxJcJNKY4WSWQQRSlVde/wAtaXjH9oOy8PeKh4c0Dwj4l+IOrx6QuuXcPhhL&#10;QiztHZlhaRrm4hUtKUk2RoXdhGx2gYyAerUV5Bd/tNeHryy8DyeEtF1zx/e+MdNk1nTNP0CO3SYW&#10;Maxl7mY3U0EcKBpokw7hi7hQpIbHZ/C74laT8W/Bdn4l0eO7treaSa2mstQi8q6s7mGVoZ7eZASF&#10;kjkjdDglTtyrMpBIB1lFFFABRRRQAUUUUAFFcb8U/ijpvwo0Cz1G+sdQ1e61C/g0vTtJ0mNJLu+u&#10;pmwkUYd0QHAdyzuqqqMxIArlLX9pnw3F4f8AF19ruk634U1PwvcW1pqGg6pBC98ZbkJ9kWL7PLLF&#10;MZ2dUTZIfmyrbSDgA9doriPA3xSj8Xazd6HqXh3WfBniO3t1vf7H102ryy2rMUWeOS1nnhZd6spU&#10;Sb1IUsirJGXqfEb4wp4B8UeHvDdl4U13xjr+t293d2+n6C1krxwW5hEssjXVzAiruuIgMMSSelAH&#10;oVFeZeI/jinhew8Lw3ngvxK/i3xJJOlh4Pt/sMmokQgtLI8guvsqIq7WLGfH7xF++wWui+GvxI0v&#10;4o+G21bTYbuyeC6msL3TtQjEdzY3cLlJoJVVmXcrDGVZlYYZWZSCQDoI3zqtwu7OIYjt3dMtJzjd&#10;x067RnHVsYW3VSN86rcLuziGI7d3TLSc43cdOu0Zx1bGFt0AFFFFABRRRQAUUUUAFFFFABRRRQAU&#10;UUUAFFFFABRRRQAUUUUAFFFFABRRRQAUUUUAFFFFABRRRQAUUUUAFFFFABRRRQAUUUUAFFFFABRR&#10;RQAUUUUAFFFFABRRRQAUUUUAFFFFABRRRQAVynjL/kYvAn/YZk/9N15XV1ynjL/kYvAn/YZk/wDT&#10;deUAdXRRRQAVynwn/wCSWeDf+wNZ/wDohK6uuU+E/wDySzwb/wBgaz/9EJQB1dFFFABRRRQAUUUU&#10;AFFFFABRRRQAUUUUAFFFFAFTU32WyHds/fRDO7b1kUY+8vXpjPPTDfdNuqmpvstkO7Z++iGd23rI&#10;ox95evTGeemG+6bdABRRRQAUUUUAFfOv7Z9/qvinwv4b+Enhu1gvtf8AiBf/AGaW3ubl7WH+y7bb&#10;cX5kmSOQxo8apb7gjYNyuASRX0VWfL4e0qbXYNbk02zk1m3t3tIdRaBDcRwuys8SyY3BGZEJUHBK&#10;qT0FAHx9dX3i34XfGfx5p3izQtD8NaP8UPCt5dafaaDq8uowDVdOtNkuWktLbY0toUO0Kc/ZCc/e&#10;xg/s3+AvD3jr4nfBv/hItHs9dh034F+Gr20ttRgWeGG5WZglwsbgqJUBYK+Nyh3wRuNfbHiDwfoP&#10;i37H/bmiadrP2KUz2v8AaFpHP5EhRkLpvB2sVZlyMHDEdCaZpHgnw74fubW50vQNL024tNPj0m3m&#10;s7OOJ4bKM5jtkKqCsKnlYx8o7CgDwz9srTLnWbz4E2Vnq95oNzN8SLNY9S09IXntz/Z2o/Mgmjkj&#10;J/30Yc9K4vxn4d1rwD8f9TtrrxhqPxCbW/hnq4uptctrNbvR47aVGiMZtIII1iuHuHUho9ztbL85&#10;EYVfqHxr8PfCvxK0qLTPF/hnR/FWmxTC5js9bsIryFJQrKJAkisAwV3G7GcMR3NUvCPwi8C/D+w1&#10;Gx8L+C/D3huy1IBb220jSoLWO6ABAEqxoA/DMPmzwT60AfEnw/0e3+KHhz4YeHf7B8L64/h74TeG&#10;r65n+JUgu9E0m3nj/e3dtpohH2ifZbsryvcQhAI1DAFw2T8AdD074w6d+yHY+MFTxdpTaD4yie31&#10;DdNbXkMF3aR26SxuWEsaLHEVSTcAY0PJUGvunWfgl8OvEcWhxat4B8MapHoUKW+kpe6NbTDTol27&#10;I7cMh8pRsXATAG0egrU0z4eeFdEu7K607wzo9hdWLXL2s9rYRRvbtcsHuTGyqCplZVZyMbyAWyRQ&#10;B+f3iK28WWdl4T8M/DFtL0zWdC+MviDSPDUWrl2sLCIadduqKqglUQSybEAKghRgLwPrL9jyPwu/&#10;watLnQtNuNP117iWHxUNVkE2qtrUbFb37dNgGWbzd2GIC7CmxVj2KPUYvh/4XhvIruPw3pEd1FqE&#10;mrRzrYRB0vZEKSXIbbkTMjFTJ94gkE4NW9K8L6NoV/ql9pukWOnXuqTC4v7m0tkikvJQoUPKygGR&#10;goAy2TgAUAalFFFABRRRQAUUUUAFFFFABRRRQB4T8Y9mn/tL/APVLq5W1sWk1zS1aQ7Ue5ns0eJM&#10;9NxW3lwDyeQOad8CJE1L43/tC6pZuk2nP4j0+xE8bAo1xBpNos68d0JVD3BUjtXrfi3wX4e8f6LL&#10;o/ifQtM8R6RKyvJp+r2cd1buynKkxyAqSDyDjiqdh8MvB+leGdP8OWXhTQ7Pw9p1wt3Z6TBp0KWl&#10;tMsvnLLHEF2I4lJkDKAQx3deaAPmzTNY03wh8N/2vrbWr+GGWz1vVdQuYrhgrJb3Ok2zQEhuocZV&#10;ezFSByMVc/Zht28BfFjxjpviK7jsdRfwF4SvTFdybCIbe2uoLh8twVSRcM3QFxnGa998R/B7wF4w&#10;8TWXiPXvBHhzW/ENkIxa6tqOk29xd24jYvHsldC67WJYYIwSSOaf45+Engb4nvZv4y8F+HvFrWQc&#10;Wra7pUF6YA+N4TzUbbu2rnGM7RnpQB8k/sfRf2P8QvhXd3s4toPEPw51J9JilO0TqNZFziPsT5Fz&#10;A20cheeg49w/ZKljv/DHxA1a1dJ9L1Px7r9zY3ETBo5oheNEzoRwVMkUmCOD1716b4x+GXg/4iaV&#10;a6Z4r8KaH4n021cS29nrOnQ3cMLhSoZEkVgpCkjIHQkVs6No2n+HdJs9L0qxttM0yyhW3tbKzhWG&#10;GCJRhURFACqAAAAAABQBcooooAKKKKACiiigDwf9pkLYeOPgJrNzcLbabZeOkhuJZDhEafTr2CEs&#10;eg3SvHGM9WlUd68d+OOn6PrnxS+N+sXfiC10C08P2/gp49VuI5J7WDVra+ubmGO5WEMyxnzrdXcj&#10;92k4foK+x/EnhnR/GOiXWja/pNjrmj3ahbjT9StkuLeYAggPG4KsMgHkdQKz/D/w28I+EvDFx4b0&#10;PwtoujeHbgSCbSNP06GC0lEgxIGhRQh3Dg5HI60AeB+HLHxd41/bDuD410zw/Fp9j8PLmwvtE0m7&#10;k1O2iF5fwmLzppYId5mS0uB5ZhACxHDPvO3rPFfwn+HPi7436Np9zrniDR/EeleFHisPDvh7VbvR&#10;bddN+0xq0qSWnlO210ijMYmKKDGWjyY2r03w38MPBvg3w1eeHdA8JaFofh+9MhutJ03TYbe0nLqE&#10;kLxIoRtygKcg5AAPFQ+J/hL4H8baFp2ieIvBnh/X9G03aLLTtT0uC5t7XauxfKjdCqYX5RtAwOOl&#10;AHlHwV+Jsuu+B7Pwlr/iq/07xDq+q+IdK8M6ysIkur6ysLuWKK4WSWKSF5RAI3BlBMoRn2uA5q1+&#10;yfE+iW/xM8Lhm1K20Hxfd26eIpmLT6vJLFDcTSzt91pklmeJzGFQGLaqIF2j1rxJ8PvC3jPw4nh/&#10;xB4a0jXdATZt0rUrCK4tV2fcxE6lRt7ccdqv6B4f0vwpo1ppGiabZ6PpNmgitrCwgSCCBB0VI0AV&#10;R7AUASxvnVbhd2cQxHbu6ZaTnG7jp12jOOrYwtuqkb51W4XdnEMR27umWk5xu46ddozjq2MLboAK&#10;KKKACiiigAooooAKKKKACiiigAooooAKKKKACiiigAooooAKKKKACiiigAooooAKKKKACiiigD49&#10;8efs5fCaD9r34VaTH8L/AAZHpV/4d8QXF3Yp4ftBBcSxyWHlvInl7XZd74JBI3tjqao/tiy/DnWv&#10;EHgT4Ca34k8OfDjwZ/ZN5rl8l1e2+lwQxRwva6dDCGZFGLmUzBVH/Ll0x0+kfEPwq/t341eDviB/&#10;ankf8I7pepab/Z32fd9o+1tbtv8AM3Dbs+z9Npzv6jHLfAHwlTwb8QPiD4yvNT/tfWvFl5bv5nke&#10;ULOyt4Vjt7RRubcFJmcv8u5pmO0YoA+Rfib41b9qv9jb4PH+32sNe1Dxto2g6lrGkzLI1tqMVw0E&#10;txC6nBBdfOQg8q6HPOa6K/8AixqnxE174F6L4uhhsPiR4S+JI0jxLYwDannjSb5orqIHnybiIpMh&#10;xjDFf4TXq2u/sntqPjzVtasfFQ07RdR8Y6P42bRf7O8wR31mqpOVk80f8fCxxZO35WQn5s4Gn8TP&#10;2WdJ+IPx9+HnxXttVl0XWfC8xa8tooPMi1eIRypCsnzrteIzS7ZMMcSOuOQQAfKPhP4w6hqOteKv&#10;hFpl/qvgjQ9e+LPiPTfEHxChgaNLR5r24kh0yzmI2reXCqB5x4hWSPAaSRNv3j4Z8BaX8Jfh5F4c&#10;+HvhzS9NtNNtWTTdJ81rS2eQDIEsqpI4LNy8pSRySWIYk54jR/2ZNBf4Y/EDwJ4nnHiTQ/GGvarr&#10;dwhg8hoPtl01yiIdzfPC5UrKMHcisApGK6bwX8PdZs/hOng7x3r9l8Qro2b2FzqV5pIjS+hK7B9p&#10;geSRZGK/fOQH5+UZoA+X/Dms/E7xZqnh/wAzwV4ReHxf8QbvX5X/AOErumeSLTQYo5Cv9nAeUv2G&#10;zMcmSW/chkj3Ex+xftZRJrx+E3g+/hNz4d8U+NbbT9YtWJ8u6to7W6uhBIB95HktotynhlVlIIJq&#10;j4F/YV+Ffg2/8GXUvg3wnqcnh7Qf7KkeXw3bK9/dlrZjfysQcyg252khmXzpMP8AMc+m/GP4Yz/E&#10;/QNLi07WT4d1/RdVt9Z0nVDbfaUguYtwxJDuTzI3jeWNlDqdshwwODQB8k/Gizt/g7q/xo8B+C7R&#10;PDXhTW7LwhM+m6MPslvYnUNUfTb1reOPCwmWCNASgX5/m5JOfUJdF8E/syftKaM3h/T9K8CeDNU8&#10;Datea5bafCtpZA6fcWjx3TxoApkVLqdTIQWKkAk4AHVXn7Ml74u0b4jSeMfFyaj4q8Yw2MA1bRdK&#10;+wQaWlkTJZ/Z4JJZmJSdnmYyStuZsfKoAGno3wD1DX/GV14j+KmtaH8QJm0NvD9vpdv4cFnp6W0k&#10;yzXDSwzT3JlklaKAH5lQCIAJkkkA8h+Blx4q8Q/tpaj4t8V/atPn8SeAPt+n+HrkbTo9h/aKpbws&#10;vUTMq+dKD92SVkHCCvsSvDvDf7IXw88GfHa1+I3h/wAL+GdCW00U6Zb6Vpvh+3txDcmYubxJEA2y&#10;GMmLhc7SfmxxXuNABRRRQAUUUUAFFFFABRRRQAUUUUAFFFFABXKeMv8AkYvAn/YZk/8ATdeV1dcp&#10;4y/5GLwJ/wBhmT/03XlAHV0UUUAFcp8J/wDklng3/sDWf/ohK6uuU+E//JLPBv8A2BrP/wBEJQB1&#10;dFFFABRRRQAUUUUAFFFFABRRRQAUUUUAFFFFAFTU32WyHds/fRDO7b1kUY+8vXpjPPTDfdNuqmpv&#10;stkO7Z++iGd23rIox95evTGeemG+6bdABTXdY0Z3YKqjJYnAA9adXn/x++Gt58YPg34q8HafqMel&#10;XurWnkw3M8Zkh3BlcJKo5aJ9uxx3RmGD0oAueCfjZ8O/iXqU2neEPHvhjxVqEEJuJbTRNYt7yWOM&#10;EKXZI3YhcsoyRjJA712lfKX/AAnviPS/iP8ADPRfjf8ACGy0eey1OCz8NePPButG40v+1ZbSVGjE&#10;BENzbQuhki2SLIjNtB3BVeqOp/Hjx1b/ALK3xD8YR65t8R6V45u9Hs737JAfKtE15LRY9mzY2ICU&#10;3MpbvndzQB9V6X4h0rW7jUbfTtSs7+fTbj7JexWs6SNazbFfypQpJR9ro21sHDKehFFr4g0u+1m/&#10;0i21KzuNW09IpbywinRp7ZJd3lNJGDuQPsfaSBu2NjODXx34e0bx3Y6z+1F4w8LePJfDq6J4pnvL&#10;PRk061ntr65g0qymkW8aWN5TC6+VGBA8Lr+8bcxK7Ga/+2B4ssNM+JOv2n7uE+H/AAVcaBpc9gbk&#10;addaw06SuyQp50+3923ljcWMW1QCxyAfa9FfGmsftJeLvhHp3jLUILjxr8RPD+n+Dr3Wo9V8a+Cr&#10;jQzZ6pbsgjgaQWVnG8EyyFgoVpFMD/OQ6he/+IPgbx3pvwA+Jb658UNQ8R2t94OuJcy6TYwXFpdL&#10;BK83kvFCqG3kUhPLkjeRACRKS2VAPoTT9QtdWsLa+sbmG9srmJZoLm3kEkcsbAFXVhwykEEEcEGu&#10;Sufjd8OrLxmPCFx4+8LweLGmS3Ggy6zbLfGVgCkfkF9+4hgQuMnI9ax/2ZdNuNK/Z5+HEF1qt3rM&#10;p0Cxk+03qwrIFaBGWPEUaLtQEIvy7sKNxZssfm3WNC8efs6fBLWfAvj/AOFemfF74PIdSudU1/wt&#10;qotdVh07Pnme7s59hmumdnkMtvPkFS3ysoZwD7for5M+Kvxg1/U/F2oaV4K8XeKGtLLQrO60vTvA&#10;GiQ6hdyvcRySifVLzUrZrS2jEcaMkZnjlcF2JYtGtZnwt+MPxH/aA8VfC2wXxhJ4JsPEHw2HijVD&#10;oen2ksxvRdxRZga6imWNW8w5DK4wMAAneAD7Gor4r+GPxf8AijJ8OPgf8QfEXjptXk8U+JofDGqa&#10;FFpNpBYzQs1zbi5BVPOS4LwJKxWXyssyrEq4pLX4pfFbSfgd4w+M198QJdRh8N+I9Uii8KjSbNLK&#10;70y11SW2aKV1h8/z/LVtkkciKNkW5HPmFwD7F03xDpes3mo2mn6lZ311pswtr6C2nSR7WUoriOVV&#10;JKMUdG2tg4YHoRWhXwrrfxc1L4WeM/jDaaNc3Wn6n4q+KdjoS6lY6VLqlzYxNoltNNPDaxxyNNKI&#10;4GCLscbnVmVlVhXufwA+IniTXPHfivw3qE3izxH4atLO0v8ASvFHivwrPody8kjSJcWcge0tY5TG&#10;Y45FeOIfLNtO4oSQD2rWNa0/w9p8l/qt/baZYxsivc3kyxRKWYIoLMQASzKo9SQOpq7Xyt/wUB+H&#10;Ntr3wwtfFl5q+sMdB1XRVstFiu/K0/z5dZso2upI1UNLKI2eNfMZkUSMVQOd1fVNABRRRQAUUUUA&#10;FFFFAGN4t8aeHvAGiy6x4n13TPDmkRMqSahq95Ha26MxwoMkhCgk8AZ5p/hbxZofjnQrXW/Des6f&#10;4g0W63fZ9R0u6S5t5trFG2SISrYZWU4PBUjqK8f+Mdu+p/tL/AOyuYFudKik1zUCki7kS7is0WCT&#10;H95Vmnwe2SRyBS/AaGPSvjf+0Lpdmiw6cviSwvxAgwq3FxpNo87fV2Cufdie9AHo3iP4w+AvB/ia&#10;y8Oa9438OaJ4hvRGbXSdR1a3t7u4EjFI9kTuHbcwKjAOSCBzT/HPxb8DfDB7NPGXjTw94Sa9Dm1X&#10;XdVgsjOExvKea67tu5c4zjcM9a+ctP8AD1j4q+Gv7YEviGyinmv9a1axuZplG9rWDSbYWy7j0Eat&#10;uX+6WLDBNXf2YTP43+LHjHVfE1rHqF8fAXhK1SS6jDH7PcW11NcR4P8AC824sO5UZzgUAfQ/jH4m&#10;+D/h3pVrqfivxXofhjTbpxFb3ms6jDaQzOVLBUeRlDEqCcA9ATWzo2s6f4i0mz1TSr621PTL2Fbi&#10;1vbOZZoZ4mGVdHUkMpBBBBIINfE/7HcUmpeP/hTBexfarDw/8ONSg0Z5vn+zj+2RbEoT/Ebe3tk3&#10;dSvGcMa9w/ZHgj0zwr4+0e0RYdK0rx5r1rYW8YwkMRvGlKKOgUSSycDp07UAe6UUUUAFFFFABRRR&#10;QBmeJPE2j+DtEutZ1/VrHQ9HtFDXGoalcpb28IJABeRyFUZIHJ6kVQ8OfEbwn4x8NTeItA8UaNrn&#10;h+DzPN1bTdQiuLWPYMvulRio2jk5PHevKf2mYW1Hxx8BNMuIVuNHuvHSPdQyLuR5IdOvZ4Nw77ZY&#10;lkH+1Gp7V5B8aPCOsa78WfjdpXhnTpdStvJ8FeJNX0azQNJqSQ31z9riC8b3ktbRBsPMnlKozuwQ&#10;D638FfELwr8StKl1Pwh4m0fxVpsUxtpLzRL+K8hSUKrGMvGzAMFdDtznDA9xVfxz8UvBfwxhtJfG&#10;Pi/QfCcV4zLbPrmpw2SzlcFghlZdxGRnHTIrwvQfiCfiH+2B9m0Ky1/w/pl58OrtZ9V1DSJdNuZJ&#10;4tQgFuVt7yJZP3IuLgo0sRjYyyBd21xXW+OPhT8R9W+MXhHxP4c8T+H7Wx0Hw5d6Z9t8SabNqNxN&#10;dTzW5kk+zW8trGpZLdcyCTAJZRFhtygHoNx8YPAdn4Jg8ZT+NvDsHhC4bZD4gk1aBbCRtxTC3Bfy&#10;ydysuA3UEdRXQ6JreneJdIs9V0i/tdV0u8iWe2vbKZZoJ42GVdHUlWUjkEHBryDwNqcXxs8OWXjS&#10;68M6fefELwTqWsaNaQ3N9Nb2KajBLJZzyIyrJsSQRHa7RyPGsjKM5YtR/ZGZ9O0Lx/oGoolr4n03&#10;xfqEus6fapiytJ7opdqlox5eExzxsHYIzMzlkQnaAD2+N86rcLuziGI7d3TLSc43cdOu0Zx1bGFt&#10;1UjfOq3C7s4hiO3d0y0nON3HTrtGcdWxhbdABRRRQAUUUUAFFFFABRRRQAUUUUAFFFFABRRRQAUU&#10;UUAFFFFABRRRQAUUUUAFFFFABRRRQAUUUUAFFFFABRRRQAUUUUAFFFFABRRRQAUUUUAFFFFABRRR&#10;QAUUUUAFFFFABRRRQAUUUUAFcp4y/wCRi8Cf9hmT/wBN15XV1ynjL/kYvAn/AGGZP/TdeUAdXRRR&#10;QAVynwn/AOSWeDf+wNZ/+iErq65T4T/8ks8G/wDYGs//AEQlAHV0UUUAFFFFABRRRQAUUUUAFFFF&#10;ABRRRQAUUUUAVNTfZbId2z99EM7tvWRRj7y9emM89MN9026qam+y2Q7tn76IZ3besijH3l69MZ56&#10;Yb7pt0AFcz8R/h1ofxX8HX3hjxHby3Gl3Zjdvs87wTRSRyLJFLHIhDI6SIjqwOQVFdNRQB5bo3wK&#10;aPWdHv8AxP4+8VePo9GmF3p1jr/9nxwW9yqlFuCLO0gaV1VnA81nUFtwXeqsvKeJv2N/Dfiex8R6&#10;Q/i3xbYeFNc1keIZ/DVlc2qWUV/9ojuHljY25m2tLGXMTStHukYhFIUr77RQB4XrP7I+havrHje5&#10;Txl4w07TPG9+t74k0SyvbdLTUUEUcRtyTAZYY2jjKsYJI5GEjBnICBMfQvgInj7x38aZvF3hW50P&#10;wj4lt9G0bTrJ7qBJnj07z2S7hNtK/kqJJY2iyyyKYgSiEAV9GUUAeRWH7NOg3d1ql34z1zXPiVe3&#10;+jTeHTceJnth5GnzczwRpaQQIDIQu6QqZDsUb8KBV7wt8CYtC0/VrDVvG3i7xjZX2k/2Iltrl9CI&#10;rW0wykIlvDEryEMAZpRJLhQN+C2fT6KAOV+HHgCL4d+AdK8JHV9Q8R2Wm2y2UNzrK2/nNAo2pG3k&#10;xRIQqAKDsyQPmLHJPnOnfsqado/hlvB9h4+8aWnw7aN7X/hDlu7RrRbR877VblrY3qxEEqAtyGVT&#10;tVlAAHuFFAHj/iD9mjR9U8V65rOk+J/EnhC28QWdrY65o/h+a2htNRht0aOMEvA8sDeS/lF7aSFt&#10;qpghlVhJ8Kf2Z/DXwg1PwxfaTqWsXs3h7w0/hWzGoSwspszcLOC+yJMyKUVQwwNo5BPzV65RQB5H&#10;pX7MvhfSPh/4E8IQ3+rtpng7XI9fsJXmiM0twkssoWUiMApumYEKFOAOepPmHwT/AGTNQi8Oarbe&#10;Otb8R2ul3fjLU/EE3gtb20k0u8zfyS2skjJG0wQqIJDAs6xll+eMlpA31XRQB5DrP7MPhTWz4uml&#10;vdXg1DxBr0HiZNQtrlI7jS9Rht44IprRgmF2pEPlkEgbc4YMrFa6D4efB+x8Ba9rXiK51rV/Fviv&#10;WI4be717XWg+0G3h3eTbolvFDDHGpeRsJGpZnYsWOMd9RQByHxX+GOl/GHwRc+FtZuLy20+e6s7t&#10;pLF0SUPbXUVzGAWVhgvCoPHKk4IOCOvoooAKKKKACiiigAooooA4f4ofCax+J66FcPq+q+G9b0G9&#10;+36XreiPEt1ayGNonAE0ckbo8bujI6MpB6ZAIp+CPg1B4B0W/ttO8Ua9Nq+q6x/ber+ILxrWW91O&#10;bKApKDB5KRmKKOALDHHtjQbCrZevRKKAPGPGv7L2keMdb8WXUXi3xT4d0nxesQ8R6Bo1xbR2WqlI&#10;xCzOZLd5omkhVIpDBLEWVF/i+atHxj+z5ZeIfFQ8R6B4u8S/D7V5NIXQ7ubww9oBeWiMzQrItzbz&#10;KGiLybJECOokYbiMY9WooA8ivv2aNAt7XwSPCut674Cv/CGnSaRpupaDLbyTtYyCPzLecXcM8cyF&#10;oYny6Fg6BgwJbPZ/DH4caX8KPB1r4d0qa8vIo5Z7q4vtRm866vbmeV5p7iZ8ANJJLI7nACgthQqg&#10;AdVRQAUUUUAFFFFABRRRQBxvxT+F2m/FfQLPTr6+1DSLrT7+DVNO1bSZEju7G6hbKSxl0dCcF0Ku&#10;jKyuykEGuPb9l/w3qfhXxhpPiLWdf8VX/iqa3uNQ1/UrmKO/WS32m0aH7PFFFD5DIroEjA3ZLBiz&#10;Z9iooA8/8J/CFPDN3rWq3PirXfEPivVLNdPbxLqos/tdtbpvaKOGOG3jt0CvLI/+pJdiPMLhUC1v&#10;FHwTTX9d03xFYeMPEXhnxbaaaNIn8QaSLJp761DCTZPFPbS25/eZcMkSspZwpVXZT6TRQB5Tffs5&#10;eHRp3hxdC1LVvCeteH5byax8QaTJC94HvG33pkFxFLDL57/O4eNhuCsu0qpHVfDr4bab8NtO1CKz&#10;uLvU9R1S8bUdU1fUWRrrULplVDLLsVEB2IihUREVUUKoArrKKAKkb51W4XdnEMR27umWk5xu46dd&#10;ozjq2MLbqpG+dVuF3ZxDEdu7plpOcbuOnXaM46tjC26ACiiigAooooAKKKKACiiigAooooAKKKKA&#10;CiiigAooooAKKKKACiiigAooooAK8M1P9p/UNI8caR4Qufgz4/XxBq9tc3ljarcaERPDbmMTPv8A&#10;7T2rtM0fDEE7uAcHHudeA/EH/k9X4Of9iv4k/wDRmnUAdP8AGH9orRvgX8M7Dxj4q0HXYWvHEa6D&#10;Zx29xqKOIZJ5VKpMYm8qKGV3KSMAsbYLcZ1Pib8bdI+GvhHw/wCIF03UvFEGv6jZaXpltofkGW6m&#10;ujiDBnlijCtx8zOAMivF/HU/ir4tftUzJ4X8NaF4p8P/AA10qSwuovEGszabbtquoxDzNjRWlz5h&#10;is9qEELj7Ywz2PjSaj4n034K+CvhVqVxY6Z45+HXxV0HQYGn8zULeO0aQTabKf8AUPPEIZEj/wCW&#10;TN5DfdJzQB9c6V8f1/4Trw/4W8UeA/FXgK88Q+fHpN3rh0+a1u54k8xrcSWd3ceXKYw7qJAgYROA&#10;SRg2Nb+O8EXirVPD3hXwf4k+IWo6O4i1Y+HhZxwafKyK6QyTXlzbxvKUcMY4mdkBBcJuTd45qL+L&#10;5v2r/h9oHxj1nR5tFs459Y8F33hzSJNPtNT1YQvDNb3nnXNwyTRQyyPFGjBZAzMWygjroP2azqWk&#10;6D8UvBFtqVho/wAR7Lxdq+oy/wBrWrXQeG7u3ntbxoFlieWGSF1UMrqNyMucoVoA6vUf2qfDFt8O&#10;dH8WWOj6/rEmpa7D4ZGgW9tDb6na6pI/l/ZZ47mWJInR/lYl9vIZSykMei0P4o+JdWvJIbr4QeM9&#10;FjWGSUXF9d6IyMyoWWMCHUZG3OQFUkBckbmUZI+SPGXjzW/iv4cXTZta0DOlfGrQtKtPFngXTlto&#10;rqQpBJJcKk0t3G0yPKUO4uMxgMp5FfYng34e694X1drzUvib4q8X25iaMafrNtpMcAYkYfNrYwSb&#10;hggfPt5OQeMAHBxftQajN49ufBafBf4gHxNbaZFrEtj9o0H5bSSWSJJN/wDamw5eGQbQ24bckAEE&#10;+4W8jTQRyPE8DuoYxSEFkJH3TtJGR04JHua8G0z/AJP08Sf9k00v/wBOmoV7bYeH9L0vUtT1Gy02&#10;ztNQ1N0lv7uCBElu3RBGjSuBlyqKqgsThVAHAoA878ffH+28G+L77wzpXg3xP471jTdLXWNTh8NR&#10;2hFhbu0ixeY1zcQgySGGYrFGXciMnaARnu/BfjDSfiD4R0XxPoN2L7RdYs4r+yuQpTzIZEDoSrAF&#10;TgjIIBB4IBFeOfD++tPDX7VHx0GqahBZG60rQdZjW6kEYWzSG5heYFsDYskThmHCkjOMjOh+xXby&#10;2/7K/wAN2kjaJLjSxdwKwwfImdpYTjsDG6HFAHS6R+0B4M8Q/G3UvhVpWpf2n4r0zSm1bUFtdrw2&#10;SCWOIRSuG4mJkB2YJCjLbcru5m8/at0Cz1TUXPhfxNL4Q0/XV8OXXjWOC1OlR3pkSFlwbgXLRrPI&#10;IGlWAoJAw3bVLVz2leGtI8Kfty2FnomlWWj2knw7vrl7ewt0gjaWTVoGkkKoACzMSxbqSSTXkcjx&#10;W3/BPjx34Xa8ifxBD4l1nQDbu4WUahN4gmMEWDyHYTwyAddrqwoA+gvHH7UmjeCtY8XQJ4T8UeIN&#10;G8HJE/iXxDo8Fq9lpO6MTOHElwk0pjhZJZBBFKVV17/LXsdpdQ31rDc28iywTIskcinIZSMgj6g1&#10;8maZrGm+EPhv+19ba1fwwy2et6rqFzFcMFZLe50m2aAkN1DjKr2YqQORiu0+Itx4s8A/sHapJohu&#10;LXxfpHgJQkkDHz4J47JQ7oRzvTDMCOcqKAPoSvJfEH7R+i6T4hbw9p3h/X/E3iOTVbnSrPStJitx&#10;Jem2toJ7qdJJpo4khi+0JEzSvGfN+RQxK7vA9X8JfCL4PftEfAHVvBJ0rRLB9C1rUbr+zHULqFim&#10;nBo7+4x/rXxvxO/zPvfLNjj1bw58SrX4HfBLwhLr1jPfePfF8kt9a+F7Da17qWq3jvdzQJ/CqxtM&#10;Q0rERxooLEACgD0TwT8aPDvjHwjruvzvN4Xh8PXdxY67beIDHbSaTPAA0qzuHaIKEZJBIjtGyOrB&#10;iDmud8M/tTeBPFvwO1T4tafPfP4MspbuNJ2tj5135E7QAwxAlm811HlqdrHeoKqSQF+FXwKtdI8C&#10;a9aePLPSvE+teLtXfxF4itprZbiw+2MYzHDEkindFbrBBGjMAzGESEKzED5qMBf9h7xfdmbyLbTv&#10;iVdaldyHO1LeDxWJZnbHRURGcnsE/GgD6Ssf2ldNSXxHaeIfCHifwbq+i+H5PE50vWY7R5rywj3C&#10;R4Ht7maIsrKFaN3RgZEJADA16T4P8T2vjXwloniKxjmistXsYL+CO4UCRY5Y1dQwBIDAMM4JGe5r&#10;5h/agni1f4s3IsJop30/4ReK7q88qQEpDcNaLbscHOHaGbb2Plvjoa93/Z//AOSD/Df/ALFrTf8A&#10;0ljoA76iiigAooooAKKKKACiiigArlPGX/IxeBP+wzJ/6bryurrlPGX/ACMXgT/sMyf+m68oA6ui&#10;iigArlPhP/ySzwb/ANgaz/8ARCV1dcp8J/8Aklng3/sDWf8A6ISgDq6KKKACiiigAooooAKKKKAC&#10;iiigAooooAKKKKAKmpvstkO7Z++iGd23rIox95evTGeemG+6bdVNTfZbId2z99EM7tvWRRj7y9em&#10;M89MN9026ACiiigAr80fDnxKsrL9kTTPGUfir4s2/wAU44o54/EOo3PieXQ47n7aFWS5km3ac1qF&#10;wJM5XZvABfAr9Lq+TPB3wQ+Mmj/s0r8ErvS/AtvplzpVzoV14mi8Q3lzNFbXBkWWZLJtPjV5Fjlb&#10;ajTqpYDLYyKAPTpPjrrN38bNY8CaT4a0280zQtM0/WNV8R3ustbRR2ty0wJiiW3lLuohZgpdVYZy&#10;64GcXwt+07q+sWPgvxRqvgiPRfhz4zvobDRdYOrGXUAbhitjLdWZgVYY7j5NpSeVgZogyjLbNbwp&#10;8A5tC+KXjzVLieCXwpr3hbSPDltAkzG7UWq3SSGT5AoytwmCCSSGyBxnyj4afsX3fgtvA2iyeC/h&#10;VZ2vhW9t55PHVjokE2uaxBbNmFHgls9ttM4EfmXC3Ej5R2QKzgxgHU/ET9sW4+GN7BqHiDwpp+i+&#10;E7nWv7Hs11nXTZeIdQQXEdtJd2ulSW372BZJAwPnhjFiTaAQD5P8XPjB8T7bwt+1VLcXR0+08M6v&#10;pdto8+i6zL9rtVZbFxFEogiAEiSu7t5mQ8jR/OoDnT8R/scfEGf4beKfBuj6b8PY77VdbOr3Pju6&#10;uLgaxrkaap/aENveBbTMbBtimXzpgFjwsXzDZ3PxO/Zq8Z+LB8dNM0mTQE0r4gXWmapZXl3fzpNb&#10;XFtHZRSRSwrbsNjLayOJFkJyyrsAywAPSfAnxj8Ral8VJvAHjPwjZeGNZm0MeINPfTNaOpRT26zi&#10;GaOUtBCY5Y2eDIUSIRLw52msK+1bV/hr+1pZx3+r39z4M+IulfZbK1u7uSWDT9aslZ/LhRjthW4t&#10;S7EKBue2YnJeupvPhjqlx+0xpPxEW4sxolp4QvdAkgLv9pNxNe2s6sF27dgWBwTuzkrwRki78dPh&#10;1ffEr4fT2eiXFrY+K9NuYNY0C9vd3kwajbSCWAybQW8pipjk2gkxySAA5xQB47r/AMaLjSPin8Sv&#10;iFe3GsXXgjwQlp4N0jQdNuWWPW9buZYjO3lllR3SSa1tlZshD9oPAGaufFT45+K9I8D/ABA8LeK/&#10;D0XgfxdP4E1jX9C1Dw/rcl/byfZ4CsqrcGC3eO5haSB8BCNsisrkhgu9qP7MbXP7NWn/AA5ttaSD&#10;xJZzWusnxBNAZFuNZiu0vZLqWPILrLcKxZcg7ZCAQQCMTxt8DPiH8Zp9e1nxf/wjeg6rH4K1fwvo&#10;elaPqVxfW32nUEUTXc9xJbQsq/uYEEaxNtAdizEhVAOj+B/xquPEtzL4Ru7GWa70HwboWtzatPeG&#10;SS9e7hm3Kylcgg25JYs27f0GOeY8G/tb+IviVL8OLDwr8PLS61jxl4SfxWqaj4gNta6fGk0UbRyy&#10;rayOw/egBkjJLFQVCkusmj/A34jfD3xbJq/haTwxqP8AbPg/SfDWptq17cQnTriyWZVuYESB/tSE&#10;XDHynaAkxgeYu4lU/Z8/Zp8T/CfxD8L7/V7/AEm5h8L/AA7m8JXq2U0rNJdvd2swePdGuYtsDjLb&#10;WyV+XGSABngX9r3XPFegfD7xTqHw6TQ/B/ivW08NNdSa6st9aagXmhJFuIAklt9phMQk85ZCGD+S&#10;BWpc/tTalHpWp+NYvBcUnwl03WJNJuPEj6uUv2SOf7NLex2XkFGtkn3AsbhXKRu4jOFVsnQ/2ZPF&#10;GmfBH4X+Dpb/AEhtT8L+N4fEt7Kk0phktk1Oe6KRny8mTZKowyqNwI3Y5PGW/wCw1JpNvqXhez8F&#10;fCy+0q71ie9g8e6vo0F5r1rZzTmdrdrWazkiuJV3PCszzgbCjGIlNrAH2bRRRQAUUUUAFFFFABRR&#10;RQBxXxgTxxN4HuoPh9d6PpevzOsbaprSPLHYQf8ALWeOBR+/mVR8kbsiFiCzYUq3I/sdeINT8V/s&#10;t/DDWNa1C61bVr3Q7ee6vr2ZpZp5CuSzuxJYn1NeuX8DXVjcQoQGkjZAT0yQRXl/wK+H3if4MfAD&#10;4f8AgtotI1fXNDsrTT75hfSw22xSBNJE/kMzkLkqrIu4gAsgO4AHzx4m+Jl/8SL74u61LP8AEeyi&#10;8H6/d6RZ694PuWh07wzHZpFuuLmza6hGp/vBLNJEIbk+XiPaMqG9U+OOimXw3d+PdZ8Z+NtW0aHQ&#10;Ei0TSPhtFqEDteskkr3rCxkYz+ZthCC4/wBHiCHdnzWarWu/B7x5okHxD8N+DF8NSeF/HV5c3s2o&#10;6rdzwXeiy3cSxXTR28cDpeDcGmVWlgJZyhbGHroZ/CvxL+G89lYeAP7A8T+E7fR7XTLXRvE+oyaa&#10;+mSW6lFlSeC0na4Eqld6OE2GEFWIkIUAw/C/grWvi/4D+Hvibxx8QLr+zo/DEE+pWfg7WZdOtrvU&#10;XjRpbw39jOhkiUBwsaMIvmLfN8u3X/ZI8R654r+B2k6jrV7d6tC93eppGqagc3V/pS3Uq2FxK2AW&#10;d7cRNvIy4Ic5LEnzHX/2b/iZo3g/wL8OfD8vhnxP8MtKs3fxDYanqtxotxr148zytE/lWl0Es9zb&#10;jCGy4YxuxQHf9K+C5tfm0GH/AISTR9J0LUkJT7FouoyX9skY4XbK9vAc47eWAPU0AbtFFFABRRRQ&#10;AUUUUAeIftNa1qEl78L/AAXY6rqOiW/jHxTHp+oX2k3T2t0LSK1uLt4o5kIeMyG3RC6EMFZ8EEg1&#10;4z8RPG3iT4Mal8U/BGjeJNbbQYbjwrcwarqupy391ollqd69nfstzcM8uFEBkVndvLMrEYCgV9Ef&#10;HX4da545sPCep+FpdOTxP4U16DXLCHVneO1ucRSwTQSSIjtGHhuJQHCNtYIdpAxXDP8ABf4i6/b/&#10;ABR8S3uoeG/DvjnxZbWFhZ2VsravpsNlZ7yLW4e4hjMqXBnuVkKwoVSUbdzKCQB/hrXl+HH7Rl38&#10;LPDWrX+uR3Xg2fxN/ZfiLX7rUHtbqK6igjJurhp5445hMAVyyL9n3JGGaQvl/HGXxb4h+LvgbSJf&#10;CPj7V9BtvD17qGqWvw+1yXTIGvnlto4ke+a6sUkEYWchN/mN5gbywoYje+EnwIuvAvivVfGSeDvB&#10;ngzUY9HfSNI8K+Ep2Gmx75BNNNLcC0hO+Z47ZTtt/kW3BzKWCp2HiiL4qWeu6brPhxfDuq2cumi2&#10;1Dwrq2oyWcEF3uD/AGmC+js5ZJOC0ZjeJQwCOChDK4BxaaTovxF+GPhvUtF8X+M9O8BaI98+saRY&#10;3mpXOu3lxEzxtay3cUz3u6CYSho4mcyFUVWMYAfU/ZN8Tal4m+GmovqGoXt/DZa9qFjp66zKZNUt&#10;7KOYi3hvtxMi3CoRlZv3u0oZPnLVW8P/AAp+IHws0PTJfB+raTq99Nq2r6x4g0PVpGs7PUp9QuGu&#10;CY7pIJpYPs7sQmIyJFLBwCVZeo+DHw01LwRP4z17XpbP/hIvF+sf2xfWmmu0lrZkW8NvHBFI6I0o&#10;CQKTIyIWZmO1RgUAd/G+dVuF3ZxDEdu7plpOcbuOnXaM46tjC26qRvnVbhd2cQxHbu6ZaTnG7jp1&#10;2jOOrYwtugAooooAKKKKACiiigAooooAKKKKACiiigAooooAKKKKACiiigAooooAKKKKACs+48Pa&#10;Vd63Z6zPptnNq9lFJBa6hJAjXEEchUyIkhG5VbYm4AgHauegrQooAz9J8P6XoLXzaZptnpzX9y17&#10;dm0gSI3FwwAaWTaBvchVBY5JCjnis2++HPhPVNbbWb3wxo13rDSW8zahPp8T3BktyWt3MhXduiLM&#10;UOcqWOMZroqKAMjxH4R0LxhDZQ69ouna3FZXUd9ax6jaR3CwXEefLmQODtkXJw4wRk4NZfjr4T+B&#10;/ih9h/4TLwb4f8W/Yd/2T+3dLgvfs+/bv8vzUbbu2JnGM7Vz0FdXRQBzOtfDDwb4k8JWfhXV/CWh&#10;ap4Ys0ijttEvdNhmsoFiXbEqQspRQi8KAOBwMVi+Fv2evhZ4G1211vw38NPB/h/WrXd9n1HS9Btb&#10;a4h3KUbZIkYZcqzKcHkMR0NegUUAZ6+H9LTXpdcXTbNdbltkspNSECC5e3V2dYjJjcUDO7Bc4BZj&#10;jJNFh4f0vS9S1PUbLTbO01DU3SW/u4IESW7dEEaNK4GXKoqqCxOFUAcCtCigDkvHPwh8CfE+Wzl8&#10;Y+CvDviySzVltn1zSoL0wBsbghlRtoO0Zx1wPStx/Dmky6zZ6u+l2T6tZwPa21+1uhnghcqXjSTG&#10;5UYohKg4Oxc9BWjRQBnnw/pba8uuHTbM60tsbJdSMCfaRblw5iEmN2wsobbnGQDjIrBn+D/gO58c&#10;DxpN4J8OS+MQyuPEL6TbnUAyoI1P2gp5mQgCA7uFAHSuuooA5DxH8HvAXjDxNZeI9e8EeHNb8Q2Q&#10;jFrq2o6Tb3F3biNi8eyV0LrtYlhgjBJI5re8RadeavoOoWWn6rPoV/cQPHBqdtFFLJauQQsipKrI&#10;xU4OGUg45FaNFAHzn8Pf2O9K0PxbHrnim38EakkNjc2S6Z4X8FxaJaXZuU8u5mvUM8/2l2jygBKo&#10;Fklyrbht9f8AHPwh8CfE+Wzl8Y+CvDviySzVltn1zSoL0wBsbghlRtoO0Zx1wPSutooA5zwT8N/C&#10;Xw00+ew8IeF9F8KWM8vnzW2iafDZxSSYC72WJVBbAAyecAVdsfCOhaZo93pNnoun2mlXbzSXFjBa&#10;xpBM0zM0zOgG1jIzMWJHzFiTnJrWooA4/wALfB3wD4H0rVNM8OeB/Dnh/TdVTy9Qs9L0m3tobxdp&#10;XbMiIBINrMMMDwxHesrw/wDs4fCXwlrNprGh/C7wXo2rWj+ZbX+n+H7SCeFsY3JIkYZTyeQa9Foo&#10;AKKKKACiiigAooooAKKKKACuU8Zf8jF4E/7DMn/puvK6uuU8Zf8AIxeBP+wzJ/6brygDq6KKKACu&#10;U+E//JLPBv8A2BrP/wBEJXV1ynwn/wCSWeDf+wNZ/wDohKAOrooooAKKKKACiiigAooooAKKKKAC&#10;iiigAooooAqam+y2Q7tn76IZ3besijH3l69MZ56Yb7pt1U1N9lsh3bP30Qzu29ZFGPvL16Yzz0w3&#10;3TboAKKKKACivnvTfix49+LPj/4i6F4C8Q+CPDT+Dr3+yn0jxDpdxqWoXMojD/apBFeW/wBnt5C4&#10;SP5Jd3lu27J8te8n+NVn4S8IeGL/AMe6Ve+FvE2tIUHhfT4ZdcvROqFpUiSyjkedEAyZFTAUqW2E&#10;4oA9Ioryu8/ah+GVh4Z0TXp/EjJYa1qMuj2KDTrprmW/jEhezNsIvOS4zE6iF0Ds+1FUuyqctf2x&#10;PhM0MsreIr2GO1uls9RM2g6jH/ZErSCNRqAa3H2EMx+VrnygwBIJCkgA9oorynxZ+1H8NfBPijXf&#10;Duq65eDV9BjWfV4LLRb68XTYWiSYT3DwwukMPlurea5CDDZbKMBXf44rbfHbUfDVzeaPb+CLTwPF&#10;4tbW5JdoUNdSxtI05fyxAIow+7HHJ3YoA9eorgPh18dvBnxUv3sdAvr8X4s01GO01fR73S5p7Vzh&#10;biFLuGJpos4BkjDKCygkblzy/wAZviH420b4s/DPwP4NvdA0p/FMOrT3Woa7pU+oiIWkcDoEjiur&#10;f73msCSx6Dj1APZ6K8X0L4teIvBHxHuvBPxMn0W6km0a48Q6V4h0Gzms4Lm3tzGt3BJaySzuksRl&#10;jcMsriRZOFUoQ3Z2/wAZfB13pngPUItY32fjny/+Eek+zTD7b5ls10nGzMeYUZ/3gXGMHnigDtaK&#10;8q039qL4a6tomu61ba7dNouihxeao+j3qWgkWUQmCOZoQk05lKoIIy0rMyhUJIzzfxH/AGuvC3hn&#10;4SfEPxToUOpahrfhLTTeS6Dqmiahp92C6t5DyQTQJMsDMpBm2eWAr5YbWIAPeaK8q8PfHTQtT1eN&#10;r/xHZ6NZr4Vj8R3WnavpF1ps9pAZXR7uWe4ZEjiyjL5bxhxtLlirCrvgr9ofwJ4/kuotK1O9huLf&#10;ThrH2bV9GvdMnmsf+fmGO6hjeeIHALxhlBZASCy5APSKK8r8CftQfDX4l6toOn+HteuLyTX7d7nS&#10;LibSb22tNRVIxJItvcSwrFLIi5LxI5dCkgZQUcL6pQAUUUUAFFFFABRRRQAUUV83/Db9rYePfin8&#10;WbRtPitvh74O0eDVLDV1RjPqSB7pLm4X5tph32rrHgDcEL7irrgA+kKK+avBvxs+J1pH8JPEnjWH&#10;ws3hb4i3CWo03R7K4ivNDlubaS5sxJcvcOl0MR+TJtih+dwy5Awc2w/aM+IU3gjR/i3Knhh/hfqP&#10;iKLTho0VjcDVItNmvfsMN6bz7QYy/mPHM0It8eWSu8MN1AH1PRXy/wCLf2gfiPH4c+KXxC8Nw+GJ&#10;fA/gDU7qzl0W8sriTUdUisCv9out0twsduw2zrGDBLkxAscNx9NWV5DqNnBd20glt541ljkHRlYZ&#10;B/EGgCaiiigAooooAKKKKACivL/jt8StZ8CWvhHSPC8enP4q8W67Domny6sjyWtsPLknnnkjRkaQ&#10;JDBLhA6bmKDcASa811r9pTxZ8OD458M+KLXRNa8aaTfaJZ6Pd6ZbzWNlfrq0xt7aSWF5ZniEUyTB&#10;wJX3LGCNpYCgD6aoryXw38R/EXhfx/d+CfHd3peuak2hzeI7PUvDWk3Fr5lvDKkM8BszNcyM6NJC&#10;yskhMnnFRGpjBk5T44ftEy+DPHPgjw/YeM/B/wAPbLWtJu9YutZ+IFnIscao1ukECRPd2jLK5llJ&#10;VjuUQtlQQaAPoWivKtT1X4oXmg+DrTwveeFdau9UEtxqXjT7A/8AZVtbhd8LQ2K3plmaUMiqVuNo&#10;Cu5blUNv4BfE3UPil4Nv7zVYrL+0tK1i+0S4vNL3fYr57aYxG4twxYqjkfcLMUYMu59u4gHfxvnV&#10;bhd2cQxHbu6ZaTnG7jp12jOOrYwtuqkb51W4XdnEMR27umWk5xu46ddozjq2MLboAKKKKACiiigA&#10;ooooAKKKKACiiigAooooAKKKKACiiigAooooAKKKKACiiigAoor4i+Efx10vxl4MbU/HP7WP/CF+&#10;JjquqW1xoP27wxafZI4b+4hgXyrixaVcwxxNl2JO7PQigD7dor54+L3xS1/9nTVvDXjnWfEN34o+&#10;D01pHpviCd7S3efS5yFFvqam3iQyRyudkqgbVMiNGqjK1xnjb4i/FvT/ANn3V/iLfa7e+D9T8U+I&#10;dEi0PQ1srN5PDul3F9bW+xvMhffdSxyvJJ5pkVGdVRV2HcAfXVFfPHi3UPGXwW+JHwttV+I+t+Pr&#10;fxZrr6Hd6Dr9npiyLB9lnna8gaztLdwYTAu/fvTZI2QG2mvOrb4y/EPxX8KfhbInjO80XVvEnxT1&#10;Hwxfatp9jYmcafFLqojjRZreSIEC1gG7yyx2ckknIB9mUV89y6z4v+Ff7QPw38J3HxB1Xx9pXi6D&#10;Uku7DXbPTo7iwFtAJku43s7a3+QsBCwcMMzJggjnkvH37Qni/RPj9carY6lFD8G/CmtaZ4R8Rwtb&#10;RkSX17HIWufPK7kW3kuNLQqDj97LnoMAH1jRXzt+2BP408A/DbXPHXhX4l+IfD1xazadbxaRb2Wl&#10;TWQE15BbyN+/spJixWVj/rcBgOMcGf4mah4w+Db/AAxtYPiDrniY+IfHdhpV7Prlnpof7G9vcs8C&#10;/ZrSFQGaNDuxvGOGAJFAH0FRXgmha54w+PfjXxqdG8aah4A8HeFdXm8O2/8AYdnZTX2qXcSRG5mm&#10;ku4J0SJJGeJERFYlHZnIKqvmXxi+OvxU8J/Br4k6Bp+r6db/ABT8JeINE0iy1+KzQW2o2t/PaiC4&#10;khdXWN2WWWKVVBAaNmj2gqFAPsiivl3U/wBpnV/Fnwv+Guu6Pv8AC/iO58f6V4T8V6LLHHLJYXBn&#10;Ed9ZNuDYHIKuuGKOjAjdX0lpWpXGoy6gtxpN5pa2tyYInu3hYXaBVImj8uRyEJYqBIEfKNlQNpYA&#10;0KK+WPjn8XfEPhrxr46s5fH8nw9n0fSYbjwboqwWL/8ACXXjQyO0QS4hea5PnCKDyLRo5BuHO6WM&#10;j0y/8d+K77V/hjptvZjTdcv9Mudf13RgUz5UVqqG03uDs/0u7t/mGDiJucbqAPW6K+SPgp8aPFvi&#10;PxZ8M4v+E3k8bazr8EreOfCDW1lH/wAIXL9laYoUhhS4tjHcqLYJdvIzZPJcFq9FS6+JPxTv9e/4&#10;RrxZbeGvDC+KptO/tOC3hmvrextIFinW1WSGSJpXv47iNmmDBI1bapbGAD3KivkLWPjf478OaR49&#10;8E2nic6zrVp440jwXovji80+38yNtQS3llM0USJbyT2qzuBtjVSREHTO7d2MesfFDwx8SPF/w10z&#10;xhD4t1W78MQa94d1nxbaW8T2Uv2lra5jmFlBEksagxSoPLDFmdWbGCAD6MorwXwtrni/wD+0Po3w&#10;+1LxrqPxD0zWfDV1q9xNq1lZQ3OlTW88MaOGtIIV8mfzpF2yIzBoPlfG4VS+Ffxa+I/ij9qDxZ4V&#10;8XaLb+FPD9v4at9W0jQxPFdXQRr+5txPcyx5USSC33CKN3REZASX3YAPoeiiigAooooAKKKKACii&#10;igArlPGX/IxeBP8AsMyf+m68rq65Txl/yMXgT/sMyf8ApuvKAOrooooAK5T4T/8AJLPBv/YGs/8A&#10;0QldXXKfCf8A5JZ4N/7A1n/6ISgDq6KKKACiiigAooooAKKKKACiiigAooooAKKKKAKmpvstkO7Z&#10;++iGd23rIox95evTGeemG+6bdVNTfZbId2z99EM7tvWRRj7y9emM89MN9026ACiiigD5O+L/AId+&#10;FnxP8Ra1a/GL4Ia7Dr+nX2dM8QeHfD2panPf2sZb7NPHqOmQF4iRkm3ldSjYyGG1zysnhj4i+GdK&#10;+E2nfEO98aWlrF4b1Ww1bxZ4V0dda8SJNJcRG3s7i6gt7qaFWtgd89sQTNECJQQjV9t0UAfn/wDB&#10;r4ceJrLX/BZm8GeKtMtLb4z61rJTXILi4uINPm0uc29xPcSF9+d8amVpH/eEqXLg11vj/wCH3ia8&#10;+Cv7Y9nb+GtWnv8AXtYuZNJt4rCVpdRQ6ZZIrW6hcyqXV1BTIyrDqDX2nRQB8caD8UIvA3x5/aI0&#10;668H+JfEWoahHo5thomiz6gLuYaRCv2WZ40ZbcksCHuCkZ3udw2vjzrxD+zD8RG8IP4Fs9OubvV7&#10;X4MaNorXSKgtLm9t9SM09ik8q+SWaNWQB+NrqzDaTX3bongTQvDvifxH4i06x+z6x4ikgk1S586R&#10;vtDQxCGI7WYqu1AB8oGepyea36APlX4XadqHj744+DfE32/4p+IbbQNKvWuL/wAeaLaeH4dPa6WN&#10;RarCNLtpLt3MW5jG5jj8hCWJdQek+Pl7N4Y/aH+CfiqfRtf1HQtLtdfhvrrQtCvdVNs00NssQdLW&#10;KR13FWAJGPlPpX0NRQB80axpesftBfFeTxNpOi6vpHhfw74S1fRLC48QaZPpc2pajqAg3hLe5RJl&#10;iiS3QGR0VWaTCFtjEeb+CJtc1nTf2SPC0fgjxfa3vgaa3tvEtzqGgXVra6dLDotxa486RFSZHk3b&#10;ZYS8Ywu5lMkYf7fooA+KtB8L+MfC/wCxz4XtIPDWpWmpWvju4vtS2aAl9q2m2R8QXMpvrSznhl3z&#10;rGY3RvKkYIxdFJCmuC1z4Za94l1f4/8A/CP6L8Rtcs9e+Fr2Ona14ys7wXOsXyS3DypHHOiG3JaV&#10;VW2EcAO1mii2EM36JUUAfDHxh+G3ir41a54hm8L+HNXkivvhhpdvarq2nT6at1c22stPJYublI/L&#10;kkSMrtk2/LIrH5DmvQ/FOp3/AMfPiZ4R1/w74U8S6VpXhjw7rcuo3XiPQbrSpzPeWyRQ2EMdwiPM&#10;xKtI5jDRr5MfzlmQV9SUUAfH3hbwP4lsPhD+xrZ/8I9qkF5oV/p7avbtYyCTTlGi3cUhuFK5iAdw&#10;hL4wzAdSK+waKKACiiigAooooAKKKKAOP+L/AIN1j4h/DTxB4a0HxCPCuparbfZF1Y2rXPkRswEu&#10;EWWJstHvQMsishYMDlRXzR4O+BXxAg+NXxI8P6hcaFF4TvPh5p/h2C40rwvdadZPGFvoore3d7yY&#10;RtCHUvzJlXQBY/vN9j0UAfIHhW+1j4j+HP2evAo8GeKtC1rwjqFjfeJZNY0S5tbLT10+yliZUu5E&#10;WG5MlwYlj8hpNyMznaFOMDTtG1k/s+aD+z/F4P8AFFv4otPEtrYS3kmi3P8AZcen2+rLeNfDUCgt&#10;mRraLKqJPMMjqmwtxX29RQB8XeLLfWvCfws+P3wmtfBnifUPEvjLVtaOhT2ei3Vxp14mr5Kyteoh&#10;ggWJriTzBNIhUREgEFc/Yeh6YuiaLp+nLIZVtLeO3EhGCwRQuce+KvUUAFFFFABRRRQAUUUUAeJf&#10;tM6NfR3Hww8ZWWkajrkXg/xXFqN/aaTbPc3X2OW1ubSSSOBAXlMbXMchVAWKo+ATxXlfizw/e/E6&#10;6+NnjuLwB4l1nRL2x0HTNL02eGbRNVuTYTzXM17aR3EYlWWF7hXiV418x7cqMhgT9g0UAfLvwj8I&#10;3V18d9V+KtxqfjjX9H0rwlLoY1Txfoslhf3kkl0lzJFBp6Wlu22JbePDrbgytcFQ0pTEfo/inx9p&#10;fhL4g6V4j1D4e6pc2N/oXlW3jHSvD91qGpQlpVkOnzWsFs91AhG2XLAJuRlcI4Xd63RQB8yeCY9T&#10;+Fvwzh0bxn4BvvEHgfxLrXiC6vbS3sZdVk0eyubyWextZdOiilkmjeOQq4RSIm2hl2lmXsv2YvDu&#10;o6DpvjSRNPvNC8FX2vPceE9Dvrd7Z7DT/s8ClVtnCvbRtOs7pAyqUVh8iZ2j2migCpG+dVuF3ZxD&#10;Edu7plpOcbuOnXaM46tjC26qRvnVbhd2cQxHbu6ZaTnG7jp12jOOrYwtugAooooAKKKKACiiigAo&#10;oooAKKKKACiiigAooooAKKKKACiiigAooooAKKKKACvmL9nq/wDH/wAFfhfb+ENV+DPjDVLy01XV&#10;rn7ZpeoaE1vLHcalc3MTIZdSjf8A1cyZDICDke9fTtFAHzx4/wDht4g/aZ8c6Vonjfwpd+H/AIQa&#10;Rawapd6VqV3bPNr+pupKW8i200uLe16uCwEk23bvRNzefeJvgl8TNW/Z+1j4M6vob+MtP0LxBow0&#10;TXr26tCusaJHqFvO0dwjyBvNt4UkifegEgjUrvZjX2RRQBxXgr4IfDr4a6rLqfhDwD4X8K6lLCba&#10;S80TRrazmeIsrGMvGikqWRDtzjKg9hXzRbfsy+JNb+FPwt8LeJPCFnqtrpvxT1HxDrWmahJa3EA0&#10;yWXVWjldGYpICLm3OwbmG/lRtbH2ZRQB8uSfAzUP2bPjNc+NPg18OtP1Pw14psGsvEHhnRxZ6e9n&#10;dQRs1pd25laNBEx/dSwqygbhKFZt2anhj9hnR/EPwEvNB8daj4hl8Z+J7W4v/EUtr4o1KKxOq3WZ&#10;ZX+xxXItnEcrADMZVhEpIOTX1dRQB80+PfBfxN+KX7Flj4d1zQWX4mSJpUeoWBvbdvNmttQt2mmE&#10;okMeHSFpgN2cMFIDfLXc/tB+BNd8cX3wok0Sx+2pofjix1jUD50cfkWkcFyryfOw3YaRBtXLHPA4&#10;Neu0UAeDaHo3jH4C+NPGa6P4Kv8Ax/4N8UavN4htv7Cu7GG+0y7mWIXMMyXc9ukkTyK8qSI7MC7o&#10;ygKrHg/HXwG8f+MPh/4z1y+0y0fxv4v8WeHtVbQ7G7Qx6Zptjd2hSBppCqySpHFPLIV4LyMqbgFL&#10;fWtFAHyX+0R+zX4s1X48eAPHPw/hjm0i+8T6Pd+NdKMscQIspd8OpJvZcyJHuhcLuZlMWFO0kfUm&#10;lalcajLqC3Gk3mlra3Jgie7eFhdoFUiaPy5HIQlioEgR8o2VA2ltCigD5y1zwZ4s8I+LfjAI/At3&#10;8RLD4hmI2t1bXdjHDZRixS1NpeLczxuIQyvIDCsvyzSfIG4eT4d/AfxVpXg3XdB1bVprfVrfwNp3&#10;gjTNfWcSb5I7SQz38fO9d09wFw+G/wBEQ45y30TRQB8rWPgTxxqmn/BvRk+G114Xm+GEy3sup/2j&#10;YfZtQEGmz2n2TTzDMZdlw8qc3EcCiJSXUMAlbviuy+LPwq+BXgrwv8PPDE3iDxRdKsWvazazWO/S&#10;2k/eXl3DDdTxRzzNLJIY0Zigbl9wG1/oyigD5c1X4Y6vf/Ayw0fwj8NNc8Pax4P17TfEthYeLNR0&#10;+S51+5guluLhmube7nHnzAS5lmK5klBPy5K39Qb4nXHjfxn8V9L+Ft9FrFj4Yg8PeHPCmratp8d1&#10;qE7XJmnnleK4kgiiXMWAZt5EUnyglQfpSigDwH9nLT/Euk6nqF54w+H/AIqtPGevqtxrnizV5tIN&#10;szoD5dpBHbX88sdvHuZYo9pHLM7F3dm6Cx8B67D+1vrfjR7HHhm58D2GjxX3nR/Ndx395K8ezdvG&#10;EmjO4rtO7AJIIHr1FABRRRQAUUUUAFFFFABRRRQAVynjL/kYvAn/AGGZP/TdeV1dcp4y/wCRi8Cf&#10;9hmT/wBN15QB1dFFFABXKfCf/klng3/sDWf/AKISurrlPhP/AMks8G/9gaz/APRCUAdXRRRQAUUU&#10;UAFFFFABRRRQAUUUUAFFFFABRRRQBU1N9lsh3bP30Qzu29ZFGPvL16Yzz0w33Tbqpqb7LZDu2fvo&#10;hndt6yKMfeXr0xnnphvum3QAUUUyWVIInlldY40UszucBQOpJ7CgDyu8/aj+G9he3MU2s3wsLW7+&#10;w3Gupod++jQTBxGyvqSwG0Xa52MTKArAqxBBA9Xr4tuvCvxK+AnwSu5vBOr+Bfjp8C7ayv8AU30H&#10;xBbmG9Oj+VvSztbyEy292hXzTumhBIOMsGASf4i+JdS+KvjHxBa+EIPF2r2OkeH9Pkt7LTPEcnhH&#10;SvDhuLd7gyXVxa3BuLqdohCVjW2kijAVeN8jUAfZdFfDfwR8QeJf2gfGHwft/Fni/wARpYan8KBr&#10;ep2uiavcaWL69F7DGszvbPG6th2J8spngH5cqaHwq1bxPpPwj/Z78f3njrxZrfiXWfF9v4c1F9R1&#10;maS1u7BpLq1WOS1z5DOEijYzlPOZ1LNISTQB951z/hvx5oXi7V/Eel6Tffa77w9erp+pxeTIn2ed&#10;oY5gmWUBv3csbZUkfNjOQQPiu0ufEejfs4+O/jDD4+8W6j400DxXq5020n124ksVgh1iWBNOazMn&#10;kyrIhKgyK0i+agR1EcYWLxj4417wt42+Kei6BFrLv4r+LmnaJeN4enht9Q+ynQ4JpI7eeaWJIpZP&#10;IEYcyIyh2KMHC0AffNcb8V/i/wCEPgf4TfxN421hdE0RZktzcmCWcl2yQAkSsx4ViSBgBSTgAmvK&#10;v2e9W8Sab8WPGXha803xFo3hZNMsdU0/S/GniOz1bVrOd3minw0d9dTm2kEcbI0z4DiZVwAAOT+O&#10;OrS/FH9pXTvCcPgbW/iH4X8D6LcXWtWOizWMajUNSgktoI5ftlzArbbM3TYUsR9ojOB1AB9M+IfG&#10;eh+FNPsL7VtTt7K0v7y10+0ldsie4uJVigjTGdxd3UDHYknABIfpPi7Rte1nWtJ07UIbzUNFljg1&#10;GCI5NrI8YkRH7BijK2OuGBPUV8D3VxeePv2bvhl4O8XprWneKfAXxQ0DwjqcA1OW0uliW9gW3lka&#10;1mwZGtZYGEqu2JNzRuGGav8AiO7v/gndftSa74UufEEeuzeLtC0SC4fVprt7eO+g01HmRLubyfNH&#10;nsI5JSAuY03LGNoAP0Aor4Y8d+JPGnw20X4kWOk2Xjrwfos/wy1/UFi8a+MrTUtSh1K1hBhvbJl1&#10;G6ulG2Rlk2lY0ZYGUKxYtsab4K1J/i78G/D0/wAQPHU+meMfCF/qviSM+J7xTqFzB9ieNo2WQGy+&#10;ediRaGEEAIcoWVgD7PrH8TeLtH8G2lnc61qEOnQ3l9babbtMf9bc3EqwwxKByWZ3Ue3JOACR8T+D&#10;ta8R+PtU+EHg3UvHnie001fGfjDQrua11maC+1SzsGn+zQS3CMJGYJGgMmfMwrEMGJcUPi3pNzqt&#10;zf8AgLUda8Q6z4f8J/F/wpaaVfTa3efa4be+a0mlt5LpJRLK0TzN5ckjGWMOm1wVUgA+/wCivjX4&#10;ly+JfhB418VeK/iEPiD/AMIZaarY32k+NvCHihpbHSbAvFEba/0iSVQ8cZQtLKILl3Sd23KyDb9l&#10;UAFFFFABRRRQAUUUUAFFFFAGd4i8RaZ4R0HUNb1q+g0zSNPge5u7y5cJHDEgJZ2J6AAU3wz4j07x&#10;j4b0nX9HuPtek6raRX1ncbGTzYZUDxttYBlyrA4IBGeQK86/ae+G3hv4j/B3xIviXTRq8Gladeaj&#10;a2s80gg+0JbSbHkiDBJdpOVEgYKwDABgCL37M3/Jt/wp/wCxT0n/ANI4qAPSqKKKACiiigAooooA&#10;KKKKAOb8f/ETw/8AC/w62ueJb82GnieK1QxwSXE000riOKKKGJWklkZmACIrMfSsLRvj54E1zwv4&#10;h1+PW2sdP8PP5Wrpq9jcafdWD7FdVltriNJkLK6FAU+fcNu7Iriv2kY5T8Q/2fnZgNPHjrbMrn5T&#10;IdK1DyiR/vDj3I74ryD44+Gp/EHxh+MDWN/Y2A0+HwLqyxaneJZ2l/fW+pXUqWjSv8okmVIolzxu&#10;aHPGKAPqnwN8UfD3xEe8h0iW/gvbMI8+nazpV3pd7HG+QkptrqKKXymKSKsoXYzRyKGJRgK3xB+M&#10;Hhn4Y3+j2GtyapJqGrrO9lZaPol7qtxMsOzzW8u0hlYKvmR5YgD5hzXi+ia54j+IH7YUUOr+FdV8&#10;GaN/wrq+gltLzUIRfl5NQtgkjPZTSJGCqTCNkm3grKSE+UnrPF3webxN8adBv9I+Kt/4U1DQfC8m&#10;nx6TpqWl5qhgmuIybmSW+S4JjY2qoWMW9njz5vDKwB2Ws/HTwh4d8NaLrWpT6tZx61M1vp2nSaDf&#10;jVLqRdxZU0/yPtRIVGY/uuFG4/Lg10XgrxxofxF8O2+u+Hr9dQ02dnQSeW8bxyIxWSOSNwHjkRgy&#10;tG6qysCGAIIryX4TeOW+JXhiNtUvPDsPxO0vUPEGg6Lq2pWaTSXK2V4bWa8igV4nZHEcDTLC6LuI&#10;GVG0Bv7J5l0m3+JnhnUWN74i0XxfdnV9XjASDUbm5ihu/OiiH+pXZcRp5JLlNnLuSWIB7dG+dVuF&#10;3ZxDEdu7plpOcbuOnXaM46tjC26qRvnVbhd2cQxHbu6ZaTnG7jp12jOOrYwtugAooooAKKKKACii&#10;igAooooAKKKKACiiigAooooAKKKKACiiigAooooAKKKKACiiigAooooAKKKKACiiigAooooAKKKK&#10;ACiiigAooooAKKKKACiiigAooooAKKKKACiiigAooooAKKKKACuU8Zf8jF4E/wCwzJ/6bryurrlP&#10;GX/IxeBP+wzJ/wCm68oA6uiiigArlPhP/wAks8G/9gaz/wDRCV1dcp8J/wDklng3/sDWf/ohKAOr&#10;ooooAKKKKACiiigAooooAKKKKACiiigAooooAqam+y2Q7tn76IZ3besijH3l69MZ56Yb7pt1U1N9&#10;lsh3bP30Qzu29ZFGPvL16Yzz0w33TboAKKKKAPJIf2VPhnbCWC30S/ttGllaWTw3b67qEehuWYs6&#10;tpizi0MbMSWjMWxiSSpya0/GH7PHgLx34ovPEGsaTdSahf28NpqKWmrXlpbanBEXMcV7bQypDdoB&#10;JIu2dHBVypBU4r0iigDgfAnwI8D/AA0vNGu/Dmitp9xo+jvoFi7XtxN5Fi0wnMAEkjAjzFUgnJAA&#10;UELxRY/AnwNpvhTwx4bttD8vRfDOpJrGk2v2uc/ZrtJHkWTcX3PhpXO1yy/N0wBjvqKAPnL4K/sd&#10;+H/BUN3feK7NNV1x/FWo+JEitdWvW01pZbuWW2nlsmdbeS4jjaIeY0TMrRJtY7EI9O1X4DeBNcsv&#10;FdrfeH47iLxRfR6nqha4mDyXcccccc8bh90EiLDHtaIoVKBgQ3Nd/RQByPgD4U+GfhmdTk0KzuRe&#10;6pIkl9qOp6hc6jfXRRdsYlubmSSV1RchVLlVydoGTm/4X8B6F4MvvEF7o9j9lu9f1A6pqUzSySvc&#10;XBjSPcS7HACRIoVcKAvAHNb9FAHnHin9nnwD4y1HxFqGp6LMb/X5dPn1C6tNSurSV5rFw9nMjQyq&#10;YpYyoxJHtcgAEkDFTTfATwLd6l4lvbvRZL9vEtlHYazbX1/c3FrqEaRxxI01vJIYnlCRRr5xTzMK&#10;Bur0GigDzDTf2a/h7p2k+IdPbSb7U49f0l9C1C41nWr7Ubp9PdWVrVLi4meWKI72OyN1GTu64NdL&#10;H8MPDMXiLw3rqaZjVfDmnzaXpdx58v8Ao9tKIhJHt3bXz5EXzMCRt4Iyc9VRQB88eP8A9kXQvE3j&#10;P4dS6XaR6d4W0TW9Y17VYItUvLe8ku72J2862mjbzI3+0MHO2SPaPu/3a9Af9njwC/gCTwZ/Ysya&#10;LLqKaxJJHqV0l89+s6zrdteiUXJn81FbzTJv+UDOOK9HooA8pv8A9l34b6nqdzeXOjX0sd5dxX97&#10;pp1y/Gm31zHsKzXNkJ/s9xITFGzPLGxdkDMWPNerUUUAFFFFABRRRQAUUUUAFFFFAFLWtHs/EOjX&#10;+lahD9osL63ktbiHcV3xupVlypBGQSMgg1D4Z8Oad4O8N6ToGj2/2TSdKtIrGzt97P5UMSBI13MS&#10;zYVQMkknHJNadFABRRRQAUUUUAFFFFABRRRQBzfj/wCHfh/4oeHW0PxLYG/08zxXSCOeS3mhmicS&#10;RSxTRMskUisoIdGVh61z2nfs9+ANP8IeJPDTaCdS0vxI/mawdYvbjULm/bYqK0tzcSPMzIqIEJfK&#10;bV27cCvRaKAOL8KfCDwz4LsdYt9Mi1Mz6vGIb3U77Wr291GWNVYIn22eZ7hVTfIUVZAEMjsm0sxM&#10;Hin4JeE/GLaTNqEOqxahpdqbK21bTddvrDUfs52lonvLeZJ5UYojMsjsGZVYgsAa7uigDhdd+CPg&#10;vxBoOjaRNpD2VvoztJptxpN7cafd2bMCJGiureRJkLhmDkON+47t2TW54L8D6J8PtF/srQrM2lqZ&#10;XuJXlmkuJ7iZzl5ZppGaSaRj1kkZmPcmt6igCpG+dVuF3ZxDEdu7plpOcbuOnXaM46tjC26qRvnV&#10;bhd2cQxHbu6ZaTnG7jp12jOOrYwtugAooooAKKKKACiiigAooooAKKKKACiiigAooooAKKKKACii&#10;igAooooAKKKKACiiigAooooAKKKKAPCv2rf2ktU/Zy0nwS+ieCv+E71rxX4gg8O2Ol/2qunZnmVv&#10;L/evG68soX5toG7JYAVyfgP9rzxqPjT4V+HPxZ+DF18LL7xbDdNoV6niO21iG6lt0Eksb+SiiPCH&#10;qSTkqMYORxn/AAUv0D/hK1/Z70T+0tQ0b+0vibpdl/aOkz+ReWvmb082CTB2Sru3K2DhgDjivPPh&#10;r4Eb9mf9vbTNF+LOua/8Q7DxBaPH8NfG3i3V57ybT5yNtxZEO3liWQSBS4GTiHaF85lUA9E+HX7b&#10;nxt+MOh3GveBv2Yv+Eh0CO9nsUv/APhP7G13vE5R/wB3LCrDkemPc17j4H/aCl8X/tE+N/hVN4c/&#10;s6bwxpNhqb6l9uEvnNcoGMXliMbdhON29s46Cvjr9gb9l/8A4WV8Jj4t/wCFt/FLwr5fiXUB/Yfh&#10;nxJ9j0xvLuO8HlNnd/FzzXtvwk/5STfHn/sWdE/9FrQB0Hxx/aw8bfD/APaB074TeAfhD/wszXLv&#10;w4viRn/4SaDSfLh+0SwMuJoipwY1Od+Tv+7xmum/Z5/aePxj1nxV4T8U+ELz4bfEbwsUbVvDeoXa&#10;XSrBJkxTw3CBVmjIAywAALDqCGPz18ffjj4J/Z+/4KYaB4n8fa1/YOhv8LxZLdfZJ7nMz6lcMq7I&#10;UduQjc4xx1ry74qf8JN+1PJ+0n8WvhHpmrXnhe88G2fhXR70WksL68EvIpb5reJlDuFhjnixgElg&#10;uMkgAH6F2Xx++G+s+FvEPiLRvHfhvX9I0C3Nzqd1pOsW1zHaptZh5jLIVTdsbG4jOD6VxnwE/a88&#10;CfG/4JH4ly6tpXhPS4J5o9Qt9U1aANpaC6khgN2xIWFpVWOQK3/PUAFxhj8Cfsb/AA68K/Ef4o3V&#10;x4V8Yy/EKxh8DXVnrVpp/wAMLTQdJRZ0wljezRyL59x5qI4/dS7/ACiQ5CsV8r0hdE1X9i/4Q2ml&#10;zQeH4PC3jCb/AIWZqSeFf7SbTJpbi5Gn3N/bSIFu40iZk+YuF3LHjcVQgH7RaJ4/8L+JfCh8UaR4&#10;k0jVfDIjllOs2V9FNZhIyRI3nKxTClW3HPG05xiuH8W/tR/DPw18JfE/xEs/F+i+KPD3h+JmupNA&#10;1S2ui0uAUt1YSbPNclQqFgSWGOtfmhp/w2vb/wDY++M+s+C9a8QfELwLqPiXSby9+w+DYvDdlf2d&#10;rIwvZbC1gmJaPAg3ny4dptyTkq+32fWbn9nf42/Cf4+D4FfDW4uJl8Eytd61p2iSWmjyXESmS3t4&#10;7ZyubxWHmB1gzwT5mSMgH298A/jLpPx8+E3hzxtpMtkBqdnDNdWVlfJefYLho1eS2kkUD95GWAIK&#10;qfVRXoNfNX/BOzxD4I8Qfsm+CP8AhCEsUWxsoLLWxY2Rtc6qlvF9pMmUXzJCSpMnO7g7jX0rQAUU&#10;UUAFFFFABRRRQAUUUUAFFFFABRRRQAVynjL/AJGLwJ/2GZP/AE3XldXXKeMv+Ri8Cf8AYZk/9N15&#10;QB1dFFFABXKfCf8A5JZ4N/7A1n/6ISurrlPhP/ySzwb/ANgaz/8ARCUAdXRRRQAUUUUAFFFFABRR&#10;RQAUUUUAFFFFABRRRQBU1N9lsh3bP30Qzu29ZFGPvL16Yzz0w33Tbqpqb7LZDu2fvohndt6yKMfe&#10;Xr0xnnphvum3QAUUUUAFFFFABXi37YXxV/4VH8AfEepW+p2ukaxqflaHpV5ezrDFBd3biFJmdiFV&#10;Yg7TMScBYmNe01594y+Eq+N/ir4D8WX+p503wiL24tdG+z5Wa+njWFLl5N+P3URnVU2dZi2QVFAH&#10;zT+zD478EfDu0+Lvwj8FeItB8a+G/DumHxL4fNlexX9q9nNBi5tpPLdh8l0kjMpOdt0nrXV/B/4z&#10;+O/HOu/C3wl4bsvB/hTRLz4Z6L4wvNukzyx2/nMYnsrSBLmNYo9oXy2JbyxGQVk3Db6n8YPgQ3xN&#10;8YeFvE2n66PD+qaPaalplwxs/tC31je2/lyQOBIhG2RYZVbJw0eMYY1Q+EX7OP8AwqrxN4W1f/hI&#10;f7U/sPwBpvgbyfsXk+d9kct9qz5jbd+ceXg4/vmgDiv26rCy1Ox+ClrqHhX/AITeyl+Itosvh7yr&#10;aX7cP7O1D93tuXSE+v7xgOOtcBpVtpHg/wCNPjXS9K+HF58FNO1T4aXskPhw21jDa63cRTNvuQth&#10;NLbrJbpIqZLCR1uuQFjQn6N+Ovwk1X4rQeCp9D8Q2fhzVvCviKHxDbT6hpj6hBMyW9xB5TxJPA2D&#10;9oLZDj7uMc8Y3/CivEPirxHdeIvHfi7Tdb1iLQr3QdIXRNDk060sI7vZ9omaOS6uHlkbyoRnzFUL&#10;GQFyxagDxXwL8ddW+H3wS+Bnh618QeF/B9tN8PtDuYrvWrKXXNQ1a4kghhS0sdJtLmK6kK/eaQBh&#10;8ygKcOy7Xgz9qn4gfFvT/gVF4Y03w7oV/wCP9M1y41O51e2ubqPT5tOmgiLxQrLC7o7NKPLdkYb0&#10;Jf5GV+t8IfsueJvhjNoNz4K+INjpt7b+DtK8IapNqnh43ouUsEZYbm2UXUf2eQ+ZISr+cnK5U7Tu&#10;l+EP7JJ+FFz8LGHi59Xg8BW+v2sPnaeI5b2PUriOYGRxKQrxeXgkLh92cJjFAHiXxi/aTi0a1+Ff&#10;jD4jNaWkvgj4l6to2rT6HBK0NzJBp16kbwQszupkEkQCMzYZvvEfNX1p8EvEfi3xp4FsvE3ixdEt&#10;W1tF1DT9N0QtMtlaSDdDHLc+YyXMuwqWkiVI8khd6gO3AWH7Ki2XivTtZfxMJltPHuo+NzbHT+JB&#10;dWklt9lz5vG3zN3mYOcY2DOa7n4J/CWX4L6Hqvh211kah4WGozXWhac1qY30i2kbebMSb28yNHLe&#10;X8qlVITkKDQB6LRRRQAUUUUAFFFFABRRRQAUUUUAfPv7Q2kWPj741/BXwJ4h0+LWPCGpzatqmoaX&#10;dJ5lrdy2lsn2dJ4yNsiBp2k2NkFo0JB21N+zXpdr4H+IPxq8B6LAlh4V0LxBa3Ok6ZANkGnrd6fb&#10;3E0MKD5Y4vPaWQIoABlbA5rt/i18LtS8d3/hTXPDviCLwz4q8M3sl1Y3t1YG+tZI5YmingngEsRd&#10;HRs/LIjKyIQeCDS+HXwm1/wFaeIdQk8T6fq3jLxNriavrerTaO0drJGqRQLb29utxuiVbaCONGeW&#10;Uh9zsHzsoA+ftU+GXh34x6L+054w8UaRBeeL9H1e/wBK0PXJow15okVjp8Mlo1lIRut2WaR5sxkb&#10;nck5q98L/DHh/wDam+KfiC8+J3hzT/FsOl+CPDY06z1a3W4t7VtQgmuLuaJHBCSu6RqZVwwESgEY&#10;r0rxp+zj4n1fUPiHaeGviBb+HPCfj8rJrem3Ghm8u4ZGt1trmSyuftCLCZYY4x+8imCupcDnbWlr&#10;nwK8R6N4zk8RfDPxjp/g2S70G20G+stW0JtVt3S2L/ZJ4lW5gMcsazSqcl0YFcr8uSAfPXwG061+&#10;PPib4UeGfiPZR+ONE8PeBL+8htdfQXkF1epqn2AXU8cgKyzLBBgM+dpnkIwWzXvn7IinSvAfinwx&#10;FJI+l+FvF2saJpaSuXMFlHcloIQSSdsSSCNR2RFAwABUNn+zPf8AgSL4f3Hw68Ww6Dq/hTRptAln&#10;13SjqdvqtpK0cjmeKOe3IlE0QkEiOuC8gKkNx6B8G/hkPhP4KGkTao+u6rdXt3q2qas8CwG8vbqd&#10;555BEpIjTfIQiZO1FVSzEFiAdxRRRQAUUUUAFFFFAHgP7VlvF4l1b4PeCtSgF34Z8TeMI7fWLN8+&#10;VeQQWV1dJBKOjRtLBEWQ8MEwQQTXiXxN0aT4X678Z/BXgixbQ/AqL4S13U9J0ONoYrKwnvJoNXNv&#10;DFxGj21qGk8sDgSt1Oa+rPjJ8L7j4naPon9ma1/wjviHQNXg1vSdTe1+1RQ3EavGyyw70MkbwzTR&#10;sodDiQkMCBXHQ/s869fab49vtW+IVzb+O/FbWRHiLwzYnTI9PSz5tYooTNKzRh2laRJJW8wTSL8q&#10;kAAHA/Cvxh4Gg/aQm8HfBKfw5Z+FNR8E3mqzP4at45NCGpQXlvFHKqW7JC8wS5Im2MsjIsCuwCx7&#10;df44/Cbxb8SPi74Gmvvhz4R+Jfh3Q/D16Lj/AISq7Sy0ttSnltgWSEwXku8JC5QGMqqyNmXcAG9J&#10;8J/C3xBp/ibWfGXiLxHpeteObrS10exu7LRpLPT7G3V3lAFs1zLI7NK4aQmcbhHGqiPDM0vijwF4&#10;5u9d03xB4c8d2uk6wmmjTtQsdT0qa+0a5IYP9ojs1u4WhmDbgH85vkbawcqjKAeeaL4K+H/xm+Fm&#10;h3cPgR20Hwfeanay/C/TYbOPTJtShlkgmheCQRwTeXMsrRF2jQmTzGAbGzU/Y7uGg+H/AIi0WZTp&#10;lxo/iS/tv+EXeQu/hyBnEtvYFvulUikjZfKLRBXCxsyKDWpbfATVfCWk6I3gnxpPomu2N7qOoXku&#10;pWr3mnatPfyma6e6tI5oS5Ep3RFZFMX3csrMG6n4VfDA/DuPxDfX2pDWvEniTUjq2sajHb/ZoZZ/&#10;KjhVYYS7mKJIoY1VS7twSWYkmgDsI3zqtwu7OIYjt3dMtJzjdx067RnHVsYW3VSN86rcLuziGI7d&#10;3TLSc43cdOu0Zx1bGFt0AFFFFABRRRQAUUUUAFFFFABRRRQAUUUUAFFFFABRRRQAUUUUAFFFFABR&#10;RRQAUUUUAFFFFABRRRQAUUUUAFFFFABRRRQAUUUUAFFFFABRRRQAUUUUAFFFFABRRRQAUUUUAFFF&#10;FABRRRQAVynjL/kYvAn/AGGZP/TdeV1dcp4y/wCRi8Cf9hmT/wBN15QB1dFFFABXKfCf/klng3/s&#10;DWf/AKISurrlPhP/AMks8G/9gaz/APRCUAdXRRRQAUUUUAFFFFABRRRQAUUUUAFFFFABRRRQBU1N&#10;9lsh3bP30Qzu29ZFGPvL16Yzz0w33Tbqpqb7LZDu2fvohndt6yKMfeXr0xnnphvum3QAUUUUAFFF&#10;FABRRXB/Hb4lr8HvhB4q8X+T9pudNsmNnagZNzduRHbQj3kmeNB7tQB3lFfO3wG+Jfi2w8K/EXwl&#10;8T9dk1bx34HJnvNVs7a3hmu7Ge2Fxb3EcSqIsg+dEPl27rf5s81o+Df2n9K1q68A+GtH0Dxh4x1n&#10;X/CWm+Kkumg0+GRdPuPk+03bGaGFZFYKZI4R1kHlIwDBQD3iivAf2wPiXqHw10j4aNa+OP8AhXem&#10;a14yt9J1fX8WQ8izazvJW+e8ikij+eGL5ivbHc1x3gv42Xtz488d6J4T+Ldt8XfDem+CZNcbWjJp&#10;k8+laiJZEhiD2MMUUiSIruUZGZDCpJxMooA+r6K+evhf+0ld6l8NfhfaSaFrnxF+IOseCtM8Sata&#10;6AljA0KTwR5uJWuJ7eFPMlMgWNG3HY5CBVJGiP2v/CmpWHw4m8PaF4l8V3fj6yvrvRbDS7SFJs2j&#10;RLcwzGeaNIXQykEuwTMTjdkoHAPdKK+a/E/7TD6xqfwjv9EurrwvpeoeL7/QvE+na3BBHPa/ZbG8&#10;klhnbLqmySBH3xvgqAQxUnPsPwr+KFn8XfDh8Q6TpGrWGgzyH+zdQ1SBIF1S3zhbqBN5kEL4yjSp&#10;GXUqwUqysQDs6KKKACiiigAooooAKKKKACiiigAorxr44+LfEJ+IHwz+HvhrX5vClz4qub65vNat&#10;LaC4uYbSzgEjxwrPHJEHd5IV3OjALvwM4xN8BfFviK61/wCJPgnxRrD+JNR8H61HbW2tz28ME95Z&#10;3NrDdQGZYUSLzU854iURARGp25JJAPX6K+VvEfjP4keOIPjj4s8LeO7jw1a+ALyfTNG8PRadZzWl&#10;/PZ2cdzO1680LzFZpJTFiGSLYiAjLEmtHRPHfi79or4iapp3hjxzqPw60LRvCukan/xKtPsrm4u7&#10;3Uo5JkMpu4JgIoo4kARAjM0jZfgUAfTFFfJXw6+M3jj9oPUvhp4cg8Ty+AryfwpdeIfEl9oFnbTT&#10;XFzFdrYrBb/a4po44vNS4kJKMxCxAEAsT6/+zd4313xl4F1O18UXkep+IvDmu6j4dvdSihWEXxtr&#10;hkjuDGvyqzxeUzBQF3ltoUYUAHq1FFFABRRRQAUUUUAFFeQftEeNtd0E+APC3hnVj4f1jxn4ji0j&#10;+2Et455LK3SCa6neNJVaMyMluY13qygybip24ryfxb8bPHXwjvviF4IuPEMnijVbS+8Nw6J4j1Wx&#10;t1mtoNXums2e4W3jihcwSRSuuI0Db41bdyaAPreivFPDvi/XfAHxgn+HepeINU+Ij3Xhi48T2Ut/&#10;DYw6krQXEcElvmCO3gKP50Jj3opDCXdIylRHyfxx+MOpWnxd8DeD4fEfi7wNb3fh6917VLfwr4fj&#10;1zVNwltoreJ4ks74Iis9xvkVdm4Koc7lyAfS9FfLXjn49waNN8M/Bul/EjWbqDxJY6hqk/i610q3&#10;vdduIrd0Vbe1s4bNka4MswDoLRmSK2n3IrqZE9W/Z78Tav4o8GajNqviW28Wpbatc2tlqf2N7K/N&#10;upG2PULVoYvIvEJdHRY0BCo+1N5VQD0SN86rcLuziGI7d3TLSc43cdOu0Zx1bGFt1UjfOq3C7s4h&#10;iO3d0y0nON3HTrtGcdWxhbdABRRRQAUUUUAFFFFABRRRQAUUUUAFFFFABRRRQAUUUUAFFFFABRRR&#10;QAUUUUAFFFFABRRRQAUUUUAFFFFABRRRQAUUUUAFFFFABRRRQAUUUUAFFFFABRRRQAUUUUAFFFFA&#10;BRRRQAUUUUAFcp4y/wCRi8Cf9hmT/wBN15XV1ynjL/kYvAn/AGGZP/TdeUAdXRRRQAVynwn/AOSW&#10;eDf+wNZ/+iErq65T4T/8ks8G/wDYGs//AEQlAHV0UUUAFFFFABRRRQAUUUUAFFFFABRRRQAUUUUA&#10;VNTfZbId2z99EM7tvWRRj7y9emM89MN9026qam+y2Q7tn76IZ3besijH3l69MZ56Yb7pt0AFFFFA&#10;BRRRQAV4j8fvhTrHxs8bfDzw3dW91D8ObC7m13Xr2z1A2k0tzAqiwto3ikWdD5shnLpgD7Mo3AsM&#10;e3UUAfLHjr9m/VvA3xO0/wAT/Dqz1vXrbXdA1Pwx4mj1jxLcahMsLwmWxnR7+5ZsRzqyFUbpcswX&#10;hs2v2c/g34w8B+OPAWoa7pH2Gz0v4Q6J4Xu5PtMMnlalbys00GEck7QR84BQ9mNfTtFAHiP7T/hb&#10;xNrrfCnVfDPhq88VP4a8a22tX2n6fcWsM/2VLK9iZkNzNFGxDzRjbvB5z2Ncxr/gXxX8XfifL41k&#10;8CX/AIGGleDdW0CKLWbqxe+1ea8MTRx/6LcTRrDF5LEGSQHfOcKAC1fStFAHxRo3wR8c6bofw+0X&#10;xv8AD7WfiN4V07wFoOlp4VsPENvbabY6vaJ/pK6jbPdRw3cTMIMPtuQPJOIzxuu/s3/s++Pvh7cf&#10;s+xa74dh05PBth4us9Xe2u4Hgga8vIZLQxBX3MkiIxGFyoGHCHAr7KooA+IvFn7I+ufE++ttF8Ye&#10;F21Dwjc/FnV/EV9D/aSR50qaxlSGbMcofDTFB5Y+bk7l25r6M/Z707xv4Y8GT+FPHEU13c+Hbp9O&#10;03xFLPFIdb09f+Pa4dVYskwTakgcDLoWGQ3HqNFABRRRQAUUUUAFFFFABRRRQAUUUUAeO/G/wt4h&#10;Xx38NvH3hrw7J4sufC93eQXmkWtxBBdS2l3B5bvA08kcRdHSFiruoZQ2DnANP4QaL4p0HWPiF471&#10;3whqFlqfjTxDbPB4ehu7OW60+wht4LOOW4cTCHdiKSd1ikkIR1Vd7grXt1FAHy14l8IfEbwWvxu8&#10;KeGfAE/iSz8fXk2o6Pr9tqNlBaWM13ZxWs63qTTLMBE8JlzDFLvVwAAwIq/o/gjxd+zx8QdQ1Dwx&#10;4Dv/AIh6Fq3hTSdLzpF/ZW1xbXumpLEgmF3PCDFLHMmHQuymJgU5BP0tRQB8nfD74PeNv2fr/wCG&#10;niC18KSeO7q38LXegeI7LQby1iube5mu1vlmhN3LBHLCJWuIyCysN0bAEbgPXf2cfBOueDvBGq3X&#10;iayTS/EHiTXtS8RXemJOs4sftNwzxW5kX5XeOLyldlypcNtLDBPqlFABRRRQAUUUUAFFFFAHkX7Q&#10;/gzXddj8BeJvDOjjxBrHg7xJDrP9kpcRwS3lu0E9rPHE8rLGJAlyZFDsqkxBSwzmvONa+Gvjnx8n&#10;xj8YXHgGwt9Q8SWOlaRpvhDxbeRStdWdk8ssvmSWkzRwTSNcyiJ1lfy2jidivIH1JRQB83fCH4PT&#10;6F8VtY+Jx8G+ItAa18OPodlpfiPXU1fW9QZ5xcTF7l7y4QR/ubdIUe5wGMxKxA5f0jxR408feH9d&#10;02/sPAV14m8L3mmgzaZplxZx6zYX+4NiQ3F1HbPD5ZKny5CyunG9XynpNFAHyp4V+A/if4T+J/DX&#10;xGt9AbxTrEd14kk1Tw9plzAlxBDq1+t5Gtq08kcLPAyLG4aRAyySspYqqP6t8CvBGr6BffEDxPrd&#10;i+i3vjLXv7YTRpZY5JLCFLS3tY0laJmjMrC33tsdlBcKGbbuPqtFAFSN86rcLuziGI7d3TLSc43c&#10;dOu0Zx1bGFt1UjfOq3C7s4hiO3d0y0nON3HTrtGcdWxhbdABRRRQAUUUUAFFFFABRRRQAUUUUAFF&#10;FFABRRRQAUUUUAFFFFABRRRQAUUUUAFFFFABRRRQAUUUUAFFFFABRRRQAUUUUAFFFFABRRRQAUUU&#10;UAFFFFABRRRQAUUUUAFFFFABRRRQAUUUUAFcp4y/5GLwJ/2GZP8A03XldXXKeMv+Ri8Cf9hmT/03&#10;XlAHV0UUUAFcp8J/+SWeDf8AsDWf/ohK6uuU+E//ACSzwb/2BrP/ANEJQB1dFFFABRRRQAUUUUAF&#10;FFFABRRRQAUUUUAFFFFAFTU32WyHds/fRDO7b1kUY+8vXpjPPTDfdNuqmpvstkO7Z++iGd23rIox&#10;95evTGeemG+6bdABXJ/Fb4k6Z8Ifh9rXi/V4ri4sNMiV2gtQplmdnVI413FVBZ3VcswUZySACa6y&#10;uD+Od/oOnfCnxC/inwxqHjDw1LCtvqWkaZZfbJpLeR1SR/JBDMqBjI2zLhUJUEgCgDD0b4k/EbT/&#10;ABJ4dsfGnw2s9O0zW5GtV1Hwtrc2tf2fceU0ii9RrKDyomCOnnKZFEhRWwHDDuX+IPhaPQ7vWn8S&#10;6QujWdy1lc6i1/ELeC4WXyWheTdtVxKRGVJyGO3GeK+RPBNv4U8H/E7wHH+zz8ZNQ8X6Nd6ha2Gq&#10;/D2LxIPEOl6boqW7q80auZZrERsIyGaRVLssQHzKlcB428feH/Df7Mvxa+H+oarb2/jlfiTcTN4c&#10;Lg3yQS+IYbiK4aH7wgaGSNxMRsO9QGJYAgH1r4W/ai8H6n478XeFPEGr6H4R1bSPEX/CPadbanrM&#10;Mc+rv9ntpQ8MT7GJLXSx7F38gc/Ngeg2Xi6KbxV4j0qe60VIdItra5cQ6oJLyFZRKS1zblB9nTEf&#10;yPvbzMScLs5+Lr3xn8NNDX9rzw94k+wnxZ4l16bT7TTJIN17r27SrWO0tLRMb7mVZ5XxHHlo2nRj&#10;t3gnmfHnhPxo2k/G/Q5vM1XxFaeFfh3H4gC273z3MMUtydQJiiZWnUosxdEZS6b1BywoA+9fBHxN&#10;8H/E20ubrwf4r0PxXa2ziKefQ9RhvEicjIVmiZgpxzg1zuo/tE/De08DeK/Ftl400HXdH8MQNPqj&#10;6RqttcGAgErExEm1ZHK7VViu5iBXyH8QG174yS+Pb7wJ490H4i62PhlqmktN8N/DjW1iUkdGt7Se&#10;5Oo3P+lArP5MCJvUSzE7A43e3T+M/hb8UfhT41sfh1PpGt+JYPAEthJLotr5r2lqYJRBZTSxqREy&#10;v5m22dg6/OQg+Y0Aez/CX4k6X8X/AIbeHPGOkXFpPZ6vZRXJWyu1uo4JCo8yHzF4Zo33I3AIKkEA&#10;8V5bpX7RnjXxR4Jf4heG/hlDr/w9Jee2Nprjtr97aI5R5oNOW0aNnO12SE3KuygAhXOwdh+zT4k0&#10;vxH+zr8Pb7Rb+11u2i8P2UBk064jmXzY7dEki3BtodXVlIJGCCDjBr5M8TJ8JIPCmreKPg58SPEf&#10;wU+KRa/1VPhtaaqY7m+1qRAq2934emMweQtGqKsEYDBwwLqIyAD7T8ZfGLwJ8OY9Ofxf4z0Hwj/a&#10;KNJaJ4g1KHT3nC7d21ZmUnbuXIxkbhnGal8VfFnwP4FQP4l8ZeH/AA8hgW6DarqkFsDCzBFk/eOP&#10;lLEKG6EnHWvkj4h+OJ4fi749sfEnifRfhHr914a0eG5RLL+0Nb8Th4Lhja6ULmWSHy1uGkgMUNrN&#10;I77skM6EZX7Fttaav8QPgReTpFeXNh8GJEhmkw7W8i6jBE4Un7rABoz3A3L6igD7J0v4v+A9c8QW&#10;Og6b428O6hrl/aJf2mmWurQS3NzbPH5iTRxK5Z42T5w4BBXkHFRWnxq+HmoeJrXw5a+PPDNz4hu2&#10;kS30mHWLd7uZo3dJAkQfexVopVYAcGNweVOPjD4Y6Lp+gfssfsxPp1hbWT/8LMt33Qwqp3SXd9G5&#10;6dSh25/u4HQCsPRvE/gnWv2aPiL8O9AudPHxe1j4gasdO0eJANSuNSGsO9tfJGMSNHDGiFrgfIi2&#10;8gLDy2AAPtLwl8cNO1zV/ijBq8dr4b0vwHqq6fc6re3yrBJH9jguWncsqrCqifaQWI+TOecDsPB/&#10;jnw38Q9HGr+FfEGleJtKMjRC+0e9ju4C6/eXfGxXIyMjPGa+EPihbau3in4n39pPZ2egaV8YtK1H&#10;XrzUtPlv7O1tI9Ftyk9zBHLEzwR3Bt5HO9QuwOx2q1e5fs23z+LPjj8RvFVp4z0jxvY3ml6ZaXmr&#10;eEdCNloVxdxGcqY7hr+5+0XKROiSbMKqCBSdwwAD0Pxx8TfH1h4l1vTPBvw3i8QWui2aXV1qOuaw&#10;+kQ3cjqziCyYWswncKvzMxjRWZV3E7tvY/DX4gaV8Vvh94d8Y6H539ka7YQ6hbLcoElVJEDBXAJA&#10;YZwQCRkHBPWvA/2iP2nPCy+Nb74LWnj3Q/A+tTWqN4g8R6zqlvYro9nKoJS381h5t5JGwKAArGHE&#10;jk4VH97+Gdr4WsPh74dtPBE9hc+EbWxit9Ll0ydZ7ZrdFCpskUkOMD7wJz60AdNRRRQAUUUUAFFF&#10;FABRRRQAUUUUAFFFFABRRRQAUUUUAFFFFAHn/wAZPinN8MNJ0NNM0YeIvEniDVoNF0jSnuxaxzTu&#10;Hdmkm2OY444oppGYI5wmApJArhJ/2o5vC+neNbPxh4VTS/GPhy802yj0fStT+2wak+osI7AwXDxQ&#10;sFeXfGxeJdhic/MBkp+1XNa+GtU+D/jfVJjaaB4Y8Yxz6teuP3Vnbz2V1aieVv4I1mngDMeFDkkg&#10;A1458QL3wv8AFPW/jh8QrG9vtb8G6fZ+GLax8SeE4E1EQ39jdT3b3cPISeK2NxA0oRm+RZl+8CKA&#10;PpPwz8Wr+38R6h4c+IGlaT4R1q20t9dSXT9Za+0+SwR/LlkM8sFuyPE20urRhAssREjEusdTxz8Y&#10;tZtvGXhHwx4B0PRvGN/4g0u71sXV/rr2NnDZQtbqsolitbnf5jXKBcKAQpOa8m+E2pXXjL9pO/8A&#10;iVd/ETw/438L+H/BNxpV14h8OW62mhW8s15FcGNHNxODKkdqzzEzsFWSDKx5G/p/jBN8ANX+JGha&#10;v8VNJ0C7iudALaR4n8XPBJ4enhaYMYIWnkNubn7sgOze0THYzKJAAD0nU9a+KcWi6TLp/g3wfdat&#10;Ksn9pWtz4tuoYLYhv3YhlXTHaYMuSxaOLaeAG61lfs4/GHWvjl4GufFGp+GbLw7YPfz22lzWGqvf&#10;w6nbxMU+1xs9vAwidlbZlMsoDcBhXhfiTV/E/hj9iXxHpkdxeWFx4h1+68MeFpZSVnt9Lv8AV2tL&#10;BlJ+ZQlrMrR9wix4xgY+tfC/hvT/AAb4Z0jQNJgFrpWlWcNjaQL0jhiQIij6KoH4UAWY3zqtwu7O&#10;IYjt3dMtJzjdx067RnHVsYW3VSN86rcLuziGI7d3TLSc43cdOu0Zx1bGFt0AFFFFABRRRQAUUUUA&#10;FFFFABRRRQAUUUUAFFFFABRRRQAUUUUAFFFFABRRRQAUUUUAFFFFABRRRQAUUUUAFFFFABRRRQAU&#10;UUUAFFFFABRRRQAUUUUAFFFFABRRRQAUUUUAFFFFABRRRQAVynjL/kYvAn/YZk/9N15XV1ynjL/k&#10;YvAn/YZk/wDTdeUAdXRRRQAVynwn/wCSWeDf+wNZ/wDohK6uuU+E/wDySzwb/wBgaz/9EJQB1dFF&#10;FABRRRQAUUUUAFFFFABRRRQAUUUUAFFFFAFTU32WyHds/fRDO7b1kUY+8vXpjPPTDfdNuqmpvstk&#10;O7Z++iGd23rIox95evTGeemG+6bdABRRRQAUV5ReftR/DewvbmKbWb4WFrd/YbjXU0O/fRoJg4jZ&#10;X1JYDaLtc7GJlAVgVYggger0AFcV4I+Fdn4K8WeL/Ep1bU9b1rxNPDJdXOpGAeTDCGWC2iWGKMCO&#10;MO+CwZzuJZ2NdrRQAUUVz/hvx5oXi7V/Eel6Tffa77w9erp+pxeTIn2edoY5gmWUBv3csbZUkfNj&#10;OQQADoKKK434r/F/wh8D/Cb+JvG2sLomiLMlubkwSzku2SAEiVmPCsSQMAKScAE0AdlRWL4h8Z6H&#10;4U0+wvtW1O3srS/vLXT7SV2yJ7i4lWKCNMZ3F3dQMdiScAEh+k+LtG17Wda0nTtQhvNQ0WWODUYI&#10;jk2sjxiREfsGKMrY64YE9RQBr1yHwu+GGl/CXw5daLpFxeXNrc6nfaq73ro7iW6uJLiRQVVRtDyM&#10;FGMgAZJPNdfRQAUUVj+JvF2j+DbSzuda1CHToby+ttNt2mP+tubiVYYYlA5LM7qPbknABIANiiii&#10;gAooooAKKKKACiiigAooooAKK4/4h/Fnwx8LRpC+ILu6W61e4a10+w03TrnUby7kWNpXEVtbRySu&#10;FRGZmC4UDkjIq/4E8faD8S/DkOu+G78ajpsskkO8xPDJFLG5SSKSKRVeORGUqyOqspGCBQB0NFFF&#10;ABRRRQAUUUUAFFFFABRXN+P/AIieH/hf4dbXPEt+bDTxPFaoY4JLiaaaVxHFFFDErSSyMzABEVmP&#10;pWFo3x88Ca54X8Q6/HrbWOn+Hn8rV01exuNPurB9iuqy21xGkyFldCgKfPuG3dkUAeg0Vyfgb4o+&#10;HviI95DpEt/Be2YR59O1nSrvS72ON8hJTbXUUUvlMUkVZQuxmjkUMSjAVviD8YPDPwxv9HsNbk1S&#10;TUNXWd7Ky0fRL3VbiZYdnmt5dpDKwVfMjyxAHzDmgDtaK8/1P44eHdJ0XSdUn03xg9tqiyNBHbeC&#10;tZuJ0CNtbzoY7RpICT90SqhYcrkc1b+F/wAYvC3xksNVvPCt1fXUOlX0mmXov9Ju9PkgukA8yIpc&#10;xRtuXIDADg8HB4oA6qN86rcLuziGI7d3TLSc43cdOu0Zx1bGFt1UjfOq3C7s4hiO3d0y0nON3HTr&#10;tGcdWxhbdABRRRQAUUUUAFFFFABRRRQAUUUUAFFFFABRRRQAUUUUAFFFFABRRRQAUUUUAFFFFABR&#10;RRQAUUUUAFFFFABRRRQAUUUUAFFFFABRRRQAUUUUAFFFFABRRRQAUUUUAFFFFABRRRQAUUUUAFcp&#10;4y/5GLwJ/wBhmT/03XldXXKeMv8AkYvAn/YZk/8ATdeUAdXRRRQAVynwn/5JZ4N/7A1n/wCiErq6&#10;5T4T/wDJLPBv/YGs/wD0QlAHV0UUUAFFFFABRRRQAUUUUAFFFFABRRRQAUUUUAVNTfZbId2z99EM&#10;7tvWRRj7y9emM89MN9026qam+y2Q7tn76IZ3besijH3l69MZ56Yb7pt0AFMllSCJ5ZXWONFLM7nA&#10;UDqSewp9FAHxbdeFfiV8BPgldzeCdX8C/HT4F21lf6m+g+ILcw3p0fyt6WdreQmW3u0K+ad00IJB&#10;xlgwCT/EXxLqXxV8Y+ILXwhB4u1ex0jw/p8lvZaZ4jk8I6V4cNxbvcGS6uLW4NxdTtEISsa20kUY&#10;CrxvkavcIf2VPhnbCWC30S/ttGllaWTw3b67qEehuWYs6tpizi0MbMSWjMWxiSSpya0/GH7PHgLx&#10;34ovPEGsaTdSahf28NpqKWmrXlpbanBEXMcV7bQypDdoBJIu2dHBVypBU4oA+Y/gj4g8S/tA+MPg&#10;/b+LPF/iNLDU/hQNb1O10TV7jSxfXovYY1md7Z43VsOxPllM8A/LlTQ+FWreJ9J+Ef7Pfj+88deL&#10;Nb8S6z4vt/DmovqOszSWt3YNJdWqxyWufIZwkUbGcp5zOpZpCSa+tfAnwI8D/DS80a78OaK2n3Gj&#10;6O+gWLte3E3kWLTCcwASSMCPMVSCckABQQvFFj8CfA2m+FPDHhu20Py9F8M6kmsaTa/a5z9mu0ke&#10;RZNxfc+Glc7XLL83TAGAD5JtLnxHo37OPjv4ww+PvFuo+NNA8V6udNtJ9duJLFYIdYlgTTmszJ5M&#10;qyISoMitIvmoEdRHGFi8Y+ONe8LeNvinougRay7+K/i5p2iXjeHp4bfUPsp0OCaSO3nmliSKWTyB&#10;GHMiModijBwte2fBX9jvw/4Khu77xXZpquuP4q1HxIkVrq162mtLLdyy208tkzrbyXEcbRDzGiZl&#10;aJNrHYhHp2q/AbwJrll4rtb7w/HcReKL6PU9ULXEweS7jjjjjnjcPugkRYY9rRFCpQMCG5oA83/Z&#10;71bxJpvxY8ZeFrzTfEWjeFk0yx1TT9L8aeI7PVtWs53eaKfDR311ObaQRxsjTPgOJlXAAA5P446t&#10;L8Uf2ldO8Jw+Btb+IfhfwPotxda1Y6LNYxqNQ1KCS2gjl+2XMCttszdNhSxH2iM4HUfQvgD4U+Gf&#10;hmdTk0KzuRe6pIkl9qOp6hc6jfXRRdsYlubmSSV1RchVLlVydoGTm/4X8B6F4MvvEF7o9j9lu9f1&#10;A6pqUzSySvcXBjSPcS7HACRIoVcKAvAHNAHwfdXF54+/Zu+GXg7xemtad4p8BfFDQPCOpwDU5bS6&#10;WJb2BbeWRrWbBka1lgYSq7Yk3NG4YZq/4ju7/wCCd1+1JrvhS58QR67N4u0LRILh9Wmu3t476DTU&#10;eZEu5vJ80eewjklIC5jTcsY2j658U/s8+AfGWo+ItQ1PRZjf6/Lp8+oXVpqV1aSvNYuHs5kaGVTF&#10;LGVGJI9rkAAkgYqab4CeBbvUvEt7d6LJft4lso7DWba+v7m4tdQjSOOJGmt5JDE8oSKNfOKeZhQN&#10;1AHyz478SeNPhtovxIsdJsvHXg/RZ/hlr+oLF418ZWmpalDqVrCDDe2TLqN1dKNsjLJtKxoywMoV&#10;ixbY03wVqT/F34N+Hp/iB46n0zxj4Qv9V8SRnxPeKdQuYPsTxtGyyA2XzzsSLQwggBDlCyt9Aab+&#10;zX8PdO0nxDp7aTfanHr+kvoWoXGs61fajdPp7qytapcXEzyxRHex2Ruoyd3XBrpY/hh4Zi8ReG9d&#10;TTMar4c0+bS9LuPPl/0e2lEQkj27tr58iL5mBI28EZOQD458Ha14j8fap8IPBupePPE9ppq+M/GG&#10;hXc1rrM0F9qlnYNP9mgluEYSMwSNAZM+ZhWIYMS4ofFvSbnVbm/8BajrXiHWfD/hP4v+FLTSr6bW&#10;7z7XDb3zWk0tvJdJKJZWieZvLkkYyxh02uCqke8eP/2RdC8TeM/h1LpdpHp3hbRNb1jXtVgi1S8t&#10;7yS7vYnbzraaNvMjf7Qwc7ZI9o+7/dr0B/2ePAL+AJPBn9izJosuoprEkkepXSXz36zrOt216JRc&#10;mfzUVvNMm/5QM44oA+fPiXL4l+EHjXxV4r+IQ+IP/CGWmq2N9pPjbwh4oaWx0mwLxRG2v9IklUPH&#10;GULSyiC5d0ndtysg2/ZVeU3/AOy78N9T1O5vLnRr6WO8u4r+90065fjTb65j2FZrmyE/2e4kJijZ&#10;nljYuyBmLHmvVqACiiigAooooAKKKKACiiigDwjxeko/bW+Gj3DA2h8F6+LVXPAmF1pnmFc/xbCu&#10;cdhU/wCzKjprnxwCqVs/+Fh3hthjC4NjYmUr/wBtvOz/ALW6vQPiH8JvDHxSGkN4gtLprrSLhrrT&#10;7/TdRudOvLSRo2icxXNtJHKgZHZWUNhgeQcCr/gTwDoPw08OQ6F4bsBp2mxSSTbDK80kssjl5JZJ&#10;ZGZ5JHZizO7MzE5JNAHQ0UUUAFFFFABRRRQAUUUUAeE/tIxyn4h/s/OzAaePHW2ZXPymQ6VqHlEj&#10;/eHHuR3xXkHxx8NT+IPjD8YGsb+xsBp8PgXVli1O8SztL++t9SupUtGlf5RJMqRRLnjc0OeMV9Y+&#10;P/h34f8Aih4dbQ/Etgb/AE8zxXSCOeS3mhmicSRSxTRMskUisoIdGVh61z2nfs9+ANP8IeJPDTaC&#10;dS0vxI/mawdYvbjULm/bYqK0tzcSPMzIqIEJfKbV27cCgDyfRNc8R/ED9sKKHV/Cuq+DNG/4V1fQ&#10;S2l5qEIvy8moWwSRnsppEjBVJhGyTbwVlJCfKT1ni74PN4m+NOg3+kfFW/8ACmoaD4Xk0+PSdNS0&#10;vNUME1xGTcyS3yXBMbG1VCxi3s8efN4ZW73wp8IPDPgux1i30yLUzPq8YhvdTvtavb3UZY1Vgifb&#10;Z5nuFVN8hRVkAQyOybSzEweKfgl4T8YtpM2oQ6rFqGl2psrbVtN12+sNR+znaWie8t5knlRiiMyy&#10;OwZlViCwBoA8gvv2iPEujfspeNvFkiwXnjHQ9T1Lwtpt15YWLUb+LUX060uNgG395J5TMq4XO8Da&#10;MAezfBn4ZWXwd+F/hzwfYt5w0y0WO4u2JL3dyfmnuHJ5Lyys8jE9S5qTVfhH4R1rwnpfhm70WJtC&#10;0y8ttQtbKKWSJUngmWeKQlGBciVQ53Ehjnduyc9hQBUjfOq3C7s4hiO3d0y0nON3HTrtGcdWxhbd&#10;VI3zqtwu7OIYjt3dMtJzjdx067RnHVsYW3QAUUUUAFFFFABRRRQAUUUUAFFFFABRRRQAUUUUAFFF&#10;FABRRRQAUUUUAFFFFABRRRQAUUUUAFFFFABRRRQAUUUUAFFFFABRRRQAUUUUAFFFFABRRRQAUUUU&#10;AFFFFABRRRQAUUUUAFFFFABXKeMv+Ri8Cf8AYZk/9N15XV1ynjL/AJGLwJ/2GZP/AE3XlAHV0UUU&#10;AFcp8J/+SWeDf+wNZ/8AohK6uuU+E/8AySzwb/2BrP8A9EJQB1dFFFABRRRQAUUUUAFFFFABRRRQ&#10;AUUUUAFFFFAFTU32WyHds/fRDO7b1kUY+8vXpjPPTDfdNuqmpvstkO7Z++iGd23rIox95evTGeem&#10;G+6bdABRRRQAUUUUAFFFeZ/tIfEi6+FfwY8Sa5paCfxA8Sadotv3n1G5kW3tEA7/AL6VCfYMegJo&#10;A9Mor5g+BniHWfhbpfxR+F3jHXdV8Xaz4OtBrVjqWp6jM15qWl3NuXB+0MTJuS4juot4OVCx4xxV&#10;34bftHa34t1P4b+EvCvgaO4XV/Aek+MJ7zXPE8zfYbScmNoWma3mluZ1whDvjzfnLshHzAH0lRXz&#10;j+2r4gfQtN+EkcupeJNO0nUfHdrZaonhSe/ivbm1NhfO0SiwIuHBZI22x5OUBxxXC+GPHVpp3xY8&#10;eaB4O8Q+NbPQE+Hk+qtpXjmTWEvWv1nkWO5sf7V/0kKiBllKHy8tb7fmD4APsiivlv4f/H3xN4e+&#10;AnwtuG0uz1E/8IHo+ta74y8ea/Lo+ko80EKKrX7W9x51zJIWZlIGAQWbLqGuaF+2NefEDTfg+/gj&#10;wMusX/xG07VLyGPUtZW0t9OksHgSdZpUhlLxlpJAskaMSUT5MOSgB9MUV8efEb9qDa/wn8SeIL1/&#10;h1Z6V481PRPFdqNUZ7MG1sL3chlUJ9oiLLE6BkBJK/IGGK+jfhL43174ieF18Qax4UfwhZ3zmbS7&#10;K8u/MvpLQ/6uW6iEYFvI64byQ8hUMAxVwyKAdtRRRQAUUUUAFFFFABRRRQAUUUUAFFeF/Hy9vPEX&#10;xX+Efw6XV9W0XRvEM+pahqcuiX8tjc3EVlbqyW4uIWWWNGknRmMbKxEe3IDGp/2eL3UdG8YfFnwD&#10;davqWuab4V12D+ybrV7yS8uorW7soLr7O88paSURyyTBWkZm2FFzhQAAe20V8ga1Zaz8VtO/aH8Z&#10;r4y8UaFrXhDUrvSfDMOla3dWljp5sbGKdZJLWOQQ3JknldpBOj7k2pwBWh4JvLn9qb4ma2mt6/4n&#10;0HR9G8H6Dc2mn+Gteu9JH2vUoZbia5ke2kRpWRY4kRX3IuHO0ljQB9X0V8W/CDxhr/7ROu/C/wAL&#10;eLfEuuw21h4LvNZ1aTQNUuNIl1i/jvxp6SyzWrxyBAIZpPLVlUtMCc7AK9u/ZZ13Vr/wJr2iazql&#10;3rt14W8Tap4ei1S/k8y5ubaC4b7O0rnl5FiaNGc5ZihZiSSSAeyUUUUAFFFFABRRRQAUV4h+01rW&#10;oSXvwv8ABdjquo6Jb+MfFMen6hfaTdPa3QtIrW4u3ijmQh4zIbdELoQwVnwQSDXjPxE8beJPgxqX&#10;xT8EaN4k1ttBhuPCtzBquq6nLf3WiWWp3r2d+y3Nwzy4UQGRWd28sysRgKBQB9q0V8+eGteX4cft&#10;GXfws8Natf65HdeDZ/E39l+ItfutQe1uorqKCMm6uGnnjjmEwBXLIv2fckYZpC+X8cZfFviH4u+B&#10;tIl8I+PtX0G28PXuoapa/D7XJdMga+eW2jiR75rqxSQRhZyE3+Y3mBvLChiAD6Xor5+1B/hjq/wH&#10;HjS81zxrZ+FfCtpfzXJj8Y6xbX8Dwu/2qC5eO8Ek80ckTxgSPJgjbGdpGdj9knwTr/hP4QWN/wCK&#10;tV1q/wBf8RSHWp7HWNYutS/slJgGisI5LmR32wxlUJLEs4dieRgA9ejfOq3C7s4hiO3d0y0nON3H&#10;TrtGcdWxhbdVI3zqtwu7OIYjt3dMtJzjdx067RnHVsYW3QAUUUUAFFFFABRRRQAUUUUAFFFFABRR&#10;RQAUUUUAFFFFABRRRQAUUUUAFFFFABRRRQAUUUUAFFFFABRRRQAUUUUAFFFFABRRRQAUUUUAFFFF&#10;ABRRRQAUUUUAFFFFABRRRQAUUUUAFFFFABXKeMv+Ri8Cf9hmT/03XldXXKeMv+Ri8Cf9hmT/ANN1&#10;5QB1dFFFABXKfCf/AJJZ4N/7A1n/AOiErq65T4T/APJLPBv/AGBrP/0QlAHV0UUUAFFFFABRRRQA&#10;UUUUAFFFFABRRRQAUUUUAVNTfZbId2z99EM7tvWRRj7y9emM89MN9026qam+y2Q7tn76IZ3besij&#10;H3l69MZ56Yb7pE1axk27by3bdjbiVTnO3GOe/mJ/32vqKALdFVE1axk27by3bdjbiVTnO3GOe/mJ&#10;/wB9r6ihNWsZNu28t23Y24lU5ztxjnv5if8Afa+ooAt0VUTVrGTbtvLdt2NuJVOc7cY57+Yn/fa+&#10;ooTVrGTbtvLdt2NuJVOc7cY57+Yn/fa+ooAt15D8ZPgi/wAavH3gJPEEOl6n8ONBe71LUtDv187+&#10;0r4xiK0WSFkMbQxrJcSHc2S4i+XANeppq1jJt23lu27G3EqnOduMc9/MT/vtfUUJq1jJt23lu27G&#10;3EqnOduMc9/MT/vtfUUAfPPjT9kqw0TxxofiL4SaB4U8Eh9L1TQvENjZ2i6dFqFndQDymxBCQ0kV&#10;xFEw3AZVpBnOKvfAr9nzxF8MfF/gzVdUvdLuLfRfhjpPgu4WzlkZ2vbWQtJIgaNQYSD8rEhj3UV7&#10;wmrWMm3beW7bsbcSqc524xz38xP++19RQmrWMm3beW7bsbcSqc524xz38xP++19RQB5Z+0V8OPFX&#10;j5fhzf8AhCLR7rUvCniyDxBJaa3fy2UNxElpdQlBLHBOVbdcIfuEYB9s4OpfCXx18TfGknirxhae&#10;HPDt1pnhrU9C0fTtE1SfUVllvvK82e4nktbcqqi3iVY1jb7zsW6LXuKatYybdt5btuxtxKpznbjH&#10;PfzE/wC+19RQmrWMm3beW7bsbcSqc524xz38xP8AvtfUUAfKPhb9lrxr4D1XwBq8WjeA/HWp6D4J&#10;0bw5E3ia5nQaDf2SMr3enkWspdZC+SP3Dnyk+cZ+XS+Bf7LPi/4Y3nwWOr6po1/H4FtPE9pfT2kk&#10;oa7/ALRuopreSNDGAuFjbepb5SQFLjmvpxNWsZNu28t23Y24lU5ztxjnv5if99r6ihNWsZNu28t2&#10;3Y24lU5ztxjnv5if99r6igD5cvf2PdR8Ra9ZHxFF4c1vw+PiZqfjK7069DzpNY3FnJDFGUeLaZlk&#10;ZGIPyjbkMSAK9g+AHw98SfCfwjdeD9Yv7XVdA0i7eDw1drPJJdrpfWCC5DIBvhB8oMrNuREJwc59&#10;DTVrGTbtvLdt2NuJVOc7cY57+Yn/AH2vqKE1axk27by3bdjbiVTnO3GOe/mJ/wB9r6igC3RVRNWs&#10;ZNu28t23Y24lU5ztxjnv5if99r6ihNWsZNu28t23Y24lU5ztxjnv5if99r6igC3RVRNWsZNu28t2&#10;3Y24lU5ztxjnv5if99r6ihNWsZNu28t23Y24lU5ztxjnv5if99r6igC3RVRNWsZNu28t23Y24lU5&#10;ztxjnv5if99r6ihNWsZNu28t23Y24lU5ztxjnv5if99r6igC3RVRNWsZNu28t23Y24lU5ztxjnv5&#10;if8Afa+ooTVrGTbtvLdt2NuJVOc7cY57+Yn/AH2vqKALdFVE1axk27by3bdjbiVTnO3GOe/mJ/32&#10;vqKE1axk27by3bdjbiVTnO3GOe/mJ/32vqKAPN/jJ8P/ABLr3iPwL4v8G/2TP4i8K3lw40/W55Le&#10;1vbW4hMU8RnjileJx+7dWEbjMeCMNkUvhb4B8Z+Dp/GPinWLXQbzxj4x1+G+vrC01GdbLT7KKKG1&#10;jjina33zyJBD5nMUQeSRl+RRvr1VNWsZNu28t23Y24lU5ztxjnv5if8Afa+ooTVrGTbtvLdt2NuJ&#10;VOc7cY57+Yn/AH2vqKAPnrxb8GvidY3HxZ0PwXJ4Wfwx8Q5jdtqWrXtxBe6LPPax2t2yW8du6XQ2&#10;xJLGDLCd7MrHGDWk/wAI/Hfwp8c3OtfC+08Maxpuo+GrDQ7nTvEuo3Fgbaex8xbWeOSG2n81THOy&#10;vGQh/doQ/JA9zTVrGTbtvLdt2NuJVOc7cY57+Yn/AH2vqKE1axk27by3bdjbiVTnO3GOe/mJ/wB9&#10;r6igD528M/s9eMvg1J8OdU8ETaD4m1bQ/D1z4e1y1126m02HUBNNHdG6hmihuGjdbhZDsZGDLMeQ&#10;VBPp3wG+HGp/DXwTdQa/dWd34l1nVr7XtWk07f8AZVubqd5WihL/ADGONWSJWYAsIwxCk7R3aatY&#10;ybdt5btuxtxKpznbjHPfzE/77X1FCatYybdt5btuxtxKpznbjHPfzE/77X1FAFuiqiatYybdt5bt&#10;uxtxKpznbjHPfzE/77X1FCatYybdt5btuxtxKpznbjHPfzE/77X1FAFuiqiatYybdt5btuxtxKpz&#10;nbjHPfzE/wC+19RQmrWMm3beW7bsbcSqc524xz38xP8AvtfUUAW6KqJq1jJt23lu27G3EqnOduMc&#10;9/MT/vtfUUJq1jJt23lu27G3EqnOduMc9/MT/vtfUUAee/HX4da545sPCep+FpdOTxP4U16DXLCH&#10;VneO1ucRSwTQSSIjtGHhuJQHCNtYIdpAxXDP8F/iLr9v8UfEt7qHhvw7458WW1hYWdlbK2r6bDZW&#10;e8i1uHuIYzKlwZ7lZCsKFUlG3cygn3tNWsZNu28t23Y24lU5ztxjnv5if99r6ihNWsZNu28t23Y2&#10;4lU5ztxjnv5if99r6igDxH4SfAi68C+K9V8ZJ4O8GeDNRj0d9I0jwr4SnYabHvkE000twLSE75nj&#10;tlO23+RbcHMpYKnYeKIvipZ67pus+HF8O6rZy6aLbUPCurajJZwQXe4P9pgvo7OWSTgtGY3iUMAj&#10;goQyv3yatYybdt5btuxtxKpznbjHPfzE/wC+19RQmrWMm3beW7bsbcSqc524xz38xP8AvtfUUAeB&#10;eJ/2aNX1L4CXvgKz1OxlvfEHika/4gnuWeOGWKfVhfXsMQCscFC0SAgbhjcVya+iKqJq1jJt23lu&#10;27G3EqnOduMc9/MT/vtfUUJq1jJt23lu27G3EqnOduMc9/MT/vtfUUAEb51W4XdnEMR27umWk5xu&#10;46ddozjq2MLbqlZ3CXd5PLBKs0HlRAPG+5c/M3ZiM7WQ/dGQRy3G27QAUUUUAFFFFABRRRQAUUUU&#10;AFFFFABRRRQAUUUUAFFFFABRRRQAUUUUAFFFFABRRRQAUUUUAFFFFABRRRQAUUUUAFFFFABRRRQA&#10;UUUUAFFFFABRRRQAUUUUAFFFFABRRRQAUUUUAFFFFABXKeMv+Ri8Cf8AYZk/9N15XV1ynjL/AJGL&#10;wJ/2GZP/AE3XlAHV0UUUAFcp8J/+SWeDf+wNZ/8AohK6uuU/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iuU/wCFT+CP+hN8P/8Agrg/+Io/4VP4I/6E3w//AOCuD/4igDq6K5T/&#10;AIVP4I/6E3w//wCCuD/4ij/hU/gj/oTfD/8A4K4P/iKAOrorlP8AhU/gj/oTfD//AIK4P/iKP+FT&#10;+CP+hN8P/wDgrg/+IoA6uuU8Zf8AIxeBP+wzJ/6bryj/AIVP4I/6E3w//wCCuD/4irel/D3wrod/&#10;Ffab4a0fT72LPl3NrYRRSJkEHDKoIyCR9CaAO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JznTOd0AAAAGAQAADwAAAGRycy9kb3ducmV2LnhtbEyPQUvDQBCF74L/YRnBm90k4lpiNqUU9VQE&#10;W0G8TbPTJDQ7G7LbJP33rl708mB4j/e+KVaz7cRIg28da0gXCQjiypmWaw0f+5e7JQgfkA12jknD&#10;hTysyuurAnPjJn6ncRdqEUvY56ihCaHPpfRVQxb9wvXE0Tu6wWKI51BLM+AUy20nsyRR0mLLcaHB&#10;njYNVafd2Wp4nXBa36fP4/Z03Fy+9g9vn9uUtL69mddPIALN4S8MP/gRHcrIdHBnNl50GuIj4Vej&#10;p5YqA3GIoexRKZBlIf/jl98A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ASfpgEcwIAACcJAAAOAAAAAAAAAAAAAAAAAD0CAABkcnMv&#10;ZTJvRG9jLnhtbFBLAQItAAoAAAAAAAAAIQC7Zws7arkBAGq5AQAUAAAAAAAAAAAAAAAAANwEAABk&#10;cnMvbWVkaWEvaW1hZ2UxLmpwZ1BLAQItAAoAAAAAAAAAIQBe9IrEE3EBABNxAQAUAAAAAAAAAAAA&#10;AAAAAHi+AQBkcnMvbWVkaWEvaW1hZ2UyLmpwZ1BLAQItAAoAAAAAAAAAIQBqfHz9fY0BAH2NAQAU&#10;AAAAAAAAAAAAAAAAAL0vAwBkcnMvbWVkaWEvaW1hZ2UzLmpwZ1BLAQItABQABgAIAAAAIQAnOdM5&#10;3QAAAAYBAAAPAAAAAAAAAAAAAAAAAGy9BABkcnMvZG93bnJldi54bWxQSwECLQAUAAYACAAAACEA&#10;15tjzs0AAAApAgAAGQAAAAAAAAAAAAAAAAB2vgQAZHJzL19yZWxzL2Uyb0RvYy54bWwucmVsc1BL&#10;BQYAAAAACAAIAAACAAB6vwQAAAA=&#10;">
                <v:shape id="Picture 13679" o:spid="_x0000_s1027" type="#_x0000_t75" style="position:absolute;left:152;width:43269;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3DUxQAAAN4AAAAPAAAAZHJzL2Rvd25yZXYueG1sRE/basJA&#10;EH0v+A/LCH2rm1iITeoaREgvD4JN/YAhOybR7GzIrib9+26h4NscznXW+WQ6caPBtZYVxIsIBHFl&#10;dcu1guN38fQCwnlkjZ1lUvBDDvLN7GGNmbYjf9Gt9LUIIewyVNB432dSuqohg25he+LAnexg0Ac4&#10;1FIPOIZw08llFCXSYMuhocGedg1Vl/JqFGARH9yqHK/+PB73759v+0NSpEo9zqftKwhPk7+L/90f&#10;Osx/TlYp/L0TbpCbXwAAAP//AwBQSwECLQAUAAYACAAAACEA2+H2y+4AAACFAQAAEwAAAAAAAAAA&#10;AAAAAAAAAAAAW0NvbnRlbnRfVHlwZXNdLnhtbFBLAQItABQABgAIAAAAIQBa9CxbvwAAABUBAAAL&#10;AAAAAAAAAAAAAAAAAB8BAABfcmVscy8ucmVsc1BLAQItABQABgAIAAAAIQAVo3DUxQAAAN4AAAAP&#10;AAAAAAAAAAAAAAAAAAcCAABkcnMvZG93bnJldi54bWxQSwUGAAAAAAMAAwC3AAAA+QIAAAAA&#10;">
                  <v:imagedata r:id="rId200" o:title=""/>
                </v:shape>
                <v:shape id="Picture 13681" o:spid="_x0000_s1028" type="#_x0000_t75" style="position:absolute;left:152;top:29521;width:43269;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n6xAAAAN4AAAAPAAAAZHJzL2Rvd25yZXYueG1sRE9La8JA&#10;EL4X/A/LCL3VjVokRNeglkJ7U1sfxyE7ZkOysyG71fTfu4WCt/n4nrPIe9uIK3W+cqxgPEpAEBdO&#10;V1wq+P56f0lB+ICssXFMCn7JQ74cPC0w0+7GO7ruQyliCPsMFZgQ2kxKXxiy6EeuJY7cxXUWQ4Rd&#10;KXWHtxhuGzlJkpm0WHFsMNjSxlBR73+sgoMpNtN1+9bT9vxZn467dUqvRqnnYb+agwjUh4f43/2h&#10;4/zpLB3D3zvxBrm8AwAA//8DAFBLAQItABQABgAIAAAAIQDb4fbL7gAAAIUBAAATAAAAAAAAAAAA&#10;AAAAAAAAAABbQ29udGVudF9UeXBlc10ueG1sUEsBAi0AFAAGAAgAAAAhAFr0LFu/AAAAFQEAAAsA&#10;AAAAAAAAAAAAAAAAHwEAAF9yZWxzLy5yZWxzUEsBAi0AFAAGAAgAAAAhAChsufrEAAAA3gAAAA8A&#10;AAAAAAAAAAAAAAAABwIAAGRycy9kb3ducmV2LnhtbFBLBQYAAAAAAwADALcAAAD4AgAAAAA=&#10;">
                  <v:imagedata r:id="rId201" o:title=""/>
                </v:shape>
                <v:shape id="Picture 13683" o:spid="_x0000_s1029" type="#_x0000_t75" style="position:absolute;top:53219;width:43573;height:27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KiwwAAAN4AAAAPAAAAZHJzL2Rvd25yZXYueG1sRE9Li8Iw&#10;EL4v+B/CCN7W1HV9UI0iiy5etSp4G5qxrTaT0kSt/nojLOxtPr7nTOeNKcWNaldYVtDrRiCIU6sL&#10;zhTsktXnGITzyBpLy6TgQQ7ms9bHFGNt77yh29ZnIoSwi1FB7n0VS+nSnAy6rq2IA3eytUEfYJ1J&#10;XeM9hJtSfkXRUBosODTkWNFPTullezUKyuUoeRye/IvJ/vgcFOfv84asUp12s5iA8NT4f/Gfe63D&#10;/P5w3If3O+EGOXsBAAD//wMAUEsBAi0AFAAGAAgAAAAhANvh9svuAAAAhQEAABMAAAAAAAAAAAAA&#10;AAAAAAAAAFtDb250ZW50X1R5cGVzXS54bWxQSwECLQAUAAYACAAAACEAWvQsW78AAAAVAQAACwAA&#10;AAAAAAAAAAAAAAAfAQAAX3JlbHMvLnJlbHNQSwECLQAUAAYACAAAACEA6bXyosMAAADeAAAADwAA&#10;AAAAAAAAAAAAAAAHAgAAZHJzL2Rvd25yZXYueG1sUEsFBgAAAAADAAMAtwAAAPcCAAAAAA==&#10;">
                  <v:imagedata r:id="rId202" o:title=""/>
                </v:shape>
                <w10:anchorlock/>
              </v:group>
            </w:pict>
          </mc:Fallback>
        </mc:AlternateContent>
      </w:r>
    </w:p>
    <w:p w14:paraId="67B3D5B4" w14:textId="77777777" w:rsidR="003046BB" w:rsidRDefault="00260C9B">
      <w:pPr>
        <w:spacing w:after="32" w:line="256" w:lineRule="auto"/>
        <w:ind w:left="328" w:right="323" w:hanging="10"/>
        <w:jc w:val="center"/>
      </w:pPr>
      <w:r>
        <w:rPr>
          <w:rFonts w:ascii="Arial" w:eastAsia="Arial" w:hAnsi="Arial" w:cs="Arial"/>
          <w:sz w:val="28"/>
        </w:rPr>
        <w:t xml:space="preserve">Ohio Department of Health </w:t>
      </w:r>
    </w:p>
    <w:p w14:paraId="791A5366" w14:textId="77777777" w:rsidR="003046BB" w:rsidRDefault="00260C9B">
      <w:pPr>
        <w:spacing w:after="32" w:line="256" w:lineRule="auto"/>
        <w:ind w:left="328" w:right="326" w:hanging="10"/>
        <w:jc w:val="center"/>
      </w:pPr>
      <w:r>
        <w:rPr>
          <w:rFonts w:ascii="Arial" w:eastAsia="Arial" w:hAnsi="Arial" w:cs="Arial"/>
          <w:sz w:val="28"/>
        </w:rPr>
        <w:lastRenderedPageBreak/>
        <w:t xml:space="preserve">Alcohol &amp; Drug Testing Program </w:t>
      </w:r>
    </w:p>
    <w:p w14:paraId="01FE574F" w14:textId="77777777" w:rsidR="003046BB" w:rsidRDefault="00260C9B">
      <w:pPr>
        <w:spacing w:after="32" w:line="256" w:lineRule="auto"/>
        <w:ind w:left="328" w:right="325" w:hanging="10"/>
        <w:jc w:val="center"/>
      </w:pPr>
      <w:r>
        <w:rPr>
          <w:rFonts w:ascii="Arial" w:eastAsia="Arial" w:hAnsi="Arial" w:cs="Arial"/>
          <w:sz w:val="28"/>
        </w:rPr>
        <w:t xml:space="preserve">Phone (614) 644-4609 </w:t>
      </w:r>
    </w:p>
    <w:p w14:paraId="156830DE" w14:textId="77777777" w:rsidR="003046BB" w:rsidRDefault="00260C9B">
      <w:pPr>
        <w:spacing w:after="416" w:line="256" w:lineRule="auto"/>
        <w:ind w:left="328" w:right="327" w:hanging="10"/>
        <w:jc w:val="center"/>
      </w:pPr>
      <w:r>
        <w:rPr>
          <w:rFonts w:ascii="Arial" w:eastAsia="Arial" w:hAnsi="Arial" w:cs="Arial"/>
          <w:sz w:val="28"/>
        </w:rPr>
        <w:t xml:space="preserve">Fax (614) 279-9179 </w:t>
      </w:r>
    </w:p>
    <w:p w14:paraId="59276CD9" w14:textId="77777777" w:rsidR="003046BB" w:rsidRDefault="00260C9B">
      <w:pPr>
        <w:spacing w:after="0"/>
        <w:ind w:right="7"/>
        <w:jc w:val="center"/>
      </w:pPr>
      <w:r>
        <w:rPr>
          <w:rFonts w:ascii="Arial" w:eastAsia="Arial" w:hAnsi="Arial" w:cs="Arial"/>
          <w:b/>
          <w:sz w:val="28"/>
        </w:rPr>
        <w:t xml:space="preserve">EVENT REPORT </w:t>
      </w:r>
    </w:p>
    <w:p w14:paraId="58879427" w14:textId="77777777" w:rsidR="003046BB" w:rsidRDefault="00260C9B">
      <w:pPr>
        <w:spacing w:after="8" w:line="251" w:lineRule="auto"/>
        <w:ind w:left="1577" w:hanging="10"/>
        <w:jc w:val="both"/>
      </w:pPr>
      <w:r>
        <w:rPr>
          <w:rFonts w:ascii="Arial" w:eastAsia="Arial" w:hAnsi="Arial" w:cs="Arial"/>
          <w:b/>
          <w:sz w:val="24"/>
        </w:rPr>
        <w:t xml:space="preserve">Use this form to report any issues with the instrument. </w:t>
      </w:r>
    </w:p>
    <w:p w14:paraId="644B7568" w14:textId="77777777" w:rsidR="003046BB" w:rsidRDefault="00260C9B">
      <w:pPr>
        <w:spacing w:after="0" w:line="251" w:lineRule="auto"/>
        <w:ind w:left="3089" w:right="389" w:hanging="1534"/>
        <w:jc w:val="both"/>
      </w:pPr>
      <w:r>
        <w:rPr>
          <w:rFonts w:ascii="Arial" w:eastAsia="Arial" w:hAnsi="Arial" w:cs="Arial"/>
          <w:b/>
          <w:sz w:val="24"/>
        </w:rPr>
        <w:t xml:space="preserve">The form is available in a document file for agencies to download for their own use. </w:t>
      </w:r>
    </w:p>
    <w:p w14:paraId="3DE3FD6F" w14:textId="77777777" w:rsidR="003046BB" w:rsidRDefault="00260C9B">
      <w:pPr>
        <w:spacing w:after="0"/>
        <w:ind w:left="1313"/>
      </w:pPr>
      <w:r>
        <w:rPr>
          <w:noProof/>
        </w:rPr>
        <w:drawing>
          <wp:inline distT="0" distB="0" distL="0" distR="0" wp14:anchorId="36F265FE" wp14:editId="0C3F9AE4">
            <wp:extent cx="4279930" cy="5045733"/>
            <wp:effectExtent l="0" t="0" r="0" b="0"/>
            <wp:docPr id="13752" name="Picture 13752"/>
            <wp:cNvGraphicFramePr/>
            <a:graphic xmlns:a="http://schemas.openxmlformats.org/drawingml/2006/main">
              <a:graphicData uri="http://schemas.openxmlformats.org/drawingml/2006/picture">
                <pic:pic xmlns:pic="http://schemas.openxmlformats.org/drawingml/2006/picture">
                  <pic:nvPicPr>
                    <pic:cNvPr id="13752" name="Picture 13752"/>
                    <pic:cNvPicPr/>
                  </pic:nvPicPr>
                  <pic:blipFill>
                    <a:blip r:embed="rId203"/>
                    <a:stretch>
                      <a:fillRect/>
                    </a:stretch>
                  </pic:blipFill>
                  <pic:spPr>
                    <a:xfrm>
                      <a:off x="0" y="0"/>
                      <a:ext cx="4279930" cy="5045733"/>
                    </a:xfrm>
                    <a:prstGeom prst="rect">
                      <a:avLst/>
                    </a:prstGeom>
                  </pic:spPr>
                </pic:pic>
              </a:graphicData>
            </a:graphic>
          </wp:inline>
        </w:drawing>
      </w:r>
    </w:p>
    <w:p w14:paraId="6E7E5F51" w14:textId="77777777" w:rsidR="003046BB" w:rsidRDefault="00260C9B">
      <w:pPr>
        <w:pStyle w:val="Heading4"/>
        <w:spacing w:after="31"/>
        <w:ind w:left="10" w:right="26"/>
        <w:jc w:val="center"/>
      </w:pPr>
      <w:r>
        <w:rPr>
          <w:color w:val="800000"/>
          <w:sz w:val="36"/>
          <w:u w:val="none"/>
        </w:rPr>
        <w:t>INTOXILYZER 8000</w:t>
      </w:r>
      <w:r>
        <w:rPr>
          <w:b w:val="0"/>
          <w:sz w:val="36"/>
          <w:u w:val="none"/>
        </w:rPr>
        <w:t xml:space="preserve"> </w:t>
      </w:r>
    </w:p>
    <w:p w14:paraId="011B9805" w14:textId="77777777" w:rsidR="003046BB" w:rsidRDefault="00260C9B">
      <w:pPr>
        <w:spacing w:after="143"/>
        <w:ind w:left="401"/>
      </w:pPr>
      <w:r>
        <w:rPr>
          <w:rFonts w:ascii="Arial" w:eastAsia="Arial" w:hAnsi="Arial" w:cs="Arial"/>
          <w:b/>
          <w:color w:val="800000"/>
          <w:sz w:val="36"/>
        </w:rPr>
        <w:t>LASER JET PRINTER STATIONARY APPLICATION</w:t>
      </w:r>
      <w:r>
        <w:rPr>
          <w:rFonts w:ascii="Arial" w:eastAsia="Arial" w:hAnsi="Arial" w:cs="Arial"/>
          <w:sz w:val="36"/>
        </w:rPr>
        <w:t xml:space="preserve"> </w:t>
      </w:r>
    </w:p>
    <w:p w14:paraId="1AA3B962" w14:textId="77777777" w:rsidR="003046BB" w:rsidRDefault="00260C9B">
      <w:pPr>
        <w:spacing w:after="261" w:line="271" w:lineRule="auto"/>
        <w:ind w:left="19" w:hanging="10"/>
        <w:jc w:val="both"/>
      </w:pPr>
      <w:r>
        <w:rPr>
          <w:rFonts w:ascii="Arial" w:eastAsia="Arial" w:hAnsi="Arial" w:cs="Arial"/>
          <w:sz w:val="24"/>
        </w:rPr>
        <w:t xml:space="preserve">The internal Pentax thermal printer is the default printer for the instrument. </w:t>
      </w:r>
    </w:p>
    <w:p w14:paraId="160B959C" w14:textId="77777777" w:rsidR="003046BB" w:rsidRDefault="00260C9B">
      <w:pPr>
        <w:spacing w:after="0" w:line="271" w:lineRule="auto"/>
        <w:ind w:left="19" w:hanging="10"/>
        <w:jc w:val="both"/>
      </w:pPr>
      <w:r>
        <w:rPr>
          <w:rFonts w:ascii="Arial" w:eastAsia="Arial" w:hAnsi="Arial" w:cs="Arial"/>
          <w:sz w:val="24"/>
        </w:rPr>
        <w:t xml:space="preserve">When the instrument is used inside the station or when returned to the station after portable use, connect the instrument to the Brother Laser Jet printer with the USB cable. </w:t>
      </w:r>
    </w:p>
    <w:p w14:paraId="557738B5" w14:textId="77777777" w:rsidR="003046BB" w:rsidRDefault="00260C9B">
      <w:pPr>
        <w:spacing w:after="0"/>
        <w:ind w:left="374"/>
      </w:pPr>
      <w:r>
        <w:rPr>
          <w:noProof/>
        </w:rPr>
        <w:lastRenderedPageBreak/>
        <mc:AlternateContent>
          <mc:Choice Requires="wpg">
            <w:drawing>
              <wp:inline distT="0" distB="0" distL="0" distR="0" wp14:anchorId="7F25D997" wp14:editId="6A1981F8">
                <wp:extent cx="5608320" cy="1965960"/>
                <wp:effectExtent l="0" t="0" r="0" b="0"/>
                <wp:docPr id="80560" name="Group 80560"/>
                <wp:cNvGraphicFramePr/>
                <a:graphic xmlns:a="http://schemas.openxmlformats.org/drawingml/2006/main">
                  <a:graphicData uri="http://schemas.microsoft.com/office/word/2010/wordprocessingGroup">
                    <wpg:wgp>
                      <wpg:cNvGrpSpPr/>
                      <wpg:grpSpPr>
                        <a:xfrm>
                          <a:off x="0" y="0"/>
                          <a:ext cx="5608320" cy="1965960"/>
                          <a:chOff x="0" y="0"/>
                          <a:chExt cx="5608320" cy="1965960"/>
                        </a:xfrm>
                      </wpg:grpSpPr>
                      <pic:pic xmlns:pic="http://schemas.openxmlformats.org/drawingml/2006/picture">
                        <pic:nvPicPr>
                          <pic:cNvPr id="14185" name="Picture 14185"/>
                          <pic:cNvPicPr/>
                        </pic:nvPicPr>
                        <pic:blipFill>
                          <a:blip r:embed="rId204"/>
                          <a:stretch>
                            <a:fillRect/>
                          </a:stretch>
                        </pic:blipFill>
                        <pic:spPr>
                          <a:xfrm>
                            <a:off x="0" y="196850"/>
                            <a:ext cx="2269490" cy="1133475"/>
                          </a:xfrm>
                          <a:prstGeom prst="rect">
                            <a:avLst/>
                          </a:prstGeom>
                        </pic:spPr>
                      </pic:pic>
                      <pic:pic xmlns:pic="http://schemas.openxmlformats.org/drawingml/2006/picture">
                        <pic:nvPicPr>
                          <pic:cNvPr id="14187" name="Picture 14187"/>
                          <pic:cNvPicPr/>
                        </pic:nvPicPr>
                        <pic:blipFill>
                          <a:blip r:embed="rId205"/>
                          <a:stretch>
                            <a:fillRect/>
                          </a:stretch>
                        </pic:blipFill>
                        <pic:spPr>
                          <a:xfrm>
                            <a:off x="2323465" y="300355"/>
                            <a:ext cx="1332230" cy="1029970"/>
                          </a:xfrm>
                          <a:prstGeom prst="rect">
                            <a:avLst/>
                          </a:prstGeom>
                        </pic:spPr>
                      </pic:pic>
                      <pic:pic xmlns:pic="http://schemas.openxmlformats.org/drawingml/2006/picture">
                        <pic:nvPicPr>
                          <pic:cNvPr id="14189" name="Picture 14189"/>
                          <pic:cNvPicPr/>
                        </pic:nvPicPr>
                        <pic:blipFill>
                          <a:blip r:embed="rId206"/>
                          <a:stretch>
                            <a:fillRect/>
                          </a:stretch>
                        </pic:blipFill>
                        <pic:spPr>
                          <a:xfrm>
                            <a:off x="3695065" y="0"/>
                            <a:ext cx="1913255" cy="1965960"/>
                          </a:xfrm>
                          <a:prstGeom prst="rect">
                            <a:avLst/>
                          </a:prstGeom>
                        </pic:spPr>
                      </pic:pic>
                    </wpg:wgp>
                  </a:graphicData>
                </a:graphic>
              </wp:inline>
            </w:drawing>
          </mc:Choice>
          <mc:Fallback>
            <w:pict>
              <v:group w14:anchorId="24E6CE72" id="Group 80560" o:spid="_x0000_s1026" style="width:441.6pt;height:154.8pt;mso-position-horizontal-relative:char;mso-position-vertical-relative:line" coordsize="56083,19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bGKKfwIAACkJAAAOAAAAZHJzL2Uyb0RvYy54bWzklsuO2jAUhveV&#10;+g5W9kNuJJAImA0dVKlqUS8PYBwnsRrHlm0I8/Y9dhI6A1RTjVhM1QXG1+Pfvz/bWdwfeYMOVGkm&#10;2qUXTgIP0ZaIgrXV0vvx/eFu7iFtcFvgRrR06T1S7d2v3r9bdDKnkahFU1CFIEir804uvdoYmfu+&#10;JjXlWE+EpC00lkJxbKCoKr9QuIPovPGjIEj9TqhCKkGo1lC77hu9lYtflpSYL2WpqUHN0gNtxqXK&#10;pTub+qsFziuFZc3IIAO/QgXHrIVJT6HW2GC0V+wiFGdECS1KMyGC+6IsGaFuDbCaMDhbzUaJvXRr&#10;qfKukiebwNozn14dlnw+bJT8JrcKnOhkBV64kl3LsVTc/oNKdHSWPZ4so0eDCFQmaTCPI3CWQFuY&#10;pUmWDqaSGpy/GEfqDy+M9MeJ/WdyJCM5/AYPIHfhwcuswCizV9QbgvC/isGx+rmXd7BdEhu2Yw0z&#10;jw492Bgrqj1sGdmqvgB2bhViBXgxDeeJh1rMgXroYSdGfSU4bQfavnYkFH1bfhZo1zD5wJrG+m/z&#10;g2Qg92znr6y6p2otyJ7T1vTHRNEG1ItW10xqD6mc8h0FmepjEfaHQBtFDanthCVM/BWOjlWG81OD&#10;U/lbmNWsAZw/ogI4zJOBhpGXKEqzaTbyEsbxdJbY+U+7jnOptNlQwZHNgEIQAlbjHB8+6UHS2GVw&#10;rlfh5IGo3l3I/FOszK6xMrPWWJ/fCivR7VmJ4iiepnBU4AKJgyBOHA84H4kBRqIoHokJoiybOab+&#10;e2Kya8Rkb42Y+PbExGmWBAMxZ9dLmIVxBASdP0c3hcU9TPAeu1tr+HawD/7TMuSffuGsfgEAAP//&#10;AwBQSwMECgAAAAAAAAAhAKzZoO51KAAAdSgAABQAAABkcnMvbWVkaWEvaW1hZ2UxLmpwZ//Y/+AA&#10;EEpGSUYAAQEBAGAAYAAA/9sAQwADAgIDAgIDAwMDBAMDBAUIBQUEBAUKBwcGCAwKDAwLCgsLDQ4S&#10;EA0OEQ4LCxAWEBETFBUVFQwPFxgWFBgSFBUU/9sAQwEDBAQFBAUJBQUJFA0LDRQUFBQUFBQUFBQU&#10;FBQUFBQUFBQUFBQUFBQUFBQUFBQUFBQUFBQUFBQUFBQUFBQUFBQU/8AAEQgAfwE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7P9o1by8t4&#10;Gs44biX5It/3K6VPipP/AM8I/wDx+vkfUtV/srWdKn837k6P/wCPpXtFtrDP5X7+L5q6Zezh8REe&#10;acT1j/hal55v/HnFVj/hZ0//AD5xV5P/AG39m+9PFT08SL/z3irHmph7Oqeqp8S5/wDnziqx/wAL&#10;Inf/AJc468nttb+0y/LPHVj+22/57xeV/DRzUy/Z1D1D/hZMv/PnFR/wsmX/AJ84q8t/tv8Ah8+O&#10;pft8v3VuYqOamHLUPUv+FkN/z6RU/wD4WQ3/AD5/+Ra80S/n/wCe9tT7O/uX+Xzbb5K25qActY9D&#10;f4lsn3rP/wAi0f8AC0fk3fY//IteefbLz97/AMe1PSbUHg3LFaf9/ax5qIuWseh/8LQT/nz/APIt&#10;Tp8S4H/5c/8AyLXl7/2h+6/dW3z/APTWpkubxItvkW3y/wDTWjmpD5ap6V/wsu1/59Jf+/tPT4lw&#10;PF/x5y15p9pvn/5ZW1H2+8tvlaC2o/cBy1z0v/hZEH/PpLR/wsez/wCfOWvL/wC2J0+9axUf2rP/&#10;AM8IqP3Actf+U9Q/4WRY/wAUEtH/AAsvTv8AnhLXlj3kv8UEVRPeS+bt8ij93/MHLU/lPWP+Fkaf&#10;/wA+9zTv+Fkab/zwkryX7ZJ/zyqv/asvm/6rfRen/MH709j/AOFl6V/zzlpP+Fl6L/00/wC/VeOv&#10;qrf88KY+q7ItzRfvav8AdfzB+8/lPZv+Fl6H/wA9ZE/7ZUf8LH0X/nrL/wB+q8UfW4n+XyqifWFT&#10;7sVXy0v5g/efynuH/CyND/57y/8Afqk/4WR4e/5+/wDyE9eGvrED/eiqu+qwf88vu0ctL+YP3n8p&#10;9AJ4/wBDf/l8o/4TvQ/+gjF/4/Xz1/bcSf8ALKj+3oPK+aKjlpfzBzS/lPoj/hNtD/6CMVM/4TPQ&#10;3/5ittXz0+t2f7r/AMepl5qsHlVHLD+YOaZ9O2d5Z6rFutJ45ov9in7K+VNH8c33hu/82znkT/0B&#10;6+jvAfjCDxno32yL5LhPklh/uVjKPIXGRu7KNlWNlGysjUpbKZsq3sqHZWoH5v8AxIdvKSKL5Hrq&#10;9K+FHizVbCKeDxjF5Uqo/wDx51x/jx99/wD8Br6V+HXlXPg/Sv8Anr5Cf+gV6XLGfMedzShGJ5E/&#10;wf8AGfz/APFWR/8AgHQnwc8Z/wAPiyJP+3P/AOzr6NTRJ/v/AGS5/wC/VD6Pefw2cv8A36el7OP8&#10;oe1kfOqfCXxsn/M2R/J/05//AGdS/wDCtPHH/Q2W3m/9ef8A9nXv39iX3/PnL/36ao/+EevP+fO5&#10;/wC/T0ezj/KHtJfzHgH/AAq7x+8u7/hLLb/wDof4aeP/AL3/AAk9p/4BtX0B/wAI9c/8+dz/AN+q&#10;f/wj15/zwuf+/T0ezj/KHt5fzHz8/wAN/H6f8zVaf9+Hp6eA/iMn/My2nlf9cGr3h/D155v/AB5y&#10;/wDfqn/8I9ef88Jf+/VHs4/yh7eR8/v4G+JH8PiG0/78NUP/AAgfxP8A4fEOn/8Afp6+gH0ef/nh&#10;JTf7Kn/55S0/ZUg9vI8BfwZ8Vkl/da5pf/A/Nofwr8W0+7qulv8A9tZa97+xy/8APKq/2aX+KsfY&#10;Uzb28jw9PD3xd/6CGl/7/mvVf+xPi6n3bnRn/wC27/8AxFe8JbN92pdlHsKf8oe3l/MeBJonxf8A&#10;N+b+xv8Av+//AMRR/Zvxg83/AFWlvs/6fHr3j5qNlHsKf8pXtZHgX2P4up832PT/APgE7UxP+FwW&#10;0u5tKtH/AO3yvoD/AGP79H/oFHsKf8o/b1D58+3/ABgSXd/Yds8v/X4tUv8AhIfi3bRfN4X3/wDb&#10;4lfRG/fUT1PsKf8AKHt5Hzz/AMJP8Wbb5m8Jyv8A7k8VD+M/iy8u6Xwdc/8AAJ4v/i6+i9iv8tD2&#10;2yKl9Wph7eR83v45+Jtt5XmeDLv5v+mqVFc/EX4iWy/N4H1D+/8AJKj19IPbVaubZfu0fVqYe3kf&#10;L7/Ffx3bRTM3gfVPn/6Zb6q/8Lj8Y/xeDNb/AO/DV9SpbL92q72a+b/qqPq1MPbyPmL/AIXl4hTz&#10;d3gzW/N/683qF/jrq/m/vfCetp/25y19QfY1oe2if/llF8tP6tEPbyPlr/hfeoJ5v/FOa3/ufY2o&#10;tv2gZ7m8iX+yNUSV/u77Nq+oEs4v+eUdRPYQf88oqPq0Q9vI+f3+KMr7Fns5Ul+437qvo39k7xJ/&#10;bGuarFF5n2f7Lv8A/H02VmXNhA8vzQRf9+qms7xtK837HL9jlb+58lKWG/lkHteb7J9VVFXlXwo8&#10;eS3MsulahPvlb/VO/wD6BXrVcco8hcZcxFTKfRUnUfmZ4wm36zcL/uItfT3wuT7Tb6PZ/wAfyfJX&#10;xf8AEvxJLo/iH9x/rd2/5/8AZrvdE/aB8TWEVvLFBbJKn3XT5Hru9pyHnRjKcT9A7Z/tN7cLffJE&#10;n3UrPvPPtvN8qKJ/m+V/9mvhx/21fGNtdXEDRSzS26+bL/uVmJ/wUO1yz/55/wDfp60+sx/lOf2E&#10;on6AaajXPlef8n96tuzs4N0q+V/o/wDDvr877b/gpHrif8son/7ZV0sP/BQjxY8Vp/olp/p/+q/d&#10;f7e2lLE/3Q9jI+9vsdt/zypPsFt/zyr4dT9uHx6n3tItv+/SVYT9uTx1/Fodt5X/AFySo9vEPYVD&#10;7a+wW3/PKj7Bbf8APKvipP25PHH8Wh23/fqn/wDDdvjH+Lw9F/s/uqft4h7CofXuqottLtWL+7t/&#10;2v79Yl5czpPE0UW+3r5V/wCG2/F/m7m0iLZ/c8irCft4eIfK+bwvE/8A2yetfbwD2NT+U+vbO2s7&#10;m33NLsl/uVlX9zKkX7jyvNX7yV8rv+3brn3m8L23/fqnp+3bqr/e8L23/fij20A9jU/lPq2z2zWU&#10;sqxS+an8H8b10H9jwP8A8sq+P0/bzvEi+bwnF93/AJ5PV1P2/J/+hX/8hPR7eAexqfyn1Nf6VAkt&#10;v+6/dO+xn/4BUNzo9mkW5fn/ANj5K+Yv+G/F8r9/4X/9D/8AiKP+G9rH+Lwd/t/xUe3gHsav8p9I&#10;JpVt/FBJ/wB+lo/sSzeWJfI+9/H5S187p+3bo7/e8Jyf8A3VKn7cnh7+Lwvc/wDj1R9ZiHsav8p9&#10;F/8ACH2P3vKtn/7ZLUVt4V0y8gil+x23zf8ATJa+fP8AhuTw5/F4cuU/7atWhbftz+GkiiV9Du0/&#10;7a0e3iHs6v8AKe4XnhLTrbyttnbfM2zf5SUx/BkD/wDLK2/79V4u/wC3J4OeL97pF35X8VRJ+2r4&#10;Af8A5hV2mz/prR7aP8weyqnceIbzSvD2t/2Y2nxvKiK7S+VsT/vurHhhNI8YfaFggiS4t9vmo/8A&#10;7JXn7/tdfDK5l3S2d383+5Utt+1v8MkfdFFdw/7abaPb0/5g9nV/lPWP+EAtk+byI/8Av61RJ4D0&#10;y8i3LF/5FevN0/a9+HLxbvtOoJVi2/a9+G6ReVFeXKRff/1VHt4/zEctX+U9Af4e6f8A88v/ACK1&#10;V3+G+n/88v8AyK1ckn7Wnw+f/mIXP/fqj/hqv4cv/wAxWVP+2D0e2j/MactT+U3f+EDs/tFwsUUn&#10;+j/e/e1x9hqXgvW9cl0Ox1eJ9TVmi+yJP8+/+OtN/wBpD4czeay+IfJl/wCuT1zifEj4TW1/9si1&#10;eKG7X5/NSD5629rT/mF7x2E3gOx/exebcw3f8O/Y6PXn7w7JZlb5Jk+V67D/AIXZ4AvJ4p5/FET+&#10;V9391Xnnjn4o+Dr/AMQXEun6vF9nbb/33S9pH+YI8/2omnbXLWc8UkUvzr89fRHgbxVF4n0aKf8A&#10;5eIvklSvkd/iLof/AEF7auo8AfF3TPD2s288Wq2z2jNslTzf4a56nLOJ0x9w+sKKZZ3MV5bxTxS7&#10;7eVd6v8A71PrhOs/G/4tXn/FWy/va0NEffpcTVy/xLuftPi242/wV0fg/wCewi/3VrWRlSOH8c+I&#10;bzw34guPI8t4p4FrzF7n7TdSs3/fFet/Evw9fa34g0qz0+zkvLu4/dRW6fxsz141raT6Vf3EE8X2&#10;a4iZ0ZH/ALy1EZBKJauX2V1fhvxPPeX+j2M/l/Z4p0Tf/wADrhH3Wc/lNLE/8Hyfcrq9E0S+tre3&#10;1fyovskF9Ejf39/3/uVHMET6LvN3kTfvf3tWrbd5UVPSzV/K3fPFWxZ6JLef6qLfUcx08piO6/8A&#10;LKWL72x083591Urx9QfQ7ifT/nuFbYqf8DoT4aauniPz/wCz5PK3b/tCS/Jt+/8Ac/vV9G/Cj4dW&#10;Oq+EvNvPKS48+VHR/keuOpU5DuoUOeR8n3+seKNH0aWWWz/0ttm2J4tj/M+xN9YSeP8AV3SKf+1d&#10;LTf/AAPu+SvujxD8CvCetyxXmoRb7uJdkT+eyfx/J/4/Utn8K/hzbWFvbN8MvC9z5C/614vnf7n3&#10;3+9/BR9Zp8vvGksFI+JdE8W6rqt/cQefaX8USp/pFvu/z/BWho/ie+vIJf8AWzam2o3FrBaW8X8E&#10;SIz/APodfZV5+z94C8Z6zcX0/hfT/D1o6ojWmkytEkr/AD7JX2/79RWHwE8OeEpbjT9D8Pafeaez&#10;faNl3/pDpL913R2+b+CiWLjy+6H1SR8qf2rd+VqEU9tc2eoW7Qbbe4i+R4pZdlZ9zquuJrMUEWn+&#10;dabkTzkif/gdfaNt+z9pHi29isdV0PT9N09P3ss1p+6d9v8Aqk8371dF4e/Z18OeG7D7Hp8HnRNP&#10;vZ3nd/8Avv8A74ojifd5g+rR5j48/spv7cm05f7qur/99/8AxFcf4h8Q6no/iO709bP/AEeBtn2h&#10;/wDaTdX1A/gCxf8AaH/syKCNLS3td7In9/Y//wAXWtrfwW0O/wBR1VZdPg82Vkdpv412o6Jsf73/&#10;AC1rGVflLjhuY+WdH1iC/wDDkV5PrltZ6q07RPpn2Nn2JsT5/N3/APslVdV8TxWFhcSrqttNcL92&#10;3Szdd+7/AIHXuuj/ALM3hq2luFvtQu3iZndUt5Yk/wB/+D/YqXWP2ZvC+qy+XY6hqEM1x/rd88To&#10;250d/wCD/YSub6z73xG31Q8F8PX+uarfxLeadbJaeesTTeau/e0Tt8kX3tvyffrdsLxrz7QzRRfL&#10;O0S/7a19G6V8E9Btr/ctnH+62fO/zv8Ac2p8/wDwOvmrVUltri4/s+WSHbdSvE8MW/Y2/wCSumlV&#10;5yKlKNKJqpD+92+VXH6345s9Evbu1aDe8C/f/g+VN9eofCLRF1jxHaWd55lz9/c7/wAXyffrtviL&#10;+zlp+t6Hqs9nFbWd20D7bj7+/wDj2PWsq/JLlkH1bnifKmt/Gm20d/Kls4vtG2KXYn+0iN/7PVfw&#10;98Y7bWL+3gXT/wB7cNsX97/Ez12F58B3udZ1C81PwnaarLLPvV3vJ7fbEqIiJsif/YrM8Pfs96q/&#10;xB0+XT9IttKt9rRbPPaVFb5/3r7qca8Dglhqpb0TxzY63L5Cwf6R83/LL+7WxpV5Brdu8vkRIiNs&#10;XfXrFt+zxZ6PZ/bpYt9xa2rIzpL959j/AD7K8v0GzW2sPKii2Rbnf/x+rjVjOXum1ShKlEl+wWf3&#10;vIiqJ7Oz82L9xH87f88q0Ps2yKq72avcRStL/qt+2unmOQ8S+K9+yeI4rGCTybe3g+ZLeXZ87f3/&#10;APgFcJ/wkkv23yFvLnzf+utdL4w0rUNb8R6reS2d35Us7/OsT/dX5ErP1vwxY+VbtY6fd2DwQRI2&#10;/wCd5X/jdv8A2T/LUzDkLGiPqd/qlvAt5c/e+b97/e+WvaLa2V5f+PP+L+OL564X4aaIyfZ5WilT&#10;zZ9/z/3Ik+T/AMfeu91vW57CWWDT4o3uPuMj/wBz++lLmLjEupZxf88q9T+C1hY+JPC+oQNBE/2e&#10;6d/+A15fNus9L82X5JUX5v8Afrvf2Zr/AGazcae3/LeDev8AwF66KfxHPU+E/RjwekFt4S0eKz/4&#10;94rOJF/3VRK2K5L4XXn2zwfbr/zw3xV1tZmh+J/id9/i2advn/f/AHHru/hvolm9v/pOoRWcT/dR&#10;/nritVtludUuG/2q9N+Fej2dzPF9si3p5H3PuferORpTiV/Fvh68s7/T77w9P9v1C1/ersl2Ojb0&#10;2bXr5v8AiRbXl54ju7zUIJYbi4bzX3/f3/36+808PaRYSyyxWcvzrs+esHxJ4P8AC/iGX/TNIjm+&#10;X77/AD1EZRNpR5z8/wBLaJJf7/8Adr3Dwfo+uXmjW+npocs1vuV/tHm/J9yvc7D4ReCbOXdFocXm&#10;13ulWGlWEXyxSJFRKQRpcv2jnLbwAz28XlTxeUy1reEkjs7PymliSVd335fv0eG3TSoLizXzHiil&#10;ZF/3N9Z//CMTv832mN/9+mdB2EPkebuae2/7+1mX+vXPhu4i+wz/AH23siS/I+6sL/hEp/8AnrF8&#10;9Fn4PntryGV54vKRkdqwlGMxxlKEvdPQLzxPqr2W791XI3Osan+6T+0Nn/bWrfiR/tllFZr8nnzo&#10;m/8A4H/9hUVz4G0p/uz3Nc3saf8AKbfWapq6P4z1PSvvTxTRf9daNV8XaheSxS+fLD/Bst50rF/4&#10;QbTn8n9/c/36u/8ACv8ASv8An8n/AN+j2NP4uUr6zUNC28barZy/8hG7mi2/6l502VsWfxF1fyts&#10;UW/+9slrmk8AaZ5vzXlz5W2qj6PB4Y8Q2n2OeR7edWRt/wDe+/R7CmT9Yqmhbf2unjSXxCsUXmt8&#10;lV7xPEL6zdz/AGyVPNTZs82tD7R/01pn2nfL/wCg0expy+yHtqpx7+Br55d3n/8AkWn2HhLUNKv0&#10;nivJfNVt9dRuWpfl+9R7CBt9YqfzFXSrnXLC8uJ2nlm83+B65RPAF8nmt+7+8712v2n5/wDlrso+&#10;2fva2jTjS+AiVSVX4jn/AA9omp+HtUivPK37Frb1jWNT1WyuLHypUt5fk+T79WEvP3VMe5WiVONW&#10;XNKIRrypR5YnnX/Crv3u3zblP+2taHhjwe2iazFqME928sX8H391dXv/ANbupm/Z92sfYRK9vIvX&#10;PiHULmC7gli/dSqyfJ/tV594MtoLPzYJYovNiZ4vn+f7taHht5dH8R6hpksu+JlS4if/ANDqlqui&#10;ammqXcmnxfupW3/J9/8A262p040vhOepWlVj7x1v2aDytvkRP/2yrK8Q2EFzZfLBsrn/AOyvEKRb&#10;vKuf4P8AlrR9g1/7zfaX/wC2tdRzXLdzolm/ms0H+9+6piaDplz8rWf/AHxFW1c2E9/ZeRFP5Nw+&#10;xN9YXg+8l/4msF55r3FhO/8A3zQalfW/Bn/E0t7nT7OX5YPKZPKoh8JX33vscvm11Ft8RdMT/nrN&#10;/ubP9j/4uj/haOmP5reVc/e/55LQZe6eX+PNKvNK0uLzYJE819nz1b+EV42j+MNEn/5ZMyI3+79y&#10;uo+JdyviHwU94v8AyyZX/wBVXA2D/ZpbeX/lqu1/++a1pHHXifo38HL/AH/2hY/7sq16hXz18HNb&#10;V9c0qdf9VdQbP++kr6FrWp8RjH4T8VXfffy/71ewfDq2azv4k/6YI/8A45Xj8KfaZ9tfTvwr8Hxa&#10;xLLL/wA8lRP/AByp5ec2jKMJF17lvK21Suu1ekf8K6/1teL/ABp8Sf8ACB3kWmWMv+kIu+X/AGaj&#10;6tIuVeMDo0T+JYqlRH/7ZV4/bfEjxH/D5b/7fy1Y/wCE/wDFFtFEzwbIn/j+T5qj2X94PrEf5TsL&#10;y5vtN1S98qLzreVt67/9yrqa3feVu/s+SvP0+MGr20vzeWkybP8Alkn9+vc/hLqt58SPD/25Zdl3&#10;E2yVE/76R629lLl5g9vHm5eY5JNbvv49PlpP7en/AOfOWva/+EJ1D+KWh/BOpp97/wBFVj7OX8pt&#10;7WP8x4lZ3lzqviGy3QSpbxfP/wACrrbl4rb/AJbxp/21rQ+JGiar4b8H6xq/m/PZwO6/uq+ItbsN&#10;V1uXzftlzeXEu55bvzd6bt9bfVpSMZYmMD7Ntrl0/wCB0/7V/C1eJfs8Pq9/4jl8Nefc39u8Hmxb&#10;/n8p6+uH/Z+1yz37pd+3+5F/drGVCRtGvT5eY83+0/8AA6z/ABJ89laS/c2Tru/77r2V/wBnvVbb&#10;yma8jfd8/wAkX3axPGHwc1Xw9pH7+XfEy71/4DQqEg+s0/5jH/4V1qFMf4aamnzV6jol59s0u0n/&#10;AL8Cv/45Uvi3W4vDHhe71eeKWaK1V5WRPv8Ay13rDROD63UPJ/8AhW+pv5tP/wCFb6glWrP9ofTP&#10;s+5dIuflXfsedU/g31V/4aNsbyW7SLQ7v/R2RG3yr8/+5R7CP8ofWJS+0CfC7U/vebUv/CtNQeWL&#10;97WVc/tXaHZy+RLod3/v+av/AI5WhZ/tJ6VqsUstnod35SNs3vLUexj/ACl+3qfzEr/DTULaKJVl&#10;+996ok+Gmp3P+xUr/tG6d9niaXSLlIv77y1YT9oSx82WJdIufNX+DzU/i/jo9jH+Uz+s1Co/w3vk&#10;86s1/h1qaS12vgD4u2fjzxDd6RFp9zZ3cEH2j/SPuMu/Z8ld3qqfvaPYRH9ZkfJ/jzSp9H8Qafdr&#10;F+9g3xS/7lS/8JPZ+VubzK9b8Q+GJ9V8QXbxRb4n2/8AoFYj/Dp/4tPtv+/Vccqcve90741I8vxH&#10;n/8Awltj9/zbn/v1UT+J4Hi/1sn/AH6rvbnwfBYS/vbO0SH/AG4kpieDFufmWztHi/2Pno5f7pft&#10;I/zHBW2txPeW6xSy73ZE/wBVVf7A1n8RLdYP+PfVFeJt/wDer0j/AIQNkiiaDT7aGX7nyRVheJPB&#10;moW1nFqqxbLiwnSVaI05c3wkSnHl+I6Kz/Zj1O2sv7Tgs7ZN67/+AbP/ALOspP2cr5JZW/4B/B/8&#10;RX1h4D8Q/wDCSfDe0ng/ufN/uNTLZF8rc0X/ANjXZ7KJ5f1mR8xar8ENcufDmqrBFvh8h02JFsT/&#10;AL4rwy50SWzl2tF9yv0TS5a2l8pYv9Hl/dfPXxv480f7B4j1Cz8rZ5U7JW0acYilXlM7v4N62/8A&#10;wj+ny+b89g2z/vl99fYduxnhjkh6uu5P92vhn4RX7J/aFn/uSrX2X8P9Va78I2N0fvKvl1zVTppH&#10;476I/wDptfavwKRvK1D+4rJXxp4YsFuZXbz9kqbHX/a+dP8A4uvtj4LJssNQ/wCu7V00zmkdX428&#10;W2Pg/wAOXeqzyf6pflT++/8AAlfBnjDW7nxDql3fXkm+4uG3tv8A9p0/+Lr698T/AAd8a/tIXGoW&#10;/he50uw0LRrr7E0up3jRfarzZulWLajt8iun36+RfFvh688PeILvQ9Vg+x6hYT/Z5YpZfuyq/wD3&#10;z/BXRA5pGPZ2E7xf8hCKHd89dRrfgzVdKsNKlbxHaXkVwvyoku/yvn3f+1awtk/m/wD21P4ql2XL&#10;/wDAP+mqUezj/KHtJfzFRLCezv8AdPP53yr9z/f3/wDsle4fszeLf+Eb8W2ljLL/AKJqirbt/wBd&#10;f+WX/wARXisyN5UTS+an3n/g/uV7f8I/2efHXxN0D+3PDWnxPaW7eVFNc3kUXmz7EfbF/wB9Vpy2&#10;iY80uY+pvFXieLwlo1xqDRS3PlLv2J9+vP0+PGoXPhe48QweDNUvNKt7X7U99b/c8pXdXdH/AItj&#10;I/8A36l/uPXL/EjxnLrHwi8Tan5Ulne2+nRJLE/yeVcLLsf5P96vl97zV/sUtjF4h1CHTJdrtYpL&#10;8jff/wDi65pRlKXunTzRgfTE37WnhrW9Lls59Kke0uF2Mjyo+9Grwe50r4SfaLhrSLW7CKXd8lve&#10;JsSuHv8AxJY2Hy/flT+5WU/jyLzfls/+B1Eo/wB4I1P7p9FfCv4l/DL4OS3E+kafdvdyt813cSrK&#10;/wAv8Fe7eG/22F8YXt3BpmlahqVxa2rXF09vB5vlW+9EeWX+6u50r4Es/HNnc/62KVK6XStbnSWG&#10;+0PULnTbv5f31pL8/wDf2P8A3lojH+WQSn/NE+8/DH7VcXiTxv8A8IvLp9zYart+a3u4ER02pv8A&#10;uf7leseJNS/4STRvmn3xMuxf9ivzq+Ann/8AC+PDU95eXN/dy/at1xcfO7t9ndP/AECvu3wYn2nR&#10;rtWl/wBVdSps/wCB1cYh7vxROX8APv8AD0UX/LWBnib/AIC9avxCs/t/w28UQeVL8+mXH/op6yvC&#10;SfY9c8Tad9yJJ/tC/wDAv/2K7C8T7Zol3Zt/qp1dP/HK2iEj4P0Swnv/ABHo+n3mr/6PdXUUUr28&#10;r70Rn+evdf8AhnLw9bRSt/wmeof3/knir530rxDBYapp8r6fF5sF1E8r/P8AMiv/AHK+iP8Ahov4&#10;ff8AQvz/APgHFUkmL/wzx4VuZYll8R6g+z5F3yxVa/4Zm8L2dvL5Xiy583/rrFWzbfGzwPeRRSwe&#10;HJHib/phb/7v9+sxPjH4Fe4ls10i785PvfuIv4aBnlPgyz/4TnxhaaRqfiG2S3uG+a4t4l3/ACo/&#10;97/cr1u5+C2gvbzWf/CR3flf308r+/uo/wCFl+CUl2/2Hc/L/wBMoP8A4uj/AIX38N/4vD0vm/8A&#10;XnFQIl8B+BrH4XfFjw0tjqEupJrME8TPcbN/yojV9Aa3uS9/3a+X9Y+LvhXWPFHg+Xw/pUthd2ur&#10;RPLceQifum+R0/8AH6+m791vLeJl/wBbQBj2yM+ry/7q1xn7SHxIufhX8NLjXNMii/tCVktYneLe&#10;kTNv+fZ/uJXZ2br/AGzFui/has/4r+A7H4l+CLvw5fS7Ip9jr/ssr/I//jlQdH8p+a9z48vvE95L&#10;Pfahd39wzbPOuJa6D/hOdV+GniO4g0rxDvltW2faLGdpbdv9yjxP8EPEvwuv7uDUNIubzSkZ5YL6&#10;3+dNm/8Ajrh9V8jypYIIJ5rv7ip5X8TVzexjEv2sv5T74/Z1+Oq/F3S5bG+ijTXbBd8uz7ksX/PV&#10;P+B163qujwarYXFnLFv82B0r5c/Yt+EWueGP7Q8Ua5Bc6bFLB9ntbS4i8qV03ozyun8P3Pkr6rS5&#10;l835a6InP9oo/swa2yWuq+HJ5f3tuzIteh6rbQWd7LEkUrxL8n9/568P0e5l8DfGuKXytlpqS7/+&#10;BV9AeJ0leeJ/+Xd/uP8AcTe1MVT4ijYTLc6jEream3ai7Iv/AEOvnD9oHR/sHje7b/nrsl/76TZX&#10;0bbXOyXd+7eV/kXfvffXk/7Tmlf8grUFi2bleJ3/APH6CIng/gC/+weK4l/56r5TV9g/BTU0uNH1&#10;Cwl6RyKy18N21/8AYNbt51/5ZTo9fWPwj19LXxKCv+pvLc7f/Q65a/wnZSPzU8GXMtzrenr/AMsv&#10;PRP/AB+vuX4P2zPolwy/JvlbbXm9h8JPDthNFcWlmqFG3rJ/FursdJW60i3+zWd3LDDuz5e75d1d&#10;Ps+Q5vaRPNtb+LXjr4IfEHxLbaDrU+lRapdfbZYU2Ojbv49n96vn/wAeeM/9Pu9V1eeW8u7qfzZX&#10;f53ll/jf/wAfr6w13wXYeJ7v7RqSPdXW3GS2PlrCv/gr4T1RYvtWk29yu7f86fxVtGPLE5vdnI+R&#10;Ln4r2KeVtgkeL/b+TZRbfGCx82L9xKn+5X1b/wAM7eAv+hftv9n5ak/4Zx8C/wAOgW1Ry1R/uz5r&#10;0rxnY+LbiWKLzUuIld13xbN/+d9fQfw6/aG8XfCPSLux8OavJYaZdN5r27wJLtbZ96L+78iVt6Z8&#10;BvBmnFpLXRYQXXDSRfI22tP/AIVfoX7rban+H+L/AL5rb+7IpcvMcp4httVsP2c/GE+ryyvqF/5F&#10;w6P99N1xu/8AZ6+dPGGttpVlFBF8krr83+5X2truk23iLRL3TtSk+1abL5Xnoyff2N8v/j1cRffB&#10;XwfeuslzpqTybflkZ23Vz8sjaUoykfEru33f7/3qiR/7vz/3a+2H/Z/8Feb/AMgmOm/8M9+B2+7p&#10;S/N/01es/ZmvtInxT8jy/N8laGlarLpU8TReb5Tf+PpX2R/wz14F/e7tJX/v69Kn7Ofgr+HTl/7+&#10;PR7ORlzRPO/gJcq/xY8L3y/Ju83/AMeTbX3n8Onb/iar5W//AEp3VK+cvDPws0bwjqlreabbmC6t&#10;f9W7tu/jr0bRPFWq6O0721zG7XLZbfH91q6Sfd5eU6rVYfsfxX/1HkxX9nsX/eXZXW3Kfw15RrPi&#10;fV9c1Sx1C4uCLuzVvJdUXldlTf8ACX62/wDy+j/vmjlFzHaP4e0xJZf+Jfbf9+kqL/hHtMfft0+2&#10;/wC/SVx7+KdYP3rmP/vwtR/8JXq+d29Nv/XNKx94vmO2Tw9pj/8ALnbf9+kpj+G9M/hs7ZN3/TJK&#10;4G48U6tqFo9kLsRM/wB5oV2v/wB9Vk6i+pana2Nk2o3RaP7jJJtd/wDeaj3gjKP8x6omg6Z5vzWd&#10;t/36qq/hvSn+5p9ts/65Vwk+q6uNVXUFvmjWJdj2y/carCeL9T/e7ZI/++KOWRfNE7hPD2lJLu/s&#10;+0SVPnV0iWthNvlfJ/wKvMT461eDq8T/APAahk+JGqR9ZrVv+2bUe8RzRPRLlFttU09l/i3JV28f&#10;ZLub/gVeT3nxG1l/I3LB8jb1+X+KmT/FfURLucWbf9s2phzRPouwttDvPC8W6W2TUPm3I+ze/wB/&#10;Z/6HWf8A2V4aS43QWdok38TpFB81eCTfFbVEX57e1Rf9jdVR/irqjvF+5tdqf71Aj6R1u20P/hF/&#10;Niltk1Bf4ElTf9+uPtn/ALteN/8AC2r+D79rav8Ai1NT4w6lDLue2gf/AIG1BR13xXtpUs9P1qL/&#10;AI+LCdX/AOAV6RbfEix1Xw/p6t9pSVIPv/368A1/4wXWu6VdW9xYWojuP4lLZWsnS/iXd6TptrZL&#10;aLcCFdiyu3LLQa/GfTVn4wsU/wCWsjy/wv8AP8lc18b9b0zW/AcXlSyPd27K+zyn/wCB142nxpuU&#10;/wCYfH/31VTVvjG2p6fdW02mpHHMroGLbtq0uYx5Ynmd/N/pHy/fr2rwX4lEvh2wuFl8to02ba8N&#10;miinl+/s/wCA1raN4jbSLQQxbnibn5PlqKn906acP5pH/9lQSwMECgAAAAAAAAAhALEmvjylEgAA&#10;pRIAABQAAABkcnMvbWVkaWEvaW1hZ2UyLmpwZ//Y/+AAEEpGSUYAAQEBAGAAYAAA/9sAQwADAgID&#10;AgIDAwMDBAMDBAUIBQUEBAUKBwcGCAwKDAwLCgsLDQ4SEA0OEQ4LCxAWEBETFBUVFQwPFxgWFBgS&#10;FBUU/9sAQwEDBAQFBAUJBQUJFA0LDRQUFBQUFBQUFBQUFBQUFBQUFBQUFBQUFBQUFBQUFBQUFBQU&#10;FBQUFBQUFBQUFBQUFBQU/8AAEQgAxAD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rXN5FbJulkVP96gCzTK5m/8AHFnZ&#10;/wCrXf8A7X3a43WPiLfXMTvF8kS/3KAPUpryK2/1sqpVR/EmmJ/y+RfnXgFz48nv7jyrOC5vJf8A&#10;Yi+SpUufEs33dP2f78uyr5QPc/8AhKtN/wCfn/yE1W4tbsZvuTrXg+zxKnzfY4n/ANyerVnf64ku&#10;2XSpU/74o5QPeldXG5fmpqOr/d/h+WvJ7bWNQtov9VLDLW9oniprCL9/FJN5vzs/8dHKB6BRWXZ6&#10;1Y3aRMk6/P8AKqv96tSoAKKKKACiiigAooooAKKKKACiiigAooooAKKKKACiiigAplPri/GXib7F&#10;DLBBLl/4v/iaALeveLEsP3Ft89x93dXFaxrbf6y5l33FUnf7Bb/bJ/8Aj4/9BSuXtrO88W3u5vMS&#10;yT/x+rA1f7V+2XH+q+2S/wAKfwJ/v1ofY5b+L/TJdkX/ADyT5Ep6W0FhFFBFFvl+4qJXRab4Gu9S&#10;fzdQk8mL+5/HVAYG+zs/lii/4AlWobPVbv8A49tPk/79bK9F03wxpum/6iBS/wDef5q1qnmA80Xw&#10;Zrlx97y4f+2tP/4V7qXlbvtkb/7CV6XRUcwHjmq6Vqej/wCtiufK/wBj56x7bWFSeJfN/e17w6K/&#10;3q5nW/Blnf8A72CKNLir5gPMLO8ZL+WWX55d++L/AGK9E0TxxBc/urnj/b/+KrzXxn4D8698ieWS&#10;G42/LcWkro9cUlz4j8GXEUWoy/2rpj/6q++46f79AH1bFPFcxbom3p/s1NXg/h7xnLbSxNBPKm7+&#10;B/4q9K0Tx5Bf/u5/3Mv9/wDgqAOuopm+n0AFFFFABRRRQAUUUUAFFFFABRRRQAUUUUAZetal/Ztg&#10;8v8AH91f96vK97X+qSyv89vb/wDj0tdr45vNjxR/3V31wmpP/ZXhzzf+WrfP/wADq4gYt4jeJNU8&#10;hf8Aj3T/AFtdUlt9miis7OL9633dlZ/huw+waMkrRfvZfnr0bwr4eWwi+2Tx/wCly/8AjtEgHeGP&#10;Csejp58/z3b/AMX92ujp9FQAUUUUAFFFFABRRRQBzfinTftMlpcrB9o8ptrp/s1zHi3wYtnDLLFF&#10;51k/3on/AIa9LqORFmXa1AHzxc6JFpXlL9/T5W/79PT7nz9Ei83/AF1p/fT+GvRfFPhhbBnlij32&#10;UvyOn9yuXs0+zSy2Mvzxfw/7lWBseFfHbJ5SvL50T/w16RZ38F/B5sDb4q+f7zw22lXsrWMuz+PZ&#10;/frqNE1u+8PPbyzxbIrj7r/wNRygex0VmaPrcGsQb4vv/wASVp1ABRRRQAUUUUAFFFFABRRRQAVg&#10;+IdebRGt/wB2rxO3zf7tb1cf4mto7ltQln/5ZIkUX/AqAOU8W+J5bmeWeDT5Ht/lTe9YWt386W9p&#10;FPp8V5FKyIqJL92tBEX+w7hV/h3/APjtF+n2my0+X+4yPVxA2PDafbNZt4rm28nZ8/8AsV6bXH+F&#10;YUe/ll/uL8tdnUS+IAooooAKKKKACiiigAooooAKKKKAK81stzE8TfcavLNYsGs55V+5LE3y/wC7&#10;XrdcP45tvJnhu/767GoiBzN4m+3inX78X/oFdB4chttYtbjTblfOhb96v+z/ALtYtsm+3lWjwfct&#10;YfZN0u+WJvKb/d37a1AS+sNQ8CX8TrLLNp//ACyl/u/7D132g+JINbiH8E/9ytC5s4ry3eKdd8L/&#10;AHkevOtY8PXnhW4+02PmPp/+x9+KoA9QornPDnieLWIkjdv3v/oVdHUgFFFFABRRRQAUUUUAFcZ4&#10;8Pk2vm/7LNs/3a7OuG+I75t9v92JqAOV0q5W8t5v+m67/wDvqiwT7Tpc1n/y1i3JWrqOkDRYrBoI&#10;/wDR2gRnql/x56pE3/LK4/8AQ1q4gbHhK8+zTxSt/H8jV6HXkm/7Bqm3/l3uvnV/9v8AuV6Jouo/&#10;b4Nrf61f/Hv9qiQGvRRRUAFFFFABRRRQAUUUUAFFFFABXPeL4UewRm/vba6GsTxV/wAeC/71AHn+&#10;lbkilV/4GrP0dJUv9YVv9U8++L/c2JW7Zp/oUrf9N3/8dRKwtEffrOsf7PlJ/wCObq1A9hsZvtNn&#10;DL/fRWqR0V12t86t/DWV4Sm87RoU/wCeXyVt1kB5t4j8ONoNx9u0/wAz7L/Eif8ALJq6Hwx4k+3x&#10;JBc/8fH8L/3q6J0V4trfOrferyrW4ZdH1e4trP8Avb0eX7iUAesU+vPvBXifz5/sM95Leb/uzPH8&#10;m7+5XfUAPooooAKKKKACuD8buqTzeaN8SQLurvK4zxfbeZffN/qpYqAOqNus1r5TfcZdtea6xo8q&#10;RXGn/cuIvnif/wBAr0q0O60h/wBxax/FOj/b7fz4v+PiD/x9f7tEQPONKvIvEmlywS/ubhG2Mn8c&#10;Uq1taDqs9nceVL/x9xfe/wBtf79crrdtLpV//blj8+/5NRt4v4k/56/7yVuo8WtwW8sUv+kL88Vx&#10;WoHqVneLeQeYtWa888Pa81nLKrfJKv3oa7q0vEvIt8dZAWaKKKACiiigAooooAKKKKACuX8VXibv&#10;I/u/O1bV/frYQbm+/wDwrXH/APH/AHkrS/8AHuvzy/8AxFEQKlyn2Owt1b/W7d7VzvhtP3Gq3n/P&#10;e6bb/wAB+T/2SrvjDWNkEqr/AMfErbFSn21t/Y+jW8H/AC1Rfm/361A7DwM++C7X/arq65HwImyy&#10;uP8AeVa66sgCuW8Z6Cuq2bz/APLWL/0GuprM16GS50u4ii/1u2gDzqw2+VF5Xyba3YfEl8k+5pN+&#10;3+CuXTcktW97P8y/6r+KgD0qwv4tRg82P/gX+zV6vNNB1htKukb79v8AxJ/s/wB+vRIZkuIllRt6&#10;N92gCeiiigArlvGCf8erf7yV1NY3ie287SZdv3ovnoAl0G5+0aVB/eX5WrUrnPCd2klvcRf7e/8A&#10;76ro6AOL8T6F9kla+gj3xP8A69K4V7N9Hllns/8Aj0+/s/u17XXHa74YazZ7yxj3p/Fb1cZAcr+6&#10;1iKKVZdlwv3birdhrc+lXG2f9zL/AAv/AANWPc6VLbS+fpX+/LYv/F/uU+z8Q2eqxSwXkX71fka3&#10;f5HWtQPTdK8SRXi7ZfklrY315IlneWfzWMv2y3/uS/frTsPGE9tLtbzIf9i4rLlA9LorlrPxnFNF&#10;88VW/wDhI1/hg/8AItRygb1Fc4/ieX+GCqM3iS8f/nmn+5RygdbvVB83y1kah4jgs/8AV/O1c5c3&#10;k9z/AK+esq51Wzs/+m0tXygatzNPfv5ssv7r+/VK/wBY2RRWdnFvlZvlRP42qvbWGr698yxfY7T/&#10;AJ7XHy1oQ2Fno8Uq2cvnXD/629m/u/3FoA5+z0dn1SW8vJd/kf8AfG+pZrn7TexL/c+dqfqt+qRb&#10;V/4Cn9+rfhXRG1G6+f7ifPK//slUB3Hhuz+x6TErffb52rYplPrIAooooA8+8W6J9mvPtkX/AB7y&#10;/e/2HrnftP2b5v8AllXrU0KXdu8MvzI3y15h4k0eXTbzym/1P31egA/5ZfLW/wCFdbWzl+zTyr5T&#10;/df/AGq5Wz2pFtl/3lqpqvi3Q9Ei3X2oW0MX+3LQB7dRXI+AfEX/AAkmkPKv+oibYkv99a6ugB9R&#10;zJvjZf71SUUAcDo9w2katsf+FvKau+rhvFNh5OrRTr/qpV+b/eroNB1WO/tVi83fcRfJLQBs0yn0&#10;UAc5rHhaK/fz4P3Nx/441cP4h8PfvdupQfd+7dp8jp/uNXrdQzQrMmx13rRzAeLpYahZ/NZzx36f&#10;3H+R6f8A8JJLbfLfWcqf9fEVehX/AIKtLmXfBJJbN/45WLc+GNXs/u+VeJV8wHP21/plz8y/uf8A&#10;cqwltv8A9Vef990XNhj/AF+lf+QtlV/s1in3YJE/7atWoF37Hd/8/kVWE0Se5/1uqxJ/33VJHs/+&#10;mn/f16sJeQfwxSv/AN90AaCeG9M/5b6rJN/sJFsrQs/7K0r/AI8dP3y/33rmnv5UXcsEaRf33+Ss&#10;y88Qr/Feec/9y0+esgOt1XxDv/1sv/AErldS1v5drf63+C3T77f7/wDs1no+oarLts4PJ3fxv88t&#10;dVoPw3Z/3l98i/xf32oAytB0S61u93f+P/wKleqabpselWqwRf8AAmqazsIbCDyoF2JVmoAKKKKA&#10;CiiigArJ13R4tbsHt2HzfeR/9qtaigDwzxa7aPpd2zxfvYq8/s/h1ZvF5uoWf2zXV/0hbi4/jT+5&#10;t/2K+n9Q8Oabqknm3dnHM/8AtiuA8Z+GJfMh8j5Lu3+e1uP9uuaoXET4Ta9BDZ/2M3yOnzRfw/8A&#10;AK9QXpXyxrfjmDR72JvtVtYagn+tt7iX50f/AK5L81fRfhLVp9X8P2l5PsheZd2R/H/tUUwnH3jo&#10;KKKK6SDi/HdtLst7lfuL8v8AsJ/tVkaU8tncW9yssr/3t8uz/wAcrsvE3/ILf93v+auSrIDurPUb&#10;a/8A9RJv21crhNN1VrCfzfvp/EldbYX8V+m6Nv8AgFagXqKKKACiiigBmyoZrGCb78CvVmigDGuf&#10;DFjN/Ayf7lZ83geCf/l8uUrqaZQBx/8AwrHT3bdJNK9XbPwHpVt/yyZ/9+umooAo2em2ln/qII4f&#10;9yr1FFABRRRQAUUUUAFFFFABRRRQAVnarpy31sy9Jf8Alm/+1WjRQB5XYfAXQ21S41PU/MvNQum8&#10;2X+5ur0q1tY7O1it4R5UUS7VWp9lPoAKKKKAK1/t+xS7vu7a4KvQJYfOidG/irz2/s/s0ssEsW/b&#10;QAx3ZIvli3y/3K09Iv8A7HeRN/yy+41ZP+9/qv7iU/7nzUAel0VjeH7/AO2We3+OKtmgAooooAKK&#10;KKACiiigAooooAKKKKACiiigAooooAKKKKACiiigAooooAKKKKACiiigArl/FVh9y5X/AHGrqKrX&#10;lst5btE38VAHntFzcwWy+bPLsT/brC8Ya9qHh5orGx0+W5vZWdF/uVxNz4e1XW/Kn1qeW83N/wAe&#10;lvLsiX/feuaUuQuMec9D8OfEXTH1uKCzn+0/wSun3K9XRt6bq+a9E8W6HYePLfwrBp935qK0ssyQ&#10;f6PEn9x5f7z19H2237Onl7fK/h/3aunPmCUeQs0UUVsQFFFFABRRRQAUUUUAFFFFABRRRQAUUUUA&#10;FFFFABRRRQAUUUUAFFFFABRRRQAUyn0UAc3r3hWDW281/kl2/L/vV4hZ+Etcs/G+oarqHiG5msX/&#10;AHVrpPlKsVr/AH9/9756+kK8z+IPgfXNe1aL+yLyLTbSdP8ASnSL97u/2XrmlT5y4y5DltV8Q6Z4&#10;e+a+ufJuH+7bp88r/wC4v3q7/wCGPiS88Q6TcNc6dc2EUT7YPtH32Wq/hX4O6L4b/fyxfb71vv3F&#10;x8ztXepGkMe1flWrjHkCUuckooorYgKKKKACiiigAooooAKKKKACiiigAooooAKKKKACiiigAooo&#10;oAKKKKACiiigAooooAKZRRQA7bS0UUAFFFFABRRRQAUUUUAFFFFABRRRQAUUUUAFFFFABRRRQAUU&#10;UUAFFFFABRRRQB//2VBLAwQKAAAAAAAAACEAdfPntcgZAADIGQAAFAAAAGRycy9tZWRpYS9pbWFn&#10;ZTMuanBn/9j/4AAQSkZJRgABAQEAYABgAAD/2wBDAAMCAgMCAgMDAwMEAwMEBQgFBQQEBQoHBwYI&#10;DAoMDAsKCwsNDhIQDQ4RDgsLEBYQERMUFRUVDA8XGBYUGBIUFRT/2wBDAQMEBAUEBQkFBQkUDQsN&#10;FBQUFBQUFBQUFBQUFBQUFBQUFBQUFBQUFBQUFBQUFBQUFBQUFBQUFBQUFBQUFBQUFBT/wAARCACo&#10;AM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ZWN4h8U6d4Ys/Pvp9n92JPvt/wGgDWd1RNzfIq1zf/CwvDrzyxf2v&#10;bBl+X55di/8AfVePeM/iDqXip5YP+PPT/wDn0T+L/rrXH/Lu8r/ltt37P46APrGzv7a/i3W88cye&#10;qNuqevkdPNtpd0UsiS/9MvkrdsPHniPSv9Rq8/lf3LiXzf8A0KjlA+nqK8BsPjjr1v8A8fMFpc/9&#10;snR66Wx+PtjIn+m6bcWx/wCneRJqAPWaK4iw+K/hm+b/AJCJtmxjZcRuv/2NdJYaxY6qm60vILz/&#10;AK4yq9AGnRTKfQAUUUUAFFFFABRRRQAUUUUAFFFFABRRRQAUyqeqaraaPb+ddzrDF71474t+JV5r&#10;zvBaf6Hpv8R/jegDrfF/xQg0zfbabtvLv7rS/wDLKL/4qvIL+5udYupZ7meSa4b7zvWJrF/F4b02&#10;41PUNX+x6ZF977XEjp/uJ/Fur4/+Pf7Ycuq3tx4c8KxS/P8AK1ukuyVv+usv/LJf9j71WB7B8b/2&#10;nNB+F1hcRWM8V5qCfJ5334kb+4if8tWr4Q8X/tDeMYvGEXiyTV5NNu0/1FpN+9uJU/6a/wB1a8/8&#10;Z/Ed0vXZp11XWF+X7R/y72v+zEleX3d3Pf3TzzytNK/zM7/NV8xJ9oeDv+Cl3iHTUSLxD4Ytr+L+&#10;KWxvHif/AL5bfXsvhb/go38N9XCLqseqaC//AE92nmp/31F/8RX5g0ViUfs94Y/aQ+GnjPyl0rxZ&#10;pc0rf8svtiI//fptjV6BbX9neRbop4/Kb+P+CvwhrqvDPj/xH4WmVtF8RappW3taXjxL/wChUAfr&#10;drHgbx6+s3eoaV4485Jf9VY/ciX+58nzrVWzvPizYapaWbafpd5bu372+m+RFT+/+6+b/wAcr89f&#10;DX7ZnxY8Nom/xHHrCL/Dq1qk3/j33q9a8Mf8FI/ENnsXXPCtteRfxPp148W//gDb66fafzRI9n/e&#10;P0asPGeuaV/x56vdp/sebvT/AL4ro7D42eJbP/WtbX//AF1i2f8AoNfC/hv/AIKI+ANVCLqsGqaO&#10;3/T3Z+av/fUX/wARXrfhj9pn4b+MPKXT/FGlvK38H2xIn/74l2NWZZ9X2H7QSbwt9pEv+/by/wDs&#10;tdJafG7wzeD95PcWL/8ATxBivmm21vT7yLdFP+6/v/wVbR1uYt0EsT/7ktPlMj6zsPGGiax/x56v&#10;aTH+6k67q2q+L9lW7PXtS0f5rbVbuz2/3J2SsSuY+yKK+RtL/aR1nw/rdj/aV5/aOlM6rOksS79v&#10;8bq3+xX1zQWFFFFABRRUE1zHbRPJKwSJPvM1AElcz4n8bW2gxNHF5dze/wDPvurnfE/xH3mW20yX&#10;ZF/Fd/8AxNeX+JNKi8SWEttPL/okv+vfzWR9v+/VRX8wFq+1XUPFkUV5qf2mzdG2eTNtTb/u7Xdd&#10;tee/FT4r6H8NINt9L9v1OVf3Gkpt3/77v/CteH+M/jfpnwit9V0P4V+Z4k1W6bZeancT7LS1iV/9&#10;VF/C8teCXnjC8v72WfVbPVPtcrb5Zn/0jc/+260+Xl+GQc/N9k6P4keM9c+Kl/8AbNX1W5SJf9RY&#10;2kvlRRJ/sf8AxdeP3Hwo08WdxBa+ZCkv3vs8rK713CeIdMuZdq6hbeb/AHHl2P8A98VYf56oyPD7&#10;z4CWKf6rzP8Av7XNX/wUnh/1UrV9IOlMe2V/vRUAfJ958LNVtvu/PWLP4Q1W0f5rOR/9yvr99Kgf&#10;/llWVc+FbO5/5ZVPKVzHyFNZy2zfvYpE/wB9ahr6rvPAcD/8sq5fUvhRY3P/ACwi/wCAUcocx8/p&#10;cslTJfOK9Qv/AINKD+68xK5m/wDhdqdt9356gs5f7fn71G+J6t3PhbU7P/W2cn/Aa6X4Z/CbxL8X&#10;fFtv4e8O6bJc38vzMzpsigT+J3b+FVoA0vhBYeO/E/i+y8P+BNQ1W21i6b5Vsrx4lRV+877fuqtf&#10;rD8LvBOp+BvBtppmta9d+J9Y+/dand/xt/ci/wBlKxfgH8APD/wD8MfYtP8A9M1a6iRtR1Zov3tw&#10;391f7sSfwrXpT/J8zfJWoFd/k+9XH+J/EipFLtk/0dP/AB+neJ/E8SW8v73Zbr/49XxB8eP2hG8Z&#10;6z/wjXh+7/4lTz+VeahFL/x9f34on/55f3noMiX48fHWXxbPcaHoc/8AxLPuXV8n/L1/0yi/6Zf7&#10;f8VfuxX86NnYNeXFvBF/rZWVFr+i6siohRRRQWMrgvEl5/at1LF5n7qL5FT/ANnrt7l/Jgd/7qM1&#10;eNJqu+gB76On8MtfE/xv+Ivijx/4h1vw9Y/8S3w/pd09lPDaS7Jbp9n/AC1f+78/3K+20v1r4v8A&#10;i7Z/8IZ8f9bgl+TT/EdrFqVq/wDB5q7/ADUoA8MewbSovK+xyWcSfweVsqu/z17Xc20V5XOax4Ps&#10;3+byIvN/vw/JWoHll+lm9vK2oRRPbp957j50rn7bwxFeS+fBFc6Jb/wpaStE7f7bp91Vrq9Y8PLZ&#10;6zcS3kV39kg2/Zf3Hmxfc+d32/xf79V0eC8/49p7a8/3Jfn/AO+KAMf+ytXtv9Rq8U3+xfQb/wDx&#10;9dlY6eM5UllilgtLzym2M9jeJ9//ALa7P/Q62PFWm3mq6Q9nbahJo8rf8tfK3vt/uVz+laP4us5Y&#10;rO51DRrzTP4rhIGWZE/2YvuUGRp/8Jhp6f8AH59psP8Ar7gdE/77+7WhZ39nf/NZzxTRf7Eu+rFt&#10;ZxWFv5EEWyL+5WNqvh7SLn/W6VbPdv8Ad2RbH/77+9QBrOlFc+nhi5s4v9G1zUIZf7jypKn/AHw3&#10;/wAXR/xUdn/0D9ST/gdu/wD7OtAGw9sr1SfSon/5ZVn/APCTz23/ACEND1CH/bt4luE/8drsPhpo&#10;7fFfxD/ZXh6WKa4X553eJ0+yxf8APWWgDP8ACXwfvPiRrcWlaZBvlf55bh/uRJ/flr7d+Ffwi0H4&#10;P+HP7K0OD97Lte6vn/1t1L/ff/2VK0/AfgDSvhv4ei0zTIvv/PPdv9+V/wC+9dA7qnzN/qqAGO6p&#10;8zfw1xXiTxIrxbV/1X8P+1R4k8SK/wAq/wDHv/6HXyd8dfjHLfy3fh7Q5/3X+qvL63/9FRP/AOhP&#10;QBw37TH7Qja9Jd+HNFvP+Jan7q+vYZfmum/594v9n+81fOfhK5a/8UaezfJtb5UT7iKqPVjxh8n/&#10;AHytRfDq2a58Rwt/yyiV3f8A2Pk2/wDs9ZFHtvwu03+1fid4Psfv+frVlF/31cIlfv8AV+GP7NOj&#10;/wBq/tCfDeD/AKj9k/8A3zKj/wDslfudQEQooooLKGqfNpd7/wBcH/8AQa+dkvGr6PuU328qf3la&#10;vmWgDQS/auf8c+CfD3xIsLez1yz877O2+C4T5JYn/wBh60KN9AHl9/8As8Knz6H4juYf7sOpxJKn&#10;/ff3q5fWPhd420f5m0q21W3X+Oxn+f8A75aveNzUfbGSgD5U1VIrCXZqdnd6VL/0/QPEn/ff3axb&#10;/wADaV4hi83/AES8i/v+Uj/+P19iveLcxbZYo5ov7jxb65TWPhd4O1uXzZ9DtrO4/wCfix/dP/32&#10;tAHyFf8Awra2i/0Oe5h/3Jd6f98NXL3/AIM1ew+79mm/34nif/P/AACvri/+AkX3tI8UXdn/ALF9&#10;F9oT/wCK/wDH65LWPhR42sPmXTtP16L+/aT+U/8A3w3/AMXRzAfLNz/aFn/rdPuf9nZslT/4qok8&#10;22+aWLfK33nr2vW9Kaw+XV9D1DTf9u4gbZ/39X5a5e50TSr/AP48543/ANyWjmDlPPPt8X8fyUJc&#10;q/3Zd9dBf+D2T7tcvf6DOktvFFBJeXdxOlvBaW8W+WWVvuRRJ/eoDlOo8H+D9T8c65b6VpUHnXcv&#10;z/P8iIq/fd/9mvsXwH4Y0P4aaH/ZlnBcp/HPfPB8903993WuV+A/won+FHheX+05YpvEuo7Jbx0+&#10;dIv7lvE/91P7/wDE1emveNQA9NVsbz/VXls/+5LXH+J/EivFtT/j3X/x9qh8eX8Fz+4vIovs7rvZ&#10;/wCP/gD/AHq+ZfH/AMYL6z8PWmkWN5v1t4Nkt3/z6xfwP/11da1MZEvxs+MEvm3Gh6RPsu/uXl2n&#10;/LJP+eUX+1/fr5/dNlvL/srV3ZUVym+KVf79ZEnk/iSzn1XV4rOzi33Dba73w3oNt4Ys4rFZY3u5&#10;fnlf++3/ANhWf4k1u28JQStFHv1C4+T/AG2qh8Nbye81zVZ7uXfdfZfmf+786fItBqfU/wCxPYfb&#10;/wBqX4fr/cvJZf8Avm3lb/2Sv2er8f8A/gnK8HiH9qLR3g+eLS7W8Zn/AIN/2d0/9q1+vtARH0UU&#10;UFjK+Z79Ps1/dxf3J3T/AMfr6br5x8VJ9m8Uamv/AE9S/wDodAGPRRRQAVE9FMegCJ65p/H/AIZS&#10;fym1zT9/9zz0eulr568Z/CKXwxe3dzpGh2mt6JdN5v2R4N8tq/8AsV00KcasuWUjGpKUPhie9W2p&#10;RX8Xm2c8d5F/ft5VdKZ9oevkLVbyKzS4n0OXWfCWur/qHsZ98X/A0avpD4Xax4g1vwHo994os47P&#10;XXV/PRItiP8AO+yXyv4N6/Psqq2GlQ94inU9qdg9+z/K3z/79crrfgPwn4k/5CHh60ml/wCfhItj&#10;/wDfdbtMeuQ6Ty/Vf2cvD1z/AMgzV9U0r/Y837Qn/j1dB4A+Dnhr4dap/a63V3r2u7Wii1DU9ifZ&#10;V/jSKJflXf8Axv8Aerpndqhe5agDbd4qqPtrFe8amf2lQB5P8ePEjaJYa3fL9/S9MZ1/66/Ps/8A&#10;ZK+PLZFSCJfN3/L9/wDjf/br3j9rS/nufh34w8j791dW9qv+5vT/AOIrwJE+zW8UX91FSgiRLVe/&#10;f7NZSy/3V31NvqjrD/6BLQZHjut3t0+rXEk//H793/rl/sJ/8XVvw9eS6b4X8QXMX39kUS/8CesT&#10;WH36pd/9d3r0X4V6Utzpd3Lcwb7dp4vK3/3l3/8AxdBqfZf/AASG8MXNn8ZNQnvI/wB7/YlxcbP7&#10;i+bbqlfrq9fmx/wS3shc/Evxpfn/AJY6RFF/33cbv/aVfpO9BY+iiigBlfMXxF8eeF7b4parobeI&#10;dLTW4mR206a8VJvuI/3P+B19QV+T37dOlRQ/tIeKlliV4riK1l2PFvT/AI90X/2SgD65+5TK/Ozw&#10;3458S+DP+Re8R6ppUP8Azxt599v/AN+pd6/+OV6n4b/a68Z6V5S65pWl+IYv76brK4/9nX/xxaAP&#10;sCq9eL+G/wBr3wPrHlLqsWoeG5v4vt0Hmxf9/Yt//j9ep+HvFuh+MLfz9D1fT9bt/wC/YzpLQBpU&#10;16dUT0AV3SLzfN8qPzf7/wDHQ9FRPTuAx6rvViq70gK71XerD1XegCo9Unq69UnoA+X/ANo25b/h&#10;F4v+muu/N/wFJf8A4ivDN9e1/tDv/wAU/p6/39ab/wBAuK8Md6DnH76z9Yuf9Fl/3lqV3qleJ9sg&#10;2+bs+agDzKw8PT+IdcuFX5It7vLcf3Fr1WwmWwgitraLZFEuxUSs+2toLCDy4otkVfoP/wAE6f2Q&#10;Pt8un/Fvxnp/7pP3vhvT7mL7zf8AP66/3f8Anl/31/coNfiPfP2Ev2b9S+CPgW51zxMTB4o8RiKW&#10;fTj/AMucCb/Kib/pr+9+b/vmvq2in0FhRRRQAV+X/wDwUOs/sf7Qnm/899JtZf8Ax91/9pV+oFfE&#10;f/BQH4F+IPHOqeHvE/hjRrnW5rW1lsr6Gxi82ZU37on2fxffloA/P1/9mjfv+9T9VsLzR7yWzvoL&#10;mzuF+9FcRbHT/fSuf8R+IbHwzYS3uoS7FX5NiffZ/wDYrUDb31X+zRfaIp1/c3a/duLf91L/AN/f&#10;vVxWnfFzRNRl8h/OsJf+nqOuqttSgv4t0E8c3+5LvoMj0Xw38ePiJ4S+Sz8UXN/br/y6azEl6n/f&#10;f3v/ACLXqHh79s+8Tyl8R+E4pov4rvRJ/wD2lL/8dr5vd6id6yNT7g8N/tM/DnxJ5S/8JDHpVw//&#10;ACy1mJ7X/wAfb5f/AB+vSLa5iv4Ip7OWKa3b7s1vLvT/AL7r8z3f91to0e/vvDc/n6HqF3olx/f0&#10;6d7f/wBBoA/TCq718SeHv2pfiN4e8pZ9VtPENv8A3NWg+f8A7+xbG/8AQq9L8Pftq6Vc/L4j8L6h&#10;pv8AeuNMlW9i/wC+Pkb/AMcoA+iHqu9cf4Y+N/gLxnLFFpXizT3uH/5dLiX7Pcf9+pdjV2D0AV3q&#10;k9XXqk9AHyZ+0O//ABI9H/2tWlf/AMhS14Y717X+0a//ABK/D/8A2EZ//RT14Y70HODvUVtbT397&#10;b2dnBLeXc7LFFFbxb3ldvkRET+JnqvcvX6X/APBPL9jb/hFba0+KPjix8nXbhd+haZcRfPZRMn/H&#10;w/8A01dfu/3V/wBr7oanA/Aj/gmT4nfx7oOrfEiTS38KxWy3k+l2k7tcS3H/AD6y/JtVf7zI3+zX&#10;6cW9tFZQJHGiwwxLtVE+VVWp6fQWFFFFABRRRQAUUUUAc14t8A+HPHlp9m8Q6FYa1b/88r63WWvL&#10;dF/Yu+C+ha7/AG1H4A0y7vlbfH/aBe7SJv8AYilZlWvd6KAPP/HvwU8A/E2xhsfFXgvRPENvGm2P&#10;7bYxO0X+4/3k/wCA18v+P/8Agk98KPEDvP4T1DW/A91/AlpP9qt/++Zfn/8AItfcFFAH5H+PP+Ca&#10;Hxw8E+bL4a1XRvH+np92Lzfst2//AACX5f8AyLXzp4z0Hxt8K7jyPHXgfW/Df8H2i7s2SJ/9yX7r&#10;f991+/dU7y0gv7eWCeBZon+8jruVqAP587PxJp9//qryP/cf5K0N++v16+J37BfwR+Kfmy33ga00&#10;e9c/8f2g7rCUN/e2xfI3/Alr5b8f/wDBIS9sPNn+HPxIlT+5p/iG34/7+xf/ABqgD4mf79V99el/&#10;EH9kH4/fCnc2q+AZvENkvH23w5/pif8AfMX73/yFXin/AAlsVteS2d9Bc6bdq2xobiLY6P8A7afe&#10;oINi8RbmLbLFFNF/cf560/D3jDxH4O/5F7xHqmiRf88be8fyf+/TfL/45WJbX8F580Usb/7lSu9A&#10;HsPh79r3x1o/krqsGl+JLdP43ie1l/77i+X/AMhV6Lon7ZnhO/8AJXXNK1Tw9L/f8r7VF/33F83/&#10;AI5Xye9ZOlar/bGl/afIkh3bvv8A+zQB6R8XfipY+PPEGj2mkea+lWSzy/a3iZPNZtifIn3ttcO7&#10;1j2HyX+nr/ds2/8AQ0rYsLC+8Q6paaZplnLf6ndTrb2tpbxb3llZ9qIiUGR7h+wr8Lrb4wftN+Gt&#10;O1O2jvNK0lJdauon+dGSLZsRv+2r29ft3XzP+xn+yvY/szeBftGopFc+N9WVG1O8T5/JT+C1ib+4&#10;n/jzf8Br6Yeg6Ijh0paQdKWgAooooAKKKKACiiigAooooAKKKKACiiigAooooAK4L4ifBnwH8WLb&#10;yPF/hHR/EaD+K+skllX/AHX+8td7RQB8IfEX/gkZ8K/Ek0t34Q1jW/Ad7/AlvP8AbbRG/wCuUvz/&#10;APkWvjD9pj9lLxZ+zPPpn9tahba7pWo7kg1ayiaJPN/uMrf6pv4vv1+31cX8Sfhp4e+Lfg2/8L+K&#10;NPTUtHvEKvC331b+F0b+F1/hagD8BXmrPs0ls9Gt7OXy99vBs3p/HX6QfEL/AIJK8yz+B/HT/wCx&#10;Y69B/wC1Yv8A41XzL48/YS+N3gNpVl8D3OvW/wDDd6DtvUb/ALZL83/jlbcxHKfNNs+zVLff/wA+&#10;f/s6V+rP/BO/9j4fD/R7f4oeM7LyfFGox7tHsbiP59LtXX7z/wDTV1/75X/fevNP2If+Ced5NrOk&#10;fEf4p6ZPpq6fKPsPhS+t9rSsv/LW4X+Fd33Ytvzfx1+ntYhGIU+iigsKKKKACiiigAooooAKKKKA&#10;CiiigAooooAKKKKACiiigAooooAKKKKACiiigAooooAKKKKACiiigAooooAKKKKAP//ZUEsDBBQA&#10;BgAIAAAAIQCwoCmA3QAAAAUBAAAPAAAAZHJzL2Rvd25yZXYueG1sTI9BS8NAEIXvgv9hGcGb3aTB&#10;EtNsSinqqQi2gvQ2zU6T0OxsyG6T9N+7eqmXgcd7vPdNvppMKwbqXWNZQTyLQBCXVjdcKfjavz2l&#10;IJxH1thaJgVXcrAq7u9yzLQd+ZOGna9EKGGXoYLa+y6T0pU1GXQz2xEH72R7gz7IvpK6xzGUm1bO&#10;o2ghDTYcFmrsaFNTed5djIL3Ecd1Er8O2/Npcz3snz++tzEp9fgwrZcgPE3+FoZf/IAORWA62gtr&#10;J1oF4RH/d4OXpskcxFFBEr0sQBa5/E9f/A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ABsYop/AgAAKQkAAA4AAAAAAAAAAAAAAAAA&#10;PQIAAGRycy9lMm9Eb2MueG1sUEsBAi0ACgAAAAAAAAAhAKzZoO51KAAAdSgAABQAAAAAAAAAAAAA&#10;AAAA6AQAAGRycy9tZWRpYS9pbWFnZTEuanBnUEsBAi0ACgAAAAAAAAAhALEmvjylEgAApRIAABQA&#10;AAAAAAAAAAAAAAAAjy0AAGRycy9tZWRpYS9pbWFnZTIuanBnUEsBAi0ACgAAAAAAAAAhAHXz57XI&#10;GQAAyBkAABQAAAAAAAAAAAAAAAAAZkAAAGRycy9tZWRpYS9pbWFnZTMuanBnUEsBAi0AFAAGAAgA&#10;AAAhALCgKYDdAAAABQEAAA8AAAAAAAAAAAAAAAAAYFoAAGRycy9kb3ducmV2LnhtbFBLAQItABQA&#10;BgAIAAAAIQDXm2POzQAAACkCAAAZAAAAAAAAAAAAAAAAAGpbAABkcnMvX3JlbHMvZTJvRG9jLnht&#10;bC5yZWxzUEsFBgAAAAAIAAgAAAIAAG5cAAAAAA==&#10;">
                <v:shape id="Picture 14185" o:spid="_x0000_s1027" type="#_x0000_t75" style="position:absolute;top:1968;width:22694;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aIxgAAAN4AAAAPAAAAZHJzL2Rvd25yZXYueG1sRE9NawIx&#10;EL0L/ocwQm+aVVpZtkYp2qIXkVpp6W3YjJulm8k2SXXrrzdCobd5vM+ZLTrbiBP5UDtWMB5lIIhL&#10;p2uuFBzeXoY5iBCRNTaOScEvBVjM+70ZFtqd+ZVO+1iJFMKhQAUmxraQMpSGLIaRa4kTd3TeYkzQ&#10;V1J7PKdw28hJlk2lxZpTg8GWlobKr/2PVRAOnzv5bj7s9rhbrS/fKz/Nn71Sd4Pu6RFEpC7+i//c&#10;G53m34/zB7i9k26Q8ysAAAD//wMAUEsBAi0AFAAGAAgAAAAhANvh9svuAAAAhQEAABMAAAAAAAAA&#10;AAAAAAAAAAAAAFtDb250ZW50X1R5cGVzXS54bWxQSwECLQAUAAYACAAAACEAWvQsW78AAAAVAQAA&#10;CwAAAAAAAAAAAAAAAAAfAQAAX3JlbHMvLnJlbHNQSwECLQAUAAYACAAAACEAbZDWiMYAAADeAAAA&#10;DwAAAAAAAAAAAAAAAAAHAgAAZHJzL2Rvd25yZXYueG1sUEsFBgAAAAADAAMAtwAAAPoCAAAAAA==&#10;">
                  <v:imagedata r:id="rId207" o:title=""/>
                </v:shape>
                <v:shape id="Picture 14187" o:spid="_x0000_s1028" type="#_x0000_t75" style="position:absolute;left:23234;top:3003;width:13322;height:1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2RAxAAAAN4AAAAPAAAAZHJzL2Rvd25yZXYueG1sRE9La8JA&#10;EL4L/odlBG+6UaS1qasEH+DNqtXzkB2T0OxszK5J/PfdQsHbfHzPWaw6U4qGaldYVjAZRyCIU6sL&#10;zhR8n3ejOQjnkTWWlknBkxyslv3eAmNtWz5Sc/KZCCHsYlSQe1/FUro0J4NubCviwN1sbdAHWGdS&#10;19iGcFPKaRS9SYMFh4YcK1rnlP6cHkbBvt09L/fN/fbV8CGVH9vkcJ0lSg0HXfIJwlPnX+J/916H&#10;+bPJ/B3+3gk3yOUvAAAA//8DAFBLAQItABQABgAIAAAAIQDb4fbL7gAAAIUBAAATAAAAAAAAAAAA&#10;AAAAAAAAAABbQ29udGVudF9UeXBlc10ueG1sUEsBAi0AFAAGAAgAAAAhAFr0LFu/AAAAFQEAAAsA&#10;AAAAAAAAAAAAAAAAHwEAAF9yZWxzLy5yZWxzUEsBAi0AFAAGAAgAAAAhAJEnZEDEAAAA3gAAAA8A&#10;AAAAAAAAAAAAAAAABwIAAGRycy9kb3ducmV2LnhtbFBLBQYAAAAAAwADALcAAAD4AgAAAAA=&#10;">
                  <v:imagedata r:id="rId208" o:title=""/>
                </v:shape>
                <v:shape id="Picture 14189" o:spid="_x0000_s1029" type="#_x0000_t75" style="position:absolute;left:36950;width:19133;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0L3xQAAAN4AAAAPAAAAZHJzL2Rvd25yZXYueG1sRE9La8JA&#10;EL4L/Q/LFHozm0gpNnUjfQnizRgKvQ3ZyQOzs2l21dRf7wqCt/n4nrNYjqYTRxpca1lBEsUgiEur&#10;W64VFLvVdA7CeWSNnWVS8E8OltnDZIGptife0jH3tQgh7FJU0Hjfp1K6siGDLrI9ceAqOxj0AQ61&#10;1AOeQrjp5CyOX6TBlkNDgz19NlTu84NRUG++D/nHudhXBa/71ewv+fr9SZR6ehzf30B4Gv1dfHOv&#10;dZj/nMxf4fpOuEFmFwAAAP//AwBQSwECLQAUAAYACAAAACEA2+H2y+4AAACFAQAAEwAAAAAAAAAA&#10;AAAAAAAAAAAAW0NvbnRlbnRfVHlwZXNdLnhtbFBLAQItABQABgAIAAAAIQBa9CxbvwAAABUBAAAL&#10;AAAAAAAAAAAAAAAAAB8BAABfcmVscy8ucmVsc1BLAQItABQABgAIAAAAIQCTk0L3xQAAAN4AAAAP&#10;AAAAAAAAAAAAAAAAAAcCAABkcnMvZG93bnJldi54bWxQSwUGAAAAAAMAAwC3AAAA+QIAAAAA&#10;">
                  <v:imagedata r:id="rId209" o:title=""/>
                </v:shape>
                <w10:anchorlock/>
              </v:group>
            </w:pict>
          </mc:Fallback>
        </mc:AlternateContent>
      </w:r>
    </w:p>
    <w:p w14:paraId="59C74E55" w14:textId="77777777" w:rsidR="003046BB" w:rsidRDefault="00260C9B">
      <w:pPr>
        <w:spacing w:after="255" w:line="271" w:lineRule="auto"/>
        <w:ind w:left="19" w:hanging="10"/>
        <w:jc w:val="both"/>
      </w:pPr>
      <w:r>
        <w:rPr>
          <w:rFonts w:ascii="Arial" w:eastAsia="Arial" w:hAnsi="Arial" w:cs="Arial"/>
          <w:sz w:val="24"/>
        </w:rPr>
        <w:t xml:space="preserve">Turn the Laser Jet power switch to the ON position. The USB connection automatically sends all printing to the Laser Jet printer when connected to the instrument. </w:t>
      </w:r>
    </w:p>
    <w:p w14:paraId="4E14FB7A" w14:textId="77777777" w:rsidR="003046BB" w:rsidRDefault="00260C9B">
      <w:pPr>
        <w:spacing w:after="286" w:line="271" w:lineRule="auto"/>
        <w:ind w:left="19" w:hanging="10"/>
        <w:jc w:val="both"/>
      </w:pPr>
      <w:r>
        <w:rPr>
          <w:rFonts w:ascii="Arial" w:eastAsia="Arial" w:hAnsi="Arial" w:cs="Arial"/>
          <w:sz w:val="24"/>
        </w:rPr>
        <w:t xml:space="preserve">A flashing yellow toner light indicates the toner needs to be replaced soon. Toner can be obtained from a local vendor. </w:t>
      </w:r>
    </w:p>
    <w:p w14:paraId="1600670B" w14:textId="77777777" w:rsidR="003046BB" w:rsidRDefault="00260C9B">
      <w:pPr>
        <w:spacing w:after="179" w:line="271" w:lineRule="auto"/>
        <w:ind w:left="19" w:hanging="10"/>
        <w:jc w:val="both"/>
      </w:pPr>
      <w:r>
        <w:rPr>
          <w:rFonts w:ascii="Arial" w:eastAsia="Arial" w:hAnsi="Arial" w:cs="Arial"/>
          <w:sz w:val="24"/>
        </w:rPr>
        <w:t xml:space="preserve">To return to the internal Pentax thermal printer for portable use, disconnect the laser jet USB cable from the instrument. The instrument is now ready for portable use. The internal Pentax thermal printer is automatically ready for printing. </w:t>
      </w:r>
    </w:p>
    <w:p w14:paraId="287DBDCE" w14:textId="77777777" w:rsidR="003046BB" w:rsidRDefault="00260C9B">
      <w:pPr>
        <w:spacing w:after="286" w:line="271" w:lineRule="auto"/>
        <w:ind w:left="19" w:hanging="10"/>
        <w:jc w:val="both"/>
      </w:pPr>
      <w:r>
        <w:rPr>
          <w:rFonts w:ascii="Arial" w:eastAsia="Arial" w:hAnsi="Arial" w:cs="Arial"/>
          <w:sz w:val="24"/>
        </w:rPr>
        <w:t xml:space="preserve">It is recommended that the Laser Jet printer remains connected unless the instrument is removed for portable use. </w:t>
      </w:r>
    </w:p>
    <w:p w14:paraId="7AE75323" w14:textId="77777777" w:rsidR="003046BB" w:rsidRDefault="00260C9B">
      <w:pPr>
        <w:spacing w:after="0"/>
        <w:ind w:left="10" w:right="27" w:hanging="10"/>
        <w:jc w:val="center"/>
      </w:pPr>
      <w:r>
        <w:rPr>
          <w:rFonts w:ascii="Arial" w:eastAsia="Arial" w:hAnsi="Arial" w:cs="Arial"/>
          <w:b/>
          <w:color w:val="800000"/>
          <w:sz w:val="38"/>
        </w:rPr>
        <w:t>INTOXILYZER 8000</w:t>
      </w:r>
      <w:r>
        <w:rPr>
          <w:rFonts w:ascii="Arial" w:eastAsia="Arial" w:hAnsi="Arial" w:cs="Arial"/>
          <w:sz w:val="38"/>
        </w:rPr>
        <w:t xml:space="preserve"> </w:t>
      </w:r>
    </w:p>
    <w:p w14:paraId="176D549D" w14:textId="77777777" w:rsidR="003046BB" w:rsidRDefault="00260C9B">
      <w:pPr>
        <w:spacing w:after="124"/>
        <w:ind w:left="10" w:right="22" w:hanging="10"/>
        <w:jc w:val="center"/>
      </w:pPr>
      <w:r>
        <w:rPr>
          <w:rFonts w:ascii="Arial" w:eastAsia="Arial" w:hAnsi="Arial" w:cs="Arial"/>
          <w:b/>
          <w:color w:val="800000"/>
          <w:sz w:val="38"/>
        </w:rPr>
        <w:t>DATA TRANSFER / INSTRUMENT UPDATES</w:t>
      </w:r>
      <w:r>
        <w:rPr>
          <w:rFonts w:ascii="Arial" w:eastAsia="Arial" w:hAnsi="Arial" w:cs="Arial"/>
          <w:sz w:val="38"/>
        </w:rPr>
        <w:t xml:space="preserve"> </w:t>
      </w:r>
    </w:p>
    <w:p w14:paraId="5853B7EB" w14:textId="77777777" w:rsidR="003046BB" w:rsidRDefault="00260C9B">
      <w:pPr>
        <w:spacing w:after="286" w:line="271" w:lineRule="auto"/>
        <w:ind w:left="19" w:hanging="10"/>
        <w:jc w:val="both"/>
      </w:pPr>
      <w:r>
        <w:rPr>
          <w:rFonts w:ascii="Arial" w:eastAsia="Arial" w:hAnsi="Arial" w:cs="Arial"/>
          <w:sz w:val="24"/>
        </w:rPr>
        <w:t xml:space="preserve">To transfer data from the Intoxilyzer 8000 and receive instrument updates: </w:t>
      </w:r>
    </w:p>
    <w:p w14:paraId="1EC384A5" w14:textId="77777777" w:rsidR="003046BB" w:rsidRDefault="00260C9B">
      <w:pPr>
        <w:numPr>
          <w:ilvl w:val="0"/>
          <w:numId w:val="39"/>
        </w:numPr>
        <w:spacing w:after="0" w:line="271" w:lineRule="auto"/>
        <w:ind w:hanging="360"/>
        <w:jc w:val="both"/>
      </w:pPr>
      <w:r>
        <w:rPr>
          <w:rFonts w:ascii="Arial" w:eastAsia="Arial" w:hAnsi="Arial" w:cs="Arial"/>
          <w:sz w:val="24"/>
        </w:rPr>
        <w:t xml:space="preserve">Turn </w:t>
      </w:r>
      <w:r>
        <w:rPr>
          <w:rFonts w:ascii="Arial" w:eastAsia="Arial" w:hAnsi="Arial" w:cs="Arial"/>
          <w:b/>
          <w:sz w:val="24"/>
        </w:rPr>
        <w:t>both</w:t>
      </w:r>
      <w:r>
        <w:rPr>
          <w:rFonts w:ascii="Arial" w:eastAsia="Arial" w:hAnsi="Arial" w:cs="Arial"/>
          <w:sz w:val="24"/>
        </w:rPr>
        <w:t xml:space="preserve"> power switches off, wait momentarily, then turn both switches back on and press the </w:t>
      </w:r>
      <w:r>
        <w:rPr>
          <w:rFonts w:ascii="Arial" w:eastAsia="Arial" w:hAnsi="Arial" w:cs="Arial"/>
          <w:b/>
          <w:sz w:val="24"/>
        </w:rPr>
        <w:t>START TEST</w:t>
      </w:r>
      <w:r>
        <w:rPr>
          <w:rFonts w:ascii="Arial" w:eastAsia="Arial" w:hAnsi="Arial" w:cs="Arial"/>
          <w:sz w:val="24"/>
        </w:rPr>
        <w:t xml:space="preserve"> button.</w:t>
      </w:r>
    </w:p>
    <w:p w14:paraId="4DC4725A" w14:textId="77777777" w:rsidR="003046BB" w:rsidRDefault="00260C9B">
      <w:pPr>
        <w:numPr>
          <w:ilvl w:val="0"/>
          <w:numId w:val="39"/>
        </w:numPr>
        <w:spacing w:after="0" w:line="271" w:lineRule="auto"/>
        <w:ind w:hanging="360"/>
        <w:jc w:val="both"/>
      </w:pPr>
      <w:r>
        <w:rPr>
          <w:rFonts w:ascii="Arial" w:eastAsia="Arial" w:hAnsi="Arial" w:cs="Arial"/>
          <w:b/>
          <w:sz w:val="24"/>
        </w:rPr>
        <w:t>NOT READY MODE</w:t>
      </w:r>
      <w:r>
        <w:rPr>
          <w:rFonts w:ascii="Arial" w:eastAsia="Arial" w:hAnsi="Arial" w:cs="Arial"/>
          <w:sz w:val="24"/>
        </w:rPr>
        <w:t xml:space="preserve"> appears on the display.</w:t>
      </w:r>
    </w:p>
    <w:p w14:paraId="0463BA52" w14:textId="77777777" w:rsidR="003046BB" w:rsidRDefault="00260C9B">
      <w:pPr>
        <w:numPr>
          <w:ilvl w:val="0"/>
          <w:numId w:val="39"/>
        </w:numPr>
        <w:spacing w:after="0" w:line="271" w:lineRule="auto"/>
        <w:ind w:hanging="360"/>
        <w:jc w:val="both"/>
      </w:pPr>
      <w:r>
        <w:rPr>
          <w:rFonts w:ascii="Arial" w:eastAsia="Arial" w:hAnsi="Arial" w:cs="Arial"/>
          <w:sz w:val="24"/>
        </w:rPr>
        <w:t>Press and hold the “</w:t>
      </w:r>
      <w:r>
        <w:rPr>
          <w:rFonts w:ascii="Arial" w:eastAsia="Arial" w:hAnsi="Arial" w:cs="Arial"/>
          <w:b/>
          <w:sz w:val="24"/>
        </w:rPr>
        <w:t>CTRL</w:t>
      </w:r>
      <w:r>
        <w:rPr>
          <w:rFonts w:ascii="Arial" w:eastAsia="Arial" w:hAnsi="Arial" w:cs="Arial"/>
          <w:sz w:val="24"/>
        </w:rPr>
        <w:t>” and the “</w:t>
      </w:r>
      <w:r>
        <w:rPr>
          <w:rFonts w:ascii="Arial" w:eastAsia="Arial" w:hAnsi="Arial" w:cs="Arial"/>
          <w:b/>
          <w:sz w:val="24"/>
        </w:rPr>
        <w:t>U</w:t>
      </w:r>
      <w:r>
        <w:rPr>
          <w:rFonts w:ascii="Arial" w:eastAsia="Arial" w:hAnsi="Arial" w:cs="Arial"/>
          <w:sz w:val="24"/>
        </w:rPr>
        <w:t>” keys at the same time.</w:t>
      </w:r>
    </w:p>
    <w:p w14:paraId="00EF842E" w14:textId="77777777" w:rsidR="003046BB" w:rsidRDefault="00260C9B">
      <w:pPr>
        <w:numPr>
          <w:ilvl w:val="0"/>
          <w:numId w:val="39"/>
        </w:numPr>
        <w:spacing w:after="0" w:line="271" w:lineRule="auto"/>
        <w:ind w:hanging="360"/>
        <w:jc w:val="both"/>
      </w:pPr>
      <w:r>
        <w:rPr>
          <w:rFonts w:ascii="Arial" w:eastAsia="Arial" w:hAnsi="Arial" w:cs="Arial"/>
          <w:sz w:val="24"/>
        </w:rPr>
        <w:t>The instrument will automatically connect to the server.</w:t>
      </w:r>
    </w:p>
    <w:p w14:paraId="7FAE8883" w14:textId="77777777" w:rsidR="003046BB" w:rsidRDefault="00260C9B">
      <w:pPr>
        <w:numPr>
          <w:ilvl w:val="0"/>
          <w:numId w:val="39"/>
        </w:numPr>
        <w:spacing w:after="0" w:line="271" w:lineRule="auto"/>
        <w:ind w:hanging="360"/>
        <w:jc w:val="both"/>
      </w:pPr>
      <w:r>
        <w:rPr>
          <w:rFonts w:ascii="Arial" w:eastAsia="Arial" w:hAnsi="Arial" w:cs="Arial"/>
          <w:sz w:val="24"/>
        </w:rPr>
        <w:t xml:space="preserve">While </w:t>
      </w:r>
      <w:r>
        <w:rPr>
          <w:rFonts w:ascii="Arial" w:eastAsia="Arial" w:hAnsi="Arial" w:cs="Arial"/>
          <w:b/>
          <w:sz w:val="24"/>
        </w:rPr>
        <w:t xml:space="preserve">DOWNLOADING </w:t>
      </w:r>
      <w:r>
        <w:rPr>
          <w:rFonts w:ascii="Arial" w:eastAsia="Arial" w:hAnsi="Arial" w:cs="Arial"/>
          <w:sz w:val="24"/>
        </w:rPr>
        <w:t xml:space="preserve">the following appears on the instrument display: </w:t>
      </w:r>
      <w:r>
        <w:rPr>
          <w:rFonts w:ascii="Arial" w:eastAsia="Arial" w:hAnsi="Arial" w:cs="Arial"/>
          <w:b/>
          <w:sz w:val="24"/>
          <w:u w:val="single" w:color="000000"/>
        </w:rPr>
        <w:t>DO NOT TURN POWER OFF UNTIL TRANSFER IS COMPLETE</w:t>
      </w:r>
      <w:r>
        <w:rPr>
          <w:rFonts w:ascii="Arial" w:eastAsia="Arial" w:hAnsi="Arial" w:cs="Arial"/>
          <w:b/>
          <w:sz w:val="24"/>
        </w:rPr>
        <w:t xml:space="preserve"> </w:t>
      </w:r>
    </w:p>
    <w:tbl>
      <w:tblPr>
        <w:tblStyle w:val="TableGrid"/>
        <w:tblW w:w="7187" w:type="dxa"/>
        <w:tblInd w:w="1090" w:type="dxa"/>
        <w:tblCellMar>
          <w:top w:w="13" w:type="dxa"/>
          <w:left w:w="106" w:type="dxa"/>
          <w:right w:w="56" w:type="dxa"/>
        </w:tblCellMar>
        <w:tblLook w:val="04A0" w:firstRow="1" w:lastRow="0" w:firstColumn="1" w:lastColumn="0" w:noHBand="0" w:noVBand="1"/>
      </w:tblPr>
      <w:tblGrid>
        <w:gridCol w:w="3439"/>
        <w:gridCol w:w="394"/>
        <w:gridCol w:w="3354"/>
      </w:tblGrid>
      <w:tr w:rsidR="003046BB" w14:paraId="7F1F578E" w14:textId="77777777">
        <w:trPr>
          <w:trHeight w:val="713"/>
        </w:trPr>
        <w:tc>
          <w:tcPr>
            <w:tcW w:w="3440" w:type="dxa"/>
            <w:tcBorders>
              <w:top w:val="single" w:sz="4" w:space="0" w:color="000000"/>
              <w:left w:val="single" w:sz="4" w:space="0" w:color="000000"/>
              <w:bottom w:val="single" w:sz="4" w:space="0" w:color="000000"/>
              <w:right w:val="single" w:sz="4" w:space="0" w:color="000000"/>
            </w:tcBorders>
          </w:tcPr>
          <w:p w14:paraId="65B80572" w14:textId="77777777" w:rsidR="003046BB" w:rsidRDefault="00260C9B">
            <w:pPr>
              <w:spacing w:after="30"/>
            </w:pPr>
            <w:r>
              <w:rPr>
                <w:rFonts w:ascii="Arial" w:eastAsia="Arial" w:hAnsi="Arial" w:cs="Arial"/>
                <w:b/>
                <w:sz w:val="24"/>
              </w:rPr>
              <w:t xml:space="preserve">Comms Transfer </w:t>
            </w:r>
          </w:p>
          <w:p w14:paraId="5FB5D588" w14:textId="77777777" w:rsidR="003046BB" w:rsidRDefault="00260C9B">
            <w:pPr>
              <w:jc w:val="both"/>
            </w:pPr>
            <w:r>
              <w:rPr>
                <w:rFonts w:ascii="Arial" w:eastAsia="Arial" w:hAnsi="Arial" w:cs="Arial"/>
                <w:b/>
                <w:sz w:val="24"/>
              </w:rPr>
              <w:t xml:space="preserve">Connecting ………………….. </w:t>
            </w:r>
          </w:p>
        </w:tc>
        <w:tc>
          <w:tcPr>
            <w:tcW w:w="394" w:type="dxa"/>
            <w:tcBorders>
              <w:top w:val="nil"/>
              <w:left w:val="single" w:sz="4" w:space="0" w:color="000000"/>
              <w:bottom w:val="nil"/>
              <w:right w:val="single" w:sz="4" w:space="0" w:color="000000"/>
            </w:tcBorders>
          </w:tcPr>
          <w:p w14:paraId="5DCDAA8E" w14:textId="77777777" w:rsidR="003046BB" w:rsidRDefault="003046BB"/>
        </w:tc>
        <w:tc>
          <w:tcPr>
            <w:tcW w:w="3354" w:type="dxa"/>
            <w:tcBorders>
              <w:top w:val="single" w:sz="4" w:space="0" w:color="000000"/>
              <w:left w:val="single" w:sz="4" w:space="0" w:color="000000"/>
              <w:bottom w:val="single" w:sz="4" w:space="0" w:color="000000"/>
              <w:right w:val="single" w:sz="4" w:space="0" w:color="000000"/>
            </w:tcBorders>
          </w:tcPr>
          <w:p w14:paraId="3614F5DC" w14:textId="77777777" w:rsidR="003046BB" w:rsidRDefault="00260C9B">
            <w:pPr>
              <w:spacing w:after="14"/>
              <w:ind w:left="2"/>
            </w:pPr>
            <w:r>
              <w:rPr>
                <w:rFonts w:ascii="Arial" w:eastAsia="Arial" w:hAnsi="Arial" w:cs="Arial"/>
                <w:b/>
                <w:sz w:val="24"/>
              </w:rPr>
              <w:t xml:space="preserve">Comms Transfer </w:t>
            </w:r>
          </w:p>
          <w:p w14:paraId="5D28BE74" w14:textId="77777777" w:rsidR="003046BB" w:rsidRDefault="00260C9B">
            <w:pPr>
              <w:ind w:left="2"/>
              <w:jc w:val="both"/>
            </w:pPr>
            <w:r>
              <w:rPr>
                <w:rFonts w:ascii="Arial" w:eastAsia="Arial" w:hAnsi="Arial" w:cs="Arial"/>
                <w:b/>
                <w:sz w:val="24"/>
              </w:rPr>
              <w:t xml:space="preserve">Connected ………………….. </w:t>
            </w:r>
          </w:p>
        </w:tc>
      </w:tr>
      <w:tr w:rsidR="003046BB" w14:paraId="7D44ADB9" w14:textId="77777777">
        <w:trPr>
          <w:trHeight w:val="871"/>
        </w:trPr>
        <w:tc>
          <w:tcPr>
            <w:tcW w:w="3440" w:type="dxa"/>
            <w:tcBorders>
              <w:top w:val="single" w:sz="4" w:space="0" w:color="000000"/>
              <w:left w:val="single" w:sz="4" w:space="0" w:color="000000"/>
              <w:bottom w:val="single" w:sz="4" w:space="0" w:color="000000"/>
              <w:right w:val="single" w:sz="4" w:space="0" w:color="000000"/>
            </w:tcBorders>
          </w:tcPr>
          <w:p w14:paraId="706EE69B" w14:textId="77777777" w:rsidR="003046BB" w:rsidRDefault="00260C9B">
            <w:pPr>
              <w:ind w:right="364"/>
            </w:pPr>
            <w:r>
              <w:rPr>
                <w:rFonts w:ascii="Arial" w:eastAsia="Arial" w:hAnsi="Arial" w:cs="Arial"/>
                <w:b/>
                <w:sz w:val="24"/>
              </w:rPr>
              <w:t xml:space="preserve">Comms Transfer Comms Session Active……….. </w:t>
            </w:r>
          </w:p>
        </w:tc>
        <w:tc>
          <w:tcPr>
            <w:tcW w:w="394" w:type="dxa"/>
            <w:tcBorders>
              <w:top w:val="nil"/>
              <w:left w:val="single" w:sz="4" w:space="0" w:color="000000"/>
              <w:bottom w:val="nil"/>
              <w:right w:val="single" w:sz="4" w:space="0" w:color="000000"/>
            </w:tcBorders>
          </w:tcPr>
          <w:p w14:paraId="6991CA9B" w14:textId="77777777" w:rsidR="003046BB" w:rsidRDefault="003046BB"/>
        </w:tc>
        <w:tc>
          <w:tcPr>
            <w:tcW w:w="3354" w:type="dxa"/>
            <w:tcBorders>
              <w:top w:val="single" w:sz="4" w:space="0" w:color="000000"/>
              <w:left w:val="single" w:sz="4" w:space="0" w:color="000000"/>
              <w:bottom w:val="single" w:sz="4" w:space="0" w:color="000000"/>
              <w:right w:val="single" w:sz="4" w:space="0" w:color="000000"/>
            </w:tcBorders>
          </w:tcPr>
          <w:p w14:paraId="191697B8" w14:textId="77777777" w:rsidR="003046BB" w:rsidRDefault="00260C9B">
            <w:pPr>
              <w:spacing w:after="44" w:line="248" w:lineRule="auto"/>
              <w:ind w:left="2" w:right="194"/>
            </w:pPr>
            <w:r>
              <w:rPr>
                <w:rFonts w:ascii="Arial" w:eastAsia="Arial" w:hAnsi="Arial" w:cs="Arial"/>
                <w:b/>
                <w:sz w:val="24"/>
              </w:rPr>
              <w:t xml:space="preserve">Comms Transfer Records </w:t>
            </w:r>
          </w:p>
          <w:p w14:paraId="12C7278B" w14:textId="77777777" w:rsidR="003046BB" w:rsidRDefault="00260C9B">
            <w:pPr>
              <w:ind w:left="2"/>
            </w:pPr>
            <w:r>
              <w:rPr>
                <w:rFonts w:ascii="Arial" w:eastAsia="Arial" w:hAnsi="Arial" w:cs="Arial"/>
                <w:b/>
                <w:sz w:val="24"/>
              </w:rPr>
              <w:t xml:space="preserve">Downloading……….. </w:t>
            </w:r>
          </w:p>
        </w:tc>
      </w:tr>
    </w:tbl>
    <w:p w14:paraId="4EC9952E" w14:textId="77777777" w:rsidR="003046BB" w:rsidRDefault="00260C9B">
      <w:pPr>
        <w:pBdr>
          <w:top w:val="single" w:sz="4" w:space="0" w:color="000000"/>
          <w:left w:val="single" w:sz="4" w:space="0" w:color="000000"/>
          <w:bottom w:val="single" w:sz="4" w:space="0" w:color="000000"/>
          <w:right w:val="single" w:sz="4" w:space="0" w:color="000000"/>
        </w:pBdr>
        <w:spacing w:after="291" w:line="254" w:lineRule="auto"/>
        <w:ind w:left="1190" w:right="5099" w:hanging="10"/>
      </w:pPr>
      <w:r>
        <w:rPr>
          <w:rFonts w:ascii="Arial" w:eastAsia="Arial" w:hAnsi="Arial" w:cs="Arial"/>
          <w:b/>
          <w:sz w:val="24"/>
        </w:rPr>
        <w:t xml:space="preserve">Operator.dat file Uploading ………………. </w:t>
      </w:r>
    </w:p>
    <w:p w14:paraId="266CF308" w14:textId="77777777" w:rsidR="003046BB" w:rsidRDefault="00260C9B">
      <w:pPr>
        <w:numPr>
          <w:ilvl w:val="0"/>
          <w:numId w:val="39"/>
        </w:numPr>
        <w:spacing w:after="286" w:line="271" w:lineRule="auto"/>
        <w:ind w:hanging="360"/>
        <w:jc w:val="both"/>
      </w:pPr>
      <w:r>
        <w:rPr>
          <w:rFonts w:ascii="Arial" w:eastAsia="Arial" w:hAnsi="Arial" w:cs="Arial"/>
          <w:sz w:val="24"/>
        </w:rPr>
        <w:lastRenderedPageBreak/>
        <w:t xml:space="preserve">When </w:t>
      </w:r>
      <w:r>
        <w:rPr>
          <w:rFonts w:ascii="Arial" w:eastAsia="Arial" w:hAnsi="Arial" w:cs="Arial"/>
          <w:b/>
          <w:sz w:val="24"/>
        </w:rPr>
        <w:t xml:space="preserve">DOWNLOAD </w:t>
      </w:r>
      <w:r>
        <w:rPr>
          <w:rFonts w:ascii="Arial" w:eastAsia="Arial" w:hAnsi="Arial" w:cs="Arial"/>
          <w:sz w:val="24"/>
        </w:rPr>
        <w:t>is successful the following appears on the instrument display:</w:t>
      </w:r>
    </w:p>
    <w:p w14:paraId="3CB45445" w14:textId="77777777" w:rsidR="003046BB" w:rsidRDefault="00260C9B">
      <w:pPr>
        <w:pBdr>
          <w:top w:val="single" w:sz="4" w:space="0" w:color="000000"/>
          <w:left w:val="single" w:sz="4" w:space="0" w:color="000000"/>
          <w:bottom w:val="single" w:sz="4" w:space="0" w:color="000000"/>
          <w:right w:val="single" w:sz="4" w:space="0" w:color="000000"/>
        </w:pBdr>
        <w:spacing w:after="538" w:line="254" w:lineRule="auto"/>
        <w:ind w:left="1190" w:right="5329" w:hanging="10"/>
      </w:pPr>
      <w:r>
        <w:rPr>
          <w:rFonts w:ascii="Arial" w:eastAsia="Arial" w:hAnsi="Arial" w:cs="Arial"/>
          <w:b/>
          <w:sz w:val="24"/>
        </w:rPr>
        <w:t xml:space="preserve">Comms Transfer Upload:   OK </w:t>
      </w:r>
    </w:p>
    <w:p w14:paraId="6D11B727" w14:textId="77777777" w:rsidR="003046BB" w:rsidRDefault="00260C9B">
      <w:pPr>
        <w:numPr>
          <w:ilvl w:val="0"/>
          <w:numId w:val="39"/>
        </w:numPr>
        <w:spacing w:after="286" w:line="271" w:lineRule="auto"/>
        <w:ind w:hanging="360"/>
        <w:jc w:val="both"/>
      </w:pPr>
      <w:r>
        <w:rPr>
          <w:rFonts w:ascii="Arial" w:eastAsia="Arial" w:hAnsi="Arial" w:cs="Arial"/>
          <w:sz w:val="24"/>
        </w:rPr>
        <w:t>Press any key on the keyboard and the instrument display returns to normal.</w:t>
      </w:r>
    </w:p>
    <w:p w14:paraId="5BAC3612" w14:textId="77777777" w:rsidR="003046BB" w:rsidRDefault="00260C9B">
      <w:pPr>
        <w:pBdr>
          <w:top w:val="single" w:sz="4" w:space="0" w:color="000000"/>
          <w:left w:val="single" w:sz="4" w:space="0" w:color="000000"/>
          <w:bottom w:val="single" w:sz="4" w:space="0" w:color="000000"/>
          <w:right w:val="single" w:sz="4" w:space="0" w:color="000000"/>
        </w:pBdr>
        <w:spacing w:after="8" w:line="254" w:lineRule="auto"/>
        <w:ind w:left="1719" w:right="5099" w:hanging="10"/>
      </w:pPr>
      <w:r>
        <w:rPr>
          <w:rFonts w:ascii="Arial" w:eastAsia="Arial" w:hAnsi="Arial" w:cs="Arial"/>
          <w:b/>
          <w:sz w:val="24"/>
        </w:rPr>
        <w:t xml:space="preserve">Ready Mode </w:t>
      </w:r>
    </w:p>
    <w:p w14:paraId="78A347BF" w14:textId="77777777" w:rsidR="003046BB" w:rsidRDefault="00260C9B">
      <w:pPr>
        <w:pBdr>
          <w:top w:val="single" w:sz="4" w:space="0" w:color="000000"/>
          <w:left w:val="single" w:sz="4" w:space="0" w:color="000000"/>
          <w:bottom w:val="single" w:sz="4" w:space="0" w:color="000000"/>
          <w:right w:val="single" w:sz="4" w:space="0" w:color="000000"/>
        </w:pBdr>
        <w:spacing w:after="282" w:line="254" w:lineRule="auto"/>
        <w:ind w:left="1719" w:right="5099" w:hanging="10"/>
      </w:pPr>
      <w:r>
        <w:rPr>
          <w:rFonts w:ascii="Arial" w:eastAsia="Arial" w:hAnsi="Arial" w:cs="Arial"/>
          <w:b/>
          <w:sz w:val="24"/>
        </w:rPr>
        <w:t xml:space="preserve">Push Any Button To Start </w:t>
      </w:r>
    </w:p>
    <w:p w14:paraId="2B046A37" w14:textId="77777777" w:rsidR="003046BB" w:rsidRDefault="00260C9B">
      <w:pPr>
        <w:spacing w:after="286" w:line="271" w:lineRule="auto"/>
        <w:ind w:left="19" w:hanging="10"/>
        <w:jc w:val="both"/>
      </w:pPr>
      <w:r>
        <w:rPr>
          <w:rFonts w:ascii="Arial" w:eastAsia="Arial" w:hAnsi="Arial" w:cs="Arial"/>
          <w:sz w:val="24"/>
        </w:rPr>
        <w:t xml:space="preserve">If </w:t>
      </w:r>
      <w:r>
        <w:rPr>
          <w:rFonts w:ascii="Arial" w:eastAsia="Arial" w:hAnsi="Arial" w:cs="Arial"/>
          <w:b/>
          <w:sz w:val="24"/>
        </w:rPr>
        <w:t xml:space="preserve">DOWNLOAD </w:t>
      </w:r>
      <w:r>
        <w:rPr>
          <w:rFonts w:ascii="Arial" w:eastAsia="Arial" w:hAnsi="Arial" w:cs="Arial"/>
          <w:sz w:val="24"/>
        </w:rPr>
        <w:t xml:space="preserve">is </w:t>
      </w:r>
      <w:r>
        <w:rPr>
          <w:rFonts w:ascii="Arial" w:eastAsia="Arial" w:hAnsi="Arial" w:cs="Arial"/>
          <w:b/>
          <w:sz w:val="24"/>
          <w:u w:val="single" w:color="000000"/>
        </w:rPr>
        <w:t>UNSUCCESSFUL</w:t>
      </w:r>
      <w:r>
        <w:rPr>
          <w:rFonts w:ascii="Arial" w:eastAsia="Arial" w:hAnsi="Arial" w:cs="Arial"/>
          <w:sz w:val="24"/>
        </w:rPr>
        <w:t xml:space="preserve">, the following appears on the instrument display: </w:t>
      </w:r>
    </w:p>
    <w:p w14:paraId="636B9552" w14:textId="77777777" w:rsidR="003046BB" w:rsidRDefault="00260C9B">
      <w:pPr>
        <w:pBdr>
          <w:top w:val="single" w:sz="4" w:space="0" w:color="000000"/>
          <w:left w:val="single" w:sz="4" w:space="0" w:color="000000"/>
          <w:bottom w:val="single" w:sz="4" w:space="0" w:color="000000"/>
          <w:right w:val="single" w:sz="4" w:space="0" w:color="000000"/>
        </w:pBdr>
        <w:spacing w:after="268" w:line="254" w:lineRule="auto"/>
        <w:ind w:left="1190" w:right="6040" w:hanging="10"/>
      </w:pPr>
      <w:r>
        <w:rPr>
          <w:rFonts w:ascii="Arial" w:eastAsia="Arial" w:hAnsi="Arial" w:cs="Arial"/>
          <w:b/>
          <w:sz w:val="24"/>
        </w:rPr>
        <w:t xml:space="preserve">No Connect Retry? Y/N </w:t>
      </w:r>
    </w:p>
    <w:p w14:paraId="314C66B9" w14:textId="77777777" w:rsidR="003046BB" w:rsidRDefault="00260C9B">
      <w:pPr>
        <w:spacing w:after="286" w:line="271" w:lineRule="auto"/>
        <w:ind w:left="19" w:hanging="10"/>
        <w:jc w:val="both"/>
      </w:pPr>
      <w:r>
        <w:rPr>
          <w:rFonts w:ascii="Arial" w:eastAsia="Arial" w:hAnsi="Arial" w:cs="Arial"/>
          <w:sz w:val="24"/>
        </w:rPr>
        <w:t xml:space="preserve">Press Y.  If the retry fails, the following appears on the display: </w:t>
      </w:r>
    </w:p>
    <w:p w14:paraId="5B0D8B51" w14:textId="77777777" w:rsidR="003046BB" w:rsidRDefault="00260C9B">
      <w:pPr>
        <w:pBdr>
          <w:top w:val="single" w:sz="4" w:space="0" w:color="000000"/>
          <w:left w:val="single" w:sz="4" w:space="0" w:color="000000"/>
          <w:bottom w:val="single" w:sz="4" w:space="0" w:color="000000"/>
          <w:right w:val="single" w:sz="4" w:space="0" w:color="000000"/>
        </w:pBdr>
        <w:spacing w:after="8" w:line="254" w:lineRule="auto"/>
        <w:ind w:left="1092" w:right="5099" w:hanging="10"/>
      </w:pPr>
      <w:r>
        <w:rPr>
          <w:rFonts w:ascii="Arial" w:eastAsia="Arial" w:hAnsi="Arial" w:cs="Arial"/>
          <w:b/>
          <w:sz w:val="24"/>
        </w:rPr>
        <w:t xml:space="preserve">Comms:  Transfer </w:t>
      </w:r>
    </w:p>
    <w:p w14:paraId="31A68089" w14:textId="77777777" w:rsidR="003046BB" w:rsidRDefault="00260C9B">
      <w:pPr>
        <w:pBdr>
          <w:top w:val="single" w:sz="4" w:space="0" w:color="000000"/>
          <w:left w:val="single" w:sz="4" w:space="0" w:color="000000"/>
          <w:bottom w:val="single" w:sz="4" w:space="0" w:color="000000"/>
          <w:right w:val="single" w:sz="4" w:space="0" w:color="000000"/>
        </w:pBdr>
        <w:spacing w:after="8" w:line="254" w:lineRule="auto"/>
        <w:ind w:left="1092" w:right="5099" w:hanging="10"/>
      </w:pPr>
      <w:r>
        <w:rPr>
          <w:rFonts w:ascii="Arial" w:eastAsia="Arial" w:hAnsi="Arial" w:cs="Arial"/>
          <w:b/>
          <w:sz w:val="24"/>
        </w:rPr>
        <w:t xml:space="preserve">Upload Fail </w:t>
      </w:r>
    </w:p>
    <w:p w14:paraId="5B9DE701" w14:textId="77777777" w:rsidR="003046BB" w:rsidRDefault="00260C9B">
      <w:pPr>
        <w:spacing w:after="5" w:line="264" w:lineRule="auto"/>
        <w:ind w:left="10" w:right="23" w:hanging="10"/>
        <w:jc w:val="center"/>
      </w:pPr>
      <w:r>
        <w:rPr>
          <w:rFonts w:ascii="Arial" w:eastAsia="Arial" w:hAnsi="Arial" w:cs="Arial"/>
          <w:b/>
          <w:sz w:val="24"/>
          <w:u w:val="single" w:color="000000"/>
        </w:rPr>
        <w:t>IF A SECOND “CTRL” “U” FAILS -</w:t>
      </w:r>
      <w:r>
        <w:rPr>
          <w:rFonts w:ascii="Arial" w:eastAsia="Arial" w:hAnsi="Arial" w:cs="Arial"/>
          <w:b/>
          <w:sz w:val="24"/>
        </w:rPr>
        <w:t xml:space="preserve">  </w:t>
      </w:r>
    </w:p>
    <w:p w14:paraId="53B3E608" w14:textId="77777777" w:rsidR="003046BB" w:rsidRDefault="00260C9B">
      <w:pPr>
        <w:spacing w:after="5" w:line="264" w:lineRule="auto"/>
        <w:ind w:left="10" w:right="23" w:hanging="10"/>
        <w:jc w:val="center"/>
      </w:pPr>
      <w:r>
        <w:rPr>
          <w:rFonts w:ascii="Arial" w:eastAsia="Arial" w:hAnsi="Arial" w:cs="Arial"/>
          <w:b/>
          <w:sz w:val="24"/>
          <w:u w:val="single" w:color="000000"/>
        </w:rPr>
        <w:t>FORWARD AN EVENT REPORT VIA FAX.</w:t>
      </w:r>
      <w:r>
        <w:rPr>
          <w:rFonts w:ascii="Arial" w:eastAsia="Arial" w:hAnsi="Arial" w:cs="Arial"/>
          <w:b/>
          <w:sz w:val="24"/>
        </w:rPr>
        <w:t xml:space="preserve"> </w:t>
      </w:r>
    </w:p>
    <w:p w14:paraId="378CA47D" w14:textId="77777777" w:rsidR="003046BB" w:rsidRDefault="00260C9B">
      <w:pPr>
        <w:spacing w:after="5" w:line="264" w:lineRule="auto"/>
        <w:ind w:left="10" w:right="21" w:hanging="10"/>
        <w:jc w:val="center"/>
      </w:pPr>
      <w:r>
        <w:rPr>
          <w:rFonts w:ascii="Arial" w:eastAsia="Arial" w:hAnsi="Arial" w:cs="Arial"/>
          <w:b/>
          <w:sz w:val="24"/>
          <w:u w:val="single" w:color="000000"/>
        </w:rPr>
        <w:t>NOTIFY ADT AT (614) 644-4609</w:t>
      </w:r>
      <w:r>
        <w:rPr>
          <w:rFonts w:ascii="Arial" w:eastAsia="Arial" w:hAnsi="Arial" w:cs="Arial"/>
          <w:b/>
          <w:sz w:val="24"/>
        </w:rPr>
        <w:t xml:space="preserve"> </w:t>
      </w:r>
    </w:p>
    <w:p w14:paraId="298F123F" w14:textId="77777777" w:rsidR="003046BB" w:rsidRDefault="00260C9B">
      <w:pPr>
        <w:spacing w:after="5" w:line="264" w:lineRule="auto"/>
        <w:ind w:left="10" w:right="24" w:hanging="10"/>
        <w:jc w:val="center"/>
      </w:pPr>
      <w:r>
        <w:rPr>
          <w:rFonts w:ascii="Arial" w:eastAsia="Arial" w:hAnsi="Arial" w:cs="Arial"/>
          <w:b/>
          <w:sz w:val="24"/>
          <w:u w:val="single" w:color="000000"/>
        </w:rPr>
        <w:t>LEAVE MESSAGE IF NO ANSWER.</w:t>
      </w:r>
      <w:r>
        <w:rPr>
          <w:rFonts w:ascii="Arial" w:eastAsia="Arial" w:hAnsi="Arial" w:cs="Arial"/>
          <w:b/>
          <w:sz w:val="24"/>
        </w:rPr>
        <w:t xml:space="preserve"> </w:t>
      </w:r>
    </w:p>
    <w:p w14:paraId="70BBD59F" w14:textId="77777777" w:rsidR="003046BB" w:rsidRDefault="00260C9B">
      <w:pPr>
        <w:spacing w:after="5" w:line="264" w:lineRule="auto"/>
        <w:ind w:left="10" w:right="22" w:hanging="10"/>
        <w:jc w:val="center"/>
      </w:pPr>
      <w:r>
        <w:rPr>
          <w:rFonts w:ascii="Arial" w:eastAsia="Arial" w:hAnsi="Arial" w:cs="Arial"/>
          <w:b/>
          <w:sz w:val="24"/>
          <w:u w:val="single" w:color="000000"/>
        </w:rPr>
        <w:t>PLEASE GIVE AGENCY NAME,</w:t>
      </w:r>
      <w:r>
        <w:rPr>
          <w:rFonts w:ascii="Arial" w:eastAsia="Arial" w:hAnsi="Arial" w:cs="Arial"/>
          <w:b/>
          <w:sz w:val="24"/>
        </w:rPr>
        <w:t xml:space="preserve"> </w:t>
      </w:r>
    </w:p>
    <w:p w14:paraId="70FF33B0" w14:textId="77777777" w:rsidR="003046BB" w:rsidRDefault="00260C9B">
      <w:pPr>
        <w:spacing w:after="5" w:line="264" w:lineRule="auto"/>
        <w:ind w:left="10" w:right="25" w:hanging="10"/>
        <w:jc w:val="center"/>
      </w:pPr>
      <w:r>
        <w:rPr>
          <w:rFonts w:ascii="Arial" w:eastAsia="Arial" w:hAnsi="Arial" w:cs="Arial"/>
          <w:b/>
          <w:sz w:val="24"/>
          <w:u w:val="single" w:color="000000"/>
        </w:rPr>
        <w:t>INSTRUMENT SERIAL NUMBER, AND ADVISE</w:t>
      </w:r>
      <w:r>
        <w:rPr>
          <w:rFonts w:ascii="Arial" w:eastAsia="Arial" w:hAnsi="Arial" w:cs="Arial"/>
          <w:b/>
          <w:sz w:val="24"/>
        </w:rPr>
        <w:t xml:space="preserve"> </w:t>
      </w:r>
    </w:p>
    <w:p w14:paraId="096EDBC1" w14:textId="77777777" w:rsidR="003046BB" w:rsidRDefault="00260C9B">
      <w:pPr>
        <w:spacing w:after="519" w:line="264" w:lineRule="auto"/>
        <w:ind w:left="2169" w:right="2047" w:hanging="10"/>
        <w:jc w:val="center"/>
      </w:pPr>
      <w:r>
        <w:rPr>
          <w:rFonts w:ascii="Arial" w:eastAsia="Arial" w:hAnsi="Arial" w:cs="Arial"/>
          <w:b/>
          <w:sz w:val="24"/>
          <w:u w:val="single" w:color="000000"/>
        </w:rPr>
        <w:t>COMMUNICATION TRANSFER FAILED</w:t>
      </w:r>
      <w:r>
        <w:rPr>
          <w:rFonts w:ascii="Arial" w:eastAsia="Arial" w:hAnsi="Arial" w:cs="Arial"/>
          <w:b/>
          <w:sz w:val="24"/>
        </w:rPr>
        <w:t xml:space="preserve">  </w:t>
      </w:r>
      <w:r>
        <w:rPr>
          <w:rFonts w:ascii="Arial" w:eastAsia="Arial" w:hAnsi="Arial" w:cs="Arial"/>
          <w:b/>
          <w:sz w:val="24"/>
          <w:u w:val="single" w:color="000000"/>
        </w:rPr>
        <w:t>Press Any Key To Continue Subject Testing</w:t>
      </w:r>
      <w:r>
        <w:rPr>
          <w:rFonts w:ascii="Arial" w:eastAsia="Arial" w:hAnsi="Arial" w:cs="Arial"/>
          <w:b/>
          <w:sz w:val="24"/>
        </w:rPr>
        <w:t xml:space="preserve">  </w:t>
      </w:r>
    </w:p>
    <w:p w14:paraId="7CF1357B" w14:textId="77777777" w:rsidR="003046BB" w:rsidRDefault="00260C9B">
      <w:pPr>
        <w:pStyle w:val="Heading4"/>
        <w:spacing w:after="518"/>
        <w:ind w:left="0" w:right="21" w:firstLine="0"/>
        <w:jc w:val="center"/>
      </w:pPr>
      <w:r>
        <w:rPr>
          <w:sz w:val="40"/>
        </w:rPr>
        <w:t>Annual Access Card Proficiency</w:t>
      </w:r>
      <w:r>
        <w:rPr>
          <w:sz w:val="40"/>
          <w:u w:val="none"/>
        </w:rPr>
        <w:t xml:space="preserve"> </w:t>
      </w:r>
    </w:p>
    <w:p w14:paraId="4C9D9CA1" w14:textId="77777777" w:rsidR="003046BB" w:rsidRDefault="00260C9B">
      <w:pPr>
        <w:spacing w:after="373" w:line="244" w:lineRule="auto"/>
        <w:ind w:left="-3" w:right="12" w:hanging="10"/>
      </w:pPr>
      <w:r>
        <w:rPr>
          <w:rFonts w:ascii="Arial" w:eastAsia="Arial" w:hAnsi="Arial" w:cs="Arial"/>
          <w:sz w:val="28"/>
        </w:rPr>
        <w:t xml:space="preserve">In order to maintain a valid access card, the card holder must perform either a </w:t>
      </w:r>
      <w:r>
        <w:rPr>
          <w:rFonts w:ascii="Arial" w:eastAsia="Arial" w:hAnsi="Arial" w:cs="Arial"/>
          <w:sz w:val="28"/>
          <w:u w:val="single" w:color="000000"/>
        </w:rPr>
        <w:t>complete</w:t>
      </w:r>
      <w:r>
        <w:rPr>
          <w:rFonts w:ascii="Arial" w:eastAsia="Arial" w:hAnsi="Arial" w:cs="Arial"/>
          <w:sz w:val="28"/>
        </w:rPr>
        <w:t xml:space="preserve">, successful violator (subject) test with a breath alcohol concentration (refusals, time outs, or other incomplete tests do not qualify) OR a complete, successful proficiency test, following guidelines provided by the Alcohol &amp; Drug Testing Program at least once each calendar year (Jan. 1 through Dec. 31).  If a complete subject test or proficiency test is not provided, the access card holder is subject to revocation.  Refer to Ohio Administrative Code Rules 3701-53-08 (D), 3701-53-09 (E), and 3701-5310 (B) and (C)(2). </w:t>
      </w:r>
    </w:p>
    <w:p w14:paraId="558EAA86" w14:textId="77777777" w:rsidR="003046BB" w:rsidRDefault="00260C9B">
      <w:pPr>
        <w:spacing w:after="373" w:line="244" w:lineRule="auto"/>
        <w:ind w:left="-3" w:right="12" w:hanging="10"/>
      </w:pPr>
      <w:r>
        <w:rPr>
          <w:rFonts w:ascii="Arial" w:eastAsia="Arial" w:hAnsi="Arial" w:cs="Arial"/>
          <w:sz w:val="28"/>
        </w:rPr>
        <w:lastRenderedPageBreak/>
        <w:t>If you do not complete a successful proficiency or subject test in a calendar year, your card will be inactivated.  You will need to pass a written test and proficiency test WITH an inspector in order to be reactivated</w:t>
      </w:r>
      <w:r>
        <w:rPr>
          <w:rFonts w:ascii="Arial" w:eastAsia="Arial" w:hAnsi="Arial" w:cs="Arial"/>
          <w:sz w:val="24"/>
        </w:rPr>
        <w:t xml:space="preserve">. </w:t>
      </w:r>
    </w:p>
    <w:sectPr w:rsidR="003046BB">
      <w:headerReference w:type="even" r:id="rId210"/>
      <w:headerReference w:type="default" r:id="rId211"/>
      <w:footerReference w:type="even" r:id="rId212"/>
      <w:footerReference w:type="default" r:id="rId213"/>
      <w:headerReference w:type="first" r:id="rId214"/>
      <w:footerReference w:type="first" r:id="rId215"/>
      <w:pgSz w:w="12240" w:h="15840"/>
      <w:pgMar w:top="1440" w:right="1414" w:bottom="1006" w:left="1438" w:header="720" w:footer="70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5C644" w14:textId="77777777" w:rsidR="00B700CF" w:rsidRDefault="00B700CF">
      <w:pPr>
        <w:spacing w:after="0" w:line="240" w:lineRule="auto"/>
      </w:pPr>
      <w:r>
        <w:separator/>
      </w:r>
    </w:p>
  </w:endnote>
  <w:endnote w:type="continuationSeparator" w:id="0">
    <w:p w14:paraId="598304A2" w14:textId="77777777" w:rsidR="00B700CF" w:rsidRDefault="00B70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30FDF" w14:textId="77777777" w:rsidR="003046BB" w:rsidRDefault="003046B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8A98D" w14:textId="77777777" w:rsidR="003046BB" w:rsidRDefault="00260C9B">
    <w:pPr>
      <w:spacing w:after="0"/>
      <w:ind w:left="1" w:right="-2415"/>
    </w:pPr>
    <w:r>
      <w:rPr>
        <w:noProof/>
      </w:rPr>
      <w:drawing>
        <wp:anchor distT="0" distB="0" distL="114300" distR="114300" simplePos="0" relativeHeight="251664384" behindDoc="0" locked="0" layoutInCell="1" allowOverlap="0" wp14:anchorId="4CF47872" wp14:editId="59BD8B26">
          <wp:simplePos x="0" y="0"/>
          <wp:positionH relativeFrom="page">
            <wp:posOffset>915162</wp:posOffset>
          </wp:positionH>
          <wp:positionV relativeFrom="page">
            <wp:posOffset>9455907</wp:posOffset>
          </wp:positionV>
          <wp:extent cx="490728" cy="118872"/>
          <wp:effectExtent l="0" t="0" r="0" b="0"/>
          <wp:wrapSquare wrapText="bothSides"/>
          <wp:docPr id="1176238802" name="Picture 1176238802"/>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99C58" w14:textId="77777777" w:rsidR="003046BB" w:rsidRDefault="00260C9B">
    <w:pPr>
      <w:spacing w:after="0"/>
      <w:ind w:left="1" w:right="-2415"/>
    </w:pPr>
    <w:r>
      <w:rPr>
        <w:noProof/>
      </w:rPr>
      <w:drawing>
        <wp:anchor distT="0" distB="0" distL="114300" distR="114300" simplePos="0" relativeHeight="251665408" behindDoc="0" locked="0" layoutInCell="1" allowOverlap="0" wp14:anchorId="5790138F" wp14:editId="4D4B3E39">
          <wp:simplePos x="0" y="0"/>
          <wp:positionH relativeFrom="page">
            <wp:posOffset>915162</wp:posOffset>
          </wp:positionH>
          <wp:positionV relativeFrom="page">
            <wp:posOffset>9455907</wp:posOffset>
          </wp:positionV>
          <wp:extent cx="490728" cy="118872"/>
          <wp:effectExtent l="0" t="0" r="0" b="0"/>
          <wp:wrapSquare wrapText="bothSides"/>
          <wp:docPr id="1366352155" name="Picture 1366352155"/>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55036" w14:textId="77777777" w:rsidR="003046BB" w:rsidRDefault="00260C9B">
    <w:pPr>
      <w:spacing w:after="0"/>
      <w:ind w:left="1" w:right="-2415"/>
    </w:pPr>
    <w:r>
      <w:rPr>
        <w:noProof/>
      </w:rPr>
      <w:drawing>
        <wp:anchor distT="0" distB="0" distL="114300" distR="114300" simplePos="0" relativeHeight="251666432" behindDoc="0" locked="0" layoutInCell="1" allowOverlap="0" wp14:anchorId="5A9EF26A" wp14:editId="1EC6A0F4">
          <wp:simplePos x="0" y="0"/>
          <wp:positionH relativeFrom="page">
            <wp:posOffset>915162</wp:posOffset>
          </wp:positionH>
          <wp:positionV relativeFrom="page">
            <wp:posOffset>9455907</wp:posOffset>
          </wp:positionV>
          <wp:extent cx="490728" cy="118872"/>
          <wp:effectExtent l="0" t="0" r="0" b="0"/>
          <wp:wrapSquare wrapText="bothSides"/>
          <wp:docPr id="1664866181" name="Picture 1664866181"/>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0012A" w14:textId="77777777" w:rsidR="003046BB" w:rsidRDefault="00260C9B">
    <w:pPr>
      <w:spacing w:after="0"/>
      <w:ind w:left="1"/>
    </w:pPr>
    <w:r>
      <w:rPr>
        <w:noProof/>
      </w:rPr>
      <w:drawing>
        <wp:anchor distT="0" distB="0" distL="114300" distR="114300" simplePos="0" relativeHeight="251667456" behindDoc="0" locked="0" layoutInCell="1" allowOverlap="0" wp14:anchorId="45197F51" wp14:editId="7E36159F">
          <wp:simplePos x="0" y="0"/>
          <wp:positionH relativeFrom="page">
            <wp:posOffset>915162</wp:posOffset>
          </wp:positionH>
          <wp:positionV relativeFrom="page">
            <wp:posOffset>9455907</wp:posOffset>
          </wp:positionV>
          <wp:extent cx="490728" cy="118872"/>
          <wp:effectExtent l="0" t="0" r="0" b="0"/>
          <wp:wrapSquare wrapText="bothSides"/>
          <wp:docPr id="361233659" name="Picture 361233659"/>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F4B36" w14:textId="77777777" w:rsidR="003046BB" w:rsidRDefault="00260C9B">
    <w:pPr>
      <w:spacing w:after="0"/>
      <w:ind w:left="1"/>
    </w:pPr>
    <w:r>
      <w:rPr>
        <w:noProof/>
      </w:rPr>
      <w:drawing>
        <wp:anchor distT="0" distB="0" distL="114300" distR="114300" simplePos="0" relativeHeight="251668480" behindDoc="0" locked="0" layoutInCell="1" allowOverlap="0" wp14:anchorId="7BE874BC" wp14:editId="1FD359CB">
          <wp:simplePos x="0" y="0"/>
          <wp:positionH relativeFrom="page">
            <wp:posOffset>915162</wp:posOffset>
          </wp:positionH>
          <wp:positionV relativeFrom="page">
            <wp:posOffset>9455907</wp:posOffset>
          </wp:positionV>
          <wp:extent cx="490728" cy="118872"/>
          <wp:effectExtent l="0" t="0" r="0" b="0"/>
          <wp:wrapSquare wrapText="bothSides"/>
          <wp:docPr id="500768821" name="Picture 500768821"/>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80611" w14:textId="77777777" w:rsidR="003046BB" w:rsidRDefault="00260C9B">
    <w:pPr>
      <w:spacing w:after="0"/>
      <w:ind w:left="1"/>
    </w:pPr>
    <w:r>
      <w:rPr>
        <w:noProof/>
      </w:rPr>
      <w:drawing>
        <wp:anchor distT="0" distB="0" distL="114300" distR="114300" simplePos="0" relativeHeight="251669504" behindDoc="0" locked="0" layoutInCell="1" allowOverlap="0" wp14:anchorId="0A288037" wp14:editId="4ECB6BB0">
          <wp:simplePos x="0" y="0"/>
          <wp:positionH relativeFrom="page">
            <wp:posOffset>915162</wp:posOffset>
          </wp:positionH>
          <wp:positionV relativeFrom="page">
            <wp:posOffset>9455907</wp:posOffset>
          </wp:positionV>
          <wp:extent cx="490728" cy="118872"/>
          <wp:effectExtent l="0" t="0" r="0" b="0"/>
          <wp:wrapSquare wrapText="bothSides"/>
          <wp:docPr id="1224934510" name="Picture 1224934510"/>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07E9D" w14:textId="77777777" w:rsidR="003046BB" w:rsidRDefault="00260C9B">
    <w:pPr>
      <w:tabs>
        <w:tab w:val="right" w:pos="9388"/>
      </w:tabs>
      <w:spacing w:after="0"/>
    </w:pPr>
    <w:r>
      <w:rPr>
        <w:noProof/>
      </w:rPr>
      <w:drawing>
        <wp:anchor distT="0" distB="0" distL="114300" distR="114300" simplePos="0" relativeHeight="251670528" behindDoc="0" locked="0" layoutInCell="1" allowOverlap="0" wp14:anchorId="6CEF1122" wp14:editId="2A712928">
          <wp:simplePos x="0" y="0"/>
          <wp:positionH relativeFrom="page">
            <wp:posOffset>915162</wp:posOffset>
          </wp:positionH>
          <wp:positionV relativeFrom="page">
            <wp:posOffset>9455907</wp:posOffset>
          </wp:positionV>
          <wp:extent cx="490728" cy="118872"/>
          <wp:effectExtent l="0" t="0" r="0" b="0"/>
          <wp:wrapSquare wrapText="bothSides"/>
          <wp:docPr id="73114" name="Picture 73114"/>
          <wp:cNvGraphicFramePr/>
          <a:graphic xmlns:a="http://schemas.openxmlformats.org/drawingml/2006/main">
            <a:graphicData uri="http://schemas.openxmlformats.org/drawingml/2006/picture">
              <pic:pic xmlns:pic="http://schemas.openxmlformats.org/drawingml/2006/picture">
                <pic:nvPicPr>
                  <pic:cNvPr id="73114" name="Picture 73114"/>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w:t>
    </w:r>
    <w:r>
      <w:rPr>
        <w:rFonts w:ascii="Century Gothic" w:eastAsia="Century Gothic" w:hAnsi="Century Gothic" w:cs="Century Gothic"/>
        <w:i/>
        <w:u w:val="single" w:color="000000"/>
      </w:rPr>
      <w:tab/>
      <w:t xml:space="preserve">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30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1B8CE" w14:textId="77777777" w:rsidR="003046BB" w:rsidRDefault="00260C9B">
    <w:pPr>
      <w:tabs>
        <w:tab w:val="right" w:pos="9388"/>
      </w:tabs>
      <w:spacing w:after="0"/>
    </w:pPr>
    <w:r>
      <w:rPr>
        <w:noProof/>
      </w:rPr>
      <w:drawing>
        <wp:anchor distT="0" distB="0" distL="114300" distR="114300" simplePos="0" relativeHeight="251671552" behindDoc="0" locked="0" layoutInCell="1" allowOverlap="0" wp14:anchorId="5244BB46" wp14:editId="31D13ACE">
          <wp:simplePos x="0" y="0"/>
          <wp:positionH relativeFrom="page">
            <wp:posOffset>915162</wp:posOffset>
          </wp:positionH>
          <wp:positionV relativeFrom="page">
            <wp:posOffset>9455907</wp:posOffset>
          </wp:positionV>
          <wp:extent cx="490728" cy="118872"/>
          <wp:effectExtent l="0" t="0" r="0" b="0"/>
          <wp:wrapSquare wrapText="bothSides"/>
          <wp:docPr id="773586244" name="Picture 773586244"/>
          <wp:cNvGraphicFramePr/>
          <a:graphic xmlns:a="http://schemas.openxmlformats.org/drawingml/2006/main">
            <a:graphicData uri="http://schemas.openxmlformats.org/drawingml/2006/picture">
              <pic:pic xmlns:pic="http://schemas.openxmlformats.org/drawingml/2006/picture">
                <pic:nvPicPr>
                  <pic:cNvPr id="73114" name="Picture 73114"/>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w:t>
    </w:r>
    <w:r>
      <w:rPr>
        <w:rFonts w:ascii="Century Gothic" w:eastAsia="Century Gothic" w:hAnsi="Century Gothic" w:cs="Century Gothic"/>
        <w:i/>
        <w:u w:val="single" w:color="000000"/>
      </w:rPr>
      <w:tab/>
      <w:t xml:space="preserve">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30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2C3FE" w14:textId="77777777" w:rsidR="003046BB" w:rsidRDefault="00260C9B">
    <w:pPr>
      <w:tabs>
        <w:tab w:val="right" w:pos="9388"/>
      </w:tabs>
      <w:spacing w:after="0"/>
    </w:pPr>
    <w:r>
      <w:rPr>
        <w:noProof/>
      </w:rPr>
      <w:drawing>
        <wp:anchor distT="0" distB="0" distL="114300" distR="114300" simplePos="0" relativeHeight="251672576" behindDoc="0" locked="0" layoutInCell="1" allowOverlap="0" wp14:anchorId="42C9CA86" wp14:editId="526B60C7">
          <wp:simplePos x="0" y="0"/>
          <wp:positionH relativeFrom="page">
            <wp:posOffset>915162</wp:posOffset>
          </wp:positionH>
          <wp:positionV relativeFrom="page">
            <wp:posOffset>9455907</wp:posOffset>
          </wp:positionV>
          <wp:extent cx="490728" cy="118872"/>
          <wp:effectExtent l="0" t="0" r="0" b="0"/>
          <wp:wrapSquare wrapText="bothSides"/>
          <wp:docPr id="702742645" name="Picture 702742645"/>
          <wp:cNvGraphicFramePr/>
          <a:graphic xmlns:a="http://schemas.openxmlformats.org/drawingml/2006/main">
            <a:graphicData uri="http://schemas.openxmlformats.org/drawingml/2006/picture">
              <pic:pic xmlns:pic="http://schemas.openxmlformats.org/drawingml/2006/picture">
                <pic:nvPicPr>
                  <pic:cNvPr id="73114" name="Picture 73114"/>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w:t>
    </w:r>
    <w:r>
      <w:rPr>
        <w:rFonts w:ascii="Century Gothic" w:eastAsia="Century Gothic" w:hAnsi="Century Gothic" w:cs="Century Gothic"/>
        <w:i/>
        <w:u w:val="single" w:color="000000"/>
      </w:rPr>
      <w:tab/>
      <w:t xml:space="preserve">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30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37125" w14:textId="77777777" w:rsidR="003046BB" w:rsidRDefault="003046B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FD8F6" w14:textId="77777777" w:rsidR="003046BB" w:rsidRDefault="003046B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C381A" w14:textId="77777777" w:rsidR="003046BB" w:rsidRDefault="00260C9B">
    <w:pPr>
      <w:tabs>
        <w:tab w:val="center" w:pos="8351"/>
      </w:tabs>
      <w:spacing w:after="0"/>
    </w:pPr>
    <w:r>
      <w:rPr>
        <w:noProof/>
      </w:rPr>
      <w:drawing>
        <wp:anchor distT="0" distB="0" distL="114300" distR="114300" simplePos="0" relativeHeight="251658240" behindDoc="0" locked="0" layoutInCell="1" allowOverlap="0" wp14:anchorId="2B105B6E" wp14:editId="2D906387">
          <wp:simplePos x="0" y="0"/>
          <wp:positionH relativeFrom="page">
            <wp:posOffset>915162</wp:posOffset>
          </wp:positionH>
          <wp:positionV relativeFrom="page">
            <wp:posOffset>9455907</wp:posOffset>
          </wp:positionV>
          <wp:extent cx="490728" cy="118872"/>
          <wp:effectExtent l="0" t="0" r="0" b="0"/>
          <wp:wrapSquare wrapText="bothSides"/>
          <wp:docPr id="73017" name="Picture 73017"/>
          <wp:cNvGraphicFramePr/>
          <a:graphic xmlns:a="http://schemas.openxmlformats.org/drawingml/2006/main">
            <a:graphicData uri="http://schemas.openxmlformats.org/drawingml/2006/picture">
              <pic:pic xmlns:pic="http://schemas.openxmlformats.org/drawingml/2006/picture">
                <pic:nvPicPr>
                  <pic:cNvPr id="73017" name="Picture 73017"/>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w:t>
    </w:r>
    <w:r>
      <w:rPr>
        <w:rFonts w:ascii="Century Gothic" w:eastAsia="Century Gothic" w:hAnsi="Century Gothic" w:cs="Century Gothic"/>
        <w:i/>
        <w:u w:val="single" w:color="000000"/>
      </w:rPr>
      <w:tab/>
      <w:t xml:space="preserve">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B1D14" w14:textId="77777777" w:rsidR="003046BB" w:rsidRDefault="00260C9B">
    <w:pPr>
      <w:tabs>
        <w:tab w:val="center" w:pos="8351"/>
      </w:tabs>
      <w:spacing w:after="0"/>
    </w:pPr>
    <w:r>
      <w:rPr>
        <w:noProof/>
      </w:rPr>
      <w:drawing>
        <wp:anchor distT="0" distB="0" distL="114300" distR="114300" simplePos="0" relativeHeight="251659264" behindDoc="0" locked="0" layoutInCell="1" allowOverlap="0" wp14:anchorId="17470059" wp14:editId="19E502B1">
          <wp:simplePos x="0" y="0"/>
          <wp:positionH relativeFrom="page">
            <wp:posOffset>915162</wp:posOffset>
          </wp:positionH>
          <wp:positionV relativeFrom="page">
            <wp:posOffset>9455907</wp:posOffset>
          </wp:positionV>
          <wp:extent cx="490728" cy="118872"/>
          <wp:effectExtent l="0" t="0" r="0" b="0"/>
          <wp:wrapSquare wrapText="bothSides"/>
          <wp:docPr id="1776403365" name="Picture 1776403365"/>
          <wp:cNvGraphicFramePr/>
          <a:graphic xmlns:a="http://schemas.openxmlformats.org/drawingml/2006/main">
            <a:graphicData uri="http://schemas.openxmlformats.org/drawingml/2006/picture">
              <pic:pic xmlns:pic="http://schemas.openxmlformats.org/drawingml/2006/picture">
                <pic:nvPicPr>
                  <pic:cNvPr id="73017" name="Picture 73017"/>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w:t>
    </w:r>
    <w:r>
      <w:rPr>
        <w:rFonts w:ascii="Century Gothic" w:eastAsia="Century Gothic" w:hAnsi="Century Gothic" w:cs="Century Gothic"/>
        <w:i/>
        <w:u w:val="single" w:color="000000"/>
      </w:rPr>
      <w:tab/>
      <w:t xml:space="preserve">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103E2" w14:textId="77777777" w:rsidR="003046BB" w:rsidRDefault="00260C9B">
    <w:pPr>
      <w:tabs>
        <w:tab w:val="center" w:pos="8351"/>
      </w:tabs>
      <w:spacing w:after="0"/>
    </w:pPr>
    <w:r>
      <w:rPr>
        <w:noProof/>
      </w:rPr>
      <w:drawing>
        <wp:anchor distT="0" distB="0" distL="114300" distR="114300" simplePos="0" relativeHeight="251660288" behindDoc="0" locked="0" layoutInCell="1" allowOverlap="0" wp14:anchorId="01A50829" wp14:editId="3336C7CA">
          <wp:simplePos x="0" y="0"/>
          <wp:positionH relativeFrom="page">
            <wp:posOffset>915162</wp:posOffset>
          </wp:positionH>
          <wp:positionV relativeFrom="page">
            <wp:posOffset>9455907</wp:posOffset>
          </wp:positionV>
          <wp:extent cx="490728" cy="118872"/>
          <wp:effectExtent l="0" t="0" r="0" b="0"/>
          <wp:wrapSquare wrapText="bothSides"/>
          <wp:docPr id="1375570226" name="Picture 1375570226"/>
          <wp:cNvGraphicFramePr/>
          <a:graphic xmlns:a="http://schemas.openxmlformats.org/drawingml/2006/main">
            <a:graphicData uri="http://schemas.openxmlformats.org/drawingml/2006/picture">
              <pic:pic xmlns:pic="http://schemas.openxmlformats.org/drawingml/2006/picture">
                <pic:nvPicPr>
                  <pic:cNvPr id="73017" name="Picture 73017"/>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w:t>
    </w:r>
    <w:r>
      <w:rPr>
        <w:rFonts w:ascii="Century Gothic" w:eastAsia="Century Gothic" w:hAnsi="Century Gothic" w:cs="Century Gothic"/>
        <w:i/>
        <w:u w:val="single" w:color="000000"/>
      </w:rPr>
      <w:tab/>
      <w:t xml:space="preserve">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16154" w14:textId="77777777" w:rsidR="003046BB" w:rsidRDefault="00260C9B">
    <w:pPr>
      <w:spacing w:after="0"/>
      <w:ind w:left="6"/>
    </w:pPr>
    <w:r>
      <w:rPr>
        <w:noProof/>
      </w:rPr>
      <w:drawing>
        <wp:anchor distT="0" distB="0" distL="114300" distR="114300" simplePos="0" relativeHeight="251661312" behindDoc="0" locked="0" layoutInCell="1" allowOverlap="0" wp14:anchorId="579B6161" wp14:editId="7EF3B923">
          <wp:simplePos x="0" y="0"/>
          <wp:positionH relativeFrom="page">
            <wp:posOffset>915162</wp:posOffset>
          </wp:positionH>
          <wp:positionV relativeFrom="page">
            <wp:posOffset>9455907</wp:posOffset>
          </wp:positionV>
          <wp:extent cx="490728" cy="118872"/>
          <wp:effectExtent l="0" t="0" r="0" b="0"/>
          <wp:wrapSquare wrapText="bothSides"/>
          <wp:docPr id="73052" name="Picture 73052"/>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11CEF" w14:textId="77777777" w:rsidR="003046BB" w:rsidRDefault="00260C9B">
    <w:pPr>
      <w:spacing w:after="0"/>
      <w:ind w:left="6"/>
    </w:pPr>
    <w:r>
      <w:rPr>
        <w:noProof/>
      </w:rPr>
      <w:drawing>
        <wp:anchor distT="0" distB="0" distL="114300" distR="114300" simplePos="0" relativeHeight="251662336" behindDoc="0" locked="0" layoutInCell="1" allowOverlap="0" wp14:anchorId="671275A3" wp14:editId="4A37ED38">
          <wp:simplePos x="0" y="0"/>
          <wp:positionH relativeFrom="page">
            <wp:posOffset>915162</wp:posOffset>
          </wp:positionH>
          <wp:positionV relativeFrom="page">
            <wp:posOffset>9455907</wp:posOffset>
          </wp:positionV>
          <wp:extent cx="490728" cy="118872"/>
          <wp:effectExtent l="0" t="0" r="0" b="0"/>
          <wp:wrapSquare wrapText="bothSides"/>
          <wp:docPr id="418147637" name="Picture 418147637"/>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AE166" w14:textId="77777777" w:rsidR="003046BB" w:rsidRDefault="00260C9B">
    <w:pPr>
      <w:spacing w:after="0"/>
      <w:ind w:left="6"/>
    </w:pPr>
    <w:r>
      <w:rPr>
        <w:noProof/>
      </w:rPr>
      <w:drawing>
        <wp:anchor distT="0" distB="0" distL="114300" distR="114300" simplePos="0" relativeHeight="251663360" behindDoc="0" locked="0" layoutInCell="1" allowOverlap="0" wp14:anchorId="5E94529C" wp14:editId="7B321FA2">
          <wp:simplePos x="0" y="0"/>
          <wp:positionH relativeFrom="page">
            <wp:posOffset>915162</wp:posOffset>
          </wp:positionH>
          <wp:positionV relativeFrom="page">
            <wp:posOffset>9455907</wp:posOffset>
          </wp:positionV>
          <wp:extent cx="490728" cy="118872"/>
          <wp:effectExtent l="0" t="0" r="0" b="0"/>
          <wp:wrapSquare wrapText="bothSides"/>
          <wp:docPr id="74015135" name="Picture 74015135"/>
          <wp:cNvGraphicFramePr/>
          <a:graphic xmlns:a="http://schemas.openxmlformats.org/drawingml/2006/main">
            <a:graphicData uri="http://schemas.openxmlformats.org/drawingml/2006/picture">
              <pic:pic xmlns:pic="http://schemas.openxmlformats.org/drawingml/2006/picture">
                <pic:nvPicPr>
                  <pic:cNvPr id="73052" name="Picture 73052"/>
                  <pic:cNvPicPr/>
                </pic:nvPicPr>
                <pic:blipFill>
                  <a:blip r:embed="rId1"/>
                  <a:stretch>
                    <a:fillRect/>
                  </a:stretch>
                </pic:blipFill>
                <pic:spPr>
                  <a:xfrm>
                    <a:off x="0" y="0"/>
                    <a:ext cx="490728" cy="118872"/>
                  </a:xfrm>
                  <a:prstGeom prst="rect">
                    <a:avLst/>
                  </a:prstGeom>
                </pic:spPr>
              </pic:pic>
            </a:graphicData>
          </a:graphic>
        </wp:anchor>
      </w:drawing>
    </w:r>
    <w:r>
      <w:rPr>
        <w:rFonts w:ascii="Century Gothic" w:eastAsia="Century Gothic" w:hAnsi="Century Gothic" w:cs="Century Gothic"/>
        <w:i/>
        <w:u w:val="single" w:color="000000"/>
      </w:rPr>
      <w:t xml:space="preserve">Intoxilyzer 8000 Operator’s Manual                                                      Page </w:t>
    </w:r>
    <w:r>
      <w:fldChar w:fldCharType="begin"/>
    </w:r>
    <w:r>
      <w:instrText xml:space="preserve"> PAGE   \* MERGEFORMAT </w:instrText>
    </w:r>
    <w:r>
      <w:fldChar w:fldCharType="separate"/>
    </w:r>
    <w:r>
      <w:rPr>
        <w:rFonts w:ascii="Century Gothic" w:eastAsia="Century Gothic" w:hAnsi="Century Gothic" w:cs="Century Gothic"/>
        <w:b/>
        <w:i/>
        <w:u w:val="single" w:color="000000"/>
      </w:rPr>
      <w:t>10</w:t>
    </w:r>
    <w:r>
      <w:rPr>
        <w:rFonts w:ascii="Century Gothic" w:eastAsia="Century Gothic" w:hAnsi="Century Gothic" w:cs="Century Gothic"/>
        <w:b/>
        <w:i/>
        <w:u w:val="single" w:color="000000"/>
      </w:rPr>
      <w:fldChar w:fldCharType="end"/>
    </w:r>
    <w:r>
      <w:rPr>
        <w:rFonts w:ascii="Century Gothic" w:eastAsia="Century Gothic" w:hAnsi="Century Gothic" w:cs="Century Gothic"/>
        <w:i/>
        <w:u w:val="single" w:color="000000"/>
      </w:rPr>
      <w:t xml:space="preserve"> of </w:t>
    </w:r>
    <w:r>
      <w:rPr>
        <w:rFonts w:ascii="Century Gothic" w:eastAsia="Century Gothic" w:hAnsi="Century Gothic" w:cs="Century Gothic"/>
        <w:b/>
        <w:i/>
        <w:u w:val="single" w:color="000000"/>
      </w:rPr>
      <w:t>50</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324D6" w14:textId="77777777" w:rsidR="00B700CF" w:rsidRDefault="00B700CF">
      <w:pPr>
        <w:spacing w:after="0" w:line="240" w:lineRule="auto"/>
      </w:pPr>
      <w:r>
        <w:separator/>
      </w:r>
    </w:p>
  </w:footnote>
  <w:footnote w:type="continuationSeparator" w:id="0">
    <w:p w14:paraId="2F8955C3" w14:textId="77777777" w:rsidR="00B700CF" w:rsidRDefault="00B70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DEE82" w14:textId="77777777" w:rsidR="003046BB" w:rsidRDefault="003046B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EDF1" w14:textId="77777777" w:rsidR="003046BB" w:rsidRDefault="003046BB"/>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D5875" w14:textId="77777777" w:rsidR="003046BB" w:rsidRDefault="00260C9B">
    <w:pPr>
      <w:spacing w:after="597"/>
    </w:pPr>
    <w:r>
      <w:t xml:space="preserve"> </w:t>
    </w:r>
  </w:p>
  <w:p w14:paraId="670748CF" w14:textId="77777777" w:rsidR="003046BB" w:rsidRDefault="00260C9B">
    <w:pPr>
      <w:spacing w:after="0"/>
      <w:ind w:left="2600"/>
      <w:jc w:val="center"/>
    </w:pPr>
    <w:r>
      <w:rPr>
        <w:rFonts w:ascii="Arial" w:eastAsia="Arial" w:hAnsi="Arial" w:cs="Arial"/>
        <w:b/>
        <w:color w:val="800000"/>
        <w:sz w:val="40"/>
      </w:rPr>
      <w:t>INTOXILYZER 8000</w:t>
    </w:r>
    <w:r>
      <w:rPr>
        <w:rFonts w:ascii="Arial" w:eastAsia="Arial" w:hAnsi="Arial" w:cs="Arial"/>
        <w:sz w:val="4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8A7B" w14:textId="77777777" w:rsidR="003046BB" w:rsidRDefault="00260C9B">
    <w:pPr>
      <w:spacing w:after="597"/>
    </w:pPr>
    <w:r>
      <w:t xml:space="preserve"> </w:t>
    </w:r>
  </w:p>
  <w:p w14:paraId="40B04F06" w14:textId="77777777" w:rsidR="003046BB" w:rsidRDefault="00260C9B">
    <w:pPr>
      <w:spacing w:after="0"/>
      <w:ind w:left="2600"/>
      <w:jc w:val="center"/>
    </w:pPr>
    <w:r>
      <w:rPr>
        <w:rFonts w:ascii="Arial" w:eastAsia="Arial" w:hAnsi="Arial" w:cs="Arial"/>
        <w:b/>
        <w:color w:val="800000"/>
        <w:sz w:val="40"/>
      </w:rPr>
      <w:t>INTOXILYZER 8000</w:t>
    </w:r>
    <w:r>
      <w:rPr>
        <w:rFonts w:ascii="Arial" w:eastAsia="Arial" w:hAnsi="Arial" w:cs="Arial"/>
        <w:sz w:val="4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26FAE" w14:textId="77777777" w:rsidR="003046BB" w:rsidRDefault="00260C9B">
    <w:pPr>
      <w:spacing w:after="597"/>
    </w:pPr>
    <w:r>
      <w:t xml:space="preserve"> </w:t>
    </w:r>
  </w:p>
  <w:p w14:paraId="71631065" w14:textId="77777777" w:rsidR="003046BB" w:rsidRDefault="00260C9B">
    <w:pPr>
      <w:spacing w:after="0"/>
      <w:ind w:right="72"/>
      <w:jc w:val="center"/>
    </w:pPr>
    <w:r>
      <w:rPr>
        <w:rFonts w:ascii="Arial" w:eastAsia="Arial" w:hAnsi="Arial" w:cs="Arial"/>
        <w:b/>
        <w:color w:val="800000"/>
        <w:sz w:val="40"/>
      </w:rPr>
      <w:t>INTOXILYZER 8000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F5DC5" w14:textId="77777777" w:rsidR="003046BB" w:rsidRDefault="00260C9B">
    <w:pPr>
      <w:spacing w:after="597"/>
    </w:pPr>
    <w:r>
      <w:t xml:space="preserve"> </w:t>
    </w:r>
  </w:p>
  <w:p w14:paraId="4C4D22A3" w14:textId="77777777" w:rsidR="003046BB" w:rsidRDefault="00260C9B">
    <w:pPr>
      <w:spacing w:after="0"/>
      <w:ind w:right="72"/>
      <w:jc w:val="center"/>
    </w:pPr>
    <w:r>
      <w:rPr>
        <w:rFonts w:ascii="Arial" w:eastAsia="Arial" w:hAnsi="Arial" w:cs="Arial"/>
        <w:b/>
        <w:color w:val="800000"/>
        <w:sz w:val="40"/>
      </w:rPr>
      <w:t>INTOXILYZER 8000</w:t>
    </w:r>
    <w:r>
      <w:rPr>
        <w:rFonts w:ascii="Arial" w:eastAsia="Arial" w:hAnsi="Arial" w:cs="Arial"/>
        <w:sz w:val="4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8AB57" w14:textId="77777777" w:rsidR="003046BB" w:rsidRDefault="00260C9B">
    <w:pPr>
      <w:spacing w:after="597"/>
    </w:pPr>
    <w:r>
      <w:t xml:space="preserve"> </w:t>
    </w:r>
  </w:p>
  <w:p w14:paraId="43722A3B" w14:textId="77777777" w:rsidR="003046BB" w:rsidRDefault="00260C9B">
    <w:pPr>
      <w:spacing w:after="0"/>
      <w:ind w:right="72"/>
      <w:jc w:val="center"/>
    </w:pPr>
    <w:r>
      <w:rPr>
        <w:rFonts w:ascii="Arial" w:eastAsia="Arial" w:hAnsi="Arial" w:cs="Arial"/>
        <w:b/>
        <w:color w:val="800000"/>
        <w:sz w:val="40"/>
      </w:rPr>
      <w:t>INTOXILYZER 8000</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B851D" w14:textId="77777777" w:rsidR="003046BB" w:rsidRDefault="003046BB"/>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FD35" w14:textId="77777777" w:rsidR="003046BB" w:rsidRDefault="003046BB"/>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831CF" w14:textId="77777777" w:rsidR="003046BB" w:rsidRDefault="003046B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46122" w14:textId="77777777" w:rsidR="003046BB" w:rsidRDefault="003046B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56D68" w14:textId="77777777" w:rsidR="003046BB" w:rsidRDefault="003046B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EA84A" w14:textId="77777777" w:rsidR="003046BB" w:rsidRDefault="003046B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912D7" w14:textId="77777777" w:rsidR="003046BB" w:rsidRDefault="003046B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BF3DB" w14:textId="77777777" w:rsidR="003046BB" w:rsidRDefault="003046B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D5745" w14:textId="77777777" w:rsidR="003046BB" w:rsidRDefault="003046B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94FD6" w14:textId="77777777" w:rsidR="003046BB" w:rsidRDefault="003046B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D5C5F" w14:textId="77777777" w:rsidR="003046BB" w:rsidRDefault="003046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1DAD"/>
    <w:multiLevelType w:val="hybridMultilevel"/>
    <w:tmpl w:val="4D4CDB70"/>
    <w:lvl w:ilvl="0" w:tplc="EE6EB9B2">
      <w:start w:val="1"/>
      <w:numFmt w:val="decimal"/>
      <w:lvlText w:val="%1."/>
      <w:lvlJc w:val="left"/>
      <w:pPr>
        <w:ind w:left="65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FF6A7B4">
      <w:start w:val="1"/>
      <w:numFmt w:val="lowerLetter"/>
      <w:lvlText w:val="%2"/>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4AE39C8">
      <w:start w:val="1"/>
      <w:numFmt w:val="lowerRoman"/>
      <w:lvlText w:val="%3"/>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8CAF80C">
      <w:start w:val="1"/>
      <w:numFmt w:val="decimal"/>
      <w:lvlText w:val="%4"/>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B525A04">
      <w:start w:val="1"/>
      <w:numFmt w:val="lowerLetter"/>
      <w:lvlText w:val="%5"/>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19899E2">
      <w:start w:val="1"/>
      <w:numFmt w:val="lowerRoman"/>
      <w:lvlText w:val="%6"/>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ED10177A">
      <w:start w:val="1"/>
      <w:numFmt w:val="decimal"/>
      <w:lvlText w:val="%7"/>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E8AA580">
      <w:start w:val="1"/>
      <w:numFmt w:val="lowerLetter"/>
      <w:lvlText w:val="%8"/>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67C4D50">
      <w:start w:val="1"/>
      <w:numFmt w:val="lowerRoman"/>
      <w:lvlText w:val="%9"/>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0D03DE"/>
    <w:multiLevelType w:val="hybridMultilevel"/>
    <w:tmpl w:val="28128CC0"/>
    <w:lvl w:ilvl="0" w:tplc="2500D6C0">
      <w:start w:val="1"/>
      <w:numFmt w:val="decimal"/>
      <w:lvlText w:val="%1."/>
      <w:lvlJc w:val="left"/>
      <w:pPr>
        <w:ind w:left="67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06EA548">
      <w:start w:val="1"/>
      <w:numFmt w:val="lowerLetter"/>
      <w:lvlText w:val="%2"/>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B36B5EC">
      <w:start w:val="1"/>
      <w:numFmt w:val="lowerRoman"/>
      <w:lvlText w:val="%3"/>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422DF42">
      <w:start w:val="1"/>
      <w:numFmt w:val="decimal"/>
      <w:lvlText w:val="%4"/>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6A1E30">
      <w:start w:val="1"/>
      <w:numFmt w:val="lowerLetter"/>
      <w:lvlText w:val="%5"/>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FF0052C">
      <w:start w:val="1"/>
      <w:numFmt w:val="lowerRoman"/>
      <w:lvlText w:val="%6"/>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77A61CE">
      <w:start w:val="1"/>
      <w:numFmt w:val="decimal"/>
      <w:lvlText w:val="%7"/>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854CAB6">
      <w:start w:val="1"/>
      <w:numFmt w:val="lowerLetter"/>
      <w:lvlText w:val="%8"/>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CDE9656">
      <w:start w:val="1"/>
      <w:numFmt w:val="lowerRoman"/>
      <w:lvlText w:val="%9"/>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9EC5FDC"/>
    <w:multiLevelType w:val="hybridMultilevel"/>
    <w:tmpl w:val="8DAA4D28"/>
    <w:lvl w:ilvl="0" w:tplc="78FA988A">
      <w:start w:val="1"/>
      <w:numFmt w:val="upperLetter"/>
      <w:lvlText w:val="(%1)"/>
      <w:lvlJc w:val="left"/>
      <w:pPr>
        <w:ind w:left="3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681B4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788E4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1AA14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9C2A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EA9BC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ECC23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7A022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6204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EF081F"/>
    <w:multiLevelType w:val="hybridMultilevel"/>
    <w:tmpl w:val="6D5CE098"/>
    <w:lvl w:ilvl="0" w:tplc="A2CE3B1C">
      <w:start w:val="13"/>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7EE14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AA3A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C83F4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44D00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7C37B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E382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4E47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F7C1FF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A045AF"/>
    <w:multiLevelType w:val="hybridMultilevel"/>
    <w:tmpl w:val="2CDC5534"/>
    <w:lvl w:ilvl="0" w:tplc="030EA304">
      <w:start w:val="1"/>
      <w:numFmt w:val="bullet"/>
      <w:lvlText w:val="•"/>
      <w:lvlJc w:val="left"/>
      <w:pPr>
        <w:ind w:left="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FE284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DC389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E880F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50D94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34F2C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5AAC1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AA9BB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C0DDA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8B79E1"/>
    <w:multiLevelType w:val="hybridMultilevel"/>
    <w:tmpl w:val="EC2259E8"/>
    <w:lvl w:ilvl="0" w:tplc="98F8EB74">
      <w:start w:val="1"/>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38D2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BD8217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8A45B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3AAF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70136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FCBEC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86881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4C731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AB7930"/>
    <w:multiLevelType w:val="hybridMultilevel"/>
    <w:tmpl w:val="D674A6BE"/>
    <w:lvl w:ilvl="0" w:tplc="4378CBD0">
      <w:start w:val="1"/>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E03C94">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148006">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40EF42">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E61D98">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585F32">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CA59D2">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6EF336">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0826816">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4B05EF9"/>
    <w:multiLevelType w:val="hybridMultilevel"/>
    <w:tmpl w:val="6DD62270"/>
    <w:lvl w:ilvl="0" w:tplc="94A288A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EA1ED4">
      <w:start w:val="1"/>
      <w:numFmt w:val="lowerRoman"/>
      <w:lvlRestart w:val="0"/>
      <w:lvlText w:val="(%2)"/>
      <w:lvlJc w:val="left"/>
      <w:pPr>
        <w:ind w:left="3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E32ED3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CA09C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1A297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90571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CCE46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A8E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F72898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9628B6"/>
    <w:multiLevelType w:val="hybridMultilevel"/>
    <w:tmpl w:val="FC9EFFC4"/>
    <w:lvl w:ilvl="0" w:tplc="A426D88A">
      <w:start w:val="1"/>
      <w:numFmt w:val="upperLetter"/>
      <w:lvlText w:val="(%1)"/>
      <w:lvlJc w:val="left"/>
      <w:pPr>
        <w:ind w:left="40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1" w:tplc="DA0A2D44">
      <w:start w:val="1"/>
      <w:numFmt w:val="lowerLetter"/>
      <w:lvlText w:val="%2"/>
      <w:lvlJc w:val="left"/>
      <w:pPr>
        <w:ind w:left="108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2" w:tplc="D0C4684C">
      <w:start w:val="1"/>
      <w:numFmt w:val="lowerRoman"/>
      <w:lvlText w:val="%3"/>
      <w:lvlJc w:val="left"/>
      <w:pPr>
        <w:ind w:left="180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3" w:tplc="85C20DF6">
      <w:start w:val="1"/>
      <w:numFmt w:val="decimal"/>
      <w:lvlText w:val="%4"/>
      <w:lvlJc w:val="left"/>
      <w:pPr>
        <w:ind w:left="252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4" w:tplc="F300EDC6">
      <w:start w:val="1"/>
      <w:numFmt w:val="lowerLetter"/>
      <w:lvlText w:val="%5"/>
      <w:lvlJc w:val="left"/>
      <w:pPr>
        <w:ind w:left="324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5" w:tplc="6BBEF966">
      <w:start w:val="1"/>
      <w:numFmt w:val="lowerRoman"/>
      <w:lvlText w:val="%6"/>
      <w:lvlJc w:val="left"/>
      <w:pPr>
        <w:ind w:left="396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6" w:tplc="7B98F33A">
      <w:start w:val="1"/>
      <w:numFmt w:val="decimal"/>
      <w:lvlText w:val="%7"/>
      <w:lvlJc w:val="left"/>
      <w:pPr>
        <w:ind w:left="468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7" w:tplc="B7605878">
      <w:start w:val="1"/>
      <w:numFmt w:val="lowerLetter"/>
      <w:lvlText w:val="%8"/>
      <w:lvlJc w:val="left"/>
      <w:pPr>
        <w:ind w:left="540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lvl w:ilvl="8" w:tplc="8AF66554">
      <w:start w:val="1"/>
      <w:numFmt w:val="lowerRoman"/>
      <w:lvlText w:val="%9"/>
      <w:lvlJc w:val="left"/>
      <w:pPr>
        <w:ind w:left="6120"/>
      </w:pPr>
      <w:rPr>
        <w:rFonts w:ascii="Arial" w:eastAsia="Arial" w:hAnsi="Arial" w:cs="Arial"/>
        <w:b w:val="0"/>
        <w:i w:val="0"/>
        <w:strike w:val="0"/>
        <w:dstrike w:val="0"/>
        <w:color w:val="00008B"/>
        <w:sz w:val="24"/>
        <w:szCs w:val="24"/>
        <w:u w:val="none" w:color="000000"/>
        <w:bdr w:val="none" w:sz="0" w:space="0" w:color="auto"/>
        <w:shd w:val="clear" w:color="auto" w:fill="auto"/>
        <w:vertAlign w:val="baseline"/>
      </w:rPr>
    </w:lvl>
  </w:abstractNum>
  <w:abstractNum w:abstractNumId="9" w15:restartNumberingAfterBreak="0">
    <w:nsid w:val="2599190A"/>
    <w:multiLevelType w:val="hybridMultilevel"/>
    <w:tmpl w:val="89703044"/>
    <w:lvl w:ilvl="0" w:tplc="2856E14C">
      <w:start w:val="1"/>
      <w:numFmt w:val="upperLetter"/>
      <w:lvlText w:val="(%1)"/>
      <w:lvlJc w:val="left"/>
      <w:pPr>
        <w:ind w:left="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1B6BE90">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9966390">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5CCBB32">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35E7740">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4ACE0E50">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7AB4E6C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29EC95D2">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1C5A26D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6787337"/>
    <w:multiLevelType w:val="hybridMultilevel"/>
    <w:tmpl w:val="C8D8B544"/>
    <w:lvl w:ilvl="0" w:tplc="64F8F444">
      <w:start w:val="3"/>
      <w:numFmt w:val="decimal"/>
      <w:lvlText w:val="(%1)"/>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462C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8076E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862E7C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F2C2F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70647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62563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4011F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4A92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8D93CCA"/>
    <w:multiLevelType w:val="hybridMultilevel"/>
    <w:tmpl w:val="99E2128E"/>
    <w:lvl w:ilvl="0" w:tplc="4B927F7C">
      <w:start w:val="1"/>
      <w:numFmt w:val="lowerLetter"/>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D2D1D0">
      <w:start w:val="1"/>
      <w:numFmt w:val="lowerLetter"/>
      <w:lvlText w:val="%2"/>
      <w:lvlJc w:val="left"/>
      <w:pPr>
        <w:ind w:left="10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4A38BA">
      <w:start w:val="1"/>
      <w:numFmt w:val="lowerRoman"/>
      <w:lvlText w:val="%3"/>
      <w:lvlJc w:val="left"/>
      <w:pPr>
        <w:ind w:left="18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154426E">
      <w:start w:val="1"/>
      <w:numFmt w:val="decimal"/>
      <w:lvlText w:val="%4"/>
      <w:lvlJc w:val="left"/>
      <w:pPr>
        <w:ind w:left="2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3CC042">
      <w:start w:val="1"/>
      <w:numFmt w:val="lowerLetter"/>
      <w:lvlText w:val="%5"/>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8E0">
      <w:start w:val="1"/>
      <w:numFmt w:val="lowerRoman"/>
      <w:lvlText w:val="%6"/>
      <w:lvlJc w:val="left"/>
      <w:pPr>
        <w:ind w:left="39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7FCD940">
      <w:start w:val="1"/>
      <w:numFmt w:val="decimal"/>
      <w:lvlText w:val="%7"/>
      <w:lvlJc w:val="left"/>
      <w:pPr>
        <w:ind w:left="4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BA3976">
      <w:start w:val="1"/>
      <w:numFmt w:val="lowerLetter"/>
      <w:lvlText w:val="%8"/>
      <w:lvlJc w:val="left"/>
      <w:pPr>
        <w:ind w:left="54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42E3F8">
      <w:start w:val="1"/>
      <w:numFmt w:val="lowerRoman"/>
      <w:lvlText w:val="%9"/>
      <w:lvlJc w:val="left"/>
      <w:pPr>
        <w:ind w:left="61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3A050D"/>
    <w:multiLevelType w:val="hybridMultilevel"/>
    <w:tmpl w:val="C21AFCC8"/>
    <w:lvl w:ilvl="0" w:tplc="4D4CE084">
      <w:start w:val="7"/>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4E054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509B8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64F2B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30808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ED285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262E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BAC3D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B0B77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0D045D"/>
    <w:multiLevelType w:val="hybridMultilevel"/>
    <w:tmpl w:val="231E9306"/>
    <w:lvl w:ilvl="0" w:tplc="EFC86770">
      <w:start w:val="2"/>
      <w:numFmt w:val="upperLetter"/>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470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FE195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3018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30C15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0825B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CB8C0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24DC1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246F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45F5836"/>
    <w:multiLevelType w:val="hybridMultilevel"/>
    <w:tmpl w:val="B1A473A2"/>
    <w:lvl w:ilvl="0" w:tplc="9B30E71C">
      <w:start w:val="1"/>
      <w:numFmt w:val="decimal"/>
      <w:lvlText w:val="%1."/>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525910">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12B1D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2A237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61178">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0040B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02260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B86E5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76CF11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64405D4"/>
    <w:multiLevelType w:val="hybridMultilevel"/>
    <w:tmpl w:val="AC748472"/>
    <w:lvl w:ilvl="0" w:tplc="6B44899C">
      <w:start w:val="1"/>
      <w:numFmt w:val="decimal"/>
      <w:lvlText w:val="%1."/>
      <w:lvlJc w:val="left"/>
      <w:pPr>
        <w:ind w:left="5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3207A9A">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E524E70">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7B06DAA">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E3E6560">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592D0CE">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0EA1082">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3705850">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C0A0BBE">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8F01869"/>
    <w:multiLevelType w:val="hybridMultilevel"/>
    <w:tmpl w:val="2DAC691A"/>
    <w:lvl w:ilvl="0" w:tplc="8D686C42">
      <w:start w:val="1"/>
      <w:numFmt w:val="decimal"/>
      <w:lvlText w:val="(%1)"/>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D6723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3B26A0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A40F3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98B9F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A2347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9E9D5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FA3E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96251F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A1B56BB"/>
    <w:multiLevelType w:val="hybridMultilevel"/>
    <w:tmpl w:val="02F27722"/>
    <w:lvl w:ilvl="0" w:tplc="F606E546">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DCFBC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C6358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5E31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D005A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70D1D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7C226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E2ED3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AE852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CB35D54"/>
    <w:multiLevelType w:val="hybridMultilevel"/>
    <w:tmpl w:val="2E42223E"/>
    <w:lvl w:ilvl="0" w:tplc="03CE408E">
      <w:start w:val="1"/>
      <w:numFmt w:val="bullet"/>
      <w:lvlText w:val="•"/>
      <w:lvlJc w:val="left"/>
      <w:pPr>
        <w:ind w:left="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7E387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94C5B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1EDA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88502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126F8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44E81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70B16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D83DB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D922B7"/>
    <w:multiLevelType w:val="hybridMultilevel"/>
    <w:tmpl w:val="000AFE36"/>
    <w:lvl w:ilvl="0" w:tplc="17349CEC">
      <w:start w:val="1"/>
      <w:numFmt w:val="lowerLetter"/>
      <w:lvlText w:val="(%1)"/>
      <w:lvlJc w:val="left"/>
      <w:pPr>
        <w:ind w:left="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14AE84">
      <w:start w:val="1"/>
      <w:numFmt w:val="lowerLetter"/>
      <w:lvlText w:val="%2"/>
      <w:lvlJc w:val="left"/>
      <w:pPr>
        <w:ind w:left="10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5207D6">
      <w:start w:val="1"/>
      <w:numFmt w:val="lowerRoman"/>
      <w:lvlText w:val="%3"/>
      <w:lvlJc w:val="left"/>
      <w:pPr>
        <w:ind w:left="18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600976">
      <w:start w:val="1"/>
      <w:numFmt w:val="decimal"/>
      <w:lvlText w:val="%4"/>
      <w:lvlJc w:val="left"/>
      <w:pPr>
        <w:ind w:left="25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781DFA">
      <w:start w:val="1"/>
      <w:numFmt w:val="lowerLetter"/>
      <w:lvlText w:val="%5"/>
      <w:lvlJc w:val="left"/>
      <w:pPr>
        <w:ind w:left="32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AE876A">
      <w:start w:val="1"/>
      <w:numFmt w:val="lowerRoman"/>
      <w:lvlText w:val="%6"/>
      <w:lvlJc w:val="left"/>
      <w:pPr>
        <w:ind w:left="3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29EE21E">
      <w:start w:val="1"/>
      <w:numFmt w:val="decimal"/>
      <w:lvlText w:val="%7"/>
      <w:lvlJc w:val="left"/>
      <w:pPr>
        <w:ind w:left="46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AD6DC8E">
      <w:start w:val="1"/>
      <w:numFmt w:val="lowerLetter"/>
      <w:lvlText w:val="%8"/>
      <w:lvlJc w:val="left"/>
      <w:pPr>
        <w:ind w:left="54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3231FE">
      <w:start w:val="1"/>
      <w:numFmt w:val="lowerRoman"/>
      <w:lvlText w:val="%9"/>
      <w:lvlJc w:val="left"/>
      <w:pPr>
        <w:ind w:left="6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F1F39CB"/>
    <w:multiLevelType w:val="hybridMultilevel"/>
    <w:tmpl w:val="A5F4F852"/>
    <w:lvl w:ilvl="0" w:tplc="12EEAF0A">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32A266">
      <w:start w:val="1"/>
      <w:numFmt w:val="bullet"/>
      <w:lvlText w:val="o"/>
      <w:lvlJc w:val="left"/>
      <w:pPr>
        <w:ind w:left="1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945AE0">
      <w:start w:val="1"/>
      <w:numFmt w:val="bullet"/>
      <w:lvlText w:val="▪"/>
      <w:lvlJc w:val="left"/>
      <w:pPr>
        <w:ind w:left="18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3C920E">
      <w:start w:val="1"/>
      <w:numFmt w:val="bullet"/>
      <w:lvlText w:val="•"/>
      <w:lvlJc w:val="left"/>
      <w:pPr>
        <w:ind w:left="2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785D38">
      <w:start w:val="1"/>
      <w:numFmt w:val="bullet"/>
      <w:lvlText w:val="o"/>
      <w:lvlJc w:val="left"/>
      <w:pPr>
        <w:ind w:left="32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3A9516">
      <w:start w:val="1"/>
      <w:numFmt w:val="bullet"/>
      <w:lvlText w:val="▪"/>
      <w:lvlJc w:val="left"/>
      <w:pPr>
        <w:ind w:left="40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1CEF2C">
      <w:start w:val="1"/>
      <w:numFmt w:val="bullet"/>
      <w:lvlText w:val="•"/>
      <w:lvlJc w:val="left"/>
      <w:pPr>
        <w:ind w:left="4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10BCA6">
      <w:start w:val="1"/>
      <w:numFmt w:val="bullet"/>
      <w:lvlText w:val="o"/>
      <w:lvlJc w:val="left"/>
      <w:pPr>
        <w:ind w:left="54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8CF08A">
      <w:start w:val="1"/>
      <w:numFmt w:val="bullet"/>
      <w:lvlText w:val="▪"/>
      <w:lvlJc w:val="left"/>
      <w:pPr>
        <w:ind w:left="61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F4A4D7C"/>
    <w:multiLevelType w:val="hybridMultilevel"/>
    <w:tmpl w:val="B8CE2BE0"/>
    <w:lvl w:ilvl="0" w:tplc="814A6E5E">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04800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463C4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14F5C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52DB6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DEFC9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5230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76DBA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2083F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06B14DC"/>
    <w:multiLevelType w:val="hybridMultilevel"/>
    <w:tmpl w:val="E0DCD6C2"/>
    <w:lvl w:ilvl="0" w:tplc="565EEE1C">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8EF52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0A15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CAC35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68C70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60A78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6E7D6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AA3A7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4011F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1615BA5"/>
    <w:multiLevelType w:val="hybridMultilevel"/>
    <w:tmpl w:val="2DFC67F8"/>
    <w:lvl w:ilvl="0" w:tplc="EAE62EE2">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34B05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8EBB4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5A910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163EB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C0295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C04C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BA403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C6AD3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857775F"/>
    <w:multiLevelType w:val="hybridMultilevel"/>
    <w:tmpl w:val="9064D434"/>
    <w:lvl w:ilvl="0" w:tplc="8056ED5A">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4E5778">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054CDE8">
      <w:start w:val="1"/>
      <w:numFmt w:val="bullet"/>
      <w:lvlText w:val="▪"/>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E90A45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22929730">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806FC32">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334A81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10C01C6">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ED68B50">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5D1D1D"/>
    <w:multiLevelType w:val="hybridMultilevel"/>
    <w:tmpl w:val="218C4168"/>
    <w:lvl w:ilvl="0" w:tplc="8DD46650">
      <w:start w:val="1"/>
      <w:numFmt w:val="decimal"/>
      <w:lvlText w:val="%1."/>
      <w:lvlJc w:val="left"/>
      <w:pPr>
        <w:ind w:left="6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1305C0C">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236884C">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41A1CAE">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D60F04">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45EFBCE">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9605F3A">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21828A0">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6C0EB96">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5AE96BCA"/>
    <w:multiLevelType w:val="hybridMultilevel"/>
    <w:tmpl w:val="C038A8A0"/>
    <w:lvl w:ilvl="0" w:tplc="9A4A81DC">
      <w:start w:val="7"/>
      <w:numFmt w:val="upperLetter"/>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835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1F67A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9E218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F2337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AC666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50F5D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B25D6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86FC5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2CD0EBF"/>
    <w:multiLevelType w:val="hybridMultilevel"/>
    <w:tmpl w:val="EEF02AD0"/>
    <w:lvl w:ilvl="0" w:tplc="CD64FE8E">
      <w:start w:val="1"/>
      <w:numFmt w:val="decimal"/>
      <w:lvlText w:val="%1."/>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6C094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924A5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F888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849FE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0E93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F03CF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4433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AA21D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3981153"/>
    <w:multiLevelType w:val="hybridMultilevel"/>
    <w:tmpl w:val="81F4EB7C"/>
    <w:lvl w:ilvl="0" w:tplc="B358CA0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9AA542">
      <w:start w:val="1"/>
      <w:numFmt w:val="bullet"/>
      <w:lvlRestart w:val="0"/>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468B6E">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3E4D538">
      <w:start w:val="1"/>
      <w:numFmt w:val="bullet"/>
      <w:lvlText w:val="•"/>
      <w:lvlJc w:val="left"/>
      <w:pPr>
        <w:ind w:left="2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52B494">
      <w:start w:val="1"/>
      <w:numFmt w:val="bullet"/>
      <w:lvlText w:val="o"/>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F10C7A0">
      <w:start w:val="1"/>
      <w:numFmt w:val="bullet"/>
      <w:lvlText w:val="▪"/>
      <w:lvlJc w:val="left"/>
      <w:pPr>
        <w:ind w:left="3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EF66756">
      <w:start w:val="1"/>
      <w:numFmt w:val="bullet"/>
      <w:lvlText w:val="•"/>
      <w:lvlJc w:val="left"/>
      <w:pPr>
        <w:ind w:left="4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58CD72">
      <w:start w:val="1"/>
      <w:numFmt w:val="bullet"/>
      <w:lvlText w:val="o"/>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E63352">
      <w:start w:val="1"/>
      <w:numFmt w:val="bullet"/>
      <w:lvlText w:val="▪"/>
      <w:lvlJc w:val="left"/>
      <w:pPr>
        <w:ind w:left="5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3D104EA"/>
    <w:multiLevelType w:val="hybridMultilevel"/>
    <w:tmpl w:val="76E4AB56"/>
    <w:lvl w:ilvl="0" w:tplc="82D4A09C">
      <w:start w:val="1"/>
      <w:numFmt w:val="bullet"/>
      <w:lvlText w:val="•"/>
      <w:lvlJc w:val="left"/>
      <w:pPr>
        <w:ind w:left="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BC360C">
      <w:start w:val="1"/>
      <w:numFmt w:val="bullet"/>
      <w:lvlText w:val="o"/>
      <w:lvlJc w:val="left"/>
      <w:pPr>
        <w:ind w:left="1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28644E">
      <w:start w:val="1"/>
      <w:numFmt w:val="bullet"/>
      <w:lvlText w:val="▪"/>
      <w:lvlJc w:val="left"/>
      <w:pPr>
        <w:ind w:left="2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1425EC">
      <w:start w:val="1"/>
      <w:numFmt w:val="bullet"/>
      <w:lvlText w:val="•"/>
      <w:lvlJc w:val="left"/>
      <w:pPr>
        <w:ind w:left="2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1A725E">
      <w:start w:val="1"/>
      <w:numFmt w:val="bullet"/>
      <w:lvlText w:val="o"/>
      <w:lvlJc w:val="left"/>
      <w:pPr>
        <w:ind w:left="36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7E79FE">
      <w:start w:val="1"/>
      <w:numFmt w:val="bullet"/>
      <w:lvlText w:val="▪"/>
      <w:lvlJc w:val="left"/>
      <w:pPr>
        <w:ind w:left="4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7AE0CE">
      <w:start w:val="1"/>
      <w:numFmt w:val="bullet"/>
      <w:lvlText w:val="•"/>
      <w:lvlJc w:val="left"/>
      <w:pPr>
        <w:ind w:left="5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F0BD50">
      <w:start w:val="1"/>
      <w:numFmt w:val="bullet"/>
      <w:lvlText w:val="o"/>
      <w:lvlJc w:val="left"/>
      <w:pPr>
        <w:ind w:left="5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42D482">
      <w:start w:val="1"/>
      <w:numFmt w:val="bullet"/>
      <w:lvlText w:val="▪"/>
      <w:lvlJc w:val="left"/>
      <w:pPr>
        <w:ind w:left="65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D6A56E7"/>
    <w:multiLevelType w:val="hybridMultilevel"/>
    <w:tmpl w:val="441E9576"/>
    <w:lvl w:ilvl="0" w:tplc="5ED44F1C">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0E4430">
      <w:start w:val="1"/>
      <w:numFmt w:val="bullet"/>
      <w:lvlText w:val="o"/>
      <w:lvlJc w:val="left"/>
      <w:pPr>
        <w:ind w:left="1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DA6FC0">
      <w:start w:val="1"/>
      <w:numFmt w:val="bullet"/>
      <w:lvlText w:val="▪"/>
      <w:lvlJc w:val="left"/>
      <w:pPr>
        <w:ind w:left="18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2E0062">
      <w:start w:val="1"/>
      <w:numFmt w:val="bullet"/>
      <w:lvlText w:val="•"/>
      <w:lvlJc w:val="left"/>
      <w:pPr>
        <w:ind w:left="2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B80B2C">
      <w:start w:val="1"/>
      <w:numFmt w:val="bullet"/>
      <w:lvlText w:val="o"/>
      <w:lvlJc w:val="left"/>
      <w:pPr>
        <w:ind w:left="32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F6C79E">
      <w:start w:val="1"/>
      <w:numFmt w:val="bullet"/>
      <w:lvlText w:val="▪"/>
      <w:lvlJc w:val="left"/>
      <w:pPr>
        <w:ind w:left="39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ACD348">
      <w:start w:val="1"/>
      <w:numFmt w:val="bullet"/>
      <w:lvlText w:val="•"/>
      <w:lvlJc w:val="left"/>
      <w:pPr>
        <w:ind w:left="4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44B79E">
      <w:start w:val="1"/>
      <w:numFmt w:val="bullet"/>
      <w:lvlText w:val="o"/>
      <w:lvlJc w:val="left"/>
      <w:pPr>
        <w:ind w:left="54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44E77C">
      <w:start w:val="1"/>
      <w:numFmt w:val="bullet"/>
      <w:lvlText w:val="▪"/>
      <w:lvlJc w:val="left"/>
      <w:pPr>
        <w:ind w:left="61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E8944DC"/>
    <w:multiLevelType w:val="hybridMultilevel"/>
    <w:tmpl w:val="CB8A2808"/>
    <w:lvl w:ilvl="0" w:tplc="0E0AFB04">
      <w:start w:val="4"/>
      <w:numFmt w:val="upperLetter"/>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50C1C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56DA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D4A3C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7EF66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E847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B45A1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2022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94CB6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F777111"/>
    <w:multiLevelType w:val="hybridMultilevel"/>
    <w:tmpl w:val="B24EEB6A"/>
    <w:lvl w:ilvl="0" w:tplc="D62E3A3C">
      <w:start w:val="4"/>
      <w:numFmt w:val="upperLetter"/>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E8D12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EE25F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DE67E4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72E9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0AA5BE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86696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2E91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864D7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4BB6ED6"/>
    <w:multiLevelType w:val="hybridMultilevel"/>
    <w:tmpl w:val="9014E52A"/>
    <w:lvl w:ilvl="0" w:tplc="2C8C6366">
      <w:start w:val="1"/>
      <w:numFmt w:val="decimal"/>
      <w:lvlText w:val="%1."/>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74FEB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9AB14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84167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1CC1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C8DC4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A29A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D4C10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66C6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6F72F12"/>
    <w:multiLevelType w:val="hybridMultilevel"/>
    <w:tmpl w:val="F8240C66"/>
    <w:lvl w:ilvl="0" w:tplc="263E6FC8">
      <w:start w:val="10"/>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1E2D2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4E0BE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70C55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C828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340A2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F0E50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88FB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00BC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9E524B3"/>
    <w:multiLevelType w:val="hybridMultilevel"/>
    <w:tmpl w:val="536E11FC"/>
    <w:lvl w:ilvl="0" w:tplc="591E3068">
      <w:start w:val="1"/>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8A9CE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32AC9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FBCF63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B0B2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C9CDC3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12D95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26274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840B13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A1B33D5"/>
    <w:multiLevelType w:val="hybridMultilevel"/>
    <w:tmpl w:val="79E0EC60"/>
    <w:lvl w:ilvl="0" w:tplc="A02C5EC6">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3233E0">
      <w:start w:val="1"/>
      <w:numFmt w:val="decimal"/>
      <w:lvlText w:val="%2)"/>
      <w:lvlJc w:val="left"/>
      <w:pPr>
        <w:ind w:left="1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824C1E">
      <w:start w:val="1"/>
      <w:numFmt w:val="lowerRoman"/>
      <w:lvlText w:val="%3"/>
      <w:lvlJc w:val="left"/>
      <w:pPr>
        <w:ind w:left="2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320F3C">
      <w:start w:val="1"/>
      <w:numFmt w:val="decimal"/>
      <w:lvlText w:val="%4"/>
      <w:lvlJc w:val="left"/>
      <w:pPr>
        <w:ind w:left="3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50B312">
      <w:start w:val="1"/>
      <w:numFmt w:val="lowerLetter"/>
      <w:lvlText w:val="%5"/>
      <w:lvlJc w:val="left"/>
      <w:pPr>
        <w:ind w:left="3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ECDA2C">
      <w:start w:val="1"/>
      <w:numFmt w:val="lowerRoman"/>
      <w:lvlText w:val="%6"/>
      <w:lvlJc w:val="left"/>
      <w:pPr>
        <w:ind w:left="44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5AFAA2">
      <w:start w:val="1"/>
      <w:numFmt w:val="decimal"/>
      <w:lvlText w:val="%7"/>
      <w:lvlJc w:val="left"/>
      <w:pPr>
        <w:ind w:left="51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B62AC8">
      <w:start w:val="1"/>
      <w:numFmt w:val="lowerLetter"/>
      <w:lvlText w:val="%8"/>
      <w:lvlJc w:val="left"/>
      <w:pPr>
        <w:ind w:left="5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CCA104">
      <w:start w:val="1"/>
      <w:numFmt w:val="lowerRoman"/>
      <w:lvlText w:val="%9"/>
      <w:lvlJc w:val="left"/>
      <w:pPr>
        <w:ind w:left="66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E224058"/>
    <w:multiLevelType w:val="hybridMultilevel"/>
    <w:tmpl w:val="59160196"/>
    <w:lvl w:ilvl="0" w:tplc="53CC2672">
      <w:start w:val="1"/>
      <w:numFmt w:val="decimal"/>
      <w:lvlText w:val="(%1)"/>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16156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CE00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FA6C3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02CE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4BAE9A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D2A6F3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B6FC0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C1A99A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F495854"/>
    <w:multiLevelType w:val="hybridMultilevel"/>
    <w:tmpl w:val="ABE027DA"/>
    <w:lvl w:ilvl="0" w:tplc="375C5200">
      <w:start w:val="1"/>
      <w:numFmt w:val="decimal"/>
      <w:lvlText w:val="(%1)"/>
      <w:lvlJc w:val="left"/>
      <w:pPr>
        <w:ind w:left="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7A59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024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D842F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A6C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78A9E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AE4D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F012B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2693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72185993">
    <w:abstractNumId w:val="29"/>
  </w:num>
  <w:num w:numId="2" w16cid:durableId="126582707">
    <w:abstractNumId w:val="24"/>
  </w:num>
  <w:num w:numId="3" w16cid:durableId="732823675">
    <w:abstractNumId w:val="20"/>
  </w:num>
  <w:num w:numId="4" w16cid:durableId="1671371701">
    <w:abstractNumId w:val="36"/>
  </w:num>
  <w:num w:numId="5" w16cid:durableId="27680061">
    <w:abstractNumId w:val="22"/>
  </w:num>
  <w:num w:numId="6" w16cid:durableId="905384719">
    <w:abstractNumId w:val="17"/>
  </w:num>
  <w:num w:numId="7" w16cid:durableId="1149322429">
    <w:abstractNumId w:val="30"/>
  </w:num>
  <w:num w:numId="8" w16cid:durableId="1524126580">
    <w:abstractNumId w:val="4"/>
  </w:num>
  <w:num w:numId="9" w16cid:durableId="1144927274">
    <w:abstractNumId w:val="21"/>
  </w:num>
  <w:num w:numId="10" w16cid:durableId="1246652127">
    <w:abstractNumId w:val="23"/>
  </w:num>
  <w:num w:numId="11" w16cid:durableId="96950473">
    <w:abstractNumId w:val="18"/>
  </w:num>
  <w:num w:numId="12" w16cid:durableId="2052266722">
    <w:abstractNumId w:val="11"/>
  </w:num>
  <w:num w:numId="13" w16cid:durableId="1040395179">
    <w:abstractNumId w:val="28"/>
  </w:num>
  <w:num w:numId="14" w16cid:durableId="682174630">
    <w:abstractNumId w:val="19"/>
  </w:num>
  <w:num w:numId="15" w16cid:durableId="1859848742">
    <w:abstractNumId w:val="6"/>
  </w:num>
  <w:num w:numId="16" w16cid:durableId="1869441089">
    <w:abstractNumId w:val="7"/>
  </w:num>
  <w:num w:numId="17" w16cid:durableId="729882799">
    <w:abstractNumId w:val="9"/>
  </w:num>
  <w:num w:numId="18" w16cid:durableId="1853185434">
    <w:abstractNumId w:val="35"/>
  </w:num>
  <w:num w:numId="19" w16cid:durableId="1602302848">
    <w:abstractNumId w:val="12"/>
  </w:num>
  <w:num w:numId="20" w16cid:durableId="2093818336">
    <w:abstractNumId w:val="34"/>
  </w:num>
  <w:num w:numId="21" w16cid:durableId="1490247951">
    <w:abstractNumId w:val="3"/>
  </w:num>
  <w:num w:numId="22" w16cid:durableId="1763336886">
    <w:abstractNumId w:val="10"/>
  </w:num>
  <w:num w:numId="23" w16cid:durableId="120422202">
    <w:abstractNumId w:val="8"/>
  </w:num>
  <w:num w:numId="24" w16cid:durableId="391387489">
    <w:abstractNumId w:val="16"/>
  </w:num>
  <w:num w:numId="25" w16cid:durableId="2060278290">
    <w:abstractNumId w:val="37"/>
  </w:num>
  <w:num w:numId="26" w16cid:durableId="1893077796">
    <w:abstractNumId w:val="13"/>
  </w:num>
  <w:num w:numId="27" w16cid:durableId="1995989685">
    <w:abstractNumId w:val="38"/>
  </w:num>
  <w:num w:numId="28" w16cid:durableId="144397969">
    <w:abstractNumId w:val="5"/>
  </w:num>
  <w:num w:numId="29" w16cid:durableId="829061711">
    <w:abstractNumId w:val="31"/>
  </w:num>
  <w:num w:numId="30" w16cid:durableId="1517385639">
    <w:abstractNumId w:val="32"/>
  </w:num>
  <w:num w:numId="31" w16cid:durableId="1645810809">
    <w:abstractNumId w:val="26"/>
  </w:num>
  <w:num w:numId="32" w16cid:durableId="1096172000">
    <w:abstractNumId w:val="2"/>
  </w:num>
  <w:num w:numId="33" w16cid:durableId="401760106">
    <w:abstractNumId w:val="0"/>
  </w:num>
  <w:num w:numId="34" w16cid:durableId="1852572064">
    <w:abstractNumId w:val="1"/>
  </w:num>
  <w:num w:numId="35" w16cid:durableId="292904710">
    <w:abstractNumId w:val="25"/>
  </w:num>
  <w:num w:numId="36" w16cid:durableId="1416048204">
    <w:abstractNumId w:val="15"/>
  </w:num>
  <w:num w:numId="37" w16cid:durableId="1202788663">
    <w:abstractNumId w:val="27"/>
  </w:num>
  <w:num w:numId="38" w16cid:durableId="1751273828">
    <w:abstractNumId w:val="14"/>
  </w:num>
  <w:num w:numId="39" w16cid:durableId="13313750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BB"/>
    <w:rsid w:val="00260C9B"/>
    <w:rsid w:val="002E4F24"/>
    <w:rsid w:val="003046BB"/>
    <w:rsid w:val="0044799D"/>
    <w:rsid w:val="0091341F"/>
    <w:rsid w:val="00A1114B"/>
    <w:rsid w:val="00B700CF"/>
    <w:rsid w:val="00F35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91668"/>
  <w15:docId w15:val="{18C0A28B-EBED-4B75-98F6-357D57A5A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right="316" w:hanging="10"/>
      <w:jc w:val="center"/>
      <w:outlineLvl w:val="0"/>
    </w:pPr>
    <w:rPr>
      <w:rFonts w:ascii="Arial" w:eastAsia="Arial" w:hAnsi="Arial" w:cs="Arial"/>
      <w:b/>
      <w:color w:val="800000"/>
      <w:sz w:val="40"/>
    </w:rPr>
  </w:style>
  <w:style w:type="paragraph" w:styleId="Heading2">
    <w:name w:val="heading 2"/>
    <w:next w:val="Normal"/>
    <w:link w:val="Heading2Char"/>
    <w:uiPriority w:val="9"/>
    <w:unhideWhenUsed/>
    <w:qFormat/>
    <w:pPr>
      <w:keepNext/>
      <w:keepLines/>
      <w:spacing w:after="0" w:line="259" w:lineRule="auto"/>
      <w:ind w:left="10" w:right="316" w:hanging="10"/>
      <w:jc w:val="center"/>
      <w:outlineLvl w:val="1"/>
    </w:pPr>
    <w:rPr>
      <w:rFonts w:ascii="Arial" w:eastAsia="Arial" w:hAnsi="Arial" w:cs="Arial"/>
      <w:b/>
      <w:color w:val="800000"/>
      <w:sz w:val="40"/>
    </w:rPr>
  </w:style>
  <w:style w:type="paragraph" w:styleId="Heading3">
    <w:name w:val="heading 3"/>
    <w:next w:val="Normal"/>
    <w:link w:val="Heading3Char"/>
    <w:uiPriority w:val="9"/>
    <w:unhideWhenUsed/>
    <w:qFormat/>
    <w:pPr>
      <w:keepNext/>
      <w:keepLines/>
      <w:spacing w:after="265" w:line="259" w:lineRule="auto"/>
      <w:ind w:left="10" w:right="15" w:hanging="10"/>
      <w:jc w:val="center"/>
      <w:outlineLvl w:val="2"/>
    </w:pPr>
    <w:rPr>
      <w:rFonts w:ascii="Arial" w:eastAsia="Arial" w:hAnsi="Arial" w:cs="Arial"/>
      <w:b/>
      <w:color w:val="C00000"/>
      <w:sz w:val="36"/>
    </w:rPr>
  </w:style>
  <w:style w:type="paragraph" w:styleId="Heading4">
    <w:name w:val="heading 4"/>
    <w:next w:val="Normal"/>
    <w:link w:val="Heading4Char"/>
    <w:uiPriority w:val="9"/>
    <w:unhideWhenUsed/>
    <w:qFormat/>
    <w:pPr>
      <w:keepNext/>
      <w:keepLines/>
      <w:spacing w:after="47" w:line="259" w:lineRule="auto"/>
      <w:ind w:left="15" w:hanging="10"/>
      <w:outlineLvl w:val="3"/>
    </w:pPr>
    <w:rPr>
      <w:rFonts w:ascii="Arial" w:eastAsia="Arial" w:hAnsi="Arial" w:cs="Arial"/>
      <w:b/>
      <w:color w:val="000000"/>
      <w:u w:val="single" w:color="000000"/>
    </w:rPr>
  </w:style>
  <w:style w:type="paragraph" w:styleId="Heading5">
    <w:name w:val="heading 5"/>
    <w:next w:val="Normal"/>
    <w:link w:val="Heading5Char"/>
    <w:uiPriority w:val="9"/>
    <w:unhideWhenUsed/>
    <w:qFormat/>
    <w:pPr>
      <w:keepNext/>
      <w:keepLines/>
      <w:spacing w:after="213" w:line="259" w:lineRule="auto"/>
      <w:ind w:right="22"/>
      <w:jc w:val="center"/>
      <w:outlineLvl w:val="4"/>
    </w:pPr>
    <w:rPr>
      <w:rFonts w:ascii="Arial" w:eastAsia="Arial" w:hAnsi="Arial" w:cs="Arial"/>
      <w:b/>
      <w:color w:val="8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000000"/>
      <w:sz w:val="24"/>
      <w:u w:val="single" w:color="000000"/>
    </w:rPr>
  </w:style>
  <w:style w:type="character" w:customStyle="1" w:styleId="Heading5Char">
    <w:name w:val="Heading 5 Char"/>
    <w:link w:val="Heading5"/>
    <w:rPr>
      <w:rFonts w:ascii="Arial" w:eastAsia="Arial" w:hAnsi="Arial" w:cs="Arial"/>
      <w:b/>
      <w:color w:val="800000"/>
      <w:sz w:val="28"/>
    </w:rPr>
  </w:style>
  <w:style w:type="character" w:customStyle="1" w:styleId="Heading3Char">
    <w:name w:val="Heading 3 Char"/>
    <w:link w:val="Heading3"/>
    <w:rPr>
      <w:rFonts w:ascii="Arial" w:eastAsia="Arial" w:hAnsi="Arial" w:cs="Arial"/>
      <w:b/>
      <w:color w:val="C00000"/>
      <w:sz w:val="36"/>
    </w:rPr>
  </w:style>
  <w:style w:type="character" w:customStyle="1" w:styleId="Heading1Char">
    <w:name w:val="Heading 1 Char"/>
    <w:link w:val="Heading1"/>
    <w:rPr>
      <w:rFonts w:ascii="Arial" w:eastAsia="Arial" w:hAnsi="Arial" w:cs="Arial"/>
      <w:b/>
      <w:color w:val="800000"/>
      <w:sz w:val="40"/>
    </w:rPr>
  </w:style>
  <w:style w:type="character" w:customStyle="1" w:styleId="Heading2Char">
    <w:name w:val="Heading 2 Char"/>
    <w:link w:val="Heading2"/>
    <w:rPr>
      <w:rFonts w:ascii="Arial" w:eastAsia="Arial" w:hAnsi="Arial" w:cs="Arial"/>
      <w:b/>
      <w:color w:val="8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codes.ohio.gov/oac/3701-53-09" TargetMode="External"/><Relationship Id="rId21" Type="http://schemas.openxmlformats.org/officeDocument/2006/relationships/image" Target="media/image7.jpg"/><Relationship Id="rId42" Type="http://schemas.openxmlformats.org/officeDocument/2006/relationships/hyperlink" Target="https://codes.ohio.gov/ohio-revised-code/section-2925.01" TargetMode="External"/><Relationship Id="rId63" Type="http://schemas.openxmlformats.org/officeDocument/2006/relationships/hyperlink" Target="http://codes.ohio.gov/oac/3701-53-04" TargetMode="External"/><Relationship Id="rId84" Type="http://schemas.openxmlformats.org/officeDocument/2006/relationships/hyperlink" Target="http://codes.ohio.gov/oac/3701-53-07" TargetMode="External"/><Relationship Id="rId138" Type="http://schemas.openxmlformats.org/officeDocument/2006/relationships/hyperlink" Target="http://codes.ohio.gov/oac/3701-53-10" TargetMode="External"/><Relationship Id="rId159" Type="http://schemas.openxmlformats.org/officeDocument/2006/relationships/footer" Target="footer10.xml"/><Relationship Id="rId170" Type="http://schemas.openxmlformats.org/officeDocument/2006/relationships/image" Target="media/image27.jpeg"/><Relationship Id="rId191" Type="http://schemas.openxmlformats.org/officeDocument/2006/relationships/image" Target="media/image42.jpg"/><Relationship Id="rId205" Type="http://schemas.openxmlformats.org/officeDocument/2006/relationships/image" Target="media/image56.jpg"/><Relationship Id="rId107" Type="http://schemas.openxmlformats.org/officeDocument/2006/relationships/hyperlink" Target="http://codes.ohio.gov/oac/3701-53-08" TargetMode="External"/><Relationship Id="rId11" Type="http://schemas.openxmlformats.org/officeDocument/2006/relationships/hyperlink" Target="http://www.odh.ohio.gov/" TargetMode="External"/><Relationship Id="rId32" Type="http://schemas.openxmlformats.org/officeDocument/2006/relationships/hyperlink" Target="http://codes.ohio.gov/orc/4511.19" TargetMode="External"/><Relationship Id="rId53" Type="http://schemas.openxmlformats.org/officeDocument/2006/relationships/hyperlink" Target="http://codes.ohio.gov/oac/3701-53-02" TargetMode="External"/><Relationship Id="rId74" Type="http://schemas.openxmlformats.org/officeDocument/2006/relationships/hyperlink" Target="http://codes.ohio.gov/oac/3701-53-02" TargetMode="External"/><Relationship Id="rId128" Type="http://schemas.openxmlformats.org/officeDocument/2006/relationships/hyperlink" Target="http://codes.ohio.gov/oac/3701-53-10" TargetMode="External"/><Relationship Id="rId149" Type="http://schemas.openxmlformats.org/officeDocument/2006/relationships/image" Target="media/image12.png"/><Relationship Id="rId5" Type="http://schemas.openxmlformats.org/officeDocument/2006/relationships/footnotes" Target="footnotes.xml"/><Relationship Id="rId95" Type="http://schemas.openxmlformats.org/officeDocument/2006/relationships/hyperlink" Target="http://codes.ohio.gov/oac/3701-53-02" TargetMode="External"/><Relationship Id="rId160" Type="http://schemas.openxmlformats.org/officeDocument/2006/relationships/footer" Target="footer11.xml"/><Relationship Id="rId181" Type="http://schemas.openxmlformats.org/officeDocument/2006/relationships/image" Target="media/image32.jpg"/><Relationship Id="rId216" Type="http://schemas.openxmlformats.org/officeDocument/2006/relationships/fontTable" Target="fontTable.xml"/><Relationship Id="rId22" Type="http://schemas.openxmlformats.org/officeDocument/2006/relationships/image" Target="media/image8.jpg"/><Relationship Id="rId43" Type="http://schemas.openxmlformats.org/officeDocument/2006/relationships/hyperlink" Target="https://codes.ohio.gov/ohio-revised-code/section-4729.01" TargetMode="External"/><Relationship Id="rId64" Type="http://schemas.openxmlformats.org/officeDocument/2006/relationships/hyperlink" Target="http://codes.ohio.gov/oac/3701-53-04" TargetMode="External"/><Relationship Id="rId118" Type="http://schemas.openxmlformats.org/officeDocument/2006/relationships/hyperlink" Target="http://codes.ohio.gov/oac/3701-53-09" TargetMode="External"/><Relationship Id="rId139" Type="http://schemas.openxmlformats.org/officeDocument/2006/relationships/hyperlink" Target="http://codes.ohio.gov/oac/3701-53-10" TargetMode="External"/><Relationship Id="rId85" Type="http://schemas.openxmlformats.org/officeDocument/2006/relationships/hyperlink" Target="http://codes.ohio.gov/oac/3701-53-07" TargetMode="External"/><Relationship Id="rId150" Type="http://schemas.openxmlformats.org/officeDocument/2006/relationships/image" Target="media/image13.png"/><Relationship Id="rId171" Type="http://schemas.openxmlformats.org/officeDocument/2006/relationships/image" Target="media/image28.jpeg"/><Relationship Id="rId192" Type="http://schemas.openxmlformats.org/officeDocument/2006/relationships/image" Target="media/image43.jpg"/><Relationship Id="rId206" Type="http://schemas.openxmlformats.org/officeDocument/2006/relationships/image" Target="media/image57.jpg"/><Relationship Id="rId12" Type="http://schemas.openxmlformats.org/officeDocument/2006/relationships/hyperlink" Target="http://www.odh.ohio.gov/" TargetMode="External"/><Relationship Id="rId33" Type="http://schemas.openxmlformats.org/officeDocument/2006/relationships/hyperlink" Target="http://codes.ohio.gov/orc/4511.194" TargetMode="External"/><Relationship Id="rId108" Type="http://schemas.openxmlformats.org/officeDocument/2006/relationships/hyperlink" Target="http://codes.ohio.gov/oac/3701-53-08" TargetMode="External"/><Relationship Id="rId129" Type="http://schemas.openxmlformats.org/officeDocument/2006/relationships/hyperlink" Target="http://codes.ohio.gov/oac/3701-53-10" TargetMode="External"/><Relationship Id="rId54" Type="http://schemas.openxmlformats.org/officeDocument/2006/relationships/hyperlink" Target="http://codes.ohio.gov/oac/3701-53-02" TargetMode="External"/><Relationship Id="rId75" Type="http://schemas.openxmlformats.org/officeDocument/2006/relationships/hyperlink" Target="http://codes.ohio.gov/oac/3701-53-02" TargetMode="External"/><Relationship Id="rId96" Type="http://schemas.openxmlformats.org/officeDocument/2006/relationships/hyperlink" Target="http://codes.ohio.gov/orc/4511.19" TargetMode="External"/><Relationship Id="rId140" Type="http://schemas.openxmlformats.org/officeDocument/2006/relationships/hyperlink" Target="http://codes.ohio.gov/oac/3701-53-10" TargetMode="External"/><Relationship Id="rId161" Type="http://schemas.openxmlformats.org/officeDocument/2006/relationships/header" Target="header12.xml"/><Relationship Id="rId182" Type="http://schemas.openxmlformats.org/officeDocument/2006/relationships/image" Target="media/image33.jpg"/><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header" Target="header4.xml"/><Relationship Id="rId119" Type="http://schemas.openxmlformats.org/officeDocument/2006/relationships/hyperlink" Target="http://codes.ohio.gov/oac/3701-53-09" TargetMode="External"/><Relationship Id="rId44" Type="http://schemas.openxmlformats.org/officeDocument/2006/relationships/hyperlink" Target="https://codes.ohio.gov/ohio-revised-code/section-4729.01" TargetMode="External"/><Relationship Id="rId65" Type="http://schemas.openxmlformats.org/officeDocument/2006/relationships/hyperlink" Target="http://codes.ohio.gov/oac/3701-53-04" TargetMode="External"/><Relationship Id="rId86" Type="http://schemas.openxmlformats.org/officeDocument/2006/relationships/hyperlink" Target="http://codes.ohio.gov/orc/4511.19" TargetMode="External"/><Relationship Id="rId130" Type="http://schemas.openxmlformats.org/officeDocument/2006/relationships/hyperlink" Target="http://codes.ohio.gov/oac/3701-53-10" TargetMode="External"/><Relationship Id="rId151" Type="http://schemas.openxmlformats.org/officeDocument/2006/relationships/image" Target="media/image14.png"/><Relationship Id="rId172" Type="http://schemas.openxmlformats.org/officeDocument/2006/relationships/image" Target="media/image29.jpeg"/><Relationship Id="rId193" Type="http://schemas.openxmlformats.org/officeDocument/2006/relationships/image" Target="media/image44.jpg"/><Relationship Id="rId207" Type="http://schemas.openxmlformats.org/officeDocument/2006/relationships/image" Target="media/image58.jpeg"/><Relationship Id="rId13" Type="http://schemas.openxmlformats.org/officeDocument/2006/relationships/header" Target="header1.xml"/><Relationship Id="rId109" Type="http://schemas.openxmlformats.org/officeDocument/2006/relationships/hyperlink" Target="http://codes.ohio.gov/oac/3701-53-08" TargetMode="External"/><Relationship Id="rId34" Type="http://schemas.openxmlformats.org/officeDocument/2006/relationships/hyperlink" Target="http://codes.ohio.gov/orc/4511.194" TargetMode="External"/><Relationship Id="rId55" Type="http://schemas.openxmlformats.org/officeDocument/2006/relationships/hyperlink" Target="http://codes.ohio.gov/oac/3701-53-02" TargetMode="External"/><Relationship Id="rId76" Type="http://schemas.openxmlformats.org/officeDocument/2006/relationships/hyperlink" Target="http://codes.ohio.gov/oac/3701-53-07" TargetMode="External"/><Relationship Id="rId97" Type="http://schemas.openxmlformats.org/officeDocument/2006/relationships/hyperlink" Target="http://codes.ohio.gov/orc/4511.19" TargetMode="External"/><Relationship Id="rId120" Type="http://schemas.openxmlformats.org/officeDocument/2006/relationships/hyperlink" Target="http://codes.ohio.gov/oac/3701-53-09" TargetMode="External"/><Relationship Id="rId141" Type="http://schemas.openxmlformats.org/officeDocument/2006/relationships/image" Target="media/image10.png"/><Relationship Id="rId7" Type="http://schemas.openxmlformats.org/officeDocument/2006/relationships/image" Target="media/image1.png"/><Relationship Id="rId162" Type="http://schemas.openxmlformats.org/officeDocument/2006/relationships/footer" Target="footer12.xml"/><Relationship Id="rId183" Type="http://schemas.openxmlformats.org/officeDocument/2006/relationships/image" Target="media/image34.jpeg"/><Relationship Id="rId24" Type="http://schemas.openxmlformats.org/officeDocument/2006/relationships/header" Target="header5.xml"/><Relationship Id="rId45" Type="http://schemas.openxmlformats.org/officeDocument/2006/relationships/hyperlink" Target="https://codes.ohio.gov/ohio-revised-code/section-4729.01" TargetMode="External"/><Relationship Id="rId66" Type="http://schemas.openxmlformats.org/officeDocument/2006/relationships/hyperlink" Target="http://codes.ohio.gov/oac/3701-53-04" TargetMode="External"/><Relationship Id="rId87" Type="http://schemas.openxmlformats.org/officeDocument/2006/relationships/hyperlink" Target="http://codes.ohio.gov/orc/4511.19" TargetMode="External"/><Relationship Id="rId110" Type="http://schemas.openxmlformats.org/officeDocument/2006/relationships/hyperlink" Target="http://codes.ohio.gov/oac/3701-53-09" TargetMode="External"/><Relationship Id="rId131" Type="http://schemas.openxmlformats.org/officeDocument/2006/relationships/hyperlink" Target="http://codes.ohio.gov/oac/3701-53-10" TargetMode="External"/><Relationship Id="rId152" Type="http://schemas.openxmlformats.org/officeDocument/2006/relationships/image" Target="media/image15.png"/><Relationship Id="rId173" Type="http://schemas.openxmlformats.org/officeDocument/2006/relationships/header" Target="header13.xml"/><Relationship Id="rId194" Type="http://schemas.openxmlformats.org/officeDocument/2006/relationships/image" Target="media/image45.jpeg"/><Relationship Id="rId208" Type="http://schemas.openxmlformats.org/officeDocument/2006/relationships/image" Target="media/image59.jpeg"/><Relationship Id="rId14" Type="http://schemas.openxmlformats.org/officeDocument/2006/relationships/header" Target="header2.xml"/><Relationship Id="rId30" Type="http://schemas.openxmlformats.org/officeDocument/2006/relationships/hyperlink" Target="http://codes.ohio.gov/orc/1547.11" TargetMode="External"/><Relationship Id="rId35" Type="http://schemas.openxmlformats.org/officeDocument/2006/relationships/hyperlink" Target="http://codes.ohio.gov/orc/4511.19" TargetMode="External"/><Relationship Id="rId56" Type="http://schemas.openxmlformats.org/officeDocument/2006/relationships/hyperlink" Target="http://codes.ohio.gov/oac/3701-53-02" TargetMode="External"/><Relationship Id="rId77" Type="http://schemas.openxmlformats.org/officeDocument/2006/relationships/hyperlink" Target="http://codes.ohio.gov/oac/3701-53-07" TargetMode="External"/><Relationship Id="rId100" Type="http://schemas.openxmlformats.org/officeDocument/2006/relationships/hyperlink" Target="http://codes.ohio.gov/oac/3701-53-08" TargetMode="External"/><Relationship Id="rId105" Type="http://schemas.openxmlformats.org/officeDocument/2006/relationships/hyperlink" Target="http://codes.ohio.gov/oac/3701-53-08" TargetMode="External"/><Relationship Id="rId126" Type="http://schemas.openxmlformats.org/officeDocument/2006/relationships/hyperlink" Target="http://codes.ohio.gov/oac/3701-53-10" TargetMode="External"/><Relationship Id="rId147" Type="http://schemas.openxmlformats.org/officeDocument/2006/relationships/header" Target="header9.xml"/><Relationship Id="rId168" Type="http://schemas.openxmlformats.org/officeDocument/2006/relationships/image" Target="media/image25.jpg"/><Relationship Id="rId8" Type="http://schemas.openxmlformats.org/officeDocument/2006/relationships/image" Target="media/image2.jpg"/><Relationship Id="rId51" Type="http://schemas.openxmlformats.org/officeDocument/2006/relationships/hyperlink" Target="http://codes.ohio.gov/oac/3701-53-02" TargetMode="External"/><Relationship Id="rId72" Type="http://schemas.openxmlformats.org/officeDocument/2006/relationships/hyperlink" Target="http://codes.ohio.gov/oac/3701-53-02" TargetMode="External"/><Relationship Id="rId93" Type="http://schemas.openxmlformats.org/officeDocument/2006/relationships/hyperlink" Target="http://codes.ohio.gov/oac/3701-53-02" TargetMode="External"/><Relationship Id="rId98" Type="http://schemas.openxmlformats.org/officeDocument/2006/relationships/hyperlink" Target="http://codes.ohio.gov/orc/1547.11" TargetMode="External"/><Relationship Id="rId121" Type="http://schemas.openxmlformats.org/officeDocument/2006/relationships/hyperlink" Target="http://codes.ohio.gov/oac/3701-53-09" TargetMode="External"/><Relationship Id="rId142" Type="http://schemas.openxmlformats.org/officeDocument/2006/relationships/image" Target="media/image11.png"/><Relationship Id="rId163" Type="http://schemas.openxmlformats.org/officeDocument/2006/relationships/image" Target="media/image20.jpg"/><Relationship Id="rId184" Type="http://schemas.openxmlformats.org/officeDocument/2006/relationships/image" Target="media/image35.jpeg"/><Relationship Id="rId189" Type="http://schemas.openxmlformats.org/officeDocument/2006/relationships/image" Target="media/image40.jpg"/><Relationship Id="rId3" Type="http://schemas.openxmlformats.org/officeDocument/2006/relationships/settings" Target="settings.xml"/><Relationship Id="rId214" Type="http://schemas.openxmlformats.org/officeDocument/2006/relationships/header" Target="header18.xml"/><Relationship Id="rId25" Type="http://schemas.openxmlformats.org/officeDocument/2006/relationships/footer" Target="footer4.xml"/><Relationship Id="rId46" Type="http://schemas.openxmlformats.org/officeDocument/2006/relationships/hyperlink" Target="http://codes.ohio.gov/oac/3701-53-01" TargetMode="External"/><Relationship Id="rId67" Type="http://schemas.openxmlformats.org/officeDocument/2006/relationships/hyperlink" Target="http://codes.ohio.gov/oac/3701-53-04" TargetMode="External"/><Relationship Id="rId116" Type="http://schemas.openxmlformats.org/officeDocument/2006/relationships/hyperlink" Target="http://codes.ohio.gov/oac/3701-53-09" TargetMode="External"/><Relationship Id="rId137" Type="http://schemas.openxmlformats.org/officeDocument/2006/relationships/hyperlink" Target="http://codes.ohio.gov/oac/3701-53-10" TargetMode="External"/><Relationship Id="rId158" Type="http://schemas.openxmlformats.org/officeDocument/2006/relationships/header" Target="header11.xml"/><Relationship Id="rId20" Type="http://schemas.openxmlformats.org/officeDocument/2006/relationships/image" Target="media/image6.jpeg"/><Relationship Id="rId41" Type="http://schemas.openxmlformats.org/officeDocument/2006/relationships/hyperlink" Target="https://codes.ohio.gov/ohio-revised-code/section-2925.01" TargetMode="External"/><Relationship Id="rId62" Type="http://schemas.openxmlformats.org/officeDocument/2006/relationships/hyperlink" Target="http://codes.ohio.gov/oac/3701-53-04" TargetMode="External"/><Relationship Id="rId83" Type="http://schemas.openxmlformats.org/officeDocument/2006/relationships/hyperlink" Target="http://codes.ohio.gov/oac/3701-53-07" TargetMode="External"/><Relationship Id="rId88" Type="http://schemas.openxmlformats.org/officeDocument/2006/relationships/hyperlink" Target="http://codes.ohio.gov/orc/1547.11" TargetMode="External"/><Relationship Id="rId111" Type="http://schemas.openxmlformats.org/officeDocument/2006/relationships/hyperlink" Target="http://codes.ohio.gov/oac/3701-53-09" TargetMode="External"/><Relationship Id="rId132" Type="http://schemas.openxmlformats.org/officeDocument/2006/relationships/hyperlink" Target="http://codes.ohio.gov/oac/3701-53-10" TargetMode="External"/><Relationship Id="rId153" Type="http://schemas.openxmlformats.org/officeDocument/2006/relationships/image" Target="media/image16.png"/><Relationship Id="rId174" Type="http://schemas.openxmlformats.org/officeDocument/2006/relationships/header" Target="header14.xml"/><Relationship Id="rId179" Type="http://schemas.openxmlformats.org/officeDocument/2006/relationships/image" Target="media/image30.jpg"/><Relationship Id="rId195" Type="http://schemas.openxmlformats.org/officeDocument/2006/relationships/image" Target="media/image46.jpeg"/><Relationship Id="rId209" Type="http://schemas.openxmlformats.org/officeDocument/2006/relationships/image" Target="media/image60.jpeg"/><Relationship Id="rId190" Type="http://schemas.openxmlformats.org/officeDocument/2006/relationships/image" Target="media/image41.jpeg"/><Relationship Id="rId204" Type="http://schemas.openxmlformats.org/officeDocument/2006/relationships/image" Target="media/image55.jpg"/><Relationship Id="rId15" Type="http://schemas.openxmlformats.org/officeDocument/2006/relationships/footer" Target="footer1.xml"/><Relationship Id="rId36" Type="http://schemas.openxmlformats.org/officeDocument/2006/relationships/hyperlink" Target="http://codes.ohio.gov/orc/4511.19" TargetMode="External"/><Relationship Id="rId57" Type="http://schemas.openxmlformats.org/officeDocument/2006/relationships/hyperlink" Target="http://codes.ohio.gov/oac/3701-53-02" TargetMode="External"/><Relationship Id="rId106" Type="http://schemas.openxmlformats.org/officeDocument/2006/relationships/hyperlink" Target="http://codes.ohio.gov/oac/3701-53-08" TargetMode="External"/><Relationship Id="rId127" Type="http://schemas.openxmlformats.org/officeDocument/2006/relationships/hyperlink" Target="http://codes.ohio.gov/oac/3701-53-10" TargetMode="External"/><Relationship Id="rId10" Type="http://schemas.openxmlformats.org/officeDocument/2006/relationships/image" Target="media/image4.jpeg"/><Relationship Id="rId31" Type="http://schemas.openxmlformats.org/officeDocument/2006/relationships/hyperlink" Target="http://codes.ohio.gov/orc/4511.19" TargetMode="External"/><Relationship Id="rId52" Type="http://schemas.openxmlformats.org/officeDocument/2006/relationships/hyperlink" Target="http://codes.ohio.gov/oac/3701-53-02" TargetMode="External"/><Relationship Id="rId73" Type="http://schemas.openxmlformats.org/officeDocument/2006/relationships/hyperlink" Target="http://codes.ohio.gov/oac/3701-53-02" TargetMode="External"/><Relationship Id="rId78" Type="http://schemas.openxmlformats.org/officeDocument/2006/relationships/hyperlink" Target="http://codes.ohio.gov/oac/3701-53-07" TargetMode="External"/><Relationship Id="rId94" Type="http://schemas.openxmlformats.org/officeDocument/2006/relationships/hyperlink" Target="http://codes.ohio.gov/oac/3701-53-02" TargetMode="External"/><Relationship Id="rId99" Type="http://schemas.openxmlformats.org/officeDocument/2006/relationships/hyperlink" Target="http://codes.ohio.gov/orc/1547.11" TargetMode="External"/><Relationship Id="rId101" Type="http://schemas.openxmlformats.org/officeDocument/2006/relationships/hyperlink" Target="http://codes.ohio.gov/oac/3701-53-08" TargetMode="External"/><Relationship Id="rId122" Type="http://schemas.openxmlformats.org/officeDocument/2006/relationships/hyperlink" Target="http://codes.ohio.gov/oac/3701-53-09" TargetMode="External"/><Relationship Id="rId143" Type="http://schemas.openxmlformats.org/officeDocument/2006/relationships/header" Target="header7.xml"/><Relationship Id="rId148" Type="http://schemas.openxmlformats.org/officeDocument/2006/relationships/footer" Target="footer9.xml"/><Relationship Id="rId164" Type="http://schemas.openxmlformats.org/officeDocument/2006/relationships/image" Target="media/image21.jpeg"/><Relationship Id="rId169" Type="http://schemas.openxmlformats.org/officeDocument/2006/relationships/image" Target="media/image26.jpg"/><Relationship Id="rId185"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31.jpg"/><Relationship Id="rId210" Type="http://schemas.openxmlformats.org/officeDocument/2006/relationships/header" Target="header16.xml"/><Relationship Id="rId215" Type="http://schemas.openxmlformats.org/officeDocument/2006/relationships/footer" Target="footer18.xml"/><Relationship Id="rId26" Type="http://schemas.openxmlformats.org/officeDocument/2006/relationships/footer" Target="footer5.xml"/><Relationship Id="rId47" Type="http://schemas.openxmlformats.org/officeDocument/2006/relationships/hyperlink" Target="http://codes.ohio.gov/oac/3701-53-01" TargetMode="External"/><Relationship Id="rId68" Type="http://schemas.openxmlformats.org/officeDocument/2006/relationships/hyperlink" Target="http://codes.ohio.gov/oac/3701-53-04" TargetMode="External"/><Relationship Id="rId89" Type="http://schemas.openxmlformats.org/officeDocument/2006/relationships/hyperlink" Target="http://codes.ohio.gov/orc/1547.11" TargetMode="External"/><Relationship Id="rId112" Type="http://schemas.openxmlformats.org/officeDocument/2006/relationships/hyperlink" Target="http://codes.ohio.gov/oac/3701-53-09" TargetMode="External"/><Relationship Id="rId133" Type="http://schemas.openxmlformats.org/officeDocument/2006/relationships/hyperlink" Target="http://codes.ohio.gov/oac/3701-53-10" TargetMode="External"/><Relationship Id="rId154" Type="http://schemas.openxmlformats.org/officeDocument/2006/relationships/image" Target="media/image17.png"/><Relationship Id="rId175" Type="http://schemas.openxmlformats.org/officeDocument/2006/relationships/footer" Target="footer13.xml"/><Relationship Id="rId196" Type="http://schemas.openxmlformats.org/officeDocument/2006/relationships/image" Target="media/image47.jpg"/><Relationship Id="rId200" Type="http://schemas.openxmlformats.org/officeDocument/2006/relationships/image" Target="media/image51.jpeg"/><Relationship Id="rId16" Type="http://schemas.openxmlformats.org/officeDocument/2006/relationships/footer" Target="footer2.xml"/><Relationship Id="rId37" Type="http://schemas.openxmlformats.org/officeDocument/2006/relationships/hyperlink" Target="https://codes.ohio.gov/ohio-revised-code/section-3719.01" TargetMode="External"/><Relationship Id="rId58" Type="http://schemas.openxmlformats.org/officeDocument/2006/relationships/hyperlink" Target="http://codes.ohio.gov/orc/4511.19" TargetMode="External"/><Relationship Id="rId79" Type="http://schemas.openxmlformats.org/officeDocument/2006/relationships/hyperlink" Target="http://codes.ohio.gov/oac/3701-53-07" TargetMode="External"/><Relationship Id="rId102" Type="http://schemas.openxmlformats.org/officeDocument/2006/relationships/hyperlink" Target="http://codes.ohio.gov/oac/3701-53-08" TargetMode="External"/><Relationship Id="rId123" Type="http://schemas.openxmlformats.org/officeDocument/2006/relationships/hyperlink" Target="http://codes.ohio.gov/oac/3701-53-09" TargetMode="External"/><Relationship Id="rId144" Type="http://schemas.openxmlformats.org/officeDocument/2006/relationships/header" Target="header8.xml"/><Relationship Id="rId90" Type="http://schemas.openxmlformats.org/officeDocument/2006/relationships/hyperlink" Target="http://codes.ohio.gov/oac/3701-53-02" TargetMode="External"/><Relationship Id="rId165" Type="http://schemas.openxmlformats.org/officeDocument/2006/relationships/image" Target="media/image22.jpg"/><Relationship Id="rId186" Type="http://schemas.openxmlformats.org/officeDocument/2006/relationships/image" Target="media/image37.jpeg"/><Relationship Id="rId211" Type="http://schemas.openxmlformats.org/officeDocument/2006/relationships/header" Target="header17.xml"/><Relationship Id="rId27" Type="http://schemas.openxmlformats.org/officeDocument/2006/relationships/header" Target="header6.xml"/><Relationship Id="rId48" Type="http://schemas.openxmlformats.org/officeDocument/2006/relationships/hyperlink" Target="http://codes.ohio.gov/oac/3701-53-01" TargetMode="External"/><Relationship Id="rId69" Type="http://schemas.openxmlformats.org/officeDocument/2006/relationships/hyperlink" Target="http://codes.ohio.gov/oac/3701-53-04" TargetMode="External"/><Relationship Id="rId113" Type="http://schemas.openxmlformats.org/officeDocument/2006/relationships/hyperlink" Target="http://codes.ohio.gov/oac/3701-53-09" TargetMode="External"/><Relationship Id="rId134" Type="http://schemas.openxmlformats.org/officeDocument/2006/relationships/hyperlink" Target="http://codes.ohio.gov/oac/3701-53-10" TargetMode="External"/><Relationship Id="rId80" Type="http://schemas.openxmlformats.org/officeDocument/2006/relationships/hyperlink" Target="http://codes.ohio.gov/oac/3701-53-07" TargetMode="External"/><Relationship Id="rId155" Type="http://schemas.openxmlformats.org/officeDocument/2006/relationships/image" Target="media/image18.jpg"/><Relationship Id="rId176" Type="http://schemas.openxmlformats.org/officeDocument/2006/relationships/footer" Target="footer14.xml"/><Relationship Id="rId197" Type="http://schemas.openxmlformats.org/officeDocument/2006/relationships/image" Target="media/image48.jpg"/><Relationship Id="rId201" Type="http://schemas.openxmlformats.org/officeDocument/2006/relationships/image" Target="media/image52.jpeg"/><Relationship Id="rId17" Type="http://schemas.openxmlformats.org/officeDocument/2006/relationships/header" Target="header3.xml"/><Relationship Id="rId38" Type="http://schemas.openxmlformats.org/officeDocument/2006/relationships/hyperlink" Target="https://codes.ohio.gov/ohio-revised-code/section-3719.01" TargetMode="External"/><Relationship Id="rId59" Type="http://schemas.openxmlformats.org/officeDocument/2006/relationships/hyperlink" Target="http://codes.ohio.gov/orc/4511.19" TargetMode="External"/><Relationship Id="rId103" Type="http://schemas.openxmlformats.org/officeDocument/2006/relationships/hyperlink" Target="http://codes.ohio.gov/oac/3701-53-08" TargetMode="External"/><Relationship Id="rId124" Type="http://schemas.openxmlformats.org/officeDocument/2006/relationships/hyperlink" Target="http://codes.ohio.gov/oac/3701-53-10" TargetMode="External"/><Relationship Id="rId70" Type="http://schemas.openxmlformats.org/officeDocument/2006/relationships/hyperlink" Target="http://codes.ohio.gov/oac/3701-53-02" TargetMode="External"/><Relationship Id="rId91" Type="http://schemas.openxmlformats.org/officeDocument/2006/relationships/hyperlink" Target="http://codes.ohio.gov/oac/3701-53-02" TargetMode="External"/><Relationship Id="rId145" Type="http://schemas.openxmlformats.org/officeDocument/2006/relationships/footer" Target="footer7.xml"/><Relationship Id="rId166" Type="http://schemas.openxmlformats.org/officeDocument/2006/relationships/image" Target="media/image23.jpg"/><Relationship Id="rId187" Type="http://schemas.openxmlformats.org/officeDocument/2006/relationships/image" Target="media/image38.png"/><Relationship Id="rId1" Type="http://schemas.openxmlformats.org/officeDocument/2006/relationships/numbering" Target="numbering.xml"/><Relationship Id="rId212" Type="http://schemas.openxmlformats.org/officeDocument/2006/relationships/footer" Target="footer16.xml"/><Relationship Id="rId28" Type="http://schemas.openxmlformats.org/officeDocument/2006/relationships/footer" Target="footer6.xml"/><Relationship Id="rId49" Type="http://schemas.openxmlformats.org/officeDocument/2006/relationships/hyperlink" Target="http://codes.ohio.gov/oac/3701-53-01" TargetMode="External"/><Relationship Id="rId114" Type="http://schemas.openxmlformats.org/officeDocument/2006/relationships/hyperlink" Target="http://codes.ohio.gov/oac/3701-53-09" TargetMode="External"/><Relationship Id="rId60" Type="http://schemas.openxmlformats.org/officeDocument/2006/relationships/hyperlink" Target="http://codes.ohio.gov/orc/1547.11" TargetMode="External"/><Relationship Id="rId81" Type="http://schemas.openxmlformats.org/officeDocument/2006/relationships/hyperlink" Target="http://codes.ohio.gov/oac/3701-53-07" TargetMode="External"/><Relationship Id="rId135" Type="http://schemas.openxmlformats.org/officeDocument/2006/relationships/hyperlink" Target="http://codes.ohio.gov/oac/3701-53-10" TargetMode="External"/><Relationship Id="rId156" Type="http://schemas.openxmlformats.org/officeDocument/2006/relationships/image" Target="media/image19.jpeg"/><Relationship Id="rId177" Type="http://schemas.openxmlformats.org/officeDocument/2006/relationships/header" Target="header15.xml"/><Relationship Id="rId198" Type="http://schemas.openxmlformats.org/officeDocument/2006/relationships/image" Target="media/image49.jpg"/><Relationship Id="rId202" Type="http://schemas.openxmlformats.org/officeDocument/2006/relationships/image" Target="media/image53.jpeg"/><Relationship Id="rId18" Type="http://schemas.openxmlformats.org/officeDocument/2006/relationships/footer" Target="footer3.xml"/><Relationship Id="rId39" Type="http://schemas.openxmlformats.org/officeDocument/2006/relationships/hyperlink" Target="https://codes.ohio.gov/ohio-revised-code/section-3719.01" TargetMode="External"/><Relationship Id="rId50" Type="http://schemas.openxmlformats.org/officeDocument/2006/relationships/hyperlink" Target="http://codes.ohio.gov/oac/3701-53-02" TargetMode="External"/><Relationship Id="rId104" Type="http://schemas.openxmlformats.org/officeDocument/2006/relationships/hyperlink" Target="http://codes.ohio.gov/oac/3701-53-08" TargetMode="External"/><Relationship Id="rId125" Type="http://schemas.openxmlformats.org/officeDocument/2006/relationships/hyperlink" Target="http://codes.ohio.gov/oac/3701-53-10" TargetMode="External"/><Relationship Id="rId146" Type="http://schemas.openxmlformats.org/officeDocument/2006/relationships/footer" Target="footer8.xml"/><Relationship Id="rId167" Type="http://schemas.openxmlformats.org/officeDocument/2006/relationships/image" Target="media/image24.jpg"/><Relationship Id="rId188" Type="http://schemas.openxmlformats.org/officeDocument/2006/relationships/image" Target="media/image39.png"/><Relationship Id="rId71" Type="http://schemas.openxmlformats.org/officeDocument/2006/relationships/hyperlink" Target="http://codes.ohio.gov/oac/3701-53-02" TargetMode="External"/><Relationship Id="rId92" Type="http://schemas.openxmlformats.org/officeDocument/2006/relationships/hyperlink" Target="http://codes.ohio.gov/oac/3701-53-02" TargetMode="External"/><Relationship Id="rId213" Type="http://schemas.openxmlformats.org/officeDocument/2006/relationships/footer" Target="footer17.xml"/><Relationship Id="rId2" Type="http://schemas.openxmlformats.org/officeDocument/2006/relationships/styles" Target="styles.xml"/><Relationship Id="rId29" Type="http://schemas.openxmlformats.org/officeDocument/2006/relationships/hyperlink" Target="http://codes.ohio.gov/orc/1547.11" TargetMode="External"/><Relationship Id="rId40" Type="http://schemas.openxmlformats.org/officeDocument/2006/relationships/hyperlink" Target="https://codes.ohio.gov/ohio-revised-code/section-2925.01" TargetMode="External"/><Relationship Id="rId115" Type="http://schemas.openxmlformats.org/officeDocument/2006/relationships/hyperlink" Target="http://codes.ohio.gov/oac/3701-53-09" TargetMode="External"/><Relationship Id="rId136" Type="http://schemas.openxmlformats.org/officeDocument/2006/relationships/hyperlink" Target="http://codes.ohio.gov/oac/3701-53-10" TargetMode="External"/><Relationship Id="rId157" Type="http://schemas.openxmlformats.org/officeDocument/2006/relationships/header" Target="header10.xml"/><Relationship Id="rId178" Type="http://schemas.openxmlformats.org/officeDocument/2006/relationships/footer" Target="footer15.xml"/><Relationship Id="rId61" Type="http://schemas.openxmlformats.org/officeDocument/2006/relationships/hyperlink" Target="http://codes.ohio.gov/orc/1547.11" TargetMode="External"/><Relationship Id="rId82" Type="http://schemas.openxmlformats.org/officeDocument/2006/relationships/hyperlink" Target="http://codes.ohio.gov/oac/3701-53-07" TargetMode="External"/><Relationship Id="rId199" Type="http://schemas.openxmlformats.org/officeDocument/2006/relationships/image" Target="media/image50.jpg"/><Relationship Id="rId203" Type="http://schemas.openxmlformats.org/officeDocument/2006/relationships/image" Target="media/image54.jpg"/><Relationship Id="rId19" Type="http://schemas.openxmlformats.org/officeDocument/2006/relationships/image" Target="media/image5.jpg"/></Relationships>
</file>

<file path=word/_rels/footer10.xml.rels><?xml version="1.0" encoding="UTF-8" standalone="yes"?>
<Relationships xmlns="http://schemas.openxmlformats.org/package/2006/relationships"><Relationship Id="rId1" Type="http://schemas.openxmlformats.org/officeDocument/2006/relationships/image" Target="media/image9.png"/></Relationships>
</file>

<file path=word/_rels/footer11.xml.rels><?xml version="1.0" encoding="UTF-8" standalone="yes"?>
<Relationships xmlns="http://schemas.openxmlformats.org/package/2006/relationships"><Relationship Id="rId1" Type="http://schemas.openxmlformats.org/officeDocument/2006/relationships/image" Target="media/image9.png"/></Relationships>
</file>

<file path=word/_rels/footer12.xml.rels><?xml version="1.0" encoding="UTF-8" standalone="yes"?>
<Relationships xmlns="http://schemas.openxmlformats.org/package/2006/relationships"><Relationship Id="rId1" Type="http://schemas.openxmlformats.org/officeDocument/2006/relationships/image" Target="media/image9.png"/></Relationships>
</file>

<file path=word/_rels/footer13.xml.rels><?xml version="1.0" encoding="UTF-8" standalone="yes"?>
<Relationships xmlns="http://schemas.openxmlformats.org/package/2006/relationships"><Relationship Id="rId1" Type="http://schemas.openxmlformats.org/officeDocument/2006/relationships/image" Target="media/image9.png"/></Relationships>
</file>

<file path=word/_rels/footer14.xml.rels><?xml version="1.0" encoding="UTF-8" standalone="yes"?>
<Relationships xmlns="http://schemas.openxmlformats.org/package/2006/relationships"><Relationship Id="rId1" Type="http://schemas.openxmlformats.org/officeDocument/2006/relationships/image" Target="media/image9.png"/></Relationships>
</file>

<file path=word/_rels/footer15.xml.rels><?xml version="1.0" encoding="UTF-8" standalone="yes"?>
<Relationships xmlns="http://schemas.openxmlformats.org/package/2006/relationships"><Relationship Id="rId1" Type="http://schemas.openxmlformats.org/officeDocument/2006/relationships/image" Target="media/image9.png"/></Relationships>
</file>

<file path=word/_rels/footer16.xml.rels><?xml version="1.0" encoding="UTF-8" standalone="yes"?>
<Relationships xmlns="http://schemas.openxmlformats.org/package/2006/relationships"><Relationship Id="rId1" Type="http://schemas.openxmlformats.org/officeDocument/2006/relationships/image" Target="media/image9.png"/></Relationships>
</file>

<file path=word/_rels/footer17.xml.rels><?xml version="1.0" encoding="UTF-8" standalone="yes"?>
<Relationships xmlns="http://schemas.openxmlformats.org/package/2006/relationships"><Relationship Id="rId1" Type="http://schemas.openxmlformats.org/officeDocument/2006/relationships/image" Target="media/image9.png"/></Relationships>
</file>

<file path=word/_rels/footer18.xml.rels><?xml version="1.0" encoding="UTF-8" standalone="yes"?>
<Relationships xmlns="http://schemas.openxmlformats.org/package/2006/relationships"><Relationship Id="rId1" Type="http://schemas.openxmlformats.org/officeDocument/2006/relationships/image" Target="media/image9.png"/></Relationships>
</file>

<file path=word/_rels/footer4.xml.rels><?xml version="1.0" encoding="UTF-8" standalone="yes"?>
<Relationships xmlns="http://schemas.openxmlformats.org/package/2006/relationships"><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6.xml.rels><?xml version="1.0" encoding="UTF-8" standalone="yes"?>
<Relationships xmlns="http://schemas.openxmlformats.org/package/2006/relationships"><Relationship Id="rId1" Type="http://schemas.openxmlformats.org/officeDocument/2006/relationships/image" Target="media/image9.png"/></Relationships>
</file>

<file path=word/_rels/footer7.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9.png"/></Relationships>
</file>

<file path=word/_rels/footer9.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53</Pages>
  <Words>10725</Words>
  <Characters>61134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OMISNST</dc:creator>
  <cp:keywords/>
  <dc:description/>
  <cp:lastModifiedBy>Peter Golub</cp:lastModifiedBy>
  <cp:revision>1</cp:revision>
  <cp:lastPrinted>2026-01-08T21:30:00Z</cp:lastPrinted>
  <dcterms:created xsi:type="dcterms:W3CDTF">2025-10-28T06:13:00Z</dcterms:created>
  <dcterms:modified xsi:type="dcterms:W3CDTF">2026-01-11T10:16:00Z</dcterms:modified>
</cp:coreProperties>
</file>